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B81796" w14:textId="5C32BE76" w:rsidR="00C0567C" w:rsidRPr="00300D76" w:rsidRDefault="00C0567C">
      <w:pPr>
        <w:rPr>
          <w:b/>
          <w:bCs/>
        </w:rPr>
      </w:pPr>
      <w:r w:rsidRPr="00300D76">
        <w:rPr>
          <w:b/>
          <w:bCs/>
        </w:rPr>
        <w:t>Introduction:</w:t>
      </w:r>
    </w:p>
    <w:p w14:paraId="2C4CC36B" w14:textId="6B184B93" w:rsidR="00C0567C" w:rsidRDefault="00C0567C">
      <w:r>
        <w:t>In this reflection report I will be reflecting on my task 1 presentation. I will use ERA model</w:t>
      </w:r>
      <w:r w:rsidR="009625BD">
        <w:t xml:space="preserve"> </w:t>
      </w:r>
      <w:r>
        <w:t>(</w:t>
      </w:r>
      <w:r w:rsidR="009625BD">
        <w:t>J</w:t>
      </w:r>
      <w:r>
        <w:t>asper,</w:t>
      </w:r>
      <w:r w:rsidR="009625BD">
        <w:t xml:space="preserve"> </w:t>
      </w:r>
      <w:r>
        <w:t xml:space="preserve">2013) because I think it’s simple yet effective reflective model. </w:t>
      </w:r>
    </w:p>
    <w:p w14:paraId="187B216A" w14:textId="4C096E30" w:rsidR="00C0567C" w:rsidRPr="00300D76" w:rsidRDefault="00C0567C">
      <w:pPr>
        <w:rPr>
          <w:b/>
          <w:bCs/>
        </w:rPr>
      </w:pPr>
      <w:r w:rsidRPr="00300D76">
        <w:rPr>
          <w:b/>
          <w:bCs/>
        </w:rPr>
        <w:t>Experience:</w:t>
      </w:r>
    </w:p>
    <w:p w14:paraId="5B2D7698" w14:textId="69487786" w:rsidR="006D433E" w:rsidRDefault="000C0DA1" w:rsidP="00284545">
      <w:r>
        <w:t xml:space="preserve">Delivering my oral presentation was really nerve wracking as I was ill that day and at the same </w:t>
      </w:r>
      <w:r w:rsidR="002608E3">
        <w:t>time,</w:t>
      </w:r>
      <w:r>
        <w:t xml:space="preserve"> I haven’t done oral presentation for such a long </w:t>
      </w:r>
      <w:r w:rsidR="002608E3">
        <w:t>time,</w:t>
      </w:r>
      <w:r>
        <w:t xml:space="preserve"> and it was like a refresher for me. </w:t>
      </w:r>
      <w:r w:rsidR="003D40CF">
        <w:t xml:space="preserve">I spent a lot of time preparing for </w:t>
      </w:r>
      <w:r w:rsidR="00DB6E4A">
        <w:t xml:space="preserve">my presentation, organising my key points, and rehearsing to ensure my message was clear as </w:t>
      </w:r>
      <w:r w:rsidR="002608E3">
        <w:t xml:space="preserve">English </w:t>
      </w:r>
      <w:r w:rsidR="00DB6E4A">
        <w:t xml:space="preserve">is not my first language and </w:t>
      </w:r>
      <w:r w:rsidR="002608E3">
        <w:t>sometimes,</w:t>
      </w:r>
      <w:r w:rsidR="00DB6E4A">
        <w:t xml:space="preserve"> I do find it </w:t>
      </w:r>
      <w:r w:rsidR="002608E3">
        <w:t xml:space="preserve">difficult </w:t>
      </w:r>
      <w:r w:rsidR="00DB6E4A">
        <w:t>and think what if my grammar is wrong or I</w:t>
      </w:r>
      <w:r w:rsidR="002608E3">
        <w:t xml:space="preserve"> </w:t>
      </w:r>
      <w:r w:rsidR="00DB6E4A">
        <w:t xml:space="preserve">will pronounce the words wrong that will </w:t>
      </w:r>
      <w:r w:rsidR="002608E3">
        <w:t>influence</w:t>
      </w:r>
      <w:r w:rsidR="00DB6E4A">
        <w:t xml:space="preserve"> my presentation was going. Challenges I found that I find it harder to present without using any visual aids like</w:t>
      </w:r>
      <w:r w:rsidR="002608E3">
        <w:t xml:space="preserve"> PowerPoint.</w:t>
      </w:r>
    </w:p>
    <w:p w14:paraId="429B1625" w14:textId="3453D017" w:rsidR="00C0567C" w:rsidRPr="00300D76" w:rsidRDefault="00C0567C">
      <w:pPr>
        <w:rPr>
          <w:b/>
          <w:bCs/>
        </w:rPr>
      </w:pPr>
      <w:r w:rsidRPr="00300D76">
        <w:rPr>
          <w:b/>
          <w:bCs/>
        </w:rPr>
        <w:t>Reflection:</w:t>
      </w:r>
    </w:p>
    <w:p w14:paraId="620D69A8" w14:textId="284A7F1F" w:rsidR="00C0567C" w:rsidRDefault="00C938C2">
      <w:r>
        <w:t>Looking back,</w:t>
      </w:r>
      <w:r w:rsidR="007C7D36">
        <w:t xml:space="preserve"> my lecturer said it was </w:t>
      </w:r>
      <w:proofErr w:type="gramStart"/>
      <w:r w:rsidR="00197D07">
        <w:t>good</w:t>
      </w:r>
      <w:proofErr w:type="gramEnd"/>
      <w:r w:rsidR="007C7D36">
        <w:t xml:space="preserve"> but he did say that I started doing my task 3 instead of doing my task 1 and I realize that I should have a prepare a w</w:t>
      </w:r>
      <w:r w:rsidR="009625BD">
        <w:t xml:space="preserve">ritten draft and show it to my lecturer so I know I’m actually doing the right task. And I next time I won’t be shy to ask questions. The feedback I received from my lecturer made me realized that I need to </w:t>
      </w:r>
      <w:r w:rsidR="002608E3">
        <w:t>improve</w:t>
      </w:r>
      <w:r w:rsidR="009625BD">
        <w:t xml:space="preserve"> and practice more.</w:t>
      </w:r>
    </w:p>
    <w:p w14:paraId="5B612878" w14:textId="0EC2A4BD" w:rsidR="00C0567C" w:rsidRPr="00300D76" w:rsidRDefault="00C0567C">
      <w:pPr>
        <w:rPr>
          <w:b/>
          <w:bCs/>
        </w:rPr>
      </w:pPr>
      <w:r w:rsidRPr="00300D76">
        <w:rPr>
          <w:b/>
          <w:bCs/>
        </w:rPr>
        <w:t>Action:</w:t>
      </w:r>
    </w:p>
    <w:p w14:paraId="21BE7765" w14:textId="4F622747" w:rsidR="007C7D36" w:rsidRDefault="007C7D36">
      <w:r>
        <w:t xml:space="preserve">For my next oral </w:t>
      </w:r>
      <w:r w:rsidR="002608E3">
        <w:t xml:space="preserve">presentation, </w:t>
      </w:r>
      <w:r>
        <w:t>I w</w:t>
      </w:r>
      <w:r w:rsidR="002608E3">
        <w:t xml:space="preserve">ill </w:t>
      </w:r>
      <w:r>
        <w:t>make sure that that I’m doing the right topic</w:t>
      </w:r>
      <w:r w:rsidR="009625BD">
        <w:t>. I plan to focus on improving my delivery style</w:t>
      </w:r>
      <w:r w:rsidR="006F5FD3">
        <w:t xml:space="preserve"> and I will practice more with friends or in front of a mirror to become more comfortable speaking and explaining without relying too much on my notes.</w:t>
      </w:r>
    </w:p>
    <w:p w14:paraId="62A7A1B3" w14:textId="03899CF2" w:rsidR="006F5FD3" w:rsidRPr="00300D76" w:rsidRDefault="006F5FD3">
      <w:pPr>
        <w:rPr>
          <w:b/>
          <w:bCs/>
        </w:rPr>
      </w:pPr>
      <w:r w:rsidRPr="00300D76">
        <w:rPr>
          <w:b/>
          <w:bCs/>
        </w:rPr>
        <w:t>Task 3:</w:t>
      </w:r>
    </w:p>
    <w:p w14:paraId="78952D3D" w14:textId="447A7FCE" w:rsidR="006F5FD3" w:rsidRDefault="002608E3">
      <w:r>
        <w:t xml:space="preserve">To prepare for my task 3, I will conduct deeper research on my topic and strengthen my confidence in selecting and presenting key information. I plan to use at least 5 credible resources and to explore effective strategies </w:t>
      </w:r>
      <w:r w:rsidR="00197D07">
        <w:t>and essential skills. As a result, I aim to provide all my references and to past my last task on time.</w:t>
      </w:r>
    </w:p>
    <w:p w14:paraId="5AF17E77" w14:textId="77777777" w:rsidR="006F5FD3" w:rsidRDefault="006F5FD3"/>
    <w:p w14:paraId="346DF1C7" w14:textId="77777777" w:rsidR="00C0567C" w:rsidRDefault="00C0567C"/>
    <w:p w14:paraId="56615D32" w14:textId="77777777" w:rsidR="00C0567C" w:rsidRDefault="00C0567C"/>
    <w:p w14:paraId="0AD8F55A" w14:textId="77777777" w:rsidR="00D3300D" w:rsidRDefault="00D3300D"/>
    <w:sectPr w:rsidR="00D330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567C"/>
    <w:rsid w:val="000C0DA1"/>
    <w:rsid w:val="00197D07"/>
    <w:rsid w:val="002608E3"/>
    <w:rsid w:val="00284545"/>
    <w:rsid w:val="002B79AE"/>
    <w:rsid w:val="00300D76"/>
    <w:rsid w:val="003D40CF"/>
    <w:rsid w:val="00697E36"/>
    <w:rsid w:val="006D433E"/>
    <w:rsid w:val="006F5FD3"/>
    <w:rsid w:val="007C7D36"/>
    <w:rsid w:val="008B3001"/>
    <w:rsid w:val="00937BA1"/>
    <w:rsid w:val="009625BD"/>
    <w:rsid w:val="00986D16"/>
    <w:rsid w:val="00C0567C"/>
    <w:rsid w:val="00C938C2"/>
    <w:rsid w:val="00D3300D"/>
    <w:rsid w:val="00DB6E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87EAD8"/>
  <w15:chartTrackingRefBased/>
  <w15:docId w15:val="{2D17FD4F-598E-BC43-8F95-B9AAAF6B61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56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56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56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56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56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56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56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56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56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56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56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56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56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56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56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56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56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56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56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56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56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56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56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56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56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56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56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56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567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3300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300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8454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275</Words>
  <Characters>1572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Rose Ilsley (2506011)</dc:creator>
  <cp:keywords/>
  <dc:description/>
  <cp:lastModifiedBy>Natasha Rose Ilsley (2506011)</cp:lastModifiedBy>
  <cp:revision>2</cp:revision>
  <dcterms:created xsi:type="dcterms:W3CDTF">2025-10-30T17:00:00Z</dcterms:created>
  <dcterms:modified xsi:type="dcterms:W3CDTF">2025-10-30T17:00:00Z</dcterms:modified>
</cp:coreProperties>
</file>