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50DA7069">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AB966A8" w:rsidR="00CE6A00" w:rsidRPr="004C3A0B" w:rsidRDefault="5B801BA6" w:rsidP="008C4441">
            <w:pPr>
              <w:rPr>
                <w:rFonts w:ascii="Arial" w:hAnsi="Arial" w:cs="Arial"/>
                <w:sz w:val="22"/>
                <w:szCs w:val="22"/>
              </w:rPr>
            </w:pPr>
            <w:r w:rsidRPr="50DA7069">
              <w:rPr>
                <w:rFonts w:ascii="Arial" w:hAnsi="Arial" w:cs="Arial"/>
                <w:sz w:val="22"/>
                <w:szCs w:val="22"/>
              </w:rPr>
              <w:t>Sean Steven Matthews</w:t>
            </w:r>
          </w:p>
        </w:tc>
      </w:tr>
      <w:tr w:rsidR="00B2018A" w:rsidRPr="004C3A0B" w14:paraId="1193415E" w14:textId="77777777" w:rsidTr="50DA706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50DA7069">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CCB5B87" w:rsidR="00B2018A" w:rsidRPr="004C3A0B" w:rsidRDefault="004923C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2EBE0A9" w:rsidR="00A51109" w:rsidRPr="004C3A0B" w:rsidRDefault="004923C4" w:rsidP="008C4441">
            <w:pPr>
              <w:rPr>
                <w:rFonts w:ascii="Arial" w:hAnsi="Arial" w:cs="Arial"/>
                <w:sz w:val="22"/>
                <w:szCs w:val="22"/>
              </w:rPr>
            </w:pPr>
            <w:r>
              <w:rPr>
                <w:rFonts w:ascii="Arial" w:hAnsi="Arial" w:cs="Arial"/>
                <w:sz w:val="22"/>
                <w:szCs w:val="22"/>
              </w:rPr>
              <w:t>University of Wales Trinity Saint David Swansea</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B3AAB03" w:rsidR="00494691" w:rsidRPr="004C3A0B" w:rsidRDefault="004923C4" w:rsidP="008C4441">
            <w:pPr>
              <w:rPr>
                <w:rFonts w:ascii="Arial" w:hAnsi="Arial" w:cs="Arial"/>
                <w:sz w:val="22"/>
                <w:szCs w:val="22"/>
              </w:rPr>
            </w:pPr>
            <w:r>
              <w:rPr>
                <w:rFonts w:ascii="Arial" w:hAnsi="Arial" w:cs="Arial"/>
                <w:sz w:val="22"/>
                <w:szCs w:val="22"/>
              </w:rPr>
              <w:t>Business Campus 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1CD8692" w:rsidR="00494691" w:rsidRPr="004C3A0B" w:rsidRDefault="004923C4" w:rsidP="008C4441">
            <w:pPr>
              <w:rPr>
                <w:rFonts w:ascii="Arial" w:hAnsi="Arial" w:cs="Arial"/>
                <w:sz w:val="22"/>
                <w:szCs w:val="22"/>
              </w:rPr>
            </w:pPr>
            <w:r>
              <w:rPr>
                <w:rFonts w:ascii="Arial" w:hAnsi="Arial" w:cs="Arial"/>
                <w:sz w:val="22"/>
                <w:szCs w:val="22"/>
              </w:rPr>
              <w:t>01792 481025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2762113" w:rsidR="00CA7241" w:rsidRPr="004C3A0B" w:rsidRDefault="004923C4" w:rsidP="0082781D">
            <w:pPr>
              <w:rPr>
                <w:rFonts w:ascii="Arial" w:hAnsi="Arial" w:cs="Arial"/>
                <w:sz w:val="22"/>
                <w:szCs w:val="22"/>
              </w:rPr>
            </w:pPr>
            <w:r>
              <w:rPr>
                <w:rFonts w:ascii="Arial" w:hAnsi="Arial" w:cs="Arial"/>
                <w:sz w:val="22"/>
                <w:szCs w:val="22"/>
              </w:rPr>
              <w:t>1802991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FBC8EC6" w:rsidR="00CA7241" w:rsidRPr="004C3A0B" w:rsidRDefault="004923C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BEF12C1" w:rsidR="00CA7241" w:rsidRPr="004C3A0B" w:rsidRDefault="004923C4" w:rsidP="0082781D">
            <w:pPr>
              <w:rPr>
                <w:rFonts w:ascii="Arial" w:hAnsi="Arial" w:cs="Arial"/>
                <w:sz w:val="22"/>
                <w:szCs w:val="22"/>
              </w:rPr>
            </w:pPr>
            <w:r>
              <w:rPr>
                <w:rFonts w:ascii="Arial" w:hAnsi="Arial" w:cs="Arial"/>
                <w:sz w:val="22"/>
                <w:szCs w:val="22"/>
              </w:rPr>
              <w:t xml:space="preserve">Policing </w:t>
            </w:r>
            <w:proofErr w:type="gramStart"/>
            <w:r>
              <w:rPr>
                <w:rFonts w:ascii="Arial" w:hAnsi="Arial" w:cs="Arial"/>
                <w:sz w:val="22"/>
                <w:szCs w:val="22"/>
              </w:rPr>
              <w:t>And</w:t>
            </w:r>
            <w:proofErr w:type="gramEnd"/>
            <w:r>
              <w:rPr>
                <w:rFonts w:ascii="Arial" w:hAnsi="Arial" w:cs="Arial"/>
                <w:sz w:val="22"/>
                <w:szCs w:val="22"/>
              </w:rPr>
              <w:t xml:space="preserve"> Criminology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1D293F3" w:rsidR="00CA7241" w:rsidRPr="004C3A0B" w:rsidRDefault="004923C4" w:rsidP="0082781D">
            <w:pPr>
              <w:rPr>
                <w:rFonts w:ascii="Arial" w:hAnsi="Arial" w:cs="Arial"/>
                <w:sz w:val="22"/>
                <w:szCs w:val="22"/>
              </w:rPr>
            </w:pPr>
            <w:r>
              <w:rPr>
                <w:rFonts w:ascii="Arial" w:hAnsi="Arial" w:cs="Arial"/>
                <w:sz w:val="22"/>
                <w:szCs w:val="22"/>
              </w:rPr>
              <w:t>Bronwen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156C8519" w:rsidR="00A51109" w:rsidRPr="004C3A0B" w:rsidRDefault="001F45F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4761A92E" w:rsidR="00A51109" w:rsidRPr="004C3A0B" w:rsidRDefault="001F45F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75D1C99F" w:rsidR="00B2018A" w:rsidRPr="004C3A0B" w:rsidRDefault="004923C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A76A151" w:rsidR="00604C9F" w:rsidRPr="004923C4" w:rsidRDefault="004923C4" w:rsidP="00604C9F">
            <w:pPr>
              <w:autoSpaceDE w:val="0"/>
              <w:autoSpaceDN w:val="0"/>
              <w:adjustRightInd w:val="0"/>
              <w:rPr>
                <w:rFonts w:ascii="Arial" w:hAnsi="Arial" w:cs="Arial"/>
                <w:b/>
                <w:bCs/>
                <w:i/>
                <w:iCs/>
                <w:sz w:val="22"/>
                <w:szCs w:val="22"/>
              </w:rPr>
            </w:pPr>
            <w:hyperlink r:id="rId11" w:history="1">
              <w:r w:rsidRPr="004923C4">
                <w:rPr>
                  <w:rStyle w:val="Hyperlink"/>
                  <w:rFonts w:ascii="Arial" w:hAnsi="Arial" w:cs="Arial"/>
                  <w:b/>
                  <w:bCs/>
                  <w:i/>
                  <w:iCs/>
                  <w:color w:val="auto"/>
                  <w:sz w:val="22"/>
                  <w:szCs w:val="22"/>
                  <w:u w:val="none"/>
                </w:rPr>
                <w:t>UWTSD Research Ethics &amp; Integrity Code of Practice</w:t>
              </w:r>
            </w:hyperlink>
            <w:r w:rsidRPr="004923C4">
              <w:rPr>
                <w:b/>
                <w:bCs/>
                <w:i/>
                <w:iCs/>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220A81D6" w:rsidR="00604C9F" w:rsidRPr="00DD0929" w:rsidRDefault="004923C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B011F24"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E940CD0" w:rsidR="00494691" w:rsidRPr="004C3A0B" w:rsidRDefault="004923C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C12B8FF" w:rsidR="00CA7241" w:rsidRPr="004C3A0B" w:rsidRDefault="004923C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FDBC4A8" w:rsidR="003C07E3" w:rsidRPr="004C3A0B" w:rsidRDefault="009475FC" w:rsidP="003C07E3">
            <w:pPr>
              <w:rPr>
                <w:rFonts w:ascii="Arial" w:hAnsi="Arial" w:cs="Arial"/>
                <w:sz w:val="22"/>
                <w:szCs w:val="22"/>
              </w:rPr>
            </w:pPr>
            <w:r>
              <w:rPr>
                <w:rFonts w:ascii="Arial" w:hAnsi="Arial" w:cs="Arial"/>
                <w:sz w:val="22"/>
                <w:szCs w:val="22"/>
              </w:rPr>
              <w:t>Police and Mental Health</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A5B8FB9" w:rsidR="003C07E3" w:rsidRPr="004C3A0B" w:rsidRDefault="004923C4" w:rsidP="003C07E3">
            <w:pPr>
              <w:rPr>
                <w:rFonts w:ascii="Arial" w:hAnsi="Arial" w:cs="Arial"/>
                <w:sz w:val="22"/>
                <w:szCs w:val="22"/>
              </w:rPr>
            </w:pPr>
            <w:r>
              <w:rPr>
                <w:rFonts w:ascii="Arial" w:hAnsi="Arial" w:cs="Arial"/>
                <w:sz w:val="22"/>
                <w:szCs w:val="22"/>
              </w:rPr>
              <w:t>December 20202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2172734" w:rsidR="003C07E3" w:rsidRPr="004C3A0B" w:rsidRDefault="004923C4" w:rsidP="003C07E3">
            <w:pPr>
              <w:rPr>
                <w:rFonts w:ascii="Arial" w:hAnsi="Arial" w:cs="Arial"/>
                <w:sz w:val="22"/>
                <w:szCs w:val="22"/>
              </w:rPr>
            </w:pPr>
            <w:r>
              <w:rPr>
                <w:rFonts w:ascii="Arial" w:hAnsi="Arial" w:cs="Arial"/>
                <w:sz w:val="22"/>
                <w:szCs w:val="22"/>
              </w:rPr>
              <w:t>January 2021</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1EACF6D6" w:rsidR="003C07E3" w:rsidRPr="004C3A0B" w:rsidRDefault="004923C4" w:rsidP="003C07E3">
            <w:pPr>
              <w:rPr>
                <w:rFonts w:ascii="Arial" w:hAnsi="Arial" w:cs="Arial"/>
                <w:sz w:val="22"/>
                <w:szCs w:val="22"/>
              </w:rPr>
            </w:pPr>
            <w:r>
              <w:rPr>
                <w:rFonts w:ascii="Arial" w:hAnsi="Arial" w:cs="Arial"/>
                <w:sz w:val="22"/>
                <w:szCs w:val="22"/>
              </w:rPr>
              <w:t xml:space="preserve">Gain insight into mental health and the police. </w:t>
            </w:r>
            <w:r w:rsidR="009475FC">
              <w:rPr>
                <w:rFonts w:ascii="Arial" w:hAnsi="Arial" w:cs="Arial"/>
                <w:sz w:val="22"/>
                <w:szCs w:val="22"/>
              </w:rPr>
              <w:t xml:space="preserve">How the police handle mental health call outs, how many do they have to attend to. How police officers are affected in dealing with these call outs and how other serious crimes may affect their mental health. Is there a way to relieve pressure off police officers who have to go to mental health </w:t>
            </w:r>
            <w:proofErr w:type="gramStart"/>
            <w:r w:rsidR="009475FC">
              <w:rPr>
                <w:rFonts w:ascii="Arial" w:hAnsi="Arial" w:cs="Arial"/>
                <w:sz w:val="22"/>
                <w:szCs w:val="22"/>
              </w:rPr>
              <w:t>calls.</w:t>
            </w:r>
            <w:proofErr w:type="gramEnd"/>
            <w:r w:rsidR="009475FC">
              <w:rPr>
                <w:rFonts w:ascii="Arial" w:hAnsi="Arial" w:cs="Arial"/>
                <w:sz w:val="22"/>
                <w:szCs w:val="22"/>
              </w:rPr>
              <w:t xml:space="preserve">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146FD48C" w:rsidR="003C07E3" w:rsidRPr="004C3A0B" w:rsidRDefault="009475FC" w:rsidP="003C07E3">
            <w:pPr>
              <w:rPr>
                <w:rFonts w:ascii="Arial" w:hAnsi="Arial" w:cs="Arial"/>
                <w:sz w:val="22"/>
                <w:szCs w:val="22"/>
              </w:rPr>
            </w:pPr>
            <w:r>
              <w:rPr>
                <w:rFonts w:ascii="Arial" w:hAnsi="Arial" w:cs="Arial"/>
                <w:sz w:val="22"/>
                <w:szCs w:val="22"/>
              </w:rPr>
              <w:t>The methods that may be used are an interview, whether that be in person, video call or written on paper and possibly a questionnaire. The interview may take up the form of a questionnaire if done on paper and unable to meet in person due to the current Covid-19 pandemic.</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6C86258A" w:rsidR="003C07E3" w:rsidRPr="004C3A0B" w:rsidRDefault="003C07E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FD01AEA" w:rsidR="003C07E3" w:rsidRPr="004C3A0B" w:rsidRDefault="009475FC" w:rsidP="003C07E3">
            <w:pPr>
              <w:rPr>
                <w:rFonts w:ascii="Arial" w:hAnsi="Arial" w:cs="Arial"/>
                <w:sz w:val="22"/>
                <w:szCs w:val="22"/>
              </w:rPr>
            </w:pPr>
            <w:r>
              <w:rPr>
                <w:rFonts w:ascii="Arial" w:hAnsi="Arial" w:cs="Arial"/>
                <w:sz w:val="22"/>
                <w:szCs w:val="22"/>
              </w:rPr>
              <w:t>Online, in person at researcher’s home.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134DD81" w:rsidR="003C07E3" w:rsidRPr="004C3A0B" w:rsidRDefault="009475FC" w:rsidP="003C07E3">
            <w:pPr>
              <w:rPr>
                <w:rFonts w:ascii="Arial" w:hAnsi="Arial" w:cs="Arial"/>
                <w:sz w:val="22"/>
                <w:szCs w:val="22"/>
              </w:rPr>
            </w:pPr>
            <w:r>
              <w:rPr>
                <w:rFonts w:ascii="Arial" w:hAnsi="Arial" w:cs="Arial"/>
                <w:sz w:val="22"/>
                <w:szCs w:val="22"/>
              </w:rPr>
              <w:t>Research activity will not be carried out, outside of the UK</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912092A"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4292AD40"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67EEB0E3"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83C5505"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D267C27"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5E3F9CD3"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14:paraId="513916EE" w14:textId="72005BBB"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87C46AC" w:rsidR="008C4441" w:rsidRPr="004C3A0B" w:rsidRDefault="009475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5E905ED" w:rsidR="006D29FD" w:rsidRPr="004C3A0B" w:rsidRDefault="009475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09B93520" w:rsidR="006D29FD" w:rsidRPr="004C3A0B" w:rsidRDefault="009475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0BDAF0A" w:rsidR="006D29FD" w:rsidRPr="004C3A0B" w:rsidRDefault="009475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5A05699" w:rsidR="006D29FD" w:rsidRPr="004C3A0B" w:rsidRDefault="009475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8D18B62" w:rsidR="006D29FD" w:rsidRPr="004C3A0B" w:rsidRDefault="009475F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4076FEC4" w:rsidR="00BB1B85" w:rsidRPr="004C3A0B" w:rsidRDefault="009475F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45BFE16A" w:rsidR="00986FD8" w:rsidRPr="004C3A0B" w:rsidRDefault="00947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52DCD6C" w:rsidR="00986FD8" w:rsidRPr="004C3A0B" w:rsidRDefault="00947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3E3C0C2" w:rsidR="00986FD8" w:rsidRPr="004C3A0B" w:rsidRDefault="00947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FC8EC55" w:rsidR="00986FD8" w:rsidRPr="004C3A0B" w:rsidRDefault="00947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A096451" w:rsidR="00986FD8" w:rsidRPr="004C3A0B" w:rsidRDefault="00947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3150496" w:rsidR="00986FD8" w:rsidRPr="004C3A0B" w:rsidRDefault="009475F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E9C506B" w:rsidR="00986FD8" w:rsidRPr="004C3A0B" w:rsidRDefault="009475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AFAA472" w:rsidR="00986FD8" w:rsidRPr="004C3A0B" w:rsidRDefault="009475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60C732E3" w:rsidR="00397B49" w:rsidRPr="004C3A0B" w:rsidRDefault="009475F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8187D09" w:rsidR="00720BA7" w:rsidRPr="004C3A0B" w:rsidRDefault="009475FC" w:rsidP="00720BA7">
            <w:pPr>
              <w:rPr>
                <w:rFonts w:ascii="Arial" w:hAnsi="Arial" w:cs="Arial"/>
                <w:sz w:val="22"/>
                <w:szCs w:val="22"/>
              </w:rPr>
            </w:pPr>
            <w:r>
              <w:rPr>
                <w:rFonts w:ascii="Arial" w:hAnsi="Arial" w:cs="Arial"/>
                <w:sz w:val="22"/>
                <w:szCs w:val="22"/>
              </w:rPr>
              <w:t xml:space="preserve">Current intention is 1 participant who is known to the researcher.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1B57D26" w:rsidR="00397B49" w:rsidRPr="004C3A0B" w:rsidRDefault="009475F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899F7A1" w:rsidR="00C86572" w:rsidRPr="004C3A0B" w:rsidRDefault="009475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53E31BC7" w:rsidR="00C86572" w:rsidRPr="004C3A0B" w:rsidRDefault="00F960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D2457E0" w14:textId="571BDA1A" w:rsidR="00C86572" w:rsidRPr="004C3A0B" w:rsidRDefault="00F960A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1495C195" w:rsidR="00C86572" w:rsidRPr="004C3A0B" w:rsidRDefault="009475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432465F" w:rsidR="00C86572" w:rsidRPr="004C3A0B" w:rsidRDefault="009475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49A7E49" w14:textId="007E12C8" w:rsidR="00C86572" w:rsidRPr="004C3A0B" w:rsidRDefault="009475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30472BB8" w:rsidR="00C86572" w:rsidRPr="004C3A0B" w:rsidRDefault="009475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AD8107F" w:rsidR="00C86572" w:rsidRPr="004C3A0B" w:rsidRDefault="00F960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D531F6E" w:rsidR="00C86572" w:rsidRPr="004C3A0B" w:rsidRDefault="00F960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333F614F" w:rsidR="00C86572" w:rsidRPr="004C3A0B" w:rsidRDefault="00F960A8" w:rsidP="00C86572">
            <w:pPr>
              <w:autoSpaceDE w:val="0"/>
              <w:autoSpaceDN w:val="0"/>
              <w:adjustRightInd w:val="0"/>
              <w:rPr>
                <w:rFonts w:ascii="Arial" w:hAnsi="Arial" w:cs="Arial"/>
                <w:sz w:val="22"/>
                <w:szCs w:val="22"/>
              </w:rPr>
            </w:pPr>
            <w:r>
              <w:rPr>
                <w:rFonts w:ascii="Arial" w:hAnsi="Arial" w:cs="Arial"/>
                <w:sz w:val="22"/>
                <w:szCs w:val="22"/>
              </w:rPr>
              <w:t>They have verbally consented already at the time of writing, if need be a written consent shall be obtained. As stated before, the intended participant is known to the researcher.</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7FF642B4" w:rsidR="00E45AB0" w:rsidRPr="004C3A0B" w:rsidRDefault="00F960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6B822DAC" w:rsidR="00E45AB0" w:rsidRPr="004C3A0B" w:rsidRDefault="00F960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E82F1F7" w:rsidR="00E45AB0" w:rsidRPr="004C3A0B" w:rsidRDefault="00F960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4F21BE2" w:rsidR="00E45AB0" w:rsidRPr="004C3A0B" w:rsidRDefault="00F960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CCF0625" w14:textId="57246E83" w:rsidR="00C86572" w:rsidRPr="00F960A8" w:rsidRDefault="008102B5" w:rsidP="00C86572">
      <w:pPr>
        <w:rPr>
          <w:rFonts w:ascii="Arial" w:hAnsi="Arial" w:cs="Arial"/>
          <w:sz w:val="22"/>
          <w:szCs w:val="22"/>
        </w:rPr>
      </w:pPr>
      <w:r w:rsidRPr="004C3A0B">
        <w:rPr>
          <w:rFonts w:ascii="Arial" w:hAnsi="Arial" w:cs="Arial"/>
          <w:sz w:val="22"/>
          <w:szCs w:val="22"/>
        </w:rPr>
        <w:br w:type="page"/>
      </w:r>
      <w:r w:rsidR="00C86572"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00C86572"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7AF826CD" w14:textId="21BA49D8" w:rsidR="00581C49" w:rsidRPr="00F960A8" w:rsidRDefault="00581C49" w:rsidP="00F960A8">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31FAAF59" w14:textId="77777777" w:rsidR="00F960A8" w:rsidRDefault="00581C49" w:rsidP="00F960A8">
            <w:pPr>
              <w:autoSpaceDE w:val="0"/>
              <w:autoSpaceDN w:val="0"/>
              <w:adjustRightInd w:val="0"/>
              <w:rPr>
                <w:rFonts w:ascii="Arial" w:hAnsi="Arial" w:cs="Arial"/>
                <w:b/>
                <w:bCs/>
                <w:sz w:val="22"/>
                <w:szCs w:val="22"/>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3428756C" w14:textId="77777777" w:rsidR="00F960A8" w:rsidRDefault="00F960A8" w:rsidP="00F960A8">
            <w:pPr>
              <w:autoSpaceDE w:val="0"/>
              <w:autoSpaceDN w:val="0"/>
              <w:adjustRightInd w:val="0"/>
              <w:rPr>
                <w:b/>
                <w:bCs/>
                <w:sz w:val="22"/>
              </w:rPr>
            </w:pPr>
          </w:p>
          <w:p w14:paraId="7E262A82" w14:textId="1BEE0EDE" w:rsidR="00F960A8" w:rsidRPr="00F960A8" w:rsidRDefault="00F960A8" w:rsidP="00F960A8">
            <w:pPr>
              <w:autoSpaceDE w:val="0"/>
              <w:autoSpaceDN w:val="0"/>
              <w:adjustRightInd w:val="0"/>
              <w:rPr>
                <w:rFonts w:ascii="Arial" w:hAnsi="Arial" w:cs="Arial"/>
                <w:sz w:val="22"/>
              </w:rPr>
            </w:pPr>
            <w:r>
              <w:rPr>
                <w:rFonts w:ascii="Arial" w:hAnsi="Arial" w:cs="Arial"/>
                <w:b/>
                <w:bCs/>
                <w:sz w:val="22"/>
              </w:rPr>
              <w:t>Not Applicable</w:t>
            </w: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2F9C9094" w:rsidR="00C86572" w:rsidRPr="004C3A0B" w:rsidRDefault="00F960A8" w:rsidP="00C86572">
            <w:pPr>
              <w:autoSpaceDE w:val="0"/>
              <w:autoSpaceDN w:val="0"/>
              <w:adjustRightInd w:val="0"/>
              <w:rPr>
                <w:rFonts w:ascii="Arial" w:hAnsi="Arial" w:cs="Arial"/>
                <w:sz w:val="22"/>
                <w:szCs w:val="22"/>
              </w:rPr>
            </w:pPr>
            <w:r>
              <w:rPr>
                <w:rFonts w:ascii="Arial" w:hAnsi="Arial" w:cs="Arial"/>
                <w:sz w:val="22"/>
                <w:szCs w:val="22"/>
              </w:rPr>
              <w:t>There are no risks to the participant(s)</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726EC2F6" w14:textId="6A75034D" w:rsidR="006F307C" w:rsidRPr="004C3A0B" w:rsidRDefault="00F960A8" w:rsidP="00694EA8">
            <w:pPr>
              <w:autoSpaceDE w:val="0"/>
              <w:autoSpaceDN w:val="0"/>
              <w:adjustRightInd w:val="0"/>
              <w:rPr>
                <w:rFonts w:ascii="Arial" w:hAnsi="Arial" w:cs="Arial"/>
                <w:sz w:val="22"/>
                <w:szCs w:val="22"/>
              </w:rPr>
            </w:pPr>
            <w:r>
              <w:rPr>
                <w:rFonts w:ascii="Arial" w:hAnsi="Arial" w:cs="Arial"/>
                <w:sz w:val="22"/>
                <w:szCs w:val="22"/>
              </w:rPr>
              <w:t>Not Applicable</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33B5669F" w:rsidR="00C86572" w:rsidRPr="004C3A0B" w:rsidRDefault="00F960A8" w:rsidP="006F307C">
            <w:pPr>
              <w:autoSpaceDE w:val="0"/>
              <w:autoSpaceDN w:val="0"/>
              <w:adjustRightInd w:val="0"/>
              <w:rPr>
                <w:rFonts w:ascii="Arial" w:hAnsi="Arial" w:cs="Arial"/>
                <w:sz w:val="22"/>
                <w:szCs w:val="22"/>
              </w:rPr>
            </w:pPr>
            <w:r>
              <w:rPr>
                <w:rFonts w:ascii="Arial" w:hAnsi="Arial" w:cs="Arial"/>
                <w:sz w:val="22"/>
                <w:szCs w:val="22"/>
              </w:rPr>
              <w:t>None</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6584773F" w:rsidR="00C86572" w:rsidRPr="004C3A0B" w:rsidRDefault="00F960A8" w:rsidP="006F307C">
            <w:pPr>
              <w:autoSpaceDE w:val="0"/>
              <w:autoSpaceDN w:val="0"/>
              <w:adjustRightInd w:val="0"/>
              <w:rPr>
                <w:rFonts w:ascii="Arial" w:hAnsi="Arial" w:cs="Arial"/>
                <w:sz w:val="22"/>
                <w:szCs w:val="22"/>
              </w:rPr>
            </w:pPr>
            <w:r>
              <w:rPr>
                <w:rFonts w:ascii="Arial" w:hAnsi="Arial" w:cs="Arial"/>
                <w:sz w:val="22"/>
                <w:szCs w:val="22"/>
              </w:rPr>
              <w:t>None</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082CAF6F" w:rsidR="006F307C" w:rsidRPr="004C3A0B" w:rsidRDefault="00F960A8" w:rsidP="006F307C">
            <w:pPr>
              <w:autoSpaceDE w:val="0"/>
              <w:autoSpaceDN w:val="0"/>
              <w:adjustRightInd w:val="0"/>
              <w:rPr>
                <w:rFonts w:ascii="Arial" w:hAnsi="Arial" w:cs="Arial"/>
                <w:sz w:val="22"/>
                <w:szCs w:val="22"/>
              </w:rPr>
            </w:pPr>
            <w:r>
              <w:rPr>
                <w:rFonts w:ascii="Arial" w:hAnsi="Arial" w:cs="Arial"/>
                <w:sz w:val="22"/>
                <w:szCs w:val="22"/>
              </w:rPr>
              <w:t xml:space="preserve">Not Applicable/Necessary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9636A84" w:rsidR="00E45AB0" w:rsidRPr="004C3A0B" w:rsidRDefault="00F960A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069CBB14" w14:textId="54739BA6" w:rsidR="00F75F59" w:rsidRPr="004C3A0B" w:rsidRDefault="00F960A8" w:rsidP="00F75F59">
            <w:pPr>
              <w:autoSpaceDE w:val="0"/>
              <w:autoSpaceDN w:val="0"/>
              <w:adjustRightInd w:val="0"/>
              <w:rPr>
                <w:rFonts w:ascii="Arial" w:hAnsi="Arial" w:cs="Arial"/>
                <w:sz w:val="22"/>
                <w:szCs w:val="22"/>
              </w:rPr>
            </w:pPr>
            <w:r>
              <w:rPr>
                <w:rFonts w:ascii="Arial" w:hAnsi="Arial" w:cs="Arial"/>
                <w:sz w:val="22"/>
                <w:szCs w:val="22"/>
              </w:rPr>
              <w:t>The participant will be kept informed on what will be used in the researcher’s work and what will not be included. They will also be told when their information has been written into a piece of work by the researcher and when it has submitted to the university.</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CFE280F" w14:textId="35539F5F" w:rsidR="00F75F59" w:rsidRPr="004C3A0B" w:rsidRDefault="00F960A8" w:rsidP="00F75F59">
            <w:pPr>
              <w:autoSpaceDE w:val="0"/>
              <w:autoSpaceDN w:val="0"/>
              <w:adjustRightInd w:val="0"/>
              <w:rPr>
                <w:rFonts w:ascii="Arial" w:hAnsi="Arial" w:cs="Arial"/>
                <w:sz w:val="22"/>
                <w:szCs w:val="22"/>
              </w:rPr>
            </w:pPr>
            <w:r>
              <w:rPr>
                <w:rFonts w:ascii="Arial" w:hAnsi="Arial" w:cs="Arial"/>
                <w:sz w:val="22"/>
                <w:szCs w:val="22"/>
              </w:rPr>
              <w:t xml:space="preserve">The participant was notified that they may need to be interviewed or asked questions and they gave their consent verbally on several occasions as the researcher asked throughout if they were comfortable in doing the interview/questions. </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75472FC8" w14:textId="05BAAE66" w:rsidR="00C20294" w:rsidRPr="004C3A0B" w:rsidRDefault="00F960A8" w:rsidP="00694EA8">
            <w:pPr>
              <w:autoSpaceDE w:val="0"/>
              <w:autoSpaceDN w:val="0"/>
              <w:adjustRightInd w:val="0"/>
              <w:rPr>
                <w:rFonts w:ascii="Arial" w:hAnsi="Arial" w:cs="Arial"/>
                <w:sz w:val="22"/>
                <w:szCs w:val="22"/>
              </w:rPr>
            </w:pPr>
            <w:r>
              <w:rPr>
                <w:rFonts w:ascii="Arial" w:hAnsi="Arial" w:cs="Arial"/>
                <w:sz w:val="22"/>
                <w:szCs w:val="22"/>
              </w:rPr>
              <w:t>The participant has given consent for their name to be used. The researcher will decide if they want to include this person’s name or not but the participant had been informed of this.</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28D5E975" w:rsidR="008102B5" w:rsidRPr="004C3A0B" w:rsidRDefault="00F575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064FBE5A" w:rsidR="007F23AA" w:rsidRPr="004C3A0B" w:rsidRDefault="00F575B0" w:rsidP="00694EA8">
            <w:pPr>
              <w:autoSpaceDE w:val="0"/>
              <w:autoSpaceDN w:val="0"/>
              <w:adjustRightInd w:val="0"/>
              <w:rPr>
                <w:rFonts w:ascii="Arial" w:hAnsi="Arial" w:cs="Arial"/>
                <w:sz w:val="22"/>
                <w:szCs w:val="22"/>
              </w:rPr>
            </w:pPr>
            <w:r>
              <w:rPr>
                <w:rFonts w:ascii="Arial" w:hAnsi="Arial" w:cs="Arial"/>
                <w:sz w:val="22"/>
                <w:szCs w:val="22"/>
              </w:rPr>
              <w:t>Their name and police badge number. Note</w:t>
            </w:r>
            <w:r w:rsidR="00AA228B">
              <w:rPr>
                <w:rFonts w:ascii="Arial" w:hAnsi="Arial" w:cs="Arial"/>
                <w:sz w:val="22"/>
                <w:szCs w:val="22"/>
              </w:rPr>
              <w:t>, the participant is a former police officer.</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D6ADE37" w:rsidR="00331A88" w:rsidRPr="004C3A0B" w:rsidRDefault="00AA22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923C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4923C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923C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5ADD9D94" w:rsidR="007407AA" w:rsidRPr="004C3A0B" w:rsidRDefault="005975A4"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4385C853" w:rsidR="007407AA" w:rsidRPr="004C3A0B" w:rsidRDefault="005975A4"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32F65C74" w:rsidR="007407AA" w:rsidRPr="004C3A0B" w:rsidRDefault="005975A4"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302AA136" w:rsidR="007407AA" w:rsidRPr="004C3A0B" w:rsidRDefault="005975A4"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7B9EDED5" w:rsidR="007407AA" w:rsidRPr="004C3A0B" w:rsidRDefault="005975A4"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788493F8" w:rsidR="007407AA" w:rsidRPr="004C3A0B" w:rsidRDefault="005975A4"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02CC5C9" w:rsidR="007407AA" w:rsidRPr="004C3A0B" w:rsidRDefault="005975A4"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20047DF2" w:rsidR="007407AA" w:rsidRPr="004C3A0B" w:rsidRDefault="005975A4"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923C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923C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4923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A24AE0E" w:rsidR="007407AA" w:rsidRPr="004C3A0B" w:rsidRDefault="005975A4" w:rsidP="004923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923C4">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923C4">
        <w:trPr>
          <w:trHeight w:val="403"/>
        </w:trPr>
        <w:tc>
          <w:tcPr>
            <w:tcW w:w="9889" w:type="dxa"/>
            <w:gridSpan w:val="3"/>
          </w:tcPr>
          <w:p w14:paraId="776A9FA2" w14:textId="1C50B76F" w:rsidR="005975A4" w:rsidRPr="005975A4" w:rsidRDefault="005975A4" w:rsidP="00204E14">
            <w:pPr>
              <w:autoSpaceDE w:val="0"/>
              <w:autoSpaceDN w:val="0"/>
              <w:adjustRightInd w:val="0"/>
              <w:rPr>
                <w:rFonts w:ascii="Arial" w:hAnsi="Arial" w:cs="Arial"/>
                <w:sz w:val="22"/>
                <w:szCs w:val="22"/>
              </w:rPr>
            </w:pPr>
            <w:r>
              <w:rPr>
                <w:rFonts w:ascii="Arial" w:hAnsi="Arial" w:cs="Arial"/>
                <w:sz w:val="22"/>
                <w:szCs w:val="22"/>
              </w:rPr>
              <w:t xml:space="preserve">If stored on a laptop, the laptop will be password protected and any document including the information will include a password. The paper copies with be destroyed after use. </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923C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2F52E773" w:rsidR="00331A88" w:rsidRPr="004C3A0B" w:rsidRDefault="005975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A8A102B" w14:textId="21204717" w:rsidR="00331A88" w:rsidRPr="004C3A0B" w:rsidRDefault="005975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905421E" w:rsidR="00331A88" w:rsidRPr="004C3A0B" w:rsidRDefault="005975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4841AD2" w:rsidR="00331A88" w:rsidRPr="004C3A0B" w:rsidRDefault="005975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56EBBB8A" w:rsidR="00331A88" w:rsidRPr="004C3A0B" w:rsidRDefault="005975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3EC57229" w:rsidR="00331A88" w:rsidRPr="004C3A0B" w:rsidRDefault="005975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12CEC5C" w:rsidR="00331A88" w:rsidRPr="004C3A0B" w:rsidRDefault="005975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6992F6B" w:rsidR="00331A88" w:rsidRPr="004C3A0B" w:rsidRDefault="005975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78C2CA70" w14:textId="1CE389B5" w:rsidR="00331A88" w:rsidRPr="004C3A0B" w:rsidRDefault="005975A4" w:rsidP="00694EA8">
            <w:pPr>
              <w:autoSpaceDE w:val="0"/>
              <w:autoSpaceDN w:val="0"/>
              <w:adjustRightInd w:val="0"/>
              <w:rPr>
                <w:rFonts w:ascii="Arial" w:hAnsi="Arial" w:cs="Arial"/>
                <w:sz w:val="22"/>
                <w:szCs w:val="22"/>
              </w:rPr>
            </w:pPr>
            <w:r>
              <w:rPr>
                <w:rFonts w:ascii="Arial" w:hAnsi="Arial" w:cs="Arial"/>
                <w:sz w:val="22"/>
                <w:szCs w:val="22"/>
              </w:rPr>
              <w:t>The information (as stated before would be name and badge number) may be included in an essay that will be submitted to the University.</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26CDDD93" w14:textId="1E944065" w:rsidR="007407AA" w:rsidRPr="004C3A0B" w:rsidRDefault="005975A4" w:rsidP="007407AA">
            <w:pPr>
              <w:autoSpaceDE w:val="0"/>
              <w:autoSpaceDN w:val="0"/>
              <w:adjustRightInd w:val="0"/>
              <w:rPr>
                <w:rFonts w:ascii="Arial" w:hAnsi="Arial" w:cs="Arial"/>
                <w:sz w:val="22"/>
                <w:szCs w:val="22"/>
              </w:rPr>
            </w:pPr>
            <w:r>
              <w:rPr>
                <w:rFonts w:ascii="Arial" w:hAnsi="Arial" w:cs="Arial"/>
                <w:sz w:val="22"/>
                <w:szCs w:val="22"/>
              </w:rPr>
              <w:t>The researcher, the participant and some people at the University.</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3F3E4432" w:rsidR="007407AA" w:rsidRPr="004C3A0B" w:rsidRDefault="005975A4" w:rsidP="007407AA">
            <w:pPr>
              <w:autoSpaceDE w:val="0"/>
              <w:autoSpaceDN w:val="0"/>
              <w:adjustRightInd w:val="0"/>
              <w:rPr>
                <w:rFonts w:ascii="Arial" w:hAnsi="Arial" w:cs="Arial"/>
                <w:sz w:val="22"/>
                <w:szCs w:val="22"/>
              </w:rPr>
            </w:pPr>
            <w:r>
              <w:rPr>
                <w:rFonts w:ascii="Arial" w:hAnsi="Arial" w:cs="Arial"/>
                <w:sz w:val="22"/>
                <w:szCs w:val="22"/>
              </w:rPr>
              <w:t>The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5B6462BC" w:rsidR="007407AA" w:rsidRPr="005975A4" w:rsidRDefault="005975A4" w:rsidP="007407AA">
            <w:pPr>
              <w:autoSpaceDE w:val="0"/>
              <w:autoSpaceDN w:val="0"/>
              <w:adjustRightInd w:val="0"/>
              <w:rPr>
                <w:rFonts w:ascii="Arial" w:hAnsi="Arial" w:cs="Arial"/>
              </w:rPr>
            </w:pPr>
            <w:r>
              <w:rPr>
                <w:rFonts w:ascii="Arial" w:hAnsi="Arial" w:cs="Arial"/>
              </w:rPr>
              <w:t xml:space="preserve">The data will be stored on paper in a safe and secure place with the researcher. The information will also be on a laptop which is password protected. The paper data will be destroyed after use approx. in March 2021. The laptop version will be kept on there till end of University approx. June 2021.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5C7261F" w:rsidR="00694EA8" w:rsidRPr="004C3A0B" w:rsidRDefault="007C7734" w:rsidP="00694EA8">
            <w:pPr>
              <w:spacing w:before="100" w:beforeAutospacing="1" w:after="100" w:afterAutospacing="1"/>
              <w:rPr>
                <w:rFonts w:ascii="Arial" w:hAnsi="Arial" w:cs="Arial"/>
                <w:sz w:val="22"/>
                <w:szCs w:val="22"/>
              </w:rPr>
            </w:pPr>
            <w:r>
              <w:rPr>
                <w:rFonts w:ascii="Arial" w:hAnsi="Arial" w:cs="Arial"/>
                <w:sz w:val="22"/>
                <w:szCs w:val="22"/>
              </w:rPr>
              <w:t>S Ladd</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514CDAE" w:rsidR="00694EA8" w:rsidRPr="004C3A0B" w:rsidRDefault="007C7734" w:rsidP="00694EA8">
            <w:pPr>
              <w:spacing w:before="100" w:beforeAutospacing="1" w:after="100" w:afterAutospacing="1"/>
              <w:rPr>
                <w:rFonts w:ascii="Arial" w:hAnsi="Arial" w:cs="Arial"/>
                <w:sz w:val="22"/>
                <w:szCs w:val="22"/>
              </w:rPr>
            </w:pPr>
            <w:r>
              <w:rPr>
                <w:rFonts w:ascii="Arial" w:hAnsi="Arial" w:cs="Arial"/>
                <w:sz w:val="22"/>
                <w:szCs w:val="22"/>
              </w:rPr>
              <w:t>06/1/2021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C46D642" w:rsidR="000C3A29" w:rsidRPr="004C3A0B" w:rsidRDefault="007C7734" w:rsidP="00CA7241">
            <w:pPr>
              <w:pStyle w:val="ListParagraph"/>
              <w:ind w:left="0"/>
              <w:rPr>
                <w:rFonts w:ascii="Arial" w:hAnsi="Arial" w:cs="Arial"/>
              </w:rPr>
            </w:pPr>
            <w:r>
              <w:rPr>
                <w:rFonts w:ascii="Arial" w:hAnsi="Arial" w:cs="Arial"/>
              </w:rPr>
              <w:t>Bronwen Williams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5365B9FF" w:rsidR="000C3A29" w:rsidRPr="004C3A0B" w:rsidRDefault="007C7734" w:rsidP="00CA7241">
            <w:pPr>
              <w:pStyle w:val="ListParagraph"/>
              <w:ind w:left="0"/>
              <w:rPr>
                <w:rFonts w:ascii="Arial" w:hAnsi="Arial" w:cs="Arial"/>
              </w:rPr>
            </w:pPr>
            <w:r>
              <w:rPr>
                <w:rFonts w:ascii="Arial" w:hAnsi="Arial" w:cs="Arial"/>
              </w:rPr>
              <w:t>S Ladd</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6592D730" w:rsidR="000C3A29" w:rsidRPr="004C3A0B" w:rsidRDefault="007C7734" w:rsidP="00CA7241">
            <w:pPr>
              <w:pStyle w:val="ListParagraph"/>
              <w:ind w:left="0"/>
              <w:rPr>
                <w:rFonts w:ascii="Arial" w:hAnsi="Arial" w:cs="Arial"/>
              </w:rPr>
            </w:pPr>
            <w:r>
              <w:rPr>
                <w:rFonts w:ascii="Arial" w:hAnsi="Arial" w:cs="Arial"/>
              </w:rPr>
              <w:t>6/1/2021</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02BE61A4" w:rsidR="00CC2661" w:rsidRPr="004C3A0B" w:rsidRDefault="007C773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603EA33" w:rsidR="00CC2661" w:rsidRPr="004C3A0B" w:rsidRDefault="007C773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494CD746" w:rsidR="00CC2661" w:rsidRPr="004C3A0B" w:rsidRDefault="001F45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3AED464E"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7C7734">
              <w:rPr>
                <w:rFonts w:ascii="Arial" w:hAnsi="Arial" w:cs="Arial"/>
                <w:sz w:val="22"/>
                <w:szCs w:val="22"/>
              </w:rPr>
              <w:t xml:space="preserve"> </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40574055" w:rsidR="00743859" w:rsidRPr="004C3A0B" w:rsidRDefault="007C773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F87565B" w:rsidR="00743859" w:rsidRPr="004C3A0B" w:rsidRDefault="007C773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0E1682" w14:textId="77777777" w:rsidR="00FB1088" w:rsidRDefault="00FB1088" w:rsidP="00390251">
      <w:r>
        <w:separator/>
      </w:r>
    </w:p>
    <w:p w14:paraId="18826188" w14:textId="77777777" w:rsidR="00FB1088" w:rsidRDefault="00FB1088"/>
  </w:endnote>
  <w:endnote w:type="continuationSeparator" w:id="0">
    <w:p w14:paraId="3D40271F" w14:textId="77777777" w:rsidR="00FB1088" w:rsidRDefault="00FB1088" w:rsidP="00390251">
      <w:r>
        <w:continuationSeparator/>
      </w:r>
    </w:p>
    <w:p w14:paraId="61299A10" w14:textId="77777777" w:rsidR="00FB1088" w:rsidRDefault="00FB10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4923C4" w:rsidRDefault="004923C4"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9DC500" w14:textId="77777777" w:rsidR="00FB1088" w:rsidRDefault="00FB1088" w:rsidP="00390251">
      <w:r>
        <w:separator/>
      </w:r>
    </w:p>
    <w:p w14:paraId="439B6811" w14:textId="77777777" w:rsidR="00FB1088" w:rsidRDefault="00FB1088"/>
  </w:footnote>
  <w:footnote w:type="continuationSeparator" w:id="0">
    <w:p w14:paraId="21F7DCBB" w14:textId="77777777" w:rsidR="00FB1088" w:rsidRDefault="00FB1088" w:rsidP="00390251">
      <w:r>
        <w:continuationSeparator/>
      </w:r>
    </w:p>
    <w:p w14:paraId="3CDBB24C" w14:textId="77777777" w:rsidR="00FB1088" w:rsidRDefault="00FB10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4923C4" w:rsidRPr="00965F27" w:rsidRDefault="004923C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hybridMultilevel"/>
    <w:tmpl w:val="53BE1B40"/>
    <w:lvl w:ilvl="0" w:tplc="3528A756">
      <w:start w:val="1"/>
      <w:numFmt w:val="bullet"/>
      <w:lvlText w:val=""/>
      <w:lvlJc w:val="left"/>
      <w:pPr>
        <w:tabs>
          <w:tab w:val="num" w:pos="720"/>
        </w:tabs>
        <w:ind w:left="720" w:hanging="360"/>
      </w:pPr>
      <w:rPr>
        <w:rFonts w:ascii="Wingdings" w:hAnsi="Wingdings" w:cs="Wingdings" w:hint="default"/>
      </w:rPr>
    </w:lvl>
    <w:lvl w:ilvl="1" w:tplc="40D23D70">
      <w:start w:val="1"/>
      <w:numFmt w:val="bullet"/>
      <w:lvlText w:val="o"/>
      <w:lvlJc w:val="left"/>
      <w:pPr>
        <w:tabs>
          <w:tab w:val="num" w:pos="1440"/>
        </w:tabs>
        <w:ind w:left="1440" w:hanging="360"/>
      </w:pPr>
      <w:rPr>
        <w:rFonts w:ascii="Courier New" w:hAnsi="Courier New" w:cs="Courier New" w:hint="default"/>
      </w:rPr>
    </w:lvl>
    <w:lvl w:ilvl="2" w:tplc="82068CEC">
      <w:start w:val="1"/>
      <w:numFmt w:val="bullet"/>
      <w:lvlText w:val=""/>
      <w:lvlJc w:val="left"/>
      <w:pPr>
        <w:tabs>
          <w:tab w:val="num" w:pos="2160"/>
        </w:tabs>
        <w:ind w:left="2160" w:hanging="360"/>
      </w:pPr>
      <w:rPr>
        <w:rFonts w:ascii="Wingdings" w:hAnsi="Wingdings" w:cs="Wingdings" w:hint="default"/>
      </w:rPr>
    </w:lvl>
    <w:lvl w:ilvl="3" w:tplc="E3E2CF8E">
      <w:start w:val="1"/>
      <w:numFmt w:val="bullet"/>
      <w:lvlText w:val=""/>
      <w:lvlJc w:val="left"/>
      <w:pPr>
        <w:tabs>
          <w:tab w:val="num" w:pos="2880"/>
        </w:tabs>
        <w:ind w:left="2880" w:hanging="360"/>
      </w:pPr>
      <w:rPr>
        <w:rFonts w:ascii="Symbol" w:hAnsi="Symbol" w:cs="Symbol" w:hint="default"/>
      </w:rPr>
    </w:lvl>
    <w:lvl w:ilvl="4" w:tplc="11CAF108">
      <w:start w:val="1"/>
      <w:numFmt w:val="bullet"/>
      <w:lvlText w:val="o"/>
      <w:lvlJc w:val="left"/>
      <w:pPr>
        <w:tabs>
          <w:tab w:val="num" w:pos="3600"/>
        </w:tabs>
        <w:ind w:left="3600" w:hanging="360"/>
      </w:pPr>
      <w:rPr>
        <w:rFonts w:ascii="Courier New" w:hAnsi="Courier New" w:cs="Courier New" w:hint="default"/>
      </w:rPr>
    </w:lvl>
    <w:lvl w:ilvl="5" w:tplc="5C6C2512">
      <w:start w:val="1"/>
      <w:numFmt w:val="bullet"/>
      <w:lvlText w:val=""/>
      <w:lvlJc w:val="left"/>
      <w:pPr>
        <w:tabs>
          <w:tab w:val="num" w:pos="4320"/>
        </w:tabs>
        <w:ind w:left="4320" w:hanging="360"/>
      </w:pPr>
      <w:rPr>
        <w:rFonts w:ascii="Wingdings" w:hAnsi="Wingdings" w:cs="Wingdings" w:hint="default"/>
      </w:rPr>
    </w:lvl>
    <w:lvl w:ilvl="6" w:tplc="65AC03D8">
      <w:start w:val="1"/>
      <w:numFmt w:val="bullet"/>
      <w:lvlText w:val=""/>
      <w:lvlJc w:val="left"/>
      <w:pPr>
        <w:tabs>
          <w:tab w:val="num" w:pos="5040"/>
        </w:tabs>
        <w:ind w:left="5040" w:hanging="360"/>
      </w:pPr>
      <w:rPr>
        <w:rFonts w:ascii="Symbol" w:hAnsi="Symbol" w:cs="Symbol" w:hint="default"/>
      </w:rPr>
    </w:lvl>
    <w:lvl w:ilvl="7" w:tplc="BFDE3930">
      <w:start w:val="1"/>
      <w:numFmt w:val="bullet"/>
      <w:lvlText w:val="o"/>
      <w:lvlJc w:val="left"/>
      <w:pPr>
        <w:tabs>
          <w:tab w:val="num" w:pos="5760"/>
        </w:tabs>
        <w:ind w:left="5760" w:hanging="360"/>
      </w:pPr>
      <w:rPr>
        <w:rFonts w:ascii="Courier New" w:hAnsi="Courier New" w:cs="Courier New" w:hint="default"/>
      </w:rPr>
    </w:lvl>
    <w:lvl w:ilvl="8" w:tplc="59882876">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5FC"/>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23C4"/>
    <w:rsid w:val="00494691"/>
    <w:rsid w:val="004B7A0E"/>
    <w:rsid w:val="004C3A0B"/>
    <w:rsid w:val="004C5C13"/>
    <w:rsid w:val="004D5683"/>
    <w:rsid w:val="004E0338"/>
    <w:rsid w:val="004E616D"/>
    <w:rsid w:val="004F059C"/>
    <w:rsid w:val="004F599C"/>
    <w:rsid w:val="005035A0"/>
    <w:rsid w:val="005047A2"/>
    <w:rsid w:val="00526C56"/>
    <w:rsid w:val="00531C04"/>
    <w:rsid w:val="0053302B"/>
    <w:rsid w:val="00546F01"/>
    <w:rsid w:val="00563B3D"/>
    <w:rsid w:val="00571817"/>
    <w:rsid w:val="00574528"/>
    <w:rsid w:val="005756CA"/>
    <w:rsid w:val="00581C49"/>
    <w:rsid w:val="00584B8F"/>
    <w:rsid w:val="005934C5"/>
    <w:rsid w:val="005960A0"/>
    <w:rsid w:val="00596BFA"/>
    <w:rsid w:val="005975A4"/>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D5A3C"/>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C7734"/>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475FC"/>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28B"/>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0D67"/>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575B0"/>
    <w:rsid w:val="00F62093"/>
    <w:rsid w:val="00F62C23"/>
    <w:rsid w:val="00F64D54"/>
    <w:rsid w:val="00F722A2"/>
    <w:rsid w:val="00F75F59"/>
    <w:rsid w:val="00F960A8"/>
    <w:rsid w:val="00FA17A2"/>
    <w:rsid w:val="00FA1C94"/>
    <w:rsid w:val="00FB1088"/>
    <w:rsid w:val="00FB4F7A"/>
    <w:rsid w:val="00FB6B35"/>
    <w:rsid w:val="00FD436F"/>
    <w:rsid w:val="00FD5A26"/>
    <w:rsid w:val="00FE3EC4"/>
    <w:rsid w:val="00FF3E46"/>
    <w:rsid w:val="50DA7069"/>
    <w:rsid w:val="5B80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E8E5D1-F78C-4A1B-B1A9-333B12EB1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13</Pages>
  <Words>4665</Words>
  <Characters>26593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Shannon Ladd</cp:lastModifiedBy>
  <cp:revision>13</cp:revision>
  <cp:lastPrinted>2016-10-24T12:21:00Z</cp:lastPrinted>
  <dcterms:created xsi:type="dcterms:W3CDTF">2020-11-05T11:26:00Z</dcterms:created>
  <dcterms:modified xsi:type="dcterms:W3CDTF">2021-01-06T16:10:00Z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