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0B4" w:rsidRPr="007D10B4" w:rsidRDefault="001A70E9" w:rsidP="007D10B4">
      <w:pPr>
        <w:jc w:val="center"/>
        <w:rPr>
          <w:b/>
          <w:sz w:val="24"/>
          <w:szCs w:val="24"/>
        </w:rPr>
      </w:pPr>
      <w:r w:rsidRPr="007D10B4">
        <w:rPr>
          <w:b/>
          <w:sz w:val="24"/>
          <w:szCs w:val="24"/>
        </w:rPr>
        <w:t>Performa</w:t>
      </w:r>
      <w:r w:rsidR="007D10B4" w:rsidRPr="007D10B4">
        <w:rPr>
          <w:b/>
          <w:sz w:val="24"/>
          <w:szCs w:val="24"/>
        </w:rPr>
        <w:t>nce Management Development Discussion with Line Manager</w:t>
      </w:r>
    </w:p>
    <w:p w:rsidR="001A70E9" w:rsidRPr="00E1447A" w:rsidRDefault="007D10B4" w:rsidP="00E1447A">
      <w:pPr>
        <w:jc w:val="center"/>
        <w:rPr>
          <w:b/>
          <w:sz w:val="24"/>
          <w:szCs w:val="24"/>
        </w:rPr>
      </w:pPr>
      <w:r w:rsidRPr="007D10B4">
        <w:rPr>
          <w:b/>
          <w:sz w:val="24"/>
          <w:szCs w:val="24"/>
        </w:rPr>
        <w:t xml:space="preserve"> 7</w:t>
      </w:r>
      <w:r w:rsidRPr="007D10B4">
        <w:rPr>
          <w:b/>
          <w:sz w:val="24"/>
          <w:szCs w:val="24"/>
          <w:vertAlign w:val="superscript"/>
        </w:rPr>
        <w:t>th</w:t>
      </w:r>
      <w:r w:rsidRPr="007D10B4">
        <w:rPr>
          <w:b/>
          <w:sz w:val="24"/>
          <w:szCs w:val="24"/>
        </w:rPr>
        <w:t xml:space="preserve"> Sept 2020</w:t>
      </w:r>
    </w:p>
    <w:p w:rsidR="00B117E7" w:rsidRDefault="007D10B4">
      <w:r>
        <w:t xml:space="preserve">I </w:t>
      </w:r>
      <w:r w:rsidR="005B2CE9">
        <w:t>completed an assessment using the</w:t>
      </w:r>
      <w:r>
        <w:t xml:space="preserve"> CIPD Profession Map to </w:t>
      </w:r>
      <w:r w:rsidR="00E1447A">
        <w:t xml:space="preserve">further understand </w:t>
      </w:r>
      <w:r w:rsidR="006357C9">
        <w:t>m</w:t>
      </w:r>
      <w:r w:rsidR="009830B9">
        <w:t>y Performance Management development</w:t>
      </w:r>
      <w:r w:rsidR="00E1447A">
        <w:t xml:space="preserve"> needs.  </w:t>
      </w:r>
      <w:r w:rsidR="006357C9">
        <w:t>Within the ‘Performance and Reward’</w:t>
      </w:r>
      <w:r w:rsidR="00E1447A">
        <w:t xml:space="preserve"> </w:t>
      </w:r>
      <w:r w:rsidR="009830B9">
        <w:t>segment</w:t>
      </w:r>
      <w:r w:rsidR="006357C9">
        <w:t>, a number of recommendations for development were made</w:t>
      </w:r>
      <w:r w:rsidR="009830B9">
        <w:t xml:space="preserve">; these included investigating external legislation </w:t>
      </w:r>
      <w:r w:rsidR="008218CE">
        <w:t>that may impact</w:t>
      </w:r>
      <w:r w:rsidR="009830B9">
        <w:t xml:space="preserve"> reward</w:t>
      </w:r>
      <w:r w:rsidR="005B2CE9">
        <w:t xml:space="preserve"> and pay</w:t>
      </w:r>
      <w:r w:rsidR="009830B9">
        <w:t>; exploring opportunities for</w:t>
      </w:r>
      <w:r w:rsidR="00B117E7">
        <w:t xml:space="preserve"> project</w:t>
      </w:r>
      <w:r w:rsidR="009830B9">
        <w:t xml:space="preserve"> work</w:t>
      </w:r>
      <w:r w:rsidR="006357C9">
        <w:t xml:space="preserve">; </w:t>
      </w:r>
      <w:r w:rsidR="00F36C6C">
        <w:t>read</w:t>
      </w:r>
      <w:r w:rsidR="009830B9">
        <w:t>ing relevant policies</w:t>
      </w:r>
      <w:r w:rsidR="00E1447A">
        <w:t xml:space="preserve"> to support with</w:t>
      </w:r>
      <w:r w:rsidR="005B2CE9">
        <w:t xml:space="preserve"> operational questions</w:t>
      </w:r>
      <w:r w:rsidR="006357C9">
        <w:t xml:space="preserve"> and</w:t>
      </w:r>
      <w:r w:rsidR="00E1447A">
        <w:t xml:space="preserve"> approaching a</w:t>
      </w:r>
      <w:r w:rsidR="005B2970">
        <w:t xml:space="preserve"> specialist in Reward </w:t>
      </w:r>
      <w:r w:rsidR="00F36C6C">
        <w:t>to understand th</w:t>
      </w:r>
      <w:r w:rsidR="006357C9">
        <w:t xml:space="preserve">e different </w:t>
      </w:r>
      <w:r w:rsidR="005B2CE9">
        <w:t>features</w:t>
      </w:r>
      <w:r w:rsidR="006357C9">
        <w:t xml:space="preserve"> of reward </w:t>
      </w:r>
      <w:r w:rsidR="009830B9">
        <w:t>and how it contributes to the attraction, motivation and retention of colleagues.</w:t>
      </w:r>
    </w:p>
    <w:p w:rsidR="00F36C6C" w:rsidRDefault="005B2CE9">
      <w:r>
        <w:t xml:space="preserve">We considered all </w:t>
      </w:r>
      <w:r w:rsidR="00F36C6C">
        <w:t xml:space="preserve">options and agreed that </w:t>
      </w:r>
      <w:r w:rsidR="008218CE">
        <w:t>as an Operational team</w:t>
      </w:r>
      <w:r w:rsidR="00B37A09">
        <w:t xml:space="preserve"> </w:t>
      </w:r>
      <w:r w:rsidR="00E1447A">
        <w:t xml:space="preserve">we </w:t>
      </w:r>
      <w:r w:rsidR="00B37A09">
        <w:t xml:space="preserve">needed to better understand the Pay and Rewards Eligibility Policy and the Colleague </w:t>
      </w:r>
      <w:r w:rsidR="00E1447A">
        <w:t>Recognition</w:t>
      </w:r>
      <w:r w:rsidR="00B37A09">
        <w:t xml:space="preserve"> toolkit.  </w:t>
      </w:r>
      <w:r w:rsidR="006357C9">
        <w:t>As part of my development</w:t>
      </w:r>
      <w:r w:rsidR="008218CE">
        <w:t>,</w:t>
      </w:r>
      <w:r w:rsidR="006357C9">
        <w:t xml:space="preserve"> I plan to contact our Reward Specialist </w:t>
      </w:r>
      <w:r w:rsidR="00B37A09">
        <w:t>to</w:t>
      </w:r>
      <w:r w:rsidR="006357C9">
        <w:t xml:space="preserve"> en</w:t>
      </w:r>
      <w:r w:rsidR="008218CE">
        <w:t>hance my knowledge and</w:t>
      </w:r>
      <w:r w:rsidR="00E1447A">
        <w:t xml:space="preserve"> fully understand </w:t>
      </w:r>
      <w:r>
        <w:t>its</w:t>
      </w:r>
      <w:r w:rsidR="00E1447A">
        <w:t xml:space="preserve"> features, </w:t>
      </w:r>
      <w:r>
        <w:t>its</w:t>
      </w:r>
      <w:r w:rsidR="006357C9">
        <w:t xml:space="preserve"> purpose</w:t>
      </w:r>
      <w:r w:rsidR="00E1447A">
        <w:t>, the criteria to meet</w:t>
      </w:r>
      <w:r w:rsidR="006357C9">
        <w:t xml:space="preserve"> and the process</w:t>
      </w:r>
      <w:r w:rsidR="008218CE">
        <w:t>es</w:t>
      </w:r>
      <w:r w:rsidR="006357C9">
        <w:t xml:space="preserve"> to follow.</w:t>
      </w:r>
      <w:r w:rsidR="00B37A09">
        <w:t xml:space="preserve"> </w:t>
      </w:r>
      <w:r w:rsidR="00E1447A">
        <w:t>I</w:t>
      </w:r>
      <w:r w:rsidR="00B37A09">
        <w:t xml:space="preserve"> then</w:t>
      </w:r>
      <w:r w:rsidR="00E1447A">
        <w:t xml:space="preserve"> plan to</w:t>
      </w:r>
      <w:r w:rsidR="006357C9">
        <w:t xml:space="preserve"> use my learnings to deliver a session to the Line Managers</w:t>
      </w:r>
      <w:r w:rsidR="00E1447A">
        <w:t xml:space="preserve"> to increase their</w:t>
      </w:r>
      <w:r w:rsidR="006357C9">
        <w:t xml:space="preserve"> understanding.</w:t>
      </w:r>
    </w:p>
    <w:p w:rsidR="00B37A09" w:rsidRDefault="00E1447A">
      <w:r>
        <w:t xml:space="preserve">Additionally, </w:t>
      </w:r>
      <w:r w:rsidR="00FD06CB">
        <w:t>we</w:t>
      </w:r>
      <w:r w:rsidR="006357C9">
        <w:t xml:space="preserve"> also</w:t>
      </w:r>
      <w:r>
        <w:t xml:space="preserve"> discussed the recent trends within Performance Management including the elimination of appraisals, more </w:t>
      </w:r>
      <w:r w:rsidR="005B2CE9">
        <w:t>frequent</w:t>
      </w:r>
      <w:r>
        <w:t xml:space="preserve"> performance Management discussions, </w:t>
      </w:r>
      <w:r w:rsidR="009830B9">
        <w:t>the</w:t>
      </w:r>
      <w:r w:rsidR="005B2CE9">
        <w:t xml:space="preserve"> wider</w:t>
      </w:r>
      <w:r>
        <w:t xml:space="preserve"> use of</w:t>
      </w:r>
      <w:r w:rsidR="009830B9">
        <w:t xml:space="preserve"> 360 degree feedback and adapting</w:t>
      </w:r>
      <w:r w:rsidR="005B2CE9">
        <w:t xml:space="preserve"> </w:t>
      </w:r>
      <w:r>
        <w:t>objectives more frequently</w:t>
      </w:r>
      <w:r w:rsidR="00FD06CB">
        <w:t>.  My Line Manager shared with me some of the</w:t>
      </w:r>
      <w:r>
        <w:t xml:space="preserve"> senior level </w:t>
      </w:r>
      <w:r w:rsidR="005B2970">
        <w:t xml:space="preserve">Performance Management </w:t>
      </w:r>
      <w:r>
        <w:t>thinking that has been developing recently</w:t>
      </w:r>
      <w:r w:rsidR="005B2970">
        <w:t xml:space="preserve"> within our Organisation, </w:t>
      </w:r>
      <w:r w:rsidR="008218CE">
        <w:t>specifically</w:t>
      </w:r>
      <w:r w:rsidR="005B2970">
        <w:t xml:space="preserve"> around</w:t>
      </w:r>
      <w:r w:rsidR="008218CE">
        <w:t xml:space="preserve"> Objective Setting</w:t>
      </w:r>
      <w:r w:rsidR="006357C9">
        <w:t xml:space="preserve">.  Our new </w:t>
      </w:r>
      <w:r w:rsidR="00FD06CB">
        <w:t>C</w:t>
      </w:r>
      <w:r w:rsidR="006357C9">
        <w:t xml:space="preserve">hief </w:t>
      </w:r>
      <w:r w:rsidR="00FD06CB">
        <w:t>O</w:t>
      </w:r>
      <w:r w:rsidR="006357C9">
        <w:t xml:space="preserve">perating </w:t>
      </w:r>
      <w:r w:rsidR="00FD06CB">
        <w:t>O</w:t>
      </w:r>
      <w:r w:rsidR="006357C9">
        <w:t>fficer</w:t>
      </w:r>
      <w:r>
        <w:t xml:space="preserve"> (COO)</w:t>
      </w:r>
      <w:r w:rsidR="006357C9">
        <w:t xml:space="preserve"> is extremely pa</w:t>
      </w:r>
      <w:r w:rsidR="005B2CE9">
        <w:t xml:space="preserve">ssionate about the way in which we </w:t>
      </w:r>
      <w:r w:rsidR="006357C9">
        <w:t>achieve sustainable organisational performance.   My Line M</w:t>
      </w:r>
      <w:r w:rsidR="009830B9">
        <w:t>anager suggested I reach out to our</w:t>
      </w:r>
      <w:r w:rsidR="007D10B4">
        <w:t xml:space="preserve"> C</w:t>
      </w:r>
      <w:r>
        <w:t>O</w:t>
      </w:r>
      <w:r w:rsidR="007D10B4">
        <w:t>O</w:t>
      </w:r>
      <w:r w:rsidR="005B2CE9">
        <w:t xml:space="preserve"> to </w:t>
      </w:r>
      <w:r>
        <w:t>establish if there is</w:t>
      </w:r>
      <w:r w:rsidR="005B2CE9">
        <w:t xml:space="preserve"> an</w:t>
      </w:r>
      <w:r>
        <w:t xml:space="preserve"> opportunity for m</w:t>
      </w:r>
      <w:r w:rsidR="009830B9">
        <w:t>e to be involved in these discussions</w:t>
      </w:r>
      <w:r w:rsidR="008218CE">
        <w:t xml:space="preserve"> in order</w:t>
      </w:r>
      <w:r w:rsidR="009830B9">
        <w:t xml:space="preserve"> to </w:t>
      </w:r>
      <w:r w:rsidR="005B2CE9">
        <w:t>share my learnings and</w:t>
      </w:r>
      <w:r>
        <w:t xml:space="preserve"> </w:t>
      </w:r>
      <w:r w:rsidR="005B2CE9">
        <w:t xml:space="preserve">further develop.  As a result, I have a meeting arranged with the COO to discuss how I </w:t>
      </w:r>
      <w:r w:rsidR="008218CE">
        <w:t>can get involved in shaping potential Performance Management changes.</w:t>
      </w:r>
      <w:bookmarkStart w:id="0" w:name="_GoBack"/>
      <w:bookmarkEnd w:id="0"/>
    </w:p>
    <w:sectPr w:rsidR="00B37A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0E9"/>
    <w:rsid w:val="0012477B"/>
    <w:rsid w:val="001A70E9"/>
    <w:rsid w:val="005B2970"/>
    <w:rsid w:val="005B2CE9"/>
    <w:rsid w:val="006357C9"/>
    <w:rsid w:val="006364CB"/>
    <w:rsid w:val="0071590F"/>
    <w:rsid w:val="007D10B4"/>
    <w:rsid w:val="008218CE"/>
    <w:rsid w:val="009830B9"/>
    <w:rsid w:val="00B117E7"/>
    <w:rsid w:val="00B37A09"/>
    <w:rsid w:val="00E1447A"/>
    <w:rsid w:val="00F12C48"/>
    <w:rsid w:val="00F36C6C"/>
    <w:rsid w:val="00F839C8"/>
    <w:rsid w:val="00FD0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O'Kelly</dc:creator>
  <cp:lastModifiedBy>Sophie O'Kelly</cp:lastModifiedBy>
  <cp:revision>2</cp:revision>
  <dcterms:created xsi:type="dcterms:W3CDTF">2020-09-12T11:33:00Z</dcterms:created>
  <dcterms:modified xsi:type="dcterms:W3CDTF">2020-09-12T11:33:00Z</dcterms:modified>
</cp:coreProperties>
</file>