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86444" w14:textId="77777777" w:rsidR="00926B4D" w:rsidRDefault="00926B4D" w:rsidP="00926B4D">
      <w:pPr>
        <w:jc w:val="center"/>
      </w:pPr>
      <w:r>
        <w:t>Management Ethics</w:t>
      </w:r>
    </w:p>
    <w:p w14:paraId="011B5F38" w14:textId="77777777" w:rsidR="00926B4D" w:rsidRDefault="00926B4D" w:rsidP="00926B4D">
      <w:pPr>
        <w:jc w:val="center"/>
      </w:pPr>
      <w:r>
        <w:t>Phils Muobike 1706873</w:t>
      </w:r>
    </w:p>
    <w:p w14:paraId="1220AB02" w14:textId="77777777" w:rsidR="00926B4D" w:rsidRDefault="00926B4D" w:rsidP="00926B4D">
      <w:pPr>
        <w:jc w:val="center"/>
      </w:pPr>
      <w:r>
        <w:t>Poster Defence</w:t>
      </w:r>
    </w:p>
    <w:p w14:paraId="0A4D2008" w14:textId="77777777" w:rsidR="00926B4D" w:rsidRDefault="00926B4D" w:rsidP="00926B4D">
      <w:pPr>
        <w:jc w:val="center"/>
      </w:pPr>
      <w:r>
        <w:t>QUESTIONS</w:t>
      </w:r>
    </w:p>
    <w:p w14:paraId="4BD289A4" w14:textId="77777777" w:rsidR="00926B4D" w:rsidRDefault="00926B4D" w:rsidP="00926B4D"/>
    <w:p w14:paraId="66F739A5" w14:textId="77777777" w:rsidR="00926B4D" w:rsidRDefault="00926B4D" w:rsidP="00926B4D"/>
    <w:p w14:paraId="356B6807" w14:textId="77777777" w:rsidR="00926B4D" w:rsidRDefault="00926B4D" w:rsidP="00926B4D"/>
    <w:p w14:paraId="74829C65" w14:textId="77777777" w:rsidR="00926B4D" w:rsidRDefault="00926B4D" w:rsidP="00926B4D">
      <w:pPr>
        <w:pStyle w:val="ListParagraph"/>
        <w:numPr>
          <w:ilvl w:val="0"/>
          <w:numId w:val="1"/>
        </w:numPr>
      </w:pPr>
      <w:r>
        <w:t xml:space="preserve">Which organisation or issue are you investigating? </w:t>
      </w:r>
    </w:p>
    <w:p w14:paraId="51B6D650" w14:textId="77777777" w:rsidR="00926B4D" w:rsidRDefault="00926B4D" w:rsidP="00926B4D">
      <w:pPr>
        <w:ind w:left="360"/>
      </w:pPr>
      <w:r>
        <w:t>International airports but I will be discussing mainly Turkish Airlines and if they are concerned about the problems their airports are facing.</w:t>
      </w:r>
    </w:p>
    <w:p w14:paraId="6E488C35" w14:textId="77777777" w:rsidR="00926B4D" w:rsidRDefault="00926B4D" w:rsidP="00926B4D"/>
    <w:p w14:paraId="7037C297" w14:textId="77777777" w:rsidR="00926B4D" w:rsidRDefault="00926B4D" w:rsidP="00926B4D">
      <w:pPr>
        <w:pStyle w:val="ListParagraph"/>
        <w:numPr>
          <w:ilvl w:val="0"/>
          <w:numId w:val="1"/>
        </w:numPr>
      </w:pPr>
      <w:r>
        <w:t>What unethical business practice(s) are you investigating?</w:t>
      </w:r>
    </w:p>
    <w:p w14:paraId="26310614" w14:textId="77777777" w:rsidR="00926B4D" w:rsidRDefault="00926B4D" w:rsidP="00926B4D">
      <w:pPr>
        <w:ind w:left="360"/>
      </w:pPr>
      <w:r>
        <w:t>There are many practices that could be discussed but I will be investigating data theft and other issues which concerns cyber-security and the outcome of the lack of cyber-security in international airports.</w:t>
      </w:r>
    </w:p>
    <w:p w14:paraId="41C30468" w14:textId="77777777" w:rsidR="00926B4D" w:rsidRDefault="00926B4D" w:rsidP="00926B4D"/>
    <w:p w14:paraId="718CED22" w14:textId="77777777" w:rsidR="00926B4D" w:rsidRDefault="00926B4D" w:rsidP="00926B4D">
      <w:bookmarkStart w:id="0" w:name="_GoBack"/>
      <w:bookmarkEnd w:id="0"/>
    </w:p>
    <w:p w14:paraId="46722C02" w14:textId="77777777" w:rsidR="00926B4D" w:rsidRDefault="00926B4D" w:rsidP="00926B4D">
      <w:pPr>
        <w:pStyle w:val="ListParagraph"/>
        <w:numPr>
          <w:ilvl w:val="0"/>
          <w:numId w:val="1"/>
        </w:numPr>
      </w:pPr>
      <w:r>
        <w:t>What are the main issues and debates involved?</w:t>
      </w:r>
    </w:p>
    <w:p w14:paraId="250F2FE8" w14:textId="77777777" w:rsidR="00926B4D" w:rsidRDefault="00926B4D" w:rsidP="00926B4D">
      <w:pPr>
        <w:ind w:left="360"/>
      </w:pPr>
      <w:r>
        <w:t xml:space="preserve">Most of the international airports are subjected to cyber-attacks; young or professional hackers could access easily to the Airport IT system and also terrorist could use attack airports physically and virtually (Taylor, Fritsch and </w:t>
      </w:r>
      <w:proofErr w:type="spellStart"/>
      <w:r>
        <w:t>Liederbach</w:t>
      </w:r>
      <w:proofErr w:type="spellEnd"/>
      <w:r>
        <w:t xml:space="preserve"> (2014). This report will discuss these issues in </w:t>
      </w:r>
      <w:proofErr w:type="gramStart"/>
      <w:r>
        <w:t>more further</w:t>
      </w:r>
      <w:proofErr w:type="gramEnd"/>
      <w:r>
        <w:t xml:space="preserve"> details.</w:t>
      </w:r>
    </w:p>
    <w:p w14:paraId="52AD8F54" w14:textId="77777777" w:rsidR="00926B4D" w:rsidRDefault="00926B4D" w:rsidP="00926B4D"/>
    <w:p w14:paraId="67605E42" w14:textId="77777777" w:rsidR="00926B4D" w:rsidRDefault="00926B4D" w:rsidP="00926B4D"/>
    <w:p w14:paraId="770CF486" w14:textId="77777777" w:rsidR="00926B4D" w:rsidRDefault="00926B4D" w:rsidP="00926B4D">
      <w:pPr>
        <w:pStyle w:val="ListParagraph"/>
        <w:numPr>
          <w:ilvl w:val="0"/>
          <w:numId w:val="1"/>
        </w:numPr>
      </w:pPr>
      <w:r>
        <w:t>What are the main stakeholder groups that are impacted by the issues you are examining and how are they impacted in your opinion?</w:t>
      </w:r>
    </w:p>
    <w:p w14:paraId="470D9DC2" w14:textId="77777777" w:rsidR="00926B4D" w:rsidRDefault="00926B4D" w:rsidP="00926B4D">
      <w:pPr>
        <w:ind w:left="360"/>
      </w:pPr>
      <w:r>
        <w:t>I consider this an important topic because it affects everyone. I also think that the main stakeholders could be everyone such as the competitors, customers, employees, Government and many more.</w:t>
      </w:r>
    </w:p>
    <w:p w14:paraId="7069F6A9" w14:textId="77777777" w:rsidR="00926B4D" w:rsidRDefault="00926B4D" w:rsidP="00926B4D">
      <w:pPr>
        <w:ind w:left="360"/>
      </w:pPr>
      <w:r>
        <w:t xml:space="preserve">According to </w:t>
      </w:r>
      <w:proofErr w:type="spellStart"/>
      <w:r>
        <w:t>Gopalakrishnan</w:t>
      </w:r>
      <w:proofErr w:type="spellEnd"/>
      <w:r>
        <w:t xml:space="preserve"> et al (2013), the problem is evident but the organisations and people of this generation could improve and protect the internet for the next generations. For example in airports, people connect using their email and password to access an unsecured Wi-Fi. People share videos, photos and browse on the web, these actions could cause potential risks and could create heavy consequences </w:t>
      </w:r>
      <w:r>
        <w:t xml:space="preserve">(Jacobson and </w:t>
      </w:r>
      <w:proofErr w:type="spellStart"/>
      <w:r>
        <w:t>Idziorek</w:t>
      </w:r>
      <w:proofErr w:type="spellEnd"/>
      <w:r>
        <w:t xml:space="preserve">, 2016). </w:t>
      </w:r>
    </w:p>
    <w:p w14:paraId="2C28B3C5" w14:textId="77777777" w:rsidR="00926B4D" w:rsidRDefault="00926B4D" w:rsidP="00926B4D"/>
    <w:p w14:paraId="30856881" w14:textId="77777777" w:rsidR="00926B4D" w:rsidRDefault="00926B4D" w:rsidP="00926B4D"/>
    <w:p w14:paraId="0906F1D6" w14:textId="77777777" w:rsidR="00926B4D" w:rsidRDefault="00926B4D" w:rsidP="00926B4D">
      <w:pPr>
        <w:pStyle w:val="ListParagraph"/>
        <w:numPr>
          <w:ilvl w:val="0"/>
          <w:numId w:val="1"/>
        </w:numPr>
      </w:pPr>
      <w:r>
        <w:t>What is the response by the organisation to your argument?</w:t>
      </w:r>
    </w:p>
    <w:p w14:paraId="6A785177" w14:textId="77777777" w:rsidR="00926B4D" w:rsidRDefault="00926B4D" w:rsidP="00926B4D">
      <w:pPr>
        <w:ind w:left="360"/>
      </w:pPr>
      <w:r>
        <w:t>The argument will be discussed in the report with academic and reliable sources.</w:t>
      </w:r>
    </w:p>
    <w:p w14:paraId="24DA4150" w14:textId="77777777" w:rsidR="00926B4D" w:rsidRDefault="00926B4D" w:rsidP="00926B4D">
      <w:pPr>
        <w:ind w:left="360"/>
      </w:pPr>
      <w:r>
        <w:t>Turkish Airlines believe that they are committed to sustainable development by running their company in an ethical way.</w:t>
      </w:r>
    </w:p>
    <w:p w14:paraId="64084FEF" w14:textId="77777777" w:rsidR="00926B4D" w:rsidRDefault="00926B4D" w:rsidP="00926B4D"/>
    <w:p w14:paraId="2DEF74AB" w14:textId="77777777" w:rsidR="00926B4D" w:rsidRDefault="00926B4D" w:rsidP="00926B4D"/>
    <w:p w14:paraId="565B8CBA" w14:textId="77777777" w:rsidR="00926B4D" w:rsidRDefault="00926B4D" w:rsidP="00926B4D">
      <w:pPr>
        <w:pStyle w:val="ListParagraph"/>
        <w:numPr>
          <w:ilvl w:val="0"/>
          <w:numId w:val="1"/>
        </w:numPr>
      </w:pPr>
      <w:r>
        <w:t>Why have you used the images and words you have selected?</w:t>
      </w:r>
    </w:p>
    <w:p w14:paraId="113295CA" w14:textId="77777777" w:rsidR="00926B4D" w:rsidRDefault="00926B4D" w:rsidP="00926B4D">
      <w:pPr>
        <w:ind w:left="360"/>
      </w:pPr>
      <w:r>
        <w:t xml:space="preserve">One the most common problem people, organisations and communities face is the lack of cyber-security. Cyber-attacks are desperately increasing annually and is affecting companies and people negatively. </w:t>
      </w:r>
    </w:p>
    <w:p w14:paraId="5CA90E2B" w14:textId="77777777" w:rsidR="00926B4D" w:rsidRDefault="00926B4D" w:rsidP="00926B4D"/>
    <w:p w14:paraId="5C9172C4" w14:textId="77777777" w:rsidR="00926B4D" w:rsidRDefault="00926B4D" w:rsidP="00926B4D"/>
    <w:p w14:paraId="52ECBFAA" w14:textId="77777777" w:rsidR="00926B4D" w:rsidRDefault="00926B4D" w:rsidP="00926B4D">
      <w:pPr>
        <w:pStyle w:val="ListParagraph"/>
        <w:numPr>
          <w:ilvl w:val="0"/>
          <w:numId w:val="1"/>
        </w:numPr>
      </w:pPr>
      <w:r>
        <w:t xml:space="preserve">What research have you done to underpin your argument? </w:t>
      </w:r>
    </w:p>
    <w:p w14:paraId="5F81BD44" w14:textId="77777777" w:rsidR="00926B4D" w:rsidRDefault="00926B4D" w:rsidP="00926B4D">
      <w:pPr>
        <w:ind w:left="360"/>
      </w:pPr>
      <w:r>
        <w:t>I looked at statistics Information, airports websites and news reports. As secondary research, I used websites about cyber- attacks that happened in the last few years and the main reason behind them. All the sources of data I used for the report and poster defence are in the references section.</w:t>
      </w:r>
    </w:p>
    <w:p w14:paraId="0F46B1BF" w14:textId="77777777" w:rsidR="00926B4D" w:rsidRDefault="00926B4D" w:rsidP="00926B4D"/>
    <w:p w14:paraId="261DB046" w14:textId="77777777" w:rsidR="00926B4D" w:rsidRDefault="00926B4D" w:rsidP="00926B4D"/>
    <w:p w14:paraId="5C0036A2" w14:textId="77777777" w:rsidR="00926B4D" w:rsidRDefault="00926B4D" w:rsidP="00926B4D">
      <w:pPr>
        <w:pStyle w:val="ListParagraph"/>
        <w:numPr>
          <w:ilvl w:val="0"/>
          <w:numId w:val="1"/>
        </w:numPr>
      </w:pPr>
      <w:r>
        <w:t>How strongly do you think the evidence is to back up your argument?</w:t>
      </w:r>
    </w:p>
    <w:p w14:paraId="0F3CD074" w14:textId="77777777" w:rsidR="00926B4D" w:rsidRDefault="00926B4D" w:rsidP="00926B4D">
      <w:pPr>
        <w:ind w:left="360"/>
      </w:pPr>
      <w:r>
        <w:t>The European Union is trying to enhance the rules for cyber- security in order to deal with the drastic increase in threats of cyber- attacks. The European Union Council had a meeting where they discussed with other nations the plan to create a stronger cyber-security in Europe (European Council). There will be more details in the report.</w:t>
      </w:r>
    </w:p>
    <w:p w14:paraId="2B159F53" w14:textId="77777777" w:rsidR="00926B4D" w:rsidRDefault="00926B4D" w:rsidP="00926B4D"/>
    <w:p w14:paraId="778DFAEE" w14:textId="77777777" w:rsidR="00926B4D" w:rsidRDefault="00926B4D" w:rsidP="00926B4D"/>
    <w:p w14:paraId="1CE07D1E" w14:textId="77777777" w:rsidR="00926B4D" w:rsidRDefault="00926B4D" w:rsidP="00926B4D">
      <w:pPr>
        <w:pStyle w:val="ListParagraph"/>
        <w:numPr>
          <w:ilvl w:val="0"/>
          <w:numId w:val="1"/>
        </w:numPr>
      </w:pPr>
      <w:r>
        <w:t>What would you hope would happen after the audience has understood your message?</w:t>
      </w:r>
    </w:p>
    <w:p w14:paraId="6B2C96BA" w14:textId="77777777" w:rsidR="00926B4D" w:rsidRDefault="00926B4D" w:rsidP="00926B4D">
      <w:pPr>
        <w:ind w:left="360"/>
      </w:pPr>
      <w:r>
        <w:t>I would like to say that this an important topic that affects all of us. I think the audience should understand the influence that cyber-security could have on them; they should avoid using unsecured Wi-Fi in airports or other public places in order to save their personal data.</w:t>
      </w:r>
    </w:p>
    <w:p w14:paraId="289F4B91" w14:textId="77777777" w:rsidR="00926B4D" w:rsidRDefault="00926B4D" w:rsidP="00926B4D"/>
    <w:p w14:paraId="0222C608" w14:textId="77777777" w:rsidR="00926B4D" w:rsidRDefault="00926B4D" w:rsidP="00926B4D"/>
    <w:p w14:paraId="0B13D7E8" w14:textId="77777777" w:rsidR="00926B4D" w:rsidRDefault="00926B4D" w:rsidP="00926B4D">
      <w:pPr>
        <w:pStyle w:val="ListParagraph"/>
        <w:numPr>
          <w:ilvl w:val="0"/>
          <w:numId w:val="1"/>
        </w:numPr>
      </w:pPr>
      <w:r>
        <w:t>What models and theories will you be referring to in your reflective report?</w:t>
      </w:r>
    </w:p>
    <w:p w14:paraId="134E9F33" w14:textId="77777777" w:rsidR="00926B4D" w:rsidRDefault="00926B4D" w:rsidP="00926B4D">
      <w:pPr>
        <w:ind w:left="360"/>
      </w:pPr>
      <w:r>
        <w:lastRenderedPageBreak/>
        <w:t>I will use the Gibbs Model of Reflection (1988) as a model of reflection and I will also utilise CSR; and Freeman and Friedman which are included for contrasting views.</w:t>
      </w:r>
    </w:p>
    <w:p w14:paraId="4A3E2FAC" w14:textId="77777777" w:rsidR="00926B4D" w:rsidRDefault="00926B4D" w:rsidP="00926B4D"/>
    <w:p w14:paraId="4EB7C75E" w14:textId="77777777" w:rsidR="00926B4D" w:rsidRDefault="00926B4D" w:rsidP="00926B4D"/>
    <w:p w14:paraId="7B683644" w14:textId="77777777" w:rsidR="00926B4D" w:rsidRDefault="00926B4D" w:rsidP="00926B4D">
      <w:pPr>
        <w:pStyle w:val="ListParagraph"/>
        <w:numPr>
          <w:ilvl w:val="0"/>
          <w:numId w:val="1"/>
        </w:numPr>
      </w:pPr>
      <w:r>
        <w:t>Why did you decide on this particular research question?</w:t>
      </w:r>
    </w:p>
    <w:p w14:paraId="67F6B5BA" w14:textId="77777777" w:rsidR="00926B4D" w:rsidRDefault="00926B4D" w:rsidP="00926B4D">
      <w:pPr>
        <w:ind w:left="360"/>
      </w:pPr>
      <w:r>
        <w:t xml:space="preserve">As a curious person, I thought about an issue that is on a daily basis and that people continue to overlook. I hope with my research community will be paying more attention to cyber-attacks. </w:t>
      </w:r>
    </w:p>
    <w:p w14:paraId="7EA6977A" w14:textId="77777777" w:rsidR="00926B4D" w:rsidRDefault="00926B4D" w:rsidP="00926B4D"/>
    <w:p w14:paraId="580E2DA3" w14:textId="77777777" w:rsidR="00926B4D" w:rsidRDefault="00926B4D" w:rsidP="00926B4D"/>
    <w:p w14:paraId="32F9AC0B" w14:textId="77777777" w:rsidR="00926B4D" w:rsidRDefault="00926B4D" w:rsidP="00926B4D">
      <w:pPr>
        <w:pStyle w:val="ListParagraph"/>
        <w:numPr>
          <w:ilvl w:val="0"/>
          <w:numId w:val="1"/>
        </w:numPr>
      </w:pPr>
      <w:r>
        <w:t xml:space="preserve">What are the practical implications of the unethical business practice you have investigated? You may consider implications for a number of stakeholder groups. </w:t>
      </w:r>
    </w:p>
    <w:p w14:paraId="2F49F611" w14:textId="77777777" w:rsidR="00926B4D" w:rsidRDefault="00926B4D" w:rsidP="00926B4D">
      <w:pPr>
        <w:ind w:left="360"/>
      </w:pPr>
      <w:r>
        <w:t xml:space="preserve">I have been investigating the stakeholder groups in an organisation. With the reference to Friedman (1970), companies were designed and controlled by stockholders to maximise profit and were stockholder have more control over social responsibility. In the report, there will be more details. </w:t>
      </w:r>
    </w:p>
    <w:p w14:paraId="4371BC5F" w14:textId="77777777" w:rsidR="000C546D" w:rsidRDefault="000C546D"/>
    <w:sectPr w:rsidR="000C54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869A6"/>
    <w:multiLevelType w:val="hybridMultilevel"/>
    <w:tmpl w:val="0F5CA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B4D"/>
    <w:rsid w:val="000375CC"/>
    <w:rsid w:val="000A701F"/>
    <w:rsid w:val="000C546D"/>
    <w:rsid w:val="00381655"/>
    <w:rsid w:val="0043026D"/>
    <w:rsid w:val="004D062A"/>
    <w:rsid w:val="004D5DDE"/>
    <w:rsid w:val="005E2914"/>
    <w:rsid w:val="00825DF2"/>
    <w:rsid w:val="00926B4D"/>
    <w:rsid w:val="009D2133"/>
    <w:rsid w:val="00F372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C8702"/>
  <w15:chartTrackingRefBased/>
  <w15:docId w15:val="{CEE9B712-9831-4F42-AEBF-FDE08C71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EFEC4-A9C4-456B-A1BA-A0842C6F3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638</Words>
  <Characters>3638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Phils Muobike (1706873)</dc:creator>
  <cp:keywords/>
  <dc:description/>
  <cp:lastModifiedBy>Phils Muobike (1706873)</cp:lastModifiedBy>
  <cp:revision>2</cp:revision>
  <dcterms:created xsi:type="dcterms:W3CDTF">2018-11-19T18:11:00Z</dcterms:created>
  <dcterms:modified xsi:type="dcterms:W3CDTF">2018-11-19T18:11:00Z</dcterms:modified>
</cp:coreProperties>
</file>