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CC237" w14:textId="61C9749C" w:rsidR="005B245C" w:rsidRPr="005B245C" w:rsidRDefault="005B245C" w:rsidP="005B245C">
      <w:pPr>
        <w:jc w:val="center"/>
        <w:rPr>
          <w:rFonts w:asciiTheme="majorHAnsi" w:hAnsiTheme="majorHAnsi"/>
          <w:sz w:val="36"/>
          <w:szCs w:val="36"/>
        </w:rPr>
      </w:pPr>
      <w:r>
        <w:rPr>
          <w:rFonts w:asciiTheme="majorHAnsi" w:hAnsiTheme="majorHAnsi"/>
          <w:sz w:val="36"/>
          <w:szCs w:val="36"/>
        </w:rPr>
        <w:t>a Reflective account</w:t>
      </w:r>
    </w:p>
    <w:p w14:paraId="0610D19E" w14:textId="2BB39EDC" w:rsidR="007F6012" w:rsidRDefault="007F6012">
      <w:r>
        <w:t>This is a reflective account following a chronological timeline on my progress through out this project, my first step was brainstorming for ideas I initially wanted to make a “</w:t>
      </w:r>
      <w:r w:rsidRPr="007F6012">
        <w:rPr>
          <w:i/>
          <w:iCs/>
        </w:rPr>
        <w:t>Real</w:t>
      </w:r>
      <w:r>
        <w:rPr>
          <w:i/>
          <w:iCs/>
        </w:rPr>
        <w:t xml:space="preserve">” </w:t>
      </w:r>
      <w:r>
        <w:t>big foot spotting video and found plenty of green screens to use.</w:t>
      </w:r>
      <w:r w:rsidR="00954A59">
        <w:t xml:space="preserve"> After a boost in confidence in my Bigfoot video I began a crude simple but easy</w:t>
      </w:r>
      <w:r w:rsidR="00B31282">
        <w:t xml:space="preserve"> </w:t>
      </w:r>
      <w:r w:rsidR="00B31282">
        <w:t xml:space="preserve">(for me) </w:t>
      </w:r>
      <w:r w:rsidR="00B31282">
        <w:t>to</w:t>
      </w:r>
      <w:r w:rsidR="00954A59">
        <w:t xml:space="preserve"> understand storyboard. Aside from the rough sketches this was a part of the project I enjoyed quite a bit.</w:t>
      </w:r>
    </w:p>
    <w:p w14:paraId="77CB4FF4" w14:textId="0663ACB7" w:rsidR="00954A59" w:rsidRDefault="00954A59" w:rsidP="005B245C">
      <w:pPr>
        <w:jc w:val="center"/>
      </w:pPr>
      <w:r>
        <w:rPr>
          <w:noProof/>
        </w:rPr>
        <w:drawing>
          <wp:inline distT="0" distB="0" distL="0" distR="0" wp14:anchorId="38E5A0E7" wp14:editId="2359CAE6">
            <wp:extent cx="4114800" cy="3102284"/>
            <wp:effectExtent l="0" t="0" r="0" b="3175"/>
            <wp:docPr id="1418443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443049" name=""/>
                    <pic:cNvPicPr/>
                  </pic:nvPicPr>
                  <pic:blipFill>
                    <a:blip r:embed="rId5"/>
                    <a:stretch>
                      <a:fillRect/>
                    </a:stretch>
                  </pic:blipFill>
                  <pic:spPr>
                    <a:xfrm>
                      <a:off x="0" y="0"/>
                      <a:ext cx="4114800" cy="3102284"/>
                    </a:xfrm>
                    <a:prstGeom prst="rect">
                      <a:avLst/>
                    </a:prstGeom>
                  </pic:spPr>
                </pic:pic>
              </a:graphicData>
            </a:graphic>
          </wp:inline>
        </w:drawing>
      </w:r>
    </w:p>
    <w:p w14:paraId="244BDCBB" w14:textId="5043D386" w:rsidR="00954A59" w:rsidRDefault="007F6012">
      <w:r>
        <w:t>My only issue here was</w:t>
      </w:r>
      <w:r w:rsidR="00954A59">
        <w:t xml:space="preserve"> the weather due to it being the beginning of most greenery was dead </w:t>
      </w:r>
      <w:r w:rsidR="005B245C">
        <w:t>and</w:t>
      </w:r>
      <w:r w:rsidR="00954A59">
        <w:t xml:space="preserve"> made finding spots to film difficult. </w:t>
      </w:r>
      <w:r w:rsidR="00C0600D">
        <w:t>I realized this might not be the best idea</w:t>
      </w:r>
      <w:r w:rsidR="005B245C">
        <w:t>.</w:t>
      </w:r>
    </w:p>
    <w:p w14:paraId="51F84F4D" w14:textId="770B6D23" w:rsidR="00F764A5" w:rsidRPr="00954A59" w:rsidRDefault="007F6012">
      <w:pPr>
        <w:rPr>
          <w:b/>
          <w:bCs/>
        </w:rPr>
      </w:pPr>
      <w:r>
        <w:rPr>
          <w:noProof/>
        </w:rPr>
        <w:drawing>
          <wp:inline distT="0" distB="0" distL="0" distR="0" wp14:anchorId="357F23B4" wp14:editId="2F2574B2">
            <wp:extent cx="2919694" cy="1581150"/>
            <wp:effectExtent l="0" t="0" r="0" b="0"/>
            <wp:docPr id="1196429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429328" name=""/>
                    <pic:cNvPicPr/>
                  </pic:nvPicPr>
                  <pic:blipFill>
                    <a:blip r:embed="rId6"/>
                    <a:stretch>
                      <a:fillRect/>
                    </a:stretch>
                  </pic:blipFill>
                  <pic:spPr>
                    <a:xfrm>
                      <a:off x="0" y="0"/>
                      <a:ext cx="2919694" cy="1581150"/>
                    </a:xfrm>
                    <a:prstGeom prst="rect">
                      <a:avLst/>
                    </a:prstGeom>
                  </pic:spPr>
                </pic:pic>
              </a:graphicData>
            </a:graphic>
          </wp:inline>
        </w:drawing>
      </w:r>
      <w:r w:rsidR="00954A59">
        <w:rPr>
          <w:noProof/>
        </w:rPr>
        <w:drawing>
          <wp:inline distT="0" distB="0" distL="0" distR="0" wp14:anchorId="672A22DF" wp14:editId="2983F5AD">
            <wp:extent cx="2797810" cy="1573729"/>
            <wp:effectExtent l="0" t="0" r="2540" b="7620"/>
            <wp:docPr id="1214259376" name="Picture 4" descr="The 10 Most Convincing Bigfoot Sigh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10 Most Convincing Bigfoot Sighting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97810" cy="1573729"/>
                    </a:xfrm>
                    <a:prstGeom prst="rect">
                      <a:avLst/>
                    </a:prstGeom>
                    <a:noFill/>
                    <a:ln>
                      <a:noFill/>
                    </a:ln>
                  </pic:spPr>
                </pic:pic>
              </a:graphicData>
            </a:graphic>
          </wp:inline>
        </w:drawing>
      </w:r>
    </w:p>
    <w:p w14:paraId="552CFCCA" w14:textId="7EED890E" w:rsidR="00704DDF" w:rsidRDefault="00954A59" w:rsidP="008227CB">
      <w:pPr>
        <w:jc w:val="center"/>
      </w:pPr>
      <w:r>
        <w:t xml:space="preserve">Later I disappointingly had to scrap the Bigfoot video for a better idea for and </w:t>
      </w:r>
      <w:r w:rsidR="00704DDF">
        <w:t>an</w:t>
      </w:r>
      <w:r>
        <w:t xml:space="preserve"> environment I can work with reliably and easy</w:t>
      </w:r>
      <w:r w:rsidR="00704DDF">
        <w:t xml:space="preserve"> to film in</w:t>
      </w:r>
      <w:r>
        <w:t xml:space="preserve">, </w:t>
      </w:r>
      <w:r w:rsidR="00704DDF">
        <w:t>m</w:t>
      </w:r>
      <w:r>
        <w:t>y House!</w:t>
      </w:r>
    </w:p>
    <w:p w14:paraId="6A4BB613" w14:textId="77777777" w:rsidR="008227CB" w:rsidRDefault="008227CB" w:rsidP="00704DDF">
      <w:pPr>
        <w:jc w:val="center"/>
        <w:rPr>
          <w:b/>
          <w:bCs/>
        </w:rPr>
      </w:pPr>
    </w:p>
    <w:p w14:paraId="01CA7749" w14:textId="77777777" w:rsidR="005B245C" w:rsidRDefault="005B245C" w:rsidP="005B245C">
      <w:pPr>
        <w:rPr>
          <w:b/>
          <w:bCs/>
        </w:rPr>
      </w:pPr>
    </w:p>
    <w:p w14:paraId="4DF52992" w14:textId="77777777" w:rsidR="005B245C" w:rsidRDefault="005B245C" w:rsidP="005B245C">
      <w:pPr>
        <w:rPr>
          <w:b/>
          <w:bCs/>
        </w:rPr>
      </w:pPr>
    </w:p>
    <w:p w14:paraId="051D0CE6" w14:textId="3A524915" w:rsidR="00F764A5" w:rsidRPr="00347722" w:rsidRDefault="00704DDF" w:rsidP="00704DDF">
      <w:pPr>
        <w:jc w:val="center"/>
        <w:rPr>
          <w:b/>
          <w:bCs/>
        </w:rPr>
      </w:pPr>
      <w:r w:rsidRPr="00347722">
        <w:rPr>
          <w:b/>
          <w:bCs/>
        </w:rPr>
        <w:lastRenderedPageBreak/>
        <w:t>“</w:t>
      </w:r>
      <w:r w:rsidRPr="00347722">
        <w:rPr>
          <w:b/>
          <w:bCs/>
          <w:i/>
          <w:iCs/>
        </w:rPr>
        <w:t>Realistic</w:t>
      </w:r>
      <w:r w:rsidRPr="00347722">
        <w:rPr>
          <w:b/>
          <w:bCs/>
        </w:rPr>
        <w:t>” Paranormal ghost found footage.</w:t>
      </w:r>
    </w:p>
    <w:p w14:paraId="6792F4AD" w14:textId="3941D0E0" w:rsidR="00F764A5" w:rsidRDefault="00704DDF" w:rsidP="00C0600D">
      <w:pPr>
        <w:jc w:val="center"/>
      </w:pPr>
      <w:r>
        <w:rPr>
          <w:noProof/>
        </w:rPr>
        <w:drawing>
          <wp:inline distT="0" distB="0" distL="0" distR="0" wp14:anchorId="56C99A05" wp14:editId="782C054C">
            <wp:extent cx="3895725" cy="2538721"/>
            <wp:effectExtent l="0" t="0" r="0" b="0"/>
            <wp:docPr id="18956639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31069" cy="2561754"/>
                    </a:xfrm>
                    <a:prstGeom prst="rect">
                      <a:avLst/>
                    </a:prstGeom>
                    <a:noFill/>
                  </pic:spPr>
                </pic:pic>
              </a:graphicData>
            </a:graphic>
          </wp:inline>
        </w:drawing>
      </w:r>
    </w:p>
    <w:p w14:paraId="47AA9C02" w14:textId="065D74CE" w:rsidR="00347722" w:rsidRDefault="00704DDF">
      <w:r>
        <w:t xml:space="preserve"> Working with</w:t>
      </w:r>
      <w:r w:rsidR="00957E50">
        <w:t xml:space="preserve"> </w:t>
      </w:r>
      <w:r w:rsidR="00347722">
        <w:t>the limitations of very amateur film maker and the resources</w:t>
      </w:r>
      <w:r w:rsidR="00957E50">
        <w:t xml:space="preserve"> I had</w:t>
      </w:r>
      <w:r w:rsidR="00492337">
        <w:t xml:space="preserve">, </w:t>
      </w:r>
      <w:proofErr w:type="spellStart"/>
      <w:r w:rsidR="00492337">
        <w:t>i</w:t>
      </w:r>
      <w:proofErr w:type="spellEnd"/>
      <w:r>
        <w:t xml:space="preserve"> thought using my house for </w:t>
      </w:r>
      <w:r w:rsidR="00C0600D">
        <w:t>filming</w:t>
      </w:r>
      <w:r w:rsidR="00492337">
        <w:t xml:space="preserve"> while keeping a slight comically bad</w:t>
      </w:r>
      <w:r>
        <w:t xml:space="preserve"> </w:t>
      </w:r>
      <w:r w:rsidR="00492337">
        <w:t>atmosphere.</w:t>
      </w:r>
    </w:p>
    <w:p w14:paraId="7609BA57" w14:textId="33225697" w:rsidR="00704DDF" w:rsidRDefault="00347722">
      <w:r>
        <w:t>H</w:t>
      </w:r>
      <w:r w:rsidR="00704DDF">
        <w:t>ouse</w:t>
      </w:r>
      <w:r>
        <w:t>s are traditionally associated with</w:t>
      </w:r>
      <w:r w:rsidR="00704DDF">
        <w:t xml:space="preserve"> ghoul</w:t>
      </w:r>
      <w:r w:rsidR="00957E50">
        <w:t>/ghost/spectre</w:t>
      </w:r>
      <w:r w:rsidR="00704DDF">
        <w:t xml:space="preserve"> </w:t>
      </w:r>
      <w:r>
        <w:t>hauntings, t</w:t>
      </w:r>
      <w:r w:rsidRPr="00347722">
        <w:t xml:space="preserve">his approach allowed me to </w:t>
      </w:r>
      <w:r>
        <w:t>keep</w:t>
      </w:r>
      <w:r w:rsidRPr="00347722">
        <w:t xml:space="preserve"> the essence of the idea while </w:t>
      </w:r>
      <w:r>
        <w:t>keeping</w:t>
      </w:r>
      <w:r w:rsidRPr="00347722">
        <w:t xml:space="preserve"> the project more practical and manageable t</w:t>
      </w:r>
      <w:r>
        <w:t>o make as a beginner.</w:t>
      </w:r>
    </w:p>
    <w:p w14:paraId="4AEF2678" w14:textId="720DFAD4" w:rsidR="00F764A5" w:rsidRDefault="00347722">
      <w:r>
        <w:rPr>
          <w:noProof/>
        </w:rPr>
        <w:drawing>
          <wp:inline distT="0" distB="0" distL="0" distR="0" wp14:anchorId="67D9A5A7" wp14:editId="64C83C78">
            <wp:extent cx="2658533" cy="1495425"/>
            <wp:effectExtent l="0" t="0" r="8890" b="0"/>
            <wp:docPr id="2" name="Picture 1" descr="Scary Ghost On Dark Room Fog Stock Footage Video (100% Royalty-free)  1105584755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ary Ghost On Dark Room Fog Stock Footage Video (100% Royalty-free)  1105584755 | Shuttersto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62494" cy="1497653"/>
                    </a:xfrm>
                    <a:prstGeom prst="rect">
                      <a:avLst/>
                    </a:prstGeom>
                    <a:noFill/>
                    <a:ln>
                      <a:noFill/>
                    </a:ln>
                  </pic:spPr>
                </pic:pic>
              </a:graphicData>
            </a:graphic>
          </wp:inline>
        </w:drawing>
      </w:r>
      <w:r>
        <w:t xml:space="preserve">                                 </w:t>
      </w:r>
      <w:r>
        <w:rPr>
          <w:noProof/>
        </w:rPr>
        <w:drawing>
          <wp:inline distT="0" distB="0" distL="0" distR="0" wp14:anchorId="6767275C" wp14:editId="630B9AE0">
            <wp:extent cx="2009775" cy="1504856"/>
            <wp:effectExtent l="0" t="0" r="0" b="635"/>
            <wp:docPr id="3" name="Picture 2" descr="BBC - Gloucestershire - History - The ghost in the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BC - Gloucestershire - History - The ghost in the sho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023" cy="1506540"/>
                    </a:xfrm>
                    <a:prstGeom prst="rect">
                      <a:avLst/>
                    </a:prstGeom>
                    <a:noFill/>
                    <a:ln>
                      <a:noFill/>
                    </a:ln>
                  </pic:spPr>
                </pic:pic>
              </a:graphicData>
            </a:graphic>
          </wp:inline>
        </w:drawing>
      </w:r>
    </w:p>
    <w:p w14:paraId="3FC6C252" w14:textId="0C77F564" w:rsidR="008227CB" w:rsidRDefault="008227CB" w:rsidP="008227CB">
      <w:r>
        <w:t xml:space="preserve">While thinking of a new idea after bigfoot when ghost came to my head I was reminded and inspired by a </w:t>
      </w:r>
      <w:r w:rsidR="00492337">
        <w:t>actual horror</w:t>
      </w:r>
      <w:r>
        <w:t xml:space="preserve"> short on </w:t>
      </w:r>
      <w:r w:rsidR="00492337">
        <w:t>YouTube</w:t>
      </w:r>
      <w:r>
        <w:t xml:space="preserve"> that’s </w:t>
      </w:r>
      <w:r w:rsidR="005B245C">
        <w:t>fairly old</w:t>
      </w:r>
      <w:r>
        <w:t xml:space="preserve"> by now:</w:t>
      </w:r>
    </w:p>
    <w:p w14:paraId="52FC5CCF" w14:textId="35277E58" w:rsidR="008227CB" w:rsidRDefault="008227CB" w:rsidP="008227CB">
      <w:pPr>
        <w:jc w:val="center"/>
        <w:rPr>
          <w:b/>
          <w:bCs/>
          <w:i/>
          <w:iCs/>
        </w:rPr>
      </w:pPr>
      <w:r>
        <w:rPr>
          <w:b/>
          <w:bCs/>
          <w:i/>
          <w:iCs/>
        </w:rPr>
        <w:t xml:space="preserve">[1] </w:t>
      </w:r>
      <w:r w:rsidRPr="008227CB">
        <w:rPr>
          <w:b/>
          <w:bCs/>
          <w:i/>
          <w:iCs/>
        </w:rPr>
        <w:t xml:space="preserve">Lights Out - Who's </w:t>
      </w:r>
      <w:proofErr w:type="gramStart"/>
      <w:r w:rsidRPr="008227CB">
        <w:rPr>
          <w:b/>
          <w:bCs/>
          <w:i/>
          <w:iCs/>
        </w:rPr>
        <w:t>There</w:t>
      </w:r>
      <w:proofErr w:type="gramEnd"/>
      <w:r w:rsidRPr="008227CB">
        <w:rPr>
          <w:b/>
          <w:bCs/>
          <w:i/>
          <w:iCs/>
        </w:rPr>
        <w:t xml:space="preserve"> Film Challenge (2013)</w:t>
      </w:r>
    </w:p>
    <w:p w14:paraId="3CAB4E16" w14:textId="714FBD19" w:rsidR="008227CB" w:rsidRDefault="008227CB" w:rsidP="008227CB">
      <w:pPr>
        <w:jc w:val="center"/>
        <w:rPr>
          <w:b/>
          <w:bCs/>
          <w:i/>
          <w:iCs/>
        </w:rPr>
      </w:pPr>
      <w:r>
        <w:rPr>
          <w:noProof/>
        </w:rPr>
        <w:drawing>
          <wp:inline distT="0" distB="0" distL="0" distR="0" wp14:anchorId="1B165DF2" wp14:editId="0AD3B988">
            <wp:extent cx="2247900" cy="1258934"/>
            <wp:effectExtent l="0" t="0" r="0" b="0"/>
            <wp:docPr id="2043205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205628" name=""/>
                    <pic:cNvPicPr/>
                  </pic:nvPicPr>
                  <pic:blipFill>
                    <a:blip r:embed="rId11"/>
                    <a:stretch>
                      <a:fillRect/>
                    </a:stretch>
                  </pic:blipFill>
                  <pic:spPr>
                    <a:xfrm>
                      <a:off x="0" y="0"/>
                      <a:ext cx="2259697" cy="1265541"/>
                    </a:xfrm>
                    <a:prstGeom prst="rect">
                      <a:avLst/>
                    </a:prstGeom>
                  </pic:spPr>
                </pic:pic>
              </a:graphicData>
            </a:graphic>
          </wp:inline>
        </w:drawing>
      </w:r>
    </w:p>
    <w:p w14:paraId="36A30E03" w14:textId="391BC64E" w:rsidR="008227CB" w:rsidRPr="008227CB" w:rsidRDefault="008227CB" w:rsidP="008227CB">
      <w:pPr>
        <w:jc w:val="center"/>
      </w:pPr>
      <w:r>
        <w:t>I thought it was</w:t>
      </w:r>
      <w:r w:rsidR="00492337">
        <w:t xml:space="preserve"> very creative</w:t>
      </w:r>
      <w:r>
        <w:t xml:space="preserve"> how the short was effective and simple in the horror</w:t>
      </w:r>
      <w:r w:rsidR="00492337">
        <w:t xml:space="preserve"> aspect more than most modern horror by just a few shots and sound cues, I hope to express a similar level of creativity in future projects.</w:t>
      </w:r>
    </w:p>
    <w:p w14:paraId="58E5B608" w14:textId="69FE3B12" w:rsidR="00644149" w:rsidRDefault="0021537F">
      <w:r>
        <w:rPr>
          <w:noProof/>
        </w:rPr>
        <w:lastRenderedPageBreak/>
        <w:drawing>
          <wp:inline distT="0" distB="0" distL="0" distR="0" wp14:anchorId="1B9BFF51" wp14:editId="4109EAEE">
            <wp:extent cx="2257425" cy="2513167"/>
            <wp:effectExtent l="0" t="0" r="0" b="1905"/>
            <wp:docPr id="1307359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359195" name=""/>
                    <pic:cNvPicPr/>
                  </pic:nvPicPr>
                  <pic:blipFill>
                    <a:blip r:embed="rId12"/>
                    <a:stretch>
                      <a:fillRect/>
                    </a:stretch>
                  </pic:blipFill>
                  <pic:spPr>
                    <a:xfrm>
                      <a:off x="0" y="0"/>
                      <a:ext cx="2290721" cy="2550235"/>
                    </a:xfrm>
                    <a:prstGeom prst="rect">
                      <a:avLst/>
                    </a:prstGeom>
                  </pic:spPr>
                </pic:pic>
              </a:graphicData>
            </a:graphic>
          </wp:inline>
        </w:drawing>
      </w:r>
      <w:r>
        <w:t xml:space="preserve"> </w:t>
      </w:r>
      <w:r w:rsidR="00644149">
        <w:rPr>
          <w:noProof/>
        </w:rPr>
        <w:drawing>
          <wp:inline distT="0" distB="0" distL="0" distR="0" wp14:anchorId="04817A2D" wp14:editId="20E70FC9">
            <wp:extent cx="1533525" cy="2491980"/>
            <wp:effectExtent l="0" t="0" r="0" b="3810"/>
            <wp:docPr id="300766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766837" name=""/>
                    <pic:cNvPicPr/>
                  </pic:nvPicPr>
                  <pic:blipFill>
                    <a:blip r:embed="rId13"/>
                    <a:stretch>
                      <a:fillRect/>
                    </a:stretch>
                  </pic:blipFill>
                  <pic:spPr>
                    <a:xfrm>
                      <a:off x="0" y="0"/>
                      <a:ext cx="1544373" cy="2509609"/>
                    </a:xfrm>
                    <a:prstGeom prst="rect">
                      <a:avLst/>
                    </a:prstGeom>
                  </pic:spPr>
                </pic:pic>
              </a:graphicData>
            </a:graphic>
          </wp:inline>
        </w:drawing>
      </w:r>
      <w:r w:rsidR="00644149">
        <w:rPr>
          <w:noProof/>
        </w:rPr>
        <w:drawing>
          <wp:inline distT="0" distB="0" distL="0" distR="0" wp14:anchorId="15FF22FB" wp14:editId="59F02141">
            <wp:extent cx="1871186" cy="2494915"/>
            <wp:effectExtent l="0" t="0" r="0" b="635"/>
            <wp:docPr id="14036348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83470" cy="2511294"/>
                    </a:xfrm>
                    <a:prstGeom prst="rect">
                      <a:avLst/>
                    </a:prstGeom>
                    <a:noFill/>
                  </pic:spPr>
                </pic:pic>
              </a:graphicData>
            </a:graphic>
          </wp:inline>
        </w:drawing>
      </w:r>
      <w:r w:rsidR="00644149">
        <w:rPr>
          <w:noProof/>
        </w:rPr>
        <mc:AlternateContent>
          <mc:Choice Requires="wps">
            <w:drawing>
              <wp:inline distT="0" distB="0" distL="0" distR="0" wp14:anchorId="162E1625" wp14:editId="7C4EDB01">
                <wp:extent cx="304800" cy="304800"/>
                <wp:effectExtent l="0" t="0" r="0" b="0"/>
                <wp:docPr id="189580968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CD0405"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FC4C2C8" w14:textId="3AD118B8" w:rsidR="0021537F" w:rsidRDefault="00233A83">
      <w:r>
        <w:t>Executing and r</w:t>
      </w:r>
      <w:r w:rsidR="00644149">
        <w:t xml:space="preserve">ecording was the fun </w:t>
      </w:r>
      <w:r w:rsidR="00132FF2">
        <w:t>part;</w:t>
      </w:r>
      <w:r w:rsidR="00644149">
        <w:t xml:space="preserve"> I decided to keep it short around 30-40 seconds</w:t>
      </w:r>
      <w:r w:rsidR="00AD1747">
        <w:t xml:space="preserve"> to keep the project manageable</w:t>
      </w:r>
      <w:r w:rsidR="00644149">
        <w:t xml:space="preserve"> but</w:t>
      </w:r>
      <w:r w:rsidR="00AD1747">
        <w:t xml:space="preserve"> still try</w:t>
      </w:r>
      <w:r w:rsidR="00644149">
        <w:t xml:space="preserve"> to show off what I have learned so far.  As a beginner this was a lot harder </w:t>
      </w:r>
      <w:r w:rsidR="00132FF2">
        <w:t>than</w:t>
      </w:r>
      <w:r w:rsidR="00644149">
        <w:t xml:space="preserve"> I </w:t>
      </w:r>
      <w:r w:rsidR="005C1EE9">
        <w:t>expected</w:t>
      </w:r>
      <w:r w:rsidR="00644149">
        <w:t xml:space="preserve"> running into a lot of stops on the way, </w:t>
      </w:r>
      <w:r>
        <w:t xml:space="preserve">although </w:t>
      </w:r>
      <w:r w:rsidR="00644149">
        <w:t xml:space="preserve">frustrating and not very </w:t>
      </w:r>
      <w:r w:rsidR="00132FF2">
        <w:t>rewarding I</w:t>
      </w:r>
      <w:r w:rsidR="00644149">
        <w:t xml:space="preserve"> can take the time to</w:t>
      </w:r>
      <w:r>
        <w:t xml:space="preserve"> think </w:t>
      </w:r>
      <w:r w:rsidR="00EE1495">
        <w:t>critically and</w:t>
      </w:r>
      <w:r w:rsidR="00644149">
        <w:t xml:space="preserve"> pinpoint these problems</w:t>
      </w:r>
      <w:r>
        <w:t>, having</w:t>
      </w:r>
      <w:r w:rsidR="00644149">
        <w:t xml:space="preserve"> this outlook will be invaluable in improving my skills</w:t>
      </w:r>
      <w:r w:rsidR="005C1EE9">
        <w:t xml:space="preserve"> and</w:t>
      </w:r>
      <w:r w:rsidR="00644149">
        <w:t xml:space="preserve"> overall workflow</w:t>
      </w:r>
      <w:r w:rsidR="00EE1495">
        <w:t xml:space="preserve"> during my course.</w:t>
      </w:r>
      <w:r w:rsidR="005C1EE9">
        <w:t xml:space="preserve"> </w:t>
      </w:r>
    </w:p>
    <w:p w14:paraId="6A30085F" w14:textId="77777777" w:rsidR="00EE1495" w:rsidRDefault="00EE1495"/>
    <w:p w14:paraId="648E59EF" w14:textId="02AE0CDC" w:rsidR="007E7664" w:rsidRDefault="00AE7864">
      <w:r>
        <w:t>Another</w:t>
      </w:r>
      <w:r w:rsidR="007E7664">
        <w:t xml:space="preserve"> important part of creating my video was to find a good green screen that would match my idea as best</w:t>
      </w:r>
      <w:r>
        <w:t xml:space="preserve"> as</w:t>
      </w:r>
      <w:r w:rsidR="007E7664">
        <w:t xml:space="preserve"> possible. </w:t>
      </w:r>
    </w:p>
    <w:p w14:paraId="5416ADA5" w14:textId="0CB14129" w:rsidR="00EE1495" w:rsidRDefault="007E7664">
      <w:r>
        <w:t>Worried I would not</w:t>
      </w:r>
      <w:r w:rsidR="00AE7864">
        <w:t xml:space="preserve"> be able to</w:t>
      </w:r>
      <w:r>
        <w:t xml:space="preserve"> find what I wanted, this turned out to be the simplest part of the project,</w:t>
      </w:r>
      <w:r w:rsidR="00AE7864">
        <w:t xml:space="preserve"> just looking around and</w:t>
      </w:r>
      <w:r>
        <w:t xml:space="preserve"> </w:t>
      </w:r>
      <w:r w:rsidR="00AE7864">
        <w:t>G</w:t>
      </w:r>
      <w:r>
        <w:t xml:space="preserve">oogling </w:t>
      </w:r>
      <w:r w:rsidR="00AE7864">
        <w:t xml:space="preserve">for </w:t>
      </w:r>
      <w:r>
        <w:t>free ghost greens instantly gave me dozens</w:t>
      </w:r>
      <w:r w:rsidR="00AE7864">
        <w:t xml:space="preserve"> of</w:t>
      </w:r>
      <w:r>
        <w:t xml:space="preserve"> results that suited my </w:t>
      </w:r>
      <w:r w:rsidR="000B056F">
        <w:t>idea</w:t>
      </w:r>
      <w:r w:rsidR="00EE1495">
        <w:t xml:space="preserve">, </w:t>
      </w:r>
      <w:r w:rsidR="00EE1495">
        <w:rPr>
          <w:b/>
          <w:bCs/>
        </w:rPr>
        <w:t xml:space="preserve">[1] </w:t>
      </w:r>
      <w:r w:rsidR="00EE1495" w:rsidRPr="00AF2B4F">
        <w:rPr>
          <w:b/>
          <w:bCs/>
        </w:rPr>
        <w:t xml:space="preserve">Ghost green </w:t>
      </w:r>
      <w:r w:rsidR="00EE1495" w:rsidRPr="00AF2B4F">
        <w:rPr>
          <w:b/>
          <w:bCs/>
        </w:rPr>
        <w:t>screen</w:t>
      </w:r>
      <w:r w:rsidR="00EE1495">
        <w:rPr>
          <w:b/>
          <w:bCs/>
        </w:rPr>
        <w:t xml:space="preserve"> </w:t>
      </w:r>
      <w:r w:rsidR="00EE1495" w:rsidRPr="00EE1495">
        <w:t>I found on</w:t>
      </w:r>
      <w:r w:rsidR="00EE1495">
        <w:rPr>
          <w:b/>
          <w:bCs/>
        </w:rPr>
        <w:t xml:space="preserve"> </w:t>
      </w:r>
      <w:r w:rsidR="00EE1495" w:rsidRPr="00EE1495">
        <w:t>YouTube seemed like a good choice</w:t>
      </w:r>
    </w:p>
    <w:p w14:paraId="4B0628B6" w14:textId="2F75337A" w:rsidR="00EE1495" w:rsidRDefault="007E7664">
      <w:r>
        <w:rPr>
          <w:noProof/>
        </w:rPr>
        <w:drawing>
          <wp:inline distT="0" distB="0" distL="0" distR="0" wp14:anchorId="41D277CF" wp14:editId="5D0394AD">
            <wp:extent cx="2846340" cy="1396365"/>
            <wp:effectExtent l="0" t="0" r="0" b="0"/>
            <wp:docPr id="1962502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502480" name=""/>
                    <pic:cNvPicPr/>
                  </pic:nvPicPr>
                  <pic:blipFill>
                    <a:blip r:embed="rId15"/>
                    <a:stretch>
                      <a:fillRect/>
                    </a:stretch>
                  </pic:blipFill>
                  <pic:spPr>
                    <a:xfrm>
                      <a:off x="0" y="0"/>
                      <a:ext cx="2888311" cy="1416955"/>
                    </a:xfrm>
                    <a:prstGeom prst="rect">
                      <a:avLst/>
                    </a:prstGeom>
                  </pic:spPr>
                </pic:pic>
              </a:graphicData>
            </a:graphic>
          </wp:inline>
        </w:drawing>
      </w:r>
      <w:r>
        <w:rPr>
          <w:noProof/>
        </w:rPr>
        <w:drawing>
          <wp:inline distT="0" distB="0" distL="0" distR="0" wp14:anchorId="082CD1ED" wp14:editId="38B662BB">
            <wp:extent cx="2838450" cy="1393439"/>
            <wp:effectExtent l="0" t="0" r="0" b="0"/>
            <wp:docPr id="949565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565446" name=""/>
                    <pic:cNvPicPr/>
                  </pic:nvPicPr>
                  <pic:blipFill>
                    <a:blip r:embed="rId16"/>
                    <a:stretch>
                      <a:fillRect/>
                    </a:stretch>
                  </pic:blipFill>
                  <pic:spPr>
                    <a:xfrm>
                      <a:off x="0" y="0"/>
                      <a:ext cx="2901814" cy="1424546"/>
                    </a:xfrm>
                    <a:prstGeom prst="rect">
                      <a:avLst/>
                    </a:prstGeom>
                  </pic:spPr>
                </pic:pic>
              </a:graphicData>
            </a:graphic>
          </wp:inline>
        </w:drawing>
      </w:r>
    </w:p>
    <w:p w14:paraId="15EBD3BB" w14:textId="6E8BAB76" w:rsidR="000B056F" w:rsidRPr="005E4E9F" w:rsidRDefault="00AE7864">
      <w:r>
        <w:t>One of my past</w:t>
      </w:r>
      <w:r w:rsidR="000B056F">
        <w:t xml:space="preserve"> projects in Adobe After Effects </w:t>
      </w:r>
      <w:r>
        <w:t>was the car hit video this showed</w:t>
      </w:r>
      <w:r w:rsidR="000B056F">
        <w:t xml:space="preserve"> me how to use </w:t>
      </w:r>
      <w:r w:rsidR="000B056F" w:rsidRPr="000B056F">
        <w:rPr>
          <w:b/>
          <w:bCs/>
        </w:rPr>
        <w:t>Keylight</w:t>
      </w:r>
      <w:r w:rsidR="005E4E9F">
        <w:rPr>
          <w:b/>
          <w:bCs/>
        </w:rPr>
        <w:t xml:space="preserve"> </w:t>
      </w:r>
      <w:r w:rsidR="005E4E9F">
        <w:t xml:space="preserve">this made cropping </w:t>
      </w:r>
      <w:r w:rsidR="00ED6EEB">
        <w:t>this</w:t>
      </w:r>
      <w:r w:rsidR="005E4E9F">
        <w:t xml:space="preserve"> </w:t>
      </w:r>
      <w:r w:rsidR="00ED6EEB">
        <w:t>Ghoul</w:t>
      </w:r>
      <w:r w:rsidR="005E4E9F">
        <w:t xml:space="preserve"> character out trivial,</w:t>
      </w:r>
      <w:r>
        <w:t xml:space="preserve"> applying the colour I want removed and</w:t>
      </w:r>
      <w:r w:rsidR="005E4E9F">
        <w:t xml:space="preserve"> </w:t>
      </w:r>
      <w:r w:rsidR="00ED6EEB">
        <w:t>mixing the screen grain and screen balance correctly gets rid of any white edges around the Ghoul</w:t>
      </w:r>
      <w:r w:rsidR="00132FF2">
        <w:t>.</w:t>
      </w:r>
    </w:p>
    <w:p w14:paraId="5AAD00E3" w14:textId="7E9DDF03" w:rsidR="000B056F" w:rsidRDefault="000B056F">
      <w:r>
        <w:rPr>
          <w:noProof/>
        </w:rPr>
        <w:lastRenderedPageBreak/>
        <w:drawing>
          <wp:inline distT="0" distB="0" distL="0" distR="0" wp14:anchorId="25AA6134" wp14:editId="240A1FA0">
            <wp:extent cx="5364500" cy="2543175"/>
            <wp:effectExtent l="0" t="0" r="7620" b="0"/>
            <wp:docPr id="1421246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246616" name=""/>
                    <pic:cNvPicPr/>
                  </pic:nvPicPr>
                  <pic:blipFill>
                    <a:blip r:embed="rId17"/>
                    <a:stretch>
                      <a:fillRect/>
                    </a:stretch>
                  </pic:blipFill>
                  <pic:spPr>
                    <a:xfrm>
                      <a:off x="0" y="0"/>
                      <a:ext cx="5374254" cy="2547799"/>
                    </a:xfrm>
                    <a:prstGeom prst="rect">
                      <a:avLst/>
                    </a:prstGeom>
                  </pic:spPr>
                </pic:pic>
              </a:graphicData>
            </a:graphic>
          </wp:inline>
        </w:drawing>
      </w:r>
    </w:p>
    <w:p w14:paraId="56235BD1" w14:textId="7D9A84E3" w:rsidR="00ED6EEB" w:rsidRDefault="00CD2E05">
      <w:r>
        <w:t>Viewing the video in s</w:t>
      </w:r>
      <w:r w:rsidR="00ED6EEB">
        <w:t>creen matte</w:t>
      </w:r>
      <w:r>
        <w:t xml:space="preserve"> while balancing these also helped to define the edges of the 3D ghoul properly.</w:t>
      </w:r>
      <w:r w:rsidR="00AE7864">
        <w:t xml:space="preserve"> This makes the ghoul come out a lot cleaner in </w:t>
      </w:r>
      <w:r w:rsidR="00132FF2">
        <w:t>the final result,</w:t>
      </w:r>
      <w:r w:rsidR="00AE7864">
        <w:t xml:space="preserve"> now it was a matter of tracking the ghoul where I need to be and this became much more complicated very quickly and I had to resort to using a more reliable method in the long run </w:t>
      </w:r>
    </w:p>
    <w:p w14:paraId="572E5633" w14:textId="56C2DD4E" w:rsidR="000B056F" w:rsidRDefault="005E4E9F">
      <w:r>
        <w:rPr>
          <w:noProof/>
        </w:rPr>
        <w:drawing>
          <wp:inline distT="0" distB="0" distL="0" distR="0" wp14:anchorId="72EA1D33" wp14:editId="440E695D">
            <wp:extent cx="5731510" cy="2042160"/>
            <wp:effectExtent l="0" t="0" r="2540" b="0"/>
            <wp:docPr id="1422739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739762" name=""/>
                    <pic:cNvPicPr/>
                  </pic:nvPicPr>
                  <pic:blipFill>
                    <a:blip r:embed="rId18"/>
                    <a:stretch>
                      <a:fillRect/>
                    </a:stretch>
                  </pic:blipFill>
                  <pic:spPr>
                    <a:xfrm>
                      <a:off x="0" y="0"/>
                      <a:ext cx="5731510" cy="2042160"/>
                    </a:xfrm>
                    <a:prstGeom prst="rect">
                      <a:avLst/>
                    </a:prstGeom>
                  </pic:spPr>
                </pic:pic>
              </a:graphicData>
            </a:graphic>
          </wp:inline>
        </w:drawing>
      </w:r>
    </w:p>
    <w:p w14:paraId="4A61D278" w14:textId="77777777" w:rsidR="00757F17" w:rsidRDefault="00CD2E05">
      <w:r>
        <w:t>I quickly realized that I was using the wrong composition ratio,</w:t>
      </w:r>
      <w:r w:rsidR="00F169C1">
        <w:t xml:space="preserve"> just by looking around the composition tab, I fixed </w:t>
      </w:r>
      <w:r>
        <w:t xml:space="preserve">this issue by changing the </w:t>
      </w:r>
      <w:r w:rsidR="00F169C1">
        <w:t>aspect ratio to the video recorded from my phone (</w:t>
      </w:r>
      <w:r>
        <w:t>x1080 by x1920.</w:t>
      </w:r>
      <w:r w:rsidR="00F169C1">
        <w:t>), I learnt this by checking the details of the video from my phone</w:t>
      </w:r>
      <w:r w:rsidR="00233A83">
        <w:t xml:space="preserve"> although I my relief didn’t last long.</w:t>
      </w:r>
    </w:p>
    <w:p w14:paraId="360DA633" w14:textId="5AD8CDF3" w:rsidR="00EE1495" w:rsidRDefault="00990467">
      <w:r>
        <w:t>After I recorded the video and found my new green screen effect it wanted to think ahead by importing and positioning them onto the timeline to know where and when I would need them in retrospect this helped me a lot and past projects helped me understand this as a new beginner of the software.</w:t>
      </w:r>
    </w:p>
    <w:p w14:paraId="5493ED86" w14:textId="77777777" w:rsidR="008227CB" w:rsidRDefault="008227CB"/>
    <w:p w14:paraId="42ECCF9B" w14:textId="4A0C2125" w:rsidR="00990467" w:rsidRDefault="00990467">
      <w:r>
        <w:rPr>
          <w:noProof/>
        </w:rPr>
        <w:drawing>
          <wp:inline distT="0" distB="0" distL="0" distR="0" wp14:anchorId="58EE4474" wp14:editId="7E1010B5">
            <wp:extent cx="5872480" cy="516591"/>
            <wp:effectExtent l="0" t="0" r="0" b="0"/>
            <wp:docPr id="228847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847161" name=""/>
                    <pic:cNvPicPr/>
                  </pic:nvPicPr>
                  <pic:blipFill>
                    <a:blip r:embed="rId19"/>
                    <a:stretch>
                      <a:fillRect/>
                    </a:stretch>
                  </pic:blipFill>
                  <pic:spPr>
                    <a:xfrm>
                      <a:off x="0" y="0"/>
                      <a:ext cx="5939446" cy="522482"/>
                    </a:xfrm>
                    <a:prstGeom prst="rect">
                      <a:avLst/>
                    </a:prstGeom>
                  </pic:spPr>
                </pic:pic>
              </a:graphicData>
            </a:graphic>
          </wp:inline>
        </w:drawing>
      </w:r>
    </w:p>
    <w:p w14:paraId="4182F220" w14:textId="6CD1988A" w:rsidR="00132FF2" w:rsidRDefault="00132FF2">
      <w:r>
        <w:lastRenderedPageBreak/>
        <w:t xml:space="preserve">I ran </w:t>
      </w:r>
      <w:r w:rsidR="00B47E94">
        <w:t xml:space="preserve">was still falling </w:t>
      </w:r>
      <w:r>
        <w:t xml:space="preserve">into more </w:t>
      </w:r>
      <w:r w:rsidR="00B47E94">
        <w:t>errors in my video when trying to add</w:t>
      </w:r>
      <w:r>
        <w:t xml:space="preserve"> 3D tracking</w:t>
      </w:r>
      <w:r w:rsidR="00B47E94">
        <w:t xml:space="preserve"> and</w:t>
      </w:r>
      <w:r>
        <w:t xml:space="preserve"> still </w:t>
      </w:r>
      <w:r w:rsidR="00B47E94">
        <w:t>wasn’t getting any</w:t>
      </w:r>
      <w:r>
        <w:t xml:space="preserve"> results online</w:t>
      </w:r>
      <w:r w:rsidR="00B47E94">
        <w:t>.</w:t>
      </w:r>
      <w:r>
        <w:t xml:space="preserve"> I </w:t>
      </w:r>
      <w:r w:rsidR="00B47E94">
        <w:t>move</w:t>
      </w:r>
      <w:r>
        <w:t xml:space="preserve"> on</w:t>
      </w:r>
      <w:r w:rsidR="00B47E94">
        <w:t xml:space="preserve"> from</w:t>
      </w:r>
      <w:r>
        <w:t xml:space="preserve"> 3D tracking, and I concluded quickly I would have to use 2D tracking and manual positioning if I wanted the ghoul where I needed him. This method was a more tedious but was the only other</w:t>
      </w:r>
      <w:r w:rsidR="00B47E94">
        <w:t xml:space="preserve"> technique </w:t>
      </w:r>
      <w:r>
        <w:t xml:space="preserve">I knew I </w:t>
      </w:r>
      <w:r w:rsidR="00B47E94">
        <w:t xml:space="preserve">could </w:t>
      </w:r>
      <w:r>
        <w:t>complete the project on time</w:t>
      </w:r>
      <w:r w:rsidR="00B47E94">
        <w:t>,</w:t>
      </w:r>
      <w:r>
        <w:t xml:space="preserve"> on the brighter side it was more practice with </w:t>
      </w:r>
      <w:r w:rsidRPr="00EE1495">
        <w:rPr>
          <w:b/>
          <w:bCs/>
        </w:rPr>
        <w:t>2D tracking</w:t>
      </w:r>
      <w:r>
        <w:t xml:space="preserve"> and gave me more time to familiarize myself with th</w:t>
      </w:r>
      <w:r w:rsidR="00D16C49">
        <w:t>is</w:t>
      </w:r>
      <w:r>
        <w:t xml:space="preserve"> process more.</w:t>
      </w:r>
    </w:p>
    <w:p w14:paraId="54E961E3" w14:textId="5D49BC69" w:rsidR="001176BC" w:rsidRDefault="00EC1840" w:rsidP="005C1EE9">
      <w:r>
        <w:t>I was struggling to remember</w:t>
      </w:r>
      <w:r>
        <w:t xml:space="preserve"> a lot of the process of 2D tracking already but</w:t>
      </w:r>
      <w:r>
        <w:t xml:space="preserve"> </w:t>
      </w:r>
      <w:r w:rsidR="00EE1495">
        <w:t>I</w:t>
      </w:r>
      <w:r w:rsidR="005C1EE9">
        <w:t xml:space="preserve"> Start</w:t>
      </w:r>
      <w:r>
        <w:t>ed</w:t>
      </w:r>
      <w:r w:rsidR="005C1EE9">
        <w:t xml:space="preserve"> by following the same steps as the </w:t>
      </w:r>
      <w:r w:rsidR="005C1EE9" w:rsidRPr="005C1EE9">
        <w:rPr>
          <w:b/>
          <w:bCs/>
        </w:rPr>
        <w:t xml:space="preserve">[2] </w:t>
      </w:r>
      <w:r w:rsidR="005C1EE9" w:rsidRPr="00AF2B4F">
        <w:rPr>
          <w:b/>
          <w:bCs/>
          <w:i/>
          <w:iCs/>
        </w:rPr>
        <w:t>Compositing 2D Elements with Footage in After Effects</w:t>
      </w:r>
      <w:r w:rsidR="005C1EE9">
        <w:rPr>
          <w:b/>
          <w:bCs/>
          <w:i/>
          <w:iCs/>
        </w:rPr>
        <w:t xml:space="preserve"> </w:t>
      </w:r>
      <w:r w:rsidR="005C1EE9">
        <w:t>video provided on</w:t>
      </w:r>
      <w:r w:rsidR="00233A83">
        <w:t xml:space="preserve"> my</w:t>
      </w:r>
      <w:r w:rsidR="005C1EE9">
        <w:t xml:space="preserve"> Moodle </w:t>
      </w:r>
      <w:r w:rsidR="00233A83">
        <w:t>page</w:t>
      </w:r>
      <w:r w:rsidR="001176BC">
        <w:t>.</w:t>
      </w:r>
      <w:r w:rsidR="00233A83">
        <w:t xml:space="preserve"> </w:t>
      </w:r>
    </w:p>
    <w:p w14:paraId="60AF33A3" w14:textId="77777777" w:rsidR="00757F17" w:rsidRDefault="00EE1495" w:rsidP="00757F17">
      <w:pPr>
        <w:jc w:val="center"/>
      </w:pPr>
      <w:r>
        <w:rPr>
          <w:noProof/>
        </w:rPr>
        <w:drawing>
          <wp:inline distT="0" distB="0" distL="0" distR="0" wp14:anchorId="4454F87B" wp14:editId="79DB2C1E">
            <wp:extent cx="1372692" cy="1657350"/>
            <wp:effectExtent l="0" t="0" r="0" b="0"/>
            <wp:docPr id="39331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31737" name=""/>
                    <pic:cNvPicPr/>
                  </pic:nvPicPr>
                  <pic:blipFill>
                    <a:blip r:embed="rId20"/>
                    <a:stretch>
                      <a:fillRect/>
                    </a:stretch>
                  </pic:blipFill>
                  <pic:spPr>
                    <a:xfrm>
                      <a:off x="0" y="0"/>
                      <a:ext cx="1384267" cy="1671325"/>
                    </a:xfrm>
                    <a:prstGeom prst="rect">
                      <a:avLst/>
                    </a:prstGeom>
                  </pic:spPr>
                </pic:pic>
              </a:graphicData>
            </a:graphic>
          </wp:inline>
        </w:drawing>
      </w:r>
      <w:r>
        <w:rPr>
          <w:noProof/>
        </w:rPr>
        <w:drawing>
          <wp:inline distT="0" distB="0" distL="0" distR="0" wp14:anchorId="1EB24ADD" wp14:editId="1425E7C5">
            <wp:extent cx="1272063" cy="1657350"/>
            <wp:effectExtent l="0" t="0" r="4445" b="0"/>
            <wp:docPr id="1591959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959379" name=""/>
                    <pic:cNvPicPr/>
                  </pic:nvPicPr>
                  <pic:blipFill>
                    <a:blip r:embed="rId21"/>
                    <a:stretch>
                      <a:fillRect/>
                    </a:stretch>
                  </pic:blipFill>
                  <pic:spPr>
                    <a:xfrm>
                      <a:off x="0" y="0"/>
                      <a:ext cx="1293919" cy="1685825"/>
                    </a:xfrm>
                    <a:prstGeom prst="rect">
                      <a:avLst/>
                    </a:prstGeom>
                  </pic:spPr>
                </pic:pic>
              </a:graphicData>
            </a:graphic>
          </wp:inline>
        </w:drawing>
      </w:r>
      <w:r w:rsidR="00990467">
        <w:rPr>
          <w:noProof/>
        </w:rPr>
        <w:drawing>
          <wp:inline distT="0" distB="0" distL="0" distR="0" wp14:anchorId="686F0EB7" wp14:editId="74F52C40">
            <wp:extent cx="1269138" cy="1653540"/>
            <wp:effectExtent l="0" t="0" r="7620" b="3810"/>
            <wp:docPr id="145930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30646" name=""/>
                    <pic:cNvPicPr/>
                  </pic:nvPicPr>
                  <pic:blipFill>
                    <a:blip r:embed="rId22"/>
                    <a:stretch>
                      <a:fillRect/>
                    </a:stretch>
                  </pic:blipFill>
                  <pic:spPr>
                    <a:xfrm>
                      <a:off x="0" y="0"/>
                      <a:ext cx="1278022" cy="1665115"/>
                    </a:xfrm>
                    <a:prstGeom prst="rect">
                      <a:avLst/>
                    </a:prstGeom>
                  </pic:spPr>
                </pic:pic>
              </a:graphicData>
            </a:graphic>
          </wp:inline>
        </w:drawing>
      </w:r>
    </w:p>
    <w:p w14:paraId="3F0F7C3C" w14:textId="3C5CCE47" w:rsidR="001176BC" w:rsidRDefault="001176BC" w:rsidP="00757F17">
      <w:pPr>
        <w:rPr>
          <w:noProof/>
        </w:rPr>
      </w:pPr>
      <w:r>
        <w:t xml:space="preserve">Selecting tracker under the window tab will reveal a menu for 3D and 2D tracking for 2D my focus was </w:t>
      </w:r>
      <w:r w:rsidR="00E760CF">
        <w:t>track motion, double clicking on my video in the timeline opens a new layer to work with this is the layer we will be using the tracker.</w:t>
      </w:r>
    </w:p>
    <w:p w14:paraId="7BECF790" w14:textId="734A8970" w:rsidR="001176BC" w:rsidRDefault="001176BC">
      <w:r>
        <w:t>After that it was matter of finding</w:t>
      </w:r>
      <w:r w:rsidR="00E760CF">
        <w:t xml:space="preserve"> the starting point</w:t>
      </w:r>
      <w:r>
        <w:t xml:space="preserve"> an</w:t>
      </w:r>
      <w:r w:rsidR="00E760CF">
        <w:t>d an</w:t>
      </w:r>
      <w:r>
        <w:t xml:space="preserve"> identifiable target to track</w:t>
      </w:r>
      <w:r w:rsidR="00AD1747">
        <w:t xml:space="preserve"> </w:t>
      </w:r>
      <w:r w:rsidR="00EE1495">
        <w:t xml:space="preserve"> </w:t>
      </w:r>
      <w:r w:rsidR="00AD1747">
        <w:t>(don’t forget to apply!)</w:t>
      </w:r>
      <w:r w:rsidR="00E760CF">
        <w:t>,</w:t>
      </w:r>
      <w:r>
        <w:t xml:space="preserve"> </w:t>
      </w:r>
      <w:r w:rsidR="00AD1747">
        <w:t>sometimes</w:t>
      </w:r>
      <w:r>
        <w:t xml:space="preserve"> can be tricky and can talk a little more time in shots</w:t>
      </w:r>
      <w:r w:rsidR="00757F17">
        <w:t xml:space="preserve"> </w:t>
      </w:r>
      <w:r>
        <w:t>where the camera is moving erratically</w:t>
      </w:r>
      <w:r w:rsidR="00AD1747">
        <w:t xml:space="preserve">, </w:t>
      </w:r>
      <w:r w:rsidR="00E760CF">
        <w:t>this can be fixed by manually moving the points the tracker needs to be following the timeline frame by frame</w:t>
      </w:r>
      <w:r w:rsidR="00AD1747">
        <w:t xml:space="preserve"> where you need them to be</w:t>
      </w:r>
      <w:r w:rsidR="00E760CF">
        <w:t>, best way to avoid most of this is leaving the tracker in a spot where there is two</w:t>
      </w:r>
      <w:r w:rsidR="00757F17">
        <w:t xml:space="preserve"> </w:t>
      </w:r>
      <w:r w:rsidR="00E760CF">
        <w:t xml:space="preserve">different colours </w:t>
      </w:r>
      <w:r w:rsidR="00AD1747">
        <w:t>this makes it easier to identify its position and keeps a stronger tra</w:t>
      </w:r>
      <w:r w:rsidR="00757F17">
        <w:t>ck.</w:t>
      </w:r>
      <w:r w:rsidR="00AD1747">
        <w:t xml:space="preserve"> After this has all been done I added a (Null) layer under the layer tab, this creates a new layer in the timeline this will be used to link the ghoul to the movements of the tracker.</w:t>
      </w:r>
    </w:p>
    <w:p w14:paraId="7A9E0731" w14:textId="2AFE7036" w:rsidR="00132FF2" w:rsidRDefault="00132FF2">
      <w:r>
        <w:t xml:space="preserve"> </w:t>
      </w:r>
      <w:r w:rsidR="00D16C49">
        <w:t xml:space="preserve"> </w:t>
      </w:r>
    </w:p>
    <w:p w14:paraId="24F4B82F" w14:textId="6AF052EA" w:rsidR="00704DDF" w:rsidRDefault="008227CB">
      <w:r>
        <w:rPr>
          <w:noProof/>
        </w:rPr>
        <w:drawing>
          <wp:inline distT="0" distB="0" distL="0" distR="0" wp14:anchorId="4A98032E" wp14:editId="44BEE8A8">
            <wp:extent cx="5124450" cy="342900"/>
            <wp:effectExtent l="0" t="0" r="0" b="0"/>
            <wp:docPr id="324407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407982" name=""/>
                    <pic:cNvPicPr/>
                  </pic:nvPicPr>
                  <pic:blipFill>
                    <a:blip r:embed="rId23"/>
                    <a:stretch>
                      <a:fillRect/>
                    </a:stretch>
                  </pic:blipFill>
                  <pic:spPr>
                    <a:xfrm>
                      <a:off x="0" y="0"/>
                      <a:ext cx="5124450" cy="342900"/>
                    </a:xfrm>
                    <a:prstGeom prst="rect">
                      <a:avLst/>
                    </a:prstGeom>
                  </pic:spPr>
                </pic:pic>
              </a:graphicData>
            </a:graphic>
          </wp:inline>
        </w:drawing>
      </w:r>
    </w:p>
    <w:p w14:paraId="09AF5902" w14:textId="77777777" w:rsidR="008227CB" w:rsidRDefault="008227CB">
      <w:r>
        <w:rPr>
          <w:noProof/>
        </w:rPr>
        <w:drawing>
          <wp:inline distT="0" distB="0" distL="0" distR="0" wp14:anchorId="5CB6276D" wp14:editId="53137B67">
            <wp:extent cx="5124450" cy="1447800"/>
            <wp:effectExtent l="0" t="0" r="0" b="0"/>
            <wp:docPr id="685873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873530" name=""/>
                    <pic:cNvPicPr/>
                  </pic:nvPicPr>
                  <pic:blipFill>
                    <a:blip r:embed="rId24"/>
                    <a:stretch>
                      <a:fillRect/>
                    </a:stretch>
                  </pic:blipFill>
                  <pic:spPr>
                    <a:xfrm>
                      <a:off x="0" y="0"/>
                      <a:ext cx="5124450" cy="1447800"/>
                    </a:xfrm>
                    <a:prstGeom prst="rect">
                      <a:avLst/>
                    </a:prstGeom>
                  </pic:spPr>
                </pic:pic>
              </a:graphicData>
            </a:graphic>
          </wp:inline>
        </w:drawing>
      </w:r>
    </w:p>
    <w:p w14:paraId="6BA996CA" w14:textId="0C613EB5" w:rsidR="00B47E94" w:rsidRDefault="00704DDF">
      <w:r w:rsidRPr="00B47E94">
        <w:rPr>
          <w:rFonts w:asciiTheme="majorHAnsi" w:hAnsiTheme="majorHAnsi"/>
          <w:b/>
          <w:bCs/>
        </w:rPr>
        <w:lastRenderedPageBreak/>
        <w:t>Reflection:</w:t>
      </w:r>
    </w:p>
    <w:p w14:paraId="64DBFD8B" w14:textId="60530311" w:rsidR="00704DDF" w:rsidRDefault="00704DDF">
      <w:r w:rsidRPr="00704DDF">
        <w:rPr>
          <w:noProof/>
        </w:rPr>
        <w:t xml:space="preserve"> </w:t>
      </w:r>
      <w:r w:rsidR="00957E50">
        <w:rPr>
          <w:noProof/>
        </w:rPr>
        <w:t xml:space="preserve">Though i was eager to utilize 3D tracking I did not give myself </w:t>
      </w:r>
      <w:r w:rsidR="00B47E94">
        <w:rPr>
          <w:noProof/>
        </w:rPr>
        <w:t>enough time</w:t>
      </w:r>
      <w:r w:rsidR="00957E50">
        <w:rPr>
          <w:noProof/>
        </w:rPr>
        <w:t xml:space="preserve"> to learn </w:t>
      </w:r>
      <w:r w:rsidR="00B47E94">
        <w:rPr>
          <w:noProof/>
        </w:rPr>
        <w:t>and play with the</w:t>
      </w:r>
      <w:r w:rsidR="00957E50">
        <w:rPr>
          <w:noProof/>
        </w:rPr>
        <w:t xml:space="preserve"> software, making smaller projects and experimenting with After effects on my own time </w:t>
      </w:r>
      <w:r w:rsidR="00B47E94">
        <w:rPr>
          <w:noProof/>
        </w:rPr>
        <w:t xml:space="preserve">in future will probably help me tackle a lot of the hurdles in future projects </w:t>
      </w:r>
    </w:p>
    <w:p w14:paraId="503FA6E3" w14:textId="65D47CEA" w:rsidR="000B056F" w:rsidRDefault="000B056F"/>
    <w:p w14:paraId="4B04ADB6" w14:textId="1AA9729A" w:rsidR="000B056F" w:rsidRDefault="00B47E94" w:rsidP="005B245C">
      <w:pPr>
        <w:jc w:val="center"/>
      </w:pPr>
      <w:r>
        <w:rPr>
          <w:noProof/>
        </w:rPr>
        <w:drawing>
          <wp:inline distT="0" distB="0" distL="0" distR="0" wp14:anchorId="719E4F64" wp14:editId="53841D91">
            <wp:extent cx="5308776" cy="2743200"/>
            <wp:effectExtent l="0" t="0" r="6350" b="0"/>
            <wp:docPr id="361541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541241" name=""/>
                    <pic:cNvPicPr/>
                  </pic:nvPicPr>
                  <pic:blipFill>
                    <a:blip r:embed="rId25"/>
                    <a:stretch>
                      <a:fillRect/>
                    </a:stretch>
                  </pic:blipFill>
                  <pic:spPr>
                    <a:xfrm>
                      <a:off x="0" y="0"/>
                      <a:ext cx="5328974" cy="2753637"/>
                    </a:xfrm>
                    <a:prstGeom prst="rect">
                      <a:avLst/>
                    </a:prstGeom>
                  </pic:spPr>
                </pic:pic>
              </a:graphicData>
            </a:graphic>
          </wp:inline>
        </w:drawing>
      </w:r>
    </w:p>
    <w:p w14:paraId="0C3B6C91" w14:textId="77777777" w:rsidR="00492337" w:rsidRDefault="00492337"/>
    <w:p w14:paraId="22FB6CEF" w14:textId="77777777" w:rsidR="00492337" w:rsidRDefault="00492337"/>
    <w:p w14:paraId="5B42E6D2" w14:textId="62EC1C35" w:rsidR="00492337" w:rsidRDefault="00492337" w:rsidP="00492337">
      <w:pPr>
        <w:jc w:val="center"/>
      </w:pPr>
      <w:r>
        <w:rPr>
          <w:noProof/>
        </w:rPr>
        <w:drawing>
          <wp:inline distT="0" distB="0" distL="0" distR="0" wp14:anchorId="56BD0946" wp14:editId="5A9405E3">
            <wp:extent cx="1647825" cy="1606565"/>
            <wp:effectExtent l="0" t="0" r="0" b="0"/>
            <wp:docPr id="98111510" name="Picture 10" descr="Adobe After Effects 2025 – Lifetime Activation For MA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Adobe After Effects 2025 – Lifetime Activation For MAC"/>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661207" cy="1619612"/>
                    </a:xfrm>
                    <a:prstGeom prst="rect">
                      <a:avLst/>
                    </a:prstGeom>
                    <a:noFill/>
                    <a:ln>
                      <a:noFill/>
                    </a:ln>
                  </pic:spPr>
                </pic:pic>
              </a:graphicData>
            </a:graphic>
          </wp:inline>
        </w:drawing>
      </w:r>
      <w:r w:rsidR="005B245C">
        <w:rPr>
          <w:noProof/>
        </w:rPr>
        <w:drawing>
          <wp:inline distT="0" distB="0" distL="0" distR="0" wp14:anchorId="16A993C1" wp14:editId="7647548F">
            <wp:extent cx="2152650" cy="1599105"/>
            <wp:effectExtent l="0" t="0" r="0" b="1270"/>
            <wp:docPr id="1804283193" name="Picture 11" descr="Vector cartoon illustration of tred sad busy office worker man character.  clerk work at the laptop feeling bad. hold her had. headache sick, flu,  exhousted, stresse, depression | Premium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Vector cartoon illustration of tred sad busy office worker man character.  clerk work at the laptop feeling bad. hold her had. headache sick, flu,  exhousted, stresse, depression | Premium Vector"/>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164943" cy="1608237"/>
                    </a:xfrm>
                    <a:prstGeom prst="rect">
                      <a:avLst/>
                    </a:prstGeom>
                    <a:noFill/>
                    <a:ln>
                      <a:noFill/>
                    </a:ln>
                  </pic:spPr>
                </pic:pic>
              </a:graphicData>
            </a:graphic>
          </wp:inline>
        </w:drawing>
      </w:r>
    </w:p>
    <w:p w14:paraId="37A895C0" w14:textId="77777777" w:rsidR="00492337" w:rsidRDefault="00492337"/>
    <w:p w14:paraId="5D5E82AC" w14:textId="1C49F20B" w:rsidR="000B056F" w:rsidRDefault="00492337">
      <w:r>
        <w:t>Another aspect I wish I could have done more justice was making the comical side be mor easily interpreted, again spending more time with the software would of sped up the process  and gotten my message across easier, making better use of sound cues or maybe adding lines could have improved my project ,  I will take in to consideration what I’ve reflected on during this reflective account.</w:t>
      </w:r>
    </w:p>
    <w:p w14:paraId="6BE0B246" w14:textId="09F4266C" w:rsidR="005B245C" w:rsidRDefault="005B245C">
      <w:r>
        <w:t xml:space="preserve"> I wasn’t 100% happy with the project but I am still new to this software, and I am confident moving forward that I can improve my workflow and make better projects more efficiently.</w:t>
      </w:r>
    </w:p>
    <w:p w14:paraId="47712F6D" w14:textId="77777777" w:rsidR="000B056F" w:rsidRDefault="000B056F"/>
    <w:p w14:paraId="14015239" w14:textId="77777777" w:rsidR="00492337" w:rsidRDefault="00492337"/>
    <w:p w14:paraId="1D497C9A" w14:textId="77777777" w:rsidR="005B245C" w:rsidRDefault="005B245C"/>
    <w:p w14:paraId="10B07E82" w14:textId="4F94DF5B" w:rsidR="000B056F" w:rsidRDefault="0077111B">
      <w:r>
        <w:t>REFFERECES:</w:t>
      </w:r>
    </w:p>
    <w:p w14:paraId="0F223B88" w14:textId="77777777" w:rsidR="008227CB" w:rsidRDefault="008227CB">
      <w:pPr>
        <w:rPr>
          <w:b/>
          <w:bCs/>
        </w:rPr>
      </w:pPr>
    </w:p>
    <w:p w14:paraId="3FF7495C" w14:textId="2C2ED1E0" w:rsidR="008227CB" w:rsidRPr="008227CB" w:rsidRDefault="008227CB" w:rsidP="008227CB">
      <w:pPr>
        <w:rPr>
          <w:b/>
          <w:bCs/>
          <w:i/>
          <w:iCs/>
        </w:rPr>
      </w:pPr>
      <w:r>
        <w:rPr>
          <w:b/>
          <w:bCs/>
          <w:i/>
          <w:iCs/>
        </w:rPr>
        <w:t>[</w:t>
      </w:r>
      <w:r>
        <w:rPr>
          <w:b/>
          <w:bCs/>
          <w:i/>
          <w:iCs/>
        </w:rPr>
        <w:t>1</w:t>
      </w:r>
      <w:r>
        <w:rPr>
          <w:b/>
          <w:bCs/>
          <w:i/>
          <w:iCs/>
        </w:rPr>
        <w:t xml:space="preserve">] </w:t>
      </w:r>
      <w:r w:rsidRPr="008227CB">
        <w:rPr>
          <w:b/>
          <w:bCs/>
          <w:i/>
          <w:iCs/>
        </w:rPr>
        <w:t xml:space="preserve">Lights Out - Who's </w:t>
      </w:r>
      <w:proofErr w:type="gramStart"/>
      <w:r w:rsidRPr="008227CB">
        <w:rPr>
          <w:b/>
          <w:bCs/>
          <w:i/>
          <w:iCs/>
        </w:rPr>
        <w:t>There</w:t>
      </w:r>
      <w:proofErr w:type="gramEnd"/>
      <w:r w:rsidRPr="008227CB">
        <w:rPr>
          <w:b/>
          <w:bCs/>
          <w:i/>
          <w:iCs/>
        </w:rPr>
        <w:t xml:space="preserve"> Film Challenge (2013)</w:t>
      </w:r>
    </w:p>
    <w:p w14:paraId="0CC63693" w14:textId="77777777" w:rsidR="008227CB" w:rsidRDefault="008227CB" w:rsidP="008227CB">
      <w:pPr>
        <w:rPr>
          <w:i/>
          <w:iCs/>
        </w:rPr>
      </w:pPr>
      <w:hyperlink r:id="rId28" w:history="1">
        <w:r w:rsidRPr="00212646">
          <w:rPr>
            <w:rStyle w:val="Hyperlink"/>
            <w:i/>
            <w:iCs/>
          </w:rPr>
          <w:t>https://www.youtube.c</w:t>
        </w:r>
        <w:r w:rsidRPr="00212646">
          <w:rPr>
            <w:rStyle w:val="Hyperlink"/>
            <w:i/>
            <w:iCs/>
          </w:rPr>
          <w:t>o</w:t>
        </w:r>
        <w:r w:rsidRPr="00212646">
          <w:rPr>
            <w:rStyle w:val="Hyperlink"/>
            <w:i/>
            <w:iCs/>
          </w:rPr>
          <w:t>m/watch?v=FUQhNGEu2KA</w:t>
        </w:r>
      </w:hyperlink>
    </w:p>
    <w:p w14:paraId="09481031" w14:textId="0F2DC44B" w:rsidR="00EA298D" w:rsidRPr="00AF2B4F" w:rsidRDefault="005C1EE9">
      <w:pPr>
        <w:rPr>
          <w:b/>
          <w:bCs/>
        </w:rPr>
      </w:pPr>
      <w:r>
        <w:rPr>
          <w:b/>
          <w:bCs/>
        </w:rPr>
        <w:t>[</w:t>
      </w:r>
      <w:r w:rsidR="008227CB">
        <w:rPr>
          <w:b/>
          <w:bCs/>
        </w:rPr>
        <w:t>2</w:t>
      </w:r>
      <w:r>
        <w:rPr>
          <w:b/>
          <w:bCs/>
        </w:rPr>
        <w:t xml:space="preserve">] </w:t>
      </w:r>
      <w:r w:rsidR="00EA298D" w:rsidRPr="00AF2B4F">
        <w:rPr>
          <w:b/>
          <w:bCs/>
        </w:rPr>
        <w:t>Ghost green screen</w:t>
      </w:r>
      <w:r w:rsidR="008227CB">
        <w:rPr>
          <w:b/>
          <w:bCs/>
        </w:rPr>
        <w:t xml:space="preserve"> video</w:t>
      </w:r>
    </w:p>
    <w:p w14:paraId="24C72044" w14:textId="77A73F98" w:rsidR="000B056F" w:rsidRDefault="0077111B">
      <w:pPr>
        <w:rPr>
          <w:i/>
          <w:iCs/>
        </w:rPr>
      </w:pPr>
      <w:hyperlink r:id="rId29" w:history="1">
        <w:r w:rsidRPr="0077111B">
          <w:rPr>
            <w:rStyle w:val="Hyperlink"/>
            <w:i/>
            <w:iCs/>
          </w:rPr>
          <w:t>https://www.yo</w:t>
        </w:r>
        <w:r w:rsidRPr="0077111B">
          <w:rPr>
            <w:rStyle w:val="Hyperlink"/>
            <w:i/>
            <w:iCs/>
          </w:rPr>
          <w:t>u</w:t>
        </w:r>
        <w:r w:rsidRPr="0077111B">
          <w:rPr>
            <w:rStyle w:val="Hyperlink"/>
            <w:i/>
            <w:iCs/>
          </w:rPr>
          <w:t>t</w:t>
        </w:r>
        <w:r w:rsidRPr="0077111B">
          <w:rPr>
            <w:rStyle w:val="Hyperlink"/>
            <w:i/>
            <w:iCs/>
          </w:rPr>
          <w:t>ube.com/watch?v=hszUxLDlSvM&amp;t=47s</w:t>
        </w:r>
      </w:hyperlink>
    </w:p>
    <w:p w14:paraId="6FD0E63D" w14:textId="77777777" w:rsidR="00347722" w:rsidRDefault="00757F17" w:rsidP="00347722">
      <w:pPr>
        <w:rPr>
          <w:b/>
          <w:bCs/>
          <w:i/>
          <w:iCs/>
        </w:rPr>
      </w:pPr>
      <w:r>
        <w:rPr>
          <w:b/>
          <w:bCs/>
          <w:i/>
          <w:iCs/>
        </w:rPr>
        <w:t xml:space="preserve">[3] </w:t>
      </w:r>
      <w:r w:rsidR="00347722" w:rsidRPr="00AF2B4F">
        <w:rPr>
          <w:b/>
          <w:bCs/>
          <w:i/>
          <w:iCs/>
        </w:rPr>
        <w:t>Compositing 2D Elements with Footage in After Effects</w:t>
      </w:r>
    </w:p>
    <w:p w14:paraId="3CC20A1C" w14:textId="7B0A9A4D" w:rsidR="008227CB" w:rsidRPr="00AF2B4F" w:rsidRDefault="008227CB" w:rsidP="00347722">
      <w:pPr>
        <w:rPr>
          <w:b/>
          <w:bCs/>
          <w:i/>
          <w:iCs/>
        </w:rPr>
      </w:pPr>
      <w:hyperlink r:id="rId30" w:history="1">
        <w:r w:rsidRPr="00AF2B4F">
          <w:rPr>
            <w:rStyle w:val="Hyperlink"/>
            <w:i/>
            <w:iCs/>
          </w:rPr>
          <w:t>https://www.youtube.c</w:t>
        </w:r>
        <w:r w:rsidRPr="00AF2B4F">
          <w:rPr>
            <w:rStyle w:val="Hyperlink"/>
            <w:i/>
            <w:iCs/>
          </w:rPr>
          <w:t>o</w:t>
        </w:r>
        <w:r w:rsidRPr="00AF2B4F">
          <w:rPr>
            <w:rStyle w:val="Hyperlink"/>
            <w:i/>
            <w:iCs/>
          </w:rPr>
          <w:t>m/wa</w:t>
        </w:r>
        <w:r w:rsidRPr="00AF2B4F">
          <w:rPr>
            <w:rStyle w:val="Hyperlink"/>
            <w:i/>
            <w:iCs/>
          </w:rPr>
          <w:t>t</w:t>
        </w:r>
        <w:r w:rsidRPr="00AF2B4F">
          <w:rPr>
            <w:rStyle w:val="Hyperlink"/>
            <w:i/>
            <w:iCs/>
          </w:rPr>
          <w:t>ch?v=K7owvMVfKmM</w:t>
        </w:r>
      </w:hyperlink>
    </w:p>
    <w:sectPr w:rsidR="008227CB" w:rsidRPr="00AF2B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664"/>
    <w:rsid w:val="000B056F"/>
    <w:rsid w:val="000F3CB3"/>
    <w:rsid w:val="001176BC"/>
    <w:rsid w:val="00132FF2"/>
    <w:rsid w:val="0021537F"/>
    <w:rsid w:val="00233A83"/>
    <w:rsid w:val="00347722"/>
    <w:rsid w:val="00492337"/>
    <w:rsid w:val="0056332F"/>
    <w:rsid w:val="005B245C"/>
    <w:rsid w:val="005C1EE9"/>
    <w:rsid w:val="005E4E9F"/>
    <w:rsid w:val="00644149"/>
    <w:rsid w:val="00704DDF"/>
    <w:rsid w:val="00757F17"/>
    <w:rsid w:val="0077111B"/>
    <w:rsid w:val="007E7664"/>
    <w:rsid w:val="007F6012"/>
    <w:rsid w:val="008227CB"/>
    <w:rsid w:val="00954A59"/>
    <w:rsid w:val="00957E50"/>
    <w:rsid w:val="00990467"/>
    <w:rsid w:val="00AD1747"/>
    <w:rsid w:val="00AE7864"/>
    <w:rsid w:val="00AF2B4F"/>
    <w:rsid w:val="00B31282"/>
    <w:rsid w:val="00B47E94"/>
    <w:rsid w:val="00C0600D"/>
    <w:rsid w:val="00CD2E05"/>
    <w:rsid w:val="00D16C49"/>
    <w:rsid w:val="00DA6B5C"/>
    <w:rsid w:val="00E760CF"/>
    <w:rsid w:val="00EA298D"/>
    <w:rsid w:val="00EC1840"/>
    <w:rsid w:val="00ED6EEB"/>
    <w:rsid w:val="00EE1495"/>
    <w:rsid w:val="00F169C1"/>
    <w:rsid w:val="00F76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E0EFE"/>
  <w15:chartTrackingRefBased/>
  <w15:docId w15:val="{34021E27-6007-4C10-8EBB-27DA18C6C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76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76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76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76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76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76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76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76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76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76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76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76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76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76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76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76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76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7664"/>
    <w:rPr>
      <w:rFonts w:eastAsiaTheme="majorEastAsia" w:cstheme="majorBidi"/>
      <w:color w:val="272727" w:themeColor="text1" w:themeTint="D8"/>
    </w:rPr>
  </w:style>
  <w:style w:type="paragraph" w:styleId="Title">
    <w:name w:val="Title"/>
    <w:basedOn w:val="Normal"/>
    <w:next w:val="Normal"/>
    <w:link w:val="TitleChar"/>
    <w:uiPriority w:val="10"/>
    <w:qFormat/>
    <w:rsid w:val="007E76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76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76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76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7664"/>
    <w:pPr>
      <w:spacing w:before="160"/>
      <w:jc w:val="center"/>
    </w:pPr>
    <w:rPr>
      <w:i/>
      <w:iCs/>
      <w:color w:val="404040" w:themeColor="text1" w:themeTint="BF"/>
    </w:rPr>
  </w:style>
  <w:style w:type="character" w:customStyle="1" w:styleId="QuoteChar">
    <w:name w:val="Quote Char"/>
    <w:basedOn w:val="DefaultParagraphFont"/>
    <w:link w:val="Quote"/>
    <w:uiPriority w:val="29"/>
    <w:rsid w:val="007E7664"/>
    <w:rPr>
      <w:i/>
      <w:iCs/>
      <w:color w:val="404040" w:themeColor="text1" w:themeTint="BF"/>
    </w:rPr>
  </w:style>
  <w:style w:type="paragraph" w:styleId="ListParagraph">
    <w:name w:val="List Paragraph"/>
    <w:basedOn w:val="Normal"/>
    <w:uiPriority w:val="34"/>
    <w:qFormat/>
    <w:rsid w:val="007E7664"/>
    <w:pPr>
      <w:ind w:left="720"/>
      <w:contextualSpacing/>
    </w:pPr>
  </w:style>
  <w:style w:type="character" w:styleId="IntenseEmphasis">
    <w:name w:val="Intense Emphasis"/>
    <w:basedOn w:val="DefaultParagraphFont"/>
    <w:uiPriority w:val="21"/>
    <w:qFormat/>
    <w:rsid w:val="007E7664"/>
    <w:rPr>
      <w:i/>
      <w:iCs/>
      <w:color w:val="0F4761" w:themeColor="accent1" w:themeShade="BF"/>
    </w:rPr>
  </w:style>
  <w:style w:type="paragraph" w:styleId="IntenseQuote">
    <w:name w:val="Intense Quote"/>
    <w:basedOn w:val="Normal"/>
    <w:next w:val="Normal"/>
    <w:link w:val="IntenseQuoteChar"/>
    <w:uiPriority w:val="30"/>
    <w:qFormat/>
    <w:rsid w:val="007E76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7664"/>
    <w:rPr>
      <w:i/>
      <w:iCs/>
      <w:color w:val="0F4761" w:themeColor="accent1" w:themeShade="BF"/>
    </w:rPr>
  </w:style>
  <w:style w:type="character" w:styleId="IntenseReference">
    <w:name w:val="Intense Reference"/>
    <w:basedOn w:val="DefaultParagraphFont"/>
    <w:uiPriority w:val="32"/>
    <w:qFormat/>
    <w:rsid w:val="007E7664"/>
    <w:rPr>
      <w:b/>
      <w:bCs/>
      <w:smallCaps/>
      <w:color w:val="0F4761" w:themeColor="accent1" w:themeShade="BF"/>
      <w:spacing w:val="5"/>
    </w:rPr>
  </w:style>
  <w:style w:type="character" w:styleId="Hyperlink">
    <w:name w:val="Hyperlink"/>
    <w:basedOn w:val="DefaultParagraphFont"/>
    <w:uiPriority w:val="99"/>
    <w:unhideWhenUsed/>
    <w:rsid w:val="0077111B"/>
    <w:rPr>
      <w:color w:val="467886" w:themeColor="hyperlink"/>
      <w:u w:val="single"/>
    </w:rPr>
  </w:style>
  <w:style w:type="character" w:styleId="UnresolvedMention">
    <w:name w:val="Unresolved Mention"/>
    <w:basedOn w:val="DefaultParagraphFont"/>
    <w:uiPriority w:val="99"/>
    <w:semiHidden/>
    <w:unhideWhenUsed/>
    <w:rsid w:val="0077111B"/>
    <w:rPr>
      <w:color w:val="605E5C"/>
      <w:shd w:val="clear" w:color="auto" w:fill="E1DFDD"/>
    </w:rPr>
  </w:style>
  <w:style w:type="character" w:styleId="FollowedHyperlink">
    <w:name w:val="FollowedHyperlink"/>
    <w:basedOn w:val="DefaultParagraphFont"/>
    <w:uiPriority w:val="99"/>
    <w:semiHidden/>
    <w:unhideWhenUsed/>
    <w:rsid w:val="00AF2B4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hyperlink" Target="https://www.youtube.com/watch?v=hszUxLDlSvM&amp;t=47s"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hyperlink" Target="https://www.youtube.com/watch?v=FUQhNGEu2KA" TargetMode="External"/><Relationship Id="rId10" Type="http://schemas.openxmlformats.org/officeDocument/2006/relationships/image" Target="media/image6.jpeg"/><Relationship Id="rId19" Type="http://schemas.openxmlformats.org/officeDocument/2006/relationships/image" Target="media/image15.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png"/><Relationship Id="rId27" Type="http://schemas.openxmlformats.org/officeDocument/2006/relationships/image" Target="media/image23.jpeg"/><Relationship Id="rId30" Type="http://schemas.openxmlformats.org/officeDocument/2006/relationships/hyperlink" Target="https://www.youtube.com/watch?v=K7owvMVfKm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255AC3-DB96-4342-960E-C4E853E96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746</TotalTime>
  <Pages>7</Pages>
  <Words>117</Words>
  <Characters>6798</Characters>
  <Application>Microsoft Office Word</Application>
  <DocSecurity>0</DocSecurity>
  <Lines>117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Jensen Noble (2518741)</dc:creator>
  <cp:keywords/>
  <dc:description/>
  <cp:lastModifiedBy>Jensen Noble (2518741)</cp:lastModifiedBy>
  <cp:revision>1</cp:revision>
  <dcterms:created xsi:type="dcterms:W3CDTF">2026-01-16T01:03:00Z</dcterms:created>
  <dcterms:modified xsi:type="dcterms:W3CDTF">2026-01-16T13:35:00Z</dcterms:modified>
</cp:coreProperties>
</file>