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text" w:horzAnchor="margin" w:tblpXSpec="center" w:tblpY="284"/>
        <w:tblW w:w="6649" w:type="pct"/>
        <w:tblLook w:val="04A0" w:firstRow="1" w:lastRow="0" w:firstColumn="1" w:lastColumn="0" w:noHBand="0" w:noVBand="1"/>
      </w:tblPr>
      <w:tblGrid>
        <w:gridCol w:w="987"/>
        <w:gridCol w:w="1843"/>
        <w:gridCol w:w="2977"/>
        <w:gridCol w:w="3968"/>
        <w:gridCol w:w="1701"/>
      </w:tblGrid>
      <w:tr w:rsidR="001F5B38" w:rsidRPr="00470427" w14:paraId="62275057" w14:textId="77777777" w:rsidTr="00CE12AE">
        <w:trPr>
          <w:trHeight w:val="873"/>
        </w:trPr>
        <w:tc>
          <w:tcPr>
            <w:tcW w:w="430" w:type="pct"/>
            <w:shd w:val="clear" w:color="auto" w:fill="B8CCE4" w:themeFill="accent1" w:themeFillTint="66"/>
          </w:tcPr>
          <w:p w14:paraId="75658032" w14:textId="77777777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  <w:tc>
          <w:tcPr>
            <w:tcW w:w="803" w:type="pct"/>
            <w:shd w:val="clear" w:color="auto" w:fill="B8CCE4" w:themeFill="accent1" w:themeFillTint="66"/>
            <w:vAlign w:val="center"/>
          </w:tcPr>
          <w:p w14:paraId="0FF19D2C" w14:textId="1359C19E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Author &amp; Year</w:t>
            </w:r>
          </w:p>
        </w:tc>
        <w:tc>
          <w:tcPr>
            <w:tcW w:w="1297" w:type="pct"/>
            <w:shd w:val="clear" w:color="auto" w:fill="B8CCE4" w:themeFill="accent1" w:themeFillTint="66"/>
            <w:vAlign w:val="center"/>
          </w:tcPr>
          <w:p w14:paraId="43276804" w14:textId="153620F0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Title</w:t>
            </w:r>
          </w:p>
        </w:tc>
        <w:tc>
          <w:tcPr>
            <w:tcW w:w="1729" w:type="pct"/>
            <w:shd w:val="clear" w:color="auto" w:fill="B8CCE4" w:themeFill="accent1" w:themeFillTint="66"/>
            <w:vAlign w:val="center"/>
          </w:tcPr>
          <w:p w14:paraId="59CE42C9" w14:textId="144B7610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Pr="00470427">
              <w:rPr>
                <w:rFonts w:ascii="Aptos" w:hAnsi="Aptos"/>
                <w:b/>
                <w:bCs/>
                <w:sz w:val="24"/>
                <w:szCs w:val="24"/>
              </w:rPr>
              <w:t>Summary</w:t>
            </w:r>
          </w:p>
        </w:tc>
        <w:tc>
          <w:tcPr>
            <w:tcW w:w="741" w:type="pct"/>
            <w:shd w:val="clear" w:color="auto" w:fill="B8CCE4" w:themeFill="accent1" w:themeFillTint="66"/>
            <w:vAlign w:val="center"/>
          </w:tcPr>
          <w:p w14:paraId="61FDD6D3" w14:textId="57696116" w:rsidR="00492C33" w:rsidRPr="00470427" w:rsidRDefault="00394BBC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Keywords / Codes</w:t>
            </w:r>
          </w:p>
        </w:tc>
      </w:tr>
      <w:tr w:rsidR="001F5B38" w:rsidRPr="00470427" w14:paraId="2AC623AB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15199470" w14:textId="763E740E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="00492C33">
              <w:rPr>
                <w:rFonts w:ascii="Aptos" w:hAnsi="Aptos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803" w:type="pct"/>
            <w:vAlign w:val="center"/>
          </w:tcPr>
          <w:p w14:paraId="11A1F66D" w14:textId="51F3E809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0D77808D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3C8B699B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3FCBD104" w14:textId="77777777" w:rsidR="00492C33" w:rsidRDefault="00492C33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C0C9BEA" w14:textId="77CA2C85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7D2E88" w:rsidRPr="00470427" w14:paraId="7627F3E3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52E9042C" w14:textId="17AF7242" w:rsidR="00492C33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481A9F84" w14:textId="77777777" w:rsidR="00492C33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4AC91B7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216DAEE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0FF965D6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1EF3241D" w14:textId="77777777" w:rsid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  <w:r w:rsidRPr="00636168">
              <w:rPr>
                <w:rFonts w:ascii="Aptos" w:hAnsi="Aptos"/>
                <w:sz w:val="24"/>
                <w:szCs w:val="24"/>
              </w:rPr>
              <w:t xml:space="preserve"> </w:t>
            </w:r>
          </w:p>
          <w:p w14:paraId="19579C9D" w14:textId="104FCF8E" w:rsidR="00CE12AE" w:rsidRPr="00636168" w:rsidRDefault="00CE12AE" w:rsidP="00CE12AE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7335133A" w14:textId="705CAF41" w:rsidR="00492C33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5195AD58" w14:textId="7B3F23C2" w:rsidR="00492C33" w:rsidRPr="00470427" w:rsidRDefault="00492C33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1F5B38" w:rsidRPr="00470427" w14:paraId="7A4D07EE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3595B0E7" w14:textId="1B7A4AA1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</w:t>
            </w:r>
            <w:r w:rsidR="00492C33">
              <w:rPr>
                <w:rFonts w:ascii="Aptos" w:hAnsi="Aptos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803" w:type="pct"/>
            <w:vAlign w:val="center"/>
          </w:tcPr>
          <w:p w14:paraId="5561B311" w14:textId="11604722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201F6899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6FFC6BC1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AA00876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4BAB00DD" w14:textId="77777777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1F5B38" w:rsidRPr="00470427" w14:paraId="2C888EEB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C866F46" w14:textId="4EF5FD65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7B7D387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0DECEA1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54DDDE5B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5EA82D03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155B2BB8" w14:textId="77777777" w:rsidR="003706AE" w:rsidRPr="00CE12AE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5C5E500A" w14:textId="74D3B1C4" w:rsidR="00CE12AE" w:rsidRPr="00636168" w:rsidRDefault="00CE12AE" w:rsidP="00CE12AE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047AF90" w14:textId="2EBC49A0" w:rsidR="003706AE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A03BD78" w14:textId="2926E92D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1F5B38" w:rsidRPr="00470427" w14:paraId="3DC71ED8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36488230" w14:textId="729CB05C" w:rsidR="00492C33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3</w:t>
            </w:r>
          </w:p>
        </w:tc>
        <w:tc>
          <w:tcPr>
            <w:tcW w:w="803" w:type="pct"/>
            <w:vAlign w:val="center"/>
          </w:tcPr>
          <w:p w14:paraId="11EDD0B9" w14:textId="7C67D44D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6B6CF1F7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4D8B89BD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D7ABB12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3555F5E5" w14:textId="77777777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1F5B38" w:rsidRPr="00470427" w14:paraId="2CE4BD49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0E571893" w14:textId="252FE243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704E035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7BE3C8F2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6CA0D4BD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710E34FE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6180564F" w14:textId="77777777" w:rsidR="003706AE" w:rsidRPr="00CE12AE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1D123765" w14:textId="4913E87D" w:rsidR="00CE12AE" w:rsidRPr="00636168" w:rsidRDefault="00CE12AE" w:rsidP="00CE12AE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FB82C01" w14:textId="77777777" w:rsidR="00211401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6D8F966" w14:textId="677CF90E" w:rsidR="003706AE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1F5B38" w:rsidRPr="00470427" w14:paraId="0CDB3011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526A8289" w14:textId="77777777" w:rsidR="003706AE" w:rsidRDefault="003706AE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50F3CBCD" w14:textId="77777777" w:rsidR="00492C33" w:rsidRDefault="003706AE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4</w:t>
            </w:r>
          </w:p>
          <w:p w14:paraId="15AA319A" w14:textId="5B1EB65B" w:rsidR="00211401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  <w:tc>
          <w:tcPr>
            <w:tcW w:w="803" w:type="pct"/>
            <w:vAlign w:val="center"/>
          </w:tcPr>
          <w:p w14:paraId="18FB7AB0" w14:textId="3E5673ED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029E5ED3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10A87090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19EC9B3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0EA28BD5" w14:textId="1C4502D9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1F5B38" w:rsidRPr="00470427" w14:paraId="622C11C3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013CA4D6" w14:textId="2BE8D582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5841D69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70D1FD33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42EB7D0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5F280D72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52C64A14" w14:textId="77777777" w:rsidR="003706AE" w:rsidRPr="00CE12AE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71FB4B65" w14:textId="1E98A615" w:rsidR="00CE12AE" w:rsidRPr="00636168" w:rsidRDefault="00CE12AE" w:rsidP="00CE12AE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06B6DFF" w14:textId="77777777" w:rsidR="00211401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17B3A776" w14:textId="7467964B" w:rsidR="003706AE" w:rsidRPr="00470427" w:rsidRDefault="00211401" w:rsidP="00211401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1F5B38" w:rsidRPr="00470427" w14:paraId="758D96FD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3A9DD55A" w14:textId="77777777" w:rsidR="003706AE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761B369D" w14:textId="77777777" w:rsidR="00492C33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5</w:t>
            </w:r>
          </w:p>
          <w:p w14:paraId="3B4733FF" w14:textId="6603CB5E" w:rsidR="00211401" w:rsidRPr="00470427" w:rsidRDefault="00211401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  <w:tc>
          <w:tcPr>
            <w:tcW w:w="803" w:type="pct"/>
            <w:vAlign w:val="center"/>
          </w:tcPr>
          <w:p w14:paraId="79781EF3" w14:textId="0E8C668F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10484817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40025EEA" w14:textId="77777777" w:rsidR="00492C33" w:rsidRPr="00C72658" w:rsidRDefault="00492C33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7FE7430A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3CBB392F" w14:textId="73D677CB" w:rsidR="00492C33" w:rsidRPr="00470427" w:rsidRDefault="00492C33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3706AE" w:rsidRPr="00470427" w14:paraId="52D7C309" w14:textId="77777777" w:rsidTr="00394BBC">
        <w:trPr>
          <w:trHeight w:val="873"/>
        </w:trPr>
        <w:tc>
          <w:tcPr>
            <w:tcW w:w="430" w:type="pct"/>
          </w:tcPr>
          <w:p w14:paraId="3A8FB9F9" w14:textId="15B05BFE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37681ACD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2FD8FE0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3295CD99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37FD40DF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35C5A55E" w14:textId="77777777" w:rsidR="003706AE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733DBEA0" w14:textId="09AE8022" w:rsidR="00636168" w:rsidRPr="00636168" w:rsidRDefault="00636168" w:rsidP="00636168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6AEC367C" w14:textId="15E47857" w:rsidR="003706AE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54DC051" w14:textId="02F312E2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1F5B38" w:rsidRPr="00470427" w14:paraId="1FD08F7B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0B5F7F45" w14:textId="3E52A059" w:rsidR="003706AE" w:rsidRPr="00470427" w:rsidRDefault="003706AE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6</w:t>
            </w:r>
          </w:p>
        </w:tc>
        <w:tc>
          <w:tcPr>
            <w:tcW w:w="803" w:type="pct"/>
            <w:vAlign w:val="center"/>
          </w:tcPr>
          <w:p w14:paraId="163D8FC8" w14:textId="36DE5B40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52C1B310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6BFF4A9F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0627AEDA" w14:textId="77777777" w:rsidR="003706AE" w:rsidRDefault="003706AE" w:rsidP="003706AE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66993D46" w14:textId="78E96E1B" w:rsidR="003706AE" w:rsidRPr="00470427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1FE4CEE8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70E3ACC" w14:textId="0B20CE05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732FD4C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0D0386F4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5B5D076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1AF195D8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348DC9B1" w14:textId="77777777" w:rsidR="00C7265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6989F017" w14:textId="410E4561" w:rsidR="00636168" w:rsidRPr="00636168" w:rsidRDefault="00636168" w:rsidP="00636168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1E057698" w14:textId="77777777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6BCC83AF" w14:textId="52A357F2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3706AE" w:rsidRPr="00470427" w14:paraId="74367912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2C1BB350" w14:textId="48911974" w:rsidR="003706AE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7</w:t>
            </w:r>
          </w:p>
        </w:tc>
        <w:tc>
          <w:tcPr>
            <w:tcW w:w="803" w:type="pct"/>
            <w:vAlign w:val="center"/>
          </w:tcPr>
          <w:p w14:paraId="3DBAD37D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43502A91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757DD371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3D6AC685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77257CED" w14:textId="77777777" w:rsidR="003706AE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4959C29C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724D1A28" w14:textId="60BCA214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7E7AAB5B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430CAE5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5888B87C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101A6370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79D696D8" w14:textId="77777777" w:rsidR="00C7265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5BC2799E" w14:textId="5F6572DD" w:rsidR="00636168" w:rsidRPr="00636168" w:rsidRDefault="00636168" w:rsidP="00636168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534A51BF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EC07BCA" w14:textId="652EDC8F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3706AE" w:rsidRPr="00470427" w14:paraId="516AFD56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45798DC3" w14:textId="7DA71391" w:rsidR="003706AE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Article 8</w:t>
            </w:r>
          </w:p>
        </w:tc>
        <w:tc>
          <w:tcPr>
            <w:tcW w:w="803" w:type="pct"/>
            <w:vAlign w:val="center"/>
          </w:tcPr>
          <w:p w14:paraId="63404C34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34B842FA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1BEE53BA" w14:textId="77777777" w:rsidR="003706AE" w:rsidRPr="00C72658" w:rsidRDefault="003706AE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10ED76C" w14:textId="77777777" w:rsidR="003706AE" w:rsidRDefault="003706AE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6C3276FD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6BD65823" w14:textId="6C9E2028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658959CA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61468FDE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6B0A30A8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00F98449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4ED64ED6" w14:textId="77777777" w:rsidR="00C72658" w:rsidRPr="00636168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406D8B13" w14:textId="7F54A3AE" w:rsidR="00636168" w:rsidRPr="00636168" w:rsidRDefault="00636168" w:rsidP="00636168">
            <w:pPr>
              <w:pStyle w:val="ListParagraph"/>
              <w:ind w:left="360"/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457E8BB9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57D1F9C" w14:textId="22C31C50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C72658" w:rsidRPr="00470427" w14:paraId="1E339A76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5DE060A7" w14:textId="2DF4B72B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9 </w:t>
            </w:r>
          </w:p>
        </w:tc>
        <w:tc>
          <w:tcPr>
            <w:tcW w:w="803" w:type="pct"/>
            <w:vAlign w:val="center"/>
          </w:tcPr>
          <w:p w14:paraId="03E8C6BB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141CA22B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298601DF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0A73F170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5028EF9" w14:textId="77777777" w:rsidR="00C72658" w:rsidRDefault="00C72658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387F075D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56AB81AA" w14:textId="4EE11D9B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Notes</w:t>
            </w:r>
          </w:p>
        </w:tc>
        <w:tc>
          <w:tcPr>
            <w:tcW w:w="3829" w:type="pct"/>
            <w:gridSpan w:val="3"/>
            <w:vAlign w:val="center"/>
          </w:tcPr>
          <w:p w14:paraId="4D2F5957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2C83446F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42E52A65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6C9836E3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10604898" w14:textId="77777777" w:rsidR="00C72658" w:rsidRPr="00FA5690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56B07600" w14:textId="267E8645" w:rsidR="00FA5690" w:rsidRPr="00636168" w:rsidRDefault="00FA5690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6B082E81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4AABB657" w14:textId="33ECF4E3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  <w:tr w:rsidR="00C72658" w:rsidRPr="00470427" w14:paraId="04E479CD" w14:textId="77777777" w:rsidTr="00211401">
        <w:trPr>
          <w:trHeight w:val="873"/>
        </w:trPr>
        <w:tc>
          <w:tcPr>
            <w:tcW w:w="430" w:type="pct"/>
            <w:vAlign w:val="center"/>
          </w:tcPr>
          <w:p w14:paraId="750818A7" w14:textId="6BA96547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Article 10 </w:t>
            </w:r>
          </w:p>
        </w:tc>
        <w:tc>
          <w:tcPr>
            <w:tcW w:w="803" w:type="pct"/>
            <w:vAlign w:val="center"/>
          </w:tcPr>
          <w:p w14:paraId="52A6B68D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297" w:type="pct"/>
            <w:vAlign w:val="center"/>
          </w:tcPr>
          <w:p w14:paraId="60B63109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1729" w:type="pct"/>
            <w:vAlign w:val="center"/>
          </w:tcPr>
          <w:p w14:paraId="4884231A" w14:textId="77777777" w:rsidR="00C72658" w:rsidRPr="00C72658" w:rsidRDefault="00C72658" w:rsidP="003706AE">
            <w:p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1FFF655" w14:textId="77777777" w:rsidR="00C72658" w:rsidRDefault="00C72658" w:rsidP="00C72658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  <w:p w14:paraId="10436774" w14:textId="77777777" w:rsidR="00C72658" w:rsidRDefault="00C72658" w:rsidP="00394BBC">
            <w:pPr>
              <w:rPr>
                <w:rFonts w:ascii="Aptos" w:hAnsi="Aptos"/>
                <w:b/>
                <w:bCs/>
                <w:sz w:val="24"/>
                <w:szCs w:val="24"/>
              </w:rPr>
            </w:pPr>
          </w:p>
        </w:tc>
      </w:tr>
      <w:tr w:rsidR="00C72658" w:rsidRPr="00470427" w14:paraId="3A5BA31E" w14:textId="77777777" w:rsidTr="00394BBC">
        <w:trPr>
          <w:trHeight w:val="873"/>
        </w:trPr>
        <w:tc>
          <w:tcPr>
            <w:tcW w:w="430" w:type="pct"/>
            <w:vAlign w:val="center"/>
          </w:tcPr>
          <w:p w14:paraId="4859A99F" w14:textId="7C22B5A5" w:rsidR="00C72658" w:rsidRDefault="00C72658" w:rsidP="003706AE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 xml:space="preserve">CRAAP Notes </w:t>
            </w:r>
          </w:p>
        </w:tc>
        <w:tc>
          <w:tcPr>
            <w:tcW w:w="3829" w:type="pct"/>
            <w:gridSpan w:val="3"/>
            <w:vAlign w:val="center"/>
          </w:tcPr>
          <w:p w14:paraId="0E9B4C60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Current: </w:t>
            </w:r>
          </w:p>
          <w:p w14:paraId="76CDB02D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Relevant: </w:t>
            </w:r>
          </w:p>
          <w:p w14:paraId="4BEC9C1E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Authority: </w:t>
            </w:r>
          </w:p>
          <w:p w14:paraId="4F2E08C8" w14:textId="77777777" w:rsidR="00636168" w:rsidRPr="00636168" w:rsidRDefault="00636168" w:rsidP="00636168">
            <w:pPr>
              <w:pStyle w:val="ListParagraph"/>
              <w:numPr>
                <w:ilvl w:val="0"/>
                <w:numId w:val="10"/>
              </w:numPr>
              <w:spacing w:line="276" w:lineRule="auto"/>
              <w:rPr>
                <w:rFonts w:ascii="Aptos" w:hAnsi="Aptos"/>
                <w:b/>
                <w:bCs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 xml:space="preserve">Accuracy: </w:t>
            </w:r>
          </w:p>
          <w:p w14:paraId="64B36F27" w14:textId="77777777" w:rsidR="00C72658" w:rsidRPr="00FA5690" w:rsidRDefault="00636168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  <w:r w:rsidRPr="00636168">
              <w:rPr>
                <w:rFonts w:ascii="Aptos" w:hAnsi="Aptos"/>
                <w:b/>
                <w:bCs/>
                <w:sz w:val="24"/>
                <w:szCs w:val="24"/>
              </w:rPr>
              <w:t>Purpose:</w:t>
            </w:r>
          </w:p>
          <w:p w14:paraId="2C5F29BC" w14:textId="3413D159" w:rsidR="00FA5690" w:rsidRPr="00636168" w:rsidRDefault="00FA5690" w:rsidP="00636168">
            <w:pPr>
              <w:pStyle w:val="ListParagraph"/>
              <w:numPr>
                <w:ilvl w:val="0"/>
                <w:numId w:val="10"/>
              </w:numPr>
              <w:rPr>
                <w:rFonts w:ascii="Aptos" w:hAnsi="Aptos"/>
                <w:sz w:val="24"/>
                <w:szCs w:val="24"/>
              </w:rPr>
            </w:pPr>
          </w:p>
        </w:tc>
        <w:tc>
          <w:tcPr>
            <w:tcW w:w="741" w:type="pct"/>
            <w:vAlign w:val="center"/>
          </w:tcPr>
          <w:p w14:paraId="247B8334" w14:textId="77777777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CRAAP Score</w:t>
            </w:r>
          </w:p>
          <w:p w14:paraId="59D0CD2A" w14:textId="31653A75" w:rsidR="00C72658" w:rsidRDefault="00C72658" w:rsidP="00C72658">
            <w:pPr>
              <w:jc w:val="center"/>
              <w:rPr>
                <w:rFonts w:ascii="Aptos" w:hAnsi="Aptos"/>
                <w:b/>
                <w:bCs/>
                <w:sz w:val="24"/>
                <w:szCs w:val="24"/>
              </w:rPr>
            </w:pPr>
            <w:r>
              <w:rPr>
                <w:rFonts w:ascii="Aptos" w:hAnsi="Aptos"/>
                <w:b/>
                <w:bCs/>
                <w:sz w:val="24"/>
                <w:szCs w:val="24"/>
              </w:rPr>
              <w:t>/5</w:t>
            </w:r>
          </w:p>
        </w:tc>
      </w:tr>
    </w:tbl>
    <w:p w14:paraId="768B204A" w14:textId="24139070" w:rsidR="00697E36" w:rsidRPr="003706AE" w:rsidRDefault="00065C46" w:rsidP="003706AE">
      <w:pPr>
        <w:pStyle w:val="Heading1"/>
        <w:jc w:val="center"/>
        <w:rPr>
          <w:rFonts w:ascii="Aptos" w:hAnsi="Aptos"/>
          <w:sz w:val="34"/>
          <w:szCs w:val="34"/>
        </w:rPr>
      </w:pPr>
      <w:r>
        <w:br/>
      </w:r>
    </w:p>
    <w:p w14:paraId="4B019F5C" w14:textId="77777777" w:rsidR="00470427" w:rsidRDefault="00470427"/>
    <w:p w14:paraId="20E69B45" w14:textId="77777777" w:rsidR="00470427" w:rsidRDefault="00470427"/>
    <w:p w14:paraId="1CBF4A07" w14:textId="77777777" w:rsidR="00470427" w:rsidRDefault="00470427"/>
    <w:p w14:paraId="7C56A05D" w14:textId="77777777" w:rsidR="00470427" w:rsidRDefault="00470427"/>
    <w:p w14:paraId="66293F35" w14:textId="77777777" w:rsidR="00470427" w:rsidRDefault="00470427"/>
    <w:p w14:paraId="37EF837B" w14:textId="77777777" w:rsidR="00470427" w:rsidRDefault="00470427"/>
    <w:p w14:paraId="1274F193" w14:textId="77777777" w:rsidR="00470427" w:rsidRDefault="00470427"/>
    <w:p w14:paraId="4370BA07" w14:textId="77777777" w:rsidR="00470427" w:rsidRDefault="00470427"/>
    <w:p w14:paraId="728D545B" w14:textId="77777777" w:rsidR="00470427" w:rsidRDefault="00470427"/>
    <w:p w14:paraId="5B670D4B" w14:textId="77777777" w:rsidR="00470427" w:rsidRDefault="00470427"/>
    <w:p w14:paraId="139CB812" w14:textId="77777777" w:rsidR="00470427" w:rsidRDefault="00470427"/>
    <w:p w14:paraId="1AF5CDE5" w14:textId="77777777" w:rsidR="00470427" w:rsidRDefault="00470427"/>
    <w:sectPr w:rsidR="00470427" w:rsidSect="00C72658">
      <w:headerReference w:type="default" r:id="rId11"/>
      <w:footerReference w:type="default" r:id="rId12"/>
      <w:pgSz w:w="12240" w:h="15840"/>
      <w:pgMar w:top="1440" w:right="1800" w:bottom="1440" w:left="1800" w:header="0" w:footer="113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DA07F6" w14:textId="77777777" w:rsidR="003706AE" w:rsidRDefault="003706AE" w:rsidP="003706AE">
      <w:pPr>
        <w:spacing w:after="0" w:line="240" w:lineRule="auto"/>
      </w:pPr>
      <w:r>
        <w:separator/>
      </w:r>
    </w:p>
  </w:endnote>
  <w:endnote w:type="continuationSeparator" w:id="0">
    <w:p w14:paraId="0D0BA91A" w14:textId="77777777" w:rsidR="003706AE" w:rsidRDefault="003706AE" w:rsidP="003706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6E63F6" w14:textId="1A3470C9" w:rsidR="00C72658" w:rsidRDefault="00C72658" w:rsidP="00C72658">
    <w:pPr>
      <w:pStyle w:val="Footer"/>
      <w:tabs>
        <w:tab w:val="clear" w:pos="4680"/>
        <w:tab w:val="clear" w:pos="9360"/>
        <w:tab w:val="left" w:pos="612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330AC3" w14:textId="77777777" w:rsidR="003706AE" w:rsidRDefault="003706AE" w:rsidP="003706AE">
      <w:pPr>
        <w:spacing w:after="0" w:line="240" w:lineRule="auto"/>
      </w:pPr>
      <w:r>
        <w:separator/>
      </w:r>
    </w:p>
  </w:footnote>
  <w:footnote w:type="continuationSeparator" w:id="0">
    <w:p w14:paraId="0F85A2F4" w14:textId="77777777" w:rsidR="003706AE" w:rsidRDefault="003706AE" w:rsidP="003706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A28D5C" w14:textId="4B9C0718" w:rsidR="003706AE" w:rsidRPr="003706AE" w:rsidRDefault="003706AE" w:rsidP="003706AE">
    <w:pPr>
      <w:pStyle w:val="Heading1"/>
      <w:jc w:val="center"/>
      <w:rPr>
        <w:rFonts w:ascii="Aptos" w:hAnsi="Aptos"/>
        <w:sz w:val="34"/>
        <w:szCs w:val="34"/>
      </w:rPr>
    </w:pPr>
    <w:r w:rsidRPr="003706AE">
      <w:rPr>
        <w:rFonts w:ascii="Aptos" w:hAnsi="Aptos"/>
        <w:sz w:val="34"/>
        <w:szCs w:val="34"/>
      </w:rPr>
      <w:t>BMHP6020 Independent Project Source Tracking Table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4AB97196"/>
    <w:multiLevelType w:val="hybridMultilevel"/>
    <w:tmpl w:val="E6EECC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25200840">
    <w:abstractNumId w:val="8"/>
  </w:num>
  <w:num w:numId="2" w16cid:durableId="43338711">
    <w:abstractNumId w:val="6"/>
  </w:num>
  <w:num w:numId="3" w16cid:durableId="63188691">
    <w:abstractNumId w:val="5"/>
  </w:num>
  <w:num w:numId="4" w16cid:durableId="1275096432">
    <w:abstractNumId w:val="4"/>
  </w:num>
  <w:num w:numId="5" w16cid:durableId="672728553">
    <w:abstractNumId w:val="7"/>
  </w:num>
  <w:num w:numId="6" w16cid:durableId="1547792706">
    <w:abstractNumId w:val="3"/>
  </w:num>
  <w:num w:numId="7" w16cid:durableId="1111130054">
    <w:abstractNumId w:val="2"/>
  </w:num>
  <w:num w:numId="8" w16cid:durableId="156266866">
    <w:abstractNumId w:val="1"/>
  </w:num>
  <w:num w:numId="9" w16cid:durableId="252976001">
    <w:abstractNumId w:val="0"/>
  </w:num>
  <w:num w:numId="10" w16cid:durableId="169399736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65C46"/>
    <w:rsid w:val="001432D9"/>
    <w:rsid w:val="0015074B"/>
    <w:rsid w:val="001F5B38"/>
    <w:rsid w:val="00211401"/>
    <w:rsid w:val="00262A0C"/>
    <w:rsid w:val="0029639D"/>
    <w:rsid w:val="00326F90"/>
    <w:rsid w:val="00353F4C"/>
    <w:rsid w:val="003706AE"/>
    <w:rsid w:val="00394BBC"/>
    <w:rsid w:val="00470427"/>
    <w:rsid w:val="00491734"/>
    <w:rsid w:val="00492C33"/>
    <w:rsid w:val="004D202D"/>
    <w:rsid w:val="00560D72"/>
    <w:rsid w:val="00636168"/>
    <w:rsid w:val="0066696D"/>
    <w:rsid w:val="00697E36"/>
    <w:rsid w:val="006F00FF"/>
    <w:rsid w:val="006F657F"/>
    <w:rsid w:val="007D2E88"/>
    <w:rsid w:val="008F3683"/>
    <w:rsid w:val="00A0369B"/>
    <w:rsid w:val="00A0750F"/>
    <w:rsid w:val="00A13C1D"/>
    <w:rsid w:val="00A15DE3"/>
    <w:rsid w:val="00AA1D8D"/>
    <w:rsid w:val="00B47730"/>
    <w:rsid w:val="00C72658"/>
    <w:rsid w:val="00CB0664"/>
    <w:rsid w:val="00CE12AE"/>
    <w:rsid w:val="00D17CCB"/>
    <w:rsid w:val="00E41FD5"/>
    <w:rsid w:val="00F80DF8"/>
    <w:rsid w:val="00FA5690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120AE1"/>
  <w14:defaultImageDpi w14:val="300"/>
  <w15:docId w15:val="{134A0BAF-0ACF-4F0F-9F46-3470A8A1E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79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7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D0D4D7F7FAF249BB4DED992581EAD4" ma:contentTypeVersion="18" ma:contentTypeDescription="Create a new document." ma:contentTypeScope="" ma:versionID="cc199e7a7abd14e3af31d215353261aa">
  <xsd:schema xmlns:xsd="http://www.w3.org/2001/XMLSchema" xmlns:xs="http://www.w3.org/2001/XMLSchema" xmlns:p="http://schemas.microsoft.com/office/2006/metadata/properties" xmlns:ns3="82bd3182-97b3-4a74-8392-33c626e3cb92" xmlns:ns4="0b59d9a8-954a-4f7a-8e77-7f4f781c5d9a" targetNamespace="http://schemas.microsoft.com/office/2006/metadata/properties" ma:root="true" ma:fieldsID="c1128b89d7534aa6b7f375dd36ebb31c" ns3:_="" ns4:_="">
    <xsd:import namespace="82bd3182-97b3-4a74-8392-33c626e3cb92"/>
    <xsd:import namespace="0b59d9a8-954a-4f7a-8e77-7f4f781c5d9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d3182-97b3-4a74-8392-33c626e3cb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b59d9a8-954a-4f7a-8e77-7f4f781c5d9a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bd3182-97b3-4a74-8392-33c626e3cb92" xsi:nil="true"/>
  </documentManagement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1223AB3-53D5-40D3-A499-3AC6EB1929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bd3182-97b3-4a74-8392-33c626e3cb92"/>
    <ds:schemaRef ds:uri="0b59d9a8-954a-4f7a-8e77-7f4f781c5d9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FD1D7C-9207-4BDA-A667-F9CF94BBE3D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3DFD9E5-368D-4C89-9777-4B4E053D1E75}">
  <ds:schemaRefs>
    <ds:schemaRef ds:uri="0b59d9a8-954a-4f7a-8e77-7f4f781c5d9a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purl.org/dc/dcmitype/"/>
    <ds:schemaRef ds:uri="82bd3182-97b3-4a74-8392-33c626e3cb92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159</Words>
  <Characters>908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1065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Chloe Harries</cp:lastModifiedBy>
  <cp:revision>2</cp:revision>
  <dcterms:created xsi:type="dcterms:W3CDTF">2026-05-13T05:47:00Z</dcterms:created>
  <dcterms:modified xsi:type="dcterms:W3CDTF">2026-05-13T05:47:00Z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0x010100AAD0D4D7F7FAF249BB4DED992581EAD4</vt:lpwstr>
  </property>
</Properties>
</file>