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3DA41C" w14:textId="424CFA54" w:rsidR="00911777" w:rsidRPr="00CA7443" w:rsidRDefault="005E4D98" w:rsidP="00C07997">
      <w:pPr>
        <w:jc w:val="center"/>
        <w:rPr>
          <w:b/>
          <w:bCs/>
        </w:rPr>
      </w:pPr>
      <w:r>
        <w:rPr>
          <w:b/>
          <w:bCs/>
        </w:rPr>
        <w:t>H</w:t>
      </w:r>
      <w:r w:rsidRPr="00CA7443">
        <w:rPr>
          <w:b/>
          <w:bCs/>
        </w:rPr>
        <w:t>ow</w:t>
      </w:r>
      <w:r>
        <w:rPr>
          <w:b/>
          <w:bCs/>
        </w:rPr>
        <w:t xml:space="preserve"> does Neil Jordan’s </w:t>
      </w:r>
      <w:r>
        <w:rPr>
          <w:b/>
          <w:bCs/>
          <w:i/>
          <w:iCs/>
        </w:rPr>
        <w:t>Interview with the Vampire (1994)</w:t>
      </w:r>
      <w:r>
        <w:rPr>
          <w:b/>
          <w:bCs/>
        </w:rPr>
        <w:t xml:space="preserve"> use audio and visuals to portray how</w:t>
      </w:r>
      <w:r w:rsidRPr="00CA7443">
        <w:rPr>
          <w:b/>
          <w:bCs/>
        </w:rPr>
        <w:t xml:space="preserve"> transformation affects the corruption and change of moralit</w:t>
      </w:r>
      <w:r>
        <w:rPr>
          <w:b/>
          <w:bCs/>
        </w:rPr>
        <w:t>y?</w:t>
      </w:r>
    </w:p>
    <w:p w14:paraId="22475C38" w14:textId="5ED523FE" w:rsidR="000A1067" w:rsidRDefault="00842A97" w:rsidP="00842A97">
      <w:r w:rsidRPr="00ED7279">
        <w:t xml:space="preserve">Interview with the Vampire (1994) directed by Neil Jordan captures the complex themes of morality </w:t>
      </w:r>
      <w:r w:rsidR="001F66B9" w:rsidRPr="00ED7279">
        <w:t>through its portrayal of two</w:t>
      </w:r>
      <w:r w:rsidR="000A1067" w:rsidRPr="00ED7279">
        <w:t xml:space="preserve"> vampires with differing views of </w:t>
      </w:r>
      <w:r w:rsidR="00E94F42" w:rsidRPr="00ED7279">
        <w:t>right and wrong</w:t>
      </w:r>
      <w:r w:rsidRPr="00ED7279">
        <w:t xml:space="preserve">. </w:t>
      </w:r>
      <w:r w:rsidR="00853432" w:rsidRPr="00ED7279">
        <w:t>The film “is a haunting meditation on loss, mortality and the uncertain purposes of faith” (Gilmore</w:t>
      </w:r>
      <w:r w:rsidR="00FC05FF" w:rsidRPr="00ED7279">
        <w:t>,</w:t>
      </w:r>
      <w:r w:rsidR="00853432" w:rsidRPr="00ED7279">
        <w:t xml:space="preserve"> 2021). </w:t>
      </w:r>
      <w:r w:rsidR="000A1067" w:rsidRPr="00ED7279">
        <w:t xml:space="preserve">The film follows </w:t>
      </w:r>
      <w:r w:rsidRPr="00ED7279">
        <w:t xml:space="preserve">Louis and </w:t>
      </w:r>
      <w:proofErr w:type="spellStart"/>
      <w:r w:rsidRPr="00ED7279">
        <w:t>Lestat</w:t>
      </w:r>
      <w:proofErr w:type="spellEnd"/>
      <w:r w:rsidRPr="00ED7279">
        <w:t xml:space="preserve"> </w:t>
      </w:r>
      <w:r w:rsidR="007B765F" w:rsidRPr="00ED7279">
        <w:t>through</w:t>
      </w:r>
      <w:r w:rsidRPr="00ED7279">
        <w:t xml:space="preserve"> their time as</w:t>
      </w:r>
      <w:r w:rsidR="000A1067" w:rsidRPr="00ED7279">
        <w:t xml:space="preserve"> </w:t>
      </w:r>
      <w:r w:rsidRPr="00ED7279">
        <w:t>human and as vampire</w:t>
      </w:r>
      <w:r w:rsidR="000A1067" w:rsidRPr="00ED7279">
        <w:t xml:space="preserve">, while </w:t>
      </w:r>
      <w:r w:rsidRPr="00ED7279">
        <w:t>particularly focus</w:t>
      </w:r>
      <w:r w:rsidR="000A1067" w:rsidRPr="00ED7279">
        <w:t xml:space="preserve">ing </w:t>
      </w:r>
      <w:r w:rsidRPr="00ED7279">
        <w:t xml:space="preserve">on Louis’ grapple with his own humanity </w:t>
      </w:r>
      <w:r w:rsidR="001F66B9" w:rsidRPr="00ED7279">
        <w:t xml:space="preserve">(and loss of) </w:t>
      </w:r>
      <w:r w:rsidRPr="00ED7279">
        <w:t xml:space="preserve">and </w:t>
      </w:r>
      <w:r w:rsidR="001F66B9" w:rsidRPr="00ED7279">
        <w:t xml:space="preserve">his varying levels of </w:t>
      </w:r>
      <w:r w:rsidRPr="00ED7279">
        <w:t>morality</w:t>
      </w:r>
      <w:r w:rsidR="002C71E8" w:rsidRPr="00ED7279">
        <w:t xml:space="preserve"> when faced with different dilemmas such as</w:t>
      </w:r>
      <w:r w:rsidR="00012E19" w:rsidRPr="00ED7279">
        <w:t xml:space="preserve"> murder and child-rearing</w:t>
      </w:r>
      <w:r w:rsidRPr="00ED7279">
        <w:t>.</w:t>
      </w:r>
      <w:r w:rsidR="00875395" w:rsidRPr="00ED7279">
        <w:t xml:space="preserve"> The contrasting viewpoints </w:t>
      </w:r>
      <w:r w:rsidR="00F1761F" w:rsidRPr="00ED7279">
        <w:t xml:space="preserve">of the </w:t>
      </w:r>
      <w:r w:rsidR="00B814DE" w:rsidRPr="00ED7279">
        <w:t>character</w:t>
      </w:r>
      <w:r w:rsidR="00AF5D16">
        <w:t>s</w:t>
      </w:r>
      <w:r w:rsidR="00B814DE" w:rsidRPr="00ED7279">
        <w:t xml:space="preserve"> in the film invokes a reflection into morality and how </w:t>
      </w:r>
      <w:r w:rsidR="00EB21E7" w:rsidRPr="00ED7279">
        <w:t>it influences change and transformation.</w:t>
      </w:r>
      <w:r w:rsidRPr="00ED7279">
        <w:t xml:space="preserve"> </w:t>
      </w:r>
      <w:r w:rsidR="001F66B9" w:rsidRPr="00ED7279">
        <w:t xml:space="preserve">This essay will explore </w:t>
      </w:r>
      <w:r w:rsidR="00290A07" w:rsidRPr="00ED7279">
        <w:t xml:space="preserve">daunting </w:t>
      </w:r>
      <w:r w:rsidR="001F66B9" w:rsidRPr="00ED7279">
        <w:t>themes</w:t>
      </w:r>
      <w:r w:rsidR="003C10C5">
        <w:t xml:space="preserve"> and answer the </w:t>
      </w:r>
      <w:r w:rsidR="0015123F">
        <w:t>question</w:t>
      </w:r>
      <w:r w:rsidR="001F66B9" w:rsidRPr="00ED7279">
        <w:t xml:space="preserve"> </w:t>
      </w:r>
      <w:r w:rsidR="00AF5D16" w:rsidRPr="00ED7279">
        <w:t>of</w:t>
      </w:r>
      <w:r w:rsidR="00AF5D16">
        <w:t xml:space="preserve"> </w:t>
      </w:r>
      <w:r w:rsidR="00AF5D16" w:rsidRPr="00ED7279">
        <w:t>how</w:t>
      </w:r>
      <w:r w:rsidR="004351D7">
        <w:rPr>
          <w:b/>
          <w:bCs/>
        </w:rPr>
        <w:t xml:space="preserve"> </w:t>
      </w:r>
      <w:r w:rsidR="004776F2">
        <w:rPr>
          <w:b/>
          <w:bCs/>
          <w:i/>
          <w:iCs/>
        </w:rPr>
        <w:t>Interview with the Vampire</w:t>
      </w:r>
      <w:r w:rsidR="004351D7">
        <w:rPr>
          <w:b/>
          <w:bCs/>
        </w:rPr>
        <w:t xml:space="preserve"> uses audio and visual</w:t>
      </w:r>
      <w:r w:rsidR="005E4D98">
        <w:rPr>
          <w:b/>
          <w:bCs/>
        </w:rPr>
        <w:t>s</w:t>
      </w:r>
      <w:r w:rsidR="004351D7">
        <w:rPr>
          <w:b/>
          <w:bCs/>
        </w:rPr>
        <w:t xml:space="preserve"> to portra</w:t>
      </w:r>
      <w:r w:rsidR="004776F2">
        <w:rPr>
          <w:b/>
          <w:bCs/>
        </w:rPr>
        <w:t>y how</w:t>
      </w:r>
      <w:r w:rsidR="00737540" w:rsidRPr="00CA7443">
        <w:rPr>
          <w:b/>
          <w:bCs/>
        </w:rPr>
        <w:t xml:space="preserve"> transformation affects </w:t>
      </w:r>
      <w:r w:rsidR="001F66B9" w:rsidRPr="00CA7443">
        <w:rPr>
          <w:b/>
          <w:bCs/>
        </w:rPr>
        <w:t>the corruption</w:t>
      </w:r>
      <w:r w:rsidR="004A1239" w:rsidRPr="00CA7443">
        <w:rPr>
          <w:b/>
          <w:bCs/>
        </w:rPr>
        <w:t xml:space="preserve"> and change</w:t>
      </w:r>
      <w:r w:rsidR="00853432" w:rsidRPr="00CA7443">
        <w:rPr>
          <w:b/>
          <w:bCs/>
        </w:rPr>
        <w:t xml:space="preserve"> of morality</w:t>
      </w:r>
      <w:r w:rsidR="009E3126" w:rsidRPr="00CA7443">
        <w:rPr>
          <w:b/>
          <w:bCs/>
        </w:rPr>
        <w:t xml:space="preserve"> and how this change affects the characters and their </w:t>
      </w:r>
      <w:r w:rsidR="00875395" w:rsidRPr="00CA7443">
        <w:rPr>
          <w:b/>
          <w:bCs/>
        </w:rPr>
        <w:t>actions.</w:t>
      </w:r>
    </w:p>
    <w:p w14:paraId="5FA5F7A8" w14:textId="77777777" w:rsidR="0099232C" w:rsidRPr="00ED7279" w:rsidRDefault="0099232C" w:rsidP="00842A97"/>
    <w:p w14:paraId="200FD80F" w14:textId="10C78F4E" w:rsidR="00C3498A" w:rsidRDefault="000A1067" w:rsidP="00842A97">
      <w:r w:rsidRPr="00ED7279">
        <w:t>A Vampire, according to European Folklore is a</w:t>
      </w:r>
      <w:r w:rsidR="00E8787C" w:rsidRPr="00ED7279">
        <w:t>n undead being that</w:t>
      </w:r>
      <w:r w:rsidRPr="00ED7279">
        <w:t xml:space="preserve"> drink</w:t>
      </w:r>
      <w:r w:rsidR="00E8787C" w:rsidRPr="00ED7279">
        <w:t>s</w:t>
      </w:r>
      <w:r w:rsidRPr="00ED7279">
        <w:t xml:space="preserve"> the blood out of the necks of its victims. </w:t>
      </w:r>
      <w:r w:rsidR="004228E3" w:rsidRPr="00ED7279">
        <w:t>(Cambridge University Press and Assessment</w:t>
      </w:r>
      <w:r w:rsidR="00FC05FF" w:rsidRPr="00ED7279">
        <w:t xml:space="preserve">, </w:t>
      </w:r>
      <w:r w:rsidR="004228E3" w:rsidRPr="00ED7279">
        <w:t xml:space="preserve">2024). In many renditions of this </w:t>
      </w:r>
      <w:r w:rsidR="003B3749" w:rsidRPr="00ED7279">
        <w:t>mythical creature</w:t>
      </w:r>
      <w:r w:rsidR="004228E3" w:rsidRPr="00ED7279">
        <w:t xml:space="preserve">, a transformation is </w:t>
      </w:r>
      <w:r w:rsidR="003B3749" w:rsidRPr="00ED7279">
        <w:t xml:space="preserve">required </w:t>
      </w:r>
      <w:r w:rsidR="004228E3" w:rsidRPr="00ED7279">
        <w:t xml:space="preserve">to become a Vampire. This </w:t>
      </w:r>
      <w:r w:rsidR="003B3749" w:rsidRPr="00ED7279">
        <w:t>plays</w:t>
      </w:r>
      <w:r w:rsidR="004228E3" w:rsidRPr="00ED7279">
        <w:t xml:space="preserve"> a major part of the film</w:t>
      </w:r>
      <w:r w:rsidR="004228E3" w:rsidRPr="00ED7279">
        <w:rPr>
          <w:i/>
          <w:iCs/>
        </w:rPr>
        <w:t xml:space="preserve"> Interview with the </w:t>
      </w:r>
      <w:r w:rsidR="008F5723" w:rsidRPr="00ED7279">
        <w:rPr>
          <w:i/>
          <w:iCs/>
        </w:rPr>
        <w:t>V</w:t>
      </w:r>
      <w:r w:rsidR="004228E3" w:rsidRPr="00ED7279">
        <w:rPr>
          <w:i/>
          <w:iCs/>
        </w:rPr>
        <w:t>ampire</w:t>
      </w:r>
      <w:r w:rsidR="004228E3" w:rsidRPr="00ED7279">
        <w:t xml:space="preserve"> </w:t>
      </w:r>
      <w:r w:rsidR="008F5723" w:rsidRPr="00ED7279">
        <w:t>when</w:t>
      </w:r>
      <w:r w:rsidR="004228E3" w:rsidRPr="00ED7279">
        <w:t xml:space="preserve"> Louis (Brad Pitt) is seen going through the arduous</w:t>
      </w:r>
      <w:r w:rsidR="003B3749" w:rsidRPr="00ED7279">
        <w:t xml:space="preserve"> and intimate</w:t>
      </w:r>
      <w:r w:rsidR="004228E3" w:rsidRPr="00ED7279">
        <w:t xml:space="preserve"> transformation into a Vampire at the hands of </w:t>
      </w:r>
      <w:proofErr w:type="spellStart"/>
      <w:r w:rsidR="004228E3" w:rsidRPr="00ED7279">
        <w:t>Lestat</w:t>
      </w:r>
      <w:proofErr w:type="spellEnd"/>
      <w:r w:rsidR="004228E3" w:rsidRPr="00ED7279">
        <w:t xml:space="preserve"> (Tom Cruise).</w:t>
      </w:r>
      <w:r w:rsidR="00C3641B" w:rsidRPr="00ED7279">
        <w:t xml:space="preserve"> </w:t>
      </w:r>
      <w:r w:rsidR="00833F03" w:rsidRPr="00ED7279">
        <w:t xml:space="preserve">The symbolism of the transformation scene taking place in a </w:t>
      </w:r>
      <w:r w:rsidR="00CF6C5F">
        <w:t xml:space="preserve">gothic </w:t>
      </w:r>
      <w:r w:rsidR="00833F03" w:rsidRPr="00ED7279">
        <w:t xml:space="preserve">cemetery </w:t>
      </w:r>
      <w:r w:rsidR="002C2B20" w:rsidRPr="00ED7279">
        <w:t xml:space="preserve">is that of the “death” of Louis. His metamorphosis </w:t>
      </w:r>
      <w:r w:rsidR="007E7ED1" w:rsidRPr="00ED7279">
        <w:t xml:space="preserve">from a living human into an </w:t>
      </w:r>
      <w:r w:rsidR="009E112F" w:rsidRPr="00ED7279">
        <w:t xml:space="preserve">undead monstrosity happens while surrounded by graves filled with the dead. At the start, Louis is the only living </w:t>
      </w:r>
      <w:r w:rsidR="00C3498A" w:rsidRPr="00ED7279">
        <w:t>thing around</w:t>
      </w:r>
      <w:r w:rsidR="00BC2CC1" w:rsidRPr="00ED7279">
        <w:t xml:space="preserve"> until he is drained to the point of death by </w:t>
      </w:r>
      <w:proofErr w:type="spellStart"/>
      <w:r w:rsidR="00BC2CC1" w:rsidRPr="00ED7279">
        <w:t>Lestat</w:t>
      </w:r>
      <w:proofErr w:type="spellEnd"/>
      <w:r w:rsidR="00BC2CC1" w:rsidRPr="00ED7279">
        <w:t>. For a second</w:t>
      </w:r>
      <w:r w:rsidR="004608D0" w:rsidRPr="00ED7279">
        <w:t>,</w:t>
      </w:r>
      <w:r w:rsidR="00BC2CC1" w:rsidRPr="00ED7279">
        <w:t xml:space="preserve"> he is equal to</w:t>
      </w:r>
      <w:r w:rsidR="002F5E78" w:rsidRPr="00ED7279">
        <w:t xml:space="preserve"> those who fill the graves,</w:t>
      </w:r>
      <w:r w:rsidR="00703A52" w:rsidRPr="00ED7279">
        <w:t xml:space="preserve"> but after his transformation</w:t>
      </w:r>
      <w:r w:rsidR="00AA4883" w:rsidRPr="00ED7279">
        <w:t xml:space="preserve">, </w:t>
      </w:r>
      <w:r w:rsidR="002F5E78" w:rsidRPr="00ED7279">
        <w:t>he is superior to them as he is an undead</w:t>
      </w:r>
      <w:r w:rsidR="00AE08DE">
        <w:t>,</w:t>
      </w:r>
      <w:r w:rsidR="002F5E78" w:rsidRPr="00ED7279">
        <w:t xml:space="preserve"> </w:t>
      </w:r>
      <w:r w:rsidR="00945AFD" w:rsidRPr="00ED7279">
        <w:t xml:space="preserve">supernatural being. </w:t>
      </w:r>
      <w:r w:rsidR="003A7D10" w:rsidRPr="00ED7279">
        <w:t xml:space="preserve">This “death” links to the theme of loss of humanity as Louis is no longer a human being, and the power imbalance he now must face </w:t>
      </w:r>
      <w:r w:rsidR="00E24B4C" w:rsidRPr="00ED7279">
        <w:t xml:space="preserve">in his immortal life as a predator of the human race, proves to be a burden on him </w:t>
      </w:r>
      <w:r w:rsidR="009F79DD" w:rsidRPr="00ED7279">
        <w:t xml:space="preserve">and his morality. </w:t>
      </w:r>
      <w:r w:rsidR="00CF6C5F">
        <w:t xml:space="preserve"> This is also shown in the </w:t>
      </w:r>
      <w:r w:rsidR="00DC1AA7">
        <w:t>design of the character and the costumes and makeup. After Louis becomes a vampire, his skin is pale, drained of blood, and his eyes are bright green and inhuman</w:t>
      </w:r>
      <w:r w:rsidR="00B871B8">
        <w:t xml:space="preserve"> which further shows his transformation into a “monster</w:t>
      </w:r>
      <w:r w:rsidR="00C06D1B">
        <w:t>.”</w:t>
      </w:r>
    </w:p>
    <w:p w14:paraId="0797ADA9" w14:textId="77777777" w:rsidR="0099232C" w:rsidRPr="00ED7279" w:rsidRDefault="0099232C" w:rsidP="00842A97"/>
    <w:p w14:paraId="45C0451E" w14:textId="4F8BD16C" w:rsidR="00C64421" w:rsidRDefault="004228E3" w:rsidP="00842A97">
      <w:r w:rsidRPr="00ED7279">
        <w:t xml:space="preserve">However Louis clings desperately to his humanistic side after being turned, refusing to drink blood from a </w:t>
      </w:r>
      <w:r w:rsidR="00016429" w:rsidRPr="00ED7279">
        <w:t xml:space="preserve">living </w:t>
      </w:r>
      <w:r w:rsidRPr="00ED7279">
        <w:t xml:space="preserve">human, </w:t>
      </w:r>
      <w:r w:rsidR="00016429" w:rsidRPr="00ED7279">
        <w:t xml:space="preserve">not taking responsibility for his </w:t>
      </w:r>
      <w:r w:rsidR="00806948" w:rsidRPr="00ED7279">
        <w:t>actions as the owner of a plantation, but choosing to live</w:t>
      </w:r>
      <w:r w:rsidRPr="00ED7279">
        <w:t xml:space="preserve"> in denial of his monstrous identity</w:t>
      </w:r>
      <w:r w:rsidR="00806948" w:rsidRPr="00ED7279">
        <w:t xml:space="preserve"> </w:t>
      </w:r>
      <w:r w:rsidR="00C64421" w:rsidRPr="00ED7279">
        <w:t xml:space="preserve">of </w:t>
      </w:r>
      <w:r w:rsidR="00806948" w:rsidRPr="00ED7279">
        <w:t>which he ha</w:t>
      </w:r>
      <w:r w:rsidR="00F32061" w:rsidRPr="00ED7279">
        <w:t>d</w:t>
      </w:r>
      <w:r w:rsidR="00806948" w:rsidRPr="00ED7279">
        <w:t xml:space="preserve"> even bef</w:t>
      </w:r>
      <w:r w:rsidR="00F32061" w:rsidRPr="00ED7279">
        <w:t>ore he became a vampire.</w:t>
      </w:r>
      <w:r w:rsidR="0051078F" w:rsidRPr="00ED7279">
        <w:t xml:space="preserve"> His new </w:t>
      </w:r>
      <w:r w:rsidR="00807EE2" w:rsidRPr="00ED7279">
        <w:t>identity,</w:t>
      </w:r>
      <w:r w:rsidR="006D6072" w:rsidRPr="00ED7279">
        <w:t xml:space="preserve"> however, requires him to change or adjust his previous moral codes in order to survive. While drinking the blood of rats</w:t>
      </w:r>
      <w:r w:rsidR="00E85B59" w:rsidRPr="00ED7279">
        <w:t xml:space="preserve">, Louis becomes </w:t>
      </w:r>
      <w:r w:rsidR="008909A9" w:rsidRPr="00ED7279">
        <w:t>physic</w:t>
      </w:r>
      <w:r w:rsidR="00065D00" w:rsidRPr="00ED7279">
        <w:t>ally</w:t>
      </w:r>
      <w:r w:rsidR="00B871B8">
        <w:t xml:space="preserve"> and visibly</w:t>
      </w:r>
      <w:r w:rsidR="00065D00" w:rsidRPr="00ED7279">
        <w:t xml:space="preserve"> </w:t>
      </w:r>
      <w:r w:rsidR="008909A9" w:rsidRPr="00ED7279">
        <w:t>weaker</w:t>
      </w:r>
      <w:r w:rsidR="00B871B8">
        <w:t xml:space="preserve">. The veins </w:t>
      </w:r>
      <w:r w:rsidR="000E0772">
        <w:t>protruding out of his head and his cheeks sunken,</w:t>
      </w:r>
      <w:r w:rsidR="00065D00" w:rsidRPr="00ED7279">
        <w:t xml:space="preserve"> needing human blood not to survive, but to live, as </w:t>
      </w:r>
      <w:proofErr w:type="spellStart"/>
      <w:r w:rsidR="00065D00" w:rsidRPr="00ED7279">
        <w:t>Lestat</w:t>
      </w:r>
      <w:proofErr w:type="spellEnd"/>
      <w:r w:rsidR="00065D00" w:rsidRPr="00ED7279">
        <w:t xml:space="preserve"> urges him to do. In order to live his life, and make the most of his immortality</w:t>
      </w:r>
      <w:r w:rsidR="007E3839" w:rsidRPr="00ED7279">
        <w:t xml:space="preserve"> after his transformation</w:t>
      </w:r>
      <w:r w:rsidR="00065D00" w:rsidRPr="00ED7279">
        <w:t>, he would</w:t>
      </w:r>
      <w:r w:rsidR="002671F5" w:rsidRPr="00ED7279">
        <w:t xml:space="preserve"> </w:t>
      </w:r>
      <w:r w:rsidR="00065D00" w:rsidRPr="00ED7279">
        <w:t xml:space="preserve">need to </w:t>
      </w:r>
      <w:r w:rsidR="002671F5" w:rsidRPr="00ED7279">
        <w:t>abandon his morals.</w:t>
      </w:r>
    </w:p>
    <w:p w14:paraId="20B23FB0" w14:textId="77777777" w:rsidR="0099232C" w:rsidRPr="00ED7279" w:rsidRDefault="0099232C" w:rsidP="00842A97"/>
    <w:p w14:paraId="3EA2A210" w14:textId="415A66A4" w:rsidR="00A14138" w:rsidRDefault="00275DE9" w:rsidP="00842A97">
      <w:r w:rsidRPr="00ED7279">
        <w:t>T</w:t>
      </w:r>
      <w:r w:rsidR="00B86F2C" w:rsidRPr="00ED7279">
        <w:t xml:space="preserve">he two characters of Louis and </w:t>
      </w:r>
      <w:proofErr w:type="spellStart"/>
      <w:r w:rsidR="00B86F2C" w:rsidRPr="00ED7279">
        <w:t>Lestat</w:t>
      </w:r>
      <w:proofErr w:type="spellEnd"/>
      <w:r w:rsidR="00B86F2C" w:rsidRPr="00ED7279">
        <w:t xml:space="preserve"> hav</w:t>
      </w:r>
      <w:r w:rsidRPr="00ED7279">
        <w:t>e significantly</w:t>
      </w:r>
      <w:r w:rsidR="00B86F2C" w:rsidRPr="00ED7279">
        <w:t xml:space="preserve"> differing views on morality</w:t>
      </w:r>
      <w:r w:rsidR="0016701B" w:rsidRPr="00ED7279">
        <w:t xml:space="preserve"> which cause a tension between them throughout the film.</w:t>
      </w:r>
      <w:r w:rsidR="007D25B1" w:rsidRPr="00ED7279">
        <w:t xml:space="preserve"> </w:t>
      </w:r>
      <w:r w:rsidR="00CE5D39" w:rsidRPr="00ED7279">
        <w:t>Louis attempt</w:t>
      </w:r>
      <w:r w:rsidR="006E2A7C" w:rsidRPr="00ED7279">
        <w:t>s</w:t>
      </w:r>
      <w:r w:rsidR="00CE5D39" w:rsidRPr="00ED7279">
        <w:t xml:space="preserve"> to </w:t>
      </w:r>
      <w:r w:rsidR="001470EB" w:rsidRPr="00ED7279">
        <w:t>practice moral restraint</w:t>
      </w:r>
      <w:r w:rsidR="00F36058" w:rsidRPr="00ED7279">
        <w:t xml:space="preserve"> </w:t>
      </w:r>
      <w:r w:rsidR="00875EB1" w:rsidRPr="00ED7279">
        <w:t xml:space="preserve">which causes an inner conflict </w:t>
      </w:r>
      <w:r w:rsidR="000F5964" w:rsidRPr="00ED7279">
        <w:t>as he tries to remain a good person</w:t>
      </w:r>
      <w:r w:rsidR="00743181" w:rsidRPr="00ED7279">
        <w:t>,</w:t>
      </w:r>
      <w:r w:rsidR="001470EB" w:rsidRPr="00ED7279">
        <w:t xml:space="preserve"> </w:t>
      </w:r>
      <w:r w:rsidR="000F5964" w:rsidRPr="00ED7279">
        <w:t>despite</w:t>
      </w:r>
      <w:r w:rsidR="00B24FDB" w:rsidRPr="00ED7279">
        <w:t xml:space="preserve"> his new predatory nature </w:t>
      </w:r>
      <w:r w:rsidR="00CC1BB4" w:rsidRPr="00ED7279">
        <w:t xml:space="preserve">that </w:t>
      </w:r>
      <w:r w:rsidR="000F5964" w:rsidRPr="00ED7279">
        <w:t xml:space="preserve">he believes </w:t>
      </w:r>
      <w:r w:rsidR="00B24FDB" w:rsidRPr="00ED7279">
        <w:t>is a curse</w:t>
      </w:r>
      <w:r w:rsidR="00A67D11" w:rsidRPr="00ED7279">
        <w:t xml:space="preserve">. Louis chooses to believe his Vampirism is a curse, only as an </w:t>
      </w:r>
      <w:r w:rsidR="000F5964" w:rsidRPr="00ED7279">
        <w:t xml:space="preserve">excuse </w:t>
      </w:r>
      <w:r w:rsidR="002D1F31" w:rsidRPr="00ED7279">
        <w:t xml:space="preserve">for his </w:t>
      </w:r>
      <w:r w:rsidR="005A67EF" w:rsidRPr="00ED7279">
        <w:t>“</w:t>
      </w:r>
      <w:r w:rsidR="002D1F31" w:rsidRPr="00ED7279">
        <w:t>bad</w:t>
      </w:r>
      <w:r w:rsidR="005A67EF" w:rsidRPr="00ED7279">
        <w:t>”</w:t>
      </w:r>
      <w:r w:rsidR="002D1F31" w:rsidRPr="00ED7279">
        <w:t xml:space="preserve"> behaviours</w:t>
      </w:r>
      <w:r w:rsidR="003A0810" w:rsidRPr="00ED7279">
        <w:t xml:space="preserve">, to put the blame of anything but himself. </w:t>
      </w:r>
      <w:r w:rsidR="002031D4" w:rsidRPr="00ED7279">
        <w:t xml:space="preserve">In an article about the book </w:t>
      </w:r>
      <w:r w:rsidR="002031D4" w:rsidRPr="00ED7279">
        <w:rPr>
          <w:i/>
          <w:iCs/>
        </w:rPr>
        <w:t xml:space="preserve">Interview </w:t>
      </w:r>
      <w:r w:rsidR="00B25BE1" w:rsidRPr="00ED7279">
        <w:rPr>
          <w:i/>
          <w:iCs/>
        </w:rPr>
        <w:t>with</w:t>
      </w:r>
      <w:r w:rsidR="002031D4" w:rsidRPr="00ED7279">
        <w:rPr>
          <w:i/>
          <w:iCs/>
        </w:rPr>
        <w:t xml:space="preserve"> </w:t>
      </w:r>
      <w:r w:rsidR="00E90688">
        <w:rPr>
          <w:i/>
          <w:iCs/>
        </w:rPr>
        <w:t>t</w:t>
      </w:r>
      <w:r w:rsidR="002031D4" w:rsidRPr="00ED7279">
        <w:rPr>
          <w:i/>
          <w:iCs/>
        </w:rPr>
        <w:t>he Vampire (1976)</w:t>
      </w:r>
      <w:r w:rsidR="002031D4" w:rsidRPr="00ED7279">
        <w:t xml:space="preserve"> which the film is based upon, E.V </w:t>
      </w:r>
      <w:proofErr w:type="spellStart"/>
      <w:r w:rsidR="00B82BE2" w:rsidRPr="00ED7279">
        <w:t>B</w:t>
      </w:r>
      <w:r w:rsidR="002031D4" w:rsidRPr="00ED7279">
        <w:t>eyers</w:t>
      </w:r>
      <w:proofErr w:type="spellEnd"/>
      <w:r w:rsidR="002031D4" w:rsidRPr="00ED7279">
        <w:t xml:space="preserve"> says</w:t>
      </w:r>
      <w:r w:rsidR="00EE2CE8" w:rsidRPr="00ED7279">
        <w:t xml:space="preserve"> that “Vampirism does not make people evil, but it does exacerbate their worst tendencies.”</w:t>
      </w:r>
      <w:r w:rsidR="00990C8B" w:rsidRPr="00ED7279">
        <w:t xml:space="preserve"> </w:t>
      </w:r>
      <w:r w:rsidR="00A47EDA" w:rsidRPr="00ED7279">
        <w:t xml:space="preserve">Louis chooses to live in denial of his own </w:t>
      </w:r>
      <w:r w:rsidR="005B420D" w:rsidRPr="00ED7279">
        <w:t xml:space="preserve">actions </w:t>
      </w:r>
      <w:r w:rsidR="0015155A" w:rsidRPr="00ED7279">
        <w:t>and urges because he feels immense guilt</w:t>
      </w:r>
      <w:r w:rsidR="00A14138" w:rsidRPr="00ED7279">
        <w:t>.</w:t>
      </w:r>
    </w:p>
    <w:p w14:paraId="61226914" w14:textId="210F8C4F" w:rsidR="00F47551" w:rsidRDefault="00AC5AB9" w:rsidP="00842A97">
      <w:r w:rsidRPr="00ED7279">
        <w:t xml:space="preserve">Louis is described by Anne Rice (the Author of the novel) to be “a </w:t>
      </w:r>
      <w:r w:rsidR="008B5104" w:rsidRPr="00ED7279">
        <w:t xml:space="preserve">naïve, </w:t>
      </w:r>
      <w:r w:rsidRPr="00ED7279">
        <w:t>romantic character” (</w:t>
      </w:r>
      <w:r w:rsidR="00275DA6" w:rsidRPr="00ED7279">
        <w:t>Rice</w:t>
      </w:r>
      <w:r w:rsidR="00FC082A" w:rsidRPr="00ED7279">
        <w:t>, 2010</w:t>
      </w:r>
      <w:r w:rsidRPr="00ED7279">
        <w:t>)</w:t>
      </w:r>
      <w:r w:rsidR="00D22C8F" w:rsidRPr="00ED7279">
        <w:t>.</w:t>
      </w:r>
      <w:r w:rsidRPr="00ED7279">
        <w:t xml:space="preserve"> </w:t>
      </w:r>
      <w:r w:rsidR="007546D4" w:rsidRPr="00ED7279">
        <w:t xml:space="preserve">The story being conveyed to the audience </w:t>
      </w:r>
      <w:r w:rsidR="00305089" w:rsidRPr="00ED7279">
        <w:t>through the form of an</w:t>
      </w:r>
      <w:r w:rsidR="007546D4" w:rsidRPr="00ED7279">
        <w:t xml:space="preserve"> interview</w:t>
      </w:r>
      <w:r w:rsidR="00F8045B" w:rsidRPr="00ED7279">
        <w:t xml:space="preserve">, shows the change in Louis morality </w:t>
      </w:r>
      <w:r w:rsidR="004D50B9" w:rsidRPr="00ED7279">
        <w:t xml:space="preserve">over the centuries he has spent as a vampire. </w:t>
      </w:r>
      <w:r w:rsidR="00F52E2C" w:rsidRPr="00ED7279">
        <w:t xml:space="preserve">Due to being </w:t>
      </w:r>
      <w:r w:rsidR="003C4482" w:rsidRPr="00ED7279">
        <w:t>recounted and told</w:t>
      </w:r>
      <w:r w:rsidR="00F52E2C" w:rsidRPr="00ED7279">
        <w:t xml:space="preserve"> by Louis himself, </w:t>
      </w:r>
      <w:r w:rsidR="00830897" w:rsidRPr="00ED7279">
        <w:t xml:space="preserve">the objectivity of it all is subject to questioning. </w:t>
      </w:r>
      <w:r w:rsidR="00594615" w:rsidRPr="00ED7279">
        <w:t>The story of all his wrongdoings may have been downplayed in his retelling of his life story due to lingering feelings of guilt</w:t>
      </w:r>
      <w:r w:rsidR="00981676" w:rsidRPr="00ED7279">
        <w:t xml:space="preserve"> of his actions and even</w:t>
      </w:r>
      <w:r w:rsidR="00594615" w:rsidRPr="00ED7279">
        <w:t xml:space="preserve"> about his </w:t>
      </w:r>
      <w:proofErr w:type="spellStart"/>
      <w:r w:rsidR="00594615" w:rsidRPr="00ED7279">
        <w:t>vampiric</w:t>
      </w:r>
      <w:proofErr w:type="spellEnd"/>
      <w:r w:rsidR="00594615" w:rsidRPr="00ED7279">
        <w:t xml:space="preserve"> identity</w:t>
      </w:r>
      <w:r w:rsidR="00981676" w:rsidRPr="00ED7279">
        <w:t xml:space="preserve"> as a whole</w:t>
      </w:r>
      <w:r w:rsidR="00594615" w:rsidRPr="00ED7279">
        <w:t xml:space="preserve">. </w:t>
      </w:r>
      <w:r w:rsidR="00B2299F" w:rsidRPr="00ED7279">
        <w:t xml:space="preserve">Louis may seem as though he has come to terms with his identity, </w:t>
      </w:r>
      <w:r w:rsidR="00F27C58" w:rsidRPr="00ED7279">
        <w:t xml:space="preserve">and overcome his guilt, but the presence of an interview is a direct contradiction of that. </w:t>
      </w:r>
      <w:r w:rsidR="00865398" w:rsidRPr="00ED7279">
        <w:t>He conducts the interview for Daniel M</w:t>
      </w:r>
      <w:r w:rsidR="00356BE0" w:rsidRPr="00ED7279">
        <w:t>a</w:t>
      </w:r>
      <w:r w:rsidR="00865398" w:rsidRPr="00ED7279">
        <w:t xml:space="preserve">lloy </w:t>
      </w:r>
      <w:r w:rsidR="00AB4E6B" w:rsidRPr="00ED7279">
        <w:t>(</w:t>
      </w:r>
      <w:r w:rsidR="007E7A08" w:rsidRPr="00ED7279">
        <w:t>Christian Slater</w:t>
      </w:r>
      <w:r w:rsidR="00AB4E6B" w:rsidRPr="00ED7279">
        <w:t>)</w:t>
      </w:r>
      <w:r w:rsidR="007E7A08" w:rsidRPr="00ED7279">
        <w:t xml:space="preserve">, </w:t>
      </w:r>
      <w:r w:rsidR="00865398" w:rsidRPr="00ED7279">
        <w:t>a young reporter, with the hope of being judged</w:t>
      </w:r>
      <w:r w:rsidR="00600B36" w:rsidRPr="00ED7279">
        <w:t>, it is</w:t>
      </w:r>
      <w:r w:rsidR="004A3049">
        <w:t xml:space="preserve"> as though </w:t>
      </w:r>
      <w:r w:rsidR="00154D5A" w:rsidRPr="00ED7279">
        <w:t xml:space="preserve">he </w:t>
      </w:r>
      <w:r w:rsidR="00600B36" w:rsidRPr="00ED7279">
        <w:t xml:space="preserve">enters a confessional booth in a church. </w:t>
      </w:r>
    </w:p>
    <w:p w14:paraId="5C095BB3" w14:textId="77777777" w:rsidR="0099232C" w:rsidRPr="00ED7279" w:rsidRDefault="0099232C" w:rsidP="00842A97"/>
    <w:p w14:paraId="692DA18A" w14:textId="52D1A9B9" w:rsidR="008C7B23" w:rsidRDefault="006C79CD" w:rsidP="006C79CD">
      <w:r w:rsidRPr="00ED7279">
        <w:t xml:space="preserve">Louis’ inner struggle is derived from his desire and his need to be redeemed. With his view of his </w:t>
      </w:r>
      <w:proofErr w:type="spellStart"/>
      <w:r w:rsidRPr="00ED7279">
        <w:t>vampiric</w:t>
      </w:r>
      <w:proofErr w:type="spellEnd"/>
      <w:r w:rsidRPr="00ED7279">
        <w:t xml:space="preserve"> identity being a curse, he seeks salvation, which he believes he finds in Claudia</w:t>
      </w:r>
      <w:r w:rsidR="00A52250" w:rsidRPr="00ED7279">
        <w:t xml:space="preserve"> (Kirsten Dunst)</w:t>
      </w:r>
      <w:r w:rsidRPr="00ED7279">
        <w:t xml:space="preserve">, a child he can raise and mould into everything he wishes he could be. He believes Claudia is his salvation, which is </w:t>
      </w:r>
      <w:r w:rsidR="004A3049" w:rsidRPr="00ED7279">
        <w:t>a</w:t>
      </w:r>
      <w:r w:rsidRPr="00ED7279">
        <w:t xml:space="preserve"> hypocrisy in itself as by “saving her” he is placing the same immortal curse upon her. </w:t>
      </w:r>
      <w:r w:rsidR="008C69C4" w:rsidRPr="00ED7279">
        <w:t xml:space="preserve">The popular </w:t>
      </w:r>
      <w:r w:rsidR="00B055A8" w:rsidRPr="00ED7279">
        <w:t xml:space="preserve">gothic horror </w:t>
      </w:r>
      <w:r w:rsidR="008C69C4" w:rsidRPr="00ED7279">
        <w:t xml:space="preserve">genre code of Christianity </w:t>
      </w:r>
      <w:r w:rsidR="00A81212" w:rsidRPr="00ED7279">
        <w:t xml:space="preserve">or Catholicism </w:t>
      </w:r>
      <w:r w:rsidR="008C69C4" w:rsidRPr="00ED7279">
        <w:t xml:space="preserve">is less present in </w:t>
      </w:r>
      <w:r w:rsidR="008C69C4" w:rsidRPr="00ED7279">
        <w:rPr>
          <w:i/>
          <w:iCs/>
        </w:rPr>
        <w:t xml:space="preserve">Interview </w:t>
      </w:r>
      <w:r w:rsidR="00CE4E5E" w:rsidRPr="00ED7279">
        <w:rPr>
          <w:i/>
          <w:iCs/>
        </w:rPr>
        <w:t>with</w:t>
      </w:r>
      <w:r w:rsidR="008C69C4" w:rsidRPr="00ED7279">
        <w:rPr>
          <w:i/>
          <w:iCs/>
        </w:rPr>
        <w:t xml:space="preserve"> The Vampire </w:t>
      </w:r>
      <w:r w:rsidR="00A81212" w:rsidRPr="00ED7279">
        <w:t>compared to other films of the</w:t>
      </w:r>
      <w:r w:rsidR="00B055A8" w:rsidRPr="00ED7279">
        <w:t xml:space="preserve"> </w:t>
      </w:r>
      <w:r w:rsidR="00A81212" w:rsidRPr="00ED7279">
        <w:t>genre</w:t>
      </w:r>
      <w:r w:rsidR="00652353" w:rsidRPr="00ED7279">
        <w:t xml:space="preserve">. This is surprising </w:t>
      </w:r>
      <w:r w:rsidR="00270907" w:rsidRPr="00ED7279">
        <w:t>as the religion often relates to the Vampire</w:t>
      </w:r>
      <w:r w:rsidR="0031635B" w:rsidRPr="00ED7279">
        <w:t xml:space="preserve">s </w:t>
      </w:r>
      <w:r w:rsidR="00270907" w:rsidRPr="00ED7279">
        <w:t xml:space="preserve">with the </w:t>
      </w:r>
      <w:r w:rsidR="0031635B" w:rsidRPr="00ED7279">
        <w:t>mythology</w:t>
      </w:r>
      <w:r w:rsidR="00270907" w:rsidRPr="00ED7279">
        <w:t xml:space="preserve"> containing belie</w:t>
      </w:r>
      <w:r w:rsidR="00A33CCB" w:rsidRPr="00ED7279">
        <w:t>fs of crucifixes and holy water harming the</w:t>
      </w:r>
      <w:r w:rsidR="0031635B" w:rsidRPr="00ED7279">
        <w:t xml:space="preserve"> creatures</w:t>
      </w:r>
      <w:r w:rsidR="00A81212" w:rsidRPr="00ED7279">
        <w:t>.</w:t>
      </w:r>
      <w:r w:rsidR="00834363" w:rsidRPr="00ED7279">
        <w:t xml:space="preserve"> </w:t>
      </w:r>
      <w:r w:rsidR="005C10F3" w:rsidRPr="00ED7279">
        <w:t xml:space="preserve">While there is a </w:t>
      </w:r>
      <w:r w:rsidR="00834363" w:rsidRPr="00ED7279">
        <w:t>lack of religiou</w:t>
      </w:r>
      <w:r w:rsidR="005C10F3" w:rsidRPr="00ED7279">
        <w:t xml:space="preserve">s </w:t>
      </w:r>
      <w:r w:rsidR="00C97845" w:rsidRPr="00ED7279">
        <w:t>contexts or themes, Christianity is mentioned a few times throughout, with Daniel M</w:t>
      </w:r>
      <w:r w:rsidR="00356BE0" w:rsidRPr="00ED7279">
        <w:t>a</w:t>
      </w:r>
      <w:r w:rsidR="00C97845" w:rsidRPr="00ED7279">
        <w:t xml:space="preserve">lloy asking Louis about </w:t>
      </w:r>
      <w:r w:rsidR="00712B6A" w:rsidRPr="00ED7279">
        <w:t>crucifixes, to which Louis replie</w:t>
      </w:r>
      <w:r w:rsidR="002B0E62" w:rsidRPr="00ED7279">
        <w:t>s “</w:t>
      </w:r>
      <w:r w:rsidR="00135519" w:rsidRPr="00ED7279">
        <w:t xml:space="preserve">I am </w:t>
      </w:r>
      <w:r w:rsidR="00135519" w:rsidRPr="00135519">
        <w:t>particularly fond of looking on</w:t>
      </w:r>
      <w:r w:rsidR="00135519" w:rsidRPr="00ED7279">
        <w:t xml:space="preserve"> </w:t>
      </w:r>
      <w:r w:rsidR="00135519" w:rsidRPr="00135519">
        <w:t>crucifixes.</w:t>
      </w:r>
      <w:r w:rsidR="002B0E62" w:rsidRPr="00ED7279">
        <w:t xml:space="preserve">” which shows </w:t>
      </w:r>
      <w:r w:rsidR="00E825D8" w:rsidRPr="00ED7279">
        <w:t xml:space="preserve">that Louis has knowledge </w:t>
      </w:r>
      <w:r w:rsidR="0031635B" w:rsidRPr="00ED7279">
        <w:t>of</w:t>
      </w:r>
      <w:r w:rsidR="00CA48DD" w:rsidRPr="00ED7279">
        <w:t xml:space="preserve"> the</w:t>
      </w:r>
      <w:r w:rsidR="00E825D8" w:rsidRPr="00ED7279">
        <w:t xml:space="preserve"> religious</w:t>
      </w:r>
      <w:r w:rsidR="0001266C" w:rsidRPr="00ED7279">
        <w:t xml:space="preserve"> history </w:t>
      </w:r>
      <w:r w:rsidR="0031635B" w:rsidRPr="00ED7279">
        <w:t>and</w:t>
      </w:r>
      <w:r w:rsidR="0001266C" w:rsidRPr="00ED7279">
        <w:t xml:space="preserve"> the </w:t>
      </w:r>
      <w:r w:rsidR="00862AD6" w:rsidRPr="00ED7279">
        <w:t>myth of Vampires</w:t>
      </w:r>
      <w:r w:rsidR="001043A3" w:rsidRPr="00ED7279">
        <w:t xml:space="preserve"> that is false in this universe.</w:t>
      </w:r>
      <w:r w:rsidR="00B54450" w:rsidRPr="00ED7279">
        <w:t xml:space="preserve"> </w:t>
      </w:r>
    </w:p>
    <w:p w14:paraId="6C060C8F" w14:textId="77777777" w:rsidR="0099232C" w:rsidRPr="00ED7279" w:rsidRDefault="0099232C" w:rsidP="006C79CD"/>
    <w:p w14:paraId="01030F03" w14:textId="4C4379F4" w:rsidR="00DC3DC9" w:rsidRDefault="00DC3DC9" w:rsidP="006C79CD">
      <w:pPr>
        <w:rPr>
          <w:i/>
          <w:iCs/>
        </w:rPr>
      </w:pPr>
      <w:r w:rsidRPr="00ED7279">
        <w:t xml:space="preserve">Themes of religion are ever present throughout the novel </w:t>
      </w:r>
      <w:r w:rsidRPr="00ED7279">
        <w:rPr>
          <w:i/>
          <w:iCs/>
        </w:rPr>
        <w:t xml:space="preserve">Interview with the Vampire (1976) </w:t>
      </w:r>
      <w:r w:rsidRPr="00ED7279">
        <w:t xml:space="preserve">due to the author Anne Rice’s own battle with Christianity and Catholicism. </w:t>
      </w:r>
      <w:r w:rsidR="00DD642E" w:rsidRPr="00ED7279">
        <w:t>Her work is derived from her own experiences in life</w:t>
      </w:r>
      <w:r w:rsidR="001242CB" w:rsidRPr="00ED7279">
        <w:t xml:space="preserve"> such as Claudia being </w:t>
      </w:r>
      <w:r w:rsidR="003028C8" w:rsidRPr="00ED7279">
        <w:t>created after her own deceased daughter.</w:t>
      </w:r>
      <w:r w:rsidR="005D19BE" w:rsidRPr="00ED7279">
        <w:t xml:space="preserve"> The religious aspects of the novel were </w:t>
      </w:r>
      <w:r w:rsidR="00D51921" w:rsidRPr="00ED7279">
        <w:t xml:space="preserve">mostly cut from the </w:t>
      </w:r>
      <w:r w:rsidR="003B077D" w:rsidRPr="00ED7279">
        <w:t>film but</w:t>
      </w:r>
      <w:r w:rsidR="00D51921" w:rsidRPr="00ED7279">
        <w:t xml:space="preserve"> are heavily present in the new remake of </w:t>
      </w:r>
      <w:r w:rsidR="00D51921" w:rsidRPr="00ED7279">
        <w:rPr>
          <w:i/>
          <w:iCs/>
        </w:rPr>
        <w:t>The Vampire Chronicles</w:t>
      </w:r>
      <w:r w:rsidR="003028C8" w:rsidRPr="00ED7279">
        <w:t xml:space="preserve"> </w:t>
      </w:r>
      <w:r w:rsidR="00BF263C" w:rsidRPr="00ED7279">
        <w:t xml:space="preserve">into a </w:t>
      </w:r>
      <w:r w:rsidR="00D51921" w:rsidRPr="00ED7279">
        <w:t xml:space="preserve">TV Series, AMC’s </w:t>
      </w:r>
      <w:r w:rsidR="00D51921" w:rsidRPr="00ED7279">
        <w:rPr>
          <w:i/>
          <w:iCs/>
        </w:rPr>
        <w:t xml:space="preserve">Interview </w:t>
      </w:r>
      <w:r w:rsidR="00130792" w:rsidRPr="00ED7279">
        <w:rPr>
          <w:i/>
          <w:iCs/>
        </w:rPr>
        <w:t>with</w:t>
      </w:r>
      <w:r w:rsidR="00D51921" w:rsidRPr="00ED7279">
        <w:rPr>
          <w:i/>
          <w:iCs/>
        </w:rPr>
        <w:t xml:space="preserve"> The Vampire (20</w:t>
      </w:r>
      <w:r w:rsidR="00990207" w:rsidRPr="00ED7279">
        <w:rPr>
          <w:i/>
          <w:iCs/>
        </w:rPr>
        <w:t>22</w:t>
      </w:r>
      <w:r w:rsidR="00D51921" w:rsidRPr="00ED7279">
        <w:rPr>
          <w:i/>
          <w:iCs/>
        </w:rPr>
        <w:t>)</w:t>
      </w:r>
      <w:r w:rsidR="002257B4" w:rsidRPr="00ED7279">
        <w:rPr>
          <w:i/>
          <w:iCs/>
        </w:rPr>
        <w:t xml:space="preserve">. </w:t>
      </w:r>
    </w:p>
    <w:p w14:paraId="4E8F8B66" w14:textId="77777777" w:rsidR="0099232C" w:rsidRPr="00ED7279" w:rsidRDefault="0099232C" w:rsidP="006C79CD"/>
    <w:p w14:paraId="13C09F6D" w14:textId="0F0B39D3" w:rsidR="006C79CD" w:rsidRDefault="003028C8" w:rsidP="00842A97">
      <w:r w:rsidRPr="00ED7279">
        <w:t xml:space="preserve">While religion isn’t overtly mentioned in the film, </w:t>
      </w:r>
      <w:r w:rsidR="008A3E7F" w:rsidRPr="00ED7279">
        <w:t xml:space="preserve">themes are spread throughout with the opening </w:t>
      </w:r>
      <w:r w:rsidR="00AA4336" w:rsidRPr="00ED7279">
        <w:t xml:space="preserve">score being a slightly rewritten version of the Catholic hymn </w:t>
      </w:r>
      <w:proofErr w:type="spellStart"/>
      <w:r w:rsidR="00AA4336" w:rsidRPr="00ED7279">
        <w:rPr>
          <w:i/>
          <w:iCs/>
        </w:rPr>
        <w:t>Libera</w:t>
      </w:r>
      <w:proofErr w:type="spellEnd"/>
      <w:r w:rsidR="00AA4336" w:rsidRPr="00ED7279">
        <w:rPr>
          <w:i/>
          <w:iCs/>
        </w:rPr>
        <w:t xml:space="preserve"> Me</w:t>
      </w:r>
      <w:r w:rsidR="002662BB" w:rsidRPr="00ED7279">
        <w:t xml:space="preserve">. </w:t>
      </w:r>
      <w:r w:rsidR="00FA3E8E" w:rsidRPr="00ED7279">
        <w:t xml:space="preserve">The film's score was written by Elliot </w:t>
      </w:r>
      <w:proofErr w:type="spellStart"/>
      <w:r w:rsidR="00FA3E8E" w:rsidRPr="00ED7279">
        <w:t>Goldenthal</w:t>
      </w:r>
      <w:proofErr w:type="spellEnd"/>
      <w:r w:rsidR="003764A8" w:rsidRPr="00ED7279">
        <w:t xml:space="preserve"> who understood the characters like Louis enough to incorporate religious songs into the soundtrack</w:t>
      </w:r>
      <w:r w:rsidR="008A69A0" w:rsidRPr="00ED7279">
        <w:t xml:space="preserve"> to portray an underlying theme of </w:t>
      </w:r>
      <w:r w:rsidR="0026281A" w:rsidRPr="00ED7279">
        <w:t>faith and lack of faith.</w:t>
      </w:r>
      <w:r w:rsidR="00FA3E8E" w:rsidRPr="00ED7279">
        <w:t xml:space="preserve"> </w:t>
      </w:r>
    </w:p>
    <w:p w14:paraId="7D48510F" w14:textId="77777777" w:rsidR="0099232C" w:rsidRPr="00ED7279" w:rsidRDefault="0099232C" w:rsidP="00842A97"/>
    <w:p w14:paraId="5624C96E" w14:textId="35212FBD" w:rsidR="00390581" w:rsidRDefault="00F97729" w:rsidP="00842A97">
      <w:r w:rsidRPr="00ED7279">
        <w:t xml:space="preserve">Louis’ character is completely contrasted by </w:t>
      </w:r>
      <w:proofErr w:type="spellStart"/>
      <w:r w:rsidRPr="00ED7279">
        <w:t>Lestat</w:t>
      </w:r>
      <w:proofErr w:type="spellEnd"/>
      <w:r w:rsidR="00B82BE2" w:rsidRPr="00ED7279">
        <w:t>.</w:t>
      </w:r>
      <w:r w:rsidR="00A14138" w:rsidRPr="00ED7279">
        <w:t xml:space="preserve"> </w:t>
      </w:r>
      <w:proofErr w:type="spellStart"/>
      <w:r w:rsidR="00B24FDB" w:rsidRPr="00ED7279">
        <w:t>Lestat</w:t>
      </w:r>
      <w:proofErr w:type="spellEnd"/>
      <w:r w:rsidR="00B24FDB" w:rsidRPr="00ED7279">
        <w:t xml:space="preserve"> embraces</w:t>
      </w:r>
      <w:r w:rsidR="00A14138" w:rsidRPr="00ED7279">
        <w:t xml:space="preserve"> his </w:t>
      </w:r>
      <w:proofErr w:type="spellStart"/>
      <w:r w:rsidR="00A14138" w:rsidRPr="00ED7279">
        <w:t>vampiric</w:t>
      </w:r>
      <w:proofErr w:type="spellEnd"/>
      <w:r w:rsidR="00A14138" w:rsidRPr="00ED7279">
        <w:t xml:space="preserve"> nature</w:t>
      </w:r>
      <w:r w:rsidR="00B24FDB" w:rsidRPr="00ED7279">
        <w:t xml:space="preserve"> </w:t>
      </w:r>
      <w:r w:rsidR="00A14138" w:rsidRPr="00ED7279">
        <w:t>in its entirety</w:t>
      </w:r>
      <w:r w:rsidR="00B74FE9" w:rsidRPr="00ED7279">
        <w:t xml:space="preserve"> and is subject to moral abandon</w:t>
      </w:r>
      <w:r w:rsidR="00A326F2" w:rsidRPr="00ED7279">
        <w:t>, with no care for others, he lives</w:t>
      </w:r>
      <w:r w:rsidR="00A14138" w:rsidRPr="00ED7279">
        <w:t xml:space="preserve"> his immortal</w:t>
      </w:r>
      <w:r w:rsidR="00A326F2" w:rsidRPr="00ED7279">
        <w:t xml:space="preserve"> life how he chooses</w:t>
      </w:r>
      <w:r w:rsidR="00A14138" w:rsidRPr="00ED7279">
        <w:t>.</w:t>
      </w:r>
      <w:r w:rsidR="00BA378E" w:rsidRPr="00ED7279">
        <w:t xml:space="preserve"> </w:t>
      </w:r>
      <w:r w:rsidR="004202F0" w:rsidRPr="00ED7279">
        <w:t>He takes pleasuring in killing and drinking human blood, specif</w:t>
      </w:r>
      <w:r w:rsidR="008953EC" w:rsidRPr="00ED7279">
        <w:t>ically taking his time to hunt down his prey, fully leaning into his predatory nature</w:t>
      </w:r>
      <w:r w:rsidR="006D6EBA" w:rsidRPr="00ED7279">
        <w:t xml:space="preserve"> and enjoying it, being proud of it.</w:t>
      </w:r>
      <w:r w:rsidR="006D2086" w:rsidRPr="00ED7279">
        <w:t xml:space="preserve"> While having a nihilistic and hedonistic personality, </w:t>
      </w:r>
      <w:proofErr w:type="spellStart"/>
      <w:r w:rsidR="006D2086" w:rsidRPr="00ED7279">
        <w:t>Lestat’s</w:t>
      </w:r>
      <w:proofErr w:type="spellEnd"/>
      <w:r w:rsidR="006D2086" w:rsidRPr="00ED7279">
        <w:t xml:space="preserve"> actions portray that he feels righteous</w:t>
      </w:r>
      <w:r w:rsidR="00213395" w:rsidRPr="00ED7279">
        <w:t>. In the scene where he turns Louis into a vampire</w:t>
      </w:r>
      <w:r w:rsidR="00EE6910" w:rsidRPr="00ED7279">
        <w:t>, he asks for Louis consent to be turned by saying “</w:t>
      </w:r>
      <w:r w:rsidR="00150737" w:rsidRPr="00ED7279">
        <w:t xml:space="preserve">I will give you the </w:t>
      </w:r>
      <w:r w:rsidR="00150737" w:rsidRPr="00150737">
        <w:t>choice I never had.</w:t>
      </w:r>
      <w:r w:rsidR="00150737" w:rsidRPr="00ED7279">
        <w:t xml:space="preserve">” </w:t>
      </w:r>
      <w:r w:rsidR="00EE6910" w:rsidRPr="00ED7279">
        <w:t>which also hints to his own transformation being traumatic in the past, perhaps making him the way he is today.</w:t>
      </w:r>
      <w:r w:rsidR="00150737" w:rsidRPr="00ED7279">
        <w:t xml:space="preserve"> </w:t>
      </w:r>
      <w:r w:rsidR="00D022D5" w:rsidRPr="00ED7279">
        <w:t xml:space="preserve">While this act of gaining consent may seem </w:t>
      </w:r>
      <w:r w:rsidR="00B5339E" w:rsidRPr="00ED7279">
        <w:t>rig</w:t>
      </w:r>
      <w:r w:rsidR="00C92930" w:rsidRPr="00ED7279">
        <w:t xml:space="preserve">hteous, Louis was not aware of curse </w:t>
      </w:r>
      <w:proofErr w:type="spellStart"/>
      <w:r w:rsidR="00C92930" w:rsidRPr="00ED7279">
        <w:t>Lestat</w:t>
      </w:r>
      <w:proofErr w:type="spellEnd"/>
      <w:r w:rsidR="00C92930" w:rsidRPr="00ED7279">
        <w:t xml:space="preserve"> was about to </w:t>
      </w:r>
      <w:r w:rsidR="0007258D" w:rsidRPr="00ED7279">
        <w:t>give to him, or the physical and mental torture he would be subjected to.</w:t>
      </w:r>
      <w:r w:rsidR="00595746" w:rsidRPr="00ED7279">
        <w:t xml:space="preserve"> </w:t>
      </w:r>
      <w:proofErr w:type="spellStart"/>
      <w:r w:rsidR="00595746" w:rsidRPr="00ED7279">
        <w:t>Lestat</w:t>
      </w:r>
      <w:proofErr w:type="spellEnd"/>
      <w:r w:rsidR="00595746" w:rsidRPr="00ED7279">
        <w:t xml:space="preserve"> needing/wanting consent to turn Louis, derives from the </w:t>
      </w:r>
      <w:r w:rsidR="00C94C71" w:rsidRPr="00ED7279">
        <w:t>mythological folklore of vampires needing consent to be able to cross the threshold of someone’s home</w:t>
      </w:r>
      <w:r w:rsidR="00E0703E" w:rsidRPr="00ED7279">
        <w:t xml:space="preserve">, while not being true in this universe, it may be </w:t>
      </w:r>
      <w:proofErr w:type="spellStart"/>
      <w:r w:rsidR="00E0703E" w:rsidRPr="00ED7279">
        <w:t>Lestat’s</w:t>
      </w:r>
      <w:proofErr w:type="spellEnd"/>
      <w:r w:rsidR="00E0703E" w:rsidRPr="00ED7279">
        <w:t xml:space="preserve"> way of showing his superior knowledge of vampirism, and </w:t>
      </w:r>
      <w:r w:rsidR="001D2B5D" w:rsidRPr="00ED7279">
        <w:t xml:space="preserve">perhaps </w:t>
      </w:r>
      <w:r w:rsidR="00E0703E" w:rsidRPr="00ED7279">
        <w:t xml:space="preserve">his own </w:t>
      </w:r>
      <w:r w:rsidR="00B76FB7" w:rsidRPr="00ED7279">
        <w:t xml:space="preserve">desire to be loved, as he needed Louis to “let him in”. </w:t>
      </w:r>
    </w:p>
    <w:p w14:paraId="6536820C" w14:textId="77777777" w:rsidR="0099232C" w:rsidRPr="00ED7279" w:rsidRDefault="0099232C" w:rsidP="00842A97"/>
    <w:p w14:paraId="32E6866E" w14:textId="2BC603F3" w:rsidR="00C64421" w:rsidRDefault="00E74E6D" w:rsidP="00842A97">
      <w:proofErr w:type="spellStart"/>
      <w:r w:rsidRPr="00ED7279">
        <w:t>Lestat’s</w:t>
      </w:r>
      <w:proofErr w:type="spellEnd"/>
      <w:r w:rsidR="00390581" w:rsidRPr="00ED7279">
        <w:t xml:space="preserve"> transformation into vampirism ha</w:t>
      </w:r>
      <w:r w:rsidR="001A3454" w:rsidRPr="00ED7279">
        <w:t>d</w:t>
      </w:r>
      <w:r w:rsidR="00390581" w:rsidRPr="00ED7279">
        <w:t xml:space="preserve"> taken place a long time ago, his morals remain the same throughout the film, until the end, where </w:t>
      </w:r>
      <w:r w:rsidR="005D0706" w:rsidRPr="00ED7279">
        <w:t xml:space="preserve">it is shown that he has </w:t>
      </w:r>
      <w:r w:rsidR="00390581" w:rsidRPr="00ED7279">
        <w:t>undergo</w:t>
      </w:r>
      <w:r w:rsidR="005D0706" w:rsidRPr="00ED7279">
        <w:t>ne</w:t>
      </w:r>
      <w:r w:rsidR="00390581" w:rsidRPr="00ED7279">
        <w:t xml:space="preserve"> his own transformation and the </w:t>
      </w:r>
      <w:r w:rsidR="005D0706" w:rsidRPr="00ED7279">
        <w:t>“</w:t>
      </w:r>
      <w:r w:rsidR="00390581" w:rsidRPr="00ED7279">
        <w:t>corruption</w:t>
      </w:r>
      <w:r w:rsidR="005D0706" w:rsidRPr="00ED7279">
        <w:t>”</w:t>
      </w:r>
      <w:r w:rsidR="00390581" w:rsidRPr="00ED7279">
        <w:t xml:space="preserve"> of his morals are that he chooses to live for someone other than himself.</w:t>
      </w:r>
      <w:r w:rsidR="001A3454" w:rsidRPr="00ED7279">
        <w:t xml:space="preserve"> </w:t>
      </w:r>
      <w:r w:rsidR="005D0706" w:rsidRPr="00ED7279">
        <w:t xml:space="preserve">It is less of a corruption </w:t>
      </w:r>
      <w:r w:rsidR="00284105" w:rsidRPr="00ED7279">
        <w:t xml:space="preserve">and more of a change, but it can be seen as both. As for </w:t>
      </w:r>
      <w:proofErr w:type="spellStart"/>
      <w:r w:rsidR="00284105" w:rsidRPr="00ED7279">
        <w:t>Lestat</w:t>
      </w:r>
      <w:proofErr w:type="spellEnd"/>
      <w:r w:rsidR="00284105" w:rsidRPr="00ED7279">
        <w:t xml:space="preserve">, his prior morals would have been “right” and </w:t>
      </w:r>
      <w:r w:rsidR="00C37FC3" w:rsidRPr="00ED7279">
        <w:t>Louis’</w:t>
      </w:r>
      <w:r w:rsidR="004877BE" w:rsidRPr="00ED7279">
        <w:t xml:space="preserve"> </w:t>
      </w:r>
      <w:r w:rsidR="00C37FC3" w:rsidRPr="00ED7279">
        <w:t xml:space="preserve">“wrong”, so succumbing to Louis’s morals </w:t>
      </w:r>
      <w:r w:rsidR="004877BE" w:rsidRPr="00ED7279">
        <w:t xml:space="preserve">would be seen as corruption in his eyes, and vice versa from Louis’ perspective. </w:t>
      </w:r>
      <w:r w:rsidR="001A3454" w:rsidRPr="00ED7279">
        <w:t xml:space="preserve">In the final scene, we see that </w:t>
      </w:r>
      <w:proofErr w:type="spellStart"/>
      <w:r w:rsidR="001A3454" w:rsidRPr="00ED7279">
        <w:t>Lestat</w:t>
      </w:r>
      <w:proofErr w:type="spellEnd"/>
      <w:r w:rsidR="001A3454" w:rsidRPr="00ED7279">
        <w:t xml:space="preserve"> did not die when Claudia </w:t>
      </w:r>
      <w:r w:rsidR="00791341" w:rsidRPr="00ED7279">
        <w:t>kill</w:t>
      </w:r>
      <w:r w:rsidR="00297FF7" w:rsidRPr="00ED7279">
        <w:t>ed</w:t>
      </w:r>
      <w:r w:rsidR="00791341" w:rsidRPr="00ED7279">
        <w:t xml:space="preserve"> him. Instead, he survived by drinking the blood of rats just as Louis had done</w:t>
      </w:r>
      <w:r w:rsidR="00A05224" w:rsidRPr="00ED7279">
        <w:t>. While having the ability to come back for revenge, he chooses not to, he chooses to let Louis and Claudia live their lives without him. This in itself is a transformation of mor</w:t>
      </w:r>
      <w:r w:rsidR="00774D6D" w:rsidRPr="00ED7279">
        <w:t>als, in which he gains some and chooses to degrade himself and live in squalor for the sake of Louis and Claudia.</w:t>
      </w:r>
      <w:r w:rsidR="004C4E4E" w:rsidRPr="00ED7279">
        <w:t xml:space="preserve"> Only at the very end of the film do we see </w:t>
      </w:r>
      <w:r w:rsidR="00632B45" w:rsidRPr="00ED7279">
        <w:t xml:space="preserve">him revert back to his old ways when he realises that Louis does not care for him </w:t>
      </w:r>
      <w:r w:rsidR="00EE5F06" w:rsidRPr="00ED7279">
        <w:t xml:space="preserve">anymore, that he has no reason to be morally “good”. </w:t>
      </w:r>
    </w:p>
    <w:p w14:paraId="5514F98B" w14:textId="77777777" w:rsidR="0099232C" w:rsidRPr="00ED7279" w:rsidRDefault="0099232C" w:rsidP="00842A97"/>
    <w:p w14:paraId="06C2CA25" w14:textId="19A6AF18" w:rsidR="00DB6243" w:rsidRDefault="00DB6243" w:rsidP="00C64421">
      <w:r w:rsidRPr="00ED7279">
        <w:t xml:space="preserve">The character of Claudia is </w:t>
      </w:r>
      <w:r w:rsidR="00D53395" w:rsidRPr="00ED7279">
        <w:t xml:space="preserve">drastically different to both Louis and even </w:t>
      </w:r>
      <w:proofErr w:type="spellStart"/>
      <w:r w:rsidR="00D53395" w:rsidRPr="00ED7279">
        <w:t>Lestat</w:t>
      </w:r>
      <w:proofErr w:type="spellEnd"/>
      <w:r w:rsidR="00D53395" w:rsidRPr="00ED7279">
        <w:t xml:space="preserve">. </w:t>
      </w:r>
      <w:r w:rsidR="002B29FF" w:rsidRPr="00ED7279">
        <w:t xml:space="preserve">She is a young vampire who </w:t>
      </w:r>
      <w:r w:rsidR="0065431E" w:rsidRPr="00ED7279">
        <w:t xml:space="preserve">was </w:t>
      </w:r>
      <w:r w:rsidR="002B29FF" w:rsidRPr="00ED7279">
        <w:t xml:space="preserve">found at the brink of death by Louis and turned into a vampire by </w:t>
      </w:r>
      <w:proofErr w:type="spellStart"/>
      <w:r w:rsidR="002B29FF" w:rsidRPr="00ED7279">
        <w:t>Lestat</w:t>
      </w:r>
      <w:proofErr w:type="spellEnd"/>
      <w:r w:rsidR="002B29FF" w:rsidRPr="00ED7279">
        <w:t xml:space="preserve">. Louis’ guilt </w:t>
      </w:r>
      <w:r w:rsidR="00391F81" w:rsidRPr="00ED7279">
        <w:t>of his own past with his deceased wife and child, forbade</w:t>
      </w:r>
      <w:r w:rsidR="000C0EF8" w:rsidRPr="00ED7279">
        <w:t xml:space="preserve"> him </w:t>
      </w:r>
      <w:r w:rsidR="00391F81" w:rsidRPr="00ED7279">
        <w:t>from</w:t>
      </w:r>
      <w:r w:rsidR="000C0EF8" w:rsidRPr="00ED7279">
        <w:t xml:space="preserve"> let</w:t>
      </w:r>
      <w:r w:rsidR="00391F81" w:rsidRPr="00ED7279">
        <w:t>ting</w:t>
      </w:r>
      <w:r w:rsidR="000C0EF8" w:rsidRPr="00ED7279">
        <w:t xml:space="preserve"> her die, even though </w:t>
      </w:r>
      <w:proofErr w:type="spellStart"/>
      <w:r w:rsidR="000C0EF8" w:rsidRPr="00ED7279">
        <w:t>Lestat</w:t>
      </w:r>
      <w:proofErr w:type="spellEnd"/>
      <w:r w:rsidR="000C0EF8" w:rsidRPr="00ED7279">
        <w:t xml:space="preserve"> believes she should</w:t>
      </w:r>
      <w:r w:rsidR="00875837" w:rsidRPr="00ED7279">
        <w:t>.</w:t>
      </w:r>
      <w:r w:rsidR="000C0EF8" w:rsidRPr="00ED7279">
        <w:t xml:space="preserve"> </w:t>
      </w:r>
      <w:r w:rsidR="003B077D" w:rsidRPr="00ED7279">
        <w:t>However,</w:t>
      </w:r>
      <w:r w:rsidR="000C0EF8" w:rsidRPr="00ED7279">
        <w:t xml:space="preserve"> </w:t>
      </w:r>
      <w:proofErr w:type="spellStart"/>
      <w:r w:rsidR="000C0EF8" w:rsidRPr="00ED7279">
        <w:t>Lestat</w:t>
      </w:r>
      <w:proofErr w:type="spellEnd"/>
      <w:r w:rsidR="000C0EF8" w:rsidRPr="00ED7279">
        <w:t xml:space="preserve"> </w:t>
      </w:r>
      <w:r w:rsidR="003C6DD6" w:rsidRPr="00ED7279">
        <w:t xml:space="preserve">respects </w:t>
      </w:r>
      <w:r w:rsidR="00875837" w:rsidRPr="00ED7279">
        <w:t xml:space="preserve">Louis enough to honour his wishes. </w:t>
      </w:r>
    </w:p>
    <w:p w14:paraId="09F74391" w14:textId="77777777" w:rsidR="0099232C" w:rsidRPr="00ED7279" w:rsidRDefault="0099232C" w:rsidP="00C64421"/>
    <w:p w14:paraId="58A72AA0" w14:textId="0E00234D" w:rsidR="00980FCD" w:rsidRDefault="0039370E" w:rsidP="00C64421">
      <w:r w:rsidRPr="00ED7279">
        <w:t>Claudia’s</w:t>
      </w:r>
      <w:r w:rsidR="00E920A0" w:rsidRPr="00ED7279">
        <w:t xml:space="preserve"> morality is shown to be close to </w:t>
      </w:r>
      <w:r w:rsidR="005F6C95" w:rsidRPr="00ED7279">
        <w:t>non-existent</w:t>
      </w:r>
      <w:r w:rsidR="00E920A0" w:rsidRPr="00ED7279">
        <w:t xml:space="preserve">. She kills mercilessly and </w:t>
      </w:r>
      <w:r w:rsidR="00AA04A6" w:rsidRPr="00ED7279">
        <w:t>messily;</w:t>
      </w:r>
      <w:r w:rsidR="00E920A0" w:rsidRPr="00ED7279">
        <w:t xml:space="preserve"> she enjoys taking life and the hunt</w:t>
      </w:r>
      <w:r w:rsidR="00F30997" w:rsidRPr="00ED7279">
        <w:t xml:space="preserve">. In that regard she is similar to </w:t>
      </w:r>
      <w:proofErr w:type="spellStart"/>
      <w:r w:rsidR="00F30997" w:rsidRPr="00ED7279">
        <w:t>Lestat</w:t>
      </w:r>
      <w:proofErr w:type="spellEnd"/>
      <w:r w:rsidR="00F30997" w:rsidRPr="00ED7279">
        <w:t xml:space="preserve">, however she has no regard for her own safety </w:t>
      </w:r>
      <w:r w:rsidR="005F6C95" w:rsidRPr="00ED7279">
        <w:t>or</w:t>
      </w:r>
      <w:r w:rsidR="00F30997" w:rsidRPr="00ED7279">
        <w:t xml:space="preserve"> secrecy as a vampire, as she leaves bodies and </w:t>
      </w:r>
      <w:r w:rsidR="00771A3A" w:rsidRPr="00ED7279">
        <w:t>leads to</w:t>
      </w:r>
      <w:r w:rsidR="005F6C95" w:rsidRPr="00ED7279">
        <w:t xml:space="preserve"> the three of</w:t>
      </w:r>
      <w:r w:rsidR="00771A3A" w:rsidRPr="00ED7279">
        <w:t xml:space="preserve"> them almost being caught. This is an excellent showcase into the morality of children, and how morals and what is </w:t>
      </w:r>
      <w:r w:rsidR="005F6C95" w:rsidRPr="00ED7279">
        <w:t xml:space="preserve">deemed </w:t>
      </w:r>
      <w:r w:rsidR="00771A3A" w:rsidRPr="00ED7279">
        <w:t xml:space="preserve">right </w:t>
      </w:r>
      <w:r w:rsidR="005F6C95" w:rsidRPr="00ED7279">
        <w:t>or</w:t>
      </w:r>
      <w:r w:rsidR="00771A3A" w:rsidRPr="00ED7279">
        <w:t xml:space="preserve"> wrong </w:t>
      </w:r>
      <w:r w:rsidR="005F6C95" w:rsidRPr="00ED7279">
        <w:t>is</w:t>
      </w:r>
      <w:r w:rsidR="00771A3A" w:rsidRPr="00ED7279">
        <w:t xml:space="preserve"> taught to young </w:t>
      </w:r>
      <w:r w:rsidR="006E2348" w:rsidRPr="00ED7279">
        <w:t>children and</w:t>
      </w:r>
      <w:r w:rsidR="005F6C95" w:rsidRPr="00ED7279">
        <w:t xml:space="preserve"> is not an inherent trait</w:t>
      </w:r>
      <w:r w:rsidR="00771A3A" w:rsidRPr="00ED7279">
        <w:t xml:space="preserve">. Claudia was turned into an immortal being at the age of </w:t>
      </w:r>
      <w:r w:rsidR="003C0C4E" w:rsidRPr="00ED7279">
        <w:t>eleven</w:t>
      </w:r>
      <w:r w:rsidR="00771A3A" w:rsidRPr="00ED7279">
        <w:t xml:space="preserve">, and </w:t>
      </w:r>
      <w:r w:rsidR="005F6C95" w:rsidRPr="00ED7279">
        <w:t>s</w:t>
      </w:r>
      <w:r w:rsidR="00771A3A" w:rsidRPr="00ED7279">
        <w:t xml:space="preserve">he </w:t>
      </w:r>
      <w:r w:rsidR="005F6C95" w:rsidRPr="00ED7279">
        <w:t xml:space="preserve">is both </w:t>
      </w:r>
      <w:r w:rsidR="00771A3A" w:rsidRPr="00ED7279">
        <w:t>mentality</w:t>
      </w:r>
      <w:r w:rsidR="005F6C95" w:rsidRPr="00ED7279">
        <w:t xml:space="preserve"> and physically</w:t>
      </w:r>
      <w:r w:rsidR="00771A3A" w:rsidRPr="00ED7279">
        <w:t xml:space="preserve"> stuck at that age.</w:t>
      </w:r>
      <w:r w:rsidR="00A45CC5">
        <w:t xml:space="preserve"> Her appearance is shown to be perfect, </w:t>
      </w:r>
      <w:r w:rsidR="002966DA">
        <w:t>almost doll like</w:t>
      </w:r>
      <w:r w:rsidR="00A45CC5">
        <w:t xml:space="preserve">, which is </w:t>
      </w:r>
      <w:r w:rsidR="002966DA">
        <w:t>done</w:t>
      </w:r>
      <w:r w:rsidR="00A45CC5">
        <w:t xml:space="preserve"> through the hair</w:t>
      </w:r>
      <w:r w:rsidR="002966DA">
        <w:t>, makeup and costume department.</w:t>
      </w:r>
      <w:r w:rsidR="00771A3A" w:rsidRPr="00ED7279">
        <w:t xml:space="preserve"> She has no awareness of consequences, despite being told many times. She learns from watching Louis and </w:t>
      </w:r>
      <w:proofErr w:type="spellStart"/>
      <w:r w:rsidR="00771A3A" w:rsidRPr="00ED7279">
        <w:t>Lestat</w:t>
      </w:r>
      <w:proofErr w:type="spellEnd"/>
      <w:r w:rsidR="00771A3A" w:rsidRPr="00ED7279">
        <w:t xml:space="preserve"> who are </w:t>
      </w:r>
      <w:r w:rsidR="00137F11" w:rsidRPr="00ED7279">
        <w:t>both father figures to her, raising her as their own.</w:t>
      </w:r>
      <w:r w:rsidR="00EC7C9A" w:rsidRPr="00ED7279">
        <w:t xml:space="preserve"> Her behaviours do not really chang</w:t>
      </w:r>
      <w:r w:rsidR="00906DF7" w:rsidRPr="00ED7279">
        <w:t xml:space="preserve">e which is due to both Louis and </w:t>
      </w:r>
      <w:proofErr w:type="spellStart"/>
      <w:r w:rsidR="00906DF7" w:rsidRPr="00ED7279">
        <w:t>Lestat’s</w:t>
      </w:r>
      <w:proofErr w:type="spellEnd"/>
      <w:r w:rsidR="00906DF7" w:rsidRPr="00ED7279">
        <w:t xml:space="preserve"> treatment of her as a child despite over a hundred years passing. The pair, her “fathers”</w:t>
      </w:r>
      <w:r w:rsidR="00694027" w:rsidRPr="00ED7279">
        <w:t>,</w:t>
      </w:r>
      <w:r w:rsidR="00906DF7" w:rsidRPr="00ED7279">
        <w:t xml:space="preserve"> still treat her</w:t>
      </w:r>
      <w:r w:rsidR="003C0C4E" w:rsidRPr="00ED7279">
        <w:t xml:space="preserve"> as an eleven year old, with </w:t>
      </w:r>
      <w:proofErr w:type="spellStart"/>
      <w:r w:rsidR="003C0C4E" w:rsidRPr="00ED7279">
        <w:t>Lestat</w:t>
      </w:r>
      <w:proofErr w:type="spellEnd"/>
      <w:r w:rsidR="003C0C4E" w:rsidRPr="00ED7279">
        <w:t xml:space="preserve"> buying her dolls and </w:t>
      </w:r>
      <w:r w:rsidR="00694027" w:rsidRPr="00ED7279">
        <w:t>schooling her.</w:t>
      </w:r>
      <w:r w:rsidR="00137F11" w:rsidRPr="00ED7279">
        <w:t xml:space="preserve"> </w:t>
      </w:r>
      <w:r w:rsidR="008E629A" w:rsidRPr="00ED7279">
        <w:t xml:space="preserve">Claudia’s lack of morality takes even </w:t>
      </w:r>
      <w:proofErr w:type="spellStart"/>
      <w:r w:rsidR="008E629A" w:rsidRPr="00ED7279">
        <w:t>Lestat</w:t>
      </w:r>
      <w:proofErr w:type="spellEnd"/>
      <w:r w:rsidR="008E629A" w:rsidRPr="00ED7279">
        <w:t xml:space="preserve"> by surprise, and he</w:t>
      </w:r>
      <w:r w:rsidR="00AB3203" w:rsidRPr="00ED7279">
        <w:t xml:space="preserve"> starts to abhor her for </w:t>
      </w:r>
      <w:r w:rsidR="00050294" w:rsidRPr="00ED7279">
        <w:t xml:space="preserve">her behaviours that </w:t>
      </w:r>
      <w:r w:rsidR="00587392">
        <w:t xml:space="preserve">nearly </w:t>
      </w:r>
      <w:r w:rsidR="00050294" w:rsidRPr="00ED7279">
        <w:t>expose the three of them as a family and put them at risk</w:t>
      </w:r>
      <w:r w:rsidR="003C6DD6" w:rsidRPr="00ED7279">
        <w:t>.</w:t>
      </w:r>
      <w:r w:rsidR="00050294" w:rsidRPr="00ED7279">
        <w:t xml:space="preserve"> His constant </w:t>
      </w:r>
      <w:r w:rsidR="00BB539F" w:rsidRPr="00ED7279">
        <w:t>animosity towards her</w:t>
      </w:r>
      <w:r w:rsidR="00322999" w:rsidRPr="00ED7279">
        <w:t xml:space="preserve">, and his </w:t>
      </w:r>
      <w:r w:rsidR="00282346" w:rsidRPr="00ED7279">
        <w:t xml:space="preserve">concealment of the origin of her </w:t>
      </w:r>
      <w:r w:rsidR="00587392">
        <w:t xml:space="preserve">life and </w:t>
      </w:r>
      <w:r w:rsidR="00282346" w:rsidRPr="00ED7279">
        <w:t>“rebirth”</w:t>
      </w:r>
      <w:r w:rsidR="00BB539F" w:rsidRPr="00ED7279">
        <w:t>, and her inability to control her actions and emotions</w:t>
      </w:r>
      <w:r w:rsidR="004724A7" w:rsidRPr="00ED7279">
        <w:t xml:space="preserve"> leads Claudia</w:t>
      </w:r>
      <w:r w:rsidR="00BB16FF" w:rsidRPr="00ED7279">
        <w:t xml:space="preserve"> to</w:t>
      </w:r>
      <w:r w:rsidR="004724A7" w:rsidRPr="00ED7279">
        <w:t xml:space="preserve"> kill </w:t>
      </w:r>
      <w:proofErr w:type="spellStart"/>
      <w:r w:rsidR="004724A7" w:rsidRPr="00ED7279">
        <w:t>Lestat</w:t>
      </w:r>
      <w:proofErr w:type="spellEnd"/>
      <w:r w:rsidR="00914AC2" w:rsidRPr="00ED7279">
        <w:t xml:space="preserve"> by tricking him into drinking poison and then slitting his throat</w:t>
      </w:r>
      <w:r w:rsidR="004724A7" w:rsidRPr="00ED7279">
        <w:t xml:space="preserve">. This is another action that shows her lack of morality as </w:t>
      </w:r>
      <w:r w:rsidR="00914AC2" w:rsidRPr="00ED7279">
        <w:t>when his blood seeps through the carpet and pools around her feet, he</w:t>
      </w:r>
      <w:r w:rsidR="00BB16FF" w:rsidRPr="00ED7279">
        <w:t>r</w:t>
      </w:r>
      <w:r w:rsidR="00914AC2" w:rsidRPr="00ED7279">
        <w:t xml:space="preserve"> only concern is about getting his blood on her shoes which is shown by her stepping back and asking “</w:t>
      </w:r>
      <w:r w:rsidR="000D07F5" w:rsidRPr="00ED7279">
        <w:t xml:space="preserve">Louis, </w:t>
      </w:r>
      <w:r w:rsidR="00914AC2" w:rsidRPr="00ED7279">
        <w:t>Lift me up</w:t>
      </w:r>
      <w:r w:rsidR="00616517" w:rsidRPr="00ED7279">
        <w:t>.”</w:t>
      </w:r>
      <w:r w:rsidR="00B828D2" w:rsidRPr="00ED7279">
        <w:t xml:space="preserve"> (Interview with the Vampire</w:t>
      </w:r>
      <w:r w:rsidR="00FC05FF" w:rsidRPr="00ED7279">
        <w:t>,</w:t>
      </w:r>
      <w:r w:rsidR="00B828D2" w:rsidRPr="00ED7279">
        <w:t xml:space="preserve"> 1994)</w:t>
      </w:r>
    </w:p>
    <w:p w14:paraId="723ADB8A" w14:textId="77777777" w:rsidR="0099232C" w:rsidRPr="00ED7279" w:rsidRDefault="0099232C" w:rsidP="00C64421"/>
    <w:p w14:paraId="2CF8EC12" w14:textId="25D61C1D" w:rsidR="00DE7A31" w:rsidRDefault="00980FCD" w:rsidP="00842A97">
      <w:r w:rsidRPr="00ED7279">
        <w:t xml:space="preserve">Despite the </w:t>
      </w:r>
      <w:r w:rsidR="0072545A" w:rsidRPr="00ED7279">
        <w:t xml:space="preserve">lack of morality from the characters, </w:t>
      </w:r>
      <w:r w:rsidR="00024202" w:rsidRPr="00ED7279">
        <w:t xml:space="preserve">Kirsten Dunst, the actress who plays Claudia has spoken about her positive experience on the set of </w:t>
      </w:r>
      <w:r w:rsidR="00024202" w:rsidRPr="00ED7279">
        <w:rPr>
          <w:i/>
          <w:iCs/>
        </w:rPr>
        <w:t>Interview with the Vampire</w:t>
      </w:r>
      <w:r w:rsidR="00024202" w:rsidRPr="00ED7279">
        <w:t xml:space="preserve"> with </w:t>
      </w:r>
      <w:r w:rsidR="00DD5D32" w:rsidRPr="00ED7279">
        <w:t xml:space="preserve">Tom </w:t>
      </w:r>
      <w:r w:rsidR="00024202" w:rsidRPr="00ED7279">
        <w:t xml:space="preserve">Cruise and </w:t>
      </w:r>
      <w:r w:rsidR="00DD5D32" w:rsidRPr="00ED7279">
        <w:t xml:space="preserve">Brad </w:t>
      </w:r>
      <w:r w:rsidR="00024202" w:rsidRPr="00ED7279">
        <w:t xml:space="preserve">Pitt </w:t>
      </w:r>
      <w:r w:rsidR="00DD5D32" w:rsidRPr="00ED7279">
        <w:t>acting as</w:t>
      </w:r>
      <w:r w:rsidR="00024202" w:rsidRPr="00ED7279">
        <w:t xml:space="preserve"> her </w:t>
      </w:r>
      <w:r w:rsidR="001D159A" w:rsidRPr="00ED7279">
        <w:t xml:space="preserve">older brothers on set and her acting coach who worked hard to </w:t>
      </w:r>
      <w:r w:rsidR="006C7711" w:rsidRPr="00ED7279">
        <w:t>help her portray more adult characteristic</w:t>
      </w:r>
      <w:r w:rsidR="00DD5D32" w:rsidRPr="00ED7279">
        <w:t xml:space="preserve">s </w:t>
      </w:r>
      <w:r w:rsidR="006C7711" w:rsidRPr="00ED7279">
        <w:t>without being damaging</w:t>
      </w:r>
      <w:r w:rsidR="00C910F9" w:rsidRPr="00ED7279">
        <w:t xml:space="preserve"> or traumatizing</w:t>
      </w:r>
      <w:r w:rsidR="006C7711" w:rsidRPr="00ED7279">
        <w:t xml:space="preserve"> to her due to her</w:t>
      </w:r>
      <w:r w:rsidR="00136EA4" w:rsidRPr="00ED7279">
        <w:t xml:space="preserve"> young</w:t>
      </w:r>
      <w:r w:rsidR="006C7711" w:rsidRPr="00ED7279">
        <w:t xml:space="preserve"> age</w:t>
      </w:r>
      <w:r w:rsidR="00C910F9" w:rsidRPr="00ED7279">
        <w:t xml:space="preserve"> when filming</w:t>
      </w:r>
      <w:r w:rsidR="00136EA4" w:rsidRPr="00ED7279">
        <w:t>.</w:t>
      </w:r>
      <w:r w:rsidR="00C910F9" w:rsidRPr="00ED7279">
        <w:t xml:space="preserve"> She spoke about having a positive time on set</w:t>
      </w:r>
      <w:r w:rsidR="00354BC4" w:rsidRPr="00ED7279">
        <w:t xml:space="preserve"> due to the people around her not taking advantage </w:t>
      </w:r>
      <w:r w:rsidR="00FC05FF" w:rsidRPr="00ED7279">
        <w:t>treating her badly, especially given the nature of the character she is playing.</w:t>
      </w:r>
      <w:r w:rsidR="00136EA4" w:rsidRPr="00ED7279">
        <w:t xml:space="preserve"> </w:t>
      </w:r>
      <w:r w:rsidR="004B0E7B" w:rsidRPr="00ED7279">
        <w:t xml:space="preserve">(British </w:t>
      </w:r>
      <w:r w:rsidR="00860B28" w:rsidRPr="00ED7279">
        <w:t>GQ</w:t>
      </w:r>
      <w:r w:rsidR="00FC05FF" w:rsidRPr="00ED7279">
        <w:t>,</w:t>
      </w:r>
      <w:r w:rsidR="00860B28" w:rsidRPr="00ED7279">
        <w:t xml:space="preserve"> 2024</w:t>
      </w:r>
      <w:r w:rsidR="004B0E7B" w:rsidRPr="00ED7279">
        <w:t>)</w:t>
      </w:r>
    </w:p>
    <w:p w14:paraId="7F035E81" w14:textId="77777777" w:rsidR="0099232C" w:rsidRPr="00ED7279" w:rsidRDefault="0099232C" w:rsidP="00842A97"/>
    <w:p w14:paraId="7C5A16BC" w14:textId="25D8E2C6" w:rsidR="00B023DD" w:rsidRDefault="00B023DD" w:rsidP="00842A97">
      <w:r w:rsidRPr="00ED7279">
        <w:rPr>
          <w:i/>
          <w:iCs/>
        </w:rPr>
        <w:t xml:space="preserve">Interview with the Vampire </w:t>
      </w:r>
      <w:r w:rsidRPr="00ED7279">
        <w:t>falls</w:t>
      </w:r>
      <w:r w:rsidR="000B4A13" w:rsidRPr="00ED7279">
        <w:t xml:space="preserve"> heavily</w:t>
      </w:r>
      <w:r w:rsidRPr="00ED7279">
        <w:t xml:space="preserve"> under</w:t>
      </w:r>
      <w:r w:rsidR="000B4A13" w:rsidRPr="00ED7279">
        <w:t xml:space="preserve"> both the horror and the gothic genre. With the film</w:t>
      </w:r>
      <w:r w:rsidR="007C36B8" w:rsidRPr="00ED7279">
        <w:t>’</w:t>
      </w:r>
      <w:r w:rsidR="000B4A13" w:rsidRPr="00ED7279">
        <w:t xml:space="preserve">s exploration of supernatural beings, </w:t>
      </w:r>
      <w:r w:rsidR="00BD44B3" w:rsidRPr="00ED7279">
        <w:t>immortality</w:t>
      </w:r>
      <w:r w:rsidR="007C36B8" w:rsidRPr="00ED7279">
        <w:t>, death and right vs wrong</w:t>
      </w:r>
      <w:r w:rsidR="00636307" w:rsidRPr="00ED7279">
        <w:t>. T</w:t>
      </w:r>
      <w:r w:rsidR="005E34A3" w:rsidRPr="00ED7279">
        <w:t>he gothic horror genre also has a dis</w:t>
      </w:r>
      <w:r w:rsidR="00AA72D6" w:rsidRPr="00ED7279">
        <w:t xml:space="preserve">tinct visual and audio style which many elements of which are shown throughout </w:t>
      </w:r>
      <w:r w:rsidR="00AA72D6" w:rsidRPr="00ED7279">
        <w:rPr>
          <w:i/>
          <w:iCs/>
        </w:rPr>
        <w:t>Interview with the Vampire</w:t>
      </w:r>
      <w:r w:rsidR="00636307" w:rsidRPr="00ED7279">
        <w:rPr>
          <w:i/>
          <w:iCs/>
        </w:rPr>
        <w:t xml:space="preserve"> </w:t>
      </w:r>
      <w:r w:rsidR="00636307" w:rsidRPr="00ED7279">
        <w:t xml:space="preserve">with the heavy contrasts in </w:t>
      </w:r>
      <w:r w:rsidR="00D75D27" w:rsidRPr="00ED7279">
        <w:t>chiaroscuro</w:t>
      </w:r>
      <w:r w:rsidR="00636307" w:rsidRPr="00ED7279">
        <w:t xml:space="preserve"> and </w:t>
      </w:r>
      <w:r w:rsidR="00A70D8E" w:rsidRPr="00ED7279">
        <w:t xml:space="preserve">elaborate costume design. </w:t>
      </w:r>
      <w:r w:rsidR="00F146AC" w:rsidRPr="00ED7279">
        <w:t xml:space="preserve">In the novels (which then translates to the film) Rice states that </w:t>
      </w:r>
      <w:r w:rsidR="00AD4071" w:rsidRPr="00ED7279">
        <w:t>she has “always been powerfully influenced by Catholic painting, sculpture, architecture and ritual—the need for spectacle and ceremony in life because spectacle and ceremony can help us focus on the ineffable and the divine.”</w:t>
      </w:r>
      <w:r w:rsidR="002214C5" w:rsidRPr="00ED7279">
        <w:t xml:space="preserve"> (</w:t>
      </w:r>
      <w:proofErr w:type="spellStart"/>
      <w:r w:rsidR="00BD1512" w:rsidRPr="00ED7279">
        <w:t>Salai</w:t>
      </w:r>
      <w:proofErr w:type="spellEnd"/>
      <w:r w:rsidR="00BD1512" w:rsidRPr="00ED7279">
        <w:t>, 2014</w:t>
      </w:r>
      <w:r w:rsidR="002214C5" w:rsidRPr="00ED7279">
        <w:t>)</w:t>
      </w:r>
      <w:r w:rsidR="00A65B6D" w:rsidRPr="00ED7279">
        <w:t>.</w:t>
      </w:r>
      <w:r w:rsidR="00AD4071" w:rsidRPr="00ED7279">
        <w:t xml:space="preserve"> Catholic architecture and designs often go hand in hand with gothic architecture which feeds into the aesthetic of the film. </w:t>
      </w:r>
      <w:r w:rsidR="0006544D" w:rsidRPr="00ED7279">
        <w:t xml:space="preserve">This also </w:t>
      </w:r>
      <w:r w:rsidR="002214C5" w:rsidRPr="00ED7279">
        <w:t>applies</w:t>
      </w:r>
      <w:r w:rsidR="0006544D" w:rsidRPr="00ED7279">
        <w:t xml:space="preserve"> </w:t>
      </w:r>
      <w:r w:rsidR="002214C5" w:rsidRPr="00ED7279">
        <w:t>to</w:t>
      </w:r>
      <w:r w:rsidR="0006544D" w:rsidRPr="00ED7279">
        <w:t xml:space="preserve"> </w:t>
      </w:r>
      <w:proofErr w:type="spellStart"/>
      <w:r w:rsidR="0006544D" w:rsidRPr="00ED7279">
        <w:t>Lestat’s</w:t>
      </w:r>
      <w:proofErr w:type="spellEnd"/>
      <w:r w:rsidR="0006544D" w:rsidRPr="00ED7279">
        <w:t xml:space="preserve"> actions</w:t>
      </w:r>
      <w:r w:rsidR="002214C5" w:rsidRPr="00ED7279">
        <w:t xml:space="preserve">, behaviours and personality </w:t>
      </w:r>
      <w:r w:rsidR="0006544D" w:rsidRPr="00ED7279">
        <w:t xml:space="preserve">being a “spectacle” and “ceremony” with his pride </w:t>
      </w:r>
      <w:r w:rsidR="002214C5" w:rsidRPr="00ED7279">
        <w:t>towards</w:t>
      </w:r>
      <w:r w:rsidR="0006544D" w:rsidRPr="00ED7279">
        <w:t xml:space="preserve"> his </w:t>
      </w:r>
      <w:proofErr w:type="spellStart"/>
      <w:r w:rsidR="0006544D" w:rsidRPr="00ED7279">
        <w:t>vampiric</w:t>
      </w:r>
      <w:proofErr w:type="spellEnd"/>
      <w:r w:rsidR="0006544D" w:rsidRPr="00ED7279">
        <w:t xml:space="preserve"> identity and </w:t>
      </w:r>
      <w:r w:rsidR="00CD0FD1" w:rsidRPr="00ED7279">
        <w:t xml:space="preserve">his dedication to </w:t>
      </w:r>
      <w:r w:rsidR="002214C5" w:rsidRPr="00ED7279">
        <w:t>the</w:t>
      </w:r>
      <w:r w:rsidR="00CD0FD1" w:rsidRPr="00ED7279">
        <w:t xml:space="preserve"> hunt. </w:t>
      </w:r>
    </w:p>
    <w:p w14:paraId="1829C783" w14:textId="77777777" w:rsidR="0099232C" w:rsidRPr="00ED7279" w:rsidRDefault="0099232C" w:rsidP="00842A97"/>
    <w:p w14:paraId="224BCFFE" w14:textId="3387E0E1" w:rsidR="00371320" w:rsidRDefault="004279AA" w:rsidP="00842A97">
      <w:r w:rsidRPr="00ED7279">
        <w:t xml:space="preserve">The visuals in </w:t>
      </w:r>
      <w:r w:rsidRPr="00ED7279">
        <w:rPr>
          <w:i/>
          <w:iCs/>
        </w:rPr>
        <w:t xml:space="preserve">Interview with the Vampire </w:t>
      </w:r>
      <w:r w:rsidRPr="00ED7279">
        <w:t xml:space="preserve">are, at times, grotesque and gory, with </w:t>
      </w:r>
      <w:r w:rsidR="008B0761" w:rsidRPr="00ED7279">
        <w:t xml:space="preserve">graphic blood being drunk and spilled. </w:t>
      </w:r>
      <w:r w:rsidR="00285C76" w:rsidRPr="00ED7279">
        <w:t xml:space="preserve">The graphic nature of the film, and the impressive special effects to make this happen </w:t>
      </w:r>
      <w:r w:rsidR="00A304FE" w:rsidRPr="00ED7279">
        <w:t xml:space="preserve">applies to the theme of morality, as the acts that the vampires commit to </w:t>
      </w:r>
      <w:r w:rsidR="00E53F23" w:rsidRPr="00ED7279">
        <w:t xml:space="preserve">produce the </w:t>
      </w:r>
      <w:r w:rsidR="006178F7" w:rsidRPr="00ED7279">
        <w:t>gruesome outcomes</w:t>
      </w:r>
      <w:r w:rsidR="00472837" w:rsidRPr="00ED7279">
        <w:t xml:space="preserve"> is immoral. There is also the presence of nudity throughout the film</w:t>
      </w:r>
      <w:r w:rsidR="008115A9" w:rsidRPr="00ED7279">
        <w:t xml:space="preserve">, which, while giving the film a more realistic feel, </w:t>
      </w:r>
      <w:r w:rsidR="00B406E7" w:rsidRPr="00ED7279">
        <w:t xml:space="preserve">may seem wrong or uncomfortable to the viewers. Especially when </w:t>
      </w:r>
      <w:r w:rsidR="0079407A" w:rsidRPr="00ED7279">
        <w:t>Claudia is dealing with her struggles of being stuck in an eleven year old</w:t>
      </w:r>
      <w:r w:rsidR="006E2348">
        <w:t>’</w:t>
      </w:r>
      <w:r w:rsidR="0079407A" w:rsidRPr="00ED7279">
        <w:t>s body, despite being over one hundred years old. She watches the women around her grow and their bodies change</w:t>
      </w:r>
      <w:r w:rsidR="00D20B6A" w:rsidRPr="00ED7279">
        <w:t xml:space="preserve">, yet she stays the same. The scene where Claudia is watching a </w:t>
      </w:r>
      <w:r w:rsidR="006E2348" w:rsidRPr="00ED7279">
        <w:t>nude woman</w:t>
      </w:r>
      <w:r w:rsidR="00BD7051" w:rsidRPr="00ED7279">
        <w:t xml:space="preserve"> through a window feels uncomfortable due to Claudia</w:t>
      </w:r>
      <w:r w:rsidR="00EF6D27" w:rsidRPr="00ED7279">
        <w:t>’</w:t>
      </w:r>
      <w:r w:rsidR="00BD7051" w:rsidRPr="00ED7279">
        <w:t xml:space="preserve">s </w:t>
      </w:r>
      <w:r w:rsidR="007F0219" w:rsidRPr="00ED7279">
        <w:t xml:space="preserve">visual </w:t>
      </w:r>
      <w:r w:rsidR="00BD7051" w:rsidRPr="00ED7279">
        <w:t>age and the morality of the film</w:t>
      </w:r>
      <w:r w:rsidR="00494CCB" w:rsidRPr="00ED7279">
        <w:t xml:space="preserve"> itself</w:t>
      </w:r>
      <w:r w:rsidR="00BD7051" w:rsidRPr="00ED7279">
        <w:t xml:space="preserve"> is questioned by that of the audience.</w:t>
      </w:r>
    </w:p>
    <w:p w14:paraId="0E498526" w14:textId="77777777" w:rsidR="0099232C" w:rsidRPr="00ED7279" w:rsidRDefault="0099232C" w:rsidP="00842A97"/>
    <w:p w14:paraId="7857FE14" w14:textId="4EBC37AA" w:rsidR="00AF4122" w:rsidRDefault="006B7FB0" w:rsidP="00842A97">
      <w:r w:rsidRPr="00ED7279">
        <w:t>In c</w:t>
      </w:r>
      <w:r w:rsidR="00371320" w:rsidRPr="00ED7279">
        <w:t>onclusion</w:t>
      </w:r>
      <w:r w:rsidRPr="00ED7279">
        <w:t xml:space="preserve">, </w:t>
      </w:r>
      <w:r w:rsidRPr="00ED7279">
        <w:rPr>
          <w:i/>
          <w:iCs/>
        </w:rPr>
        <w:t xml:space="preserve">Interview with the Vampire </w:t>
      </w:r>
      <w:r w:rsidR="00B10199" w:rsidRPr="00ED7279">
        <w:t xml:space="preserve">capture both the themes of </w:t>
      </w:r>
      <w:r w:rsidR="00E96F52" w:rsidRPr="00ED7279">
        <w:t xml:space="preserve">changing and transforming </w:t>
      </w:r>
      <w:r w:rsidR="00B10199" w:rsidRPr="00ED7279">
        <w:t>moral</w:t>
      </w:r>
      <w:r w:rsidR="009241EB" w:rsidRPr="00ED7279">
        <w:t>s</w:t>
      </w:r>
      <w:r w:rsidR="00B10199" w:rsidRPr="00ED7279">
        <w:t xml:space="preserve"> in the vampire </w:t>
      </w:r>
      <w:r w:rsidR="009907C8" w:rsidRPr="00ED7279">
        <w:t>characters</w:t>
      </w:r>
      <w:r w:rsidR="00B10199" w:rsidRPr="00ED7279">
        <w:t xml:space="preserve"> and their actions, as well as </w:t>
      </w:r>
      <w:r w:rsidR="00752229" w:rsidRPr="00ED7279">
        <w:t xml:space="preserve">the themes and styles of the gothic horror genre, utilizing both audio and visual </w:t>
      </w:r>
      <w:r w:rsidR="004C210B" w:rsidRPr="00ED7279">
        <w:t xml:space="preserve">elements to achieve the </w:t>
      </w:r>
      <w:r w:rsidR="009907C8" w:rsidRPr="00ED7279">
        <w:t>aesthetics and mood of the film</w:t>
      </w:r>
      <w:r w:rsidR="00703C68" w:rsidRPr="00ED7279">
        <w:t xml:space="preserve"> that portray </w:t>
      </w:r>
      <w:r w:rsidR="009C1431" w:rsidRPr="00ED7279">
        <w:t xml:space="preserve">morality and a lack of morality. </w:t>
      </w:r>
      <w:r w:rsidR="00C428B1" w:rsidRPr="00ED7279">
        <w:t>Louis</w:t>
      </w:r>
      <w:r w:rsidR="00A4279B" w:rsidRPr="00ED7279">
        <w:t xml:space="preserve">’ </w:t>
      </w:r>
      <w:r w:rsidR="00BA0082" w:rsidRPr="00ED7279">
        <w:t>struggle with his humanity</w:t>
      </w:r>
      <w:r w:rsidR="0088721F" w:rsidRPr="00ED7279">
        <w:t xml:space="preserve"> and his own morals being </w:t>
      </w:r>
      <w:r w:rsidR="00A4279B" w:rsidRPr="00ED7279">
        <w:t>questioned</w:t>
      </w:r>
      <w:r w:rsidR="0088721F" w:rsidRPr="00ED7279">
        <w:t xml:space="preserve"> due to his new </w:t>
      </w:r>
      <w:proofErr w:type="spellStart"/>
      <w:r w:rsidR="0088721F" w:rsidRPr="00ED7279">
        <w:t>vampiric</w:t>
      </w:r>
      <w:proofErr w:type="spellEnd"/>
      <w:r w:rsidR="0088721F" w:rsidRPr="00ED7279">
        <w:t xml:space="preserve"> identity</w:t>
      </w:r>
      <w:r w:rsidR="00A4279B" w:rsidRPr="00ED7279">
        <w:t>, show that morality as an idea is subjective an</w:t>
      </w:r>
      <w:r w:rsidR="00146B93" w:rsidRPr="00ED7279">
        <w:t>d that there is no “right” or “wrong”</w:t>
      </w:r>
      <w:r w:rsidR="00152153" w:rsidRPr="00ED7279">
        <w:t xml:space="preserve">, it all depends on circumstance and personal beliefs. </w:t>
      </w:r>
      <w:r w:rsidR="009241EB" w:rsidRPr="00ED7279">
        <w:t xml:space="preserve">Whereas </w:t>
      </w:r>
      <w:proofErr w:type="spellStart"/>
      <w:r w:rsidR="00260DB2" w:rsidRPr="00ED7279">
        <w:t>Lestat’s</w:t>
      </w:r>
      <w:proofErr w:type="spellEnd"/>
      <w:r w:rsidR="00260DB2" w:rsidRPr="00ED7279">
        <w:t xml:space="preserve"> morals remain unchanged </w:t>
      </w:r>
      <w:r w:rsidR="000D381D" w:rsidRPr="00ED7279">
        <w:t>throughout, which shows that a tran</w:t>
      </w:r>
      <w:r w:rsidR="00650896" w:rsidRPr="00ED7279">
        <w:t>sformation</w:t>
      </w:r>
      <w:r w:rsidR="00650896" w:rsidRPr="00CF6053">
        <w:rPr>
          <w:i/>
          <w:iCs/>
        </w:rPr>
        <w:t xml:space="preserve"> is</w:t>
      </w:r>
      <w:r w:rsidR="00650896" w:rsidRPr="00ED7279">
        <w:t xml:space="preserve"> required in order to change </w:t>
      </w:r>
      <w:r w:rsidR="006E2348" w:rsidRPr="00ED7279">
        <w:t>one’s</w:t>
      </w:r>
      <w:r w:rsidR="00650896" w:rsidRPr="00ED7279">
        <w:t xml:space="preserve"> moral beliefs.</w:t>
      </w:r>
      <w:r w:rsidR="004544F7">
        <w:t xml:space="preserve"> </w:t>
      </w:r>
      <w:proofErr w:type="spellStart"/>
      <w:r w:rsidR="004544F7">
        <w:t>Lestat’s</w:t>
      </w:r>
      <w:proofErr w:type="spellEnd"/>
      <w:r w:rsidR="004544F7">
        <w:t xml:space="preserve"> behaviours and ensemble remain flamboyant which shows he is proud of his identity and has no need for conflicting moral battles.</w:t>
      </w:r>
      <w:r w:rsidR="00F15A27" w:rsidRPr="00ED7279">
        <w:t xml:space="preserve"> This is shown further </w:t>
      </w:r>
      <w:r w:rsidR="009C6ADE" w:rsidRPr="00ED7279">
        <w:t xml:space="preserve">through </w:t>
      </w:r>
      <w:r w:rsidR="00BB5DD3" w:rsidRPr="00ED7279">
        <w:t>Claudia, as her morals don’t change</w:t>
      </w:r>
      <w:r w:rsidR="009C6ADE" w:rsidRPr="00ED7279">
        <w:t xml:space="preserve"> from when she was transformed into a vampire. A</w:t>
      </w:r>
      <w:r w:rsidR="00BB5DD3" w:rsidRPr="00ED7279">
        <w:t xml:space="preserve">s she didn’t have any to begin with, </w:t>
      </w:r>
      <w:r w:rsidR="009C6ADE" w:rsidRPr="00ED7279">
        <w:t>this</w:t>
      </w:r>
      <w:r w:rsidR="00BB5DD3" w:rsidRPr="00ED7279">
        <w:t xml:space="preserve"> also shows that morals </w:t>
      </w:r>
      <w:r w:rsidR="009C6ADE" w:rsidRPr="00ED7279">
        <w:t xml:space="preserve">and “right” and “wrong” and “good” and “evil” are taught and learnt traits. </w:t>
      </w:r>
      <w:r w:rsidR="009D3DDC" w:rsidRPr="00ED7279">
        <w:rPr>
          <w:i/>
          <w:iCs/>
        </w:rPr>
        <w:t xml:space="preserve">Interview with the Vampire </w:t>
      </w:r>
      <w:r w:rsidR="005660BD" w:rsidRPr="00ED7279">
        <w:t xml:space="preserve">is a </w:t>
      </w:r>
      <w:r w:rsidR="005660BD" w:rsidRPr="004655CD">
        <w:rPr>
          <w:b/>
          <w:bCs/>
        </w:rPr>
        <w:t xml:space="preserve">reflection on </w:t>
      </w:r>
      <w:r w:rsidR="009B3CDF" w:rsidRPr="004655CD">
        <w:rPr>
          <w:b/>
          <w:bCs/>
        </w:rPr>
        <w:t xml:space="preserve">how morals change </w:t>
      </w:r>
      <w:r w:rsidR="005660BD" w:rsidRPr="004655CD">
        <w:rPr>
          <w:b/>
          <w:bCs/>
        </w:rPr>
        <w:t xml:space="preserve">after undergoing a </w:t>
      </w:r>
      <w:r w:rsidR="000530D5" w:rsidRPr="004655CD">
        <w:rPr>
          <w:b/>
          <w:bCs/>
        </w:rPr>
        <w:t xml:space="preserve">physical and mental </w:t>
      </w:r>
      <w:r w:rsidR="005660BD" w:rsidRPr="004655CD">
        <w:rPr>
          <w:b/>
          <w:bCs/>
        </w:rPr>
        <w:t>transformation</w:t>
      </w:r>
      <w:r w:rsidR="009B3CDF" w:rsidRPr="004655CD">
        <w:rPr>
          <w:b/>
          <w:bCs/>
        </w:rPr>
        <w:t xml:space="preserve"> </w:t>
      </w:r>
      <w:r w:rsidR="000530D5" w:rsidRPr="004655CD">
        <w:rPr>
          <w:b/>
          <w:bCs/>
        </w:rPr>
        <w:t>such as becoming a vampire</w:t>
      </w:r>
      <w:r w:rsidR="000530D5" w:rsidRPr="004655CD">
        <w:t xml:space="preserve"> </w:t>
      </w:r>
      <w:r w:rsidR="000530D5" w:rsidRPr="004655CD">
        <w:rPr>
          <w:b/>
          <w:bCs/>
        </w:rPr>
        <w:t>and having to do immoral things to survive</w:t>
      </w:r>
      <w:r w:rsidR="000530D5">
        <w:t xml:space="preserve"> like drinking the blood of humans.</w:t>
      </w:r>
      <w:r w:rsidR="005D176A">
        <w:t xml:space="preserve"> The </w:t>
      </w:r>
      <w:r w:rsidR="00327ABE">
        <w:t>internal battle of morality when compared to having to survive.</w:t>
      </w:r>
    </w:p>
    <w:p w14:paraId="7722D95E" w14:textId="77777777" w:rsidR="008962A6" w:rsidRPr="008962A6" w:rsidRDefault="008962A6" w:rsidP="00842A97"/>
    <w:p w14:paraId="28EEEA80" w14:textId="77777777" w:rsidR="001D662F" w:rsidRDefault="001D662F" w:rsidP="00842A97">
      <w:pPr>
        <w:rPr>
          <w:color w:val="215E99" w:themeColor="text2" w:themeTint="BF"/>
        </w:rPr>
      </w:pPr>
    </w:p>
    <w:p w14:paraId="6FDDCFF9" w14:textId="77777777" w:rsidR="00D923A6" w:rsidRDefault="00D923A6" w:rsidP="00842A97">
      <w:pPr>
        <w:rPr>
          <w:color w:val="215E99" w:themeColor="text2" w:themeTint="BF"/>
        </w:rPr>
      </w:pPr>
    </w:p>
    <w:p w14:paraId="7CFCD411" w14:textId="77777777" w:rsidR="00D923A6" w:rsidRDefault="00D923A6" w:rsidP="00842A97">
      <w:pPr>
        <w:rPr>
          <w:color w:val="215E99" w:themeColor="text2" w:themeTint="BF"/>
        </w:rPr>
      </w:pPr>
    </w:p>
    <w:p w14:paraId="332B669C" w14:textId="77777777" w:rsidR="00D923A6" w:rsidRDefault="00D923A6" w:rsidP="00842A97">
      <w:pPr>
        <w:rPr>
          <w:color w:val="215E99" w:themeColor="text2" w:themeTint="BF"/>
        </w:rPr>
      </w:pPr>
    </w:p>
    <w:p w14:paraId="24DCEE17" w14:textId="77777777" w:rsidR="00D923A6" w:rsidRDefault="00D923A6" w:rsidP="00842A97">
      <w:pPr>
        <w:rPr>
          <w:color w:val="215E99" w:themeColor="text2" w:themeTint="BF"/>
        </w:rPr>
      </w:pPr>
    </w:p>
    <w:p w14:paraId="75E2DE78" w14:textId="77777777" w:rsidR="00D923A6" w:rsidRDefault="00D923A6" w:rsidP="00842A97">
      <w:pPr>
        <w:rPr>
          <w:color w:val="215E99" w:themeColor="text2" w:themeTint="BF"/>
        </w:rPr>
      </w:pPr>
    </w:p>
    <w:p w14:paraId="3C089434" w14:textId="77777777" w:rsidR="00D923A6" w:rsidRDefault="00D923A6" w:rsidP="00842A97">
      <w:pPr>
        <w:rPr>
          <w:color w:val="215E99" w:themeColor="text2" w:themeTint="BF"/>
        </w:rPr>
      </w:pPr>
    </w:p>
    <w:p w14:paraId="68637AA9" w14:textId="77777777" w:rsidR="0099232C" w:rsidRDefault="0099232C" w:rsidP="00842A97">
      <w:pPr>
        <w:rPr>
          <w:color w:val="215E99" w:themeColor="text2" w:themeTint="BF"/>
        </w:rPr>
      </w:pPr>
    </w:p>
    <w:p w14:paraId="10618BE0" w14:textId="77777777" w:rsidR="0099232C" w:rsidRDefault="0099232C" w:rsidP="00842A97">
      <w:pPr>
        <w:rPr>
          <w:color w:val="215E99" w:themeColor="text2" w:themeTint="BF"/>
        </w:rPr>
      </w:pPr>
    </w:p>
    <w:p w14:paraId="7137921C" w14:textId="77777777" w:rsidR="0099232C" w:rsidRDefault="0099232C" w:rsidP="00842A97">
      <w:pPr>
        <w:rPr>
          <w:color w:val="215E99" w:themeColor="text2" w:themeTint="BF"/>
        </w:rPr>
      </w:pPr>
    </w:p>
    <w:p w14:paraId="56EA23EE" w14:textId="77777777" w:rsidR="0099232C" w:rsidRDefault="0099232C" w:rsidP="00842A97">
      <w:pPr>
        <w:rPr>
          <w:color w:val="215E99" w:themeColor="text2" w:themeTint="BF"/>
        </w:rPr>
      </w:pPr>
    </w:p>
    <w:p w14:paraId="6636480E" w14:textId="77777777" w:rsidR="0099232C" w:rsidRDefault="0099232C" w:rsidP="00842A97">
      <w:pPr>
        <w:rPr>
          <w:color w:val="215E99" w:themeColor="text2" w:themeTint="BF"/>
        </w:rPr>
      </w:pPr>
    </w:p>
    <w:p w14:paraId="382A8FE7" w14:textId="77777777" w:rsidR="0099232C" w:rsidRDefault="0099232C" w:rsidP="00842A97">
      <w:pPr>
        <w:rPr>
          <w:color w:val="215E99" w:themeColor="text2" w:themeTint="BF"/>
        </w:rPr>
      </w:pPr>
    </w:p>
    <w:p w14:paraId="3AA841D3" w14:textId="77777777" w:rsidR="0099232C" w:rsidRDefault="0099232C" w:rsidP="00842A97">
      <w:pPr>
        <w:rPr>
          <w:color w:val="215E99" w:themeColor="text2" w:themeTint="BF"/>
        </w:rPr>
      </w:pPr>
    </w:p>
    <w:p w14:paraId="590CD5FF" w14:textId="77777777" w:rsidR="0099232C" w:rsidRDefault="0099232C" w:rsidP="00842A97">
      <w:pPr>
        <w:rPr>
          <w:color w:val="215E99" w:themeColor="text2" w:themeTint="BF"/>
        </w:rPr>
      </w:pPr>
    </w:p>
    <w:p w14:paraId="61F854A0" w14:textId="77777777" w:rsidR="0099232C" w:rsidRDefault="0099232C" w:rsidP="00842A97">
      <w:pPr>
        <w:rPr>
          <w:color w:val="215E99" w:themeColor="text2" w:themeTint="BF"/>
        </w:rPr>
      </w:pPr>
    </w:p>
    <w:p w14:paraId="611B3FC6" w14:textId="77777777" w:rsidR="0099232C" w:rsidRDefault="0099232C" w:rsidP="00842A97">
      <w:pPr>
        <w:rPr>
          <w:color w:val="215E99" w:themeColor="text2" w:themeTint="BF"/>
        </w:rPr>
      </w:pPr>
    </w:p>
    <w:p w14:paraId="29B1B7AB" w14:textId="77777777" w:rsidR="0099232C" w:rsidRDefault="0099232C" w:rsidP="00842A97">
      <w:pPr>
        <w:rPr>
          <w:color w:val="215E99" w:themeColor="text2" w:themeTint="BF"/>
        </w:rPr>
      </w:pPr>
    </w:p>
    <w:p w14:paraId="22B20D7F" w14:textId="77777777" w:rsidR="0099232C" w:rsidRDefault="0099232C" w:rsidP="00842A97">
      <w:pPr>
        <w:rPr>
          <w:color w:val="215E99" w:themeColor="text2" w:themeTint="BF"/>
        </w:rPr>
      </w:pPr>
    </w:p>
    <w:p w14:paraId="522AC9F3" w14:textId="77777777" w:rsidR="001D662F" w:rsidRDefault="001D662F" w:rsidP="00842A97">
      <w:pPr>
        <w:rPr>
          <w:color w:val="215E99" w:themeColor="text2" w:themeTint="BF"/>
        </w:rPr>
      </w:pPr>
    </w:p>
    <w:p w14:paraId="7A7130F7" w14:textId="77777777" w:rsidR="004655CD" w:rsidRDefault="004655CD" w:rsidP="00842A97">
      <w:pPr>
        <w:rPr>
          <w:color w:val="215E99" w:themeColor="text2" w:themeTint="BF"/>
        </w:rPr>
      </w:pPr>
    </w:p>
    <w:p w14:paraId="6002B36D" w14:textId="77777777" w:rsidR="001D662F" w:rsidRDefault="001D662F" w:rsidP="00842A97">
      <w:pPr>
        <w:rPr>
          <w:color w:val="215E99" w:themeColor="text2" w:themeTint="BF"/>
        </w:rPr>
      </w:pPr>
    </w:p>
    <w:p w14:paraId="0326E910" w14:textId="4E925CE6" w:rsidR="00E8787C" w:rsidRPr="004655CD" w:rsidRDefault="00E8787C" w:rsidP="00842A97">
      <w:pPr>
        <w:rPr>
          <w:b/>
          <w:bCs/>
        </w:rPr>
      </w:pPr>
      <w:r w:rsidRPr="004655CD">
        <w:rPr>
          <w:b/>
          <w:bCs/>
        </w:rPr>
        <w:t>Bibliography</w:t>
      </w:r>
    </w:p>
    <w:p w14:paraId="7D61FB7A" w14:textId="3BEE8C6E" w:rsidR="00A706D7" w:rsidRPr="0041718C" w:rsidRDefault="00A706D7" w:rsidP="00102643">
      <w:pPr>
        <w:pStyle w:val="ListParagraph"/>
        <w:numPr>
          <w:ilvl w:val="0"/>
          <w:numId w:val="3"/>
        </w:numPr>
        <w:spacing w:before="120" w:after="120" w:line="360" w:lineRule="atLeast"/>
        <w:rPr>
          <w:rFonts w:cs="Arial"/>
        </w:rPr>
      </w:pPr>
      <w:r w:rsidRPr="0041718C">
        <w:rPr>
          <w:rFonts w:cs="Arial"/>
        </w:rPr>
        <w:t xml:space="preserve">Anne Rice (2010) ‘Anne Rice discusses philosophy with the </w:t>
      </w:r>
      <w:proofErr w:type="spellStart"/>
      <w:r w:rsidRPr="0041718C">
        <w:rPr>
          <w:rFonts w:cs="Arial"/>
        </w:rPr>
        <w:t>Philm</w:t>
      </w:r>
      <w:proofErr w:type="spellEnd"/>
      <w:r w:rsidRPr="0041718C">
        <w:rPr>
          <w:rFonts w:cs="Arial"/>
        </w:rPr>
        <w:t xml:space="preserve"> Club at Southern Illinois University’ By Randall </w:t>
      </w:r>
      <w:proofErr w:type="spellStart"/>
      <w:r w:rsidRPr="0041718C">
        <w:rPr>
          <w:rFonts w:cs="Arial"/>
        </w:rPr>
        <w:t>Auxier</w:t>
      </w:r>
      <w:proofErr w:type="spellEnd"/>
      <w:r w:rsidRPr="0041718C">
        <w:rPr>
          <w:rFonts w:cs="Arial"/>
        </w:rPr>
        <w:t xml:space="preserve"> [Video] Illinois: Southern Illinois University, Available at: </w:t>
      </w:r>
      <w:hyperlink r:id="rId8" w:history="1">
        <w:r w:rsidRPr="0041718C">
          <w:rPr>
            <w:rStyle w:val="Hyperlink"/>
            <w:rFonts w:cs="Arial"/>
            <w:color w:val="auto"/>
          </w:rPr>
          <w:t>https://www.youtube.com/watch?v=jr5HN__jrNY</w:t>
        </w:r>
      </w:hyperlink>
      <w:r w:rsidRPr="0041718C">
        <w:rPr>
          <w:rFonts w:cs="Arial"/>
        </w:rPr>
        <w:t xml:space="preserve"> </w:t>
      </w:r>
      <w:r w:rsidRPr="0041718C">
        <w:t>(Accessed 13 December 2024)</w:t>
      </w:r>
    </w:p>
    <w:p w14:paraId="712059A0" w14:textId="77777777" w:rsidR="004E30C4" w:rsidRPr="0041718C" w:rsidRDefault="004E30C4" w:rsidP="00102643">
      <w:pPr>
        <w:pStyle w:val="ListParagraph"/>
        <w:numPr>
          <w:ilvl w:val="0"/>
          <w:numId w:val="3"/>
        </w:numPr>
      </w:pPr>
      <w:r w:rsidRPr="0041718C">
        <w:t xml:space="preserve">E.V. </w:t>
      </w:r>
      <w:proofErr w:type="spellStart"/>
      <w:r w:rsidRPr="0041718C">
        <w:t>Beyers</w:t>
      </w:r>
      <w:proofErr w:type="spellEnd"/>
      <w:r w:rsidRPr="0041718C">
        <w:t xml:space="preserve"> (2023) ‘“Interview With The Vampire”: Evil, remorse, and allegory’ </w:t>
      </w:r>
      <w:r w:rsidRPr="0041718C">
        <w:rPr>
          <w:i/>
          <w:iCs/>
        </w:rPr>
        <w:t xml:space="preserve">Mountie Spectrum </w:t>
      </w:r>
      <w:r w:rsidRPr="0041718C">
        <w:t xml:space="preserve">Available at: </w:t>
      </w:r>
      <w:hyperlink r:id="rId9" w:history="1">
        <w:r w:rsidRPr="0041718C">
          <w:rPr>
            <w:rStyle w:val="Hyperlink"/>
            <w:color w:val="auto"/>
          </w:rPr>
          <w:t>https://mountiespectrum.com/1599/entertainment/interview-with-the-vampire-evil-remorse-and-allegory/</w:t>
        </w:r>
      </w:hyperlink>
      <w:r w:rsidRPr="0041718C">
        <w:t xml:space="preserve"> (Accessed 13 December 2024)</w:t>
      </w:r>
    </w:p>
    <w:p w14:paraId="068B8E23" w14:textId="77777777" w:rsidR="004E30C4" w:rsidRPr="0041718C" w:rsidRDefault="004E30C4" w:rsidP="00102643">
      <w:pPr>
        <w:pStyle w:val="ListParagraph"/>
        <w:numPr>
          <w:ilvl w:val="0"/>
          <w:numId w:val="3"/>
        </w:numPr>
      </w:pPr>
      <w:r w:rsidRPr="0041718C">
        <w:t xml:space="preserve">British GQ (2024) </w:t>
      </w:r>
      <w:r w:rsidRPr="0041718C">
        <w:rPr>
          <w:i/>
          <w:iCs/>
        </w:rPr>
        <w:t xml:space="preserve">Kirsten Dunst Breaks Down Her Most Iconic Characters </w:t>
      </w:r>
      <w:r w:rsidRPr="0041718C">
        <w:t xml:space="preserve">[Video] Available at: </w:t>
      </w:r>
      <w:hyperlink r:id="rId10" w:history="1">
        <w:r w:rsidRPr="0041718C">
          <w:rPr>
            <w:rStyle w:val="Hyperlink"/>
            <w:color w:val="auto"/>
          </w:rPr>
          <w:t>https://www.youtube.com/watch?v=pev4mrWUatA</w:t>
        </w:r>
      </w:hyperlink>
      <w:r w:rsidRPr="0041718C">
        <w:t xml:space="preserve"> (Accessed 13 December 2024)</w:t>
      </w:r>
    </w:p>
    <w:p w14:paraId="78A84EFC" w14:textId="4229A984" w:rsidR="00E8787C" w:rsidRPr="0041718C" w:rsidRDefault="00E8787C" w:rsidP="00102643">
      <w:pPr>
        <w:pStyle w:val="ListParagraph"/>
        <w:numPr>
          <w:ilvl w:val="0"/>
          <w:numId w:val="3"/>
        </w:numPr>
      </w:pPr>
      <w:r w:rsidRPr="0041718C">
        <w:t xml:space="preserve">Cambridge </w:t>
      </w:r>
      <w:r w:rsidR="004228E3" w:rsidRPr="0041718C">
        <w:t xml:space="preserve">University Press and Assessment (2024) </w:t>
      </w:r>
      <w:r w:rsidR="004228E3" w:rsidRPr="0041718C">
        <w:rPr>
          <w:i/>
          <w:iCs/>
        </w:rPr>
        <w:t>Cambridge D</w:t>
      </w:r>
      <w:r w:rsidRPr="0041718C">
        <w:rPr>
          <w:i/>
          <w:iCs/>
        </w:rPr>
        <w:t>ictionary</w:t>
      </w:r>
      <w:r w:rsidRPr="0041718C">
        <w:t xml:space="preserve"> [Website] Available</w:t>
      </w:r>
      <w:r w:rsidR="004228E3" w:rsidRPr="0041718C">
        <w:t xml:space="preserve"> at: </w:t>
      </w:r>
      <w:hyperlink r:id="rId11" w:history="1">
        <w:r w:rsidR="00141968" w:rsidRPr="0041718C">
          <w:rPr>
            <w:rStyle w:val="Hyperlink"/>
            <w:color w:val="auto"/>
          </w:rPr>
          <w:t>https://dictionary.cambridge.org/dictionary/english/vampire</w:t>
        </w:r>
      </w:hyperlink>
      <w:r w:rsidR="00141968" w:rsidRPr="0041718C">
        <w:t xml:space="preserve"> </w:t>
      </w:r>
      <w:r w:rsidR="004228E3" w:rsidRPr="0041718C">
        <w:t>(</w:t>
      </w:r>
      <w:r w:rsidRPr="0041718C">
        <w:t>Accessed 13 December 2024</w:t>
      </w:r>
      <w:r w:rsidR="004228E3" w:rsidRPr="0041718C">
        <w:t>)</w:t>
      </w:r>
    </w:p>
    <w:p w14:paraId="279139CD" w14:textId="48863031" w:rsidR="006C0A09" w:rsidRPr="0041718C" w:rsidRDefault="00853432" w:rsidP="00102643">
      <w:pPr>
        <w:pStyle w:val="ListParagraph"/>
        <w:numPr>
          <w:ilvl w:val="0"/>
          <w:numId w:val="3"/>
        </w:numPr>
      </w:pPr>
      <w:hyperlink r:id="rId12" w:history="1">
        <w:r w:rsidRPr="0041718C">
          <w:rPr>
            <w:rStyle w:val="Hyperlink"/>
            <w:color w:val="auto"/>
            <w:u w:val="none"/>
          </w:rPr>
          <w:t>Mikal Gilmore</w:t>
        </w:r>
      </w:hyperlink>
      <w:r w:rsidRPr="0041718C">
        <w:t xml:space="preserve"> (2021</w:t>
      </w:r>
      <w:r w:rsidR="006C0A09" w:rsidRPr="0041718C">
        <w:t xml:space="preserve">) </w:t>
      </w:r>
      <w:r w:rsidRPr="0041718C">
        <w:t>‘</w:t>
      </w:r>
      <w:r w:rsidR="006C0A09" w:rsidRPr="0041718C">
        <w:t>Anne Rice: The Extended 1995 Interview</w:t>
      </w:r>
      <w:r w:rsidRPr="0041718C">
        <w:t>’</w:t>
      </w:r>
      <w:r w:rsidR="006C0A09" w:rsidRPr="0041718C">
        <w:t xml:space="preserve"> </w:t>
      </w:r>
      <w:r w:rsidRPr="0041718C">
        <w:rPr>
          <w:i/>
          <w:iCs/>
        </w:rPr>
        <w:t>Rolling Stone</w:t>
      </w:r>
      <w:r w:rsidRPr="0041718C">
        <w:rPr>
          <w:b/>
          <w:bCs/>
        </w:rPr>
        <w:t xml:space="preserve"> </w:t>
      </w:r>
      <w:r w:rsidR="006C0A09" w:rsidRPr="0041718C">
        <w:t xml:space="preserve">Available at: </w:t>
      </w:r>
      <w:hyperlink r:id="rId13" w:history="1">
        <w:r w:rsidR="00B82BE2" w:rsidRPr="0041718C">
          <w:rPr>
            <w:rStyle w:val="Hyperlink"/>
            <w:color w:val="auto"/>
          </w:rPr>
          <w:t>https://www.rollingstone.com/culture/culture-features/anne-rice-interview-mikal-gilmore-1270783/</w:t>
        </w:r>
      </w:hyperlink>
      <w:r w:rsidR="002676E3" w:rsidRPr="0041718C">
        <w:t xml:space="preserve"> (Accessed 13 December 2024)</w:t>
      </w:r>
    </w:p>
    <w:p w14:paraId="38197BE9" w14:textId="6A006ACA" w:rsidR="003234DD" w:rsidRPr="0041718C" w:rsidRDefault="00867567" w:rsidP="00102643">
      <w:pPr>
        <w:pStyle w:val="ListParagraph"/>
        <w:numPr>
          <w:ilvl w:val="0"/>
          <w:numId w:val="3"/>
        </w:numPr>
        <w:spacing w:before="120" w:after="120" w:line="360" w:lineRule="atLeast"/>
        <w:rPr>
          <w:rFonts w:cs="Arial"/>
        </w:rPr>
      </w:pPr>
      <w:r w:rsidRPr="0041718C">
        <w:rPr>
          <w:i/>
          <w:iCs/>
        </w:rPr>
        <w:t xml:space="preserve">Interview with the Vampire </w:t>
      </w:r>
      <w:r w:rsidRPr="0041718C">
        <w:t>(1994) Directed by Neil Jordan [DVD]</w:t>
      </w:r>
      <w:r w:rsidR="00B52F59" w:rsidRPr="0041718C">
        <w:t>.</w:t>
      </w:r>
      <w:r w:rsidRPr="0041718C">
        <w:t xml:space="preserve"> </w:t>
      </w:r>
      <w:r w:rsidR="00DD04DE" w:rsidRPr="0041718C">
        <w:t>United States</w:t>
      </w:r>
      <w:r w:rsidR="00B52F59" w:rsidRPr="0041718C">
        <w:t>:</w:t>
      </w:r>
      <w:r w:rsidR="00DD04DE" w:rsidRPr="0041718C">
        <w:t xml:space="preserve"> </w:t>
      </w:r>
      <w:hyperlink r:id="rId14" w:tooltip="Warner Bros. Pictures" w:history="1">
        <w:r w:rsidR="003234DD" w:rsidRPr="0041718C">
          <w:rPr>
            <w:rStyle w:val="Hyperlink"/>
            <w:rFonts w:cs="Arial"/>
            <w:color w:val="auto"/>
            <w:u w:val="none"/>
          </w:rPr>
          <w:t>Warner Bros. Pictures</w:t>
        </w:r>
      </w:hyperlink>
    </w:p>
    <w:p w14:paraId="5CAA23CB" w14:textId="77C41540" w:rsidR="000D6E2D" w:rsidRPr="0041718C" w:rsidRDefault="000D6E2D" w:rsidP="00102643">
      <w:pPr>
        <w:pStyle w:val="ListParagraph"/>
        <w:numPr>
          <w:ilvl w:val="0"/>
          <w:numId w:val="3"/>
        </w:numPr>
        <w:spacing w:before="120" w:after="120" w:line="360" w:lineRule="atLeast"/>
      </w:pPr>
      <w:r w:rsidRPr="0041718C">
        <w:rPr>
          <w:i/>
          <w:iCs/>
        </w:rPr>
        <w:t xml:space="preserve">Interview With </w:t>
      </w:r>
      <w:r w:rsidR="006E2348" w:rsidRPr="0041718C">
        <w:rPr>
          <w:i/>
          <w:iCs/>
        </w:rPr>
        <w:t>the</w:t>
      </w:r>
      <w:r w:rsidRPr="0041718C">
        <w:rPr>
          <w:i/>
          <w:iCs/>
        </w:rPr>
        <w:t xml:space="preserve"> Vampire (2022) </w:t>
      </w:r>
      <w:r w:rsidRPr="0041718C">
        <w:t xml:space="preserve">Directed by </w:t>
      </w:r>
      <w:proofErr w:type="spellStart"/>
      <w:r w:rsidRPr="0041718C">
        <w:t>Rolin</w:t>
      </w:r>
      <w:proofErr w:type="spellEnd"/>
      <w:r w:rsidR="00F22778" w:rsidRPr="0041718C">
        <w:t xml:space="preserve"> Jones</w:t>
      </w:r>
      <w:r w:rsidR="008962A6" w:rsidRPr="0041718C">
        <w:t>. United States:</w:t>
      </w:r>
      <w:r w:rsidR="00244EDD" w:rsidRPr="0041718C">
        <w:t xml:space="preserve"> </w:t>
      </w:r>
      <w:r w:rsidRPr="0041718C">
        <w:t>AMC</w:t>
      </w:r>
    </w:p>
    <w:p w14:paraId="6D7B6782" w14:textId="6ED2C57F" w:rsidR="004D5C87" w:rsidRPr="0041718C" w:rsidRDefault="009D0499" w:rsidP="00102643">
      <w:pPr>
        <w:pStyle w:val="ListParagraph"/>
        <w:numPr>
          <w:ilvl w:val="0"/>
          <w:numId w:val="3"/>
        </w:numPr>
        <w:spacing w:before="120" w:after="120" w:line="360" w:lineRule="atLeast"/>
      </w:pPr>
      <w:r w:rsidRPr="0041718C">
        <w:t xml:space="preserve">Sean </w:t>
      </w:r>
      <w:proofErr w:type="spellStart"/>
      <w:r w:rsidRPr="0041718C">
        <w:t>S</w:t>
      </w:r>
      <w:r w:rsidR="00C510C8" w:rsidRPr="0041718C">
        <w:t>a</w:t>
      </w:r>
      <w:r w:rsidRPr="0041718C">
        <w:t>lai</w:t>
      </w:r>
      <w:proofErr w:type="spellEnd"/>
      <w:r w:rsidRPr="0041718C">
        <w:t xml:space="preserve"> (2014)</w:t>
      </w:r>
      <w:r w:rsidR="00C510C8" w:rsidRPr="0041718C">
        <w:t xml:space="preserve"> </w:t>
      </w:r>
      <w:r w:rsidR="00C00CD0" w:rsidRPr="0041718C">
        <w:t xml:space="preserve">‘The Catholic Vampire: Author Q&amp;A with Anne Rice’ </w:t>
      </w:r>
      <w:r w:rsidR="00C510C8" w:rsidRPr="0041718C">
        <w:rPr>
          <w:i/>
          <w:iCs/>
        </w:rPr>
        <w:t>The America Jesuit Review</w:t>
      </w:r>
      <w:r w:rsidR="00F1097A" w:rsidRPr="0041718C">
        <w:rPr>
          <w:i/>
          <w:iCs/>
        </w:rPr>
        <w:t xml:space="preserve"> </w:t>
      </w:r>
      <w:r w:rsidR="00F1097A" w:rsidRPr="0041718C">
        <w:t>Available at:</w:t>
      </w:r>
      <w:r w:rsidR="00C77EE4" w:rsidRPr="0041718C">
        <w:t xml:space="preserve"> </w:t>
      </w:r>
      <w:hyperlink r:id="rId15" w:anchor=":~:text=I've%20always%20been%20powerfully,is%20one%20of%20spiritual%20urgency" w:history="1">
        <w:r w:rsidR="00C77EE4" w:rsidRPr="0041718C">
          <w:rPr>
            <w:rStyle w:val="Hyperlink"/>
            <w:color w:val="auto"/>
          </w:rPr>
          <w:t>https://www.americamagazine.org/content/all-things/catholic-vampire-author-qa-anne-rice#:~:text=I've%20always%20been%20powerfully,is%20one%20of%20spiritual%20urgency</w:t>
        </w:r>
      </w:hyperlink>
      <w:r w:rsidR="00C77EE4" w:rsidRPr="0041718C">
        <w:t>. (Accessed 13 December 2024)</w:t>
      </w:r>
    </w:p>
    <w:p w14:paraId="5EF4CE10" w14:textId="6CC01ACB" w:rsidR="00B828D2" w:rsidRPr="00867567" w:rsidRDefault="00B828D2" w:rsidP="00842A97">
      <w:pPr>
        <w:rPr>
          <w:b/>
          <w:bCs/>
          <w:color w:val="215E99" w:themeColor="text2" w:themeTint="BF"/>
        </w:rPr>
      </w:pPr>
    </w:p>
    <w:sectPr w:rsidR="00B828D2" w:rsidRPr="00867567" w:rsidSect="00D923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E4525C"/>
    <w:multiLevelType w:val="hybridMultilevel"/>
    <w:tmpl w:val="75302D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140AB1"/>
    <w:multiLevelType w:val="hybridMultilevel"/>
    <w:tmpl w:val="AF34E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8070536"/>
    <w:multiLevelType w:val="multilevel"/>
    <w:tmpl w:val="1C900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0872561">
    <w:abstractNumId w:val="0"/>
  </w:num>
  <w:num w:numId="2" w16cid:durableId="1515994054">
    <w:abstractNumId w:val="2"/>
  </w:num>
  <w:num w:numId="3" w16cid:durableId="3145731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997"/>
    <w:rsid w:val="0001266C"/>
    <w:rsid w:val="00012E19"/>
    <w:rsid w:val="00016429"/>
    <w:rsid w:val="00017EE0"/>
    <w:rsid w:val="00024202"/>
    <w:rsid w:val="00040D4A"/>
    <w:rsid w:val="00046259"/>
    <w:rsid w:val="00050294"/>
    <w:rsid w:val="000530D5"/>
    <w:rsid w:val="0006544D"/>
    <w:rsid w:val="00065D00"/>
    <w:rsid w:val="0007258D"/>
    <w:rsid w:val="00084863"/>
    <w:rsid w:val="00085AB8"/>
    <w:rsid w:val="00097B4F"/>
    <w:rsid w:val="000A1067"/>
    <w:rsid w:val="000A4C97"/>
    <w:rsid w:val="000B0AC9"/>
    <w:rsid w:val="000B4A13"/>
    <w:rsid w:val="000C0EF8"/>
    <w:rsid w:val="000D07F5"/>
    <w:rsid w:val="000D381D"/>
    <w:rsid w:val="000D6E2D"/>
    <w:rsid w:val="000E0772"/>
    <w:rsid w:val="000E0AA8"/>
    <w:rsid w:val="000F5964"/>
    <w:rsid w:val="00102643"/>
    <w:rsid w:val="001043A3"/>
    <w:rsid w:val="001242CB"/>
    <w:rsid w:val="00130792"/>
    <w:rsid w:val="00135519"/>
    <w:rsid w:val="00136768"/>
    <w:rsid w:val="00136EA4"/>
    <w:rsid w:val="00137F11"/>
    <w:rsid w:val="00141968"/>
    <w:rsid w:val="00146B93"/>
    <w:rsid w:val="001470EB"/>
    <w:rsid w:val="00150737"/>
    <w:rsid w:val="0015123F"/>
    <w:rsid w:val="0015155A"/>
    <w:rsid w:val="00152153"/>
    <w:rsid w:val="001537A7"/>
    <w:rsid w:val="00154D5A"/>
    <w:rsid w:val="0016701B"/>
    <w:rsid w:val="001A3454"/>
    <w:rsid w:val="001B39A5"/>
    <w:rsid w:val="001C7004"/>
    <w:rsid w:val="001D159A"/>
    <w:rsid w:val="001D2B5D"/>
    <w:rsid w:val="001D662F"/>
    <w:rsid w:val="001F66B9"/>
    <w:rsid w:val="002006C4"/>
    <w:rsid w:val="002031D4"/>
    <w:rsid w:val="00213395"/>
    <w:rsid w:val="002214C5"/>
    <w:rsid w:val="002257B4"/>
    <w:rsid w:val="002440CF"/>
    <w:rsid w:val="00244EDD"/>
    <w:rsid w:val="002462A2"/>
    <w:rsid w:val="00250F8C"/>
    <w:rsid w:val="00260DB2"/>
    <w:rsid w:val="0026281A"/>
    <w:rsid w:val="002662BB"/>
    <w:rsid w:val="002671F5"/>
    <w:rsid w:val="002676E3"/>
    <w:rsid w:val="00270907"/>
    <w:rsid w:val="00275DA6"/>
    <w:rsid w:val="00275DE9"/>
    <w:rsid w:val="00282346"/>
    <w:rsid w:val="00284105"/>
    <w:rsid w:val="00285C76"/>
    <w:rsid w:val="00290A07"/>
    <w:rsid w:val="00293401"/>
    <w:rsid w:val="002966DA"/>
    <w:rsid w:val="00297FF7"/>
    <w:rsid w:val="002B0E62"/>
    <w:rsid w:val="002B29FF"/>
    <w:rsid w:val="002C2B20"/>
    <w:rsid w:val="002C71E8"/>
    <w:rsid w:val="002D1F31"/>
    <w:rsid w:val="002D35CD"/>
    <w:rsid w:val="002F5E78"/>
    <w:rsid w:val="003028C8"/>
    <w:rsid w:val="00305089"/>
    <w:rsid w:val="0031635B"/>
    <w:rsid w:val="00322999"/>
    <w:rsid w:val="003234DD"/>
    <w:rsid w:val="00327ABE"/>
    <w:rsid w:val="00354BC4"/>
    <w:rsid w:val="00356BE0"/>
    <w:rsid w:val="00371320"/>
    <w:rsid w:val="003764A8"/>
    <w:rsid w:val="00390581"/>
    <w:rsid w:val="00391528"/>
    <w:rsid w:val="00391F81"/>
    <w:rsid w:val="0039370E"/>
    <w:rsid w:val="003A0810"/>
    <w:rsid w:val="003A7D10"/>
    <w:rsid w:val="003B077D"/>
    <w:rsid w:val="003B3749"/>
    <w:rsid w:val="003C0C4E"/>
    <w:rsid w:val="003C10C5"/>
    <w:rsid w:val="003C4482"/>
    <w:rsid w:val="003C6DD6"/>
    <w:rsid w:val="00402FD8"/>
    <w:rsid w:val="004035BB"/>
    <w:rsid w:val="00406774"/>
    <w:rsid w:val="0041718C"/>
    <w:rsid w:val="004202F0"/>
    <w:rsid w:val="004228E3"/>
    <w:rsid w:val="004279AA"/>
    <w:rsid w:val="004351D7"/>
    <w:rsid w:val="004544F7"/>
    <w:rsid w:val="004608D0"/>
    <w:rsid w:val="004655CD"/>
    <w:rsid w:val="0046565C"/>
    <w:rsid w:val="00470144"/>
    <w:rsid w:val="004724A7"/>
    <w:rsid w:val="00472837"/>
    <w:rsid w:val="004776F2"/>
    <w:rsid w:val="004877BE"/>
    <w:rsid w:val="00494CCB"/>
    <w:rsid w:val="004A09B4"/>
    <w:rsid w:val="004A1239"/>
    <w:rsid w:val="004A3049"/>
    <w:rsid w:val="004B0E7B"/>
    <w:rsid w:val="004C210B"/>
    <w:rsid w:val="004C4E4E"/>
    <w:rsid w:val="004D50B9"/>
    <w:rsid w:val="004D5C87"/>
    <w:rsid w:val="004D6B6B"/>
    <w:rsid w:val="004E30C4"/>
    <w:rsid w:val="004F15C7"/>
    <w:rsid w:val="004F3C17"/>
    <w:rsid w:val="004F478F"/>
    <w:rsid w:val="0051078F"/>
    <w:rsid w:val="005660BD"/>
    <w:rsid w:val="00587392"/>
    <w:rsid w:val="00594615"/>
    <w:rsid w:val="00595746"/>
    <w:rsid w:val="005A67EF"/>
    <w:rsid w:val="005B420D"/>
    <w:rsid w:val="005C10F3"/>
    <w:rsid w:val="005D0706"/>
    <w:rsid w:val="005D176A"/>
    <w:rsid w:val="005D19BE"/>
    <w:rsid w:val="005D5384"/>
    <w:rsid w:val="005E34A3"/>
    <w:rsid w:val="005E406A"/>
    <w:rsid w:val="005E4D98"/>
    <w:rsid w:val="005F6C95"/>
    <w:rsid w:val="00600B36"/>
    <w:rsid w:val="00603755"/>
    <w:rsid w:val="00606177"/>
    <w:rsid w:val="00616517"/>
    <w:rsid w:val="006178F7"/>
    <w:rsid w:val="006231D8"/>
    <w:rsid w:val="00624908"/>
    <w:rsid w:val="00627E54"/>
    <w:rsid w:val="00632355"/>
    <w:rsid w:val="00632B45"/>
    <w:rsid w:val="00636307"/>
    <w:rsid w:val="00650896"/>
    <w:rsid w:val="00652353"/>
    <w:rsid w:val="0065431E"/>
    <w:rsid w:val="00694027"/>
    <w:rsid w:val="006A0C08"/>
    <w:rsid w:val="006A5214"/>
    <w:rsid w:val="006B7FB0"/>
    <w:rsid w:val="006C0A09"/>
    <w:rsid w:val="006C4AC0"/>
    <w:rsid w:val="006C7711"/>
    <w:rsid w:val="006C79CD"/>
    <w:rsid w:val="006D2086"/>
    <w:rsid w:val="006D6072"/>
    <w:rsid w:val="006D6EBA"/>
    <w:rsid w:val="006E2063"/>
    <w:rsid w:val="006E2348"/>
    <w:rsid w:val="006E2A7C"/>
    <w:rsid w:val="006F54FD"/>
    <w:rsid w:val="006F76E7"/>
    <w:rsid w:val="007020B0"/>
    <w:rsid w:val="00703A52"/>
    <w:rsid w:val="00703C68"/>
    <w:rsid w:val="00712B6A"/>
    <w:rsid w:val="00715628"/>
    <w:rsid w:val="0072545A"/>
    <w:rsid w:val="00725639"/>
    <w:rsid w:val="00737540"/>
    <w:rsid w:val="00741E16"/>
    <w:rsid w:val="00743181"/>
    <w:rsid w:val="007455A1"/>
    <w:rsid w:val="00747912"/>
    <w:rsid w:val="00752229"/>
    <w:rsid w:val="007546D4"/>
    <w:rsid w:val="0075520E"/>
    <w:rsid w:val="00771A3A"/>
    <w:rsid w:val="00774D6D"/>
    <w:rsid w:val="00791341"/>
    <w:rsid w:val="0079407A"/>
    <w:rsid w:val="007B765F"/>
    <w:rsid w:val="007C36B8"/>
    <w:rsid w:val="007D25B1"/>
    <w:rsid w:val="007E3839"/>
    <w:rsid w:val="007E7A08"/>
    <w:rsid w:val="007E7ED1"/>
    <w:rsid w:val="007F0219"/>
    <w:rsid w:val="00806948"/>
    <w:rsid w:val="00807EE2"/>
    <w:rsid w:val="008115A9"/>
    <w:rsid w:val="00830897"/>
    <w:rsid w:val="00833F03"/>
    <w:rsid w:val="00834363"/>
    <w:rsid w:val="00842A97"/>
    <w:rsid w:val="00853432"/>
    <w:rsid w:val="00860B28"/>
    <w:rsid w:val="00862AD6"/>
    <w:rsid w:val="00865398"/>
    <w:rsid w:val="00867567"/>
    <w:rsid w:val="00872A8A"/>
    <w:rsid w:val="00875395"/>
    <w:rsid w:val="00875837"/>
    <w:rsid w:val="00875EB1"/>
    <w:rsid w:val="00886960"/>
    <w:rsid w:val="0088721F"/>
    <w:rsid w:val="008909A9"/>
    <w:rsid w:val="008953EC"/>
    <w:rsid w:val="008962A6"/>
    <w:rsid w:val="008A35B1"/>
    <w:rsid w:val="008A3E7F"/>
    <w:rsid w:val="008A69A0"/>
    <w:rsid w:val="008B0761"/>
    <w:rsid w:val="008B4168"/>
    <w:rsid w:val="008B5104"/>
    <w:rsid w:val="008B751A"/>
    <w:rsid w:val="008C69C4"/>
    <w:rsid w:val="008C7B23"/>
    <w:rsid w:val="008D0F8F"/>
    <w:rsid w:val="008E44C4"/>
    <w:rsid w:val="008E629A"/>
    <w:rsid w:val="008F4051"/>
    <w:rsid w:val="008F5723"/>
    <w:rsid w:val="00906DF7"/>
    <w:rsid w:val="00910307"/>
    <w:rsid w:val="00911777"/>
    <w:rsid w:val="00914AC2"/>
    <w:rsid w:val="009241EB"/>
    <w:rsid w:val="00935781"/>
    <w:rsid w:val="00945AFD"/>
    <w:rsid w:val="00960CEB"/>
    <w:rsid w:val="00974738"/>
    <w:rsid w:val="00980FCD"/>
    <w:rsid w:val="00981676"/>
    <w:rsid w:val="00985C3E"/>
    <w:rsid w:val="00990207"/>
    <w:rsid w:val="009907C8"/>
    <w:rsid w:val="00990C8B"/>
    <w:rsid w:val="0099232C"/>
    <w:rsid w:val="009B3CDF"/>
    <w:rsid w:val="009C1431"/>
    <w:rsid w:val="009C6ADE"/>
    <w:rsid w:val="009D0499"/>
    <w:rsid w:val="009D3DDC"/>
    <w:rsid w:val="009E112F"/>
    <w:rsid w:val="009E3126"/>
    <w:rsid w:val="009E6AD4"/>
    <w:rsid w:val="009F79DD"/>
    <w:rsid w:val="00A05224"/>
    <w:rsid w:val="00A0768C"/>
    <w:rsid w:val="00A14138"/>
    <w:rsid w:val="00A20C82"/>
    <w:rsid w:val="00A2388C"/>
    <w:rsid w:val="00A304FE"/>
    <w:rsid w:val="00A326F2"/>
    <w:rsid w:val="00A33CCB"/>
    <w:rsid w:val="00A34B0C"/>
    <w:rsid w:val="00A40C3F"/>
    <w:rsid w:val="00A4278D"/>
    <w:rsid w:val="00A4279B"/>
    <w:rsid w:val="00A45CC5"/>
    <w:rsid w:val="00A47EDA"/>
    <w:rsid w:val="00A52250"/>
    <w:rsid w:val="00A65B6D"/>
    <w:rsid w:val="00A67D11"/>
    <w:rsid w:val="00A706D7"/>
    <w:rsid w:val="00A70D8E"/>
    <w:rsid w:val="00A76E74"/>
    <w:rsid w:val="00A81212"/>
    <w:rsid w:val="00AA04A6"/>
    <w:rsid w:val="00AA4336"/>
    <w:rsid w:val="00AA4883"/>
    <w:rsid w:val="00AA72D6"/>
    <w:rsid w:val="00AB3203"/>
    <w:rsid w:val="00AB4E6B"/>
    <w:rsid w:val="00AC5AB9"/>
    <w:rsid w:val="00AD4071"/>
    <w:rsid w:val="00AE08DE"/>
    <w:rsid w:val="00AE2059"/>
    <w:rsid w:val="00AE7B27"/>
    <w:rsid w:val="00AF4122"/>
    <w:rsid w:val="00AF5D16"/>
    <w:rsid w:val="00B023DD"/>
    <w:rsid w:val="00B055A8"/>
    <w:rsid w:val="00B06418"/>
    <w:rsid w:val="00B10199"/>
    <w:rsid w:val="00B16790"/>
    <w:rsid w:val="00B17088"/>
    <w:rsid w:val="00B210A7"/>
    <w:rsid w:val="00B2299F"/>
    <w:rsid w:val="00B24FDB"/>
    <w:rsid w:val="00B25BE1"/>
    <w:rsid w:val="00B3536C"/>
    <w:rsid w:val="00B406E7"/>
    <w:rsid w:val="00B52F59"/>
    <w:rsid w:val="00B5339E"/>
    <w:rsid w:val="00B54450"/>
    <w:rsid w:val="00B55414"/>
    <w:rsid w:val="00B74E5D"/>
    <w:rsid w:val="00B74FE9"/>
    <w:rsid w:val="00B76FB7"/>
    <w:rsid w:val="00B8093C"/>
    <w:rsid w:val="00B814DE"/>
    <w:rsid w:val="00B828D2"/>
    <w:rsid w:val="00B82BE2"/>
    <w:rsid w:val="00B86F2C"/>
    <w:rsid w:val="00B871B8"/>
    <w:rsid w:val="00BA0082"/>
    <w:rsid w:val="00BA378E"/>
    <w:rsid w:val="00BB16FF"/>
    <w:rsid w:val="00BB539F"/>
    <w:rsid w:val="00BB5DD3"/>
    <w:rsid w:val="00BC2CC1"/>
    <w:rsid w:val="00BD1512"/>
    <w:rsid w:val="00BD44B3"/>
    <w:rsid w:val="00BD7051"/>
    <w:rsid w:val="00BE0493"/>
    <w:rsid w:val="00BE678B"/>
    <w:rsid w:val="00BF263C"/>
    <w:rsid w:val="00C00CD0"/>
    <w:rsid w:val="00C031DE"/>
    <w:rsid w:val="00C06D1B"/>
    <w:rsid w:val="00C07997"/>
    <w:rsid w:val="00C1606E"/>
    <w:rsid w:val="00C3498A"/>
    <w:rsid w:val="00C3641B"/>
    <w:rsid w:val="00C37FC3"/>
    <w:rsid w:val="00C428B1"/>
    <w:rsid w:val="00C510C8"/>
    <w:rsid w:val="00C64421"/>
    <w:rsid w:val="00C77EE4"/>
    <w:rsid w:val="00C821E6"/>
    <w:rsid w:val="00C85CBA"/>
    <w:rsid w:val="00C910F9"/>
    <w:rsid w:val="00C92930"/>
    <w:rsid w:val="00C94C71"/>
    <w:rsid w:val="00C97845"/>
    <w:rsid w:val="00CA48DD"/>
    <w:rsid w:val="00CA7443"/>
    <w:rsid w:val="00CC1BB4"/>
    <w:rsid w:val="00CD0FD1"/>
    <w:rsid w:val="00CD3D1B"/>
    <w:rsid w:val="00CE4E5E"/>
    <w:rsid w:val="00CE5D39"/>
    <w:rsid w:val="00CF6053"/>
    <w:rsid w:val="00CF6C5F"/>
    <w:rsid w:val="00D022D5"/>
    <w:rsid w:val="00D12D31"/>
    <w:rsid w:val="00D20B6A"/>
    <w:rsid w:val="00D22C8F"/>
    <w:rsid w:val="00D503F6"/>
    <w:rsid w:val="00D51921"/>
    <w:rsid w:val="00D53395"/>
    <w:rsid w:val="00D75D27"/>
    <w:rsid w:val="00D923A6"/>
    <w:rsid w:val="00DA65E9"/>
    <w:rsid w:val="00DB6243"/>
    <w:rsid w:val="00DC1AA7"/>
    <w:rsid w:val="00DC3DC9"/>
    <w:rsid w:val="00DD04DE"/>
    <w:rsid w:val="00DD5D32"/>
    <w:rsid w:val="00DD642E"/>
    <w:rsid w:val="00DE4EAE"/>
    <w:rsid w:val="00DE7A31"/>
    <w:rsid w:val="00E0703E"/>
    <w:rsid w:val="00E17E09"/>
    <w:rsid w:val="00E24B4C"/>
    <w:rsid w:val="00E41F0D"/>
    <w:rsid w:val="00E53F23"/>
    <w:rsid w:val="00E56DCE"/>
    <w:rsid w:val="00E74E6D"/>
    <w:rsid w:val="00E825D8"/>
    <w:rsid w:val="00E85B59"/>
    <w:rsid w:val="00E8787C"/>
    <w:rsid w:val="00E90688"/>
    <w:rsid w:val="00E920A0"/>
    <w:rsid w:val="00E94F42"/>
    <w:rsid w:val="00E96F52"/>
    <w:rsid w:val="00E97403"/>
    <w:rsid w:val="00EA507A"/>
    <w:rsid w:val="00EB21E7"/>
    <w:rsid w:val="00EC5345"/>
    <w:rsid w:val="00EC7C9A"/>
    <w:rsid w:val="00ED7279"/>
    <w:rsid w:val="00EE2CE8"/>
    <w:rsid w:val="00EE5F06"/>
    <w:rsid w:val="00EE6910"/>
    <w:rsid w:val="00EF6D27"/>
    <w:rsid w:val="00F01DCB"/>
    <w:rsid w:val="00F1097A"/>
    <w:rsid w:val="00F146AC"/>
    <w:rsid w:val="00F15A27"/>
    <w:rsid w:val="00F1761F"/>
    <w:rsid w:val="00F22778"/>
    <w:rsid w:val="00F27C58"/>
    <w:rsid w:val="00F30997"/>
    <w:rsid w:val="00F32061"/>
    <w:rsid w:val="00F36058"/>
    <w:rsid w:val="00F47551"/>
    <w:rsid w:val="00F52E2C"/>
    <w:rsid w:val="00F63473"/>
    <w:rsid w:val="00F8045B"/>
    <w:rsid w:val="00F97729"/>
    <w:rsid w:val="00FA3E8E"/>
    <w:rsid w:val="00FC05FF"/>
    <w:rsid w:val="00FC082A"/>
    <w:rsid w:val="00FC3D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AE7BB"/>
  <w15:chartTrackingRefBased/>
  <w15:docId w15:val="{73887BBB-AF06-48FC-A53E-2F66CB13B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79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79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79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79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79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79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79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79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79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9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79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79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79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79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79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79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79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7997"/>
    <w:rPr>
      <w:rFonts w:eastAsiaTheme="majorEastAsia" w:cstheme="majorBidi"/>
      <w:color w:val="272727" w:themeColor="text1" w:themeTint="D8"/>
    </w:rPr>
  </w:style>
  <w:style w:type="paragraph" w:styleId="Title">
    <w:name w:val="Title"/>
    <w:basedOn w:val="Normal"/>
    <w:next w:val="Normal"/>
    <w:link w:val="TitleChar"/>
    <w:uiPriority w:val="10"/>
    <w:qFormat/>
    <w:rsid w:val="00C079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79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79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79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7997"/>
    <w:pPr>
      <w:spacing w:before="160"/>
      <w:jc w:val="center"/>
    </w:pPr>
    <w:rPr>
      <w:i/>
      <w:iCs/>
      <w:color w:val="404040" w:themeColor="text1" w:themeTint="BF"/>
    </w:rPr>
  </w:style>
  <w:style w:type="character" w:customStyle="1" w:styleId="QuoteChar">
    <w:name w:val="Quote Char"/>
    <w:basedOn w:val="DefaultParagraphFont"/>
    <w:link w:val="Quote"/>
    <w:uiPriority w:val="29"/>
    <w:rsid w:val="00C07997"/>
    <w:rPr>
      <w:i/>
      <w:iCs/>
      <w:color w:val="404040" w:themeColor="text1" w:themeTint="BF"/>
    </w:rPr>
  </w:style>
  <w:style w:type="paragraph" w:styleId="ListParagraph">
    <w:name w:val="List Paragraph"/>
    <w:basedOn w:val="Normal"/>
    <w:uiPriority w:val="34"/>
    <w:qFormat/>
    <w:rsid w:val="00C07997"/>
    <w:pPr>
      <w:ind w:left="720"/>
      <w:contextualSpacing/>
    </w:pPr>
  </w:style>
  <w:style w:type="character" w:styleId="IntenseEmphasis">
    <w:name w:val="Intense Emphasis"/>
    <w:basedOn w:val="DefaultParagraphFont"/>
    <w:uiPriority w:val="21"/>
    <w:qFormat/>
    <w:rsid w:val="00C07997"/>
    <w:rPr>
      <w:i/>
      <w:iCs/>
      <w:color w:val="0F4761" w:themeColor="accent1" w:themeShade="BF"/>
    </w:rPr>
  </w:style>
  <w:style w:type="paragraph" w:styleId="IntenseQuote">
    <w:name w:val="Intense Quote"/>
    <w:basedOn w:val="Normal"/>
    <w:next w:val="Normal"/>
    <w:link w:val="IntenseQuoteChar"/>
    <w:uiPriority w:val="30"/>
    <w:qFormat/>
    <w:rsid w:val="00C079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7997"/>
    <w:rPr>
      <w:i/>
      <w:iCs/>
      <w:color w:val="0F4761" w:themeColor="accent1" w:themeShade="BF"/>
    </w:rPr>
  </w:style>
  <w:style w:type="character" w:styleId="IntenseReference">
    <w:name w:val="Intense Reference"/>
    <w:basedOn w:val="DefaultParagraphFont"/>
    <w:uiPriority w:val="32"/>
    <w:qFormat/>
    <w:rsid w:val="00C07997"/>
    <w:rPr>
      <w:b/>
      <w:bCs/>
      <w:smallCaps/>
      <w:color w:val="0F4761" w:themeColor="accent1" w:themeShade="BF"/>
      <w:spacing w:val="5"/>
    </w:rPr>
  </w:style>
  <w:style w:type="character" w:styleId="Hyperlink">
    <w:name w:val="Hyperlink"/>
    <w:basedOn w:val="DefaultParagraphFont"/>
    <w:uiPriority w:val="99"/>
    <w:unhideWhenUsed/>
    <w:rsid w:val="00853432"/>
    <w:rPr>
      <w:color w:val="467886" w:themeColor="hyperlink"/>
      <w:u w:val="single"/>
    </w:rPr>
  </w:style>
  <w:style w:type="character" w:styleId="UnresolvedMention">
    <w:name w:val="Unresolved Mention"/>
    <w:basedOn w:val="DefaultParagraphFont"/>
    <w:uiPriority w:val="99"/>
    <w:semiHidden/>
    <w:unhideWhenUsed/>
    <w:rsid w:val="00853432"/>
    <w:rPr>
      <w:color w:val="605E5C"/>
      <w:shd w:val="clear" w:color="auto" w:fill="E1DFDD"/>
    </w:rPr>
  </w:style>
  <w:style w:type="paragraph" w:styleId="HTMLPreformatted">
    <w:name w:val="HTML Preformatted"/>
    <w:basedOn w:val="Normal"/>
    <w:link w:val="HTMLPreformattedChar"/>
    <w:uiPriority w:val="99"/>
    <w:semiHidden/>
    <w:unhideWhenUsed/>
    <w:rsid w:val="00150737"/>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150737"/>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3996038">
      <w:bodyDiv w:val="1"/>
      <w:marLeft w:val="0"/>
      <w:marRight w:val="0"/>
      <w:marTop w:val="0"/>
      <w:marBottom w:val="0"/>
      <w:divBdr>
        <w:top w:val="none" w:sz="0" w:space="0" w:color="auto"/>
        <w:left w:val="none" w:sz="0" w:space="0" w:color="auto"/>
        <w:bottom w:val="none" w:sz="0" w:space="0" w:color="auto"/>
        <w:right w:val="none" w:sz="0" w:space="0" w:color="auto"/>
      </w:divBdr>
    </w:div>
    <w:div w:id="408384722">
      <w:bodyDiv w:val="1"/>
      <w:marLeft w:val="0"/>
      <w:marRight w:val="0"/>
      <w:marTop w:val="0"/>
      <w:marBottom w:val="0"/>
      <w:divBdr>
        <w:top w:val="none" w:sz="0" w:space="0" w:color="auto"/>
        <w:left w:val="none" w:sz="0" w:space="0" w:color="auto"/>
        <w:bottom w:val="none" w:sz="0" w:space="0" w:color="auto"/>
        <w:right w:val="none" w:sz="0" w:space="0" w:color="auto"/>
      </w:divBdr>
    </w:div>
    <w:div w:id="470363392">
      <w:bodyDiv w:val="1"/>
      <w:marLeft w:val="0"/>
      <w:marRight w:val="0"/>
      <w:marTop w:val="0"/>
      <w:marBottom w:val="0"/>
      <w:divBdr>
        <w:top w:val="none" w:sz="0" w:space="0" w:color="auto"/>
        <w:left w:val="none" w:sz="0" w:space="0" w:color="auto"/>
        <w:bottom w:val="none" w:sz="0" w:space="0" w:color="auto"/>
        <w:right w:val="none" w:sz="0" w:space="0" w:color="auto"/>
      </w:divBdr>
    </w:div>
    <w:div w:id="602224027">
      <w:bodyDiv w:val="1"/>
      <w:marLeft w:val="0"/>
      <w:marRight w:val="0"/>
      <w:marTop w:val="0"/>
      <w:marBottom w:val="0"/>
      <w:divBdr>
        <w:top w:val="none" w:sz="0" w:space="0" w:color="auto"/>
        <w:left w:val="none" w:sz="0" w:space="0" w:color="auto"/>
        <w:bottom w:val="none" w:sz="0" w:space="0" w:color="auto"/>
        <w:right w:val="none" w:sz="0" w:space="0" w:color="auto"/>
      </w:divBdr>
    </w:div>
    <w:div w:id="617372933">
      <w:bodyDiv w:val="1"/>
      <w:marLeft w:val="0"/>
      <w:marRight w:val="0"/>
      <w:marTop w:val="0"/>
      <w:marBottom w:val="0"/>
      <w:divBdr>
        <w:top w:val="none" w:sz="0" w:space="0" w:color="auto"/>
        <w:left w:val="none" w:sz="0" w:space="0" w:color="auto"/>
        <w:bottom w:val="none" w:sz="0" w:space="0" w:color="auto"/>
        <w:right w:val="none" w:sz="0" w:space="0" w:color="auto"/>
      </w:divBdr>
    </w:div>
    <w:div w:id="870143596">
      <w:bodyDiv w:val="1"/>
      <w:marLeft w:val="0"/>
      <w:marRight w:val="0"/>
      <w:marTop w:val="0"/>
      <w:marBottom w:val="0"/>
      <w:divBdr>
        <w:top w:val="none" w:sz="0" w:space="0" w:color="auto"/>
        <w:left w:val="none" w:sz="0" w:space="0" w:color="auto"/>
        <w:bottom w:val="none" w:sz="0" w:space="0" w:color="auto"/>
        <w:right w:val="none" w:sz="0" w:space="0" w:color="auto"/>
      </w:divBdr>
    </w:div>
    <w:div w:id="906260210">
      <w:bodyDiv w:val="1"/>
      <w:marLeft w:val="0"/>
      <w:marRight w:val="0"/>
      <w:marTop w:val="0"/>
      <w:marBottom w:val="0"/>
      <w:divBdr>
        <w:top w:val="none" w:sz="0" w:space="0" w:color="auto"/>
        <w:left w:val="none" w:sz="0" w:space="0" w:color="auto"/>
        <w:bottom w:val="none" w:sz="0" w:space="0" w:color="auto"/>
        <w:right w:val="none" w:sz="0" w:space="0" w:color="auto"/>
      </w:divBdr>
    </w:div>
    <w:div w:id="995492346">
      <w:bodyDiv w:val="1"/>
      <w:marLeft w:val="0"/>
      <w:marRight w:val="0"/>
      <w:marTop w:val="0"/>
      <w:marBottom w:val="0"/>
      <w:divBdr>
        <w:top w:val="none" w:sz="0" w:space="0" w:color="auto"/>
        <w:left w:val="none" w:sz="0" w:space="0" w:color="auto"/>
        <w:bottom w:val="none" w:sz="0" w:space="0" w:color="auto"/>
        <w:right w:val="none" w:sz="0" w:space="0" w:color="auto"/>
      </w:divBdr>
    </w:div>
    <w:div w:id="1140734105">
      <w:bodyDiv w:val="1"/>
      <w:marLeft w:val="0"/>
      <w:marRight w:val="0"/>
      <w:marTop w:val="0"/>
      <w:marBottom w:val="0"/>
      <w:divBdr>
        <w:top w:val="none" w:sz="0" w:space="0" w:color="auto"/>
        <w:left w:val="none" w:sz="0" w:space="0" w:color="auto"/>
        <w:bottom w:val="none" w:sz="0" w:space="0" w:color="auto"/>
        <w:right w:val="none" w:sz="0" w:space="0" w:color="auto"/>
      </w:divBdr>
      <w:divsChild>
        <w:div w:id="1714841490">
          <w:marLeft w:val="0"/>
          <w:marRight w:val="0"/>
          <w:marTop w:val="0"/>
          <w:marBottom w:val="0"/>
          <w:divBdr>
            <w:top w:val="single" w:sz="2" w:space="0" w:color="auto"/>
            <w:left w:val="single" w:sz="2" w:space="0" w:color="auto"/>
            <w:bottom w:val="single" w:sz="2" w:space="0" w:color="auto"/>
            <w:right w:val="single" w:sz="2" w:space="0" w:color="auto"/>
          </w:divBdr>
          <w:divsChild>
            <w:div w:id="1452823380">
              <w:marLeft w:val="0"/>
              <w:marRight w:val="0"/>
              <w:marTop w:val="0"/>
              <w:marBottom w:val="0"/>
              <w:divBdr>
                <w:top w:val="single" w:sz="2" w:space="0" w:color="auto"/>
                <w:left w:val="single" w:sz="2" w:space="0" w:color="auto"/>
                <w:bottom w:val="single" w:sz="2" w:space="0" w:color="auto"/>
                <w:right w:val="single" w:sz="2" w:space="0" w:color="auto"/>
              </w:divBdr>
            </w:div>
          </w:divsChild>
        </w:div>
        <w:div w:id="1784809277">
          <w:marLeft w:val="0"/>
          <w:marRight w:val="0"/>
          <w:marTop w:val="0"/>
          <w:marBottom w:val="0"/>
          <w:divBdr>
            <w:top w:val="single" w:sz="2" w:space="0" w:color="auto"/>
            <w:left w:val="single" w:sz="2" w:space="0" w:color="auto"/>
            <w:bottom w:val="single" w:sz="2" w:space="0" w:color="auto"/>
            <w:right w:val="single" w:sz="2" w:space="0" w:color="auto"/>
          </w:divBdr>
        </w:div>
      </w:divsChild>
    </w:div>
    <w:div w:id="1221669275">
      <w:bodyDiv w:val="1"/>
      <w:marLeft w:val="0"/>
      <w:marRight w:val="0"/>
      <w:marTop w:val="0"/>
      <w:marBottom w:val="0"/>
      <w:divBdr>
        <w:top w:val="none" w:sz="0" w:space="0" w:color="auto"/>
        <w:left w:val="none" w:sz="0" w:space="0" w:color="auto"/>
        <w:bottom w:val="none" w:sz="0" w:space="0" w:color="auto"/>
        <w:right w:val="none" w:sz="0" w:space="0" w:color="auto"/>
      </w:divBdr>
      <w:divsChild>
        <w:div w:id="1865710211">
          <w:marLeft w:val="0"/>
          <w:marRight w:val="0"/>
          <w:marTop w:val="0"/>
          <w:marBottom w:val="0"/>
          <w:divBdr>
            <w:top w:val="single" w:sz="2" w:space="0" w:color="auto"/>
            <w:left w:val="single" w:sz="2" w:space="0" w:color="auto"/>
            <w:bottom w:val="single" w:sz="2" w:space="0" w:color="auto"/>
            <w:right w:val="single" w:sz="2" w:space="0" w:color="auto"/>
          </w:divBdr>
          <w:divsChild>
            <w:div w:id="838082275">
              <w:marLeft w:val="0"/>
              <w:marRight w:val="0"/>
              <w:marTop w:val="0"/>
              <w:marBottom w:val="0"/>
              <w:divBdr>
                <w:top w:val="single" w:sz="2" w:space="0" w:color="auto"/>
                <w:left w:val="single" w:sz="2" w:space="0" w:color="auto"/>
                <w:bottom w:val="single" w:sz="2" w:space="0" w:color="auto"/>
                <w:right w:val="single" w:sz="2" w:space="0" w:color="auto"/>
              </w:divBdr>
            </w:div>
          </w:divsChild>
        </w:div>
        <w:div w:id="598294951">
          <w:marLeft w:val="0"/>
          <w:marRight w:val="0"/>
          <w:marTop w:val="0"/>
          <w:marBottom w:val="0"/>
          <w:divBdr>
            <w:top w:val="single" w:sz="2" w:space="0" w:color="auto"/>
            <w:left w:val="single" w:sz="2" w:space="0" w:color="auto"/>
            <w:bottom w:val="single" w:sz="2" w:space="0" w:color="auto"/>
            <w:right w:val="single" w:sz="2" w:space="0" w:color="auto"/>
          </w:divBdr>
        </w:div>
      </w:divsChild>
    </w:div>
    <w:div w:id="1266573707">
      <w:bodyDiv w:val="1"/>
      <w:marLeft w:val="0"/>
      <w:marRight w:val="0"/>
      <w:marTop w:val="0"/>
      <w:marBottom w:val="0"/>
      <w:divBdr>
        <w:top w:val="none" w:sz="0" w:space="0" w:color="auto"/>
        <w:left w:val="none" w:sz="0" w:space="0" w:color="auto"/>
        <w:bottom w:val="none" w:sz="0" w:space="0" w:color="auto"/>
        <w:right w:val="none" w:sz="0" w:space="0" w:color="auto"/>
      </w:divBdr>
    </w:div>
    <w:div w:id="1565221641">
      <w:bodyDiv w:val="1"/>
      <w:marLeft w:val="0"/>
      <w:marRight w:val="0"/>
      <w:marTop w:val="0"/>
      <w:marBottom w:val="0"/>
      <w:divBdr>
        <w:top w:val="none" w:sz="0" w:space="0" w:color="auto"/>
        <w:left w:val="none" w:sz="0" w:space="0" w:color="auto"/>
        <w:bottom w:val="none" w:sz="0" w:space="0" w:color="auto"/>
        <w:right w:val="none" w:sz="0" w:space="0" w:color="auto"/>
      </w:divBdr>
    </w:div>
    <w:div w:id="1682970346">
      <w:bodyDiv w:val="1"/>
      <w:marLeft w:val="0"/>
      <w:marRight w:val="0"/>
      <w:marTop w:val="0"/>
      <w:marBottom w:val="0"/>
      <w:divBdr>
        <w:top w:val="none" w:sz="0" w:space="0" w:color="auto"/>
        <w:left w:val="none" w:sz="0" w:space="0" w:color="auto"/>
        <w:bottom w:val="none" w:sz="0" w:space="0" w:color="auto"/>
        <w:right w:val="none" w:sz="0" w:space="0" w:color="auto"/>
      </w:divBdr>
    </w:div>
    <w:div w:id="1813252073">
      <w:bodyDiv w:val="1"/>
      <w:marLeft w:val="0"/>
      <w:marRight w:val="0"/>
      <w:marTop w:val="0"/>
      <w:marBottom w:val="0"/>
      <w:divBdr>
        <w:top w:val="none" w:sz="0" w:space="0" w:color="auto"/>
        <w:left w:val="none" w:sz="0" w:space="0" w:color="auto"/>
        <w:bottom w:val="none" w:sz="0" w:space="0" w:color="auto"/>
        <w:right w:val="none" w:sz="0" w:space="0" w:color="auto"/>
      </w:divBdr>
    </w:div>
    <w:div w:id="1830561749">
      <w:bodyDiv w:val="1"/>
      <w:marLeft w:val="0"/>
      <w:marRight w:val="0"/>
      <w:marTop w:val="0"/>
      <w:marBottom w:val="0"/>
      <w:divBdr>
        <w:top w:val="none" w:sz="0" w:space="0" w:color="auto"/>
        <w:left w:val="none" w:sz="0" w:space="0" w:color="auto"/>
        <w:bottom w:val="none" w:sz="0" w:space="0" w:color="auto"/>
        <w:right w:val="none" w:sz="0" w:space="0" w:color="auto"/>
      </w:divBdr>
    </w:div>
    <w:div w:id="1866752210">
      <w:bodyDiv w:val="1"/>
      <w:marLeft w:val="0"/>
      <w:marRight w:val="0"/>
      <w:marTop w:val="0"/>
      <w:marBottom w:val="0"/>
      <w:divBdr>
        <w:top w:val="none" w:sz="0" w:space="0" w:color="auto"/>
        <w:left w:val="none" w:sz="0" w:space="0" w:color="auto"/>
        <w:bottom w:val="none" w:sz="0" w:space="0" w:color="auto"/>
        <w:right w:val="none" w:sz="0" w:space="0" w:color="auto"/>
      </w:divBdr>
    </w:div>
    <w:div w:id="1910580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jr5HN__jrNY" TargetMode="External" /><Relationship Id="rId13" Type="http://schemas.openxmlformats.org/officeDocument/2006/relationships/hyperlink" Target="https://www.rollingstone.com/culture/culture-features/anne-rice-interview-mikal-gilmore-1270783/" TargetMode="External" /><Relationship Id="rId3" Type="http://schemas.openxmlformats.org/officeDocument/2006/relationships/customXml" Target="../customXml/item3.xml" /><Relationship Id="rId7" Type="http://schemas.openxmlformats.org/officeDocument/2006/relationships/webSettings" Target="webSettings.xml" /><Relationship Id="rId12" Type="http://schemas.openxmlformats.org/officeDocument/2006/relationships/hyperlink" Target="https://www.rollingstone.com/author/mikal-gilmore/" TargetMode="External" /><Relationship Id="rId17"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hyperlink" Target="https://dictionary.cambridge.org/dictionary/english/vampire" TargetMode="External" /><Relationship Id="rId5" Type="http://schemas.openxmlformats.org/officeDocument/2006/relationships/styles" Target="styles.xml" /><Relationship Id="rId15" Type="http://schemas.openxmlformats.org/officeDocument/2006/relationships/hyperlink" Target="https://www.americamagazine.org/content/all-things/catholic-vampire-author-qa-anne-rice" TargetMode="External" /><Relationship Id="rId10" Type="http://schemas.openxmlformats.org/officeDocument/2006/relationships/hyperlink" Target="https://www.youtube.com/watch?v=pev4mrWUatA" TargetMode="External" /><Relationship Id="rId4" Type="http://schemas.openxmlformats.org/officeDocument/2006/relationships/numbering" Target="numbering.xml" /><Relationship Id="rId9" Type="http://schemas.openxmlformats.org/officeDocument/2006/relationships/hyperlink" Target="https://mountiespectrum.com/1599/entertainment/interview-with-the-vampire-evil-remorse-and-allegory/" TargetMode="External" /><Relationship Id="rId14" Type="http://schemas.openxmlformats.org/officeDocument/2006/relationships/hyperlink" Target="https://en.wikipedia.org/wiki/Warner_Bros._Picture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0" ma:contentTypeDescription="Create a new document." ma:contentTypeScope="" ma:versionID="84f5653337593497bcd0cc468f5f2fda">
  <xsd:schema xmlns:xsd="http://www.w3.org/2001/XMLSchema" xmlns:xs="http://www.w3.org/2001/XMLSchema" xmlns:p="http://schemas.microsoft.com/office/2006/metadata/properties" xmlns:ns3="60ab93c2-c2e2-4a82-ab36-09e8ba3f753e" targetNamespace="http://schemas.microsoft.com/office/2006/metadata/properties" ma:root="true" ma:fieldsID="b54b702034f18f6b0feb6a953bb7d699" ns3:_="">
    <xsd:import namespace="60ab93c2-c2e2-4a82-ab36-09e8ba3f753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Location" ma:index="17"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AB08FE6-A730-421D-B2CE-BF25FC994B81}">
  <ds:schemaRefs>
    <ds:schemaRef ds:uri="http://schemas.microsoft.com/sharepoint/v3/contenttype/forms"/>
  </ds:schemaRefs>
</ds:datastoreItem>
</file>

<file path=customXml/itemProps2.xml><?xml version="1.0" encoding="utf-8"?>
<ds:datastoreItem xmlns:ds="http://schemas.openxmlformats.org/officeDocument/2006/customXml" ds:itemID="{B55BD56F-B633-4B00-B9B7-36ED4559E0C2}">
  <ds:schemaRefs>
    <ds:schemaRef ds:uri="http://schemas.microsoft.com/office/2006/metadata/contentType"/>
    <ds:schemaRef ds:uri="http://schemas.microsoft.com/office/2006/metadata/properties/metaAttributes"/>
    <ds:schemaRef ds:uri="http://www.w3.org/2000/xmlns/"/>
    <ds:schemaRef ds:uri="http://www.w3.org/2001/XMLSchema"/>
    <ds:schemaRef ds:uri="60ab93c2-c2e2-4a82-ab36-09e8ba3f753e"/>
  </ds:schemaRefs>
</ds:datastoreItem>
</file>

<file path=customXml/itemProps3.xml><?xml version="1.0" encoding="utf-8"?>
<ds:datastoreItem xmlns:ds="http://schemas.openxmlformats.org/officeDocument/2006/customXml" ds:itemID="{643418ED-81A2-4C79-8992-E13D35662A35}">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2657</Words>
  <Characters>15149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Coco Moretti</dc:creator>
  <cp:keywords/>
  <dc:description/>
  <cp:lastModifiedBy>Coco Moretti</cp:lastModifiedBy>
  <cp:revision>2</cp:revision>
  <dcterms:created xsi:type="dcterms:W3CDTF">2024-12-13T17:17:00Z</dcterms:created>
  <dcterms:modified xsi:type="dcterms:W3CDTF">2024-12-13T17:17:00Z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