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E8C9871" wp14:paraId="2C078E63" wp14:textId="4E460C70">
      <w:pPr>
        <w:rPr>
          <w:sz w:val="24"/>
          <w:szCs w:val="24"/>
        </w:rPr>
      </w:pPr>
    </w:p>
    <w:p w:rsidR="7D8E8C67" w:rsidP="395A2FC1" w:rsidRDefault="7D8E8C67" w14:paraId="46D15CD3" w14:textId="00BC21FA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395A2FC1" w:rsidR="14E66573">
        <w:rPr>
          <w:rFonts w:ascii="Arial" w:hAnsi="Arial" w:eastAsia="Arial" w:cs="Arial"/>
          <w:b w:val="1"/>
          <w:bCs w:val="1"/>
          <w:sz w:val="32"/>
          <w:szCs w:val="32"/>
        </w:rPr>
        <w:t>STUDENT NAME:</w:t>
      </w:r>
      <w:r w:rsidRPr="395A2FC1" w:rsidR="76EA10C2">
        <w:rPr>
          <w:rFonts w:ascii="Arial" w:hAnsi="Arial" w:eastAsia="Arial" w:cs="Arial"/>
          <w:b w:val="0"/>
          <w:bCs w:val="0"/>
          <w:sz w:val="32"/>
          <w:szCs w:val="32"/>
        </w:rPr>
        <w:t xml:space="preserve"> Saaima Afsar</w:t>
      </w:r>
    </w:p>
    <w:p w:rsidR="7D8E8C67" w:rsidP="395A2FC1" w:rsidRDefault="7D8E8C67" w14:paraId="3B902972" w14:textId="0743E39C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395A2FC1" w:rsidR="14E66573">
        <w:rPr>
          <w:rFonts w:ascii="Arial" w:hAnsi="Arial" w:eastAsia="Arial" w:cs="Arial"/>
          <w:b w:val="1"/>
          <w:bCs w:val="1"/>
          <w:sz w:val="32"/>
          <w:szCs w:val="32"/>
        </w:rPr>
        <w:t>STUDENT NUMBER:</w:t>
      </w:r>
      <w:r w:rsidRPr="395A2FC1" w:rsidR="0BF93C37">
        <w:rPr>
          <w:rFonts w:ascii="Arial" w:hAnsi="Arial" w:eastAsia="Arial" w:cs="Arial"/>
          <w:b w:val="0"/>
          <w:bCs w:val="0"/>
          <w:sz w:val="32"/>
          <w:szCs w:val="32"/>
        </w:rPr>
        <w:t xml:space="preserve"> 2427066</w:t>
      </w:r>
    </w:p>
    <w:p w:rsidR="7D8E8C67" w:rsidP="395A2FC1" w:rsidRDefault="7D8E8C67" w14:paraId="1E6AB4C1" w14:textId="381AF1B9">
      <w:pPr>
        <w:rPr>
          <w:rFonts w:ascii="Arial" w:hAnsi="Arial" w:eastAsia="Arial" w:cs="Arial"/>
          <w:b w:val="0"/>
          <w:bCs w:val="0"/>
          <w:sz w:val="32"/>
          <w:szCs w:val="32"/>
        </w:rPr>
      </w:pPr>
      <w:r w:rsidRPr="395A2FC1" w:rsidR="14E66573">
        <w:rPr>
          <w:rFonts w:ascii="Arial" w:hAnsi="Arial" w:eastAsia="Arial" w:cs="Arial"/>
          <w:b w:val="1"/>
          <w:bCs w:val="1"/>
          <w:sz w:val="32"/>
          <w:szCs w:val="32"/>
        </w:rPr>
        <w:t>COURSE TITLE:</w:t>
      </w:r>
      <w:r w:rsidRPr="395A2FC1" w:rsidR="2DD8A0C7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395A2FC1" w:rsidR="2DD8A0C7">
        <w:rPr>
          <w:rFonts w:ascii="Arial" w:hAnsi="Arial" w:eastAsia="Arial" w:cs="Arial"/>
          <w:b w:val="1"/>
          <w:bCs w:val="1"/>
          <w:sz w:val="32"/>
          <w:szCs w:val="32"/>
        </w:rPr>
        <w:t>Component</w:t>
      </w:r>
      <w:r w:rsidRPr="395A2FC1" w:rsidR="2DD8A0C7">
        <w:rPr>
          <w:rFonts w:ascii="Arial" w:hAnsi="Arial" w:eastAsia="Arial" w:cs="Arial"/>
          <w:b w:val="1"/>
          <w:bCs w:val="1"/>
          <w:sz w:val="32"/>
          <w:szCs w:val="32"/>
        </w:rPr>
        <w:t xml:space="preserve"> 1- </w:t>
      </w:r>
      <w:r w:rsidRPr="395A2FC1" w:rsidR="2DD8A0C7">
        <w:rPr>
          <w:rFonts w:ascii="Arial" w:hAnsi="Arial" w:eastAsia="Arial" w:cs="Arial"/>
          <w:b w:val="0"/>
          <w:bCs w:val="0"/>
          <w:sz w:val="32"/>
          <w:szCs w:val="32"/>
        </w:rPr>
        <w:t>Website Redes</w:t>
      </w:r>
      <w:r w:rsidRPr="395A2FC1" w:rsidR="07CB4AF0">
        <w:rPr>
          <w:rFonts w:ascii="Arial" w:hAnsi="Arial" w:eastAsia="Arial" w:cs="Arial"/>
          <w:b w:val="0"/>
          <w:bCs w:val="0"/>
          <w:sz w:val="32"/>
          <w:szCs w:val="32"/>
        </w:rPr>
        <w:t xml:space="preserve">ign for Online </w:t>
      </w:r>
    </w:p>
    <w:p w:rsidR="691FA88D" w:rsidP="395A2FC1" w:rsidRDefault="691FA88D" w14:paraId="77D9A0FB" w14:textId="2BB14EB2">
      <w:pPr>
        <w:rPr>
          <w:rFonts w:ascii="Arial" w:hAnsi="Arial" w:eastAsia="Arial" w:cs="Arial"/>
          <w:b w:val="0"/>
          <w:bCs w:val="0"/>
          <w:sz w:val="32"/>
          <w:szCs w:val="32"/>
        </w:rPr>
      </w:pPr>
      <w:r w:rsidRPr="395A2FC1" w:rsidR="07CB4AF0">
        <w:rPr>
          <w:rFonts w:ascii="Arial" w:hAnsi="Arial" w:eastAsia="Arial" w:cs="Arial"/>
          <w:b w:val="0"/>
          <w:bCs w:val="0"/>
          <w:sz w:val="32"/>
          <w:szCs w:val="32"/>
        </w:rPr>
        <w:t>Business Presence</w:t>
      </w:r>
    </w:p>
    <w:p w:rsidR="7D8E8C67" w:rsidP="395A2FC1" w:rsidRDefault="7D8E8C67" w14:paraId="6481A4B1" w14:textId="7DF6850C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395A2FC1" w:rsidR="14E66573">
        <w:rPr>
          <w:rFonts w:ascii="Arial" w:hAnsi="Arial" w:eastAsia="Arial" w:cs="Arial"/>
          <w:b w:val="1"/>
          <w:bCs w:val="1"/>
          <w:sz w:val="32"/>
          <w:szCs w:val="32"/>
        </w:rPr>
        <w:t>MODULE NAME:</w:t>
      </w:r>
      <w:r w:rsidRPr="395A2FC1" w:rsidR="10CC8090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395A2FC1" w:rsidR="10CC8090">
        <w:rPr>
          <w:rFonts w:ascii="Arial" w:hAnsi="Arial" w:eastAsia="Arial" w:cs="Arial"/>
          <w:b w:val="0"/>
          <w:bCs w:val="0"/>
          <w:sz w:val="32"/>
          <w:szCs w:val="32"/>
        </w:rPr>
        <w:t>Business and Web Management</w:t>
      </w:r>
    </w:p>
    <w:p w:rsidR="7D8E8C67" w:rsidP="395A2FC1" w:rsidRDefault="7D8E8C67" w14:paraId="070E1E43" w14:textId="2205A681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395A2FC1" w:rsidR="14E66573">
        <w:rPr>
          <w:rFonts w:ascii="Arial" w:hAnsi="Arial" w:eastAsia="Arial" w:cs="Arial"/>
          <w:b w:val="1"/>
          <w:bCs w:val="1"/>
          <w:sz w:val="32"/>
          <w:szCs w:val="32"/>
        </w:rPr>
        <w:t>LECTURER:</w:t>
      </w:r>
      <w:r w:rsidRPr="395A2FC1" w:rsidR="5B9971FD">
        <w:rPr>
          <w:rFonts w:ascii="Arial" w:hAnsi="Arial" w:eastAsia="Arial" w:cs="Arial"/>
          <w:b w:val="0"/>
          <w:bCs w:val="0"/>
          <w:sz w:val="32"/>
          <w:szCs w:val="32"/>
        </w:rPr>
        <w:t xml:space="preserve"> Dr Mobolanle Bello</w:t>
      </w:r>
    </w:p>
    <w:p w:rsidR="7D8E8C67" w:rsidP="5E8C9871" w:rsidRDefault="7D8E8C67" w14:paraId="28A10DA6" w14:textId="59B531E0">
      <w:pPr>
        <w:rPr>
          <w:b w:val="1"/>
          <w:bCs w:val="1"/>
          <w:sz w:val="32"/>
          <w:szCs w:val="32"/>
        </w:rPr>
      </w:pPr>
      <w:r w:rsidRPr="395A2FC1" w:rsidR="14E66573">
        <w:rPr>
          <w:rFonts w:ascii="Arial" w:hAnsi="Arial" w:eastAsia="Arial" w:cs="Arial"/>
          <w:b w:val="1"/>
          <w:bCs w:val="1"/>
          <w:sz w:val="32"/>
          <w:szCs w:val="32"/>
        </w:rPr>
        <w:t>DATE:</w:t>
      </w:r>
      <w:r w:rsidRPr="395A2FC1" w:rsidR="0E5CEF99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395A2FC1" w:rsidR="0E5CEF99">
        <w:rPr>
          <w:rFonts w:ascii="Arial" w:hAnsi="Arial" w:eastAsia="Arial" w:cs="Arial"/>
          <w:b w:val="0"/>
          <w:bCs w:val="0"/>
          <w:sz w:val="32"/>
          <w:szCs w:val="32"/>
        </w:rPr>
        <w:t>Friday 23</w:t>
      </w:r>
      <w:r w:rsidRPr="395A2FC1" w:rsidR="0E5CEF99">
        <w:rPr>
          <w:rFonts w:ascii="Arial" w:hAnsi="Arial" w:eastAsia="Arial" w:cs="Arial"/>
          <w:b w:val="0"/>
          <w:bCs w:val="0"/>
          <w:sz w:val="32"/>
          <w:szCs w:val="32"/>
          <w:vertAlign w:val="superscript"/>
        </w:rPr>
        <w:t>rd</w:t>
      </w:r>
      <w:r w:rsidRPr="395A2FC1" w:rsidR="0E5CEF99">
        <w:rPr>
          <w:rFonts w:ascii="Arial" w:hAnsi="Arial" w:eastAsia="Arial" w:cs="Arial"/>
          <w:b w:val="0"/>
          <w:bCs w:val="0"/>
          <w:sz w:val="32"/>
          <w:szCs w:val="32"/>
        </w:rPr>
        <w:t xml:space="preserve"> October 2026</w:t>
      </w:r>
    </w:p>
    <w:p w:rsidR="5E8C9871" w:rsidRDefault="5E8C9871" w14:paraId="69B1763C" w14:textId="78999F18"/>
    <w:p w:rsidR="37805347" w:rsidRDefault="37805347" w14:paraId="139982B5" w14:textId="1845FC0A"/>
    <w:p w:rsidR="37805347" w:rsidRDefault="37805347" w14:paraId="1A63DE14" w14:textId="749743E0"/>
    <w:p w:rsidR="37805347" w:rsidRDefault="37805347" w14:paraId="2C4D2917" w14:textId="6AC8902B"/>
    <w:p w:rsidR="37805347" w:rsidRDefault="37805347" w14:paraId="74C10528" w14:textId="16E04854"/>
    <w:p w:rsidR="37805347" w:rsidRDefault="37805347" w14:paraId="47D911E5" w14:textId="4FE35865"/>
    <w:p w:rsidR="37805347" w:rsidRDefault="37805347" w14:paraId="4262EEE9" w14:textId="68ED400F"/>
    <w:p w:rsidR="37805347" w:rsidRDefault="37805347" w14:paraId="25C08A39" w14:textId="6E581033"/>
    <w:p w:rsidR="37805347" w:rsidRDefault="37805347" w14:paraId="1AB69BD9" w14:textId="3118AAB5"/>
    <w:p w:rsidR="37805347" w:rsidRDefault="37805347" w14:paraId="61863A1D" w14:textId="2E53B822"/>
    <w:p w:rsidR="37805347" w:rsidRDefault="37805347" w14:paraId="0D738BEB" w14:textId="1654EFC5"/>
    <w:p w:rsidR="37805347" w:rsidRDefault="37805347" w14:paraId="42EF6904" w14:textId="39132779"/>
    <w:p w:rsidR="37805347" w:rsidRDefault="37805347" w14:paraId="648122F6" w14:textId="26D1F857"/>
    <w:p w:rsidR="5E8C9871" w:rsidP="5E8C9871" w:rsidRDefault="5E8C9871" w14:paraId="26180418" w14:textId="259A936B">
      <w:pPr>
        <w:pStyle w:val="Normal"/>
      </w:pPr>
    </w:p>
    <w:p w:rsidR="5E8C9871" w:rsidP="5E8C9871" w:rsidRDefault="5E8C9871" w14:paraId="765462D4" w14:textId="6F0AF0FA">
      <w:pPr>
        <w:pStyle w:val="Normal"/>
      </w:pPr>
    </w:p>
    <w:p w:rsidR="5E8C9871" w:rsidP="5E8C9871" w:rsidRDefault="5E8C9871" w14:paraId="0CA0BBD8" w14:textId="5E5EB236">
      <w:pPr>
        <w:pStyle w:val="Normal"/>
      </w:pPr>
    </w:p>
    <w:p w:rsidR="17EAB2FE" w:rsidP="5E8C9871" w:rsidRDefault="17EAB2FE" w14:paraId="78C9AC4F" w14:textId="6BE25C0B">
      <w:pPr>
        <w:pStyle w:val="Normal"/>
      </w:pPr>
      <w:r w:rsidRPr="395A2FC1" w:rsidR="31B79E0A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TABLE OF CONTENTS</w:t>
      </w:r>
    </w:p>
    <w:p w:rsidR="395A2FC1" w:rsidP="395A2FC1" w:rsidRDefault="395A2FC1" w14:paraId="79D8973F" w14:textId="0A38212A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E8C9871" w:rsidP="5E8C9871" w:rsidRDefault="5E8C9871" w14:paraId="59DE69AE" w14:textId="63A8FC46">
      <w:pPr>
        <w:pStyle w:val="Normal"/>
      </w:pPr>
      <w:r w:rsidRPr="395A2FC1" w:rsidR="479EAD1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INTRODUCTION..........................................................................3</w:t>
      </w:r>
    </w:p>
    <w:p w:rsidR="479EAD1A" w:rsidP="395A2FC1" w:rsidRDefault="479EAD1A" w14:paraId="17AC8D1F" w14:textId="73DE3627">
      <w:pPr>
        <w:pStyle w:val="Normal"/>
      </w:pPr>
      <w:r w:rsidRPr="395A2FC1" w:rsidR="479EAD1A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WELLCARE CONNECT WEBSITE REDESIGN..........................4</w:t>
      </w:r>
    </w:p>
    <w:p w:rsidR="17F6A138" w:rsidP="395A2FC1" w:rsidRDefault="17F6A138" w14:paraId="4EFDF1FC" w14:textId="18673BF3">
      <w:pPr>
        <w:pStyle w:val="Normal"/>
      </w:pPr>
      <w:r w:rsidRPr="63963DCB" w:rsidR="48F0EC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RESPONSIVE DESIGN IMPLEMENTATION...............................</w:t>
      </w:r>
      <w:r w:rsidRPr="63963DCB" w:rsidR="30BE4F8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6</w:t>
      </w:r>
    </w:p>
    <w:p w:rsidR="17F6A138" w:rsidP="395A2FC1" w:rsidRDefault="17F6A138" w14:paraId="41ECFF54" w14:textId="0AB46446">
      <w:pPr>
        <w:pStyle w:val="Normal"/>
      </w:pPr>
      <w:r w:rsidRPr="63963DCB" w:rsidR="48F0EC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MOODBOARD SCREENSHOT....................................................</w:t>
      </w:r>
      <w:r w:rsidRPr="63963DCB" w:rsidR="09FC2513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7</w:t>
      </w:r>
    </w:p>
    <w:p w:rsidR="17F6A138" w:rsidP="395A2FC1" w:rsidRDefault="17F6A138" w14:paraId="0E99A840" w14:textId="75E674AD">
      <w:pPr>
        <w:pStyle w:val="Normal"/>
      </w:pPr>
      <w:r w:rsidRPr="63963DCB" w:rsidR="48F0EC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WIREFRAME SCREENSHOTS....................................................</w:t>
      </w:r>
      <w:r w:rsidRPr="63963DCB" w:rsidR="75C8364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8</w:t>
      </w:r>
    </w:p>
    <w:p w:rsidR="17F6A138" w:rsidP="395A2FC1" w:rsidRDefault="17F6A138" w14:paraId="50FE2B6E" w14:textId="1AF43D05">
      <w:pPr>
        <w:pStyle w:val="Normal"/>
      </w:pPr>
      <w:r w:rsidRPr="63963DCB" w:rsidR="48F0EC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WEBDESIGN SCREENSHOTS...................................................1</w:t>
      </w:r>
      <w:r w:rsidRPr="63963DCB" w:rsidR="7A7760B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2</w:t>
      </w:r>
    </w:p>
    <w:p w:rsidR="17F6A138" w:rsidP="63963DCB" w:rsidRDefault="17F6A138" w14:paraId="782B94B5" w14:textId="219ACDAD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63963DCB" w:rsidR="48F0EC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MOODBOARD AND WIREFRAME DESIGN...............................1</w:t>
      </w:r>
      <w:r w:rsidRPr="63963DCB" w:rsidR="34ADAC8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7</w:t>
      </w:r>
    </w:p>
    <w:p w:rsidR="17F6A138" w:rsidP="63963DCB" w:rsidRDefault="17F6A138" w14:paraId="7724B518" w14:textId="6444B4E3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63963DCB" w:rsidR="48F0EC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MOODBOARD.............................................................................1</w:t>
      </w:r>
      <w:r w:rsidRPr="63963DCB" w:rsidR="6CFB13F5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7</w:t>
      </w:r>
    </w:p>
    <w:p w:rsidR="17F6A138" w:rsidP="63963DCB" w:rsidRDefault="17F6A138" w14:paraId="4507D30B" w14:textId="1717F997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63963DCB" w:rsidR="48F0EC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WIREFRAME...............................................................................1</w:t>
      </w:r>
      <w:r w:rsidRPr="63963DCB" w:rsidR="6E15FF5B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7</w:t>
      </w:r>
    </w:p>
    <w:p w:rsidR="17F6A138" w:rsidP="63963DCB" w:rsidRDefault="17F6A138" w14:paraId="0F21DF91" w14:textId="434EC2A3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63963DCB" w:rsidR="48F0EC5E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CONCLUSION.............................................................................1</w:t>
      </w:r>
      <w:r w:rsidRPr="63963DCB" w:rsidR="3417F6C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8</w:t>
      </w:r>
    </w:p>
    <w:p w:rsidR="0812D40E" w:rsidP="63963DCB" w:rsidRDefault="0812D40E" w14:paraId="68C6A6EC" w14:textId="7072E82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63963DCB" w:rsidR="3C08D67F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REFERENCES.............................................................................1</w:t>
      </w:r>
      <w:r w:rsidRPr="63963DCB" w:rsidR="3F91001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9</w:t>
      </w:r>
    </w:p>
    <w:p w:rsidR="5E8C9871" w:rsidRDefault="5E8C9871" w14:paraId="18D3A233" w14:textId="464C66EF">
      <w:r>
        <w:br w:type="page"/>
      </w:r>
    </w:p>
    <w:p w:rsidR="1F54CD40" w:rsidP="6EFE1FC6" w:rsidRDefault="1F54CD40" w14:paraId="7E3BA554" w14:textId="3ACE1BFE">
      <w:pPr>
        <w:pStyle w:val="Normal"/>
        <w:jc w:val="both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395A2FC1" w:rsidR="7541C394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INTRODUCTION</w:t>
      </w:r>
    </w:p>
    <w:p w:rsidR="62671BB1" w:rsidP="6C921871" w:rsidRDefault="62671BB1" w14:paraId="5F13E079" w14:textId="6802D15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95A2FC1" w:rsidR="18FBAF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WellCare Connect is a healthcare provider that offers online healthcare services. </w:t>
      </w:r>
      <w:r w:rsidRPr="395A2FC1" w:rsidR="2946DD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395A2FC1" w:rsidR="1227C9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company,</w:t>
      </w:r>
      <w:r w:rsidRPr="395A2FC1" w:rsidR="2946DD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regardless of having a strong customer base, believes the current website no longer meets modern expectations</w:t>
      </w:r>
      <w:r w:rsidRPr="395A2FC1" w:rsidR="3C3E3C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95A2FC1" w:rsidR="18FBAF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95A2FC1" w:rsidR="37BF45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current website faces several </w:t>
      </w:r>
      <w:r w:rsidRPr="395A2FC1" w:rsidR="2E9E5A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issues; </w:t>
      </w:r>
      <w:r w:rsidRPr="395A2FC1" w:rsidR="6EA044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resolve th</w:t>
      </w:r>
      <w:r w:rsidRPr="395A2FC1" w:rsidR="0D4C15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ese</w:t>
      </w:r>
      <w:r w:rsidRPr="395A2FC1" w:rsidR="6EA044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95A2FC1" w:rsidR="5CFFF6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issues</w:t>
      </w:r>
      <w:r w:rsidRPr="395A2FC1" w:rsidR="6EA044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95A2FC1" w:rsidR="2E9E5A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new web design w</w:t>
      </w:r>
      <w:r w:rsidRPr="395A2FC1" w:rsidR="591EA7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</w:t>
      </w:r>
      <w:r w:rsidRPr="395A2FC1" w:rsidR="2E9E5A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created for WellCare Connect using </w:t>
      </w:r>
      <w:r w:rsidRPr="395A2FC1" w:rsidR="6BD5A3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Inkscape.</w:t>
      </w:r>
      <w:r w:rsidRPr="395A2FC1" w:rsidR="661931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</w:t>
      </w:r>
      <w:r w:rsidRPr="395A2FC1" w:rsidR="624D27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95A2FC1" w:rsidR="47F851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plan was created</w:t>
      </w:r>
      <w:r w:rsidRPr="395A2FC1" w:rsidR="232CDF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95A2FC1" w:rsidR="47F851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ideas being transformed</w:t>
      </w:r>
      <w:r w:rsidRPr="395A2FC1" w:rsidR="340DE8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into a </w:t>
      </w:r>
      <w:r w:rsidRPr="395A2FC1" w:rsidR="340DE8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</w:t>
      </w:r>
      <w:r w:rsidRPr="395A2FC1" w:rsidR="340DE8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Wireframes were designed to show the outcome of the prototype </w:t>
      </w:r>
      <w:r w:rsidRPr="395A2FC1" w:rsidR="340DE8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webdesign</w:t>
      </w:r>
      <w:r w:rsidRPr="395A2FC1" w:rsidR="747951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95A2FC1" w:rsidR="0C43F3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Inkscape was </w:t>
      </w:r>
      <w:r w:rsidRPr="395A2FC1" w:rsidR="66909C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then implemented </w:t>
      </w:r>
      <w:r w:rsidRPr="395A2FC1" w:rsidR="0C43F3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create the design for the website.</w:t>
      </w:r>
    </w:p>
    <w:p w:rsidR="289E0507" w:rsidP="6C921871" w:rsidRDefault="289E0507" w14:paraId="40BAFAF2" w14:textId="6B5874ED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3963DCB" w:rsidR="156431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report addresses all the issues within the current </w:t>
      </w:r>
      <w:r w:rsidRPr="63963DCB" w:rsidR="12C8C8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website and</w:t>
      </w:r>
      <w:r w:rsidRPr="63963DCB" w:rsidR="156431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explains the solutions to them. </w:t>
      </w:r>
      <w:r w:rsidRPr="63963DCB" w:rsidR="6582DA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Some of the issues mentioned in the report </w:t>
      </w:r>
      <w:r w:rsidRPr="63963DCB" w:rsidR="635006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were</w:t>
      </w:r>
      <w:r w:rsidRPr="63963DCB" w:rsidR="6582DA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navigation issues, support in website </w:t>
      </w:r>
      <w:r w:rsidRPr="63963DCB" w:rsidR="6F3984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accessibility, and insufficient patient information.</w:t>
      </w:r>
      <w:r w:rsidRPr="63963DCB" w:rsidR="59D043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 the issues mentioned in the report</w:t>
      </w:r>
      <w:r w:rsidRPr="63963DCB" w:rsidR="3B3EA2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negatively affect user satisfaction. Improvements we</w:t>
      </w:r>
      <w:r w:rsidRPr="63963DCB" w:rsidR="47D46A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 recorded to remove the </w:t>
      </w:r>
      <w:r w:rsidRPr="63963DCB" w:rsidR="399B63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issues and</w:t>
      </w:r>
      <w:r w:rsidRPr="63963DCB" w:rsidR="47D46A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maximize customer satisfaction. </w:t>
      </w:r>
      <w:r w:rsidRPr="63963DCB" w:rsidR="069B79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report</w:t>
      </w:r>
      <w:r w:rsidRPr="63963DCB" w:rsidR="48916E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also</w:t>
      </w:r>
      <w:r w:rsidRPr="63963DCB" w:rsidR="069B79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analyzes the implications of responsive design implementation</w:t>
      </w:r>
      <w:r w:rsidRPr="63963DCB" w:rsidR="54B3A3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e-commerce websites</w:t>
      </w:r>
      <w:r w:rsidRPr="63963DCB" w:rsidR="1B7E10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how </w:t>
      </w:r>
      <w:r w:rsidRPr="63963DCB" w:rsidR="54B3A3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improve mobile sales and user experience. The im</w:t>
      </w:r>
      <w:r w:rsidRPr="63963DCB" w:rsidR="304D91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portance of implementing</w:t>
      </w:r>
      <w:r w:rsidRPr="63963DCB" w:rsidR="67A3FE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304D91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</w:t>
      </w:r>
      <w:r w:rsidRPr="63963DCB" w:rsidR="304D91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63963DCB" w:rsidR="7561DC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wireframe,</w:t>
      </w:r>
      <w:r w:rsidRPr="63963DCB" w:rsidR="304D91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63963DCB" w:rsidR="304D91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webdesign</w:t>
      </w:r>
      <w:r w:rsidRPr="63963DCB" w:rsidR="304D91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25ED73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</w:t>
      </w:r>
      <w:r w:rsidRPr="63963DCB" w:rsidR="304D91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609788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explained in the report,</w:t>
      </w:r>
      <w:r w:rsidRPr="63963DCB" w:rsidR="304D91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screenshots</w:t>
      </w:r>
      <w:r w:rsidRPr="63963DCB" w:rsidR="794C91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4BB720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provided</w:t>
      </w:r>
      <w:r w:rsidRPr="63963DCB" w:rsidR="3DF3BF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Th</w:t>
      </w:r>
      <w:r w:rsidRPr="63963DCB" w:rsidR="505AE9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63963DCB" w:rsidR="3DF3BF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report</w:t>
      </w:r>
      <w:r w:rsidRPr="63963DCB" w:rsidR="68FCB9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0096DE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support</w:t>
      </w:r>
      <w:r w:rsidRPr="63963DCB" w:rsidR="26D041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63963DCB" w:rsidR="0096DE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WellCare Conn</w:t>
      </w:r>
      <w:r w:rsidRPr="63963DCB" w:rsidR="22B067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ect</w:t>
      </w:r>
      <w:r w:rsidRPr="63963DCB" w:rsidR="7E9077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</w:t>
      </w:r>
      <w:r w:rsidRPr="63963DCB" w:rsidR="52F20F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7E9077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63963DCB" w:rsidR="5E02C0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mprov</w:t>
      </w:r>
      <w:r w:rsidRPr="63963DCB" w:rsidR="2709F5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ing </w:t>
      </w:r>
      <w:r w:rsidRPr="63963DCB" w:rsidR="22B067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63963DCB" w:rsidR="22B067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</w:t>
      </w:r>
      <w:r w:rsidRPr="63963DCB" w:rsidR="5848DA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site</w:t>
      </w:r>
      <w:r w:rsidRPr="63963DCB" w:rsidR="542C9F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63963DCB" w:rsidR="394F4E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addressing</w:t>
      </w:r>
      <w:r w:rsidRPr="63963DCB" w:rsidR="20E392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 </w:t>
      </w:r>
      <w:r w:rsidRPr="63963DCB" w:rsidR="22B067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63963DCB" w:rsidR="0D27BD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issues</w:t>
      </w:r>
      <w:r w:rsidRPr="63963DCB" w:rsidR="3014FA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63963DCB" w:rsidR="01E1B0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meeting</w:t>
      </w:r>
      <w:r w:rsidRPr="63963DCB" w:rsidR="22B067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modern </w:t>
      </w:r>
      <w:r w:rsidRPr="63963DCB" w:rsidR="07BBBB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expectations,</w:t>
      </w:r>
      <w:r w:rsidRPr="63963DCB" w:rsidR="22B067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63963DCB" w:rsidR="288BCE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288BCE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maximizing</w:t>
      </w:r>
      <w:r w:rsidRPr="63963DCB" w:rsidR="288BCE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22B067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customer satisfaction.</w:t>
      </w:r>
    </w:p>
    <w:p w:rsidR="5E8C9871" w:rsidP="6C921871" w:rsidRDefault="5E8C9871" w14:paraId="0C352542" w14:textId="1916E250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373BCB18" w14:textId="13C28145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430CF8AF" w14:textId="3D4FCD20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6FCB8EF3" w14:textId="1A352D13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13C8E8DE" w14:textId="0BC341E9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79199EA3" w14:textId="367D22CF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54D851CF" w14:textId="7D686286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58F69236" w14:textId="3743E807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7559FD84" w14:textId="180872B3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7FCEBF97" w14:textId="18ED0FDE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533211E3" w14:textId="3C79836B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38577805" w14:textId="0073F853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ACBBCC7" w:rsidP="0ACBBCC7" w:rsidRDefault="0ACBBCC7" w14:paraId="3FC73D31" w14:textId="441C74F2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95A2FC1" w:rsidR="46F7D4C9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2.0 WELLCARE CONNECT WEBSITE REDESIGN</w:t>
      </w:r>
    </w:p>
    <w:p w:rsidR="10664BC5" w:rsidP="0ACBBCC7" w:rsidRDefault="10664BC5" w14:paraId="18947D77" w14:textId="4DAA2C36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395A2FC1" w:rsidR="33DADD2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</w:t>
      </w:r>
      <w:r w:rsidRPr="395A2FC1" w:rsidR="51FB0D1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ONFUSING NAVIGATION:</w:t>
      </w:r>
    </w:p>
    <w:p w:rsidR="10664BC5" w:rsidP="0ACBBCC7" w:rsidRDefault="10664BC5" w14:paraId="084C9527" w14:textId="42B35C09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D42A03E" w:rsidR="40E5B6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Confusing navigation is a poor website design,</w:t>
      </w:r>
      <w:r w:rsidRPr="4D42A03E" w:rsidR="489BD3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where users find it difficult to access information and navigate the web pages. </w:t>
      </w:r>
      <w:r w:rsidRPr="4D42A03E" w:rsidR="68388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can be a problem if the structure is complicated, or there is a lot of clutter</w:t>
      </w:r>
      <w:r w:rsidRPr="4D42A03E" w:rsidR="39D0C4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the webpage</w:t>
      </w:r>
      <w:r w:rsidRPr="4D42A03E" w:rsidR="68388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4D42A03E" w:rsidR="40BAFA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Navigation design influences</w:t>
      </w:r>
      <w:r w:rsidRPr="4D42A03E" w:rsidR="7EEF3F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3FFE1E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operational experience</w:t>
      </w:r>
      <w:r w:rsidRPr="4D42A03E" w:rsidR="40BAFA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40BAFA53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</w:t>
      </w:r>
      <w:r w:rsidRPr="4D42A03E" w:rsidR="40BAFA53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1]</w:t>
      </w:r>
      <w:r w:rsidRPr="4D42A03E" w:rsidR="40BAFA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4D42A03E" w:rsidR="68388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4D42A03E" w:rsidR="104905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website</w:t>
      </w:r>
      <w:r w:rsidRPr="4D42A03E" w:rsidR="68388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structure should be kept s</w:t>
      </w:r>
      <w:r w:rsidRPr="4D42A03E" w:rsidR="08D4DD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imple, by implementing clear, large buttons</w:t>
      </w:r>
      <w:r w:rsidRPr="4D42A03E" w:rsidR="656624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calls, </w:t>
      </w:r>
      <w:r w:rsidRPr="4D42A03E" w:rsidR="1D3681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messages</w:t>
      </w:r>
      <w:r w:rsidRPr="4D42A03E" w:rsidR="673DCD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4D42A03E" w:rsidR="656624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emails, </w:t>
      </w:r>
      <w:r w:rsidRPr="4D42A03E" w:rsidR="08D4DD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using </w:t>
      </w:r>
      <w:r w:rsidRPr="4D42A03E" w:rsidR="67E2A8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familiar</w:t>
      </w:r>
      <w:r w:rsidRPr="4D42A03E" w:rsidR="08D4DD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names</w:t>
      </w:r>
      <w:r w:rsidRPr="4D42A03E" w:rsidR="27E32D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4D42A03E" w:rsidR="40AB15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Menu items should be limited</w:t>
      </w:r>
      <w:r w:rsidRPr="4D42A03E" w:rsidR="466ED3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 few options, ensuring the menu options are in the same place</w:t>
      </w:r>
      <w:r w:rsidRPr="4D42A03E" w:rsidR="466ED3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466ED3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 other web pages. </w:t>
      </w:r>
      <w:r w:rsidRPr="4D42A03E" w:rsidR="38C23C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web layout should be consistent; changing the structure can cause confusion to users.</w:t>
      </w:r>
      <w:r w:rsidRPr="4D42A03E" w:rsidR="38C23C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3C60D6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is important to build familiarity and trust for users</w:t>
      </w:r>
      <w:r w:rsidRPr="4D42A03E" w:rsidR="7ADE5A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447D1F4D" w:rsidP="0D4B89AD" w:rsidRDefault="447D1F4D" w14:paraId="54D4E61B" w14:textId="19DD376D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D4B89AD" w:rsidR="39C8B45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OUTDATED VISUAL DESIGN:</w:t>
      </w:r>
    </w:p>
    <w:p w:rsidR="6EE006F8" w:rsidP="0ACBBCC7" w:rsidRDefault="6EE006F8" w14:paraId="5D1B1403" w14:textId="1ED69F14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95A2FC1" w:rsidR="389B95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outdated visual design is an old-fashioned, overused design. This can </w:t>
      </w:r>
      <w:r w:rsidRPr="395A2FC1" w:rsidR="666C54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have</w:t>
      </w:r>
      <w:r w:rsidRPr="395A2FC1" w:rsidR="389B95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negative impact on users</w:t>
      </w:r>
      <w:r w:rsidRPr="395A2FC1" w:rsidR="3843D2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as they may regard the website as a negative impression.</w:t>
      </w:r>
      <w:r w:rsidRPr="395A2FC1" w:rsidR="2E438D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Outdated visual design can be improved by organizing the layo</w:t>
      </w:r>
      <w:r w:rsidRPr="395A2FC1" w:rsidR="3B6D81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ut and navigation menu</w:t>
      </w:r>
      <w:r w:rsidRPr="395A2FC1" w:rsidR="106273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 process is made even easier with a simple and </w:t>
      </w:r>
      <w:r w:rsidRPr="395A2FC1" w:rsidR="106273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functioning</w:t>
      </w:r>
      <w:r w:rsidRPr="395A2FC1" w:rsidR="106273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website </w:t>
      </w:r>
      <w:r w:rsidRPr="395A2FC1" w:rsidR="10627328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[2</w:t>
      </w:r>
      <w:r w:rsidRPr="395A2FC1" w:rsidR="10627328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]</w:t>
      </w:r>
      <w:r w:rsidRPr="395A2FC1" w:rsidR="0026CA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95A2FC1" w:rsidR="0026CA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old-dated script </w:t>
      </w:r>
      <w:r w:rsidRPr="395A2FC1" w:rsidR="59846B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fonts </w:t>
      </w:r>
      <w:r w:rsidRPr="395A2FC1" w:rsidR="0026CA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should be removed </w:t>
      </w:r>
      <w:r w:rsidRPr="395A2FC1" w:rsidR="1392B4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replaced with typography, that is easily readable. The color schemes should be simplified </w:t>
      </w:r>
      <w:r w:rsidRPr="395A2FC1" w:rsidR="790D90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a few </w:t>
      </w:r>
      <w:r w:rsidRPr="395A2FC1" w:rsidR="4A638C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colors</w:t>
      </w:r>
      <w:r w:rsidRPr="395A2FC1" w:rsidR="790D90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adding white spaces between images and </w:t>
      </w:r>
      <w:r w:rsidRPr="395A2FC1" w:rsidR="294230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texts;</w:t>
      </w:r>
      <w:r w:rsidRPr="395A2FC1" w:rsidR="790D90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allows the page to appear less crowded.</w:t>
      </w:r>
    </w:p>
    <w:p w:rsidR="11962D05" w:rsidP="0ACBBCC7" w:rsidRDefault="11962D05" w14:paraId="041EDD53" w14:textId="7C381E53">
      <w:pPr>
        <w:pStyle w:val="Normal"/>
        <w:jc w:val="both"/>
      </w:pPr>
      <w:r w:rsidRPr="395A2FC1" w:rsidR="14A1E65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LIMITED ACCESSIBILITY SUPPORT:</w:t>
      </w:r>
      <w:r w:rsidRPr="395A2FC1" w:rsidR="14A1E6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11962D05" w:rsidP="395A2FC1" w:rsidRDefault="11962D05" w14:paraId="60462B58" w14:textId="07990EB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3963DCB" w:rsidR="763E96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Limited accessibility support is when the website provides basic </w:t>
      </w:r>
      <w:r w:rsidRPr="63963DCB" w:rsidR="600007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requirements and</w:t>
      </w:r>
      <w:r w:rsidRPr="63963DCB" w:rsidR="763E96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does not fully meet all access needs</w:t>
      </w:r>
      <w:r w:rsidRPr="63963DCB" w:rsidR="052229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people with disabilities. </w:t>
      </w:r>
      <w:r w:rsidRPr="63963DCB" w:rsidR="782F18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People with special needs should be able to access, navigate, interact, and contribute to the information that is available on the </w:t>
      </w:r>
      <w:r w:rsidRPr="63963DCB" w:rsidR="17B8D2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website</w:t>
      </w:r>
      <w:r w:rsidRPr="63963DCB" w:rsidR="17B8D2DB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[3]</w:t>
      </w:r>
      <w:r w:rsidRPr="63963DCB" w:rsidR="17B8D2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3963DCB" w:rsidR="13B09D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improve accessibility the website should provide easily accessible services, such</w:t>
      </w:r>
      <w:r w:rsidRPr="63963DCB" w:rsidR="5F62C7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as, digital screen reader to support the blind, or visually impaired users, </w:t>
      </w:r>
      <w:r w:rsidRPr="63963DCB" w:rsidR="192F96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r w:rsidRPr="63963DCB" w:rsidR="5F62C7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ensu</w:t>
      </w:r>
      <w:r w:rsidRPr="63963DCB" w:rsidR="3F297D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 </w:t>
      </w:r>
      <w:r w:rsidRPr="63963DCB" w:rsidR="18D900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needs of other disabilities are addressed, and access is provided for the website. For people with low vis</w:t>
      </w:r>
      <w:r w:rsidRPr="63963DCB" w:rsidR="1B29B8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ion, the content should be clear and easily readable with clear h</w:t>
      </w:r>
      <w:r w:rsidRPr="63963DCB" w:rsidR="2AFF5C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eadings. Captions should be available for </w:t>
      </w:r>
      <w:r w:rsidRPr="63963DCB" w:rsidR="0232C1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deaf</w:t>
      </w:r>
      <w:r w:rsidRPr="63963DCB" w:rsidR="2AFF5C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137684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users who</w:t>
      </w:r>
      <w:r w:rsidRPr="63963DCB" w:rsidR="2AFF5C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cannot understand </w:t>
      </w:r>
      <w:r w:rsidRPr="63963DCB" w:rsidR="39C9D9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video audio. It is important that </w:t>
      </w:r>
      <w:r w:rsidRPr="63963DCB" w:rsidR="68F342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users can navigate using </w:t>
      </w:r>
      <w:r w:rsidRPr="63963DCB" w:rsidR="197362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keyboard</w:t>
      </w:r>
      <w:r w:rsidRPr="63963DCB" w:rsidR="68F342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mouse.</w:t>
      </w:r>
      <w:r w:rsidRPr="63963DCB" w:rsidR="085EFA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11962D05" w:rsidP="0ACBBCC7" w:rsidRDefault="11962D05" w14:paraId="5A2C275D" w14:textId="6A06CB37">
      <w:pPr>
        <w:pStyle w:val="Normal"/>
        <w:jc w:val="both"/>
      </w:pPr>
      <w:r w:rsidRPr="0D4B89AD" w:rsidR="587EBA7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INCONSISTENT BRANDING</w:t>
      </w:r>
      <w:r w:rsidRPr="0D4B89AD" w:rsidR="091F0CA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:</w:t>
      </w:r>
    </w:p>
    <w:p w:rsidR="11962D05" w:rsidP="0ACBBCC7" w:rsidRDefault="11962D05" w14:paraId="5805A940" w14:textId="26768AE9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3963DCB" w:rsidR="4512F3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Inconsistent branding is when a website</w:t>
      </w:r>
      <w:r w:rsidRPr="63963DCB" w:rsidR="4E04E9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not consistent, and </w:t>
      </w:r>
      <w:r w:rsidRPr="63963DCB" w:rsidR="4512F3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changes</w:t>
      </w:r>
      <w:r w:rsidRPr="63963DCB" w:rsidR="2CAC3F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from </w:t>
      </w:r>
      <w:r w:rsidRPr="63963DCB" w:rsidR="4512F3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page to page</w:t>
      </w:r>
      <w:r w:rsidRPr="63963DCB" w:rsidR="23874F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T</w:t>
      </w:r>
      <w:r w:rsidRPr="63963DCB" w:rsidR="4512F3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v</w:t>
      </w:r>
      <w:r w:rsidRPr="63963DCB" w:rsidR="4A12E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isual and messaging elements are mismatched</w:t>
      </w:r>
      <w:r w:rsidRPr="63963DCB" w:rsidR="6D0E1D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63963DCB" w:rsidR="045876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also </w:t>
      </w:r>
      <w:r w:rsidRPr="63963DCB" w:rsidR="4A12E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logos, </w:t>
      </w:r>
      <w:r w:rsidRPr="63963DCB" w:rsidR="1A97F9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colors,</w:t>
      </w:r>
      <w:r w:rsidRPr="63963DCB" w:rsidR="4A12E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fonts</w:t>
      </w:r>
      <w:r w:rsidRPr="63963DCB" w:rsidR="343C0C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343C0C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fail to</w:t>
      </w:r>
      <w:r w:rsidRPr="63963DCB" w:rsidR="343C0C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match.</w:t>
      </w:r>
      <w:r w:rsidRPr="63963DCB" w:rsidR="181477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</w:t>
      </w:r>
      <w:r w:rsidRPr="63963DCB" w:rsidR="2E08C9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can cause confusion for customers,</w:t>
      </w:r>
      <w:r w:rsidRPr="63963DCB" w:rsidR="2C35CA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resulting in </w:t>
      </w:r>
      <w:r w:rsidRPr="63963DCB" w:rsidR="7F697D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trust issues, and hes</w:t>
      </w:r>
      <w:r w:rsidRPr="63963DCB" w:rsidR="7F697D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itation in</w:t>
      </w:r>
      <w:r w:rsidRPr="63963DCB" w:rsidR="6C0116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maki</w:t>
      </w:r>
      <w:r w:rsidRPr="63963DCB" w:rsidR="6C0116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ng purchases.</w:t>
      </w:r>
      <w:r w:rsidRPr="63963DCB" w:rsidR="21D1C7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08867B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Colors and typography should be limited to a few colors and fonts</w:t>
      </w:r>
      <w:r w:rsidRPr="63963DCB" w:rsidR="2A1B30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It</w:t>
      </w:r>
      <w:r w:rsidRPr="63963DCB" w:rsidR="2A1B30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important </w:t>
      </w:r>
      <w:r w:rsidRPr="63963DCB" w:rsidR="407DC5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understand</w:t>
      </w:r>
      <w:r w:rsidRPr="63963DCB" w:rsidR="2A1B30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user interaction patter</w:t>
      </w:r>
      <w:r w:rsidRPr="63963DCB" w:rsidR="70B38B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ns and </w:t>
      </w:r>
      <w:r w:rsidRPr="63963DCB" w:rsidR="5A6508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create</w:t>
      </w:r>
      <w:r w:rsidRPr="63963DCB" w:rsidR="70B38B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interfaces that are n</w:t>
      </w:r>
      <w:r w:rsidRPr="63963DCB" w:rsidR="70B38B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ot only functional but also engaging </w:t>
      </w:r>
      <w:r w:rsidRPr="63963DCB" w:rsidR="70B38B7C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[4]</w:t>
      </w:r>
      <w:r w:rsidRPr="63963DCB" w:rsidR="70B38B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3963DCB" w:rsidR="32815C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</w:t>
      </w:r>
      <w:r w:rsidRPr="63963DCB" w:rsidR="3C843C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</w:t>
      </w:r>
      <w:r w:rsidRPr="63963DCB" w:rsidR="23840B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 </w:t>
      </w:r>
      <w:r w:rsidRPr="63963DCB" w:rsidR="08867B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brand</w:t>
      </w:r>
      <w:r w:rsidRPr="63963DCB" w:rsidR="713139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should remain </w:t>
      </w:r>
      <w:r w:rsidRPr="63963DCB" w:rsidR="713139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consistent;</w:t>
      </w:r>
      <w:r w:rsidRPr="63963DCB" w:rsidR="65219A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799B2E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</w:t>
      </w:r>
      <w:r w:rsidRPr="63963DCB" w:rsidR="62B038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aintaining</w:t>
      </w:r>
      <w:r w:rsidRPr="63963DCB" w:rsidR="62B038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brand consistency requ</w:t>
      </w:r>
      <w:r w:rsidRPr="63963DCB" w:rsidR="332FEF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ires guidelines for a successful website.</w:t>
      </w:r>
    </w:p>
    <w:p w:rsidR="779704CE" w:rsidP="0ACBBCC7" w:rsidRDefault="779704CE" w14:paraId="420C68FD" w14:textId="25CEDD99">
      <w:pPr>
        <w:pStyle w:val="Normal"/>
        <w:jc w:val="both"/>
      </w:pPr>
      <w:r w:rsidRPr="395A2FC1" w:rsidR="5D420D4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UNCLEAR APPOINTMENT BOOKING FLAWS: </w:t>
      </w:r>
    </w:p>
    <w:p w:rsidR="069428FA" w:rsidP="395A2FC1" w:rsidRDefault="069428FA" w14:paraId="314EBA96" w14:textId="42C8A23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3963DCB" w:rsidR="16DB18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Unclear appointment booking flaws are confusing steps that make it hard f</w:t>
      </w:r>
      <w:r w:rsidRPr="63963DCB" w:rsidR="16DB18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 users</w:t>
      </w:r>
      <w:r w:rsidRPr="63963DCB" w:rsidR="16DB18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make an </w:t>
      </w:r>
      <w:r w:rsidRPr="63963DCB" w:rsidR="51814D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appointment;</w:t>
      </w:r>
      <w:r w:rsidRPr="63963DCB" w:rsidR="79D6F6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could be</w:t>
      </w:r>
      <w:r w:rsidRPr="63963DCB" w:rsidR="31ED6D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due to</w:t>
      </w:r>
      <w:r w:rsidRPr="63963DCB" w:rsidR="79D6F6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4970A2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confusing</w:t>
      </w:r>
      <w:r w:rsidRPr="63963DCB" w:rsidR="79D6F6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web design, or hidden steps</w:t>
      </w:r>
      <w:r w:rsidRPr="63963DCB" w:rsidR="6BE0F5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3963DCB" w:rsidR="5631AE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166A87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Either t</w:t>
      </w:r>
      <w:r w:rsidRPr="63963DCB" w:rsidR="6BE0F5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button to </w:t>
      </w:r>
      <w:r w:rsidRPr="63963DCB" w:rsidR="4387C4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“</w:t>
      </w:r>
      <w:r w:rsidRPr="63963DCB" w:rsidR="6BE0F5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book</w:t>
      </w:r>
      <w:r w:rsidRPr="63963DCB" w:rsidR="7EF73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766843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appointments”</w:t>
      </w:r>
      <w:r w:rsidRPr="63963DCB" w:rsidR="7EF73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6E0A13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</w:t>
      </w:r>
      <w:r w:rsidRPr="63963DCB" w:rsidR="3695F9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7EF73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hard to find, or </w:t>
      </w:r>
      <w:r w:rsidRPr="63963DCB" w:rsidR="1B1A4C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there are many steps before an appointment can be booked.</w:t>
      </w:r>
      <w:r w:rsidRPr="63963DCB" w:rsidR="66A0A6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Unclear service descriptions can also cause confusion for users.</w:t>
      </w:r>
      <w:r w:rsidRPr="63963DCB" w:rsidR="4086B4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35F909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system that automates repetitive tasks, increases productivity, and makes the user’s experience better should be created</w:t>
      </w:r>
      <w:r w:rsidRPr="63963DCB" w:rsidR="681274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35F90964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[5]</w:t>
      </w:r>
      <w:r w:rsidRPr="63963DCB" w:rsidR="35F909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3963DCB" w:rsidR="7A6041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35F909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fix these issues, t</w:t>
      </w:r>
      <w:r w:rsidRPr="63963DCB" w:rsidR="56175A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book appointments button should be large and visible on the homepage, and easily accessible. Only basic information should be asked on the main booking screen</w:t>
      </w:r>
      <w:r w:rsidRPr="63963DCB" w:rsidR="3EA484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when booking appointments</w:t>
      </w:r>
      <w:r w:rsidRPr="63963DCB" w:rsidR="56175A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; the extra details can be collected later. Confirmation text or email should be sent straight after booking, for client's awareness of successful booking</w:t>
      </w:r>
      <w:r w:rsidRPr="63963DCB" w:rsidR="56175A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069428FA" w:rsidP="0ACBBCC7" w:rsidRDefault="069428FA" w14:paraId="59F972C8" w14:textId="2E88ED9B">
      <w:pPr>
        <w:pStyle w:val="Normal"/>
        <w:jc w:val="both"/>
      </w:pPr>
      <w:r w:rsidRPr="395A2FC1" w:rsidR="77EB749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INSUFFICIENT PATIENT INFORMATION:</w:t>
      </w:r>
      <w:r w:rsidRPr="395A2FC1" w:rsidR="77EB7495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="4FC5F6D2" w:rsidP="0ACBBCC7" w:rsidRDefault="4FC5F6D2" w14:paraId="288C6BFD" w14:textId="4295837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3963DCB" w:rsidR="308040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Insufficient patient information is</w:t>
      </w:r>
      <w:r w:rsidRPr="63963DCB" w:rsidR="60D7FA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60D7FA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incomplete</w:t>
      </w:r>
      <w:r w:rsidRPr="63963DCB" w:rsidR="60D7FA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</w:t>
      </w:r>
      <w:r w:rsidRPr="63963DCB" w:rsidR="308040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medical records, or patients not receivin</w:t>
      </w:r>
      <w:r w:rsidRPr="63963DCB" w:rsidR="4020F7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 clear information on their condition and medications. This could be delayed </w:t>
      </w:r>
      <w:r w:rsidRPr="63963DCB" w:rsidR="0409A7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treatments, missing </w:t>
      </w:r>
      <w:r w:rsidRPr="63963DCB" w:rsidR="1FF186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tests,</w:t>
      </w:r>
      <w:r w:rsidRPr="63963DCB" w:rsidR="0409A7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unsafe treatments. When doctors have failed </w:t>
      </w:r>
      <w:r w:rsidRPr="63963DCB" w:rsidR="2F6ABE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explain all risks and procedures</w:t>
      </w:r>
      <w:r w:rsidRPr="63963DCB" w:rsidR="10CA72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clearly to the patients, which has resulted in wrong decisions.</w:t>
      </w:r>
      <w:r w:rsidRPr="63963DCB" w:rsidR="79A79A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Modern patients demand transparency, high data </w:t>
      </w:r>
      <w:r w:rsidRPr="63963DCB" w:rsidR="22F67B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accessibility</w:t>
      </w:r>
      <w:r w:rsidRPr="63963DCB" w:rsidR="79A79A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a seamless</w:t>
      </w:r>
      <w:r w:rsidRPr="63963DCB" w:rsidR="2505FB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digital experience </w:t>
      </w:r>
      <w:r w:rsidRPr="63963DCB" w:rsidR="2505FB95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[6]</w:t>
      </w:r>
      <w:r w:rsidRPr="63963DCB" w:rsidR="2505FB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3963DCB" w:rsidR="10CA72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7459F4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can be improved by ensuring medical records are updated properly with </w:t>
      </w:r>
      <w:r w:rsidRPr="63963DCB" w:rsidR="7459F4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accurate</w:t>
      </w:r>
      <w:r w:rsidRPr="63963DCB" w:rsidR="7459F4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patient history. Clear communicat</w:t>
      </w:r>
      <w:r w:rsidRPr="63963DCB" w:rsidR="538CAE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ions should be provided by professionals,</w:t>
      </w:r>
      <w:r w:rsidRPr="63963DCB" w:rsidR="78C2DC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making sure all possibilities are discussed and understood.</w:t>
      </w:r>
    </w:p>
    <w:p w:rsidR="180646F2" w:rsidP="0ACBBCC7" w:rsidRDefault="180646F2" w14:paraId="3A30DAC4" w14:textId="7BED0519">
      <w:pPr>
        <w:pStyle w:val="Normal"/>
        <w:jc w:val="both"/>
      </w:pPr>
      <w:r w:rsidRPr="395A2FC1" w:rsidR="67B941B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LACK OF TRUST BUILDING ELEMENTS: </w:t>
      </w:r>
    </w:p>
    <w:p w:rsidR="180646F2" w:rsidP="395A2FC1" w:rsidRDefault="180646F2" w14:paraId="08D95A52" w14:textId="15087756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3963DCB" w:rsidR="31CD25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Lack of trust building elements are inconsistent actions, words or behaviors that do not match.</w:t>
      </w:r>
      <w:r w:rsidRPr="63963DCB" w:rsidR="5630EC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</w:t>
      </w:r>
      <w:r w:rsidRPr="63963DCB" w:rsidR="5F1B6E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istakes are ignored</w:t>
      </w:r>
      <w:r w:rsidRPr="63963DCB" w:rsidR="3E82A6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63963DCB" w:rsidR="5F1B6E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no accountability is taken.</w:t>
      </w:r>
      <w:r w:rsidRPr="63963DCB" w:rsidR="01A1C8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</w:t>
      </w:r>
      <w:r w:rsidRPr="63963DCB" w:rsidR="6D756C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ules and goals are constantly changing without warning or reason.</w:t>
      </w:r>
      <w:r w:rsidRPr="63963DCB" w:rsidR="5F968D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a result, users </w:t>
      </w:r>
      <w:r w:rsidRPr="63963DCB" w:rsidR="5F968D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 required</w:t>
      </w:r>
      <w:r w:rsidRPr="63963DCB" w:rsidR="6F4A8F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7EB7E5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</w:t>
      </w:r>
      <w:r w:rsidRPr="63963DCB" w:rsidR="7EB7E5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take precautionary steps to reduce risk</w:t>
      </w:r>
      <w:r w:rsidRPr="63963DCB" w:rsidR="5D795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 </w:t>
      </w:r>
      <w:r w:rsidRPr="63963DCB" w:rsidR="6F4A8F29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[7]</w:t>
      </w:r>
      <w:r w:rsidRPr="63963DCB" w:rsidR="6F4A8F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3963DCB" w:rsidR="79FD33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79FD33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</w:t>
      </w:r>
      <w:r w:rsidRPr="63963DCB" w:rsidR="088312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ommunication</w:t>
      </w:r>
      <w:r w:rsidRPr="63963DCB" w:rsidR="5A9418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vital</w:t>
      </w:r>
      <w:r w:rsidRPr="63963DCB" w:rsidR="420B72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information should be shared widely to remove uncertainty.</w:t>
      </w:r>
      <w:r w:rsidRPr="63963DCB" w:rsidR="420B72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When mistakes are made, immediate</w:t>
      </w:r>
      <w:r w:rsidRPr="63963DCB" w:rsidR="68AAC7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action should be taken to resolve the matter</w:t>
      </w:r>
      <w:r w:rsidRPr="63963DCB" w:rsidR="1E8656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quickly as possible.</w:t>
      </w:r>
    </w:p>
    <w:p w:rsidR="2C250BF0" w:rsidP="0ACBBCC7" w:rsidRDefault="2C250BF0" w14:paraId="171D8521" w14:textId="494BE930">
      <w:pPr>
        <w:pStyle w:val="Normal"/>
        <w:jc w:val="both"/>
      </w:pPr>
      <w:r w:rsidRPr="395A2FC1" w:rsidR="4F290E6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INEFFECTIVE CALL-TO-ACTION:</w:t>
      </w:r>
      <w:r w:rsidRPr="395A2FC1" w:rsidR="4F290E65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  <w:r w:rsidRPr="395A2FC1" w:rsidR="6749B951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="4F290E65" w:rsidP="395A2FC1" w:rsidRDefault="4F290E65" w14:paraId="1EF8714B" w14:textId="77FC2A2E">
      <w:pPr>
        <w:pStyle w:val="Normal"/>
        <w:jc w:val="both"/>
      </w:pPr>
      <w:r w:rsidRPr="4D42A03E" w:rsidR="157282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ineffective-call-to-action is a prompt on a website, or an emai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 that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fails t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respond to the next stage,</w:t>
      </w:r>
      <w:r w:rsidRPr="4D42A03E" w:rsidR="775BFD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is 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confusing,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hidde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4D42A03E" w:rsidR="606783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unresponsive</w:t>
      </w:r>
      <w:r w:rsidRPr="4D42A03E" w:rsidR="26E5C1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the users. This could be due to poor visibility</w:t>
      </w:r>
      <w:r w:rsidRPr="4D42A03E" w:rsidR="3453A9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or hidden buttons, due to a cluttered websit</w:t>
      </w:r>
      <w:r w:rsidRPr="4D42A03E" w:rsidR="68506C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e. Missing actions or slow responses can cause the user to</w:t>
      </w:r>
      <w:r w:rsidRPr="4D42A03E" w:rsidR="68506C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leave the </w:t>
      </w:r>
      <w:r w:rsidRPr="4D42A03E" w:rsidR="007D81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website.</w:t>
      </w:r>
      <w:r w:rsidRPr="4D42A03E" w:rsidR="206707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 important reason for website redesign is to enhance the usability and </w:t>
      </w:r>
      <w:r w:rsidRPr="4D42A03E" w:rsidR="42D87A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accessibility</w:t>
      </w:r>
      <w:r w:rsidRPr="4D42A03E" w:rsidR="206707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</w:t>
      </w:r>
      <w:r w:rsidRPr="4D42A03E" w:rsidR="331364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nd make it more attractive for </w:t>
      </w:r>
      <w:r w:rsidRPr="4D42A03E" w:rsidR="35D09A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users </w:t>
      </w:r>
      <w:r w:rsidRPr="4D42A03E" w:rsidR="35D09A05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</w:t>
      </w:r>
      <w:r w:rsidRPr="4D42A03E" w:rsidR="35D09A05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8]</w:t>
      </w:r>
      <w:r w:rsidRPr="4D42A03E" w:rsidR="35D09A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4D42A03E" w:rsidR="0F813C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007D81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website should be clear and specific, with </w:t>
      </w:r>
      <w:r w:rsidRPr="4D42A03E" w:rsidR="0C03A9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one</w:t>
      </w:r>
      <w:r w:rsidRPr="4D42A03E" w:rsidR="007D81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main section on e</w:t>
      </w:r>
      <w:r w:rsidRPr="4D42A03E" w:rsidR="007D81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ach page to not overwhelm the users</w:t>
      </w:r>
      <w:r w:rsidRPr="4D42A03E" w:rsidR="007D81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63963DCB" w:rsidP="63963DCB" w:rsidRDefault="63963DCB" w14:paraId="07D9381D" w14:textId="73E4098D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80D7731" w:rsidP="395A2FC1" w:rsidRDefault="580D7731" w14:paraId="5A242234" w14:textId="0FC0A7D2">
      <w:pPr>
        <w:pStyle w:val="Normal"/>
        <w:jc w:val="both"/>
      </w:pPr>
      <w:r w:rsidRPr="4D42A03E" w:rsidR="7CC791E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3.0 RESPONSIVE DESIGN IMPLEMENTATION:</w:t>
      </w:r>
      <w:r w:rsidRPr="4D42A03E" w:rsidR="7CC791E8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</w:p>
    <w:p w:rsidR="258190D0" w:rsidP="63963DCB" w:rsidRDefault="258190D0" w14:paraId="341DEB4B" w14:textId="3A8B848D">
      <w:pPr>
        <w:pStyle w:val="Normal"/>
        <w:jc w:val="both"/>
      </w:pPr>
      <w:r w:rsidRPr="4D42A03E" w:rsidR="58F0AC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Many web applications today use responsive design to adjust the view of web pages to match the screen size of end </w:t>
      </w:r>
      <w:r w:rsidRPr="4D42A03E" w:rsidR="0EB092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users.</w:t>
      </w:r>
      <w:r w:rsidRPr="4D42A03E" w:rsidR="47A6B5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5D8195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Responsive design is a web layout approach that automatically resizes and adjusts images and videos to fit any screen or device, </w:t>
      </w:r>
      <w:r w:rsidRPr="4D42A03E" w:rsidR="17B9D1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without breaking the page layout.</w:t>
      </w:r>
      <w:r w:rsidRPr="4D42A03E" w:rsidR="6D91F453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[9]</w:t>
      </w:r>
      <w:r w:rsidRPr="4D42A03E" w:rsidR="17B9D1BB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="258190D0" w:rsidP="4D42A03E" w:rsidRDefault="258190D0" w14:paraId="2B195B96" w14:textId="039447E7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0D4B89AD" w:rsidR="73B7797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Implications of Responsive Design in E-Commerce Websites for Improving User Experience</w:t>
      </w:r>
      <w:r w:rsidRPr="0D4B89AD" w:rsidR="73B7797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 xml:space="preserve">.  </w:t>
      </w:r>
    </w:p>
    <w:p w:rsidR="258190D0" w:rsidP="4D42A03E" w:rsidRDefault="258190D0" w14:paraId="0A125E75" w14:textId="51A98833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D42A03E" w:rsidR="2EDCEA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Responsive design improves user experience </w:t>
      </w:r>
      <w:r w:rsidRPr="4D42A03E" w:rsidR="6EEBDB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by </w:t>
      </w:r>
      <w:r w:rsidRPr="4D42A03E" w:rsidR="098E35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allowing</w:t>
      </w:r>
      <w:r w:rsidRPr="4D42A03E" w:rsidR="6EEBDB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use</w:t>
      </w:r>
      <w:r w:rsidRPr="4D42A03E" w:rsidR="6497CA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rs to complete purchases across smartphones, </w:t>
      </w:r>
      <w:r w:rsidRPr="4D42A03E" w:rsidR="5C27BE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tablets,</w:t>
      </w:r>
      <w:r w:rsidRPr="4D42A03E" w:rsidR="6497CA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laptops. An item can be browsed o</w:t>
      </w:r>
      <w:r w:rsidRPr="4D42A03E" w:rsidR="7EC282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 a smartphone, and purchase can be completed on a </w:t>
      </w:r>
      <w:r w:rsidRPr="4D42A03E" w:rsidR="5573A7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laptop.</w:t>
      </w:r>
      <w:r w:rsidRPr="4D42A03E" w:rsidR="02F361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Responsive design </w:t>
      </w:r>
      <w:r w:rsidRPr="4D42A03E" w:rsidR="5573A7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touch-</w:t>
      </w:r>
      <w:r w:rsidRPr="4D42A03E" w:rsidR="6B21C5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friendly</w:t>
      </w:r>
      <w:r w:rsidRPr="4D42A03E" w:rsidR="1EBE52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as it </w:t>
      </w:r>
      <w:r w:rsidRPr="4D42A03E" w:rsidR="5573A7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reduces accidental </w:t>
      </w:r>
      <w:r w:rsidRPr="4D42A03E" w:rsidR="069CDA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touches</w:t>
      </w:r>
      <w:r w:rsidRPr="4D42A03E" w:rsidR="0FD798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4D42A03E" w:rsidR="77867C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Responsive design in e-commerce avoids pinching, zooming, or horizontal scrolling on small screens. </w:t>
      </w:r>
      <w:r w:rsidRPr="4D42A03E" w:rsidR="4E8AE5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Tasks are completed faster on responsive layout. </w:t>
      </w:r>
      <w:r w:rsidRPr="4D42A03E" w:rsidR="4E8AE5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is cost-effe</w:t>
      </w:r>
      <w:r w:rsidRPr="4D42A03E" w:rsidR="52344F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ctive, as it reduces maintenance costs, as managing separate mobile and desktop sites can be expensive.</w:t>
      </w:r>
    </w:p>
    <w:p w:rsidR="258190D0" w:rsidP="63963DCB" w:rsidRDefault="258190D0" w14:paraId="18D18512" w14:textId="7E674F2F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4D42A03E" w:rsidR="087017F8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Implications of Responsive Design in E-Commerce Websites for Increasing</w:t>
      </w:r>
      <w:r w:rsidRPr="4D42A03E" w:rsidR="2B429C3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 xml:space="preserve"> Mobile Sales</w:t>
      </w:r>
      <w:r w:rsidRPr="4D42A03E" w:rsidR="2B429C3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.</w:t>
      </w:r>
      <w:r w:rsidRPr="4D42A03E" w:rsidR="396D1BD8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 xml:space="preserve"> </w:t>
      </w:r>
    </w:p>
    <w:p w:rsidR="1D6C5669" w:rsidP="395A2FC1" w:rsidRDefault="1D6C5669" w14:paraId="78D91D44" w14:textId="716D7A23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D4B89AD" w:rsidR="71B5C5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Responsive design increases mobile sales by allowing online stores to automatically </w:t>
      </w:r>
      <w:r w:rsidRPr="0D4B89AD" w:rsidR="1D66D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adjust</w:t>
      </w:r>
      <w:r w:rsidRPr="0D4B89AD" w:rsidR="71B5C5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their layout</w:t>
      </w:r>
      <w:r w:rsidRPr="0D4B89AD" w:rsidR="3C5EA3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s, checkout </w:t>
      </w:r>
      <w:r w:rsidRPr="0D4B89AD" w:rsidR="00ED23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buttons,</w:t>
      </w:r>
      <w:r w:rsidRPr="0D4B89AD" w:rsidR="3C5EA3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images on smartphones, </w:t>
      </w:r>
      <w:r w:rsidRPr="0D4B89AD" w:rsidR="0F6370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tablets,</w:t>
      </w:r>
      <w:r w:rsidRPr="0D4B89AD" w:rsidR="3C5EA3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laptop screens. It ensures it</w:t>
      </w:r>
      <w:r w:rsidRPr="0D4B89AD" w:rsidR="21628B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works well on any </w:t>
      </w:r>
      <w:r w:rsidRPr="0D4B89AD" w:rsidR="450984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device's</w:t>
      </w:r>
      <w:r w:rsidRPr="0D4B89AD" w:rsidR="21628B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screen size, as the site can be viewed on any tiny smartphone</w:t>
      </w:r>
      <w:r w:rsidRPr="0D4B89AD" w:rsidR="20C647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any large desktop monitor.</w:t>
      </w:r>
      <w:r w:rsidRPr="0D4B89AD" w:rsidR="1FBB39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Responsive web design can achieve a better user experience</w:t>
      </w:r>
      <w:r w:rsidRPr="0D4B89AD" w:rsidR="175B21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D4B89AD" w:rsidR="175B21C6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[10]</w:t>
      </w:r>
      <w:r w:rsidRPr="0D4B89AD" w:rsidR="6D1CDDAB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. </w:t>
      </w:r>
      <w:r w:rsidRPr="0D4B89AD" w:rsidR="7C4E21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has smooth navigation and large </w:t>
      </w:r>
      <w:r w:rsidRPr="0D4B89AD" w:rsidR="1239AC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buttons, which allows users</w:t>
      </w:r>
      <w:r w:rsidRPr="0D4B89AD" w:rsidR="7C252D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0D4B89AD" w:rsidR="7C252D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purchase</w:t>
      </w:r>
      <w:r w:rsidRPr="0D4B89AD" w:rsidR="7C252D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items</w:t>
      </w:r>
      <w:r w:rsidRPr="0D4B89AD" w:rsidR="111D89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without delay. </w:t>
      </w:r>
      <w:r w:rsidRPr="0D4B89AD" w:rsidR="4235EF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</w:t>
      </w:r>
      <w:r w:rsidRPr="0D4B89AD" w:rsidR="4235EF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ustomers </w:t>
      </w:r>
      <w:r w:rsidRPr="0D4B89AD" w:rsidR="235595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 less likely to feel frustrated and leave the site unfinished and visit another competing site. It simplifies purchases</w:t>
      </w:r>
      <w:r w:rsidRPr="0D4B89AD" w:rsidR="5A2AF0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with </w:t>
      </w:r>
      <w:r w:rsidRPr="0D4B89AD" w:rsidR="5A2AF0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less</w:t>
      </w:r>
      <w:r w:rsidRPr="0D4B89AD" w:rsidR="5A2AF0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steps towards checkout; this leads to higher sales and less abandoned carts.</w:t>
      </w:r>
      <w:r w:rsidRPr="0D4B89AD" w:rsidR="5520B8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keeps prices and product offers consistent, regardless of whether a customer shops on a phone, tablet, or </w:t>
      </w:r>
      <w:r w:rsidRPr="0D4B89AD" w:rsidR="247959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desktop;</w:t>
      </w:r>
      <w:r w:rsidRPr="0D4B89AD" w:rsidR="5520B8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</w:t>
      </w:r>
      <w:r w:rsidRPr="0D4B89AD" w:rsidR="49E1D6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 </w:t>
      </w:r>
      <w:r w:rsidRPr="0D4B89AD" w:rsidR="49E1D6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maintains</w:t>
      </w:r>
      <w:r w:rsidRPr="0D4B89AD" w:rsidR="49E1D6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consistency.</w:t>
      </w:r>
    </w:p>
    <w:p w:rsidR="0ACBBCC7" w:rsidP="0ACBBCC7" w:rsidRDefault="0ACBBCC7" w14:paraId="786CE7E7" w14:textId="02F14C64">
      <w:pPr>
        <w:pStyle w:val="Normal"/>
        <w:jc w:val="both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0B27268E" w:rsidP="395A2FC1" w:rsidRDefault="0B27268E" w14:paraId="7D348A39" w14:textId="3E3BEEAE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B27268E" w:rsidP="395A2FC1" w:rsidRDefault="0B27268E" w14:paraId="33CF5181" w14:textId="7F8ADD7B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4D42A03E" w:rsidP="4D42A03E" w:rsidRDefault="4D42A03E" w14:paraId="5244873D" w14:textId="27FD3C5C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B27268E" w:rsidP="395A2FC1" w:rsidRDefault="0B27268E" w14:paraId="21B94EC5" w14:textId="35C3D6CB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D42A03E" w:rsidR="087F807C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4.0 IMPLEMENTATION SECTION</w:t>
      </w:r>
    </w:p>
    <w:p w:rsidR="395A2FC1" w:rsidP="395A2FC1" w:rsidRDefault="395A2FC1" w14:paraId="48087354" w14:textId="39E91FB9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C921871" w:rsidP="395A2FC1" w:rsidRDefault="6C921871" w14:paraId="1A5489A9" w14:textId="54F478B0">
      <w:pPr>
        <w:pStyle w:val="Normal"/>
      </w:pPr>
      <w:r w:rsidRPr="4D42A03E" w:rsidR="6422CE9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MOODBOARD SCREENSHOT</w:t>
      </w:r>
    </w:p>
    <w:p w:rsidR="4D42A03E" w:rsidP="4D42A03E" w:rsidRDefault="4D42A03E" w14:paraId="21AE7718" w14:textId="7B418BB2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4152B2C7" w:rsidP="395A2FC1" w:rsidRDefault="4152B2C7" w14:paraId="5A213BE0" w14:textId="3DA2915B">
      <w:pPr>
        <w:pStyle w:val="Normal"/>
      </w:pPr>
      <w:r w:rsidR="439932FF">
        <w:drawing>
          <wp:inline wp14:editId="018EFCF4" wp14:anchorId="76DEE77C">
            <wp:extent cx="5943600" cy="4752975"/>
            <wp:effectExtent l="0" t="0" r="0" b="0"/>
            <wp:docPr id="4567819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6781976" name="Picture 456781976"/>
                    <pic:cNvPicPr/>
                  </pic:nvPicPr>
                  <pic:blipFill>
                    <a:blip xmlns:r="http://schemas.openxmlformats.org/officeDocument/2006/relationships" r:embed="rId3297813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5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52B2C7" w:rsidP="395A2FC1" w:rsidRDefault="4152B2C7" w14:paraId="7C5A501F" w14:textId="7238C9EA">
      <w:pPr>
        <w:pStyle w:val="Normal"/>
        <w:rPr>
          <w:b w:val="1"/>
          <w:bCs w:val="1"/>
          <w:sz w:val="28"/>
          <w:szCs w:val="28"/>
          <w:u w:val="single"/>
        </w:rPr>
      </w:pPr>
    </w:p>
    <w:p w:rsidR="4152B2C7" w:rsidP="395A2FC1" w:rsidRDefault="4152B2C7" w14:paraId="387AD06D" w14:textId="7D089FDE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4152B2C7" w:rsidP="395A2FC1" w:rsidRDefault="4152B2C7" w14:paraId="316CE148" w14:textId="3B894FBF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4152B2C7" w:rsidP="395A2FC1" w:rsidRDefault="4152B2C7" w14:paraId="47DFC2B2" w14:textId="0A935136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4152B2C7" w:rsidP="4D42A03E" w:rsidRDefault="4152B2C7" w14:paraId="56852BEC" w14:textId="3338CAD9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4152B2C7" w:rsidP="395A2FC1" w:rsidRDefault="4152B2C7" w14:paraId="60E0009C" w14:textId="28F5286F">
      <w:pPr>
        <w:pStyle w:val="Normal"/>
      </w:pPr>
      <w:r w:rsidRPr="4D42A03E" w:rsidR="0003F012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WIREFRAME</w:t>
      </w:r>
      <w:r w:rsidRPr="4D42A03E" w:rsidR="5B841E00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S </w:t>
      </w:r>
      <w:r w:rsidRPr="4D42A03E" w:rsidR="0003F012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SCREENSHOTS</w:t>
      </w:r>
    </w:p>
    <w:p w:rsidR="63963DCB" w:rsidP="63963DCB" w:rsidRDefault="63963DCB" w14:paraId="76445F1E" w14:textId="32DA3141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C09D6C0" w:rsidP="63963DCB" w:rsidRDefault="0C09D6C0" w14:paraId="760ADAB2" w14:textId="5974562A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3963DCB" w:rsidR="0C09D6C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W</w:t>
      </w:r>
      <w:r w:rsidRPr="63963DCB" w:rsidR="2FEB2FF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IREFRAMES</w:t>
      </w:r>
      <w:r w:rsidRPr="63963DCB" w:rsidR="0C09D6C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SKETCHES:</w:t>
      </w:r>
    </w:p>
    <w:p w:rsidR="63963DCB" w:rsidP="63963DCB" w:rsidRDefault="63963DCB" w14:paraId="71B8F853" w14:textId="54541F13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C09D6C0" w:rsidP="63963DCB" w:rsidRDefault="0C09D6C0" w14:paraId="3572D275" w14:textId="78FE4239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="0C09D6C0">
        <w:drawing>
          <wp:inline wp14:editId="6FA9F00B" wp14:anchorId="6AC7E0D8">
            <wp:extent cx="3743325" cy="5943600"/>
            <wp:effectExtent l="0" t="0" r="0" b="0"/>
            <wp:docPr id="1931249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1249446" name="Picture 1931249446"/>
                    <pic:cNvPicPr/>
                  </pic:nvPicPr>
                  <pic:blipFill>
                    <a:blip xmlns:r="http://schemas.openxmlformats.org/officeDocument/2006/relationships" r:embed="rId18731851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433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5A2FC1" w:rsidP="395A2FC1" w:rsidRDefault="395A2FC1" w14:paraId="6DF688FA" w14:textId="42A7106D">
      <w:pPr>
        <w:pStyle w:val="Normal"/>
        <w:rPr>
          <w:rFonts w:ascii="Arial" w:hAnsi="Arial" w:eastAsia="Arial" w:cs="Arial"/>
          <w:b w:val="1"/>
          <w:bCs w:val="1"/>
          <w:u w:val="none"/>
        </w:rPr>
      </w:pPr>
    </w:p>
    <w:p w:rsidR="63963DCB" w:rsidP="63963DCB" w:rsidRDefault="63963DCB" w14:paraId="1EBBAF2C" w14:textId="305614BB">
      <w:pPr>
        <w:pStyle w:val="Normal"/>
        <w:rPr>
          <w:rFonts w:ascii="Arial" w:hAnsi="Arial" w:eastAsia="Arial" w:cs="Arial"/>
          <w:b w:val="1"/>
          <w:bCs w:val="1"/>
          <w:u w:val="none"/>
        </w:rPr>
      </w:pPr>
    </w:p>
    <w:p w:rsidR="63963DCB" w:rsidP="63963DCB" w:rsidRDefault="63963DCB" w14:paraId="22D78496" w14:textId="3646C53C">
      <w:pPr>
        <w:pStyle w:val="Normal"/>
        <w:rPr>
          <w:rFonts w:ascii="Arial" w:hAnsi="Arial" w:eastAsia="Arial" w:cs="Arial"/>
          <w:b w:val="1"/>
          <w:bCs w:val="1"/>
          <w:u w:val="none"/>
        </w:rPr>
      </w:pPr>
    </w:p>
    <w:p w:rsidR="4152B2C7" w:rsidP="395A2FC1" w:rsidRDefault="4152B2C7" w14:paraId="77BA72C5" w14:textId="06D97259">
      <w:pPr>
        <w:pStyle w:val="Normal"/>
        <w:rPr>
          <w:rFonts w:ascii="Arial" w:hAnsi="Arial" w:eastAsia="Arial" w:cs="Arial"/>
          <w:b w:val="1"/>
          <w:bCs w:val="1"/>
          <w:u w:val="none"/>
        </w:rPr>
      </w:pPr>
      <w:r w:rsidRPr="63963DCB" w:rsidR="446C422B">
        <w:rPr>
          <w:rFonts w:ascii="Arial" w:hAnsi="Arial" w:eastAsia="Arial" w:cs="Arial"/>
          <w:b w:val="1"/>
          <w:bCs w:val="1"/>
          <w:u w:val="single"/>
        </w:rPr>
        <w:t>HOMEPAGE WIREFRAME SCREENSHOT</w:t>
      </w:r>
    </w:p>
    <w:p w:rsidR="2BD6F8B1" w:rsidP="71714EE4" w:rsidRDefault="2BD6F8B1" w14:paraId="3CBB1F53" w14:textId="16759C11">
      <w:pPr>
        <w:pStyle w:val="Normal"/>
      </w:pPr>
      <w:r w:rsidR="6B67DB10">
        <w:drawing>
          <wp:inline wp14:editId="2295A6A3" wp14:anchorId="3B684225">
            <wp:extent cx="5943600" cy="3343275"/>
            <wp:effectExtent l="9525" t="9525" r="9525" b="9525"/>
            <wp:docPr id="12148192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4819262" name="Picture 1214819262"/>
                    <pic:cNvPicPr/>
                  </pic:nvPicPr>
                  <pic:blipFill>
                    <a:blip xmlns:r="http://schemas.openxmlformats.org/officeDocument/2006/relationships" r:embed="rId15946754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2BD6F8B1" w:rsidP="63963DCB" w:rsidRDefault="2BD6F8B1" w14:paraId="3541D9DD" w14:textId="668A5E2B">
      <w:pPr>
        <w:pStyle w:val="Normal"/>
        <w:rPr>
          <w:b w:val="1"/>
          <w:bCs w:val="1"/>
          <w:u w:val="single"/>
        </w:rPr>
      </w:pPr>
      <w:r w:rsidRPr="63963DCB" w:rsidR="0E8BC43A">
        <w:rPr>
          <w:rFonts w:ascii="Arial" w:hAnsi="Arial" w:eastAsia="Arial" w:cs="Arial"/>
          <w:b w:val="1"/>
          <w:bCs w:val="1"/>
          <w:u w:val="single"/>
        </w:rPr>
        <w:t xml:space="preserve">ABOUT US </w:t>
      </w:r>
      <w:r w:rsidRPr="63963DCB" w:rsidR="5B21BC39">
        <w:rPr>
          <w:rFonts w:ascii="Arial" w:hAnsi="Arial" w:eastAsia="Arial" w:cs="Arial"/>
          <w:b w:val="1"/>
          <w:bCs w:val="1"/>
          <w:u w:val="single"/>
        </w:rPr>
        <w:t>WIREFRAME SCREENSHOT</w:t>
      </w:r>
    </w:p>
    <w:p w:rsidR="56959C96" w:rsidP="71714EE4" w:rsidRDefault="56959C96" w14:paraId="217052AE" w14:textId="5A7E3B92">
      <w:pPr>
        <w:pStyle w:val="Normal"/>
      </w:pPr>
      <w:r w:rsidRPr="4D42A03E" w:rsidR="7D400CC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</w:t>
      </w:r>
      <w:r w:rsidR="246D201A">
        <w:drawing>
          <wp:inline wp14:editId="133E0F75" wp14:anchorId="702DD363">
            <wp:extent cx="5943600" cy="3343275"/>
            <wp:effectExtent l="9525" t="9525" r="9525" b="9525"/>
            <wp:docPr id="11303332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0333212" name="Picture 1130333212"/>
                    <pic:cNvPicPr/>
                  </pic:nvPicPr>
                  <pic:blipFill>
                    <a:blip xmlns:r="http://schemas.openxmlformats.org/officeDocument/2006/relationships" r:embed="rId1586052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744FAEA4" w:rsidP="63963DCB" w:rsidRDefault="744FAEA4" w14:paraId="7CE56F76" w14:textId="393DC710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Pr="63963DCB" w:rsidR="21FFCA8F">
        <w:rPr>
          <w:rFonts w:ascii="Arial" w:hAnsi="Arial" w:eastAsia="Arial" w:cs="Arial"/>
          <w:b w:val="1"/>
          <w:bCs w:val="1"/>
          <w:u w:val="single"/>
        </w:rPr>
        <w:t xml:space="preserve">SERVICES </w:t>
      </w:r>
      <w:r w:rsidRPr="63963DCB" w:rsidR="362D53A2">
        <w:rPr>
          <w:rFonts w:ascii="Arial" w:hAnsi="Arial" w:eastAsia="Arial" w:cs="Arial"/>
          <w:b w:val="1"/>
          <w:bCs w:val="1"/>
          <w:u w:val="single"/>
        </w:rPr>
        <w:t>WIREFRAME SCREENSHOT</w:t>
      </w:r>
    </w:p>
    <w:p w:rsidR="3BA36887" w:rsidP="37805347" w:rsidRDefault="3BA36887" w14:paraId="02B8A418" w14:textId="5AD803D4">
      <w:pPr>
        <w:pStyle w:val="Normal"/>
      </w:pPr>
      <w:r w:rsidR="6FC13A5F">
        <w:drawing>
          <wp:inline wp14:editId="3D631268" wp14:anchorId="02EC7EE5">
            <wp:extent cx="5943600" cy="3343275"/>
            <wp:effectExtent l="9525" t="9525" r="9525" b="9525"/>
            <wp:docPr id="9685159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8515968" name="Picture 968515968"/>
                    <pic:cNvPicPr/>
                  </pic:nvPicPr>
                  <pic:blipFill>
                    <a:blip xmlns:r="http://schemas.openxmlformats.org/officeDocument/2006/relationships" r:embed="rId16736095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3BA36887" w:rsidP="395A2FC1" w:rsidRDefault="3BA36887" w14:paraId="2C42615D" w14:textId="086283C0">
      <w:pPr>
        <w:pStyle w:val="Normal"/>
        <w:rPr>
          <w:rFonts w:ascii="Arial" w:hAnsi="Arial" w:eastAsia="Arial" w:cs="Arial"/>
          <w:b w:val="1"/>
          <w:bCs w:val="1"/>
          <w:u w:val="none"/>
        </w:rPr>
      </w:pPr>
      <w:r w:rsidRPr="63963DCB" w:rsidR="31938550">
        <w:rPr>
          <w:rFonts w:ascii="Arial" w:hAnsi="Arial" w:eastAsia="Arial" w:cs="Arial"/>
          <w:b w:val="1"/>
          <w:bCs w:val="1"/>
          <w:u w:val="single"/>
        </w:rPr>
        <w:t>CONTACT US</w:t>
      </w:r>
      <w:r w:rsidRPr="63963DCB" w:rsidR="3B69CD5C">
        <w:rPr>
          <w:rFonts w:ascii="Arial" w:hAnsi="Arial" w:eastAsia="Arial" w:cs="Arial"/>
          <w:b w:val="1"/>
          <w:bCs w:val="1"/>
          <w:u w:val="single"/>
        </w:rPr>
        <w:t xml:space="preserve"> </w:t>
      </w:r>
      <w:r w:rsidRPr="63963DCB" w:rsidR="3B69CD5C">
        <w:rPr>
          <w:rFonts w:ascii="Arial" w:hAnsi="Arial" w:eastAsia="Arial" w:cs="Arial"/>
          <w:b w:val="1"/>
          <w:bCs w:val="1"/>
          <w:u w:val="single"/>
        </w:rPr>
        <w:t>WIREFRAME SCREENSHOT</w:t>
      </w:r>
    </w:p>
    <w:p w:rsidR="3BA36887" w:rsidP="37805347" w:rsidRDefault="3BA36887" w14:paraId="4C834031" w14:textId="60685221">
      <w:pPr>
        <w:pStyle w:val="Normal"/>
      </w:pPr>
      <w:r w:rsidR="2676A459">
        <w:drawing>
          <wp:inline wp14:editId="679D852B" wp14:anchorId="2CDD0F4E">
            <wp:extent cx="5943600" cy="3343275"/>
            <wp:effectExtent l="9525" t="9525" r="9525" b="9525"/>
            <wp:docPr id="11185443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8544360" name="Picture 1118544360"/>
                    <pic:cNvPicPr/>
                  </pic:nvPicPr>
                  <pic:blipFill>
                    <a:blip xmlns:r="http://schemas.openxmlformats.org/officeDocument/2006/relationships" r:embed="rId12130288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3963DCB" w:rsidP="63963DCB" w:rsidRDefault="63963DCB" w14:paraId="27970A1B" w14:textId="3E2715B3">
      <w:pPr>
        <w:pStyle w:val="Normal"/>
        <w:rPr>
          <w:rFonts w:ascii="Arial" w:hAnsi="Arial" w:eastAsia="Arial" w:cs="Arial"/>
          <w:b w:val="1"/>
          <w:bCs w:val="1"/>
          <w:u w:val="none"/>
        </w:rPr>
      </w:pPr>
    </w:p>
    <w:p w:rsidR="3BA36887" w:rsidP="395A2FC1" w:rsidRDefault="3BA36887" w14:paraId="679C0A2A" w14:textId="338FCC8A">
      <w:pPr>
        <w:pStyle w:val="Normal"/>
        <w:rPr>
          <w:rFonts w:ascii="Arial" w:hAnsi="Arial" w:eastAsia="Arial" w:cs="Arial"/>
          <w:b w:val="1"/>
          <w:bCs w:val="1"/>
          <w:u w:val="none"/>
        </w:rPr>
      </w:pPr>
      <w:r w:rsidRPr="63963DCB" w:rsidR="236E821E">
        <w:rPr>
          <w:rFonts w:ascii="Arial" w:hAnsi="Arial" w:eastAsia="Arial" w:cs="Arial"/>
          <w:b w:val="1"/>
          <w:bCs w:val="1"/>
          <w:u w:val="single"/>
        </w:rPr>
        <w:t xml:space="preserve">MY </w:t>
      </w:r>
      <w:r w:rsidRPr="63963DCB" w:rsidR="3B69CD5C">
        <w:rPr>
          <w:rFonts w:ascii="Arial" w:hAnsi="Arial" w:eastAsia="Arial" w:cs="Arial"/>
          <w:b w:val="1"/>
          <w:bCs w:val="1"/>
          <w:u w:val="single"/>
        </w:rPr>
        <w:t>ACCOUNT WIREFRAME SCREENSHOT</w:t>
      </w:r>
    </w:p>
    <w:p w:rsidR="3BA36887" w:rsidP="37805347" w:rsidRDefault="3BA36887" w14:paraId="2DD553E1" w14:textId="24579611">
      <w:pPr>
        <w:pStyle w:val="Normal"/>
      </w:pPr>
      <w:r w:rsidR="15E84894">
        <w:drawing>
          <wp:inline wp14:editId="270E5EC3" wp14:anchorId="7C1A4F31">
            <wp:extent cx="5943600" cy="3343275"/>
            <wp:effectExtent l="9525" t="9525" r="9525" b="9525"/>
            <wp:docPr id="11094565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9456591" name="Picture 1109456591"/>
                    <pic:cNvPicPr/>
                  </pic:nvPicPr>
                  <pic:blipFill>
                    <a:blip xmlns:r="http://schemas.openxmlformats.org/officeDocument/2006/relationships" r:embed="rId19506667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395A2FC1" w:rsidP="395A2FC1" w:rsidRDefault="395A2FC1" w14:paraId="0E33C3D9" w14:textId="4B5218A4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47218881" w14:textId="0D582E10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27F65C94" w14:textId="422CC7EC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268D46FE" w14:textId="7B0525CF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282EE29A" w14:textId="37C7A07D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3D11F543" w14:textId="318C221E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172D2268" w14:textId="702E5D10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008242E9" w14:textId="0DF0A72C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30C09310" w14:textId="79A59E7A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01218BF5" w14:textId="45770789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62E5FCD3" w14:textId="271D93F9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3963DCB" w:rsidP="63963DCB" w:rsidRDefault="63963DCB" w14:paraId="02EA7A24" w14:textId="0E82505C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7805347" w:rsidP="395A2FC1" w:rsidRDefault="37805347" w14:paraId="14B3364C" w14:textId="0BC35EDE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95A2FC1" w:rsidR="18BA4C77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WEBDESIGN SCREENSHOTS</w:t>
      </w:r>
    </w:p>
    <w:p w:rsidR="395A2FC1" w:rsidP="395A2FC1" w:rsidRDefault="395A2FC1" w14:paraId="2E90AAD8" w14:textId="69B8B861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78198AFB" w:rsidP="63963DCB" w:rsidRDefault="78198AFB" w14:paraId="556B0F2D" w14:textId="18416359">
      <w:pPr>
        <w:pStyle w:val="Normal"/>
        <w:rPr>
          <w:b w:val="1"/>
          <w:bCs w:val="1"/>
          <w:sz w:val="24"/>
          <w:szCs w:val="24"/>
          <w:u w:val="single"/>
        </w:rPr>
      </w:pPr>
      <w:r w:rsidRPr="63963DCB" w:rsidR="6A722AA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HOMEPAGE WEBDESIGN SCREENSHOT</w:t>
      </w:r>
    </w:p>
    <w:p w:rsidR="489B8E74" w:rsidP="6EFE1FC6" w:rsidRDefault="489B8E74" w14:paraId="512A94D3" w14:textId="140106C9">
      <w:pPr>
        <w:pStyle w:val="Normal"/>
        <w:rPr>
          <w:b w:val="0"/>
          <w:bCs w:val="0"/>
          <w:sz w:val="24"/>
          <w:szCs w:val="24"/>
          <w:u w:val="none"/>
        </w:rPr>
      </w:pPr>
      <w:r w:rsidR="489B8E74">
        <w:drawing>
          <wp:inline wp14:editId="7BB87CE7" wp14:anchorId="6E036B3D">
            <wp:extent cx="3800475" cy="5943600"/>
            <wp:effectExtent l="0" t="0" r="0" b="0"/>
            <wp:docPr id="20619324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1932419" name="Picture 2061932419"/>
                    <pic:cNvPicPr/>
                  </pic:nvPicPr>
                  <pic:blipFill>
                    <a:blip xmlns:r="http://schemas.openxmlformats.org/officeDocument/2006/relationships" r:embed="rId2547946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921871" w:rsidP="6C921871" w:rsidRDefault="6C921871" w14:paraId="5182218F" w14:textId="6F975A65">
      <w:pPr>
        <w:pStyle w:val="Normal"/>
        <w:rPr>
          <w:b w:val="0"/>
          <w:bCs w:val="0"/>
          <w:sz w:val="24"/>
          <w:szCs w:val="24"/>
          <w:u w:val="none"/>
        </w:rPr>
      </w:pPr>
    </w:p>
    <w:p w:rsidR="6EFE1FC6" w:rsidP="6EFE1FC6" w:rsidRDefault="6EFE1FC6" w14:paraId="1E311A15" w14:textId="00644896">
      <w:pPr>
        <w:pStyle w:val="Normal"/>
        <w:rPr>
          <w:b w:val="1"/>
          <w:bCs w:val="1"/>
          <w:sz w:val="24"/>
          <w:szCs w:val="24"/>
          <w:u w:val="none"/>
        </w:rPr>
      </w:pPr>
    </w:p>
    <w:p w:rsidR="6EFE1FC6" w:rsidP="6EFE1FC6" w:rsidRDefault="6EFE1FC6" w14:paraId="04A6ADF5" w14:textId="0169CC0F">
      <w:pPr>
        <w:pStyle w:val="Normal"/>
        <w:rPr>
          <w:b w:val="1"/>
          <w:bCs w:val="1"/>
          <w:sz w:val="24"/>
          <w:szCs w:val="24"/>
          <w:u w:val="none"/>
        </w:rPr>
      </w:pPr>
    </w:p>
    <w:p w:rsidR="395A2FC1" w:rsidP="395A2FC1" w:rsidRDefault="395A2FC1" w14:paraId="55E0F1C6" w14:textId="599C9567">
      <w:pPr>
        <w:pStyle w:val="Normal"/>
        <w:rPr>
          <w:b w:val="1"/>
          <w:bCs w:val="1"/>
          <w:sz w:val="24"/>
          <w:szCs w:val="24"/>
          <w:u w:val="none"/>
        </w:rPr>
      </w:pPr>
    </w:p>
    <w:p w:rsidR="395A2FC1" w:rsidP="395A2FC1" w:rsidRDefault="395A2FC1" w14:paraId="7D1AD7D1" w14:textId="727EE6B4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489B8E74" w:rsidP="63963DCB" w:rsidRDefault="489B8E74" w14:paraId="5A56AEFB" w14:textId="16CD9625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3963DCB" w:rsidR="3C73C8F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ABOUT US WEBDESIGN SCREENSHOT</w:t>
      </w:r>
    </w:p>
    <w:p w:rsidR="37805347" w:rsidRDefault="37805347" w14:paraId="67818194" w14:textId="3822DEC6">
      <w:r w:rsidR="489B8E74">
        <w:drawing>
          <wp:inline wp14:editId="22941E56" wp14:anchorId="1D3EBA7D">
            <wp:extent cx="3800475" cy="5943600"/>
            <wp:effectExtent l="0" t="0" r="0" b="0"/>
            <wp:docPr id="12561538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6153848" name="Picture 1256153848"/>
                    <pic:cNvPicPr/>
                  </pic:nvPicPr>
                  <pic:blipFill>
                    <a:blip xmlns:r="http://schemas.openxmlformats.org/officeDocument/2006/relationships" r:embed="rId14183568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FE1FC6" w:rsidRDefault="6EFE1FC6" w14:paraId="4C1A146B" w14:textId="373FE963"/>
    <w:p w:rsidR="6EFE1FC6" w:rsidRDefault="6EFE1FC6" w14:paraId="1836273B" w14:textId="63927262"/>
    <w:p w:rsidR="6EFE1FC6" w:rsidRDefault="6EFE1FC6" w14:paraId="59B2ADA2" w14:textId="2CFEE69B"/>
    <w:p w:rsidR="6EFE1FC6" w:rsidRDefault="6EFE1FC6" w14:paraId="60499CC2" w14:textId="67222A4D"/>
    <w:p w:rsidR="6EFE1FC6" w:rsidRDefault="6EFE1FC6" w14:paraId="3CBD29EC" w14:textId="2DF3B95E"/>
    <w:p w:rsidR="6EFE1FC6" w:rsidP="6EFE1FC6" w:rsidRDefault="6EFE1FC6" w14:paraId="188C8CDE" w14:textId="1F59C08F">
      <w:pPr>
        <w:pStyle w:val="Normal"/>
      </w:pPr>
    </w:p>
    <w:p w:rsidR="489B8E74" w:rsidP="395A2FC1" w:rsidRDefault="489B8E74" w14:paraId="58D81788" w14:textId="0994941B">
      <w:pPr>
        <w:pStyle w:val="Normal"/>
        <w:rPr>
          <w:rFonts w:ascii="Arial" w:hAnsi="Arial" w:eastAsia="Arial" w:cs="Arial"/>
          <w:b w:val="1"/>
          <w:bCs w:val="1"/>
        </w:rPr>
      </w:pPr>
      <w:r w:rsidRPr="63963DCB" w:rsidR="3C73C8FC">
        <w:rPr>
          <w:rFonts w:ascii="Arial" w:hAnsi="Arial" w:eastAsia="Arial" w:cs="Arial"/>
          <w:b w:val="1"/>
          <w:bCs w:val="1"/>
          <w:u w:val="single"/>
        </w:rPr>
        <w:t>SERVICES WEBDESIGN SCREENSHOT</w:t>
      </w:r>
    </w:p>
    <w:p w:rsidR="489B8E74" w:rsidP="6EFE1FC6" w:rsidRDefault="489B8E74" w14:paraId="0FDE12B4" w14:textId="0FEF2D61">
      <w:pPr>
        <w:pStyle w:val="Normal"/>
      </w:pPr>
      <w:r w:rsidR="489B8E74">
        <w:drawing>
          <wp:inline wp14:editId="4E034852" wp14:anchorId="2647C7BC">
            <wp:extent cx="3800475" cy="5943600"/>
            <wp:effectExtent l="0" t="0" r="0" b="0"/>
            <wp:docPr id="12830068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3006850" name="Picture 1283006850"/>
                    <pic:cNvPicPr/>
                  </pic:nvPicPr>
                  <pic:blipFill>
                    <a:blip xmlns:r="http://schemas.openxmlformats.org/officeDocument/2006/relationships" r:embed="rId21442672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805347" w:rsidRDefault="37805347" w14:paraId="3B5CC53A" w14:textId="51F5ACAF"/>
    <w:p w:rsidR="37805347" w:rsidRDefault="37805347" w14:paraId="18265E2A" w14:textId="056247F8"/>
    <w:p w:rsidR="37805347" w:rsidRDefault="37805347" w14:paraId="4D1B5802" w14:textId="014EE5C6"/>
    <w:p w:rsidR="37805347" w:rsidRDefault="37805347" w14:paraId="1A629C0C" w14:textId="6506D849"/>
    <w:p w:rsidR="37805347" w:rsidRDefault="37805347" w14:paraId="30571B3F" w14:textId="37DFA211"/>
    <w:p w:rsidR="37805347" w:rsidP="6EFE1FC6" w:rsidRDefault="37805347" w14:paraId="0FE637CF" w14:textId="08769259">
      <w:pPr>
        <w:pStyle w:val="Normal"/>
      </w:pPr>
    </w:p>
    <w:p w:rsidR="489B8E74" w:rsidP="6EFE1FC6" w:rsidRDefault="489B8E74" w14:paraId="33CB3C14" w14:textId="3E0CC2C2">
      <w:pPr>
        <w:pStyle w:val="Normal"/>
        <w:rPr>
          <w:b w:val="1"/>
          <w:bCs w:val="1"/>
        </w:rPr>
      </w:pPr>
      <w:r w:rsidRPr="63963DCB" w:rsidR="3C73C8FC">
        <w:rPr>
          <w:rFonts w:ascii="Arial" w:hAnsi="Arial" w:eastAsia="Arial" w:cs="Arial"/>
          <w:b w:val="1"/>
          <w:bCs w:val="1"/>
          <w:u w:val="single"/>
        </w:rPr>
        <w:t>CONTACT US WEBDESIGN SCREENSHOT</w:t>
      </w:r>
    </w:p>
    <w:p w:rsidR="489B8E74" w:rsidP="6EFE1FC6" w:rsidRDefault="489B8E74" w14:paraId="21D061F7" w14:textId="48B1B9D3">
      <w:pPr>
        <w:pStyle w:val="Normal"/>
      </w:pPr>
      <w:r w:rsidR="489B8E74">
        <w:drawing>
          <wp:inline wp14:editId="46798F4A" wp14:anchorId="12BE45A8">
            <wp:extent cx="3800475" cy="5943600"/>
            <wp:effectExtent l="0" t="0" r="0" b="0"/>
            <wp:docPr id="18663732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6373254" name="Picture 1866373254"/>
                    <pic:cNvPicPr/>
                  </pic:nvPicPr>
                  <pic:blipFill>
                    <a:blip xmlns:r="http://schemas.openxmlformats.org/officeDocument/2006/relationships" r:embed="rId18699172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805347" w:rsidRDefault="37805347" w14:paraId="2060153E" w14:textId="38EA2458"/>
    <w:p w:rsidR="37805347" w:rsidRDefault="37805347" w14:paraId="57FBA9C1" w14:textId="195D0FEE"/>
    <w:p w:rsidR="37805347" w:rsidRDefault="37805347" w14:paraId="0EC942CE" w14:textId="1C68A119"/>
    <w:p w:rsidR="37805347" w:rsidRDefault="37805347" w14:paraId="10977626" w14:textId="3BDB95F9"/>
    <w:p w:rsidR="6EFE1FC6" w:rsidRDefault="6EFE1FC6" w14:paraId="490799D9" w14:textId="1277B0D4"/>
    <w:p w:rsidR="6EFE1FC6" w:rsidP="6EFE1FC6" w:rsidRDefault="6EFE1FC6" w14:paraId="23BC0C70" w14:textId="2059349A">
      <w:pPr>
        <w:pStyle w:val="Normal"/>
      </w:pPr>
    </w:p>
    <w:p w:rsidR="489B8E74" w:rsidP="6EFE1FC6" w:rsidRDefault="489B8E74" w14:paraId="57997306" w14:textId="3E67D0A8">
      <w:pPr>
        <w:pStyle w:val="Normal"/>
        <w:rPr>
          <w:b w:val="1"/>
          <w:bCs w:val="1"/>
        </w:rPr>
      </w:pPr>
      <w:r w:rsidRPr="63963DCB" w:rsidR="3C73C8FC">
        <w:rPr>
          <w:rFonts w:ascii="Arial" w:hAnsi="Arial" w:eastAsia="Arial" w:cs="Arial"/>
          <w:b w:val="1"/>
          <w:bCs w:val="1"/>
          <w:u w:val="single"/>
        </w:rPr>
        <w:t>MY ACCOUNT WEBDESIGN SCREENSHOT</w:t>
      </w:r>
    </w:p>
    <w:p w:rsidR="215827A8" w:rsidP="6EFE1FC6" w:rsidRDefault="215827A8" w14:paraId="3127F299" w14:textId="554B0A0A">
      <w:pPr>
        <w:pStyle w:val="Normal"/>
      </w:pPr>
      <w:r w:rsidR="215827A8">
        <w:drawing>
          <wp:inline wp14:editId="35B0085C" wp14:anchorId="65B30920">
            <wp:extent cx="3800475" cy="5943600"/>
            <wp:effectExtent l="0" t="0" r="0" b="0"/>
            <wp:docPr id="12913805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1380593" name="Picture 1291380593"/>
                    <pic:cNvPicPr/>
                  </pic:nvPicPr>
                  <pic:blipFill>
                    <a:blip xmlns:r="http://schemas.openxmlformats.org/officeDocument/2006/relationships" r:embed="rId11316117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FE1FC6" w:rsidP="6EFE1FC6" w:rsidRDefault="6EFE1FC6" w14:paraId="789A1A67" w14:textId="3A1AC468">
      <w:pPr>
        <w:pStyle w:val="Normal"/>
      </w:pPr>
    </w:p>
    <w:p w:rsidR="37805347" w:rsidRDefault="37805347" w14:paraId="5AEADD71" w14:textId="38D49C35"/>
    <w:p w:rsidR="37805347" w:rsidRDefault="37805347" w14:paraId="3AFCB9AB" w14:textId="385790AC"/>
    <w:p w:rsidR="37805347" w:rsidP="37805347" w:rsidRDefault="37805347" w14:paraId="2033C01F" w14:textId="2D8B00FA">
      <w:pPr>
        <w:pStyle w:val="Normal"/>
      </w:pPr>
    </w:p>
    <w:p w:rsidR="395A2FC1" w:rsidRDefault="395A2FC1" w14:paraId="1536370D" w14:textId="15091638">
      <w:r>
        <w:br w:type="page"/>
      </w:r>
    </w:p>
    <w:p w:rsidR="2ED5C8FF" w:rsidP="395A2FC1" w:rsidRDefault="2ED5C8FF" w14:paraId="3574BF92" w14:textId="2CB4AE64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95A2FC1" w:rsidR="2ED5C8FF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4.1 MOODBOARD AND WIREFRAME DESIGN </w:t>
      </w:r>
    </w:p>
    <w:p w:rsidR="4228A298" w:rsidP="395A2FC1" w:rsidRDefault="4228A298" w14:paraId="10252028" w14:textId="4E3794E8">
      <w:pPr>
        <w:pStyle w:val="Normal"/>
        <w:jc w:val="both"/>
      </w:pPr>
      <w:r w:rsidRPr="395A2FC1" w:rsidR="4228A29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MOODBOARD</w:t>
      </w:r>
      <w:r w:rsidRPr="395A2FC1" w:rsidR="546F787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:</w:t>
      </w:r>
    </w:p>
    <w:p w:rsidR="4FFACA51" w:rsidP="395A2FC1" w:rsidRDefault="4FFACA51" w14:paraId="43094F36" w14:textId="4699BFFA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3963DCB" w:rsidR="3CA4E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One of the most widely used methods for initiating form ideation is the creation of </w:t>
      </w:r>
      <w:r w:rsidRPr="63963DCB" w:rsidR="3CA4E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moodboards</w:t>
      </w:r>
      <w:r w:rsidRPr="63963DCB" w:rsidR="3CA4E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draw inspiration and set the mood for the design</w:t>
      </w:r>
      <w:r w:rsidRPr="63963DCB" w:rsidR="1483F7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1483F7FA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</w:t>
      </w:r>
      <w:r w:rsidRPr="63963DCB" w:rsidR="66549A5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11</w:t>
      </w:r>
      <w:r w:rsidRPr="63963DCB" w:rsidR="1483F7FA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].</w:t>
      </w:r>
      <w:r w:rsidRPr="63963DCB" w:rsidR="251E99F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  <w:r w:rsidRPr="63963DCB" w:rsidR="3EFE6D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</w:t>
      </w:r>
      <w:r w:rsidRPr="63963DCB" w:rsidR="3EFE6D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</w:t>
      </w:r>
      <w:r w:rsidRPr="63963DCB" w:rsidR="3EFE6D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7D7AA8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a visual collage of images, </w:t>
      </w:r>
      <w:r w:rsidRPr="63963DCB" w:rsidR="7D7AA8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colors</w:t>
      </w:r>
      <w:r w:rsidRPr="63963DCB" w:rsidR="7D7AA8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63963DCB" w:rsidR="445A39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texts;</w:t>
      </w:r>
      <w:r w:rsidRPr="63963DCB" w:rsidR="7D7AA8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helps organize </w:t>
      </w:r>
      <w:r w:rsidRPr="63963DCB" w:rsidR="43DA74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ideas in</w:t>
      </w:r>
      <w:r w:rsidRPr="63963DCB" w:rsidR="7D7AA8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one place during brainstormi</w:t>
      </w:r>
      <w:r w:rsidRPr="63963DCB" w:rsidR="60EA3D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ng</w:t>
      </w:r>
      <w:r w:rsidRPr="63963DCB" w:rsidR="3B91EF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 purpose of a </w:t>
      </w:r>
      <w:r w:rsidRPr="63963DCB" w:rsidR="3B91EF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</w:t>
      </w:r>
      <w:r w:rsidRPr="63963DCB" w:rsidR="3B91EF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</w:t>
      </w:r>
      <w:r w:rsidRPr="63963DCB" w:rsidR="5D9B67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inspire and guide a design. The </w:t>
      </w:r>
      <w:r w:rsidRPr="63963DCB" w:rsidR="5D9B67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initial</w:t>
      </w:r>
      <w:r w:rsidRPr="63963DCB" w:rsidR="5D9B67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49FFCF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mooboard</w:t>
      </w:r>
      <w:r w:rsidRPr="63963DCB" w:rsidR="5D9B67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an inspiration </w:t>
      </w:r>
      <w:r w:rsidRPr="63963DCB" w:rsidR="59448E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</w:t>
      </w:r>
      <w:r w:rsidRPr="63963DCB" w:rsidR="5D9B67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any ideas, designs, colors, fonts, images, descriptive</w:t>
      </w:r>
      <w:r w:rsidRPr="63963DCB" w:rsidR="605F88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words, </w:t>
      </w:r>
      <w:r w:rsidRPr="63963DCB" w:rsidR="605F88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quotes</w:t>
      </w:r>
      <w:r w:rsidRPr="63963DCB" w:rsidR="605F88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typography examples that are collected before st</w:t>
      </w:r>
      <w:r w:rsidRPr="63963DCB" w:rsidR="69415D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arting and creating a design. </w:t>
      </w:r>
      <w:r w:rsidRPr="63963DCB" w:rsidR="69415D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Moodboards</w:t>
      </w:r>
      <w:r w:rsidRPr="63963DCB" w:rsidR="69415D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help achieve the results that are </w:t>
      </w:r>
      <w:r w:rsidRPr="63963DCB" w:rsidR="69415D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required</w:t>
      </w:r>
      <w:r w:rsidRPr="63963DCB" w:rsidR="69415D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a </w:t>
      </w:r>
      <w:r w:rsidRPr="63963DCB" w:rsidR="211706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project; it improves the vision of a design. </w:t>
      </w:r>
      <w:r w:rsidRPr="63963DCB" w:rsidR="211706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Moodboards</w:t>
      </w:r>
      <w:r w:rsidRPr="63963DCB" w:rsidR="211706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save time and effort by detecting a mismatch, </w:t>
      </w:r>
      <w:r w:rsidRPr="63963DCB" w:rsidR="0AC979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mistake,</w:t>
      </w:r>
      <w:r w:rsidRPr="63963DCB" w:rsidR="211706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error at the beginning, rather than towards the completion of the design. </w:t>
      </w:r>
      <w:r w:rsidRPr="63963DCB" w:rsidR="6784EC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helps save</w:t>
      </w:r>
      <w:r w:rsidRPr="63963DCB" w:rsidR="6A686C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costs while designing</w:t>
      </w:r>
      <w:r w:rsidRPr="63963DCB" w:rsidR="4A58BD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coding,</w:t>
      </w:r>
      <w:r w:rsidRPr="63963DCB" w:rsidR="6A686C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guides the prototype in the right direction.</w:t>
      </w:r>
    </w:p>
    <w:p w:rsidR="50795489" w:rsidP="395A2FC1" w:rsidRDefault="50795489" w14:paraId="03962DE0" w14:textId="08D0AAB8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395A2FC1" w:rsidR="5079548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WIREFRAME</w:t>
      </w:r>
      <w:r w:rsidRPr="395A2FC1" w:rsidR="44D967A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:</w:t>
      </w:r>
    </w:p>
    <w:p w:rsidR="13FE4301" w:rsidP="395A2FC1" w:rsidRDefault="13FE4301" w14:paraId="5EA689AF" w14:textId="28684BA2">
      <w:pPr>
        <w:pStyle w:val="Normal"/>
        <w:jc w:val="both"/>
      </w:pPr>
      <w:r w:rsidRPr="63963DCB" w:rsidR="22654F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wireframe is a simple representation of a </w:t>
      </w:r>
      <w:r w:rsidRPr="63963DCB" w:rsidR="22654F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products</w:t>
      </w:r>
      <w:r w:rsidRPr="63963DCB" w:rsidR="22654F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design </w:t>
      </w:r>
      <w:r w:rsidRPr="63963DCB" w:rsidR="22654F0F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</w:t>
      </w:r>
      <w:r w:rsidRPr="63963DCB" w:rsidR="57508F0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12</w:t>
      </w:r>
      <w:r w:rsidRPr="63963DCB" w:rsidR="22654F0F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]</w:t>
      </w:r>
      <w:r w:rsidRPr="63963DCB" w:rsidR="22654F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 </w:t>
      </w:r>
      <w:r w:rsidRPr="63963DCB" w:rsidR="09A750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Wireframe is a visual, basic, skeletal blueprint of a </w:t>
      </w:r>
      <w:r w:rsidRPr="63963DCB" w:rsidR="408E19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webpage</w:t>
      </w:r>
      <w:r w:rsidRPr="63963DCB" w:rsidR="09A750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outlines its layout struc</w:t>
      </w:r>
      <w:r w:rsidRPr="63963DCB" w:rsidR="358A67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ture, content placement, and functionality of a webpage, before images, colors</w:t>
      </w:r>
      <w:r w:rsidRPr="63963DCB" w:rsidR="53241C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fonts are added.</w:t>
      </w:r>
      <w:r w:rsidRPr="63963DCB" w:rsidR="5D30D6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is </w:t>
      </w:r>
      <w:r w:rsidRPr="63963DCB" w:rsidR="5D30D6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simple design</w:t>
      </w:r>
      <w:r w:rsidRPr="63963DCB" w:rsidR="5D30D6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focuses on where each box, text, menus, </w:t>
      </w:r>
      <w:r w:rsidRPr="63963DCB" w:rsidR="7C3494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links,</w:t>
      </w:r>
      <w:r w:rsidRPr="63963DCB" w:rsidR="5D30D6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search bars </w:t>
      </w:r>
      <w:r w:rsidRPr="63963DCB" w:rsidR="52BF89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will be situated, without the distraction of colors or styles. It creates a visual model to</w:t>
      </w:r>
      <w:r w:rsidRPr="63963DCB" w:rsidR="74BD56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approve at the beginning of a project</w:t>
      </w:r>
      <w:r w:rsidRPr="63963DCB" w:rsidR="0C9057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Wireframes save time, as it fastens the process, and if changes are </w:t>
      </w:r>
      <w:r w:rsidRPr="63963DCB" w:rsidR="0C9057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required</w:t>
      </w:r>
      <w:r w:rsidRPr="63963DCB" w:rsidR="0C9057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they can be altered </w:t>
      </w:r>
      <w:r w:rsidRPr="63963DCB" w:rsidR="59FBCF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before writing the code or creating the web design. It also reduces costs, as it is cheaper t</w:t>
      </w:r>
      <w:r w:rsidRPr="63963DCB" w:rsidR="1C3651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 fix at the beginning stage, rather than redesign later during coding, as this will be expensive.</w:t>
      </w:r>
    </w:p>
    <w:p w:rsidR="395A2FC1" w:rsidP="395A2FC1" w:rsidRDefault="395A2FC1" w14:paraId="735B883A" w14:textId="55B5FCA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57D07442" w14:textId="6607D0BA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95A2FC1" w:rsidP="395A2FC1" w:rsidRDefault="395A2FC1" w14:paraId="5AFF4D5F" w14:textId="6029F84F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95A2FC1" w:rsidP="395A2FC1" w:rsidRDefault="395A2FC1" w14:paraId="3EBC547C" w14:textId="01E11DE8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95A2FC1" w:rsidP="395A2FC1" w:rsidRDefault="395A2FC1" w14:paraId="04D7B38C" w14:textId="62A045D3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95A2FC1" w:rsidP="395A2FC1" w:rsidRDefault="395A2FC1" w14:paraId="0A54C598" w14:textId="6410D916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95A2FC1" w:rsidP="395A2FC1" w:rsidRDefault="395A2FC1" w14:paraId="522897C4" w14:textId="7FB6D5D5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95A2FC1" w:rsidP="395A2FC1" w:rsidRDefault="395A2FC1" w14:paraId="03A7F34E" w14:textId="2F0650F6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395A2FC1" w:rsidP="395A2FC1" w:rsidRDefault="395A2FC1" w14:paraId="42D62912" w14:textId="58C8D81B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170AB760" w:rsidP="395A2FC1" w:rsidRDefault="170AB760" w14:paraId="66F8CEEF" w14:textId="4C756122">
      <w:pPr>
        <w:pStyle w:val="Normal"/>
        <w:jc w:val="both"/>
      </w:pPr>
      <w:r w:rsidRPr="395A2FC1" w:rsidR="170AB760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CONCLUSION </w:t>
      </w:r>
    </w:p>
    <w:p w:rsidR="170AB760" w:rsidP="395A2FC1" w:rsidRDefault="170AB760" w14:paraId="7E788856" w14:textId="19CD48CD">
      <w:pPr>
        <w:pStyle w:val="Normal"/>
        <w:jc w:val="both"/>
      </w:pPr>
      <w:r w:rsidRPr="0D4B89AD" w:rsidR="712C88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WellCare Connect faced several issues with their current website</w:t>
      </w:r>
      <w:r w:rsidRPr="0D4B89AD" w:rsidR="13C4DC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D4B89AD" w:rsidR="13C4DC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required a modern redesign </w:t>
      </w:r>
      <w:r w:rsidRPr="0D4B89AD" w:rsidR="0DEAC4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the </w:t>
      </w:r>
      <w:r w:rsidRPr="0D4B89AD" w:rsidR="13C4DC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website to</w:t>
      </w:r>
      <w:r w:rsidRPr="0D4B89AD" w:rsidR="0B5BF8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improve patient engagement and trust.</w:t>
      </w:r>
      <w:r w:rsidRPr="0D4B89AD" w:rsidR="0B5BF8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begin the design, a </w:t>
      </w:r>
      <w:r w:rsidRPr="0D4B89AD" w:rsidR="0B5BF8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</w:t>
      </w:r>
      <w:r w:rsidRPr="0D4B89AD" w:rsidR="0B5BF8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created with ideas</w:t>
      </w:r>
      <w:r w:rsidRPr="0D4B89AD" w:rsidR="34766B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images, fonts, and colors that </w:t>
      </w:r>
      <w:r w:rsidRPr="0D4B89AD" w:rsidR="34766B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represented</w:t>
      </w:r>
      <w:r w:rsidRPr="0D4B89AD" w:rsidR="34766B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D4B89AD" w:rsidR="3DB887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0D4B89AD" w:rsidR="3DB887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brand's</w:t>
      </w:r>
      <w:r w:rsidRPr="0D4B89AD" w:rsidR="34766B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D4B89AD" w:rsidR="34766B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identity.</w:t>
      </w:r>
      <w:r w:rsidRPr="0D4B89AD" w:rsidR="7ED9D5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After completion of </w:t>
      </w:r>
      <w:r w:rsidRPr="0D4B89AD" w:rsidR="7ED9D5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</w:t>
      </w:r>
      <w:r w:rsidRPr="0D4B89AD" w:rsidR="7ED9D5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wireframes were designed. A</w:t>
      </w:r>
      <w:r w:rsidRPr="0D4B89AD" w:rsidR="481E9D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ll 5 webpages were visually created to show where all elements will be </w:t>
      </w:r>
      <w:r w:rsidRPr="0D4B89AD" w:rsidR="481E9D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located</w:t>
      </w:r>
      <w:r w:rsidRPr="0D4B89AD" w:rsidR="2426B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without color, </w:t>
      </w:r>
      <w:r w:rsidRPr="0D4B89AD" w:rsidR="453AA6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fonts,</w:t>
      </w:r>
      <w:r w:rsidRPr="0D4B89AD" w:rsidR="2426B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images. From the wireframe designs, </w:t>
      </w:r>
      <w:r w:rsidRPr="0D4B89AD" w:rsidR="1F21E0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Inkscape</w:t>
      </w:r>
      <w:r w:rsidRPr="0D4B89AD" w:rsidR="2426B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software was used to create </w:t>
      </w:r>
      <w:r w:rsidRPr="0D4B89AD" w:rsidR="32D8FE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webdesign</w:t>
      </w:r>
      <w:r w:rsidRPr="0D4B89AD" w:rsidR="3861C8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pages</w:t>
      </w:r>
      <w:r w:rsidRPr="0D4B89AD" w:rsidR="32D8FE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WellCare Connect.</w:t>
      </w:r>
      <w:r w:rsidRPr="0D4B89AD" w:rsidR="052FEC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prototype is ideal before coding, as it is a visual lan</w:t>
      </w:r>
      <w:r w:rsidRPr="0D4B89AD" w:rsidR="3EEC4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guage to view the </w:t>
      </w:r>
      <w:r w:rsidRPr="0D4B89AD" w:rsidR="3EEC4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webpages, before</w:t>
      </w:r>
      <w:r w:rsidRPr="0D4B89AD" w:rsidR="3EEC4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design can be completed. </w:t>
      </w:r>
    </w:p>
    <w:p w:rsidR="41999F48" w:rsidP="395A2FC1" w:rsidRDefault="41999F48" w14:paraId="7D12D1F3" w14:textId="21A35F2A">
      <w:pPr>
        <w:pStyle w:val="Normal"/>
        <w:jc w:val="both"/>
      </w:pPr>
      <w:r w:rsidRPr="4D42A03E" w:rsidR="393EF0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Overall, the whole experience was </w:t>
      </w:r>
      <w:r w:rsidRPr="4D42A03E" w:rsidR="7A47C0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interesting</w:t>
      </w:r>
      <w:r w:rsidRPr="4D42A03E" w:rsidR="393EF0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challenging</w:t>
      </w:r>
      <w:r w:rsidRPr="4D42A03E" w:rsidR="38D9B4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at the same time</w:t>
      </w:r>
      <w:r w:rsidRPr="4D42A03E" w:rsidR="393EF0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Creatin</w:t>
      </w:r>
      <w:r w:rsidRPr="4D42A03E" w:rsidR="13607B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 the </w:t>
      </w:r>
      <w:r w:rsidRPr="4D42A03E" w:rsidR="13607B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moodboard</w:t>
      </w:r>
      <w:r w:rsidRPr="4D42A03E" w:rsidR="13607B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</w:t>
      </w:r>
      <w:r w:rsidRPr="4D42A03E" w:rsidR="091B5C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inventive</w:t>
      </w:r>
      <w:r w:rsidRPr="4D42A03E" w:rsidR="500C0E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gathering ideas, images, and placing them altogether.</w:t>
      </w:r>
      <w:r w:rsidRPr="4D42A03E" w:rsidR="0035B9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2B9541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 faced </w:t>
      </w:r>
      <w:r w:rsidRPr="4D42A03E" w:rsidR="4644ED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difficulties</w:t>
      </w:r>
      <w:r w:rsidRPr="4D42A03E" w:rsidR="5DD59F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at the beginning, </w:t>
      </w:r>
      <w:r w:rsidRPr="4D42A03E" w:rsidR="2B9541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</w:t>
      </w:r>
      <w:r w:rsidRPr="4D42A03E" w:rsidR="2B9541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understanding</w:t>
      </w:r>
      <w:r w:rsidRPr="4D42A03E" w:rsidR="05AE62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05AE62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new</w:t>
      </w:r>
      <w:r w:rsidRPr="4D42A03E" w:rsidR="2B9541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software</w:t>
      </w:r>
      <w:r w:rsidRPr="4D42A03E" w:rsidR="7DD2CC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challenging</w:t>
      </w:r>
      <w:r w:rsidRPr="4D42A03E" w:rsidR="2B9541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4D42A03E" w:rsidR="07B256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However, with many practices I was able to </w:t>
      </w:r>
      <w:r w:rsidRPr="4D42A03E" w:rsidR="6EAC49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overcome</w:t>
      </w:r>
      <w:r w:rsidRPr="4D42A03E" w:rsidR="07B256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these challenges and complete my web designs</w:t>
      </w:r>
      <w:r w:rsidRPr="4D42A03E" w:rsidR="07B256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4D42A03E" w:rsidR="0A49F3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</w:t>
      </w:r>
      <w:r w:rsidRPr="4D42A03E" w:rsidR="0A49F3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Inkscape is a creative </w:t>
      </w:r>
      <w:r w:rsidRPr="4D42A03E" w:rsidR="5E69B1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software</w:t>
      </w:r>
      <w:r w:rsidRPr="4D42A03E" w:rsidR="0A49F3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</w:t>
      </w:r>
      <w:r w:rsidRPr="4D42A03E" w:rsidR="247A71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brings</w:t>
      </w:r>
      <w:r w:rsidRPr="4D42A03E" w:rsidR="0A49F3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 ideas </w:t>
      </w:r>
      <w:r w:rsidRPr="4D42A03E" w:rsidR="1B49B5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together and</w:t>
      </w:r>
      <w:r w:rsidRPr="4D42A03E" w:rsidR="0A49F3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forms a comple</w:t>
      </w:r>
      <w:r w:rsidRPr="4D42A03E" w:rsidR="4AAC32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 web design. The issues</w:t>
      </w:r>
      <w:r w:rsidRPr="4D42A03E" w:rsidR="1491A5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reported</w:t>
      </w:r>
      <w:r w:rsidRPr="4D42A03E" w:rsidR="4AAC32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were considered and addressed</w:t>
      </w:r>
      <w:r w:rsidRPr="4D42A03E" w:rsidR="5CD505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WellCare </w:t>
      </w:r>
      <w:r w:rsidRPr="4D42A03E" w:rsidR="7798DD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Connect;</w:t>
      </w:r>
      <w:r w:rsidRPr="4D42A03E" w:rsidR="5CD505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navigation was improved, en</w:t>
      </w:r>
      <w:r w:rsidRPr="4D42A03E" w:rsidR="55F0C6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suring the menu options were clear and visible. Booking appointments were designed to allow clients to</w:t>
      </w:r>
      <w:r w:rsidRPr="4D42A03E" w:rsidR="663C9C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book and</w:t>
      </w:r>
      <w:r w:rsidRPr="4D42A03E" w:rsidR="55F0C6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manage </w:t>
      </w:r>
      <w:r w:rsidRPr="4D42A03E" w:rsidR="756143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appointments</w:t>
      </w:r>
      <w:r w:rsidRPr="4D42A03E" w:rsidR="47E9EA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quickly and efficiently. Emergency contacts were listed for patients when </w:t>
      </w:r>
      <w:r w:rsidRPr="4D42A03E" w:rsidR="47E9EA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required</w:t>
      </w:r>
      <w:r w:rsidRPr="4D42A03E" w:rsidR="47E9EA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The issues</w:t>
      </w:r>
      <w:r w:rsidRPr="4D42A03E" w:rsidR="068A89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resolved will hopefully improve customer satisfaction, reduce patient retention, and increase confidence in the healthcare of WellCare Connect Pr</w:t>
      </w:r>
      <w:r w:rsidRPr="4D42A03E" w:rsidR="41C791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ovider.</w:t>
      </w:r>
    </w:p>
    <w:p w:rsidR="395A2FC1" w:rsidP="395A2FC1" w:rsidRDefault="395A2FC1" w14:paraId="374FBE74" w14:textId="1D701B93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73E2C6BE" w14:textId="3EB2BA01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4ED1D01E" w14:textId="69B1244D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4CA306C5" w14:textId="04108AB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206F16C8" w14:textId="474E80AE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7074E057" w14:textId="41F0A041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5DF398FF" w14:textId="70210454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3D29672F" w14:textId="270A766F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6DEEBD2B" w14:textId="13B4D22B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21F27D2E" w14:textId="0D3442F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070838FC" w14:textId="094DDB9A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95A2FC1" w:rsidP="395A2FC1" w:rsidRDefault="395A2FC1" w14:paraId="6266BB21" w14:textId="52DC67E3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15BF2021" w:rsidP="395A2FC1" w:rsidRDefault="15BF2021" w14:paraId="6DCE21F3" w14:textId="7F3DACB2">
      <w:pPr>
        <w:pStyle w:val="Normal"/>
        <w:jc w:val="both"/>
      </w:pPr>
      <w:r w:rsidRPr="395A2FC1" w:rsidR="15BF202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REFERENCES </w:t>
      </w:r>
    </w:p>
    <w:p w:rsidR="0C074CCC" w:rsidP="395A2FC1" w:rsidRDefault="0C074CCC" w14:paraId="6DE890C6" w14:textId="4C5EB38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95A2FC1" w:rsidR="0C074C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[1] </w:t>
      </w:r>
      <w:r w:rsidRPr="395A2FC1" w:rsidR="5E062F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J,Guo</w:t>
      </w:r>
      <w:r w:rsidRPr="395A2FC1" w:rsidR="5E062F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., W.</w:t>
      </w:r>
      <w:r w:rsidRPr="395A2FC1" w:rsidR="624E64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395A2FC1" w:rsidR="5E062F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T.</w:t>
      </w:r>
      <w:r w:rsidRPr="395A2FC1" w:rsidR="5F0D58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95A2FC1" w:rsidR="5E062F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Xia</w:t>
      </w:r>
      <w:r w:rsidRPr="395A2FC1" w:rsidR="5E062F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.,</w:t>
      </w:r>
      <w:r w:rsidRPr="395A2FC1" w:rsidR="14FAC9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“Impact of shopping website design on customer satisfaction and loyalty”:</w:t>
      </w:r>
      <w:r w:rsidRPr="395A2FC1" w:rsidR="14FAC99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95A2FC1" w:rsidR="14FAC9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395A2FC1" w:rsidR="19E3FE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mediating role of usability and the moderating role of trust sustainability</w:t>
      </w:r>
      <w:r w:rsidRPr="395A2FC1" w:rsidR="19E3FE6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, </w:t>
      </w:r>
      <w:r w:rsidRPr="395A2FC1" w:rsidR="1F3092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15(8), p.6347. 2024</w:t>
      </w:r>
    </w:p>
    <w:p w:rsidR="0C074CCC" w:rsidP="395A2FC1" w:rsidRDefault="0C074CCC" w14:paraId="46AFF5DB" w14:textId="4D1B29D0">
      <w:pPr>
        <w:pStyle w:val="Normal"/>
        <w:jc w:val="both"/>
      </w:pPr>
      <w:r w:rsidRPr="395A2FC1" w:rsidR="0C074C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[2] </w:t>
      </w:r>
      <w:r w:rsidRPr="395A2FC1" w:rsidR="1485DE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I. Khalil., “</w:t>
      </w:r>
      <w:r w:rsidRPr="395A2FC1" w:rsidR="69D17D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Website redesign: The role of the user experience design process in the improvement of local e-commerce website design</w:t>
      </w:r>
      <w:r w:rsidRPr="395A2FC1" w:rsidR="341D22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</w:t>
      </w:r>
      <w:r w:rsidRPr="395A2FC1" w:rsidR="69D17D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95A2FC1" w:rsidR="69D17DB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Rhine-Waal University of Applied Sciences</w:t>
      </w:r>
      <w:r w:rsidRPr="395A2FC1" w:rsidR="69D17D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Germany.</w:t>
      </w:r>
      <w:r w:rsidRPr="395A2FC1" w:rsidR="70F17D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2022</w:t>
      </w:r>
    </w:p>
    <w:p w:rsidR="69D17DB1" w:rsidP="395A2FC1" w:rsidRDefault="69D17DB1" w14:paraId="5540614D" w14:textId="10D4587E">
      <w:pPr>
        <w:pStyle w:val="Normal"/>
        <w:jc w:val="both"/>
      </w:pPr>
      <w:r w:rsidRPr="0D4B89AD" w:rsidR="3F64C2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[3]</w:t>
      </w:r>
      <w:r w:rsidRPr="0D4B89AD" w:rsidR="7BF87C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D4B89AD" w:rsidR="476D1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J</w:t>
      </w:r>
      <w:r w:rsidRPr="0D4B89AD" w:rsidR="3F458E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0D4B89AD" w:rsidR="5375BD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Ara,</w:t>
      </w:r>
      <w:r w:rsidRPr="0D4B89AD" w:rsidR="3ACECB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D4B89AD" w:rsidR="476D1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</w:t>
      </w:r>
      <w:r w:rsidRPr="0D4B89AD" w:rsidR="0CD0F0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Sik-</w:t>
      </w:r>
      <w:r w:rsidRPr="0D4B89AD" w:rsidR="6F4AE0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Lanyi,</w:t>
      </w:r>
      <w:r w:rsidRPr="0D4B89AD" w:rsidR="476D1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0D4B89AD" w:rsidR="002ECE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A, </w:t>
      </w:r>
      <w:r w:rsidRPr="0D4B89AD" w:rsidR="476D1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Kelemen</w:t>
      </w:r>
      <w:r w:rsidRPr="0D4B89AD" w:rsidR="63A3F2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., “</w:t>
      </w:r>
      <w:r w:rsidRPr="0D4B89AD" w:rsidR="476D1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Accessibility engineering in web evaluation process: a systematic literature review</w:t>
      </w:r>
      <w:r w:rsidRPr="0D4B89AD" w:rsidR="1E0E89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</w:t>
      </w:r>
      <w:r w:rsidRPr="0D4B89AD" w:rsidR="476D1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D4B89AD" w:rsidR="476D1B0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Universal Access </w:t>
      </w:r>
      <w:bookmarkStart w:name="_Int_lekI5QRb" w:id="1049613365"/>
      <w:r w:rsidRPr="0D4B89AD" w:rsidR="476D1B0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in</w:t>
      </w:r>
      <w:bookmarkEnd w:id="1049613365"/>
      <w:r w:rsidRPr="0D4B89AD" w:rsidR="476D1B0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the Information Society,</w:t>
      </w:r>
      <w:r w:rsidRPr="0D4B89AD" w:rsidR="476D1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23(2), pp</w:t>
      </w:r>
      <w:r w:rsidRPr="0D4B89AD" w:rsidR="3EBC78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653</w:t>
      </w:r>
      <w:r w:rsidRPr="0D4B89AD" w:rsidR="476D1B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-686.</w:t>
      </w:r>
    </w:p>
    <w:p w:rsidR="41AA0583" w:rsidP="395A2FC1" w:rsidRDefault="41AA0583" w14:paraId="5A68C634" w14:textId="3844744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95A2FC1" w:rsidR="41AA05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[4] </w:t>
      </w:r>
      <w:r w:rsidRPr="395A2FC1" w:rsidR="00D35C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L. Lun, D. </w:t>
      </w:r>
      <w:r w:rsidRPr="395A2FC1" w:rsidR="00D35C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Zetian</w:t>
      </w:r>
      <w:r w:rsidRPr="395A2FC1" w:rsidR="00D35C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T. W. Hoe, X. Juan, D. Jiaxin and W. Fulai, "Factors Influencing User Intentions on Interactive Websites: </w:t>
      </w:r>
      <w:r w:rsidRPr="395A2FC1" w:rsidR="00D35C3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Insights </w:t>
      </w:r>
      <w:r w:rsidRPr="395A2FC1" w:rsidR="00D35C3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from</w:t>
      </w:r>
      <w:r w:rsidRPr="395A2FC1" w:rsidR="00D35C3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the Technology Acceptance Model</w:t>
      </w:r>
      <w:r w:rsidRPr="395A2FC1" w:rsidR="00D35C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," in IEEE Access, vol. 12, pp. 122735-122756, 2024, </w:t>
      </w:r>
    </w:p>
    <w:p w:rsidR="00D35C33" w:rsidP="395A2FC1" w:rsidRDefault="00D35C33" w14:paraId="2C8FF1EE" w14:textId="6F8DAE04">
      <w:pPr>
        <w:pStyle w:val="Normal"/>
        <w:jc w:val="both"/>
      </w:pPr>
      <w:r w:rsidRPr="395A2FC1" w:rsidR="00D35C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[5]</w:t>
      </w:r>
      <w:r w:rsidRPr="395A2FC1" w:rsidR="2C2FA8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B, Kothiya., “Market Analysis of an appointment booking system”: </w:t>
      </w:r>
      <w:r w:rsidRPr="395A2FC1" w:rsidR="2C2FA8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Understanding</w:t>
      </w:r>
      <w:r w:rsidRPr="395A2FC1" w:rsidR="2C2FA8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market demand and innovation in appointment scheduling systems. 2025</w:t>
      </w:r>
    </w:p>
    <w:p w:rsidR="308A2A73" w:rsidP="395A2FC1" w:rsidRDefault="308A2A73" w14:paraId="3C0877F9" w14:textId="57EB7BE4">
      <w:pPr>
        <w:pStyle w:val="Normal"/>
        <w:jc w:val="both"/>
      </w:pPr>
      <w:r w:rsidRPr="395A2FC1" w:rsidR="308A2A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[6] </w:t>
      </w:r>
      <w:r w:rsidRPr="395A2FC1" w:rsidR="3ECA78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N. R. Pratama and K. D. Maharani, "Information System Redesign to Optimize Efficiency and Ease of Access for Aesthetic Clinic Patients," </w:t>
      </w:r>
      <w:r w:rsidRPr="395A2FC1" w:rsidR="3ECA78E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2026 International Conference on Enterprise and Industrial System (ICOEINS),</w:t>
      </w:r>
      <w:r w:rsidRPr="395A2FC1" w:rsidR="3ECA78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Yogyakarta, Indonesia, 2026.</w:t>
      </w:r>
    </w:p>
    <w:p w:rsidR="3ECA78E6" w:rsidP="395A2FC1" w:rsidRDefault="3ECA78E6" w14:paraId="3770961C" w14:textId="471F89A1">
      <w:pPr>
        <w:pStyle w:val="Normal"/>
        <w:jc w:val="both"/>
      </w:pPr>
      <w:r w:rsidRPr="63963DCB" w:rsidR="286194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[7] </w:t>
      </w:r>
      <w:r w:rsidRPr="63963DCB" w:rsidR="1AB03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C.C., Saw, and A., Inthiran, “</w:t>
      </w:r>
      <w:r w:rsidRPr="63963DCB" w:rsidR="10D513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Designing</w:t>
      </w:r>
      <w:r w:rsidRPr="63963DCB" w:rsidR="1AB03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trust on E-commerce websites using two of the big five personality traits</w:t>
      </w:r>
      <w:r w:rsidRPr="63963DCB" w:rsidR="236136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</w:t>
      </w:r>
      <w:r w:rsidRPr="63963DCB" w:rsidR="1AB03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3963DCB" w:rsidR="1AB0350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Journal of Theoretical and Applied Electronic Commerce Research,</w:t>
      </w:r>
      <w:r w:rsidRPr="63963DCB" w:rsidR="1AB03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17(2), pp</w:t>
      </w:r>
      <w:r w:rsidRPr="63963DCB" w:rsidR="1715B9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375</w:t>
      </w:r>
      <w:r w:rsidRPr="63963DCB" w:rsidR="1AB03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-393. 2022</w:t>
      </w:r>
    </w:p>
    <w:p w:rsidR="05A938C3" w:rsidP="63963DCB" w:rsidRDefault="05A938C3" w14:paraId="363333B7" w14:textId="10351F61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3963DCB" w:rsidR="65BA0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[8</w:t>
      </w:r>
      <w:r w:rsidRPr="63963DCB" w:rsidR="3E1F62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]</w:t>
      </w:r>
      <w:r w:rsidRPr="63963DCB" w:rsidR="590F2E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3963DCB" w:rsidR="5877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K</w:t>
      </w:r>
      <w:r w:rsidRPr="63963DCB" w:rsidR="61373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Soni.,</w:t>
      </w:r>
      <w:r w:rsidRPr="63963DCB" w:rsidR="4DB8F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63963DCB" w:rsidR="5877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N.K</w:t>
      </w:r>
      <w:r w:rsidRPr="63963DCB" w:rsidR="0EAB5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Mohak.,</w:t>
      </w:r>
      <w:r w:rsidRPr="63963DCB" w:rsidR="5C98B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63963DCB" w:rsidR="5877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</w:t>
      </w:r>
      <w:r w:rsidRPr="63963DCB" w:rsidR="670FE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Dhote.,</w:t>
      </w:r>
      <w:r w:rsidRPr="63963DCB" w:rsidR="0074C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63963DCB" w:rsidR="5877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</w:t>
      </w:r>
      <w:r w:rsidRPr="63963DCB" w:rsidR="77E08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Nigam., </w:t>
      </w:r>
      <w:r w:rsidRPr="63963DCB" w:rsidR="5877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and K.G</w:t>
      </w:r>
      <w:r w:rsidRPr="63963DCB" w:rsidR="2D0C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Krishna.,</w:t>
      </w:r>
      <w:r w:rsidRPr="63963DCB" w:rsidR="5877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63963DCB" w:rsidR="45921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“</w:t>
      </w:r>
      <w:r w:rsidRPr="63963DCB" w:rsidR="5877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Website Redesign with Animation</w:t>
      </w:r>
      <w:r w:rsidRPr="63963DCB" w:rsidR="36F92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”</w:t>
      </w:r>
      <w:r w:rsidRPr="63963DCB" w:rsidR="5877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63963DCB" w:rsidR="1C1F4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2022</w:t>
      </w:r>
      <w:r w:rsidRPr="63963DCB" w:rsidR="2E2DF6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73044DB9" w:rsidP="395A2FC1" w:rsidRDefault="73044DB9" w14:paraId="50175A1D" w14:textId="0F142607">
      <w:pPr>
        <w:pStyle w:val="Normal"/>
        <w:jc w:val="both"/>
      </w:pPr>
      <w:r w:rsidRPr="63963DCB" w:rsidR="3ADEB2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[9] P.T., Chiou., R, Winn., A.S</w:t>
      </w:r>
      <w:r w:rsidRPr="63963DCB" w:rsidR="0E5EA0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Alotaibi.,</w:t>
      </w:r>
      <w:r w:rsidRPr="63963DCB" w:rsidR="3ADEB2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W.G</w:t>
      </w:r>
      <w:r w:rsidRPr="63963DCB" w:rsidR="08E0A0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63963DCB" w:rsidR="08E0A0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Halfond</w:t>
      </w:r>
      <w:r w:rsidRPr="63963DCB" w:rsidR="08E0A0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.,</w:t>
      </w:r>
      <w:r w:rsidRPr="63963DCB" w:rsidR="2ECBDA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“</w:t>
      </w:r>
      <w:r w:rsidRPr="63963DCB" w:rsidR="3ADEB2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Automatically detecting reflow accessibility issues in responsive web pages</w:t>
      </w:r>
      <w:r w:rsidRPr="63963DCB" w:rsidR="00E2E9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</w:t>
      </w:r>
      <w:r w:rsidRPr="63963DCB" w:rsidR="3ADEB2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3963DCB" w:rsidR="3ADEB204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In Proceedings of the IEEE/ACM 46th International Conference on Software Engineering</w:t>
      </w:r>
      <w:r w:rsidRPr="63963DCB" w:rsidR="3ADEB2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(pp. 1-13).</w:t>
      </w:r>
      <w:r w:rsidRPr="63963DCB" w:rsidR="75B190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April 2024.</w:t>
      </w:r>
    </w:p>
    <w:p w:rsidR="1A275534" w:rsidP="395A2FC1" w:rsidRDefault="1A275534" w14:paraId="41C96FAA" w14:textId="2A708D36">
      <w:pPr>
        <w:pStyle w:val="Normal"/>
        <w:jc w:val="both"/>
      </w:pPr>
      <w:r w:rsidRPr="395A2FC1" w:rsidR="1A275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[10] L</w:t>
      </w:r>
      <w:r w:rsidRPr="395A2FC1" w:rsidR="7B863B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95A2FC1" w:rsidR="1A275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Wenjie, Y</w:t>
      </w:r>
      <w:r w:rsidRPr="395A2FC1" w:rsidR="4B9891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95A2FC1" w:rsidR="1A275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Zhou, S</w:t>
      </w:r>
      <w:r w:rsidRPr="395A2FC1" w:rsidR="1AD4D1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95A2FC1" w:rsidR="1A275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Luo, and Y</w:t>
      </w:r>
      <w:r w:rsidRPr="395A2FC1" w:rsidR="1DCC27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95A2FC1" w:rsidR="1A275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Dong. "Design factors to improve the consistency and sustainable user experience of responsive interface design."</w:t>
      </w:r>
      <w:r w:rsidRPr="395A2FC1" w:rsidR="1A275534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Sustainability 14</w:t>
      </w:r>
      <w:r w:rsidRPr="395A2FC1" w:rsidR="1A275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no. 15 (2022): 9131.</w:t>
      </w:r>
    </w:p>
    <w:p w:rsidR="662F81B5" w:rsidP="395A2FC1" w:rsidRDefault="662F81B5" w14:paraId="271F0FE0" w14:textId="275FC74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D42A03E" w:rsidR="0414A6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[11</w:t>
      </w:r>
      <w:r w:rsidRPr="4D42A03E" w:rsidR="1C1F3C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]B</w:t>
      </w:r>
      <w:r w:rsidRPr="4D42A03E" w:rsidR="1C1F3C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Sankar., and D, Sen., </w:t>
      </w:r>
      <w:r w:rsidRPr="4D42A03E" w:rsidR="326F68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“</w:t>
      </w:r>
      <w:r w:rsidRPr="4D42A03E" w:rsidR="1C1F3C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Attention is also needed for form design.</w:t>
      </w:r>
      <w:r w:rsidRPr="4D42A03E" w:rsidR="1C1F3C9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arXiv preprint</w:t>
      </w:r>
      <w:r w:rsidRPr="4D42A03E" w:rsidR="1C1F3C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D42A03E" w:rsidR="1C1F3C9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arXiv:</w:t>
      </w:r>
      <w:r w:rsidRPr="4D42A03E" w:rsidR="1C1F3C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2508.19708, pp.16-26. 2025</w:t>
      </w:r>
      <w:r w:rsidRPr="4D42A03E" w:rsidR="43E9C5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2508.19708, pp</w:t>
      </w:r>
      <w:r w:rsidRPr="4D42A03E" w:rsidR="512177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16</w:t>
      </w:r>
      <w:r w:rsidRPr="4D42A03E" w:rsidR="43E9C5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-26. 2025</w:t>
      </w:r>
    </w:p>
    <w:p w:rsidR="7523F74D" w:rsidP="395A2FC1" w:rsidRDefault="7523F74D" w14:paraId="5D333C76" w14:textId="18825791">
      <w:pPr>
        <w:pStyle w:val="Normal"/>
        <w:jc w:val="both"/>
      </w:pPr>
      <w:r w:rsidRPr="63963DCB" w:rsidR="1FABDDF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[12</w:t>
      </w:r>
      <w:r w:rsidRPr="63963DCB" w:rsidR="61F72C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]S</w:t>
      </w:r>
      <w:r w:rsidRPr="63963DCB" w:rsidR="24B10B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Riaz., A, Arshad.,</w:t>
      </w:r>
      <w:r w:rsidRPr="63963DCB" w:rsidR="2E8CE51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963DCB" w:rsidR="24B10B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S.S</w:t>
      </w:r>
      <w:r w:rsidRPr="63963DCB" w:rsidR="77C1925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Band.,</w:t>
      </w:r>
      <w:r w:rsidRPr="63963DCB" w:rsidR="24B10B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</w:t>
      </w:r>
      <w:r w:rsidRPr="63963DCB" w:rsidR="416D235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d </w:t>
      </w:r>
      <w:r w:rsidRPr="63963DCB" w:rsidR="24B10B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</w:t>
      </w:r>
      <w:r w:rsidRPr="63963DCB" w:rsidR="20563B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63963DCB" w:rsidR="20563B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Mosavi</w:t>
      </w:r>
      <w:r w:rsidRPr="63963DCB" w:rsidR="20563B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.,</w:t>
      </w:r>
      <w:r w:rsidRPr="63963DCB" w:rsidR="648CAA6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“</w:t>
      </w:r>
      <w:r w:rsidRPr="63963DCB" w:rsidR="24B10B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Transforming hand drawn wireframes into front-end code with deep learning</w:t>
      </w:r>
      <w:r w:rsidRPr="63963DCB" w:rsidR="7D878EC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”</w:t>
      </w:r>
      <w:r w:rsidRPr="63963DCB" w:rsidR="24B10B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3963DCB" w:rsidR="24B10B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Computers, Materials and Continua, 72(3), pp.4303-4321.</w:t>
      </w:r>
      <w:r w:rsidRPr="63963DCB" w:rsidR="72EB0C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2021.</w:t>
      </w:r>
      <w:r w:rsidRPr="395A2FC1" w:rsidR="5670322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2021.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74241b177d545b8"/>
      <w:footerReference w:type="default" r:id="Ra2fab043937940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805347" w:rsidTr="37805347" w14:paraId="1FCE9D33">
      <w:trPr>
        <w:trHeight w:val="300"/>
      </w:trPr>
      <w:tc>
        <w:tcPr>
          <w:tcW w:w="3120" w:type="dxa"/>
          <w:tcMar/>
        </w:tcPr>
        <w:p w:rsidR="37805347" w:rsidP="37805347" w:rsidRDefault="37805347" w14:paraId="5FB2D60C" w14:textId="666A2A6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805347" w:rsidP="37805347" w:rsidRDefault="37805347" w14:paraId="102826E5" w14:textId="308E64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805347" w:rsidP="37805347" w:rsidRDefault="37805347" w14:paraId="00380FEB" w14:textId="51B1F782">
          <w:pPr>
            <w:pStyle w:val="Header"/>
            <w:bidi w:val="0"/>
            <w:ind w:right="-115"/>
            <w:jc w:val="right"/>
          </w:pPr>
        </w:p>
      </w:tc>
    </w:tr>
  </w:tbl>
  <w:p w:rsidR="37805347" w:rsidP="37805347" w:rsidRDefault="37805347" w14:paraId="4BFFA15B" w14:textId="03EA8E3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805347" w:rsidTr="37805347" w14:paraId="219D32AC">
      <w:trPr>
        <w:trHeight w:val="300"/>
      </w:trPr>
      <w:tc>
        <w:tcPr>
          <w:tcW w:w="3120" w:type="dxa"/>
          <w:tcMar/>
        </w:tcPr>
        <w:p w:rsidR="37805347" w:rsidP="37805347" w:rsidRDefault="37805347" w14:paraId="32D0D107" w14:textId="65F4CEE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805347" w:rsidP="37805347" w:rsidRDefault="37805347" w14:paraId="7AD4831D" w14:textId="41CEB04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805347" w:rsidP="37805347" w:rsidRDefault="37805347" w14:paraId="5FEC1993" w14:textId="68E10119">
          <w:pPr>
            <w:pStyle w:val="Header"/>
            <w:bidi w:val="0"/>
            <w:ind w:right="-115"/>
            <w:jc w:val="right"/>
          </w:pPr>
        </w:p>
      </w:tc>
    </w:tr>
  </w:tbl>
  <w:p w:rsidR="37805347" w:rsidP="37805347" w:rsidRDefault="37805347" w14:paraId="2320B36B" w14:textId="6FF8CDF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fqxhjRQBq6NYc" int2:id="kf33jgpy">
      <int2:state int2:type="spell" int2:value="Rejected"/>
    </int2:textHash>
    <int2:textHash int2:hashCode="oSZUZyPUd175QC" int2:id="41a5XLF1">
      <int2:state int2:type="spell" int2:value="Rejected"/>
    </int2:textHash>
    <int2:textHash int2:hashCode="zc+udIdrA7BiJM" int2:id="bhhgptm2">
      <int2:state int2:type="spell" int2:value="Rejected"/>
    </int2:textHash>
    <int2:textHash int2:hashCode="Q1WZP4Ol5ciGvm" int2:id="avpiDVdD">
      <int2:state int2:type="spell" int2:value="Rejected"/>
    </int2:textHash>
    <int2:textHash int2:hashCode="fCwkU8TSdkbQ2U" int2:id="3GVs4sjC">
      <int2:state int2:type="spell" int2:value="Rejected"/>
    </int2:textHash>
    <int2:textHash int2:hashCode="57I9IgGMB3S5B8" int2:id="KAFxQhQK">
      <int2:state int2:type="spell" int2:value="Rejected"/>
    </int2:textHash>
    <int2:textHash int2:hashCode="iJtsg2lh1Byywr" int2:id="0ohlxNVA">
      <int2:state int2:type="spell" int2:value="Rejected"/>
    </int2:textHash>
    <int2:textHash int2:hashCode="9teNkpbY+EycxQ" int2:id="HuJC4ME8">
      <int2:state int2:type="spell" int2:value="Rejected"/>
    </int2:textHash>
    <int2:textHash int2:hashCode="b+6mK9iyKVZuzl" int2:id="G5d2ozg6">
      <int2:state int2:type="spell" int2:value="Rejected"/>
    </int2:textHash>
    <int2:textHash int2:hashCode="/iDwVWQUfGG608" int2:id="PzP0SAoU">
      <int2:state int2:type="spell" int2:value="Rejected"/>
    </int2:textHash>
    <int2:textHash int2:hashCode="iBsI1L8Big9KXS" int2:id="RBaPosG0">
      <int2:state int2:type="spell" int2:value="Rejected"/>
    </int2:textHash>
    <int2:textHash int2:hashCode="VcNMegHRwojD9a" int2:id="eoTRwREC">
      <int2:state int2:type="spell" int2:value="Rejected"/>
    </int2:textHash>
    <int2:textHash int2:hashCode="DpIZKXXSqI4SjO" int2:id="0Tejw6fA">
      <int2:state int2:type="spell" int2:value="Rejected"/>
    </int2:textHash>
    <int2:textHash int2:hashCode="6G9MPIsXO0AIAV" int2:id="Dq8j0SRA">
      <int2:state int2:type="spell" int2:value="Rejected"/>
    </int2:textHash>
    <int2:bookmark int2:bookmarkName="_Int_lekI5QRb" int2:invalidationBookmarkName="" int2:hashCode="rxDvIN2QYLvurQ" int2:id="EqpaWDvn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7FEB26"/>
    <w:rsid w:val="0003F012"/>
    <w:rsid w:val="0010B7FA"/>
    <w:rsid w:val="0010B7FA"/>
    <w:rsid w:val="0011F128"/>
    <w:rsid w:val="001EFCAF"/>
    <w:rsid w:val="0026CA1C"/>
    <w:rsid w:val="002ECE70"/>
    <w:rsid w:val="0035B95F"/>
    <w:rsid w:val="0035F27C"/>
    <w:rsid w:val="00360AD8"/>
    <w:rsid w:val="003BD471"/>
    <w:rsid w:val="003FB316"/>
    <w:rsid w:val="0041493E"/>
    <w:rsid w:val="00446303"/>
    <w:rsid w:val="005ADBA9"/>
    <w:rsid w:val="0074C5E0"/>
    <w:rsid w:val="007D8141"/>
    <w:rsid w:val="007FEBA3"/>
    <w:rsid w:val="0096DE31"/>
    <w:rsid w:val="00D35C33"/>
    <w:rsid w:val="00D76884"/>
    <w:rsid w:val="00E2E9DE"/>
    <w:rsid w:val="00ED238D"/>
    <w:rsid w:val="01268DE5"/>
    <w:rsid w:val="014B6337"/>
    <w:rsid w:val="017916F0"/>
    <w:rsid w:val="017C004F"/>
    <w:rsid w:val="017DEBC2"/>
    <w:rsid w:val="01991F93"/>
    <w:rsid w:val="01A1C855"/>
    <w:rsid w:val="01D919C3"/>
    <w:rsid w:val="01E1B00E"/>
    <w:rsid w:val="01F23F5C"/>
    <w:rsid w:val="01FC8ED5"/>
    <w:rsid w:val="02053632"/>
    <w:rsid w:val="0232C16C"/>
    <w:rsid w:val="0232F1BE"/>
    <w:rsid w:val="0247C150"/>
    <w:rsid w:val="0264B344"/>
    <w:rsid w:val="0276AEF6"/>
    <w:rsid w:val="0276FDFF"/>
    <w:rsid w:val="027CED2B"/>
    <w:rsid w:val="0280FD84"/>
    <w:rsid w:val="02861D14"/>
    <w:rsid w:val="028FE74C"/>
    <w:rsid w:val="02AB734B"/>
    <w:rsid w:val="02AC6FCF"/>
    <w:rsid w:val="02B977B9"/>
    <w:rsid w:val="02BB4B80"/>
    <w:rsid w:val="02DA4928"/>
    <w:rsid w:val="02F361D9"/>
    <w:rsid w:val="02FB866E"/>
    <w:rsid w:val="03125D4D"/>
    <w:rsid w:val="031A0C5D"/>
    <w:rsid w:val="033BDBD2"/>
    <w:rsid w:val="03482C2E"/>
    <w:rsid w:val="03578862"/>
    <w:rsid w:val="03633E75"/>
    <w:rsid w:val="03816C87"/>
    <w:rsid w:val="038EE7DA"/>
    <w:rsid w:val="038EE7DA"/>
    <w:rsid w:val="03ADE455"/>
    <w:rsid w:val="03E1213B"/>
    <w:rsid w:val="03E655EE"/>
    <w:rsid w:val="04028511"/>
    <w:rsid w:val="04028511"/>
    <w:rsid w:val="0409A7B3"/>
    <w:rsid w:val="040D1226"/>
    <w:rsid w:val="0414A642"/>
    <w:rsid w:val="0426E88E"/>
    <w:rsid w:val="043632B1"/>
    <w:rsid w:val="043E4432"/>
    <w:rsid w:val="04587608"/>
    <w:rsid w:val="045A2915"/>
    <w:rsid w:val="04667E8C"/>
    <w:rsid w:val="046B6935"/>
    <w:rsid w:val="0486EF4F"/>
    <w:rsid w:val="0486EF4F"/>
    <w:rsid w:val="0491B651"/>
    <w:rsid w:val="04A9F242"/>
    <w:rsid w:val="04C067C7"/>
    <w:rsid w:val="05097F95"/>
    <w:rsid w:val="050D0599"/>
    <w:rsid w:val="0519EECD"/>
    <w:rsid w:val="0520421C"/>
    <w:rsid w:val="0522294A"/>
    <w:rsid w:val="052FECA0"/>
    <w:rsid w:val="053C1890"/>
    <w:rsid w:val="053D723A"/>
    <w:rsid w:val="053D723A"/>
    <w:rsid w:val="054554F4"/>
    <w:rsid w:val="0545B0C5"/>
    <w:rsid w:val="054D1263"/>
    <w:rsid w:val="054EA099"/>
    <w:rsid w:val="055B84AA"/>
    <w:rsid w:val="056D9558"/>
    <w:rsid w:val="059E4770"/>
    <w:rsid w:val="05A2BBE6"/>
    <w:rsid w:val="05A41221"/>
    <w:rsid w:val="05A938C3"/>
    <w:rsid w:val="05AE6227"/>
    <w:rsid w:val="05B193BD"/>
    <w:rsid w:val="05DF69C7"/>
    <w:rsid w:val="060A6BC0"/>
    <w:rsid w:val="061DEBC5"/>
    <w:rsid w:val="06278688"/>
    <w:rsid w:val="06614CD1"/>
    <w:rsid w:val="06614CD1"/>
    <w:rsid w:val="066DE398"/>
    <w:rsid w:val="066F0ABB"/>
    <w:rsid w:val="068A89C9"/>
    <w:rsid w:val="068CDE37"/>
    <w:rsid w:val="069428FA"/>
    <w:rsid w:val="069B791B"/>
    <w:rsid w:val="069CDA6A"/>
    <w:rsid w:val="06A3C617"/>
    <w:rsid w:val="06C45F02"/>
    <w:rsid w:val="06E23177"/>
    <w:rsid w:val="06E23177"/>
    <w:rsid w:val="06EE7F50"/>
    <w:rsid w:val="06EFD3A4"/>
    <w:rsid w:val="06FD0067"/>
    <w:rsid w:val="071451F8"/>
    <w:rsid w:val="07207D94"/>
    <w:rsid w:val="072653AD"/>
    <w:rsid w:val="07426C89"/>
    <w:rsid w:val="075B2670"/>
    <w:rsid w:val="0776E53F"/>
    <w:rsid w:val="077C5006"/>
    <w:rsid w:val="07ADDA3E"/>
    <w:rsid w:val="07B25673"/>
    <w:rsid w:val="07B6DFAA"/>
    <w:rsid w:val="07BBBBCB"/>
    <w:rsid w:val="07CB4AF0"/>
    <w:rsid w:val="07CDCA0E"/>
    <w:rsid w:val="07E27D83"/>
    <w:rsid w:val="07FA70AE"/>
    <w:rsid w:val="0800E248"/>
    <w:rsid w:val="0802A8BF"/>
    <w:rsid w:val="080874E8"/>
    <w:rsid w:val="0812D40E"/>
    <w:rsid w:val="0819330F"/>
    <w:rsid w:val="083C7F95"/>
    <w:rsid w:val="085AA5D3"/>
    <w:rsid w:val="085EFACA"/>
    <w:rsid w:val="086618E3"/>
    <w:rsid w:val="087017F8"/>
    <w:rsid w:val="0871C00B"/>
    <w:rsid w:val="087F807C"/>
    <w:rsid w:val="08831232"/>
    <w:rsid w:val="08867B84"/>
    <w:rsid w:val="088F59E1"/>
    <w:rsid w:val="08991EC2"/>
    <w:rsid w:val="08D4DD3E"/>
    <w:rsid w:val="08E0A065"/>
    <w:rsid w:val="08E5684F"/>
    <w:rsid w:val="08E93ADF"/>
    <w:rsid w:val="08F05115"/>
    <w:rsid w:val="0903C7E9"/>
    <w:rsid w:val="091B5C8E"/>
    <w:rsid w:val="091F0CA7"/>
    <w:rsid w:val="092C889B"/>
    <w:rsid w:val="092CE19D"/>
    <w:rsid w:val="094BFB83"/>
    <w:rsid w:val="09502FF9"/>
    <w:rsid w:val="098127BD"/>
    <w:rsid w:val="09835904"/>
    <w:rsid w:val="098E3590"/>
    <w:rsid w:val="09A75043"/>
    <w:rsid w:val="09B02321"/>
    <w:rsid w:val="09C11805"/>
    <w:rsid w:val="09CB19CC"/>
    <w:rsid w:val="09D04A19"/>
    <w:rsid w:val="09FBB4AD"/>
    <w:rsid w:val="09FC2513"/>
    <w:rsid w:val="0A058897"/>
    <w:rsid w:val="0A192414"/>
    <w:rsid w:val="0A2C630B"/>
    <w:rsid w:val="0A4662CA"/>
    <w:rsid w:val="0A49F3E8"/>
    <w:rsid w:val="0A75BEA5"/>
    <w:rsid w:val="0A9CC19A"/>
    <w:rsid w:val="0AA0CA2F"/>
    <w:rsid w:val="0ABB89BC"/>
    <w:rsid w:val="0ABB89BC"/>
    <w:rsid w:val="0AC84520"/>
    <w:rsid w:val="0AC9794E"/>
    <w:rsid w:val="0ACA30FB"/>
    <w:rsid w:val="0ACBBCC7"/>
    <w:rsid w:val="0AD25FC2"/>
    <w:rsid w:val="0AD286B8"/>
    <w:rsid w:val="0AD629E4"/>
    <w:rsid w:val="0AE7CAA0"/>
    <w:rsid w:val="0AF97571"/>
    <w:rsid w:val="0B157308"/>
    <w:rsid w:val="0B27268E"/>
    <w:rsid w:val="0B3AD0C7"/>
    <w:rsid w:val="0B3AD0C7"/>
    <w:rsid w:val="0B5BF848"/>
    <w:rsid w:val="0B5F9995"/>
    <w:rsid w:val="0B65E455"/>
    <w:rsid w:val="0B90252A"/>
    <w:rsid w:val="0B950C40"/>
    <w:rsid w:val="0BBA7C4A"/>
    <w:rsid w:val="0BF8851E"/>
    <w:rsid w:val="0BF93C37"/>
    <w:rsid w:val="0BFD3363"/>
    <w:rsid w:val="0C03A9EF"/>
    <w:rsid w:val="0C074CCC"/>
    <w:rsid w:val="0C09D6C0"/>
    <w:rsid w:val="0C3A2B9E"/>
    <w:rsid w:val="0C43F358"/>
    <w:rsid w:val="0C475335"/>
    <w:rsid w:val="0C58502A"/>
    <w:rsid w:val="0C9057A9"/>
    <w:rsid w:val="0CA5B900"/>
    <w:rsid w:val="0CB4A55B"/>
    <w:rsid w:val="0CB671E9"/>
    <w:rsid w:val="0CB7762F"/>
    <w:rsid w:val="0CC22250"/>
    <w:rsid w:val="0CD0F09B"/>
    <w:rsid w:val="0CF283F1"/>
    <w:rsid w:val="0CFBBE4A"/>
    <w:rsid w:val="0D081EC0"/>
    <w:rsid w:val="0D09E48E"/>
    <w:rsid w:val="0D0C6C73"/>
    <w:rsid w:val="0D1B2D64"/>
    <w:rsid w:val="0D27BD82"/>
    <w:rsid w:val="0D2CC843"/>
    <w:rsid w:val="0D4B1CFE"/>
    <w:rsid w:val="0D4B89AD"/>
    <w:rsid w:val="0D4C1553"/>
    <w:rsid w:val="0D54B633"/>
    <w:rsid w:val="0D5F0089"/>
    <w:rsid w:val="0D6198CF"/>
    <w:rsid w:val="0D9D2593"/>
    <w:rsid w:val="0D9FC64F"/>
    <w:rsid w:val="0DCD2468"/>
    <w:rsid w:val="0DD1222E"/>
    <w:rsid w:val="0DD6AD5D"/>
    <w:rsid w:val="0DD7EEC5"/>
    <w:rsid w:val="0DE02B82"/>
    <w:rsid w:val="0DE12758"/>
    <w:rsid w:val="0DEAC482"/>
    <w:rsid w:val="0E0A9927"/>
    <w:rsid w:val="0E1D89FE"/>
    <w:rsid w:val="0E2DE0E5"/>
    <w:rsid w:val="0E3FB207"/>
    <w:rsid w:val="0E54ACC2"/>
    <w:rsid w:val="0E5CEF99"/>
    <w:rsid w:val="0E5EA0A1"/>
    <w:rsid w:val="0E5ED26E"/>
    <w:rsid w:val="0E647276"/>
    <w:rsid w:val="0E762636"/>
    <w:rsid w:val="0E7E484C"/>
    <w:rsid w:val="0E8BC43A"/>
    <w:rsid w:val="0E9C37CE"/>
    <w:rsid w:val="0E9E441A"/>
    <w:rsid w:val="0EAB5728"/>
    <w:rsid w:val="0EB092CA"/>
    <w:rsid w:val="0EC49143"/>
    <w:rsid w:val="0ED45D0B"/>
    <w:rsid w:val="0ED86ABA"/>
    <w:rsid w:val="0ED86ABA"/>
    <w:rsid w:val="0EE7EC6E"/>
    <w:rsid w:val="0EEC89C1"/>
    <w:rsid w:val="0EF4A5A6"/>
    <w:rsid w:val="0EF739F7"/>
    <w:rsid w:val="0F00841C"/>
    <w:rsid w:val="0F097883"/>
    <w:rsid w:val="0F0CECDF"/>
    <w:rsid w:val="0F1C8C41"/>
    <w:rsid w:val="0F2D553D"/>
    <w:rsid w:val="0F2D79F1"/>
    <w:rsid w:val="0F49BF34"/>
    <w:rsid w:val="0F51CC08"/>
    <w:rsid w:val="0F63707F"/>
    <w:rsid w:val="0F7130CB"/>
    <w:rsid w:val="0F80B522"/>
    <w:rsid w:val="0F813C9A"/>
    <w:rsid w:val="0F9D17BE"/>
    <w:rsid w:val="0F9D17BE"/>
    <w:rsid w:val="0F9F6EEE"/>
    <w:rsid w:val="0F9FF5DA"/>
    <w:rsid w:val="0F9FF5DA"/>
    <w:rsid w:val="0FC923C6"/>
    <w:rsid w:val="0FD79846"/>
    <w:rsid w:val="0FE9F6B3"/>
    <w:rsid w:val="0FFD5EC4"/>
    <w:rsid w:val="100C6A75"/>
    <w:rsid w:val="1019BEB1"/>
    <w:rsid w:val="103E4853"/>
    <w:rsid w:val="10490529"/>
    <w:rsid w:val="105581BA"/>
    <w:rsid w:val="10627328"/>
    <w:rsid w:val="10664BC5"/>
    <w:rsid w:val="10723D00"/>
    <w:rsid w:val="107241B0"/>
    <w:rsid w:val="108F1186"/>
    <w:rsid w:val="109E3253"/>
    <w:rsid w:val="10B0C0C9"/>
    <w:rsid w:val="10CA721D"/>
    <w:rsid w:val="10CC8090"/>
    <w:rsid w:val="10D51388"/>
    <w:rsid w:val="10E4B072"/>
    <w:rsid w:val="10F644B4"/>
    <w:rsid w:val="1102A72A"/>
    <w:rsid w:val="1106F84C"/>
    <w:rsid w:val="1109FFDD"/>
    <w:rsid w:val="110E2886"/>
    <w:rsid w:val="111D89C1"/>
    <w:rsid w:val="1132E40B"/>
    <w:rsid w:val="1137F661"/>
    <w:rsid w:val="11731414"/>
    <w:rsid w:val="11823232"/>
    <w:rsid w:val="1188EE1D"/>
    <w:rsid w:val="1188EE1D"/>
    <w:rsid w:val="11962D05"/>
    <w:rsid w:val="119A1EED"/>
    <w:rsid w:val="11CFAF4B"/>
    <w:rsid w:val="11D252B4"/>
    <w:rsid w:val="11EEEDD9"/>
    <w:rsid w:val="11FE02CB"/>
    <w:rsid w:val="12104587"/>
    <w:rsid w:val="121C7B34"/>
    <w:rsid w:val="1227C975"/>
    <w:rsid w:val="122E103D"/>
    <w:rsid w:val="122FB9BC"/>
    <w:rsid w:val="1239AC37"/>
    <w:rsid w:val="124C3005"/>
    <w:rsid w:val="124EA3EE"/>
    <w:rsid w:val="125DD521"/>
    <w:rsid w:val="1283E15F"/>
    <w:rsid w:val="12C8C818"/>
    <w:rsid w:val="12DC685D"/>
    <w:rsid w:val="12DFF0AE"/>
    <w:rsid w:val="13212FF1"/>
    <w:rsid w:val="132B0B10"/>
    <w:rsid w:val="132E3EDA"/>
    <w:rsid w:val="13328350"/>
    <w:rsid w:val="1338556B"/>
    <w:rsid w:val="1341C274"/>
    <w:rsid w:val="13607B9F"/>
    <w:rsid w:val="1362048B"/>
    <w:rsid w:val="13768438"/>
    <w:rsid w:val="137D65EC"/>
    <w:rsid w:val="137E00B3"/>
    <w:rsid w:val="138334CD"/>
    <w:rsid w:val="1384BBC0"/>
    <w:rsid w:val="138988A9"/>
    <w:rsid w:val="1392B4B4"/>
    <w:rsid w:val="139CEE73"/>
    <w:rsid w:val="13A47055"/>
    <w:rsid w:val="13A85251"/>
    <w:rsid w:val="13AEDCC9"/>
    <w:rsid w:val="13B09D67"/>
    <w:rsid w:val="13B8D3CB"/>
    <w:rsid w:val="13C4DCAB"/>
    <w:rsid w:val="13CCF4AA"/>
    <w:rsid w:val="13D05128"/>
    <w:rsid w:val="13E0F618"/>
    <w:rsid w:val="13E61BD7"/>
    <w:rsid w:val="13F3819F"/>
    <w:rsid w:val="13FCC3A3"/>
    <w:rsid w:val="13FE4301"/>
    <w:rsid w:val="14090D33"/>
    <w:rsid w:val="140AD2DA"/>
    <w:rsid w:val="14145251"/>
    <w:rsid w:val="1422FFC1"/>
    <w:rsid w:val="1424C0CB"/>
    <w:rsid w:val="142F0107"/>
    <w:rsid w:val="1440CF43"/>
    <w:rsid w:val="146754A8"/>
    <w:rsid w:val="1475CA27"/>
    <w:rsid w:val="1483F7FA"/>
    <w:rsid w:val="1485DE83"/>
    <w:rsid w:val="1491A583"/>
    <w:rsid w:val="149CE533"/>
    <w:rsid w:val="14A1E656"/>
    <w:rsid w:val="14AAEEFA"/>
    <w:rsid w:val="14C79649"/>
    <w:rsid w:val="14DA16B0"/>
    <w:rsid w:val="14E66573"/>
    <w:rsid w:val="14FA9B45"/>
    <w:rsid w:val="14FAB5CD"/>
    <w:rsid w:val="14FAC999"/>
    <w:rsid w:val="150B5437"/>
    <w:rsid w:val="15235081"/>
    <w:rsid w:val="15288058"/>
    <w:rsid w:val="152B1870"/>
    <w:rsid w:val="155483A1"/>
    <w:rsid w:val="15623B36"/>
    <w:rsid w:val="15643131"/>
    <w:rsid w:val="15728268"/>
    <w:rsid w:val="15891715"/>
    <w:rsid w:val="1597BA4D"/>
    <w:rsid w:val="15AF71B9"/>
    <w:rsid w:val="15B136D8"/>
    <w:rsid w:val="15B13853"/>
    <w:rsid w:val="15BE3C53"/>
    <w:rsid w:val="15BF2021"/>
    <w:rsid w:val="15C3F149"/>
    <w:rsid w:val="15C724B0"/>
    <w:rsid w:val="15E22619"/>
    <w:rsid w:val="15E84894"/>
    <w:rsid w:val="15E967EA"/>
    <w:rsid w:val="15F2DAEF"/>
    <w:rsid w:val="15F62328"/>
    <w:rsid w:val="15F62328"/>
    <w:rsid w:val="161C6475"/>
    <w:rsid w:val="1623D1CB"/>
    <w:rsid w:val="16286E07"/>
    <w:rsid w:val="16289023"/>
    <w:rsid w:val="1632480F"/>
    <w:rsid w:val="163F74AB"/>
    <w:rsid w:val="16691404"/>
    <w:rsid w:val="166A87DB"/>
    <w:rsid w:val="1695764C"/>
    <w:rsid w:val="169DDF70"/>
    <w:rsid w:val="16A047F3"/>
    <w:rsid w:val="16C37688"/>
    <w:rsid w:val="16DB1844"/>
    <w:rsid w:val="170AB760"/>
    <w:rsid w:val="1715B921"/>
    <w:rsid w:val="17364ADA"/>
    <w:rsid w:val="173ACAA1"/>
    <w:rsid w:val="173CFF09"/>
    <w:rsid w:val="17558CFE"/>
    <w:rsid w:val="175B21C6"/>
    <w:rsid w:val="176B7256"/>
    <w:rsid w:val="1782ED86"/>
    <w:rsid w:val="1785472E"/>
    <w:rsid w:val="17A82D75"/>
    <w:rsid w:val="17B8D2DB"/>
    <w:rsid w:val="17B9D1BB"/>
    <w:rsid w:val="17C25B0A"/>
    <w:rsid w:val="17C390A8"/>
    <w:rsid w:val="17E06185"/>
    <w:rsid w:val="17EAB2FE"/>
    <w:rsid w:val="17F6A138"/>
    <w:rsid w:val="180646F2"/>
    <w:rsid w:val="181477C6"/>
    <w:rsid w:val="181ADF49"/>
    <w:rsid w:val="1824EA1F"/>
    <w:rsid w:val="183A40F1"/>
    <w:rsid w:val="185F0205"/>
    <w:rsid w:val="186476FC"/>
    <w:rsid w:val="186B696B"/>
    <w:rsid w:val="1875ADA5"/>
    <w:rsid w:val="188D3E3D"/>
    <w:rsid w:val="18B09598"/>
    <w:rsid w:val="18BA2415"/>
    <w:rsid w:val="18BA4C77"/>
    <w:rsid w:val="18CFEEE6"/>
    <w:rsid w:val="18D4A9E1"/>
    <w:rsid w:val="18D8E143"/>
    <w:rsid w:val="18D90009"/>
    <w:rsid w:val="18FBAFEC"/>
    <w:rsid w:val="18FDAAA5"/>
    <w:rsid w:val="192469FA"/>
    <w:rsid w:val="192469FA"/>
    <w:rsid w:val="192C5578"/>
    <w:rsid w:val="192C7CF2"/>
    <w:rsid w:val="192F96F0"/>
    <w:rsid w:val="1931764F"/>
    <w:rsid w:val="194D225B"/>
    <w:rsid w:val="19533F51"/>
    <w:rsid w:val="19736232"/>
    <w:rsid w:val="19A2CDDF"/>
    <w:rsid w:val="19AA8723"/>
    <w:rsid w:val="19AB134C"/>
    <w:rsid w:val="19B9AEBE"/>
    <w:rsid w:val="19C835CE"/>
    <w:rsid w:val="19CA46A6"/>
    <w:rsid w:val="19CA46A6"/>
    <w:rsid w:val="19E3FE65"/>
    <w:rsid w:val="19E895D1"/>
    <w:rsid w:val="19F67538"/>
    <w:rsid w:val="19FA376B"/>
    <w:rsid w:val="1A0D8D04"/>
    <w:rsid w:val="1A0F037E"/>
    <w:rsid w:val="1A275534"/>
    <w:rsid w:val="1A3A0693"/>
    <w:rsid w:val="1A4349B0"/>
    <w:rsid w:val="1A50BDBA"/>
    <w:rsid w:val="1A5824D4"/>
    <w:rsid w:val="1A5850AB"/>
    <w:rsid w:val="1A6530E4"/>
    <w:rsid w:val="1A7EBDF1"/>
    <w:rsid w:val="1A86D579"/>
    <w:rsid w:val="1A97F999"/>
    <w:rsid w:val="1AA982D6"/>
    <w:rsid w:val="1AB0350C"/>
    <w:rsid w:val="1AB34190"/>
    <w:rsid w:val="1AB4C88C"/>
    <w:rsid w:val="1AB79569"/>
    <w:rsid w:val="1AC229F7"/>
    <w:rsid w:val="1AD4D158"/>
    <w:rsid w:val="1AF52FA5"/>
    <w:rsid w:val="1AF79D21"/>
    <w:rsid w:val="1B171CAB"/>
    <w:rsid w:val="1B1A4C8D"/>
    <w:rsid w:val="1B29B848"/>
    <w:rsid w:val="1B2FC932"/>
    <w:rsid w:val="1B3F240E"/>
    <w:rsid w:val="1B49B5F2"/>
    <w:rsid w:val="1B7E10CD"/>
    <w:rsid w:val="1B9339EE"/>
    <w:rsid w:val="1BC7696D"/>
    <w:rsid w:val="1C00FAEC"/>
    <w:rsid w:val="1C18E69D"/>
    <w:rsid w:val="1C1F3C90"/>
    <w:rsid w:val="1C1F4DCE"/>
    <w:rsid w:val="1C3651C8"/>
    <w:rsid w:val="1C522168"/>
    <w:rsid w:val="1C58C525"/>
    <w:rsid w:val="1C5AF97E"/>
    <w:rsid w:val="1C5F9317"/>
    <w:rsid w:val="1C64C538"/>
    <w:rsid w:val="1C65ABFA"/>
    <w:rsid w:val="1C671E57"/>
    <w:rsid w:val="1C6BF5FB"/>
    <w:rsid w:val="1C710D93"/>
    <w:rsid w:val="1C781845"/>
    <w:rsid w:val="1C8F1F9D"/>
    <w:rsid w:val="1C913B3B"/>
    <w:rsid w:val="1C913B3B"/>
    <w:rsid w:val="1C935A39"/>
    <w:rsid w:val="1CBEABAC"/>
    <w:rsid w:val="1CD6E03C"/>
    <w:rsid w:val="1CEEB8B5"/>
    <w:rsid w:val="1CF48049"/>
    <w:rsid w:val="1CF85445"/>
    <w:rsid w:val="1D04CB30"/>
    <w:rsid w:val="1D115588"/>
    <w:rsid w:val="1D1905CE"/>
    <w:rsid w:val="1D2BB031"/>
    <w:rsid w:val="1D2D90F8"/>
    <w:rsid w:val="1D368196"/>
    <w:rsid w:val="1D3911F4"/>
    <w:rsid w:val="1D39AD61"/>
    <w:rsid w:val="1D63DE9D"/>
    <w:rsid w:val="1D66DBF2"/>
    <w:rsid w:val="1D6C5669"/>
    <w:rsid w:val="1D801EBC"/>
    <w:rsid w:val="1D8D2C24"/>
    <w:rsid w:val="1D99F8F3"/>
    <w:rsid w:val="1DA67D70"/>
    <w:rsid w:val="1DB27E7C"/>
    <w:rsid w:val="1DCB5E0A"/>
    <w:rsid w:val="1DCC27C6"/>
    <w:rsid w:val="1DD14EFA"/>
    <w:rsid w:val="1E0E896A"/>
    <w:rsid w:val="1E10265C"/>
    <w:rsid w:val="1E102E76"/>
    <w:rsid w:val="1E102E76"/>
    <w:rsid w:val="1E1D1C73"/>
    <w:rsid w:val="1E535F69"/>
    <w:rsid w:val="1E56A360"/>
    <w:rsid w:val="1E6C26D5"/>
    <w:rsid w:val="1E8656A8"/>
    <w:rsid w:val="1E9F4736"/>
    <w:rsid w:val="1EA39DF6"/>
    <w:rsid w:val="1EBE5290"/>
    <w:rsid w:val="1EBFCC09"/>
    <w:rsid w:val="1ED68B19"/>
    <w:rsid w:val="1EE437F6"/>
    <w:rsid w:val="1F1D3A01"/>
    <w:rsid w:val="1F1D3A01"/>
    <w:rsid w:val="1F1E3603"/>
    <w:rsid w:val="1F21E008"/>
    <w:rsid w:val="1F2472A6"/>
    <w:rsid w:val="1F27A366"/>
    <w:rsid w:val="1F2E8ED0"/>
    <w:rsid w:val="1F309272"/>
    <w:rsid w:val="1F35D939"/>
    <w:rsid w:val="1F54CD40"/>
    <w:rsid w:val="1F6D911C"/>
    <w:rsid w:val="1F8128BF"/>
    <w:rsid w:val="1F86FA98"/>
    <w:rsid w:val="1F8ECEC5"/>
    <w:rsid w:val="1FABDDF0"/>
    <w:rsid w:val="1FBB394A"/>
    <w:rsid w:val="1FBDD452"/>
    <w:rsid w:val="1FC36E24"/>
    <w:rsid w:val="1FD7CF17"/>
    <w:rsid w:val="1FDB2E6B"/>
    <w:rsid w:val="1FDB2E6B"/>
    <w:rsid w:val="1FE91523"/>
    <w:rsid w:val="1FEDF3ED"/>
    <w:rsid w:val="1FEE6F5E"/>
    <w:rsid w:val="1FF1862C"/>
    <w:rsid w:val="1FFECDE5"/>
    <w:rsid w:val="1FFECDE5"/>
    <w:rsid w:val="200056E9"/>
    <w:rsid w:val="200AA497"/>
    <w:rsid w:val="201A46E2"/>
    <w:rsid w:val="2033D7FE"/>
    <w:rsid w:val="203E3417"/>
    <w:rsid w:val="204A1924"/>
    <w:rsid w:val="204CF027"/>
    <w:rsid w:val="20563B75"/>
    <w:rsid w:val="2058AD14"/>
    <w:rsid w:val="20670730"/>
    <w:rsid w:val="208128BA"/>
    <w:rsid w:val="20843EAC"/>
    <w:rsid w:val="2085BE06"/>
    <w:rsid w:val="2085BE06"/>
    <w:rsid w:val="20AA7AA3"/>
    <w:rsid w:val="20AA7D5B"/>
    <w:rsid w:val="20B70674"/>
    <w:rsid w:val="20C64743"/>
    <w:rsid w:val="20CEF58E"/>
    <w:rsid w:val="20CEF58E"/>
    <w:rsid w:val="20E3927E"/>
    <w:rsid w:val="20E9AFD9"/>
    <w:rsid w:val="20E9AFD9"/>
    <w:rsid w:val="20EF858F"/>
    <w:rsid w:val="20F15F5F"/>
    <w:rsid w:val="20F3DB03"/>
    <w:rsid w:val="210B3FC9"/>
    <w:rsid w:val="21170625"/>
    <w:rsid w:val="211843D3"/>
    <w:rsid w:val="211D77AA"/>
    <w:rsid w:val="211F8B83"/>
    <w:rsid w:val="2136C7A9"/>
    <w:rsid w:val="21416103"/>
    <w:rsid w:val="2147BB2F"/>
    <w:rsid w:val="215556EE"/>
    <w:rsid w:val="215827A8"/>
    <w:rsid w:val="215A9B75"/>
    <w:rsid w:val="21628BF7"/>
    <w:rsid w:val="21676A4C"/>
    <w:rsid w:val="21676A4C"/>
    <w:rsid w:val="2173574E"/>
    <w:rsid w:val="217FE21A"/>
    <w:rsid w:val="21919209"/>
    <w:rsid w:val="21AFA752"/>
    <w:rsid w:val="21B495E3"/>
    <w:rsid w:val="21C0F1C5"/>
    <w:rsid w:val="21C222A0"/>
    <w:rsid w:val="21D1C731"/>
    <w:rsid w:val="21E20F85"/>
    <w:rsid w:val="21FFCA8F"/>
    <w:rsid w:val="222D0320"/>
    <w:rsid w:val="224A7C53"/>
    <w:rsid w:val="225737AE"/>
    <w:rsid w:val="225A85B5"/>
    <w:rsid w:val="22654F0F"/>
    <w:rsid w:val="226A9AFF"/>
    <w:rsid w:val="227C4D84"/>
    <w:rsid w:val="227C4D84"/>
    <w:rsid w:val="227C7348"/>
    <w:rsid w:val="22AD90B8"/>
    <w:rsid w:val="22B067A5"/>
    <w:rsid w:val="22C6F59D"/>
    <w:rsid w:val="22C91FC2"/>
    <w:rsid w:val="22CF4594"/>
    <w:rsid w:val="22F67B68"/>
    <w:rsid w:val="231E34F8"/>
    <w:rsid w:val="232339E2"/>
    <w:rsid w:val="2326ABD7"/>
    <w:rsid w:val="232CDF54"/>
    <w:rsid w:val="2344D999"/>
    <w:rsid w:val="234833FA"/>
    <w:rsid w:val="235595E6"/>
    <w:rsid w:val="235EB76A"/>
    <w:rsid w:val="23613626"/>
    <w:rsid w:val="236823EA"/>
    <w:rsid w:val="2369CEAF"/>
    <w:rsid w:val="236E821E"/>
    <w:rsid w:val="23840BAD"/>
    <w:rsid w:val="23874F9E"/>
    <w:rsid w:val="238FD57C"/>
    <w:rsid w:val="23A95338"/>
    <w:rsid w:val="23B3A740"/>
    <w:rsid w:val="23B6A05A"/>
    <w:rsid w:val="23B9BC1C"/>
    <w:rsid w:val="23E851CB"/>
    <w:rsid w:val="2426B50C"/>
    <w:rsid w:val="243B710A"/>
    <w:rsid w:val="24421939"/>
    <w:rsid w:val="2443C649"/>
    <w:rsid w:val="244B3A39"/>
    <w:rsid w:val="24566921"/>
    <w:rsid w:val="245779EA"/>
    <w:rsid w:val="245E4B6B"/>
    <w:rsid w:val="246D201A"/>
    <w:rsid w:val="246D443D"/>
    <w:rsid w:val="2478DF5D"/>
    <w:rsid w:val="247959E2"/>
    <w:rsid w:val="247A717E"/>
    <w:rsid w:val="248364E3"/>
    <w:rsid w:val="24990FDE"/>
    <w:rsid w:val="249B98EA"/>
    <w:rsid w:val="249E30BD"/>
    <w:rsid w:val="249FA22B"/>
    <w:rsid w:val="24A6E1D5"/>
    <w:rsid w:val="24A85C64"/>
    <w:rsid w:val="24AB72AF"/>
    <w:rsid w:val="24B10BAC"/>
    <w:rsid w:val="24CF64CA"/>
    <w:rsid w:val="24E8F80B"/>
    <w:rsid w:val="24EB6716"/>
    <w:rsid w:val="24F2E6D5"/>
    <w:rsid w:val="24FC273F"/>
    <w:rsid w:val="2505FB95"/>
    <w:rsid w:val="250C1990"/>
    <w:rsid w:val="2518030D"/>
    <w:rsid w:val="251DCB0A"/>
    <w:rsid w:val="251E99F2"/>
    <w:rsid w:val="252DD26A"/>
    <w:rsid w:val="253BA50F"/>
    <w:rsid w:val="253BA50F"/>
    <w:rsid w:val="254DABA9"/>
    <w:rsid w:val="25694190"/>
    <w:rsid w:val="25735C5B"/>
    <w:rsid w:val="258190D0"/>
    <w:rsid w:val="2590A6F2"/>
    <w:rsid w:val="25968274"/>
    <w:rsid w:val="25AE0B2D"/>
    <w:rsid w:val="25C48B04"/>
    <w:rsid w:val="25D572BC"/>
    <w:rsid w:val="25DA58B6"/>
    <w:rsid w:val="25EC88AA"/>
    <w:rsid w:val="25ED7390"/>
    <w:rsid w:val="25EF25B8"/>
    <w:rsid w:val="25F2BB3E"/>
    <w:rsid w:val="260B6A9A"/>
    <w:rsid w:val="26235B2B"/>
    <w:rsid w:val="2634B7B5"/>
    <w:rsid w:val="263D4488"/>
    <w:rsid w:val="26509886"/>
    <w:rsid w:val="266F15AB"/>
    <w:rsid w:val="267258E7"/>
    <w:rsid w:val="2676A459"/>
    <w:rsid w:val="267DE852"/>
    <w:rsid w:val="2681D69E"/>
    <w:rsid w:val="26A00B46"/>
    <w:rsid w:val="26AAF8E8"/>
    <w:rsid w:val="26B5174C"/>
    <w:rsid w:val="26B5174C"/>
    <w:rsid w:val="26BA55A2"/>
    <w:rsid w:val="26D04194"/>
    <w:rsid w:val="26D43A18"/>
    <w:rsid w:val="26D8A33D"/>
    <w:rsid w:val="26E5C148"/>
    <w:rsid w:val="26EDA4A1"/>
    <w:rsid w:val="27007B8E"/>
    <w:rsid w:val="2709F576"/>
    <w:rsid w:val="27146500"/>
    <w:rsid w:val="2748405A"/>
    <w:rsid w:val="2795641D"/>
    <w:rsid w:val="2796A67C"/>
    <w:rsid w:val="279BC6D5"/>
    <w:rsid w:val="27AE0DE9"/>
    <w:rsid w:val="27CB1030"/>
    <w:rsid w:val="27E32DA3"/>
    <w:rsid w:val="27EFB1C2"/>
    <w:rsid w:val="280F28F8"/>
    <w:rsid w:val="28135BA7"/>
    <w:rsid w:val="2814F242"/>
    <w:rsid w:val="2815083B"/>
    <w:rsid w:val="2819D508"/>
    <w:rsid w:val="282870AF"/>
    <w:rsid w:val="282870AF"/>
    <w:rsid w:val="28288D71"/>
    <w:rsid w:val="282F1B06"/>
    <w:rsid w:val="282F1B06"/>
    <w:rsid w:val="283EDB11"/>
    <w:rsid w:val="28498368"/>
    <w:rsid w:val="284AA2BA"/>
    <w:rsid w:val="285269D9"/>
    <w:rsid w:val="286194F4"/>
    <w:rsid w:val="286E961F"/>
    <w:rsid w:val="2882A926"/>
    <w:rsid w:val="288BCE60"/>
    <w:rsid w:val="289AC389"/>
    <w:rsid w:val="289E0507"/>
    <w:rsid w:val="28A1CAED"/>
    <w:rsid w:val="28BDC58A"/>
    <w:rsid w:val="28F288AA"/>
    <w:rsid w:val="2900A9A9"/>
    <w:rsid w:val="290A62A2"/>
    <w:rsid w:val="290B140C"/>
    <w:rsid w:val="290F6328"/>
    <w:rsid w:val="291CDF02"/>
    <w:rsid w:val="291EA021"/>
    <w:rsid w:val="29383F03"/>
    <w:rsid w:val="294230E4"/>
    <w:rsid w:val="2946DD35"/>
    <w:rsid w:val="2964291A"/>
    <w:rsid w:val="2964291A"/>
    <w:rsid w:val="29649275"/>
    <w:rsid w:val="29C20339"/>
    <w:rsid w:val="29DFA122"/>
    <w:rsid w:val="2A0FF1E8"/>
    <w:rsid w:val="2A1B3099"/>
    <w:rsid w:val="2A415E5F"/>
    <w:rsid w:val="2A635EB8"/>
    <w:rsid w:val="2A8065DB"/>
    <w:rsid w:val="2A89D255"/>
    <w:rsid w:val="2A99EF7E"/>
    <w:rsid w:val="2AAA7A58"/>
    <w:rsid w:val="2AAFD28F"/>
    <w:rsid w:val="2AC77E8A"/>
    <w:rsid w:val="2AED1645"/>
    <w:rsid w:val="2AEE3A5C"/>
    <w:rsid w:val="2AF5EDA0"/>
    <w:rsid w:val="2AFEB883"/>
    <w:rsid w:val="2AFF5CED"/>
    <w:rsid w:val="2B0B45CD"/>
    <w:rsid w:val="2B2D0F9C"/>
    <w:rsid w:val="2B337DF5"/>
    <w:rsid w:val="2B429C36"/>
    <w:rsid w:val="2B54F774"/>
    <w:rsid w:val="2B5B95A0"/>
    <w:rsid w:val="2B95412A"/>
    <w:rsid w:val="2B9F9275"/>
    <w:rsid w:val="2BA88BC9"/>
    <w:rsid w:val="2BD4DC07"/>
    <w:rsid w:val="2BD6F8B1"/>
    <w:rsid w:val="2C04CE73"/>
    <w:rsid w:val="2C243543"/>
    <w:rsid w:val="2C250BF0"/>
    <w:rsid w:val="2C258A56"/>
    <w:rsid w:val="2C2FA885"/>
    <w:rsid w:val="2C35CAB8"/>
    <w:rsid w:val="2C36994C"/>
    <w:rsid w:val="2C4223F2"/>
    <w:rsid w:val="2C47F3BE"/>
    <w:rsid w:val="2C4CFB8D"/>
    <w:rsid w:val="2C5E890A"/>
    <w:rsid w:val="2C87F038"/>
    <w:rsid w:val="2C9AD653"/>
    <w:rsid w:val="2C9D4228"/>
    <w:rsid w:val="2CAC3F40"/>
    <w:rsid w:val="2CAFFEC3"/>
    <w:rsid w:val="2CB4E9DB"/>
    <w:rsid w:val="2CDE5C96"/>
    <w:rsid w:val="2CDF6CDC"/>
    <w:rsid w:val="2CE0F82B"/>
    <w:rsid w:val="2CE396FF"/>
    <w:rsid w:val="2CFE85C3"/>
    <w:rsid w:val="2D0CFFB6"/>
    <w:rsid w:val="2D25F50A"/>
    <w:rsid w:val="2D2EBB27"/>
    <w:rsid w:val="2D3FB3D9"/>
    <w:rsid w:val="2D3FEC3E"/>
    <w:rsid w:val="2D570084"/>
    <w:rsid w:val="2D570084"/>
    <w:rsid w:val="2D588864"/>
    <w:rsid w:val="2D59007F"/>
    <w:rsid w:val="2D5A6B73"/>
    <w:rsid w:val="2D7B9D12"/>
    <w:rsid w:val="2D9408B7"/>
    <w:rsid w:val="2D99B979"/>
    <w:rsid w:val="2DA0D1F1"/>
    <w:rsid w:val="2DA15A31"/>
    <w:rsid w:val="2DBF4765"/>
    <w:rsid w:val="2DC01D42"/>
    <w:rsid w:val="2DCAD4FF"/>
    <w:rsid w:val="2DD6C164"/>
    <w:rsid w:val="2DD8A0C7"/>
    <w:rsid w:val="2DD8F7EB"/>
    <w:rsid w:val="2DDBB0B6"/>
    <w:rsid w:val="2DE56C79"/>
    <w:rsid w:val="2DF3742B"/>
    <w:rsid w:val="2E08C9C9"/>
    <w:rsid w:val="2E2DF628"/>
    <w:rsid w:val="2E3AD0CE"/>
    <w:rsid w:val="2E438DDF"/>
    <w:rsid w:val="2E46D8B9"/>
    <w:rsid w:val="2E52A378"/>
    <w:rsid w:val="2E546886"/>
    <w:rsid w:val="2E5A6F60"/>
    <w:rsid w:val="2E884251"/>
    <w:rsid w:val="2E8CE513"/>
    <w:rsid w:val="2E926B6A"/>
    <w:rsid w:val="2E93CD3A"/>
    <w:rsid w:val="2E9E5A4F"/>
    <w:rsid w:val="2EA43822"/>
    <w:rsid w:val="2EA85DA2"/>
    <w:rsid w:val="2EAE5CDD"/>
    <w:rsid w:val="2EB3A8A3"/>
    <w:rsid w:val="2EB54888"/>
    <w:rsid w:val="2EB920A9"/>
    <w:rsid w:val="2ECBDA8D"/>
    <w:rsid w:val="2ECEF02D"/>
    <w:rsid w:val="2ED5C8FF"/>
    <w:rsid w:val="2ED825A2"/>
    <w:rsid w:val="2EDCEA99"/>
    <w:rsid w:val="2EE5F07F"/>
    <w:rsid w:val="2EEAC782"/>
    <w:rsid w:val="2EEF0313"/>
    <w:rsid w:val="2EF6412A"/>
    <w:rsid w:val="2EFABF25"/>
    <w:rsid w:val="2EFABF25"/>
    <w:rsid w:val="2F0D48AF"/>
    <w:rsid w:val="2F22435E"/>
    <w:rsid w:val="2F24F754"/>
    <w:rsid w:val="2F294713"/>
    <w:rsid w:val="2F3B3E71"/>
    <w:rsid w:val="2F5E6266"/>
    <w:rsid w:val="2F6ABED3"/>
    <w:rsid w:val="2F7434B4"/>
    <w:rsid w:val="2F91C381"/>
    <w:rsid w:val="2F9218B3"/>
    <w:rsid w:val="2FA72C86"/>
    <w:rsid w:val="2FAD4366"/>
    <w:rsid w:val="2FD7EF56"/>
    <w:rsid w:val="2FEA7FE4"/>
    <w:rsid w:val="2FEB2FFC"/>
    <w:rsid w:val="2FEFF13B"/>
    <w:rsid w:val="300424FC"/>
    <w:rsid w:val="300498D1"/>
    <w:rsid w:val="300498D1"/>
    <w:rsid w:val="3005FA49"/>
    <w:rsid w:val="3012C237"/>
    <w:rsid w:val="3013AC9E"/>
    <w:rsid w:val="3014FA4B"/>
    <w:rsid w:val="3023E90F"/>
    <w:rsid w:val="30470533"/>
    <w:rsid w:val="304D9199"/>
    <w:rsid w:val="3070EC97"/>
    <w:rsid w:val="30804099"/>
    <w:rsid w:val="30841BBD"/>
    <w:rsid w:val="308A2A73"/>
    <w:rsid w:val="30AE89F8"/>
    <w:rsid w:val="30BE4F8D"/>
    <w:rsid w:val="30C6041C"/>
    <w:rsid w:val="30CA1AFB"/>
    <w:rsid w:val="30CDE47C"/>
    <w:rsid w:val="30D885A1"/>
    <w:rsid w:val="30E75874"/>
    <w:rsid w:val="30FE44BE"/>
    <w:rsid w:val="30FFF8DD"/>
    <w:rsid w:val="3112D15D"/>
    <w:rsid w:val="3118B769"/>
    <w:rsid w:val="3118B769"/>
    <w:rsid w:val="311940F0"/>
    <w:rsid w:val="31257E89"/>
    <w:rsid w:val="31501A03"/>
    <w:rsid w:val="315D5928"/>
    <w:rsid w:val="31748987"/>
    <w:rsid w:val="31908EA6"/>
    <w:rsid w:val="31938550"/>
    <w:rsid w:val="319606C4"/>
    <w:rsid w:val="31A8FDAF"/>
    <w:rsid w:val="31B79E0A"/>
    <w:rsid w:val="31CD250B"/>
    <w:rsid w:val="31ED6DA6"/>
    <w:rsid w:val="320079B1"/>
    <w:rsid w:val="32215B9E"/>
    <w:rsid w:val="3244A072"/>
    <w:rsid w:val="3246AB88"/>
    <w:rsid w:val="326034C2"/>
    <w:rsid w:val="326F6889"/>
    <w:rsid w:val="32815C73"/>
    <w:rsid w:val="3281C915"/>
    <w:rsid w:val="328D5F5B"/>
    <w:rsid w:val="32B55179"/>
    <w:rsid w:val="32D3F29B"/>
    <w:rsid w:val="32D3F29B"/>
    <w:rsid w:val="32D65A8B"/>
    <w:rsid w:val="32D74924"/>
    <w:rsid w:val="32D8FE60"/>
    <w:rsid w:val="32DEC88C"/>
    <w:rsid w:val="32DEC88C"/>
    <w:rsid w:val="32E785F0"/>
    <w:rsid w:val="32F2531E"/>
    <w:rsid w:val="32FACA1F"/>
    <w:rsid w:val="32FFE407"/>
    <w:rsid w:val="331364BB"/>
    <w:rsid w:val="332DB051"/>
    <w:rsid w:val="332FEFAE"/>
    <w:rsid w:val="334CD675"/>
    <w:rsid w:val="334FB620"/>
    <w:rsid w:val="3372FA63"/>
    <w:rsid w:val="3390EE67"/>
    <w:rsid w:val="3390EE67"/>
    <w:rsid w:val="339964ED"/>
    <w:rsid w:val="339A4C33"/>
    <w:rsid w:val="33A63970"/>
    <w:rsid w:val="33AC40AC"/>
    <w:rsid w:val="33B5EE46"/>
    <w:rsid w:val="33BCF113"/>
    <w:rsid w:val="33BE68CA"/>
    <w:rsid w:val="33D79E0C"/>
    <w:rsid w:val="33DADD20"/>
    <w:rsid w:val="33E82155"/>
    <w:rsid w:val="33F1A301"/>
    <w:rsid w:val="33F34A7B"/>
    <w:rsid w:val="340B10D2"/>
    <w:rsid w:val="340DE863"/>
    <w:rsid w:val="3417F6C8"/>
    <w:rsid w:val="341D2290"/>
    <w:rsid w:val="343C0C70"/>
    <w:rsid w:val="343C1FA8"/>
    <w:rsid w:val="343F27F5"/>
    <w:rsid w:val="34504AD2"/>
    <w:rsid w:val="3453A95B"/>
    <w:rsid w:val="3473B048"/>
    <w:rsid w:val="34766B9A"/>
    <w:rsid w:val="348C046B"/>
    <w:rsid w:val="3495FF90"/>
    <w:rsid w:val="34ADAC85"/>
    <w:rsid w:val="34B08FF8"/>
    <w:rsid w:val="34B3BC46"/>
    <w:rsid w:val="34B56011"/>
    <w:rsid w:val="34BED49B"/>
    <w:rsid w:val="34BF17BC"/>
    <w:rsid w:val="34DD510D"/>
    <w:rsid w:val="34E47BA2"/>
    <w:rsid w:val="34FB00BC"/>
    <w:rsid w:val="350E898B"/>
    <w:rsid w:val="352688C9"/>
    <w:rsid w:val="352FBA08"/>
    <w:rsid w:val="352FBA08"/>
    <w:rsid w:val="35424B6D"/>
    <w:rsid w:val="354E02B2"/>
    <w:rsid w:val="356E58AD"/>
    <w:rsid w:val="358A6765"/>
    <w:rsid w:val="35975AF5"/>
    <w:rsid w:val="35ABED5E"/>
    <w:rsid w:val="35B3F5A3"/>
    <w:rsid w:val="35D09A05"/>
    <w:rsid w:val="35F90964"/>
    <w:rsid w:val="360ABA01"/>
    <w:rsid w:val="360B2525"/>
    <w:rsid w:val="362D53A2"/>
    <w:rsid w:val="3645DB99"/>
    <w:rsid w:val="365076A3"/>
    <w:rsid w:val="367E638F"/>
    <w:rsid w:val="3695F9D0"/>
    <w:rsid w:val="369BF64C"/>
    <w:rsid w:val="36AE3F63"/>
    <w:rsid w:val="36B526E5"/>
    <w:rsid w:val="36BC25A2"/>
    <w:rsid w:val="36CF7A28"/>
    <w:rsid w:val="36CF7A28"/>
    <w:rsid w:val="36E8E074"/>
    <w:rsid w:val="36F929E6"/>
    <w:rsid w:val="3705CD42"/>
    <w:rsid w:val="370E9461"/>
    <w:rsid w:val="371CEF26"/>
    <w:rsid w:val="376CCE33"/>
    <w:rsid w:val="37805347"/>
    <w:rsid w:val="37827975"/>
    <w:rsid w:val="37A798E5"/>
    <w:rsid w:val="37A798E5"/>
    <w:rsid w:val="37AC5CA5"/>
    <w:rsid w:val="37AD51E6"/>
    <w:rsid w:val="37B98284"/>
    <w:rsid w:val="37BE8CE1"/>
    <w:rsid w:val="37BF4533"/>
    <w:rsid w:val="37DEFB7E"/>
    <w:rsid w:val="37E6169F"/>
    <w:rsid w:val="37F40C27"/>
    <w:rsid w:val="38062FDD"/>
    <w:rsid w:val="380C8345"/>
    <w:rsid w:val="3832C23F"/>
    <w:rsid w:val="383515EB"/>
    <w:rsid w:val="38383EBC"/>
    <w:rsid w:val="3838BBAD"/>
    <w:rsid w:val="38423377"/>
    <w:rsid w:val="3843D29C"/>
    <w:rsid w:val="384BF1D8"/>
    <w:rsid w:val="3861C803"/>
    <w:rsid w:val="38710600"/>
    <w:rsid w:val="387E00F5"/>
    <w:rsid w:val="38943A25"/>
    <w:rsid w:val="3896DF9C"/>
    <w:rsid w:val="38975381"/>
    <w:rsid w:val="389B9569"/>
    <w:rsid w:val="38A15FC7"/>
    <w:rsid w:val="38C23C40"/>
    <w:rsid w:val="38C3FA32"/>
    <w:rsid w:val="38CAF033"/>
    <w:rsid w:val="38CEEE55"/>
    <w:rsid w:val="38D07018"/>
    <w:rsid w:val="38D9B4B4"/>
    <w:rsid w:val="38EF549C"/>
    <w:rsid w:val="3902C225"/>
    <w:rsid w:val="3905381C"/>
    <w:rsid w:val="391156BA"/>
    <w:rsid w:val="391317F7"/>
    <w:rsid w:val="391E55B5"/>
    <w:rsid w:val="393EF092"/>
    <w:rsid w:val="394F4E90"/>
    <w:rsid w:val="395A2FC1"/>
    <w:rsid w:val="39605BAF"/>
    <w:rsid w:val="39605BAF"/>
    <w:rsid w:val="3964EE2F"/>
    <w:rsid w:val="396D1BD8"/>
    <w:rsid w:val="396EEB02"/>
    <w:rsid w:val="397A1C4D"/>
    <w:rsid w:val="399B63A2"/>
    <w:rsid w:val="39A29291"/>
    <w:rsid w:val="39A7633A"/>
    <w:rsid w:val="39B8F645"/>
    <w:rsid w:val="39C8B45A"/>
    <w:rsid w:val="39C9D981"/>
    <w:rsid w:val="39D0C4AC"/>
    <w:rsid w:val="39EA5D3C"/>
    <w:rsid w:val="3A0371D7"/>
    <w:rsid w:val="3A2941E4"/>
    <w:rsid w:val="3A29AE88"/>
    <w:rsid w:val="3A4C205C"/>
    <w:rsid w:val="3A57BE21"/>
    <w:rsid w:val="3A647F07"/>
    <w:rsid w:val="3A83A1F4"/>
    <w:rsid w:val="3A83A1F4"/>
    <w:rsid w:val="3A872519"/>
    <w:rsid w:val="3A8C3360"/>
    <w:rsid w:val="3A97F892"/>
    <w:rsid w:val="3A9D261E"/>
    <w:rsid w:val="3AB3EC90"/>
    <w:rsid w:val="3ABAC6FD"/>
    <w:rsid w:val="3ABF4E57"/>
    <w:rsid w:val="3ACECB36"/>
    <w:rsid w:val="3AD0132E"/>
    <w:rsid w:val="3AD293EB"/>
    <w:rsid w:val="3AD7404D"/>
    <w:rsid w:val="3ADEB204"/>
    <w:rsid w:val="3AE03403"/>
    <w:rsid w:val="3AE871BC"/>
    <w:rsid w:val="3AF78767"/>
    <w:rsid w:val="3B1E0FAE"/>
    <w:rsid w:val="3B219E84"/>
    <w:rsid w:val="3B3876AE"/>
    <w:rsid w:val="3B3E0C16"/>
    <w:rsid w:val="3B3EA2DC"/>
    <w:rsid w:val="3B62519A"/>
    <w:rsid w:val="3B69CD5C"/>
    <w:rsid w:val="3B6C80FE"/>
    <w:rsid w:val="3B6D3B77"/>
    <w:rsid w:val="3B6D81EC"/>
    <w:rsid w:val="3B712E0F"/>
    <w:rsid w:val="3B7E2516"/>
    <w:rsid w:val="3B91EF42"/>
    <w:rsid w:val="3BA25CAF"/>
    <w:rsid w:val="3BA36887"/>
    <w:rsid w:val="3BC585E0"/>
    <w:rsid w:val="3BD08D3E"/>
    <w:rsid w:val="3BD91AAA"/>
    <w:rsid w:val="3BDE8B0E"/>
    <w:rsid w:val="3BEA4EDD"/>
    <w:rsid w:val="3BEA4EDD"/>
    <w:rsid w:val="3BEF6EF7"/>
    <w:rsid w:val="3C08D67F"/>
    <w:rsid w:val="3C0EECC6"/>
    <w:rsid w:val="3C2C0337"/>
    <w:rsid w:val="3C324B46"/>
    <w:rsid w:val="3C32DB3D"/>
    <w:rsid w:val="3C3E3CEB"/>
    <w:rsid w:val="3C5EA335"/>
    <w:rsid w:val="3C60D655"/>
    <w:rsid w:val="3C6FD352"/>
    <w:rsid w:val="3C73C8FC"/>
    <w:rsid w:val="3C843C72"/>
    <w:rsid w:val="3C87CA6E"/>
    <w:rsid w:val="3C8FEFC8"/>
    <w:rsid w:val="3C96629E"/>
    <w:rsid w:val="3CA4ECBD"/>
    <w:rsid w:val="3CA4F234"/>
    <w:rsid w:val="3CA5A735"/>
    <w:rsid w:val="3CE51C8D"/>
    <w:rsid w:val="3CF01488"/>
    <w:rsid w:val="3CFC4CA6"/>
    <w:rsid w:val="3D1594A7"/>
    <w:rsid w:val="3D164155"/>
    <w:rsid w:val="3D25CA54"/>
    <w:rsid w:val="3D515D46"/>
    <w:rsid w:val="3D5B5FEE"/>
    <w:rsid w:val="3D5E8653"/>
    <w:rsid w:val="3D726FBB"/>
    <w:rsid w:val="3D78414B"/>
    <w:rsid w:val="3D87FAEC"/>
    <w:rsid w:val="3D977A53"/>
    <w:rsid w:val="3DA1CF2F"/>
    <w:rsid w:val="3DA1E7F2"/>
    <w:rsid w:val="3DB887AF"/>
    <w:rsid w:val="3DC49B34"/>
    <w:rsid w:val="3DC5D0EF"/>
    <w:rsid w:val="3DC85477"/>
    <w:rsid w:val="3DD4EA55"/>
    <w:rsid w:val="3DD750BB"/>
    <w:rsid w:val="3DDF19CB"/>
    <w:rsid w:val="3DE54514"/>
    <w:rsid w:val="3DF3BF7D"/>
    <w:rsid w:val="3E192D73"/>
    <w:rsid w:val="3E1F624F"/>
    <w:rsid w:val="3E341E9E"/>
    <w:rsid w:val="3E4673CF"/>
    <w:rsid w:val="3E5D3C1D"/>
    <w:rsid w:val="3E5F4C1B"/>
    <w:rsid w:val="3E678858"/>
    <w:rsid w:val="3E74297B"/>
    <w:rsid w:val="3E82A641"/>
    <w:rsid w:val="3E95C42E"/>
    <w:rsid w:val="3E9F3355"/>
    <w:rsid w:val="3EA484B3"/>
    <w:rsid w:val="3EB5DEB0"/>
    <w:rsid w:val="3EBC7807"/>
    <w:rsid w:val="3ECA78E6"/>
    <w:rsid w:val="3ECC33BD"/>
    <w:rsid w:val="3ED2D2A1"/>
    <w:rsid w:val="3EEC417A"/>
    <w:rsid w:val="3EFE6DB9"/>
    <w:rsid w:val="3F297DBB"/>
    <w:rsid w:val="3F3EC40D"/>
    <w:rsid w:val="3F44C39C"/>
    <w:rsid w:val="3F458E35"/>
    <w:rsid w:val="3F48BD21"/>
    <w:rsid w:val="3F547D7B"/>
    <w:rsid w:val="3F61FA15"/>
    <w:rsid w:val="3F64C2D5"/>
    <w:rsid w:val="3F7581FE"/>
    <w:rsid w:val="3F910010"/>
    <w:rsid w:val="3FA44C13"/>
    <w:rsid w:val="3FC4DBCD"/>
    <w:rsid w:val="3FC57126"/>
    <w:rsid w:val="3FD7035B"/>
    <w:rsid w:val="3FD7035B"/>
    <w:rsid w:val="3FE16E0C"/>
    <w:rsid w:val="3FE4B395"/>
    <w:rsid w:val="3FF093B1"/>
    <w:rsid w:val="3FFE1E0B"/>
    <w:rsid w:val="400E477A"/>
    <w:rsid w:val="4020F79E"/>
    <w:rsid w:val="403F2C77"/>
    <w:rsid w:val="4053C39C"/>
    <w:rsid w:val="405CD680"/>
    <w:rsid w:val="407815B1"/>
    <w:rsid w:val="407DC5A7"/>
    <w:rsid w:val="4081E9B6"/>
    <w:rsid w:val="40863CA2"/>
    <w:rsid w:val="4086B42F"/>
    <w:rsid w:val="408A3FF1"/>
    <w:rsid w:val="408D872B"/>
    <w:rsid w:val="408E1966"/>
    <w:rsid w:val="40A73124"/>
    <w:rsid w:val="40AB15F8"/>
    <w:rsid w:val="40B40124"/>
    <w:rsid w:val="40BAFA53"/>
    <w:rsid w:val="40CBAE1C"/>
    <w:rsid w:val="40CC8F20"/>
    <w:rsid w:val="40D93EB9"/>
    <w:rsid w:val="40E5B680"/>
    <w:rsid w:val="40E73E0E"/>
    <w:rsid w:val="40FCED05"/>
    <w:rsid w:val="41006537"/>
    <w:rsid w:val="411CF9D3"/>
    <w:rsid w:val="41407B89"/>
    <w:rsid w:val="41407B89"/>
    <w:rsid w:val="4143DAD5"/>
    <w:rsid w:val="4152B2C7"/>
    <w:rsid w:val="41581634"/>
    <w:rsid w:val="416C651F"/>
    <w:rsid w:val="416D235D"/>
    <w:rsid w:val="41999F48"/>
    <w:rsid w:val="419C3205"/>
    <w:rsid w:val="41AA0583"/>
    <w:rsid w:val="41AE4F04"/>
    <w:rsid w:val="41AFC384"/>
    <w:rsid w:val="41B9057B"/>
    <w:rsid w:val="41C1E013"/>
    <w:rsid w:val="41C55C7A"/>
    <w:rsid w:val="41C79163"/>
    <w:rsid w:val="41FA68A3"/>
    <w:rsid w:val="42012CC6"/>
    <w:rsid w:val="420B7257"/>
    <w:rsid w:val="4228A298"/>
    <w:rsid w:val="4235EF7E"/>
    <w:rsid w:val="424644A6"/>
    <w:rsid w:val="4260686A"/>
    <w:rsid w:val="4271EC20"/>
    <w:rsid w:val="42826EF1"/>
    <w:rsid w:val="4288A1A0"/>
    <w:rsid w:val="428AF35B"/>
    <w:rsid w:val="428AF35B"/>
    <w:rsid w:val="429356D1"/>
    <w:rsid w:val="4296D49A"/>
    <w:rsid w:val="42C2ED71"/>
    <w:rsid w:val="42C2ED71"/>
    <w:rsid w:val="42D87A6A"/>
    <w:rsid w:val="42E16EEE"/>
    <w:rsid w:val="42F90AC9"/>
    <w:rsid w:val="4339DB34"/>
    <w:rsid w:val="4375251C"/>
    <w:rsid w:val="43777325"/>
    <w:rsid w:val="4387C47D"/>
    <w:rsid w:val="43953487"/>
    <w:rsid w:val="439932FF"/>
    <w:rsid w:val="43A67C56"/>
    <w:rsid w:val="43B4E870"/>
    <w:rsid w:val="43C5F845"/>
    <w:rsid w:val="43D523BB"/>
    <w:rsid w:val="43DA74A9"/>
    <w:rsid w:val="43DCF7CA"/>
    <w:rsid w:val="43DD221B"/>
    <w:rsid w:val="43E95522"/>
    <w:rsid w:val="43E9C51D"/>
    <w:rsid w:val="4400AD28"/>
    <w:rsid w:val="4411BE45"/>
    <w:rsid w:val="4411BE45"/>
    <w:rsid w:val="4431D3D4"/>
    <w:rsid w:val="443BFD9D"/>
    <w:rsid w:val="444381DA"/>
    <w:rsid w:val="445A39CC"/>
    <w:rsid w:val="445FC73F"/>
    <w:rsid w:val="446C422B"/>
    <w:rsid w:val="446EC4A9"/>
    <w:rsid w:val="44732586"/>
    <w:rsid w:val="447D1F4D"/>
    <w:rsid w:val="4484485A"/>
    <w:rsid w:val="44921A07"/>
    <w:rsid w:val="449EF6CF"/>
    <w:rsid w:val="44ABFAF8"/>
    <w:rsid w:val="44B7DE3F"/>
    <w:rsid w:val="44B7F543"/>
    <w:rsid w:val="44C1B398"/>
    <w:rsid w:val="44D967A5"/>
    <w:rsid w:val="4509843A"/>
    <w:rsid w:val="4512F345"/>
    <w:rsid w:val="45288C1C"/>
    <w:rsid w:val="45324E44"/>
    <w:rsid w:val="45333637"/>
    <w:rsid w:val="453A4E72"/>
    <w:rsid w:val="453AA6FE"/>
    <w:rsid w:val="4549EC8A"/>
    <w:rsid w:val="4568D4B8"/>
    <w:rsid w:val="456DA88E"/>
    <w:rsid w:val="45717ED0"/>
    <w:rsid w:val="4571D837"/>
    <w:rsid w:val="458B79C3"/>
    <w:rsid w:val="458B79C3"/>
    <w:rsid w:val="459213E4"/>
    <w:rsid w:val="459494A7"/>
    <w:rsid w:val="45A5283F"/>
    <w:rsid w:val="45CA1375"/>
    <w:rsid w:val="45E168C8"/>
    <w:rsid w:val="45F46673"/>
    <w:rsid w:val="45F5F4CC"/>
    <w:rsid w:val="462AC5CC"/>
    <w:rsid w:val="462CEAC5"/>
    <w:rsid w:val="463C1AFC"/>
    <w:rsid w:val="46407E15"/>
    <w:rsid w:val="4644ED45"/>
    <w:rsid w:val="4659977E"/>
    <w:rsid w:val="465BE8AD"/>
    <w:rsid w:val="465BE8AD"/>
    <w:rsid w:val="466ED320"/>
    <w:rsid w:val="4679441E"/>
    <w:rsid w:val="468444B4"/>
    <w:rsid w:val="46917C6B"/>
    <w:rsid w:val="46A068A3"/>
    <w:rsid w:val="46B66938"/>
    <w:rsid w:val="46D4B1A8"/>
    <w:rsid w:val="46D99029"/>
    <w:rsid w:val="46F7D4C9"/>
    <w:rsid w:val="470470BF"/>
    <w:rsid w:val="473BB23F"/>
    <w:rsid w:val="473C7D5B"/>
    <w:rsid w:val="4757F6D0"/>
    <w:rsid w:val="476D1B02"/>
    <w:rsid w:val="47990ED0"/>
    <w:rsid w:val="479CC148"/>
    <w:rsid w:val="479CD31F"/>
    <w:rsid w:val="479EAD1A"/>
    <w:rsid w:val="47A2D2AC"/>
    <w:rsid w:val="47A6B5FA"/>
    <w:rsid w:val="47B33E27"/>
    <w:rsid w:val="47BBEBD2"/>
    <w:rsid w:val="47D46ADF"/>
    <w:rsid w:val="47DCC8ED"/>
    <w:rsid w:val="47E9EA74"/>
    <w:rsid w:val="47F85156"/>
    <w:rsid w:val="47F95290"/>
    <w:rsid w:val="48055811"/>
    <w:rsid w:val="480B10FD"/>
    <w:rsid w:val="480F44F9"/>
    <w:rsid w:val="481E9D9E"/>
    <w:rsid w:val="482F00E1"/>
    <w:rsid w:val="4836DB65"/>
    <w:rsid w:val="48528B31"/>
    <w:rsid w:val="48584BC7"/>
    <w:rsid w:val="4858DC9C"/>
    <w:rsid w:val="487AE452"/>
    <w:rsid w:val="488154FD"/>
    <w:rsid w:val="48838096"/>
    <w:rsid w:val="488651B6"/>
    <w:rsid w:val="488DA765"/>
    <w:rsid w:val="48916E7B"/>
    <w:rsid w:val="489B8E74"/>
    <w:rsid w:val="489BD32F"/>
    <w:rsid w:val="48B75171"/>
    <w:rsid w:val="48B75171"/>
    <w:rsid w:val="48B850BB"/>
    <w:rsid w:val="48BD2122"/>
    <w:rsid w:val="48CFA0F5"/>
    <w:rsid w:val="48E7CACC"/>
    <w:rsid w:val="48F0EC5E"/>
    <w:rsid w:val="48F514C9"/>
    <w:rsid w:val="48F6F45E"/>
    <w:rsid w:val="490365C3"/>
    <w:rsid w:val="49054F31"/>
    <w:rsid w:val="490FDC49"/>
    <w:rsid w:val="49110AF2"/>
    <w:rsid w:val="492F6EF0"/>
    <w:rsid w:val="49451939"/>
    <w:rsid w:val="49657D46"/>
    <w:rsid w:val="4967E825"/>
    <w:rsid w:val="4970A24F"/>
    <w:rsid w:val="49B08EB2"/>
    <w:rsid w:val="49CC89BB"/>
    <w:rsid w:val="49DABBA7"/>
    <w:rsid w:val="49DFECD6"/>
    <w:rsid w:val="49E0E210"/>
    <w:rsid w:val="49E1D68D"/>
    <w:rsid w:val="49ED6BC0"/>
    <w:rsid w:val="49F079F3"/>
    <w:rsid w:val="49FFCFC8"/>
    <w:rsid w:val="4A099F7C"/>
    <w:rsid w:val="4A10117C"/>
    <w:rsid w:val="4A12E52B"/>
    <w:rsid w:val="4A316029"/>
    <w:rsid w:val="4A465C4C"/>
    <w:rsid w:val="4A4B8D09"/>
    <w:rsid w:val="4A5426FD"/>
    <w:rsid w:val="4A58BDA1"/>
    <w:rsid w:val="4A638C96"/>
    <w:rsid w:val="4A663B5B"/>
    <w:rsid w:val="4A78A7D6"/>
    <w:rsid w:val="4A7C0679"/>
    <w:rsid w:val="4A801FF8"/>
    <w:rsid w:val="4A8513CF"/>
    <w:rsid w:val="4A8C9651"/>
    <w:rsid w:val="4AAC32EE"/>
    <w:rsid w:val="4AB1F517"/>
    <w:rsid w:val="4ABF86BC"/>
    <w:rsid w:val="4B0CD528"/>
    <w:rsid w:val="4B10CC38"/>
    <w:rsid w:val="4B14FB93"/>
    <w:rsid w:val="4B1B6E5F"/>
    <w:rsid w:val="4B1C235C"/>
    <w:rsid w:val="4B2D91E7"/>
    <w:rsid w:val="4B2D91E7"/>
    <w:rsid w:val="4B3A4728"/>
    <w:rsid w:val="4B43E385"/>
    <w:rsid w:val="4B4B7C68"/>
    <w:rsid w:val="4B4B7C68"/>
    <w:rsid w:val="4B989107"/>
    <w:rsid w:val="4BA03959"/>
    <w:rsid w:val="4BB42727"/>
    <w:rsid w:val="4BB72012"/>
    <w:rsid w:val="4BC1C069"/>
    <w:rsid w:val="4BC1D469"/>
    <w:rsid w:val="4BF9DFD6"/>
    <w:rsid w:val="4BF9DFD6"/>
    <w:rsid w:val="4C04CAF2"/>
    <w:rsid w:val="4C4F7A40"/>
    <w:rsid w:val="4C5B1F32"/>
    <w:rsid w:val="4C5B7341"/>
    <w:rsid w:val="4C699735"/>
    <w:rsid w:val="4C7B821A"/>
    <w:rsid w:val="4C85B6A3"/>
    <w:rsid w:val="4CB468BF"/>
    <w:rsid w:val="4CBD6A7A"/>
    <w:rsid w:val="4CCBF822"/>
    <w:rsid w:val="4CCE69E7"/>
    <w:rsid w:val="4CDCCA0C"/>
    <w:rsid w:val="4CE86E52"/>
    <w:rsid w:val="4CF33C1C"/>
    <w:rsid w:val="4CF41A63"/>
    <w:rsid w:val="4D0A0976"/>
    <w:rsid w:val="4D0ECF22"/>
    <w:rsid w:val="4D28E0DD"/>
    <w:rsid w:val="4D318E49"/>
    <w:rsid w:val="4D339A5A"/>
    <w:rsid w:val="4D3ACB90"/>
    <w:rsid w:val="4D42A03E"/>
    <w:rsid w:val="4D974C86"/>
    <w:rsid w:val="4D9C9175"/>
    <w:rsid w:val="4D9FB55C"/>
    <w:rsid w:val="4DA91ACA"/>
    <w:rsid w:val="4DB6B5EC"/>
    <w:rsid w:val="4DB8F1BF"/>
    <w:rsid w:val="4DD5E4FE"/>
    <w:rsid w:val="4DF9BEA4"/>
    <w:rsid w:val="4E04E914"/>
    <w:rsid w:val="4E0D1488"/>
    <w:rsid w:val="4E1548D4"/>
    <w:rsid w:val="4E17F197"/>
    <w:rsid w:val="4E2FA579"/>
    <w:rsid w:val="4E74D44F"/>
    <w:rsid w:val="4E7D8E62"/>
    <w:rsid w:val="4E83F2C5"/>
    <w:rsid w:val="4E8AE5E1"/>
    <w:rsid w:val="4EA8C3F3"/>
    <w:rsid w:val="4EADA656"/>
    <w:rsid w:val="4EADA656"/>
    <w:rsid w:val="4EC4128F"/>
    <w:rsid w:val="4ED19B3A"/>
    <w:rsid w:val="4ED9A303"/>
    <w:rsid w:val="4EF3FDCC"/>
    <w:rsid w:val="4EFF34A8"/>
    <w:rsid w:val="4F22669E"/>
    <w:rsid w:val="4F262904"/>
    <w:rsid w:val="4F290E65"/>
    <w:rsid w:val="4F5F0DD7"/>
    <w:rsid w:val="4F61FD72"/>
    <w:rsid w:val="4F87DB54"/>
    <w:rsid w:val="4F87DB54"/>
    <w:rsid w:val="4F8CBBD9"/>
    <w:rsid w:val="4F9A75EB"/>
    <w:rsid w:val="4FB7D130"/>
    <w:rsid w:val="4FC5F6D2"/>
    <w:rsid w:val="4FC60483"/>
    <w:rsid w:val="4FC827AC"/>
    <w:rsid w:val="4FE450BB"/>
    <w:rsid w:val="4FFACA51"/>
    <w:rsid w:val="5000242C"/>
    <w:rsid w:val="5000CF96"/>
    <w:rsid w:val="500C0EB2"/>
    <w:rsid w:val="504973CD"/>
    <w:rsid w:val="504973CD"/>
    <w:rsid w:val="505AE9C6"/>
    <w:rsid w:val="5061B8C9"/>
    <w:rsid w:val="5064470B"/>
    <w:rsid w:val="5076A09F"/>
    <w:rsid w:val="50795489"/>
    <w:rsid w:val="50922817"/>
    <w:rsid w:val="50A46B83"/>
    <w:rsid w:val="50C9D443"/>
    <w:rsid w:val="50E7E263"/>
    <w:rsid w:val="50FE8671"/>
    <w:rsid w:val="512177F7"/>
    <w:rsid w:val="5130E403"/>
    <w:rsid w:val="51686494"/>
    <w:rsid w:val="516ADE1E"/>
    <w:rsid w:val="51814D60"/>
    <w:rsid w:val="51898A2F"/>
    <w:rsid w:val="519282BD"/>
    <w:rsid w:val="51A3F298"/>
    <w:rsid w:val="51A640A4"/>
    <w:rsid w:val="51ABA02E"/>
    <w:rsid w:val="51C62BC7"/>
    <w:rsid w:val="51DC0AD8"/>
    <w:rsid w:val="51F50755"/>
    <w:rsid w:val="51FB0D14"/>
    <w:rsid w:val="5205F265"/>
    <w:rsid w:val="5205F265"/>
    <w:rsid w:val="520BFB7A"/>
    <w:rsid w:val="5214568B"/>
    <w:rsid w:val="5214568B"/>
    <w:rsid w:val="52266C2D"/>
    <w:rsid w:val="5232EF6B"/>
    <w:rsid w:val="52344F9E"/>
    <w:rsid w:val="523C7A65"/>
    <w:rsid w:val="527300F5"/>
    <w:rsid w:val="5275F985"/>
    <w:rsid w:val="528A048E"/>
    <w:rsid w:val="52AFCE00"/>
    <w:rsid w:val="52BB2EBD"/>
    <w:rsid w:val="52BDFAD5"/>
    <w:rsid w:val="52BF89A7"/>
    <w:rsid w:val="52C18D0C"/>
    <w:rsid w:val="52E42910"/>
    <w:rsid w:val="52F20FA9"/>
    <w:rsid w:val="530753F7"/>
    <w:rsid w:val="530753F7"/>
    <w:rsid w:val="53116148"/>
    <w:rsid w:val="53124D90"/>
    <w:rsid w:val="531A9AA0"/>
    <w:rsid w:val="53241C2C"/>
    <w:rsid w:val="5330FC41"/>
    <w:rsid w:val="53341691"/>
    <w:rsid w:val="533C7943"/>
    <w:rsid w:val="53488660"/>
    <w:rsid w:val="5353344B"/>
    <w:rsid w:val="536EB5D3"/>
    <w:rsid w:val="5375BD56"/>
    <w:rsid w:val="538A35EF"/>
    <w:rsid w:val="538CAE56"/>
    <w:rsid w:val="53D5C115"/>
    <w:rsid w:val="53D9CECB"/>
    <w:rsid w:val="53DC9747"/>
    <w:rsid w:val="53E43F74"/>
    <w:rsid w:val="53E79DD2"/>
    <w:rsid w:val="541FD450"/>
    <w:rsid w:val="542C9FF0"/>
    <w:rsid w:val="544249A1"/>
    <w:rsid w:val="54430FC5"/>
    <w:rsid w:val="544A71B9"/>
    <w:rsid w:val="545075AF"/>
    <w:rsid w:val="546588D1"/>
    <w:rsid w:val="546C538B"/>
    <w:rsid w:val="546F7876"/>
    <w:rsid w:val="54840A78"/>
    <w:rsid w:val="54A5CE0C"/>
    <w:rsid w:val="54AAAE86"/>
    <w:rsid w:val="54AE9D40"/>
    <w:rsid w:val="54B3A394"/>
    <w:rsid w:val="54BDE3F7"/>
    <w:rsid w:val="54C4E416"/>
    <w:rsid w:val="54C4E416"/>
    <w:rsid w:val="54C992BD"/>
    <w:rsid w:val="54DC77ED"/>
    <w:rsid w:val="54EF88BF"/>
    <w:rsid w:val="54FC1664"/>
    <w:rsid w:val="55041B30"/>
    <w:rsid w:val="5520B858"/>
    <w:rsid w:val="552B4384"/>
    <w:rsid w:val="552DA0B1"/>
    <w:rsid w:val="5546ED10"/>
    <w:rsid w:val="5560ADCC"/>
    <w:rsid w:val="5568714D"/>
    <w:rsid w:val="5573A7D1"/>
    <w:rsid w:val="5576730E"/>
    <w:rsid w:val="557DE666"/>
    <w:rsid w:val="558E3EE3"/>
    <w:rsid w:val="55A2C331"/>
    <w:rsid w:val="55AF193B"/>
    <w:rsid w:val="55B3B9C8"/>
    <w:rsid w:val="55C17158"/>
    <w:rsid w:val="55D68144"/>
    <w:rsid w:val="55DBA13C"/>
    <w:rsid w:val="55DFBA3D"/>
    <w:rsid w:val="55EE3A30"/>
    <w:rsid w:val="55F0C65D"/>
    <w:rsid w:val="5605B105"/>
    <w:rsid w:val="560A03E0"/>
    <w:rsid w:val="5614DAC7"/>
    <w:rsid w:val="56175A33"/>
    <w:rsid w:val="5630EC72"/>
    <w:rsid w:val="5631AEF1"/>
    <w:rsid w:val="5632BE42"/>
    <w:rsid w:val="56703224"/>
    <w:rsid w:val="56714995"/>
    <w:rsid w:val="567D449A"/>
    <w:rsid w:val="56959C96"/>
    <w:rsid w:val="56A754A4"/>
    <w:rsid w:val="56B5F54F"/>
    <w:rsid w:val="56C2C419"/>
    <w:rsid w:val="56CC0CAA"/>
    <w:rsid w:val="56E3B53A"/>
    <w:rsid w:val="57085997"/>
    <w:rsid w:val="57312013"/>
    <w:rsid w:val="573144E8"/>
    <w:rsid w:val="573AD092"/>
    <w:rsid w:val="573E7931"/>
    <w:rsid w:val="57508F02"/>
    <w:rsid w:val="575812AF"/>
    <w:rsid w:val="576071E4"/>
    <w:rsid w:val="577BF84B"/>
    <w:rsid w:val="579A6EFD"/>
    <w:rsid w:val="57B35147"/>
    <w:rsid w:val="57C7A0E1"/>
    <w:rsid w:val="57F10863"/>
    <w:rsid w:val="580D7731"/>
    <w:rsid w:val="580E6082"/>
    <w:rsid w:val="582F8428"/>
    <w:rsid w:val="5831F1E0"/>
    <w:rsid w:val="58373F99"/>
    <w:rsid w:val="583E2C68"/>
    <w:rsid w:val="5848DAB4"/>
    <w:rsid w:val="584E615C"/>
    <w:rsid w:val="586D6474"/>
    <w:rsid w:val="586DD45A"/>
    <w:rsid w:val="58770E54"/>
    <w:rsid w:val="5878D266"/>
    <w:rsid w:val="587EBA7F"/>
    <w:rsid w:val="5887135E"/>
    <w:rsid w:val="5888DD7C"/>
    <w:rsid w:val="589216DD"/>
    <w:rsid w:val="58DAA211"/>
    <w:rsid w:val="58F0ACC1"/>
    <w:rsid w:val="58F617BB"/>
    <w:rsid w:val="590F2E71"/>
    <w:rsid w:val="591EA734"/>
    <w:rsid w:val="59448E2B"/>
    <w:rsid w:val="5944CAFF"/>
    <w:rsid w:val="59508996"/>
    <w:rsid w:val="5958B063"/>
    <w:rsid w:val="5958B063"/>
    <w:rsid w:val="5978E789"/>
    <w:rsid w:val="59846BB6"/>
    <w:rsid w:val="59967387"/>
    <w:rsid w:val="59A29DFC"/>
    <w:rsid w:val="59BEDAD3"/>
    <w:rsid w:val="59C25228"/>
    <w:rsid w:val="59C25228"/>
    <w:rsid w:val="59C9DCF9"/>
    <w:rsid w:val="59D0438C"/>
    <w:rsid w:val="59EB153A"/>
    <w:rsid w:val="59F0E12A"/>
    <w:rsid w:val="59F3CDC8"/>
    <w:rsid w:val="59FBCF8B"/>
    <w:rsid w:val="5A2AF019"/>
    <w:rsid w:val="5A30AED6"/>
    <w:rsid w:val="5A3BDABB"/>
    <w:rsid w:val="5A65082E"/>
    <w:rsid w:val="5A79D800"/>
    <w:rsid w:val="5A91E3E2"/>
    <w:rsid w:val="5A94187E"/>
    <w:rsid w:val="5AA4404B"/>
    <w:rsid w:val="5B0042B8"/>
    <w:rsid w:val="5B0065F7"/>
    <w:rsid w:val="5B075F8B"/>
    <w:rsid w:val="5B1B2424"/>
    <w:rsid w:val="5B21BC39"/>
    <w:rsid w:val="5B32354C"/>
    <w:rsid w:val="5B37770F"/>
    <w:rsid w:val="5B53187C"/>
    <w:rsid w:val="5B841E00"/>
    <w:rsid w:val="5B9875AE"/>
    <w:rsid w:val="5B9971FD"/>
    <w:rsid w:val="5BAAFC4B"/>
    <w:rsid w:val="5BBCA7E6"/>
    <w:rsid w:val="5BD22E99"/>
    <w:rsid w:val="5BD6EB43"/>
    <w:rsid w:val="5BE3FA29"/>
    <w:rsid w:val="5BF4355C"/>
    <w:rsid w:val="5C27BE93"/>
    <w:rsid w:val="5C412BA3"/>
    <w:rsid w:val="5C49057C"/>
    <w:rsid w:val="5C4B38A0"/>
    <w:rsid w:val="5C50EBC7"/>
    <w:rsid w:val="5C5742A9"/>
    <w:rsid w:val="5C6156AA"/>
    <w:rsid w:val="5C687BE4"/>
    <w:rsid w:val="5C98BA8C"/>
    <w:rsid w:val="5CCE1DDA"/>
    <w:rsid w:val="5CD5059D"/>
    <w:rsid w:val="5CDE8526"/>
    <w:rsid w:val="5CE3A426"/>
    <w:rsid w:val="5CF9E7D6"/>
    <w:rsid w:val="5CFFF6F8"/>
    <w:rsid w:val="5D0B44AB"/>
    <w:rsid w:val="5D2BE465"/>
    <w:rsid w:val="5D30D6B5"/>
    <w:rsid w:val="5D420D4D"/>
    <w:rsid w:val="5D4ADD8D"/>
    <w:rsid w:val="5D6AA180"/>
    <w:rsid w:val="5D76D940"/>
    <w:rsid w:val="5D79582B"/>
    <w:rsid w:val="5D801FD7"/>
    <w:rsid w:val="5D819521"/>
    <w:rsid w:val="5D86BCD3"/>
    <w:rsid w:val="5D9B6745"/>
    <w:rsid w:val="5D9F0DBA"/>
    <w:rsid w:val="5DA003CC"/>
    <w:rsid w:val="5DAB74D0"/>
    <w:rsid w:val="5DBB2C29"/>
    <w:rsid w:val="5DCF85E0"/>
    <w:rsid w:val="5DD59FE9"/>
    <w:rsid w:val="5DE2DEFE"/>
    <w:rsid w:val="5E02C04D"/>
    <w:rsid w:val="5E062F58"/>
    <w:rsid w:val="5E14BD80"/>
    <w:rsid w:val="5E2535C9"/>
    <w:rsid w:val="5E253E0D"/>
    <w:rsid w:val="5E401250"/>
    <w:rsid w:val="5E4BC773"/>
    <w:rsid w:val="5E4BC773"/>
    <w:rsid w:val="5E60525E"/>
    <w:rsid w:val="5E69B11F"/>
    <w:rsid w:val="5E88FD92"/>
    <w:rsid w:val="5E8C9871"/>
    <w:rsid w:val="5E96D2C7"/>
    <w:rsid w:val="5EA62D14"/>
    <w:rsid w:val="5EA91153"/>
    <w:rsid w:val="5EEE674A"/>
    <w:rsid w:val="5EF01D67"/>
    <w:rsid w:val="5EFF277B"/>
    <w:rsid w:val="5F0D589D"/>
    <w:rsid w:val="5F1B6EB3"/>
    <w:rsid w:val="5F1FC151"/>
    <w:rsid w:val="5F21802D"/>
    <w:rsid w:val="5F56718D"/>
    <w:rsid w:val="5F62C796"/>
    <w:rsid w:val="5F6F08B1"/>
    <w:rsid w:val="5F943032"/>
    <w:rsid w:val="5F968DC0"/>
    <w:rsid w:val="5F9B37C9"/>
    <w:rsid w:val="5FB1BA68"/>
    <w:rsid w:val="5FBF8494"/>
    <w:rsid w:val="5FD1D2E8"/>
    <w:rsid w:val="5FD9876C"/>
    <w:rsid w:val="5FEEA832"/>
    <w:rsid w:val="600007B3"/>
    <w:rsid w:val="600B5BCE"/>
    <w:rsid w:val="60142C0B"/>
    <w:rsid w:val="601E8F76"/>
    <w:rsid w:val="60285EBE"/>
    <w:rsid w:val="60285EBE"/>
    <w:rsid w:val="60335F59"/>
    <w:rsid w:val="605E0C4C"/>
    <w:rsid w:val="605F88EE"/>
    <w:rsid w:val="606783AB"/>
    <w:rsid w:val="6067D3E6"/>
    <w:rsid w:val="606C6947"/>
    <w:rsid w:val="607D0BF1"/>
    <w:rsid w:val="6081D87D"/>
    <w:rsid w:val="6083A931"/>
    <w:rsid w:val="608A6D0F"/>
    <w:rsid w:val="6092E599"/>
    <w:rsid w:val="60978854"/>
    <w:rsid w:val="60A8BC76"/>
    <w:rsid w:val="60C7A628"/>
    <w:rsid w:val="60CD6CD6"/>
    <w:rsid w:val="60D7FA8A"/>
    <w:rsid w:val="60DAAB65"/>
    <w:rsid w:val="60DAAB65"/>
    <w:rsid w:val="60DE6374"/>
    <w:rsid w:val="60DE6374"/>
    <w:rsid w:val="60EA3D2D"/>
    <w:rsid w:val="60F361B0"/>
    <w:rsid w:val="60FA59B8"/>
    <w:rsid w:val="610E9B8D"/>
    <w:rsid w:val="61198F20"/>
    <w:rsid w:val="613730FC"/>
    <w:rsid w:val="61455A32"/>
    <w:rsid w:val="616F5036"/>
    <w:rsid w:val="617D33D3"/>
    <w:rsid w:val="6194CCE0"/>
    <w:rsid w:val="61F72CBD"/>
    <w:rsid w:val="61FAA2AB"/>
    <w:rsid w:val="622C5550"/>
    <w:rsid w:val="624D2705"/>
    <w:rsid w:val="624E647D"/>
    <w:rsid w:val="62572C4E"/>
    <w:rsid w:val="62671BB1"/>
    <w:rsid w:val="62709E8F"/>
    <w:rsid w:val="627CE399"/>
    <w:rsid w:val="6287ACA4"/>
    <w:rsid w:val="6295A105"/>
    <w:rsid w:val="629A2737"/>
    <w:rsid w:val="629AEFAF"/>
    <w:rsid w:val="629D6BEE"/>
    <w:rsid w:val="62B03805"/>
    <w:rsid w:val="62BC0719"/>
    <w:rsid w:val="62BDD91D"/>
    <w:rsid w:val="62CB3EA7"/>
    <w:rsid w:val="62D61E65"/>
    <w:rsid w:val="62EE504E"/>
    <w:rsid w:val="63042D57"/>
    <w:rsid w:val="63266818"/>
    <w:rsid w:val="632A7B80"/>
    <w:rsid w:val="633D660C"/>
    <w:rsid w:val="633DD9EA"/>
    <w:rsid w:val="6348409A"/>
    <w:rsid w:val="6350067C"/>
    <w:rsid w:val="635987A8"/>
    <w:rsid w:val="635A961D"/>
    <w:rsid w:val="635DF538"/>
    <w:rsid w:val="6373857E"/>
    <w:rsid w:val="6386E4AC"/>
    <w:rsid w:val="63963DCB"/>
    <w:rsid w:val="639ABDB8"/>
    <w:rsid w:val="63A3F2B7"/>
    <w:rsid w:val="63BCA162"/>
    <w:rsid w:val="63CB91FD"/>
    <w:rsid w:val="63D24D66"/>
    <w:rsid w:val="63D24D66"/>
    <w:rsid w:val="63DE9A4A"/>
    <w:rsid w:val="63EED616"/>
    <w:rsid w:val="63F982C1"/>
    <w:rsid w:val="6412C2E0"/>
    <w:rsid w:val="641CBCE1"/>
    <w:rsid w:val="6422CE9D"/>
    <w:rsid w:val="6425B607"/>
    <w:rsid w:val="645A4E0E"/>
    <w:rsid w:val="64717D8F"/>
    <w:rsid w:val="647ADA8A"/>
    <w:rsid w:val="648CAA64"/>
    <w:rsid w:val="6493DC20"/>
    <w:rsid w:val="6497CA2C"/>
    <w:rsid w:val="64B3F57D"/>
    <w:rsid w:val="64B76239"/>
    <w:rsid w:val="64B97A8B"/>
    <w:rsid w:val="64BC812C"/>
    <w:rsid w:val="64BC812C"/>
    <w:rsid w:val="64C49D67"/>
    <w:rsid w:val="64C95B11"/>
    <w:rsid w:val="64D61F15"/>
    <w:rsid w:val="64E394A2"/>
    <w:rsid w:val="64E8B436"/>
    <w:rsid w:val="64F41D49"/>
    <w:rsid w:val="65219AB9"/>
    <w:rsid w:val="652F7B91"/>
    <w:rsid w:val="655EB380"/>
    <w:rsid w:val="656624B1"/>
    <w:rsid w:val="65695B75"/>
    <w:rsid w:val="656E4BB4"/>
    <w:rsid w:val="65779749"/>
    <w:rsid w:val="6582DAF4"/>
    <w:rsid w:val="658613DE"/>
    <w:rsid w:val="659D276C"/>
    <w:rsid w:val="65B95691"/>
    <w:rsid w:val="65BA00DE"/>
    <w:rsid w:val="65BE4F05"/>
    <w:rsid w:val="65D60A69"/>
    <w:rsid w:val="65DA4FA3"/>
    <w:rsid w:val="65E425C0"/>
    <w:rsid w:val="65E425C0"/>
    <w:rsid w:val="65E428C6"/>
    <w:rsid w:val="65EBC554"/>
    <w:rsid w:val="661931D1"/>
    <w:rsid w:val="66225F72"/>
    <w:rsid w:val="6627C7BC"/>
    <w:rsid w:val="662F81B5"/>
    <w:rsid w:val="663C9CD0"/>
    <w:rsid w:val="66549A52"/>
    <w:rsid w:val="6666DDCB"/>
    <w:rsid w:val="666C546F"/>
    <w:rsid w:val="66909C28"/>
    <w:rsid w:val="66935431"/>
    <w:rsid w:val="66A0A6B3"/>
    <w:rsid w:val="66C2AE66"/>
    <w:rsid w:val="6705CE68"/>
    <w:rsid w:val="670FEBFC"/>
    <w:rsid w:val="67172D96"/>
    <w:rsid w:val="67172D96"/>
    <w:rsid w:val="671ACE2F"/>
    <w:rsid w:val="672065E4"/>
    <w:rsid w:val="673DCD33"/>
    <w:rsid w:val="6749B951"/>
    <w:rsid w:val="675CC93D"/>
    <w:rsid w:val="67778DC7"/>
    <w:rsid w:val="6784EC4B"/>
    <w:rsid w:val="679DAC3B"/>
    <w:rsid w:val="67A3FE6A"/>
    <w:rsid w:val="67B941B1"/>
    <w:rsid w:val="67E2A873"/>
    <w:rsid w:val="67F07B0C"/>
    <w:rsid w:val="67F2AEA5"/>
    <w:rsid w:val="67F94FCD"/>
    <w:rsid w:val="68066CE8"/>
    <w:rsid w:val="681258F5"/>
    <w:rsid w:val="6812746B"/>
    <w:rsid w:val="682777E0"/>
    <w:rsid w:val="6828C850"/>
    <w:rsid w:val="68388653"/>
    <w:rsid w:val="6840DF4F"/>
    <w:rsid w:val="684AA749"/>
    <w:rsid w:val="684E0314"/>
    <w:rsid w:val="68506CA3"/>
    <w:rsid w:val="685146D8"/>
    <w:rsid w:val="685146D8"/>
    <w:rsid w:val="685B4813"/>
    <w:rsid w:val="6877C173"/>
    <w:rsid w:val="687FA63B"/>
    <w:rsid w:val="689AF27E"/>
    <w:rsid w:val="68AAC710"/>
    <w:rsid w:val="68AE0C70"/>
    <w:rsid w:val="68C217EC"/>
    <w:rsid w:val="68DB01DA"/>
    <w:rsid w:val="68E367CE"/>
    <w:rsid w:val="68EB6F56"/>
    <w:rsid w:val="68EB6F56"/>
    <w:rsid w:val="68ED65D9"/>
    <w:rsid w:val="68EDADD2"/>
    <w:rsid w:val="68F34293"/>
    <w:rsid w:val="68F70396"/>
    <w:rsid w:val="68F96457"/>
    <w:rsid w:val="68FCB9C8"/>
    <w:rsid w:val="69171AA5"/>
    <w:rsid w:val="691D0F12"/>
    <w:rsid w:val="691FA88D"/>
    <w:rsid w:val="69316FE2"/>
    <w:rsid w:val="69415D16"/>
    <w:rsid w:val="694B60A6"/>
    <w:rsid w:val="6955DC45"/>
    <w:rsid w:val="695A4315"/>
    <w:rsid w:val="695B68B1"/>
    <w:rsid w:val="695F7B2C"/>
    <w:rsid w:val="69814F41"/>
    <w:rsid w:val="699D8DE2"/>
    <w:rsid w:val="69C0C80C"/>
    <w:rsid w:val="69D17DB1"/>
    <w:rsid w:val="6A120B35"/>
    <w:rsid w:val="6A1395A8"/>
    <w:rsid w:val="6A1395A8"/>
    <w:rsid w:val="6A2648E8"/>
    <w:rsid w:val="6A36871F"/>
    <w:rsid w:val="6A591DF7"/>
    <w:rsid w:val="6A683465"/>
    <w:rsid w:val="6A686C31"/>
    <w:rsid w:val="6A722AA5"/>
    <w:rsid w:val="6A89E2D3"/>
    <w:rsid w:val="6AAB35A1"/>
    <w:rsid w:val="6AC6F9C7"/>
    <w:rsid w:val="6AC6F9C7"/>
    <w:rsid w:val="6AE84A09"/>
    <w:rsid w:val="6AEFE92D"/>
    <w:rsid w:val="6B016286"/>
    <w:rsid w:val="6B025283"/>
    <w:rsid w:val="6B21C508"/>
    <w:rsid w:val="6B23604F"/>
    <w:rsid w:val="6B401B70"/>
    <w:rsid w:val="6B67DB10"/>
    <w:rsid w:val="6B84402C"/>
    <w:rsid w:val="6B96F709"/>
    <w:rsid w:val="6BBBE450"/>
    <w:rsid w:val="6BD5A31A"/>
    <w:rsid w:val="6BE0F55B"/>
    <w:rsid w:val="6C01164A"/>
    <w:rsid w:val="6C1C15F3"/>
    <w:rsid w:val="6C3D40D1"/>
    <w:rsid w:val="6C6A9F15"/>
    <w:rsid w:val="6C6EA573"/>
    <w:rsid w:val="6C703CCC"/>
    <w:rsid w:val="6C72E534"/>
    <w:rsid w:val="6C81FE52"/>
    <w:rsid w:val="6C921871"/>
    <w:rsid w:val="6C997807"/>
    <w:rsid w:val="6C9EE39A"/>
    <w:rsid w:val="6C9EE39A"/>
    <w:rsid w:val="6CA4C4F1"/>
    <w:rsid w:val="6CB63445"/>
    <w:rsid w:val="6CC7740D"/>
    <w:rsid w:val="6CE37518"/>
    <w:rsid w:val="6CFB13F5"/>
    <w:rsid w:val="6D08F314"/>
    <w:rsid w:val="6D0C0037"/>
    <w:rsid w:val="6D0E1DEA"/>
    <w:rsid w:val="6D1CDDAB"/>
    <w:rsid w:val="6D28797D"/>
    <w:rsid w:val="6D323E60"/>
    <w:rsid w:val="6D451770"/>
    <w:rsid w:val="6D4F4CD2"/>
    <w:rsid w:val="6D5099D8"/>
    <w:rsid w:val="6D756CF9"/>
    <w:rsid w:val="6D91F453"/>
    <w:rsid w:val="6DB286DC"/>
    <w:rsid w:val="6DBF8BDB"/>
    <w:rsid w:val="6DD54040"/>
    <w:rsid w:val="6DDBAE4F"/>
    <w:rsid w:val="6E0A13F4"/>
    <w:rsid w:val="6E0B4CA0"/>
    <w:rsid w:val="6E0BE71D"/>
    <w:rsid w:val="6E14073F"/>
    <w:rsid w:val="6E14BEFA"/>
    <w:rsid w:val="6E15FF5B"/>
    <w:rsid w:val="6E3468CB"/>
    <w:rsid w:val="6E38684A"/>
    <w:rsid w:val="6E38684A"/>
    <w:rsid w:val="6E559A91"/>
    <w:rsid w:val="6E5AFDBB"/>
    <w:rsid w:val="6E7561AE"/>
    <w:rsid w:val="6E88E05D"/>
    <w:rsid w:val="6E9D2004"/>
    <w:rsid w:val="6EA044C6"/>
    <w:rsid w:val="6EAC4917"/>
    <w:rsid w:val="6EDAF84E"/>
    <w:rsid w:val="6EE006F8"/>
    <w:rsid w:val="6EE43994"/>
    <w:rsid w:val="6EEBDBF6"/>
    <w:rsid w:val="6EF59097"/>
    <w:rsid w:val="6EFE1FC6"/>
    <w:rsid w:val="6F1746AE"/>
    <w:rsid w:val="6F335B50"/>
    <w:rsid w:val="6F355ABE"/>
    <w:rsid w:val="6F398455"/>
    <w:rsid w:val="6F4A8F29"/>
    <w:rsid w:val="6F4AE02F"/>
    <w:rsid w:val="6F5E21DD"/>
    <w:rsid w:val="6F5E21DD"/>
    <w:rsid w:val="6F608ADE"/>
    <w:rsid w:val="6F632961"/>
    <w:rsid w:val="6F8D1F5B"/>
    <w:rsid w:val="6F9F114C"/>
    <w:rsid w:val="6F9F114C"/>
    <w:rsid w:val="6FA68DF2"/>
    <w:rsid w:val="6FB95551"/>
    <w:rsid w:val="6FC13A5F"/>
    <w:rsid w:val="6FDEB163"/>
    <w:rsid w:val="6FED1D4B"/>
    <w:rsid w:val="700BE572"/>
    <w:rsid w:val="7026C4EF"/>
    <w:rsid w:val="70371ED8"/>
    <w:rsid w:val="703C611C"/>
    <w:rsid w:val="703E3D13"/>
    <w:rsid w:val="7045DBCA"/>
    <w:rsid w:val="704678D2"/>
    <w:rsid w:val="70536C4A"/>
    <w:rsid w:val="705D4CA2"/>
    <w:rsid w:val="705DBE40"/>
    <w:rsid w:val="7068D713"/>
    <w:rsid w:val="707D166B"/>
    <w:rsid w:val="709E7774"/>
    <w:rsid w:val="70A0F093"/>
    <w:rsid w:val="70ADB44F"/>
    <w:rsid w:val="70B38B7C"/>
    <w:rsid w:val="70C57F82"/>
    <w:rsid w:val="70CA7F26"/>
    <w:rsid w:val="70CA81A9"/>
    <w:rsid w:val="70CC8FD1"/>
    <w:rsid w:val="70E35EC1"/>
    <w:rsid w:val="70EB10E4"/>
    <w:rsid w:val="70F17DFA"/>
    <w:rsid w:val="710703E4"/>
    <w:rsid w:val="710B44C3"/>
    <w:rsid w:val="71112CF2"/>
    <w:rsid w:val="71112CF2"/>
    <w:rsid w:val="7119962B"/>
    <w:rsid w:val="71229FC2"/>
    <w:rsid w:val="712C888A"/>
    <w:rsid w:val="7131390F"/>
    <w:rsid w:val="71400922"/>
    <w:rsid w:val="7141D5B7"/>
    <w:rsid w:val="714C6A0A"/>
    <w:rsid w:val="714C6A0A"/>
    <w:rsid w:val="71714EE4"/>
    <w:rsid w:val="71873700"/>
    <w:rsid w:val="71B57C46"/>
    <w:rsid w:val="71B5C510"/>
    <w:rsid w:val="71BAA9FF"/>
    <w:rsid w:val="71D0C93A"/>
    <w:rsid w:val="71E62545"/>
    <w:rsid w:val="7202A55D"/>
    <w:rsid w:val="7205FDD2"/>
    <w:rsid w:val="721533E6"/>
    <w:rsid w:val="723F7355"/>
    <w:rsid w:val="724110D8"/>
    <w:rsid w:val="7241B12C"/>
    <w:rsid w:val="7244A66A"/>
    <w:rsid w:val="72481E46"/>
    <w:rsid w:val="72584768"/>
    <w:rsid w:val="7259AE62"/>
    <w:rsid w:val="726BEDA6"/>
    <w:rsid w:val="727BB57C"/>
    <w:rsid w:val="72A26210"/>
    <w:rsid w:val="72B3D806"/>
    <w:rsid w:val="72B4068F"/>
    <w:rsid w:val="72CEABF4"/>
    <w:rsid w:val="72CF9FDA"/>
    <w:rsid w:val="72D8D30F"/>
    <w:rsid w:val="72D9C8BE"/>
    <w:rsid w:val="72E99F32"/>
    <w:rsid w:val="72EB0C05"/>
    <w:rsid w:val="73044DB9"/>
    <w:rsid w:val="73104972"/>
    <w:rsid w:val="73115E70"/>
    <w:rsid w:val="731E993F"/>
    <w:rsid w:val="732F37E5"/>
    <w:rsid w:val="735D8BE1"/>
    <w:rsid w:val="7382B4EB"/>
    <w:rsid w:val="739298F3"/>
    <w:rsid w:val="739AA945"/>
    <w:rsid w:val="73A4D3C7"/>
    <w:rsid w:val="73B77976"/>
    <w:rsid w:val="73B9B3CB"/>
    <w:rsid w:val="73C1F717"/>
    <w:rsid w:val="73F3E8E4"/>
    <w:rsid w:val="73FA1C39"/>
    <w:rsid w:val="73FA1C39"/>
    <w:rsid w:val="73FB2104"/>
    <w:rsid w:val="73FD5F08"/>
    <w:rsid w:val="7400B46A"/>
    <w:rsid w:val="742811EE"/>
    <w:rsid w:val="743AF5EA"/>
    <w:rsid w:val="744FAEA4"/>
    <w:rsid w:val="744FAF27"/>
    <w:rsid w:val="7459F441"/>
    <w:rsid w:val="7472B61F"/>
    <w:rsid w:val="74795113"/>
    <w:rsid w:val="748442C5"/>
    <w:rsid w:val="748447A3"/>
    <w:rsid w:val="748881A2"/>
    <w:rsid w:val="74923479"/>
    <w:rsid w:val="74A393C8"/>
    <w:rsid w:val="74BD5603"/>
    <w:rsid w:val="74C50631"/>
    <w:rsid w:val="74C71736"/>
    <w:rsid w:val="74DAD639"/>
    <w:rsid w:val="74E8ECAA"/>
    <w:rsid w:val="74E8ECAA"/>
    <w:rsid w:val="74EA8D53"/>
    <w:rsid w:val="74ECA0E1"/>
    <w:rsid w:val="75226448"/>
    <w:rsid w:val="7523F74D"/>
    <w:rsid w:val="75278930"/>
    <w:rsid w:val="75278930"/>
    <w:rsid w:val="7541C394"/>
    <w:rsid w:val="754C9D58"/>
    <w:rsid w:val="754C9D58"/>
    <w:rsid w:val="75511AC6"/>
    <w:rsid w:val="75614317"/>
    <w:rsid w:val="7561DCA1"/>
    <w:rsid w:val="7574811E"/>
    <w:rsid w:val="75878622"/>
    <w:rsid w:val="75B190A9"/>
    <w:rsid w:val="75B521D6"/>
    <w:rsid w:val="75C716AD"/>
    <w:rsid w:val="75C83646"/>
    <w:rsid w:val="75CB9F55"/>
    <w:rsid w:val="75EBEB2F"/>
    <w:rsid w:val="760200C1"/>
    <w:rsid w:val="760751CF"/>
    <w:rsid w:val="76097593"/>
    <w:rsid w:val="76163996"/>
    <w:rsid w:val="762C0830"/>
    <w:rsid w:val="7630623C"/>
    <w:rsid w:val="763E9612"/>
    <w:rsid w:val="763FF59C"/>
    <w:rsid w:val="76476BF6"/>
    <w:rsid w:val="766100C0"/>
    <w:rsid w:val="766843B4"/>
    <w:rsid w:val="76772D40"/>
    <w:rsid w:val="769ABA1E"/>
    <w:rsid w:val="76C29135"/>
    <w:rsid w:val="76CAC029"/>
    <w:rsid w:val="76CFC830"/>
    <w:rsid w:val="76EA10C2"/>
    <w:rsid w:val="76F9068F"/>
    <w:rsid w:val="7703D825"/>
    <w:rsid w:val="77282782"/>
    <w:rsid w:val="7733C52F"/>
    <w:rsid w:val="773F4648"/>
    <w:rsid w:val="7743030D"/>
    <w:rsid w:val="7744DAA8"/>
    <w:rsid w:val="7745E638"/>
    <w:rsid w:val="7749383A"/>
    <w:rsid w:val="77500B62"/>
    <w:rsid w:val="7758C1EA"/>
    <w:rsid w:val="7758C1EA"/>
    <w:rsid w:val="775BFDC8"/>
    <w:rsid w:val="776666DF"/>
    <w:rsid w:val="7783FE86"/>
    <w:rsid w:val="77867CDF"/>
    <w:rsid w:val="7796269F"/>
    <w:rsid w:val="7796269F"/>
    <w:rsid w:val="779704CE"/>
    <w:rsid w:val="77989ABA"/>
    <w:rsid w:val="7798DDBC"/>
    <w:rsid w:val="77BE36A7"/>
    <w:rsid w:val="77C19259"/>
    <w:rsid w:val="77E084A8"/>
    <w:rsid w:val="77EB7495"/>
    <w:rsid w:val="77F05187"/>
    <w:rsid w:val="77F7939E"/>
    <w:rsid w:val="77FA96C0"/>
    <w:rsid w:val="7804D4C7"/>
    <w:rsid w:val="78082FCC"/>
    <w:rsid w:val="78198AFB"/>
    <w:rsid w:val="782AA76A"/>
    <w:rsid w:val="782F1885"/>
    <w:rsid w:val="783599CE"/>
    <w:rsid w:val="7844D576"/>
    <w:rsid w:val="7844D576"/>
    <w:rsid w:val="786328DE"/>
    <w:rsid w:val="7877B4D5"/>
    <w:rsid w:val="7877B4D5"/>
    <w:rsid w:val="78A1ACC0"/>
    <w:rsid w:val="78C2DC02"/>
    <w:rsid w:val="78C5B471"/>
    <w:rsid w:val="78C9BCFF"/>
    <w:rsid w:val="78D023F1"/>
    <w:rsid w:val="78D4F166"/>
    <w:rsid w:val="78F98E59"/>
    <w:rsid w:val="78FED8CE"/>
    <w:rsid w:val="79034BCB"/>
    <w:rsid w:val="79091AAE"/>
    <w:rsid w:val="790D90D7"/>
    <w:rsid w:val="791B6BA6"/>
    <w:rsid w:val="79240F41"/>
    <w:rsid w:val="79263051"/>
    <w:rsid w:val="793F5CF4"/>
    <w:rsid w:val="794C911A"/>
    <w:rsid w:val="79519303"/>
    <w:rsid w:val="796FC64E"/>
    <w:rsid w:val="79860C1A"/>
    <w:rsid w:val="79860C1A"/>
    <w:rsid w:val="799B2E1D"/>
    <w:rsid w:val="79A6B0A4"/>
    <w:rsid w:val="79A79A5B"/>
    <w:rsid w:val="79C462ED"/>
    <w:rsid w:val="79D6F6EE"/>
    <w:rsid w:val="79FD332C"/>
    <w:rsid w:val="7A034332"/>
    <w:rsid w:val="7A05D9D4"/>
    <w:rsid w:val="7A143005"/>
    <w:rsid w:val="7A19960E"/>
    <w:rsid w:val="7A20CAE1"/>
    <w:rsid w:val="7A3BF601"/>
    <w:rsid w:val="7A47C037"/>
    <w:rsid w:val="7A6041EC"/>
    <w:rsid w:val="7A7760BD"/>
    <w:rsid w:val="7A8E315D"/>
    <w:rsid w:val="7ADB4674"/>
    <w:rsid w:val="7ADE5A8C"/>
    <w:rsid w:val="7B0CA875"/>
    <w:rsid w:val="7B2A6903"/>
    <w:rsid w:val="7B312532"/>
    <w:rsid w:val="7B3C0075"/>
    <w:rsid w:val="7B668819"/>
    <w:rsid w:val="7B73DC13"/>
    <w:rsid w:val="7B746BC9"/>
    <w:rsid w:val="7B863B98"/>
    <w:rsid w:val="7B8B3B1F"/>
    <w:rsid w:val="7B90CA09"/>
    <w:rsid w:val="7B9382D9"/>
    <w:rsid w:val="7B996876"/>
    <w:rsid w:val="7B99C8D8"/>
    <w:rsid w:val="7BA57F02"/>
    <w:rsid w:val="7BA5B336"/>
    <w:rsid w:val="7BADF74B"/>
    <w:rsid w:val="7BADF74B"/>
    <w:rsid w:val="7BE46B66"/>
    <w:rsid w:val="7BF87C3A"/>
    <w:rsid w:val="7C126C30"/>
    <w:rsid w:val="7C252DFE"/>
    <w:rsid w:val="7C3494B3"/>
    <w:rsid w:val="7C4058C7"/>
    <w:rsid w:val="7C4E216F"/>
    <w:rsid w:val="7C612950"/>
    <w:rsid w:val="7C6A26AE"/>
    <w:rsid w:val="7C711216"/>
    <w:rsid w:val="7C8B5EA8"/>
    <w:rsid w:val="7C8F13E3"/>
    <w:rsid w:val="7C9E2EEF"/>
    <w:rsid w:val="7CB67A7C"/>
    <w:rsid w:val="7CC791E8"/>
    <w:rsid w:val="7CD52AF1"/>
    <w:rsid w:val="7D400CC8"/>
    <w:rsid w:val="7D44707F"/>
    <w:rsid w:val="7D4C226B"/>
    <w:rsid w:val="7D7AA840"/>
    <w:rsid w:val="7D878EC9"/>
    <w:rsid w:val="7D8E8C67"/>
    <w:rsid w:val="7D96B9AB"/>
    <w:rsid w:val="7DA04A71"/>
    <w:rsid w:val="7DA04A71"/>
    <w:rsid w:val="7DB327D6"/>
    <w:rsid w:val="7DBD180E"/>
    <w:rsid w:val="7DBD180E"/>
    <w:rsid w:val="7DD2CCB3"/>
    <w:rsid w:val="7DE4B5A5"/>
    <w:rsid w:val="7E2562F8"/>
    <w:rsid w:val="7E3876C7"/>
    <w:rsid w:val="7E5B5F51"/>
    <w:rsid w:val="7E5BE134"/>
    <w:rsid w:val="7E63D1CE"/>
    <w:rsid w:val="7E64D5A2"/>
    <w:rsid w:val="7E753B37"/>
    <w:rsid w:val="7E80D8C2"/>
    <w:rsid w:val="7E8457E6"/>
    <w:rsid w:val="7E845C3B"/>
    <w:rsid w:val="7E845C3B"/>
    <w:rsid w:val="7E88DAF0"/>
    <w:rsid w:val="7E907777"/>
    <w:rsid w:val="7E92CEB0"/>
    <w:rsid w:val="7EB38BA7"/>
    <w:rsid w:val="7EB7E5C9"/>
    <w:rsid w:val="7EB9CB67"/>
    <w:rsid w:val="7EC0858D"/>
    <w:rsid w:val="7EC2821A"/>
    <w:rsid w:val="7ED12EA7"/>
    <w:rsid w:val="7ED9D553"/>
    <w:rsid w:val="7EE41B4F"/>
    <w:rsid w:val="7EE46EC0"/>
    <w:rsid w:val="7EE89A02"/>
    <w:rsid w:val="7EEF3FB8"/>
    <w:rsid w:val="7EF73B3C"/>
    <w:rsid w:val="7F1BD48B"/>
    <w:rsid w:val="7F1C308D"/>
    <w:rsid w:val="7F4C194F"/>
    <w:rsid w:val="7F5B583E"/>
    <w:rsid w:val="7F5C3DA2"/>
    <w:rsid w:val="7F61D0B3"/>
    <w:rsid w:val="7F697D62"/>
    <w:rsid w:val="7F6DCA31"/>
    <w:rsid w:val="7F7BB1ED"/>
    <w:rsid w:val="7F7FEB26"/>
    <w:rsid w:val="7F863AE0"/>
    <w:rsid w:val="7F96C20C"/>
    <w:rsid w:val="7F996E25"/>
    <w:rsid w:val="7F9CF826"/>
    <w:rsid w:val="7F9F30BE"/>
    <w:rsid w:val="7FA5C974"/>
    <w:rsid w:val="7FB161B0"/>
    <w:rsid w:val="7FBCC7D2"/>
    <w:rsid w:val="7FD1940E"/>
    <w:rsid w:val="7FD23944"/>
    <w:rsid w:val="7FDA400D"/>
    <w:rsid w:val="7FE4D9C6"/>
    <w:rsid w:val="7FF334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35258"/>
  <w15:chartTrackingRefBased/>
  <w15:docId w15:val="{C07B9486-2DEC-49EB-BF2F-C939EB864B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780534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80534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74241b177d545b8" /><Relationship Type="http://schemas.openxmlformats.org/officeDocument/2006/relationships/footer" Target="footer.xml" Id="Ra2fab043937940b9" /><Relationship Type="http://schemas.microsoft.com/office/2020/10/relationships/intelligence" Target="intelligence2.xml" Id="R1239d15174a64dbb" /><Relationship Type="http://schemas.openxmlformats.org/officeDocument/2006/relationships/image" Target="/media/imageb.jpg" Id="rId1594675406" /><Relationship Type="http://schemas.openxmlformats.org/officeDocument/2006/relationships/image" Target="/media/imagec.jpg" Id="rId158605260" /><Relationship Type="http://schemas.openxmlformats.org/officeDocument/2006/relationships/image" Target="/media/imaged.jpg" Id="rId1673609528" /><Relationship Type="http://schemas.openxmlformats.org/officeDocument/2006/relationships/image" Target="/media/imagee.jpg" Id="rId1213028837" /><Relationship Type="http://schemas.openxmlformats.org/officeDocument/2006/relationships/image" Target="/media/imagef.jpg" Id="rId1950666772" /><Relationship Type="http://schemas.openxmlformats.org/officeDocument/2006/relationships/image" Target="/media/image2.png" Id="rId254794673" /><Relationship Type="http://schemas.openxmlformats.org/officeDocument/2006/relationships/image" Target="/media/image3.png" Id="rId1418356877" /><Relationship Type="http://schemas.openxmlformats.org/officeDocument/2006/relationships/image" Target="/media/image4.png" Id="rId2144267204" /><Relationship Type="http://schemas.openxmlformats.org/officeDocument/2006/relationships/image" Target="/media/image5.png" Id="rId1869917256" /><Relationship Type="http://schemas.openxmlformats.org/officeDocument/2006/relationships/image" Target="/media/image6.png" Id="rId1131611724" /><Relationship Type="http://schemas.openxmlformats.org/officeDocument/2006/relationships/image" Target="/media/image6.jpg" Id="rId1873185194" /><Relationship Type="http://schemas.openxmlformats.org/officeDocument/2006/relationships/image" Target="/media/image7.png" Id="rId3297813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2026-09-26T19:36:34.3940009Z</dcterms:created>
  <dcterms:modified xsi:type="dcterms:W3CDTF">2026-10-18T21:37:05.7307889Z</dcterms:modified>
  <dc:creator>Saaima Afsar (2427066)</dc:creator>
  <lastModifiedBy>Saaima Afsar (2427066)</lastModifiedBy>
</coreProperties>
</file>