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44454C6E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4454C6E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6099B42C" w:rsidRDefault="00EC129D" w14:paraId="7C5A995B" w14:textId="53CB5E4C">
            <w:pPr>
              <w:rPr>
                <w:rFonts w:ascii="Arial" w:hAnsi="Arial" w:cs="Arial"/>
                <w:sz w:val="22"/>
                <w:szCs w:val="22"/>
              </w:rPr>
            </w:pPr>
            <w:r w:rsidRPr="6099B42C" w:rsidR="0DDA6A7B">
              <w:rPr>
                <w:rFonts w:ascii="Arial" w:hAnsi="Arial" w:cs="Arial"/>
                <w:sz w:val="22"/>
                <w:szCs w:val="22"/>
              </w:rPr>
              <w:t>2529940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6099B42C" w:rsidRDefault="00EC129D" w14:paraId="0B4A1ECE" w14:textId="26CDFAE0">
            <w:pPr>
              <w:rPr>
                <w:rFonts w:ascii="Arial" w:hAnsi="Arial" w:cs="Arial"/>
                <w:sz w:val="22"/>
                <w:szCs w:val="22"/>
              </w:rPr>
            </w:pPr>
            <w:r w:rsidRPr="6099B42C" w:rsidR="5B5288CE">
              <w:rPr>
                <w:rFonts w:ascii="Arial" w:hAnsi="Arial" w:cs="Arial"/>
                <w:sz w:val="22"/>
                <w:szCs w:val="22"/>
              </w:rPr>
              <w:t>Maricioara bita</w:t>
            </w:r>
          </w:p>
        </w:tc>
      </w:tr>
      <w:tr w:rsidRPr="007D32C5" w:rsidR="00EC129D" w:rsidTr="44454C6E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4454C6E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6099B42C" w:rsidRDefault="00EC129D" w14:paraId="74B43403" w14:textId="66E4F0EA">
            <w:pPr>
              <w:rPr>
                <w:rFonts w:ascii="Arial" w:hAnsi="Arial" w:cs="Arial"/>
                <w:sz w:val="22"/>
                <w:szCs w:val="22"/>
              </w:rPr>
            </w:pPr>
            <w:r w:rsidRPr="6099B42C" w:rsidR="18EBE26A">
              <w:rPr>
                <w:rFonts w:ascii="Arial" w:hAnsi="Arial" w:cs="Arial"/>
                <w:sz w:val="22"/>
                <w:szCs w:val="22"/>
              </w:rPr>
              <w:t>hoolywoodbowl</w:t>
            </w:r>
          </w:p>
        </w:tc>
      </w:tr>
      <w:tr w:rsidRPr="007D32C5" w:rsidR="00EC129D" w:rsidTr="44454C6E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6099B42C" w:rsidRDefault="00EC129D" w14:paraId="485147B1" w14:textId="2A7EA5A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099B42C" w:rsidR="519C9FC4">
              <w:rPr>
                <w:rFonts w:ascii="Arial" w:hAnsi="Arial" w:cs="Arial"/>
                <w:sz w:val="22"/>
                <w:szCs w:val="22"/>
              </w:rPr>
              <w:t>Https://www.holloywoodbowl.co.uk</w:t>
            </w:r>
          </w:p>
        </w:tc>
      </w:tr>
      <w:tr w:rsidRPr="007D32C5" w:rsidR="00EC129D" w:rsidTr="44454C6E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4454C6E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44454C6E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44454C6E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4454C6E" w14:paraId="18536030" w14:textId="77777777">
        <w:tc>
          <w:tcPr>
            <w:tcW w:w="9016" w:type="dxa"/>
            <w:gridSpan w:val="5"/>
            <w:tcMar/>
          </w:tcPr>
          <w:p w:rsidR="00EC129D" w:rsidP="6099B42C" w:rsidRDefault="00061623" w14:paraId="48D8833C" w14:textId="1FFE63F9">
            <w:pPr>
              <w:rPr>
                <w:rFonts w:ascii="Arial" w:hAnsi="Arial" w:cs="Arial"/>
                <w:sz w:val="22"/>
                <w:szCs w:val="22"/>
              </w:rPr>
            </w:pPr>
            <w:r w:rsidRPr="6099B42C" w:rsidR="59BEE26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099B42C" w:rsidR="1D4D4D9E">
              <w:rPr>
                <w:rFonts w:ascii="Arial" w:hAnsi="Arial" w:cs="Arial"/>
                <w:sz w:val="22"/>
                <w:szCs w:val="22"/>
              </w:rPr>
              <w:t>T</w:t>
            </w:r>
            <w:r w:rsidRPr="6099B42C" w:rsidR="10AA2ACF">
              <w:rPr>
                <w:rFonts w:ascii="Arial" w:hAnsi="Arial" w:cs="Arial"/>
                <w:sz w:val="22"/>
                <w:szCs w:val="22"/>
              </w:rPr>
              <w:t>he website worked fast for m</w:t>
            </w:r>
            <w:r w:rsidRPr="6099B42C" w:rsidR="1B447E50">
              <w:rPr>
                <w:rFonts w:ascii="Arial" w:hAnsi="Arial" w:cs="Arial"/>
                <w:sz w:val="22"/>
                <w:szCs w:val="22"/>
              </w:rPr>
              <w:t>yself</w:t>
            </w:r>
            <w:r w:rsidRPr="6099B42C" w:rsidR="10AA2ACF">
              <w:rPr>
                <w:rFonts w:ascii="Arial" w:hAnsi="Arial" w:cs="Arial"/>
                <w:sz w:val="22"/>
                <w:szCs w:val="22"/>
              </w:rPr>
              <w:t xml:space="preserve"> as soon as i pressed the link i was transfered to the website fast.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4454C6E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4454C6E" w14:paraId="4A81A333" w14:textId="77777777">
        <w:tc>
          <w:tcPr>
            <w:tcW w:w="9016" w:type="dxa"/>
            <w:gridSpan w:val="5"/>
            <w:tcMar/>
          </w:tcPr>
          <w:p w:rsidR="00EC129D" w:rsidP="6099B42C" w:rsidRDefault="00061623" w14:paraId="59EFFA19" w14:textId="16C08E94">
            <w:pPr>
              <w:rPr>
                <w:rFonts w:ascii="Arial" w:hAnsi="Arial" w:cs="Arial"/>
                <w:sz w:val="22"/>
                <w:szCs w:val="22"/>
              </w:rPr>
            </w:pPr>
            <w:r w:rsidRPr="6099B42C" w:rsidR="59BEE26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099B42C" w:rsidR="4C8CAEA4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6099B42C" w:rsidR="6936DC9C">
              <w:rPr>
                <w:rFonts w:ascii="Arial" w:hAnsi="Arial" w:cs="Arial"/>
                <w:sz w:val="22"/>
                <w:szCs w:val="22"/>
              </w:rPr>
              <w:t>website</w:t>
            </w:r>
            <w:r w:rsidRPr="6099B42C" w:rsidR="4C8CAEA4">
              <w:rPr>
                <w:rFonts w:ascii="Arial" w:hAnsi="Arial" w:cs="Arial"/>
                <w:sz w:val="22"/>
                <w:szCs w:val="22"/>
              </w:rPr>
              <w:t xml:space="preserve"> has many pages but it is all really well organised u can go to the contest and find what your looking there, if you want to book it shows r</w:t>
            </w:r>
            <w:r w:rsidRPr="6099B42C" w:rsidR="0E0BD53F">
              <w:rPr>
                <w:rFonts w:ascii="Arial" w:hAnsi="Arial" w:cs="Arial"/>
                <w:sz w:val="22"/>
                <w:szCs w:val="22"/>
              </w:rPr>
              <w:t>eally clearly on the website.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4454C6E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44454C6E" w14:paraId="439C5F89" w14:textId="77777777">
        <w:tc>
          <w:tcPr>
            <w:tcW w:w="9016" w:type="dxa"/>
            <w:gridSpan w:val="5"/>
            <w:tcMar/>
          </w:tcPr>
          <w:p w:rsidR="00E26B70" w:rsidP="6099B42C" w:rsidRDefault="009C6B52" w14:paraId="5281DB8C" w14:textId="7CB0247D">
            <w:pPr>
              <w:rPr>
                <w:rFonts w:ascii="Arial" w:hAnsi="Arial" w:cs="Arial"/>
                <w:sz w:val="22"/>
                <w:szCs w:val="22"/>
              </w:rPr>
            </w:pPr>
            <w:r w:rsidRPr="6099B42C" w:rsidR="261AA41E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099B42C" w:rsidR="7431BF9F">
              <w:rPr>
                <w:rFonts w:ascii="Arial" w:hAnsi="Arial" w:cs="Arial"/>
                <w:sz w:val="22"/>
                <w:szCs w:val="22"/>
              </w:rPr>
              <w:t xml:space="preserve">A costume can make </w:t>
            </w:r>
            <w:r w:rsidRPr="6099B42C" w:rsidR="648BEE27">
              <w:rPr>
                <w:rFonts w:ascii="Arial" w:hAnsi="Arial" w:cs="Arial"/>
                <w:sz w:val="22"/>
                <w:szCs w:val="22"/>
              </w:rPr>
              <w:t>a booking</w:t>
            </w:r>
            <w:r w:rsidRPr="6099B42C" w:rsidR="7431BF9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099B42C" w:rsidR="6CEAE8B1">
              <w:rPr>
                <w:rFonts w:ascii="Arial" w:hAnsi="Arial" w:cs="Arial"/>
                <w:sz w:val="22"/>
                <w:szCs w:val="22"/>
              </w:rPr>
              <w:t>on</w:t>
            </w:r>
            <w:r w:rsidRPr="6099B42C" w:rsidR="7431BF9F">
              <w:rPr>
                <w:rFonts w:ascii="Arial" w:hAnsi="Arial" w:cs="Arial"/>
                <w:sz w:val="22"/>
                <w:szCs w:val="22"/>
              </w:rPr>
              <w:t xml:space="preserve"> the page its quite forward.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44454C6E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44454C6E" w14:paraId="33183705" w14:textId="77777777">
        <w:tc>
          <w:tcPr>
            <w:tcW w:w="9016" w:type="dxa"/>
            <w:gridSpan w:val="5"/>
            <w:tcMar/>
          </w:tcPr>
          <w:p w:rsidR="00E26B70" w:rsidP="6099B42C" w:rsidRDefault="009C6B52" w14:paraId="6374ECFE" w14:textId="78795D11">
            <w:pPr>
              <w:rPr>
                <w:rFonts w:ascii="Arial" w:hAnsi="Arial" w:cs="Arial"/>
                <w:sz w:val="22"/>
                <w:szCs w:val="22"/>
              </w:rPr>
            </w:pPr>
            <w:r w:rsidRPr="6099B42C" w:rsidR="195382D3">
              <w:rPr>
                <w:rFonts w:ascii="Arial" w:hAnsi="Arial" w:cs="Arial"/>
                <w:sz w:val="22"/>
                <w:szCs w:val="22"/>
              </w:rPr>
              <w:t>Answer: In</w:t>
            </w:r>
            <w:r w:rsidRPr="6099B42C" w:rsidR="725E6166">
              <w:rPr>
                <w:rFonts w:ascii="Arial" w:hAnsi="Arial" w:cs="Arial"/>
                <w:sz w:val="22"/>
                <w:szCs w:val="22"/>
              </w:rPr>
              <w:t xml:space="preserve"> my opinion they are </w:t>
            </w:r>
            <w:r w:rsidRPr="6099B42C" w:rsidR="24A01FC3">
              <w:rPr>
                <w:rFonts w:ascii="Arial" w:hAnsi="Arial" w:cs="Arial"/>
                <w:sz w:val="22"/>
                <w:szCs w:val="22"/>
              </w:rPr>
              <w:t>not</w:t>
            </w:r>
            <w:r w:rsidRPr="6099B42C" w:rsidR="725E6166">
              <w:rPr>
                <w:rFonts w:ascii="Arial" w:hAnsi="Arial" w:cs="Arial"/>
                <w:sz w:val="22"/>
                <w:szCs w:val="22"/>
              </w:rPr>
              <w:t xml:space="preserve"> many improvements that can </w:t>
            </w:r>
            <w:r w:rsidRPr="6099B42C" w:rsidR="0D623E8B">
              <w:rPr>
                <w:rFonts w:ascii="Arial" w:hAnsi="Arial" w:cs="Arial"/>
                <w:sz w:val="22"/>
                <w:szCs w:val="22"/>
              </w:rPr>
              <w:t>be</w:t>
            </w:r>
            <w:r w:rsidRPr="6099B42C" w:rsidR="725E6166">
              <w:rPr>
                <w:rFonts w:ascii="Arial" w:hAnsi="Arial" w:cs="Arial"/>
                <w:sz w:val="22"/>
                <w:szCs w:val="22"/>
              </w:rPr>
              <w:t xml:space="preserve"> made just that some people when they see to much colour and to many different op</w:t>
            </w:r>
            <w:r w:rsidRPr="6099B42C" w:rsidR="6930229F">
              <w:rPr>
                <w:rFonts w:ascii="Arial" w:hAnsi="Arial" w:cs="Arial"/>
                <w:sz w:val="22"/>
                <w:szCs w:val="22"/>
              </w:rPr>
              <w:t>tions can get a</w:t>
            </w:r>
            <w:r w:rsidRPr="6099B42C" w:rsidR="66E1D5F4">
              <w:rPr>
                <w:rFonts w:ascii="Arial" w:hAnsi="Arial" w:cs="Arial"/>
                <w:sz w:val="22"/>
                <w:szCs w:val="22"/>
              </w:rPr>
              <w:t xml:space="preserve"> little</w:t>
            </w:r>
            <w:r w:rsidRPr="6099B42C" w:rsidR="6930229F">
              <w:rPr>
                <w:rFonts w:ascii="Arial" w:hAnsi="Arial" w:cs="Arial"/>
                <w:sz w:val="22"/>
                <w:szCs w:val="22"/>
              </w:rPr>
              <w:t xml:space="preserve"> confusing.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44454C6E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44454C6E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4454C6E" w14:paraId="1D7CCA2C" w14:textId="77777777">
        <w:tc>
          <w:tcPr>
            <w:tcW w:w="9016" w:type="dxa"/>
            <w:gridSpan w:val="5"/>
            <w:tcMar/>
          </w:tcPr>
          <w:p w:rsidR="00594A98" w:rsidP="6099B42C" w:rsidRDefault="00594A98" w14:paraId="65B7974E" w14:textId="281E8CE8">
            <w:pPr>
              <w:rPr>
                <w:rFonts w:ascii="Arial" w:hAnsi="Arial" w:cs="Arial"/>
                <w:sz w:val="22"/>
                <w:szCs w:val="22"/>
              </w:rPr>
            </w:pPr>
            <w:r w:rsidRPr="44454C6E" w:rsidR="7C7C0422">
              <w:rPr>
                <w:rFonts w:ascii="Arial" w:hAnsi="Arial" w:cs="Arial"/>
                <w:sz w:val="22"/>
                <w:szCs w:val="22"/>
              </w:rPr>
              <w:t>Answer: I</w:t>
            </w:r>
            <w:r w:rsidRPr="44454C6E" w:rsidR="5C98C21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5C98C21A">
              <w:rPr>
                <w:rFonts w:ascii="Arial" w:hAnsi="Arial" w:cs="Arial"/>
                <w:sz w:val="22"/>
                <w:szCs w:val="22"/>
              </w:rPr>
              <w:t>I</w:t>
            </w:r>
            <w:r w:rsidRPr="44454C6E" w:rsidR="5C98C21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211C578E">
              <w:rPr>
                <w:rFonts w:ascii="Arial" w:hAnsi="Arial" w:cs="Arial"/>
                <w:sz w:val="22"/>
                <w:szCs w:val="22"/>
              </w:rPr>
              <w:t>don't</w:t>
            </w:r>
            <w:r w:rsidRPr="44454C6E" w:rsidR="5C98C21A">
              <w:rPr>
                <w:rFonts w:ascii="Arial" w:hAnsi="Arial" w:cs="Arial"/>
                <w:sz w:val="22"/>
                <w:szCs w:val="22"/>
              </w:rPr>
              <w:t xml:space="preserve"> feel like there is any </w:t>
            </w:r>
            <w:r w:rsidRPr="44454C6E" w:rsidR="54EDC835">
              <w:rPr>
                <w:rFonts w:ascii="Arial" w:hAnsi="Arial" w:cs="Arial"/>
                <w:sz w:val="22"/>
                <w:szCs w:val="22"/>
              </w:rPr>
              <w:t>difference</w:t>
            </w:r>
            <w:r w:rsidRPr="44454C6E" w:rsidR="5C98C21A">
              <w:rPr>
                <w:rFonts w:ascii="Arial" w:hAnsi="Arial" w:cs="Arial"/>
                <w:sz w:val="22"/>
                <w:szCs w:val="22"/>
              </w:rPr>
              <w:t xml:space="preserve"> from </w:t>
            </w:r>
            <w:r w:rsidRPr="44454C6E" w:rsidR="7455F060">
              <w:rPr>
                <w:rFonts w:ascii="Arial" w:hAnsi="Arial" w:cs="Arial"/>
                <w:sz w:val="22"/>
                <w:szCs w:val="22"/>
              </w:rPr>
              <w:t>accessing</w:t>
            </w:r>
            <w:r w:rsidRPr="44454C6E" w:rsidR="5C98C21A">
              <w:rPr>
                <w:rFonts w:ascii="Arial" w:hAnsi="Arial" w:cs="Arial"/>
                <w:sz w:val="22"/>
                <w:szCs w:val="22"/>
              </w:rPr>
              <w:t xml:space="preserve"> it from the phone or computer</w:t>
            </w:r>
            <w:r w:rsidRPr="44454C6E" w:rsidR="32C0EED6">
              <w:rPr>
                <w:rFonts w:ascii="Arial" w:hAnsi="Arial" w:cs="Arial"/>
                <w:sz w:val="22"/>
                <w:szCs w:val="22"/>
              </w:rPr>
              <w:t xml:space="preserve"> both </w:t>
            </w:r>
            <w:r w:rsidRPr="44454C6E" w:rsidR="574C79C7">
              <w:rPr>
                <w:rFonts w:ascii="Arial" w:hAnsi="Arial" w:cs="Arial"/>
                <w:sz w:val="22"/>
                <w:szCs w:val="22"/>
              </w:rPr>
              <w:t>accessing</w:t>
            </w:r>
            <w:r w:rsidRPr="44454C6E" w:rsidR="32C0EED6">
              <w:rPr>
                <w:rFonts w:ascii="Arial" w:hAnsi="Arial" w:cs="Arial"/>
                <w:sz w:val="22"/>
                <w:szCs w:val="22"/>
              </w:rPr>
              <w:t xml:space="preserve"> from phone or </w:t>
            </w:r>
            <w:r w:rsidRPr="44454C6E" w:rsidR="6DA82112">
              <w:rPr>
                <w:rFonts w:ascii="Arial" w:hAnsi="Arial" w:cs="Arial"/>
                <w:sz w:val="22"/>
                <w:szCs w:val="22"/>
              </w:rPr>
              <w:t>computer</w:t>
            </w:r>
            <w:r w:rsidRPr="44454C6E" w:rsidR="32C0EED6">
              <w:rPr>
                <w:rFonts w:ascii="Arial" w:hAnsi="Arial" w:cs="Arial"/>
                <w:sz w:val="22"/>
                <w:szCs w:val="22"/>
              </w:rPr>
              <w:t xml:space="preserve"> seems very </w:t>
            </w:r>
            <w:r w:rsidRPr="44454C6E" w:rsidR="4E13BEE7">
              <w:rPr>
                <w:rFonts w:ascii="Arial" w:hAnsi="Arial" w:cs="Arial"/>
                <w:sz w:val="22"/>
                <w:szCs w:val="22"/>
              </w:rPr>
              <w:t>pleasant</w:t>
            </w:r>
            <w:r w:rsidRPr="44454C6E" w:rsidR="32C0EED6">
              <w:rPr>
                <w:rFonts w:ascii="Arial" w:hAnsi="Arial" w:cs="Arial"/>
                <w:sz w:val="22"/>
                <w:szCs w:val="22"/>
              </w:rPr>
              <w:t xml:space="preserve"> as soon as </w:t>
            </w:r>
            <w:r w:rsidRPr="44454C6E" w:rsidR="32C0EED6">
              <w:rPr>
                <w:rFonts w:ascii="Arial" w:hAnsi="Arial" w:cs="Arial"/>
                <w:sz w:val="22"/>
                <w:szCs w:val="22"/>
              </w:rPr>
              <w:t>i</w:t>
            </w:r>
            <w:r w:rsidRPr="44454C6E" w:rsidR="32C0EED6">
              <w:rPr>
                <w:rFonts w:ascii="Arial" w:hAnsi="Arial" w:cs="Arial"/>
                <w:sz w:val="22"/>
                <w:szCs w:val="22"/>
              </w:rPr>
              <w:t xml:space="preserve"> go into the website if </w:t>
            </w:r>
            <w:r w:rsidRPr="44454C6E" w:rsidR="487C243A">
              <w:rPr>
                <w:rFonts w:ascii="Arial" w:hAnsi="Arial" w:cs="Arial"/>
                <w:sz w:val="22"/>
                <w:szCs w:val="22"/>
              </w:rPr>
              <w:t>I'm</w:t>
            </w:r>
            <w:r w:rsidRPr="44454C6E" w:rsidR="32C0EED6">
              <w:rPr>
                <w:rFonts w:ascii="Arial" w:hAnsi="Arial" w:cs="Arial"/>
                <w:sz w:val="22"/>
                <w:szCs w:val="22"/>
              </w:rPr>
              <w:t xml:space="preserve"> looking to make a booking </w:t>
            </w:r>
            <w:r w:rsidRPr="44454C6E" w:rsidR="32C0EED6">
              <w:rPr>
                <w:rFonts w:ascii="Arial" w:hAnsi="Arial" w:cs="Arial"/>
                <w:sz w:val="22"/>
                <w:szCs w:val="22"/>
              </w:rPr>
              <w:t>i</w:t>
            </w:r>
            <w:r w:rsidRPr="44454C6E" w:rsidR="32C0EED6">
              <w:rPr>
                <w:rFonts w:ascii="Arial" w:hAnsi="Arial" w:cs="Arial"/>
                <w:sz w:val="22"/>
                <w:szCs w:val="22"/>
              </w:rPr>
              <w:t xml:space="preserve"> can do that as fast as </w:t>
            </w:r>
            <w:r w:rsidRPr="44454C6E" w:rsidR="32C0EED6">
              <w:rPr>
                <w:rFonts w:ascii="Arial" w:hAnsi="Arial" w:cs="Arial"/>
                <w:sz w:val="22"/>
                <w:szCs w:val="22"/>
              </w:rPr>
              <w:t>i</w:t>
            </w:r>
            <w:r w:rsidRPr="44454C6E" w:rsidR="32C0EED6">
              <w:rPr>
                <w:rFonts w:ascii="Arial" w:hAnsi="Arial" w:cs="Arial"/>
                <w:sz w:val="22"/>
                <w:szCs w:val="22"/>
              </w:rPr>
              <w:t xml:space="preserve"> can on a p</w:t>
            </w:r>
            <w:r w:rsidRPr="44454C6E" w:rsidR="4479D376">
              <w:rPr>
                <w:rFonts w:ascii="Arial" w:hAnsi="Arial" w:cs="Arial"/>
                <w:sz w:val="22"/>
                <w:szCs w:val="22"/>
              </w:rPr>
              <w:t>hone or computer.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4454C6E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4454C6E" w14:paraId="290C97B9" w14:textId="77777777">
        <w:tc>
          <w:tcPr>
            <w:tcW w:w="9016" w:type="dxa"/>
            <w:gridSpan w:val="5"/>
            <w:tcMar/>
          </w:tcPr>
          <w:p w:rsidR="00594A98" w:rsidP="6099B42C" w:rsidRDefault="00594A98" w14:paraId="163DB2BA" w14:textId="278943D0">
            <w:pPr>
              <w:rPr>
                <w:rFonts w:ascii="Arial" w:hAnsi="Arial" w:cs="Arial"/>
                <w:sz w:val="22"/>
                <w:szCs w:val="22"/>
              </w:rPr>
            </w:pPr>
            <w:r w:rsidRPr="44454C6E" w:rsidR="6CD588B0">
              <w:rPr>
                <w:rFonts w:ascii="Arial" w:hAnsi="Arial" w:cs="Arial"/>
                <w:sz w:val="22"/>
                <w:szCs w:val="22"/>
              </w:rPr>
              <w:t>Answer: The</w:t>
            </w:r>
            <w:r w:rsidRPr="44454C6E" w:rsidR="5F9883F6">
              <w:rPr>
                <w:rFonts w:ascii="Arial" w:hAnsi="Arial" w:cs="Arial"/>
                <w:sz w:val="22"/>
                <w:szCs w:val="22"/>
              </w:rPr>
              <w:t xml:space="preserve"> website is a pop of vibrant colours </w:t>
            </w:r>
            <w:r w:rsidRPr="44454C6E" w:rsidR="5F9883F6">
              <w:rPr>
                <w:rFonts w:ascii="Arial" w:hAnsi="Arial" w:cs="Arial"/>
                <w:sz w:val="22"/>
                <w:szCs w:val="22"/>
              </w:rPr>
              <w:t>in my opinion a</w:t>
            </w:r>
            <w:r w:rsidRPr="44454C6E" w:rsidR="5F9883F6">
              <w:rPr>
                <w:rFonts w:ascii="Arial" w:hAnsi="Arial" w:cs="Arial"/>
                <w:sz w:val="22"/>
                <w:szCs w:val="22"/>
              </w:rPr>
              <w:t xml:space="preserve"> little bit overwhelming but it does suit the </w:t>
            </w:r>
            <w:r w:rsidRPr="44454C6E" w:rsidR="02B131B4">
              <w:rPr>
                <w:rFonts w:ascii="Arial" w:hAnsi="Arial" w:cs="Arial"/>
                <w:sz w:val="22"/>
                <w:szCs w:val="22"/>
              </w:rPr>
              <w:t>category</w:t>
            </w:r>
            <w:r w:rsidRPr="44454C6E" w:rsidR="5F9883F6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Pr="44454C6E" w:rsidR="56CDF3C6">
              <w:rPr>
                <w:rFonts w:ascii="Arial" w:hAnsi="Arial" w:cs="Arial"/>
                <w:sz w:val="22"/>
                <w:szCs w:val="22"/>
              </w:rPr>
              <w:t>bowling.</w:t>
            </w:r>
            <w:r w:rsidRPr="44454C6E" w:rsidR="40FD9125">
              <w:rPr>
                <w:rFonts w:ascii="Arial" w:hAnsi="Arial" w:cs="Arial"/>
                <w:sz w:val="22"/>
                <w:szCs w:val="22"/>
              </w:rPr>
              <w:t xml:space="preserve"> They do have </w:t>
            </w:r>
            <w:r w:rsidRPr="44454C6E" w:rsidR="2E858C87">
              <w:rPr>
                <w:rFonts w:ascii="Arial" w:hAnsi="Arial" w:cs="Arial"/>
                <w:sz w:val="22"/>
                <w:szCs w:val="22"/>
              </w:rPr>
              <w:t>forward</w:t>
            </w:r>
            <w:r w:rsidRPr="44454C6E" w:rsidR="40FD9125">
              <w:rPr>
                <w:rFonts w:ascii="Arial" w:hAnsi="Arial" w:cs="Arial"/>
                <w:sz w:val="22"/>
                <w:szCs w:val="22"/>
              </w:rPr>
              <w:t xml:space="preserve"> steps if wanting to make a booking or just </w:t>
            </w:r>
            <w:r w:rsidRPr="44454C6E" w:rsidR="58CD6890">
              <w:rPr>
                <w:rFonts w:ascii="Arial" w:hAnsi="Arial" w:cs="Arial"/>
                <w:sz w:val="22"/>
                <w:szCs w:val="22"/>
              </w:rPr>
              <w:t>interested</w:t>
            </w:r>
            <w:r w:rsidRPr="44454C6E" w:rsidR="40FD9125">
              <w:rPr>
                <w:rFonts w:ascii="Arial" w:hAnsi="Arial" w:cs="Arial"/>
                <w:sz w:val="22"/>
                <w:szCs w:val="22"/>
              </w:rPr>
              <w:t xml:space="preserve"> in </w:t>
            </w:r>
            <w:r w:rsidRPr="44454C6E" w:rsidR="77D9ED2F">
              <w:rPr>
                <w:rFonts w:ascii="Arial" w:hAnsi="Arial" w:cs="Arial"/>
                <w:sz w:val="22"/>
                <w:szCs w:val="22"/>
              </w:rPr>
              <w:t>the contents of the website.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4454C6E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44454C6E" w14:paraId="5975485B" w14:textId="77777777">
        <w:tc>
          <w:tcPr>
            <w:tcW w:w="9016" w:type="dxa"/>
            <w:gridSpan w:val="5"/>
            <w:tcMar/>
          </w:tcPr>
          <w:p w:rsidRPr="007D32C5" w:rsidR="009C6B52" w:rsidP="6099B42C" w:rsidRDefault="009C6B52" w14:paraId="7BED4B79" w14:textId="0BE1122C">
            <w:pPr>
              <w:rPr>
                <w:rFonts w:ascii="Arial" w:hAnsi="Arial" w:cs="Arial"/>
                <w:sz w:val="22"/>
                <w:szCs w:val="22"/>
              </w:rPr>
            </w:pPr>
            <w:r w:rsidRPr="44454C6E" w:rsidR="63C45037">
              <w:rPr>
                <w:rFonts w:ascii="Arial" w:hAnsi="Arial" w:cs="Arial"/>
                <w:sz w:val="22"/>
                <w:szCs w:val="22"/>
              </w:rPr>
              <w:t>Answer</w:t>
            </w:r>
            <w:r w:rsidRPr="44454C6E" w:rsidR="76623DEF">
              <w:rPr>
                <w:rFonts w:ascii="Arial" w:hAnsi="Arial" w:cs="Arial"/>
                <w:sz w:val="22"/>
                <w:szCs w:val="22"/>
              </w:rPr>
              <w:t>:</w:t>
            </w:r>
            <w:r w:rsidRPr="44454C6E" w:rsidR="73F416C0">
              <w:rPr>
                <w:rFonts w:ascii="Arial" w:hAnsi="Arial" w:cs="Arial"/>
                <w:sz w:val="22"/>
                <w:szCs w:val="22"/>
              </w:rPr>
              <w:t xml:space="preserve"> The website does not seem to </w:t>
            </w:r>
            <w:r w:rsidRPr="44454C6E" w:rsidR="4D5EC6FF">
              <w:rPr>
                <w:rFonts w:ascii="Arial" w:hAnsi="Arial" w:cs="Arial"/>
                <w:sz w:val="22"/>
                <w:szCs w:val="22"/>
              </w:rPr>
              <w:t>have an</w:t>
            </w:r>
            <w:r w:rsidRPr="44454C6E" w:rsidR="73F416C0">
              <w:rPr>
                <w:rFonts w:ascii="Arial" w:hAnsi="Arial" w:cs="Arial"/>
                <w:sz w:val="22"/>
                <w:szCs w:val="22"/>
              </w:rPr>
              <w:t xml:space="preserve"> online chat tool they do offer a free call back if you </w:t>
            </w:r>
            <w:r w:rsidRPr="44454C6E" w:rsidR="65AC0754">
              <w:rPr>
                <w:rFonts w:ascii="Arial" w:hAnsi="Arial" w:cs="Arial"/>
                <w:sz w:val="22"/>
                <w:szCs w:val="22"/>
              </w:rPr>
              <w:t>cannot</w:t>
            </w:r>
            <w:r w:rsidRPr="44454C6E" w:rsidR="73F416C0">
              <w:rPr>
                <w:rFonts w:ascii="Arial" w:hAnsi="Arial" w:cs="Arial"/>
                <w:sz w:val="22"/>
                <w:szCs w:val="22"/>
              </w:rPr>
              <w:t xml:space="preserve"> reac</w:t>
            </w:r>
            <w:r w:rsidRPr="44454C6E" w:rsidR="52906207">
              <w:rPr>
                <w:rFonts w:ascii="Arial" w:hAnsi="Arial" w:cs="Arial"/>
                <w:sz w:val="22"/>
                <w:szCs w:val="22"/>
              </w:rPr>
              <w:t>h them by phone email or mail.</w:t>
            </w:r>
          </w:p>
        </w:tc>
      </w:tr>
      <w:tr w:rsidRPr="007D32C5" w:rsidR="00594A98" w:rsidTr="44454C6E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4454C6E" w14:paraId="37F9CC04" w14:textId="77777777">
        <w:tc>
          <w:tcPr>
            <w:tcW w:w="9016" w:type="dxa"/>
            <w:gridSpan w:val="5"/>
            <w:tcMar/>
          </w:tcPr>
          <w:p w:rsidR="00594A98" w:rsidP="6099B42C" w:rsidRDefault="00594A98" w14:paraId="27EE594E" w14:textId="702420C8">
            <w:pPr>
              <w:rPr>
                <w:rFonts w:ascii="Arial" w:hAnsi="Arial" w:cs="Arial"/>
                <w:sz w:val="22"/>
                <w:szCs w:val="22"/>
              </w:rPr>
            </w:pPr>
            <w:r w:rsidRPr="44454C6E" w:rsidR="63C45037">
              <w:rPr>
                <w:rFonts w:ascii="Arial" w:hAnsi="Arial" w:cs="Arial"/>
                <w:sz w:val="22"/>
                <w:szCs w:val="22"/>
              </w:rPr>
              <w:t>Answer</w:t>
            </w:r>
            <w:r w:rsidRPr="44454C6E" w:rsidR="76623DEF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44454C6E" w:rsidR="1573FCE6">
              <w:rPr>
                <w:rFonts w:ascii="Arial" w:hAnsi="Arial" w:cs="Arial"/>
                <w:sz w:val="22"/>
                <w:szCs w:val="22"/>
              </w:rPr>
              <w:t xml:space="preserve">As soon as you go to the </w:t>
            </w:r>
            <w:r w:rsidRPr="44454C6E" w:rsidR="2F4EA8E3">
              <w:rPr>
                <w:rFonts w:ascii="Arial" w:hAnsi="Arial" w:cs="Arial"/>
                <w:sz w:val="22"/>
                <w:szCs w:val="22"/>
              </w:rPr>
              <w:t>bottom</w:t>
            </w:r>
            <w:r w:rsidRPr="44454C6E" w:rsidR="1573FCE6">
              <w:rPr>
                <w:rFonts w:ascii="Arial" w:hAnsi="Arial" w:cs="Arial"/>
                <w:sz w:val="22"/>
                <w:szCs w:val="22"/>
              </w:rPr>
              <w:t xml:space="preserve"> of the </w:t>
            </w:r>
            <w:r w:rsidRPr="44454C6E" w:rsidR="01B1DCD7">
              <w:rPr>
                <w:rFonts w:ascii="Arial" w:hAnsi="Arial" w:cs="Arial"/>
                <w:sz w:val="22"/>
                <w:szCs w:val="22"/>
              </w:rPr>
              <w:t>page u</w:t>
            </w:r>
            <w:r w:rsidRPr="44454C6E" w:rsidR="1573FCE6">
              <w:rPr>
                <w:rFonts w:ascii="Arial" w:hAnsi="Arial" w:cs="Arial"/>
                <w:sz w:val="22"/>
                <w:szCs w:val="22"/>
              </w:rPr>
              <w:t xml:space="preserve"> cans the </w:t>
            </w:r>
            <w:r w:rsidRPr="44454C6E" w:rsidR="50D47454">
              <w:rPr>
                <w:rFonts w:ascii="Arial" w:hAnsi="Arial" w:cs="Arial"/>
                <w:sz w:val="22"/>
                <w:szCs w:val="22"/>
              </w:rPr>
              <w:t>Facebook</w:t>
            </w:r>
            <w:r w:rsidRPr="44454C6E" w:rsidR="1573FCE6">
              <w:rPr>
                <w:rFonts w:ascii="Arial" w:hAnsi="Arial" w:cs="Arial"/>
                <w:sz w:val="22"/>
                <w:szCs w:val="22"/>
              </w:rPr>
              <w:t xml:space="preserve">, X, </w:t>
            </w:r>
            <w:r w:rsidRPr="44454C6E" w:rsidR="42B2BD5D">
              <w:rPr>
                <w:rFonts w:ascii="Arial" w:hAnsi="Arial" w:cs="Arial"/>
                <w:sz w:val="22"/>
                <w:szCs w:val="22"/>
              </w:rPr>
              <w:t>Instagram</w:t>
            </w:r>
            <w:r w:rsidRPr="44454C6E" w:rsidR="59E191FC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44454C6E" w:rsidR="44B7EE42">
              <w:rPr>
                <w:rFonts w:ascii="Arial" w:hAnsi="Arial" w:cs="Arial"/>
                <w:sz w:val="22"/>
                <w:szCs w:val="22"/>
              </w:rPr>
              <w:t>YouTube</w:t>
            </w:r>
            <w:r w:rsidRPr="44454C6E" w:rsidR="59E191FC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44454C6E" w:rsidR="2B013205">
              <w:rPr>
                <w:rFonts w:ascii="Arial" w:hAnsi="Arial" w:cs="Arial"/>
                <w:sz w:val="22"/>
                <w:szCs w:val="22"/>
              </w:rPr>
              <w:t>TikTok</w:t>
            </w:r>
            <w:r w:rsidRPr="44454C6E" w:rsidR="59E191FC">
              <w:rPr>
                <w:rFonts w:ascii="Arial" w:hAnsi="Arial" w:cs="Arial"/>
                <w:sz w:val="22"/>
                <w:szCs w:val="22"/>
              </w:rPr>
              <w:t xml:space="preserve"> logo so if you want to look them up on </w:t>
            </w:r>
            <w:r w:rsidRPr="44454C6E" w:rsidR="48AA9C85">
              <w:rPr>
                <w:rFonts w:ascii="Arial" w:hAnsi="Arial" w:cs="Arial"/>
                <w:sz w:val="22"/>
                <w:szCs w:val="22"/>
              </w:rPr>
              <w:t>social</w:t>
            </w:r>
            <w:r w:rsidRPr="44454C6E" w:rsidR="59E191FC">
              <w:rPr>
                <w:rFonts w:ascii="Arial" w:hAnsi="Arial" w:cs="Arial"/>
                <w:sz w:val="22"/>
                <w:szCs w:val="22"/>
              </w:rPr>
              <w:t xml:space="preserve"> media you can choose the logo your </w:t>
            </w:r>
            <w:r w:rsidRPr="44454C6E" w:rsidR="082C8056">
              <w:rPr>
                <w:rFonts w:ascii="Arial" w:hAnsi="Arial" w:cs="Arial"/>
                <w:sz w:val="22"/>
                <w:szCs w:val="22"/>
              </w:rPr>
              <w:t>interested</w:t>
            </w:r>
            <w:r w:rsidRPr="44454C6E" w:rsidR="59E191FC">
              <w:rPr>
                <w:rFonts w:ascii="Arial" w:hAnsi="Arial" w:cs="Arial"/>
                <w:sz w:val="22"/>
                <w:szCs w:val="22"/>
              </w:rPr>
              <w:t xml:space="preserve"> in.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4454C6E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44454C6E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4454C6E" w14:paraId="53C3AE77" w14:textId="77777777">
        <w:tc>
          <w:tcPr>
            <w:tcW w:w="9016" w:type="dxa"/>
            <w:gridSpan w:val="5"/>
            <w:tcMar/>
          </w:tcPr>
          <w:p w:rsidR="00594A98" w:rsidP="6099B42C" w:rsidRDefault="00594A98" w14:paraId="4A26CCCC" w14:textId="65BB1D10">
            <w:pPr>
              <w:rPr>
                <w:rFonts w:ascii="Arial" w:hAnsi="Arial" w:cs="Arial"/>
                <w:sz w:val="22"/>
                <w:szCs w:val="22"/>
              </w:rPr>
            </w:pPr>
            <w:r w:rsidRPr="44454C6E" w:rsidR="63C45037">
              <w:rPr>
                <w:rFonts w:ascii="Arial" w:hAnsi="Arial" w:cs="Arial"/>
                <w:sz w:val="22"/>
                <w:szCs w:val="22"/>
              </w:rPr>
              <w:t>Answer</w:t>
            </w:r>
            <w:r w:rsidRPr="44454C6E" w:rsidR="76623DEF">
              <w:rPr>
                <w:rFonts w:ascii="Arial" w:hAnsi="Arial" w:cs="Arial"/>
                <w:sz w:val="22"/>
                <w:szCs w:val="22"/>
              </w:rPr>
              <w:t>:</w:t>
            </w:r>
            <w:r w:rsidRPr="44454C6E" w:rsidR="7557F524">
              <w:rPr>
                <w:rFonts w:ascii="Arial" w:hAnsi="Arial" w:cs="Arial"/>
                <w:sz w:val="22"/>
                <w:szCs w:val="22"/>
              </w:rPr>
              <w:t xml:space="preserve"> on the first page </w:t>
            </w:r>
            <w:r w:rsidRPr="44454C6E" w:rsidR="4D7263A8">
              <w:rPr>
                <w:rFonts w:ascii="Arial" w:hAnsi="Arial" w:cs="Arial"/>
                <w:sz w:val="22"/>
                <w:szCs w:val="22"/>
              </w:rPr>
              <w:t>the</w:t>
            </w:r>
            <w:r w:rsidRPr="44454C6E" w:rsidR="7557F524">
              <w:rPr>
                <w:rFonts w:ascii="Arial" w:hAnsi="Arial" w:cs="Arial"/>
                <w:sz w:val="22"/>
                <w:szCs w:val="22"/>
              </w:rPr>
              <w:t xml:space="preserve"> a </w:t>
            </w:r>
            <w:r w:rsidRPr="44454C6E" w:rsidR="50DCBFB7">
              <w:rPr>
                <w:rFonts w:ascii="Arial" w:hAnsi="Arial" w:cs="Arial"/>
                <w:sz w:val="22"/>
                <w:szCs w:val="22"/>
              </w:rPr>
              <w:t>few</w:t>
            </w:r>
            <w:r w:rsidRPr="44454C6E" w:rsidR="7557F5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7557F524">
              <w:rPr>
                <w:rFonts w:ascii="Arial" w:hAnsi="Arial" w:cs="Arial"/>
                <w:sz w:val="22"/>
                <w:szCs w:val="22"/>
              </w:rPr>
              <w:t>option</w:t>
            </w:r>
            <w:r w:rsidRPr="44454C6E" w:rsidR="7557F524">
              <w:rPr>
                <w:rFonts w:ascii="Arial" w:hAnsi="Arial" w:cs="Arial"/>
                <w:sz w:val="22"/>
                <w:szCs w:val="22"/>
              </w:rPr>
              <w:t xml:space="preserve"> that can be looked in </w:t>
            </w:r>
            <w:r w:rsidRPr="44454C6E" w:rsidR="02897E00">
              <w:rPr>
                <w:rFonts w:ascii="Arial" w:hAnsi="Arial" w:cs="Arial"/>
                <w:sz w:val="22"/>
                <w:szCs w:val="22"/>
              </w:rPr>
              <w:t>separately</w:t>
            </w:r>
            <w:r w:rsidRPr="44454C6E" w:rsidR="7557F524">
              <w:rPr>
                <w:rFonts w:ascii="Arial" w:hAnsi="Arial" w:cs="Arial"/>
                <w:sz w:val="22"/>
                <w:szCs w:val="22"/>
              </w:rPr>
              <w:t xml:space="preserve"> such as offers </w:t>
            </w:r>
            <w:r w:rsidRPr="44454C6E" w:rsidR="2B08570B">
              <w:rPr>
                <w:rFonts w:ascii="Arial" w:hAnsi="Arial" w:cs="Arial"/>
                <w:sz w:val="22"/>
                <w:szCs w:val="22"/>
              </w:rPr>
              <w:t>or if it for parties or group in different tiles.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4454C6E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4454C6E" w14:paraId="1240B8DC" w14:textId="77777777">
        <w:tc>
          <w:tcPr>
            <w:tcW w:w="9016" w:type="dxa"/>
            <w:gridSpan w:val="5"/>
            <w:tcMar/>
          </w:tcPr>
          <w:p w:rsidR="00594A98" w:rsidP="6099B42C" w:rsidRDefault="00594A98" w14:paraId="3E8DF0B7" w14:textId="69FCEB03">
            <w:pPr>
              <w:rPr>
                <w:rFonts w:ascii="Arial" w:hAnsi="Arial" w:cs="Arial"/>
                <w:sz w:val="22"/>
                <w:szCs w:val="22"/>
              </w:rPr>
            </w:pPr>
            <w:r w:rsidRPr="44454C6E" w:rsidR="63C45037">
              <w:rPr>
                <w:rFonts w:ascii="Arial" w:hAnsi="Arial" w:cs="Arial"/>
                <w:sz w:val="22"/>
                <w:szCs w:val="22"/>
              </w:rPr>
              <w:t>Answer</w:t>
            </w:r>
            <w:r w:rsidRPr="44454C6E" w:rsidR="4044ADA3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44454C6E" w:rsidR="3EDB5B76">
              <w:rPr>
                <w:rFonts w:ascii="Arial" w:hAnsi="Arial" w:cs="Arial"/>
                <w:sz w:val="22"/>
                <w:szCs w:val="22"/>
              </w:rPr>
              <w:t>Costumers'</w:t>
            </w:r>
            <w:r w:rsidRPr="44454C6E" w:rsidR="415004CE">
              <w:rPr>
                <w:rFonts w:ascii="Arial" w:hAnsi="Arial" w:cs="Arial"/>
                <w:sz w:val="22"/>
                <w:szCs w:val="22"/>
              </w:rPr>
              <w:t xml:space="preserve"> reviews </w:t>
            </w:r>
            <w:r w:rsidRPr="44454C6E" w:rsidR="2E3B317F">
              <w:rPr>
                <w:rFonts w:ascii="Arial" w:hAnsi="Arial" w:cs="Arial"/>
                <w:sz w:val="22"/>
                <w:szCs w:val="22"/>
              </w:rPr>
              <w:t>aren't</w:t>
            </w:r>
            <w:r w:rsidRPr="44454C6E" w:rsidR="415004CE">
              <w:rPr>
                <w:rFonts w:ascii="Arial" w:hAnsi="Arial" w:cs="Arial"/>
                <w:sz w:val="22"/>
                <w:szCs w:val="22"/>
              </w:rPr>
              <w:t xml:space="preserve"> available on the website </w:t>
            </w:r>
            <w:r w:rsidRPr="44454C6E" w:rsidR="415004CE">
              <w:rPr>
                <w:rFonts w:ascii="Arial" w:hAnsi="Arial" w:cs="Arial"/>
                <w:sz w:val="22"/>
                <w:szCs w:val="22"/>
              </w:rPr>
              <w:t>maybe that</w:t>
            </w:r>
            <w:r w:rsidRPr="44454C6E" w:rsidR="415004CE">
              <w:rPr>
                <w:rFonts w:ascii="Arial" w:hAnsi="Arial" w:cs="Arial"/>
                <w:sz w:val="22"/>
                <w:szCs w:val="22"/>
              </w:rPr>
              <w:t xml:space="preserve"> due to </w:t>
            </w:r>
            <w:r w:rsidRPr="44454C6E" w:rsidR="5F8CE615">
              <w:rPr>
                <w:rFonts w:ascii="Arial" w:hAnsi="Arial" w:cs="Arial"/>
                <w:sz w:val="22"/>
                <w:szCs w:val="22"/>
              </w:rPr>
              <w:t xml:space="preserve">the website having different </w:t>
            </w:r>
            <w:r w:rsidRPr="44454C6E" w:rsidR="14856278">
              <w:rPr>
                <w:rFonts w:ascii="Arial" w:hAnsi="Arial" w:cs="Arial"/>
                <w:sz w:val="22"/>
                <w:szCs w:val="22"/>
              </w:rPr>
              <w:t>locations</w:t>
            </w:r>
            <w:r w:rsidRPr="44454C6E" w:rsidR="5F8CE615">
              <w:rPr>
                <w:rFonts w:ascii="Arial" w:hAnsi="Arial" w:cs="Arial"/>
                <w:sz w:val="22"/>
                <w:szCs w:val="22"/>
              </w:rPr>
              <w:t xml:space="preserve"> around the country. If </w:t>
            </w:r>
            <w:r w:rsidRPr="44454C6E" w:rsidR="4AB1877C">
              <w:rPr>
                <w:rFonts w:ascii="Arial" w:hAnsi="Arial" w:cs="Arial"/>
                <w:sz w:val="22"/>
                <w:szCs w:val="22"/>
              </w:rPr>
              <w:t>interested</w:t>
            </w:r>
            <w:r w:rsidRPr="44454C6E" w:rsidR="5F8CE615">
              <w:rPr>
                <w:rFonts w:ascii="Arial" w:hAnsi="Arial" w:cs="Arial"/>
                <w:sz w:val="22"/>
                <w:szCs w:val="22"/>
              </w:rPr>
              <w:t xml:space="preserve"> in reviews this can be looked on their website or other </w:t>
            </w:r>
            <w:r w:rsidRPr="44454C6E" w:rsidR="4977ED9A">
              <w:rPr>
                <w:rFonts w:ascii="Arial" w:hAnsi="Arial" w:cs="Arial"/>
                <w:sz w:val="22"/>
                <w:szCs w:val="22"/>
              </w:rPr>
              <w:t>website</w:t>
            </w:r>
            <w:r w:rsidRPr="44454C6E" w:rsidR="5F8CE61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52204961">
              <w:rPr>
                <w:rFonts w:ascii="Arial" w:hAnsi="Arial" w:cs="Arial"/>
                <w:sz w:val="22"/>
                <w:szCs w:val="22"/>
              </w:rPr>
              <w:t>like reddit.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4454C6E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4454C6E" w14:paraId="6B7AE77C" w14:textId="77777777">
        <w:tc>
          <w:tcPr>
            <w:tcW w:w="9016" w:type="dxa"/>
            <w:gridSpan w:val="5"/>
            <w:tcMar/>
          </w:tcPr>
          <w:p w:rsidR="00594A98" w:rsidP="6099B42C" w:rsidRDefault="00594A98" w14:paraId="2EEFBFC3" w14:textId="4D7A620B">
            <w:pPr>
              <w:rPr>
                <w:rFonts w:ascii="Arial" w:hAnsi="Arial" w:cs="Arial"/>
                <w:sz w:val="22"/>
                <w:szCs w:val="22"/>
              </w:rPr>
            </w:pPr>
            <w:r w:rsidRPr="44454C6E" w:rsidR="63C45037">
              <w:rPr>
                <w:rFonts w:ascii="Arial" w:hAnsi="Arial" w:cs="Arial"/>
                <w:sz w:val="22"/>
                <w:szCs w:val="22"/>
              </w:rPr>
              <w:t>Answer</w:t>
            </w:r>
            <w:r w:rsidRPr="44454C6E" w:rsidR="76623DEF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44454C6E" w:rsidR="22E02117">
              <w:rPr>
                <w:rFonts w:ascii="Arial" w:hAnsi="Arial" w:cs="Arial"/>
                <w:sz w:val="22"/>
                <w:szCs w:val="22"/>
              </w:rPr>
              <w:t>I think the website</w:t>
            </w:r>
            <w:r w:rsidRPr="44454C6E" w:rsidR="22E02117">
              <w:rPr>
                <w:rFonts w:ascii="Arial" w:hAnsi="Arial" w:cs="Arial"/>
                <w:sz w:val="22"/>
                <w:szCs w:val="22"/>
              </w:rPr>
              <w:t xml:space="preserve"> is presented as high quality that </w:t>
            </w:r>
            <w:r w:rsidRPr="44454C6E" w:rsidR="22E02117">
              <w:rPr>
                <w:rFonts w:ascii="Arial" w:hAnsi="Arial" w:cs="Arial"/>
                <w:sz w:val="22"/>
                <w:szCs w:val="22"/>
              </w:rPr>
              <w:t>mainly to</w:t>
            </w:r>
            <w:r w:rsidRPr="44454C6E" w:rsidR="22E02117">
              <w:rPr>
                <w:rFonts w:ascii="Arial" w:hAnsi="Arial" w:cs="Arial"/>
                <w:sz w:val="22"/>
                <w:szCs w:val="22"/>
              </w:rPr>
              <w:t xml:space="preserve"> as soon as you go into the website u have anything you </w:t>
            </w:r>
            <w:r w:rsidRPr="44454C6E" w:rsidR="5A5D3D6D">
              <w:rPr>
                <w:rFonts w:ascii="Arial" w:hAnsi="Arial" w:cs="Arial"/>
                <w:sz w:val="22"/>
                <w:szCs w:val="22"/>
              </w:rPr>
              <w:t>might be</w:t>
            </w:r>
            <w:r w:rsidRPr="44454C6E" w:rsidR="22E0211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20F60EF4">
              <w:rPr>
                <w:rFonts w:ascii="Arial" w:hAnsi="Arial" w:cs="Arial"/>
                <w:sz w:val="22"/>
                <w:szCs w:val="22"/>
              </w:rPr>
              <w:t>interested</w:t>
            </w:r>
            <w:r w:rsidRPr="44454C6E" w:rsidR="22E02117">
              <w:rPr>
                <w:rFonts w:ascii="Arial" w:hAnsi="Arial" w:cs="Arial"/>
                <w:sz w:val="22"/>
                <w:szCs w:val="22"/>
              </w:rPr>
              <w:t xml:space="preserve"> in the first </w:t>
            </w:r>
            <w:r w:rsidRPr="44454C6E" w:rsidR="1A342510">
              <w:rPr>
                <w:rFonts w:ascii="Arial" w:hAnsi="Arial" w:cs="Arial"/>
                <w:sz w:val="22"/>
                <w:szCs w:val="22"/>
              </w:rPr>
              <w:t>p</w:t>
            </w:r>
            <w:r w:rsidRPr="44454C6E" w:rsidR="22E02117">
              <w:rPr>
                <w:rFonts w:ascii="Arial" w:hAnsi="Arial" w:cs="Arial"/>
                <w:sz w:val="22"/>
                <w:szCs w:val="22"/>
              </w:rPr>
              <w:t>lace even</w:t>
            </w:r>
            <w:r w:rsidRPr="44454C6E" w:rsidR="52B7113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7A8C0098">
              <w:rPr>
                <w:rFonts w:ascii="Arial" w:hAnsi="Arial" w:cs="Arial"/>
                <w:sz w:val="22"/>
                <w:szCs w:val="22"/>
              </w:rPr>
              <w:t>if your</w:t>
            </w:r>
            <w:r w:rsidRPr="44454C6E" w:rsidR="22E02117">
              <w:rPr>
                <w:rFonts w:ascii="Arial" w:hAnsi="Arial" w:cs="Arial"/>
                <w:sz w:val="22"/>
                <w:szCs w:val="22"/>
              </w:rPr>
              <w:t xml:space="preserve"> just</w:t>
            </w:r>
            <w:r w:rsidRPr="44454C6E" w:rsidR="14187500">
              <w:rPr>
                <w:rFonts w:ascii="Arial" w:hAnsi="Arial" w:cs="Arial"/>
                <w:sz w:val="22"/>
                <w:szCs w:val="22"/>
              </w:rPr>
              <w:t xml:space="preserve"> looking into it and not wanting </w:t>
            </w:r>
            <w:r w:rsidRPr="44454C6E" w:rsidR="24E32498">
              <w:rPr>
                <w:rFonts w:ascii="Arial" w:hAnsi="Arial" w:cs="Arial"/>
                <w:sz w:val="22"/>
                <w:szCs w:val="22"/>
              </w:rPr>
              <w:t xml:space="preserve">to make a booking. The website </w:t>
            </w:r>
            <w:r w:rsidRPr="44454C6E" w:rsidR="44C2C2B8">
              <w:rPr>
                <w:rFonts w:ascii="Arial" w:hAnsi="Arial" w:cs="Arial"/>
                <w:sz w:val="22"/>
                <w:szCs w:val="22"/>
              </w:rPr>
              <w:t>has</w:t>
            </w:r>
            <w:r w:rsidRPr="44454C6E" w:rsidR="24E32498">
              <w:rPr>
                <w:rFonts w:ascii="Arial" w:hAnsi="Arial" w:cs="Arial"/>
                <w:sz w:val="22"/>
                <w:szCs w:val="22"/>
              </w:rPr>
              <w:t xml:space="preserve"> many service</w:t>
            </w:r>
            <w:r w:rsidRPr="44454C6E" w:rsidR="254F8259">
              <w:rPr>
                <w:rFonts w:ascii="Arial" w:hAnsi="Arial" w:cs="Arial"/>
                <w:sz w:val="22"/>
                <w:szCs w:val="22"/>
              </w:rPr>
              <w:t>s</w:t>
            </w:r>
            <w:r w:rsidRPr="44454C6E" w:rsidR="24E324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63225438">
              <w:rPr>
                <w:rFonts w:ascii="Arial" w:hAnsi="Arial" w:cs="Arial"/>
                <w:sz w:val="22"/>
                <w:szCs w:val="22"/>
              </w:rPr>
              <w:t>which</w:t>
            </w:r>
            <w:r w:rsidRPr="44454C6E" w:rsidR="24E32498">
              <w:rPr>
                <w:rFonts w:ascii="Arial" w:hAnsi="Arial" w:cs="Arial"/>
                <w:sz w:val="22"/>
                <w:szCs w:val="22"/>
              </w:rPr>
              <w:t xml:space="preserve"> is not </w:t>
            </w:r>
            <w:r w:rsidRPr="44454C6E" w:rsidR="6C69F966">
              <w:rPr>
                <w:rFonts w:ascii="Arial" w:hAnsi="Arial" w:cs="Arial"/>
                <w:sz w:val="22"/>
                <w:szCs w:val="22"/>
              </w:rPr>
              <w:t xml:space="preserve">just playing </w:t>
            </w:r>
            <w:r w:rsidRPr="44454C6E" w:rsidR="5D9245CB">
              <w:rPr>
                <w:rFonts w:ascii="Arial" w:hAnsi="Arial" w:cs="Arial"/>
                <w:sz w:val="22"/>
                <w:szCs w:val="22"/>
              </w:rPr>
              <w:t>bowling</w:t>
            </w:r>
            <w:r w:rsidRPr="44454C6E" w:rsidR="6C69F966">
              <w:rPr>
                <w:rFonts w:ascii="Arial" w:hAnsi="Arial" w:cs="Arial"/>
                <w:sz w:val="22"/>
                <w:szCs w:val="22"/>
              </w:rPr>
              <w:t xml:space="preserve"> it has a</w:t>
            </w:r>
            <w:r w:rsidRPr="44454C6E" w:rsidR="5E6CC6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6C69F966">
              <w:rPr>
                <w:rFonts w:ascii="Arial" w:hAnsi="Arial" w:cs="Arial"/>
                <w:sz w:val="22"/>
                <w:szCs w:val="22"/>
              </w:rPr>
              <w:t>go</w:t>
            </w:r>
            <w:r w:rsidRPr="44454C6E" w:rsidR="42D46823">
              <w:rPr>
                <w:rFonts w:ascii="Arial" w:hAnsi="Arial" w:cs="Arial"/>
                <w:sz w:val="22"/>
                <w:szCs w:val="22"/>
              </w:rPr>
              <w:t>o</w:t>
            </w:r>
            <w:r w:rsidRPr="44454C6E" w:rsidR="6C69F966">
              <w:rPr>
                <w:rFonts w:ascii="Arial" w:hAnsi="Arial" w:cs="Arial"/>
                <w:sz w:val="22"/>
                <w:szCs w:val="22"/>
              </w:rPr>
              <w:t>d variety of foo</w:t>
            </w:r>
            <w:r w:rsidRPr="44454C6E" w:rsidR="54BCCA0F">
              <w:rPr>
                <w:rFonts w:ascii="Arial" w:hAnsi="Arial" w:cs="Arial"/>
                <w:sz w:val="22"/>
                <w:szCs w:val="22"/>
              </w:rPr>
              <w:t>d</w:t>
            </w:r>
            <w:r w:rsidRPr="44454C6E" w:rsidR="6C69F966">
              <w:rPr>
                <w:rFonts w:ascii="Arial" w:hAnsi="Arial" w:cs="Arial"/>
                <w:sz w:val="22"/>
                <w:szCs w:val="22"/>
              </w:rPr>
              <w:t xml:space="preserve"> and drinks. Which for me is a</w:t>
            </w:r>
            <w:r w:rsidRPr="44454C6E" w:rsidR="44D76F9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6C69F966">
              <w:rPr>
                <w:rFonts w:ascii="Arial" w:hAnsi="Arial" w:cs="Arial"/>
                <w:sz w:val="22"/>
                <w:szCs w:val="22"/>
              </w:rPr>
              <w:t xml:space="preserve">quite important service even if it just </w:t>
            </w:r>
            <w:r w:rsidRPr="44454C6E" w:rsidR="541F11AC">
              <w:rPr>
                <w:rFonts w:ascii="Arial" w:hAnsi="Arial" w:cs="Arial"/>
                <w:sz w:val="22"/>
                <w:szCs w:val="22"/>
              </w:rPr>
              <w:t>for a</w:t>
            </w:r>
            <w:r w:rsidRPr="44454C6E" w:rsidR="6CD309B4">
              <w:rPr>
                <w:rFonts w:ascii="Arial" w:hAnsi="Arial" w:cs="Arial"/>
                <w:sz w:val="22"/>
                <w:szCs w:val="22"/>
              </w:rPr>
              <w:t xml:space="preserve"> party or just a group gathering</w:t>
            </w:r>
            <w:r w:rsidRPr="44454C6E" w:rsidR="364D1611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4454C6E" w14:paraId="75173775" w14:textId="77777777">
        <w:tc>
          <w:tcPr>
            <w:tcW w:w="9016" w:type="dxa"/>
            <w:gridSpan w:val="5"/>
            <w:tcMar/>
          </w:tcPr>
          <w:p w:rsidR="00594A98" w:rsidP="6099B42C" w:rsidRDefault="00594A98" w14:paraId="10700783" w14:textId="1103B6E9">
            <w:pPr>
              <w:rPr>
                <w:rFonts w:ascii="Arial" w:hAnsi="Arial" w:cs="Arial"/>
                <w:sz w:val="22"/>
                <w:szCs w:val="22"/>
              </w:rPr>
            </w:pPr>
            <w:r w:rsidRPr="6099B42C" w:rsidR="1A13D29B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6099B42C" w:rsidR="3504CE8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3d</w:t>
            </w:r>
            <w:r w:rsidRPr="6099B42C" w:rsidR="3504CE8F">
              <w:rPr>
                <w:rFonts w:ascii="Arial" w:hAnsi="Arial" w:cs="Arial"/>
                <w:sz w:val="22"/>
                <w:szCs w:val="22"/>
              </w:rPr>
              <w:t xml:space="preserve"> -</w:t>
            </w:r>
            <w:r w:rsidRPr="6099B42C" w:rsidR="1A13D29B">
              <w:rPr>
                <w:rFonts w:ascii="Arial" w:hAnsi="Arial" w:cs="Arial"/>
                <w:sz w:val="22"/>
                <w:szCs w:val="22"/>
              </w:rPr>
              <w:t xml:space="preserve">   Are prices made clear to customers? </w:t>
            </w:r>
            <w:r w:rsidRPr="6099B42C" w:rsidR="167BDC8E">
              <w:rPr>
                <w:rFonts w:ascii="Arial" w:hAnsi="Arial" w:cs="Arial"/>
                <w:sz w:val="22"/>
                <w:szCs w:val="22"/>
              </w:rPr>
              <w:t>If yes, do the prices reflect the quality of service shown? If no, why do you think the company has chosen no</w:t>
            </w:r>
            <w:r w:rsidRPr="6099B42C" w:rsidR="28C6F579">
              <w:rPr>
                <w:rFonts w:ascii="Arial" w:hAnsi="Arial" w:cs="Arial"/>
                <w:sz w:val="22"/>
                <w:szCs w:val="22"/>
              </w:rPr>
              <w:t>t</w:t>
            </w:r>
            <w:r w:rsidRPr="6099B42C" w:rsidR="167BDC8E">
              <w:rPr>
                <w:rFonts w:ascii="Arial" w:hAnsi="Arial" w:cs="Arial"/>
                <w:sz w:val="22"/>
                <w:szCs w:val="22"/>
              </w:rPr>
              <w:t xml:space="preserve">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4454C6E" w14:paraId="4FB523D1" w14:textId="77777777">
        <w:tc>
          <w:tcPr>
            <w:tcW w:w="9016" w:type="dxa"/>
            <w:gridSpan w:val="5"/>
            <w:tcMar/>
          </w:tcPr>
          <w:p w:rsidR="00594A98" w:rsidP="6099B42C" w:rsidRDefault="00594A98" w14:paraId="7A604B67" w14:textId="0412BFF2">
            <w:pPr>
              <w:rPr>
                <w:rFonts w:ascii="Arial" w:hAnsi="Arial" w:cs="Arial"/>
                <w:sz w:val="22"/>
                <w:szCs w:val="22"/>
              </w:rPr>
            </w:pPr>
            <w:r w:rsidRPr="44454C6E" w:rsidR="36C74D14">
              <w:rPr>
                <w:rFonts w:ascii="Arial" w:hAnsi="Arial" w:cs="Arial"/>
                <w:sz w:val="22"/>
                <w:szCs w:val="22"/>
              </w:rPr>
              <w:t xml:space="preserve">Answer: The prices </w:t>
            </w:r>
            <w:r w:rsidRPr="44454C6E" w:rsidR="36C74D14">
              <w:rPr>
                <w:rFonts w:ascii="Arial" w:hAnsi="Arial" w:cs="Arial"/>
                <w:sz w:val="22"/>
                <w:szCs w:val="22"/>
              </w:rPr>
              <w:t>aren't</w:t>
            </w:r>
            <w:r w:rsidRPr="44454C6E" w:rsidR="36C74D14">
              <w:rPr>
                <w:rFonts w:ascii="Arial" w:hAnsi="Arial" w:cs="Arial"/>
                <w:sz w:val="22"/>
                <w:szCs w:val="22"/>
              </w:rPr>
              <w:t xml:space="preserve"> clear to the costumers that might be due to having many </w:t>
            </w:r>
            <w:r w:rsidRPr="44454C6E" w:rsidR="36C74D14">
              <w:rPr>
                <w:rFonts w:ascii="Arial" w:hAnsi="Arial" w:cs="Arial"/>
                <w:sz w:val="22"/>
                <w:szCs w:val="22"/>
              </w:rPr>
              <w:t>different locations</w:t>
            </w:r>
            <w:r w:rsidRPr="44454C6E" w:rsidR="1B6AE589">
              <w:rPr>
                <w:rFonts w:ascii="Arial" w:hAnsi="Arial" w:cs="Arial"/>
                <w:sz w:val="22"/>
                <w:szCs w:val="22"/>
              </w:rPr>
              <w:t xml:space="preserve"> and many different services</w:t>
            </w:r>
            <w:r w:rsidRPr="44454C6E" w:rsidR="36C74D14">
              <w:rPr>
                <w:rFonts w:ascii="Arial" w:hAnsi="Arial" w:cs="Arial"/>
                <w:sz w:val="22"/>
                <w:szCs w:val="22"/>
              </w:rPr>
              <w:t>. Not having prices straightforwar</w:t>
            </w:r>
            <w:r w:rsidRPr="44454C6E" w:rsidR="328B20B0">
              <w:rPr>
                <w:rFonts w:ascii="Arial" w:hAnsi="Arial" w:cs="Arial"/>
                <w:sz w:val="22"/>
                <w:szCs w:val="22"/>
              </w:rPr>
              <w:t>d</w:t>
            </w:r>
            <w:r w:rsidRPr="44454C6E" w:rsidR="36C74D14">
              <w:rPr>
                <w:rFonts w:ascii="Arial" w:hAnsi="Arial" w:cs="Arial"/>
                <w:sz w:val="22"/>
                <w:szCs w:val="22"/>
              </w:rPr>
              <w:t xml:space="preserve"> is a</w:t>
            </w:r>
            <w:r w:rsidRPr="44454C6E" w:rsidR="040ED44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36C74D14">
              <w:rPr>
                <w:rFonts w:ascii="Arial" w:hAnsi="Arial" w:cs="Arial"/>
                <w:sz w:val="22"/>
                <w:szCs w:val="22"/>
              </w:rPr>
              <w:t>litt</w:t>
            </w:r>
            <w:r w:rsidRPr="44454C6E" w:rsidR="11D56526">
              <w:rPr>
                <w:rFonts w:ascii="Arial" w:hAnsi="Arial" w:cs="Arial"/>
                <w:sz w:val="22"/>
                <w:szCs w:val="22"/>
              </w:rPr>
              <w:t xml:space="preserve">le downgrading for me because when looking for prices your </w:t>
            </w:r>
            <w:r w:rsidRPr="44454C6E" w:rsidR="3F49EB85">
              <w:rPr>
                <w:rFonts w:ascii="Arial" w:hAnsi="Arial" w:cs="Arial"/>
                <w:sz w:val="22"/>
                <w:szCs w:val="22"/>
              </w:rPr>
              <w:t>going to</w:t>
            </w:r>
            <w:r w:rsidRPr="44454C6E" w:rsidR="11D56526">
              <w:rPr>
                <w:rFonts w:ascii="Arial" w:hAnsi="Arial" w:cs="Arial"/>
                <w:sz w:val="22"/>
                <w:szCs w:val="22"/>
              </w:rPr>
              <w:t xml:space="preserve"> have to click a “book now” button and press if </w:t>
            </w:r>
            <w:r w:rsidRPr="44454C6E" w:rsidR="0F704CC4">
              <w:rPr>
                <w:rFonts w:ascii="Arial" w:hAnsi="Arial" w:cs="Arial"/>
                <w:sz w:val="22"/>
                <w:szCs w:val="22"/>
              </w:rPr>
              <w:t>it's</w:t>
            </w:r>
            <w:r w:rsidRPr="44454C6E" w:rsidR="11D56526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44454C6E" w:rsidR="574BCB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11D56526">
              <w:rPr>
                <w:rFonts w:ascii="Arial" w:hAnsi="Arial" w:cs="Arial"/>
                <w:sz w:val="22"/>
                <w:szCs w:val="22"/>
              </w:rPr>
              <w:t>p</w:t>
            </w:r>
            <w:r w:rsidRPr="44454C6E" w:rsidR="7C022CF7">
              <w:rPr>
                <w:rFonts w:ascii="Arial" w:hAnsi="Arial" w:cs="Arial"/>
                <w:sz w:val="22"/>
                <w:szCs w:val="22"/>
              </w:rPr>
              <w:t>a</w:t>
            </w:r>
            <w:r w:rsidRPr="44454C6E" w:rsidR="0E9BB1E5">
              <w:rPr>
                <w:rFonts w:ascii="Arial" w:hAnsi="Arial" w:cs="Arial"/>
                <w:sz w:val="22"/>
                <w:szCs w:val="22"/>
              </w:rPr>
              <w:t xml:space="preserve">rty </w:t>
            </w:r>
            <w:r w:rsidRPr="44454C6E" w:rsidR="7C022CF7">
              <w:rPr>
                <w:rFonts w:ascii="Arial" w:hAnsi="Arial" w:cs="Arial"/>
                <w:sz w:val="22"/>
                <w:szCs w:val="22"/>
              </w:rPr>
              <w:t>or</w:t>
            </w:r>
            <w:r w:rsidRPr="44454C6E" w:rsidR="23A51F8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44454C6E" w:rsidR="7C022CF7">
              <w:rPr>
                <w:rFonts w:ascii="Arial" w:hAnsi="Arial" w:cs="Arial"/>
                <w:sz w:val="22"/>
                <w:szCs w:val="22"/>
              </w:rPr>
              <w:t xml:space="preserve"> group for juniors or seniors</w:t>
            </w:r>
            <w:r w:rsidRPr="44454C6E" w:rsidR="2EAAD36A">
              <w:rPr>
                <w:rFonts w:ascii="Arial" w:hAnsi="Arial" w:cs="Arial"/>
                <w:sz w:val="22"/>
                <w:szCs w:val="22"/>
              </w:rPr>
              <w:t xml:space="preserve"> it has a </w:t>
            </w:r>
            <w:r w:rsidRPr="44454C6E" w:rsidR="461DD5D8">
              <w:rPr>
                <w:rFonts w:ascii="Arial" w:hAnsi="Arial" w:cs="Arial"/>
                <w:sz w:val="22"/>
                <w:szCs w:val="22"/>
              </w:rPr>
              <w:t>little</w:t>
            </w:r>
            <w:r w:rsidRPr="44454C6E" w:rsidR="2EAAD36A">
              <w:rPr>
                <w:rFonts w:ascii="Arial" w:hAnsi="Arial" w:cs="Arial"/>
                <w:sz w:val="22"/>
                <w:szCs w:val="22"/>
              </w:rPr>
              <w:t xml:space="preserve"> to many offers as that make</w:t>
            </w:r>
            <w:r w:rsidRPr="44454C6E" w:rsidR="0F2342A4">
              <w:rPr>
                <w:rFonts w:ascii="Arial" w:hAnsi="Arial" w:cs="Arial"/>
                <w:sz w:val="22"/>
                <w:szCs w:val="22"/>
              </w:rPr>
              <w:t>s</w:t>
            </w:r>
            <w:r w:rsidRPr="44454C6E" w:rsidR="2EAAD36A">
              <w:rPr>
                <w:rFonts w:ascii="Arial" w:hAnsi="Arial" w:cs="Arial"/>
                <w:sz w:val="22"/>
                <w:szCs w:val="22"/>
              </w:rPr>
              <w:t xml:space="preserve"> it a little trickier and harder to use for people who </w:t>
            </w:r>
            <w:r w:rsidRPr="44454C6E" w:rsidR="318A687D">
              <w:rPr>
                <w:rFonts w:ascii="Arial" w:hAnsi="Arial" w:cs="Arial"/>
                <w:sz w:val="22"/>
                <w:szCs w:val="22"/>
              </w:rPr>
              <w:t>aren't</w:t>
            </w:r>
            <w:r w:rsidRPr="44454C6E" w:rsidR="2EAAD36A">
              <w:rPr>
                <w:rFonts w:ascii="Arial" w:hAnsi="Arial" w:cs="Arial"/>
                <w:sz w:val="22"/>
                <w:szCs w:val="22"/>
              </w:rPr>
              <w:t xml:space="preserve"> up to da</w:t>
            </w:r>
            <w:r w:rsidRPr="44454C6E" w:rsidR="633421A5">
              <w:rPr>
                <w:rFonts w:ascii="Arial" w:hAnsi="Arial" w:cs="Arial"/>
                <w:sz w:val="22"/>
                <w:szCs w:val="22"/>
              </w:rPr>
              <w:t>te</w:t>
            </w:r>
            <w:r w:rsidRPr="44454C6E" w:rsidR="2EAAD36A">
              <w:rPr>
                <w:rFonts w:ascii="Arial" w:hAnsi="Arial" w:cs="Arial"/>
                <w:sz w:val="22"/>
                <w:szCs w:val="22"/>
              </w:rPr>
              <w:t xml:space="preserve"> with online booking and some might </w:t>
            </w:r>
            <w:r w:rsidRPr="44454C6E" w:rsidR="455D3BA3">
              <w:rPr>
                <w:rFonts w:ascii="Arial" w:hAnsi="Arial" w:cs="Arial"/>
                <w:sz w:val="22"/>
                <w:szCs w:val="22"/>
              </w:rPr>
              <w:t>prefer</w:t>
            </w:r>
            <w:r w:rsidRPr="44454C6E" w:rsidR="497D460E">
              <w:rPr>
                <w:rFonts w:ascii="Arial" w:hAnsi="Arial" w:cs="Arial"/>
                <w:sz w:val="22"/>
                <w:szCs w:val="22"/>
              </w:rPr>
              <w:t xml:space="preserve"> to book by phone as </w:t>
            </w:r>
            <w:r w:rsidRPr="44454C6E" w:rsidR="3A07B1FA">
              <w:rPr>
                <w:rFonts w:ascii="Arial" w:hAnsi="Arial" w:cs="Arial"/>
                <w:sz w:val="22"/>
                <w:szCs w:val="22"/>
              </w:rPr>
              <w:t>that's</w:t>
            </w:r>
            <w:r w:rsidRPr="44454C6E" w:rsidR="497D460E">
              <w:rPr>
                <w:rFonts w:ascii="Arial" w:hAnsi="Arial" w:cs="Arial"/>
                <w:sz w:val="22"/>
                <w:szCs w:val="22"/>
              </w:rPr>
              <w:t xml:space="preserve"> easier and more straightforward</w:t>
            </w:r>
            <w:r w:rsidRPr="44454C6E" w:rsidR="43032311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4454C6E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44454C6E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6099B42C" w:rsidRDefault="00CE5D08" w14:paraId="28870333" w14:textId="6799B2AE">
            <w:pPr>
              <w:rPr>
                <w:rFonts w:ascii="Arial" w:hAnsi="Arial" w:cs="Arial"/>
                <w:sz w:val="22"/>
                <w:szCs w:val="22"/>
              </w:rPr>
            </w:pPr>
            <w:r w:rsidRPr="6099B42C" w:rsidR="3504CE8F">
              <w:rPr>
                <w:rFonts w:ascii="Arial" w:hAnsi="Arial" w:cs="Arial"/>
                <w:sz w:val="22"/>
                <w:szCs w:val="22"/>
              </w:rPr>
              <w:t>1.</w:t>
            </w:r>
            <w:r w:rsidRPr="6099B42C" w:rsidR="3FE4DD3F">
              <w:rPr>
                <w:rFonts w:ascii="Arial" w:hAnsi="Arial" w:cs="Arial"/>
                <w:sz w:val="22"/>
                <w:szCs w:val="22"/>
              </w:rPr>
              <w:t>bowling</w:t>
            </w:r>
          </w:p>
        </w:tc>
      </w:tr>
      <w:tr w:rsidRPr="007D32C5" w:rsidR="000E774D" w:rsidTr="44454C6E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6099B42C" w:rsidRDefault="00CE5D08" w14:paraId="667873EF" w14:textId="2D7DC485">
            <w:pPr>
              <w:rPr>
                <w:rFonts w:ascii="Arial" w:hAnsi="Arial" w:cs="Arial"/>
                <w:sz w:val="22"/>
                <w:szCs w:val="22"/>
              </w:rPr>
            </w:pPr>
            <w:r w:rsidRPr="6099B42C" w:rsidR="3504CE8F">
              <w:rPr>
                <w:rFonts w:ascii="Arial" w:hAnsi="Arial" w:cs="Arial"/>
                <w:sz w:val="22"/>
                <w:szCs w:val="22"/>
              </w:rPr>
              <w:t>2.</w:t>
            </w:r>
            <w:r w:rsidRPr="6099B42C" w:rsidR="5850A356">
              <w:rPr>
                <w:rFonts w:ascii="Arial" w:hAnsi="Arial" w:cs="Arial"/>
                <w:sz w:val="22"/>
                <w:szCs w:val="22"/>
              </w:rPr>
              <w:t>tenpin</w:t>
            </w:r>
          </w:p>
        </w:tc>
      </w:tr>
      <w:tr w:rsidRPr="007D32C5" w:rsidR="000E774D" w:rsidTr="44454C6E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6099B42C" w:rsidRDefault="00CE5D08" w14:paraId="0B78EB9B" w14:textId="5A39C977">
            <w:pPr>
              <w:rPr>
                <w:rFonts w:ascii="Arial" w:hAnsi="Arial" w:cs="Arial"/>
                <w:sz w:val="22"/>
                <w:szCs w:val="22"/>
              </w:rPr>
            </w:pPr>
            <w:r w:rsidRPr="6099B42C" w:rsidR="3504CE8F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6099B42C" w:rsidR="73FBD1C4">
              <w:rPr>
                <w:rFonts w:ascii="Arial" w:hAnsi="Arial" w:cs="Arial"/>
                <w:sz w:val="22"/>
                <w:szCs w:val="22"/>
              </w:rPr>
              <w:t>Party ideas</w:t>
            </w:r>
          </w:p>
        </w:tc>
      </w:tr>
      <w:tr w:rsidRPr="007D32C5" w:rsidR="000E774D" w:rsidTr="44454C6E" w14:paraId="1A11C55F" w14:textId="77777777">
        <w:tc>
          <w:tcPr>
            <w:tcW w:w="9016" w:type="dxa"/>
            <w:gridSpan w:val="5"/>
            <w:tcMar/>
          </w:tcPr>
          <w:p w:rsidR="000E774D" w:rsidP="6099B42C" w:rsidRDefault="00CE5D08" w14:paraId="0583804F" w14:textId="6B75F29E">
            <w:pPr>
              <w:rPr>
                <w:rFonts w:ascii="Arial" w:hAnsi="Arial" w:cs="Arial"/>
                <w:sz w:val="22"/>
                <w:szCs w:val="22"/>
              </w:rPr>
            </w:pPr>
            <w:r w:rsidRPr="44454C6E" w:rsidR="1A5F1C3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Question 4b</w:t>
            </w:r>
            <w:r w:rsidRPr="44454C6E" w:rsidR="1A5F1C3A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44454C6E" w:rsidR="2501A047">
              <w:rPr>
                <w:rFonts w:ascii="Arial" w:hAnsi="Arial" w:cs="Arial"/>
                <w:sz w:val="22"/>
                <w:szCs w:val="22"/>
              </w:rPr>
              <w:t xml:space="preserve">When you type these words into google, does the company’s website appear in the top ten websites? </w:t>
            </w:r>
            <w:r w:rsidRPr="44454C6E" w:rsidR="63EAD6E5">
              <w:rPr>
                <w:rFonts w:ascii="Arial" w:hAnsi="Arial" w:cs="Arial"/>
                <w:sz w:val="22"/>
                <w:szCs w:val="22"/>
              </w:rPr>
              <w:t>Yes,</w:t>
            </w:r>
            <w:r w:rsidRPr="44454C6E" w:rsidR="5E549FF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7D6AA862">
              <w:rPr>
                <w:rFonts w:ascii="Arial" w:hAnsi="Arial" w:cs="Arial"/>
                <w:sz w:val="22"/>
                <w:szCs w:val="22"/>
              </w:rPr>
              <w:t xml:space="preserve">for bowling and tenpin but for party ideas u need to do a </w:t>
            </w:r>
            <w:r w:rsidRPr="44454C6E" w:rsidR="0D41EFA2">
              <w:rPr>
                <w:rFonts w:ascii="Arial" w:hAnsi="Arial" w:cs="Arial"/>
                <w:sz w:val="22"/>
                <w:szCs w:val="22"/>
              </w:rPr>
              <w:t>little</w:t>
            </w:r>
            <w:r w:rsidRPr="44454C6E" w:rsidR="7D6AA862">
              <w:rPr>
                <w:rFonts w:ascii="Arial" w:hAnsi="Arial" w:cs="Arial"/>
                <w:sz w:val="22"/>
                <w:szCs w:val="22"/>
              </w:rPr>
              <w:t xml:space="preserve"> more research.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4454C6E" w14:paraId="7F4818F5" w14:textId="77777777">
        <w:tc>
          <w:tcPr>
            <w:tcW w:w="9016" w:type="dxa"/>
            <w:gridSpan w:val="5"/>
            <w:tcMar/>
          </w:tcPr>
          <w:p w:rsidR="000E774D" w:rsidRDefault="00CE5D08" w14:paraId="7937E00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4454C6E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44454C6E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44454C6E" w14:paraId="462A66DE" w14:textId="77777777">
        <w:tc>
          <w:tcPr>
            <w:tcW w:w="9016" w:type="dxa"/>
            <w:gridSpan w:val="5"/>
            <w:tcMar/>
          </w:tcPr>
          <w:p w:rsidR="000E774D" w:rsidP="6099B42C" w:rsidRDefault="00CE5D08" w14:paraId="5DDDB244" w14:textId="06A0F75B">
            <w:pPr>
              <w:rPr>
                <w:rFonts w:ascii="Arial" w:hAnsi="Arial" w:cs="Arial"/>
                <w:sz w:val="22"/>
                <w:szCs w:val="22"/>
              </w:rPr>
            </w:pPr>
            <w:r w:rsidRPr="44454C6E" w:rsidR="1A5F1C3A">
              <w:rPr>
                <w:rFonts w:ascii="Arial" w:hAnsi="Arial" w:cs="Arial"/>
                <w:sz w:val="22"/>
                <w:szCs w:val="22"/>
              </w:rPr>
              <w:t>Answer</w:t>
            </w:r>
            <w:r w:rsidRPr="44454C6E" w:rsidR="4DF6B50A">
              <w:rPr>
                <w:rFonts w:ascii="Arial" w:hAnsi="Arial" w:cs="Arial"/>
                <w:sz w:val="22"/>
                <w:szCs w:val="22"/>
              </w:rPr>
              <w:t>i</w:t>
            </w:r>
            <w:r w:rsidRPr="44454C6E" w:rsidR="4DF6B50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618B5EC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6F3A4CAF">
              <w:rPr>
                <w:rFonts w:ascii="Arial" w:hAnsi="Arial" w:cs="Arial"/>
                <w:sz w:val="22"/>
                <w:szCs w:val="22"/>
              </w:rPr>
              <w:t>I feel</w:t>
            </w:r>
            <w:r w:rsidRPr="44454C6E" w:rsidR="4DF6B50A">
              <w:rPr>
                <w:rFonts w:ascii="Arial" w:hAnsi="Arial" w:cs="Arial"/>
                <w:sz w:val="22"/>
                <w:szCs w:val="22"/>
              </w:rPr>
              <w:t xml:space="preserve"> like the website still has a huge </w:t>
            </w:r>
            <w:r w:rsidRPr="44454C6E" w:rsidR="0982EDE3">
              <w:rPr>
                <w:rFonts w:ascii="Arial" w:hAnsi="Arial" w:cs="Arial"/>
                <w:sz w:val="22"/>
                <w:szCs w:val="22"/>
              </w:rPr>
              <w:t>relevance</w:t>
            </w:r>
            <w:r w:rsidRPr="44454C6E" w:rsidR="4DF6B50A">
              <w:rPr>
                <w:rFonts w:ascii="Arial" w:hAnsi="Arial" w:cs="Arial"/>
                <w:sz w:val="22"/>
                <w:szCs w:val="22"/>
              </w:rPr>
              <w:t xml:space="preserve"> in modern days because bowling is not just for a specific age</w:t>
            </w:r>
            <w:r w:rsidRPr="44454C6E" w:rsidR="4ED1CCD3">
              <w:rPr>
                <w:rFonts w:ascii="Arial" w:hAnsi="Arial" w:cs="Arial"/>
                <w:sz w:val="22"/>
                <w:szCs w:val="22"/>
              </w:rPr>
              <w:t xml:space="preserve">. It does not have an age limit as some might include from the age of three years up to no limit. That keeps the </w:t>
            </w:r>
            <w:r w:rsidRPr="44454C6E" w:rsidR="5E1019F1">
              <w:rPr>
                <w:rFonts w:ascii="Arial" w:hAnsi="Arial" w:cs="Arial"/>
                <w:sz w:val="22"/>
                <w:szCs w:val="22"/>
              </w:rPr>
              <w:t>experience</w:t>
            </w:r>
            <w:r w:rsidRPr="44454C6E" w:rsidR="4ED1CCD3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44454C6E" w:rsidR="778E3F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2CFE4B84">
              <w:rPr>
                <w:rFonts w:ascii="Arial" w:hAnsi="Arial" w:cs="Arial"/>
                <w:sz w:val="22"/>
                <w:szCs w:val="22"/>
              </w:rPr>
              <w:t xml:space="preserve">lifelong </w:t>
            </w:r>
            <w:r w:rsidRPr="44454C6E" w:rsidR="2CFE4B84">
              <w:rPr>
                <w:rFonts w:ascii="Arial" w:hAnsi="Arial" w:cs="Arial"/>
                <w:sz w:val="22"/>
                <w:szCs w:val="22"/>
              </w:rPr>
              <w:t>activity.hoolywood</w:t>
            </w:r>
            <w:r w:rsidRPr="44454C6E" w:rsidR="2CFE4B84">
              <w:rPr>
                <w:rFonts w:ascii="Arial" w:hAnsi="Arial" w:cs="Arial"/>
                <w:sz w:val="22"/>
                <w:szCs w:val="22"/>
              </w:rPr>
              <w:t xml:space="preserve"> bowling is</w:t>
            </w:r>
            <w:r w:rsidRPr="44454C6E" w:rsidR="19756DA5">
              <w:rPr>
                <w:rFonts w:ascii="Arial" w:hAnsi="Arial" w:cs="Arial"/>
                <w:sz w:val="22"/>
                <w:szCs w:val="22"/>
              </w:rPr>
              <w:t xml:space="preserve"> not</w:t>
            </w:r>
            <w:r w:rsidRPr="44454C6E" w:rsidR="2CFE4B84">
              <w:rPr>
                <w:rFonts w:ascii="Arial" w:hAnsi="Arial" w:cs="Arial"/>
                <w:sz w:val="22"/>
                <w:szCs w:val="22"/>
              </w:rPr>
              <w:t xml:space="preserve"> ju</w:t>
            </w:r>
            <w:r w:rsidRPr="44454C6E" w:rsidR="2C5D1B46">
              <w:rPr>
                <w:rFonts w:ascii="Arial" w:hAnsi="Arial" w:cs="Arial"/>
                <w:sz w:val="22"/>
                <w:szCs w:val="22"/>
              </w:rPr>
              <w:t xml:space="preserve">st for </w:t>
            </w:r>
            <w:r w:rsidRPr="44454C6E" w:rsidR="4A60FB3B">
              <w:rPr>
                <w:rFonts w:ascii="Arial" w:hAnsi="Arial" w:cs="Arial"/>
                <w:sz w:val="22"/>
                <w:szCs w:val="22"/>
              </w:rPr>
              <w:t>bowling it</w:t>
            </w:r>
            <w:r w:rsidRPr="44454C6E" w:rsidR="2C5D1B46">
              <w:rPr>
                <w:rFonts w:ascii="Arial" w:hAnsi="Arial" w:cs="Arial"/>
                <w:sz w:val="22"/>
                <w:szCs w:val="22"/>
              </w:rPr>
              <w:t xml:space="preserve"> can be used as party as a gathering or </w:t>
            </w:r>
            <w:r w:rsidRPr="44454C6E" w:rsidR="715BC34F">
              <w:rPr>
                <w:rFonts w:ascii="Arial" w:hAnsi="Arial" w:cs="Arial"/>
                <w:sz w:val="22"/>
                <w:szCs w:val="22"/>
              </w:rPr>
              <w:t>just for</w:t>
            </w:r>
            <w:r w:rsidRPr="44454C6E" w:rsidR="2C5D1B46">
              <w:rPr>
                <w:rFonts w:ascii="Arial" w:hAnsi="Arial" w:cs="Arial"/>
                <w:sz w:val="22"/>
                <w:szCs w:val="22"/>
              </w:rPr>
              <w:t xml:space="preserve"> going out on a free day of work or just boredom and services as many</w:t>
            </w:r>
            <w:r w:rsidRPr="44454C6E" w:rsidR="1AAB42C8">
              <w:rPr>
                <w:rFonts w:ascii="Arial" w:hAnsi="Arial" w:cs="Arial"/>
                <w:sz w:val="22"/>
                <w:szCs w:val="22"/>
              </w:rPr>
              <w:t xml:space="preserve"> varieties </w:t>
            </w:r>
            <w:r w:rsidRPr="44454C6E" w:rsidR="2F659183">
              <w:rPr>
                <w:rFonts w:ascii="Arial" w:hAnsi="Arial" w:cs="Arial"/>
                <w:sz w:val="22"/>
                <w:szCs w:val="22"/>
              </w:rPr>
              <w:t>of</w:t>
            </w:r>
            <w:r w:rsidRPr="44454C6E" w:rsidR="1AAB42C8">
              <w:rPr>
                <w:rFonts w:ascii="Arial" w:hAnsi="Arial" w:cs="Arial"/>
                <w:sz w:val="22"/>
                <w:szCs w:val="22"/>
              </w:rPr>
              <w:t xml:space="preserve"> food and drinks can be </w:t>
            </w:r>
            <w:r w:rsidRPr="44454C6E" w:rsidR="1143FFC9">
              <w:rPr>
                <w:rFonts w:ascii="Arial" w:hAnsi="Arial" w:cs="Arial"/>
                <w:sz w:val="22"/>
                <w:szCs w:val="22"/>
              </w:rPr>
              <w:t>enjoyed</w:t>
            </w:r>
            <w:r w:rsidRPr="44454C6E" w:rsidR="1A5F1C3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4454C6E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4454C6E" w14:paraId="55F79962" w14:textId="77777777">
        <w:tc>
          <w:tcPr>
            <w:tcW w:w="9016" w:type="dxa"/>
            <w:gridSpan w:val="5"/>
            <w:tcMar/>
          </w:tcPr>
          <w:p w:rsidR="000E774D" w:rsidP="6099B42C" w:rsidRDefault="00CE5D08" w14:paraId="30EFCBC3" w14:textId="253105C2">
            <w:pPr>
              <w:rPr>
                <w:rFonts w:ascii="Arial" w:hAnsi="Arial" w:cs="Arial"/>
                <w:sz w:val="22"/>
                <w:szCs w:val="22"/>
              </w:rPr>
            </w:pPr>
            <w:r w:rsidRPr="44454C6E" w:rsidR="1A5F1C3A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44454C6E" w:rsidR="59AFA80D">
              <w:rPr>
                <w:rFonts w:ascii="Arial" w:hAnsi="Arial" w:cs="Arial"/>
                <w:sz w:val="22"/>
                <w:szCs w:val="22"/>
              </w:rPr>
              <w:t>T</w:t>
            </w:r>
            <w:r w:rsidRPr="44454C6E" w:rsidR="5C481660">
              <w:rPr>
                <w:rFonts w:ascii="Arial" w:hAnsi="Arial" w:cs="Arial"/>
                <w:sz w:val="22"/>
                <w:szCs w:val="22"/>
              </w:rPr>
              <w:t xml:space="preserve">he only </w:t>
            </w:r>
            <w:r w:rsidRPr="44454C6E" w:rsidR="75B993E9">
              <w:rPr>
                <w:rFonts w:ascii="Arial" w:hAnsi="Arial" w:cs="Arial"/>
                <w:sz w:val="22"/>
                <w:szCs w:val="22"/>
              </w:rPr>
              <w:t>recommendation I</w:t>
            </w:r>
            <w:r w:rsidRPr="44454C6E" w:rsidR="3DBF6145">
              <w:rPr>
                <w:rFonts w:ascii="Arial" w:hAnsi="Arial" w:cs="Arial"/>
                <w:sz w:val="22"/>
                <w:szCs w:val="22"/>
              </w:rPr>
              <w:t xml:space="preserve"> could</w:t>
            </w:r>
            <w:r w:rsidRPr="44454C6E" w:rsidR="5C4816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5C481660">
              <w:rPr>
                <w:rFonts w:ascii="Arial" w:hAnsi="Arial" w:cs="Arial"/>
                <w:sz w:val="22"/>
                <w:szCs w:val="22"/>
              </w:rPr>
              <w:t>gi</w:t>
            </w:r>
            <w:r w:rsidRPr="44454C6E" w:rsidR="5C481660">
              <w:rPr>
                <w:rFonts w:ascii="Arial" w:hAnsi="Arial" w:cs="Arial"/>
                <w:sz w:val="22"/>
                <w:szCs w:val="22"/>
              </w:rPr>
              <w:t xml:space="preserve">ve with be that prices should be more easily </w:t>
            </w:r>
            <w:r w:rsidRPr="44454C6E" w:rsidR="798C7F92">
              <w:rPr>
                <w:rFonts w:ascii="Arial" w:hAnsi="Arial" w:cs="Arial"/>
                <w:sz w:val="22"/>
                <w:szCs w:val="22"/>
              </w:rPr>
              <w:t>accessed</w:t>
            </w:r>
            <w:r w:rsidRPr="44454C6E" w:rsidR="5C481660">
              <w:rPr>
                <w:rFonts w:ascii="Arial" w:hAnsi="Arial" w:cs="Arial"/>
                <w:sz w:val="22"/>
                <w:szCs w:val="22"/>
              </w:rPr>
              <w:t xml:space="preserve"> and could put it some more affordable prices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44454C6E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P="6099B42C" w:rsidRDefault="001F1175" w14:paraId="54DE547A" w14:textId="06903EEC">
            <w:pPr>
              <w:rPr>
                <w:rFonts w:ascii="Arial" w:hAnsi="Arial" w:cs="Arial"/>
                <w:sz w:val="22"/>
                <w:szCs w:val="22"/>
              </w:rPr>
            </w:pPr>
            <w:r w:rsidRPr="44454C6E" w:rsidR="335605CA">
              <w:rPr>
                <w:rFonts w:ascii="Arial" w:hAnsi="Arial" w:cs="Arial"/>
                <w:sz w:val="22"/>
                <w:szCs w:val="22"/>
              </w:rPr>
              <w:t xml:space="preserve">Hollywood bowl Group. (2024). </w:t>
            </w:r>
            <w:r w:rsidRPr="44454C6E" w:rsidR="4A21069D">
              <w:rPr>
                <w:rFonts w:ascii="Arial" w:hAnsi="Arial" w:cs="Arial"/>
                <w:sz w:val="22"/>
                <w:szCs w:val="22"/>
              </w:rPr>
              <w:t xml:space="preserve">Hollywood bowl-bowling, </w:t>
            </w:r>
            <w:r w:rsidRPr="44454C6E" w:rsidR="4A21069D">
              <w:rPr>
                <w:rFonts w:ascii="Arial" w:hAnsi="Arial" w:cs="Arial"/>
                <w:sz w:val="22"/>
                <w:szCs w:val="22"/>
              </w:rPr>
              <w:t>food</w:t>
            </w:r>
            <w:r w:rsidRPr="44454C6E" w:rsidR="4A21069D">
              <w:rPr>
                <w:rFonts w:ascii="Arial" w:hAnsi="Arial" w:cs="Arial"/>
                <w:sz w:val="22"/>
                <w:szCs w:val="22"/>
              </w:rPr>
              <w:t xml:space="preserve"> and family </w:t>
            </w:r>
            <w:r w:rsidRPr="44454C6E" w:rsidR="5E4CE97A">
              <w:rPr>
                <w:rFonts w:ascii="Arial" w:hAnsi="Arial" w:cs="Arial"/>
                <w:sz w:val="22"/>
                <w:szCs w:val="22"/>
              </w:rPr>
              <w:t>entertainment. Available</w:t>
            </w:r>
            <w:r w:rsidRPr="44454C6E" w:rsidR="11C5CC9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4454C6E" w:rsidR="4FFB4670">
              <w:rPr>
                <w:rFonts w:ascii="Arial" w:hAnsi="Arial" w:cs="Arial"/>
                <w:sz w:val="22"/>
                <w:szCs w:val="22"/>
              </w:rPr>
              <w:t>at:</w:t>
            </w:r>
            <w:r w:rsidRPr="44454C6E" w:rsidR="11C5CC9B">
              <w:rPr>
                <w:rFonts w:ascii="Arial" w:hAnsi="Arial" w:cs="Arial"/>
                <w:sz w:val="22"/>
                <w:szCs w:val="22"/>
              </w:rPr>
              <w:t>https://www.hollywood</w:t>
            </w:r>
            <w:r w:rsidRPr="44454C6E" w:rsidR="0DDC679D">
              <w:rPr>
                <w:rFonts w:ascii="Arial" w:hAnsi="Arial" w:cs="Arial"/>
                <w:sz w:val="22"/>
                <w:szCs w:val="22"/>
              </w:rPr>
              <w:t>bowl.co.uk (Accessed:11 March 2026).</w:t>
            </w: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8JTti/R5767yQn" int2:id="IHka9Ott">
      <int2:state int2:type="spell" int2:value="Rejected"/>
    </int2:textHash>
    <int2:textHash int2:hashCode="TBUPoRoMan/S5N" int2:id="x9laXxf3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4A186"/>
    <w:rsid w:val="00061623"/>
    <w:rsid w:val="000E774D"/>
    <w:rsid w:val="001F1175"/>
    <w:rsid w:val="00594A98"/>
    <w:rsid w:val="007D32C5"/>
    <w:rsid w:val="00801251"/>
    <w:rsid w:val="009C6B52"/>
    <w:rsid w:val="00A9BFA9"/>
    <w:rsid w:val="00C77970"/>
    <w:rsid w:val="00CE5D08"/>
    <w:rsid w:val="00D4258D"/>
    <w:rsid w:val="00E26B70"/>
    <w:rsid w:val="00EC129D"/>
    <w:rsid w:val="01027C09"/>
    <w:rsid w:val="01B1DCD7"/>
    <w:rsid w:val="0283C4DF"/>
    <w:rsid w:val="02897E00"/>
    <w:rsid w:val="02B131B4"/>
    <w:rsid w:val="040ED441"/>
    <w:rsid w:val="04EDEF09"/>
    <w:rsid w:val="05842891"/>
    <w:rsid w:val="0607B0AE"/>
    <w:rsid w:val="06E21F7E"/>
    <w:rsid w:val="074B60A2"/>
    <w:rsid w:val="076D96ED"/>
    <w:rsid w:val="082C8056"/>
    <w:rsid w:val="08AA0010"/>
    <w:rsid w:val="08D59E26"/>
    <w:rsid w:val="0982EDE3"/>
    <w:rsid w:val="0D41EFA2"/>
    <w:rsid w:val="0D623E8B"/>
    <w:rsid w:val="0D62A270"/>
    <w:rsid w:val="0DDA6A7B"/>
    <w:rsid w:val="0DDC679D"/>
    <w:rsid w:val="0DEB0E0F"/>
    <w:rsid w:val="0E0BD53F"/>
    <w:rsid w:val="0E9BB1E5"/>
    <w:rsid w:val="0F2342A4"/>
    <w:rsid w:val="0F704CC4"/>
    <w:rsid w:val="0FA91FE8"/>
    <w:rsid w:val="10AA2ACF"/>
    <w:rsid w:val="1143FFC9"/>
    <w:rsid w:val="11C5CC9B"/>
    <w:rsid w:val="11D56526"/>
    <w:rsid w:val="127CF67C"/>
    <w:rsid w:val="13A7C84C"/>
    <w:rsid w:val="13F2BA31"/>
    <w:rsid w:val="140CA6F7"/>
    <w:rsid w:val="14187500"/>
    <w:rsid w:val="141F8E29"/>
    <w:rsid w:val="14350AD8"/>
    <w:rsid w:val="14856278"/>
    <w:rsid w:val="1511E0E3"/>
    <w:rsid w:val="15209C7D"/>
    <w:rsid w:val="156BB35A"/>
    <w:rsid w:val="1573FCE6"/>
    <w:rsid w:val="1590EFCB"/>
    <w:rsid w:val="167BDC8E"/>
    <w:rsid w:val="16CA5AAD"/>
    <w:rsid w:val="17121971"/>
    <w:rsid w:val="1751BE34"/>
    <w:rsid w:val="17905E8A"/>
    <w:rsid w:val="18C4E38D"/>
    <w:rsid w:val="18EBE26A"/>
    <w:rsid w:val="195382D3"/>
    <w:rsid w:val="19756DA5"/>
    <w:rsid w:val="1A13D29B"/>
    <w:rsid w:val="1A342510"/>
    <w:rsid w:val="1A460EA4"/>
    <w:rsid w:val="1A4A077F"/>
    <w:rsid w:val="1A5F1C3A"/>
    <w:rsid w:val="1AA993E1"/>
    <w:rsid w:val="1AAB42C8"/>
    <w:rsid w:val="1AC1A80E"/>
    <w:rsid w:val="1B3743AE"/>
    <w:rsid w:val="1B447E50"/>
    <w:rsid w:val="1B6AE589"/>
    <w:rsid w:val="1C490B66"/>
    <w:rsid w:val="1D4D4D9E"/>
    <w:rsid w:val="1E255C9C"/>
    <w:rsid w:val="203575FA"/>
    <w:rsid w:val="20F60EF4"/>
    <w:rsid w:val="21138E3A"/>
    <w:rsid w:val="211C578E"/>
    <w:rsid w:val="217E3B0B"/>
    <w:rsid w:val="21A2208E"/>
    <w:rsid w:val="21E95CF7"/>
    <w:rsid w:val="22467BC9"/>
    <w:rsid w:val="22C50AAA"/>
    <w:rsid w:val="22E02117"/>
    <w:rsid w:val="233D7624"/>
    <w:rsid w:val="23A51F82"/>
    <w:rsid w:val="23BF93F7"/>
    <w:rsid w:val="243E223F"/>
    <w:rsid w:val="24631693"/>
    <w:rsid w:val="2487AC06"/>
    <w:rsid w:val="24A01FC3"/>
    <w:rsid w:val="24E32498"/>
    <w:rsid w:val="2501A047"/>
    <w:rsid w:val="254F8259"/>
    <w:rsid w:val="261AA41E"/>
    <w:rsid w:val="287438FE"/>
    <w:rsid w:val="289A4A82"/>
    <w:rsid w:val="28C6F579"/>
    <w:rsid w:val="28E1C69E"/>
    <w:rsid w:val="2AC47ED9"/>
    <w:rsid w:val="2AE6B89B"/>
    <w:rsid w:val="2AFA4BEF"/>
    <w:rsid w:val="2B013205"/>
    <w:rsid w:val="2B08570B"/>
    <w:rsid w:val="2C2CEB46"/>
    <w:rsid w:val="2C30B235"/>
    <w:rsid w:val="2C5D1B46"/>
    <w:rsid w:val="2C62819B"/>
    <w:rsid w:val="2CFE4B84"/>
    <w:rsid w:val="2DCB95E0"/>
    <w:rsid w:val="2E3B317F"/>
    <w:rsid w:val="2E4600D9"/>
    <w:rsid w:val="2E858C87"/>
    <w:rsid w:val="2EAAD36A"/>
    <w:rsid w:val="2F0BC17A"/>
    <w:rsid w:val="2F4EA8E3"/>
    <w:rsid w:val="2F659183"/>
    <w:rsid w:val="3085745D"/>
    <w:rsid w:val="309B0DE7"/>
    <w:rsid w:val="30A5FBB6"/>
    <w:rsid w:val="318A687D"/>
    <w:rsid w:val="31BF3E7B"/>
    <w:rsid w:val="31F75777"/>
    <w:rsid w:val="328B20B0"/>
    <w:rsid w:val="32C0EED6"/>
    <w:rsid w:val="335605CA"/>
    <w:rsid w:val="338280C4"/>
    <w:rsid w:val="338CDB35"/>
    <w:rsid w:val="3427BC5C"/>
    <w:rsid w:val="35003BC1"/>
    <w:rsid w:val="3504CE8F"/>
    <w:rsid w:val="3505D010"/>
    <w:rsid w:val="353F7739"/>
    <w:rsid w:val="354B0C24"/>
    <w:rsid w:val="35620A13"/>
    <w:rsid w:val="364D1611"/>
    <w:rsid w:val="36C74D14"/>
    <w:rsid w:val="376C1701"/>
    <w:rsid w:val="37813F74"/>
    <w:rsid w:val="37A787DB"/>
    <w:rsid w:val="3829476F"/>
    <w:rsid w:val="3838AC91"/>
    <w:rsid w:val="389494DD"/>
    <w:rsid w:val="38C25785"/>
    <w:rsid w:val="38E3B59C"/>
    <w:rsid w:val="399EAA00"/>
    <w:rsid w:val="3A07B1FA"/>
    <w:rsid w:val="3C3EDC73"/>
    <w:rsid w:val="3C3FD743"/>
    <w:rsid w:val="3DBF6145"/>
    <w:rsid w:val="3E3F6F99"/>
    <w:rsid w:val="3EDB5B76"/>
    <w:rsid w:val="3F1277A0"/>
    <w:rsid w:val="3F49EB85"/>
    <w:rsid w:val="3F910829"/>
    <w:rsid w:val="3FE4DD3F"/>
    <w:rsid w:val="4044ADA3"/>
    <w:rsid w:val="40D93308"/>
    <w:rsid w:val="40FD9125"/>
    <w:rsid w:val="4123E42B"/>
    <w:rsid w:val="4129508F"/>
    <w:rsid w:val="414A5700"/>
    <w:rsid w:val="415004CE"/>
    <w:rsid w:val="41BD6196"/>
    <w:rsid w:val="42074372"/>
    <w:rsid w:val="42B2BD5D"/>
    <w:rsid w:val="42D46823"/>
    <w:rsid w:val="43032311"/>
    <w:rsid w:val="4307C097"/>
    <w:rsid w:val="43D505B5"/>
    <w:rsid w:val="44454C6E"/>
    <w:rsid w:val="4479D376"/>
    <w:rsid w:val="44B7EE42"/>
    <w:rsid w:val="44C2C2B8"/>
    <w:rsid w:val="44D76F9D"/>
    <w:rsid w:val="450E2C14"/>
    <w:rsid w:val="455D3BA3"/>
    <w:rsid w:val="4584DE81"/>
    <w:rsid w:val="4598E354"/>
    <w:rsid w:val="459CBF55"/>
    <w:rsid w:val="461DD5D8"/>
    <w:rsid w:val="46538A2A"/>
    <w:rsid w:val="47FEBF10"/>
    <w:rsid w:val="487C243A"/>
    <w:rsid w:val="48AA9C85"/>
    <w:rsid w:val="48E7BD59"/>
    <w:rsid w:val="496AE5DE"/>
    <w:rsid w:val="4977ED9A"/>
    <w:rsid w:val="497D460E"/>
    <w:rsid w:val="4A21069D"/>
    <w:rsid w:val="4A60FB3B"/>
    <w:rsid w:val="4AB1877C"/>
    <w:rsid w:val="4AEB6E53"/>
    <w:rsid w:val="4B7751CF"/>
    <w:rsid w:val="4BF0914F"/>
    <w:rsid w:val="4C23FD7A"/>
    <w:rsid w:val="4C3FF5F5"/>
    <w:rsid w:val="4C8CAEA4"/>
    <w:rsid w:val="4D5EC6FF"/>
    <w:rsid w:val="4D7263A8"/>
    <w:rsid w:val="4DD0DD2C"/>
    <w:rsid w:val="4DF6B50A"/>
    <w:rsid w:val="4E13BEE7"/>
    <w:rsid w:val="4E8A67E7"/>
    <w:rsid w:val="4ED1CCD3"/>
    <w:rsid w:val="4FFB4670"/>
    <w:rsid w:val="50001B11"/>
    <w:rsid w:val="50028F34"/>
    <w:rsid w:val="50D47454"/>
    <w:rsid w:val="50DCBFB7"/>
    <w:rsid w:val="519C9FC4"/>
    <w:rsid w:val="51D577A6"/>
    <w:rsid w:val="51F90FFA"/>
    <w:rsid w:val="52204961"/>
    <w:rsid w:val="52906207"/>
    <w:rsid w:val="52B71130"/>
    <w:rsid w:val="52F3FDB4"/>
    <w:rsid w:val="531FF68C"/>
    <w:rsid w:val="535852B9"/>
    <w:rsid w:val="5393B812"/>
    <w:rsid w:val="53B81033"/>
    <w:rsid w:val="53D5642A"/>
    <w:rsid w:val="53F4EA2A"/>
    <w:rsid w:val="541F11AC"/>
    <w:rsid w:val="541F7B94"/>
    <w:rsid w:val="54BCCA0F"/>
    <w:rsid w:val="54E14934"/>
    <w:rsid w:val="54EDC835"/>
    <w:rsid w:val="56A4F0F1"/>
    <w:rsid w:val="56CDF3C6"/>
    <w:rsid w:val="574BCBE7"/>
    <w:rsid w:val="574C79C7"/>
    <w:rsid w:val="5752441F"/>
    <w:rsid w:val="5794497E"/>
    <w:rsid w:val="57C7F6A9"/>
    <w:rsid w:val="5850A356"/>
    <w:rsid w:val="58CD6890"/>
    <w:rsid w:val="58D38DC8"/>
    <w:rsid w:val="59AFA80D"/>
    <w:rsid w:val="59BEE268"/>
    <w:rsid w:val="59DD7263"/>
    <w:rsid w:val="59E191FC"/>
    <w:rsid w:val="59E29A8D"/>
    <w:rsid w:val="5A5D3D6D"/>
    <w:rsid w:val="5B5288CE"/>
    <w:rsid w:val="5B7B6156"/>
    <w:rsid w:val="5C481660"/>
    <w:rsid w:val="5C5885E9"/>
    <w:rsid w:val="5C98C21A"/>
    <w:rsid w:val="5CCBB93E"/>
    <w:rsid w:val="5CEBE621"/>
    <w:rsid w:val="5D64E4C8"/>
    <w:rsid w:val="5D9245CB"/>
    <w:rsid w:val="5E1019F1"/>
    <w:rsid w:val="5E4CE97A"/>
    <w:rsid w:val="5E549FFB"/>
    <w:rsid w:val="5E6CC6C4"/>
    <w:rsid w:val="5F8CE615"/>
    <w:rsid w:val="5F9883F6"/>
    <w:rsid w:val="60300D01"/>
    <w:rsid w:val="6099B42C"/>
    <w:rsid w:val="60BCDF97"/>
    <w:rsid w:val="618B5ECF"/>
    <w:rsid w:val="61AC77B4"/>
    <w:rsid w:val="61B38D16"/>
    <w:rsid w:val="63225438"/>
    <w:rsid w:val="633421A5"/>
    <w:rsid w:val="63C45037"/>
    <w:rsid w:val="63EAD6E5"/>
    <w:rsid w:val="648BEE27"/>
    <w:rsid w:val="649EF35B"/>
    <w:rsid w:val="65AC0754"/>
    <w:rsid w:val="66016D6B"/>
    <w:rsid w:val="66E1D5F4"/>
    <w:rsid w:val="672C4894"/>
    <w:rsid w:val="673B9892"/>
    <w:rsid w:val="67C60CEB"/>
    <w:rsid w:val="6823B34C"/>
    <w:rsid w:val="68DE93BC"/>
    <w:rsid w:val="692EF9D2"/>
    <w:rsid w:val="6930229F"/>
    <w:rsid w:val="6936DC9C"/>
    <w:rsid w:val="69F0A0FD"/>
    <w:rsid w:val="6A25717E"/>
    <w:rsid w:val="6A44C33B"/>
    <w:rsid w:val="6A8D3D8D"/>
    <w:rsid w:val="6B1F46B4"/>
    <w:rsid w:val="6BBA3634"/>
    <w:rsid w:val="6BD61A2B"/>
    <w:rsid w:val="6C596989"/>
    <w:rsid w:val="6C69F966"/>
    <w:rsid w:val="6CD309B4"/>
    <w:rsid w:val="6CD588B0"/>
    <w:rsid w:val="6CEAE8B1"/>
    <w:rsid w:val="6D2A33C7"/>
    <w:rsid w:val="6D81BC04"/>
    <w:rsid w:val="6D90E85B"/>
    <w:rsid w:val="6DA82112"/>
    <w:rsid w:val="6F3A4CAF"/>
    <w:rsid w:val="6F914C1F"/>
    <w:rsid w:val="702ACC29"/>
    <w:rsid w:val="70F6E99D"/>
    <w:rsid w:val="713F1B40"/>
    <w:rsid w:val="715BC34F"/>
    <w:rsid w:val="71BBE1D3"/>
    <w:rsid w:val="722E9FEB"/>
    <w:rsid w:val="7240D690"/>
    <w:rsid w:val="7242C0F6"/>
    <w:rsid w:val="725E6166"/>
    <w:rsid w:val="72DAE318"/>
    <w:rsid w:val="73F416C0"/>
    <w:rsid w:val="73FBD1C4"/>
    <w:rsid w:val="7431BF9F"/>
    <w:rsid w:val="7455F060"/>
    <w:rsid w:val="746EE413"/>
    <w:rsid w:val="7557F524"/>
    <w:rsid w:val="75ABECE8"/>
    <w:rsid w:val="75B993E9"/>
    <w:rsid w:val="75F3E0D8"/>
    <w:rsid w:val="76623DEF"/>
    <w:rsid w:val="7712B875"/>
    <w:rsid w:val="7768EF34"/>
    <w:rsid w:val="778E3FDB"/>
    <w:rsid w:val="77D9ED2F"/>
    <w:rsid w:val="78C3C984"/>
    <w:rsid w:val="78CA22BD"/>
    <w:rsid w:val="78D6169F"/>
    <w:rsid w:val="798C7F92"/>
    <w:rsid w:val="79DEE1A6"/>
    <w:rsid w:val="7A8C0098"/>
    <w:rsid w:val="7C022CF7"/>
    <w:rsid w:val="7C7C0422"/>
    <w:rsid w:val="7D6AA862"/>
    <w:rsid w:val="7EE36FBA"/>
    <w:rsid w:val="7F93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microsoft.com/office/2020/10/relationships/intelligence" Target="intelligence2.xml" Id="Rdfceee9694714e0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Maricioara Bita (2529940)</lastModifiedBy>
  <revision>7</revision>
  <dcterms:created xsi:type="dcterms:W3CDTF">2024-06-20T16:27:00.0000000Z</dcterms:created>
  <dcterms:modified xsi:type="dcterms:W3CDTF">2026-03-11T11:05:25.6535354Z</dcterms:modified>
</coreProperties>
</file>