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74586C" w14:textId="09112511" w:rsidR="00D80A5B" w:rsidRPr="00442AF2" w:rsidRDefault="0048164A">
      <w:pPr>
        <w:rPr>
          <w:b/>
          <w:bCs/>
          <w:sz w:val="28"/>
          <w:szCs w:val="28"/>
        </w:rPr>
      </w:pPr>
      <w:r w:rsidRPr="00442AF2">
        <w:rPr>
          <w:b/>
          <w:bCs/>
          <w:sz w:val="28"/>
          <w:szCs w:val="28"/>
        </w:rPr>
        <w:t>KURT MAMLAH</w:t>
      </w:r>
    </w:p>
    <w:p w14:paraId="71C7C148" w14:textId="70D31232" w:rsidR="0048164A" w:rsidRPr="00442AF2" w:rsidRDefault="0048164A">
      <w:pPr>
        <w:rPr>
          <w:b/>
          <w:bCs/>
          <w:sz w:val="28"/>
          <w:szCs w:val="28"/>
        </w:rPr>
      </w:pPr>
      <w:r w:rsidRPr="00442AF2">
        <w:rPr>
          <w:b/>
          <w:bCs/>
          <w:sz w:val="28"/>
          <w:szCs w:val="28"/>
        </w:rPr>
        <w:t>Student number: 2107562</w:t>
      </w:r>
    </w:p>
    <w:p w14:paraId="11D36BB6" w14:textId="692B71B7" w:rsidR="00DD60B0" w:rsidRDefault="0069190D">
      <w:pPr>
        <w:rPr>
          <w:b/>
          <w:bCs/>
          <w:sz w:val="28"/>
          <w:szCs w:val="28"/>
          <w:u w:val="single"/>
        </w:rPr>
      </w:pPr>
      <w:r>
        <w:rPr>
          <w:b/>
          <w:bCs/>
          <w:sz w:val="28"/>
          <w:szCs w:val="28"/>
          <w:u w:val="single"/>
        </w:rPr>
        <w:t>Contents</w:t>
      </w:r>
    </w:p>
    <w:p w14:paraId="6A84417B" w14:textId="6AF0BED5" w:rsidR="0069190D" w:rsidRDefault="00AD56F9" w:rsidP="00AD56F9">
      <w:pPr>
        <w:pStyle w:val="ListParagraph"/>
        <w:numPr>
          <w:ilvl w:val="0"/>
          <w:numId w:val="3"/>
        </w:numPr>
      </w:pPr>
      <w:r>
        <w:t>Introduction……………………………………………………………………………………………………………………………</w:t>
      </w:r>
    </w:p>
    <w:p w14:paraId="17D03344" w14:textId="10D20B5F" w:rsidR="00AD56F9" w:rsidRDefault="004A2DC4" w:rsidP="00AD56F9">
      <w:pPr>
        <w:pStyle w:val="ListParagraph"/>
        <w:numPr>
          <w:ilvl w:val="0"/>
          <w:numId w:val="3"/>
        </w:numPr>
      </w:pPr>
      <w:r>
        <w:t>Activity Week…………………………………………………………………………………………………………………………</w:t>
      </w:r>
    </w:p>
    <w:p w14:paraId="3625C2DC" w14:textId="40758664" w:rsidR="004A2DC4" w:rsidRDefault="004A2DC4" w:rsidP="004A2DC4">
      <w:pPr>
        <w:pStyle w:val="ListParagraph"/>
        <w:numPr>
          <w:ilvl w:val="0"/>
          <w:numId w:val="3"/>
        </w:numPr>
      </w:pPr>
      <w:r>
        <w:t>Conclusion………………………………………………………………………………………………………………………………</w:t>
      </w:r>
    </w:p>
    <w:p w14:paraId="72785CA6" w14:textId="6B9A006F" w:rsidR="004A2DC4" w:rsidRPr="00AD56F9" w:rsidRDefault="004A2DC4" w:rsidP="004A2DC4">
      <w:pPr>
        <w:pStyle w:val="ListParagraph"/>
        <w:numPr>
          <w:ilvl w:val="0"/>
          <w:numId w:val="3"/>
        </w:numPr>
      </w:pPr>
      <w:r>
        <w:t>References………………………………………………………………………………………………………………………………</w:t>
      </w:r>
    </w:p>
    <w:p w14:paraId="39DE7314" w14:textId="77777777" w:rsidR="00E70626" w:rsidRDefault="00E70626" w:rsidP="00E70626">
      <w:pPr>
        <w:ind w:left="360"/>
        <w:rPr>
          <w:b/>
          <w:bCs/>
          <w:sz w:val="24"/>
          <w:szCs w:val="24"/>
          <w:u w:val="single"/>
        </w:rPr>
      </w:pPr>
    </w:p>
    <w:p w14:paraId="3E9B5FE2" w14:textId="77777777" w:rsidR="00E70626" w:rsidRDefault="00E70626" w:rsidP="00E70626">
      <w:pPr>
        <w:ind w:left="360"/>
        <w:rPr>
          <w:b/>
          <w:bCs/>
          <w:sz w:val="24"/>
          <w:szCs w:val="24"/>
          <w:u w:val="single"/>
        </w:rPr>
      </w:pPr>
    </w:p>
    <w:p w14:paraId="25F01E32" w14:textId="77777777" w:rsidR="00E70626" w:rsidRDefault="00E70626" w:rsidP="00E70626">
      <w:pPr>
        <w:ind w:left="360"/>
        <w:rPr>
          <w:b/>
          <w:bCs/>
          <w:sz w:val="24"/>
          <w:szCs w:val="24"/>
          <w:u w:val="single"/>
        </w:rPr>
      </w:pPr>
    </w:p>
    <w:p w14:paraId="62B97CE3" w14:textId="77777777" w:rsidR="00E70626" w:rsidRDefault="00E70626" w:rsidP="00E70626">
      <w:pPr>
        <w:ind w:left="360"/>
        <w:rPr>
          <w:b/>
          <w:bCs/>
          <w:sz w:val="24"/>
          <w:szCs w:val="24"/>
          <w:u w:val="single"/>
        </w:rPr>
      </w:pPr>
    </w:p>
    <w:p w14:paraId="6960F713" w14:textId="77777777" w:rsidR="00E70626" w:rsidRDefault="00E70626" w:rsidP="00E70626">
      <w:pPr>
        <w:ind w:left="360"/>
        <w:rPr>
          <w:b/>
          <w:bCs/>
          <w:sz w:val="24"/>
          <w:szCs w:val="24"/>
          <w:u w:val="single"/>
        </w:rPr>
      </w:pPr>
    </w:p>
    <w:p w14:paraId="62301EDD" w14:textId="77777777" w:rsidR="00E70626" w:rsidRDefault="00E70626" w:rsidP="00E70626">
      <w:pPr>
        <w:ind w:left="360"/>
        <w:rPr>
          <w:b/>
          <w:bCs/>
          <w:sz w:val="24"/>
          <w:szCs w:val="24"/>
          <w:u w:val="single"/>
        </w:rPr>
      </w:pPr>
    </w:p>
    <w:p w14:paraId="4EE99321" w14:textId="77777777" w:rsidR="00E70626" w:rsidRDefault="00E70626" w:rsidP="00E70626">
      <w:pPr>
        <w:ind w:left="360"/>
        <w:rPr>
          <w:b/>
          <w:bCs/>
          <w:sz w:val="24"/>
          <w:szCs w:val="24"/>
          <w:u w:val="single"/>
        </w:rPr>
      </w:pPr>
    </w:p>
    <w:p w14:paraId="2BEC9B71" w14:textId="77777777" w:rsidR="00E70626" w:rsidRDefault="00E70626" w:rsidP="00E70626">
      <w:pPr>
        <w:ind w:left="360"/>
        <w:rPr>
          <w:b/>
          <w:bCs/>
          <w:sz w:val="24"/>
          <w:szCs w:val="24"/>
          <w:u w:val="single"/>
        </w:rPr>
      </w:pPr>
    </w:p>
    <w:p w14:paraId="3135D3E1" w14:textId="77777777" w:rsidR="00E70626" w:rsidRDefault="00E70626" w:rsidP="00E70626">
      <w:pPr>
        <w:ind w:left="360"/>
        <w:rPr>
          <w:b/>
          <w:bCs/>
          <w:sz w:val="24"/>
          <w:szCs w:val="24"/>
          <w:u w:val="single"/>
        </w:rPr>
      </w:pPr>
    </w:p>
    <w:p w14:paraId="318098BB" w14:textId="77777777" w:rsidR="00E70626" w:rsidRDefault="00E70626" w:rsidP="00E70626">
      <w:pPr>
        <w:ind w:left="360"/>
        <w:rPr>
          <w:b/>
          <w:bCs/>
          <w:sz w:val="24"/>
          <w:szCs w:val="24"/>
          <w:u w:val="single"/>
        </w:rPr>
      </w:pPr>
    </w:p>
    <w:p w14:paraId="40A8D477" w14:textId="77777777" w:rsidR="00E70626" w:rsidRDefault="00E70626" w:rsidP="00E70626">
      <w:pPr>
        <w:ind w:left="360"/>
        <w:rPr>
          <w:b/>
          <w:bCs/>
          <w:sz w:val="24"/>
          <w:szCs w:val="24"/>
          <w:u w:val="single"/>
        </w:rPr>
      </w:pPr>
    </w:p>
    <w:p w14:paraId="15AC68F5" w14:textId="77777777" w:rsidR="00E70626" w:rsidRDefault="00E70626" w:rsidP="00E70626">
      <w:pPr>
        <w:ind w:left="360"/>
        <w:rPr>
          <w:b/>
          <w:bCs/>
          <w:sz w:val="24"/>
          <w:szCs w:val="24"/>
          <w:u w:val="single"/>
        </w:rPr>
      </w:pPr>
    </w:p>
    <w:p w14:paraId="3AF3BC51" w14:textId="77777777" w:rsidR="00E70626" w:rsidRDefault="00E70626" w:rsidP="00E70626">
      <w:pPr>
        <w:ind w:left="360"/>
        <w:rPr>
          <w:b/>
          <w:bCs/>
          <w:sz w:val="24"/>
          <w:szCs w:val="24"/>
          <w:u w:val="single"/>
        </w:rPr>
      </w:pPr>
    </w:p>
    <w:p w14:paraId="266DD830" w14:textId="77777777" w:rsidR="00E70626" w:rsidRDefault="00E70626" w:rsidP="00E70626">
      <w:pPr>
        <w:ind w:left="360"/>
        <w:rPr>
          <w:b/>
          <w:bCs/>
          <w:sz w:val="24"/>
          <w:szCs w:val="24"/>
          <w:u w:val="single"/>
        </w:rPr>
      </w:pPr>
    </w:p>
    <w:p w14:paraId="57730F91" w14:textId="77777777" w:rsidR="00E70626" w:rsidRDefault="00E70626" w:rsidP="00E70626">
      <w:pPr>
        <w:ind w:left="360"/>
        <w:rPr>
          <w:b/>
          <w:bCs/>
          <w:sz w:val="24"/>
          <w:szCs w:val="24"/>
          <w:u w:val="single"/>
        </w:rPr>
      </w:pPr>
    </w:p>
    <w:p w14:paraId="6853BF1E" w14:textId="77777777" w:rsidR="00E70626" w:rsidRDefault="00E70626" w:rsidP="00E70626">
      <w:pPr>
        <w:ind w:left="360"/>
        <w:rPr>
          <w:b/>
          <w:bCs/>
          <w:sz w:val="24"/>
          <w:szCs w:val="24"/>
          <w:u w:val="single"/>
        </w:rPr>
      </w:pPr>
    </w:p>
    <w:p w14:paraId="47185BFB" w14:textId="77777777" w:rsidR="00E70626" w:rsidRDefault="00E70626" w:rsidP="00E70626">
      <w:pPr>
        <w:ind w:left="360"/>
        <w:rPr>
          <w:b/>
          <w:bCs/>
          <w:sz w:val="24"/>
          <w:szCs w:val="24"/>
          <w:u w:val="single"/>
        </w:rPr>
      </w:pPr>
    </w:p>
    <w:p w14:paraId="50ADB856" w14:textId="77777777" w:rsidR="0069190D" w:rsidRDefault="0069190D" w:rsidP="00E70626">
      <w:pPr>
        <w:ind w:left="360"/>
        <w:rPr>
          <w:b/>
          <w:bCs/>
          <w:sz w:val="24"/>
          <w:szCs w:val="24"/>
          <w:u w:val="single"/>
        </w:rPr>
      </w:pPr>
    </w:p>
    <w:p w14:paraId="15A569F5" w14:textId="33978F6D" w:rsidR="00DD60B0" w:rsidRPr="0069190D" w:rsidRDefault="00DD60B0" w:rsidP="0069190D">
      <w:pPr>
        <w:pStyle w:val="ListParagraph"/>
        <w:numPr>
          <w:ilvl w:val="0"/>
          <w:numId w:val="2"/>
        </w:numPr>
        <w:rPr>
          <w:b/>
          <w:bCs/>
          <w:sz w:val="24"/>
          <w:szCs w:val="24"/>
          <w:u w:val="single"/>
        </w:rPr>
      </w:pPr>
      <w:r w:rsidRPr="0069190D">
        <w:rPr>
          <w:b/>
          <w:bCs/>
          <w:sz w:val="24"/>
          <w:szCs w:val="24"/>
          <w:u w:val="single"/>
        </w:rPr>
        <w:t xml:space="preserve">INTRODUCTION </w:t>
      </w:r>
    </w:p>
    <w:p w14:paraId="5E921728" w14:textId="51DBC712" w:rsidR="0048164A" w:rsidRPr="00442AF2" w:rsidRDefault="00DD60B0">
      <w:pPr>
        <w:rPr>
          <w:b/>
          <w:bCs/>
          <w:u w:val="single"/>
        </w:rPr>
      </w:pPr>
      <w:r w:rsidRPr="00442AF2">
        <w:rPr>
          <w:b/>
          <w:bCs/>
          <w:u w:val="single"/>
        </w:rPr>
        <w:t>What are Technical Skills and Development?</w:t>
      </w:r>
    </w:p>
    <w:p w14:paraId="0C5F35C0" w14:textId="1A0EDF60" w:rsidR="00E00459" w:rsidRDefault="00442AF2">
      <w:r>
        <w:t>Every single branch of</w:t>
      </w:r>
      <w:r w:rsidR="00526A67">
        <w:t xml:space="preserve"> industry</w:t>
      </w:r>
      <w:r>
        <w:t xml:space="preserve"> technology has got its own way to </w:t>
      </w:r>
      <w:r w:rsidR="00A07046">
        <w:t>define</w:t>
      </w:r>
      <w:r>
        <w:t xml:space="preserve"> </w:t>
      </w:r>
      <w:r w:rsidR="00A07046">
        <w:t xml:space="preserve">the </w:t>
      </w:r>
      <w:r>
        <w:t xml:space="preserve">meaning of technical skills and development, but the overall definition of technical skills and development </w:t>
      </w:r>
      <w:r w:rsidR="00A07046">
        <w:t>it is the knowledge and ability to perform specific tasks to the best of ability.</w:t>
      </w:r>
      <w:r w:rsidR="00E00459">
        <w:t xml:space="preserve"> </w:t>
      </w:r>
    </w:p>
    <w:p w14:paraId="7770D8CC" w14:textId="7542460F" w:rsidR="00DD60B0" w:rsidRDefault="00E00459">
      <w:r>
        <w:t>The following are different branches of technologies</w:t>
      </w:r>
      <w:r w:rsidR="003340E0">
        <w:t xml:space="preserve"> in industry</w:t>
      </w:r>
      <w:r>
        <w:t xml:space="preserve"> and their meaning of technical skills:</w:t>
      </w:r>
    </w:p>
    <w:p w14:paraId="6F3997B5" w14:textId="0DAF5927" w:rsidR="00E00459" w:rsidRDefault="00E00459">
      <w:pPr>
        <w:rPr>
          <w:b/>
          <w:bCs/>
          <w:u w:val="single"/>
        </w:rPr>
      </w:pPr>
      <w:r w:rsidRPr="00E00459">
        <w:rPr>
          <w:b/>
          <w:bCs/>
          <w:u w:val="single"/>
        </w:rPr>
        <w:lastRenderedPageBreak/>
        <w:t>Cloud Computing</w:t>
      </w:r>
    </w:p>
    <w:p w14:paraId="1AFBD3C2" w14:textId="5CF07D09" w:rsidR="00E00459" w:rsidRDefault="00526A67">
      <w:r>
        <w:t xml:space="preserve">This focuses on optimally using ERP systems and handling immense data. Many physical machines can be put to use as a single resource. </w:t>
      </w:r>
    </w:p>
    <w:p w14:paraId="10F9B344" w14:textId="3322120A" w:rsidR="0009222A" w:rsidRDefault="0009222A">
      <w:pPr>
        <w:rPr>
          <w:b/>
          <w:bCs/>
          <w:u w:val="single"/>
        </w:rPr>
      </w:pPr>
      <w:r w:rsidRPr="0009222A">
        <w:rPr>
          <w:b/>
          <w:bCs/>
          <w:u w:val="single"/>
        </w:rPr>
        <w:t>Data Analysis</w:t>
      </w:r>
    </w:p>
    <w:p w14:paraId="3D1AC9FF" w14:textId="6CFD7572" w:rsidR="0009222A" w:rsidRDefault="0009222A">
      <w:r>
        <w:t xml:space="preserve">Most industries in today’s day and age rely on data being collected, whether it is data about the success of their product or </w:t>
      </w:r>
      <w:proofErr w:type="gramStart"/>
      <w:r>
        <w:t>clients</w:t>
      </w:r>
      <w:proofErr w:type="gramEnd"/>
      <w:r>
        <w:t xml:space="preserve"> opinions, while it is relatively easy for companies to collect data, they need skilled employees </w:t>
      </w:r>
      <w:r w:rsidR="004B4280">
        <w:t xml:space="preserve">who can get, </w:t>
      </w:r>
      <w:r w:rsidR="003340E0">
        <w:t>interpret,</w:t>
      </w:r>
      <w:r w:rsidR="004B4280">
        <w:t xml:space="preserve"> and organize the data.</w:t>
      </w:r>
    </w:p>
    <w:p w14:paraId="7828ACF2" w14:textId="543BB24F" w:rsidR="004B4280" w:rsidRPr="004B4280" w:rsidRDefault="004B4280">
      <w:pPr>
        <w:rPr>
          <w:b/>
          <w:bCs/>
          <w:u w:val="single"/>
        </w:rPr>
      </w:pPr>
      <w:r w:rsidRPr="004B4280">
        <w:rPr>
          <w:b/>
          <w:bCs/>
          <w:u w:val="single"/>
        </w:rPr>
        <w:t>System Analysis</w:t>
      </w:r>
    </w:p>
    <w:p w14:paraId="184DD965" w14:textId="27A7A9AE" w:rsidR="00E00459" w:rsidRDefault="00A215A2">
      <w:r>
        <w:t>Is to understand how everything in a working place works and be able to enhance and fine-tune urgent area that requires attention</w:t>
      </w:r>
      <w:r w:rsidR="00A4361D">
        <w:t>. F</w:t>
      </w:r>
      <w:r>
        <w:t>or example,</w:t>
      </w:r>
      <w:r w:rsidR="00A4361D">
        <w:t xml:space="preserve"> selecting and evaluating software tools to meet important business requirements.</w:t>
      </w:r>
      <w:r>
        <w:t xml:space="preserve"> </w:t>
      </w:r>
      <w:r w:rsidR="00A4361D">
        <w:t xml:space="preserve">Therefore, </w:t>
      </w:r>
      <w:r>
        <w:t>system analysis employees are provided with computers, programs, networks and routers</w:t>
      </w:r>
      <w:r w:rsidR="00A4361D">
        <w:t>.</w:t>
      </w:r>
    </w:p>
    <w:p w14:paraId="66254144" w14:textId="53D0128D" w:rsidR="00A4361D" w:rsidRPr="00A4361D" w:rsidRDefault="003340E0">
      <w:pPr>
        <w:rPr>
          <w:b/>
          <w:bCs/>
          <w:u w:val="single"/>
        </w:rPr>
      </w:pPr>
      <w:r>
        <w:rPr>
          <w:b/>
          <w:bCs/>
          <w:u w:val="single"/>
        </w:rPr>
        <w:t xml:space="preserve">Technical </w:t>
      </w:r>
      <w:r w:rsidR="00A4361D" w:rsidRPr="00A4361D">
        <w:rPr>
          <w:b/>
          <w:bCs/>
          <w:u w:val="single"/>
        </w:rPr>
        <w:t xml:space="preserve">Architecture </w:t>
      </w:r>
    </w:p>
    <w:p w14:paraId="3EC18CF0" w14:textId="187DBC0C" w:rsidR="003340E0" w:rsidRDefault="003340E0">
      <w:r>
        <w:t>It is a vital bridge between the business aspect and technical aspect of a company or organization. A technical architect</w:t>
      </w:r>
      <w:r w:rsidR="00502DFC">
        <w:t>’s</w:t>
      </w:r>
      <w:r>
        <w:t xml:space="preserve"> role is to usually manage the implementation of programs</w:t>
      </w:r>
      <w:r w:rsidR="00502DFC">
        <w:t>, also designing the structure of a technology system so it can thrive, and they always communicate with the software development team to make sure the system runs smoothly.</w:t>
      </w:r>
    </w:p>
    <w:p w14:paraId="2AA3E40A" w14:textId="0256176F" w:rsidR="00502DFC" w:rsidRDefault="00502DFC">
      <w:pPr>
        <w:rPr>
          <w:b/>
          <w:bCs/>
          <w:u w:val="single"/>
        </w:rPr>
      </w:pPr>
      <w:r w:rsidRPr="00502DFC">
        <w:rPr>
          <w:b/>
          <w:bCs/>
          <w:u w:val="single"/>
        </w:rPr>
        <w:t>Salesforce Automation</w:t>
      </w:r>
    </w:p>
    <w:p w14:paraId="3BCDB599" w14:textId="5FD8881F" w:rsidR="00502DFC" w:rsidRDefault="00CE542A">
      <w:r>
        <w:t xml:space="preserve">Usually expertise in areas like security, </w:t>
      </w:r>
      <w:r w:rsidR="00715805">
        <w:t>compliance,</w:t>
      </w:r>
      <w:r>
        <w:t xml:space="preserve"> and database management</w:t>
      </w:r>
      <w:r w:rsidR="00715805">
        <w:t>. For example, security is a big factor in salesforce automation needing to protect a costumers business data is a top priority in any organization.</w:t>
      </w:r>
    </w:p>
    <w:p w14:paraId="2016C4BE" w14:textId="77777777" w:rsidR="00905D9F" w:rsidRDefault="00905D9F"/>
    <w:p w14:paraId="56BA2BEC" w14:textId="77777777" w:rsidR="00905D9F" w:rsidRDefault="00905D9F"/>
    <w:p w14:paraId="461FB005" w14:textId="77777777" w:rsidR="00905D9F" w:rsidRDefault="00905D9F"/>
    <w:p w14:paraId="3502E1B5" w14:textId="77777777" w:rsidR="00905D9F" w:rsidRDefault="00905D9F"/>
    <w:p w14:paraId="75F68A97" w14:textId="77777777" w:rsidR="00905D9F" w:rsidRDefault="00905D9F"/>
    <w:tbl>
      <w:tblPr>
        <w:tblStyle w:val="TableGrid"/>
        <w:tblpPr w:leftFromText="180" w:rightFromText="180" w:tblpY="408"/>
        <w:tblW w:w="9170" w:type="dxa"/>
        <w:tblBorders>
          <w:bottom w:val="none" w:sz="0" w:space="0" w:color="auto"/>
        </w:tblBorders>
        <w:tblLayout w:type="fixed"/>
        <w:tblLook w:val="04A0" w:firstRow="1" w:lastRow="0" w:firstColumn="1" w:lastColumn="0" w:noHBand="0" w:noVBand="1"/>
      </w:tblPr>
      <w:tblGrid>
        <w:gridCol w:w="957"/>
        <w:gridCol w:w="1746"/>
        <w:gridCol w:w="2490"/>
        <w:gridCol w:w="2196"/>
        <w:gridCol w:w="1781"/>
      </w:tblGrid>
      <w:tr w:rsidR="00A10EE8" w14:paraId="73F56F5D" w14:textId="77777777" w:rsidTr="00182CAA">
        <w:trPr>
          <w:trHeight w:val="1352"/>
        </w:trPr>
        <w:tc>
          <w:tcPr>
            <w:tcW w:w="957" w:type="dxa"/>
          </w:tcPr>
          <w:p w14:paraId="3EA98B75" w14:textId="77777777" w:rsidR="00AD56F9" w:rsidRDefault="00AD56F9" w:rsidP="00AD56F9">
            <w:pPr>
              <w:ind w:left="360"/>
              <w:rPr>
                <w:b/>
                <w:bCs/>
              </w:rPr>
            </w:pPr>
            <w:r>
              <w:rPr>
                <w:b/>
                <w:bCs/>
              </w:rPr>
              <w:lastRenderedPageBreak/>
              <w:t>2.</w:t>
            </w:r>
          </w:p>
          <w:p w14:paraId="7AF93335" w14:textId="62C87125" w:rsidR="003B25D1" w:rsidRPr="00AD56F9" w:rsidRDefault="003B25D1" w:rsidP="00AD56F9">
            <w:pPr>
              <w:rPr>
                <w:b/>
                <w:bCs/>
              </w:rPr>
            </w:pPr>
            <w:r w:rsidRPr="00AD56F9">
              <w:rPr>
                <w:b/>
                <w:bCs/>
              </w:rPr>
              <w:t>Activity Week</w:t>
            </w:r>
          </w:p>
        </w:tc>
        <w:tc>
          <w:tcPr>
            <w:tcW w:w="1746" w:type="dxa"/>
          </w:tcPr>
          <w:p w14:paraId="452E7F5A" w14:textId="594FE8FE" w:rsidR="003B25D1" w:rsidRPr="003B25D1" w:rsidRDefault="003B25D1" w:rsidP="006D69C5">
            <w:pPr>
              <w:rPr>
                <w:b/>
                <w:bCs/>
              </w:rPr>
            </w:pPr>
            <w:r w:rsidRPr="003B25D1">
              <w:rPr>
                <w:b/>
                <w:bCs/>
              </w:rPr>
              <w:t>Activity</w:t>
            </w:r>
          </w:p>
        </w:tc>
        <w:tc>
          <w:tcPr>
            <w:tcW w:w="2490" w:type="dxa"/>
          </w:tcPr>
          <w:p w14:paraId="23D8665B" w14:textId="15302811" w:rsidR="003B25D1" w:rsidRPr="003B25D1" w:rsidRDefault="003B25D1" w:rsidP="006D69C5">
            <w:pPr>
              <w:rPr>
                <w:b/>
                <w:bCs/>
              </w:rPr>
            </w:pPr>
            <w:r w:rsidRPr="003B25D1">
              <w:rPr>
                <w:b/>
                <w:bCs/>
              </w:rPr>
              <w:t xml:space="preserve">Key Learning Points </w:t>
            </w:r>
          </w:p>
        </w:tc>
        <w:tc>
          <w:tcPr>
            <w:tcW w:w="2196" w:type="dxa"/>
          </w:tcPr>
          <w:p w14:paraId="3FDB6F8D" w14:textId="5F31938C" w:rsidR="003B25D1" w:rsidRPr="003B25D1" w:rsidRDefault="003B25D1" w:rsidP="006D69C5">
            <w:pPr>
              <w:rPr>
                <w:b/>
                <w:bCs/>
              </w:rPr>
            </w:pPr>
            <w:r w:rsidRPr="003B25D1">
              <w:rPr>
                <w:b/>
                <w:bCs/>
              </w:rPr>
              <w:t>Key Benefits/Value Added</w:t>
            </w:r>
          </w:p>
        </w:tc>
        <w:tc>
          <w:tcPr>
            <w:tcW w:w="1781" w:type="dxa"/>
          </w:tcPr>
          <w:p w14:paraId="60533A6E" w14:textId="72DB7870" w:rsidR="003B25D1" w:rsidRPr="003B25D1" w:rsidRDefault="003B25D1" w:rsidP="006D69C5">
            <w:pPr>
              <w:rPr>
                <w:b/>
                <w:bCs/>
              </w:rPr>
            </w:pPr>
            <w:r w:rsidRPr="003B25D1">
              <w:rPr>
                <w:b/>
                <w:bCs/>
              </w:rPr>
              <w:t xml:space="preserve">Added Further Comments and how can I improve it in </w:t>
            </w:r>
            <w:r w:rsidR="006D69C5">
              <w:rPr>
                <w:b/>
                <w:bCs/>
              </w:rPr>
              <w:t xml:space="preserve">the </w:t>
            </w:r>
            <w:r w:rsidRPr="003B25D1">
              <w:rPr>
                <w:b/>
                <w:bCs/>
              </w:rPr>
              <w:t>future?</w:t>
            </w:r>
          </w:p>
        </w:tc>
      </w:tr>
      <w:tr w:rsidR="00A10EE8" w14:paraId="4272623C" w14:textId="77777777" w:rsidTr="00182CAA">
        <w:trPr>
          <w:trHeight w:val="7836"/>
        </w:trPr>
        <w:tc>
          <w:tcPr>
            <w:tcW w:w="957" w:type="dxa"/>
          </w:tcPr>
          <w:p w14:paraId="29BE4816" w14:textId="157D1271" w:rsidR="003B25D1" w:rsidRDefault="006D69C5" w:rsidP="006D69C5">
            <w:r>
              <w:t>First Week</w:t>
            </w:r>
          </w:p>
        </w:tc>
        <w:tc>
          <w:tcPr>
            <w:tcW w:w="1746" w:type="dxa"/>
          </w:tcPr>
          <w:p w14:paraId="03E02CDE" w14:textId="0BDBE1FC" w:rsidR="003B25D1" w:rsidRDefault="006D69C5" w:rsidP="006D69C5">
            <w:r w:rsidRPr="006D69C5">
              <w:t>Introduction to Health and Safety</w:t>
            </w:r>
          </w:p>
        </w:tc>
        <w:tc>
          <w:tcPr>
            <w:tcW w:w="2490" w:type="dxa"/>
          </w:tcPr>
          <w:p w14:paraId="532391E3" w14:textId="4BC167FE" w:rsidR="00C6785E" w:rsidRDefault="002E1EF5" w:rsidP="00C6785E">
            <w:r>
              <w:t xml:space="preserve">Regulations and procedures are very important in health and safety, they are </w:t>
            </w:r>
            <w:r w:rsidR="00C6785E">
              <w:t>aimed at preventing accidents and injuries in the workplace or</w:t>
            </w:r>
            <w:r>
              <w:t xml:space="preserve"> </w:t>
            </w:r>
            <w:r w:rsidR="00C6785E">
              <w:t xml:space="preserve">in the public environment. </w:t>
            </w:r>
          </w:p>
          <w:p w14:paraId="4A25EEF4" w14:textId="67ED71AF" w:rsidR="003B25D1" w:rsidRDefault="00C6785E" w:rsidP="00C6785E">
            <w:r>
              <w:t xml:space="preserve"> It should be noted that safety is a shared responsibility between employers and employees. Employers are responsible for providing a safe working environment that complies with government health and safety standards. They must ensure that their work activities do not affect workers and those in their immediate vicinity. Your work activities should prevent occupational dangers and work-related health problems as much as possible</w:t>
            </w:r>
          </w:p>
        </w:tc>
        <w:tc>
          <w:tcPr>
            <w:tcW w:w="2196" w:type="dxa"/>
          </w:tcPr>
          <w:p w14:paraId="7CFE8FE4" w14:textId="5078B189" w:rsidR="00C6785E" w:rsidRDefault="00C6785E" w:rsidP="00C6785E">
            <w:r>
              <w:t xml:space="preserve">After the end of the lecture, I learned more about how to avoid hazards and </w:t>
            </w:r>
            <w:r w:rsidR="006718BE">
              <w:t>dangers</w:t>
            </w:r>
            <w:r>
              <w:t xml:space="preserve"> in the workplace. </w:t>
            </w:r>
          </w:p>
          <w:p w14:paraId="2C4CEA39" w14:textId="1A9238ED" w:rsidR="003B25D1" w:rsidRDefault="00C6785E" w:rsidP="00C6785E">
            <w:r>
              <w:t xml:space="preserve">  I also learned the </w:t>
            </w:r>
            <w:r w:rsidR="006718BE">
              <w:t xml:space="preserve">seriousness </w:t>
            </w:r>
            <w:r>
              <w:t>of working in a safe environment. I have noticed that my healthy work habits and others can have a negative or positive impact on my colleagues and the environment around me. We have come to understand that the Industrial Safety and Health Act is designed to ensure a safe workplace and thereby reduce the risk of accidents to what is needed.</w:t>
            </w:r>
          </w:p>
        </w:tc>
        <w:tc>
          <w:tcPr>
            <w:tcW w:w="1781" w:type="dxa"/>
          </w:tcPr>
          <w:p w14:paraId="1DC24F8C" w14:textId="2A3953CD" w:rsidR="003B25D1" w:rsidRDefault="006718BE" w:rsidP="006718BE">
            <w:r>
              <w:t>Now that I understand the importance of safety and that it is the responsibility of our employees and individuals to keep safe in the workplace, I can always prioritize safety</w:t>
            </w:r>
            <w:r w:rsidR="002E1EF5">
              <w:t xml:space="preserve"> </w:t>
            </w:r>
            <w:r>
              <w:t>in</w:t>
            </w:r>
            <w:r w:rsidR="002E1EF5">
              <w:t xml:space="preserve"> </w:t>
            </w:r>
            <w:r>
              <w:t xml:space="preserve">all situations </w:t>
            </w:r>
            <w:r w:rsidR="002E1EF5">
              <w:t>every time</w:t>
            </w:r>
            <w:r>
              <w:t xml:space="preserve"> and</w:t>
            </w:r>
            <w:r w:rsidR="002E1EF5">
              <w:t xml:space="preserve"> deepening my </w:t>
            </w:r>
            <w:r>
              <w:t xml:space="preserve">understanding of safety. In this way, </w:t>
            </w:r>
            <w:r w:rsidR="002E1EF5">
              <w:t>I can raise</w:t>
            </w:r>
            <w:r>
              <w:t xml:space="preserve"> employee </w:t>
            </w:r>
            <w:r w:rsidR="002E1EF5">
              <w:t>awareness and</w:t>
            </w:r>
            <w:r>
              <w:t xml:space="preserve"> ensure the safety of all</w:t>
            </w:r>
            <w:r w:rsidR="002E1EF5">
              <w:t xml:space="preserve"> when working in an environment unhazardous. </w:t>
            </w:r>
          </w:p>
        </w:tc>
      </w:tr>
      <w:tr w:rsidR="00A10EE8" w14:paraId="76BB6B7F" w14:textId="77777777" w:rsidTr="00182CAA">
        <w:trPr>
          <w:trHeight w:val="4310"/>
        </w:trPr>
        <w:tc>
          <w:tcPr>
            <w:tcW w:w="957" w:type="dxa"/>
          </w:tcPr>
          <w:p w14:paraId="392F705D" w14:textId="0BD5CAF7" w:rsidR="003B25D1" w:rsidRDefault="002E1EF5" w:rsidP="006D69C5">
            <w:r>
              <w:t>Second Week</w:t>
            </w:r>
          </w:p>
        </w:tc>
        <w:tc>
          <w:tcPr>
            <w:tcW w:w="1746" w:type="dxa"/>
          </w:tcPr>
          <w:p w14:paraId="6BF66E15" w14:textId="7D7C79B9" w:rsidR="003B25D1" w:rsidRDefault="002E1EF5" w:rsidP="006D69C5">
            <w:r>
              <w:t xml:space="preserve">Risk Assessment </w:t>
            </w:r>
          </w:p>
        </w:tc>
        <w:tc>
          <w:tcPr>
            <w:tcW w:w="2490" w:type="dxa"/>
          </w:tcPr>
          <w:p w14:paraId="67EA14B6" w14:textId="2C17E710" w:rsidR="003B25D1" w:rsidRDefault="005545EA" w:rsidP="006D69C5">
            <w:r w:rsidRPr="005545EA">
              <w:t>Risk assessment is the definition of the likelihood of an accident that may occur in the workplace. Predict what might go wrong and develop measures to mitigate such occurrences.</w:t>
            </w:r>
          </w:p>
        </w:tc>
        <w:tc>
          <w:tcPr>
            <w:tcW w:w="2196" w:type="dxa"/>
          </w:tcPr>
          <w:p w14:paraId="19233473" w14:textId="77777777" w:rsidR="0081065F" w:rsidRDefault="0081065F" w:rsidP="0081065F">
            <w:r>
              <w:t xml:space="preserve">I was able to identify and manage workplace hazards. The </w:t>
            </w:r>
          </w:p>
          <w:p w14:paraId="1A297857" w14:textId="13EE8B85" w:rsidR="003B25D1" w:rsidRDefault="0081065F" w:rsidP="0081065F">
            <w:r>
              <w:t xml:space="preserve"> risk assessment also aids establish risk management standards based on legal requirements and acceptable safety practices. This was introduced to see if people could report or take care of it to management.</w:t>
            </w:r>
          </w:p>
        </w:tc>
        <w:tc>
          <w:tcPr>
            <w:tcW w:w="1781" w:type="dxa"/>
          </w:tcPr>
          <w:p w14:paraId="13BF6C11" w14:textId="77777777" w:rsidR="0081065F" w:rsidRDefault="0081065F" w:rsidP="0081065F">
            <w:r>
              <w:t xml:space="preserve">Risk assessments </w:t>
            </w:r>
            <w:proofErr w:type="gramStart"/>
            <w:r>
              <w:t>prepare  for</w:t>
            </w:r>
            <w:proofErr w:type="gramEnd"/>
            <w:r>
              <w:t xml:space="preserve"> any event that could adversely affect the health and safety of workers and the environment. </w:t>
            </w:r>
          </w:p>
          <w:p w14:paraId="43FA5C80" w14:textId="21037233" w:rsidR="003B25D1" w:rsidRDefault="0081065F" w:rsidP="0081065F">
            <w:r>
              <w:t xml:space="preserve"> It is important to identify risks as soon as possible and take steps to overcome them. Being early detection of risk helps protect the </w:t>
            </w:r>
            <w:r>
              <w:lastRenderedPageBreak/>
              <w:t xml:space="preserve">environment and </w:t>
            </w:r>
            <w:proofErr w:type="gramStart"/>
            <w:r>
              <w:t>workplace  from</w:t>
            </w:r>
            <w:proofErr w:type="gramEnd"/>
            <w:r>
              <w:t xml:space="preserve"> accidents that can result from negligent  safety awareness</w:t>
            </w:r>
          </w:p>
        </w:tc>
      </w:tr>
      <w:tr w:rsidR="00A10EE8" w14:paraId="1C4A8285" w14:textId="77777777" w:rsidTr="00182CAA">
        <w:trPr>
          <w:trHeight w:val="7292"/>
        </w:trPr>
        <w:tc>
          <w:tcPr>
            <w:tcW w:w="957" w:type="dxa"/>
          </w:tcPr>
          <w:p w14:paraId="0F17CE8B" w14:textId="0E9C0B01" w:rsidR="003B25D1" w:rsidRDefault="0081065F" w:rsidP="006D69C5">
            <w:r>
              <w:lastRenderedPageBreak/>
              <w:t>Third Week</w:t>
            </w:r>
          </w:p>
        </w:tc>
        <w:tc>
          <w:tcPr>
            <w:tcW w:w="1746" w:type="dxa"/>
          </w:tcPr>
          <w:p w14:paraId="1F5B5116" w14:textId="65AFDEB9" w:rsidR="003B25D1" w:rsidRDefault="0081065F" w:rsidP="006D69C5">
            <w:r>
              <w:t>Composite Structure</w:t>
            </w:r>
          </w:p>
        </w:tc>
        <w:tc>
          <w:tcPr>
            <w:tcW w:w="2490" w:type="dxa"/>
          </w:tcPr>
          <w:p w14:paraId="0D428160" w14:textId="5F85A159" w:rsidR="003B25D1" w:rsidRDefault="00135E8F" w:rsidP="00135E8F">
            <w:r>
              <w:t>Composite materials are materials that form entirely new materials. They do not dissolve or fuse with each other but form new items with distinguished and diverse properties. And they are made up of different parts or elements</w:t>
            </w:r>
          </w:p>
        </w:tc>
        <w:tc>
          <w:tcPr>
            <w:tcW w:w="2196" w:type="dxa"/>
          </w:tcPr>
          <w:p w14:paraId="22E045AC" w14:textId="10BDEBC9" w:rsidR="00135E8F" w:rsidRDefault="00135E8F" w:rsidP="00135E8F">
            <w:r>
              <w:t xml:space="preserve">Composites have been used </w:t>
            </w:r>
            <w:r w:rsidR="00184404">
              <w:t>since medieval times</w:t>
            </w:r>
            <w:r>
              <w:t xml:space="preserve">. The composite consists of three components. Keep in mind that there are different types of </w:t>
            </w:r>
          </w:p>
          <w:p w14:paraId="4B6A052F" w14:textId="10DD9754" w:rsidR="003B25D1" w:rsidRDefault="00135E8F" w:rsidP="00135E8F">
            <w:r>
              <w:t xml:space="preserve"> composites. They have a wide range of uses in various fields. This ranges from aviation to automobiles and leisure activities.</w:t>
            </w:r>
          </w:p>
        </w:tc>
        <w:tc>
          <w:tcPr>
            <w:tcW w:w="1781" w:type="dxa"/>
          </w:tcPr>
          <w:p w14:paraId="6ED1B9C9" w14:textId="4FCEAF2A" w:rsidR="00184404" w:rsidRDefault="00184404" w:rsidP="00184404">
            <w:r>
              <w:t xml:space="preserve">Composites have a relatively positive impact on the environment. It lasts long and very high-quality insulator. Flexible features make it easy to use in a variety of ways. </w:t>
            </w:r>
          </w:p>
          <w:p w14:paraId="7ED14588" w14:textId="37F98013" w:rsidR="00184404" w:rsidRDefault="00184404" w:rsidP="00184404">
            <w:r>
              <w:t xml:space="preserve"> Lightweight has a less environmental impact and is easy to transport and install. The variety of </w:t>
            </w:r>
          </w:p>
          <w:p w14:paraId="3D55B697" w14:textId="3337738E" w:rsidR="003B25D1" w:rsidRDefault="00184404" w:rsidP="00184404">
            <w:r>
              <w:t xml:space="preserve"> materials </w:t>
            </w:r>
            <w:proofErr w:type="gramStart"/>
            <w:r>
              <w:t>opens</w:t>
            </w:r>
            <w:proofErr w:type="gramEnd"/>
            <w:r>
              <w:t xml:space="preserve"> the door to the use of recycled natural and organic materials for padding or binding.</w:t>
            </w:r>
          </w:p>
        </w:tc>
      </w:tr>
      <w:tr w:rsidR="00A10EE8" w14:paraId="6AF4B41C" w14:textId="77777777" w:rsidTr="00182CAA">
        <w:trPr>
          <w:trHeight w:val="4322"/>
        </w:trPr>
        <w:tc>
          <w:tcPr>
            <w:tcW w:w="957" w:type="dxa"/>
          </w:tcPr>
          <w:p w14:paraId="717DDC9D" w14:textId="2FEECE8A" w:rsidR="003B25D1" w:rsidRDefault="00EA32B5" w:rsidP="006D69C5">
            <w:r>
              <w:lastRenderedPageBreak/>
              <w:t xml:space="preserve">Fourth Week </w:t>
            </w:r>
          </w:p>
        </w:tc>
        <w:tc>
          <w:tcPr>
            <w:tcW w:w="1746" w:type="dxa"/>
          </w:tcPr>
          <w:p w14:paraId="04856B00" w14:textId="7D519C01" w:rsidR="003B25D1" w:rsidRDefault="00F2696C" w:rsidP="006D69C5">
            <w:r>
              <w:t>Optimization Techniques</w:t>
            </w:r>
          </w:p>
        </w:tc>
        <w:tc>
          <w:tcPr>
            <w:tcW w:w="2490" w:type="dxa"/>
          </w:tcPr>
          <w:p w14:paraId="54FD8F2B" w14:textId="67BE9E8F" w:rsidR="00DA056B" w:rsidRDefault="00DA056B" w:rsidP="00DA056B">
            <w:r>
              <w:t>Optimization means getting the best possible results when using something</w:t>
            </w:r>
            <w:r>
              <w:t xml:space="preserve"> in the workplace</w:t>
            </w:r>
            <w:r>
              <w:t xml:space="preserve">. In </w:t>
            </w:r>
          </w:p>
          <w:p w14:paraId="0D668B23" w14:textId="3540EC8A" w:rsidR="003B25D1" w:rsidRDefault="00DA056B" w:rsidP="00DA056B">
            <w:r>
              <w:t xml:space="preserve"> structural engineering, optimization means choosing the right amount of the right input to get the best results according to the </w:t>
            </w:r>
            <w:r w:rsidR="0083674D">
              <w:t>data</w:t>
            </w:r>
            <w:r>
              <w:t>.</w:t>
            </w:r>
          </w:p>
        </w:tc>
        <w:tc>
          <w:tcPr>
            <w:tcW w:w="2196" w:type="dxa"/>
          </w:tcPr>
          <w:p w14:paraId="2A3BDFE0" w14:textId="3BA61C7A" w:rsidR="000D0F41" w:rsidRDefault="007E4E72" w:rsidP="000D0F41">
            <w:r>
              <w:t>The optimization process is always limited. It applies to all areas. In construction, inventory placement should be strategically centralized to make shipping or delivery to different sites</w:t>
            </w:r>
            <w:r w:rsidR="000D0F41">
              <w:t xml:space="preserve"> </w:t>
            </w:r>
            <w:r>
              <w:t>as easy and seamless as possible. Even when building</w:t>
            </w:r>
          </w:p>
          <w:p w14:paraId="31F470AB" w14:textId="39B618E9" w:rsidR="003B25D1" w:rsidRDefault="007E4E72" w:rsidP="007E4E72">
            <w:r>
              <w:t xml:space="preserve"> it is important to remember that building activities should not</w:t>
            </w:r>
            <w:r w:rsidR="000D0F41">
              <w:t xml:space="preserve"> </w:t>
            </w:r>
            <w:r>
              <w:t>affect the surroundings while trying to carry out the project</w:t>
            </w:r>
            <w:r w:rsidR="007C2D89">
              <w:t xml:space="preserve"> in the workplace.</w:t>
            </w:r>
          </w:p>
        </w:tc>
        <w:tc>
          <w:tcPr>
            <w:tcW w:w="1781" w:type="dxa"/>
          </w:tcPr>
          <w:p w14:paraId="09931762" w14:textId="142DBEAD" w:rsidR="003B25D1" w:rsidRDefault="000D0F41" w:rsidP="006D69C5">
            <w:r>
              <w:t xml:space="preserve">It can be improved in the future by different ways, for </w:t>
            </w:r>
            <w:proofErr w:type="gramStart"/>
            <w:r>
              <w:t>example,  p</w:t>
            </w:r>
            <w:r w:rsidR="007C299A" w:rsidRPr="007C299A">
              <w:t>roduction</w:t>
            </w:r>
            <w:proofErr w:type="gramEnd"/>
            <w:r w:rsidR="007C299A" w:rsidRPr="007C299A">
              <w:t xml:space="preserve"> activities should be carried out to achieve the best possible results, taking into account time, financial and human constraints.</w:t>
            </w:r>
          </w:p>
        </w:tc>
      </w:tr>
      <w:tr w:rsidR="00A10EE8" w14:paraId="3D66DB06" w14:textId="77777777" w:rsidTr="00182CAA">
        <w:trPr>
          <w:trHeight w:val="3235"/>
        </w:trPr>
        <w:tc>
          <w:tcPr>
            <w:tcW w:w="957" w:type="dxa"/>
          </w:tcPr>
          <w:p w14:paraId="30250F5C" w14:textId="77777777" w:rsidR="00182CAA" w:rsidRDefault="000D0F41" w:rsidP="006D69C5">
            <w:r>
              <w:t>Fifth Wee</w:t>
            </w:r>
          </w:p>
          <w:p w14:paraId="48AE8823" w14:textId="24998236" w:rsidR="003B25D1" w:rsidRDefault="000D0F41" w:rsidP="006D69C5">
            <w:r>
              <w:t xml:space="preserve">k </w:t>
            </w:r>
          </w:p>
        </w:tc>
        <w:tc>
          <w:tcPr>
            <w:tcW w:w="1746" w:type="dxa"/>
          </w:tcPr>
          <w:p w14:paraId="6AA98B31" w14:textId="57940793" w:rsidR="003B25D1" w:rsidRDefault="005B323D" w:rsidP="006D69C5">
            <w:r>
              <w:t xml:space="preserve">Optimization Techniques </w:t>
            </w:r>
            <w:r w:rsidR="00082DBF">
              <w:t>(2)</w:t>
            </w:r>
          </w:p>
        </w:tc>
        <w:tc>
          <w:tcPr>
            <w:tcW w:w="2490" w:type="dxa"/>
          </w:tcPr>
          <w:p w14:paraId="054DC6E6" w14:textId="3817D06A" w:rsidR="003B25D1" w:rsidRDefault="00C42689" w:rsidP="006D69C5">
            <w:r>
              <w:t xml:space="preserve">A lot of students had missed the previous </w:t>
            </w:r>
            <w:r w:rsidR="00936EF9">
              <w:t>lesson,</w:t>
            </w:r>
            <w:r>
              <w:t xml:space="preserve"> so the </w:t>
            </w:r>
            <w:r w:rsidR="00690D76">
              <w:t>topic was reviewed again and repeated.</w:t>
            </w:r>
          </w:p>
        </w:tc>
        <w:tc>
          <w:tcPr>
            <w:tcW w:w="2196" w:type="dxa"/>
          </w:tcPr>
          <w:p w14:paraId="13D40ED8" w14:textId="6FB9DA95" w:rsidR="003B25D1" w:rsidRDefault="009D53C2" w:rsidP="006D69C5">
            <w:r w:rsidRPr="009D53C2">
              <w:t xml:space="preserve">The importance of optimizing </w:t>
            </w:r>
            <w:r w:rsidR="00936EF9">
              <w:t xml:space="preserve">techniques </w:t>
            </w:r>
            <w:r w:rsidRPr="009D53C2">
              <w:t xml:space="preserve">and construction </w:t>
            </w:r>
            <w:r w:rsidR="00936EF9">
              <w:t>and buildings</w:t>
            </w:r>
            <w:r w:rsidRPr="009D53C2">
              <w:t xml:space="preserve"> has been repeated.</w:t>
            </w:r>
          </w:p>
        </w:tc>
        <w:tc>
          <w:tcPr>
            <w:tcW w:w="1781" w:type="dxa"/>
          </w:tcPr>
          <w:p w14:paraId="494A2B2B" w14:textId="5C067047" w:rsidR="003B25D1" w:rsidRDefault="008B3D25" w:rsidP="006D69C5">
            <w:r w:rsidRPr="008B3D25">
              <w:t>Understand</w:t>
            </w:r>
            <w:r>
              <w:t>ing</w:t>
            </w:r>
            <w:r w:rsidRPr="008B3D25">
              <w:t xml:space="preserve"> what optimization is</w:t>
            </w:r>
            <w:r>
              <w:t xml:space="preserve"> very import</w:t>
            </w:r>
            <w:r w:rsidR="00A905E4">
              <w:t>ant</w:t>
            </w:r>
            <w:r w:rsidRPr="008B3D25">
              <w:t>. This helps you take the right steps to avoid the constraints that may arise in the process of completing tasks in the workplace</w:t>
            </w:r>
          </w:p>
        </w:tc>
      </w:tr>
      <w:tr w:rsidR="00152BD7" w14:paraId="15FB2DF4" w14:textId="77777777" w:rsidTr="00182CAA">
        <w:trPr>
          <w:trHeight w:val="8803"/>
        </w:trPr>
        <w:tc>
          <w:tcPr>
            <w:tcW w:w="957" w:type="dxa"/>
          </w:tcPr>
          <w:p w14:paraId="2DED5D2E" w14:textId="457495E5" w:rsidR="003B25D1" w:rsidRDefault="00A905E4" w:rsidP="006D69C5">
            <w:r>
              <w:lastRenderedPageBreak/>
              <w:t xml:space="preserve">Sixth Week </w:t>
            </w:r>
          </w:p>
        </w:tc>
        <w:tc>
          <w:tcPr>
            <w:tcW w:w="1746" w:type="dxa"/>
          </w:tcPr>
          <w:p w14:paraId="061C8C0D" w14:textId="6B56EDD1" w:rsidR="003B25D1" w:rsidRDefault="00A02FCC" w:rsidP="006D69C5">
            <w:r>
              <w:t xml:space="preserve">Software Development </w:t>
            </w:r>
          </w:p>
        </w:tc>
        <w:tc>
          <w:tcPr>
            <w:tcW w:w="2490" w:type="dxa"/>
          </w:tcPr>
          <w:p w14:paraId="10357623" w14:textId="59EBD5D1" w:rsidR="003B25D1" w:rsidRDefault="00A50888" w:rsidP="006D69C5">
            <w:r>
              <w:t>The key learning point is that s</w:t>
            </w:r>
            <w:r w:rsidR="007B53E6">
              <w:t xml:space="preserve">oftware </w:t>
            </w:r>
            <w:r w:rsidR="00C312F0">
              <w:t>is</w:t>
            </w:r>
            <w:r w:rsidR="007B53E6">
              <w:t xml:space="preserve"> </w:t>
            </w:r>
            <w:r w:rsidR="00C312F0">
              <w:t xml:space="preserve">most written by skilled human </w:t>
            </w:r>
            <w:r w:rsidR="00972B61">
              <w:t>employees,</w:t>
            </w:r>
            <w:r w:rsidR="00C312F0">
              <w:t xml:space="preserve"> and they use a computer </w:t>
            </w:r>
            <w:r w:rsidR="00AF0011">
              <w:t xml:space="preserve">to make the </w:t>
            </w:r>
            <w:r w:rsidR="00AB0033">
              <w:t>program operate</w:t>
            </w:r>
            <w:r w:rsidR="00AF0011">
              <w:t xml:space="preserve"> co</w:t>
            </w:r>
            <w:r w:rsidR="00820D94">
              <w:t>rrectly and efficiently</w:t>
            </w:r>
            <w:r>
              <w:t>.</w:t>
            </w:r>
          </w:p>
        </w:tc>
        <w:tc>
          <w:tcPr>
            <w:tcW w:w="2196" w:type="dxa"/>
          </w:tcPr>
          <w:p w14:paraId="0EB5196B" w14:textId="59E1742A" w:rsidR="00AB0033" w:rsidRDefault="00AB0033" w:rsidP="00AB0033">
            <w:r>
              <w:t xml:space="preserve">I learned that there </w:t>
            </w:r>
            <w:r w:rsidR="00972B61">
              <w:t>is</w:t>
            </w:r>
            <w:r>
              <w:t xml:space="preserve"> different software for different purposes. </w:t>
            </w:r>
          </w:p>
          <w:p w14:paraId="2128FD36" w14:textId="76C68583" w:rsidR="00AB0033" w:rsidRDefault="00AB0033" w:rsidP="00AB0033">
            <w:r>
              <w:t xml:space="preserve"> Th</w:t>
            </w:r>
            <w:r>
              <w:t xml:space="preserve">ere are </w:t>
            </w:r>
            <w:r>
              <w:t xml:space="preserve">software is specially designed </w:t>
            </w:r>
            <w:r w:rsidR="00972B61">
              <w:t>for Private</w:t>
            </w:r>
            <w:r w:rsidR="00BC51AE">
              <w:t xml:space="preserve"> Security such as VPN</w:t>
            </w:r>
            <w:r>
              <w:t xml:space="preserve">, education, and </w:t>
            </w:r>
            <w:r w:rsidR="00972B61">
              <w:t>programming</w:t>
            </w:r>
            <w:r>
              <w:t xml:space="preserve">. The system software is designed to run application </w:t>
            </w:r>
            <w:r w:rsidR="00972B61">
              <w:t>software on</w:t>
            </w:r>
            <w:r>
              <w:t xml:space="preserve"> your computer. </w:t>
            </w:r>
          </w:p>
          <w:p w14:paraId="6E01E505" w14:textId="0E4443F7" w:rsidR="003B25D1" w:rsidRDefault="00AB0033" w:rsidP="00AB0033">
            <w:r>
              <w:t xml:space="preserve"> There </w:t>
            </w:r>
            <w:r w:rsidR="00972B61">
              <w:t>is</w:t>
            </w:r>
            <w:r>
              <w:t xml:space="preserve"> other software such as operating software that allows the hardware to run</w:t>
            </w:r>
          </w:p>
        </w:tc>
        <w:tc>
          <w:tcPr>
            <w:tcW w:w="1781" w:type="dxa"/>
          </w:tcPr>
          <w:p w14:paraId="33D5276C" w14:textId="77777777" w:rsidR="000D49FA" w:rsidRDefault="000D49FA" w:rsidP="000D49FA">
            <w:r>
              <w:t xml:space="preserve">Before you develop software, you need to know its purpose. </w:t>
            </w:r>
          </w:p>
          <w:p w14:paraId="13561AC0" w14:textId="77777777" w:rsidR="000D49FA" w:rsidRDefault="000D49FA" w:rsidP="000D49FA">
            <w:r>
              <w:t xml:space="preserve"> You need to consider your needs and limitations, as well as your current infrastructure, depending on the problem you are solving. It should also be noted that the </w:t>
            </w:r>
          </w:p>
          <w:p w14:paraId="694CFA49" w14:textId="2B44BFED" w:rsidR="000D49FA" w:rsidRDefault="000D49FA" w:rsidP="000D49FA">
            <w:r>
              <w:t xml:space="preserve"> available budget must be able to cover the cost </w:t>
            </w:r>
            <w:r w:rsidR="004257F9">
              <w:t>of software</w:t>
            </w:r>
            <w:r>
              <w:t xml:space="preserve"> development. </w:t>
            </w:r>
          </w:p>
          <w:p w14:paraId="492AA7BF" w14:textId="34380866" w:rsidR="000D49FA" w:rsidRDefault="000D49FA" w:rsidP="000D49FA">
            <w:r>
              <w:t xml:space="preserve"> Technically it cannot be excluded anyway, so you must follow </w:t>
            </w:r>
            <w:r w:rsidR="004257F9">
              <w:t xml:space="preserve">the </w:t>
            </w:r>
            <w:r>
              <w:t xml:space="preserve">safety procedure </w:t>
            </w:r>
          </w:p>
          <w:p w14:paraId="04723371" w14:textId="73B15FCF" w:rsidR="000D49FA" w:rsidRDefault="000D49FA" w:rsidP="000D49FA">
            <w:r>
              <w:t xml:space="preserve">. Security should </w:t>
            </w:r>
            <w:r w:rsidR="004257F9">
              <w:t>be part</w:t>
            </w:r>
            <w:r>
              <w:t xml:space="preserve"> of the </w:t>
            </w:r>
          </w:p>
          <w:p w14:paraId="59BBD585" w14:textId="2C0A58BD" w:rsidR="003B25D1" w:rsidRDefault="000D49FA" w:rsidP="000D49FA">
            <w:r>
              <w:t xml:space="preserve"> </w:t>
            </w:r>
            <w:r w:rsidR="004257F9">
              <w:t>P</w:t>
            </w:r>
            <w:r>
              <w:t>lan</w:t>
            </w:r>
            <w:r w:rsidR="004257F9">
              <w:t xml:space="preserve"> as always</w:t>
            </w:r>
          </w:p>
        </w:tc>
      </w:tr>
      <w:tr w:rsidR="00A10EE8" w14:paraId="69C29709" w14:textId="77777777" w:rsidTr="00182CAA">
        <w:trPr>
          <w:trHeight w:val="5397"/>
        </w:trPr>
        <w:tc>
          <w:tcPr>
            <w:tcW w:w="957" w:type="dxa"/>
          </w:tcPr>
          <w:p w14:paraId="601EACED" w14:textId="24B4888C" w:rsidR="003B25D1" w:rsidRDefault="004257F9" w:rsidP="006D69C5">
            <w:r>
              <w:lastRenderedPageBreak/>
              <w:t xml:space="preserve">Seventh Week </w:t>
            </w:r>
          </w:p>
        </w:tc>
        <w:tc>
          <w:tcPr>
            <w:tcW w:w="1746" w:type="dxa"/>
          </w:tcPr>
          <w:p w14:paraId="13DCDE49" w14:textId="0D0798F2" w:rsidR="003B25D1" w:rsidRDefault="00A50888" w:rsidP="006D69C5">
            <w:r>
              <w:t>Programming and Logic</w:t>
            </w:r>
          </w:p>
        </w:tc>
        <w:tc>
          <w:tcPr>
            <w:tcW w:w="2490" w:type="dxa"/>
          </w:tcPr>
          <w:p w14:paraId="44C191CA" w14:textId="1C2D7BBB" w:rsidR="00753AF7" w:rsidRDefault="00753AF7" w:rsidP="00753AF7">
            <w:r>
              <w:t>During this lecture, I learned that p</w:t>
            </w:r>
            <w:r>
              <w:t xml:space="preserve">rogramming </w:t>
            </w:r>
            <w:r w:rsidR="00001BBB">
              <w:t>has</w:t>
            </w:r>
            <w:r w:rsidR="00A10C62">
              <w:t xml:space="preserve"> different &amp; unique</w:t>
            </w:r>
            <w:r>
              <w:t xml:space="preserve"> </w:t>
            </w:r>
            <w:r w:rsidR="00A10C62">
              <w:t>steps</w:t>
            </w:r>
            <w:r>
              <w:t xml:space="preserve"> involved in programming languages. </w:t>
            </w:r>
          </w:p>
          <w:p w14:paraId="5102C973" w14:textId="77777777" w:rsidR="00753AF7" w:rsidRDefault="00753AF7" w:rsidP="00753AF7">
            <w:r>
              <w:t xml:space="preserve"> There is a cycle in program development. This extends from understanding the problem to maintaining the program. Note that </w:t>
            </w:r>
          </w:p>
          <w:p w14:paraId="1B48565C" w14:textId="1E3267AA" w:rsidR="003B25D1" w:rsidRDefault="00753AF7" w:rsidP="00753AF7">
            <w:r>
              <w:t xml:space="preserve">  software is required to translate the program into machine language</w:t>
            </w:r>
            <w:r w:rsidR="00A10C62">
              <w:t>.</w:t>
            </w:r>
          </w:p>
        </w:tc>
        <w:tc>
          <w:tcPr>
            <w:tcW w:w="2196" w:type="dxa"/>
          </w:tcPr>
          <w:p w14:paraId="167C291B" w14:textId="253B35DD" w:rsidR="00A10EE8" w:rsidRDefault="00A10EE8" w:rsidP="00A10EE8">
            <w:r>
              <w:t>P</w:t>
            </w:r>
            <w:r>
              <w:t>rogramming</w:t>
            </w:r>
            <w:r>
              <w:t xml:space="preserve"> and Logic are</w:t>
            </w:r>
            <w:r>
              <w:t xml:space="preserve"> a high-level language. Implements computational logic rather than mechanics. </w:t>
            </w:r>
          </w:p>
          <w:p w14:paraId="3441B046" w14:textId="77777777" w:rsidR="00A10EE8" w:rsidRDefault="00A10EE8" w:rsidP="00A10EE8">
            <w:r>
              <w:t xml:space="preserve"> Programming and logic allow for deliberate and sophisticated representation of data. </w:t>
            </w:r>
          </w:p>
          <w:p w14:paraId="4125D7F8" w14:textId="48216A18" w:rsidR="003B25D1" w:rsidRDefault="00A10EE8" w:rsidP="00A10EE8">
            <w:r>
              <w:t xml:space="preserve"> Programming turns out to be very useful. These are good for quickly interpreting data structures and</w:t>
            </w:r>
            <w:r>
              <w:t xml:space="preserve"> </w:t>
            </w:r>
            <w:r>
              <w:t>code to implement very complex ideas.</w:t>
            </w:r>
          </w:p>
        </w:tc>
        <w:tc>
          <w:tcPr>
            <w:tcW w:w="1781" w:type="dxa"/>
          </w:tcPr>
          <w:p w14:paraId="63DB290C" w14:textId="1B7384BF" w:rsidR="003B25D1" w:rsidRDefault="005D52D2" w:rsidP="006D69C5">
            <w:r>
              <w:t xml:space="preserve">Programs need to be executed to the highest class if not </w:t>
            </w:r>
            <w:r w:rsidR="006F343F">
              <w:t>it will have a serious damage on the system that the program is running.</w:t>
            </w:r>
          </w:p>
        </w:tc>
      </w:tr>
      <w:tr w:rsidR="00DF6D29" w14:paraId="39A83A68" w14:textId="77777777" w:rsidTr="008F4FC0">
        <w:trPr>
          <w:trHeight w:val="3370"/>
        </w:trPr>
        <w:tc>
          <w:tcPr>
            <w:tcW w:w="957" w:type="dxa"/>
          </w:tcPr>
          <w:p w14:paraId="7A11024E" w14:textId="3D9C9BC7" w:rsidR="00DF6D29" w:rsidRDefault="00001BBB" w:rsidP="006D69C5">
            <w:r>
              <w:t>Eight</w:t>
            </w:r>
            <w:r w:rsidR="00592209">
              <w:t xml:space="preserve"> </w:t>
            </w:r>
            <w:r>
              <w:t xml:space="preserve">Week </w:t>
            </w:r>
          </w:p>
        </w:tc>
        <w:tc>
          <w:tcPr>
            <w:tcW w:w="1746" w:type="dxa"/>
          </w:tcPr>
          <w:p w14:paraId="799268F6" w14:textId="30A7B0CC" w:rsidR="00DF6D29" w:rsidRDefault="00001BBB" w:rsidP="006D69C5">
            <w:r>
              <w:t xml:space="preserve">MATLAB programming </w:t>
            </w:r>
          </w:p>
        </w:tc>
        <w:tc>
          <w:tcPr>
            <w:tcW w:w="2490" w:type="dxa"/>
          </w:tcPr>
          <w:p w14:paraId="00D3D7B2" w14:textId="59B9D654" w:rsidR="00CE3D43" w:rsidRDefault="00CE3D43" w:rsidP="00CE3D43">
            <w:r>
              <w:t>M</w:t>
            </w:r>
            <w:r>
              <w:t xml:space="preserve">ATLAB </w:t>
            </w:r>
            <w:r>
              <w:t xml:space="preserve">Coding is a programming and  </w:t>
            </w:r>
          </w:p>
          <w:p w14:paraId="00D1A4AD" w14:textId="0BB69586" w:rsidR="00DF6D29" w:rsidRDefault="00CE3D43" w:rsidP="00CE3D43">
            <w:r>
              <w:t xml:space="preserve"> numerical computing platform that allows scientists and engineers to enter code, </w:t>
            </w:r>
            <w:r>
              <w:t>analyse</w:t>
            </w:r>
            <w:r>
              <w:t xml:space="preserve"> data, and build models</w:t>
            </w:r>
          </w:p>
        </w:tc>
        <w:tc>
          <w:tcPr>
            <w:tcW w:w="2196" w:type="dxa"/>
          </w:tcPr>
          <w:p w14:paraId="05A72557" w14:textId="0015C4BF" w:rsidR="00DF6D29" w:rsidRDefault="00EF3131" w:rsidP="00A10EE8">
            <w:r w:rsidRPr="00EF3131">
              <w:t>Gained basic skills in the operation and usage of MATLAB</w:t>
            </w:r>
            <w:r w:rsidR="00696BCD">
              <w:t xml:space="preserve">. For example, </w:t>
            </w:r>
            <w:r w:rsidR="0033680C">
              <w:t xml:space="preserve">computational codes </w:t>
            </w:r>
          </w:p>
        </w:tc>
        <w:tc>
          <w:tcPr>
            <w:tcW w:w="1781" w:type="dxa"/>
          </w:tcPr>
          <w:p w14:paraId="78503FB0" w14:textId="0435C7CC" w:rsidR="00DF6D29" w:rsidRDefault="00E2209E" w:rsidP="006D69C5">
            <w:r>
              <w:t xml:space="preserve">MATLAB is a very easy task to use if </w:t>
            </w:r>
            <w:r w:rsidR="007A50ED">
              <w:t xml:space="preserve">you understand the basic and logistics of this why listening to </w:t>
            </w:r>
            <w:r w:rsidR="00BC174A">
              <w:t>more</w:t>
            </w:r>
            <w:r w:rsidR="007A50ED">
              <w:t xml:space="preserve"> of what the teacher s says it will help me</w:t>
            </w:r>
            <w:r w:rsidR="00BC174A">
              <w:t>.</w:t>
            </w:r>
          </w:p>
        </w:tc>
      </w:tr>
      <w:tr w:rsidR="00DF6D29" w14:paraId="59E65092" w14:textId="77777777" w:rsidTr="008F4FC0">
        <w:trPr>
          <w:trHeight w:val="2684"/>
        </w:trPr>
        <w:tc>
          <w:tcPr>
            <w:tcW w:w="957" w:type="dxa"/>
          </w:tcPr>
          <w:p w14:paraId="3C029991" w14:textId="77777777" w:rsidR="00592209" w:rsidRDefault="007A50ED" w:rsidP="006D69C5">
            <w:r>
              <w:t xml:space="preserve">Ninth </w:t>
            </w:r>
          </w:p>
          <w:p w14:paraId="05D57EED" w14:textId="4B52A0BA" w:rsidR="00592209" w:rsidRDefault="00592209" w:rsidP="006D69C5">
            <w:r>
              <w:t xml:space="preserve">Week </w:t>
            </w:r>
          </w:p>
        </w:tc>
        <w:tc>
          <w:tcPr>
            <w:tcW w:w="1746" w:type="dxa"/>
          </w:tcPr>
          <w:p w14:paraId="6A730716" w14:textId="66A5E9F5" w:rsidR="00DF6D29" w:rsidRDefault="00592209" w:rsidP="006D69C5">
            <w:r>
              <w:t>MATLAB programming (2)</w:t>
            </w:r>
          </w:p>
        </w:tc>
        <w:tc>
          <w:tcPr>
            <w:tcW w:w="2490" w:type="dxa"/>
          </w:tcPr>
          <w:p w14:paraId="59E3D1A6" w14:textId="47CE14F4" w:rsidR="00DF6D29" w:rsidRDefault="00BE7D63" w:rsidP="00753AF7">
            <w:r>
              <w:t>Millions and upon millions of</w:t>
            </w:r>
            <w:r w:rsidR="00283C43">
              <w:t xml:space="preserve"> </w:t>
            </w:r>
            <w:r w:rsidR="00082958">
              <w:t>engineers, m</w:t>
            </w:r>
            <w:r w:rsidR="00864C82">
              <w:t>athe</w:t>
            </w:r>
            <w:r w:rsidR="00082958">
              <w:t xml:space="preserve">maticians and scientists use MATLAB daily </w:t>
            </w:r>
            <w:r w:rsidR="002C73B2">
              <w:t xml:space="preserve">they use it </w:t>
            </w:r>
            <w:r w:rsidR="00892305">
              <w:t xml:space="preserve">to </w:t>
            </w:r>
            <w:r w:rsidR="002C73B2">
              <w:t xml:space="preserve">develop algorithms, </w:t>
            </w:r>
            <w:r w:rsidR="00892305">
              <w:t>analyse</w:t>
            </w:r>
            <w:r w:rsidR="002C73B2">
              <w:t xml:space="preserve"> data </w:t>
            </w:r>
            <w:r w:rsidR="00892305">
              <w:t>and create fascinating models.</w:t>
            </w:r>
          </w:p>
        </w:tc>
        <w:tc>
          <w:tcPr>
            <w:tcW w:w="2196" w:type="dxa"/>
          </w:tcPr>
          <w:p w14:paraId="13EEB469" w14:textId="49ED7778" w:rsidR="00DF6D29" w:rsidRDefault="00892305" w:rsidP="00A10EE8">
            <w:r>
              <w:t xml:space="preserve">A wider knowledge of </w:t>
            </w:r>
            <w:r w:rsidR="008F4FC0">
              <w:t>MATLAB was gained during this week more programming was done.</w:t>
            </w:r>
          </w:p>
        </w:tc>
        <w:tc>
          <w:tcPr>
            <w:tcW w:w="1781" w:type="dxa"/>
          </w:tcPr>
          <w:p w14:paraId="478BD139" w14:textId="583E4233" w:rsidR="00DF6D29" w:rsidRDefault="00BC174A" w:rsidP="006D69C5">
            <w:r>
              <w:t xml:space="preserve">TI improve I the future more practise needs to be done </w:t>
            </w:r>
            <w:proofErr w:type="spellStart"/>
            <w:r>
              <w:t>t</w:t>
            </w:r>
            <w:proofErr w:type="spellEnd"/>
            <w:r>
              <w:t xml:space="preserve"> gain more efficient programming with lesser mistakes.</w:t>
            </w:r>
          </w:p>
        </w:tc>
      </w:tr>
      <w:tr w:rsidR="00DF6D29" w14:paraId="318766F4" w14:textId="77777777" w:rsidTr="00DE3B74">
        <w:trPr>
          <w:trHeight w:val="2400"/>
        </w:trPr>
        <w:tc>
          <w:tcPr>
            <w:tcW w:w="957" w:type="dxa"/>
          </w:tcPr>
          <w:p w14:paraId="73ADDB36" w14:textId="19C9F01A" w:rsidR="00DF6D29" w:rsidRDefault="00BC174A" w:rsidP="006D69C5">
            <w:r>
              <w:t>Tenth Week</w:t>
            </w:r>
          </w:p>
        </w:tc>
        <w:tc>
          <w:tcPr>
            <w:tcW w:w="1746" w:type="dxa"/>
          </w:tcPr>
          <w:p w14:paraId="6FBF8F37" w14:textId="71E69D89" w:rsidR="00DF6D29" w:rsidRDefault="0083075B" w:rsidP="006D69C5">
            <w:r>
              <w:t xml:space="preserve">Revision for </w:t>
            </w:r>
            <w:r w:rsidR="0081628E">
              <w:t xml:space="preserve">Assignment </w:t>
            </w:r>
          </w:p>
        </w:tc>
        <w:tc>
          <w:tcPr>
            <w:tcW w:w="2490" w:type="dxa"/>
          </w:tcPr>
          <w:p w14:paraId="22E620B3" w14:textId="0D1B7A5E" w:rsidR="00DF6D29" w:rsidRDefault="0081628E" w:rsidP="00753AF7">
            <w:r>
              <w:t>Going over every activity we done the last 10 weeks.</w:t>
            </w:r>
          </w:p>
        </w:tc>
        <w:tc>
          <w:tcPr>
            <w:tcW w:w="2196" w:type="dxa"/>
          </w:tcPr>
          <w:p w14:paraId="71814645" w14:textId="6CE2B0AC" w:rsidR="00DF6D29" w:rsidRDefault="00987AA3" w:rsidP="00A10EE8">
            <w:r>
              <w:t xml:space="preserve">We regain some </w:t>
            </w:r>
            <w:r w:rsidR="00E260FB">
              <w:t xml:space="preserve">memory of the work </w:t>
            </w:r>
            <w:r w:rsidR="00CE128B">
              <w:t>that we</w:t>
            </w:r>
            <w:r w:rsidR="001D477E">
              <w:t xml:space="preserve"> had</w:t>
            </w:r>
            <w:r w:rsidR="00CE128B">
              <w:t xml:space="preserve"> </w:t>
            </w:r>
            <w:r w:rsidR="00E260FB">
              <w:t>lost</w:t>
            </w:r>
            <w:r w:rsidR="001D477E">
              <w:t xml:space="preserve"> of thought </w:t>
            </w:r>
            <w:r w:rsidR="00CE128B">
              <w:t>f</w:t>
            </w:r>
            <w:r w:rsidR="00E260FB">
              <w:t>ro</w:t>
            </w:r>
            <w:r w:rsidR="00CE128B">
              <w:t>m the weeks of learning</w:t>
            </w:r>
            <w:r w:rsidR="001D477E">
              <w:t xml:space="preserve"> before and </w:t>
            </w:r>
            <w:r w:rsidR="00CE128B">
              <w:t>at the same time gain</w:t>
            </w:r>
            <w:r w:rsidR="00A3198D">
              <w:t>ed</w:t>
            </w:r>
            <w:r w:rsidR="00CE128B">
              <w:t xml:space="preserve"> more knowledge</w:t>
            </w:r>
            <w:r w:rsidR="00A3198D">
              <w:t>.</w:t>
            </w:r>
            <w:r w:rsidR="00CE128B">
              <w:t xml:space="preserve"> </w:t>
            </w:r>
          </w:p>
        </w:tc>
        <w:tc>
          <w:tcPr>
            <w:tcW w:w="1781" w:type="dxa"/>
          </w:tcPr>
          <w:p w14:paraId="0771BDB4" w14:textId="77777777" w:rsidR="00DF6D29" w:rsidRDefault="00DF6D29" w:rsidP="006D69C5"/>
        </w:tc>
      </w:tr>
    </w:tbl>
    <w:p w14:paraId="10EAEF45" w14:textId="76C248C9" w:rsidR="00715805" w:rsidRDefault="00DE3B74" w:rsidP="004A2DC4">
      <w:pPr>
        <w:pStyle w:val="ListParagraph"/>
        <w:numPr>
          <w:ilvl w:val="0"/>
          <w:numId w:val="4"/>
        </w:numPr>
        <w:rPr>
          <w:b/>
          <w:bCs/>
          <w:sz w:val="24"/>
          <w:szCs w:val="24"/>
          <w:u w:val="single"/>
        </w:rPr>
      </w:pPr>
      <w:r w:rsidRPr="00192674">
        <w:rPr>
          <w:b/>
          <w:bCs/>
          <w:sz w:val="24"/>
          <w:szCs w:val="24"/>
          <w:u w:val="single"/>
        </w:rPr>
        <w:lastRenderedPageBreak/>
        <w:t>CONCLUSION</w:t>
      </w:r>
    </w:p>
    <w:p w14:paraId="691A42D3" w14:textId="4F29CF7A" w:rsidR="00192674" w:rsidRDefault="00BB2F0F" w:rsidP="00192674">
      <w:pPr>
        <w:pStyle w:val="ListParagraph"/>
      </w:pPr>
      <w:r>
        <w:t>During these 10 weeks</w:t>
      </w:r>
      <w:r w:rsidR="00C879A6">
        <w:t>,</w:t>
      </w:r>
      <w:r>
        <w:t xml:space="preserve"> I have established a sense that </w:t>
      </w:r>
      <w:r w:rsidR="00AD0946">
        <w:t>technical skills</w:t>
      </w:r>
      <w:r w:rsidR="00C879A6">
        <w:t xml:space="preserve"> i</w:t>
      </w:r>
      <w:r w:rsidR="00193FFF">
        <w:t xml:space="preserve">t is vital for the </w:t>
      </w:r>
      <w:r w:rsidR="00C5182A">
        <w:t xml:space="preserve">continuance of </w:t>
      </w:r>
      <w:r w:rsidR="00BB2550">
        <w:t>high-level</w:t>
      </w:r>
      <w:r w:rsidR="00C5182A">
        <w:t xml:space="preserve"> </w:t>
      </w:r>
      <w:r w:rsidR="00BB2550">
        <w:t xml:space="preserve">jobs for specific roles in the technology industry. I </w:t>
      </w:r>
      <w:r w:rsidR="00233813">
        <w:t xml:space="preserve">believe, </w:t>
      </w:r>
      <w:r w:rsidR="00BB2550">
        <w:t xml:space="preserve">MATLAB </w:t>
      </w:r>
      <w:r w:rsidR="00233813">
        <w:t>programming</w:t>
      </w:r>
      <w:r w:rsidR="00BB2550">
        <w:t xml:space="preserve"> was the most difficult</w:t>
      </w:r>
      <w:r w:rsidR="00233813">
        <w:t xml:space="preserve"> experience</w:t>
      </w:r>
      <w:r w:rsidR="00BB2550">
        <w:t xml:space="preserve"> for </w:t>
      </w:r>
      <w:r w:rsidR="00B256F7">
        <w:t>me</w:t>
      </w:r>
      <w:r w:rsidR="00BB2550">
        <w:t xml:space="preserve"> because </w:t>
      </w:r>
      <w:r w:rsidR="00233813">
        <w:t>it took me a while to catch up on what to do</w:t>
      </w:r>
      <w:r w:rsidR="00CD6BCE">
        <w:t xml:space="preserve">, but I got hold of </w:t>
      </w:r>
      <w:r w:rsidR="008F0928">
        <w:t>it and still learning more</w:t>
      </w:r>
      <w:r w:rsidR="00CD6BCE">
        <w:t xml:space="preserve">. I felt during my revision for my </w:t>
      </w:r>
      <w:r w:rsidR="005B7201">
        <w:t>assignment</w:t>
      </w:r>
      <w:r w:rsidR="00CD6BCE">
        <w:t xml:space="preserve"> </w:t>
      </w:r>
      <w:r w:rsidR="005B7201">
        <w:t xml:space="preserve">was my most enjoyable </w:t>
      </w:r>
      <w:proofErr w:type="gramStart"/>
      <w:r w:rsidR="005B7201">
        <w:t>moment, because</w:t>
      </w:r>
      <w:proofErr w:type="gramEnd"/>
      <w:r w:rsidR="005B7201">
        <w:t xml:space="preserve"> I went over everything we have done </w:t>
      </w:r>
      <w:r w:rsidR="005704AF">
        <w:t>in</w:t>
      </w:r>
      <w:r w:rsidR="005B7201">
        <w:t xml:space="preserve"> the past weeks and </w:t>
      </w:r>
      <w:r w:rsidR="005704AF">
        <w:t>gaining more knowledge</w:t>
      </w:r>
      <w:r w:rsidR="00791F84">
        <w:t>.</w:t>
      </w:r>
      <w:r w:rsidR="005704AF">
        <w:t xml:space="preserve"> </w:t>
      </w:r>
    </w:p>
    <w:p w14:paraId="4DE4F164" w14:textId="77777777" w:rsidR="00005C08" w:rsidRDefault="00005C08" w:rsidP="00192674">
      <w:pPr>
        <w:pStyle w:val="ListParagraph"/>
      </w:pPr>
    </w:p>
    <w:p w14:paraId="16EC7467" w14:textId="0BA5C174" w:rsidR="00005C08" w:rsidRPr="00005C08" w:rsidRDefault="00005C08" w:rsidP="004A2DC4">
      <w:pPr>
        <w:pStyle w:val="ListParagraph"/>
        <w:numPr>
          <w:ilvl w:val="0"/>
          <w:numId w:val="4"/>
        </w:numPr>
        <w:rPr>
          <w:b/>
          <w:bCs/>
          <w:sz w:val="24"/>
          <w:szCs w:val="24"/>
          <w:u w:val="single"/>
        </w:rPr>
      </w:pPr>
      <w:r>
        <w:rPr>
          <w:b/>
          <w:bCs/>
          <w:sz w:val="24"/>
          <w:szCs w:val="24"/>
          <w:u w:val="single"/>
        </w:rPr>
        <w:t>REFERENCES</w:t>
      </w:r>
    </w:p>
    <w:p w14:paraId="02C9F30C" w14:textId="0A520762" w:rsidR="00502DFC" w:rsidRDefault="003D7013">
      <w:r>
        <w:t>-</w:t>
      </w:r>
      <w:r w:rsidR="000F6BFB" w:rsidRPr="000F6BFB">
        <w:t>Juliette Warren &amp;</w:t>
      </w:r>
      <w:proofErr w:type="gramStart"/>
      <w:r w:rsidR="000F6BFB" w:rsidRPr="000F6BFB">
        <w:t>vert;&amp;</w:t>
      </w:r>
      <w:proofErr w:type="gramEnd"/>
      <w:r w:rsidR="000F6BFB" w:rsidRPr="000F6BFB">
        <w:t>nbsp; February 19, 2., 2022. 6 Skills Salesforce Administrators Need to Succeed - Salesforce Admins. [online] Salesforce Admins. Available at: &lt;https://admin.salesforce.com/blog/2020/6-skills-salesforce-administrators-need-to-succeed#:~:text=Technical%20skills%20are%20important%20for%20Salesforce%20Admins%20as,You%E2%80%99ll%20also%20want%20a%20basic%20understanding%20of%20APIs.&gt; [Accessed 26 July 2022].</w:t>
      </w:r>
    </w:p>
    <w:p w14:paraId="212D9679" w14:textId="07F1E1B8" w:rsidR="000F6BFB" w:rsidRDefault="003D7013">
      <w:r>
        <w:t>-</w:t>
      </w:r>
      <w:r w:rsidR="00D33D32" w:rsidRPr="00D33D32">
        <w:t>Simplilearn. 2022. Job Role, Responsibilities, Skills Required and More. [online] Available at: &lt;https://www.simplilearn.com/technical-architect-article#:~:text=Employers%20look%20for%20a%20wide%20range%20of%20skills,a%20technical%20architect%20will%20depend%20upon%20your%20experience.&gt; [Accessed 26 July 2022].</w:t>
      </w:r>
    </w:p>
    <w:p w14:paraId="28D5156B" w14:textId="656CFC46" w:rsidR="003D7013" w:rsidRDefault="003D7013">
      <w:r>
        <w:t>-</w:t>
      </w:r>
      <w:r w:rsidRPr="003D7013">
        <w:t>Moseley, E., 2022. Technical Skills in System Analysis. [online] Career Trend. Available at: &lt;https://careertrend.com/list-6218205-technical-skills-system-analysis.html&gt; [Accessed 26 July 2022].</w:t>
      </w:r>
    </w:p>
    <w:p w14:paraId="55CCA9FF" w14:textId="418A0DE2" w:rsidR="00E70626" w:rsidRDefault="00E70626">
      <w:r w:rsidRPr="00E70626">
        <w:t xml:space="preserve">Spacey, J., 2018. 51 examples of technical skills. [online] </w:t>
      </w:r>
      <w:proofErr w:type="spellStart"/>
      <w:r w:rsidRPr="00E70626">
        <w:t>Simplicable</w:t>
      </w:r>
      <w:proofErr w:type="spellEnd"/>
      <w:r w:rsidRPr="00E70626">
        <w:t>. Available at: &lt;https://simplicable.com/new/technical-skills#:~:text=Technical%20skills%20are%20talents%2C%20abilities%20and%20knowledge%20related,use%2C%20administration%2C%20development%2C%20design%20and%20architecture%20of%20technology.&gt; [Accessed 25 July 2022].</w:t>
      </w:r>
    </w:p>
    <w:p w14:paraId="78047597" w14:textId="77777777" w:rsidR="00502DFC" w:rsidRPr="003340E0" w:rsidRDefault="00502DFC"/>
    <w:p w14:paraId="728B5E8B" w14:textId="77777777" w:rsidR="00DD60B0" w:rsidRPr="00DD60B0" w:rsidRDefault="00DD60B0"/>
    <w:sectPr w:rsidR="00DD60B0" w:rsidRPr="00DD60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23EA5"/>
    <w:multiLevelType w:val="hybridMultilevel"/>
    <w:tmpl w:val="7AC8D1BC"/>
    <w:lvl w:ilvl="0" w:tplc="193EC9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6816AF"/>
    <w:multiLevelType w:val="hybridMultilevel"/>
    <w:tmpl w:val="264225B2"/>
    <w:lvl w:ilvl="0" w:tplc="38C2BA0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6790F4C"/>
    <w:multiLevelType w:val="hybridMultilevel"/>
    <w:tmpl w:val="28E68CE4"/>
    <w:lvl w:ilvl="0" w:tplc="57F85D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B86FB3"/>
    <w:multiLevelType w:val="hybridMultilevel"/>
    <w:tmpl w:val="CD5E20F2"/>
    <w:lvl w:ilvl="0" w:tplc="1E40F7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4249577">
    <w:abstractNumId w:val="0"/>
  </w:num>
  <w:num w:numId="2" w16cid:durableId="267860773">
    <w:abstractNumId w:val="2"/>
  </w:num>
  <w:num w:numId="3" w16cid:durableId="1246914330">
    <w:abstractNumId w:val="3"/>
  </w:num>
  <w:num w:numId="4" w16cid:durableId="18875686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64A"/>
    <w:rsid w:val="00001BBB"/>
    <w:rsid w:val="00005C08"/>
    <w:rsid w:val="00082958"/>
    <w:rsid w:val="00082DBF"/>
    <w:rsid w:val="0009222A"/>
    <w:rsid w:val="00096BE0"/>
    <w:rsid w:val="000D0F41"/>
    <w:rsid w:val="000D49FA"/>
    <w:rsid w:val="000F6BFB"/>
    <w:rsid w:val="00135E8F"/>
    <w:rsid w:val="00152BD7"/>
    <w:rsid w:val="00182CAA"/>
    <w:rsid w:val="00184404"/>
    <w:rsid w:val="00192674"/>
    <w:rsid w:val="00193FFF"/>
    <w:rsid w:val="001D477E"/>
    <w:rsid w:val="00233813"/>
    <w:rsid w:val="00283C43"/>
    <w:rsid w:val="002C73B2"/>
    <w:rsid w:val="002E1EF5"/>
    <w:rsid w:val="003340E0"/>
    <w:rsid w:val="0033680C"/>
    <w:rsid w:val="003B25D1"/>
    <w:rsid w:val="003D7013"/>
    <w:rsid w:val="00404F7B"/>
    <w:rsid w:val="004257F9"/>
    <w:rsid w:val="00441919"/>
    <w:rsid w:val="00442AF2"/>
    <w:rsid w:val="0048164A"/>
    <w:rsid w:val="004A2DC4"/>
    <w:rsid w:val="004B4280"/>
    <w:rsid w:val="00502DFC"/>
    <w:rsid w:val="00526A67"/>
    <w:rsid w:val="005545EA"/>
    <w:rsid w:val="005704AF"/>
    <w:rsid w:val="00592209"/>
    <w:rsid w:val="005B323D"/>
    <w:rsid w:val="005B7201"/>
    <w:rsid w:val="005D52D2"/>
    <w:rsid w:val="0061620F"/>
    <w:rsid w:val="006718BE"/>
    <w:rsid w:val="00690D76"/>
    <w:rsid w:val="0069190D"/>
    <w:rsid w:val="00696BCD"/>
    <w:rsid w:val="006D69C5"/>
    <w:rsid w:val="006F343F"/>
    <w:rsid w:val="00715805"/>
    <w:rsid w:val="00753AF7"/>
    <w:rsid w:val="00791F84"/>
    <w:rsid w:val="007A50ED"/>
    <w:rsid w:val="007B53E6"/>
    <w:rsid w:val="007C299A"/>
    <w:rsid w:val="007C2D89"/>
    <w:rsid w:val="007E4E72"/>
    <w:rsid w:val="0081065F"/>
    <w:rsid w:val="0081628E"/>
    <w:rsid w:val="00820D94"/>
    <w:rsid w:val="0083075B"/>
    <w:rsid w:val="0083674D"/>
    <w:rsid w:val="00864C82"/>
    <w:rsid w:val="00883CEB"/>
    <w:rsid w:val="00892305"/>
    <w:rsid w:val="008B3D25"/>
    <w:rsid w:val="008D5DE8"/>
    <w:rsid w:val="008F0928"/>
    <w:rsid w:val="008F4FC0"/>
    <w:rsid w:val="00905D9F"/>
    <w:rsid w:val="00936EF9"/>
    <w:rsid w:val="00972B61"/>
    <w:rsid w:val="00987AA3"/>
    <w:rsid w:val="00991A2E"/>
    <w:rsid w:val="009D53C2"/>
    <w:rsid w:val="00A02FCC"/>
    <w:rsid w:val="00A07046"/>
    <w:rsid w:val="00A10C62"/>
    <w:rsid w:val="00A10EE8"/>
    <w:rsid w:val="00A215A2"/>
    <w:rsid w:val="00A3198D"/>
    <w:rsid w:val="00A4361D"/>
    <w:rsid w:val="00A50888"/>
    <w:rsid w:val="00A63E85"/>
    <w:rsid w:val="00A905E4"/>
    <w:rsid w:val="00AB0033"/>
    <w:rsid w:val="00AC31B1"/>
    <w:rsid w:val="00AD0946"/>
    <w:rsid w:val="00AD56F9"/>
    <w:rsid w:val="00AF0011"/>
    <w:rsid w:val="00B256F7"/>
    <w:rsid w:val="00BB2550"/>
    <w:rsid w:val="00BB2F0F"/>
    <w:rsid w:val="00BC174A"/>
    <w:rsid w:val="00BC51AE"/>
    <w:rsid w:val="00BE7D63"/>
    <w:rsid w:val="00C312F0"/>
    <w:rsid w:val="00C42689"/>
    <w:rsid w:val="00C5182A"/>
    <w:rsid w:val="00C6785E"/>
    <w:rsid w:val="00C879A6"/>
    <w:rsid w:val="00CD6BCE"/>
    <w:rsid w:val="00CE128B"/>
    <w:rsid w:val="00CE3D43"/>
    <w:rsid w:val="00CE542A"/>
    <w:rsid w:val="00D33D32"/>
    <w:rsid w:val="00D80A5B"/>
    <w:rsid w:val="00DA056B"/>
    <w:rsid w:val="00DA3E25"/>
    <w:rsid w:val="00DD60B0"/>
    <w:rsid w:val="00DE3B74"/>
    <w:rsid w:val="00DF6D29"/>
    <w:rsid w:val="00E00459"/>
    <w:rsid w:val="00E2209E"/>
    <w:rsid w:val="00E260FB"/>
    <w:rsid w:val="00E70626"/>
    <w:rsid w:val="00EA32B5"/>
    <w:rsid w:val="00EF3131"/>
    <w:rsid w:val="00F269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5E772"/>
  <w15:chartTrackingRefBased/>
  <w15:docId w15:val="{BA8E1F4B-FF4F-421F-BBF4-411E5DCCD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B25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05D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44CB2B-BCB1-4E27-8EB4-F01570424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1702</Words>
  <Characters>9708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Kurt Mamlah</dc:creator>
  <cp:keywords/>
  <dc:description/>
  <cp:lastModifiedBy>Kurt Mamlah</cp:lastModifiedBy>
  <cp:revision>2</cp:revision>
  <dcterms:created xsi:type="dcterms:W3CDTF">2022-07-26T14:59:00Z</dcterms:created>
  <dcterms:modified xsi:type="dcterms:W3CDTF">2022-07-26T14:59:00Z</dcterms:modified>
</cp:coreProperties>
</file>