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FFFFFF" w:themeColor="background1"/>
  <w:body>
    <w:p w14:paraId="60BD5B63" w14:textId="1CB572E3" w:rsidR="00CB280A" w:rsidRPr="00E66C8B" w:rsidRDefault="009B172F" w:rsidP="00E66C8B">
      <w:pPr>
        <w:spacing w:line="480" w:lineRule="auto"/>
        <w:rPr>
          <w:rFonts w:asciiTheme="minorHAnsi" w:hAnsiTheme="minorHAnsi"/>
        </w:rPr>
      </w:pPr>
      <w:r w:rsidRPr="00E66C8B">
        <w:rPr>
          <w:rFonts w:asciiTheme="minorHAnsi" w:hAnsiTheme="minorHAnsi"/>
          <w:b/>
          <w:u w:val="single"/>
        </w:rPr>
        <w:t xml:space="preserve">Mark: </w:t>
      </w:r>
      <w:r w:rsidRPr="00E66C8B">
        <w:rPr>
          <w:rFonts w:asciiTheme="minorHAnsi" w:hAnsiTheme="minorHAnsi"/>
          <w:b/>
          <w:u w:val="single"/>
        </w:rPr>
        <w:br/>
      </w:r>
      <w:r w:rsidRPr="00E66C8B">
        <w:rPr>
          <w:rFonts w:asciiTheme="minorHAnsi" w:hAnsiTheme="minorHAnsi"/>
        </w:rPr>
        <w:t>70</w:t>
      </w:r>
    </w:p>
    <w:p w14:paraId="1D29F786" w14:textId="7796BB32" w:rsidR="009B172F" w:rsidRPr="00E66C8B" w:rsidRDefault="009B172F" w:rsidP="00E66C8B">
      <w:pPr>
        <w:spacing w:line="480" w:lineRule="auto"/>
        <w:rPr>
          <w:rFonts w:asciiTheme="minorHAnsi" w:hAnsiTheme="minorHAnsi"/>
          <w:b/>
          <w:u w:val="single"/>
        </w:rPr>
      </w:pPr>
      <w:r w:rsidRPr="00E66C8B">
        <w:rPr>
          <w:rFonts w:asciiTheme="minorHAnsi" w:hAnsiTheme="minorHAnsi"/>
          <w:b/>
          <w:u w:val="single"/>
        </w:rPr>
        <w:t>Feedback:</w:t>
      </w:r>
    </w:p>
    <w:p w14:paraId="6BACFA96" w14:textId="4A7CCF19" w:rsidR="00CB280A" w:rsidRPr="00E66C8B" w:rsidRDefault="00CB280A" w:rsidP="00E66C8B">
      <w:pPr>
        <w:spacing w:line="480" w:lineRule="auto"/>
        <w:rPr>
          <w:rFonts w:asciiTheme="minorHAnsi" w:hAnsiTheme="minorHAnsi"/>
        </w:rPr>
      </w:pPr>
      <w:r w:rsidRPr="00E66C8B">
        <w:rPr>
          <w:rFonts w:asciiTheme="minorHAnsi" w:hAnsiTheme="minorHAnsi"/>
        </w:rPr>
        <w:t>I believe that my presentation went well. My presentation had a good range of primary and secondary sources. The argument was clear from the start with the relevance and structure staying in tune</w:t>
      </w:r>
      <w:r w:rsidR="00E66C8B" w:rsidRPr="00E66C8B">
        <w:rPr>
          <w:rFonts w:asciiTheme="minorHAnsi" w:hAnsiTheme="minorHAnsi"/>
        </w:rPr>
        <w:t xml:space="preserve"> with the </w:t>
      </w:r>
      <w:r w:rsidRPr="00E66C8B">
        <w:rPr>
          <w:rFonts w:asciiTheme="minorHAnsi" w:hAnsiTheme="minorHAnsi"/>
        </w:rPr>
        <w:t>argument.</w:t>
      </w:r>
      <w:r w:rsidR="009B172F" w:rsidRPr="00E66C8B">
        <w:rPr>
          <w:rFonts w:asciiTheme="minorHAnsi" w:hAnsiTheme="minorHAnsi"/>
        </w:rPr>
        <w:t xml:space="preserve"> I believe I was critical with the primary source</w:t>
      </w:r>
      <w:r w:rsidR="00E66C8B" w:rsidRPr="00E66C8B">
        <w:rPr>
          <w:rFonts w:asciiTheme="minorHAnsi" w:hAnsiTheme="minorHAnsi"/>
        </w:rPr>
        <w:t>s</w:t>
      </w:r>
      <w:r w:rsidR="009B172F" w:rsidRPr="00E66C8B">
        <w:rPr>
          <w:rFonts w:asciiTheme="minorHAnsi" w:hAnsiTheme="minorHAnsi"/>
        </w:rPr>
        <w:t xml:space="preserve"> as I used both secondary and primary</w:t>
      </w:r>
      <w:r w:rsidR="00E66C8B" w:rsidRPr="00E66C8B">
        <w:rPr>
          <w:rFonts w:asciiTheme="minorHAnsi" w:hAnsiTheme="minorHAnsi"/>
        </w:rPr>
        <w:t xml:space="preserve"> sources</w:t>
      </w:r>
      <w:r w:rsidR="009B172F" w:rsidRPr="00E66C8B">
        <w:rPr>
          <w:rFonts w:asciiTheme="minorHAnsi" w:hAnsiTheme="minorHAnsi"/>
        </w:rPr>
        <w:t xml:space="preserve"> to back up my argument with the facts and figures. With my analytical approach I used the evidence I had researched to be able to give a short but deep evaluation of the situations in my argument. My referencing of direct quotations, images, primary and secondary sources was clear and with a full bibliography</w:t>
      </w:r>
      <w:r w:rsidR="00E66C8B" w:rsidRPr="00E66C8B">
        <w:rPr>
          <w:rFonts w:asciiTheme="minorHAnsi" w:hAnsiTheme="minorHAnsi"/>
        </w:rPr>
        <w:t>,</w:t>
      </w:r>
      <w:r w:rsidR="009B172F" w:rsidRPr="00E66C8B">
        <w:rPr>
          <w:rFonts w:asciiTheme="minorHAnsi" w:hAnsiTheme="minorHAnsi"/>
        </w:rPr>
        <w:t xml:space="preserve"> showing where I had got my information from. My engagement with the audience was also there as I gave examples where I could bring in members of the audience to prove my point. I knew my timekeeping would be very important as I had a lot of information in my presentation which I needed to get through. I believe I was clear throughout and that I had practised my presentation so that my timekeeping would not deviate from the time limit given.</w:t>
      </w:r>
      <w:r w:rsidR="00655D08">
        <w:rPr>
          <w:rFonts w:asciiTheme="minorHAnsi" w:hAnsiTheme="minorHAnsi"/>
        </w:rPr>
        <w:t xml:space="preserve"> My biggest fault would be not being able to answer certain questions in the question and answer time. In future presentations I will need to do more reading on the subject to have a greater understanding</w:t>
      </w:r>
      <w:bookmarkStart w:id="0" w:name="_GoBack"/>
      <w:bookmarkEnd w:id="0"/>
      <w:r w:rsidR="00655D08">
        <w:rPr>
          <w:rFonts w:asciiTheme="minorHAnsi" w:hAnsiTheme="minorHAnsi"/>
        </w:rPr>
        <w:t>.</w:t>
      </w:r>
    </w:p>
    <w:sectPr w:rsidR="00CB280A" w:rsidRPr="00E66C8B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09C02D4" w14:textId="77777777" w:rsidR="00585B7A" w:rsidRDefault="00585B7A" w:rsidP="00E66C8B">
      <w:pPr>
        <w:spacing w:after="0" w:line="240" w:lineRule="auto"/>
      </w:pPr>
      <w:r>
        <w:separator/>
      </w:r>
    </w:p>
  </w:endnote>
  <w:endnote w:type="continuationSeparator" w:id="0">
    <w:p w14:paraId="6F336236" w14:textId="77777777" w:rsidR="00585B7A" w:rsidRDefault="00585B7A" w:rsidP="00E66C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0DD4498" w14:textId="77777777" w:rsidR="00585B7A" w:rsidRDefault="00585B7A" w:rsidP="00E66C8B">
      <w:pPr>
        <w:spacing w:after="0" w:line="240" w:lineRule="auto"/>
      </w:pPr>
      <w:r>
        <w:separator/>
      </w:r>
    </w:p>
  </w:footnote>
  <w:footnote w:type="continuationSeparator" w:id="0">
    <w:p w14:paraId="0F127FFB" w14:textId="77777777" w:rsidR="00585B7A" w:rsidRDefault="00585B7A" w:rsidP="00E66C8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39E2EBA" w14:textId="25890BF9" w:rsidR="00E66C8B" w:rsidRPr="00E66C8B" w:rsidRDefault="00E66C8B">
    <w:pPr>
      <w:pStyle w:val="Header"/>
      <w:rPr>
        <w:rFonts w:asciiTheme="minorHAnsi" w:hAnsiTheme="minorHAnsi"/>
      </w:rPr>
    </w:pPr>
    <w:r w:rsidRPr="00E66C8B">
      <w:rPr>
        <w:rFonts w:asciiTheme="minorHAnsi" w:hAnsiTheme="minorHAnsi"/>
      </w:rPr>
      <w:t>Lee Perkins</w:t>
    </w:r>
    <w:r w:rsidRPr="00E66C8B">
      <w:rPr>
        <w:rFonts w:asciiTheme="minorHAnsi" w:hAnsiTheme="minorHAnsi"/>
      </w:rPr>
      <w:tab/>
      <w:t>Study Skills</w:t>
    </w:r>
    <w:r w:rsidRPr="00E66C8B">
      <w:rPr>
        <w:rFonts w:asciiTheme="minorHAnsi" w:hAnsiTheme="minorHAnsi"/>
      </w:rPr>
      <w:tab/>
      <w:t>1711094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F9DCC098-D7B4-4F74-875A-9025716E0652}"/>
    <w:docVar w:name="dgnword-drafile" w:val="C:\Users\perki\AppData\Local\Temp\draA450.tmp"/>
    <w:docVar w:name="dgnword-eventsink" w:val="514993736"/>
  </w:docVars>
  <w:rsids>
    <w:rsidRoot w:val="00CB280A"/>
    <w:rsid w:val="001817AE"/>
    <w:rsid w:val="00585B7A"/>
    <w:rsid w:val="00655D08"/>
    <w:rsid w:val="009B172F"/>
    <w:rsid w:val="009C74F9"/>
    <w:rsid w:val="00CB280A"/>
    <w:rsid w:val="00E66C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0B57E9"/>
  <w15:chartTrackingRefBased/>
  <w15:docId w15:val="{EB8F36BB-0A0B-49E1-BDC8-15E8158F4E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omic Sans MS" w:eastAsiaTheme="minorHAnsi" w:hAnsi="Comic Sans MS" w:cstheme="minorBidi"/>
        <w:spacing w:val="20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6C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6C8B"/>
  </w:style>
  <w:style w:type="paragraph" w:styleId="Footer">
    <w:name w:val="footer"/>
    <w:basedOn w:val="Normal"/>
    <w:link w:val="FooterChar"/>
    <w:uiPriority w:val="99"/>
    <w:unhideWhenUsed/>
    <w:rsid w:val="00E66C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6C8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1</Pages>
  <Words>192</Words>
  <Characters>1100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perkins</dc:creator>
  <cp:keywords/>
  <dc:description/>
  <cp:lastModifiedBy>lee perkins</cp:lastModifiedBy>
  <cp:revision>1</cp:revision>
  <dcterms:created xsi:type="dcterms:W3CDTF">2018-05-16T21:28:00Z</dcterms:created>
  <dcterms:modified xsi:type="dcterms:W3CDTF">2018-05-16T22:12:00Z</dcterms:modified>
</cp:coreProperties>
</file>