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5ABC801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685C5963" w:rsidR="00355CDA" w:rsidRDefault="00355CDA">
      <w:pPr>
        <w:rPr>
          <w:b/>
          <w:bCs/>
        </w:rPr>
      </w:pP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7E2A43CF" w14:textId="77777777" w:rsidR="00232B86" w:rsidRDefault="005A30F6" w:rsidP="00232B8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71A5BC00" w:rsidR="005A30F6" w:rsidRPr="00232B86" w:rsidRDefault="001349B5" w:rsidP="00232B86">
      <w:pPr>
        <w:pStyle w:val="ListParagraph"/>
        <w:rPr>
          <w:b/>
          <w:bCs/>
        </w:rPr>
      </w:pPr>
      <w:r>
        <w:t xml:space="preserve">The main idea </w:t>
      </w:r>
      <w:r w:rsidR="001445A6">
        <w:t>of the text is to show how social media can be used to promote and grow a business</w:t>
      </w:r>
      <w:r w:rsidR="00310179">
        <w:t>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E8D1F3B" w14:textId="20E4DF15" w:rsidR="00310179" w:rsidRPr="00310179" w:rsidRDefault="00B95B19" w:rsidP="00310179">
      <w:pPr>
        <w:pStyle w:val="ListParagraph"/>
      </w:pPr>
      <w:r>
        <w:t xml:space="preserve">One key point that </w:t>
      </w:r>
      <w:r w:rsidR="00352045">
        <w:t xml:space="preserve">supports the </w:t>
      </w:r>
      <w:r w:rsidR="002E34B6">
        <w:t xml:space="preserve">main </w:t>
      </w:r>
      <w:r w:rsidR="00990619">
        <w:t xml:space="preserve">idea is the </w:t>
      </w:r>
      <w:r w:rsidR="00B150E0">
        <w:t>‘Nothing beats a jet2holiday’</w:t>
      </w:r>
      <w:r w:rsidR="003A76EB">
        <w:t xml:space="preserve">. This is displayed in </w:t>
      </w:r>
      <w:r w:rsidR="00B93DB8">
        <w:t>the second paragraph</w:t>
      </w:r>
      <w:r w:rsidR="00D20EBE">
        <w:t xml:space="preserve"> which says</w:t>
      </w:r>
      <w:r w:rsidR="00CF3B9A">
        <w:t>,</w:t>
      </w:r>
      <w:r w:rsidR="00D20EBE">
        <w:t xml:space="preserve"> </w:t>
      </w:r>
      <w:r w:rsidR="006F077C">
        <w:t xml:space="preserve"> “</w:t>
      </w:r>
      <w:r w:rsidR="00D20EBE" w:rsidRPr="00D20EBE">
        <w:t>Spend any time on social media and it won’t be long before you see footage of some holiday mishap accompanied by the ironic voiceover, “Nothing beats a Jet2 Holiday”</w:t>
      </w:r>
      <w:r w:rsidR="00C31C29">
        <w:t>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9C0109D" w14:textId="4EFAB095" w:rsidR="00FD5090" w:rsidRPr="00FD5090" w:rsidRDefault="00027DCC" w:rsidP="00FD5090">
      <w:pPr>
        <w:pStyle w:val="ListParagraph"/>
      </w:pPr>
      <w:r>
        <w:t xml:space="preserve">Another </w:t>
      </w:r>
      <w:r w:rsidR="004E6974">
        <w:t xml:space="preserve">key point </w:t>
      </w:r>
      <w:r w:rsidR="009305E9">
        <w:t>states that over 200</w:t>
      </w:r>
      <w:r w:rsidR="00332689">
        <w:t xml:space="preserve"> million businesses</w:t>
      </w:r>
      <w:r w:rsidR="008259FF">
        <w:t xml:space="preserve"> </w:t>
      </w:r>
      <w:r w:rsidR="009920BB">
        <w:t xml:space="preserve">use the popular social media platform </w:t>
      </w:r>
      <w:r w:rsidR="001354DD">
        <w:t xml:space="preserve">known as Instagram to </w:t>
      </w:r>
      <w:r w:rsidR="00A714AA">
        <w:t>promote</w:t>
      </w:r>
      <w:r w:rsidR="001354DD">
        <w:t xml:space="preserve"> their business</w:t>
      </w:r>
      <w:r w:rsidR="00A714AA">
        <w:t>.</w:t>
      </w:r>
      <w:r w:rsidR="00332689">
        <w:t xml:space="preserve"> </w:t>
      </w:r>
      <w:r w:rsidR="005C780A">
        <w:t>“</w:t>
      </w:r>
      <w:r w:rsidR="00340FEE" w:rsidRPr="00340FEE">
        <w:t>According to the government’s Business Academy,</w:t>
      </w:r>
      <w:r w:rsidR="00340FEE">
        <w:t xml:space="preserve"> </w:t>
      </w:r>
      <w:r w:rsidR="009305E9" w:rsidRPr="009305E9">
        <w:t>more than 200 million businesses worldwide are using Instagram to reach customers</w:t>
      </w:r>
      <w:r w:rsidR="00D71D42">
        <w:t>”</w:t>
      </w:r>
      <w:r w:rsidR="003001F0">
        <w:t>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711928" w14:textId="761773BA" w:rsidR="00B67959" w:rsidRPr="00B67959" w:rsidRDefault="00B67959" w:rsidP="00B67959">
      <w:pPr>
        <w:pStyle w:val="ListParagraph"/>
      </w:pPr>
      <w:r>
        <w:t xml:space="preserve">I think that the best part of the text is the first paragraph written in bold </w:t>
      </w:r>
      <w:r w:rsidR="002C39C9">
        <w:t xml:space="preserve">as it allows the reader to get a clear picture of what the whole article is about </w:t>
      </w:r>
      <w:r w:rsidR="00AE4B5A">
        <w:t>without goin</w:t>
      </w:r>
      <w:r w:rsidR="001D0B70">
        <w:t>g into too much detail</w:t>
      </w:r>
      <w:r w:rsidR="000B002A">
        <w:t xml:space="preserve">. Its right at the top of the page </w:t>
      </w:r>
      <w:r w:rsidR="00854246">
        <w:t>and easily displayed for those who like to skim read</w:t>
      </w:r>
      <w:r w:rsidR="00BC251D">
        <w:t xml:space="preserve">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56D63D8" w14:textId="7959EEC9" w:rsidR="004673B6" w:rsidRPr="004673B6" w:rsidRDefault="005542BA" w:rsidP="004673B6">
      <w:pPr>
        <w:pStyle w:val="ListParagraph"/>
      </w:pPr>
      <w:r>
        <w:t xml:space="preserve">What I found difficult in the task </w:t>
      </w:r>
      <w:r w:rsidR="00C37AF4">
        <w:t xml:space="preserve">was remembering to add the dates when </w:t>
      </w:r>
      <w:r w:rsidR="007E2E46">
        <w:t>adding citations to my work.</w:t>
      </w:r>
      <w:r w:rsidR="00F63629">
        <w:t xml:space="preserve"> </w:t>
      </w:r>
      <w:r w:rsidR="001E585D">
        <w:t xml:space="preserve">I was getting mixed up with </w:t>
      </w:r>
      <w:r w:rsidR="009F77D0">
        <w:t>the difference in adding a citation and a reference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D878033" w14:textId="00BC94DE" w:rsidR="00800FF1" w:rsidRPr="00800FF1" w:rsidRDefault="007C713B" w:rsidP="00800FF1">
      <w:pPr>
        <w:pStyle w:val="ListParagraph"/>
      </w:pPr>
      <w:r>
        <w:t xml:space="preserve">The thing that helped me was </w:t>
      </w:r>
      <w:r w:rsidR="00DD6AD5">
        <w:t xml:space="preserve">having someone there to </w:t>
      </w:r>
      <w:r w:rsidR="0019005C">
        <w:t>remind</w:t>
      </w:r>
      <w:r w:rsidR="00DD6AD5">
        <w:t xml:space="preserve"> me </w:t>
      </w:r>
      <w:r w:rsidR="00C86CC6">
        <w:t>to add the dates and now I feel confident enough to be ab</w:t>
      </w:r>
      <w:r w:rsidR="00B23381">
        <w:t xml:space="preserve">le to differentiate the difference between </w:t>
      </w:r>
      <w:r w:rsidR="00696F89">
        <w:t>a citation and a reference.</w:t>
      </w:r>
    </w:p>
    <w:sectPr w:rsidR="00800FF1" w:rsidRPr="00800FF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7DCC"/>
    <w:rsid w:val="000B002A"/>
    <w:rsid w:val="001349B5"/>
    <w:rsid w:val="001354DD"/>
    <w:rsid w:val="001445A6"/>
    <w:rsid w:val="0019005C"/>
    <w:rsid w:val="001D0B70"/>
    <w:rsid w:val="001D5E96"/>
    <w:rsid w:val="001E585D"/>
    <w:rsid w:val="00232B86"/>
    <w:rsid w:val="002C39C9"/>
    <w:rsid w:val="002E34B6"/>
    <w:rsid w:val="003001F0"/>
    <w:rsid w:val="0030565F"/>
    <w:rsid w:val="00310179"/>
    <w:rsid w:val="00332689"/>
    <w:rsid w:val="00340FEE"/>
    <w:rsid w:val="00352045"/>
    <w:rsid w:val="00355CDA"/>
    <w:rsid w:val="003A76EB"/>
    <w:rsid w:val="004271F2"/>
    <w:rsid w:val="004673B6"/>
    <w:rsid w:val="004E6974"/>
    <w:rsid w:val="005542BA"/>
    <w:rsid w:val="00561879"/>
    <w:rsid w:val="005A30F6"/>
    <w:rsid w:val="005C780A"/>
    <w:rsid w:val="005E24FC"/>
    <w:rsid w:val="00696773"/>
    <w:rsid w:val="00696F89"/>
    <w:rsid w:val="006F077C"/>
    <w:rsid w:val="00735053"/>
    <w:rsid w:val="0074229C"/>
    <w:rsid w:val="007B173D"/>
    <w:rsid w:val="007C713B"/>
    <w:rsid w:val="007E23B3"/>
    <w:rsid w:val="007E2E46"/>
    <w:rsid w:val="00800FF1"/>
    <w:rsid w:val="008259FF"/>
    <w:rsid w:val="00834ED0"/>
    <w:rsid w:val="00854246"/>
    <w:rsid w:val="008579FB"/>
    <w:rsid w:val="008B23E8"/>
    <w:rsid w:val="009305E9"/>
    <w:rsid w:val="00960DF4"/>
    <w:rsid w:val="00990619"/>
    <w:rsid w:val="009920BB"/>
    <w:rsid w:val="009952C5"/>
    <w:rsid w:val="009F77D0"/>
    <w:rsid w:val="00A45341"/>
    <w:rsid w:val="00A714AA"/>
    <w:rsid w:val="00A9668D"/>
    <w:rsid w:val="00AE00D1"/>
    <w:rsid w:val="00AE4B5A"/>
    <w:rsid w:val="00B150E0"/>
    <w:rsid w:val="00B20B86"/>
    <w:rsid w:val="00B23381"/>
    <w:rsid w:val="00B30995"/>
    <w:rsid w:val="00B67959"/>
    <w:rsid w:val="00B93DB8"/>
    <w:rsid w:val="00B95B19"/>
    <w:rsid w:val="00BC251D"/>
    <w:rsid w:val="00C31C29"/>
    <w:rsid w:val="00C37AF4"/>
    <w:rsid w:val="00C86CC6"/>
    <w:rsid w:val="00C9180A"/>
    <w:rsid w:val="00CF3B9A"/>
    <w:rsid w:val="00D20EBE"/>
    <w:rsid w:val="00D51242"/>
    <w:rsid w:val="00D71D42"/>
    <w:rsid w:val="00DD6AD5"/>
    <w:rsid w:val="00DE0352"/>
    <w:rsid w:val="00E421FB"/>
    <w:rsid w:val="00E70F42"/>
    <w:rsid w:val="00F63629"/>
    <w:rsid w:val="00F766E3"/>
    <w:rsid w:val="00FD5090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3</Pages>
  <Words>345</Words>
  <Characters>1972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Jerome Ilyas-Scott (2617017)</cp:lastModifiedBy>
  <cp:revision>56</cp:revision>
  <dcterms:created xsi:type="dcterms:W3CDTF">2026-10-20T11:36:00Z</dcterms:created>
  <dcterms:modified xsi:type="dcterms:W3CDTF">2026-10-25T09:14:00Z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