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A48D1" w14:textId="5CA553A7" w:rsidR="00664317" w:rsidRDefault="00AB4EFB">
      <w:r>
        <w:t>CLASS PRACTICE 2:</w:t>
      </w:r>
      <w:r w:rsidR="0011099B">
        <w:t xml:space="preserve"> Individual Practice -Students must write their answers on paper or laptops, but </w:t>
      </w:r>
      <w:r w:rsidR="0011099B" w:rsidRPr="0011099B">
        <w:rPr>
          <w:b/>
          <w:bCs/>
          <w:u w:val="single"/>
        </w:rPr>
        <w:t xml:space="preserve">not </w:t>
      </w:r>
      <w:r w:rsidR="0011099B">
        <w:t>on phones</w:t>
      </w:r>
    </w:p>
    <w:p w14:paraId="595ECDE6" w14:textId="6AA8BABC" w:rsidR="00AB4EFB" w:rsidRDefault="00AB4EFB">
      <w:r>
        <w:t>TUCKMAN’s STAGES:</w:t>
      </w:r>
    </w:p>
    <w:p w14:paraId="2B0FEA2F" w14:textId="77777777" w:rsidR="00AB4EFB" w:rsidRDefault="00AB4EFB"/>
    <w:p w14:paraId="06973DD1" w14:textId="1948FC3E" w:rsidR="00AB4EFB" w:rsidRDefault="00AB4EFB">
      <w:r>
        <w:t>After the Team Leader Nick had explained everything, and the team members all talked to each other, I felt excited and looked forward to our next meeting.</w:t>
      </w:r>
    </w:p>
    <w:p w14:paraId="7776A3E4" w14:textId="2B7BFC14" w:rsidR="00AB4EFB" w:rsidRDefault="00AB4EFB">
      <w:r>
        <w:t>This started well, with Nick reminding us about our objective and how we would work together to achieve it. He said that because the task was so great, it would be better if the team was divided into sub-teams, each one responsible for one aspect. For example, one team will examine Markets, another will look at Production, Finance and so on.</w:t>
      </w:r>
    </w:p>
    <w:p w14:paraId="7AB596C1" w14:textId="6A2B5929" w:rsidR="00AB4EFB" w:rsidRDefault="00AB4EFB">
      <w:r>
        <w:t>However, when he said who will lead the sub-teams, there was a lot of</w:t>
      </w:r>
      <w:r w:rsidR="00325622">
        <w:t xml:space="preserve"> argument. People began shouting that they were better qualified to lead a team because of experience, qualifications and so on. It was all very </w:t>
      </w:r>
      <w:proofErr w:type="gramStart"/>
      <w:r w:rsidR="00325622">
        <w:t>noisy</w:t>
      </w:r>
      <w:proofErr w:type="gramEnd"/>
      <w:r w:rsidR="00325622">
        <w:t xml:space="preserve"> and some people stopped talking to each other, some were nasty to each other, and some formed little groups of two and whispered. </w:t>
      </w:r>
    </w:p>
    <w:p w14:paraId="0002BB7C" w14:textId="77777777" w:rsidR="0060597A" w:rsidRDefault="0060597A"/>
    <w:p w14:paraId="5E6AED78" w14:textId="16ABDA03" w:rsidR="00EA6E6F" w:rsidRPr="00EA6E6F" w:rsidRDefault="00EA6E6F" w:rsidP="00EA6E6F">
      <w:pPr>
        <w:rPr>
          <w:rFonts w:ascii="Aptos" w:eastAsia="Aptos" w:hAnsi="Aptos" w:cs="Times New Roman"/>
        </w:rPr>
      </w:pPr>
    </w:p>
    <w:p w14:paraId="1F3E9312" w14:textId="77777777" w:rsidR="00325622" w:rsidRDefault="00325622">
      <w:r w:rsidRPr="00325622">
        <w:rPr>
          <w:b/>
          <w:bCs/>
        </w:rPr>
        <w:t>Question</w:t>
      </w:r>
      <w:r>
        <w:t>: According to Tuckman,</w:t>
      </w:r>
    </w:p>
    <w:p w14:paraId="0A219B33" w14:textId="264EF2E4" w:rsidR="00325622" w:rsidRDefault="00325622" w:rsidP="00325622">
      <w:pPr>
        <w:pStyle w:val="ListParagraph"/>
        <w:numPr>
          <w:ilvl w:val="0"/>
          <w:numId w:val="1"/>
        </w:numPr>
        <w:rPr>
          <w:b/>
          <w:bCs/>
        </w:rPr>
      </w:pPr>
      <w:r w:rsidRPr="00EA6E6F">
        <w:rPr>
          <w:b/>
          <w:bCs/>
        </w:rPr>
        <w:t>What stage of Team Development is this</w:t>
      </w:r>
      <w:r w:rsidR="00EA6E6F" w:rsidRPr="00EA6E6F">
        <w:rPr>
          <w:b/>
          <w:bCs/>
        </w:rPr>
        <w:t xml:space="preserve"> and why</w:t>
      </w:r>
      <w:r w:rsidRPr="00EA6E6F">
        <w:rPr>
          <w:b/>
          <w:bCs/>
        </w:rPr>
        <w:t>?</w:t>
      </w:r>
    </w:p>
    <w:p w14:paraId="055010B0" w14:textId="77777777" w:rsidR="00193A2E" w:rsidRDefault="00193A2E" w:rsidP="00193A2E">
      <w:pPr>
        <w:rPr>
          <w:b/>
          <w:bCs/>
        </w:rPr>
      </w:pPr>
    </w:p>
    <w:p w14:paraId="521BD690" w14:textId="77777777" w:rsidR="00193A2E" w:rsidRDefault="00193A2E" w:rsidP="00193A2E">
      <w:pPr>
        <w:rPr>
          <w:b/>
          <w:bCs/>
        </w:rPr>
      </w:pPr>
    </w:p>
    <w:p w14:paraId="49050C62" w14:textId="77777777" w:rsidR="00193A2E" w:rsidRPr="00193A2E" w:rsidRDefault="00193A2E" w:rsidP="00193A2E">
      <w:pPr>
        <w:rPr>
          <w:b/>
          <w:bCs/>
        </w:rPr>
      </w:pPr>
    </w:p>
    <w:p w14:paraId="20102886" w14:textId="19AE5AA6" w:rsidR="00325622" w:rsidRDefault="00325622" w:rsidP="00325622">
      <w:pPr>
        <w:pStyle w:val="ListParagraph"/>
        <w:numPr>
          <w:ilvl w:val="0"/>
          <w:numId w:val="1"/>
        </w:numPr>
        <w:rPr>
          <w:b/>
          <w:bCs/>
        </w:rPr>
      </w:pPr>
      <w:r w:rsidRPr="00EA6E6F">
        <w:rPr>
          <w:b/>
          <w:bCs/>
        </w:rPr>
        <w:t>What could happen if no action was taken?</w:t>
      </w:r>
    </w:p>
    <w:p w14:paraId="0BF0E11E" w14:textId="77777777" w:rsidR="00193A2E" w:rsidRDefault="00193A2E" w:rsidP="00193A2E">
      <w:pPr>
        <w:rPr>
          <w:b/>
          <w:bCs/>
        </w:rPr>
      </w:pPr>
    </w:p>
    <w:p w14:paraId="6D1EC2DC" w14:textId="77777777" w:rsidR="00193A2E" w:rsidRDefault="00193A2E" w:rsidP="00193A2E">
      <w:pPr>
        <w:rPr>
          <w:b/>
          <w:bCs/>
        </w:rPr>
      </w:pPr>
    </w:p>
    <w:p w14:paraId="5D2833C8" w14:textId="77777777" w:rsidR="00193A2E" w:rsidRPr="00193A2E" w:rsidRDefault="00193A2E" w:rsidP="00193A2E">
      <w:pPr>
        <w:rPr>
          <w:b/>
          <w:bCs/>
        </w:rPr>
      </w:pPr>
    </w:p>
    <w:p w14:paraId="630110EA" w14:textId="25C396AA" w:rsidR="00611080" w:rsidRPr="00EA6E6F" w:rsidRDefault="00611080" w:rsidP="00325622">
      <w:pPr>
        <w:pStyle w:val="ListParagraph"/>
        <w:numPr>
          <w:ilvl w:val="0"/>
          <w:numId w:val="1"/>
        </w:numPr>
        <w:rPr>
          <w:b/>
          <w:bCs/>
        </w:rPr>
      </w:pPr>
      <w:r>
        <w:rPr>
          <w:b/>
          <w:bCs/>
        </w:rPr>
        <w:t>What should the leader do?</w:t>
      </w:r>
    </w:p>
    <w:p w14:paraId="54C1CB6D" w14:textId="77777777" w:rsidR="00325622" w:rsidRDefault="00325622"/>
    <w:sectPr w:rsidR="003256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21B0"/>
    <w:multiLevelType w:val="hybridMultilevel"/>
    <w:tmpl w:val="42C02ED8"/>
    <w:lvl w:ilvl="0" w:tplc="2B667008">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num w:numId="1" w16cid:durableId="837117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EFB"/>
    <w:rsid w:val="0011099B"/>
    <w:rsid w:val="00193A2E"/>
    <w:rsid w:val="002B64E3"/>
    <w:rsid w:val="002E4CA2"/>
    <w:rsid w:val="00325622"/>
    <w:rsid w:val="0060597A"/>
    <w:rsid w:val="00611080"/>
    <w:rsid w:val="00635554"/>
    <w:rsid w:val="00664317"/>
    <w:rsid w:val="00845B27"/>
    <w:rsid w:val="00954093"/>
    <w:rsid w:val="00A7117A"/>
    <w:rsid w:val="00AB4EFB"/>
    <w:rsid w:val="00D54B06"/>
    <w:rsid w:val="00EA6E6F"/>
    <w:rsid w:val="00F73559"/>
    <w:rsid w:val="00FF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E14D"/>
  <w15:chartTrackingRefBased/>
  <w15:docId w15:val="{5392B48A-BEB6-4DF1-B654-8D1A73FF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EFB"/>
    <w:rPr>
      <w:rFonts w:eastAsiaTheme="majorEastAsia" w:cstheme="majorBidi"/>
      <w:color w:val="272727" w:themeColor="text1" w:themeTint="D8"/>
    </w:rPr>
  </w:style>
  <w:style w:type="paragraph" w:styleId="Title">
    <w:name w:val="Title"/>
    <w:basedOn w:val="Normal"/>
    <w:next w:val="Normal"/>
    <w:link w:val="TitleChar"/>
    <w:uiPriority w:val="10"/>
    <w:qFormat/>
    <w:rsid w:val="00AB4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EFB"/>
    <w:pPr>
      <w:spacing w:before="160"/>
      <w:jc w:val="center"/>
    </w:pPr>
    <w:rPr>
      <w:i/>
      <w:iCs/>
      <w:color w:val="404040" w:themeColor="text1" w:themeTint="BF"/>
    </w:rPr>
  </w:style>
  <w:style w:type="character" w:customStyle="1" w:styleId="QuoteChar">
    <w:name w:val="Quote Char"/>
    <w:basedOn w:val="DefaultParagraphFont"/>
    <w:link w:val="Quote"/>
    <w:uiPriority w:val="29"/>
    <w:rsid w:val="00AB4EFB"/>
    <w:rPr>
      <w:i/>
      <w:iCs/>
      <w:color w:val="404040" w:themeColor="text1" w:themeTint="BF"/>
    </w:rPr>
  </w:style>
  <w:style w:type="paragraph" w:styleId="ListParagraph">
    <w:name w:val="List Paragraph"/>
    <w:basedOn w:val="Normal"/>
    <w:uiPriority w:val="34"/>
    <w:qFormat/>
    <w:rsid w:val="00AB4EFB"/>
    <w:pPr>
      <w:ind w:left="720"/>
      <w:contextualSpacing/>
    </w:pPr>
  </w:style>
  <w:style w:type="character" w:styleId="IntenseEmphasis">
    <w:name w:val="Intense Emphasis"/>
    <w:basedOn w:val="DefaultParagraphFont"/>
    <w:uiPriority w:val="21"/>
    <w:qFormat/>
    <w:rsid w:val="00AB4EFB"/>
    <w:rPr>
      <w:i/>
      <w:iCs/>
      <w:color w:val="0F4761" w:themeColor="accent1" w:themeShade="BF"/>
    </w:rPr>
  </w:style>
  <w:style w:type="paragraph" w:styleId="IntenseQuote">
    <w:name w:val="Intense Quote"/>
    <w:basedOn w:val="Normal"/>
    <w:next w:val="Normal"/>
    <w:link w:val="IntenseQuoteChar"/>
    <w:uiPriority w:val="30"/>
    <w:qFormat/>
    <w:rsid w:val="00AB4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EFB"/>
    <w:rPr>
      <w:i/>
      <w:iCs/>
      <w:color w:val="0F4761" w:themeColor="accent1" w:themeShade="BF"/>
    </w:rPr>
  </w:style>
  <w:style w:type="character" w:styleId="IntenseReference">
    <w:name w:val="Intense Reference"/>
    <w:basedOn w:val="DefaultParagraphFont"/>
    <w:uiPriority w:val="32"/>
    <w:qFormat/>
    <w:rsid w:val="00AB4E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170</Words>
  <Characters>969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9</cp:revision>
  <dcterms:created xsi:type="dcterms:W3CDTF">2025-09-23T12:27:00Z</dcterms:created>
  <dcterms:modified xsi:type="dcterms:W3CDTF">2026-06-14T10:39:00Z</dcterms:modified>
</cp:coreProperties>
</file>