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5B201597" w:rsidP="4FDF5B2E" w:rsidRDefault="5B201597" w14:paraId="30D92A38" w14:textId="07994C04">
      <w:pPr>
        <w:rPr>
          <w:b w:val="1"/>
          <w:bCs w:val="1"/>
        </w:rPr>
      </w:pPr>
      <w:r w:rsidRPr="4FDF5B2E" w:rsidR="5B201597">
        <w:rPr>
          <w:b w:val="1"/>
          <w:bCs w:val="1"/>
        </w:rPr>
        <w:t>Contemporary Challenges – Assessment 1</w:t>
      </w:r>
    </w:p>
    <w:p w:rsidR="4FDF5B2E" w:rsidP="4FDF5B2E" w:rsidRDefault="4FDF5B2E" w14:paraId="3C3A35F9" w14:textId="30A6E0A0">
      <w:pPr>
        <w:pStyle w:val="Normal"/>
      </w:pPr>
    </w:p>
    <w:p xmlns:wp14="http://schemas.microsoft.com/office/word/2010/wordml" w14:paraId="5E5787A5" wp14:textId="043B2ECD">
      <w:bookmarkStart w:name="_GoBack" w:id="0"/>
      <w:bookmarkEnd w:id="0"/>
      <w:r w:rsidR="5B201597">
        <w:rPr/>
        <w:t>Link to Site:</w:t>
      </w:r>
    </w:p>
    <w:p w:rsidR="332A46AC" w:rsidP="62B24551" w:rsidRDefault="332A46AC" w14:paraId="11050848" w14:textId="6D3EED49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hyperlink r:id="Rd0821ad61f6b4700">
        <w:r w:rsidRPr="62B24551" w:rsidR="332A46AC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https://jamespursercontemporarychallenges.wordpress.com/</w:t>
        </w:r>
      </w:hyperlink>
    </w:p>
    <w:p w:rsidR="62B24551" w:rsidP="62B24551" w:rsidRDefault="62B24551" w14:paraId="38454411" w14:textId="4DBD0D46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</w:p>
    <w:p w:rsidR="5B201597" w:rsidP="4FDF5B2E" w:rsidRDefault="5B201597" w14:paraId="54E8A655" w14:textId="3ECD185F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  <w:r w:rsidRPr="4FDF5B2E" w:rsidR="5B201597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References:</w:t>
      </w:r>
    </w:p>
    <w:p w:rsidR="4FDF5B2E" w:rsidP="4FDF5B2E" w:rsidRDefault="4FDF5B2E" w14:paraId="0950E0BE" w14:textId="738E6023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456C1247" w:rsidP="62B24551" w:rsidRDefault="456C1247" w14:paraId="2BF984FE" w14:textId="1C5930F8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62B24551" w:rsidR="456C1247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Unit 1:</w:t>
      </w:r>
      <w:r w:rsidRPr="62B24551" w:rsidR="35195EF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hyperlink r:id="Rc08be73395bd4028">
        <w:r w:rsidRPr="62B24551" w:rsidR="4D0319E3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https://jamespursercontemporarychallenges.wordpress.com/2021/05/03/unit-1-the-biggest-threat-to-humanity/</w:t>
        </w:r>
      </w:hyperlink>
    </w:p>
    <w:p w:rsidR="62B24551" w:rsidP="62B24551" w:rsidRDefault="62B24551" w14:paraId="7B5876D3" w14:textId="454ECBBA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456C1247" w:rsidP="4FDF5B2E" w:rsidRDefault="456C1247" w14:paraId="6277ACEB" w14:textId="0F88F5B8">
      <w:pPr>
        <w:jc w:val="left"/>
        <w:rPr>
          <w:sz w:val="20"/>
          <w:szCs w:val="20"/>
        </w:rPr>
      </w:pPr>
      <w:hyperlink r:id="Rb93e9f64222a4d16">
        <w:r w:rsidRPr="4FDF5B2E" w:rsidR="456C124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0"/>
            <w:szCs w:val="20"/>
            <w:lang w:val="en-GB"/>
          </w:rPr>
          <w:t>https://www.noaa.gov/education/resource-collections/climate/climate-change-impacts</w:t>
        </w:r>
      </w:hyperlink>
    </w:p>
    <w:p w:rsidR="456C1247" w:rsidP="4FDF5B2E" w:rsidRDefault="456C1247" w14:paraId="6D6AB507" w14:textId="0ED1CECA">
      <w:pPr>
        <w:pStyle w:val="ListParagraph"/>
        <w:numPr>
          <w:ilvl w:val="0"/>
          <w:numId w:val="1"/>
        </w:numPr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303030"/>
          <w:sz w:val="20"/>
          <w:szCs w:val="20"/>
        </w:rPr>
      </w:pPr>
      <w:r w:rsidRPr="4FDF5B2E" w:rsidR="456C124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03030"/>
          <w:sz w:val="20"/>
          <w:szCs w:val="20"/>
          <w:lang w:val="en-GB"/>
        </w:rPr>
        <w:t xml:space="preserve">2019, </w:t>
      </w:r>
      <w:r w:rsidRPr="4FDF5B2E" w:rsidR="456C124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03030"/>
          <w:sz w:val="20"/>
          <w:szCs w:val="20"/>
          <w:lang w:val="en-GB"/>
        </w:rPr>
        <w:t xml:space="preserve">Climate Change Impacts, </w:t>
      </w:r>
      <w:r w:rsidRPr="4FDF5B2E" w:rsidR="456C124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03030"/>
          <w:sz w:val="20"/>
          <w:szCs w:val="20"/>
          <w:lang w:val="en-GB"/>
        </w:rPr>
        <w:t>US Department of Commerce, Viewed 03/05/2021.</w:t>
      </w:r>
    </w:p>
    <w:p w:rsidR="456C1247" w:rsidP="4FDF5B2E" w:rsidRDefault="456C1247" w14:paraId="6C18BBA0" w14:textId="3032285B">
      <w:pPr>
        <w:jc w:val="left"/>
        <w:rPr>
          <w:sz w:val="20"/>
          <w:szCs w:val="20"/>
        </w:rPr>
      </w:pPr>
      <w:hyperlink r:id="Rc532463098aa4cc0">
        <w:r w:rsidRPr="4FDF5B2E" w:rsidR="456C124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0"/>
            <w:szCs w:val="20"/>
            <w:lang w:val="en-GB"/>
          </w:rPr>
          <w:t>https://www.businessinsider.com/effects-of-climate-change-2014-6?r=US&amp;IR=T</w:t>
        </w:r>
      </w:hyperlink>
    </w:p>
    <w:p w:rsidR="456C1247" w:rsidP="4FDF5B2E" w:rsidRDefault="456C1247" w14:paraId="2EAE1DCB" w14:textId="21C26FEB">
      <w:pPr>
        <w:pStyle w:val="ListParagraph"/>
        <w:numPr>
          <w:ilvl w:val="0"/>
          <w:numId w:val="1"/>
        </w:numPr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303030"/>
          <w:sz w:val="20"/>
          <w:szCs w:val="20"/>
        </w:rPr>
      </w:pPr>
      <w:r w:rsidRPr="4FDF5B2E" w:rsidR="456C124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03030"/>
          <w:sz w:val="20"/>
          <w:szCs w:val="20"/>
          <w:lang w:val="en-GB"/>
        </w:rPr>
        <w:t xml:space="preserve">2014, </w:t>
      </w:r>
      <w:r w:rsidRPr="4FDF5B2E" w:rsidR="456C124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03030"/>
          <w:sz w:val="20"/>
          <w:szCs w:val="20"/>
          <w:lang w:val="en-GB"/>
        </w:rPr>
        <w:t xml:space="preserve">22 Devastating Effects of Climate Change, </w:t>
      </w:r>
      <w:r w:rsidRPr="4FDF5B2E" w:rsidR="456C124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03030"/>
          <w:sz w:val="20"/>
          <w:szCs w:val="20"/>
          <w:lang w:val="en-GB"/>
        </w:rPr>
        <w:t>Insider, Viewed 03/05/2021.</w:t>
      </w:r>
    </w:p>
    <w:p w:rsidR="4FDF5B2E" w:rsidP="4FDF5B2E" w:rsidRDefault="4FDF5B2E" w14:paraId="0684086C" w14:textId="2D0D1BC1">
      <w:pPr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03030"/>
          <w:sz w:val="22"/>
          <w:szCs w:val="22"/>
          <w:lang w:val="en-GB"/>
        </w:rPr>
      </w:pPr>
    </w:p>
    <w:p w:rsidR="2AD2331A" w:rsidP="62B24551" w:rsidRDefault="2AD2331A" w14:paraId="69CE5743" w14:textId="1F51F9D4">
      <w:pPr>
        <w:pStyle w:val="Normal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62B24551" w:rsidR="2AD2331A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303030"/>
          <w:sz w:val="22"/>
          <w:szCs w:val="22"/>
          <w:lang w:val="en-GB"/>
        </w:rPr>
        <w:t>Unit 2:</w:t>
      </w:r>
      <w:r w:rsidRPr="62B24551" w:rsidR="75C0DCD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03030"/>
          <w:sz w:val="22"/>
          <w:szCs w:val="22"/>
          <w:lang w:val="en-GB"/>
        </w:rPr>
        <w:t xml:space="preserve"> </w:t>
      </w:r>
      <w:r w:rsidRPr="62B24551" w:rsidR="01AE6266">
        <w:rPr>
          <w:rFonts w:ascii="Calibri" w:hAnsi="Calibri" w:eastAsia="Calibri" w:cs="Calibri"/>
          <w:noProof w:val="0"/>
          <w:sz w:val="22"/>
          <w:szCs w:val="22"/>
          <w:lang w:val="en-GB"/>
        </w:rPr>
        <w:t>https://jamespursercontemporarychallenges.wordpress.com/2021/05/03/example-post-2/</w:t>
      </w:r>
    </w:p>
    <w:p w:rsidR="62B24551" w:rsidP="62B24551" w:rsidRDefault="62B24551" w14:paraId="1F3B086A" w14:textId="397E2476">
      <w:pPr>
        <w:pStyle w:val="Normal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2AD2331A" w:rsidP="4FDF5B2E" w:rsidRDefault="2AD2331A" w14:paraId="7B1150BC" w14:textId="43E1BBC4">
      <w:pPr>
        <w:jc w:val="left"/>
        <w:rPr>
          <w:sz w:val="20"/>
          <w:szCs w:val="20"/>
        </w:rPr>
      </w:pPr>
      <w:hyperlink r:id="Ref415aa816c14988">
        <w:r w:rsidRPr="4FDF5B2E" w:rsidR="2AD2331A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0"/>
            <w:szCs w:val="20"/>
            <w:lang w:val="en-GB"/>
          </w:rPr>
          <w:t>https://targetjobs.co.uk/careers-advice/job-descriptions/454743-video-game-designer-job-description</w:t>
        </w:r>
      </w:hyperlink>
    </w:p>
    <w:p w:rsidR="2AD2331A" w:rsidP="4FDF5B2E" w:rsidRDefault="2AD2331A" w14:paraId="2C60CAC3" w14:textId="46F34D76">
      <w:pPr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03030"/>
          <w:sz w:val="20"/>
          <w:szCs w:val="20"/>
          <w:lang w:val="en-GB"/>
        </w:rPr>
      </w:pPr>
      <w:r w:rsidRPr="4FDF5B2E" w:rsidR="2AD2331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03030"/>
          <w:sz w:val="20"/>
          <w:szCs w:val="20"/>
          <w:lang w:val="en-GB"/>
        </w:rPr>
        <w:t xml:space="preserve">2016, </w:t>
      </w:r>
      <w:r w:rsidRPr="4FDF5B2E" w:rsidR="2AD2331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03030"/>
          <w:sz w:val="20"/>
          <w:szCs w:val="20"/>
          <w:lang w:val="en-GB"/>
        </w:rPr>
        <w:t>Video Games Designer: Job Description</w:t>
      </w:r>
      <w:r w:rsidRPr="4FDF5B2E" w:rsidR="2AD2331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03030"/>
          <w:sz w:val="20"/>
          <w:szCs w:val="20"/>
          <w:lang w:val="en-GB"/>
        </w:rPr>
        <w:t>, Target Jobs, Visited 03/05/2021.</w:t>
      </w:r>
    </w:p>
    <w:p w:rsidR="2AD2331A" w:rsidP="4FDF5B2E" w:rsidRDefault="2AD2331A" w14:paraId="7E6D29D9" w14:textId="4BCC721D">
      <w:pPr>
        <w:pStyle w:val="Normal"/>
        <w:jc w:val="left"/>
        <w:rPr>
          <w:rFonts w:ascii="Calibri" w:hAnsi="Calibri" w:eastAsia="Calibri" w:cs="Calibri"/>
          <w:noProof w:val="0"/>
          <w:sz w:val="20"/>
          <w:szCs w:val="20"/>
          <w:lang w:val="en-GB"/>
        </w:rPr>
      </w:pPr>
      <w:r w:rsidRPr="4FDF5B2E" w:rsidR="2AD2331A">
        <w:rPr>
          <w:rFonts w:ascii="Calibri" w:hAnsi="Calibri" w:eastAsia="Calibri" w:cs="Calibri"/>
          <w:noProof w:val="0"/>
          <w:sz w:val="20"/>
          <w:szCs w:val="20"/>
          <w:lang w:val="en-GB"/>
        </w:rPr>
        <w:t>https://www.petersons.com/blog/10-skills-you-need-to-become-a-video-game-designer/</w:t>
      </w:r>
    </w:p>
    <w:p w:rsidR="2AD2331A" w:rsidP="4FDF5B2E" w:rsidRDefault="2AD2331A" w14:paraId="4A166EE3" w14:textId="121B9E04">
      <w:pPr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03030"/>
          <w:sz w:val="20"/>
          <w:szCs w:val="20"/>
          <w:lang w:val="en-GB"/>
        </w:rPr>
      </w:pPr>
      <w:r w:rsidRPr="4FDF5B2E" w:rsidR="2AD2331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03030"/>
          <w:sz w:val="20"/>
          <w:szCs w:val="20"/>
          <w:lang w:val="en-GB"/>
        </w:rPr>
        <w:t xml:space="preserve">2020, </w:t>
      </w:r>
      <w:r w:rsidRPr="4FDF5B2E" w:rsidR="2AD2331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03030"/>
          <w:sz w:val="20"/>
          <w:szCs w:val="20"/>
          <w:lang w:val="en-GB"/>
        </w:rPr>
        <w:t xml:space="preserve">10 Skills Needed to Become a Video Games Designer, </w:t>
      </w:r>
      <w:r w:rsidRPr="4FDF5B2E" w:rsidR="2AD2331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03030"/>
          <w:sz w:val="20"/>
          <w:szCs w:val="20"/>
          <w:lang w:val="en-GB"/>
        </w:rPr>
        <w:t>Peterson’s, Visited 03/05/2021.</w:t>
      </w:r>
    </w:p>
    <w:p w:rsidR="2AD2331A" w:rsidP="4FDF5B2E" w:rsidRDefault="2AD2331A" w14:paraId="35DBC1CD" w14:textId="66968796">
      <w:pPr>
        <w:pStyle w:val="Normal"/>
      </w:pPr>
      <w:r>
        <w:br/>
      </w:r>
    </w:p>
    <w:p w:rsidR="438A5A63" w:rsidP="62B24551" w:rsidRDefault="438A5A63" w14:paraId="2A26303B" w14:textId="1BBC95B8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62B24551" w:rsidR="438A5A63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Unit 3:</w:t>
      </w:r>
      <w:r w:rsidRPr="62B24551" w:rsidR="2CEE1FF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hyperlink r:id="R9f63051a06c4421e">
        <w:r w:rsidRPr="62B24551" w:rsidR="28AD1CB9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https://jamespursercontemporarychallenges.wordpress.com/2021/05/03/example-post/</w:t>
        </w:r>
      </w:hyperlink>
    </w:p>
    <w:p w:rsidR="62B24551" w:rsidP="62B24551" w:rsidRDefault="62B24551" w14:paraId="1AA5EB96" w14:textId="120CE4B2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438A5A63" w:rsidP="4FDF5B2E" w:rsidRDefault="438A5A63" w14:paraId="7C24D5F6" w14:textId="072FA263">
      <w:pPr>
        <w:jc w:val="left"/>
        <w:rPr>
          <w:sz w:val="20"/>
          <w:szCs w:val="20"/>
        </w:rPr>
      </w:pPr>
      <w:hyperlink r:id="R714763460807452a">
        <w:r w:rsidRPr="4FDF5B2E" w:rsidR="438A5A63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0"/>
            <w:szCs w:val="20"/>
            <w:lang w:val="en-GB"/>
          </w:rPr>
          <w:t>https://www.interaction-design.org/literature/article/what-is-design-thinking-and-why-is-it-so-popular</w:t>
        </w:r>
      </w:hyperlink>
    </w:p>
    <w:p w:rsidR="438A5A63" w:rsidP="4FDF5B2E" w:rsidRDefault="438A5A63" w14:paraId="5EF4C9CD" w14:textId="5BD410F2">
      <w:pPr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03030"/>
          <w:sz w:val="20"/>
          <w:szCs w:val="20"/>
          <w:lang w:val="en-GB"/>
        </w:rPr>
      </w:pPr>
      <w:r w:rsidRPr="4FDF5B2E" w:rsidR="438A5A6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03030"/>
          <w:sz w:val="20"/>
          <w:szCs w:val="20"/>
          <w:lang w:val="en-GB"/>
        </w:rPr>
        <w:t xml:space="preserve">R. Friis Dam and T. Yiu Siang, 2020, </w:t>
      </w:r>
      <w:r w:rsidRPr="4FDF5B2E" w:rsidR="438A5A6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03030"/>
          <w:sz w:val="20"/>
          <w:szCs w:val="20"/>
          <w:lang w:val="en-GB"/>
        </w:rPr>
        <w:t xml:space="preserve">What is Design Thinking and Why Is It So </w:t>
      </w:r>
      <w:proofErr w:type="gramStart"/>
      <w:r w:rsidRPr="4FDF5B2E" w:rsidR="438A5A6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03030"/>
          <w:sz w:val="20"/>
          <w:szCs w:val="20"/>
          <w:lang w:val="en-GB"/>
        </w:rPr>
        <w:t>Popular?,</w:t>
      </w:r>
      <w:proofErr w:type="gramEnd"/>
      <w:r w:rsidRPr="4FDF5B2E" w:rsidR="438A5A6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03030"/>
          <w:sz w:val="20"/>
          <w:szCs w:val="20"/>
          <w:lang w:val="en-GB"/>
        </w:rPr>
        <w:t xml:space="preserve"> </w:t>
      </w:r>
      <w:r w:rsidRPr="4FDF5B2E" w:rsidR="438A5A6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03030"/>
          <w:sz w:val="20"/>
          <w:szCs w:val="20"/>
          <w:lang w:val="en-GB"/>
        </w:rPr>
        <w:t>Interaction Design Foundation, Viewed 03/05/2021.</w:t>
      </w:r>
    </w:p>
    <w:p w:rsidR="438A5A63" w:rsidP="4FDF5B2E" w:rsidRDefault="438A5A63" w14:paraId="23ACEBF8" w14:textId="659F8419">
      <w:pPr>
        <w:jc w:val="left"/>
        <w:rPr>
          <w:sz w:val="20"/>
          <w:szCs w:val="20"/>
        </w:rPr>
      </w:pPr>
      <w:hyperlink r:id="R2af03b34c0e94a2c">
        <w:r w:rsidRPr="4FDF5B2E" w:rsidR="438A5A63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0"/>
            <w:szCs w:val="20"/>
            <w:lang w:val="en-GB"/>
          </w:rPr>
          <w:t>https://www.ideou.com/blogs/inspiration/what-is-design-thinking</w:t>
        </w:r>
      </w:hyperlink>
    </w:p>
    <w:p w:rsidR="438A5A63" w:rsidP="4FDF5B2E" w:rsidRDefault="438A5A63" w14:paraId="73CF598D" w14:textId="53A3955C">
      <w:pPr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03030"/>
          <w:sz w:val="20"/>
          <w:szCs w:val="20"/>
          <w:lang w:val="en-GB"/>
        </w:rPr>
      </w:pPr>
      <w:r w:rsidRPr="4FDF5B2E" w:rsidR="438A5A6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03030"/>
          <w:sz w:val="20"/>
          <w:szCs w:val="20"/>
          <w:lang w:val="en-GB"/>
        </w:rPr>
        <w:t xml:space="preserve">2019, </w:t>
      </w:r>
      <w:r w:rsidRPr="4FDF5B2E" w:rsidR="438A5A6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03030"/>
          <w:sz w:val="20"/>
          <w:szCs w:val="20"/>
          <w:lang w:val="en-GB"/>
        </w:rPr>
        <w:t xml:space="preserve">What is Design Thinking, </w:t>
      </w:r>
      <w:r w:rsidRPr="4FDF5B2E" w:rsidR="438A5A6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03030"/>
          <w:sz w:val="20"/>
          <w:szCs w:val="20"/>
          <w:lang w:val="en-GB"/>
        </w:rPr>
        <w:t>IDEO U, Viewed 03/05/2021.</w:t>
      </w:r>
    </w:p>
    <w:p w:rsidR="4FDF5B2E" w:rsidP="4FDF5B2E" w:rsidRDefault="4FDF5B2E" w14:paraId="41F4E0CD" w14:textId="37D369C5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9BCCE4B"/>
    <w:rsid w:val="0117F0FD"/>
    <w:rsid w:val="01AE6266"/>
    <w:rsid w:val="033F4680"/>
    <w:rsid w:val="056B3384"/>
    <w:rsid w:val="0814F8CA"/>
    <w:rsid w:val="084B2072"/>
    <w:rsid w:val="0CC671F2"/>
    <w:rsid w:val="28AD1CB9"/>
    <w:rsid w:val="2AD2331A"/>
    <w:rsid w:val="2CEE1FF9"/>
    <w:rsid w:val="306A63A1"/>
    <w:rsid w:val="332A46AC"/>
    <w:rsid w:val="35195EF2"/>
    <w:rsid w:val="39F81D8A"/>
    <w:rsid w:val="3D6838D6"/>
    <w:rsid w:val="438A5A63"/>
    <w:rsid w:val="456C1247"/>
    <w:rsid w:val="4D0319E3"/>
    <w:rsid w:val="4FDF5B2E"/>
    <w:rsid w:val="5B201597"/>
    <w:rsid w:val="62B24551"/>
    <w:rsid w:val="727FE2AA"/>
    <w:rsid w:val="73424B12"/>
    <w:rsid w:val="75C0DCDC"/>
    <w:rsid w:val="79549C3A"/>
    <w:rsid w:val="79BCCE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BCCE4B"/>
  <w15:chartTrackingRefBased/>
  <w15:docId w15:val="{23e73c95-45ea-46d0-b3f8-51cd584a5a2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href.li/?https://www.noaa.gov/education/resource-collections/climate/climate-change-impacts" TargetMode="External" Id="Rb93e9f64222a4d16" /><Relationship Type="http://schemas.openxmlformats.org/officeDocument/2006/relationships/hyperlink" Target="https://href.li/?https://www.businessinsider.com/effects-of-climate-change-2014-6?r=US&amp;IR=T" TargetMode="External" Id="Rc532463098aa4cc0" /><Relationship Type="http://schemas.openxmlformats.org/officeDocument/2006/relationships/hyperlink" Target="https://href.li/?https://targetjobs.co.uk/careers-advice/job-descriptions/454743-video-game-designer-job-description" TargetMode="External" Id="Ref415aa816c14988" /><Relationship Type="http://schemas.openxmlformats.org/officeDocument/2006/relationships/hyperlink" Target="https://www.interaction-design.org/literature/article/what-is-design-thinking-and-why-is-it-so-popular" TargetMode="External" Id="R714763460807452a" /><Relationship Type="http://schemas.openxmlformats.org/officeDocument/2006/relationships/hyperlink" Target="https://www.ideou.com/blogs/inspiration/what-is-design-thinking" TargetMode="External" Id="R2af03b34c0e94a2c" /><Relationship Type="http://schemas.openxmlformats.org/officeDocument/2006/relationships/numbering" Target="/word/numbering.xml" Id="R422c0dd7cef54afd" /><Relationship Type="http://schemas.openxmlformats.org/officeDocument/2006/relationships/hyperlink" Target="https://jamespursercontemporarychallenges.wordpress.com/" TargetMode="External" Id="Rd0821ad61f6b4700" /><Relationship Type="http://schemas.openxmlformats.org/officeDocument/2006/relationships/hyperlink" Target="https://jamespursercontemporarychallenges.wordpress.com/2021/05/03/unit-1-the-biggest-threat-to-humanity/" TargetMode="External" Id="Rc08be73395bd4028" /><Relationship Type="http://schemas.openxmlformats.org/officeDocument/2006/relationships/hyperlink" Target="https://jamespursercontemporarychallenges.wordpress.com/2021/05/03/example-post/" TargetMode="External" Id="R9f63051a06c4421e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James Purser (2004333)</dc:creator>
  <keywords/>
  <dc:description/>
  <lastModifiedBy>James Purser (2004333)</lastModifiedBy>
  <revision>3</revision>
  <dcterms:created xsi:type="dcterms:W3CDTF">2021-05-03T16:28:47.8103736Z</dcterms:created>
  <dcterms:modified xsi:type="dcterms:W3CDTF">2021-05-04T10:34:21.6747988Z</dcterms:modified>
</coreProperties>
</file>