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13A64A92" w14:textId="77777777"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D878F9D" w14:textId="60141570" w:rsidR="00A930CB" w:rsidRPr="00A930CB" w:rsidRDefault="002E6011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rFonts w:ascii="Tahoma" w:hAnsi="Tahoma" w:cs="Tahoma"/>
              <w:color w:val="000000"/>
              <w:sz w:val="40"/>
              <w:szCs w:val="40"/>
            </w:rPr>
            <w:t>Applied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Leadership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and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Management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Outreach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>Module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t>Assignment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t>Submission</w:t>
          </w:r>
          <w:r w:rsidR="000315D2">
            <w:rPr>
              <w:rFonts w:ascii="Tahoma" w:hAnsi="Tahoma" w:cs="Tahoma"/>
              <w:color w:val="000000"/>
              <w:sz w:val="40"/>
              <w:szCs w:val="40"/>
            </w:rPr>
            <w:t xml:space="preserve"> 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D14017" w14:paraId="7E157FF9" w14:textId="77777777" w:rsidTr="0030173B">
            <w:tc>
              <w:tcPr>
                <w:tcW w:w="3438" w:type="dxa"/>
                <w:shd w:val="clear" w:color="auto" w:fill="D9D9D9"/>
              </w:tcPr>
              <w:p w14:paraId="049D6C4E" w14:textId="4A22191C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Student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Name:</w:t>
                </w:r>
              </w:p>
            </w:tc>
            <w:tc>
              <w:tcPr>
                <w:tcW w:w="6055" w:type="dxa"/>
              </w:tcPr>
              <w:p w14:paraId="26509FF7" w14:textId="0149B5DE" w:rsidR="00A930CB" w:rsidRPr="00D14017" w:rsidRDefault="006B4761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>
                  <w:rPr>
                    <w:rFonts w:ascii="Tahoma" w:hAnsi="Tahoma" w:cs="Tahoma"/>
                    <w:sz w:val="28"/>
                    <w:szCs w:val="28"/>
                  </w:rPr>
                  <w:t>Whitney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>
                  <w:rPr>
                    <w:rFonts w:ascii="Tahoma" w:hAnsi="Tahoma" w:cs="Tahoma"/>
                    <w:sz w:val="28"/>
                    <w:szCs w:val="28"/>
                  </w:rPr>
                  <w:t>Davies</w:t>
                </w:r>
              </w:p>
            </w:tc>
          </w:tr>
          <w:tr w:rsidR="00A930CB" w:rsidRPr="00D14017" w14:paraId="47B8061E" w14:textId="77777777" w:rsidTr="0030173B">
            <w:tc>
              <w:tcPr>
                <w:tcW w:w="3438" w:type="dxa"/>
                <w:shd w:val="clear" w:color="auto" w:fill="D9D9D9"/>
              </w:tcPr>
              <w:p w14:paraId="19DB6AF8" w14:textId="46B00B50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Student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Number:</w:t>
                </w:r>
              </w:p>
            </w:tc>
            <w:tc>
              <w:tcPr>
                <w:tcW w:w="6055" w:type="dxa"/>
              </w:tcPr>
              <w:p w14:paraId="11A37B25" w14:textId="5A1ECEB4" w:rsidR="00A930CB" w:rsidRPr="00D14017" w:rsidRDefault="006B4761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>
                  <w:rPr>
                    <w:rFonts w:ascii="Tahoma" w:hAnsi="Tahoma" w:cs="Tahoma"/>
                    <w:sz w:val="28"/>
                    <w:szCs w:val="28"/>
                  </w:rPr>
                  <w:t>2329046</w:t>
                </w:r>
              </w:p>
            </w:tc>
          </w:tr>
          <w:tr w:rsidR="00A930CB" w:rsidRPr="00D14017" w14:paraId="349EAAAF" w14:textId="77777777" w:rsidTr="0030173B">
            <w:tc>
              <w:tcPr>
                <w:tcW w:w="3438" w:type="dxa"/>
                <w:shd w:val="clear" w:color="auto" w:fill="D9D9D9"/>
              </w:tcPr>
              <w:p w14:paraId="79CF9844" w14:textId="531DD25B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Module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No:</w:t>
                </w:r>
              </w:p>
            </w:tc>
            <w:tc>
              <w:tcPr>
                <w:tcW w:w="6055" w:type="dxa"/>
              </w:tcPr>
              <w:p w14:paraId="2C117412" w14:textId="5B48DA94" w:rsidR="00A930CB" w:rsidRPr="00D14017" w:rsidRDefault="007A7DB8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28"/>
                    <w:szCs w:val="28"/>
                  </w:rPr>
                </w:pPr>
                <w:r w:rsidRPr="00AC65C2">
                  <w:rPr>
                    <w:rFonts w:ascii="Tahoma" w:hAnsi="Tahoma" w:cs="Tahoma"/>
                    <w:sz w:val="28"/>
                    <w:szCs w:val="28"/>
                  </w:rPr>
                  <w:t>BMSK</w:t>
                </w:r>
                <w:r w:rsidR="007E3B3A">
                  <w:rPr>
                    <w:rFonts w:ascii="Tahoma" w:hAnsi="Tahoma" w:cs="Tahoma"/>
                    <w:sz w:val="28"/>
                    <w:szCs w:val="28"/>
                  </w:rPr>
                  <w:t>5009</w:t>
                </w:r>
              </w:p>
            </w:tc>
          </w:tr>
          <w:tr w:rsidR="00A930CB" w:rsidRPr="00D14017" w14:paraId="485DA616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4606D4BD" w14:textId="553A47C7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Module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Title:</w:t>
                </w:r>
              </w:p>
            </w:tc>
            <w:tc>
              <w:tcPr>
                <w:tcW w:w="6055" w:type="dxa"/>
              </w:tcPr>
              <w:p w14:paraId="0F1C3659" w14:textId="71C20230" w:rsidR="00A930CB" w:rsidRPr="00D14017" w:rsidRDefault="009E5B0E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28"/>
                    <w:szCs w:val="28"/>
                  </w:rPr>
                </w:pPr>
                <w:r w:rsidRPr="009E5B0E">
                  <w:rPr>
                    <w:rFonts w:ascii="Tahoma" w:hAnsi="Tahoma" w:cs="Tahoma"/>
                    <w:sz w:val="28"/>
                    <w:szCs w:val="28"/>
                  </w:rPr>
                  <w:t>Developing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9E5B0E">
                  <w:rPr>
                    <w:rFonts w:ascii="Tahoma" w:hAnsi="Tahoma" w:cs="Tahoma"/>
                    <w:sz w:val="28"/>
                    <w:szCs w:val="28"/>
                  </w:rPr>
                  <w:t>a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9E5B0E">
                  <w:rPr>
                    <w:rFonts w:ascii="Tahoma" w:hAnsi="Tahoma" w:cs="Tahoma"/>
                    <w:sz w:val="28"/>
                    <w:szCs w:val="28"/>
                  </w:rPr>
                  <w:t>high-performance</w:t>
                </w:r>
                <w:r w:rsidR="000315D2">
                  <w:rPr>
                    <w:rFonts w:ascii="Tahoma" w:hAnsi="Tahoma" w:cs="Tahoma"/>
                    <w:sz w:val="28"/>
                    <w:szCs w:val="28"/>
                  </w:rPr>
                  <w:t xml:space="preserve">  </w:t>
                </w:r>
                <w:r w:rsidRPr="009E5B0E">
                  <w:rPr>
                    <w:rFonts w:ascii="Tahoma" w:hAnsi="Tahoma" w:cs="Tahoma"/>
                    <w:sz w:val="28"/>
                    <w:szCs w:val="28"/>
                  </w:rPr>
                  <w:t>culture</w:t>
                </w:r>
              </w:p>
            </w:tc>
          </w:tr>
        </w:tbl>
        <w:p w14:paraId="4BB964D8" w14:textId="77777777" w:rsidR="00A930CB" w:rsidRP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225E9DEB" w14:textId="6A2F12EF" w:rsidR="00A930CB" w:rsidRPr="00A930CB" w:rsidRDefault="00A930CB" w:rsidP="00A930CB">
          <w:pPr>
            <w:spacing w:before="120" w:after="120" w:line="360" w:lineRule="auto"/>
            <w:rPr>
              <w:rFonts w:ascii="Tahoma" w:hAnsi="Tahoma" w:cs="Tahoma"/>
              <w:b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Statement</w:t>
          </w:r>
          <w:r w:rsidR="000315D2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of</w:t>
          </w:r>
          <w:r w:rsidR="000315D2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Confirmation</w:t>
          </w:r>
          <w:r w:rsidR="000315D2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of</w:t>
          </w:r>
          <w:r w:rsidR="000315D2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Authenticity</w:t>
          </w:r>
        </w:p>
        <w:p w14:paraId="22DD05FB" w14:textId="0D1E2899" w:rsidR="00A930CB" w:rsidRPr="00A930CB" w:rsidRDefault="00A930CB" w:rsidP="00A930CB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By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making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submission,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declares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that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work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named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above.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work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not,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whole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or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part,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knowingly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presented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elsewhere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for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or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where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built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previous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identified.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Where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materials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have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used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from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other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sources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properly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acknowledged.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If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statement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untrue,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acknowledges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that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offence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committed.</w:t>
          </w:r>
        </w:p>
        <w:p w14:paraId="143B3E36" w14:textId="20A07548" w:rsidR="007A0F0B" w:rsidRDefault="00A930CB" w:rsidP="008346D5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Attention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drawn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to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plagiarism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and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unfair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practice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policies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0315D2">
            <w:rPr>
              <w:rFonts w:ascii="Tahoma" w:hAnsi="Tahoma" w:cs="Tahoma"/>
              <w:color w:val="000000"/>
              <w:sz w:val="24"/>
              <w:szCs w:val="24"/>
            </w:rPr>
            <w:t xml:space="preserve"> 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</w:t>
          </w:r>
          <w:r w:rsidR="002D4E64">
            <w:rPr>
              <w:rFonts w:ascii="Tahoma" w:hAnsi="Tahoma" w:cs="Tahoma"/>
              <w:color w:val="000000"/>
              <w:sz w:val="24"/>
              <w:szCs w:val="24"/>
            </w:rPr>
            <w:t>WTSD.</w:t>
          </w:r>
        </w:p>
        <w:p w14:paraId="625660F1" w14:textId="77777777" w:rsidR="00A45277" w:rsidRDefault="00A45277" w:rsidP="008346D5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  <w:p w14:paraId="1E8CE651" w14:textId="2BC5C71E" w:rsidR="00885114" w:rsidRDefault="00885114" w:rsidP="00A45277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  <w:p w14:paraId="5D7490A1" w14:textId="5BDD5C4F" w:rsidR="00F46162" w:rsidRDefault="00F46162" w:rsidP="00A45277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  <w:p w14:paraId="562B2B26" w14:textId="51233296" w:rsidR="00F46162" w:rsidRDefault="00F46162" w:rsidP="00A45277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  <w:p w14:paraId="4E587FE7" w14:textId="77777777" w:rsidR="00F46162" w:rsidRPr="00A45277" w:rsidRDefault="00F46162" w:rsidP="00A45277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rFonts w:ascii="Arial" w:hAnsi="Arial" w:cs="Arial"/>
              <w:b/>
              <w:bCs/>
              <w:noProof/>
            </w:rPr>
          </w:sdtEndPr>
          <w:sdtContent>
            <w:p w14:paraId="1E6C77B6" w14:textId="1B381B75" w:rsidR="00885114" w:rsidRDefault="00885114">
              <w:pPr>
                <w:pStyle w:val="TOCHeading"/>
              </w:pPr>
              <w:r>
                <w:t>Table</w:t>
              </w:r>
              <w:r w:rsidR="000315D2">
                <w:t xml:space="preserve">  </w:t>
              </w:r>
              <w:r>
                <w:t>of</w:t>
              </w:r>
              <w:r w:rsidR="000315D2">
                <w:t xml:space="preserve">  </w:t>
              </w:r>
              <w:r>
                <w:t>Contents</w:t>
              </w:r>
            </w:p>
            <w:p w14:paraId="5E7E5015" w14:textId="04631574" w:rsidR="009A2A30" w:rsidRDefault="00885114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 w:rsidRPr="00EA29B8">
                <w:rPr>
                  <w:rFonts w:ascii="Arial" w:hAnsi="Arial" w:cs="Arial"/>
                </w:rPr>
                <w:fldChar w:fldCharType="begin"/>
              </w:r>
              <w:r w:rsidRPr="00EA29B8">
                <w:rPr>
                  <w:rFonts w:ascii="Arial" w:hAnsi="Arial" w:cs="Arial"/>
                </w:rPr>
                <w:instrText xml:space="preserve"> TOC \o "1-3" \h \z \u </w:instrText>
              </w:r>
              <w:r w:rsidRPr="00EA29B8">
                <w:rPr>
                  <w:rFonts w:ascii="Arial" w:hAnsi="Arial" w:cs="Arial"/>
                </w:rPr>
                <w:fldChar w:fldCharType="separate"/>
              </w:r>
              <w:hyperlink w:anchor="_Toc214827138" w:history="1">
                <w:r w:rsidR="009A2A30" w:rsidRPr="0066048E">
                  <w:rPr>
                    <w:rStyle w:val="Hyperlink"/>
                    <w:noProof/>
                  </w:rPr>
                  <w:t>Introduction</w:t>
                </w:r>
                <w:r w:rsidR="009A2A30">
                  <w:rPr>
                    <w:noProof/>
                    <w:webHidden/>
                  </w:rPr>
                  <w:tab/>
                </w:r>
                <w:r w:rsidR="009A2A30">
                  <w:rPr>
                    <w:noProof/>
                    <w:webHidden/>
                  </w:rPr>
                  <w:fldChar w:fldCharType="begin"/>
                </w:r>
                <w:r w:rsidR="009A2A30">
                  <w:rPr>
                    <w:noProof/>
                    <w:webHidden/>
                  </w:rPr>
                  <w:instrText xml:space="preserve"> PAGEREF _Toc214827138 \h </w:instrText>
                </w:r>
                <w:r w:rsidR="009A2A30">
                  <w:rPr>
                    <w:noProof/>
                    <w:webHidden/>
                  </w:rPr>
                </w:r>
                <w:r w:rsidR="009A2A30">
                  <w:rPr>
                    <w:noProof/>
                    <w:webHidden/>
                  </w:rPr>
                  <w:fldChar w:fldCharType="separate"/>
                </w:r>
                <w:r w:rsidR="009A2A30">
                  <w:rPr>
                    <w:noProof/>
                    <w:webHidden/>
                  </w:rPr>
                  <w:t>3</w:t>
                </w:r>
                <w:r w:rsidR="009A2A30">
                  <w:rPr>
                    <w:noProof/>
                    <w:webHidden/>
                  </w:rPr>
                  <w:fldChar w:fldCharType="end"/>
                </w:r>
              </w:hyperlink>
            </w:p>
            <w:p w14:paraId="2ED330AA" w14:textId="2DB391A2" w:rsidR="009A2A30" w:rsidRDefault="009A2A30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39" w:history="1">
                <w:r w:rsidRPr="0066048E">
                  <w:rPr>
                    <w:rStyle w:val="Hyperlink"/>
                    <w:noProof/>
                  </w:rPr>
                  <w:t>Understanding  and  Assessing  Organisational  Culture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FEA6F9" w14:textId="1DD26C73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0" w:history="1">
                <w:r w:rsidRPr="0066048E">
                  <w:rPr>
                    <w:rStyle w:val="Hyperlink"/>
                    <w:noProof/>
                  </w:rPr>
                  <w:t>The  Meaning  and  Importance  of  Organisational  Culture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25887A9" w14:textId="3FB37F28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1" w:history="1">
                <w:r w:rsidRPr="0066048E">
                  <w:rPr>
                    <w:rStyle w:val="Hyperlink"/>
                    <w:noProof/>
                  </w:rPr>
                  <w:t>Comparing  Models  of  Culture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5912C5" w14:textId="035F8399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2" w:history="1">
                <w:r w:rsidRPr="0066048E">
                  <w:rPr>
                    <w:rStyle w:val="Hyperlink"/>
                    <w:noProof/>
                  </w:rPr>
                  <w:t>Applying  Models  to  the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931E822" w14:textId="26FD503C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3" w:history="1">
                <w:r w:rsidRPr="0066048E">
                  <w:rPr>
                    <w:rStyle w:val="Hyperlink"/>
                    <w:noProof/>
                  </w:rPr>
                  <w:t>Formal  and  Informal  Contexts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A32EA6" w14:textId="0059E7C0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4" w:history="1">
                <w:r w:rsidRPr="0066048E">
                  <w:rPr>
                    <w:rStyle w:val="Hyperlink"/>
                    <w:noProof/>
                  </w:rPr>
                  <w:t>Cultural  Diversity  and  Performance  Outcomes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418F63" w14:textId="1D0D7B7A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5" w:history="1">
                <w:r w:rsidRPr="0066048E">
                  <w:rPr>
                    <w:rStyle w:val="Hyperlink"/>
                    <w:noProof/>
                  </w:rPr>
                  <w:t>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B26B730" w14:textId="1654B65F" w:rsidR="009A2A30" w:rsidRDefault="009A2A30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6" w:history="1">
                <w:r w:rsidRPr="0066048E">
                  <w:rPr>
                    <w:rStyle w:val="Hyperlink"/>
                    <w:noProof/>
                  </w:rPr>
                  <w:t>Developing  and  Sustaining  a  High-Performance  Culture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74E6756" w14:textId="5133CAA0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7" w:history="1">
                <w:r w:rsidRPr="0066048E">
                  <w:rPr>
                    <w:rStyle w:val="Hyperlink"/>
                    <w:noProof/>
                  </w:rPr>
                  <w:t>Characteristics  of  High  Performance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DEF8E0" w14:textId="210F4928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8" w:history="1">
                <w:r w:rsidRPr="0066048E">
                  <w:rPr>
                    <w:rStyle w:val="Hyperlink"/>
                    <w:noProof/>
                  </w:rPr>
                  <w:t>Leadership  and  Motivation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FE90C7" w14:textId="6F67D405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49" w:history="1">
                <w:r w:rsidRPr="0066048E">
                  <w:rPr>
                    <w:rStyle w:val="Hyperlink"/>
                    <w:noProof/>
                  </w:rPr>
                  <w:t>Communication  and  Collaboration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04EF40" w14:textId="45426963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0" w:history="1">
                <w:r w:rsidRPr="0066048E">
                  <w:rPr>
                    <w:rStyle w:val="Hyperlink"/>
                    <w:noProof/>
                  </w:rPr>
                  <w:t>Continuous  Learning  and  Development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25B0C45" w14:textId="528F9578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1" w:history="1">
                <w:r w:rsidRPr="0066048E">
                  <w:rPr>
                    <w:rStyle w:val="Hyperlink"/>
                    <w:noProof/>
                  </w:rPr>
                  <w:t>Sustaining  High  Performance  through  Wellbeing  and  Ethics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F27861" w14:textId="08DC844B" w:rsidR="009A2A30" w:rsidRDefault="009A2A30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2" w:history="1">
                <w:r w:rsidRPr="0066048E">
                  <w:rPr>
                    <w:rStyle w:val="Hyperlink"/>
                    <w:noProof/>
                  </w:rPr>
                  <w:t>Environmental  and  Ethical  Influences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00EC63" w14:textId="3CC7F943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3" w:history="1">
                <w:r w:rsidRPr="0066048E">
                  <w:rPr>
                    <w:rStyle w:val="Hyperlink"/>
                    <w:noProof/>
                  </w:rPr>
                  <w:t>Environmental  Context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79994A" w14:textId="7A8451D9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4" w:history="1">
                <w:r w:rsidRPr="0066048E">
                  <w:rPr>
                    <w:rStyle w:val="Hyperlink"/>
                    <w:noProof/>
                  </w:rPr>
                  <w:t>Ethics,  Values,  and  Organisational  Integrity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FA6127" w14:textId="09573F70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5" w:history="1">
                <w:r w:rsidRPr="0066048E">
                  <w:rPr>
                    <w:rStyle w:val="Hyperlink"/>
                    <w:noProof/>
                  </w:rPr>
                  <w:t>Sustainability  and  Long-Term  Performance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36E1AFD" w14:textId="1787A529" w:rsidR="009A2A30" w:rsidRDefault="009A2A30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6" w:history="1">
                <w:r w:rsidRPr="0066048E">
                  <w:rPr>
                    <w:rStyle w:val="Hyperlink"/>
                    <w:noProof/>
                  </w:rPr>
                  <w:t>Conclusions  and  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20E45A2" w14:textId="7AAAA143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7" w:history="1">
                <w:r w:rsidRPr="0066048E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923D02" w14:textId="431450CC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8" w:history="1">
                <w:r w:rsidRPr="0066048E">
                  <w:rPr>
                    <w:rStyle w:val="Hyperlink"/>
                    <w:noProof/>
                  </w:rPr>
                  <w:t>Appendix  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3B3199" w14:textId="480F519A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59" w:history="1">
                <w:r w:rsidRPr="0066048E">
                  <w:rPr>
                    <w:rStyle w:val="Hyperlink"/>
                    <w:noProof/>
                  </w:rPr>
                  <w:t>PESTLE  Summary  Table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EA7314" w14:textId="1DDDA6D5" w:rsidR="009A2A30" w:rsidRDefault="009A2A30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60" w:history="1">
                <w:r w:rsidRPr="0066048E">
                  <w:rPr>
                    <w:rStyle w:val="Hyperlink"/>
                    <w:noProof/>
                  </w:rPr>
                  <w:t>Appendix 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4D9E74" w14:textId="0CDF030A" w:rsidR="009A2A30" w:rsidRDefault="009A2A30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4827161" w:history="1">
                <w:r w:rsidRPr="0066048E">
                  <w:rPr>
                    <w:rStyle w:val="Hyperlink"/>
                    <w:noProof/>
                  </w:rPr>
                  <w:t>Cultural Strengths Summary Table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_Toc214827161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394321" w14:textId="27C4C054" w:rsidR="00885114" w:rsidRPr="00EA29B8" w:rsidRDefault="00885114">
              <w:pPr>
                <w:rPr>
                  <w:rFonts w:ascii="Arial" w:hAnsi="Arial" w:cs="Arial"/>
                </w:rPr>
              </w:pPr>
              <w:r w:rsidRPr="00EA29B8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79077526" w14:textId="08A434DE" w:rsidR="00885114" w:rsidRPr="00D2291D" w:rsidRDefault="00885114" w:rsidP="00885114">
          <w:pPr>
            <w:pStyle w:val="TOCHeading"/>
          </w:pPr>
        </w:p>
        <w:p w14:paraId="68FE57E8" w14:textId="78CB06D9" w:rsidR="00715A8B" w:rsidRPr="008346D5" w:rsidRDefault="00000000" w:rsidP="00885114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14:paraId="0DAF5E45" w14:textId="4A46B83D" w:rsidR="0030173B" w:rsidRDefault="000D5E9C" w:rsidP="00964E3D">
      <w:pPr>
        <w:pStyle w:val="Heading1"/>
      </w:pPr>
      <w:bookmarkStart w:id="0" w:name="_Toc456901517"/>
      <w:bookmarkStart w:id="1" w:name="_Toc214827138"/>
      <w:r>
        <w:lastRenderedPageBreak/>
        <w:t>Introduction</w:t>
      </w:r>
      <w:bookmarkEnd w:id="1"/>
    </w:p>
    <w:p w14:paraId="2B73C8EA" w14:textId="443789D8" w:rsidR="0041485B" w:rsidRDefault="009F03E7" w:rsidP="0041485B">
      <w:r w:rsidRPr="009F03E7">
        <w:t xml:space="preserve">At </w:t>
      </w:r>
      <w:r>
        <w:t xml:space="preserve"> </w:t>
      </w:r>
      <w:r w:rsidRPr="009F03E7">
        <w:t xml:space="preserve">the </w:t>
      </w:r>
      <w:r>
        <w:t xml:space="preserve"> </w:t>
      </w:r>
      <w:r w:rsidRPr="009F03E7">
        <w:t xml:space="preserve">heart </w:t>
      </w:r>
      <w:r>
        <w:t xml:space="preserve"> </w:t>
      </w:r>
      <w:r w:rsidRPr="009F03E7">
        <w:t xml:space="preserve">of </w:t>
      </w:r>
      <w:r>
        <w:t xml:space="preserve"> </w:t>
      </w:r>
      <w:r w:rsidRPr="009F03E7">
        <w:t>every</w:t>
      </w:r>
      <w:r>
        <w:t xml:space="preserve"> </w:t>
      </w:r>
      <w:r w:rsidRPr="009F03E7">
        <w:t xml:space="preserve"> great</w:t>
      </w:r>
      <w:r>
        <w:t xml:space="preserve"> </w:t>
      </w:r>
      <w:r w:rsidRPr="009F03E7">
        <w:t xml:space="preserve"> organisation</w:t>
      </w:r>
      <w:r>
        <w:t xml:space="preserve"> </w:t>
      </w:r>
      <w:r w:rsidRPr="009F03E7">
        <w:t xml:space="preserve"> is</w:t>
      </w:r>
      <w:r>
        <w:t xml:space="preserve"> </w:t>
      </w:r>
      <w:r w:rsidRPr="009F03E7">
        <w:t xml:space="preserve"> a </w:t>
      </w:r>
      <w:r>
        <w:t xml:space="preserve"> </w:t>
      </w:r>
      <w:r w:rsidRPr="009F03E7">
        <w:t>culture</w:t>
      </w:r>
      <w:r>
        <w:t xml:space="preserve"> </w:t>
      </w:r>
      <w:r w:rsidRPr="009F03E7">
        <w:t xml:space="preserve"> that </w:t>
      </w:r>
      <w:r>
        <w:t xml:space="preserve"> </w:t>
      </w:r>
      <w:r w:rsidRPr="009F03E7">
        <w:t xml:space="preserve">shapes </w:t>
      </w:r>
      <w:r>
        <w:t xml:space="preserve"> </w:t>
      </w:r>
      <w:r w:rsidRPr="009F03E7">
        <w:t xml:space="preserve">how </w:t>
      </w:r>
      <w:r>
        <w:t xml:space="preserve"> </w:t>
      </w:r>
      <w:r w:rsidRPr="009F03E7">
        <w:t xml:space="preserve">people </w:t>
      </w:r>
      <w:r>
        <w:t xml:space="preserve"> </w:t>
      </w:r>
      <w:r w:rsidRPr="009F03E7">
        <w:t>show</w:t>
      </w:r>
      <w:r>
        <w:t xml:space="preserve"> </w:t>
      </w:r>
      <w:r w:rsidRPr="009F03E7">
        <w:t xml:space="preserve"> up </w:t>
      </w:r>
      <w:r>
        <w:t xml:space="preserve"> </w:t>
      </w:r>
      <w:r w:rsidRPr="009F03E7">
        <w:t xml:space="preserve">and </w:t>
      </w:r>
      <w:r>
        <w:t xml:space="preserve"> </w:t>
      </w:r>
      <w:r w:rsidRPr="009F03E7">
        <w:t>work</w:t>
      </w:r>
      <w:r>
        <w:t xml:space="preserve"> </w:t>
      </w:r>
      <w:r w:rsidRPr="009F03E7">
        <w:t xml:space="preserve"> together</w:t>
      </w:r>
      <w:r w:rsidR="00CF22DB">
        <w:t xml:space="preserve">.  </w:t>
      </w:r>
      <w:r w:rsidR="0041485B">
        <w:t>Within</w:t>
      </w:r>
      <w:r w:rsidR="000315D2">
        <w:t xml:space="preserve">  </w:t>
      </w:r>
      <w:r w:rsidR="0041485B">
        <w:t>professional</w:t>
      </w:r>
      <w:r w:rsidR="000315D2">
        <w:t xml:space="preserve">  </w:t>
      </w:r>
      <w:r w:rsidR="0041485B">
        <w:t>services,</w:t>
      </w:r>
      <w:r w:rsidR="000315D2">
        <w:t xml:space="preserve">  </w:t>
      </w:r>
      <w:r w:rsidR="0041485B">
        <w:t>where</w:t>
      </w:r>
      <w:r w:rsidR="000315D2">
        <w:t xml:space="preserve">  </w:t>
      </w:r>
      <w:r w:rsidR="0041485B">
        <w:t>client</w:t>
      </w:r>
      <w:r w:rsidR="000315D2">
        <w:t xml:space="preserve">  </w:t>
      </w:r>
      <w:r w:rsidR="0041485B">
        <w:t>expectations,</w:t>
      </w:r>
      <w:r w:rsidR="000315D2">
        <w:t xml:space="preserve">  </w:t>
      </w:r>
      <w:r w:rsidR="0041485B">
        <w:t>regulatory</w:t>
      </w:r>
      <w:r w:rsidR="000315D2">
        <w:t xml:space="preserve">  </w:t>
      </w:r>
      <w:r w:rsidR="0041485B">
        <w:t>standards,</w:t>
      </w:r>
      <w:r w:rsidR="000315D2">
        <w:t xml:space="preserve">  </w:t>
      </w:r>
      <w:r w:rsidR="0041485B">
        <w:t>and</w:t>
      </w:r>
      <w:r w:rsidR="000315D2">
        <w:t xml:space="preserve">  </w:t>
      </w:r>
      <w:r w:rsidR="0041485B">
        <w:t>ethical</w:t>
      </w:r>
      <w:r w:rsidR="000315D2">
        <w:t xml:space="preserve">  </w:t>
      </w:r>
      <w:r w:rsidR="0041485B">
        <w:t>conduct</w:t>
      </w:r>
      <w:r w:rsidR="000315D2">
        <w:t xml:space="preserve">  </w:t>
      </w:r>
      <w:r w:rsidR="0041485B">
        <w:t>are</w:t>
      </w:r>
      <w:r w:rsidR="000315D2">
        <w:t xml:space="preserve">  </w:t>
      </w:r>
      <w:r w:rsidR="00CF22DB">
        <w:t>essential,</w:t>
      </w:r>
      <w:r w:rsidR="000315D2">
        <w:t xml:space="preserve">  </w:t>
      </w:r>
      <w:r w:rsidR="0041485B">
        <w:t>culture</w:t>
      </w:r>
      <w:r w:rsidR="000315D2">
        <w:t xml:space="preserve">  </w:t>
      </w:r>
      <w:r w:rsidR="0041485B">
        <w:t>forms</w:t>
      </w:r>
      <w:r w:rsidR="000315D2">
        <w:t xml:space="preserve">  </w:t>
      </w:r>
      <w:r w:rsidR="0041485B">
        <w:t>the</w:t>
      </w:r>
      <w:r w:rsidR="000315D2">
        <w:t xml:space="preserve">  </w:t>
      </w:r>
      <w:r w:rsidR="0041485B">
        <w:t>foundation</w:t>
      </w:r>
      <w:r w:rsidR="000315D2">
        <w:t xml:space="preserve">  </w:t>
      </w:r>
      <w:r w:rsidR="0041485B">
        <w:t>of</w:t>
      </w:r>
      <w:r w:rsidR="000315D2">
        <w:t xml:space="preserve">  </w:t>
      </w:r>
      <w:r w:rsidR="0041485B">
        <w:t>how</w:t>
      </w:r>
      <w:r w:rsidR="000315D2">
        <w:t xml:space="preserve">  </w:t>
      </w:r>
      <w:r w:rsidR="0041485B">
        <w:t>people</w:t>
      </w:r>
      <w:r w:rsidR="000315D2">
        <w:t xml:space="preserve">  </w:t>
      </w:r>
      <w:r w:rsidR="0041485B">
        <w:t>work</w:t>
      </w:r>
      <w:r w:rsidR="000315D2">
        <w:t xml:space="preserve">  </w:t>
      </w:r>
      <w:r w:rsidR="0041485B">
        <w:t>together</w:t>
      </w:r>
      <w:r w:rsidR="000315D2">
        <w:t xml:space="preserve">  </w:t>
      </w:r>
      <w:r w:rsidR="0041485B">
        <w:t>and</w:t>
      </w:r>
      <w:r w:rsidR="000315D2">
        <w:t xml:space="preserve">  </w:t>
      </w:r>
      <w:r w:rsidR="0041485B">
        <w:t>how</w:t>
      </w:r>
      <w:r w:rsidR="000315D2">
        <w:t xml:space="preserve">  </w:t>
      </w:r>
      <w:r w:rsidR="0041485B">
        <w:t>excellence</w:t>
      </w:r>
      <w:r w:rsidR="000315D2">
        <w:t xml:space="preserve">  </w:t>
      </w:r>
      <w:r w:rsidR="0041485B">
        <w:t>is</w:t>
      </w:r>
      <w:r w:rsidR="000315D2">
        <w:t xml:space="preserve">  </w:t>
      </w:r>
      <w:r w:rsidR="0041485B">
        <w:t>achieved.</w:t>
      </w:r>
      <w:r w:rsidR="000315D2">
        <w:t xml:space="preserve">  </w:t>
      </w:r>
      <w:r w:rsidR="0041485B">
        <w:t>Coyle</w:t>
      </w:r>
      <w:r w:rsidR="000315D2">
        <w:t xml:space="preserve">  </w:t>
      </w:r>
      <w:r w:rsidR="0041485B">
        <w:t>(2019)</w:t>
      </w:r>
      <w:r w:rsidR="000315D2">
        <w:t xml:space="preserve">  </w:t>
      </w:r>
      <w:r w:rsidR="0041485B">
        <w:t>describes</w:t>
      </w:r>
      <w:r w:rsidR="000315D2">
        <w:t xml:space="preserve">  </w:t>
      </w:r>
      <w:r w:rsidR="0041485B">
        <w:t>culture</w:t>
      </w:r>
      <w:r w:rsidR="000315D2">
        <w:t xml:space="preserve">  </w:t>
      </w:r>
      <w:r w:rsidR="0041485B">
        <w:t>as</w:t>
      </w:r>
      <w:r w:rsidR="000315D2">
        <w:t xml:space="preserve">  </w:t>
      </w:r>
      <w:r w:rsidR="0041485B">
        <w:t>the</w:t>
      </w:r>
      <w:r w:rsidR="000315D2">
        <w:t xml:space="preserve">  </w:t>
      </w:r>
      <w:r w:rsidR="0041485B">
        <w:t>engine</w:t>
      </w:r>
      <w:r w:rsidR="000315D2">
        <w:t xml:space="preserve">  </w:t>
      </w:r>
      <w:r w:rsidR="0041485B">
        <w:t>of</w:t>
      </w:r>
      <w:r w:rsidR="000315D2">
        <w:t xml:space="preserve">  </w:t>
      </w:r>
      <w:r w:rsidR="0041485B">
        <w:t>human</w:t>
      </w:r>
      <w:r w:rsidR="000315D2">
        <w:t xml:space="preserve">  </w:t>
      </w:r>
      <w:r w:rsidR="0041485B">
        <w:t>cooperation,</w:t>
      </w:r>
      <w:r w:rsidR="000315D2">
        <w:t xml:space="preserve">  </w:t>
      </w:r>
      <w:r w:rsidR="0041485B">
        <w:t>suggesting</w:t>
      </w:r>
      <w:r w:rsidR="000315D2">
        <w:t xml:space="preserve">  </w:t>
      </w:r>
      <w:r w:rsidR="0041485B">
        <w:t>that</w:t>
      </w:r>
      <w:r w:rsidR="000315D2">
        <w:t xml:space="preserve">  </w:t>
      </w:r>
      <w:r w:rsidR="0041485B">
        <w:t>teams</w:t>
      </w:r>
      <w:r w:rsidR="000315D2">
        <w:t xml:space="preserve">  </w:t>
      </w:r>
      <w:r w:rsidR="0041485B">
        <w:t>perform</w:t>
      </w:r>
      <w:r w:rsidR="000315D2">
        <w:t xml:space="preserve">  </w:t>
      </w:r>
      <w:r w:rsidR="0041485B">
        <w:t>best</w:t>
      </w:r>
      <w:r w:rsidR="000315D2">
        <w:t xml:space="preserve">  </w:t>
      </w:r>
      <w:r w:rsidR="0041485B">
        <w:t>when</w:t>
      </w:r>
      <w:r w:rsidR="000315D2">
        <w:t xml:space="preserve">  </w:t>
      </w:r>
      <w:r w:rsidR="0041485B">
        <w:t>members</w:t>
      </w:r>
      <w:r w:rsidR="000315D2">
        <w:t xml:space="preserve">  </w:t>
      </w:r>
      <w:r w:rsidR="0041485B">
        <w:t>feel</w:t>
      </w:r>
      <w:r w:rsidR="000315D2">
        <w:t xml:space="preserve">  </w:t>
      </w:r>
      <w:r w:rsidR="0041485B">
        <w:t>connected</w:t>
      </w:r>
      <w:r w:rsidR="000315D2">
        <w:t xml:space="preserve">  </w:t>
      </w:r>
      <w:r w:rsidR="0041485B">
        <w:t>by</w:t>
      </w:r>
      <w:r w:rsidR="000315D2">
        <w:t xml:space="preserve">  </w:t>
      </w:r>
      <w:r w:rsidR="0041485B">
        <w:t>a</w:t>
      </w:r>
      <w:r w:rsidR="000315D2">
        <w:t xml:space="preserve">  </w:t>
      </w:r>
      <w:r w:rsidR="0041485B">
        <w:t>sense</w:t>
      </w:r>
      <w:r w:rsidR="000315D2">
        <w:t xml:space="preserve">  </w:t>
      </w:r>
      <w:r w:rsidR="0041485B">
        <w:t>of</w:t>
      </w:r>
      <w:r w:rsidR="000315D2">
        <w:t xml:space="preserve">  </w:t>
      </w:r>
      <w:r w:rsidR="0041485B">
        <w:t>belonging.</w:t>
      </w:r>
      <w:r w:rsidR="000315D2">
        <w:t xml:space="preserve">  </w:t>
      </w:r>
      <w:r w:rsidR="0041485B">
        <w:t>Schein</w:t>
      </w:r>
      <w:r w:rsidR="000315D2">
        <w:t xml:space="preserve">  </w:t>
      </w:r>
      <w:r w:rsidR="0041485B">
        <w:t>(2017)</w:t>
      </w:r>
      <w:r w:rsidR="000315D2">
        <w:t xml:space="preserve">  </w:t>
      </w:r>
      <w:r w:rsidR="0041485B">
        <w:t>adds</w:t>
      </w:r>
      <w:r w:rsidR="000315D2">
        <w:t xml:space="preserve">  </w:t>
      </w:r>
      <w:r w:rsidR="0041485B">
        <w:t>that</w:t>
      </w:r>
      <w:r w:rsidR="000315D2">
        <w:t xml:space="preserve">  </w:t>
      </w:r>
      <w:r w:rsidR="0041485B">
        <w:t>culture</w:t>
      </w:r>
      <w:r w:rsidR="000315D2">
        <w:t xml:space="preserve">  </w:t>
      </w:r>
      <w:r w:rsidR="0041485B">
        <w:t>develops</w:t>
      </w:r>
      <w:r w:rsidR="000315D2">
        <w:t xml:space="preserve">  </w:t>
      </w:r>
      <w:r w:rsidR="0041485B">
        <w:t>through</w:t>
      </w:r>
      <w:r w:rsidR="000315D2">
        <w:t xml:space="preserve">  </w:t>
      </w:r>
      <w:r w:rsidR="0041485B">
        <w:t>shared</w:t>
      </w:r>
      <w:r w:rsidR="000315D2">
        <w:t xml:space="preserve">  </w:t>
      </w:r>
      <w:r w:rsidR="0041485B">
        <w:t>experiences</w:t>
      </w:r>
      <w:r w:rsidR="000315D2">
        <w:t xml:space="preserve">  </w:t>
      </w:r>
      <w:r w:rsidR="0041485B">
        <w:t>and</w:t>
      </w:r>
      <w:r w:rsidR="000315D2">
        <w:t xml:space="preserve">  </w:t>
      </w:r>
      <w:r w:rsidR="0041485B">
        <w:t>becomes</w:t>
      </w:r>
      <w:r w:rsidR="000315D2">
        <w:t xml:space="preserve">  </w:t>
      </w:r>
      <w:r w:rsidR="0041485B">
        <w:t>a</w:t>
      </w:r>
      <w:r w:rsidR="000315D2">
        <w:t xml:space="preserve">  </w:t>
      </w:r>
      <w:r w:rsidR="0041485B">
        <w:t>pattern</w:t>
      </w:r>
      <w:r w:rsidR="000315D2">
        <w:t xml:space="preserve">  </w:t>
      </w:r>
      <w:r w:rsidR="0041485B">
        <w:t>of</w:t>
      </w:r>
      <w:r w:rsidR="000315D2">
        <w:t xml:space="preserve">  </w:t>
      </w:r>
      <w:r w:rsidR="0041485B">
        <w:t>assumptions</w:t>
      </w:r>
      <w:r w:rsidR="000315D2">
        <w:t xml:space="preserve">  </w:t>
      </w:r>
      <w:r w:rsidR="0041485B">
        <w:t>guiding</w:t>
      </w:r>
      <w:r w:rsidR="000315D2">
        <w:t xml:space="preserve">  </w:t>
      </w:r>
      <w:r w:rsidR="0041485B">
        <w:t>behaviour</w:t>
      </w:r>
      <w:r w:rsidR="000315D2">
        <w:t xml:space="preserve">  </w:t>
      </w:r>
      <w:r w:rsidR="0041485B">
        <w:t>and</w:t>
      </w:r>
      <w:r w:rsidR="000315D2">
        <w:t xml:space="preserve">  </w:t>
      </w:r>
      <w:r w:rsidR="0041485B">
        <w:t>decision</w:t>
      </w:r>
      <w:r w:rsidR="000315D2">
        <w:t xml:space="preserve">  </w:t>
      </w:r>
      <w:r w:rsidR="0041485B">
        <w:t>making.</w:t>
      </w:r>
    </w:p>
    <w:p w14:paraId="69545B54" w14:textId="260FCD09" w:rsidR="0041485B" w:rsidRDefault="0041485B" w:rsidP="0041485B">
      <w:r>
        <w:t>The</w:t>
      </w:r>
      <w:r w:rsidR="000315D2">
        <w:t xml:space="preserve">  </w:t>
      </w:r>
      <w:r>
        <w:t>organisation</w:t>
      </w:r>
      <w:r w:rsidR="000315D2">
        <w:t xml:space="preserve">  </w:t>
      </w:r>
      <w:r>
        <w:t>considered</w:t>
      </w:r>
      <w:r w:rsidR="000315D2">
        <w:t xml:space="preserve">  </w:t>
      </w:r>
      <w:r>
        <w:t>in</w:t>
      </w:r>
      <w:r w:rsidR="000315D2">
        <w:t xml:space="preserve">  </w:t>
      </w:r>
      <w:r>
        <w:t>this</w:t>
      </w:r>
      <w:r w:rsidR="000315D2">
        <w:t xml:space="preserve">  </w:t>
      </w:r>
      <w:r>
        <w:t>report</w:t>
      </w:r>
      <w:r w:rsidR="000315D2">
        <w:t xml:space="preserve">  </w:t>
      </w:r>
      <w:r>
        <w:t>operates</w:t>
      </w:r>
      <w:r w:rsidR="000315D2">
        <w:t xml:space="preserve">  </w:t>
      </w:r>
      <w:r>
        <w:t>within</w:t>
      </w:r>
      <w:r w:rsidR="000315D2">
        <w:t xml:space="preserve">  </w:t>
      </w:r>
      <w:r>
        <w:t>the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</w:t>
      </w:r>
      <w:r w:rsidR="000315D2">
        <w:t xml:space="preserve">  </w:t>
      </w:r>
      <w:r>
        <w:t>sector,</w:t>
      </w:r>
      <w:r w:rsidR="000315D2">
        <w:t xml:space="preserve">  </w:t>
      </w:r>
      <w:r>
        <w:t>delivering</w:t>
      </w:r>
      <w:r w:rsidR="000315D2">
        <w:t xml:space="preserve">  </w:t>
      </w:r>
      <w:r>
        <w:t>audit,</w:t>
      </w:r>
      <w:r w:rsidR="000315D2">
        <w:t xml:space="preserve">  </w:t>
      </w:r>
      <w:r>
        <w:t>advisory,</w:t>
      </w:r>
      <w:r w:rsidR="000315D2">
        <w:t xml:space="preserve">  </w:t>
      </w:r>
      <w:r>
        <w:t>and</w:t>
      </w:r>
      <w:r w:rsidR="000315D2">
        <w:t xml:space="preserve">  </w:t>
      </w:r>
      <w:r>
        <w:t>consulting</w:t>
      </w:r>
      <w:r w:rsidR="000315D2">
        <w:t xml:space="preserve">  </w:t>
      </w:r>
      <w:r>
        <w:t>activities</w:t>
      </w:r>
      <w:r w:rsidR="000315D2">
        <w:t xml:space="preserve">  </w:t>
      </w:r>
      <w:r>
        <w:t>across</w:t>
      </w:r>
      <w:r w:rsidR="000315D2">
        <w:t xml:space="preserve">  </w:t>
      </w:r>
      <w:r>
        <w:t>global</w:t>
      </w:r>
      <w:r w:rsidR="000315D2">
        <w:t xml:space="preserve">  </w:t>
      </w:r>
      <w:r>
        <w:t>markets.</w:t>
      </w:r>
      <w:r w:rsidR="000315D2">
        <w:t xml:space="preserve">  </w:t>
      </w:r>
      <w:r>
        <w:t>Its</w:t>
      </w:r>
      <w:r w:rsidR="000315D2">
        <w:t xml:space="preserve">  </w:t>
      </w:r>
      <w:r>
        <w:t>reputation</w:t>
      </w:r>
      <w:r w:rsidR="000315D2">
        <w:t xml:space="preserve">  </w:t>
      </w:r>
      <w:r>
        <w:t>depends</w:t>
      </w:r>
      <w:r w:rsidR="000315D2">
        <w:t xml:space="preserve">  </w:t>
      </w:r>
      <w:r>
        <w:t>on</w:t>
      </w:r>
      <w:r w:rsidR="000315D2">
        <w:t xml:space="preserve">  </w:t>
      </w:r>
      <w:r>
        <w:t>professionalism,</w:t>
      </w:r>
      <w:r w:rsidR="000315D2">
        <w:t xml:space="preserve">  </w:t>
      </w:r>
      <w:r>
        <w:t>accountability,</w:t>
      </w:r>
      <w:r w:rsidR="000315D2">
        <w:t xml:space="preserve">  </w:t>
      </w:r>
      <w:r>
        <w:t>and</w:t>
      </w:r>
      <w:r w:rsidR="000315D2">
        <w:t xml:space="preserve">  </w:t>
      </w:r>
      <w:r>
        <w:t>quality</w:t>
      </w:r>
      <w:r w:rsidR="000315D2">
        <w:t xml:space="preserve">  </w:t>
      </w:r>
      <w:r>
        <w:t>of</w:t>
      </w:r>
      <w:r w:rsidR="000315D2">
        <w:t xml:space="preserve">  </w:t>
      </w:r>
      <w:r>
        <w:t>service.</w:t>
      </w:r>
      <w:r w:rsidR="000315D2">
        <w:t xml:space="preserve">  </w:t>
      </w:r>
      <w:r>
        <w:t>This</w:t>
      </w:r>
      <w:r w:rsidR="000315D2">
        <w:t xml:space="preserve">  </w:t>
      </w:r>
      <w:r>
        <w:t>environment</w:t>
      </w:r>
      <w:r w:rsidR="000315D2">
        <w:t xml:space="preserve">  </w:t>
      </w:r>
      <w:r>
        <w:t>provides</w:t>
      </w:r>
      <w:r w:rsidR="000315D2">
        <w:t xml:space="preserve">  </w:t>
      </w:r>
      <w:r>
        <w:t>a</w:t>
      </w:r>
      <w:r w:rsidR="000315D2">
        <w:t xml:space="preserve">  </w:t>
      </w:r>
      <w:r>
        <w:t>strong</w:t>
      </w:r>
      <w:r w:rsidR="000315D2">
        <w:t xml:space="preserve">  </w:t>
      </w:r>
      <w:r>
        <w:t>context</w:t>
      </w:r>
      <w:r w:rsidR="000315D2">
        <w:t xml:space="preserve">  </w:t>
      </w:r>
      <w:r>
        <w:t>for</w:t>
      </w:r>
      <w:r w:rsidR="000315D2">
        <w:t xml:space="preserve">  </w:t>
      </w:r>
      <w:r>
        <w:t>exploring</w:t>
      </w:r>
      <w:r w:rsidR="000315D2">
        <w:t xml:space="preserve">  </w:t>
      </w:r>
      <w:r>
        <w:t>how</w:t>
      </w:r>
      <w:r w:rsidR="000315D2">
        <w:t xml:space="preserve">  </w:t>
      </w:r>
      <w:r w:rsidR="009E5B0E">
        <w:t>high-performance</w:t>
      </w:r>
      <w:r w:rsidR="000315D2">
        <w:t xml:space="preserve">  </w:t>
      </w:r>
      <w:r>
        <w:t>cultures</w:t>
      </w:r>
      <w:r w:rsidR="000315D2">
        <w:t xml:space="preserve">  </w:t>
      </w:r>
      <w:r>
        <w:t>evolve</w:t>
      </w:r>
      <w:r w:rsidR="000315D2">
        <w:t xml:space="preserve">  </w:t>
      </w:r>
      <w:r>
        <w:t>and</w:t>
      </w:r>
      <w:r w:rsidR="000315D2">
        <w:t xml:space="preserve">  </w:t>
      </w:r>
      <w:r>
        <w:t>how</w:t>
      </w:r>
      <w:r w:rsidR="000315D2">
        <w:t xml:space="preserve">  </w:t>
      </w:r>
      <w:r>
        <w:t>ethical</w:t>
      </w:r>
      <w:r w:rsidR="000315D2">
        <w:t xml:space="preserve">  </w:t>
      </w:r>
      <w:r>
        <w:t>and</w:t>
      </w:r>
      <w:r w:rsidR="000315D2">
        <w:t xml:space="preserve">  </w:t>
      </w:r>
      <w:r>
        <w:t>cultural</w:t>
      </w:r>
      <w:r w:rsidR="000315D2">
        <w:t xml:space="preserve">  </w:t>
      </w:r>
      <w:r>
        <w:t>factors</w:t>
      </w:r>
      <w:r w:rsidR="000315D2">
        <w:t xml:space="preserve">  </w:t>
      </w:r>
      <w:r>
        <w:t>influence</w:t>
      </w:r>
      <w:r w:rsidR="000315D2">
        <w:t xml:space="preserve">  </w:t>
      </w:r>
      <w:r>
        <w:t>behaviour.</w:t>
      </w:r>
    </w:p>
    <w:p w14:paraId="72501EA7" w14:textId="62FCC2BF" w:rsidR="0041485B" w:rsidRPr="0041485B" w:rsidRDefault="0041485B" w:rsidP="0041485B">
      <w:r>
        <w:t>The</w:t>
      </w:r>
      <w:r w:rsidR="000315D2">
        <w:t xml:space="preserve">  </w:t>
      </w:r>
      <w:r>
        <w:t>aim</w:t>
      </w:r>
      <w:r w:rsidR="000315D2">
        <w:t xml:space="preserve">  </w:t>
      </w:r>
      <w:r>
        <w:t>of</w:t>
      </w:r>
      <w:r w:rsidR="000315D2">
        <w:t xml:space="preserve">  </w:t>
      </w:r>
      <w:r>
        <w:t>this</w:t>
      </w:r>
      <w:r w:rsidR="000315D2">
        <w:t xml:space="preserve">  </w:t>
      </w:r>
      <w:r>
        <w:t>report</w:t>
      </w:r>
      <w:r w:rsidR="000315D2">
        <w:t xml:space="preserve">  </w:t>
      </w:r>
      <w:r>
        <w:t>is</w:t>
      </w:r>
      <w:r w:rsidR="000315D2">
        <w:t xml:space="preserve">  </w:t>
      </w:r>
      <w:r>
        <w:t>to</w:t>
      </w:r>
      <w:r w:rsidR="000315D2">
        <w:t xml:space="preserve">  </w:t>
      </w:r>
      <w:r>
        <w:t>critically</w:t>
      </w:r>
      <w:r w:rsidR="000315D2">
        <w:t xml:space="preserve">  </w:t>
      </w:r>
      <w:r>
        <w:t>assess</w:t>
      </w:r>
      <w:r w:rsidR="000315D2">
        <w:t xml:space="preserve">  </w:t>
      </w:r>
      <w:r>
        <w:t>the</w:t>
      </w:r>
      <w:r w:rsidR="000315D2">
        <w:t xml:space="preserve">  </w:t>
      </w:r>
      <w:r>
        <w:t>organisation’s</w:t>
      </w:r>
      <w:r w:rsidR="000315D2">
        <w:t xml:space="preserve">  </w:t>
      </w:r>
      <w:r>
        <w:t>culture</w:t>
      </w:r>
      <w:r w:rsidR="000315D2">
        <w:t xml:space="preserve">  </w:t>
      </w:r>
      <w:r>
        <w:t>and</w:t>
      </w:r>
      <w:r w:rsidR="000315D2">
        <w:t xml:space="preserve">  </w:t>
      </w:r>
      <w:r>
        <w:t>context,</w:t>
      </w:r>
      <w:r w:rsidR="000315D2">
        <w:t xml:space="preserve">  </w:t>
      </w:r>
      <w:r>
        <w:t>evaluating</w:t>
      </w:r>
      <w:r w:rsidR="000315D2">
        <w:t xml:space="preserve">  </w:t>
      </w:r>
      <w:r>
        <w:t>how</w:t>
      </w:r>
      <w:r w:rsidR="000315D2">
        <w:t xml:space="preserve">  </w:t>
      </w:r>
      <w:r>
        <w:t>internal</w:t>
      </w:r>
      <w:r w:rsidR="000315D2">
        <w:t xml:space="preserve">  </w:t>
      </w:r>
      <w:r>
        <w:t>and</w:t>
      </w:r>
      <w:r w:rsidR="000315D2">
        <w:t xml:space="preserve">  </w:t>
      </w:r>
      <w:r>
        <w:t>external</w:t>
      </w:r>
      <w:r w:rsidR="000315D2">
        <w:t xml:space="preserve">  </w:t>
      </w:r>
      <w:r>
        <w:t>influences</w:t>
      </w:r>
      <w:r w:rsidR="000315D2">
        <w:t xml:space="preserve">  </w:t>
      </w:r>
      <w:r>
        <w:t>shape</w:t>
      </w:r>
      <w:r w:rsidR="000315D2">
        <w:t xml:space="preserve">  </w:t>
      </w:r>
      <w:r>
        <w:t>performance.</w:t>
      </w:r>
      <w:r w:rsidR="000315D2">
        <w:t xml:space="preserve">  </w:t>
      </w:r>
      <w:r>
        <w:t>It</w:t>
      </w:r>
      <w:r w:rsidR="000315D2">
        <w:t xml:space="preserve">  </w:t>
      </w:r>
      <w:r>
        <w:t>applies</w:t>
      </w:r>
      <w:r w:rsidR="000315D2">
        <w:t xml:space="preserve">  </w:t>
      </w:r>
      <w:r>
        <w:t>frameworks</w:t>
      </w:r>
      <w:r w:rsidR="000315D2">
        <w:t xml:space="preserve">  </w:t>
      </w:r>
      <w:r>
        <w:t>such</w:t>
      </w:r>
      <w:r w:rsidR="000315D2">
        <w:t xml:space="preserve">  </w:t>
      </w:r>
      <w:r>
        <w:t>as</w:t>
      </w:r>
      <w:r w:rsidR="000315D2">
        <w:t xml:space="preserve">  </w:t>
      </w:r>
      <w:r>
        <w:t>PESTLE,</w:t>
      </w:r>
      <w:r w:rsidR="000315D2">
        <w:t xml:space="preserve">  </w:t>
      </w:r>
      <w:r>
        <w:t>SWOT,</w:t>
      </w:r>
      <w:r w:rsidR="000315D2">
        <w:t xml:space="preserve">  </w:t>
      </w:r>
      <w:r>
        <w:t>McKinsey’s</w:t>
      </w:r>
      <w:r w:rsidR="000315D2">
        <w:t xml:space="preserve">  </w:t>
      </w:r>
      <w:r>
        <w:t>7S,</w:t>
      </w:r>
      <w:r w:rsidR="000315D2">
        <w:t xml:space="preserve">  </w:t>
      </w:r>
      <w:r>
        <w:t>and</w:t>
      </w:r>
      <w:r w:rsidR="000315D2">
        <w:t xml:space="preserve">  </w:t>
      </w:r>
      <w:r>
        <w:t>the</w:t>
      </w:r>
      <w:r w:rsidR="000315D2">
        <w:t xml:space="preserve">  </w:t>
      </w:r>
      <w:r>
        <w:t>Cultural</w:t>
      </w:r>
      <w:r w:rsidR="000315D2">
        <w:t xml:space="preserve">  </w:t>
      </w:r>
      <w:r>
        <w:t>Web</w:t>
      </w:r>
      <w:r w:rsidR="000315D2">
        <w:t xml:space="preserve">  </w:t>
      </w:r>
      <w:r>
        <w:t>to</w:t>
      </w:r>
      <w:r w:rsidR="000315D2">
        <w:t xml:space="preserve">  </w:t>
      </w:r>
      <w:r>
        <w:t>demonstrate</w:t>
      </w:r>
      <w:r w:rsidR="000315D2">
        <w:t xml:space="preserve">  </w:t>
      </w:r>
      <w:r>
        <w:t>how</w:t>
      </w:r>
      <w:r w:rsidR="000315D2">
        <w:t xml:space="preserve">  </w:t>
      </w:r>
      <w:r>
        <w:t>internal</w:t>
      </w:r>
      <w:r w:rsidR="000315D2">
        <w:t xml:space="preserve">  </w:t>
      </w:r>
      <w:r>
        <w:t>culture</w:t>
      </w:r>
      <w:r w:rsidR="000315D2">
        <w:t xml:space="preserve">  </w:t>
      </w:r>
      <w:r>
        <w:t>interacts</w:t>
      </w:r>
      <w:r w:rsidR="000315D2">
        <w:t xml:space="preserve">  </w:t>
      </w:r>
      <w:r>
        <w:t>with</w:t>
      </w:r>
      <w:r w:rsidR="000315D2">
        <w:t xml:space="preserve">  </w:t>
      </w:r>
      <w:r>
        <w:t>external</w:t>
      </w:r>
      <w:r w:rsidR="000315D2">
        <w:t xml:space="preserve">  </w:t>
      </w:r>
      <w:r>
        <w:t>forces.</w:t>
      </w:r>
      <w:r w:rsidR="000315D2">
        <w:t xml:space="preserve">  </w:t>
      </w:r>
      <w:r>
        <w:t>The</w:t>
      </w:r>
      <w:r w:rsidR="000315D2">
        <w:t xml:space="preserve">  </w:t>
      </w:r>
      <w:r>
        <w:t>report</w:t>
      </w:r>
      <w:r w:rsidR="000315D2">
        <w:t xml:space="preserve">  </w:t>
      </w:r>
      <w:r>
        <w:t>integrates</w:t>
      </w:r>
      <w:r w:rsidR="000315D2">
        <w:t xml:space="preserve">  </w:t>
      </w:r>
      <w:r>
        <w:t>theory</w:t>
      </w:r>
      <w:r w:rsidR="000315D2">
        <w:t xml:space="preserve">  </w:t>
      </w:r>
      <w:r>
        <w:t>and</w:t>
      </w:r>
      <w:r w:rsidR="000315D2">
        <w:t xml:space="preserve">  </w:t>
      </w:r>
      <w:r>
        <w:t>practice</w:t>
      </w:r>
      <w:r w:rsidR="000315D2">
        <w:t xml:space="preserve">  </w:t>
      </w:r>
      <w:r>
        <w:t>to</w:t>
      </w:r>
      <w:r w:rsidR="000315D2">
        <w:t xml:space="preserve">  </w:t>
      </w:r>
      <w:r>
        <w:t>demonstrate</w:t>
      </w:r>
      <w:r w:rsidR="000315D2">
        <w:t xml:space="preserve">  </w:t>
      </w:r>
      <w:r>
        <w:t>how</w:t>
      </w:r>
      <w:r w:rsidR="000315D2">
        <w:t xml:space="preserve">  </w:t>
      </w:r>
      <w:r>
        <w:t>culture</w:t>
      </w:r>
      <w:r w:rsidR="000315D2">
        <w:t xml:space="preserve">  </w:t>
      </w:r>
      <w:r w:rsidR="00303708">
        <w:t>supports</w:t>
      </w:r>
      <w:r w:rsidR="000315D2">
        <w:t xml:space="preserve">  </w:t>
      </w:r>
      <w:r>
        <w:t>professional</w:t>
      </w:r>
      <w:r w:rsidR="000315D2">
        <w:t xml:space="preserve">  </w:t>
      </w:r>
      <w:r>
        <w:t>performance</w:t>
      </w:r>
      <w:r w:rsidR="000315D2">
        <w:t xml:space="preserve">  </w:t>
      </w:r>
      <w:r>
        <w:t>and</w:t>
      </w:r>
      <w:r w:rsidR="000315D2">
        <w:t xml:space="preserve">  </w:t>
      </w:r>
      <w:r>
        <w:t>ethical</w:t>
      </w:r>
      <w:r w:rsidR="000315D2">
        <w:t xml:space="preserve">  </w:t>
      </w:r>
      <w:r>
        <w:t>integrity.</w:t>
      </w:r>
    </w:p>
    <w:p w14:paraId="3E5936B1" w14:textId="54A55CE3" w:rsidR="009C02DD" w:rsidRDefault="009C02DD" w:rsidP="00555AE9">
      <w:pPr>
        <w:pStyle w:val="Heading1"/>
      </w:pPr>
      <w:bookmarkStart w:id="2" w:name="_Toc214827139"/>
      <w:r w:rsidRPr="009C02DD">
        <w:t>Understanding</w:t>
      </w:r>
      <w:r w:rsidR="000315D2">
        <w:t xml:space="preserve">  </w:t>
      </w:r>
      <w:r w:rsidRPr="009C02DD">
        <w:t>and</w:t>
      </w:r>
      <w:r w:rsidR="000315D2">
        <w:t xml:space="preserve">  </w:t>
      </w:r>
      <w:r w:rsidRPr="009C02DD">
        <w:t>Assessing</w:t>
      </w:r>
      <w:r w:rsidR="000315D2">
        <w:t xml:space="preserve">  </w:t>
      </w:r>
      <w:r w:rsidRPr="009C02DD">
        <w:t>Organisational</w:t>
      </w:r>
      <w:r w:rsidR="000315D2">
        <w:t xml:space="preserve">  </w:t>
      </w:r>
      <w:r w:rsidRPr="009C02DD">
        <w:t>Culture</w:t>
      </w:r>
      <w:bookmarkEnd w:id="2"/>
    </w:p>
    <w:p w14:paraId="63D05ADC" w14:textId="46D2EA93" w:rsidR="009C02DD" w:rsidRDefault="009C02DD" w:rsidP="009C02DD">
      <w:pPr>
        <w:pStyle w:val="Heading2"/>
      </w:pPr>
      <w:bookmarkStart w:id="3" w:name="_Toc214827140"/>
      <w:r w:rsidRPr="009C02DD">
        <w:t>The</w:t>
      </w:r>
      <w:r w:rsidR="000315D2">
        <w:t xml:space="preserve">  </w:t>
      </w:r>
      <w:r w:rsidRPr="009C02DD">
        <w:t>Meaning</w:t>
      </w:r>
      <w:r w:rsidR="000315D2">
        <w:t xml:space="preserve">  </w:t>
      </w:r>
      <w:r w:rsidRPr="009C02DD">
        <w:t>and</w:t>
      </w:r>
      <w:r w:rsidR="000315D2">
        <w:t xml:space="preserve">  </w:t>
      </w:r>
      <w:r w:rsidRPr="009C02DD">
        <w:t>Importance</w:t>
      </w:r>
      <w:r w:rsidR="000315D2">
        <w:t xml:space="preserve">  </w:t>
      </w:r>
      <w:r w:rsidRPr="009C02DD">
        <w:t>of</w:t>
      </w:r>
      <w:r w:rsidR="000315D2">
        <w:t xml:space="preserve">  </w:t>
      </w:r>
      <w:r w:rsidRPr="009C02DD">
        <w:t>Organisational</w:t>
      </w:r>
      <w:r w:rsidR="000315D2">
        <w:t xml:space="preserve">  </w:t>
      </w:r>
      <w:r w:rsidRPr="009C02DD">
        <w:t>Culture</w:t>
      </w:r>
      <w:bookmarkEnd w:id="3"/>
    </w:p>
    <w:p w14:paraId="76A5296C" w14:textId="4D6B7F59" w:rsidR="005C52E4" w:rsidRPr="005C52E4" w:rsidRDefault="005C52E4" w:rsidP="005C52E4">
      <w:r w:rsidRPr="005C52E4">
        <w:t>Organisational</w:t>
      </w:r>
      <w:r w:rsidR="000315D2">
        <w:t xml:space="preserve">  </w:t>
      </w:r>
      <w:r w:rsidRPr="005C52E4">
        <w:t>culture</w:t>
      </w:r>
      <w:r w:rsidR="000315D2">
        <w:t xml:space="preserve">  </w:t>
      </w:r>
      <w:r w:rsidRPr="005C52E4">
        <w:t>can</w:t>
      </w:r>
      <w:r w:rsidR="000315D2">
        <w:t xml:space="preserve">  </w:t>
      </w:r>
      <w:r w:rsidRPr="005C52E4">
        <w:t>be</w:t>
      </w:r>
      <w:r w:rsidR="000315D2">
        <w:t xml:space="preserve">  </w:t>
      </w:r>
      <w:r w:rsidRPr="005C52E4">
        <w:t>described</w:t>
      </w:r>
      <w:r w:rsidR="000315D2">
        <w:t xml:space="preserve">  </w:t>
      </w:r>
      <w:r w:rsidRPr="005C52E4">
        <w:t>as</w:t>
      </w:r>
      <w:r w:rsidR="000315D2">
        <w:t xml:space="preserve">  </w:t>
      </w:r>
      <w:r w:rsidRPr="005C52E4">
        <w:t>the</w:t>
      </w:r>
      <w:r w:rsidR="000315D2">
        <w:t xml:space="preserve">  </w:t>
      </w:r>
      <w:r w:rsidRPr="005C52E4">
        <w:t>collective</w:t>
      </w:r>
      <w:r w:rsidR="000315D2">
        <w:t xml:space="preserve">  </w:t>
      </w:r>
      <w:r w:rsidRPr="005C52E4">
        <w:t>system</w:t>
      </w:r>
      <w:r w:rsidR="000315D2">
        <w:t xml:space="preserve">  </w:t>
      </w:r>
      <w:r w:rsidRPr="005C52E4">
        <w:t>of</w:t>
      </w:r>
      <w:r w:rsidR="000315D2">
        <w:t xml:space="preserve">  </w:t>
      </w:r>
      <w:r w:rsidRPr="005C52E4">
        <w:t>values,</w:t>
      </w:r>
      <w:r w:rsidR="000315D2">
        <w:t xml:space="preserve">  </w:t>
      </w:r>
      <w:r w:rsidRPr="005C52E4">
        <w:t>beliefs,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behaviours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shape</w:t>
      </w:r>
      <w:r w:rsidR="000315D2">
        <w:t xml:space="preserve">  </w:t>
      </w:r>
      <w:r w:rsidRPr="005C52E4">
        <w:t>how</w:t>
      </w:r>
      <w:r w:rsidR="000315D2">
        <w:t xml:space="preserve">  </w:t>
      </w:r>
      <w:r w:rsidRPr="005C52E4">
        <w:t>people</w:t>
      </w:r>
      <w:r w:rsidR="000315D2">
        <w:t xml:space="preserve">  </w:t>
      </w:r>
      <w:r w:rsidRPr="005C52E4">
        <w:t>work</w:t>
      </w:r>
      <w:r w:rsidR="000315D2">
        <w:t xml:space="preserve">  </w:t>
      </w:r>
      <w:r w:rsidRPr="005C52E4">
        <w:t>together.</w:t>
      </w:r>
      <w:r w:rsidR="000315D2">
        <w:t xml:space="preserve">  </w:t>
      </w:r>
      <w:r w:rsidRPr="005C52E4">
        <w:t>Schein</w:t>
      </w:r>
      <w:r w:rsidR="000315D2">
        <w:t xml:space="preserve">  </w:t>
      </w:r>
      <w:r w:rsidRPr="005C52E4">
        <w:t>(2017)</w:t>
      </w:r>
      <w:r w:rsidR="000315D2">
        <w:t xml:space="preserve">  </w:t>
      </w:r>
      <w:r w:rsidRPr="005C52E4">
        <w:t>defines</w:t>
      </w:r>
      <w:r w:rsidR="000315D2">
        <w:t xml:space="preserve">  </w:t>
      </w:r>
      <w:r w:rsidRPr="005C52E4">
        <w:t>it</w:t>
      </w:r>
      <w:r w:rsidR="000315D2">
        <w:t xml:space="preserve">  </w:t>
      </w:r>
      <w:r w:rsidRPr="005C52E4">
        <w:t>as</w:t>
      </w:r>
      <w:r w:rsidR="000315D2">
        <w:t xml:space="preserve">  </w:t>
      </w:r>
      <w:r w:rsidRPr="005C52E4">
        <w:t>the</w:t>
      </w:r>
      <w:r w:rsidR="000315D2">
        <w:t xml:space="preserve">  </w:t>
      </w:r>
      <w:r w:rsidRPr="005C52E4">
        <w:t>shared</w:t>
      </w:r>
      <w:r w:rsidR="000315D2">
        <w:t xml:space="preserve">  </w:t>
      </w:r>
      <w:r w:rsidRPr="005C52E4">
        <w:t>assumptions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a</w:t>
      </w:r>
      <w:r w:rsidR="000315D2">
        <w:t xml:space="preserve">  </w:t>
      </w:r>
      <w:r w:rsidRPr="005C52E4">
        <w:t>group</w:t>
      </w:r>
      <w:r w:rsidR="000315D2">
        <w:t xml:space="preserve">  </w:t>
      </w:r>
      <w:r w:rsidRPr="005C52E4">
        <w:t>learns</w:t>
      </w:r>
      <w:r w:rsidR="000315D2">
        <w:t xml:space="preserve">  </w:t>
      </w:r>
      <w:r w:rsidRPr="005C52E4">
        <w:t>while</w:t>
      </w:r>
      <w:r w:rsidR="000315D2">
        <w:t xml:space="preserve">  </w:t>
      </w:r>
      <w:r w:rsidRPr="005C52E4">
        <w:t>solving</w:t>
      </w:r>
      <w:r w:rsidR="000315D2">
        <w:t xml:space="preserve">  </w:t>
      </w:r>
      <w:r w:rsidRPr="005C52E4">
        <w:t>problems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adapting</w:t>
      </w:r>
      <w:r w:rsidR="000315D2">
        <w:t xml:space="preserve">  </w:t>
      </w:r>
      <w:r w:rsidRPr="005C52E4">
        <w:t>to</w:t>
      </w:r>
      <w:r w:rsidR="000315D2">
        <w:t xml:space="preserve">  </w:t>
      </w:r>
      <w:r w:rsidRPr="005C52E4">
        <w:t>change.</w:t>
      </w:r>
      <w:r w:rsidR="000315D2">
        <w:t xml:space="preserve">  </w:t>
      </w:r>
      <w:r w:rsidRPr="005C52E4">
        <w:t>In</w:t>
      </w:r>
      <w:r w:rsidR="000315D2">
        <w:t xml:space="preserve">  </w:t>
      </w:r>
      <w:r w:rsidRPr="005C52E4">
        <w:t>professional</w:t>
      </w:r>
      <w:r w:rsidR="000315D2">
        <w:t xml:space="preserve">  </w:t>
      </w:r>
      <w:r w:rsidRPr="005C52E4">
        <w:t>services,</w:t>
      </w:r>
      <w:r w:rsidR="000315D2">
        <w:t xml:space="preserve">  </w:t>
      </w:r>
      <w:r w:rsidRPr="005C52E4">
        <w:t>culture</w:t>
      </w:r>
      <w:r w:rsidR="000315D2">
        <w:t xml:space="preserve">  </w:t>
      </w:r>
      <w:r w:rsidRPr="005C52E4">
        <w:t>determines</w:t>
      </w:r>
      <w:r w:rsidR="000315D2">
        <w:t xml:space="preserve">  </w:t>
      </w:r>
      <w:r w:rsidRPr="005C52E4">
        <w:t>the</w:t>
      </w:r>
      <w:r w:rsidR="000315D2">
        <w:t xml:space="preserve">  </w:t>
      </w:r>
      <w:r w:rsidRPr="005C52E4">
        <w:t>quality</w:t>
      </w:r>
      <w:r w:rsidR="000315D2">
        <w:t xml:space="preserve">  </w:t>
      </w:r>
      <w:r w:rsidRPr="005C52E4">
        <w:t>of</w:t>
      </w:r>
      <w:r w:rsidR="000315D2">
        <w:t xml:space="preserve">  </w:t>
      </w:r>
      <w:r w:rsidRPr="005C52E4">
        <w:t>relationships,</w:t>
      </w:r>
      <w:r w:rsidR="000315D2">
        <w:t xml:space="preserve">  </w:t>
      </w:r>
      <w:r w:rsidRPr="005C52E4">
        <w:t>consistency</w:t>
      </w:r>
      <w:r w:rsidR="000315D2">
        <w:t xml:space="preserve">  </w:t>
      </w:r>
      <w:r w:rsidRPr="005C52E4">
        <w:t>of</w:t>
      </w:r>
      <w:r w:rsidR="000315D2">
        <w:t xml:space="preserve">  </w:t>
      </w:r>
      <w:r w:rsidRPr="005C52E4">
        <w:t>client</w:t>
      </w:r>
      <w:r w:rsidR="000315D2">
        <w:t xml:space="preserve">  </w:t>
      </w:r>
      <w:r w:rsidRPr="005C52E4">
        <w:t>delivery,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ethical</w:t>
      </w:r>
      <w:r w:rsidR="000315D2">
        <w:t xml:space="preserve">  </w:t>
      </w:r>
      <w:r w:rsidRPr="005C52E4">
        <w:t>standards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build</w:t>
      </w:r>
      <w:r w:rsidR="000315D2">
        <w:t xml:space="preserve">  </w:t>
      </w:r>
      <w:r w:rsidRPr="005C52E4">
        <w:t>trust.</w:t>
      </w:r>
    </w:p>
    <w:p w14:paraId="73BE6B3C" w14:textId="7D3CA891" w:rsidR="005C52E4" w:rsidRPr="005C52E4" w:rsidRDefault="005C52E4" w:rsidP="005C52E4">
      <w:r w:rsidRPr="005C52E4">
        <w:t>Mullins</w:t>
      </w:r>
      <w:r w:rsidR="000315D2">
        <w:t xml:space="preserve">  </w:t>
      </w:r>
      <w:r w:rsidRPr="005C52E4">
        <w:t>(2016)</w:t>
      </w:r>
      <w:r w:rsidR="000315D2">
        <w:t xml:space="preserve">  </w:t>
      </w:r>
      <w:r w:rsidRPr="005C52E4">
        <w:t>argues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culture</w:t>
      </w:r>
      <w:r w:rsidR="000315D2">
        <w:t xml:space="preserve">  </w:t>
      </w:r>
      <w:r w:rsidRPr="005C52E4">
        <w:t>influences</w:t>
      </w:r>
      <w:r w:rsidR="000315D2">
        <w:t xml:space="preserve">  </w:t>
      </w:r>
      <w:r w:rsidRPr="005C52E4">
        <w:t>motivation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performance</w:t>
      </w:r>
      <w:r w:rsidR="000315D2">
        <w:t xml:space="preserve">  </w:t>
      </w:r>
      <w:r w:rsidRPr="005C52E4">
        <w:t>by</w:t>
      </w:r>
      <w:r w:rsidR="000315D2">
        <w:t xml:space="preserve">  </w:t>
      </w:r>
      <w:r w:rsidRPr="005C52E4">
        <w:t>creating</w:t>
      </w:r>
      <w:r w:rsidR="000315D2">
        <w:t xml:space="preserve">  </w:t>
      </w:r>
      <w:r w:rsidRPr="005C52E4">
        <w:t>identity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belonging.</w:t>
      </w:r>
      <w:r w:rsidR="000315D2">
        <w:t xml:space="preserve">  </w:t>
      </w:r>
      <w:r w:rsidRPr="005C52E4">
        <w:t>When</w:t>
      </w:r>
      <w:r w:rsidR="000315D2">
        <w:t xml:space="preserve">  </w:t>
      </w:r>
      <w:r w:rsidRPr="005C52E4">
        <w:t>employees</w:t>
      </w:r>
      <w:r w:rsidR="000315D2">
        <w:t xml:space="preserve">  </w:t>
      </w:r>
      <w:r w:rsidRPr="005C52E4">
        <w:t>align</w:t>
      </w:r>
      <w:r w:rsidR="000315D2">
        <w:t xml:space="preserve">  </w:t>
      </w:r>
      <w:r w:rsidRPr="005C52E4">
        <w:t>with</w:t>
      </w:r>
      <w:r w:rsidR="000315D2">
        <w:t xml:space="preserve">  </w:t>
      </w:r>
      <w:r w:rsidRPr="005C52E4">
        <w:t>organisational</w:t>
      </w:r>
      <w:r w:rsidR="000315D2">
        <w:t xml:space="preserve">  </w:t>
      </w:r>
      <w:r w:rsidRPr="005C52E4">
        <w:t>values,</w:t>
      </w:r>
      <w:r w:rsidR="000315D2">
        <w:t xml:space="preserve">  </w:t>
      </w:r>
      <w:r w:rsidRPr="005C52E4">
        <w:t>they</w:t>
      </w:r>
      <w:r w:rsidR="000315D2">
        <w:t xml:space="preserve">  </w:t>
      </w:r>
      <w:r w:rsidRPr="005C52E4">
        <w:t>take</w:t>
      </w:r>
      <w:r w:rsidR="000315D2">
        <w:t xml:space="preserve">  </w:t>
      </w:r>
      <w:r w:rsidRPr="005C52E4">
        <w:t>ownership</w:t>
      </w:r>
      <w:r w:rsidR="000315D2">
        <w:t xml:space="preserve">  </w:t>
      </w:r>
      <w:r w:rsidRPr="005C52E4">
        <w:t>of</w:t>
      </w:r>
      <w:r w:rsidR="000315D2">
        <w:t xml:space="preserve">  </w:t>
      </w:r>
      <w:r w:rsidRPr="005C52E4">
        <w:t>outcomes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drive</w:t>
      </w:r>
      <w:r w:rsidR="000315D2">
        <w:t xml:space="preserve">  </w:t>
      </w:r>
      <w:r w:rsidRPr="005C52E4">
        <w:t>improvement.</w:t>
      </w:r>
      <w:r w:rsidR="000315D2">
        <w:t xml:space="preserve">  </w:t>
      </w:r>
      <w:r w:rsidRPr="005C52E4">
        <w:t>However,</w:t>
      </w:r>
      <w:r w:rsidR="000315D2">
        <w:t xml:space="preserve">  </w:t>
      </w:r>
      <w:r w:rsidRPr="005C52E4">
        <w:t>Alvesson</w:t>
      </w:r>
      <w:r w:rsidR="000315D2">
        <w:t xml:space="preserve">  </w:t>
      </w:r>
      <w:r w:rsidRPr="005C52E4">
        <w:t>(2013)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Martin</w:t>
      </w:r>
      <w:r w:rsidR="000315D2">
        <w:t xml:space="preserve">  </w:t>
      </w:r>
      <w:r w:rsidRPr="005C52E4">
        <w:t>(2002)</w:t>
      </w:r>
      <w:r w:rsidR="000315D2">
        <w:t xml:space="preserve">  </w:t>
      </w:r>
      <w:r w:rsidRPr="005C52E4">
        <w:t>highlight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most</w:t>
      </w:r>
      <w:r w:rsidR="000315D2">
        <w:t xml:space="preserve">  </w:t>
      </w:r>
      <w:r w:rsidRPr="005C52E4">
        <w:t>organisations</w:t>
      </w:r>
      <w:r w:rsidR="000315D2">
        <w:t xml:space="preserve">  </w:t>
      </w:r>
      <w:r w:rsidRPr="005C52E4">
        <w:t>hold</w:t>
      </w:r>
      <w:r w:rsidR="000315D2">
        <w:t xml:space="preserve">  </w:t>
      </w:r>
      <w:r w:rsidRPr="005C52E4">
        <w:t>multiple</w:t>
      </w:r>
      <w:r w:rsidR="000315D2">
        <w:t xml:space="preserve">  </w:t>
      </w:r>
      <w:r w:rsidRPr="005C52E4">
        <w:t>subcultures</w:t>
      </w:r>
      <w:r w:rsidR="000315D2">
        <w:t xml:space="preserve">  </w:t>
      </w:r>
      <w:r w:rsidRPr="005C52E4">
        <w:t>reflecting</w:t>
      </w:r>
      <w:r w:rsidR="000315D2">
        <w:t xml:space="preserve">  </w:t>
      </w:r>
      <w:r w:rsidRPr="005C52E4">
        <w:t>departments,</w:t>
      </w:r>
      <w:r w:rsidR="000315D2">
        <w:t xml:space="preserve">  </w:t>
      </w:r>
      <w:r w:rsidRPr="005C52E4">
        <w:t>seniority,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geography.</w:t>
      </w:r>
      <w:r w:rsidR="000315D2">
        <w:t xml:space="preserve">  </w:t>
      </w:r>
      <w:r w:rsidRPr="005C52E4">
        <w:t>This</w:t>
      </w:r>
      <w:r w:rsidR="000315D2">
        <w:t xml:space="preserve">  </w:t>
      </w:r>
      <w:r w:rsidRPr="005C52E4">
        <w:t>diversity</w:t>
      </w:r>
      <w:r w:rsidR="000315D2">
        <w:t xml:space="preserve">  </w:t>
      </w:r>
      <w:r w:rsidRPr="005C52E4">
        <w:t>is</w:t>
      </w:r>
      <w:r w:rsidR="000315D2">
        <w:t xml:space="preserve">  </w:t>
      </w:r>
      <w:r w:rsidRPr="005C52E4">
        <w:t>particularly</w:t>
      </w:r>
      <w:r w:rsidR="000315D2">
        <w:t xml:space="preserve">  </w:t>
      </w:r>
      <w:r w:rsidRPr="005C52E4">
        <w:t>visible</w:t>
      </w:r>
      <w:r w:rsidR="000315D2">
        <w:t xml:space="preserve">  </w:t>
      </w:r>
      <w:r w:rsidRPr="005C52E4">
        <w:t>in</w:t>
      </w:r>
      <w:r w:rsidR="000315D2">
        <w:t xml:space="preserve">  </w:t>
      </w:r>
      <w:r w:rsidRPr="005C52E4">
        <w:t>professional</w:t>
      </w:r>
      <w:r w:rsidR="000315D2">
        <w:t xml:space="preserve">  </w:t>
      </w:r>
      <w:r w:rsidRPr="005C52E4">
        <w:t>services,</w:t>
      </w:r>
      <w:r w:rsidR="000315D2">
        <w:t xml:space="preserve">  </w:t>
      </w:r>
      <w:r w:rsidRPr="005C52E4">
        <w:t>where</w:t>
      </w:r>
      <w:r w:rsidR="000315D2">
        <w:t xml:space="preserve">  </w:t>
      </w:r>
      <w:r w:rsidRPr="005C52E4">
        <w:t>audit,</w:t>
      </w:r>
      <w:r w:rsidR="000315D2">
        <w:t xml:space="preserve">  </w:t>
      </w:r>
      <w:r w:rsidRPr="005C52E4">
        <w:t>advisory,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support</w:t>
      </w:r>
      <w:r w:rsidR="000315D2">
        <w:t xml:space="preserve">  </w:t>
      </w:r>
      <w:r w:rsidRPr="005C52E4">
        <w:t>functions</w:t>
      </w:r>
      <w:r w:rsidR="000315D2">
        <w:t xml:space="preserve">  </w:t>
      </w:r>
      <w:r w:rsidRPr="005C52E4">
        <w:t>have</w:t>
      </w:r>
      <w:r w:rsidR="000315D2">
        <w:t xml:space="preserve">  </w:t>
      </w:r>
      <w:r w:rsidRPr="005C52E4">
        <w:t>distinct</w:t>
      </w:r>
      <w:r w:rsidR="000315D2">
        <w:t xml:space="preserve">  </w:t>
      </w:r>
      <w:r w:rsidRPr="005C52E4">
        <w:t>priorities.</w:t>
      </w:r>
    </w:p>
    <w:p w14:paraId="5CBA2806" w14:textId="2E895A3D" w:rsidR="005C52E4" w:rsidRDefault="005C52E4" w:rsidP="005C52E4">
      <w:r w:rsidRPr="005C52E4">
        <w:t>Coyle</w:t>
      </w:r>
      <w:r w:rsidR="000315D2">
        <w:t xml:space="preserve">  </w:t>
      </w:r>
      <w:r w:rsidRPr="005C52E4">
        <w:t>(2019)</w:t>
      </w:r>
      <w:r w:rsidR="000315D2">
        <w:t xml:space="preserve">  </w:t>
      </w:r>
      <w:r w:rsidRPr="005C52E4">
        <w:t>suggests</w:t>
      </w:r>
      <w:r w:rsidR="000315D2">
        <w:t xml:space="preserve">  </w:t>
      </w:r>
      <w:r w:rsidRPr="005C52E4">
        <w:t>that</w:t>
      </w:r>
      <w:r w:rsidR="000315D2">
        <w:t xml:space="preserve">  </w:t>
      </w:r>
      <w:r w:rsidRPr="005C52E4">
        <w:t>high</w:t>
      </w:r>
      <w:r w:rsidR="000315D2">
        <w:t xml:space="preserve">  </w:t>
      </w:r>
      <w:r w:rsidRPr="005C52E4">
        <w:t>performing</w:t>
      </w:r>
      <w:r w:rsidR="000315D2">
        <w:t xml:space="preserve">  </w:t>
      </w:r>
      <w:r w:rsidRPr="005C52E4">
        <w:t>cultures</w:t>
      </w:r>
      <w:r w:rsidR="000315D2">
        <w:t xml:space="preserve">  </w:t>
      </w:r>
      <w:r w:rsidRPr="005C52E4">
        <w:t>create</w:t>
      </w:r>
      <w:r w:rsidR="000315D2">
        <w:t xml:space="preserve">  </w:t>
      </w:r>
      <w:r w:rsidRPr="005C52E4">
        <w:t>psychological</w:t>
      </w:r>
      <w:r w:rsidR="000315D2">
        <w:t xml:space="preserve">  </w:t>
      </w:r>
      <w:r w:rsidRPr="005C52E4">
        <w:t>safety,</w:t>
      </w:r>
      <w:r w:rsidR="000315D2">
        <w:t xml:space="preserve">  </w:t>
      </w:r>
      <w:r w:rsidRPr="005C52E4">
        <w:t>where</w:t>
      </w:r>
      <w:r w:rsidR="000315D2">
        <w:t xml:space="preserve">  </w:t>
      </w:r>
      <w:r w:rsidRPr="005C52E4">
        <w:t>individuals</w:t>
      </w:r>
      <w:r w:rsidR="000315D2">
        <w:t xml:space="preserve">  </w:t>
      </w:r>
      <w:r w:rsidRPr="005C52E4">
        <w:t>feel</w:t>
      </w:r>
      <w:r w:rsidR="000315D2">
        <w:t xml:space="preserve">  </w:t>
      </w:r>
      <w:r w:rsidRPr="005C52E4">
        <w:t>able</w:t>
      </w:r>
      <w:r w:rsidR="000315D2">
        <w:t xml:space="preserve">  </w:t>
      </w:r>
      <w:r w:rsidRPr="005C52E4">
        <w:t>to</w:t>
      </w:r>
      <w:r w:rsidR="000315D2">
        <w:t xml:space="preserve">  </w:t>
      </w:r>
      <w:r w:rsidRPr="005C52E4">
        <w:t>share</w:t>
      </w:r>
      <w:r w:rsidR="000315D2">
        <w:t xml:space="preserve">  </w:t>
      </w:r>
      <w:r w:rsidRPr="005C52E4">
        <w:t>ideas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challenge</w:t>
      </w:r>
      <w:r w:rsidR="000315D2">
        <w:t xml:space="preserve">  </w:t>
      </w:r>
      <w:r w:rsidRPr="005C52E4">
        <w:t>constructively.</w:t>
      </w:r>
      <w:r w:rsidR="000315D2">
        <w:t xml:space="preserve">  </w:t>
      </w:r>
      <w:r w:rsidRPr="005C52E4">
        <w:t>In</w:t>
      </w:r>
      <w:r w:rsidR="000315D2">
        <w:t xml:space="preserve">  </w:t>
      </w:r>
      <w:r w:rsidRPr="005C52E4">
        <w:t>professional</w:t>
      </w:r>
      <w:r w:rsidR="000315D2">
        <w:t xml:space="preserve">  </w:t>
      </w:r>
      <w:r w:rsidRPr="005C52E4">
        <w:t>environments,</w:t>
      </w:r>
      <w:r w:rsidR="000315D2">
        <w:t xml:space="preserve">  </w:t>
      </w:r>
      <w:r w:rsidRPr="005C52E4">
        <w:t>this</w:t>
      </w:r>
      <w:r w:rsidR="000315D2">
        <w:t xml:space="preserve">  </w:t>
      </w:r>
      <w:r w:rsidRPr="005C52E4">
        <w:t>balance</w:t>
      </w:r>
      <w:r w:rsidR="000315D2">
        <w:t xml:space="preserve">  </w:t>
      </w:r>
      <w:r w:rsidRPr="005C52E4">
        <w:t>between</w:t>
      </w:r>
      <w:r w:rsidR="000315D2">
        <w:t xml:space="preserve">  </w:t>
      </w:r>
      <w:r w:rsidRPr="005C52E4">
        <w:t>innovation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accountability</w:t>
      </w:r>
      <w:r w:rsidR="000315D2">
        <w:t xml:space="preserve">  </w:t>
      </w:r>
      <w:r w:rsidRPr="005C52E4">
        <w:t>is</w:t>
      </w:r>
      <w:r w:rsidR="000315D2">
        <w:t xml:space="preserve">  </w:t>
      </w:r>
      <w:r w:rsidRPr="005C52E4">
        <w:t>essential.</w:t>
      </w:r>
      <w:r w:rsidR="000315D2">
        <w:t xml:space="preserve">  </w:t>
      </w:r>
      <w:r w:rsidRPr="005C52E4">
        <w:t>The</w:t>
      </w:r>
      <w:r w:rsidR="000315D2">
        <w:t xml:space="preserve">  </w:t>
      </w:r>
      <w:r w:rsidRPr="005C52E4">
        <w:t>organisation’s</w:t>
      </w:r>
      <w:r w:rsidR="000315D2">
        <w:t xml:space="preserve">  </w:t>
      </w:r>
      <w:r w:rsidRPr="005C52E4">
        <w:t>cultural</w:t>
      </w:r>
      <w:r w:rsidR="000315D2">
        <w:t xml:space="preserve">  </w:t>
      </w:r>
      <w:r w:rsidRPr="005C52E4">
        <w:t>strengths</w:t>
      </w:r>
      <w:r w:rsidR="000315D2">
        <w:t xml:space="preserve">  </w:t>
      </w:r>
      <w:r w:rsidRPr="005C52E4">
        <w:t>are</w:t>
      </w:r>
      <w:r w:rsidR="000315D2">
        <w:t xml:space="preserve">  </w:t>
      </w:r>
      <w:r w:rsidRPr="005C52E4">
        <w:t>summarised</w:t>
      </w:r>
      <w:r w:rsidR="000315D2">
        <w:t xml:space="preserve">  </w:t>
      </w:r>
      <w:r w:rsidRPr="005C52E4">
        <w:t>in</w:t>
      </w:r>
      <w:r w:rsidR="000315D2">
        <w:t xml:space="preserve">  </w:t>
      </w:r>
      <w:r w:rsidRPr="005C52E4">
        <w:t>Appendix</w:t>
      </w:r>
      <w:r w:rsidR="000315D2">
        <w:t xml:space="preserve">  </w:t>
      </w:r>
      <w:r w:rsidR="007013A1">
        <w:t>2</w:t>
      </w:r>
      <w:r w:rsidRPr="005C52E4">
        <w:t>,</w:t>
      </w:r>
      <w:r w:rsidR="000315D2">
        <w:t xml:space="preserve">  </w:t>
      </w:r>
      <w:r w:rsidRPr="005C52E4">
        <w:t>showing</w:t>
      </w:r>
      <w:r w:rsidR="000315D2">
        <w:t xml:space="preserve">  </w:t>
      </w:r>
      <w:r w:rsidRPr="005C52E4">
        <w:t>how</w:t>
      </w:r>
      <w:r w:rsidR="000315D2">
        <w:t xml:space="preserve">  </w:t>
      </w:r>
      <w:r w:rsidRPr="005C52E4">
        <w:t>collaboration,</w:t>
      </w:r>
      <w:r w:rsidR="000315D2">
        <w:t xml:space="preserve">  </w:t>
      </w:r>
      <w:r w:rsidRPr="005C52E4">
        <w:t>governance,</w:t>
      </w:r>
      <w:r w:rsidR="000315D2">
        <w:t xml:space="preserve">  </w:t>
      </w:r>
      <w:r w:rsidRPr="005C52E4">
        <w:t>and</w:t>
      </w:r>
      <w:r w:rsidR="000315D2">
        <w:t xml:space="preserve">  </w:t>
      </w:r>
      <w:r w:rsidRPr="005C52E4">
        <w:t>professional</w:t>
      </w:r>
      <w:r w:rsidR="000315D2">
        <w:t xml:space="preserve">  </w:t>
      </w:r>
      <w:r w:rsidRPr="005C52E4">
        <w:t>identity</w:t>
      </w:r>
      <w:r w:rsidR="000315D2">
        <w:t xml:space="preserve">  </w:t>
      </w:r>
      <w:r w:rsidRPr="005C52E4">
        <w:t>sustain</w:t>
      </w:r>
      <w:r w:rsidR="000315D2">
        <w:t xml:space="preserve">  </w:t>
      </w:r>
      <w:r w:rsidRPr="005C52E4">
        <w:t>performance.</w:t>
      </w:r>
    </w:p>
    <w:p w14:paraId="74A2E242" w14:textId="7F7E960D" w:rsidR="0028208F" w:rsidRDefault="0028208F" w:rsidP="005C52E4">
      <w:pPr>
        <w:pStyle w:val="Heading2"/>
      </w:pPr>
      <w:bookmarkStart w:id="4" w:name="_Toc214827141"/>
      <w:r w:rsidRPr="0028208F">
        <w:t>Comparing</w:t>
      </w:r>
      <w:r w:rsidR="000315D2">
        <w:t xml:space="preserve">  </w:t>
      </w:r>
      <w:r w:rsidRPr="0028208F">
        <w:t>Models</w:t>
      </w:r>
      <w:r w:rsidR="000315D2">
        <w:t xml:space="preserve">  </w:t>
      </w:r>
      <w:r w:rsidRPr="0028208F">
        <w:t>of</w:t>
      </w:r>
      <w:r w:rsidR="000315D2">
        <w:t xml:space="preserve">  </w:t>
      </w:r>
      <w:r w:rsidRPr="0028208F">
        <w:t>Culture</w:t>
      </w:r>
      <w:bookmarkEnd w:id="4"/>
    </w:p>
    <w:p w14:paraId="54C36B30" w14:textId="77777777" w:rsidR="00305522" w:rsidRDefault="0028208F" w:rsidP="0028208F">
      <w:r>
        <w:t>Several</w:t>
      </w:r>
      <w:r w:rsidR="000315D2">
        <w:t xml:space="preserve">  </w:t>
      </w:r>
      <w:r>
        <w:t>models</w:t>
      </w:r>
      <w:r w:rsidR="000315D2">
        <w:t xml:space="preserve">  </w:t>
      </w:r>
      <w:r>
        <w:t>explain</w:t>
      </w:r>
      <w:r w:rsidR="000315D2">
        <w:t xml:space="preserve">  </w:t>
      </w:r>
      <w:r>
        <w:t>how</w:t>
      </w:r>
      <w:r w:rsidR="000315D2">
        <w:t xml:space="preserve">  </w:t>
      </w:r>
      <w:r>
        <w:t>culture</w:t>
      </w:r>
      <w:r w:rsidR="000315D2">
        <w:t xml:space="preserve">  </w:t>
      </w:r>
      <w:r w:rsidR="00DA7745">
        <w:t>functions</w:t>
      </w:r>
      <w:r>
        <w:t>.</w:t>
      </w:r>
      <w:r w:rsidR="000315D2">
        <w:t xml:space="preserve">  </w:t>
      </w:r>
    </w:p>
    <w:p w14:paraId="5958FB1B" w14:textId="77777777" w:rsidR="00305522" w:rsidRDefault="0028208F" w:rsidP="00305522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lastRenderedPageBreak/>
        <w:t>Handy’s</w:t>
      </w:r>
      <w:r w:rsidR="000315D2" w:rsidRPr="006D43A5">
        <w:rPr>
          <w:b/>
          <w:bCs/>
        </w:rPr>
        <w:t xml:space="preserve"> </w:t>
      </w:r>
      <w:r w:rsidR="000315D2">
        <w:t xml:space="preserve"> </w:t>
      </w:r>
      <w:r>
        <w:t>(1993)</w:t>
      </w:r>
      <w:r w:rsidR="000315D2">
        <w:t xml:space="preserve">  </w:t>
      </w:r>
      <w:r>
        <w:t>four</w:t>
      </w:r>
      <w:r w:rsidR="000315D2">
        <w:t xml:space="preserve">  </w:t>
      </w:r>
      <w:r>
        <w:t>type</w:t>
      </w:r>
      <w:r w:rsidR="000315D2">
        <w:t xml:space="preserve">  </w:t>
      </w:r>
      <w:r>
        <w:t>model</w:t>
      </w:r>
      <w:r w:rsidR="000315D2">
        <w:t xml:space="preserve">  </w:t>
      </w:r>
      <w:r>
        <w:t>describes</w:t>
      </w:r>
      <w:r w:rsidR="000315D2">
        <w:t xml:space="preserve">  </w:t>
      </w:r>
      <w:r>
        <w:t>role,</w:t>
      </w:r>
      <w:r w:rsidR="000315D2">
        <w:t xml:space="preserve">  </w:t>
      </w:r>
      <w:r>
        <w:t>task,</w:t>
      </w:r>
      <w:r w:rsidR="000315D2">
        <w:t xml:space="preserve">  </w:t>
      </w:r>
      <w:r>
        <w:t>power,</w:t>
      </w:r>
      <w:r w:rsidR="000315D2">
        <w:t xml:space="preserve">  </w:t>
      </w:r>
      <w:r>
        <w:t>and</w:t>
      </w:r>
      <w:r w:rsidR="000315D2">
        <w:t xml:space="preserve">  </w:t>
      </w:r>
      <w:r>
        <w:t>person</w:t>
      </w:r>
      <w:r w:rsidR="000315D2">
        <w:t xml:space="preserve">  </w:t>
      </w:r>
      <w:r>
        <w:t>cultures.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</w:t>
      </w:r>
      <w:r w:rsidR="000315D2">
        <w:t xml:space="preserve">  </w:t>
      </w:r>
      <w:r>
        <w:t>often</w:t>
      </w:r>
      <w:r w:rsidR="000315D2">
        <w:t xml:space="preserve">  </w:t>
      </w:r>
      <w:r>
        <w:t>combine</w:t>
      </w:r>
      <w:r w:rsidR="000315D2">
        <w:t xml:space="preserve">  </w:t>
      </w:r>
      <w:r>
        <w:t>role</w:t>
      </w:r>
      <w:r w:rsidR="000315D2">
        <w:t xml:space="preserve">  </w:t>
      </w:r>
      <w:r>
        <w:t>and</w:t>
      </w:r>
      <w:r w:rsidR="000315D2">
        <w:t xml:space="preserve">  </w:t>
      </w:r>
      <w:r>
        <w:t>task</w:t>
      </w:r>
      <w:r w:rsidR="000315D2">
        <w:t xml:space="preserve">  </w:t>
      </w:r>
      <w:r>
        <w:t>cultures:</w:t>
      </w:r>
      <w:r w:rsidR="000315D2">
        <w:t xml:space="preserve">  </w:t>
      </w:r>
      <w:r>
        <w:t>structured</w:t>
      </w:r>
      <w:r w:rsidR="000315D2">
        <w:t xml:space="preserve">  </w:t>
      </w:r>
      <w:r>
        <w:t>systems</w:t>
      </w:r>
      <w:r w:rsidR="000315D2">
        <w:t xml:space="preserve">  </w:t>
      </w:r>
      <w:r>
        <w:t>in</w:t>
      </w:r>
      <w:r w:rsidR="000315D2">
        <w:t xml:space="preserve">  </w:t>
      </w:r>
      <w:r>
        <w:t>audit</w:t>
      </w:r>
      <w:r w:rsidR="000315D2">
        <w:t xml:space="preserve">  </w:t>
      </w:r>
      <w:r>
        <w:t>ensure</w:t>
      </w:r>
      <w:r w:rsidR="000315D2">
        <w:t xml:space="preserve">  </w:t>
      </w:r>
      <w:r>
        <w:t>compliance,</w:t>
      </w:r>
      <w:r w:rsidR="000315D2">
        <w:t xml:space="preserve">  </w:t>
      </w:r>
      <w:r>
        <w:t>while</w:t>
      </w:r>
      <w:r w:rsidR="000315D2">
        <w:t xml:space="preserve">  </w:t>
      </w:r>
      <w:r w:rsidR="009E5B0E">
        <w:t>task-based</w:t>
      </w:r>
      <w:r w:rsidR="000315D2">
        <w:t xml:space="preserve">  </w:t>
      </w:r>
      <w:r>
        <w:t>teamwork</w:t>
      </w:r>
      <w:r w:rsidR="000315D2">
        <w:t xml:space="preserve">  </w:t>
      </w:r>
      <w:r>
        <w:t>drives</w:t>
      </w:r>
      <w:r w:rsidR="000315D2">
        <w:t xml:space="preserve">  </w:t>
      </w:r>
      <w:r>
        <w:t>consulting</w:t>
      </w:r>
      <w:r w:rsidR="000315D2">
        <w:t xml:space="preserve">  </w:t>
      </w:r>
      <w:r>
        <w:t>projects.</w:t>
      </w:r>
      <w:r w:rsidR="000315D2">
        <w:t xml:space="preserve">  </w:t>
      </w:r>
    </w:p>
    <w:p w14:paraId="39BB3251" w14:textId="77777777" w:rsidR="00305522" w:rsidRDefault="0028208F" w:rsidP="0028208F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t>Thompson</w:t>
      </w:r>
      <w:r w:rsidR="000315D2" w:rsidRPr="006D43A5">
        <w:rPr>
          <w:b/>
          <w:bCs/>
        </w:rPr>
        <w:t xml:space="preserve">  </w:t>
      </w:r>
      <w:r w:rsidRPr="006D43A5">
        <w:rPr>
          <w:b/>
          <w:bCs/>
        </w:rPr>
        <w:t>and</w:t>
      </w:r>
      <w:r w:rsidR="000315D2" w:rsidRPr="006D43A5">
        <w:rPr>
          <w:b/>
          <w:bCs/>
        </w:rPr>
        <w:t xml:space="preserve">  </w:t>
      </w:r>
      <w:r w:rsidRPr="006D43A5">
        <w:rPr>
          <w:b/>
          <w:bCs/>
        </w:rPr>
        <w:t>McHugh</w:t>
      </w:r>
      <w:r w:rsidR="000315D2">
        <w:t xml:space="preserve">  </w:t>
      </w:r>
      <w:r>
        <w:t>(2009)</w:t>
      </w:r>
      <w:r w:rsidR="000315D2">
        <w:t xml:space="preserve">  </w:t>
      </w:r>
      <w:r>
        <w:t>note</w:t>
      </w:r>
      <w:r w:rsidR="000315D2">
        <w:t xml:space="preserve">  </w:t>
      </w:r>
      <w:r>
        <w:t>that</w:t>
      </w:r>
      <w:r w:rsidR="000315D2">
        <w:t xml:space="preserve">  </w:t>
      </w:r>
      <w:r>
        <w:t>most</w:t>
      </w:r>
      <w:r w:rsidR="000315D2">
        <w:t xml:space="preserve">  </w:t>
      </w:r>
      <w:r>
        <w:t>firms</w:t>
      </w:r>
      <w:r w:rsidR="000315D2">
        <w:t xml:space="preserve">  </w:t>
      </w:r>
      <w:r>
        <w:t>display</w:t>
      </w:r>
      <w:r w:rsidR="000315D2">
        <w:t xml:space="preserve">  </w:t>
      </w:r>
      <w:r>
        <w:t>hybrid</w:t>
      </w:r>
      <w:r w:rsidR="000315D2">
        <w:t xml:space="preserve">  </w:t>
      </w:r>
      <w:r>
        <w:t>characteristics</w:t>
      </w:r>
      <w:r w:rsidR="000315D2">
        <w:t xml:space="preserve">  </w:t>
      </w:r>
      <w:r>
        <w:t>that</w:t>
      </w:r>
      <w:r w:rsidR="000315D2">
        <w:t xml:space="preserve">  </w:t>
      </w:r>
      <w:r>
        <w:t>adapt</w:t>
      </w:r>
      <w:r w:rsidR="000315D2">
        <w:t xml:space="preserve">  </w:t>
      </w:r>
      <w:r>
        <w:t>to</w:t>
      </w:r>
      <w:r w:rsidR="000315D2">
        <w:t xml:space="preserve">  </w:t>
      </w:r>
      <w:r>
        <w:t>context.</w:t>
      </w:r>
    </w:p>
    <w:p w14:paraId="7C138A99" w14:textId="77777777" w:rsidR="00305522" w:rsidRDefault="0028208F" w:rsidP="0028208F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t>Hofstede’s</w:t>
      </w:r>
      <w:r w:rsidR="000315D2" w:rsidRPr="006D43A5">
        <w:rPr>
          <w:b/>
          <w:bCs/>
        </w:rPr>
        <w:t xml:space="preserve">  </w:t>
      </w:r>
      <w:r>
        <w:t>(2011)</w:t>
      </w:r>
      <w:r w:rsidR="000315D2">
        <w:t xml:space="preserve">  </w:t>
      </w:r>
      <w:r>
        <w:t>dimensions</w:t>
      </w:r>
      <w:r w:rsidR="000315D2">
        <w:t xml:space="preserve">  </w:t>
      </w:r>
      <w:r>
        <w:t>reveal</w:t>
      </w:r>
      <w:r w:rsidR="000315D2">
        <w:t xml:space="preserve">  </w:t>
      </w:r>
      <w:r>
        <w:t>how</w:t>
      </w:r>
      <w:r w:rsidR="000315D2">
        <w:t xml:space="preserve">  </w:t>
      </w:r>
      <w:r>
        <w:t>national</w:t>
      </w:r>
      <w:r w:rsidR="000315D2">
        <w:t xml:space="preserve">  </w:t>
      </w:r>
      <w:r>
        <w:t>values</w:t>
      </w:r>
      <w:r w:rsidR="000315D2">
        <w:t xml:space="preserve">  </w:t>
      </w:r>
      <w:r>
        <w:t>shape</w:t>
      </w:r>
      <w:r w:rsidR="000315D2">
        <w:t xml:space="preserve">  </w:t>
      </w:r>
      <w:r>
        <w:t>workplace</w:t>
      </w:r>
      <w:r w:rsidR="000315D2">
        <w:t xml:space="preserve">  </w:t>
      </w:r>
      <w:r>
        <w:t>behaviour.</w:t>
      </w:r>
      <w:r w:rsidR="000315D2">
        <w:t xml:space="preserve">  </w:t>
      </w:r>
      <w:r>
        <w:t>In</w:t>
      </w:r>
      <w:r w:rsidR="000315D2">
        <w:t xml:space="preserve">  </w:t>
      </w:r>
      <w:r>
        <w:t>global</w:t>
      </w:r>
      <w:r w:rsidR="000315D2">
        <w:t xml:space="preserve">  </w:t>
      </w:r>
      <w:r>
        <w:t>firms,</w:t>
      </w:r>
      <w:r w:rsidR="000315D2">
        <w:t xml:space="preserve">  </w:t>
      </w:r>
      <w:r>
        <w:t>differences</w:t>
      </w:r>
      <w:r w:rsidR="000315D2">
        <w:t xml:space="preserve">  </w:t>
      </w:r>
      <w:r>
        <w:t>in</w:t>
      </w:r>
      <w:r w:rsidR="000315D2">
        <w:t xml:space="preserve">  </w:t>
      </w:r>
      <w:r>
        <w:t>hierarchy</w:t>
      </w:r>
      <w:r w:rsidR="000315D2">
        <w:t xml:space="preserve">  </w:t>
      </w:r>
      <w:r>
        <w:t>and</w:t>
      </w:r>
      <w:r w:rsidR="000315D2">
        <w:t xml:space="preserve">  </w:t>
      </w:r>
      <w:r>
        <w:t>communication</w:t>
      </w:r>
      <w:r w:rsidR="000315D2">
        <w:t xml:space="preserve">  </w:t>
      </w:r>
      <w:r>
        <w:t>style</w:t>
      </w:r>
      <w:r w:rsidR="000315D2">
        <w:t xml:space="preserve">  </w:t>
      </w:r>
      <w:r>
        <w:t>affect</w:t>
      </w:r>
      <w:r w:rsidR="000315D2">
        <w:t xml:space="preserve">  </w:t>
      </w:r>
      <w:r>
        <w:t>collaboration.</w:t>
      </w:r>
      <w:r w:rsidR="000315D2">
        <w:t xml:space="preserve">  </w:t>
      </w:r>
      <w:r>
        <w:t>For</w:t>
      </w:r>
      <w:r w:rsidR="000315D2">
        <w:t xml:space="preserve">  </w:t>
      </w:r>
      <w:r>
        <w:t>instance,</w:t>
      </w:r>
      <w:r w:rsidR="000315D2">
        <w:t xml:space="preserve">  </w:t>
      </w:r>
      <w:r>
        <w:t>autonomy</w:t>
      </w:r>
      <w:r w:rsidR="000315D2">
        <w:t xml:space="preserve">  </w:t>
      </w:r>
      <w:r>
        <w:t>may</w:t>
      </w:r>
      <w:r w:rsidR="000315D2">
        <w:t xml:space="preserve">  </w:t>
      </w:r>
      <w:r>
        <w:t>be</w:t>
      </w:r>
      <w:r w:rsidR="000315D2">
        <w:t xml:space="preserve">  </w:t>
      </w:r>
      <w:r>
        <w:t>valued</w:t>
      </w:r>
      <w:r w:rsidR="000315D2">
        <w:t xml:space="preserve">  </w:t>
      </w:r>
      <w:r>
        <w:t>in</w:t>
      </w:r>
      <w:r w:rsidR="000315D2">
        <w:t xml:space="preserve">  </w:t>
      </w:r>
      <w:r>
        <w:t>the</w:t>
      </w:r>
      <w:r w:rsidR="000315D2">
        <w:t xml:space="preserve">  </w:t>
      </w:r>
      <w:r>
        <w:t>United</w:t>
      </w:r>
      <w:r w:rsidR="000315D2">
        <w:t xml:space="preserve">  </w:t>
      </w:r>
      <w:r>
        <w:t>Kingdom,</w:t>
      </w:r>
      <w:r w:rsidR="000315D2">
        <w:t xml:space="preserve">  </w:t>
      </w:r>
      <w:r>
        <w:t>whereas</w:t>
      </w:r>
      <w:r w:rsidR="000315D2">
        <w:t xml:space="preserve">  </w:t>
      </w:r>
      <w:r>
        <w:t>collective</w:t>
      </w:r>
      <w:r w:rsidR="000315D2">
        <w:t xml:space="preserve">  </w:t>
      </w:r>
      <w:r>
        <w:t>accountability</w:t>
      </w:r>
      <w:r w:rsidR="000315D2">
        <w:t xml:space="preserve">  </w:t>
      </w:r>
      <w:r>
        <w:t>may</w:t>
      </w:r>
      <w:r w:rsidR="000315D2">
        <w:t xml:space="preserve">  </w:t>
      </w:r>
      <w:r>
        <w:t>dominate</w:t>
      </w:r>
      <w:r w:rsidR="000315D2">
        <w:t xml:space="preserve">  </w:t>
      </w:r>
      <w:r>
        <w:t>elsewhere.</w:t>
      </w:r>
      <w:r w:rsidR="000315D2">
        <w:t xml:space="preserve">  </w:t>
      </w:r>
    </w:p>
    <w:p w14:paraId="4D6D4900" w14:textId="7BC0579C" w:rsidR="006D43A5" w:rsidRDefault="0028208F" w:rsidP="0028208F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t>McSweeney</w:t>
      </w:r>
      <w:r w:rsidR="000315D2" w:rsidRPr="006D43A5">
        <w:rPr>
          <w:b/>
          <w:bCs/>
        </w:rPr>
        <w:t xml:space="preserve"> </w:t>
      </w:r>
      <w:r w:rsidR="000315D2">
        <w:t xml:space="preserve"> </w:t>
      </w:r>
      <w:r>
        <w:t>(2002)</w:t>
      </w:r>
      <w:r w:rsidR="000315D2">
        <w:t xml:space="preserve">  </w:t>
      </w:r>
      <w:r w:rsidR="00145C71">
        <w:t>criticises</w:t>
      </w:r>
      <w:r w:rsidR="000315D2">
        <w:t xml:space="preserve">  </w:t>
      </w:r>
      <w:r>
        <w:t>Hofstede</w:t>
      </w:r>
      <w:r w:rsidR="000315D2">
        <w:t xml:space="preserve">  </w:t>
      </w:r>
      <w:r>
        <w:t>for</w:t>
      </w:r>
      <w:r w:rsidR="000315D2">
        <w:t xml:space="preserve">  </w:t>
      </w:r>
      <w:r>
        <w:t>over</w:t>
      </w:r>
      <w:r w:rsidR="000315D2">
        <w:t xml:space="preserve">  </w:t>
      </w:r>
      <w:r>
        <w:t>generalising</w:t>
      </w:r>
      <w:r w:rsidR="000315D2">
        <w:t xml:space="preserve">  </w:t>
      </w:r>
      <w:r>
        <w:t>national</w:t>
      </w:r>
      <w:r w:rsidR="000315D2">
        <w:t xml:space="preserve">  </w:t>
      </w:r>
      <w:r>
        <w:t>traits,</w:t>
      </w:r>
      <w:r w:rsidR="000315D2">
        <w:t xml:space="preserve">  </w:t>
      </w:r>
      <w:r>
        <w:t>arguing</w:t>
      </w:r>
      <w:r w:rsidR="000315D2">
        <w:t xml:space="preserve">  </w:t>
      </w:r>
      <w:r>
        <w:t>that</w:t>
      </w:r>
      <w:r w:rsidR="000315D2">
        <w:t xml:space="preserve">  </w:t>
      </w:r>
      <w:r>
        <w:t>professional</w:t>
      </w:r>
      <w:r w:rsidR="000315D2">
        <w:t xml:space="preserve">  </w:t>
      </w:r>
      <w:r>
        <w:t>identity</w:t>
      </w:r>
      <w:r w:rsidR="000315D2">
        <w:t xml:space="preserve">  </w:t>
      </w:r>
      <w:r>
        <w:t>and</w:t>
      </w:r>
      <w:r w:rsidR="000315D2">
        <w:t xml:space="preserve">  </w:t>
      </w:r>
      <w:r>
        <w:t>corporate</w:t>
      </w:r>
      <w:r w:rsidR="000315D2">
        <w:t xml:space="preserve">  </w:t>
      </w:r>
      <w:r>
        <w:t>systems</w:t>
      </w:r>
      <w:r w:rsidR="000315D2">
        <w:t xml:space="preserve">  </w:t>
      </w:r>
      <w:r>
        <w:t>often</w:t>
      </w:r>
      <w:r w:rsidR="000315D2">
        <w:t xml:space="preserve">  </w:t>
      </w:r>
      <w:r>
        <w:t>override</w:t>
      </w:r>
      <w:r w:rsidR="000315D2">
        <w:t xml:space="preserve">  </w:t>
      </w:r>
      <w:r>
        <w:t>national</w:t>
      </w:r>
      <w:r w:rsidR="000315D2">
        <w:t xml:space="preserve">  </w:t>
      </w:r>
      <w:r>
        <w:t>norms.</w:t>
      </w:r>
    </w:p>
    <w:p w14:paraId="478A923C" w14:textId="0E04A98C" w:rsidR="006D43A5" w:rsidRDefault="0028208F" w:rsidP="0028208F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t>Johnson</w:t>
      </w:r>
      <w:r w:rsidR="000315D2" w:rsidRPr="006D43A5">
        <w:rPr>
          <w:b/>
          <w:bCs/>
        </w:rPr>
        <w:t xml:space="preserve">  </w:t>
      </w:r>
      <w:r w:rsidRPr="006D43A5">
        <w:rPr>
          <w:b/>
          <w:bCs/>
        </w:rPr>
        <w:t>and</w:t>
      </w:r>
      <w:r w:rsidR="000315D2" w:rsidRPr="006D43A5">
        <w:rPr>
          <w:b/>
          <w:bCs/>
        </w:rPr>
        <w:t xml:space="preserve">  </w:t>
      </w:r>
      <w:r w:rsidRPr="006D43A5">
        <w:rPr>
          <w:b/>
          <w:bCs/>
        </w:rPr>
        <w:t>Scholes’</w:t>
      </w:r>
      <w:r w:rsidR="000315D2" w:rsidRPr="006D43A5">
        <w:rPr>
          <w:b/>
          <w:bCs/>
        </w:rPr>
        <w:t xml:space="preserve">  </w:t>
      </w:r>
      <w:r>
        <w:t>(1992)</w:t>
      </w:r>
      <w:r w:rsidR="000315D2">
        <w:t xml:space="preserve">  </w:t>
      </w:r>
      <w:proofErr w:type="gramStart"/>
      <w:r>
        <w:t>identifies</w:t>
      </w:r>
      <w:proofErr w:type="gramEnd"/>
      <w:r w:rsidR="000315D2">
        <w:t xml:space="preserve">  </w:t>
      </w:r>
      <w:r>
        <w:t>stories,</w:t>
      </w:r>
      <w:r w:rsidR="000315D2">
        <w:t xml:space="preserve">  </w:t>
      </w:r>
      <w:r>
        <w:t>rituals,</w:t>
      </w:r>
      <w:r w:rsidR="000315D2">
        <w:t xml:space="preserve">  </w:t>
      </w:r>
      <w:r>
        <w:t>symbols,</w:t>
      </w:r>
      <w:r w:rsidR="000315D2">
        <w:t xml:space="preserve">  </w:t>
      </w:r>
      <w:r>
        <w:t>and</w:t>
      </w:r>
      <w:r w:rsidR="000315D2">
        <w:t xml:space="preserve">  </w:t>
      </w:r>
      <w:r>
        <w:t>control</w:t>
      </w:r>
      <w:r w:rsidR="000315D2">
        <w:t xml:space="preserve">  </w:t>
      </w:r>
      <w:r>
        <w:t>systems</w:t>
      </w:r>
      <w:r w:rsidR="000315D2">
        <w:t xml:space="preserve">  </w:t>
      </w:r>
      <w:r>
        <w:t>that</w:t>
      </w:r>
      <w:r w:rsidR="000315D2">
        <w:t xml:space="preserve">  </w:t>
      </w:r>
      <w:r>
        <w:t>sustain</w:t>
      </w:r>
      <w:r w:rsidR="000315D2">
        <w:t xml:space="preserve">  </w:t>
      </w:r>
      <w:r>
        <w:t>shared</w:t>
      </w:r>
      <w:r w:rsidR="000315D2">
        <w:t xml:space="preserve">  </w:t>
      </w:r>
      <w:r>
        <w:t>assumptions.</w:t>
      </w:r>
      <w:r w:rsidR="000315D2">
        <w:t xml:space="preserve">  </w:t>
      </w:r>
      <w:r>
        <w:t>Success</w:t>
      </w:r>
      <w:r w:rsidR="000315D2">
        <w:t xml:space="preserve">  </w:t>
      </w:r>
      <w:r>
        <w:t>stories</w:t>
      </w:r>
      <w:r w:rsidR="000315D2">
        <w:t xml:space="preserve">  </w:t>
      </w:r>
      <w:r>
        <w:t>about</w:t>
      </w:r>
      <w:r w:rsidR="000315D2">
        <w:t xml:space="preserve">  </w:t>
      </w:r>
      <w:r>
        <w:t>ethical</w:t>
      </w:r>
      <w:r w:rsidR="000315D2">
        <w:t xml:space="preserve">  </w:t>
      </w:r>
      <w:r>
        <w:t>decision</w:t>
      </w:r>
      <w:r w:rsidR="000315D2">
        <w:t xml:space="preserve">  </w:t>
      </w:r>
      <w:r>
        <w:t>making</w:t>
      </w:r>
      <w:r w:rsidR="000315D2">
        <w:t xml:space="preserve">  </w:t>
      </w:r>
      <w:r>
        <w:t>or</w:t>
      </w:r>
      <w:r w:rsidR="000315D2">
        <w:t xml:space="preserve">  </w:t>
      </w:r>
      <w:r>
        <w:t>client</w:t>
      </w:r>
      <w:r w:rsidR="000315D2">
        <w:t xml:space="preserve">  </w:t>
      </w:r>
      <w:r>
        <w:t>excellence</w:t>
      </w:r>
      <w:r w:rsidR="000315D2">
        <w:t xml:space="preserve">  </w:t>
      </w:r>
      <w:r>
        <w:t>reinforce</w:t>
      </w:r>
      <w:r w:rsidR="000315D2">
        <w:t xml:space="preserve">  </w:t>
      </w:r>
      <w:r>
        <w:t>values</w:t>
      </w:r>
      <w:r w:rsidR="000315D2">
        <w:t xml:space="preserve">  </w:t>
      </w:r>
      <w:r>
        <w:t>such</w:t>
      </w:r>
      <w:r w:rsidR="000315D2">
        <w:t xml:space="preserve">  </w:t>
      </w:r>
      <w:r>
        <w:t>as</w:t>
      </w:r>
      <w:r w:rsidR="000315D2">
        <w:t xml:space="preserve">  </w:t>
      </w:r>
      <w:r>
        <w:t>integrity</w:t>
      </w:r>
      <w:r w:rsidR="000315D2">
        <w:t xml:space="preserve">  </w:t>
      </w:r>
      <w:r>
        <w:t>and</w:t>
      </w:r>
      <w:r w:rsidR="000315D2">
        <w:t xml:space="preserve">  </w:t>
      </w:r>
      <w:r>
        <w:t>quality.</w:t>
      </w:r>
      <w:r w:rsidR="000315D2">
        <w:t xml:space="preserve"> </w:t>
      </w:r>
    </w:p>
    <w:p w14:paraId="3D060B7B" w14:textId="5C792EC2" w:rsidR="0028208F" w:rsidRDefault="0028208F" w:rsidP="0028208F">
      <w:pPr>
        <w:pStyle w:val="ListParagraph"/>
        <w:numPr>
          <w:ilvl w:val="0"/>
          <w:numId w:val="42"/>
        </w:numPr>
      </w:pPr>
      <w:r w:rsidRPr="006D43A5">
        <w:rPr>
          <w:b/>
          <w:bCs/>
        </w:rPr>
        <w:t>Pettigrew</w:t>
      </w:r>
      <w:r w:rsidR="000315D2">
        <w:t xml:space="preserve">  </w:t>
      </w:r>
      <w:r>
        <w:t>(1990)</w:t>
      </w:r>
      <w:r w:rsidR="000315D2">
        <w:t xml:space="preserve">  </w:t>
      </w:r>
      <w:r w:rsidR="00802D80">
        <w:t>warns</w:t>
      </w:r>
      <w:r w:rsidR="000315D2">
        <w:t xml:space="preserve">  </w:t>
      </w:r>
      <w:r>
        <w:t>that</w:t>
      </w:r>
      <w:r w:rsidR="000315D2">
        <w:t xml:space="preserve">  </w:t>
      </w:r>
      <w:r>
        <w:t>cultural</w:t>
      </w:r>
      <w:r w:rsidR="000315D2">
        <w:t xml:space="preserve">  </w:t>
      </w:r>
      <w:r>
        <w:t>frameworks</w:t>
      </w:r>
      <w:r w:rsidR="000315D2">
        <w:t xml:space="preserve">  </w:t>
      </w:r>
      <w:r>
        <w:t>risk</w:t>
      </w:r>
      <w:r w:rsidR="000315D2">
        <w:t xml:space="preserve">  </w:t>
      </w:r>
      <w:r>
        <w:t>treating</w:t>
      </w:r>
      <w:r w:rsidR="000315D2">
        <w:t xml:space="preserve">  </w:t>
      </w:r>
      <w:r>
        <w:t>culture</w:t>
      </w:r>
      <w:r w:rsidR="000315D2">
        <w:t xml:space="preserve">  </w:t>
      </w:r>
      <w:r>
        <w:t>as</w:t>
      </w:r>
      <w:r w:rsidR="000315D2">
        <w:t xml:space="preserve">  </w:t>
      </w:r>
      <w:r>
        <w:t>static</w:t>
      </w:r>
      <w:r w:rsidR="000315D2">
        <w:t xml:space="preserve">  </w:t>
      </w:r>
      <w:r>
        <w:t>rather</w:t>
      </w:r>
      <w:r w:rsidR="000315D2">
        <w:t xml:space="preserve">  </w:t>
      </w:r>
      <w:r>
        <w:t>than</w:t>
      </w:r>
      <w:r w:rsidR="000315D2">
        <w:t xml:space="preserve">  </w:t>
      </w:r>
      <w:r>
        <w:t>dynamic.</w:t>
      </w:r>
      <w:r w:rsidR="000315D2">
        <w:t xml:space="preserve">  </w:t>
      </w:r>
      <w:r>
        <w:t>In</w:t>
      </w:r>
      <w:r w:rsidR="000315D2">
        <w:t xml:space="preserve">  </w:t>
      </w:r>
      <w:r>
        <w:t>reality,</w:t>
      </w:r>
      <w:r w:rsidR="000315D2">
        <w:t xml:space="preserve">  </w:t>
      </w:r>
      <w:r>
        <w:t>it</w:t>
      </w:r>
      <w:r w:rsidR="000315D2">
        <w:t xml:space="preserve">  </w:t>
      </w:r>
      <w:r>
        <w:t>evolves</w:t>
      </w:r>
      <w:r w:rsidR="000315D2">
        <w:t xml:space="preserve">  </w:t>
      </w:r>
      <w:r>
        <w:t>as</w:t>
      </w:r>
      <w:r w:rsidR="000315D2">
        <w:t xml:space="preserve">  </w:t>
      </w:r>
      <w:r>
        <w:t>teams</w:t>
      </w:r>
      <w:r w:rsidR="000315D2">
        <w:t xml:space="preserve">  </w:t>
      </w:r>
      <w:r>
        <w:t>respond</w:t>
      </w:r>
      <w:r w:rsidR="000315D2">
        <w:t xml:space="preserve">  </w:t>
      </w:r>
      <w:r>
        <w:t>to</w:t>
      </w:r>
      <w:r w:rsidR="000315D2">
        <w:t xml:space="preserve">  </w:t>
      </w:r>
      <w:r>
        <w:t>new</w:t>
      </w:r>
      <w:r w:rsidR="000315D2">
        <w:t xml:space="preserve">  </w:t>
      </w:r>
      <w:r>
        <w:t>pressures,</w:t>
      </w:r>
      <w:r w:rsidR="000315D2">
        <w:t xml:space="preserve">  </w:t>
      </w:r>
      <w:r>
        <w:t>leadership</w:t>
      </w:r>
      <w:r w:rsidR="000315D2">
        <w:t xml:space="preserve">  </w:t>
      </w:r>
      <w:r>
        <w:t>styles,</w:t>
      </w:r>
      <w:r w:rsidR="000315D2">
        <w:t xml:space="preserve">  </w:t>
      </w:r>
      <w:r>
        <w:t>and</w:t>
      </w:r>
      <w:r w:rsidR="000315D2">
        <w:t xml:space="preserve">  </w:t>
      </w:r>
      <w:r>
        <w:t>client</w:t>
      </w:r>
      <w:r w:rsidR="000315D2">
        <w:t xml:space="preserve">  </w:t>
      </w:r>
      <w:r>
        <w:t>demands.</w:t>
      </w:r>
    </w:p>
    <w:p w14:paraId="295FB480" w14:textId="02B64BF0" w:rsidR="00F64AF6" w:rsidRDefault="00F64AF6" w:rsidP="00F64AF6">
      <w:pPr>
        <w:pStyle w:val="Heading2"/>
      </w:pPr>
      <w:bookmarkStart w:id="5" w:name="_Toc214827142"/>
      <w:r w:rsidRPr="00F64AF6">
        <w:t>Applying</w:t>
      </w:r>
      <w:r w:rsidR="000315D2">
        <w:t xml:space="preserve">  </w:t>
      </w:r>
      <w:r w:rsidRPr="00F64AF6">
        <w:t>Models</w:t>
      </w:r>
      <w:r w:rsidR="000315D2">
        <w:t xml:space="preserve">  </w:t>
      </w:r>
      <w:r w:rsidRPr="00F64AF6">
        <w:t>to</w:t>
      </w:r>
      <w:r w:rsidR="000315D2">
        <w:t xml:space="preserve">  </w:t>
      </w:r>
      <w:r w:rsidRPr="00F64AF6">
        <w:t>the</w:t>
      </w:r>
      <w:r w:rsidR="000315D2">
        <w:t xml:space="preserve">  </w:t>
      </w:r>
      <w:r w:rsidRPr="00F64AF6">
        <w:t>Organisation</w:t>
      </w:r>
      <w:bookmarkEnd w:id="5"/>
    </w:p>
    <w:p w14:paraId="1A10CBB2" w14:textId="2B12898C" w:rsidR="00826B89" w:rsidRDefault="00826B89" w:rsidP="00826B89">
      <w:r>
        <w:t>The</w:t>
      </w:r>
      <w:r w:rsidR="003B6A85">
        <w:t xml:space="preserve">  </w:t>
      </w:r>
      <w:r>
        <w:t>organisation</w:t>
      </w:r>
      <w:r w:rsidR="003B6A85">
        <w:t xml:space="preserve">  </w:t>
      </w:r>
      <w:r>
        <w:t>combines</w:t>
      </w:r>
      <w:r w:rsidR="003B6A85">
        <w:t xml:space="preserve">  </w:t>
      </w:r>
      <w:r>
        <w:t>structural</w:t>
      </w:r>
      <w:r w:rsidR="003B6A85">
        <w:t xml:space="preserve">  </w:t>
      </w:r>
      <w:r>
        <w:t>discipline</w:t>
      </w:r>
      <w:r w:rsidR="003B6A85">
        <w:t xml:space="preserve">  </w:t>
      </w:r>
      <w:r>
        <w:t>with</w:t>
      </w:r>
      <w:r w:rsidR="003B6A85">
        <w:t xml:space="preserve">  </w:t>
      </w:r>
      <w:r>
        <w:t>adaptability.</w:t>
      </w:r>
      <w:r w:rsidR="003B6A85">
        <w:t xml:space="preserve">  </w:t>
      </w:r>
      <w:r>
        <w:t>Its</w:t>
      </w:r>
      <w:r w:rsidR="003B6A85">
        <w:t xml:space="preserve">  </w:t>
      </w:r>
      <w:r>
        <w:t>audit</w:t>
      </w:r>
      <w:r w:rsidR="003B6A85">
        <w:t xml:space="preserve">  </w:t>
      </w:r>
      <w:r>
        <w:t>function</w:t>
      </w:r>
      <w:r w:rsidR="003B6A85">
        <w:t xml:space="preserve">  </w:t>
      </w:r>
      <w:r>
        <w:t>reflects</w:t>
      </w:r>
      <w:r w:rsidR="003B6A85">
        <w:t xml:space="preserve">  </w:t>
      </w:r>
      <w:r>
        <w:t>a</w:t>
      </w:r>
      <w:r w:rsidR="003B6A85">
        <w:t xml:space="preserve">  </w:t>
      </w:r>
      <w:r>
        <w:t>role</w:t>
      </w:r>
      <w:r w:rsidR="003B6A85">
        <w:t xml:space="preserve">  </w:t>
      </w:r>
      <w:r>
        <w:t>culture</w:t>
      </w:r>
      <w:r w:rsidR="003B6A85">
        <w:t xml:space="preserve">  </w:t>
      </w:r>
      <w:r>
        <w:t>shaped</w:t>
      </w:r>
      <w:r w:rsidR="003B6A85">
        <w:t xml:space="preserve">  </w:t>
      </w:r>
      <w:r>
        <w:t>by</w:t>
      </w:r>
      <w:r w:rsidR="003B6A85">
        <w:t xml:space="preserve">  </w:t>
      </w:r>
      <w:r>
        <w:t>formal</w:t>
      </w:r>
      <w:r w:rsidR="003B6A85">
        <w:t xml:space="preserve">  </w:t>
      </w:r>
      <w:r>
        <w:t>processes</w:t>
      </w:r>
      <w:r w:rsidR="003B6A85">
        <w:t xml:space="preserve">  </w:t>
      </w:r>
      <w:r>
        <w:t>and</w:t>
      </w:r>
      <w:r w:rsidR="003B6A85">
        <w:t xml:space="preserve">  </w:t>
      </w:r>
      <w:r>
        <w:t>accountability,</w:t>
      </w:r>
      <w:r w:rsidR="003B6A85">
        <w:t xml:space="preserve">  </w:t>
      </w:r>
      <w:r>
        <w:t>which</w:t>
      </w:r>
      <w:r w:rsidR="003B6A85">
        <w:t xml:space="preserve">  </w:t>
      </w:r>
      <w:r>
        <w:t>ensures</w:t>
      </w:r>
      <w:r w:rsidR="003B6A85">
        <w:t xml:space="preserve">  </w:t>
      </w:r>
      <w:r>
        <w:t>reliability</w:t>
      </w:r>
      <w:r w:rsidR="003B6A85">
        <w:t xml:space="preserve">  </w:t>
      </w:r>
      <w:r>
        <w:t>and</w:t>
      </w:r>
      <w:r w:rsidR="003B6A85">
        <w:t xml:space="preserve">  </w:t>
      </w:r>
      <w:r>
        <w:t>compliance.</w:t>
      </w:r>
      <w:r w:rsidR="003B6A85">
        <w:t xml:space="preserve">  </w:t>
      </w:r>
      <w:r>
        <w:t>In</w:t>
      </w:r>
      <w:r w:rsidR="003B6A85">
        <w:t xml:space="preserve">  </w:t>
      </w:r>
      <w:r>
        <w:t>contrast,</w:t>
      </w:r>
      <w:r w:rsidR="003B6A85">
        <w:t xml:space="preserve">  </w:t>
      </w:r>
      <w:r>
        <w:t>advisory</w:t>
      </w:r>
      <w:r w:rsidR="003B6A85">
        <w:t xml:space="preserve">  </w:t>
      </w:r>
      <w:r>
        <w:t>and</w:t>
      </w:r>
      <w:r w:rsidR="003B6A85">
        <w:t xml:space="preserve">  </w:t>
      </w:r>
      <w:r>
        <w:t>consulting</w:t>
      </w:r>
      <w:r w:rsidR="003B6A85">
        <w:t xml:space="preserve">  </w:t>
      </w:r>
      <w:r>
        <w:t>areas</w:t>
      </w:r>
      <w:r w:rsidR="003B6A85">
        <w:t xml:space="preserve">  </w:t>
      </w:r>
      <w:r>
        <w:t>demonstrate</w:t>
      </w:r>
      <w:r w:rsidR="003B6A85">
        <w:t xml:space="preserve">  task-oriented  </w:t>
      </w:r>
      <w:r>
        <w:t>collaboration</w:t>
      </w:r>
      <w:r w:rsidR="003B6A85">
        <w:t xml:space="preserve">  </w:t>
      </w:r>
      <w:r>
        <w:t>across</w:t>
      </w:r>
      <w:r w:rsidR="003B6A85">
        <w:t xml:space="preserve">  </w:t>
      </w:r>
      <w:r>
        <w:t>disciplines</w:t>
      </w:r>
      <w:r w:rsidR="003B6A85">
        <w:t xml:space="preserve">  </w:t>
      </w:r>
      <w:r>
        <w:t>to</w:t>
      </w:r>
      <w:r w:rsidR="003B6A85">
        <w:t xml:space="preserve">  </w:t>
      </w:r>
      <w:r>
        <w:t>deliver</w:t>
      </w:r>
      <w:r w:rsidR="003B6A85">
        <w:t xml:space="preserve">  </w:t>
      </w:r>
      <w:r>
        <w:t>tailored</w:t>
      </w:r>
      <w:r w:rsidR="003B6A85">
        <w:t xml:space="preserve">  </w:t>
      </w:r>
      <w:r>
        <w:t>solutions.</w:t>
      </w:r>
      <w:r w:rsidR="003B6A85">
        <w:t xml:space="preserve">  </w:t>
      </w:r>
      <w:r>
        <w:t>This</w:t>
      </w:r>
      <w:r w:rsidR="003B6A85">
        <w:t xml:space="preserve">  </w:t>
      </w:r>
      <w:r>
        <w:t>hybrid</w:t>
      </w:r>
      <w:r w:rsidR="003B6A85">
        <w:t xml:space="preserve">  </w:t>
      </w:r>
      <w:r>
        <w:t>structure</w:t>
      </w:r>
      <w:r w:rsidR="003B6A85">
        <w:t xml:space="preserve">  </w:t>
      </w:r>
      <w:r>
        <w:t>supports</w:t>
      </w:r>
      <w:r w:rsidR="003B6A85">
        <w:t xml:space="preserve">  </w:t>
      </w:r>
      <w:r>
        <w:t>agility</w:t>
      </w:r>
      <w:r w:rsidR="003B6A85">
        <w:t xml:space="preserve">  </w:t>
      </w:r>
      <w:r>
        <w:t>while</w:t>
      </w:r>
      <w:r w:rsidR="003B6A85">
        <w:t xml:space="preserve">  </w:t>
      </w:r>
      <w:r>
        <w:t>safeguarding</w:t>
      </w:r>
      <w:r w:rsidR="003B6A85">
        <w:t xml:space="preserve">  </w:t>
      </w:r>
      <w:r>
        <w:t>standards.</w:t>
      </w:r>
    </w:p>
    <w:p w14:paraId="25439C02" w14:textId="273EE277" w:rsidR="00826B89" w:rsidRDefault="00826B89" w:rsidP="00826B89">
      <w:r>
        <w:t>Hofstede’s</w:t>
      </w:r>
      <w:r w:rsidR="003B6A85">
        <w:t xml:space="preserve">  </w:t>
      </w:r>
      <w:r>
        <w:t>(2011)</w:t>
      </w:r>
      <w:r w:rsidR="003B6A85">
        <w:t xml:space="preserve">  </w:t>
      </w:r>
      <w:r>
        <w:t>framework</w:t>
      </w:r>
      <w:r w:rsidR="003B6A85">
        <w:t xml:space="preserve">  </w:t>
      </w:r>
      <w:r>
        <w:t>explains</w:t>
      </w:r>
      <w:r w:rsidR="003B6A85">
        <w:t xml:space="preserve">  </w:t>
      </w:r>
      <w:r>
        <w:t>how</w:t>
      </w:r>
      <w:r w:rsidR="003B6A85">
        <w:t xml:space="preserve">  </w:t>
      </w:r>
      <w:r>
        <w:t>teams</w:t>
      </w:r>
      <w:r w:rsidR="003B6A85">
        <w:t xml:space="preserve">  </w:t>
      </w:r>
      <w:r>
        <w:t>that</w:t>
      </w:r>
      <w:r w:rsidR="003B6A85">
        <w:t xml:space="preserve">  </w:t>
      </w:r>
      <w:r>
        <w:t>work</w:t>
      </w:r>
      <w:r w:rsidR="003B6A85">
        <w:t xml:space="preserve">  </w:t>
      </w:r>
      <w:r>
        <w:t>across</w:t>
      </w:r>
      <w:r w:rsidR="003B6A85">
        <w:t xml:space="preserve">  </w:t>
      </w:r>
      <w:r>
        <w:t>borders</w:t>
      </w:r>
      <w:r w:rsidR="003B6A85">
        <w:t xml:space="preserve">  </w:t>
      </w:r>
      <w:r>
        <w:t>navigate</w:t>
      </w:r>
      <w:r w:rsidR="003B6A85">
        <w:t xml:space="preserve">  </w:t>
      </w:r>
      <w:r>
        <w:t>diversity.</w:t>
      </w:r>
      <w:r w:rsidR="003B6A85">
        <w:t xml:space="preserve">  </w:t>
      </w:r>
      <w:r>
        <w:t>Although</w:t>
      </w:r>
      <w:r w:rsidR="003B6A85">
        <w:t xml:space="preserve">  </w:t>
      </w:r>
      <w:r>
        <w:t>communication</w:t>
      </w:r>
      <w:r w:rsidR="003B6A85">
        <w:t xml:space="preserve">  </w:t>
      </w:r>
      <w:r>
        <w:t>styles</w:t>
      </w:r>
      <w:r w:rsidR="003B6A85">
        <w:t xml:space="preserve">  </w:t>
      </w:r>
      <w:r>
        <w:t>differ,</w:t>
      </w:r>
      <w:r w:rsidR="003B6A85">
        <w:t xml:space="preserve">  </w:t>
      </w:r>
      <w:r>
        <w:t>a</w:t>
      </w:r>
      <w:r w:rsidR="003B6A85">
        <w:t xml:space="preserve">  </w:t>
      </w:r>
      <w:r>
        <w:t>shared</w:t>
      </w:r>
      <w:r w:rsidR="003B6A85">
        <w:t xml:space="preserve">  </w:t>
      </w:r>
      <w:r>
        <w:t>professional</w:t>
      </w:r>
      <w:r w:rsidR="003B6A85">
        <w:t xml:space="preserve">  </w:t>
      </w:r>
      <w:r>
        <w:t>ethos</w:t>
      </w:r>
      <w:r w:rsidR="003B6A85">
        <w:t xml:space="preserve">  </w:t>
      </w:r>
      <w:r>
        <w:t>and</w:t>
      </w:r>
      <w:r w:rsidR="003B6A85">
        <w:t xml:space="preserve">  </w:t>
      </w:r>
      <w:r>
        <w:t>global</w:t>
      </w:r>
      <w:r w:rsidR="003B6A85">
        <w:t xml:space="preserve">  </w:t>
      </w:r>
      <w:r>
        <w:t>ethics</w:t>
      </w:r>
      <w:r w:rsidR="003B6A85">
        <w:t xml:space="preserve">  </w:t>
      </w:r>
      <w:r>
        <w:t>framework</w:t>
      </w:r>
      <w:r w:rsidR="003B6A85">
        <w:t xml:space="preserve">  </w:t>
      </w:r>
      <w:r>
        <w:t>provide</w:t>
      </w:r>
      <w:r w:rsidR="003B6A85">
        <w:t xml:space="preserve">  </w:t>
      </w:r>
      <w:r>
        <w:t>consistency.</w:t>
      </w:r>
      <w:r w:rsidR="003B6A85">
        <w:t xml:space="preserve">  </w:t>
      </w:r>
      <w:r>
        <w:t>McSweeney’s</w:t>
      </w:r>
      <w:r w:rsidR="003B6A85">
        <w:t xml:space="preserve">  </w:t>
      </w:r>
      <w:r>
        <w:t>(2002)</w:t>
      </w:r>
      <w:r w:rsidR="003B6A85">
        <w:t xml:space="preserve">  </w:t>
      </w:r>
      <w:r>
        <w:t>argues</w:t>
      </w:r>
      <w:r w:rsidR="003B6A85">
        <w:t xml:space="preserve">  </w:t>
      </w:r>
      <w:r>
        <w:t>that</w:t>
      </w:r>
      <w:r w:rsidR="003B6A85">
        <w:t xml:space="preserve">  </w:t>
      </w:r>
      <w:r>
        <w:t>professional</w:t>
      </w:r>
      <w:r w:rsidR="003B6A85">
        <w:t xml:space="preserve">  </w:t>
      </w:r>
      <w:r>
        <w:t>norms</w:t>
      </w:r>
      <w:r w:rsidR="003B6A85">
        <w:t xml:space="preserve">  </w:t>
      </w:r>
      <w:r>
        <w:t>often</w:t>
      </w:r>
      <w:r w:rsidR="003B6A85">
        <w:t xml:space="preserve">  </w:t>
      </w:r>
      <w:r>
        <w:t>outweigh</w:t>
      </w:r>
      <w:r w:rsidR="003B6A85">
        <w:t xml:space="preserve">  </w:t>
      </w:r>
      <w:r>
        <w:t>national</w:t>
      </w:r>
      <w:r w:rsidR="003B6A85">
        <w:t xml:space="preserve">  </w:t>
      </w:r>
      <w:r>
        <w:t>differences,</w:t>
      </w:r>
      <w:r w:rsidR="003B6A85">
        <w:t xml:space="preserve">  </w:t>
      </w:r>
      <w:r>
        <w:t>which</w:t>
      </w:r>
      <w:r w:rsidR="003B6A85">
        <w:t xml:space="preserve">  </w:t>
      </w:r>
      <w:r>
        <w:t>is</w:t>
      </w:r>
      <w:r w:rsidR="003B6A85">
        <w:t xml:space="preserve">  </w:t>
      </w:r>
      <w:r>
        <w:t>particularly</w:t>
      </w:r>
      <w:r w:rsidR="003B6A85">
        <w:t xml:space="preserve">  </w:t>
      </w:r>
      <w:r>
        <w:t>visible</w:t>
      </w:r>
      <w:r w:rsidR="003B6A85">
        <w:t xml:space="preserve">  </w:t>
      </w:r>
      <w:r>
        <w:t>in</w:t>
      </w:r>
      <w:r w:rsidR="003B6A85">
        <w:t xml:space="preserve">  </w:t>
      </w:r>
      <w:r>
        <w:t>this</w:t>
      </w:r>
      <w:r w:rsidR="003B6A85">
        <w:t xml:space="preserve">  </w:t>
      </w:r>
      <w:r>
        <w:t>organisation.</w:t>
      </w:r>
      <w:r w:rsidR="003B6A85">
        <w:t xml:space="preserve">  </w:t>
      </w:r>
      <w:r>
        <w:t>Pettigrew’s</w:t>
      </w:r>
      <w:r w:rsidR="003B6A85">
        <w:t xml:space="preserve">  </w:t>
      </w:r>
      <w:r>
        <w:t>(1990)</w:t>
      </w:r>
      <w:r w:rsidR="003B6A85">
        <w:t xml:space="preserve">  </w:t>
      </w:r>
      <w:r>
        <w:t>also</w:t>
      </w:r>
      <w:r w:rsidR="003B6A85">
        <w:t xml:space="preserve">  </w:t>
      </w:r>
      <w:r>
        <w:t>emphasises</w:t>
      </w:r>
      <w:r w:rsidR="003B6A85">
        <w:t xml:space="preserve">  </w:t>
      </w:r>
      <w:r>
        <w:t>that</w:t>
      </w:r>
      <w:r w:rsidR="003B6A85">
        <w:t xml:space="preserve">  </w:t>
      </w:r>
      <w:r>
        <w:t>culture</w:t>
      </w:r>
      <w:r w:rsidR="003B6A85">
        <w:t xml:space="preserve">  </w:t>
      </w:r>
      <w:r>
        <w:t>is</w:t>
      </w:r>
      <w:r w:rsidR="003B6A85">
        <w:t xml:space="preserve">  </w:t>
      </w:r>
      <w:r>
        <w:t>an</w:t>
      </w:r>
      <w:r w:rsidR="003B6A85">
        <w:t xml:space="preserve">  </w:t>
      </w:r>
      <w:r>
        <w:t>ongoing</w:t>
      </w:r>
      <w:r w:rsidR="003B6A85">
        <w:t xml:space="preserve">  </w:t>
      </w:r>
      <w:r>
        <w:t>process</w:t>
      </w:r>
      <w:r w:rsidR="003B6A85">
        <w:t xml:space="preserve">  </w:t>
      </w:r>
      <w:r>
        <w:t>shaped</w:t>
      </w:r>
      <w:r w:rsidR="003B6A85">
        <w:t xml:space="preserve">  </w:t>
      </w:r>
      <w:r>
        <w:t>by</w:t>
      </w:r>
      <w:r w:rsidR="003B6A85">
        <w:t xml:space="preserve">  </w:t>
      </w:r>
      <w:r>
        <w:t>changing</w:t>
      </w:r>
      <w:r w:rsidR="003B6A85">
        <w:t xml:space="preserve">  </w:t>
      </w:r>
      <w:r>
        <w:t>expectations,</w:t>
      </w:r>
      <w:r w:rsidR="003B6A85">
        <w:t xml:space="preserve">  </w:t>
      </w:r>
      <w:r>
        <w:t>which</w:t>
      </w:r>
      <w:r w:rsidR="003B6A85">
        <w:t xml:space="preserve">  </w:t>
      </w:r>
      <w:r>
        <w:t>helps</w:t>
      </w:r>
      <w:r w:rsidR="003B6A85">
        <w:t xml:space="preserve">  </w:t>
      </w:r>
      <w:r>
        <w:t>explain</w:t>
      </w:r>
      <w:r w:rsidR="003B6A85">
        <w:t xml:space="preserve">  </w:t>
      </w:r>
      <w:r>
        <w:t>how</w:t>
      </w:r>
      <w:r w:rsidR="003B6A85">
        <w:t xml:space="preserve">  </w:t>
      </w:r>
      <w:r>
        <w:t>leadership</w:t>
      </w:r>
      <w:r w:rsidR="003B6A85">
        <w:t xml:space="preserve">  </w:t>
      </w:r>
      <w:r>
        <w:t>must</w:t>
      </w:r>
      <w:r w:rsidR="003B6A85">
        <w:t xml:space="preserve">  </w:t>
      </w:r>
      <w:r>
        <w:t>balance</w:t>
      </w:r>
      <w:r w:rsidR="003B6A85">
        <w:t xml:space="preserve">  </w:t>
      </w:r>
      <w:r>
        <w:t>ambition</w:t>
      </w:r>
      <w:r w:rsidR="003B6A85">
        <w:t xml:space="preserve">  </w:t>
      </w:r>
      <w:r>
        <w:t>with</w:t>
      </w:r>
      <w:r w:rsidR="003B6A85">
        <w:t xml:space="preserve">  </w:t>
      </w:r>
      <w:r>
        <w:t>sustainability.</w:t>
      </w:r>
    </w:p>
    <w:p w14:paraId="50D7D8B8" w14:textId="0C71C968" w:rsidR="0010001C" w:rsidRDefault="00826B89" w:rsidP="00826B89">
      <w:r>
        <w:t>Although</w:t>
      </w:r>
      <w:r w:rsidR="003B6A85">
        <w:t xml:space="preserve">  </w:t>
      </w:r>
      <w:r>
        <w:t>Hofstede’s</w:t>
      </w:r>
      <w:r w:rsidR="003B6A85">
        <w:t xml:space="preserve">  </w:t>
      </w:r>
      <w:r>
        <w:t>framework</w:t>
      </w:r>
      <w:r w:rsidR="003B6A85">
        <w:t xml:space="preserve">  </w:t>
      </w:r>
      <w:r>
        <w:t>offers</w:t>
      </w:r>
      <w:r w:rsidR="003B6A85">
        <w:t xml:space="preserve">  </w:t>
      </w:r>
      <w:r>
        <w:t>useful</w:t>
      </w:r>
      <w:r w:rsidR="003B6A85">
        <w:t xml:space="preserve">  </w:t>
      </w:r>
      <w:r>
        <w:t>insight</w:t>
      </w:r>
      <w:r w:rsidR="003B6A85">
        <w:t xml:space="preserve">  </w:t>
      </w:r>
      <w:r>
        <w:t>into</w:t>
      </w:r>
      <w:r w:rsidR="003B6A85">
        <w:t xml:space="preserve">  </w:t>
      </w:r>
      <w:r>
        <w:t>national</w:t>
      </w:r>
      <w:r w:rsidR="003B6A85">
        <w:t xml:space="preserve">  </w:t>
      </w:r>
      <w:r>
        <w:t>differences,</w:t>
      </w:r>
      <w:r w:rsidR="003B6A85">
        <w:t xml:space="preserve">  </w:t>
      </w:r>
      <w:r>
        <w:t>it</w:t>
      </w:r>
      <w:r w:rsidR="003B6A85">
        <w:t xml:space="preserve">  </w:t>
      </w:r>
      <w:r>
        <w:t>pays</w:t>
      </w:r>
      <w:r w:rsidR="003B6A85">
        <w:t xml:space="preserve">  </w:t>
      </w:r>
      <w:r>
        <w:t>limited</w:t>
      </w:r>
      <w:r w:rsidR="003B6A85">
        <w:t xml:space="preserve">  </w:t>
      </w:r>
      <w:r>
        <w:t>attention</w:t>
      </w:r>
      <w:r w:rsidR="003B6A85">
        <w:t xml:space="preserve">  </w:t>
      </w:r>
      <w:r>
        <w:t>to</w:t>
      </w:r>
      <w:r w:rsidR="003B6A85">
        <w:t xml:space="preserve">  </w:t>
      </w:r>
      <w:r>
        <w:t>the</w:t>
      </w:r>
      <w:r w:rsidR="003B6A85">
        <w:t xml:space="preserve">  </w:t>
      </w:r>
      <w:r>
        <w:t>influence</w:t>
      </w:r>
      <w:r w:rsidR="003B6A85">
        <w:t xml:space="preserve">  </w:t>
      </w:r>
      <w:r>
        <w:t>of</w:t>
      </w:r>
      <w:r w:rsidR="003B6A85">
        <w:t xml:space="preserve">  </w:t>
      </w:r>
      <w:r>
        <w:t>personal</w:t>
      </w:r>
      <w:r w:rsidR="003B6A85">
        <w:t xml:space="preserve">  </w:t>
      </w:r>
      <w:r>
        <w:t>and</w:t>
      </w:r>
      <w:r w:rsidR="003B6A85">
        <w:t xml:space="preserve">  </w:t>
      </w:r>
      <w:r>
        <w:t>organisational</w:t>
      </w:r>
      <w:r w:rsidR="003B6A85">
        <w:t xml:space="preserve">  </w:t>
      </w:r>
      <w:r>
        <w:t>values</w:t>
      </w:r>
      <w:r w:rsidR="003B6A85">
        <w:t xml:space="preserve">  </w:t>
      </w:r>
      <w:r>
        <w:t>on</w:t>
      </w:r>
      <w:r w:rsidR="003B6A85">
        <w:t xml:space="preserve">  </w:t>
      </w:r>
      <w:r>
        <w:t>behaviour.</w:t>
      </w:r>
      <w:r w:rsidR="003B6A85">
        <w:t xml:space="preserve">  </w:t>
      </w:r>
      <w:r>
        <w:t>My</w:t>
      </w:r>
      <w:r w:rsidR="003B6A85">
        <w:t xml:space="preserve">  </w:t>
      </w:r>
      <w:r>
        <w:t>own</w:t>
      </w:r>
      <w:r w:rsidR="003B6A85">
        <w:t xml:space="preserve">  </w:t>
      </w:r>
      <w:r>
        <w:t>values</w:t>
      </w:r>
      <w:r w:rsidR="003B6A85">
        <w:t xml:space="preserve">  </w:t>
      </w:r>
      <w:r>
        <w:t>of</w:t>
      </w:r>
      <w:r w:rsidR="003B6A85">
        <w:t xml:space="preserve">  </w:t>
      </w:r>
      <w:r>
        <w:t>openness,</w:t>
      </w:r>
      <w:r w:rsidR="003B6A85">
        <w:t xml:space="preserve">  </w:t>
      </w:r>
      <w:r>
        <w:t>empathy,</w:t>
      </w:r>
      <w:r w:rsidR="003B6A85">
        <w:t xml:space="preserve">  </w:t>
      </w:r>
      <w:r>
        <w:t>compassion,</w:t>
      </w:r>
      <w:r w:rsidR="003B6A85">
        <w:t xml:space="preserve">  </w:t>
      </w:r>
      <w:r>
        <w:t>fairness,</w:t>
      </w:r>
      <w:r w:rsidR="003B6A85">
        <w:t xml:space="preserve">  </w:t>
      </w:r>
      <w:r>
        <w:t>and</w:t>
      </w:r>
      <w:r w:rsidR="003B6A85">
        <w:t xml:space="preserve">  </w:t>
      </w:r>
      <w:r>
        <w:t>growth</w:t>
      </w:r>
      <w:r w:rsidR="003B6A85">
        <w:t xml:space="preserve">  </w:t>
      </w:r>
      <w:r>
        <w:t>shape</w:t>
      </w:r>
      <w:r w:rsidR="003B6A85">
        <w:t xml:space="preserve">  </w:t>
      </w:r>
      <w:r>
        <w:t>how</w:t>
      </w:r>
      <w:r w:rsidR="003B6A85">
        <w:t xml:space="preserve">  </w:t>
      </w:r>
      <w:r>
        <w:t>I</w:t>
      </w:r>
      <w:r w:rsidR="003B6A85">
        <w:t xml:space="preserve">  </w:t>
      </w:r>
      <w:r>
        <w:t>work</w:t>
      </w:r>
      <w:r w:rsidR="003B6A85">
        <w:t xml:space="preserve">  </w:t>
      </w:r>
      <w:r>
        <w:t>with</w:t>
      </w:r>
      <w:r w:rsidR="003B6A85">
        <w:t xml:space="preserve">  </w:t>
      </w:r>
      <w:r>
        <w:t>colleagues</w:t>
      </w:r>
      <w:r w:rsidR="003B6A85">
        <w:t xml:space="preserve">  </w:t>
      </w:r>
      <w:r>
        <w:t>and</w:t>
      </w:r>
      <w:r w:rsidR="003B6A85">
        <w:t xml:space="preserve">  </w:t>
      </w:r>
      <w:r>
        <w:t>often</w:t>
      </w:r>
      <w:r w:rsidR="003B6A85">
        <w:t xml:space="preserve">  </w:t>
      </w:r>
      <w:r>
        <w:t>have</w:t>
      </w:r>
      <w:r w:rsidR="003B6A85">
        <w:t xml:space="preserve">  </w:t>
      </w:r>
      <w:r>
        <w:t>a</w:t>
      </w:r>
      <w:r w:rsidR="003B6A85">
        <w:t xml:space="preserve">  </w:t>
      </w:r>
      <w:r>
        <w:t>stronger</w:t>
      </w:r>
      <w:r w:rsidR="003B6A85">
        <w:t xml:space="preserve">  </w:t>
      </w:r>
      <w:r>
        <w:t>effect</w:t>
      </w:r>
      <w:r w:rsidR="003B6A85">
        <w:t xml:space="preserve">  </w:t>
      </w:r>
      <w:r>
        <w:t>than</w:t>
      </w:r>
      <w:r w:rsidR="003B6A85">
        <w:t xml:space="preserve">  </w:t>
      </w:r>
      <w:r>
        <w:t>national</w:t>
      </w:r>
      <w:r w:rsidR="003B6A85">
        <w:t xml:space="preserve">  </w:t>
      </w:r>
      <w:r>
        <w:t>cultural</w:t>
      </w:r>
      <w:r w:rsidR="003B6A85">
        <w:t xml:space="preserve">  </w:t>
      </w:r>
      <w:r>
        <w:t>tendencies.</w:t>
      </w:r>
      <w:r w:rsidR="003B6A85">
        <w:t xml:space="preserve">  </w:t>
      </w:r>
      <w:r>
        <w:t>This</w:t>
      </w:r>
      <w:r w:rsidR="003B6A85">
        <w:t xml:space="preserve">  </w:t>
      </w:r>
      <w:r>
        <w:t>supports</w:t>
      </w:r>
      <w:r w:rsidR="003B6A85">
        <w:t xml:space="preserve">  </w:t>
      </w:r>
      <w:r>
        <w:t>McSweeney’s</w:t>
      </w:r>
      <w:r w:rsidR="003B6A85">
        <w:t xml:space="preserve">  </w:t>
      </w:r>
      <w:r>
        <w:t>(2002)</w:t>
      </w:r>
      <w:r w:rsidR="003B6A85">
        <w:t xml:space="preserve">  </w:t>
      </w:r>
      <w:r>
        <w:t>argument</w:t>
      </w:r>
      <w:r w:rsidR="003B6A85">
        <w:t xml:space="preserve">  </w:t>
      </w:r>
      <w:r>
        <w:t>that</w:t>
      </w:r>
      <w:r w:rsidR="003B6A85">
        <w:t xml:space="preserve">  </w:t>
      </w:r>
      <w:r>
        <w:t>shared</w:t>
      </w:r>
      <w:r w:rsidR="003B6A85">
        <w:t xml:space="preserve">  </w:t>
      </w:r>
      <w:r>
        <w:t>professional</w:t>
      </w:r>
      <w:r w:rsidR="003B6A85">
        <w:t xml:space="preserve">  </w:t>
      </w:r>
      <w:r>
        <w:t>identity</w:t>
      </w:r>
      <w:r w:rsidR="003B6A85">
        <w:t xml:space="preserve">  </w:t>
      </w:r>
      <w:r>
        <w:t>and</w:t>
      </w:r>
      <w:r w:rsidR="003B6A85">
        <w:t xml:space="preserve">  </w:t>
      </w:r>
      <w:r>
        <w:t>organisational</w:t>
      </w:r>
      <w:r w:rsidR="003B6A85">
        <w:t xml:space="preserve">  </w:t>
      </w:r>
      <w:r>
        <w:t>expectations</w:t>
      </w:r>
      <w:r w:rsidR="003B6A85">
        <w:t xml:space="preserve">  </w:t>
      </w:r>
      <w:r>
        <w:t>frequently</w:t>
      </w:r>
      <w:r w:rsidR="003B6A85">
        <w:t xml:space="preserve">  </w:t>
      </w:r>
      <w:r>
        <w:t>override</w:t>
      </w:r>
      <w:r w:rsidR="003B6A85">
        <w:t xml:space="preserve">  </w:t>
      </w:r>
      <w:r>
        <w:t>national</w:t>
      </w:r>
      <w:r w:rsidR="003B6A85">
        <w:t xml:space="preserve">  </w:t>
      </w:r>
      <w:r>
        <w:t>traits.</w:t>
      </w:r>
      <w:r w:rsidR="003B6A85">
        <w:t xml:space="preserve">  </w:t>
      </w:r>
      <w:r>
        <w:t>In</w:t>
      </w:r>
      <w:r w:rsidR="003B6A85">
        <w:t xml:space="preserve">  </w:t>
      </w:r>
      <w:r>
        <w:t>my</w:t>
      </w:r>
      <w:r w:rsidR="003B6A85">
        <w:t xml:space="preserve">  </w:t>
      </w:r>
      <w:r>
        <w:t>workplace,</w:t>
      </w:r>
      <w:r w:rsidR="003B6A85">
        <w:t xml:space="preserve">  </w:t>
      </w:r>
      <w:r>
        <w:t>ethical</w:t>
      </w:r>
      <w:r w:rsidR="003B6A85">
        <w:t xml:space="preserve">  </w:t>
      </w:r>
      <w:r>
        <w:t>behaviour,</w:t>
      </w:r>
      <w:r w:rsidR="003B6A85">
        <w:t xml:space="preserve">  </w:t>
      </w:r>
      <w:r>
        <w:t>collaboration,</w:t>
      </w:r>
      <w:r w:rsidR="003B6A85">
        <w:t xml:space="preserve">  </w:t>
      </w:r>
      <w:r>
        <w:t>and</w:t>
      </w:r>
      <w:r w:rsidR="003B6A85">
        <w:t xml:space="preserve">  </w:t>
      </w:r>
      <w:r>
        <w:t>support</w:t>
      </w:r>
      <w:r w:rsidR="003B6A85">
        <w:t xml:space="preserve">  </w:t>
      </w:r>
      <w:r>
        <w:t>guide</w:t>
      </w:r>
      <w:r w:rsidR="003B6A85">
        <w:t xml:space="preserve">  </w:t>
      </w:r>
      <w:r>
        <w:t>conduct</w:t>
      </w:r>
      <w:r w:rsidR="003B6A85">
        <w:t xml:space="preserve">  </w:t>
      </w:r>
      <w:r>
        <w:t>more</w:t>
      </w:r>
      <w:r w:rsidR="003B6A85">
        <w:t xml:space="preserve">  </w:t>
      </w:r>
      <w:r>
        <w:t>consistently</w:t>
      </w:r>
      <w:r w:rsidR="003B6A85">
        <w:t xml:space="preserve">  </w:t>
      </w:r>
      <w:r>
        <w:t>than</w:t>
      </w:r>
      <w:r w:rsidR="003B6A85">
        <w:t xml:space="preserve">  </w:t>
      </w:r>
      <w:r>
        <w:t>Hofstede’s</w:t>
      </w:r>
      <w:r w:rsidR="003B6A85">
        <w:t xml:space="preserve">  </w:t>
      </w:r>
      <w:r>
        <w:t>dimensions,</w:t>
      </w:r>
      <w:r w:rsidR="003B6A85">
        <w:t xml:space="preserve">  </w:t>
      </w:r>
      <w:r>
        <w:t>which</w:t>
      </w:r>
      <w:r w:rsidR="003B6A85">
        <w:t xml:space="preserve">  </w:t>
      </w:r>
      <w:r>
        <w:t>suggests</w:t>
      </w:r>
      <w:r w:rsidR="003B6A85">
        <w:t xml:space="preserve">  </w:t>
      </w:r>
      <w:r>
        <w:t>that</w:t>
      </w:r>
      <w:r w:rsidR="003B6A85">
        <w:t xml:space="preserve">  values-based  </w:t>
      </w:r>
      <w:r>
        <w:t>practice</w:t>
      </w:r>
      <w:r w:rsidR="003B6A85">
        <w:t xml:space="preserve">  </w:t>
      </w:r>
      <w:r>
        <w:t>may</w:t>
      </w:r>
      <w:r w:rsidR="003B6A85">
        <w:t xml:space="preserve">  </w:t>
      </w:r>
      <w:r>
        <w:t>offer</w:t>
      </w:r>
      <w:r w:rsidR="003B6A85">
        <w:t xml:space="preserve">  </w:t>
      </w:r>
      <w:r>
        <w:t>a</w:t>
      </w:r>
      <w:r w:rsidR="003B6A85">
        <w:t xml:space="preserve">  </w:t>
      </w:r>
      <w:r>
        <w:t>more</w:t>
      </w:r>
      <w:r w:rsidR="003B6A85">
        <w:t xml:space="preserve">  </w:t>
      </w:r>
      <w:r>
        <w:t>accurate</w:t>
      </w:r>
      <w:r w:rsidR="003B6A85">
        <w:t xml:space="preserve">  </w:t>
      </w:r>
      <w:r>
        <w:t>lens</w:t>
      </w:r>
      <w:r w:rsidR="003B6A85">
        <w:t xml:space="preserve">  </w:t>
      </w:r>
      <w:r>
        <w:t>for</w:t>
      </w:r>
      <w:r w:rsidR="003B6A85">
        <w:t xml:space="preserve">  </w:t>
      </w:r>
      <w:r>
        <w:t>understanding</w:t>
      </w:r>
      <w:r w:rsidR="003B6A85">
        <w:t xml:space="preserve">  </w:t>
      </w:r>
      <w:r>
        <w:t>behaviour</w:t>
      </w:r>
      <w:r w:rsidR="003B6A85">
        <w:t xml:space="preserve">  </w:t>
      </w:r>
      <w:r>
        <w:t>in</w:t>
      </w:r>
      <w:r w:rsidR="003B6A85">
        <w:t xml:space="preserve">  </w:t>
      </w:r>
      <w:r>
        <w:t>global</w:t>
      </w:r>
      <w:r w:rsidR="003B6A85">
        <w:t xml:space="preserve">  </w:t>
      </w:r>
      <w:r>
        <w:t>professional</w:t>
      </w:r>
      <w:r w:rsidR="003B6A85">
        <w:t xml:space="preserve">  </w:t>
      </w:r>
      <w:r>
        <w:t>environments.</w:t>
      </w:r>
    </w:p>
    <w:p w14:paraId="3A816C11" w14:textId="355676D9" w:rsidR="00F72F33" w:rsidRDefault="00F72F33" w:rsidP="00F72F33">
      <w:pPr>
        <w:pStyle w:val="Heading2"/>
      </w:pPr>
      <w:bookmarkStart w:id="6" w:name="_Toc214827143"/>
      <w:r w:rsidRPr="00F72F33">
        <w:t>Formal</w:t>
      </w:r>
      <w:r w:rsidR="000315D2">
        <w:t xml:space="preserve">  </w:t>
      </w:r>
      <w:r w:rsidRPr="00F72F33">
        <w:t>and</w:t>
      </w:r>
      <w:r w:rsidR="000315D2">
        <w:t xml:space="preserve">  </w:t>
      </w:r>
      <w:r w:rsidRPr="00F72F33">
        <w:t>Informal</w:t>
      </w:r>
      <w:r w:rsidR="000315D2">
        <w:t xml:space="preserve">  </w:t>
      </w:r>
      <w:r w:rsidRPr="00F72F33">
        <w:t>Contexts</w:t>
      </w:r>
      <w:bookmarkEnd w:id="6"/>
    </w:p>
    <w:p w14:paraId="65A45D1D" w14:textId="5DDC5851" w:rsidR="00F72F33" w:rsidRDefault="00F72F33" w:rsidP="00F72F33">
      <w:r>
        <w:t>Formal</w:t>
      </w:r>
      <w:r w:rsidR="000315D2">
        <w:t xml:space="preserve">  </w:t>
      </w:r>
      <w:r>
        <w:t>structures</w:t>
      </w:r>
      <w:r w:rsidR="000315D2">
        <w:t xml:space="preserve">  </w:t>
      </w:r>
      <w:r>
        <w:t>such</w:t>
      </w:r>
      <w:r w:rsidR="000315D2">
        <w:t xml:space="preserve">  </w:t>
      </w:r>
      <w:r>
        <w:t>as</w:t>
      </w:r>
      <w:r w:rsidR="000315D2">
        <w:t xml:space="preserve">  </w:t>
      </w:r>
      <w:r>
        <w:t>governance</w:t>
      </w:r>
      <w:r w:rsidR="000315D2">
        <w:t xml:space="preserve">  </w:t>
      </w:r>
      <w:r>
        <w:t>frameworks,</w:t>
      </w:r>
      <w:r w:rsidR="000315D2">
        <w:t xml:space="preserve">  </w:t>
      </w:r>
      <w:r>
        <w:t>quality</w:t>
      </w:r>
      <w:r w:rsidR="000315D2">
        <w:t xml:space="preserve">  </w:t>
      </w:r>
      <w:r>
        <w:t>systems,</w:t>
      </w:r>
      <w:r w:rsidR="000315D2">
        <w:t xml:space="preserve">  </w:t>
      </w:r>
      <w:r>
        <w:t>and</w:t>
      </w:r>
      <w:r w:rsidR="000315D2">
        <w:t xml:space="preserve">  </w:t>
      </w:r>
      <w:r>
        <w:t>professional</w:t>
      </w:r>
      <w:r w:rsidR="000315D2">
        <w:t xml:space="preserve">  </w:t>
      </w:r>
      <w:r>
        <w:t>standards</w:t>
      </w:r>
      <w:r w:rsidR="000315D2">
        <w:t xml:space="preserve">  </w:t>
      </w:r>
      <w:r>
        <w:t>shape</w:t>
      </w:r>
      <w:r w:rsidR="000315D2">
        <w:t xml:space="preserve">  </w:t>
      </w:r>
      <w:r>
        <w:t>expected</w:t>
      </w:r>
      <w:r w:rsidR="000315D2">
        <w:t xml:space="preserve">  </w:t>
      </w:r>
      <w:r>
        <w:t>behaviour</w:t>
      </w:r>
      <w:r w:rsidR="000315D2">
        <w:t xml:space="preserve">  </w:t>
      </w:r>
      <w:r>
        <w:t>and</w:t>
      </w:r>
      <w:r w:rsidR="000315D2">
        <w:t xml:space="preserve">  </w:t>
      </w:r>
      <w:r>
        <w:t>accountability.</w:t>
      </w:r>
      <w:r w:rsidR="000315D2">
        <w:t xml:space="preserve">  </w:t>
      </w:r>
      <w:r>
        <w:t>Informal</w:t>
      </w:r>
      <w:r w:rsidR="000315D2">
        <w:t xml:space="preserve">  </w:t>
      </w:r>
      <w:r>
        <w:t>networks,</w:t>
      </w:r>
      <w:r w:rsidR="000315D2">
        <w:t xml:space="preserve">  </w:t>
      </w:r>
      <w:r>
        <w:t>however,</w:t>
      </w:r>
      <w:r w:rsidR="000315D2">
        <w:t xml:space="preserve">  </w:t>
      </w:r>
      <w:r>
        <w:t>often</w:t>
      </w:r>
      <w:r w:rsidR="000315D2">
        <w:t xml:space="preserve">  </w:t>
      </w:r>
      <w:r>
        <w:t>determine</w:t>
      </w:r>
      <w:r w:rsidR="000315D2">
        <w:t xml:space="preserve">  </w:t>
      </w:r>
      <w:r>
        <w:t>how</w:t>
      </w:r>
      <w:r w:rsidR="000315D2">
        <w:t xml:space="preserve">  </w:t>
      </w:r>
      <w:r>
        <w:t>collaboration</w:t>
      </w:r>
      <w:r w:rsidR="000315D2">
        <w:t xml:space="preserve">  </w:t>
      </w:r>
      <w:r>
        <w:t>and</w:t>
      </w:r>
      <w:r w:rsidR="000315D2">
        <w:t xml:space="preserve">  </w:t>
      </w:r>
      <w:r>
        <w:t>innovation</w:t>
      </w:r>
      <w:r w:rsidR="000315D2">
        <w:t xml:space="preserve">  </w:t>
      </w:r>
      <w:r>
        <w:t>actually</w:t>
      </w:r>
      <w:r w:rsidR="000315D2">
        <w:t xml:space="preserve">  </w:t>
      </w:r>
      <w:r>
        <w:t>occur.</w:t>
      </w:r>
      <w:r w:rsidR="000315D2">
        <w:t xml:space="preserve">  </w:t>
      </w:r>
      <w:r>
        <w:t>Krackhardt</w:t>
      </w:r>
      <w:r w:rsidR="000315D2">
        <w:t xml:space="preserve">  </w:t>
      </w:r>
      <w:r>
        <w:t>and</w:t>
      </w:r>
      <w:r w:rsidR="000315D2">
        <w:t xml:space="preserve">  </w:t>
      </w:r>
      <w:r>
        <w:t>Hanson</w:t>
      </w:r>
      <w:r w:rsidR="000315D2">
        <w:t xml:space="preserve">  </w:t>
      </w:r>
      <w:r>
        <w:t>(2000)</w:t>
      </w:r>
      <w:r w:rsidR="000315D2">
        <w:t xml:space="preserve">  </w:t>
      </w:r>
      <w:r>
        <w:t>describe</w:t>
      </w:r>
      <w:r w:rsidR="000315D2">
        <w:t xml:space="preserve">  </w:t>
      </w:r>
      <w:r>
        <w:t>these</w:t>
      </w:r>
      <w:r w:rsidR="000315D2">
        <w:t xml:space="preserve">  </w:t>
      </w:r>
      <w:r>
        <w:t>as</w:t>
      </w:r>
      <w:r w:rsidR="000315D2">
        <w:t xml:space="preserve">  </w:t>
      </w:r>
      <w:r>
        <w:lastRenderedPageBreak/>
        <w:t>networks</w:t>
      </w:r>
      <w:r w:rsidR="000315D2">
        <w:t xml:space="preserve">  </w:t>
      </w:r>
      <w:r>
        <w:t>of</w:t>
      </w:r>
      <w:r w:rsidR="000315D2">
        <w:t xml:space="preserve">  </w:t>
      </w:r>
      <w:r>
        <w:t>trust</w:t>
      </w:r>
      <w:r w:rsidR="000315D2">
        <w:t xml:space="preserve">  </w:t>
      </w:r>
      <w:r>
        <w:t>and</w:t>
      </w:r>
      <w:r w:rsidR="000315D2">
        <w:t xml:space="preserve">  </w:t>
      </w:r>
      <w:r>
        <w:t>advice</w:t>
      </w:r>
      <w:r w:rsidR="000315D2">
        <w:t xml:space="preserve">  </w:t>
      </w:r>
      <w:r>
        <w:t>that</w:t>
      </w:r>
      <w:r w:rsidR="000315D2">
        <w:t xml:space="preserve">  </w:t>
      </w:r>
      <w:r>
        <w:t>operate</w:t>
      </w:r>
      <w:r w:rsidR="000315D2">
        <w:t xml:space="preserve">  </w:t>
      </w:r>
      <w:r>
        <w:t>beyond</w:t>
      </w:r>
      <w:r w:rsidR="000315D2">
        <w:t xml:space="preserve">  </w:t>
      </w:r>
      <w:r>
        <w:t>hierarchy.</w:t>
      </w:r>
      <w:r w:rsidR="000315D2">
        <w:t xml:space="preserve">  </w:t>
      </w:r>
      <w:r>
        <w:t>Within</w:t>
      </w:r>
      <w:r w:rsidR="000315D2">
        <w:t xml:space="preserve">  </w:t>
      </w:r>
      <w:r>
        <w:t>the</w:t>
      </w:r>
      <w:r w:rsidR="000315D2">
        <w:t xml:space="preserve">  </w:t>
      </w:r>
      <w:r>
        <w:t>organisation,</w:t>
      </w:r>
      <w:r w:rsidR="000315D2">
        <w:t xml:space="preserve">  </w:t>
      </w:r>
      <w:r>
        <w:t>informal</w:t>
      </w:r>
      <w:r w:rsidR="000315D2">
        <w:t xml:space="preserve">  </w:t>
      </w:r>
      <w:r>
        <w:t>relationships</w:t>
      </w:r>
      <w:r w:rsidR="000315D2">
        <w:t xml:space="preserve">  </w:t>
      </w:r>
      <w:r>
        <w:t>enhance</w:t>
      </w:r>
      <w:r w:rsidR="000315D2">
        <w:t xml:space="preserve">  </w:t>
      </w:r>
      <w:r>
        <w:t>mentoring,</w:t>
      </w:r>
      <w:r w:rsidR="000315D2">
        <w:t xml:space="preserve">  </w:t>
      </w:r>
      <w:r>
        <w:t>problem</w:t>
      </w:r>
      <w:r w:rsidR="000315D2">
        <w:t xml:space="preserve">  </w:t>
      </w:r>
      <w:r>
        <w:t>solving,</w:t>
      </w:r>
      <w:r w:rsidR="000315D2">
        <w:t xml:space="preserve">  </w:t>
      </w:r>
      <w:r>
        <w:t>and</w:t>
      </w:r>
      <w:r w:rsidR="000315D2">
        <w:t xml:space="preserve">  </w:t>
      </w:r>
      <w:r>
        <w:t>knowledge</w:t>
      </w:r>
      <w:r w:rsidR="000315D2">
        <w:t xml:space="preserve">  </w:t>
      </w:r>
      <w:r>
        <w:t>sharing.</w:t>
      </w:r>
    </w:p>
    <w:p w14:paraId="58F17251" w14:textId="6A9CCEBB" w:rsidR="00F72F33" w:rsidRDefault="00FF4101" w:rsidP="00F72F33">
      <w:r w:rsidRPr="00FF4101">
        <w:t>Atkinson</w:t>
      </w:r>
      <w:r>
        <w:t xml:space="preserve">  </w:t>
      </w:r>
      <w:r w:rsidRPr="00FF4101">
        <w:t>and</w:t>
      </w:r>
      <w:r>
        <w:t xml:space="preserve">  </w:t>
      </w:r>
      <w:r w:rsidRPr="00FF4101">
        <w:t>Frechette</w:t>
      </w:r>
      <w:r>
        <w:t xml:space="preserve">  </w:t>
      </w:r>
      <w:r w:rsidRPr="00FF4101">
        <w:t>(2009)</w:t>
      </w:r>
      <w:r>
        <w:t xml:space="preserve">  </w:t>
      </w:r>
      <w:r w:rsidRPr="00FF4101">
        <w:t>describe</w:t>
      </w:r>
      <w:r>
        <w:t xml:space="preserve">  </w:t>
      </w:r>
      <w:r w:rsidRPr="00FF4101">
        <w:t>organisational</w:t>
      </w:r>
      <w:r>
        <w:t xml:space="preserve">  </w:t>
      </w:r>
      <w:r w:rsidRPr="00FF4101">
        <w:t>climate</w:t>
      </w:r>
      <w:r>
        <w:t xml:space="preserve">  </w:t>
      </w:r>
      <w:r w:rsidRPr="00FF4101">
        <w:t>as</w:t>
      </w:r>
      <w:r>
        <w:t xml:space="preserve">  </w:t>
      </w:r>
      <w:r w:rsidRPr="00FF4101">
        <w:t>the</w:t>
      </w:r>
      <w:r>
        <w:t xml:space="preserve">  </w:t>
      </w:r>
      <w:proofErr w:type="gramStart"/>
      <w:r w:rsidRPr="00FF4101">
        <w:t>day</w:t>
      </w:r>
      <w:r>
        <w:t xml:space="preserve">  </w:t>
      </w:r>
      <w:r w:rsidRPr="00FF4101">
        <w:t>to</w:t>
      </w:r>
      <w:r>
        <w:t xml:space="preserve">  </w:t>
      </w:r>
      <w:r w:rsidRPr="00FF4101">
        <w:t>day</w:t>
      </w:r>
      <w:proofErr w:type="gramEnd"/>
      <w:r>
        <w:t xml:space="preserve">  </w:t>
      </w:r>
      <w:r w:rsidRPr="00FF4101">
        <w:t>experience</w:t>
      </w:r>
      <w:r>
        <w:t xml:space="preserve">  </w:t>
      </w:r>
      <w:r w:rsidRPr="00FF4101">
        <w:t>of</w:t>
      </w:r>
      <w:r>
        <w:t xml:space="preserve">  </w:t>
      </w:r>
      <w:r w:rsidRPr="00FF4101">
        <w:t>how</w:t>
      </w:r>
      <w:r>
        <w:t xml:space="preserve">  </w:t>
      </w:r>
      <w:r w:rsidRPr="00FF4101">
        <w:t>people</w:t>
      </w:r>
      <w:r>
        <w:t xml:space="preserve">  </w:t>
      </w:r>
      <w:r w:rsidRPr="00FF4101">
        <w:t>interact</w:t>
      </w:r>
      <w:r>
        <w:t xml:space="preserve">  </w:t>
      </w:r>
      <w:r w:rsidRPr="00FF4101">
        <w:t>and</w:t>
      </w:r>
      <w:r>
        <w:t xml:space="preserve">  </w:t>
      </w:r>
      <w:r w:rsidRPr="00FF4101">
        <w:t>relate</w:t>
      </w:r>
      <w:r>
        <w:t xml:space="preserve">  </w:t>
      </w:r>
      <w:r w:rsidRPr="00FF4101">
        <w:t>to</w:t>
      </w:r>
      <w:r>
        <w:t xml:space="preserve">  </w:t>
      </w:r>
      <w:r w:rsidRPr="00FF4101">
        <w:t>one</w:t>
      </w:r>
      <w:r>
        <w:t xml:space="preserve">  </w:t>
      </w:r>
      <w:r w:rsidRPr="00FF4101">
        <w:t>another.</w:t>
      </w:r>
      <w:r>
        <w:t xml:space="preserve">    </w:t>
      </w:r>
      <w:r w:rsidR="00F72F33">
        <w:t>A</w:t>
      </w:r>
      <w:r w:rsidR="000315D2">
        <w:t xml:space="preserve">  </w:t>
      </w:r>
      <w:r w:rsidR="00F72F33">
        <w:t>positive</w:t>
      </w:r>
      <w:r w:rsidR="000315D2">
        <w:t xml:space="preserve">  </w:t>
      </w:r>
      <w:r w:rsidR="00F72F33">
        <w:t>climate</w:t>
      </w:r>
      <w:r w:rsidR="000315D2">
        <w:t xml:space="preserve">  </w:t>
      </w:r>
      <w:r w:rsidR="00F72F33">
        <w:t>fosters</w:t>
      </w:r>
      <w:r w:rsidR="000315D2">
        <w:t xml:space="preserve">  </w:t>
      </w:r>
      <w:r w:rsidR="00F72F33">
        <w:t>openness</w:t>
      </w:r>
      <w:r w:rsidR="000315D2">
        <w:t xml:space="preserve">  </w:t>
      </w:r>
      <w:r w:rsidR="00F72F33">
        <w:t>and</w:t>
      </w:r>
      <w:r w:rsidR="000315D2">
        <w:t xml:space="preserve">  </w:t>
      </w:r>
      <w:r w:rsidR="00F72F33">
        <w:t>cooperation,</w:t>
      </w:r>
      <w:r w:rsidR="000315D2">
        <w:t xml:space="preserve">  </w:t>
      </w:r>
      <w:r w:rsidR="00F72F33">
        <w:t>which</w:t>
      </w:r>
      <w:r w:rsidR="000315D2">
        <w:t xml:space="preserve">  </w:t>
      </w:r>
      <w:r w:rsidR="00F72F33">
        <w:t>are</w:t>
      </w:r>
      <w:r w:rsidR="000315D2">
        <w:t xml:space="preserve">  </w:t>
      </w:r>
      <w:r w:rsidR="00F72F33">
        <w:t>essential</w:t>
      </w:r>
      <w:r w:rsidR="000315D2">
        <w:t xml:space="preserve">  </w:t>
      </w:r>
      <w:r w:rsidR="00F72F33">
        <w:t>for</w:t>
      </w:r>
      <w:r w:rsidR="000315D2">
        <w:t xml:space="preserve">  </w:t>
      </w:r>
      <w:r w:rsidR="00F72F33">
        <w:t>high</w:t>
      </w:r>
      <w:r w:rsidR="000315D2">
        <w:t xml:space="preserve">  </w:t>
      </w:r>
      <w:r w:rsidR="00F72F33">
        <w:t>performance.</w:t>
      </w:r>
      <w:r w:rsidR="000315D2">
        <w:t xml:space="preserve">  </w:t>
      </w:r>
      <w:r w:rsidR="00F72F33">
        <w:t>Informal</w:t>
      </w:r>
      <w:r w:rsidR="000315D2">
        <w:t xml:space="preserve">  </w:t>
      </w:r>
      <w:r w:rsidR="00F72F33">
        <w:t>mentorship</w:t>
      </w:r>
      <w:r w:rsidR="000315D2">
        <w:t xml:space="preserve">  </w:t>
      </w:r>
      <w:r w:rsidR="00F72F33">
        <w:t>and</w:t>
      </w:r>
      <w:r w:rsidR="000315D2">
        <w:t xml:space="preserve">  </w:t>
      </w:r>
      <w:r w:rsidR="00F72F33">
        <w:t>peer</w:t>
      </w:r>
      <w:r w:rsidR="000315D2">
        <w:t xml:space="preserve">  </w:t>
      </w:r>
      <w:r w:rsidR="00F72F33">
        <w:t>learning</w:t>
      </w:r>
      <w:r w:rsidR="000315D2">
        <w:t xml:space="preserve">  </w:t>
      </w:r>
      <w:r w:rsidR="00F72F33">
        <w:t>encourage</w:t>
      </w:r>
      <w:r w:rsidR="000315D2">
        <w:t xml:space="preserve">  </w:t>
      </w:r>
      <w:r w:rsidR="00F72F33">
        <w:t>growth</w:t>
      </w:r>
      <w:r w:rsidR="000315D2">
        <w:t xml:space="preserve">  </w:t>
      </w:r>
      <w:r w:rsidR="00F72F33">
        <w:t>beyond</w:t>
      </w:r>
      <w:r w:rsidR="000315D2">
        <w:t xml:space="preserve">  </w:t>
      </w:r>
      <w:r w:rsidR="00F72F33">
        <w:t>formal</w:t>
      </w:r>
      <w:r w:rsidR="000315D2">
        <w:t xml:space="preserve">  </w:t>
      </w:r>
      <w:r w:rsidR="00F72F33">
        <w:t>training.</w:t>
      </w:r>
      <w:r w:rsidR="000315D2">
        <w:t xml:space="preserve">  </w:t>
      </w:r>
      <w:r w:rsidR="00F72F33">
        <w:t>Yet,</w:t>
      </w:r>
      <w:r w:rsidR="000315D2">
        <w:t xml:space="preserve">  </w:t>
      </w:r>
      <w:r w:rsidR="00F72F33">
        <w:t>Alvesson</w:t>
      </w:r>
      <w:r w:rsidR="000315D2">
        <w:t xml:space="preserve">  </w:t>
      </w:r>
      <w:r w:rsidR="00F72F33">
        <w:t>(2013)</w:t>
      </w:r>
      <w:r w:rsidR="000315D2">
        <w:t xml:space="preserve">  </w:t>
      </w:r>
      <w:r w:rsidR="00F72F33">
        <w:t>warns</w:t>
      </w:r>
      <w:r w:rsidR="000315D2">
        <w:t xml:space="preserve">  </w:t>
      </w:r>
      <w:r w:rsidR="00F72F33">
        <w:t>that</w:t>
      </w:r>
      <w:r w:rsidR="000315D2">
        <w:t xml:space="preserve">  </w:t>
      </w:r>
      <w:r w:rsidR="00F72F33">
        <w:t>informal</w:t>
      </w:r>
      <w:r w:rsidR="000315D2">
        <w:t xml:space="preserve">  </w:t>
      </w:r>
      <w:r w:rsidR="00F72F33">
        <w:t>systems</w:t>
      </w:r>
      <w:r w:rsidR="000315D2">
        <w:t xml:space="preserve">  </w:t>
      </w:r>
      <w:r w:rsidR="00F72F33">
        <w:t>can</w:t>
      </w:r>
      <w:r w:rsidR="000315D2">
        <w:t xml:space="preserve">  </w:t>
      </w:r>
      <w:r w:rsidR="00F72F33">
        <w:t>unintentionally</w:t>
      </w:r>
      <w:r w:rsidR="000315D2">
        <w:t xml:space="preserve">  </w:t>
      </w:r>
      <w:r w:rsidR="00F72F33">
        <w:t>exclude</w:t>
      </w:r>
      <w:r w:rsidR="000315D2">
        <w:t xml:space="preserve">  </w:t>
      </w:r>
      <w:r w:rsidR="00F72F33">
        <w:t>voices</w:t>
      </w:r>
      <w:r w:rsidR="000315D2">
        <w:t xml:space="preserve">  </w:t>
      </w:r>
      <w:r w:rsidR="00F72F33">
        <w:t>or</w:t>
      </w:r>
      <w:r w:rsidR="000315D2">
        <w:t xml:space="preserve">  </w:t>
      </w:r>
      <w:r w:rsidR="00F72F33">
        <w:t>reinforce</w:t>
      </w:r>
      <w:r w:rsidR="000315D2">
        <w:t xml:space="preserve">  </w:t>
      </w:r>
      <w:r w:rsidR="00F72F33">
        <w:t>power</w:t>
      </w:r>
      <w:r w:rsidR="000315D2">
        <w:t xml:space="preserve">  </w:t>
      </w:r>
      <w:r w:rsidR="00F72F33">
        <w:t>imbalances.</w:t>
      </w:r>
      <w:r w:rsidR="000315D2">
        <w:t xml:space="preserve">  </w:t>
      </w:r>
      <w:r w:rsidR="00F72F33">
        <w:t>Leaders</w:t>
      </w:r>
      <w:r w:rsidR="000315D2">
        <w:t xml:space="preserve">  </w:t>
      </w:r>
      <w:r w:rsidR="00F72F33">
        <w:t>must</w:t>
      </w:r>
      <w:r w:rsidR="000315D2">
        <w:t xml:space="preserve">  </w:t>
      </w:r>
      <w:r w:rsidR="00F72F33">
        <w:t>therefore</w:t>
      </w:r>
      <w:r w:rsidR="000315D2">
        <w:t xml:space="preserve">  </w:t>
      </w:r>
      <w:r w:rsidR="00F72F33">
        <w:t>ensure</w:t>
      </w:r>
      <w:r w:rsidR="000315D2">
        <w:t xml:space="preserve">  </w:t>
      </w:r>
      <w:r w:rsidR="00F72F33">
        <w:t>inclusion</w:t>
      </w:r>
      <w:r w:rsidR="000315D2">
        <w:t xml:space="preserve">  </w:t>
      </w:r>
      <w:r w:rsidR="00F72F33">
        <w:t>and</w:t>
      </w:r>
      <w:r w:rsidR="000315D2">
        <w:t xml:space="preserve">  </w:t>
      </w:r>
      <w:r w:rsidR="00F72F33">
        <w:t>fairness</w:t>
      </w:r>
      <w:r w:rsidR="000315D2">
        <w:t xml:space="preserve">  </w:t>
      </w:r>
      <w:r w:rsidR="00F72F33">
        <w:t>within</w:t>
      </w:r>
      <w:r w:rsidR="000315D2">
        <w:t xml:space="preserve">  </w:t>
      </w:r>
      <w:r w:rsidR="00F72F33">
        <w:t>both</w:t>
      </w:r>
      <w:r w:rsidR="000315D2">
        <w:t xml:space="preserve">  </w:t>
      </w:r>
      <w:r w:rsidR="00F72F33">
        <w:t>formal</w:t>
      </w:r>
      <w:r w:rsidR="000315D2">
        <w:t xml:space="preserve">  </w:t>
      </w:r>
      <w:r w:rsidR="00F72F33">
        <w:t>and</w:t>
      </w:r>
      <w:r w:rsidR="000315D2">
        <w:t xml:space="preserve">  </w:t>
      </w:r>
      <w:r w:rsidR="00F72F33">
        <w:t>informal</w:t>
      </w:r>
      <w:r w:rsidR="000315D2">
        <w:t xml:space="preserve">  </w:t>
      </w:r>
      <w:r w:rsidR="00A97F36">
        <w:t>fields</w:t>
      </w:r>
      <w:r w:rsidR="00F72F33">
        <w:t>.</w:t>
      </w:r>
    </w:p>
    <w:p w14:paraId="74ABF37D" w14:textId="6FB924D4" w:rsidR="00093854" w:rsidRDefault="00093854" w:rsidP="00093854">
      <w:pPr>
        <w:pStyle w:val="Heading2"/>
      </w:pPr>
      <w:bookmarkStart w:id="7" w:name="_Toc214827144"/>
      <w:r w:rsidRPr="00093854">
        <w:t>Cultural</w:t>
      </w:r>
      <w:r w:rsidR="000315D2">
        <w:t xml:space="preserve">  </w:t>
      </w:r>
      <w:r w:rsidRPr="00093854">
        <w:t>Diversity</w:t>
      </w:r>
      <w:r w:rsidR="000315D2">
        <w:t xml:space="preserve">  </w:t>
      </w:r>
      <w:r w:rsidRPr="00093854">
        <w:t>and</w:t>
      </w:r>
      <w:r w:rsidR="000315D2">
        <w:t xml:space="preserve">  </w:t>
      </w:r>
      <w:r w:rsidRPr="00093854">
        <w:t>Performance</w:t>
      </w:r>
      <w:r w:rsidR="000315D2">
        <w:t xml:space="preserve">  </w:t>
      </w:r>
      <w:r w:rsidRPr="00093854">
        <w:t>Outcomes</w:t>
      </w:r>
      <w:bookmarkEnd w:id="7"/>
    </w:p>
    <w:p w14:paraId="7B6ABAE6" w14:textId="077EC68A" w:rsidR="00742DCB" w:rsidRDefault="00742DCB" w:rsidP="00742DCB">
      <w:r>
        <w:t>Cultural</w:t>
      </w:r>
      <w:r w:rsidR="000315D2">
        <w:t xml:space="preserve">  </w:t>
      </w:r>
      <w:r>
        <w:t>diversity</w:t>
      </w:r>
      <w:r w:rsidR="000315D2">
        <w:t xml:space="preserve">  </w:t>
      </w:r>
      <w:r>
        <w:t>is</w:t>
      </w:r>
      <w:r w:rsidR="000315D2">
        <w:t xml:space="preserve">  </w:t>
      </w:r>
      <w:r>
        <w:t>a</w:t>
      </w:r>
      <w:r w:rsidR="000315D2">
        <w:t xml:space="preserve">  </w:t>
      </w:r>
      <w:r>
        <w:t>significant</w:t>
      </w:r>
      <w:r w:rsidR="000315D2">
        <w:t xml:space="preserve">  </w:t>
      </w:r>
      <w:r>
        <w:t>strength</w:t>
      </w:r>
      <w:r w:rsidR="000315D2">
        <w:t xml:space="preserve">  </w:t>
      </w:r>
      <w:r>
        <w:t>in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</w:t>
      </w:r>
      <w:r w:rsidR="000315D2">
        <w:t xml:space="preserve">  </w:t>
      </w:r>
      <w:r>
        <w:t>but</w:t>
      </w:r>
      <w:r w:rsidR="000315D2">
        <w:t xml:space="preserve">  </w:t>
      </w:r>
      <w:r>
        <w:t>can</w:t>
      </w:r>
      <w:r w:rsidR="000315D2">
        <w:t xml:space="preserve">  </w:t>
      </w:r>
      <w:r>
        <w:t>also</w:t>
      </w:r>
      <w:r w:rsidR="000315D2">
        <w:t xml:space="preserve">  </w:t>
      </w:r>
      <w:r>
        <w:t>create</w:t>
      </w:r>
      <w:r w:rsidR="000315D2">
        <w:t xml:space="preserve">  </w:t>
      </w:r>
      <w:r>
        <w:t>complexity.</w:t>
      </w:r>
      <w:r w:rsidR="000315D2">
        <w:t xml:space="preserve">  </w:t>
      </w:r>
      <w:r>
        <w:t>Lencioni</w:t>
      </w:r>
      <w:r w:rsidR="000315D2">
        <w:t xml:space="preserve">  </w:t>
      </w:r>
      <w:r>
        <w:t>(2002)</w:t>
      </w:r>
      <w:r w:rsidR="000315D2">
        <w:t xml:space="preserve">  </w:t>
      </w:r>
      <w:r>
        <w:t>emphasises</w:t>
      </w:r>
      <w:r w:rsidR="000315D2">
        <w:t xml:space="preserve">  </w:t>
      </w:r>
      <w:r>
        <w:t>that</w:t>
      </w:r>
      <w:r w:rsidR="000315D2">
        <w:t xml:space="preserve">  </w:t>
      </w:r>
      <w:r>
        <w:t>high</w:t>
      </w:r>
      <w:r w:rsidR="000315D2">
        <w:t xml:space="preserve">  </w:t>
      </w:r>
      <w:r>
        <w:t>performing</w:t>
      </w:r>
      <w:r w:rsidR="000315D2">
        <w:t xml:space="preserve">  </w:t>
      </w:r>
      <w:r>
        <w:t>teams</w:t>
      </w:r>
      <w:r w:rsidR="000315D2">
        <w:t xml:space="preserve">  </w:t>
      </w:r>
      <w:r>
        <w:t>depend</w:t>
      </w:r>
      <w:r w:rsidR="000315D2">
        <w:t xml:space="preserve">  </w:t>
      </w:r>
      <w:r>
        <w:t>on</w:t>
      </w:r>
      <w:r w:rsidR="000315D2">
        <w:t xml:space="preserve">  </w:t>
      </w:r>
      <w:r>
        <w:t>trust,</w:t>
      </w:r>
      <w:r w:rsidR="000315D2">
        <w:t xml:space="preserve">  </w:t>
      </w:r>
      <w:r>
        <w:t>accountability,</w:t>
      </w:r>
      <w:r w:rsidR="000315D2">
        <w:t xml:space="preserve">  </w:t>
      </w:r>
      <w:r>
        <w:t>and</w:t>
      </w:r>
      <w:r w:rsidR="000315D2">
        <w:t xml:space="preserve">  </w:t>
      </w:r>
      <w:r>
        <w:t>shared</w:t>
      </w:r>
      <w:r w:rsidR="000315D2">
        <w:t xml:space="preserve">  </w:t>
      </w:r>
      <w:r>
        <w:t>purpose.</w:t>
      </w:r>
      <w:r w:rsidR="000315D2">
        <w:t xml:space="preserve">  </w:t>
      </w:r>
      <w:r>
        <w:t>When</w:t>
      </w:r>
      <w:r w:rsidR="000315D2">
        <w:t xml:space="preserve">  </w:t>
      </w:r>
      <w:r>
        <w:t>diversity</w:t>
      </w:r>
      <w:r w:rsidR="000315D2">
        <w:t xml:space="preserve">  </w:t>
      </w:r>
      <w:r>
        <w:t>is</w:t>
      </w:r>
      <w:r w:rsidR="000315D2">
        <w:t xml:space="preserve">  </w:t>
      </w:r>
      <w:r>
        <w:t>harnessed</w:t>
      </w:r>
      <w:r w:rsidR="000315D2">
        <w:t xml:space="preserve">  </w:t>
      </w:r>
      <w:r>
        <w:t>well,</w:t>
      </w:r>
      <w:r w:rsidR="000315D2">
        <w:t xml:space="preserve">  </w:t>
      </w:r>
      <w:r>
        <w:t>it</w:t>
      </w:r>
      <w:r w:rsidR="000315D2">
        <w:t xml:space="preserve">  </w:t>
      </w:r>
      <w:r>
        <w:t>enhances</w:t>
      </w:r>
      <w:r w:rsidR="000315D2">
        <w:t xml:space="preserve">  </w:t>
      </w:r>
      <w:r>
        <w:t>creativity</w:t>
      </w:r>
      <w:r w:rsidR="000315D2">
        <w:t xml:space="preserve">  </w:t>
      </w:r>
      <w:r>
        <w:t>and</w:t>
      </w:r>
      <w:r w:rsidR="000315D2">
        <w:t xml:space="preserve">  </w:t>
      </w:r>
      <w:r>
        <w:t>problem</w:t>
      </w:r>
      <w:r w:rsidR="000315D2">
        <w:t xml:space="preserve">  </w:t>
      </w:r>
      <w:r>
        <w:t>solving.</w:t>
      </w:r>
      <w:r w:rsidR="000315D2">
        <w:t xml:space="preserve">  </w:t>
      </w:r>
      <w:r w:rsidR="004A3E21" w:rsidRPr="004A3E21">
        <w:t>However,</w:t>
      </w:r>
      <w:r w:rsidR="004A3E21">
        <w:t xml:space="preserve">  </w:t>
      </w:r>
      <w:r w:rsidR="004A3E21" w:rsidRPr="004A3E21">
        <w:t>when</w:t>
      </w:r>
      <w:r w:rsidR="004A3E21">
        <w:t xml:space="preserve">  </w:t>
      </w:r>
      <w:r w:rsidR="004A3E21" w:rsidRPr="004A3E21">
        <w:t>subcultures</w:t>
      </w:r>
      <w:r w:rsidR="004A3E21">
        <w:t xml:space="preserve">  </w:t>
      </w:r>
      <w:r w:rsidR="004A3E21" w:rsidRPr="004A3E21">
        <w:t>remain</w:t>
      </w:r>
      <w:r w:rsidR="004A3E21">
        <w:t xml:space="preserve">  </w:t>
      </w:r>
      <w:r w:rsidR="004A3E21" w:rsidRPr="004A3E21">
        <w:t>unchallenged,</w:t>
      </w:r>
      <w:r w:rsidR="004A3E21">
        <w:t xml:space="preserve">  </w:t>
      </w:r>
      <w:r w:rsidR="004A3E21" w:rsidRPr="004A3E21">
        <w:t>they</w:t>
      </w:r>
      <w:r w:rsidR="004A3E21">
        <w:t xml:space="preserve">  </w:t>
      </w:r>
      <w:r w:rsidR="004A3E21" w:rsidRPr="004A3E21">
        <w:t>can</w:t>
      </w:r>
      <w:r w:rsidR="004A3E21">
        <w:t xml:space="preserve">  </w:t>
      </w:r>
      <w:r w:rsidR="004A3E21" w:rsidRPr="004A3E21">
        <w:t>result</w:t>
      </w:r>
      <w:r w:rsidR="004A3E21">
        <w:t xml:space="preserve">  </w:t>
      </w:r>
      <w:r w:rsidR="004A3E21" w:rsidRPr="004A3E21">
        <w:t>in</w:t>
      </w:r>
      <w:r w:rsidR="004A3E21">
        <w:t xml:space="preserve">  </w:t>
      </w:r>
      <w:r w:rsidR="004A3E21" w:rsidRPr="004A3E21">
        <w:t>groups</w:t>
      </w:r>
      <w:r w:rsidR="004A3E21">
        <w:t xml:space="preserve">  </w:t>
      </w:r>
      <w:r w:rsidR="004A3E21" w:rsidRPr="004A3E21">
        <w:t>becoming</w:t>
      </w:r>
      <w:r w:rsidR="004A3E21">
        <w:t xml:space="preserve">  </w:t>
      </w:r>
      <w:r w:rsidR="004A3E21" w:rsidRPr="004A3E21">
        <w:t>isolated</w:t>
      </w:r>
      <w:r w:rsidR="004A3E21">
        <w:t xml:space="preserve">  </w:t>
      </w:r>
      <w:r w:rsidR="004A3E21" w:rsidRPr="004A3E21">
        <w:t>from</w:t>
      </w:r>
      <w:r w:rsidR="004A3E21">
        <w:t xml:space="preserve">  </w:t>
      </w:r>
      <w:r w:rsidR="004A3E21" w:rsidRPr="004A3E21">
        <w:t>one</w:t>
      </w:r>
      <w:r w:rsidR="004A3E21">
        <w:t xml:space="preserve">  </w:t>
      </w:r>
      <w:r w:rsidR="004A3E21" w:rsidRPr="004A3E21">
        <w:t>another.</w:t>
      </w:r>
    </w:p>
    <w:p w14:paraId="7CDD23EA" w14:textId="22C8AE9C" w:rsidR="00742DCB" w:rsidRDefault="00742DCB" w:rsidP="00742DCB">
      <w:r>
        <w:t>Senge’s</w:t>
      </w:r>
      <w:r w:rsidR="000315D2">
        <w:t xml:space="preserve">  </w:t>
      </w:r>
      <w:r>
        <w:t>(1990)</w:t>
      </w:r>
      <w:r w:rsidR="000315D2">
        <w:t xml:space="preserve">  </w:t>
      </w:r>
      <w:r>
        <w:t>idea</w:t>
      </w:r>
      <w:r w:rsidR="000315D2">
        <w:t xml:space="preserve">  </w:t>
      </w:r>
      <w:r>
        <w:t>of</w:t>
      </w:r>
      <w:r w:rsidR="000315D2">
        <w:t xml:space="preserve">  </w:t>
      </w:r>
      <w:r>
        <w:t>the</w:t>
      </w:r>
      <w:r w:rsidR="000315D2">
        <w:t xml:space="preserve">  </w:t>
      </w:r>
      <w:r>
        <w:t>learning</w:t>
      </w:r>
      <w:r w:rsidR="000315D2">
        <w:t xml:space="preserve">  </w:t>
      </w:r>
      <w:r>
        <w:t>organisation</w:t>
      </w:r>
      <w:r w:rsidR="000315D2">
        <w:t xml:space="preserve">  </w:t>
      </w:r>
      <w:r>
        <w:t>promotes</w:t>
      </w:r>
      <w:r w:rsidR="000315D2">
        <w:t xml:space="preserve">  </w:t>
      </w:r>
      <w:r>
        <w:t>shared</w:t>
      </w:r>
      <w:r w:rsidR="000315D2">
        <w:t xml:space="preserve">  </w:t>
      </w:r>
      <w:r>
        <w:t>vision</w:t>
      </w:r>
      <w:r w:rsidR="000315D2">
        <w:t xml:space="preserve">  </w:t>
      </w:r>
      <w:r>
        <w:t>and</w:t>
      </w:r>
      <w:r w:rsidR="000315D2">
        <w:t xml:space="preserve">  </w:t>
      </w:r>
      <w:r>
        <w:t>team</w:t>
      </w:r>
      <w:r w:rsidR="000315D2">
        <w:t xml:space="preserve">  </w:t>
      </w:r>
      <w:r>
        <w:t>learning</w:t>
      </w:r>
      <w:r w:rsidR="000315D2">
        <w:t xml:space="preserve">  </w:t>
      </w:r>
      <w:r>
        <w:t>to</w:t>
      </w:r>
      <w:r w:rsidR="000315D2">
        <w:t xml:space="preserve">  </w:t>
      </w:r>
      <w:r>
        <w:t>overcome</w:t>
      </w:r>
      <w:r w:rsidR="000315D2">
        <w:t xml:space="preserve">  </w:t>
      </w:r>
      <w:r>
        <w:t>such</w:t>
      </w:r>
      <w:r w:rsidR="000315D2">
        <w:t xml:space="preserve">  </w:t>
      </w:r>
      <w:r>
        <w:t>barriers.</w:t>
      </w:r>
      <w:r w:rsidR="000315D2">
        <w:t xml:space="preserve">  </w:t>
      </w:r>
      <w:r>
        <w:t>Easterby</w:t>
      </w:r>
      <w:r w:rsidR="000315D2">
        <w:t xml:space="preserve">  </w:t>
      </w:r>
      <w:r>
        <w:t>Smith</w:t>
      </w:r>
      <w:r w:rsidR="000315D2">
        <w:t xml:space="preserve">  </w:t>
      </w:r>
      <w:r>
        <w:t>and</w:t>
      </w:r>
      <w:r w:rsidR="000315D2">
        <w:t xml:space="preserve">  </w:t>
      </w:r>
      <w:r>
        <w:t>Araujo</w:t>
      </w:r>
      <w:r w:rsidR="000315D2">
        <w:t xml:space="preserve">  </w:t>
      </w:r>
      <w:r>
        <w:t>(1999)</w:t>
      </w:r>
      <w:r w:rsidR="000315D2">
        <w:t xml:space="preserve">  </w:t>
      </w:r>
      <w:r w:rsidR="004A3E21">
        <w:t>warn</w:t>
      </w:r>
      <w:r w:rsidR="000315D2">
        <w:t xml:space="preserve">  </w:t>
      </w:r>
      <w:r>
        <w:t>that</w:t>
      </w:r>
      <w:r w:rsidR="000315D2">
        <w:t xml:space="preserve">  </w:t>
      </w:r>
      <w:r>
        <w:t>this</w:t>
      </w:r>
      <w:r w:rsidR="000315D2">
        <w:t xml:space="preserve">  </w:t>
      </w:r>
      <w:r>
        <w:t>idea</w:t>
      </w:r>
      <w:r w:rsidR="000315D2">
        <w:t xml:space="preserve">  </w:t>
      </w:r>
      <w:r>
        <w:t>is</w:t>
      </w:r>
      <w:r w:rsidR="000315D2">
        <w:t xml:space="preserve">  </w:t>
      </w:r>
      <w:r>
        <w:t>difficult</w:t>
      </w:r>
      <w:r w:rsidR="000315D2">
        <w:t xml:space="preserve">  </w:t>
      </w:r>
      <w:r>
        <w:t>to</w:t>
      </w:r>
      <w:r w:rsidR="000315D2">
        <w:t xml:space="preserve">  </w:t>
      </w:r>
      <w:r>
        <w:t>sustain</w:t>
      </w:r>
      <w:r w:rsidR="000315D2">
        <w:t xml:space="preserve">  </w:t>
      </w:r>
      <w:r>
        <w:t>under</w:t>
      </w:r>
      <w:r w:rsidR="000315D2">
        <w:t xml:space="preserve">  </w:t>
      </w:r>
      <w:r>
        <w:t>high</w:t>
      </w:r>
      <w:r w:rsidR="000315D2">
        <w:t xml:space="preserve">  </w:t>
      </w:r>
      <w:r>
        <w:t>pressure.</w:t>
      </w:r>
      <w:r w:rsidR="000315D2">
        <w:t xml:space="preserve">  </w:t>
      </w:r>
      <w:r>
        <w:t>Peters</w:t>
      </w:r>
      <w:r w:rsidR="000315D2">
        <w:t xml:space="preserve">  </w:t>
      </w:r>
      <w:r>
        <w:t>and</w:t>
      </w:r>
      <w:r w:rsidR="000315D2">
        <w:t xml:space="preserve">  </w:t>
      </w:r>
      <w:r>
        <w:t>Waterman</w:t>
      </w:r>
      <w:r w:rsidR="000315D2">
        <w:t xml:space="preserve">  </w:t>
      </w:r>
      <w:r>
        <w:t>(2004)</w:t>
      </w:r>
      <w:r w:rsidR="000315D2">
        <w:t xml:space="preserve">  </w:t>
      </w:r>
      <w:r>
        <w:t>argue</w:t>
      </w:r>
      <w:r w:rsidR="000315D2">
        <w:t xml:space="preserve">  </w:t>
      </w:r>
      <w:r>
        <w:t>that</w:t>
      </w:r>
      <w:r w:rsidR="000315D2">
        <w:t xml:space="preserve">  </w:t>
      </w:r>
      <w:r>
        <w:t>excellence</w:t>
      </w:r>
      <w:r w:rsidR="000315D2">
        <w:t xml:space="preserve">  </w:t>
      </w:r>
      <w:r>
        <w:t>arises</w:t>
      </w:r>
      <w:r w:rsidR="000315D2">
        <w:t xml:space="preserve">  </w:t>
      </w:r>
      <w:r>
        <w:t>from</w:t>
      </w:r>
      <w:r w:rsidR="000315D2">
        <w:t xml:space="preserve">  </w:t>
      </w:r>
      <w:r>
        <w:t>values</w:t>
      </w:r>
      <w:r w:rsidR="000315D2">
        <w:t xml:space="preserve">  </w:t>
      </w:r>
      <w:r>
        <w:t>driven</w:t>
      </w:r>
      <w:r w:rsidR="000315D2">
        <w:t xml:space="preserve">  </w:t>
      </w:r>
      <w:r>
        <w:t>leadership,</w:t>
      </w:r>
      <w:r w:rsidR="000315D2">
        <w:t xml:space="preserve">  </w:t>
      </w:r>
      <w:r>
        <w:t>whereas</w:t>
      </w:r>
      <w:r w:rsidR="000315D2">
        <w:t xml:space="preserve">  </w:t>
      </w:r>
      <w:r>
        <w:t>Rosenzweig</w:t>
      </w:r>
      <w:r w:rsidR="000315D2">
        <w:t xml:space="preserve">  </w:t>
      </w:r>
      <w:r>
        <w:t>(2007)</w:t>
      </w:r>
      <w:r w:rsidR="000315D2">
        <w:t xml:space="preserve">  </w:t>
      </w:r>
      <w:r>
        <w:t>and</w:t>
      </w:r>
      <w:r w:rsidR="000315D2">
        <w:t xml:space="preserve">  </w:t>
      </w:r>
      <w:r>
        <w:t>Mintzberg</w:t>
      </w:r>
      <w:r w:rsidR="000315D2">
        <w:t xml:space="preserve">  </w:t>
      </w:r>
      <w:r>
        <w:t>(2009)</w:t>
      </w:r>
      <w:r w:rsidR="000315D2">
        <w:t xml:space="preserve">  </w:t>
      </w:r>
      <w:r w:rsidR="0059408F">
        <w:t>advise</w:t>
      </w:r>
      <w:r w:rsidR="000315D2">
        <w:t xml:space="preserve">  </w:t>
      </w:r>
      <w:r>
        <w:t>against</w:t>
      </w:r>
      <w:r w:rsidR="000315D2">
        <w:t xml:space="preserve">  </w:t>
      </w:r>
      <w:r>
        <w:t>attributing</w:t>
      </w:r>
      <w:r w:rsidR="000315D2">
        <w:t xml:space="preserve">  </w:t>
      </w:r>
      <w:r>
        <w:t>success</w:t>
      </w:r>
      <w:r w:rsidR="000315D2">
        <w:t xml:space="preserve">  </w:t>
      </w:r>
      <w:r>
        <w:t>solely</w:t>
      </w:r>
      <w:r w:rsidR="000315D2">
        <w:t xml:space="preserve">  </w:t>
      </w:r>
      <w:r>
        <w:t>to</w:t>
      </w:r>
      <w:r w:rsidR="000315D2">
        <w:t xml:space="preserve">  </w:t>
      </w:r>
      <w:r>
        <w:t>culture</w:t>
      </w:r>
      <w:r w:rsidR="000315D2">
        <w:t xml:space="preserve">  </w:t>
      </w:r>
      <w:r>
        <w:t>without</w:t>
      </w:r>
      <w:r w:rsidR="000315D2">
        <w:t xml:space="preserve">  </w:t>
      </w:r>
      <w:r>
        <w:t>considering</w:t>
      </w:r>
      <w:r w:rsidR="000315D2">
        <w:t xml:space="preserve">  </w:t>
      </w:r>
      <w:r>
        <w:t>context.</w:t>
      </w:r>
      <w:r w:rsidR="000315D2">
        <w:t xml:space="preserve">  </w:t>
      </w:r>
      <w:r>
        <w:t>In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services,</w:t>
      </w:r>
      <w:r w:rsidR="000315D2">
        <w:t xml:space="preserve">  </w:t>
      </w:r>
      <w:r>
        <w:t>performance</w:t>
      </w:r>
      <w:r w:rsidR="000315D2">
        <w:t xml:space="preserve">  </w:t>
      </w:r>
      <w:r>
        <w:t>stems</w:t>
      </w:r>
      <w:r w:rsidR="000315D2">
        <w:t xml:space="preserve">  </w:t>
      </w:r>
      <w:r>
        <w:t>from</w:t>
      </w:r>
      <w:r w:rsidR="000315D2">
        <w:t xml:space="preserve">  </w:t>
      </w:r>
      <w:r>
        <w:t>a</w:t>
      </w:r>
      <w:r w:rsidR="000315D2">
        <w:t xml:space="preserve">  </w:t>
      </w:r>
      <w:r>
        <w:t>blend</w:t>
      </w:r>
      <w:r w:rsidR="000315D2">
        <w:t xml:space="preserve">  </w:t>
      </w:r>
      <w:r>
        <w:t>of</w:t>
      </w:r>
      <w:r w:rsidR="000315D2">
        <w:t xml:space="preserve">  </w:t>
      </w:r>
      <w:r>
        <w:t>culture,</w:t>
      </w:r>
      <w:r w:rsidR="000315D2">
        <w:t xml:space="preserve">  </w:t>
      </w:r>
      <w:r>
        <w:t>leadership,</w:t>
      </w:r>
      <w:r w:rsidR="000315D2">
        <w:t xml:space="preserve">  </w:t>
      </w:r>
      <w:r>
        <w:t>market</w:t>
      </w:r>
      <w:r w:rsidR="000315D2">
        <w:t xml:space="preserve">  </w:t>
      </w:r>
      <w:r>
        <w:t>forces,</w:t>
      </w:r>
      <w:r w:rsidR="000315D2">
        <w:t xml:space="preserve">  </w:t>
      </w:r>
      <w:r>
        <w:t>and</w:t>
      </w:r>
      <w:r w:rsidR="000315D2">
        <w:t xml:space="preserve">  </w:t>
      </w:r>
      <w:r>
        <w:t>regulation.</w:t>
      </w:r>
      <w:r w:rsidR="000315D2">
        <w:t xml:space="preserve">  </w:t>
      </w:r>
      <w:r>
        <w:t>Recognising</w:t>
      </w:r>
      <w:r w:rsidR="000315D2">
        <w:t xml:space="preserve">  </w:t>
      </w:r>
      <w:r>
        <w:t>this</w:t>
      </w:r>
      <w:r w:rsidR="000315D2">
        <w:t xml:space="preserve">  </w:t>
      </w:r>
      <w:r>
        <w:t>interdependence</w:t>
      </w:r>
      <w:r w:rsidR="000315D2">
        <w:t xml:space="preserve">  </w:t>
      </w:r>
      <w:r>
        <w:t>prevents</w:t>
      </w:r>
      <w:r w:rsidR="000315D2">
        <w:t xml:space="preserve">  </w:t>
      </w:r>
      <w:r>
        <w:t>a</w:t>
      </w:r>
      <w:r w:rsidR="000315D2">
        <w:t xml:space="preserve">  </w:t>
      </w:r>
      <w:r>
        <w:t>simplistic</w:t>
      </w:r>
      <w:r w:rsidR="000315D2">
        <w:t xml:space="preserve">  </w:t>
      </w:r>
      <w:r>
        <w:t>view</w:t>
      </w:r>
      <w:r w:rsidR="000315D2">
        <w:t xml:space="preserve">  </w:t>
      </w:r>
      <w:r>
        <w:t>of</w:t>
      </w:r>
      <w:r w:rsidR="000315D2">
        <w:t xml:space="preserve">  </w:t>
      </w:r>
      <w:r>
        <w:t>culture</w:t>
      </w:r>
      <w:r w:rsidR="000315D2">
        <w:t xml:space="preserve">  </w:t>
      </w:r>
      <w:r>
        <w:t>as</w:t>
      </w:r>
      <w:r w:rsidR="000315D2">
        <w:t xml:space="preserve">  </w:t>
      </w:r>
      <w:r>
        <w:t>the</w:t>
      </w:r>
      <w:r w:rsidR="000315D2">
        <w:t xml:space="preserve">  </w:t>
      </w:r>
      <w:r>
        <w:t>single</w:t>
      </w:r>
      <w:r w:rsidR="000315D2">
        <w:t xml:space="preserve">  </w:t>
      </w:r>
      <w:r>
        <w:t>cause</w:t>
      </w:r>
      <w:r w:rsidR="000315D2">
        <w:t xml:space="preserve">  </w:t>
      </w:r>
      <w:r>
        <w:t>of</w:t>
      </w:r>
      <w:r w:rsidR="000315D2">
        <w:t xml:space="preserve">  </w:t>
      </w:r>
      <w:r>
        <w:t>success.</w:t>
      </w:r>
    </w:p>
    <w:p w14:paraId="7EDB2D4D" w14:textId="1E4FCA92" w:rsidR="00742DCB" w:rsidRDefault="008A035B" w:rsidP="008A035B">
      <w:pPr>
        <w:pStyle w:val="Heading2"/>
      </w:pPr>
      <w:bookmarkStart w:id="8" w:name="_Toc214827145"/>
      <w:r w:rsidRPr="008A035B">
        <w:t>Summary</w:t>
      </w:r>
      <w:bookmarkEnd w:id="8"/>
    </w:p>
    <w:p w14:paraId="103958C4" w14:textId="2ED6DD3C" w:rsidR="00B50756" w:rsidRPr="00B50756" w:rsidRDefault="00B50756" w:rsidP="00B50756">
      <w:r w:rsidRPr="00B50756">
        <w:t>Culture</w:t>
      </w:r>
      <w:r w:rsidR="000315D2">
        <w:t xml:space="preserve">  </w:t>
      </w:r>
      <w:r w:rsidRPr="00B50756">
        <w:t>in</w:t>
      </w:r>
      <w:r w:rsidR="000315D2">
        <w:t xml:space="preserve">  </w:t>
      </w:r>
      <w:r w:rsidRPr="00B50756">
        <w:t>professional</w:t>
      </w:r>
      <w:r w:rsidR="000315D2">
        <w:t xml:space="preserve">  </w:t>
      </w:r>
      <w:r w:rsidRPr="00B50756">
        <w:t>services</w:t>
      </w:r>
      <w:r w:rsidR="000315D2">
        <w:t xml:space="preserve">  </w:t>
      </w:r>
      <w:r w:rsidRPr="00B50756">
        <w:t>is</w:t>
      </w:r>
      <w:r w:rsidR="000315D2">
        <w:t xml:space="preserve">  </w:t>
      </w:r>
      <w:r w:rsidRPr="00B50756">
        <w:t>multifaceted,</w:t>
      </w:r>
      <w:r w:rsidR="000315D2">
        <w:t xml:space="preserve">  </w:t>
      </w:r>
      <w:r w:rsidRPr="00B50756">
        <w:t>combining</w:t>
      </w:r>
      <w:r w:rsidR="000315D2">
        <w:t xml:space="preserve">  </w:t>
      </w:r>
      <w:r w:rsidRPr="00B50756">
        <w:t>accountability</w:t>
      </w:r>
      <w:r w:rsidR="000315D2">
        <w:t xml:space="preserve">  </w:t>
      </w:r>
      <w:r w:rsidRPr="00B50756">
        <w:t>with</w:t>
      </w:r>
      <w:r w:rsidR="000315D2">
        <w:t xml:space="preserve">  </w:t>
      </w:r>
      <w:r w:rsidRPr="00B50756">
        <w:t>flexibility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independence</w:t>
      </w:r>
      <w:r w:rsidR="000315D2">
        <w:t xml:space="preserve">  </w:t>
      </w:r>
      <w:r w:rsidRPr="00B50756">
        <w:t>with</w:t>
      </w:r>
      <w:r w:rsidR="000315D2">
        <w:t xml:space="preserve">  </w:t>
      </w:r>
      <w:r w:rsidRPr="00B50756">
        <w:t>collaboration.</w:t>
      </w:r>
      <w:r w:rsidR="000315D2">
        <w:t xml:space="preserve">  </w:t>
      </w:r>
      <w:r w:rsidRPr="00B50756">
        <w:t>Frameworks</w:t>
      </w:r>
      <w:r w:rsidR="000315D2">
        <w:t xml:space="preserve">  </w:t>
      </w:r>
      <w:r w:rsidRPr="00B50756">
        <w:t>from</w:t>
      </w:r>
      <w:r w:rsidR="000315D2">
        <w:t xml:space="preserve">  </w:t>
      </w:r>
      <w:r w:rsidRPr="00B50756">
        <w:t>Schein,</w:t>
      </w:r>
      <w:r w:rsidR="000315D2">
        <w:t xml:space="preserve">  </w:t>
      </w:r>
      <w:r w:rsidRPr="00B50756">
        <w:t>Handy,</w:t>
      </w:r>
      <w:r w:rsidR="000315D2">
        <w:t xml:space="preserve">  </w:t>
      </w:r>
      <w:r w:rsidRPr="00B50756">
        <w:t>Hofstede,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Johnson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Scholes</w:t>
      </w:r>
      <w:r w:rsidR="000315D2">
        <w:t xml:space="preserve">  </w:t>
      </w:r>
      <w:r w:rsidRPr="00B50756">
        <w:t>offer</w:t>
      </w:r>
      <w:r w:rsidR="000315D2">
        <w:t xml:space="preserve">  </w:t>
      </w:r>
      <w:r w:rsidRPr="00B50756">
        <w:t>useful</w:t>
      </w:r>
      <w:r w:rsidR="000315D2">
        <w:t xml:space="preserve">  </w:t>
      </w:r>
      <w:r w:rsidRPr="00B50756">
        <w:t>insights</w:t>
      </w:r>
      <w:r w:rsidR="000315D2">
        <w:t xml:space="preserve">  </w:t>
      </w:r>
      <w:r w:rsidRPr="00B50756">
        <w:t>but</w:t>
      </w:r>
      <w:r w:rsidR="000315D2">
        <w:t xml:space="preserve">  </w:t>
      </w:r>
      <w:r w:rsidRPr="00B50756">
        <w:t>require</w:t>
      </w:r>
      <w:r w:rsidR="000315D2">
        <w:t xml:space="preserve">  </w:t>
      </w:r>
      <w:r w:rsidRPr="00B50756">
        <w:t>critical</w:t>
      </w:r>
      <w:r w:rsidR="000315D2">
        <w:t xml:space="preserve">  </w:t>
      </w:r>
      <w:r w:rsidRPr="00B50756">
        <w:t>application.</w:t>
      </w:r>
      <w:r w:rsidR="000315D2">
        <w:t xml:space="preserve">  </w:t>
      </w:r>
      <w:r w:rsidRPr="00B50756">
        <w:t>The</w:t>
      </w:r>
      <w:r w:rsidR="000315D2">
        <w:t xml:space="preserve">  </w:t>
      </w:r>
      <w:r w:rsidRPr="00B50756">
        <w:t>organisation’s</w:t>
      </w:r>
      <w:r w:rsidR="000315D2">
        <w:t xml:space="preserve">  </w:t>
      </w:r>
      <w:r w:rsidRPr="00B50756">
        <w:t>hybrid</w:t>
      </w:r>
      <w:r w:rsidR="000315D2">
        <w:t xml:space="preserve">  </w:t>
      </w:r>
      <w:r w:rsidRPr="00B50756">
        <w:t>culture</w:t>
      </w:r>
      <w:r w:rsidR="000315D2">
        <w:t xml:space="preserve">  </w:t>
      </w:r>
      <w:r w:rsidRPr="00B50756">
        <w:t>supports</w:t>
      </w:r>
      <w:r w:rsidR="000315D2">
        <w:t xml:space="preserve">  </w:t>
      </w:r>
      <w:r w:rsidRPr="00B50756">
        <w:t>innovation</w:t>
      </w:r>
      <w:r w:rsidR="000315D2">
        <w:t xml:space="preserve">  </w:t>
      </w:r>
      <w:r w:rsidRPr="00B50756">
        <w:t>while</w:t>
      </w:r>
      <w:r w:rsidR="000315D2">
        <w:t xml:space="preserve">  </w:t>
      </w:r>
      <w:r w:rsidRPr="00B50756">
        <w:t>ensuring</w:t>
      </w:r>
      <w:r w:rsidR="000315D2">
        <w:t xml:space="preserve">  </w:t>
      </w:r>
      <w:r w:rsidRPr="00B50756">
        <w:t>consistency,</w:t>
      </w:r>
      <w:r w:rsidR="000315D2">
        <w:t xml:space="preserve">  </w:t>
      </w:r>
      <w:r w:rsidRPr="00B50756">
        <w:t>though</w:t>
      </w:r>
      <w:r w:rsidR="000315D2">
        <w:t xml:space="preserve">  </w:t>
      </w:r>
      <w:r w:rsidRPr="00B50756">
        <w:t>the</w:t>
      </w:r>
      <w:r w:rsidR="000315D2">
        <w:t xml:space="preserve">  </w:t>
      </w:r>
      <w:r w:rsidRPr="00B50756">
        <w:t>pursuit</w:t>
      </w:r>
      <w:r w:rsidR="000315D2">
        <w:t xml:space="preserve">  </w:t>
      </w:r>
      <w:r w:rsidRPr="00B50756">
        <w:t>of</w:t>
      </w:r>
      <w:r w:rsidR="000315D2">
        <w:t xml:space="preserve">  </w:t>
      </w:r>
      <w:r w:rsidRPr="00B50756">
        <w:t>excellence</w:t>
      </w:r>
      <w:r w:rsidR="000315D2">
        <w:t xml:space="preserve">  </w:t>
      </w:r>
      <w:r w:rsidRPr="00B50756">
        <w:t>can</w:t>
      </w:r>
      <w:r w:rsidR="000315D2">
        <w:t xml:space="preserve">  </w:t>
      </w:r>
      <w:r w:rsidRPr="00B50756">
        <w:t>create</w:t>
      </w:r>
      <w:r w:rsidR="000315D2">
        <w:t xml:space="preserve">  </w:t>
      </w:r>
      <w:r w:rsidRPr="00B50756">
        <w:t>pressure.</w:t>
      </w:r>
    </w:p>
    <w:p w14:paraId="612EE303" w14:textId="1783D928" w:rsidR="00B50756" w:rsidRDefault="00B50756" w:rsidP="00B50756">
      <w:r w:rsidRPr="00B50756">
        <w:t>Strong</w:t>
      </w:r>
      <w:r w:rsidR="000315D2">
        <w:t xml:space="preserve">  </w:t>
      </w:r>
      <w:r w:rsidRPr="00B50756">
        <w:t>cultures</w:t>
      </w:r>
      <w:r w:rsidR="000315D2">
        <w:t xml:space="preserve">  </w:t>
      </w:r>
      <w:r w:rsidRPr="00B50756">
        <w:t>also</w:t>
      </w:r>
      <w:r w:rsidR="000315D2">
        <w:t xml:space="preserve">  </w:t>
      </w:r>
      <w:r w:rsidRPr="00B50756">
        <w:t>rely</w:t>
      </w:r>
      <w:r w:rsidR="000315D2">
        <w:t xml:space="preserve">  </w:t>
      </w:r>
      <w:r w:rsidRPr="00B50756">
        <w:t>on</w:t>
      </w:r>
      <w:r w:rsidR="000315D2">
        <w:t xml:space="preserve">  </w:t>
      </w:r>
      <w:r w:rsidRPr="00B50756">
        <w:t>ethical</w:t>
      </w:r>
      <w:r w:rsidR="000315D2">
        <w:t xml:space="preserve">  </w:t>
      </w:r>
      <w:r w:rsidRPr="00B50756">
        <w:t>leadership</w:t>
      </w:r>
      <w:r w:rsidR="000315D2">
        <w:t xml:space="preserve">  </w:t>
      </w:r>
      <w:r w:rsidRPr="00B50756">
        <w:t>to</w:t>
      </w:r>
      <w:r w:rsidR="000315D2">
        <w:t xml:space="preserve">  </w:t>
      </w:r>
      <w:r w:rsidRPr="00B50756">
        <w:t>sustain</w:t>
      </w:r>
      <w:r w:rsidR="000315D2">
        <w:t xml:space="preserve">  </w:t>
      </w:r>
      <w:r w:rsidRPr="00B50756">
        <w:t>credibility.</w:t>
      </w:r>
      <w:r w:rsidR="000315D2">
        <w:t xml:space="preserve">  </w:t>
      </w:r>
      <w:r w:rsidRPr="00B50756">
        <w:t>When</w:t>
      </w:r>
      <w:r w:rsidR="000315D2">
        <w:t xml:space="preserve">  </w:t>
      </w:r>
      <w:r w:rsidRPr="00B50756">
        <w:t>culture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ethics</w:t>
      </w:r>
      <w:r w:rsidR="000315D2">
        <w:t xml:space="preserve">  </w:t>
      </w:r>
      <w:r w:rsidRPr="00B50756">
        <w:t>are</w:t>
      </w:r>
      <w:r w:rsidR="000315D2">
        <w:t xml:space="preserve">  </w:t>
      </w:r>
      <w:r w:rsidRPr="00B50756">
        <w:t>aligned,</w:t>
      </w:r>
      <w:r w:rsidR="000315D2">
        <w:t xml:space="preserve">  </w:t>
      </w:r>
      <w:r w:rsidRPr="00B50756">
        <w:t>performance</w:t>
      </w:r>
      <w:r w:rsidR="000315D2">
        <w:t xml:space="preserve">  </w:t>
      </w:r>
      <w:r w:rsidRPr="00B50756">
        <w:t>becomes</w:t>
      </w:r>
      <w:r w:rsidR="000315D2">
        <w:t xml:space="preserve">  </w:t>
      </w:r>
      <w:r w:rsidRPr="00B50756">
        <w:t>both</w:t>
      </w:r>
      <w:r w:rsidR="000315D2">
        <w:t xml:space="preserve">  </w:t>
      </w:r>
      <w:r w:rsidRPr="00B50756">
        <w:t>productive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principled.</w:t>
      </w:r>
      <w:r w:rsidR="000315D2">
        <w:t xml:space="preserve">  </w:t>
      </w:r>
      <w:r w:rsidRPr="00B50756">
        <w:t>As</w:t>
      </w:r>
      <w:r w:rsidR="000315D2">
        <w:t xml:space="preserve">  </w:t>
      </w:r>
      <w:r w:rsidRPr="00B50756">
        <w:t>the</w:t>
      </w:r>
      <w:r w:rsidR="000315D2">
        <w:t xml:space="preserve">  </w:t>
      </w:r>
      <w:r w:rsidRPr="00B50756">
        <w:t>following</w:t>
      </w:r>
      <w:r w:rsidR="000315D2">
        <w:t xml:space="preserve">  </w:t>
      </w:r>
      <w:r w:rsidRPr="00B50756">
        <w:t>sections</w:t>
      </w:r>
      <w:r w:rsidR="000315D2">
        <w:t xml:space="preserve">  </w:t>
      </w:r>
      <w:r w:rsidRPr="00B50756">
        <w:t>will</w:t>
      </w:r>
      <w:r w:rsidR="000315D2">
        <w:t xml:space="preserve">  </w:t>
      </w:r>
      <w:r w:rsidRPr="00B50756">
        <w:t>show,</w:t>
      </w:r>
      <w:r w:rsidR="000315D2">
        <w:t xml:space="preserve">  </w:t>
      </w:r>
      <w:r w:rsidRPr="00B50756">
        <w:t>the</w:t>
      </w:r>
      <w:r w:rsidR="000315D2">
        <w:t xml:space="preserve">  </w:t>
      </w:r>
      <w:r w:rsidRPr="00B50756">
        <w:t>most</w:t>
      </w:r>
      <w:r w:rsidR="000315D2">
        <w:t xml:space="preserve">  </w:t>
      </w:r>
      <w:r w:rsidRPr="00B50756">
        <w:t>successful</w:t>
      </w:r>
      <w:r w:rsidR="000315D2">
        <w:t xml:space="preserve">  </w:t>
      </w:r>
      <w:r w:rsidRPr="00B50756">
        <w:t>environments</w:t>
      </w:r>
      <w:r w:rsidR="000315D2">
        <w:t xml:space="preserve">  </w:t>
      </w:r>
      <w:r w:rsidRPr="00B50756">
        <w:t>integrate</w:t>
      </w:r>
      <w:r w:rsidR="000315D2">
        <w:t xml:space="preserve">  </w:t>
      </w:r>
      <w:r w:rsidRPr="00B50756">
        <w:t>ethical</w:t>
      </w:r>
      <w:r w:rsidR="000315D2">
        <w:t xml:space="preserve">  </w:t>
      </w:r>
      <w:r w:rsidRPr="00B50756">
        <w:t>awareness</w:t>
      </w:r>
      <w:r w:rsidR="000315D2">
        <w:t xml:space="preserve">  </w:t>
      </w:r>
      <w:r w:rsidRPr="00B50756">
        <w:t>into</w:t>
      </w:r>
      <w:r w:rsidR="000315D2">
        <w:t xml:space="preserve">  </w:t>
      </w:r>
      <w:r w:rsidRPr="00B50756">
        <w:t>learning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leadership</w:t>
      </w:r>
      <w:r w:rsidR="000315D2">
        <w:t xml:space="preserve">  </w:t>
      </w:r>
      <w:r w:rsidRPr="00B50756">
        <w:t>development,</w:t>
      </w:r>
      <w:r w:rsidR="000315D2">
        <w:t xml:space="preserve">  </w:t>
      </w:r>
      <w:r w:rsidRPr="00B50756">
        <w:t>ensuring</w:t>
      </w:r>
      <w:r w:rsidR="000315D2">
        <w:t xml:space="preserve">  </w:t>
      </w:r>
      <w:r w:rsidRPr="00B50756">
        <w:t>that</w:t>
      </w:r>
      <w:r w:rsidR="000315D2">
        <w:t xml:space="preserve">  </w:t>
      </w:r>
      <w:r w:rsidRPr="00B50756">
        <w:t>performance</w:t>
      </w:r>
      <w:r w:rsidR="000315D2">
        <w:t xml:space="preserve">  </w:t>
      </w:r>
      <w:r w:rsidRPr="00B50756">
        <w:t>outcomes</w:t>
      </w:r>
      <w:r w:rsidR="000315D2">
        <w:t xml:space="preserve">  </w:t>
      </w:r>
      <w:r w:rsidRPr="00B50756">
        <w:t>are</w:t>
      </w:r>
      <w:r w:rsidR="000315D2">
        <w:t xml:space="preserve">  </w:t>
      </w:r>
      <w:r w:rsidRPr="00B50756">
        <w:t>sustainable</w:t>
      </w:r>
      <w:r w:rsidR="000315D2">
        <w:t xml:space="preserve">  </w:t>
      </w:r>
      <w:r w:rsidRPr="00B50756">
        <w:t>and</w:t>
      </w:r>
      <w:r w:rsidR="000315D2">
        <w:t xml:space="preserve">  </w:t>
      </w:r>
      <w:r w:rsidRPr="00B50756">
        <w:t>socially</w:t>
      </w:r>
      <w:r w:rsidR="000315D2">
        <w:t xml:space="preserve">  </w:t>
      </w:r>
      <w:r w:rsidRPr="00B50756">
        <w:t>responsible.</w:t>
      </w:r>
    </w:p>
    <w:p w14:paraId="414C9C44" w14:textId="7AE1F184" w:rsidR="00ED117F" w:rsidRDefault="00ED117F" w:rsidP="00B50756">
      <w:pPr>
        <w:pStyle w:val="Heading1"/>
      </w:pPr>
      <w:bookmarkStart w:id="9" w:name="_Toc214827146"/>
      <w:r w:rsidRPr="00ED117F">
        <w:t>Developing</w:t>
      </w:r>
      <w:r w:rsidR="000315D2">
        <w:t xml:space="preserve">  </w:t>
      </w:r>
      <w:r w:rsidRPr="00ED117F">
        <w:t>and</w:t>
      </w:r>
      <w:r w:rsidR="000315D2">
        <w:t xml:space="preserve">  </w:t>
      </w:r>
      <w:r w:rsidRPr="00ED117F">
        <w:t>Sustaining</w:t>
      </w:r>
      <w:r w:rsidR="000315D2">
        <w:t xml:space="preserve">  </w:t>
      </w:r>
      <w:r w:rsidRPr="00ED117F">
        <w:t>a</w:t>
      </w:r>
      <w:r w:rsidR="000315D2">
        <w:t xml:space="preserve">  </w:t>
      </w:r>
      <w:r w:rsidRPr="00ED117F">
        <w:t>High-Performance</w:t>
      </w:r>
      <w:r w:rsidR="000315D2">
        <w:t xml:space="preserve">  </w:t>
      </w:r>
      <w:r w:rsidRPr="00ED117F">
        <w:t>Culture</w:t>
      </w:r>
      <w:bookmarkEnd w:id="9"/>
    </w:p>
    <w:p w14:paraId="435A4D9B" w14:textId="1BE61F54" w:rsidR="00ED117F" w:rsidRDefault="00040810" w:rsidP="00040810">
      <w:pPr>
        <w:pStyle w:val="Heading2"/>
      </w:pPr>
      <w:bookmarkStart w:id="10" w:name="_Toc214827147"/>
      <w:r w:rsidRPr="00040810">
        <w:t>Characteristics</w:t>
      </w:r>
      <w:r w:rsidR="000315D2">
        <w:t xml:space="preserve">  </w:t>
      </w:r>
      <w:r w:rsidRPr="00040810">
        <w:t>of</w:t>
      </w:r>
      <w:r w:rsidR="000315D2">
        <w:t xml:space="preserve">  </w:t>
      </w:r>
      <w:r w:rsidRPr="00040810">
        <w:t>High</w:t>
      </w:r>
      <w:r w:rsidR="000315D2">
        <w:t xml:space="preserve">  </w:t>
      </w:r>
      <w:r w:rsidRPr="00040810">
        <w:t>Performance</w:t>
      </w:r>
      <w:bookmarkEnd w:id="10"/>
    </w:p>
    <w:p w14:paraId="3DBFE405" w14:textId="4CFADACB" w:rsidR="0042591B" w:rsidRDefault="0042591B" w:rsidP="0042591B">
      <w:r>
        <w:t>High</w:t>
      </w:r>
      <w:r w:rsidR="000315D2">
        <w:t xml:space="preserve">  </w:t>
      </w:r>
      <w:r>
        <w:t>performance</w:t>
      </w:r>
      <w:r w:rsidR="000315D2">
        <w:t xml:space="preserve">  </w:t>
      </w:r>
      <w:r>
        <w:t>cultures</w:t>
      </w:r>
      <w:r w:rsidR="000315D2">
        <w:t xml:space="preserve">  </w:t>
      </w:r>
      <w:r>
        <w:t>are</w:t>
      </w:r>
      <w:r w:rsidR="000315D2">
        <w:t xml:space="preserve">  </w:t>
      </w:r>
      <w:r>
        <w:t>defined</w:t>
      </w:r>
      <w:r w:rsidR="000315D2">
        <w:t xml:space="preserve">  </w:t>
      </w:r>
      <w:r>
        <w:t>by</w:t>
      </w:r>
      <w:r w:rsidR="000315D2">
        <w:t xml:space="preserve">  </w:t>
      </w:r>
      <w:r>
        <w:t>shared</w:t>
      </w:r>
      <w:r w:rsidR="000315D2">
        <w:t xml:space="preserve">  </w:t>
      </w:r>
      <w:r>
        <w:t>purpose,</w:t>
      </w:r>
      <w:r w:rsidR="000315D2">
        <w:t xml:space="preserve">  </w:t>
      </w:r>
      <w:r>
        <w:t>psychological</w:t>
      </w:r>
      <w:r w:rsidR="000315D2">
        <w:t xml:space="preserve">  </w:t>
      </w:r>
      <w:r>
        <w:t>safety,</w:t>
      </w:r>
      <w:r w:rsidR="000315D2">
        <w:t xml:space="preserve">  </w:t>
      </w:r>
      <w:r>
        <w:t>and</w:t>
      </w:r>
      <w:r w:rsidR="000315D2">
        <w:t xml:space="preserve">  </w:t>
      </w:r>
      <w:r>
        <w:t>accountability.</w:t>
      </w:r>
      <w:r w:rsidR="000315D2">
        <w:t xml:space="preserve">  </w:t>
      </w:r>
      <w:r>
        <w:t>Garvin</w:t>
      </w:r>
      <w:r w:rsidR="000315D2">
        <w:t xml:space="preserve">  </w:t>
      </w:r>
      <w:r>
        <w:t>(1996)</w:t>
      </w:r>
      <w:r w:rsidR="000315D2">
        <w:t xml:space="preserve">  </w:t>
      </w:r>
      <w:r>
        <w:t>explains</w:t>
      </w:r>
      <w:r w:rsidR="000315D2">
        <w:t xml:space="preserve">  </w:t>
      </w:r>
      <w:r>
        <w:t>that</w:t>
      </w:r>
      <w:r w:rsidR="000315D2">
        <w:t xml:space="preserve">  </w:t>
      </w:r>
      <w:r>
        <w:t>organisations</w:t>
      </w:r>
      <w:r w:rsidR="000315D2">
        <w:t xml:space="preserve">  </w:t>
      </w:r>
      <w:r>
        <w:t>capable</w:t>
      </w:r>
      <w:r w:rsidR="000315D2">
        <w:t xml:space="preserve">  </w:t>
      </w:r>
      <w:r>
        <w:t>of</w:t>
      </w:r>
      <w:r w:rsidR="000315D2">
        <w:t xml:space="preserve">  </w:t>
      </w:r>
      <w:r>
        <w:t>learning</w:t>
      </w:r>
      <w:r w:rsidR="000315D2">
        <w:t xml:space="preserve">  </w:t>
      </w:r>
      <w:r>
        <w:t>adapt</w:t>
      </w:r>
      <w:r w:rsidR="000315D2">
        <w:t xml:space="preserve">  </w:t>
      </w:r>
      <w:r>
        <w:t>faster</w:t>
      </w:r>
      <w:r w:rsidR="000315D2">
        <w:t xml:space="preserve">  </w:t>
      </w:r>
      <w:r>
        <w:t>and</w:t>
      </w:r>
      <w:r w:rsidR="000315D2">
        <w:t xml:space="preserve">  </w:t>
      </w:r>
      <w:r>
        <w:t>perform</w:t>
      </w:r>
      <w:r w:rsidR="000315D2">
        <w:t xml:space="preserve">  </w:t>
      </w:r>
      <w:r>
        <w:t>more</w:t>
      </w:r>
      <w:r w:rsidR="000315D2">
        <w:t xml:space="preserve">  </w:t>
      </w:r>
      <w:r>
        <w:t>effectively</w:t>
      </w:r>
      <w:r w:rsidR="000315D2">
        <w:t xml:space="preserve">  </w:t>
      </w:r>
      <w:r>
        <w:t>because</w:t>
      </w:r>
      <w:r w:rsidR="000315D2">
        <w:t xml:space="preserve">  </w:t>
      </w:r>
      <w:r>
        <w:t>they</w:t>
      </w:r>
      <w:r w:rsidR="000315D2">
        <w:t xml:space="preserve">  </w:t>
      </w:r>
      <w:r>
        <w:t>continuously</w:t>
      </w:r>
      <w:r w:rsidR="000315D2">
        <w:t xml:space="preserve">  </w:t>
      </w:r>
      <w:r>
        <w:t>review</w:t>
      </w:r>
      <w:r w:rsidR="000315D2">
        <w:t xml:space="preserve">  </w:t>
      </w:r>
      <w:r>
        <w:t>and</w:t>
      </w:r>
      <w:r w:rsidR="000315D2">
        <w:t xml:space="preserve">  </w:t>
      </w:r>
      <w:r>
        <w:t>improve</w:t>
      </w:r>
      <w:r w:rsidR="000315D2">
        <w:t xml:space="preserve">  </w:t>
      </w:r>
      <w:r>
        <w:t>their</w:t>
      </w:r>
      <w:r w:rsidR="000315D2">
        <w:t xml:space="preserve">  </w:t>
      </w:r>
      <w:r>
        <w:t>processes.</w:t>
      </w:r>
      <w:r w:rsidR="000315D2">
        <w:t xml:space="preserve">  </w:t>
      </w:r>
      <w:r>
        <w:t>Lencioni</w:t>
      </w:r>
      <w:r w:rsidR="000315D2">
        <w:t xml:space="preserve">  </w:t>
      </w:r>
      <w:r>
        <w:t>(2002)</w:t>
      </w:r>
      <w:r w:rsidR="000315D2">
        <w:t xml:space="preserve">  </w:t>
      </w:r>
      <w:r>
        <w:t>identifies</w:t>
      </w:r>
      <w:r w:rsidR="000315D2">
        <w:t xml:space="preserve">  </w:t>
      </w:r>
      <w:r>
        <w:t>trust</w:t>
      </w:r>
      <w:r w:rsidR="000315D2">
        <w:t xml:space="preserve">  </w:t>
      </w:r>
      <w:r>
        <w:t>and</w:t>
      </w:r>
      <w:r w:rsidR="000315D2">
        <w:t xml:space="preserve">  </w:t>
      </w:r>
      <w:r>
        <w:t>commitment</w:t>
      </w:r>
      <w:r w:rsidR="000315D2">
        <w:t xml:space="preserve">  </w:t>
      </w:r>
      <w:r>
        <w:t>as</w:t>
      </w:r>
      <w:r w:rsidR="000315D2">
        <w:t xml:space="preserve">  </w:t>
      </w:r>
      <w:r>
        <w:t>the</w:t>
      </w:r>
      <w:r w:rsidR="000315D2">
        <w:t xml:space="preserve">  </w:t>
      </w:r>
      <w:r>
        <w:t>foundations</w:t>
      </w:r>
      <w:r w:rsidR="000315D2">
        <w:t xml:space="preserve">  </w:t>
      </w:r>
      <w:r>
        <w:t>of</w:t>
      </w:r>
      <w:r w:rsidR="000315D2">
        <w:t xml:space="preserve">  </w:t>
      </w:r>
      <w:r>
        <w:t>team</w:t>
      </w:r>
      <w:r w:rsidR="000315D2">
        <w:t xml:space="preserve">  </w:t>
      </w:r>
      <w:r>
        <w:t>success.</w:t>
      </w:r>
      <w:r w:rsidR="000315D2">
        <w:t xml:space="preserve">  </w:t>
      </w:r>
      <w:r>
        <w:t>In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services,</w:t>
      </w:r>
      <w:r w:rsidR="000315D2">
        <w:t xml:space="preserve">  </w:t>
      </w:r>
      <w:r>
        <w:t>where</w:t>
      </w:r>
      <w:r w:rsidR="000315D2">
        <w:t xml:space="preserve">  </w:t>
      </w:r>
      <w:r>
        <w:t>intellectual</w:t>
      </w:r>
      <w:r w:rsidR="000315D2">
        <w:t xml:space="preserve">  </w:t>
      </w:r>
      <w:r>
        <w:t>expertise</w:t>
      </w:r>
      <w:r w:rsidR="000315D2">
        <w:t xml:space="preserve">  </w:t>
      </w:r>
      <w:r>
        <w:t>is</w:t>
      </w:r>
      <w:r w:rsidR="000315D2">
        <w:t xml:space="preserve">  </w:t>
      </w:r>
      <w:r>
        <w:t>central,</w:t>
      </w:r>
      <w:r w:rsidR="000315D2">
        <w:t xml:space="preserve">  </w:t>
      </w:r>
      <w:r>
        <w:t>collaboration</w:t>
      </w:r>
      <w:r w:rsidR="000315D2">
        <w:t xml:space="preserve">  </w:t>
      </w:r>
      <w:r>
        <w:t>and</w:t>
      </w:r>
      <w:r w:rsidR="000315D2">
        <w:t xml:space="preserve">  </w:t>
      </w:r>
      <w:r>
        <w:t>respect</w:t>
      </w:r>
      <w:r w:rsidR="000315D2">
        <w:t xml:space="preserve">  </w:t>
      </w:r>
      <w:r>
        <w:t>for</w:t>
      </w:r>
      <w:r w:rsidR="000315D2">
        <w:t xml:space="preserve">  </w:t>
      </w:r>
      <w:r>
        <w:t>professional</w:t>
      </w:r>
      <w:r w:rsidR="000315D2">
        <w:t xml:space="preserve">  </w:t>
      </w:r>
      <w:r>
        <w:t>judgement</w:t>
      </w:r>
      <w:r w:rsidR="000315D2">
        <w:t xml:space="preserve">  </w:t>
      </w:r>
      <w:r w:rsidR="007C319A">
        <w:t>strengthen</w:t>
      </w:r>
      <w:r w:rsidR="0014298D">
        <w:t>s</w:t>
      </w:r>
      <w:r w:rsidR="000315D2">
        <w:t xml:space="preserve">  </w:t>
      </w:r>
      <w:r>
        <w:t>excellence.</w:t>
      </w:r>
    </w:p>
    <w:p w14:paraId="2F94FEAC" w14:textId="4C6E6B2C" w:rsidR="00E33BDC" w:rsidRDefault="00384CD7" w:rsidP="0042591B">
      <w:r w:rsidRPr="00384CD7">
        <w:lastRenderedPageBreak/>
        <w:t>Recent</w:t>
      </w:r>
      <w:r>
        <w:t xml:space="preserve">  </w:t>
      </w:r>
      <w:r w:rsidRPr="00384CD7">
        <w:t>research</w:t>
      </w:r>
      <w:r>
        <w:t xml:space="preserve">  </w:t>
      </w:r>
      <w:r w:rsidRPr="00384CD7">
        <w:t>also</w:t>
      </w:r>
      <w:r>
        <w:t xml:space="preserve">  </w:t>
      </w:r>
      <w:r w:rsidRPr="00384CD7">
        <w:t>highlights</w:t>
      </w:r>
      <w:r>
        <w:t xml:space="preserve">  </w:t>
      </w:r>
      <w:r w:rsidRPr="00384CD7">
        <w:t>limitations</w:t>
      </w:r>
      <w:r>
        <w:t xml:space="preserve">  </w:t>
      </w:r>
      <w:r w:rsidRPr="00384CD7">
        <w:t>in</w:t>
      </w:r>
      <w:r>
        <w:t xml:space="preserve">  </w:t>
      </w:r>
      <w:r w:rsidRPr="00384CD7">
        <w:t>traditional</w:t>
      </w:r>
      <w:r>
        <w:t xml:space="preserve">  </w:t>
      </w:r>
      <w:r w:rsidRPr="00384CD7">
        <w:t>views</w:t>
      </w:r>
      <w:r>
        <w:t xml:space="preserve">  </w:t>
      </w:r>
      <w:r w:rsidRPr="00384CD7">
        <w:t>of</w:t>
      </w:r>
      <w:r>
        <w:t xml:space="preserve">  </w:t>
      </w:r>
      <w:r w:rsidRPr="00384CD7">
        <w:t>high</w:t>
      </w:r>
      <w:r>
        <w:t xml:space="preserve">  </w:t>
      </w:r>
      <w:r w:rsidRPr="00384CD7">
        <w:t>performance.</w:t>
      </w:r>
      <w:r>
        <w:t xml:space="preserve">  </w:t>
      </w:r>
      <w:r w:rsidRPr="00384CD7">
        <w:t>Edmondson</w:t>
      </w:r>
      <w:r>
        <w:t xml:space="preserve">  </w:t>
      </w:r>
      <w:r w:rsidRPr="00384CD7">
        <w:t>and</w:t>
      </w:r>
      <w:r>
        <w:t xml:space="preserve">  </w:t>
      </w:r>
      <w:r w:rsidRPr="00384CD7">
        <w:t>Lei</w:t>
      </w:r>
      <w:r>
        <w:t xml:space="preserve">  </w:t>
      </w:r>
      <w:r w:rsidRPr="00384CD7">
        <w:t>(2014)</w:t>
      </w:r>
      <w:r>
        <w:t xml:space="preserve">  </w:t>
      </w:r>
      <w:r w:rsidRPr="00384CD7">
        <w:t>argue</w:t>
      </w:r>
      <w:r>
        <w:t xml:space="preserve">  </w:t>
      </w:r>
      <w:r w:rsidRPr="00384CD7">
        <w:t>that</w:t>
      </w:r>
      <w:r>
        <w:t xml:space="preserve">  </w:t>
      </w:r>
      <w:r w:rsidRPr="00384CD7">
        <w:t>performance</w:t>
      </w:r>
      <w:r>
        <w:t xml:space="preserve">  </w:t>
      </w:r>
      <w:r w:rsidRPr="00384CD7">
        <w:t>improves</w:t>
      </w:r>
      <w:r>
        <w:t xml:space="preserve">  </w:t>
      </w:r>
      <w:r w:rsidRPr="00384CD7">
        <w:t>when</w:t>
      </w:r>
      <w:r>
        <w:t xml:space="preserve">  </w:t>
      </w:r>
      <w:r w:rsidRPr="00384CD7">
        <w:t>organisations</w:t>
      </w:r>
      <w:r>
        <w:t xml:space="preserve">  </w:t>
      </w:r>
      <w:r w:rsidRPr="00384CD7">
        <w:t>recognise</w:t>
      </w:r>
      <w:r>
        <w:t xml:space="preserve">  </w:t>
      </w:r>
      <w:r w:rsidRPr="00384CD7">
        <w:t>that</w:t>
      </w:r>
      <w:r>
        <w:t xml:space="preserve">  </w:t>
      </w:r>
      <w:r w:rsidRPr="00384CD7">
        <w:t>learning,</w:t>
      </w:r>
      <w:r>
        <w:t xml:space="preserve">  </w:t>
      </w:r>
      <w:r w:rsidRPr="00384CD7">
        <w:t>reflection,</w:t>
      </w:r>
      <w:r>
        <w:t xml:space="preserve">  </w:t>
      </w:r>
      <w:r w:rsidRPr="00384CD7">
        <w:t>and</w:t>
      </w:r>
      <w:r>
        <w:t xml:space="preserve">  </w:t>
      </w:r>
      <w:r w:rsidRPr="00384CD7">
        <w:t>ethical</w:t>
      </w:r>
      <w:r>
        <w:t xml:space="preserve">  </w:t>
      </w:r>
      <w:r w:rsidRPr="00384CD7">
        <w:t>judgement</w:t>
      </w:r>
      <w:r>
        <w:t xml:space="preserve">  </w:t>
      </w:r>
      <w:r w:rsidRPr="00384CD7">
        <w:t>must</w:t>
      </w:r>
      <w:r>
        <w:t xml:space="preserve">  </w:t>
      </w:r>
      <w:r w:rsidRPr="00384CD7">
        <w:t>operate</w:t>
      </w:r>
      <w:r>
        <w:t xml:space="preserve">  </w:t>
      </w:r>
      <w:r w:rsidRPr="00384CD7">
        <w:t>alongside</w:t>
      </w:r>
      <w:r>
        <w:t xml:space="preserve">  </w:t>
      </w:r>
      <w:r w:rsidRPr="00384CD7">
        <w:t>technical</w:t>
      </w:r>
      <w:r>
        <w:t xml:space="preserve">  </w:t>
      </w:r>
      <w:r w:rsidRPr="00384CD7">
        <w:t>excellence.</w:t>
      </w:r>
      <w:r>
        <w:t xml:space="preserve">  </w:t>
      </w:r>
      <w:r w:rsidRPr="00384CD7">
        <w:t>This</w:t>
      </w:r>
      <w:r>
        <w:t xml:space="preserve">  </w:t>
      </w:r>
      <w:r w:rsidRPr="00384CD7">
        <w:t>moves</w:t>
      </w:r>
      <w:r>
        <w:t xml:space="preserve">  </w:t>
      </w:r>
      <w:r w:rsidRPr="00384CD7">
        <w:t>beyond</w:t>
      </w:r>
      <w:r>
        <w:t xml:space="preserve">  </w:t>
      </w:r>
      <w:r w:rsidRPr="00384CD7">
        <w:t>earlier</w:t>
      </w:r>
      <w:r>
        <w:t xml:space="preserve">  </w:t>
      </w:r>
      <w:r w:rsidRPr="00384CD7">
        <w:t>models</w:t>
      </w:r>
      <w:r>
        <w:t xml:space="preserve">  </w:t>
      </w:r>
      <w:r w:rsidRPr="00384CD7">
        <w:t>that</w:t>
      </w:r>
      <w:r>
        <w:t xml:space="preserve">  </w:t>
      </w:r>
      <w:r w:rsidRPr="00384CD7">
        <w:t>focus</w:t>
      </w:r>
      <w:r>
        <w:t xml:space="preserve">  </w:t>
      </w:r>
      <w:r w:rsidRPr="00384CD7">
        <w:t>heavily</w:t>
      </w:r>
      <w:r>
        <w:t xml:space="preserve">  </w:t>
      </w:r>
      <w:r w:rsidRPr="00384CD7">
        <w:t>on</w:t>
      </w:r>
      <w:r>
        <w:t xml:space="preserve">  </w:t>
      </w:r>
      <w:r w:rsidRPr="00384CD7">
        <w:t>motivation</w:t>
      </w:r>
      <w:r>
        <w:t xml:space="preserve">  </w:t>
      </w:r>
      <w:r w:rsidRPr="00384CD7">
        <w:t>or</w:t>
      </w:r>
      <w:r>
        <w:t xml:space="preserve">  </w:t>
      </w:r>
      <w:r w:rsidRPr="00384CD7">
        <w:t>team</w:t>
      </w:r>
      <w:r>
        <w:t xml:space="preserve">  </w:t>
      </w:r>
      <w:r w:rsidRPr="00384CD7">
        <w:t>structure</w:t>
      </w:r>
      <w:r>
        <w:t xml:space="preserve">  </w:t>
      </w:r>
      <w:r w:rsidRPr="00384CD7">
        <w:t>by</w:t>
      </w:r>
      <w:r>
        <w:t xml:space="preserve">  </w:t>
      </w:r>
      <w:r w:rsidRPr="00384CD7">
        <w:t>emphasising</w:t>
      </w:r>
      <w:r>
        <w:t xml:space="preserve">  </w:t>
      </w:r>
      <w:r w:rsidRPr="00384CD7">
        <w:t>how</w:t>
      </w:r>
      <w:r>
        <w:t xml:space="preserve">  </w:t>
      </w:r>
      <w:r w:rsidRPr="00384CD7">
        <w:t>people</w:t>
      </w:r>
      <w:r>
        <w:t xml:space="preserve">  </w:t>
      </w:r>
      <w:r w:rsidRPr="00384CD7">
        <w:t>interpret</w:t>
      </w:r>
      <w:r>
        <w:t xml:space="preserve">  </w:t>
      </w:r>
      <w:r w:rsidRPr="00384CD7">
        <w:t>complexity</w:t>
      </w:r>
      <w:r>
        <w:t xml:space="preserve">  </w:t>
      </w:r>
      <w:r w:rsidRPr="00384CD7">
        <w:t>and</w:t>
      </w:r>
      <w:r>
        <w:t xml:space="preserve">  </w:t>
      </w:r>
      <w:r w:rsidRPr="00384CD7">
        <w:t>uncertainty.</w:t>
      </w:r>
      <w:r>
        <w:t xml:space="preserve">  </w:t>
      </w:r>
      <w:r w:rsidRPr="00384CD7">
        <w:t>In</w:t>
      </w:r>
      <w:r>
        <w:t xml:space="preserve">  </w:t>
      </w:r>
      <w:r w:rsidRPr="00384CD7">
        <w:t>professional</w:t>
      </w:r>
      <w:r>
        <w:t xml:space="preserve">  </w:t>
      </w:r>
      <w:r w:rsidRPr="00384CD7">
        <w:t>services,</w:t>
      </w:r>
      <w:r>
        <w:t xml:space="preserve">  </w:t>
      </w:r>
      <w:r w:rsidRPr="00384CD7">
        <w:t>these</w:t>
      </w:r>
      <w:r>
        <w:t xml:space="preserve">  </w:t>
      </w:r>
      <w:r w:rsidRPr="00384CD7">
        <w:t>insights</w:t>
      </w:r>
      <w:r>
        <w:t xml:space="preserve">  </w:t>
      </w:r>
      <w:r w:rsidRPr="00384CD7">
        <w:t>are</w:t>
      </w:r>
      <w:r>
        <w:t xml:space="preserve">  </w:t>
      </w:r>
      <w:r w:rsidRPr="00384CD7">
        <w:t>particularly</w:t>
      </w:r>
      <w:r>
        <w:t xml:space="preserve">  </w:t>
      </w:r>
      <w:r w:rsidRPr="00384CD7">
        <w:t>relevant</w:t>
      </w:r>
      <w:r>
        <w:t xml:space="preserve">  </w:t>
      </w:r>
      <w:r w:rsidRPr="00384CD7">
        <w:t>because</w:t>
      </w:r>
      <w:r>
        <w:t xml:space="preserve">  </w:t>
      </w:r>
      <w:r w:rsidRPr="00384CD7">
        <w:t>employees</w:t>
      </w:r>
      <w:r>
        <w:t xml:space="preserve">  </w:t>
      </w:r>
      <w:r w:rsidRPr="00384CD7">
        <w:t>must</w:t>
      </w:r>
      <w:r>
        <w:t xml:space="preserve">  </w:t>
      </w:r>
      <w:r w:rsidRPr="00384CD7">
        <w:t>balance</w:t>
      </w:r>
      <w:r>
        <w:t xml:space="preserve">  </w:t>
      </w:r>
      <w:r w:rsidRPr="00384CD7">
        <w:t>regulatory</w:t>
      </w:r>
      <w:r>
        <w:t xml:space="preserve">  </w:t>
      </w:r>
      <w:r w:rsidRPr="00384CD7">
        <w:t>expectations</w:t>
      </w:r>
      <w:r>
        <w:t xml:space="preserve">  </w:t>
      </w:r>
      <w:r w:rsidRPr="00384CD7">
        <w:t>with</w:t>
      </w:r>
      <w:r>
        <w:t xml:space="preserve">  </w:t>
      </w:r>
      <w:r w:rsidRPr="00384CD7">
        <w:t>client</w:t>
      </w:r>
      <w:r>
        <w:t xml:space="preserve">  </w:t>
      </w:r>
      <w:r w:rsidRPr="00384CD7">
        <w:t>needs.</w:t>
      </w:r>
      <w:r>
        <w:t xml:space="preserve">  </w:t>
      </w:r>
      <w:r w:rsidRPr="00384CD7">
        <w:t>Van</w:t>
      </w:r>
      <w:r>
        <w:t xml:space="preserve">  </w:t>
      </w:r>
      <w:r w:rsidRPr="00384CD7">
        <w:t>Knippenberg</w:t>
      </w:r>
      <w:r>
        <w:t xml:space="preserve">  </w:t>
      </w:r>
      <w:r w:rsidRPr="00384CD7">
        <w:t>(2018)</w:t>
      </w:r>
      <w:r>
        <w:t xml:space="preserve">  </w:t>
      </w:r>
      <w:r w:rsidRPr="00384CD7">
        <w:t>adds</w:t>
      </w:r>
      <w:r>
        <w:t xml:space="preserve">  </w:t>
      </w:r>
      <w:r w:rsidRPr="00384CD7">
        <w:t>that</w:t>
      </w:r>
      <w:r>
        <w:t xml:space="preserve">  </w:t>
      </w:r>
      <w:r w:rsidRPr="00384CD7">
        <w:t>diversity</w:t>
      </w:r>
      <w:r>
        <w:t xml:space="preserve">  </w:t>
      </w:r>
      <w:r w:rsidRPr="00384CD7">
        <w:t>of</w:t>
      </w:r>
      <w:r>
        <w:t xml:space="preserve">  </w:t>
      </w:r>
      <w:r w:rsidRPr="00384CD7">
        <w:t>thought</w:t>
      </w:r>
      <w:r>
        <w:t xml:space="preserve">  </w:t>
      </w:r>
      <w:r w:rsidRPr="00384CD7">
        <w:t>can</w:t>
      </w:r>
      <w:r>
        <w:t xml:space="preserve">  </w:t>
      </w:r>
      <w:r w:rsidRPr="00384CD7">
        <w:t>strengthen</w:t>
      </w:r>
      <w:r>
        <w:t xml:space="preserve">  </w:t>
      </w:r>
      <w:r w:rsidRPr="00384CD7">
        <w:t>decision</w:t>
      </w:r>
      <w:r>
        <w:t xml:space="preserve">  </w:t>
      </w:r>
      <w:r w:rsidRPr="00384CD7">
        <w:t>making</w:t>
      </w:r>
      <w:r>
        <w:t xml:space="preserve">  </w:t>
      </w:r>
      <w:r w:rsidRPr="00384CD7">
        <w:t>when</w:t>
      </w:r>
      <w:r>
        <w:t xml:space="preserve">  </w:t>
      </w:r>
      <w:r w:rsidRPr="00384CD7">
        <w:t>leaders</w:t>
      </w:r>
      <w:r>
        <w:t xml:space="preserve">  </w:t>
      </w:r>
      <w:r w:rsidRPr="00384CD7">
        <w:t>actively</w:t>
      </w:r>
      <w:r>
        <w:t xml:space="preserve">  </w:t>
      </w:r>
      <w:r w:rsidRPr="00384CD7">
        <w:t>support</w:t>
      </w:r>
      <w:r>
        <w:t xml:space="preserve">  </w:t>
      </w:r>
      <w:r w:rsidRPr="00384CD7">
        <w:t>inclusive</w:t>
      </w:r>
      <w:r>
        <w:t xml:space="preserve">  </w:t>
      </w:r>
      <w:r w:rsidRPr="00384CD7">
        <w:t>dialogue.</w:t>
      </w:r>
      <w:r>
        <w:t xml:space="preserve">  </w:t>
      </w:r>
      <w:r w:rsidRPr="00384CD7">
        <w:t>This</w:t>
      </w:r>
      <w:r>
        <w:t xml:space="preserve">  </w:t>
      </w:r>
      <w:r w:rsidRPr="00384CD7">
        <w:t>suggests</w:t>
      </w:r>
      <w:r>
        <w:t xml:space="preserve">  </w:t>
      </w:r>
      <w:r w:rsidRPr="00384CD7">
        <w:t>that</w:t>
      </w:r>
      <w:r>
        <w:t xml:space="preserve">  </w:t>
      </w:r>
      <w:r w:rsidRPr="00384CD7">
        <w:t>high</w:t>
      </w:r>
      <w:r>
        <w:t xml:space="preserve">  </w:t>
      </w:r>
      <w:r w:rsidRPr="00384CD7">
        <w:t>performance</w:t>
      </w:r>
      <w:r>
        <w:t xml:space="preserve">  </w:t>
      </w:r>
      <w:r w:rsidRPr="00384CD7">
        <w:t>depends</w:t>
      </w:r>
      <w:r>
        <w:t xml:space="preserve">  </w:t>
      </w:r>
      <w:r w:rsidRPr="00384CD7">
        <w:t>not</w:t>
      </w:r>
      <w:r>
        <w:t xml:space="preserve">  </w:t>
      </w:r>
      <w:r w:rsidRPr="00384CD7">
        <w:t>only</w:t>
      </w:r>
      <w:r>
        <w:t xml:space="preserve">  </w:t>
      </w:r>
      <w:r w:rsidRPr="00384CD7">
        <w:t>on</w:t>
      </w:r>
      <w:r>
        <w:t xml:space="preserve">  </w:t>
      </w:r>
      <w:r w:rsidRPr="00384CD7">
        <w:t>capability</w:t>
      </w:r>
      <w:r>
        <w:t xml:space="preserve">  </w:t>
      </w:r>
      <w:r w:rsidRPr="00384CD7">
        <w:t>but</w:t>
      </w:r>
      <w:r>
        <w:t xml:space="preserve">  </w:t>
      </w:r>
      <w:r w:rsidRPr="00384CD7">
        <w:t>also</w:t>
      </w:r>
      <w:r>
        <w:t xml:space="preserve">  </w:t>
      </w:r>
      <w:r w:rsidRPr="00384CD7">
        <w:t>on</w:t>
      </w:r>
      <w:r>
        <w:t xml:space="preserve">  </w:t>
      </w:r>
      <w:r w:rsidRPr="00384CD7">
        <w:t>leadership</w:t>
      </w:r>
      <w:r>
        <w:t xml:space="preserve">  </w:t>
      </w:r>
      <w:r w:rsidRPr="00384CD7">
        <w:t>behaviours</w:t>
      </w:r>
      <w:r>
        <w:t xml:space="preserve">  </w:t>
      </w:r>
      <w:r w:rsidRPr="00384CD7">
        <w:t>that</w:t>
      </w:r>
      <w:r>
        <w:t xml:space="preserve">  </w:t>
      </w:r>
      <w:r w:rsidRPr="00384CD7">
        <w:t>promote</w:t>
      </w:r>
      <w:r>
        <w:t xml:space="preserve">  </w:t>
      </w:r>
      <w:r w:rsidRPr="00384CD7">
        <w:t>fairness,</w:t>
      </w:r>
      <w:r>
        <w:t xml:space="preserve">  </w:t>
      </w:r>
      <w:r w:rsidRPr="00384CD7">
        <w:t>transparency,</w:t>
      </w:r>
      <w:r>
        <w:t xml:space="preserve">  </w:t>
      </w:r>
      <w:r w:rsidRPr="00384CD7">
        <w:t>and</w:t>
      </w:r>
      <w:r>
        <w:t xml:space="preserve">  </w:t>
      </w:r>
      <w:r w:rsidRPr="00384CD7">
        <w:t>collective</w:t>
      </w:r>
      <w:r>
        <w:t xml:space="preserve">  </w:t>
      </w:r>
      <w:r w:rsidRPr="00384CD7">
        <w:t>responsibility.</w:t>
      </w:r>
    </w:p>
    <w:p w14:paraId="38968303" w14:textId="49A1D56C" w:rsidR="0042591B" w:rsidRDefault="00B60AD3" w:rsidP="0042591B">
      <w:r w:rsidRPr="00B60AD3">
        <w:t>Coyle</w:t>
      </w:r>
      <w:r>
        <w:t xml:space="preserve">  </w:t>
      </w:r>
      <w:r w:rsidRPr="00B60AD3">
        <w:t>(2019)</w:t>
      </w:r>
      <w:r>
        <w:t xml:space="preserve">  </w:t>
      </w:r>
      <w:r w:rsidRPr="00B60AD3">
        <w:t>argues</w:t>
      </w:r>
      <w:r>
        <w:t xml:space="preserve">  </w:t>
      </w:r>
      <w:r w:rsidRPr="00B60AD3">
        <w:t>that</w:t>
      </w:r>
      <w:r>
        <w:t xml:space="preserve">  </w:t>
      </w:r>
      <w:r w:rsidRPr="00B60AD3">
        <w:t>thriving</w:t>
      </w:r>
      <w:r>
        <w:t xml:space="preserve">  </w:t>
      </w:r>
      <w:r w:rsidRPr="00B60AD3">
        <w:t>cultures</w:t>
      </w:r>
      <w:r>
        <w:t xml:space="preserve">  </w:t>
      </w:r>
      <w:r w:rsidRPr="00B60AD3">
        <w:t>are</w:t>
      </w:r>
      <w:r>
        <w:t xml:space="preserve">  </w:t>
      </w:r>
      <w:r w:rsidRPr="00B60AD3">
        <w:t>supported</w:t>
      </w:r>
      <w:r>
        <w:t xml:space="preserve">  </w:t>
      </w:r>
      <w:r w:rsidRPr="00B60AD3">
        <w:t>by</w:t>
      </w:r>
      <w:r>
        <w:t xml:space="preserve">  </w:t>
      </w:r>
      <w:r w:rsidRPr="00B60AD3">
        <w:t>indicators</w:t>
      </w:r>
      <w:r>
        <w:t xml:space="preserve">  </w:t>
      </w:r>
      <w:r w:rsidRPr="00B60AD3">
        <w:t>of</w:t>
      </w:r>
      <w:r>
        <w:t xml:space="preserve">  </w:t>
      </w:r>
      <w:r w:rsidRPr="00B60AD3">
        <w:t>belonging</w:t>
      </w:r>
      <w:r>
        <w:t xml:space="preserve">  </w:t>
      </w:r>
      <w:r w:rsidRPr="00B60AD3">
        <w:t>that</w:t>
      </w:r>
      <w:r>
        <w:t xml:space="preserve">  </w:t>
      </w:r>
      <w:r w:rsidRPr="00B60AD3">
        <w:t>reassure</w:t>
      </w:r>
      <w:r>
        <w:t xml:space="preserve">  </w:t>
      </w:r>
      <w:r w:rsidRPr="00B60AD3">
        <w:t>individuals</w:t>
      </w:r>
      <w:r>
        <w:t xml:space="preserve">  </w:t>
      </w:r>
      <w:r w:rsidRPr="00B60AD3">
        <w:t>that</w:t>
      </w:r>
      <w:r>
        <w:t xml:space="preserve">  </w:t>
      </w:r>
      <w:r w:rsidRPr="00B60AD3">
        <w:t>they</w:t>
      </w:r>
      <w:r>
        <w:t xml:space="preserve">  </w:t>
      </w:r>
      <w:r w:rsidRPr="00B60AD3">
        <w:t>matter.</w:t>
      </w:r>
      <w:r>
        <w:t xml:space="preserve">    </w:t>
      </w:r>
      <w:r w:rsidR="0042591B">
        <w:t>When</w:t>
      </w:r>
      <w:r w:rsidR="000315D2">
        <w:t xml:space="preserve">  </w:t>
      </w:r>
      <w:r w:rsidR="0042591B">
        <w:t>employees</w:t>
      </w:r>
      <w:r w:rsidR="000315D2">
        <w:t xml:space="preserve">  </w:t>
      </w:r>
      <w:r w:rsidR="0042591B">
        <w:t>experience</w:t>
      </w:r>
      <w:r w:rsidR="000315D2">
        <w:t xml:space="preserve">  </w:t>
      </w:r>
      <w:r w:rsidR="0042591B">
        <w:t>respect</w:t>
      </w:r>
      <w:r w:rsidR="000315D2">
        <w:t xml:space="preserve">  </w:t>
      </w:r>
      <w:r w:rsidR="0042591B">
        <w:t>and</w:t>
      </w:r>
      <w:r w:rsidR="000315D2">
        <w:t xml:space="preserve">  </w:t>
      </w:r>
      <w:r w:rsidR="0042591B">
        <w:t>inclusion,</w:t>
      </w:r>
      <w:r w:rsidR="000315D2">
        <w:t xml:space="preserve">  </w:t>
      </w:r>
      <w:r w:rsidR="0042591B">
        <w:t>they</w:t>
      </w:r>
      <w:r w:rsidR="000315D2">
        <w:t xml:space="preserve">  </w:t>
      </w:r>
      <w:r w:rsidR="0042591B">
        <w:t>are</w:t>
      </w:r>
      <w:r w:rsidR="000315D2">
        <w:t xml:space="preserve">  </w:t>
      </w:r>
      <w:r w:rsidR="0042591B">
        <w:t>more</w:t>
      </w:r>
      <w:r w:rsidR="000315D2">
        <w:t xml:space="preserve">  </w:t>
      </w:r>
      <w:r w:rsidR="0042591B">
        <w:t>likely</w:t>
      </w:r>
      <w:r w:rsidR="000315D2">
        <w:t xml:space="preserve">  </w:t>
      </w:r>
      <w:r w:rsidR="0042591B">
        <w:t>to</w:t>
      </w:r>
      <w:r w:rsidR="000315D2">
        <w:t xml:space="preserve">  </w:t>
      </w:r>
      <w:r w:rsidR="0042591B">
        <w:t>take</w:t>
      </w:r>
      <w:r w:rsidR="000315D2">
        <w:t xml:space="preserve">  </w:t>
      </w:r>
      <w:r w:rsidR="0042591B">
        <w:t>initiative</w:t>
      </w:r>
      <w:r w:rsidR="000315D2">
        <w:t xml:space="preserve">  </w:t>
      </w:r>
      <w:r w:rsidR="0042591B">
        <w:t>and</w:t>
      </w:r>
      <w:r w:rsidR="000315D2">
        <w:t xml:space="preserve">  </w:t>
      </w:r>
      <w:r w:rsidR="0042591B">
        <w:t>contribute</w:t>
      </w:r>
      <w:r w:rsidR="000315D2">
        <w:t xml:space="preserve">  </w:t>
      </w:r>
      <w:r w:rsidR="0042591B">
        <w:t>ideas.</w:t>
      </w:r>
      <w:r w:rsidR="000315D2">
        <w:t xml:space="preserve">  </w:t>
      </w:r>
      <w:r w:rsidR="00D600E8">
        <w:t>Equally</w:t>
      </w:r>
      <w:r w:rsidR="0042591B">
        <w:t>,</w:t>
      </w:r>
      <w:r w:rsidR="000315D2">
        <w:t xml:space="preserve">  </w:t>
      </w:r>
      <w:r w:rsidR="0042591B">
        <w:t>environments</w:t>
      </w:r>
      <w:r w:rsidR="000315D2">
        <w:t xml:space="preserve">  </w:t>
      </w:r>
      <w:r w:rsidR="0042591B">
        <w:t>that</w:t>
      </w:r>
      <w:r w:rsidR="000315D2">
        <w:t xml:space="preserve">  </w:t>
      </w:r>
      <w:r w:rsidR="0042591B">
        <w:t>reward</w:t>
      </w:r>
      <w:r w:rsidR="000315D2">
        <w:t xml:space="preserve">  </w:t>
      </w:r>
      <w:r w:rsidR="0042591B">
        <w:t>competition</w:t>
      </w:r>
      <w:r w:rsidR="000315D2">
        <w:t xml:space="preserve">  </w:t>
      </w:r>
      <w:r w:rsidR="0042591B">
        <w:t>over</w:t>
      </w:r>
      <w:r w:rsidR="000315D2">
        <w:t xml:space="preserve">  </w:t>
      </w:r>
      <w:r w:rsidR="0042591B">
        <w:t>collaboration</w:t>
      </w:r>
      <w:r w:rsidR="000315D2">
        <w:t xml:space="preserve">  </w:t>
      </w:r>
      <w:r w:rsidR="0042591B">
        <w:t>risk</w:t>
      </w:r>
      <w:r w:rsidR="000315D2">
        <w:t xml:space="preserve">  </w:t>
      </w:r>
      <w:r w:rsidR="0042591B">
        <w:t>undermining</w:t>
      </w:r>
      <w:r w:rsidR="000315D2">
        <w:t xml:space="preserve">  </w:t>
      </w:r>
      <w:r w:rsidR="0042591B">
        <w:t>morale</w:t>
      </w:r>
      <w:r w:rsidR="000315D2">
        <w:t xml:space="preserve">  </w:t>
      </w:r>
      <w:r w:rsidR="0042591B">
        <w:t>and</w:t>
      </w:r>
      <w:r w:rsidR="000315D2">
        <w:t xml:space="preserve">  </w:t>
      </w:r>
      <w:r w:rsidR="0042591B">
        <w:t>innovation.</w:t>
      </w:r>
      <w:r w:rsidR="000315D2">
        <w:t xml:space="preserve">  </w:t>
      </w:r>
      <w:r w:rsidR="0042591B">
        <w:t>The</w:t>
      </w:r>
      <w:r w:rsidR="000315D2">
        <w:t xml:space="preserve">  </w:t>
      </w:r>
      <w:r w:rsidR="0042591B">
        <w:t>most</w:t>
      </w:r>
      <w:r w:rsidR="000315D2">
        <w:t xml:space="preserve">  </w:t>
      </w:r>
      <w:r w:rsidR="0042591B">
        <w:t>successful</w:t>
      </w:r>
      <w:r w:rsidR="000315D2">
        <w:t xml:space="preserve">  </w:t>
      </w:r>
      <w:r w:rsidR="0042591B">
        <w:t>firms</w:t>
      </w:r>
      <w:r w:rsidR="000315D2">
        <w:t xml:space="preserve">  </w:t>
      </w:r>
      <w:r w:rsidR="0042591B">
        <w:t>cultivate</w:t>
      </w:r>
      <w:r w:rsidR="000315D2">
        <w:t xml:space="preserve">  </w:t>
      </w:r>
      <w:r w:rsidR="0042591B">
        <w:t>humility</w:t>
      </w:r>
      <w:r w:rsidR="000315D2">
        <w:t xml:space="preserve">  </w:t>
      </w:r>
      <w:r w:rsidR="0042591B">
        <w:t>and</w:t>
      </w:r>
      <w:r w:rsidR="000315D2">
        <w:t xml:space="preserve">  </w:t>
      </w:r>
      <w:r w:rsidR="0042591B">
        <w:t>shared</w:t>
      </w:r>
      <w:r w:rsidR="000315D2">
        <w:t xml:space="preserve">  </w:t>
      </w:r>
      <w:r w:rsidR="0042591B">
        <w:t>accountability</w:t>
      </w:r>
      <w:r w:rsidR="000315D2">
        <w:t xml:space="preserve">  </w:t>
      </w:r>
      <w:r w:rsidR="0042591B">
        <w:t>rather</w:t>
      </w:r>
      <w:r w:rsidR="000315D2">
        <w:t xml:space="preserve">  </w:t>
      </w:r>
      <w:r w:rsidR="0042591B">
        <w:t>than</w:t>
      </w:r>
      <w:r w:rsidR="000315D2">
        <w:t xml:space="preserve">  </w:t>
      </w:r>
      <w:r w:rsidR="0042591B">
        <w:t>hierarchy.</w:t>
      </w:r>
    </w:p>
    <w:p w14:paraId="7815A104" w14:textId="0C34688D" w:rsidR="00040810" w:rsidRDefault="0042591B" w:rsidP="0042591B">
      <w:r>
        <w:t>Mintzberg</w:t>
      </w:r>
      <w:r w:rsidR="000315D2">
        <w:t xml:space="preserve">  </w:t>
      </w:r>
      <w:r>
        <w:t>(2009)</w:t>
      </w:r>
      <w:r w:rsidR="000315D2">
        <w:t xml:space="preserve">  </w:t>
      </w:r>
      <w:r>
        <w:t>emphasises</w:t>
      </w:r>
      <w:r w:rsidR="000315D2">
        <w:t xml:space="preserve">  </w:t>
      </w:r>
      <w:r>
        <w:t>the</w:t>
      </w:r>
      <w:r w:rsidR="000315D2">
        <w:t xml:space="preserve">  </w:t>
      </w:r>
      <w:r>
        <w:t>importance</w:t>
      </w:r>
      <w:r w:rsidR="000315D2">
        <w:t xml:space="preserve">  </w:t>
      </w:r>
      <w:r>
        <w:t>of</w:t>
      </w:r>
      <w:r w:rsidR="000315D2">
        <w:t xml:space="preserve">  </w:t>
      </w:r>
      <w:r>
        <w:t>integrating</w:t>
      </w:r>
      <w:r w:rsidR="000315D2">
        <w:t xml:space="preserve">  </w:t>
      </w:r>
      <w:r>
        <w:t>structure</w:t>
      </w:r>
      <w:r w:rsidR="000315D2">
        <w:t xml:space="preserve">  </w:t>
      </w:r>
      <w:r>
        <w:t>with</w:t>
      </w:r>
      <w:r w:rsidR="000315D2">
        <w:t xml:space="preserve">  </w:t>
      </w:r>
      <w:r>
        <w:t>empathy.</w:t>
      </w:r>
      <w:r w:rsidR="000315D2">
        <w:t xml:space="preserve">  </w:t>
      </w:r>
      <w:r>
        <w:t>High</w:t>
      </w:r>
      <w:r w:rsidR="000315D2">
        <w:t xml:space="preserve">  </w:t>
      </w:r>
      <w:r>
        <w:t>performance</w:t>
      </w:r>
      <w:r w:rsidR="000315D2">
        <w:t xml:space="preserve">  </w:t>
      </w:r>
      <w:r>
        <w:t>therefore</w:t>
      </w:r>
      <w:r w:rsidR="000315D2">
        <w:t xml:space="preserve">  </w:t>
      </w:r>
      <w:r>
        <w:t>depends</w:t>
      </w:r>
      <w:r w:rsidR="000315D2">
        <w:t xml:space="preserve">  </w:t>
      </w:r>
      <w:r>
        <w:t>not</w:t>
      </w:r>
      <w:r w:rsidR="000315D2">
        <w:t xml:space="preserve">  </w:t>
      </w:r>
      <w:r>
        <w:t>only</w:t>
      </w:r>
      <w:r w:rsidR="000315D2">
        <w:t xml:space="preserve">  </w:t>
      </w:r>
      <w:r>
        <w:t>on</w:t>
      </w:r>
      <w:r w:rsidR="000315D2">
        <w:t xml:space="preserve">  </w:t>
      </w:r>
      <w:r>
        <w:t>technical</w:t>
      </w:r>
      <w:r w:rsidR="000315D2">
        <w:t xml:space="preserve">  </w:t>
      </w:r>
      <w:r>
        <w:t>competence</w:t>
      </w:r>
      <w:r w:rsidR="000315D2">
        <w:t xml:space="preserve">  </w:t>
      </w:r>
      <w:r>
        <w:t>but</w:t>
      </w:r>
      <w:r w:rsidR="000315D2">
        <w:t xml:space="preserve">  </w:t>
      </w:r>
      <w:r>
        <w:t>also</w:t>
      </w:r>
      <w:r w:rsidR="000315D2">
        <w:t xml:space="preserve">  </w:t>
      </w:r>
      <w:r>
        <w:t>on</w:t>
      </w:r>
      <w:r w:rsidR="000315D2">
        <w:t xml:space="preserve">  </w:t>
      </w:r>
      <w:r>
        <w:t>interpersonal</w:t>
      </w:r>
      <w:r w:rsidR="000315D2">
        <w:t xml:space="preserve">  </w:t>
      </w:r>
      <w:r>
        <w:t>relationships</w:t>
      </w:r>
      <w:r w:rsidR="000315D2">
        <w:t xml:space="preserve">  </w:t>
      </w:r>
      <w:r>
        <w:t>that</w:t>
      </w:r>
      <w:r w:rsidR="000315D2">
        <w:t xml:space="preserve">  </w:t>
      </w:r>
      <w:r>
        <w:t>sustain</w:t>
      </w:r>
      <w:r w:rsidR="000315D2">
        <w:t xml:space="preserve">  </w:t>
      </w:r>
      <w:r>
        <w:t>engagement.</w:t>
      </w:r>
      <w:r w:rsidR="000315D2">
        <w:t xml:space="preserve">  </w:t>
      </w:r>
      <w:r>
        <w:t>Leaders</w:t>
      </w:r>
      <w:r w:rsidR="000315D2">
        <w:t xml:space="preserve">  </w:t>
      </w:r>
      <w:r>
        <w:t>who</w:t>
      </w:r>
      <w:r w:rsidR="000315D2">
        <w:t xml:space="preserve">  </w:t>
      </w:r>
      <w:r>
        <w:t>demonstrate</w:t>
      </w:r>
      <w:r w:rsidR="000315D2">
        <w:t xml:space="preserve">  </w:t>
      </w:r>
      <w:r>
        <w:t>fairness</w:t>
      </w:r>
      <w:r w:rsidR="000315D2">
        <w:t xml:space="preserve">  </w:t>
      </w:r>
      <w:r>
        <w:t>and</w:t>
      </w:r>
      <w:r w:rsidR="000315D2">
        <w:t xml:space="preserve">  </w:t>
      </w:r>
      <w:r>
        <w:t>emotional</w:t>
      </w:r>
      <w:r w:rsidR="000315D2">
        <w:t xml:space="preserve">  </w:t>
      </w:r>
      <w:r>
        <w:t>intelligence</w:t>
      </w:r>
      <w:r w:rsidR="000315D2">
        <w:t xml:space="preserve">  </w:t>
      </w:r>
      <w:r>
        <w:t>strengthen</w:t>
      </w:r>
      <w:r w:rsidR="000315D2">
        <w:t xml:space="preserve">  </w:t>
      </w:r>
      <w:r>
        <w:t>both</w:t>
      </w:r>
      <w:r w:rsidR="000315D2">
        <w:t xml:space="preserve">  </w:t>
      </w:r>
      <w:r>
        <w:t>productivity</w:t>
      </w:r>
      <w:r w:rsidR="000315D2">
        <w:t xml:space="preserve">  </w:t>
      </w:r>
      <w:r>
        <w:t>and</w:t>
      </w:r>
      <w:r w:rsidR="000315D2">
        <w:t xml:space="preserve">  </w:t>
      </w:r>
      <w:r>
        <w:t>trust.</w:t>
      </w:r>
    </w:p>
    <w:p w14:paraId="240A4475" w14:textId="411C5F01" w:rsidR="0042591B" w:rsidRPr="00040810" w:rsidRDefault="00E8774B" w:rsidP="00E8774B">
      <w:pPr>
        <w:pStyle w:val="Heading2"/>
      </w:pPr>
      <w:bookmarkStart w:id="11" w:name="_Toc214827148"/>
      <w:r w:rsidRPr="00E8774B">
        <w:t>Leadership</w:t>
      </w:r>
      <w:r w:rsidR="000315D2">
        <w:t xml:space="preserve">  </w:t>
      </w:r>
      <w:r w:rsidRPr="00E8774B">
        <w:t>and</w:t>
      </w:r>
      <w:r w:rsidR="000315D2">
        <w:t xml:space="preserve">  </w:t>
      </w:r>
      <w:r w:rsidRPr="00E8774B">
        <w:t>Motivation</w:t>
      </w:r>
      <w:bookmarkEnd w:id="11"/>
    </w:p>
    <w:p w14:paraId="28A5BFF7" w14:textId="21937277" w:rsidR="00E8774B" w:rsidRDefault="00E8774B" w:rsidP="00E8774B">
      <w:r>
        <w:t>Leadership</w:t>
      </w:r>
      <w:r w:rsidR="000315D2">
        <w:t xml:space="preserve">  </w:t>
      </w:r>
      <w:r>
        <w:t>plays</w:t>
      </w:r>
      <w:r w:rsidR="000315D2">
        <w:t xml:space="preserve">  </w:t>
      </w:r>
      <w:r>
        <w:t>a</w:t>
      </w:r>
      <w:r w:rsidR="000315D2">
        <w:t xml:space="preserve">  </w:t>
      </w:r>
      <w:r>
        <w:t>decisive</w:t>
      </w:r>
      <w:r w:rsidR="000315D2">
        <w:t xml:space="preserve">  </w:t>
      </w:r>
      <w:r>
        <w:t>role</w:t>
      </w:r>
      <w:r w:rsidR="000315D2">
        <w:t xml:space="preserve">  </w:t>
      </w:r>
      <w:r>
        <w:t>in</w:t>
      </w:r>
      <w:r w:rsidR="000315D2">
        <w:t xml:space="preserve">  </w:t>
      </w:r>
      <w:r>
        <w:t>shaping</w:t>
      </w:r>
      <w:r w:rsidR="000315D2">
        <w:t xml:space="preserve">  </w:t>
      </w:r>
      <w:r>
        <w:t>high</w:t>
      </w:r>
      <w:r w:rsidR="000315D2">
        <w:t xml:space="preserve">  </w:t>
      </w:r>
      <w:r>
        <w:t>performance.</w:t>
      </w:r>
      <w:r w:rsidR="000315D2">
        <w:t xml:space="preserve">  </w:t>
      </w:r>
      <w:r>
        <w:t>Burns</w:t>
      </w:r>
      <w:r w:rsidR="000315D2">
        <w:t xml:space="preserve">  </w:t>
      </w:r>
      <w:r>
        <w:t>(1978)</w:t>
      </w:r>
      <w:r w:rsidR="000315D2">
        <w:t xml:space="preserve">  </w:t>
      </w:r>
      <w:r>
        <w:t>distinguished</w:t>
      </w:r>
      <w:r w:rsidR="000315D2">
        <w:t xml:space="preserve">  </w:t>
      </w:r>
      <w:r>
        <w:t>between</w:t>
      </w:r>
      <w:r w:rsidR="000315D2">
        <w:t xml:space="preserve">  </w:t>
      </w:r>
      <w:r>
        <w:t>transactional</w:t>
      </w:r>
      <w:r w:rsidR="000315D2">
        <w:t xml:space="preserve">  </w:t>
      </w:r>
      <w:r>
        <w:t>leadership,</w:t>
      </w:r>
      <w:r w:rsidR="000315D2">
        <w:t xml:space="preserve">  </w:t>
      </w:r>
      <w:r>
        <w:t>focused</w:t>
      </w:r>
      <w:r w:rsidR="000315D2">
        <w:t xml:space="preserve">  </w:t>
      </w:r>
      <w:r>
        <w:t>on</w:t>
      </w:r>
      <w:r w:rsidR="000315D2">
        <w:t xml:space="preserve">  </w:t>
      </w:r>
      <w:r>
        <w:t>control</w:t>
      </w:r>
      <w:r w:rsidR="000315D2">
        <w:t xml:space="preserve">  </w:t>
      </w:r>
      <w:r>
        <w:t>and</w:t>
      </w:r>
      <w:r w:rsidR="000315D2">
        <w:t xml:space="preserve">  </w:t>
      </w:r>
      <w:r>
        <w:t>reward,</w:t>
      </w:r>
      <w:r w:rsidR="000315D2">
        <w:t xml:space="preserve">  </w:t>
      </w:r>
      <w:r>
        <w:t>and</w:t>
      </w:r>
      <w:r w:rsidR="000315D2">
        <w:t xml:space="preserve">  </w:t>
      </w:r>
      <w:r>
        <w:t>transformational</w:t>
      </w:r>
      <w:r w:rsidR="000315D2">
        <w:t xml:space="preserve">  </w:t>
      </w:r>
      <w:r>
        <w:t>leadership,</w:t>
      </w:r>
      <w:r w:rsidR="000315D2">
        <w:t xml:space="preserve">  </w:t>
      </w:r>
      <w:r>
        <w:t>centred</w:t>
      </w:r>
      <w:r w:rsidR="000315D2">
        <w:t xml:space="preserve">  </w:t>
      </w:r>
      <w:r>
        <w:t>on</w:t>
      </w:r>
      <w:r w:rsidR="000315D2">
        <w:t xml:space="preserve">  </w:t>
      </w:r>
      <w:r>
        <w:t>inspiration</w:t>
      </w:r>
      <w:r w:rsidR="000315D2">
        <w:t xml:space="preserve">  </w:t>
      </w:r>
      <w:r>
        <w:t>and</w:t>
      </w:r>
      <w:r w:rsidR="000315D2">
        <w:t xml:space="preserve">  </w:t>
      </w:r>
      <w:r>
        <w:t>values.</w:t>
      </w:r>
      <w:r w:rsidR="000315D2">
        <w:t xml:space="preserve">  </w:t>
      </w:r>
      <w:r>
        <w:t>In</w:t>
      </w:r>
      <w:r w:rsidR="000315D2">
        <w:t xml:space="preserve">  </w:t>
      </w:r>
      <w:r>
        <w:t>professional</w:t>
      </w:r>
      <w:r w:rsidR="000315D2">
        <w:t xml:space="preserve">  </w:t>
      </w:r>
      <w:r>
        <w:t>settings,</w:t>
      </w:r>
      <w:r w:rsidR="000315D2">
        <w:t xml:space="preserve">  </w:t>
      </w:r>
      <w:r>
        <w:t>both</w:t>
      </w:r>
      <w:r w:rsidR="000315D2">
        <w:t xml:space="preserve">  </w:t>
      </w:r>
      <w:r>
        <w:t>approaches</w:t>
      </w:r>
      <w:r w:rsidR="000315D2">
        <w:t xml:space="preserve">  </w:t>
      </w:r>
      <w:r>
        <w:t>can</w:t>
      </w:r>
      <w:r w:rsidR="000315D2">
        <w:t xml:space="preserve">  </w:t>
      </w:r>
      <w:r>
        <w:t>coexist.</w:t>
      </w:r>
      <w:r w:rsidR="000315D2">
        <w:t xml:space="preserve">  </w:t>
      </w:r>
      <w:r>
        <w:t>Transactional</w:t>
      </w:r>
      <w:r w:rsidR="000315D2">
        <w:t xml:space="preserve">  </w:t>
      </w:r>
      <w:r>
        <w:t>practices</w:t>
      </w:r>
      <w:r w:rsidR="000315D2">
        <w:t xml:space="preserve">  </w:t>
      </w:r>
      <w:r>
        <w:t>maintain</w:t>
      </w:r>
      <w:r w:rsidR="000315D2">
        <w:t xml:space="preserve">  </w:t>
      </w:r>
      <w:r>
        <w:t>quality</w:t>
      </w:r>
      <w:r w:rsidR="000315D2">
        <w:t xml:space="preserve">  </w:t>
      </w:r>
      <w:r>
        <w:t>and</w:t>
      </w:r>
      <w:r w:rsidR="000315D2">
        <w:t xml:space="preserve">  </w:t>
      </w:r>
      <w:r>
        <w:t>compliance,</w:t>
      </w:r>
      <w:r w:rsidR="000315D2">
        <w:t xml:space="preserve">  </w:t>
      </w:r>
      <w:r>
        <w:t>while</w:t>
      </w:r>
      <w:r w:rsidR="000315D2">
        <w:t xml:space="preserve">  </w:t>
      </w:r>
      <w:r>
        <w:t>transformational</w:t>
      </w:r>
      <w:r w:rsidR="000315D2">
        <w:t xml:space="preserve">  </w:t>
      </w:r>
      <w:r>
        <w:t>leadership</w:t>
      </w:r>
      <w:r w:rsidR="000315D2">
        <w:t xml:space="preserve">  </w:t>
      </w:r>
      <w:r>
        <w:t>inspires</w:t>
      </w:r>
      <w:r w:rsidR="000315D2">
        <w:t xml:space="preserve">  </w:t>
      </w:r>
      <w:r>
        <w:t>purpose</w:t>
      </w:r>
      <w:r w:rsidR="000315D2">
        <w:t xml:space="preserve">  </w:t>
      </w:r>
      <w:r>
        <w:t>and</w:t>
      </w:r>
      <w:r w:rsidR="000315D2">
        <w:t xml:space="preserve">  </w:t>
      </w:r>
      <w:r>
        <w:t>learning.</w:t>
      </w:r>
    </w:p>
    <w:p w14:paraId="26C4B14E" w14:textId="49651BF2" w:rsidR="00E8774B" w:rsidRDefault="00E8774B" w:rsidP="00CC0C6E">
      <w:r>
        <w:t>Herzberg’s</w:t>
      </w:r>
      <w:r w:rsidR="000315D2">
        <w:t xml:space="preserve">  </w:t>
      </w:r>
      <w:r>
        <w:t>(1959)</w:t>
      </w:r>
      <w:r w:rsidR="000315D2">
        <w:t xml:space="preserve">  </w:t>
      </w:r>
      <w:r>
        <w:t>motivation</w:t>
      </w:r>
      <w:r w:rsidR="000315D2">
        <w:t xml:space="preserve">  </w:t>
      </w:r>
      <w:r>
        <w:t>theory</w:t>
      </w:r>
      <w:r w:rsidR="000315D2">
        <w:t xml:space="preserve">  </w:t>
      </w:r>
      <w:r>
        <w:t>reinforces</w:t>
      </w:r>
      <w:r w:rsidR="000315D2">
        <w:t xml:space="preserve">  </w:t>
      </w:r>
      <w:r>
        <w:t>this</w:t>
      </w:r>
      <w:r w:rsidR="000315D2">
        <w:t xml:space="preserve">  </w:t>
      </w:r>
      <w:r>
        <w:t>balance.</w:t>
      </w:r>
      <w:r w:rsidR="000315D2">
        <w:t xml:space="preserve">  </w:t>
      </w:r>
      <w:r>
        <w:t>He</w:t>
      </w:r>
      <w:r w:rsidR="000315D2">
        <w:t xml:space="preserve">  </w:t>
      </w:r>
      <w:r>
        <w:t>found</w:t>
      </w:r>
      <w:r w:rsidR="000315D2">
        <w:t xml:space="preserve">  </w:t>
      </w:r>
      <w:r>
        <w:t>that</w:t>
      </w:r>
      <w:r w:rsidR="000315D2">
        <w:t xml:space="preserve">  </w:t>
      </w:r>
      <w:r>
        <w:t>satisfaction</w:t>
      </w:r>
      <w:r w:rsidR="000315D2">
        <w:t xml:space="preserve">  </w:t>
      </w:r>
      <w:r>
        <w:t>arises</w:t>
      </w:r>
      <w:r w:rsidR="000315D2">
        <w:t xml:space="preserve">  </w:t>
      </w:r>
      <w:r>
        <w:t>from</w:t>
      </w:r>
      <w:r w:rsidR="000315D2">
        <w:t xml:space="preserve">  </w:t>
      </w:r>
      <w:r>
        <w:t>intrinsic</w:t>
      </w:r>
      <w:r w:rsidR="000315D2">
        <w:t xml:space="preserve">  </w:t>
      </w:r>
      <w:r>
        <w:t>motivators</w:t>
      </w:r>
      <w:r w:rsidR="000315D2">
        <w:t xml:space="preserve">  </w:t>
      </w:r>
      <w:r>
        <w:t>such</w:t>
      </w:r>
      <w:r w:rsidR="000315D2">
        <w:t xml:space="preserve">  </w:t>
      </w:r>
      <w:r>
        <w:t>as</w:t>
      </w:r>
      <w:r w:rsidR="000315D2">
        <w:t xml:space="preserve">  </w:t>
      </w:r>
      <w:r>
        <w:t>achievement</w:t>
      </w:r>
      <w:r w:rsidR="000315D2">
        <w:t xml:space="preserve">  </w:t>
      </w:r>
      <w:r>
        <w:t>and</w:t>
      </w:r>
      <w:r w:rsidR="000315D2">
        <w:t xml:space="preserve">  </w:t>
      </w:r>
      <w:r>
        <w:t>recognition</w:t>
      </w:r>
      <w:r w:rsidR="000315D2">
        <w:t xml:space="preserve">  </w:t>
      </w:r>
      <w:r>
        <w:t>rather</w:t>
      </w:r>
      <w:r w:rsidR="000315D2">
        <w:t xml:space="preserve">  </w:t>
      </w:r>
      <w:r>
        <w:t>than</w:t>
      </w:r>
      <w:r w:rsidR="000315D2">
        <w:t xml:space="preserve">  </w:t>
      </w:r>
      <w:r>
        <w:t>external</w:t>
      </w:r>
      <w:r w:rsidR="000315D2">
        <w:t xml:space="preserve">  </w:t>
      </w:r>
      <w:r>
        <w:t>rewards.</w:t>
      </w:r>
      <w:r w:rsidR="000315D2">
        <w:t xml:space="preserve">  </w:t>
      </w:r>
      <w:r>
        <w:t>Covey</w:t>
      </w:r>
      <w:r w:rsidR="000315D2">
        <w:t xml:space="preserve">  </w:t>
      </w:r>
      <w:r>
        <w:t>(1989)</w:t>
      </w:r>
      <w:r w:rsidR="000315D2">
        <w:t xml:space="preserve">  </w:t>
      </w:r>
      <w:r>
        <w:t>builds</w:t>
      </w:r>
      <w:r w:rsidR="000315D2">
        <w:t xml:space="preserve">  </w:t>
      </w:r>
      <w:r>
        <w:t>on</w:t>
      </w:r>
      <w:r w:rsidR="000315D2">
        <w:t xml:space="preserve">  </w:t>
      </w:r>
      <w:r>
        <w:t>this</w:t>
      </w:r>
      <w:r w:rsidR="000315D2">
        <w:t xml:space="preserve">  </w:t>
      </w:r>
      <w:r>
        <w:t>by</w:t>
      </w:r>
      <w:r w:rsidR="000315D2">
        <w:t xml:space="preserve">  </w:t>
      </w:r>
      <w:r>
        <w:t>advocating</w:t>
      </w:r>
      <w:r w:rsidR="000315D2">
        <w:t xml:space="preserve">  </w:t>
      </w:r>
      <w:r w:rsidR="009E5B0E">
        <w:t>self-awareness</w:t>
      </w:r>
      <w:r w:rsidR="000315D2">
        <w:t xml:space="preserve">  </w:t>
      </w:r>
      <w:r>
        <w:t>and</w:t>
      </w:r>
      <w:r w:rsidR="000315D2">
        <w:t xml:space="preserve">  </w:t>
      </w:r>
      <w:r>
        <w:t>integrity</w:t>
      </w:r>
      <w:r w:rsidR="000315D2">
        <w:t xml:space="preserve">  </w:t>
      </w:r>
      <w:r>
        <w:t>as</w:t>
      </w:r>
      <w:r w:rsidR="000315D2">
        <w:t xml:space="preserve">  </w:t>
      </w:r>
      <w:r>
        <w:t>the</w:t>
      </w:r>
      <w:r w:rsidR="000315D2">
        <w:t xml:space="preserve">  </w:t>
      </w:r>
      <w:r>
        <w:t>basis</w:t>
      </w:r>
      <w:r w:rsidR="000315D2">
        <w:t xml:space="preserve">  </w:t>
      </w:r>
      <w:r>
        <w:t>of</w:t>
      </w:r>
      <w:r w:rsidR="000315D2">
        <w:t xml:space="preserve">  </w:t>
      </w:r>
      <w:r>
        <w:t>leadership.</w:t>
      </w:r>
      <w:r w:rsidR="000315D2">
        <w:t xml:space="preserve">  </w:t>
      </w:r>
      <w:r>
        <w:t>Goffee</w:t>
      </w:r>
      <w:r w:rsidR="000315D2">
        <w:t xml:space="preserve">  </w:t>
      </w:r>
      <w:r>
        <w:t>and</w:t>
      </w:r>
      <w:r w:rsidR="000315D2">
        <w:t xml:space="preserve">  </w:t>
      </w:r>
      <w:r>
        <w:t>Jones</w:t>
      </w:r>
      <w:r w:rsidR="000315D2">
        <w:t xml:space="preserve">  </w:t>
      </w:r>
      <w:r>
        <w:t>(2006)</w:t>
      </w:r>
      <w:r w:rsidR="000315D2">
        <w:t xml:space="preserve">  </w:t>
      </w:r>
      <w:r>
        <w:t>describe</w:t>
      </w:r>
      <w:r w:rsidR="000315D2">
        <w:t xml:space="preserve">  </w:t>
      </w:r>
      <w:r>
        <w:t>authentic</w:t>
      </w:r>
      <w:r w:rsidR="000315D2">
        <w:t xml:space="preserve">  </w:t>
      </w:r>
      <w:r>
        <w:t>leaders</w:t>
      </w:r>
      <w:r w:rsidR="000315D2">
        <w:t xml:space="preserve">  </w:t>
      </w:r>
      <w:r>
        <w:t>as</w:t>
      </w:r>
      <w:r w:rsidR="000315D2">
        <w:t xml:space="preserve">  </w:t>
      </w:r>
      <w:r>
        <w:t>those</w:t>
      </w:r>
      <w:r w:rsidR="000315D2">
        <w:t xml:space="preserve">  </w:t>
      </w:r>
      <w:r>
        <w:t>who</w:t>
      </w:r>
      <w:r w:rsidR="000315D2">
        <w:t xml:space="preserve">  </w:t>
      </w:r>
      <w:r>
        <w:t>reveal</w:t>
      </w:r>
      <w:r w:rsidR="000315D2">
        <w:t xml:space="preserve">  </w:t>
      </w:r>
      <w:r>
        <w:t>their</w:t>
      </w:r>
      <w:r w:rsidR="000315D2">
        <w:t xml:space="preserve">  </w:t>
      </w:r>
      <w:r>
        <w:t>values</w:t>
      </w:r>
      <w:r w:rsidR="000315D2">
        <w:t xml:space="preserve">  </w:t>
      </w:r>
      <w:r>
        <w:t>and</w:t>
      </w:r>
      <w:r w:rsidR="000315D2">
        <w:t xml:space="preserve">  </w:t>
      </w:r>
      <w:r>
        <w:t>build</w:t>
      </w:r>
      <w:r w:rsidR="000315D2">
        <w:t xml:space="preserve">  </w:t>
      </w:r>
      <w:r>
        <w:t>emotional</w:t>
      </w:r>
      <w:r w:rsidR="000315D2">
        <w:t xml:space="preserve">  </w:t>
      </w:r>
      <w:r>
        <w:t>connections.</w:t>
      </w:r>
    </w:p>
    <w:p w14:paraId="264C5550" w14:textId="328CBA9B" w:rsidR="00CC0C6E" w:rsidRPr="00CC0C6E" w:rsidRDefault="00CC0C6E" w:rsidP="00CC0C6E">
      <w:r w:rsidRPr="00CC0C6E">
        <w:t>In</w:t>
      </w:r>
      <w:r w:rsidR="000315D2">
        <w:t xml:space="preserve">  </w:t>
      </w:r>
      <w:r w:rsidRPr="00CC0C6E">
        <w:t>my</w:t>
      </w:r>
      <w:r w:rsidR="000315D2">
        <w:t xml:space="preserve">  </w:t>
      </w:r>
      <w:r w:rsidRPr="00CC0C6E">
        <w:t>workplace,</w:t>
      </w:r>
      <w:r w:rsidR="000315D2">
        <w:t xml:space="preserve">  </w:t>
      </w:r>
      <w:r w:rsidRPr="00CC0C6E">
        <w:t>leadership</w:t>
      </w:r>
      <w:r w:rsidR="000315D2">
        <w:t xml:space="preserve">  </w:t>
      </w:r>
      <w:r w:rsidRPr="00CC0C6E">
        <w:t>demonstrates</w:t>
      </w:r>
      <w:r w:rsidR="000315D2">
        <w:t xml:space="preserve">  </w:t>
      </w:r>
      <w:r w:rsidRPr="00CC0C6E">
        <w:t>both</w:t>
      </w:r>
      <w:r w:rsidR="000315D2">
        <w:t xml:space="preserve">  </w:t>
      </w:r>
      <w:r w:rsidRPr="00CC0C6E">
        <w:t>structure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empathy.</w:t>
      </w:r>
      <w:r w:rsidR="000315D2">
        <w:t xml:space="preserve">  </w:t>
      </w:r>
      <w:r w:rsidRPr="00CC0C6E">
        <w:t>Managers</w:t>
      </w:r>
      <w:r w:rsidR="000315D2">
        <w:t xml:space="preserve">  </w:t>
      </w:r>
      <w:r w:rsidRPr="00CC0C6E">
        <w:t>set</w:t>
      </w:r>
      <w:r w:rsidR="000315D2">
        <w:t xml:space="preserve">  </w:t>
      </w:r>
      <w:r w:rsidRPr="00CC0C6E">
        <w:t>clear</w:t>
      </w:r>
      <w:r w:rsidR="000315D2">
        <w:t xml:space="preserve">  </w:t>
      </w:r>
      <w:r w:rsidRPr="00CC0C6E">
        <w:t>expectations</w:t>
      </w:r>
      <w:r w:rsidR="000315D2">
        <w:t xml:space="preserve">  </w:t>
      </w:r>
      <w:r w:rsidRPr="00CC0C6E">
        <w:t>but</w:t>
      </w:r>
      <w:r w:rsidR="000315D2">
        <w:t xml:space="preserve">  </w:t>
      </w:r>
      <w:r w:rsidRPr="00CC0C6E">
        <w:t>allow</w:t>
      </w:r>
      <w:r w:rsidR="000315D2">
        <w:t xml:space="preserve">  </w:t>
      </w:r>
      <w:r w:rsidRPr="00CC0C6E">
        <w:t>individuals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determine</w:t>
      </w:r>
      <w:r w:rsidR="000315D2">
        <w:t xml:space="preserve">  </w:t>
      </w:r>
      <w:r w:rsidRPr="00CC0C6E">
        <w:t>how</w:t>
      </w:r>
      <w:r w:rsidR="000315D2">
        <w:t xml:space="preserve">  </w:t>
      </w:r>
      <w:r w:rsidRPr="00CC0C6E">
        <w:t>best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meet</w:t>
      </w:r>
      <w:r w:rsidR="000315D2">
        <w:t xml:space="preserve">  </w:t>
      </w:r>
      <w:r w:rsidRPr="00CC0C6E">
        <w:t>them.</w:t>
      </w:r>
      <w:r w:rsidR="000315D2">
        <w:t xml:space="preserve">  </w:t>
      </w:r>
      <w:r w:rsidRPr="00CC0C6E">
        <w:t>This</w:t>
      </w:r>
      <w:r w:rsidR="000315D2">
        <w:t xml:space="preserve">  </w:t>
      </w:r>
      <w:r w:rsidRPr="00CC0C6E">
        <w:t>autonomy</w:t>
      </w:r>
      <w:r w:rsidR="000315D2">
        <w:t xml:space="preserve">  </w:t>
      </w:r>
      <w:r w:rsidRPr="00CC0C6E">
        <w:t>builds</w:t>
      </w:r>
      <w:r w:rsidR="000315D2">
        <w:t xml:space="preserve">  </w:t>
      </w:r>
      <w:r w:rsidRPr="00CC0C6E">
        <w:t>confidence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ownership.</w:t>
      </w:r>
      <w:r w:rsidR="000315D2">
        <w:t xml:space="preserve">  </w:t>
      </w:r>
      <w:r w:rsidRPr="00CC0C6E">
        <w:t>Employees</w:t>
      </w:r>
      <w:r w:rsidR="000315D2">
        <w:t xml:space="preserve">  </w:t>
      </w:r>
      <w:r w:rsidRPr="00CC0C6E">
        <w:t>are</w:t>
      </w:r>
      <w:r w:rsidR="000315D2">
        <w:t xml:space="preserve">  </w:t>
      </w:r>
      <w:r w:rsidRPr="00CC0C6E">
        <w:t>trusted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take</w:t>
      </w:r>
      <w:r w:rsidR="000315D2">
        <w:t xml:space="preserve">  </w:t>
      </w:r>
      <w:r w:rsidRPr="00CC0C6E">
        <w:t>responsibility</w:t>
      </w:r>
      <w:r w:rsidR="000315D2">
        <w:t xml:space="preserve">  </w:t>
      </w:r>
      <w:r w:rsidRPr="00CC0C6E">
        <w:t>for</w:t>
      </w:r>
      <w:r w:rsidR="000315D2">
        <w:t xml:space="preserve">  </w:t>
      </w:r>
      <w:r w:rsidRPr="00CC0C6E">
        <w:t>their</w:t>
      </w:r>
      <w:r w:rsidR="000315D2">
        <w:t xml:space="preserve">  </w:t>
      </w:r>
      <w:r w:rsidRPr="00CC0C6E">
        <w:t>outcomes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share</w:t>
      </w:r>
      <w:r w:rsidR="000315D2">
        <w:t xml:space="preserve">  </w:t>
      </w:r>
      <w:r w:rsidRPr="00CC0C6E">
        <w:t>ideas</w:t>
      </w:r>
      <w:r w:rsidR="000315D2">
        <w:t xml:space="preserve">  </w:t>
      </w:r>
      <w:r w:rsidRPr="00CC0C6E">
        <w:t>about</w:t>
      </w:r>
      <w:r w:rsidR="000315D2">
        <w:t xml:space="preserve">  </w:t>
      </w:r>
      <w:r w:rsidRPr="00CC0C6E">
        <w:t>improving</w:t>
      </w:r>
      <w:r w:rsidR="000315D2">
        <w:t xml:space="preserve">  </w:t>
      </w:r>
      <w:r w:rsidRPr="00CC0C6E">
        <w:t>performance.</w:t>
      </w:r>
      <w:r w:rsidR="000315D2">
        <w:t xml:space="preserve">  </w:t>
      </w:r>
      <w:r w:rsidRPr="00CC0C6E">
        <w:t>This</w:t>
      </w:r>
      <w:r w:rsidR="000315D2">
        <w:t xml:space="preserve">  </w:t>
      </w:r>
      <w:r w:rsidRPr="00CC0C6E">
        <w:t>combination</w:t>
      </w:r>
      <w:r w:rsidR="000315D2">
        <w:t xml:space="preserve">  </w:t>
      </w:r>
      <w:r w:rsidRPr="00CC0C6E">
        <w:t>of</w:t>
      </w:r>
      <w:r w:rsidR="000315D2">
        <w:t xml:space="preserve">  </w:t>
      </w:r>
      <w:r w:rsidRPr="00CC0C6E">
        <w:t>freedom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accountability</w:t>
      </w:r>
      <w:r w:rsidR="000315D2">
        <w:t xml:space="preserve">  </w:t>
      </w:r>
      <w:r w:rsidRPr="00CC0C6E">
        <w:t>reflects</w:t>
      </w:r>
      <w:r w:rsidR="000315D2">
        <w:t xml:space="preserve">  </w:t>
      </w:r>
      <w:r w:rsidRPr="00CC0C6E">
        <w:t>Burns’</w:t>
      </w:r>
      <w:r w:rsidR="000315D2">
        <w:t xml:space="preserve">  </w:t>
      </w:r>
      <w:r w:rsidRPr="00CC0C6E">
        <w:t>transformational</w:t>
      </w:r>
      <w:r w:rsidR="000315D2">
        <w:t xml:space="preserve">  </w:t>
      </w:r>
      <w:r w:rsidRPr="00CC0C6E">
        <w:t>approach,</w:t>
      </w:r>
      <w:r w:rsidR="000315D2">
        <w:t xml:space="preserve">  </w:t>
      </w:r>
      <w:r w:rsidRPr="00CC0C6E">
        <w:t>as</w:t>
      </w:r>
      <w:r w:rsidR="000315D2">
        <w:t xml:space="preserve">  </w:t>
      </w:r>
      <w:r w:rsidRPr="00CC0C6E">
        <w:t>leaders</w:t>
      </w:r>
      <w:r w:rsidR="000315D2">
        <w:t xml:space="preserve">  </w:t>
      </w:r>
      <w:r w:rsidRPr="00CC0C6E">
        <w:t>aim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develop</w:t>
      </w:r>
      <w:r w:rsidR="000315D2">
        <w:t xml:space="preserve">  </w:t>
      </w:r>
      <w:r w:rsidRPr="00CC0C6E">
        <w:t>others</w:t>
      </w:r>
      <w:r w:rsidR="000315D2">
        <w:t xml:space="preserve">  </w:t>
      </w:r>
      <w:r w:rsidRPr="00CC0C6E">
        <w:t>rather</w:t>
      </w:r>
      <w:r w:rsidR="000315D2">
        <w:t xml:space="preserve">  </w:t>
      </w:r>
      <w:r w:rsidRPr="00CC0C6E">
        <w:t>than</w:t>
      </w:r>
      <w:r w:rsidR="000315D2">
        <w:t xml:space="preserve">  </w:t>
      </w:r>
      <w:r w:rsidRPr="00CC0C6E">
        <w:t>control</w:t>
      </w:r>
      <w:r w:rsidR="000315D2">
        <w:t xml:space="preserve">  </w:t>
      </w:r>
      <w:r w:rsidRPr="00CC0C6E">
        <w:t>them.</w:t>
      </w:r>
    </w:p>
    <w:p w14:paraId="363BF247" w14:textId="5BC00BD4" w:rsidR="00CC0C6E" w:rsidRDefault="00CC0C6E" w:rsidP="00CC0C6E">
      <w:r w:rsidRPr="00CC0C6E">
        <w:t>Leadership</w:t>
      </w:r>
      <w:r w:rsidR="000315D2">
        <w:t xml:space="preserve">  </w:t>
      </w:r>
      <w:r w:rsidRPr="00CC0C6E">
        <w:t>development</w:t>
      </w:r>
      <w:r w:rsidR="000315D2">
        <w:t xml:space="preserve">  </w:t>
      </w:r>
      <w:r w:rsidRPr="00CC0C6E">
        <w:t>programmes</w:t>
      </w:r>
      <w:r w:rsidR="000315D2">
        <w:t xml:space="preserve">  </w:t>
      </w:r>
      <w:r w:rsidRPr="00CC0C6E">
        <w:t>focus</w:t>
      </w:r>
      <w:r w:rsidR="000315D2">
        <w:t xml:space="preserve">  </w:t>
      </w:r>
      <w:r w:rsidRPr="00CC0C6E">
        <w:t>on</w:t>
      </w:r>
      <w:r w:rsidR="000315D2">
        <w:t xml:space="preserve">  </w:t>
      </w:r>
      <w:r w:rsidRPr="00CC0C6E">
        <w:t>inclusion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feedback.</w:t>
      </w:r>
      <w:r w:rsidR="000315D2">
        <w:t xml:space="preserve">  </w:t>
      </w:r>
      <w:r w:rsidRPr="00CC0C6E">
        <w:t>Mentoring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coaching</w:t>
      </w:r>
      <w:r w:rsidR="000315D2">
        <w:t xml:space="preserve">  </w:t>
      </w:r>
      <w:r w:rsidRPr="00CC0C6E">
        <w:t>encourage</w:t>
      </w:r>
      <w:r w:rsidR="000315D2">
        <w:t xml:space="preserve">  </w:t>
      </w:r>
      <w:r w:rsidRPr="00CC0C6E">
        <w:t>employees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reflect</w:t>
      </w:r>
      <w:r w:rsidR="000315D2">
        <w:t xml:space="preserve">  </w:t>
      </w:r>
      <w:r w:rsidRPr="00CC0C6E">
        <w:t>on</w:t>
      </w:r>
      <w:r w:rsidR="000315D2">
        <w:t xml:space="preserve">  </w:t>
      </w:r>
      <w:r w:rsidRPr="00CC0C6E">
        <w:t>their</w:t>
      </w:r>
      <w:r w:rsidR="000315D2">
        <w:t xml:space="preserve">  </w:t>
      </w:r>
      <w:r w:rsidRPr="00CC0C6E">
        <w:t>goals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how</w:t>
      </w:r>
      <w:r w:rsidR="000315D2">
        <w:t xml:space="preserve">  </w:t>
      </w:r>
      <w:r w:rsidRPr="00CC0C6E">
        <w:t>their</w:t>
      </w:r>
      <w:r w:rsidR="000315D2">
        <w:t xml:space="preserve">  </w:t>
      </w:r>
      <w:r w:rsidRPr="00CC0C6E">
        <w:t>actions</w:t>
      </w:r>
      <w:r w:rsidR="000315D2">
        <w:t xml:space="preserve">  </w:t>
      </w:r>
      <w:r w:rsidRPr="00CC0C6E">
        <w:t>contribute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collective</w:t>
      </w:r>
      <w:r w:rsidR="000315D2">
        <w:t xml:space="preserve">  </w:t>
      </w:r>
      <w:r w:rsidRPr="00CC0C6E">
        <w:t>success.</w:t>
      </w:r>
      <w:r w:rsidR="000315D2">
        <w:t xml:space="preserve">  </w:t>
      </w:r>
      <w:r w:rsidRPr="00CC0C6E">
        <w:t>This</w:t>
      </w:r>
      <w:r w:rsidR="000315D2">
        <w:t xml:space="preserve">  </w:t>
      </w:r>
      <w:r w:rsidRPr="00CC0C6E">
        <w:t>continual</w:t>
      </w:r>
      <w:r w:rsidR="000315D2">
        <w:t xml:space="preserve">  </w:t>
      </w:r>
      <w:r w:rsidRPr="00CC0C6E">
        <w:t>feedback</w:t>
      </w:r>
      <w:r w:rsidR="000315D2">
        <w:t xml:space="preserve">  </w:t>
      </w:r>
      <w:r w:rsidRPr="00CC0C6E">
        <w:t>process</w:t>
      </w:r>
      <w:r w:rsidR="000315D2">
        <w:t xml:space="preserve">  </w:t>
      </w:r>
      <w:r w:rsidRPr="00CC0C6E">
        <w:t>allows</w:t>
      </w:r>
      <w:r w:rsidR="000315D2">
        <w:t xml:space="preserve">  </w:t>
      </w:r>
      <w:r w:rsidRPr="00CC0C6E">
        <w:t>learning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become</w:t>
      </w:r>
      <w:r w:rsidR="000315D2">
        <w:t xml:space="preserve">  </w:t>
      </w:r>
      <w:r w:rsidRPr="00CC0C6E">
        <w:t>part</w:t>
      </w:r>
      <w:r w:rsidR="000315D2">
        <w:t xml:space="preserve">  </w:t>
      </w:r>
      <w:r w:rsidRPr="00CC0C6E">
        <w:t>of</w:t>
      </w:r>
      <w:r w:rsidR="000315D2">
        <w:t xml:space="preserve">  </w:t>
      </w:r>
      <w:r w:rsidRPr="00CC0C6E">
        <w:t>leadership</w:t>
      </w:r>
      <w:r w:rsidR="000315D2">
        <w:t xml:space="preserve">  </w:t>
      </w:r>
      <w:r w:rsidRPr="00CC0C6E">
        <w:t>identity.</w:t>
      </w:r>
      <w:r w:rsidR="000315D2">
        <w:t xml:space="preserve">  </w:t>
      </w:r>
      <w:r w:rsidRPr="00CC0C6E">
        <w:t>It</w:t>
      </w:r>
      <w:r w:rsidR="000315D2">
        <w:t xml:space="preserve">  </w:t>
      </w:r>
      <w:r w:rsidRPr="00CC0C6E">
        <w:t>also</w:t>
      </w:r>
      <w:r w:rsidR="000315D2">
        <w:t xml:space="preserve">  </w:t>
      </w:r>
      <w:r w:rsidRPr="00CC0C6E">
        <w:t>supports</w:t>
      </w:r>
      <w:r w:rsidR="000315D2">
        <w:t xml:space="preserve">  </w:t>
      </w:r>
      <w:r w:rsidRPr="00CC0C6E">
        <w:t>psychological</w:t>
      </w:r>
      <w:r w:rsidR="000315D2">
        <w:t xml:space="preserve">  </w:t>
      </w:r>
      <w:r w:rsidRPr="00CC0C6E">
        <w:t>safety,</w:t>
      </w:r>
      <w:r w:rsidR="000315D2">
        <w:t xml:space="preserve">  </w:t>
      </w:r>
      <w:r w:rsidRPr="00CC0C6E">
        <w:t>since</w:t>
      </w:r>
      <w:r w:rsidR="000315D2">
        <w:t xml:space="preserve">  </w:t>
      </w:r>
      <w:r w:rsidRPr="00CC0C6E">
        <w:t>people</w:t>
      </w:r>
      <w:r w:rsidR="000315D2">
        <w:t xml:space="preserve">  </w:t>
      </w:r>
      <w:r w:rsidRPr="00CC0C6E">
        <w:t>feel</w:t>
      </w:r>
      <w:r w:rsidR="000315D2">
        <w:t xml:space="preserve">  </w:t>
      </w:r>
      <w:r w:rsidRPr="00CC0C6E">
        <w:t>confident</w:t>
      </w:r>
      <w:r w:rsidR="000315D2">
        <w:t xml:space="preserve">  </w:t>
      </w:r>
      <w:r w:rsidRPr="00CC0C6E">
        <w:t>to</w:t>
      </w:r>
      <w:r w:rsidR="000315D2">
        <w:t xml:space="preserve">  </w:t>
      </w:r>
      <w:r w:rsidRPr="00CC0C6E">
        <w:t>discuss</w:t>
      </w:r>
      <w:r w:rsidR="000315D2">
        <w:t xml:space="preserve">  </w:t>
      </w:r>
      <w:r w:rsidRPr="00CC0C6E">
        <w:t>mistakes</w:t>
      </w:r>
      <w:r w:rsidR="000315D2">
        <w:t xml:space="preserve">  </w:t>
      </w:r>
      <w:r w:rsidRPr="00CC0C6E">
        <w:t>without</w:t>
      </w:r>
      <w:r w:rsidR="000315D2">
        <w:t xml:space="preserve">  </w:t>
      </w:r>
      <w:r w:rsidRPr="00CC0C6E">
        <w:t>fear</w:t>
      </w:r>
      <w:r w:rsidR="000315D2">
        <w:t xml:space="preserve">  </w:t>
      </w:r>
      <w:r w:rsidRPr="00CC0C6E">
        <w:t>of</w:t>
      </w:r>
      <w:r w:rsidR="000315D2">
        <w:t xml:space="preserve">  </w:t>
      </w:r>
      <w:r w:rsidRPr="00CC0C6E">
        <w:lastRenderedPageBreak/>
        <w:t>blame.</w:t>
      </w:r>
      <w:r w:rsidR="000315D2">
        <w:t xml:space="preserve">  </w:t>
      </w:r>
      <w:r w:rsidRPr="00CC0C6E">
        <w:t>Such</w:t>
      </w:r>
      <w:r w:rsidR="000315D2">
        <w:t xml:space="preserve">  </w:t>
      </w:r>
      <w:r w:rsidRPr="00CC0C6E">
        <w:t>openness</w:t>
      </w:r>
      <w:r w:rsidR="000315D2">
        <w:t xml:space="preserve">  </w:t>
      </w:r>
      <w:r w:rsidRPr="00CC0C6E">
        <w:t>creates</w:t>
      </w:r>
      <w:r w:rsidR="000315D2">
        <w:t xml:space="preserve">  </w:t>
      </w:r>
      <w:r w:rsidRPr="00CC0C6E">
        <w:t>a</w:t>
      </w:r>
      <w:r w:rsidR="000315D2">
        <w:t xml:space="preserve">  </w:t>
      </w:r>
      <w:r w:rsidRPr="00CC0C6E">
        <w:t>learning</w:t>
      </w:r>
      <w:r w:rsidR="000315D2">
        <w:t xml:space="preserve">  </w:t>
      </w:r>
      <w:r w:rsidRPr="00CC0C6E">
        <w:t>culture</w:t>
      </w:r>
      <w:r w:rsidR="000315D2">
        <w:t xml:space="preserve">  </w:t>
      </w:r>
      <w:r w:rsidRPr="00CC0C6E">
        <w:t>where</w:t>
      </w:r>
      <w:r w:rsidR="000315D2">
        <w:t xml:space="preserve">  </w:t>
      </w:r>
      <w:r w:rsidRPr="00CC0C6E">
        <w:t>leaders</w:t>
      </w:r>
      <w:r w:rsidR="000315D2">
        <w:t xml:space="preserve">  </w:t>
      </w:r>
      <w:r w:rsidRPr="00CC0C6E">
        <w:t>model</w:t>
      </w:r>
      <w:r w:rsidR="000315D2">
        <w:t xml:space="preserve">  </w:t>
      </w:r>
      <w:r w:rsidRPr="00CC0C6E">
        <w:t>curiosity,</w:t>
      </w:r>
      <w:r w:rsidR="000315D2">
        <w:t xml:space="preserve">  </w:t>
      </w:r>
      <w:r w:rsidRPr="00CC0C6E">
        <w:t>humility,</w:t>
      </w:r>
      <w:r w:rsidR="000315D2">
        <w:t xml:space="preserve">  </w:t>
      </w:r>
      <w:r w:rsidRPr="00CC0C6E">
        <w:t>and</w:t>
      </w:r>
      <w:r w:rsidR="000315D2">
        <w:t xml:space="preserve">  </w:t>
      </w:r>
      <w:r w:rsidRPr="00CC0C6E">
        <w:t>integrity.</w:t>
      </w:r>
    </w:p>
    <w:p w14:paraId="344771E6" w14:textId="2A2EC321" w:rsidR="00123E33" w:rsidRDefault="00123E33" w:rsidP="00CC0C6E">
      <w:pPr>
        <w:pStyle w:val="Heading2"/>
      </w:pPr>
      <w:bookmarkStart w:id="12" w:name="_Toc214827149"/>
      <w:r w:rsidRPr="00123E33">
        <w:t>Communication</w:t>
      </w:r>
      <w:r w:rsidR="000315D2">
        <w:t xml:space="preserve">  </w:t>
      </w:r>
      <w:r w:rsidRPr="00123E33">
        <w:t>and</w:t>
      </w:r>
      <w:r w:rsidR="000315D2">
        <w:t xml:space="preserve">  </w:t>
      </w:r>
      <w:r w:rsidRPr="00123E33">
        <w:t>Collaboration</w:t>
      </w:r>
      <w:bookmarkEnd w:id="12"/>
    </w:p>
    <w:p w14:paraId="755F99DD" w14:textId="4C2E2749" w:rsidR="00123E33" w:rsidRDefault="00123E33" w:rsidP="00123E33">
      <w:r>
        <w:t>Effective</w:t>
      </w:r>
      <w:r w:rsidR="000315D2">
        <w:t xml:space="preserve">  </w:t>
      </w:r>
      <w:r>
        <w:t>communication</w:t>
      </w:r>
      <w:r w:rsidR="000315D2">
        <w:t xml:space="preserve">  </w:t>
      </w:r>
      <w:r>
        <w:t>is</w:t>
      </w:r>
      <w:r w:rsidR="000315D2">
        <w:t xml:space="preserve">  </w:t>
      </w:r>
      <w:r>
        <w:t>fundamental</w:t>
      </w:r>
      <w:r w:rsidR="000315D2">
        <w:t xml:space="preserve">  </w:t>
      </w:r>
      <w:r>
        <w:t>to</w:t>
      </w:r>
      <w:r w:rsidR="000315D2">
        <w:t xml:space="preserve">  </w:t>
      </w:r>
      <w:r>
        <w:t>sustaining</w:t>
      </w:r>
      <w:r w:rsidR="000315D2">
        <w:t xml:space="preserve">  </w:t>
      </w:r>
      <w:r>
        <w:t>high</w:t>
      </w:r>
      <w:r w:rsidR="000315D2">
        <w:t xml:space="preserve">  </w:t>
      </w:r>
      <w:r>
        <w:t>performance.</w:t>
      </w:r>
      <w:r w:rsidR="000315D2">
        <w:t xml:space="preserve">  </w:t>
      </w:r>
      <w:r>
        <w:t>Kohn</w:t>
      </w:r>
      <w:r w:rsidR="000315D2">
        <w:t xml:space="preserve">  </w:t>
      </w:r>
      <w:r>
        <w:t>(1993)</w:t>
      </w:r>
      <w:r w:rsidR="000315D2">
        <w:t xml:space="preserve">  </w:t>
      </w:r>
      <w:r>
        <w:t>argues</w:t>
      </w:r>
      <w:r w:rsidR="000315D2">
        <w:t xml:space="preserve">  </w:t>
      </w:r>
      <w:r>
        <w:t>that</w:t>
      </w:r>
      <w:r w:rsidR="000315D2">
        <w:t xml:space="preserve">  </w:t>
      </w:r>
      <w:r>
        <w:t>reward-based</w:t>
      </w:r>
      <w:r w:rsidR="000315D2">
        <w:t xml:space="preserve">  </w:t>
      </w:r>
      <w:r>
        <w:t>competition</w:t>
      </w:r>
      <w:r w:rsidR="000315D2">
        <w:t xml:space="preserve">  </w:t>
      </w:r>
      <w:r>
        <w:t>discourages</w:t>
      </w:r>
      <w:r w:rsidR="000315D2">
        <w:t xml:space="preserve">  </w:t>
      </w:r>
      <w:r>
        <w:t>collaboration</w:t>
      </w:r>
      <w:r w:rsidR="000315D2">
        <w:t xml:space="preserve">  </w:t>
      </w:r>
      <w:r>
        <w:t>and</w:t>
      </w:r>
      <w:r w:rsidR="000315D2">
        <w:t xml:space="preserve">  </w:t>
      </w:r>
      <w:r>
        <w:t>that</w:t>
      </w:r>
      <w:r w:rsidR="000315D2">
        <w:t xml:space="preserve">  </w:t>
      </w:r>
      <w:r>
        <w:t>genuine</w:t>
      </w:r>
      <w:r w:rsidR="000315D2">
        <w:t xml:space="preserve">  </w:t>
      </w:r>
      <w:r>
        <w:t>commitment</w:t>
      </w:r>
      <w:r w:rsidR="000315D2">
        <w:t xml:space="preserve">  </w:t>
      </w:r>
      <w:r>
        <w:t>emerges</w:t>
      </w:r>
      <w:r w:rsidR="000315D2">
        <w:t xml:space="preserve">  </w:t>
      </w:r>
      <w:r>
        <w:t>from</w:t>
      </w:r>
      <w:r w:rsidR="000315D2">
        <w:t xml:space="preserve">  </w:t>
      </w:r>
      <w:r>
        <w:t>intrinsic</w:t>
      </w:r>
      <w:r w:rsidR="000315D2">
        <w:t xml:space="preserve">  </w:t>
      </w:r>
      <w:r>
        <w:t>motivation.</w:t>
      </w:r>
      <w:r w:rsidR="000315D2">
        <w:t xml:space="preserve">  </w:t>
      </w:r>
      <w:r>
        <w:t>Teams</w:t>
      </w:r>
      <w:r w:rsidR="000315D2">
        <w:t xml:space="preserve">  </w:t>
      </w:r>
      <w:r>
        <w:t>that</w:t>
      </w:r>
      <w:r w:rsidR="000315D2">
        <w:t xml:space="preserve">  </w:t>
      </w:r>
      <w:r>
        <w:t>communicate</w:t>
      </w:r>
      <w:r w:rsidR="000315D2">
        <w:t xml:space="preserve">  </w:t>
      </w:r>
      <w:r>
        <w:t>openly</w:t>
      </w:r>
      <w:r w:rsidR="000315D2">
        <w:t xml:space="preserve">  </w:t>
      </w:r>
      <w:r>
        <w:t>are</w:t>
      </w:r>
      <w:r w:rsidR="000315D2">
        <w:t xml:space="preserve">  </w:t>
      </w:r>
      <w:r>
        <w:t>better</w:t>
      </w:r>
      <w:r w:rsidR="000315D2">
        <w:t xml:space="preserve">  </w:t>
      </w:r>
      <w:r>
        <w:t>able</w:t>
      </w:r>
      <w:r w:rsidR="000315D2">
        <w:t xml:space="preserve">  </w:t>
      </w:r>
      <w:r>
        <w:t>to</w:t>
      </w:r>
      <w:r w:rsidR="000315D2">
        <w:t xml:space="preserve">  </w:t>
      </w:r>
      <w:r>
        <w:t>share</w:t>
      </w:r>
      <w:r w:rsidR="000315D2">
        <w:t xml:space="preserve">  </w:t>
      </w:r>
      <w:r>
        <w:t>knowledge</w:t>
      </w:r>
      <w:r w:rsidR="000315D2">
        <w:t xml:space="preserve">  </w:t>
      </w:r>
      <w:r>
        <w:t>and</w:t>
      </w:r>
      <w:r w:rsidR="000315D2">
        <w:t xml:space="preserve">  </w:t>
      </w:r>
      <w:r>
        <w:t>challenge</w:t>
      </w:r>
      <w:r w:rsidR="000315D2">
        <w:t xml:space="preserve">  </w:t>
      </w:r>
      <w:r>
        <w:t>assumptions.</w:t>
      </w:r>
    </w:p>
    <w:p w14:paraId="329B5F4C" w14:textId="64CF59E8" w:rsidR="00123E33" w:rsidRDefault="00123E33" w:rsidP="00123E33">
      <w:r>
        <w:t>Krackhardt</w:t>
      </w:r>
      <w:r w:rsidR="000315D2">
        <w:t xml:space="preserve">  </w:t>
      </w:r>
      <w:r>
        <w:t>and</w:t>
      </w:r>
      <w:r w:rsidR="000315D2">
        <w:t xml:space="preserve">  </w:t>
      </w:r>
      <w:r>
        <w:t>Hanson</w:t>
      </w:r>
      <w:r w:rsidR="000315D2">
        <w:t xml:space="preserve">  </w:t>
      </w:r>
      <w:r>
        <w:t>(2000)</w:t>
      </w:r>
      <w:r w:rsidR="000315D2">
        <w:t xml:space="preserve">  </w:t>
      </w:r>
      <w:r>
        <w:t>demonstrate</w:t>
      </w:r>
      <w:r w:rsidR="000315D2">
        <w:t xml:space="preserve">  </w:t>
      </w:r>
      <w:r>
        <w:t>that</w:t>
      </w:r>
      <w:r w:rsidR="000315D2">
        <w:t xml:space="preserve">  </w:t>
      </w:r>
      <w:r>
        <w:t>informal</w:t>
      </w:r>
      <w:r w:rsidR="000315D2">
        <w:t xml:space="preserve">  </w:t>
      </w:r>
      <w:r>
        <w:t>advice</w:t>
      </w:r>
      <w:r w:rsidR="000315D2">
        <w:t xml:space="preserve">  </w:t>
      </w:r>
      <w:r>
        <w:t>networks</w:t>
      </w:r>
      <w:r w:rsidR="000315D2">
        <w:t xml:space="preserve">  </w:t>
      </w:r>
      <w:r>
        <w:t>often</w:t>
      </w:r>
      <w:r w:rsidR="000315D2">
        <w:t xml:space="preserve">  </w:t>
      </w:r>
      <w:r>
        <w:t>transmit</w:t>
      </w:r>
      <w:r w:rsidR="000315D2">
        <w:t xml:space="preserve">  </w:t>
      </w:r>
      <w:r>
        <w:t>information</w:t>
      </w:r>
      <w:r w:rsidR="000315D2">
        <w:t xml:space="preserve">  </w:t>
      </w:r>
      <w:r>
        <w:t>more</w:t>
      </w:r>
      <w:r w:rsidR="000315D2">
        <w:t xml:space="preserve">  </w:t>
      </w:r>
      <w:r>
        <w:t>effectively</w:t>
      </w:r>
      <w:r w:rsidR="000315D2">
        <w:t xml:space="preserve">  </w:t>
      </w:r>
      <w:r>
        <w:t>than</w:t>
      </w:r>
      <w:r w:rsidR="000315D2">
        <w:t xml:space="preserve">  </w:t>
      </w:r>
      <w:r>
        <w:t>formal</w:t>
      </w:r>
      <w:r w:rsidR="000315D2">
        <w:t xml:space="preserve">  </w:t>
      </w:r>
      <w:r>
        <w:t>hierarchies.</w:t>
      </w:r>
      <w:r w:rsidR="000315D2">
        <w:t xml:space="preserve">  </w:t>
      </w:r>
      <w:r>
        <w:t>Within</w:t>
      </w:r>
      <w:r w:rsidR="000315D2">
        <w:t xml:space="preserve">  </w:t>
      </w:r>
      <w:r>
        <w:t>professional</w:t>
      </w:r>
      <w:r w:rsidR="000315D2">
        <w:t xml:space="preserve">  </w:t>
      </w:r>
      <w:r>
        <w:t>services,</w:t>
      </w:r>
      <w:r w:rsidR="000315D2">
        <w:t xml:space="preserve">  </w:t>
      </w:r>
      <w:r>
        <w:t>such</w:t>
      </w:r>
      <w:r w:rsidR="000315D2">
        <w:t xml:space="preserve">  </w:t>
      </w:r>
      <w:r>
        <w:t>networks</w:t>
      </w:r>
      <w:r w:rsidR="000315D2">
        <w:t xml:space="preserve">  </w:t>
      </w:r>
      <w:r>
        <w:t>foster</w:t>
      </w:r>
      <w:r w:rsidR="000315D2">
        <w:t xml:space="preserve">  </w:t>
      </w:r>
      <w:r>
        <w:t>trust</w:t>
      </w:r>
      <w:r w:rsidR="000315D2">
        <w:t xml:space="preserve">  </w:t>
      </w:r>
      <w:r>
        <w:t>and</w:t>
      </w:r>
      <w:r w:rsidR="000315D2">
        <w:t xml:space="preserve">  </w:t>
      </w:r>
      <w:r>
        <w:t>enable</w:t>
      </w:r>
      <w:r w:rsidR="000315D2">
        <w:t xml:space="preserve">  </w:t>
      </w:r>
      <w:r>
        <w:t>problem</w:t>
      </w:r>
      <w:r w:rsidR="000315D2">
        <w:t xml:space="preserve">  </w:t>
      </w:r>
      <w:r>
        <w:t>solving</w:t>
      </w:r>
      <w:r w:rsidR="000315D2">
        <w:t xml:space="preserve">  </w:t>
      </w:r>
      <w:r>
        <w:t>across</w:t>
      </w:r>
      <w:r w:rsidR="000315D2">
        <w:t xml:space="preserve">  </w:t>
      </w:r>
      <w:r>
        <w:t>departments.</w:t>
      </w:r>
      <w:r w:rsidR="000315D2">
        <w:t xml:space="preserve">  </w:t>
      </w:r>
      <w:r>
        <w:t>Digital</w:t>
      </w:r>
      <w:r w:rsidR="000315D2">
        <w:t xml:space="preserve">  </w:t>
      </w:r>
      <w:r>
        <w:t>collaboration</w:t>
      </w:r>
      <w:r w:rsidR="000315D2">
        <w:t xml:space="preserve">  </w:t>
      </w:r>
      <w:r>
        <w:t>tools</w:t>
      </w:r>
      <w:r w:rsidR="000315D2">
        <w:t xml:space="preserve">  </w:t>
      </w:r>
      <w:r>
        <w:t>further</w:t>
      </w:r>
      <w:r w:rsidR="000315D2">
        <w:t xml:space="preserve">  </w:t>
      </w:r>
      <w:r>
        <w:t>enhance</w:t>
      </w:r>
      <w:r w:rsidR="000315D2">
        <w:t xml:space="preserve">  </w:t>
      </w:r>
      <w:r>
        <w:t>transparency,</w:t>
      </w:r>
      <w:r w:rsidR="000315D2">
        <w:t xml:space="preserve">  </w:t>
      </w:r>
      <w:r>
        <w:t>though</w:t>
      </w:r>
      <w:r w:rsidR="000315D2">
        <w:t xml:space="preserve">  </w:t>
      </w:r>
      <w:r>
        <w:t>leaders</w:t>
      </w:r>
      <w:r w:rsidR="000315D2">
        <w:t xml:space="preserve">  </w:t>
      </w:r>
      <w:r>
        <w:t>must</w:t>
      </w:r>
      <w:r w:rsidR="000315D2">
        <w:t xml:space="preserve">  </w:t>
      </w:r>
      <w:r>
        <w:t>ensure</w:t>
      </w:r>
      <w:r w:rsidR="000315D2">
        <w:t xml:space="preserve">  </w:t>
      </w:r>
      <w:r>
        <w:t>that</w:t>
      </w:r>
      <w:r w:rsidR="000315D2">
        <w:t xml:space="preserve">  </w:t>
      </w:r>
      <w:r>
        <w:t>technology</w:t>
      </w:r>
      <w:r w:rsidR="000315D2">
        <w:t xml:space="preserve">  </w:t>
      </w:r>
      <w:r>
        <w:t>complements</w:t>
      </w:r>
      <w:r w:rsidR="000315D2">
        <w:t xml:space="preserve">  </w:t>
      </w:r>
      <w:r>
        <w:t>human</w:t>
      </w:r>
      <w:r w:rsidR="000315D2">
        <w:t xml:space="preserve">  </w:t>
      </w:r>
      <w:r>
        <w:t>connection</w:t>
      </w:r>
      <w:r w:rsidR="000315D2">
        <w:t xml:space="preserve">  </w:t>
      </w:r>
      <w:r>
        <w:t>rather</w:t>
      </w:r>
      <w:r w:rsidR="000315D2">
        <w:t xml:space="preserve">  </w:t>
      </w:r>
      <w:r>
        <w:t>than</w:t>
      </w:r>
      <w:r w:rsidR="000315D2">
        <w:t xml:space="preserve">  </w:t>
      </w:r>
      <w:r>
        <w:t>replacing</w:t>
      </w:r>
      <w:r w:rsidR="000315D2">
        <w:t xml:space="preserve">  </w:t>
      </w:r>
      <w:r>
        <w:t>it.</w:t>
      </w:r>
    </w:p>
    <w:p w14:paraId="22921E45" w14:textId="1FDD62F7" w:rsidR="00123E33" w:rsidRDefault="00123E33" w:rsidP="00123E33">
      <w:r>
        <w:t>Lencioni</w:t>
      </w:r>
      <w:r w:rsidR="000315D2">
        <w:t xml:space="preserve">  </w:t>
      </w:r>
      <w:r>
        <w:t>(2002)</w:t>
      </w:r>
      <w:r w:rsidR="000315D2">
        <w:t xml:space="preserve">  </w:t>
      </w:r>
      <w:r>
        <w:t>suggests</w:t>
      </w:r>
      <w:r w:rsidR="000315D2">
        <w:t xml:space="preserve">  </w:t>
      </w:r>
      <w:r>
        <w:t>that</w:t>
      </w:r>
      <w:r w:rsidR="000315D2">
        <w:t xml:space="preserve">  </w:t>
      </w:r>
      <w:r>
        <w:t>effective</w:t>
      </w:r>
      <w:r w:rsidR="000315D2">
        <w:t xml:space="preserve">  </w:t>
      </w:r>
      <w:r>
        <w:t>teamwork</w:t>
      </w:r>
      <w:r w:rsidR="000315D2">
        <w:t xml:space="preserve">  </w:t>
      </w:r>
      <w:r>
        <w:t>depends</w:t>
      </w:r>
      <w:r w:rsidR="000315D2">
        <w:t xml:space="preserve">  </w:t>
      </w:r>
      <w:r>
        <w:t>on</w:t>
      </w:r>
      <w:r w:rsidR="000315D2">
        <w:t xml:space="preserve">  </w:t>
      </w:r>
      <w:r>
        <w:t>healthy</w:t>
      </w:r>
      <w:r w:rsidR="000315D2">
        <w:t xml:space="preserve">  </w:t>
      </w:r>
      <w:r>
        <w:t>conflict</w:t>
      </w:r>
      <w:r w:rsidR="000315D2">
        <w:t xml:space="preserve">  </w:t>
      </w:r>
      <w:r>
        <w:t>and</w:t>
      </w:r>
      <w:r w:rsidR="000315D2">
        <w:t xml:space="preserve">  </w:t>
      </w:r>
      <w:r>
        <w:t>shared</w:t>
      </w:r>
      <w:r w:rsidR="000315D2">
        <w:t xml:space="preserve">  </w:t>
      </w:r>
      <w:r>
        <w:t>accountability.</w:t>
      </w:r>
      <w:r w:rsidR="000315D2">
        <w:t xml:space="preserve">  </w:t>
      </w:r>
      <w:r>
        <w:t>Psychological</w:t>
      </w:r>
      <w:r w:rsidR="000315D2">
        <w:t xml:space="preserve">  </w:t>
      </w:r>
      <w:r>
        <w:t>safety</w:t>
      </w:r>
      <w:r w:rsidR="000315D2">
        <w:t xml:space="preserve">  </w:t>
      </w:r>
      <w:r>
        <w:t>allows</w:t>
      </w:r>
      <w:r w:rsidR="000315D2">
        <w:t xml:space="preserve">  </w:t>
      </w:r>
      <w:r>
        <w:t>professionals</w:t>
      </w:r>
      <w:r w:rsidR="000315D2">
        <w:t xml:space="preserve">  </w:t>
      </w:r>
      <w:r>
        <w:t>to</w:t>
      </w:r>
      <w:r w:rsidR="000315D2">
        <w:t xml:space="preserve">  </w:t>
      </w:r>
      <w:r>
        <w:t>question</w:t>
      </w:r>
      <w:r w:rsidR="000315D2">
        <w:t xml:space="preserve">  </w:t>
      </w:r>
      <w:r>
        <w:t>decisions</w:t>
      </w:r>
      <w:r w:rsidR="000315D2">
        <w:t xml:space="preserve">  </w:t>
      </w:r>
      <w:r>
        <w:t>without</w:t>
      </w:r>
      <w:r w:rsidR="000315D2">
        <w:t xml:space="preserve">  </w:t>
      </w:r>
      <w:r>
        <w:t>fear</w:t>
      </w:r>
      <w:r w:rsidR="000315D2">
        <w:t xml:space="preserve">  </w:t>
      </w:r>
      <w:r>
        <w:t>of</w:t>
      </w:r>
      <w:r w:rsidR="000315D2">
        <w:t xml:space="preserve">  </w:t>
      </w:r>
      <w:r>
        <w:t>criticism.</w:t>
      </w:r>
      <w:r w:rsidR="000315D2">
        <w:t xml:space="preserve">  </w:t>
      </w:r>
      <w:r>
        <w:t>Regular</w:t>
      </w:r>
      <w:r w:rsidR="000315D2">
        <w:t xml:space="preserve">  </w:t>
      </w:r>
      <w:r>
        <w:t>team</w:t>
      </w:r>
      <w:r w:rsidR="000315D2">
        <w:t xml:space="preserve">  </w:t>
      </w:r>
      <w:r>
        <w:t>reflections,</w:t>
      </w:r>
      <w:r w:rsidR="000315D2">
        <w:t xml:space="preserve">  </w:t>
      </w:r>
      <w:r>
        <w:t>project</w:t>
      </w:r>
      <w:r w:rsidR="000315D2">
        <w:t xml:space="preserve">  </w:t>
      </w:r>
      <w:r>
        <w:t>reviews,</w:t>
      </w:r>
      <w:r w:rsidR="000315D2">
        <w:t xml:space="preserve">  </w:t>
      </w:r>
      <w:r>
        <w:t>and</w:t>
      </w:r>
      <w:r w:rsidR="000315D2">
        <w:t xml:space="preserve">  </w:t>
      </w:r>
      <w:r>
        <w:t>open</w:t>
      </w:r>
      <w:r w:rsidR="000315D2">
        <w:t xml:space="preserve">  </w:t>
      </w:r>
      <w:r>
        <w:t>forums</w:t>
      </w:r>
      <w:r w:rsidR="000315D2">
        <w:t xml:space="preserve">  </w:t>
      </w:r>
      <w:r>
        <w:t>create</w:t>
      </w:r>
      <w:r w:rsidR="000315D2">
        <w:t xml:space="preserve">  </w:t>
      </w:r>
      <w:r>
        <w:t>a</w:t>
      </w:r>
      <w:r w:rsidR="000315D2">
        <w:t xml:space="preserve">  </w:t>
      </w:r>
      <w:r>
        <w:t>learning</w:t>
      </w:r>
      <w:r w:rsidR="000315D2">
        <w:t xml:space="preserve">  </w:t>
      </w:r>
      <w:r>
        <w:t>climate</w:t>
      </w:r>
      <w:r w:rsidR="000315D2">
        <w:t xml:space="preserve">  </w:t>
      </w:r>
      <w:r>
        <w:t>where</w:t>
      </w:r>
      <w:r w:rsidR="000315D2">
        <w:t xml:space="preserve">  </w:t>
      </w:r>
      <w:r>
        <w:t>people</w:t>
      </w:r>
      <w:r w:rsidR="000315D2">
        <w:t xml:space="preserve">  </w:t>
      </w:r>
      <w:r>
        <w:t>can</w:t>
      </w:r>
      <w:r w:rsidR="000315D2">
        <w:t xml:space="preserve">  </w:t>
      </w:r>
      <w:r>
        <w:t>discuss</w:t>
      </w:r>
      <w:r w:rsidR="000315D2">
        <w:t xml:space="preserve">  </w:t>
      </w:r>
      <w:r>
        <w:t>mistakes</w:t>
      </w:r>
      <w:r w:rsidR="000315D2">
        <w:t xml:space="preserve">  </w:t>
      </w:r>
      <w:r>
        <w:t>constructively.</w:t>
      </w:r>
    </w:p>
    <w:p w14:paraId="590F9987" w14:textId="5C092878" w:rsidR="00296E49" w:rsidRDefault="00296E49" w:rsidP="00296E49">
      <w:pPr>
        <w:pStyle w:val="Heading2"/>
      </w:pPr>
      <w:bookmarkStart w:id="13" w:name="_Toc214827150"/>
      <w:r w:rsidRPr="00296E49">
        <w:t>Continuous</w:t>
      </w:r>
      <w:r w:rsidR="000315D2">
        <w:t xml:space="preserve">  </w:t>
      </w:r>
      <w:r w:rsidRPr="00296E49">
        <w:t>Learning</w:t>
      </w:r>
      <w:r w:rsidR="000315D2">
        <w:t xml:space="preserve">  </w:t>
      </w:r>
      <w:r w:rsidRPr="00296E49">
        <w:t>and</w:t>
      </w:r>
      <w:r w:rsidR="000315D2">
        <w:t xml:space="preserve">  </w:t>
      </w:r>
      <w:r w:rsidRPr="00296E49">
        <w:t>Development</w:t>
      </w:r>
      <w:bookmarkEnd w:id="13"/>
    </w:p>
    <w:p w14:paraId="0DFD5D77" w14:textId="36693395" w:rsidR="00671CEE" w:rsidRPr="00671CEE" w:rsidRDefault="00671CEE" w:rsidP="00671CEE">
      <w:r w:rsidRPr="00671CEE">
        <w:t>A</w:t>
      </w:r>
      <w:r w:rsidR="000315D2">
        <w:t xml:space="preserve">  </w:t>
      </w:r>
      <w:r w:rsidR="009E5B0E" w:rsidRPr="00671CEE">
        <w:t>high-performance</w:t>
      </w:r>
      <w:r w:rsidR="000315D2">
        <w:t xml:space="preserve">  </w:t>
      </w:r>
      <w:r w:rsidRPr="00671CEE">
        <w:t>culture</w:t>
      </w:r>
      <w:r w:rsidR="000315D2">
        <w:t xml:space="preserve">  </w:t>
      </w:r>
      <w:r w:rsidRPr="00671CEE">
        <w:t>depends</w:t>
      </w:r>
      <w:r w:rsidR="000315D2">
        <w:t xml:space="preserve">  </w:t>
      </w:r>
      <w:r w:rsidRPr="00671CEE">
        <w:t>on</w:t>
      </w:r>
      <w:r w:rsidR="000315D2">
        <w:t xml:space="preserve">  </w:t>
      </w:r>
      <w:r w:rsidRPr="00671CEE">
        <w:t>continuous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collective</w:t>
      </w:r>
      <w:r w:rsidR="000315D2">
        <w:t xml:space="preserve">  </w:t>
      </w:r>
      <w:r w:rsidRPr="00671CEE">
        <w:t>responsibility.</w:t>
      </w:r>
      <w:r w:rsidR="000315D2">
        <w:t xml:space="preserve">  </w:t>
      </w:r>
      <w:r w:rsidRPr="00671CEE">
        <w:t>Senge</w:t>
      </w:r>
      <w:r w:rsidR="000315D2">
        <w:t xml:space="preserve">  </w:t>
      </w:r>
      <w:r w:rsidRPr="00671CEE">
        <w:t>(1990)</w:t>
      </w:r>
      <w:r w:rsidR="000315D2">
        <w:t xml:space="preserve">  </w:t>
      </w:r>
      <w:r w:rsidRPr="00671CEE">
        <w:t>describes</w:t>
      </w:r>
      <w:r w:rsidR="000315D2">
        <w:t xml:space="preserve">  </w:t>
      </w:r>
      <w:r w:rsidRPr="00671CEE">
        <w:t>the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organisation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one</w:t>
      </w:r>
      <w:r w:rsidR="000315D2">
        <w:t xml:space="preserve">  </w:t>
      </w:r>
      <w:r w:rsidRPr="00671CEE">
        <w:t>that</w:t>
      </w:r>
      <w:r w:rsidR="000315D2">
        <w:t xml:space="preserve">  </w:t>
      </w:r>
      <w:r w:rsidRPr="00671CEE">
        <w:t>continually</w:t>
      </w:r>
      <w:r w:rsidR="000315D2">
        <w:t xml:space="preserve">  </w:t>
      </w:r>
      <w:r w:rsidRPr="00671CEE">
        <w:t>expands</w:t>
      </w:r>
      <w:r w:rsidR="000315D2">
        <w:t xml:space="preserve">  </w:t>
      </w:r>
      <w:r w:rsidRPr="00671CEE">
        <w:t>its</w:t>
      </w:r>
      <w:r w:rsidR="000315D2">
        <w:t xml:space="preserve">  </w:t>
      </w:r>
      <w:r w:rsidRPr="00671CEE">
        <w:t>capacity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create</w:t>
      </w:r>
      <w:r w:rsidR="000315D2">
        <w:t xml:space="preserve">  </w:t>
      </w:r>
      <w:r w:rsidRPr="00671CEE">
        <w:t>desired</w:t>
      </w:r>
      <w:r w:rsidR="000315D2">
        <w:t xml:space="preserve">  </w:t>
      </w:r>
      <w:r w:rsidRPr="00671CEE">
        <w:t>results.</w:t>
      </w:r>
      <w:r w:rsidR="000315D2">
        <w:t xml:space="preserve">  </w:t>
      </w:r>
      <w:r w:rsidRPr="00671CEE">
        <w:t>Easterby</w:t>
      </w:r>
      <w:r w:rsidR="000315D2">
        <w:t xml:space="preserve">  </w:t>
      </w:r>
      <w:r w:rsidRPr="00671CEE">
        <w:t>Smith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Araujo</w:t>
      </w:r>
      <w:r w:rsidR="000315D2">
        <w:t xml:space="preserve">  </w:t>
      </w:r>
      <w:r w:rsidRPr="00671CEE">
        <w:t>(1999)</w:t>
      </w:r>
      <w:r w:rsidR="000315D2">
        <w:t xml:space="preserve">  </w:t>
      </w:r>
      <w:r w:rsidRPr="00671CEE">
        <w:t>add</w:t>
      </w:r>
      <w:r w:rsidR="000315D2">
        <w:t xml:space="preserve">  </w:t>
      </w:r>
      <w:r w:rsidRPr="00671CEE">
        <w:t>that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must</w:t>
      </w:r>
      <w:r w:rsidR="000315D2">
        <w:t xml:space="preserve">  </w:t>
      </w:r>
      <w:r w:rsidRPr="00671CEE">
        <w:t>be</w:t>
      </w:r>
      <w:r w:rsidR="000315D2">
        <w:t xml:space="preserve">  </w:t>
      </w:r>
      <w:r w:rsidRPr="00671CEE">
        <w:t>embedded</w:t>
      </w:r>
      <w:r w:rsidR="000315D2">
        <w:t xml:space="preserve">  </w:t>
      </w:r>
      <w:r w:rsidRPr="00671CEE">
        <w:t>in</w:t>
      </w:r>
      <w:r w:rsidR="000315D2">
        <w:t xml:space="preserve">  </w:t>
      </w:r>
      <w:r w:rsidRPr="00671CEE">
        <w:t>daily</w:t>
      </w:r>
      <w:r w:rsidR="000315D2">
        <w:t xml:space="preserve">  </w:t>
      </w:r>
      <w:r w:rsidRPr="00671CEE">
        <w:t>practice</w:t>
      </w:r>
      <w:r w:rsidR="000315D2">
        <w:t xml:space="preserve">  </w:t>
      </w:r>
      <w:r w:rsidRPr="00671CEE">
        <w:t>rather</w:t>
      </w:r>
      <w:r w:rsidR="000315D2">
        <w:t xml:space="preserve">  </w:t>
      </w:r>
      <w:r w:rsidRPr="00671CEE">
        <w:t>than</w:t>
      </w:r>
      <w:r w:rsidR="000315D2">
        <w:t xml:space="preserve">  </w:t>
      </w:r>
      <w:r w:rsidRPr="00671CEE">
        <w:t>treated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a</w:t>
      </w:r>
      <w:r w:rsidR="000315D2">
        <w:t xml:space="preserve">  </w:t>
      </w:r>
      <w:r w:rsidRPr="00671CEE">
        <w:t>separate</w:t>
      </w:r>
      <w:r w:rsidR="000315D2">
        <w:t xml:space="preserve">  </w:t>
      </w:r>
      <w:r w:rsidRPr="00671CEE">
        <w:t>initiative.</w:t>
      </w:r>
    </w:p>
    <w:p w14:paraId="6A7F18FE" w14:textId="7E6D11F8" w:rsidR="00671CEE" w:rsidRPr="00671CEE" w:rsidRDefault="00671CEE" w:rsidP="00671CEE">
      <w:r w:rsidRPr="00671CEE">
        <w:t>In</w:t>
      </w:r>
      <w:r w:rsidR="000315D2">
        <w:t xml:space="preserve">  </w:t>
      </w:r>
      <w:r w:rsidRPr="00671CEE">
        <w:t>my</w:t>
      </w:r>
      <w:r w:rsidR="000315D2">
        <w:t xml:space="preserve">  </w:t>
      </w:r>
      <w:r w:rsidRPr="00671CEE">
        <w:t>own</w:t>
      </w:r>
      <w:r w:rsidR="000315D2">
        <w:t xml:space="preserve">  </w:t>
      </w:r>
      <w:r w:rsidRPr="00671CEE">
        <w:t>workplace,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is</w:t>
      </w:r>
      <w:r w:rsidR="000315D2">
        <w:t xml:space="preserve">  </w:t>
      </w:r>
      <w:r w:rsidRPr="00671CEE">
        <w:t>deeply</w:t>
      </w:r>
      <w:r w:rsidR="000315D2">
        <w:t xml:space="preserve">  </w:t>
      </w:r>
      <w:r w:rsidRPr="00671CEE">
        <w:t>embedded</w:t>
      </w:r>
      <w:r w:rsidR="000315D2">
        <w:t xml:space="preserve">  </w:t>
      </w:r>
      <w:r w:rsidRPr="00671CEE">
        <w:t>in</w:t>
      </w:r>
      <w:r w:rsidR="000315D2">
        <w:t xml:space="preserve">  </w:t>
      </w:r>
      <w:r w:rsidRPr="00671CEE">
        <w:t>how</w:t>
      </w:r>
      <w:r w:rsidR="000315D2">
        <w:t xml:space="preserve">  </w:t>
      </w:r>
      <w:r w:rsidRPr="00671CEE">
        <w:t>the</w:t>
      </w:r>
      <w:r w:rsidR="000315D2">
        <w:t xml:space="preserve">  </w:t>
      </w:r>
      <w:r w:rsidRPr="00671CEE">
        <w:t>organisation</w:t>
      </w:r>
      <w:r w:rsidR="000315D2">
        <w:t xml:space="preserve">  </w:t>
      </w:r>
      <w:r w:rsidRPr="00671CEE">
        <w:t>operates.</w:t>
      </w:r>
      <w:r w:rsidR="000315D2">
        <w:t xml:space="preserve">  </w:t>
      </w:r>
      <w:r w:rsidRPr="00671CEE">
        <w:t>There</w:t>
      </w:r>
      <w:r w:rsidR="000315D2">
        <w:t xml:space="preserve">  </w:t>
      </w:r>
      <w:r w:rsidRPr="00671CEE">
        <w:t>are</w:t>
      </w:r>
      <w:r w:rsidR="000315D2">
        <w:t xml:space="preserve">  </w:t>
      </w:r>
      <w:r w:rsidRPr="00671CEE">
        <w:t>structured</w:t>
      </w:r>
      <w:r w:rsidR="000315D2">
        <w:t xml:space="preserve">  </w:t>
      </w:r>
      <w:r w:rsidRPr="00671CEE">
        <w:t>opportunities</w:t>
      </w:r>
      <w:r w:rsidR="000315D2">
        <w:t xml:space="preserve">  </w:t>
      </w:r>
      <w:r w:rsidRPr="00671CEE">
        <w:t>for</w:t>
      </w:r>
      <w:r w:rsidR="000315D2">
        <w:t xml:space="preserve">  </w:t>
      </w:r>
      <w:r w:rsidRPr="00671CEE">
        <w:t>development,</w:t>
      </w:r>
      <w:r w:rsidR="000315D2">
        <w:t xml:space="preserve">  </w:t>
      </w:r>
      <w:r w:rsidRPr="00671CEE">
        <w:t>but</w:t>
      </w:r>
      <w:r w:rsidR="000315D2">
        <w:t xml:space="preserve">  </w:t>
      </w:r>
      <w:r w:rsidRPr="00671CEE">
        <w:t>employees</w:t>
      </w:r>
      <w:r w:rsidR="000315D2">
        <w:t xml:space="preserve">  </w:t>
      </w:r>
      <w:r w:rsidRPr="00671CEE">
        <w:t>are</w:t>
      </w:r>
      <w:r w:rsidR="000315D2">
        <w:t xml:space="preserve">  </w:t>
      </w:r>
      <w:r w:rsidRPr="00671CEE">
        <w:t>also</w:t>
      </w:r>
      <w:r w:rsidR="000315D2">
        <w:t xml:space="preserve">  </w:t>
      </w:r>
      <w:r w:rsidRPr="00671CEE">
        <w:t>encouraged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take</w:t>
      </w:r>
      <w:r w:rsidR="000315D2">
        <w:t xml:space="preserve">  </w:t>
      </w:r>
      <w:r w:rsidRPr="00671CEE">
        <w:t>ownership</w:t>
      </w:r>
      <w:r w:rsidR="000315D2">
        <w:t xml:space="preserve">  </w:t>
      </w:r>
      <w:r w:rsidRPr="00671CEE">
        <w:t>of</w:t>
      </w:r>
      <w:r w:rsidR="000315D2">
        <w:t xml:space="preserve">  </w:t>
      </w:r>
      <w:r w:rsidRPr="00671CEE">
        <w:t>their</w:t>
      </w:r>
      <w:r w:rsidR="000315D2">
        <w:t xml:space="preserve">  </w:t>
      </w:r>
      <w:r w:rsidRPr="00671CEE">
        <w:t>learning.</w:t>
      </w:r>
      <w:r w:rsidR="000315D2">
        <w:t xml:space="preserve">  </w:t>
      </w:r>
      <w:r w:rsidRPr="00671CEE">
        <w:t>This</w:t>
      </w:r>
      <w:r w:rsidR="000315D2">
        <w:t xml:space="preserve">  </w:t>
      </w:r>
      <w:r w:rsidRPr="00671CEE">
        <w:t>approach</w:t>
      </w:r>
      <w:r w:rsidR="000315D2">
        <w:t xml:space="preserve">  </w:t>
      </w:r>
      <w:r w:rsidRPr="00671CEE">
        <w:t>builds</w:t>
      </w:r>
      <w:r w:rsidR="000315D2">
        <w:t xml:space="preserve">  </w:t>
      </w:r>
      <w:r w:rsidRPr="00671CEE">
        <w:t>confidence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promotes</w:t>
      </w:r>
      <w:r w:rsidR="000315D2">
        <w:t xml:space="preserve">  </w:t>
      </w:r>
      <w:r w:rsidRPr="00671CEE">
        <w:t>problem</w:t>
      </w:r>
      <w:r w:rsidR="000315D2">
        <w:t xml:space="preserve">  </w:t>
      </w:r>
      <w:r w:rsidRPr="00671CEE">
        <w:t>solving</w:t>
      </w:r>
      <w:r w:rsidR="000315D2">
        <w:t xml:space="preserve">  </w:t>
      </w:r>
      <w:r w:rsidRPr="00671CEE">
        <w:t>because</w:t>
      </w:r>
      <w:r w:rsidR="000315D2">
        <w:t xml:space="preserve">  </w:t>
      </w:r>
      <w:r w:rsidRPr="00671CEE">
        <w:t>individuals</w:t>
      </w:r>
      <w:r w:rsidR="000315D2">
        <w:t xml:space="preserve">  </w:t>
      </w:r>
      <w:r w:rsidRPr="00671CEE">
        <w:t>are</w:t>
      </w:r>
      <w:r w:rsidR="000315D2">
        <w:t xml:space="preserve">  </w:t>
      </w:r>
      <w:r w:rsidRPr="00671CEE">
        <w:t>trusted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find</w:t>
      </w:r>
      <w:r w:rsidR="000315D2">
        <w:t xml:space="preserve">  </w:t>
      </w:r>
      <w:r w:rsidRPr="00671CEE">
        <w:t>their</w:t>
      </w:r>
      <w:r w:rsidR="000315D2">
        <w:t xml:space="preserve">  </w:t>
      </w:r>
      <w:r w:rsidRPr="00671CEE">
        <w:t>own</w:t>
      </w:r>
      <w:r w:rsidR="000315D2">
        <w:t xml:space="preserve">  </w:t>
      </w:r>
      <w:r w:rsidRPr="00671CEE">
        <w:t>solutions.</w:t>
      </w:r>
      <w:r w:rsidR="000315D2">
        <w:t xml:space="preserve">  </w:t>
      </w:r>
      <w:r w:rsidRPr="00671CEE">
        <w:t>Accountability</w:t>
      </w:r>
      <w:r w:rsidR="000315D2">
        <w:t xml:space="preserve">  </w:t>
      </w:r>
      <w:r w:rsidRPr="00671CEE">
        <w:t>is</w:t>
      </w:r>
      <w:r w:rsidR="000315D2">
        <w:t xml:space="preserve">  </w:t>
      </w:r>
      <w:r w:rsidRPr="00671CEE">
        <w:t>not</w:t>
      </w:r>
      <w:r w:rsidR="000315D2">
        <w:t xml:space="preserve">  </w:t>
      </w:r>
      <w:r w:rsidRPr="00671CEE">
        <w:t>seen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control</w:t>
      </w:r>
      <w:r w:rsidR="000315D2">
        <w:t xml:space="preserve">  </w:t>
      </w:r>
      <w:r w:rsidRPr="00671CEE">
        <w:t>but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empowerment.</w:t>
      </w:r>
      <w:r w:rsidR="000315D2">
        <w:t xml:space="preserve">  </w:t>
      </w:r>
      <w:r w:rsidRPr="00671CEE">
        <w:t>Managers</w:t>
      </w:r>
      <w:r w:rsidR="000315D2">
        <w:t xml:space="preserve">  </w:t>
      </w:r>
      <w:r w:rsidRPr="00671CEE">
        <w:t>act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mentors,</w:t>
      </w:r>
      <w:r w:rsidR="000315D2">
        <w:t xml:space="preserve">  </w:t>
      </w:r>
      <w:r w:rsidRPr="00671CEE">
        <w:t>guiding</w:t>
      </w:r>
      <w:r w:rsidR="000315D2">
        <w:t xml:space="preserve">  </w:t>
      </w:r>
      <w:r w:rsidRPr="00671CEE">
        <w:t>rather</w:t>
      </w:r>
      <w:r w:rsidR="000315D2">
        <w:t xml:space="preserve">  </w:t>
      </w:r>
      <w:r w:rsidRPr="00671CEE">
        <w:t>than</w:t>
      </w:r>
      <w:r w:rsidR="000315D2">
        <w:t xml:space="preserve">  </w:t>
      </w:r>
      <w:r w:rsidRPr="00671CEE">
        <w:t>directing,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this</w:t>
      </w:r>
      <w:r w:rsidR="000315D2">
        <w:t xml:space="preserve">  </w:t>
      </w:r>
      <w:r w:rsidRPr="00671CEE">
        <w:t>creates</w:t>
      </w:r>
      <w:r w:rsidR="000315D2">
        <w:t xml:space="preserve">  </w:t>
      </w:r>
      <w:r w:rsidRPr="00671CEE">
        <w:t>an</w:t>
      </w:r>
      <w:r w:rsidR="000315D2">
        <w:t xml:space="preserve">  </w:t>
      </w:r>
      <w:r w:rsidRPr="00671CEE">
        <w:t>environment</w:t>
      </w:r>
      <w:r w:rsidR="000315D2">
        <w:t xml:space="preserve">  </w:t>
      </w:r>
      <w:r w:rsidRPr="00671CEE">
        <w:t>where</w:t>
      </w:r>
      <w:r w:rsidR="000315D2">
        <w:t xml:space="preserve">  </w:t>
      </w:r>
      <w:r w:rsidRPr="00671CEE">
        <w:t>people</w:t>
      </w:r>
      <w:r w:rsidR="000315D2">
        <w:t xml:space="preserve">  </w:t>
      </w:r>
      <w:r w:rsidRPr="00671CEE">
        <w:t>feel</w:t>
      </w:r>
      <w:r w:rsidR="000315D2">
        <w:t xml:space="preserve">  </w:t>
      </w:r>
      <w:r w:rsidRPr="00671CEE">
        <w:t>valued</w:t>
      </w:r>
      <w:r w:rsidR="000315D2">
        <w:t xml:space="preserve">  </w:t>
      </w:r>
      <w:r w:rsidRPr="00671CEE">
        <w:t>for</w:t>
      </w:r>
      <w:r w:rsidR="000315D2">
        <w:t xml:space="preserve">  </w:t>
      </w:r>
      <w:r w:rsidRPr="00671CEE">
        <w:t>their</w:t>
      </w:r>
      <w:r w:rsidR="000315D2">
        <w:t xml:space="preserve">  </w:t>
      </w:r>
      <w:r w:rsidRPr="00671CEE">
        <w:t>initiative.</w:t>
      </w:r>
    </w:p>
    <w:p w14:paraId="688B64A6" w14:textId="7472084A" w:rsidR="00671CEE" w:rsidRPr="00671CEE" w:rsidRDefault="00671CEE" w:rsidP="00671CEE">
      <w:r w:rsidRPr="00671CEE">
        <w:t>Knowledge</w:t>
      </w:r>
      <w:r w:rsidR="000315D2">
        <w:t xml:space="preserve">  </w:t>
      </w:r>
      <w:r w:rsidRPr="00671CEE">
        <w:t>sharing</w:t>
      </w:r>
      <w:r w:rsidR="000315D2">
        <w:t xml:space="preserve">  </w:t>
      </w:r>
      <w:r w:rsidRPr="00671CEE">
        <w:t>is</w:t>
      </w:r>
      <w:r w:rsidR="000315D2">
        <w:t xml:space="preserve">  </w:t>
      </w:r>
      <w:r w:rsidRPr="00671CEE">
        <w:t>another</w:t>
      </w:r>
      <w:r w:rsidR="000315D2">
        <w:t xml:space="preserve">  </w:t>
      </w:r>
      <w:r w:rsidRPr="00671CEE">
        <w:t>strength.</w:t>
      </w:r>
      <w:r w:rsidR="000315D2">
        <w:t xml:space="preserve">  </w:t>
      </w:r>
      <w:r w:rsidRPr="00671CEE">
        <w:t>Teams</w:t>
      </w:r>
      <w:r w:rsidR="000315D2">
        <w:t xml:space="preserve">  </w:t>
      </w:r>
      <w:r w:rsidRPr="00671CEE">
        <w:t>regularly</w:t>
      </w:r>
      <w:r w:rsidR="000315D2">
        <w:t xml:space="preserve">  </w:t>
      </w:r>
      <w:r w:rsidRPr="00671CEE">
        <w:t>hold</w:t>
      </w:r>
      <w:r w:rsidR="000315D2">
        <w:t xml:space="preserve">  </w:t>
      </w:r>
      <w:r w:rsidRPr="00671CEE">
        <w:t>internal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sessions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exchange</w:t>
      </w:r>
      <w:r w:rsidR="000315D2">
        <w:t xml:space="preserve">  </w:t>
      </w:r>
      <w:r w:rsidRPr="00671CEE">
        <w:t>insights</w:t>
      </w:r>
      <w:r w:rsidR="000315D2">
        <w:t xml:space="preserve">  </w:t>
      </w:r>
      <w:r w:rsidRPr="00671CEE">
        <w:t>from</w:t>
      </w:r>
      <w:r w:rsidR="000315D2">
        <w:t xml:space="preserve">  </w:t>
      </w:r>
      <w:r w:rsidRPr="00671CEE">
        <w:t>projects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discuss</w:t>
      </w:r>
      <w:r w:rsidR="000315D2">
        <w:t xml:space="preserve">  </w:t>
      </w:r>
      <w:r w:rsidRPr="00671CEE">
        <w:t>emerging</w:t>
      </w:r>
      <w:r w:rsidR="000315D2">
        <w:t xml:space="preserve">  </w:t>
      </w:r>
      <w:r w:rsidRPr="00671CEE">
        <w:t>trends.</w:t>
      </w:r>
      <w:r w:rsidR="000315D2">
        <w:t xml:space="preserve">  </w:t>
      </w:r>
      <w:r w:rsidRPr="00671CEE">
        <w:t>This</w:t>
      </w:r>
      <w:r w:rsidR="000315D2">
        <w:t xml:space="preserve">  </w:t>
      </w:r>
      <w:r w:rsidRPr="00671CEE">
        <w:t>open</w:t>
      </w:r>
      <w:r w:rsidR="000315D2">
        <w:t xml:space="preserve">  </w:t>
      </w:r>
      <w:r w:rsidRPr="00671CEE">
        <w:t>dialogue</w:t>
      </w:r>
      <w:r w:rsidR="000315D2">
        <w:t xml:space="preserve">  </w:t>
      </w:r>
      <w:r w:rsidRPr="00671CEE">
        <w:t>not</w:t>
      </w:r>
      <w:r w:rsidR="000315D2">
        <w:t xml:space="preserve">  </w:t>
      </w:r>
      <w:r w:rsidRPr="00671CEE">
        <w:t>only</w:t>
      </w:r>
      <w:r w:rsidR="000315D2">
        <w:t xml:space="preserve">  </w:t>
      </w:r>
      <w:r w:rsidRPr="00671CEE">
        <w:t>builds</w:t>
      </w:r>
      <w:r w:rsidR="000315D2">
        <w:t xml:space="preserve">  </w:t>
      </w:r>
      <w:r w:rsidRPr="00671CEE">
        <w:t>capability</w:t>
      </w:r>
      <w:r w:rsidR="000315D2">
        <w:t xml:space="preserve">  </w:t>
      </w:r>
      <w:r w:rsidRPr="00671CEE">
        <w:t>but</w:t>
      </w:r>
      <w:r w:rsidR="000315D2">
        <w:t xml:space="preserve">  </w:t>
      </w:r>
      <w:r w:rsidRPr="00671CEE">
        <w:t>also</w:t>
      </w:r>
      <w:r w:rsidR="000315D2">
        <w:t xml:space="preserve">  </w:t>
      </w:r>
      <w:r w:rsidRPr="00671CEE">
        <w:t>reinforces</w:t>
      </w:r>
      <w:r w:rsidR="000315D2">
        <w:t xml:space="preserve">  </w:t>
      </w:r>
      <w:r w:rsidRPr="00671CEE">
        <w:t>a</w:t>
      </w:r>
      <w:r w:rsidR="000315D2">
        <w:t xml:space="preserve">  </w:t>
      </w:r>
      <w:r w:rsidRPr="00671CEE">
        <w:t>sense</w:t>
      </w:r>
      <w:r w:rsidR="000315D2">
        <w:t xml:space="preserve">  </w:t>
      </w:r>
      <w:r w:rsidRPr="00671CEE">
        <w:t>of</w:t>
      </w:r>
      <w:r w:rsidR="000315D2">
        <w:t xml:space="preserve">  </w:t>
      </w:r>
      <w:r w:rsidRPr="00671CEE">
        <w:t>shared</w:t>
      </w:r>
      <w:r w:rsidR="000315D2">
        <w:t xml:space="preserve">  </w:t>
      </w:r>
      <w:r w:rsidRPr="00671CEE">
        <w:t>purpose.</w:t>
      </w:r>
      <w:r w:rsidR="000315D2">
        <w:t xml:space="preserve">  </w:t>
      </w:r>
      <w:r w:rsidRPr="00671CEE">
        <w:t>The</w:t>
      </w:r>
      <w:r w:rsidR="000315D2">
        <w:t xml:space="preserve">  </w:t>
      </w:r>
      <w:r w:rsidRPr="00671CEE">
        <w:t>culture</w:t>
      </w:r>
      <w:r w:rsidR="000315D2">
        <w:t xml:space="preserve">  </w:t>
      </w:r>
      <w:r w:rsidRPr="00671CEE">
        <w:t>promotes</w:t>
      </w:r>
      <w:r w:rsidR="000315D2">
        <w:t xml:space="preserve">  </w:t>
      </w:r>
      <w:r w:rsidRPr="00671CEE">
        <w:t>feedback</w:t>
      </w:r>
      <w:r w:rsidR="000315D2">
        <w:t xml:space="preserve">  </w:t>
      </w:r>
      <w:r w:rsidRPr="00671CEE">
        <w:t>at</w:t>
      </w:r>
      <w:r w:rsidR="000315D2">
        <w:t xml:space="preserve">  </w:t>
      </w:r>
      <w:r w:rsidRPr="00671CEE">
        <w:t>all</w:t>
      </w:r>
      <w:r w:rsidR="000315D2">
        <w:t xml:space="preserve">  </w:t>
      </w:r>
      <w:r w:rsidRPr="00671CEE">
        <w:t>levels.</w:t>
      </w:r>
      <w:r w:rsidR="000315D2">
        <w:t xml:space="preserve">  </w:t>
      </w:r>
      <w:r w:rsidRPr="00671CEE">
        <w:t>Leaders</w:t>
      </w:r>
      <w:r w:rsidR="000315D2">
        <w:t xml:space="preserve">  </w:t>
      </w:r>
      <w:r w:rsidRPr="00671CEE">
        <w:t>actively</w:t>
      </w:r>
      <w:r w:rsidR="000315D2">
        <w:t xml:space="preserve">  </w:t>
      </w:r>
      <w:r w:rsidRPr="00671CEE">
        <w:t>seek</w:t>
      </w:r>
      <w:r w:rsidR="000315D2">
        <w:t xml:space="preserve">  </w:t>
      </w:r>
      <w:r w:rsidRPr="00671CEE">
        <w:t>comments</w:t>
      </w:r>
      <w:r w:rsidR="000315D2">
        <w:t xml:space="preserve">  </w:t>
      </w:r>
      <w:r w:rsidRPr="00671CEE">
        <w:t>on</w:t>
      </w:r>
      <w:r w:rsidR="000315D2">
        <w:t xml:space="preserve">  </w:t>
      </w:r>
      <w:r w:rsidRPr="00671CEE">
        <w:t>processes,</w:t>
      </w:r>
      <w:r w:rsidR="000315D2">
        <w:t xml:space="preserve">  </w:t>
      </w:r>
      <w:r w:rsidRPr="00671CEE">
        <w:t>communication,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performance</w:t>
      </w:r>
      <w:r w:rsidR="000315D2">
        <w:t xml:space="preserve">  </w:t>
      </w:r>
      <w:r w:rsidRPr="00671CEE">
        <w:t>management.</w:t>
      </w:r>
      <w:r w:rsidR="000315D2">
        <w:t xml:space="preserve">  </w:t>
      </w:r>
      <w:r w:rsidRPr="00671CEE">
        <w:t>Importantly,</w:t>
      </w:r>
      <w:r w:rsidR="000315D2">
        <w:t xml:space="preserve">  </w:t>
      </w:r>
      <w:r w:rsidRPr="00671CEE">
        <w:t>the</w:t>
      </w:r>
      <w:r w:rsidR="000315D2">
        <w:t xml:space="preserve">  </w:t>
      </w:r>
      <w:r w:rsidRPr="00671CEE">
        <w:t>organisation</w:t>
      </w:r>
      <w:r w:rsidR="000315D2">
        <w:t xml:space="preserve">  </w:t>
      </w:r>
      <w:r w:rsidRPr="00671CEE">
        <w:t>closes</w:t>
      </w:r>
      <w:r w:rsidR="000315D2">
        <w:t xml:space="preserve">  </w:t>
      </w:r>
      <w:r w:rsidRPr="00671CEE">
        <w:t>the</w:t>
      </w:r>
      <w:r w:rsidR="000315D2">
        <w:t xml:space="preserve">  </w:t>
      </w:r>
      <w:r w:rsidRPr="00671CEE">
        <w:t>feedback</w:t>
      </w:r>
      <w:r w:rsidR="000315D2">
        <w:t xml:space="preserve">  </w:t>
      </w:r>
      <w:r w:rsidRPr="00671CEE">
        <w:t>loop</w:t>
      </w:r>
      <w:r w:rsidR="000315D2">
        <w:t xml:space="preserve">  </w:t>
      </w:r>
      <w:r w:rsidRPr="00671CEE">
        <w:t>by</w:t>
      </w:r>
      <w:r w:rsidR="000315D2">
        <w:t xml:space="preserve">  </w:t>
      </w:r>
      <w:r w:rsidRPr="00671CEE">
        <w:t>reporting</w:t>
      </w:r>
      <w:r w:rsidR="000315D2">
        <w:t xml:space="preserve">  </w:t>
      </w:r>
      <w:r w:rsidRPr="00671CEE">
        <w:t>back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employees</w:t>
      </w:r>
      <w:r w:rsidR="000315D2">
        <w:t xml:space="preserve">  </w:t>
      </w:r>
      <w:r w:rsidRPr="00671CEE">
        <w:t>about</w:t>
      </w:r>
      <w:r w:rsidR="000315D2">
        <w:t xml:space="preserve">  </w:t>
      </w:r>
      <w:r w:rsidRPr="00671CEE">
        <w:t>what</w:t>
      </w:r>
      <w:r w:rsidR="000315D2">
        <w:t xml:space="preserve">  </w:t>
      </w:r>
      <w:r w:rsidRPr="00671CEE">
        <w:t>actions</w:t>
      </w:r>
      <w:r w:rsidR="000315D2">
        <w:t xml:space="preserve">  </w:t>
      </w:r>
      <w:r w:rsidRPr="00671CEE">
        <w:t>are</w:t>
      </w:r>
      <w:r w:rsidR="000315D2">
        <w:t xml:space="preserve">  </w:t>
      </w:r>
      <w:r w:rsidRPr="00671CEE">
        <w:t>being</w:t>
      </w:r>
      <w:r w:rsidR="000315D2">
        <w:t xml:space="preserve">  </w:t>
      </w:r>
      <w:r w:rsidRPr="00671CEE">
        <w:t>taken</w:t>
      </w:r>
      <w:r w:rsidR="000315D2">
        <w:t xml:space="preserve">  </w:t>
      </w:r>
      <w:r w:rsidRPr="00671CEE">
        <w:t>in</w:t>
      </w:r>
      <w:r w:rsidR="000315D2">
        <w:t xml:space="preserve">  </w:t>
      </w:r>
      <w:r w:rsidRPr="00671CEE">
        <w:t>response.</w:t>
      </w:r>
      <w:r w:rsidR="000315D2">
        <w:t xml:space="preserve">  </w:t>
      </w:r>
      <w:r w:rsidRPr="00671CEE">
        <w:t>This</w:t>
      </w:r>
      <w:r w:rsidR="000315D2">
        <w:t xml:space="preserve">  </w:t>
      </w:r>
      <w:r w:rsidRPr="00671CEE">
        <w:t>transparent</w:t>
      </w:r>
      <w:r w:rsidR="000315D2">
        <w:t xml:space="preserve">  </w:t>
      </w:r>
      <w:r w:rsidRPr="00671CEE">
        <w:t>cycle</w:t>
      </w:r>
      <w:r w:rsidR="000315D2">
        <w:t xml:space="preserve">  </w:t>
      </w:r>
      <w:r w:rsidRPr="00671CEE">
        <w:t>of</w:t>
      </w:r>
      <w:r w:rsidR="000315D2">
        <w:t xml:space="preserve">  </w:t>
      </w:r>
      <w:r w:rsidRPr="00671CEE">
        <w:t>listening,</w:t>
      </w:r>
      <w:r w:rsidR="000315D2">
        <w:t xml:space="preserve">  </w:t>
      </w:r>
      <w:r w:rsidRPr="00671CEE">
        <w:t>acting,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reporting</w:t>
      </w:r>
      <w:r w:rsidR="000315D2">
        <w:t xml:space="preserve">  </w:t>
      </w:r>
      <w:r w:rsidRPr="00671CEE">
        <w:t>nurtures</w:t>
      </w:r>
      <w:r w:rsidR="000315D2">
        <w:t xml:space="preserve">  </w:t>
      </w:r>
      <w:r w:rsidRPr="00671CEE">
        <w:t>trust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demonstrates</w:t>
      </w:r>
      <w:r w:rsidR="000315D2">
        <w:t xml:space="preserve">  </w:t>
      </w:r>
      <w:r w:rsidRPr="00671CEE">
        <w:t>that</w:t>
      </w:r>
      <w:r w:rsidR="000315D2">
        <w:t xml:space="preserve">  </w:t>
      </w:r>
      <w:r w:rsidRPr="00671CEE">
        <w:t>every</w:t>
      </w:r>
      <w:r w:rsidR="000315D2">
        <w:t xml:space="preserve">  </w:t>
      </w:r>
      <w:r w:rsidRPr="00671CEE">
        <w:t>voice</w:t>
      </w:r>
      <w:r w:rsidR="000315D2">
        <w:t xml:space="preserve">  </w:t>
      </w:r>
      <w:r w:rsidRPr="00671CEE">
        <w:t>matters.</w:t>
      </w:r>
    </w:p>
    <w:p w14:paraId="797FBC9C" w14:textId="62937483" w:rsidR="00671CEE" w:rsidRDefault="00671CEE" w:rsidP="00671CEE">
      <w:r w:rsidRPr="00671CEE">
        <w:t>Garvin</w:t>
      </w:r>
      <w:r w:rsidR="000315D2">
        <w:t xml:space="preserve">  </w:t>
      </w:r>
      <w:r w:rsidRPr="00671CEE">
        <w:t>(1996)</w:t>
      </w:r>
      <w:r w:rsidR="000315D2">
        <w:t xml:space="preserve">  </w:t>
      </w:r>
      <w:r w:rsidRPr="00671CEE">
        <w:t>notes</w:t>
      </w:r>
      <w:r w:rsidR="000315D2">
        <w:t xml:space="preserve">  </w:t>
      </w:r>
      <w:r w:rsidRPr="00671CEE">
        <w:t>that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cultures</w:t>
      </w:r>
      <w:r w:rsidR="000315D2">
        <w:t xml:space="preserve">  </w:t>
      </w:r>
      <w:r w:rsidRPr="00671CEE">
        <w:t>thrive</w:t>
      </w:r>
      <w:r w:rsidR="000315D2">
        <w:t xml:space="preserve">  </w:t>
      </w:r>
      <w:r w:rsidRPr="00671CEE">
        <w:t>when</w:t>
      </w:r>
      <w:r w:rsidR="000315D2">
        <w:t xml:space="preserve">  </w:t>
      </w:r>
      <w:r w:rsidRPr="00671CEE">
        <w:t>leaders</w:t>
      </w:r>
      <w:r w:rsidR="000315D2">
        <w:t xml:space="preserve">  </w:t>
      </w:r>
      <w:r w:rsidRPr="00671CEE">
        <w:t>model</w:t>
      </w:r>
      <w:r w:rsidR="000315D2">
        <w:t xml:space="preserve">  </w:t>
      </w:r>
      <w:r w:rsidRPr="00671CEE">
        <w:t>curiosity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encourage</w:t>
      </w:r>
      <w:r w:rsidR="000315D2">
        <w:t xml:space="preserve">  </w:t>
      </w:r>
      <w:r w:rsidRPr="00671CEE">
        <w:t>experimentation.</w:t>
      </w:r>
      <w:r w:rsidR="000315D2">
        <w:t xml:space="preserve">  </w:t>
      </w:r>
      <w:r w:rsidRPr="00671CEE">
        <w:t>In</w:t>
      </w:r>
      <w:r w:rsidR="000315D2">
        <w:t xml:space="preserve">  </w:t>
      </w:r>
      <w:r w:rsidRPr="00671CEE">
        <w:t>my</w:t>
      </w:r>
      <w:r w:rsidR="000315D2">
        <w:t xml:space="preserve">  </w:t>
      </w:r>
      <w:r w:rsidRPr="00671CEE">
        <w:t>organisation,</w:t>
      </w:r>
      <w:r w:rsidR="000315D2">
        <w:t xml:space="preserve">  </w:t>
      </w:r>
      <w:r w:rsidRPr="00671CEE">
        <w:t>mistakes</w:t>
      </w:r>
      <w:r w:rsidR="000315D2">
        <w:t xml:space="preserve">  </w:t>
      </w:r>
      <w:r w:rsidRPr="00671CEE">
        <w:t>are</w:t>
      </w:r>
      <w:r w:rsidR="000315D2">
        <w:t xml:space="preserve">  </w:t>
      </w:r>
      <w:r w:rsidRPr="00671CEE">
        <w:t>viewed</w:t>
      </w:r>
      <w:r w:rsidR="000315D2">
        <w:t xml:space="preserve">  </w:t>
      </w:r>
      <w:r w:rsidRPr="00671CEE">
        <w:t>as</w:t>
      </w:r>
      <w:r w:rsidR="000315D2">
        <w:t xml:space="preserve">  </w:t>
      </w:r>
      <w:r w:rsidRPr="00671CEE">
        <w:t>learning</w:t>
      </w:r>
      <w:r w:rsidR="000315D2">
        <w:t xml:space="preserve">  </w:t>
      </w:r>
      <w:r w:rsidRPr="00671CEE">
        <w:t>opportunities</w:t>
      </w:r>
      <w:r w:rsidR="000315D2">
        <w:t xml:space="preserve">  </w:t>
      </w:r>
      <w:r w:rsidRPr="00671CEE">
        <w:t>rather</w:t>
      </w:r>
      <w:r w:rsidR="000315D2">
        <w:t xml:space="preserve">  </w:t>
      </w:r>
      <w:r w:rsidRPr="00671CEE">
        <w:t>than</w:t>
      </w:r>
      <w:r w:rsidR="000315D2">
        <w:t xml:space="preserve">  </w:t>
      </w:r>
      <w:r w:rsidRPr="00671CEE">
        <w:t>failures,</w:t>
      </w:r>
      <w:r w:rsidR="000315D2">
        <w:t xml:space="preserve">  </w:t>
      </w:r>
      <w:r w:rsidRPr="00671CEE">
        <w:t>which</w:t>
      </w:r>
      <w:r w:rsidR="000315D2">
        <w:t xml:space="preserve">  </w:t>
      </w:r>
      <w:r w:rsidRPr="00671CEE">
        <w:t>reduces</w:t>
      </w:r>
      <w:r w:rsidR="000315D2">
        <w:t xml:space="preserve">  </w:t>
      </w:r>
      <w:r w:rsidRPr="00671CEE">
        <w:t>fear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supports</w:t>
      </w:r>
      <w:r w:rsidR="000315D2">
        <w:t xml:space="preserve">  </w:t>
      </w:r>
      <w:r w:rsidRPr="00671CEE">
        <w:t>continuous</w:t>
      </w:r>
      <w:r w:rsidR="000315D2">
        <w:t xml:space="preserve">  </w:t>
      </w:r>
      <w:r w:rsidRPr="00671CEE">
        <w:t>improvement.</w:t>
      </w:r>
      <w:r w:rsidR="000315D2">
        <w:t xml:space="preserve">  </w:t>
      </w:r>
      <w:r w:rsidRPr="00671CEE">
        <w:t>This</w:t>
      </w:r>
      <w:r w:rsidR="000315D2">
        <w:t xml:space="preserve">  </w:t>
      </w:r>
      <w:r w:rsidRPr="00671CEE">
        <w:t>approach</w:t>
      </w:r>
      <w:r w:rsidR="000315D2">
        <w:t xml:space="preserve">  </w:t>
      </w:r>
      <w:r w:rsidRPr="00671CEE">
        <w:t>strengthens</w:t>
      </w:r>
      <w:r w:rsidR="000315D2">
        <w:t xml:space="preserve">  </w:t>
      </w:r>
      <w:r w:rsidRPr="00671CEE">
        <w:t>adaptability,</w:t>
      </w:r>
      <w:r w:rsidR="000315D2">
        <w:t xml:space="preserve">  </w:t>
      </w:r>
      <w:r w:rsidRPr="00671CEE">
        <w:t>ensuring</w:t>
      </w:r>
      <w:r w:rsidR="000315D2">
        <w:t xml:space="preserve">  </w:t>
      </w:r>
      <w:r w:rsidRPr="00671CEE">
        <w:t>that</w:t>
      </w:r>
      <w:r w:rsidR="000315D2">
        <w:t xml:space="preserve">  </w:t>
      </w:r>
      <w:r w:rsidRPr="00671CEE">
        <w:t>employees</w:t>
      </w:r>
      <w:r w:rsidR="000315D2">
        <w:t xml:space="preserve">  </w:t>
      </w:r>
      <w:r w:rsidRPr="00671CEE">
        <w:t>feel</w:t>
      </w:r>
      <w:r w:rsidR="000315D2">
        <w:t xml:space="preserve">  </w:t>
      </w:r>
      <w:r w:rsidRPr="00671CEE">
        <w:t>prepared</w:t>
      </w:r>
      <w:r w:rsidR="000315D2">
        <w:t xml:space="preserve">  </w:t>
      </w:r>
      <w:r w:rsidRPr="00671CEE">
        <w:t>to</w:t>
      </w:r>
      <w:r w:rsidR="000315D2">
        <w:t xml:space="preserve">  </w:t>
      </w:r>
      <w:r w:rsidRPr="00671CEE">
        <w:t>manage</w:t>
      </w:r>
      <w:r w:rsidR="000315D2">
        <w:t xml:space="preserve">  </w:t>
      </w:r>
      <w:r w:rsidRPr="00671CEE">
        <w:t>complexity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change.</w:t>
      </w:r>
    </w:p>
    <w:p w14:paraId="69B8F004" w14:textId="7F364B33" w:rsidR="008576F2" w:rsidRPr="00671CEE" w:rsidRDefault="008576F2" w:rsidP="00671CEE">
      <w:pPr>
        <w:pStyle w:val="Heading2"/>
      </w:pPr>
      <w:bookmarkStart w:id="14" w:name="_Toc214827151"/>
      <w:r w:rsidRPr="00671CEE">
        <w:lastRenderedPageBreak/>
        <w:t>Sustaining</w:t>
      </w:r>
      <w:r w:rsidR="000315D2">
        <w:t xml:space="preserve">  </w:t>
      </w:r>
      <w:r w:rsidRPr="00671CEE">
        <w:t>High</w:t>
      </w:r>
      <w:r w:rsidR="000315D2">
        <w:t xml:space="preserve">  </w:t>
      </w:r>
      <w:r w:rsidRPr="00671CEE">
        <w:t>Performance</w:t>
      </w:r>
      <w:r w:rsidR="000315D2">
        <w:t xml:space="preserve">  </w:t>
      </w:r>
      <w:r w:rsidRPr="00671CEE">
        <w:t>through</w:t>
      </w:r>
      <w:r w:rsidR="000315D2">
        <w:t xml:space="preserve">  </w:t>
      </w:r>
      <w:r w:rsidRPr="00671CEE">
        <w:t>Wellbeing</w:t>
      </w:r>
      <w:r w:rsidR="000315D2">
        <w:t xml:space="preserve">  </w:t>
      </w:r>
      <w:r w:rsidRPr="00671CEE">
        <w:t>and</w:t>
      </w:r>
      <w:r w:rsidR="000315D2">
        <w:t xml:space="preserve">  </w:t>
      </w:r>
      <w:r w:rsidRPr="00671CEE">
        <w:t>Ethics</w:t>
      </w:r>
      <w:bookmarkEnd w:id="14"/>
    </w:p>
    <w:p w14:paraId="689D448B" w14:textId="36678AD1" w:rsidR="004B7986" w:rsidRPr="004B7986" w:rsidRDefault="004B7986" w:rsidP="004B7986">
      <w:r w:rsidRPr="004B7986">
        <w:t>Sustained</w:t>
      </w:r>
      <w:r w:rsidR="000315D2">
        <w:t xml:space="preserve">  </w:t>
      </w:r>
      <w:r w:rsidRPr="004B7986">
        <w:t>performance</w:t>
      </w:r>
      <w:r w:rsidR="000315D2">
        <w:t xml:space="preserve">  </w:t>
      </w:r>
      <w:r w:rsidRPr="004B7986">
        <w:t>requires</w:t>
      </w:r>
      <w:r w:rsidR="000315D2">
        <w:t xml:space="preserve">  </w:t>
      </w:r>
      <w:r w:rsidRPr="004B7986">
        <w:t>attention</w:t>
      </w:r>
      <w:r w:rsidR="000315D2">
        <w:t xml:space="preserve">  </w:t>
      </w:r>
      <w:r w:rsidRPr="004B7986">
        <w:t>to</w:t>
      </w:r>
      <w:r w:rsidR="000315D2">
        <w:t xml:space="preserve">  </w:t>
      </w:r>
      <w:r w:rsidRPr="004B7986">
        <w:t>wellbeing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ethical</w:t>
      </w:r>
      <w:r w:rsidR="000315D2">
        <w:t xml:space="preserve">  </w:t>
      </w:r>
      <w:r w:rsidRPr="004B7986">
        <w:t>balance.</w:t>
      </w:r>
      <w:r w:rsidR="000315D2">
        <w:t xml:space="preserve">  </w:t>
      </w:r>
      <w:r w:rsidRPr="004B7986">
        <w:t>Barrett</w:t>
      </w:r>
      <w:r w:rsidR="000315D2">
        <w:t xml:space="preserve">  </w:t>
      </w:r>
      <w:r w:rsidRPr="004B7986">
        <w:t>(2005)</w:t>
      </w:r>
      <w:r w:rsidR="000315D2">
        <w:t xml:space="preserve">  </w:t>
      </w:r>
      <w:r w:rsidRPr="004B7986">
        <w:t>argues</w:t>
      </w:r>
      <w:r w:rsidR="000315D2">
        <w:t xml:space="preserve">  </w:t>
      </w:r>
      <w:r w:rsidRPr="004B7986">
        <w:t>that</w:t>
      </w:r>
      <w:r w:rsidR="000315D2">
        <w:t xml:space="preserve">  </w:t>
      </w:r>
      <w:r w:rsidRPr="004B7986">
        <w:t>organisations</w:t>
      </w:r>
      <w:r w:rsidR="000315D2">
        <w:t xml:space="preserve">  </w:t>
      </w:r>
      <w:r w:rsidRPr="004B7986">
        <w:t>thrive</w:t>
      </w:r>
      <w:r w:rsidR="000315D2">
        <w:t xml:space="preserve">  </w:t>
      </w:r>
      <w:r w:rsidRPr="004B7986">
        <w:t>when</w:t>
      </w:r>
      <w:r w:rsidR="000315D2">
        <w:t xml:space="preserve">  </w:t>
      </w:r>
      <w:r w:rsidRPr="004B7986">
        <w:t>personal</w:t>
      </w:r>
      <w:r w:rsidR="000315D2">
        <w:t xml:space="preserve">  </w:t>
      </w:r>
      <w:r w:rsidRPr="004B7986">
        <w:t>values</w:t>
      </w:r>
      <w:r w:rsidR="000315D2">
        <w:t xml:space="preserve">  </w:t>
      </w:r>
      <w:r w:rsidRPr="004B7986">
        <w:t>align</w:t>
      </w:r>
      <w:r w:rsidR="000315D2">
        <w:t xml:space="preserve">  </w:t>
      </w:r>
      <w:r w:rsidRPr="004B7986">
        <w:t>with</w:t>
      </w:r>
      <w:r w:rsidR="000315D2">
        <w:t xml:space="preserve">  </w:t>
      </w:r>
      <w:r w:rsidRPr="004B7986">
        <w:t>collective</w:t>
      </w:r>
      <w:r w:rsidR="000315D2">
        <w:t xml:space="preserve">  </w:t>
      </w:r>
      <w:r w:rsidRPr="004B7986">
        <w:t>purpose.</w:t>
      </w:r>
      <w:r w:rsidR="000315D2">
        <w:t xml:space="preserve">  </w:t>
      </w:r>
      <w:r w:rsidRPr="004B7986">
        <w:t>In</w:t>
      </w:r>
      <w:r w:rsidR="000315D2">
        <w:t xml:space="preserve">  </w:t>
      </w:r>
      <w:r w:rsidRPr="004B7986">
        <w:t>my</w:t>
      </w:r>
      <w:r w:rsidR="000315D2">
        <w:t xml:space="preserve">  </w:t>
      </w:r>
      <w:r w:rsidRPr="004B7986">
        <w:t>workplace,</w:t>
      </w:r>
      <w:r w:rsidR="000315D2">
        <w:t xml:space="preserve">  </w:t>
      </w:r>
      <w:r w:rsidRPr="004B7986">
        <w:t>wellbeing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performance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seen</w:t>
      </w:r>
      <w:r w:rsidR="000315D2">
        <w:t xml:space="preserve">  </w:t>
      </w:r>
      <w:r w:rsidRPr="004B7986">
        <w:t>as</w:t>
      </w:r>
      <w:r w:rsidR="000315D2">
        <w:t xml:space="preserve">  </w:t>
      </w:r>
      <w:r w:rsidRPr="004B7986">
        <w:t>mutually</w:t>
      </w:r>
      <w:r w:rsidR="000315D2">
        <w:t xml:space="preserve">  </w:t>
      </w:r>
      <w:r w:rsidRPr="004B7986">
        <w:t>reinforcing</w:t>
      </w:r>
      <w:r w:rsidR="000315D2">
        <w:t xml:space="preserve">  </w:t>
      </w:r>
      <w:r w:rsidRPr="004B7986">
        <w:t>rather</w:t>
      </w:r>
      <w:r w:rsidR="000315D2">
        <w:t xml:space="preserve">  </w:t>
      </w:r>
      <w:r w:rsidRPr="004B7986">
        <w:t>than</w:t>
      </w:r>
      <w:r w:rsidR="000315D2">
        <w:t xml:space="preserve">  </w:t>
      </w:r>
      <w:r w:rsidRPr="004B7986">
        <w:t>competing</w:t>
      </w:r>
      <w:r w:rsidR="000315D2">
        <w:t xml:space="preserve">  </w:t>
      </w:r>
      <w:r w:rsidRPr="004B7986">
        <w:t>priorities.</w:t>
      </w:r>
      <w:r w:rsidR="000315D2">
        <w:t xml:space="preserve">  </w:t>
      </w:r>
      <w:r w:rsidRPr="004B7986">
        <w:t>Regular</w:t>
      </w:r>
      <w:r w:rsidR="000315D2">
        <w:t xml:space="preserve">  </w:t>
      </w:r>
      <w:r w:rsidRPr="004B7986">
        <w:t>surveys</w:t>
      </w:r>
      <w:r w:rsidR="000315D2">
        <w:t xml:space="preserve">  </w:t>
      </w:r>
      <w:r w:rsidRPr="004B7986">
        <w:t>invite</w:t>
      </w:r>
      <w:r w:rsidR="000315D2">
        <w:t xml:space="preserve">  </w:t>
      </w:r>
      <w:r w:rsidRPr="004B7986">
        <w:t>honest</w:t>
      </w:r>
      <w:r w:rsidR="000315D2">
        <w:t xml:space="preserve">  </w:t>
      </w:r>
      <w:r w:rsidRPr="004B7986">
        <w:t>feedback</w:t>
      </w:r>
      <w:r w:rsidR="000315D2">
        <w:t xml:space="preserve">  </w:t>
      </w:r>
      <w:r w:rsidRPr="004B7986">
        <w:t>about</w:t>
      </w:r>
      <w:r w:rsidR="000315D2">
        <w:t xml:space="preserve">  </w:t>
      </w:r>
      <w:r w:rsidRPr="004B7986">
        <w:t>workload,</w:t>
      </w:r>
      <w:r w:rsidR="000315D2">
        <w:t xml:space="preserve">  </w:t>
      </w:r>
      <w:r w:rsidRPr="004B7986">
        <w:t>communication,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leadership</w:t>
      </w:r>
      <w:r w:rsidR="000315D2">
        <w:t xml:space="preserve">  </w:t>
      </w:r>
      <w:r w:rsidRPr="004B7986">
        <w:t>effectiveness.</w:t>
      </w:r>
      <w:r w:rsidR="000315D2">
        <w:t xml:space="preserve">  </w:t>
      </w:r>
      <w:r w:rsidRPr="004B7986">
        <w:t>The</w:t>
      </w:r>
      <w:r w:rsidR="000315D2">
        <w:t xml:space="preserve">  </w:t>
      </w:r>
      <w:r w:rsidRPr="004B7986">
        <w:t>results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shared</w:t>
      </w:r>
      <w:r w:rsidR="000315D2">
        <w:t xml:space="preserve">  </w:t>
      </w:r>
      <w:r w:rsidRPr="004B7986">
        <w:t>with</w:t>
      </w:r>
      <w:r w:rsidR="000315D2">
        <w:t xml:space="preserve">  </w:t>
      </w:r>
      <w:r w:rsidRPr="004B7986">
        <w:t>staff,</w:t>
      </w:r>
      <w:r w:rsidR="000315D2">
        <w:t xml:space="preserve">  </w:t>
      </w:r>
      <w:r w:rsidRPr="004B7986">
        <w:t>along</w:t>
      </w:r>
      <w:r w:rsidR="000315D2">
        <w:t xml:space="preserve">  </w:t>
      </w:r>
      <w:r w:rsidRPr="004B7986">
        <w:t>with</w:t>
      </w:r>
      <w:r w:rsidR="000315D2">
        <w:t xml:space="preserve">  </w:t>
      </w:r>
      <w:r w:rsidRPr="004B7986">
        <w:t>clear</w:t>
      </w:r>
      <w:r w:rsidR="000315D2">
        <w:t xml:space="preserve">  </w:t>
      </w:r>
      <w:r w:rsidRPr="004B7986">
        <w:t>action</w:t>
      </w:r>
      <w:r w:rsidR="000315D2">
        <w:t xml:space="preserve">  </w:t>
      </w:r>
      <w:r w:rsidRPr="004B7986">
        <w:t>plans,</w:t>
      </w:r>
      <w:r w:rsidR="000315D2">
        <w:t xml:space="preserve">  </w:t>
      </w:r>
      <w:r w:rsidRPr="004B7986">
        <w:t>which</w:t>
      </w:r>
      <w:r w:rsidR="000315D2">
        <w:t xml:space="preserve">  </w:t>
      </w:r>
      <w:r w:rsidRPr="004B7986">
        <w:t>demonstrates</w:t>
      </w:r>
      <w:r w:rsidR="000315D2">
        <w:t xml:space="preserve">  </w:t>
      </w:r>
      <w:r w:rsidRPr="004B7986">
        <w:t>accountability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respect.</w:t>
      </w:r>
      <w:r w:rsidR="000315D2">
        <w:t xml:space="preserve">  </w:t>
      </w:r>
      <w:r w:rsidRPr="004B7986">
        <w:t>This</w:t>
      </w:r>
      <w:r w:rsidR="000315D2">
        <w:t xml:space="preserve">  </w:t>
      </w:r>
      <w:r w:rsidRPr="004B7986">
        <w:t>inclusive</w:t>
      </w:r>
      <w:r w:rsidR="000315D2">
        <w:t xml:space="preserve">  </w:t>
      </w:r>
      <w:r w:rsidRPr="004B7986">
        <w:t>process</w:t>
      </w:r>
      <w:r w:rsidR="000315D2">
        <w:t xml:space="preserve">  </w:t>
      </w:r>
      <w:r w:rsidRPr="004B7986">
        <w:t>gives</w:t>
      </w:r>
      <w:r w:rsidR="000315D2">
        <w:t xml:space="preserve">  </w:t>
      </w:r>
      <w:r w:rsidRPr="004B7986">
        <w:t>everyone</w:t>
      </w:r>
      <w:r w:rsidR="000315D2">
        <w:t xml:space="preserve">  </w:t>
      </w:r>
      <w:r w:rsidRPr="004B7986">
        <w:t>the</w:t>
      </w:r>
      <w:r w:rsidR="000315D2">
        <w:t xml:space="preserve">  </w:t>
      </w:r>
      <w:r w:rsidRPr="004B7986">
        <w:t>opportunity</w:t>
      </w:r>
      <w:r w:rsidR="000315D2">
        <w:t xml:space="preserve">  </w:t>
      </w:r>
      <w:r w:rsidRPr="004B7986">
        <w:t>to</w:t>
      </w:r>
      <w:r w:rsidR="000315D2">
        <w:t xml:space="preserve">  </w:t>
      </w:r>
      <w:r w:rsidRPr="004B7986">
        <w:t>raise</w:t>
      </w:r>
      <w:r w:rsidR="000315D2">
        <w:t xml:space="preserve">  </w:t>
      </w:r>
      <w:r w:rsidRPr="004B7986">
        <w:t>concerns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contribute</w:t>
      </w:r>
      <w:r w:rsidR="000315D2">
        <w:t xml:space="preserve">  </w:t>
      </w:r>
      <w:r w:rsidRPr="004B7986">
        <w:t>to</w:t>
      </w:r>
      <w:r w:rsidR="000315D2">
        <w:t xml:space="preserve">  </w:t>
      </w:r>
      <w:r w:rsidRPr="004B7986">
        <w:t>improvement.</w:t>
      </w:r>
    </w:p>
    <w:p w14:paraId="76BA8B25" w14:textId="2923F304" w:rsidR="004B7986" w:rsidRPr="004B7986" w:rsidRDefault="004B7986" w:rsidP="004B7986">
      <w:r w:rsidRPr="004B7986">
        <w:t>Leaders</w:t>
      </w:r>
      <w:r w:rsidR="000315D2">
        <w:t xml:space="preserve">  </w:t>
      </w:r>
      <w:r w:rsidRPr="004B7986">
        <w:t>actively</w:t>
      </w:r>
      <w:r w:rsidR="000315D2">
        <w:t xml:space="preserve">  </w:t>
      </w:r>
      <w:r w:rsidRPr="004B7986">
        <w:t>promote</w:t>
      </w:r>
      <w:r w:rsidR="000315D2">
        <w:t xml:space="preserve">  </w:t>
      </w:r>
      <w:r w:rsidRPr="004B7986">
        <w:t>psychological</w:t>
      </w:r>
      <w:r w:rsidR="000315D2">
        <w:t xml:space="preserve">  </w:t>
      </w:r>
      <w:r w:rsidRPr="004B7986">
        <w:t>safety</w:t>
      </w:r>
      <w:r w:rsidR="000315D2">
        <w:t xml:space="preserve">  </w:t>
      </w:r>
      <w:r w:rsidRPr="004B7986">
        <w:t>by</w:t>
      </w:r>
      <w:r w:rsidR="000315D2">
        <w:t xml:space="preserve">  </w:t>
      </w:r>
      <w:r w:rsidRPr="004B7986">
        <w:t>encouraging</w:t>
      </w:r>
      <w:r w:rsidR="000315D2">
        <w:t xml:space="preserve">  </w:t>
      </w:r>
      <w:r w:rsidRPr="004B7986">
        <w:t>open</w:t>
      </w:r>
      <w:r w:rsidR="000315D2">
        <w:t xml:space="preserve">  </w:t>
      </w:r>
      <w:r w:rsidRPr="004B7986">
        <w:t>conversations</w:t>
      </w:r>
      <w:r w:rsidR="000315D2">
        <w:t xml:space="preserve">  </w:t>
      </w:r>
      <w:r w:rsidRPr="004B7986">
        <w:t>about</w:t>
      </w:r>
      <w:r w:rsidR="000315D2">
        <w:t xml:space="preserve">  </w:t>
      </w:r>
      <w:r w:rsidRPr="004B7986">
        <w:t>challenges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stress.</w:t>
      </w:r>
      <w:r w:rsidR="000315D2">
        <w:t xml:space="preserve">  </w:t>
      </w:r>
      <w:r w:rsidRPr="004B7986">
        <w:t>Team</w:t>
      </w:r>
      <w:r w:rsidR="000315D2">
        <w:t xml:space="preserve">  </w:t>
      </w:r>
      <w:r w:rsidRPr="004B7986">
        <w:t>members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supported</w:t>
      </w:r>
      <w:r w:rsidR="000315D2">
        <w:t xml:space="preserve">  </w:t>
      </w:r>
      <w:r w:rsidRPr="004B7986">
        <w:t>to</w:t>
      </w:r>
      <w:r w:rsidR="000315D2">
        <w:t xml:space="preserve">  </w:t>
      </w:r>
      <w:r w:rsidRPr="004B7986">
        <w:t>find</w:t>
      </w:r>
      <w:r w:rsidR="000315D2">
        <w:t xml:space="preserve">  </w:t>
      </w:r>
      <w:r w:rsidRPr="004B7986">
        <w:t>flexible</w:t>
      </w:r>
      <w:r w:rsidR="000315D2">
        <w:t xml:space="preserve">  </w:t>
      </w:r>
      <w:r w:rsidRPr="004B7986">
        <w:t>solutions</w:t>
      </w:r>
      <w:r w:rsidR="000315D2">
        <w:t xml:space="preserve">  </w:t>
      </w:r>
      <w:r w:rsidRPr="004B7986">
        <w:t>that</w:t>
      </w:r>
      <w:r w:rsidR="000315D2">
        <w:t xml:space="preserve">  </w:t>
      </w:r>
      <w:r w:rsidRPr="004B7986">
        <w:t>meet</w:t>
      </w:r>
      <w:r w:rsidR="000315D2">
        <w:t xml:space="preserve">  </w:t>
      </w:r>
      <w:r w:rsidRPr="004B7986">
        <w:t>both</w:t>
      </w:r>
      <w:r w:rsidR="000315D2">
        <w:t xml:space="preserve">  </w:t>
      </w:r>
      <w:r w:rsidRPr="004B7986">
        <w:t>client</w:t>
      </w:r>
      <w:r w:rsidR="000315D2">
        <w:t xml:space="preserve">  </w:t>
      </w:r>
      <w:r w:rsidRPr="004B7986">
        <w:t>needs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personal</w:t>
      </w:r>
      <w:r w:rsidR="000315D2">
        <w:t xml:space="preserve">  </w:t>
      </w:r>
      <w:r w:rsidRPr="004B7986">
        <w:t>wellbeing.</w:t>
      </w:r>
      <w:r w:rsidR="000315D2">
        <w:t xml:space="preserve">  </w:t>
      </w:r>
      <w:r w:rsidRPr="004B7986">
        <w:t>Kunda</w:t>
      </w:r>
      <w:r w:rsidR="000315D2">
        <w:t xml:space="preserve">  </w:t>
      </w:r>
      <w:r w:rsidRPr="004B7986">
        <w:t>(1992)</w:t>
      </w:r>
      <w:r w:rsidR="000315D2">
        <w:t xml:space="preserve">  </w:t>
      </w:r>
      <w:r w:rsidRPr="004B7986">
        <w:t>warns</w:t>
      </w:r>
      <w:r w:rsidR="000315D2">
        <w:t xml:space="preserve">  </w:t>
      </w:r>
      <w:r w:rsidRPr="004B7986">
        <w:t>that</w:t>
      </w:r>
      <w:r w:rsidR="000315D2">
        <w:t xml:space="preserve">  </w:t>
      </w:r>
      <w:r w:rsidRPr="004B7986">
        <w:t>performance</w:t>
      </w:r>
      <w:r w:rsidR="000315D2">
        <w:t xml:space="preserve">  </w:t>
      </w:r>
      <w:r w:rsidRPr="004B7986">
        <w:t>cultures</w:t>
      </w:r>
      <w:r w:rsidR="000315D2">
        <w:t xml:space="preserve">  </w:t>
      </w:r>
      <w:r w:rsidRPr="004B7986">
        <w:t>can</w:t>
      </w:r>
      <w:r w:rsidR="000315D2">
        <w:t xml:space="preserve">  </w:t>
      </w:r>
      <w:r w:rsidRPr="004B7986">
        <w:t>become</w:t>
      </w:r>
      <w:r w:rsidR="000315D2">
        <w:t xml:space="preserve">  </w:t>
      </w:r>
      <w:r w:rsidR="00314B24" w:rsidRPr="004B7986">
        <w:t>intimidating</w:t>
      </w:r>
      <w:r w:rsidR="000315D2">
        <w:t xml:space="preserve">  </w:t>
      </w:r>
      <w:r w:rsidRPr="004B7986">
        <w:t>if</w:t>
      </w:r>
      <w:r w:rsidR="000315D2">
        <w:t xml:space="preserve">  </w:t>
      </w:r>
      <w:r w:rsidRPr="004B7986">
        <w:t>they</w:t>
      </w:r>
      <w:r w:rsidR="000315D2">
        <w:t xml:space="preserve">  </w:t>
      </w:r>
      <w:r w:rsidRPr="004B7986">
        <w:t>overemphasise</w:t>
      </w:r>
      <w:r w:rsidR="000315D2">
        <w:t xml:space="preserve">  </w:t>
      </w:r>
      <w:r w:rsidRPr="004B7986">
        <w:t>targets,</w:t>
      </w:r>
      <w:r w:rsidR="000315D2">
        <w:t xml:space="preserve">  </w:t>
      </w:r>
      <w:r w:rsidRPr="004B7986">
        <w:t>but</w:t>
      </w:r>
      <w:r w:rsidR="000315D2">
        <w:t xml:space="preserve">  </w:t>
      </w:r>
      <w:r w:rsidRPr="004B7986">
        <w:t>when</w:t>
      </w:r>
      <w:r w:rsidR="000315D2">
        <w:t xml:space="preserve">  </w:t>
      </w:r>
      <w:r w:rsidRPr="004B7986">
        <w:t>wellbeing</w:t>
      </w:r>
      <w:r w:rsidR="000315D2">
        <w:t xml:space="preserve">  </w:t>
      </w:r>
      <w:r w:rsidRPr="004B7986">
        <w:t>is</w:t>
      </w:r>
      <w:r w:rsidR="000315D2">
        <w:t xml:space="preserve">  </w:t>
      </w:r>
      <w:r w:rsidRPr="004B7986">
        <w:t>integrated</w:t>
      </w:r>
      <w:r w:rsidR="000315D2">
        <w:t xml:space="preserve">  </w:t>
      </w:r>
      <w:r w:rsidRPr="004B7986">
        <w:t>into</w:t>
      </w:r>
      <w:r w:rsidR="000315D2">
        <w:t xml:space="preserve">  </w:t>
      </w:r>
      <w:r w:rsidRPr="004B7986">
        <w:t>daily</w:t>
      </w:r>
      <w:r w:rsidR="000315D2">
        <w:t xml:space="preserve">  </w:t>
      </w:r>
      <w:r w:rsidRPr="004B7986">
        <w:t>management,</w:t>
      </w:r>
      <w:r w:rsidR="000315D2">
        <w:t xml:space="preserve">  </w:t>
      </w:r>
      <w:r w:rsidRPr="004B7986">
        <w:t>pressure</w:t>
      </w:r>
      <w:r w:rsidR="000315D2">
        <w:t xml:space="preserve">  </w:t>
      </w:r>
      <w:r w:rsidRPr="004B7986">
        <w:t>becomes</w:t>
      </w:r>
      <w:r w:rsidR="000315D2">
        <w:t xml:space="preserve">  </w:t>
      </w:r>
      <w:r w:rsidRPr="004B7986">
        <w:t>manageable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sustainable.</w:t>
      </w:r>
    </w:p>
    <w:p w14:paraId="0A08E30E" w14:textId="6A5D0DAC" w:rsidR="004B7986" w:rsidRDefault="004B7986" w:rsidP="004B7986">
      <w:r w:rsidRPr="004B7986">
        <w:t>Schwartz</w:t>
      </w:r>
      <w:r w:rsidR="000315D2">
        <w:t xml:space="preserve">  </w:t>
      </w:r>
      <w:r w:rsidRPr="004B7986">
        <w:t>(2012)</w:t>
      </w:r>
      <w:r w:rsidR="000315D2">
        <w:t xml:space="preserve">  </w:t>
      </w:r>
      <w:r w:rsidRPr="004B7986">
        <w:t>reminds</w:t>
      </w:r>
      <w:r w:rsidR="000315D2">
        <w:t xml:space="preserve">  </w:t>
      </w:r>
      <w:r w:rsidRPr="004B7986">
        <w:t>us</w:t>
      </w:r>
      <w:r w:rsidR="000315D2">
        <w:t xml:space="preserve">  </w:t>
      </w:r>
      <w:r w:rsidRPr="004B7986">
        <w:t>that</w:t>
      </w:r>
      <w:r w:rsidR="000315D2">
        <w:t xml:space="preserve">  </w:t>
      </w:r>
      <w:r w:rsidRPr="004B7986">
        <w:t>ethical</w:t>
      </w:r>
      <w:r w:rsidR="000315D2">
        <w:t xml:space="preserve">  </w:t>
      </w:r>
      <w:r w:rsidRPr="004B7986">
        <w:t>leadership</w:t>
      </w:r>
      <w:r w:rsidR="000315D2">
        <w:t xml:space="preserve">  </w:t>
      </w:r>
      <w:r w:rsidRPr="004B7986">
        <w:t>is</w:t>
      </w:r>
      <w:r w:rsidR="000315D2">
        <w:t xml:space="preserve">  </w:t>
      </w:r>
      <w:r w:rsidRPr="004B7986">
        <w:t>inseparable</w:t>
      </w:r>
      <w:r w:rsidR="000315D2">
        <w:t xml:space="preserve">  </w:t>
      </w:r>
      <w:r w:rsidRPr="004B7986">
        <w:t>from</w:t>
      </w:r>
      <w:r w:rsidR="000315D2">
        <w:t xml:space="preserve">  </w:t>
      </w:r>
      <w:r w:rsidRPr="004B7986">
        <w:t>wellbeing</w:t>
      </w:r>
      <w:r w:rsidR="000315D2">
        <w:t xml:space="preserve">  </w:t>
      </w:r>
      <w:r w:rsidRPr="004B7986">
        <w:t>because</w:t>
      </w:r>
      <w:r w:rsidR="000315D2">
        <w:t xml:space="preserve">  </w:t>
      </w:r>
      <w:r w:rsidRPr="004B7986">
        <w:t>it</w:t>
      </w:r>
      <w:r w:rsidR="000315D2">
        <w:t xml:space="preserve">  </w:t>
      </w:r>
      <w:r w:rsidRPr="004B7986">
        <w:t>ensures</w:t>
      </w:r>
      <w:r w:rsidR="000315D2">
        <w:t xml:space="preserve">  </w:t>
      </w:r>
      <w:r w:rsidRPr="004B7986">
        <w:t>fairness,</w:t>
      </w:r>
      <w:r w:rsidR="000315D2">
        <w:t xml:space="preserve">  </w:t>
      </w:r>
      <w:r w:rsidRPr="004B7986">
        <w:t>respect,</w:t>
      </w:r>
      <w:r w:rsidR="000315D2">
        <w:t xml:space="preserve">  </w:t>
      </w:r>
      <w:r w:rsidRPr="004B7986">
        <w:t>and</w:t>
      </w:r>
      <w:r w:rsidR="000315D2">
        <w:t xml:space="preserve">  </w:t>
      </w:r>
      <w:r w:rsidRPr="004B7986">
        <w:t>equality</w:t>
      </w:r>
      <w:r w:rsidR="000315D2">
        <w:t xml:space="preserve">  </w:t>
      </w:r>
      <w:r w:rsidRPr="004B7986">
        <w:t>in</w:t>
      </w:r>
      <w:r w:rsidR="000315D2">
        <w:t xml:space="preserve">  </w:t>
      </w:r>
      <w:r w:rsidRPr="004B7986">
        <w:t>decision</w:t>
      </w:r>
      <w:r w:rsidR="000315D2">
        <w:t xml:space="preserve">  </w:t>
      </w:r>
      <w:r w:rsidRPr="004B7986">
        <w:t>making.</w:t>
      </w:r>
      <w:r w:rsidR="000315D2">
        <w:t xml:space="preserve">  </w:t>
      </w:r>
      <w:r w:rsidRPr="004B7986">
        <w:t>In</w:t>
      </w:r>
      <w:r w:rsidR="000315D2">
        <w:t xml:space="preserve">  </w:t>
      </w:r>
      <w:r w:rsidRPr="004B7986">
        <w:t>this</w:t>
      </w:r>
      <w:r w:rsidR="000315D2">
        <w:t xml:space="preserve">  </w:t>
      </w:r>
      <w:r w:rsidRPr="004B7986">
        <w:t>sense,</w:t>
      </w:r>
      <w:r w:rsidR="000315D2">
        <w:t xml:space="preserve">  </w:t>
      </w:r>
      <w:r w:rsidRPr="004B7986">
        <w:t>wellbeing</w:t>
      </w:r>
      <w:r w:rsidR="000315D2">
        <w:t xml:space="preserve">  </w:t>
      </w:r>
      <w:r w:rsidRPr="004B7986">
        <w:t>policies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not</w:t>
      </w:r>
      <w:r w:rsidR="000315D2">
        <w:t xml:space="preserve">  </w:t>
      </w:r>
      <w:r w:rsidRPr="004B7986">
        <w:t>merely</w:t>
      </w:r>
      <w:r w:rsidR="000315D2">
        <w:t xml:space="preserve">  </w:t>
      </w:r>
      <w:r w:rsidRPr="004B7986">
        <w:t>procedural</w:t>
      </w:r>
      <w:r w:rsidR="000315D2">
        <w:t xml:space="preserve">  </w:t>
      </w:r>
      <w:r w:rsidRPr="004B7986">
        <w:t>but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part</w:t>
      </w:r>
      <w:r w:rsidR="000315D2">
        <w:t xml:space="preserve">  </w:t>
      </w:r>
      <w:r w:rsidRPr="004B7986">
        <w:t>of</w:t>
      </w:r>
      <w:r w:rsidR="000315D2">
        <w:t xml:space="preserve">  </w:t>
      </w:r>
      <w:r w:rsidRPr="004B7986">
        <w:t>the</w:t>
      </w:r>
      <w:r w:rsidR="000315D2">
        <w:t xml:space="preserve">  </w:t>
      </w:r>
      <w:r w:rsidRPr="004B7986">
        <w:t>organisation’s</w:t>
      </w:r>
      <w:r w:rsidR="000315D2">
        <w:t xml:space="preserve">  </w:t>
      </w:r>
      <w:r w:rsidRPr="004B7986">
        <w:t>moral</w:t>
      </w:r>
      <w:r w:rsidR="000315D2">
        <w:t xml:space="preserve">  </w:t>
      </w:r>
      <w:r w:rsidRPr="004B7986">
        <w:t>framework.</w:t>
      </w:r>
      <w:r w:rsidR="000315D2">
        <w:t xml:space="preserve">  </w:t>
      </w:r>
      <w:r w:rsidRPr="004B7986">
        <w:t>The</w:t>
      </w:r>
      <w:r w:rsidR="000315D2">
        <w:t xml:space="preserve">  </w:t>
      </w:r>
      <w:r w:rsidRPr="004B7986">
        <w:t>result</w:t>
      </w:r>
      <w:r w:rsidR="000315D2">
        <w:t xml:space="preserve">  </w:t>
      </w:r>
      <w:r w:rsidRPr="004B7986">
        <w:t>is</w:t>
      </w:r>
      <w:r w:rsidR="000315D2">
        <w:t xml:space="preserve">  </w:t>
      </w:r>
      <w:r w:rsidRPr="004B7986">
        <w:t>a</w:t>
      </w:r>
      <w:r w:rsidR="000315D2">
        <w:t xml:space="preserve">  </w:t>
      </w:r>
      <w:r w:rsidRPr="004B7986">
        <w:t>balanced</w:t>
      </w:r>
      <w:r w:rsidR="000315D2">
        <w:t xml:space="preserve">  </w:t>
      </w:r>
      <w:r w:rsidRPr="004B7986">
        <w:t>culture</w:t>
      </w:r>
      <w:r w:rsidR="000315D2">
        <w:t xml:space="preserve">  </w:t>
      </w:r>
      <w:r w:rsidRPr="004B7986">
        <w:t>where</w:t>
      </w:r>
      <w:r w:rsidR="000315D2">
        <w:t xml:space="preserve">  </w:t>
      </w:r>
      <w:r w:rsidRPr="004B7986">
        <w:t>people</w:t>
      </w:r>
      <w:r w:rsidR="000315D2">
        <w:t xml:space="preserve">  </w:t>
      </w:r>
      <w:r w:rsidRPr="004B7986">
        <w:t>perform</w:t>
      </w:r>
      <w:r w:rsidR="000315D2">
        <w:t xml:space="preserve">  </w:t>
      </w:r>
      <w:r w:rsidRPr="004B7986">
        <w:t>at</w:t>
      </w:r>
      <w:r w:rsidR="000315D2">
        <w:t xml:space="preserve">  </w:t>
      </w:r>
      <w:r w:rsidRPr="004B7986">
        <w:t>a</w:t>
      </w:r>
      <w:r w:rsidR="000315D2">
        <w:t xml:space="preserve">  </w:t>
      </w:r>
      <w:r w:rsidRPr="004B7986">
        <w:t>high</w:t>
      </w:r>
      <w:r w:rsidR="000315D2">
        <w:t xml:space="preserve">  </w:t>
      </w:r>
      <w:r w:rsidRPr="004B7986">
        <w:t>level</w:t>
      </w:r>
      <w:r w:rsidR="000315D2">
        <w:t xml:space="preserve">  </w:t>
      </w:r>
      <w:r w:rsidRPr="004B7986">
        <w:t>because</w:t>
      </w:r>
      <w:r w:rsidR="000315D2">
        <w:t xml:space="preserve">  </w:t>
      </w:r>
      <w:r w:rsidRPr="004B7986">
        <w:t>they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respected,</w:t>
      </w:r>
      <w:r w:rsidR="000315D2">
        <w:t xml:space="preserve">  </w:t>
      </w:r>
      <w:r w:rsidRPr="004B7986">
        <w:t>not</w:t>
      </w:r>
      <w:r w:rsidR="000315D2">
        <w:t xml:space="preserve">  </w:t>
      </w:r>
      <w:r w:rsidRPr="004B7986">
        <w:t>because</w:t>
      </w:r>
      <w:r w:rsidR="000315D2">
        <w:t xml:space="preserve">  </w:t>
      </w:r>
      <w:r w:rsidRPr="004B7986">
        <w:t>they</w:t>
      </w:r>
      <w:r w:rsidR="000315D2">
        <w:t xml:space="preserve">  </w:t>
      </w:r>
      <w:r w:rsidRPr="004B7986">
        <w:t>are</w:t>
      </w:r>
      <w:r w:rsidR="000315D2">
        <w:t xml:space="preserve">  </w:t>
      </w:r>
      <w:r w:rsidRPr="004B7986">
        <w:t>driven</w:t>
      </w:r>
      <w:r w:rsidR="000315D2">
        <w:t xml:space="preserve">  </w:t>
      </w:r>
      <w:r w:rsidRPr="004B7986">
        <w:t>by</w:t>
      </w:r>
      <w:r w:rsidR="000315D2">
        <w:t xml:space="preserve">  </w:t>
      </w:r>
      <w:r w:rsidRPr="004B7986">
        <w:t>fear</w:t>
      </w:r>
      <w:r w:rsidR="000315D2">
        <w:t xml:space="preserve">  </w:t>
      </w:r>
      <w:r w:rsidRPr="004B7986">
        <w:t>or</w:t>
      </w:r>
      <w:r w:rsidR="000315D2">
        <w:t xml:space="preserve">  </w:t>
      </w:r>
      <w:r w:rsidRPr="004B7986">
        <w:t>competition.</w:t>
      </w:r>
    </w:p>
    <w:p w14:paraId="1A1F7441" w14:textId="52909CFE" w:rsidR="00BA3A92" w:rsidRDefault="00BA3A92" w:rsidP="004B7986">
      <w:pPr>
        <w:pStyle w:val="Heading1"/>
      </w:pPr>
      <w:bookmarkStart w:id="15" w:name="_Toc214827152"/>
      <w:r w:rsidRPr="00BA3A92">
        <w:t>Environmental</w:t>
      </w:r>
      <w:r w:rsidR="000315D2">
        <w:t xml:space="preserve">  </w:t>
      </w:r>
      <w:r w:rsidRPr="00BA3A92">
        <w:t>and</w:t>
      </w:r>
      <w:r w:rsidR="000315D2">
        <w:t xml:space="preserve">  </w:t>
      </w:r>
      <w:r w:rsidRPr="00BA3A92">
        <w:t>Ethical</w:t>
      </w:r>
      <w:r w:rsidR="000315D2">
        <w:t xml:space="preserve">  </w:t>
      </w:r>
      <w:r w:rsidRPr="00BA3A92">
        <w:t>Influences</w:t>
      </w:r>
      <w:bookmarkEnd w:id="15"/>
    </w:p>
    <w:p w14:paraId="279A5DDC" w14:textId="489DAA05" w:rsidR="0002563F" w:rsidRPr="003529B9" w:rsidRDefault="003529B9" w:rsidP="003529B9">
      <w:pPr>
        <w:pStyle w:val="Heading2"/>
      </w:pPr>
      <w:bookmarkStart w:id="16" w:name="_Toc214827153"/>
      <w:r w:rsidRPr="003529B9">
        <w:t>Environmental</w:t>
      </w:r>
      <w:r w:rsidR="000315D2">
        <w:t xml:space="preserve">  </w:t>
      </w:r>
      <w:r w:rsidRPr="003529B9">
        <w:t>Context</w:t>
      </w:r>
      <w:bookmarkEnd w:id="16"/>
    </w:p>
    <w:p w14:paraId="31726E60" w14:textId="69835DAA" w:rsidR="00517B03" w:rsidRPr="00517B03" w:rsidRDefault="00517B03" w:rsidP="00517B03">
      <w:r w:rsidRPr="00517B03">
        <w:t>External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shape</w:t>
      </w:r>
      <w:r w:rsidR="000315D2">
        <w:t xml:space="preserve">  </w:t>
      </w:r>
      <w:r w:rsidRPr="00517B03">
        <w:t>cultural</w:t>
      </w:r>
      <w:r w:rsidR="000315D2">
        <w:t xml:space="preserve">  </w:t>
      </w:r>
      <w:r w:rsidRPr="00517B03">
        <w:t>priorities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strategic</w:t>
      </w:r>
      <w:r w:rsidR="000315D2">
        <w:t xml:space="preserve">  </w:t>
      </w:r>
      <w:r w:rsidRPr="00517B03">
        <w:t>decisions.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organisation</w:t>
      </w:r>
      <w:r w:rsidR="000315D2">
        <w:t xml:space="preserve">  </w:t>
      </w:r>
      <w:r w:rsidRPr="00517B03">
        <w:t>operates</w:t>
      </w:r>
      <w:r w:rsidR="000315D2">
        <w:t xml:space="preserve">  </w:t>
      </w:r>
      <w:r w:rsidRPr="00517B03">
        <w:t>within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complex</w:t>
      </w:r>
      <w:r w:rsidR="000315D2">
        <w:t xml:space="preserve">  </w:t>
      </w:r>
      <w:r w:rsidRPr="00517B03">
        <w:t>environment</w:t>
      </w:r>
      <w:r w:rsidR="000315D2">
        <w:t xml:space="preserve">  </w:t>
      </w:r>
      <w:r w:rsidRPr="00517B03">
        <w:t>characterised</w:t>
      </w:r>
      <w:r w:rsidR="000315D2">
        <w:t xml:space="preserve">  </w:t>
      </w:r>
      <w:r w:rsidRPr="00517B03">
        <w:t>by</w:t>
      </w:r>
      <w:r w:rsidR="000315D2">
        <w:t xml:space="preserve">  </w:t>
      </w:r>
      <w:r w:rsidRPr="00517B03">
        <w:t>constant</w:t>
      </w:r>
      <w:r w:rsidR="000315D2">
        <w:t xml:space="preserve">  </w:t>
      </w:r>
      <w:r w:rsidRPr="00517B03">
        <w:t>regulatory,</w:t>
      </w:r>
      <w:r w:rsidR="000315D2">
        <w:t xml:space="preserve">  </w:t>
      </w:r>
      <w:r w:rsidRPr="00517B03">
        <w:t>technological,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social</w:t>
      </w:r>
      <w:r w:rsidR="000315D2">
        <w:t xml:space="preserve">  </w:t>
      </w:r>
      <w:r w:rsidRPr="00517B03">
        <w:t>change.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PESTLE</w:t>
      </w:r>
      <w:r w:rsidR="000315D2">
        <w:t xml:space="preserve">  </w:t>
      </w:r>
      <w:r w:rsidRPr="00517B03">
        <w:t>analysis</w:t>
      </w:r>
      <w:r w:rsidR="000315D2">
        <w:t xml:space="preserve">  </w:t>
      </w:r>
      <w:r w:rsidRPr="00517B03">
        <w:t>offers</w:t>
      </w:r>
      <w:r w:rsidR="000315D2">
        <w:t xml:space="preserve">  </w:t>
      </w:r>
      <w:r w:rsidRPr="00517B03">
        <w:t>insight</w:t>
      </w:r>
      <w:r w:rsidR="000315D2">
        <w:t xml:space="preserve">  </w:t>
      </w:r>
      <w:r w:rsidRPr="00517B03">
        <w:t>into</w:t>
      </w:r>
      <w:r w:rsidR="000315D2">
        <w:t xml:space="preserve">  </w:t>
      </w:r>
      <w:r w:rsidRPr="00517B03">
        <w:t>how</w:t>
      </w:r>
      <w:r w:rsidR="000315D2">
        <w:t xml:space="preserve">  </w:t>
      </w:r>
      <w:r w:rsidRPr="00517B03">
        <w:t>these</w:t>
      </w:r>
      <w:r w:rsidR="000315D2">
        <w:t xml:space="preserve">  </w:t>
      </w:r>
      <w:r w:rsidRPr="00517B03">
        <w:t>forces</w:t>
      </w:r>
      <w:r w:rsidR="000315D2">
        <w:t xml:space="preserve">  </w:t>
      </w:r>
      <w:r w:rsidRPr="00517B03">
        <w:t>influence</w:t>
      </w:r>
      <w:r w:rsidR="000315D2">
        <w:t xml:space="preserve">  </w:t>
      </w:r>
      <w:r w:rsidRPr="00517B03">
        <w:t>leadership,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decision</w:t>
      </w:r>
      <w:r w:rsidR="000315D2">
        <w:t xml:space="preserve">  </w:t>
      </w:r>
      <w:r w:rsidRPr="00517B03">
        <w:t>making,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performance.</w:t>
      </w:r>
    </w:p>
    <w:p w14:paraId="7E378E87" w14:textId="5AA77E9E" w:rsidR="00517B03" w:rsidRDefault="00517B03" w:rsidP="00517B03">
      <w:r w:rsidRPr="00517B03">
        <w:rPr>
          <w:b/>
          <w:bCs/>
        </w:rPr>
        <w:t>Political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influence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services</w:t>
      </w:r>
      <w:r w:rsidR="000315D2">
        <w:t xml:space="preserve">  </w:t>
      </w:r>
      <w:r w:rsidRPr="00517B03">
        <w:t>sector</w:t>
      </w:r>
      <w:r w:rsidR="000315D2">
        <w:t xml:space="preserve">  </w:t>
      </w:r>
      <w:r w:rsidRPr="00517B03">
        <w:t>through</w:t>
      </w:r>
      <w:r w:rsidR="000315D2">
        <w:t xml:space="preserve">  </w:t>
      </w:r>
      <w:r w:rsidRPr="00517B03">
        <w:t>regulation,</w:t>
      </w:r>
      <w:r w:rsidR="000315D2">
        <w:t xml:space="preserve">  </w:t>
      </w:r>
      <w:r w:rsidRPr="00517B03">
        <w:t>governance,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accountability</w:t>
      </w:r>
      <w:r w:rsidR="000315D2">
        <w:t xml:space="preserve">  </w:t>
      </w:r>
      <w:r w:rsidRPr="00517B03">
        <w:t>expectations.</w:t>
      </w:r>
      <w:r w:rsidR="000315D2">
        <w:t xml:space="preserve">  </w:t>
      </w:r>
      <w:r w:rsidRPr="00517B03">
        <w:t>Governmental</w:t>
      </w:r>
      <w:r w:rsidR="000315D2">
        <w:t xml:space="preserve">  </w:t>
      </w:r>
      <w:r w:rsidRPr="00517B03">
        <w:t>policies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oversight</w:t>
      </w:r>
      <w:r w:rsidR="000315D2">
        <w:t xml:space="preserve">  </w:t>
      </w:r>
      <w:r w:rsidRPr="00517B03">
        <w:t>bodies</w:t>
      </w:r>
      <w:r w:rsidR="000315D2">
        <w:t xml:space="preserve">  </w:t>
      </w:r>
      <w:r w:rsidRPr="00517B03">
        <w:t>set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tone</w:t>
      </w:r>
      <w:r w:rsidR="000315D2">
        <w:t xml:space="preserve">  </w:t>
      </w:r>
      <w:r w:rsidRPr="00517B03">
        <w:t>for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behaviour,</w:t>
      </w:r>
      <w:r w:rsidR="000315D2">
        <w:t xml:space="preserve">  </w:t>
      </w:r>
      <w:r w:rsidRPr="00517B03">
        <w:t>quality</w:t>
      </w:r>
      <w:r w:rsidR="000315D2">
        <w:t xml:space="preserve">  </w:t>
      </w:r>
      <w:r w:rsidRPr="00517B03">
        <w:t>assurance,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client</w:t>
      </w:r>
      <w:r w:rsidR="000315D2">
        <w:t xml:space="preserve">  </w:t>
      </w:r>
      <w:r w:rsidRPr="00517B03">
        <w:t>protection.</w:t>
      </w:r>
      <w:r w:rsidR="000315D2">
        <w:t xml:space="preserve">  </w:t>
      </w:r>
      <w:r w:rsidRPr="00517B03">
        <w:t>Compliance</w:t>
      </w:r>
      <w:r w:rsidR="000315D2">
        <w:t xml:space="preserve">  </w:t>
      </w:r>
      <w:r w:rsidRPr="00517B03">
        <w:t>with</w:t>
      </w:r>
      <w:r w:rsidR="000315D2">
        <w:t xml:space="preserve">  </w:t>
      </w:r>
      <w:r w:rsidRPr="00517B03">
        <w:t>these</w:t>
      </w:r>
      <w:r w:rsidR="000315D2">
        <w:t xml:space="preserve">  </w:t>
      </w:r>
      <w:r w:rsidRPr="00517B03">
        <w:t>frameworks</w:t>
      </w:r>
      <w:r w:rsidR="000315D2">
        <w:t xml:space="preserve">  </w:t>
      </w:r>
      <w:r w:rsidRPr="00517B03">
        <w:t>is</w:t>
      </w:r>
      <w:r w:rsidR="000315D2">
        <w:t xml:space="preserve">  </w:t>
      </w:r>
      <w:r w:rsidRPr="00517B03">
        <w:t>essential</w:t>
      </w:r>
      <w:r w:rsidR="000315D2">
        <w:t xml:space="preserve">  </w:t>
      </w:r>
      <w:r w:rsidRPr="00517B03">
        <w:t>for</w:t>
      </w:r>
      <w:r w:rsidR="000315D2">
        <w:t xml:space="preserve">  </w:t>
      </w:r>
      <w:r w:rsidRPr="00517B03">
        <w:t>maintaining</w:t>
      </w:r>
      <w:r w:rsidR="000315D2">
        <w:t xml:space="preserve">  </w:t>
      </w:r>
      <w:r w:rsidRPr="00517B03">
        <w:t>credibility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trust.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must</w:t>
      </w:r>
      <w:r w:rsidR="000315D2">
        <w:t xml:space="preserve">  </w:t>
      </w:r>
      <w:r w:rsidRPr="00517B03">
        <w:t>therefore</w:t>
      </w:r>
      <w:r w:rsidR="000315D2">
        <w:t xml:space="preserve">  </w:t>
      </w:r>
      <w:r w:rsidRPr="00517B03">
        <w:t>demonstrate</w:t>
      </w:r>
      <w:r w:rsidR="000315D2">
        <w:t xml:space="preserve">  </w:t>
      </w:r>
      <w:r w:rsidRPr="00517B03">
        <w:t>awareness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both</w:t>
      </w:r>
      <w:r w:rsidR="000315D2">
        <w:t xml:space="preserve">  </w:t>
      </w:r>
      <w:r w:rsidRPr="00517B03">
        <w:t>national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international</w:t>
      </w:r>
      <w:r w:rsidR="000315D2">
        <w:t xml:space="preserve">  </w:t>
      </w:r>
      <w:r w:rsidRPr="00517B03">
        <w:t>standards,</w:t>
      </w:r>
      <w:r w:rsidR="000315D2">
        <w:t xml:space="preserve">  </w:t>
      </w:r>
      <w:r w:rsidRPr="00517B03">
        <w:t>ensuring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political</w:t>
      </w:r>
      <w:r w:rsidR="000315D2">
        <w:t xml:space="preserve">  </w:t>
      </w:r>
      <w:r w:rsidRPr="00517B03">
        <w:t>pressures</w:t>
      </w:r>
      <w:r w:rsidR="000315D2">
        <w:t xml:space="preserve">  </w:t>
      </w:r>
      <w:r w:rsidRPr="00517B03">
        <w:t>do</w:t>
      </w:r>
      <w:r w:rsidR="000315D2">
        <w:t xml:space="preserve">  </w:t>
      </w:r>
      <w:r w:rsidRPr="00517B03">
        <w:t>not</w:t>
      </w:r>
      <w:r w:rsidR="000315D2">
        <w:t xml:space="preserve">  </w:t>
      </w:r>
      <w:r w:rsidRPr="00517B03">
        <w:t>compromise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integrity.</w:t>
      </w:r>
    </w:p>
    <w:p w14:paraId="19430669" w14:textId="077804F2" w:rsidR="00517B03" w:rsidRPr="00517B03" w:rsidRDefault="00517B03" w:rsidP="00517B03">
      <w:r w:rsidRPr="00517B03">
        <w:rPr>
          <w:b/>
          <w:bCs/>
        </w:rPr>
        <w:t>Economic</w:t>
      </w:r>
      <w:r w:rsidR="000315D2">
        <w:rPr>
          <w:b/>
          <w:bCs/>
        </w:rPr>
        <w:t xml:space="preserve">  </w:t>
      </w:r>
      <w:r w:rsidRPr="00517B03">
        <w:t>factors</w:t>
      </w:r>
      <w:r w:rsidR="000315D2">
        <w:t xml:space="preserve">  </w:t>
      </w:r>
      <w:r w:rsidRPr="00517B03">
        <w:t>also</w:t>
      </w:r>
      <w:r w:rsidR="000315D2">
        <w:t xml:space="preserve">  </w:t>
      </w:r>
      <w:r w:rsidRPr="00517B03">
        <w:t>affect</w:t>
      </w:r>
      <w:r w:rsidR="000315D2">
        <w:t xml:space="preserve">  </w:t>
      </w:r>
      <w:r w:rsidRPr="00517B03">
        <w:t>organisational</w:t>
      </w:r>
      <w:r w:rsidR="000315D2">
        <w:t xml:space="preserve">  </w:t>
      </w:r>
      <w:r w:rsidRPr="00517B03">
        <w:t>strategy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culture.</w:t>
      </w:r>
      <w:r w:rsidR="000315D2">
        <w:t xml:space="preserve">  </w:t>
      </w:r>
      <w:r w:rsidRPr="00517B03">
        <w:t>Market</w:t>
      </w:r>
      <w:r w:rsidR="000315D2">
        <w:t xml:space="preserve">  </w:t>
      </w:r>
      <w:r w:rsidRPr="00517B03">
        <w:t>competition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global</w:t>
      </w:r>
      <w:r w:rsidR="000315D2">
        <w:t xml:space="preserve">  </w:t>
      </w:r>
      <w:r w:rsidRPr="00517B03">
        <w:t>economic</w:t>
      </w:r>
      <w:r w:rsidR="000315D2">
        <w:t xml:space="preserve">  </w:t>
      </w:r>
      <w:r w:rsidRPr="00517B03">
        <w:t>fluctuations</w:t>
      </w:r>
      <w:r w:rsidR="000315D2">
        <w:t xml:space="preserve">  </w:t>
      </w:r>
      <w:r w:rsidRPr="00517B03">
        <w:t>influence</w:t>
      </w:r>
      <w:r w:rsidR="000315D2">
        <w:t xml:space="preserve">  </w:t>
      </w:r>
      <w:r w:rsidRPr="00517B03">
        <w:t>client</w:t>
      </w:r>
      <w:r w:rsidR="000315D2">
        <w:t xml:space="preserve">  </w:t>
      </w:r>
      <w:r w:rsidRPr="00517B03">
        <w:t>budgets,</w:t>
      </w:r>
      <w:r w:rsidR="000315D2">
        <w:t xml:space="preserve">  </w:t>
      </w:r>
      <w:r w:rsidRPr="00517B03">
        <w:t>pricing</w:t>
      </w:r>
      <w:r w:rsidR="000315D2">
        <w:t xml:space="preserve">  </w:t>
      </w:r>
      <w:r w:rsidRPr="00517B03">
        <w:t>structures,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workforce</w:t>
      </w:r>
      <w:r w:rsidR="000315D2">
        <w:t xml:space="preserve">  </w:t>
      </w:r>
      <w:r w:rsidRPr="00517B03">
        <w:t>planning.</w:t>
      </w:r>
      <w:r w:rsidR="000315D2">
        <w:t xml:space="preserve">  </w:t>
      </w:r>
      <w:r w:rsidRPr="00517B03">
        <w:t>During</w:t>
      </w:r>
      <w:r w:rsidR="000315D2">
        <w:t xml:space="preserve">  </w:t>
      </w:r>
      <w:r w:rsidRPr="00517B03">
        <w:t>periods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uncertainty,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must</w:t>
      </w:r>
      <w:r w:rsidR="000315D2">
        <w:t xml:space="preserve">  </w:t>
      </w:r>
      <w:r w:rsidRPr="00517B03">
        <w:t>maintain</w:t>
      </w:r>
      <w:r w:rsidR="000315D2">
        <w:t xml:space="preserve">  </w:t>
      </w:r>
      <w:r w:rsidRPr="00517B03">
        <w:t>motivation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commitment</w:t>
      </w:r>
      <w:r w:rsidR="000315D2">
        <w:t xml:space="preserve">  </w:t>
      </w:r>
      <w:r w:rsidRPr="00517B03">
        <w:t>while</w:t>
      </w:r>
      <w:r w:rsidR="000315D2">
        <w:t xml:space="preserve">  </w:t>
      </w:r>
      <w:r w:rsidRPr="00517B03">
        <w:t>managing</w:t>
      </w:r>
      <w:r w:rsidR="000315D2">
        <w:t xml:space="preserve">  </w:t>
      </w:r>
      <w:r w:rsidRPr="00517B03">
        <w:t>costs</w:t>
      </w:r>
      <w:r w:rsidR="000315D2">
        <w:t xml:space="preserve">  </w:t>
      </w:r>
      <w:r w:rsidRPr="00517B03">
        <w:t>responsibly.</w:t>
      </w:r>
      <w:r w:rsidR="000315D2">
        <w:t xml:space="preserve">  </w:t>
      </w:r>
      <w:r w:rsidRPr="00517B03">
        <w:t>High</w:t>
      </w:r>
      <w:r w:rsidR="000315D2">
        <w:t xml:space="preserve">  </w:t>
      </w:r>
      <w:r w:rsidRPr="00517B03">
        <w:t>performance</w:t>
      </w:r>
      <w:r w:rsidR="000315D2">
        <w:t xml:space="preserve">  </w:t>
      </w:r>
      <w:r w:rsidRPr="00517B03">
        <w:t>cultures</w:t>
      </w:r>
      <w:r w:rsidR="000315D2">
        <w:t xml:space="preserve">  </w:t>
      </w:r>
      <w:r w:rsidRPr="00517B03">
        <w:t>rely</w:t>
      </w:r>
      <w:r w:rsidR="000315D2">
        <w:t xml:space="preserve">  </w:t>
      </w:r>
      <w:r w:rsidRPr="00517B03">
        <w:t>on</w:t>
      </w:r>
      <w:r w:rsidR="000315D2">
        <w:t xml:space="preserve">  </w:t>
      </w:r>
      <w:r w:rsidRPr="00517B03">
        <w:t>transparency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fairness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t>decision</w:t>
      </w:r>
      <w:r w:rsidR="000315D2">
        <w:t xml:space="preserve">  </w:t>
      </w:r>
      <w:r w:rsidRPr="00517B03">
        <w:t>making</w:t>
      </w:r>
      <w:r w:rsidR="000315D2">
        <w:t xml:space="preserve">  </w:t>
      </w:r>
      <w:r w:rsidRPr="00517B03">
        <w:t>so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employees</w:t>
      </w:r>
      <w:r w:rsidR="000315D2">
        <w:t xml:space="preserve">  </w:t>
      </w:r>
      <w:r w:rsidRPr="00517B03">
        <w:t>continue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feel</w:t>
      </w:r>
      <w:r w:rsidR="000315D2">
        <w:t xml:space="preserve">  </w:t>
      </w:r>
      <w:r w:rsidRPr="00517B03">
        <w:t>valued</w:t>
      </w:r>
      <w:r w:rsidR="000315D2">
        <w:t xml:space="preserve">  </w:t>
      </w:r>
      <w:r w:rsidRPr="00517B03">
        <w:t>even</w:t>
      </w:r>
      <w:r w:rsidR="000315D2">
        <w:t xml:space="preserve">  </w:t>
      </w:r>
      <w:r w:rsidRPr="00517B03">
        <w:t>when</w:t>
      </w:r>
      <w:r w:rsidR="000315D2">
        <w:t xml:space="preserve">  </w:t>
      </w:r>
      <w:r w:rsidRPr="00517B03">
        <w:t>financial</w:t>
      </w:r>
      <w:r w:rsidR="000315D2">
        <w:t xml:space="preserve">  </w:t>
      </w:r>
      <w:r w:rsidRPr="00517B03">
        <w:t>conditions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challenging.</w:t>
      </w:r>
    </w:p>
    <w:p w14:paraId="7BC682FA" w14:textId="376157B9" w:rsidR="00517B03" w:rsidRPr="00517B03" w:rsidRDefault="00517B03" w:rsidP="00517B03">
      <w:r w:rsidRPr="00517B03">
        <w:rPr>
          <w:b/>
          <w:bCs/>
        </w:rPr>
        <w:t>Social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have</w:t>
      </w:r>
      <w:r w:rsidR="000315D2">
        <w:t xml:space="preserve">  </w:t>
      </w:r>
      <w:r w:rsidRPr="00517B03">
        <w:t>become</w:t>
      </w:r>
      <w:r w:rsidR="000315D2">
        <w:t xml:space="preserve">  </w:t>
      </w:r>
      <w:r w:rsidRPr="00517B03">
        <w:t>increasingly</w:t>
      </w:r>
      <w:r w:rsidR="000315D2">
        <w:t xml:space="preserve">  </w:t>
      </w:r>
      <w:r w:rsidRPr="00517B03">
        <w:t>significant</w:t>
      </w:r>
      <w:r w:rsidR="000315D2">
        <w:t xml:space="preserve">  </w:t>
      </w:r>
      <w:r w:rsidRPr="00517B03">
        <w:t>as</w:t>
      </w:r>
      <w:r w:rsidR="000315D2">
        <w:t xml:space="preserve">  </w:t>
      </w:r>
      <w:r w:rsidRPr="00517B03">
        <w:t>employees</w:t>
      </w:r>
      <w:r w:rsidR="000315D2">
        <w:t xml:space="preserve">  </w:t>
      </w:r>
      <w:r w:rsidRPr="00517B03">
        <w:t>seek</w:t>
      </w:r>
      <w:r w:rsidR="000315D2">
        <w:t xml:space="preserve">  </w:t>
      </w:r>
      <w:r w:rsidRPr="00517B03">
        <w:t>purposeful</w:t>
      </w:r>
      <w:r w:rsidR="000315D2">
        <w:t xml:space="preserve">  </w:t>
      </w:r>
      <w:r w:rsidRPr="00517B03">
        <w:t>work,</w:t>
      </w:r>
      <w:r w:rsidR="000315D2">
        <w:t xml:space="preserve">  </w:t>
      </w:r>
      <w:r w:rsidRPr="00517B03">
        <w:t>flexibility,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inclusion.</w:t>
      </w:r>
      <w:r w:rsidR="000315D2">
        <w:t xml:space="preserve">  </w:t>
      </w:r>
      <w:r w:rsidRPr="00517B03">
        <w:t>Modern</w:t>
      </w:r>
      <w:r w:rsidR="000315D2">
        <w:t xml:space="preserve">  </w:t>
      </w:r>
      <w:r w:rsidRPr="00517B03">
        <w:t>professionals</w:t>
      </w:r>
      <w:r w:rsidR="000315D2">
        <w:t xml:space="preserve">  </w:t>
      </w:r>
      <w:r w:rsidRPr="00517B03">
        <w:t>value</w:t>
      </w:r>
      <w:r w:rsidR="000315D2">
        <w:t xml:space="preserve">  </w:t>
      </w:r>
      <w:r w:rsidRPr="00517B03">
        <w:t>cultures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recognise</w:t>
      </w:r>
      <w:r w:rsidR="000315D2">
        <w:t xml:space="preserve">  </w:t>
      </w:r>
      <w:r w:rsidRPr="00517B03">
        <w:t>wellbeing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diversity</w:t>
      </w:r>
      <w:r w:rsidR="000315D2">
        <w:t xml:space="preserve">  </w:t>
      </w:r>
      <w:r w:rsidRPr="00517B03">
        <w:t>as</w:t>
      </w:r>
      <w:r w:rsidR="000315D2">
        <w:t xml:space="preserve">  </w:t>
      </w:r>
      <w:r w:rsidRPr="00517B03">
        <w:t>drivers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success</w:t>
      </w:r>
      <w:r w:rsidR="000315D2">
        <w:t xml:space="preserve">  </w:t>
      </w:r>
      <w:r w:rsidRPr="00517B03">
        <w:t>rather</w:t>
      </w:r>
      <w:r w:rsidR="000315D2">
        <w:t xml:space="preserve">  </w:t>
      </w:r>
      <w:r w:rsidRPr="00517B03">
        <w:t>than</w:t>
      </w:r>
      <w:r w:rsidR="000315D2">
        <w:t xml:space="preserve">  </w:t>
      </w:r>
      <w:r w:rsidRPr="00517B03">
        <w:t>optional</w:t>
      </w:r>
      <w:r w:rsidR="000315D2">
        <w:t xml:space="preserve">  </w:t>
      </w:r>
      <w:r w:rsidRPr="00517B03">
        <w:t>considerations.</w:t>
      </w:r>
      <w:r w:rsidR="000315D2">
        <w:t xml:space="preserve">  </w:t>
      </w:r>
      <w:r w:rsidRPr="00517B03">
        <w:t>This</w:t>
      </w:r>
      <w:r w:rsidR="000315D2">
        <w:t xml:space="preserve">  </w:t>
      </w:r>
      <w:r w:rsidRPr="00517B03">
        <w:t>shift</w:t>
      </w:r>
      <w:r w:rsidR="000315D2">
        <w:t xml:space="preserve">  </w:t>
      </w:r>
      <w:r w:rsidRPr="00517B03">
        <w:t>requires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model</w:t>
      </w:r>
      <w:r w:rsidR="000315D2">
        <w:t xml:space="preserve">  </w:t>
      </w:r>
      <w:r w:rsidRPr="00517B03">
        <w:t>empathy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authenticity,</w:t>
      </w:r>
      <w:r w:rsidR="000315D2">
        <w:t xml:space="preserve">  </w:t>
      </w:r>
      <w:r w:rsidRPr="00517B03">
        <w:t>ensuring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social</w:t>
      </w:r>
      <w:r w:rsidR="000315D2">
        <w:t xml:space="preserve">  </w:t>
      </w:r>
      <w:r w:rsidRPr="00517B03">
        <w:t>expectations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reflected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t>everyday</w:t>
      </w:r>
      <w:r w:rsidR="000315D2">
        <w:t xml:space="preserve">  </w:t>
      </w:r>
      <w:r w:rsidRPr="00517B03">
        <w:t>practice.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lastRenderedPageBreak/>
        <w:t>my</w:t>
      </w:r>
      <w:r w:rsidR="000315D2">
        <w:t xml:space="preserve">  </w:t>
      </w:r>
      <w:r w:rsidRPr="00517B03">
        <w:t>workplace,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focus</w:t>
      </w:r>
      <w:r w:rsidR="000315D2">
        <w:t xml:space="preserve">  </w:t>
      </w:r>
      <w:r w:rsidRPr="00517B03">
        <w:t>on</w:t>
      </w:r>
      <w:r w:rsidR="000315D2">
        <w:t xml:space="preserve">  </w:t>
      </w:r>
      <w:r w:rsidRPr="00517B03">
        <w:t>collaboration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feedback</w:t>
      </w:r>
      <w:r w:rsidR="000315D2">
        <w:t xml:space="preserve">  </w:t>
      </w:r>
      <w:r w:rsidRPr="00517B03">
        <w:t>supports</w:t>
      </w:r>
      <w:r w:rsidR="000315D2">
        <w:t xml:space="preserve">  </w:t>
      </w:r>
      <w:r w:rsidRPr="00517B03">
        <w:t>inclusivity</w:t>
      </w:r>
      <w:r w:rsidR="000315D2">
        <w:t xml:space="preserve">  </w:t>
      </w:r>
      <w:r w:rsidRPr="00517B03">
        <w:t>by</w:t>
      </w:r>
      <w:r w:rsidR="000315D2">
        <w:t xml:space="preserve">  </w:t>
      </w:r>
      <w:r w:rsidRPr="00517B03">
        <w:t>encouraging</w:t>
      </w:r>
      <w:r w:rsidR="000315D2">
        <w:t xml:space="preserve">  </w:t>
      </w:r>
      <w:r w:rsidRPr="00517B03">
        <w:t>dialogue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mutual</w:t>
      </w:r>
      <w:r w:rsidR="000315D2">
        <w:t xml:space="preserve">  </w:t>
      </w:r>
      <w:r w:rsidRPr="00517B03">
        <w:t>respect.</w:t>
      </w:r>
    </w:p>
    <w:p w14:paraId="3447CBE9" w14:textId="060692A5" w:rsidR="00517B03" w:rsidRPr="00517B03" w:rsidRDefault="00517B03" w:rsidP="00517B03">
      <w:r w:rsidRPr="00517B03">
        <w:rPr>
          <w:b/>
          <w:bCs/>
        </w:rPr>
        <w:t>Technological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continue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redefine</w:t>
      </w:r>
      <w:r w:rsidR="000315D2">
        <w:t xml:space="preserve">  </w:t>
      </w:r>
      <w:r w:rsidRPr="00517B03">
        <w:t>how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services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delivered.</w:t>
      </w:r>
      <w:r w:rsidR="000315D2">
        <w:t xml:space="preserve">  </w:t>
      </w:r>
      <w:r w:rsidRPr="00517B03">
        <w:t>Automation,</w:t>
      </w:r>
      <w:r w:rsidR="000315D2">
        <w:t xml:space="preserve">  </w:t>
      </w:r>
      <w:r w:rsidRPr="00517B03">
        <w:t>data</w:t>
      </w:r>
      <w:r w:rsidR="000315D2">
        <w:t xml:space="preserve">  </w:t>
      </w:r>
      <w:r w:rsidRPr="00517B03">
        <w:t>analytics,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digital</w:t>
      </w:r>
      <w:r w:rsidR="000315D2">
        <w:t xml:space="preserve">  </w:t>
      </w:r>
      <w:r w:rsidRPr="00517B03">
        <w:t>collaboration</w:t>
      </w:r>
      <w:r w:rsidR="000315D2">
        <w:t xml:space="preserve">  </w:t>
      </w:r>
      <w:r w:rsidRPr="00517B03">
        <w:t>tools</w:t>
      </w:r>
      <w:r w:rsidR="000315D2">
        <w:t xml:space="preserve">  </w:t>
      </w:r>
      <w:r w:rsidRPr="00517B03">
        <w:t>have</w:t>
      </w:r>
      <w:r w:rsidR="000315D2">
        <w:t xml:space="preserve">  </w:t>
      </w:r>
      <w:r w:rsidRPr="00517B03">
        <w:t>improved</w:t>
      </w:r>
      <w:r w:rsidR="000315D2">
        <w:t xml:space="preserve">  </w:t>
      </w:r>
      <w:r w:rsidRPr="00517B03">
        <w:t>accuracy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efficiency</w:t>
      </w:r>
      <w:r w:rsidR="000315D2">
        <w:t xml:space="preserve">  </w:t>
      </w:r>
      <w:r w:rsidRPr="00517B03">
        <w:t>but</w:t>
      </w:r>
      <w:r w:rsidR="000315D2">
        <w:t xml:space="preserve">  </w:t>
      </w:r>
      <w:r w:rsidRPr="00517B03">
        <w:t>also</w:t>
      </w:r>
      <w:r w:rsidR="000315D2">
        <w:t xml:space="preserve">  </w:t>
      </w:r>
      <w:r w:rsidRPr="00517B03">
        <w:t>increased</w:t>
      </w:r>
      <w:r w:rsidR="000315D2">
        <w:t xml:space="preserve">  </w:t>
      </w:r>
      <w:r w:rsidRPr="00517B03">
        <w:t>expectations</w:t>
      </w:r>
      <w:r w:rsidR="000315D2">
        <w:t xml:space="preserve">  </w:t>
      </w:r>
      <w:r w:rsidRPr="00517B03">
        <w:t>for</w:t>
      </w:r>
      <w:r w:rsidR="000315D2">
        <w:t xml:space="preserve">  </w:t>
      </w:r>
      <w:r w:rsidRPr="00517B03">
        <w:t>speed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innovation.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must</w:t>
      </w:r>
      <w:r w:rsidR="000315D2">
        <w:t xml:space="preserve">  </w:t>
      </w:r>
      <w:r w:rsidRPr="00517B03">
        <w:t>guide</w:t>
      </w:r>
      <w:r w:rsidR="000315D2">
        <w:t xml:space="preserve">  </w:t>
      </w:r>
      <w:r w:rsidRPr="00517B03">
        <w:t>teams</w:t>
      </w:r>
      <w:r w:rsidR="000315D2">
        <w:t xml:space="preserve">  </w:t>
      </w:r>
      <w:r w:rsidRPr="00517B03">
        <w:t>through</w:t>
      </w:r>
      <w:r w:rsidR="000315D2">
        <w:t xml:space="preserve">  </w:t>
      </w:r>
      <w:r w:rsidRPr="00517B03">
        <w:t>digital</w:t>
      </w:r>
      <w:r w:rsidR="000315D2">
        <w:t xml:space="preserve">  </w:t>
      </w:r>
      <w:r w:rsidRPr="00517B03">
        <w:t>transformation</w:t>
      </w:r>
      <w:r w:rsidR="000315D2">
        <w:t xml:space="preserve">  </w:t>
      </w:r>
      <w:r w:rsidRPr="00517B03">
        <w:t>while</w:t>
      </w:r>
      <w:r w:rsidR="000315D2">
        <w:t xml:space="preserve">  </w:t>
      </w:r>
      <w:r w:rsidRPr="00517B03">
        <w:t>preserving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judgement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human</w:t>
      </w:r>
      <w:r w:rsidR="000315D2">
        <w:t xml:space="preserve">  </w:t>
      </w:r>
      <w:r w:rsidRPr="00517B03">
        <w:t>connection.</w:t>
      </w:r>
      <w:r w:rsidR="000315D2">
        <w:t xml:space="preserve">  </w:t>
      </w:r>
      <w:r w:rsidRPr="00517B03">
        <w:t>Hybrid</w:t>
      </w:r>
      <w:r w:rsidR="000315D2">
        <w:t xml:space="preserve">  </w:t>
      </w:r>
      <w:r w:rsidRPr="00517B03">
        <w:t>working</w:t>
      </w:r>
      <w:r w:rsidR="000315D2">
        <w:t xml:space="preserve">  </w:t>
      </w:r>
      <w:r w:rsidRPr="00517B03">
        <w:t>has</w:t>
      </w:r>
      <w:r w:rsidR="000315D2">
        <w:t xml:space="preserve">  </w:t>
      </w:r>
      <w:r w:rsidRPr="00517B03">
        <w:t>introduced</w:t>
      </w:r>
      <w:r w:rsidR="000315D2">
        <w:t xml:space="preserve">  </w:t>
      </w:r>
      <w:r w:rsidRPr="00517B03">
        <w:t>new</w:t>
      </w:r>
      <w:r w:rsidR="000315D2">
        <w:t xml:space="preserve">  </w:t>
      </w:r>
      <w:r w:rsidRPr="00517B03">
        <w:t>dimensions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flexibility,</w:t>
      </w:r>
      <w:r w:rsidR="000315D2">
        <w:t xml:space="preserve">  </w:t>
      </w:r>
      <w:r w:rsidRPr="00517B03">
        <w:t>yet</w:t>
      </w:r>
      <w:r w:rsidR="000315D2">
        <w:t xml:space="preserve">  </w:t>
      </w:r>
      <w:r w:rsidRPr="00517B03">
        <w:t>it</w:t>
      </w:r>
      <w:r w:rsidR="000315D2">
        <w:t xml:space="preserve">  </w:t>
      </w:r>
      <w:r w:rsidRPr="00517B03">
        <w:t>also</w:t>
      </w:r>
      <w:r w:rsidR="000315D2">
        <w:t xml:space="preserve">  </w:t>
      </w:r>
      <w:r w:rsidRPr="00517B03">
        <w:t>demands</w:t>
      </w:r>
      <w:r w:rsidR="000315D2">
        <w:t xml:space="preserve">  </w:t>
      </w:r>
      <w:r w:rsidRPr="00517B03">
        <w:t>strong</w:t>
      </w:r>
      <w:r w:rsidR="000315D2">
        <w:t xml:space="preserve">  </w:t>
      </w:r>
      <w:r w:rsidRPr="00517B03">
        <w:t>communication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maintain</w:t>
      </w:r>
      <w:r w:rsidR="000315D2">
        <w:t xml:space="preserve">  </w:t>
      </w:r>
      <w:r w:rsidRPr="00517B03">
        <w:t>trust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engagement</w:t>
      </w:r>
      <w:r w:rsidR="000315D2">
        <w:t xml:space="preserve">  </w:t>
      </w:r>
      <w:r w:rsidRPr="00517B03">
        <w:t>across</w:t>
      </w:r>
      <w:r w:rsidR="000315D2">
        <w:t xml:space="preserve">  </w:t>
      </w:r>
      <w:r w:rsidRPr="00517B03">
        <w:t>virtual</w:t>
      </w:r>
      <w:r w:rsidR="000315D2">
        <w:t xml:space="preserve">  </w:t>
      </w:r>
      <w:r w:rsidRPr="00517B03">
        <w:t>teams.</w:t>
      </w:r>
    </w:p>
    <w:p w14:paraId="14A3DFA9" w14:textId="771CA013" w:rsidR="00517B03" w:rsidRPr="00517B03" w:rsidRDefault="00517B03" w:rsidP="00517B03">
      <w:r w:rsidRPr="00517B03">
        <w:rPr>
          <w:b/>
          <w:bCs/>
        </w:rPr>
        <w:t>Legal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form</w:t>
      </w:r>
      <w:r w:rsidR="000315D2">
        <w:t xml:space="preserve">  </w:t>
      </w:r>
      <w:r w:rsidRPr="00517B03">
        <w:t>another</w:t>
      </w:r>
      <w:r w:rsidR="000315D2">
        <w:t xml:space="preserve">  </w:t>
      </w:r>
      <w:r w:rsidRPr="00517B03">
        <w:t>critical</w:t>
      </w:r>
      <w:r w:rsidR="000315D2">
        <w:t xml:space="preserve">  </w:t>
      </w:r>
      <w:r w:rsidRPr="00517B03">
        <w:t>influence.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standards,</w:t>
      </w:r>
      <w:r w:rsidR="000315D2">
        <w:t xml:space="preserve">  </w:t>
      </w:r>
      <w:r w:rsidRPr="00517B03">
        <w:t>data</w:t>
      </w:r>
      <w:r w:rsidR="000315D2">
        <w:t xml:space="preserve">  </w:t>
      </w:r>
      <w:r w:rsidRPr="00517B03">
        <w:t>protection</w:t>
      </w:r>
      <w:r w:rsidR="000315D2">
        <w:t xml:space="preserve">  </w:t>
      </w:r>
      <w:r w:rsidRPr="00517B03">
        <w:t>legislation,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employment</w:t>
      </w:r>
      <w:r w:rsidR="000315D2">
        <w:t xml:space="preserve">  </w:t>
      </w:r>
      <w:r w:rsidRPr="00517B03">
        <w:t>law</w:t>
      </w:r>
      <w:r w:rsidR="000315D2">
        <w:t xml:space="preserve">  </w:t>
      </w:r>
      <w:r w:rsidRPr="00517B03">
        <w:t>shape</w:t>
      </w:r>
      <w:r w:rsidR="000315D2">
        <w:t xml:space="preserve">  </w:t>
      </w:r>
      <w:r w:rsidRPr="00517B03">
        <w:t>conduct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accountability.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behaviour</w:t>
      </w:r>
      <w:r w:rsidR="000315D2">
        <w:t xml:space="preserve">  </w:t>
      </w:r>
      <w:r w:rsidRPr="00517B03">
        <w:t>is</w:t>
      </w:r>
      <w:r w:rsidR="000315D2">
        <w:t xml:space="preserve">  </w:t>
      </w:r>
      <w:r w:rsidRPr="00517B03">
        <w:t>not</w:t>
      </w:r>
      <w:r w:rsidR="000315D2">
        <w:t xml:space="preserve">  </w:t>
      </w:r>
      <w:r w:rsidRPr="00517B03">
        <w:t>only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moral</w:t>
      </w:r>
      <w:r w:rsidR="000315D2">
        <w:t xml:space="preserve">  </w:t>
      </w:r>
      <w:r w:rsidRPr="00517B03">
        <w:t>choice</w:t>
      </w:r>
      <w:r w:rsidR="000315D2">
        <w:t xml:space="preserve">  </w:t>
      </w:r>
      <w:r w:rsidRPr="00517B03">
        <w:t>but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legal</w:t>
      </w:r>
      <w:r w:rsidR="000315D2">
        <w:t xml:space="preserve">  </w:t>
      </w:r>
      <w:r w:rsidRPr="00517B03">
        <w:t>requirement.</w:t>
      </w:r>
      <w:r w:rsidR="000315D2">
        <w:t xml:space="preserve">  </w:t>
      </w:r>
      <w:r w:rsidRPr="00517B03">
        <w:t>By</w:t>
      </w:r>
      <w:r w:rsidR="000315D2">
        <w:t xml:space="preserve">  </w:t>
      </w:r>
      <w:r w:rsidRPr="00517B03">
        <w:t>embedding</w:t>
      </w:r>
      <w:r w:rsidR="000315D2">
        <w:t xml:space="preserve">  </w:t>
      </w:r>
      <w:r w:rsidRPr="00517B03">
        <w:t>compliance</w:t>
      </w:r>
      <w:r w:rsidR="000315D2">
        <w:t xml:space="preserve">  </w:t>
      </w:r>
      <w:r w:rsidRPr="00517B03">
        <w:t>into</w:t>
      </w:r>
      <w:r w:rsidR="000315D2">
        <w:t xml:space="preserve">  </w:t>
      </w:r>
      <w:r w:rsidRPr="00517B03">
        <w:t>culture,</w:t>
      </w:r>
      <w:r w:rsidR="000315D2">
        <w:t xml:space="preserve">  </w:t>
      </w:r>
      <w:r w:rsidRPr="00517B03">
        <w:t>organisations</w:t>
      </w:r>
      <w:r w:rsidR="000315D2">
        <w:t xml:space="preserve">  </w:t>
      </w:r>
      <w:r w:rsidRPr="00517B03">
        <w:t>protect</w:t>
      </w:r>
      <w:r w:rsidR="000315D2">
        <w:t xml:space="preserve">  </w:t>
      </w:r>
      <w:r w:rsidRPr="00517B03">
        <w:t>both</w:t>
      </w:r>
      <w:r w:rsidR="000315D2">
        <w:t xml:space="preserve">  </w:t>
      </w:r>
      <w:r w:rsidRPr="00517B03">
        <w:t>reputation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staff</w:t>
      </w:r>
      <w:r w:rsidR="000315D2">
        <w:t xml:space="preserve">  </w:t>
      </w:r>
      <w:r w:rsidRPr="00517B03">
        <w:t>wellbeing.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play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vital</w:t>
      </w:r>
      <w:r w:rsidR="000315D2">
        <w:t xml:space="preserve">  </w:t>
      </w:r>
      <w:r w:rsidRPr="00517B03">
        <w:t>role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t>translating</w:t>
      </w:r>
      <w:r w:rsidR="000315D2">
        <w:t xml:space="preserve">  </w:t>
      </w:r>
      <w:r w:rsidRPr="00517B03">
        <w:t>legal</w:t>
      </w:r>
      <w:r w:rsidR="000315D2">
        <w:t xml:space="preserve">  </w:t>
      </w:r>
      <w:r w:rsidRPr="00517B03">
        <w:t>obligations</w:t>
      </w:r>
      <w:r w:rsidR="000315D2">
        <w:t xml:space="preserve">  </w:t>
      </w:r>
      <w:r w:rsidRPr="00517B03">
        <w:t>into</w:t>
      </w:r>
      <w:r w:rsidR="000315D2">
        <w:t xml:space="preserve">  </w:t>
      </w:r>
      <w:r w:rsidRPr="00517B03">
        <w:t>meaningful</w:t>
      </w:r>
      <w:r w:rsidR="000315D2">
        <w:t xml:space="preserve">  </w:t>
      </w:r>
      <w:r w:rsidRPr="00517B03">
        <w:t>practice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supports</w:t>
      </w:r>
      <w:r w:rsidR="000315D2">
        <w:t xml:space="preserve">  </w:t>
      </w:r>
      <w:r w:rsidRPr="00517B03">
        <w:t>integrity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fairness.</w:t>
      </w:r>
    </w:p>
    <w:p w14:paraId="31A1F9FB" w14:textId="7EE562B9" w:rsidR="00517B03" w:rsidRPr="00517B03" w:rsidRDefault="00517B03" w:rsidP="00517B03">
      <w:r w:rsidRPr="00517B03">
        <w:rPr>
          <w:b/>
          <w:bCs/>
        </w:rPr>
        <w:t>Environmental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now</w:t>
      </w:r>
      <w:r w:rsidR="000315D2">
        <w:t xml:space="preserve">  </w:t>
      </w:r>
      <w:r w:rsidRPr="00517B03">
        <w:t>central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long</w:t>
      </w:r>
      <w:r w:rsidR="000315D2">
        <w:t xml:space="preserve">  </w:t>
      </w:r>
      <w:r w:rsidRPr="00517B03">
        <w:t>term</w:t>
      </w:r>
      <w:r w:rsidR="000315D2">
        <w:t xml:space="preserve">  </w:t>
      </w:r>
      <w:r w:rsidRPr="00517B03">
        <w:t>performance.</w:t>
      </w:r>
      <w:r w:rsidR="000315D2">
        <w:t xml:space="preserve">  </w:t>
      </w:r>
      <w:r w:rsidRPr="00517B03">
        <w:t>Clients</w:t>
      </w:r>
      <w:r w:rsidR="000315D2">
        <w:t xml:space="preserve">  </w:t>
      </w:r>
      <w:r w:rsidRPr="00517B03">
        <w:t>increasingly</w:t>
      </w:r>
      <w:r w:rsidR="000315D2">
        <w:t xml:space="preserve">  </w:t>
      </w:r>
      <w:r w:rsidRPr="00517B03">
        <w:t>expect</w:t>
      </w:r>
      <w:r w:rsidR="000315D2">
        <w:t xml:space="preserve">  </w:t>
      </w:r>
      <w:r w:rsidRPr="00517B03">
        <w:t>responsible</w:t>
      </w:r>
      <w:r w:rsidR="000315D2">
        <w:t xml:space="preserve">  </w:t>
      </w:r>
      <w:r w:rsidRPr="00517B03">
        <w:t>business</w:t>
      </w:r>
      <w:r w:rsidR="000315D2">
        <w:t xml:space="preserve">  </w:t>
      </w:r>
      <w:r w:rsidRPr="00517B03">
        <w:t>practices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address</w:t>
      </w:r>
      <w:r w:rsidR="000315D2">
        <w:t xml:space="preserve">  </w:t>
      </w:r>
      <w:r w:rsidRPr="00517B03">
        <w:t>sustainability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climate</w:t>
      </w:r>
      <w:r w:rsidR="000315D2">
        <w:t xml:space="preserve">  </w:t>
      </w:r>
      <w:r w:rsidRPr="00517B03">
        <w:t>concerns.</w:t>
      </w:r>
      <w:r w:rsidR="000315D2">
        <w:t xml:space="preserve">  </w:t>
      </w:r>
      <w:r w:rsidRPr="00517B03">
        <w:t>Organisations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therefore</w:t>
      </w:r>
      <w:r w:rsidR="000315D2">
        <w:t xml:space="preserve">  </w:t>
      </w:r>
      <w:r w:rsidRPr="00517B03">
        <w:t>expected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consider</w:t>
      </w:r>
      <w:r w:rsidR="000315D2">
        <w:t xml:space="preserve">  </w:t>
      </w:r>
      <w:r w:rsidRPr="00517B03">
        <w:t>environmental</w:t>
      </w:r>
      <w:r w:rsidR="000315D2">
        <w:t xml:space="preserve">  </w:t>
      </w:r>
      <w:r w:rsidRPr="00517B03">
        <w:t>impact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t>travel,</w:t>
      </w:r>
      <w:r w:rsidR="000315D2">
        <w:t xml:space="preserve">  </w:t>
      </w:r>
      <w:r w:rsidRPr="00517B03">
        <w:t>operations,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partnerships.</w:t>
      </w:r>
      <w:r w:rsidR="000315D2">
        <w:t xml:space="preserve">  </w:t>
      </w:r>
      <w:r w:rsidRPr="00517B03">
        <w:t>This</w:t>
      </w:r>
      <w:r w:rsidR="000315D2">
        <w:t xml:space="preserve">  </w:t>
      </w:r>
      <w:r w:rsidRPr="00517B03">
        <w:t>shift</w:t>
      </w:r>
      <w:r w:rsidR="000315D2">
        <w:t xml:space="preserve">  </w:t>
      </w:r>
      <w:r w:rsidRPr="00517B03">
        <w:t>encourages</w:t>
      </w:r>
      <w:r w:rsidR="000315D2">
        <w:t xml:space="preserve">  </w:t>
      </w:r>
      <w:r w:rsidRPr="00517B03">
        <w:t>a</w:t>
      </w:r>
      <w:r w:rsidR="000315D2">
        <w:t xml:space="preserve">  </w:t>
      </w:r>
      <w:r w:rsidRPr="00517B03">
        <w:t>broader</w:t>
      </w:r>
      <w:r w:rsidR="000315D2">
        <w:t xml:space="preserve">  </w:t>
      </w:r>
      <w:r w:rsidRPr="00517B03">
        <w:t>understanding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responsibility,</w:t>
      </w:r>
      <w:r w:rsidR="000315D2">
        <w:t xml:space="preserve">  </w:t>
      </w:r>
      <w:r w:rsidRPr="00517B03">
        <w:t>linking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environmental</w:t>
      </w:r>
      <w:r w:rsidR="000315D2">
        <w:t xml:space="preserve">  </w:t>
      </w:r>
      <w:r w:rsidRPr="00517B03">
        <w:t>considerations</w:t>
      </w:r>
      <w:r w:rsidR="000315D2">
        <w:t xml:space="preserve">  </w:t>
      </w:r>
      <w:r w:rsidRPr="00517B03">
        <w:t>under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principle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stewardship.</w:t>
      </w:r>
    </w:p>
    <w:p w14:paraId="79FB28FB" w14:textId="556023CE" w:rsidR="00517B03" w:rsidRDefault="00517B03" w:rsidP="00517B03">
      <w:r w:rsidRPr="00517B03">
        <w:t>Together,</w:t>
      </w:r>
      <w:r w:rsidR="000315D2">
        <w:t xml:space="preserve">  </w:t>
      </w:r>
      <w:r w:rsidRPr="00517B03">
        <w:t>these</w:t>
      </w:r>
      <w:r w:rsidR="000315D2">
        <w:t xml:space="preserve">  </w:t>
      </w:r>
      <w:r w:rsidRPr="00517B03">
        <w:t>PESTLE</w:t>
      </w:r>
      <w:r w:rsidR="000315D2">
        <w:t xml:space="preserve">  </w:t>
      </w:r>
      <w:r w:rsidRPr="00517B03">
        <w:t>factors</w:t>
      </w:r>
      <w:r w:rsidR="000315D2">
        <w:t xml:space="preserve">  </w:t>
      </w:r>
      <w:r w:rsidRPr="00517B03">
        <w:t>highlight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importance</w:t>
      </w:r>
      <w:r w:rsidR="000315D2">
        <w:t xml:space="preserve">  </w:t>
      </w:r>
      <w:r w:rsidRPr="00517B03">
        <w:t>of</w:t>
      </w:r>
      <w:r w:rsidR="000315D2">
        <w:t xml:space="preserve">  </w:t>
      </w:r>
      <w:r w:rsidRPr="00517B03">
        <w:t>adaptability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values</w:t>
      </w:r>
      <w:r w:rsidR="000315D2">
        <w:t xml:space="preserve">  </w:t>
      </w:r>
      <w:r w:rsidRPr="00517B03">
        <w:t>driven</w:t>
      </w:r>
      <w:r w:rsidR="000315D2">
        <w:t xml:space="preserve">  </w:t>
      </w:r>
      <w:r w:rsidRPr="00517B03">
        <w:t>leadership.</w:t>
      </w:r>
      <w:r w:rsidR="000315D2">
        <w:t xml:space="preserve">  </w:t>
      </w:r>
      <w:r w:rsidRPr="00517B03">
        <w:t>The</w:t>
      </w:r>
      <w:r w:rsidR="000315D2">
        <w:t xml:space="preserve">  </w:t>
      </w:r>
      <w:r w:rsidRPr="00517B03">
        <w:t>external</w:t>
      </w:r>
      <w:r w:rsidR="000315D2">
        <w:t xml:space="preserve">  </w:t>
      </w:r>
      <w:r w:rsidRPr="00517B03">
        <w:t>environment</w:t>
      </w:r>
      <w:r w:rsidR="000315D2">
        <w:t xml:space="preserve">  </w:t>
      </w:r>
      <w:r w:rsidRPr="00517B03">
        <w:t>is</w:t>
      </w:r>
      <w:r w:rsidR="000315D2">
        <w:t xml:space="preserve">  </w:t>
      </w:r>
      <w:r w:rsidRPr="00517B03">
        <w:t>dynamic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interconnected,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organisations</w:t>
      </w:r>
      <w:r w:rsidR="000315D2">
        <w:t xml:space="preserve">  </w:t>
      </w:r>
      <w:r w:rsidRPr="00517B03">
        <w:t>must</w:t>
      </w:r>
      <w:r w:rsidR="000315D2">
        <w:t xml:space="preserve">  </w:t>
      </w:r>
      <w:r w:rsidRPr="00517B03">
        <w:t>respond</w:t>
      </w:r>
      <w:r w:rsidR="000315D2">
        <w:t xml:space="preserve">  </w:t>
      </w:r>
      <w:r w:rsidRPr="00517B03">
        <w:t>in</w:t>
      </w:r>
      <w:r w:rsidR="000315D2">
        <w:t xml:space="preserve">  </w:t>
      </w:r>
      <w:r w:rsidRPr="00517B03">
        <w:t>ways</w:t>
      </w:r>
      <w:r w:rsidR="000315D2">
        <w:t xml:space="preserve">  </w:t>
      </w:r>
      <w:r w:rsidRPr="00517B03">
        <w:t>that</w:t>
      </w:r>
      <w:r w:rsidR="000315D2">
        <w:t xml:space="preserve">  </w:t>
      </w:r>
      <w:r w:rsidRPr="00517B03">
        <w:t>preserve</w:t>
      </w:r>
      <w:r w:rsidR="000315D2">
        <w:t xml:space="preserve">  </w:t>
      </w:r>
      <w:r w:rsidRPr="00517B03">
        <w:t>trust</w:t>
      </w:r>
      <w:r w:rsidR="000315D2">
        <w:t xml:space="preserve">  </w:t>
      </w:r>
      <w:r w:rsidRPr="00517B03">
        <w:t>and</w:t>
      </w:r>
      <w:r w:rsidR="000315D2">
        <w:t xml:space="preserve">  </w:t>
      </w:r>
      <w:r w:rsidRPr="00517B03">
        <w:t>professional</w:t>
      </w:r>
      <w:r w:rsidR="000315D2">
        <w:t xml:space="preserve">  </w:t>
      </w:r>
      <w:r w:rsidRPr="00517B03">
        <w:t>standards.</w:t>
      </w:r>
      <w:r w:rsidR="000315D2">
        <w:t xml:space="preserve">  </w:t>
      </w:r>
      <w:r w:rsidRPr="00517B03">
        <w:t>Leaders</w:t>
      </w:r>
      <w:r w:rsidR="000315D2">
        <w:t xml:space="preserve">  </w:t>
      </w:r>
      <w:r w:rsidRPr="00517B03">
        <w:t>who</w:t>
      </w:r>
      <w:r w:rsidR="000315D2">
        <w:t xml:space="preserve">  </w:t>
      </w:r>
      <w:r w:rsidRPr="00517B03">
        <w:t>combine</w:t>
      </w:r>
      <w:r w:rsidR="000315D2">
        <w:t xml:space="preserve">  </w:t>
      </w:r>
      <w:r w:rsidRPr="00517B03">
        <w:t>cultural</w:t>
      </w:r>
      <w:r w:rsidR="000315D2">
        <w:t xml:space="preserve">  </w:t>
      </w:r>
      <w:r w:rsidRPr="00517B03">
        <w:t>awareness</w:t>
      </w:r>
      <w:r w:rsidR="000315D2">
        <w:t xml:space="preserve">  </w:t>
      </w:r>
      <w:r w:rsidRPr="00517B03">
        <w:t>with</w:t>
      </w:r>
      <w:r w:rsidR="000315D2">
        <w:t xml:space="preserve">  </w:t>
      </w:r>
      <w:r w:rsidRPr="00517B03">
        <w:t>ethical</w:t>
      </w:r>
      <w:r w:rsidR="000315D2">
        <w:t xml:space="preserve">  </w:t>
      </w:r>
      <w:r w:rsidRPr="00517B03">
        <w:t>consistency</w:t>
      </w:r>
      <w:r w:rsidR="000315D2">
        <w:t xml:space="preserve">  </w:t>
      </w:r>
      <w:r w:rsidRPr="00517B03">
        <w:t>are</w:t>
      </w:r>
      <w:r w:rsidR="000315D2">
        <w:t xml:space="preserve">  </w:t>
      </w:r>
      <w:r w:rsidRPr="00517B03">
        <w:t>best</w:t>
      </w:r>
      <w:r w:rsidR="000315D2">
        <w:t xml:space="preserve">  </w:t>
      </w:r>
      <w:r w:rsidRPr="00517B03">
        <w:t>positioned</w:t>
      </w:r>
      <w:r w:rsidR="000315D2">
        <w:t xml:space="preserve">  </w:t>
      </w:r>
      <w:r w:rsidRPr="00517B03">
        <w:t>to</w:t>
      </w:r>
      <w:r w:rsidR="000315D2">
        <w:t xml:space="preserve">  </w:t>
      </w:r>
      <w:r w:rsidRPr="00517B03">
        <w:t>guide</w:t>
      </w:r>
      <w:r w:rsidR="000315D2">
        <w:t xml:space="preserve">  </w:t>
      </w:r>
      <w:r w:rsidRPr="00517B03">
        <w:t>teams</w:t>
      </w:r>
      <w:r w:rsidR="000315D2">
        <w:t xml:space="preserve">  </w:t>
      </w:r>
      <w:r w:rsidRPr="00517B03">
        <w:t>through</w:t>
      </w:r>
      <w:r w:rsidR="000315D2">
        <w:t xml:space="preserve">  </w:t>
      </w:r>
      <w:r w:rsidRPr="00517B03">
        <w:t>uncertainty</w:t>
      </w:r>
      <w:r w:rsidR="000315D2">
        <w:t xml:space="preserve">  </w:t>
      </w:r>
      <w:r w:rsidRPr="00517B03">
        <w:t>while</w:t>
      </w:r>
      <w:r w:rsidR="000315D2">
        <w:t xml:space="preserve">  </w:t>
      </w:r>
      <w:r w:rsidRPr="00517B03">
        <w:t>sustaining</w:t>
      </w:r>
      <w:r w:rsidR="000315D2">
        <w:t xml:space="preserve">  </w:t>
      </w:r>
      <w:r w:rsidRPr="00517B03">
        <w:t>high</w:t>
      </w:r>
      <w:r w:rsidR="000315D2">
        <w:t xml:space="preserve">  </w:t>
      </w:r>
      <w:r w:rsidRPr="00517B03">
        <w:t>performance.</w:t>
      </w:r>
    </w:p>
    <w:p w14:paraId="46D1FCC1" w14:textId="50BE6C11" w:rsidR="007F7E91" w:rsidRDefault="007F7E91" w:rsidP="00517B03">
      <w:pPr>
        <w:pStyle w:val="Heading2"/>
      </w:pPr>
      <w:bookmarkStart w:id="17" w:name="_Toc214827154"/>
      <w:r>
        <w:t>Ethics,</w:t>
      </w:r>
      <w:r w:rsidR="000315D2">
        <w:t xml:space="preserve">  </w:t>
      </w:r>
      <w:r>
        <w:t>Values,</w:t>
      </w:r>
      <w:r w:rsidR="000315D2">
        <w:t xml:space="preserve">  </w:t>
      </w:r>
      <w:r>
        <w:t>and</w:t>
      </w:r>
      <w:r w:rsidR="000315D2">
        <w:t xml:space="preserve">  </w:t>
      </w:r>
      <w:r>
        <w:t>Organisational</w:t>
      </w:r>
      <w:r w:rsidR="000315D2">
        <w:t xml:space="preserve">  </w:t>
      </w:r>
      <w:r>
        <w:t>Integrity</w:t>
      </w:r>
      <w:bookmarkEnd w:id="17"/>
    </w:p>
    <w:p w14:paraId="1E367219" w14:textId="5CCBABB0" w:rsidR="00C01DC9" w:rsidRPr="00C01DC9" w:rsidRDefault="00C01DC9" w:rsidP="00C01DC9">
      <w:r w:rsidRPr="00C01DC9">
        <w:t>Ethical</w:t>
      </w:r>
      <w:r w:rsidR="000315D2">
        <w:t xml:space="preserve">  </w:t>
      </w:r>
      <w:r w:rsidRPr="00C01DC9">
        <w:t>behaviour</w:t>
      </w:r>
      <w:r w:rsidR="000315D2">
        <w:t xml:space="preserve">  </w:t>
      </w:r>
      <w:r w:rsidRPr="00C01DC9">
        <w:t>is</w:t>
      </w:r>
      <w:r w:rsidR="000315D2">
        <w:t xml:space="preserve">  </w:t>
      </w:r>
      <w:r w:rsidRPr="00C01DC9">
        <w:t>central</w:t>
      </w:r>
      <w:r w:rsidR="000315D2">
        <w:t xml:space="preserve">  </w:t>
      </w:r>
      <w:r w:rsidRPr="00C01DC9">
        <w:t>to</w:t>
      </w:r>
      <w:r w:rsidR="000315D2">
        <w:t xml:space="preserve">  </w:t>
      </w:r>
      <w:r w:rsidRPr="00C01DC9">
        <w:t>maintaining</w:t>
      </w:r>
      <w:r w:rsidR="000315D2">
        <w:t xml:space="preserve">  </w:t>
      </w:r>
      <w:r w:rsidRPr="00C01DC9">
        <w:t>trust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credibility.</w:t>
      </w:r>
      <w:r w:rsidR="000315D2">
        <w:t xml:space="preserve">  </w:t>
      </w:r>
      <w:r w:rsidRPr="00C01DC9">
        <w:t>Barrett</w:t>
      </w:r>
      <w:r w:rsidR="000315D2">
        <w:t xml:space="preserve">  </w:t>
      </w:r>
      <w:r w:rsidRPr="00C01DC9">
        <w:t>(2005)</w:t>
      </w:r>
      <w:r w:rsidR="000315D2">
        <w:t xml:space="preserve">  </w:t>
      </w:r>
      <w:r w:rsidRPr="00C01DC9">
        <w:t>contends</w:t>
      </w:r>
      <w:r w:rsidR="000315D2">
        <w:t xml:space="preserve">  </w:t>
      </w:r>
      <w:r w:rsidRPr="00C01DC9">
        <w:t>that</w:t>
      </w:r>
      <w:r w:rsidR="000315D2">
        <w:t xml:space="preserve">  </w:t>
      </w:r>
      <w:r w:rsidRPr="00C01DC9">
        <w:t>values</w:t>
      </w:r>
      <w:r w:rsidR="000315D2">
        <w:t xml:space="preserve">  </w:t>
      </w:r>
      <w:r w:rsidRPr="00C01DC9">
        <w:t>driven</w:t>
      </w:r>
      <w:r w:rsidR="000315D2">
        <w:t xml:space="preserve">  </w:t>
      </w:r>
      <w:r w:rsidRPr="00C01DC9">
        <w:t>organisations</w:t>
      </w:r>
      <w:r w:rsidR="000315D2">
        <w:t xml:space="preserve">  </w:t>
      </w:r>
      <w:r w:rsidRPr="00C01DC9">
        <w:t>achieve</w:t>
      </w:r>
      <w:r w:rsidR="000315D2">
        <w:t xml:space="preserve">  </w:t>
      </w:r>
      <w:r w:rsidRPr="00C01DC9">
        <w:t>sustainable</w:t>
      </w:r>
      <w:r w:rsidR="000315D2">
        <w:t xml:space="preserve">  </w:t>
      </w:r>
      <w:r w:rsidRPr="00C01DC9">
        <w:t>success</w:t>
      </w:r>
      <w:r w:rsidR="000315D2">
        <w:t xml:space="preserve">  </w:t>
      </w:r>
      <w:r w:rsidRPr="00C01DC9">
        <w:t>because</w:t>
      </w:r>
      <w:r w:rsidR="000315D2">
        <w:t xml:space="preserve">  </w:t>
      </w:r>
      <w:r w:rsidRPr="00C01DC9">
        <w:t>they</w:t>
      </w:r>
      <w:r w:rsidR="000315D2">
        <w:t xml:space="preserve">  </w:t>
      </w:r>
      <w:r w:rsidRPr="00C01DC9">
        <w:t>align</w:t>
      </w:r>
      <w:r w:rsidR="000315D2">
        <w:t xml:space="preserve">  </w:t>
      </w:r>
      <w:r w:rsidRPr="00C01DC9">
        <w:t>personal</w:t>
      </w:r>
      <w:r w:rsidR="000315D2">
        <w:t xml:space="preserve">  </w:t>
      </w:r>
      <w:r w:rsidRPr="00C01DC9">
        <w:t>motivation</w:t>
      </w:r>
      <w:r w:rsidR="000315D2">
        <w:t xml:space="preserve">  </w:t>
      </w:r>
      <w:r w:rsidRPr="00C01DC9">
        <w:t>with</w:t>
      </w:r>
      <w:r w:rsidR="000315D2">
        <w:t xml:space="preserve">  </w:t>
      </w:r>
      <w:r w:rsidRPr="00C01DC9">
        <w:t>collective</w:t>
      </w:r>
      <w:r w:rsidR="000315D2">
        <w:t xml:space="preserve">  </w:t>
      </w:r>
      <w:r w:rsidRPr="00C01DC9">
        <w:t>purpose.</w:t>
      </w:r>
      <w:r w:rsidR="000315D2">
        <w:t xml:space="preserve">  </w:t>
      </w:r>
    </w:p>
    <w:p w14:paraId="5ECAF3C0" w14:textId="17CD0623" w:rsidR="00C01DC9" w:rsidRPr="00C01DC9" w:rsidRDefault="00C01DC9" w:rsidP="00C01DC9">
      <w:r w:rsidRPr="00C01DC9">
        <w:t>Carroll’s</w:t>
      </w:r>
      <w:r w:rsidR="000315D2">
        <w:t xml:space="preserve">  </w:t>
      </w:r>
      <w:r w:rsidRPr="00C01DC9">
        <w:t>(2016)</w:t>
      </w:r>
      <w:r w:rsidR="000315D2">
        <w:t xml:space="preserve">  </w:t>
      </w:r>
      <w:r w:rsidR="00177220" w:rsidRPr="00C01DC9">
        <w:t>four-part</w:t>
      </w:r>
      <w:r w:rsidR="000315D2">
        <w:t xml:space="preserve">  </w:t>
      </w:r>
      <w:r w:rsidRPr="00C01DC9">
        <w:t>CSR</w:t>
      </w:r>
      <w:r w:rsidR="000315D2">
        <w:t xml:space="preserve">  </w:t>
      </w:r>
      <w:r w:rsidRPr="00C01DC9">
        <w:t>model</w:t>
      </w:r>
      <w:r w:rsidR="000315D2">
        <w:t xml:space="preserve">  </w:t>
      </w:r>
      <w:r w:rsidRPr="00C01DC9">
        <w:t>provides</w:t>
      </w:r>
      <w:r w:rsidR="000315D2">
        <w:t xml:space="preserve">  </w:t>
      </w:r>
      <w:r w:rsidRPr="00C01DC9">
        <w:t>a</w:t>
      </w:r>
      <w:r w:rsidR="000315D2">
        <w:t xml:space="preserve">  </w:t>
      </w:r>
      <w:r w:rsidRPr="00C01DC9">
        <w:t>useful</w:t>
      </w:r>
      <w:r w:rsidR="000315D2">
        <w:t xml:space="preserve">  </w:t>
      </w:r>
      <w:r w:rsidRPr="00C01DC9">
        <w:t>lens</w:t>
      </w:r>
      <w:r w:rsidR="000315D2">
        <w:t xml:space="preserve">  </w:t>
      </w:r>
      <w:r w:rsidRPr="00C01DC9">
        <w:t>for</w:t>
      </w:r>
      <w:r w:rsidR="000315D2">
        <w:t xml:space="preserve">  </w:t>
      </w:r>
      <w:r w:rsidRPr="00C01DC9">
        <w:t>examining</w:t>
      </w:r>
      <w:r w:rsidR="000315D2">
        <w:t xml:space="preserve">  </w:t>
      </w:r>
      <w:r w:rsidRPr="00C01DC9">
        <w:t>how</w:t>
      </w:r>
      <w:r w:rsidR="000315D2">
        <w:t xml:space="preserve">  </w:t>
      </w:r>
      <w:r w:rsidRPr="00C01DC9">
        <w:t>ethical</w:t>
      </w:r>
      <w:r w:rsidR="000315D2">
        <w:t xml:space="preserve">  </w:t>
      </w:r>
      <w:r w:rsidRPr="00C01DC9">
        <w:t>performance</w:t>
      </w:r>
      <w:r w:rsidR="000315D2">
        <w:t xml:space="preserve">  </w:t>
      </w:r>
      <w:r w:rsidRPr="00C01DC9">
        <w:t>connects</w:t>
      </w:r>
      <w:r w:rsidR="000315D2">
        <w:t xml:space="preserve">  </w:t>
      </w:r>
      <w:r w:rsidRPr="00C01DC9">
        <w:t>with</w:t>
      </w:r>
      <w:r w:rsidR="000315D2">
        <w:t xml:space="preserve">  </w:t>
      </w:r>
      <w:r w:rsidRPr="00C01DC9">
        <w:t>business</w:t>
      </w:r>
      <w:r w:rsidR="000315D2">
        <w:t xml:space="preserve">  </w:t>
      </w:r>
      <w:r w:rsidRPr="00C01DC9">
        <w:t>goals.</w:t>
      </w:r>
      <w:r w:rsidR="000315D2">
        <w:t xml:space="preserve">  </w:t>
      </w:r>
      <w:r w:rsidRPr="00C01DC9">
        <w:t>Economic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legal</w:t>
      </w:r>
      <w:r w:rsidR="000315D2">
        <w:t xml:space="preserve">  </w:t>
      </w:r>
      <w:r w:rsidRPr="00C01DC9">
        <w:t>responsibilities</w:t>
      </w:r>
      <w:r w:rsidR="000315D2">
        <w:t xml:space="preserve">  </w:t>
      </w:r>
      <w:r w:rsidRPr="00C01DC9">
        <w:t>remain</w:t>
      </w:r>
      <w:r w:rsidR="000315D2">
        <w:t xml:space="preserve">  </w:t>
      </w:r>
      <w:r w:rsidRPr="00C01DC9">
        <w:t>foundational,</w:t>
      </w:r>
      <w:r w:rsidR="000315D2">
        <w:t xml:space="preserve">  </w:t>
      </w:r>
      <w:r w:rsidRPr="00C01DC9">
        <w:t>but</w:t>
      </w:r>
      <w:r w:rsidR="000315D2">
        <w:t xml:space="preserve">  </w:t>
      </w:r>
      <w:r w:rsidRPr="00C01DC9">
        <w:t>the</w:t>
      </w:r>
      <w:r w:rsidR="000315D2">
        <w:t xml:space="preserve">  </w:t>
      </w:r>
      <w:r w:rsidRPr="00C01DC9">
        <w:t>ethical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philanthropic</w:t>
      </w:r>
      <w:r w:rsidR="000315D2">
        <w:t xml:space="preserve">  </w:t>
      </w:r>
      <w:r w:rsidRPr="00C01DC9">
        <w:t>dimensions</w:t>
      </w:r>
      <w:r w:rsidR="000315D2">
        <w:t xml:space="preserve">  </w:t>
      </w:r>
      <w:r w:rsidRPr="00C01DC9">
        <w:t>strengthen</w:t>
      </w:r>
      <w:r w:rsidR="000315D2">
        <w:t xml:space="preserve">  </w:t>
      </w:r>
      <w:r w:rsidRPr="00C01DC9">
        <w:t>long</w:t>
      </w:r>
      <w:r w:rsidR="000315D2">
        <w:t xml:space="preserve">  </w:t>
      </w:r>
      <w:r w:rsidRPr="00C01DC9">
        <w:t>term</w:t>
      </w:r>
      <w:r w:rsidR="000315D2">
        <w:t xml:space="preserve">  </w:t>
      </w:r>
      <w:r w:rsidRPr="00C01DC9">
        <w:t>relationships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social</w:t>
      </w:r>
      <w:r w:rsidR="000315D2">
        <w:t xml:space="preserve">  </w:t>
      </w:r>
      <w:r w:rsidRPr="00C01DC9">
        <w:t>legitimacy.</w:t>
      </w:r>
      <w:r w:rsidR="000315D2">
        <w:t xml:space="preserve">  </w:t>
      </w:r>
      <w:r w:rsidRPr="00C01DC9">
        <w:t>Freeman</w:t>
      </w:r>
      <w:r w:rsidR="000315D2">
        <w:t xml:space="preserve">  </w:t>
      </w:r>
      <w:r w:rsidRPr="00C01DC9">
        <w:t>et</w:t>
      </w:r>
      <w:r w:rsidR="000315D2">
        <w:t xml:space="preserve">  </w:t>
      </w:r>
      <w:r w:rsidRPr="00C01DC9">
        <w:t>al.</w:t>
      </w:r>
      <w:r w:rsidR="000315D2">
        <w:t xml:space="preserve">  </w:t>
      </w:r>
      <w:r w:rsidRPr="00C01DC9">
        <w:t>(2010)</w:t>
      </w:r>
      <w:r w:rsidR="000315D2">
        <w:t xml:space="preserve">  </w:t>
      </w:r>
      <w:r w:rsidRPr="00C01DC9">
        <w:t>argue</w:t>
      </w:r>
      <w:r w:rsidR="000315D2">
        <w:t xml:space="preserve">  </w:t>
      </w:r>
      <w:r w:rsidRPr="00C01DC9">
        <w:t>that</w:t>
      </w:r>
      <w:r w:rsidR="000315D2">
        <w:t xml:space="preserve">  </w:t>
      </w:r>
      <w:r w:rsidRPr="00C01DC9">
        <w:t>this</w:t>
      </w:r>
      <w:r w:rsidR="000315D2">
        <w:t xml:space="preserve">  </w:t>
      </w:r>
      <w:r w:rsidR="003E6881" w:rsidRPr="00C01DC9">
        <w:t>stakeholder-oriented</w:t>
      </w:r>
      <w:r w:rsidR="000315D2">
        <w:t xml:space="preserve">  </w:t>
      </w:r>
      <w:r w:rsidRPr="00C01DC9">
        <w:t>approach</w:t>
      </w:r>
      <w:r w:rsidR="000315D2">
        <w:t xml:space="preserve">  </w:t>
      </w:r>
      <w:r w:rsidRPr="00C01DC9">
        <w:t>improves</w:t>
      </w:r>
      <w:r w:rsidR="000315D2">
        <w:t xml:space="preserve">  </w:t>
      </w:r>
      <w:r w:rsidRPr="00C01DC9">
        <w:t>decision</w:t>
      </w:r>
      <w:r w:rsidR="000315D2">
        <w:t xml:space="preserve">  </w:t>
      </w:r>
      <w:r w:rsidRPr="00C01DC9">
        <w:t>making</w:t>
      </w:r>
      <w:r w:rsidR="000315D2">
        <w:t xml:space="preserve">  </w:t>
      </w:r>
      <w:r w:rsidRPr="00C01DC9">
        <w:t>by</w:t>
      </w:r>
      <w:r w:rsidR="000315D2">
        <w:t xml:space="preserve">  </w:t>
      </w:r>
      <w:r w:rsidRPr="00C01DC9">
        <w:t>encouraging</w:t>
      </w:r>
      <w:r w:rsidR="000315D2">
        <w:t xml:space="preserve">  </w:t>
      </w:r>
      <w:r w:rsidRPr="00C01DC9">
        <w:t>organisations</w:t>
      </w:r>
      <w:r w:rsidR="000315D2">
        <w:t xml:space="preserve">  </w:t>
      </w:r>
      <w:r w:rsidRPr="00C01DC9">
        <w:t>to</w:t>
      </w:r>
      <w:r w:rsidR="000315D2">
        <w:t xml:space="preserve">  </w:t>
      </w:r>
      <w:r w:rsidRPr="00C01DC9">
        <w:t>consider</w:t>
      </w:r>
      <w:r w:rsidR="000315D2">
        <w:t xml:space="preserve">  </w:t>
      </w:r>
      <w:r w:rsidRPr="00C01DC9">
        <w:t>the</w:t>
      </w:r>
      <w:r w:rsidR="000315D2">
        <w:t xml:space="preserve">  </w:t>
      </w:r>
      <w:r w:rsidRPr="00C01DC9">
        <w:t>needs</w:t>
      </w:r>
      <w:r w:rsidR="000315D2">
        <w:t xml:space="preserve">  </w:t>
      </w:r>
      <w:r w:rsidRPr="00C01DC9">
        <w:t>of</w:t>
      </w:r>
      <w:r w:rsidR="000315D2">
        <w:t xml:space="preserve">  </w:t>
      </w:r>
      <w:r w:rsidRPr="00C01DC9">
        <w:t>employees,</w:t>
      </w:r>
      <w:r w:rsidR="000315D2">
        <w:t xml:space="preserve">  </w:t>
      </w:r>
      <w:r w:rsidRPr="00C01DC9">
        <w:t>clients,</w:t>
      </w:r>
      <w:r w:rsidR="000315D2">
        <w:t xml:space="preserve">  </w:t>
      </w:r>
      <w:r w:rsidRPr="00C01DC9">
        <w:t>regulators,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communities</w:t>
      </w:r>
      <w:r w:rsidR="000315D2">
        <w:t xml:space="preserve">  </w:t>
      </w:r>
      <w:r w:rsidRPr="00C01DC9">
        <w:t>collectively.</w:t>
      </w:r>
    </w:p>
    <w:p w14:paraId="39F499FD" w14:textId="732EB6D4" w:rsidR="00C01DC9" w:rsidRPr="00C01DC9" w:rsidRDefault="00C01DC9" w:rsidP="00C01DC9">
      <w:r w:rsidRPr="00C01DC9">
        <w:t>Ethical</w:t>
      </w:r>
      <w:r w:rsidR="000315D2">
        <w:t xml:space="preserve">  </w:t>
      </w:r>
      <w:r w:rsidRPr="00C01DC9">
        <w:t>decision</w:t>
      </w:r>
      <w:r w:rsidR="000315D2">
        <w:t xml:space="preserve">  </w:t>
      </w:r>
      <w:r w:rsidRPr="00C01DC9">
        <w:t>making</w:t>
      </w:r>
      <w:r w:rsidR="000315D2">
        <w:t xml:space="preserve">  </w:t>
      </w:r>
      <w:r w:rsidRPr="00C01DC9">
        <w:t>is</w:t>
      </w:r>
      <w:r w:rsidR="000315D2">
        <w:t xml:space="preserve">  </w:t>
      </w:r>
      <w:r w:rsidRPr="00C01DC9">
        <w:t>not</w:t>
      </w:r>
      <w:r w:rsidR="000315D2">
        <w:t xml:space="preserve">  </w:t>
      </w:r>
      <w:r w:rsidRPr="00C01DC9">
        <w:t>always</w:t>
      </w:r>
      <w:r w:rsidR="000315D2">
        <w:t xml:space="preserve">  </w:t>
      </w:r>
      <w:r w:rsidRPr="00C01DC9">
        <w:t>straightforward.</w:t>
      </w:r>
      <w:r w:rsidR="000315D2">
        <w:t xml:space="preserve">  </w:t>
      </w:r>
      <w:r w:rsidRPr="00C01DC9">
        <w:t>Professionals</w:t>
      </w:r>
      <w:r w:rsidR="000315D2">
        <w:t xml:space="preserve">  </w:t>
      </w:r>
      <w:r w:rsidRPr="00C01DC9">
        <w:t>may</w:t>
      </w:r>
      <w:r w:rsidR="000315D2">
        <w:t xml:space="preserve">  </w:t>
      </w:r>
      <w:r w:rsidRPr="00C01DC9">
        <w:t>face</w:t>
      </w:r>
      <w:r w:rsidR="000315D2">
        <w:t xml:space="preserve">  </w:t>
      </w:r>
      <w:r w:rsidRPr="00C01DC9">
        <w:t>dilemmas</w:t>
      </w:r>
      <w:r w:rsidR="000315D2">
        <w:t xml:space="preserve">  </w:t>
      </w:r>
      <w:r w:rsidRPr="00C01DC9">
        <w:t>where</w:t>
      </w:r>
      <w:r w:rsidR="000315D2">
        <w:t xml:space="preserve">  </w:t>
      </w:r>
      <w:r w:rsidRPr="00C01DC9">
        <w:t>commercial</w:t>
      </w:r>
      <w:r w:rsidR="000315D2">
        <w:t xml:space="preserve">  </w:t>
      </w:r>
      <w:r w:rsidRPr="00C01DC9">
        <w:t>objectives</w:t>
      </w:r>
      <w:r w:rsidR="000315D2">
        <w:t xml:space="preserve">  </w:t>
      </w:r>
      <w:r w:rsidRPr="00C01DC9">
        <w:t>conflict</w:t>
      </w:r>
      <w:r w:rsidR="000315D2">
        <w:t xml:space="preserve">  </w:t>
      </w:r>
      <w:r w:rsidRPr="00C01DC9">
        <w:t>with</w:t>
      </w:r>
      <w:r w:rsidR="000315D2">
        <w:t xml:space="preserve">  </w:t>
      </w:r>
      <w:r w:rsidRPr="00C01DC9">
        <w:t>moral</w:t>
      </w:r>
      <w:r w:rsidR="000315D2">
        <w:t xml:space="preserve">  </w:t>
      </w:r>
      <w:r w:rsidRPr="00C01DC9">
        <w:t>judgement.</w:t>
      </w:r>
      <w:r w:rsidR="000315D2">
        <w:t xml:space="preserve">  </w:t>
      </w:r>
      <w:r w:rsidRPr="00C01DC9">
        <w:t>Toulmin’s</w:t>
      </w:r>
      <w:r w:rsidR="000315D2">
        <w:t xml:space="preserve">  </w:t>
      </w:r>
      <w:r w:rsidRPr="00C01DC9">
        <w:t>(2003)</w:t>
      </w:r>
      <w:r w:rsidR="000315D2">
        <w:t xml:space="preserve">  </w:t>
      </w:r>
      <w:r w:rsidRPr="00C01DC9">
        <w:t>model</w:t>
      </w:r>
      <w:r w:rsidR="000315D2">
        <w:t xml:space="preserve">  </w:t>
      </w:r>
      <w:r w:rsidRPr="00C01DC9">
        <w:t>of</w:t>
      </w:r>
      <w:r w:rsidR="000315D2">
        <w:t xml:space="preserve">  </w:t>
      </w:r>
      <w:r w:rsidRPr="00C01DC9">
        <w:t>argumentation</w:t>
      </w:r>
      <w:r w:rsidR="000315D2">
        <w:t xml:space="preserve">  </w:t>
      </w:r>
      <w:r w:rsidRPr="00C01DC9">
        <w:t>supports</w:t>
      </w:r>
      <w:r w:rsidR="000315D2">
        <w:t xml:space="preserve">  </w:t>
      </w:r>
      <w:r w:rsidRPr="00C01DC9">
        <w:t>ethical</w:t>
      </w:r>
      <w:r w:rsidR="000315D2">
        <w:t xml:space="preserve">  </w:t>
      </w:r>
      <w:r w:rsidRPr="00C01DC9">
        <w:t>reasoning</w:t>
      </w:r>
      <w:r w:rsidR="000315D2">
        <w:t xml:space="preserve">  </w:t>
      </w:r>
      <w:r w:rsidRPr="00C01DC9">
        <w:t>by</w:t>
      </w:r>
      <w:r w:rsidR="000315D2">
        <w:t xml:space="preserve">  </w:t>
      </w:r>
      <w:r w:rsidRPr="00C01DC9">
        <w:t>encouraging</w:t>
      </w:r>
      <w:r w:rsidR="000315D2">
        <w:t xml:space="preserve">  </w:t>
      </w:r>
      <w:r w:rsidRPr="00C01DC9">
        <w:t>individuals</w:t>
      </w:r>
      <w:r w:rsidR="000315D2">
        <w:t xml:space="preserve">  </w:t>
      </w:r>
      <w:r w:rsidRPr="00C01DC9">
        <w:t>to</w:t>
      </w:r>
      <w:r w:rsidR="000315D2">
        <w:t xml:space="preserve">  </w:t>
      </w:r>
      <w:r w:rsidRPr="00C01DC9">
        <w:t>evaluate</w:t>
      </w:r>
      <w:r w:rsidR="000315D2">
        <w:t xml:space="preserve">  </w:t>
      </w:r>
      <w:r w:rsidRPr="00C01DC9">
        <w:t>evidence,</w:t>
      </w:r>
      <w:r w:rsidR="000315D2">
        <w:t xml:space="preserve">  </w:t>
      </w:r>
      <w:r w:rsidRPr="00C01DC9">
        <w:t>consider</w:t>
      </w:r>
      <w:r w:rsidR="000315D2">
        <w:t xml:space="preserve">  </w:t>
      </w:r>
      <w:r w:rsidRPr="00C01DC9">
        <w:t>counterarguments,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justify</w:t>
      </w:r>
      <w:r w:rsidR="000315D2">
        <w:t xml:space="preserve">  </w:t>
      </w:r>
      <w:r w:rsidRPr="00C01DC9">
        <w:t>conclusions.</w:t>
      </w:r>
      <w:r w:rsidR="000315D2">
        <w:t xml:space="preserve">  </w:t>
      </w:r>
      <w:r w:rsidRPr="00C01DC9">
        <w:t>Pearson’s</w:t>
      </w:r>
      <w:r w:rsidR="000315D2">
        <w:t xml:space="preserve">  </w:t>
      </w:r>
      <w:r w:rsidRPr="00C01DC9">
        <w:t>(2016)</w:t>
      </w:r>
      <w:r w:rsidR="000315D2">
        <w:t xml:space="preserve">  </w:t>
      </w:r>
      <w:r w:rsidRPr="00C01DC9">
        <w:t>critical</w:t>
      </w:r>
      <w:r w:rsidR="000315D2">
        <w:t xml:space="preserve">  </w:t>
      </w:r>
      <w:r w:rsidRPr="00C01DC9">
        <w:t>thinking</w:t>
      </w:r>
      <w:r w:rsidR="000315D2">
        <w:t xml:space="preserve">  </w:t>
      </w:r>
      <w:r w:rsidRPr="00C01DC9">
        <w:t>framework</w:t>
      </w:r>
      <w:r w:rsidR="000315D2">
        <w:t xml:space="preserve">  </w:t>
      </w:r>
      <w:r w:rsidRPr="00C01DC9">
        <w:t>also</w:t>
      </w:r>
      <w:r w:rsidR="000315D2">
        <w:t xml:space="preserve">  </w:t>
      </w:r>
      <w:r w:rsidRPr="00C01DC9">
        <w:t>promotes</w:t>
      </w:r>
      <w:r w:rsidR="000315D2">
        <w:t xml:space="preserve">  </w:t>
      </w:r>
      <w:r w:rsidRPr="00C01DC9">
        <w:t>reflective</w:t>
      </w:r>
      <w:r w:rsidR="000315D2">
        <w:t xml:space="preserve">  </w:t>
      </w:r>
      <w:r w:rsidRPr="00C01DC9">
        <w:t>analysis</w:t>
      </w:r>
      <w:r w:rsidR="000315D2">
        <w:t xml:space="preserve">  </w:t>
      </w:r>
      <w:r w:rsidRPr="00C01DC9">
        <w:t>before</w:t>
      </w:r>
      <w:r w:rsidR="000315D2">
        <w:t xml:space="preserve">  </w:t>
      </w:r>
      <w:r w:rsidR="003E6881" w:rsidRPr="00C01DC9">
        <w:t>acting</w:t>
      </w:r>
      <w:r w:rsidRPr="00C01DC9">
        <w:t>.</w:t>
      </w:r>
      <w:r w:rsidR="000315D2">
        <w:t xml:space="preserve">  </w:t>
      </w:r>
      <w:r w:rsidRPr="00C01DC9">
        <w:t>Integrating</w:t>
      </w:r>
      <w:r w:rsidR="000315D2">
        <w:t xml:space="preserve">  </w:t>
      </w:r>
      <w:r w:rsidRPr="00C01DC9">
        <w:t>these</w:t>
      </w:r>
      <w:r w:rsidR="000315D2">
        <w:t xml:space="preserve">  </w:t>
      </w:r>
      <w:r w:rsidRPr="00C01DC9">
        <w:t>principles</w:t>
      </w:r>
      <w:r w:rsidR="000315D2">
        <w:t xml:space="preserve">  </w:t>
      </w:r>
      <w:r w:rsidRPr="00C01DC9">
        <w:t>into</w:t>
      </w:r>
      <w:r w:rsidR="000315D2">
        <w:t xml:space="preserve">  </w:t>
      </w:r>
      <w:r w:rsidRPr="00C01DC9">
        <w:t>professional</w:t>
      </w:r>
      <w:r w:rsidR="000315D2">
        <w:t xml:space="preserve">  </w:t>
      </w:r>
      <w:r w:rsidRPr="00C01DC9">
        <w:t>development</w:t>
      </w:r>
      <w:r w:rsidR="000315D2">
        <w:t xml:space="preserve">  </w:t>
      </w:r>
      <w:r w:rsidRPr="00C01DC9">
        <w:t>encourages</w:t>
      </w:r>
      <w:r w:rsidR="000315D2">
        <w:t xml:space="preserve">  </w:t>
      </w:r>
      <w:r w:rsidRPr="00C01DC9">
        <w:t>accountability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sound</w:t>
      </w:r>
      <w:r w:rsidR="000315D2">
        <w:t xml:space="preserve">  </w:t>
      </w:r>
      <w:r w:rsidRPr="00C01DC9">
        <w:t>moral</w:t>
      </w:r>
      <w:r w:rsidR="000315D2">
        <w:t xml:space="preserve">  </w:t>
      </w:r>
      <w:r w:rsidRPr="00C01DC9">
        <w:t>reasoning.</w:t>
      </w:r>
    </w:p>
    <w:p w14:paraId="54A7E121" w14:textId="4E876D24" w:rsidR="00C01DC9" w:rsidRDefault="00C01DC9" w:rsidP="00C01DC9">
      <w:r w:rsidRPr="00C01DC9">
        <w:lastRenderedPageBreak/>
        <w:t>My</w:t>
      </w:r>
      <w:r w:rsidR="000315D2">
        <w:t xml:space="preserve">  </w:t>
      </w:r>
      <w:r w:rsidRPr="00C01DC9">
        <w:t>own</w:t>
      </w:r>
      <w:r w:rsidR="000315D2">
        <w:t xml:space="preserve">  </w:t>
      </w:r>
      <w:r w:rsidRPr="00C01DC9">
        <w:t>values,</w:t>
      </w:r>
      <w:r w:rsidR="000315D2">
        <w:t xml:space="preserve">  </w:t>
      </w:r>
      <w:r w:rsidRPr="00C01DC9">
        <w:t>including</w:t>
      </w:r>
      <w:r w:rsidR="000315D2">
        <w:t xml:space="preserve">  </w:t>
      </w:r>
      <w:r w:rsidRPr="00C01DC9">
        <w:t>openness,</w:t>
      </w:r>
      <w:r w:rsidR="000315D2">
        <w:t xml:space="preserve">  </w:t>
      </w:r>
      <w:r w:rsidRPr="00C01DC9">
        <w:t>empathy,</w:t>
      </w:r>
      <w:r w:rsidR="000315D2">
        <w:t xml:space="preserve">  </w:t>
      </w:r>
      <w:r w:rsidRPr="00C01DC9">
        <w:t>compassion,</w:t>
      </w:r>
      <w:r w:rsidR="000315D2">
        <w:t xml:space="preserve">  </w:t>
      </w:r>
      <w:r w:rsidRPr="00C01DC9">
        <w:t>fairness,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growth,</w:t>
      </w:r>
      <w:r w:rsidR="000315D2">
        <w:t xml:space="preserve">  </w:t>
      </w:r>
      <w:r w:rsidRPr="00C01DC9">
        <w:t>strongly</w:t>
      </w:r>
      <w:r w:rsidR="000315D2">
        <w:t xml:space="preserve">  </w:t>
      </w:r>
      <w:r w:rsidRPr="00C01DC9">
        <w:t>influence</w:t>
      </w:r>
      <w:r w:rsidR="000315D2">
        <w:t xml:space="preserve">  </w:t>
      </w:r>
      <w:r w:rsidRPr="00C01DC9">
        <w:t>how</w:t>
      </w:r>
      <w:r w:rsidR="000315D2">
        <w:t xml:space="preserve">  </w:t>
      </w:r>
      <w:r w:rsidRPr="00C01DC9">
        <w:t>I</w:t>
      </w:r>
      <w:r w:rsidR="000315D2">
        <w:t xml:space="preserve">  </w:t>
      </w:r>
      <w:r w:rsidRPr="00C01DC9">
        <w:t>approach</w:t>
      </w:r>
      <w:r w:rsidR="000315D2">
        <w:t xml:space="preserve">  </w:t>
      </w:r>
      <w:r w:rsidRPr="00C01DC9">
        <w:t>work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collaboration.</w:t>
      </w:r>
      <w:r w:rsidR="000315D2">
        <w:t xml:space="preserve">  </w:t>
      </w:r>
      <w:r w:rsidRPr="00C01DC9">
        <w:t>These</w:t>
      </w:r>
      <w:r w:rsidR="000315D2">
        <w:t xml:space="preserve">  </w:t>
      </w:r>
      <w:r w:rsidRPr="00C01DC9">
        <w:t>align</w:t>
      </w:r>
      <w:r w:rsidR="000315D2">
        <w:t xml:space="preserve">  </w:t>
      </w:r>
      <w:r w:rsidRPr="00C01DC9">
        <w:t>closely</w:t>
      </w:r>
      <w:r w:rsidR="000315D2">
        <w:t xml:space="preserve">  </w:t>
      </w:r>
      <w:r w:rsidRPr="00C01DC9">
        <w:t>with</w:t>
      </w:r>
      <w:r w:rsidR="000315D2">
        <w:t xml:space="preserve">  </w:t>
      </w:r>
      <w:r w:rsidRPr="00C01DC9">
        <w:t>the</w:t>
      </w:r>
      <w:r w:rsidR="000315D2">
        <w:t xml:space="preserve">  </w:t>
      </w:r>
      <w:r w:rsidRPr="00C01DC9">
        <w:t>organisation’s</w:t>
      </w:r>
      <w:r w:rsidR="000315D2">
        <w:t xml:space="preserve">  </w:t>
      </w:r>
      <w:r w:rsidRPr="00C01DC9">
        <w:t>culture</w:t>
      </w:r>
      <w:r w:rsidR="000315D2">
        <w:t xml:space="preserve">  </w:t>
      </w:r>
      <w:r w:rsidRPr="00C01DC9">
        <w:t>of</w:t>
      </w:r>
      <w:r w:rsidR="000315D2">
        <w:t xml:space="preserve">  </w:t>
      </w:r>
      <w:r w:rsidRPr="00C01DC9">
        <w:t>accountability,</w:t>
      </w:r>
      <w:r w:rsidR="000315D2">
        <w:t xml:space="preserve">  </w:t>
      </w:r>
      <w:r w:rsidRPr="00C01DC9">
        <w:t>collaboration,</w:t>
      </w:r>
      <w:r w:rsidR="000315D2">
        <w:t xml:space="preserve">  </w:t>
      </w:r>
      <w:r w:rsidRPr="00C01DC9">
        <w:t>feedback,</w:t>
      </w:r>
      <w:r w:rsidR="000315D2">
        <w:t xml:space="preserve">  </w:t>
      </w:r>
      <w:r w:rsidRPr="00C01DC9">
        <w:t>learning,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support,</w:t>
      </w:r>
      <w:r w:rsidR="000315D2">
        <w:t xml:space="preserve">  </w:t>
      </w:r>
      <w:r w:rsidRPr="00C01DC9">
        <w:t>creating</w:t>
      </w:r>
      <w:r w:rsidR="000315D2">
        <w:t xml:space="preserve">  </w:t>
      </w:r>
      <w:r w:rsidRPr="00C01DC9">
        <w:t>a</w:t>
      </w:r>
      <w:r w:rsidR="000315D2">
        <w:t xml:space="preserve">  </w:t>
      </w:r>
      <w:r w:rsidRPr="00C01DC9">
        <w:t>consistent</w:t>
      </w:r>
      <w:r w:rsidR="000315D2">
        <w:t xml:space="preserve">  </w:t>
      </w:r>
      <w:r w:rsidRPr="00C01DC9">
        <w:t>foundation</w:t>
      </w:r>
      <w:r w:rsidR="000315D2">
        <w:t xml:space="preserve">  </w:t>
      </w:r>
      <w:r w:rsidRPr="00C01DC9">
        <w:t>for</w:t>
      </w:r>
      <w:r w:rsidR="000315D2">
        <w:t xml:space="preserve">  </w:t>
      </w:r>
      <w:r w:rsidRPr="00C01DC9">
        <w:t>ethical</w:t>
      </w:r>
      <w:r w:rsidR="000315D2">
        <w:t xml:space="preserve">  </w:t>
      </w:r>
      <w:r w:rsidRPr="00C01DC9">
        <w:t>decision</w:t>
      </w:r>
      <w:r w:rsidR="000315D2">
        <w:t xml:space="preserve">  </w:t>
      </w:r>
      <w:r w:rsidRPr="00C01DC9">
        <w:t>making.</w:t>
      </w:r>
      <w:r w:rsidR="000315D2">
        <w:t xml:space="preserve">  </w:t>
      </w:r>
      <w:r w:rsidRPr="00C01DC9">
        <w:t>This</w:t>
      </w:r>
      <w:r w:rsidR="000315D2">
        <w:t xml:space="preserve">  </w:t>
      </w:r>
      <w:r w:rsidRPr="00C01DC9">
        <w:t>alignment</w:t>
      </w:r>
      <w:r w:rsidR="000315D2">
        <w:t xml:space="preserve">  </w:t>
      </w:r>
      <w:r w:rsidRPr="00C01DC9">
        <w:t>supports</w:t>
      </w:r>
      <w:r w:rsidR="000315D2">
        <w:t xml:space="preserve">  </w:t>
      </w:r>
      <w:r w:rsidRPr="00C01DC9">
        <w:t>integrity</w:t>
      </w:r>
      <w:r w:rsidR="000315D2">
        <w:t xml:space="preserve">  </w:t>
      </w:r>
      <w:r w:rsidRPr="00C01DC9">
        <w:t>in</w:t>
      </w:r>
      <w:r w:rsidR="000315D2">
        <w:t xml:space="preserve">  </w:t>
      </w:r>
      <w:r w:rsidRPr="00C01DC9">
        <w:t>action,</w:t>
      </w:r>
      <w:r w:rsidR="000315D2">
        <w:t xml:space="preserve">  </w:t>
      </w:r>
      <w:r w:rsidRPr="00C01DC9">
        <w:t>as</w:t>
      </w:r>
      <w:r w:rsidR="000315D2">
        <w:t xml:space="preserve">  </w:t>
      </w:r>
      <w:r w:rsidRPr="00C01DC9">
        <w:t>shared</w:t>
      </w:r>
      <w:r w:rsidR="000315D2">
        <w:t xml:space="preserve">  </w:t>
      </w:r>
      <w:r w:rsidRPr="00C01DC9">
        <w:t>values</w:t>
      </w:r>
      <w:r w:rsidR="000315D2">
        <w:t xml:space="preserve">  </w:t>
      </w:r>
      <w:r w:rsidRPr="00C01DC9">
        <w:t>strengthen</w:t>
      </w:r>
      <w:r w:rsidR="000315D2">
        <w:t xml:space="preserve">  </w:t>
      </w:r>
      <w:r w:rsidRPr="00C01DC9">
        <w:t>both</w:t>
      </w:r>
      <w:r w:rsidR="000315D2">
        <w:t xml:space="preserve">  </w:t>
      </w:r>
      <w:r w:rsidRPr="00C01DC9">
        <w:t>moral</w:t>
      </w:r>
      <w:r w:rsidR="000315D2">
        <w:t xml:space="preserve">  </w:t>
      </w:r>
      <w:r w:rsidRPr="00C01DC9">
        <w:t>confidence</w:t>
      </w:r>
      <w:r w:rsidR="000315D2">
        <w:t xml:space="preserve">  </w:t>
      </w:r>
      <w:r w:rsidRPr="00C01DC9">
        <w:t>and</w:t>
      </w:r>
      <w:r w:rsidR="000315D2">
        <w:t xml:space="preserve">  </w:t>
      </w:r>
      <w:r w:rsidRPr="00C01DC9">
        <w:t>trust</w:t>
      </w:r>
      <w:r w:rsidR="000315D2">
        <w:t xml:space="preserve">  </w:t>
      </w:r>
      <w:r w:rsidRPr="00C01DC9">
        <w:t>across</w:t>
      </w:r>
      <w:r w:rsidR="000315D2">
        <w:t xml:space="preserve">  </w:t>
      </w:r>
      <w:r w:rsidRPr="00C01DC9">
        <w:t>teams.</w:t>
      </w:r>
    </w:p>
    <w:p w14:paraId="4E329899" w14:textId="22D88A0C" w:rsidR="007F7E91" w:rsidRDefault="007F7E91" w:rsidP="00C01DC9">
      <w:pPr>
        <w:pStyle w:val="Heading2"/>
      </w:pPr>
      <w:bookmarkStart w:id="18" w:name="_Toc214827155"/>
      <w:r>
        <w:t>Sustainability</w:t>
      </w:r>
      <w:r w:rsidR="000315D2">
        <w:t xml:space="preserve">  </w:t>
      </w:r>
      <w:r>
        <w:t>and</w:t>
      </w:r>
      <w:r w:rsidR="000315D2">
        <w:t xml:space="preserve">  </w:t>
      </w:r>
      <w:r w:rsidR="00177220">
        <w:t>Long-Term</w:t>
      </w:r>
      <w:r w:rsidR="000315D2">
        <w:t xml:space="preserve">  </w:t>
      </w:r>
      <w:r>
        <w:t>Performance</w:t>
      </w:r>
      <w:bookmarkEnd w:id="18"/>
    </w:p>
    <w:p w14:paraId="280040C8" w14:textId="3B51EBA8" w:rsidR="00767339" w:rsidRPr="00767339" w:rsidRDefault="00767339" w:rsidP="00767339">
      <w:r w:rsidRPr="00767339">
        <w:t>Elkington</w:t>
      </w:r>
      <w:r w:rsidR="000315D2">
        <w:t xml:space="preserve">  </w:t>
      </w:r>
      <w:r w:rsidRPr="00767339">
        <w:t>(1998)</w:t>
      </w:r>
      <w:r w:rsidR="000315D2">
        <w:t xml:space="preserve">  </w:t>
      </w:r>
      <w:r w:rsidRPr="00767339">
        <w:t>introduced</w:t>
      </w:r>
      <w:r w:rsidR="000315D2">
        <w:t xml:space="preserve">  </w:t>
      </w:r>
      <w:r w:rsidRPr="00767339">
        <w:t>the</w:t>
      </w:r>
      <w:r w:rsidR="000315D2">
        <w:t xml:space="preserve">  </w:t>
      </w:r>
      <w:r w:rsidRPr="00767339">
        <w:t>concept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the</w:t>
      </w:r>
      <w:r w:rsidR="000315D2">
        <w:t xml:space="preserve">  </w:t>
      </w:r>
      <w:r w:rsidRPr="00767339">
        <w:t>triple</w:t>
      </w:r>
      <w:r w:rsidR="000315D2">
        <w:t xml:space="preserve">  </w:t>
      </w:r>
      <w:r w:rsidRPr="00767339">
        <w:t>bottom</w:t>
      </w:r>
      <w:r w:rsidR="000315D2">
        <w:t xml:space="preserve">  </w:t>
      </w:r>
      <w:r w:rsidRPr="00767339">
        <w:t>line,</w:t>
      </w:r>
      <w:r w:rsidR="000315D2">
        <w:t xml:space="preserve">  </w:t>
      </w:r>
      <w:r w:rsidRPr="00767339">
        <w:t>proposing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organisations</w:t>
      </w:r>
      <w:r w:rsidR="000315D2">
        <w:t xml:space="preserve">  </w:t>
      </w:r>
      <w:r w:rsidRPr="00767339">
        <w:t>should</w:t>
      </w:r>
      <w:r w:rsidR="000315D2">
        <w:t xml:space="preserve">  </w:t>
      </w:r>
      <w:r w:rsidRPr="00767339">
        <w:t>pursue</w:t>
      </w:r>
      <w:r w:rsidR="000315D2">
        <w:t xml:space="preserve">  </w:t>
      </w:r>
      <w:r w:rsidRPr="00767339">
        <w:t>environmental,</w:t>
      </w:r>
      <w:r w:rsidR="000315D2">
        <w:t xml:space="preserve">  </w:t>
      </w:r>
      <w:r w:rsidRPr="00767339">
        <w:t>social,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economic</w:t>
      </w:r>
      <w:r w:rsidR="000315D2">
        <w:t xml:space="preserve">  </w:t>
      </w:r>
      <w:r w:rsidRPr="00767339">
        <w:t>outcomes</w:t>
      </w:r>
      <w:r w:rsidR="000315D2">
        <w:t xml:space="preserve">  </w:t>
      </w:r>
      <w:r w:rsidRPr="00767339">
        <w:t>simultaneously.</w:t>
      </w:r>
      <w:r w:rsidR="000315D2">
        <w:t xml:space="preserve">  </w:t>
      </w:r>
      <w:r w:rsidRPr="00767339">
        <w:t>This</w:t>
      </w:r>
      <w:r w:rsidR="000315D2">
        <w:t xml:space="preserve">  </w:t>
      </w:r>
      <w:r w:rsidRPr="00767339">
        <w:t>perspective</w:t>
      </w:r>
      <w:r w:rsidR="000315D2">
        <w:t xml:space="preserve">  </w:t>
      </w:r>
      <w:r w:rsidRPr="00767339">
        <w:t>aligns</w:t>
      </w:r>
      <w:r w:rsidR="000315D2">
        <w:t xml:space="preserve">  </w:t>
      </w:r>
      <w:r w:rsidRPr="00767339">
        <w:t>ethical</w:t>
      </w:r>
      <w:r w:rsidR="000315D2">
        <w:t xml:space="preserve">  </w:t>
      </w:r>
      <w:r w:rsidRPr="00767339">
        <w:t>integrity</w:t>
      </w:r>
      <w:r w:rsidR="000315D2">
        <w:t xml:space="preserve">  </w:t>
      </w:r>
      <w:r w:rsidRPr="00767339">
        <w:t>with</w:t>
      </w:r>
      <w:r w:rsidR="000315D2">
        <w:t xml:space="preserve">  </w:t>
      </w:r>
      <w:r w:rsidRPr="00767339">
        <w:t>business</w:t>
      </w:r>
      <w:r w:rsidR="000315D2">
        <w:t xml:space="preserve">  </w:t>
      </w:r>
      <w:r w:rsidRPr="00767339">
        <w:t>success.</w:t>
      </w:r>
      <w:r w:rsidR="000315D2">
        <w:t xml:space="preserve">  </w:t>
      </w:r>
      <w:r w:rsidRPr="00767339">
        <w:t>Carroll’s</w:t>
      </w:r>
      <w:r w:rsidR="000315D2">
        <w:t xml:space="preserve">  </w:t>
      </w:r>
      <w:r w:rsidRPr="00767339">
        <w:t>CSR</w:t>
      </w:r>
      <w:r w:rsidR="000315D2">
        <w:t xml:space="preserve">  </w:t>
      </w:r>
      <w:r w:rsidRPr="00767339">
        <w:t>model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Elkington’s</w:t>
      </w:r>
      <w:r w:rsidR="000315D2">
        <w:t xml:space="preserve">  </w:t>
      </w:r>
      <w:r w:rsidRPr="00767339">
        <w:t>framework</w:t>
      </w:r>
      <w:r w:rsidR="000315D2">
        <w:t xml:space="preserve">  </w:t>
      </w:r>
      <w:r w:rsidRPr="00767339">
        <w:t>together</w:t>
      </w:r>
      <w:r w:rsidR="000315D2">
        <w:t xml:space="preserve">  </w:t>
      </w:r>
      <w:r w:rsidRPr="00767339">
        <w:t>demonstrate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sustainable</w:t>
      </w:r>
      <w:r w:rsidR="000315D2">
        <w:t xml:space="preserve">  </w:t>
      </w:r>
      <w:r w:rsidRPr="00767339">
        <w:t>performance</w:t>
      </w:r>
      <w:r w:rsidR="000315D2">
        <w:t xml:space="preserve">  </w:t>
      </w:r>
      <w:r w:rsidRPr="00767339">
        <w:t>depends</w:t>
      </w:r>
      <w:r w:rsidR="000315D2">
        <w:t xml:space="preserve">  </w:t>
      </w:r>
      <w:r w:rsidRPr="00767339">
        <w:t>on</w:t>
      </w:r>
      <w:r w:rsidR="000315D2">
        <w:t xml:space="preserve">  </w:t>
      </w:r>
      <w:r w:rsidRPr="00767339">
        <w:t>responsible</w:t>
      </w:r>
      <w:r w:rsidR="000315D2">
        <w:t xml:space="preserve">  </w:t>
      </w:r>
      <w:r w:rsidRPr="00767339">
        <w:t>resource</w:t>
      </w:r>
      <w:r w:rsidR="000315D2">
        <w:t xml:space="preserve">  </w:t>
      </w:r>
      <w:r w:rsidRPr="00767339">
        <w:t>use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community</w:t>
      </w:r>
      <w:r w:rsidR="000315D2">
        <w:t xml:space="preserve">  </w:t>
      </w:r>
      <w:r w:rsidRPr="00767339">
        <w:t>engagement.</w:t>
      </w:r>
    </w:p>
    <w:p w14:paraId="2CC2035C" w14:textId="75675B8F" w:rsidR="00767339" w:rsidRPr="00767339" w:rsidRDefault="00767339" w:rsidP="00767339">
      <w:r w:rsidRPr="00767339">
        <w:t>Sustainability</w:t>
      </w:r>
      <w:r w:rsidR="000315D2">
        <w:t xml:space="preserve">  </w:t>
      </w:r>
      <w:r w:rsidRPr="00767339">
        <w:t>is</w:t>
      </w:r>
      <w:r w:rsidR="000315D2">
        <w:t xml:space="preserve">  </w:t>
      </w:r>
      <w:r w:rsidRPr="00767339">
        <w:t>also</w:t>
      </w:r>
      <w:r w:rsidR="000315D2">
        <w:t xml:space="preserve">  </w:t>
      </w:r>
      <w:r w:rsidRPr="00767339">
        <w:t>linked</w:t>
      </w:r>
      <w:r w:rsidR="000315D2">
        <w:t xml:space="preserve">  </w:t>
      </w:r>
      <w:r w:rsidRPr="00767339">
        <w:t>to</w:t>
      </w:r>
      <w:r w:rsidR="000315D2">
        <w:t xml:space="preserve">  </w:t>
      </w:r>
      <w:r w:rsidRPr="00767339">
        <w:t>innovation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learning.</w:t>
      </w:r>
      <w:r w:rsidR="000315D2">
        <w:t xml:space="preserve">  </w:t>
      </w:r>
      <w:r w:rsidRPr="00767339">
        <w:t>By</w:t>
      </w:r>
      <w:r w:rsidR="000315D2">
        <w:t xml:space="preserve">  </w:t>
      </w:r>
      <w:r w:rsidRPr="00767339">
        <w:t>encouraging</w:t>
      </w:r>
      <w:r w:rsidR="000315D2">
        <w:t xml:space="preserve">  </w:t>
      </w:r>
      <w:r w:rsidRPr="00767339">
        <w:t>experimentation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reflection,</w:t>
      </w:r>
      <w:r w:rsidR="000315D2">
        <w:t xml:space="preserve">  </w:t>
      </w:r>
      <w:r w:rsidRPr="00767339">
        <w:t>organisations</w:t>
      </w:r>
      <w:r w:rsidR="000315D2">
        <w:t xml:space="preserve">  </w:t>
      </w:r>
      <w:r w:rsidRPr="00767339">
        <w:t>can</w:t>
      </w:r>
      <w:r w:rsidR="000315D2">
        <w:t xml:space="preserve">  </w:t>
      </w:r>
      <w:r w:rsidRPr="00767339">
        <w:t>adapt</w:t>
      </w:r>
      <w:r w:rsidR="000315D2">
        <w:t xml:space="preserve">  </w:t>
      </w:r>
      <w:r w:rsidRPr="00767339">
        <w:t>to</w:t>
      </w:r>
      <w:r w:rsidR="000315D2">
        <w:t xml:space="preserve">  </w:t>
      </w:r>
      <w:r w:rsidRPr="00767339">
        <w:t>new</w:t>
      </w:r>
      <w:r w:rsidR="000315D2">
        <w:t xml:space="preserve">  </w:t>
      </w:r>
      <w:r w:rsidRPr="00767339">
        <w:t>challenges</w:t>
      </w:r>
      <w:r w:rsidR="000315D2">
        <w:t xml:space="preserve">  </w:t>
      </w:r>
      <w:r w:rsidRPr="00767339">
        <w:t>without</w:t>
      </w:r>
      <w:r w:rsidR="000315D2">
        <w:t xml:space="preserve">  </w:t>
      </w:r>
      <w:r w:rsidRPr="00767339">
        <w:t>losing</w:t>
      </w:r>
      <w:r w:rsidR="000315D2">
        <w:t xml:space="preserve">  </w:t>
      </w:r>
      <w:r w:rsidRPr="00767339">
        <w:t>ethical</w:t>
      </w:r>
      <w:r w:rsidR="000315D2">
        <w:t xml:space="preserve">  </w:t>
      </w:r>
      <w:r w:rsidRPr="00767339">
        <w:t>direction.</w:t>
      </w:r>
      <w:r w:rsidR="000315D2">
        <w:t xml:space="preserve">  </w:t>
      </w:r>
      <w:r w:rsidRPr="00767339">
        <w:t>Freeman</w:t>
      </w:r>
      <w:r w:rsidR="000315D2">
        <w:t xml:space="preserve">  </w:t>
      </w:r>
      <w:r w:rsidRPr="00767339">
        <w:t>et</w:t>
      </w:r>
      <w:r w:rsidR="000315D2">
        <w:t xml:space="preserve">  </w:t>
      </w:r>
      <w:r w:rsidRPr="00767339">
        <w:t>al.</w:t>
      </w:r>
      <w:r w:rsidR="000315D2">
        <w:t xml:space="preserve">  </w:t>
      </w:r>
      <w:r w:rsidRPr="00767339">
        <w:t>(2010)</w:t>
      </w:r>
      <w:r w:rsidR="000315D2">
        <w:t xml:space="preserve">  </w:t>
      </w:r>
      <w:r w:rsidRPr="00767339">
        <w:t>argue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long-term</w:t>
      </w:r>
      <w:r w:rsidR="000315D2">
        <w:t xml:space="preserve">  </w:t>
      </w:r>
      <w:r w:rsidRPr="00767339">
        <w:t>value</w:t>
      </w:r>
      <w:r w:rsidR="000315D2">
        <w:t xml:space="preserve">  </w:t>
      </w:r>
      <w:r w:rsidRPr="00767339">
        <w:t>creation</w:t>
      </w:r>
      <w:r w:rsidR="000315D2">
        <w:t xml:space="preserve">  </w:t>
      </w:r>
      <w:r w:rsidRPr="00767339">
        <w:t>arises</w:t>
      </w:r>
      <w:r w:rsidR="000315D2">
        <w:t xml:space="preserve">  </w:t>
      </w:r>
      <w:r w:rsidRPr="00767339">
        <w:t>when</w:t>
      </w:r>
      <w:r w:rsidR="000315D2">
        <w:t xml:space="preserve">  </w:t>
      </w:r>
      <w:r w:rsidRPr="00767339">
        <w:t>stakeholder</w:t>
      </w:r>
      <w:r w:rsidR="000315D2">
        <w:t xml:space="preserve">  </w:t>
      </w:r>
      <w:r w:rsidRPr="00767339">
        <w:t>needs</w:t>
      </w:r>
      <w:r w:rsidR="000315D2">
        <w:t xml:space="preserve">  </w:t>
      </w:r>
      <w:r w:rsidRPr="00767339">
        <w:t>are</w:t>
      </w:r>
      <w:r w:rsidR="000315D2">
        <w:t xml:space="preserve">  </w:t>
      </w:r>
      <w:r w:rsidRPr="00767339">
        <w:t>met</w:t>
      </w:r>
      <w:r w:rsidR="000315D2">
        <w:t xml:space="preserve">  </w:t>
      </w:r>
      <w:r w:rsidRPr="00767339">
        <w:t>collectively</w:t>
      </w:r>
      <w:r w:rsidR="000315D2">
        <w:t xml:space="preserve">  </w:t>
      </w:r>
      <w:r w:rsidRPr="00767339">
        <w:t>rather</w:t>
      </w:r>
      <w:r w:rsidR="000315D2">
        <w:t xml:space="preserve">  </w:t>
      </w:r>
      <w:r w:rsidRPr="00767339">
        <w:t>than</w:t>
      </w:r>
      <w:r w:rsidR="000315D2">
        <w:t xml:space="preserve">  </w:t>
      </w:r>
      <w:r w:rsidRPr="00767339">
        <w:t>competitively.</w:t>
      </w:r>
      <w:r w:rsidR="000315D2">
        <w:t xml:space="preserve">  </w:t>
      </w:r>
      <w:r w:rsidRPr="00767339">
        <w:t>Visser</w:t>
      </w:r>
      <w:r w:rsidR="000315D2">
        <w:t xml:space="preserve">  </w:t>
      </w:r>
      <w:r w:rsidRPr="00767339">
        <w:t>(2008)</w:t>
      </w:r>
      <w:r w:rsidR="000315D2">
        <w:t xml:space="preserve">  </w:t>
      </w:r>
      <w:r w:rsidRPr="00767339">
        <w:t>supports</w:t>
      </w:r>
      <w:r w:rsidR="000315D2">
        <w:t xml:space="preserve">  </w:t>
      </w:r>
      <w:r w:rsidRPr="00767339">
        <w:t>this</w:t>
      </w:r>
      <w:r w:rsidR="000315D2">
        <w:t xml:space="preserve">  </w:t>
      </w:r>
      <w:r w:rsidRPr="00767339">
        <w:t>by</w:t>
      </w:r>
      <w:r w:rsidR="000315D2">
        <w:t xml:space="preserve">  </w:t>
      </w:r>
      <w:r w:rsidRPr="00767339">
        <w:t>suggesting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sustainability</w:t>
      </w:r>
      <w:r w:rsidR="000315D2">
        <w:t xml:space="preserve">  </w:t>
      </w:r>
      <w:r w:rsidRPr="00767339">
        <w:t>is</w:t>
      </w:r>
      <w:r w:rsidR="000315D2">
        <w:t xml:space="preserve">  </w:t>
      </w:r>
      <w:r w:rsidRPr="00767339">
        <w:t>achieved</w:t>
      </w:r>
      <w:r w:rsidR="000315D2">
        <w:t xml:space="preserve">  </w:t>
      </w:r>
      <w:r w:rsidRPr="00767339">
        <w:t>when</w:t>
      </w:r>
      <w:r w:rsidR="000315D2">
        <w:t xml:space="preserve">  </w:t>
      </w:r>
      <w:r w:rsidRPr="00767339">
        <w:t>individuals</w:t>
      </w:r>
      <w:r w:rsidR="000315D2">
        <w:t xml:space="preserve">  </w:t>
      </w:r>
      <w:r w:rsidRPr="00767339">
        <w:t>view</w:t>
      </w:r>
      <w:r w:rsidR="000315D2">
        <w:t xml:space="preserve">  </w:t>
      </w:r>
      <w:r w:rsidRPr="00767339">
        <w:t>their</w:t>
      </w:r>
      <w:r w:rsidR="000315D2">
        <w:t xml:space="preserve">  </w:t>
      </w:r>
      <w:r w:rsidRPr="00767339">
        <w:t>professional</w:t>
      </w:r>
      <w:r w:rsidR="000315D2">
        <w:t xml:space="preserve">  </w:t>
      </w:r>
      <w:r w:rsidRPr="00767339">
        <w:t>roles</w:t>
      </w:r>
      <w:r w:rsidR="000315D2">
        <w:t xml:space="preserve">  </w:t>
      </w:r>
      <w:r w:rsidRPr="00767339">
        <w:t>as</w:t>
      </w:r>
      <w:r w:rsidR="000315D2">
        <w:t xml:space="preserve">  </w:t>
      </w:r>
      <w:r w:rsidRPr="00767339">
        <w:t>part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a</w:t>
      </w:r>
      <w:r w:rsidR="000315D2">
        <w:t xml:space="preserve">  </w:t>
      </w:r>
      <w:r w:rsidRPr="00767339">
        <w:t>broader</w:t>
      </w:r>
      <w:r w:rsidR="000315D2">
        <w:t xml:space="preserve">  </w:t>
      </w:r>
      <w:r w:rsidRPr="00767339">
        <w:t>social</w:t>
      </w:r>
      <w:r w:rsidR="000315D2">
        <w:t xml:space="preserve">  </w:t>
      </w:r>
      <w:r w:rsidRPr="00767339">
        <w:t>system.</w:t>
      </w:r>
    </w:p>
    <w:p w14:paraId="2A07BDEF" w14:textId="708F5533" w:rsidR="00767339" w:rsidRPr="00767339" w:rsidRDefault="00767339" w:rsidP="00767339">
      <w:r w:rsidRPr="00767339">
        <w:t>Leadership</w:t>
      </w:r>
      <w:r w:rsidR="000315D2">
        <w:t xml:space="preserve">  </w:t>
      </w:r>
      <w:r w:rsidRPr="00767339">
        <w:t>accountability</w:t>
      </w:r>
      <w:r w:rsidR="000315D2">
        <w:t xml:space="preserve">  </w:t>
      </w:r>
      <w:r w:rsidRPr="00767339">
        <w:t>is</w:t>
      </w:r>
      <w:r w:rsidR="000315D2">
        <w:t xml:space="preserve">  </w:t>
      </w:r>
      <w:r w:rsidRPr="00767339">
        <w:t>essential</w:t>
      </w:r>
      <w:r w:rsidR="000315D2">
        <w:t xml:space="preserve">  </w:t>
      </w:r>
      <w:r w:rsidRPr="00767339">
        <w:t>to</w:t>
      </w:r>
      <w:r w:rsidR="000315D2">
        <w:t xml:space="preserve">  </w:t>
      </w:r>
      <w:r w:rsidRPr="00767339">
        <w:t>this</w:t>
      </w:r>
      <w:r w:rsidR="000315D2">
        <w:t xml:space="preserve">  </w:t>
      </w:r>
      <w:r w:rsidRPr="00767339">
        <w:t>process.</w:t>
      </w:r>
      <w:r w:rsidR="000315D2">
        <w:t xml:space="preserve">  </w:t>
      </w:r>
      <w:r w:rsidRPr="00767339">
        <w:t>When</w:t>
      </w:r>
      <w:r w:rsidR="000315D2">
        <w:t xml:space="preserve">  </w:t>
      </w:r>
      <w:r w:rsidRPr="00767339">
        <w:t>leaders</w:t>
      </w:r>
      <w:r w:rsidR="000315D2">
        <w:t xml:space="preserve">  </w:t>
      </w:r>
      <w:r w:rsidRPr="00767339">
        <w:t>demonstrate</w:t>
      </w:r>
      <w:r w:rsidR="000315D2">
        <w:t xml:space="preserve">  </w:t>
      </w:r>
      <w:r w:rsidRPr="00767339">
        <w:t>ethical</w:t>
      </w:r>
      <w:r w:rsidR="000315D2">
        <w:t xml:space="preserve">  </w:t>
      </w:r>
      <w:r w:rsidRPr="00767339">
        <w:t>consistency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take</w:t>
      </w:r>
      <w:r w:rsidR="000315D2">
        <w:t xml:space="preserve">  </w:t>
      </w:r>
      <w:r w:rsidRPr="00767339">
        <w:t>responsibility</w:t>
      </w:r>
      <w:r w:rsidR="000315D2">
        <w:t xml:space="preserve">  </w:t>
      </w:r>
      <w:r w:rsidRPr="00767339">
        <w:t>for</w:t>
      </w:r>
      <w:r w:rsidR="000315D2">
        <w:t xml:space="preserve">  </w:t>
      </w:r>
      <w:r w:rsidRPr="00767339">
        <w:t>the</w:t>
      </w:r>
      <w:r w:rsidR="000315D2">
        <w:t xml:space="preserve">  </w:t>
      </w:r>
      <w:r w:rsidRPr="00767339">
        <w:t>social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environmental</w:t>
      </w:r>
      <w:r w:rsidR="000315D2">
        <w:t xml:space="preserve">  </w:t>
      </w:r>
      <w:r w:rsidRPr="00767339">
        <w:t>effects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their</w:t>
      </w:r>
      <w:r w:rsidR="000315D2">
        <w:t xml:space="preserve">  </w:t>
      </w:r>
      <w:r w:rsidRPr="00767339">
        <w:t>decisions,</w:t>
      </w:r>
      <w:r w:rsidR="000315D2">
        <w:t xml:space="preserve">  </w:t>
      </w:r>
      <w:r w:rsidRPr="00767339">
        <w:t>they</w:t>
      </w:r>
      <w:r w:rsidR="000315D2">
        <w:t xml:space="preserve">  </w:t>
      </w:r>
      <w:r w:rsidRPr="00767339">
        <w:t>model</w:t>
      </w:r>
      <w:r w:rsidR="000315D2">
        <w:t xml:space="preserve">  </w:t>
      </w:r>
      <w:r w:rsidRPr="00767339">
        <w:t>integrity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others</w:t>
      </w:r>
      <w:r w:rsidR="000315D2">
        <w:t xml:space="preserve">  </w:t>
      </w:r>
      <w:r w:rsidRPr="00767339">
        <w:t>can</w:t>
      </w:r>
      <w:r w:rsidR="000315D2">
        <w:t xml:space="preserve">  </w:t>
      </w:r>
      <w:r w:rsidRPr="00767339">
        <w:t>follow.</w:t>
      </w:r>
      <w:r w:rsidR="000315D2">
        <w:t xml:space="preserve">  </w:t>
      </w:r>
      <w:r w:rsidRPr="00767339">
        <w:t>In</w:t>
      </w:r>
      <w:r w:rsidR="000315D2">
        <w:t xml:space="preserve">  </w:t>
      </w:r>
      <w:r w:rsidRPr="00767339">
        <w:t>my</w:t>
      </w:r>
      <w:r w:rsidR="000315D2">
        <w:t xml:space="preserve">  </w:t>
      </w:r>
      <w:r w:rsidRPr="00767339">
        <w:t>workplace,</w:t>
      </w:r>
      <w:r w:rsidR="000315D2">
        <w:t xml:space="preserve">  </w:t>
      </w:r>
      <w:r w:rsidRPr="00767339">
        <w:t>leaders</w:t>
      </w:r>
      <w:r w:rsidR="000315D2">
        <w:t xml:space="preserve">  </w:t>
      </w:r>
      <w:r w:rsidRPr="00767339">
        <w:t>are</w:t>
      </w:r>
      <w:r w:rsidR="000315D2">
        <w:t xml:space="preserve">  </w:t>
      </w:r>
      <w:r w:rsidRPr="00767339">
        <w:t>expected</w:t>
      </w:r>
      <w:r w:rsidR="000315D2">
        <w:t xml:space="preserve">  </w:t>
      </w:r>
      <w:r w:rsidRPr="00767339">
        <w:t>to</w:t>
      </w:r>
      <w:r w:rsidR="000315D2">
        <w:t xml:space="preserve">  </w:t>
      </w:r>
      <w:r w:rsidRPr="00767339">
        <w:t>act</w:t>
      </w:r>
      <w:r w:rsidR="000315D2">
        <w:t xml:space="preserve">  </w:t>
      </w:r>
      <w:r w:rsidRPr="00767339">
        <w:t>as</w:t>
      </w:r>
      <w:r w:rsidR="000315D2">
        <w:t xml:space="preserve">  </w:t>
      </w:r>
      <w:r w:rsidRPr="00767339">
        <w:t>guardians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both</w:t>
      </w:r>
      <w:r w:rsidR="000315D2">
        <w:t xml:space="preserve">  </w:t>
      </w:r>
      <w:r w:rsidRPr="00767339">
        <w:t>performance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culture,</w:t>
      </w:r>
      <w:r w:rsidR="000315D2">
        <w:t xml:space="preserve">  </w:t>
      </w:r>
      <w:r w:rsidRPr="00767339">
        <w:t>ensuring</w:t>
      </w:r>
      <w:r w:rsidR="000315D2">
        <w:t xml:space="preserve">  </w:t>
      </w:r>
      <w:r w:rsidRPr="00767339">
        <w:t>that</w:t>
      </w:r>
      <w:r w:rsidR="000315D2">
        <w:t xml:space="preserve">  </w:t>
      </w:r>
      <w:r w:rsidRPr="00767339">
        <w:t>growth</w:t>
      </w:r>
      <w:r w:rsidR="000315D2">
        <w:t xml:space="preserve">  </w:t>
      </w:r>
      <w:r w:rsidRPr="00767339">
        <w:t>does</w:t>
      </w:r>
      <w:r w:rsidR="000315D2">
        <w:t xml:space="preserve">  </w:t>
      </w:r>
      <w:r w:rsidRPr="00767339">
        <w:t>not</w:t>
      </w:r>
      <w:r w:rsidR="000315D2">
        <w:t xml:space="preserve">  </w:t>
      </w:r>
      <w:r w:rsidRPr="00767339">
        <w:t>compromise</w:t>
      </w:r>
      <w:r w:rsidR="000315D2">
        <w:t xml:space="preserve">  </w:t>
      </w:r>
      <w:r w:rsidRPr="00767339">
        <w:t>fairness</w:t>
      </w:r>
      <w:r w:rsidR="000315D2">
        <w:t xml:space="preserve">  </w:t>
      </w:r>
      <w:r w:rsidRPr="00767339">
        <w:t>or</w:t>
      </w:r>
      <w:r w:rsidR="000315D2">
        <w:t xml:space="preserve">  </w:t>
      </w:r>
      <w:r w:rsidRPr="00767339">
        <w:t>wellbeing.</w:t>
      </w:r>
      <w:r w:rsidR="000315D2">
        <w:t xml:space="preserve">  </w:t>
      </w:r>
      <w:r w:rsidRPr="00767339">
        <w:t>Cross-generational</w:t>
      </w:r>
      <w:r w:rsidR="000315D2">
        <w:t xml:space="preserve">  </w:t>
      </w:r>
      <w:r w:rsidRPr="00767339">
        <w:t>learning</w:t>
      </w:r>
      <w:r w:rsidR="000315D2">
        <w:t xml:space="preserve">  </w:t>
      </w:r>
      <w:r w:rsidRPr="00767339">
        <w:t>also</w:t>
      </w:r>
      <w:r w:rsidR="000315D2">
        <w:t xml:space="preserve">  </w:t>
      </w:r>
      <w:r w:rsidRPr="00767339">
        <w:t>supports</w:t>
      </w:r>
      <w:r w:rsidR="000315D2">
        <w:t xml:space="preserve">  </w:t>
      </w:r>
      <w:r w:rsidRPr="00767339">
        <w:t>sustainability</w:t>
      </w:r>
      <w:r w:rsidR="000315D2">
        <w:t xml:space="preserve">  </w:t>
      </w:r>
      <w:r w:rsidRPr="00767339">
        <w:t>by</w:t>
      </w:r>
      <w:r w:rsidR="000315D2">
        <w:t xml:space="preserve">  </w:t>
      </w:r>
      <w:r w:rsidRPr="00767339">
        <w:t>combining</w:t>
      </w:r>
      <w:r w:rsidR="000315D2">
        <w:t xml:space="preserve">  </w:t>
      </w:r>
      <w:r w:rsidRPr="00767339">
        <w:t>the</w:t>
      </w:r>
      <w:r w:rsidR="000315D2">
        <w:t xml:space="preserve">  </w:t>
      </w:r>
      <w:r w:rsidRPr="00767339">
        <w:t>technical</w:t>
      </w:r>
      <w:r w:rsidR="000315D2">
        <w:t xml:space="preserve">  </w:t>
      </w:r>
      <w:r w:rsidRPr="00767339">
        <w:t>expertise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experienced</w:t>
      </w:r>
      <w:r w:rsidR="000315D2">
        <w:t xml:space="preserve">  </w:t>
      </w:r>
      <w:r w:rsidRPr="00767339">
        <w:t>staff</w:t>
      </w:r>
      <w:r w:rsidR="000315D2">
        <w:t xml:space="preserve">  </w:t>
      </w:r>
      <w:r w:rsidRPr="00767339">
        <w:t>with</w:t>
      </w:r>
      <w:r w:rsidR="000315D2">
        <w:t xml:space="preserve">  </w:t>
      </w:r>
      <w:r w:rsidRPr="00767339">
        <w:t>the</w:t>
      </w:r>
      <w:r w:rsidR="000315D2">
        <w:t xml:space="preserve">  </w:t>
      </w:r>
      <w:r w:rsidRPr="00767339">
        <w:t>creativity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adaptability</w:t>
      </w:r>
      <w:r w:rsidR="000315D2">
        <w:t xml:space="preserve">  </w:t>
      </w:r>
      <w:r w:rsidRPr="00767339">
        <w:t>of</w:t>
      </w:r>
      <w:r w:rsidR="000315D2">
        <w:t xml:space="preserve">  </w:t>
      </w:r>
      <w:r w:rsidRPr="00767339">
        <w:t>newer</w:t>
      </w:r>
      <w:r w:rsidR="000315D2">
        <w:t xml:space="preserve">  </w:t>
      </w:r>
      <w:r w:rsidRPr="00767339">
        <w:t>professionals.</w:t>
      </w:r>
      <w:r w:rsidR="000315D2">
        <w:t xml:space="preserve">  </w:t>
      </w:r>
      <w:r w:rsidRPr="00767339">
        <w:t>Mentoring</w:t>
      </w:r>
      <w:r w:rsidR="000315D2">
        <w:t xml:space="preserve">  </w:t>
      </w:r>
      <w:r w:rsidRPr="00767339">
        <w:t>across</w:t>
      </w:r>
      <w:r w:rsidR="000315D2">
        <w:t xml:space="preserve">  </w:t>
      </w:r>
      <w:r w:rsidRPr="00767339">
        <w:t>levels</w:t>
      </w:r>
      <w:r w:rsidR="000315D2">
        <w:t xml:space="preserve">  </w:t>
      </w:r>
      <w:r w:rsidRPr="00767339">
        <w:t>sustains</w:t>
      </w:r>
      <w:r w:rsidR="000315D2">
        <w:t xml:space="preserve">  </w:t>
      </w:r>
      <w:r w:rsidRPr="00767339">
        <w:t>knowledge</w:t>
      </w:r>
      <w:r w:rsidR="000315D2">
        <w:t xml:space="preserve">  </w:t>
      </w:r>
      <w:r w:rsidRPr="00767339">
        <w:t>transfer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strengthens</w:t>
      </w:r>
      <w:r w:rsidR="000315D2">
        <w:t xml:space="preserve">  </w:t>
      </w:r>
      <w:r w:rsidRPr="00767339">
        <w:t>shared</w:t>
      </w:r>
      <w:r w:rsidR="000315D2">
        <w:t xml:space="preserve">  </w:t>
      </w:r>
      <w:r w:rsidRPr="00767339">
        <w:t>purpose.</w:t>
      </w:r>
    </w:p>
    <w:p w14:paraId="060E47AE" w14:textId="3267316D" w:rsidR="00767339" w:rsidRPr="00767339" w:rsidRDefault="00767339" w:rsidP="00767339">
      <w:r w:rsidRPr="00767339">
        <w:t>A</w:t>
      </w:r>
      <w:r w:rsidR="000315D2">
        <w:t xml:space="preserve">  </w:t>
      </w:r>
      <w:r w:rsidRPr="00767339">
        <w:t>truly</w:t>
      </w:r>
      <w:r w:rsidR="000315D2">
        <w:t xml:space="preserve">  </w:t>
      </w:r>
      <w:r w:rsidRPr="00767339">
        <w:t>sustainable</w:t>
      </w:r>
      <w:r w:rsidR="000315D2">
        <w:t xml:space="preserve">  </w:t>
      </w:r>
      <w:r w:rsidRPr="00767339">
        <w:t>culture</w:t>
      </w:r>
      <w:r w:rsidR="000315D2">
        <w:t xml:space="preserve">  </w:t>
      </w:r>
      <w:r w:rsidRPr="00767339">
        <w:t>links</w:t>
      </w:r>
      <w:r w:rsidR="000315D2">
        <w:t xml:space="preserve">  </w:t>
      </w:r>
      <w:r w:rsidRPr="00767339">
        <w:t>performance,</w:t>
      </w:r>
      <w:r w:rsidR="000315D2">
        <w:t xml:space="preserve">  </w:t>
      </w:r>
      <w:r w:rsidRPr="00767339">
        <w:t>learning,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ethics.</w:t>
      </w:r>
      <w:r w:rsidR="000315D2">
        <w:t xml:space="preserve">  </w:t>
      </w:r>
      <w:r w:rsidRPr="00767339">
        <w:t>When</w:t>
      </w:r>
      <w:r w:rsidR="000315D2">
        <w:t xml:space="preserve">  </w:t>
      </w:r>
      <w:r w:rsidRPr="00767339">
        <w:t>these</w:t>
      </w:r>
      <w:r w:rsidR="000315D2">
        <w:t xml:space="preserve">  </w:t>
      </w:r>
      <w:r w:rsidRPr="00767339">
        <w:t>elements</w:t>
      </w:r>
      <w:r w:rsidR="000315D2">
        <w:t xml:space="preserve">  </w:t>
      </w:r>
      <w:r w:rsidRPr="00767339">
        <w:t>are</w:t>
      </w:r>
      <w:r w:rsidR="000315D2">
        <w:t xml:space="preserve">  </w:t>
      </w:r>
      <w:r w:rsidRPr="00767339">
        <w:t>aligned,</w:t>
      </w:r>
      <w:r w:rsidR="000315D2">
        <w:t xml:space="preserve">  </w:t>
      </w:r>
      <w:r w:rsidRPr="00767339">
        <w:t>organisations</w:t>
      </w:r>
      <w:r w:rsidR="000315D2">
        <w:t xml:space="preserve">  </w:t>
      </w:r>
      <w:r w:rsidRPr="00767339">
        <w:t>are</w:t>
      </w:r>
      <w:r w:rsidR="000315D2">
        <w:t xml:space="preserve">  </w:t>
      </w:r>
      <w:r w:rsidRPr="00767339">
        <w:t>more</w:t>
      </w:r>
      <w:r w:rsidR="000315D2">
        <w:t xml:space="preserve">  </w:t>
      </w:r>
      <w:r w:rsidRPr="00767339">
        <w:t>likely</w:t>
      </w:r>
      <w:r w:rsidR="000315D2">
        <w:t xml:space="preserve">  </w:t>
      </w:r>
      <w:r w:rsidRPr="00767339">
        <w:t>to</w:t>
      </w:r>
      <w:r w:rsidR="000315D2">
        <w:t xml:space="preserve">  </w:t>
      </w:r>
      <w:r w:rsidRPr="00767339">
        <w:t>thrive</w:t>
      </w:r>
      <w:r w:rsidR="000315D2">
        <w:t xml:space="preserve">  </w:t>
      </w:r>
      <w:r w:rsidRPr="00767339">
        <w:t>through</w:t>
      </w:r>
      <w:r w:rsidR="000315D2">
        <w:t xml:space="preserve">  </w:t>
      </w:r>
      <w:r w:rsidRPr="00767339">
        <w:t>uncertainty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maintain</w:t>
      </w:r>
      <w:r w:rsidR="000315D2">
        <w:t xml:space="preserve">  </w:t>
      </w:r>
      <w:r w:rsidRPr="00767339">
        <w:t>trust</w:t>
      </w:r>
      <w:r w:rsidR="000315D2">
        <w:t xml:space="preserve">  </w:t>
      </w:r>
      <w:r w:rsidRPr="00767339">
        <w:t>with</w:t>
      </w:r>
      <w:r w:rsidR="000315D2">
        <w:t xml:space="preserve">  </w:t>
      </w:r>
      <w:r w:rsidRPr="00767339">
        <w:t>both</w:t>
      </w:r>
      <w:r w:rsidR="000315D2">
        <w:t xml:space="preserve">  </w:t>
      </w:r>
      <w:r w:rsidRPr="00767339">
        <w:t>clients</w:t>
      </w:r>
      <w:r w:rsidR="000315D2">
        <w:t xml:space="preserve">  </w:t>
      </w:r>
      <w:r w:rsidRPr="00767339">
        <w:t>and</w:t>
      </w:r>
      <w:r w:rsidR="000315D2">
        <w:t xml:space="preserve">  </w:t>
      </w:r>
      <w:r w:rsidRPr="00767339">
        <w:t>employees.</w:t>
      </w:r>
    </w:p>
    <w:p w14:paraId="637D0794" w14:textId="032BB65F" w:rsidR="007F7E91" w:rsidRPr="008211C2" w:rsidRDefault="007F7E91" w:rsidP="008211C2">
      <w:pPr>
        <w:pStyle w:val="Heading1"/>
      </w:pPr>
      <w:bookmarkStart w:id="19" w:name="_Toc214827156"/>
      <w:r w:rsidRPr="008211C2">
        <w:t>Conclusions</w:t>
      </w:r>
      <w:r w:rsidR="000315D2">
        <w:t xml:space="preserve">  </w:t>
      </w:r>
      <w:r w:rsidRPr="008211C2">
        <w:t>and</w:t>
      </w:r>
      <w:r w:rsidR="000315D2">
        <w:t xml:space="preserve">  </w:t>
      </w:r>
      <w:r w:rsidRPr="008211C2">
        <w:t>Recommendations</w:t>
      </w:r>
      <w:bookmarkEnd w:id="19"/>
    </w:p>
    <w:p w14:paraId="6E50CBF7" w14:textId="7E55FFBC" w:rsidR="009D0A5B" w:rsidRPr="009D0A5B" w:rsidRDefault="009D0A5B" w:rsidP="009D0A5B">
      <w:r w:rsidRPr="009D0A5B">
        <w:t>The</w:t>
      </w:r>
      <w:r w:rsidR="000315D2">
        <w:t xml:space="preserve">  </w:t>
      </w:r>
      <w:r w:rsidRPr="009D0A5B">
        <w:t>analysis</w:t>
      </w:r>
      <w:r w:rsidR="000315D2">
        <w:t xml:space="preserve">  </w:t>
      </w:r>
      <w:r w:rsidRPr="009D0A5B">
        <w:t>demonstrates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is</w:t>
      </w:r>
      <w:r w:rsidR="000315D2">
        <w:t xml:space="preserve">  </w:t>
      </w:r>
      <w:r w:rsidRPr="009D0A5B">
        <w:t>not</w:t>
      </w:r>
      <w:r w:rsidR="000315D2">
        <w:t xml:space="preserve">  </w:t>
      </w:r>
      <w:r w:rsidRPr="009D0A5B">
        <w:t>achieved</w:t>
      </w:r>
      <w:r w:rsidR="000315D2">
        <w:t xml:space="preserve">  </w:t>
      </w:r>
      <w:r w:rsidRPr="009D0A5B">
        <w:t>through</w:t>
      </w:r>
      <w:r w:rsidR="000315D2">
        <w:t xml:space="preserve">  </w:t>
      </w:r>
      <w:r w:rsidRPr="009D0A5B">
        <w:t>systems</w:t>
      </w:r>
      <w:r w:rsidR="000315D2">
        <w:t xml:space="preserve">  </w:t>
      </w:r>
      <w:r w:rsidRPr="009D0A5B">
        <w:t>or</w:t>
      </w:r>
      <w:r w:rsidR="000315D2">
        <w:t xml:space="preserve">  </w:t>
      </w:r>
      <w:r w:rsidRPr="009D0A5B">
        <w:t>incentives</w:t>
      </w:r>
      <w:r w:rsidR="000315D2">
        <w:t xml:space="preserve">  </w:t>
      </w:r>
      <w:r w:rsidRPr="009D0A5B">
        <w:t>alone</w:t>
      </w:r>
      <w:r w:rsidR="000315D2">
        <w:t xml:space="preserve">  </w:t>
      </w:r>
      <w:r w:rsidRPr="009D0A5B">
        <w:t>but</w:t>
      </w:r>
      <w:r w:rsidR="000315D2">
        <w:t xml:space="preserve">  </w:t>
      </w:r>
      <w:r w:rsidRPr="009D0A5B">
        <w:t>through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unites</w:t>
      </w:r>
      <w:r w:rsidR="000315D2">
        <w:t xml:space="preserve">  </w:t>
      </w:r>
      <w:r w:rsidRPr="009D0A5B">
        <w:t>ethics,</w:t>
      </w:r>
      <w:r w:rsidR="000315D2">
        <w:t xml:space="preserve">  </w:t>
      </w:r>
      <w:r w:rsidRPr="009D0A5B">
        <w:t>learning,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leadership.</w:t>
      </w:r>
      <w:r w:rsidR="000315D2">
        <w:t xml:space="preserve">  </w:t>
      </w:r>
      <w:r w:rsidRPr="009D0A5B">
        <w:t>Within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professional</w:t>
      </w:r>
      <w:r w:rsidR="000315D2">
        <w:t xml:space="preserve">  </w:t>
      </w:r>
      <w:r w:rsidRPr="009D0A5B">
        <w:t>services</w:t>
      </w:r>
      <w:r w:rsidR="000315D2">
        <w:t xml:space="preserve">  </w:t>
      </w:r>
      <w:r w:rsidRPr="009D0A5B">
        <w:t>environment,</w:t>
      </w:r>
      <w:r w:rsidR="000315D2">
        <w:t xml:space="preserve">  </w:t>
      </w:r>
      <w:r w:rsidRPr="009D0A5B">
        <w:t>where</w:t>
      </w:r>
      <w:r w:rsidR="000315D2">
        <w:t xml:space="preserve">  </w:t>
      </w:r>
      <w:r w:rsidRPr="009D0A5B">
        <w:t>accountability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client</w:t>
      </w:r>
      <w:r w:rsidR="000315D2">
        <w:t xml:space="preserve">  </w:t>
      </w:r>
      <w:r w:rsidRPr="009D0A5B">
        <w:t>trust</w:t>
      </w:r>
      <w:r w:rsidR="000315D2">
        <w:t xml:space="preserve">  </w:t>
      </w:r>
      <w:r w:rsidRPr="009D0A5B">
        <w:t>are</w:t>
      </w:r>
      <w:r w:rsidR="000315D2">
        <w:t xml:space="preserve">  </w:t>
      </w:r>
      <w:r w:rsidRPr="009D0A5B">
        <w:t>central,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defines</w:t>
      </w:r>
      <w:r w:rsidR="000315D2">
        <w:t xml:space="preserve">  </w:t>
      </w:r>
      <w:r w:rsidRPr="009D0A5B">
        <w:t>how</w:t>
      </w:r>
      <w:r w:rsidR="000315D2">
        <w:t xml:space="preserve">  </w:t>
      </w:r>
      <w:r w:rsidRPr="009D0A5B">
        <w:t>people</w:t>
      </w:r>
      <w:r w:rsidR="000315D2">
        <w:t xml:space="preserve">  </w:t>
      </w:r>
      <w:r w:rsidRPr="009D0A5B">
        <w:t>think,</w:t>
      </w:r>
      <w:r w:rsidR="000315D2">
        <w:t xml:space="preserve">  </w:t>
      </w:r>
      <w:r w:rsidRPr="009D0A5B">
        <w:t>behave,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deliver</w:t>
      </w:r>
      <w:r w:rsidR="000315D2">
        <w:t xml:space="preserve">  </w:t>
      </w:r>
      <w:r w:rsidRPr="009D0A5B">
        <w:t>excellence.</w:t>
      </w:r>
      <w:r w:rsidR="000315D2">
        <w:t xml:space="preserve">  </w:t>
      </w:r>
      <w:r w:rsidRPr="009D0A5B">
        <w:t>Using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frameworks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Schein,</w:t>
      </w:r>
      <w:r w:rsidR="000315D2">
        <w:t xml:space="preserve">  </w:t>
      </w:r>
      <w:r w:rsidRPr="009D0A5B">
        <w:t>Handy,</w:t>
      </w:r>
      <w:r w:rsidR="000315D2">
        <w:t xml:space="preserve">  </w:t>
      </w:r>
      <w:r w:rsidRPr="009D0A5B">
        <w:t>Hofstede,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Johnson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Scholes,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report</w:t>
      </w:r>
      <w:r w:rsidR="000315D2">
        <w:t xml:space="preserve">  </w:t>
      </w:r>
      <w:r w:rsidRPr="009D0A5B">
        <w:t>has</w:t>
      </w:r>
      <w:r w:rsidR="000315D2">
        <w:t xml:space="preserve">  </w:t>
      </w:r>
      <w:r w:rsidRPr="009D0A5B">
        <w:t>shown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organisation</w:t>
      </w:r>
      <w:r w:rsidR="000315D2">
        <w:t xml:space="preserve">  </w:t>
      </w:r>
      <w:r w:rsidRPr="009D0A5B">
        <w:t>operates</w:t>
      </w:r>
      <w:r w:rsidR="000315D2">
        <w:t xml:space="preserve">  </w:t>
      </w:r>
      <w:r w:rsidRPr="009D0A5B">
        <w:t>within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hybrid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balances</w:t>
      </w:r>
      <w:r w:rsidR="000315D2">
        <w:t xml:space="preserve">  </w:t>
      </w:r>
      <w:r w:rsidRPr="009D0A5B">
        <w:t>accountability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collaboration.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blend</w:t>
      </w:r>
      <w:r w:rsidR="000315D2">
        <w:t xml:space="preserve">  </w:t>
      </w:r>
      <w:r w:rsidRPr="009D0A5B">
        <w:t>enables</w:t>
      </w:r>
      <w:r w:rsidR="000315D2">
        <w:t xml:space="preserve">  </w:t>
      </w:r>
      <w:r w:rsidRPr="009D0A5B">
        <w:t>innovation</w:t>
      </w:r>
      <w:r w:rsidR="000315D2">
        <w:t xml:space="preserve">  </w:t>
      </w:r>
      <w:r w:rsidRPr="009D0A5B">
        <w:t>while</w:t>
      </w:r>
      <w:r w:rsidR="000315D2">
        <w:t xml:space="preserve">  </w:t>
      </w:r>
      <w:r w:rsidRPr="009D0A5B">
        <w:t>maintaining</w:t>
      </w:r>
      <w:r w:rsidR="000315D2">
        <w:t xml:space="preserve">  </w:t>
      </w:r>
      <w:r w:rsidRPr="009D0A5B">
        <w:t>professional</w:t>
      </w:r>
      <w:r w:rsidR="000315D2">
        <w:t xml:space="preserve">  </w:t>
      </w:r>
      <w:r w:rsidRPr="009D0A5B">
        <w:t>integrity.</w:t>
      </w:r>
    </w:p>
    <w:p w14:paraId="2CADC615" w14:textId="636A5579" w:rsidR="009D0A5B" w:rsidRPr="009D0A5B" w:rsidRDefault="009D0A5B" w:rsidP="009D0A5B">
      <w:r w:rsidRPr="009D0A5B">
        <w:t>Leadership</w:t>
      </w:r>
      <w:r w:rsidR="000315D2">
        <w:t xml:space="preserve">  </w:t>
      </w:r>
      <w:r w:rsidRPr="009D0A5B">
        <w:t>is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driving</w:t>
      </w:r>
      <w:r w:rsidR="000315D2">
        <w:t xml:space="preserve">  </w:t>
      </w:r>
      <w:r w:rsidRPr="009D0A5B">
        <w:t>force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culture.</w:t>
      </w:r>
      <w:r w:rsidR="000315D2">
        <w:t xml:space="preserve">  </w:t>
      </w:r>
      <w:r w:rsidRPr="009D0A5B">
        <w:t>Leaders</w:t>
      </w:r>
      <w:r w:rsidR="000315D2">
        <w:t xml:space="preserve">  </w:t>
      </w:r>
      <w:r w:rsidRPr="009D0A5B">
        <w:t>shape</w:t>
      </w:r>
      <w:r w:rsidR="000315D2">
        <w:t xml:space="preserve">  </w:t>
      </w:r>
      <w:r w:rsidRPr="009D0A5B">
        <w:t>motivation,</w:t>
      </w:r>
      <w:r w:rsidR="000315D2">
        <w:t xml:space="preserve">  </w:t>
      </w:r>
      <w:r w:rsidRPr="009D0A5B">
        <w:t>engagement,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behaviour</w:t>
      </w:r>
      <w:r w:rsidR="000315D2">
        <w:t xml:space="preserve">  </w:t>
      </w:r>
      <w:r w:rsidRPr="009D0A5B">
        <w:t>by</w:t>
      </w:r>
      <w:r w:rsidR="000315D2">
        <w:t xml:space="preserve">  </w:t>
      </w:r>
      <w:r w:rsidRPr="009D0A5B">
        <w:t>modelling</w:t>
      </w:r>
      <w:r w:rsidR="000315D2">
        <w:t xml:space="preserve">  </w:t>
      </w:r>
      <w:r w:rsidRPr="009D0A5B">
        <w:t>authenticity,</w:t>
      </w:r>
      <w:r w:rsidR="000315D2">
        <w:t xml:space="preserve">  </w:t>
      </w:r>
      <w:r w:rsidRPr="009D0A5B">
        <w:t>inclusivity,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respect.</w:t>
      </w:r>
      <w:r w:rsidR="000315D2">
        <w:t xml:space="preserve">  </w:t>
      </w:r>
      <w:r w:rsidRPr="009D0A5B">
        <w:t>Learning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development</w:t>
      </w:r>
      <w:r w:rsidR="000315D2">
        <w:t xml:space="preserve">  </w:t>
      </w:r>
      <w:r w:rsidRPr="009D0A5B">
        <w:t>reinforce</w:t>
      </w:r>
      <w:r w:rsidR="000315D2">
        <w:t xml:space="preserve">  </w:t>
      </w:r>
      <w:r w:rsidRPr="009D0A5B">
        <w:t>these</w:t>
      </w:r>
      <w:r w:rsidR="000315D2">
        <w:t xml:space="preserve">  </w:t>
      </w:r>
      <w:r w:rsidRPr="009D0A5B">
        <w:t>values</w:t>
      </w:r>
      <w:r w:rsidR="000315D2">
        <w:t xml:space="preserve">  </w:t>
      </w:r>
      <w:r w:rsidRPr="009D0A5B">
        <w:t>by</w:t>
      </w:r>
      <w:r w:rsidR="000315D2">
        <w:t xml:space="preserve">  </w:t>
      </w:r>
      <w:r w:rsidRPr="009D0A5B">
        <w:t>ensuring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employees</w:t>
      </w:r>
      <w:r w:rsidR="000315D2">
        <w:t xml:space="preserve">  </w:t>
      </w:r>
      <w:r w:rsidRPr="009D0A5B">
        <w:t>remain</w:t>
      </w:r>
      <w:r w:rsidR="000315D2">
        <w:t xml:space="preserve">  </w:t>
      </w:r>
      <w:r w:rsidRPr="009D0A5B">
        <w:t>capable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confident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navigate</w:t>
      </w:r>
      <w:r w:rsidR="000315D2">
        <w:t xml:space="preserve">  </w:t>
      </w:r>
      <w:r w:rsidRPr="009D0A5B">
        <w:t>complexity.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responsibility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social</w:t>
      </w:r>
      <w:r w:rsidR="000315D2">
        <w:t xml:space="preserve">  </w:t>
      </w:r>
      <w:r w:rsidRPr="009D0A5B">
        <w:t>purpose</w:t>
      </w:r>
      <w:r w:rsidR="000315D2">
        <w:t xml:space="preserve">  </w:t>
      </w:r>
      <w:r w:rsidRPr="009D0A5B">
        <w:t>further</w:t>
      </w:r>
      <w:r w:rsidR="000315D2">
        <w:t xml:space="preserve">  </w:t>
      </w:r>
      <w:r w:rsidRPr="009D0A5B">
        <w:t>strengthen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by</w:t>
      </w:r>
      <w:r w:rsidR="000315D2">
        <w:t xml:space="preserve">  </w:t>
      </w:r>
      <w:r w:rsidRPr="009D0A5B">
        <w:t>linking</w:t>
      </w:r>
      <w:r w:rsidR="000315D2">
        <w:t xml:space="preserve">  </w:t>
      </w:r>
      <w:r w:rsidRPr="009D0A5B">
        <w:t>organisational</w:t>
      </w:r>
      <w:r w:rsidR="000315D2">
        <w:t xml:space="preserve">  </w:t>
      </w:r>
      <w:r w:rsidRPr="009D0A5B">
        <w:t>success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long</w:t>
      </w:r>
      <w:r w:rsidR="000315D2">
        <w:t xml:space="preserve">  </w:t>
      </w:r>
      <w:r w:rsidRPr="009D0A5B">
        <w:t>term</w:t>
      </w:r>
      <w:r w:rsidR="000315D2">
        <w:t xml:space="preserve">  </w:t>
      </w:r>
      <w:r w:rsidRPr="009D0A5B">
        <w:t>stakeholder</w:t>
      </w:r>
      <w:r w:rsidR="000315D2">
        <w:t xml:space="preserve">  </w:t>
      </w:r>
      <w:r w:rsidRPr="009D0A5B">
        <w:t>trust.</w:t>
      </w:r>
    </w:p>
    <w:p w14:paraId="2194D724" w14:textId="1BA37DF7" w:rsidR="009D0A5B" w:rsidRPr="009D0A5B" w:rsidRDefault="009D0A5B" w:rsidP="009D0A5B">
      <w:r w:rsidRPr="009D0A5B">
        <w:lastRenderedPageBreak/>
        <w:t>The</w:t>
      </w:r>
      <w:r w:rsidR="000315D2">
        <w:t xml:space="preserve">  </w:t>
      </w:r>
      <w:r w:rsidRPr="009D0A5B">
        <w:t>external</w:t>
      </w:r>
      <w:r w:rsidR="000315D2">
        <w:t xml:space="preserve">  </w:t>
      </w:r>
      <w:r w:rsidRPr="009D0A5B">
        <w:t>environment</w:t>
      </w:r>
      <w:r w:rsidR="000315D2">
        <w:t xml:space="preserve">  </w:t>
      </w:r>
      <w:r w:rsidRPr="009D0A5B">
        <w:t>outlined</w:t>
      </w:r>
      <w:r w:rsidR="000315D2">
        <w:t xml:space="preserve">  </w:t>
      </w:r>
      <w:r w:rsidRPr="009D0A5B">
        <w:t>in</w:t>
      </w:r>
      <w:r w:rsidR="000315D2">
        <w:t xml:space="preserve">  </w:t>
      </w:r>
      <w:r w:rsidRPr="009D0A5B">
        <w:t>Appendix</w:t>
      </w:r>
      <w:r w:rsidR="000315D2">
        <w:t xml:space="preserve">  </w:t>
      </w:r>
      <w:r w:rsidR="008E12F4">
        <w:t>1</w:t>
      </w:r>
      <w:r w:rsidR="000315D2">
        <w:t xml:space="preserve">  </w:t>
      </w:r>
      <w:r w:rsidRPr="009D0A5B">
        <w:t>highlights</w:t>
      </w:r>
      <w:r w:rsidR="000315D2">
        <w:t xml:space="preserve">  </w:t>
      </w:r>
      <w:r w:rsidRPr="009D0A5B">
        <w:t>how</w:t>
      </w:r>
      <w:r w:rsidR="000315D2">
        <w:t xml:space="preserve">  </w:t>
      </w:r>
      <w:r w:rsidRPr="009D0A5B">
        <w:t>regulation,</w:t>
      </w:r>
      <w:r w:rsidR="000315D2">
        <w:t xml:space="preserve">  </w:t>
      </w:r>
      <w:r w:rsidRPr="009D0A5B">
        <w:t>technology,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sustainability</w:t>
      </w:r>
      <w:r w:rsidR="000315D2">
        <w:t xml:space="preserve">  </w:t>
      </w:r>
      <w:r w:rsidRPr="009D0A5B">
        <w:t>pressures</w:t>
      </w:r>
      <w:r w:rsidR="000315D2">
        <w:t xml:space="preserve">  </w:t>
      </w:r>
      <w:r w:rsidRPr="009D0A5B">
        <w:t>continually</w:t>
      </w:r>
      <w:r w:rsidR="000315D2">
        <w:t xml:space="preserve">  </w:t>
      </w:r>
      <w:r w:rsidRPr="009D0A5B">
        <w:t>reshape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conditions</w:t>
      </w:r>
      <w:r w:rsidR="000315D2">
        <w:t xml:space="preserve">  </w:t>
      </w:r>
      <w:r w:rsidRPr="009D0A5B">
        <w:t>under</w:t>
      </w:r>
      <w:r w:rsidR="000315D2">
        <w:t xml:space="preserve">  </w:t>
      </w:r>
      <w:r w:rsidRPr="009D0A5B">
        <w:t>which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occurs.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organisation’s</w:t>
      </w:r>
      <w:r w:rsidR="000315D2">
        <w:t xml:space="preserve">  </w:t>
      </w:r>
      <w:r w:rsidRPr="009D0A5B">
        <w:t>capacity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adapt</w:t>
      </w:r>
      <w:r w:rsidR="000315D2">
        <w:t xml:space="preserve">  </w:t>
      </w:r>
      <w:r w:rsidRPr="009D0A5B">
        <w:t>its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systems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these</w:t>
      </w:r>
      <w:r w:rsidR="000315D2">
        <w:t xml:space="preserve">  </w:t>
      </w:r>
      <w:r w:rsidRPr="009D0A5B">
        <w:t>forces</w:t>
      </w:r>
      <w:r w:rsidR="000315D2">
        <w:t xml:space="preserve">  </w:t>
      </w:r>
      <w:r w:rsidRPr="009D0A5B">
        <w:t>determines</w:t>
      </w:r>
      <w:r w:rsidR="000315D2">
        <w:t xml:space="preserve">  </w:t>
      </w:r>
      <w:r w:rsidRPr="009D0A5B">
        <w:t>its</w:t>
      </w:r>
      <w:r w:rsidR="000315D2">
        <w:t xml:space="preserve">  </w:t>
      </w:r>
      <w:r w:rsidRPr="009D0A5B">
        <w:t>resilience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="00BF6DD0" w:rsidRPr="009D0A5B">
        <w:t>long-term</w:t>
      </w:r>
      <w:r w:rsidR="000315D2">
        <w:t xml:space="preserve">  </w:t>
      </w:r>
      <w:r w:rsidRPr="009D0A5B">
        <w:t>success.</w:t>
      </w:r>
    </w:p>
    <w:p w14:paraId="660E4CCD" w14:textId="542179CF" w:rsidR="009D0A5B" w:rsidRPr="009D0A5B" w:rsidRDefault="009D0A5B" w:rsidP="009D0A5B">
      <w:r w:rsidRPr="009D0A5B">
        <w:t>In</w:t>
      </w:r>
      <w:r w:rsidR="000315D2">
        <w:t xml:space="preserve">  </w:t>
      </w:r>
      <w:r w:rsidRPr="009D0A5B">
        <w:t>practice,</w:t>
      </w:r>
      <w:r w:rsidR="000315D2">
        <w:t xml:space="preserve">  </w:t>
      </w:r>
      <w:r w:rsidRPr="009D0A5B">
        <w:t>creating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sustaining</w:t>
      </w:r>
      <w:r w:rsidR="000315D2">
        <w:t xml:space="preserve">  </w:t>
      </w:r>
      <w:r w:rsidRPr="009D0A5B">
        <w:t>a</w:t>
      </w:r>
      <w:r w:rsidR="000315D2">
        <w:t xml:space="preserve">  </w:t>
      </w:r>
      <w:r w:rsidR="00BF6DD0" w:rsidRPr="009D0A5B">
        <w:t>high-performance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within</w:t>
      </w:r>
      <w:r w:rsidR="000315D2">
        <w:t xml:space="preserve">  </w:t>
      </w:r>
      <w:r w:rsidRPr="009D0A5B">
        <w:t>my</w:t>
      </w:r>
      <w:r w:rsidR="000315D2">
        <w:t xml:space="preserve">  </w:t>
      </w:r>
      <w:r w:rsidRPr="009D0A5B">
        <w:t>own</w:t>
      </w:r>
      <w:r w:rsidR="000315D2">
        <w:t xml:space="preserve">  </w:t>
      </w:r>
      <w:r w:rsidRPr="009D0A5B">
        <w:t>workplace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involve</w:t>
      </w:r>
      <w:r w:rsidR="000315D2">
        <w:t xml:space="preserve">  </w:t>
      </w:r>
      <w:r w:rsidRPr="009D0A5B">
        <w:t>several</w:t>
      </w:r>
      <w:r w:rsidR="000315D2">
        <w:t xml:space="preserve">  </w:t>
      </w:r>
      <w:r w:rsidRPr="009D0A5B">
        <w:t>key</w:t>
      </w:r>
      <w:r w:rsidR="000315D2">
        <w:t xml:space="preserve">  </w:t>
      </w:r>
      <w:r w:rsidRPr="009D0A5B">
        <w:t>methods:</w:t>
      </w:r>
    </w:p>
    <w:p w14:paraId="4DA554AD" w14:textId="46F700BC" w:rsidR="009D0A5B" w:rsidRPr="009D0A5B" w:rsidRDefault="009D0A5B" w:rsidP="009D0A5B">
      <w:r w:rsidRPr="009D0A5B">
        <w:rPr>
          <w:b/>
          <w:bCs/>
        </w:rPr>
        <w:t>1.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Embedding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shared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purpose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and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values.</w:t>
      </w:r>
      <w:r w:rsidRPr="009D0A5B">
        <w:br/>
        <w:t>I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continue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strengthen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link</w:t>
      </w:r>
      <w:r w:rsidR="000315D2">
        <w:t xml:space="preserve">  </w:t>
      </w:r>
      <w:r w:rsidRPr="009D0A5B">
        <w:t>between</w:t>
      </w:r>
      <w:r w:rsidR="000315D2">
        <w:t xml:space="preserve">  </w:t>
      </w:r>
      <w:r w:rsidRPr="009D0A5B">
        <w:t>organisational</w:t>
      </w:r>
      <w:r w:rsidR="000315D2">
        <w:t xml:space="preserve">  </w:t>
      </w:r>
      <w:r w:rsidRPr="009D0A5B">
        <w:t>goals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personal</w:t>
      </w:r>
      <w:r w:rsidR="000315D2">
        <w:t xml:space="preserve">  </w:t>
      </w:r>
      <w:r w:rsidRPr="009D0A5B">
        <w:t>meaning</w:t>
      </w:r>
      <w:r w:rsidR="000315D2">
        <w:t xml:space="preserve">  </w:t>
      </w:r>
      <w:r w:rsidRPr="009D0A5B">
        <w:t>by</w:t>
      </w:r>
      <w:r w:rsidR="000315D2">
        <w:t xml:space="preserve">  </w:t>
      </w:r>
      <w:r w:rsidRPr="009D0A5B">
        <w:t>facilitating</w:t>
      </w:r>
      <w:r w:rsidR="000315D2">
        <w:t xml:space="preserve">  </w:t>
      </w:r>
      <w:r w:rsidRPr="009D0A5B">
        <w:t>team</w:t>
      </w:r>
      <w:r w:rsidR="000315D2">
        <w:t xml:space="preserve">  </w:t>
      </w:r>
      <w:r w:rsidRPr="009D0A5B">
        <w:t>discussions</w:t>
      </w:r>
      <w:r w:rsidR="000315D2">
        <w:t xml:space="preserve">  </w:t>
      </w:r>
      <w:r w:rsidRPr="009D0A5B">
        <w:t>about</w:t>
      </w:r>
      <w:r w:rsidR="000315D2">
        <w:t xml:space="preserve">  </w:t>
      </w:r>
      <w:r w:rsidRPr="009D0A5B">
        <w:t>purpose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expected</w:t>
      </w:r>
      <w:r w:rsidR="000315D2">
        <w:t xml:space="preserve">  </w:t>
      </w:r>
      <w:r w:rsidRPr="009D0A5B">
        <w:t>behaviours.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approach</w:t>
      </w:r>
      <w:r w:rsidR="000315D2">
        <w:t xml:space="preserve">  </w:t>
      </w:r>
      <w:r w:rsidRPr="009D0A5B">
        <w:t>ensures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values</w:t>
      </w:r>
      <w:r w:rsidR="000315D2">
        <w:t xml:space="preserve">  </w:t>
      </w:r>
      <w:r w:rsidRPr="009D0A5B">
        <w:t>remain</w:t>
      </w:r>
      <w:r w:rsidR="000315D2">
        <w:t xml:space="preserve">  </w:t>
      </w:r>
      <w:r w:rsidRPr="009D0A5B">
        <w:t>visible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practical,</w:t>
      </w:r>
      <w:r w:rsidR="000315D2">
        <w:t xml:space="preserve">  </w:t>
      </w:r>
      <w:r w:rsidRPr="009D0A5B">
        <w:t>not</w:t>
      </w:r>
      <w:r w:rsidR="000315D2">
        <w:t xml:space="preserve">  </w:t>
      </w:r>
      <w:r w:rsidRPr="009D0A5B">
        <w:t>abstract.</w:t>
      </w:r>
    </w:p>
    <w:p w14:paraId="5AAE4285" w14:textId="4CDA9190" w:rsidR="009D0A5B" w:rsidRPr="009D0A5B" w:rsidRDefault="009D0A5B" w:rsidP="009D0A5B">
      <w:r w:rsidRPr="009D0A5B">
        <w:rPr>
          <w:b/>
          <w:bCs/>
        </w:rPr>
        <w:t>2.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Developing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leadership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through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trust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and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inclusion.</w:t>
      </w:r>
      <w:r w:rsidRPr="009D0A5B">
        <w:br/>
        <w:t>Building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existing</w:t>
      </w:r>
      <w:r w:rsidR="000315D2">
        <w:t xml:space="preserve">  </w:t>
      </w:r>
      <w:r w:rsidRPr="009D0A5B">
        <w:t>mentoring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coaching</w:t>
      </w:r>
      <w:r w:rsidR="000315D2">
        <w:t xml:space="preserve">  </w:t>
      </w:r>
      <w:r w:rsidRPr="009D0A5B">
        <w:t>structures,</w:t>
      </w:r>
      <w:r w:rsidR="000315D2">
        <w:t xml:space="preserve">  </w:t>
      </w:r>
      <w:r w:rsidRPr="009D0A5B">
        <w:t>I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expand</w:t>
      </w:r>
      <w:r w:rsidR="000315D2">
        <w:t xml:space="preserve">  </w:t>
      </w:r>
      <w:r w:rsidRPr="009D0A5B">
        <w:t>peer</w:t>
      </w:r>
      <w:r w:rsidR="000315D2">
        <w:t xml:space="preserve">  </w:t>
      </w:r>
      <w:r w:rsidRPr="009D0A5B">
        <w:t>feedback</w:t>
      </w:r>
      <w:r w:rsidR="000315D2">
        <w:t xml:space="preserve">  </w:t>
      </w:r>
      <w:r w:rsidRPr="009D0A5B">
        <w:t>sessions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include</w:t>
      </w:r>
      <w:r w:rsidR="000315D2">
        <w:t xml:space="preserve">  </w:t>
      </w:r>
      <w:r w:rsidRPr="009D0A5B">
        <w:t>cross</w:t>
      </w:r>
      <w:r w:rsidR="000315D2">
        <w:t xml:space="preserve">  </w:t>
      </w:r>
      <w:r w:rsidRPr="009D0A5B">
        <w:t>team</w:t>
      </w:r>
      <w:r w:rsidR="000315D2">
        <w:t xml:space="preserve">  </w:t>
      </w:r>
      <w:r w:rsidRPr="009D0A5B">
        <w:t>dialogue,</w:t>
      </w:r>
      <w:r w:rsidR="000315D2">
        <w:t xml:space="preserve">  </w:t>
      </w:r>
      <w:r w:rsidRPr="009D0A5B">
        <w:t>helping</w:t>
      </w:r>
      <w:r w:rsidR="000315D2">
        <w:t xml:space="preserve">  </w:t>
      </w:r>
      <w:r w:rsidRPr="009D0A5B">
        <w:t>leaders</w:t>
      </w:r>
      <w:r w:rsidR="000315D2">
        <w:t xml:space="preserve">  </w:t>
      </w:r>
      <w:r w:rsidRPr="009D0A5B">
        <w:t>learn</w:t>
      </w:r>
      <w:r w:rsidR="000315D2">
        <w:t xml:space="preserve">  </w:t>
      </w:r>
      <w:r w:rsidRPr="009D0A5B">
        <w:t>from</w:t>
      </w:r>
      <w:r w:rsidR="000315D2">
        <w:t xml:space="preserve">  </w:t>
      </w:r>
      <w:r w:rsidRPr="009D0A5B">
        <w:t>one</w:t>
      </w:r>
      <w:r w:rsidR="000315D2">
        <w:t xml:space="preserve">  </w:t>
      </w:r>
      <w:r w:rsidRPr="009D0A5B">
        <w:t>another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encouraging</w:t>
      </w:r>
      <w:r w:rsidR="000315D2">
        <w:t xml:space="preserve">  </w:t>
      </w:r>
      <w:r w:rsidRPr="009D0A5B">
        <w:t>shared</w:t>
      </w:r>
      <w:r w:rsidR="000315D2">
        <w:t xml:space="preserve">  </w:t>
      </w:r>
      <w:r w:rsidRPr="009D0A5B">
        <w:t>accountability.</w:t>
      </w:r>
    </w:p>
    <w:p w14:paraId="6A3AC1B4" w14:textId="2AA1D26C" w:rsidR="009D0A5B" w:rsidRPr="009D0A5B" w:rsidRDefault="009D0A5B" w:rsidP="009D0A5B">
      <w:r w:rsidRPr="009D0A5B">
        <w:rPr>
          <w:b/>
          <w:bCs/>
        </w:rPr>
        <w:t>3.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Strengthening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learning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systems.</w:t>
      </w:r>
      <w:r w:rsidRPr="009D0A5B">
        <w:br/>
        <w:t>My</w:t>
      </w:r>
      <w:r w:rsidR="000315D2">
        <w:t xml:space="preserve">  </w:t>
      </w:r>
      <w:r w:rsidRPr="009D0A5B">
        <w:t>workplace</w:t>
      </w:r>
      <w:r w:rsidR="000315D2">
        <w:t xml:space="preserve">  </w:t>
      </w:r>
      <w:r w:rsidRPr="009D0A5B">
        <w:t>already</w:t>
      </w:r>
      <w:r w:rsidR="000315D2">
        <w:t xml:space="preserve">  </w:t>
      </w:r>
      <w:r w:rsidRPr="009D0A5B">
        <w:t>provides</w:t>
      </w:r>
      <w:r w:rsidR="000315D2">
        <w:t xml:space="preserve">  </w:t>
      </w:r>
      <w:r w:rsidRPr="009D0A5B">
        <w:t>strong</w:t>
      </w:r>
      <w:r w:rsidR="000315D2">
        <w:t xml:space="preserve">  </w:t>
      </w:r>
      <w:r w:rsidRPr="009D0A5B">
        <w:t>learning</w:t>
      </w:r>
      <w:r w:rsidR="000315D2">
        <w:t xml:space="preserve">  </w:t>
      </w:r>
      <w:r w:rsidRPr="009D0A5B">
        <w:t>opportunities,</w:t>
      </w:r>
      <w:r w:rsidR="000315D2">
        <w:t xml:space="preserve">  </w:t>
      </w:r>
      <w:r w:rsidRPr="009D0A5B">
        <w:t>but</w:t>
      </w:r>
      <w:r w:rsidR="000315D2">
        <w:t xml:space="preserve">  </w:t>
      </w:r>
      <w:r w:rsidRPr="009D0A5B">
        <w:t>I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aim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enhance</w:t>
      </w:r>
      <w:r w:rsidR="000315D2">
        <w:t xml:space="preserve">  </w:t>
      </w:r>
      <w:r w:rsidRPr="009D0A5B">
        <w:t>knowledge</w:t>
      </w:r>
      <w:r w:rsidR="000315D2">
        <w:t xml:space="preserve">  </w:t>
      </w:r>
      <w:r w:rsidRPr="009D0A5B">
        <w:t>sharing</w:t>
      </w:r>
      <w:r w:rsidR="000315D2">
        <w:t xml:space="preserve">  </w:t>
      </w:r>
      <w:r w:rsidRPr="009D0A5B">
        <w:t>through</w:t>
      </w:r>
      <w:r w:rsidR="000315D2">
        <w:t xml:space="preserve">  </w:t>
      </w:r>
      <w:r w:rsidRPr="009D0A5B">
        <w:t>structured</w:t>
      </w:r>
      <w:r w:rsidR="000315D2">
        <w:t xml:space="preserve">  </w:t>
      </w:r>
      <w:r w:rsidRPr="009D0A5B">
        <w:t>reflection</w:t>
      </w:r>
      <w:r w:rsidR="000315D2">
        <w:t xml:space="preserve">  </w:t>
      </w:r>
      <w:r w:rsidRPr="009D0A5B">
        <w:t>after</w:t>
      </w:r>
      <w:r w:rsidR="000315D2">
        <w:t xml:space="preserve">  </w:t>
      </w:r>
      <w:r w:rsidRPr="009D0A5B">
        <w:t>major</w:t>
      </w:r>
      <w:r w:rsidR="000315D2">
        <w:t xml:space="preserve">  </w:t>
      </w:r>
      <w:r w:rsidRPr="009D0A5B">
        <w:t>projects.</w:t>
      </w:r>
      <w:r w:rsidR="000315D2">
        <w:t xml:space="preserve">  </w:t>
      </w:r>
      <w:r w:rsidRPr="009D0A5B">
        <w:t>These</w:t>
      </w:r>
      <w:r w:rsidR="000315D2">
        <w:t xml:space="preserve">  </w:t>
      </w:r>
      <w:r w:rsidRPr="009D0A5B">
        <w:t>sessions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focus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lessons</w:t>
      </w:r>
      <w:r w:rsidR="000315D2">
        <w:t xml:space="preserve">  </w:t>
      </w:r>
      <w:r w:rsidRPr="009D0A5B">
        <w:t>learned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improvement</w:t>
      </w:r>
      <w:r w:rsidR="000315D2">
        <w:t xml:space="preserve">  </w:t>
      </w:r>
      <w:r w:rsidRPr="009D0A5B">
        <w:t>actions,</w:t>
      </w:r>
      <w:r w:rsidR="000315D2">
        <w:t xml:space="preserve">  </w:t>
      </w:r>
      <w:r w:rsidRPr="009D0A5B">
        <w:t>ensuring</w:t>
      </w:r>
      <w:r w:rsidR="000315D2">
        <w:t xml:space="preserve">  </w:t>
      </w:r>
      <w:r w:rsidRPr="009D0A5B">
        <w:t>learning</w:t>
      </w:r>
      <w:r w:rsidR="000315D2">
        <w:t xml:space="preserve">  </w:t>
      </w:r>
      <w:r w:rsidRPr="009D0A5B">
        <w:t>directly</w:t>
      </w:r>
      <w:r w:rsidR="000315D2">
        <w:t xml:space="preserve">  </w:t>
      </w:r>
      <w:r w:rsidRPr="009D0A5B">
        <w:t>informs</w:t>
      </w:r>
      <w:r w:rsidR="000315D2">
        <w:t xml:space="preserve">  </w:t>
      </w:r>
      <w:r w:rsidRPr="009D0A5B">
        <w:t>future</w:t>
      </w:r>
      <w:r w:rsidR="000315D2">
        <w:t xml:space="preserve">  </w:t>
      </w:r>
      <w:r w:rsidRPr="009D0A5B">
        <w:t>performance.</w:t>
      </w:r>
    </w:p>
    <w:p w14:paraId="6B260AFA" w14:textId="6269A7F4" w:rsidR="009D0A5B" w:rsidRPr="009D0A5B" w:rsidRDefault="009D0A5B" w:rsidP="009D0A5B">
      <w:r w:rsidRPr="009D0A5B">
        <w:rPr>
          <w:b/>
          <w:bCs/>
        </w:rPr>
        <w:t>4.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Encouraging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collaborative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innovation.</w:t>
      </w:r>
      <w:r w:rsidRPr="009D0A5B">
        <w:br/>
        <w:t>I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promote</w:t>
      </w:r>
      <w:r w:rsidR="000315D2">
        <w:t xml:space="preserve">  </w:t>
      </w:r>
      <w:r w:rsidRPr="009D0A5B">
        <w:t>regular</w:t>
      </w:r>
      <w:r w:rsidR="000315D2">
        <w:t xml:space="preserve">  </w:t>
      </w:r>
      <w:r w:rsidRPr="009D0A5B">
        <w:t>idea</w:t>
      </w:r>
      <w:r w:rsidR="000315D2">
        <w:t xml:space="preserve">  </w:t>
      </w:r>
      <w:r w:rsidRPr="009D0A5B">
        <w:t>sharing</w:t>
      </w:r>
      <w:r w:rsidR="000315D2">
        <w:t xml:space="preserve">  </w:t>
      </w:r>
      <w:r w:rsidRPr="009D0A5B">
        <w:t>forums</w:t>
      </w:r>
      <w:r w:rsidR="000315D2">
        <w:t xml:space="preserve">  </w:t>
      </w:r>
      <w:r w:rsidRPr="009D0A5B">
        <w:t>where</w:t>
      </w:r>
      <w:r w:rsidR="000315D2">
        <w:t xml:space="preserve">  </w:t>
      </w:r>
      <w:r w:rsidRPr="009D0A5B">
        <w:t>colleagues</w:t>
      </w:r>
      <w:r w:rsidR="000315D2">
        <w:t xml:space="preserve">  </w:t>
      </w:r>
      <w:r w:rsidRPr="009D0A5B">
        <w:t>from</w:t>
      </w:r>
      <w:r w:rsidR="000315D2">
        <w:t xml:space="preserve">  </w:t>
      </w:r>
      <w:r w:rsidRPr="009D0A5B">
        <w:t>different</w:t>
      </w:r>
      <w:r w:rsidR="000315D2">
        <w:t xml:space="preserve">  </w:t>
      </w:r>
      <w:r w:rsidRPr="009D0A5B">
        <w:t>areas</w:t>
      </w:r>
      <w:r w:rsidR="000315D2">
        <w:t xml:space="preserve">  </w:t>
      </w:r>
      <w:r w:rsidRPr="009D0A5B">
        <w:t>collaborate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address</w:t>
      </w:r>
      <w:r w:rsidR="000315D2">
        <w:t xml:space="preserve">  </w:t>
      </w:r>
      <w:r w:rsidRPr="009D0A5B">
        <w:t>common</w:t>
      </w:r>
      <w:r w:rsidR="000315D2">
        <w:t xml:space="preserve">  </w:t>
      </w:r>
      <w:r w:rsidRPr="009D0A5B">
        <w:t>challenges.</w:t>
      </w:r>
      <w:r w:rsidR="000315D2">
        <w:t xml:space="preserve">  </w:t>
      </w:r>
      <w:r w:rsidRPr="009D0A5B">
        <w:t>Encouraging</w:t>
      </w:r>
      <w:r w:rsidR="000315D2">
        <w:t xml:space="preserve">  </w:t>
      </w:r>
      <w:r w:rsidRPr="009D0A5B">
        <w:t>collective</w:t>
      </w:r>
      <w:r w:rsidR="000315D2">
        <w:t xml:space="preserve">  </w:t>
      </w:r>
      <w:r w:rsidRPr="009D0A5B">
        <w:t>ownership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solutions</w:t>
      </w:r>
      <w:r w:rsidR="000315D2">
        <w:t xml:space="preserve">  </w:t>
      </w:r>
      <w:r w:rsidRPr="009D0A5B">
        <w:t>supports</w:t>
      </w:r>
      <w:r w:rsidR="000315D2">
        <w:t xml:space="preserve">  </w:t>
      </w:r>
      <w:r w:rsidRPr="009D0A5B">
        <w:t>innovation</w:t>
      </w:r>
      <w:r w:rsidR="000315D2">
        <w:t xml:space="preserve">  </w:t>
      </w:r>
      <w:r w:rsidRPr="009D0A5B">
        <w:t>while</w:t>
      </w:r>
      <w:r w:rsidR="000315D2">
        <w:t xml:space="preserve">  </w:t>
      </w:r>
      <w:r w:rsidRPr="009D0A5B">
        <w:t>maintaining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standards.</w:t>
      </w:r>
    </w:p>
    <w:p w14:paraId="2D800AF0" w14:textId="24F5E610" w:rsidR="009D0A5B" w:rsidRPr="009D0A5B" w:rsidRDefault="009D0A5B" w:rsidP="009D0A5B">
      <w:r w:rsidRPr="009D0A5B">
        <w:rPr>
          <w:b/>
          <w:bCs/>
        </w:rPr>
        <w:t>5.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Balancing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performance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with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wellbeing.</w:t>
      </w:r>
      <w:r w:rsidRPr="009D0A5B">
        <w:br/>
        <w:t>I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ensure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expectations</w:t>
      </w:r>
      <w:r w:rsidR="000315D2">
        <w:t xml:space="preserve">  </w:t>
      </w:r>
      <w:r w:rsidRPr="009D0A5B">
        <w:t>are</w:t>
      </w:r>
      <w:r w:rsidR="000315D2">
        <w:t xml:space="preserve">  </w:t>
      </w:r>
      <w:r w:rsidRPr="009D0A5B">
        <w:t>balanced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open</w:t>
      </w:r>
      <w:r w:rsidR="000315D2">
        <w:t xml:space="preserve">  </w:t>
      </w:r>
      <w:r w:rsidRPr="009D0A5B">
        <w:t>dialogue</w:t>
      </w:r>
      <w:r w:rsidR="000315D2">
        <w:t xml:space="preserve">  </w:t>
      </w:r>
      <w:r w:rsidRPr="009D0A5B">
        <w:t>about</w:t>
      </w:r>
      <w:r w:rsidR="000315D2">
        <w:t xml:space="preserve">  </w:t>
      </w:r>
      <w:r w:rsidRPr="009D0A5B">
        <w:t>capacity.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includes</w:t>
      </w:r>
      <w:r w:rsidR="000315D2">
        <w:t xml:space="preserve">  </w:t>
      </w:r>
      <w:r w:rsidRPr="009D0A5B">
        <w:t>promoting</w:t>
      </w:r>
      <w:r w:rsidR="000315D2">
        <w:t xml:space="preserve">  </w:t>
      </w:r>
      <w:r w:rsidRPr="009D0A5B">
        <w:t>transparency</w:t>
      </w:r>
      <w:r w:rsidR="000315D2">
        <w:t xml:space="preserve">  </w:t>
      </w:r>
      <w:r w:rsidRPr="009D0A5B">
        <w:t>about</w:t>
      </w:r>
      <w:r w:rsidR="000315D2">
        <w:t xml:space="preserve">  </w:t>
      </w:r>
      <w:r w:rsidRPr="009D0A5B">
        <w:t>workload</w:t>
      </w:r>
      <w:r w:rsidR="000315D2">
        <w:t xml:space="preserve">  </w:t>
      </w:r>
      <w:r w:rsidRPr="009D0A5B">
        <w:t>planning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creating</w:t>
      </w:r>
      <w:r w:rsidR="000315D2">
        <w:t xml:space="preserve">  </w:t>
      </w:r>
      <w:r w:rsidRPr="009D0A5B">
        <w:t>psychological</w:t>
      </w:r>
      <w:r w:rsidR="000315D2">
        <w:t xml:space="preserve">  </w:t>
      </w:r>
      <w:r w:rsidRPr="009D0A5B">
        <w:t>safety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speak</w:t>
      </w:r>
      <w:r w:rsidR="000315D2">
        <w:t xml:space="preserve">  </w:t>
      </w:r>
      <w:r w:rsidRPr="009D0A5B">
        <w:t>up</w:t>
      </w:r>
      <w:r w:rsidR="000315D2">
        <w:t xml:space="preserve">  </w:t>
      </w:r>
      <w:r w:rsidRPr="009D0A5B">
        <w:t>early</w:t>
      </w:r>
      <w:r w:rsidR="000315D2">
        <w:t xml:space="preserve">  </w:t>
      </w:r>
      <w:r w:rsidRPr="009D0A5B">
        <w:t>about</w:t>
      </w:r>
      <w:r w:rsidR="000315D2">
        <w:t xml:space="preserve">  </w:t>
      </w:r>
      <w:r w:rsidRPr="009D0A5B">
        <w:t>pressure.</w:t>
      </w:r>
    </w:p>
    <w:p w14:paraId="2430653E" w14:textId="05E651C1" w:rsidR="009D0A5B" w:rsidRPr="009D0A5B" w:rsidRDefault="009D0A5B" w:rsidP="009D0A5B">
      <w:r w:rsidRPr="009D0A5B">
        <w:rPr>
          <w:b/>
          <w:bCs/>
        </w:rPr>
        <w:t>6.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Integrating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ethical</w:t>
      </w:r>
      <w:r w:rsidR="000315D2">
        <w:rPr>
          <w:b/>
          <w:bCs/>
        </w:rPr>
        <w:t xml:space="preserve">  </w:t>
      </w:r>
      <w:r w:rsidRPr="009D0A5B">
        <w:rPr>
          <w:b/>
          <w:bCs/>
        </w:rPr>
        <w:t>reflection.</w:t>
      </w:r>
      <w:r w:rsidRPr="009D0A5B">
        <w:br/>
        <w:t>Ethics</w:t>
      </w:r>
      <w:r w:rsidR="000315D2">
        <w:t xml:space="preserve">  </w:t>
      </w:r>
      <w:r w:rsidRPr="009D0A5B">
        <w:t>discussions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be</w:t>
      </w:r>
      <w:r w:rsidR="000315D2">
        <w:t xml:space="preserve">  </w:t>
      </w:r>
      <w:r w:rsidRPr="009D0A5B">
        <w:t>embedded</w:t>
      </w:r>
      <w:r w:rsidR="000315D2">
        <w:t xml:space="preserve">  </w:t>
      </w:r>
      <w:r w:rsidRPr="009D0A5B">
        <w:t>into</w:t>
      </w:r>
      <w:r w:rsidR="000315D2">
        <w:t xml:space="preserve">  </w:t>
      </w:r>
      <w:r w:rsidRPr="009D0A5B">
        <w:t>regular</w:t>
      </w:r>
      <w:r w:rsidR="000315D2">
        <w:t xml:space="preserve">  </w:t>
      </w:r>
      <w:r w:rsidRPr="009D0A5B">
        <w:t>team</w:t>
      </w:r>
      <w:r w:rsidR="000315D2">
        <w:t xml:space="preserve">  </w:t>
      </w:r>
      <w:r w:rsidRPr="009D0A5B">
        <w:t>meetings</w:t>
      </w:r>
      <w:r w:rsidR="000315D2">
        <w:t xml:space="preserve">  </w:t>
      </w:r>
      <w:r w:rsidRPr="009D0A5B">
        <w:t>so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moral</w:t>
      </w:r>
      <w:r w:rsidR="000315D2">
        <w:t xml:space="preserve">  </w:t>
      </w:r>
      <w:r w:rsidRPr="009D0A5B">
        <w:t>reasoning</w:t>
      </w:r>
      <w:r w:rsidR="000315D2">
        <w:t xml:space="preserve">  </w:t>
      </w:r>
      <w:r w:rsidRPr="009D0A5B">
        <w:t>becomes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natural</w:t>
      </w:r>
      <w:r w:rsidR="000315D2">
        <w:t xml:space="preserve">  </w:t>
      </w:r>
      <w:r w:rsidRPr="009D0A5B">
        <w:t>part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decision</w:t>
      </w:r>
      <w:r w:rsidR="000315D2">
        <w:t xml:space="preserve">  </w:t>
      </w:r>
      <w:r w:rsidRPr="009D0A5B">
        <w:t>making.</w:t>
      </w:r>
      <w:r w:rsidR="000315D2">
        <w:t xml:space="preserve">  </w:t>
      </w:r>
      <w:r w:rsidRPr="009D0A5B">
        <w:t>Leaders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staff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reflect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how</w:t>
      </w:r>
      <w:r w:rsidR="000315D2">
        <w:t xml:space="preserve">  </w:t>
      </w:r>
      <w:r w:rsidRPr="009D0A5B">
        <w:t>decisions</w:t>
      </w:r>
      <w:r w:rsidR="000315D2">
        <w:t xml:space="preserve">  </w:t>
      </w:r>
      <w:r w:rsidRPr="009D0A5B">
        <w:t>affect</w:t>
      </w:r>
      <w:r w:rsidR="000315D2">
        <w:t xml:space="preserve">  </w:t>
      </w:r>
      <w:r w:rsidRPr="009D0A5B">
        <w:t>both</w:t>
      </w:r>
      <w:r w:rsidR="000315D2">
        <w:t xml:space="preserve">  </w:t>
      </w:r>
      <w:r w:rsidRPr="009D0A5B">
        <w:t>local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global</w:t>
      </w:r>
      <w:r w:rsidR="000315D2">
        <w:t xml:space="preserve">  </w:t>
      </w:r>
      <w:r w:rsidRPr="009D0A5B">
        <w:t>stakeholders,</w:t>
      </w:r>
      <w:r w:rsidR="000315D2">
        <w:t xml:space="preserve">  </w:t>
      </w:r>
      <w:r w:rsidRPr="009D0A5B">
        <w:t>encouraging</w:t>
      </w:r>
      <w:r w:rsidR="000315D2">
        <w:t xml:space="preserve">  </w:t>
      </w:r>
      <w:r w:rsidRPr="009D0A5B">
        <w:t>moral</w:t>
      </w:r>
      <w:r w:rsidR="000315D2">
        <w:t xml:space="preserve">  </w:t>
      </w:r>
      <w:r w:rsidRPr="009D0A5B">
        <w:t>awareness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shared</w:t>
      </w:r>
      <w:r w:rsidR="000315D2">
        <w:t xml:space="preserve">  </w:t>
      </w:r>
      <w:r w:rsidRPr="009D0A5B">
        <w:t>responsibility.</w:t>
      </w:r>
    </w:p>
    <w:p w14:paraId="6FA8BD02" w14:textId="730B34FE" w:rsidR="009D0A5B" w:rsidRPr="009D0A5B" w:rsidRDefault="009D0A5B" w:rsidP="009D0A5B">
      <w:r w:rsidRPr="009D0A5B">
        <w:t>Through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process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analysis,</w:t>
      </w:r>
      <w:r w:rsidR="000315D2">
        <w:t xml:space="preserve">  </w:t>
      </w:r>
      <w:r w:rsidRPr="009D0A5B">
        <w:t>I</w:t>
      </w:r>
      <w:r w:rsidR="000315D2">
        <w:t xml:space="preserve">  </w:t>
      </w:r>
      <w:r w:rsidRPr="009D0A5B">
        <w:t>have</w:t>
      </w:r>
      <w:r w:rsidR="000315D2">
        <w:t xml:space="preserve">  </w:t>
      </w:r>
      <w:r w:rsidRPr="009D0A5B">
        <w:t>also</w:t>
      </w:r>
      <w:r w:rsidR="000315D2">
        <w:t xml:space="preserve">  </w:t>
      </w:r>
      <w:r w:rsidRPr="009D0A5B">
        <w:t>become</w:t>
      </w:r>
      <w:r w:rsidR="000315D2">
        <w:t xml:space="preserve">  </w:t>
      </w:r>
      <w:r w:rsidRPr="009D0A5B">
        <w:t>more</w:t>
      </w:r>
      <w:r w:rsidR="000315D2">
        <w:t xml:space="preserve">  </w:t>
      </w:r>
      <w:r w:rsidRPr="009D0A5B">
        <w:t>aware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how</w:t>
      </w:r>
      <w:r w:rsidR="000315D2">
        <w:t xml:space="preserve">  </w:t>
      </w:r>
      <w:r w:rsidRPr="009D0A5B">
        <w:t>my</w:t>
      </w:r>
      <w:r w:rsidR="000315D2">
        <w:t xml:space="preserve">  </w:t>
      </w:r>
      <w:r w:rsidRPr="009D0A5B">
        <w:t>personal</w:t>
      </w:r>
      <w:r w:rsidR="000315D2">
        <w:t xml:space="preserve">  </w:t>
      </w:r>
      <w:r w:rsidRPr="009D0A5B">
        <w:t>values</w:t>
      </w:r>
      <w:r w:rsidR="000315D2">
        <w:t xml:space="preserve">  </w:t>
      </w:r>
      <w:r w:rsidRPr="009D0A5B">
        <w:t>align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organisation’s</w:t>
      </w:r>
      <w:r w:rsidR="000315D2">
        <w:t xml:space="preserve">  </w:t>
      </w:r>
      <w:r w:rsidRPr="009D0A5B">
        <w:t>cultural</w:t>
      </w:r>
      <w:r w:rsidR="000315D2">
        <w:t xml:space="preserve">  </w:t>
      </w:r>
      <w:r w:rsidRPr="009D0A5B">
        <w:t>principles.</w:t>
      </w:r>
      <w:r w:rsidR="000315D2">
        <w:t xml:space="preserve">  </w:t>
      </w:r>
      <w:r w:rsidRPr="009D0A5B">
        <w:t>My</w:t>
      </w:r>
      <w:r w:rsidR="000315D2">
        <w:t xml:space="preserve">  </w:t>
      </w:r>
      <w:r w:rsidRPr="009D0A5B">
        <w:t>values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openness,</w:t>
      </w:r>
      <w:r w:rsidR="000315D2">
        <w:t xml:space="preserve">  </w:t>
      </w:r>
      <w:r w:rsidRPr="009D0A5B">
        <w:t>empathy,</w:t>
      </w:r>
      <w:r w:rsidR="000315D2">
        <w:t xml:space="preserve">  </w:t>
      </w:r>
      <w:r w:rsidRPr="009D0A5B">
        <w:t>compassion,</w:t>
      </w:r>
      <w:r w:rsidR="000315D2">
        <w:t xml:space="preserve">  </w:t>
      </w:r>
      <w:r w:rsidRPr="009D0A5B">
        <w:t>fairness,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growth</w:t>
      </w:r>
      <w:r w:rsidR="000315D2">
        <w:t xml:space="preserve">  </w:t>
      </w:r>
      <w:r w:rsidRPr="009D0A5B">
        <w:t>mirror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firm’s</w:t>
      </w:r>
      <w:r w:rsidR="000315D2">
        <w:t xml:space="preserve">  </w:t>
      </w:r>
      <w:r w:rsidRPr="009D0A5B">
        <w:t>focus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accountability,</w:t>
      </w:r>
      <w:r w:rsidR="000315D2">
        <w:t xml:space="preserve">  </w:t>
      </w:r>
      <w:r w:rsidRPr="009D0A5B">
        <w:t>collaboration,</w:t>
      </w:r>
      <w:r w:rsidR="000315D2">
        <w:t xml:space="preserve">  </w:t>
      </w:r>
      <w:r w:rsidRPr="009D0A5B">
        <w:t>feedback,</w:t>
      </w:r>
      <w:r w:rsidR="000315D2">
        <w:t xml:space="preserve">  </w:t>
      </w:r>
      <w:r w:rsidRPr="009D0A5B">
        <w:t>learning,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support.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alignment</w:t>
      </w:r>
      <w:r w:rsidR="000315D2">
        <w:t xml:space="preserve">  </w:t>
      </w:r>
      <w:r w:rsidRPr="009D0A5B">
        <w:t>has</w:t>
      </w:r>
      <w:r w:rsidR="000315D2">
        <w:t xml:space="preserve">  </w:t>
      </w:r>
      <w:r w:rsidRPr="009D0A5B">
        <w:t>reinforced</w:t>
      </w:r>
      <w:r w:rsidR="000315D2">
        <w:t xml:space="preserve">  </w:t>
      </w:r>
      <w:r w:rsidRPr="009D0A5B">
        <w:t>my</w:t>
      </w:r>
      <w:r w:rsidR="000315D2">
        <w:t xml:space="preserve">  </w:t>
      </w:r>
      <w:r w:rsidRPr="009D0A5B">
        <w:t>appreciation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how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integrity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continuous</w:t>
      </w:r>
      <w:r w:rsidR="000315D2">
        <w:t xml:space="preserve">  </w:t>
      </w:r>
      <w:r w:rsidRPr="009D0A5B">
        <w:t>improvement</w:t>
      </w:r>
      <w:r w:rsidR="000315D2">
        <w:t xml:space="preserve">  </w:t>
      </w:r>
      <w:r w:rsidR="00B94CF6" w:rsidRPr="009D0A5B">
        <w:t>support</w:t>
      </w:r>
      <w:r w:rsidR="000315D2">
        <w:t xml:space="preserve">  </w:t>
      </w:r>
      <w:r w:rsidRPr="009D0A5B">
        <w:t>sustainable</w:t>
      </w:r>
      <w:r w:rsidR="000315D2">
        <w:t xml:space="preserve">  </w:t>
      </w:r>
      <w:r w:rsidRPr="009D0A5B">
        <w:t>performance.</w:t>
      </w:r>
      <w:r w:rsidR="000315D2">
        <w:t xml:space="preserve">  </w:t>
      </w:r>
      <w:r w:rsidRPr="009D0A5B">
        <w:t>At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same</w:t>
      </w:r>
      <w:r w:rsidR="000315D2">
        <w:t xml:space="preserve">  </w:t>
      </w:r>
      <w:r w:rsidRPr="009D0A5B">
        <w:t>time,</w:t>
      </w:r>
      <w:r w:rsidR="000315D2">
        <w:t xml:space="preserve">  </w:t>
      </w:r>
      <w:r w:rsidRPr="009D0A5B">
        <w:t>it</w:t>
      </w:r>
      <w:r w:rsidR="000315D2">
        <w:t xml:space="preserve">  </w:t>
      </w:r>
      <w:r w:rsidRPr="009D0A5B">
        <w:t>has</w:t>
      </w:r>
      <w:r w:rsidR="000315D2">
        <w:t xml:space="preserve">  </w:t>
      </w:r>
      <w:r w:rsidRPr="009D0A5B">
        <w:t>highlighted</w:t>
      </w:r>
      <w:r w:rsidR="000315D2">
        <w:t xml:space="preserve">  </w:t>
      </w:r>
      <w:r w:rsidRPr="009D0A5B">
        <w:t>opportunities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strengthen</w:t>
      </w:r>
      <w:r w:rsidR="000315D2">
        <w:t xml:space="preserve">  </w:t>
      </w:r>
      <w:r w:rsidRPr="009D0A5B">
        <w:t>transparency,</w:t>
      </w:r>
      <w:r w:rsidR="000315D2">
        <w:t xml:space="preserve">  </w:t>
      </w:r>
      <w:r w:rsidRPr="009D0A5B">
        <w:t>wellbeing,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decision</w:t>
      </w:r>
      <w:r w:rsidR="000315D2">
        <w:t xml:space="preserve">  </w:t>
      </w:r>
      <w:r w:rsidRPr="009D0A5B">
        <w:t>making</w:t>
      </w:r>
      <w:r w:rsidR="000315D2">
        <w:t xml:space="preserve">  </w:t>
      </w:r>
      <w:r w:rsidRPr="009D0A5B">
        <w:t>across</w:t>
      </w:r>
      <w:r w:rsidR="000315D2">
        <w:t xml:space="preserve">  </w:t>
      </w:r>
      <w:r w:rsidRPr="009D0A5B">
        <w:t>teams.</w:t>
      </w:r>
      <w:r w:rsidR="000315D2">
        <w:t xml:space="preserve">  </w:t>
      </w:r>
      <w:r w:rsidRPr="009D0A5B">
        <w:t>Recognising</w:t>
      </w:r>
      <w:r w:rsidR="000315D2">
        <w:t xml:space="preserve">  </w:t>
      </w:r>
      <w:r w:rsidRPr="009D0A5B">
        <w:t>this</w:t>
      </w:r>
      <w:r w:rsidR="000315D2">
        <w:t xml:space="preserve">  </w:t>
      </w:r>
      <w:r w:rsidRPr="009D0A5B">
        <w:t>alignment</w:t>
      </w:r>
      <w:r w:rsidR="000315D2">
        <w:t xml:space="preserve">  </w:t>
      </w:r>
      <w:r w:rsidRPr="009D0A5B">
        <w:t>between</w:t>
      </w:r>
      <w:r w:rsidR="000315D2">
        <w:t xml:space="preserve">  </w:t>
      </w:r>
      <w:r w:rsidRPr="009D0A5B">
        <w:t>personal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organisational</w:t>
      </w:r>
      <w:r w:rsidR="000315D2">
        <w:t xml:space="preserve">  </w:t>
      </w:r>
      <w:r w:rsidRPr="009D0A5B">
        <w:t>values</w:t>
      </w:r>
      <w:r w:rsidR="000315D2">
        <w:t xml:space="preserve">  </w:t>
      </w:r>
      <w:r w:rsidRPr="009D0A5B">
        <w:t>provides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practical</w:t>
      </w:r>
      <w:r w:rsidR="000315D2">
        <w:t xml:space="preserve">  </w:t>
      </w:r>
      <w:r w:rsidRPr="009D0A5B">
        <w:t>foundation</w:t>
      </w:r>
      <w:r w:rsidR="000315D2">
        <w:t xml:space="preserve">  </w:t>
      </w:r>
      <w:r w:rsidRPr="009D0A5B">
        <w:t>for</w:t>
      </w:r>
      <w:r w:rsidR="000315D2">
        <w:t xml:space="preserve">  </w:t>
      </w:r>
      <w:r w:rsidRPr="009D0A5B">
        <w:t>developing</w:t>
      </w:r>
      <w:r w:rsidR="000315D2">
        <w:t xml:space="preserve">  </w:t>
      </w:r>
      <w:r w:rsidRPr="009D0A5B">
        <w:t>cultural</w:t>
      </w:r>
      <w:r w:rsidR="000315D2">
        <w:t xml:space="preserve">  </w:t>
      </w:r>
      <w:r w:rsidRPr="009D0A5B">
        <w:t>maturity,</w:t>
      </w:r>
      <w:r w:rsidR="000315D2">
        <w:t xml:space="preserve">  </w:t>
      </w:r>
      <w:r w:rsidRPr="009D0A5B">
        <w:t>ensuring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is</w:t>
      </w:r>
      <w:r w:rsidR="000315D2">
        <w:t xml:space="preserve">  </w:t>
      </w:r>
      <w:r w:rsidRPr="009D0A5B">
        <w:t>achieved</w:t>
      </w:r>
      <w:r w:rsidR="000315D2">
        <w:t xml:space="preserve">  </w:t>
      </w:r>
      <w:r w:rsidRPr="009D0A5B">
        <w:t>through</w:t>
      </w:r>
      <w:r w:rsidR="000315D2">
        <w:t xml:space="preserve">  </w:t>
      </w:r>
      <w:r w:rsidRPr="009D0A5B">
        <w:t>trust,</w:t>
      </w:r>
      <w:r w:rsidR="000315D2">
        <w:t xml:space="preserve">  </w:t>
      </w:r>
      <w:r w:rsidRPr="009D0A5B">
        <w:t>fairness,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shared</w:t>
      </w:r>
      <w:r w:rsidR="000315D2">
        <w:t xml:space="preserve">  </w:t>
      </w:r>
      <w:r w:rsidRPr="009D0A5B">
        <w:t>responsibility</w:t>
      </w:r>
      <w:r w:rsidR="000315D2">
        <w:t xml:space="preserve">  </w:t>
      </w:r>
      <w:r w:rsidRPr="009D0A5B">
        <w:t>rather</w:t>
      </w:r>
      <w:r w:rsidR="000315D2">
        <w:t xml:space="preserve">  </w:t>
      </w:r>
      <w:r w:rsidRPr="009D0A5B">
        <w:t>than</w:t>
      </w:r>
      <w:r w:rsidR="000315D2">
        <w:t xml:space="preserve">  </w:t>
      </w:r>
      <w:r w:rsidRPr="009D0A5B">
        <w:t>pressure</w:t>
      </w:r>
      <w:r w:rsidR="000315D2">
        <w:t xml:space="preserve">  </w:t>
      </w:r>
      <w:r w:rsidRPr="009D0A5B">
        <w:t>or</w:t>
      </w:r>
      <w:r w:rsidR="000315D2">
        <w:t xml:space="preserve">  </w:t>
      </w:r>
      <w:r w:rsidRPr="009D0A5B">
        <w:t>competition.</w:t>
      </w:r>
    </w:p>
    <w:p w14:paraId="3767EC7D" w14:textId="5E135974" w:rsidR="009D0A5B" w:rsidRPr="009D0A5B" w:rsidRDefault="009D0A5B" w:rsidP="009D0A5B">
      <w:r w:rsidRPr="009D0A5B">
        <w:lastRenderedPageBreak/>
        <w:t>Looking</w:t>
      </w:r>
      <w:r w:rsidR="000315D2">
        <w:t xml:space="preserve">  </w:t>
      </w:r>
      <w:r w:rsidRPr="009D0A5B">
        <w:t>forward,</w:t>
      </w:r>
      <w:r w:rsidR="000315D2">
        <w:t xml:space="preserve">  </w:t>
      </w:r>
      <w:r w:rsidRPr="009D0A5B">
        <w:t>my</w:t>
      </w:r>
      <w:r w:rsidR="000315D2">
        <w:t xml:space="preserve">  </w:t>
      </w:r>
      <w:r w:rsidRPr="009D0A5B">
        <w:t>vision</w:t>
      </w:r>
      <w:r w:rsidR="000315D2">
        <w:t xml:space="preserve">  </w:t>
      </w:r>
      <w:r w:rsidRPr="009D0A5B">
        <w:t>as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developing</w:t>
      </w:r>
      <w:r w:rsidR="000315D2">
        <w:t xml:space="preserve">  </w:t>
      </w:r>
      <w:r w:rsidRPr="009D0A5B">
        <w:t>leader</w:t>
      </w:r>
      <w:r w:rsidR="000315D2">
        <w:t xml:space="preserve">  </w:t>
      </w:r>
      <w:r w:rsidRPr="009D0A5B">
        <w:t>is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help</w:t>
      </w:r>
      <w:r w:rsidR="000315D2">
        <w:t xml:space="preserve">  </w:t>
      </w:r>
      <w:r w:rsidRPr="009D0A5B">
        <w:t>shape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workplace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balances</w:t>
      </w:r>
      <w:r w:rsidR="000315D2">
        <w:t xml:space="preserve">  </w:t>
      </w:r>
      <w:r w:rsidRPr="009D0A5B">
        <w:t>ambition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care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innovation</w:t>
      </w:r>
      <w:r w:rsidR="000315D2">
        <w:t xml:space="preserve">  </w:t>
      </w:r>
      <w:r w:rsidRPr="009D0A5B">
        <w:t>with</w:t>
      </w:r>
      <w:r w:rsidR="000315D2">
        <w:t xml:space="preserve">  </w:t>
      </w:r>
      <w:r w:rsidRPr="009D0A5B">
        <w:t>integrity.</w:t>
      </w:r>
      <w:r w:rsidR="000315D2">
        <w:t xml:space="preserve">  </w:t>
      </w:r>
      <w:r w:rsidRPr="009D0A5B">
        <w:t>I</w:t>
      </w:r>
      <w:r w:rsidR="000315D2">
        <w:t xml:space="preserve">  </w:t>
      </w:r>
      <w:r w:rsidRPr="009D0A5B">
        <w:t>aim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model</w:t>
      </w:r>
      <w:r w:rsidR="000315D2">
        <w:t xml:space="preserve">  </w:t>
      </w:r>
      <w:r w:rsidRPr="009D0A5B">
        <w:t>transparent</w:t>
      </w:r>
      <w:r w:rsidR="000315D2">
        <w:t xml:space="preserve">  </w:t>
      </w:r>
      <w:r w:rsidRPr="009D0A5B">
        <w:t>decision</w:t>
      </w:r>
      <w:r w:rsidR="000315D2">
        <w:t xml:space="preserve">  </w:t>
      </w:r>
      <w:r w:rsidR="00BF6DD0" w:rsidRPr="009D0A5B">
        <w:t>making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champion</w:t>
      </w:r>
      <w:r w:rsidR="000315D2">
        <w:t xml:space="preserve">  </w:t>
      </w:r>
      <w:r w:rsidRPr="009D0A5B">
        <w:t>wellbeing</w:t>
      </w:r>
      <w:r w:rsidR="000315D2">
        <w:t xml:space="preserve">  </w:t>
      </w:r>
      <w:r w:rsidRPr="009D0A5B">
        <w:t>alongside</w:t>
      </w:r>
      <w:r w:rsidR="000315D2">
        <w:t xml:space="preserve">  </w:t>
      </w:r>
      <w:r w:rsidRPr="009D0A5B">
        <w:t>performance,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encourage</w:t>
      </w:r>
      <w:r w:rsidR="000315D2">
        <w:t xml:space="preserve">  </w:t>
      </w:r>
      <w:r w:rsidRPr="009D0A5B">
        <w:t>curiosity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dialogue</w:t>
      </w:r>
      <w:r w:rsidR="000315D2">
        <w:t xml:space="preserve">  </w:t>
      </w:r>
      <w:r w:rsidRPr="009D0A5B">
        <w:t>across</w:t>
      </w:r>
      <w:r w:rsidR="000315D2">
        <w:t xml:space="preserve">  </w:t>
      </w:r>
      <w:r w:rsidRPr="009D0A5B">
        <w:t>professional</w:t>
      </w:r>
      <w:r w:rsidR="000315D2">
        <w:t xml:space="preserve">  </w:t>
      </w:r>
      <w:r w:rsidRPr="009D0A5B">
        <w:t>boundaries.</w:t>
      </w:r>
      <w:r w:rsidR="000315D2">
        <w:t xml:space="preserve">  </w:t>
      </w:r>
      <w:r w:rsidRPr="009D0A5B">
        <w:t>By</w:t>
      </w:r>
      <w:r w:rsidR="000315D2">
        <w:t xml:space="preserve">  </w:t>
      </w:r>
      <w:r w:rsidRPr="009D0A5B">
        <w:t>embedding</w:t>
      </w:r>
      <w:r w:rsidR="000315D2">
        <w:t xml:space="preserve">  </w:t>
      </w:r>
      <w:r w:rsidRPr="009D0A5B">
        <w:t>these</w:t>
      </w:r>
      <w:r w:rsidR="000315D2">
        <w:t xml:space="preserve">  </w:t>
      </w:r>
      <w:r w:rsidRPr="009D0A5B">
        <w:t>habits</w:t>
      </w:r>
      <w:r w:rsidR="000315D2">
        <w:t xml:space="preserve">  </w:t>
      </w:r>
      <w:r w:rsidRPr="009D0A5B">
        <w:t>into</w:t>
      </w:r>
      <w:r w:rsidR="000315D2">
        <w:t xml:space="preserve">  </w:t>
      </w:r>
      <w:r w:rsidRPr="009D0A5B">
        <w:t>daily</w:t>
      </w:r>
      <w:r w:rsidR="000315D2">
        <w:t xml:space="preserve">  </w:t>
      </w:r>
      <w:r w:rsidRPr="009D0A5B">
        <w:t>practice,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organisation</w:t>
      </w:r>
      <w:r w:rsidR="000315D2">
        <w:t xml:space="preserve">  </w:t>
      </w:r>
      <w:r w:rsidRPr="009D0A5B">
        <w:t>can</w:t>
      </w:r>
      <w:r w:rsidR="000315D2">
        <w:t xml:space="preserve">  </w:t>
      </w:r>
      <w:r w:rsidRPr="009D0A5B">
        <w:t>evolve</w:t>
      </w:r>
      <w:r w:rsidR="000315D2">
        <w:t xml:space="preserve">  </w:t>
      </w:r>
      <w:r w:rsidRPr="009D0A5B">
        <w:t>from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one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purpose,</w:t>
      </w:r>
      <w:r w:rsidR="000315D2">
        <w:t xml:space="preserve">  </w:t>
      </w:r>
      <w:r w:rsidRPr="009D0A5B">
        <w:t>where</w:t>
      </w:r>
      <w:r w:rsidR="000315D2">
        <w:t xml:space="preserve">  </w:t>
      </w:r>
      <w:r w:rsidRPr="009D0A5B">
        <w:t>every</w:t>
      </w:r>
      <w:r w:rsidR="000315D2">
        <w:t xml:space="preserve">  </w:t>
      </w:r>
      <w:r w:rsidRPr="009D0A5B">
        <w:t>achievement</w:t>
      </w:r>
      <w:r w:rsidR="000315D2">
        <w:t xml:space="preserve">  </w:t>
      </w:r>
      <w:r w:rsidRPr="009D0A5B">
        <w:t>contributes</w:t>
      </w:r>
      <w:r w:rsidR="000315D2">
        <w:t xml:space="preserve">  </w:t>
      </w:r>
      <w:r w:rsidRPr="009D0A5B">
        <w:t>not</w:t>
      </w:r>
      <w:r w:rsidR="000315D2">
        <w:t xml:space="preserve">  </w:t>
      </w:r>
      <w:r w:rsidRPr="009D0A5B">
        <w:t>only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business</w:t>
      </w:r>
      <w:r w:rsidR="000315D2">
        <w:t xml:space="preserve">  </w:t>
      </w:r>
      <w:r w:rsidRPr="009D0A5B">
        <w:t>success</w:t>
      </w:r>
      <w:r w:rsidR="000315D2">
        <w:t xml:space="preserve">  </w:t>
      </w:r>
      <w:r w:rsidRPr="009D0A5B">
        <w:t>but</w:t>
      </w:r>
      <w:r w:rsidR="000315D2">
        <w:t xml:space="preserve">  </w:t>
      </w:r>
      <w:r w:rsidRPr="009D0A5B">
        <w:t>also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ethical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social</w:t>
      </w:r>
      <w:r w:rsidR="000315D2">
        <w:t xml:space="preserve">  </w:t>
      </w:r>
      <w:r w:rsidRPr="009D0A5B">
        <w:t>progress.</w:t>
      </w:r>
    </w:p>
    <w:p w14:paraId="392D8EA4" w14:textId="5148AABC" w:rsidR="00FD44BF" w:rsidRDefault="009D0A5B" w:rsidP="006E3E9B">
      <w:r w:rsidRPr="009D0A5B">
        <w:t>By</w:t>
      </w:r>
      <w:r w:rsidR="000315D2">
        <w:t xml:space="preserve">  </w:t>
      </w:r>
      <w:r w:rsidRPr="009D0A5B">
        <w:t>embedding</w:t>
      </w:r>
      <w:r w:rsidR="000315D2">
        <w:t xml:space="preserve">  </w:t>
      </w:r>
      <w:r w:rsidRPr="009D0A5B">
        <w:t>these</w:t>
      </w:r>
      <w:r w:rsidR="000315D2">
        <w:t xml:space="preserve">  </w:t>
      </w:r>
      <w:r w:rsidRPr="009D0A5B">
        <w:t>methods,</w:t>
      </w:r>
      <w:r w:rsidR="000315D2">
        <w:t xml:space="preserve">  </w:t>
      </w:r>
      <w:r w:rsidRPr="009D0A5B">
        <w:t>the</w:t>
      </w:r>
      <w:r w:rsidR="000315D2">
        <w:t xml:space="preserve">  </w:t>
      </w:r>
      <w:r w:rsidRPr="009D0A5B">
        <w:t>organisation</w:t>
      </w:r>
      <w:r w:rsidR="000315D2">
        <w:t xml:space="preserve">  </w:t>
      </w:r>
      <w:r w:rsidRPr="009D0A5B">
        <w:t>can</w:t>
      </w:r>
      <w:r w:rsidR="000315D2">
        <w:t xml:space="preserve">  </w:t>
      </w:r>
      <w:r w:rsidRPr="009D0A5B">
        <w:t>continue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build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its</w:t>
      </w:r>
      <w:r w:rsidR="000315D2">
        <w:t xml:space="preserve">  </w:t>
      </w:r>
      <w:r w:rsidRPr="009D0A5B">
        <w:t>strong</w:t>
      </w:r>
      <w:r w:rsidR="000315D2">
        <w:t xml:space="preserve">  </w:t>
      </w:r>
      <w:r w:rsidRPr="009D0A5B">
        <w:t>foundation</w:t>
      </w:r>
      <w:r w:rsidR="000315D2">
        <w:t xml:space="preserve">  </w:t>
      </w:r>
      <w:r w:rsidRPr="009D0A5B">
        <w:t>of</w:t>
      </w:r>
      <w:r w:rsidR="000315D2">
        <w:t xml:space="preserve">  </w:t>
      </w:r>
      <w:r w:rsidRPr="009D0A5B">
        <w:t>learning,</w:t>
      </w:r>
      <w:r w:rsidR="000315D2">
        <w:t xml:space="preserve">  </w:t>
      </w:r>
      <w:r w:rsidRPr="009D0A5B">
        <w:t>openness,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trust.</w:t>
      </w:r>
      <w:r w:rsidR="000315D2">
        <w:t xml:space="preserve">  </w:t>
      </w:r>
      <w:r w:rsidRPr="009D0A5B">
        <w:t>High</w:t>
      </w:r>
      <w:r w:rsidR="000315D2">
        <w:t xml:space="preserve">  </w:t>
      </w:r>
      <w:r w:rsidRPr="009D0A5B">
        <w:t>performance</w:t>
      </w:r>
      <w:r w:rsidR="000315D2">
        <w:t xml:space="preserve">  </w:t>
      </w:r>
      <w:r w:rsidRPr="009D0A5B">
        <w:t>would</w:t>
      </w:r>
      <w:r w:rsidR="000315D2">
        <w:t xml:space="preserve">  </w:t>
      </w:r>
      <w:r w:rsidRPr="009D0A5B">
        <w:t>not</w:t>
      </w:r>
      <w:r w:rsidR="000315D2">
        <w:t xml:space="preserve">  </w:t>
      </w:r>
      <w:r w:rsidRPr="009D0A5B">
        <w:t>depend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pressure</w:t>
      </w:r>
      <w:r w:rsidR="000315D2">
        <w:t xml:space="preserve">  </w:t>
      </w:r>
      <w:r w:rsidRPr="009D0A5B">
        <w:t>but</w:t>
      </w:r>
      <w:r w:rsidR="000315D2">
        <w:t xml:space="preserve">  </w:t>
      </w:r>
      <w:r w:rsidRPr="009D0A5B">
        <w:t>on</w:t>
      </w:r>
      <w:r w:rsidR="000315D2">
        <w:t xml:space="preserve">  </w:t>
      </w:r>
      <w:r w:rsidRPr="009D0A5B">
        <w:t>purpose,</w:t>
      </w:r>
      <w:r w:rsidR="000315D2">
        <w:t xml:space="preserve">  </w:t>
      </w:r>
      <w:r w:rsidRPr="009D0A5B">
        <w:t>empowerment,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accountability.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reflective,</w:t>
      </w:r>
      <w:r w:rsidR="000315D2">
        <w:t xml:space="preserve">  </w:t>
      </w:r>
      <w:r w:rsidRPr="009D0A5B">
        <w:t>ethical,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collaborative</w:t>
      </w:r>
      <w:r w:rsidR="000315D2">
        <w:t xml:space="preserve">  </w:t>
      </w:r>
      <w:r w:rsidRPr="009D0A5B">
        <w:t>culture</w:t>
      </w:r>
      <w:r w:rsidR="000315D2">
        <w:t xml:space="preserve">  </w:t>
      </w:r>
      <w:r w:rsidRPr="009D0A5B">
        <w:t>enables</w:t>
      </w:r>
      <w:r w:rsidR="000315D2">
        <w:t xml:space="preserve">  </w:t>
      </w:r>
      <w:r w:rsidRPr="009D0A5B">
        <w:t>professionals</w:t>
      </w:r>
      <w:r w:rsidR="000315D2">
        <w:t xml:space="preserve">  </w:t>
      </w:r>
      <w:r w:rsidRPr="009D0A5B">
        <w:t>to</w:t>
      </w:r>
      <w:r w:rsidR="000315D2">
        <w:t xml:space="preserve">  </w:t>
      </w:r>
      <w:r w:rsidRPr="009D0A5B">
        <w:t>deliver</w:t>
      </w:r>
      <w:r w:rsidR="000315D2">
        <w:t xml:space="preserve">  </w:t>
      </w:r>
      <w:r w:rsidRPr="009D0A5B">
        <w:t>sustainable</w:t>
      </w:r>
      <w:r w:rsidR="000315D2">
        <w:t xml:space="preserve">  </w:t>
      </w:r>
      <w:r w:rsidRPr="009D0A5B">
        <w:t>excellence</w:t>
      </w:r>
      <w:r w:rsidR="000315D2">
        <w:t xml:space="preserve">  </w:t>
      </w:r>
      <w:r w:rsidRPr="009D0A5B">
        <w:t>that</w:t>
      </w:r>
      <w:r w:rsidR="000315D2">
        <w:t xml:space="preserve">  </w:t>
      </w:r>
      <w:r w:rsidRPr="009D0A5B">
        <w:t>benefits</w:t>
      </w:r>
      <w:r w:rsidR="000315D2">
        <w:t xml:space="preserve">  </w:t>
      </w:r>
      <w:r w:rsidRPr="009D0A5B">
        <w:t>clients,</w:t>
      </w:r>
      <w:r w:rsidR="000315D2">
        <w:t xml:space="preserve">  </w:t>
      </w:r>
      <w:r w:rsidRPr="009D0A5B">
        <w:t>colleagues,</w:t>
      </w:r>
      <w:r w:rsidR="000315D2">
        <w:t xml:space="preserve">  </w:t>
      </w:r>
      <w:r w:rsidRPr="009D0A5B">
        <w:t>and</w:t>
      </w:r>
      <w:r w:rsidR="000315D2">
        <w:t xml:space="preserve">  </w:t>
      </w:r>
      <w:r w:rsidRPr="009D0A5B">
        <w:t>society</w:t>
      </w:r>
      <w:r w:rsidR="000315D2">
        <w:t xml:space="preserve">  </w:t>
      </w:r>
      <w:r w:rsidRPr="009D0A5B">
        <w:t>as</w:t>
      </w:r>
      <w:r w:rsidR="000315D2">
        <w:t xml:space="preserve">  </w:t>
      </w:r>
      <w:r w:rsidRPr="009D0A5B">
        <w:t>a</w:t>
      </w:r>
      <w:r w:rsidR="000315D2">
        <w:t xml:space="preserve">  </w:t>
      </w:r>
      <w:r w:rsidRPr="009D0A5B">
        <w:t>whole.</w:t>
      </w:r>
      <w:r w:rsidR="00FD44BF">
        <w:br w:type="page"/>
      </w:r>
    </w:p>
    <w:p w14:paraId="1A43F908" w14:textId="44F8B533" w:rsidR="003F69D6" w:rsidRDefault="00B220CB" w:rsidP="000C3BF0">
      <w:pPr>
        <w:pStyle w:val="Heading2"/>
      </w:pPr>
      <w:bookmarkStart w:id="20" w:name="_Toc214827157"/>
      <w:bookmarkEnd w:id="0"/>
      <w:r>
        <w:lastRenderedPageBreak/>
        <w:t>References</w:t>
      </w:r>
      <w:bookmarkEnd w:id="20"/>
    </w:p>
    <w:p w14:paraId="1977DC87" w14:textId="084FF0D9" w:rsidR="00552F86" w:rsidRDefault="00552F86" w:rsidP="00552F86">
      <w:r>
        <w:t>Adair,</w:t>
      </w:r>
      <w:r w:rsidR="000315D2">
        <w:t xml:space="preserve">  </w:t>
      </w:r>
      <w:r>
        <w:t>J.</w:t>
      </w:r>
      <w:r w:rsidR="000315D2">
        <w:t xml:space="preserve">  </w:t>
      </w:r>
      <w:r>
        <w:t>(2009).</w:t>
      </w:r>
      <w:r w:rsidR="000315D2">
        <w:t xml:space="preserve">  </w:t>
      </w:r>
      <w:r>
        <w:t>Effective</w:t>
      </w:r>
      <w:r w:rsidR="000315D2">
        <w:t xml:space="preserve">  </w:t>
      </w:r>
      <w:r>
        <w:t>leadership:</w:t>
      </w:r>
      <w:r w:rsidR="000315D2">
        <w:t xml:space="preserve">  </w:t>
      </w:r>
      <w:r>
        <w:t>How</w:t>
      </w:r>
      <w:r w:rsidR="000315D2">
        <w:t xml:space="preserve">  </w:t>
      </w:r>
      <w:r>
        <w:t>to</w:t>
      </w:r>
      <w:r w:rsidR="000315D2">
        <w:t xml:space="preserve">  </w:t>
      </w:r>
      <w:r>
        <w:t>develop</w:t>
      </w:r>
      <w:r w:rsidR="000315D2">
        <w:t xml:space="preserve">  </w:t>
      </w:r>
      <w:r>
        <w:t>leadership</w:t>
      </w:r>
      <w:r w:rsidR="000315D2">
        <w:t xml:space="preserve">  </w:t>
      </w:r>
      <w:r>
        <w:t>skills.</w:t>
      </w:r>
      <w:r w:rsidR="000315D2">
        <w:t xml:space="preserve">  </w:t>
      </w:r>
      <w:r>
        <w:t>Pan</w:t>
      </w:r>
      <w:r w:rsidR="000315D2">
        <w:t xml:space="preserve">  </w:t>
      </w:r>
      <w:r>
        <w:t>Macmillan.</w:t>
      </w:r>
    </w:p>
    <w:p w14:paraId="7CCA3144" w14:textId="1B9BEF31" w:rsidR="00552F86" w:rsidRDefault="00552F86" w:rsidP="00552F86">
      <w:r>
        <w:t>Alvesson,</w:t>
      </w:r>
      <w:r w:rsidR="000315D2">
        <w:t xml:space="preserve">  </w:t>
      </w:r>
      <w:r>
        <w:t>M.</w:t>
      </w:r>
      <w:r w:rsidR="000315D2">
        <w:t xml:space="preserve">  </w:t>
      </w:r>
      <w:r>
        <w:t>(2013).</w:t>
      </w:r>
      <w:r w:rsidR="000315D2">
        <w:t xml:space="preserve">  </w:t>
      </w:r>
      <w:r>
        <w:t>Understanding</w:t>
      </w:r>
      <w:r w:rsidR="000315D2">
        <w:t xml:space="preserve">  </w:t>
      </w:r>
      <w:r>
        <w:t>organizational</w:t>
      </w:r>
      <w:r w:rsidR="000315D2">
        <w:t xml:space="preserve">  </w:t>
      </w:r>
      <w:r>
        <w:t>culture</w:t>
      </w:r>
      <w:r w:rsidR="000315D2">
        <w:t xml:space="preserve">  </w:t>
      </w:r>
      <w:r>
        <w:t>(2nd</w:t>
      </w:r>
      <w:r w:rsidR="000315D2">
        <w:t xml:space="preserve">  </w:t>
      </w:r>
      <w:r>
        <w:t>ed.).</w:t>
      </w:r>
      <w:r w:rsidR="000315D2">
        <w:t xml:space="preserve">  </w:t>
      </w:r>
      <w:r>
        <w:t>SAGE</w:t>
      </w:r>
      <w:r w:rsidR="000315D2">
        <w:t xml:space="preserve">  </w:t>
      </w:r>
      <w:r>
        <w:t>Publications.</w:t>
      </w:r>
    </w:p>
    <w:p w14:paraId="3292ABA6" w14:textId="4711B7DA" w:rsidR="00552F86" w:rsidRDefault="00552F86" w:rsidP="00552F86">
      <w:r>
        <w:t>Armstrong,</w:t>
      </w:r>
      <w:r w:rsidR="000315D2">
        <w:t xml:space="preserve">  </w:t>
      </w:r>
      <w:r>
        <w:t>M.,</w:t>
      </w:r>
      <w:r w:rsidR="000315D2">
        <w:t xml:space="preserve">  </w:t>
      </w:r>
      <w:r>
        <w:t>&amp;</w:t>
      </w:r>
      <w:r w:rsidR="000315D2">
        <w:t xml:space="preserve">  </w:t>
      </w:r>
      <w:r>
        <w:t>Taylor,</w:t>
      </w:r>
      <w:r w:rsidR="000315D2">
        <w:t xml:space="preserve">  </w:t>
      </w:r>
      <w:r>
        <w:t>S.</w:t>
      </w:r>
      <w:r w:rsidR="000315D2">
        <w:t xml:space="preserve">  </w:t>
      </w:r>
      <w:r>
        <w:t>(2020).</w:t>
      </w:r>
      <w:r w:rsidR="000315D2">
        <w:t xml:space="preserve">  </w:t>
      </w:r>
      <w:r>
        <w:t>Armstrong’s</w:t>
      </w:r>
      <w:r w:rsidR="000315D2">
        <w:t xml:space="preserve">  </w:t>
      </w:r>
      <w:r>
        <w:t>handbook</w:t>
      </w:r>
      <w:r w:rsidR="000315D2">
        <w:t xml:space="preserve">  </w:t>
      </w:r>
      <w:r>
        <w:t>of</w:t>
      </w:r>
      <w:r w:rsidR="000315D2">
        <w:t xml:space="preserve">  </w:t>
      </w:r>
      <w:r>
        <w:t>human</w:t>
      </w:r>
      <w:r w:rsidR="000315D2">
        <w:t xml:space="preserve">  </w:t>
      </w:r>
      <w:r>
        <w:t>resource</w:t>
      </w:r>
      <w:r w:rsidR="000315D2">
        <w:t xml:space="preserve">  </w:t>
      </w:r>
      <w:r>
        <w:t>management</w:t>
      </w:r>
      <w:r w:rsidR="000315D2">
        <w:t xml:space="preserve">  </w:t>
      </w:r>
      <w:r>
        <w:t>practice</w:t>
      </w:r>
      <w:r w:rsidR="000315D2">
        <w:t xml:space="preserve">  </w:t>
      </w:r>
      <w:r>
        <w:t>(15th</w:t>
      </w:r>
      <w:r w:rsidR="000315D2">
        <w:t xml:space="preserve">  </w:t>
      </w:r>
      <w:r>
        <w:t>ed.).</w:t>
      </w:r>
      <w:r w:rsidR="000315D2">
        <w:t xml:space="preserve">  </w:t>
      </w:r>
      <w:r>
        <w:t>Kogan</w:t>
      </w:r>
      <w:r w:rsidR="000315D2">
        <w:t xml:space="preserve">  </w:t>
      </w:r>
      <w:r>
        <w:t>Page.</w:t>
      </w:r>
    </w:p>
    <w:p w14:paraId="227CC11E" w14:textId="0F28CC77" w:rsidR="00552F86" w:rsidRDefault="00552F86" w:rsidP="00552F86">
      <w:r>
        <w:t>Atkinson,</w:t>
      </w:r>
      <w:r w:rsidR="000315D2">
        <w:t xml:space="preserve">  </w:t>
      </w:r>
      <w:r>
        <w:t>P.,</w:t>
      </w:r>
      <w:r w:rsidR="000315D2">
        <w:t xml:space="preserve">  </w:t>
      </w:r>
      <w:r>
        <w:t>&amp;</w:t>
      </w:r>
      <w:r w:rsidR="000315D2">
        <w:t xml:space="preserve">  </w:t>
      </w:r>
      <w:r>
        <w:t>Frechette,</w:t>
      </w:r>
      <w:r w:rsidR="000315D2">
        <w:t xml:space="preserve">  </w:t>
      </w:r>
      <w:r>
        <w:t>J.</w:t>
      </w:r>
      <w:r w:rsidR="000315D2">
        <w:t xml:space="preserve">  </w:t>
      </w:r>
      <w:r>
        <w:t>(2009).</w:t>
      </w:r>
      <w:r w:rsidR="000315D2">
        <w:t xml:space="preserve">  </w:t>
      </w:r>
      <w:r>
        <w:t>Organisational</w:t>
      </w:r>
      <w:r w:rsidR="000315D2">
        <w:t xml:space="preserve">  </w:t>
      </w:r>
      <w:r>
        <w:t>climate:</w:t>
      </w:r>
      <w:r w:rsidR="000315D2">
        <w:t xml:space="preserve">  </w:t>
      </w:r>
      <w:r>
        <w:t>Linking</w:t>
      </w:r>
      <w:r w:rsidR="000315D2">
        <w:t xml:space="preserve">  </w:t>
      </w:r>
      <w:r>
        <w:t>shared</w:t>
      </w:r>
      <w:r w:rsidR="000315D2">
        <w:t xml:space="preserve">  </w:t>
      </w:r>
      <w:r>
        <w:t>perceptions</w:t>
      </w:r>
      <w:r w:rsidR="000315D2">
        <w:t xml:space="preserve">  </w:t>
      </w:r>
      <w:r>
        <w:t>to</w:t>
      </w:r>
      <w:r w:rsidR="000315D2">
        <w:t xml:space="preserve">  </w:t>
      </w:r>
      <w:r>
        <w:t>performance.</w:t>
      </w:r>
      <w:r w:rsidR="000315D2">
        <w:t xml:space="preserve">  </w:t>
      </w:r>
      <w:r>
        <w:t>Journal</w:t>
      </w:r>
      <w:r w:rsidR="000315D2">
        <w:t xml:space="preserve">  </w:t>
      </w:r>
      <w:r>
        <w:t>of</w:t>
      </w:r>
      <w:r w:rsidR="000315D2">
        <w:t xml:space="preserve">  </w:t>
      </w:r>
      <w:r>
        <w:t>Organisational</w:t>
      </w:r>
      <w:r w:rsidR="000315D2">
        <w:t xml:space="preserve">  </w:t>
      </w:r>
      <w:r>
        <w:t>Development,</w:t>
      </w:r>
      <w:r w:rsidR="000315D2">
        <w:t xml:space="preserve">  </w:t>
      </w:r>
      <w:r>
        <w:t>27(4),</w:t>
      </w:r>
      <w:r w:rsidR="000315D2">
        <w:t xml:space="preserve">  </w:t>
      </w:r>
      <w:r>
        <w:t>321–339.</w:t>
      </w:r>
      <w:r w:rsidR="000315D2">
        <w:t xml:space="preserve">  </w:t>
      </w:r>
      <w:hyperlink r:id="rId12" w:history="1">
        <w:r w:rsidRPr="00B54753">
          <w:rPr>
            <w:rStyle w:val="Hyperlink"/>
          </w:rPr>
          <w:t>https://www.researchgate.net/publication/262639924_Organizational_climate_and_performance</w:t>
        </w:r>
      </w:hyperlink>
      <w:r w:rsidR="000315D2">
        <w:t xml:space="preserve">  </w:t>
      </w:r>
    </w:p>
    <w:p w14:paraId="2DCC09CE" w14:textId="63F02068" w:rsidR="00552F86" w:rsidRDefault="00552F86" w:rsidP="00552F86">
      <w:r>
        <w:t>Barrett,</w:t>
      </w:r>
      <w:r w:rsidR="000315D2">
        <w:t xml:space="preserve">  </w:t>
      </w:r>
      <w:r>
        <w:t>R.</w:t>
      </w:r>
      <w:r w:rsidR="000315D2">
        <w:t xml:space="preserve">  </w:t>
      </w:r>
      <w:r>
        <w:t>(2005).</w:t>
      </w:r>
      <w:r w:rsidR="000315D2">
        <w:t xml:space="preserve">  </w:t>
      </w:r>
      <w:r>
        <w:t>Liberating</w:t>
      </w:r>
      <w:r w:rsidR="000315D2">
        <w:t xml:space="preserve">  </w:t>
      </w:r>
      <w:r>
        <w:t>the</w:t>
      </w:r>
      <w:r w:rsidR="000315D2">
        <w:t xml:space="preserve">  </w:t>
      </w:r>
      <w:r>
        <w:t>corporate</w:t>
      </w:r>
      <w:r w:rsidR="000315D2">
        <w:t xml:space="preserve">  </w:t>
      </w:r>
      <w:r>
        <w:t>soul:</w:t>
      </w:r>
      <w:r w:rsidR="000315D2">
        <w:t xml:space="preserve">  </w:t>
      </w:r>
      <w:r>
        <w:t>Building</w:t>
      </w:r>
      <w:r w:rsidR="000315D2">
        <w:t xml:space="preserve">  </w:t>
      </w:r>
      <w:r>
        <w:t>a</w:t>
      </w:r>
      <w:r w:rsidR="000315D2">
        <w:t xml:space="preserve">  </w:t>
      </w:r>
      <w:r>
        <w:t>visionary</w:t>
      </w:r>
      <w:r w:rsidR="000315D2">
        <w:t xml:space="preserve">  </w:t>
      </w:r>
      <w:r>
        <w:t>organization</w:t>
      </w:r>
      <w:r w:rsidR="000315D2">
        <w:t xml:space="preserve">  </w:t>
      </w:r>
      <w:r>
        <w:t>(2nd</w:t>
      </w:r>
      <w:r w:rsidR="000315D2">
        <w:t xml:space="preserve">  </w:t>
      </w:r>
      <w:r>
        <w:t>ed.).</w:t>
      </w:r>
      <w:r w:rsidR="000315D2">
        <w:t xml:space="preserve">  </w:t>
      </w:r>
      <w:r>
        <w:t>Routledge.</w:t>
      </w:r>
    </w:p>
    <w:p w14:paraId="420ED71D" w14:textId="4CC2AA20" w:rsidR="00552F86" w:rsidRDefault="00552F86" w:rsidP="00552F86">
      <w:r>
        <w:t>Burns,</w:t>
      </w:r>
      <w:r w:rsidR="000315D2">
        <w:t xml:space="preserve">  </w:t>
      </w:r>
      <w:r>
        <w:t>J.</w:t>
      </w:r>
      <w:r w:rsidR="000315D2">
        <w:t xml:space="preserve">  </w:t>
      </w:r>
      <w:r>
        <w:t>M.</w:t>
      </w:r>
      <w:r w:rsidR="000315D2">
        <w:t xml:space="preserve">  </w:t>
      </w:r>
      <w:r>
        <w:t>(1978).</w:t>
      </w:r>
      <w:r w:rsidR="000315D2">
        <w:t xml:space="preserve">  </w:t>
      </w:r>
      <w:r>
        <w:t>Leadership.</w:t>
      </w:r>
      <w:r w:rsidR="000315D2">
        <w:t xml:space="preserve">  </w:t>
      </w:r>
      <w:r>
        <w:t>Harper</w:t>
      </w:r>
      <w:r w:rsidR="000315D2">
        <w:t xml:space="preserve">  </w:t>
      </w:r>
      <w:r>
        <w:t>&amp;</w:t>
      </w:r>
      <w:r w:rsidR="000315D2">
        <w:t xml:space="preserve">  </w:t>
      </w:r>
      <w:r>
        <w:t>Row.</w:t>
      </w:r>
    </w:p>
    <w:p w14:paraId="36650D5D" w14:textId="4C95D8D6" w:rsidR="00552F86" w:rsidRDefault="00552F86" w:rsidP="00552F86">
      <w:r>
        <w:t>Carroll,</w:t>
      </w:r>
      <w:r w:rsidR="000315D2">
        <w:t xml:space="preserve">  </w:t>
      </w:r>
      <w:r>
        <w:t>A.</w:t>
      </w:r>
      <w:r w:rsidR="000315D2">
        <w:t xml:space="preserve">  </w:t>
      </w:r>
      <w:r>
        <w:t>B.</w:t>
      </w:r>
      <w:r w:rsidR="000315D2">
        <w:t xml:space="preserve">  </w:t>
      </w:r>
      <w:r>
        <w:t>(2016).</w:t>
      </w:r>
      <w:r w:rsidR="000315D2">
        <w:t xml:space="preserve">  </w:t>
      </w:r>
      <w:r>
        <w:t>Carroll’s</w:t>
      </w:r>
      <w:r w:rsidR="000315D2">
        <w:t xml:space="preserve">  </w:t>
      </w:r>
      <w:r>
        <w:t>pyramid</w:t>
      </w:r>
      <w:r w:rsidR="000315D2">
        <w:t xml:space="preserve">  </w:t>
      </w:r>
      <w:r>
        <w:t>of</w:t>
      </w:r>
      <w:r w:rsidR="000315D2">
        <w:t xml:space="preserve">  </w:t>
      </w:r>
      <w:r>
        <w:t>CSR:</w:t>
      </w:r>
      <w:r w:rsidR="000315D2">
        <w:t xml:space="preserve">  </w:t>
      </w:r>
      <w:r>
        <w:t>Taking</w:t>
      </w:r>
      <w:r w:rsidR="000315D2">
        <w:t xml:space="preserve">  </w:t>
      </w:r>
      <w:r>
        <w:t>another</w:t>
      </w:r>
      <w:r w:rsidR="000315D2">
        <w:t xml:space="preserve">  </w:t>
      </w:r>
      <w:r>
        <w:t>look.</w:t>
      </w:r>
      <w:r w:rsidR="000315D2">
        <w:t xml:space="preserve">  </w:t>
      </w:r>
      <w:r>
        <w:t>International</w:t>
      </w:r>
      <w:r w:rsidR="000315D2">
        <w:t xml:space="preserve">  </w:t>
      </w:r>
      <w:r>
        <w:t>Journal</w:t>
      </w:r>
      <w:r w:rsidR="000315D2">
        <w:t xml:space="preserve">  </w:t>
      </w:r>
      <w:r>
        <w:t>of</w:t>
      </w:r>
      <w:r w:rsidR="000315D2">
        <w:t xml:space="preserve">  </w:t>
      </w:r>
      <w:r>
        <w:t>Corporate</w:t>
      </w:r>
      <w:r w:rsidR="000315D2">
        <w:t xml:space="preserve">  </w:t>
      </w:r>
      <w:r>
        <w:t>Social</w:t>
      </w:r>
      <w:r w:rsidR="000315D2">
        <w:t xml:space="preserve">  </w:t>
      </w:r>
      <w:r>
        <w:t>Responsibility,</w:t>
      </w:r>
      <w:r w:rsidR="000315D2">
        <w:t xml:space="preserve">  </w:t>
      </w:r>
      <w:r>
        <w:t>1(1),</w:t>
      </w:r>
      <w:r w:rsidR="000315D2">
        <w:t xml:space="preserve">  </w:t>
      </w:r>
      <w:r>
        <w:t>1–8.</w:t>
      </w:r>
      <w:r w:rsidR="000315D2">
        <w:t xml:space="preserve">  </w:t>
      </w:r>
      <w:hyperlink r:id="rId13" w:history="1">
        <w:r w:rsidRPr="00B54753">
          <w:rPr>
            <w:rStyle w:val="Hyperlink"/>
          </w:rPr>
          <w:t>https://jcsr.springeropen.com/articles/10.1186/s40991-016-0004-6</w:t>
        </w:r>
      </w:hyperlink>
      <w:r w:rsidR="000315D2">
        <w:t xml:space="preserve">  </w:t>
      </w:r>
    </w:p>
    <w:p w14:paraId="6D47AC98" w14:textId="006FC32A" w:rsidR="00552F86" w:rsidRDefault="00552F86" w:rsidP="00552F86">
      <w:r>
        <w:t>Covey,</w:t>
      </w:r>
      <w:r w:rsidR="000315D2">
        <w:t xml:space="preserve">  </w:t>
      </w:r>
      <w:r>
        <w:t>S.</w:t>
      </w:r>
      <w:r w:rsidR="000315D2">
        <w:t xml:space="preserve">  </w:t>
      </w:r>
      <w:r>
        <w:t>R.</w:t>
      </w:r>
      <w:r w:rsidR="000315D2">
        <w:t xml:space="preserve">  </w:t>
      </w:r>
      <w:r>
        <w:t>(1989).</w:t>
      </w:r>
      <w:r w:rsidR="000315D2">
        <w:t xml:space="preserve">  </w:t>
      </w:r>
      <w:r>
        <w:t>The</w:t>
      </w:r>
      <w:r w:rsidR="000315D2">
        <w:t xml:space="preserve">  </w:t>
      </w:r>
      <w:r>
        <w:t>7</w:t>
      </w:r>
      <w:r w:rsidR="000315D2">
        <w:t xml:space="preserve">  </w:t>
      </w:r>
      <w:r>
        <w:t>habits</w:t>
      </w:r>
      <w:r w:rsidR="000315D2">
        <w:t xml:space="preserve">  </w:t>
      </w:r>
      <w:r>
        <w:t>of</w:t>
      </w:r>
      <w:r w:rsidR="000315D2">
        <w:t xml:space="preserve">  </w:t>
      </w:r>
      <w:r>
        <w:t>highly</w:t>
      </w:r>
      <w:r w:rsidR="000315D2">
        <w:t xml:space="preserve">  </w:t>
      </w:r>
      <w:r>
        <w:t>effective</w:t>
      </w:r>
      <w:r w:rsidR="000315D2">
        <w:t xml:space="preserve">  </w:t>
      </w:r>
      <w:r>
        <w:t>people.</w:t>
      </w:r>
      <w:r w:rsidR="000315D2">
        <w:t xml:space="preserve">  </w:t>
      </w:r>
      <w:r>
        <w:t>Free</w:t>
      </w:r>
      <w:r w:rsidR="000315D2">
        <w:t xml:space="preserve">  </w:t>
      </w:r>
      <w:r>
        <w:t>Press.</w:t>
      </w:r>
    </w:p>
    <w:p w14:paraId="4D64CBF8" w14:textId="3EFD008B" w:rsidR="00552F86" w:rsidRDefault="00552F86" w:rsidP="00552F86">
      <w:r>
        <w:t>Coyle,</w:t>
      </w:r>
      <w:r w:rsidR="000315D2">
        <w:t xml:space="preserve">  </w:t>
      </w:r>
      <w:r>
        <w:t>D.</w:t>
      </w:r>
      <w:r w:rsidR="000315D2">
        <w:t xml:space="preserve">  </w:t>
      </w:r>
      <w:r>
        <w:t>(2019).</w:t>
      </w:r>
      <w:r w:rsidR="000315D2">
        <w:t xml:space="preserve">  </w:t>
      </w:r>
      <w:r>
        <w:t>The</w:t>
      </w:r>
      <w:r w:rsidR="000315D2">
        <w:t xml:space="preserve">  </w:t>
      </w:r>
      <w:r>
        <w:t>culture</w:t>
      </w:r>
      <w:r w:rsidR="000315D2">
        <w:t xml:space="preserve">  </w:t>
      </w:r>
      <w:r>
        <w:t>code:</w:t>
      </w:r>
      <w:r w:rsidR="000315D2">
        <w:t xml:space="preserve">  </w:t>
      </w:r>
      <w:r>
        <w:t>The</w:t>
      </w:r>
      <w:r w:rsidR="000315D2">
        <w:t xml:space="preserve">  </w:t>
      </w:r>
      <w:r>
        <w:t>secrets</w:t>
      </w:r>
      <w:r w:rsidR="000315D2">
        <w:t xml:space="preserve">  </w:t>
      </w:r>
      <w:r>
        <w:t>of</w:t>
      </w:r>
      <w:r w:rsidR="000315D2">
        <w:t xml:space="preserve">  </w:t>
      </w:r>
      <w:r>
        <w:t>highly</w:t>
      </w:r>
      <w:r w:rsidR="000315D2">
        <w:t xml:space="preserve">  </w:t>
      </w:r>
      <w:r>
        <w:t>successful</w:t>
      </w:r>
      <w:r w:rsidR="000315D2">
        <w:t xml:space="preserve">  </w:t>
      </w:r>
      <w:r>
        <w:t>groups.</w:t>
      </w:r>
      <w:r w:rsidR="000315D2">
        <w:t xml:space="preserve">  </w:t>
      </w:r>
      <w:r>
        <w:t>Random</w:t>
      </w:r>
      <w:r w:rsidR="000315D2">
        <w:t xml:space="preserve">  </w:t>
      </w:r>
      <w:r>
        <w:t>House.</w:t>
      </w:r>
    </w:p>
    <w:p w14:paraId="0DDB44F6" w14:textId="6E8A48FE" w:rsidR="00552F86" w:rsidRDefault="00552F86" w:rsidP="00552F86">
      <w:r>
        <w:t>Easterby-Smith,</w:t>
      </w:r>
      <w:r w:rsidR="000315D2">
        <w:t xml:space="preserve">  </w:t>
      </w:r>
      <w:r>
        <w:t>M.,</w:t>
      </w:r>
      <w:r w:rsidR="000315D2">
        <w:t xml:space="preserve">  </w:t>
      </w:r>
      <w:r>
        <w:t>&amp;</w:t>
      </w:r>
      <w:r w:rsidR="000315D2">
        <w:t xml:space="preserve">  </w:t>
      </w:r>
      <w:r>
        <w:t>Araujo,</w:t>
      </w:r>
      <w:r w:rsidR="000315D2">
        <w:t xml:space="preserve">  </w:t>
      </w:r>
      <w:r>
        <w:t>L.</w:t>
      </w:r>
      <w:r w:rsidR="000315D2">
        <w:t xml:space="preserve">  </w:t>
      </w:r>
      <w:r>
        <w:t>(1999).</w:t>
      </w:r>
      <w:r w:rsidR="000315D2">
        <w:t xml:space="preserve">  </w:t>
      </w:r>
      <w:r>
        <w:t>Organisational</w:t>
      </w:r>
      <w:r w:rsidR="000315D2">
        <w:t xml:space="preserve">  </w:t>
      </w:r>
      <w:r>
        <w:t>learning:</w:t>
      </w:r>
      <w:r w:rsidR="000315D2">
        <w:t xml:space="preserve">  </w:t>
      </w:r>
      <w:r>
        <w:t>Current</w:t>
      </w:r>
      <w:r w:rsidR="000315D2">
        <w:t xml:space="preserve">  </w:t>
      </w:r>
      <w:r>
        <w:t>debates</w:t>
      </w:r>
      <w:r w:rsidR="000315D2">
        <w:t xml:space="preserve">  </w:t>
      </w:r>
      <w:r>
        <w:t>and</w:t>
      </w:r>
      <w:r w:rsidR="000315D2">
        <w:t xml:space="preserve">  </w:t>
      </w:r>
      <w:r>
        <w:t>opportunities.</w:t>
      </w:r>
      <w:r w:rsidR="000315D2">
        <w:t xml:space="preserve">  </w:t>
      </w:r>
      <w:r>
        <w:t>In</w:t>
      </w:r>
      <w:r w:rsidR="000315D2">
        <w:t xml:space="preserve">  </w:t>
      </w:r>
      <w:r>
        <w:t>M.</w:t>
      </w:r>
      <w:r w:rsidR="000315D2">
        <w:t xml:space="preserve">  </w:t>
      </w:r>
      <w:r>
        <w:t>Easterby-Smith,</w:t>
      </w:r>
      <w:r w:rsidR="000315D2">
        <w:t xml:space="preserve">  </w:t>
      </w:r>
      <w:r>
        <w:t>L.</w:t>
      </w:r>
      <w:r w:rsidR="000315D2">
        <w:t xml:space="preserve">  </w:t>
      </w:r>
      <w:r>
        <w:t>Araujo,</w:t>
      </w:r>
      <w:r w:rsidR="000315D2">
        <w:t xml:space="preserve">  </w:t>
      </w:r>
      <w:r>
        <w:t>&amp;</w:t>
      </w:r>
      <w:r w:rsidR="000315D2">
        <w:t xml:space="preserve">  </w:t>
      </w:r>
      <w:r>
        <w:t>J.</w:t>
      </w:r>
      <w:r w:rsidR="000315D2">
        <w:t xml:space="preserve">  </w:t>
      </w:r>
      <w:r>
        <w:t>Burgoyne</w:t>
      </w:r>
      <w:r w:rsidR="000315D2">
        <w:t xml:space="preserve">  </w:t>
      </w:r>
      <w:r>
        <w:t>(Eds.),</w:t>
      </w:r>
      <w:r w:rsidR="000315D2">
        <w:t xml:space="preserve">  </w:t>
      </w:r>
      <w:r>
        <w:t>Organizational</w:t>
      </w:r>
      <w:r w:rsidR="000315D2">
        <w:t xml:space="preserve">  </w:t>
      </w:r>
      <w:r>
        <w:t>learning</w:t>
      </w:r>
      <w:r w:rsidR="000315D2">
        <w:t xml:space="preserve">  </w:t>
      </w:r>
      <w:r>
        <w:t>and</w:t>
      </w:r>
      <w:r w:rsidR="000315D2">
        <w:t xml:space="preserve">  </w:t>
      </w:r>
      <w:r>
        <w:t>the</w:t>
      </w:r>
      <w:r w:rsidR="000315D2">
        <w:t xml:space="preserve">  </w:t>
      </w:r>
      <w:r>
        <w:t>learning</w:t>
      </w:r>
      <w:r w:rsidR="000315D2">
        <w:t xml:space="preserve">  </w:t>
      </w:r>
      <w:r>
        <w:t>organization</w:t>
      </w:r>
      <w:r w:rsidR="000315D2">
        <w:t xml:space="preserve">  </w:t>
      </w:r>
      <w:r>
        <w:t>(pp.</w:t>
      </w:r>
      <w:r w:rsidR="000315D2">
        <w:t xml:space="preserve">  </w:t>
      </w:r>
      <w:r>
        <w:t>1–21).</w:t>
      </w:r>
      <w:r w:rsidR="000315D2">
        <w:t xml:space="preserve">  </w:t>
      </w:r>
      <w:r>
        <w:t>SAGE</w:t>
      </w:r>
      <w:r w:rsidR="000315D2">
        <w:t xml:space="preserve">  </w:t>
      </w:r>
      <w:r>
        <w:t>Publications.</w:t>
      </w:r>
      <w:r w:rsidR="000315D2">
        <w:t xml:space="preserve">  </w:t>
      </w:r>
      <w:hyperlink r:id="rId14" w:history="1">
        <w:r w:rsidR="00216456" w:rsidRPr="00B54753">
          <w:rPr>
            <w:rStyle w:val="Hyperlink"/>
          </w:rPr>
          <w:t>https://us.sagepub.com/en-us/nam/organizational-learning-and-the-learning-organization/book207277</w:t>
        </w:r>
      </w:hyperlink>
      <w:r w:rsidR="000315D2">
        <w:t xml:space="preserve">  </w:t>
      </w:r>
    </w:p>
    <w:p w14:paraId="737849DD" w14:textId="30E1CE27" w:rsidR="00F71187" w:rsidRDefault="00F71187" w:rsidP="00552F86">
      <w:r w:rsidRPr="00F71187">
        <w:t xml:space="preserve">Edmondson, A.C. and Lei, Z. (2014). Psychological safety: The history, renaissance, and future of an interpersonal construct. Annual Review of Organizational Psychology and Organizational </w:t>
      </w:r>
      <w:proofErr w:type="spellStart"/>
      <w:r w:rsidRPr="00F71187">
        <w:t>Behavior</w:t>
      </w:r>
      <w:proofErr w:type="spellEnd"/>
      <w:r w:rsidRPr="00F71187">
        <w:t xml:space="preserve">, 1(1), pp.23–43. </w:t>
      </w:r>
      <w:hyperlink r:id="rId15" w:history="1">
        <w:r w:rsidR="00A73F4C" w:rsidRPr="00D91177">
          <w:rPr>
            <w:rStyle w:val="Hyperlink"/>
          </w:rPr>
          <w:t>https://doi.org/10.1146/annurev-orgpsych-031413-091305</w:t>
        </w:r>
      </w:hyperlink>
      <w:r w:rsidR="00A73F4C">
        <w:t xml:space="preserve"> </w:t>
      </w:r>
    </w:p>
    <w:p w14:paraId="586EC72C" w14:textId="26B1546F" w:rsidR="00552F86" w:rsidRDefault="00552F86" w:rsidP="00552F86">
      <w:r>
        <w:t>Elkington,</w:t>
      </w:r>
      <w:r w:rsidR="000315D2">
        <w:t xml:space="preserve">  </w:t>
      </w:r>
      <w:r>
        <w:t>J.</w:t>
      </w:r>
      <w:r w:rsidR="000315D2">
        <w:t xml:space="preserve">  </w:t>
      </w:r>
      <w:r>
        <w:t>(1998).</w:t>
      </w:r>
      <w:r w:rsidR="000315D2">
        <w:t xml:space="preserve">  </w:t>
      </w:r>
      <w:r>
        <w:t>Cannibals</w:t>
      </w:r>
      <w:r w:rsidR="000315D2">
        <w:t xml:space="preserve">  </w:t>
      </w:r>
      <w:r>
        <w:t>with</w:t>
      </w:r>
      <w:r w:rsidR="000315D2">
        <w:t xml:space="preserve">  </w:t>
      </w:r>
      <w:r>
        <w:t>forks:</w:t>
      </w:r>
      <w:r w:rsidR="000315D2">
        <w:t xml:space="preserve">  </w:t>
      </w:r>
      <w:r>
        <w:t>The</w:t>
      </w:r>
      <w:r w:rsidR="000315D2">
        <w:t xml:space="preserve">  </w:t>
      </w:r>
      <w:r>
        <w:t>triple</w:t>
      </w:r>
      <w:r w:rsidR="000315D2">
        <w:t xml:space="preserve">  </w:t>
      </w:r>
      <w:r>
        <w:t>bottom</w:t>
      </w:r>
      <w:r w:rsidR="000315D2">
        <w:t xml:space="preserve">  </w:t>
      </w:r>
      <w:r>
        <w:t>line</w:t>
      </w:r>
      <w:r w:rsidR="000315D2">
        <w:t xml:space="preserve">  </w:t>
      </w:r>
      <w:r>
        <w:t>of</w:t>
      </w:r>
      <w:r w:rsidR="000315D2">
        <w:t xml:space="preserve">  </w:t>
      </w:r>
      <w:r>
        <w:t>21st</w:t>
      </w:r>
      <w:r w:rsidR="000315D2">
        <w:t xml:space="preserve">  </w:t>
      </w:r>
      <w:r>
        <w:t>century</w:t>
      </w:r>
      <w:r w:rsidR="000315D2">
        <w:t xml:space="preserve">  </w:t>
      </w:r>
      <w:r>
        <w:t>business.</w:t>
      </w:r>
      <w:r w:rsidR="000315D2">
        <w:t xml:space="preserve">  </w:t>
      </w:r>
      <w:r>
        <w:t>Capstone.</w:t>
      </w:r>
      <w:r w:rsidR="000315D2">
        <w:t xml:space="preserve">  </w:t>
      </w:r>
      <w:hyperlink r:id="rId16" w:history="1">
        <w:r w:rsidRPr="00B54753">
          <w:rPr>
            <w:rStyle w:val="Hyperlink"/>
          </w:rPr>
          <w:t>https://www.johnelkington.com/archive/TBL-elkington-chapter.pdf</w:t>
        </w:r>
      </w:hyperlink>
      <w:r w:rsidR="000315D2">
        <w:t xml:space="preserve">  </w:t>
      </w:r>
    </w:p>
    <w:p w14:paraId="55760461" w14:textId="771E563A" w:rsidR="007A742D" w:rsidRDefault="007A742D" w:rsidP="00552F86">
      <w:r w:rsidRPr="007A742D">
        <w:t>Freeman,</w:t>
      </w:r>
      <w:r>
        <w:t xml:space="preserve"> </w:t>
      </w:r>
      <w:r w:rsidRPr="007A742D">
        <w:t xml:space="preserve"> R.E. (2010). </w:t>
      </w:r>
      <w:r>
        <w:t xml:space="preserve"> </w:t>
      </w:r>
      <w:r w:rsidRPr="007A742D">
        <w:t xml:space="preserve">Stakeholder </w:t>
      </w:r>
      <w:r>
        <w:t xml:space="preserve"> </w:t>
      </w:r>
      <w:r w:rsidRPr="007A742D">
        <w:t xml:space="preserve">Theory: </w:t>
      </w:r>
      <w:r>
        <w:t xml:space="preserve"> </w:t>
      </w:r>
      <w:r w:rsidRPr="007A742D">
        <w:t xml:space="preserve">the </w:t>
      </w:r>
      <w:r>
        <w:t xml:space="preserve"> </w:t>
      </w:r>
      <w:r w:rsidRPr="007A742D">
        <w:t xml:space="preserve">State </w:t>
      </w:r>
      <w:r>
        <w:t xml:space="preserve"> </w:t>
      </w:r>
      <w:r w:rsidRPr="007A742D">
        <w:t>of</w:t>
      </w:r>
      <w:r>
        <w:t xml:space="preserve"> </w:t>
      </w:r>
      <w:r w:rsidRPr="007A742D">
        <w:t xml:space="preserve"> the </w:t>
      </w:r>
      <w:r>
        <w:t xml:space="preserve"> </w:t>
      </w:r>
      <w:r w:rsidRPr="007A742D">
        <w:t xml:space="preserve">Art. </w:t>
      </w:r>
      <w:r>
        <w:t xml:space="preserve"> </w:t>
      </w:r>
      <w:r w:rsidRPr="007A742D">
        <w:t xml:space="preserve">Cambridge: </w:t>
      </w:r>
      <w:r>
        <w:t xml:space="preserve"> </w:t>
      </w:r>
      <w:r w:rsidRPr="007A742D">
        <w:t xml:space="preserve">Cambridge </w:t>
      </w:r>
      <w:r>
        <w:t xml:space="preserve"> </w:t>
      </w:r>
      <w:r w:rsidRPr="007A742D">
        <w:t xml:space="preserve">University </w:t>
      </w:r>
      <w:r>
        <w:t xml:space="preserve"> </w:t>
      </w:r>
      <w:r w:rsidRPr="007A742D">
        <w:t>Press.</w:t>
      </w:r>
    </w:p>
    <w:p w14:paraId="6A91DC04" w14:textId="14E94E85" w:rsidR="00552F86" w:rsidRDefault="00552F86" w:rsidP="00552F86">
      <w:r>
        <w:t>Goffee,</w:t>
      </w:r>
      <w:r w:rsidR="000315D2">
        <w:t xml:space="preserve">  </w:t>
      </w:r>
      <w:r>
        <w:t>R.,</w:t>
      </w:r>
      <w:r w:rsidR="000315D2">
        <w:t xml:space="preserve">  </w:t>
      </w:r>
      <w:r>
        <w:t>&amp;</w:t>
      </w:r>
      <w:r w:rsidR="000315D2">
        <w:t xml:space="preserve">  </w:t>
      </w:r>
      <w:r>
        <w:t>Jones,</w:t>
      </w:r>
      <w:r w:rsidR="000315D2">
        <w:t xml:space="preserve">  </w:t>
      </w:r>
      <w:r>
        <w:t>G.</w:t>
      </w:r>
      <w:r w:rsidR="000315D2">
        <w:t xml:space="preserve">  </w:t>
      </w:r>
      <w:r>
        <w:t>(2006).</w:t>
      </w:r>
      <w:r w:rsidR="000315D2">
        <w:t xml:space="preserve">  </w:t>
      </w:r>
      <w:r>
        <w:t>Why</w:t>
      </w:r>
      <w:r w:rsidR="000315D2">
        <w:t xml:space="preserve">  </w:t>
      </w:r>
      <w:r>
        <w:t>should</w:t>
      </w:r>
      <w:r w:rsidR="000315D2">
        <w:t xml:space="preserve">  </w:t>
      </w:r>
      <w:r>
        <w:t>anyone</w:t>
      </w:r>
      <w:r w:rsidR="000315D2">
        <w:t xml:space="preserve">  </w:t>
      </w:r>
      <w:r>
        <w:t>be</w:t>
      </w:r>
      <w:r w:rsidR="000315D2">
        <w:t xml:space="preserve">  </w:t>
      </w:r>
      <w:r>
        <w:t>led</w:t>
      </w:r>
      <w:r w:rsidR="000315D2">
        <w:t xml:space="preserve">  </w:t>
      </w:r>
      <w:r>
        <w:t>by</w:t>
      </w:r>
      <w:r w:rsidR="000315D2">
        <w:t xml:space="preserve">  </w:t>
      </w:r>
      <w:r>
        <w:t>you?</w:t>
      </w:r>
      <w:r w:rsidR="000315D2">
        <w:t xml:space="preserve">  </w:t>
      </w:r>
      <w:r>
        <w:t>What</w:t>
      </w:r>
      <w:r w:rsidR="000315D2">
        <w:t xml:space="preserve">  </w:t>
      </w:r>
      <w:r>
        <w:t>it</w:t>
      </w:r>
      <w:r w:rsidR="000315D2">
        <w:t xml:space="preserve">  </w:t>
      </w:r>
      <w:r>
        <w:t>takes</w:t>
      </w:r>
      <w:r w:rsidR="000315D2">
        <w:t xml:space="preserve">  </w:t>
      </w:r>
      <w:r>
        <w:t>to</w:t>
      </w:r>
      <w:r w:rsidR="000315D2">
        <w:t xml:space="preserve">  </w:t>
      </w:r>
      <w:r>
        <w:t>be</w:t>
      </w:r>
      <w:r w:rsidR="000315D2">
        <w:t xml:space="preserve">  </w:t>
      </w:r>
      <w:r>
        <w:t>an</w:t>
      </w:r>
      <w:r w:rsidR="000315D2">
        <w:t xml:space="preserve">  </w:t>
      </w:r>
      <w:r>
        <w:t>authentic</w:t>
      </w:r>
      <w:r w:rsidR="000315D2">
        <w:t xml:space="preserve">  </w:t>
      </w:r>
      <w:r>
        <w:t>leader.</w:t>
      </w:r>
      <w:r w:rsidR="000315D2">
        <w:t xml:space="preserve">  </w:t>
      </w:r>
      <w:r>
        <w:t>Harvard</w:t>
      </w:r>
      <w:r w:rsidR="000315D2">
        <w:t xml:space="preserve">  </w:t>
      </w:r>
      <w:r>
        <w:t>Business</w:t>
      </w:r>
      <w:r w:rsidR="000315D2">
        <w:t xml:space="preserve">  </w:t>
      </w:r>
      <w:r>
        <w:t>Press.</w:t>
      </w:r>
    </w:p>
    <w:p w14:paraId="6EB0C9E6" w14:textId="1CAA7275" w:rsidR="00552F86" w:rsidRDefault="00552F86" w:rsidP="00552F86">
      <w:r>
        <w:t>Handy,</w:t>
      </w:r>
      <w:r w:rsidR="000315D2">
        <w:t xml:space="preserve">  </w:t>
      </w:r>
      <w:r>
        <w:t>C.</w:t>
      </w:r>
      <w:r w:rsidR="000315D2">
        <w:t xml:space="preserve">  </w:t>
      </w:r>
      <w:r>
        <w:t>(1993).</w:t>
      </w:r>
      <w:r w:rsidR="000315D2">
        <w:t xml:space="preserve">  </w:t>
      </w:r>
      <w:r>
        <w:t>Understanding</w:t>
      </w:r>
      <w:r w:rsidR="000315D2">
        <w:t xml:space="preserve">  </w:t>
      </w:r>
      <w:r>
        <w:t>organizations</w:t>
      </w:r>
      <w:r w:rsidR="000315D2">
        <w:t xml:space="preserve">  </w:t>
      </w:r>
      <w:r>
        <w:t>(4th</w:t>
      </w:r>
      <w:r w:rsidR="000315D2">
        <w:t xml:space="preserve">  </w:t>
      </w:r>
      <w:r>
        <w:t>ed.).</w:t>
      </w:r>
      <w:r w:rsidR="000315D2">
        <w:t xml:space="preserve">  </w:t>
      </w:r>
      <w:r>
        <w:t>Penguin</w:t>
      </w:r>
      <w:r w:rsidR="000315D2">
        <w:t xml:space="preserve">  </w:t>
      </w:r>
      <w:r>
        <w:t>Books.</w:t>
      </w:r>
    </w:p>
    <w:p w14:paraId="67681CB6" w14:textId="1AAEA192" w:rsidR="00552F86" w:rsidRDefault="00552F86" w:rsidP="00552F86">
      <w:r>
        <w:t>Hofstede,</w:t>
      </w:r>
      <w:r w:rsidR="000315D2">
        <w:t xml:space="preserve">  </w:t>
      </w:r>
      <w:r>
        <w:t>G.,</w:t>
      </w:r>
      <w:r w:rsidR="000315D2">
        <w:t xml:space="preserve">  </w:t>
      </w:r>
      <w:r>
        <w:t>Hofstede,</w:t>
      </w:r>
      <w:r w:rsidR="000315D2">
        <w:t xml:space="preserve">  </w:t>
      </w:r>
      <w:r>
        <w:t>G.</w:t>
      </w:r>
      <w:r w:rsidR="000315D2">
        <w:t xml:space="preserve">  </w:t>
      </w:r>
      <w:r>
        <w:t>J.,</w:t>
      </w:r>
      <w:r w:rsidR="000315D2">
        <w:t xml:space="preserve">  </w:t>
      </w:r>
      <w:r>
        <w:t>&amp;</w:t>
      </w:r>
      <w:r w:rsidR="000315D2">
        <w:t xml:space="preserve">  </w:t>
      </w:r>
      <w:r>
        <w:t>Minkov,</w:t>
      </w:r>
      <w:r w:rsidR="000315D2">
        <w:t xml:space="preserve">  </w:t>
      </w:r>
      <w:r>
        <w:t>M.</w:t>
      </w:r>
      <w:r w:rsidR="000315D2">
        <w:t xml:space="preserve">  </w:t>
      </w:r>
      <w:r>
        <w:t>(2011).</w:t>
      </w:r>
      <w:r w:rsidR="000315D2">
        <w:t xml:space="preserve">  </w:t>
      </w:r>
      <w:r>
        <w:t>Cultures</w:t>
      </w:r>
      <w:r w:rsidR="000315D2">
        <w:t xml:space="preserve">  </w:t>
      </w:r>
      <w:r>
        <w:t>and</w:t>
      </w:r>
      <w:r w:rsidR="000315D2">
        <w:t xml:space="preserve">  </w:t>
      </w:r>
      <w:r>
        <w:t>organizations:</w:t>
      </w:r>
      <w:r w:rsidR="000315D2">
        <w:t xml:space="preserve">  </w:t>
      </w:r>
      <w:r>
        <w:t>Software</w:t>
      </w:r>
      <w:r w:rsidR="000315D2">
        <w:t xml:space="preserve">  </w:t>
      </w:r>
      <w:r>
        <w:t>of</w:t>
      </w:r>
      <w:r w:rsidR="000315D2">
        <w:t xml:space="preserve">  </w:t>
      </w:r>
      <w:r>
        <w:t>the</w:t>
      </w:r>
      <w:r w:rsidR="000315D2">
        <w:t xml:space="preserve">  </w:t>
      </w:r>
      <w:r>
        <w:t>mind</w:t>
      </w:r>
      <w:r w:rsidR="000315D2">
        <w:t xml:space="preserve">  </w:t>
      </w:r>
      <w:r>
        <w:t>(3rd</w:t>
      </w:r>
      <w:r w:rsidR="000315D2">
        <w:t xml:space="preserve">  </w:t>
      </w:r>
      <w:r>
        <w:t>ed.).</w:t>
      </w:r>
      <w:r w:rsidR="000315D2">
        <w:t xml:space="preserve">  </w:t>
      </w:r>
      <w:r>
        <w:t>McGraw-Hill.</w:t>
      </w:r>
    </w:p>
    <w:p w14:paraId="5F7DDF87" w14:textId="1AFF97BC" w:rsidR="00552F86" w:rsidRDefault="00552F86" w:rsidP="00552F86">
      <w:r>
        <w:t>Johnson,</w:t>
      </w:r>
      <w:r w:rsidR="000315D2">
        <w:t xml:space="preserve">  </w:t>
      </w:r>
      <w:r>
        <w:t>G.,</w:t>
      </w:r>
      <w:r w:rsidR="000315D2">
        <w:t xml:space="preserve">  </w:t>
      </w:r>
      <w:r>
        <w:t>Scholes,</w:t>
      </w:r>
      <w:r w:rsidR="000315D2">
        <w:t xml:space="preserve">  </w:t>
      </w:r>
      <w:r>
        <w:t>K.,</w:t>
      </w:r>
      <w:r w:rsidR="000315D2">
        <w:t xml:space="preserve">  </w:t>
      </w:r>
      <w:r>
        <w:t>&amp;</w:t>
      </w:r>
      <w:r w:rsidR="000315D2">
        <w:t xml:space="preserve">  </w:t>
      </w:r>
      <w:r>
        <w:t>Whittington,</w:t>
      </w:r>
      <w:r w:rsidR="000315D2">
        <w:t xml:space="preserve">  </w:t>
      </w:r>
      <w:r>
        <w:t>R.</w:t>
      </w:r>
      <w:r w:rsidR="000315D2">
        <w:t xml:space="preserve">  </w:t>
      </w:r>
      <w:r>
        <w:t>(1992).</w:t>
      </w:r>
      <w:r w:rsidR="000315D2">
        <w:t xml:space="preserve">  </w:t>
      </w:r>
      <w:r>
        <w:t>Exploring</w:t>
      </w:r>
      <w:r w:rsidR="000315D2">
        <w:t xml:space="preserve">  </w:t>
      </w:r>
      <w:r>
        <w:t>corporate</w:t>
      </w:r>
      <w:r w:rsidR="000315D2">
        <w:t xml:space="preserve">  </w:t>
      </w:r>
      <w:r>
        <w:t>strategy</w:t>
      </w:r>
      <w:r w:rsidR="000315D2">
        <w:t xml:space="preserve">  </w:t>
      </w:r>
      <w:r>
        <w:t>(7th</w:t>
      </w:r>
      <w:r w:rsidR="000315D2">
        <w:t xml:space="preserve">  </w:t>
      </w:r>
      <w:r>
        <w:t>ed.).</w:t>
      </w:r>
      <w:r w:rsidR="000315D2">
        <w:t xml:space="preserve">  </w:t>
      </w:r>
      <w:r>
        <w:t>Prentice</w:t>
      </w:r>
      <w:r w:rsidR="000315D2">
        <w:t xml:space="preserve">  </w:t>
      </w:r>
      <w:r>
        <w:t>Hall.</w:t>
      </w:r>
    </w:p>
    <w:p w14:paraId="4814D81B" w14:textId="517C1A23" w:rsidR="00762EEA" w:rsidRPr="00762EEA" w:rsidRDefault="00762EEA" w:rsidP="00762EEA">
      <w:r w:rsidRPr="00762EEA">
        <w:lastRenderedPageBreak/>
        <w:t xml:space="preserve">Knippenberg, D. van, Nishii, L.H. and </w:t>
      </w:r>
      <w:proofErr w:type="spellStart"/>
      <w:r w:rsidRPr="00762EEA">
        <w:t>Dwertmann</w:t>
      </w:r>
      <w:proofErr w:type="spellEnd"/>
      <w:r w:rsidRPr="00762EEA">
        <w:t xml:space="preserve">, D. (2020). Synergy from diversity: Managing team diversity to enhance performance. </w:t>
      </w:r>
      <w:proofErr w:type="spellStart"/>
      <w:r w:rsidRPr="00762EEA">
        <w:rPr>
          <w:i/>
          <w:iCs/>
        </w:rPr>
        <w:t>Behavioral</w:t>
      </w:r>
      <w:proofErr w:type="spellEnd"/>
      <w:r w:rsidRPr="00762EEA">
        <w:rPr>
          <w:i/>
          <w:iCs/>
        </w:rPr>
        <w:t xml:space="preserve"> science &amp; policy</w:t>
      </w:r>
      <w:r w:rsidRPr="00762EEA">
        <w:t xml:space="preserve">, [online] 6(1), pp.75–92. </w:t>
      </w:r>
      <w:hyperlink r:id="rId17" w:history="1">
        <w:r w:rsidRPr="00762EEA">
          <w:rPr>
            <w:rStyle w:val="Hyperlink"/>
          </w:rPr>
          <w:t>https://doi.org/10.1177/237946152000600108</w:t>
        </w:r>
      </w:hyperlink>
      <w:r>
        <w:t xml:space="preserve"> </w:t>
      </w:r>
    </w:p>
    <w:p w14:paraId="02C38BE6" w14:textId="4B980457" w:rsidR="00F464BB" w:rsidRDefault="00F464BB" w:rsidP="00552F86">
      <w:r w:rsidRPr="00F464BB">
        <w:t>Krackhardt,</w:t>
      </w:r>
      <w:r>
        <w:t xml:space="preserve">  </w:t>
      </w:r>
      <w:r w:rsidRPr="00F464BB">
        <w:t>D.</w:t>
      </w:r>
      <w:r>
        <w:t xml:space="preserve">  </w:t>
      </w:r>
      <w:r w:rsidRPr="00F464BB">
        <w:t>and</w:t>
      </w:r>
      <w:r>
        <w:t xml:space="preserve">  </w:t>
      </w:r>
      <w:r w:rsidRPr="00F464BB">
        <w:t>Hanson,</w:t>
      </w:r>
      <w:r>
        <w:t xml:space="preserve">  </w:t>
      </w:r>
      <w:r w:rsidRPr="00F464BB">
        <w:t>J.R.</w:t>
      </w:r>
      <w:r>
        <w:t xml:space="preserve">  </w:t>
      </w:r>
      <w:r w:rsidRPr="00F464BB">
        <w:t>(1993).</w:t>
      </w:r>
      <w:r>
        <w:t xml:space="preserve">  </w:t>
      </w:r>
      <w:r w:rsidRPr="00F464BB">
        <w:t>Informal</w:t>
      </w:r>
      <w:r>
        <w:t xml:space="preserve">  </w:t>
      </w:r>
      <w:r w:rsidRPr="00F464BB">
        <w:t>Networks:</w:t>
      </w:r>
      <w:r>
        <w:t xml:space="preserve">  </w:t>
      </w:r>
      <w:r w:rsidRPr="00F464BB">
        <w:t>The</w:t>
      </w:r>
      <w:r>
        <w:t xml:space="preserve">  </w:t>
      </w:r>
      <w:r w:rsidRPr="00F464BB">
        <w:t>Company</w:t>
      </w:r>
      <w:r>
        <w:t xml:space="preserve">  </w:t>
      </w:r>
      <w:r w:rsidRPr="00F464BB">
        <w:t>Behind</w:t>
      </w:r>
      <w:r>
        <w:t xml:space="preserve">  </w:t>
      </w:r>
      <w:r w:rsidRPr="00F464BB">
        <w:t>the</w:t>
      </w:r>
      <w:r>
        <w:t xml:space="preserve">  </w:t>
      </w:r>
      <w:r w:rsidRPr="00F464BB">
        <w:t>Chart.</w:t>
      </w:r>
      <w:r>
        <w:t xml:space="preserve">  </w:t>
      </w:r>
      <w:r w:rsidRPr="00F464BB">
        <w:t>[online]</w:t>
      </w:r>
      <w:r>
        <w:t xml:space="preserve">  </w:t>
      </w:r>
      <w:r w:rsidRPr="00F464BB">
        <w:t>Harvard</w:t>
      </w:r>
      <w:r>
        <w:t xml:space="preserve">  </w:t>
      </w:r>
      <w:r w:rsidRPr="00F464BB">
        <w:t>Business</w:t>
      </w:r>
      <w:r>
        <w:t xml:space="preserve">  </w:t>
      </w:r>
      <w:r w:rsidRPr="00F464BB">
        <w:t>Review.</w:t>
      </w:r>
      <w:r>
        <w:t xml:space="preserve">  </w:t>
      </w:r>
      <w:r w:rsidRPr="00F464BB">
        <w:t>Available</w:t>
      </w:r>
      <w:r>
        <w:t xml:space="preserve">  </w:t>
      </w:r>
      <w:r w:rsidRPr="00F464BB">
        <w:t>at:</w:t>
      </w:r>
      <w:r>
        <w:t xml:space="preserve">  </w:t>
      </w:r>
      <w:hyperlink r:id="rId18" w:history="1">
        <w:r w:rsidRPr="008D51FD">
          <w:rPr>
            <w:rStyle w:val="Hyperlink"/>
          </w:rPr>
          <w:t>https://hbr.org/1993/07/informal-networks-the-company-behind-the-chart</w:t>
        </w:r>
      </w:hyperlink>
      <w:r w:rsidRPr="00F464BB">
        <w:t>.</w:t>
      </w:r>
      <w:r>
        <w:t xml:space="preserve">  </w:t>
      </w:r>
    </w:p>
    <w:p w14:paraId="178E36CC" w14:textId="0D409C94" w:rsidR="00552F86" w:rsidRDefault="00552F86" w:rsidP="00552F86">
      <w:r>
        <w:t>Kunda,</w:t>
      </w:r>
      <w:r w:rsidR="000315D2">
        <w:t xml:space="preserve">  </w:t>
      </w:r>
      <w:r>
        <w:t>G.</w:t>
      </w:r>
      <w:r w:rsidR="000315D2">
        <w:t xml:space="preserve">  </w:t>
      </w:r>
      <w:r>
        <w:t>(1992).</w:t>
      </w:r>
      <w:r w:rsidR="000315D2">
        <w:t xml:space="preserve">  </w:t>
      </w:r>
      <w:r>
        <w:t>Engineering</w:t>
      </w:r>
      <w:r w:rsidR="000315D2">
        <w:t xml:space="preserve">  </w:t>
      </w:r>
      <w:r>
        <w:t>culture:</w:t>
      </w:r>
      <w:r w:rsidR="000315D2">
        <w:t xml:space="preserve">  </w:t>
      </w:r>
      <w:r>
        <w:t>Control</w:t>
      </w:r>
      <w:r w:rsidR="000315D2">
        <w:t xml:space="preserve">  </w:t>
      </w:r>
      <w:r>
        <w:t>and</w:t>
      </w:r>
      <w:r w:rsidR="000315D2">
        <w:t xml:space="preserve">  </w:t>
      </w:r>
      <w:r>
        <w:t>commitment</w:t>
      </w:r>
      <w:r w:rsidR="000315D2">
        <w:t xml:space="preserve">  </w:t>
      </w:r>
      <w:r>
        <w:t>in</w:t>
      </w:r>
      <w:r w:rsidR="000315D2">
        <w:t xml:space="preserve">  </w:t>
      </w:r>
      <w:r>
        <w:t>a</w:t>
      </w:r>
      <w:r w:rsidR="000315D2">
        <w:t xml:space="preserve">  </w:t>
      </w:r>
      <w:r>
        <w:t>high-tech</w:t>
      </w:r>
      <w:r w:rsidR="000315D2">
        <w:t xml:space="preserve">  </w:t>
      </w:r>
      <w:r>
        <w:t>corporation.</w:t>
      </w:r>
      <w:r w:rsidR="000315D2">
        <w:t xml:space="preserve">  </w:t>
      </w:r>
      <w:r>
        <w:t>Temple</w:t>
      </w:r>
      <w:r w:rsidR="000315D2">
        <w:t xml:space="preserve">  </w:t>
      </w:r>
      <w:r>
        <w:t>University</w:t>
      </w:r>
      <w:r w:rsidR="000315D2">
        <w:t xml:space="preserve">  </w:t>
      </w:r>
      <w:r>
        <w:t>Press.</w:t>
      </w:r>
    </w:p>
    <w:p w14:paraId="2C608603" w14:textId="14D0E32A" w:rsidR="00552F86" w:rsidRDefault="00552F86" w:rsidP="00552F86">
      <w:r>
        <w:t>Lencioni,</w:t>
      </w:r>
      <w:r w:rsidR="000315D2">
        <w:t xml:space="preserve">  </w:t>
      </w:r>
      <w:r>
        <w:t>P.</w:t>
      </w:r>
      <w:r w:rsidR="000315D2">
        <w:t xml:space="preserve">  </w:t>
      </w:r>
      <w:r>
        <w:t>(2002).</w:t>
      </w:r>
      <w:r w:rsidR="000315D2">
        <w:t xml:space="preserve">  </w:t>
      </w:r>
      <w:r>
        <w:t>The</w:t>
      </w:r>
      <w:r w:rsidR="000315D2">
        <w:t xml:space="preserve">  </w:t>
      </w:r>
      <w:r>
        <w:t>five</w:t>
      </w:r>
      <w:r w:rsidR="000315D2">
        <w:t xml:space="preserve">  </w:t>
      </w:r>
      <w:r>
        <w:t>dysfunctions</w:t>
      </w:r>
      <w:r w:rsidR="000315D2">
        <w:t xml:space="preserve">  </w:t>
      </w:r>
      <w:r>
        <w:t>of</w:t>
      </w:r>
      <w:r w:rsidR="000315D2">
        <w:t xml:space="preserve">  </w:t>
      </w:r>
      <w:r>
        <w:t>a</w:t>
      </w:r>
      <w:r w:rsidR="000315D2">
        <w:t xml:space="preserve">  </w:t>
      </w:r>
      <w:r>
        <w:t>team:</w:t>
      </w:r>
      <w:r w:rsidR="000315D2">
        <w:t xml:space="preserve">  </w:t>
      </w:r>
      <w:r>
        <w:t>A</w:t>
      </w:r>
      <w:r w:rsidR="000315D2">
        <w:t xml:space="preserve">  </w:t>
      </w:r>
      <w:r>
        <w:t>leadership</w:t>
      </w:r>
      <w:r w:rsidR="000315D2">
        <w:t xml:space="preserve">  </w:t>
      </w:r>
      <w:r>
        <w:t>fable.</w:t>
      </w:r>
      <w:r w:rsidR="000315D2">
        <w:t xml:space="preserve">  </w:t>
      </w:r>
      <w:r>
        <w:t>Jossey-Bass.</w:t>
      </w:r>
    </w:p>
    <w:p w14:paraId="7949F911" w14:textId="4D917785" w:rsidR="00552F86" w:rsidRDefault="00552F86" w:rsidP="00552F86">
      <w:r>
        <w:t>Martin,</w:t>
      </w:r>
      <w:r w:rsidR="000315D2">
        <w:t xml:space="preserve">  </w:t>
      </w:r>
      <w:r>
        <w:t>J.</w:t>
      </w:r>
      <w:r w:rsidR="000315D2">
        <w:t xml:space="preserve">  </w:t>
      </w:r>
      <w:r>
        <w:t>(2002).</w:t>
      </w:r>
      <w:r w:rsidR="000315D2">
        <w:t xml:space="preserve">  </w:t>
      </w:r>
      <w:r>
        <w:t>Organizational</w:t>
      </w:r>
      <w:r w:rsidR="000315D2">
        <w:t xml:space="preserve">  </w:t>
      </w:r>
      <w:r>
        <w:t>culture:</w:t>
      </w:r>
      <w:r w:rsidR="000315D2">
        <w:t xml:space="preserve">  </w:t>
      </w:r>
      <w:r>
        <w:t>Mapping</w:t>
      </w:r>
      <w:r w:rsidR="000315D2">
        <w:t xml:space="preserve">  </w:t>
      </w:r>
      <w:r>
        <w:t>the</w:t>
      </w:r>
      <w:r w:rsidR="000315D2">
        <w:t xml:space="preserve">  </w:t>
      </w:r>
      <w:r>
        <w:t>terrain.</w:t>
      </w:r>
      <w:r w:rsidR="000315D2">
        <w:t xml:space="preserve">  </w:t>
      </w:r>
      <w:r>
        <w:t>SAGE</w:t>
      </w:r>
      <w:r w:rsidR="000315D2">
        <w:t xml:space="preserve">  </w:t>
      </w:r>
      <w:r>
        <w:t>Publications.</w:t>
      </w:r>
    </w:p>
    <w:p w14:paraId="5B730F01" w14:textId="1ABBBD49" w:rsidR="00552F86" w:rsidRDefault="00552F86" w:rsidP="00552F86">
      <w:r>
        <w:t>McSweeney,</w:t>
      </w:r>
      <w:r w:rsidR="000315D2">
        <w:t xml:space="preserve">  </w:t>
      </w:r>
      <w:r>
        <w:t>B.</w:t>
      </w:r>
      <w:r w:rsidR="000315D2">
        <w:t xml:space="preserve">  </w:t>
      </w:r>
      <w:r>
        <w:t>(2002).</w:t>
      </w:r>
      <w:r w:rsidR="000315D2">
        <w:t xml:space="preserve">  </w:t>
      </w:r>
      <w:r>
        <w:t>Hofstede’s</w:t>
      </w:r>
      <w:r w:rsidR="000315D2">
        <w:t xml:space="preserve">  </w:t>
      </w:r>
      <w:r>
        <w:t>model</w:t>
      </w:r>
      <w:r w:rsidR="000315D2">
        <w:t xml:space="preserve">  </w:t>
      </w:r>
      <w:r>
        <w:t>of</w:t>
      </w:r>
      <w:r w:rsidR="000315D2">
        <w:t xml:space="preserve">  </w:t>
      </w:r>
      <w:r>
        <w:t>national</w:t>
      </w:r>
      <w:r w:rsidR="000315D2">
        <w:t xml:space="preserve">  </w:t>
      </w:r>
      <w:r>
        <w:t>cultural</w:t>
      </w:r>
      <w:r w:rsidR="000315D2">
        <w:t xml:space="preserve">  </w:t>
      </w:r>
      <w:r>
        <w:t>differences</w:t>
      </w:r>
      <w:r w:rsidR="000315D2">
        <w:t xml:space="preserve">  </w:t>
      </w:r>
      <w:r>
        <w:t>and</w:t>
      </w:r>
      <w:r w:rsidR="000315D2">
        <w:t xml:space="preserve">  </w:t>
      </w:r>
      <w:r>
        <w:t>their</w:t>
      </w:r>
      <w:r w:rsidR="000315D2">
        <w:t xml:space="preserve">  </w:t>
      </w:r>
      <w:r>
        <w:t>consequences:</w:t>
      </w:r>
      <w:r w:rsidR="000315D2">
        <w:t xml:space="preserve">  </w:t>
      </w:r>
      <w:r>
        <w:t>A</w:t>
      </w:r>
      <w:r w:rsidR="000315D2">
        <w:t xml:space="preserve">  </w:t>
      </w:r>
      <w:r>
        <w:t>triumph</w:t>
      </w:r>
      <w:r w:rsidR="000315D2">
        <w:t xml:space="preserve">  </w:t>
      </w:r>
      <w:r>
        <w:t>of</w:t>
      </w:r>
      <w:r w:rsidR="000315D2">
        <w:t xml:space="preserve">  </w:t>
      </w:r>
      <w:r>
        <w:t>faith</w:t>
      </w:r>
      <w:r w:rsidR="000315D2">
        <w:t xml:space="preserve">  </w:t>
      </w:r>
      <w:r>
        <w:t>–</w:t>
      </w:r>
      <w:r w:rsidR="000315D2">
        <w:t xml:space="preserve">  </w:t>
      </w:r>
      <w:r>
        <w:t>a</w:t>
      </w:r>
      <w:r w:rsidR="000315D2">
        <w:t xml:space="preserve">  </w:t>
      </w:r>
      <w:r>
        <w:t>failure</w:t>
      </w:r>
      <w:r w:rsidR="000315D2">
        <w:t xml:space="preserve">  </w:t>
      </w:r>
      <w:r>
        <w:t>of</w:t>
      </w:r>
      <w:r w:rsidR="000315D2">
        <w:t xml:space="preserve">  </w:t>
      </w:r>
      <w:r>
        <w:t>analysis.</w:t>
      </w:r>
      <w:r w:rsidR="000315D2">
        <w:t xml:space="preserve">  </w:t>
      </w:r>
      <w:r>
        <w:t>Human</w:t>
      </w:r>
      <w:r w:rsidR="000315D2">
        <w:t xml:space="preserve">  </w:t>
      </w:r>
      <w:r>
        <w:t>Relations,</w:t>
      </w:r>
      <w:r w:rsidR="000315D2">
        <w:t xml:space="preserve">  </w:t>
      </w:r>
      <w:r>
        <w:t>55(1),</w:t>
      </w:r>
      <w:r w:rsidR="000315D2">
        <w:t xml:space="preserve">  </w:t>
      </w:r>
      <w:r>
        <w:t>89–118.</w:t>
      </w:r>
      <w:r w:rsidR="000315D2">
        <w:t xml:space="preserve">  </w:t>
      </w:r>
      <w:hyperlink r:id="rId19" w:history="1">
        <w:r w:rsidRPr="00B54753">
          <w:rPr>
            <w:rStyle w:val="Hyperlink"/>
          </w:rPr>
          <w:t>https://doi.org/10.1177/0018726702551004</w:t>
        </w:r>
      </w:hyperlink>
      <w:r w:rsidR="000315D2">
        <w:t xml:space="preserve">  </w:t>
      </w:r>
    </w:p>
    <w:p w14:paraId="68137E5D" w14:textId="15149A28" w:rsidR="00552F86" w:rsidRDefault="00552F86" w:rsidP="00552F86">
      <w:r>
        <w:t>Mintzberg,</w:t>
      </w:r>
      <w:r w:rsidR="000315D2">
        <w:t xml:space="preserve">  </w:t>
      </w:r>
      <w:r>
        <w:t>H.</w:t>
      </w:r>
      <w:r w:rsidR="000315D2">
        <w:t xml:space="preserve">  </w:t>
      </w:r>
      <w:r>
        <w:t>(2009).</w:t>
      </w:r>
      <w:r w:rsidR="000315D2">
        <w:t xml:space="preserve">  </w:t>
      </w:r>
      <w:r>
        <w:t>Managing.</w:t>
      </w:r>
      <w:r w:rsidR="000315D2">
        <w:t xml:space="preserve">  </w:t>
      </w:r>
      <w:r>
        <w:t>Berrett-Koehler</w:t>
      </w:r>
      <w:r w:rsidR="000315D2">
        <w:t xml:space="preserve">  </w:t>
      </w:r>
      <w:r>
        <w:t>Publishers.</w:t>
      </w:r>
    </w:p>
    <w:p w14:paraId="0FEF066A" w14:textId="3AD6F35F" w:rsidR="00552F86" w:rsidRDefault="00552F86" w:rsidP="00552F86">
      <w:r>
        <w:t>Pearson,</w:t>
      </w:r>
      <w:r w:rsidR="000315D2">
        <w:t xml:space="preserve">  </w:t>
      </w:r>
      <w:r>
        <w:t>A.</w:t>
      </w:r>
      <w:r w:rsidR="000315D2">
        <w:t xml:space="preserve">  </w:t>
      </w:r>
      <w:r>
        <w:t>(2016).</w:t>
      </w:r>
      <w:r w:rsidR="000315D2">
        <w:t xml:space="preserve">  </w:t>
      </w:r>
      <w:r>
        <w:t>Critical</w:t>
      </w:r>
      <w:r w:rsidR="000315D2">
        <w:t xml:space="preserve">  </w:t>
      </w:r>
      <w:r>
        <w:t>thinking</w:t>
      </w:r>
      <w:r w:rsidR="000315D2">
        <w:t xml:space="preserve">  </w:t>
      </w:r>
      <w:r>
        <w:t>for</w:t>
      </w:r>
      <w:r w:rsidR="000315D2">
        <w:t xml:space="preserve">  </w:t>
      </w:r>
      <w:r>
        <w:t>business</w:t>
      </w:r>
      <w:r w:rsidR="000315D2">
        <w:t xml:space="preserve">  </w:t>
      </w:r>
      <w:r>
        <w:t>students.</w:t>
      </w:r>
      <w:r w:rsidR="000315D2">
        <w:t xml:space="preserve">  </w:t>
      </w:r>
      <w:r>
        <w:t>Oxford</w:t>
      </w:r>
      <w:r w:rsidR="000315D2">
        <w:t xml:space="preserve">  </w:t>
      </w:r>
      <w:r>
        <w:t>Brookes</w:t>
      </w:r>
      <w:r w:rsidR="000315D2">
        <w:t xml:space="preserve">  </w:t>
      </w:r>
      <w:r>
        <w:t>University</w:t>
      </w:r>
      <w:r w:rsidR="000315D2">
        <w:t xml:space="preserve">  </w:t>
      </w:r>
      <w:r>
        <w:t>Press.</w:t>
      </w:r>
      <w:r w:rsidR="000315D2">
        <w:t xml:space="preserve">  </w:t>
      </w:r>
    </w:p>
    <w:p w14:paraId="27ACA222" w14:textId="79E82D28" w:rsidR="00552F86" w:rsidRDefault="00552F86" w:rsidP="00552F86">
      <w:r>
        <w:t>Peters,</w:t>
      </w:r>
      <w:r w:rsidR="000315D2">
        <w:t xml:space="preserve">  </w:t>
      </w:r>
      <w:r>
        <w:t>T.,</w:t>
      </w:r>
      <w:r w:rsidR="000315D2">
        <w:t xml:space="preserve">  </w:t>
      </w:r>
      <w:r>
        <w:t>&amp;</w:t>
      </w:r>
      <w:r w:rsidR="000315D2">
        <w:t xml:space="preserve">  </w:t>
      </w:r>
      <w:r>
        <w:t>Waterman,</w:t>
      </w:r>
      <w:r w:rsidR="000315D2">
        <w:t xml:space="preserve">  </w:t>
      </w:r>
      <w:r>
        <w:t>R.</w:t>
      </w:r>
      <w:r w:rsidR="000315D2">
        <w:t xml:space="preserve">  </w:t>
      </w:r>
      <w:r>
        <w:t>(2004).</w:t>
      </w:r>
      <w:r w:rsidR="000315D2">
        <w:t xml:space="preserve">  </w:t>
      </w:r>
      <w:r>
        <w:t>In</w:t>
      </w:r>
      <w:r w:rsidR="000315D2">
        <w:t xml:space="preserve">  </w:t>
      </w:r>
      <w:r>
        <w:t>search</w:t>
      </w:r>
      <w:r w:rsidR="000315D2">
        <w:t xml:space="preserve">  </w:t>
      </w:r>
      <w:r>
        <w:t>of</w:t>
      </w:r>
      <w:r w:rsidR="000315D2">
        <w:t xml:space="preserve">  </w:t>
      </w:r>
      <w:r>
        <w:t>excellence:</w:t>
      </w:r>
      <w:r w:rsidR="000315D2">
        <w:t xml:space="preserve">  </w:t>
      </w:r>
      <w:r>
        <w:t>Lessons</w:t>
      </w:r>
      <w:r w:rsidR="000315D2">
        <w:t xml:space="preserve">  </w:t>
      </w:r>
      <w:r>
        <w:t>from</w:t>
      </w:r>
      <w:r w:rsidR="000315D2">
        <w:t xml:space="preserve">  </w:t>
      </w:r>
      <w:r>
        <w:t>America’s</w:t>
      </w:r>
      <w:r w:rsidR="000315D2">
        <w:t xml:space="preserve">  </w:t>
      </w:r>
      <w:r>
        <w:t>best-run</w:t>
      </w:r>
      <w:r w:rsidR="000315D2">
        <w:t xml:space="preserve">  </w:t>
      </w:r>
      <w:r>
        <w:t>companies.</w:t>
      </w:r>
      <w:r w:rsidR="000315D2">
        <w:t xml:space="preserve">  </w:t>
      </w:r>
      <w:r>
        <w:t>Harper</w:t>
      </w:r>
      <w:r w:rsidR="000315D2">
        <w:t xml:space="preserve">  </w:t>
      </w:r>
      <w:r>
        <w:t>Business.</w:t>
      </w:r>
    </w:p>
    <w:p w14:paraId="2EBEB29B" w14:textId="373F41F2" w:rsidR="00BE204E" w:rsidRPr="00BE204E" w:rsidRDefault="00BE204E" w:rsidP="00BE204E">
      <w:r w:rsidRPr="00BE204E">
        <w:t>Rosenzweig,</w:t>
      </w:r>
      <w:r>
        <w:t xml:space="preserve">  </w:t>
      </w:r>
      <w:r w:rsidRPr="00BE204E">
        <w:t>P.</w:t>
      </w:r>
      <w:r>
        <w:t xml:space="preserve">  </w:t>
      </w:r>
      <w:r w:rsidRPr="00BE204E">
        <w:t>(2007).</w:t>
      </w:r>
      <w:r>
        <w:t xml:space="preserve">  </w:t>
      </w:r>
      <w:r w:rsidRPr="00BE204E">
        <w:t>Misunderstanding</w:t>
      </w:r>
      <w:r>
        <w:t xml:space="preserve">  </w:t>
      </w:r>
      <w:r w:rsidRPr="00BE204E">
        <w:t>the</w:t>
      </w:r>
      <w:r>
        <w:t xml:space="preserve">  </w:t>
      </w:r>
      <w:r w:rsidRPr="00BE204E">
        <w:t>Nature</w:t>
      </w:r>
      <w:r>
        <w:t xml:space="preserve">  </w:t>
      </w:r>
      <w:r w:rsidRPr="00BE204E">
        <w:t>of</w:t>
      </w:r>
      <w:r>
        <w:t xml:space="preserve">  </w:t>
      </w:r>
      <w:r w:rsidRPr="00BE204E">
        <w:t>Company</w:t>
      </w:r>
      <w:r>
        <w:t xml:space="preserve">  </w:t>
      </w:r>
      <w:r w:rsidRPr="00BE204E">
        <w:t>Performance:</w:t>
      </w:r>
      <w:r>
        <w:t xml:space="preserve">  </w:t>
      </w:r>
      <w:r w:rsidRPr="00BE204E">
        <w:t>The</w:t>
      </w:r>
      <w:r>
        <w:t xml:space="preserve">  </w:t>
      </w:r>
      <w:r w:rsidRPr="00BE204E">
        <w:t>Halo</w:t>
      </w:r>
      <w:r>
        <w:t xml:space="preserve">  </w:t>
      </w:r>
      <w:r w:rsidRPr="00BE204E">
        <w:t>Effect</w:t>
      </w:r>
      <w:r>
        <w:t xml:space="preserve">  </w:t>
      </w:r>
      <w:r w:rsidRPr="00BE204E">
        <w:t>and</w:t>
      </w:r>
      <w:r>
        <w:t xml:space="preserve">  </w:t>
      </w:r>
      <w:r w:rsidRPr="00BE204E">
        <w:t>other</w:t>
      </w:r>
      <w:r>
        <w:t xml:space="preserve">  </w:t>
      </w:r>
      <w:r w:rsidRPr="00BE204E">
        <w:t>Business</w:t>
      </w:r>
      <w:r>
        <w:t xml:space="preserve">  </w:t>
      </w:r>
      <w:r w:rsidRPr="00BE204E">
        <w:t>Delusions.</w:t>
      </w:r>
      <w:r>
        <w:t xml:space="preserve">  </w:t>
      </w:r>
      <w:r w:rsidRPr="00BE204E">
        <w:rPr>
          <w:i/>
          <w:iCs/>
        </w:rPr>
        <w:t>California</w:t>
      </w:r>
      <w:r>
        <w:rPr>
          <w:i/>
          <w:iCs/>
        </w:rPr>
        <w:t xml:space="preserve">  </w:t>
      </w:r>
      <w:r w:rsidRPr="00BE204E">
        <w:rPr>
          <w:i/>
          <w:iCs/>
        </w:rPr>
        <w:t>Management</w:t>
      </w:r>
      <w:r>
        <w:rPr>
          <w:i/>
          <w:iCs/>
        </w:rPr>
        <w:t xml:space="preserve">  </w:t>
      </w:r>
      <w:r w:rsidRPr="00BE204E">
        <w:rPr>
          <w:i/>
          <w:iCs/>
        </w:rPr>
        <w:t>Review</w:t>
      </w:r>
      <w:r w:rsidRPr="00BE204E">
        <w:t>,</w:t>
      </w:r>
      <w:r>
        <w:t xml:space="preserve">  </w:t>
      </w:r>
      <w:r w:rsidRPr="00BE204E">
        <w:t>49(4),</w:t>
      </w:r>
      <w:r>
        <w:t xml:space="preserve">  </w:t>
      </w:r>
      <w:r w:rsidRPr="00BE204E">
        <w:t>pp.6–20.</w:t>
      </w:r>
      <w:r>
        <w:t xml:space="preserve">  </w:t>
      </w:r>
      <w:proofErr w:type="spellStart"/>
      <w:r w:rsidRPr="00BE204E">
        <w:t>doi</w:t>
      </w:r>
      <w:proofErr w:type="spellEnd"/>
      <w:r w:rsidRPr="00BE204E">
        <w:t>:</w:t>
      </w:r>
      <w:r>
        <w:t xml:space="preserve">  </w:t>
      </w:r>
      <w:hyperlink r:id="rId20" w:history="1">
        <w:r w:rsidRPr="00BE204E">
          <w:rPr>
            <w:rStyle w:val="Hyperlink"/>
          </w:rPr>
          <w:t>https://doi.org/10.2307/41166403</w:t>
        </w:r>
      </w:hyperlink>
      <w:r>
        <w:t xml:space="preserve">  </w:t>
      </w:r>
    </w:p>
    <w:p w14:paraId="529FD801" w14:textId="2328F072" w:rsidR="00552F86" w:rsidRDefault="00552F86" w:rsidP="00552F86">
      <w:r>
        <w:t>Schein,</w:t>
      </w:r>
      <w:r w:rsidR="000315D2">
        <w:t xml:space="preserve">  </w:t>
      </w:r>
      <w:r>
        <w:t>E.</w:t>
      </w:r>
      <w:r w:rsidR="000315D2">
        <w:t xml:space="preserve">  </w:t>
      </w:r>
      <w:r>
        <w:t>H.</w:t>
      </w:r>
      <w:r w:rsidR="000315D2">
        <w:t xml:space="preserve">  </w:t>
      </w:r>
      <w:r>
        <w:t>(2017).</w:t>
      </w:r>
      <w:r w:rsidR="000315D2">
        <w:t xml:space="preserve">  </w:t>
      </w:r>
      <w:r>
        <w:t>Organizational</w:t>
      </w:r>
      <w:r w:rsidR="000315D2">
        <w:t xml:space="preserve">  </w:t>
      </w:r>
      <w:r>
        <w:t>culture</w:t>
      </w:r>
      <w:r w:rsidR="000315D2">
        <w:t xml:space="preserve">  </w:t>
      </w:r>
      <w:r>
        <w:t>and</w:t>
      </w:r>
      <w:r w:rsidR="000315D2">
        <w:t xml:space="preserve">  </w:t>
      </w:r>
      <w:r>
        <w:t>leadership</w:t>
      </w:r>
      <w:r w:rsidR="000315D2">
        <w:t xml:space="preserve">  </w:t>
      </w:r>
      <w:r>
        <w:t>(5th</w:t>
      </w:r>
      <w:r w:rsidR="000315D2">
        <w:t xml:space="preserve">  </w:t>
      </w:r>
      <w:r>
        <w:t>ed.).</w:t>
      </w:r>
      <w:r w:rsidR="000315D2">
        <w:t xml:space="preserve">  </w:t>
      </w:r>
      <w:r>
        <w:t>Wiley.</w:t>
      </w:r>
    </w:p>
    <w:p w14:paraId="66BACC15" w14:textId="62ED75B1" w:rsidR="00552F86" w:rsidRDefault="00552F86" w:rsidP="00552F86">
      <w:r>
        <w:t>Senge,</w:t>
      </w:r>
      <w:r w:rsidR="000315D2">
        <w:t xml:space="preserve">  </w:t>
      </w:r>
      <w:r>
        <w:t>P.</w:t>
      </w:r>
      <w:r w:rsidR="000315D2">
        <w:t xml:space="preserve">  </w:t>
      </w:r>
      <w:r>
        <w:t>M.</w:t>
      </w:r>
      <w:r w:rsidR="000315D2">
        <w:t xml:space="preserve">  </w:t>
      </w:r>
      <w:r>
        <w:t>(1990).</w:t>
      </w:r>
      <w:r w:rsidR="000315D2">
        <w:t xml:space="preserve">  </w:t>
      </w:r>
      <w:r>
        <w:t>The</w:t>
      </w:r>
      <w:r w:rsidR="000315D2">
        <w:t xml:space="preserve">  </w:t>
      </w:r>
      <w:r>
        <w:t>fifth</w:t>
      </w:r>
      <w:r w:rsidR="000315D2">
        <w:t xml:space="preserve">  </w:t>
      </w:r>
      <w:r>
        <w:t>discipline:</w:t>
      </w:r>
      <w:r w:rsidR="000315D2">
        <w:t xml:space="preserve">  </w:t>
      </w:r>
      <w:r>
        <w:t>The</w:t>
      </w:r>
      <w:r w:rsidR="000315D2">
        <w:t xml:space="preserve">  </w:t>
      </w:r>
      <w:r>
        <w:t>art</w:t>
      </w:r>
      <w:r w:rsidR="000315D2">
        <w:t xml:space="preserve">  </w:t>
      </w:r>
      <w:r>
        <w:t>and</w:t>
      </w:r>
      <w:r w:rsidR="000315D2">
        <w:t xml:space="preserve">  </w:t>
      </w:r>
      <w:r>
        <w:t>practice</w:t>
      </w:r>
      <w:r w:rsidR="000315D2">
        <w:t xml:space="preserve">  </w:t>
      </w:r>
      <w:r>
        <w:t>of</w:t>
      </w:r>
      <w:r w:rsidR="000315D2">
        <w:t xml:space="preserve">  </w:t>
      </w:r>
      <w:r>
        <w:t>the</w:t>
      </w:r>
      <w:r w:rsidR="000315D2">
        <w:t xml:space="preserve">  </w:t>
      </w:r>
      <w:r>
        <w:t>learning</w:t>
      </w:r>
      <w:r w:rsidR="000315D2">
        <w:t xml:space="preserve">  </w:t>
      </w:r>
      <w:r>
        <w:t>organization.</w:t>
      </w:r>
      <w:r w:rsidR="000315D2">
        <w:t xml:space="preserve">  </w:t>
      </w:r>
      <w:r>
        <w:t>Doubleday.</w:t>
      </w:r>
    </w:p>
    <w:p w14:paraId="1619F03E" w14:textId="6819D9CC" w:rsidR="00552F86" w:rsidRDefault="00552F86" w:rsidP="00552F86">
      <w:r>
        <w:t>Thompson,</w:t>
      </w:r>
      <w:r w:rsidR="000315D2">
        <w:t xml:space="preserve">  </w:t>
      </w:r>
      <w:r>
        <w:t>P.,</w:t>
      </w:r>
      <w:r w:rsidR="000315D2">
        <w:t xml:space="preserve">  </w:t>
      </w:r>
      <w:r>
        <w:t>&amp;</w:t>
      </w:r>
      <w:r w:rsidR="000315D2">
        <w:t xml:space="preserve">  </w:t>
      </w:r>
      <w:r>
        <w:t>McHugh,</w:t>
      </w:r>
      <w:r w:rsidR="000315D2">
        <w:t xml:space="preserve">  </w:t>
      </w:r>
      <w:r>
        <w:t>D.</w:t>
      </w:r>
      <w:r w:rsidR="000315D2">
        <w:t xml:space="preserve">  </w:t>
      </w:r>
      <w:r>
        <w:t>(2009).</w:t>
      </w:r>
      <w:r w:rsidR="000315D2">
        <w:t xml:space="preserve">  </w:t>
      </w:r>
      <w:r>
        <w:t>Work</w:t>
      </w:r>
      <w:r w:rsidR="000315D2">
        <w:t xml:space="preserve">  </w:t>
      </w:r>
      <w:r>
        <w:t>organisations:</w:t>
      </w:r>
      <w:r w:rsidR="000315D2">
        <w:t xml:space="preserve">  </w:t>
      </w:r>
      <w:r>
        <w:t>A</w:t>
      </w:r>
      <w:r w:rsidR="000315D2">
        <w:t xml:space="preserve">  </w:t>
      </w:r>
      <w:r>
        <w:t>critical</w:t>
      </w:r>
      <w:r w:rsidR="000315D2">
        <w:t xml:space="preserve">  </w:t>
      </w:r>
      <w:r>
        <w:t>introduction</w:t>
      </w:r>
      <w:r w:rsidR="000315D2">
        <w:t xml:space="preserve">  </w:t>
      </w:r>
      <w:r>
        <w:t>(4th</w:t>
      </w:r>
      <w:r w:rsidR="000315D2">
        <w:t xml:space="preserve">  </w:t>
      </w:r>
      <w:r>
        <w:t>ed.).</w:t>
      </w:r>
      <w:r w:rsidR="000315D2">
        <w:t xml:space="preserve">  </w:t>
      </w:r>
      <w:r>
        <w:t>Palgrave</w:t>
      </w:r>
      <w:r w:rsidR="000315D2">
        <w:t xml:space="preserve">  </w:t>
      </w:r>
      <w:r>
        <w:t>Macmillan.</w:t>
      </w:r>
    </w:p>
    <w:p w14:paraId="34D086BC" w14:textId="77777777" w:rsidR="00102940" w:rsidRDefault="00102940" w:rsidP="003F69D6">
      <w:r w:rsidRPr="00102940">
        <w:t xml:space="preserve">Stephen Edelston </w:t>
      </w:r>
      <w:proofErr w:type="spellStart"/>
      <w:r w:rsidRPr="00102940">
        <w:t>Toulim</w:t>
      </w:r>
      <w:proofErr w:type="spellEnd"/>
      <w:r w:rsidRPr="00102940">
        <w:t xml:space="preserve"> (1958). The uses of argument. Cambridge England: Cambridge University Press.</w:t>
      </w:r>
    </w:p>
    <w:p w14:paraId="3D84FAC7" w14:textId="1BC6CDC4" w:rsidR="002E6011" w:rsidRDefault="00552F86" w:rsidP="003F69D6">
      <w:r>
        <w:t>Visser,</w:t>
      </w:r>
      <w:r w:rsidR="000315D2">
        <w:t xml:space="preserve">  </w:t>
      </w:r>
      <w:r>
        <w:t>W.</w:t>
      </w:r>
      <w:r w:rsidR="000315D2">
        <w:t xml:space="preserve">  </w:t>
      </w:r>
      <w:r>
        <w:t>(2008).</w:t>
      </w:r>
      <w:r w:rsidR="000315D2">
        <w:t xml:space="preserve">  </w:t>
      </w:r>
      <w:r>
        <w:t>Corporate</w:t>
      </w:r>
      <w:r w:rsidR="000315D2">
        <w:t xml:space="preserve">  </w:t>
      </w:r>
      <w:r>
        <w:t>sustainability</w:t>
      </w:r>
      <w:r w:rsidR="000315D2">
        <w:t xml:space="preserve">  </w:t>
      </w:r>
      <w:r>
        <w:t>and</w:t>
      </w:r>
      <w:r w:rsidR="000315D2">
        <w:t xml:space="preserve">  </w:t>
      </w:r>
      <w:r>
        <w:t>the</w:t>
      </w:r>
      <w:r w:rsidR="000315D2">
        <w:t xml:space="preserve">  </w:t>
      </w:r>
      <w:r>
        <w:t>individual:</w:t>
      </w:r>
      <w:r w:rsidR="000315D2">
        <w:t xml:space="preserve">  </w:t>
      </w:r>
      <w:r>
        <w:t>Understanding</w:t>
      </w:r>
      <w:r w:rsidR="000315D2">
        <w:t xml:space="preserve">  </w:t>
      </w:r>
      <w:r>
        <w:t>what</w:t>
      </w:r>
      <w:r w:rsidR="000315D2">
        <w:t xml:space="preserve">  </w:t>
      </w:r>
      <w:r>
        <w:t>drives</w:t>
      </w:r>
      <w:r w:rsidR="000315D2">
        <w:t xml:space="preserve">  </w:t>
      </w:r>
      <w:r>
        <w:t>sustainability</w:t>
      </w:r>
      <w:r w:rsidR="000315D2">
        <w:t xml:space="preserve">  </w:t>
      </w:r>
      <w:r>
        <w:t>professionals.</w:t>
      </w:r>
      <w:r w:rsidR="000315D2">
        <w:t xml:space="preserve">  </w:t>
      </w:r>
      <w:r>
        <w:t>Ashridge</w:t>
      </w:r>
      <w:r w:rsidR="000315D2">
        <w:t xml:space="preserve">  </w:t>
      </w:r>
      <w:r>
        <w:t>Centre</w:t>
      </w:r>
      <w:r w:rsidR="000315D2">
        <w:t xml:space="preserve">  </w:t>
      </w:r>
      <w:r>
        <w:t>for</w:t>
      </w:r>
      <w:r w:rsidR="000315D2">
        <w:t xml:space="preserve">  </w:t>
      </w:r>
      <w:r>
        <w:t>Business</w:t>
      </w:r>
      <w:r w:rsidR="000315D2">
        <w:t xml:space="preserve">  </w:t>
      </w:r>
      <w:r>
        <w:t>and</w:t>
      </w:r>
      <w:r w:rsidR="000315D2">
        <w:t xml:space="preserve">  </w:t>
      </w:r>
      <w:r>
        <w:t>Sustainability.</w:t>
      </w:r>
      <w:r w:rsidR="000315D2">
        <w:t xml:space="preserve">  </w:t>
      </w:r>
      <w:hyperlink r:id="rId21" w:history="1">
        <w:r w:rsidRPr="00B54753">
          <w:rPr>
            <w:rStyle w:val="Hyperlink"/>
          </w:rPr>
          <w:t>https://www.waynevisser.com/wp-content/uploads/2012/04/paper_individual_csr_wvisser.pdf</w:t>
        </w:r>
      </w:hyperlink>
      <w:r w:rsidR="000315D2">
        <w:t xml:space="preserve">  </w:t>
      </w:r>
    </w:p>
    <w:p w14:paraId="4C3D70BE" w14:textId="6C1B093B" w:rsidR="002E6011" w:rsidRDefault="002E6011" w:rsidP="003F69D6"/>
    <w:p w14:paraId="643DFEF6" w14:textId="396B1E2D" w:rsidR="002E6011" w:rsidRDefault="002E6011" w:rsidP="003F69D6"/>
    <w:p w14:paraId="5D717305" w14:textId="64567C61" w:rsidR="002E6011" w:rsidRDefault="002E6011" w:rsidP="003F69D6"/>
    <w:p w14:paraId="64EE6EDA" w14:textId="2A1F8454" w:rsidR="002E6011" w:rsidRDefault="002E6011" w:rsidP="003F69D6"/>
    <w:p w14:paraId="162449E8" w14:textId="09341663" w:rsidR="002E6011" w:rsidRDefault="002E6011" w:rsidP="003F69D6"/>
    <w:p w14:paraId="2E4B83EC" w14:textId="2210B1CE" w:rsidR="002E6011" w:rsidRDefault="002E6011" w:rsidP="003F69D6"/>
    <w:p w14:paraId="7581E0BB" w14:textId="12976F48" w:rsidR="002E6011" w:rsidRDefault="002E6011" w:rsidP="003F69D6"/>
    <w:p w14:paraId="5694CEAF" w14:textId="25C9EBE3" w:rsidR="002E6011" w:rsidRDefault="002E6011" w:rsidP="003F69D6"/>
    <w:p w14:paraId="4E6B34E9" w14:textId="01D9B97F" w:rsidR="002E6011" w:rsidRDefault="002E6011" w:rsidP="003F69D6"/>
    <w:p w14:paraId="52CE686E" w14:textId="224B53E7" w:rsidR="003F69D6" w:rsidRDefault="002049FE" w:rsidP="000C3BF0">
      <w:pPr>
        <w:pStyle w:val="Heading2"/>
      </w:pPr>
      <w:bookmarkStart w:id="21" w:name="_Toc214827158"/>
      <w:r>
        <w:t>Appendix</w:t>
      </w:r>
      <w:r w:rsidR="000315D2">
        <w:t xml:space="preserve">  </w:t>
      </w:r>
      <w:r>
        <w:t>1</w:t>
      </w:r>
      <w:bookmarkEnd w:id="21"/>
    </w:p>
    <w:p w14:paraId="5CA80FCD" w14:textId="1E11C131" w:rsidR="008C3EA6" w:rsidRPr="008C3EA6" w:rsidRDefault="008C3EA6" w:rsidP="008C3EA6">
      <w:pPr>
        <w:pStyle w:val="Heading2"/>
      </w:pPr>
      <w:bookmarkStart w:id="22" w:name="_Toc214827159"/>
      <w:r>
        <w:t>PESTLE</w:t>
      </w:r>
      <w:r w:rsidR="000315D2">
        <w:t xml:space="preserve">  </w:t>
      </w:r>
      <w:r>
        <w:t>Summary</w:t>
      </w:r>
      <w:r w:rsidR="000315D2">
        <w:t xml:space="preserve">  </w:t>
      </w:r>
      <w:r>
        <w:t>Table</w:t>
      </w:r>
      <w:bookmarkEnd w:id="22"/>
    </w:p>
    <w:p w14:paraId="61EEA2E2" w14:textId="2A177C38" w:rsidR="002049FE" w:rsidRDefault="002049FE" w:rsidP="003F69D6"/>
    <w:tbl>
      <w:tblPr>
        <w:tblStyle w:val="GridTable2-Accent51"/>
        <w:tblW w:w="0" w:type="auto"/>
        <w:tblLook w:val="04A0" w:firstRow="1" w:lastRow="0" w:firstColumn="1" w:lastColumn="0" w:noHBand="0" w:noVBand="1"/>
      </w:tblPr>
      <w:tblGrid>
        <w:gridCol w:w="1551"/>
        <w:gridCol w:w="3134"/>
        <w:gridCol w:w="4629"/>
      </w:tblGrid>
      <w:tr w:rsidR="008C3EA6" w:rsidRPr="008C3EA6" w14:paraId="14A68957" w14:textId="77777777" w:rsidTr="005769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8" w:space="0" w:color="auto"/>
              <w:left w:val="single" w:sz="18" w:space="0" w:color="auto"/>
            </w:tcBorders>
            <w:hideMark/>
          </w:tcPr>
          <w:p w14:paraId="5A285482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Factor</w:t>
            </w:r>
          </w:p>
        </w:tc>
        <w:tc>
          <w:tcPr>
            <w:tcW w:w="0" w:type="auto"/>
            <w:tcBorders>
              <w:top w:val="single" w:sz="18" w:space="0" w:color="auto"/>
            </w:tcBorders>
            <w:hideMark/>
          </w:tcPr>
          <w:p w14:paraId="583EE760" w14:textId="1166FC84" w:rsidR="008C3EA6" w:rsidRPr="008C3EA6" w:rsidRDefault="008C3EA6" w:rsidP="008C3EA6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Key</w:t>
            </w:r>
            <w:r w:rsidR="000315D2">
              <w:t xml:space="preserve">  </w:t>
            </w:r>
            <w:r w:rsidRPr="008C3EA6">
              <w:t>Influences</w:t>
            </w:r>
          </w:p>
        </w:tc>
        <w:tc>
          <w:tcPr>
            <w:tcW w:w="0" w:type="auto"/>
            <w:tcBorders>
              <w:top w:val="single" w:sz="18" w:space="0" w:color="auto"/>
              <w:right w:val="single" w:sz="18" w:space="0" w:color="auto"/>
            </w:tcBorders>
            <w:hideMark/>
          </w:tcPr>
          <w:p w14:paraId="003F3A27" w14:textId="08930F5F" w:rsidR="008C3EA6" w:rsidRPr="008C3EA6" w:rsidRDefault="008C3EA6" w:rsidP="008C3EA6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Impact</w:t>
            </w:r>
            <w:r w:rsidR="000315D2">
              <w:t xml:space="preserve">  </w:t>
            </w:r>
            <w:r w:rsidRPr="008C3EA6">
              <w:t>on</w:t>
            </w:r>
            <w:r w:rsidR="000315D2">
              <w:t xml:space="preserve">  </w:t>
            </w:r>
            <w:r w:rsidRPr="008C3EA6">
              <w:t>Leadership,</w:t>
            </w:r>
            <w:r w:rsidR="000315D2">
              <w:t xml:space="preserve">  </w:t>
            </w:r>
            <w:r w:rsidRPr="008C3EA6">
              <w:t>Culture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Ethics</w:t>
            </w:r>
          </w:p>
        </w:tc>
      </w:tr>
      <w:tr w:rsidR="008C3EA6" w:rsidRPr="008C3EA6" w14:paraId="19E2F0E9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53EF97A9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Political</w:t>
            </w:r>
          </w:p>
        </w:tc>
        <w:tc>
          <w:tcPr>
            <w:tcW w:w="0" w:type="auto"/>
            <w:hideMark/>
          </w:tcPr>
          <w:p w14:paraId="299A1A6D" w14:textId="44FE85E7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Government</w:t>
            </w:r>
            <w:r w:rsidR="000315D2">
              <w:t xml:space="preserve">  </w:t>
            </w:r>
            <w:r w:rsidRPr="008C3EA6">
              <w:t>policies,</w:t>
            </w:r>
            <w:r w:rsidR="000315D2">
              <w:t xml:space="preserve">  </w:t>
            </w:r>
            <w:r w:rsidRPr="008C3EA6">
              <w:t>professional</w:t>
            </w:r>
            <w:r w:rsidR="000315D2">
              <w:t xml:space="preserve">  </w:t>
            </w:r>
            <w:r w:rsidRPr="008C3EA6">
              <w:t>regulation,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audit</w:t>
            </w:r>
            <w:r w:rsidR="000315D2">
              <w:t xml:space="preserve">  </w:t>
            </w:r>
            <w:r w:rsidRPr="008C3EA6">
              <w:t>oversight</w:t>
            </w:r>
            <w:r w:rsidR="000315D2">
              <w:t xml:space="preserve">  </w:t>
            </w:r>
            <w:r w:rsidRPr="008C3EA6">
              <w:t>requirements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17F48019" w14:textId="2A38CFC0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Leaders</w:t>
            </w:r>
            <w:r w:rsidR="000315D2">
              <w:t xml:space="preserve">  </w:t>
            </w:r>
            <w:r w:rsidRPr="008C3EA6">
              <w:t>must</w:t>
            </w:r>
            <w:r w:rsidR="000315D2">
              <w:t xml:space="preserve">  </w:t>
            </w:r>
            <w:r w:rsidRPr="008C3EA6">
              <w:t>ensure</w:t>
            </w:r>
            <w:r w:rsidR="000315D2">
              <w:t xml:space="preserve">  </w:t>
            </w:r>
            <w:r w:rsidRPr="008C3EA6">
              <w:t>compliance,</w:t>
            </w:r>
            <w:r w:rsidR="000315D2">
              <w:t xml:space="preserve">  </w:t>
            </w:r>
            <w:r w:rsidRPr="008C3EA6">
              <w:t>transparency,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ethical</w:t>
            </w:r>
            <w:r w:rsidR="000315D2">
              <w:t xml:space="preserve">  </w:t>
            </w:r>
            <w:r w:rsidRPr="008C3EA6">
              <w:t>accountability</w:t>
            </w:r>
            <w:r w:rsidR="000315D2">
              <w:t xml:space="preserve">  </w:t>
            </w:r>
            <w:r w:rsidRPr="008C3EA6">
              <w:t>while</w:t>
            </w:r>
            <w:r w:rsidR="000315D2">
              <w:t xml:space="preserve">  </w:t>
            </w:r>
            <w:r w:rsidRPr="008C3EA6">
              <w:t>maintaining</w:t>
            </w:r>
            <w:r w:rsidR="000315D2">
              <w:t xml:space="preserve">  </w:t>
            </w:r>
            <w:r w:rsidRPr="008C3EA6">
              <w:t>client</w:t>
            </w:r>
            <w:r w:rsidR="000315D2">
              <w:t xml:space="preserve">  </w:t>
            </w:r>
            <w:r w:rsidRPr="008C3EA6">
              <w:t>trust.</w:t>
            </w:r>
          </w:p>
        </w:tc>
      </w:tr>
      <w:tr w:rsidR="008C3EA6" w:rsidRPr="008C3EA6" w14:paraId="01C15C7B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3240EC78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Economic</w:t>
            </w:r>
          </w:p>
        </w:tc>
        <w:tc>
          <w:tcPr>
            <w:tcW w:w="0" w:type="auto"/>
            <w:hideMark/>
          </w:tcPr>
          <w:p w14:paraId="7FBC788E" w14:textId="2E925420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Market</w:t>
            </w:r>
            <w:r w:rsidR="000315D2">
              <w:t xml:space="preserve">  </w:t>
            </w:r>
            <w:r w:rsidRPr="008C3EA6">
              <w:t>competition,</w:t>
            </w:r>
            <w:r w:rsidR="000315D2">
              <w:t xml:space="preserve">  </w:t>
            </w:r>
            <w:r w:rsidRPr="008C3EA6">
              <w:t>financial</w:t>
            </w:r>
            <w:r w:rsidR="000315D2">
              <w:t xml:space="preserve">  </w:t>
            </w:r>
            <w:r w:rsidRPr="008C3EA6">
              <w:t>fluctuations,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resource</w:t>
            </w:r>
            <w:r w:rsidR="000315D2">
              <w:t xml:space="preserve">  </w:t>
            </w:r>
            <w:r w:rsidRPr="008C3EA6">
              <w:t>pressures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7C69CBEE" w14:textId="7022583F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Necessitates</w:t>
            </w:r>
            <w:r w:rsidR="000315D2">
              <w:t xml:space="preserve">  </w:t>
            </w:r>
            <w:r w:rsidRPr="008C3EA6">
              <w:t>fair</w:t>
            </w:r>
            <w:r w:rsidR="000315D2">
              <w:t xml:space="preserve">  </w:t>
            </w:r>
            <w:r w:rsidRPr="008C3EA6">
              <w:t>workload</w:t>
            </w:r>
            <w:r w:rsidR="000315D2">
              <w:t xml:space="preserve">  </w:t>
            </w:r>
            <w:r w:rsidRPr="008C3EA6">
              <w:t>management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open</w:t>
            </w:r>
            <w:r w:rsidR="000315D2">
              <w:t xml:space="preserve">  </w:t>
            </w:r>
            <w:r w:rsidRPr="008C3EA6">
              <w:t>communication</w:t>
            </w:r>
            <w:r w:rsidR="000315D2">
              <w:t xml:space="preserve">  </w:t>
            </w:r>
            <w:r w:rsidRPr="008C3EA6">
              <w:t>to</w:t>
            </w:r>
            <w:r w:rsidR="000315D2">
              <w:t xml:space="preserve">  </w:t>
            </w:r>
            <w:r w:rsidRPr="008C3EA6">
              <w:t>maintain</w:t>
            </w:r>
            <w:r w:rsidR="000315D2">
              <w:t xml:space="preserve">  </w:t>
            </w:r>
            <w:r w:rsidRPr="008C3EA6">
              <w:t>morale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engagement</w:t>
            </w:r>
            <w:r w:rsidR="000315D2">
              <w:t xml:space="preserve">  </w:t>
            </w:r>
            <w:r w:rsidRPr="008C3EA6">
              <w:t>during</w:t>
            </w:r>
            <w:r w:rsidR="000315D2">
              <w:t xml:space="preserve">  </w:t>
            </w:r>
            <w:r w:rsidRPr="008C3EA6">
              <w:t>challenging</w:t>
            </w:r>
            <w:r w:rsidR="000315D2">
              <w:t xml:space="preserve">  </w:t>
            </w:r>
            <w:r w:rsidRPr="008C3EA6">
              <w:t>periods.</w:t>
            </w:r>
          </w:p>
        </w:tc>
      </w:tr>
      <w:tr w:rsidR="008C3EA6" w:rsidRPr="008C3EA6" w14:paraId="532C8FEA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72058743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Social</w:t>
            </w:r>
          </w:p>
        </w:tc>
        <w:tc>
          <w:tcPr>
            <w:tcW w:w="0" w:type="auto"/>
            <w:hideMark/>
          </w:tcPr>
          <w:p w14:paraId="59231877" w14:textId="57F73597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Employee</w:t>
            </w:r>
            <w:r w:rsidR="000315D2">
              <w:t xml:space="preserve">  </w:t>
            </w:r>
            <w:r w:rsidRPr="008C3EA6">
              <w:t>expectations</w:t>
            </w:r>
            <w:r w:rsidR="000315D2">
              <w:t xml:space="preserve">  </w:t>
            </w:r>
            <w:r w:rsidRPr="008C3EA6">
              <w:t>for</w:t>
            </w:r>
            <w:r w:rsidR="000315D2">
              <w:t xml:space="preserve">  </w:t>
            </w:r>
            <w:r w:rsidRPr="008C3EA6">
              <w:t>inclusion,</w:t>
            </w:r>
            <w:r w:rsidR="000315D2">
              <w:t xml:space="preserve">  </w:t>
            </w:r>
            <w:r w:rsidRPr="008C3EA6">
              <w:t>wellbeing,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meaningful</w:t>
            </w:r>
            <w:r w:rsidR="000315D2">
              <w:t xml:space="preserve">  </w:t>
            </w:r>
            <w:r w:rsidRPr="008C3EA6">
              <w:t>work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326E7934" w14:textId="75ADE5DE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Encourages</w:t>
            </w:r>
            <w:r w:rsidR="000315D2">
              <w:t xml:space="preserve">  </w:t>
            </w:r>
            <w:r w:rsidRPr="008C3EA6">
              <w:t>empathetic,</w:t>
            </w:r>
            <w:r w:rsidR="000315D2">
              <w:t xml:space="preserve">  </w:t>
            </w:r>
            <w:r w:rsidRPr="008C3EA6">
              <w:t>people-centred</w:t>
            </w:r>
            <w:r w:rsidR="000315D2">
              <w:t xml:space="preserve">  </w:t>
            </w:r>
            <w:r w:rsidRPr="008C3EA6">
              <w:t>leadership</w:t>
            </w:r>
            <w:r w:rsidR="000315D2">
              <w:t xml:space="preserve">  </w:t>
            </w:r>
            <w:r w:rsidRPr="008C3EA6">
              <w:t>that</w:t>
            </w:r>
            <w:r w:rsidR="000315D2">
              <w:t xml:space="preserve">  </w:t>
            </w:r>
            <w:r w:rsidRPr="008C3EA6">
              <w:t>fosters</w:t>
            </w:r>
            <w:r w:rsidR="000315D2">
              <w:t xml:space="preserve">  </w:t>
            </w:r>
            <w:r w:rsidRPr="008C3EA6">
              <w:t>trust,</w:t>
            </w:r>
            <w:r w:rsidR="000315D2">
              <w:t xml:space="preserve">  </w:t>
            </w:r>
            <w:r w:rsidRPr="008C3EA6">
              <w:t>diversity,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shared</w:t>
            </w:r>
            <w:r w:rsidR="000315D2">
              <w:t xml:space="preserve">  </w:t>
            </w:r>
            <w:r w:rsidRPr="008C3EA6">
              <w:t>purpose.</w:t>
            </w:r>
          </w:p>
        </w:tc>
      </w:tr>
      <w:tr w:rsidR="008C3EA6" w:rsidRPr="008C3EA6" w14:paraId="322F97D8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6F99DD8B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Technological</w:t>
            </w:r>
          </w:p>
        </w:tc>
        <w:tc>
          <w:tcPr>
            <w:tcW w:w="0" w:type="auto"/>
            <w:hideMark/>
          </w:tcPr>
          <w:p w14:paraId="7CD52005" w14:textId="4D3EFCD2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Automation,</w:t>
            </w:r>
            <w:r w:rsidR="000315D2">
              <w:t xml:space="preserve">  </w:t>
            </w:r>
            <w:r w:rsidRPr="008C3EA6">
              <w:t>digitalisation,</w:t>
            </w:r>
            <w:r w:rsidR="000315D2">
              <w:t xml:space="preserve">  </w:t>
            </w:r>
            <w:r w:rsidRPr="008C3EA6">
              <w:t>hybrid</w:t>
            </w:r>
            <w:r w:rsidR="000315D2">
              <w:t xml:space="preserve">  </w:t>
            </w:r>
            <w:r w:rsidRPr="008C3EA6">
              <w:t>work,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data</w:t>
            </w:r>
            <w:r w:rsidR="000315D2">
              <w:t xml:space="preserve">  </w:t>
            </w:r>
            <w:r w:rsidRPr="008C3EA6">
              <w:t>security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173A49D8" w14:textId="2DB9C7DF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Requires</w:t>
            </w:r>
            <w:r w:rsidR="000315D2">
              <w:t xml:space="preserve">  </w:t>
            </w:r>
            <w:r w:rsidRPr="008C3EA6">
              <w:t>digital</w:t>
            </w:r>
            <w:r w:rsidR="000315D2">
              <w:t xml:space="preserve">  </w:t>
            </w:r>
            <w:r w:rsidRPr="008C3EA6">
              <w:t>competence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strong</w:t>
            </w:r>
            <w:r w:rsidR="000315D2">
              <w:t xml:space="preserve">  </w:t>
            </w:r>
            <w:r w:rsidRPr="008C3EA6">
              <w:t>communication</w:t>
            </w:r>
            <w:r w:rsidR="000315D2">
              <w:t xml:space="preserve">  </w:t>
            </w:r>
            <w:r w:rsidRPr="008C3EA6">
              <w:t>to</w:t>
            </w:r>
            <w:r w:rsidR="000315D2">
              <w:t xml:space="preserve">  </w:t>
            </w:r>
            <w:r w:rsidRPr="008C3EA6">
              <w:t>maintain</w:t>
            </w:r>
            <w:r w:rsidR="000315D2">
              <w:t xml:space="preserve">  </w:t>
            </w:r>
            <w:r w:rsidRPr="008C3EA6">
              <w:t>cohesion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ethical</w:t>
            </w:r>
            <w:r w:rsidR="000315D2">
              <w:t xml:space="preserve">  </w:t>
            </w:r>
            <w:r w:rsidRPr="008C3EA6">
              <w:t>integrity</w:t>
            </w:r>
            <w:r w:rsidR="000315D2">
              <w:t xml:space="preserve">  </w:t>
            </w:r>
            <w:r w:rsidRPr="008C3EA6">
              <w:t>in</w:t>
            </w:r>
            <w:r w:rsidR="000315D2">
              <w:t xml:space="preserve">  </w:t>
            </w:r>
            <w:r w:rsidRPr="008C3EA6">
              <w:t>virtual</w:t>
            </w:r>
            <w:r w:rsidR="000315D2">
              <w:t xml:space="preserve">  </w:t>
            </w:r>
            <w:r w:rsidRPr="008C3EA6">
              <w:t>settings.</w:t>
            </w:r>
          </w:p>
        </w:tc>
      </w:tr>
      <w:tr w:rsidR="008C3EA6" w:rsidRPr="008C3EA6" w14:paraId="15B400B3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66E11208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Legal</w:t>
            </w:r>
          </w:p>
        </w:tc>
        <w:tc>
          <w:tcPr>
            <w:tcW w:w="0" w:type="auto"/>
            <w:hideMark/>
          </w:tcPr>
          <w:p w14:paraId="637DB191" w14:textId="4CB3ACD7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Professional</w:t>
            </w:r>
            <w:r w:rsidR="000315D2">
              <w:t xml:space="preserve">  </w:t>
            </w:r>
            <w:r w:rsidRPr="008C3EA6">
              <w:t>standards,</w:t>
            </w:r>
            <w:r w:rsidR="000315D2">
              <w:t xml:space="preserve">  </w:t>
            </w:r>
            <w:r w:rsidRPr="008C3EA6">
              <w:t>employment</w:t>
            </w:r>
            <w:r w:rsidR="000315D2">
              <w:t xml:space="preserve">  </w:t>
            </w:r>
            <w:r w:rsidRPr="008C3EA6">
              <w:t>law,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data</w:t>
            </w:r>
            <w:r w:rsidR="000315D2">
              <w:t xml:space="preserve">  </w:t>
            </w:r>
            <w:r w:rsidRPr="008C3EA6">
              <w:t>protection</w:t>
            </w:r>
            <w:r w:rsidR="000315D2">
              <w:t xml:space="preserve">  </w:t>
            </w:r>
            <w:r w:rsidRPr="008C3EA6">
              <w:t>regulations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681200C2" w14:textId="47E4A54D" w:rsidR="008C3EA6" w:rsidRPr="008C3EA6" w:rsidRDefault="008C3EA6" w:rsidP="008C3EA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3EA6">
              <w:t>Demands</w:t>
            </w:r>
            <w:r w:rsidR="000315D2">
              <w:t xml:space="preserve">  </w:t>
            </w:r>
            <w:r w:rsidRPr="008C3EA6">
              <w:t>accountability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awareness</w:t>
            </w:r>
            <w:r w:rsidR="000315D2">
              <w:t xml:space="preserve">  </w:t>
            </w:r>
            <w:r w:rsidRPr="008C3EA6">
              <w:t>of</w:t>
            </w:r>
            <w:r w:rsidR="000315D2">
              <w:t xml:space="preserve">  </w:t>
            </w:r>
            <w:r w:rsidRPr="008C3EA6">
              <w:t>rights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obligations,</w:t>
            </w:r>
            <w:r w:rsidR="000315D2">
              <w:t xml:space="preserve">  </w:t>
            </w:r>
            <w:r w:rsidRPr="008C3EA6">
              <w:t>linking</w:t>
            </w:r>
            <w:r w:rsidR="000315D2">
              <w:t xml:space="preserve">  </w:t>
            </w:r>
            <w:r w:rsidRPr="008C3EA6">
              <w:t>compliance</w:t>
            </w:r>
            <w:r w:rsidR="000315D2">
              <w:t xml:space="preserve">  </w:t>
            </w:r>
            <w:r w:rsidRPr="008C3EA6">
              <w:t>with</w:t>
            </w:r>
            <w:r w:rsidR="000315D2">
              <w:t xml:space="preserve">  </w:t>
            </w:r>
            <w:r w:rsidRPr="008C3EA6">
              <w:t>integrity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professional</w:t>
            </w:r>
            <w:r w:rsidR="000315D2">
              <w:t xml:space="preserve">  </w:t>
            </w:r>
            <w:r w:rsidRPr="008C3EA6">
              <w:t>ethics.</w:t>
            </w:r>
          </w:p>
        </w:tc>
      </w:tr>
      <w:tr w:rsidR="008C3EA6" w:rsidRPr="008C3EA6" w14:paraId="11D1A832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  <w:bottom w:val="single" w:sz="18" w:space="0" w:color="auto"/>
            </w:tcBorders>
            <w:hideMark/>
          </w:tcPr>
          <w:p w14:paraId="358B8DEC" w14:textId="77777777" w:rsidR="008C3EA6" w:rsidRPr="008C3EA6" w:rsidRDefault="008C3EA6" w:rsidP="008C3EA6">
            <w:pPr>
              <w:spacing w:after="160" w:line="259" w:lineRule="auto"/>
            </w:pPr>
            <w:r w:rsidRPr="008C3EA6">
              <w:t>Environmental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hideMark/>
          </w:tcPr>
          <w:p w14:paraId="45D067BB" w14:textId="4ECD527D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Sustainability</w:t>
            </w:r>
            <w:r w:rsidR="000315D2">
              <w:t xml:space="preserve">  </w:t>
            </w:r>
            <w:r w:rsidRPr="008C3EA6">
              <w:t>expectations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climate</w:t>
            </w:r>
            <w:r w:rsidR="000315D2">
              <w:t xml:space="preserve">  </w:t>
            </w:r>
            <w:r w:rsidRPr="008C3EA6">
              <w:t>responsibility</w:t>
            </w: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  <w:hideMark/>
          </w:tcPr>
          <w:p w14:paraId="67285855" w14:textId="491C9537" w:rsidR="008C3EA6" w:rsidRPr="008C3EA6" w:rsidRDefault="008C3EA6" w:rsidP="008C3EA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3EA6">
              <w:t>Promotes</w:t>
            </w:r>
            <w:r w:rsidR="000315D2">
              <w:t xml:space="preserve">  </w:t>
            </w:r>
            <w:r w:rsidRPr="008C3EA6">
              <w:t>stewardship</w:t>
            </w:r>
            <w:r w:rsidR="000315D2">
              <w:t xml:space="preserve">  </w:t>
            </w:r>
            <w:r w:rsidRPr="008C3EA6">
              <w:t>and</w:t>
            </w:r>
            <w:r w:rsidR="000315D2">
              <w:t xml:space="preserve">  </w:t>
            </w:r>
            <w:r w:rsidRPr="008C3EA6">
              <w:t>long-term</w:t>
            </w:r>
            <w:r w:rsidR="000315D2">
              <w:t xml:space="preserve">  </w:t>
            </w:r>
            <w:r w:rsidRPr="008C3EA6">
              <w:t>thinking,</w:t>
            </w:r>
            <w:r w:rsidR="000315D2">
              <w:t xml:space="preserve">  </w:t>
            </w:r>
            <w:r w:rsidRPr="008C3EA6">
              <w:t>embedding</w:t>
            </w:r>
            <w:r w:rsidR="000315D2">
              <w:t xml:space="preserve">  </w:t>
            </w:r>
            <w:r w:rsidRPr="008C3EA6">
              <w:t>environmental</w:t>
            </w:r>
            <w:r w:rsidR="000315D2">
              <w:t xml:space="preserve">  </w:t>
            </w:r>
            <w:r w:rsidRPr="008C3EA6">
              <w:t>ethics</w:t>
            </w:r>
            <w:r w:rsidR="000315D2">
              <w:t xml:space="preserve">  </w:t>
            </w:r>
            <w:r w:rsidRPr="008C3EA6">
              <w:t>into</w:t>
            </w:r>
            <w:r w:rsidR="000315D2">
              <w:t xml:space="preserve">  </w:t>
            </w:r>
            <w:r w:rsidRPr="008C3EA6">
              <w:t>corporate</w:t>
            </w:r>
            <w:r w:rsidR="000315D2">
              <w:t xml:space="preserve">  </w:t>
            </w:r>
            <w:r w:rsidRPr="008C3EA6">
              <w:t>decision</w:t>
            </w:r>
            <w:r w:rsidR="000315D2">
              <w:t xml:space="preserve">  </w:t>
            </w:r>
            <w:r w:rsidRPr="008C3EA6">
              <w:t>making.</w:t>
            </w:r>
          </w:p>
        </w:tc>
      </w:tr>
    </w:tbl>
    <w:p w14:paraId="355260B4" w14:textId="77777777" w:rsidR="008C3EA6" w:rsidRDefault="008C3EA6" w:rsidP="003F69D6"/>
    <w:p w14:paraId="5ABE7B84" w14:textId="1208313D" w:rsidR="00E51D65" w:rsidRDefault="00E51D65">
      <w:r>
        <w:br w:type="page"/>
      </w:r>
    </w:p>
    <w:p w14:paraId="5F55BC9D" w14:textId="2D640BE5" w:rsidR="0030173B" w:rsidRDefault="00E51D65" w:rsidP="00953347">
      <w:pPr>
        <w:pStyle w:val="Heading1"/>
      </w:pPr>
      <w:bookmarkStart w:id="23" w:name="_Toc214827160"/>
      <w:r>
        <w:lastRenderedPageBreak/>
        <w:t xml:space="preserve">Appendix </w:t>
      </w:r>
      <w:r w:rsidR="007013A1">
        <w:t>2</w:t>
      </w:r>
      <w:bookmarkEnd w:id="23"/>
    </w:p>
    <w:p w14:paraId="341818DE" w14:textId="7D53A62D" w:rsidR="00953347" w:rsidRDefault="00953347" w:rsidP="00953347">
      <w:pPr>
        <w:pStyle w:val="Heading2"/>
      </w:pPr>
      <w:bookmarkStart w:id="24" w:name="_Toc214827161"/>
      <w:r w:rsidRPr="00953347">
        <w:t>Cultural Strengths Summary Table</w:t>
      </w:r>
      <w:bookmarkEnd w:id="24"/>
    </w:p>
    <w:p w14:paraId="1358B0ED" w14:textId="77777777" w:rsidR="00E51D65" w:rsidRDefault="00E51D65" w:rsidP="003F69D6"/>
    <w:tbl>
      <w:tblPr>
        <w:tblStyle w:val="GridTable2-Accent51"/>
        <w:tblW w:w="0" w:type="auto"/>
        <w:tblLook w:val="04A0" w:firstRow="1" w:lastRow="0" w:firstColumn="1" w:lastColumn="0" w:noHBand="0" w:noVBand="1"/>
      </w:tblPr>
      <w:tblGrid>
        <w:gridCol w:w="1987"/>
        <w:gridCol w:w="4031"/>
        <w:gridCol w:w="3296"/>
      </w:tblGrid>
      <w:tr w:rsidR="00D60589" w:rsidRPr="00D60589" w14:paraId="0B4083A9" w14:textId="77777777" w:rsidTr="005769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8" w:space="0" w:color="auto"/>
              <w:left w:val="single" w:sz="18" w:space="0" w:color="auto"/>
            </w:tcBorders>
            <w:hideMark/>
          </w:tcPr>
          <w:p w14:paraId="3E96A283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Cultural Strength</w:t>
            </w:r>
          </w:p>
        </w:tc>
        <w:tc>
          <w:tcPr>
            <w:tcW w:w="0" w:type="auto"/>
            <w:tcBorders>
              <w:top w:val="single" w:sz="18" w:space="0" w:color="auto"/>
            </w:tcBorders>
            <w:hideMark/>
          </w:tcPr>
          <w:p w14:paraId="33E54ADD" w14:textId="77777777" w:rsidR="00D60589" w:rsidRPr="00D60589" w:rsidRDefault="00D60589" w:rsidP="00D6058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Description</w:t>
            </w:r>
          </w:p>
        </w:tc>
        <w:tc>
          <w:tcPr>
            <w:tcW w:w="0" w:type="auto"/>
            <w:tcBorders>
              <w:top w:val="single" w:sz="18" w:space="0" w:color="auto"/>
              <w:right w:val="single" w:sz="18" w:space="0" w:color="auto"/>
            </w:tcBorders>
            <w:hideMark/>
          </w:tcPr>
          <w:p w14:paraId="7E75E0DD" w14:textId="77777777" w:rsidR="00D60589" w:rsidRPr="00D60589" w:rsidRDefault="00D60589" w:rsidP="00D6058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Impact on Performance</w:t>
            </w:r>
          </w:p>
        </w:tc>
      </w:tr>
      <w:tr w:rsidR="00D60589" w:rsidRPr="00D60589" w14:paraId="5259EA35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4507AA29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Collaboration</w:t>
            </w:r>
          </w:p>
        </w:tc>
        <w:tc>
          <w:tcPr>
            <w:tcW w:w="0" w:type="auto"/>
            <w:hideMark/>
          </w:tcPr>
          <w:p w14:paraId="5217B079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Teams work together across functions, sharing knowledge, supporting colleagues, and encouraging open dialogue.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71D9FA08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Enhances problem solving, strengthens trust, and ensures consistent delivery for clients.</w:t>
            </w:r>
          </w:p>
        </w:tc>
      </w:tr>
      <w:tr w:rsidR="00D60589" w:rsidRPr="00D60589" w14:paraId="19D2B917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5E7AE345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Governance and Accountability</w:t>
            </w:r>
          </w:p>
        </w:tc>
        <w:tc>
          <w:tcPr>
            <w:tcW w:w="0" w:type="auto"/>
            <w:hideMark/>
          </w:tcPr>
          <w:p w14:paraId="2B6DBD1D" w14:textId="77777777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Strong quality systems, clear expectations, and professional standards guide behaviour.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2BFCBC5B" w14:textId="77777777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Maintains reliability, ethical conduct, and high levels of client confidence.</w:t>
            </w:r>
          </w:p>
        </w:tc>
      </w:tr>
      <w:tr w:rsidR="00D60589" w:rsidRPr="00D60589" w14:paraId="2D6D599D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44136C84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Professional Identity</w:t>
            </w:r>
          </w:p>
        </w:tc>
        <w:tc>
          <w:tcPr>
            <w:tcW w:w="0" w:type="auto"/>
            <w:hideMark/>
          </w:tcPr>
          <w:p w14:paraId="3836D088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Employees hold a strong sense of pride in their profession, skills, and responsibilities.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29EABD4F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Drives commitment to excellence and encourages continuous development.</w:t>
            </w:r>
          </w:p>
        </w:tc>
      </w:tr>
      <w:tr w:rsidR="00D60589" w:rsidRPr="00D60589" w14:paraId="2281C5BC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5713B4AD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Learning and Knowledge Sharing</w:t>
            </w:r>
          </w:p>
        </w:tc>
        <w:tc>
          <w:tcPr>
            <w:tcW w:w="0" w:type="auto"/>
            <w:hideMark/>
          </w:tcPr>
          <w:p w14:paraId="2A07261E" w14:textId="77777777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Regular learning sessions, mentoring, and peer support encourage reflection and capability building.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6F4E1B7F" w14:textId="77777777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>Builds adaptability, fosters innovation, and enables teams to manage complexity.</w:t>
            </w:r>
          </w:p>
        </w:tc>
      </w:tr>
      <w:tr w:rsidR="00D60589" w:rsidRPr="00D60589" w14:paraId="32B36A16" w14:textId="77777777" w:rsidTr="00576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</w:tcBorders>
            <w:hideMark/>
          </w:tcPr>
          <w:p w14:paraId="678B74AB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Psychological Safety</w:t>
            </w:r>
          </w:p>
        </w:tc>
        <w:tc>
          <w:tcPr>
            <w:tcW w:w="0" w:type="auto"/>
            <w:hideMark/>
          </w:tcPr>
          <w:p w14:paraId="6C07A6E0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Individuals feel comfortable sharing ideas, raising concerns, and discussing challenges without fear of judgement.</w:t>
            </w:r>
          </w:p>
        </w:tc>
        <w:tc>
          <w:tcPr>
            <w:tcW w:w="0" w:type="auto"/>
            <w:tcBorders>
              <w:right w:val="single" w:sz="18" w:space="0" w:color="auto"/>
            </w:tcBorders>
            <w:hideMark/>
          </w:tcPr>
          <w:p w14:paraId="7C99C8A5" w14:textId="77777777" w:rsidR="00D60589" w:rsidRPr="00D60589" w:rsidRDefault="00D60589" w:rsidP="00D60589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589">
              <w:t>Supports creativity, ethical reflection, and continuous improvement.</w:t>
            </w:r>
          </w:p>
        </w:tc>
      </w:tr>
      <w:tr w:rsidR="00D60589" w:rsidRPr="00D60589" w14:paraId="4249CF39" w14:textId="77777777" w:rsidTr="00576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single" w:sz="18" w:space="0" w:color="auto"/>
              <w:bottom w:val="single" w:sz="18" w:space="0" w:color="auto"/>
            </w:tcBorders>
            <w:hideMark/>
          </w:tcPr>
          <w:p w14:paraId="27F9A97B" w14:textId="77777777" w:rsidR="00D60589" w:rsidRPr="00D60589" w:rsidRDefault="00D60589" w:rsidP="00D60589">
            <w:pPr>
              <w:spacing w:after="160" w:line="259" w:lineRule="auto"/>
            </w:pPr>
            <w:r w:rsidRPr="00D60589">
              <w:t>Values Alignment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hideMark/>
          </w:tcPr>
          <w:p w14:paraId="2FE7A535" w14:textId="345FFA5E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 xml:space="preserve">Openness, fairness, integrity, and compassion are embedded in </w:t>
            </w:r>
            <w:r w:rsidR="007013A1" w:rsidRPr="00D60589">
              <w:t>day-to-day</w:t>
            </w:r>
            <w:r w:rsidRPr="00D60589">
              <w:t xml:space="preserve"> behaviours.</w:t>
            </w: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  <w:hideMark/>
          </w:tcPr>
          <w:p w14:paraId="64B9ADB4" w14:textId="74B07516" w:rsidR="00D60589" w:rsidRPr="00D60589" w:rsidRDefault="00D60589" w:rsidP="00D6058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589">
              <w:t xml:space="preserve">Strengthens motivation, ethical decision making, and </w:t>
            </w:r>
            <w:r w:rsidR="007013A1" w:rsidRPr="00D60589">
              <w:t>long-term</w:t>
            </w:r>
            <w:r w:rsidRPr="00D60589">
              <w:t xml:space="preserve"> cultural cohesion.</w:t>
            </w:r>
          </w:p>
        </w:tc>
      </w:tr>
    </w:tbl>
    <w:p w14:paraId="58B41D1F" w14:textId="77777777" w:rsidR="00D60589" w:rsidRDefault="00D60589" w:rsidP="003F69D6"/>
    <w:sectPr w:rsidR="00D60589" w:rsidSect="005130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8F47F" w14:textId="77777777" w:rsidR="003610A7" w:rsidRDefault="003610A7" w:rsidP="002E6011">
      <w:pPr>
        <w:spacing w:after="0" w:line="240" w:lineRule="auto"/>
      </w:pPr>
      <w:r>
        <w:separator/>
      </w:r>
    </w:p>
  </w:endnote>
  <w:endnote w:type="continuationSeparator" w:id="0">
    <w:p w14:paraId="7545B378" w14:textId="77777777" w:rsidR="003610A7" w:rsidRDefault="003610A7" w:rsidP="002E6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FE282" w14:textId="77777777" w:rsidR="003610A7" w:rsidRDefault="003610A7" w:rsidP="002E6011">
      <w:pPr>
        <w:spacing w:after="0" w:line="240" w:lineRule="auto"/>
      </w:pPr>
      <w:r>
        <w:separator/>
      </w:r>
    </w:p>
  </w:footnote>
  <w:footnote w:type="continuationSeparator" w:id="0">
    <w:p w14:paraId="27ACAA87" w14:textId="77777777" w:rsidR="003610A7" w:rsidRDefault="003610A7" w:rsidP="002E6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7F31"/>
    <w:multiLevelType w:val="hybridMultilevel"/>
    <w:tmpl w:val="B5DC3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A1951"/>
    <w:multiLevelType w:val="hybridMultilevel"/>
    <w:tmpl w:val="DAF0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F4EE7"/>
    <w:multiLevelType w:val="hybridMultilevel"/>
    <w:tmpl w:val="D160F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70C53"/>
    <w:multiLevelType w:val="hybridMultilevel"/>
    <w:tmpl w:val="EE7E1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713DE"/>
    <w:multiLevelType w:val="hybridMultilevel"/>
    <w:tmpl w:val="0D283438"/>
    <w:lvl w:ilvl="0" w:tplc="4DD454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5AB71C0"/>
    <w:multiLevelType w:val="hybridMultilevel"/>
    <w:tmpl w:val="6630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E062A"/>
    <w:multiLevelType w:val="hybridMultilevel"/>
    <w:tmpl w:val="2D4C2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F6B7C"/>
    <w:multiLevelType w:val="hybridMultilevel"/>
    <w:tmpl w:val="7B0629F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13" w15:restartNumberingAfterBreak="0">
    <w:nsid w:val="2DBD69A5"/>
    <w:multiLevelType w:val="hybridMultilevel"/>
    <w:tmpl w:val="563E1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366F5F"/>
    <w:multiLevelType w:val="hybridMultilevel"/>
    <w:tmpl w:val="D144B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B1F4B"/>
    <w:multiLevelType w:val="hybridMultilevel"/>
    <w:tmpl w:val="86A60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75179D"/>
    <w:multiLevelType w:val="hybridMultilevel"/>
    <w:tmpl w:val="4B14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62246"/>
    <w:multiLevelType w:val="hybridMultilevel"/>
    <w:tmpl w:val="FFD2E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61267"/>
    <w:multiLevelType w:val="hybridMultilevel"/>
    <w:tmpl w:val="593A6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242AB"/>
    <w:multiLevelType w:val="hybridMultilevel"/>
    <w:tmpl w:val="8F88F688"/>
    <w:lvl w:ilvl="0" w:tplc="6CB013B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AE4FAC"/>
    <w:multiLevelType w:val="hybridMultilevel"/>
    <w:tmpl w:val="99F254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DE1EBB"/>
    <w:multiLevelType w:val="hybridMultilevel"/>
    <w:tmpl w:val="FA2CE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D72CD"/>
    <w:multiLevelType w:val="hybridMultilevel"/>
    <w:tmpl w:val="019038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896568B"/>
    <w:multiLevelType w:val="hybridMultilevel"/>
    <w:tmpl w:val="D1F0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5A53CA"/>
    <w:multiLevelType w:val="hybridMultilevel"/>
    <w:tmpl w:val="74706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58F458DA"/>
    <w:multiLevelType w:val="hybridMultilevel"/>
    <w:tmpl w:val="EDE04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B20314D"/>
    <w:multiLevelType w:val="hybridMultilevel"/>
    <w:tmpl w:val="1D5A6A4C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1" w15:restartNumberingAfterBreak="0">
    <w:nsid w:val="5E7A289C"/>
    <w:multiLevelType w:val="hybridMultilevel"/>
    <w:tmpl w:val="52309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B3308F"/>
    <w:multiLevelType w:val="hybridMultilevel"/>
    <w:tmpl w:val="1A94E5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01297D"/>
    <w:multiLevelType w:val="hybridMultilevel"/>
    <w:tmpl w:val="A4586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37B07"/>
    <w:multiLevelType w:val="multilevel"/>
    <w:tmpl w:val="0988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496CE6"/>
    <w:multiLevelType w:val="hybridMultilevel"/>
    <w:tmpl w:val="F328CD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4D13C0"/>
    <w:multiLevelType w:val="hybridMultilevel"/>
    <w:tmpl w:val="E4EA6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75FE5DFD"/>
    <w:multiLevelType w:val="hybridMultilevel"/>
    <w:tmpl w:val="D52CA3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3431A1"/>
    <w:multiLevelType w:val="hybridMultilevel"/>
    <w:tmpl w:val="45D6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364521">
    <w:abstractNumId w:val="15"/>
  </w:num>
  <w:num w:numId="2" w16cid:durableId="1677079140">
    <w:abstractNumId w:val="37"/>
  </w:num>
  <w:num w:numId="3" w16cid:durableId="1458062906">
    <w:abstractNumId w:val="10"/>
  </w:num>
  <w:num w:numId="4" w16cid:durableId="969743053">
    <w:abstractNumId w:val="27"/>
  </w:num>
  <w:num w:numId="5" w16cid:durableId="930508141">
    <w:abstractNumId w:val="6"/>
  </w:num>
  <w:num w:numId="6" w16cid:durableId="449671670">
    <w:abstractNumId w:val="12"/>
  </w:num>
  <w:num w:numId="7" w16cid:durableId="924341026">
    <w:abstractNumId w:val="3"/>
  </w:num>
  <w:num w:numId="8" w16cid:durableId="368455222">
    <w:abstractNumId w:val="40"/>
  </w:num>
  <w:num w:numId="9" w16cid:durableId="1457330881">
    <w:abstractNumId w:val="24"/>
  </w:num>
  <w:num w:numId="10" w16cid:durableId="1737775114">
    <w:abstractNumId w:val="38"/>
  </w:num>
  <w:num w:numId="11" w16cid:durableId="1664819261">
    <w:abstractNumId w:val="29"/>
  </w:num>
  <w:num w:numId="12" w16cid:durableId="1535846084">
    <w:abstractNumId w:val="9"/>
  </w:num>
  <w:num w:numId="13" w16cid:durableId="1513492979">
    <w:abstractNumId w:val="17"/>
  </w:num>
  <w:num w:numId="14" w16cid:durableId="1145855166">
    <w:abstractNumId w:val="13"/>
  </w:num>
  <w:num w:numId="15" w16cid:durableId="1970548883">
    <w:abstractNumId w:val="18"/>
  </w:num>
  <w:num w:numId="16" w16cid:durableId="149176291">
    <w:abstractNumId w:val="5"/>
  </w:num>
  <w:num w:numId="17" w16cid:durableId="963460813">
    <w:abstractNumId w:val="11"/>
  </w:num>
  <w:num w:numId="18" w16cid:durableId="493911980">
    <w:abstractNumId w:val="25"/>
  </w:num>
  <w:num w:numId="19" w16cid:durableId="399325601">
    <w:abstractNumId w:val="7"/>
  </w:num>
  <w:num w:numId="20" w16cid:durableId="1130437142">
    <w:abstractNumId w:val="1"/>
  </w:num>
  <w:num w:numId="21" w16cid:durableId="1395277155">
    <w:abstractNumId w:val="19"/>
  </w:num>
  <w:num w:numId="22" w16cid:durableId="1717197971">
    <w:abstractNumId w:val="16"/>
  </w:num>
  <w:num w:numId="23" w16cid:durableId="769663046">
    <w:abstractNumId w:val="28"/>
  </w:num>
  <w:num w:numId="24" w16cid:durableId="1538006245">
    <w:abstractNumId w:val="20"/>
  </w:num>
  <w:num w:numId="25" w16cid:durableId="1817454627">
    <w:abstractNumId w:val="36"/>
  </w:num>
  <w:num w:numId="26" w16cid:durableId="828448972">
    <w:abstractNumId w:val="30"/>
  </w:num>
  <w:num w:numId="27" w16cid:durableId="1305504233">
    <w:abstractNumId w:val="34"/>
  </w:num>
  <w:num w:numId="28" w16cid:durableId="485628502">
    <w:abstractNumId w:val="41"/>
  </w:num>
  <w:num w:numId="29" w16cid:durableId="2032955108">
    <w:abstractNumId w:val="39"/>
  </w:num>
  <w:num w:numId="30" w16cid:durableId="1557475852">
    <w:abstractNumId w:val="14"/>
  </w:num>
  <w:num w:numId="31" w16cid:durableId="1056927471">
    <w:abstractNumId w:val="4"/>
  </w:num>
  <w:num w:numId="32" w16cid:durableId="701324442">
    <w:abstractNumId w:val="23"/>
  </w:num>
  <w:num w:numId="33" w16cid:durableId="809522110">
    <w:abstractNumId w:val="33"/>
  </w:num>
  <w:num w:numId="34" w16cid:durableId="79911093">
    <w:abstractNumId w:val="32"/>
  </w:num>
  <w:num w:numId="35" w16cid:durableId="1563640447">
    <w:abstractNumId w:val="22"/>
  </w:num>
  <w:num w:numId="36" w16cid:durableId="1004630669">
    <w:abstractNumId w:val="26"/>
  </w:num>
  <w:num w:numId="37" w16cid:durableId="1010369558">
    <w:abstractNumId w:val="0"/>
  </w:num>
  <w:num w:numId="38" w16cid:durableId="1444883283">
    <w:abstractNumId w:val="21"/>
  </w:num>
  <w:num w:numId="39" w16cid:durableId="1750806036">
    <w:abstractNumId w:val="31"/>
  </w:num>
  <w:num w:numId="40" w16cid:durableId="1397362587">
    <w:abstractNumId w:val="35"/>
  </w:num>
  <w:num w:numId="41" w16cid:durableId="629626926">
    <w:abstractNumId w:val="2"/>
  </w:num>
  <w:num w:numId="42" w16cid:durableId="504720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yNDQzMzOxNDQwMDVX0lEKTi0uzszPAykwrgUAKZ5TRywAAAA="/>
  </w:docVars>
  <w:rsids>
    <w:rsidRoot w:val="00A930CB"/>
    <w:rsid w:val="00002328"/>
    <w:rsid w:val="00013F6A"/>
    <w:rsid w:val="00016992"/>
    <w:rsid w:val="000178FF"/>
    <w:rsid w:val="00021DC7"/>
    <w:rsid w:val="0002563F"/>
    <w:rsid w:val="00025B85"/>
    <w:rsid w:val="00025C1E"/>
    <w:rsid w:val="000315D2"/>
    <w:rsid w:val="00034848"/>
    <w:rsid w:val="00035A8E"/>
    <w:rsid w:val="00040810"/>
    <w:rsid w:val="00040E94"/>
    <w:rsid w:val="00045C47"/>
    <w:rsid w:val="000551FB"/>
    <w:rsid w:val="000578CE"/>
    <w:rsid w:val="0006008A"/>
    <w:rsid w:val="00065393"/>
    <w:rsid w:val="000823F3"/>
    <w:rsid w:val="000837DD"/>
    <w:rsid w:val="0008434E"/>
    <w:rsid w:val="00086F26"/>
    <w:rsid w:val="00093854"/>
    <w:rsid w:val="00095970"/>
    <w:rsid w:val="00096236"/>
    <w:rsid w:val="000A07B2"/>
    <w:rsid w:val="000A1768"/>
    <w:rsid w:val="000A36BE"/>
    <w:rsid w:val="000A61C9"/>
    <w:rsid w:val="000B2BD6"/>
    <w:rsid w:val="000C3BF0"/>
    <w:rsid w:val="000C5E1B"/>
    <w:rsid w:val="000C64D8"/>
    <w:rsid w:val="000D00FD"/>
    <w:rsid w:val="000D5E9C"/>
    <w:rsid w:val="000E4CAC"/>
    <w:rsid w:val="000F421E"/>
    <w:rsid w:val="0010001C"/>
    <w:rsid w:val="00102940"/>
    <w:rsid w:val="001130F2"/>
    <w:rsid w:val="00113142"/>
    <w:rsid w:val="00113CE8"/>
    <w:rsid w:val="00123E33"/>
    <w:rsid w:val="00127581"/>
    <w:rsid w:val="0012785A"/>
    <w:rsid w:val="0013289F"/>
    <w:rsid w:val="0014298D"/>
    <w:rsid w:val="00145C71"/>
    <w:rsid w:val="0015027C"/>
    <w:rsid w:val="00155DC8"/>
    <w:rsid w:val="00157E3E"/>
    <w:rsid w:val="00165DC6"/>
    <w:rsid w:val="00166FE2"/>
    <w:rsid w:val="00173CC5"/>
    <w:rsid w:val="00174A93"/>
    <w:rsid w:val="00175B4D"/>
    <w:rsid w:val="00177220"/>
    <w:rsid w:val="001821AC"/>
    <w:rsid w:val="001828EE"/>
    <w:rsid w:val="001836B1"/>
    <w:rsid w:val="0018573F"/>
    <w:rsid w:val="001923AC"/>
    <w:rsid w:val="001A3095"/>
    <w:rsid w:val="001B7A6F"/>
    <w:rsid w:val="001C2120"/>
    <w:rsid w:val="001C39EF"/>
    <w:rsid w:val="001C61D0"/>
    <w:rsid w:val="001D5EDA"/>
    <w:rsid w:val="001E0576"/>
    <w:rsid w:val="001E0B2C"/>
    <w:rsid w:val="001E1DD7"/>
    <w:rsid w:val="001F20D7"/>
    <w:rsid w:val="001F43B0"/>
    <w:rsid w:val="001F5437"/>
    <w:rsid w:val="002049FE"/>
    <w:rsid w:val="00207E2B"/>
    <w:rsid w:val="002122C0"/>
    <w:rsid w:val="002124AC"/>
    <w:rsid w:val="00212AB2"/>
    <w:rsid w:val="0021380A"/>
    <w:rsid w:val="002154CB"/>
    <w:rsid w:val="00216456"/>
    <w:rsid w:val="00222EC7"/>
    <w:rsid w:val="00237ABE"/>
    <w:rsid w:val="002520B4"/>
    <w:rsid w:val="00252E68"/>
    <w:rsid w:val="002535BE"/>
    <w:rsid w:val="00255FC4"/>
    <w:rsid w:val="00267DDE"/>
    <w:rsid w:val="002720F3"/>
    <w:rsid w:val="002730F7"/>
    <w:rsid w:val="00273B6F"/>
    <w:rsid w:val="00276A31"/>
    <w:rsid w:val="0028208F"/>
    <w:rsid w:val="00283F9B"/>
    <w:rsid w:val="00284720"/>
    <w:rsid w:val="00284AE7"/>
    <w:rsid w:val="00285D09"/>
    <w:rsid w:val="00285FFF"/>
    <w:rsid w:val="00286FDA"/>
    <w:rsid w:val="00287E0A"/>
    <w:rsid w:val="00293A63"/>
    <w:rsid w:val="00296E49"/>
    <w:rsid w:val="00296FAF"/>
    <w:rsid w:val="002A10F2"/>
    <w:rsid w:val="002B0C43"/>
    <w:rsid w:val="002B2665"/>
    <w:rsid w:val="002B3DD0"/>
    <w:rsid w:val="002B7369"/>
    <w:rsid w:val="002B7596"/>
    <w:rsid w:val="002C0B54"/>
    <w:rsid w:val="002C3606"/>
    <w:rsid w:val="002C4CAC"/>
    <w:rsid w:val="002C5A1C"/>
    <w:rsid w:val="002C6F4B"/>
    <w:rsid w:val="002D0F0D"/>
    <w:rsid w:val="002D2C9F"/>
    <w:rsid w:val="002D4D80"/>
    <w:rsid w:val="002D4E64"/>
    <w:rsid w:val="002D690A"/>
    <w:rsid w:val="002E6011"/>
    <w:rsid w:val="002F0C89"/>
    <w:rsid w:val="0030173B"/>
    <w:rsid w:val="0030202B"/>
    <w:rsid w:val="00303708"/>
    <w:rsid w:val="00305522"/>
    <w:rsid w:val="003111FD"/>
    <w:rsid w:val="00314B24"/>
    <w:rsid w:val="003227DF"/>
    <w:rsid w:val="00322C2E"/>
    <w:rsid w:val="00331B7F"/>
    <w:rsid w:val="003342C1"/>
    <w:rsid w:val="003415E7"/>
    <w:rsid w:val="00342F04"/>
    <w:rsid w:val="0034537A"/>
    <w:rsid w:val="00351D3F"/>
    <w:rsid w:val="003529B9"/>
    <w:rsid w:val="003541B3"/>
    <w:rsid w:val="003542DE"/>
    <w:rsid w:val="003610A7"/>
    <w:rsid w:val="00361C40"/>
    <w:rsid w:val="0036672C"/>
    <w:rsid w:val="00373D57"/>
    <w:rsid w:val="00374A40"/>
    <w:rsid w:val="003751F2"/>
    <w:rsid w:val="00384CD7"/>
    <w:rsid w:val="003860FB"/>
    <w:rsid w:val="00391011"/>
    <w:rsid w:val="003A285A"/>
    <w:rsid w:val="003A2D57"/>
    <w:rsid w:val="003B48C8"/>
    <w:rsid w:val="003B602D"/>
    <w:rsid w:val="003B6A85"/>
    <w:rsid w:val="003C3B33"/>
    <w:rsid w:val="003C4A80"/>
    <w:rsid w:val="003C4E38"/>
    <w:rsid w:val="003D34E8"/>
    <w:rsid w:val="003E6881"/>
    <w:rsid w:val="003F64EA"/>
    <w:rsid w:val="003F69D6"/>
    <w:rsid w:val="0041485B"/>
    <w:rsid w:val="00420113"/>
    <w:rsid w:val="0042591B"/>
    <w:rsid w:val="00436B9A"/>
    <w:rsid w:val="004420A8"/>
    <w:rsid w:val="00443782"/>
    <w:rsid w:val="00444D44"/>
    <w:rsid w:val="00445925"/>
    <w:rsid w:val="004535D1"/>
    <w:rsid w:val="0046229B"/>
    <w:rsid w:val="00472325"/>
    <w:rsid w:val="00477025"/>
    <w:rsid w:val="00480AD6"/>
    <w:rsid w:val="00481CB5"/>
    <w:rsid w:val="00493677"/>
    <w:rsid w:val="00493F01"/>
    <w:rsid w:val="004940B6"/>
    <w:rsid w:val="00495FB6"/>
    <w:rsid w:val="00496464"/>
    <w:rsid w:val="00497C9F"/>
    <w:rsid w:val="004A1607"/>
    <w:rsid w:val="004A2BA2"/>
    <w:rsid w:val="004A3E21"/>
    <w:rsid w:val="004A4434"/>
    <w:rsid w:val="004B381A"/>
    <w:rsid w:val="004B7986"/>
    <w:rsid w:val="004D36B3"/>
    <w:rsid w:val="004D7E94"/>
    <w:rsid w:val="004F03CD"/>
    <w:rsid w:val="004F3B49"/>
    <w:rsid w:val="004F4BDF"/>
    <w:rsid w:val="00502301"/>
    <w:rsid w:val="00502845"/>
    <w:rsid w:val="0051013F"/>
    <w:rsid w:val="00513050"/>
    <w:rsid w:val="00513FD0"/>
    <w:rsid w:val="005145C7"/>
    <w:rsid w:val="00515762"/>
    <w:rsid w:val="00515904"/>
    <w:rsid w:val="00517B03"/>
    <w:rsid w:val="00521251"/>
    <w:rsid w:val="005223FC"/>
    <w:rsid w:val="005225BF"/>
    <w:rsid w:val="00532BC4"/>
    <w:rsid w:val="00537355"/>
    <w:rsid w:val="00552F86"/>
    <w:rsid w:val="00555AE9"/>
    <w:rsid w:val="00556D9B"/>
    <w:rsid w:val="00557590"/>
    <w:rsid w:val="00557708"/>
    <w:rsid w:val="00576912"/>
    <w:rsid w:val="00586056"/>
    <w:rsid w:val="00593404"/>
    <w:rsid w:val="0059408F"/>
    <w:rsid w:val="0059562E"/>
    <w:rsid w:val="005A254C"/>
    <w:rsid w:val="005A27AC"/>
    <w:rsid w:val="005A6948"/>
    <w:rsid w:val="005A74A8"/>
    <w:rsid w:val="005B0666"/>
    <w:rsid w:val="005B3967"/>
    <w:rsid w:val="005B5076"/>
    <w:rsid w:val="005C22F8"/>
    <w:rsid w:val="005C52E4"/>
    <w:rsid w:val="005F66C9"/>
    <w:rsid w:val="00607370"/>
    <w:rsid w:val="0062657F"/>
    <w:rsid w:val="00631499"/>
    <w:rsid w:val="00634AE8"/>
    <w:rsid w:val="00635CE7"/>
    <w:rsid w:val="0064445D"/>
    <w:rsid w:val="00645B20"/>
    <w:rsid w:val="00654FCA"/>
    <w:rsid w:val="006566E6"/>
    <w:rsid w:val="00663BCE"/>
    <w:rsid w:val="006659A7"/>
    <w:rsid w:val="00666AD6"/>
    <w:rsid w:val="00670887"/>
    <w:rsid w:val="00670D2E"/>
    <w:rsid w:val="00671CBC"/>
    <w:rsid w:val="00671CEE"/>
    <w:rsid w:val="006745CC"/>
    <w:rsid w:val="006750C6"/>
    <w:rsid w:val="006A14B2"/>
    <w:rsid w:val="006A227F"/>
    <w:rsid w:val="006B2157"/>
    <w:rsid w:val="006B4761"/>
    <w:rsid w:val="006B7445"/>
    <w:rsid w:val="006C393E"/>
    <w:rsid w:val="006C564D"/>
    <w:rsid w:val="006D22F2"/>
    <w:rsid w:val="006D28E4"/>
    <w:rsid w:val="006D3026"/>
    <w:rsid w:val="006D43A5"/>
    <w:rsid w:val="006E3E9B"/>
    <w:rsid w:val="006E6AC6"/>
    <w:rsid w:val="006E6DBD"/>
    <w:rsid w:val="006F0F18"/>
    <w:rsid w:val="006F1812"/>
    <w:rsid w:val="006F43BA"/>
    <w:rsid w:val="007013A1"/>
    <w:rsid w:val="00701BC7"/>
    <w:rsid w:val="007146DA"/>
    <w:rsid w:val="00715985"/>
    <w:rsid w:val="00715A8B"/>
    <w:rsid w:val="00723F87"/>
    <w:rsid w:val="00730B08"/>
    <w:rsid w:val="00742DCB"/>
    <w:rsid w:val="00750CC2"/>
    <w:rsid w:val="0075131B"/>
    <w:rsid w:val="0076061C"/>
    <w:rsid w:val="00762EEA"/>
    <w:rsid w:val="00767339"/>
    <w:rsid w:val="00776878"/>
    <w:rsid w:val="00776BA3"/>
    <w:rsid w:val="00780652"/>
    <w:rsid w:val="00782FA4"/>
    <w:rsid w:val="007A0F0B"/>
    <w:rsid w:val="007A742D"/>
    <w:rsid w:val="007A7DB8"/>
    <w:rsid w:val="007B0053"/>
    <w:rsid w:val="007B5AD2"/>
    <w:rsid w:val="007C319A"/>
    <w:rsid w:val="007D3FA0"/>
    <w:rsid w:val="007E0F91"/>
    <w:rsid w:val="007E3B3A"/>
    <w:rsid w:val="007E734B"/>
    <w:rsid w:val="007F1456"/>
    <w:rsid w:val="007F6C37"/>
    <w:rsid w:val="007F6D91"/>
    <w:rsid w:val="007F7E91"/>
    <w:rsid w:val="00802D80"/>
    <w:rsid w:val="008033D8"/>
    <w:rsid w:val="00806CDA"/>
    <w:rsid w:val="00812D37"/>
    <w:rsid w:val="008138EC"/>
    <w:rsid w:val="00817962"/>
    <w:rsid w:val="00820F19"/>
    <w:rsid w:val="008211C2"/>
    <w:rsid w:val="00826B89"/>
    <w:rsid w:val="008346D5"/>
    <w:rsid w:val="00846B33"/>
    <w:rsid w:val="00847016"/>
    <w:rsid w:val="00847DB4"/>
    <w:rsid w:val="008512E5"/>
    <w:rsid w:val="00853BCD"/>
    <w:rsid w:val="008576F2"/>
    <w:rsid w:val="00864392"/>
    <w:rsid w:val="00870424"/>
    <w:rsid w:val="00870612"/>
    <w:rsid w:val="00872CF6"/>
    <w:rsid w:val="00873885"/>
    <w:rsid w:val="00876499"/>
    <w:rsid w:val="00880A9F"/>
    <w:rsid w:val="00881CB5"/>
    <w:rsid w:val="00885114"/>
    <w:rsid w:val="008A035B"/>
    <w:rsid w:val="008A1155"/>
    <w:rsid w:val="008A6324"/>
    <w:rsid w:val="008B498D"/>
    <w:rsid w:val="008C2753"/>
    <w:rsid w:val="008C2930"/>
    <w:rsid w:val="008C2E48"/>
    <w:rsid w:val="008C3EA6"/>
    <w:rsid w:val="008D2709"/>
    <w:rsid w:val="008D6DC4"/>
    <w:rsid w:val="008E12F4"/>
    <w:rsid w:val="008E1632"/>
    <w:rsid w:val="008E1AB3"/>
    <w:rsid w:val="008E29F3"/>
    <w:rsid w:val="008E30B7"/>
    <w:rsid w:val="008E35BF"/>
    <w:rsid w:val="008E3D58"/>
    <w:rsid w:val="008E3E89"/>
    <w:rsid w:val="008F21E3"/>
    <w:rsid w:val="008F2B5B"/>
    <w:rsid w:val="008F664C"/>
    <w:rsid w:val="0090000B"/>
    <w:rsid w:val="00900C14"/>
    <w:rsid w:val="00903045"/>
    <w:rsid w:val="00916B82"/>
    <w:rsid w:val="00944CB8"/>
    <w:rsid w:val="009470B2"/>
    <w:rsid w:val="00952681"/>
    <w:rsid w:val="00953347"/>
    <w:rsid w:val="009556EE"/>
    <w:rsid w:val="009604F5"/>
    <w:rsid w:val="00963DEC"/>
    <w:rsid w:val="00964538"/>
    <w:rsid w:val="00964E3D"/>
    <w:rsid w:val="009726AD"/>
    <w:rsid w:val="00974316"/>
    <w:rsid w:val="009812E7"/>
    <w:rsid w:val="009905F1"/>
    <w:rsid w:val="009A2A30"/>
    <w:rsid w:val="009A573B"/>
    <w:rsid w:val="009A612F"/>
    <w:rsid w:val="009B3062"/>
    <w:rsid w:val="009B5E7B"/>
    <w:rsid w:val="009C02DD"/>
    <w:rsid w:val="009C7D90"/>
    <w:rsid w:val="009D0524"/>
    <w:rsid w:val="009D0A5B"/>
    <w:rsid w:val="009D23BD"/>
    <w:rsid w:val="009D7CCA"/>
    <w:rsid w:val="009D7CFC"/>
    <w:rsid w:val="009E5B0E"/>
    <w:rsid w:val="009F03E7"/>
    <w:rsid w:val="009F0F9B"/>
    <w:rsid w:val="00A033D3"/>
    <w:rsid w:val="00A12887"/>
    <w:rsid w:val="00A133B3"/>
    <w:rsid w:val="00A15C2E"/>
    <w:rsid w:val="00A25151"/>
    <w:rsid w:val="00A257AD"/>
    <w:rsid w:val="00A26CFC"/>
    <w:rsid w:val="00A3471E"/>
    <w:rsid w:val="00A35195"/>
    <w:rsid w:val="00A3674F"/>
    <w:rsid w:val="00A373D3"/>
    <w:rsid w:val="00A4397C"/>
    <w:rsid w:val="00A43CC0"/>
    <w:rsid w:val="00A45277"/>
    <w:rsid w:val="00A51F56"/>
    <w:rsid w:val="00A63285"/>
    <w:rsid w:val="00A63C57"/>
    <w:rsid w:val="00A6456B"/>
    <w:rsid w:val="00A677A7"/>
    <w:rsid w:val="00A73F4C"/>
    <w:rsid w:val="00A83208"/>
    <w:rsid w:val="00A90A1F"/>
    <w:rsid w:val="00A91384"/>
    <w:rsid w:val="00A92356"/>
    <w:rsid w:val="00A930CB"/>
    <w:rsid w:val="00A97408"/>
    <w:rsid w:val="00A97619"/>
    <w:rsid w:val="00A976D8"/>
    <w:rsid w:val="00A97F36"/>
    <w:rsid w:val="00AA1D14"/>
    <w:rsid w:val="00AA3CE9"/>
    <w:rsid w:val="00AA4CEF"/>
    <w:rsid w:val="00AA7ADA"/>
    <w:rsid w:val="00AB1532"/>
    <w:rsid w:val="00AB3932"/>
    <w:rsid w:val="00AB4149"/>
    <w:rsid w:val="00AC65C2"/>
    <w:rsid w:val="00AD15C1"/>
    <w:rsid w:val="00AD6BEF"/>
    <w:rsid w:val="00AD78D3"/>
    <w:rsid w:val="00AE4773"/>
    <w:rsid w:val="00AE61B2"/>
    <w:rsid w:val="00AE79EE"/>
    <w:rsid w:val="00AE7A21"/>
    <w:rsid w:val="00B02818"/>
    <w:rsid w:val="00B1100F"/>
    <w:rsid w:val="00B220CB"/>
    <w:rsid w:val="00B26C7E"/>
    <w:rsid w:val="00B30708"/>
    <w:rsid w:val="00B50756"/>
    <w:rsid w:val="00B50ABA"/>
    <w:rsid w:val="00B5686E"/>
    <w:rsid w:val="00B60AD3"/>
    <w:rsid w:val="00B63E07"/>
    <w:rsid w:val="00B6475F"/>
    <w:rsid w:val="00B71AF8"/>
    <w:rsid w:val="00B76F24"/>
    <w:rsid w:val="00B80C98"/>
    <w:rsid w:val="00B94CF6"/>
    <w:rsid w:val="00BA3A92"/>
    <w:rsid w:val="00BA7C8E"/>
    <w:rsid w:val="00BB07BE"/>
    <w:rsid w:val="00BB0F32"/>
    <w:rsid w:val="00BD3AA5"/>
    <w:rsid w:val="00BD545B"/>
    <w:rsid w:val="00BD5EA2"/>
    <w:rsid w:val="00BE204E"/>
    <w:rsid w:val="00BE5687"/>
    <w:rsid w:val="00BE58D7"/>
    <w:rsid w:val="00BE5EBE"/>
    <w:rsid w:val="00BF2C08"/>
    <w:rsid w:val="00BF6DD0"/>
    <w:rsid w:val="00C01DC9"/>
    <w:rsid w:val="00C124FC"/>
    <w:rsid w:val="00C13099"/>
    <w:rsid w:val="00C14150"/>
    <w:rsid w:val="00C201DC"/>
    <w:rsid w:val="00C24EA5"/>
    <w:rsid w:val="00C302E9"/>
    <w:rsid w:val="00C417A8"/>
    <w:rsid w:val="00C45474"/>
    <w:rsid w:val="00C46FF7"/>
    <w:rsid w:val="00C50130"/>
    <w:rsid w:val="00C53B1A"/>
    <w:rsid w:val="00C543FD"/>
    <w:rsid w:val="00C6678C"/>
    <w:rsid w:val="00C74EB7"/>
    <w:rsid w:val="00C776D0"/>
    <w:rsid w:val="00C80AF8"/>
    <w:rsid w:val="00C9032C"/>
    <w:rsid w:val="00C94E52"/>
    <w:rsid w:val="00CA5EFB"/>
    <w:rsid w:val="00CB275E"/>
    <w:rsid w:val="00CC0C6E"/>
    <w:rsid w:val="00CC6920"/>
    <w:rsid w:val="00CE7E2C"/>
    <w:rsid w:val="00CF04C5"/>
    <w:rsid w:val="00CF22DB"/>
    <w:rsid w:val="00CF293C"/>
    <w:rsid w:val="00CF644C"/>
    <w:rsid w:val="00CF67A1"/>
    <w:rsid w:val="00D01FF9"/>
    <w:rsid w:val="00D03A12"/>
    <w:rsid w:val="00D07C36"/>
    <w:rsid w:val="00D13CC8"/>
    <w:rsid w:val="00D14017"/>
    <w:rsid w:val="00D15FF5"/>
    <w:rsid w:val="00D21410"/>
    <w:rsid w:val="00D2291D"/>
    <w:rsid w:val="00D275BD"/>
    <w:rsid w:val="00D322BE"/>
    <w:rsid w:val="00D40007"/>
    <w:rsid w:val="00D40A82"/>
    <w:rsid w:val="00D43539"/>
    <w:rsid w:val="00D4378F"/>
    <w:rsid w:val="00D44309"/>
    <w:rsid w:val="00D450BB"/>
    <w:rsid w:val="00D4588C"/>
    <w:rsid w:val="00D549B5"/>
    <w:rsid w:val="00D600E8"/>
    <w:rsid w:val="00D60589"/>
    <w:rsid w:val="00D60CE0"/>
    <w:rsid w:val="00D62B28"/>
    <w:rsid w:val="00D650FC"/>
    <w:rsid w:val="00D65676"/>
    <w:rsid w:val="00D67E1F"/>
    <w:rsid w:val="00D724EE"/>
    <w:rsid w:val="00D8214C"/>
    <w:rsid w:val="00D87C89"/>
    <w:rsid w:val="00D92276"/>
    <w:rsid w:val="00D9553C"/>
    <w:rsid w:val="00DA19EA"/>
    <w:rsid w:val="00DA3853"/>
    <w:rsid w:val="00DA4A50"/>
    <w:rsid w:val="00DA600D"/>
    <w:rsid w:val="00DA6054"/>
    <w:rsid w:val="00DA7745"/>
    <w:rsid w:val="00DD3304"/>
    <w:rsid w:val="00DD4852"/>
    <w:rsid w:val="00DD4AA2"/>
    <w:rsid w:val="00DE30B5"/>
    <w:rsid w:val="00DF21D0"/>
    <w:rsid w:val="00E0281D"/>
    <w:rsid w:val="00E10B21"/>
    <w:rsid w:val="00E13A45"/>
    <w:rsid w:val="00E149D7"/>
    <w:rsid w:val="00E24560"/>
    <w:rsid w:val="00E33BDC"/>
    <w:rsid w:val="00E33CC4"/>
    <w:rsid w:val="00E349E0"/>
    <w:rsid w:val="00E415AD"/>
    <w:rsid w:val="00E42D87"/>
    <w:rsid w:val="00E46879"/>
    <w:rsid w:val="00E51D65"/>
    <w:rsid w:val="00E5564C"/>
    <w:rsid w:val="00E6350A"/>
    <w:rsid w:val="00E642D3"/>
    <w:rsid w:val="00E64F46"/>
    <w:rsid w:val="00E71631"/>
    <w:rsid w:val="00E73E1C"/>
    <w:rsid w:val="00E750E6"/>
    <w:rsid w:val="00E76211"/>
    <w:rsid w:val="00E769C7"/>
    <w:rsid w:val="00E77995"/>
    <w:rsid w:val="00E82EAC"/>
    <w:rsid w:val="00E86438"/>
    <w:rsid w:val="00E867B1"/>
    <w:rsid w:val="00E8774B"/>
    <w:rsid w:val="00E91684"/>
    <w:rsid w:val="00E9394F"/>
    <w:rsid w:val="00EA29B8"/>
    <w:rsid w:val="00EA4E10"/>
    <w:rsid w:val="00EA65E6"/>
    <w:rsid w:val="00EB1060"/>
    <w:rsid w:val="00EB1FDF"/>
    <w:rsid w:val="00EB2E0D"/>
    <w:rsid w:val="00EB4C80"/>
    <w:rsid w:val="00EB5748"/>
    <w:rsid w:val="00EC2EAC"/>
    <w:rsid w:val="00EC45EF"/>
    <w:rsid w:val="00EC64A7"/>
    <w:rsid w:val="00EC674C"/>
    <w:rsid w:val="00ED117F"/>
    <w:rsid w:val="00ED16D3"/>
    <w:rsid w:val="00ED2982"/>
    <w:rsid w:val="00EE2899"/>
    <w:rsid w:val="00EE5100"/>
    <w:rsid w:val="00EE5A20"/>
    <w:rsid w:val="00EE69F4"/>
    <w:rsid w:val="00EF3C45"/>
    <w:rsid w:val="00EF3ED4"/>
    <w:rsid w:val="00EF7DEA"/>
    <w:rsid w:val="00F0195E"/>
    <w:rsid w:val="00F07886"/>
    <w:rsid w:val="00F103E8"/>
    <w:rsid w:val="00F147F4"/>
    <w:rsid w:val="00F17AEC"/>
    <w:rsid w:val="00F2635E"/>
    <w:rsid w:val="00F27F26"/>
    <w:rsid w:val="00F334D8"/>
    <w:rsid w:val="00F355C6"/>
    <w:rsid w:val="00F41B9A"/>
    <w:rsid w:val="00F43CEB"/>
    <w:rsid w:val="00F46162"/>
    <w:rsid w:val="00F464BB"/>
    <w:rsid w:val="00F47DC4"/>
    <w:rsid w:val="00F500DA"/>
    <w:rsid w:val="00F539FE"/>
    <w:rsid w:val="00F53EF8"/>
    <w:rsid w:val="00F600E2"/>
    <w:rsid w:val="00F64AF6"/>
    <w:rsid w:val="00F67D20"/>
    <w:rsid w:val="00F71187"/>
    <w:rsid w:val="00F72F33"/>
    <w:rsid w:val="00F75D71"/>
    <w:rsid w:val="00F84FDB"/>
    <w:rsid w:val="00F86D26"/>
    <w:rsid w:val="00F925A5"/>
    <w:rsid w:val="00FA1E63"/>
    <w:rsid w:val="00FA3DD1"/>
    <w:rsid w:val="00FA3F78"/>
    <w:rsid w:val="00FB42C7"/>
    <w:rsid w:val="00FC4F27"/>
    <w:rsid w:val="00FD2994"/>
    <w:rsid w:val="00FD44BF"/>
    <w:rsid w:val="00FE6F0A"/>
    <w:rsid w:val="00FF4101"/>
    <w:rsid w:val="00FF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3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806CDA"/>
    <w:pPr>
      <w:spacing w:after="100"/>
    </w:pPr>
  </w:style>
  <w:style w:type="paragraph" w:customStyle="1" w:styleId="JAHeading1">
    <w:name w:val="JA Heading 1"/>
    <w:basedOn w:val="Heading1"/>
    <w:link w:val="JAHeading1Char"/>
    <w:autoRedefine/>
    <w:rsid w:val="00780652"/>
    <w:rPr>
      <w:color w:val="2F5496" w:themeColor="accent5" w:themeShade="BF"/>
      <w:kern w:val="32"/>
    </w:rPr>
  </w:style>
  <w:style w:type="character" w:customStyle="1" w:styleId="JAHeading1Char">
    <w:name w:val="JA Heading 1 Char"/>
    <w:basedOn w:val="Heading1Char"/>
    <w:link w:val="JAHeading1"/>
    <w:rsid w:val="00780652"/>
    <w:rPr>
      <w:rFonts w:asciiTheme="majorHAnsi" w:eastAsiaTheme="majorEastAsia" w:hAnsiTheme="majorHAnsi" w:cstheme="majorBidi"/>
      <w:color w:val="2F5496" w:themeColor="accent5" w:themeShade="BF"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2E60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011"/>
  </w:style>
  <w:style w:type="table" w:customStyle="1" w:styleId="GridTable2-Accent51">
    <w:name w:val="Grid Table 2 - Accent 51"/>
    <w:basedOn w:val="TableNormal"/>
    <w:next w:val="GridTable2-Accent5"/>
    <w:uiPriority w:val="47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86DCB"/>
        <w:bottom w:val="single" w:sz="2" w:space="0" w:color="D86DCB"/>
        <w:insideH w:val="single" w:sz="2" w:space="0" w:color="D86DCB"/>
        <w:insideV w:val="single" w:sz="2" w:space="0" w:color="D86DC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86DC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/>
      </w:tcPr>
    </w:tblStylePr>
    <w:tblStylePr w:type="band1Horz">
      <w:tblPr/>
      <w:tcPr>
        <w:shd w:val="clear" w:color="auto" w:fill="F2CEED"/>
      </w:tcPr>
    </w:tblStylePr>
  </w:style>
  <w:style w:type="table" w:styleId="GridTable2-Accent5">
    <w:name w:val="Grid Table 2 Accent 5"/>
    <w:basedOn w:val="TableNormal"/>
    <w:uiPriority w:val="47"/>
    <w:rsid w:val="001923A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1923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dTable1Light-Accent1">
    <w:name w:val="Grid Table 1 Light Accent 1"/>
    <w:basedOn w:val="TableNormal"/>
    <w:uiPriority w:val="46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D5EA2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F84FDB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2C0B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29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1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90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599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3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5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1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499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601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51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697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14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1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99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4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2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2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620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8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7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jcsr.springeropen.com/articles/10.1186/s40991-016-0004-6" TargetMode="External"/><Relationship Id="rId18" Type="http://schemas.openxmlformats.org/officeDocument/2006/relationships/hyperlink" Target="https://hbr.org/1993/07/informal-networks-the-company-behind-the-char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aynevisser.com/wp-content/uploads/2012/04/paper_individual_csr_wvisser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researchgate.net/publication/262639924_Organizational_climate_and_performance" TargetMode="External"/><Relationship Id="rId17" Type="http://schemas.openxmlformats.org/officeDocument/2006/relationships/hyperlink" Target="https://doi.org/10.1177/23794615200060010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johnelkington.com/archive/TBL-elkington-chapter.pdf" TargetMode="External"/><Relationship Id="rId20" Type="http://schemas.openxmlformats.org/officeDocument/2006/relationships/hyperlink" Target="https://doi.org/10.2307/4116640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doi.org/10.1146/annurev-orgpsych-031413-091305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doi.org/10.1177/001872670255100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s.sagepub.com/en-us/nam/organizational-learning-and-the-learning-organization/book20727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61CBA5-A106-402E-BF70-233357A53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374F0B-055F-4C2C-A404-9F292475A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6678</Words>
  <Characters>38067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SfWP Assignment template</vt:lpstr>
    </vt:vector>
  </TitlesOfParts>
  <Company/>
  <LinksUpToDate>false</LinksUpToDate>
  <CharactersWithSpaces>44656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SfWP Assignment template</dc:title>
  <dc:subject/>
  <dc:creator>Julia Ault</dc:creator>
  <cp:keywords/>
  <dc:description/>
  <cp:lastModifiedBy>Whitney Davies</cp:lastModifiedBy>
  <cp:revision>96</cp:revision>
  <dcterms:created xsi:type="dcterms:W3CDTF">2025-11-16T16:28:00Z</dcterms:created>
  <dcterms:modified xsi:type="dcterms:W3CDTF">2025-11-23T21:58:00Z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