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22050" w14:textId="64042D20" w:rsidR="00982666" w:rsidRDefault="00982666"/>
    <w:p w14:paraId="0F440C7B" w14:textId="0EF5502E" w:rsidR="00B558F4" w:rsidRDefault="00B558F4">
      <w:r>
        <w:rPr>
          <w:noProof/>
        </w:rPr>
        <w:drawing>
          <wp:inline distT="0" distB="0" distL="0" distR="0" wp14:anchorId="7411C076" wp14:editId="68116135">
            <wp:extent cx="5715000" cy="4286250"/>
            <wp:effectExtent l="0" t="0" r="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4D8CDD" w14:textId="2B38095E" w:rsidR="00B558F4" w:rsidRDefault="00B558F4"/>
    <w:p w14:paraId="1FCC34B1" w14:textId="780E2019" w:rsidR="008671E2" w:rsidRDefault="008671E2"/>
    <w:p w14:paraId="50F248F4" w14:textId="79E5ABCD" w:rsidR="008671E2" w:rsidRDefault="008671E2"/>
    <w:p w14:paraId="7AFCDEA4" w14:textId="51F62D7E" w:rsidR="008671E2" w:rsidRDefault="008671E2"/>
    <w:p w14:paraId="6C3C149C" w14:textId="57EF9CB5" w:rsidR="008671E2" w:rsidRDefault="008671E2"/>
    <w:p w14:paraId="1E5BA54C" w14:textId="3CE10A69" w:rsidR="008671E2" w:rsidRDefault="008671E2"/>
    <w:p w14:paraId="205921A8" w14:textId="166CF6C3" w:rsidR="008671E2" w:rsidRDefault="008671E2"/>
    <w:p w14:paraId="6D434A50" w14:textId="4986D719" w:rsidR="008671E2" w:rsidRDefault="008671E2"/>
    <w:p w14:paraId="54F6B39F" w14:textId="1755B6ED" w:rsidR="008671E2" w:rsidRDefault="008671E2"/>
    <w:p w14:paraId="4E57659C" w14:textId="09E1DE67" w:rsidR="008671E2" w:rsidRDefault="008671E2"/>
    <w:p w14:paraId="391DC8E5" w14:textId="46B0CADD" w:rsidR="008671E2" w:rsidRDefault="008671E2"/>
    <w:p w14:paraId="076359AE" w14:textId="09741014" w:rsidR="008671E2" w:rsidRDefault="008671E2"/>
    <w:p w14:paraId="449974A8" w14:textId="4E1D1D02" w:rsidR="008671E2" w:rsidRDefault="008671E2"/>
    <w:p w14:paraId="4DEEB69C" w14:textId="59E05331" w:rsidR="008671E2" w:rsidRDefault="008671E2"/>
    <w:p w14:paraId="2ABB8BED" w14:textId="77777777" w:rsidR="008671E2" w:rsidRDefault="008671E2"/>
    <w:p w14:paraId="7C1640D9" w14:textId="77777777" w:rsidR="00B558F4" w:rsidRDefault="00B558F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982666" w14:paraId="0254D846" w14:textId="77777777" w:rsidTr="00982666">
        <w:tc>
          <w:tcPr>
            <w:tcW w:w="9016" w:type="dxa"/>
            <w:gridSpan w:val="5"/>
            <w:shd w:val="clear" w:color="auto" w:fill="5B9BD5" w:themeFill="accent5"/>
          </w:tcPr>
          <w:p w14:paraId="0EA51CEE" w14:textId="77777777" w:rsidR="00982666" w:rsidRDefault="00982666" w:rsidP="00982666">
            <w:pPr>
              <w:jc w:val="center"/>
              <w:rPr>
                <w:b/>
                <w:bCs/>
              </w:rPr>
            </w:pPr>
          </w:p>
          <w:p w14:paraId="62959FCE" w14:textId="77777777" w:rsidR="00982666" w:rsidRDefault="00982666" w:rsidP="00982666">
            <w:pPr>
              <w:jc w:val="center"/>
              <w:rPr>
                <w:b/>
                <w:bCs/>
              </w:rPr>
            </w:pPr>
          </w:p>
          <w:p w14:paraId="71476039" w14:textId="03796147" w:rsidR="00982666" w:rsidRDefault="00982666" w:rsidP="00982666">
            <w:pPr>
              <w:jc w:val="center"/>
              <w:rPr>
                <w:b/>
                <w:bCs/>
              </w:rPr>
            </w:pPr>
            <w:r w:rsidRPr="00982666">
              <w:rPr>
                <w:b/>
                <w:bCs/>
              </w:rPr>
              <w:t>CREATING YOUR PUBLICATION STRATEGY</w:t>
            </w:r>
          </w:p>
          <w:p w14:paraId="466DF5BE" w14:textId="77777777" w:rsidR="00982666" w:rsidRDefault="00982666" w:rsidP="00982666">
            <w:pPr>
              <w:jc w:val="center"/>
              <w:rPr>
                <w:b/>
                <w:bCs/>
              </w:rPr>
            </w:pPr>
          </w:p>
          <w:p w14:paraId="0ED0FBB4" w14:textId="6F537F4B" w:rsidR="00982666" w:rsidRPr="00982666" w:rsidRDefault="00982666" w:rsidP="00982666">
            <w:pPr>
              <w:jc w:val="center"/>
              <w:rPr>
                <w:b/>
                <w:bCs/>
              </w:rPr>
            </w:pPr>
          </w:p>
        </w:tc>
      </w:tr>
      <w:tr w:rsidR="00982666" w14:paraId="57FC260A" w14:textId="77777777" w:rsidTr="00982666">
        <w:tc>
          <w:tcPr>
            <w:tcW w:w="9016" w:type="dxa"/>
            <w:gridSpan w:val="5"/>
            <w:shd w:val="clear" w:color="auto" w:fill="5B9BD5" w:themeFill="accent5"/>
          </w:tcPr>
          <w:p w14:paraId="28033996" w14:textId="77777777" w:rsidR="00982666" w:rsidRDefault="00982666" w:rsidP="00982666">
            <w:pPr>
              <w:jc w:val="center"/>
              <w:rPr>
                <w:b/>
                <w:bCs/>
              </w:rPr>
            </w:pPr>
          </w:p>
          <w:p w14:paraId="06DEA0BF" w14:textId="0BC2EE17" w:rsidR="00982666" w:rsidRDefault="00982666" w:rsidP="009826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RESEARCH TOPIC</w:t>
            </w:r>
          </w:p>
          <w:p w14:paraId="3BF7DD94" w14:textId="77777777" w:rsidR="00982666" w:rsidRDefault="00982666" w:rsidP="00982666">
            <w:pPr>
              <w:jc w:val="center"/>
              <w:rPr>
                <w:b/>
                <w:bCs/>
              </w:rPr>
            </w:pPr>
          </w:p>
          <w:p w14:paraId="3BDE3DF8" w14:textId="25C970C4" w:rsidR="00982666" w:rsidRDefault="00982666" w:rsidP="00982666">
            <w:pPr>
              <w:jc w:val="center"/>
              <w:rPr>
                <w:b/>
                <w:bCs/>
              </w:rPr>
            </w:pPr>
          </w:p>
        </w:tc>
      </w:tr>
      <w:tr w:rsidR="00982666" w14:paraId="0B4DD9B9" w14:textId="77777777" w:rsidTr="00982666">
        <w:tc>
          <w:tcPr>
            <w:tcW w:w="1803" w:type="dxa"/>
            <w:shd w:val="clear" w:color="auto" w:fill="FFE599" w:themeFill="accent4" w:themeFillTint="66"/>
          </w:tcPr>
          <w:p w14:paraId="50217AE0" w14:textId="2F73CB87" w:rsidR="00982666" w:rsidRPr="00982666" w:rsidRDefault="00982666">
            <w:pPr>
              <w:rPr>
                <w:b/>
                <w:bCs/>
              </w:rPr>
            </w:pPr>
            <w:r w:rsidRPr="00982666">
              <w:rPr>
                <w:b/>
                <w:bCs/>
              </w:rPr>
              <w:t>Key messages you want to be known for</w:t>
            </w:r>
          </w:p>
          <w:p w14:paraId="0BF9AB88" w14:textId="44D23AAB" w:rsidR="00982666" w:rsidRDefault="00982666"/>
        </w:tc>
        <w:tc>
          <w:tcPr>
            <w:tcW w:w="1803" w:type="dxa"/>
            <w:shd w:val="clear" w:color="auto" w:fill="FFE599" w:themeFill="accent4" w:themeFillTint="66"/>
          </w:tcPr>
          <w:p w14:paraId="0436396F" w14:textId="50DF5C68" w:rsidR="00982666" w:rsidRPr="00982666" w:rsidRDefault="00982666">
            <w:pPr>
              <w:rPr>
                <w:b/>
                <w:bCs/>
              </w:rPr>
            </w:pPr>
            <w:r w:rsidRPr="00982666">
              <w:rPr>
                <w:b/>
                <w:bCs/>
              </w:rPr>
              <w:t>Potential audiences</w:t>
            </w:r>
          </w:p>
        </w:tc>
        <w:tc>
          <w:tcPr>
            <w:tcW w:w="1803" w:type="dxa"/>
            <w:shd w:val="clear" w:color="auto" w:fill="FFE599" w:themeFill="accent4" w:themeFillTint="66"/>
          </w:tcPr>
          <w:p w14:paraId="2F460433" w14:textId="2F9DC931" w:rsidR="00982666" w:rsidRPr="00982666" w:rsidRDefault="00982666">
            <w:pPr>
              <w:rPr>
                <w:b/>
                <w:bCs/>
              </w:rPr>
            </w:pPr>
            <w:r w:rsidRPr="00982666">
              <w:rPr>
                <w:b/>
                <w:bCs/>
              </w:rPr>
              <w:t>Types of publication (include format book, article, review, blog</w:t>
            </w:r>
            <w:r>
              <w:rPr>
                <w:b/>
                <w:bCs/>
              </w:rPr>
              <w:t>, conference</w:t>
            </w:r>
            <w:r w:rsidRPr="00982666">
              <w:rPr>
                <w:b/>
                <w:bCs/>
              </w:rPr>
              <w:t xml:space="preserve"> or other)</w:t>
            </w:r>
          </w:p>
        </w:tc>
        <w:tc>
          <w:tcPr>
            <w:tcW w:w="1803" w:type="dxa"/>
            <w:shd w:val="clear" w:color="auto" w:fill="FFE599" w:themeFill="accent4" w:themeFillTint="66"/>
          </w:tcPr>
          <w:p w14:paraId="2C1BDB8B" w14:textId="1D740FCE" w:rsidR="00982666" w:rsidRPr="00982666" w:rsidRDefault="00982666">
            <w:pPr>
              <w:rPr>
                <w:b/>
                <w:bCs/>
              </w:rPr>
            </w:pPr>
            <w:r w:rsidRPr="00982666">
              <w:rPr>
                <w:b/>
                <w:bCs/>
              </w:rPr>
              <w:t>Prioritisation (for your career)</w:t>
            </w:r>
          </w:p>
        </w:tc>
        <w:tc>
          <w:tcPr>
            <w:tcW w:w="1804" w:type="dxa"/>
            <w:shd w:val="clear" w:color="auto" w:fill="FFE599" w:themeFill="accent4" w:themeFillTint="66"/>
          </w:tcPr>
          <w:p w14:paraId="43C22D3A" w14:textId="62987D8D" w:rsidR="00982666" w:rsidRDefault="00982666">
            <w:r>
              <w:t>Action plan (include objectives, time frame, success measures)</w:t>
            </w:r>
          </w:p>
        </w:tc>
      </w:tr>
      <w:tr w:rsidR="00982666" w14:paraId="40A564F0" w14:textId="77777777" w:rsidTr="00982666">
        <w:tc>
          <w:tcPr>
            <w:tcW w:w="1803" w:type="dxa"/>
            <w:shd w:val="clear" w:color="auto" w:fill="E2EFD9" w:themeFill="accent6" w:themeFillTint="33"/>
          </w:tcPr>
          <w:p w14:paraId="0FF7B92D" w14:textId="77777777" w:rsidR="00982666" w:rsidRDefault="00982666"/>
          <w:p w14:paraId="4B539914" w14:textId="7683085E" w:rsidR="00982666" w:rsidRDefault="00982666"/>
          <w:p w14:paraId="1BE4FB35" w14:textId="77777777" w:rsidR="00982666" w:rsidRDefault="00982666"/>
          <w:p w14:paraId="4DEB901E" w14:textId="77777777" w:rsidR="00982666" w:rsidRDefault="00982666"/>
          <w:p w14:paraId="44A644E8" w14:textId="6124700D" w:rsidR="00982666" w:rsidRDefault="00982666"/>
        </w:tc>
        <w:tc>
          <w:tcPr>
            <w:tcW w:w="1803" w:type="dxa"/>
            <w:shd w:val="clear" w:color="auto" w:fill="E2EFD9" w:themeFill="accent6" w:themeFillTint="33"/>
          </w:tcPr>
          <w:p w14:paraId="39AE42B0" w14:textId="77777777" w:rsidR="00982666" w:rsidRDefault="00982666"/>
        </w:tc>
        <w:tc>
          <w:tcPr>
            <w:tcW w:w="1803" w:type="dxa"/>
            <w:shd w:val="clear" w:color="auto" w:fill="E2EFD9" w:themeFill="accent6" w:themeFillTint="33"/>
          </w:tcPr>
          <w:p w14:paraId="6D411B92" w14:textId="77777777" w:rsidR="00982666" w:rsidRDefault="00982666"/>
        </w:tc>
        <w:tc>
          <w:tcPr>
            <w:tcW w:w="1803" w:type="dxa"/>
            <w:shd w:val="clear" w:color="auto" w:fill="E2EFD9" w:themeFill="accent6" w:themeFillTint="33"/>
          </w:tcPr>
          <w:p w14:paraId="75CBB4BC" w14:textId="77777777" w:rsidR="00982666" w:rsidRDefault="00982666"/>
        </w:tc>
        <w:tc>
          <w:tcPr>
            <w:tcW w:w="1804" w:type="dxa"/>
            <w:shd w:val="clear" w:color="auto" w:fill="E2EFD9" w:themeFill="accent6" w:themeFillTint="33"/>
          </w:tcPr>
          <w:p w14:paraId="22E18483" w14:textId="77777777" w:rsidR="00982666" w:rsidRDefault="00982666"/>
        </w:tc>
      </w:tr>
      <w:tr w:rsidR="00982666" w14:paraId="2351345E" w14:textId="77777777" w:rsidTr="00982666">
        <w:tc>
          <w:tcPr>
            <w:tcW w:w="1803" w:type="dxa"/>
            <w:shd w:val="clear" w:color="auto" w:fill="E2EFD9" w:themeFill="accent6" w:themeFillTint="33"/>
          </w:tcPr>
          <w:p w14:paraId="0BE99F67" w14:textId="77777777" w:rsidR="00982666" w:rsidRDefault="00982666"/>
          <w:p w14:paraId="18AE8392" w14:textId="77777777" w:rsidR="00982666" w:rsidRDefault="00982666"/>
          <w:p w14:paraId="0FFF1AA0" w14:textId="3A85D9E0" w:rsidR="00982666" w:rsidRDefault="00982666"/>
          <w:p w14:paraId="3C043400" w14:textId="77777777" w:rsidR="00982666" w:rsidRDefault="00982666"/>
          <w:p w14:paraId="241E32BE" w14:textId="79FA3CE5" w:rsidR="00982666" w:rsidRDefault="00982666"/>
        </w:tc>
        <w:tc>
          <w:tcPr>
            <w:tcW w:w="1803" w:type="dxa"/>
            <w:shd w:val="clear" w:color="auto" w:fill="E2EFD9" w:themeFill="accent6" w:themeFillTint="33"/>
          </w:tcPr>
          <w:p w14:paraId="358D578D" w14:textId="77777777" w:rsidR="00982666" w:rsidRDefault="00982666"/>
        </w:tc>
        <w:tc>
          <w:tcPr>
            <w:tcW w:w="1803" w:type="dxa"/>
            <w:shd w:val="clear" w:color="auto" w:fill="E2EFD9" w:themeFill="accent6" w:themeFillTint="33"/>
          </w:tcPr>
          <w:p w14:paraId="0A647C5D" w14:textId="77777777" w:rsidR="00982666" w:rsidRDefault="00982666"/>
        </w:tc>
        <w:tc>
          <w:tcPr>
            <w:tcW w:w="1803" w:type="dxa"/>
            <w:shd w:val="clear" w:color="auto" w:fill="E2EFD9" w:themeFill="accent6" w:themeFillTint="33"/>
          </w:tcPr>
          <w:p w14:paraId="4C03C1D8" w14:textId="77777777" w:rsidR="00982666" w:rsidRDefault="00982666"/>
        </w:tc>
        <w:tc>
          <w:tcPr>
            <w:tcW w:w="1804" w:type="dxa"/>
            <w:shd w:val="clear" w:color="auto" w:fill="E2EFD9" w:themeFill="accent6" w:themeFillTint="33"/>
          </w:tcPr>
          <w:p w14:paraId="47304EF0" w14:textId="77777777" w:rsidR="00982666" w:rsidRDefault="00982666"/>
        </w:tc>
      </w:tr>
      <w:tr w:rsidR="00982666" w14:paraId="00D273A1" w14:textId="77777777" w:rsidTr="00982666">
        <w:tc>
          <w:tcPr>
            <w:tcW w:w="1803" w:type="dxa"/>
            <w:shd w:val="clear" w:color="auto" w:fill="E2EFD9" w:themeFill="accent6" w:themeFillTint="33"/>
          </w:tcPr>
          <w:p w14:paraId="3509A3F6" w14:textId="084BC4BC" w:rsidR="00982666" w:rsidRDefault="00982666"/>
          <w:p w14:paraId="5DC726E1" w14:textId="77777777" w:rsidR="00982666" w:rsidRDefault="00982666"/>
          <w:p w14:paraId="3CE870E8" w14:textId="77777777" w:rsidR="00982666" w:rsidRDefault="00982666"/>
          <w:p w14:paraId="0BE4B736" w14:textId="77777777" w:rsidR="00982666" w:rsidRDefault="00982666"/>
          <w:p w14:paraId="7D52B231" w14:textId="3C405AB5" w:rsidR="00982666" w:rsidRDefault="00982666"/>
        </w:tc>
        <w:tc>
          <w:tcPr>
            <w:tcW w:w="1803" w:type="dxa"/>
            <w:shd w:val="clear" w:color="auto" w:fill="E2EFD9" w:themeFill="accent6" w:themeFillTint="33"/>
          </w:tcPr>
          <w:p w14:paraId="688AFCE8" w14:textId="77777777" w:rsidR="00982666" w:rsidRDefault="00982666"/>
        </w:tc>
        <w:tc>
          <w:tcPr>
            <w:tcW w:w="1803" w:type="dxa"/>
            <w:shd w:val="clear" w:color="auto" w:fill="E2EFD9" w:themeFill="accent6" w:themeFillTint="33"/>
          </w:tcPr>
          <w:p w14:paraId="37153AE8" w14:textId="77777777" w:rsidR="00982666" w:rsidRDefault="00982666"/>
        </w:tc>
        <w:tc>
          <w:tcPr>
            <w:tcW w:w="1803" w:type="dxa"/>
            <w:shd w:val="clear" w:color="auto" w:fill="E2EFD9" w:themeFill="accent6" w:themeFillTint="33"/>
          </w:tcPr>
          <w:p w14:paraId="44819BF7" w14:textId="77777777" w:rsidR="00982666" w:rsidRDefault="00982666"/>
        </w:tc>
        <w:tc>
          <w:tcPr>
            <w:tcW w:w="1804" w:type="dxa"/>
            <w:shd w:val="clear" w:color="auto" w:fill="E2EFD9" w:themeFill="accent6" w:themeFillTint="33"/>
          </w:tcPr>
          <w:p w14:paraId="3B4929B9" w14:textId="77777777" w:rsidR="00982666" w:rsidRDefault="00982666"/>
        </w:tc>
      </w:tr>
      <w:tr w:rsidR="00982666" w14:paraId="43C38460" w14:textId="77777777" w:rsidTr="00982666">
        <w:tc>
          <w:tcPr>
            <w:tcW w:w="1803" w:type="dxa"/>
            <w:shd w:val="clear" w:color="auto" w:fill="E2EFD9" w:themeFill="accent6" w:themeFillTint="33"/>
          </w:tcPr>
          <w:p w14:paraId="42189C45" w14:textId="77777777" w:rsidR="00982666" w:rsidRDefault="00982666"/>
          <w:p w14:paraId="5970F3FC" w14:textId="77777777" w:rsidR="00982666" w:rsidRDefault="00982666"/>
          <w:p w14:paraId="6C1BA207" w14:textId="3C2B63A0" w:rsidR="00982666" w:rsidRDefault="00982666"/>
          <w:p w14:paraId="6799BB74" w14:textId="77777777" w:rsidR="00982666" w:rsidRDefault="00982666"/>
          <w:p w14:paraId="24AA9DAA" w14:textId="5D4CF338" w:rsidR="00982666" w:rsidRDefault="00982666"/>
        </w:tc>
        <w:tc>
          <w:tcPr>
            <w:tcW w:w="1803" w:type="dxa"/>
            <w:shd w:val="clear" w:color="auto" w:fill="E2EFD9" w:themeFill="accent6" w:themeFillTint="33"/>
          </w:tcPr>
          <w:p w14:paraId="406F42C0" w14:textId="77777777" w:rsidR="00982666" w:rsidRDefault="00982666"/>
        </w:tc>
        <w:tc>
          <w:tcPr>
            <w:tcW w:w="1803" w:type="dxa"/>
            <w:shd w:val="clear" w:color="auto" w:fill="E2EFD9" w:themeFill="accent6" w:themeFillTint="33"/>
          </w:tcPr>
          <w:p w14:paraId="07608360" w14:textId="77777777" w:rsidR="00982666" w:rsidRDefault="00982666"/>
        </w:tc>
        <w:tc>
          <w:tcPr>
            <w:tcW w:w="1803" w:type="dxa"/>
            <w:shd w:val="clear" w:color="auto" w:fill="E2EFD9" w:themeFill="accent6" w:themeFillTint="33"/>
          </w:tcPr>
          <w:p w14:paraId="1C9CBDEA" w14:textId="77777777" w:rsidR="00982666" w:rsidRDefault="00982666"/>
        </w:tc>
        <w:tc>
          <w:tcPr>
            <w:tcW w:w="1804" w:type="dxa"/>
            <w:shd w:val="clear" w:color="auto" w:fill="E2EFD9" w:themeFill="accent6" w:themeFillTint="33"/>
          </w:tcPr>
          <w:p w14:paraId="442E6AC9" w14:textId="77777777" w:rsidR="00982666" w:rsidRDefault="00982666"/>
        </w:tc>
      </w:tr>
      <w:tr w:rsidR="00982666" w14:paraId="51541B58" w14:textId="77777777" w:rsidTr="00982666">
        <w:tc>
          <w:tcPr>
            <w:tcW w:w="1803" w:type="dxa"/>
            <w:shd w:val="clear" w:color="auto" w:fill="E2EFD9" w:themeFill="accent6" w:themeFillTint="33"/>
          </w:tcPr>
          <w:p w14:paraId="29BA11C2" w14:textId="77777777" w:rsidR="00982666" w:rsidRDefault="00982666"/>
          <w:p w14:paraId="00EF21E6" w14:textId="77777777" w:rsidR="00982666" w:rsidRDefault="00982666"/>
          <w:p w14:paraId="60465CDF" w14:textId="0FB9322D" w:rsidR="00982666" w:rsidRDefault="00982666"/>
          <w:p w14:paraId="4EC6A471" w14:textId="77777777" w:rsidR="00982666" w:rsidRDefault="00982666"/>
          <w:p w14:paraId="3EBA2B2B" w14:textId="70F41E96" w:rsidR="00982666" w:rsidRDefault="00982666"/>
        </w:tc>
        <w:tc>
          <w:tcPr>
            <w:tcW w:w="1803" w:type="dxa"/>
            <w:shd w:val="clear" w:color="auto" w:fill="E2EFD9" w:themeFill="accent6" w:themeFillTint="33"/>
          </w:tcPr>
          <w:p w14:paraId="0716F7BA" w14:textId="77777777" w:rsidR="00982666" w:rsidRDefault="00982666"/>
        </w:tc>
        <w:tc>
          <w:tcPr>
            <w:tcW w:w="1803" w:type="dxa"/>
            <w:shd w:val="clear" w:color="auto" w:fill="E2EFD9" w:themeFill="accent6" w:themeFillTint="33"/>
          </w:tcPr>
          <w:p w14:paraId="172A4BA7" w14:textId="77777777" w:rsidR="00982666" w:rsidRDefault="00982666"/>
        </w:tc>
        <w:tc>
          <w:tcPr>
            <w:tcW w:w="1803" w:type="dxa"/>
            <w:shd w:val="clear" w:color="auto" w:fill="E2EFD9" w:themeFill="accent6" w:themeFillTint="33"/>
          </w:tcPr>
          <w:p w14:paraId="4CA4F82B" w14:textId="77777777" w:rsidR="00982666" w:rsidRDefault="00982666"/>
        </w:tc>
        <w:tc>
          <w:tcPr>
            <w:tcW w:w="1804" w:type="dxa"/>
            <w:shd w:val="clear" w:color="auto" w:fill="E2EFD9" w:themeFill="accent6" w:themeFillTint="33"/>
          </w:tcPr>
          <w:p w14:paraId="6FD173CB" w14:textId="77777777" w:rsidR="00982666" w:rsidRDefault="00982666"/>
        </w:tc>
      </w:tr>
    </w:tbl>
    <w:p w14:paraId="7C41A262" w14:textId="77777777" w:rsidR="006537DF" w:rsidRDefault="006537DF"/>
    <w:sectPr w:rsidR="006537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666"/>
    <w:rsid w:val="000A31CC"/>
    <w:rsid w:val="003539F6"/>
    <w:rsid w:val="006537DF"/>
    <w:rsid w:val="008671E2"/>
    <w:rsid w:val="00982666"/>
    <w:rsid w:val="00B55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29D07"/>
  <w15:chartTrackingRefBased/>
  <w15:docId w15:val="{2AC4EC7B-E3C8-4FA0-A40E-41424B278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26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</Words>
  <Characters>317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2</cp:revision>
  <dcterms:created xsi:type="dcterms:W3CDTF">2022-02-02T14:27:00Z</dcterms:created>
  <dcterms:modified xsi:type="dcterms:W3CDTF">2022-02-02T14:27:00Z</dcterms:modified>
</cp:coreProperties>
</file>