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9403327" w:rsidP="39D76882" w:rsidRDefault="29403327" w14:paraId="3F0FD73E" w14:textId="67486C4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144"/>
          <w:szCs w:val="144"/>
          <w:lang w:val="en-US"/>
        </w:rPr>
      </w:pPr>
      <w:r w:rsidRPr="39D76882" w:rsidR="3CBF6EC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sz w:val="144"/>
          <w:szCs w:val="144"/>
          <w:u w:val="single"/>
          <w:lang w:val="en-US"/>
        </w:rPr>
        <w:t>Contemporary Issues Within the Police (BMPL5004)</w:t>
      </w:r>
    </w:p>
    <w:p w:rsidR="29403327" w:rsidP="39D76882" w:rsidRDefault="29403327" w14:paraId="6BD3D0FF" w14:textId="6382ABF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96"/>
          <w:szCs w:val="96"/>
          <w:lang w:val="en-US"/>
        </w:rPr>
      </w:pPr>
    </w:p>
    <w:p w:rsidR="29403327" w:rsidP="39D76882" w:rsidRDefault="29403327" w14:paraId="656F589B" w14:textId="52E82E4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6"/>
          <w:szCs w:val="36"/>
          <w:lang w:val="en-US"/>
        </w:rPr>
      </w:pPr>
    </w:p>
    <w:p w:rsidR="29403327" w:rsidP="39D76882" w:rsidRDefault="29403327" w14:paraId="45FA35F8" w14:textId="788B275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6"/>
          <w:szCs w:val="36"/>
          <w:lang w:val="en-US"/>
        </w:rPr>
      </w:pPr>
    </w:p>
    <w:p w:rsidR="29403327" w:rsidP="39D76882" w:rsidRDefault="29403327" w14:paraId="53D25285" w14:textId="4331852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44"/>
          <w:szCs w:val="44"/>
          <w:lang w:val="en-US"/>
        </w:rPr>
      </w:pPr>
      <w:r w:rsidRPr="39D76882" w:rsidR="3CBF6ECD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sz w:val="44"/>
          <w:szCs w:val="44"/>
          <w:u w:val="single"/>
          <w:lang w:val="en-US"/>
        </w:rPr>
        <w:t>By Artur Zacharski</w:t>
      </w:r>
    </w:p>
    <w:p w:rsidR="29403327" w:rsidP="39D76882" w:rsidRDefault="29403327" w14:paraId="47E30626" w14:textId="0ABE8F2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6"/>
          <w:szCs w:val="36"/>
          <w:lang w:val="en-US"/>
        </w:rPr>
      </w:pPr>
    </w:p>
    <w:p w:rsidR="29403327" w:rsidP="29403327" w:rsidRDefault="29403327" w14:paraId="2282AF53" w14:textId="404B370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9D76882" w:rsidP="39D76882" w:rsidRDefault="39D76882" w14:paraId="137AE9A9" w14:textId="3FE7AE85">
      <w:pPr>
        <w:pStyle w:val="Normal"/>
        <w:rPr>
          <w:rFonts w:ascii="Arial" w:hAnsi="Arial" w:eastAsia="Arial" w:cs="Arial"/>
          <w:sz w:val="24"/>
          <w:szCs w:val="24"/>
        </w:rPr>
      </w:pPr>
    </w:p>
    <w:p w:rsidR="39D76882" w:rsidP="39D76882" w:rsidRDefault="39D76882" w14:paraId="4CDCF031" w14:textId="2356253B">
      <w:pPr>
        <w:pStyle w:val="Normal"/>
        <w:rPr>
          <w:rFonts w:ascii="Arial" w:hAnsi="Arial" w:eastAsia="Arial" w:cs="Arial"/>
          <w:sz w:val="24"/>
          <w:szCs w:val="24"/>
        </w:rPr>
      </w:pPr>
    </w:p>
    <w:p w:rsidR="29403327" w:rsidP="29403327" w:rsidRDefault="29403327" w14:paraId="7601259E" w14:textId="2FC7D26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47942B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UK </w:t>
      </w:r>
      <w:r w:rsidRPr="39D76882" w:rsidR="2E2E8751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39D76882" w:rsidR="47942B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olice and public services deal with </w:t>
      </w:r>
      <w:bookmarkStart w:name="_Int_eC0tUdoh" w:id="1524680086"/>
      <w:r w:rsidRPr="39D76882" w:rsidR="47942B3B">
        <w:rPr>
          <w:rFonts w:ascii="Arial" w:hAnsi="Arial" w:eastAsia="Arial" w:cs="Arial"/>
          <w:noProof w:val="0"/>
          <w:sz w:val="24"/>
          <w:szCs w:val="24"/>
          <w:lang w:val="en-US"/>
        </w:rPr>
        <w:t>a number of</w:t>
      </w:r>
      <w:bookmarkEnd w:id="1524680086"/>
      <w:r w:rsidRPr="39D76882" w:rsidR="47942B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issues governing the safety and wellbeing of the </w:t>
      </w:r>
      <w:bookmarkStart w:name="_Int_OggSq9br" w:id="1100751104"/>
      <w:r w:rsidRPr="39D76882" w:rsidR="47942B3B">
        <w:rPr>
          <w:rFonts w:ascii="Arial" w:hAnsi="Arial" w:eastAsia="Arial" w:cs="Arial"/>
          <w:noProof w:val="0"/>
          <w:sz w:val="24"/>
          <w:szCs w:val="24"/>
          <w:lang w:val="en-US"/>
        </w:rPr>
        <w:t>general public</w:t>
      </w:r>
      <w:bookmarkEnd w:id="1100751104"/>
      <w:r w:rsidRPr="39D76882" w:rsidR="3810C8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Questions </w:t>
      </w:r>
      <w:r w:rsidRPr="39D76882" w:rsidR="2641F9E4">
        <w:rPr>
          <w:rFonts w:ascii="Arial" w:hAnsi="Arial" w:eastAsia="Arial" w:cs="Arial"/>
          <w:noProof w:val="0"/>
          <w:sz w:val="24"/>
          <w:szCs w:val="24"/>
          <w:lang w:val="en-US"/>
        </w:rPr>
        <w:t>arise</w:t>
      </w:r>
      <w:r w:rsidRPr="39D76882" w:rsidR="3810C8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about the delivery of services when the </w:t>
      </w:r>
      <w:r w:rsidRPr="39D76882" w:rsidR="499EE4B2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39D76882" w:rsidR="3810C8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olice </w:t>
      </w:r>
      <w:r w:rsidRPr="39D76882" w:rsidR="44DDF59E">
        <w:rPr>
          <w:rFonts w:ascii="Arial" w:hAnsi="Arial" w:eastAsia="Arial" w:cs="Arial"/>
          <w:noProof w:val="0"/>
          <w:sz w:val="24"/>
          <w:szCs w:val="24"/>
          <w:lang w:val="en-US"/>
        </w:rPr>
        <w:t>do not perform as promised. This essay will discuss and eval</w:t>
      </w:r>
      <w:r w:rsidRPr="39D76882" w:rsidR="44DDF5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uate substance misuse within the UK </w:t>
      </w:r>
      <w:r w:rsidRPr="39D76882" w:rsidR="26D864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well as how the </w:t>
      </w:r>
      <w:r w:rsidRPr="39D76882" w:rsidR="7D31BFD6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39D76882" w:rsidR="26D864BA">
        <w:rPr>
          <w:rFonts w:ascii="Arial" w:hAnsi="Arial" w:eastAsia="Arial" w:cs="Arial"/>
          <w:noProof w:val="0"/>
          <w:sz w:val="24"/>
          <w:szCs w:val="24"/>
          <w:lang w:val="en-US"/>
        </w:rPr>
        <w:t>olice deal with s</w:t>
      </w:r>
      <w:r w:rsidRPr="39D76882" w:rsidR="7C9933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ubstances on a </w:t>
      </w:r>
      <w:r w:rsidRPr="39D76882" w:rsidR="228138FA">
        <w:rPr>
          <w:rFonts w:ascii="Arial" w:hAnsi="Arial" w:eastAsia="Arial" w:cs="Arial"/>
          <w:noProof w:val="0"/>
          <w:sz w:val="24"/>
          <w:szCs w:val="24"/>
          <w:lang w:val="en-US"/>
        </w:rPr>
        <w:t>day-to-day</w:t>
      </w:r>
      <w:r w:rsidRPr="39D76882" w:rsidR="7C9933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basis</w:t>
      </w:r>
      <w:r w:rsidRPr="39D76882" w:rsidR="666CD6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relevant information and the consideration of whether substance misuse correlates to serious </w:t>
      </w:r>
      <w:r w:rsidRPr="39D76882" w:rsidR="666CD61E">
        <w:rPr>
          <w:rFonts w:ascii="Arial" w:hAnsi="Arial" w:eastAsia="Arial" w:cs="Arial"/>
          <w:noProof w:val="0"/>
          <w:sz w:val="24"/>
          <w:szCs w:val="24"/>
          <w:lang w:val="en-US"/>
        </w:rPr>
        <w:t>organised</w:t>
      </w:r>
      <w:r w:rsidRPr="39D76882" w:rsidR="666CD6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crime.</w:t>
      </w:r>
    </w:p>
    <w:p w:rsidR="26D864BA" w:rsidP="46D9C6CA" w:rsidRDefault="26D864BA" w14:paraId="205771E7" w14:textId="625384E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26D864BA">
        <w:rPr>
          <w:rFonts w:ascii="Arial" w:hAnsi="Arial" w:eastAsia="Arial" w:cs="Arial"/>
          <w:noProof w:val="0"/>
          <w:sz w:val="24"/>
          <w:szCs w:val="24"/>
          <w:lang w:val="en-US"/>
        </w:rPr>
        <w:t>Substance misuse is</w:t>
      </w:r>
      <w:r w:rsidRPr="39D76882" w:rsidR="765389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stage of consuming</w:t>
      </w:r>
      <w:r w:rsidRPr="39D76882" w:rsidR="55A5FC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any stimulus driven substance to the point where i</w:t>
      </w:r>
      <w:r w:rsidRPr="39D76882" w:rsidR="651B25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begins to affect your </w:t>
      </w:r>
      <w:bookmarkStart w:name="_Int_ZeSOdfeF" w:id="17099072"/>
      <w:r w:rsidRPr="39D76882" w:rsidR="651B256B">
        <w:rPr>
          <w:rFonts w:ascii="Arial" w:hAnsi="Arial" w:eastAsia="Arial" w:cs="Arial"/>
          <w:noProof w:val="0"/>
          <w:sz w:val="24"/>
          <w:szCs w:val="24"/>
          <w:lang w:val="en-US"/>
        </w:rPr>
        <w:t>day to day</w:t>
      </w:r>
      <w:bookmarkEnd w:id="17099072"/>
      <w:r w:rsidRPr="39D76882" w:rsidR="651B25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life by changing the way you think or feel. Commonly becoming a dependency for many people in their lives, substance misuse is mistakenly </w:t>
      </w:r>
      <w:r w:rsidRPr="39D76882" w:rsidR="651B256B">
        <w:rPr>
          <w:rFonts w:ascii="Arial" w:hAnsi="Arial" w:eastAsia="Arial" w:cs="Arial"/>
          <w:noProof w:val="0"/>
          <w:sz w:val="24"/>
          <w:szCs w:val="24"/>
          <w:lang w:val="en-US"/>
        </w:rPr>
        <w:t>categori</w:t>
      </w:r>
      <w:r w:rsidRPr="39D76882" w:rsidR="5F38C129">
        <w:rPr>
          <w:rFonts w:ascii="Arial" w:hAnsi="Arial" w:eastAsia="Arial" w:cs="Arial"/>
          <w:noProof w:val="0"/>
          <w:sz w:val="24"/>
          <w:szCs w:val="24"/>
          <w:lang w:val="en-US"/>
        </w:rPr>
        <w:t>sed</w:t>
      </w:r>
      <w:r w:rsidRPr="39D76882" w:rsidR="5F38C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illegal drugs when spoken about. The truth is that substance misuse can be classified as needing a coffee every morning to smoking a couple </w:t>
      </w:r>
      <w:r w:rsidRPr="39D76882" w:rsidR="7D3018F3">
        <w:rPr>
          <w:rFonts w:ascii="Arial" w:hAnsi="Arial" w:eastAsia="Arial" w:cs="Arial"/>
          <w:noProof w:val="0"/>
          <w:sz w:val="24"/>
          <w:szCs w:val="24"/>
          <w:lang w:val="en-US"/>
        </w:rPr>
        <w:t>cigarettes</w:t>
      </w:r>
      <w:r w:rsidRPr="39D76882" w:rsidR="5F38C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day. </w:t>
      </w:r>
      <w:r w:rsidRPr="39D76882" w:rsidR="356E67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Any foreign substance that gives the human body a stimulus </w:t>
      </w:r>
      <w:r w:rsidRPr="39D76882" w:rsidR="79F5B1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</w:t>
      </w:r>
      <w:r w:rsidRPr="39D76882" w:rsidR="471CC4E5">
        <w:rPr>
          <w:rFonts w:ascii="Arial" w:hAnsi="Arial" w:eastAsia="Arial" w:cs="Arial"/>
          <w:noProof w:val="0"/>
          <w:sz w:val="24"/>
          <w:szCs w:val="24"/>
          <w:lang w:val="en-US"/>
        </w:rPr>
        <w:t>and, in most cases,</w:t>
      </w:r>
      <w:r w:rsidRPr="39D76882" w:rsidR="79F5B1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</w:t>
      </w:r>
      <w:r w:rsidRPr="39D76882" w:rsidR="554BBEB7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39D76882" w:rsidR="79F5B1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</w:t>
      </w:r>
      <w:r w:rsidRPr="39D76882" w:rsidR="3B6A6DEF">
        <w:rPr>
          <w:rFonts w:ascii="Arial" w:hAnsi="Arial" w:eastAsia="Arial" w:cs="Arial"/>
          <w:noProof w:val="0"/>
          <w:sz w:val="24"/>
          <w:szCs w:val="24"/>
          <w:lang w:val="en-US"/>
        </w:rPr>
        <w:t>drawback</w:t>
      </w:r>
      <w:r w:rsidRPr="39D76882" w:rsidR="79F5B1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the lack of it</w:t>
      </w:r>
      <w:r w:rsidRPr="39D76882" w:rsidR="51D207C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9D76882" w:rsidR="79F5B1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2399FE90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39D76882" w:rsidR="79F5B1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aking the individual addicted and using it on a </w:t>
      </w:r>
      <w:bookmarkStart w:name="_Int_8LBiPeRg" w:id="940163053"/>
      <w:r w:rsidRPr="39D76882" w:rsidR="79F5B134">
        <w:rPr>
          <w:rFonts w:ascii="Arial" w:hAnsi="Arial" w:eastAsia="Arial" w:cs="Arial"/>
          <w:noProof w:val="0"/>
          <w:sz w:val="24"/>
          <w:szCs w:val="24"/>
          <w:lang w:val="en-US"/>
        </w:rPr>
        <w:t>day to day</w:t>
      </w:r>
      <w:bookmarkEnd w:id="940163053"/>
      <w:r w:rsidRPr="39D76882" w:rsidR="79F5B1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basis</w:t>
      </w:r>
      <w:r w:rsidRPr="39D76882" w:rsidR="03932A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39D76882" w:rsidR="391B442A">
        <w:rPr>
          <w:rFonts w:ascii="Arial" w:hAnsi="Arial" w:eastAsia="Arial" w:cs="Arial"/>
          <w:sz w:val="24"/>
          <w:szCs w:val="24"/>
        </w:rPr>
        <w:t xml:space="preserve">Birmingham and </w:t>
      </w:r>
      <w:r w:rsidRPr="39D76882" w:rsidR="391B442A">
        <w:rPr>
          <w:rFonts w:ascii="Arial" w:hAnsi="Arial" w:eastAsia="Arial" w:cs="Arial"/>
          <w:sz w:val="24"/>
          <w:szCs w:val="24"/>
        </w:rPr>
        <w:t>Solihull</w:t>
      </w:r>
      <w:r w:rsidRPr="39D76882" w:rsidR="391B442A">
        <w:rPr>
          <w:rFonts w:ascii="Arial" w:hAnsi="Arial" w:eastAsia="Arial" w:cs="Arial"/>
          <w:sz w:val="24"/>
          <w:szCs w:val="24"/>
        </w:rPr>
        <w:t xml:space="preserve"> Mental Health NHS Foundation Trust</w:t>
      </w:r>
      <w:r w:rsidRPr="39D76882" w:rsidR="03932AFA">
        <w:rPr>
          <w:rFonts w:ascii="Arial" w:hAnsi="Arial" w:eastAsia="Arial" w:cs="Arial"/>
          <w:noProof w:val="0"/>
          <w:sz w:val="24"/>
          <w:szCs w:val="24"/>
          <w:lang w:val="en-US"/>
        </w:rPr>
        <w:t>, 2013)</w:t>
      </w:r>
      <w:r w:rsidRPr="39D76882" w:rsidR="03932A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9D76882" w:rsidR="433E97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3BEC0EBF">
        <w:rPr>
          <w:rFonts w:ascii="Arial" w:hAnsi="Arial" w:eastAsia="Arial" w:cs="Arial"/>
          <w:noProof w:val="0"/>
          <w:sz w:val="24"/>
          <w:szCs w:val="24"/>
          <w:lang w:val="en-US"/>
        </w:rPr>
        <w:t>According to Eurofins (2023)</w:t>
      </w:r>
      <w:r w:rsidRPr="39D76882" w:rsidR="726E5319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39D76882" w:rsidR="6966C8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drugs have become more than just a substance used in parties or nightclubs. It is </w:t>
      </w:r>
      <w:r w:rsidRPr="39D76882" w:rsidR="6966C8EE">
        <w:rPr>
          <w:rFonts w:ascii="Arial" w:hAnsi="Arial" w:eastAsia="Arial" w:cs="Arial"/>
          <w:noProof w:val="0"/>
          <w:sz w:val="24"/>
          <w:szCs w:val="24"/>
          <w:lang w:val="en-US"/>
        </w:rPr>
        <w:t>stated</w:t>
      </w:r>
      <w:r w:rsidRPr="39D76882" w:rsidR="6966C8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</w:t>
      </w:r>
      <w:r w:rsidRPr="39D76882" w:rsidR="00F78A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use of illegal drugs </w:t>
      </w:r>
      <w:r w:rsidRPr="39D76882" w:rsidR="4BE56A2C">
        <w:rPr>
          <w:rFonts w:ascii="Arial" w:hAnsi="Arial" w:eastAsia="Arial" w:cs="Arial"/>
          <w:noProof w:val="0"/>
          <w:sz w:val="24"/>
          <w:szCs w:val="24"/>
          <w:lang w:val="en-US"/>
        </w:rPr>
        <w:t>has</w:t>
      </w:r>
      <w:r w:rsidRPr="39D76882" w:rsidR="00F78A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spread from </w:t>
      </w:r>
      <w:r w:rsidRPr="39D76882" w:rsidR="7800F5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39D76882" w:rsidR="00F78A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nightlife to the workplace </w:t>
      </w:r>
      <w:r w:rsidRPr="39D76882" w:rsidR="3F109A6E">
        <w:rPr>
          <w:rFonts w:ascii="Arial" w:hAnsi="Arial" w:eastAsia="Arial" w:cs="Arial"/>
          <w:noProof w:val="0"/>
          <w:sz w:val="24"/>
          <w:szCs w:val="24"/>
          <w:lang w:val="en-US"/>
        </w:rPr>
        <w:t>due to the addictiveness they come with</w:t>
      </w:r>
      <w:r w:rsidRPr="39D76882" w:rsidR="2B37DC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Eurofins </w:t>
      </w:r>
      <w:r w:rsidRPr="39D76882" w:rsidR="3A30044C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39D76882" w:rsidR="2B37DC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drug testing company that sends</w:t>
      </w:r>
      <w:r w:rsidRPr="39D76882" w:rsidR="3B04C7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39D76882" w:rsidR="2B37DC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regulates drug tests a</w:t>
      </w:r>
      <w:r w:rsidRPr="39D76882" w:rsidR="3F50C5B8">
        <w:rPr>
          <w:rFonts w:ascii="Arial" w:hAnsi="Arial" w:eastAsia="Arial" w:cs="Arial"/>
          <w:noProof w:val="0"/>
          <w:sz w:val="24"/>
          <w:szCs w:val="24"/>
          <w:lang w:val="en-US"/>
        </w:rPr>
        <w:t>s well as</w:t>
      </w:r>
      <w:r w:rsidRPr="39D76882" w:rsidR="2B37DC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108C4A17">
        <w:rPr>
          <w:rFonts w:ascii="Arial" w:hAnsi="Arial" w:eastAsia="Arial" w:cs="Arial"/>
          <w:noProof w:val="0"/>
          <w:sz w:val="24"/>
          <w:szCs w:val="24"/>
          <w:lang w:val="en-US"/>
        </w:rPr>
        <w:t>screening</w:t>
      </w:r>
      <w:r w:rsidRPr="39D76882" w:rsidR="2B37DC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all over the UK. Through the number of people being tested in the work</w:t>
      </w:r>
      <w:r w:rsidRPr="39D76882" w:rsidR="572D30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place, it is clear to see that the use of cocaine is higher than before. </w:t>
      </w:r>
      <w:r w:rsidRPr="39D76882" w:rsidR="15D216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comes to the point where a policy </w:t>
      </w:r>
      <w:r w:rsidRPr="39D76882" w:rsidR="15C15E77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39D76882" w:rsidR="15D216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implemented to protect people that are dependent on such substances by giving them </w:t>
      </w:r>
      <w:r w:rsidRPr="39D76882" w:rsidR="3682652A">
        <w:rPr>
          <w:rFonts w:ascii="Arial" w:hAnsi="Arial" w:eastAsia="Arial" w:cs="Arial"/>
          <w:noProof w:val="0"/>
          <w:sz w:val="24"/>
          <w:szCs w:val="24"/>
          <w:lang w:val="en-US"/>
        </w:rPr>
        <w:t>notice</w:t>
      </w:r>
      <w:r w:rsidRPr="39D76882" w:rsidR="15D216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address their problems so they as a company can work on it instead of firing them. </w:t>
      </w:r>
    </w:p>
    <w:p w:rsidR="7D22D4E8" w:rsidP="42B7BA67" w:rsidRDefault="7D22D4E8" w14:paraId="22177A5A" w14:textId="5040943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7D22D4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39D76882" w:rsidR="7D22D4E8">
        <w:rPr>
          <w:rFonts w:ascii="Arial" w:hAnsi="Arial" w:eastAsia="Arial" w:cs="Arial"/>
          <w:noProof w:val="0"/>
          <w:sz w:val="24"/>
          <w:szCs w:val="24"/>
          <w:lang w:val="en-US"/>
        </w:rPr>
        <w:t>previous</w:t>
      </w:r>
      <w:r w:rsidRPr="39D76882" w:rsidR="7D22D4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Prime minister, Boris Johnson, set out a ten-year plan that sets out a lon</w:t>
      </w:r>
      <w:r w:rsidRPr="39D76882" w:rsidR="086A9B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g-term rather than a short-term solution to substance misuse. </w:t>
      </w:r>
      <w:r w:rsidRPr="39D76882" w:rsidR="086A9B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plan that is still in force sets out new laws governing substance misuse as well as how the police and general public should view and act upon </w:t>
      </w:r>
      <w:r w:rsidRPr="39D76882" w:rsidR="740608E7">
        <w:rPr>
          <w:rFonts w:ascii="Arial" w:hAnsi="Arial" w:eastAsia="Arial" w:cs="Arial"/>
          <w:noProof w:val="0"/>
          <w:sz w:val="24"/>
          <w:szCs w:val="24"/>
          <w:lang w:val="en-US"/>
        </w:rPr>
        <w:t>illegal substances.</w:t>
      </w:r>
      <w:r w:rsidRPr="39D76882" w:rsidR="740608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Boris had </w:t>
      </w:r>
      <w:r w:rsidRPr="39D76882" w:rsidR="740608E7">
        <w:rPr>
          <w:rFonts w:ascii="Arial" w:hAnsi="Arial" w:eastAsia="Arial" w:cs="Arial"/>
          <w:noProof w:val="0"/>
          <w:sz w:val="24"/>
          <w:szCs w:val="24"/>
          <w:lang w:val="en-US"/>
        </w:rPr>
        <w:t>stated</w:t>
      </w:r>
      <w:r w:rsidRPr="39D76882" w:rsidR="740608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the </w:t>
      </w:r>
      <w:r w:rsidRPr="39D76882" w:rsidR="59BF11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current generation had lost their roots and almost became manipulated by the media into believing that drugs are hip and should be </w:t>
      </w:r>
      <w:r w:rsidRPr="39D76882" w:rsidR="59BF11E4">
        <w:rPr>
          <w:rFonts w:ascii="Arial" w:hAnsi="Arial" w:eastAsia="Arial" w:cs="Arial"/>
          <w:noProof w:val="0"/>
          <w:sz w:val="24"/>
          <w:szCs w:val="24"/>
          <w:lang w:val="en-US"/>
        </w:rPr>
        <w:t>generalised</w:t>
      </w:r>
      <w:r w:rsidRPr="39D76882" w:rsidR="59BF11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He had </w:t>
      </w:r>
      <w:r w:rsidRPr="39D76882" w:rsidR="59BF11E4">
        <w:rPr>
          <w:rFonts w:ascii="Arial" w:hAnsi="Arial" w:eastAsia="Arial" w:cs="Arial"/>
          <w:noProof w:val="0"/>
          <w:sz w:val="24"/>
          <w:szCs w:val="24"/>
          <w:lang w:val="en-US"/>
        </w:rPr>
        <w:t>stated</w:t>
      </w:r>
      <w:r w:rsidRPr="39D76882" w:rsidR="59BF11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39D76882" w:rsidR="714FD3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39D76882" w:rsidR="08E094B1">
        <w:rPr>
          <w:rFonts w:ascii="Arial" w:hAnsi="Arial" w:eastAsia="Arial" w:cs="Arial"/>
          <w:noProof w:val="0"/>
          <w:sz w:val="24"/>
          <w:szCs w:val="24"/>
          <w:lang w:val="en-US"/>
        </w:rPr>
        <w:t>ten-year</w:t>
      </w:r>
      <w:r w:rsidRPr="39D76882" w:rsidR="714FD3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plan has the intention of defeating substance misuse by introducing new laws, harsher penalties against substance misuse as well as the pos</w:t>
      </w:r>
      <w:r w:rsidRPr="39D76882" w:rsidR="298E2218">
        <w:rPr>
          <w:rFonts w:ascii="Arial" w:hAnsi="Arial" w:eastAsia="Arial" w:cs="Arial"/>
          <w:noProof w:val="0"/>
          <w:sz w:val="24"/>
          <w:szCs w:val="24"/>
          <w:lang w:val="en-US"/>
        </w:rPr>
        <w:t>session of illegal drugs</w:t>
      </w:r>
      <w:r w:rsidRPr="39D76882" w:rsidR="68046B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He </w:t>
      </w:r>
      <w:r w:rsidRPr="39D76882" w:rsidR="68046B0A">
        <w:rPr>
          <w:rFonts w:ascii="Arial" w:hAnsi="Arial" w:eastAsia="Arial" w:cs="Arial"/>
          <w:noProof w:val="0"/>
          <w:sz w:val="24"/>
          <w:szCs w:val="24"/>
          <w:lang w:val="en-US"/>
        </w:rPr>
        <w:t>indicated</w:t>
      </w:r>
      <w:r w:rsidRPr="39D76882" w:rsidR="68046B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he wants to change </w:t>
      </w:r>
      <w:r w:rsidRPr="39D76882" w:rsidR="6E999DAD">
        <w:rPr>
          <w:rFonts w:ascii="Arial" w:hAnsi="Arial" w:eastAsia="Arial" w:cs="Arial"/>
          <w:noProof w:val="0"/>
          <w:sz w:val="24"/>
          <w:szCs w:val="24"/>
          <w:lang w:val="en-US"/>
        </w:rPr>
        <w:t>people's</w:t>
      </w:r>
      <w:r w:rsidRPr="39D76882" w:rsidR="68046B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mindsets with the introduction of the forthcoming laws due to the number of people suffering </w:t>
      </w:r>
      <w:bookmarkStart w:name="_Int_FUfKuzeo" w:id="1460529650"/>
      <w:r w:rsidRPr="39D76882" w:rsidR="558328FE">
        <w:rPr>
          <w:rFonts w:ascii="Arial" w:hAnsi="Arial" w:eastAsia="Arial" w:cs="Arial"/>
          <w:noProof w:val="0"/>
          <w:sz w:val="24"/>
          <w:szCs w:val="24"/>
          <w:lang w:val="en-US"/>
        </w:rPr>
        <w:t>as a consequence of</w:t>
      </w:r>
      <w:bookmarkEnd w:id="1460529650"/>
      <w:r w:rsidRPr="39D76882" w:rsidR="558328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illegal drugs</w:t>
      </w:r>
      <w:r w:rsidRPr="39D76882" w:rsidR="750034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39D76882" w:rsidR="75003411">
        <w:rPr>
          <w:rFonts w:ascii="Arial" w:hAnsi="Arial" w:eastAsia="Arial" w:cs="Arial"/>
          <w:noProof w:val="0"/>
          <w:sz w:val="24"/>
          <w:szCs w:val="24"/>
          <w:lang w:val="en-US"/>
        </w:rPr>
        <w:t>visualising</w:t>
      </w:r>
      <w:r w:rsidRPr="39D76882" w:rsidR="750034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vast consequences of illegal substances by </w:t>
      </w:r>
      <w:r w:rsidRPr="39D76882" w:rsidR="75003411">
        <w:rPr>
          <w:rFonts w:ascii="Arial" w:hAnsi="Arial" w:eastAsia="Arial" w:cs="Arial"/>
          <w:noProof w:val="0"/>
          <w:sz w:val="24"/>
          <w:szCs w:val="24"/>
          <w:lang w:val="en-US"/>
        </w:rPr>
        <w:t>providing</w:t>
      </w:r>
      <w:r w:rsidRPr="39D76882" w:rsidR="750034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75003411">
        <w:rPr>
          <w:rFonts w:ascii="Arial" w:hAnsi="Arial" w:eastAsia="Arial" w:cs="Arial"/>
          <w:noProof w:val="0"/>
          <w:sz w:val="24"/>
          <w:szCs w:val="24"/>
          <w:lang w:val="en-US"/>
        </w:rPr>
        <w:t>facts and figures</w:t>
      </w:r>
      <w:r w:rsidRPr="39D76882" w:rsidR="750034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That being the UK currently spends almost </w:t>
      </w:r>
      <w:r w:rsidRPr="39D76882" w:rsidR="2C6443C4">
        <w:rPr>
          <w:rFonts w:ascii="Arial" w:hAnsi="Arial" w:eastAsia="Arial" w:cs="Arial"/>
          <w:noProof w:val="0"/>
          <w:sz w:val="24"/>
          <w:szCs w:val="24"/>
          <w:lang w:val="en-US"/>
        </w:rPr>
        <w:t>£</w:t>
      </w:r>
      <w:bookmarkStart w:name="_Int_ESyzCyEn" w:id="607694477"/>
      <w:r w:rsidRPr="39D76882" w:rsidR="750034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20 </w:t>
      </w:r>
      <w:r w:rsidRPr="39D76882" w:rsidR="18D9F01E">
        <w:rPr>
          <w:rFonts w:ascii="Arial" w:hAnsi="Arial" w:eastAsia="Arial" w:cs="Arial"/>
          <w:noProof w:val="0"/>
          <w:sz w:val="24"/>
          <w:szCs w:val="24"/>
          <w:lang w:val="en-US"/>
        </w:rPr>
        <w:t>billion</w:t>
      </w:r>
      <w:r w:rsidRPr="39D76882" w:rsidR="72A163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End w:id="607694477"/>
      <w:r w:rsidRPr="39D76882" w:rsidR="76308B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the service of police officers, </w:t>
      </w:r>
      <w:r w:rsidRPr="39D76882" w:rsidR="76308B98">
        <w:rPr>
          <w:rFonts w:ascii="Arial" w:hAnsi="Arial" w:eastAsia="Arial" w:cs="Arial"/>
          <w:noProof w:val="0"/>
          <w:sz w:val="24"/>
          <w:szCs w:val="24"/>
          <w:lang w:val="en-US"/>
        </w:rPr>
        <w:t>prisons</w:t>
      </w:r>
      <w:r w:rsidRPr="39D76882" w:rsidR="76308B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rehabilitation </w:t>
      </w:r>
      <w:r w:rsidRPr="39D76882" w:rsidR="76308B98">
        <w:rPr>
          <w:rFonts w:ascii="Arial" w:hAnsi="Arial" w:eastAsia="Arial" w:cs="Arial"/>
          <w:noProof w:val="0"/>
          <w:sz w:val="24"/>
          <w:szCs w:val="24"/>
          <w:lang w:val="en-US"/>
        </w:rPr>
        <w:t>centr</w:t>
      </w:r>
      <w:r w:rsidRPr="39D76882" w:rsidR="7AD45F39">
        <w:rPr>
          <w:rFonts w:ascii="Arial" w:hAnsi="Arial" w:eastAsia="Arial" w:cs="Arial"/>
          <w:noProof w:val="0"/>
          <w:sz w:val="24"/>
          <w:szCs w:val="24"/>
          <w:lang w:val="en-US"/>
        </w:rPr>
        <w:t>es</w:t>
      </w:r>
      <w:r w:rsidRPr="39D76882" w:rsidR="7AD45F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just to fight of</w:t>
      </w:r>
      <w:r w:rsidRPr="39D76882" w:rsidR="0902400B">
        <w:rPr>
          <w:rFonts w:ascii="Arial" w:hAnsi="Arial" w:eastAsia="Arial" w:cs="Arial"/>
          <w:noProof w:val="0"/>
          <w:sz w:val="24"/>
          <w:szCs w:val="24"/>
          <w:lang w:val="en-US"/>
        </w:rPr>
        <w:t>f</w:t>
      </w:r>
      <w:r w:rsidRPr="39D76882" w:rsidR="7AD45F39">
        <w:rPr>
          <w:rFonts w:ascii="Arial" w:hAnsi="Arial" w:eastAsia="Arial" w:cs="Arial"/>
          <w:noProof w:val="0"/>
          <w:sz w:val="24"/>
          <w:szCs w:val="24"/>
          <w:lang w:val="en-US"/>
        </w:rPr>
        <w:t>, house and rehabilitate drug users and</w:t>
      </w:r>
      <w:r w:rsidRPr="39D76882" w:rsidR="1D66D2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people</w:t>
      </w:r>
      <w:r w:rsidRPr="39D76882" w:rsidR="7AD45F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3186BC46">
        <w:rPr>
          <w:rFonts w:ascii="Arial" w:hAnsi="Arial" w:eastAsia="Arial" w:cs="Arial"/>
          <w:noProof w:val="0"/>
          <w:sz w:val="24"/>
          <w:szCs w:val="24"/>
          <w:lang w:val="en-US"/>
        </w:rPr>
        <w:t>whom committed crime in relation to illegal drugs</w:t>
      </w:r>
      <w:r w:rsidRPr="39D76882" w:rsidR="7AD45F39">
        <w:rPr>
          <w:rFonts w:ascii="Arial" w:hAnsi="Arial" w:eastAsia="Arial" w:cs="Arial"/>
          <w:noProof w:val="0"/>
          <w:sz w:val="24"/>
          <w:szCs w:val="24"/>
          <w:lang w:val="en-US"/>
        </w:rPr>
        <w:t>. For example, crimes committed by gangs</w:t>
      </w:r>
      <w:r w:rsidRPr="39D76882" w:rsidR="6DBDE3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London</w:t>
      </w:r>
      <w:r w:rsidRPr="39D76882" w:rsidR="64D217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(UK Government, 2022).</w:t>
      </w:r>
    </w:p>
    <w:p w:rsidR="64D21776" w:rsidP="42B7BA67" w:rsidRDefault="64D21776" w14:paraId="7039169A" w14:textId="3A0E34D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64D217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Many laws can be implemented or changed by </w:t>
      </w:r>
      <w:r w:rsidRPr="39D76882" w:rsidR="4F6C50CF">
        <w:rPr>
          <w:rFonts w:ascii="Arial" w:hAnsi="Arial" w:eastAsia="Arial" w:cs="Arial"/>
          <w:noProof w:val="0"/>
          <w:sz w:val="24"/>
          <w:szCs w:val="24"/>
          <w:lang w:val="en-US"/>
        </w:rPr>
        <w:t>politicians, b</w:t>
      </w:r>
      <w:r w:rsidRPr="39D76882" w:rsidR="64D21776">
        <w:rPr>
          <w:rFonts w:ascii="Arial" w:hAnsi="Arial" w:eastAsia="Arial" w:cs="Arial"/>
          <w:noProof w:val="0"/>
          <w:sz w:val="24"/>
          <w:szCs w:val="24"/>
          <w:lang w:val="en-US"/>
        </w:rPr>
        <w:t>ut it is the brave police officers that in some cases</w:t>
      </w:r>
      <w:r w:rsidRPr="39D76882" w:rsidR="621BE1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risk their lives </w:t>
      </w:r>
      <w:bookmarkStart w:name="_Int_IMSvC5Rb" w:id="980603447"/>
      <w:r w:rsidRPr="39D76882" w:rsidR="621BE1D9">
        <w:rPr>
          <w:rFonts w:ascii="Arial" w:hAnsi="Arial" w:eastAsia="Arial" w:cs="Arial"/>
          <w:noProof w:val="0"/>
          <w:sz w:val="24"/>
          <w:szCs w:val="24"/>
          <w:lang w:val="en-US"/>
        </w:rPr>
        <w:t>in order to</w:t>
      </w:r>
      <w:bookmarkEnd w:id="980603447"/>
      <w:r w:rsidRPr="39D76882" w:rsidR="621BE1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protect innocent people as well as people who fell down a wrong path and only need a slight boost to change f</w:t>
      </w:r>
      <w:r w:rsidRPr="39D76882" w:rsidR="416E54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 a better. </w:t>
      </w:r>
      <w:r w:rsidRPr="39D76882" w:rsidR="470C875D">
        <w:rPr>
          <w:rFonts w:ascii="Arial" w:hAnsi="Arial" w:eastAsia="Arial" w:cs="Arial"/>
          <w:noProof w:val="0"/>
          <w:sz w:val="24"/>
          <w:szCs w:val="24"/>
          <w:lang w:val="en-US"/>
        </w:rPr>
        <w:t>That’s</w:t>
      </w:r>
      <w:r w:rsidRPr="39D76882" w:rsidR="470C87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why the College of Policing (2013) teaches their students </w:t>
      </w:r>
      <w:bookmarkStart w:name="_Int_pXMsBPSa" w:id="1662984203"/>
      <w:r w:rsidRPr="39D76882" w:rsidR="470C875D">
        <w:rPr>
          <w:rFonts w:ascii="Arial" w:hAnsi="Arial" w:eastAsia="Arial" w:cs="Arial"/>
          <w:noProof w:val="0"/>
          <w:sz w:val="24"/>
          <w:szCs w:val="24"/>
          <w:lang w:val="en-US"/>
        </w:rPr>
        <w:t>whom</w:t>
      </w:r>
      <w:bookmarkEnd w:id="1662984203"/>
      <w:r w:rsidRPr="39D76882" w:rsidR="470C87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470C875D">
        <w:rPr>
          <w:rFonts w:ascii="Arial" w:hAnsi="Arial" w:eastAsia="Arial" w:cs="Arial"/>
          <w:noProof w:val="0"/>
          <w:sz w:val="24"/>
          <w:szCs w:val="24"/>
          <w:lang w:val="en-US"/>
        </w:rPr>
        <w:t>presumably want</w:t>
      </w:r>
      <w:r w:rsidRPr="39D76882" w:rsidR="470C87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become police officers in the future</w:t>
      </w:r>
      <w:r w:rsidRPr="39D76882" w:rsidR="6B0928F5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39D76882" w:rsidR="7301DB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risks that come with people abusing an illegal substance, as well as how to take care of them. It is</w:t>
      </w:r>
      <w:r w:rsidRPr="39D76882" w:rsidR="6503DF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shown the number of symptoms that come from </w:t>
      </w:r>
      <w:bookmarkStart w:name="_Int_QUF9f5jC" w:id="1671269833"/>
      <w:r w:rsidRPr="39D76882" w:rsidR="6503DF27">
        <w:rPr>
          <w:rFonts w:ascii="Arial" w:hAnsi="Arial" w:eastAsia="Arial" w:cs="Arial"/>
          <w:noProof w:val="0"/>
          <w:sz w:val="24"/>
          <w:szCs w:val="24"/>
          <w:lang w:val="en-US"/>
        </w:rPr>
        <w:t>a number of</w:t>
      </w:r>
      <w:bookmarkEnd w:id="1671269833"/>
      <w:r w:rsidRPr="39D76882" w:rsidR="6503DF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drugs. For example, </w:t>
      </w:r>
      <w:r w:rsidRPr="39D76882" w:rsidR="61C977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police officers </w:t>
      </w:r>
      <w:bookmarkStart w:name="_Int_7WrMQ1Iy" w:id="1651220225"/>
      <w:r w:rsidRPr="39D76882" w:rsidR="61C97768">
        <w:rPr>
          <w:rFonts w:ascii="Arial" w:hAnsi="Arial" w:eastAsia="Arial" w:cs="Arial"/>
          <w:noProof w:val="0"/>
          <w:sz w:val="24"/>
          <w:szCs w:val="24"/>
          <w:lang w:val="en-US"/>
        </w:rPr>
        <w:t>are</w:t>
      </w:r>
      <w:bookmarkEnd w:id="1651220225"/>
      <w:r w:rsidRPr="39D76882" w:rsidR="61C977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expect nausea, vomiting or pinpoint pupils from a heroin user. </w:t>
      </w:r>
      <w:r w:rsidRPr="39D76882" w:rsidR="4A8E3ABF">
        <w:rPr>
          <w:rFonts w:ascii="Arial" w:hAnsi="Arial" w:eastAsia="Arial" w:cs="Arial"/>
          <w:noProof w:val="0"/>
          <w:sz w:val="24"/>
          <w:szCs w:val="24"/>
          <w:lang w:val="en-US"/>
        </w:rPr>
        <w:t>However, the South Wales Police</w:t>
      </w:r>
      <w:r w:rsidRPr="39D76882" w:rsidR="1BE2B0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(2022)</w:t>
      </w:r>
      <w:r w:rsidRPr="39D76882" w:rsidR="4A8E3A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believe</w:t>
      </w:r>
      <w:r w:rsidRPr="39D76882" w:rsidR="48D93908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39D76882" w:rsidR="4A8E3A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the change </w:t>
      </w:r>
      <w:r w:rsidRPr="39D76882" w:rsidR="662A34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substance misuse within the </w:t>
      </w:r>
      <w:bookmarkStart w:name="_Int_mRwU7sHG" w:id="1901075331"/>
      <w:r w:rsidRPr="39D76882" w:rsidR="662A347F">
        <w:rPr>
          <w:rFonts w:ascii="Arial" w:hAnsi="Arial" w:eastAsia="Arial" w:cs="Arial"/>
          <w:noProof w:val="0"/>
          <w:sz w:val="24"/>
          <w:szCs w:val="24"/>
          <w:lang w:val="en-US"/>
        </w:rPr>
        <w:t>general public</w:t>
      </w:r>
      <w:bookmarkEnd w:id="1901075331"/>
      <w:r w:rsidRPr="39D76882" w:rsidR="662A34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may only happen if the police focus on the supply of illegal drugs through county lines</w:t>
      </w:r>
      <w:r w:rsidRPr="39D76882" w:rsidR="5A8796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This highly specified and it is said that people can help by </w:t>
      </w:r>
      <w:r w:rsidRPr="39D76882" w:rsidR="192C7B5E">
        <w:rPr>
          <w:rFonts w:ascii="Arial" w:hAnsi="Arial" w:eastAsia="Arial" w:cs="Arial"/>
          <w:noProof w:val="0"/>
          <w:sz w:val="24"/>
          <w:szCs w:val="24"/>
          <w:lang w:val="en-US"/>
        </w:rPr>
        <w:t>anonymously</w:t>
      </w:r>
      <w:r w:rsidRPr="39D76882" w:rsidR="5A8796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tip</w:t>
      </w:r>
      <w:r w:rsidRPr="39D76882" w:rsidR="7035B85D">
        <w:rPr>
          <w:rFonts w:ascii="Arial" w:hAnsi="Arial" w:eastAsia="Arial" w:cs="Arial"/>
          <w:noProof w:val="0"/>
          <w:sz w:val="24"/>
          <w:szCs w:val="24"/>
          <w:lang w:val="en-US"/>
        </w:rPr>
        <w:t>ping</w:t>
      </w:r>
      <w:r w:rsidRPr="39D76882" w:rsidR="5A8796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pol</w:t>
      </w:r>
      <w:r w:rsidRPr="39D76882" w:rsidR="067CEA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ice officers or the local police station if they believe anything </w:t>
      </w:r>
      <w:r w:rsidRPr="39D76882" w:rsidR="516ACA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illegal is happening in their </w:t>
      </w:r>
      <w:r w:rsidRPr="39D76882" w:rsidR="516ACA2B">
        <w:rPr>
          <w:rFonts w:ascii="Arial" w:hAnsi="Arial" w:eastAsia="Arial" w:cs="Arial"/>
          <w:noProof w:val="0"/>
          <w:sz w:val="24"/>
          <w:szCs w:val="24"/>
          <w:lang w:val="en-US"/>
        </w:rPr>
        <w:t>neighbourhood</w:t>
      </w:r>
      <w:r w:rsidRPr="39D76882" w:rsidR="516ACA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9D76882" w:rsidR="57D160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Furthermore, they describe the effects of drugs on the </w:t>
      </w:r>
      <w:bookmarkStart w:name="_Int_yICq8JF2" w:id="1465711388"/>
      <w:r w:rsidRPr="39D76882" w:rsidR="57D1608F">
        <w:rPr>
          <w:rFonts w:ascii="Arial" w:hAnsi="Arial" w:eastAsia="Arial" w:cs="Arial"/>
          <w:noProof w:val="0"/>
          <w:sz w:val="24"/>
          <w:szCs w:val="24"/>
          <w:lang w:val="en-US"/>
        </w:rPr>
        <w:t>general public</w:t>
      </w:r>
      <w:bookmarkEnd w:id="1465711388"/>
      <w:r w:rsidRPr="39D76882" w:rsidR="57D160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within small</w:t>
      </w:r>
      <w:r w:rsidRPr="39D76882" w:rsidR="6F6221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57D160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communities </w:t>
      </w:r>
      <w:r w:rsidRPr="39D76882" w:rsidR="11C840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South Wales. That being, there is a direct </w:t>
      </w:r>
      <w:r w:rsidRPr="39D76882" w:rsidR="61642598">
        <w:rPr>
          <w:rFonts w:ascii="Arial" w:hAnsi="Arial" w:eastAsia="Arial" w:cs="Arial"/>
          <w:noProof w:val="0"/>
          <w:sz w:val="24"/>
          <w:szCs w:val="24"/>
          <w:lang w:val="en-US"/>
        </w:rPr>
        <w:t>correlation</w:t>
      </w:r>
      <w:r w:rsidRPr="39D76882" w:rsidR="11C840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between people being arrested</w:t>
      </w:r>
      <w:r w:rsidRPr="39D76882" w:rsidR="54DC95E1">
        <w:rPr>
          <w:rFonts w:ascii="Arial" w:hAnsi="Arial" w:eastAsia="Arial" w:cs="Arial"/>
          <w:noProof w:val="0"/>
          <w:sz w:val="24"/>
          <w:szCs w:val="24"/>
          <w:lang w:val="en-US"/>
        </w:rPr>
        <w:t>/detained for substance misuse and the number of blood transmitted diseases and illnesses like HIV</w:t>
      </w:r>
      <w:r w:rsidRPr="39D76882" w:rsidR="40B698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patients in hospitals. The South Wales Police use direct and serious</w:t>
      </w:r>
      <w:r w:rsidRPr="39D76882" w:rsidR="053DE1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wording </w:t>
      </w:r>
      <w:r w:rsidRPr="39D76882" w:rsidR="053DE1A5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39D76882" w:rsidR="053DE1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any published public statements on this subject matter, to show the </w:t>
      </w:r>
      <w:bookmarkStart w:name="_Int_1ToNVXDQ" w:id="222398843"/>
      <w:r w:rsidRPr="39D76882" w:rsidR="053DE1A5">
        <w:rPr>
          <w:rFonts w:ascii="Arial" w:hAnsi="Arial" w:eastAsia="Arial" w:cs="Arial"/>
          <w:noProof w:val="0"/>
          <w:sz w:val="24"/>
          <w:szCs w:val="24"/>
          <w:lang w:val="en-US"/>
        </w:rPr>
        <w:t>general public</w:t>
      </w:r>
      <w:bookmarkEnd w:id="222398843"/>
      <w:r w:rsidRPr="39D76882" w:rsidR="053DE1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 serious this issue is and how easy it is to prevent it</w:t>
      </w:r>
      <w:r w:rsidRPr="39D76882" w:rsidR="1D52D52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D52D52D" w:rsidP="505AE768" w:rsidRDefault="1D52D52D" w14:paraId="177F4F55" w14:textId="4D7ECDD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1B7629F" w:rsidR="1D52D52D">
        <w:rPr>
          <w:rFonts w:ascii="Arial" w:hAnsi="Arial" w:eastAsia="Arial" w:cs="Arial"/>
          <w:noProof w:val="0"/>
          <w:sz w:val="24"/>
          <w:szCs w:val="24"/>
          <w:lang w:val="en-US"/>
        </w:rPr>
        <w:t>The use of substance</w:t>
      </w:r>
      <w:r w:rsidRPr="31B7629F" w:rsidR="0F4A22BB">
        <w:rPr>
          <w:rFonts w:ascii="Arial" w:hAnsi="Arial" w:eastAsia="Arial" w:cs="Arial"/>
          <w:noProof w:val="0"/>
          <w:sz w:val="24"/>
          <w:szCs w:val="24"/>
          <w:lang w:val="en-US"/>
        </w:rPr>
        <w:t>s within communities</w:t>
      </w:r>
      <w:r w:rsidRPr="31B7629F" w:rsidR="1D52D5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1B7629F" w:rsidR="1D52D5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has its roots and origin. Each drug is either grown/manufactured </w:t>
      </w:r>
      <w:r w:rsidRPr="31B7629F" w:rsidR="105DEEBC">
        <w:rPr>
          <w:rFonts w:ascii="Arial" w:hAnsi="Arial" w:eastAsia="Arial" w:cs="Arial"/>
          <w:noProof w:val="0"/>
          <w:sz w:val="24"/>
          <w:szCs w:val="24"/>
          <w:lang w:val="en-US"/>
        </w:rPr>
        <w:t>within the</w:t>
      </w:r>
      <w:r w:rsidRPr="31B7629F" w:rsidR="1D52D5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UK or transported into the UK. </w:t>
      </w:r>
      <w:r w:rsidRPr="31B7629F" w:rsidR="07ED0E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31B7629F" w:rsidR="05ACD1F1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31B7629F" w:rsidR="07ED0E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ational </w:t>
      </w:r>
      <w:r w:rsidRPr="31B7629F" w:rsidR="3624312E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31B7629F" w:rsidR="07ED0E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rime </w:t>
      </w:r>
      <w:r w:rsidRPr="31B7629F" w:rsidR="23217EBD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31B7629F" w:rsidR="07ED0E86">
        <w:rPr>
          <w:rFonts w:ascii="Arial" w:hAnsi="Arial" w:eastAsia="Arial" w:cs="Arial"/>
          <w:noProof w:val="0"/>
          <w:sz w:val="24"/>
          <w:szCs w:val="24"/>
          <w:lang w:val="en-US"/>
        </w:rPr>
        <w:t>gency</w:t>
      </w:r>
      <w:r w:rsidRPr="31B7629F" w:rsidR="0C1368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(2023)</w:t>
      </w:r>
      <w:r w:rsidRPr="31B7629F" w:rsidR="07ED0E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31B7629F" w:rsidR="07ED0E86">
        <w:rPr>
          <w:rFonts w:ascii="Arial" w:hAnsi="Arial" w:eastAsia="Arial" w:cs="Arial"/>
          <w:noProof w:val="0"/>
          <w:sz w:val="24"/>
          <w:szCs w:val="24"/>
          <w:lang w:val="en-US"/>
        </w:rPr>
        <w:t>a special group</w:t>
      </w:r>
      <w:r w:rsidRPr="31B7629F" w:rsidR="07ED0E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trained officers that tackle the trafficking of illegal substances into the UK. </w:t>
      </w:r>
      <w:r w:rsidRPr="31B7629F" w:rsidR="2BC6CA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They </w:t>
      </w:r>
      <w:r w:rsidRPr="31B7629F" w:rsidR="2BC6CA92">
        <w:rPr>
          <w:rFonts w:ascii="Arial" w:hAnsi="Arial" w:eastAsia="Arial" w:cs="Arial"/>
          <w:noProof w:val="0"/>
          <w:sz w:val="24"/>
          <w:szCs w:val="24"/>
          <w:lang w:val="en-US"/>
        </w:rPr>
        <w:t>specialise</w:t>
      </w:r>
      <w:r w:rsidRPr="31B7629F" w:rsidR="2BC6CA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filtering and controlling who and what comes in and out of the UK by making </w:t>
      </w:r>
      <w:r w:rsidRPr="31B7629F" w:rsidR="48AEE513">
        <w:rPr>
          <w:rFonts w:ascii="Arial" w:hAnsi="Arial" w:eastAsia="Arial" w:cs="Arial"/>
          <w:noProof w:val="0"/>
          <w:sz w:val="24"/>
          <w:szCs w:val="24"/>
          <w:lang w:val="en-US"/>
        </w:rPr>
        <w:t>mandatory</w:t>
      </w:r>
      <w:r w:rsidRPr="31B7629F" w:rsidR="2BC6CA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che</w:t>
      </w:r>
      <w:r w:rsidRPr="31B7629F" w:rsidR="176237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cks on ways in which drugs can be transported into the UK. </w:t>
      </w:r>
      <w:r w:rsidRPr="31B7629F" w:rsidR="70D246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Some of which </w:t>
      </w:r>
      <w:r w:rsidRPr="31B7629F" w:rsidR="2E554686">
        <w:rPr>
          <w:rFonts w:ascii="Arial" w:hAnsi="Arial" w:eastAsia="Arial" w:cs="Arial"/>
          <w:noProof w:val="0"/>
          <w:sz w:val="24"/>
          <w:szCs w:val="24"/>
          <w:lang w:val="en-US"/>
        </w:rPr>
        <w:t>carry</w:t>
      </w:r>
      <w:r w:rsidRPr="31B7629F" w:rsidR="489C3D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out mandatory search checks </w:t>
      </w:r>
      <w:r w:rsidRPr="31B7629F" w:rsidR="69CDFD12">
        <w:rPr>
          <w:rFonts w:ascii="Arial" w:hAnsi="Arial" w:eastAsia="Arial" w:cs="Arial"/>
          <w:noProof w:val="0"/>
          <w:sz w:val="24"/>
          <w:szCs w:val="24"/>
          <w:lang w:val="en-US"/>
        </w:rPr>
        <w:t>on:</w:t>
      </w:r>
      <w:r w:rsidRPr="31B7629F" w:rsidR="70D246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1B7629F" w:rsidR="21B8AA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shipment </w:t>
      </w:r>
      <w:r w:rsidRPr="31B7629F" w:rsidR="511B5D9D">
        <w:rPr>
          <w:rFonts w:ascii="Arial" w:hAnsi="Arial" w:eastAsia="Arial" w:cs="Arial"/>
          <w:noProof w:val="0"/>
          <w:sz w:val="24"/>
          <w:szCs w:val="24"/>
          <w:lang w:val="en-US"/>
        </w:rPr>
        <w:t>containers,</w:t>
      </w:r>
      <w:r w:rsidRPr="31B7629F" w:rsidR="70D246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1B7629F" w:rsidR="70D246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31B7629F" w:rsidR="70D24627">
        <w:rPr>
          <w:rFonts w:ascii="Arial" w:hAnsi="Arial" w:eastAsia="Arial" w:cs="Arial"/>
          <w:noProof w:val="0"/>
          <w:sz w:val="24"/>
          <w:szCs w:val="24"/>
          <w:lang w:val="en-US"/>
        </w:rPr>
        <w:t>post</w:t>
      </w:r>
      <w:r w:rsidRPr="31B7629F" w:rsidR="70D246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</w:t>
      </w:r>
      <w:bookmarkStart w:name="_Int_uxvtXvBR" w:id="1460909500"/>
      <w:r w:rsidRPr="31B7629F" w:rsidR="14AC0234">
        <w:rPr>
          <w:rFonts w:ascii="Arial" w:hAnsi="Arial" w:eastAsia="Arial" w:cs="Arial"/>
          <w:noProof w:val="0"/>
          <w:sz w:val="24"/>
          <w:szCs w:val="24"/>
          <w:lang w:val="en-US"/>
        </w:rPr>
        <w:t>aircrafts</w:t>
      </w:r>
      <w:bookmarkEnd w:id="1460909500"/>
      <w:r w:rsidRPr="31B7629F" w:rsidR="70D24627">
        <w:rPr>
          <w:rFonts w:ascii="Arial" w:hAnsi="Arial" w:eastAsia="Arial" w:cs="Arial"/>
          <w:noProof w:val="0"/>
          <w:sz w:val="24"/>
          <w:szCs w:val="24"/>
          <w:lang w:val="en-US"/>
        </w:rPr>
        <w:t>. They work</w:t>
      </w:r>
      <w:r w:rsidRPr="31B7629F" w:rsidR="01AE45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all over the UK</w:t>
      </w:r>
      <w:r w:rsidRPr="31B7629F" w:rsidR="6E1C10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ranging from airports to normal seaports. </w:t>
      </w:r>
      <w:r w:rsidRPr="31B7629F" w:rsidR="2872E2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the case of illegal drugs, the National Crime Agency’s purpose is to </w:t>
      </w:r>
      <w:r w:rsidRPr="31B7629F" w:rsidR="2872E244">
        <w:rPr>
          <w:rFonts w:ascii="Arial" w:hAnsi="Arial" w:eastAsia="Arial" w:cs="Arial"/>
          <w:noProof w:val="0"/>
          <w:sz w:val="24"/>
          <w:szCs w:val="24"/>
          <w:lang w:val="en-US"/>
        </w:rPr>
        <w:t>locate</w:t>
      </w:r>
      <w:r w:rsidRPr="31B7629F" w:rsidR="2872E2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31B7629F" w:rsidR="2872E244">
        <w:rPr>
          <w:rFonts w:ascii="Arial" w:hAnsi="Arial" w:eastAsia="Arial" w:cs="Arial"/>
          <w:noProof w:val="0"/>
          <w:sz w:val="24"/>
          <w:szCs w:val="24"/>
          <w:lang w:val="en-US"/>
        </w:rPr>
        <w:t>eliminate</w:t>
      </w:r>
      <w:r w:rsidRPr="31B7629F" w:rsidR="2872E2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origin of illegal substances that </w:t>
      </w:r>
      <w:r w:rsidRPr="31B7629F" w:rsidR="2872E244">
        <w:rPr>
          <w:rFonts w:ascii="Arial" w:hAnsi="Arial" w:eastAsia="Arial" w:cs="Arial"/>
          <w:noProof w:val="0"/>
          <w:sz w:val="24"/>
          <w:szCs w:val="24"/>
          <w:lang w:val="en-US"/>
        </w:rPr>
        <w:t>ultimately</w:t>
      </w:r>
      <w:r w:rsidRPr="31B7629F" w:rsidR="6717C7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</w:t>
      </w:r>
      <w:r w:rsidRPr="31B7629F" w:rsidR="6717C7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whole UK.</w:t>
      </w:r>
      <w:r w:rsidRPr="31B7629F" w:rsidR="2872E2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1B7629F" w:rsidR="02F13A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National Crime Agency has proven their effectiveness as the percentage of drug users </w:t>
      </w:r>
      <w:r w:rsidRPr="31B7629F" w:rsidR="2432E79E">
        <w:rPr>
          <w:rFonts w:ascii="Arial" w:hAnsi="Arial" w:eastAsia="Arial" w:cs="Arial"/>
          <w:noProof w:val="0"/>
          <w:sz w:val="24"/>
          <w:szCs w:val="24"/>
          <w:lang w:val="en-US"/>
        </w:rPr>
        <w:t>has</w:t>
      </w:r>
      <w:r w:rsidRPr="31B7629F" w:rsidR="02F13A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dropped</w:t>
      </w:r>
      <w:r w:rsidRPr="31B7629F" w:rsidR="3C4EE3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1B7629F" w:rsidR="3C4EE3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substantially </w:t>
      </w:r>
      <w:r w:rsidRPr="31B7629F" w:rsidR="53DFA548">
        <w:rPr>
          <w:rFonts w:ascii="Arial" w:hAnsi="Arial" w:eastAsia="Arial" w:cs="Arial"/>
          <w:noProof w:val="0"/>
          <w:sz w:val="24"/>
          <w:szCs w:val="24"/>
          <w:lang w:val="en-US"/>
        </w:rPr>
        <w:t>f</w:t>
      </w:r>
      <w:r w:rsidRPr="31B7629F" w:rsidR="6488A62F">
        <w:rPr>
          <w:rFonts w:ascii="Arial" w:hAnsi="Arial" w:eastAsia="Arial" w:cs="Arial"/>
          <w:noProof w:val="0"/>
          <w:sz w:val="24"/>
          <w:szCs w:val="24"/>
          <w:lang w:val="en-US"/>
        </w:rPr>
        <w:t>rom</w:t>
      </w:r>
      <w:r w:rsidRPr="31B7629F" w:rsidR="6488A6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8.6% in 2010</w:t>
      </w:r>
      <w:r w:rsidRPr="31B7629F" w:rsidR="684438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(NHS Digital, 2010)</w:t>
      </w:r>
      <w:r w:rsidRPr="31B7629F" w:rsidR="6488A6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2.6% in 2022</w:t>
      </w:r>
      <w:r w:rsidRPr="31B7629F" w:rsidR="780E39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(Office for National Statistics, 2022)</w:t>
      </w:r>
      <w:r w:rsidRPr="31B7629F" w:rsidR="6488A62F">
        <w:rPr>
          <w:rFonts w:ascii="Arial" w:hAnsi="Arial" w:eastAsia="Arial" w:cs="Arial"/>
          <w:noProof w:val="0"/>
          <w:sz w:val="24"/>
          <w:szCs w:val="24"/>
          <w:lang w:val="en-US"/>
        </w:rPr>
        <w:t>. Obvious</w:t>
      </w:r>
      <w:r w:rsidRPr="31B7629F" w:rsidR="2439F0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ly, it is not just the National Crime Agency and police that have reduced this number. </w:t>
      </w:r>
      <w:r w:rsidRPr="31B7629F" w:rsidR="36E278A8">
        <w:rPr>
          <w:rFonts w:ascii="Arial" w:hAnsi="Arial" w:eastAsia="Arial" w:cs="Arial"/>
          <w:noProof w:val="0"/>
          <w:sz w:val="24"/>
          <w:szCs w:val="24"/>
          <w:lang w:val="en-US"/>
        </w:rPr>
        <w:t>But,</w:t>
      </w:r>
      <w:r w:rsidRPr="31B7629F" w:rsidR="2439F0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enforcement of strict laws by brave officers and intelligent </w:t>
      </w:r>
      <w:r w:rsidRPr="31B7629F" w:rsidR="1E578C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minds within the NCA, contributed a major factor on delivery of services to the </w:t>
      </w:r>
      <w:bookmarkStart w:name="_Int_fIiXqMOc" w:id="1045047939"/>
      <w:r w:rsidRPr="31B7629F" w:rsidR="1E578C18">
        <w:rPr>
          <w:rFonts w:ascii="Arial" w:hAnsi="Arial" w:eastAsia="Arial" w:cs="Arial"/>
          <w:noProof w:val="0"/>
          <w:sz w:val="24"/>
          <w:szCs w:val="24"/>
          <w:lang w:val="en-US"/>
        </w:rPr>
        <w:t>general public</w:t>
      </w:r>
      <w:bookmarkEnd w:id="1045047939"/>
      <w:r w:rsidRPr="31B7629F" w:rsidR="1E578C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</w:t>
      </w:r>
      <w:r w:rsidRPr="31B7629F" w:rsidR="5CFC71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relation to drugs and substance misuse.</w:t>
      </w:r>
    </w:p>
    <w:p w:rsidR="1438FCB8" w:rsidP="4C11EF6E" w:rsidRDefault="1438FCB8" w14:paraId="13C6BEC4" w14:textId="3A73D84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C11EF6E" w:rsidR="1438FC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Within the UK there is a high demand of drugs that one way or another end up being used as leverage for </w:t>
      </w:r>
      <w:r w:rsidRPr="4C11EF6E" w:rsidR="594A432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any type of crime. As described by </w:t>
      </w:r>
      <w:r w:rsidRPr="4C11EF6E" w:rsidR="594A4327">
        <w:rPr>
          <w:rFonts w:ascii="Arial" w:hAnsi="Arial" w:eastAsia="Arial" w:cs="Arial"/>
          <w:noProof w:val="0"/>
          <w:sz w:val="24"/>
          <w:szCs w:val="24"/>
          <w:lang w:val="en-US"/>
        </w:rPr>
        <w:t>NiDirect</w:t>
      </w:r>
      <w:r w:rsidRPr="4C11EF6E" w:rsidR="096CF9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(2023) drugs have a powerful impact of frequent users, in the sense that it changes your </w:t>
      </w:r>
      <w:r w:rsidRPr="4C11EF6E" w:rsidR="61DBD44A">
        <w:rPr>
          <w:rFonts w:ascii="Arial" w:hAnsi="Arial" w:eastAsia="Arial" w:cs="Arial"/>
          <w:noProof w:val="0"/>
          <w:sz w:val="24"/>
          <w:szCs w:val="24"/>
          <w:lang w:val="en-US"/>
        </w:rPr>
        <w:t>perception</w:t>
      </w:r>
      <w:r w:rsidRPr="4C11EF6E" w:rsidR="096CF9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the world. Making the frequent user respond in ways they would not have before</w:t>
      </w:r>
      <w:r w:rsidRPr="4C11EF6E" w:rsidR="715F36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It is </w:t>
      </w:r>
      <w:r w:rsidRPr="4C11EF6E" w:rsidR="715F36AF">
        <w:rPr>
          <w:rFonts w:ascii="Arial" w:hAnsi="Arial" w:eastAsia="Arial" w:cs="Arial"/>
          <w:noProof w:val="0"/>
          <w:sz w:val="24"/>
          <w:szCs w:val="24"/>
          <w:lang w:val="en-US"/>
        </w:rPr>
        <w:t>speculated</w:t>
      </w:r>
      <w:r w:rsidRPr="4C11EF6E" w:rsidR="715F36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financial problems arise when </w:t>
      </w:r>
      <w:bookmarkStart w:name="_Int_jbfbvQIo" w:id="466665346"/>
      <w:r w:rsidRPr="4C11EF6E" w:rsidR="715F36AF">
        <w:rPr>
          <w:rFonts w:ascii="Arial" w:hAnsi="Arial" w:eastAsia="Arial" w:cs="Arial"/>
          <w:noProof w:val="0"/>
          <w:sz w:val="24"/>
          <w:szCs w:val="24"/>
          <w:lang w:val="en-US"/>
        </w:rPr>
        <w:t>falling down</w:t>
      </w:r>
      <w:bookmarkEnd w:id="466665346"/>
      <w:r w:rsidRPr="4C11EF6E" w:rsidR="715F36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black hole of drug </w:t>
      </w:r>
      <w:r w:rsidRPr="4C11EF6E" w:rsidR="403F9293">
        <w:rPr>
          <w:rFonts w:ascii="Arial" w:hAnsi="Arial" w:eastAsia="Arial" w:cs="Arial"/>
          <w:noProof w:val="0"/>
          <w:sz w:val="24"/>
          <w:szCs w:val="24"/>
          <w:lang w:val="en-US"/>
        </w:rPr>
        <w:t>dependency</w:t>
      </w:r>
      <w:r w:rsidRPr="4C11EF6E" w:rsidR="715F36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C11EF6E" w:rsidR="713C33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which the desperate user </w:t>
      </w:r>
      <w:r w:rsidRPr="4C11EF6E" w:rsidR="2080B97C">
        <w:rPr>
          <w:rFonts w:ascii="Arial" w:hAnsi="Arial" w:eastAsia="Arial" w:cs="Arial"/>
          <w:noProof w:val="0"/>
          <w:sz w:val="24"/>
          <w:szCs w:val="24"/>
          <w:lang w:val="en-US"/>
        </w:rPr>
        <w:t>might</w:t>
      </w:r>
      <w:r w:rsidRPr="4C11EF6E" w:rsidR="713C33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turn against the law and carry out crime for exchange </w:t>
      </w:r>
      <w:r w:rsidRPr="4C11EF6E" w:rsidR="61241809">
        <w:rPr>
          <w:rFonts w:ascii="Arial" w:hAnsi="Arial" w:eastAsia="Arial" w:cs="Arial"/>
          <w:noProof w:val="0"/>
          <w:sz w:val="24"/>
          <w:szCs w:val="24"/>
          <w:lang w:val="en-US"/>
        </w:rPr>
        <w:t>for</w:t>
      </w:r>
      <w:r w:rsidRPr="4C11EF6E" w:rsidR="713C33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drugs </w:t>
      </w:r>
      <w:r w:rsidRPr="4C11EF6E" w:rsidR="454554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 money. Some of which are either county line work or local drug dealing. </w:t>
      </w:r>
      <w:r w:rsidRPr="4C11EF6E" w:rsidR="481D11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Serious </w:t>
      </w:r>
      <w:r w:rsidRPr="4C11EF6E" w:rsidR="481D1180">
        <w:rPr>
          <w:rFonts w:ascii="Arial" w:hAnsi="Arial" w:eastAsia="Arial" w:cs="Arial"/>
          <w:noProof w:val="0"/>
          <w:sz w:val="24"/>
          <w:szCs w:val="24"/>
          <w:lang w:val="en-US"/>
        </w:rPr>
        <w:t>organised</w:t>
      </w:r>
      <w:r w:rsidRPr="4C11EF6E" w:rsidR="481D11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crime like the sex worker industry relies on drugs.</w:t>
      </w:r>
      <w:r w:rsidRPr="4C11EF6E" w:rsidR="5FADD2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example, </w:t>
      </w:r>
      <w:r w:rsidRPr="4C11EF6E" w:rsidR="128DEF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National Institute for Health and Care Research (2023) </w:t>
      </w:r>
      <w:r w:rsidRPr="4C11EF6E" w:rsidR="15BA1E39">
        <w:rPr>
          <w:rFonts w:ascii="Arial" w:hAnsi="Arial" w:eastAsia="Arial" w:cs="Arial"/>
          <w:noProof w:val="0"/>
          <w:sz w:val="24"/>
          <w:szCs w:val="24"/>
          <w:lang w:val="en-US"/>
        </w:rPr>
        <w:t>believe that</w:t>
      </w:r>
      <w:r w:rsidRPr="4C11EF6E" w:rsidR="6F2A2C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substance misuse and the sex worker industry have a direct correlation </w:t>
      </w:r>
      <w:r w:rsidRPr="4C11EF6E" w:rsidR="6F2A2C8F">
        <w:rPr>
          <w:rFonts w:ascii="Arial" w:hAnsi="Arial" w:eastAsia="Arial" w:cs="Arial"/>
          <w:noProof w:val="0"/>
          <w:sz w:val="24"/>
          <w:szCs w:val="24"/>
          <w:lang w:val="en-US"/>
        </w:rPr>
        <w:t>due to the fact that</w:t>
      </w:r>
      <w:r w:rsidRPr="4C11EF6E" w:rsidR="6F2A2C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women or men are brought up from </w:t>
      </w:r>
      <w:r w:rsidRPr="4C11EF6E" w:rsidR="6F2A2C8F">
        <w:rPr>
          <w:rFonts w:ascii="Arial" w:hAnsi="Arial" w:eastAsia="Arial" w:cs="Arial"/>
          <w:noProof w:val="0"/>
          <w:sz w:val="24"/>
          <w:szCs w:val="24"/>
          <w:lang w:val="en-US"/>
        </w:rPr>
        <w:t>a young age</w:t>
      </w:r>
      <w:r w:rsidRPr="4C11EF6E" w:rsidR="6F2A2C8F">
        <w:rPr>
          <w:rFonts w:ascii="Arial" w:hAnsi="Arial" w:eastAsia="Arial" w:cs="Arial"/>
          <w:noProof w:val="0"/>
          <w:sz w:val="24"/>
          <w:szCs w:val="24"/>
          <w:lang w:val="en-US"/>
        </w:rPr>
        <w:t>, usually hooked on some t</w:t>
      </w:r>
      <w:r w:rsidRPr="4C11EF6E" w:rsidR="01D9BD9A">
        <w:rPr>
          <w:rFonts w:ascii="Arial" w:hAnsi="Arial" w:eastAsia="Arial" w:cs="Arial"/>
          <w:noProof w:val="0"/>
          <w:sz w:val="24"/>
          <w:szCs w:val="24"/>
          <w:lang w:val="en-US"/>
        </w:rPr>
        <w:t>ype of illegal drug from their teenage years. Subsequently</w:t>
      </w:r>
      <w:r w:rsidRPr="4C11EF6E" w:rsidR="0D21845A">
        <w:rPr>
          <w:rFonts w:ascii="Arial" w:hAnsi="Arial" w:eastAsia="Arial" w:cs="Arial"/>
          <w:noProof w:val="0"/>
          <w:sz w:val="24"/>
          <w:szCs w:val="24"/>
          <w:lang w:val="en-US"/>
        </w:rPr>
        <w:t>, being forced into carrying out sex work for major drug dealers as compensation if they cannot pay off their drug debt. Usually, manipulated into a situation like this, women are most</w:t>
      </w:r>
      <w:r w:rsidRPr="4C11EF6E" w:rsidR="0AEE71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ly </w:t>
      </w:r>
      <w:r w:rsidRPr="4C11EF6E" w:rsidR="522CFFEF">
        <w:rPr>
          <w:rFonts w:ascii="Arial" w:hAnsi="Arial" w:eastAsia="Arial" w:cs="Arial"/>
          <w:noProof w:val="0"/>
          <w:sz w:val="24"/>
          <w:szCs w:val="24"/>
          <w:lang w:val="en-US"/>
        </w:rPr>
        <w:t>vulnerable</w:t>
      </w:r>
      <w:r w:rsidRPr="4C11EF6E" w:rsidR="13881A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this crime as they cannot defend themselves </w:t>
      </w:r>
      <w:r w:rsidRPr="4C11EF6E" w:rsidR="40768A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against these people </w:t>
      </w:r>
      <w:r w:rsidRPr="4C11EF6E" w:rsidR="13881A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most collapse with hopelessness when given the </w:t>
      </w:r>
      <w:r w:rsidRPr="4C11EF6E" w:rsidR="0487DB0E">
        <w:rPr>
          <w:rFonts w:ascii="Arial" w:hAnsi="Arial" w:eastAsia="Arial" w:cs="Arial"/>
          <w:noProof w:val="0"/>
          <w:sz w:val="24"/>
          <w:szCs w:val="24"/>
          <w:lang w:val="en-US"/>
        </w:rPr>
        <w:t>ultimatum</w:t>
      </w:r>
      <w:r w:rsidRPr="4C11EF6E" w:rsidR="13881A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either being hurt, or being a sex worker for money or drugs. </w:t>
      </w:r>
      <w:r w:rsidRPr="4C11EF6E" w:rsidR="6DE8CEE5">
        <w:rPr>
          <w:rFonts w:ascii="Arial" w:hAnsi="Arial" w:eastAsia="Arial" w:cs="Arial"/>
          <w:noProof w:val="0"/>
          <w:sz w:val="24"/>
          <w:szCs w:val="24"/>
          <w:lang w:val="en-US"/>
        </w:rPr>
        <w:t>It is upsetting to know that situations like th</w:t>
      </w:r>
      <w:r w:rsidRPr="4C11EF6E" w:rsidR="227F32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ese </w:t>
      </w:r>
      <w:r w:rsidRPr="4C11EF6E" w:rsidR="6DE8CE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happen when in most cases it happens from </w:t>
      </w:r>
      <w:r w:rsidRPr="4C11EF6E" w:rsidR="0A7594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infrequent drug use and then people </w:t>
      </w:r>
      <w:bookmarkStart w:name="_Int_AlM4O4SI" w:id="1587158119"/>
      <w:r w:rsidRPr="4C11EF6E" w:rsidR="2527E8B1">
        <w:rPr>
          <w:rFonts w:ascii="Arial" w:hAnsi="Arial" w:eastAsia="Arial" w:cs="Arial"/>
          <w:noProof w:val="0"/>
          <w:sz w:val="24"/>
          <w:szCs w:val="24"/>
          <w:lang w:val="en-US"/>
        </w:rPr>
        <w:t>making</w:t>
      </w:r>
      <w:bookmarkEnd w:id="1587158119"/>
      <w:r w:rsidRPr="4C11EF6E" w:rsidR="0A7594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C11EF6E" w:rsidR="0A7594D0">
        <w:rPr>
          <w:rFonts w:ascii="Arial" w:hAnsi="Arial" w:eastAsia="Arial" w:cs="Arial"/>
          <w:noProof w:val="0"/>
          <w:sz w:val="24"/>
          <w:szCs w:val="24"/>
          <w:lang w:val="en-US"/>
        </w:rPr>
        <w:t>a bad decision</w:t>
      </w:r>
      <w:r w:rsidRPr="4C11EF6E" w:rsidR="2C11F7E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64D39B1" w:rsidP="4C11EF6E" w:rsidRDefault="364D39B1" w14:paraId="28E46F9E" w14:textId="15BD9FB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364D39B1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39D76882" w:rsidR="138F4D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police use smart tactics </w:t>
      </w:r>
      <w:r w:rsidRPr="39D76882" w:rsidR="473598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</w:t>
      </w:r>
      <w:r w:rsidRPr="39D76882" w:rsidR="138F4D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preserve, </w:t>
      </w:r>
      <w:r w:rsidRPr="39D76882" w:rsidR="138F4D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prevent and protect individuals from harm and danger when being in such </w:t>
      </w:r>
      <w:r w:rsidRPr="39D76882" w:rsidR="28E6DB61">
        <w:rPr>
          <w:rFonts w:ascii="Arial" w:hAnsi="Arial" w:eastAsia="Arial" w:cs="Arial"/>
          <w:noProof w:val="0"/>
          <w:sz w:val="24"/>
          <w:szCs w:val="24"/>
          <w:lang w:val="en-US"/>
        </w:rPr>
        <w:t>industry</w:t>
      </w:r>
      <w:r w:rsidRPr="39D76882" w:rsidR="2AF05F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relation to drugs</w:t>
      </w:r>
      <w:r w:rsidRPr="39D76882" w:rsidR="138F4DD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9D76882" w:rsidR="11FF5C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begin, being an active sex worker is a crime. It is the exchange of any sexual performance for </w:t>
      </w:r>
      <w:r w:rsidRPr="39D76882" w:rsidR="0BE9AEC1">
        <w:rPr>
          <w:rFonts w:ascii="Arial" w:hAnsi="Arial" w:eastAsia="Arial" w:cs="Arial"/>
          <w:noProof w:val="0"/>
          <w:sz w:val="24"/>
          <w:szCs w:val="24"/>
          <w:lang w:val="en-US"/>
        </w:rPr>
        <w:t>money and</w:t>
      </w:r>
      <w:r w:rsidRPr="39D76882" w:rsidR="11FF5C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11FF5C9E">
        <w:rPr>
          <w:rFonts w:ascii="Arial" w:hAnsi="Arial" w:eastAsia="Arial" w:cs="Arial"/>
          <w:noProof w:val="0"/>
          <w:sz w:val="24"/>
          <w:szCs w:val="24"/>
          <w:lang w:val="en-US"/>
        </w:rPr>
        <w:t>is responsible for</w:t>
      </w:r>
      <w:r w:rsidRPr="39D76882" w:rsidR="11FF5C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cross contamination and spread of sexually tran</w:t>
      </w:r>
      <w:r w:rsidRPr="39D76882" w:rsidR="40779CC7">
        <w:rPr>
          <w:rFonts w:ascii="Arial" w:hAnsi="Arial" w:eastAsia="Arial" w:cs="Arial"/>
          <w:noProof w:val="0"/>
          <w:sz w:val="24"/>
          <w:szCs w:val="24"/>
          <w:lang w:val="en-US"/>
        </w:rPr>
        <w:t>smitted diseases and illnesses</w:t>
      </w:r>
      <w:r w:rsidRPr="39D76882" w:rsidR="40779C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 </w:t>
      </w:r>
      <w:r w:rsidRPr="39D76882" w:rsidR="680FF2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government and the police actively try to stop the sex industry by making it illegal in the UK and </w:t>
      </w:r>
      <w:r w:rsidRPr="39D76882" w:rsidR="680FF2B4">
        <w:rPr>
          <w:rFonts w:ascii="Arial" w:hAnsi="Arial" w:eastAsia="Arial" w:cs="Arial"/>
          <w:noProof w:val="0"/>
          <w:sz w:val="24"/>
          <w:szCs w:val="24"/>
          <w:lang w:val="en-US"/>
        </w:rPr>
        <w:t>providing</w:t>
      </w:r>
      <w:r w:rsidRPr="39D76882" w:rsidR="680FF2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help for those </w:t>
      </w:r>
      <w:bookmarkStart w:name="_Int_dby4xtOj" w:id="1064553612"/>
      <w:r w:rsidRPr="39D76882" w:rsidR="680FF2B4">
        <w:rPr>
          <w:rFonts w:ascii="Arial" w:hAnsi="Arial" w:eastAsia="Arial" w:cs="Arial"/>
          <w:noProof w:val="0"/>
          <w:sz w:val="24"/>
          <w:szCs w:val="24"/>
          <w:lang w:val="en-US"/>
        </w:rPr>
        <w:t>whom</w:t>
      </w:r>
      <w:bookmarkEnd w:id="1064553612"/>
      <w:r w:rsidRPr="39D76882" w:rsidR="680FF2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</w:t>
      </w:r>
      <w:r w:rsidRPr="39D76882" w:rsidR="2C973C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intertwined in it instead of arresting them.</w:t>
      </w:r>
      <w:r w:rsidRPr="39D76882" w:rsidR="26EEB9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Although it is illegal, sex workers are more commonly viewed as victims not perpetrators (Crown Prosecution Service, 2019). </w:t>
      </w:r>
      <w:r w:rsidRPr="39D76882" w:rsidR="3EE5D3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Furthermore, it is described by May &amp; Hunter (2006) that the sex industry is one of the most drug dependent </w:t>
      </w:r>
      <w:r w:rsidRPr="39D76882" w:rsidR="444B360E">
        <w:rPr>
          <w:rFonts w:ascii="Arial" w:hAnsi="Arial" w:eastAsia="Arial" w:cs="Arial"/>
          <w:noProof w:val="0"/>
          <w:sz w:val="24"/>
          <w:szCs w:val="24"/>
          <w:lang w:val="en-US"/>
        </w:rPr>
        <w:t>crimes</w:t>
      </w:r>
      <w:r w:rsidRPr="39D76882" w:rsidR="58AFC8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occurs in the UK</w:t>
      </w:r>
      <w:r w:rsidRPr="39D76882" w:rsidR="41FD5213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39D76882" w:rsidR="58AFC8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that preventing the import and trade of drugs will </w:t>
      </w:r>
      <w:bookmarkStart w:name="_Int_D0wecXhD" w:id="170695332"/>
      <w:r w:rsidRPr="39D76882" w:rsidR="58AFC8CF">
        <w:rPr>
          <w:rFonts w:ascii="Arial" w:hAnsi="Arial" w:eastAsia="Arial" w:cs="Arial"/>
          <w:noProof w:val="0"/>
          <w:sz w:val="24"/>
          <w:szCs w:val="24"/>
          <w:lang w:val="en-US"/>
        </w:rPr>
        <w:t>have an effect on</w:t>
      </w:r>
      <w:bookmarkEnd w:id="170695332"/>
      <w:r w:rsidRPr="39D76882" w:rsidR="58AFC8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numbers of sex workers as well as</w:t>
      </w:r>
      <w:r w:rsidRPr="39D76882" w:rsidR="02C15A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39D76882" w:rsidR="58AFC8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number of people being hurt around that industry. </w:t>
      </w:r>
      <w:r w:rsidRPr="39D76882" w:rsidR="03CE65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Criminals will also do anything to supply the demand of drugs to anyone as described in </w:t>
      </w:r>
      <w:r w:rsidRPr="39D76882" w:rsidR="38E8C5DD">
        <w:rPr>
          <w:rFonts w:ascii="Arial" w:hAnsi="Arial" w:eastAsia="Arial" w:cs="Arial"/>
          <w:noProof w:val="0"/>
          <w:sz w:val="24"/>
          <w:szCs w:val="24"/>
          <w:lang w:val="en-US"/>
        </w:rPr>
        <w:t>(HMICFRS, 2014)</w:t>
      </w:r>
      <w:r w:rsidRPr="39D76882" w:rsidR="386BC4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It is viewed that drugs are </w:t>
      </w:r>
      <w:r w:rsidRPr="39D76882" w:rsidR="386BC419">
        <w:rPr>
          <w:rFonts w:ascii="Arial" w:hAnsi="Arial" w:eastAsia="Arial" w:cs="Arial"/>
          <w:noProof w:val="0"/>
          <w:sz w:val="24"/>
          <w:szCs w:val="24"/>
          <w:lang w:val="en-US"/>
        </w:rPr>
        <w:t>almost a</w:t>
      </w:r>
      <w:r w:rsidRPr="39D76882" w:rsidR="386BC4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currency and</w:t>
      </w:r>
      <w:r w:rsidRPr="39D76882" w:rsidR="743FA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</w:t>
      </w:r>
      <w:r w:rsidRPr="39D76882" w:rsidR="386BC4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way of bringing a lot of money for criminals </w:t>
      </w:r>
      <w:bookmarkStart w:name="_Int_CqMXHR3d" w:id="215689591"/>
      <w:r w:rsidRPr="39D76882" w:rsidR="386BC419">
        <w:rPr>
          <w:rFonts w:ascii="Arial" w:hAnsi="Arial" w:eastAsia="Arial" w:cs="Arial"/>
          <w:noProof w:val="0"/>
          <w:sz w:val="24"/>
          <w:szCs w:val="24"/>
          <w:lang w:val="en-US"/>
        </w:rPr>
        <w:t>due to the fact that</w:t>
      </w:r>
      <w:bookmarkEnd w:id="215689591"/>
      <w:r w:rsidRPr="39D76882" w:rsidR="386BC4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people are </w:t>
      </w:r>
      <w:r w:rsidRPr="39D76882" w:rsidR="2A6DC7BC">
        <w:rPr>
          <w:rFonts w:ascii="Arial" w:hAnsi="Arial" w:eastAsia="Arial" w:cs="Arial"/>
          <w:noProof w:val="0"/>
          <w:sz w:val="24"/>
          <w:szCs w:val="24"/>
          <w:lang w:val="en-US"/>
        </w:rPr>
        <w:t>codependent</w:t>
      </w:r>
      <w:r w:rsidRPr="39D76882" w:rsidR="386BC4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them. It is clear to see that substance misuse and </w:t>
      </w:r>
      <w:r w:rsidRPr="39D76882" w:rsidR="3ED25A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any </w:t>
      </w:r>
      <w:r w:rsidRPr="39D76882" w:rsidR="3ED25A7D">
        <w:rPr>
          <w:rFonts w:ascii="Arial" w:hAnsi="Arial" w:eastAsia="Arial" w:cs="Arial"/>
          <w:noProof w:val="0"/>
          <w:sz w:val="24"/>
          <w:szCs w:val="24"/>
          <w:lang w:val="en-US"/>
        </w:rPr>
        <w:t>organised</w:t>
      </w:r>
      <w:r w:rsidRPr="39D76882" w:rsidR="3ED25A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crime are </w:t>
      </w:r>
      <w:r w:rsidRPr="39D76882" w:rsidR="301F3ACF">
        <w:rPr>
          <w:rFonts w:ascii="Arial" w:hAnsi="Arial" w:eastAsia="Arial" w:cs="Arial"/>
          <w:noProof w:val="0"/>
          <w:sz w:val="24"/>
          <w:szCs w:val="24"/>
          <w:lang w:val="en-US"/>
        </w:rPr>
        <w:t>correlated</w:t>
      </w:r>
      <w:r w:rsidRPr="39D76882" w:rsidR="3ED25A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</w:t>
      </w:r>
    </w:p>
    <w:p w:rsidR="16892E6E" w:rsidP="39D76882" w:rsidRDefault="16892E6E" w14:paraId="457D8EEE" w14:textId="7373F73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16892E6E">
        <w:rPr>
          <w:rFonts w:ascii="Arial" w:hAnsi="Arial" w:eastAsia="Arial" w:cs="Arial"/>
          <w:noProof w:val="0"/>
          <w:sz w:val="24"/>
          <w:szCs w:val="24"/>
          <w:lang w:val="en-US"/>
        </w:rPr>
        <w:t>The police</w:t>
      </w:r>
      <w:r w:rsidRPr="39D76882" w:rsidR="7299B2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government work </w:t>
      </w:r>
      <w:r w:rsidRPr="39D76882" w:rsidR="10D270EC">
        <w:rPr>
          <w:rFonts w:ascii="Arial" w:hAnsi="Arial" w:eastAsia="Arial" w:cs="Arial"/>
          <w:noProof w:val="0"/>
          <w:sz w:val="24"/>
          <w:szCs w:val="24"/>
          <w:lang w:val="en-US"/>
        </w:rPr>
        <w:t>alongside</w:t>
      </w:r>
      <w:r w:rsidRPr="39D76882" w:rsidR="7299B2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third-party </w:t>
      </w:r>
      <w:r w:rsidRPr="39D76882" w:rsidR="14F6E297">
        <w:rPr>
          <w:rFonts w:ascii="Arial" w:hAnsi="Arial" w:eastAsia="Arial" w:cs="Arial"/>
          <w:noProof w:val="0"/>
          <w:sz w:val="24"/>
          <w:szCs w:val="24"/>
          <w:lang w:val="en-US"/>
        </w:rPr>
        <w:t>organisations</w:t>
      </w:r>
      <w:r w:rsidRPr="39D76882" w:rsidR="7299B2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prevent the spread of substance misuse. They do this by reaching out to schools </w:t>
      </w:r>
      <w:r w:rsidRPr="39D76882" w:rsidR="3720FC46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39D76882" w:rsidR="7299B2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charities</w:t>
      </w:r>
      <w:r w:rsidRPr="39D76882" w:rsidR="3F34C6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giving friendly lessons on the dangers of illegal substances. </w:t>
      </w:r>
      <w:r w:rsidRPr="39D76882" w:rsidR="522D8BBA">
        <w:rPr>
          <w:rFonts w:ascii="Arial" w:hAnsi="Arial" w:eastAsia="Arial" w:cs="Arial"/>
          <w:noProof w:val="0"/>
          <w:sz w:val="24"/>
          <w:szCs w:val="24"/>
          <w:lang w:val="en-US"/>
        </w:rPr>
        <w:t>With regards local schools, the police intend on giving out information about drugs for not only just the students, but also for their parents at home. This is be</w:t>
      </w:r>
      <w:r w:rsidRPr="39D76882" w:rsidR="0A6BDA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cause no one will truly know what happens outside of school to the child and whether their </w:t>
      </w:r>
      <w:r w:rsidRPr="39D76882" w:rsidR="17390750">
        <w:rPr>
          <w:rFonts w:ascii="Arial" w:hAnsi="Arial" w:eastAsia="Arial" w:cs="Arial"/>
          <w:noProof w:val="0"/>
          <w:sz w:val="24"/>
          <w:szCs w:val="24"/>
          <w:lang w:val="en-US"/>
        </w:rPr>
        <w:t>parent</w:t>
      </w:r>
      <w:r w:rsidRPr="39D76882" w:rsidR="0A6BDA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needs the help they deserve.</w:t>
      </w:r>
      <w:r w:rsidRPr="39D76882" w:rsidR="4F7756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police involve themselves within local schools to introduce new policies, like the education of substance misuse policy. </w:t>
      </w:r>
      <w:r w:rsidRPr="39D76882" w:rsidR="76F339D6">
        <w:rPr>
          <w:rFonts w:ascii="Arial" w:hAnsi="Arial" w:eastAsia="Arial" w:cs="Arial"/>
          <w:noProof w:val="0"/>
          <w:sz w:val="24"/>
          <w:szCs w:val="24"/>
          <w:lang w:val="en-US"/>
        </w:rPr>
        <w:t>But</w:t>
      </w:r>
      <w:r w:rsidRPr="39D76882" w:rsidR="4F7756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153A8CFA">
        <w:rPr>
          <w:rFonts w:ascii="Arial" w:hAnsi="Arial" w:eastAsia="Arial" w:cs="Arial"/>
          <w:noProof w:val="0"/>
          <w:sz w:val="24"/>
          <w:szCs w:val="24"/>
          <w:lang w:val="en-US"/>
        </w:rPr>
        <w:t>also,</w:t>
      </w:r>
      <w:r w:rsidRPr="39D76882" w:rsidR="4F7756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important policies like, </w:t>
      </w:r>
      <w:r w:rsidRPr="39D76882" w:rsidR="14577407">
        <w:rPr>
          <w:rFonts w:ascii="Arial" w:hAnsi="Arial" w:eastAsia="Arial" w:cs="Arial"/>
          <w:noProof w:val="0"/>
          <w:sz w:val="24"/>
          <w:szCs w:val="24"/>
          <w:lang w:val="en-US"/>
        </w:rPr>
        <w:t>confiscation</w:t>
      </w:r>
      <w:r w:rsidRPr="39D76882" w:rsidR="4F7756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drugs, reasonable searches w</w:t>
      </w:r>
      <w:r w:rsidRPr="39D76882" w:rsidR="6AB147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ith parental agreement, </w:t>
      </w:r>
      <w:r w:rsidRPr="39D76882" w:rsidR="6D6EADE7">
        <w:rPr>
          <w:rFonts w:ascii="Arial" w:hAnsi="Arial" w:eastAsia="Arial" w:cs="Arial"/>
          <w:noProof w:val="0"/>
          <w:sz w:val="24"/>
          <w:szCs w:val="24"/>
          <w:lang w:val="en-US"/>
        </w:rPr>
        <w:t>or drug testing. The aim of the police</w:t>
      </w:r>
      <w:r w:rsidRPr="39D76882" w:rsidR="767D4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’s </w:t>
      </w:r>
      <w:r w:rsidRPr="39D76882" w:rsidR="6D6EAD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involvement is to prevent children and teenagers </w:t>
      </w:r>
      <w:r w:rsidRPr="39D76882" w:rsidR="5689CA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from turning towards drugs, </w:t>
      </w:r>
      <w:r w:rsidRPr="39D76882" w:rsidR="5689CA83">
        <w:rPr>
          <w:rFonts w:ascii="Arial" w:hAnsi="Arial" w:eastAsia="Arial" w:cs="Arial"/>
          <w:noProof w:val="0"/>
          <w:sz w:val="24"/>
          <w:szCs w:val="24"/>
          <w:lang w:val="en-US"/>
        </w:rPr>
        <w:t>essentially lowering</w:t>
      </w:r>
      <w:r w:rsidRPr="39D76882" w:rsidR="5689CA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chances of future drug addicts and law breakers </w:t>
      </w:r>
      <w:r w:rsidRPr="39D76882" w:rsidR="4FED4F25">
        <w:rPr>
          <w:rFonts w:ascii="Arial" w:hAnsi="Arial" w:eastAsia="Arial" w:cs="Arial"/>
          <w:noProof w:val="0"/>
          <w:sz w:val="24"/>
          <w:szCs w:val="24"/>
          <w:lang w:val="en-US"/>
        </w:rPr>
        <w:t>(U</w:t>
      </w:r>
      <w:r w:rsidRPr="39D76882" w:rsidR="2F3FC1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 </w:t>
      </w:r>
      <w:r w:rsidRPr="39D76882" w:rsidR="4FED4F25">
        <w:rPr>
          <w:rFonts w:ascii="Arial" w:hAnsi="Arial" w:eastAsia="Arial" w:cs="Arial"/>
          <w:noProof w:val="0"/>
          <w:sz w:val="24"/>
          <w:szCs w:val="24"/>
          <w:lang w:val="en-US"/>
        </w:rPr>
        <w:t>Government, 2012)</w:t>
      </w:r>
      <w:r w:rsidRPr="39D76882" w:rsidR="20239E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In </w:t>
      </w:r>
      <w:r w:rsidRPr="39D76882" w:rsidR="6A4462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addition, the government and the police fund and work </w:t>
      </w:r>
      <w:r w:rsidRPr="39D76882" w:rsidR="3841A290">
        <w:rPr>
          <w:rFonts w:ascii="Arial" w:hAnsi="Arial" w:eastAsia="Arial" w:cs="Arial"/>
          <w:noProof w:val="0"/>
          <w:sz w:val="24"/>
          <w:szCs w:val="24"/>
          <w:lang w:val="en-US"/>
        </w:rPr>
        <w:t>alongside</w:t>
      </w:r>
      <w:r w:rsidRPr="39D76882" w:rsidR="6A4462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charities </w:t>
      </w:r>
      <w:r w:rsidRPr="39D76882" w:rsidR="2C56E27B">
        <w:rPr>
          <w:rFonts w:ascii="Arial" w:hAnsi="Arial" w:eastAsia="Arial" w:cs="Arial"/>
          <w:noProof w:val="0"/>
          <w:sz w:val="24"/>
          <w:szCs w:val="24"/>
          <w:lang w:val="en-US"/>
        </w:rPr>
        <w:t>such as Action on Addiction</w:t>
      </w:r>
      <w:r w:rsidRPr="39D76882" w:rsidR="68A560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Action on Addiction </w:t>
      </w:r>
      <w:r w:rsidRPr="39D76882" w:rsidR="19CA53BA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39D76882" w:rsidR="68A560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good charity that focuses on all types of addictions. Ranging from gambling to substance misuse, this charity is one o</w:t>
      </w:r>
      <w:r w:rsidRPr="39D76882" w:rsidR="182E83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 UK’s biggest </w:t>
      </w:r>
      <w:r w:rsidRPr="39D76882" w:rsidR="182E8359">
        <w:rPr>
          <w:rFonts w:ascii="Arial" w:hAnsi="Arial" w:eastAsia="Arial" w:cs="Arial"/>
          <w:noProof w:val="0"/>
          <w:sz w:val="24"/>
          <w:szCs w:val="24"/>
          <w:lang w:val="en-US"/>
        </w:rPr>
        <w:t>organisations</w:t>
      </w:r>
      <w:r w:rsidRPr="39D76882" w:rsidR="182E83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</w:t>
      </w:r>
      <w:r w:rsidRPr="39D76882" w:rsidR="289BB5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people turn to for help when in </w:t>
      </w:r>
      <w:r w:rsidRPr="39D76882" w:rsidR="289BB550">
        <w:rPr>
          <w:rFonts w:ascii="Arial" w:hAnsi="Arial" w:eastAsia="Arial" w:cs="Arial"/>
          <w:noProof w:val="0"/>
          <w:sz w:val="24"/>
          <w:szCs w:val="24"/>
          <w:lang w:val="en-US"/>
        </w:rPr>
        <w:t>a difficult situation</w:t>
      </w:r>
      <w:r w:rsidRPr="39D76882" w:rsidR="289BB5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(Action on Addiction, 2023). </w:t>
      </w:r>
      <w:r w:rsidRPr="39D76882" w:rsidR="379995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Furthermore, these charities are funded through the largest ever drug treatment funding ever. With an </w:t>
      </w:r>
      <w:r w:rsidRPr="39D76882" w:rsidR="595072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astonishing £780 million, the UK Government (2021) aims to fund the </w:t>
      </w:r>
      <w:r w:rsidRPr="39D76882" w:rsidR="4ACE3151">
        <w:rPr>
          <w:rFonts w:ascii="Arial" w:hAnsi="Arial" w:eastAsia="Arial" w:cs="Arial"/>
          <w:noProof w:val="0"/>
          <w:sz w:val="24"/>
          <w:szCs w:val="24"/>
          <w:lang w:val="en-US"/>
        </w:rPr>
        <w:t>10-year</w:t>
      </w:r>
      <w:r w:rsidRPr="39D76882" w:rsidR="595072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4796908F">
        <w:rPr>
          <w:rFonts w:ascii="Arial" w:hAnsi="Arial" w:eastAsia="Arial" w:cs="Arial"/>
          <w:noProof w:val="0"/>
          <w:sz w:val="24"/>
          <w:szCs w:val="24"/>
          <w:lang w:val="en-US"/>
        </w:rPr>
        <w:t>strategy system on tackling drugs as well as funding every</w:t>
      </w:r>
      <w:r w:rsidRPr="39D76882" w:rsidR="4EDC14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single</w:t>
      </w:r>
      <w:r w:rsidRPr="39D76882" w:rsidR="479690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local authority in the U</w:t>
      </w:r>
      <w:r w:rsidRPr="39D76882" w:rsidR="615B8425">
        <w:rPr>
          <w:rFonts w:ascii="Arial" w:hAnsi="Arial" w:eastAsia="Arial" w:cs="Arial"/>
          <w:noProof w:val="0"/>
          <w:sz w:val="24"/>
          <w:szCs w:val="24"/>
          <w:lang w:val="en-US"/>
        </w:rPr>
        <w:t>K.</w:t>
      </w:r>
    </w:p>
    <w:p w:rsidR="63B110FE" w:rsidP="39D76882" w:rsidRDefault="63B110FE" w14:paraId="48CE55EB" w14:textId="6C7817A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63B110FE">
        <w:rPr>
          <w:rFonts w:ascii="Arial" w:hAnsi="Arial" w:eastAsia="Arial" w:cs="Arial"/>
          <w:noProof w:val="0"/>
          <w:sz w:val="24"/>
          <w:szCs w:val="24"/>
          <w:lang w:val="en-US"/>
        </w:rPr>
        <w:t>Taking all this into consideration,</w:t>
      </w:r>
      <w:r w:rsidRPr="39D76882" w:rsidR="45BF48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UK government </w:t>
      </w:r>
      <w:r w:rsidRPr="39D76882" w:rsidR="45BF48B7">
        <w:rPr>
          <w:rFonts w:ascii="Arial" w:hAnsi="Arial" w:eastAsia="Arial" w:cs="Arial"/>
          <w:noProof w:val="0"/>
          <w:sz w:val="24"/>
          <w:szCs w:val="24"/>
          <w:lang w:val="en-US"/>
        </w:rPr>
        <w:t>has high hopes</w:t>
      </w:r>
      <w:r w:rsidRPr="39D76882" w:rsidR="45BF48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promises for the </w:t>
      </w:r>
      <w:bookmarkStart w:name="_Int_iDnTZHE0" w:id="1705274933"/>
      <w:r w:rsidRPr="39D76882" w:rsidR="45BF48B7">
        <w:rPr>
          <w:rFonts w:ascii="Arial" w:hAnsi="Arial" w:eastAsia="Arial" w:cs="Arial"/>
          <w:noProof w:val="0"/>
          <w:sz w:val="24"/>
          <w:szCs w:val="24"/>
          <w:lang w:val="en-US"/>
        </w:rPr>
        <w:t>general public</w:t>
      </w:r>
      <w:bookmarkEnd w:id="1705274933"/>
      <w:r w:rsidRPr="39D76882" w:rsidR="45BF48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police. With the introduction of the 10-year plan, the police can focus more on people suffering from substances and preventing new casualties. It is a </w:t>
      </w:r>
      <w:r w:rsidRPr="39D76882" w:rsidR="2B7851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fact that serious </w:t>
      </w:r>
      <w:r w:rsidRPr="39D76882" w:rsidR="2B7851B4">
        <w:rPr>
          <w:rFonts w:ascii="Arial" w:hAnsi="Arial" w:eastAsia="Arial" w:cs="Arial"/>
          <w:noProof w:val="0"/>
          <w:sz w:val="24"/>
          <w:szCs w:val="24"/>
          <w:lang w:val="en-US"/>
        </w:rPr>
        <w:t>organised</w:t>
      </w:r>
      <w:r w:rsidRPr="39D76882" w:rsidR="2B7851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crime is directly correlated with illegal substances as they are used as a form of currency. In hindsight, </w:t>
      </w:r>
      <w:r w:rsidRPr="39D76882" w:rsidR="2B7851B4">
        <w:rPr>
          <w:rFonts w:ascii="Arial" w:hAnsi="Arial" w:eastAsia="Arial" w:cs="Arial"/>
          <w:noProof w:val="0"/>
          <w:sz w:val="24"/>
          <w:szCs w:val="24"/>
          <w:lang w:val="en-US"/>
        </w:rPr>
        <w:t>eliminating</w:t>
      </w:r>
      <w:r w:rsidRPr="39D76882" w:rsidR="2B7851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supply but also the demand of drugs within people will </w:t>
      </w:r>
      <w:r w:rsidRPr="39D76882" w:rsidR="6A1D36E5">
        <w:rPr>
          <w:rFonts w:ascii="Arial" w:hAnsi="Arial" w:eastAsia="Arial" w:cs="Arial"/>
          <w:noProof w:val="0"/>
          <w:sz w:val="24"/>
          <w:szCs w:val="24"/>
          <w:lang w:val="en-US"/>
        </w:rPr>
        <w:t>prevent future crimes from happening. The future of</w:t>
      </w:r>
      <w:r w:rsidRPr="39D76882" w:rsidR="496FA9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elimination of drugs is promising </w:t>
      </w:r>
      <w:r w:rsidRPr="39D76882" w:rsidR="496FA97E">
        <w:rPr>
          <w:rFonts w:ascii="Arial" w:hAnsi="Arial" w:eastAsia="Arial" w:cs="Arial"/>
          <w:noProof w:val="0"/>
          <w:sz w:val="24"/>
          <w:szCs w:val="24"/>
          <w:lang w:val="en-US"/>
        </w:rPr>
        <w:t>due to the fact that</w:t>
      </w:r>
      <w:r w:rsidRPr="39D76882" w:rsidR="496FA9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there had been an increase of police officers and funding in the past years.</w:t>
      </w:r>
    </w:p>
    <w:p w:rsidR="518DE4F7" w:rsidP="46D9C6CA" w:rsidRDefault="518DE4F7" w14:paraId="290EC2C6" w14:textId="1E1A53E4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9D76882" w:rsidP="39D76882" w:rsidRDefault="39D76882" w14:paraId="4EB7EE9F" w14:textId="5A8182D3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9D76882" w:rsidP="39D76882" w:rsidRDefault="39D76882" w14:paraId="73BD0268" w14:textId="3617005B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18DE4F7" w:rsidP="46D9C6CA" w:rsidRDefault="518DE4F7" w14:paraId="355E6A78" w14:textId="0E9B8E78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46D9C6CA" w:rsidR="72A3986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Reference list</w:t>
      </w:r>
    </w:p>
    <w:p w:rsidR="518DE4F7" w:rsidP="518DE4F7" w:rsidRDefault="518DE4F7" w14:paraId="77B80A91" w14:textId="08674AFF">
      <w:pPr>
        <w:pStyle w:val="Normal"/>
        <w:ind w:left="0"/>
      </w:pPr>
    </w:p>
    <w:p w:rsidR="518DE4F7" w:rsidP="518DE4F7" w:rsidRDefault="518DE4F7" w14:paraId="4CB04A01" w14:textId="4914BA4B">
      <w:pPr>
        <w:pStyle w:val="Normal"/>
        <w:ind w:left="0"/>
      </w:pPr>
    </w:p>
    <w:p w:rsidR="49CD74D9" w:rsidP="39D76882" w:rsidRDefault="49CD74D9" w14:paraId="54718427" w14:textId="30C12F48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4"/>
          <w:szCs w:val="24"/>
        </w:rPr>
      </w:pPr>
      <w:r w:rsidRPr="39D76882" w:rsidR="49CD74D9">
        <w:rPr>
          <w:rFonts w:ascii="Arial" w:hAnsi="Arial" w:eastAsia="Arial" w:cs="Arial"/>
          <w:sz w:val="24"/>
          <w:szCs w:val="24"/>
        </w:rPr>
        <w:t xml:space="preserve">Action on Addiction (2023) </w:t>
      </w:r>
      <w:bookmarkStart w:name="_Int_NqmaRtW2" w:id="724750276"/>
      <w:r w:rsidRPr="39D76882" w:rsidR="49CD74D9">
        <w:rPr>
          <w:rFonts w:ascii="Arial" w:hAnsi="Arial" w:eastAsia="Arial" w:cs="Arial"/>
          <w:sz w:val="24"/>
          <w:szCs w:val="24"/>
        </w:rPr>
        <w:t>Taking Action</w:t>
      </w:r>
      <w:bookmarkEnd w:id="724750276"/>
      <w:r w:rsidRPr="39D76882" w:rsidR="49CD74D9">
        <w:rPr>
          <w:rFonts w:ascii="Arial" w:hAnsi="Arial" w:eastAsia="Arial" w:cs="Arial"/>
          <w:sz w:val="24"/>
          <w:szCs w:val="24"/>
        </w:rPr>
        <w:t xml:space="preserve"> </w:t>
      </w:r>
      <w:bookmarkStart w:name="_Int_7wWq9C6g" w:id="374374900"/>
      <w:r w:rsidRPr="39D76882" w:rsidR="49CD74D9">
        <w:rPr>
          <w:rFonts w:ascii="Arial" w:hAnsi="Arial" w:eastAsia="Arial" w:cs="Arial"/>
          <w:sz w:val="24"/>
          <w:szCs w:val="24"/>
        </w:rPr>
        <w:t>On</w:t>
      </w:r>
      <w:bookmarkEnd w:id="374374900"/>
      <w:r w:rsidRPr="39D76882" w:rsidR="49CD74D9">
        <w:rPr>
          <w:rFonts w:ascii="Arial" w:hAnsi="Arial" w:eastAsia="Arial" w:cs="Arial"/>
          <w:sz w:val="24"/>
          <w:szCs w:val="24"/>
        </w:rPr>
        <w:t xml:space="preserve"> Addiction. Available at: </w:t>
      </w:r>
      <w:hyperlink r:id="Re4adea29722a450c">
        <w:r w:rsidRPr="39D76882" w:rsidR="49CD74D9">
          <w:rPr>
            <w:rStyle w:val="Hyperlink"/>
            <w:rFonts w:ascii="Arial" w:hAnsi="Arial" w:eastAsia="Arial" w:cs="Arial"/>
            <w:sz w:val="24"/>
            <w:szCs w:val="24"/>
          </w:rPr>
          <w:t>https://www.actiononaddiction.org.uk/</w:t>
        </w:r>
      </w:hyperlink>
      <w:r w:rsidRPr="39D76882" w:rsidR="49CD74D9">
        <w:rPr>
          <w:rFonts w:ascii="Arial" w:hAnsi="Arial" w:eastAsia="Arial" w:cs="Arial"/>
          <w:sz w:val="24"/>
          <w:szCs w:val="24"/>
        </w:rPr>
        <w:t xml:space="preserve"> (Accessed on: 05/05/2023).</w:t>
      </w:r>
    </w:p>
    <w:p w:rsidR="518DE4F7" w:rsidP="39D76882" w:rsidRDefault="518DE4F7" w14:paraId="214221A5" w14:textId="28911F61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518DE4F7" w:rsidP="46D9C6CA" w:rsidRDefault="518DE4F7" w14:paraId="4A8F9D53" w14:textId="6B035334">
      <w:pPr>
        <w:pStyle w:val="ListParagraph"/>
        <w:numPr>
          <w:ilvl w:val="0"/>
          <w:numId w:val="15"/>
        </w:numPr>
        <w:ind/>
        <w:rPr>
          <w:rFonts w:ascii="Arial" w:hAnsi="Arial" w:eastAsia="Arial" w:cs="Arial"/>
          <w:sz w:val="24"/>
          <w:szCs w:val="24"/>
        </w:rPr>
      </w:pPr>
      <w:r w:rsidRPr="39D76882" w:rsidR="72A39869">
        <w:rPr>
          <w:rFonts w:ascii="Arial" w:hAnsi="Arial" w:eastAsia="Arial" w:cs="Arial"/>
          <w:sz w:val="24"/>
          <w:szCs w:val="24"/>
        </w:rPr>
        <w:t xml:space="preserve">Birmingham and </w:t>
      </w:r>
      <w:r w:rsidRPr="39D76882" w:rsidR="72A39869">
        <w:rPr>
          <w:rFonts w:ascii="Arial" w:hAnsi="Arial" w:eastAsia="Arial" w:cs="Arial"/>
          <w:sz w:val="24"/>
          <w:szCs w:val="24"/>
        </w:rPr>
        <w:t>Solihull</w:t>
      </w:r>
      <w:r w:rsidRPr="39D76882" w:rsidR="72A39869">
        <w:rPr>
          <w:rFonts w:ascii="Arial" w:hAnsi="Arial" w:eastAsia="Arial" w:cs="Arial"/>
          <w:sz w:val="24"/>
          <w:szCs w:val="24"/>
        </w:rPr>
        <w:t xml:space="preserve"> Mental Health NHS Foundation Trust (2013) Substance Misuse. Available at: </w:t>
      </w:r>
      <w:hyperlink r:id="R30e0bed422b7479c">
        <w:r w:rsidRPr="39D76882" w:rsidR="72A39869">
          <w:rPr>
            <w:rStyle w:val="Hyperlink"/>
            <w:rFonts w:ascii="Arial" w:hAnsi="Arial" w:eastAsia="Arial" w:cs="Arial"/>
            <w:sz w:val="24"/>
            <w:szCs w:val="24"/>
          </w:rPr>
          <w:t>https://www.bsmhft.nhs.uk/service-user-and-carer/service-user-information/common-mental-health-conditions/substance-misuse/</w:t>
        </w:r>
      </w:hyperlink>
      <w:r w:rsidRPr="39D76882" w:rsidR="72A39869">
        <w:rPr>
          <w:rFonts w:ascii="Arial" w:hAnsi="Arial" w:eastAsia="Arial" w:cs="Arial"/>
          <w:sz w:val="24"/>
          <w:szCs w:val="24"/>
        </w:rPr>
        <w:t xml:space="preserve"> (Accessed on: 25/04/2023).</w:t>
      </w:r>
    </w:p>
    <w:p w:rsidR="42B7BA67" w:rsidP="42B7BA67" w:rsidRDefault="42B7BA67" w14:paraId="7E53BC48" w14:textId="763E1C2E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142561F4" w:rsidP="42B7BA67" w:rsidRDefault="142561F4" w14:paraId="3586889D" w14:textId="2974CE84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4"/>
          <w:szCs w:val="24"/>
        </w:rPr>
      </w:pPr>
      <w:r w:rsidRPr="39D76882" w:rsidR="142561F4">
        <w:rPr>
          <w:rFonts w:ascii="Arial" w:hAnsi="Arial" w:eastAsia="Arial" w:cs="Arial"/>
          <w:sz w:val="24"/>
          <w:szCs w:val="24"/>
        </w:rPr>
        <w:t xml:space="preserve">College of Policing (2013) Alcohol and drugs. Available at: </w:t>
      </w:r>
      <w:hyperlink r:id="Rdbaca2530ba04cf0">
        <w:r w:rsidRPr="39D76882" w:rsidR="142561F4">
          <w:rPr>
            <w:rStyle w:val="Hyperlink"/>
            <w:rFonts w:ascii="Arial" w:hAnsi="Arial" w:eastAsia="Arial" w:cs="Arial"/>
            <w:sz w:val="24"/>
            <w:szCs w:val="24"/>
          </w:rPr>
          <w:t>https://www.college.police.uk/app/detention-and-custody/detainee-care/alcohol-and-drugs</w:t>
        </w:r>
      </w:hyperlink>
      <w:r w:rsidRPr="39D76882" w:rsidR="142561F4">
        <w:rPr>
          <w:rFonts w:ascii="Arial" w:hAnsi="Arial" w:eastAsia="Arial" w:cs="Arial"/>
          <w:sz w:val="24"/>
          <w:szCs w:val="24"/>
        </w:rPr>
        <w:t xml:space="preserve"> (Accessed on: 02/05/2023).</w:t>
      </w:r>
    </w:p>
    <w:p w:rsidR="4C11EF6E" w:rsidP="4C11EF6E" w:rsidRDefault="4C11EF6E" w14:paraId="68DD58EC" w14:textId="7C386909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5070F834" w:rsidP="4C11EF6E" w:rsidRDefault="5070F834" w14:paraId="230650AD" w14:textId="5D15040F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4"/>
          <w:szCs w:val="24"/>
        </w:rPr>
      </w:pPr>
      <w:r w:rsidRPr="39D76882" w:rsidR="5070F834">
        <w:rPr>
          <w:rFonts w:ascii="Arial" w:hAnsi="Arial" w:eastAsia="Arial" w:cs="Arial"/>
          <w:sz w:val="24"/>
          <w:szCs w:val="24"/>
        </w:rPr>
        <w:t xml:space="preserve">Crown Prosecution Service (2019) </w:t>
      </w:r>
      <w:r w:rsidRPr="39D76882" w:rsidR="5070F8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Prostitution and Exploitation of Prostitution. Available at: </w:t>
      </w:r>
      <w:hyperlink r:id="R103c6e6777824d21">
        <w:r w:rsidRPr="39D76882" w:rsidR="5070F83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https://www.cps.gov.uk/legal-guidance/prostitution-and-exploitation-prostitution</w:t>
        </w:r>
      </w:hyperlink>
      <w:r w:rsidRPr="39D76882" w:rsidR="5070F8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05/05/2023). </w:t>
      </w:r>
    </w:p>
    <w:p w:rsidR="518DE4F7" w:rsidP="46D9C6CA" w:rsidRDefault="518DE4F7" w14:paraId="543901A6" w14:textId="2AE8DD8E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5476FB4F" w:rsidP="4C11EF6E" w:rsidRDefault="5476FB4F" w14:paraId="7ACD8D37" w14:textId="16F5DFED">
      <w:pPr>
        <w:pStyle w:val="ListParagraph"/>
        <w:numPr>
          <w:ilvl w:val="0"/>
          <w:numId w:val="15"/>
        </w:numPr>
        <w:rPr>
          <w:rFonts w:ascii="Arial" w:hAnsi="Arial" w:eastAsia="Arial" w:cs="Arial"/>
          <w:sz w:val="24"/>
          <w:szCs w:val="24"/>
        </w:rPr>
      </w:pPr>
      <w:r w:rsidRPr="39D76882" w:rsidR="5476FB4F">
        <w:rPr>
          <w:rFonts w:ascii="Arial" w:hAnsi="Arial" w:eastAsia="Arial" w:cs="Arial"/>
          <w:sz w:val="24"/>
          <w:szCs w:val="24"/>
        </w:rPr>
        <w:t>Eurofin</w:t>
      </w:r>
      <w:r w:rsidRPr="39D76882" w:rsidR="5476FB4F">
        <w:rPr>
          <w:rFonts w:ascii="Arial" w:hAnsi="Arial" w:eastAsia="Arial" w:cs="Arial"/>
          <w:sz w:val="24"/>
          <w:szCs w:val="24"/>
        </w:rPr>
        <w:t xml:space="preserve"> (2023) UK’s Growing Drug Culture- Workplace Testing. Available at: </w:t>
      </w:r>
      <w:hyperlink r:id="Rf4dea3c6de974e3c">
        <w:r w:rsidRPr="39D76882" w:rsidR="5476FB4F">
          <w:rPr>
            <w:rStyle w:val="Hyperlink"/>
            <w:rFonts w:ascii="Arial" w:hAnsi="Arial" w:eastAsia="Arial" w:cs="Arial"/>
            <w:sz w:val="24"/>
            <w:szCs w:val="24"/>
          </w:rPr>
          <w:t>https://www.eurofins.co.uk/workplace-drug-testing/media-and-news/news-and-blogs/uk-drug-culture/</w:t>
        </w:r>
      </w:hyperlink>
      <w:r w:rsidRPr="39D76882" w:rsidR="5476FB4F">
        <w:rPr>
          <w:rFonts w:ascii="Arial" w:hAnsi="Arial" w:eastAsia="Arial" w:cs="Arial"/>
          <w:sz w:val="24"/>
          <w:szCs w:val="24"/>
        </w:rPr>
        <w:t xml:space="preserve"> (Accessed on</w:t>
      </w:r>
      <w:r w:rsidRPr="39D76882" w:rsidR="4E8F61E8">
        <w:rPr>
          <w:rFonts w:ascii="Arial" w:hAnsi="Arial" w:eastAsia="Arial" w:cs="Arial"/>
          <w:sz w:val="24"/>
          <w:szCs w:val="24"/>
        </w:rPr>
        <w:t xml:space="preserve">: 25/04/2023). </w:t>
      </w:r>
    </w:p>
    <w:p w:rsidR="4C11EF6E" w:rsidP="4C11EF6E" w:rsidRDefault="4C11EF6E" w14:paraId="2EC33C10" w14:textId="36F853CB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20DB02B3" w:rsidP="4C11EF6E" w:rsidRDefault="20DB02B3" w14:paraId="2DD257F7" w14:textId="062B6371">
      <w:pPr>
        <w:pStyle w:val="ListParagraph"/>
        <w:numPr>
          <w:ilvl w:val="0"/>
          <w:numId w:val="1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20DB02B3">
        <w:rPr>
          <w:rFonts w:ascii="Arial" w:hAnsi="Arial" w:eastAsia="Arial" w:cs="Arial"/>
          <w:noProof w:val="0"/>
          <w:sz w:val="24"/>
          <w:szCs w:val="24"/>
          <w:lang w:val="en-US"/>
        </w:rPr>
        <w:t>HMICFRS (2014)</w:t>
      </w:r>
      <w:r w:rsidRPr="39D76882" w:rsidR="20DB02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Both sides of the coin </w:t>
      </w:r>
      <w:r w:rsidRPr="39D76882" w:rsidR="20DB02B3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39D76882" w:rsidR="20DB02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police and National Crime Agency’s response to vulnerable people in ‘county lines’ drug offending. Available at: </w:t>
      </w:r>
      <w:hyperlink r:id="Re3c00572cdb64b05">
        <w:r w:rsidRPr="39D76882" w:rsidR="20DB02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https://www.justiceinspectorates.gov.uk/hmicfrs/wp-content/uploads/both-sides-of-the-coin-police-nca-response-vulnerable-people-county-lines-drug-offending.pdf</w:t>
        </w:r>
      </w:hyperlink>
      <w:r w:rsidRPr="39D76882" w:rsidR="20DB02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05/05/2023).</w:t>
      </w:r>
    </w:p>
    <w:p w:rsidR="4C11EF6E" w:rsidP="4C11EF6E" w:rsidRDefault="4C11EF6E" w14:paraId="189F9AD6" w14:textId="09CFFCD5">
      <w:pPr>
        <w:pStyle w:val="Normal"/>
        <w:ind w:left="0"/>
        <w:rPr>
          <w:rStyle w:val="Hyperlink"/>
          <w:rFonts w:ascii="Arial" w:hAnsi="Arial" w:eastAsia="Arial" w:cs="Arial"/>
          <w:noProof w:val="0"/>
          <w:sz w:val="24"/>
          <w:szCs w:val="24"/>
          <w:lang w:val="en-US"/>
        </w:rPr>
      </w:pPr>
    </w:p>
    <w:p w:rsidR="7A3BA0E0" w:rsidP="4C11EF6E" w:rsidRDefault="7A3BA0E0" w14:paraId="04D32C58" w14:textId="300D9343">
      <w:pPr>
        <w:pStyle w:val="ListParagraph"/>
        <w:numPr>
          <w:ilvl w:val="0"/>
          <w:numId w:val="1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7A3BA0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May, T and Hunter, G (2006) Chapter 7, Sex work and problem drug use in the UK: the links, </w:t>
      </w:r>
      <w:r w:rsidRPr="39D76882" w:rsidR="7A3BA0E0">
        <w:rPr>
          <w:rFonts w:ascii="Arial" w:hAnsi="Arial" w:eastAsia="Arial" w:cs="Arial"/>
          <w:noProof w:val="0"/>
          <w:sz w:val="24"/>
          <w:szCs w:val="24"/>
          <w:lang w:val="en-US"/>
        </w:rPr>
        <w:t>problems</w:t>
      </w:r>
      <w:r w:rsidRPr="39D76882" w:rsidR="7A3BA0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39D76882" w:rsidR="7A3BA0E0">
        <w:rPr>
          <w:rFonts w:ascii="Arial" w:hAnsi="Arial" w:eastAsia="Arial" w:cs="Arial"/>
          <w:noProof w:val="0"/>
          <w:sz w:val="24"/>
          <w:szCs w:val="24"/>
          <w:lang w:val="en-US"/>
        </w:rPr>
        <w:t>possible solutions</w:t>
      </w:r>
      <w:r w:rsidRPr="39D76882" w:rsidR="7A3BA0E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9D76882" w:rsidR="282523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Sex work now. </w:t>
      </w:r>
      <w:r w:rsidRPr="39D76882" w:rsidR="282523BA">
        <w:rPr>
          <w:rFonts w:ascii="Arial" w:hAnsi="Arial" w:eastAsia="Arial" w:cs="Arial"/>
          <w:noProof w:val="0"/>
          <w:sz w:val="24"/>
          <w:szCs w:val="24"/>
          <w:lang w:val="en-US"/>
        </w:rPr>
        <w:t>Available</w:t>
      </w:r>
      <w:r w:rsidRPr="39D76882" w:rsidR="282523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at: </w:t>
      </w:r>
      <w:hyperlink w:anchor="v=onepage&amp;q=drugs%20and%20prostitution%20uk&amp;f=false" r:id="R554b71254e2e4d62">
        <w:r w:rsidRPr="39D76882" w:rsidR="282523B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https://books.google.co.uk/books?hl=en&amp;lr=&amp;id=_HUx3JlTBlkC&amp;oi=fnd&amp;pg=PA169&amp;dq=drugs+and+prostitution+uk&amp;ots=Bo1DqliCet&amp;sig=At94WSMB7Vnnvtd0jafjYQe5o04#v=onepage&amp;q=drugs%20and%20prostitution%20uk&amp;f=false</w:t>
        </w:r>
      </w:hyperlink>
      <w:r w:rsidRPr="39D76882" w:rsidR="0305EE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</w:t>
      </w:r>
      <w:r w:rsidRPr="39D76882" w:rsidR="0305EED1">
        <w:rPr>
          <w:rFonts w:ascii="Arial" w:hAnsi="Arial" w:eastAsia="Arial" w:cs="Arial"/>
          <w:noProof w:val="0"/>
          <w:sz w:val="24"/>
          <w:szCs w:val="24"/>
          <w:lang w:val="en-US"/>
        </w:rPr>
        <w:t>on:</w:t>
      </w:r>
      <w:r w:rsidRPr="39D76882" w:rsidR="0305EE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05/05/2023).</w:t>
      </w:r>
    </w:p>
    <w:p w:rsidR="518DE4F7" w:rsidP="42B7BA67" w:rsidRDefault="518DE4F7" w14:paraId="2CABCD47" w14:textId="72321EA1">
      <w:pPr>
        <w:pStyle w:val="Normal"/>
        <w:ind w:left="0"/>
        <w:rPr>
          <w:rStyle w:val="Hyperlink"/>
          <w:rFonts w:ascii="Arial" w:hAnsi="Arial" w:eastAsia="Arial" w:cs="Arial"/>
          <w:noProof w:val="0"/>
          <w:sz w:val="24"/>
          <w:szCs w:val="24"/>
          <w:lang w:val="en-US"/>
        </w:rPr>
      </w:pPr>
    </w:p>
    <w:p w:rsidR="518DE4F7" w:rsidP="46D9C6CA" w:rsidRDefault="518DE4F7" w14:paraId="42AA67F3" w14:textId="11B1DD46">
      <w:pPr>
        <w:pStyle w:val="ListParagraph"/>
        <w:numPr>
          <w:ilvl w:val="0"/>
          <w:numId w:val="15"/>
        </w:numPr>
        <w:ind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6B65DA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National Crime Agency (2023) Drug Trafficking. Available at: </w:t>
      </w:r>
      <w:hyperlink r:id="Re58854460fe44cd8">
        <w:r w:rsidRPr="39D76882" w:rsidR="6B65DA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https://www.nationalcrimeagency.gov.uk/what-we-do/crime-threats/drug-trafficking</w:t>
        </w:r>
      </w:hyperlink>
      <w:r w:rsidRPr="39D76882" w:rsidR="6B65DA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02/05/2023).</w:t>
      </w:r>
    </w:p>
    <w:p w:rsidR="31B7629F" w:rsidP="31B7629F" w:rsidRDefault="31B7629F" w14:paraId="3E2A2B71" w14:textId="0A2B87F3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1E0622C" w:rsidP="31B7629F" w:rsidRDefault="71E0622C" w14:paraId="2076E5A7" w14:textId="3A1704A5">
      <w:pPr>
        <w:pStyle w:val="ListParagraph"/>
        <w:numPr>
          <w:ilvl w:val="0"/>
          <w:numId w:val="1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71E062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National Institute for Health and Care Research (2023) Drug use in sex workers. Available at: </w:t>
      </w:r>
      <w:hyperlink r:id="R780520d100074853">
        <w:r w:rsidRPr="39D76882" w:rsidR="71E0622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https://arc-w.nihr.ac.uk/research/projects/reducing-drug-use-female-street-sex-workers-feasibility-study/</w:t>
        </w:r>
      </w:hyperlink>
      <w:r w:rsidRPr="39D76882" w:rsidR="71E062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</w:t>
      </w:r>
      <w:r w:rsidRPr="39D76882" w:rsidR="71E0622C">
        <w:rPr>
          <w:rFonts w:ascii="Arial" w:hAnsi="Arial" w:eastAsia="Arial" w:cs="Arial"/>
          <w:noProof w:val="0"/>
          <w:sz w:val="24"/>
          <w:szCs w:val="24"/>
          <w:lang w:val="en-US"/>
        </w:rPr>
        <w:t>on:</w:t>
      </w:r>
      <w:r w:rsidRPr="39D76882" w:rsidR="71E062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04/05/2023).</w:t>
      </w:r>
    </w:p>
    <w:p w:rsidR="518DE4F7" w:rsidP="505AE768" w:rsidRDefault="518DE4F7" w14:paraId="3949206F" w14:textId="56F287B1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E634C2C" w:rsidP="31B7629F" w:rsidRDefault="4E634C2C" w14:paraId="3DA4E67A" w14:textId="1D57A1E4">
      <w:pPr>
        <w:pStyle w:val="ListParagraph"/>
        <w:numPr>
          <w:ilvl w:val="0"/>
          <w:numId w:val="1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4E634C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NHS Digital (2010) Statistics on Drug Misuse. Available at: </w:t>
      </w:r>
      <w:hyperlink r:id="R71306d2aa9014973">
        <w:r w:rsidRPr="39D76882" w:rsidR="4E634C2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https://digital.nhs.uk/data-and-information/publications/statistical/statistics-on-drug-misuse/2010</w:t>
        </w:r>
      </w:hyperlink>
      <w:r w:rsidRPr="39D76882" w:rsidR="4E634C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03/05/2023)</w:t>
      </w:r>
      <w:r w:rsidRPr="39D76882" w:rsidR="5A463BA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1B7629F" w:rsidP="31B7629F" w:rsidRDefault="31B7629F" w14:paraId="1247CF28" w14:textId="5FE881C8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E781146" w:rsidP="31B7629F" w:rsidRDefault="3E781146" w14:paraId="73F29932" w14:textId="6513877D">
      <w:pPr>
        <w:pStyle w:val="ListParagraph"/>
        <w:numPr>
          <w:ilvl w:val="0"/>
          <w:numId w:val="1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3E781146">
        <w:rPr>
          <w:rFonts w:ascii="Arial" w:hAnsi="Arial" w:eastAsia="Arial" w:cs="Arial"/>
          <w:noProof w:val="0"/>
          <w:sz w:val="24"/>
          <w:szCs w:val="24"/>
          <w:lang w:val="en-US"/>
        </w:rPr>
        <w:t>NiDirect</w:t>
      </w:r>
      <w:r w:rsidRPr="39D76882" w:rsidR="3E7811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(2023) Drugs and crime. Available at: </w:t>
      </w:r>
      <w:hyperlink r:id="R2c704ff374914585">
        <w:r w:rsidRPr="39D76882" w:rsidR="3E78114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https://www.nidirect.gov.uk/articles/drugs-and-crime</w:t>
        </w:r>
      </w:hyperlink>
      <w:r w:rsidRPr="39D76882" w:rsidR="3E7811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</w:t>
      </w:r>
      <w:r w:rsidRPr="39D76882" w:rsidR="3E781146">
        <w:rPr>
          <w:rFonts w:ascii="Arial" w:hAnsi="Arial" w:eastAsia="Arial" w:cs="Arial"/>
          <w:noProof w:val="0"/>
          <w:sz w:val="24"/>
          <w:szCs w:val="24"/>
          <w:lang w:val="en-US"/>
        </w:rPr>
        <w:t>on:</w:t>
      </w:r>
      <w:r w:rsidRPr="39D76882" w:rsidR="3E7811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04/05/2023).</w:t>
      </w:r>
    </w:p>
    <w:p w:rsidR="518DE4F7" w:rsidP="505AE768" w:rsidRDefault="518DE4F7" w14:paraId="018A0465" w14:textId="5AC06472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18DE4F7" w:rsidP="505AE768" w:rsidRDefault="518DE4F7" w14:paraId="22AD00ED" w14:textId="796A54FC">
      <w:pPr>
        <w:pStyle w:val="ListParagraph"/>
        <w:numPr>
          <w:ilvl w:val="0"/>
          <w:numId w:val="15"/>
        </w:numPr>
        <w:ind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5A463B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Office for National Statistics (2022) </w:t>
      </w:r>
      <w:r w:rsidRPr="39D76882" w:rsidR="5A463B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Drug misuse in England and Wales: year ending June 2022. Available at: </w:t>
      </w:r>
      <w:hyperlink r:id="Rda788587007740c7">
        <w:r w:rsidRPr="39D76882" w:rsidR="5A463BA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https://www.ons.gov.uk/peoplepopulationandcommunity/crimeandjustice/articles/drugmisuseinenglandandwales/yearendingjune2022</w:t>
        </w:r>
      </w:hyperlink>
      <w:r w:rsidRPr="39D76882" w:rsidR="5A463B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03/05/2023).</w:t>
      </w:r>
    </w:p>
    <w:p w:rsidR="4C11EF6E" w:rsidP="4C11EF6E" w:rsidRDefault="4C11EF6E" w14:paraId="344628D1" w14:textId="1DEF4E36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0F5D1B8" w:rsidP="4C11EF6E" w:rsidRDefault="30F5D1B8" w14:paraId="75188F43" w14:textId="3B40B154">
      <w:pPr>
        <w:pStyle w:val="ListParagraph"/>
        <w:numPr>
          <w:ilvl w:val="0"/>
          <w:numId w:val="1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30F5D1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UK Government (2012) DfE and ACPO drug advice for schools Department for Education. Available at: </w:t>
      </w:r>
      <w:hyperlink r:id="R5fd4328f5291460e">
        <w:r w:rsidRPr="39D76882" w:rsidR="30F5D1B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https://assets.publishing.service.gov.uk/government/uploads/system/uploads/attachment_data/file/270169/drug_advice_for_schools.pdf</w:t>
        </w:r>
      </w:hyperlink>
      <w:r w:rsidRPr="39D76882" w:rsidR="1369D3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</w:t>
      </w:r>
      <w:r w:rsidRPr="39D76882" w:rsidR="1369D3C1">
        <w:rPr>
          <w:rFonts w:ascii="Arial" w:hAnsi="Arial" w:eastAsia="Arial" w:cs="Arial"/>
          <w:noProof w:val="0"/>
          <w:sz w:val="24"/>
          <w:szCs w:val="24"/>
          <w:lang w:val="en-US"/>
        </w:rPr>
        <w:t>on:</w:t>
      </w:r>
      <w:r w:rsidRPr="39D76882" w:rsidR="1369D3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05/05/2023).</w:t>
      </w:r>
    </w:p>
    <w:p w:rsidR="39D76882" w:rsidP="39D76882" w:rsidRDefault="39D76882" w14:paraId="2E286C1B" w14:textId="7261BAF3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FFC76DE" w:rsidP="39D76882" w:rsidRDefault="2FFC76DE" w14:paraId="00D268B8" w14:textId="6531D706">
      <w:pPr>
        <w:pStyle w:val="ListParagraph"/>
        <w:numPr>
          <w:ilvl w:val="0"/>
          <w:numId w:val="1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2FFC76DE">
        <w:rPr>
          <w:rFonts w:ascii="Arial" w:hAnsi="Arial" w:eastAsia="Arial" w:cs="Arial"/>
          <w:noProof w:val="0"/>
          <w:sz w:val="24"/>
          <w:szCs w:val="24"/>
          <w:lang w:val="en-US"/>
        </w:rPr>
        <w:t>UK Government (2021)</w:t>
      </w:r>
      <w:r w:rsidRPr="39D76882" w:rsidR="2FFC76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Largest ever increase in funding for drug treatment. Available at: </w:t>
      </w:r>
      <w:hyperlink r:id="R360c92f15fb2430b">
        <w:r w:rsidRPr="39D76882" w:rsidR="2FFC76D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https://www.gov.uk/government/news/largest-ever-increase-in-funding-for-drug-treatment</w:t>
        </w:r>
      </w:hyperlink>
      <w:r w:rsidRPr="39D76882" w:rsidR="2FFC76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</w:t>
      </w:r>
      <w:r w:rsidRPr="39D76882" w:rsidR="797F3D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D76882" w:rsidR="2FFC76DE">
        <w:rPr>
          <w:rFonts w:ascii="Arial" w:hAnsi="Arial" w:eastAsia="Arial" w:cs="Arial"/>
          <w:noProof w:val="0"/>
          <w:sz w:val="24"/>
          <w:szCs w:val="24"/>
          <w:lang w:val="en-US"/>
        </w:rPr>
        <w:t>05</w:t>
      </w:r>
      <w:r w:rsidRPr="39D76882" w:rsidR="4314BFAB">
        <w:rPr>
          <w:rFonts w:ascii="Arial" w:hAnsi="Arial" w:eastAsia="Arial" w:cs="Arial"/>
          <w:noProof w:val="0"/>
          <w:sz w:val="24"/>
          <w:szCs w:val="24"/>
          <w:lang w:val="en-US"/>
        </w:rPr>
        <w:t>/05/2023).</w:t>
      </w:r>
    </w:p>
    <w:p w:rsidR="518DE4F7" w:rsidP="505AE768" w:rsidRDefault="518DE4F7" w14:paraId="1B042077" w14:textId="1E0D1314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18DE4F7" w:rsidP="46D9C6CA" w:rsidRDefault="518DE4F7" w14:paraId="3AB3A13D" w14:textId="00ED54C7">
      <w:pPr>
        <w:pStyle w:val="ListParagraph"/>
        <w:numPr>
          <w:ilvl w:val="0"/>
          <w:numId w:val="15"/>
        </w:numPr>
        <w:ind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D76882" w:rsidR="72D013D3">
        <w:rPr>
          <w:rFonts w:ascii="Arial" w:hAnsi="Arial" w:eastAsia="Arial" w:cs="Arial"/>
          <w:sz w:val="24"/>
          <w:szCs w:val="24"/>
        </w:rPr>
        <w:t>U</w:t>
      </w:r>
      <w:r w:rsidRPr="39D76882" w:rsidR="1CFA5692">
        <w:rPr>
          <w:rFonts w:ascii="Arial" w:hAnsi="Arial" w:eastAsia="Arial" w:cs="Arial"/>
          <w:sz w:val="24"/>
          <w:szCs w:val="24"/>
        </w:rPr>
        <w:t>K</w:t>
      </w:r>
      <w:r w:rsidRPr="39D76882" w:rsidR="72D013D3">
        <w:rPr>
          <w:rFonts w:ascii="Arial" w:hAnsi="Arial" w:eastAsia="Arial" w:cs="Arial"/>
          <w:sz w:val="24"/>
          <w:szCs w:val="24"/>
        </w:rPr>
        <w:t xml:space="preserve"> Government (2022) From harm to hope: A 10-year drugs plan to cut crime and save lives. Available at: </w:t>
      </w:r>
      <w:hyperlink r:id="Reac6c4b892ea46ff">
        <w:r w:rsidRPr="39D76882" w:rsidR="72D013D3">
          <w:rPr>
            <w:rStyle w:val="Hyperlink"/>
            <w:rFonts w:ascii="Arial" w:hAnsi="Arial" w:eastAsia="Arial" w:cs="Arial"/>
            <w:sz w:val="24"/>
            <w:szCs w:val="24"/>
          </w:rPr>
          <w:t>https://www.gov.uk/government/publications/from-harm-to-hope-a-10-year-drugs-plan-to-cut-crime-and-save-lives/from-harm-to-hope-a-10-year-drugs-plan-to-cut-crime-and-save-lives</w:t>
        </w:r>
      </w:hyperlink>
      <w:r w:rsidRPr="39D76882" w:rsidR="72D013D3">
        <w:rPr>
          <w:rFonts w:ascii="Arial" w:hAnsi="Arial" w:eastAsia="Arial" w:cs="Arial"/>
          <w:sz w:val="24"/>
          <w:szCs w:val="24"/>
        </w:rPr>
        <w:t xml:space="preserve"> (Accessed on: 02/05/2023).</w:t>
      </w:r>
      <w:r>
        <w:br/>
      </w:r>
    </w:p>
    <w:p w:rsidR="0F580726" w:rsidP="0F580726" w:rsidRDefault="0F580726" w14:paraId="05EB4A21" w14:textId="4148FB37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F580726" w:rsidP="0F580726" w:rsidRDefault="0F580726" w14:paraId="552B9EDA" w14:textId="3B4FFFD0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1t9DnuMzsiEcY" int2:id="GSyXlgZM">
      <int2:state int2:type="AugLoop_Text_Critique" int2:value="Rejected"/>
    </int2:textHash>
    <int2:textHash int2:hashCode="RPpqzib+Hq7tfo" int2:id="SZrMsiPK">
      <int2:state int2:type="AugLoop_Text_Critique" int2:value="Rejected"/>
    </int2:textHash>
    <int2:textHash int2:hashCode="BEFRsyh3tjoYSE" int2:id="ylrxH5ok">
      <int2:state int2:type="AugLoop_Text_Critique" int2:value="Rejected"/>
    </int2:textHash>
    <int2:textHash int2:hashCode="a3GdK0Ai5jDpyi" int2:id="Oy0r4Ey1">
      <int2:state int2:type="AugLoop_Text_Critique" int2:value="Rejected"/>
    </int2:textHash>
    <int2:textHash int2:hashCode="8LTZ8KejK/eOkE" int2:id="96ldeibi">
      <int2:state int2:type="AugLoop_Text_Critique" int2:value="Rejected"/>
    </int2:textHash>
    <int2:textHash int2:hashCode="IzkgAd7DnUYXU8" int2:id="ZVl2xcYW">
      <int2:state int2:type="AugLoop_Text_Critique" int2:value="Rejected"/>
    </int2:textHash>
    <int2:textHash int2:hashCode="F4clyIdG1wciwx" int2:id="5eHhD0cR">
      <int2:state int2:type="AugLoop_Text_Critique" int2:value="Rejected"/>
    </int2:textHash>
    <int2:textHash int2:hashCode="vVFkUSRqs1nmPz" int2:id="ZECfZusH">
      <int2:state int2:type="AugLoop_Text_Critique" int2:value="Rejected"/>
    </int2:textHash>
    <int2:textHash int2:hashCode="mvseN4kaPOWVRo" int2:id="CNMZEaLf">
      <int2:state int2:type="AugLoop_Text_Critique" int2:value="Rejected"/>
    </int2:textHash>
    <int2:textHash int2:hashCode="kByidkXaRxGvMx" int2:id="AsGYkMwx">
      <int2:state int2:type="AugLoop_Text_Critique" int2:value="Rejected"/>
    </int2:textHash>
    <int2:bookmark int2:bookmarkName="_Int_D0wecXhD" int2:invalidationBookmarkName="" int2:hashCode="diqxrh8VRcGaYv" int2:id="RwQcFVbx">
      <int2:state int2:type="AugLoop_Text_Critique" int2:value="Rejected"/>
    </int2:bookmark>
    <int2:bookmark int2:bookmarkName="_Int_iDnTZHE0" int2:invalidationBookmarkName="" int2:hashCode="kmMiHdNZO5rjQT" int2:id="cs63UY9I">
      <int2:state int2:type="AugLoop_Text_Critique" int2:value="Rejected"/>
    </int2:bookmark>
    <int2:bookmark int2:bookmarkName="_Int_7wWq9C6g" int2:invalidationBookmarkName="" int2:hashCode="4ASaZlGcrnEVmA" int2:id="ef94PzWk">
      <int2:state int2:type="AugLoop_Text_Critique" int2:value="Rejected"/>
    </int2:bookmark>
    <int2:bookmark int2:bookmarkName="_Int_NqmaRtW2" int2:invalidationBookmarkName="" int2:hashCode="M3bjWtTu9RqO5G" int2:id="LGzuLuYE">
      <int2:state int2:type="AugLoop_Text_Critique" int2:value="Rejected"/>
    </int2:bookmark>
    <int2:bookmark int2:bookmarkName="_Int_CqMXHR3d" int2:invalidationBookmarkName="" int2:hashCode="v9fu1ddnFE+IM7" int2:id="lvSSNbgK">
      <int2:state int2:type="AugLoop_Text_Critique" int2:value="Rejected"/>
    </int2:bookmark>
    <int2:bookmark int2:bookmarkName="_Int_AlM4O4SI" int2:invalidationBookmarkName="" int2:hashCode="MJfvIYr1IqfJpT" int2:id="TI1GfBID">
      <int2:state int2:type="AugLoop_Text_Critique" int2:value="Rejected"/>
    </int2:bookmark>
    <int2:bookmark int2:bookmarkName="_Int_dby4xtOj" int2:invalidationBookmarkName="" int2:hashCode="CXaroNQwQFYioA" int2:id="VBRfPqkt">
      <int2:state int2:type="AugLoop_Text_Critique" int2:value="Rejected"/>
    </int2:bookmark>
    <int2:bookmark int2:bookmarkName="_Int_jbfbvQIo" int2:invalidationBookmarkName="" int2:hashCode="45a/UzD6zBBU+C" int2:id="96d82dfT">
      <int2:state int2:type="AugLoop_Text_Critique" int2:value="Rejected"/>
    </int2:bookmark>
    <int2:bookmark int2:bookmarkName="_Int_fIiXqMOc" int2:invalidationBookmarkName="" int2:hashCode="kmMiHdNZO5rjQT" int2:id="RMAl86pW">
      <int2:state int2:type="AugLoop_Text_Critique" int2:value="Rejected"/>
    </int2:bookmark>
    <int2:bookmark int2:bookmarkName="_Int_uxvtXvBR" int2:invalidationBookmarkName="" int2:hashCode="FTdbIT3NxLLpyI" int2:id="q04drJpy">
      <int2:state int2:type="AugLoop_Text_Critique" int2:value="Rejected"/>
    </int2:bookmark>
    <int2:bookmark int2:bookmarkName="_Int_1ToNVXDQ" int2:invalidationBookmarkName="" int2:hashCode="kmMiHdNZO5rjQT" int2:id="bXLM6LA0">
      <int2:state int2:type="AugLoop_Text_Critique" int2:value="Rejected"/>
    </int2:bookmark>
    <int2:bookmark int2:bookmarkName="_Int_yICq8JF2" int2:invalidationBookmarkName="" int2:hashCode="kmMiHdNZO5rjQT" int2:id="hBfGMlv2">
      <int2:state int2:type="AugLoop_Text_Critique" int2:value="Rejected"/>
    </int2:bookmark>
    <int2:bookmark int2:bookmarkName="_Int_mRwU7sHG" int2:invalidationBookmarkName="" int2:hashCode="kmMiHdNZO5rjQT" int2:id="4PPsqzWZ">
      <int2:state int2:type="AugLoop_Text_Critique" int2:value="Rejected"/>
    </int2:bookmark>
    <int2:bookmark int2:bookmarkName="_Int_7WrMQ1Iy" int2:invalidationBookmarkName="" int2:hashCode="X55YArurxx+Sdf" int2:id="XFmrv0i7">
      <int2:state int2:type="AugLoop_Text_Critique" int2:value="Rejected"/>
    </int2:bookmark>
    <int2:bookmark int2:bookmarkName="_Int_QUF9f5jC" int2:invalidationBookmarkName="" int2:hashCode="0lXQ0GySJQ8tJA" int2:id="CRHZ92rw">
      <int2:state int2:type="AugLoop_Text_Critique" int2:value="Rejected"/>
    </int2:bookmark>
    <int2:bookmark int2:bookmarkName="_Int_pXMsBPSa" int2:invalidationBookmarkName="" int2:hashCode="CXaroNQwQFYioA" int2:id="DWrgabcB">
      <int2:state int2:type="AugLoop_Text_Critique" int2:value="Rejected"/>
    </int2:bookmark>
    <int2:bookmark int2:bookmarkName="_Int_IMSvC5Rb" int2:invalidationBookmarkName="" int2:hashCode="e0dMsLOcF3PXGS" int2:id="Fy8WMhNe">
      <int2:state int2:type="AugLoop_Text_Critique" int2:value="Rejected"/>
    </int2:bookmark>
    <int2:bookmark int2:bookmarkName="_Int_ESyzCyEn" int2:invalidationBookmarkName="" int2:hashCode="Po8xInbKl2eAFh" int2:id="ZRJnvgzF">
      <int2:state int2:type="AugLoop_Text_Critique" int2:value="Rejected"/>
    </int2:bookmark>
    <int2:bookmark int2:bookmarkName="_Int_FUfKuzeo" int2:invalidationBookmarkName="" int2:hashCode="N/p4BTubAqm4Le" int2:id="1rUIOtCg">
      <int2:state int2:type="AugLoop_Text_Critique" int2:value="Rejected"/>
    </int2:bookmark>
    <int2:bookmark int2:bookmarkName="_Int_8LBiPeRg" int2:invalidationBookmarkName="" int2:hashCode="M3dvXGsbAOeqVN" int2:id="YId3r7Cw">
      <int2:state int2:type="AugLoop_Text_Critique" int2:value="Rejected"/>
    </int2:bookmark>
    <int2:bookmark int2:bookmarkName="_Int_ZeSOdfeF" int2:invalidationBookmarkName="" int2:hashCode="M3dvXGsbAOeqVN" int2:id="pIA9U2jE">
      <int2:state int2:type="AugLoop_Text_Critique" int2:value="Rejected"/>
    </int2:bookmark>
    <int2:bookmark int2:bookmarkName="_Int_OggSq9br" int2:invalidationBookmarkName="" int2:hashCode="kmMiHdNZO5rjQT" int2:id="Ba8Q4lFR">
      <int2:state int2:type="AugLoop_Text_Critique" int2:value="Rejected"/>
    </int2:bookmark>
    <int2:bookmark int2:bookmarkName="_Int_eC0tUdoh" int2:invalidationBookmarkName="" int2:hashCode="0lXQ0GySJQ8tJA" int2:id="csgMhqc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7d06b1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c64d1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b4d41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911c2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0da7d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75bf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8679a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5ef36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31d2b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ca9fa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518bd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00b18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5c111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f3b27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84484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e6402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249879"/>
    <w:rsid w:val="0060344E"/>
    <w:rsid w:val="007ADFA1"/>
    <w:rsid w:val="00D1B53B"/>
    <w:rsid w:val="00F78A55"/>
    <w:rsid w:val="01217D94"/>
    <w:rsid w:val="0179AEC6"/>
    <w:rsid w:val="01AE4507"/>
    <w:rsid w:val="01D9BD9A"/>
    <w:rsid w:val="01E5849B"/>
    <w:rsid w:val="01EF3A9F"/>
    <w:rsid w:val="0218520C"/>
    <w:rsid w:val="0275678F"/>
    <w:rsid w:val="02961D8D"/>
    <w:rsid w:val="02C15ABA"/>
    <w:rsid w:val="02C678E7"/>
    <w:rsid w:val="02F13A33"/>
    <w:rsid w:val="0305EED1"/>
    <w:rsid w:val="030CE1C8"/>
    <w:rsid w:val="0330C2FC"/>
    <w:rsid w:val="034568FB"/>
    <w:rsid w:val="03932AFA"/>
    <w:rsid w:val="03CE65EA"/>
    <w:rsid w:val="0487DB0E"/>
    <w:rsid w:val="05176AF6"/>
    <w:rsid w:val="053DE1A5"/>
    <w:rsid w:val="05ACD1F1"/>
    <w:rsid w:val="064D1FE9"/>
    <w:rsid w:val="064F3B61"/>
    <w:rsid w:val="067CEA54"/>
    <w:rsid w:val="067D09BD"/>
    <w:rsid w:val="069859D3"/>
    <w:rsid w:val="06A19AFA"/>
    <w:rsid w:val="0772380E"/>
    <w:rsid w:val="07ED0E86"/>
    <w:rsid w:val="0818DA1E"/>
    <w:rsid w:val="082572CD"/>
    <w:rsid w:val="0857B2F5"/>
    <w:rsid w:val="086A9BA9"/>
    <w:rsid w:val="0896303E"/>
    <w:rsid w:val="08D56DC1"/>
    <w:rsid w:val="08E094B1"/>
    <w:rsid w:val="0902400B"/>
    <w:rsid w:val="0957D097"/>
    <w:rsid w:val="096CF9DA"/>
    <w:rsid w:val="0984C0AB"/>
    <w:rsid w:val="09B4AA7F"/>
    <w:rsid w:val="0A3068C1"/>
    <w:rsid w:val="0A6BDA88"/>
    <w:rsid w:val="0A7594D0"/>
    <w:rsid w:val="0AA45D86"/>
    <w:rsid w:val="0AEE7172"/>
    <w:rsid w:val="0B507AE0"/>
    <w:rsid w:val="0BE9AEC1"/>
    <w:rsid w:val="0C136855"/>
    <w:rsid w:val="0C40C354"/>
    <w:rsid w:val="0CD20AD2"/>
    <w:rsid w:val="0D08315E"/>
    <w:rsid w:val="0D21845A"/>
    <w:rsid w:val="0D22A37F"/>
    <w:rsid w:val="0D65D823"/>
    <w:rsid w:val="0E881BA2"/>
    <w:rsid w:val="0EB6865A"/>
    <w:rsid w:val="0EC99DF2"/>
    <w:rsid w:val="0F2B86E8"/>
    <w:rsid w:val="0F42B972"/>
    <w:rsid w:val="0F4A22BB"/>
    <w:rsid w:val="0F580726"/>
    <w:rsid w:val="0F887585"/>
    <w:rsid w:val="0FE6F7CA"/>
    <w:rsid w:val="101AAE44"/>
    <w:rsid w:val="105DEEBC"/>
    <w:rsid w:val="108C4A17"/>
    <w:rsid w:val="10D270EC"/>
    <w:rsid w:val="110AF3EA"/>
    <w:rsid w:val="11474FCC"/>
    <w:rsid w:val="11C84037"/>
    <w:rsid w:val="11FF5C9E"/>
    <w:rsid w:val="12394946"/>
    <w:rsid w:val="128DEF94"/>
    <w:rsid w:val="1305702F"/>
    <w:rsid w:val="132096BF"/>
    <w:rsid w:val="13339077"/>
    <w:rsid w:val="1369D3C1"/>
    <w:rsid w:val="13881ABE"/>
    <w:rsid w:val="138F4DD4"/>
    <w:rsid w:val="142561F4"/>
    <w:rsid w:val="1425F930"/>
    <w:rsid w:val="1438FCB8"/>
    <w:rsid w:val="14577407"/>
    <w:rsid w:val="14A14090"/>
    <w:rsid w:val="14AC0234"/>
    <w:rsid w:val="14B1E59D"/>
    <w:rsid w:val="14E092A9"/>
    <w:rsid w:val="14F6E297"/>
    <w:rsid w:val="152DB564"/>
    <w:rsid w:val="153A8CFA"/>
    <w:rsid w:val="159AC86C"/>
    <w:rsid w:val="15B4D350"/>
    <w:rsid w:val="15BA1E39"/>
    <w:rsid w:val="15C15E77"/>
    <w:rsid w:val="15D2161E"/>
    <w:rsid w:val="15DA5481"/>
    <w:rsid w:val="16583781"/>
    <w:rsid w:val="16892E6E"/>
    <w:rsid w:val="16D2065E"/>
    <w:rsid w:val="16F5C36C"/>
    <w:rsid w:val="1701EC66"/>
    <w:rsid w:val="17390750"/>
    <w:rsid w:val="176237D1"/>
    <w:rsid w:val="17AD266B"/>
    <w:rsid w:val="17D8E152"/>
    <w:rsid w:val="1818336B"/>
    <w:rsid w:val="182E8359"/>
    <w:rsid w:val="186DD6BF"/>
    <w:rsid w:val="18C3B8BB"/>
    <w:rsid w:val="18D2692E"/>
    <w:rsid w:val="18D9F01E"/>
    <w:rsid w:val="192C7B5E"/>
    <w:rsid w:val="194126DA"/>
    <w:rsid w:val="19CA53BA"/>
    <w:rsid w:val="1A746C4F"/>
    <w:rsid w:val="1B6488CB"/>
    <w:rsid w:val="1BA57781"/>
    <w:rsid w:val="1BE2B0FB"/>
    <w:rsid w:val="1BF92887"/>
    <w:rsid w:val="1BFC592F"/>
    <w:rsid w:val="1C0A09F0"/>
    <w:rsid w:val="1C20602F"/>
    <w:rsid w:val="1C22035D"/>
    <w:rsid w:val="1C801217"/>
    <w:rsid w:val="1C91EFF9"/>
    <w:rsid w:val="1CAC5275"/>
    <w:rsid w:val="1CDC8E35"/>
    <w:rsid w:val="1CFA5692"/>
    <w:rsid w:val="1D4147E2"/>
    <w:rsid w:val="1D4CE5D4"/>
    <w:rsid w:val="1D52D52D"/>
    <w:rsid w:val="1D66D2CC"/>
    <w:rsid w:val="1DC3E144"/>
    <w:rsid w:val="1E2DC05A"/>
    <w:rsid w:val="1E578C18"/>
    <w:rsid w:val="1EDD1843"/>
    <w:rsid w:val="1F00D551"/>
    <w:rsid w:val="1F88CCB0"/>
    <w:rsid w:val="2007074D"/>
    <w:rsid w:val="20239EA7"/>
    <w:rsid w:val="2080B97C"/>
    <w:rsid w:val="209CA5B2"/>
    <w:rsid w:val="20CFCA52"/>
    <w:rsid w:val="20DB02B3"/>
    <w:rsid w:val="210DC1B5"/>
    <w:rsid w:val="21249D11"/>
    <w:rsid w:val="21B8AA49"/>
    <w:rsid w:val="2214B905"/>
    <w:rsid w:val="22387613"/>
    <w:rsid w:val="227F32D8"/>
    <w:rsid w:val="228138FA"/>
    <w:rsid w:val="228332C8"/>
    <w:rsid w:val="23217EBD"/>
    <w:rsid w:val="2399FE90"/>
    <w:rsid w:val="23B08966"/>
    <w:rsid w:val="2432E79E"/>
    <w:rsid w:val="2439F05A"/>
    <w:rsid w:val="2465BC36"/>
    <w:rsid w:val="249D01DE"/>
    <w:rsid w:val="24C2817D"/>
    <w:rsid w:val="250D0661"/>
    <w:rsid w:val="2527E8B1"/>
    <w:rsid w:val="25B8D818"/>
    <w:rsid w:val="25F80E34"/>
    <w:rsid w:val="2641F9E4"/>
    <w:rsid w:val="268ED8BB"/>
    <w:rsid w:val="268FAE65"/>
    <w:rsid w:val="26D864BA"/>
    <w:rsid w:val="26EEB92A"/>
    <w:rsid w:val="26F025F7"/>
    <w:rsid w:val="282523BA"/>
    <w:rsid w:val="2872E244"/>
    <w:rsid w:val="289BB550"/>
    <w:rsid w:val="28E6DB61"/>
    <w:rsid w:val="29392D59"/>
    <w:rsid w:val="29403327"/>
    <w:rsid w:val="294D5A48"/>
    <w:rsid w:val="298E2218"/>
    <w:rsid w:val="29B576CD"/>
    <w:rsid w:val="2A6DC7BC"/>
    <w:rsid w:val="2AF05F90"/>
    <w:rsid w:val="2B0C4362"/>
    <w:rsid w:val="2B37DCC5"/>
    <w:rsid w:val="2B641BA7"/>
    <w:rsid w:val="2B7851B4"/>
    <w:rsid w:val="2BC6CA92"/>
    <w:rsid w:val="2C11F7E1"/>
    <w:rsid w:val="2C56E27B"/>
    <w:rsid w:val="2C6443C4"/>
    <w:rsid w:val="2C84FB0A"/>
    <w:rsid w:val="2C863EBA"/>
    <w:rsid w:val="2C973C28"/>
    <w:rsid w:val="2CD0E9EC"/>
    <w:rsid w:val="2CFFEC08"/>
    <w:rsid w:val="2DCB311D"/>
    <w:rsid w:val="2E220F1B"/>
    <w:rsid w:val="2E2E8751"/>
    <w:rsid w:val="2E554686"/>
    <w:rsid w:val="2EAB5848"/>
    <w:rsid w:val="2ED1B978"/>
    <w:rsid w:val="2F3FC1BE"/>
    <w:rsid w:val="2FBC9BCC"/>
    <w:rsid w:val="2FFC76DE"/>
    <w:rsid w:val="301F3ACF"/>
    <w:rsid w:val="30F5D1B8"/>
    <w:rsid w:val="30FC4DA1"/>
    <w:rsid w:val="3102D1DF"/>
    <w:rsid w:val="316CD7F6"/>
    <w:rsid w:val="3186BC46"/>
    <w:rsid w:val="31ADB55B"/>
    <w:rsid w:val="31B7629F"/>
    <w:rsid w:val="3201EE44"/>
    <w:rsid w:val="32155361"/>
    <w:rsid w:val="32AFD411"/>
    <w:rsid w:val="32B2AC7B"/>
    <w:rsid w:val="32F43C8E"/>
    <w:rsid w:val="32F5803E"/>
    <w:rsid w:val="33293473"/>
    <w:rsid w:val="3339A549"/>
    <w:rsid w:val="336F2D8C"/>
    <w:rsid w:val="33D8C780"/>
    <w:rsid w:val="347F9ED0"/>
    <w:rsid w:val="34C504D4"/>
    <w:rsid w:val="350AFDED"/>
    <w:rsid w:val="356E67C1"/>
    <w:rsid w:val="357497E1"/>
    <w:rsid w:val="3624312E"/>
    <w:rsid w:val="3634978E"/>
    <w:rsid w:val="3640168D"/>
    <w:rsid w:val="364D39B1"/>
    <w:rsid w:val="3682652A"/>
    <w:rsid w:val="36A5D22F"/>
    <w:rsid w:val="36A6CE4E"/>
    <w:rsid w:val="36B800D5"/>
    <w:rsid w:val="36E278A8"/>
    <w:rsid w:val="3720FC46"/>
    <w:rsid w:val="37911B64"/>
    <w:rsid w:val="37999522"/>
    <w:rsid w:val="379AE593"/>
    <w:rsid w:val="37C4C0DB"/>
    <w:rsid w:val="37D067EF"/>
    <w:rsid w:val="380F149F"/>
    <w:rsid w:val="3810C8D6"/>
    <w:rsid w:val="3841A290"/>
    <w:rsid w:val="38429EAF"/>
    <w:rsid w:val="386BC419"/>
    <w:rsid w:val="38E8C5DD"/>
    <w:rsid w:val="390DE3C4"/>
    <w:rsid w:val="391B442A"/>
    <w:rsid w:val="395AD6D5"/>
    <w:rsid w:val="3964C1C2"/>
    <w:rsid w:val="396B6B98"/>
    <w:rsid w:val="396C3850"/>
    <w:rsid w:val="397CA66F"/>
    <w:rsid w:val="39B75A7A"/>
    <w:rsid w:val="39D76882"/>
    <w:rsid w:val="3A30044C"/>
    <w:rsid w:val="3A480904"/>
    <w:rsid w:val="3AF6A736"/>
    <w:rsid w:val="3B04C7B4"/>
    <w:rsid w:val="3B2EE2B8"/>
    <w:rsid w:val="3B6A6DEF"/>
    <w:rsid w:val="3B7B97E7"/>
    <w:rsid w:val="3B971423"/>
    <w:rsid w:val="3BE3D965"/>
    <w:rsid w:val="3BEC0EBF"/>
    <w:rsid w:val="3C4EE3E2"/>
    <w:rsid w:val="3C8AB0B5"/>
    <w:rsid w:val="3CBF6ECD"/>
    <w:rsid w:val="3D32E484"/>
    <w:rsid w:val="3DCA4802"/>
    <w:rsid w:val="3E40206B"/>
    <w:rsid w:val="3E73D4A0"/>
    <w:rsid w:val="3E775F3A"/>
    <w:rsid w:val="3E781146"/>
    <w:rsid w:val="3E8ACB9D"/>
    <w:rsid w:val="3EB4AA01"/>
    <w:rsid w:val="3ECEB4E5"/>
    <w:rsid w:val="3ED25A7D"/>
    <w:rsid w:val="3EE5D390"/>
    <w:rsid w:val="3F109A6E"/>
    <w:rsid w:val="3F1189CB"/>
    <w:rsid w:val="3F34C66C"/>
    <w:rsid w:val="3F50C5B8"/>
    <w:rsid w:val="3F7F40C0"/>
    <w:rsid w:val="3FCA1859"/>
    <w:rsid w:val="3FDBF0CC"/>
    <w:rsid w:val="3FEBE7F3"/>
    <w:rsid w:val="400FA501"/>
    <w:rsid w:val="403F9293"/>
    <w:rsid w:val="4052FDEB"/>
    <w:rsid w:val="406A8546"/>
    <w:rsid w:val="40768AA2"/>
    <w:rsid w:val="40779CC7"/>
    <w:rsid w:val="40AD5A2C"/>
    <w:rsid w:val="40B0A8D8"/>
    <w:rsid w:val="40B69831"/>
    <w:rsid w:val="416E5472"/>
    <w:rsid w:val="41AB7562"/>
    <w:rsid w:val="41EAD96B"/>
    <w:rsid w:val="41FD5213"/>
    <w:rsid w:val="42350581"/>
    <w:rsid w:val="4263969A"/>
    <w:rsid w:val="4290917B"/>
    <w:rsid w:val="42B7BA67"/>
    <w:rsid w:val="4301B91B"/>
    <w:rsid w:val="43124DDE"/>
    <w:rsid w:val="4314BFAB"/>
    <w:rsid w:val="431BE670"/>
    <w:rsid w:val="432388B5"/>
    <w:rsid w:val="433E9733"/>
    <w:rsid w:val="4351838F"/>
    <w:rsid w:val="4386A9CC"/>
    <w:rsid w:val="43ACD413"/>
    <w:rsid w:val="44398986"/>
    <w:rsid w:val="444B360E"/>
    <w:rsid w:val="449D897C"/>
    <w:rsid w:val="44AF61EF"/>
    <w:rsid w:val="44DC5CD0"/>
    <w:rsid w:val="44DDF59E"/>
    <w:rsid w:val="45227A2D"/>
    <w:rsid w:val="45455482"/>
    <w:rsid w:val="458CE63E"/>
    <w:rsid w:val="458D3484"/>
    <w:rsid w:val="45BF48B7"/>
    <w:rsid w:val="45D6D917"/>
    <w:rsid w:val="45F9EA84"/>
    <w:rsid w:val="45FAC02E"/>
    <w:rsid w:val="464B3250"/>
    <w:rsid w:val="46782D31"/>
    <w:rsid w:val="467EE685"/>
    <w:rsid w:val="46D9C6CA"/>
    <w:rsid w:val="470C875D"/>
    <w:rsid w:val="471CC4E5"/>
    <w:rsid w:val="47268C0C"/>
    <w:rsid w:val="4735983D"/>
    <w:rsid w:val="4762046B"/>
    <w:rsid w:val="47942B3B"/>
    <w:rsid w:val="4796908F"/>
    <w:rsid w:val="47F374A1"/>
    <w:rsid w:val="481D1180"/>
    <w:rsid w:val="484DDB86"/>
    <w:rsid w:val="489C3D89"/>
    <w:rsid w:val="48AEE513"/>
    <w:rsid w:val="48D93908"/>
    <w:rsid w:val="48DA4EAC"/>
    <w:rsid w:val="48FFD2FF"/>
    <w:rsid w:val="494942B7"/>
    <w:rsid w:val="496FA97E"/>
    <w:rsid w:val="4970FA9F"/>
    <w:rsid w:val="499EE4B2"/>
    <w:rsid w:val="49A670F2"/>
    <w:rsid w:val="49CD74D9"/>
    <w:rsid w:val="4A64BD92"/>
    <w:rsid w:val="4A8E3ABF"/>
    <w:rsid w:val="4A9BA360"/>
    <w:rsid w:val="4ACE3151"/>
    <w:rsid w:val="4AEDABE4"/>
    <w:rsid w:val="4B1EA373"/>
    <w:rsid w:val="4B5257A8"/>
    <w:rsid w:val="4B857C48"/>
    <w:rsid w:val="4BDA4F07"/>
    <w:rsid w:val="4BE56A2C"/>
    <w:rsid w:val="4C01EAB5"/>
    <w:rsid w:val="4C11EF6E"/>
    <w:rsid w:val="4C6A2922"/>
    <w:rsid w:val="4CBA73D4"/>
    <w:rsid w:val="4D214CA9"/>
    <w:rsid w:val="4D357998"/>
    <w:rsid w:val="4D949772"/>
    <w:rsid w:val="4E05D213"/>
    <w:rsid w:val="4E254CA6"/>
    <w:rsid w:val="4E634C2C"/>
    <w:rsid w:val="4E663B5C"/>
    <w:rsid w:val="4E8F61E8"/>
    <w:rsid w:val="4ECFF183"/>
    <w:rsid w:val="4ED149F9"/>
    <w:rsid w:val="4EDC14B8"/>
    <w:rsid w:val="4EE8D4BE"/>
    <w:rsid w:val="4F4D1A2D"/>
    <w:rsid w:val="4F6C50CF"/>
    <w:rsid w:val="4F77561D"/>
    <w:rsid w:val="4FC11D07"/>
    <w:rsid w:val="4FED4F25"/>
    <w:rsid w:val="4FF21496"/>
    <w:rsid w:val="4FFDC536"/>
    <w:rsid w:val="503E8941"/>
    <w:rsid w:val="5058ED6B"/>
    <w:rsid w:val="505AE768"/>
    <w:rsid w:val="506BC1E4"/>
    <w:rsid w:val="5070F834"/>
    <w:rsid w:val="50B73E8D"/>
    <w:rsid w:val="511B5D9D"/>
    <w:rsid w:val="515826F2"/>
    <w:rsid w:val="515CED68"/>
    <w:rsid w:val="516ACA2B"/>
    <w:rsid w:val="517C0C84"/>
    <w:rsid w:val="518DE4F7"/>
    <w:rsid w:val="51C13145"/>
    <w:rsid w:val="51D207CA"/>
    <w:rsid w:val="51F4BDCC"/>
    <w:rsid w:val="5208EABB"/>
    <w:rsid w:val="522CFFEF"/>
    <w:rsid w:val="522D8BBA"/>
    <w:rsid w:val="525B42C2"/>
    <w:rsid w:val="525F4E57"/>
    <w:rsid w:val="52A6B545"/>
    <w:rsid w:val="52DC07C0"/>
    <w:rsid w:val="535BCB88"/>
    <w:rsid w:val="53A4BB1C"/>
    <w:rsid w:val="53DFA548"/>
    <w:rsid w:val="53EEDF4F"/>
    <w:rsid w:val="53FB1EB8"/>
    <w:rsid w:val="54144715"/>
    <w:rsid w:val="5476FB4F"/>
    <w:rsid w:val="54DC95E1"/>
    <w:rsid w:val="55408B7D"/>
    <w:rsid w:val="5547E817"/>
    <w:rsid w:val="554BBEB7"/>
    <w:rsid w:val="558328FE"/>
    <w:rsid w:val="558AAFB0"/>
    <w:rsid w:val="55A5FC20"/>
    <w:rsid w:val="55EACB81"/>
    <w:rsid w:val="5617FBD4"/>
    <w:rsid w:val="56576B2D"/>
    <w:rsid w:val="566BCB9D"/>
    <w:rsid w:val="5689CA83"/>
    <w:rsid w:val="57148A4C"/>
    <w:rsid w:val="572D30EC"/>
    <w:rsid w:val="5732BF7A"/>
    <w:rsid w:val="57B3CC35"/>
    <w:rsid w:val="57C6D8D5"/>
    <w:rsid w:val="57D1608F"/>
    <w:rsid w:val="5852C2CB"/>
    <w:rsid w:val="58AFC8CF"/>
    <w:rsid w:val="58C25072"/>
    <w:rsid w:val="58C2DAED"/>
    <w:rsid w:val="58CE8FDB"/>
    <w:rsid w:val="58D67D61"/>
    <w:rsid w:val="593E99E6"/>
    <w:rsid w:val="594A4327"/>
    <w:rsid w:val="594C4AA7"/>
    <w:rsid w:val="59507240"/>
    <w:rsid w:val="5962A936"/>
    <w:rsid w:val="59BF11E4"/>
    <w:rsid w:val="59D4A1A5"/>
    <w:rsid w:val="5A463BAC"/>
    <w:rsid w:val="5A5E20D3"/>
    <w:rsid w:val="5A838899"/>
    <w:rsid w:val="5A87962C"/>
    <w:rsid w:val="5A95FF3C"/>
    <w:rsid w:val="5AB9B4B0"/>
    <w:rsid w:val="5AFE7997"/>
    <w:rsid w:val="5B2ADC50"/>
    <w:rsid w:val="5C06309D"/>
    <w:rsid w:val="5C733BB4"/>
    <w:rsid w:val="5C763AA8"/>
    <w:rsid w:val="5C890F21"/>
    <w:rsid w:val="5CFC7149"/>
    <w:rsid w:val="5D40A150"/>
    <w:rsid w:val="5D998065"/>
    <w:rsid w:val="5E1FBBCA"/>
    <w:rsid w:val="5E24DF82"/>
    <w:rsid w:val="5EADEFFB"/>
    <w:rsid w:val="5EBC6180"/>
    <w:rsid w:val="5EDC71B1"/>
    <w:rsid w:val="5EE77B9B"/>
    <w:rsid w:val="5EFEF888"/>
    <w:rsid w:val="5F38C129"/>
    <w:rsid w:val="5F45BEE5"/>
    <w:rsid w:val="5F4E7487"/>
    <w:rsid w:val="5FADD2E6"/>
    <w:rsid w:val="6010C013"/>
    <w:rsid w:val="60D12127"/>
    <w:rsid w:val="60F2CA1D"/>
    <w:rsid w:val="61241809"/>
    <w:rsid w:val="615B8425"/>
    <w:rsid w:val="61642598"/>
    <w:rsid w:val="618B115D"/>
    <w:rsid w:val="6196E8A1"/>
    <w:rsid w:val="619A1DD4"/>
    <w:rsid w:val="61C97768"/>
    <w:rsid w:val="61DBD44A"/>
    <w:rsid w:val="621BE1D9"/>
    <w:rsid w:val="62586169"/>
    <w:rsid w:val="62757221"/>
    <w:rsid w:val="627D5FA7"/>
    <w:rsid w:val="62C4C695"/>
    <w:rsid w:val="62D7CCCF"/>
    <w:rsid w:val="63B110FE"/>
    <w:rsid w:val="63C395BA"/>
    <w:rsid w:val="63CA2906"/>
    <w:rsid w:val="6408C1E9"/>
    <w:rsid w:val="64193008"/>
    <w:rsid w:val="6488A62F"/>
    <w:rsid w:val="64C62C9E"/>
    <w:rsid w:val="64D1BE96"/>
    <w:rsid w:val="64D21776"/>
    <w:rsid w:val="6503DF27"/>
    <w:rsid w:val="651B256B"/>
    <w:rsid w:val="65B50069"/>
    <w:rsid w:val="662A347F"/>
    <w:rsid w:val="666CD61E"/>
    <w:rsid w:val="66998B5B"/>
    <w:rsid w:val="6701C9C8"/>
    <w:rsid w:val="6717C775"/>
    <w:rsid w:val="674DE3F4"/>
    <w:rsid w:val="67AB0681"/>
    <w:rsid w:val="68046B0A"/>
    <w:rsid w:val="68095F58"/>
    <w:rsid w:val="680FF2B4"/>
    <w:rsid w:val="68443809"/>
    <w:rsid w:val="68606345"/>
    <w:rsid w:val="689D9A29"/>
    <w:rsid w:val="68A5603F"/>
    <w:rsid w:val="68A89205"/>
    <w:rsid w:val="68DC330C"/>
    <w:rsid w:val="693B9553"/>
    <w:rsid w:val="6966C8EE"/>
    <w:rsid w:val="69807564"/>
    <w:rsid w:val="69CDFD12"/>
    <w:rsid w:val="6A1D36E5"/>
    <w:rsid w:val="6A446266"/>
    <w:rsid w:val="6AB147EC"/>
    <w:rsid w:val="6AD765B4"/>
    <w:rsid w:val="6B0928F5"/>
    <w:rsid w:val="6B1C45C5"/>
    <w:rsid w:val="6B65DAED"/>
    <w:rsid w:val="6B6CFC7E"/>
    <w:rsid w:val="6BF48E0E"/>
    <w:rsid w:val="6CB81626"/>
    <w:rsid w:val="6D08CCDF"/>
    <w:rsid w:val="6D6EADE7"/>
    <w:rsid w:val="6DBDE381"/>
    <w:rsid w:val="6DE8CEE5"/>
    <w:rsid w:val="6E1C108A"/>
    <w:rsid w:val="6E999DAD"/>
    <w:rsid w:val="6EE213D2"/>
    <w:rsid w:val="6F10D993"/>
    <w:rsid w:val="6F2A2C8F"/>
    <w:rsid w:val="6F6221F5"/>
    <w:rsid w:val="6FF3A85F"/>
    <w:rsid w:val="7008DF45"/>
    <w:rsid w:val="7035B85D"/>
    <w:rsid w:val="7062BDA3"/>
    <w:rsid w:val="708B0BDD"/>
    <w:rsid w:val="70D24627"/>
    <w:rsid w:val="71083430"/>
    <w:rsid w:val="713C33FA"/>
    <w:rsid w:val="714FD34A"/>
    <w:rsid w:val="715791AC"/>
    <w:rsid w:val="715F36AF"/>
    <w:rsid w:val="71B70B5D"/>
    <w:rsid w:val="71E0622C"/>
    <w:rsid w:val="71FE8E04"/>
    <w:rsid w:val="7233C711"/>
    <w:rsid w:val="726E5319"/>
    <w:rsid w:val="7299B2D2"/>
    <w:rsid w:val="72A1639B"/>
    <w:rsid w:val="72A39869"/>
    <w:rsid w:val="72D013D3"/>
    <w:rsid w:val="72D30083"/>
    <w:rsid w:val="7301DB84"/>
    <w:rsid w:val="73275AE2"/>
    <w:rsid w:val="732B4921"/>
    <w:rsid w:val="73780E63"/>
    <w:rsid w:val="739A5E65"/>
    <w:rsid w:val="73C2AC9F"/>
    <w:rsid w:val="7403FD1A"/>
    <w:rsid w:val="740608E7"/>
    <w:rsid w:val="743FA29A"/>
    <w:rsid w:val="74D31AB9"/>
    <w:rsid w:val="74F5C179"/>
    <w:rsid w:val="75003411"/>
    <w:rsid w:val="75362EC6"/>
    <w:rsid w:val="754554A3"/>
    <w:rsid w:val="75830D9D"/>
    <w:rsid w:val="75C27CF6"/>
    <w:rsid w:val="75CB2433"/>
    <w:rsid w:val="76308B98"/>
    <w:rsid w:val="76538987"/>
    <w:rsid w:val="7661564C"/>
    <w:rsid w:val="766EEB1A"/>
    <w:rsid w:val="767D40CE"/>
    <w:rsid w:val="76BA32B7"/>
    <w:rsid w:val="76D1FF27"/>
    <w:rsid w:val="76F339D6"/>
    <w:rsid w:val="76FA4D61"/>
    <w:rsid w:val="775B1824"/>
    <w:rsid w:val="7800F51E"/>
    <w:rsid w:val="7802B653"/>
    <w:rsid w:val="780E393E"/>
    <w:rsid w:val="78BC8028"/>
    <w:rsid w:val="78F6E885"/>
    <w:rsid w:val="78FA1DB8"/>
    <w:rsid w:val="793CEB3E"/>
    <w:rsid w:val="794F2967"/>
    <w:rsid w:val="79741257"/>
    <w:rsid w:val="797F3DBD"/>
    <w:rsid w:val="7987C53D"/>
    <w:rsid w:val="79A68BDC"/>
    <w:rsid w:val="79DE6AF0"/>
    <w:rsid w:val="79E619C9"/>
    <w:rsid w:val="79E74FE7"/>
    <w:rsid w:val="79F5B134"/>
    <w:rsid w:val="7A3BA0E0"/>
    <w:rsid w:val="7A3E2C0D"/>
    <w:rsid w:val="7A76CEFD"/>
    <w:rsid w:val="7AD45F39"/>
    <w:rsid w:val="7B3A5715"/>
    <w:rsid w:val="7C576971"/>
    <w:rsid w:val="7C99333D"/>
    <w:rsid w:val="7CA63DA2"/>
    <w:rsid w:val="7D0C4690"/>
    <w:rsid w:val="7D22D4E8"/>
    <w:rsid w:val="7D249879"/>
    <w:rsid w:val="7D3018F3"/>
    <w:rsid w:val="7D31BFD6"/>
    <w:rsid w:val="7D4140AB"/>
    <w:rsid w:val="7EA82971"/>
    <w:rsid w:val="7EBAC1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49879"/>
  <w15:chartTrackingRefBased/>
  <w15:docId w15:val="{417C714F-8F5B-458C-8554-4E63340243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cf7bdbc0ece46a4" /><Relationship Type="http://schemas.microsoft.com/office/2020/10/relationships/intelligence" Target="intelligence2.xml" Id="R38d702a2565649f9" /><Relationship Type="http://schemas.openxmlformats.org/officeDocument/2006/relationships/hyperlink" Target="https://www.actiononaddiction.org.uk/" TargetMode="External" Id="Re4adea29722a450c" /><Relationship Type="http://schemas.openxmlformats.org/officeDocument/2006/relationships/hyperlink" Target="https://www.bsmhft.nhs.uk/service-user-and-carer/service-user-information/common-mental-health-conditions/substance-misuse/" TargetMode="External" Id="R30e0bed422b7479c" /><Relationship Type="http://schemas.openxmlformats.org/officeDocument/2006/relationships/hyperlink" Target="https://www.college.police.uk/app/detention-and-custody/detainee-care/alcohol-and-drugs" TargetMode="External" Id="Rdbaca2530ba04cf0" /><Relationship Type="http://schemas.openxmlformats.org/officeDocument/2006/relationships/hyperlink" Target="https://www.cps.gov.uk/legal-guidance/prostitution-and-exploitation-prostitution" TargetMode="External" Id="R103c6e6777824d21" /><Relationship Type="http://schemas.openxmlformats.org/officeDocument/2006/relationships/hyperlink" Target="https://www.eurofins.co.uk/workplace-drug-testing/media-and-news/news-and-blogs/uk-drug-culture/" TargetMode="External" Id="Rf4dea3c6de974e3c" /><Relationship Type="http://schemas.openxmlformats.org/officeDocument/2006/relationships/hyperlink" Target="https://www.justiceinspectorates.gov.uk/hmicfrs/wp-content/uploads/both-sides-of-the-coin-police-nca-response-vulnerable-people-county-lines-drug-offending.pdf" TargetMode="External" Id="Re3c00572cdb64b05" /><Relationship Type="http://schemas.openxmlformats.org/officeDocument/2006/relationships/hyperlink" Target="https://books.google.co.uk/books?hl=en&amp;lr=&amp;id=_HUx3JlTBlkC&amp;oi=fnd&amp;pg=PA169&amp;dq=drugs+and+prostitution+uk&amp;ots=Bo1DqliCet&amp;sig=At94WSMB7Vnnvtd0jafjYQe5o04" TargetMode="External" Id="R554b71254e2e4d62" /><Relationship Type="http://schemas.openxmlformats.org/officeDocument/2006/relationships/hyperlink" Target="https://www.nationalcrimeagency.gov.uk/what-we-do/crime-threats/drug-trafficking" TargetMode="External" Id="Re58854460fe44cd8" /><Relationship Type="http://schemas.openxmlformats.org/officeDocument/2006/relationships/hyperlink" Target="https://arc-w.nihr.ac.uk/research/projects/reducing-drug-use-female-street-sex-workers-feasibility-study/" TargetMode="External" Id="R780520d100074853" /><Relationship Type="http://schemas.openxmlformats.org/officeDocument/2006/relationships/hyperlink" Target="https://digital.nhs.uk/data-and-information/publications/statistical/statistics-on-drug-misuse/2010" TargetMode="External" Id="R71306d2aa9014973" /><Relationship Type="http://schemas.openxmlformats.org/officeDocument/2006/relationships/hyperlink" Target="https://www.nidirect.gov.uk/articles/drugs-and-crime" TargetMode="External" Id="R2c704ff374914585" /><Relationship Type="http://schemas.openxmlformats.org/officeDocument/2006/relationships/hyperlink" Target="https://www.ons.gov.uk/peoplepopulationandcommunity/crimeandjustice/articles/drugmisuseinenglandandwales/yearendingjune2022" TargetMode="External" Id="Rda788587007740c7" /><Relationship Type="http://schemas.openxmlformats.org/officeDocument/2006/relationships/hyperlink" Target="https://assets.publishing.service.gov.uk/government/uploads/system/uploads/attachment_data/file/270169/drug_advice_for_schools.pdf" TargetMode="External" Id="R5fd4328f5291460e" /><Relationship Type="http://schemas.openxmlformats.org/officeDocument/2006/relationships/hyperlink" Target="https://www.gov.uk/government/news/largest-ever-increase-in-funding-for-drug-treatment" TargetMode="External" Id="R360c92f15fb2430b" /><Relationship Type="http://schemas.openxmlformats.org/officeDocument/2006/relationships/hyperlink" Target="https://www.gov.uk/government/publications/from-harm-to-hope-a-10-year-drugs-plan-to-cut-crime-and-save-lives/from-harm-to-hope-a-10-year-drugs-plan-to-cut-crime-and-save-lives" TargetMode="External" Id="Reac6c4b892ea46f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2023-03-30T11:08:35.4034632Z</dcterms:created>
  <dcterms:modified xsi:type="dcterms:W3CDTF">2023-05-05T16:10:46.1895882Z</dcterms:modified>
  <dc:creator>Artur Zacharski (2103167)</dc:creator>
  <lastModifiedBy>Artur Zacharski (2103167)</lastModifiedBy>
</coreProperties>
</file>