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24BA6" w14:textId="2044811D" w:rsidR="00B5795D" w:rsidRDefault="00B5795D" w:rsidP="00B5795D">
      <w:pPr>
        <w:pStyle w:val="Title"/>
        <w:jc w:val="center"/>
        <w:rPr>
          <w:lang w:val="en-US"/>
        </w:rPr>
      </w:pPr>
      <w:r>
        <w:rPr>
          <w:lang w:val="en-US"/>
        </w:rPr>
        <w:t>Introduction to 3D modelling – 3D modelling showcase video</w:t>
      </w:r>
    </w:p>
    <w:p w14:paraId="20EFFF8C" w14:textId="30E9AF7A" w:rsidR="00B5795D" w:rsidRDefault="00B5795D">
      <w:pPr>
        <w:rPr>
          <w:lang w:val="en-US"/>
        </w:rPr>
      </w:pPr>
      <w:r>
        <w:rPr>
          <w:lang w:val="en-US"/>
        </w:rPr>
        <w:br w:type="page"/>
      </w:r>
    </w:p>
    <w:p w14:paraId="5F674513" w14:textId="4AE9924E" w:rsidR="00087065" w:rsidRDefault="00087065" w:rsidP="00362AB9">
      <w:r>
        <w:rPr>
          <w:noProof/>
        </w:rPr>
        <w:drawing>
          <wp:anchor distT="0" distB="0" distL="114300" distR="114300" simplePos="0" relativeHeight="251658241" behindDoc="0" locked="0" layoutInCell="1" allowOverlap="1" wp14:anchorId="6F0059A3" wp14:editId="6A400E32">
            <wp:simplePos x="0" y="0"/>
            <wp:positionH relativeFrom="margin">
              <wp:align>center</wp:align>
            </wp:positionH>
            <wp:positionV relativeFrom="paragraph">
              <wp:posOffset>102235</wp:posOffset>
            </wp:positionV>
            <wp:extent cx="6372860" cy="617220"/>
            <wp:effectExtent l="0" t="0" r="8890" b="0"/>
            <wp:wrapThrough wrapText="bothSides">
              <wp:wrapPolygon edited="0">
                <wp:start x="0" y="0"/>
                <wp:lineTo x="0" y="20667"/>
                <wp:lineTo x="21566" y="20667"/>
                <wp:lineTo x="21566" y="0"/>
                <wp:lineTo x="0" y="0"/>
              </wp:wrapPolygon>
            </wp:wrapThrough>
            <wp:docPr id="12930422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042243" name="Picture 1293042243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74" t="41363" r="22888" b="489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2860" cy="617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>Introduction to 3D modelling – 3D modelling showcase video</w:t>
      </w:r>
    </w:p>
    <w:p w14:paraId="0FFD965E" w14:textId="7E034B28" w:rsidR="00B5795D" w:rsidRPr="00087065" w:rsidRDefault="00362AB9" w:rsidP="00362AB9">
      <w:r w:rsidRPr="00087065">
        <w:t xml:space="preserve">Available : </w:t>
      </w:r>
      <w:hyperlink r:id="rId8" w:history="1">
        <w:r w:rsidRPr="00087065">
          <w:rPr>
            <w:rStyle w:val="Hyperlink"/>
          </w:rPr>
          <w:t>https://youtu.be/1</w:t>
        </w:r>
        <w:r w:rsidRPr="00087065">
          <w:rPr>
            <w:rStyle w:val="Hyperlink"/>
          </w:rPr>
          <w:t>X</w:t>
        </w:r>
        <w:r w:rsidRPr="00087065">
          <w:rPr>
            <w:rStyle w:val="Hyperlink"/>
          </w:rPr>
          <w:t>UOynz0X30?si=826MkfNZxK1OvdpI</w:t>
        </w:r>
      </w:hyperlink>
    </w:p>
    <w:sectPr w:rsidR="00B5795D" w:rsidRPr="0008706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DDFF03" w14:textId="77777777" w:rsidR="00D47257" w:rsidRDefault="00D47257" w:rsidP="00B5795D">
      <w:pPr>
        <w:spacing w:after="0" w:line="240" w:lineRule="auto"/>
      </w:pPr>
      <w:r>
        <w:separator/>
      </w:r>
    </w:p>
  </w:endnote>
  <w:endnote w:type="continuationSeparator" w:id="0">
    <w:p w14:paraId="365ED4D3" w14:textId="77777777" w:rsidR="00D47257" w:rsidRDefault="00D47257" w:rsidP="00B579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DB792C" w14:textId="77777777" w:rsidR="00D47257" w:rsidRDefault="00D47257" w:rsidP="00B5795D">
      <w:pPr>
        <w:spacing w:after="0" w:line="240" w:lineRule="auto"/>
      </w:pPr>
      <w:r>
        <w:separator/>
      </w:r>
    </w:p>
  </w:footnote>
  <w:footnote w:type="continuationSeparator" w:id="0">
    <w:p w14:paraId="46678CCF" w14:textId="77777777" w:rsidR="00D47257" w:rsidRDefault="00D47257" w:rsidP="00B579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C03DB8" w14:textId="328EF214" w:rsidR="00B5795D" w:rsidRDefault="00B5795D">
    <w:pPr>
      <w:pStyle w:val="Header"/>
    </w:pPr>
    <w:r>
      <w:t>Cat Rees 2501800</w:t>
    </w:r>
  </w:p>
  <w:p w14:paraId="2FB66F41" w14:textId="77777777" w:rsidR="00B5795D" w:rsidRDefault="00B5795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95D"/>
    <w:rsid w:val="00041031"/>
    <w:rsid w:val="00087065"/>
    <w:rsid w:val="002F64D9"/>
    <w:rsid w:val="00362AB9"/>
    <w:rsid w:val="004E0C48"/>
    <w:rsid w:val="005B0E76"/>
    <w:rsid w:val="005E22DD"/>
    <w:rsid w:val="005F7847"/>
    <w:rsid w:val="006171E5"/>
    <w:rsid w:val="006257B5"/>
    <w:rsid w:val="006B0320"/>
    <w:rsid w:val="007B06CB"/>
    <w:rsid w:val="008D3A2F"/>
    <w:rsid w:val="009304EB"/>
    <w:rsid w:val="009353A2"/>
    <w:rsid w:val="00960125"/>
    <w:rsid w:val="009B5004"/>
    <w:rsid w:val="00A00376"/>
    <w:rsid w:val="00A210D0"/>
    <w:rsid w:val="00A32D9A"/>
    <w:rsid w:val="00AC24DC"/>
    <w:rsid w:val="00B5795D"/>
    <w:rsid w:val="00D47257"/>
    <w:rsid w:val="00E73DC3"/>
    <w:rsid w:val="00F60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FE0E2"/>
  <w15:chartTrackingRefBased/>
  <w15:docId w15:val="{36AE3F01-2C6F-4E66-9119-2009F44DB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9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79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79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9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9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9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9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9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9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9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79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79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9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9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9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9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9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9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9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9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9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9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9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9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79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9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9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9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95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57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95D"/>
  </w:style>
  <w:style w:type="paragraph" w:styleId="Footer">
    <w:name w:val="footer"/>
    <w:basedOn w:val="Normal"/>
    <w:link w:val="FooterChar"/>
    <w:uiPriority w:val="99"/>
    <w:unhideWhenUsed/>
    <w:rsid w:val="00B579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95D"/>
  </w:style>
  <w:style w:type="character" w:styleId="Hyperlink">
    <w:name w:val="Hyperlink"/>
    <w:basedOn w:val="DefaultParagraphFont"/>
    <w:uiPriority w:val="99"/>
    <w:unhideWhenUsed/>
    <w:rsid w:val="00A210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10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2AB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1XUOynz0X30?si=826MkfNZxK1OvdpI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36</Words>
  <Characters>209</Characters>
  <Application>Microsoft Office Word</Application>
  <DocSecurity>4</DocSecurity>
  <Lines>1</Lines>
  <Paragraphs>1</Paragraphs>
  <ScaleCrop>false</ScaleCrop>
  <Company/>
  <LinksUpToDate>false</LinksUpToDate>
  <CharactersWithSpaces>244</CharactersWithSpaces>
  <SharedDoc>false</SharedDoc>
  <HLinks>
    <vt:vector size="6" baseType="variant">
      <vt:variant>
        <vt:i4>4849692</vt:i4>
      </vt:variant>
      <vt:variant>
        <vt:i4>0</vt:i4>
      </vt:variant>
      <vt:variant>
        <vt:i4>0</vt:i4>
      </vt:variant>
      <vt:variant>
        <vt:i4>5</vt:i4>
      </vt:variant>
      <vt:variant>
        <vt:lpwstr>https://youtu.be/1XUOynz0X30?si=826MkfNZxK1OvdpI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 Rees (2501800)</dc:creator>
  <cp:keywords/>
  <dc:description/>
  <cp:lastModifiedBy>Cat Rees (2501800)</cp:lastModifiedBy>
  <cp:revision>9</cp:revision>
  <dcterms:created xsi:type="dcterms:W3CDTF">2026-01-14T09:13:00Z</dcterms:created>
  <dcterms:modified xsi:type="dcterms:W3CDTF">2026-01-14T09:21:00Z</dcterms:modified>
</cp:coreProperties>
</file>