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53"/>
        <w:tblW w:w="144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20"/>
        <w:gridCol w:w="2382"/>
      </w:tblGrid>
      <w:tr w:rsidR="00973584" w14:paraId="09CF383C" w14:textId="77777777" w:rsidTr="00973584">
        <w:trPr>
          <w:trHeight w:val="1257"/>
        </w:trPr>
        <w:tc>
          <w:tcPr>
            <w:tcW w:w="12020" w:type="dxa"/>
            <w:tcBorders>
              <w:top w:val="single" w:sz="8" w:space="0" w:color="BEBEBE"/>
              <w:bottom w:val="single" w:sz="8" w:space="0" w:color="BEBEBE"/>
            </w:tcBorders>
          </w:tcPr>
          <w:p w14:paraId="6CF8325D" w14:textId="61EFF81C" w:rsidR="00973584" w:rsidRDefault="00701E49" w:rsidP="00973584">
            <w:pPr>
              <w:pStyle w:val="TableParagraph"/>
              <w:spacing w:before="45"/>
              <w:ind w:right="229"/>
              <w:jc w:val="right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316BA6"/>
                <w:spacing w:val="-4"/>
                <w:sz w:val="96"/>
              </w:rPr>
              <w:t>November</w:t>
            </w:r>
          </w:p>
        </w:tc>
        <w:tc>
          <w:tcPr>
            <w:tcW w:w="2382" w:type="dxa"/>
            <w:tcBorders>
              <w:top w:val="single" w:sz="8" w:space="0" w:color="BEBEBE"/>
              <w:bottom w:val="single" w:sz="8" w:space="0" w:color="BEBEBE"/>
            </w:tcBorders>
          </w:tcPr>
          <w:p w14:paraId="08B10310" w14:textId="77777777" w:rsidR="00973584" w:rsidRDefault="00973584" w:rsidP="00973584">
            <w:pPr>
              <w:pStyle w:val="TableParagraph"/>
              <w:spacing w:before="45"/>
              <w:ind w:left="231" w:right="-15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7E7E7E"/>
                <w:spacing w:val="-4"/>
                <w:w w:val="85"/>
                <w:sz w:val="96"/>
              </w:rPr>
              <w:t>2022</w:t>
            </w:r>
          </w:p>
        </w:tc>
      </w:tr>
    </w:tbl>
    <w:tbl>
      <w:tblPr>
        <w:tblStyle w:val="TableGrid"/>
        <w:tblW w:w="5045" w:type="pct"/>
        <w:tblInd w:w="-113" w:type="dxa"/>
        <w:tblLook w:val="04A0" w:firstRow="1" w:lastRow="0" w:firstColumn="1" w:lastColumn="0" w:noHBand="0" w:noVBand="1"/>
      </w:tblPr>
      <w:tblGrid>
        <w:gridCol w:w="2221"/>
        <w:gridCol w:w="2220"/>
        <w:gridCol w:w="2217"/>
        <w:gridCol w:w="2217"/>
        <w:gridCol w:w="2217"/>
        <w:gridCol w:w="2217"/>
        <w:gridCol w:w="2217"/>
      </w:tblGrid>
      <w:tr w:rsidR="00701E49" w14:paraId="0D9FE204" w14:textId="77777777" w:rsidTr="001D25A6">
        <w:trPr>
          <w:trHeight w:val="293"/>
        </w:trPr>
        <w:tc>
          <w:tcPr>
            <w:tcW w:w="715" w:type="pct"/>
            <w:shd w:val="clear" w:color="auto" w:fill="8496B0" w:themeFill="text2" w:themeFillTint="99"/>
          </w:tcPr>
          <w:p w14:paraId="0FEFDA91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Monday</w:t>
            </w:r>
          </w:p>
        </w:tc>
        <w:tc>
          <w:tcPr>
            <w:tcW w:w="715" w:type="pct"/>
            <w:shd w:val="clear" w:color="auto" w:fill="8496B0" w:themeFill="text2" w:themeFillTint="99"/>
          </w:tcPr>
          <w:p w14:paraId="7FA09BF4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Tuesday</w:t>
            </w:r>
          </w:p>
        </w:tc>
        <w:tc>
          <w:tcPr>
            <w:tcW w:w="714" w:type="pct"/>
            <w:shd w:val="clear" w:color="auto" w:fill="8496B0" w:themeFill="text2" w:themeFillTint="99"/>
          </w:tcPr>
          <w:p w14:paraId="4F8BD115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Wednesday</w:t>
            </w:r>
          </w:p>
        </w:tc>
        <w:tc>
          <w:tcPr>
            <w:tcW w:w="714" w:type="pct"/>
            <w:shd w:val="clear" w:color="auto" w:fill="8496B0" w:themeFill="text2" w:themeFillTint="99"/>
          </w:tcPr>
          <w:p w14:paraId="41E0ECC5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Thursday</w:t>
            </w:r>
          </w:p>
        </w:tc>
        <w:tc>
          <w:tcPr>
            <w:tcW w:w="714" w:type="pct"/>
            <w:shd w:val="clear" w:color="auto" w:fill="8496B0" w:themeFill="text2" w:themeFillTint="99"/>
          </w:tcPr>
          <w:p w14:paraId="6CE808BF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Friday</w:t>
            </w:r>
          </w:p>
        </w:tc>
        <w:tc>
          <w:tcPr>
            <w:tcW w:w="714" w:type="pct"/>
            <w:shd w:val="clear" w:color="auto" w:fill="A6A6A6" w:themeFill="background1" w:themeFillShade="A6"/>
          </w:tcPr>
          <w:p w14:paraId="1CA476A8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Saturday</w:t>
            </w:r>
          </w:p>
        </w:tc>
        <w:tc>
          <w:tcPr>
            <w:tcW w:w="714" w:type="pct"/>
            <w:shd w:val="clear" w:color="auto" w:fill="A6A6A6" w:themeFill="background1" w:themeFillShade="A6"/>
          </w:tcPr>
          <w:p w14:paraId="6C68DAD4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Sunday</w:t>
            </w:r>
          </w:p>
        </w:tc>
      </w:tr>
      <w:tr w:rsidR="00767F75" w14:paraId="6AEC89A9" w14:textId="77777777" w:rsidTr="001D25A6">
        <w:trPr>
          <w:trHeight w:val="777"/>
        </w:trPr>
        <w:tc>
          <w:tcPr>
            <w:tcW w:w="715" w:type="pct"/>
            <w:vMerge w:val="restart"/>
            <w:shd w:val="clear" w:color="auto" w:fill="auto"/>
          </w:tcPr>
          <w:p w14:paraId="49AE759D" w14:textId="77777777" w:rsidR="00767F75" w:rsidRDefault="00767F75" w:rsidP="00CF55C0">
            <w:pPr>
              <w:jc w:val="right"/>
            </w:pPr>
          </w:p>
          <w:p w14:paraId="44E2F0C9" w14:textId="77777777" w:rsidR="00767F75" w:rsidRDefault="00767F75" w:rsidP="00CF55C0"/>
          <w:p w14:paraId="513C264F" w14:textId="77777777" w:rsidR="00767F75" w:rsidRPr="00B707BB" w:rsidRDefault="00767F75" w:rsidP="00CF55C0"/>
        </w:tc>
        <w:tc>
          <w:tcPr>
            <w:tcW w:w="715" w:type="pct"/>
            <w:vMerge w:val="restart"/>
            <w:shd w:val="clear" w:color="auto" w:fill="00CCFF"/>
          </w:tcPr>
          <w:p w14:paraId="0B9695FF" w14:textId="77777777" w:rsidR="00767F75" w:rsidRDefault="00767F75" w:rsidP="00CF55C0">
            <w:pPr>
              <w:jc w:val="right"/>
            </w:pPr>
            <w:r>
              <w:t>01</w:t>
            </w:r>
          </w:p>
          <w:p w14:paraId="754D4312" w14:textId="7E2A5567" w:rsidR="00A16A5E" w:rsidRPr="00AB787A" w:rsidRDefault="00A16A5E" w:rsidP="00A16A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Academic language</w:t>
            </w:r>
          </w:p>
          <w:p w14:paraId="30131043" w14:textId="77777777" w:rsidR="00A16A5E" w:rsidRPr="00AB787A" w:rsidRDefault="00A16A5E" w:rsidP="00A16A5E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6663A497" w14:textId="5D4B1758" w:rsidR="00A16A5E" w:rsidRPr="00AB787A" w:rsidRDefault="00A16A5E" w:rsidP="00A16A5E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7A4701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79774100" w14:textId="029C8CCD" w:rsidR="00767F75" w:rsidRPr="00B707BB" w:rsidRDefault="00A64052" w:rsidP="00A64052"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6F0593C2" w14:textId="77777777" w:rsidR="00767F75" w:rsidRPr="00A3164F" w:rsidRDefault="00767F75" w:rsidP="00CF55C0">
            <w:pPr>
              <w:jc w:val="right"/>
            </w:pPr>
            <w:r w:rsidRPr="00A3164F">
              <w:t>02</w:t>
            </w:r>
          </w:p>
          <w:p w14:paraId="279E1C79" w14:textId="2A5CF2DE" w:rsidR="00A16A5E" w:rsidRPr="008B7CF3" w:rsidRDefault="00A16A5E" w:rsidP="00A16A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Academic language</w:t>
            </w:r>
          </w:p>
          <w:p w14:paraId="77B71FC7" w14:textId="77777777" w:rsidR="00A16A5E" w:rsidRPr="008B7CF3" w:rsidRDefault="00A16A5E" w:rsidP="00A16A5E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Sparkhill</w:t>
            </w:r>
            <w:proofErr w:type="spellEnd"/>
          </w:p>
          <w:p w14:paraId="474AFC9E" w14:textId="3BD0DEDB" w:rsidR="00A16A5E" w:rsidRPr="008B7CF3" w:rsidRDefault="00A16A5E" w:rsidP="00A16A5E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E379A1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 13:15</w:t>
            </w:r>
          </w:p>
          <w:p w14:paraId="440275EF" w14:textId="22CA25D2" w:rsidR="00767F75" w:rsidRPr="008744A5" w:rsidRDefault="00A16A5E" w:rsidP="00A16A5E">
            <w:r w:rsidRPr="008B7CF3">
              <w:rPr>
                <w:sz w:val="20"/>
                <w:szCs w:val="20"/>
              </w:rPr>
              <w:t xml:space="preserve">Ellie </w:t>
            </w:r>
            <w:proofErr w:type="spellStart"/>
            <w:r w:rsidRPr="008B7CF3"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2D73206D" w14:textId="77777777" w:rsidR="00767F75" w:rsidRPr="00C93132" w:rsidRDefault="00767F75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03</w:t>
            </w:r>
          </w:p>
          <w:p w14:paraId="66288377" w14:textId="77777777" w:rsidR="001A6399" w:rsidRPr="00701DCE" w:rsidRDefault="001A6399" w:rsidP="001A6399">
            <w:pPr>
              <w:rPr>
                <w:b/>
                <w:bCs/>
                <w:sz w:val="20"/>
                <w:szCs w:val="20"/>
                <w:lang w:val="en-GB"/>
              </w:rPr>
            </w:pPr>
            <w:r w:rsidRPr="00701DCE">
              <w:rPr>
                <w:b/>
                <w:bCs/>
                <w:sz w:val="20"/>
                <w:szCs w:val="20"/>
                <w:lang w:val="en-GB"/>
              </w:rPr>
              <w:t>Critical thinking</w:t>
            </w:r>
          </w:p>
          <w:p w14:paraId="3B48471E" w14:textId="77777777" w:rsidR="001A6399" w:rsidRPr="00701DCE" w:rsidRDefault="001A6399" w:rsidP="001A6399">
            <w:pPr>
              <w:rPr>
                <w:sz w:val="20"/>
                <w:szCs w:val="20"/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5EDD3066" w14:textId="6A66410D" w:rsidR="001A6399" w:rsidRPr="00701DCE" w:rsidRDefault="001A6399" w:rsidP="001A6399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LR</w:t>
            </w:r>
            <w:r w:rsidR="00181A17" w:rsidRPr="00701DCE">
              <w:rPr>
                <w:sz w:val="20"/>
                <w:szCs w:val="20"/>
                <w:lang w:val="en-GB"/>
              </w:rPr>
              <w:t>1</w:t>
            </w:r>
            <w:r w:rsidRPr="00701DCE">
              <w:rPr>
                <w:sz w:val="20"/>
                <w:szCs w:val="20"/>
                <w:lang w:val="en-GB"/>
              </w:rPr>
              <w:t xml:space="preserve"> @13:15</w:t>
            </w:r>
          </w:p>
          <w:p w14:paraId="34AFBDD4" w14:textId="6696A579" w:rsidR="00767F75" w:rsidRPr="00C93132" w:rsidRDefault="001A6399" w:rsidP="001A6399">
            <w:pPr>
              <w:rPr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Terkimbi</w:t>
            </w:r>
            <w:proofErr w:type="spellEnd"/>
            <w:r w:rsidRPr="00701DCE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01DCE">
              <w:rPr>
                <w:sz w:val="20"/>
                <w:szCs w:val="20"/>
                <w:lang w:val="en-GB"/>
              </w:rPr>
              <w:t>Atonde</w:t>
            </w:r>
            <w:proofErr w:type="spellEnd"/>
          </w:p>
          <w:p w14:paraId="55124BC0" w14:textId="77777777" w:rsidR="00767F75" w:rsidRPr="00C93132" w:rsidRDefault="00767F75" w:rsidP="00CF55C0">
            <w:pPr>
              <w:rPr>
                <w:lang w:val="en-GB"/>
              </w:rPr>
            </w:pPr>
          </w:p>
        </w:tc>
        <w:tc>
          <w:tcPr>
            <w:tcW w:w="714" w:type="pct"/>
            <w:vMerge w:val="restart"/>
            <w:shd w:val="clear" w:color="auto" w:fill="92D050"/>
          </w:tcPr>
          <w:p w14:paraId="39F0E782" w14:textId="77777777" w:rsidR="00767F75" w:rsidRDefault="00767F75" w:rsidP="00CF55C0">
            <w:pPr>
              <w:jc w:val="right"/>
            </w:pPr>
            <w:r>
              <w:t>04</w:t>
            </w:r>
          </w:p>
          <w:p w14:paraId="0B390244" w14:textId="3315468A" w:rsidR="00767F75" w:rsidRPr="008B7CF3" w:rsidRDefault="00767F75" w:rsidP="00767F75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Critical thinking</w:t>
            </w:r>
          </w:p>
          <w:p w14:paraId="2518B45C" w14:textId="77777777" w:rsidR="00767F75" w:rsidRPr="008B7CF3" w:rsidRDefault="00767F75" w:rsidP="00767F75">
            <w:pPr>
              <w:rPr>
                <w:sz w:val="20"/>
                <w:szCs w:val="20"/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3FCBF61A" w14:textId="6FDA7553" w:rsidR="00767F75" w:rsidRPr="008B7CF3" w:rsidRDefault="00767F75" w:rsidP="00767F75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181A17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69EE2923" w14:textId="0EAD24A1" w:rsidR="00767F75" w:rsidRPr="00B707BB" w:rsidRDefault="00767F75" w:rsidP="00767F75">
            <w:proofErr w:type="spellStart"/>
            <w:r w:rsidRPr="00701DCE">
              <w:rPr>
                <w:sz w:val="20"/>
                <w:szCs w:val="20"/>
                <w:lang w:val="en-GB"/>
              </w:rPr>
              <w:t>Terkimbi</w:t>
            </w:r>
            <w:proofErr w:type="spellEnd"/>
            <w:r w:rsidRPr="00701DCE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01DCE">
              <w:rPr>
                <w:sz w:val="20"/>
                <w:szCs w:val="20"/>
                <w:lang w:val="en-GB"/>
              </w:rPr>
              <w:t>Atonde</w:t>
            </w:r>
            <w:proofErr w:type="spellEnd"/>
          </w:p>
          <w:p w14:paraId="70AD056B" w14:textId="77777777" w:rsidR="00767F75" w:rsidRPr="00B707BB" w:rsidRDefault="00767F75" w:rsidP="00CF55C0"/>
        </w:tc>
        <w:tc>
          <w:tcPr>
            <w:tcW w:w="714" w:type="pct"/>
            <w:vMerge w:val="restart"/>
            <w:shd w:val="clear" w:color="auto" w:fill="33CCFF"/>
          </w:tcPr>
          <w:p w14:paraId="38B5D4AE" w14:textId="77777777" w:rsidR="00767F75" w:rsidRDefault="00767F75" w:rsidP="00CF55C0">
            <w:pPr>
              <w:jc w:val="right"/>
            </w:pPr>
            <w:r>
              <w:t>05</w:t>
            </w:r>
          </w:p>
          <w:p w14:paraId="32ACE5F6" w14:textId="77777777" w:rsidR="00767F75" w:rsidRPr="008B7CF3" w:rsidRDefault="00767F75" w:rsidP="00CF55C0">
            <w:pPr>
              <w:rPr>
                <w:b/>
                <w:bCs/>
                <w:sz w:val="20"/>
                <w:szCs w:val="20"/>
              </w:rPr>
            </w:pPr>
            <w:r w:rsidRPr="008B7CF3">
              <w:rPr>
                <w:b/>
                <w:bCs/>
                <w:sz w:val="20"/>
                <w:szCs w:val="20"/>
              </w:rPr>
              <w:t>Preparing for lectures – note taking</w:t>
            </w:r>
          </w:p>
          <w:p w14:paraId="2DFEE489" w14:textId="77777777" w:rsidR="00767F75" w:rsidRPr="008B7CF3" w:rsidRDefault="00767F75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26923144" w14:textId="3DB4A301" w:rsidR="00767F75" w:rsidRPr="008B7CF3" w:rsidRDefault="00767F75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5B129A">
              <w:rPr>
                <w:sz w:val="20"/>
                <w:szCs w:val="20"/>
              </w:rPr>
              <w:t>12</w:t>
            </w:r>
            <w:r w:rsidRPr="008B7CF3">
              <w:rPr>
                <w:sz w:val="20"/>
                <w:szCs w:val="20"/>
              </w:rPr>
              <w:t xml:space="preserve"> @13:15 </w:t>
            </w:r>
          </w:p>
          <w:p w14:paraId="5178BAD8" w14:textId="19329E11" w:rsidR="00767F75" w:rsidRPr="00CA7783" w:rsidRDefault="00767F75" w:rsidP="00CF55C0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Munodzinesa</w:t>
            </w:r>
            <w:proofErr w:type="spellEnd"/>
            <w:r w:rsidRPr="008B7CF3">
              <w:rPr>
                <w:sz w:val="20"/>
                <w:szCs w:val="20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</w:rPr>
              <w:t>Zuwirai</w:t>
            </w:r>
            <w:proofErr w:type="spellEnd"/>
          </w:p>
        </w:tc>
        <w:tc>
          <w:tcPr>
            <w:tcW w:w="714" w:type="pct"/>
            <w:vMerge w:val="restart"/>
            <w:shd w:val="clear" w:color="auto" w:fill="33CCFF"/>
          </w:tcPr>
          <w:p w14:paraId="1FA4D2B4" w14:textId="77777777" w:rsidR="00767F75" w:rsidRDefault="00767F75" w:rsidP="00CF55C0">
            <w:pPr>
              <w:jc w:val="right"/>
            </w:pPr>
            <w:r>
              <w:t>06</w:t>
            </w:r>
          </w:p>
          <w:p w14:paraId="1133FBE4" w14:textId="64EB4485" w:rsidR="00767F75" w:rsidRPr="008B7CF3" w:rsidRDefault="000A06CA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Using Databases</w:t>
            </w:r>
          </w:p>
          <w:p w14:paraId="12530BA9" w14:textId="77777777" w:rsidR="00767F75" w:rsidRPr="008B7CF3" w:rsidRDefault="00767F75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16F2FDDB" w14:textId="398C3AEA" w:rsidR="00767F75" w:rsidRPr="008B7CF3" w:rsidRDefault="00767F75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5B129A">
              <w:rPr>
                <w:sz w:val="20"/>
                <w:szCs w:val="20"/>
                <w:lang w:val="en-GB"/>
              </w:rPr>
              <w:t>9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03017B87" w14:textId="77777777" w:rsidR="00767F75" w:rsidRPr="00CA7783" w:rsidRDefault="00767F75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</w:tc>
      </w:tr>
      <w:tr w:rsidR="00767F75" w14:paraId="112551A2" w14:textId="77777777" w:rsidTr="001D25A6">
        <w:trPr>
          <w:trHeight w:val="751"/>
        </w:trPr>
        <w:tc>
          <w:tcPr>
            <w:tcW w:w="715" w:type="pct"/>
            <w:vMerge/>
            <w:shd w:val="clear" w:color="auto" w:fill="auto"/>
          </w:tcPr>
          <w:p w14:paraId="61EEF814" w14:textId="77777777" w:rsidR="00767F75" w:rsidRDefault="00767F75" w:rsidP="00CF55C0">
            <w:pPr>
              <w:jc w:val="right"/>
            </w:pPr>
          </w:p>
        </w:tc>
        <w:tc>
          <w:tcPr>
            <w:tcW w:w="715" w:type="pct"/>
            <w:vMerge/>
            <w:shd w:val="clear" w:color="auto" w:fill="00CCFF"/>
          </w:tcPr>
          <w:p w14:paraId="27AFF7C6" w14:textId="77777777" w:rsidR="00767F75" w:rsidRDefault="00767F75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92D050"/>
          </w:tcPr>
          <w:p w14:paraId="24C13EF9" w14:textId="77777777" w:rsidR="00767F75" w:rsidRPr="00A3164F" w:rsidRDefault="00767F75" w:rsidP="00CF55C0">
            <w:pPr>
              <w:jc w:val="right"/>
            </w:pPr>
          </w:p>
        </w:tc>
        <w:tc>
          <w:tcPr>
            <w:tcW w:w="714" w:type="pct"/>
            <w:shd w:val="clear" w:color="auto" w:fill="FFE599" w:themeFill="accent4" w:themeFillTint="66"/>
          </w:tcPr>
          <w:p w14:paraId="7585D3BE" w14:textId="77777777" w:rsidR="00767F75" w:rsidRDefault="00767F75" w:rsidP="00767F75">
            <w:pPr>
              <w:rPr>
                <w:b/>
                <w:bCs/>
                <w:lang w:val="en-GB"/>
              </w:rPr>
            </w:pPr>
            <w:r w:rsidRPr="00767F75">
              <w:rPr>
                <w:b/>
                <w:bCs/>
                <w:lang w:val="en-GB"/>
              </w:rPr>
              <w:t>Using Databases</w:t>
            </w:r>
          </w:p>
          <w:p w14:paraId="1DE7D999" w14:textId="77777777" w:rsidR="00701DCE" w:rsidRDefault="00701DCE" w:rsidP="00A16A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1F3B76BC" w14:textId="63A7229D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24999A58" w14:textId="62938005" w:rsidR="00A16A5E" w:rsidRPr="00767F75" w:rsidRDefault="00A16A5E" w:rsidP="00A16A5E">
            <w:pPr>
              <w:rPr>
                <w:b/>
                <w:bCs/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33C2EB2D" w14:textId="77777777" w:rsidR="00767F75" w:rsidRDefault="00767F75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33CCFF"/>
          </w:tcPr>
          <w:p w14:paraId="57C4E295" w14:textId="77777777" w:rsidR="00767F75" w:rsidRDefault="00767F75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33CCFF"/>
          </w:tcPr>
          <w:p w14:paraId="373541AD" w14:textId="77777777" w:rsidR="00767F75" w:rsidRDefault="00767F75" w:rsidP="00CF55C0">
            <w:pPr>
              <w:jc w:val="right"/>
            </w:pPr>
          </w:p>
        </w:tc>
      </w:tr>
      <w:tr w:rsidR="00701E49" w14:paraId="06C9F826" w14:textId="77777777" w:rsidTr="001D25A6">
        <w:trPr>
          <w:trHeight w:val="1389"/>
        </w:trPr>
        <w:tc>
          <w:tcPr>
            <w:tcW w:w="715" w:type="pct"/>
            <w:vMerge w:val="restart"/>
            <w:shd w:val="clear" w:color="auto" w:fill="33CCFF"/>
          </w:tcPr>
          <w:p w14:paraId="0F6A0B44" w14:textId="77777777" w:rsidR="00701E49" w:rsidRDefault="00701E49" w:rsidP="00CF55C0">
            <w:pPr>
              <w:jc w:val="right"/>
            </w:pPr>
            <w:r>
              <w:t>07</w:t>
            </w:r>
          </w:p>
          <w:p w14:paraId="723EE546" w14:textId="7E05D68B" w:rsidR="00701E49" w:rsidRPr="008B7CF3" w:rsidRDefault="001A639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Presentation Skills</w:t>
            </w:r>
          </w:p>
          <w:p w14:paraId="71EEA9C2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6BF37714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762C20FD" w14:textId="77777777" w:rsidR="00701E49" w:rsidRPr="00E171FC" w:rsidRDefault="00701E49" w:rsidP="00CF55C0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5" w:type="pct"/>
            <w:vMerge w:val="restart"/>
            <w:shd w:val="clear" w:color="auto" w:fill="33CCFF"/>
          </w:tcPr>
          <w:p w14:paraId="15FA8B50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08</w:t>
            </w:r>
          </w:p>
          <w:p w14:paraId="323AE471" w14:textId="6FAAFD8C" w:rsidR="00092247" w:rsidRPr="00AB787A" w:rsidRDefault="0058400D" w:rsidP="000922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Essay writing – paragraph structure</w:t>
            </w:r>
          </w:p>
          <w:p w14:paraId="185A94F3" w14:textId="77777777" w:rsidR="00092247" w:rsidRPr="00AB787A" w:rsidRDefault="00092247" w:rsidP="00092247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6610F635" w14:textId="764AEF69" w:rsidR="00092247" w:rsidRPr="00AB787A" w:rsidRDefault="00092247" w:rsidP="00092247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7A4701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33C2377B" w14:textId="070A421D" w:rsidR="00092247" w:rsidRPr="00B707BB" w:rsidRDefault="00A64052" w:rsidP="00092247"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  <w:p w14:paraId="56EA817B" w14:textId="73E4F93F" w:rsidR="00701E49" w:rsidRPr="00CA7783" w:rsidRDefault="00701E49" w:rsidP="00CF55C0">
            <w:pPr>
              <w:rPr>
                <w:sz w:val="20"/>
                <w:szCs w:val="20"/>
                <w:lang w:val="sv-SE"/>
              </w:rPr>
            </w:pPr>
          </w:p>
        </w:tc>
        <w:tc>
          <w:tcPr>
            <w:tcW w:w="714" w:type="pct"/>
            <w:vMerge w:val="restart"/>
            <w:shd w:val="clear" w:color="auto" w:fill="92D050"/>
          </w:tcPr>
          <w:p w14:paraId="7D7623B9" w14:textId="77777777" w:rsidR="00701E49" w:rsidRPr="00701DCE" w:rsidRDefault="00701E49" w:rsidP="00CF55C0">
            <w:pPr>
              <w:jc w:val="right"/>
              <w:rPr>
                <w:lang w:val="sv-SE"/>
              </w:rPr>
            </w:pPr>
            <w:r w:rsidRPr="00701DCE">
              <w:rPr>
                <w:lang w:val="sv-SE"/>
              </w:rPr>
              <w:t>09</w:t>
            </w:r>
          </w:p>
          <w:p w14:paraId="38455A75" w14:textId="121E5987" w:rsidR="00701E49" w:rsidRPr="00701DCE" w:rsidRDefault="001A6399" w:rsidP="00CF55C0">
            <w:pPr>
              <w:rPr>
                <w:b/>
                <w:bCs/>
                <w:sz w:val="20"/>
                <w:szCs w:val="20"/>
                <w:lang w:val="sv-SE"/>
              </w:rPr>
            </w:pPr>
            <w:r w:rsidRPr="00701DCE">
              <w:rPr>
                <w:b/>
                <w:bCs/>
                <w:sz w:val="20"/>
                <w:szCs w:val="20"/>
                <w:lang w:val="sv-SE"/>
              </w:rPr>
              <w:t xml:space="preserve">Presentation </w:t>
            </w:r>
            <w:proofErr w:type="spellStart"/>
            <w:r w:rsidRPr="00701DCE">
              <w:rPr>
                <w:b/>
                <w:bCs/>
                <w:sz w:val="20"/>
                <w:szCs w:val="20"/>
                <w:lang w:val="sv-SE"/>
              </w:rPr>
              <w:t>Skills</w:t>
            </w:r>
            <w:proofErr w:type="spellEnd"/>
          </w:p>
          <w:p w14:paraId="57AC03DC" w14:textId="77777777" w:rsidR="00701E49" w:rsidRPr="00701DCE" w:rsidRDefault="00701E49" w:rsidP="00CF55C0">
            <w:pPr>
              <w:rPr>
                <w:sz w:val="20"/>
                <w:szCs w:val="20"/>
                <w:lang w:val="sv-SE"/>
              </w:rPr>
            </w:pPr>
            <w:proofErr w:type="spellStart"/>
            <w:r w:rsidRPr="00701DCE">
              <w:rPr>
                <w:sz w:val="20"/>
                <w:szCs w:val="20"/>
                <w:lang w:val="sv-SE"/>
              </w:rPr>
              <w:t>Sparkhill</w:t>
            </w:r>
            <w:proofErr w:type="spellEnd"/>
          </w:p>
          <w:p w14:paraId="7D1CE217" w14:textId="570248DB" w:rsidR="00701E49" w:rsidRPr="00701DCE" w:rsidRDefault="00701E49" w:rsidP="00CF55C0">
            <w:pPr>
              <w:rPr>
                <w:sz w:val="20"/>
                <w:szCs w:val="20"/>
                <w:lang w:val="sv-SE"/>
              </w:rPr>
            </w:pPr>
            <w:r w:rsidRPr="00701DCE">
              <w:rPr>
                <w:sz w:val="20"/>
                <w:szCs w:val="20"/>
                <w:lang w:val="sv-SE"/>
              </w:rPr>
              <w:t>LR</w:t>
            </w:r>
            <w:r w:rsidR="00E379A1" w:rsidRPr="00701DCE">
              <w:rPr>
                <w:sz w:val="20"/>
                <w:szCs w:val="20"/>
                <w:lang w:val="sv-SE"/>
              </w:rPr>
              <w:t>1</w:t>
            </w:r>
            <w:r w:rsidRPr="00701DCE">
              <w:rPr>
                <w:sz w:val="20"/>
                <w:szCs w:val="20"/>
                <w:lang w:val="sv-SE"/>
              </w:rPr>
              <w:t xml:space="preserve"> @ 13:15</w:t>
            </w:r>
          </w:p>
          <w:p w14:paraId="581A7E05" w14:textId="77777777" w:rsidR="00701E49" w:rsidRPr="00701DCE" w:rsidRDefault="00701E49" w:rsidP="00CF55C0">
            <w:pPr>
              <w:rPr>
                <w:lang w:val="sv-SE"/>
              </w:rPr>
            </w:pPr>
            <w:proofErr w:type="spellStart"/>
            <w:r w:rsidRPr="00701DCE">
              <w:rPr>
                <w:sz w:val="20"/>
                <w:szCs w:val="20"/>
                <w:lang w:val="sv-SE"/>
              </w:rPr>
              <w:t>Ellie</w:t>
            </w:r>
            <w:proofErr w:type="spellEnd"/>
            <w:r w:rsidRPr="00701DCE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701DCE">
              <w:rPr>
                <w:sz w:val="20"/>
                <w:szCs w:val="20"/>
                <w:lang w:val="sv-SE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34CA1D3C" w14:textId="5F327AEA" w:rsidR="00701E49" w:rsidRPr="00701DCE" w:rsidRDefault="00701E49" w:rsidP="000372CE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1</w:t>
            </w:r>
            <w:r w:rsidR="000372CE" w:rsidRPr="00701DCE">
              <w:rPr>
                <w:lang w:val="en-GB"/>
              </w:rPr>
              <w:t>0</w:t>
            </w:r>
          </w:p>
          <w:p w14:paraId="24665B94" w14:textId="5A508B32" w:rsidR="000372CE" w:rsidRPr="00701DCE" w:rsidRDefault="000372CE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 w:rsidRPr="00701DCE">
              <w:rPr>
                <w:b/>
                <w:bCs/>
                <w:sz w:val="20"/>
                <w:szCs w:val="20"/>
                <w:lang w:val="en-GB"/>
              </w:rPr>
              <w:t xml:space="preserve">Essay writing – </w:t>
            </w:r>
            <w:proofErr w:type="spellStart"/>
            <w:r w:rsidRPr="00701DCE">
              <w:rPr>
                <w:b/>
                <w:bCs/>
                <w:sz w:val="20"/>
                <w:szCs w:val="20"/>
                <w:lang w:val="en-GB"/>
              </w:rPr>
              <w:t>intergrating</w:t>
            </w:r>
            <w:proofErr w:type="spellEnd"/>
            <w:r w:rsidRPr="00701DCE">
              <w:rPr>
                <w:b/>
                <w:bCs/>
                <w:sz w:val="20"/>
                <w:szCs w:val="20"/>
                <w:lang w:val="en-GB"/>
              </w:rPr>
              <w:t xml:space="preserve"> quotes</w:t>
            </w:r>
          </w:p>
          <w:p w14:paraId="48D054F2" w14:textId="2EA25367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7B57B30F" w14:textId="2AD3D6AF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LR</w:t>
            </w:r>
            <w:r w:rsidR="00181A17" w:rsidRPr="00701DCE">
              <w:rPr>
                <w:sz w:val="20"/>
                <w:szCs w:val="20"/>
                <w:lang w:val="en-GB"/>
              </w:rPr>
              <w:t>1</w:t>
            </w:r>
            <w:r w:rsidRPr="00701DCE">
              <w:rPr>
                <w:sz w:val="20"/>
                <w:szCs w:val="20"/>
                <w:lang w:val="en-GB"/>
              </w:rPr>
              <w:t xml:space="preserve"> @13:15</w:t>
            </w:r>
          </w:p>
          <w:p w14:paraId="6E7D3CE9" w14:textId="77777777" w:rsidR="00701E49" w:rsidRPr="0006604B" w:rsidRDefault="00701E49" w:rsidP="00CF55C0">
            <w:pPr>
              <w:rPr>
                <w:lang w:val="sv-SE"/>
              </w:rPr>
            </w:pPr>
            <w:proofErr w:type="spellStart"/>
            <w:r w:rsidRPr="008B7CF3">
              <w:rPr>
                <w:sz w:val="20"/>
                <w:szCs w:val="20"/>
                <w:lang w:val="sv-S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sv-SE"/>
              </w:rPr>
              <w:t>Atonde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5596973A" w14:textId="77777777" w:rsidR="00701E49" w:rsidRPr="00C93132" w:rsidRDefault="00701E49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  <w:p w14:paraId="0D346B28" w14:textId="6B597937" w:rsidR="00701E49" w:rsidRPr="008B7CF3" w:rsidRDefault="001A6399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Summarising the essay</w:t>
            </w:r>
          </w:p>
          <w:p w14:paraId="2EFFA444" w14:textId="77777777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204D8A2A" w14:textId="1BDFAFD9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181A17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59BA2F58" w14:textId="77777777" w:rsidR="00701E49" w:rsidRPr="001F2FCE" w:rsidRDefault="00701E49" w:rsidP="00CF55C0">
            <w:pPr>
              <w:rPr>
                <w:lang w:val="de-DE"/>
              </w:rPr>
            </w:pPr>
            <w:proofErr w:type="spellStart"/>
            <w:r w:rsidRPr="008B7CF3">
              <w:rPr>
                <w:sz w:val="20"/>
                <w:szCs w:val="20"/>
                <w:lang w:val="de-D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de-DE"/>
              </w:rPr>
              <w:t>Atonde</w:t>
            </w:r>
            <w:proofErr w:type="spellEnd"/>
          </w:p>
        </w:tc>
        <w:tc>
          <w:tcPr>
            <w:tcW w:w="714" w:type="pct"/>
            <w:vMerge w:val="restart"/>
            <w:shd w:val="clear" w:color="auto" w:fill="33CCFF"/>
          </w:tcPr>
          <w:p w14:paraId="56B724C0" w14:textId="77777777" w:rsidR="00701E49" w:rsidRDefault="00701E49" w:rsidP="00CF55C0">
            <w:pPr>
              <w:jc w:val="right"/>
            </w:pPr>
            <w:r>
              <w:t>12</w:t>
            </w:r>
          </w:p>
          <w:p w14:paraId="4B09B52A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Presentation Skills</w:t>
            </w:r>
          </w:p>
          <w:p w14:paraId="4E77D6D0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6678B922" w14:textId="55DE29A4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5B129A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@13:15</w:t>
            </w:r>
          </w:p>
          <w:p w14:paraId="406349CF" w14:textId="6138AD2B" w:rsidR="00701E49" w:rsidRPr="00CA7783" w:rsidRDefault="00767F75" w:rsidP="00CF5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Mohammad Hossain</w:t>
            </w:r>
            <w:r w:rsidR="00701E49" w:rsidRPr="008B7CF3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4" w:type="pct"/>
            <w:vMerge w:val="restart"/>
            <w:shd w:val="clear" w:color="auto" w:fill="auto"/>
          </w:tcPr>
          <w:p w14:paraId="3C1358BA" w14:textId="77777777" w:rsidR="00701E49" w:rsidRDefault="00701E49" w:rsidP="00CF55C0">
            <w:pPr>
              <w:jc w:val="right"/>
            </w:pPr>
            <w:r>
              <w:t>13</w:t>
            </w:r>
          </w:p>
          <w:p w14:paraId="4D3F98D5" w14:textId="77777777" w:rsidR="00701E49" w:rsidRPr="006D66D8" w:rsidRDefault="00701E49" w:rsidP="00CF55C0"/>
          <w:p w14:paraId="1BD7053D" w14:textId="77777777" w:rsidR="00701E49" w:rsidRPr="006D66D8" w:rsidRDefault="00701E49" w:rsidP="00CF55C0"/>
          <w:p w14:paraId="22F0B12E" w14:textId="77777777" w:rsidR="00701E49" w:rsidRPr="006D66D8" w:rsidRDefault="00701E49" w:rsidP="00CF55C0">
            <w:pPr>
              <w:jc w:val="center"/>
            </w:pPr>
          </w:p>
        </w:tc>
      </w:tr>
      <w:tr w:rsidR="00701E49" w:rsidRPr="0006604B" w14:paraId="27F2CF4C" w14:textId="77777777" w:rsidTr="001D25A6">
        <w:trPr>
          <w:trHeight w:val="929"/>
        </w:trPr>
        <w:tc>
          <w:tcPr>
            <w:tcW w:w="715" w:type="pct"/>
            <w:vMerge/>
            <w:shd w:val="clear" w:color="auto" w:fill="33CCFF"/>
          </w:tcPr>
          <w:p w14:paraId="0D417365" w14:textId="77777777" w:rsidR="00701E49" w:rsidRDefault="00701E49" w:rsidP="00CF55C0">
            <w:pPr>
              <w:jc w:val="right"/>
            </w:pPr>
          </w:p>
        </w:tc>
        <w:tc>
          <w:tcPr>
            <w:tcW w:w="715" w:type="pct"/>
            <w:vMerge/>
            <w:shd w:val="clear" w:color="auto" w:fill="33CCFF"/>
          </w:tcPr>
          <w:p w14:paraId="22F495E7" w14:textId="77777777" w:rsidR="00701E49" w:rsidRPr="00C93132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1C2778D7" w14:textId="77777777" w:rsidR="00701E49" w:rsidRDefault="00701E49" w:rsidP="00CF55C0">
            <w:pPr>
              <w:jc w:val="right"/>
            </w:pPr>
          </w:p>
        </w:tc>
        <w:tc>
          <w:tcPr>
            <w:tcW w:w="714" w:type="pct"/>
            <w:shd w:val="clear" w:color="auto" w:fill="FFE599" w:themeFill="accent4" w:themeFillTint="66"/>
          </w:tcPr>
          <w:p w14:paraId="3153933E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Academic Language</w:t>
            </w:r>
          </w:p>
          <w:p w14:paraId="6E4481C5" w14:textId="21D5E732" w:rsidR="00701E49" w:rsidRPr="008B7CF3" w:rsidRDefault="005660C1" w:rsidP="00CF55C0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55335102" w14:textId="4026AFDF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2CB7B00A" w14:textId="46A1398F" w:rsidR="00701E49" w:rsidRPr="00701DCE" w:rsidRDefault="005660C1" w:rsidP="00CF55C0">
            <w:pPr>
              <w:ind w:right="44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Ellie </w:t>
            </w:r>
            <w:proofErr w:type="spellStart"/>
            <w:r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vMerge/>
            <w:shd w:val="clear" w:color="auto" w:fill="92D050"/>
          </w:tcPr>
          <w:p w14:paraId="1DE94235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189DA52D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auto"/>
          </w:tcPr>
          <w:p w14:paraId="72D6727B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</w:tr>
      <w:tr w:rsidR="00701E49" w:rsidRPr="0006604B" w14:paraId="748EC393" w14:textId="77777777" w:rsidTr="001D25A6">
        <w:trPr>
          <w:trHeight w:val="693"/>
        </w:trPr>
        <w:tc>
          <w:tcPr>
            <w:tcW w:w="715" w:type="pct"/>
            <w:vMerge w:val="restart"/>
            <w:shd w:val="clear" w:color="auto" w:fill="33CCFF"/>
          </w:tcPr>
          <w:p w14:paraId="29075EC4" w14:textId="77777777" w:rsidR="00701E49" w:rsidRDefault="00701E49" w:rsidP="00CF55C0">
            <w:pPr>
              <w:jc w:val="right"/>
            </w:pPr>
            <w:r>
              <w:t>14</w:t>
            </w:r>
          </w:p>
          <w:p w14:paraId="1ACB5BF9" w14:textId="28A6D7AB" w:rsidR="00701E49" w:rsidRPr="008B7CF3" w:rsidRDefault="00767F75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Reflection &amp; feedback</w:t>
            </w:r>
          </w:p>
          <w:p w14:paraId="06941FF9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7B9B55FD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113ED681" w14:textId="77777777" w:rsidR="00701E49" w:rsidRPr="005E6913" w:rsidRDefault="00701E49" w:rsidP="00CF55C0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5" w:type="pct"/>
            <w:vMerge w:val="restart"/>
            <w:shd w:val="clear" w:color="auto" w:fill="33CCFF"/>
          </w:tcPr>
          <w:p w14:paraId="32B7D5A0" w14:textId="77777777" w:rsidR="00701E49" w:rsidRDefault="00701E49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  <w:p w14:paraId="518B2EE5" w14:textId="61AE70F5" w:rsidR="00701E49" w:rsidRPr="00AB787A" w:rsidRDefault="001A639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Crit</w:t>
            </w:r>
            <w:r w:rsidR="00C46F20">
              <w:rPr>
                <w:b/>
                <w:bCs/>
                <w:sz w:val="20"/>
                <w:szCs w:val="20"/>
              </w:rPr>
              <w:t>i</w:t>
            </w:r>
            <w:r>
              <w:rPr>
                <w:b/>
                <w:bCs/>
                <w:sz w:val="20"/>
                <w:szCs w:val="20"/>
              </w:rPr>
              <w:t>cal thinking</w:t>
            </w:r>
          </w:p>
          <w:p w14:paraId="6392E3E0" w14:textId="77777777" w:rsidR="00701E49" w:rsidRPr="00AB787A" w:rsidRDefault="00701E49" w:rsidP="00CF55C0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153CFCAB" w14:textId="1A0C3E5C" w:rsidR="00701E49" w:rsidRPr="00AB787A" w:rsidRDefault="00701E49" w:rsidP="00CF55C0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7A4701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5FB5DC00" w14:textId="513E6235" w:rsidR="00701E49" w:rsidRPr="00AB787A" w:rsidRDefault="00A64052" w:rsidP="00CF55C0">
            <w:pPr>
              <w:rPr>
                <w:sz w:val="20"/>
                <w:szCs w:val="20"/>
              </w:rPr>
            </w:pPr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5EC5C876" w14:textId="77777777" w:rsidR="00701E49" w:rsidRDefault="00701E49" w:rsidP="00CF55C0">
            <w:pPr>
              <w:jc w:val="right"/>
            </w:pPr>
            <w:r>
              <w:t>16</w:t>
            </w:r>
          </w:p>
          <w:p w14:paraId="64A83640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Reflection &amp; feedback</w:t>
            </w:r>
          </w:p>
          <w:p w14:paraId="243617DC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Sparkhill</w:t>
            </w:r>
            <w:proofErr w:type="spellEnd"/>
          </w:p>
          <w:p w14:paraId="4A3E07E5" w14:textId="0DB1D679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E379A1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 13:15</w:t>
            </w:r>
          </w:p>
          <w:p w14:paraId="48C1C624" w14:textId="77777777" w:rsidR="00701E49" w:rsidRPr="00AB787A" w:rsidRDefault="00701E49" w:rsidP="00CF55C0">
            <w:r w:rsidRPr="008B7CF3">
              <w:rPr>
                <w:sz w:val="20"/>
                <w:szCs w:val="20"/>
              </w:rPr>
              <w:t xml:space="preserve">Ellie </w:t>
            </w:r>
            <w:proofErr w:type="spellStart"/>
            <w:r w:rsidRPr="008B7CF3"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4CDB26C6" w14:textId="77777777" w:rsidR="00701E49" w:rsidRDefault="00701E49" w:rsidP="00CF55C0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                           </w:t>
            </w:r>
            <w:r w:rsidRPr="006D66D8">
              <w:rPr>
                <w:lang w:val="en-GB"/>
              </w:rPr>
              <w:t>1</w:t>
            </w:r>
            <w:r>
              <w:rPr>
                <w:lang w:val="en-GB"/>
              </w:rPr>
              <w:t>7</w:t>
            </w:r>
          </w:p>
          <w:p w14:paraId="0E6B4FA7" w14:textId="755E8B7E" w:rsidR="00701E49" w:rsidRPr="00701DCE" w:rsidRDefault="001A6399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 w:rsidRPr="00701DCE">
              <w:rPr>
                <w:b/>
                <w:bCs/>
                <w:sz w:val="20"/>
                <w:szCs w:val="20"/>
                <w:lang w:val="en-GB"/>
              </w:rPr>
              <w:t>Critical thinking</w:t>
            </w:r>
          </w:p>
          <w:p w14:paraId="45DB655A" w14:textId="77777777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0CCC0391" w14:textId="21E2A69B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LR</w:t>
            </w:r>
            <w:r w:rsidR="001904B7" w:rsidRPr="00701DCE">
              <w:rPr>
                <w:sz w:val="20"/>
                <w:szCs w:val="20"/>
                <w:lang w:val="en-GB"/>
              </w:rPr>
              <w:t>1</w:t>
            </w:r>
            <w:r w:rsidRPr="00701DCE">
              <w:rPr>
                <w:sz w:val="20"/>
                <w:szCs w:val="20"/>
                <w:lang w:val="en-GB"/>
              </w:rPr>
              <w:t xml:space="preserve"> @13:15</w:t>
            </w:r>
          </w:p>
          <w:p w14:paraId="09B18B4D" w14:textId="77777777" w:rsidR="00701E49" w:rsidRPr="00CA7783" w:rsidRDefault="00701E49" w:rsidP="00CF55C0">
            <w:pPr>
              <w:rPr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Terkimbi</w:t>
            </w:r>
            <w:proofErr w:type="spellEnd"/>
            <w:r w:rsidRPr="00701DCE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01DCE">
              <w:rPr>
                <w:sz w:val="20"/>
                <w:szCs w:val="20"/>
                <w:lang w:val="en-GB"/>
              </w:rPr>
              <w:t>Atonde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7B39B03B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18</w:t>
            </w:r>
          </w:p>
          <w:p w14:paraId="6F2ACE87" w14:textId="790777D4" w:rsidR="00701E49" w:rsidRPr="008B7CF3" w:rsidRDefault="00C46F20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Essay writing – paragraph structure</w:t>
            </w:r>
          </w:p>
          <w:p w14:paraId="5841FE10" w14:textId="77777777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76BC90BD" w14:textId="0F1E4AEC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1904B7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48B78FDD" w14:textId="77777777" w:rsidR="00701E49" w:rsidRDefault="00701E49" w:rsidP="00CF55C0">
            <w:pPr>
              <w:rPr>
                <w:sz w:val="20"/>
                <w:szCs w:val="20"/>
                <w:lang w:val="de-DE"/>
              </w:rPr>
            </w:pPr>
            <w:proofErr w:type="spellStart"/>
            <w:r w:rsidRPr="008B7CF3">
              <w:rPr>
                <w:sz w:val="20"/>
                <w:szCs w:val="20"/>
                <w:lang w:val="de-D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de-DE"/>
              </w:rPr>
              <w:t>Atonde</w:t>
            </w:r>
            <w:proofErr w:type="spellEnd"/>
          </w:p>
          <w:p w14:paraId="3B099633" w14:textId="73C431CE" w:rsidR="00701DCE" w:rsidRPr="00CA7783" w:rsidRDefault="00701DCE" w:rsidP="00CF55C0">
            <w:pPr>
              <w:rPr>
                <w:lang w:val="sv-SE"/>
              </w:rPr>
            </w:pPr>
          </w:p>
        </w:tc>
        <w:tc>
          <w:tcPr>
            <w:tcW w:w="714" w:type="pct"/>
            <w:vMerge w:val="restart"/>
            <w:shd w:val="clear" w:color="auto" w:fill="33CCFF"/>
          </w:tcPr>
          <w:p w14:paraId="79D3FFF6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19</w:t>
            </w:r>
          </w:p>
          <w:p w14:paraId="550F6D9D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Reflection &amp; feedback</w:t>
            </w:r>
          </w:p>
          <w:p w14:paraId="4BECF394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5C4962E9" w14:textId="46F04EF8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5B129A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@13:15 </w:t>
            </w:r>
          </w:p>
          <w:p w14:paraId="06645EF0" w14:textId="0F1C8D4D" w:rsidR="00701E49" w:rsidRPr="00767F75" w:rsidRDefault="00767F75" w:rsidP="00CF55C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Munodzinesa</w:t>
            </w:r>
            <w:proofErr w:type="spellEnd"/>
            <w:r w:rsidRPr="008B7CF3">
              <w:rPr>
                <w:sz w:val="20"/>
                <w:szCs w:val="20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</w:rPr>
              <w:t>Zuwirai</w:t>
            </w:r>
            <w:proofErr w:type="spellEnd"/>
          </w:p>
        </w:tc>
        <w:tc>
          <w:tcPr>
            <w:tcW w:w="714" w:type="pct"/>
            <w:vMerge w:val="restart"/>
            <w:shd w:val="clear" w:color="auto" w:fill="00CCFF"/>
          </w:tcPr>
          <w:p w14:paraId="2F0CC96E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20</w:t>
            </w:r>
          </w:p>
          <w:p w14:paraId="189855B5" w14:textId="22C4ADC1" w:rsidR="00A16A5E" w:rsidRPr="008B7CF3" w:rsidRDefault="00A16A5E" w:rsidP="00A16A5E">
            <w:pPr>
              <w:rPr>
                <w:b/>
                <w:bCs/>
                <w:sz w:val="20"/>
                <w:szCs w:val="20"/>
                <w:lang w:val="en-GB"/>
              </w:rPr>
            </w:pPr>
            <w:r w:rsidRPr="008B7CF3">
              <w:rPr>
                <w:b/>
                <w:bCs/>
                <w:sz w:val="20"/>
                <w:szCs w:val="20"/>
                <w:lang w:val="en-GB"/>
              </w:rPr>
              <w:t>Referenc</w:t>
            </w:r>
            <w:r>
              <w:rPr>
                <w:b/>
                <w:bCs/>
                <w:sz w:val="20"/>
                <w:szCs w:val="20"/>
                <w:lang w:val="en-GB"/>
              </w:rPr>
              <w:t>ing</w:t>
            </w:r>
          </w:p>
          <w:p w14:paraId="271CC4F1" w14:textId="77777777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15BC1045" w14:textId="0C126A7F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5B129A">
              <w:rPr>
                <w:sz w:val="20"/>
                <w:szCs w:val="20"/>
                <w:lang w:val="en-GB"/>
              </w:rPr>
              <w:t>9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539ACBF1" w14:textId="6AC8DBD0" w:rsidR="00A16A5E" w:rsidRPr="00701DCE" w:rsidRDefault="00A16A5E" w:rsidP="00A16A5E">
            <w:pPr>
              <w:rPr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</w:tc>
      </w:tr>
      <w:tr w:rsidR="00701E49" w:rsidRPr="0006604B" w14:paraId="4DD1DCAB" w14:textId="77777777" w:rsidTr="001D25A6">
        <w:trPr>
          <w:trHeight w:val="705"/>
        </w:trPr>
        <w:tc>
          <w:tcPr>
            <w:tcW w:w="715" w:type="pct"/>
            <w:vMerge/>
            <w:shd w:val="clear" w:color="auto" w:fill="33CCFF"/>
          </w:tcPr>
          <w:p w14:paraId="23F1D53E" w14:textId="77777777" w:rsidR="00701E49" w:rsidRDefault="00701E49" w:rsidP="00CF55C0">
            <w:pPr>
              <w:jc w:val="right"/>
            </w:pPr>
          </w:p>
        </w:tc>
        <w:tc>
          <w:tcPr>
            <w:tcW w:w="715" w:type="pct"/>
            <w:vMerge/>
            <w:shd w:val="clear" w:color="auto" w:fill="33CCFF"/>
          </w:tcPr>
          <w:p w14:paraId="0F8E624D" w14:textId="77777777" w:rsidR="00701E49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645DCEFB" w14:textId="77777777" w:rsidR="00701E49" w:rsidRDefault="00701E49" w:rsidP="00CF55C0">
            <w:pPr>
              <w:jc w:val="right"/>
            </w:pPr>
          </w:p>
        </w:tc>
        <w:tc>
          <w:tcPr>
            <w:tcW w:w="714" w:type="pct"/>
            <w:shd w:val="clear" w:color="auto" w:fill="FFE599" w:themeFill="accent4" w:themeFillTint="66"/>
          </w:tcPr>
          <w:p w14:paraId="7DDA570F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Reflection &amp; feedback</w:t>
            </w:r>
          </w:p>
          <w:p w14:paraId="3C4ADF86" w14:textId="7D625368" w:rsidR="00701E49" w:rsidRPr="008B7CF3" w:rsidRDefault="005660C1" w:rsidP="00CF55C0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1F6DE1F0" w14:textId="2735D7DA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558167E3" w14:textId="6955735D" w:rsidR="00701E49" w:rsidRDefault="005660C1" w:rsidP="00CF55C0">
            <w:pPr>
              <w:rPr>
                <w:b/>
                <w:bCs/>
                <w:lang w:val="en-GB"/>
              </w:rPr>
            </w:pPr>
            <w:r>
              <w:rPr>
                <w:sz w:val="20"/>
                <w:szCs w:val="20"/>
              </w:rPr>
              <w:t xml:space="preserve">Ellie </w:t>
            </w:r>
            <w:proofErr w:type="spellStart"/>
            <w:r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FFE599" w:themeFill="accent4" w:themeFillTint="66"/>
          </w:tcPr>
          <w:p w14:paraId="330D93EB" w14:textId="347C5C9A" w:rsidR="00701DCE" w:rsidRPr="008B7CF3" w:rsidRDefault="00701DCE" w:rsidP="00701DCE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Referencing</w:t>
            </w:r>
          </w:p>
          <w:p w14:paraId="2AF0634F" w14:textId="77777777" w:rsidR="00701DCE" w:rsidRPr="008B7CF3" w:rsidRDefault="00701DCE" w:rsidP="00701DC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631E855E" w14:textId="77777777" w:rsidR="00701DCE" w:rsidRPr="008B7CF3" w:rsidRDefault="00701DCE" w:rsidP="00701DC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607B560A" w14:textId="0F205C16" w:rsidR="00701E49" w:rsidRPr="00701DCE" w:rsidRDefault="00701E49" w:rsidP="00701DCE">
            <w:pPr>
              <w:ind w:right="440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76A0B105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00CCFF"/>
          </w:tcPr>
          <w:p w14:paraId="0DB40288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</w:tr>
      <w:tr w:rsidR="00A16A5E" w:rsidRPr="0006604B" w14:paraId="143612BD" w14:textId="77777777" w:rsidTr="001D25A6">
        <w:trPr>
          <w:trHeight w:val="705"/>
        </w:trPr>
        <w:tc>
          <w:tcPr>
            <w:tcW w:w="715" w:type="pct"/>
            <w:shd w:val="clear" w:color="auto" w:fill="33CCFF"/>
          </w:tcPr>
          <w:p w14:paraId="053FAD12" w14:textId="77777777" w:rsidR="001D25A6" w:rsidRDefault="00A16A5E" w:rsidP="001D25A6">
            <w:pPr>
              <w:jc w:val="right"/>
            </w:pPr>
            <w:r>
              <w:t>21</w:t>
            </w:r>
          </w:p>
          <w:p w14:paraId="4B6230E5" w14:textId="1FBBDDFB" w:rsidR="00A16A5E" w:rsidRPr="00A16A5E" w:rsidRDefault="00A16A5E" w:rsidP="001D25A6">
            <w:pPr>
              <w:ind w:right="400"/>
            </w:pPr>
            <w:r w:rsidRPr="008B7CF3">
              <w:rPr>
                <w:b/>
                <w:bCs/>
                <w:sz w:val="20"/>
                <w:szCs w:val="20"/>
                <w:lang w:val="en-GB"/>
              </w:rPr>
              <w:t>Referenc</w:t>
            </w:r>
            <w:r>
              <w:rPr>
                <w:b/>
                <w:bCs/>
                <w:sz w:val="20"/>
                <w:szCs w:val="20"/>
                <w:lang w:val="en-GB"/>
              </w:rPr>
              <w:t>ing</w:t>
            </w:r>
          </w:p>
          <w:p w14:paraId="10FAA7EC" w14:textId="77777777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2A8469CB" w14:textId="744E1D3A" w:rsidR="007E5DB5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701DCE">
              <w:rPr>
                <w:sz w:val="20"/>
                <w:szCs w:val="20"/>
                <w:lang w:val="en-GB"/>
              </w:rPr>
              <w:t>11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446FA621" w14:textId="1954535A" w:rsidR="00A16A5E" w:rsidRPr="00A16A5E" w:rsidRDefault="00A16A5E" w:rsidP="00A16A5E"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</w:tc>
        <w:tc>
          <w:tcPr>
            <w:tcW w:w="715" w:type="pct"/>
            <w:shd w:val="clear" w:color="auto" w:fill="auto"/>
          </w:tcPr>
          <w:p w14:paraId="0A451C27" w14:textId="01516D46" w:rsidR="00A16A5E" w:rsidRDefault="001D25A6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22</w:t>
            </w:r>
          </w:p>
        </w:tc>
        <w:tc>
          <w:tcPr>
            <w:tcW w:w="714" w:type="pct"/>
            <w:shd w:val="clear" w:color="auto" w:fill="FFE599" w:themeFill="accent4" w:themeFillTint="66"/>
          </w:tcPr>
          <w:p w14:paraId="2D61BF4C" w14:textId="77777777" w:rsidR="00A16A5E" w:rsidRDefault="001D25A6" w:rsidP="00CF55C0">
            <w:pPr>
              <w:jc w:val="right"/>
            </w:pPr>
            <w:r>
              <w:t>23</w:t>
            </w:r>
          </w:p>
          <w:p w14:paraId="19F4A300" w14:textId="77777777" w:rsidR="001D25A6" w:rsidRPr="008B7CF3" w:rsidRDefault="001D25A6" w:rsidP="001D25A6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Referencing</w:t>
            </w:r>
          </w:p>
          <w:p w14:paraId="591DE90D" w14:textId="77777777" w:rsidR="001D25A6" w:rsidRPr="008B7CF3" w:rsidRDefault="001D25A6" w:rsidP="001D25A6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6B827E72" w14:textId="77777777" w:rsidR="001D25A6" w:rsidRPr="008B7CF3" w:rsidRDefault="001D25A6" w:rsidP="001D25A6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1855C7AE" w14:textId="716E3E87" w:rsidR="001D25A6" w:rsidRPr="001D25A6" w:rsidRDefault="001D25A6" w:rsidP="001D25A6"/>
        </w:tc>
        <w:tc>
          <w:tcPr>
            <w:tcW w:w="714" w:type="pct"/>
            <w:shd w:val="clear" w:color="auto" w:fill="auto"/>
          </w:tcPr>
          <w:p w14:paraId="2DDA2AF0" w14:textId="77777777" w:rsidR="00A16A5E" w:rsidRDefault="00A16A5E" w:rsidP="00CF55C0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25AE1307" w14:textId="77777777" w:rsidR="00A16A5E" w:rsidRPr="00701DCE" w:rsidRDefault="00A16A5E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221CC538" w14:textId="77777777" w:rsidR="00A16A5E" w:rsidRPr="00701DCE" w:rsidRDefault="00A16A5E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44C6A85F" w14:textId="77777777" w:rsidR="00A16A5E" w:rsidRPr="00701DCE" w:rsidRDefault="00A16A5E" w:rsidP="00CF55C0">
            <w:pPr>
              <w:jc w:val="right"/>
              <w:rPr>
                <w:lang w:val="en-GB"/>
              </w:rPr>
            </w:pPr>
          </w:p>
        </w:tc>
      </w:tr>
    </w:tbl>
    <w:p w14:paraId="598F763B" w14:textId="77777777" w:rsidR="00E429CD" w:rsidRDefault="00E429CD"/>
    <w:sectPr w:rsidR="00E429CD" w:rsidSect="001D25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10D6A" w14:textId="77777777" w:rsidR="000A06CA" w:rsidRDefault="000A06CA" w:rsidP="000A06CA">
      <w:r>
        <w:separator/>
      </w:r>
    </w:p>
  </w:endnote>
  <w:endnote w:type="continuationSeparator" w:id="0">
    <w:p w14:paraId="714AE77B" w14:textId="77777777" w:rsidR="000A06CA" w:rsidRDefault="000A06CA" w:rsidP="000A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03389" w14:textId="77777777" w:rsidR="000A06CA" w:rsidRDefault="000A06CA" w:rsidP="000A06CA">
      <w:r>
        <w:separator/>
      </w:r>
    </w:p>
  </w:footnote>
  <w:footnote w:type="continuationSeparator" w:id="0">
    <w:p w14:paraId="53A9E887" w14:textId="77777777" w:rsidR="000A06CA" w:rsidRDefault="000A06CA" w:rsidP="000A0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84"/>
    <w:rsid w:val="000372CE"/>
    <w:rsid w:val="00092247"/>
    <w:rsid w:val="000A06CA"/>
    <w:rsid w:val="00161FC1"/>
    <w:rsid w:val="00181A17"/>
    <w:rsid w:val="001904B7"/>
    <w:rsid w:val="001A6399"/>
    <w:rsid w:val="001D25A6"/>
    <w:rsid w:val="005660C1"/>
    <w:rsid w:val="0058400D"/>
    <w:rsid w:val="005B129A"/>
    <w:rsid w:val="00701DCE"/>
    <w:rsid w:val="00701E49"/>
    <w:rsid w:val="00767F75"/>
    <w:rsid w:val="007A4701"/>
    <w:rsid w:val="007E5DB5"/>
    <w:rsid w:val="008A2561"/>
    <w:rsid w:val="00941DDE"/>
    <w:rsid w:val="00973584"/>
    <w:rsid w:val="00A16A5E"/>
    <w:rsid w:val="00A64052"/>
    <w:rsid w:val="00B8541D"/>
    <w:rsid w:val="00C46F20"/>
    <w:rsid w:val="00E379A1"/>
    <w:rsid w:val="00E4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3BF158"/>
  <w15:chartTrackingRefBased/>
  <w15:docId w15:val="{A1937DC9-85D9-4322-992B-6650D5D5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84"/>
    <w:pPr>
      <w:widowControl w:val="0"/>
      <w:autoSpaceDE w:val="0"/>
      <w:autoSpaceDN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73584"/>
    <w:rPr>
      <w:rFonts w:ascii="Verdana" w:eastAsia="Verdana" w:hAnsi="Verdana" w:cs="Verdana"/>
    </w:rPr>
  </w:style>
  <w:style w:type="table" w:styleId="TableGrid">
    <w:name w:val="Table Grid"/>
    <w:basedOn w:val="TableNormal"/>
    <w:uiPriority w:val="39"/>
    <w:rsid w:val="00701E49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06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6C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A06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6C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Gilbert</dc:creator>
  <cp:keywords/>
  <dc:description/>
  <cp:lastModifiedBy>Aishat Bakre</cp:lastModifiedBy>
  <cp:revision>2</cp:revision>
  <dcterms:created xsi:type="dcterms:W3CDTF">2022-09-15T08:47:00Z</dcterms:created>
  <dcterms:modified xsi:type="dcterms:W3CDTF">2022-09-15T08:47:00Z</dcterms:modified>
</cp:coreProperties>
</file>