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35473D5" w14:textId="3971C2F8" w:rsidR="00A9081B" w:rsidRPr="0065684E" w:rsidRDefault="00780788" w:rsidP="00A23BFF">
      <w:pPr>
        <w:jc w:val="center"/>
        <w:rPr>
          <w:rFonts w:ascii="Times New Roman" w:hAnsi="Times New Roman" w:cs="Times New Roman"/>
          <w:b/>
          <w:sz w:val="40"/>
          <w:szCs w:val="40"/>
        </w:rPr>
      </w:pPr>
      <w:r w:rsidRPr="0065684E">
        <w:rPr>
          <w:rFonts w:ascii="Times New Roman" w:hAnsi="Times New Roman" w:cs="Times New Roman"/>
          <w:b/>
          <w:sz w:val="40"/>
          <w:szCs w:val="40"/>
        </w:rPr>
        <w:t>SHSS5081 Pedagogy of Place</w:t>
      </w:r>
      <w:r w:rsidR="0065684E">
        <w:rPr>
          <w:rFonts w:ascii="Times New Roman" w:hAnsi="Times New Roman" w:cs="Times New Roman"/>
          <w:b/>
          <w:sz w:val="40"/>
          <w:szCs w:val="40"/>
        </w:rPr>
        <w:t>: Sustainable Outdoor Education</w:t>
      </w:r>
    </w:p>
    <w:p w14:paraId="19EC8F38" w14:textId="4E36DA39" w:rsidR="00A23BFF" w:rsidRDefault="00780788" w:rsidP="00250BC7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Level 5</w:t>
      </w:r>
      <w:r w:rsidR="00B97447">
        <w:rPr>
          <w:rFonts w:ascii="Times New Roman" w:hAnsi="Times New Roman" w:cs="Times New Roman"/>
          <w:b/>
          <w:sz w:val="24"/>
          <w:szCs w:val="24"/>
        </w:rPr>
        <w:t xml:space="preserve"> Semester 1 (2019/20</w:t>
      </w:r>
      <w:r w:rsidR="00A9081B" w:rsidRPr="00A23BFF">
        <w:rPr>
          <w:rFonts w:ascii="Times New Roman" w:hAnsi="Times New Roman" w:cs="Times New Roman"/>
          <w:b/>
          <w:sz w:val="24"/>
          <w:szCs w:val="24"/>
        </w:rPr>
        <w:t>)</w:t>
      </w:r>
    </w:p>
    <w:p w14:paraId="2E0EC68A" w14:textId="6821B7BD" w:rsidR="00250BC7" w:rsidRPr="00250BC7" w:rsidRDefault="00283923" w:rsidP="00250BC7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Friday 12-3 pm;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Cynefin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4111"/>
        <w:gridCol w:w="2925"/>
      </w:tblGrid>
      <w:tr w:rsidR="00A9081B" w14:paraId="1A303FE5" w14:textId="77777777" w:rsidTr="00800A49">
        <w:tc>
          <w:tcPr>
            <w:tcW w:w="1980" w:type="dxa"/>
          </w:tcPr>
          <w:p w14:paraId="5B6C40CE" w14:textId="77777777" w:rsidR="00A9081B" w:rsidRDefault="00A9081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Date</w:t>
            </w:r>
          </w:p>
        </w:tc>
        <w:tc>
          <w:tcPr>
            <w:tcW w:w="4111" w:type="dxa"/>
          </w:tcPr>
          <w:p w14:paraId="62FEF72D" w14:textId="77777777" w:rsidR="00A9081B" w:rsidRDefault="00A9081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Content</w:t>
            </w:r>
          </w:p>
        </w:tc>
        <w:tc>
          <w:tcPr>
            <w:tcW w:w="2925" w:type="dxa"/>
          </w:tcPr>
          <w:p w14:paraId="6A5D591B" w14:textId="77777777" w:rsidR="00A9081B" w:rsidRDefault="000662CC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Notes</w:t>
            </w:r>
          </w:p>
        </w:tc>
      </w:tr>
      <w:tr w:rsidR="00A9081B" w14:paraId="2A45FDD4" w14:textId="77777777" w:rsidTr="00800A49">
        <w:tc>
          <w:tcPr>
            <w:tcW w:w="1980" w:type="dxa"/>
          </w:tcPr>
          <w:p w14:paraId="1D62AD2C" w14:textId="46C2BE3F" w:rsidR="00A9081B" w:rsidRPr="00F12872" w:rsidRDefault="0025382D" w:rsidP="00F1287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4th  October</w:t>
            </w:r>
            <w:r w:rsidR="00FB2AB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501DDEF3" w14:textId="77777777" w:rsidR="00F12872" w:rsidRDefault="00F12872" w:rsidP="00F12872"/>
          <w:p w14:paraId="480FFAEC" w14:textId="24FEF9DA" w:rsidR="00F12872" w:rsidRPr="00F12872" w:rsidRDefault="00F12872" w:rsidP="00F12872">
            <w:r>
              <w:t>Lecture</w:t>
            </w:r>
          </w:p>
        </w:tc>
        <w:tc>
          <w:tcPr>
            <w:tcW w:w="4111" w:type="dxa"/>
          </w:tcPr>
          <w:p w14:paraId="281A1B8F" w14:textId="77777777" w:rsidR="00A9081B" w:rsidRDefault="00A9081B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Module Introduction</w:t>
            </w:r>
          </w:p>
          <w:p w14:paraId="0C9FFF0A" w14:textId="77777777" w:rsidR="000662CC" w:rsidRDefault="000662CC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1477FA4" w14:textId="518CBC34" w:rsidR="00DF1BD2" w:rsidRDefault="00A9081B" w:rsidP="00DF1BD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Module assessments</w:t>
            </w:r>
          </w:p>
          <w:p w14:paraId="1E470558" w14:textId="2F0C0F84" w:rsidR="00DF3AE8" w:rsidRDefault="00DF3AE8" w:rsidP="00DF1BD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Placements</w:t>
            </w:r>
            <w:r w:rsidR="00800A49">
              <w:rPr>
                <w:rFonts w:ascii="Times New Roman" w:hAnsi="Times New Roman" w:cs="Times New Roman"/>
                <w:sz w:val="24"/>
                <w:szCs w:val="24"/>
              </w:rPr>
              <w:t xml:space="preserve"> - Paperwork</w:t>
            </w:r>
          </w:p>
          <w:p w14:paraId="25A4B9EB" w14:textId="793D2568" w:rsidR="00DF3AE8" w:rsidRDefault="00DF3AE8" w:rsidP="00DF1BD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John Muir</w:t>
            </w:r>
            <w:r w:rsidR="00800A49">
              <w:rPr>
                <w:rFonts w:ascii="Times New Roman" w:hAnsi="Times New Roman" w:cs="Times New Roman"/>
                <w:sz w:val="24"/>
                <w:szCs w:val="24"/>
              </w:rPr>
              <w:t xml:space="preserve"> – Process to sign up</w:t>
            </w:r>
          </w:p>
          <w:p w14:paraId="3EF88CAC" w14:textId="77777777" w:rsidR="00DF1BD2" w:rsidRDefault="00DF1BD2" w:rsidP="00DF1BD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BE8311" w14:textId="77777777" w:rsidR="00DF1BD2" w:rsidRDefault="00DF3AE8" w:rsidP="00181D0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What is Sustainability? – Homework Task</w:t>
            </w:r>
          </w:p>
          <w:p w14:paraId="60397102" w14:textId="27614088" w:rsidR="00800A49" w:rsidRDefault="00800A49" w:rsidP="00181D0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Research Placement options</w:t>
            </w:r>
          </w:p>
        </w:tc>
        <w:tc>
          <w:tcPr>
            <w:tcW w:w="2925" w:type="dxa"/>
          </w:tcPr>
          <w:p w14:paraId="68554507" w14:textId="1F2EAF87" w:rsidR="00DF1BD2" w:rsidRDefault="00800A4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DL</w:t>
            </w:r>
          </w:p>
        </w:tc>
      </w:tr>
      <w:tr w:rsidR="00A9081B" w14:paraId="05B21FE4" w14:textId="77777777" w:rsidTr="00800A49">
        <w:tc>
          <w:tcPr>
            <w:tcW w:w="1980" w:type="dxa"/>
          </w:tcPr>
          <w:p w14:paraId="64C3F769" w14:textId="3B7D21A5" w:rsidR="00A9081B" w:rsidRDefault="00410A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11th October</w:t>
            </w:r>
          </w:p>
          <w:p w14:paraId="5A277126" w14:textId="3CB8CA51" w:rsidR="00F12872" w:rsidRDefault="00F1287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111" w:type="dxa"/>
          </w:tcPr>
          <w:p w14:paraId="2B4808B7" w14:textId="5D107DFF" w:rsidR="00E92A3B" w:rsidRDefault="00800A49" w:rsidP="00410A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Lecture: </w:t>
            </w:r>
            <w:r w:rsidR="00410AF9">
              <w:rPr>
                <w:rFonts w:ascii="Times New Roman" w:hAnsi="Times New Roman" w:cs="Times New Roman"/>
                <w:sz w:val="24"/>
                <w:szCs w:val="24"/>
              </w:rPr>
              <w:t>Introduction to sustainability</w:t>
            </w:r>
          </w:p>
          <w:p w14:paraId="3AC46CC3" w14:textId="5BCBA880" w:rsidR="00800A49" w:rsidRPr="00410AF9" w:rsidRDefault="00800A49" w:rsidP="00410A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Ideas for Placements</w:t>
            </w:r>
          </w:p>
        </w:tc>
        <w:tc>
          <w:tcPr>
            <w:tcW w:w="2925" w:type="dxa"/>
          </w:tcPr>
          <w:p w14:paraId="0103B136" w14:textId="0AFAC4C6" w:rsidR="00082EF4" w:rsidRDefault="00410A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DL/GH</w:t>
            </w:r>
          </w:p>
        </w:tc>
      </w:tr>
      <w:tr w:rsidR="00A9081B" w14:paraId="4A272662" w14:textId="77777777" w:rsidTr="00800A49">
        <w:tc>
          <w:tcPr>
            <w:tcW w:w="1980" w:type="dxa"/>
          </w:tcPr>
          <w:p w14:paraId="77542EAD" w14:textId="2D760D98" w:rsidR="00A9081B" w:rsidRDefault="00410A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18th</w:t>
            </w:r>
            <w:r w:rsidR="00FB2AB0">
              <w:rPr>
                <w:rFonts w:ascii="Times New Roman" w:hAnsi="Times New Roman" w:cs="Times New Roman"/>
                <w:sz w:val="24"/>
                <w:szCs w:val="24"/>
              </w:rPr>
              <w:t xml:space="preserve"> Oct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ober</w:t>
            </w:r>
            <w:r w:rsidR="00FB2AB0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738F9D21" w14:textId="77777777" w:rsidR="00F12872" w:rsidRDefault="00F1287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D7E14F2" w14:textId="5FBF2DC8" w:rsidR="00F12872" w:rsidRDefault="00F1287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111" w:type="dxa"/>
          </w:tcPr>
          <w:p w14:paraId="640995E5" w14:textId="78C09D3F" w:rsidR="000662CC" w:rsidRDefault="007D26E4" w:rsidP="007D26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Site</w:t>
            </w:r>
            <w:r w:rsidR="002D6434">
              <w:rPr>
                <w:rFonts w:ascii="Times New Roman" w:hAnsi="Times New Roman" w:cs="Times New Roman"/>
                <w:sz w:val="24"/>
                <w:szCs w:val="24"/>
              </w:rPr>
              <w:t xml:space="preserve"> Visit: Land Use and sustainability case study</w:t>
            </w:r>
            <w:r w:rsidR="00C80185">
              <w:rPr>
                <w:rFonts w:ascii="Times New Roman" w:hAnsi="Times New Roman" w:cs="Times New Roman"/>
                <w:sz w:val="24"/>
                <w:szCs w:val="24"/>
              </w:rPr>
              <w:t xml:space="preserve"> – </w:t>
            </w:r>
            <w:proofErr w:type="spellStart"/>
            <w:r w:rsidR="00C80185">
              <w:rPr>
                <w:rFonts w:ascii="Times New Roman" w:hAnsi="Times New Roman" w:cs="Times New Roman"/>
                <w:sz w:val="24"/>
                <w:szCs w:val="24"/>
              </w:rPr>
              <w:t>Porth</w:t>
            </w:r>
            <w:proofErr w:type="spellEnd"/>
            <w:r w:rsidR="00C80185">
              <w:rPr>
                <w:rFonts w:ascii="Times New Roman" w:hAnsi="Times New Roman" w:cs="Times New Roman"/>
                <w:sz w:val="24"/>
                <w:szCs w:val="24"/>
              </w:rPr>
              <w:t xml:space="preserve"> Clais</w:t>
            </w:r>
          </w:p>
        </w:tc>
        <w:tc>
          <w:tcPr>
            <w:tcW w:w="2925" w:type="dxa"/>
          </w:tcPr>
          <w:p w14:paraId="5EC86DBF" w14:textId="5BE4F8CD" w:rsidR="00A9081B" w:rsidRDefault="007D26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DL/GH</w:t>
            </w:r>
            <w:r w:rsidR="00800A49">
              <w:rPr>
                <w:rFonts w:ascii="Times New Roman" w:hAnsi="Times New Roman" w:cs="Times New Roman"/>
                <w:sz w:val="24"/>
                <w:szCs w:val="24"/>
              </w:rPr>
              <w:t>/AB?</w:t>
            </w:r>
          </w:p>
        </w:tc>
      </w:tr>
      <w:tr w:rsidR="00A9081B" w14:paraId="1F219FE2" w14:textId="77777777" w:rsidTr="00800A49">
        <w:tc>
          <w:tcPr>
            <w:tcW w:w="1980" w:type="dxa"/>
          </w:tcPr>
          <w:p w14:paraId="27635DAA" w14:textId="0830870A" w:rsidR="00A9081B" w:rsidRDefault="00410A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25th</w:t>
            </w:r>
            <w:r w:rsidR="000050E9">
              <w:rPr>
                <w:rFonts w:ascii="Times New Roman" w:hAnsi="Times New Roman" w:cs="Times New Roman"/>
                <w:sz w:val="24"/>
                <w:szCs w:val="24"/>
              </w:rPr>
              <w:t xml:space="preserve"> Oc</w:t>
            </w:r>
            <w:r w:rsidR="00FB2AB0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ober</w:t>
            </w:r>
          </w:p>
          <w:p w14:paraId="5AF849F4" w14:textId="68F5EFC1" w:rsidR="00F12872" w:rsidRDefault="00F1287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111" w:type="dxa"/>
          </w:tcPr>
          <w:p w14:paraId="2FA7A40B" w14:textId="5426DEF4" w:rsidR="003A4E14" w:rsidRPr="00C113FC" w:rsidRDefault="00800A49" w:rsidP="00410A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Outdoor </w:t>
            </w:r>
            <w:r w:rsidR="007D26E4">
              <w:rPr>
                <w:rFonts w:ascii="Times New Roman" w:hAnsi="Times New Roman" w:cs="Times New Roman"/>
                <w:sz w:val="24"/>
                <w:szCs w:val="24"/>
              </w:rPr>
              <w:t>Centre Visit</w:t>
            </w:r>
            <w:r w:rsidR="00C80185">
              <w:rPr>
                <w:rFonts w:ascii="Times New Roman" w:hAnsi="Times New Roman" w:cs="Times New Roman"/>
                <w:sz w:val="24"/>
                <w:szCs w:val="24"/>
              </w:rPr>
              <w:t xml:space="preserve"> - </w:t>
            </w:r>
            <w:proofErr w:type="spellStart"/>
            <w:r w:rsidR="00C80185">
              <w:rPr>
                <w:rFonts w:ascii="Times New Roman" w:hAnsi="Times New Roman" w:cs="Times New Roman"/>
                <w:sz w:val="24"/>
                <w:szCs w:val="24"/>
              </w:rPr>
              <w:t>Stackpole</w:t>
            </w:r>
            <w:proofErr w:type="spellEnd"/>
          </w:p>
        </w:tc>
        <w:tc>
          <w:tcPr>
            <w:tcW w:w="2925" w:type="dxa"/>
          </w:tcPr>
          <w:p w14:paraId="5C03518C" w14:textId="20D39090" w:rsidR="001B4C58" w:rsidRDefault="007D26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DL/GH</w:t>
            </w:r>
          </w:p>
          <w:p w14:paraId="4D4D0766" w14:textId="5520C9BF" w:rsidR="001B4C58" w:rsidRPr="0095466A" w:rsidRDefault="001B4C58">
            <w:pPr>
              <w:rPr>
                <w:rFonts w:ascii="Times New Roman" w:hAnsi="Times New Roman" w:cs="Times New Roman"/>
                <w:color w:val="FF6600"/>
                <w:sz w:val="24"/>
                <w:szCs w:val="24"/>
              </w:rPr>
            </w:pPr>
          </w:p>
        </w:tc>
      </w:tr>
      <w:tr w:rsidR="00A9081B" w14:paraId="5F313E81" w14:textId="77777777" w:rsidTr="00800A49">
        <w:tc>
          <w:tcPr>
            <w:tcW w:w="1980" w:type="dxa"/>
          </w:tcPr>
          <w:p w14:paraId="3084E8EF" w14:textId="70FEAD7E" w:rsidR="00A9081B" w:rsidRDefault="00410A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  <w:r w:rsidRPr="00410AF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st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November</w:t>
            </w:r>
          </w:p>
          <w:p w14:paraId="75E8F522" w14:textId="77777777" w:rsidR="00F12872" w:rsidRDefault="00F1287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7FF740C" w14:textId="0511112A" w:rsidR="00F12872" w:rsidRDefault="00F12872" w:rsidP="005D244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111" w:type="dxa"/>
          </w:tcPr>
          <w:p w14:paraId="68B0F327" w14:textId="3584D5FE" w:rsidR="00BD7993" w:rsidRDefault="00520108" w:rsidP="005D244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Placement</w:t>
            </w:r>
          </w:p>
        </w:tc>
        <w:tc>
          <w:tcPr>
            <w:tcW w:w="2925" w:type="dxa"/>
            <w:shd w:val="clear" w:color="auto" w:fill="auto"/>
          </w:tcPr>
          <w:p w14:paraId="676D17A7" w14:textId="500FD5FB" w:rsidR="00A9081B" w:rsidRPr="00082EF4" w:rsidRDefault="00A9081B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9081B" w14:paraId="10DBB877" w14:textId="77777777" w:rsidTr="00800A49">
        <w:tc>
          <w:tcPr>
            <w:tcW w:w="1980" w:type="dxa"/>
            <w:shd w:val="clear" w:color="auto" w:fill="auto"/>
          </w:tcPr>
          <w:p w14:paraId="0845FF7C" w14:textId="4FC65155" w:rsidR="00F12872" w:rsidRPr="007D26E4" w:rsidRDefault="00410A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</w:t>
            </w:r>
            <w:r w:rsidRPr="00410AF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November</w:t>
            </w:r>
          </w:p>
          <w:p w14:paraId="7F37B6B9" w14:textId="3DFBAEC2" w:rsidR="00F12872" w:rsidRPr="009874CD" w:rsidRDefault="00F12872">
            <w:pPr>
              <w:rPr>
                <w:rFonts w:ascii="Times New Roman" w:hAnsi="Times New Roman" w:cs="Times New Roman"/>
                <w:color w:val="FF0000"/>
                <w:sz w:val="24"/>
                <w:szCs w:val="24"/>
              </w:rPr>
            </w:pPr>
          </w:p>
        </w:tc>
        <w:tc>
          <w:tcPr>
            <w:tcW w:w="4111" w:type="dxa"/>
            <w:shd w:val="clear" w:color="auto" w:fill="auto"/>
          </w:tcPr>
          <w:p w14:paraId="1769CB93" w14:textId="2F0AE37F" w:rsidR="00F12872" w:rsidRDefault="002D6434" w:rsidP="001B4C5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Placement</w:t>
            </w:r>
          </w:p>
        </w:tc>
        <w:tc>
          <w:tcPr>
            <w:tcW w:w="2925" w:type="dxa"/>
            <w:shd w:val="clear" w:color="auto" w:fill="auto"/>
          </w:tcPr>
          <w:p w14:paraId="50B37D53" w14:textId="220316F8" w:rsidR="00E92A3B" w:rsidRPr="005A4F10" w:rsidRDefault="00E92A3B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A9081B" w14:paraId="5196AE53" w14:textId="77777777" w:rsidTr="00800A49">
        <w:tc>
          <w:tcPr>
            <w:tcW w:w="1980" w:type="dxa"/>
            <w:shd w:val="clear" w:color="auto" w:fill="auto"/>
          </w:tcPr>
          <w:p w14:paraId="58406281" w14:textId="4E03932E" w:rsidR="00A9081B" w:rsidRDefault="00410A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15</w:t>
            </w:r>
            <w:r w:rsidRPr="00410AF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November</w:t>
            </w:r>
          </w:p>
        </w:tc>
        <w:tc>
          <w:tcPr>
            <w:tcW w:w="4111" w:type="dxa"/>
            <w:shd w:val="clear" w:color="auto" w:fill="auto"/>
          </w:tcPr>
          <w:p w14:paraId="0B17FD63" w14:textId="77777777" w:rsidR="00520108" w:rsidRDefault="00520108" w:rsidP="0052010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Conservation legislation</w:t>
            </w:r>
          </w:p>
          <w:p w14:paraId="326068B3" w14:textId="77777777" w:rsidR="00520108" w:rsidRDefault="00520108" w:rsidP="0052010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National Parks/National Trust/NRW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etc</w:t>
            </w:r>
            <w:proofErr w:type="spellEnd"/>
          </w:p>
          <w:p w14:paraId="5B530C00" w14:textId="06121913" w:rsidR="007D26E4" w:rsidRDefault="007D26E4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925" w:type="dxa"/>
            <w:shd w:val="clear" w:color="auto" w:fill="auto"/>
          </w:tcPr>
          <w:p w14:paraId="1C004653" w14:textId="0A90E9C9" w:rsidR="00A9081B" w:rsidRDefault="00520108" w:rsidP="005D2442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DL/GH</w:t>
            </w:r>
            <w:bookmarkStart w:id="0" w:name="_GoBack"/>
            <w:bookmarkEnd w:id="0"/>
          </w:p>
        </w:tc>
      </w:tr>
      <w:tr w:rsidR="006761F0" w14:paraId="581B3077" w14:textId="77777777" w:rsidTr="00800A49">
        <w:tc>
          <w:tcPr>
            <w:tcW w:w="1980" w:type="dxa"/>
            <w:shd w:val="clear" w:color="auto" w:fill="auto"/>
          </w:tcPr>
          <w:p w14:paraId="71F42B9B" w14:textId="2D0BFCD1" w:rsidR="006761F0" w:rsidRPr="00410AF9" w:rsidRDefault="00410AF9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</w:t>
            </w:r>
            <w:r w:rsidRPr="00410AF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nd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November</w:t>
            </w:r>
          </w:p>
          <w:p w14:paraId="1CAA8DA1" w14:textId="451EAC4A" w:rsidR="00502602" w:rsidRPr="00410AF9" w:rsidRDefault="00502602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111" w:type="dxa"/>
            <w:shd w:val="clear" w:color="auto" w:fill="auto"/>
          </w:tcPr>
          <w:p w14:paraId="56082D68" w14:textId="379D7B89" w:rsidR="00732D48" w:rsidRDefault="002D643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Sust</w:t>
            </w:r>
            <w:r w:rsidR="00C80185">
              <w:rPr>
                <w:rFonts w:ascii="Times New Roman" w:hAnsi="Times New Roman" w:cs="Times New Roman"/>
                <w:sz w:val="24"/>
                <w:szCs w:val="24"/>
              </w:rPr>
              <w:t>ainability and Business (</w:t>
            </w:r>
            <w:proofErr w:type="spellStart"/>
            <w:r w:rsidR="00C80185">
              <w:rPr>
                <w:rFonts w:ascii="Times New Roman" w:hAnsi="Times New Roman" w:cs="Times New Roman"/>
                <w:sz w:val="24"/>
                <w:szCs w:val="24"/>
              </w:rPr>
              <w:t>Roisin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</w:tc>
        <w:tc>
          <w:tcPr>
            <w:tcW w:w="2925" w:type="dxa"/>
            <w:shd w:val="clear" w:color="auto" w:fill="auto"/>
          </w:tcPr>
          <w:p w14:paraId="12C2D968" w14:textId="38ACB19E" w:rsidR="006761F0" w:rsidRPr="007D26E4" w:rsidRDefault="007D26E4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DL/GH/RM</w:t>
            </w:r>
          </w:p>
        </w:tc>
      </w:tr>
      <w:tr w:rsidR="00800A49" w14:paraId="3B7333D3" w14:textId="77777777" w:rsidTr="00800A49">
        <w:tc>
          <w:tcPr>
            <w:tcW w:w="1980" w:type="dxa"/>
            <w:shd w:val="clear" w:color="auto" w:fill="auto"/>
          </w:tcPr>
          <w:p w14:paraId="59C57183" w14:textId="368E6DDB" w:rsidR="00800A49" w:rsidRPr="007D26E4" w:rsidRDefault="00800A49" w:rsidP="0067669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7D26E4">
              <w:rPr>
                <w:rFonts w:ascii="Times New Roman" w:hAnsi="Times New Roman" w:cs="Times New Roman"/>
                <w:sz w:val="24"/>
                <w:szCs w:val="24"/>
              </w:rPr>
              <w:t>29 Nov</w:t>
            </w:r>
          </w:p>
        </w:tc>
        <w:tc>
          <w:tcPr>
            <w:tcW w:w="4111" w:type="dxa"/>
            <w:shd w:val="clear" w:color="auto" w:fill="auto"/>
          </w:tcPr>
          <w:p w14:paraId="73B5005C" w14:textId="2F990ED0" w:rsidR="00800A49" w:rsidRPr="005A4F10" w:rsidRDefault="00520108" w:rsidP="00800A49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No Lecture. (Tutorial Support Available) </w:t>
            </w:r>
            <w:r w:rsidR="00800A49">
              <w:rPr>
                <w:rFonts w:ascii="Times New Roman" w:hAnsi="Times New Roman" w:cs="Times New Roman"/>
                <w:sz w:val="24"/>
                <w:szCs w:val="24"/>
              </w:rPr>
              <w:t xml:space="preserve">Essay: Due 3pm via </w:t>
            </w:r>
            <w:proofErr w:type="spellStart"/>
            <w:r w:rsidR="00800A49">
              <w:rPr>
                <w:rFonts w:ascii="Times New Roman" w:hAnsi="Times New Roman" w:cs="Times New Roman"/>
                <w:sz w:val="24"/>
                <w:szCs w:val="24"/>
              </w:rPr>
              <w:t>Turnitin</w:t>
            </w:r>
            <w:proofErr w:type="spellEnd"/>
          </w:p>
        </w:tc>
        <w:tc>
          <w:tcPr>
            <w:tcW w:w="2925" w:type="dxa"/>
            <w:shd w:val="clear" w:color="auto" w:fill="auto"/>
          </w:tcPr>
          <w:p w14:paraId="59340366" w14:textId="1A88230A" w:rsidR="00800A49" w:rsidRPr="005A4F10" w:rsidRDefault="00800A49" w:rsidP="007D26E4">
            <w:pPr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</w:tc>
      </w:tr>
      <w:tr w:rsidR="0067669E" w14:paraId="12B31E21" w14:textId="77777777" w:rsidTr="00800A49">
        <w:tc>
          <w:tcPr>
            <w:tcW w:w="1980" w:type="dxa"/>
            <w:shd w:val="clear" w:color="auto" w:fill="70AD47" w:themeFill="accent6"/>
          </w:tcPr>
          <w:p w14:paraId="252D49BC" w14:textId="07C0F0B5" w:rsidR="0067669E" w:rsidRDefault="00410AF9" w:rsidP="0067669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</w:t>
            </w:r>
            <w:r w:rsidR="0067669E">
              <w:rPr>
                <w:rFonts w:ascii="Times New Roman" w:hAnsi="Times New Roman" w:cs="Times New Roman"/>
                <w:sz w:val="24"/>
                <w:szCs w:val="24"/>
              </w:rPr>
              <w:t xml:space="preserve"> Dec </w:t>
            </w:r>
          </w:p>
          <w:p w14:paraId="55727302" w14:textId="77777777" w:rsidR="0067669E" w:rsidRDefault="0067669E" w:rsidP="0067669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74F424D" w14:textId="633DEE47" w:rsidR="0067669E" w:rsidRDefault="0067669E" w:rsidP="0067669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111" w:type="dxa"/>
            <w:shd w:val="clear" w:color="auto" w:fill="70AD47" w:themeFill="accent6"/>
          </w:tcPr>
          <w:p w14:paraId="0C423931" w14:textId="59EB0FA7" w:rsidR="0067669E" w:rsidRDefault="00410AF9" w:rsidP="0067669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Glanllyn</w:t>
            </w:r>
            <w:proofErr w:type="spellEnd"/>
          </w:p>
        </w:tc>
        <w:tc>
          <w:tcPr>
            <w:tcW w:w="2925" w:type="dxa"/>
            <w:shd w:val="clear" w:color="auto" w:fill="70AD47" w:themeFill="accent6"/>
          </w:tcPr>
          <w:p w14:paraId="77E120C5" w14:textId="30D7E0AA" w:rsidR="0067669E" w:rsidRDefault="0067669E" w:rsidP="0067669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67669E" w14:paraId="49BE3D9E" w14:textId="77777777" w:rsidTr="00800A49">
        <w:tc>
          <w:tcPr>
            <w:tcW w:w="1980" w:type="dxa"/>
            <w:shd w:val="clear" w:color="auto" w:fill="auto"/>
          </w:tcPr>
          <w:p w14:paraId="701699AF" w14:textId="77D330E0" w:rsidR="0067669E" w:rsidRDefault="00410AF9" w:rsidP="0067669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13</w:t>
            </w:r>
            <w:r w:rsidRPr="00410AF9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th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December</w:t>
            </w:r>
          </w:p>
        </w:tc>
        <w:tc>
          <w:tcPr>
            <w:tcW w:w="4111" w:type="dxa"/>
            <w:shd w:val="clear" w:color="auto" w:fill="auto"/>
          </w:tcPr>
          <w:p w14:paraId="2E12D1C6" w14:textId="7C06FF53" w:rsidR="0067669E" w:rsidRDefault="00410AF9" w:rsidP="0067669E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Module Review</w:t>
            </w:r>
          </w:p>
        </w:tc>
        <w:tc>
          <w:tcPr>
            <w:tcW w:w="2925" w:type="dxa"/>
            <w:shd w:val="clear" w:color="auto" w:fill="auto"/>
          </w:tcPr>
          <w:p w14:paraId="230674DE" w14:textId="64D2A3A3" w:rsidR="0067669E" w:rsidRDefault="0067669E" w:rsidP="0067669E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7D1C4D5F" w14:textId="77777777" w:rsidR="00A9081B" w:rsidRPr="00A9081B" w:rsidRDefault="00A9081B">
      <w:pPr>
        <w:rPr>
          <w:rFonts w:ascii="Times New Roman" w:hAnsi="Times New Roman" w:cs="Times New Roman"/>
          <w:sz w:val="24"/>
          <w:szCs w:val="24"/>
        </w:rPr>
      </w:pPr>
    </w:p>
    <w:p w14:paraId="6DAD0415" w14:textId="6FEE0BA3" w:rsidR="00874081" w:rsidRDefault="00874081"/>
    <w:sectPr w:rsidR="008740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Segoe UI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 Light">
    <w:panose1 w:val="020F0302020204030204"/>
    <w:charset w:val="00"/>
    <w:family w:val="auto"/>
    <w:pitch w:val="variable"/>
    <w:sig w:usb0="00000003" w:usb1="00000000" w:usb2="00000000" w:usb3="00000000" w:csb0="00000001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BB916C6"/>
    <w:multiLevelType w:val="hybridMultilevel"/>
    <w:tmpl w:val="27900B3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E8330AA"/>
    <w:multiLevelType w:val="hybridMultilevel"/>
    <w:tmpl w:val="332CA7C0"/>
    <w:lvl w:ilvl="0" w:tplc="B72C90D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642190F"/>
    <w:multiLevelType w:val="hybridMultilevel"/>
    <w:tmpl w:val="AEB0047A"/>
    <w:lvl w:ilvl="0" w:tplc="1C460262">
      <w:start w:val="26"/>
      <w:numFmt w:val="bullet"/>
      <w:lvlText w:val="-"/>
      <w:lvlJc w:val="left"/>
      <w:pPr>
        <w:ind w:left="138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21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9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4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9081B"/>
    <w:rsid w:val="000050E9"/>
    <w:rsid w:val="000662CC"/>
    <w:rsid w:val="00082EF4"/>
    <w:rsid w:val="000E0106"/>
    <w:rsid w:val="00181D09"/>
    <w:rsid w:val="001B4C58"/>
    <w:rsid w:val="00250BC7"/>
    <w:rsid w:val="0025382D"/>
    <w:rsid w:val="00283923"/>
    <w:rsid w:val="002C3CEE"/>
    <w:rsid w:val="002D6434"/>
    <w:rsid w:val="003246B8"/>
    <w:rsid w:val="00332220"/>
    <w:rsid w:val="003848BF"/>
    <w:rsid w:val="003A4E14"/>
    <w:rsid w:val="003A4E4B"/>
    <w:rsid w:val="003E5AAB"/>
    <w:rsid w:val="00410AF9"/>
    <w:rsid w:val="004847F0"/>
    <w:rsid w:val="004C4926"/>
    <w:rsid w:val="00502602"/>
    <w:rsid w:val="00520108"/>
    <w:rsid w:val="005A4F10"/>
    <w:rsid w:val="005D2442"/>
    <w:rsid w:val="005E3E2B"/>
    <w:rsid w:val="0065684E"/>
    <w:rsid w:val="00674DAF"/>
    <w:rsid w:val="006761F0"/>
    <w:rsid w:val="0067669E"/>
    <w:rsid w:val="006B7C61"/>
    <w:rsid w:val="006C64D4"/>
    <w:rsid w:val="00732D48"/>
    <w:rsid w:val="00763495"/>
    <w:rsid w:val="00780788"/>
    <w:rsid w:val="007D26E4"/>
    <w:rsid w:val="00800A49"/>
    <w:rsid w:val="00843DBC"/>
    <w:rsid w:val="00874081"/>
    <w:rsid w:val="00932D1A"/>
    <w:rsid w:val="0095466A"/>
    <w:rsid w:val="009874CD"/>
    <w:rsid w:val="00A23BFF"/>
    <w:rsid w:val="00A7075F"/>
    <w:rsid w:val="00A9081B"/>
    <w:rsid w:val="00AA2D0A"/>
    <w:rsid w:val="00AF0D22"/>
    <w:rsid w:val="00B160EA"/>
    <w:rsid w:val="00B97447"/>
    <w:rsid w:val="00BD7993"/>
    <w:rsid w:val="00BE3DCA"/>
    <w:rsid w:val="00C113FC"/>
    <w:rsid w:val="00C80185"/>
    <w:rsid w:val="00CE5D3B"/>
    <w:rsid w:val="00D61FD2"/>
    <w:rsid w:val="00DF1BD2"/>
    <w:rsid w:val="00DF3AE8"/>
    <w:rsid w:val="00E92A3B"/>
    <w:rsid w:val="00F12872"/>
    <w:rsid w:val="00F92467"/>
    <w:rsid w:val="00FB2A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45CAE2F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9081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0662C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C3CE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3CEE"/>
    <w:rPr>
      <w:rFonts w:ascii="Segoe UI" w:hAnsi="Segoe UI" w:cs="Segoe UI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9081B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0662C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C3CE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3CEE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158</TotalTime>
  <Pages>1</Pages>
  <Words>131</Words>
  <Characters>749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Williams</dc:creator>
  <cp:keywords/>
  <dc:description/>
  <cp:lastModifiedBy>shoe</cp:lastModifiedBy>
  <cp:revision>11</cp:revision>
  <cp:lastPrinted>2017-09-18T16:09:00Z</cp:lastPrinted>
  <dcterms:created xsi:type="dcterms:W3CDTF">2019-09-24T13:07:00Z</dcterms:created>
  <dcterms:modified xsi:type="dcterms:W3CDTF">2019-10-03T20:42:00Z</dcterms:modified>
</cp:coreProperties>
</file>