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2B3C" w:rsidRDefault="00ED1E00" w:rsidP="00BC2B3C">
      <w:pPr>
        <w:tabs>
          <w:tab w:val="left" w:pos="765"/>
          <w:tab w:val="left" w:pos="1305"/>
        </w:tabs>
      </w:pPr>
      <w:r>
        <w:rPr>
          <w:noProof/>
        </w:rPr>
        <w:drawing>
          <wp:anchor distT="0" distB="0" distL="114300" distR="114300" simplePos="0" relativeHeight="251808768" behindDoc="0" locked="0" layoutInCell="1" allowOverlap="1">
            <wp:simplePos x="0" y="0"/>
            <wp:positionH relativeFrom="page">
              <wp:posOffset>962025</wp:posOffset>
            </wp:positionH>
            <wp:positionV relativeFrom="page">
              <wp:align>top</wp:align>
            </wp:positionV>
            <wp:extent cx="1981200" cy="1199626"/>
            <wp:effectExtent l="0" t="0" r="0" b="635"/>
            <wp:wrapSquare wrapText="bothSides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1200" cy="119962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color w:val="FF0000"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2552700</wp:posOffset>
            </wp:positionH>
            <wp:positionV relativeFrom="paragraph">
              <wp:posOffset>9525</wp:posOffset>
            </wp:positionV>
            <wp:extent cx="2562225" cy="523875"/>
            <wp:effectExtent l="0" t="0" r="9525" b="9525"/>
            <wp:wrapNone/>
            <wp:docPr id="2" name="Picture 1" descr="t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t.pn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562225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F29A8">
        <w:rPr>
          <w:noProof/>
          <w:color w:val="FF0000"/>
        </w:rPr>
        <w:drawing>
          <wp:anchor distT="0" distB="0" distL="114300" distR="114300" simplePos="0" relativeHeight="251654144" behindDoc="1" locked="0" layoutInCell="1" allowOverlap="1">
            <wp:simplePos x="0" y="0"/>
            <wp:positionH relativeFrom="page">
              <wp:align>right</wp:align>
            </wp:positionH>
            <wp:positionV relativeFrom="paragraph">
              <wp:posOffset>-1590675</wp:posOffset>
            </wp:positionV>
            <wp:extent cx="7772400" cy="10058400"/>
            <wp:effectExtent l="0" t="0" r="0" b="0"/>
            <wp:wrapNone/>
            <wp:docPr id="1" name="Picture 0" descr="for-word-fil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or-word-file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BC2B3C">
        <w:tab/>
      </w:r>
      <w:bookmarkStart w:id="0" w:name="_GoBack"/>
      <w:bookmarkEnd w:id="0"/>
    </w:p>
    <w:p w:rsidR="00BC2B3C" w:rsidRDefault="000026B6" w:rsidP="00BC2B3C">
      <w:pPr>
        <w:tabs>
          <w:tab w:val="left" w:pos="765"/>
          <w:tab w:val="left" w:pos="1305"/>
        </w:tabs>
      </w:pPr>
      <w:r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>
                <wp:simplePos x="0" y="0"/>
                <wp:positionH relativeFrom="column">
                  <wp:posOffset>1414780</wp:posOffset>
                </wp:positionH>
                <wp:positionV relativeFrom="paragraph">
                  <wp:posOffset>143510</wp:posOffset>
                </wp:positionV>
                <wp:extent cx="4937760" cy="253365"/>
                <wp:effectExtent l="0" t="0" r="635" b="3810"/>
                <wp:wrapNone/>
                <wp:docPr id="8" name="Text Box 4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37760" cy="2533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0000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53C4A" w:rsidRPr="00BC2B3C" w:rsidRDefault="005F74BF" w:rsidP="005F74B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A0A0A"/>
                                <w:sz w:val="28"/>
                                <w:szCs w:val="80"/>
                              </w:rPr>
                            </w:pPr>
                            <w:r w:rsidRPr="00BC2B3C">
                              <w:rPr>
                                <w:rFonts w:ascii="Times New Roman" w:eastAsia="SimSun" w:hAnsi="Times New Roman" w:cs="Times New Roman"/>
                                <w:b/>
                                <w:iCs/>
                                <w:color w:val="0A0A0A"/>
                                <w:sz w:val="28"/>
                                <w:szCs w:val="80"/>
                              </w:rPr>
                              <w:t>SPECIAL MENU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88" o:spid="_x0000_s1026" type="#_x0000_t202" style="position:absolute;margin-left:111.4pt;margin-top:11.3pt;width:388.8pt;height:19.95pt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" filled="f" fillcolor="red" stroked="f">
                <v:textbox inset="0,0,0,0">
                  <w:txbxContent>
                    <w:p w:rsidR="00453C4A" w:rsidRPr="00BC2B3C" w:rsidRDefault="005F74BF" w:rsidP="005F74BF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0A0A0A"/>
                          <w:sz w:val="28"/>
                          <w:szCs w:val="80"/>
                        </w:rPr>
                      </w:pPr>
                      <w:r w:rsidRPr="00BC2B3C">
                        <w:rPr>
                          <w:rFonts w:ascii="Times New Roman" w:eastAsia="SimSun" w:hAnsi="Times New Roman" w:cs="Times New Roman"/>
                          <w:b/>
                          <w:iCs/>
                          <w:color w:val="0A0A0A"/>
                          <w:sz w:val="28"/>
                          <w:szCs w:val="80"/>
                        </w:rPr>
                        <w:t>SPECIAL MENU</w:t>
                      </w:r>
                    </w:p>
                  </w:txbxContent>
                </v:textbox>
              </v:shape>
            </w:pict>
          </mc:Fallback>
        </mc:AlternateContent>
      </w:r>
    </w:p>
    <w:p w:rsidR="00BC2B3C" w:rsidRDefault="00F05269" w:rsidP="00BC2B3C">
      <w:pPr>
        <w:tabs>
          <w:tab w:val="left" w:pos="765"/>
          <w:tab w:val="left" w:pos="1305"/>
        </w:tabs>
      </w:pPr>
      <w:r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>
                <wp:simplePos x="0" y="0"/>
                <wp:positionH relativeFrom="column">
                  <wp:posOffset>733425</wp:posOffset>
                </wp:positionH>
                <wp:positionV relativeFrom="paragraph">
                  <wp:posOffset>258446</wp:posOffset>
                </wp:positionV>
                <wp:extent cx="2705100" cy="1466850"/>
                <wp:effectExtent l="0" t="0" r="0" b="0"/>
                <wp:wrapNone/>
                <wp:docPr id="7" name="Text Box 5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05100" cy="1466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0000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10115" w:rsidRDefault="00BC2B3C" w:rsidP="000026B6">
                            <w:pPr>
                              <w:spacing w:line="240" w:lineRule="auto"/>
                              <w:jc w:val="center"/>
                              <w:rPr>
                                <w:rFonts w:ascii="Times New Roman" w:eastAsia="SimSun" w:hAnsi="Times New Roman" w:cs="Times New Roman"/>
                                <w:b/>
                                <w:iCs/>
                                <w:color w:val="D31624"/>
                                <w:sz w:val="32"/>
                                <w:szCs w:val="44"/>
                              </w:rPr>
                            </w:pPr>
                            <w:r w:rsidRPr="00BC2B3C">
                              <w:rPr>
                                <w:rFonts w:ascii="Times New Roman" w:eastAsia="SimSun" w:hAnsi="Times New Roman" w:cs="Times New Roman"/>
                                <w:b/>
                                <w:iCs/>
                                <w:color w:val="D31624"/>
                                <w:sz w:val="32"/>
                                <w:szCs w:val="44"/>
                              </w:rPr>
                              <w:t>Starters</w:t>
                            </w:r>
                          </w:p>
                          <w:p w:rsidR="00552EB4" w:rsidRPr="007D6086" w:rsidRDefault="00BC2B3C" w:rsidP="000026B6">
                            <w:pPr>
                              <w:spacing w:line="240" w:lineRule="auto"/>
                              <w:jc w:val="both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7D6086"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</w:rPr>
                              <w:t>Warm Baked Stuffed Mushroom</w:t>
                            </w:r>
                            <w:r w:rsidRPr="007D6086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552EB4" w:rsidRPr="007D6086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                £5.90     </w:t>
                            </w:r>
                          </w:p>
                          <w:p w:rsidR="00BC2B3C" w:rsidRPr="007D6086" w:rsidRDefault="00552EB4" w:rsidP="000026B6">
                            <w:pPr>
                              <w:spacing w:line="240" w:lineRule="auto"/>
                              <w:jc w:val="both"/>
                              <w:rPr>
                                <w:rFonts w:ascii="Times New Roman" w:hAnsi="Times New Roman" w:cs="Times New Roman"/>
                                <w:sz w:val="18"/>
                                <w:szCs w:val="20"/>
                              </w:rPr>
                            </w:pPr>
                            <w:r w:rsidRPr="007D6086">
                              <w:rPr>
                                <w:rFonts w:ascii="Times New Roman" w:hAnsi="Times New Roman" w:cs="Times New Roman"/>
                                <w:sz w:val="18"/>
                                <w:szCs w:val="20"/>
                              </w:rPr>
                              <w:t>With</w:t>
                            </w:r>
                            <w:r w:rsidR="00BC2B3C" w:rsidRPr="007D6086">
                              <w:rPr>
                                <w:rFonts w:ascii="Times New Roman" w:hAnsi="Times New Roman" w:cs="Times New Roman"/>
                                <w:sz w:val="18"/>
                                <w:szCs w:val="20"/>
                              </w:rPr>
                              <w:t xml:space="preserve"> Roasted Vine Tomato &amp; Melted Buffalo Mozzarella</w:t>
                            </w:r>
                            <w:r w:rsidRPr="007D6086">
                              <w:rPr>
                                <w:rFonts w:ascii="Times New Roman" w:hAnsi="Times New Roman" w:cs="Times New Roman"/>
                                <w:sz w:val="18"/>
                                <w:szCs w:val="20"/>
                              </w:rPr>
                              <w:t xml:space="preserve">                 </w:t>
                            </w:r>
                          </w:p>
                          <w:p w:rsidR="000026B6" w:rsidRPr="007D6086" w:rsidRDefault="00BC2B3C" w:rsidP="000026B6">
                            <w:pPr>
                              <w:spacing w:line="240" w:lineRule="auto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7D6086"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</w:rPr>
                              <w:t>Roasted red pepper soup</w:t>
                            </w:r>
                            <w:r w:rsidRPr="007D6086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0026B6" w:rsidRPr="007D6086"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</w:rPr>
                              <w:t>(V GF)</w:t>
                            </w:r>
                            <w:r w:rsidR="00552EB4" w:rsidRPr="007D6086"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7D6086" w:rsidRPr="007D6086"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</w:rPr>
                              <w:t xml:space="preserve">            </w:t>
                            </w:r>
                            <w:r w:rsidR="00F32766"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</w:rPr>
                              <w:t xml:space="preserve">     </w:t>
                            </w:r>
                            <w:r w:rsidR="00552EB4" w:rsidRPr="007D6086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£6.90     </w:t>
                            </w:r>
                          </w:p>
                          <w:p w:rsidR="00BC2B3C" w:rsidRPr="007D6086" w:rsidRDefault="00BC2B3C" w:rsidP="000026B6">
                            <w:pPr>
                              <w:spacing w:line="240" w:lineRule="auto"/>
                              <w:rPr>
                                <w:rFonts w:ascii="Times New Roman" w:hAnsi="Times New Roman" w:cs="Times New Roman"/>
                                <w:sz w:val="18"/>
                                <w:szCs w:val="20"/>
                              </w:rPr>
                            </w:pPr>
                            <w:r w:rsidRPr="007D6086">
                              <w:rPr>
                                <w:rFonts w:ascii="Times New Roman" w:hAnsi="Times New Roman" w:cs="Times New Roman"/>
                                <w:sz w:val="18"/>
                                <w:szCs w:val="20"/>
                              </w:rPr>
                              <w:t xml:space="preserve">Grilled sweetcorn crème fraiche and chives </w:t>
                            </w:r>
                          </w:p>
                          <w:p w:rsidR="00BC2B3C" w:rsidRPr="00BC2B3C" w:rsidRDefault="00BC2B3C" w:rsidP="00BC2B3C">
                            <w:pPr>
                              <w:rPr>
                                <w:rFonts w:ascii="Times New Roman" w:hAnsi="Times New Roman" w:cs="Times New Roman"/>
                                <w:b/>
                                <w:color w:val="D31624"/>
                                <w:sz w:val="32"/>
                                <w:szCs w:val="4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08" o:spid="_x0000_s1027" type="#_x0000_t202" style="position:absolute;margin-left:57.75pt;margin-top:20.35pt;width:213pt;height:115.5pt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" filled="f" fillcolor="red" stroked="f">
                <v:textbox inset="0,0,0,0">
                  <w:txbxContent>
                    <w:p w:rsidR="00010115" w:rsidRDefault="00BC2B3C" w:rsidP="000026B6">
                      <w:pPr>
                        <w:spacing w:line="240" w:lineRule="auto"/>
                        <w:jc w:val="center"/>
                        <w:rPr>
                          <w:rFonts w:ascii="Times New Roman" w:eastAsia="SimSun" w:hAnsi="Times New Roman" w:cs="Times New Roman"/>
                          <w:b/>
                          <w:iCs/>
                          <w:color w:val="D31624"/>
                          <w:sz w:val="32"/>
                          <w:szCs w:val="44"/>
                        </w:rPr>
                      </w:pPr>
                      <w:r w:rsidRPr="00BC2B3C">
                        <w:rPr>
                          <w:rFonts w:ascii="Times New Roman" w:eastAsia="SimSun" w:hAnsi="Times New Roman" w:cs="Times New Roman"/>
                          <w:b/>
                          <w:iCs/>
                          <w:color w:val="D31624"/>
                          <w:sz w:val="32"/>
                          <w:szCs w:val="44"/>
                        </w:rPr>
                        <w:t>Starters</w:t>
                      </w:r>
                    </w:p>
                    <w:p w:rsidR="00552EB4" w:rsidRPr="007D6086" w:rsidRDefault="00BC2B3C" w:rsidP="000026B6">
                      <w:pPr>
                        <w:spacing w:line="240" w:lineRule="auto"/>
                        <w:jc w:val="both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7D6086">
                        <w:rPr>
                          <w:rFonts w:ascii="Times New Roman" w:hAnsi="Times New Roman" w:cs="Times New Roman"/>
                          <w:b/>
                          <w:sz w:val="20"/>
                          <w:szCs w:val="20"/>
                        </w:rPr>
                        <w:t>Warm Baked Stuffed Mushroom</w:t>
                      </w:r>
                      <w:r w:rsidRPr="007D6086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</w:t>
                      </w:r>
                      <w:r w:rsidR="00552EB4" w:rsidRPr="007D6086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                £5.90     </w:t>
                      </w:r>
                    </w:p>
                    <w:p w:rsidR="00BC2B3C" w:rsidRPr="007D6086" w:rsidRDefault="00552EB4" w:rsidP="000026B6">
                      <w:pPr>
                        <w:spacing w:line="240" w:lineRule="auto"/>
                        <w:jc w:val="both"/>
                        <w:rPr>
                          <w:rFonts w:ascii="Times New Roman" w:hAnsi="Times New Roman" w:cs="Times New Roman"/>
                          <w:sz w:val="18"/>
                          <w:szCs w:val="20"/>
                        </w:rPr>
                      </w:pPr>
                      <w:r w:rsidRPr="007D6086">
                        <w:rPr>
                          <w:rFonts w:ascii="Times New Roman" w:hAnsi="Times New Roman" w:cs="Times New Roman"/>
                          <w:sz w:val="18"/>
                          <w:szCs w:val="20"/>
                        </w:rPr>
                        <w:t>With</w:t>
                      </w:r>
                      <w:r w:rsidR="00BC2B3C" w:rsidRPr="007D6086">
                        <w:rPr>
                          <w:rFonts w:ascii="Times New Roman" w:hAnsi="Times New Roman" w:cs="Times New Roman"/>
                          <w:sz w:val="18"/>
                          <w:szCs w:val="20"/>
                        </w:rPr>
                        <w:t xml:space="preserve"> Roasted Vine Tomato &amp; Melted Buffalo Mozzarella</w:t>
                      </w:r>
                      <w:r w:rsidRPr="007D6086">
                        <w:rPr>
                          <w:rFonts w:ascii="Times New Roman" w:hAnsi="Times New Roman" w:cs="Times New Roman"/>
                          <w:sz w:val="18"/>
                          <w:szCs w:val="20"/>
                        </w:rPr>
                        <w:t xml:space="preserve">                 </w:t>
                      </w:r>
                    </w:p>
                    <w:p w:rsidR="000026B6" w:rsidRPr="007D6086" w:rsidRDefault="00BC2B3C" w:rsidP="000026B6">
                      <w:pPr>
                        <w:spacing w:line="240" w:lineRule="auto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7D6086">
                        <w:rPr>
                          <w:rFonts w:ascii="Times New Roman" w:hAnsi="Times New Roman" w:cs="Times New Roman"/>
                          <w:b/>
                          <w:sz w:val="20"/>
                          <w:szCs w:val="20"/>
                        </w:rPr>
                        <w:t>Roasted red pepper soup</w:t>
                      </w:r>
                      <w:r w:rsidRPr="007D6086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</w:t>
                      </w:r>
                      <w:r w:rsidR="000026B6" w:rsidRPr="007D6086">
                        <w:rPr>
                          <w:rFonts w:ascii="Times New Roman" w:hAnsi="Times New Roman" w:cs="Times New Roman"/>
                          <w:b/>
                          <w:sz w:val="20"/>
                          <w:szCs w:val="20"/>
                        </w:rPr>
                        <w:t>(V GF)</w:t>
                      </w:r>
                      <w:r w:rsidR="00552EB4" w:rsidRPr="007D6086">
                        <w:rPr>
                          <w:rFonts w:ascii="Times New Roman" w:hAnsi="Times New Roman" w:cs="Times New Roman"/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="007D6086" w:rsidRPr="007D6086">
                        <w:rPr>
                          <w:rFonts w:ascii="Times New Roman" w:hAnsi="Times New Roman" w:cs="Times New Roman"/>
                          <w:b/>
                          <w:sz w:val="20"/>
                          <w:szCs w:val="20"/>
                        </w:rPr>
                        <w:t xml:space="preserve">            </w:t>
                      </w:r>
                      <w:r w:rsidR="00F32766">
                        <w:rPr>
                          <w:rFonts w:ascii="Times New Roman" w:hAnsi="Times New Roman" w:cs="Times New Roman"/>
                          <w:b/>
                          <w:sz w:val="20"/>
                          <w:szCs w:val="20"/>
                        </w:rPr>
                        <w:t xml:space="preserve">     </w:t>
                      </w:r>
                      <w:r w:rsidR="00552EB4" w:rsidRPr="007D6086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£6.90     </w:t>
                      </w:r>
                    </w:p>
                    <w:p w:rsidR="00BC2B3C" w:rsidRPr="007D6086" w:rsidRDefault="00BC2B3C" w:rsidP="000026B6">
                      <w:pPr>
                        <w:spacing w:line="240" w:lineRule="auto"/>
                        <w:rPr>
                          <w:rFonts w:ascii="Times New Roman" w:hAnsi="Times New Roman" w:cs="Times New Roman"/>
                          <w:sz w:val="18"/>
                          <w:szCs w:val="20"/>
                        </w:rPr>
                      </w:pPr>
                      <w:r w:rsidRPr="007D6086">
                        <w:rPr>
                          <w:rFonts w:ascii="Times New Roman" w:hAnsi="Times New Roman" w:cs="Times New Roman"/>
                          <w:sz w:val="18"/>
                          <w:szCs w:val="20"/>
                        </w:rPr>
                        <w:t xml:space="preserve">Grilled sweetcorn crème fraiche and chives </w:t>
                      </w:r>
                    </w:p>
                    <w:p w:rsidR="00BC2B3C" w:rsidRPr="00BC2B3C" w:rsidRDefault="00BC2B3C" w:rsidP="00BC2B3C">
                      <w:pPr>
                        <w:rPr>
                          <w:rFonts w:ascii="Times New Roman" w:hAnsi="Times New Roman" w:cs="Times New Roman"/>
                          <w:b/>
                          <w:color w:val="D31624"/>
                          <w:sz w:val="32"/>
                          <w:szCs w:val="4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BC2B3C" w:rsidRDefault="007D6086" w:rsidP="00BC2B3C">
      <w:pPr>
        <w:tabs>
          <w:tab w:val="left" w:pos="765"/>
          <w:tab w:val="left" w:pos="1305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07744" behindDoc="0" locked="0" layoutInCell="1" allowOverlap="1" wp14:anchorId="48BF1BFD" wp14:editId="66A18EC7">
                <wp:simplePos x="0" y="0"/>
                <wp:positionH relativeFrom="column">
                  <wp:posOffset>3876675</wp:posOffset>
                </wp:positionH>
                <wp:positionV relativeFrom="paragraph">
                  <wp:posOffset>11430</wp:posOffset>
                </wp:positionV>
                <wp:extent cx="2886075" cy="1428750"/>
                <wp:effectExtent l="0" t="0" r="9525" b="0"/>
                <wp:wrapNone/>
                <wp:docPr id="5" name="Text Box 5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86075" cy="1428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0000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D6086" w:rsidRDefault="007D6086" w:rsidP="007D6086">
                            <w:pPr>
                              <w:spacing w:line="240" w:lineRule="auto"/>
                              <w:jc w:val="center"/>
                              <w:rPr>
                                <w:rFonts w:ascii="Times New Roman" w:eastAsia="SimSun" w:hAnsi="Times New Roman" w:cs="Times New Roman"/>
                                <w:b/>
                                <w:iCs/>
                                <w:color w:val="D31624"/>
                                <w:sz w:val="32"/>
                                <w:szCs w:val="44"/>
                              </w:rPr>
                            </w:pPr>
                            <w:r>
                              <w:rPr>
                                <w:rFonts w:ascii="Times New Roman" w:eastAsia="SimSun" w:hAnsi="Times New Roman" w:cs="Times New Roman"/>
                                <w:b/>
                                <w:iCs/>
                                <w:color w:val="D31624"/>
                                <w:sz w:val="32"/>
                                <w:szCs w:val="44"/>
                              </w:rPr>
                              <w:t>Desserts</w:t>
                            </w:r>
                          </w:p>
                          <w:p w:rsidR="007D6086" w:rsidRPr="007D6086" w:rsidRDefault="007D6086" w:rsidP="007D6086">
                            <w:pPr>
                              <w:spacing w:line="240" w:lineRule="auto"/>
                              <w:jc w:val="both"/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</w:rPr>
                            </w:pPr>
                            <w:r w:rsidRPr="007D6086"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</w:rPr>
                              <w:t xml:space="preserve">Strawberry </w:t>
                            </w:r>
                            <w:proofErr w:type="spellStart"/>
                            <w:r w:rsidRPr="007D6086"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</w:rPr>
                              <w:t>Pannacotta</w:t>
                            </w:r>
                            <w:proofErr w:type="spellEnd"/>
                            <w:r w:rsidRPr="007D6086"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</w:rPr>
                              <w:t xml:space="preserve"> (GF)                      </w:t>
                            </w:r>
                            <w:r w:rsidRPr="007D6086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£7.90     </w:t>
                            </w:r>
                          </w:p>
                          <w:p w:rsidR="007D6086" w:rsidRPr="007D6086" w:rsidRDefault="007D6086" w:rsidP="007D6086">
                            <w:pPr>
                              <w:spacing w:line="240" w:lineRule="auto"/>
                              <w:jc w:val="both"/>
                              <w:rPr>
                                <w:rFonts w:ascii="Times New Roman" w:hAnsi="Times New Roman" w:cs="Times New Roman"/>
                                <w:sz w:val="18"/>
                                <w:szCs w:val="20"/>
                              </w:rPr>
                            </w:pPr>
                            <w:r w:rsidRPr="007D6086">
                              <w:rPr>
                                <w:rFonts w:ascii="Times New Roman" w:hAnsi="Times New Roman" w:cs="Times New Roman"/>
                                <w:sz w:val="18"/>
                                <w:szCs w:val="20"/>
                              </w:rPr>
                              <w:t>Fresh strawberries and strawberry coulis</w:t>
                            </w:r>
                          </w:p>
                          <w:p w:rsidR="007D6086" w:rsidRPr="007D6086" w:rsidRDefault="007D6086" w:rsidP="007D6086">
                            <w:pPr>
                              <w:spacing w:line="240" w:lineRule="auto"/>
                              <w:jc w:val="both"/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</w:rPr>
                            </w:pPr>
                            <w:r w:rsidRPr="007D6086"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</w:rPr>
                              <w:t xml:space="preserve">Chocolate </w:t>
                            </w:r>
                            <w:proofErr w:type="spellStart"/>
                            <w:r w:rsidRPr="007D6086"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</w:rPr>
                              <w:t>Nemessis</w:t>
                            </w:r>
                            <w:proofErr w:type="spellEnd"/>
                            <w:r w:rsidRPr="007D6086"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</w:rPr>
                              <w:t xml:space="preserve"> (GF)                            </w:t>
                            </w:r>
                            <w:r w:rsidRPr="007D6086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£8.00     </w:t>
                            </w:r>
                          </w:p>
                          <w:p w:rsidR="007D6086" w:rsidRPr="007D6086" w:rsidRDefault="007D6086" w:rsidP="007D6086">
                            <w:pPr>
                              <w:spacing w:line="240" w:lineRule="auto"/>
                              <w:jc w:val="both"/>
                              <w:rPr>
                                <w:rFonts w:ascii="Times New Roman" w:eastAsia="SimSun" w:hAnsi="Times New Roman" w:cs="Times New Roman"/>
                                <w:sz w:val="18"/>
                                <w:szCs w:val="18"/>
                              </w:rPr>
                            </w:pPr>
                            <w:r w:rsidRPr="007D6086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Salted caramel sauce, Fresh berries and Milk Ice cream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BF1BFD" id="Text Box 595" o:spid="_x0000_s1028" type="#_x0000_t202" style="position:absolute;margin-left:305.25pt;margin-top:.9pt;width:227.25pt;height:112.5pt;z-index:251807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" filled="f" fillcolor="red" stroked="f">
                <v:textbox inset="0,0,0,0">
                  <w:txbxContent>
                    <w:p w:rsidR="007D6086" w:rsidRDefault="007D6086" w:rsidP="007D6086">
                      <w:pPr>
                        <w:spacing w:line="240" w:lineRule="auto"/>
                        <w:jc w:val="center"/>
                        <w:rPr>
                          <w:rFonts w:ascii="Times New Roman" w:eastAsia="SimSun" w:hAnsi="Times New Roman" w:cs="Times New Roman"/>
                          <w:b/>
                          <w:iCs/>
                          <w:color w:val="D31624"/>
                          <w:sz w:val="32"/>
                          <w:szCs w:val="44"/>
                        </w:rPr>
                      </w:pPr>
                      <w:r>
                        <w:rPr>
                          <w:rFonts w:ascii="Times New Roman" w:eastAsia="SimSun" w:hAnsi="Times New Roman" w:cs="Times New Roman"/>
                          <w:b/>
                          <w:iCs/>
                          <w:color w:val="D31624"/>
                          <w:sz w:val="32"/>
                          <w:szCs w:val="44"/>
                        </w:rPr>
                        <w:t>Desserts</w:t>
                      </w:r>
                    </w:p>
                    <w:p w:rsidR="007D6086" w:rsidRPr="007D6086" w:rsidRDefault="007D6086" w:rsidP="007D6086">
                      <w:pPr>
                        <w:spacing w:line="240" w:lineRule="auto"/>
                        <w:jc w:val="both"/>
                        <w:rPr>
                          <w:rFonts w:ascii="Times New Roman" w:hAnsi="Times New Roman" w:cs="Times New Roman"/>
                          <w:b/>
                          <w:sz w:val="20"/>
                          <w:szCs w:val="20"/>
                        </w:rPr>
                      </w:pPr>
                      <w:r w:rsidRPr="007D6086">
                        <w:rPr>
                          <w:rFonts w:ascii="Times New Roman" w:hAnsi="Times New Roman" w:cs="Times New Roman"/>
                          <w:b/>
                          <w:sz w:val="20"/>
                          <w:szCs w:val="20"/>
                        </w:rPr>
                        <w:t xml:space="preserve">Strawberry </w:t>
                      </w:r>
                      <w:proofErr w:type="spellStart"/>
                      <w:r w:rsidRPr="007D6086">
                        <w:rPr>
                          <w:rFonts w:ascii="Times New Roman" w:hAnsi="Times New Roman" w:cs="Times New Roman"/>
                          <w:b/>
                          <w:sz w:val="20"/>
                          <w:szCs w:val="20"/>
                        </w:rPr>
                        <w:t>Pannacotta</w:t>
                      </w:r>
                      <w:proofErr w:type="spellEnd"/>
                      <w:r w:rsidRPr="007D6086">
                        <w:rPr>
                          <w:rFonts w:ascii="Times New Roman" w:hAnsi="Times New Roman" w:cs="Times New Roman"/>
                          <w:b/>
                          <w:sz w:val="20"/>
                          <w:szCs w:val="20"/>
                        </w:rPr>
                        <w:t xml:space="preserve"> (GF)                      </w:t>
                      </w:r>
                      <w:r w:rsidRPr="007D6086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£7.90     </w:t>
                      </w:r>
                    </w:p>
                    <w:p w:rsidR="007D6086" w:rsidRPr="007D6086" w:rsidRDefault="007D6086" w:rsidP="007D6086">
                      <w:pPr>
                        <w:spacing w:line="240" w:lineRule="auto"/>
                        <w:jc w:val="both"/>
                        <w:rPr>
                          <w:rFonts w:ascii="Times New Roman" w:hAnsi="Times New Roman" w:cs="Times New Roman"/>
                          <w:sz w:val="18"/>
                          <w:szCs w:val="20"/>
                        </w:rPr>
                      </w:pPr>
                      <w:r w:rsidRPr="007D6086">
                        <w:rPr>
                          <w:rFonts w:ascii="Times New Roman" w:hAnsi="Times New Roman" w:cs="Times New Roman"/>
                          <w:sz w:val="18"/>
                          <w:szCs w:val="20"/>
                        </w:rPr>
                        <w:t>Fresh strawberries and strawberry coulis</w:t>
                      </w:r>
                    </w:p>
                    <w:p w:rsidR="007D6086" w:rsidRPr="007D6086" w:rsidRDefault="007D6086" w:rsidP="007D6086">
                      <w:pPr>
                        <w:spacing w:line="240" w:lineRule="auto"/>
                        <w:jc w:val="both"/>
                        <w:rPr>
                          <w:rFonts w:ascii="Times New Roman" w:hAnsi="Times New Roman" w:cs="Times New Roman"/>
                          <w:b/>
                          <w:sz w:val="20"/>
                          <w:szCs w:val="20"/>
                        </w:rPr>
                      </w:pPr>
                      <w:r w:rsidRPr="007D6086">
                        <w:rPr>
                          <w:rFonts w:ascii="Times New Roman" w:hAnsi="Times New Roman" w:cs="Times New Roman"/>
                          <w:b/>
                          <w:sz w:val="20"/>
                          <w:szCs w:val="20"/>
                        </w:rPr>
                        <w:t xml:space="preserve">Chocolate </w:t>
                      </w:r>
                      <w:proofErr w:type="spellStart"/>
                      <w:r w:rsidRPr="007D6086">
                        <w:rPr>
                          <w:rFonts w:ascii="Times New Roman" w:hAnsi="Times New Roman" w:cs="Times New Roman"/>
                          <w:b/>
                          <w:sz w:val="20"/>
                          <w:szCs w:val="20"/>
                        </w:rPr>
                        <w:t>Nemessis</w:t>
                      </w:r>
                      <w:proofErr w:type="spellEnd"/>
                      <w:r w:rsidRPr="007D6086">
                        <w:rPr>
                          <w:rFonts w:ascii="Times New Roman" w:hAnsi="Times New Roman" w:cs="Times New Roman"/>
                          <w:b/>
                          <w:sz w:val="20"/>
                          <w:szCs w:val="20"/>
                        </w:rPr>
                        <w:t xml:space="preserve"> (GF)                            </w:t>
                      </w:r>
                      <w:r w:rsidRPr="007D6086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£8.00     </w:t>
                      </w:r>
                    </w:p>
                    <w:p w:rsidR="007D6086" w:rsidRPr="007D6086" w:rsidRDefault="007D6086" w:rsidP="007D6086">
                      <w:pPr>
                        <w:spacing w:line="240" w:lineRule="auto"/>
                        <w:jc w:val="both"/>
                        <w:rPr>
                          <w:rFonts w:ascii="Times New Roman" w:eastAsia="SimSun" w:hAnsi="Times New Roman" w:cs="Times New Roman"/>
                          <w:sz w:val="18"/>
                          <w:szCs w:val="18"/>
                        </w:rPr>
                      </w:pPr>
                      <w:r w:rsidRPr="007D6086"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>Salted caramel sauce, Fresh berries and Milk Ice cream</w:t>
                      </w:r>
                    </w:p>
                  </w:txbxContent>
                </v:textbox>
              </v:shape>
            </w:pict>
          </mc:Fallback>
        </mc:AlternateContent>
      </w:r>
    </w:p>
    <w:p w:rsidR="00BC2B3C" w:rsidRDefault="00BC2B3C" w:rsidP="00BC2B3C">
      <w:pPr>
        <w:tabs>
          <w:tab w:val="left" w:pos="765"/>
          <w:tab w:val="left" w:pos="1305"/>
        </w:tabs>
      </w:pPr>
    </w:p>
    <w:p w:rsidR="00BC2B3C" w:rsidRDefault="00BC2B3C" w:rsidP="00BC2B3C">
      <w:pPr>
        <w:tabs>
          <w:tab w:val="left" w:pos="765"/>
          <w:tab w:val="left" w:pos="1305"/>
        </w:tabs>
      </w:pPr>
    </w:p>
    <w:p w:rsidR="00BC2B3C" w:rsidRDefault="000026B6" w:rsidP="000026B6">
      <w:pPr>
        <w:tabs>
          <w:tab w:val="right" w:pos="11520"/>
        </w:tabs>
      </w:pPr>
      <w:r>
        <w:tab/>
      </w:r>
    </w:p>
    <w:p w:rsidR="00BC2B3C" w:rsidRDefault="000026B6" w:rsidP="000026B6">
      <w:pPr>
        <w:tabs>
          <w:tab w:val="left" w:pos="10425"/>
        </w:tabs>
      </w:pPr>
      <w:r>
        <w:tab/>
      </w:r>
    </w:p>
    <w:p w:rsidR="00BC2B3C" w:rsidRDefault="007D6086" w:rsidP="00BC2B3C">
      <w:pPr>
        <w:tabs>
          <w:tab w:val="left" w:pos="765"/>
          <w:tab w:val="left" w:pos="1305"/>
        </w:tabs>
      </w:pPr>
      <w:r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794432" behindDoc="0" locked="0" layoutInCell="1" allowOverlap="1">
                <wp:simplePos x="0" y="0"/>
                <wp:positionH relativeFrom="page">
                  <wp:align>center</wp:align>
                </wp:positionH>
                <wp:positionV relativeFrom="paragraph">
                  <wp:posOffset>5715</wp:posOffset>
                </wp:positionV>
                <wp:extent cx="4661535" cy="2076450"/>
                <wp:effectExtent l="0" t="0" r="5715" b="0"/>
                <wp:wrapNone/>
                <wp:docPr id="6" name="Text Box 5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61535" cy="2076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0000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C2B3C" w:rsidRDefault="00BC2B3C" w:rsidP="000026B6">
                            <w:pPr>
                              <w:spacing w:line="240" w:lineRule="auto"/>
                              <w:jc w:val="center"/>
                              <w:rPr>
                                <w:rFonts w:ascii="Times New Roman" w:eastAsia="SimSun" w:hAnsi="Times New Roman" w:cs="Times New Roman"/>
                                <w:b/>
                                <w:iCs/>
                                <w:color w:val="D31624"/>
                                <w:sz w:val="32"/>
                                <w:szCs w:val="44"/>
                              </w:rPr>
                            </w:pPr>
                            <w:r>
                              <w:rPr>
                                <w:rFonts w:ascii="Times New Roman" w:eastAsia="SimSun" w:hAnsi="Times New Roman" w:cs="Times New Roman"/>
                                <w:b/>
                                <w:iCs/>
                                <w:color w:val="D31624"/>
                                <w:sz w:val="32"/>
                                <w:szCs w:val="44"/>
                              </w:rPr>
                              <w:t>Main Courses</w:t>
                            </w:r>
                          </w:p>
                          <w:p w:rsidR="000026B6" w:rsidRPr="007D6086" w:rsidRDefault="000026B6" w:rsidP="000026B6">
                            <w:pPr>
                              <w:spacing w:line="240" w:lineRule="auto"/>
                              <w:jc w:val="both"/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</w:rPr>
                            </w:pPr>
                            <w:r w:rsidRPr="007D6086"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</w:rPr>
                              <w:t>R</w:t>
                            </w:r>
                            <w:r w:rsidR="00BC2B3C" w:rsidRPr="007D6086"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</w:rPr>
                              <w:t xml:space="preserve">oasted shoulder of lamb </w:t>
                            </w:r>
                            <w:r w:rsidRPr="007D6086"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</w:rPr>
                              <w:t>(GF)</w:t>
                            </w:r>
                            <w:r w:rsidR="00552EB4" w:rsidRPr="007D6086"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</w:rPr>
                              <w:t xml:space="preserve">                                                           </w:t>
                            </w:r>
                            <w:r w:rsidR="007D6086"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</w:rPr>
                              <w:t xml:space="preserve">     </w:t>
                            </w:r>
                            <w:r w:rsidR="00552EB4" w:rsidRPr="007D6086"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552EB4" w:rsidRPr="007D6086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£18.75     </w:t>
                            </w:r>
                          </w:p>
                          <w:p w:rsidR="00BC2B3C" w:rsidRPr="007D6086" w:rsidRDefault="00BC2B3C" w:rsidP="000026B6">
                            <w:pPr>
                              <w:spacing w:line="240" w:lineRule="auto"/>
                              <w:jc w:val="both"/>
                              <w:rPr>
                                <w:rFonts w:ascii="Times New Roman" w:hAnsi="Times New Roman" w:cs="Times New Roman"/>
                                <w:sz w:val="18"/>
                                <w:szCs w:val="20"/>
                              </w:rPr>
                            </w:pPr>
                            <w:proofErr w:type="spellStart"/>
                            <w:r w:rsidRPr="007D6086">
                              <w:rPr>
                                <w:rFonts w:ascii="Times New Roman" w:hAnsi="Times New Roman" w:cs="Times New Roman"/>
                                <w:sz w:val="18"/>
                                <w:szCs w:val="20"/>
                              </w:rPr>
                              <w:t>Canellini</w:t>
                            </w:r>
                            <w:proofErr w:type="spellEnd"/>
                            <w:r w:rsidRPr="007D6086">
                              <w:rPr>
                                <w:rFonts w:ascii="Times New Roman" w:hAnsi="Times New Roman" w:cs="Times New Roman"/>
                                <w:sz w:val="18"/>
                                <w:szCs w:val="20"/>
                              </w:rPr>
                              <w:t xml:space="preserve"> beans roasting Juices and thyme infused fondant potato</w:t>
                            </w:r>
                            <w:r w:rsidR="000026B6" w:rsidRPr="007D6086">
                              <w:rPr>
                                <w:rFonts w:ascii="Times New Roman" w:hAnsi="Times New Roman" w:cs="Times New Roman"/>
                                <w:sz w:val="18"/>
                                <w:szCs w:val="20"/>
                              </w:rPr>
                              <w:t xml:space="preserve"> </w:t>
                            </w:r>
                          </w:p>
                          <w:p w:rsidR="000026B6" w:rsidRPr="007D6086" w:rsidRDefault="000026B6" w:rsidP="000026B6">
                            <w:pPr>
                              <w:spacing w:line="240" w:lineRule="auto"/>
                              <w:jc w:val="both"/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</w:rPr>
                            </w:pPr>
                            <w:r w:rsidRPr="007D6086"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</w:rPr>
                              <w:t xml:space="preserve">Baked Lasagna of </w:t>
                            </w:r>
                            <w:proofErr w:type="spellStart"/>
                            <w:r w:rsidRPr="007D6086"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</w:rPr>
                              <w:t>Aubergines</w:t>
                            </w:r>
                            <w:proofErr w:type="spellEnd"/>
                            <w:r w:rsidRPr="007D6086"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</w:rPr>
                              <w:t xml:space="preserve"> (GF V)</w:t>
                            </w:r>
                            <w:r w:rsidR="00552EB4" w:rsidRPr="007D6086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                                                     £17.90     </w:t>
                            </w:r>
                          </w:p>
                          <w:p w:rsidR="000026B6" w:rsidRPr="007D6086" w:rsidRDefault="000026B6" w:rsidP="000026B6">
                            <w:pPr>
                              <w:spacing w:line="240" w:lineRule="auto"/>
                              <w:jc w:val="both"/>
                              <w:rPr>
                                <w:rFonts w:ascii="Times New Roman" w:hAnsi="Times New Roman" w:cs="Times New Roman"/>
                                <w:sz w:val="18"/>
                                <w:szCs w:val="20"/>
                              </w:rPr>
                            </w:pPr>
                            <w:r w:rsidRPr="007D6086">
                              <w:rPr>
                                <w:rFonts w:ascii="Times New Roman" w:hAnsi="Times New Roman" w:cs="Times New Roman"/>
                                <w:sz w:val="18"/>
                                <w:szCs w:val="20"/>
                              </w:rPr>
                              <w:t xml:space="preserve">Pomodoro sauce, </w:t>
                            </w:r>
                            <w:proofErr w:type="spellStart"/>
                            <w:r w:rsidRPr="007D6086">
                              <w:rPr>
                                <w:rFonts w:ascii="Times New Roman" w:hAnsi="Times New Roman" w:cs="Times New Roman"/>
                                <w:sz w:val="18"/>
                                <w:szCs w:val="20"/>
                              </w:rPr>
                              <w:t>Bechamel</w:t>
                            </w:r>
                            <w:proofErr w:type="spellEnd"/>
                            <w:r w:rsidRPr="007D6086">
                              <w:rPr>
                                <w:rFonts w:ascii="Times New Roman" w:hAnsi="Times New Roman" w:cs="Times New Roman"/>
                                <w:sz w:val="18"/>
                                <w:szCs w:val="20"/>
                              </w:rPr>
                              <w:t xml:space="preserve"> and aged Grana Padano cheese, Lentils and spinach </w:t>
                            </w:r>
                            <w:proofErr w:type="spellStart"/>
                            <w:r w:rsidRPr="007D6086">
                              <w:rPr>
                                <w:rFonts w:ascii="Times New Roman" w:hAnsi="Times New Roman" w:cs="Times New Roman"/>
                                <w:sz w:val="18"/>
                                <w:szCs w:val="20"/>
                              </w:rPr>
                              <w:t>orzotto</w:t>
                            </w:r>
                            <w:proofErr w:type="spellEnd"/>
                            <w:r w:rsidRPr="007D6086">
                              <w:rPr>
                                <w:rFonts w:ascii="Times New Roman" w:hAnsi="Times New Roman" w:cs="Times New Roman"/>
                                <w:sz w:val="18"/>
                                <w:szCs w:val="20"/>
                              </w:rPr>
                              <w:t xml:space="preserve"> </w:t>
                            </w:r>
                          </w:p>
                          <w:p w:rsidR="00552EB4" w:rsidRPr="007D6086" w:rsidRDefault="00552EB4" w:rsidP="000026B6">
                            <w:pPr>
                              <w:spacing w:line="240" w:lineRule="auto"/>
                              <w:jc w:val="both"/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</w:rPr>
                            </w:pPr>
                            <w:r w:rsidRPr="007D6086"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</w:rPr>
                              <w:t xml:space="preserve">Dry aged Fillet steak (GF)                                                                    </w:t>
                            </w:r>
                            <w:r w:rsidR="007D6086"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</w:rPr>
                              <w:t xml:space="preserve">     </w:t>
                            </w:r>
                            <w:r w:rsidRPr="007D6086"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D6086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£18.90     </w:t>
                            </w:r>
                          </w:p>
                          <w:p w:rsidR="00552EB4" w:rsidRPr="007D6086" w:rsidRDefault="00552EB4" w:rsidP="000026B6">
                            <w:pPr>
                              <w:spacing w:line="240" w:lineRule="auto"/>
                              <w:jc w:val="both"/>
                              <w:rPr>
                                <w:rFonts w:ascii="Times New Roman" w:eastAsia="SimSun" w:hAnsi="Times New Roman" w:cs="Times New Roman"/>
                                <w:sz w:val="18"/>
                                <w:szCs w:val="20"/>
                              </w:rPr>
                            </w:pPr>
                            <w:r w:rsidRPr="007D6086">
                              <w:rPr>
                                <w:rFonts w:ascii="Times New Roman" w:hAnsi="Times New Roman" w:cs="Times New Roman"/>
                                <w:sz w:val="18"/>
                                <w:szCs w:val="20"/>
                              </w:rPr>
                              <w:t xml:space="preserve">Homemade pommes frites, piccolo tomatoes and sauce au </w:t>
                            </w:r>
                            <w:proofErr w:type="spellStart"/>
                            <w:r w:rsidRPr="007D6086">
                              <w:rPr>
                                <w:rFonts w:ascii="Times New Roman" w:hAnsi="Times New Roman" w:cs="Times New Roman"/>
                                <w:sz w:val="18"/>
                                <w:szCs w:val="20"/>
                              </w:rPr>
                              <w:t>poivre</w:t>
                            </w:r>
                            <w:proofErr w:type="spellEnd"/>
                            <w:r w:rsidRPr="007D6086">
                              <w:rPr>
                                <w:rFonts w:ascii="Times New Roman" w:hAnsi="Times New Roman" w:cs="Times New Roman"/>
                                <w:sz w:val="18"/>
                                <w:szCs w:val="20"/>
                              </w:rPr>
                              <w:t xml:space="preserve"> and steak salad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94" o:spid="_x0000_s1029" type="#_x0000_t202" style="position:absolute;margin-left:0;margin-top:.45pt;width:367.05pt;height:163.5pt;z-index:251794432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" filled="f" fillcolor="red" stroked="f">
                <v:textbox inset="0,0,0,0">
                  <w:txbxContent>
                    <w:p w:rsidR="00BC2B3C" w:rsidRDefault="00BC2B3C" w:rsidP="000026B6">
                      <w:pPr>
                        <w:spacing w:line="240" w:lineRule="auto"/>
                        <w:jc w:val="center"/>
                        <w:rPr>
                          <w:rFonts w:ascii="Times New Roman" w:eastAsia="SimSun" w:hAnsi="Times New Roman" w:cs="Times New Roman"/>
                          <w:b/>
                          <w:iCs/>
                          <w:color w:val="D31624"/>
                          <w:sz w:val="32"/>
                          <w:szCs w:val="44"/>
                        </w:rPr>
                      </w:pPr>
                      <w:r>
                        <w:rPr>
                          <w:rFonts w:ascii="Times New Roman" w:eastAsia="SimSun" w:hAnsi="Times New Roman" w:cs="Times New Roman"/>
                          <w:b/>
                          <w:iCs/>
                          <w:color w:val="D31624"/>
                          <w:sz w:val="32"/>
                          <w:szCs w:val="44"/>
                        </w:rPr>
                        <w:t>Main Courses</w:t>
                      </w:r>
                    </w:p>
                    <w:p w:rsidR="000026B6" w:rsidRPr="007D6086" w:rsidRDefault="000026B6" w:rsidP="000026B6">
                      <w:pPr>
                        <w:spacing w:line="240" w:lineRule="auto"/>
                        <w:jc w:val="both"/>
                        <w:rPr>
                          <w:rFonts w:ascii="Times New Roman" w:hAnsi="Times New Roman" w:cs="Times New Roman"/>
                          <w:b/>
                          <w:sz w:val="20"/>
                          <w:szCs w:val="20"/>
                        </w:rPr>
                      </w:pPr>
                      <w:r w:rsidRPr="007D6086">
                        <w:rPr>
                          <w:rFonts w:ascii="Times New Roman" w:hAnsi="Times New Roman" w:cs="Times New Roman"/>
                          <w:b/>
                          <w:sz w:val="20"/>
                          <w:szCs w:val="20"/>
                        </w:rPr>
                        <w:t>R</w:t>
                      </w:r>
                      <w:r w:rsidR="00BC2B3C" w:rsidRPr="007D6086">
                        <w:rPr>
                          <w:rFonts w:ascii="Times New Roman" w:hAnsi="Times New Roman" w:cs="Times New Roman"/>
                          <w:b/>
                          <w:sz w:val="20"/>
                          <w:szCs w:val="20"/>
                        </w:rPr>
                        <w:t xml:space="preserve">oasted shoulder of lamb </w:t>
                      </w:r>
                      <w:r w:rsidRPr="007D6086">
                        <w:rPr>
                          <w:rFonts w:ascii="Times New Roman" w:hAnsi="Times New Roman" w:cs="Times New Roman"/>
                          <w:b/>
                          <w:sz w:val="20"/>
                          <w:szCs w:val="20"/>
                        </w:rPr>
                        <w:t>(GF)</w:t>
                      </w:r>
                      <w:r w:rsidR="00552EB4" w:rsidRPr="007D6086">
                        <w:rPr>
                          <w:rFonts w:ascii="Times New Roman" w:hAnsi="Times New Roman" w:cs="Times New Roman"/>
                          <w:b/>
                          <w:sz w:val="20"/>
                          <w:szCs w:val="20"/>
                        </w:rPr>
                        <w:t xml:space="preserve">                                                           </w:t>
                      </w:r>
                      <w:r w:rsidR="007D6086">
                        <w:rPr>
                          <w:rFonts w:ascii="Times New Roman" w:hAnsi="Times New Roman" w:cs="Times New Roman"/>
                          <w:b/>
                          <w:sz w:val="20"/>
                          <w:szCs w:val="20"/>
                        </w:rPr>
                        <w:t xml:space="preserve">     </w:t>
                      </w:r>
                      <w:r w:rsidR="00552EB4" w:rsidRPr="007D6086">
                        <w:rPr>
                          <w:rFonts w:ascii="Times New Roman" w:hAnsi="Times New Roman" w:cs="Times New Roman"/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="00552EB4" w:rsidRPr="007D6086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£18.75     </w:t>
                      </w:r>
                    </w:p>
                    <w:p w:rsidR="00BC2B3C" w:rsidRPr="007D6086" w:rsidRDefault="00BC2B3C" w:rsidP="000026B6">
                      <w:pPr>
                        <w:spacing w:line="240" w:lineRule="auto"/>
                        <w:jc w:val="both"/>
                        <w:rPr>
                          <w:rFonts w:ascii="Times New Roman" w:hAnsi="Times New Roman" w:cs="Times New Roman"/>
                          <w:sz w:val="18"/>
                          <w:szCs w:val="20"/>
                        </w:rPr>
                      </w:pPr>
                      <w:proofErr w:type="spellStart"/>
                      <w:r w:rsidRPr="007D6086">
                        <w:rPr>
                          <w:rFonts w:ascii="Times New Roman" w:hAnsi="Times New Roman" w:cs="Times New Roman"/>
                          <w:sz w:val="18"/>
                          <w:szCs w:val="20"/>
                        </w:rPr>
                        <w:t>Canellini</w:t>
                      </w:r>
                      <w:proofErr w:type="spellEnd"/>
                      <w:r w:rsidRPr="007D6086">
                        <w:rPr>
                          <w:rFonts w:ascii="Times New Roman" w:hAnsi="Times New Roman" w:cs="Times New Roman"/>
                          <w:sz w:val="18"/>
                          <w:szCs w:val="20"/>
                        </w:rPr>
                        <w:t xml:space="preserve"> beans roasting Juices and thyme infused fondant potato</w:t>
                      </w:r>
                      <w:r w:rsidR="000026B6" w:rsidRPr="007D6086">
                        <w:rPr>
                          <w:rFonts w:ascii="Times New Roman" w:hAnsi="Times New Roman" w:cs="Times New Roman"/>
                          <w:sz w:val="18"/>
                          <w:szCs w:val="20"/>
                        </w:rPr>
                        <w:t xml:space="preserve"> </w:t>
                      </w:r>
                    </w:p>
                    <w:p w:rsidR="000026B6" w:rsidRPr="007D6086" w:rsidRDefault="000026B6" w:rsidP="000026B6">
                      <w:pPr>
                        <w:spacing w:line="240" w:lineRule="auto"/>
                        <w:jc w:val="both"/>
                        <w:rPr>
                          <w:rFonts w:ascii="Times New Roman" w:hAnsi="Times New Roman" w:cs="Times New Roman"/>
                          <w:b/>
                          <w:sz w:val="20"/>
                          <w:szCs w:val="20"/>
                        </w:rPr>
                      </w:pPr>
                      <w:r w:rsidRPr="007D6086">
                        <w:rPr>
                          <w:rFonts w:ascii="Times New Roman" w:hAnsi="Times New Roman" w:cs="Times New Roman"/>
                          <w:b/>
                          <w:sz w:val="20"/>
                          <w:szCs w:val="20"/>
                        </w:rPr>
                        <w:t xml:space="preserve">Baked Lasagna of </w:t>
                      </w:r>
                      <w:proofErr w:type="spellStart"/>
                      <w:r w:rsidRPr="007D6086">
                        <w:rPr>
                          <w:rFonts w:ascii="Times New Roman" w:hAnsi="Times New Roman" w:cs="Times New Roman"/>
                          <w:b/>
                          <w:sz w:val="20"/>
                          <w:szCs w:val="20"/>
                        </w:rPr>
                        <w:t>Aubergines</w:t>
                      </w:r>
                      <w:proofErr w:type="spellEnd"/>
                      <w:r w:rsidRPr="007D6086">
                        <w:rPr>
                          <w:rFonts w:ascii="Times New Roman" w:hAnsi="Times New Roman" w:cs="Times New Roman"/>
                          <w:b/>
                          <w:sz w:val="20"/>
                          <w:szCs w:val="20"/>
                        </w:rPr>
                        <w:t xml:space="preserve"> (GF V)</w:t>
                      </w:r>
                      <w:r w:rsidR="00552EB4" w:rsidRPr="007D6086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                                                     £17.90     </w:t>
                      </w:r>
                    </w:p>
                    <w:p w:rsidR="000026B6" w:rsidRPr="007D6086" w:rsidRDefault="000026B6" w:rsidP="000026B6">
                      <w:pPr>
                        <w:spacing w:line="240" w:lineRule="auto"/>
                        <w:jc w:val="both"/>
                        <w:rPr>
                          <w:rFonts w:ascii="Times New Roman" w:hAnsi="Times New Roman" w:cs="Times New Roman"/>
                          <w:sz w:val="18"/>
                          <w:szCs w:val="20"/>
                        </w:rPr>
                      </w:pPr>
                      <w:r w:rsidRPr="007D6086">
                        <w:rPr>
                          <w:rFonts w:ascii="Times New Roman" w:hAnsi="Times New Roman" w:cs="Times New Roman"/>
                          <w:sz w:val="18"/>
                          <w:szCs w:val="20"/>
                        </w:rPr>
                        <w:t xml:space="preserve">Pomodoro sauce, </w:t>
                      </w:r>
                      <w:proofErr w:type="spellStart"/>
                      <w:r w:rsidRPr="007D6086">
                        <w:rPr>
                          <w:rFonts w:ascii="Times New Roman" w:hAnsi="Times New Roman" w:cs="Times New Roman"/>
                          <w:sz w:val="18"/>
                          <w:szCs w:val="20"/>
                        </w:rPr>
                        <w:t>Bechamel</w:t>
                      </w:r>
                      <w:proofErr w:type="spellEnd"/>
                      <w:r w:rsidRPr="007D6086">
                        <w:rPr>
                          <w:rFonts w:ascii="Times New Roman" w:hAnsi="Times New Roman" w:cs="Times New Roman"/>
                          <w:sz w:val="18"/>
                          <w:szCs w:val="20"/>
                        </w:rPr>
                        <w:t xml:space="preserve"> and aged Grana Padano cheese, Lentils and spinach </w:t>
                      </w:r>
                      <w:proofErr w:type="spellStart"/>
                      <w:r w:rsidRPr="007D6086">
                        <w:rPr>
                          <w:rFonts w:ascii="Times New Roman" w:hAnsi="Times New Roman" w:cs="Times New Roman"/>
                          <w:sz w:val="18"/>
                          <w:szCs w:val="20"/>
                        </w:rPr>
                        <w:t>orzotto</w:t>
                      </w:r>
                      <w:proofErr w:type="spellEnd"/>
                      <w:r w:rsidRPr="007D6086">
                        <w:rPr>
                          <w:rFonts w:ascii="Times New Roman" w:hAnsi="Times New Roman" w:cs="Times New Roman"/>
                          <w:sz w:val="18"/>
                          <w:szCs w:val="20"/>
                        </w:rPr>
                        <w:t xml:space="preserve"> </w:t>
                      </w:r>
                    </w:p>
                    <w:p w:rsidR="00552EB4" w:rsidRPr="007D6086" w:rsidRDefault="00552EB4" w:rsidP="000026B6">
                      <w:pPr>
                        <w:spacing w:line="240" w:lineRule="auto"/>
                        <w:jc w:val="both"/>
                        <w:rPr>
                          <w:rFonts w:ascii="Times New Roman" w:hAnsi="Times New Roman" w:cs="Times New Roman"/>
                          <w:b/>
                          <w:sz w:val="20"/>
                          <w:szCs w:val="20"/>
                        </w:rPr>
                      </w:pPr>
                      <w:r w:rsidRPr="007D6086">
                        <w:rPr>
                          <w:rFonts w:ascii="Times New Roman" w:hAnsi="Times New Roman" w:cs="Times New Roman"/>
                          <w:b/>
                          <w:sz w:val="20"/>
                          <w:szCs w:val="20"/>
                        </w:rPr>
                        <w:t xml:space="preserve">Dry aged Fillet steak (GF)                                                                    </w:t>
                      </w:r>
                      <w:r w:rsidR="007D6086">
                        <w:rPr>
                          <w:rFonts w:ascii="Times New Roman" w:hAnsi="Times New Roman" w:cs="Times New Roman"/>
                          <w:b/>
                          <w:sz w:val="20"/>
                          <w:szCs w:val="20"/>
                        </w:rPr>
                        <w:t xml:space="preserve">     </w:t>
                      </w:r>
                      <w:r w:rsidRPr="007D6086">
                        <w:rPr>
                          <w:rFonts w:ascii="Times New Roman" w:hAnsi="Times New Roman" w:cs="Times New Roman"/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Pr="007D6086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£18.90     </w:t>
                      </w:r>
                    </w:p>
                    <w:p w:rsidR="00552EB4" w:rsidRPr="007D6086" w:rsidRDefault="00552EB4" w:rsidP="000026B6">
                      <w:pPr>
                        <w:spacing w:line="240" w:lineRule="auto"/>
                        <w:jc w:val="both"/>
                        <w:rPr>
                          <w:rFonts w:ascii="Times New Roman" w:eastAsia="SimSun" w:hAnsi="Times New Roman" w:cs="Times New Roman"/>
                          <w:sz w:val="18"/>
                          <w:szCs w:val="20"/>
                        </w:rPr>
                      </w:pPr>
                      <w:r w:rsidRPr="007D6086">
                        <w:rPr>
                          <w:rFonts w:ascii="Times New Roman" w:hAnsi="Times New Roman" w:cs="Times New Roman"/>
                          <w:sz w:val="18"/>
                          <w:szCs w:val="20"/>
                        </w:rPr>
                        <w:t xml:space="preserve">Homemade pommes frites, piccolo tomatoes and sauce au </w:t>
                      </w:r>
                      <w:proofErr w:type="spellStart"/>
                      <w:r w:rsidRPr="007D6086">
                        <w:rPr>
                          <w:rFonts w:ascii="Times New Roman" w:hAnsi="Times New Roman" w:cs="Times New Roman"/>
                          <w:sz w:val="18"/>
                          <w:szCs w:val="20"/>
                        </w:rPr>
                        <w:t>poivre</w:t>
                      </w:r>
                      <w:proofErr w:type="spellEnd"/>
                      <w:r w:rsidRPr="007D6086">
                        <w:rPr>
                          <w:rFonts w:ascii="Times New Roman" w:hAnsi="Times New Roman" w:cs="Times New Roman"/>
                          <w:sz w:val="18"/>
                          <w:szCs w:val="20"/>
                        </w:rPr>
                        <w:t xml:space="preserve"> and steak salad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BC2B3C" w:rsidRDefault="00BC2B3C" w:rsidP="00BC2B3C">
      <w:pPr>
        <w:tabs>
          <w:tab w:val="left" w:pos="765"/>
          <w:tab w:val="left" w:pos="1305"/>
        </w:tabs>
      </w:pPr>
    </w:p>
    <w:p w:rsidR="00BC2B3C" w:rsidRDefault="00BC2B3C" w:rsidP="00BC2B3C">
      <w:pPr>
        <w:tabs>
          <w:tab w:val="left" w:pos="765"/>
          <w:tab w:val="left" w:pos="1305"/>
        </w:tabs>
      </w:pPr>
    </w:p>
    <w:p w:rsidR="00BC2B3C" w:rsidRDefault="00BC2B3C" w:rsidP="00BC2B3C">
      <w:pPr>
        <w:tabs>
          <w:tab w:val="left" w:pos="765"/>
          <w:tab w:val="left" w:pos="1305"/>
        </w:tabs>
      </w:pPr>
    </w:p>
    <w:p w:rsidR="00BC2B3C" w:rsidRDefault="00293704" w:rsidP="00293704">
      <w:pPr>
        <w:tabs>
          <w:tab w:val="left" w:pos="1710"/>
        </w:tabs>
      </w:pPr>
      <w:r>
        <w:tab/>
      </w:r>
    </w:p>
    <w:p w:rsidR="00BC2B3C" w:rsidRDefault="00BC2B3C" w:rsidP="00BC2B3C">
      <w:pPr>
        <w:tabs>
          <w:tab w:val="left" w:pos="765"/>
          <w:tab w:val="left" w:pos="1305"/>
        </w:tabs>
      </w:pPr>
    </w:p>
    <w:p w:rsidR="00BC2B3C" w:rsidRDefault="007D6086" w:rsidP="00BC2B3C">
      <w:pPr>
        <w:tabs>
          <w:tab w:val="left" w:pos="765"/>
          <w:tab w:val="left" w:pos="1305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99552" behindDoc="0" locked="0" layoutInCell="1" allowOverlap="1" wp14:anchorId="5E744354" wp14:editId="2D47D6CB">
                <wp:simplePos x="0" y="0"/>
                <wp:positionH relativeFrom="page">
                  <wp:align>center</wp:align>
                </wp:positionH>
                <wp:positionV relativeFrom="paragraph">
                  <wp:posOffset>10160</wp:posOffset>
                </wp:positionV>
                <wp:extent cx="4819650" cy="2105025"/>
                <wp:effectExtent l="0" t="0" r="0" b="9525"/>
                <wp:wrapNone/>
                <wp:docPr id="12" name="Text Box 5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9650" cy="2105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0000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05269" w:rsidRDefault="00F05269" w:rsidP="00F05269">
                            <w:pPr>
                              <w:spacing w:line="240" w:lineRule="auto"/>
                              <w:jc w:val="center"/>
                              <w:rPr>
                                <w:rFonts w:ascii="Times New Roman" w:eastAsia="SimSun" w:hAnsi="Times New Roman" w:cs="Times New Roman"/>
                                <w:b/>
                                <w:iCs/>
                                <w:color w:val="D31624"/>
                                <w:sz w:val="32"/>
                                <w:szCs w:val="44"/>
                              </w:rPr>
                            </w:pPr>
                            <w:r>
                              <w:rPr>
                                <w:rFonts w:ascii="Times New Roman" w:eastAsia="SimSun" w:hAnsi="Times New Roman" w:cs="Times New Roman"/>
                                <w:b/>
                                <w:iCs/>
                                <w:color w:val="D31624"/>
                                <w:sz w:val="32"/>
                                <w:szCs w:val="44"/>
                              </w:rPr>
                              <w:t xml:space="preserve">  Drinks </w:t>
                            </w:r>
                          </w:p>
                          <w:p w:rsidR="000F29A8" w:rsidRPr="007D6086" w:rsidRDefault="00F05269" w:rsidP="00F05269">
                            <w:pPr>
                              <w:spacing w:line="240" w:lineRule="auto"/>
                              <w:jc w:val="both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7D6086"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</w:rPr>
                              <w:t>MALT WHISKY</w:t>
                            </w:r>
                            <w:r w:rsidRPr="007D6086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25 ml/ 50 ml</w:t>
                            </w:r>
                            <w:r w:rsidR="00D00C34" w:rsidRPr="007D6086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            </w:t>
                            </w:r>
                            <w:r w:rsidR="007D6086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                    </w:t>
                            </w:r>
                            <w:r w:rsidR="000F29A8" w:rsidRPr="007D6086"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</w:rPr>
                              <w:t>RUM</w:t>
                            </w:r>
                            <w:r w:rsidR="000F29A8" w:rsidRPr="007D6086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25 ml/ 50 ml                </w:t>
                            </w:r>
                          </w:p>
                          <w:p w:rsidR="00F05269" w:rsidRPr="007D6086" w:rsidRDefault="00F05269" w:rsidP="00F05269">
                            <w:pPr>
                              <w:spacing w:line="240" w:lineRule="auto"/>
                              <w:jc w:val="both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7D6086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Ardmore Legacy      </w:t>
                            </w:r>
                            <w:r w:rsidR="000F29A8" w:rsidRPr="007D6086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               </w:t>
                            </w:r>
                            <w:r w:rsidRPr="007D6086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£4.50</w:t>
                            </w:r>
                            <w:r w:rsidR="007D6086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/</w:t>
                            </w:r>
                            <w:r w:rsidR="000F29A8" w:rsidRPr="007D6086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7D6086" w:rsidRPr="007D6086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£</w:t>
                            </w:r>
                            <w:r w:rsidR="007D6086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8.0</w:t>
                            </w:r>
                            <w:r w:rsidR="007D6086" w:rsidRPr="007D6086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0</w:t>
                            </w:r>
                            <w:r w:rsidR="000F29A8" w:rsidRPr="007D6086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           </w:t>
                            </w:r>
                            <w:r w:rsidR="007D6086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     </w:t>
                            </w:r>
                            <w:r w:rsidR="000F29A8" w:rsidRPr="007D6086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Captain Morgan Spiced          £3.90</w:t>
                            </w:r>
                            <w:r w:rsidR="007D6086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/</w:t>
                            </w:r>
                            <w:r w:rsidR="007D6086" w:rsidRPr="007D6086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£</w:t>
                            </w:r>
                            <w:r w:rsidR="007D6086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5</w:t>
                            </w:r>
                            <w:r w:rsidR="007D6086" w:rsidRPr="007D6086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.50</w:t>
                            </w:r>
                            <w:r w:rsidR="000F29A8" w:rsidRPr="007D6086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    </w:t>
                            </w:r>
                          </w:p>
                          <w:p w:rsidR="00F05269" w:rsidRPr="007D6086" w:rsidRDefault="00F05269" w:rsidP="00F05269">
                            <w:pPr>
                              <w:spacing w:line="240" w:lineRule="auto"/>
                              <w:jc w:val="both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7D6086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Glenmorangie Original </w:t>
                            </w:r>
                            <w:r w:rsidR="000F29A8" w:rsidRPr="007D6086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          </w:t>
                            </w:r>
                            <w:r w:rsidRPr="007D6086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£3.50</w:t>
                            </w:r>
                            <w:r w:rsidR="007D6086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/</w:t>
                            </w:r>
                            <w:r w:rsidR="007D6086" w:rsidRPr="007D6086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£</w:t>
                            </w:r>
                            <w:r w:rsidR="007D6086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8</w:t>
                            </w:r>
                            <w:r w:rsidR="007D6086" w:rsidRPr="007D6086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.50</w:t>
                            </w:r>
                            <w:r w:rsidR="000F29A8" w:rsidRPr="007D6086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         </w:t>
                            </w:r>
                            <w:r w:rsidR="007D6086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       </w:t>
                            </w:r>
                            <w:r w:rsidR="000F29A8" w:rsidRPr="007D6086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Captain Morgan Dark             £3.90</w:t>
                            </w:r>
                            <w:r w:rsidR="007D6086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/</w:t>
                            </w:r>
                            <w:r w:rsidR="007D6086" w:rsidRPr="007D6086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£</w:t>
                            </w:r>
                            <w:r w:rsidR="007D6086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7</w:t>
                            </w:r>
                            <w:r w:rsidR="007D6086" w:rsidRPr="007D6086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.50</w:t>
                            </w:r>
                            <w:r w:rsidR="000F29A8" w:rsidRPr="007D6086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 </w:t>
                            </w:r>
                          </w:p>
                          <w:p w:rsidR="00F05269" w:rsidRPr="007D6086" w:rsidRDefault="00F05269" w:rsidP="00F05269">
                            <w:pPr>
                              <w:spacing w:line="240" w:lineRule="auto"/>
                              <w:jc w:val="both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7D6086"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</w:rPr>
                              <w:t>VODKA</w:t>
                            </w:r>
                            <w:r w:rsidR="00F82B0A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25 ml/ 50 ml</w:t>
                            </w:r>
                            <w:r w:rsidR="00D00C34" w:rsidRPr="007D6086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            </w:t>
                            </w:r>
                            <w:r w:rsidR="007D6086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                     </w:t>
                            </w:r>
                            <w:r w:rsidR="00F82B0A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             </w:t>
                            </w:r>
                            <w:r w:rsidR="00D00C34" w:rsidRPr="007D6086"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</w:rPr>
                              <w:t>BRANDY</w:t>
                            </w:r>
                            <w:r w:rsidR="00D00C34" w:rsidRPr="007D6086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25 ml/ 50 ml                </w:t>
                            </w:r>
                          </w:p>
                          <w:p w:rsidR="00F05269" w:rsidRPr="007D6086" w:rsidRDefault="00F05269" w:rsidP="00F05269">
                            <w:pPr>
                              <w:spacing w:line="240" w:lineRule="auto"/>
                              <w:jc w:val="both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7D6086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Grey Goose        </w:t>
                            </w:r>
                            <w:r w:rsidR="000F29A8" w:rsidRPr="007D6086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                       </w:t>
                            </w:r>
                            <w:r w:rsidRPr="007D6086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£4.50</w:t>
                            </w:r>
                            <w:r w:rsidR="007D6086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/</w:t>
                            </w:r>
                            <w:r w:rsidR="007D6086" w:rsidRPr="007D6086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£</w:t>
                            </w:r>
                            <w:r w:rsidR="007D6086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7</w:t>
                            </w:r>
                            <w:r w:rsidR="007D6086" w:rsidRPr="007D6086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.50</w:t>
                            </w:r>
                            <w:r w:rsidR="00D00C34" w:rsidRPr="007D6086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          </w:t>
                            </w:r>
                            <w:r w:rsidR="007D6086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    </w:t>
                            </w:r>
                            <w:r w:rsidR="00D00C34" w:rsidRPr="007D6086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Courvoisier VSOP             </w:t>
                            </w:r>
                            <w:r w:rsidR="007D6086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 </w:t>
                            </w:r>
                            <w:r w:rsidR="00D00C34" w:rsidRPr="007D6086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£3.90</w:t>
                            </w:r>
                            <w:r w:rsidR="007D6086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/ </w:t>
                            </w:r>
                            <w:r w:rsidR="007D6086" w:rsidRPr="007D6086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£</w:t>
                            </w:r>
                            <w:r w:rsidR="007D6086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7.0</w:t>
                            </w:r>
                            <w:r w:rsidR="007D6086" w:rsidRPr="007D6086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0</w:t>
                            </w:r>
                            <w:r w:rsidR="00D00C34" w:rsidRPr="007D6086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  </w:t>
                            </w:r>
                          </w:p>
                          <w:p w:rsidR="00F05269" w:rsidRPr="007D6086" w:rsidRDefault="00F05269" w:rsidP="00F05269">
                            <w:pPr>
                              <w:spacing w:line="240" w:lineRule="auto"/>
                              <w:jc w:val="both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7D6086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Smirnoff                   </w:t>
                            </w:r>
                            <w:r w:rsidR="000F29A8" w:rsidRPr="007D6086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                 </w:t>
                            </w:r>
                            <w:r w:rsidRPr="007D6086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£3.50</w:t>
                            </w:r>
                            <w:r w:rsidR="007D6086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/</w:t>
                            </w:r>
                            <w:r w:rsidR="007D6086" w:rsidRPr="007D6086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£</w:t>
                            </w:r>
                            <w:r w:rsidR="007D6086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8</w:t>
                            </w:r>
                            <w:r w:rsidR="007D6086" w:rsidRPr="007D6086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.50</w:t>
                            </w:r>
                            <w:r w:rsidR="00D00C34" w:rsidRPr="007D6086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         </w:t>
                            </w:r>
                            <w:r w:rsidR="007D6086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     </w:t>
                            </w:r>
                            <w:r w:rsidR="00D00C34" w:rsidRPr="007D6086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Courvoisier                        </w:t>
                            </w:r>
                            <w:r w:rsidR="007D6086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  </w:t>
                            </w:r>
                            <w:r w:rsidR="00D00C34" w:rsidRPr="007D6086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£3.90</w:t>
                            </w:r>
                            <w:r w:rsidR="007D6086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/</w:t>
                            </w:r>
                            <w:r w:rsidR="007D6086" w:rsidRPr="007D6086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£</w:t>
                            </w:r>
                            <w:r w:rsidR="007D6086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7.0</w:t>
                            </w:r>
                            <w:r w:rsidR="007D6086" w:rsidRPr="007D6086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0</w:t>
                            </w:r>
                            <w:r w:rsidR="00D00C34" w:rsidRPr="007D6086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    </w:t>
                            </w:r>
                          </w:p>
                          <w:p w:rsidR="00F05269" w:rsidRPr="000026B6" w:rsidRDefault="00F05269" w:rsidP="00F05269">
                            <w:pPr>
                              <w:spacing w:line="240" w:lineRule="auto"/>
                              <w:jc w:val="both"/>
                              <w:rPr>
                                <w:rFonts w:ascii="Times New Roman" w:eastAsia="SimSun" w:hAnsi="Times New Roman" w:cs="Times New Roman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E744354" id="_x0000_s1030" type="#_x0000_t202" style="position:absolute;margin-left:0;margin-top:.8pt;width:379.5pt;height:165.75pt;z-index:251799552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" filled="f" fillcolor="red" stroked="f">
                <v:textbox inset="0,0,0,0">
                  <w:txbxContent>
                    <w:p w:rsidR="00F05269" w:rsidRDefault="00F05269" w:rsidP="00F05269">
                      <w:pPr>
                        <w:spacing w:line="240" w:lineRule="auto"/>
                        <w:jc w:val="center"/>
                        <w:rPr>
                          <w:rFonts w:ascii="Times New Roman" w:eastAsia="SimSun" w:hAnsi="Times New Roman" w:cs="Times New Roman"/>
                          <w:b/>
                          <w:iCs/>
                          <w:color w:val="D31624"/>
                          <w:sz w:val="32"/>
                          <w:szCs w:val="44"/>
                        </w:rPr>
                      </w:pPr>
                      <w:r>
                        <w:rPr>
                          <w:rFonts w:ascii="Times New Roman" w:eastAsia="SimSun" w:hAnsi="Times New Roman" w:cs="Times New Roman"/>
                          <w:b/>
                          <w:iCs/>
                          <w:color w:val="D31624"/>
                          <w:sz w:val="32"/>
                          <w:szCs w:val="44"/>
                        </w:rPr>
                        <w:t xml:space="preserve">  Drinks </w:t>
                      </w:r>
                    </w:p>
                    <w:p w:rsidR="000F29A8" w:rsidRPr="007D6086" w:rsidRDefault="00F05269" w:rsidP="00F05269">
                      <w:pPr>
                        <w:spacing w:line="240" w:lineRule="auto"/>
                        <w:jc w:val="both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7D6086">
                        <w:rPr>
                          <w:rFonts w:ascii="Times New Roman" w:hAnsi="Times New Roman" w:cs="Times New Roman"/>
                          <w:b/>
                          <w:sz w:val="20"/>
                          <w:szCs w:val="20"/>
                        </w:rPr>
                        <w:t>MALT WHISKY</w:t>
                      </w:r>
                      <w:r w:rsidRPr="007D6086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25 ml/ 50 ml</w:t>
                      </w:r>
                      <w:r w:rsidR="00D00C34" w:rsidRPr="007D6086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            </w:t>
                      </w:r>
                      <w:r w:rsidR="007D6086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                    </w:t>
                      </w:r>
                      <w:r w:rsidR="000F29A8" w:rsidRPr="007D6086">
                        <w:rPr>
                          <w:rFonts w:ascii="Times New Roman" w:hAnsi="Times New Roman" w:cs="Times New Roman"/>
                          <w:b/>
                          <w:sz w:val="20"/>
                          <w:szCs w:val="20"/>
                        </w:rPr>
                        <w:t>RUM</w:t>
                      </w:r>
                      <w:r w:rsidR="000F29A8" w:rsidRPr="007D6086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25 ml/ 50 ml                </w:t>
                      </w:r>
                    </w:p>
                    <w:p w:rsidR="00F05269" w:rsidRPr="007D6086" w:rsidRDefault="00F05269" w:rsidP="00F05269">
                      <w:pPr>
                        <w:spacing w:line="240" w:lineRule="auto"/>
                        <w:jc w:val="both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7D6086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Ardmore Legacy      </w:t>
                      </w:r>
                      <w:r w:rsidR="000F29A8" w:rsidRPr="007D6086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               </w:t>
                      </w:r>
                      <w:r w:rsidRPr="007D6086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£4.50</w:t>
                      </w:r>
                      <w:r w:rsidR="007D6086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/</w:t>
                      </w:r>
                      <w:r w:rsidR="000F29A8" w:rsidRPr="007D6086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</w:t>
                      </w:r>
                      <w:r w:rsidR="007D6086" w:rsidRPr="007D6086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£</w:t>
                      </w:r>
                      <w:r w:rsidR="007D6086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8.0</w:t>
                      </w:r>
                      <w:r w:rsidR="007D6086" w:rsidRPr="007D6086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0</w:t>
                      </w:r>
                      <w:r w:rsidR="000F29A8" w:rsidRPr="007D6086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           </w:t>
                      </w:r>
                      <w:r w:rsidR="007D6086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     </w:t>
                      </w:r>
                      <w:r w:rsidR="000F29A8" w:rsidRPr="007D6086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Captain Morgan Spiced          £3.90</w:t>
                      </w:r>
                      <w:r w:rsidR="007D6086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/</w:t>
                      </w:r>
                      <w:r w:rsidR="007D6086" w:rsidRPr="007D6086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£</w:t>
                      </w:r>
                      <w:r w:rsidR="007D6086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5</w:t>
                      </w:r>
                      <w:r w:rsidR="007D6086" w:rsidRPr="007D6086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.50</w:t>
                      </w:r>
                      <w:r w:rsidR="000F29A8" w:rsidRPr="007D6086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    </w:t>
                      </w:r>
                    </w:p>
                    <w:p w:rsidR="00F05269" w:rsidRPr="007D6086" w:rsidRDefault="00F05269" w:rsidP="00F05269">
                      <w:pPr>
                        <w:spacing w:line="240" w:lineRule="auto"/>
                        <w:jc w:val="both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7D6086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Glenmorangie Original </w:t>
                      </w:r>
                      <w:r w:rsidR="000F29A8" w:rsidRPr="007D6086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          </w:t>
                      </w:r>
                      <w:r w:rsidRPr="007D6086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£3.50</w:t>
                      </w:r>
                      <w:r w:rsidR="007D6086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/</w:t>
                      </w:r>
                      <w:r w:rsidR="007D6086" w:rsidRPr="007D6086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£</w:t>
                      </w:r>
                      <w:r w:rsidR="007D6086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8</w:t>
                      </w:r>
                      <w:r w:rsidR="007D6086" w:rsidRPr="007D6086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.50</w:t>
                      </w:r>
                      <w:r w:rsidR="000F29A8" w:rsidRPr="007D6086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         </w:t>
                      </w:r>
                      <w:r w:rsidR="007D6086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       </w:t>
                      </w:r>
                      <w:r w:rsidR="000F29A8" w:rsidRPr="007D6086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Captain Morgan Dark             £3.90</w:t>
                      </w:r>
                      <w:r w:rsidR="007D6086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/</w:t>
                      </w:r>
                      <w:r w:rsidR="007D6086" w:rsidRPr="007D6086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£</w:t>
                      </w:r>
                      <w:r w:rsidR="007D6086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7</w:t>
                      </w:r>
                      <w:r w:rsidR="007D6086" w:rsidRPr="007D6086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.50</w:t>
                      </w:r>
                      <w:r w:rsidR="000F29A8" w:rsidRPr="007D6086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 </w:t>
                      </w:r>
                    </w:p>
                    <w:p w:rsidR="00F05269" w:rsidRPr="007D6086" w:rsidRDefault="00F05269" w:rsidP="00F05269">
                      <w:pPr>
                        <w:spacing w:line="240" w:lineRule="auto"/>
                        <w:jc w:val="both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7D6086">
                        <w:rPr>
                          <w:rFonts w:ascii="Times New Roman" w:hAnsi="Times New Roman" w:cs="Times New Roman"/>
                          <w:b/>
                          <w:sz w:val="20"/>
                          <w:szCs w:val="20"/>
                        </w:rPr>
                        <w:t>VODKA</w:t>
                      </w:r>
                      <w:r w:rsidR="00F82B0A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25 ml/ 50 ml</w:t>
                      </w:r>
                      <w:r w:rsidR="00D00C34" w:rsidRPr="007D6086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            </w:t>
                      </w:r>
                      <w:r w:rsidR="007D6086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                     </w:t>
                      </w:r>
                      <w:r w:rsidR="00F82B0A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             </w:t>
                      </w:r>
                      <w:r w:rsidR="00D00C34" w:rsidRPr="007D6086">
                        <w:rPr>
                          <w:rFonts w:ascii="Times New Roman" w:hAnsi="Times New Roman" w:cs="Times New Roman"/>
                          <w:b/>
                          <w:sz w:val="20"/>
                          <w:szCs w:val="20"/>
                        </w:rPr>
                        <w:t>BRANDY</w:t>
                      </w:r>
                      <w:r w:rsidR="00D00C34" w:rsidRPr="007D6086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25 ml/ 50 ml                </w:t>
                      </w:r>
                    </w:p>
                    <w:p w:rsidR="00F05269" w:rsidRPr="007D6086" w:rsidRDefault="00F05269" w:rsidP="00F05269">
                      <w:pPr>
                        <w:spacing w:line="240" w:lineRule="auto"/>
                        <w:jc w:val="both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7D6086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Grey Goose        </w:t>
                      </w:r>
                      <w:r w:rsidR="000F29A8" w:rsidRPr="007D6086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                       </w:t>
                      </w:r>
                      <w:r w:rsidRPr="007D6086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£4.50</w:t>
                      </w:r>
                      <w:r w:rsidR="007D6086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/</w:t>
                      </w:r>
                      <w:r w:rsidR="007D6086" w:rsidRPr="007D6086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£</w:t>
                      </w:r>
                      <w:r w:rsidR="007D6086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7</w:t>
                      </w:r>
                      <w:r w:rsidR="007D6086" w:rsidRPr="007D6086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.50</w:t>
                      </w:r>
                      <w:r w:rsidR="00D00C34" w:rsidRPr="007D6086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          </w:t>
                      </w:r>
                      <w:r w:rsidR="007D6086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    </w:t>
                      </w:r>
                      <w:r w:rsidR="00D00C34" w:rsidRPr="007D6086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Courvoisier VSOP             </w:t>
                      </w:r>
                      <w:r w:rsidR="007D6086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 </w:t>
                      </w:r>
                      <w:r w:rsidR="00D00C34" w:rsidRPr="007D6086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£3.90</w:t>
                      </w:r>
                      <w:r w:rsidR="007D6086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/ </w:t>
                      </w:r>
                      <w:r w:rsidR="007D6086" w:rsidRPr="007D6086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£</w:t>
                      </w:r>
                      <w:r w:rsidR="007D6086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7.0</w:t>
                      </w:r>
                      <w:r w:rsidR="007D6086" w:rsidRPr="007D6086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0</w:t>
                      </w:r>
                      <w:r w:rsidR="00D00C34" w:rsidRPr="007D6086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  </w:t>
                      </w:r>
                    </w:p>
                    <w:p w:rsidR="00F05269" w:rsidRPr="007D6086" w:rsidRDefault="00F05269" w:rsidP="00F05269">
                      <w:pPr>
                        <w:spacing w:line="240" w:lineRule="auto"/>
                        <w:jc w:val="both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7D6086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Smirnoff                   </w:t>
                      </w:r>
                      <w:r w:rsidR="000F29A8" w:rsidRPr="007D6086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                 </w:t>
                      </w:r>
                      <w:r w:rsidRPr="007D6086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£3.50</w:t>
                      </w:r>
                      <w:r w:rsidR="007D6086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/</w:t>
                      </w:r>
                      <w:r w:rsidR="007D6086" w:rsidRPr="007D6086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£</w:t>
                      </w:r>
                      <w:r w:rsidR="007D6086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8</w:t>
                      </w:r>
                      <w:r w:rsidR="007D6086" w:rsidRPr="007D6086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.50</w:t>
                      </w:r>
                      <w:r w:rsidR="00D00C34" w:rsidRPr="007D6086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         </w:t>
                      </w:r>
                      <w:r w:rsidR="007D6086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     </w:t>
                      </w:r>
                      <w:r w:rsidR="00D00C34" w:rsidRPr="007D6086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Courvoisier                        </w:t>
                      </w:r>
                      <w:r w:rsidR="007D6086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  </w:t>
                      </w:r>
                      <w:r w:rsidR="00D00C34" w:rsidRPr="007D6086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£3.90</w:t>
                      </w:r>
                      <w:r w:rsidR="007D6086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/</w:t>
                      </w:r>
                      <w:r w:rsidR="007D6086" w:rsidRPr="007D6086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£</w:t>
                      </w:r>
                      <w:r w:rsidR="007D6086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7.0</w:t>
                      </w:r>
                      <w:r w:rsidR="007D6086" w:rsidRPr="007D6086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0</w:t>
                      </w:r>
                      <w:r w:rsidR="00D00C34" w:rsidRPr="007D6086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    </w:t>
                      </w:r>
                    </w:p>
                    <w:p w:rsidR="00F05269" w:rsidRPr="000026B6" w:rsidRDefault="00F05269" w:rsidP="00F05269">
                      <w:pPr>
                        <w:spacing w:line="240" w:lineRule="auto"/>
                        <w:jc w:val="both"/>
                        <w:rPr>
                          <w:rFonts w:ascii="Times New Roman" w:eastAsia="SimSun" w:hAnsi="Times New Roman" w:cs="Times New Roman"/>
                          <w:sz w:val="20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BC2B3C" w:rsidRDefault="00BC2B3C" w:rsidP="00BC2B3C">
      <w:pPr>
        <w:tabs>
          <w:tab w:val="left" w:pos="765"/>
          <w:tab w:val="left" w:pos="1305"/>
        </w:tabs>
      </w:pPr>
    </w:p>
    <w:p w:rsidR="00BC2B3C" w:rsidRDefault="00ED1E00" w:rsidP="00ED1E00">
      <w:pPr>
        <w:tabs>
          <w:tab w:val="left" w:pos="1770"/>
        </w:tabs>
      </w:pPr>
      <w:r>
        <w:tab/>
      </w:r>
    </w:p>
    <w:p w:rsidR="00BC2B3C" w:rsidRDefault="00BC2B3C" w:rsidP="00BC2B3C">
      <w:pPr>
        <w:tabs>
          <w:tab w:val="left" w:pos="765"/>
          <w:tab w:val="left" w:pos="1305"/>
        </w:tabs>
        <w:ind w:firstLine="720"/>
      </w:pPr>
    </w:p>
    <w:p w:rsidR="00BC2B3C" w:rsidRDefault="00BC2B3C" w:rsidP="00BC2B3C">
      <w:pPr>
        <w:tabs>
          <w:tab w:val="left" w:pos="765"/>
          <w:tab w:val="left" w:pos="1305"/>
        </w:tabs>
      </w:pPr>
    </w:p>
    <w:p w:rsidR="00BC2B3C" w:rsidRDefault="00BC2B3C" w:rsidP="00BC2B3C">
      <w:pPr>
        <w:tabs>
          <w:tab w:val="left" w:pos="765"/>
          <w:tab w:val="left" w:pos="1305"/>
        </w:tabs>
      </w:pPr>
    </w:p>
    <w:p w:rsidR="00BC2B3C" w:rsidRDefault="007D6086" w:rsidP="00BC2B3C">
      <w:pPr>
        <w:tabs>
          <w:tab w:val="left" w:pos="765"/>
          <w:tab w:val="left" w:pos="1305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01600" behindDoc="0" locked="0" layoutInCell="1" allowOverlap="1" wp14:anchorId="380991BE" wp14:editId="62290914">
                <wp:simplePos x="0" y="0"/>
                <wp:positionH relativeFrom="column">
                  <wp:posOffset>1066800</wp:posOffset>
                </wp:positionH>
                <wp:positionV relativeFrom="paragraph">
                  <wp:posOffset>1386205</wp:posOffset>
                </wp:positionV>
                <wp:extent cx="1504950" cy="438150"/>
                <wp:effectExtent l="0" t="0" r="0" b="0"/>
                <wp:wrapNone/>
                <wp:docPr id="13" name="Text Box 5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04950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0000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F29A8" w:rsidRPr="007D6086" w:rsidRDefault="000F29A8" w:rsidP="000F29A8">
                            <w:pPr>
                              <w:spacing w:line="240" w:lineRule="auto"/>
                              <w:jc w:val="both"/>
                              <w:rPr>
                                <w:rFonts w:ascii="Times New Roman" w:hAnsi="Times New Roman" w:cs="Times New Roman"/>
                                <w:b/>
                                <w:sz w:val="18"/>
                              </w:rPr>
                            </w:pPr>
                            <w:r w:rsidRPr="007D6086">
                              <w:rPr>
                                <w:rFonts w:ascii="Times New Roman" w:hAnsi="Times New Roman" w:cs="Times New Roman"/>
                                <w:b/>
                                <w:sz w:val="18"/>
                              </w:rPr>
                              <w:t>V – suitable for vegetarians</w:t>
                            </w:r>
                          </w:p>
                          <w:p w:rsidR="000F29A8" w:rsidRPr="007D6086" w:rsidRDefault="000F29A8" w:rsidP="000F29A8">
                            <w:pPr>
                              <w:spacing w:line="240" w:lineRule="auto"/>
                              <w:jc w:val="both"/>
                              <w:rPr>
                                <w:rFonts w:ascii="Times New Roman" w:eastAsia="SimSun" w:hAnsi="Times New Roman" w:cs="Times New Roman"/>
                                <w:sz w:val="16"/>
                              </w:rPr>
                            </w:pPr>
                            <w:r w:rsidRPr="007D6086">
                              <w:rPr>
                                <w:rFonts w:ascii="Times New Roman" w:hAnsi="Times New Roman" w:cs="Times New Roman"/>
                                <w:b/>
                                <w:sz w:val="18"/>
                              </w:rPr>
                              <w:t>GF- Gluten Free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0991BE" id="_x0000_s1031" type="#_x0000_t202" style="position:absolute;margin-left:84pt;margin-top:109.15pt;width:118.5pt;height:34.5pt;z-index:251801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" filled="f" fillcolor="red" stroked="f">
                <v:textbox inset="0,0,0,0">
                  <w:txbxContent>
                    <w:p w:rsidR="000F29A8" w:rsidRPr="007D6086" w:rsidRDefault="000F29A8" w:rsidP="000F29A8">
                      <w:pPr>
                        <w:spacing w:line="240" w:lineRule="auto"/>
                        <w:jc w:val="both"/>
                        <w:rPr>
                          <w:rFonts w:ascii="Times New Roman" w:hAnsi="Times New Roman" w:cs="Times New Roman"/>
                          <w:b/>
                          <w:sz w:val="18"/>
                        </w:rPr>
                      </w:pPr>
                      <w:r w:rsidRPr="007D6086">
                        <w:rPr>
                          <w:rFonts w:ascii="Times New Roman" w:hAnsi="Times New Roman" w:cs="Times New Roman"/>
                          <w:b/>
                          <w:sz w:val="18"/>
                        </w:rPr>
                        <w:t>V – suitable for vegetarians</w:t>
                      </w:r>
                    </w:p>
                    <w:p w:rsidR="000F29A8" w:rsidRPr="007D6086" w:rsidRDefault="000F29A8" w:rsidP="000F29A8">
                      <w:pPr>
                        <w:spacing w:line="240" w:lineRule="auto"/>
                        <w:jc w:val="both"/>
                        <w:rPr>
                          <w:rFonts w:ascii="Times New Roman" w:eastAsia="SimSun" w:hAnsi="Times New Roman" w:cs="Times New Roman"/>
                          <w:sz w:val="16"/>
                        </w:rPr>
                      </w:pPr>
                      <w:r w:rsidRPr="007D6086">
                        <w:rPr>
                          <w:rFonts w:ascii="Times New Roman" w:hAnsi="Times New Roman" w:cs="Times New Roman"/>
                          <w:b/>
                          <w:sz w:val="18"/>
                        </w:rPr>
                        <w:t>GF- Gluten Free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03648" behindDoc="0" locked="0" layoutInCell="1" allowOverlap="1" wp14:anchorId="267A44AB" wp14:editId="3BA92ABD">
                <wp:simplePos x="0" y="0"/>
                <wp:positionH relativeFrom="column">
                  <wp:posOffset>4467225</wp:posOffset>
                </wp:positionH>
                <wp:positionV relativeFrom="paragraph">
                  <wp:posOffset>1290955</wp:posOffset>
                </wp:positionV>
                <wp:extent cx="1771650" cy="638175"/>
                <wp:effectExtent l="0" t="0" r="0" b="9525"/>
                <wp:wrapNone/>
                <wp:docPr id="16" name="Text Box 5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71650" cy="638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0000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52EB4" w:rsidRPr="00552EB4" w:rsidRDefault="00552EB4" w:rsidP="00552EB4">
                            <w:pPr>
                              <w:spacing w:line="240" w:lineRule="auto"/>
                              <w:jc w:val="both"/>
                              <w:rPr>
                                <w:rFonts w:ascii="Times New Roman" w:eastAsia="SimSun" w:hAnsi="Times New Roman" w:cs="Times New Roman"/>
                                <w:b/>
                                <w:color w:val="FF0000"/>
                                <w:sz w:val="18"/>
                              </w:rPr>
                            </w:pPr>
                            <w:r w:rsidRPr="00552EB4">
                              <w:rPr>
                                <w:rFonts w:ascii="Times New Roman" w:eastAsia="SimSun" w:hAnsi="Times New Roman" w:cs="Times New Roman"/>
                                <w:b/>
                                <w:color w:val="FF0000"/>
                                <w:sz w:val="18"/>
                              </w:rPr>
                              <w:t xml:space="preserve">Contact Details </w:t>
                            </w:r>
                          </w:p>
                          <w:p w:rsidR="00552EB4" w:rsidRPr="00552EB4" w:rsidRDefault="00552EB4" w:rsidP="00552EB4">
                            <w:pPr>
                              <w:spacing w:line="240" w:lineRule="auto"/>
                              <w:jc w:val="both"/>
                              <w:rPr>
                                <w:rFonts w:ascii="Times New Roman" w:eastAsia="SimSun" w:hAnsi="Times New Roman" w:cs="Times New Roman"/>
                                <w:sz w:val="18"/>
                              </w:rPr>
                            </w:pPr>
                            <w:r w:rsidRPr="00552EB4">
                              <w:rPr>
                                <w:rFonts w:ascii="Times New Roman" w:eastAsia="SimSun" w:hAnsi="Times New Roman" w:cs="Times New Roman"/>
                                <w:sz w:val="18"/>
                              </w:rPr>
                              <w:t>Website: www.hoteltrinity.com</w:t>
                            </w:r>
                          </w:p>
                          <w:p w:rsidR="00552EB4" w:rsidRPr="00552EB4" w:rsidRDefault="00552EB4" w:rsidP="00552EB4">
                            <w:pPr>
                              <w:spacing w:line="240" w:lineRule="auto"/>
                              <w:jc w:val="both"/>
                              <w:rPr>
                                <w:rFonts w:ascii="Times New Roman" w:eastAsia="SimSun" w:hAnsi="Times New Roman" w:cs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eastAsia="SimSun" w:hAnsi="Times New Roman" w:cs="Times New Roman"/>
                                <w:sz w:val="18"/>
                              </w:rPr>
                              <w:t xml:space="preserve">Telephone no. </w:t>
                            </w:r>
                            <w:r w:rsidRPr="00552EB4">
                              <w:rPr>
                                <w:rFonts w:ascii="Times New Roman" w:hAnsi="Times New Roman" w:cs="Times New Roman"/>
                                <w:sz w:val="18"/>
                              </w:rPr>
                              <w:t>01629</w:t>
                            </w:r>
                          </w:p>
                          <w:p w:rsidR="00552EB4" w:rsidRPr="00552EB4" w:rsidRDefault="00552EB4" w:rsidP="00552EB4">
                            <w:pPr>
                              <w:spacing w:line="240" w:lineRule="auto"/>
                              <w:jc w:val="both"/>
                              <w:rPr>
                                <w:rFonts w:ascii="Times New Roman" w:eastAsia="SimSun" w:hAnsi="Times New Roman" w:cs="Times New Roman"/>
                                <w:sz w:val="18"/>
                              </w:rPr>
                            </w:pPr>
                            <w:proofErr w:type="spellStart"/>
                            <w:r w:rsidRPr="00552EB4">
                              <w:rPr>
                                <w:rFonts w:ascii="Times New Roman" w:eastAsia="SimSun" w:hAnsi="Times New Roman" w:cs="Times New Roman"/>
                                <w:sz w:val="18"/>
                              </w:rPr>
                              <w:t>UberEat</w:t>
                            </w:r>
                            <w:proofErr w:type="spellEnd"/>
                            <w:r w:rsidRPr="00552EB4">
                              <w:rPr>
                                <w:rFonts w:ascii="Times New Roman" w:eastAsia="SimSun" w:hAnsi="Times New Roman" w:cs="Times New Roman"/>
                                <w:sz w:val="18"/>
                              </w:rPr>
                              <w:t xml:space="preserve">. </w:t>
                            </w:r>
                            <w:proofErr w:type="spellStart"/>
                            <w:r w:rsidRPr="00552EB4">
                              <w:rPr>
                                <w:rFonts w:ascii="Times New Roman" w:eastAsia="SimSun" w:hAnsi="Times New Roman" w:cs="Times New Roman"/>
                                <w:sz w:val="18"/>
                              </w:rPr>
                              <w:t>HotelTrinity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67A44AB" id="_x0000_s1032" type="#_x0000_t202" style="position:absolute;margin-left:351.75pt;margin-top:101.65pt;width:139.5pt;height:50.25pt;z-index:251803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" filled="f" fillcolor="red" stroked="f">
                <v:textbox inset="0,0,0,0">
                  <w:txbxContent>
                    <w:p w:rsidR="00552EB4" w:rsidRPr="00552EB4" w:rsidRDefault="00552EB4" w:rsidP="00552EB4">
                      <w:pPr>
                        <w:spacing w:line="240" w:lineRule="auto"/>
                        <w:jc w:val="both"/>
                        <w:rPr>
                          <w:rFonts w:ascii="Times New Roman" w:eastAsia="SimSun" w:hAnsi="Times New Roman" w:cs="Times New Roman"/>
                          <w:b/>
                          <w:color w:val="FF0000"/>
                          <w:sz w:val="18"/>
                        </w:rPr>
                      </w:pPr>
                      <w:r w:rsidRPr="00552EB4">
                        <w:rPr>
                          <w:rFonts w:ascii="Times New Roman" w:eastAsia="SimSun" w:hAnsi="Times New Roman" w:cs="Times New Roman"/>
                          <w:b/>
                          <w:color w:val="FF0000"/>
                          <w:sz w:val="18"/>
                        </w:rPr>
                        <w:t xml:space="preserve">Contact Details </w:t>
                      </w:r>
                    </w:p>
                    <w:p w:rsidR="00552EB4" w:rsidRPr="00552EB4" w:rsidRDefault="00552EB4" w:rsidP="00552EB4">
                      <w:pPr>
                        <w:spacing w:line="240" w:lineRule="auto"/>
                        <w:jc w:val="both"/>
                        <w:rPr>
                          <w:rFonts w:ascii="Times New Roman" w:eastAsia="SimSun" w:hAnsi="Times New Roman" w:cs="Times New Roman"/>
                          <w:sz w:val="18"/>
                        </w:rPr>
                      </w:pPr>
                      <w:r w:rsidRPr="00552EB4">
                        <w:rPr>
                          <w:rFonts w:ascii="Times New Roman" w:eastAsia="SimSun" w:hAnsi="Times New Roman" w:cs="Times New Roman"/>
                          <w:sz w:val="18"/>
                        </w:rPr>
                        <w:t>Website: www.hoteltrinity.com</w:t>
                      </w:r>
                    </w:p>
                    <w:p w:rsidR="00552EB4" w:rsidRPr="00552EB4" w:rsidRDefault="00552EB4" w:rsidP="00552EB4">
                      <w:pPr>
                        <w:spacing w:line="240" w:lineRule="auto"/>
                        <w:jc w:val="both"/>
                        <w:rPr>
                          <w:rFonts w:ascii="Times New Roman" w:eastAsia="SimSun" w:hAnsi="Times New Roman" w:cs="Times New Roman"/>
                          <w:sz w:val="18"/>
                        </w:rPr>
                      </w:pPr>
                      <w:r>
                        <w:rPr>
                          <w:rFonts w:ascii="Times New Roman" w:eastAsia="SimSun" w:hAnsi="Times New Roman" w:cs="Times New Roman"/>
                          <w:sz w:val="18"/>
                        </w:rPr>
                        <w:t xml:space="preserve">Telephone no. </w:t>
                      </w:r>
                      <w:r w:rsidRPr="00552EB4">
                        <w:rPr>
                          <w:rFonts w:ascii="Times New Roman" w:hAnsi="Times New Roman" w:cs="Times New Roman"/>
                          <w:sz w:val="18"/>
                        </w:rPr>
                        <w:t>01629</w:t>
                      </w:r>
                    </w:p>
                    <w:p w:rsidR="00552EB4" w:rsidRPr="00552EB4" w:rsidRDefault="00552EB4" w:rsidP="00552EB4">
                      <w:pPr>
                        <w:spacing w:line="240" w:lineRule="auto"/>
                        <w:jc w:val="both"/>
                        <w:rPr>
                          <w:rFonts w:ascii="Times New Roman" w:eastAsia="SimSun" w:hAnsi="Times New Roman" w:cs="Times New Roman"/>
                          <w:sz w:val="18"/>
                        </w:rPr>
                      </w:pPr>
                      <w:proofErr w:type="spellStart"/>
                      <w:r w:rsidRPr="00552EB4">
                        <w:rPr>
                          <w:rFonts w:ascii="Times New Roman" w:eastAsia="SimSun" w:hAnsi="Times New Roman" w:cs="Times New Roman"/>
                          <w:sz w:val="18"/>
                        </w:rPr>
                        <w:t>UberEat</w:t>
                      </w:r>
                      <w:proofErr w:type="spellEnd"/>
                      <w:r w:rsidRPr="00552EB4">
                        <w:rPr>
                          <w:rFonts w:ascii="Times New Roman" w:eastAsia="SimSun" w:hAnsi="Times New Roman" w:cs="Times New Roman"/>
                          <w:sz w:val="18"/>
                        </w:rPr>
                        <w:t xml:space="preserve">. </w:t>
                      </w:r>
                      <w:proofErr w:type="spellStart"/>
                      <w:r w:rsidRPr="00552EB4">
                        <w:rPr>
                          <w:rFonts w:ascii="Times New Roman" w:eastAsia="SimSun" w:hAnsi="Times New Roman" w:cs="Times New Roman"/>
                          <w:sz w:val="18"/>
                        </w:rPr>
                        <w:t>HotelTrinity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97504" behindDoc="0" locked="0" layoutInCell="1" allowOverlap="1" wp14:anchorId="5DA42BA0" wp14:editId="7E2A9281">
                <wp:simplePos x="0" y="0"/>
                <wp:positionH relativeFrom="page">
                  <wp:align>center</wp:align>
                </wp:positionH>
                <wp:positionV relativeFrom="paragraph">
                  <wp:posOffset>205105</wp:posOffset>
                </wp:positionV>
                <wp:extent cx="4333875" cy="866775"/>
                <wp:effectExtent l="0" t="0" r="28575" b="28575"/>
                <wp:wrapNone/>
                <wp:docPr id="11" name="Text Box 5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33875" cy="8667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accent2"/>
                          </a:solidFill>
                        </a:ln>
                      </wps:spPr>
                      <wps:txbx>
                        <w:txbxContent>
                          <w:p w:rsidR="00293704" w:rsidRDefault="00552EB4" w:rsidP="00F05269">
                            <w:pPr>
                              <w:spacing w:line="240" w:lineRule="auto"/>
                              <w:jc w:val="center"/>
                              <w:rPr>
                                <w:rFonts w:ascii="Times New Roman" w:eastAsia="SimSun" w:hAnsi="Times New Roman" w:cs="Times New Roman"/>
                                <w:b/>
                                <w:iCs/>
                                <w:color w:val="D31624"/>
                                <w:sz w:val="32"/>
                                <w:szCs w:val="44"/>
                              </w:rPr>
                            </w:pPr>
                            <w:r>
                              <w:rPr>
                                <w:rFonts w:ascii="Times New Roman" w:eastAsia="SimSun" w:hAnsi="Times New Roman" w:cs="Times New Roman"/>
                                <w:b/>
                                <w:iCs/>
                                <w:color w:val="D31624"/>
                                <w:sz w:val="32"/>
                                <w:szCs w:val="44"/>
                              </w:rPr>
                              <w:t>Special Offer</w:t>
                            </w:r>
                          </w:p>
                          <w:p w:rsidR="00293704" w:rsidRPr="00552EB4" w:rsidRDefault="00293704" w:rsidP="00F05269">
                            <w:pPr>
                              <w:spacing w:line="240" w:lineRule="auto"/>
                              <w:jc w:val="center"/>
                              <w:rPr>
                                <w:rFonts w:ascii="Times New Roman" w:hAnsi="Times New Roman" w:cs="Times New Roman"/>
                                <w:color w:val="FF0000"/>
                                <w:sz w:val="20"/>
                              </w:rPr>
                            </w:pPr>
                            <w:r w:rsidRPr="00552EB4">
                              <w:rPr>
                                <w:rFonts w:ascii="Times New Roman" w:hAnsi="Times New Roman" w:cs="Times New Roman"/>
                                <w:sz w:val="20"/>
                              </w:rPr>
                              <w:t xml:space="preserve">Couples can enjoy three meal course for </w:t>
                            </w:r>
                            <w:r w:rsidR="00552EB4">
                              <w:rPr>
                                <w:rFonts w:ascii="Times New Roman" w:hAnsi="Times New Roman" w:cs="Times New Roman"/>
                                <w:color w:val="FF0000"/>
                                <w:sz w:val="20"/>
                              </w:rPr>
                              <w:t>£50</w:t>
                            </w:r>
                            <w:r w:rsidRPr="00552EB4">
                              <w:rPr>
                                <w:rFonts w:ascii="Times New Roman" w:hAnsi="Times New Roman" w:cs="Times New Roman"/>
                                <w:color w:val="FF0000"/>
                                <w:sz w:val="20"/>
                              </w:rPr>
                              <w:t xml:space="preserve"> </w:t>
                            </w:r>
                            <w:r w:rsidRPr="00552EB4">
                              <w:rPr>
                                <w:rFonts w:ascii="Times New Roman" w:hAnsi="Times New Roman" w:cs="Times New Roman"/>
                                <w:sz w:val="20"/>
                              </w:rPr>
                              <w:t xml:space="preserve">on </w:t>
                            </w:r>
                            <w:r w:rsidRPr="00552EB4">
                              <w:rPr>
                                <w:rFonts w:ascii="Times New Roman" w:hAnsi="Times New Roman" w:cs="Times New Roman"/>
                                <w:color w:val="FF0000"/>
                                <w:sz w:val="20"/>
                              </w:rPr>
                              <w:t>14</w:t>
                            </w:r>
                            <w:r w:rsidR="00F05269" w:rsidRPr="00552EB4">
                              <w:rPr>
                                <w:rFonts w:ascii="Times New Roman" w:hAnsi="Times New Roman" w:cs="Times New Roman"/>
                                <w:color w:val="FF0000"/>
                                <w:sz w:val="20"/>
                                <w:vertAlign w:val="superscript"/>
                              </w:rPr>
                              <w:t>th</w:t>
                            </w:r>
                            <w:r w:rsidR="00F05269" w:rsidRPr="00552EB4">
                              <w:rPr>
                                <w:rFonts w:ascii="Times New Roman" w:hAnsi="Times New Roman" w:cs="Times New Roman"/>
                                <w:color w:val="FF0000"/>
                                <w:sz w:val="20"/>
                              </w:rPr>
                              <w:t xml:space="preserve"> February</w:t>
                            </w:r>
                          </w:p>
                          <w:p w:rsidR="00F05269" w:rsidRPr="00552EB4" w:rsidRDefault="00F05269" w:rsidP="00F05269">
                            <w:pPr>
                              <w:spacing w:line="240" w:lineRule="auto"/>
                              <w:jc w:val="center"/>
                              <w:rPr>
                                <w:rFonts w:ascii="Times New Roman" w:hAnsi="Times New Roman" w:cs="Times New Roman"/>
                                <w:color w:val="FF0000"/>
                                <w:sz w:val="20"/>
                              </w:rPr>
                            </w:pPr>
                            <w:r w:rsidRPr="00552EB4">
                              <w:rPr>
                                <w:rFonts w:ascii="Times New Roman" w:hAnsi="Times New Roman" w:cs="Times New Roman"/>
                                <w:sz w:val="20"/>
                              </w:rPr>
                              <w:t>With live entertainment from Pianist &amp; Vocalist</w:t>
                            </w:r>
                          </w:p>
                          <w:p w:rsidR="00F05269" w:rsidRPr="00F05269" w:rsidRDefault="00F05269" w:rsidP="00293704">
                            <w:pPr>
                              <w:spacing w:line="240" w:lineRule="auto"/>
                              <w:jc w:val="both"/>
                              <w:rPr>
                                <w:rFonts w:ascii="Times New Roman" w:eastAsia="SimSun" w:hAnsi="Times New Roman" w:cs="Times New Roman"/>
                                <w:color w:val="FF0000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DA42BA0" id="_x0000_s1033" type="#_x0000_t202" style="position:absolute;margin-left:0;margin-top:16.15pt;width:341.25pt;height:68.25pt;z-index:251797504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" filled="f" strokecolor="#c0504d [3205]">
                <v:textbox inset="0,0,0,0">
                  <w:txbxContent>
                    <w:p w:rsidR="00293704" w:rsidRDefault="00552EB4" w:rsidP="00F05269">
                      <w:pPr>
                        <w:spacing w:line="240" w:lineRule="auto"/>
                        <w:jc w:val="center"/>
                        <w:rPr>
                          <w:rFonts w:ascii="Times New Roman" w:eastAsia="SimSun" w:hAnsi="Times New Roman" w:cs="Times New Roman"/>
                          <w:b/>
                          <w:iCs/>
                          <w:color w:val="D31624"/>
                          <w:sz w:val="32"/>
                          <w:szCs w:val="44"/>
                        </w:rPr>
                      </w:pPr>
                      <w:r>
                        <w:rPr>
                          <w:rFonts w:ascii="Times New Roman" w:eastAsia="SimSun" w:hAnsi="Times New Roman" w:cs="Times New Roman"/>
                          <w:b/>
                          <w:iCs/>
                          <w:color w:val="D31624"/>
                          <w:sz w:val="32"/>
                          <w:szCs w:val="44"/>
                        </w:rPr>
                        <w:t>Special Offer</w:t>
                      </w:r>
                    </w:p>
                    <w:p w:rsidR="00293704" w:rsidRPr="00552EB4" w:rsidRDefault="00293704" w:rsidP="00F05269">
                      <w:pPr>
                        <w:spacing w:line="240" w:lineRule="auto"/>
                        <w:jc w:val="center"/>
                        <w:rPr>
                          <w:rFonts w:ascii="Times New Roman" w:hAnsi="Times New Roman" w:cs="Times New Roman"/>
                          <w:color w:val="FF0000"/>
                          <w:sz w:val="20"/>
                        </w:rPr>
                      </w:pPr>
                      <w:r w:rsidRPr="00552EB4">
                        <w:rPr>
                          <w:rFonts w:ascii="Times New Roman" w:hAnsi="Times New Roman" w:cs="Times New Roman"/>
                          <w:sz w:val="20"/>
                        </w:rPr>
                        <w:t xml:space="preserve">Couples can enjoy three meal course for </w:t>
                      </w:r>
                      <w:r w:rsidR="00552EB4">
                        <w:rPr>
                          <w:rFonts w:ascii="Times New Roman" w:hAnsi="Times New Roman" w:cs="Times New Roman"/>
                          <w:color w:val="FF0000"/>
                          <w:sz w:val="20"/>
                        </w:rPr>
                        <w:t>£50</w:t>
                      </w:r>
                      <w:r w:rsidRPr="00552EB4">
                        <w:rPr>
                          <w:rFonts w:ascii="Times New Roman" w:hAnsi="Times New Roman" w:cs="Times New Roman"/>
                          <w:color w:val="FF0000"/>
                          <w:sz w:val="20"/>
                        </w:rPr>
                        <w:t xml:space="preserve"> </w:t>
                      </w:r>
                      <w:r w:rsidRPr="00552EB4">
                        <w:rPr>
                          <w:rFonts w:ascii="Times New Roman" w:hAnsi="Times New Roman" w:cs="Times New Roman"/>
                          <w:sz w:val="20"/>
                        </w:rPr>
                        <w:t xml:space="preserve">on </w:t>
                      </w:r>
                      <w:r w:rsidRPr="00552EB4">
                        <w:rPr>
                          <w:rFonts w:ascii="Times New Roman" w:hAnsi="Times New Roman" w:cs="Times New Roman"/>
                          <w:color w:val="FF0000"/>
                          <w:sz w:val="20"/>
                        </w:rPr>
                        <w:t>14</w:t>
                      </w:r>
                      <w:r w:rsidR="00F05269" w:rsidRPr="00552EB4">
                        <w:rPr>
                          <w:rFonts w:ascii="Times New Roman" w:hAnsi="Times New Roman" w:cs="Times New Roman"/>
                          <w:color w:val="FF0000"/>
                          <w:sz w:val="20"/>
                          <w:vertAlign w:val="superscript"/>
                        </w:rPr>
                        <w:t>th</w:t>
                      </w:r>
                      <w:r w:rsidR="00F05269" w:rsidRPr="00552EB4">
                        <w:rPr>
                          <w:rFonts w:ascii="Times New Roman" w:hAnsi="Times New Roman" w:cs="Times New Roman"/>
                          <w:color w:val="FF0000"/>
                          <w:sz w:val="20"/>
                        </w:rPr>
                        <w:t xml:space="preserve"> February</w:t>
                      </w:r>
                    </w:p>
                    <w:p w:rsidR="00F05269" w:rsidRPr="00552EB4" w:rsidRDefault="00F05269" w:rsidP="00F05269">
                      <w:pPr>
                        <w:spacing w:line="240" w:lineRule="auto"/>
                        <w:jc w:val="center"/>
                        <w:rPr>
                          <w:rFonts w:ascii="Times New Roman" w:hAnsi="Times New Roman" w:cs="Times New Roman"/>
                          <w:color w:val="FF0000"/>
                          <w:sz w:val="20"/>
                        </w:rPr>
                      </w:pPr>
                      <w:r w:rsidRPr="00552EB4">
                        <w:rPr>
                          <w:rFonts w:ascii="Times New Roman" w:hAnsi="Times New Roman" w:cs="Times New Roman"/>
                          <w:sz w:val="20"/>
                        </w:rPr>
                        <w:t>With live entertainment from Pianist &amp; Vocalist</w:t>
                      </w:r>
                    </w:p>
                    <w:p w:rsidR="00F05269" w:rsidRPr="00F05269" w:rsidRDefault="00F05269" w:rsidP="00293704">
                      <w:pPr>
                        <w:spacing w:line="240" w:lineRule="auto"/>
                        <w:jc w:val="both"/>
                        <w:rPr>
                          <w:rFonts w:ascii="Times New Roman" w:eastAsia="SimSun" w:hAnsi="Times New Roman" w:cs="Times New Roman"/>
                          <w:color w:val="FF0000"/>
                          <w:sz w:val="20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552EB4" w:rsidRDefault="00D16A8F" w:rsidP="00552EB4">
      <w:pPr>
        <w:tabs>
          <w:tab w:val="left" w:pos="2865"/>
        </w:tabs>
      </w:pPr>
      <w:r>
        <w:rPr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805696" behindDoc="0" locked="0" layoutInCell="1" allowOverlap="1">
                <wp:simplePos x="0" y="0"/>
                <wp:positionH relativeFrom="column">
                  <wp:posOffset>1228725</wp:posOffset>
                </wp:positionH>
                <wp:positionV relativeFrom="paragraph">
                  <wp:posOffset>180975</wp:posOffset>
                </wp:positionV>
                <wp:extent cx="5591175" cy="3143250"/>
                <wp:effectExtent l="0" t="0" r="2857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91175" cy="3143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16A8F" w:rsidRPr="007D6086" w:rsidRDefault="00D16A8F" w:rsidP="00D16A8F">
                            <w:pPr>
                              <w:tabs>
                                <w:tab w:val="left" w:pos="2865"/>
                              </w:tabs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7D6086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References </w:t>
                            </w:r>
                          </w:p>
                          <w:p w:rsidR="007D6086" w:rsidRPr="00D16A8F" w:rsidRDefault="007D6086" w:rsidP="007D6086">
                            <w:pPr>
                              <w:pStyle w:val="NormalWeb"/>
                              <w:ind w:left="720" w:hanging="720"/>
                              <w:jc w:val="both"/>
                            </w:pPr>
                            <w:r w:rsidRPr="00D16A8F">
                              <w:t xml:space="preserve">Atlantic Hotel, 2022. </w:t>
                            </w:r>
                            <w:r w:rsidRPr="00D16A8F">
                              <w:rPr>
                                <w:i/>
                                <w:iCs/>
                              </w:rPr>
                              <w:t>Award winning Sea View Hotel</w:t>
                            </w:r>
                            <w:r w:rsidRPr="00D16A8F">
                              <w:t>. [</w:t>
                            </w:r>
                            <w:proofErr w:type="gramStart"/>
                            <w:r w:rsidRPr="00D16A8F">
                              <w:t>online</w:t>
                            </w:r>
                            <w:proofErr w:type="gramEnd"/>
                            <w:r w:rsidRPr="00D16A8F">
                              <w:t xml:space="preserve">] Atlantic Hotel </w:t>
                            </w:r>
                            <w:proofErr w:type="spellStart"/>
                            <w:r w:rsidRPr="00D16A8F">
                              <w:t>Newquay</w:t>
                            </w:r>
                            <w:proofErr w:type="spellEnd"/>
                            <w:r w:rsidRPr="00D16A8F">
                              <w:t xml:space="preserve">. Available at: &lt;https://atlantichotelnewquay.co.uk/&gt; [Accessed 13 Feb. 2023]. </w:t>
                            </w:r>
                          </w:p>
                          <w:p w:rsidR="007D6086" w:rsidRPr="00D16A8F" w:rsidRDefault="007D6086" w:rsidP="007D6086">
                            <w:pPr>
                              <w:pStyle w:val="NormalWeb"/>
                              <w:ind w:left="720" w:hanging="720"/>
                              <w:jc w:val="both"/>
                            </w:pPr>
                            <w:r w:rsidRPr="00D16A8F">
                              <w:t xml:space="preserve">The Casa Hotel, 2022. </w:t>
                            </w:r>
                            <w:r w:rsidRPr="00D16A8F">
                              <w:rPr>
                                <w:i/>
                                <w:iCs/>
                              </w:rPr>
                              <w:t>The Casa Hotel</w:t>
                            </w:r>
                            <w:r w:rsidRPr="00D16A8F">
                              <w:t>. [</w:t>
                            </w:r>
                            <w:proofErr w:type="gramStart"/>
                            <w:r w:rsidRPr="00D16A8F">
                              <w:t>online</w:t>
                            </w:r>
                            <w:proofErr w:type="gramEnd"/>
                            <w:r w:rsidRPr="00D16A8F">
                              <w:t xml:space="preserve">] Available at: &lt;https://thecasahoteluk.com/documents/SH_Yateley_Menu.pdf&gt; [Accessed 13 Feb. 2023]. </w:t>
                            </w:r>
                          </w:p>
                          <w:p w:rsidR="007D6086" w:rsidRPr="00D16A8F" w:rsidRDefault="007D6086" w:rsidP="007D6086">
                            <w:pPr>
                              <w:pStyle w:val="NormalWeb"/>
                              <w:ind w:left="720" w:hanging="720"/>
                              <w:jc w:val="both"/>
                            </w:pPr>
                            <w:r w:rsidRPr="00D16A8F">
                              <w:t xml:space="preserve">The Normandy Hotel, 2022. </w:t>
                            </w:r>
                            <w:r w:rsidRPr="00D16A8F">
                              <w:rPr>
                                <w:i/>
                                <w:iCs/>
                              </w:rPr>
                              <w:t>Thenormandyhotel.co.uk</w:t>
                            </w:r>
                            <w:r w:rsidRPr="00D16A8F">
                              <w:t xml:space="preserve">. [online] Available at: &lt;https://thenormandyhotel.co.uk/wp-content/uploads/2017/08/Normandy-Hotel-drinks-list-Aug17.pdf&gt; [Accessed 13 Feb. 2023]. </w:t>
                            </w:r>
                          </w:p>
                          <w:p w:rsidR="007D6086" w:rsidRPr="00D16A8F" w:rsidRDefault="007D6086" w:rsidP="007D6086">
                            <w:pPr>
                              <w:pStyle w:val="NormalWeb"/>
                              <w:ind w:left="720" w:hanging="720"/>
                              <w:jc w:val="both"/>
                            </w:pPr>
                            <w:r w:rsidRPr="00D16A8F">
                              <w:t xml:space="preserve">Warner Leisure Hotels, 2022. </w:t>
                            </w:r>
                            <w:r w:rsidRPr="00D16A8F">
                              <w:rPr>
                                <w:i/>
                                <w:iCs/>
                              </w:rPr>
                              <w:t>Adult only Hotels &amp; Breaks: Warner Leisure Hotels</w:t>
                            </w:r>
                            <w:r w:rsidRPr="00D16A8F">
                              <w:t>. [</w:t>
                            </w:r>
                            <w:proofErr w:type="gramStart"/>
                            <w:r w:rsidRPr="00D16A8F">
                              <w:t>online</w:t>
                            </w:r>
                            <w:proofErr w:type="gramEnd"/>
                            <w:r w:rsidRPr="00D16A8F">
                              <w:t xml:space="preserve">] Warner Hotels. Available at: &lt;https://www.warnerleisurehotels.co.uk/&gt; [Accessed 13 Feb. 2023]. </w:t>
                            </w:r>
                          </w:p>
                          <w:p w:rsidR="00552EB4" w:rsidRDefault="00552EB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34" type="#_x0000_t202" style="position:absolute;margin-left:96.75pt;margin-top:14.25pt;width:440.25pt;height:247.5pt;z-index:2518056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">
                <v:textbox>
                  <w:txbxContent>
                    <w:p w:rsidR="00D16A8F" w:rsidRPr="007D6086" w:rsidRDefault="00D16A8F" w:rsidP="00D16A8F">
                      <w:pPr>
                        <w:tabs>
                          <w:tab w:val="left" w:pos="2865"/>
                        </w:tabs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7D6086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 xml:space="preserve">References </w:t>
                      </w:r>
                    </w:p>
                    <w:p w:rsidR="007D6086" w:rsidRPr="00D16A8F" w:rsidRDefault="007D6086" w:rsidP="007D6086">
                      <w:pPr>
                        <w:pStyle w:val="NormalWeb"/>
                        <w:ind w:left="720" w:hanging="720"/>
                        <w:jc w:val="both"/>
                      </w:pPr>
                      <w:r w:rsidRPr="00D16A8F">
                        <w:t xml:space="preserve">Atlantic Hotel, 2022. </w:t>
                      </w:r>
                      <w:r w:rsidRPr="00D16A8F">
                        <w:rPr>
                          <w:i/>
                          <w:iCs/>
                        </w:rPr>
                        <w:t>Award winning Sea View Hotel</w:t>
                      </w:r>
                      <w:r w:rsidRPr="00D16A8F">
                        <w:t>. [</w:t>
                      </w:r>
                      <w:proofErr w:type="gramStart"/>
                      <w:r w:rsidRPr="00D16A8F">
                        <w:t>online</w:t>
                      </w:r>
                      <w:proofErr w:type="gramEnd"/>
                      <w:r w:rsidRPr="00D16A8F">
                        <w:t xml:space="preserve">] Atlantic Hotel </w:t>
                      </w:r>
                      <w:proofErr w:type="spellStart"/>
                      <w:r w:rsidRPr="00D16A8F">
                        <w:t>Newquay</w:t>
                      </w:r>
                      <w:proofErr w:type="spellEnd"/>
                      <w:r w:rsidRPr="00D16A8F">
                        <w:t xml:space="preserve">. Available at: &lt;https://atlantichotelnewquay.co.uk/&gt; [Accessed 13 Feb. 2023]. </w:t>
                      </w:r>
                    </w:p>
                    <w:p w:rsidR="007D6086" w:rsidRPr="00D16A8F" w:rsidRDefault="007D6086" w:rsidP="007D6086">
                      <w:pPr>
                        <w:pStyle w:val="NormalWeb"/>
                        <w:ind w:left="720" w:hanging="720"/>
                        <w:jc w:val="both"/>
                      </w:pPr>
                      <w:r w:rsidRPr="00D16A8F">
                        <w:t xml:space="preserve">The Casa Hotel, 2022. </w:t>
                      </w:r>
                      <w:r w:rsidRPr="00D16A8F">
                        <w:rPr>
                          <w:i/>
                          <w:iCs/>
                        </w:rPr>
                        <w:t>The Casa Hotel</w:t>
                      </w:r>
                      <w:r w:rsidRPr="00D16A8F">
                        <w:t>. [</w:t>
                      </w:r>
                      <w:proofErr w:type="gramStart"/>
                      <w:r w:rsidRPr="00D16A8F">
                        <w:t>online</w:t>
                      </w:r>
                      <w:proofErr w:type="gramEnd"/>
                      <w:r w:rsidRPr="00D16A8F">
                        <w:t xml:space="preserve">] Available at: &lt;https://thecasahoteluk.com/documents/SH_Yateley_Menu.pdf&gt; [Accessed 13 Feb. 2023]. </w:t>
                      </w:r>
                    </w:p>
                    <w:p w:rsidR="007D6086" w:rsidRPr="00D16A8F" w:rsidRDefault="007D6086" w:rsidP="007D6086">
                      <w:pPr>
                        <w:pStyle w:val="NormalWeb"/>
                        <w:ind w:left="720" w:hanging="720"/>
                        <w:jc w:val="both"/>
                      </w:pPr>
                      <w:r w:rsidRPr="00D16A8F">
                        <w:t xml:space="preserve">The Normandy Hotel, 2022. </w:t>
                      </w:r>
                      <w:r w:rsidRPr="00D16A8F">
                        <w:rPr>
                          <w:i/>
                          <w:iCs/>
                        </w:rPr>
                        <w:t>Thenormandyhotel.co.uk</w:t>
                      </w:r>
                      <w:r w:rsidRPr="00D16A8F">
                        <w:t xml:space="preserve">. [online] Available at: &lt;https://thenormandyhotel.co.uk/wp-content/uploads/2017/08/Normandy-Hotel-drinks-list-Aug17.pdf&gt; [Accessed 13 Feb. 2023]. </w:t>
                      </w:r>
                    </w:p>
                    <w:p w:rsidR="007D6086" w:rsidRPr="00D16A8F" w:rsidRDefault="007D6086" w:rsidP="007D6086">
                      <w:pPr>
                        <w:pStyle w:val="NormalWeb"/>
                        <w:ind w:left="720" w:hanging="720"/>
                        <w:jc w:val="both"/>
                      </w:pPr>
                      <w:r w:rsidRPr="00D16A8F">
                        <w:t xml:space="preserve">Warner Leisure Hotels, 2022. </w:t>
                      </w:r>
                      <w:r w:rsidRPr="00D16A8F">
                        <w:rPr>
                          <w:i/>
                          <w:iCs/>
                        </w:rPr>
                        <w:t>Adult only Hotels &amp; Breaks: Warner Leisure Hotels</w:t>
                      </w:r>
                      <w:r w:rsidRPr="00D16A8F">
                        <w:t>. [</w:t>
                      </w:r>
                      <w:proofErr w:type="gramStart"/>
                      <w:r w:rsidRPr="00D16A8F">
                        <w:t>online</w:t>
                      </w:r>
                      <w:proofErr w:type="gramEnd"/>
                      <w:r w:rsidRPr="00D16A8F">
                        <w:t xml:space="preserve">] Warner Hotels. Available at: &lt;https://www.warnerleisurehotels.co.uk/&gt; [Accessed 13 Feb. 2023]. </w:t>
                      </w:r>
                    </w:p>
                    <w:p w:rsidR="00552EB4" w:rsidRDefault="00552EB4"/>
                  </w:txbxContent>
                </v:textbox>
                <w10:wrap type="square"/>
              </v:shape>
            </w:pict>
          </mc:Fallback>
        </mc:AlternateContent>
      </w:r>
      <w:r w:rsidR="00552EB4">
        <w:tab/>
        <w:t xml:space="preserve"> </w:t>
      </w:r>
    </w:p>
    <w:p w:rsidR="00D632CC" w:rsidRDefault="00D632CC" w:rsidP="00BC2B3C">
      <w:pPr>
        <w:tabs>
          <w:tab w:val="left" w:pos="765"/>
          <w:tab w:val="left" w:pos="1305"/>
        </w:tabs>
      </w:pPr>
    </w:p>
    <w:sectPr w:rsidR="00D632CC" w:rsidSect="00063BC5">
      <w:pgSz w:w="12240" w:h="15840" w:orient="landscape" w:code="2"/>
      <w:pgMar w:top="2520" w:right="720" w:bottom="2520" w:left="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5665"/>
    <w:rsid w:val="000026B6"/>
    <w:rsid w:val="000041DB"/>
    <w:rsid w:val="00010115"/>
    <w:rsid w:val="0002498A"/>
    <w:rsid w:val="00060A37"/>
    <w:rsid w:val="00063BC5"/>
    <w:rsid w:val="00081877"/>
    <w:rsid w:val="000A3866"/>
    <w:rsid w:val="000A3FA5"/>
    <w:rsid w:val="000B4BCF"/>
    <w:rsid w:val="000B7333"/>
    <w:rsid w:val="000C436F"/>
    <w:rsid w:val="000D2811"/>
    <w:rsid w:val="000E2B0B"/>
    <w:rsid w:val="000E2E9A"/>
    <w:rsid w:val="000F29A8"/>
    <w:rsid w:val="001066DC"/>
    <w:rsid w:val="001964B6"/>
    <w:rsid w:val="001A27F6"/>
    <w:rsid w:val="001A60AD"/>
    <w:rsid w:val="001C277B"/>
    <w:rsid w:val="001C4D13"/>
    <w:rsid w:val="001D273E"/>
    <w:rsid w:val="001D4009"/>
    <w:rsid w:val="001E351B"/>
    <w:rsid w:val="001F1B2E"/>
    <w:rsid w:val="001F6B64"/>
    <w:rsid w:val="00204DDF"/>
    <w:rsid w:val="00206ACE"/>
    <w:rsid w:val="00223B71"/>
    <w:rsid w:val="00240FFF"/>
    <w:rsid w:val="00251022"/>
    <w:rsid w:val="00254243"/>
    <w:rsid w:val="0027083A"/>
    <w:rsid w:val="00280310"/>
    <w:rsid w:val="00285C90"/>
    <w:rsid w:val="00287439"/>
    <w:rsid w:val="00292769"/>
    <w:rsid w:val="00293704"/>
    <w:rsid w:val="00295774"/>
    <w:rsid w:val="002A3112"/>
    <w:rsid w:val="002B48D8"/>
    <w:rsid w:val="002D0108"/>
    <w:rsid w:val="002E2FEE"/>
    <w:rsid w:val="002E4F5E"/>
    <w:rsid w:val="003111DF"/>
    <w:rsid w:val="00314253"/>
    <w:rsid w:val="003231C8"/>
    <w:rsid w:val="00324791"/>
    <w:rsid w:val="00334AAA"/>
    <w:rsid w:val="003512FE"/>
    <w:rsid w:val="00351F3A"/>
    <w:rsid w:val="0036022D"/>
    <w:rsid w:val="00367900"/>
    <w:rsid w:val="00367EFA"/>
    <w:rsid w:val="00381821"/>
    <w:rsid w:val="003833D0"/>
    <w:rsid w:val="003A38DC"/>
    <w:rsid w:val="003A59AA"/>
    <w:rsid w:val="003B084F"/>
    <w:rsid w:val="003B1C3A"/>
    <w:rsid w:val="003B519A"/>
    <w:rsid w:val="003C5AE1"/>
    <w:rsid w:val="003D0850"/>
    <w:rsid w:val="003D5F9B"/>
    <w:rsid w:val="003F2DCA"/>
    <w:rsid w:val="00424CEA"/>
    <w:rsid w:val="004250E2"/>
    <w:rsid w:val="00430333"/>
    <w:rsid w:val="00443FF2"/>
    <w:rsid w:val="00451A21"/>
    <w:rsid w:val="00451B76"/>
    <w:rsid w:val="00453C4A"/>
    <w:rsid w:val="0045625C"/>
    <w:rsid w:val="00456890"/>
    <w:rsid w:val="00457EC0"/>
    <w:rsid w:val="00474DC9"/>
    <w:rsid w:val="004919E9"/>
    <w:rsid w:val="004B2FF7"/>
    <w:rsid w:val="004B3F38"/>
    <w:rsid w:val="004C694B"/>
    <w:rsid w:val="004E5B6C"/>
    <w:rsid w:val="004E7146"/>
    <w:rsid w:val="004F76D5"/>
    <w:rsid w:val="00501A27"/>
    <w:rsid w:val="0050336B"/>
    <w:rsid w:val="00512B03"/>
    <w:rsid w:val="005209F8"/>
    <w:rsid w:val="00525533"/>
    <w:rsid w:val="0052624D"/>
    <w:rsid w:val="005444FD"/>
    <w:rsid w:val="00544A61"/>
    <w:rsid w:val="005522D4"/>
    <w:rsid w:val="005526F1"/>
    <w:rsid w:val="00552EB4"/>
    <w:rsid w:val="0055516A"/>
    <w:rsid w:val="00586318"/>
    <w:rsid w:val="005A0D6F"/>
    <w:rsid w:val="005B7182"/>
    <w:rsid w:val="005C519D"/>
    <w:rsid w:val="005C79C1"/>
    <w:rsid w:val="005D05A5"/>
    <w:rsid w:val="005D1874"/>
    <w:rsid w:val="005D6DA1"/>
    <w:rsid w:val="005F217E"/>
    <w:rsid w:val="005F328C"/>
    <w:rsid w:val="005F5B6B"/>
    <w:rsid w:val="005F74BF"/>
    <w:rsid w:val="00611188"/>
    <w:rsid w:val="00642417"/>
    <w:rsid w:val="00661A73"/>
    <w:rsid w:val="00665905"/>
    <w:rsid w:val="006718DB"/>
    <w:rsid w:val="00672E33"/>
    <w:rsid w:val="00673111"/>
    <w:rsid w:val="00685AF3"/>
    <w:rsid w:val="00686B9F"/>
    <w:rsid w:val="00691F0A"/>
    <w:rsid w:val="00696B35"/>
    <w:rsid w:val="006A24DA"/>
    <w:rsid w:val="006A2811"/>
    <w:rsid w:val="006A4F42"/>
    <w:rsid w:val="006B1654"/>
    <w:rsid w:val="006B3A8D"/>
    <w:rsid w:val="006D15B1"/>
    <w:rsid w:val="00715665"/>
    <w:rsid w:val="007434B9"/>
    <w:rsid w:val="00744485"/>
    <w:rsid w:val="00745518"/>
    <w:rsid w:val="0075067B"/>
    <w:rsid w:val="00752781"/>
    <w:rsid w:val="00753302"/>
    <w:rsid w:val="00765020"/>
    <w:rsid w:val="00765AA9"/>
    <w:rsid w:val="00773799"/>
    <w:rsid w:val="00792E83"/>
    <w:rsid w:val="007A2EBB"/>
    <w:rsid w:val="007B38CB"/>
    <w:rsid w:val="007D0A60"/>
    <w:rsid w:val="007D6086"/>
    <w:rsid w:val="007F094B"/>
    <w:rsid w:val="007F09CB"/>
    <w:rsid w:val="007F5C34"/>
    <w:rsid w:val="0080469E"/>
    <w:rsid w:val="00824A03"/>
    <w:rsid w:val="008274D2"/>
    <w:rsid w:val="00833F03"/>
    <w:rsid w:val="00841FBA"/>
    <w:rsid w:val="00845001"/>
    <w:rsid w:val="008476B7"/>
    <w:rsid w:val="008A1F27"/>
    <w:rsid w:val="008B51CD"/>
    <w:rsid w:val="008B6638"/>
    <w:rsid w:val="008D2904"/>
    <w:rsid w:val="008D2BA5"/>
    <w:rsid w:val="008D5B2B"/>
    <w:rsid w:val="008E6697"/>
    <w:rsid w:val="008E741D"/>
    <w:rsid w:val="009127B1"/>
    <w:rsid w:val="009276F9"/>
    <w:rsid w:val="00936AA3"/>
    <w:rsid w:val="009509FC"/>
    <w:rsid w:val="00954164"/>
    <w:rsid w:val="00956F74"/>
    <w:rsid w:val="00984051"/>
    <w:rsid w:val="00986A86"/>
    <w:rsid w:val="00994BD5"/>
    <w:rsid w:val="009B08FB"/>
    <w:rsid w:val="009D408F"/>
    <w:rsid w:val="009F45E9"/>
    <w:rsid w:val="00A148D7"/>
    <w:rsid w:val="00A23A41"/>
    <w:rsid w:val="00A31F1A"/>
    <w:rsid w:val="00A33483"/>
    <w:rsid w:val="00A417A9"/>
    <w:rsid w:val="00A66042"/>
    <w:rsid w:val="00A75DE2"/>
    <w:rsid w:val="00A835DD"/>
    <w:rsid w:val="00A93515"/>
    <w:rsid w:val="00AB4F19"/>
    <w:rsid w:val="00AD53B8"/>
    <w:rsid w:val="00B0565F"/>
    <w:rsid w:val="00B175AE"/>
    <w:rsid w:val="00B31416"/>
    <w:rsid w:val="00B315A8"/>
    <w:rsid w:val="00B74B23"/>
    <w:rsid w:val="00B759E9"/>
    <w:rsid w:val="00B908B5"/>
    <w:rsid w:val="00B95E78"/>
    <w:rsid w:val="00BB7C37"/>
    <w:rsid w:val="00BB7F46"/>
    <w:rsid w:val="00BC17A5"/>
    <w:rsid w:val="00BC2B3C"/>
    <w:rsid w:val="00BD36CC"/>
    <w:rsid w:val="00BD5220"/>
    <w:rsid w:val="00BE0EFC"/>
    <w:rsid w:val="00C045AA"/>
    <w:rsid w:val="00C11AE5"/>
    <w:rsid w:val="00C2264F"/>
    <w:rsid w:val="00C271CE"/>
    <w:rsid w:val="00C30054"/>
    <w:rsid w:val="00C75840"/>
    <w:rsid w:val="00C775FD"/>
    <w:rsid w:val="00C8652A"/>
    <w:rsid w:val="00CA266D"/>
    <w:rsid w:val="00CB7612"/>
    <w:rsid w:val="00CC0A9A"/>
    <w:rsid w:val="00CC4BA2"/>
    <w:rsid w:val="00CE0973"/>
    <w:rsid w:val="00D00C34"/>
    <w:rsid w:val="00D16A8F"/>
    <w:rsid w:val="00D309BE"/>
    <w:rsid w:val="00D3251C"/>
    <w:rsid w:val="00D454B0"/>
    <w:rsid w:val="00D5328C"/>
    <w:rsid w:val="00D632CC"/>
    <w:rsid w:val="00D726D5"/>
    <w:rsid w:val="00D852D2"/>
    <w:rsid w:val="00DA540B"/>
    <w:rsid w:val="00DA7188"/>
    <w:rsid w:val="00DD70AA"/>
    <w:rsid w:val="00DE37B4"/>
    <w:rsid w:val="00DF5E1B"/>
    <w:rsid w:val="00E021B4"/>
    <w:rsid w:val="00E05A09"/>
    <w:rsid w:val="00E062AF"/>
    <w:rsid w:val="00E133C5"/>
    <w:rsid w:val="00E20BCF"/>
    <w:rsid w:val="00E26935"/>
    <w:rsid w:val="00E26D90"/>
    <w:rsid w:val="00E3059C"/>
    <w:rsid w:val="00E361DD"/>
    <w:rsid w:val="00E4387E"/>
    <w:rsid w:val="00E65C33"/>
    <w:rsid w:val="00E7299F"/>
    <w:rsid w:val="00E743CB"/>
    <w:rsid w:val="00ED1E00"/>
    <w:rsid w:val="00ED5906"/>
    <w:rsid w:val="00EE09C4"/>
    <w:rsid w:val="00EE0E7B"/>
    <w:rsid w:val="00EF1721"/>
    <w:rsid w:val="00F020CE"/>
    <w:rsid w:val="00F05269"/>
    <w:rsid w:val="00F1472E"/>
    <w:rsid w:val="00F1488A"/>
    <w:rsid w:val="00F169EB"/>
    <w:rsid w:val="00F20CFF"/>
    <w:rsid w:val="00F2439F"/>
    <w:rsid w:val="00F261A8"/>
    <w:rsid w:val="00F32766"/>
    <w:rsid w:val="00F33730"/>
    <w:rsid w:val="00F44994"/>
    <w:rsid w:val="00F67E66"/>
    <w:rsid w:val="00F779AB"/>
    <w:rsid w:val="00F82B0A"/>
    <w:rsid w:val="00F90425"/>
    <w:rsid w:val="00FA4512"/>
    <w:rsid w:val="00FB1D1A"/>
    <w:rsid w:val="00FB4372"/>
    <w:rsid w:val="00FB741E"/>
    <w:rsid w:val="00FC3B82"/>
    <w:rsid w:val="00FC7D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1b1e28,#ad884d,#303544"/>
    </o:shapedefaults>
    <o:shapelayout v:ext="edit">
      <o:idmap v:ext="edit" data="1"/>
    </o:shapelayout>
  </w:shapeDefaults>
  <w:decimalSymbol w:val="."/>
  <w:listSeparator w:val=","/>
  <w15:docId w15:val="{3D55CFF1-FE61-4830-BE79-0582AE0701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40FF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A38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A38DC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552E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023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35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8B02EF-174F-4E11-8144-E6558E17C7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6</Words>
  <Characters>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printablemenulab.com</dc:creator>
  <cp:keywords/>
  <dc:description/>
  <cp:lastModifiedBy>Office</cp:lastModifiedBy>
  <cp:revision>9</cp:revision>
  <dcterms:created xsi:type="dcterms:W3CDTF">2023-02-13T10:46:00Z</dcterms:created>
  <dcterms:modified xsi:type="dcterms:W3CDTF">2023-02-13T11:56:00Z</dcterms:modified>
</cp:coreProperties>
</file>