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E05653" w:rsidRDefault="006E489F">
      <w:r>
        <w:t>Herodotus Schedule</w:t>
      </w:r>
    </w:p>
    <w:p w:rsidR="00EA5E48" w:rsidRDefault="00EA5E48" w:rsidP="00EA5E48"/>
    <w:tbl>
      <w:tblPr>
        <w:tblW w:w="0" w:type="auto"/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1694"/>
        <w:gridCol w:w="5947"/>
        <w:gridCol w:w="1365"/>
      </w:tblGrid>
      <w:tr w:rsidR="00EA5E48" w:rsidTr="00EA5E48">
        <w:tc>
          <w:tcPr>
            <w:tcW w:w="1696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EA5E48" w:rsidRDefault="00EA5E48">
            <w:pPr>
              <w:rPr>
                <w:b/>
                <w:bCs/>
              </w:rPr>
            </w:pPr>
            <w:r>
              <w:rPr>
                <w:b/>
                <w:bCs/>
              </w:rPr>
              <w:t>Day</w:t>
            </w:r>
          </w:p>
        </w:tc>
        <w:tc>
          <w:tcPr>
            <w:tcW w:w="5954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EA5E48" w:rsidRDefault="00EA5E48">
            <w:pPr>
              <w:rPr>
                <w:b/>
                <w:bCs/>
              </w:rPr>
            </w:pPr>
            <w:r>
              <w:rPr>
                <w:b/>
                <w:bCs/>
              </w:rPr>
              <w:t>Topic</w:t>
            </w:r>
          </w:p>
        </w:tc>
        <w:tc>
          <w:tcPr>
            <w:tcW w:w="1366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EA5E48" w:rsidRDefault="00EA5E48">
            <w:pPr>
              <w:rPr>
                <w:b/>
                <w:bCs/>
              </w:rPr>
            </w:pPr>
            <w:r>
              <w:rPr>
                <w:b/>
                <w:bCs/>
              </w:rPr>
              <w:t>Person</w:t>
            </w:r>
          </w:p>
        </w:tc>
      </w:tr>
      <w:tr w:rsidR="00EA5E48" w:rsidTr="00EA5E48">
        <w:tc>
          <w:tcPr>
            <w:tcW w:w="1696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EA5E48" w:rsidRDefault="00EA5E48">
            <w:r>
              <w:t>11/2 Mon</w:t>
            </w:r>
          </w:p>
        </w:tc>
        <w:tc>
          <w:tcPr>
            <w:tcW w:w="5954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EA5E48" w:rsidRDefault="00EA5E48">
            <w:r>
              <w:t>Module introduction; Drafts</w:t>
            </w:r>
          </w:p>
        </w:tc>
        <w:tc>
          <w:tcPr>
            <w:tcW w:w="1366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EA5E48" w:rsidRDefault="00EA5E48">
            <w:r>
              <w:t>EB</w:t>
            </w:r>
          </w:p>
        </w:tc>
      </w:tr>
      <w:tr w:rsidR="00EA5E48" w:rsidTr="00EA5E48">
        <w:tc>
          <w:tcPr>
            <w:tcW w:w="1696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EA5E48" w:rsidRDefault="00EA5E48">
            <w:r>
              <w:t>12/2 Tue</w:t>
            </w:r>
          </w:p>
        </w:tc>
        <w:tc>
          <w:tcPr>
            <w:tcW w:w="5954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EA5E48" w:rsidRDefault="00EA5E48">
            <w:proofErr w:type="spellStart"/>
            <w:r>
              <w:t>Hdt</w:t>
            </w:r>
            <w:proofErr w:type="spellEnd"/>
            <w:r>
              <w:t xml:space="preserve"> in historiography</w:t>
            </w:r>
          </w:p>
        </w:tc>
        <w:tc>
          <w:tcPr>
            <w:tcW w:w="1366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EA5E48" w:rsidRDefault="00EA5E48">
            <w:r>
              <w:t>CF</w:t>
            </w:r>
          </w:p>
        </w:tc>
      </w:tr>
      <w:tr w:rsidR="00EA5E48" w:rsidTr="00EA5E48">
        <w:tc>
          <w:tcPr>
            <w:tcW w:w="1696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EA5E48" w:rsidRDefault="00EA5E48">
            <w:r>
              <w:t>14/2 Thu</w:t>
            </w:r>
          </w:p>
        </w:tc>
        <w:tc>
          <w:tcPr>
            <w:tcW w:w="5954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EA5E48" w:rsidRDefault="00EA5E48">
            <w:r>
              <w:t>Constitutions</w:t>
            </w:r>
          </w:p>
        </w:tc>
        <w:tc>
          <w:tcPr>
            <w:tcW w:w="1366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EA5E48" w:rsidRDefault="00EA5E48">
            <w:r>
              <w:t>CF</w:t>
            </w:r>
          </w:p>
        </w:tc>
      </w:tr>
      <w:tr w:rsidR="00EA5E48" w:rsidTr="00EA5E48">
        <w:tc>
          <w:tcPr>
            <w:tcW w:w="1696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EA5E48" w:rsidRDefault="00EA5E48">
            <w:r>
              <w:t>15/2 Fri</w:t>
            </w:r>
          </w:p>
        </w:tc>
        <w:tc>
          <w:tcPr>
            <w:tcW w:w="5954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EA5E48" w:rsidRDefault="00EA5E48">
            <w:r>
              <w:t>Eros and Women</w:t>
            </w:r>
          </w:p>
        </w:tc>
        <w:tc>
          <w:tcPr>
            <w:tcW w:w="1366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EA5E48" w:rsidRDefault="00EA5E48">
            <w:r>
              <w:t>EB</w:t>
            </w:r>
          </w:p>
        </w:tc>
      </w:tr>
      <w:tr w:rsidR="00EA5E48" w:rsidTr="00EA5E48">
        <w:tc>
          <w:tcPr>
            <w:tcW w:w="1696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ED7D31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EA5E48" w:rsidRDefault="00EA5E48">
            <w:r>
              <w:t>15/2</w:t>
            </w:r>
          </w:p>
        </w:tc>
        <w:tc>
          <w:tcPr>
            <w:tcW w:w="5954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ED7D31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EA5E48" w:rsidRDefault="00EA5E48">
            <w:r>
              <w:t>DEADLINE 700-WORD</w:t>
            </w:r>
          </w:p>
        </w:tc>
        <w:tc>
          <w:tcPr>
            <w:tcW w:w="1366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ED7D31"/>
            <w:tcMar>
              <w:top w:w="0" w:type="dxa"/>
              <w:left w:w="108" w:type="dxa"/>
              <w:bottom w:w="0" w:type="dxa"/>
              <w:right w:w="108" w:type="dxa"/>
            </w:tcMar>
          </w:tcPr>
          <w:p w:rsidR="00EA5E48" w:rsidRDefault="00EA5E48"/>
        </w:tc>
      </w:tr>
      <w:tr w:rsidR="00EA5E48" w:rsidTr="00EA5E48">
        <w:tc>
          <w:tcPr>
            <w:tcW w:w="1696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EA5E48" w:rsidRDefault="00EA5E48">
            <w:r>
              <w:t>18/2 Mon</w:t>
            </w:r>
          </w:p>
        </w:tc>
        <w:tc>
          <w:tcPr>
            <w:tcW w:w="5954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EA5E48" w:rsidRDefault="00EA5E48">
            <w:r>
              <w:t>Philosophy and Religions</w:t>
            </w:r>
          </w:p>
        </w:tc>
        <w:tc>
          <w:tcPr>
            <w:tcW w:w="1366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EA5E48" w:rsidRDefault="00EA5E48">
            <w:r>
              <w:t>EB</w:t>
            </w:r>
          </w:p>
        </w:tc>
      </w:tr>
      <w:tr w:rsidR="00EA5E48" w:rsidTr="00EA5E48">
        <w:tc>
          <w:tcPr>
            <w:tcW w:w="1696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EA5E48" w:rsidRDefault="00EA5E48">
            <w:r>
              <w:t>19/2 Tue</w:t>
            </w:r>
          </w:p>
        </w:tc>
        <w:tc>
          <w:tcPr>
            <w:tcW w:w="5954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EA5E48" w:rsidRDefault="00EA5E48">
            <w:r>
              <w:t>Epigraphy/Art/Archaeology</w:t>
            </w:r>
          </w:p>
        </w:tc>
        <w:tc>
          <w:tcPr>
            <w:tcW w:w="1366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EA5E48" w:rsidRDefault="00EA5E48">
            <w:r>
              <w:t>CF</w:t>
            </w:r>
          </w:p>
        </w:tc>
      </w:tr>
      <w:tr w:rsidR="00EA5E48" w:rsidTr="00EA5E48">
        <w:tc>
          <w:tcPr>
            <w:tcW w:w="1696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EA5E48" w:rsidRDefault="00EA5E48">
            <w:pPr>
              <w:rPr>
                <w:b/>
                <w:bCs/>
              </w:rPr>
            </w:pPr>
            <w:r>
              <w:rPr>
                <w:b/>
                <w:bCs/>
              </w:rPr>
              <w:t>21/2 Thu</w:t>
            </w:r>
          </w:p>
        </w:tc>
        <w:tc>
          <w:tcPr>
            <w:tcW w:w="5954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EA5E48" w:rsidRDefault="00EA5E48">
            <w:pPr>
              <w:rPr>
                <w:b/>
                <w:bCs/>
              </w:rPr>
            </w:pPr>
            <w:r>
              <w:rPr>
                <w:b/>
                <w:bCs/>
              </w:rPr>
              <w:t>Egypt</w:t>
            </w:r>
          </w:p>
        </w:tc>
        <w:tc>
          <w:tcPr>
            <w:tcW w:w="1366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EA5E48" w:rsidRDefault="00EA5E48">
            <w:pPr>
              <w:rPr>
                <w:b/>
                <w:bCs/>
              </w:rPr>
            </w:pPr>
            <w:r>
              <w:rPr>
                <w:b/>
                <w:bCs/>
              </w:rPr>
              <w:t>KZ</w:t>
            </w:r>
          </w:p>
        </w:tc>
      </w:tr>
      <w:tr w:rsidR="00EA5E48" w:rsidTr="00EA5E48">
        <w:tc>
          <w:tcPr>
            <w:tcW w:w="1696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EA5E48" w:rsidRDefault="00EA5E48">
            <w:pPr>
              <w:rPr>
                <w:b/>
                <w:bCs/>
              </w:rPr>
            </w:pPr>
            <w:r>
              <w:rPr>
                <w:b/>
                <w:bCs/>
              </w:rPr>
              <w:t>22/2 Fri</w:t>
            </w:r>
          </w:p>
        </w:tc>
        <w:tc>
          <w:tcPr>
            <w:tcW w:w="5954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EA5E48" w:rsidRDefault="00EA5E48">
            <w:pPr>
              <w:rPr>
                <w:b/>
                <w:bCs/>
              </w:rPr>
            </w:pPr>
            <w:r>
              <w:rPr>
                <w:b/>
                <w:bCs/>
              </w:rPr>
              <w:t>Egypt</w:t>
            </w:r>
          </w:p>
        </w:tc>
        <w:tc>
          <w:tcPr>
            <w:tcW w:w="1366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EA5E48" w:rsidRDefault="00EA5E48">
            <w:pPr>
              <w:rPr>
                <w:b/>
                <w:bCs/>
              </w:rPr>
            </w:pPr>
            <w:r>
              <w:rPr>
                <w:b/>
                <w:bCs/>
              </w:rPr>
              <w:t>EB</w:t>
            </w:r>
          </w:p>
        </w:tc>
      </w:tr>
      <w:tr w:rsidR="00EA5E48" w:rsidTr="00EA5E48">
        <w:tc>
          <w:tcPr>
            <w:tcW w:w="1696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</w:tcPr>
          <w:p w:rsidR="00EA5E48" w:rsidRDefault="00EA5E48"/>
        </w:tc>
        <w:tc>
          <w:tcPr>
            <w:tcW w:w="5954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</w:tcPr>
          <w:p w:rsidR="00EA5E48" w:rsidRDefault="00EA5E48"/>
        </w:tc>
        <w:tc>
          <w:tcPr>
            <w:tcW w:w="1366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</w:tcPr>
          <w:p w:rsidR="00EA5E48" w:rsidRDefault="00EA5E48"/>
        </w:tc>
      </w:tr>
      <w:tr w:rsidR="00EA5E48" w:rsidTr="00EA5E48">
        <w:tc>
          <w:tcPr>
            <w:tcW w:w="1696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EA5E48" w:rsidRDefault="00EA5E48">
            <w:r>
              <w:t>25/2 Mon</w:t>
            </w:r>
          </w:p>
        </w:tc>
        <w:tc>
          <w:tcPr>
            <w:tcW w:w="5954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EA5E48" w:rsidRDefault="00EA5E48">
            <w:r>
              <w:t>Basics of ethnography</w:t>
            </w:r>
          </w:p>
        </w:tc>
        <w:tc>
          <w:tcPr>
            <w:tcW w:w="1366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EA5E48" w:rsidRDefault="00EA5E48">
            <w:r>
              <w:t>EB</w:t>
            </w:r>
          </w:p>
        </w:tc>
      </w:tr>
      <w:tr w:rsidR="00EA5E48" w:rsidTr="00EA5E48">
        <w:tc>
          <w:tcPr>
            <w:tcW w:w="1696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ED7D31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EA5E48" w:rsidRDefault="00EA5E48">
            <w:r>
              <w:t xml:space="preserve">25/2 </w:t>
            </w:r>
          </w:p>
        </w:tc>
        <w:tc>
          <w:tcPr>
            <w:tcW w:w="5954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ED7D31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EA5E48" w:rsidRDefault="00EA5E48">
            <w:r>
              <w:t>DEADLINE 800-word</w:t>
            </w:r>
          </w:p>
        </w:tc>
        <w:tc>
          <w:tcPr>
            <w:tcW w:w="1366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ED7D31"/>
            <w:tcMar>
              <w:top w:w="0" w:type="dxa"/>
              <w:left w:w="108" w:type="dxa"/>
              <w:bottom w:w="0" w:type="dxa"/>
              <w:right w:w="108" w:type="dxa"/>
            </w:tcMar>
          </w:tcPr>
          <w:p w:rsidR="00EA5E48" w:rsidRDefault="00EA5E48"/>
        </w:tc>
      </w:tr>
      <w:tr w:rsidR="00EA5E48" w:rsidTr="00EA5E48">
        <w:tc>
          <w:tcPr>
            <w:tcW w:w="1696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EA5E48" w:rsidRDefault="00EA5E48">
            <w:r>
              <w:t>26/2 Tue</w:t>
            </w:r>
          </w:p>
        </w:tc>
        <w:tc>
          <w:tcPr>
            <w:tcW w:w="5954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EA5E48" w:rsidRDefault="00EA5E48">
            <w:r>
              <w:t>Communities and Networks</w:t>
            </w:r>
          </w:p>
        </w:tc>
        <w:tc>
          <w:tcPr>
            <w:tcW w:w="1366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EA5E48" w:rsidRDefault="00EA5E48">
            <w:r>
              <w:t>CF</w:t>
            </w:r>
          </w:p>
        </w:tc>
      </w:tr>
      <w:tr w:rsidR="00EA5E48" w:rsidTr="00EA5E48">
        <w:tc>
          <w:tcPr>
            <w:tcW w:w="1696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EA5E48" w:rsidRDefault="00EA5E48">
            <w:pPr>
              <w:rPr>
                <w:b/>
                <w:bCs/>
              </w:rPr>
            </w:pPr>
            <w:r>
              <w:rPr>
                <w:b/>
                <w:bCs/>
              </w:rPr>
              <w:t>28/2 Thu</w:t>
            </w:r>
          </w:p>
        </w:tc>
        <w:tc>
          <w:tcPr>
            <w:tcW w:w="5954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EA5E48" w:rsidRDefault="00EA5E48">
            <w:pPr>
              <w:rPr>
                <w:b/>
                <w:bCs/>
              </w:rPr>
            </w:pPr>
            <w:r>
              <w:rPr>
                <w:b/>
                <w:bCs/>
              </w:rPr>
              <w:t>Kingship and Persia</w:t>
            </w:r>
          </w:p>
        </w:tc>
        <w:tc>
          <w:tcPr>
            <w:tcW w:w="1366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EA5E48" w:rsidRDefault="00EA5E48">
            <w:pPr>
              <w:rPr>
                <w:b/>
                <w:bCs/>
              </w:rPr>
            </w:pPr>
            <w:r>
              <w:rPr>
                <w:b/>
                <w:bCs/>
              </w:rPr>
              <w:t>CF</w:t>
            </w:r>
          </w:p>
        </w:tc>
      </w:tr>
      <w:tr w:rsidR="00EA5E48" w:rsidTr="00EA5E48">
        <w:tc>
          <w:tcPr>
            <w:tcW w:w="1696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EA5E48" w:rsidRDefault="00EA5E48">
            <w:pPr>
              <w:rPr>
                <w:b/>
                <w:bCs/>
              </w:rPr>
            </w:pPr>
            <w:r>
              <w:rPr>
                <w:b/>
                <w:bCs/>
              </w:rPr>
              <w:t>1/3 Fri</w:t>
            </w:r>
          </w:p>
        </w:tc>
        <w:tc>
          <w:tcPr>
            <w:tcW w:w="5954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EA5E48" w:rsidRDefault="00EA5E48">
            <w:pPr>
              <w:rPr>
                <w:b/>
                <w:bCs/>
              </w:rPr>
            </w:pPr>
            <w:r>
              <w:rPr>
                <w:b/>
                <w:bCs/>
              </w:rPr>
              <w:t>Sparta</w:t>
            </w:r>
          </w:p>
        </w:tc>
        <w:tc>
          <w:tcPr>
            <w:tcW w:w="1366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EA5E48" w:rsidRDefault="00EA5E48">
            <w:pPr>
              <w:rPr>
                <w:b/>
                <w:bCs/>
              </w:rPr>
            </w:pPr>
            <w:r>
              <w:rPr>
                <w:b/>
                <w:bCs/>
              </w:rPr>
              <w:t>EB</w:t>
            </w:r>
          </w:p>
        </w:tc>
      </w:tr>
      <w:tr w:rsidR="00EA5E48" w:rsidTr="00EA5E48">
        <w:tc>
          <w:tcPr>
            <w:tcW w:w="1696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</w:tcPr>
          <w:p w:rsidR="00EA5E48" w:rsidRDefault="00EA5E48"/>
        </w:tc>
        <w:tc>
          <w:tcPr>
            <w:tcW w:w="5954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</w:tcPr>
          <w:p w:rsidR="00EA5E48" w:rsidRDefault="00EA5E48"/>
        </w:tc>
        <w:tc>
          <w:tcPr>
            <w:tcW w:w="1366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</w:tcPr>
          <w:p w:rsidR="00EA5E48" w:rsidRDefault="00EA5E48"/>
        </w:tc>
      </w:tr>
      <w:tr w:rsidR="00EA5E48" w:rsidTr="00EA5E48">
        <w:tc>
          <w:tcPr>
            <w:tcW w:w="1696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EA5E48" w:rsidRDefault="00EA5E48">
            <w:r>
              <w:t>4/3 Mon</w:t>
            </w:r>
          </w:p>
        </w:tc>
        <w:tc>
          <w:tcPr>
            <w:tcW w:w="5954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EA5E48" w:rsidRDefault="00EA5E48">
            <w:r>
              <w:t xml:space="preserve">Epic in </w:t>
            </w:r>
            <w:proofErr w:type="spellStart"/>
            <w:r>
              <w:t>Hdt</w:t>
            </w:r>
            <w:proofErr w:type="spellEnd"/>
          </w:p>
        </w:tc>
        <w:tc>
          <w:tcPr>
            <w:tcW w:w="1366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EA5E48" w:rsidRDefault="00EA5E48">
            <w:r>
              <w:t>EB</w:t>
            </w:r>
          </w:p>
        </w:tc>
      </w:tr>
      <w:tr w:rsidR="00EA5E48" w:rsidTr="00EA5E48">
        <w:tc>
          <w:tcPr>
            <w:tcW w:w="1696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EA5E48" w:rsidRDefault="00EA5E48">
            <w:r>
              <w:t>5/3 Tue</w:t>
            </w:r>
          </w:p>
        </w:tc>
        <w:tc>
          <w:tcPr>
            <w:tcW w:w="5954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EA5E48" w:rsidRDefault="00EA5E48">
            <w:r>
              <w:t>Thermopylae and traditions</w:t>
            </w:r>
          </w:p>
        </w:tc>
        <w:tc>
          <w:tcPr>
            <w:tcW w:w="1366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EA5E48" w:rsidRDefault="00EA5E48">
            <w:r>
              <w:t>CF</w:t>
            </w:r>
          </w:p>
        </w:tc>
      </w:tr>
      <w:tr w:rsidR="00EA5E48" w:rsidTr="00EA5E48">
        <w:tc>
          <w:tcPr>
            <w:tcW w:w="1696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EA5E48" w:rsidRDefault="00EA5E48">
            <w:r>
              <w:t>7/3 Thu</w:t>
            </w:r>
          </w:p>
        </w:tc>
        <w:tc>
          <w:tcPr>
            <w:tcW w:w="5954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EA5E48" w:rsidRDefault="00EA5E48">
            <w:r>
              <w:t>Recap for exam</w:t>
            </w:r>
          </w:p>
        </w:tc>
        <w:tc>
          <w:tcPr>
            <w:tcW w:w="1366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EA5E48" w:rsidRDefault="00EA5E48">
            <w:r>
              <w:t>EB</w:t>
            </w:r>
          </w:p>
        </w:tc>
      </w:tr>
      <w:tr w:rsidR="00EA5E48" w:rsidTr="00EA5E48">
        <w:tc>
          <w:tcPr>
            <w:tcW w:w="1696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ED7D31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EA5E48" w:rsidRDefault="00EA5E48">
            <w:r>
              <w:t xml:space="preserve">8/3 </w:t>
            </w:r>
          </w:p>
        </w:tc>
        <w:tc>
          <w:tcPr>
            <w:tcW w:w="5954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ED7D31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:rsidR="00EA5E48" w:rsidRDefault="00EA5E48">
            <w:r>
              <w:t>EXAM</w:t>
            </w:r>
          </w:p>
        </w:tc>
        <w:tc>
          <w:tcPr>
            <w:tcW w:w="1366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ED7D31"/>
            <w:tcMar>
              <w:top w:w="0" w:type="dxa"/>
              <w:left w:w="108" w:type="dxa"/>
              <w:bottom w:w="0" w:type="dxa"/>
              <w:right w:w="108" w:type="dxa"/>
            </w:tcMar>
          </w:tcPr>
          <w:p w:rsidR="00EA5E48" w:rsidRDefault="00EA5E48"/>
        </w:tc>
      </w:tr>
    </w:tbl>
    <w:p w:rsidR="00EA5E48" w:rsidRDefault="00EA5E48" w:rsidP="00EA5E48">
      <w:pPr>
        <w:rPr>
          <w:rFonts w:ascii="Calibri" w:hAnsi="Calibri" w:cs="Calibri"/>
        </w:rPr>
      </w:pPr>
    </w:p>
    <w:p w:rsidR="006E489F" w:rsidRDefault="006E489F">
      <w:bookmarkStart w:id="0" w:name="_GoBack"/>
      <w:bookmarkEnd w:id="0"/>
    </w:p>
    <w:sectPr w:rsidR="006E489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2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E489F"/>
    <w:rsid w:val="00103DE2"/>
    <w:rsid w:val="001C705E"/>
    <w:rsid w:val="002A70BE"/>
    <w:rsid w:val="00353B7E"/>
    <w:rsid w:val="00474181"/>
    <w:rsid w:val="00482B85"/>
    <w:rsid w:val="00524926"/>
    <w:rsid w:val="00584185"/>
    <w:rsid w:val="005B09B7"/>
    <w:rsid w:val="006459F1"/>
    <w:rsid w:val="00660F79"/>
    <w:rsid w:val="006E489F"/>
    <w:rsid w:val="00760FC0"/>
    <w:rsid w:val="00820FF3"/>
    <w:rsid w:val="00856008"/>
    <w:rsid w:val="008B49D7"/>
    <w:rsid w:val="00963C90"/>
    <w:rsid w:val="009C469B"/>
    <w:rsid w:val="00A237AD"/>
    <w:rsid w:val="00A73145"/>
    <w:rsid w:val="00B36A1B"/>
    <w:rsid w:val="00BD5830"/>
    <w:rsid w:val="00C5140B"/>
    <w:rsid w:val="00C5548D"/>
    <w:rsid w:val="00CE5A8E"/>
    <w:rsid w:val="00CF6E21"/>
    <w:rsid w:val="00D751E5"/>
    <w:rsid w:val="00D87453"/>
    <w:rsid w:val="00DC2FB6"/>
    <w:rsid w:val="00E05653"/>
    <w:rsid w:val="00EA5E48"/>
    <w:rsid w:val="00EF469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5F81A00"/>
  <w15:chartTrackingRefBased/>
  <w15:docId w15:val="{7384758F-96A6-470E-B8F4-CBD0FB9B18E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D751E5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90668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</TotalTime>
  <Pages>1</Pages>
  <Words>85</Words>
  <Characters>487</Characters>
  <Application>Microsoft Office Word</Application>
  <DocSecurity>0</DocSecurity>
  <Lines>4</Lines>
  <Paragraphs>1</Paragraphs>
  <ScaleCrop>false</ScaleCrop>
  <Company>University of Wales Trinity Saint David</Company>
  <LinksUpToDate>false</LinksUpToDate>
  <CharactersWithSpaces>571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Errietta Bissa</dc:creator>
  <cp:keywords/>
  <dc:description/>
  <cp:lastModifiedBy>Errietta Bissa</cp:lastModifiedBy>
  <cp:revision>3</cp:revision>
  <dcterms:created xsi:type="dcterms:W3CDTF">2018-11-23T11:59:00Z</dcterms:created>
  <dcterms:modified xsi:type="dcterms:W3CDTF">2018-12-17T15:32:00Z</dcterms:modified>
</cp:coreProperties>
</file>