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Y="5029"/>
        <w:tblW w:w="0" w:type="auto"/>
        <w:tblLook w:val="04A0" w:firstRow="1" w:lastRow="0" w:firstColumn="1" w:lastColumn="0" w:noHBand="0" w:noVBand="1"/>
      </w:tblPr>
      <w:tblGrid>
        <w:gridCol w:w="3397"/>
        <w:gridCol w:w="5619"/>
      </w:tblGrid>
      <w:tr w:rsidR="00510875" w14:paraId="1868D5E1" w14:textId="77777777" w:rsidTr="00E7310F">
        <w:trPr>
          <w:trHeight w:val="983"/>
        </w:trPr>
        <w:tc>
          <w:tcPr>
            <w:tcW w:w="3397" w:type="dxa"/>
            <w:shd w:val="clear" w:color="auto" w:fill="D9E2F3" w:themeFill="accent1" w:themeFillTint="33"/>
          </w:tcPr>
          <w:p w14:paraId="50DEC1A9" w14:textId="3E4A2834" w:rsidR="00510875" w:rsidRPr="00510875" w:rsidRDefault="00510875" w:rsidP="00E7310F">
            <w:pPr>
              <w:rPr>
                <w:sz w:val="36"/>
                <w:szCs w:val="36"/>
              </w:rPr>
            </w:pPr>
            <w:r w:rsidRPr="00510875">
              <w:rPr>
                <w:sz w:val="36"/>
                <w:szCs w:val="36"/>
              </w:rPr>
              <w:t>Student Name:</w:t>
            </w:r>
          </w:p>
        </w:tc>
        <w:tc>
          <w:tcPr>
            <w:tcW w:w="5619" w:type="dxa"/>
          </w:tcPr>
          <w:p w14:paraId="0CB860DE" w14:textId="4104185E" w:rsidR="00510875" w:rsidRPr="00E7310F" w:rsidRDefault="00E7310F" w:rsidP="00E7310F">
            <w:pPr>
              <w:rPr>
                <w:sz w:val="28"/>
                <w:szCs w:val="28"/>
              </w:rPr>
            </w:pPr>
            <w:r w:rsidRPr="00E7310F">
              <w:rPr>
                <w:sz w:val="28"/>
                <w:szCs w:val="28"/>
              </w:rPr>
              <w:t>Alina-Andreea Leoca</w:t>
            </w:r>
          </w:p>
        </w:tc>
      </w:tr>
      <w:tr w:rsidR="00510875" w14:paraId="78810E24" w14:textId="77777777" w:rsidTr="00E7310F">
        <w:trPr>
          <w:trHeight w:val="845"/>
        </w:trPr>
        <w:tc>
          <w:tcPr>
            <w:tcW w:w="3397" w:type="dxa"/>
            <w:shd w:val="clear" w:color="auto" w:fill="D9E2F3" w:themeFill="accent1" w:themeFillTint="33"/>
          </w:tcPr>
          <w:p w14:paraId="08E1D92E" w14:textId="3DF52670" w:rsidR="00510875" w:rsidRPr="00510875" w:rsidRDefault="00510875" w:rsidP="00E7310F">
            <w:pPr>
              <w:rPr>
                <w:sz w:val="36"/>
                <w:szCs w:val="36"/>
              </w:rPr>
            </w:pPr>
            <w:r w:rsidRPr="00510875">
              <w:rPr>
                <w:sz w:val="36"/>
                <w:szCs w:val="36"/>
              </w:rPr>
              <w:t>Student Number:</w:t>
            </w:r>
          </w:p>
        </w:tc>
        <w:tc>
          <w:tcPr>
            <w:tcW w:w="5619" w:type="dxa"/>
          </w:tcPr>
          <w:p w14:paraId="5B557547" w14:textId="081C70E7" w:rsidR="00510875" w:rsidRPr="00E7310F" w:rsidRDefault="00E7310F" w:rsidP="00E7310F">
            <w:pPr>
              <w:rPr>
                <w:sz w:val="28"/>
                <w:szCs w:val="28"/>
              </w:rPr>
            </w:pPr>
            <w:r w:rsidRPr="00E7310F">
              <w:rPr>
                <w:sz w:val="28"/>
                <w:szCs w:val="28"/>
              </w:rPr>
              <w:t>1913734</w:t>
            </w:r>
          </w:p>
        </w:tc>
      </w:tr>
      <w:tr w:rsidR="00510875" w14:paraId="19DE7E9C" w14:textId="77777777" w:rsidTr="00E7310F">
        <w:trPr>
          <w:trHeight w:val="863"/>
        </w:trPr>
        <w:tc>
          <w:tcPr>
            <w:tcW w:w="3397" w:type="dxa"/>
            <w:shd w:val="clear" w:color="auto" w:fill="D9E2F3" w:themeFill="accent1" w:themeFillTint="33"/>
          </w:tcPr>
          <w:p w14:paraId="0A0863C2" w14:textId="43152149" w:rsidR="00510875" w:rsidRPr="00510875" w:rsidRDefault="00510875" w:rsidP="00E7310F">
            <w:pPr>
              <w:rPr>
                <w:sz w:val="36"/>
                <w:szCs w:val="36"/>
              </w:rPr>
            </w:pPr>
            <w:r w:rsidRPr="00510875">
              <w:rPr>
                <w:sz w:val="36"/>
                <w:szCs w:val="36"/>
              </w:rPr>
              <w:t>Module No:</w:t>
            </w:r>
          </w:p>
        </w:tc>
        <w:tc>
          <w:tcPr>
            <w:tcW w:w="5619" w:type="dxa"/>
          </w:tcPr>
          <w:p w14:paraId="7EE7B382" w14:textId="36938576" w:rsidR="00510875" w:rsidRPr="00E7310F" w:rsidRDefault="00E7310F" w:rsidP="00E7310F">
            <w:pPr>
              <w:rPr>
                <w:sz w:val="28"/>
                <w:szCs w:val="28"/>
              </w:rPr>
            </w:pPr>
            <w:r w:rsidRPr="00E7310F">
              <w:rPr>
                <w:sz w:val="28"/>
                <w:szCs w:val="28"/>
              </w:rPr>
              <w:t>BMSW4003_LON</w:t>
            </w:r>
          </w:p>
        </w:tc>
      </w:tr>
      <w:tr w:rsidR="00510875" w14:paraId="2DE1BD69" w14:textId="77777777" w:rsidTr="00E7310F">
        <w:trPr>
          <w:trHeight w:val="711"/>
        </w:trPr>
        <w:tc>
          <w:tcPr>
            <w:tcW w:w="3397" w:type="dxa"/>
            <w:shd w:val="clear" w:color="auto" w:fill="D9E2F3" w:themeFill="accent1" w:themeFillTint="33"/>
          </w:tcPr>
          <w:p w14:paraId="07ABEE3B" w14:textId="157094E1" w:rsidR="00510875" w:rsidRPr="00510875" w:rsidRDefault="00510875" w:rsidP="00E7310F">
            <w:pPr>
              <w:rPr>
                <w:sz w:val="36"/>
                <w:szCs w:val="36"/>
              </w:rPr>
            </w:pPr>
            <w:r w:rsidRPr="00510875">
              <w:rPr>
                <w:sz w:val="36"/>
                <w:szCs w:val="36"/>
              </w:rPr>
              <w:t xml:space="preserve">Module Title: </w:t>
            </w:r>
          </w:p>
        </w:tc>
        <w:tc>
          <w:tcPr>
            <w:tcW w:w="5619" w:type="dxa"/>
          </w:tcPr>
          <w:p w14:paraId="69DF12D1" w14:textId="388C73AB" w:rsidR="00510875" w:rsidRPr="00E7310F" w:rsidRDefault="00E7310F" w:rsidP="00E7310F">
            <w:pPr>
              <w:rPr>
                <w:sz w:val="28"/>
                <w:szCs w:val="28"/>
              </w:rPr>
            </w:pPr>
            <w:r w:rsidRPr="00E7310F">
              <w:rPr>
                <w:sz w:val="28"/>
                <w:szCs w:val="28"/>
              </w:rPr>
              <w:t xml:space="preserve">Digital Skills and Research Methods </w:t>
            </w:r>
          </w:p>
        </w:tc>
      </w:tr>
      <w:tr w:rsidR="00510875" w14:paraId="628ADD1C" w14:textId="77777777" w:rsidTr="00E7310F">
        <w:trPr>
          <w:trHeight w:val="857"/>
        </w:trPr>
        <w:tc>
          <w:tcPr>
            <w:tcW w:w="3397" w:type="dxa"/>
            <w:shd w:val="clear" w:color="auto" w:fill="D9E2F3" w:themeFill="accent1" w:themeFillTint="33"/>
          </w:tcPr>
          <w:p w14:paraId="482C24AF" w14:textId="44B2F44A" w:rsidR="00510875" w:rsidRPr="00510875" w:rsidRDefault="00510875" w:rsidP="00E7310F">
            <w:pPr>
              <w:rPr>
                <w:sz w:val="36"/>
                <w:szCs w:val="36"/>
              </w:rPr>
            </w:pPr>
            <w:r w:rsidRPr="00510875">
              <w:rPr>
                <w:sz w:val="36"/>
                <w:szCs w:val="36"/>
              </w:rPr>
              <w:t xml:space="preserve">Lecturer:  </w:t>
            </w:r>
          </w:p>
        </w:tc>
        <w:tc>
          <w:tcPr>
            <w:tcW w:w="5619" w:type="dxa"/>
          </w:tcPr>
          <w:p w14:paraId="6088289C" w14:textId="130E12D6" w:rsidR="00510875" w:rsidRPr="00E7310F" w:rsidRDefault="00E7310F" w:rsidP="00E7310F">
            <w:pPr>
              <w:rPr>
                <w:sz w:val="28"/>
                <w:szCs w:val="28"/>
              </w:rPr>
            </w:pPr>
            <w:r w:rsidRPr="00E7310F">
              <w:rPr>
                <w:sz w:val="28"/>
                <w:szCs w:val="28"/>
              </w:rPr>
              <w:t xml:space="preserve">Modak Koushik </w:t>
            </w:r>
          </w:p>
        </w:tc>
      </w:tr>
    </w:tbl>
    <w:p w14:paraId="1B7639C0" w14:textId="0626D4BA" w:rsidR="00A209D5" w:rsidRDefault="00E7310F">
      <w:r>
        <w:rPr>
          <w:noProof/>
        </w:rPr>
        <w:drawing>
          <wp:inline distT="0" distB="0" distL="0" distR="0" wp14:anchorId="48F39A11" wp14:editId="13A04294">
            <wp:extent cx="2225040" cy="1280160"/>
            <wp:effectExtent l="0" t="0" r="3810" b="0"/>
            <wp:docPr id="1" name="Picture 1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 Uni 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5040" cy="1280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B9673" w14:textId="29877A11" w:rsidR="00E7310F" w:rsidRDefault="00E7310F"/>
    <w:p w14:paraId="4D62B22B" w14:textId="0872DE02" w:rsidR="00E7310F" w:rsidRDefault="00E7310F"/>
    <w:p w14:paraId="39BBB497" w14:textId="710BD1BB" w:rsidR="00E86373" w:rsidRDefault="00E86373"/>
    <w:p w14:paraId="6D79DAB5" w14:textId="76C8419E" w:rsidR="00E86373" w:rsidRDefault="00E86373"/>
    <w:p w14:paraId="7B8A51F1" w14:textId="04767B06" w:rsidR="00E86373" w:rsidRDefault="00E86373"/>
    <w:p w14:paraId="505A3B05" w14:textId="3096FE3E" w:rsidR="00E86373" w:rsidRDefault="00E86373"/>
    <w:p w14:paraId="2BA458AE" w14:textId="1FC90791" w:rsidR="00E86373" w:rsidRDefault="00E86373"/>
    <w:p w14:paraId="7E34048A" w14:textId="77777777" w:rsidR="00E86373" w:rsidRDefault="00E86373">
      <w:r>
        <w:br w:type="page"/>
      </w:r>
    </w:p>
    <w:p w14:paraId="7FEC1AB1" w14:textId="6D9D6320" w:rsidR="00E86373" w:rsidRDefault="00E86373">
      <w:pPr>
        <w:rPr>
          <w:sz w:val="56"/>
          <w:szCs w:val="56"/>
        </w:rPr>
      </w:pPr>
      <w:r w:rsidRPr="00E86373">
        <w:rPr>
          <w:sz w:val="56"/>
          <w:szCs w:val="56"/>
        </w:rPr>
        <w:lastRenderedPageBreak/>
        <w:t xml:space="preserve">Content </w:t>
      </w:r>
    </w:p>
    <w:p w14:paraId="49F0A9E0" w14:textId="30B1DBE7" w:rsidR="002A1BD5" w:rsidRDefault="002A1BD5">
      <w:pPr>
        <w:rPr>
          <w:sz w:val="56"/>
          <w:szCs w:val="56"/>
        </w:rPr>
      </w:pPr>
    </w:p>
    <w:p w14:paraId="324E0B7B" w14:textId="337AA440" w:rsidR="002A1BD5" w:rsidRDefault="00FD002C">
      <w:pPr>
        <w:rPr>
          <w:sz w:val="32"/>
          <w:szCs w:val="32"/>
        </w:rPr>
      </w:pPr>
      <w:r>
        <w:rPr>
          <w:sz w:val="32"/>
          <w:szCs w:val="32"/>
        </w:rPr>
        <w:t>Introduc</w:t>
      </w:r>
      <w:r w:rsidR="001D2701">
        <w:rPr>
          <w:sz w:val="32"/>
          <w:szCs w:val="32"/>
        </w:rPr>
        <w:t>tion …………………………………………………………………….3</w:t>
      </w:r>
    </w:p>
    <w:p w14:paraId="59AE2B96" w14:textId="23AA5A47" w:rsidR="00FD002C" w:rsidRDefault="00FD002C">
      <w:pPr>
        <w:rPr>
          <w:sz w:val="32"/>
          <w:szCs w:val="32"/>
        </w:rPr>
      </w:pPr>
      <w:r>
        <w:rPr>
          <w:sz w:val="32"/>
          <w:szCs w:val="32"/>
        </w:rPr>
        <w:t xml:space="preserve">Review of existing literature </w:t>
      </w:r>
      <w:r w:rsidR="001D2701">
        <w:rPr>
          <w:sz w:val="32"/>
          <w:szCs w:val="32"/>
        </w:rPr>
        <w:t>…………………………………………….3</w:t>
      </w:r>
    </w:p>
    <w:p w14:paraId="5F644421" w14:textId="2985C728" w:rsidR="00FD002C" w:rsidRDefault="00FD002C">
      <w:pPr>
        <w:rPr>
          <w:sz w:val="32"/>
          <w:szCs w:val="32"/>
        </w:rPr>
      </w:pPr>
      <w:r>
        <w:rPr>
          <w:sz w:val="32"/>
          <w:szCs w:val="32"/>
        </w:rPr>
        <w:t xml:space="preserve">Research Methodology </w:t>
      </w:r>
      <w:r w:rsidR="001D2701">
        <w:rPr>
          <w:sz w:val="32"/>
          <w:szCs w:val="32"/>
        </w:rPr>
        <w:t>…………………………………………………….4</w:t>
      </w:r>
    </w:p>
    <w:p w14:paraId="280A5355" w14:textId="65F881FD" w:rsidR="00B16CBD" w:rsidRDefault="00FD002C">
      <w:pPr>
        <w:rPr>
          <w:sz w:val="32"/>
          <w:szCs w:val="32"/>
        </w:rPr>
      </w:pPr>
      <w:r>
        <w:rPr>
          <w:sz w:val="32"/>
          <w:szCs w:val="32"/>
        </w:rPr>
        <w:t>Results</w:t>
      </w:r>
      <w:r w:rsidR="00B16CBD">
        <w:rPr>
          <w:sz w:val="32"/>
          <w:szCs w:val="32"/>
        </w:rPr>
        <w:t xml:space="preserve"> /findings analysis and discussion</w:t>
      </w:r>
      <w:r w:rsidR="001D2701">
        <w:rPr>
          <w:sz w:val="32"/>
          <w:szCs w:val="32"/>
        </w:rPr>
        <w:t>…………………………. 4</w:t>
      </w:r>
    </w:p>
    <w:p w14:paraId="7EC38CE1" w14:textId="40366D8B" w:rsidR="00B16CBD" w:rsidRDefault="00B16CBD">
      <w:pPr>
        <w:rPr>
          <w:sz w:val="32"/>
          <w:szCs w:val="32"/>
        </w:rPr>
      </w:pPr>
      <w:r>
        <w:rPr>
          <w:sz w:val="32"/>
          <w:szCs w:val="32"/>
        </w:rPr>
        <w:t xml:space="preserve">Graph Analysis </w:t>
      </w:r>
      <w:r w:rsidR="001D2701">
        <w:rPr>
          <w:sz w:val="32"/>
          <w:szCs w:val="32"/>
        </w:rPr>
        <w:t>………………………………………………………………….5</w:t>
      </w:r>
    </w:p>
    <w:p w14:paraId="11582562" w14:textId="470D30CA" w:rsidR="00B16CBD" w:rsidRDefault="00B16CBD">
      <w:pPr>
        <w:rPr>
          <w:sz w:val="32"/>
          <w:szCs w:val="32"/>
        </w:rPr>
      </w:pPr>
      <w:r>
        <w:rPr>
          <w:sz w:val="32"/>
          <w:szCs w:val="32"/>
        </w:rPr>
        <w:t xml:space="preserve">Conclusion </w:t>
      </w:r>
      <w:r w:rsidR="001D2701">
        <w:rPr>
          <w:sz w:val="32"/>
          <w:szCs w:val="32"/>
        </w:rPr>
        <w:t>………………………………………………………………………. 5</w:t>
      </w:r>
    </w:p>
    <w:p w14:paraId="3F48E961" w14:textId="5F4EE2CA" w:rsidR="00B16CBD" w:rsidRDefault="00B16CBD">
      <w:pPr>
        <w:rPr>
          <w:sz w:val="32"/>
          <w:szCs w:val="32"/>
        </w:rPr>
      </w:pPr>
      <w:r>
        <w:rPr>
          <w:sz w:val="32"/>
          <w:szCs w:val="32"/>
        </w:rPr>
        <w:t xml:space="preserve">References </w:t>
      </w:r>
      <w:r w:rsidR="001D2701">
        <w:rPr>
          <w:sz w:val="32"/>
          <w:szCs w:val="32"/>
        </w:rPr>
        <w:t>……………………………………………………………………....6</w:t>
      </w:r>
    </w:p>
    <w:p w14:paraId="21E467F9" w14:textId="3560CA23" w:rsidR="00FD002C" w:rsidRPr="002A1BD5" w:rsidRDefault="00B16CBD">
      <w:pPr>
        <w:rPr>
          <w:sz w:val="32"/>
          <w:szCs w:val="32"/>
        </w:rPr>
      </w:pPr>
      <w:r>
        <w:rPr>
          <w:sz w:val="32"/>
          <w:szCs w:val="32"/>
        </w:rPr>
        <w:t>Appendix</w:t>
      </w:r>
      <w:r w:rsidR="001D2701">
        <w:rPr>
          <w:sz w:val="32"/>
          <w:szCs w:val="32"/>
        </w:rPr>
        <w:t xml:space="preserve">……………………………………………………………………….7,8,9,10 </w:t>
      </w:r>
    </w:p>
    <w:p w14:paraId="666FA2A9" w14:textId="77777777" w:rsidR="00E86373" w:rsidRDefault="00E86373">
      <w:pPr>
        <w:rPr>
          <w:sz w:val="56"/>
          <w:szCs w:val="56"/>
        </w:rPr>
      </w:pPr>
      <w:r>
        <w:rPr>
          <w:sz w:val="56"/>
          <w:szCs w:val="56"/>
        </w:rPr>
        <w:br w:type="page"/>
      </w:r>
    </w:p>
    <w:p w14:paraId="546881AD" w14:textId="3D6B9CAD" w:rsidR="00E86373" w:rsidRPr="00491095" w:rsidRDefault="00E86373">
      <w:pPr>
        <w:rPr>
          <w:sz w:val="36"/>
          <w:szCs w:val="36"/>
          <w:u w:val="single"/>
        </w:rPr>
      </w:pPr>
      <w:r w:rsidRPr="00491095">
        <w:rPr>
          <w:sz w:val="36"/>
          <w:szCs w:val="36"/>
          <w:u w:val="single"/>
        </w:rPr>
        <w:lastRenderedPageBreak/>
        <w:t xml:space="preserve">Introduction </w:t>
      </w:r>
    </w:p>
    <w:p w14:paraId="64665F34" w14:textId="465F3D3C" w:rsidR="00E86373" w:rsidRDefault="00E86373">
      <w:pPr>
        <w:rPr>
          <w:sz w:val="36"/>
          <w:szCs w:val="36"/>
        </w:rPr>
      </w:pPr>
    </w:p>
    <w:p w14:paraId="4EBCFD7D" w14:textId="75D7D2F0" w:rsidR="00E86373" w:rsidRDefault="00E86373">
      <w:pPr>
        <w:rPr>
          <w:sz w:val="24"/>
          <w:szCs w:val="24"/>
        </w:rPr>
      </w:pPr>
    </w:p>
    <w:p w14:paraId="73C443A3" w14:textId="65EC6EFC" w:rsidR="00CE12EB" w:rsidRDefault="00BE10C8" w:rsidP="0065012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report is based </w:t>
      </w:r>
      <w:r w:rsidR="00AC0056">
        <w:rPr>
          <w:sz w:val="24"/>
          <w:szCs w:val="24"/>
        </w:rPr>
        <w:t>on the Impact</w:t>
      </w:r>
      <w:r w:rsidR="0005386E">
        <w:rPr>
          <w:sz w:val="24"/>
          <w:szCs w:val="24"/>
        </w:rPr>
        <w:t xml:space="preserve"> of Virtual Learning Environment</w:t>
      </w:r>
      <w:r w:rsidR="007838DC">
        <w:rPr>
          <w:sz w:val="24"/>
          <w:szCs w:val="24"/>
        </w:rPr>
        <w:t xml:space="preserve"> Moodle on students learning experience at University</w:t>
      </w:r>
      <w:r w:rsidR="00722FA9">
        <w:rPr>
          <w:sz w:val="24"/>
          <w:szCs w:val="24"/>
        </w:rPr>
        <w:t xml:space="preserve"> of Wales Trinity Saint David</w:t>
      </w:r>
      <w:r w:rsidR="00527DA0">
        <w:rPr>
          <w:sz w:val="24"/>
          <w:szCs w:val="24"/>
        </w:rPr>
        <w:t>.</w:t>
      </w:r>
      <w:r w:rsidR="00355363">
        <w:rPr>
          <w:sz w:val="24"/>
          <w:szCs w:val="24"/>
        </w:rPr>
        <w:t xml:space="preserve"> </w:t>
      </w:r>
      <w:r w:rsidR="00E25543">
        <w:rPr>
          <w:sz w:val="24"/>
          <w:szCs w:val="24"/>
        </w:rPr>
        <w:t xml:space="preserve">I am trying to find out </w:t>
      </w:r>
      <w:r w:rsidR="00BC0FB0">
        <w:rPr>
          <w:sz w:val="24"/>
          <w:szCs w:val="24"/>
        </w:rPr>
        <w:t xml:space="preserve">how satisfy are the students by using </w:t>
      </w:r>
      <w:r w:rsidR="00121AC5">
        <w:rPr>
          <w:sz w:val="24"/>
          <w:szCs w:val="24"/>
        </w:rPr>
        <w:t>virtual learning .</w:t>
      </w:r>
      <w:r w:rsidR="00FB604F">
        <w:rPr>
          <w:sz w:val="24"/>
          <w:szCs w:val="24"/>
        </w:rPr>
        <w:t xml:space="preserve">In terms to </w:t>
      </w:r>
      <w:r w:rsidR="007A78D2">
        <w:rPr>
          <w:sz w:val="24"/>
          <w:szCs w:val="24"/>
        </w:rPr>
        <w:t>obtain a primary</w:t>
      </w:r>
      <w:r w:rsidR="00496864">
        <w:rPr>
          <w:sz w:val="24"/>
          <w:szCs w:val="24"/>
        </w:rPr>
        <w:t xml:space="preserve"> data </w:t>
      </w:r>
      <w:r w:rsidR="007A1BDA">
        <w:rPr>
          <w:sz w:val="24"/>
          <w:szCs w:val="24"/>
        </w:rPr>
        <w:t>collection I decided to</w:t>
      </w:r>
      <w:r w:rsidR="0012596D">
        <w:rPr>
          <w:sz w:val="24"/>
          <w:szCs w:val="24"/>
        </w:rPr>
        <w:t xml:space="preserve"> </w:t>
      </w:r>
      <w:r w:rsidR="00B072D1">
        <w:rPr>
          <w:sz w:val="24"/>
          <w:szCs w:val="24"/>
        </w:rPr>
        <w:t>send</w:t>
      </w:r>
      <w:r w:rsidR="0012596D">
        <w:rPr>
          <w:sz w:val="24"/>
          <w:szCs w:val="24"/>
        </w:rPr>
        <w:t xml:space="preserve"> an email </w:t>
      </w:r>
      <w:r w:rsidR="009D23AC">
        <w:rPr>
          <w:sz w:val="24"/>
          <w:szCs w:val="24"/>
        </w:rPr>
        <w:t>with a questionnaire attached to</w:t>
      </w:r>
      <w:r w:rsidR="004B5C7B">
        <w:rPr>
          <w:sz w:val="24"/>
          <w:szCs w:val="24"/>
        </w:rPr>
        <w:t xml:space="preserve"> fifteen students</w:t>
      </w:r>
      <w:r w:rsidR="0047362F">
        <w:rPr>
          <w:sz w:val="24"/>
          <w:szCs w:val="24"/>
        </w:rPr>
        <w:t xml:space="preserve">, based on their answers </w:t>
      </w:r>
      <w:r w:rsidR="000E7A1C">
        <w:rPr>
          <w:sz w:val="24"/>
          <w:szCs w:val="24"/>
        </w:rPr>
        <w:t>I created in excel the result of the questionnaire</w:t>
      </w:r>
      <w:r w:rsidR="00D86849">
        <w:rPr>
          <w:sz w:val="24"/>
          <w:szCs w:val="24"/>
        </w:rPr>
        <w:t xml:space="preserve">. </w:t>
      </w:r>
      <w:r w:rsidR="000E7A1C">
        <w:rPr>
          <w:sz w:val="24"/>
          <w:szCs w:val="24"/>
        </w:rPr>
        <w:t xml:space="preserve"> </w:t>
      </w:r>
      <w:r w:rsidR="004B5C7B">
        <w:rPr>
          <w:sz w:val="24"/>
          <w:szCs w:val="24"/>
        </w:rPr>
        <w:t xml:space="preserve"> </w:t>
      </w:r>
      <w:r w:rsidR="0012596D">
        <w:rPr>
          <w:sz w:val="24"/>
          <w:szCs w:val="24"/>
        </w:rPr>
        <w:t xml:space="preserve"> </w:t>
      </w:r>
      <w:r w:rsidR="0005386E">
        <w:rPr>
          <w:sz w:val="24"/>
          <w:szCs w:val="24"/>
        </w:rPr>
        <w:t xml:space="preserve"> </w:t>
      </w:r>
    </w:p>
    <w:p w14:paraId="1C7B3584" w14:textId="497B8B4D" w:rsidR="00FC3081" w:rsidRDefault="00743D79" w:rsidP="0065012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results </w:t>
      </w:r>
      <w:r w:rsidR="002C2BC7">
        <w:rPr>
          <w:sz w:val="24"/>
          <w:szCs w:val="24"/>
        </w:rPr>
        <w:t xml:space="preserve">of my analysis will be shown by using </w:t>
      </w:r>
      <w:r w:rsidR="00015CEA">
        <w:rPr>
          <w:sz w:val="24"/>
          <w:szCs w:val="24"/>
        </w:rPr>
        <w:t>Bar-Graphs</w:t>
      </w:r>
      <w:r w:rsidR="00D208C0">
        <w:rPr>
          <w:sz w:val="24"/>
          <w:szCs w:val="24"/>
        </w:rPr>
        <w:t>.</w:t>
      </w:r>
      <w:r w:rsidR="00121AC5">
        <w:rPr>
          <w:sz w:val="24"/>
          <w:szCs w:val="24"/>
        </w:rPr>
        <w:t xml:space="preserve"> </w:t>
      </w:r>
      <w:r w:rsidR="001C6FCF">
        <w:rPr>
          <w:sz w:val="24"/>
          <w:szCs w:val="24"/>
        </w:rPr>
        <w:t>I will analyse the graphs</w:t>
      </w:r>
      <w:r w:rsidR="00DF0CA5">
        <w:rPr>
          <w:sz w:val="24"/>
          <w:szCs w:val="24"/>
        </w:rPr>
        <w:t xml:space="preserve"> and after I will explain </w:t>
      </w:r>
      <w:r w:rsidR="00060E5F">
        <w:rPr>
          <w:sz w:val="24"/>
          <w:szCs w:val="24"/>
        </w:rPr>
        <w:t>careful</w:t>
      </w:r>
      <w:r w:rsidR="001F4FBD">
        <w:rPr>
          <w:sz w:val="24"/>
          <w:szCs w:val="24"/>
        </w:rPr>
        <w:t>ly</w:t>
      </w:r>
      <w:r w:rsidR="00060E5F">
        <w:rPr>
          <w:sz w:val="24"/>
          <w:szCs w:val="24"/>
        </w:rPr>
        <w:t xml:space="preserve"> about what I found</w:t>
      </w:r>
      <w:r w:rsidR="00FC1845">
        <w:rPr>
          <w:sz w:val="24"/>
          <w:szCs w:val="24"/>
        </w:rPr>
        <w:t xml:space="preserve"> out. </w:t>
      </w:r>
      <w:r w:rsidR="00C9172C">
        <w:rPr>
          <w:sz w:val="24"/>
          <w:szCs w:val="24"/>
        </w:rPr>
        <w:t>However,</w:t>
      </w:r>
      <w:r w:rsidR="002F1DC2">
        <w:rPr>
          <w:sz w:val="24"/>
          <w:szCs w:val="24"/>
        </w:rPr>
        <w:t xml:space="preserve"> I will also be using secondary data which it will help me to</w:t>
      </w:r>
      <w:r w:rsidR="00D76DC2">
        <w:rPr>
          <w:sz w:val="24"/>
          <w:szCs w:val="24"/>
        </w:rPr>
        <w:t xml:space="preserve"> get more </w:t>
      </w:r>
      <w:r w:rsidR="00487685">
        <w:rPr>
          <w:sz w:val="24"/>
          <w:szCs w:val="24"/>
        </w:rPr>
        <w:t>information</w:t>
      </w:r>
      <w:r w:rsidR="001A14DA">
        <w:rPr>
          <w:sz w:val="24"/>
          <w:szCs w:val="24"/>
        </w:rPr>
        <w:t xml:space="preserve"> and to compare </w:t>
      </w:r>
      <w:r w:rsidR="00644FE0">
        <w:rPr>
          <w:sz w:val="24"/>
          <w:szCs w:val="24"/>
        </w:rPr>
        <w:t>with my research</w:t>
      </w:r>
      <w:r w:rsidR="00487685">
        <w:rPr>
          <w:sz w:val="24"/>
          <w:szCs w:val="24"/>
        </w:rPr>
        <w:t>.</w:t>
      </w:r>
      <w:r w:rsidR="00C9172C">
        <w:rPr>
          <w:sz w:val="24"/>
          <w:szCs w:val="24"/>
        </w:rPr>
        <w:t xml:space="preserve"> </w:t>
      </w:r>
      <w:r w:rsidR="00752496">
        <w:rPr>
          <w:sz w:val="24"/>
          <w:szCs w:val="24"/>
        </w:rPr>
        <w:t>My main reason at the end of my report is to</w:t>
      </w:r>
      <w:r w:rsidR="00033480">
        <w:rPr>
          <w:sz w:val="24"/>
          <w:szCs w:val="24"/>
        </w:rPr>
        <w:t xml:space="preserve"> </w:t>
      </w:r>
      <w:r w:rsidR="00487685">
        <w:rPr>
          <w:sz w:val="24"/>
          <w:szCs w:val="24"/>
        </w:rPr>
        <w:t xml:space="preserve">achieve the information of how many students are </w:t>
      </w:r>
      <w:r w:rsidR="00853E05">
        <w:rPr>
          <w:sz w:val="24"/>
          <w:szCs w:val="24"/>
        </w:rPr>
        <w:t>happy</w:t>
      </w:r>
      <w:r w:rsidR="00487685">
        <w:rPr>
          <w:sz w:val="24"/>
          <w:szCs w:val="24"/>
        </w:rPr>
        <w:t xml:space="preserve"> to study </w:t>
      </w:r>
      <w:r w:rsidR="0065012B">
        <w:rPr>
          <w:sz w:val="24"/>
          <w:szCs w:val="24"/>
        </w:rPr>
        <w:t>online.</w:t>
      </w:r>
    </w:p>
    <w:p w14:paraId="72E79B51" w14:textId="3A3E703B" w:rsidR="005A1CBB" w:rsidRDefault="005A1CBB" w:rsidP="0065012B">
      <w:pPr>
        <w:jc w:val="both"/>
        <w:rPr>
          <w:sz w:val="24"/>
          <w:szCs w:val="24"/>
        </w:rPr>
      </w:pPr>
    </w:p>
    <w:p w14:paraId="08646061" w14:textId="204A7291" w:rsidR="005A1CBB" w:rsidRPr="00491095" w:rsidRDefault="003F699F" w:rsidP="0065012B">
      <w:pPr>
        <w:jc w:val="both"/>
        <w:rPr>
          <w:sz w:val="32"/>
          <w:szCs w:val="32"/>
          <w:u w:val="single"/>
        </w:rPr>
      </w:pPr>
      <w:r w:rsidRPr="00491095">
        <w:rPr>
          <w:sz w:val="32"/>
          <w:szCs w:val="32"/>
          <w:u w:val="single"/>
        </w:rPr>
        <w:t>Re</w:t>
      </w:r>
      <w:r w:rsidR="00696C78" w:rsidRPr="00491095">
        <w:rPr>
          <w:sz w:val="32"/>
          <w:szCs w:val="32"/>
          <w:u w:val="single"/>
        </w:rPr>
        <w:t xml:space="preserve">view of Existing Literatures </w:t>
      </w:r>
    </w:p>
    <w:p w14:paraId="00F58142" w14:textId="77777777" w:rsidR="00491095" w:rsidRDefault="00491095" w:rsidP="0065012B">
      <w:pPr>
        <w:jc w:val="both"/>
        <w:rPr>
          <w:sz w:val="24"/>
          <w:szCs w:val="24"/>
        </w:rPr>
      </w:pPr>
    </w:p>
    <w:p w14:paraId="6319FA64" w14:textId="719F2258" w:rsidR="0055251E" w:rsidRPr="00491095" w:rsidRDefault="0055251E" w:rsidP="0065012B">
      <w:pPr>
        <w:jc w:val="both"/>
        <w:rPr>
          <w:sz w:val="28"/>
          <w:szCs w:val="28"/>
        </w:rPr>
      </w:pPr>
      <w:r w:rsidRPr="00491095">
        <w:rPr>
          <w:sz w:val="28"/>
          <w:szCs w:val="28"/>
          <w:highlight w:val="darkGray"/>
        </w:rPr>
        <w:t xml:space="preserve">Impact of Virtual </w:t>
      </w:r>
      <w:r w:rsidR="001747AE" w:rsidRPr="00491095">
        <w:rPr>
          <w:sz w:val="28"/>
          <w:szCs w:val="28"/>
          <w:highlight w:val="darkGray"/>
        </w:rPr>
        <w:t>Learning Environment</w:t>
      </w:r>
      <w:r w:rsidR="001747AE" w:rsidRPr="00491095">
        <w:rPr>
          <w:sz w:val="28"/>
          <w:szCs w:val="28"/>
        </w:rPr>
        <w:t xml:space="preserve"> </w:t>
      </w:r>
    </w:p>
    <w:p w14:paraId="21388A39" w14:textId="7D0A4720" w:rsidR="00B77893" w:rsidRDefault="0033200C" w:rsidP="0065012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During my research of finding existing literatures </w:t>
      </w:r>
      <w:r w:rsidR="00F261C1">
        <w:rPr>
          <w:sz w:val="24"/>
          <w:szCs w:val="24"/>
        </w:rPr>
        <w:t>I</w:t>
      </w:r>
      <w:r w:rsidR="00405FFA">
        <w:rPr>
          <w:sz w:val="24"/>
          <w:szCs w:val="24"/>
        </w:rPr>
        <w:t xml:space="preserve"> have found out that the main reason of virtual learning is</w:t>
      </w:r>
      <w:r w:rsidR="004165E1">
        <w:rPr>
          <w:sz w:val="24"/>
          <w:szCs w:val="24"/>
        </w:rPr>
        <w:t xml:space="preserve"> due </w:t>
      </w:r>
      <w:r w:rsidR="00405FFA">
        <w:rPr>
          <w:sz w:val="24"/>
          <w:szCs w:val="24"/>
        </w:rPr>
        <w:t>Covid-19</w:t>
      </w:r>
      <w:r w:rsidR="00D4238F">
        <w:rPr>
          <w:sz w:val="24"/>
          <w:szCs w:val="24"/>
        </w:rPr>
        <w:t>,</w:t>
      </w:r>
      <w:r w:rsidR="004165E1">
        <w:rPr>
          <w:sz w:val="24"/>
          <w:szCs w:val="24"/>
        </w:rPr>
        <w:t xml:space="preserve"> all the schools and universities</w:t>
      </w:r>
      <w:r w:rsidR="0022593A">
        <w:rPr>
          <w:sz w:val="24"/>
          <w:szCs w:val="24"/>
        </w:rPr>
        <w:t xml:space="preserve"> closed </w:t>
      </w:r>
      <w:r w:rsidR="00F17671">
        <w:rPr>
          <w:sz w:val="24"/>
          <w:szCs w:val="24"/>
        </w:rPr>
        <w:t xml:space="preserve">however </w:t>
      </w:r>
      <w:r w:rsidR="002258E2">
        <w:rPr>
          <w:sz w:val="24"/>
          <w:szCs w:val="24"/>
        </w:rPr>
        <w:t>the most interesting thing is</w:t>
      </w:r>
      <w:r w:rsidR="001766D3">
        <w:rPr>
          <w:sz w:val="24"/>
          <w:szCs w:val="24"/>
        </w:rPr>
        <w:t xml:space="preserve"> research suggests that online </w:t>
      </w:r>
      <w:r w:rsidR="006948B4">
        <w:rPr>
          <w:sz w:val="24"/>
          <w:szCs w:val="24"/>
        </w:rPr>
        <w:t>learning has been sh</w:t>
      </w:r>
      <w:r w:rsidR="001E06C5">
        <w:rPr>
          <w:sz w:val="24"/>
          <w:szCs w:val="24"/>
        </w:rPr>
        <w:t>own to increase retention of information</w:t>
      </w:r>
      <w:r w:rsidR="00FD6EC2">
        <w:rPr>
          <w:sz w:val="24"/>
          <w:szCs w:val="24"/>
        </w:rPr>
        <w:t>, take less time</w:t>
      </w:r>
      <w:r w:rsidR="0051394A">
        <w:rPr>
          <w:sz w:val="24"/>
          <w:szCs w:val="24"/>
        </w:rPr>
        <w:t>.</w:t>
      </w:r>
    </w:p>
    <w:p w14:paraId="32C1C686" w14:textId="5FBEB367" w:rsidR="0049076B" w:rsidRDefault="0049076B" w:rsidP="0065012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There is evidence </w:t>
      </w:r>
      <w:r w:rsidR="005F353F">
        <w:rPr>
          <w:sz w:val="24"/>
          <w:szCs w:val="24"/>
        </w:rPr>
        <w:t xml:space="preserve">that learning online can be more effective in </w:t>
      </w:r>
      <w:r w:rsidR="00B223F2">
        <w:rPr>
          <w:sz w:val="24"/>
          <w:szCs w:val="24"/>
        </w:rPr>
        <w:t>several</w:t>
      </w:r>
      <w:r w:rsidR="005F353F">
        <w:rPr>
          <w:sz w:val="24"/>
          <w:szCs w:val="24"/>
        </w:rPr>
        <w:t xml:space="preserve"> ways</w:t>
      </w:r>
      <w:r w:rsidR="00B223F2">
        <w:rPr>
          <w:sz w:val="24"/>
          <w:szCs w:val="24"/>
        </w:rPr>
        <w:t xml:space="preserve">. Based </w:t>
      </w:r>
      <w:r w:rsidR="009A255B">
        <w:rPr>
          <w:sz w:val="24"/>
          <w:szCs w:val="24"/>
        </w:rPr>
        <w:t xml:space="preserve">on some research shows </w:t>
      </w:r>
      <w:r w:rsidR="00142D0A">
        <w:rPr>
          <w:sz w:val="24"/>
          <w:szCs w:val="24"/>
        </w:rPr>
        <w:t>that students retain 26-60</w:t>
      </w:r>
      <w:r w:rsidR="00F52CD2">
        <w:rPr>
          <w:sz w:val="24"/>
          <w:szCs w:val="24"/>
        </w:rPr>
        <w:t>% more information when learning online compared to only</w:t>
      </w:r>
      <w:r w:rsidR="000F3C7A">
        <w:rPr>
          <w:sz w:val="24"/>
          <w:szCs w:val="24"/>
        </w:rPr>
        <w:t xml:space="preserve"> 8-10% in classroom.</w:t>
      </w:r>
      <w:r w:rsidR="006B2893">
        <w:rPr>
          <w:sz w:val="24"/>
          <w:szCs w:val="24"/>
        </w:rPr>
        <w:t xml:space="preserve"> However </w:t>
      </w:r>
      <w:r w:rsidR="00926A34">
        <w:rPr>
          <w:sz w:val="24"/>
          <w:szCs w:val="24"/>
        </w:rPr>
        <w:t>online learning requires</w:t>
      </w:r>
      <w:r w:rsidR="00390787">
        <w:rPr>
          <w:sz w:val="24"/>
          <w:szCs w:val="24"/>
        </w:rPr>
        <w:t xml:space="preserve"> 40-60%</w:t>
      </w:r>
      <w:r w:rsidR="00926A34">
        <w:rPr>
          <w:sz w:val="24"/>
          <w:szCs w:val="24"/>
        </w:rPr>
        <w:t xml:space="preserve"> less time </w:t>
      </w:r>
      <w:r w:rsidR="00855EB1">
        <w:rPr>
          <w:sz w:val="24"/>
          <w:szCs w:val="24"/>
        </w:rPr>
        <w:t>to learn because students can always</w:t>
      </w:r>
      <w:r w:rsidR="00E40610">
        <w:rPr>
          <w:sz w:val="24"/>
          <w:szCs w:val="24"/>
        </w:rPr>
        <w:t xml:space="preserve"> </w:t>
      </w:r>
      <w:r w:rsidR="00B878EA">
        <w:rPr>
          <w:sz w:val="24"/>
          <w:szCs w:val="24"/>
        </w:rPr>
        <w:t>go</w:t>
      </w:r>
      <w:r w:rsidR="00E40610">
        <w:rPr>
          <w:sz w:val="24"/>
          <w:szCs w:val="24"/>
        </w:rPr>
        <w:t xml:space="preserve"> back and re-</w:t>
      </w:r>
      <w:r w:rsidR="00B878EA">
        <w:rPr>
          <w:sz w:val="24"/>
          <w:szCs w:val="24"/>
        </w:rPr>
        <w:t>reading,</w:t>
      </w:r>
      <w:r w:rsidR="00137634">
        <w:rPr>
          <w:sz w:val="24"/>
          <w:szCs w:val="24"/>
        </w:rPr>
        <w:t xml:space="preserve"> </w:t>
      </w:r>
      <w:r w:rsidR="00B878EA">
        <w:rPr>
          <w:sz w:val="24"/>
          <w:szCs w:val="24"/>
        </w:rPr>
        <w:t>skipping,</w:t>
      </w:r>
      <w:r w:rsidR="00137634">
        <w:rPr>
          <w:sz w:val="24"/>
          <w:szCs w:val="24"/>
        </w:rPr>
        <w:t xml:space="preserve"> or accelerating through concepts as they choose.</w:t>
      </w:r>
    </w:p>
    <w:p w14:paraId="12A6333C" w14:textId="2212F0A1" w:rsidR="00B878EA" w:rsidRDefault="005B0E1D" w:rsidP="0065012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Virtual Learning Environment is </w:t>
      </w:r>
      <w:r w:rsidR="00B23542">
        <w:rPr>
          <w:sz w:val="24"/>
          <w:szCs w:val="24"/>
        </w:rPr>
        <w:t xml:space="preserve">good in general </w:t>
      </w:r>
      <w:r w:rsidR="009E78FF">
        <w:rPr>
          <w:sz w:val="24"/>
          <w:szCs w:val="24"/>
        </w:rPr>
        <w:t xml:space="preserve">kids might have difficulties because they </w:t>
      </w:r>
      <w:r w:rsidR="000E249F">
        <w:rPr>
          <w:sz w:val="24"/>
          <w:szCs w:val="24"/>
        </w:rPr>
        <w:t xml:space="preserve">can </w:t>
      </w:r>
      <w:r w:rsidR="009E78FF">
        <w:rPr>
          <w:sz w:val="24"/>
          <w:szCs w:val="24"/>
        </w:rPr>
        <w:t xml:space="preserve">easily get distracted and </w:t>
      </w:r>
      <w:r w:rsidR="001F35DF">
        <w:rPr>
          <w:sz w:val="24"/>
          <w:szCs w:val="24"/>
        </w:rPr>
        <w:t>usually, they need an adult to support them during the online class.</w:t>
      </w:r>
      <w:r w:rsidR="009E78FF">
        <w:rPr>
          <w:sz w:val="24"/>
          <w:szCs w:val="24"/>
        </w:rPr>
        <w:t xml:space="preserve"> </w:t>
      </w:r>
      <w:r w:rsidR="001F35DF">
        <w:rPr>
          <w:sz w:val="24"/>
          <w:szCs w:val="24"/>
        </w:rPr>
        <w:t>However,</w:t>
      </w:r>
      <w:r w:rsidR="00B23542">
        <w:rPr>
          <w:sz w:val="24"/>
          <w:szCs w:val="24"/>
        </w:rPr>
        <w:t xml:space="preserve"> there are few </w:t>
      </w:r>
      <w:r w:rsidR="00215DA7">
        <w:rPr>
          <w:sz w:val="24"/>
          <w:szCs w:val="24"/>
        </w:rPr>
        <w:t xml:space="preserve">challenges which </w:t>
      </w:r>
      <w:r w:rsidR="00363591">
        <w:rPr>
          <w:sz w:val="24"/>
          <w:szCs w:val="24"/>
        </w:rPr>
        <w:t>affects</w:t>
      </w:r>
      <w:r w:rsidR="00265786">
        <w:rPr>
          <w:sz w:val="24"/>
          <w:szCs w:val="24"/>
        </w:rPr>
        <w:t xml:space="preserve"> learning online. Students without internet access </w:t>
      </w:r>
      <w:r w:rsidR="0094442F">
        <w:rPr>
          <w:sz w:val="24"/>
          <w:szCs w:val="24"/>
        </w:rPr>
        <w:t xml:space="preserve">or technology struggle to </w:t>
      </w:r>
      <w:r w:rsidR="00704B70">
        <w:rPr>
          <w:sz w:val="24"/>
          <w:szCs w:val="24"/>
        </w:rPr>
        <w:t>participate.</w:t>
      </w:r>
      <w:r w:rsidR="00215DA7">
        <w:rPr>
          <w:sz w:val="24"/>
          <w:szCs w:val="24"/>
        </w:rPr>
        <w:t xml:space="preserve"> </w:t>
      </w:r>
    </w:p>
    <w:p w14:paraId="4BA624B5" w14:textId="481AA31A" w:rsidR="000E249F" w:rsidRDefault="00570A50" w:rsidP="0065012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While </w:t>
      </w:r>
      <w:r w:rsidR="00C95B93">
        <w:rPr>
          <w:sz w:val="24"/>
          <w:szCs w:val="24"/>
        </w:rPr>
        <w:t xml:space="preserve">my review of existing literatures I have learnt </w:t>
      </w:r>
      <w:r w:rsidR="000B4F17">
        <w:rPr>
          <w:sz w:val="24"/>
          <w:szCs w:val="24"/>
        </w:rPr>
        <w:t xml:space="preserve">that </w:t>
      </w:r>
      <w:r w:rsidR="005D5E1D">
        <w:rPr>
          <w:sz w:val="24"/>
          <w:szCs w:val="24"/>
        </w:rPr>
        <w:t xml:space="preserve">virtual learning </w:t>
      </w:r>
      <w:r w:rsidR="00E32F14">
        <w:rPr>
          <w:sz w:val="24"/>
          <w:szCs w:val="24"/>
        </w:rPr>
        <w:t>now</w:t>
      </w:r>
      <w:r w:rsidR="005D5E1D">
        <w:rPr>
          <w:sz w:val="24"/>
          <w:szCs w:val="24"/>
        </w:rPr>
        <w:t xml:space="preserve"> is very important as most of the students are using any platf</w:t>
      </w:r>
      <w:r w:rsidR="006B7C0D">
        <w:rPr>
          <w:sz w:val="24"/>
          <w:szCs w:val="24"/>
        </w:rPr>
        <w:t xml:space="preserve">orm to study and it can be very beneficial. </w:t>
      </w:r>
      <w:r w:rsidR="00101A18">
        <w:rPr>
          <w:sz w:val="24"/>
          <w:szCs w:val="24"/>
        </w:rPr>
        <w:t xml:space="preserve">You can develop significant </w:t>
      </w:r>
      <w:r w:rsidR="006D05DF">
        <w:rPr>
          <w:sz w:val="24"/>
          <w:szCs w:val="24"/>
        </w:rPr>
        <w:t>skills</w:t>
      </w:r>
      <w:r w:rsidR="00B43C32">
        <w:rPr>
          <w:sz w:val="24"/>
          <w:szCs w:val="24"/>
        </w:rPr>
        <w:t xml:space="preserve"> for example </w:t>
      </w:r>
      <w:r w:rsidR="00ED0C5B">
        <w:rPr>
          <w:sz w:val="24"/>
          <w:szCs w:val="24"/>
        </w:rPr>
        <w:t xml:space="preserve">how to better manage your </w:t>
      </w:r>
      <w:r w:rsidR="005A5FF5">
        <w:rPr>
          <w:sz w:val="24"/>
          <w:szCs w:val="24"/>
        </w:rPr>
        <w:t xml:space="preserve">time and avoid distraction to get the work done on </w:t>
      </w:r>
      <w:r w:rsidR="00A350C8">
        <w:rPr>
          <w:sz w:val="24"/>
          <w:szCs w:val="24"/>
        </w:rPr>
        <w:t>time which</w:t>
      </w:r>
      <w:r w:rsidR="00FF5AA9">
        <w:rPr>
          <w:sz w:val="24"/>
          <w:szCs w:val="24"/>
        </w:rPr>
        <w:t xml:space="preserve"> can also help you outside of university or school.</w:t>
      </w:r>
    </w:p>
    <w:p w14:paraId="5B80D2C7" w14:textId="2D7EF8F4" w:rsidR="00BB57B5" w:rsidRDefault="00BB57B5" w:rsidP="0065012B">
      <w:pPr>
        <w:jc w:val="both"/>
        <w:rPr>
          <w:sz w:val="24"/>
          <w:szCs w:val="24"/>
        </w:rPr>
      </w:pPr>
    </w:p>
    <w:p w14:paraId="7B2182ED" w14:textId="4FA8B994" w:rsidR="00491095" w:rsidRDefault="00491095" w:rsidP="0065012B">
      <w:pPr>
        <w:jc w:val="both"/>
        <w:rPr>
          <w:sz w:val="24"/>
          <w:szCs w:val="24"/>
        </w:rPr>
      </w:pPr>
    </w:p>
    <w:p w14:paraId="16E449CB" w14:textId="77777777" w:rsidR="00491095" w:rsidRDefault="00491095" w:rsidP="0065012B">
      <w:pPr>
        <w:jc w:val="both"/>
        <w:rPr>
          <w:sz w:val="24"/>
          <w:szCs w:val="24"/>
        </w:rPr>
      </w:pPr>
    </w:p>
    <w:p w14:paraId="73CFF66A" w14:textId="678F6C9F" w:rsidR="00BB57B5" w:rsidRDefault="003B6179" w:rsidP="0065012B">
      <w:pPr>
        <w:jc w:val="both"/>
        <w:rPr>
          <w:sz w:val="32"/>
          <w:szCs w:val="32"/>
          <w:u w:val="single"/>
        </w:rPr>
      </w:pPr>
      <w:r w:rsidRPr="00491095">
        <w:rPr>
          <w:sz w:val="32"/>
          <w:szCs w:val="32"/>
          <w:u w:val="single"/>
        </w:rPr>
        <w:t>Research Methodology</w:t>
      </w:r>
    </w:p>
    <w:p w14:paraId="0446F4D8" w14:textId="77777777" w:rsidR="00491095" w:rsidRPr="00491095" w:rsidRDefault="00491095" w:rsidP="0065012B">
      <w:pPr>
        <w:jc w:val="both"/>
        <w:rPr>
          <w:sz w:val="28"/>
          <w:szCs w:val="28"/>
          <w:u w:val="single"/>
        </w:rPr>
      </w:pPr>
    </w:p>
    <w:p w14:paraId="42DA768E" w14:textId="173DA4B3" w:rsidR="00FC310D" w:rsidRPr="00491095" w:rsidRDefault="00474A0B" w:rsidP="0065012B">
      <w:pPr>
        <w:jc w:val="both"/>
        <w:rPr>
          <w:sz w:val="28"/>
          <w:szCs w:val="28"/>
        </w:rPr>
      </w:pPr>
      <w:r w:rsidRPr="00491095">
        <w:rPr>
          <w:sz w:val="28"/>
          <w:szCs w:val="28"/>
          <w:highlight w:val="darkGray"/>
        </w:rPr>
        <w:t>Quantitative methods</w:t>
      </w:r>
      <w:r w:rsidR="00C04F0F" w:rsidRPr="00491095">
        <w:rPr>
          <w:sz w:val="28"/>
          <w:szCs w:val="28"/>
          <w:highlight w:val="darkGray"/>
        </w:rPr>
        <w:t xml:space="preserve"> and Qualitative methods</w:t>
      </w:r>
      <w:r w:rsidR="00C04F0F" w:rsidRPr="00491095">
        <w:rPr>
          <w:sz w:val="28"/>
          <w:szCs w:val="28"/>
        </w:rPr>
        <w:t xml:space="preserve">  </w:t>
      </w:r>
    </w:p>
    <w:p w14:paraId="71A311E5" w14:textId="7D9E2E4C" w:rsidR="00474A0B" w:rsidRDefault="000F5FED" w:rsidP="008C362A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Quantitative </w:t>
      </w:r>
      <w:r w:rsidR="00F01DA6">
        <w:rPr>
          <w:sz w:val="24"/>
          <w:szCs w:val="24"/>
        </w:rPr>
        <w:t xml:space="preserve">methods indicate </w:t>
      </w:r>
      <w:r w:rsidR="00E91EA2">
        <w:rPr>
          <w:sz w:val="24"/>
          <w:szCs w:val="24"/>
        </w:rPr>
        <w:t xml:space="preserve">objective measurements and the </w:t>
      </w:r>
      <w:r w:rsidR="00F968A9">
        <w:rPr>
          <w:sz w:val="24"/>
          <w:szCs w:val="24"/>
        </w:rPr>
        <w:t xml:space="preserve">statistical or numerical analysis of data </w:t>
      </w:r>
      <w:r w:rsidR="008C362A">
        <w:rPr>
          <w:sz w:val="24"/>
          <w:szCs w:val="24"/>
        </w:rPr>
        <w:t>collected,</w:t>
      </w:r>
      <w:r w:rsidR="009E1217">
        <w:rPr>
          <w:sz w:val="24"/>
          <w:szCs w:val="24"/>
        </w:rPr>
        <w:t xml:space="preserve"> questionnaires and </w:t>
      </w:r>
      <w:r w:rsidR="00E91EA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  <w:r w:rsidR="008C362A">
        <w:rPr>
          <w:sz w:val="24"/>
          <w:szCs w:val="24"/>
        </w:rPr>
        <w:t xml:space="preserve">surveys. </w:t>
      </w:r>
    </w:p>
    <w:p w14:paraId="38631970" w14:textId="1EF7A81D" w:rsidR="005911BF" w:rsidRDefault="00C61013" w:rsidP="008C362A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Quantitative </w:t>
      </w:r>
      <w:r w:rsidR="00C12127">
        <w:rPr>
          <w:sz w:val="24"/>
          <w:szCs w:val="24"/>
        </w:rPr>
        <w:t xml:space="preserve">research focuses on </w:t>
      </w:r>
      <w:r w:rsidR="00214337">
        <w:rPr>
          <w:sz w:val="24"/>
          <w:szCs w:val="24"/>
        </w:rPr>
        <w:t xml:space="preserve">collection </w:t>
      </w:r>
      <w:r w:rsidR="002E77C7">
        <w:rPr>
          <w:sz w:val="24"/>
          <w:szCs w:val="24"/>
        </w:rPr>
        <w:t xml:space="preserve">data and </w:t>
      </w:r>
      <w:r w:rsidR="00A57CA1">
        <w:rPr>
          <w:sz w:val="24"/>
          <w:szCs w:val="24"/>
        </w:rPr>
        <w:t xml:space="preserve">conclude </w:t>
      </w:r>
      <w:r w:rsidR="00FB511E">
        <w:rPr>
          <w:sz w:val="24"/>
          <w:szCs w:val="24"/>
        </w:rPr>
        <w:t xml:space="preserve">beyond groups of people to </w:t>
      </w:r>
      <w:r w:rsidR="0086535F">
        <w:rPr>
          <w:sz w:val="24"/>
          <w:szCs w:val="24"/>
        </w:rPr>
        <w:t xml:space="preserve">achieve </w:t>
      </w:r>
      <w:r w:rsidR="00A0070A">
        <w:rPr>
          <w:sz w:val="24"/>
          <w:szCs w:val="24"/>
        </w:rPr>
        <w:t xml:space="preserve">a </w:t>
      </w:r>
      <w:r w:rsidR="00E46F4D">
        <w:rPr>
          <w:sz w:val="24"/>
          <w:szCs w:val="24"/>
        </w:rPr>
        <w:t>fact</w:t>
      </w:r>
      <w:r w:rsidR="00A0070A">
        <w:rPr>
          <w:sz w:val="24"/>
          <w:szCs w:val="24"/>
        </w:rPr>
        <w:t>.</w:t>
      </w:r>
    </w:p>
    <w:p w14:paraId="724B7A60" w14:textId="01A07B30" w:rsidR="00CD4A23" w:rsidRDefault="00224DD5" w:rsidP="008C362A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Qualitative </w:t>
      </w:r>
      <w:r w:rsidR="00C04F0F">
        <w:rPr>
          <w:sz w:val="24"/>
          <w:szCs w:val="24"/>
        </w:rPr>
        <w:t xml:space="preserve">methods </w:t>
      </w:r>
      <w:r w:rsidR="00CD4A23">
        <w:rPr>
          <w:sz w:val="24"/>
          <w:szCs w:val="24"/>
        </w:rPr>
        <w:t>refer</w:t>
      </w:r>
      <w:r w:rsidR="009B5672">
        <w:rPr>
          <w:sz w:val="24"/>
          <w:szCs w:val="24"/>
        </w:rPr>
        <w:t xml:space="preserve"> </w:t>
      </w:r>
      <w:r w:rsidR="00423B98">
        <w:rPr>
          <w:sz w:val="24"/>
          <w:szCs w:val="24"/>
        </w:rPr>
        <w:t xml:space="preserve">as categorial data that could </w:t>
      </w:r>
      <w:r w:rsidR="00A03266">
        <w:rPr>
          <w:sz w:val="24"/>
          <w:szCs w:val="24"/>
        </w:rPr>
        <w:t>be</w:t>
      </w:r>
      <w:r w:rsidR="00423B98">
        <w:rPr>
          <w:sz w:val="24"/>
          <w:szCs w:val="24"/>
        </w:rPr>
        <w:t xml:space="preserve"> arranged </w:t>
      </w:r>
      <w:r w:rsidR="00B920D6">
        <w:rPr>
          <w:sz w:val="24"/>
          <w:szCs w:val="24"/>
        </w:rPr>
        <w:t>into categories based on physical traits, gender</w:t>
      </w:r>
      <w:r w:rsidR="00F7268F">
        <w:rPr>
          <w:sz w:val="24"/>
          <w:szCs w:val="24"/>
        </w:rPr>
        <w:t>, colours or anything that do</w:t>
      </w:r>
      <w:r w:rsidR="00CD4A23">
        <w:rPr>
          <w:sz w:val="24"/>
          <w:szCs w:val="24"/>
        </w:rPr>
        <w:t>es not a number associated with it.</w:t>
      </w:r>
    </w:p>
    <w:p w14:paraId="771B3307" w14:textId="316106B7" w:rsidR="00C04F0F" w:rsidRDefault="00F7268F" w:rsidP="008C362A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33255619" w14:textId="7C5ADFB2" w:rsidR="00E46F4D" w:rsidRDefault="00E46F4D" w:rsidP="008C362A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will use </w:t>
      </w:r>
      <w:r w:rsidR="00491095">
        <w:rPr>
          <w:sz w:val="24"/>
          <w:szCs w:val="24"/>
        </w:rPr>
        <w:t>both:</w:t>
      </w:r>
      <w:r w:rsidR="00BB005B">
        <w:rPr>
          <w:sz w:val="24"/>
          <w:szCs w:val="24"/>
        </w:rPr>
        <w:t xml:space="preserve"> </w:t>
      </w:r>
      <w:r w:rsidR="00C33F3F">
        <w:rPr>
          <w:sz w:val="24"/>
          <w:szCs w:val="24"/>
        </w:rPr>
        <w:t>quantitative</w:t>
      </w:r>
      <w:r w:rsidR="00BB005B">
        <w:rPr>
          <w:sz w:val="24"/>
          <w:szCs w:val="24"/>
        </w:rPr>
        <w:t xml:space="preserve"> and </w:t>
      </w:r>
      <w:r w:rsidR="00647624">
        <w:rPr>
          <w:sz w:val="24"/>
          <w:szCs w:val="24"/>
        </w:rPr>
        <w:t xml:space="preserve">qualitative </w:t>
      </w:r>
      <w:r w:rsidR="004700FD">
        <w:rPr>
          <w:sz w:val="24"/>
          <w:szCs w:val="24"/>
        </w:rPr>
        <w:t xml:space="preserve">research methods </w:t>
      </w:r>
      <w:r w:rsidR="00BD6F5C">
        <w:rPr>
          <w:sz w:val="24"/>
          <w:szCs w:val="24"/>
        </w:rPr>
        <w:t xml:space="preserve">as my goal is to </w:t>
      </w:r>
      <w:r w:rsidR="0073482B">
        <w:rPr>
          <w:sz w:val="24"/>
          <w:szCs w:val="24"/>
        </w:rPr>
        <w:t>find out what students at University Trinity Saint David</w:t>
      </w:r>
      <w:r w:rsidR="00EE5E0F">
        <w:rPr>
          <w:sz w:val="24"/>
          <w:szCs w:val="24"/>
        </w:rPr>
        <w:t xml:space="preserve"> think about virtual learning, how they get on and if they have any </w:t>
      </w:r>
      <w:r w:rsidR="00694619">
        <w:rPr>
          <w:sz w:val="24"/>
          <w:szCs w:val="24"/>
        </w:rPr>
        <w:t>suggestions of how to improve our Moodle.</w:t>
      </w:r>
      <w:r w:rsidR="001C4CF2">
        <w:rPr>
          <w:sz w:val="24"/>
          <w:szCs w:val="24"/>
        </w:rPr>
        <w:t xml:space="preserve"> </w:t>
      </w:r>
      <w:r w:rsidR="001C66E9">
        <w:rPr>
          <w:sz w:val="24"/>
          <w:szCs w:val="24"/>
        </w:rPr>
        <w:t xml:space="preserve">In order </w:t>
      </w:r>
      <w:r w:rsidR="009156A6">
        <w:rPr>
          <w:sz w:val="24"/>
          <w:szCs w:val="24"/>
        </w:rPr>
        <w:t>to help the reader to understand data I will use</w:t>
      </w:r>
      <w:r w:rsidR="00D14B68">
        <w:rPr>
          <w:sz w:val="24"/>
          <w:szCs w:val="24"/>
        </w:rPr>
        <w:t xml:space="preserve"> a graph </w:t>
      </w:r>
      <w:r w:rsidR="00272B76">
        <w:rPr>
          <w:sz w:val="24"/>
          <w:szCs w:val="24"/>
        </w:rPr>
        <w:t xml:space="preserve">however to make it clear I will explain </w:t>
      </w:r>
      <w:r w:rsidR="00A357A7">
        <w:rPr>
          <w:sz w:val="24"/>
          <w:szCs w:val="24"/>
        </w:rPr>
        <w:t xml:space="preserve">my understanding of the </w:t>
      </w:r>
      <w:r w:rsidR="00356546">
        <w:rPr>
          <w:sz w:val="24"/>
          <w:szCs w:val="24"/>
        </w:rPr>
        <w:t>graph.</w:t>
      </w:r>
    </w:p>
    <w:p w14:paraId="07B00DCF" w14:textId="29C91DE3" w:rsidR="00525D0D" w:rsidRDefault="00525D0D" w:rsidP="008C362A">
      <w:pPr>
        <w:spacing w:after="0"/>
        <w:jc w:val="both"/>
        <w:rPr>
          <w:sz w:val="24"/>
          <w:szCs w:val="24"/>
        </w:rPr>
      </w:pPr>
    </w:p>
    <w:p w14:paraId="3ED8EB4E" w14:textId="77777777" w:rsidR="006D6749" w:rsidRDefault="006D6749" w:rsidP="008C362A">
      <w:pPr>
        <w:spacing w:after="0"/>
        <w:jc w:val="both"/>
        <w:rPr>
          <w:sz w:val="24"/>
          <w:szCs w:val="24"/>
        </w:rPr>
      </w:pPr>
    </w:p>
    <w:p w14:paraId="238C498F" w14:textId="26A263BC" w:rsidR="00794447" w:rsidRPr="00491095" w:rsidRDefault="00794447" w:rsidP="008C362A">
      <w:pPr>
        <w:spacing w:after="0"/>
        <w:jc w:val="both"/>
        <w:rPr>
          <w:sz w:val="28"/>
          <w:szCs w:val="28"/>
        </w:rPr>
      </w:pPr>
      <w:r w:rsidRPr="00491095">
        <w:rPr>
          <w:sz w:val="28"/>
          <w:szCs w:val="28"/>
          <w:highlight w:val="darkGray"/>
        </w:rPr>
        <w:t>Results/ Findings</w:t>
      </w:r>
      <w:r w:rsidR="00900CB2" w:rsidRPr="00491095">
        <w:rPr>
          <w:sz w:val="28"/>
          <w:szCs w:val="28"/>
          <w:highlight w:val="darkGray"/>
        </w:rPr>
        <w:t>, analysis and discussion</w:t>
      </w:r>
      <w:r w:rsidR="00900CB2" w:rsidRPr="00491095">
        <w:rPr>
          <w:sz w:val="28"/>
          <w:szCs w:val="28"/>
        </w:rPr>
        <w:t xml:space="preserve"> </w:t>
      </w:r>
    </w:p>
    <w:p w14:paraId="121CBC72" w14:textId="73762466" w:rsidR="00E46F4D" w:rsidRDefault="00E46F4D" w:rsidP="008C362A">
      <w:pPr>
        <w:spacing w:after="0"/>
        <w:jc w:val="both"/>
        <w:rPr>
          <w:sz w:val="24"/>
          <w:szCs w:val="24"/>
        </w:rPr>
      </w:pPr>
    </w:p>
    <w:p w14:paraId="165F45BB" w14:textId="77777777" w:rsidR="00E46F4D" w:rsidRDefault="00E46F4D" w:rsidP="008C362A">
      <w:pPr>
        <w:spacing w:after="0"/>
        <w:jc w:val="both"/>
        <w:rPr>
          <w:sz w:val="24"/>
          <w:szCs w:val="24"/>
        </w:rPr>
      </w:pPr>
    </w:p>
    <w:p w14:paraId="62754CDC" w14:textId="1739AE9B" w:rsidR="008C362A" w:rsidRDefault="00C1369E" w:rsidP="0065012B">
      <w:pPr>
        <w:jc w:val="both"/>
        <w:rPr>
          <w:sz w:val="24"/>
          <w:szCs w:val="24"/>
        </w:rPr>
      </w:pPr>
      <w:r>
        <w:rPr>
          <w:sz w:val="24"/>
          <w:szCs w:val="24"/>
        </w:rPr>
        <w:t>IMPACT OF VIRTUAL LEARNING ENVIRO</w:t>
      </w:r>
      <w:r w:rsidR="008A2BA9">
        <w:rPr>
          <w:sz w:val="24"/>
          <w:szCs w:val="24"/>
        </w:rPr>
        <w:t xml:space="preserve">MENT ON STUDENTS OF UWTSD LONDON </w:t>
      </w:r>
    </w:p>
    <w:p w14:paraId="553746D3" w14:textId="07DBCEAE" w:rsidR="003B6179" w:rsidRDefault="003B6179" w:rsidP="0065012B">
      <w:pPr>
        <w:jc w:val="both"/>
        <w:rPr>
          <w:sz w:val="24"/>
          <w:szCs w:val="24"/>
        </w:rPr>
      </w:pPr>
    </w:p>
    <w:p w14:paraId="16948BE8" w14:textId="5BCB83D3" w:rsidR="001311AB" w:rsidRDefault="001311AB" w:rsidP="0065012B">
      <w:pPr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3C54F809" wp14:editId="66A3B3AF">
            <wp:extent cx="4251960" cy="2743200"/>
            <wp:effectExtent l="0" t="0" r="15240" b="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1E59CD83-56EE-456B-9D8B-3380E6AFB35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  <w:r w:rsidR="003C32F8">
        <w:rPr>
          <w:sz w:val="24"/>
          <w:szCs w:val="24"/>
        </w:rPr>
        <w:t xml:space="preserve"> </w:t>
      </w:r>
      <w:r w:rsidR="000E7687">
        <w:rPr>
          <w:sz w:val="24"/>
          <w:szCs w:val="24"/>
        </w:rPr>
        <w:t xml:space="preserve"> </w:t>
      </w:r>
    </w:p>
    <w:p w14:paraId="1D33F615" w14:textId="6D7437B4" w:rsidR="004853BF" w:rsidRDefault="004853BF" w:rsidP="0065012B">
      <w:pPr>
        <w:jc w:val="both"/>
        <w:rPr>
          <w:sz w:val="24"/>
          <w:szCs w:val="24"/>
        </w:rPr>
      </w:pPr>
    </w:p>
    <w:p w14:paraId="1E89D773" w14:textId="2C834DDC" w:rsidR="004853BF" w:rsidRPr="00491095" w:rsidRDefault="009C4A89" w:rsidP="0065012B">
      <w:pPr>
        <w:jc w:val="both"/>
        <w:rPr>
          <w:sz w:val="32"/>
          <w:szCs w:val="32"/>
          <w:u w:val="single"/>
        </w:rPr>
      </w:pPr>
      <w:r w:rsidRPr="00491095">
        <w:rPr>
          <w:sz w:val="32"/>
          <w:szCs w:val="32"/>
          <w:u w:val="single"/>
        </w:rPr>
        <w:lastRenderedPageBreak/>
        <w:t xml:space="preserve">Graph </w:t>
      </w:r>
      <w:r w:rsidR="00A40880" w:rsidRPr="00491095">
        <w:rPr>
          <w:sz w:val="32"/>
          <w:szCs w:val="32"/>
          <w:u w:val="single"/>
        </w:rPr>
        <w:t xml:space="preserve">analysis </w:t>
      </w:r>
    </w:p>
    <w:p w14:paraId="1067CAFD" w14:textId="77777777" w:rsidR="00D200DC" w:rsidRDefault="00764A36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Due to Covid-19 Virtual Learning is the most popular </w:t>
      </w:r>
      <w:r w:rsidR="00170FFD">
        <w:rPr>
          <w:sz w:val="24"/>
          <w:szCs w:val="24"/>
        </w:rPr>
        <w:t xml:space="preserve">as all the students from schools and universities across the world </w:t>
      </w:r>
      <w:r w:rsidR="00871837">
        <w:rPr>
          <w:sz w:val="24"/>
          <w:szCs w:val="24"/>
        </w:rPr>
        <w:t xml:space="preserve">are </w:t>
      </w:r>
      <w:r w:rsidR="00E70DF5">
        <w:rPr>
          <w:sz w:val="24"/>
          <w:szCs w:val="24"/>
        </w:rPr>
        <w:t xml:space="preserve">learning their subjects </w:t>
      </w:r>
      <w:r w:rsidR="00F4494D">
        <w:rPr>
          <w:sz w:val="24"/>
          <w:szCs w:val="24"/>
        </w:rPr>
        <w:t>by any platform</w:t>
      </w:r>
      <w:r w:rsidR="004C04E5">
        <w:rPr>
          <w:sz w:val="24"/>
          <w:szCs w:val="24"/>
        </w:rPr>
        <w:t xml:space="preserve">. I decided </w:t>
      </w:r>
      <w:r w:rsidR="00065FA7">
        <w:rPr>
          <w:sz w:val="24"/>
          <w:szCs w:val="24"/>
        </w:rPr>
        <w:t xml:space="preserve">to </w:t>
      </w:r>
      <w:r w:rsidR="007704AB">
        <w:rPr>
          <w:sz w:val="24"/>
          <w:szCs w:val="24"/>
        </w:rPr>
        <w:t>send a questionnaire to fifteen students at my university</w:t>
      </w:r>
      <w:r w:rsidR="00D723E6">
        <w:rPr>
          <w:sz w:val="24"/>
          <w:szCs w:val="24"/>
        </w:rPr>
        <w:t xml:space="preserve"> and after </w:t>
      </w:r>
      <w:r w:rsidR="006F66CA">
        <w:rPr>
          <w:sz w:val="24"/>
          <w:szCs w:val="24"/>
        </w:rPr>
        <w:t xml:space="preserve">to </w:t>
      </w:r>
      <w:r w:rsidR="00D723E6">
        <w:rPr>
          <w:sz w:val="24"/>
          <w:szCs w:val="24"/>
        </w:rPr>
        <w:t xml:space="preserve">create a </w:t>
      </w:r>
      <w:r w:rsidR="00506FC9">
        <w:rPr>
          <w:sz w:val="24"/>
          <w:szCs w:val="24"/>
        </w:rPr>
        <w:t>graph with the results</w:t>
      </w:r>
      <w:r w:rsidR="006F66CA">
        <w:rPr>
          <w:sz w:val="24"/>
          <w:szCs w:val="24"/>
        </w:rPr>
        <w:t>.</w:t>
      </w:r>
    </w:p>
    <w:p w14:paraId="67E33AF9" w14:textId="77777777" w:rsidR="00510C4D" w:rsidRDefault="005E2CB1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will analyse </w:t>
      </w:r>
      <w:r w:rsidR="007B311D">
        <w:rPr>
          <w:sz w:val="24"/>
          <w:szCs w:val="24"/>
        </w:rPr>
        <w:t xml:space="preserve">the </w:t>
      </w:r>
      <w:r w:rsidR="00694376">
        <w:rPr>
          <w:sz w:val="24"/>
          <w:szCs w:val="24"/>
        </w:rPr>
        <w:t xml:space="preserve">graph explaining what I found out </w:t>
      </w:r>
      <w:r w:rsidR="005C0344">
        <w:rPr>
          <w:sz w:val="24"/>
          <w:szCs w:val="24"/>
        </w:rPr>
        <w:t>from the students and what they think about</w:t>
      </w:r>
      <w:r w:rsidR="00C32665">
        <w:rPr>
          <w:sz w:val="24"/>
          <w:szCs w:val="24"/>
        </w:rPr>
        <w:t xml:space="preserve"> virtual learning. </w:t>
      </w:r>
    </w:p>
    <w:p w14:paraId="08BC564B" w14:textId="77777777" w:rsidR="00510C4D" w:rsidRDefault="00510C4D" w:rsidP="00943B13">
      <w:pPr>
        <w:spacing w:after="0"/>
        <w:jc w:val="both"/>
        <w:rPr>
          <w:sz w:val="24"/>
          <w:szCs w:val="24"/>
        </w:rPr>
      </w:pPr>
    </w:p>
    <w:p w14:paraId="0C4BAB5F" w14:textId="115651C2" w:rsidR="00861165" w:rsidRPr="00E86373" w:rsidRDefault="00B5017C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Overall </w:t>
      </w:r>
      <w:r w:rsidR="009C10DA">
        <w:rPr>
          <w:sz w:val="24"/>
          <w:szCs w:val="24"/>
        </w:rPr>
        <w:t xml:space="preserve">students at University Trinity Saint David are happy </w:t>
      </w:r>
      <w:r w:rsidR="00FC540F">
        <w:rPr>
          <w:sz w:val="24"/>
          <w:szCs w:val="24"/>
        </w:rPr>
        <w:t>with the virtual learnin</w:t>
      </w:r>
      <w:r w:rsidR="00084E26">
        <w:rPr>
          <w:sz w:val="24"/>
          <w:szCs w:val="24"/>
        </w:rPr>
        <w:t>g, 15</w:t>
      </w:r>
      <w:r w:rsidR="006D4FC3">
        <w:rPr>
          <w:sz w:val="24"/>
          <w:szCs w:val="24"/>
        </w:rPr>
        <w:t xml:space="preserve"> students of 15 have knowledge about</w:t>
      </w:r>
      <w:r w:rsidR="00F5244F">
        <w:rPr>
          <w:sz w:val="24"/>
          <w:szCs w:val="24"/>
        </w:rPr>
        <w:t xml:space="preserve"> it.</w:t>
      </w:r>
      <w:r w:rsidR="00485F62">
        <w:rPr>
          <w:sz w:val="24"/>
          <w:szCs w:val="24"/>
        </w:rPr>
        <w:t xml:space="preserve"> Following the graph my </w:t>
      </w:r>
      <w:r w:rsidR="00C92637">
        <w:rPr>
          <w:sz w:val="24"/>
          <w:szCs w:val="24"/>
        </w:rPr>
        <w:t>second question it was</w:t>
      </w:r>
      <w:r w:rsidR="00E1779C">
        <w:rPr>
          <w:sz w:val="24"/>
          <w:szCs w:val="24"/>
        </w:rPr>
        <w:t xml:space="preserve"> on a scale from </w:t>
      </w:r>
      <w:r w:rsidR="00006910">
        <w:rPr>
          <w:sz w:val="24"/>
          <w:szCs w:val="24"/>
        </w:rPr>
        <w:t>1 to 10 how  useful is to study your subjects online</w:t>
      </w:r>
      <w:r w:rsidR="006644B0">
        <w:rPr>
          <w:sz w:val="24"/>
          <w:szCs w:val="24"/>
        </w:rPr>
        <w:t xml:space="preserve">, </w:t>
      </w:r>
      <w:r w:rsidR="00E043B8">
        <w:rPr>
          <w:sz w:val="24"/>
          <w:szCs w:val="24"/>
        </w:rPr>
        <w:t xml:space="preserve">the higher number of students it was </w:t>
      </w:r>
      <w:r w:rsidR="008125C7">
        <w:rPr>
          <w:sz w:val="24"/>
          <w:szCs w:val="24"/>
        </w:rPr>
        <w:t>6 rating 6</w:t>
      </w:r>
      <w:r w:rsidR="00671D95">
        <w:rPr>
          <w:sz w:val="24"/>
          <w:szCs w:val="24"/>
        </w:rPr>
        <w:t xml:space="preserve">, which means most of the students </w:t>
      </w:r>
      <w:r w:rsidR="007960F2">
        <w:rPr>
          <w:sz w:val="24"/>
          <w:szCs w:val="24"/>
        </w:rPr>
        <w:t>are happy</w:t>
      </w:r>
      <w:r w:rsidR="00F41392">
        <w:rPr>
          <w:sz w:val="24"/>
          <w:szCs w:val="24"/>
        </w:rPr>
        <w:t xml:space="preserve">, the rest </w:t>
      </w:r>
      <w:r w:rsidR="00861165">
        <w:rPr>
          <w:sz w:val="24"/>
          <w:szCs w:val="24"/>
        </w:rPr>
        <w:t>of students</w:t>
      </w:r>
      <w:r w:rsidR="00CE23C3">
        <w:rPr>
          <w:sz w:val="24"/>
          <w:szCs w:val="24"/>
        </w:rPr>
        <w:t xml:space="preserve"> rated :</w:t>
      </w:r>
      <w:r w:rsidR="006F66CA">
        <w:rPr>
          <w:sz w:val="24"/>
          <w:szCs w:val="24"/>
        </w:rPr>
        <w:t xml:space="preserve"> </w:t>
      </w:r>
    </w:p>
    <w:p w14:paraId="7DE41847" w14:textId="4A1B9553" w:rsidR="006F66CA" w:rsidRDefault="006721E3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Three students rated </w:t>
      </w:r>
      <w:r w:rsidR="00257455">
        <w:rPr>
          <w:sz w:val="24"/>
          <w:szCs w:val="24"/>
        </w:rPr>
        <w:t xml:space="preserve">9, four students rated </w:t>
      </w:r>
      <w:r w:rsidR="004E60D6">
        <w:rPr>
          <w:sz w:val="24"/>
          <w:szCs w:val="24"/>
        </w:rPr>
        <w:t>8, two</w:t>
      </w:r>
      <w:r w:rsidR="00A36A16">
        <w:rPr>
          <w:sz w:val="24"/>
          <w:szCs w:val="24"/>
        </w:rPr>
        <w:t xml:space="preserve"> students rated 4</w:t>
      </w:r>
      <w:r w:rsidR="00FE22A4">
        <w:rPr>
          <w:sz w:val="24"/>
          <w:szCs w:val="24"/>
        </w:rPr>
        <w:t>.</w:t>
      </w:r>
    </w:p>
    <w:p w14:paraId="1F3C71E3" w14:textId="6CE9D80B" w:rsidR="004E60D6" w:rsidRDefault="004E60D6" w:rsidP="00943B13">
      <w:pPr>
        <w:spacing w:after="0"/>
        <w:jc w:val="both"/>
        <w:rPr>
          <w:sz w:val="24"/>
          <w:szCs w:val="24"/>
        </w:rPr>
      </w:pPr>
    </w:p>
    <w:p w14:paraId="7CDAFECE" w14:textId="379062E4" w:rsidR="00F855F4" w:rsidRDefault="004E60D6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12 students are using 1-3 hours of virtual</w:t>
      </w:r>
      <w:r w:rsidR="00F542E3">
        <w:rPr>
          <w:sz w:val="24"/>
          <w:szCs w:val="24"/>
        </w:rPr>
        <w:t xml:space="preserve"> </w:t>
      </w:r>
      <w:r w:rsidR="00621417">
        <w:rPr>
          <w:sz w:val="24"/>
          <w:szCs w:val="24"/>
        </w:rPr>
        <w:t>learning per</w:t>
      </w:r>
      <w:r w:rsidR="005E799B">
        <w:rPr>
          <w:sz w:val="24"/>
          <w:szCs w:val="24"/>
        </w:rPr>
        <w:t xml:space="preserve"> week in terms of using our Moodle 13 students </w:t>
      </w:r>
      <w:r w:rsidR="005731EE">
        <w:rPr>
          <w:sz w:val="24"/>
          <w:szCs w:val="24"/>
        </w:rPr>
        <w:t xml:space="preserve">few times per </w:t>
      </w:r>
      <w:r w:rsidR="00621417">
        <w:rPr>
          <w:sz w:val="24"/>
          <w:szCs w:val="24"/>
        </w:rPr>
        <w:t>week,</w:t>
      </w:r>
      <w:r w:rsidR="005731EE">
        <w:rPr>
          <w:sz w:val="24"/>
          <w:szCs w:val="24"/>
        </w:rPr>
        <w:t xml:space="preserve"> that means most of the students </w:t>
      </w:r>
      <w:r w:rsidR="00BF120E">
        <w:rPr>
          <w:sz w:val="24"/>
          <w:szCs w:val="24"/>
        </w:rPr>
        <w:t>find it easy to use and useful</w:t>
      </w:r>
      <w:r w:rsidR="00F855F4">
        <w:rPr>
          <w:sz w:val="24"/>
          <w:szCs w:val="24"/>
        </w:rPr>
        <w:t>.</w:t>
      </w:r>
    </w:p>
    <w:p w14:paraId="352F127F" w14:textId="6763EFF7" w:rsidR="009F3A53" w:rsidRDefault="00621417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12 students of 15 </w:t>
      </w:r>
      <w:r w:rsidR="009F3A53">
        <w:rPr>
          <w:sz w:val="24"/>
          <w:szCs w:val="24"/>
        </w:rPr>
        <w:t>are satisfied</w:t>
      </w:r>
      <w:r>
        <w:rPr>
          <w:sz w:val="24"/>
          <w:szCs w:val="24"/>
        </w:rPr>
        <w:t xml:space="preserve"> </w:t>
      </w:r>
      <w:r w:rsidR="00F840D6">
        <w:rPr>
          <w:sz w:val="24"/>
          <w:szCs w:val="24"/>
        </w:rPr>
        <w:t xml:space="preserve">of studying online at University Trinity Saint David is also a good number means that </w:t>
      </w:r>
      <w:r w:rsidR="009F3A53">
        <w:rPr>
          <w:sz w:val="24"/>
          <w:szCs w:val="24"/>
        </w:rPr>
        <w:t xml:space="preserve">our university is good </w:t>
      </w:r>
      <w:r w:rsidR="001A14DA">
        <w:rPr>
          <w:sz w:val="24"/>
          <w:szCs w:val="24"/>
        </w:rPr>
        <w:t xml:space="preserve">at </w:t>
      </w:r>
      <w:r w:rsidR="009F3A53">
        <w:rPr>
          <w:sz w:val="24"/>
          <w:szCs w:val="24"/>
        </w:rPr>
        <w:t>teaching the lessons online.</w:t>
      </w:r>
    </w:p>
    <w:p w14:paraId="453BEA82" w14:textId="4A6416FA" w:rsidR="00CE7304" w:rsidRDefault="00CE7304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10 students of 15</w:t>
      </w:r>
      <w:r w:rsidR="007C53AD">
        <w:rPr>
          <w:sz w:val="24"/>
          <w:szCs w:val="24"/>
        </w:rPr>
        <w:t xml:space="preserve"> gave Very Good as a rate of virtual learning at USWTD.</w:t>
      </w:r>
    </w:p>
    <w:p w14:paraId="733C327A" w14:textId="114D8AC5" w:rsidR="004E60D6" w:rsidRDefault="004E60D6" w:rsidP="00943B13">
      <w:pPr>
        <w:spacing w:after="0"/>
        <w:jc w:val="both"/>
        <w:rPr>
          <w:sz w:val="24"/>
          <w:szCs w:val="24"/>
        </w:rPr>
      </w:pPr>
    </w:p>
    <w:p w14:paraId="43AA534F" w14:textId="77777777" w:rsidR="00C33669" w:rsidRDefault="00C33669" w:rsidP="00943B13">
      <w:pPr>
        <w:spacing w:after="0"/>
        <w:jc w:val="both"/>
        <w:rPr>
          <w:sz w:val="24"/>
          <w:szCs w:val="24"/>
        </w:rPr>
      </w:pPr>
    </w:p>
    <w:p w14:paraId="699DE078" w14:textId="68B9593F" w:rsidR="00B94952" w:rsidRDefault="00B94952" w:rsidP="00943B13">
      <w:pPr>
        <w:spacing w:after="0"/>
        <w:jc w:val="both"/>
        <w:rPr>
          <w:sz w:val="24"/>
          <w:szCs w:val="24"/>
        </w:rPr>
      </w:pPr>
    </w:p>
    <w:p w14:paraId="29A1B72E" w14:textId="2C737F89" w:rsidR="00B94952" w:rsidRPr="00491095" w:rsidRDefault="00BF2CA9" w:rsidP="00943B13">
      <w:pPr>
        <w:spacing w:after="0"/>
        <w:jc w:val="both"/>
        <w:rPr>
          <w:sz w:val="32"/>
          <w:szCs w:val="32"/>
          <w:u w:val="single"/>
        </w:rPr>
      </w:pPr>
      <w:r w:rsidRPr="00491095">
        <w:rPr>
          <w:sz w:val="32"/>
          <w:szCs w:val="32"/>
          <w:u w:val="single"/>
        </w:rPr>
        <w:t xml:space="preserve">Conclusion </w:t>
      </w:r>
    </w:p>
    <w:p w14:paraId="65F07027" w14:textId="540B69A6" w:rsidR="001A14DA" w:rsidRDefault="001A14DA" w:rsidP="00943B13">
      <w:pPr>
        <w:spacing w:after="0"/>
        <w:jc w:val="both"/>
        <w:rPr>
          <w:sz w:val="24"/>
          <w:szCs w:val="24"/>
        </w:rPr>
      </w:pPr>
    </w:p>
    <w:p w14:paraId="54E0EB35" w14:textId="345CC564" w:rsidR="001A14DA" w:rsidRDefault="004A25F4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would like to end this report about The Impact </w:t>
      </w:r>
      <w:r w:rsidR="00F956D7">
        <w:rPr>
          <w:sz w:val="24"/>
          <w:szCs w:val="24"/>
        </w:rPr>
        <w:t>of Virtual</w:t>
      </w:r>
      <w:r>
        <w:rPr>
          <w:sz w:val="24"/>
          <w:szCs w:val="24"/>
        </w:rPr>
        <w:t xml:space="preserve"> Learning at</w:t>
      </w:r>
      <w:r w:rsidR="00655021">
        <w:rPr>
          <w:sz w:val="24"/>
          <w:szCs w:val="24"/>
        </w:rPr>
        <w:t xml:space="preserve"> University Trinity Saint David</w:t>
      </w:r>
      <w:r w:rsidR="007860DD">
        <w:rPr>
          <w:sz w:val="24"/>
          <w:szCs w:val="24"/>
        </w:rPr>
        <w:t>,</w:t>
      </w:r>
      <w:r w:rsidR="00232EC4">
        <w:rPr>
          <w:sz w:val="24"/>
          <w:szCs w:val="24"/>
        </w:rPr>
        <w:t xml:space="preserve"> explaining </w:t>
      </w:r>
      <w:r w:rsidR="007860DD">
        <w:rPr>
          <w:sz w:val="24"/>
          <w:szCs w:val="24"/>
        </w:rPr>
        <w:t>my experience</w:t>
      </w:r>
      <w:r w:rsidR="00617726">
        <w:rPr>
          <w:sz w:val="24"/>
          <w:szCs w:val="24"/>
        </w:rPr>
        <w:t xml:space="preserve"> and what I found interesting. </w:t>
      </w:r>
    </w:p>
    <w:p w14:paraId="053A1AAA" w14:textId="78CB7EA9" w:rsidR="00F956D7" w:rsidRDefault="002747E6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Based on</w:t>
      </w:r>
      <w:r w:rsidR="00DD1962">
        <w:rPr>
          <w:sz w:val="24"/>
          <w:szCs w:val="24"/>
        </w:rPr>
        <w:t xml:space="preserve"> review of existing literatures </w:t>
      </w:r>
      <w:r w:rsidR="00B404EF">
        <w:rPr>
          <w:sz w:val="24"/>
          <w:szCs w:val="24"/>
        </w:rPr>
        <w:t xml:space="preserve">I found out that the mean reason of virtual learning is due to Covid-19 </w:t>
      </w:r>
      <w:r w:rsidR="006F36E4">
        <w:rPr>
          <w:sz w:val="24"/>
          <w:szCs w:val="24"/>
        </w:rPr>
        <w:t>however studying online</w:t>
      </w:r>
      <w:r w:rsidR="002636EB">
        <w:rPr>
          <w:sz w:val="24"/>
          <w:szCs w:val="24"/>
        </w:rPr>
        <w:t xml:space="preserve"> is beneficial in many ways</w:t>
      </w:r>
      <w:r w:rsidR="00AB3630">
        <w:rPr>
          <w:sz w:val="24"/>
          <w:szCs w:val="24"/>
        </w:rPr>
        <w:t>.</w:t>
      </w:r>
    </w:p>
    <w:p w14:paraId="5257C29D" w14:textId="77777777" w:rsidR="00F771FF" w:rsidRDefault="00AB3630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Researchers said that</w:t>
      </w:r>
      <w:r w:rsidR="003D2E57">
        <w:rPr>
          <w:sz w:val="24"/>
          <w:szCs w:val="24"/>
        </w:rPr>
        <w:t xml:space="preserve"> learning online is more effective and the students retain more information</w:t>
      </w:r>
      <w:r w:rsidR="00F771FF">
        <w:rPr>
          <w:sz w:val="24"/>
          <w:szCs w:val="24"/>
        </w:rPr>
        <w:t>.</w:t>
      </w:r>
    </w:p>
    <w:p w14:paraId="0FF13095" w14:textId="77777777" w:rsidR="00F771FF" w:rsidRDefault="00F771FF" w:rsidP="00943B13">
      <w:pPr>
        <w:spacing w:after="0"/>
        <w:jc w:val="both"/>
        <w:rPr>
          <w:sz w:val="24"/>
          <w:szCs w:val="24"/>
        </w:rPr>
      </w:pPr>
    </w:p>
    <w:p w14:paraId="31C7104F" w14:textId="124D6B3F" w:rsidR="00AB3630" w:rsidRDefault="006213F6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Online learning requires less time</w:t>
      </w:r>
      <w:r w:rsidR="00806910">
        <w:rPr>
          <w:sz w:val="24"/>
          <w:szCs w:val="24"/>
        </w:rPr>
        <w:t>, students are more focus when their lecturer are expl</w:t>
      </w:r>
      <w:r w:rsidR="00900968">
        <w:rPr>
          <w:sz w:val="24"/>
          <w:szCs w:val="24"/>
        </w:rPr>
        <w:t xml:space="preserve">aining and if there is any question they can always go back to the Moodle </w:t>
      </w:r>
      <w:r w:rsidR="00866F66">
        <w:rPr>
          <w:sz w:val="24"/>
          <w:szCs w:val="24"/>
        </w:rPr>
        <w:t xml:space="preserve">and re-read or many university record while lecturers give lessons </w:t>
      </w:r>
      <w:r w:rsidR="002D6C21">
        <w:rPr>
          <w:sz w:val="24"/>
          <w:szCs w:val="24"/>
        </w:rPr>
        <w:t>which gives you the chance to go back if you did not understand or there is any necessity to clarify something.</w:t>
      </w:r>
      <w:r w:rsidR="00897654">
        <w:rPr>
          <w:sz w:val="24"/>
          <w:szCs w:val="24"/>
        </w:rPr>
        <w:t xml:space="preserve"> As </w:t>
      </w:r>
      <w:r w:rsidR="002F34AF">
        <w:rPr>
          <w:sz w:val="24"/>
          <w:szCs w:val="24"/>
        </w:rPr>
        <w:t>an opinion</w:t>
      </w:r>
      <w:r w:rsidR="00897654">
        <w:rPr>
          <w:sz w:val="24"/>
          <w:szCs w:val="24"/>
        </w:rPr>
        <w:t xml:space="preserve"> I am absolute </w:t>
      </w:r>
      <w:r w:rsidR="0094257A">
        <w:rPr>
          <w:sz w:val="24"/>
          <w:szCs w:val="24"/>
        </w:rPr>
        <w:t>agree,</w:t>
      </w:r>
      <w:r w:rsidR="00804EF1">
        <w:rPr>
          <w:sz w:val="24"/>
          <w:szCs w:val="24"/>
        </w:rPr>
        <w:t xml:space="preserve"> </w:t>
      </w:r>
      <w:r w:rsidR="00DE36FB">
        <w:rPr>
          <w:sz w:val="24"/>
          <w:szCs w:val="24"/>
        </w:rPr>
        <w:t xml:space="preserve">online learning is very effective. </w:t>
      </w:r>
    </w:p>
    <w:p w14:paraId="5BB96F2E" w14:textId="73EB1FB5" w:rsidR="0094257A" w:rsidRDefault="0094257A" w:rsidP="00943B13">
      <w:pPr>
        <w:spacing w:after="0"/>
        <w:jc w:val="both"/>
        <w:rPr>
          <w:sz w:val="24"/>
          <w:szCs w:val="24"/>
        </w:rPr>
      </w:pPr>
    </w:p>
    <w:p w14:paraId="1E2C6774" w14:textId="158D680A" w:rsidR="0094257A" w:rsidRDefault="0094257A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Based on my </w:t>
      </w:r>
      <w:r w:rsidR="002F34AF">
        <w:rPr>
          <w:sz w:val="24"/>
          <w:szCs w:val="24"/>
        </w:rPr>
        <w:t xml:space="preserve">collection of primary data </w:t>
      </w:r>
      <w:r w:rsidR="00631B3B">
        <w:rPr>
          <w:sz w:val="24"/>
          <w:szCs w:val="24"/>
        </w:rPr>
        <w:t xml:space="preserve">I have found out that </w:t>
      </w:r>
      <w:r w:rsidR="00992EFD">
        <w:rPr>
          <w:sz w:val="24"/>
          <w:szCs w:val="24"/>
        </w:rPr>
        <w:t>at my University</w:t>
      </w:r>
      <w:r w:rsidR="004169DD">
        <w:rPr>
          <w:sz w:val="24"/>
          <w:szCs w:val="24"/>
        </w:rPr>
        <w:t xml:space="preserve"> Trinity Saint </w:t>
      </w:r>
      <w:r w:rsidR="00A9637C">
        <w:rPr>
          <w:sz w:val="24"/>
          <w:szCs w:val="24"/>
        </w:rPr>
        <w:t>David,</w:t>
      </w:r>
      <w:r w:rsidR="004169DD">
        <w:rPr>
          <w:sz w:val="24"/>
          <w:szCs w:val="24"/>
        </w:rPr>
        <w:t xml:space="preserve"> London students </w:t>
      </w:r>
      <w:r w:rsidR="00A9637C">
        <w:rPr>
          <w:sz w:val="24"/>
          <w:szCs w:val="24"/>
        </w:rPr>
        <w:t xml:space="preserve">are happy with the virtual learning. </w:t>
      </w:r>
    </w:p>
    <w:p w14:paraId="601C4708" w14:textId="1CB14D8A" w:rsidR="00A9637C" w:rsidRDefault="00A9637C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My research shows that students</w:t>
      </w:r>
      <w:r w:rsidR="006F708B">
        <w:rPr>
          <w:sz w:val="24"/>
          <w:szCs w:val="24"/>
        </w:rPr>
        <w:t xml:space="preserve"> find our Moodle helpful and easy to use </w:t>
      </w:r>
      <w:r w:rsidR="00F42C62">
        <w:rPr>
          <w:sz w:val="24"/>
          <w:szCs w:val="24"/>
        </w:rPr>
        <w:t>and most</w:t>
      </w:r>
      <w:r w:rsidR="00CD1D37">
        <w:rPr>
          <w:sz w:val="24"/>
          <w:szCs w:val="24"/>
        </w:rPr>
        <w:t xml:space="preserve"> of t</w:t>
      </w:r>
      <w:r w:rsidR="00F268AE">
        <w:rPr>
          <w:sz w:val="24"/>
          <w:szCs w:val="24"/>
        </w:rPr>
        <w:t>hem rated our university as very good in virtual learning</w:t>
      </w:r>
      <w:r w:rsidR="00486A9F">
        <w:rPr>
          <w:sz w:val="24"/>
          <w:szCs w:val="24"/>
        </w:rPr>
        <w:t xml:space="preserve"> however based on my two open questions students</w:t>
      </w:r>
      <w:r w:rsidR="00901908">
        <w:rPr>
          <w:sz w:val="24"/>
          <w:szCs w:val="24"/>
        </w:rPr>
        <w:t xml:space="preserve"> would not change anything</w:t>
      </w:r>
      <w:r w:rsidR="00F22950">
        <w:rPr>
          <w:sz w:val="24"/>
          <w:szCs w:val="24"/>
        </w:rPr>
        <w:t xml:space="preserve"> at the moment from </w:t>
      </w:r>
      <w:r w:rsidR="002A1BD5">
        <w:rPr>
          <w:sz w:val="24"/>
          <w:szCs w:val="24"/>
        </w:rPr>
        <w:t>our Moodle and virtual learning.</w:t>
      </w:r>
    </w:p>
    <w:p w14:paraId="4D181E0D" w14:textId="73B5762A" w:rsidR="00F42C62" w:rsidRDefault="00F42C62" w:rsidP="00943B13">
      <w:pPr>
        <w:spacing w:after="0"/>
        <w:jc w:val="both"/>
        <w:rPr>
          <w:sz w:val="24"/>
          <w:szCs w:val="24"/>
        </w:rPr>
      </w:pPr>
    </w:p>
    <w:p w14:paraId="13831515" w14:textId="26CC88CB" w:rsidR="00F42C62" w:rsidRDefault="00F42C62" w:rsidP="00943B13">
      <w:pPr>
        <w:spacing w:after="0"/>
        <w:jc w:val="both"/>
        <w:rPr>
          <w:sz w:val="24"/>
          <w:szCs w:val="24"/>
        </w:rPr>
      </w:pPr>
    </w:p>
    <w:p w14:paraId="0FA89623" w14:textId="51946DA4" w:rsidR="00F42C62" w:rsidRDefault="00F42C62" w:rsidP="00943B13">
      <w:pPr>
        <w:spacing w:after="0"/>
        <w:jc w:val="both"/>
        <w:rPr>
          <w:sz w:val="24"/>
          <w:szCs w:val="24"/>
        </w:rPr>
      </w:pPr>
    </w:p>
    <w:p w14:paraId="3CAAE758" w14:textId="77777777" w:rsidR="00FD6002" w:rsidRDefault="00FD6002" w:rsidP="00943B13">
      <w:pPr>
        <w:spacing w:after="0"/>
        <w:jc w:val="both"/>
        <w:rPr>
          <w:sz w:val="28"/>
          <w:szCs w:val="28"/>
          <w:u w:val="single"/>
        </w:rPr>
      </w:pPr>
    </w:p>
    <w:p w14:paraId="77726939" w14:textId="77777777" w:rsidR="00FD6002" w:rsidRDefault="00FD6002" w:rsidP="00943B13">
      <w:pPr>
        <w:spacing w:after="0"/>
        <w:jc w:val="both"/>
        <w:rPr>
          <w:sz w:val="28"/>
          <w:szCs w:val="28"/>
          <w:u w:val="single"/>
        </w:rPr>
      </w:pPr>
    </w:p>
    <w:p w14:paraId="463F1DDF" w14:textId="0379EC7F" w:rsidR="00F42C62" w:rsidRPr="00491095" w:rsidRDefault="00F42C62" w:rsidP="00943B13">
      <w:pPr>
        <w:spacing w:after="0"/>
        <w:jc w:val="both"/>
        <w:rPr>
          <w:sz w:val="28"/>
          <w:szCs w:val="28"/>
          <w:u w:val="single"/>
        </w:rPr>
      </w:pPr>
      <w:bookmarkStart w:id="0" w:name="_GoBack"/>
      <w:bookmarkEnd w:id="0"/>
      <w:r w:rsidRPr="00491095">
        <w:rPr>
          <w:sz w:val="28"/>
          <w:szCs w:val="28"/>
          <w:u w:val="single"/>
        </w:rPr>
        <w:t xml:space="preserve">References </w:t>
      </w:r>
    </w:p>
    <w:p w14:paraId="59DD301D" w14:textId="158BA60C" w:rsidR="00F42C62" w:rsidRDefault="00F42C62" w:rsidP="00943B13">
      <w:pPr>
        <w:spacing w:after="0"/>
        <w:jc w:val="both"/>
        <w:rPr>
          <w:sz w:val="24"/>
          <w:szCs w:val="24"/>
        </w:rPr>
      </w:pPr>
    </w:p>
    <w:p w14:paraId="296DE836" w14:textId="77777777" w:rsidR="00F42C62" w:rsidRDefault="00F42C62" w:rsidP="00943B13">
      <w:pPr>
        <w:spacing w:after="0"/>
        <w:jc w:val="both"/>
        <w:rPr>
          <w:sz w:val="24"/>
          <w:szCs w:val="24"/>
        </w:rPr>
      </w:pPr>
    </w:p>
    <w:p w14:paraId="49FE3F74" w14:textId="39D50FEB" w:rsidR="0094257A" w:rsidRDefault="0094257A" w:rsidP="00943B13">
      <w:pPr>
        <w:spacing w:after="0"/>
        <w:jc w:val="both"/>
        <w:rPr>
          <w:sz w:val="24"/>
          <w:szCs w:val="24"/>
        </w:rPr>
      </w:pPr>
    </w:p>
    <w:p w14:paraId="3DD08EDA" w14:textId="01F18A0A" w:rsidR="0094257A" w:rsidRDefault="0094257A" w:rsidP="00943B13">
      <w:pPr>
        <w:spacing w:after="0"/>
        <w:jc w:val="both"/>
        <w:rPr>
          <w:sz w:val="24"/>
          <w:szCs w:val="24"/>
        </w:rPr>
      </w:pPr>
    </w:p>
    <w:p w14:paraId="2A495902" w14:textId="7F5FC25D" w:rsidR="00BE144A" w:rsidRDefault="00115CC7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COVID-19 pandemic has changed education forever </w:t>
      </w:r>
    </w:p>
    <w:p w14:paraId="17B0783A" w14:textId="68010815" w:rsidR="00115CC7" w:rsidRDefault="00115CC7" w:rsidP="00943B13">
      <w:pPr>
        <w:spacing w:after="0"/>
        <w:jc w:val="both"/>
        <w:rPr>
          <w:sz w:val="24"/>
          <w:szCs w:val="24"/>
        </w:rPr>
      </w:pPr>
    </w:p>
    <w:p w14:paraId="0AA0049E" w14:textId="0F20FDB8" w:rsidR="00115CC7" w:rsidRDefault="00CF6D53" w:rsidP="00943B13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[</w:t>
      </w:r>
      <w:r w:rsidR="00204DDF">
        <w:rPr>
          <w:sz w:val="24"/>
          <w:szCs w:val="24"/>
        </w:rPr>
        <w:t xml:space="preserve">Online]. Available at </w:t>
      </w:r>
    </w:p>
    <w:p w14:paraId="7FB2444C" w14:textId="74F30A3F" w:rsidR="00204DDF" w:rsidRDefault="00204DDF" w:rsidP="00943B13">
      <w:pPr>
        <w:spacing w:after="0"/>
        <w:jc w:val="both"/>
        <w:rPr>
          <w:sz w:val="24"/>
          <w:szCs w:val="24"/>
        </w:rPr>
      </w:pPr>
    </w:p>
    <w:p w14:paraId="7093490E" w14:textId="77777777" w:rsidR="00DC4567" w:rsidRDefault="00FD6002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  <w:hyperlink r:id="rId7" w:history="1">
        <w:r w:rsidR="004A4F93" w:rsidRPr="00E81694">
          <w:rPr>
            <w:rStyle w:val="Hyperlink"/>
            <w:sz w:val="24"/>
            <w:szCs w:val="24"/>
          </w:rPr>
          <w:t>https://www.weforum.org/</w:t>
        </w:r>
      </w:hyperlink>
      <w:r w:rsidR="004A4F93">
        <w:rPr>
          <w:sz w:val="24"/>
          <w:szCs w:val="24"/>
        </w:rPr>
        <w:t xml:space="preserve">  </w:t>
      </w:r>
      <w:r w:rsidR="00CD6C24">
        <w:rPr>
          <w:sz w:val="24"/>
          <w:szCs w:val="24"/>
        </w:rPr>
        <w:t>[Accessed 29 August</w:t>
      </w:r>
      <w:r w:rsidR="00661788">
        <w:rPr>
          <w:sz w:val="24"/>
          <w:szCs w:val="24"/>
        </w:rPr>
        <w:t xml:space="preserve"> 2020]</w:t>
      </w:r>
    </w:p>
    <w:p w14:paraId="1CD41734" w14:textId="77777777" w:rsidR="00940531" w:rsidRDefault="00DC4567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Virtual learning has strong</w:t>
      </w:r>
      <w:r w:rsidR="00940531">
        <w:rPr>
          <w:sz w:val="24"/>
          <w:szCs w:val="24"/>
        </w:rPr>
        <w:t xml:space="preserve">, effective impact </w:t>
      </w:r>
    </w:p>
    <w:p w14:paraId="617066E4" w14:textId="77777777" w:rsidR="00940531" w:rsidRDefault="00940531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</w:p>
    <w:p w14:paraId="3924AA44" w14:textId="77777777" w:rsidR="00940531" w:rsidRDefault="00940531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[Online]. Available at </w:t>
      </w:r>
    </w:p>
    <w:p w14:paraId="217EB6BC" w14:textId="77777777" w:rsidR="00940531" w:rsidRDefault="00940531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</w:p>
    <w:p w14:paraId="6089C4EB" w14:textId="7CE4B3AD" w:rsidR="006E1257" w:rsidRDefault="00CD6C24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hyperlink r:id="rId8" w:history="1">
        <w:r w:rsidR="006E1257" w:rsidRPr="00E81694">
          <w:rPr>
            <w:rStyle w:val="Hyperlink"/>
            <w:sz w:val="24"/>
            <w:szCs w:val="24"/>
          </w:rPr>
          <w:t>https://www.chron.com/</w:t>
        </w:r>
      </w:hyperlink>
      <w:r w:rsidR="006E1257">
        <w:rPr>
          <w:sz w:val="24"/>
          <w:szCs w:val="24"/>
        </w:rPr>
        <w:t xml:space="preserve"> [</w:t>
      </w:r>
      <w:r w:rsidR="00B1603A">
        <w:rPr>
          <w:sz w:val="24"/>
          <w:szCs w:val="24"/>
        </w:rPr>
        <w:t>Accessed 30</w:t>
      </w:r>
      <w:r w:rsidR="006E1257">
        <w:rPr>
          <w:sz w:val="24"/>
          <w:szCs w:val="24"/>
        </w:rPr>
        <w:t xml:space="preserve"> August 2020] </w:t>
      </w:r>
    </w:p>
    <w:p w14:paraId="6CCDEDC1" w14:textId="3326F355" w:rsidR="00B1603A" w:rsidRDefault="00B1603A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</w:p>
    <w:p w14:paraId="7851E535" w14:textId="5B47D172" w:rsidR="00B1603A" w:rsidRDefault="007A11C3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How to write a research methodology </w:t>
      </w:r>
    </w:p>
    <w:p w14:paraId="6D3ADE0D" w14:textId="5926957A" w:rsidR="00210534" w:rsidRDefault="00210534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</w:p>
    <w:p w14:paraId="38414B8D" w14:textId="151D3639" w:rsidR="00210534" w:rsidRDefault="00210534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[Online]. Available at </w:t>
      </w:r>
    </w:p>
    <w:p w14:paraId="1CB5F7C2" w14:textId="0BEE9928" w:rsidR="00210534" w:rsidRDefault="00210534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</w:p>
    <w:p w14:paraId="57228743" w14:textId="7E3ECE44" w:rsidR="00210534" w:rsidRDefault="00FD6002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  <w:hyperlink r:id="rId9" w:history="1">
        <w:r w:rsidR="00EE03D1" w:rsidRPr="00E81694">
          <w:rPr>
            <w:rStyle w:val="Hyperlink"/>
            <w:sz w:val="24"/>
            <w:szCs w:val="24"/>
          </w:rPr>
          <w:t>https://www.scribbr.com/</w:t>
        </w:r>
      </w:hyperlink>
      <w:r w:rsidR="00EE03D1">
        <w:rPr>
          <w:sz w:val="24"/>
          <w:szCs w:val="24"/>
        </w:rPr>
        <w:t xml:space="preserve"> [Accessed 30 August 2020]</w:t>
      </w:r>
    </w:p>
    <w:p w14:paraId="246CFECF" w14:textId="77777777" w:rsidR="006E1257" w:rsidRDefault="006E1257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</w:p>
    <w:p w14:paraId="7EE9EB02" w14:textId="08D0C55B" w:rsidR="004A4F93" w:rsidRDefault="004A4F93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</w:p>
    <w:p w14:paraId="4C2FEF54" w14:textId="65FD36FD" w:rsidR="00491095" w:rsidRDefault="00491095" w:rsidP="004A4F93">
      <w:pPr>
        <w:tabs>
          <w:tab w:val="left" w:pos="3036"/>
        </w:tabs>
        <w:spacing w:after="0"/>
        <w:jc w:val="both"/>
        <w:rPr>
          <w:sz w:val="24"/>
          <w:szCs w:val="24"/>
        </w:rPr>
      </w:pPr>
    </w:p>
    <w:p w14:paraId="77F55143" w14:textId="60159CDB" w:rsidR="008C7047" w:rsidRDefault="008C7047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382F77D8" w14:textId="10155DBB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1EB9949F" w14:textId="50874864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70F0F9BE" w14:textId="67A9F0EC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7D8C7428" w14:textId="10512E5A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156BE413" w14:textId="67197B46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579B2C7B" w14:textId="770654C7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48EF5E4A" w14:textId="22010A70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1CFA1E17" w14:textId="4261230F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238AD3F6" w14:textId="1FF25238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2E48FD9F" w14:textId="413676FB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617F5A31" w14:textId="6DB3EFED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2B08470B" w14:textId="779A32DB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4DAB60B6" w14:textId="77777777" w:rsidR="001D2701" w:rsidRDefault="001D2701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3E338112" w14:textId="0506FBC4" w:rsidR="00491095" w:rsidRDefault="00491095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  <w:r w:rsidRPr="00491095">
        <w:rPr>
          <w:sz w:val="32"/>
          <w:szCs w:val="32"/>
          <w:u w:val="single"/>
        </w:rPr>
        <w:t xml:space="preserve">Appendix </w:t>
      </w:r>
    </w:p>
    <w:p w14:paraId="778BC46C" w14:textId="47FB69A8" w:rsidR="00491095" w:rsidRDefault="00491095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131126C7" w14:textId="1409647B" w:rsidR="00491095" w:rsidRDefault="00491095" w:rsidP="004A4F93">
      <w:pPr>
        <w:tabs>
          <w:tab w:val="left" w:pos="3036"/>
        </w:tabs>
        <w:spacing w:after="0"/>
        <w:jc w:val="both"/>
        <w:rPr>
          <w:sz w:val="32"/>
          <w:szCs w:val="32"/>
          <w:u w:val="single"/>
        </w:rPr>
      </w:pPr>
    </w:p>
    <w:p w14:paraId="62FE1D18" w14:textId="77777777" w:rsidR="008C7047" w:rsidRPr="00877BBD" w:rsidRDefault="008C7047" w:rsidP="008C7047">
      <w:pPr>
        <w:pStyle w:val="NormalWeb"/>
        <w:rPr>
          <w:rFonts w:asciiTheme="minorHAnsi" w:hAnsiTheme="minorHAnsi" w:cstheme="minorHAnsi"/>
          <w:color w:val="000000"/>
          <w:sz w:val="22"/>
          <w:szCs w:val="22"/>
        </w:rPr>
      </w:pPr>
      <w:r w:rsidRPr="00877BBD">
        <w:rPr>
          <w:rFonts w:asciiTheme="minorHAnsi" w:hAnsiTheme="minorHAnsi" w:cstheme="minorHAnsi"/>
          <w:color w:val="000000"/>
          <w:sz w:val="22"/>
          <w:szCs w:val="22"/>
        </w:rPr>
        <w:t>In-Class exercise: Questionnaire Design</w:t>
      </w:r>
    </w:p>
    <w:p w14:paraId="49AF0C6B" w14:textId="77777777" w:rsidR="008C7047" w:rsidRPr="00877BBD" w:rsidRDefault="008C7047" w:rsidP="008C7047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/>
          <w:sz w:val="22"/>
          <w:szCs w:val="22"/>
        </w:rPr>
      </w:pPr>
      <w:r w:rsidRPr="00877BBD">
        <w:rPr>
          <w:rFonts w:asciiTheme="minorHAnsi" w:hAnsiTheme="minorHAnsi" w:cstheme="minorHAnsi"/>
          <w:color w:val="000000"/>
          <w:sz w:val="22"/>
          <w:szCs w:val="22"/>
        </w:rPr>
        <w:t xml:space="preserve">Student Name: </w:t>
      </w:r>
      <w:r>
        <w:rPr>
          <w:rFonts w:asciiTheme="minorHAnsi" w:hAnsiTheme="minorHAnsi" w:cstheme="minorHAnsi"/>
          <w:color w:val="000000"/>
          <w:sz w:val="22"/>
          <w:szCs w:val="22"/>
        </w:rPr>
        <w:t>Alina-Andreea Leoca</w:t>
      </w:r>
      <w:r>
        <w:rPr>
          <w:rFonts w:asciiTheme="minorHAnsi" w:hAnsiTheme="minorHAnsi" w:cstheme="minorHAnsi"/>
          <w:color w:val="000000"/>
          <w:sz w:val="22"/>
          <w:szCs w:val="22"/>
        </w:rPr>
        <w:tab/>
      </w:r>
      <w:r w:rsidRPr="00877BBD">
        <w:rPr>
          <w:rFonts w:asciiTheme="minorHAnsi" w:hAnsiTheme="minorHAnsi" w:cstheme="minorHAnsi"/>
          <w:color w:val="000000"/>
          <w:sz w:val="22"/>
          <w:szCs w:val="22"/>
        </w:rPr>
        <w:t xml:space="preserve">Student ID: </w:t>
      </w:r>
      <w:r>
        <w:rPr>
          <w:rFonts w:asciiTheme="minorHAnsi" w:hAnsiTheme="minorHAnsi" w:cstheme="minorHAnsi"/>
          <w:color w:val="000000"/>
          <w:sz w:val="22"/>
          <w:szCs w:val="22"/>
        </w:rPr>
        <w:t>1913734</w:t>
      </w:r>
    </w:p>
    <w:p w14:paraId="5B7C3185" w14:textId="77777777" w:rsidR="008C7047" w:rsidRDefault="008C7047" w:rsidP="008C7047">
      <w:pPr>
        <w:spacing w:after="0" w:line="240" w:lineRule="auto"/>
        <w:rPr>
          <w:rFonts w:cstheme="minorHAnsi"/>
        </w:rPr>
      </w:pPr>
      <w:r w:rsidRPr="00877BBD">
        <w:rPr>
          <w:rFonts w:cstheme="minorHAnsi"/>
          <w:color w:val="000000"/>
        </w:rPr>
        <w:t xml:space="preserve">Module Name: </w:t>
      </w:r>
      <w:r w:rsidRPr="00E27861">
        <w:rPr>
          <w:rFonts w:cstheme="minorHAnsi"/>
          <w:u w:val="single"/>
        </w:rPr>
        <w:t>Digital Skills and Research Methods Term 2</w:t>
      </w:r>
      <w:r>
        <w:rPr>
          <w:rFonts w:cstheme="minorHAnsi"/>
          <w:u w:val="single"/>
        </w:rPr>
        <w:t xml:space="preserve">    </w:t>
      </w:r>
      <w:r w:rsidRPr="00E27861">
        <w:rPr>
          <w:rFonts w:cstheme="minorHAnsi"/>
        </w:rPr>
        <w:t>Group:</w:t>
      </w:r>
      <w:r>
        <w:rPr>
          <w:rFonts w:cstheme="minorHAnsi"/>
          <w:u w:val="single"/>
        </w:rPr>
        <w:t xml:space="preserve"> </w:t>
      </w:r>
      <w:r>
        <w:rPr>
          <w:rFonts w:cstheme="minorHAnsi"/>
          <w:color w:val="000000"/>
        </w:rPr>
        <w:t>5</w:t>
      </w:r>
    </w:p>
    <w:p w14:paraId="4684B48D" w14:textId="77777777" w:rsidR="008C7047" w:rsidRPr="00877BBD" w:rsidRDefault="008C7047" w:rsidP="008C7047">
      <w:pPr>
        <w:spacing w:after="0" w:line="240" w:lineRule="auto"/>
        <w:rPr>
          <w:rFonts w:cstheme="minorHAnsi"/>
        </w:rPr>
      </w:pPr>
    </w:p>
    <w:p w14:paraId="6C0F5B03" w14:textId="74B2A8E9" w:rsidR="008C7047" w:rsidRDefault="008C7047" w:rsidP="008C7047">
      <w:pPr>
        <w:pStyle w:val="ListParagraph"/>
        <w:ind w:left="0"/>
        <w:rPr>
          <w:sz w:val="24"/>
          <w:szCs w:val="24"/>
        </w:rPr>
      </w:pPr>
      <w:r w:rsidRPr="00877BBD">
        <w:rPr>
          <w:rFonts w:cstheme="minorHAnsi"/>
          <w:color w:val="000000"/>
        </w:rPr>
        <w:t>Aims:</w:t>
      </w:r>
      <w:r>
        <w:rPr>
          <w:rFonts w:cstheme="minorHAnsi"/>
          <w:color w:val="000000"/>
        </w:rPr>
        <w:t xml:space="preserve"> </w:t>
      </w:r>
      <w:r w:rsidRPr="00877BBD">
        <w:rPr>
          <w:rFonts w:cstheme="minorHAnsi"/>
          <w:color w:val="000000"/>
        </w:rPr>
        <w:t xml:space="preserve">This exercise is aimed to help </w:t>
      </w:r>
      <w:r>
        <w:rPr>
          <w:rFonts w:cstheme="minorHAnsi"/>
          <w:color w:val="000000"/>
        </w:rPr>
        <w:t xml:space="preserve">you </w:t>
      </w:r>
      <w:r w:rsidRPr="00877BBD">
        <w:rPr>
          <w:rFonts w:cstheme="minorHAnsi"/>
          <w:color w:val="000000"/>
        </w:rPr>
        <w:t>in questionnaire design</w:t>
      </w:r>
      <w:r>
        <w:rPr>
          <w:rFonts w:cstheme="minorHAnsi"/>
          <w:color w:val="000000"/>
        </w:rPr>
        <w:t xml:space="preserve"> for your assignment.  </w:t>
      </w:r>
      <w:r w:rsidRPr="00877BBD">
        <w:rPr>
          <w:rFonts w:cstheme="minorHAnsi"/>
          <w:b/>
          <w:color w:val="000000"/>
        </w:rPr>
        <w:t xml:space="preserve">Please write down your questions that you are going to use in your primary data collection. </w:t>
      </w:r>
      <w:r>
        <w:rPr>
          <w:rFonts w:cstheme="minorHAnsi"/>
          <w:color w:val="000000"/>
        </w:rPr>
        <w:t xml:space="preserve"> Try to have different types of questions such as</w:t>
      </w:r>
      <w:r>
        <w:rPr>
          <w:sz w:val="24"/>
          <w:szCs w:val="24"/>
        </w:rPr>
        <w:t xml:space="preserve"> yes or no question, multiple choice question, Likert scale question and </w:t>
      </w:r>
      <w:r>
        <w:rPr>
          <w:sz w:val="24"/>
          <w:szCs w:val="24"/>
        </w:rPr>
        <w:t>open-end</w:t>
      </w:r>
      <w:r>
        <w:rPr>
          <w:sz w:val="24"/>
          <w:szCs w:val="24"/>
        </w:rPr>
        <w:t xml:space="preserve"> question.</w:t>
      </w:r>
    </w:p>
    <w:p w14:paraId="24238178" w14:textId="77777777" w:rsidR="008C7047" w:rsidRDefault="008C7047" w:rsidP="008C7047">
      <w:pPr>
        <w:pStyle w:val="ListParagraph"/>
        <w:ind w:left="0"/>
        <w:rPr>
          <w:sz w:val="24"/>
          <w:szCs w:val="24"/>
        </w:rPr>
      </w:pPr>
    </w:p>
    <w:p w14:paraId="012AAA58" w14:textId="77777777" w:rsidR="008C7047" w:rsidRDefault="008C7047" w:rsidP="008C7047">
      <w:pPr>
        <w:pStyle w:val="ListParagraph"/>
        <w:ind w:left="0"/>
        <w:rPr>
          <w:sz w:val="24"/>
          <w:szCs w:val="24"/>
        </w:rPr>
      </w:pPr>
    </w:p>
    <w:p w14:paraId="5CD5ABF6" w14:textId="77777777" w:rsidR="008C7047" w:rsidRDefault="008C7047" w:rsidP="008C704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Question 1:</w:t>
      </w:r>
    </w:p>
    <w:p w14:paraId="0C32ECD7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18B4A556" w14:textId="77777777" w:rsidR="008C7047" w:rsidRPr="007338EF" w:rsidRDefault="008C7047" w:rsidP="008C7047">
      <w:pPr>
        <w:pStyle w:val="ListParagraph"/>
        <w:rPr>
          <w:i/>
          <w:iCs/>
          <w:sz w:val="24"/>
          <w:szCs w:val="24"/>
        </w:rPr>
      </w:pPr>
      <w:r w:rsidRPr="007338EF">
        <w:rPr>
          <w:i/>
          <w:iCs/>
          <w:sz w:val="24"/>
          <w:szCs w:val="24"/>
        </w:rPr>
        <w:t xml:space="preserve">Do you have any knowledge about Virtual Learning Environment? </w:t>
      </w:r>
    </w:p>
    <w:p w14:paraId="653794AE" w14:textId="77777777" w:rsidR="008C7047" w:rsidRDefault="008C7047" w:rsidP="008C704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(Please tick one)</w:t>
      </w:r>
    </w:p>
    <w:p w14:paraId="204FB925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2D7E836E" w14:textId="77777777" w:rsidR="008C7047" w:rsidRDefault="008C7047" w:rsidP="008C7047">
      <w:pPr>
        <w:pStyle w:val="ListParagraph"/>
        <w:tabs>
          <w:tab w:val="left" w:pos="2328"/>
        </w:tabs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6B5C350" wp14:editId="4612ABBB">
                <wp:simplePos x="0" y="0"/>
                <wp:positionH relativeFrom="column">
                  <wp:posOffset>2743200</wp:posOffset>
                </wp:positionH>
                <wp:positionV relativeFrom="paragraph">
                  <wp:posOffset>7620</wp:posOffset>
                </wp:positionV>
                <wp:extent cx="419100" cy="213360"/>
                <wp:effectExtent l="0" t="0" r="19050" b="1524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21336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A6168B" id="Rectangle 3" o:spid="_x0000_s1026" style="position:absolute;margin-left:3in;margin-top:.6pt;width:33pt;height:16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" fillcolor="window" strokecolor="#70ad47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552EC57" wp14:editId="6941A36A">
                <wp:simplePos x="0" y="0"/>
                <wp:positionH relativeFrom="column">
                  <wp:posOffset>853440</wp:posOffset>
                </wp:positionH>
                <wp:positionV relativeFrom="paragraph">
                  <wp:posOffset>8255</wp:posOffset>
                </wp:positionV>
                <wp:extent cx="419100" cy="213360"/>
                <wp:effectExtent l="0" t="0" r="19050" b="1524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2133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916713" id="Rectangle 4" o:spid="_x0000_s1026" style="position:absolute;margin-left:67.2pt;margin-top:.65pt;width:33pt;height:16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" fillcolor="white [3201]" strokecolor="#70ad47 [3209]" strokeweight="1pt"/>
            </w:pict>
          </mc:Fallback>
        </mc:AlternateContent>
      </w:r>
      <w:r>
        <w:rPr>
          <w:sz w:val="24"/>
          <w:szCs w:val="24"/>
        </w:rPr>
        <w:t xml:space="preserve">   Yes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   No </w:t>
      </w:r>
    </w:p>
    <w:p w14:paraId="6984D545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27F6AEC1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3D9AF12A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7C22A3EF" w14:textId="77777777" w:rsidR="008C7047" w:rsidRDefault="008C7047" w:rsidP="008C704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Question 2:</w:t>
      </w:r>
    </w:p>
    <w:p w14:paraId="57F7F332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5E39AA3E" w14:textId="77777777" w:rsidR="008C7047" w:rsidRPr="007338EF" w:rsidRDefault="008C7047" w:rsidP="008C7047">
      <w:pPr>
        <w:pStyle w:val="ListParagraph"/>
        <w:rPr>
          <w:i/>
          <w:iCs/>
          <w:sz w:val="24"/>
          <w:szCs w:val="24"/>
        </w:rPr>
      </w:pPr>
      <w:r w:rsidRPr="007338EF">
        <w:rPr>
          <w:i/>
          <w:iCs/>
          <w:sz w:val="24"/>
          <w:szCs w:val="24"/>
        </w:rPr>
        <w:t xml:space="preserve">How useful it is for you studying your subjects online? </w:t>
      </w:r>
    </w:p>
    <w:p w14:paraId="6544E7A2" w14:textId="77777777" w:rsidR="008C7047" w:rsidRDefault="008C7047" w:rsidP="008C704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(Please, rate on a scale of 1 to 10 where 1 is not useful at all and 10 it is extremely useful.)</w:t>
      </w:r>
    </w:p>
    <w:p w14:paraId="1F772D43" w14:textId="77777777" w:rsidR="008C7047" w:rsidRDefault="008C7047" w:rsidP="008C7047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627033C" wp14:editId="71B3D396">
                <wp:simplePos x="0" y="0"/>
                <wp:positionH relativeFrom="column">
                  <wp:posOffset>5791200</wp:posOffset>
                </wp:positionH>
                <wp:positionV relativeFrom="paragraph">
                  <wp:posOffset>207645</wp:posOffset>
                </wp:positionV>
                <wp:extent cx="213360" cy="190500"/>
                <wp:effectExtent l="0" t="0" r="15240" b="1905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6D3BBCC" id="Rectangle 13" o:spid="_x0000_s1026" style="position:absolute;margin-left:456pt;margin-top:16.35pt;width:16.8pt;height:1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AC90393" wp14:editId="2C9AEF67">
                <wp:simplePos x="0" y="0"/>
                <wp:positionH relativeFrom="column">
                  <wp:posOffset>655320</wp:posOffset>
                </wp:positionH>
                <wp:positionV relativeFrom="paragraph">
                  <wp:posOffset>197485</wp:posOffset>
                </wp:positionV>
                <wp:extent cx="213360" cy="190500"/>
                <wp:effectExtent l="0" t="0" r="15240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845932" id="Rectangle 5" o:spid="_x0000_s1026" style="position:absolute;margin-left:51.6pt;margin-top:15.55pt;width:16.8pt;height:1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" fillcolor="white [3201]" strokecolor="#70ad47 [3209]" strokeweight="1pt"/>
            </w:pict>
          </mc:Fallback>
        </mc:AlternateContent>
      </w:r>
    </w:p>
    <w:p w14:paraId="3A101D09" w14:textId="77777777" w:rsidR="008C7047" w:rsidRDefault="008C7047" w:rsidP="008C7047">
      <w:pPr>
        <w:pStyle w:val="ListParagraph"/>
        <w:tabs>
          <w:tab w:val="left" w:pos="1608"/>
          <w:tab w:val="left" w:pos="2496"/>
          <w:tab w:val="left" w:pos="3288"/>
          <w:tab w:val="left" w:pos="4176"/>
          <w:tab w:val="left" w:pos="5064"/>
          <w:tab w:val="left" w:pos="6012"/>
          <w:tab w:val="left" w:pos="6888"/>
          <w:tab w:val="left" w:pos="7656"/>
          <w:tab w:val="right" w:pos="9026"/>
        </w:tabs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EDF0375" wp14:editId="5C946C74">
                <wp:simplePos x="0" y="0"/>
                <wp:positionH relativeFrom="column">
                  <wp:posOffset>5067300</wp:posOffset>
                </wp:positionH>
                <wp:positionV relativeFrom="paragraph">
                  <wp:posOffset>6985</wp:posOffset>
                </wp:positionV>
                <wp:extent cx="213360" cy="190500"/>
                <wp:effectExtent l="0" t="0" r="15240" b="1905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A981B3" id="Rectangle 12" o:spid="_x0000_s1026" style="position:absolute;margin-left:399pt;margin-top:.55pt;width:16.8pt;height:1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5118CE2" wp14:editId="4D56A5C6">
                <wp:simplePos x="0" y="0"/>
                <wp:positionH relativeFrom="column">
                  <wp:posOffset>2834640</wp:posOffset>
                </wp:positionH>
                <wp:positionV relativeFrom="paragraph">
                  <wp:posOffset>6985</wp:posOffset>
                </wp:positionV>
                <wp:extent cx="213360" cy="190500"/>
                <wp:effectExtent l="0" t="0" r="15240" b="1905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07C8C5" id="Rectangle 8" o:spid="_x0000_s1026" style="position:absolute;margin-left:223.2pt;margin-top:.55pt;width:16.8pt;height: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0227772" wp14:editId="154D1414">
                <wp:simplePos x="0" y="0"/>
                <wp:positionH relativeFrom="column">
                  <wp:posOffset>3962400</wp:posOffset>
                </wp:positionH>
                <wp:positionV relativeFrom="paragraph">
                  <wp:posOffset>6985</wp:posOffset>
                </wp:positionV>
                <wp:extent cx="213360" cy="190500"/>
                <wp:effectExtent l="0" t="0" r="15240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CFDCAB0" id="Rectangle 10" o:spid="_x0000_s1026" style="position:absolute;margin-left:312pt;margin-top:.55pt;width:16.8pt;height:1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907F791" wp14:editId="51B14746">
                <wp:simplePos x="0" y="0"/>
                <wp:positionH relativeFrom="column">
                  <wp:posOffset>4549140</wp:posOffset>
                </wp:positionH>
                <wp:positionV relativeFrom="paragraph">
                  <wp:posOffset>6985</wp:posOffset>
                </wp:positionV>
                <wp:extent cx="213360" cy="190500"/>
                <wp:effectExtent l="0" t="0" r="15240" b="1905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1CC4C9" id="Rectangle 11" o:spid="_x0000_s1026" style="position:absolute;margin-left:358.2pt;margin-top:.55pt;width:16.8pt;height:1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9081ADA" wp14:editId="66FAEF8A">
                <wp:simplePos x="0" y="0"/>
                <wp:positionH relativeFrom="column">
                  <wp:posOffset>3383280</wp:posOffset>
                </wp:positionH>
                <wp:positionV relativeFrom="paragraph">
                  <wp:posOffset>6985</wp:posOffset>
                </wp:positionV>
                <wp:extent cx="213360" cy="190500"/>
                <wp:effectExtent l="0" t="0" r="15240" b="1905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B517647" id="Rectangle 9" o:spid="_x0000_s1026" style="position:absolute;margin-left:266.4pt;margin-top:.55pt;width:16.8pt;height: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3C472E0" wp14:editId="6277CADF">
                <wp:simplePos x="0" y="0"/>
                <wp:positionH relativeFrom="column">
                  <wp:posOffset>2225040</wp:posOffset>
                </wp:positionH>
                <wp:positionV relativeFrom="paragraph">
                  <wp:posOffset>6985</wp:posOffset>
                </wp:positionV>
                <wp:extent cx="213360" cy="190500"/>
                <wp:effectExtent l="0" t="0" r="15240" b="1905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8DE1848" id="Rectangle 7" o:spid="_x0000_s1026" style="position:absolute;margin-left:175.2pt;margin-top:.55pt;width:16.8pt;height:1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8AEC280" wp14:editId="53687B25">
                <wp:simplePos x="0" y="0"/>
                <wp:positionH relativeFrom="column">
                  <wp:posOffset>1714500</wp:posOffset>
                </wp:positionH>
                <wp:positionV relativeFrom="paragraph">
                  <wp:posOffset>6985</wp:posOffset>
                </wp:positionV>
                <wp:extent cx="213360" cy="190500"/>
                <wp:effectExtent l="0" t="0" r="15240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45CAEF2" id="Rectangle 6" o:spid="_x0000_s1026" style="position:absolute;margin-left:135pt;margin-top:.55pt;width:16.8pt;height:1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A4921B1" wp14:editId="129E68AF">
                <wp:simplePos x="0" y="0"/>
                <wp:positionH relativeFrom="column">
                  <wp:posOffset>1188720</wp:posOffset>
                </wp:positionH>
                <wp:positionV relativeFrom="paragraph">
                  <wp:posOffset>6985</wp:posOffset>
                </wp:positionV>
                <wp:extent cx="213360" cy="190500"/>
                <wp:effectExtent l="0" t="0" r="15240" b="1905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782F79" id="Rectangle 14" o:spid="_x0000_s1026" style="position:absolute;margin-left:93.6pt;margin-top:.55pt;width:16.8pt;height:1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" fillcolor="white [3201]" strokecolor="#70ad47 [3209]" strokeweight="1pt"/>
            </w:pict>
          </mc:Fallback>
        </mc:AlternateContent>
      </w:r>
      <w:r>
        <w:rPr>
          <w:sz w:val="24"/>
          <w:szCs w:val="24"/>
        </w:rPr>
        <w:t>1</w:t>
      </w:r>
      <w:r>
        <w:rPr>
          <w:sz w:val="24"/>
          <w:szCs w:val="24"/>
        </w:rPr>
        <w:tab/>
        <w:t xml:space="preserve">2 </w:t>
      </w:r>
      <w:r>
        <w:rPr>
          <w:sz w:val="24"/>
          <w:szCs w:val="24"/>
        </w:rPr>
        <w:tab/>
        <w:t xml:space="preserve">3 </w:t>
      </w:r>
      <w:r>
        <w:rPr>
          <w:sz w:val="24"/>
          <w:szCs w:val="24"/>
        </w:rPr>
        <w:tab/>
        <w:t xml:space="preserve">4 </w:t>
      </w:r>
      <w:r>
        <w:rPr>
          <w:sz w:val="24"/>
          <w:szCs w:val="24"/>
        </w:rPr>
        <w:tab/>
        <w:t xml:space="preserve">5 </w:t>
      </w:r>
      <w:r>
        <w:rPr>
          <w:sz w:val="24"/>
          <w:szCs w:val="24"/>
        </w:rPr>
        <w:tab/>
        <w:t xml:space="preserve">6 </w:t>
      </w:r>
      <w:r>
        <w:rPr>
          <w:sz w:val="24"/>
          <w:szCs w:val="24"/>
        </w:rPr>
        <w:tab/>
        <w:t xml:space="preserve">7 </w:t>
      </w:r>
      <w:r>
        <w:rPr>
          <w:sz w:val="24"/>
          <w:szCs w:val="24"/>
        </w:rPr>
        <w:tab/>
        <w:t xml:space="preserve">8 </w:t>
      </w:r>
      <w:r>
        <w:rPr>
          <w:sz w:val="24"/>
          <w:szCs w:val="24"/>
        </w:rPr>
        <w:tab/>
        <w:t xml:space="preserve">9 </w:t>
      </w:r>
      <w:r>
        <w:rPr>
          <w:sz w:val="24"/>
          <w:szCs w:val="24"/>
        </w:rPr>
        <w:tab/>
        <w:t>10</w:t>
      </w:r>
    </w:p>
    <w:p w14:paraId="1736B6DE" w14:textId="77777777" w:rsidR="008C7047" w:rsidRDefault="008C7047" w:rsidP="008C704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91218E6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3651F683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016AD9F5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7B3841B9" w14:textId="77777777" w:rsidR="008C7047" w:rsidRDefault="008C7047" w:rsidP="008C704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Question 3:</w:t>
      </w:r>
    </w:p>
    <w:p w14:paraId="383E5F7A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4BE1A7B5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2AEBA32C" w14:textId="77777777" w:rsidR="008C7047" w:rsidRPr="007338EF" w:rsidRDefault="008C7047" w:rsidP="008C7047">
      <w:pPr>
        <w:pStyle w:val="ListParagraph"/>
        <w:rPr>
          <w:i/>
          <w:iCs/>
          <w:sz w:val="24"/>
          <w:szCs w:val="24"/>
        </w:rPr>
      </w:pPr>
      <w:r w:rsidRPr="007338EF">
        <w:rPr>
          <w:i/>
          <w:iCs/>
          <w:sz w:val="24"/>
          <w:szCs w:val="24"/>
        </w:rPr>
        <w:t xml:space="preserve">How many hours of virtual learning do you spend per week? </w:t>
      </w:r>
    </w:p>
    <w:p w14:paraId="2CDF8F59" w14:textId="77777777" w:rsidR="008C7047" w:rsidRDefault="008C7047" w:rsidP="008C7047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(Please tick your option)</w:t>
      </w:r>
    </w:p>
    <w:p w14:paraId="178B244C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4FFC3EB7" w14:textId="77777777" w:rsidR="008C7047" w:rsidRDefault="008C7047" w:rsidP="008C7047">
      <w:pPr>
        <w:pStyle w:val="ListParagraph"/>
        <w:tabs>
          <w:tab w:val="left" w:pos="2148"/>
          <w:tab w:val="left" w:pos="3852"/>
          <w:tab w:val="left" w:pos="5808"/>
          <w:tab w:val="left" w:pos="7548"/>
        </w:tabs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222ABD5" wp14:editId="6726F54D">
                <wp:simplePos x="0" y="0"/>
                <wp:positionH relativeFrom="rightMargin">
                  <wp:posOffset>-167640</wp:posOffset>
                </wp:positionH>
                <wp:positionV relativeFrom="paragraph">
                  <wp:posOffset>6985</wp:posOffset>
                </wp:positionV>
                <wp:extent cx="213360" cy="190500"/>
                <wp:effectExtent l="0" t="0" r="15240" b="1905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F166AF" id="Rectangle 18" o:spid="_x0000_s1026" style="position:absolute;margin-left:-13.2pt;margin-top:.55pt;width:16.8pt;height:15pt;z-index:251675648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" fillcolor="white [3201]" strokecolor="#70ad47 [3209]" strokeweight="1pt">
                <w10:wrap anchorx="margin"/>
              </v:rect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C9D6C87" wp14:editId="1E5963EB">
                <wp:simplePos x="0" y="0"/>
                <wp:positionH relativeFrom="column">
                  <wp:posOffset>4381500</wp:posOffset>
                </wp:positionH>
                <wp:positionV relativeFrom="paragraph">
                  <wp:posOffset>14605</wp:posOffset>
                </wp:positionV>
                <wp:extent cx="213360" cy="190500"/>
                <wp:effectExtent l="0" t="0" r="15240" b="1905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BDBEC46" id="Rectangle 17" o:spid="_x0000_s1026" style="position:absolute;margin-left:345pt;margin-top:1.15pt;width:16.8pt;height:1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65ADEEC" wp14:editId="4726F88C">
                <wp:simplePos x="0" y="0"/>
                <wp:positionH relativeFrom="column">
                  <wp:posOffset>3070860</wp:posOffset>
                </wp:positionH>
                <wp:positionV relativeFrom="paragraph">
                  <wp:posOffset>6985</wp:posOffset>
                </wp:positionV>
                <wp:extent cx="213360" cy="190500"/>
                <wp:effectExtent l="0" t="0" r="15240" b="1905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93FCD1" id="Rectangle 16" o:spid="_x0000_s1026" style="position:absolute;margin-left:241.8pt;margin-top:.55pt;width:16.8pt;height:1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D19F384" wp14:editId="279FF4EF">
                <wp:simplePos x="0" y="0"/>
                <wp:positionH relativeFrom="column">
                  <wp:posOffset>2049780</wp:posOffset>
                </wp:positionH>
                <wp:positionV relativeFrom="paragraph">
                  <wp:posOffset>14605</wp:posOffset>
                </wp:positionV>
                <wp:extent cx="213360" cy="190500"/>
                <wp:effectExtent l="0" t="0" r="15240" b="1905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983D03" id="Rectangle 15" o:spid="_x0000_s1026" style="position:absolute;margin-left:161.4pt;margin-top:1.15pt;width:16.8pt;height:1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E843078" wp14:editId="7044358C">
                <wp:simplePos x="0" y="0"/>
                <wp:positionH relativeFrom="column">
                  <wp:posOffset>1089660</wp:posOffset>
                </wp:positionH>
                <wp:positionV relativeFrom="paragraph">
                  <wp:posOffset>29845</wp:posOffset>
                </wp:positionV>
                <wp:extent cx="213360" cy="190500"/>
                <wp:effectExtent l="0" t="0" r="15240" b="1905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10BDA6" id="Rectangle 19" o:spid="_x0000_s1026" style="position:absolute;margin-left:85.8pt;margin-top:2.35pt;width:16.8pt;height:1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" fillcolor="white [3201]" strokecolor="#70ad47 [3209]" strokeweight="1pt"/>
            </w:pict>
          </mc:Fallback>
        </mc:AlternateContent>
      </w:r>
      <w:r>
        <w:rPr>
          <w:sz w:val="24"/>
          <w:szCs w:val="24"/>
        </w:rPr>
        <w:t xml:space="preserve">1-3 hours </w:t>
      </w:r>
      <w:r>
        <w:rPr>
          <w:sz w:val="24"/>
          <w:szCs w:val="24"/>
        </w:rPr>
        <w:tab/>
        <w:t xml:space="preserve"> 3-6 hours </w:t>
      </w:r>
      <w:r>
        <w:rPr>
          <w:sz w:val="24"/>
          <w:szCs w:val="24"/>
        </w:rPr>
        <w:tab/>
        <w:t xml:space="preserve">6-8 hours </w:t>
      </w:r>
      <w:r>
        <w:rPr>
          <w:sz w:val="24"/>
          <w:szCs w:val="24"/>
        </w:rPr>
        <w:tab/>
        <w:t xml:space="preserve">8-12 hours </w:t>
      </w:r>
      <w:r>
        <w:rPr>
          <w:sz w:val="24"/>
          <w:szCs w:val="24"/>
        </w:rPr>
        <w:tab/>
        <w:t xml:space="preserve">12 or more </w:t>
      </w:r>
    </w:p>
    <w:p w14:paraId="1AFEDAC9" w14:textId="77777777" w:rsidR="008C7047" w:rsidRDefault="008C7047" w:rsidP="008C7047">
      <w:pPr>
        <w:pStyle w:val="ListParagraph"/>
        <w:rPr>
          <w:sz w:val="24"/>
          <w:szCs w:val="24"/>
        </w:rPr>
      </w:pPr>
    </w:p>
    <w:p w14:paraId="3E1BFE80" w14:textId="77777777" w:rsidR="008C7047" w:rsidRPr="00877BBD" w:rsidRDefault="008C7047" w:rsidP="008C7047">
      <w:pPr>
        <w:pStyle w:val="ListParagraph"/>
        <w:rPr>
          <w:sz w:val="24"/>
          <w:szCs w:val="24"/>
        </w:rPr>
      </w:pPr>
    </w:p>
    <w:p w14:paraId="52FF5827" w14:textId="77777777" w:rsidR="008C7047" w:rsidRDefault="008C7047" w:rsidP="008C7047">
      <w:pPr>
        <w:rPr>
          <w:sz w:val="24"/>
          <w:szCs w:val="24"/>
        </w:rPr>
      </w:pPr>
      <w:r>
        <w:rPr>
          <w:sz w:val="24"/>
          <w:szCs w:val="24"/>
        </w:rPr>
        <w:tab/>
      </w:r>
    </w:p>
    <w:p w14:paraId="28E5C056" w14:textId="77777777" w:rsidR="008C7047" w:rsidRDefault="008C7047" w:rsidP="008C7047">
      <w:pPr>
        <w:rPr>
          <w:sz w:val="24"/>
          <w:szCs w:val="24"/>
        </w:rPr>
      </w:pPr>
      <w:r>
        <w:rPr>
          <w:sz w:val="24"/>
          <w:szCs w:val="24"/>
        </w:rPr>
        <w:tab/>
        <w:t>Question 4:</w:t>
      </w:r>
    </w:p>
    <w:p w14:paraId="111079DD" w14:textId="77777777" w:rsidR="008C7047" w:rsidRDefault="008C7047" w:rsidP="008C7047">
      <w:pPr>
        <w:rPr>
          <w:sz w:val="24"/>
          <w:szCs w:val="24"/>
        </w:rPr>
      </w:pPr>
      <w:r>
        <w:rPr>
          <w:sz w:val="24"/>
          <w:szCs w:val="24"/>
        </w:rPr>
        <w:tab/>
      </w:r>
    </w:p>
    <w:p w14:paraId="401FC5DD" w14:textId="77777777" w:rsidR="008C7047" w:rsidRPr="007338EF" w:rsidRDefault="008C7047" w:rsidP="008C7047">
      <w:pPr>
        <w:rPr>
          <w:i/>
          <w:iCs/>
          <w:sz w:val="24"/>
          <w:szCs w:val="24"/>
        </w:rPr>
      </w:pPr>
      <w:r w:rsidRPr="007338EF">
        <w:rPr>
          <w:i/>
          <w:iCs/>
          <w:sz w:val="24"/>
          <w:szCs w:val="24"/>
        </w:rPr>
        <w:t>How often do you use Moodle?</w:t>
      </w:r>
    </w:p>
    <w:p w14:paraId="1DF67A11" w14:textId="77777777" w:rsidR="008C7047" w:rsidRDefault="008C7047" w:rsidP="008C7047">
      <w:pPr>
        <w:tabs>
          <w:tab w:val="left" w:pos="1800"/>
          <w:tab w:val="center" w:pos="4513"/>
        </w:tabs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3C7206B" wp14:editId="0933535C">
                <wp:simplePos x="0" y="0"/>
                <wp:positionH relativeFrom="column">
                  <wp:posOffset>2225040</wp:posOffset>
                </wp:positionH>
                <wp:positionV relativeFrom="paragraph">
                  <wp:posOffset>30480</wp:posOffset>
                </wp:positionV>
                <wp:extent cx="213360" cy="190500"/>
                <wp:effectExtent l="0" t="0" r="15240" b="1905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78B8B5" id="Rectangle 20" o:spid="_x0000_s1026" style="position:absolute;margin-left:175.2pt;margin-top:2.4pt;width:16.8pt;height:1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111A387" wp14:editId="6CBB20DF">
                <wp:simplePos x="0" y="0"/>
                <wp:positionH relativeFrom="column">
                  <wp:posOffset>762000</wp:posOffset>
                </wp:positionH>
                <wp:positionV relativeFrom="paragraph">
                  <wp:posOffset>30480</wp:posOffset>
                </wp:positionV>
                <wp:extent cx="213360" cy="190500"/>
                <wp:effectExtent l="0" t="0" r="15240" b="1905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4793EA" id="Rectangle 21" o:spid="_x0000_s1026" style="position:absolute;margin-left:60pt;margin-top:2.4pt;width:16.8pt;height:1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" fillcolor="white [3201]" strokecolor="#70ad47 [3209]" strokeweight="1pt"/>
            </w:pict>
          </mc:Fallback>
        </mc:AlternateContent>
      </w:r>
      <w:r>
        <w:rPr>
          <w:sz w:val="24"/>
          <w:szCs w:val="24"/>
        </w:rPr>
        <w:t xml:space="preserve">Once a day </w:t>
      </w:r>
      <w:r>
        <w:rPr>
          <w:sz w:val="24"/>
          <w:szCs w:val="24"/>
        </w:rPr>
        <w:tab/>
        <w:t xml:space="preserve"> Few times a day</w:t>
      </w:r>
    </w:p>
    <w:p w14:paraId="13B59C4B" w14:textId="77777777" w:rsidR="008C7047" w:rsidRDefault="008C7047" w:rsidP="008C7047">
      <w:pPr>
        <w:tabs>
          <w:tab w:val="left" w:pos="1800"/>
          <w:tab w:val="center" w:pos="4513"/>
        </w:tabs>
        <w:rPr>
          <w:sz w:val="24"/>
          <w:szCs w:val="24"/>
        </w:rPr>
      </w:pPr>
    </w:p>
    <w:p w14:paraId="3939B2FA" w14:textId="77777777" w:rsidR="008C7047" w:rsidRDefault="008C7047" w:rsidP="008C7047">
      <w:pPr>
        <w:tabs>
          <w:tab w:val="left" w:pos="1800"/>
          <w:tab w:val="center" w:pos="4513"/>
        </w:tabs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1E8F901" wp14:editId="41A58E14">
                <wp:simplePos x="0" y="0"/>
                <wp:positionH relativeFrom="column">
                  <wp:posOffset>2354580</wp:posOffset>
                </wp:positionH>
                <wp:positionV relativeFrom="paragraph">
                  <wp:posOffset>22860</wp:posOffset>
                </wp:positionV>
                <wp:extent cx="213360" cy="190500"/>
                <wp:effectExtent l="0" t="0" r="15240" b="19050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89731E" id="Rectangle 22" o:spid="_x0000_s1026" style="position:absolute;margin-left:185.4pt;margin-top:1.8pt;width:16.8pt;height: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74872A1" wp14:editId="01624A68">
                <wp:simplePos x="0" y="0"/>
                <wp:positionH relativeFrom="column">
                  <wp:posOffset>853440</wp:posOffset>
                </wp:positionH>
                <wp:positionV relativeFrom="paragraph">
                  <wp:posOffset>7620</wp:posOffset>
                </wp:positionV>
                <wp:extent cx="213360" cy="190500"/>
                <wp:effectExtent l="0" t="0" r="15240" b="19050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F2E304" id="Rectangle 23" o:spid="_x0000_s1026" style="position:absolute;margin-left:67.2pt;margin-top:.6pt;width:16.8pt;height:1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" fillcolor="white [3201]" strokecolor="#70ad47 [3209]" strokeweight="1pt"/>
            </w:pict>
          </mc:Fallback>
        </mc:AlternateContent>
      </w:r>
      <w:r>
        <w:rPr>
          <w:sz w:val="24"/>
          <w:szCs w:val="24"/>
        </w:rPr>
        <w:t xml:space="preserve">Once a week </w:t>
      </w:r>
      <w:r>
        <w:rPr>
          <w:sz w:val="24"/>
          <w:szCs w:val="24"/>
        </w:rPr>
        <w:tab/>
        <w:t xml:space="preserve"> Few times a week</w:t>
      </w:r>
    </w:p>
    <w:p w14:paraId="7593F077" w14:textId="77777777" w:rsidR="008C7047" w:rsidRDefault="008C7047" w:rsidP="008C7047">
      <w:pPr>
        <w:tabs>
          <w:tab w:val="left" w:pos="1800"/>
          <w:tab w:val="center" w:pos="4513"/>
        </w:tabs>
        <w:rPr>
          <w:sz w:val="24"/>
          <w:szCs w:val="24"/>
        </w:rPr>
      </w:pPr>
    </w:p>
    <w:p w14:paraId="477D08A8" w14:textId="77777777" w:rsidR="008C7047" w:rsidRDefault="008C7047" w:rsidP="008C7047">
      <w:pPr>
        <w:tabs>
          <w:tab w:val="left" w:pos="1800"/>
        </w:tabs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2CD28EF" wp14:editId="03A838AA">
                <wp:simplePos x="0" y="0"/>
                <wp:positionH relativeFrom="column">
                  <wp:posOffset>1668780</wp:posOffset>
                </wp:positionH>
                <wp:positionV relativeFrom="paragraph">
                  <wp:posOffset>14605</wp:posOffset>
                </wp:positionV>
                <wp:extent cx="213360" cy="190500"/>
                <wp:effectExtent l="0" t="0" r="15240" b="1905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1275AD" id="Rectangle 25" o:spid="_x0000_s1026" style="position:absolute;margin-left:131.4pt;margin-top:1.15pt;width:16.8pt;height:1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7927695" wp14:editId="78DC29C0">
                <wp:simplePos x="0" y="0"/>
                <wp:positionH relativeFrom="column">
                  <wp:posOffset>838200</wp:posOffset>
                </wp:positionH>
                <wp:positionV relativeFrom="paragraph">
                  <wp:posOffset>22225</wp:posOffset>
                </wp:positionV>
                <wp:extent cx="213360" cy="190500"/>
                <wp:effectExtent l="0" t="0" r="15240" b="19050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CED7D39" id="Rectangle 24" o:spid="_x0000_s1026" style="position:absolute;margin-left:66pt;margin-top:1.75pt;width:16.8pt;height:1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" fillcolor="white [3201]" strokecolor="#70ad47 [3209]" strokeweight="1pt"/>
            </w:pict>
          </mc:Fallback>
        </mc:AlternateContent>
      </w:r>
      <w:r>
        <w:rPr>
          <w:sz w:val="24"/>
          <w:szCs w:val="24"/>
        </w:rPr>
        <w:t xml:space="preserve">Once a while </w:t>
      </w:r>
      <w:r>
        <w:rPr>
          <w:sz w:val="24"/>
          <w:szCs w:val="24"/>
        </w:rPr>
        <w:tab/>
        <w:t xml:space="preserve"> Never</w:t>
      </w:r>
    </w:p>
    <w:p w14:paraId="22C1DF96" w14:textId="77777777" w:rsidR="008C7047" w:rsidRDefault="008C7047" w:rsidP="008C7047">
      <w:pPr>
        <w:rPr>
          <w:sz w:val="24"/>
          <w:szCs w:val="24"/>
        </w:rPr>
      </w:pPr>
    </w:p>
    <w:p w14:paraId="02AB4D12" w14:textId="77777777" w:rsidR="008C7047" w:rsidRDefault="008C7047" w:rsidP="008C7047">
      <w:pPr>
        <w:rPr>
          <w:sz w:val="24"/>
          <w:szCs w:val="24"/>
        </w:rPr>
      </w:pPr>
      <w:r>
        <w:rPr>
          <w:sz w:val="24"/>
          <w:szCs w:val="24"/>
        </w:rPr>
        <w:tab/>
        <w:t>Question 5:</w:t>
      </w:r>
    </w:p>
    <w:p w14:paraId="00B85B46" w14:textId="77777777" w:rsidR="008C7047" w:rsidRDefault="008C7047" w:rsidP="008C7047">
      <w:pPr>
        <w:rPr>
          <w:sz w:val="24"/>
          <w:szCs w:val="24"/>
        </w:rPr>
      </w:pPr>
    </w:p>
    <w:p w14:paraId="3B923498" w14:textId="77777777" w:rsidR="008C7047" w:rsidRDefault="008C7047" w:rsidP="008C7047">
      <w:pPr>
        <w:rPr>
          <w:i/>
          <w:iCs/>
          <w:sz w:val="24"/>
          <w:szCs w:val="24"/>
        </w:rPr>
      </w:pPr>
      <w:r w:rsidRPr="007338EF">
        <w:rPr>
          <w:i/>
          <w:iCs/>
          <w:sz w:val="24"/>
          <w:szCs w:val="24"/>
        </w:rPr>
        <w:t xml:space="preserve">How satisfied are you about studying online at University Trinity Saint David? </w:t>
      </w:r>
    </w:p>
    <w:p w14:paraId="72F8837A" w14:textId="77777777" w:rsidR="008C7047" w:rsidRPr="007338EF" w:rsidRDefault="008C7047" w:rsidP="008C7047">
      <w:pPr>
        <w:rPr>
          <w:sz w:val="24"/>
          <w:szCs w:val="24"/>
        </w:rPr>
      </w:pPr>
      <w:proofErr w:type="gramStart"/>
      <w:r>
        <w:rPr>
          <w:i/>
          <w:iCs/>
          <w:sz w:val="24"/>
          <w:szCs w:val="24"/>
        </w:rPr>
        <w:t>(</w:t>
      </w:r>
      <w:r>
        <w:rPr>
          <w:sz w:val="24"/>
          <w:szCs w:val="24"/>
        </w:rPr>
        <w:t xml:space="preserve"> Please</w:t>
      </w:r>
      <w:proofErr w:type="gramEnd"/>
      <w:r>
        <w:rPr>
          <w:sz w:val="24"/>
          <w:szCs w:val="24"/>
        </w:rPr>
        <w:t xml:space="preserve"> tick your answer)</w:t>
      </w:r>
    </w:p>
    <w:p w14:paraId="42D8CB5E" w14:textId="77777777" w:rsidR="008C7047" w:rsidRDefault="008C7047" w:rsidP="008C7047">
      <w:pPr>
        <w:rPr>
          <w:sz w:val="24"/>
          <w:szCs w:val="24"/>
        </w:rPr>
      </w:pPr>
    </w:p>
    <w:p w14:paraId="11FEAC4B" w14:textId="77777777" w:rsidR="008C7047" w:rsidRDefault="008C7047" w:rsidP="008C7047">
      <w:pPr>
        <w:tabs>
          <w:tab w:val="left" w:pos="2808"/>
        </w:tabs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13A9766" wp14:editId="2FCEE638">
                <wp:simplePos x="0" y="0"/>
                <wp:positionH relativeFrom="column">
                  <wp:posOffset>2369820</wp:posOffset>
                </wp:positionH>
                <wp:positionV relativeFrom="paragraph">
                  <wp:posOffset>14605</wp:posOffset>
                </wp:positionV>
                <wp:extent cx="213360" cy="190500"/>
                <wp:effectExtent l="0" t="0" r="15240" b="19050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6F0E87" id="Rectangle 28" o:spid="_x0000_s1026" style="position:absolute;margin-left:186.6pt;margin-top:1.15pt;width:16.8pt;height:1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F62B4BB" wp14:editId="78BC4139">
                <wp:simplePos x="0" y="0"/>
                <wp:positionH relativeFrom="column">
                  <wp:posOffset>891540</wp:posOffset>
                </wp:positionH>
                <wp:positionV relativeFrom="paragraph">
                  <wp:posOffset>6985</wp:posOffset>
                </wp:positionV>
                <wp:extent cx="213360" cy="190500"/>
                <wp:effectExtent l="0" t="0" r="15240" b="19050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91EA57" id="Rectangle 27" o:spid="_x0000_s1026" style="position:absolute;margin-left:70.2pt;margin-top:.55pt;width:16.8pt;height:1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" fillcolor="white [3201]" strokecolor="#70ad47 [3209]" strokeweight="1pt"/>
            </w:pict>
          </mc:Fallback>
        </mc:AlternateContent>
      </w:r>
      <w:r>
        <w:rPr>
          <w:sz w:val="24"/>
          <w:szCs w:val="24"/>
        </w:rPr>
        <w:t xml:space="preserve">Very satisfied </w:t>
      </w:r>
      <w:r>
        <w:rPr>
          <w:sz w:val="24"/>
          <w:szCs w:val="24"/>
        </w:rPr>
        <w:tab/>
        <w:t xml:space="preserve">Satisfied   </w:t>
      </w:r>
    </w:p>
    <w:p w14:paraId="7224763C" w14:textId="77777777" w:rsidR="008C7047" w:rsidRDefault="008C7047" w:rsidP="008C7047">
      <w:pPr>
        <w:rPr>
          <w:sz w:val="24"/>
          <w:szCs w:val="24"/>
        </w:rPr>
      </w:pPr>
    </w:p>
    <w:p w14:paraId="7BD8D673" w14:textId="77777777" w:rsidR="008C7047" w:rsidRDefault="008C7047" w:rsidP="008C7047">
      <w:pPr>
        <w:tabs>
          <w:tab w:val="left" w:pos="2844"/>
          <w:tab w:val="left" w:pos="5544"/>
        </w:tabs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91F18FF" wp14:editId="690EE10D">
                <wp:simplePos x="0" y="0"/>
                <wp:positionH relativeFrom="column">
                  <wp:posOffset>4511040</wp:posOffset>
                </wp:positionH>
                <wp:positionV relativeFrom="paragraph">
                  <wp:posOffset>37465</wp:posOffset>
                </wp:positionV>
                <wp:extent cx="213360" cy="190500"/>
                <wp:effectExtent l="0" t="0" r="15240" b="19050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F0B98A" id="Rectangle 31" o:spid="_x0000_s1026" style="position:absolute;margin-left:355.2pt;margin-top:2.95pt;width:16.8pt;height:1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ADC9792" wp14:editId="7BAFB2CC">
                <wp:simplePos x="0" y="0"/>
                <wp:positionH relativeFrom="column">
                  <wp:posOffset>2887980</wp:posOffset>
                </wp:positionH>
                <wp:positionV relativeFrom="paragraph">
                  <wp:posOffset>29845</wp:posOffset>
                </wp:positionV>
                <wp:extent cx="213360" cy="190500"/>
                <wp:effectExtent l="0" t="0" r="15240" b="19050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F4EEB74" id="Rectangle 30" o:spid="_x0000_s1026" style="position:absolute;margin-left:227.4pt;margin-top:2.35pt;width:16.8pt;height:1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" fillcolor="white [3201]" strokecolor="#70ad47 [3209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E6B3891" wp14:editId="1265E147">
                <wp:simplePos x="0" y="0"/>
                <wp:positionH relativeFrom="column">
                  <wp:posOffset>876300</wp:posOffset>
                </wp:positionH>
                <wp:positionV relativeFrom="paragraph">
                  <wp:posOffset>6985</wp:posOffset>
                </wp:positionV>
                <wp:extent cx="213360" cy="190500"/>
                <wp:effectExtent l="0" t="0" r="15240" b="19050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18F4CC2" id="Rectangle 29" o:spid="_x0000_s1026" style="position:absolute;margin-left:69pt;margin-top:.55pt;width:16.8pt;height:1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" fillcolor="white [3201]" strokecolor="#70ad47 [3209]" strokeweight="1pt"/>
            </w:pict>
          </mc:Fallback>
        </mc:AlternateContent>
      </w:r>
      <w:r>
        <w:rPr>
          <w:sz w:val="24"/>
          <w:szCs w:val="24"/>
        </w:rPr>
        <w:t xml:space="preserve">Unsatisfied </w:t>
      </w:r>
      <w:r>
        <w:rPr>
          <w:sz w:val="24"/>
          <w:szCs w:val="24"/>
        </w:rPr>
        <w:tab/>
        <w:t xml:space="preserve">Very unsatisfied </w:t>
      </w:r>
      <w:r>
        <w:rPr>
          <w:sz w:val="24"/>
          <w:szCs w:val="24"/>
        </w:rPr>
        <w:tab/>
        <w:t xml:space="preserve"> No comments  </w:t>
      </w:r>
    </w:p>
    <w:p w14:paraId="48A80751" w14:textId="77777777" w:rsidR="008C7047" w:rsidRDefault="008C7047" w:rsidP="008C7047">
      <w:pPr>
        <w:rPr>
          <w:sz w:val="24"/>
          <w:szCs w:val="24"/>
        </w:rPr>
      </w:pPr>
    </w:p>
    <w:p w14:paraId="712D8CE8" w14:textId="77777777" w:rsidR="008C7047" w:rsidRDefault="008C7047" w:rsidP="008C7047">
      <w:pPr>
        <w:rPr>
          <w:sz w:val="24"/>
          <w:szCs w:val="24"/>
        </w:rPr>
      </w:pPr>
    </w:p>
    <w:p w14:paraId="7B83A25A" w14:textId="77777777" w:rsidR="008C7047" w:rsidRDefault="008C7047" w:rsidP="008C7047">
      <w:pPr>
        <w:rPr>
          <w:sz w:val="24"/>
          <w:szCs w:val="24"/>
        </w:rPr>
      </w:pPr>
    </w:p>
    <w:p w14:paraId="03F8637D" w14:textId="77777777" w:rsidR="008C7047" w:rsidRDefault="008C7047" w:rsidP="008C7047">
      <w:pPr>
        <w:rPr>
          <w:sz w:val="24"/>
          <w:szCs w:val="24"/>
        </w:rPr>
      </w:pPr>
      <w:r>
        <w:rPr>
          <w:sz w:val="24"/>
          <w:szCs w:val="24"/>
        </w:rPr>
        <w:tab/>
        <w:t>Question 6:</w:t>
      </w:r>
    </w:p>
    <w:p w14:paraId="6B0D7193" w14:textId="77777777" w:rsidR="008C7047" w:rsidRDefault="008C7047" w:rsidP="008C7047">
      <w:pPr>
        <w:rPr>
          <w:sz w:val="24"/>
          <w:szCs w:val="24"/>
        </w:rPr>
      </w:pPr>
    </w:p>
    <w:p w14:paraId="7DCAF2F5" w14:textId="77777777" w:rsidR="008C7047" w:rsidRPr="007338EF" w:rsidRDefault="008C7047" w:rsidP="008C7047">
      <w:pPr>
        <w:rPr>
          <w:i/>
          <w:iCs/>
          <w:sz w:val="24"/>
          <w:szCs w:val="24"/>
        </w:rPr>
      </w:pPr>
      <w:r w:rsidRPr="007338EF">
        <w:rPr>
          <w:i/>
          <w:iCs/>
          <w:sz w:val="24"/>
          <w:szCs w:val="24"/>
        </w:rPr>
        <w:t>What is your opinion overall about Virtual Learning?</w:t>
      </w:r>
    </w:p>
    <w:p w14:paraId="6DD7AA32" w14:textId="77777777" w:rsidR="008C7047" w:rsidRDefault="008C7047" w:rsidP="008C7047">
      <w:pPr>
        <w:rPr>
          <w:sz w:val="24"/>
          <w:szCs w:val="24"/>
        </w:rPr>
      </w:pPr>
      <w:r>
        <w:rPr>
          <w:sz w:val="24"/>
          <w:szCs w:val="24"/>
        </w:rPr>
        <w:t xml:space="preserve">(Please write your opinion below) </w:t>
      </w:r>
    </w:p>
    <w:p w14:paraId="77D61942" w14:textId="77777777" w:rsidR="00987DA6" w:rsidRDefault="00987DA6" w:rsidP="008C7047">
      <w:pPr>
        <w:rPr>
          <w:sz w:val="24"/>
          <w:szCs w:val="24"/>
        </w:rPr>
      </w:pPr>
    </w:p>
    <w:p w14:paraId="25E25603" w14:textId="77777777" w:rsidR="00987DA6" w:rsidRDefault="00987DA6" w:rsidP="008C7047">
      <w:pPr>
        <w:rPr>
          <w:sz w:val="24"/>
          <w:szCs w:val="24"/>
        </w:rPr>
      </w:pPr>
    </w:p>
    <w:p w14:paraId="65115CB9" w14:textId="77777777" w:rsidR="00987DA6" w:rsidRDefault="00987DA6" w:rsidP="008C7047">
      <w:pPr>
        <w:rPr>
          <w:sz w:val="24"/>
          <w:szCs w:val="24"/>
        </w:rPr>
      </w:pPr>
    </w:p>
    <w:tbl>
      <w:tblPr>
        <w:tblW w:w="19396" w:type="dxa"/>
        <w:tblLook w:val="04A0" w:firstRow="1" w:lastRow="0" w:firstColumn="1" w:lastColumn="0" w:noHBand="0" w:noVBand="1"/>
      </w:tblPr>
      <w:tblGrid>
        <w:gridCol w:w="3481"/>
        <w:gridCol w:w="443"/>
        <w:gridCol w:w="3481"/>
        <w:gridCol w:w="443"/>
        <w:gridCol w:w="3284"/>
        <w:gridCol w:w="2244"/>
        <w:gridCol w:w="442"/>
        <w:gridCol w:w="540"/>
        <w:gridCol w:w="540"/>
        <w:gridCol w:w="442"/>
        <w:gridCol w:w="442"/>
        <w:gridCol w:w="442"/>
        <w:gridCol w:w="316"/>
        <w:gridCol w:w="316"/>
        <w:gridCol w:w="316"/>
        <w:gridCol w:w="316"/>
        <w:gridCol w:w="316"/>
        <w:gridCol w:w="316"/>
        <w:gridCol w:w="316"/>
        <w:gridCol w:w="960"/>
      </w:tblGrid>
      <w:tr w:rsidR="00987DA6" w:rsidRPr="00987DA6" w14:paraId="4B4E7A08" w14:textId="77777777" w:rsidTr="00987DA6">
        <w:trPr>
          <w:trHeight w:val="468"/>
        </w:trPr>
        <w:tc>
          <w:tcPr>
            <w:tcW w:w="18436" w:type="dxa"/>
            <w:gridSpan w:val="19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DC0494A" w14:textId="77777777" w:rsid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 xml:space="preserve">RESULTS OF QUESTIONNAIRE ABOUT IMPACT </w:t>
            </w:r>
          </w:p>
          <w:p w14:paraId="4B274563" w14:textId="77777777" w:rsidR="008E2F4C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 xml:space="preserve">OF VIRTUAL LEARNING EVIROMENT ON STUDENTS </w:t>
            </w:r>
          </w:p>
          <w:p w14:paraId="27EE4163" w14:textId="55E19BEA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OF UWTSD LONDON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4F326D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</w:p>
        </w:tc>
      </w:tr>
      <w:tr w:rsidR="00987DA6" w:rsidRPr="00987DA6" w14:paraId="0AB6E4DE" w14:textId="77777777" w:rsidTr="00987DA6">
        <w:trPr>
          <w:trHeight w:val="46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CAC5741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A9C23FE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9894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31D96C5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 xml:space="preserve">SIMPLE SIZE: 15 STUDENTS 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12DF90E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BB860BB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B63CD3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EC3699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9B71782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00D928B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3BBC0CE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4E05E4D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E8E840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C6C6C31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67F77A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31F2CF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E03DC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87DA6" w:rsidRPr="00987DA6" w14:paraId="199E8E9E" w14:textId="77777777" w:rsidTr="00987DA6">
        <w:trPr>
          <w:trHeight w:val="46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576D93D" w14:textId="372A1E7E" w:rsidR="008E2F4C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B78C2A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2D0D4DD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0830BB5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E650E66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5E62B42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A165267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5640194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89D3B2C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2F3C78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D393C09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7C10A7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3BCAA3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7D9DD9D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C179246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F5350C8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A4F023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413DD4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91BDD15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D39C7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87DA6" w:rsidRPr="00987DA6" w14:paraId="00992CD2" w14:textId="77777777" w:rsidTr="00987DA6">
        <w:trPr>
          <w:trHeight w:val="46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2D1F8AB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C3DBDF1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7ACB046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6F352A8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FB6E015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5BF526E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7CA26C4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13E211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78955A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AA82576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FB208D8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C0A0C61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sz w:val="36"/>
                <w:szCs w:val="36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889AAC5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46936FC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36F3F48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DDB8FE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B2CC6EC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FD80713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D945EB6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023ADE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87DA6" w:rsidRPr="00987DA6" w14:paraId="10300336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59236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0A36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8879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F732D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66C47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BD8F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F03A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0CC11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576C0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789D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F629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05BC6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1A9AA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CF36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3A44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C2A93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E25FE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85C7E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1EDF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2CD6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3E596BFB" w14:textId="77777777" w:rsidTr="00987DA6">
        <w:trPr>
          <w:trHeight w:val="288"/>
        </w:trPr>
        <w:tc>
          <w:tcPr>
            <w:tcW w:w="1337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CF7E7B7" w14:textId="08AFE3A5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1. Do you have any </w:t>
            </w:r>
            <w:r w:rsidR="008E2F4C"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knowledge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about Virtual Learning </w:t>
            </w:r>
            <w:r w:rsidR="008E2F4C"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Environment?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811AB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9CF8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AE54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AA4F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277F3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7F3A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5BEFC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98E4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3FCB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23D70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D337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AC77D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EF0A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E3770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3CA43206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05786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YES 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A7344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A4CB66" w14:textId="77777777" w:rsidR="00987DA6" w:rsidRPr="00987DA6" w:rsidRDefault="00987DA6" w:rsidP="00987DA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1BDDC6" w14:textId="77777777" w:rsidR="00987DA6" w:rsidRPr="00987DA6" w:rsidRDefault="00987DA6" w:rsidP="00987DA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17C6F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393AB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D51E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C985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BDF92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C576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8235D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58F3E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149C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C8D40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7ADDD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E78D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8FDA1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E0DA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4E981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2D445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763D4B8A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FD74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2F3D3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09324" w14:textId="77777777" w:rsidR="00987DA6" w:rsidRPr="00987DA6" w:rsidRDefault="00987DA6" w:rsidP="00987DA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97A03" w14:textId="77777777" w:rsidR="00987DA6" w:rsidRPr="00987DA6" w:rsidRDefault="00987DA6" w:rsidP="00987DA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A85D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BCED7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EE7A7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C323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7E664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26A1E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1D511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DA2A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1671D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AC27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2216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8105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680C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469F6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5E98E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C7EE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24CE6AF7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87F55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DC603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4657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9467C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D67C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63F3A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86E86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8F24C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83440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D4C66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CC812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2F12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981E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A8C7D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67B6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946D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E025F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E1A0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D8499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8C0CA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5F5EE1D0" w14:textId="77777777" w:rsidTr="00987DA6">
        <w:trPr>
          <w:trHeight w:val="288"/>
        </w:trPr>
        <w:tc>
          <w:tcPr>
            <w:tcW w:w="11132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DEA48CB" w14:textId="6CEA6CEB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How useful is for you studying your subjects </w:t>
            </w:r>
            <w:r w:rsidR="008E2F4C"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online?</w:t>
            </w: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F75D07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B8A1C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1EBD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6052B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52339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92CE8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0AB9C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852CB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0DE7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2620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E688B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18CCB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71A32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DDF6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BF1A4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323641E3" w14:textId="77777777" w:rsidTr="00987DA6">
        <w:trPr>
          <w:trHeight w:val="288"/>
        </w:trPr>
        <w:tc>
          <w:tcPr>
            <w:tcW w:w="14898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9DD3A" w14:textId="4C458F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(Please rate on a scale of 1 to 10 where 1 is not useful at all and 10 is </w:t>
            </w:r>
            <w:r w:rsidR="008E2F4C"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extremely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useful)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78CCC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54F9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DBA83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0A3E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C22D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26B9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6BB5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D4AD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C5B2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2444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258D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1B956B37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A73E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C9DC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8EFFF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FD900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C11E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98645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4E8D7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5CD9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E19D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33099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43C6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8D0A2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AC3B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25B7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3C530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4A091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C61A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AD50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C32F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BB5A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77B7B848" w14:textId="77777777" w:rsidTr="00987DA6">
        <w:trPr>
          <w:trHeight w:val="288"/>
        </w:trPr>
        <w:tc>
          <w:tcPr>
            <w:tcW w:w="740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3EEDC1" w14:textId="22C2CD24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Three students </w:t>
            </w:r>
            <w:r w:rsidR="008E2F4C"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rate</w:t>
            </w:r>
            <w:r w:rsidR="008E2F4C">
              <w:rPr>
                <w:rFonts w:ascii="Calibri" w:eastAsia="Times New Roman" w:hAnsi="Calibri" w:cs="Calibri"/>
                <w:color w:val="000000"/>
                <w:lang w:eastAsia="en-GB"/>
              </w:rPr>
              <w:t>d</w:t>
            </w:r>
            <w:r w:rsidR="008E2F4C"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: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9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33D79C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354F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0352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4827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F0DB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CEF01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DC7EF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E90F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BE3B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ACB4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C6262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3B16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AA0F5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1B62B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78FE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476C7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85D1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67B48ED4" w14:textId="77777777" w:rsidTr="00987DA6">
        <w:trPr>
          <w:trHeight w:val="288"/>
        </w:trPr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259133" w14:textId="737F3048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Four </w:t>
            </w:r>
            <w:r w:rsidR="008E2F4C"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students’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rate: 8</w:t>
            </w: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032DC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EBF9E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E5CB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98D8B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BEA95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345A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44B3D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B54A6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F51E5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99311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E130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2BF5A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C4E9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04D9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DD6C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45A5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3BA11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9FBA2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02413B34" w14:textId="77777777" w:rsidTr="00987DA6">
        <w:trPr>
          <w:trHeight w:val="288"/>
        </w:trPr>
        <w:tc>
          <w:tcPr>
            <w:tcW w:w="740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84B1D" w14:textId="1D0FD135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Two students </w:t>
            </w:r>
            <w:r w:rsidR="008E2F4C"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rate</w:t>
            </w:r>
            <w:r w:rsidR="008E2F4C">
              <w:rPr>
                <w:rFonts w:ascii="Calibri" w:eastAsia="Times New Roman" w:hAnsi="Calibri" w:cs="Calibri"/>
                <w:color w:val="000000"/>
                <w:lang w:eastAsia="en-GB"/>
              </w:rPr>
              <w:t>d</w:t>
            </w:r>
            <w:r w:rsidR="008E2F4C"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: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4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C64C49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9618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0B15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315E4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F9CE2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66DFF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AB2EA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294BF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3AB9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EA21B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1D026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F168C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C975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55EB2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2AD9C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F1CAB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FA880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5E9FE9B6" w14:textId="77777777" w:rsidTr="00987DA6">
        <w:trPr>
          <w:trHeight w:val="288"/>
        </w:trPr>
        <w:tc>
          <w:tcPr>
            <w:tcW w:w="3924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B88F862" w14:textId="3DEBE01C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Six </w:t>
            </w:r>
            <w:r w:rsidR="008E2F4C"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students’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rate: 7</w:t>
            </w:r>
          </w:p>
        </w:tc>
        <w:tc>
          <w:tcPr>
            <w:tcW w:w="348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0AD8DC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D26369C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28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E09D49D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2E71FC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7C06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FD839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AF077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BE033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E74E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26A70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E3198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7234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1A02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99E2F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A40B2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4D65B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4B37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5B1B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144DE8A2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5CD5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33AE3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AE65F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B931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96E70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A7D5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17657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C97E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BE3D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E16DA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772E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3F273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CF232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85147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6E1B8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21DF4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FA89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72B39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609DC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924AD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4ECBE988" w14:textId="77777777" w:rsidTr="00987DA6">
        <w:trPr>
          <w:trHeight w:val="288"/>
        </w:trPr>
        <w:tc>
          <w:tcPr>
            <w:tcW w:w="1337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BE2501E" w14:textId="4DA83CC9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3.How many hours of Virtual Learning do you spend per 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week?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84A65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AC0B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7FCC8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70D2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21238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DDF0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193F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D639B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70997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C335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B350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F0B6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4C2B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8F841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10D5F177" w14:textId="77777777" w:rsidTr="00987DA6">
        <w:trPr>
          <w:trHeight w:val="288"/>
        </w:trPr>
        <w:tc>
          <w:tcPr>
            <w:tcW w:w="740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CAEB8E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Please tick your option 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BBAF08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696E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48035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42DB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4B9A6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F4D3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3059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2B137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96248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5262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502A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396C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B855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8286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03261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8905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25AFC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013529B2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D193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DDAC5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9A9E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68A99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3FAE9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8FC4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92A5C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DA9E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9C56E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BE3D5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454F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CC5E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C0E28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BFCE1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52B2F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A82FF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574E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A23E5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DB46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3F448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25E03A9F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8D30A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1-3 hours </w:t>
            </w:r>
          </w:p>
        </w:tc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18B0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12 students 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0899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BB9E8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8-12 hours 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7AE68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8A9D4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184C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100FD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3CE93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B1C8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130A9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A13A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1FDA2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00319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7BC65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742EC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34CD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1828C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40280419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5BCAE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3-6 hours </w:t>
            </w:r>
          </w:p>
        </w:tc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42DA8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3 students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88D0E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3811D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12 or more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11A1C7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78110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138A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57C1C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B1B7F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EBACA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4AD9B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8DDAC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ED3B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D020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290C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8961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2662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63E7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7311F2B5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1FFE2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6-8 hours 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3261E9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2F53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E558E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916D2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15C1C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B7706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60882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53D40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9C94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AFC7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A31A2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EE5E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363DC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EC24E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07B3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932E1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5CFF9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C6947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3A1A5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327D4214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8FCC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25E48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C525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01B9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1F41F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32F0A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738E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5E773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F700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48FB6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28AC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373C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AE423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FCB9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1565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AFBB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174B5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B2F06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BCCDA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B12C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575E642E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5CB9A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A307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1994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0EE2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4E7B4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DC5CE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E4413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793A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86D5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E7B69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548EB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4678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4D72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2F9C1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84B20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AE271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F26F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271B7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470A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19B4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2169F279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3628C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C8367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DF101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79CC9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AA0B6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44CC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8155E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C8D44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84C0C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528A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560A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9427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8266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56F0D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62991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7BC5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20CC7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50C51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54D8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D30E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2981B8AA" w14:textId="77777777" w:rsidTr="00987DA6">
        <w:trPr>
          <w:trHeight w:val="288"/>
        </w:trPr>
        <w:tc>
          <w:tcPr>
            <w:tcW w:w="784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887DCA7" w14:textId="53EB6AA4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4.How often do you use 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Moodle?</w:t>
            </w: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8E49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51F6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21DFD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55B3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D9A04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6A65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7928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0CE66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F375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2BA4A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57970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496F3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3B4C2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E4FAC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74E41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5ED0E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2B1C3B99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961DC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02760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7A14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72B80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A7D7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7D374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BE2C8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E33E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DA9D2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BD8C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473A0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B120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FD32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93C6D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F4FB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1E8C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AB4D0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76E6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3ED6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6EC1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57E2F367" w14:textId="77777777" w:rsidTr="00987DA6">
        <w:trPr>
          <w:trHeight w:val="288"/>
        </w:trPr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71F1E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Once a day </w:t>
            </w:r>
          </w:p>
        </w:tc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E1A72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 students </w:t>
            </w: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55FC1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68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C71C99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Few times a week </w:t>
            </w:r>
          </w:p>
        </w:tc>
        <w:tc>
          <w:tcPr>
            <w:tcW w:w="10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A0D6E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13 students 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0192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2D05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EEFF7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CAF64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570CA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C92F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EE1D9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F0FA6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1FF4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6B2EC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F001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4132647D" w14:textId="77777777" w:rsidTr="00987DA6">
        <w:trPr>
          <w:trHeight w:val="288"/>
        </w:trPr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0A516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Few times a day</w:t>
            </w: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EA21B3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B884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48B54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8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E832B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Once in a while</w:t>
            </w:r>
            <w:proofErr w:type="gramEnd"/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DAB91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BE1E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17316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E242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4E358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67599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E5DC2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C01F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2417E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B4E09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18D02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F5629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D35A0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33A98620" w14:textId="77777777" w:rsidTr="00987DA6">
        <w:trPr>
          <w:trHeight w:val="288"/>
        </w:trPr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45D8FD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once a week</w:t>
            </w: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249FD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D2DD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D4CDD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E9ECD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Never 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312E8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3EE0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05B3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8157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B35F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D21B2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75EA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7508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97B2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54F1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37343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DAF12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34B5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4D9DB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50EF5FF1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8B360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A420B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8614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08B53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DB3E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BC7D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7D4C0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DB989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9BB1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0B19D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EB986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41DFD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5E94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43AB1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6E70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D992F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E7FA0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EBDF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AC97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904D3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44E202B6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0916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16984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DD75D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DEDC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98BCB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BCFC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AFF53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E2D1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F4D8D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EC7B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129C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9D614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9EFC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5FAED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C2F48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2C908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1539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E001A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C0F9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DE655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4A2A1923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EC6A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66BF0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BD77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5111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ACC58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223AF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3CB95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E635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55F7A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B26A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D68BB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BBCD5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C264B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EAAF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130C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814F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9DC3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20D8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F102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B5C8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2D3BE583" w14:textId="77777777" w:rsidTr="00987DA6">
        <w:trPr>
          <w:trHeight w:val="288"/>
        </w:trPr>
        <w:tc>
          <w:tcPr>
            <w:tcW w:w="14358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C1328FC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5.How satisfied are you about studying online at University Trinity Saint David?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181A26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FEC0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EF30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D501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B7782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A11B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D587B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5791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22A0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28EB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9728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6B3E2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15FA6048" w14:textId="77777777" w:rsidTr="00987DA6">
        <w:trPr>
          <w:trHeight w:val="288"/>
        </w:trPr>
        <w:tc>
          <w:tcPr>
            <w:tcW w:w="740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E0A4C9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(Please tick your answer)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1EA253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46309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2833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0D2F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1901A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0390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79B77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F060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5FE5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A853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64E79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14910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D5E5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E9E9E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028A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361C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C1A5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57B14BBA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C6F5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57430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B2494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B18F9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F790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349E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6F1A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92034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95036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AF5D6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E347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FBE7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A405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2CEB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10905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7EB90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DA77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5F9E6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DE65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B2FB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3123704D" w14:textId="77777777" w:rsidTr="00987DA6">
        <w:trPr>
          <w:trHeight w:val="288"/>
        </w:trPr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301C6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Very satisfied </w:t>
            </w:r>
          </w:p>
        </w:tc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7F5A7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3 students</w:t>
            </w:r>
          </w:p>
        </w:tc>
        <w:tc>
          <w:tcPr>
            <w:tcW w:w="55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7D0A5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Very unsatisfied 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C46F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8C84A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C8956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17D7B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BAC01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68DEA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3208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4F10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E922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498D0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41B7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8F4B0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3D08A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81DDB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25D54261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80401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Satisfied 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E5F85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036442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11 students</w:t>
            </w:r>
          </w:p>
        </w:tc>
        <w:tc>
          <w:tcPr>
            <w:tcW w:w="55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2A03E2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No comments 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3A8A8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C9E74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BB96F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B76B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552E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9F8E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F7ED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B25A7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458F4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97516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B448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217E0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EDDF0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34BF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60A5FA4A" w14:textId="77777777" w:rsidTr="00987DA6">
        <w:trPr>
          <w:trHeight w:val="288"/>
        </w:trPr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60575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Unsatisfied </w:t>
            </w: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0243E5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1 student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38BF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4E98D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A5CD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7F9F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E825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AB06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4F0C4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5FE7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007C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824E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BAAA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8F67A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7F2C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A250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EB1CE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C0913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FAB2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7A2C5573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7FE42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600B3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9A805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B4BB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4CD2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D0107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13716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26FA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267C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539B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38F9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7C46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79B7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4B0B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3B95E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F26E5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80255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5991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E74B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7FC81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0BC9472D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70BF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3183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4B7C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3AC67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D12D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941F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5460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B5C9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4C10F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3436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AD631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03F2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4493E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B476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0357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B0867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2D0A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AB7FA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4CA2C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0D6AD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4138E917" w14:textId="77777777" w:rsidTr="00987DA6">
        <w:trPr>
          <w:trHeight w:val="288"/>
        </w:trPr>
        <w:tc>
          <w:tcPr>
            <w:tcW w:w="11132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3BC473D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6.What is your opinion overall about Virtual Learning </w:t>
            </w: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5CA5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0945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7CFE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FCC4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B8C5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83BE5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92C0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AD30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CE55F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399F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6D1B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D8B87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99CA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B69F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CD04A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68982A0F" w14:textId="77777777" w:rsidTr="00987DA6">
        <w:trPr>
          <w:trHeight w:val="288"/>
        </w:trPr>
        <w:tc>
          <w:tcPr>
            <w:tcW w:w="740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52F072" w14:textId="4F4C694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(Please your 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opinion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below)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DF1E2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93B43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5DF9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10CCB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89C51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5C04C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307AA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DEDC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88D7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58E14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75E1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0CD5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82D65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620D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6083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76A78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50B8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3D32F0D4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92709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552D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754E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01CDB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3D68C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E973D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0D8E8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2450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E47B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D36B6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C934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A04F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D8E9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2F67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5158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6E88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2734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C6F0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B9D3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1BC3C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31A0360A" w14:textId="77777777" w:rsidTr="00987DA6">
        <w:trPr>
          <w:trHeight w:val="288"/>
        </w:trPr>
        <w:tc>
          <w:tcPr>
            <w:tcW w:w="15340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DC3B0" w14:textId="4B92B07B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Most of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the students answered that they are happy with the 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virtual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learning because they save time.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592C8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D041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63AFA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6F28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A258D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7145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14E89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2C84A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B098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D8BB8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736B9E72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45F65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08909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EFB8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3E5E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8690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1E04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A6AAA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CFFB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19DFE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B04A8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82F8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B42C1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BD39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1C11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18884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0391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0A535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2CD8D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8C4C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F27B2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7E4182D9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A716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E3FB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FE0A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AFB0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4C2B0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1AB6C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E3D6F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AFC1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55B3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91F8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EC448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CF25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BAAA0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9E36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6A35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260DA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E6F54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D237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6C20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ED938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3FCD03D9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5B2B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7233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3F39B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7076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043BB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74670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2352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DE651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A406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E6CAE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03AF7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6EC84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7705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6E8EC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75C5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4DD0A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AF4E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A2386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59C1B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A946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2E31282F" w14:textId="77777777" w:rsidTr="00987DA6">
        <w:trPr>
          <w:trHeight w:val="288"/>
        </w:trPr>
        <w:tc>
          <w:tcPr>
            <w:tcW w:w="13818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719650A" w14:textId="0AC34FF2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7.How do you rate the Virtual Learning at University Trinity Saint 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David?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45F5DD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F6193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315AF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7AD05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97EFD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8576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9DFE0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275D2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2DC93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8DC66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0714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07465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1D68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021D84EA" w14:textId="77777777" w:rsidTr="00987DA6">
        <w:trPr>
          <w:trHeight w:val="288"/>
        </w:trPr>
        <w:tc>
          <w:tcPr>
            <w:tcW w:w="740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F4CD8" w14:textId="07B48375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(Please tick your 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answer)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3D608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86C96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9156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64DC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43C5A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388F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AB378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D821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5977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0463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515B6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B7E1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0264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8111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4366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9181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D128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2FBE9EF5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80C8D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4E28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3356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47A8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D32C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E2F7A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43B45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69111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C189C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CE884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4E08F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AE66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54B1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BDA29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4604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DD48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E8E3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F1B72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0C4CC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EA40A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73DE8131" w14:textId="77777777" w:rsidTr="00987DA6">
        <w:trPr>
          <w:trHeight w:val="288"/>
        </w:trPr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4EC81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Very Good</w:t>
            </w:r>
          </w:p>
        </w:tc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1DFFC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10 students</w:t>
            </w: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0ABF8F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Bad</w:t>
            </w: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6391E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183F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9173C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135E3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2B51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BAA51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BA2B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D438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3989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17B7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AA7A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FE76A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1BAFD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36125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A6CD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2A20A31B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0F3621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Good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C573E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CBDBC3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3 students</w:t>
            </w: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BA9398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Very Bad </w:t>
            </w: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CFA32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7310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16DE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61266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A48A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3153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1252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1A80D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E6D5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4547E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E4EDB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81770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C01BB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3081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AAD2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22C4B02B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1E0DAA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OK</w:t>
            </w: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EF7D8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92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6DF14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 students </w:t>
            </w: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58D249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83A6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61D7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15757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7124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95A17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0058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C092C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C103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962CA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3BB80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F57E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AB383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97878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37ADF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8FD9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39E7E24F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72B3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312B9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62985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A78C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82ED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AA42C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CFAC9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E26A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EAFA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5C70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9223B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706C0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D5F3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B094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F3D5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F0D89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21CA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21FE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F278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ED3A7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7BBAE035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E1C1B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D0B11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5A62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3085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4E9F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D0B79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21112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9BB61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5A80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2B558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7C472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25E5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ADC4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2002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D19B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B0156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2432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5DE4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CC70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1BEF5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41B10F7B" w14:textId="77777777" w:rsidTr="00987DA6">
        <w:trPr>
          <w:trHeight w:val="288"/>
        </w:trPr>
        <w:tc>
          <w:tcPr>
            <w:tcW w:w="13818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B384325" w14:textId="5882C4FA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8.Do you think our Moodle could be improved and what would you 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improve?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4BFE0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F1E19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69642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3432B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B5F3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CFAF2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7FF2B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8E43B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7E3D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DC48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9DCD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CAF85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68E6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42935494" w14:textId="77777777" w:rsidTr="00987DA6">
        <w:trPr>
          <w:trHeight w:val="288"/>
        </w:trPr>
        <w:tc>
          <w:tcPr>
            <w:tcW w:w="16224" w:type="dxa"/>
            <w:gridSpan w:val="1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C1A740" w14:textId="3BEBFF34" w:rsid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(Please, it will be very helpful of us if you could write down your </w:t>
            </w: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opinion,</w:t>
            </w:r>
          </w:p>
          <w:p w14:paraId="40ABBF45" w14:textId="76CC6813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your feedback it will be used to improve our Moodle)</w:t>
            </w: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D58EE3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D7659D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623F5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561B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21C91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D93D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D500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44343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02DC7E35" w14:textId="77777777" w:rsidTr="00987DA6">
        <w:trPr>
          <w:trHeight w:val="288"/>
        </w:trPr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20999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B212C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7F22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0A38B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6EF73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0FE70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DF758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6A6B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557ED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F09E5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7DA2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8128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ADC1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896606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1BB29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F56D3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D29BD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07F7C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179AB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97B3E1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1D2701" w:rsidRPr="00987DA6" w14:paraId="7BA5C1E8" w14:textId="77777777" w:rsidTr="00987DA6">
        <w:trPr>
          <w:trHeight w:val="288"/>
        </w:trPr>
        <w:tc>
          <w:tcPr>
            <w:tcW w:w="1337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12349E8" w14:textId="77777777" w:rsidR="001D2701" w:rsidRPr="00987DA6" w:rsidRDefault="001D2701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1D7102B" w14:textId="77777777" w:rsidR="001D2701" w:rsidRPr="00987DA6" w:rsidRDefault="001D2701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293EEA7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0375CE0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6F2F6E9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1F7141A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ECAD98C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708C13A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5E9B818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2484B61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A80C034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85A36F4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7FADAA1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DA1F781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9A0DF5E" w14:textId="77777777" w:rsidR="001D2701" w:rsidRPr="00987DA6" w:rsidRDefault="001D2701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87DA6" w:rsidRPr="00987DA6" w14:paraId="33058BAE" w14:textId="77777777" w:rsidTr="00987DA6">
        <w:trPr>
          <w:trHeight w:val="288"/>
        </w:trPr>
        <w:tc>
          <w:tcPr>
            <w:tcW w:w="1337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E264F5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87DA6">
              <w:rPr>
                <w:rFonts w:ascii="Calibri" w:eastAsia="Times New Roman" w:hAnsi="Calibri" w:cs="Calibri"/>
                <w:color w:val="000000"/>
                <w:lang w:eastAsia="en-GB"/>
              </w:rPr>
              <w:t>Most of the students are happy for now with the Moodle.</w:t>
            </w: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480392" w14:textId="77777777" w:rsidR="00987DA6" w:rsidRPr="00987DA6" w:rsidRDefault="00987DA6" w:rsidP="00987DA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BDA61E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9AC1EF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0EE36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6269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2DEE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DDCF2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1FD04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458C5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E6100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6BF1F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2EC767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4B479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AC820A" w14:textId="77777777" w:rsidR="00987DA6" w:rsidRPr="00987DA6" w:rsidRDefault="00987DA6" w:rsidP="00987DA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47608166" w14:textId="4F2633F5" w:rsidR="00491095" w:rsidRPr="001D2701" w:rsidRDefault="00491095" w:rsidP="001D2701">
      <w:pPr>
        <w:rPr>
          <w:sz w:val="24"/>
          <w:szCs w:val="24"/>
        </w:rPr>
      </w:pPr>
    </w:p>
    <w:sectPr w:rsidR="00491095" w:rsidRPr="001D27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0875"/>
    <w:rsid w:val="00000726"/>
    <w:rsid w:val="00006910"/>
    <w:rsid w:val="00015CEA"/>
    <w:rsid w:val="000248EC"/>
    <w:rsid w:val="00033480"/>
    <w:rsid w:val="0005386E"/>
    <w:rsid w:val="00060E5F"/>
    <w:rsid w:val="00065FA7"/>
    <w:rsid w:val="00084E26"/>
    <w:rsid w:val="000B4F17"/>
    <w:rsid w:val="000E249F"/>
    <w:rsid w:val="000E7687"/>
    <w:rsid w:val="000E7A1C"/>
    <w:rsid w:val="000F3C7A"/>
    <w:rsid w:val="000F4D11"/>
    <w:rsid w:val="000F5FED"/>
    <w:rsid w:val="00101A18"/>
    <w:rsid w:val="00115CC7"/>
    <w:rsid w:val="00121AC5"/>
    <w:rsid w:val="0012596D"/>
    <w:rsid w:val="001311AB"/>
    <w:rsid w:val="00137634"/>
    <w:rsid w:val="00142D0A"/>
    <w:rsid w:val="00145324"/>
    <w:rsid w:val="0016310D"/>
    <w:rsid w:val="00170FFD"/>
    <w:rsid w:val="001747AE"/>
    <w:rsid w:val="001766D3"/>
    <w:rsid w:val="001A14DA"/>
    <w:rsid w:val="001C4CF2"/>
    <w:rsid w:val="001C66E9"/>
    <w:rsid w:val="001C6F22"/>
    <w:rsid w:val="001C6FCF"/>
    <w:rsid w:val="001D2701"/>
    <w:rsid w:val="001E06C5"/>
    <w:rsid w:val="001F35DF"/>
    <w:rsid w:val="001F4FBD"/>
    <w:rsid w:val="00204DDF"/>
    <w:rsid w:val="00210534"/>
    <w:rsid w:val="00214337"/>
    <w:rsid w:val="00215DA7"/>
    <w:rsid w:val="00224DD5"/>
    <w:rsid w:val="002258E2"/>
    <w:rsid w:val="0022593A"/>
    <w:rsid w:val="00232EC4"/>
    <w:rsid w:val="00234F7D"/>
    <w:rsid w:val="00257455"/>
    <w:rsid w:val="002636EB"/>
    <w:rsid w:val="0026390E"/>
    <w:rsid w:val="00265786"/>
    <w:rsid w:val="00272B76"/>
    <w:rsid w:val="002747E6"/>
    <w:rsid w:val="002A1BD5"/>
    <w:rsid w:val="002C2BC7"/>
    <w:rsid w:val="002C64A2"/>
    <w:rsid w:val="002D6C21"/>
    <w:rsid w:val="002E77C7"/>
    <w:rsid w:val="002F1DC2"/>
    <w:rsid w:val="002F34AF"/>
    <w:rsid w:val="0032470C"/>
    <w:rsid w:val="0033200C"/>
    <w:rsid w:val="00351CB5"/>
    <w:rsid w:val="00355363"/>
    <w:rsid w:val="00356546"/>
    <w:rsid w:val="00363591"/>
    <w:rsid w:val="00390787"/>
    <w:rsid w:val="003A3FA4"/>
    <w:rsid w:val="003B6179"/>
    <w:rsid w:val="003C32F8"/>
    <w:rsid w:val="003D2E57"/>
    <w:rsid w:val="003F699F"/>
    <w:rsid w:val="00405FFA"/>
    <w:rsid w:val="004165E1"/>
    <w:rsid w:val="004169DD"/>
    <w:rsid w:val="00423B98"/>
    <w:rsid w:val="004700FD"/>
    <w:rsid w:val="0047362F"/>
    <w:rsid w:val="00474A0B"/>
    <w:rsid w:val="004853BF"/>
    <w:rsid w:val="00485F62"/>
    <w:rsid w:val="00486A9F"/>
    <w:rsid w:val="00487685"/>
    <w:rsid w:val="0049076B"/>
    <w:rsid w:val="00491095"/>
    <w:rsid w:val="00496864"/>
    <w:rsid w:val="004A25F4"/>
    <w:rsid w:val="004A4F93"/>
    <w:rsid w:val="004B5C7B"/>
    <w:rsid w:val="004C04E5"/>
    <w:rsid w:val="004D7BC7"/>
    <w:rsid w:val="004E60D6"/>
    <w:rsid w:val="00506FC9"/>
    <w:rsid w:val="00510875"/>
    <w:rsid w:val="00510C4D"/>
    <w:rsid w:val="0051394A"/>
    <w:rsid w:val="00525D0D"/>
    <w:rsid w:val="00527DA0"/>
    <w:rsid w:val="0055251E"/>
    <w:rsid w:val="00570A50"/>
    <w:rsid w:val="005731EE"/>
    <w:rsid w:val="005911BF"/>
    <w:rsid w:val="005A1CBB"/>
    <w:rsid w:val="005A5FF5"/>
    <w:rsid w:val="005B0E1D"/>
    <w:rsid w:val="005C0344"/>
    <w:rsid w:val="005D2165"/>
    <w:rsid w:val="005D5E1D"/>
    <w:rsid w:val="005E1B4B"/>
    <w:rsid w:val="005E2CB1"/>
    <w:rsid w:val="005E799B"/>
    <w:rsid w:val="005F353F"/>
    <w:rsid w:val="005F750B"/>
    <w:rsid w:val="00617726"/>
    <w:rsid w:val="006213F6"/>
    <w:rsid w:val="00621417"/>
    <w:rsid w:val="00631B3B"/>
    <w:rsid w:val="00644FE0"/>
    <w:rsid w:val="00647624"/>
    <w:rsid w:val="0065012B"/>
    <w:rsid w:val="00655021"/>
    <w:rsid w:val="00661788"/>
    <w:rsid w:val="006644B0"/>
    <w:rsid w:val="00671D95"/>
    <w:rsid w:val="006721E3"/>
    <w:rsid w:val="00694376"/>
    <w:rsid w:val="00694619"/>
    <w:rsid w:val="006948B4"/>
    <w:rsid w:val="00696C78"/>
    <w:rsid w:val="006B2893"/>
    <w:rsid w:val="006B7C0D"/>
    <w:rsid w:val="006D05DF"/>
    <w:rsid w:val="006D4FC3"/>
    <w:rsid w:val="006D6749"/>
    <w:rsid w:val="006E1257"/>
    <w:rsid w:val="006E5534"/>
    <w:rsid w:val="006F36E4"/>
    <w:rsid w:val="006F642F"/>
    <w:rsid w:val="006F66CA"/>
    <w:rsid w:val="006F708B"/>
    <w:rsid w:val="00704B70"/>
    <w:rsid w:val="00722FA9"/>
    <w:rsid w:val="0073482B"/>
    <w:rsid w:val="00743D79"/>
    <w:rsid w:val="00752496"/>
    <w:rsid w:val="00764A36"/>
    <w:rsid w:val="007704AB"/>
    <w:rsid w:val="007838DC"/>
    <w:rsid w:val="007860DD"/>
    <w:rsid w:val="00794447"/>
    <w:rsid w:val="007960F2"/>
    <w:rsid w:val="007A11C3"/>
    <w:rsid w:val="007A1BDA"/>
    <w:rsid w:val="007A78D2"/>
    <w:rsid w:val="007B311D"/>
    <w:rsid w:val="007B3896"/>
    <w:rsid w:val="007C53AD"/>
    <w:rsid w:val="00804EF1"/>
    <w:rsid w:val="00806910"/>
    <w:rsid w:val="008125C7"/>
    <w:rsid w:val="008239DE"/>
    <w:rsid w:val="008415EE"/>
    <w:rsid w:val="008521B7"/>
    <w:rsid w:val="00853E05"/>
    <w:rsid w:val="00855EB1"/>
    <w:rsid w:val="00861165"/>
    <w:rsid w:val="0086535F"/>
    <w:rsid w:val="00866F66"/>
    <w:rsid w:val="00871837"/>
    <w:rsid w:val="008743B9"/>
    <w:rsid w:val="00892F19"/>
    <w:rsid w:val="00897654"/>
    <w:rsid w:val="008A2BA9"/>
    <w:rsid w:val="008B308F"/>
    <w:rsid w:val="008C362A"/>
    <w:rsid w:val="008C7047"/>
    <w:rsid w:val="008E2F4C"/>
    <w:rsid w:val="00900968"/>
    <w:rsid w:val="00900CB2"/>
    <w:rsid w:val="00901908"/>
    <w:rsid w:val="009156A6"/>
    <w:rsid w:val="00926A34"/>
    <w:rsid w:val="00940531"/>
    <w:rsid w:val="0094257A"/>
    <w:rsid w:val="00943B13"/>
    <w:rsid w:val="0094442F"/>
    <w:rsid w:val="00944F96"/>
    <w:rsid w:val="00984B43"/>
    <w:rsid w:val="00987DA6"/>
    <w:rsid w:val="00992EFD"/>
    <w:rsid w:val="009A255B"/>
    <w:rsid w:val="009B5672"/>
    <w:rsid w:val="009C10DA"/>
    <w:rsid w:val="009C4A89"/>
    <w:rsid w:val="009D23AC"/>
    <w:rsid w:val="009D7369"/>
    <w:rsid w:val="009E1217"/>
    <w:rsid w:val="009E78FF"/>
    <w:rsid w:val="009F3A53"/>
    <w:rsid w:val="00A0070A"/>
    <w:rsid w:val="00A03266"/>
    <w:rsid w:val="00A05D50"/>
    <w:rsid w:val="00A209D5"/>
    <w:rsid w:val="00A350C8"/>
    <w:rsid w:val="00A357A7"/>
    <w:rsid w:val="00A36A16"/>
    <w:rsid w:val="00A40880"/>
    <w:rsid w:val="00A57CA1"/>
    <w:rsid w:val="00A70136"/>
    <w:rsid w:val="00A850F6"/>
    <w:rsid w:val="00A9637C"/>
    <w:rsid w:val="00AA27F3"/>
    <w:rsid w:val="00AB3630"/>
    <w:rsid w:val="00AC0056"/>
    <w:rsid w:val="00AE31D6"/>
    <w:rsid w:val="00B072D1"/>
    <w:rsid w:val="00B134F5"/>
    <w:rsid w:val="00B15676"/>
    <w:rsid w:val="00B1603A"/>
    <w:rsid w:val="00B16CBD"/>
    <w:rsid w:val="00B223F2"/>
    <w:rsid w:val="00B23542"/>
    <w:rsid w:val="00B4016F"/>
    <w:rsid w:val="00B404EF"/>
    <w:rsid w:val="00B43C32"/>
    <w:rsid w:val="00B5017C"/>
    <w:rsid w:val="00B77893"/>
    <w:rsid w:val="00B878EA"/>
    <w:rsid w:val="00B920D6"/>
    <w:rsid w:val="00B94952"/>
    <w:rsid w:val="00B94D33"/>
    <w:rsid w:val="00BB005B"/>
    <w:rsid w:val="00BB57B5"/>
    <w:rsid w:val="00BC0FB0"/>
    <w:rsid w:val="00BD6F5C"/>
    <w:rsid w:val="00BE10C8"/>
    <w:rsid w:val="00BE144A"/>
    <w:rsid w:val="00BE44C8"/>
    <w:rsid w:val="00BF120E"/>
    <w:rsid w:val="00BF2A03"/>
    <w:rsid w:val="00BF2CA9"/>
    <w:rsid w:val="00BF475D"/>
    <w:rsid w:val="00C04F0F"/>
    <w:rsid w:val="00C12127"/>
    <w:rsid w:val="00C1369E"/>
    <w:rsid w:val="00C32665"/>
    <w:rsid w:val="00C33669"/>
    <w:rsid w:val="00C33F3F"/>
    <w:rsid w:val="00C36DF3"/>
    <w:rsid w:val="00C61013"/>
    <w:rsid w:val="00C767D9"/>
    <w:rsid w:val="00C9172C"/>
    <w:rsid w:val="00C92637"/>
    <w:rsid w:val="00C95B93"/>
    <w:rsid w:val="00CD1D37"/>
    <w:rsid w:val="00CD4A23"/>
    <w:rsid w:val="00CD6C24"/>
    <w:rsid w:val="00CE12EB"/>
    <w:rsid w:val="00CE23C3"/>
    <w:rsid w:val="00CE7304"/>
    <w:rsid w:val="00CF6D53"/>
    <w:rsid w:val="00D14B68"/>
    <w:rsid w:val="00D200DC"/>
    <w:rsid w:val="00D208C0"/>
    <w:rsid w:val="00D4238F"/>
    <w:rsid w:val="00D723E6"/>
    <w:rsid w:val="00D76DC2"/>
    <w:rsid w:val="00D86849"/>
    <w:rsid w:val="00DC36A5"/>
    <w:rsid w:val="00DC4567"/>
    <w:rsid w:val="00DD1962"/>
    <w:rsid w:val="00DE36FB"/>
    <w:rsid w:val="00DF0CA5"/>
    <w:rsid w:val="00DF5E9E"/>
    <w:rsid w:val="00E043B8"/>
    <w:rsid w:val="00E1779C"/>
    <w:rsid w:val="00E25543"/>
    <w:rsid w:val="00E31EDF"/>
    <w:rsid w:val="00E32F14"/>
    <w:rsid w:val="00E35158"/>
    <w:rsid w:val="00E40610"/>
    <w:rsid w:val="00E46F4D"/>
    <w:rsid w:val="00E70DF5"/>
    <w:rsid w:val="00E7310F"/>
    <w:rsid w:val="00E86373"/>
    <w:rsid w:val="00E91EA2"/>
    <w:rsid w:val="00ED0C5B"/>
    <w:rsid w:val="00EE03D1"/>
    <w:rsid w:val="00EE5E0F"/>
    <w:rsid w:val="00F01DA6"/>
    <w:rsid w:val="00F17671"/>
    <w:rsid w:val="00F22950"/>
    <w:rsid w:val="00F261C1"/>
    <w:rsid w:val="00F26226"/>
    <w:rsid w:val="00F268AE"/>
    <w:rsid w:val="00F41392"/>
    <w:rsid w:val="00F42C62"/>
    <w:rsid w:val="00F4494D"/>
    <w:rsid w:val="00F5244F"/>
    <w:rsid w:val="00F52CD2"/>
    <w:rsid w:val="00F542E3"/>
    <w:rsid w:val="00F7268F"/>
    <w:rsid w:val="00F771FF"/>
    <w:rsid w:val="00F840D6"/>
    <w:rsid w:val="00F855F4"/>
    <w:rsid w:val="00F956D7"/>
    <w:rsid w:val="00F968A9"/>
    <w:rsid w:val="00FB511E"/>
    <w:rsid w:val="00FB604F"/>
    <w:rsid w:val="00FC1845"/>
    <w:rsid w:val="00FC3081"/>
    <w:rsid w:val="00FC310D"/>
    <w:rsid w:val="00FC53C3"/>
    <w:rsid w:val="00FC540F"/>
    <w:rsid w:val="00FD002C"/>
    <w:rsid w:val="00FD6002"/>
    <w:rsid w:val="00FD6EC2"/>
    <w:rsid w:val="00FE22A4"/>
    <w:rsid w:val="00FF5A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998683"/>
  <w15:chartTrackingRefBased/>
  <w15:docId w15:val="{CA6E5F7D-8CFD-4F2C-8558-71A7936CD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08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A4F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4F9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C70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C704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057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26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ron.com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weforum.org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chart" Target="charts/chart1.xml"/><Relationship Id="rId11" Type="http://schemas.openxmlformats.org/officeDocument/2006/relationships/theme" Target="theme/theme1.xml"/><Relationship Id="rId5" Type="http://schemas.openxmlformats.org/officeDocument/2006/relationships/image" Target="media/image1.jp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scribbr.com/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Impact of Virtual Learning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5"/>
          <c:order val="5"/>
          <c:spPr>
            <a:solidFill>
              <a:schemeClr val="accent6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Knowledge of virtual learning</c:v>
                </c:pt>
                <c:pt idx="1">
                  <c:v>Useful to study subjects online </c:v>
                </c:pt>
                <c:pt idx="2">
                  <c:v>1-3 hours of virtual learning per week </c:v>
                </c:pt>
                <c:pt idx="3">
                  <c:v>Use of Moodle few times a week </c:v>
                </c:pt>
                <c:pt idx="4">
                  <c:v>Satisfied of studying online at University Trinity Saint David </c:v>
                </c:pt>
                <c:pt idx="5">
                  <c:v>Very Good Rate of Virtual Learning at University Trinity Saint David </c:v>
                </c:pt>
              </c:strCache>
            </c:strRef>
          </c:cat>
          <c:val>
            <c:numRef>
              <c:f>Sheet1!$G$2:$G$7</c:f>
              <c:numCache>
                <c:formatCode>General</c:formatCode>
                <c:ptCount val="6"/>
                <c:pt idx="0">
                  <c:v>15</c:v>
                </c:pt>
                <c:pt idx="2">
                  <c:v>12</c:v>
                </c:pt>
                <c:pt idx="3">
                  <c:v>13</c:v>
                </c:pt>
                <c:pt idx="4">
                  <c:v>12</c:v>
                </c:pt>
                <c:pt idx="5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C1F-43D5-B432-FD6DFEF390DB}"/>
            </c:ext>
          </c:extLst>
        </c:ser>
        <c:ser>
          <c:idx val="7"/>
          <c:order val="7"/>
          <c:spPr>
            <a:solidFill>
              <a:schemeClr val="accent2">
                <a:lumMod val="60000"/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Knowledge of virtual learning</c:v>
                </c:pt>
                <c:pt idx="1">
                  <c:v>Useful to study subjects online </c:v>
                </c:pt>
                <c:pt idx="2">
                  <c:v>1-3 hours of virtual learning per week </c:v>
                </c:pt>
                <c:pt idx="3">
                  <c:v>Use of Moodle few times a week </c:v>
                </c:pt>
                <c:pt idx="4">
                  <c:v>Satisfied of studying online at University Trinity Saint David </c:v>
                </c:pt>
                <c:pt idx="5">
                  <c:v>Very Good Rate of Virtual Learning at University Trinity Saint David </c:v>
                </c:pt>
              </c:strCache>
            </c:strRef>
          </c:cat>
          <c:val>
            <c:numRef>
              <c:f>Sheet1!$I$2:$I$7</c:f>
              <c:numCache>
                <c:formatCode>General</c:formatCode>
                <c:ptCount val="6"/>
                <c:pt idx="1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C1F-43D5-B432-FD6DFEF390DB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322741087"/>
        <c:axId val="320442975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spPr>
                  <a:solidFill>
                    <a:schemeClr val="accent1"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numRef>
                    <c:extLst>
                      <c:ext uri="{02D57815-91ED-43cb-92C2-25804820EDAC}">
                        <c15:formulaRef>
                          <c15:sqref>Sheet1!$B$3:$J$3</c15:sqref>
                        </c15:formulaRef>
                      </c:ext>
                    </c:extLst>
                    <c:numCache>
                      <c:formatCode>General</c:formatCode>
                      <c:ptCount val="9"/>
                      <c:pt idx="7">
                        <c:v>6</c:v>
                      </c:pt>
                    </c:numCache>
                  </c:numRef>
                </c:cat>
                <c:val>
                  <c:numRef>
                    <c:extLst>
                      <c:ext uri="{02D57815-91ED-43cb-92C2-25804820EDAC}">
                        <c15:formulaRef>
                          <c15:sqref>Sheet1!$B$2:$J$2</c15:sqref>
                        </c15:formulaRef>
                      </c:ext>
                    </c:extLst>
                    <c:numCache>
                      <c:formatCode>General</c:formatCode>
                      <c:ptCount val="9"/>
                      <c:pt idx="5">
                        <c:v>15</c:v>
                      </c:pt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EC1F-43D5-B432-FD6DFEF390DB}"/>
                  </c:ext>
                </c:extLst>
              </c15:ser>
            </c15:filteredBarSeries>
            <c15:filteredBarSeries>
              <c15:ser>
                <c:idx val="1"/>
                <c:order val="1"/>
                <c:spPr>
                  <a:solidFill>
                    <a:schemeClr val="accent2"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Sheet1!$B$5:$J$5</c15:sqref>
                        </c15:formulaRef>
                      </c:ext>
                    </c:extLst>
                    <c:numCache>
                      <c:formatCode>General</c:formatCode>
                      <c:ptCount val="9"/>
                      <c:pt idx="5">
                        <c:v>13</c:v>
                      </c:pt>
                    </c:numCache>
                  </c:num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Sheet1!$B$4:$J$4</c15:sqref>
                        </c15:formulaRef>
                      </c:ext>
                    </c:extLst>
                    <c:numCache>
                      <c:formatCode>General</c:formatCode>
                      <c:ptCount val="9"/>
                      <c:pt idx="5">
                        <c:v>12</c:v>
                      </c:pt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EC1F-43D5-B432-FD6DFEF390DB}"/>
                  </c:ext>
                </c:extLst>
              </c15:ser>
            </c15:filteredBarSeries>
            <c15:filteredBarSeries>
              <c15:ser>
                <c:idx val="2"/>
                <c:order val="2"/>
                <c:spPr>
                  <a:solidFill>
                    <a:schemeClr val="accent3"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Sheet1!$B$7:$J$7</c15:sqref>
                        </c15:formulaRef>
                      </c:ext>
                    </c:extLst>
                    <c:numCache>
                      <c:formatCode>General</c:formatCode>
                      <c:ptCount val="9"/>
                      <c:pt idx="5">
                        <c:v>10</c:v>
                      </c:pt>
                    </c:numCache>
                  </c:num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Sheet1!$B$6:$J$6</c15:sqref>
                        </c15:formulaRef>
                      </c:ext>
                    </c:extLst>
                    <c:numCache>
                      <c:formatCode>General</c:formatCode>
                      <c:ptCount val="9"/>
                      <c:pt idx="5">
                        <c:v>12</c:v>
                      </c:pt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EC1F-43D5-B432-FD6DFEF390DB}"/>
                  </c:ext>
                </c:extLst>
              </c15:ser>
            </c15:filteredBarSeries>
            <c15:filteredBarSeries>
              <c15:ser>
                <c:idx val="3"/>
                <c:order val="3"/>
                <c:spPr>
                  <a:solidFill>
                    <a:schemeClr val="accent4"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Sheet1!$A$2:$A$7</c15:sqref>
                        </c15:formulaRef>
                      </c:ext>
                    </c:extLst>
                    <c:strCache>
                      <c:ptCount val="6"/>
                      <c:pt idx="0">
                        <c:v>Knowledge of virtual learning</c:v>
                      </c:pt>
                      <c:pt idx="1">
                        <c:v>Useful to study subjects online </c:v>
                      </c:pt>
                      <c:pt idx="2">
                        <c:v>1-3 hours of virtual learning per week </c:v>
                      </c:pt>
                      <c:pt idx="3">
                        <c:v>Use of Moodle few times a week </c:v>
                      </c:pt>
                      <c:pt idx="4">
                        <c:v>Satisfied of studying online at University Trinity Saint David </c:v>
                      </c:pt>
                      <c:pt idx="5">
                        <c:v>Very Good Rate of Virtual Learning at University Trinity Saint David 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Sheet1!$E$2:$E$7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EC1F-43D5-B432-FD6DFEF390DB}"/>
                  </c:ext>
                </c:extLst>
              </c15:ser>
            </c15:filteredBarSeries>
            <c15:filteredBarSeries>
              <c15:ser>
                <c:idx val="4"/>
                <c:order val="4"/>
                <c:spPr>
                  <a:solidFill>
                    <a:schemeClr val="accent5"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Sheet1!$A$2:$A$7</c15:sqref>
                        </c15:formulaRef>
                      </c:ext>
                    </c:extLst>
                    <c:strCache>
                      <c:ptCount val="6"/>
                      <c:pt idx="0">
                        <c:v>Knowledge of virtual learning</c:v>
                      </c:pt>
                      <c:pt idx="1">
                        <c:v>Useful to study subjects online </c:v>
                      </c:pt>
                      <c:pt idx="2">
                        <c:v>1-3 hours of virtual learning per week </c:v>
                      </c:pt>
                      <c:pt idx="3">
                        <c:v>Use of Moodle few times a week </c:v>
                      </c:pt>
                      <c:pt idx="4">
                        <c:v>Satisfied of studying online at University Trinity Saint David </c:v>
                      </c:pt>
                      <c:pt idx="5">
                        <c:v>Very Good Rate of Virtual Learning at University Trinity Saint David 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Sheet1!$F$2:$F$7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EC1F-43D5-B432-FD6DFEF390DB}"/>
                  </c:ext>
                </c:extLst>
              </c15:ser>
            </c15:filteredBarSeries>
            <c15:filteredBarSeries>
              <c15:ser>
                <c:idx val="6"/>
                <c:order val="6"/>
                <c:spPr>
                  <a:solidFill>
                    <a:schemeClr val="accent1">
                      <a:lumMod val="60000"/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Sheet1!$A$2:$A$7</c15:sqref>
                        </c15:formulaRef>
                      </c:ext>
                    </c:extLst>
                    <c:strCache>
                      <c:ptCount val="6"/>
                      <c:pt idx="0">
                        <c:v>Knowledge of virtual learning</c:v>
                      </c:pt>
                      <c:pt idx="1">
                        <c:v>Useful to study subjects online </c:v>
                      </c:pt>
                      <c:pt idx="2">
                        <c:v>1-3 hours of virtual learning per week </c:v>
                      </c:pt>
                      <c:pt idx="3">
                        <c:v>Use of Moodle few times a week </c:v>
                      </c:pt>
                      <c:pt idx="4">
                        <c:v>Satisfied of studying online at University Trinity Saint David </c:v>
                      </c:pt>
                      <c:pt idx="5">
                        <c:v>Very Good Rate of Virtual Learning at University Trinity Saint David 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Sheet1!$H$2:$H$7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EC1F-43D5-B432-FD6DFEF390DB}"/>
                  </c:ext>
                </c:extLst>
              </c15:ser>
            </c15:filteredBarSeries>
            <c15:filteredBarSeries>
              <c15:ser>
                <c:idx val="8"/>
                <c:order val="8"/>
                <c:spPr>
                  <a:solidFill>
                    <a:schemeClr val="accent3">
                      <a:lumMod val="60000"/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Sheet1!$A$2:$A$7</c15:sqref>
                        </c15:formulaRef>
                      </c:ext>
                    </c:extLst>
                    <c:strCache>
                      <c:ptCount val="6"/>
                      <c:pt idx="0">
                        <c:v>Knowledge of virtual learning</c:v>
                      </c:pt>
                      <c:pt idx="1">
                        <c:v>Useful to study subjects online </c:v>
                      </c:pt>
                      <c:pt idx="2">
                        <c:v>1-3 hours of virtual learning per week </c:v>
                      </c:pt>
                      <c:pt idx="3">
                        <c:v>Use of Moodle few times a week </c:v>
                      </c:pt>
                      <c:pt idx="4">
                        <c:v>Satisfied of studying online at University Trinity Saint David </c:v>
                      </c:pt>
                      <c:pt idx="5">
                        <c:v>Very Good Rate of Virtual Learning at University Trinity Saint David 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Sheet1!$J$2:$J$7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EC1F-43D5-B432-FD6DFEF390DB}"/>
                  </c:ext>
                </c:extLst>
              </c15:ser>
            </c15:filteredBarSeries>
          </c:ext>
        </c:extLst>
      </c:barChart>
      <c:catAx>
        <c:axId val="322741087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20442975"/>
        <c:crosses val="autoZero"/>
        <c:auto val="1"/>
        <c:lblAlgn val="ctr"/>
        <c:lblOffset val="100"/>
        <c:noMultiLvlLbl val="0"/>
      </c:catAx>
      <c:valAx>
        <c:axId val="320442975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2274108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7A83DA-035E-4661-BC38-6A248EC187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2900</TotalTime>
  <Pages>10</Pages>
  <Words>1660</Words>
  <Characters>9466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Andreea Leoca</dc:creator>
  <cp:keywords/>
  <dc:description/>
  <cp:lastModifiedBy>Alina Andreea Leoca</cp:lastModifiedBy>
  <cp:revision>315</cp:revision>
  <dcterms:created xsi:type="dcterms:W3CDTF">2020-08-29T14:34:00Z</dcterms:created>
  <dcterms:modified xsi:type="dcterms:W3CDTF">2020-08-31T22:17:00Z</dcterms:modified>
</cp:coreProperties>
</file>