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B95495" w:rsidRDefault="066E225B" w14:paraId="2C078E63" w14:textId="749DF202">
      <w:r>
        <w:t>Research on Best Data Recovery Tool on the Market?</w:t>
      </w:r>
    </w:p>
    <w:p w:rsidR="1229B0E7" w:rsidP="63E29EF3" w:rsidRDefault="1229B0E7" w14:paraId="07C9377F" w14:textId="4F2832D4">
      <w:pPr>
        <w:rPr/>
      </w:pPr>
      <w:r w:rsidR="1229B0E7">
        <w:rPr/>
        <w:t xml:space="preserve">According to, </w:t>
      </w:r>
      <w:sdt>
        <w:sdtPr>
          <w:id w:val="1799329876"/>
          <w:citation/>
          <w:placeholder>
            <w:docPart w:val="DefaultPlaceholder_1081868574"/>
          </w:placeholder>
        </w:sdtPr>
        <w:sdtContent>
          <w:r w:rsidR="006154FA">
            <w:fldChar w:fldCharType="begin"/>
          </w:r>
          <w:r w:rsidR="006154FA">
            <w:rPr>
              <w:lang w:val="en-GB"/>
            </w:rPr>
            <w:instrText xml:space="preserve"> CITATION TimNA \l 2057 </w:instrText>
          </w:r>
          <w:r w:rsidR="006154FA">
            <w:fldChar w:fldCharType="separate"/>
          </w:r>
          <w:r w:rsidRPr="006154FA" w:rsidR="006154FA">
            <w:rPr>
              <w:noProof/>
              <w:lang w:val="en-GB"/>
            </w:rPr>
            <w:t>[1]</w:t>
          </w:r>
          <w:r w:rsidR="006154FA">
            <w:fldChar w:fldCharType="end"/>
          </w:r>
        </w:sdtContent>
      </w:sdt>
      <w:r w:rsidR="006154FA">
        <w:rPr/>
        <w:t xml:space="preserve"> the best data recovery tool on the market is </w:t>
      </w:r>
      <w:r w:rsidR="008B301B">
        <w:rPr/>
        <w:t>Recuva</w:t>
      </w:r>
      <w:r w:rsidR="00214485">
        <w:rPr/>
        <w:t xml:space="preserve">. This is because it </w:t>
      </w:r>
      <w:r w:rsidR="002147DE">
        <w:rPr/>
        <w:t xml:space="preserve">is free and simple to use when compared to other </w:t>
      </w:r>
      <w:r w:rsidR="00E8577F">
        <w:rPr/>
        <w:t>tools. This is seen in the quote “</w:t>
      </w:r>
      <w:r w:rsidRPr="007E7A8B" w:rsidR="007E7A8B">
        <w:rPr/>
        <w:t>Recuva</w:t>
      </w:r>
      <w:r w:rsidRPr="007E7A8B" w:rsidR="007E7A8B">
        <w:rPr/>
        <w:t xml:space="preserve"> is the </w:t>
      </w:r>
      <w:r w:rsidRPr="007E7A8B" w:rsidR="007E7A8B">
        <w:rPr/>
        <w:t>very best</w:t>
      </w:r>
      <w:r w:rsidRPr="007E7A8B" w:rsidR="007E7A8B">
        <w:rPr/>
        <w:t xml:space="preserve"> free data recovery software tool available, </w:t>
      </w:r>
      <w:r w:rsidRPr="007E7A8B" w:rsidR="007E7A8B">
        <w:rPr/>
        <w:t>hands down</w:t>
      </w:r>
      <w:r w:rsidRPr="007E7A8B" w:rsidR="007E7A8B">
        <w:rPr/>
        <w:t xml:space="preserve">. </w:t>
      </w:r>
      <w:r w:rsidRPr="007E7A8B" w:rsidR="007E7A8B">
        <w:rPr/>
        <w:t>It's</w:t>
      </w:r>
      <w:r w:rsidRPr="007E7A8B" w:rsidR="007E7A8B">
        <w:rPr/>
        <w:t xml:space="preserve"> </w:t>
      </w:r>
      <w:r w:rsidRPr="007E7A8B" w:rsidR="007E7A8B">
        <w:rPr/>
        <w:t>very easy</w:t>
      </w:r>
      <w:r w:rsidRPr="007E7A8B" w:rsidR="007E7A8B">
        <w:rPr/>
        <w:t xml:space="preserve"> to </w:t>
      </w:r>
      <w:r w:rsidRPr="007E7A8B" w:rsidR="007E7A8B">
        <w:rPr/>
        <w:t>use, but</w:t>
      </w:r>
      <w:r w:rsidRPr="007E7A8B" w:rsidR="007E7A8B">
        <w:rPr/>
        <w:t xml:space="preserve"> has many optional advanced features as well.</w:t>
      </w:r>
      <w:r w:rsidR="007E7A8B">
        <w:rPr/>
        <w:t>”.</w:t>
      </w:r>
    </w:p>
    <w:p w:rsidR="77314E59" w:rsidP="77314E59" w:rsidRDefault="77314E59" w14:paraId="255A8E15" w14:textId="5799305F">
      <w:pPr>
        <w:pStyle w:val="Normal"/>
        <w:rPr/>
      </w:pPr>
    </w:p>
    <w:p w:rsidR="77314E59" w:rsidP="77314E59" w:rsidRDefault="77314E59" w14:paraId="76586E9B" w14:textId="401F43B4">
      <w:pPr>
        <w:pStyle w:val="Normal"/>
        <w:rPr/>
      </w:pPr>
    </w:p>
    <w:p w:rsidR="77314E59" w:rsidP="77314E59" w:rsidRDefault="77314E59" w14:paraId="2A8B3E3D" w14:textId="201E84E0">
      <w:pPr>
        <w:pStyle w:val="Normal"/>
        <w:rPr/>
      </w:pPr>
    </w:p>
    <w:p w:rsidR="3B6BFE91" w:rsidP="77314E59" w:rsidRDefault="3B6BFE91" w14:paraId="2C5F2C69" w14:textId="1CCE33AB">
      <w:pPr>
        <w:pStyle w:val="Normal"/>
        <w:rPr/>
      </w:pPr>
      <w:r w:rsidR="3B6BFE91">
        <w:rPr/>
        <w:t xml:space="preserve">Attempted file recovery using </w:t>
      </w:r>
      <w:r w:rsidR="3B6BFE91">
        <w:rPr/>
        <w:t>easeUS</w:t>
      </w:r>
      <w:r w:rsidR="3B6BFE91">
        <w:rPr/>
        <w:t xml:space="preserve"> data </w:t>
      </w:r>
      <w:r w:rsidR="383196D2">
        <w:rPr/>
        <w:t>recovery</w:t>
      </w:r>
      <w:r w:rsidR="3B6BFE91">
        <w:rPr/>
        <w:t xml:space="preserve"> tool mentioned in task </w:t>
      </w:r>
      <w:r w:rsidR="684E5435">
        <w:rPr/>
        <w:t>brief</w:t>
      </w:r>
      <w:r w:rsidR="73AA4D5E">
        <w:rPr/>
        <w:t xml:space="preserve">. </w:t>
      </w:r>
      <w:r w:rsidR="2DE19C18">
        <w:rPr/>
        <w:t>The free</w:t>
      </w:r>
      <w:r w:rsidR="73AA4D5E">
        <w:rPr/>
        <w:t xml:space="preserve"> trial version only allows for a scan to be completed. To download recovered files a membership must be </w:t>
      </w:r>
      <w:r w:rsidR="73AA4D5E">
        <w:rPr/>
        <w:t>purchased</w:t>
      </w:r>
      <w:r w:rsidR="4E9A9E03">
        <w:rPr/>
        <w:t xml:space="preserve">. The scan was completed and knowledge of how to use the service has been learned from looking at the instructions step by step. </w:t>
      </w:r>
      <w:r w:rsidR="3C59000E">
        <w:rPr/>
        <w:t xml:space="preserve">An alternative tool </w:t>
      </w:r>
      <w:r w:rsidR="3C59000E">
        <w:rPr/>
        <w:t>Recuva</w:t>
      </w:r>
      <w:r w:rsidR="3C59000E">
        <w:rPr/>
        <w:t xml:space="preserve"> mentioned above had a free version available for installation which was used as well.</w:t>
      </w:r>
    </w:p>
    <w:p w:rsidR="3B6BFE91" w:rsidP="77314E59" w:rsidRDefault="3B6BFE91" w14:paraId="73BCE555" w14:textId="61CC17E5">
      <w:pPr>
        <w:pStyle w:val="Normal"/>
        <w:rPr/>
      </w:pPr>
      <w:r w:rsidR="3B6BFE91">
        <w:drawing>
          <wp:inline wp14:editId="5D22EB83" wp14:anchorId="3CEEA11B">
            <wp:extent cx="4572000" cy="3248025"/>
            <wp:effectExtent l="0" t="0" r="0" b="0"/>
            <wp:docPr id="5408402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2600dbc4854e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314E59" w:rsidP="77314E59" w:rsidRDefault="77314E59" w14:paraId="25C5B888" w14:textId="1E674D7E">
      <w:pPr>
        <w:pStyle w:val="Normal"/>
        <w:rPr/>
      </w:pPr>
    </w:p>
    <w:sectPr w:rsidR="1229B0E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54D835"/>
    <w:rsid w:val="00214485"/>
    <w:rsid w:val="002147DE"/>
    <w:rsid w:val="006154FA"/>
    <w:rsid w:val="007E7A8B"/>
    <w:rsid w:val="008B301B"/>
    <w:rsid w:val="008F483A"/>
    <w:rsid w:val="00B95495"/>
    <w:rsid w:val="00E8577F"/>
    <w:rsid w:val="066E225B"/>
    <w:rsid w:val="1229B0E7"/>
    <w:rsid w:val="2DE19C18"/>
    <w:rsid w:val="30186B53"/>
    <w:rsid w:val="383196D2"/>
    <w:rsid w:val="3B6BFE91"/>
    <w:rsid w:val="3C59000E"/>
    <w:rsid w:val="4E9A9E03"/>
    <w:rsid w:val="5A1CA003"/>
    <w:rsid w:val="60A3FB85"/>
    <w:rsid w:val="6354D835"/>
    <w:rsid w:val="63E29EF3"/>
    <w:rsid w:val="684E5435"/>
    <w:rsid w:val="73AA4D5E"/>
    <w:rsid w:val="77314E59"/>
    <w:rsid w:val="77ECB549"/>
    <w:rsid w:val="789D5EB1"/>
    <w:rsid w:val="7A39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4D835"/>
  <w15:chartTrackingRefBased/>
  <w15:docId w15:val="{D9853580-C140-4269-A587-FA0C093D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4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image" Target="/media/image.png" Id="Rac2600dbc4854e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TimNA</b:Tag>
    <b:SourceType>InternetSite</b:SourceType>
    <b:Guid>{777DDAE5-F7FE-4F94-8B58-D7A869F40462}</b:Guid>
    <b:Author>
      <b:Author>
        <b:NameList>
          <b:Person>
            <b:Last>Fisher</b:Last>
            <b:First>Tim</b:First>
          </b:Person>
        </b:NameList>
      </b:Author>
    </b:Author>
    <b:Title>The 21 Best Free Data Recovery Software Tools of 2024</b:Title>
    <b:ProductionCompany>LifeWire </b:ProductionCompany>
    <b:Year>N/A</b:Year>
    <b:Month>N/A</b:Month>
    <b:Day>N/A</b:Day>
    <b:YearAccessed>2024</b:YearAccessed>
    <b:MonthAccessed>March</b:MonthAccessed>
    <b:DayAccessed>18</b:DayAccessed>
    <b:URL>https://www.lifewire.com/free-data-recovery-software-tools-2622893#:~:text=Recuva%20is%20the%20very%20best,optional%20advanced%20features%20as%20well.</b:URL>
    <b:RefOrder>1</b:RefOrder>
  </b:Source>
</b:Sources>
</file>

<file path=customXml/itemProps1.xml><?xml version="1.0" encoding="utf-8"?>
<ds:datastoreItem xmlns:ds="http://schemas.openxmlformats.org/officeDocument/2006/customXml" ds:itemID="{9B9DEA16-C443-4986-9655-2044851EE33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Kian Harper-Evans (2204995)</dc:creator>
  <keywords/>
  <dc:description/>
  <lastModifiedBy>Kian Harper-Evans (2204995)</lastModifiedBy>
  <revision>8</revision>
  <dcterms:created xsi:type="dcterms:W3CDTF">2024-03-18T12:50:00.0000000Z</dcterms:created>
  <dcterms:modified xsi:type="dcterms:W3CDTF">2024-03-18T14:58:41.4175710Z</dcterms:modified>
</coreProperties>
</file>