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A92713" w14:textId="689B64BF" w:rsidR="00534253" w:rsidRDefault="00164644" w:rsidP="00164644">
      <w:pPr>
        <w:pStyle w:val="Heading1"/>
        <w:ind w:left="720"/>
        <w:rPr>
          <w:sz w:val="72"/>
          <w:szCs w:val="72"/>
        </w:rPr>
      </w:pPr>
      <w:r>
        <w:rPr>
          <w:sz w:val="72"/>
          <w:szCs w:val="72"/>
        </w:rPr>
        <w:t xml:space="preserve">  </w:t>
      </w:r>
      <w:r w:rsidRPr="00164644">
        <w:rPr>
          <w:sz w:val="72"/>
          <w:szCs w:val="72"/>
        </w:rPr>
        <w:t>Bike Frame Manufacture</w:t>
      </w:r>
    </w:p>
    <w:p w14:paraId="2C74D41F" w14:textId="624FB485" w:rsidR="00164644" w:rsidRDefault="00164644" w:rsidP="00164644">
      <w:r>
        <w:rPr>
          <w:noProof/>
        </w:rPr>
        <w:drawing>
          <wp:inline distT="0" distB="0" distL="0" distR="0" wp14:anchorId="47773206" wp14:editId="3EA530D8">
            <wp:extent cx="5731510" cy="3015556"/>
            <wp:effectExtent l="0" t="0" r="2540" b="0"/>
            <wp:docPr id="1" name="Picture 1" descr="Image result for bizarre bike frame manufa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izarre bike frame manufactur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015556"/>
                    </a:xfrm>
                    <a:prstGeom prst="rect">
                      <a:avLst/>
                    </a:prstGeom>
                    <a:noFill/>
                    <a:ln>
                      <a:noFill/>
                    </a:ln>
                  </pic:spPr>
                </pic:pic>
              </a:graphicData>
            </a:graphic>
          </wp:inline>
        </w:drawing>
      </w:r>
    </w:p>
    <w:p w14:paraId="26CD3B4B" w14:textId="117AC8AE" w:rsidR="00164644" w:rsidRDefault="00164644" w:rsidP="00164644">
      <w:pPr>
        <w:rPr>
          <w:i/>
          <w:sz w:val="18"/>
          <w:szCs w:val="18"/>
        </w:rPr>
      </w:pPr>
      <w:r w:rsidRPr="00164644">
        <w:rPr>
          <w:i/>
          <w:sz w:val="18"/>
          <w:szCs w:val="18"/>
        </w:rPr>
        <w:t>(Cdn.road.cc, 2018)</w:t>
      </w:r>
    </w:p>
    <w:p w14:paraId="2E7171FC" w14:textId="512EA1EB" w:rsidR="00164644" w:rsidRDefault="00164644" w:rsidP="00164644">
      <w:pPr>
        <w:rPr>
          <w:i/>
          <w:sz w:val="18"/>
          <w:szCs w:val="18"/>
        </w:rPr>
      </w:pPr>
    </w:p>
    <w:p w14:paraId="05069841" w14:textId="77777777" w:rsidR="00164644" w:rsidRPr="00164644" w:rsidRDefault="00164644" w:rsidP="00164644">
      <w:pPr>
        <w:rPr>
          <w:i/>
          <w:sz w:val="18"/>
          <w:szCs w:val="18"/>
        </w:rPr>
      </w:pPr>
    </w:p>
    <w:p w14:paraId="53E836CE" w14:textId="0E8B4FA3" w:rsidR="00164644" w:rsidRPr="00164644" w:rsidRDefault="00164644" w:rsidP="00164644">
      <w:pPr>
        <w:pStyle w:val="Heading2"/>
      </w:pPr>
      <w:r>
        <w:tab/>
      </w:r>
      <w:r>
        <w:tab/>
        <w:t>A technical report</w:t>
      </w:r>
    </w:p>
    <w:p w14:paraId="1527FB75" w14:textId="6E1F5A74" w:rsidR="00164644" w:rsidRDefault="00164644" w:rsidP="00164644">
      <w:pPr>
        <w:pStyle w:val="Heading2"/>
      </w:pPr>
      <w:r>
        <w:tab/>
      </w:r>
      <w:r>
        <w:tab/>
        <w:t>By Jason Evans</w:t>
      </w:r>
    </w:p>
    <w:p w14:paraId="43DE0821" w14:textId="690BADF5" w:rsidR="00164644" w:rsidRDefault="00164644" w:rsidP="00164644">
      <w:pPr>
        <w:pStyle w:val="Heading2"/>
      </w:pPr>
      <w:r>
        <w:tab/>
      </w:r>
      <w:r>
        <w:tab/>
        <w:t xml:space="preserve">Student </w:t>
      </w:r>
      <w:proofErr w:type="gramStart"/>
      <w:r>
        <w:t>number:-</w:t>
      </w:r>
      <w:proofErr w:type="gramEnd"/>
      <w:r>
        <w:t>1706645</w:t>
      </w:r>
    </w:p>
    <w:p w14:paraId="001D80A0" w14:textId="06DC2DD4" w:rsidR="00164644" w:rsidRDefault="00164644" w:rsidP="00164644"/>
    <w:p w14:paraId="47D6DE3B" w14:textId="191858D7" w:rsidR="00164644" w:rsidRDefault="00164644" w:rsidP="00164644"/>
    <w:p w14:paraId="5614EB5F" w14:textId="7B968F59" w:rsidR="00164644" w:rsidRDefault="00164644" w:rsidP="00164644"/>
    <w:p w14:paraId="5A06427D" w14:textId="3D31AAAC" w:rsidR="00164644" w:rsidRDefault="00164644" w:rsidP="00164644"/>
    <w:p w14:paraId="356D6C97" w14:textId="41EBAA1B" w:rsidR="00164644" w:rsidRDefault="00164644" w:rsidP="00164644"/>
    <w:p w14:paraId="08E9B211" w14:textId="0860EB01" w:rsidR="00164644" w:rsidRDefault="00164644" w:rsidP="00164644"/>
    <w:p w14:paraId="09243B04" w14:textId="4DF8BE07" w:rsidR="00164644" w:rsidRDefault="00164644" w:rsidP="00164644"/>
    <w:p w14:paraId="5A9EE783" w14:textId="1D2465AF" w:rsidR="00164644" w:rsidRDefault="00164644" w:rsidP="00164644"/>
    <w:p w14:paraId="185D9CEE" w14:textId="5A5A0C55" w:rsidR="00164644" w:rsidRDefault="00164644" w:rsidP="00164644"/>
    <w:p w14:paraId="4B9809B8" w14:textId="22B9C6D1" w:rsidR="00164644" w:rsidRDefault="00164644" w:rsidP="00164644"/>
    <w:p w14:paraId="412E3D31" w14:textId="25EE5459" w:rsidR="00164644" w:rsidRDefault="00164644" w:rsidP="00164644"/>
    <w:p w14:paraId="4326A21D" w14:textId="3C260CD3" w:rsidR="00164644" w:rsidRDefault="00164644" w:rsidP="00164644"/>
    <w:p w14:paraId="1AC6CFC6" w14:textId="1C3B4796" w:rsidR="00164644" w:rsidRDefault="00164644" w:rsidP="00164644">
      <w:pPr>
        <w:pStyle w:val="Heading1"/>
        <w:rPr>
          <w:sz w:val="40"/>
          <w:szCs w:val="40"/>
        </w:rPr>
      </w:pPr>
      <w:r w:rsidRPr="00164644">
        <w:rPr>
          <w:sz w:val="40"/>
          <w:szCs w:val="40"/>
        </w:rPr>
        <w:lastRenderedPageBreak/>
        <w:t>Contents</w:t>
      </w:r>
    </w:p>
    <w:p w14:paraId="2935FB38" w14:textId="77777777" w:rsidR="00164644" w:rsidRPr="00164644" w:rsidRDefault="00164644" w:rsidP="00164644"/>
    <w:p w14:paraId="0D012AD5" w14:textId="16F34FE3" w:rsidR="00164644" w:rsidRDefault="00164644" w:rsidP="00164644">
      <w:pPr>
        <w:pStyle w:val="Heading2"/>
      </w:pPr>
      <w:r>
        <w:tab/>
        <w:t>1.Introduction</w:t>
      </w:r>
    </w:p>
    <w:p w14:paraId="0F4C8851" w14:textId="1E69963D" w:rsidR="00164644" w:rsidRDefault="00164644" w:rsidP="00164644">
      <w:r>
        <w:tab/>
      </w:r>
    </w:p>
    <w:p w14:paraId="53B569CA" w14:textId="76A1BC63" w:rsidR="00164644" w:rsidRDefault="00164644" w:rsidP="00164644">
      <w:pPr>
        <w:pStyle w:val="Heading2"/>
      </w:pPr>
      <w:r>
        <w:tab/>
        <w:t>2.The history of the bike</w:t>
      </w:r>
    </w:p>
    <w:p w14:paraId="35C51BA6" w14:textId="65C2888B" w:rsidR="00164644" w:rsidRDefault="00164644" w:rsidP="00164644"/>
    <w:p w14:paraId="72FD2325" w14:textId="0666AB7B" w:rsidR="00164644" w:rsidRDefault="00164644" w:rsidP="00164644">
      <w:pPr>
        <w:pStyle w:val="Heading2"/>
      </w:pPr>
      <w:r>
        <w:tab/>
        <w:t>3.</w:t>
      </w:r>
      <w:r w:rsidR="000E306C">
        <w:t>Manufacturing materials</w:t>
      </w:r>
    </w:p>
    <w:p w14:paraId="0BEFE5F6" w14:textId="0D55BB07" w:rsidR="000E306C" w:rsidRDefault="000E306C" w:rsidP="000E306C"/>
    <w:p w14:paraId="2CF4B8E9" w14:textId="7B1EA103" w:rsidR="000E306C" w:rsidRDefault="000E306C" w:rsidP="000E306C">
      <w:pPr>
        <w:pStyle w:val="Heading2"/>
      </w:pPr>
      <w:r>
        <w:tab/>
        <w:t>4.Manufacturing methods</w:t>
      </w:r>
    </w:p>
    <w:p w14:paraId="3EAD16B0" w14:textId="114C21C0" w:rsidR="000E306C" w:rsidRDefault="000E306C" w:rsidP="000E306C"/>
    <w:p w14:paraId="30B784FD" w14:textId="0F4F42B2" w:rsidR="000E306C" w:rsidRDefault="000E306C" w:rsidP="000E306C">
      <w:pPr>
        <w:pStyle w:val="Heading2"/>
      </w:pPr>
      <w:r>
        <w:tab/>
        <w:t>5.Conclusion</w:t>
      </w:r>
    </w:p>
    <w:p w14:paraId="6EBE6D9E" w14:textId="1A804721" w:rsidR="000E306C" w:rsidRDefault="000E306C" w:rsidP="000E306C"/>
    <w:p w14:paraId="463572DD" w14:textId="6CDA1BBA" w:rsidR="000E306C" w:rsidRPr="000E306C" w:rsidRDefault="000E306C" w:rsidP="000E306C">
      <w:pPr>
        <w:pStyle w:val="Heading2"/>
      </w:pPr>
      <w:r>
        <w:tab/>
        <w:t>6.References</w:t>
      </w:r>
    </w:p>
    <w:p w14:paraId="1C29C0EC" w14:textId="08DAD6FC" w:rsidR="00164644" w:rsidRDefault="00164644" w:rsidP="00164644"/>
    <w:p w14:paraId="4E762C55" w14:textId="6113F66F" w:rsidR="00164644" w:rsidRDefault="00164644" w:rsidP="00164644">
      <w:pPr>
        <w:pStyle w:val="Heading1"/>
      </w:pPr>
    </w:p>
    <w:p w14:paraId="55E1F463" w14:textId="586961AA" w:rsidR="000E306C" w:rsidRDefault="000E306C" w:rsidP="000E306C"/>
    <w:p w14:paraId="5DD49F95" w14:textId="40FAF564" w:rsidR="000E306C" w:rsidRDefault="000E306C" w:rsidP="000E306C"/>
    <w:p w14:paraId="76A4C422" w14:textId="2A053F25" w:rsidR="000E306C" w:rsidRDefault="000E306C" w:rsidP="000E306C"/>
    <w:p w14:paraId="26542C69" w14:textId="063873F1" w:rsidR="000E306C" w:rsidRDefault="000E306C" w:rsidP="000E306C"/>
    <w:p w14:paraId="3EC49614" w14:textId="16BE5995" w:rsidR="000E306C" w:rsidRDefault="000E306C" w:rsidP="000E306C"/>
    <w:p w14:paraId="1F7F5437" w14:textId="72CE8676" w:rsidR="000E306C" w:rsidRDefault="000E306C" w:rsidP="000E306C"/>
    <w:p w14:paraId="78095DD1" w14:textId="1A610BFF" w:rsidR="000E306C" w:rsidRDefault="000E306C" w:rsidP="000E306C"/>
    <w:p w14:paraId="1815ECDD" w14:textId="1C2C88BE" w:rsidR="000E306C" w:rsidRDefault="000E306C" w:rsidP="000E306C"/>
    <w:p w14:paraId="7386AC2C" w14:textId="10881B4F" w:rsidR="000E306C" w:rsidRDefault="000E306C" w:rsidP="000E306C"/>
    <w:p w14:paraId="508C5AF9" w14:textId="338AE1EB" w:rsidR="000E306C" w:rsidRDefault="000E306C" w:rsidP="000E306C"/>
    <w:p w14:paraId="7209B794" w14:textId="79D4A658" w:rsidR="000E306C" w:rsidRDefault="000E306C" w:rsidP="000E306C"/>
    <w:p w14:paraId="6DFE684A" w14:textId="53F3D57E" w:rsidR="000E306C" w:rsidRDefault="000E306C" w:rsidP="000E306C"/>
    <w:p w14:paraId="4C52314B" w14:textId="0839E104" w:rsidR="000E306C" w:rsidRDefault="000E306C" w:rsidP="000E306C"/>
    <w:p w14:paraId="2F7A16F8" w14:textId="79CFEAA0" w:rsidR="000E306C" w:rsidRDefault="000E306C" w:rsidP="000E306C"/>
    <w:p w14:paraId="386907B8" w14:textId="3059E09B" w:rsidR="000E306C" w:rsidRDefault="000E306C" w:rsidP="000E306C"/>
    <w:p w14:paraId="030A6E15" w14:textId="422DD1F4" w:rsidR="000E306C" w:rsidRDefault="000E306C" w:rsidP="000E306C"/>
    <w:p w14:paraId="75757579" w14:textId="36289E71" w:rsidR="000E306C" w:rsidRDefault="000E306C" w:rsidP="000E306C"/>
    <w:p w14:paraId="4F5315B7" w14:textId="7D2B5CAB" w:rsidR="000E306C" w:rsidRDefault="000E306C" w:rsidP="000E306C">
      <w:pPr>
        <w:pStyle w:val="Heading1"/>
        <w:rPr>
          <w:sz w:val="40"/>
          <w:szCs w:val="40"/>
        </w:rPr>
      </w:pPr>
      <w:r>
        <w:rPr>
          <w:sz w:val="40"/>
          <w:szCs w:val="40"/>
        </w:rPr>
        <w:lastRenderedPageBreak/>
        <w:t>1.</w:t>
      </w:r>
      <w:r w:rsidRPr="000E306C">
        <w:rPr>
          <w:sz w:val="40"/>
          <w:szCs w:val="40"/>
        </w:rPr>
        <w:t>Introduction</w:t>
      </w:r>
    </w:p>
    <w:p w14:paraId="746A101B" w14:textId="1C037D83" w:rsidR="000E306C" w:rsidRDefault="000E306C" w:rsidP="000E306C">
      <w:r>
        <w:tab/>
      </w:r>
    </w:p>
    <w:p w14:paraId="4CF2D8D1" w14:textId="1B41AA02" w:rsidR="000E306C" w:rsidRDefault="000E306C" w:rsidP="000E306C">
      <w:r>
        <w:tab/>
        <w:t xml:space="preserve">The aim of this technical report is to demonstrate </w:t>
      </w:r>
      <w:r w:rsidR="00BC1899">
        <w:t>several</w:t>
      </w:r>
      <w:r>
        <w:t xml:space="preserve"> different materials and </w:t>
      </w:r>
      <w:r w:rsidR="00BC1899">
        <w:t xml:space="preserve">several different </w:t>
      </w:r>
      <w:r>
        <w:t>manufacturing methods for building bikes.</w:t>
      </w:r>
      <w:r w:rsidR="00BC1899">
        <w:t xml:space="preserve"> The report will also</w:t>
      </w:r>
      <w:r>
        <w:t xml:space="preserve"> include a brief history of the bike</w:t>
      </w:r>
      <w:r w:rsidR="00BC1899">
        <w:t>. Included</w:t>
      </w:r>
      <w:r>
        <w:t xml:space="preserve"> within this report a suitable material and method</w:t>
      </w:r>
      <w:r w:rsidR="00BC1899">
        <w:t xml:space="preserve"> will be established for the construction of the bike frame with sound reasoning behind both, method and material.</w:t>
      </w:r>
    </w:p>
    <w:p w14:paraId="4123C81F" w14:textId="14C12C59" w:rsidR="00BC1899" w:rsidRDefault="00BC1899" w:rsidP="000E306C"/>
    <w:p w14:paraId="51CF1910" w14:textId="09C5BC5A" w:rsidR="00BC1899" w:rsidRDefault="00BC1899" w:rsidP="00BC1899">
      <w:pPr>
        <w:pStyle w:val="Heading1"/>
        <w:rPr>
          <w:sz w:val="40"/>
          <w:szCs w:val="40"/>
        </w:rPr>
      </w:pPr>
      <w:r w:rsidRPr="00BC1899">
        <w:rPr>
          <w:sz w:val="40"/>
          <w:szCs w:val="40"/>
        </w:rPr>
        <w:t>2.The history of the bike</w:t>
      </w:r>
    </w:p>
    <w:p w14:paraId="01D78BAF" w14:textId="45167AE3" w:rsidR="00BC1899" w:rsidRDefault="00BC1899" w:rsidP="00BC1899"/>
    <w:p w14:paraId="7160B4C5" w14:textId="77777777" w:rsidR="00C90A82" w:rsidRDefault="00BC1899" w:rsidP="00BC1899">
      <w:r>
        <w:tab/>
      </w:r>
      <w:r w:rsidR="00E8467D">
        <w:t xml:space="preserve">In 1817 a man by the name of </w:t>
      </w:r>
      <w:r w:rsidR="00E8467D" w:rsidRPr="00E8467D">
        <w:t xml:space="preserve">Karl Friedrich Christian Ludwig Freiherr </w:t>
      </w:r>
      <w:proofErr w:type="spellStart"/>
      <w:r w:rsidR="00E8467D" w:rsidRPr="00E8467D">
        <w:t>Drais</w:t>
      </w:r>
      <w:proofErr w:type="spellEnd"/>
      <w:r w:rsidR="00E8467D" w:rsidRPr="00E8467D">
        <w:t xml:space="preserve"> von </w:t>
      </w:r>
      <w:proofErr w:type="spellStart"/>
      <w:r w:rsidR="00E8467D" w:rsidRPr="00E8467D">
        <w:t>Sauerbronn</w:t>
      </w:r>
      <w:proofErr w:type="spellEnd"/>
      <w:r w:rsidR="00E8467D">
        <w:t xml:space="preserve"> or Baron Karl </w:t>
      </w:r>
      <w:proofErr w:type="spellStart"/>
      <w:r w:rsidR="00E8467D">
        <w:t>Drais</w:t>
      </w:r>
      <w:proofErr w:type="spellEnd"/>
      <w:r w:rsidR="00E8467D">
        <w:t xml:space="preserve"> as he is more commonly known, invented a device called the “</w:t>
      </w:r>
      <w:proofErr w:type="spellStart"/>
      <w:r w:rsidR="00E8467D">
        <w:t>Laufmaschine</w:t>
      </w:r>
      <w:proofErr w:type="spellEnd"/>
      <w:r w:rsidR="00E8467D">
        <w:t xml:space="preserve">” (running machine). There were two wheels in line but no drivetrain there was a seat and rudimentary steering with what could be described as handlebars. </w:t>
      </w:r>
    </w:p>
    <w:p w14:paraId="3C3E4B9D" w14:textId="0FEC2554" w:rsidR="00C90A82" w:rsidRDefault="00420AE2" w:rsidP="00BC1899">
      <w:r>
        <w:rPr>
          <w:noProof/>
        </w:rPr>
        <w:drawing>
          <wp:inline distT="0" distB="0" distL="0" distR="0" wp14:anchorId="04C66142" wp14:editId="2FC0503F">
            <wp:extent cx="4572000" cy="3914775"/>
            <wp:effectExtent l="0" t="0" r="0" b="9525"/>
            <wp:docPr id="2" name="Picture 2" descr="Image result for karl drais bi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karl drais bik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72000" cy="3914775"/>
                    </a:xfrm>
                    <a:prstGeom prst="rect">
                      <a:avLst/>
                    </a:prstGeom>
                    <a:noFill/>
                    <a:ln>
                      <a:noFill/>
                    </a:ln>
                  </pic:spPr>
                </pic:pic>
              </a:graphicData>
            </a:graphic>
          </wp:inline>
        </w:drawing>
      </w:r>
    </w:p>
    <w:p w14:paraId="0B116537" w14:textId="77777777" w:rsidR="00C90A82" w:rsidRPr="00C90A82" w:rsidRDefault="00C90A82" w:rsidP="00C90A82">
      <w:pPr>
        <w:ind w:firstLine="720"/>
        <w:rPr>
          <w:i/>
          <w:sz w:val="18"/>
          <w:szCs w:val="18"/>
        </w:rPr>
      </w:pPr>
      <w:r w:rsidRPr="00C90A82">
        <w:rPr>
          <w:i/>
          <w:sz w:val="18"/>
          <w:szCs w:val="18"/>
        </w:rPr>
        <w:t>(Cdn.shopify.com, 2018).</w:t>
      </w:r>
    </w:p>
    <w:p w14:paraId="711AEFC7" w14:textId="77777777" w:rsidR="00C90A82" w:rsidRDefault="00C90A82" w:rsidP="00C90A82">
      <w:pPr>
        <w:ind w:firstLine="720"/>
      </w:pPr>
    </w:p>
    <w:p w14:paraId="0A7526CB" w14:textId="156D1B77" w:rsidR="00BC1899" w:rsidRDefault="00E8467D" w:rsidP="00C90A82">
      <w:pPr>
        <w:ind w:firstLine="720"/>
      </w:pPr>
      <w:r>
        <w:t>Yes, he had taken the very first step on the road that leads to what we know today as the bicycle. It didn’t last very long as it was quite heavy</w:t>
      </w:r>
      <w:r w:rsidR="00420AE2">
        <w:t xml:space="preserve">, it weighed about fifty pounds (22.6796 kilograms), not only that but it was quite difficult to ride. No sooner had it hit the streets it disappeared from </w:t>
      </w:r>
      <w:proofErr w:type="gramStart"/>
      <w:r w:rsidR="00420AE2">
        <w:t>the majority of</w:t>
      </w:r>
      <w:proofErr w:type="gramEnd"/>
      <w:r w:rsidR="00420AE2">
        <w:t xml:space="preserve"> European streets, a big concern was safety as there were no brakes and the streets around the time were in terrible condition, so riders rode on the pavement. </w:t>
      </w:r>
      <w:r w:rsidR="00420AE2">
        <w:lastRenderedPageBreak/>
        <w:t>Collisions with pedestrians were commonplace and the public throughout Europe were quite hostile towards this precursor to the bicycle</w:t>
      </w:r>
      <w:r w:rsidR="005E0735">
        <w:t xml:space="preserve"> </w:t>
      </w:r>
      <w:r w:rsidR="005E0735" w:rsidRPr="005E0735">
        <w:t>(Historyofinformation.com, 2018)</w:t>
      </w:r>
    </w:p>
    <w:p w14:paraId="0F2F2B4A" w14:textId="53C4A72E" w:rsidR="00CE185C" w:rsidRDefault="00CE185C" w:rsidP="00C90A82">
      <w:pPr>
        <w:ind w:firstLine="720"/>
      </w:pPr>
      <w:r>
        <w:t>A few decades later, there is much debate over who took the next step in the creation of the bicycle. Firstly</w:t>
      </w:r>
      <w:r w:rsidR="007F00A7">
        <w:t>,</w:t>
      </w:r>
      <w:r>
        <w:t xml:space="preserve"> there was a man called </w:t>
      </w:r>
      <w:r w:rsidR="00B1508B">
        <w:t>K</w:t>
      </w:r>
      <w:r>
        <w:t>irkpatrick Mac</w:t>
      </w:r>
      <w:r w:rsidR="00B1508B">
        <w:t>M</w:t>
      </w:r>
      <w:r>
        <w:t xml:space="preserve">illan, a </w:t>
      </w:r>
      <w:r w:rsidR="00955328">
        <w:t>blacksmith from Scotland</w:t>
      </w:r>
      <w:r w:rsidR="007F00A7">
        <w:t>. I</w:t>
      </w:r>
      <w:r w:rsidR="00955328">
        <w:t xml:space="preserve">t is said that </w:t>
      </w:r>
      <w:r w:rsidR="007F00A7">
        <w:t>he had invented a rear wheel drive</w:t>
      </w:r>
      <w:r w:rsidR="000F1D03">
        <w:t>,</w:t>
      </w:r>
      <w:r w:rsidR="007F00A7">
        <w:t xml:space="preserve"> </w:t>
      </w:r>
      <w:r w:rsidR="000F1D03">
        <w:t>like</w:t>
      </w:r>
      <w:r w:rsidR="007F00A7">
        <w:t xml:space="preserve"> that of a steam locomotive, with two treadles </w:t>
      </w:r>
      <w:r w:rsidR="000F1D03">
        <w:t>that were connected by rods to cranks on the rear wheels. However, there is no reliable evidence to corroborate these claims. The next candidate is an organ builder</w:t>
      </w:r>
      <w:r w:rsidR="00B1508B">
        <w:t>, carpenter and musical instrument maker,</w:t>
      </w:r>
      <w:r w:rsidR="000F1D03">
        <w:t xml:space="preserve"> by the name of Philip Moritz Fischer</w:t>
      </w:r>
      <w:r w:rsidR="00B1508B">
        <w:t xml:space="preserve">, in contrast to MacMillan, Fischer’s bike has been proved without a shadow of a doubt. Fischer attached crank arms and pedals to the front wheel hub, along with a rudimentary brake system off a wagon. There is some controversy as to when he invented it though, it is </w:t>
      </w:r>
      <w:r w:rsidR="00466E61">
        <w:t>said to be 1853</w:t>
      </w:r>
      <w:r w:rsidR="008D5322">
        <w:t xml:space="preserve"> or 1855</w:t>
      </w:r>
      <w:r w:rsidR="00466E61">
        <w:t xml:space="preserve"> that he invented it but, because it was not released to the public this date is highly controversial as it</w:t>
      </w:r>
      <w:r w:rsidR="00A63C1E">
        <w:t xml:space="preserve"> was not patented and is not documented in a conventional way. Th</w:t>
      </w:r>
      <w:r w:rsidR="008D5322">
        <w:t>e</w:t>
      </w:r>
      <w:r w:rsidR="00A63C1E">
        <w:t xml:space="preserve"> first person to put a patent on attaching pedals to the wheel hub was </w:t>
      </w:r>
      <w:r w:rsidR="008D5322">
        <w:t xml:space="preserve">Pierre </w:t>
      </w:r>
      <w:proofErr w:type="spellStart"/>
      <w:r w:rsidR="008D5322">
        <w:t>Lallament</w:t>
      </w:r>
      <w:proofErr w:type="spellEnd"/>
      <w:r w:rsidR="005E0735">
        <w:t xml:space="preserve">. Unable to get any success from his home town with his bicycle design he moved to Paris where he met the Olivier brothers (Rene, Marius and </w:t>
      </w:r>
      <w:proofErr w:type="spellStart"/>
      <w:r w:rsidR="005E0735">
        <w:t>Aime</w:t>
      </w:r>
      <w:proofErr w:type="spellEnd"/>
      <w:r w:rsidR="005E0735">
        <w:t>) and Pierre Michaux. These people are responsible for creating the first factory to mass produce bikes, all made of wood, they were called velo</w:t>
      </w:r>
      <w:r w:rsidR="002A7BDB">
        <w:t>c</w:t>
      </w:r>
      <w:r w:rsidR="005E0735">
        <w:t>ipede</w:t>
      </w:r>
      <w:r w:rsidR="002A7BDB">
        <w:t>s,</w:t>
      </w:r>
      <w:r w:rsidR="005E0735">
        <w:t xml:space="preserve"> more commonly known as boneshakers because of the discomfort you would get from riding down a cobbled street </w:t>
      </w:r>
      <w:r w:rsidR="002A7BDB" w:rsidRPr="002A7BDB">
        <w:t>(Bicyclehistory.net, 2018)</w:t>
      </w:r>
    </w:p>
    <w:p w14:paraId="684962E1" w14:textId="6A693042" w:rsidR="002A7BDB" w:rsidRDefault="002A7BDB" w:rsidP="00C90A82">
      <w:pPr>
        <w:ind w:firstLine="720"/>
      </w:pPr>
      <w:r>
        <w:t xml:space="preserve">The 1870’s was the next big step with the introduction of the big front wheel so one rotation would take you a lot further, with rubber tyres instead of steel this was a much smoother ride than the boneshaker. More advancements came over the next one hundred and </w:t>
      </w:r>
      <w:r w:rsidR="00D306CF">
        <w:t>twenty-six</w:t>
      </w:r>
      <w:r>
        <w:t xml:space="preserve"> years, including but not limited to: pneumatic tyres, </w:t>
      </w:r>
      <w:r w:rsidR="00D306CF">
        <w:t xml:space="preserve">metal frames, </w:t>
      </w:r>
      <w:r>
        <w:t xml:space="preserve">metal chain, thinner tyres, lighter frames and </w:t>
      </w:r>
      <w:r w:rsidR="00D306CF">
        <w:t>bikes made specific to requirements (road bike layout for the road mountain bikes for off-road etc)</w:t>
      </w:r>
      <w:r>
        <w:t xml:space="preserve"> to name but a few</w:t>
      </w:r>
      <w:r w:rsidRPr="002A7BDB">
        <w:t xml:space="preserve"> (Iml.jou.ufl.edu, 2018)</w:t>
      </w:r>
      <w:r>
        <w:t>.</w:t>
      </w:r>
    </w:p>
    <w:p w14:paraId="30B4556B" w14:textId="113DB627" w:rsidR="00D306CF" w:rsidRDefault="00D306CF" w:rsidP="00C90A82">
      <w:pPr>
        <w:ind w:firstLine="720"/>
      </w:pPr>
    </w:p>
    <w:p w14:paraId="0781A633" w14:textId="19D82238" w:rsidR="00D306CF" w:rsidRDefault="00D306CF" w:rsidP="00D306CF">
      <w:pPr>
        <w:pStyle w:val="Heading1"/>
        <w:rPr>
          <w:sz w:val="40"/>
          <w:szCs w:val="40"/>
        </w:rPr>
      </w:pPr>
      <w:r w:rsidRPr="00D306CF">
        <w:rPr>
          <w:sz w:val="40"/>
          <w:szCs w:val="40"/>
        </w:rPr>
        <w:t>3.Manufacturing Materials</w:t>
      </w:r>
    </w:p>
    <w:p w14:paraId="13A57977" w14:textId="5D7F259A" w:rsidR="00D306CF" w:rsidRDefault="00D306CF" w:rsidP="00D306CF">
      <w:r>
        <w:tab/>
      </w:r>
    </w:p>
    <w:p w14:paraId="71D27962" w14:textId="42BE18C8" w:rsidR="00D306CF" w:rsidRDefault="00D306CF" w:rsidP="00D306CF">
      <w:r>
        <w:tab/>
        <w:t xml:space="preserve">Bike frames can be constructed from numerous different materials, not limited to just metals or carbon fibre. As mentioned earlier the earliest forms of bike were created out of wood with wheels that looked like wagon wheels. Where as modern frames are made of composites like carbon fibre, or maybe steel or aluminium. The properties of these materials </w:t>
      </w:r>
      <w:proofErr w:type="gramStart"/>
      <w:r>
        <w:t>differs</w:t>
      </w:r>
      <w:proofErr w:type="gramEnd"/>
      <w:r>
        <w:t xml:space="preserve"> quite a lot and the each have their pro’s and con’s. </w:t>
      </w:r>
    </w:p>
    <w:p w14:paraId="28D983B0" w14:textId="3E48CD22" w:rsidR="00E54341" w:rsidRDefault="00D306CF" w:rsidP="00E54341">
      <w:pPr>
        <w:pStyle w:val="Heading2"/>
      </w:pPr>
      <w:r>
        <w:tab/>
      </w:r>
      <w:r w:rsidR="00E54341">
        <w:t>Steel</w:t>
      </w:r>
    </w:p>
    <w:p w14:paraId="11C98135" w14:textId="1449E0D7" w:rsidR="00D306CF" w:rsidRDefault="00D306CF" w:rsidP="00E54341">
      <w:pPr>
        <w:ind w:firstLine="720"/>
      </w:pPr>
      <w:r>
        <w:t>Steel</w:t>
      </w:r>
      <w:r w:rsidR="00C2481B">
        <w:t>’s Pro’s-Steel is relatively cheap and easy, as a raw material the costs are almost negligible (less than one pound per kg of steel). With high grade steel the ride comfort and quality are outstanding, and it is very durable unlikely to snap if it does bend. Even if it does break then it would be relatively easy to repair</w:t>
      </w:r>
      <w:r w:rsidR="00DC6B2C">
        <w:t xml:space="preserve"> or recycle.</w:t>
      </w:r>
    </w:p>
    <w:p w14:paraId="775309A2" w14:textId="0EDBD734" w:rsidR="00C2481B" w:rsidRDefault="00C2481B" w:rsidP="00D306CF">
      <w:r>
        <w:tab/>
        <w:t>Steel’s con’s- Steel is heavy probably the heaviest material currently in use in the bike manufacturing industry</w:t>
      </w:r>
      <w:r w:rsidR="00E54341">
        <w:t>, it would be hard to mould steel without compromising its structural integrity so aerodynamics on a tubular frame are an issue. If not made correctly or too light or if the steel is of poor quality, then the frame can be overly flexible and finally it rusts which again could lead to structural problems.</w:t>
      </w:r>
    </w:p>
    <w:p w14:paraId="22DBA1E9" w14:textId="0E0ACE1C" w:rsidR="00E54341" w:rsidRDefault="00E54341" w:rsidP="00E54341">
      <w:pPr>
        <w:pStyle w:val="Heading2"/>
      </w:pPr>
      <w:r>
        <w:lastRenderedPageBreak/>
        <w:tab/>
        <w:t>Aluminium</w:t>
      </w:r>
    </w:p>
    <w:p w14:paraId="404EEEF3" w14:textId="4204A6D3" w:rsidR="00E54341" w:rsidRDefault="00E54341" w:rsidP="00E54341">
      <w:r>
        <w:tab/>
        <w:t xml:space="preserve">Aluminium’s pro’s- Super light-weight frames can be made from </w:t>
      </w:r>
      <w:r w:rsidR="005B0B32">
        <w:t>aluminium, it is also cheap and easy to mass produce with a lot of stiffness so there would be great transference of power. It is also quite a durable material, so it would be quite tough</w:t>
      </w:r>
      <w:r w:rsidR="00DC6B2C">
        <w:t>. Aluminium can also be recycled.</w:t>
      </w:r>
    </w:p>
    <w:p w14:paraId="37313E71" w14:textId="77777777" w:rsidR="005B0B32" w:rsidRDefault="005B0B32" w:rsidP="00E54341">
      <w:r>
        <w:tab/>
        <w:t>Aluminium’s con’s- Aluminium doesn’t always react well with carbon fibre so it could corrode, it would weaken over time, it is hard to repair and finally due to the stiffness it could be an unpleasant ride.</w:t>
      </w:r>
    </w:p>
    <w:p w14:paraId="53BB8B84" w14:textId="77777777" w:rsidR="005B0B32" w:rsidRDefault="005B0B32" w:rsidP="00E54341"/>
    <w:p w14:paraId="2BE4E88D" w14:textId="77777777" w:rsidR="005B0B32" w:rsidRDefault="005B0B32" w:rsidP="005B0B32">
      <w:pPr>
        <w:pStyle w:val="Heading2"/>
      </w:pPr>
      <w:r>
        <w:tab/>
        <w:t>Carbon Fibre</w:t>
      </w:r>
    </w:p>
    <w:p w14:paraId="1569D901" w14:textId="6E95E8D8" w:rsidR="005B0B32" w:rsidRDefault="005B0B32" w:rsidP="005B0B32">
      <w:r>
        <w:tab/>
        <w:t xml:space="preserve">Carbon fibre’s pro’s-  Carbon fibre can be moulded to almost any </w:t>
      </w:r>
      <w:r w:rsidR="007A393E">
        <w:t>shape,</w:t>
      </w:r>
      <w:r>
        <w:t xml:space="preserve"> so aerodynamics would never be an issue</w:t>
      </w:r>
      <w:r w:rsidR="00DC6B2C">
        <w:t xml:space="preserve">. It also has an incredibly high tensile strength and considering how light it it’s the strength to weight ratio is outstanding. Carbon fibre doesn’t </w:t>
      </w:r>
      <w:r w:rsidR="007A393E">
        <w:t>corrode,</w:t>
      </w:r>
      <w:r w:rsidR="00DC6B2C">
        <w:t xml:space="preserve"> and every part of the ride comfort or stiffness can be controlled during the manufacturing process depending on what is required.</w:t>
      </w:r>
      <w:r>
        <w:tab/>
      </w:r>
    </w:p>
    <w:p w14:paraId="52F33AA7" w14:textId="70466A00" w:rsidR="00DC6B2C" w:rsidRDefault="00DC6B2C" w:rsidP="005B0B32">
      <w:r>
        <w:tab/>
        <w:t>Carbon fibre’s con’s- Carbon fibre is incredibly hard to repair, it is also very expensive scratches or cuts that can affect structural integrity could potentially cause a part to break without warning, perhaps following a crash or something similar. The quality could also vary wildly if the lay up is done correctly or not</w:t>
      </w:r>
      <w:r w:rsidR="007A393E">
        <w:t>, if not done correctly then this could lead to a catastrophic failure</w:t>
      </w:r>
      <w:r>
        <w:t xml:space="preserve">. One of the biggest drawbacks is that once carbon fibre has fulfilled its usefulness it </w:t>
      </w:r>
      <w:proofErr w:type="spellStart"/>
      <w:r>
        <w:t>can not</w:t>
      </w:r>
      <w:proofErr w:type="spellEnd"/>
      <w:r>
        <w:t xml:space="preserve"> be recycled.</w:t>
      </w:r>
    </w:p>
    <w:p w14:paraId="56724F70" w14:textId="12B00EF0" w:rsidR="00DC6B2C" w:rsidRDefault="00DC6B2C" w:rsidP="005B0B32">
      <w:r>
        <w:tab/>
      </w:r>
    </w:p>
    <w:p w14:paraId="41A9ACBC" w14:textId="66DED8FF" w:rsidR="00DC6B2C" w:rsidRDefault="00DC6B2C" w:rsidP="00DC6B2C">
      <w:pPr>
        <w:pStyle w:val="Heading2"/>
      </w:pPr>
      <w:r>
        <w:tab/>
        <w:t>Titanium</w:t>
      </w:r>
    </w:p>
    <w:p w14:paraId="0E37ABEC" w14:textId="35156857" w:rsidR="00DC6B2C" w:rsidRPr="00DC6B2C" w:rsidRDefault="00DC6B2C" w:rsidP="00DC6B2C">
      <w:r>
        <w:tab/>
        <w:t xml:space="preserve">Titanium’s Pro’s- Titanium </w:t>
      </w:r>
      <w:r w:rsidR="000450F0">
        <w:t>is used for armour plating in military vehicles so it is quite literally bomb proof</w:t>
      </w:r>
      <w:r w:rsidR="00CC08E9">
        <w:t>,</w:t>
      </w:r>
      <w:r w:rsidR="000450F0">
        <w:t xml:space="preserve"> and rust proof and</w:t>
      </w:r>
      <w:r w:rsidR="00CC08E9">
        <w:t xml:space="preserve"> it has</w:t>
      </w:r>
      <w:r w:rsidR="000450F0">
        <w:t xml:space="preserve"> a high resistance to metal fatigue. Titanium has a very good strength to weight ratio and has a very nice ride quality, close to that of steel</w:t>
      </w:r>
      <w:r w:rsidR="00CC08E9">
        <w:t xml:space="preserve"> in-fact</w:t>
      </w:r>
      <w:r w:rsidR="000450F0">
        <w:t>.</w:t>
      </w:r>
    </w:p>
    <w:p w14:paraId="3F896AC2" w14:textId="2D971170" w:rsidR="00C90A82" w:rsidRDefault="00CC08E9" w:rsidP="00C90A82">
      <w:pPr>
        <w:ind w:firstLine="720"/>
      </w:pPr>
      <w:r>
        <w:t>Titanium’s Con’s- Titanium is another very expensive material, the manufacturing process is quite expensive too involving intensive labour and a skilled frame builder. Titanium is also quite hard to repair and finally sometimes the light-weight frames can seem to be too flexible</w:t>
      </w:r>
      <w:r w:rsidR="00B41C1D" w:rsidRPr="00B41C1D">
        <w:t xml:space="preserve"> (British Cycling, 2018)</w:t>
      </w:r>
      <w:r>
        <w:t>.</w:t>
      </w:r>
    </w:p>
    <w:p w14:paraId="7B6F59AF" w14:textId="79D07719" w:rsidR="00CC08E9" w:rsidRDefault="00CC08E9" w:rsidP="00C90A82">
      <w:pPr>
        <w:ind w:firstLine="720"/>
      </w:pPr>
    </w:p>
    <w:p w14:paraId="4D75E2E8" w14:textId="644F4C8D" w:rsidR="00CC08E9" w:rsidRDefault="00B41C1D" w:rsidP="00CC08E9">
      <w:pPr>
        <w:pStyle w:val="Heading2"/>
        <w:ind w:firstLine="720"/>
      </w:pPr>
      <w:r>
        <w:t xml:space="preserve"> </w:t>
      </w:r>
      <w:r w:rsidR="00CC08E9">
        <w:t>Wood</w:t>
      </w:r>
    </w:p>
    <w:p w14:paraId="1EC40820" w14:textId="3CFAA27E" w:rsidR="00C90A82" w:rsidRDefault="007A393E" w:rsidP="00C90A82">
      <w:pPr>
        <w:ind w:firstLine="720"/>
      </w:pPr>
      <w:r>
        <w:t xml:space="preserve">  </w:t>
      </w:r>
      <w:r w:rsidR="00CC08E9">
        <w:t>Wood’s Pro’s-</w:t>
      </w:r>
      <w:r w:rsidR="00B41C1D">
        <w:t xml:space="preserve"> Wood is a very broad term for a material however certain woods are incredibly good at absorbing </w:t>
      </w:r>
      <w:r w:rsidR="001A1329">
        <w:t>vibrations,</w:t>
      </w:r>
      <w:r w:rsidR="00B41C1D">
        <w:t xml:space="preserve"> so it gives an incredibly smooth ride.</w:t>
      </w:r>
      <w:r w:rsidR="001A1329">
        <w:t xml:space="preserve"> As a material it can be incredibly cheap to acquire and can even be made quite cheaply too.</w:t>
      </w:r>
      <w:r w:rsidR="00B41C1D">
        <w:t xml:space="preserve"> </w:t>
      </w:r>
      <w:r w:rsidR="001A1329">
        <w:t>Wood can be quite mouldable, by that I mean a form of stiffness or rigidity can be incorporated into any frames design. Wood can give terrific durability and once it reaches the end of its useful life it can be recycled quite easily. Wood can also be crafted with some simple tools in a garden shed without the need for expensive welding equipment or 3D printers or harsh chemicals</w:t>
      </w:r>
      <w:r w:rsidRPr="007A393E">
        <w:t xml:space="preserve"> (Montgomery, 2018)</w:t>
      </w:r>
      <w:r w:rsidR="001A1329">
        <w:t xml:space="preserve">. </w:t>
      </w:r>
      <w:r w:rsidR="00B41C1D">
        <w:t xml:space="preserve"> </w:t>
      </w:r>
    </w:p>
    <w:p w14:paraId="1256F469" w14:textId="2CDB4554" w:rsidR="007A393E" w:rsidRDefault="007A393E" w:rsidP="007A393E">
      <w:pPr>
        <w:ind w:firstLine="720"/>
      </w:pPr>
      <w:r>
        <w:t xml:space="preserve">Wood’s Con’s- Wood, again as a broad term, has varying properties, it can be very light, it can be very heavy, it can be very weak or very strong, it can be water resistant or absorbent. This is one of the downfalls of wood is that it can be too unpredictable the correct wood would need to be </w:t>
      </w:r>
      <w:r>
        <w:lastRenderedPageBreak/>
        <w:t xml:space="preserve">chosen to have the correct durability and stiffness as well as the ride quality and flexibility that would be required. </w:t>
      </w:r>
      <w:r w:rsidR="00123B2F">
        <w:t>Grain direction and knots within the wood could also be an issue.</w:t>
      </w:r>
      <w:r>
        <w:t xml:space="preserve"> </w:t>
      </w:r>
    </w:p>
    <w:p w14:paraId="24A3BF62" w14:textId="1A41BB81" w:rsidR="007A393E" w:rsidRDefault="007A393E" w:rsidP="007A393E">
      <w:pPr>
        <w:pStyle w:val="Heading1"/>
      </w:pPr>
      <w:r>
        <w:t>4.Manufacturing methods</w:t>
      </w:r>
    </w:p>
    <w:p w14:paraId="6611DFD8" w14:textId="457E5CA0" w:rsidR="00C90A82" w:rsidRDefault="007A393E" w:rsidP="00C90A82">
      <w:pPr>
        <w:ind w:firstLine="720"/>
      </w:pPr>
      <w:r>
        <w:t xml:space="preserve"> </w:t>
      </w:r>
    </w:p>
    <w:p w14:paraId="56A4EACF" w14:textId="79171420" w:rsidR="005F6932" w:rsidRDefault="004C455D" w:rsidP="00757567">
      <w:pPr>
        <w:ind w:firstLine="720"/>
      </w:pPr>
      <w:r>
        <w:tab/>
      </w:r>
      <w:r w:rsidR="005F6932">
        <w:t xml:space="preserve">When making a bike frame there are numerous different methods that can be used depending on the materials that are going to be used. Metals can be bent or </w:t>
      </w:r>
      <w:r w:rsidR="00757567">
        <w:t>welded,</w:t>
      </w:r>
      <w:r w:rsidR="005F6932">
        <w:t xml:space="preserve"> and wood can be carved or even layered, carbon fibre has different ways in which it can be formed</w:t>
      </w:r>
      <w:r w:rsidR="00757567">
        <w:t xml:space="preserve">. Bike frames are made with a mainly tubular shape throughout, aluminium, steel and titanium tubes can all be bent to form the desired shape to reduce the need for too much welding. Carbon fibre and wood however are very different stories. For each part the is made </w:t>
      </w:r>
      <w:r w:rsidR="00C00A4B">
        <w:t>for</w:t>
      </w:r>
      <w:r w:rsidR="00757567">
        <w:t xml:space="preserve"> a carbon fibre bike a mo</w:t>
      </w:r>
      <w:r w:rsidR="00C00A4B">
        <w:t>u</w:t>
      </w:r>
      <w:r w:rsidR="00757567">
        <w:t>ld would need to be made the carbon fibre would be inserted, layered in the correct manner</w:t>
      </w:r>
      <w:r w:rsidR="00C00A4B">
        <w:t xml:space="preserve"> this is called the layup</w:t>
      </w:r>
      <w:r w:rsidR="00757567">
        <w:t xml:space="preserve">. </w:t>
      </w:r>
      <w:r w:rsidR="00C00A4B">
        <w:t xml:space="preserve">Wall thickness can be controlled quite easily though with the type of resin or the </w:t>
      </w:r>
      <w:proofErr w:type="gramStart"/>
      <w:r w:rsidR="00C00A4B">
        <w:t>amount</w:t>
      </w:r>
      <w:proofErr w:type="gramEnd"/>
      <w:r w:rsidR="00C00A4B">
        <w:t xml:space="preserve"> of layers included in the part</w:t>
      </w:r>
      <w:r w:rsidR="00C00A4B" w:rsidRPr="00C00A4B">
        <w:t xml:space="preserve"> (YouTube, 2018)</w:t>
      </w:r>
      <w:r w:rsidR="00C00A4B">
        <w:t xml:space="preserve">. </w:t>
      </w:r>
      <w:r w:rsidR="00757567">
        <w:t xml:space="preserve">By that I mean depending on the part that’s made the orientation of the fibres would need to be aligned in a different way otherwise the part would be useless if done incorrectly. </w:t>
      </w:r>
      <w:proofErr w:type="gramStart"/>
      <w:r w:rsidR="00123B2F">
        <w:t>Wood,</w:t>
      </w:r>
      <w:proofErr w:type="gramEnd"/>
      <w:r w:rsidR="00123B2F">
        <w:t xml:space="preserve"> also can’t be bent like metals</w:t>
      </w:r>
      <w:r w:rsidR="00C00A4B">
        <w:t>,</w:t>
      </w:r>
      <w:r w:rsidR="00123B2F">
        <w:t xml:space="preserve"> it can be built up in layers which can be bent to a certain extent. Through a process called glue lamination, using stock wood cut into thinner pieces set to a shape and glued together in many layers, a structure or frame can be built that can be stronger and may be lighter than the original wood that was used in the beginning</w:t>
      </w:r>
      <w:r w:rsidR="00123B2F" w:rsidRPr="00123B2F">
        <w:t xml:space="preserve"> (YouTube, 2018)</w:t>
      </w:r>
      <w:r w:rsidR="00123B2F">
        <w:t>.</w:t>
      </w:r>
    </w:p>
    <w:p w14:paraId="056C0305" w14:textId="1BBC7FCE" w:rsidR="00C00A4B" w:rsidRDefault="00C00A4B" w:rsidP="00757567">
      <w:pPr>
        <w:ind w:firstLine="720"/>
      </w:pPr>
    </w:p>
    <w:p w14:paraId="297FC306" w14:textId="334AC175" w:rsidR="00C00A4B" w:rsidRDefault="00C00A4B" w:rsidP="00C00A4B">
      <w:pPr>
        <w:pStyle w:val="Heading2"/>
        <w:rPr>
          <w:sz w:val="40"/>
          <w:szCs w:val="40"/>
        </w:rPr>
      </w:pPr>
      <w:r w:rsidRPr="00C00A4B">
        <w:rPr>
          <w:sz w:val="40"/>
          <w:szCs w:val="40"/>
        </w:rPr>
        <w:t>5.Conclusion</w:t>
      </w:r>
    </w:p>
    <w:p w14:paraId="55EC614C" w14:textId="2447AB04" w:rsidR="00C00A4B" w:rsidRPr="00C00A4B" w:rsidRDefault="00C00A4B" w:rsidP="00C00A4B">
      <w:r>
        <w:tab/>
        <w:t>When looking at the best course of action to follow in the construction of a bike frame there is one thing that really stands out, that is what happens after it is finished with. In that respect the wooden bike would be the better choice due to its durability and the fact that there are numerous companies already making wooden bikes, one of which has a lifetime warranty, says a lot really, with some engineering the wooden frame could be made that would last a lifetime. The process for this would be the lamination process as proven with carbon fibre layer would seem to be the key and if this can be achieved with wood we would have both a super light-weight and durable bike frame but it would also be greener for the environment dramatically reducing our carbon foot print and leaving a very good legacy for future generations.</w:t>
      </w:r>
      <w:bookmarkStart w:id="0" w:name="_GoBack"/>
      <w:bookmarkEnd w:id="0"/>
    </w:p>
    <w:p w14:paraId="2511C249" w14:textId="355722B7" w:rsidR="00C90A82" w:rsidRDefault="00C90A82" w:rsidP="00C90A82">
      <w:pPr>
        <w:ind w:firstLine="720"/>
      </w:pPr>
    </w:p>
    <w:p w14:paraId="6ADBA929" w14:textId="07F56C34" w:rsidR="00C90A82" w:rsidRDefault="00C90A82" w:rsidP="00C90A82">
      <w:pPr>
        <w:ind w:firstLine="720"/>
      </w:pPr>
    </w:p>
    <w:p w14:paraId="6D44C65A" w14:textId="027A6522" w:rsidR="00C90A82" w:rsidRDefault="00C90A82" w:rsidP="00C90A82">
      <w:pPr>
        <w:ind w:firstLine="720"/>
      </w:pPr>
    </w:p>
    <w:p w14:paraId="2C867556" w14:textId="3D502F9F" w:rsidR="00C90A82" w:rsidRDefault="00C90A82" w:rsidP="00C90A82">
      <w:pPr>
        <w:ind w:firstLine="720"/>
      </w:pPr>
    </w:p>
    <w:p w14:paraId="483FCD43" w14:textId="52B26FC3" w:rsidR="00C90A82" w:rsidRDefault="00C90A82" w:rsidP="00C90A82">
      <w:pPr>
        <w:ind w:firstLine="720"/>
      </w:pPr>
    </w:p>
    <w:p w14:paraId="22765F50" w14:textId="323340E0" w:rsidR="00C90A82" w:rsidRDefault="00C90A82" w:rsidP="00C90A82">
      <w:pPr>
        <w:ind w:firstLine="720"/>
      </w:pPr>
    </w:p>
    <w:p w14:paraId="734CAFC8" w14:textId="600086C3" w:rsidR="00C90A82" w:rsidRDefault="00C90A82" w:rsidP="00C90A82">
      <w:pPr>
        <w:ind w:firstLine="720"/>
      </w:pPr>
    </w:p>
    <w:p w14:paraId="0F3ED177" w14:textId="77F687E9" w:rsidR="00C90A82" w:rsidRDefault="00C90A82" w:rsidP="00C90A82">
      <w:pPr>
        <w:ind w:firstLine="720"/>
      </w:pPr>
    </w:p>
    <w:p w14:paraId="47C8F300" w14:textId="031F1C7F" w:rsidR="00C90A82" w:rsidRDefault="00C90A82" w:rsidP="00C90A82">
      <w:pPr>
        <w:ind w:firstLine="720"/>
      </w:pPr>
    </w:p>
    <w:p w14:paraId="5B94F147" w14:textId="7BF91306" w:rsidR="00C90A82" w:rsidRDefault="00C90A82" w:rsidP="00C90A82">
      <w:pPr>
        <w:ind w:firstLine="720"/>
      </w:pPr>
    </w:p>
    <w:p w14:paraId="1D5BC30B" w14:textId="64564C32" w:rsidR="00C90A82" w:rsidRDefault="00C90A82" w:rsidP="00C90A82">
      <w:pPr>
        <w:ind w:firstLine="720"/>
      </w:pPr>
    </w:p>
    <w:p w14:paraId="5DB5F3C7" w14:textId="2855FC6D" w:rsidR="00C90A82" w:rsidRDefault="00C90A82" w:rsidP="00C90A82">
      <w:pPr>
        <w:ind w:firstLine="720"/>
      </w:pPr>
    </w:p>
    <w:p w14:paraId="05C1A0FE" w14:textId="7049D702" w:rsidR="00C90A82" w:rsidRDefault="00C90A82" w:rsidP="00C90A82">
      <w:pPr>
        <w:ind w:firstLine="720"/>
      </w:pPr>
    </w:p>
    <w:p w14:paraId="5BCA6468" w14:textId="7E7ACD35" w:rsidR="00C90A82" w:rsidRDefault="00C90A82" w:rsidP="00C90A82">
      <w:pPr>
        <w:ind w:firstLine="720"/>
      </w:pPr>
    </w:p>
    <w:p w14:paraId="481F6BE1" w14:textId="787A79DE" w:rsidR="00C90A82" w:rsidRDefault="00C90A82" w:rsidP="00C90A82">
      <w:pPr>
        <w:ind w:firstLine="720"/>
      </w:pPr>
    </w:p>
    <w:p w14:paraId="0DA21F68" w14:textId="1F9B7FAC" w:rsidR="00C90A82" w:rsidRDefault="00C90A82" w:rsidP="00C90A82">
      <w:pPr>
        <w:ind w:firstLine="720"/>
      </w:pPr>
    </w:p>
    <w:p w14:paraId="2B7DA760" w14:textId="0E8AE911" w:rsidR="00C90A82" w:rsidRDefault="00C90A82" w:rsidP="00C90A82">
      <w:pPr>
        <w:ind w:firstLine="720"/>
      </w:pPr>
    </w:p>
    <w:p w14:paraId="021BE6D4" w14:textId="03730898" w:rsidR="00C90A82" w:rsidRDefault="00C90A82" w:rsidP="00C90A82">
      <w:pPr>
        <w:ind w:firstLine="720"/>
      </w:pPr>
    </w:p>
    <w:p w14:paraId="6F1D5DD3" w14:textId="54A557BC" w:rsidR="00C90A82" w:rsidRDefault="00C90A82" w:rsidP="00C90A82">
      <w:pPr>
        <w:ind w:firstLine="720"/>
      </w:pPr>
    </w:p>
    <w:p w14:paraId="6623AE2C" w14:textId="01DDB6E3" w:rsidR="00C90A82" w:rsidRDefault="00C90A82" w:rsidP="00C90A82">
      <w:pPr>
        <w:ind w:firstLine="720"/>
      </w:pPr>
    </w:p>
    <w:p w14:paraId="31BDE155" w14:textId="5C7A3C91" w:rsidR="00C90A82" w:rsidRDefault="00C90A82" w:rsidP="00C90A82">
      <w:pPr>
        <w:ind w:firstLine="720"/>
      </w:pPr>
    </w:p>
    <w:p w14:paraId="58726A7B" w14:textId="386BC86D" w:rsidR="00C90A82" w:rsidRDefault="00C90A82" w:rsidP="00C90A82">
      <w:pPr>
        <w:ind w:firstLine="720"/>
      </w:pPr>
    </w:p>
    <w:p w14:paraId="19F4CBFA" w14:textId="5F41E925" w:rsidR="00C90A82" w:rsidRDefault="00C90A82" w:rsidP="00C90A82">
      <w:pPr>
        <w:ind w:firstLine="720"/>
      </w:pPr>
    </w:p>
    <w:p w14:paraId="7E9A1A89" w14:textId="78F901C3" w:rsidR="00C90A82" w:rsidRDefault="00C90A82" w:rsidP="00C90A82">
      <w:pPr>
        <w:ind w:firstLine="720"/>
      </w:pPr>
    </w:p>
    <w:p w14:paraId="4724925E" w14:textId="610FEBE6" w:rsidR="00C90A82" w:rsidRDefault="00C90A82" w:rsidP="00C90A82">
      <w:pPr>
        <w:ind w:firstLine="720"/>
      </w:pPr>
    </w:p>
    <w:p w14:paraId="3AD9C8E5" w14:textId="113C3A77" w:rsidR="00C90A82" w:rsidRDefault="00C90A82" w:rsidP="00C90A82">
      <w:pPr>
        <w:pStyle w:val="Heading1"/>
        <w:rPr>
          <w:sz w:val="40"/>
          <w:szCs w:val="40"/>
        </w:rPr>
      </w:pPr>
      <w:r w:rsidRPr="00C90A82">
        <w:rPr>
          <w:sz w:val="40"/>
          <w:szCs w:val="40"/>
        </w:rPr>
        <w:t>6.References</w:t>
      </w:r>
    </w:p>
    <w:p w14:paraId="4E9B9A42" w14:textId="1784B8C0" w:rsidR="00C90A82" w:rsidRDefault="00C90A82" w:rsidP="00C90A82"/>
    <w:p w14:paraId="59B06707" w14:textId="28E13F8A" w:rsidR="00B41C1D" w:rsidRDefault="00B41C1D" w:rsidP="00C90A82">
      <w:r w:rsidRPr="00B41C1D">
        <w:t>British Cycling. (2018). Bike frame materials. [online] Available at: https://www.britishcycling.org.uk/knowledge/article/izn20131118-All-Cycling-Frame-Materials-0 [Accessed 8 May 2018].</w:t>
      </w:r>
    </w:p>
    <w:p w14:paraId="6E51FE9A" w14:textId="0B9D3E5A" w:rsidR="005E0735" w:rsidRDefault="005E0735" w:rsidP="00C90A82">
      <w:r w:rsidRPr="005E0735">
        <w:t>Cdn.road.cc. (2018). [online] Available at: http://cdn.road.cc/sites/default/files/styles/main_width/public/canyon-eco-speed.jpg?itok=XuOH_3r5 [Accessed 8 May 2018].</w:t>
      </w:r>
    </w:p>
    <w:p w14:paraId="4F9D2AA4" w14:textId="5210EC9C" w:rsidR="00C90A82" w:rsidRDefault="00C90A82" w:rsidP="00C90A82">
      <w:r w:rsidRPr="00C90A82">
        <w:t>Cdn.shopify.com. (2018). [online] Available at: https://cdn.shopify.com/s/files/1/1180/9766/files/Draisine1817_2_large.jpg?8272893825608393930 [Accessed 8 May 2018].</w:t>
      </w:r>
    </w:p>
    <w:p w14:paraId="01CF0F04" w14:textId="232BB14E" w:rsidR="005E0735" w:rsidRDefault="005E0735" w:rsidP="00C90A82">
      <w:r w:rsidRPr="005E0735">
        <w:t xml:space="preserve">Historyofinformation.com. (2018). Karl </w:t>
      </w:r>
      <w:proofErr w:type="spellStart"/>
      <w:r w:rsidRPr="005E0735">
        <w:t>Drais</w:t>
      </w:r>
      <w:proofErr w:type="spellEnd"/>
      <w:r w:rsidRPr="005E0735">
        <w:t xml:space="preserve"> Invents the Two-Wheeled Bicycle- the First Personalized Mechanical Transport (June 12, 1817</w:t>
      </w:r>
      <w:proofErr w:type="gramStart"/>
      <w:r w:rsidRPr="005E0735">
        <w:t>) :</w:t>
      </w:r>
      <w:proofErr w:type="gramEnd"/>
      <w:r w:rsidRPr="005E0735">
        <w:t xml:space="preserve"> HistoryofInformation.com. [online] Available at: http://www.historyofinformation.com/expanded.php?id=2419 [Accessed 8 May 2018].</w:t>
      </w:r>
    </w:p>
    <w:p w14:paraId="5E3DC5B7" w14:textId="35768F59" w:rsidR="002A7BDB" w:rsidRDefault="002A7BDB" w:rsidP="00C90A82">
      <w:r w:rsidRPr="002A7BDB">
        <w:t>Iml.jou.ufl.edu. (2018). Brief Bicycle History. [online] Available at: http://iml.jou.ufl.edu/projects/Fall08/Mancone/history.html [Accessed 8 May 2018].</w:t>
      </w:r>
    </w:p>
    <w:p w14:paraId="2066092C" w14:textId="2669C4F4" w:rsidR="007A393E" w:rsidRDefault="007A393E" w:rsidP="00C90A82">
      <w:r w:rsidRPr="007A393E">
        <w:lastRenderedPageBreak/>
        <w:t>Montgomery, A. (2018). A Cyclist’s Guide to Bike Frame Materials: Wood - Sportive Cyclist. [online] Sportive Cyclist. Available at: https://www.sportivecyclist.com/a-cyclists-guide-to-bike-frame-materials-wood/ [Accessed 8 May 2018].</w:t>
      </w:r>
    </w:p>
    <w:p w14:paraId="42B57BF0" w14:textId="08FD50F2" w:rsidR="00C00A4B" w:rsidRDefault="00C00A4B" w:rsidP="00C90A82">
      <w:r w:rsidRPr="00C00A4B">
        <w:t xml:space="preserve">YouTube. (2018). Carbon </w:t>
      </w:r>
      <w:proofErr w:type="spellStart"/>
      <w:r w:rsidRPr="00C00A4B">
        <w:t>Fiber</w:t>
      </w:r>
      <w:proofErr w:type="spellEnd"/>
      <w:r w:rsidRPr="00C00A4B">
        <w:t>. [online] Available at: https://www.youtube.com/watch?v=Hmd8KJh_k0M [Accessed 8 May 2018].</w:t>
      </w:r>
    </w:p>
    <w:p w14:paraId="01CCA7D4" w14:textId="394FCD16" w:rsidR="00123B2F" w:rsidRDefault="00123B2F" w:rsidP="00C90A82">
      <w:r w:rsidRPr="00123B2F">
        <w:t xml:space="preserve">YouTube. (2018). Wooden Bicycle: Zheng Chin Entry </w:t>
      </w:r>
      <w:proofErr w:type="gramStart"/>
      <w:r w:rsidRPr="00123B2F">
        <w:t>Into</w:t>
      </w:r>
      <w:proofErr w:type="gramEnd"/>
      <w:r w:rsidRPr="00123B2F">
        <w:t xml:space="preserve"> RMIT Green Inventors 2013. [online] Available at: https://www.youtube.com/watch?v=QlS6-wwFP54 [Accessed 8 May 2018].</w:t>
      </w:r>
    </w:p>
    <w:p w14:paraId="457BA460" w14:textId="77777777" w:rsidR="00C00A4B" w:rsidRPr="00C90A82" w:rsidRDefault="00C00A4B" w:rsidP="00C90A82"/>
    <w:sectPr w:rsidR="00C00A4B" w:rsidRPr="00C90A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9D715A"/>
    <w:multiLevelType w:val="hybridMultilevel"/>
    <w:tmpl w:val="5226EA28"/>
    <w:lvl w:ilvl="0" w:tplc="780E3F7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8886CBF"/>
    <w:multiLevelType w:val="hybridMultilevel"/>
    <w:tmpl w:val="51CEE5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644"/>
    <w:rsid w:val="000450F0"/>
    <w:rsid w:val="000E306C"/>
    <w:rsid w:val="000F1D03"/>
    <w:rsid w:val="00123B2F"/>
    <w:rsid w:val="00164644"/>
    <w:rsid w:val="001A1329"/>
    <w:rsid w:val="002A7BDB"/>
    <w:rsid w:val="00420AE2"/>
    <w:rsid w:val="0045154F"/>
    <w:rsid w:val="00466E61"/>
    <w:rsid w:val="004C455D"/>
    <w:rsid w:val="00534253"/>
    <w:rsid w:val="005B0B32"/>
    <w:rsid w:val="005E0735"/>
    <w:rsid w:val="005F6932"/>
    <w:rsid w:val="00757567"/>
    <w:rsid w:val="007A393E"/>
    <w:rsid w:val="007F00A7"/>
    <w:rsid w:val="008D5322"/>
    <w:rsid w:val="00955328"/>
    <w:rsid w:val="00A63C1E"/>
    <w:rsid w:val="00A84FF3"/>
    <w:rsid w:val="00B1508B"/>
    <w:rsid w:val="00B41C1D"/>
    <w:rsid w:val="00BC1899"/>
    <w:rsid w:val="00C00A4B"/>
    <w:rsid w:val="00C2481B"/>
    <w:rsid w:val="00C90A82"/>
    <w:rsid w:val="00CC08E9"/>
    <w:rsid w:val="00CE185C"/>
    <w:rsid w:val="00D306CF"/>
    <w:rsid w:val="00DC6B2C"/>
    <w:rsid w:val="00DD56E3"/>
    <w:rsid w:val="00E54341"/>
    <w:rsid w:val="00E846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78B9C"/>
  <w15:chartTrackingRefBased/>
  <w15:docId w15:val="{7CD1BEBB-8D41-44CA-860D-532994467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6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464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6464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64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6464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6464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1646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527</TotalTime>
  <Pages>8</Pages>
  <Words>1778</Words>
  <Characters>10137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Jason</dc:creator>
  <cp:keywords/>
  <dc:description/>
  <cp:lastModifiedBy>Jason</cp:lastModifiedBy>
  <cp:revision>1</cp:revision>
  <dcterms:created xsi:type="dcterms:W3CDTF">2018-05-08T13:40:00Z</dcterms:created>
  <dcterms:modified xsi:type="dcterms:W3CDTF">2018-05-08T22:27:00Z</dcterms:modified>
</cp:coreProperties>
</file>