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8CC678E" w14:textId="77777777" w:rsidR="00101D3F" w:rsidRPr="007B5CC7" w:rsidRDefault="00101D3F" w:rsidP="00101D3F">
      <w:pPr>
        <w:spacing w:line="259" w:lineRule="auto"/>
        <w:jc w:val="center"/>
        <w:rPr>
          <w:rFonts w:ascii="Times New Roman" w:eastAsia="Calibri" w:hAnsi="Times New Roman" w:cs="Times New Roman"/>
        </w:rPr>
      </w:pPr>
      <w:bookmarkStart w:id="0" w:name="_Hlk8442624"/>
      <w:bookmarkEnd w:id="0"/>
      <w:r w:rsidRPr="007B5CC7">
        <w:rPr>
          <w:rFonts w:ascii="Times New Roman" w:eastAsia="Calibri" w:hAnsi="Times New Roman" w:cs="Times New Roman"/>
          <w:noProof/>
          <w:color w:val="285F97"/>
          <w:sz w:val="21"/>
          <w:szCs w:val="21"/>
          <w:lang w:eastAsia="en-GB"/>
        </w:rPr>
        <w:drawing>
          <wp:inline distT="0" distB="0" distL="0" distR="0" wp14:anchorId="475F2C8D" wp14:editId="293CFD5B">
            <wp:extent cx="2426936" cy="968733"/>
            <wp:effectExtent l="0" t="0" r="0" b="0"/>
            <wp:docPr id="9" name="Picture 17" descr="UW Trinity Saint David logo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426936" cy="968733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24AD7B0B" w14:textId="77777777" w:rsidR="00101D3F" w:rsidRPr="007B5CC7" w:rsidRDefault="00101D3F" w:rsidP="00101D3F">
      <w:pPr>
        <w:spacing w:line="259" w:lineRule="auto"/>
        <w:jc w:val="center"/>
        <w:rPr>
          <w:rFonts w:ascii="Times New Roman" w:eastAsia="Calibri" w:hAnsi="Times New Roman" w:cs="Times New Roman"/>
        </w:rPr>
      </w:pPr>
    </w:p>
    <w:p w14:paraId="2E562146" w14:textId="77777777" w:rsidR="00101D3F" w:rsidRPr="007B5CC7" w:rsidRDefault="00101D3F" w:rsidP="00101D3F">
      <w:pPr>
        <w:spacing w:line="259" w:lineRule="auto"/>
        <w:jc w:val="center"/>
        <w:rPr>
          <w:rFonts w:ascii="Times New Roman" w:eastAsia="Calibri" w:hAnsi="Times New Roman" w:cs="Times New Roman"/>
        </w:rPr>
      </w:pPr>
    </w:p>
    <w:p w14:paraId="394750D3" w14:textId="77777777" w:rsidR="00101D3F" w:rsidRPr="007B5CC7" w:rsidRDefault="00101D3F" w:rsidP="00101D3F">
      <w:pPr>
        <w:spacing w:line="259" w:lineRule="auto"/>
        <w:jc w:val="center"/>
        <w:rPr>
          <w:rFonts w:ascii="Times New Roman" w:eastAsia="Calibri" w:hAnsi="Times New Roman" w:cs="Times New Roman"/>
        </w:rPr>
      </w:pPr>
    </w:p>
    <w:p w14:paraId="7FF472AF" w14:textId="77777777" w:rsidR="00101D3F" w:rsidRPr="007B5CC7" w:rsidRDefault="00101D3F" w:rsidP="00101D3F">
      <w:pPr>
        <w:spacing w:line="259" w:lineRule="auto"/>
        <w:jc w:val="center"/>
        <w:rPr>
          <w:rFonts w:ascii="Times New Roman" w:eastAsia="Calibri" w:hAnsi="Times New Roman" w:cs="Times New Roman"/>
          <w:b/>
          <w:sz w:val="32"/>
          <w:szCs w:val="32"/>
        </w:rPr>
      </w:pPr>
    </w:p>
    <w:p w14:paraId="5FE0A114" w14:textId="77777777" w:rsidR="00101D3F" w:rsidRPr="007B5CC7" w:rsidRDefault="00101D3F" w:rsidP="00101D3F">
      <w:pPr>
        <w:spacing w:line="259" w:lineRule="auto"/>
        <w:jc w:val="center"/>
        <w:rPr>
          <w:rFonts w:ascii="Times New Roman" w:eastAsia="Calibri" w:hAnsi="Times New Roman" w:cs="Times New Roman"/>
          <w:b/>
          <w:sz w:val="32"/>
          <w:szCs w:val="32"/>
        </w:rPr>
      </w:pPr>
    </w:p>
    <w:p w14:paraId="47905FB2" w14:textId="77777777" w:rsidR="00101D3F" w:rsidRPr="007B5CC7" w:rsidRDefault="00101D3F" w:rsidP="00101D3F">
      <w:pPr>
        <w:spacing w:line="259" w:lineRule="auto"/>
        <w:jc w:val="center"/>
        <w:rPr>
          <w:rFonts w:ascii="Times New Roman" w:eastAsia="Calibri" w:hAnsi="Times New Roman" w:cs="Times New Roman"/>
          <w:b/>
          <w:sz w:val="32"/>
          <w:szCs w:val="32"/>
        </w:rPr>
      </w:pPr>
    </w:p>
    <w:p w14:paraId="08B40AEE" w14:textId="32C32443" w:rsidR="00101D3F" w:rsidRPr="007B5CC7" w:rsidRDefault="00DA606B" w:rsidP="00101D3F">
      <w:pPr>
        <w:spacing w:line="259" w:lineRule="auto"/>
        <w:jc w:val="center"/>
        <w:rPr>
          <w:rFonts w:ascii="Times New Roman" w:eastAsia="Calibri" w:hAnsi="Times New Roman" w:cs="Times New Roman"/>
        </w:rPr>
      </w:pPr>
      <w:r>
        <w:rPr>
          <w:rFonts w:ascii="Times New Roman" w:eastAsia="Calibri" w:hAnsi="Times New Roman" w:cs="Times New Roman"/>
          <w:b/>
          <w:bCs/>
          <w:sz w:val="32"/>
          <w:szCs w:val="32"/>
        </w:rPr>
        <w:t>Mock Exam</w:t>
      </w:r>
    </w:p>
    <w:p w14:paraId="7E140913" w14:textId="77777777" w:rsidR="00101D3F" w:rsidRPr="007B5CC7" w:rsidRDefault="00101D3F" w:rsidP="00101D3F">
      <w:pPr>
        <w:spacing w:after="0" w:line="259" w:lineRule="auto"/>
        <w:jc w:val="center"/>
        <w:rPr>
          <w:rFonts w:ascii="Times New Roman" w:eastAsia="Calibri" w:hAnsi="Times New Roman" w:cs="Times New Roman"/>
          <w:sz w:val="28"/>
          <w:szCs w:val="28"/>
        </w:rPr>
      </w:pPr>
    </w:p>
    <w:p w14:paraId="61AD1C14" w14:textId="77777777" w:rsidR="00101D3F" w:rsidRPr="007B5CC7" w:rsidRDefault="00101D3F" w:rsidP="00101D3F">
      <w:pPr>
        <w:spacing w:after="0" w:line="259" w:lineRule="auto"/>
        <w:jc w:val="center"/>
        <w:rPr>
          <w:rFonts w:ascii="Times New Roman" w:eastAsia="Calibri" w:hAnsi="Times New Roman" w:cs="Times New Roman"/>
          <w:sz w:val="28"/>
          <w:szCs w:val="28"/>
        </w:rPr>
      </w:pPr>
    </w:p>
    <w:p w14:paraId="491B26F9" w14:textId="7FB158DC" w:rsidR="00101D3F" w:rsidRPr="007B5CC7" w:rsidRDefault="00F62E41" w:rsidP="00101D3F">
      <w:pPr>
        <w:spacing w:after="0" w:line="259" w:lineRule="auto"/>
        <w:jc w:val="center"/>
        <w:rPr>
          <w:rFonts w:ascii="Times New Roman" w:eastAsia="Calibri" w:hAnsi="Times New Roman" w:cs="Times New Roman"/>
          <w:sz w:val="28"/>
          <w:szCs w:val="28"/>
        </w:rPr>
      </w:pPr>
      <w:r>
        <w:rPr>
          <w:rFonts w:ascii="Times New Roman" w:eastAsia="Calibri" w:hAnsi="Times New Roman" w:cs="Times New Roman"/>
          <w:sz w:val="28"/>
          <w:szCs w:val="28"/>
        </w:rPr>
        <w:t>BEng</w:t>
      </w:r>
      <w:r w:rsidR="00101D3F" w:rsidRPr="007B5CC7">
        <w:rPr>
          <w:rFonts w:ascii="Times New Roman" w:eastAsia="Calibri" w:hAnsi="Times New Roman" w:cs="Times New Roman"/>
          <w:sz w:val="28"/>
          <w:szCs w:val="28"/>
        </w:rPr>
        <w:t xml:space="preserve"> </w:t>
      </w:r>
      <w:r>
        <w:rPr>
          <w:rFonts w:ascii="Times New Roman" w:eastAsia="Calibri" w:hAnsi="Times New Roman" w:cs="Times New Roman"/>
          <w:sz w:val="28"/>
          <w:szCs w:val="28"/>
        </w:rPr>
        <w:t>Electronics</w:t>
      </w:r>
      <w:r w:rsidR="00101D3F" w:rsidRPr="007B5CC7">
        <w:rPr>
          <w:rFonts w:ascii="Times New Roman" w:eastAsia="Calibri" w:hAnsi="Times New Roman" w:cs="Times New Roman"/>
          <w:sz w:val="28"/>
          <w:szCs w:val="28"/>
        </w:rPr>
        <w:t xml:space="preserve"> Engineering</w:t>
      </w:r>
    </w:p>
    <w:p w14:paraId="31B2F407" w14:textId="3903BDF7" w:rsidR="00101D3F" w:rsidRPr="007B5CC7" w:rsidRDefault="00F62E41" w:rsidP="00101D3F">
      <w:pPr>
        <w:spacing w:after="0" w:line="259" w:lineRule="auto"/>
        <w:jc w:val="center"/>
        <w:rPr>
          <w:rFonts w:ascii="Times New Roman" w:eastAsia="Calibri" w:hAnsi="Times New Roman" w:cs="Times New Roman"/>
          <w:sz w:val="28"/>
          <w:szCs w:val="28"/>
        </w:rPr>
      </w:pPr>
      <w:r>
        <w:rPr>
          <w:rFonts w:ascii="Times New Roman" w:eastAsia="Calibri" w:hAnsi="Times New Roman" w:cs="Times New Roman"/>
          <w:sz w:val="28"/>
          <w:szCs w:val="28"/>
        </w:rPr>
        <w:t>ACDB4002</w:t>
      </w:r>
      <w:r w:rsidR="00101D3F" w:rsidRPr="007B5CC7">
        <w:rPr>
          <w:rFonts w:ascii="Times New Roman" w:eastAsia="Calibri" w:hAnsi="Times New Roman" w:cs="Times New Roman"/>
          <w:sz w:val="28"/>
          <w:szCs w:val="28"/>
        </w:rPr>
        <w:t xml:space="preserve"> – </w:t>
      </w:r>
      <w:r>
        <w:rPr>
          <w:rFonts w:ascii="Times New Roman" w:eastAsia="Calibri" w:hAnsi="Times New Roman" w:cs="Times New Roman"/>
          <w:sz w:val="28"/>
          <w:szCs w:val="28"/>
        </w:rPr>
        <w:t>Electrical &amp; Electronic Principles</w:t>
      </w:r>
    </w:p>
    <w:p w14:paraId="394874A7" w14:textId="77777777" w:rsidR="00101D3F" w:rsidRPr="007B5CC7" w:rsidRDefault="00101D3F" w:rsidP="00101D3F">
      <w:pPr>
        <w:spacing w:line="259" w:lineRule="auto"/>
        <w:jc w:val="center"/>
        <w:rPr>
          <w:rFonts w:ascii="Times New Roman" w:eastAsia="Calibri" w:hAnsi="Times New Roman" w:cs="Times New Roman"/>
          <w:sz w:val="16"/>
          <w:szCs w:val="16"/>
        </w:rPr>
      </w:pPr>
    </w:p>
    <w:p w14:paraId="2BB008C8" w14:textId="77777777" w:rsidR="00101D3F" w:rsidRPr="007B5CC7" w:rsidRDefault="00101D3F" w:rsidP="00101D3F">
      <w:pPr>
        <w:spacing w:line="259" w:lineRule="auto"/>
        <w:jc w:val="center"/>
        <w:rPr>
          <w:rFonts w:ascii="Times New Roman" w:eastAsia="Calibri" w:hAnsi="Times New Roman" w:cs="Times New Roman"/>
          <w:sz w:val="16"/>
          <w:szCs w:val="16"/>
        </w:rPr>
      </w:pPr>
    </w:p>
    <w:p w14:paraId="1B4D9988" w14:textId="77777777" w:rsidR="00101D3F" w:rsidRPr="007B5CC7" w:rsidRDefault="00101D3F" w:rsidP="00101D3F">
      <w:pPr>
        <w:spacing w:line="259" w:lineRule="auto"/>
        <w:jc w:val="center"/>
        <w:rPr>
          <w:rFonts w:ascii="Times New Roman" w:eastAsia="Calibri" w:hAnsi="Times New Roman" w:cs="Times New Roman"/>
          <w:sz w:val="16"/>
          <w:szCs w:val="16"/>
        </w:rPr>
      </w:pPr>
    </w:p>
    <w:p w14:paraId="0B07A4B7" w14:textId="77777777" w:rsidR="00101D3F" w:rsidRPr="007B5CC7" w:rsidRDefault="00101D3F" w:rsidP="00101D3F">
      <w:pPr>
        <w:spacing w:line="259" w:lineRule="auto"/>
        <w:jc w:val="center"/>
        <w:rPr>
          <w:rFonts w:ascii="Times New Roman" w:eastAsia="Calibri" w:hAnsi="Times New Roman" w:cs="Times New Roman"/>
          <w:sz w:val="16"/>
          <w:szCs w:val="16"/>
        </w:rPr>
      </w:pPr>
    </w:p>
    <w:p w14:paraId="3F46BDB2" w14:textId="77777777" w:rsidR="00101D3F" w:rsidRPr="007B5CC7" w:rsidRDefault="00101D3F" w:rsidP="00101D3F">
      <w:pPr>
        <w:spacing w:line="259" w:lineRule="auto"/>
        <w:jc w:val="center"/>
        <w:rPr>
          <w:rFonts w:ascii="Times New Roman" w:eastAsia="Calibri" w:hAnsi="Times New Roman" w:cs="Times New Roman"/>
          <w:sz w:val="16"/>
          <w:szCs w:val="16"/>
        </w:rPr>
      </w:pPr>
    </w:p>
    <w:p w14:paraId="17E83EDE" w14:textId="77777777" w:rsidR="00101D3F" w:rsidRPr="007B5CC7" w:rsidRDefault="00101D3F" w:rsidP="00101D3F">
      <w:pPr>
        <w:spacing w:line="259" w:lineRule="auto"/>
        <w:jc w:val="center"/>
        <w:rPr>
          <w:rFonts w:ascii="Times New Roman" w:eastAsia="Calibri" w:hAnsi="Times New Roman" w:cs="Times New Roman"/>
          <w:sz w:val="16"/>
          <w:szCs w:val="16"/>
        </w:rPr>
      </w:pPr>
    </w:p>
    <w:p w14:paraId="43C07F06" w14:textId="77777777" w:rsidR="00101D3F" w:rsidRPr="007B5CC7" w:rsidRDefault="00101D3F" w:rsidP="00101D3F">
      <w:pPr>
        <w:spacing w:line="259" w:lineRule="auto"/>
        <w:jc w:val="center"/>
        <w:rPr>
          <w:rFonts w:ascii="Times New Roman" w:eastAsia="Calibri" w:hAnsi="Times New Roman" w:cs="Times New Roman"/>
          <w:sz w:val="16"/>
          <w:szCs w:val="16"/>
        </w:rPr>
      </w:pPr>
    </w:p>
    <w:p w14:paraId="4AD5E1BF" w14:textId="77777777" w:rsidR="00101D3F" w:rsidRPr="007B5CC7" w:rsidRDefault="00101D3F" w:rsidP="00101D3F">
      <w:pPr>
        <w:spacing w:line="259" w:lineRule="auto"/>
        <w:jc w:val="center"/>
        <w:rPr>
          <w:rFonts w:ascii="Times New Roman" w:eastAsia="Calibri" w:hAnsi="Times New Roman" w:cs="Times New Roman"/>
          <w:sz w:val="16"/>
          <w:szCs w:val="16"/>
        </w:rPr>
      </w:pPr>
    </w:p>
    <w:p w14:paraId="0A422AB1" w14:textId="77777777" w:rsidR="00101D3F" w:rsidRPr="007B5CC7" w:rsidRDefault="00101D3F" w:rsidP="00101D3F">
      <w:pPr>
        <w:spacing w:line="259" w:lineRule="auto"/>
        <w:jc w:val="center"/>
        <w:rPr>
          <w:rFonts w:ascii="Times New Roman" w:eastAsia="Calibri" w:hAnsi="Times New Roman" w:cs="Times New Roman"/>
          <w:sz w:val="16"/>
          <w:szCs w:val="16"/>
        </w:rPr>
      </w:pPr>
    </w:p>
    <w:p w14:paraId="276C74A9" w14:textId="77777777" w:rsidR="00101D3F" w:rsidRPr="007B5CC7" w:rsidRDefault="00101D3F" w:rsidP="00101D3F">
      <w:pPr>
        <w:spacing w:line="259" w:lineRule="auto"/>
        <w:jc w:val="center"/>
        <w:rPr>
          <w:rFonts w:ascii="Times New Roman" w:eastAsia="Calibri" w:hAnsi="Times New Roman" w:cs="Times New Roman"/>
          <w:sz w:val="16"/>
          <w:szCs w:val="16"/>
        </w:rPr>
      </w:pPr>
    </w:p>
    <w:p w14:paraId="06C43F41" w14:textId="77777777" w:rsidR="00101D3F" w:rsidRPr="007B5CC7" w:rsidRDefault="00101D3F" w:rsidP="00101D3F">
      <w:pPr>
        <w:spacing w:line="259" w:lineRule="auto"/>
        <w:jc w:val="center"/>
        <w:rPr>
          <w:rFonts w:ascii="Times New Roman" w:eastAsia="Calibri" w:hAnsi="Times New Roman" w:cs="Times New Roman"/>
          <w:sz w:val="16"/>
          <w:szCs w:val="16"/>
        </w:rPr>
      </w:pPr>
    </w:p>
    <w:p w14:paraId="31BB5B82" w14:textId="77777777" w:rsidR="00101D3F" w:rsidRPr="007B5CC7" w:rsidRDefault="00101D3F" w:rsidP="00101D3F">
      <w:pPr>
        <w:spacing w:line="259" w:lineRule="auto"/>
        <w:jc w:val="center"/>
        <w:rPr>
          <w:rFonts w:ascii="Times New Roman" w:eastAsia="Calibri" w:hAnsi="Times New Roman" w:cs="Times New Roman"/>
          <w:sz w:val="20"/>
          <w:szCs w:val="20"/>
        </w:rPr>
      </w:pPr>
      <w:r w:rsidRPr="007B5CC7">
        <w:rPr>
          <w:rFonts w:ascii="Times New Roman" w:eastAsia="Calibri" w:hAnsi="Times New Roman" w:cs="Times New Roman"/>
          <w:sz w:val="20"/>
          <w:szCs w:val="20"/>
        </w:rPr>
        <w:t>Prepared by:</w:t>
      </w:r>
    </w:p>
    <w:p w14:paraId="7BB25B39" w14:textId="77777777" w:rsidR="00101D3F" w:rsidRPr="007B5CC7" w:rsidRDefault="00101D3F" w:rsidP="00101D3F">
      <w:pPr>
        <w:spacing w:line="259" w:lineRule="auto"/>
        <w:jc w:val="center"/>
        <w:rPr>
          <w:rFonts w:ascii="Times New Roman" w:eastAsia="Calibri" w:hAnsi="Times New Roman" w:cs="Times New Roman"/>
          <w:sz w:val="20"/>
          <w:szCs w:val="20"/>
        </w:rPr>
      </w:pPr>
      <w:r w:rsidRPr="007B5CC7">
        <w:rPr>
          <w:rFonts w:ascii="Times New Roman" w:eastAsia="Calibri" w:hAnsi="Times New Roman" w:cs="Times New Roman"/>
          <w:sz w:val="20"/>
          <w:szCs w:val="20"/>
        </w:rPr>
        <w:t>Mr Aaron Hillam</w:t>
      </w:r>
    </w:p>
    <w:p w14:paraId="0462811D" w14:textId="77777777" w:rsidR="00101D3F" w:rsidRPr="007B5CC7" w:rsidRDefault="00101D3F" w:rsidP="00101D3F">
      <w:pPr>
        <w:spacing w:line="259" w:lineRule="auto"/>
        <w:jc w:val="center"/>
        <w:rPr>
          <w:rFonts w:ascii="Times New Roman" w:eastAsia="Calibri" w:hAnsi="Times New Roman" w:cs="Times New Roman"/>
          <w:sz w:val="20"/>
          <w:szCs w:val="20"/>
        </w:rPr>
      </w:pPr>
      <w:r w:rsidRPr="007B5CC7">
        <w:rPr>
          <w:rFonts w:ascii="Times New Roman" w:eastAsia="Calibri" w:hAnsi="Times New Roman" w:cs="Times New Roman"/>
          <w:sz w:val="20"/>
          <w:szCs w:val="20"/>
        </w:rPr>
        <w:t>P141233</w:t>
      </w:r>
    </w:p>
    <w:p w14:paraId="51FFDC1F" w14:textId="77777777" w:rsidR="00101D3F" w:rsidRPr="007B5CC7" w:rsidRDefault="00101D3F" w:rsidP="00101D3F">
      <w:pPr>
        <w:spacing w:line="259" w:lineRule="auto"/>
        <w:jc w:val="center"/>
        <w:rPr>
          <w:rFonts w:ascii="Times New Roman" w:eastAsia="Calibri" w:hAnsi="Times New Roman" w:cs="Times New Roman"/>
          <w:sz w:val="20"/>
          <w:szCs w:val="20"/>
        </w:rPr>
      </w:pPr>
    </w:p>
    <w:p w14:paraId="5FAC8001" w14:textId="77777777" w:rsidR="00101D3F" w:rsidRPr="007B5CC7" w:rsidRDefault="00101D3F" w:rsidP="00101D3F">
      <w:pPr>
        <w:spacing w:line="259" w:lineRule="auto"/>
        <w:jc w:val="center"/>
        <w:rPr>
          <w:rFonts w:ascii="Times New Roman" w:eastAsia="Calibri" w:hAnsi="Times New Roman" w:cs="Times New Roman"/>
          <w:sz w:val="20"/>
          <w:szCs w:val="20"/>
        </w:rPr>
      </w:pPr>
      <w:r w:rsidRPr="007B5CC7">
        <w:rPr>
          <w:rFonts w:ascii="Times New Roman" w:eastAsia="Calibri" w:hAnsi="Times New Roman" w:cs="Times New Roman"/>
          <w:sz w:val="20"/>
          <w:szCs w:val="20"/>
        </w:rPr>
        <w:t>Submitted to:</w:t>
      </w:r>
    </w:p>
    <w:p w14:paraId="77B79208" w14:textId="5032E11C" w:rsidR="00101D3F" w:rsidRPr="007B5CC7" w:rsidRDefault="00F62E41" w:rsidP="00101D3F">
      <w:pPr>
        <w:spacing w:line="259" w:lineRule="auto"/>
        <w:jc w:val="center"/>
        <w:rPr>
          <w:rFonts w:ascii="Times New Roman" w:eastAsia="Calibri" w:hAnsi="Times New Roman" w:cs="Times New Roman"/>
          <w:sz w:val="20"/>
          <w:szCs w:val="20"/>
        </w:rPr>
      </w:pPr>
      <w:r>
        <w:rPr>
          <w:rFonts w:ascii="Times New Roman" w:eastAsia="Calibri" w:hAnsi="Times New Roman" w:cs="Times New Roman"/>
          <w:sz w:val="20"/>
          <w:szCs w:val="20"/>
        </w:rPr>
        <w:t>Dr</w:t>
      </w:r>
      <w:r w:rsidR="00101D3F" w:rsidRPr="007B5CC7">
        <w:rPr>
          <w:rFonts w:ascii="Times New Roman" w:eastAsia="Calibri" w:hAnsi="Times New Roman" w:cs="Times New Roman"/>
          <w:sz w:val="20"/>
          <w:szCs w:val="20"/>
        </w:rPr>
        <w:t xml:space="preserve"> </w:t>
      </w:r>
      <w:r>
        <w:rPr>
          <w:rFonts w:ascii="Times New Roman" w:eastAsia="Calibri" w:hAnsi="Times New Roman" w:cs="Times New Roman"/>
          <w:sz w:val="20"/>
          <w:szCs w:val="20"/>
        </w:rPr>
        <w:t>Steve Mosey</w:t>
      </w:r>
    </w:p>
    <w:p w14:paraId="586A3DC8" w14:textId="786B9311" w:rsidR="00101D3F" w:rsidRPr="007B5CC7" w:rsidRDefault="00101D3F" w:rsidP="00101D3F">
      <w:pPr>
        <w:spacing w:line="259" w:lineRule="auto"/>
        <w:jc w:val="center"/>
        <w:rPr>
          <w:rFonts w:ascii="Times New Roman" w:eastAsia="Calibri" w:hAnsi="Times New Roman" w:cs="Times New Roman"/>
          <w:sz w:val="20"/>
          <w:szCs w:val="20"/>
        </w:rPr>
      </w:pPr>
      <w:r w:rsidRPr="007B5CC7">
        <w:rPr>
          <w:rFonts w:ascii="Times New Roman" w:eastAsia="Calibri" w:hAnsi="Times New Roman" w:cs="Times New Roman"/>
          <w:sz w:val="20"/>
          <w:szCs w:val="20"/>
        </w:rPr>
        <w:t xml:space="preserve">School of </w:t>
      </w:r>
      <w:r w:rsidR="00F62E41">
        <w:rPr>
          <w:rFonts w:ascii="Times New Roman" w:eastAsia="Calibri" w:hAnsi="Times New Roman" w:cs="Times New Roman"/>
          <w:sz w:val="20"/>
          <w:szCs w:val="20"/>
        </w:rPr>
        <w:t>Computing</w:t>
      </w:r>
    </w:p>
    <w:p w14:paraId="7ED10BAD" w14:textId="34D5E664" w:rsidR="00101D3F" w:rsidRDefault="00101D3F" w:rsidP="00101D3F">
      <w:pPr>
        <w:spacing w:line="259" w:lineRule="auto"/>
        <w:jc w:val="center"/>
        <w:rPr>
          <w:rFonts w:ascii="Times New Roman" w:eastAsia="Calibri" w:hAnsi="Times New Roman" w:cs="Times New Roman"/>
          <w:sz w:val="20"/>
          <w:szCs w:val="20"/>
        </w:rPr>
      </w:pPr>
      <w:r w:rsidRPr="007B5CC7">
        <w:rPr>
          <w:rFonts w:ascii="Times New Roman" w:eastAsia="Calibri" w:hAnsi="Times New Roman" w:cs="Times New Roman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3D0679F" wp14:editId="71EDBF42">
                <wp:simplePos x="0" y="0"/>
                <wp:positionH relativeFrom="page">
                  <wp:posOffset>6515100</wp:posOffset>
                </wp:positionH>
                <wp:positionV relativeFrom="page">
                  <wp:posOffset>9879330</wp:posOffset>
                </wp:positionV>
                <wp:extent cx="213997" cy="182880"/>
                <wp:effectExtent l="0" t="0" r="0" b="7620"/>
                <wp:wrapNone/>
                <wp:docPr id="22" name="Oval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3997" cy="182880"/>
                        </a:xfrm>
                        <a:custGeom>
                          <a:avLst/>
                          <a:gdLst>
                            <a:gd name="f0" fmla="val 21600000"/>
                            <a:gd name="f1" fmla="val 10800000"/>
                            <a:gd name="f2" fmla="val 5400000"/>
                            <a:gd name="f3" fmla="val 180"/>
                            <a:gd name="f4" fmla="val w"/>
                            <a:gd name="f5" fmla="val h"/>
                            <a:gd name="f6" fmla="val ss"/>
                            <a:gd name="f7" fmla="val 0"/>
                            <a:gd name="f8" fmla="*/ 5419351 1 1725033"/>
                            <a:gd name="f9" fmla="+- 0 0 -360"/>
                            <a:gd name="f10" fmla="+- 0 0 -180"/>
                            <a:gd name="f11" fmla="abs f4"/>
                            <a:gd name="f12" fmla="abs f5"/>
                            <a:gd name="f13" fmla="abs f6"/>
                            <a:gd name="f14" fmla="+- 2700000 f2 0"/>
                            <a:gd name="f15" fmla="*/ f9 f1 1"/>
                            <a:gd name="f16" fmla="*/ f10 f1 1"/>
                            <a:gd name="f17" fmla="?: f11 f4 1"/>
                            <a:gd name="f18" fmla="?: f12 f5 1"/>
                            <a:gd name="f19" fmla="?: f13 f6 1"/>
                            <a:gd name="f20" fmla="+- f14 0 f2"/>
                            <a:gd name="f21" fmla="*/ f15 1 f3"/>
                            <a:gd name="f22" fmla="*/ f16 1 f3"/>
                            <a:gd name="f23" fmla="*/ f17 1 21600"/>
                            <a:gd name="f24" fmla="*/ f18 1 21600"/>
                            <a:gd name="f25" fmla="*/ 21600 f17 1"/>
                            <a:gd name="f26" fmla="*/ 21600 f18 1"/>
                            <a:gd name="f27" fmla="+- f20 f2 0"/>
                            <a:gd name="f28" fmla="+- f21 0 f2"/>
                            <a:gd name="f29" fmla="+- f22 0 f2"/>
                            <a:gd name="f30" fmla="min f24 f23"/>
                            <a:gd name="f31" fmla="*/ f25 1 f19"/>
                            <a:gd name="f32" fmla="*/ f26 1 f19"/>
                            <a:gd name="f33" fmla="*/ f27 f8 1"/>
                            <a:gd name="f34" fmla="val f31"/>
                            <a:gd name="f35" fmla="val f32"/>
                            <a:gd name="f36" fmla="*/ f33 1 f1"/>
                            <a:gd name="f37" fmla="*/ f7 f30 1"/>
                            <a:gd name="f38" fmla="+- f35 0 f7"/>
                            <a:gd name="f39" fmla="+- f34 0 f7"/>
                            <a:gd name="f40" fmla="+- 0 0 f36"/>
                            <a:gd name="f41" fmla="*/ f38 1 2"/>
                            <a:gd name="f42" fmla="*/ f39 1 2"/>
                            <a:gd name="f43" fmla="+- 0 0 f40"/>
                            <a:gd name="f44" fmla="+- f7 f41 0"/>
                            <a:gd name="f45" fmla="+- f7 f42 0"/>
                            <a:gd name="f46" fmla="*/ f43 f1 1"/>
                            <a:gd name="f47" fmla="*/ f42 f30 1"/>
                            <a:gd name="f48" fmla="*/ f41 f30 1"/>
                            <a:gd name="f49" fmla="*/ f46 1 f8"/>
                            <a:gd name="f50" fmla="*/ f44 f30 1"/>
                            <a:gd name="f51" fmla="+- f49 0 f2"/>
                            <a:gd name="f52" fmla="cos 1 f51"/>
                            <a:gd name="f53" fmla="sin 1 f51"/>
                            <a:gd name="f54" fmla="+- 0 0 f52"/>
                            <a:gd name="f55" fmla="+- 0 0 f53"/>
                            <a:gd name="f56" fmla="+- 0 0 f54"/>
                            <a:gd name="f57" fmla="+- 0 0 f55"/>
                            <a:gd name="f58" fmla="val f56"/>
                            <a:gd name="f59" fmla="val f57"/>
                            <a:gd name="f60" fmla="*/ f58 f42 1"/>
                            <a:gd name="f61" fmla="*/ f59 f41 1"/>
                            <a:gd name="f62" fmla="+- f45 0 f60"/>
                            <a:gd name="f63" fmla="+- f45 f60 0"/>
                            <a:gd name="f64" fmla="+- f44 0 f61"/>
                            <a:gd name="f65" fmla="+- f44 f61 0"/>
                            <a:gd name="f66" fmla="*/ f62 f30 1"/>
                            <a:gd name="f67" fmla="*/ f64 f30 1"/>
                            <a:gd name="f68" fmla="*/ f63 f30 1"/>
                            <a:gd name="f69" fmla="*/ f65 f30 1"/>
                          </a:gdLst>
                          <a:ahLst/>
                          <a:cxnLst>
                            <a:cxn ang="3cd4">
                              <a:pos x="hc" y="t"/>
                            </a:cxn>
                            <a:cxn ang="0">
                              <a:pos x="r" y="vc"/>
                            </a:cxn>
                            <a:cxn ang="cd4">
                              <a:pos x="hc" y="b"/>
                            </a:cxn>
                            <a:cxn ang="cd2">
                              <a:pos x="l" y="vc"/>
                            </a:cxn>
                            <a:cxn ang="f28">
                              <a:pos x="f66" y="f67"/>
                            </a:cxn>
                            <a:cxn ang="f29">
                              <a:pos x="f66" y="f69"/>
                            </a:cxn>
                            <a:cxn ang="f29">
                              <a:pos x="f68" y="f69"/>
                            </a:cxn>
                            <a:cxn ang="f28">
                              <a:pos x="f68" y="f67"/>
                            </a:cxn>
                          </a:cxnLst>
                          <a:rect l="f66" t="f67" r="f68" b="f69"/>
                          <a:pathLst>
                            <a:path>
                              <a:moveTo>
                                <a:pt x="f37" y="f50"/>
                              </a:moveTo>
                              <a:arcTo wR="f47" hR="f48" stAng="f1" swAng="f0"/>
                              <a:close/>
                            </a:path>
                          </a:pathLst>
                        </a:custGeom>
                        <a:solidFill>
                          <a:srgbClr val="FFFFFF"/>
                        </a:solidFill>
                        <a:ln cap="flat">
                          <a:noFill/>
                          <a:prstDash val="solid"/>
                        </a:ln>
                      </wps:spPr>
                      <wps:txbx>
                        <w:txbxContent>
                          <w:p w14:paraId="082C5995" w14:textId="77777777" w:rsidR="00E37054" w:rsidRDefault="00E37054" w:rsidP="00101D3F">
                            <w:pPr>
                              <w:jc w:val="center"/>
                            </w:pPr>
                          </w:p>
                        </w:txbxContent>
                      </wps:txbx>
                      <wps:bodyPr lIns="0" tIns="0" rIns="0" bIns="0"/>
                    </wps:wsp>
                  </a:graphicData>
                </a:graphic>
              </wp:anchor>
            </w:drawing>
          </mc:Choice>
          <mc:Fallback>
            <w:pict>
              <v:shape w14:anchorId="23D0679F" id="Oval 12" o:spid="_x0000_s1026" style="position:absolute;left:0;text-align:left;margin-left:513pt;margin-top:777.9pt;width:16.85pt;height:14.4pt;z-index:251661312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coordsize="213997,18288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VV365gQAAKgPAAAOAAAAZHJzL2Uyb0RvYy54bWysl9tu4zYQhu8L9B0IXbZIbImSfECcoGiQ&#10;okDRXXTTB5BlMTagE0St7bx9f46ksSTSvSgaIzZt/hzOfDOkyKeXa5GLc9boU1XuPP9x6YmsTKvD&#10;qfzYeX+/vz2sPaHbpDwkeVVmO+8z097L848/PF3qbRZUxyo/ZI2AkVJvL/XOO7ZtvV0sdHrMikQ/&#10;VnVWolNVTZG0+Np8LA5NcoH1Il8Ey2W8uFTNoW6qNNMav752nd4z2VcqS9svSumsFfnOg28tvTf0&#10;vjfvi+enZPvRJPXxlPZuJP/BiyI5lZiUTb0mbSK+NyfLVHFKm0pXqn1Mq2JRKXVKM4oB0fjLWTTf&#10;jkmdUSyAo2vGpP8/s+mf56+NOB12XhB4okwK5OjLOcmFHxg2l1pvIflWf236bxpNE+hVNYX5RAji&#10;Sjw/mWd2bUWKHwNfbjYrT6To8tfBek28F7fB6Xfd/pZVZCg5/6HbLh0HtAjmofdIIXWqyJEZ41rg&#10;x0vz1yePRf5Y5C/XThGivFmKQqdGjjV+5zVSyxOF4/7L3I1o3Huc98bjXq3n3aB1c8+KEIup6/1p&#10;IaLQ38jIF3itgmgp5dzUZhD//CCWeD3I2DLoM9hB5AjXZ7DJXgsVzidCqfRuUX9k9TNP6o+tfuYJ&#10;J4IVpUSoQNjeMlrErzZCIXbLGAM2Gn/pFjHmly0EPoJyWGLaJAqEihwipkwiKVRsi4IxZeWHSIai&#10;5TUuqoApk+OYSygrp2aRcgUoH3O5RMybLK0goiUzRxUwd9Kt7+rG2MkSmMGqZW+MftDBqqVj+si3&#10;CgwMO9cB0yeR72bG9EkEMw6wkukXpxL9If4tsHJCPyD6/mbuuZzgDwi/QzXhH6yEckCQDN9saQrz&#10;93vfsOVJpt4JrIKRY9xKSlMLthVmbXIMV+TSToicsJaRwbiy/JmwllTElihk1kiI2XQUvJwFFk5Q&#10;Syo7SzMBLTemNC0NYx7mwuzzuZiyKRCEH6KQLBGTHkSOegwntEMsdMfmE05oh9gyXLhDxm1yAo/c&#10;KuZNKqq19dz1iHmTCKXtmjBi4ibAcONcJhEjTyttagmjZjQjJo6z1h3JGDgVAOzOzYx5dxprPUaM&#10;e0huZD13IqbNGuvZEzFrWkUwO3eGMXcCq6Tx0BxtudEaAAN7CcWM2CQiwrMJebUAxsyYEkELzX4o&#10;x4y5V6kYlOaOx2PSKqT1CC9m4cVj1kalYscKiJm28T6+U7cx8ybVnWKLmTipsFBcJRkzdlJFNxWO&#10;hx/DATA5DmfC9Fr2h0K0RGJuFzI9hHTmrlGvOG0eU0/goNkaBDACnTlDsnw51jYkPad3tG7L+7vq&#10;YGw7/3fbCk8241jvtTLs4bYCXbfjKti4B9DjyRGpNQAZoRnuD5i5NAyYuNTN1Gehwc3K3KnIfdyq&#10;jPsC9ypl0o+blUKCqRTrpDVJpIjRNJ9Fdc7eK/qlNYlTEmONg9jNOgQ3RdKk75W4/IVes7keqYEp&#10;dPuLqQE88IS+dM1+haR5pbPOjJmbaoGdMDGM7hy6yk+Ht1OeG2d087H/NW8E9oGd90Z/vTsTWV6K&#10;NMFNVeVJS3kpK2OhC7bR7Wuij50NGtabyFGMC3Ob6u5PptVe91eMMs19dfjENSz/vcTVDvtNOzSa&#10;obHvGyYwMwLXQYqsv7qa++b4O6luF+znfwAAAP//AwBQSwMEFAAGAAgAAAAhAEEj3fXkAAAADwEA&#10;AA8AAABkcnMvZG93bnJldi54bWxMj81OwzAQhO9IvIO1SNyoTUVCG+JUCBVRcUEtP1JvTrzEEbEd&#10;YqcJb8/mBLed3dHsfPlmsi07YR8a7yRcLwQwdJXXjaslvL0+Xq2AhaicVq13KOEHA2yK87NcZdqP&#10;bo+nQ6wZhbiQKQkmxi7jPFQGrQoL36Gj26fvrYok+5rrXo0Ublu+FCLlVjWOPhjV4YPB6uswWAli&#10;+73ejcf98/Gj3Imn7Yvx74OR8vJiur8DFnGKf2aY61N1KKhT6QenA2tJi2VKMJGmJEmIYvaIZH0L&#10;rJx3q5sUeJHz/xzFLwAAAP//AwBQSwECLQAUAAYACAAAACEAtoM4kv4AAADhAQAAEwAAAAAAAAAA&#10;AAAAAAAAAAAAW0NvbnRlbnRfVHlwZXNdLnhtbFBLAQItABQABgAIAAAAIQA4/SH/1gAAAJQBAAAL&#10;AAAAAAAAAAAAAAAAAC8BAABfcmVscy8ucmVsc1BLAQItABQABgAIAAAAIQCdVV365gQAAKgPAAAO&#10;AAAAAAAAAAAAAAAAAC4CAABkcnMvZTJvRG9jLnhtbFBLAQItABQABgAIAAAAIQBBI9315AAAAA8B&#10;AAAPAAAAAAAAAAAAAAAAAEAHAABkcnMvZG93bnJldi54bWxQSwUGAAAAAAQABADzAAAAUQgAAAAA&#10;" adj="-11796480,,5400" path="m,91440at,,213996,182880,,91440,,91440xe" stroked="f">
                <v:stroke joinstyle="miter"/>
                <v:formulas/>
                <v:path arrowok="t" o:connecttype="custom" o:connectlocs="106999,0;213997,91440;106999,182880;0,91440;31339,26782;31339,156098;182658,156098;182658,26782" o:connectangles="270,0,90,180,270,90,90,270" textboxrect="31339,26782,182658,156098"/>
                <v:textbox inset="0,0,0,0">
                  <w:txbxContent>
                    <w:p w14:paraId="082C5995" w14:textId="77777777" w:rsidR="00E37054" w:rsidRDefault="00E37054" w:rsidP="00101D3F">
                      <w:pPr>
                        <w:jc w:val="center"/>
                      </w:pPr>
                    </w:p>
                  </w:txbxContent>
                </v:textbox>
                <w10:wrap anchorx="page" anchory="page"/>
              </v:shape>
            </w:pict>
          </mc:Fallback>
        </mc:AlternateContent>
      </w:r>
      <w:r w:rsidR="00F0366D">
        <w:rPr>
          <w:rFonts w:ascii="Times New Roman" w:eastAsia="Calibri" w:hAnsi="Times New Roman" w:cs="Times New Roman"/>
          <w:sz w:val="20"/>
          <w:szCs w:val="20"/>
        </w:rPr>
        <w:t>0</w:t>
      </w:r>
      <w:r w:rsidR="00354710">
        <w:rPr>
          <w:rFonts w:ascii="Times New Roman" w:eastAsia="Calibri" w:hAnsi="Times New Roman" w:cs="Times New Roman"/>
          <w:sz w:val="20"/>
          <w:szCs w:val="20"/>
        </w:rPr>
        <w:t>8</w:t>
      </w:r>
      <w:r w:rsidRPr="007B5CC7">
        <w:rPr>
          <w:rFonts w:ascii="Times New Roman" w:eastAsia="Calibri" w:hAnsi="Times New Roman" w:cs="Times New Roman"/>
          <w:sz w:val="20"/>
          <w:szCs w:val="20"/>
        </w:rPr>
        <w:t>/</w:t>
      </w:r>
      <w:r w:rsidR="00F0366D">
        <w:rPr>
          <w:rFonts w:ascii="Times New Roman" w:eastAsia="Calibri" w:hAnsi="Times New Roman" w:cs="Times New Roman"/>
          <w:sz w:val="20"/>
          <w:szCs w:val="20"/>
        </w:rPr>
        <w:t>0</w:t>
      </w:r>
      <w:r w:rsidR="00354710">
        <w:rPr>
          <w:rFonts w:ascii="Times New Roman" w:eastAsia="Calibri" w:hAnsi="Times New Roman" w:cs="Times New Roman"/>
          <w:sz w:val="20"/>
          <w:szCs w:val="20"/>
        </w:rPr>
        <w:t>5</w:t>
      </w:r>
      <w:r w:rsidRPr="007B5CC7">
        <w:rPr>
          <w:rFonts w:ascii="Times New Roman" w:eastAsia="Calibri" w:hAnsi="Times New Roman" w:cs="Times New Roman"/>
          <w:sz w:val="20"/>
          <w:szCs w:val="20"/>
        </w:rPr>
        <w:t>/20</w:t>
      </w:r>
      <w:r w:rsidR="00F0366D">
        <w:rPr>
          <w:rFonts w:ascii="Times New Roman" w:eastAsia="Calibri" w:hAnsi="Times New Roman" w:cs="Times New Roman"/>
          <w:sz w:val="20"/>
          <w:szCs w:val="20"/>
        </w:rPr>
        <w:t>20</w:t>
      </w:r>
    </w:p>
    <w:p w14:paraId="2A1F5776" w14:textId="257B346D" w:rsidR="00C54A4A" w:rsidRDefault="00C54A4A" w:rsidP="00C54A4A">
      <w:pPr>
        <w:spacing w:line="259" w:lineRule="auto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sz w:val="24"/>
          <w:szCs w:val="24"/>
        </w:rPr>
        <w:lastRenderedPageBreak/>
        <w:t>Q1.</w:t>
      </w:r>
    </w:p>
    <w:p w14:paraId="02970295" w14:textId="4737226C" w:rsidR="00C54A4A" w:rsidRDefault="00354710" w:rsidP="00354710">
      <w:pPr>
        <w:pStyle w:val="ListParagraph"/>
        <w:numPr>
          <w:ilvl w:val="0"/>
          <w:numId w:val="35"/>
        </w:numPr>
        <w:spacing w:line="259" w:lineRule="auto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sz w:val="24"/>
          <w:szCs w:val="24"/>
        </w:rPr>
        <w:t>10 * 25 =250ms</w:t>
      </w:r>
    </w:p>
    <w:p w14:paraId="29306BFE" w14:textId="53C2F241" w:rsidR="00354710" w:rsidRDefault="00354710" w:rsidP="00354710">
      <w:pPr>
        <w:pStyle w:val="ListParagraph"/>
        <w:numPr>
          <w:ilvl w:val="0"/>
          <w:numId w:val="35"/>
        </w:numPr>
        <w:spacing w:line="259" w:lineRule="auto"/>
        <w:rPr>
          <w:rFonts w:ascii="Times New Roman" w:eastAsia="Calibri" w:hAnsi="Times New Roman" w:cs="Times New Roman"/>
          <w:sz w:val="28"/>
          <w:szCs w:val="28"/>
        </w:rPr>
      </w:pPr>
      <m:oMath>
        <m:r>
          <w:rPr>
            <w:rFonts w:ascii="Cambria Math" w:eastAsia="Calibri" w:hAnsi="Cambria Math" w:cs="Times New Roman"/>
            <w:sz w:val="28"/>
            <w:szCs w:val="28"/>
          </w:rPr>
          <m:t>F=</m:t>
        </m:r>
        <m:f>
          <m:fPr>
            <m:ctrlPr>
              <w:rPr>
                <w:rFonts w:ascii="Cambria Math" w:eastAsia="Calibri" w:hAnsi="Cambria Math" w:cs="Times New Roman"/>
                <w:i/>
                <w:sz w:val="28"/>
                <w:szCs w:val="28"/>
              </w:rPr>
            </m:ctrlPr>
          </m:fPr>
          <m:num>
            <m:r>
              <w:rPr>
                <w:rFonts w:ascii="Cambria Math" w:eastAsia="Calibri" w:hAnsi="Cambria Math" w:cs="Times New Roman"/>
                <w:sz w:val="28"/>
                <w:szCs w:val="28"/>
              </w:rPr>
              <m:t>1</m:t>
            </m:r>
          </m:num>
          <m:den>
            <m:r>
              <w:rPr>
                <w:rFonts w:ascii="Cambria Math" w:eastAsia="Calibri" w:hAnsi="Cambria Math" w:cs="Times New Roman"/>
                <w:sz w:val="28"/>
                <w:szCs w:val="28"/>
              </w:rPr>
              <m:t>t</m:t>
            </m:r>
          </m:den>
        </m:f>
      </m:oMath>
    </w:p>
    <w:p w14:paraId="78D47875" w14:textId="235ADB62" w:rsidR="00354710" w:rsidRPr="00354710" w:rsidRDefault="00354710" w:rsidP="00354710">
      <w:pPr>
        <w:spacing w:line="259" w:lineRule="auto"/>
        <w:rPr>
          <w:rFonts w:ascii="Times New Roman" w:eastAsia="Calibri" w:hAnsi="Times New Roman" w:cs="Times New Roman"/>
          <w:sz w:val="28"/>
          <w:szCs w:val="28"/>
        </w:rPr>
      </w:pPr>
      <m:oMathPara>
        <m:oMath>
          <m:r>
            <w:rPr>
              <w:rFonts w:ascii="Cambria Math" w:eastAsia="Calibri" w:hAnsi="Cambria Math" w:cs="Times New Roman"/>
              <w:sz w:val="28"/>
              <w:szCs w:val="28"/>
            </w:rPr>
            <m:t>F=</m:t>
          </m:r>
          <m:f>
            <m:fPr>
              <m:ctrlPr>
                <w:rPr>
                  <w:rFonts w:ascii="Cambria Math" w:eastAsia="Calibri" w:hAnsi="Cambria Math" w:cs="Times New Roman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eastAsia="Calibri" w:hAnsi="Cambria Math" w:cs="Times New Roman"/>
                  <w:sz w:val="28"/>
                  <w:szCs w:val="28"/>
                </w:rPr>
                <m:t>1</m:t>
              </m:r>
            </m:num>
            <m:den>
              <m:r>
                <w:rPr>
                  <w:rFonts w:ascii="Cambria Math" w:eastAsia="Calibri" w:hAnsi="Cambria Math" w:cs="Times New Roman"/>
                  <w:sz w:val="28"/>
                  <w:szCs w:val="28"/>
                </w:rPr>
                <m:t>250</m:t>
              </m:r>
            </m:den>
          </m:f>
          <m:r>
            <w:rPr>
              <w:rFonts w:ascii="Cambria Math" w:eastAsia="Calibri" w:hAnsi="Cambria Math" w:cs="Times New Roman"/>
              <w:sz w:val="28"/>
              <w:szCs w:val="28"/>
            </w:rPr>
            <m:t>=4mHz</m:t>
          </m:r>
        </m:oMath>
      </m:oMathPara>
    </w:p>
    <w:p w14:paraId="49B5852D" w14:textId="77777777" w:rsidR="00354710" w:rsidRPr="00354710" w:rsidRDefault="00354710" w:rsidP="00354710">
      <w:pPr>
        <w:pStyle w:val="ListParagraph"/>
        <w:numPr>
          <w:ilvl w:val="0"/>
          <w:numId w:val="35"/>
        </w:numPr>
        <w:spacing w:line="259" w:lineRule="auto"/>
        <w:rPr>
          <w:rFonts w:ascii="Times New Roman" w:eastAsia="Calibri" w:hAnsi="Times New Roman" w:cs="Times New Roman"/>
          <w:sz w:val="28"/>
          <w:szCs w:val="28"/>
        </w:rPr>
      </w:pPr>
    </w:p>
    <w:p w14:paraId="2C796E6A" w14:textId="1014BFD6" w:rsidR="00C54A4A" w:rsidRDefault="00A03EF6" w:rsidP="00C54A4A">
      <w:pPr>
        <w:spacing w:line="259" w:lineRule="auto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sz w:val="24"/>
          <w:szCs w:val="24"/>
        </w:rPr>
        <w:t>Vpk – Pk = 10V div * 5V=50V</w:t>
      </w:r>
    </w:p>
    <w:p w14:paraId="07103C01" w14:textId="25375C9E" w:rsidR="00A03EF6" w:rsidRPr="00A03EF6" w:rsidRDefault="00A03EF6" w:rsidP="00A03EF6">
      <w:pPr>
        <w:pStyle w:val="ListParagraph"/>
        <w:numPr>
          <w:ilvl w:val="0"/>
          <w:numId w:val="35"/>
        </w:numPr>
        <w:spacing w:line="259" w:lineRule="auto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sz w:val="24"/>
          <w:szCs w:val="24"/>
        </w:rPr>
        <w:t xml:space="preserve">VRMS = </w:t>
      </w:r>
      <m:oMath>
        <m:f>
          <m:fPr>
            <m:ctrlPr>
              <w:rPr>
                <w:rFonts w:ascii="Cambria Math" w:eastAsia="Calibri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eastAsia="Calibri" w:hAnsi="Cambria Math" w:cs="Times New Roman"/>
                <w:sz w:val="24"/>
                <w:szCs w:val="24"/>
              </w:rPr>
              <m:t>VPK</m:t>
            </m:r>
          </m:num>
          <m:den>
            <m:rad>
              <m:radPr>
                <m:degHide m:val="1"/>
                <m:ctrlPr>
                  <w:rPr>
                    <w:rFonts w:ascii="Cambria Math" w:eastAsia="Calibri" w:hAnsi="Cambria Math" w:cs="Times New Roman"/>
                    <w:i/>
                    <w:sz w:val="24"/>
                    <w:szCs w:val="24"/>
                  </w:rPr>
                </m:ctrlPr>
              </m:radPr>
              <m:deg/>
              <m:e>
                <m:r>
                  <w:rPr>
                    <w:rFonts w:ascii="Cambria Math" w:eastAsia="Calibri" w:hAnsi="Cambria Math" w:cs="Times New Roman"/>
                    <w:sz w:val="24"/>
                    <w:szCs w:val="24"/>
                  </w:rPr>
                  <m:t>5</m:t>
                </m:r>
              </m:e>
            </m:rad>
          </m:den>
        </m:f>
        <m:r>
          <w:rPr>
            <w:rFonts w:ascii="Cambria Math" w:eastAsia="Calibri" w:hAnsi="Cambria Math" w:cs="Times New Roman"/>
            <w:sz w:val="24"/>
            <w:szCs w:val="24"/>
          </w:rPr>
          <m:t>=</m:t>
        </m:r>
        <m:f>
          <m:fPr>
            <m:ctrlPr>
              <w:rPr>
                <w:rFonts w:ascii="Cambria Math" w:eastAsia="Calibri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eastAsia="Calibri" w:hAnsi="Cambria Math" w:cs="Times New Roman"/>
                <w:sz w:val="24"/>
                <w:szCs w:val="24"/>
              </w:rPr>
              <m:t>10</m:t>
            </m:r>
          </m:num>
          <m:den>
            <m:rad>
              <m:radPr>
                <m:degHide m:val="1"/>
                <m:ctrlPr>
                  <w:rPr>
                    <w:rFonts w:ascii="Cambria Math" w:eastAsia="Calibri" w:hAnsi="Cambria Math" w:cs="Times New Roman"/>
                    <w:i/>
                    <w:sz w:val="24"/>
                    <w:szCs w:val="24"/>
                  </w:rPr>
                </m:ctrlPr>
              </m:radPr>
              <m:deg/>
              <m:e>
                <m:r>
                  <w:rPr>
                    <w:rFonts w:ascii="Cambria Math" w:eastAsia="Calibri" w:hAnsi="Cambria Math" w:cs="Times New Roman"/>
                    <w:sz w:val="24"/>
                    <w:szCs w:val="24"/>
                  </w:rPr>
                  <m:t>5</m:t>
                </m:r>
              </m:e>
            </m:rad>
          </m:den>
        </m:f>
        <m:r>
          <w:rPr>
            <w:rFonts w:ascii="Cambria Math" w:eastAsia="Calibri" w:hAnsi="Cambria Math" w:cs="Times New Roman"/>
            <w:sz w:val="24"/>
            <w:szCs w:val="24"/>
          </w:rPr>
          <m:t>=4.47V</m:t>
        </m:r>
      </m:oMath>
    </w:p>
    <w:p w14:paraId="5C954B47" w14:textId="6675CC11" w:rsidR="00C54A4A" w:rsidRDefault="00C54A4A" w:rsidP="00C54A4A">
      <w:pPr>
        <w:spacing w:line="259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502289E2" w14:textId="3C311CAA" w:rsidR="00C54A4A" w:rsidRDefault="00C54A4A" w:rsidP="00C54A4A">
      <w:pPr>
        <w:spacing w:line="259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43257D6D" w14:textId="10498602" w:rsidR="006C2050" w:rsidRDefault="006C2050" w:rsidP="00C54A4A">
      <w:pPr>
        <w:spacing w:line="259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6FA6B22C" w14:textId="690E2BB5" w:rsidR="006C2050" w:rsidRDefault="006C2050" w:rsidP="00C54A4A">
      <w:pPr>
        <w:spacing w:line="259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5FAFA3FB" w14:textId="7032BD3B" w:rsidR="006C2050" w:rsidRDefault="006C2050" w:rsidP="00C54A4A">
      <w:pPr>
        <w:spacing w:line="259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65927399" w14:textId="3E699577" w:rsidR="006C2050" w:rsidRDefault="006C2050" w:rsidP="00C54A4A">
      <w:pPr>
        <w:spacing w:line="259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7397CABF" w14:textId="2149FD65" w:rsidR="006C2050" w:rsidRDefault="006C2050" w:rsidP="00C54A4A">
      <w:pPr>
        <w:spacing w:line="259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2E8AD6D9" w14:textId="1F60FD6E" w:rsidR="006C2050" w:rsidRDefault="006C2050" w:rsidP="00C54A4A">
      <w:pPr>
        <w:spacing w:line="259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66E71A15" w14:textId="4AE08F84" w:rsidR="006C2050" w:rsidRDefault="006C2050" w:rsidP="00C54A4A">
      <w:pPr>
        <w:spacing w:line="259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23EE8668" w14:textId="10A71A40" w:rsidR="006C2050" w:rsidRDefault="006C2050" w:rsidP="00C54A4A">
      <w:pPr>
        <w:spacing w:line="259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75A6D440" w14:textId="1C2994A3" w:rsidR="006C2050" w:rsidRDefault="006C2050" w:rsidP="00C54A4A">
      <w:pPr>
        <w:spacing w:line="259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0237EE96" w14:textId="36C89AE7" w:rsidR="006C2050" w:rsidRDefault="006C2050" w:rsidP="00C54A4A">
      <w:pPr>
        <w:spacing w:line="259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48EB626B" w14:textId="092B6CD4" w:rsidR="006C2050" w:rsidRDefault="006C2050" w:rsidP="00C54A4A">
      <w:pPr>
        <w:spacing w:line="259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61FABF34" w14:textId="6B8624F3" w:rsidR="006C2050" w:rsidRDefault="006C2050" w:rsidP="00C54A4A">
      <w:pPr>
        <w:spacing w:line="259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1444702C" w14:textId="208FFF0F" w:rsidR="006C2050" w:rsidRDefault="006C2050" w:rsidP="00C54A4A">
      <w:pPr>
        <w:spacing w:line="259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4F38A955" w14:textId="4BC4F546" w:rsidR="006C2050" w:rsidRDefault="006C2050" w:rsidP="00C54A4A">
      <w:pPr>
        <w:spacing w:line="259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5E025EA3" w14:textId="1BF575C0" w:rsidR="006C2050" w:rsidRDefault="006C2050" w:rsidP="00C54A4A">
      <w:pPr>
        <w:spacing w:line="259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32B2F4C2" w14:textId="16647E30" w:rsidR="006C2050" w:rsidRDefault="006C2050" w:rsidP="00C54A4A">
      <w:pPr>
        <w:spacing w:line="259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2849A465" w14:textId="2C348FEF" w:rsidR="006C2050" w:rsidRDefault="006C2050" w:rsidP="00C54A4A">
      <w:pPr>
        <w:spacing w:line="259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7782841C" w14:textId="65132087" w:rsidR="006C2050" w:rsidRDefault="006C2050" w:rsidP="00C54A4A">
      <w:pPr>
        <w:spacing w:line="259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29D3CCB6" w14:textId="3D612AA6" w:rsidR="006C2050" w:rsidRDefault="006C2050" w:rsidP="00C54A4A">
      <w:pPr>
        <w:spacing w:line="259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53ADF58D" w14:textId="77777777" w:rsidR="006C2050" w:rsidRDefault="006C2050" w:rsidP="00C54A4A">
      <w:pPr>
        <w:spacing w:line="259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0AC7048A" w14:textId="7972B3E1" w:rsidR="00C54A4A" w:rsidRDefault="00C54A4A" w:rsidP="00C54A4A">
      <w:pPr>
        <w:spacing w:line="259" w:lineRule="auto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sz w:val="24"/>
          <w:szCs w:val="24"/>
        </w:rPr>
        <w:lastRenderedPageBreak/>
        <w:t>Q2</w:t>
      </w:r>
    </w:p>
    <w:p w14:paraId="406BCADB" w14:textId="025200D0" w:rsidR="00C54A4A" w:rsidRDefault="00C54A4A" w:rsidP="00C54A4A">
      <w:pPr>
        <w:spacing w:line="259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1EF5E975" w14:textId="3DFCAFB1" w:rsidR="00C54A4A" w:rsidRPr="00A03EF6" w:rsidRDefault="00A03EF6" w:rsidP="00A03EF6">
      <w:pPr>
        <w:pStyle w:val="ListParagraph"/>
        <w:numPr>
          <w:ilvl w:val="0"/>
          <w:numId w:val="36"/>
        </w:numPr>
        <w:spacing w:line="259" w:lineRule="auto"/>
        <w:rPr>
          <w:rFonts w:ascii="Times New Roman" w:eastAsia="Calibri" w:hAnsi="Times New Roman" w:cs="Times New Roman"/>
          <w:sz w:val="24"/>
          <w:szCs w:val="24"/>
        </w:rPr>
      </w:pPr>
      <m:oMath>
        <m:r>
          <w:rPr>
            <w:rFonts w:ascii="Cambria Math" w:eastAsia="Calibri" w:hAnsi="Cambria Math" w:cs="Times New Roman"/>
            <w:sz w:val="32"/>
            <w:szCs w:val="32"/>
          </w:rPr>
          <m:t>Vc=Vo(</m:t>
        </m:r>
        <m:sSup>
          <m:sSupPr>
            <m:ctrlPr>
              <w:rPr>
                <w:rFonts w:ascii="Cambria Math" w:eastAsia="Calibri" w:hAnsi="Cambria Math" w:cs="Times New Roman"/>
                <w:i/>
                <w:sz w:val="32"/>
                <w:szCs w:val="32"/>
              </w:rPr>
            </m:ctrlPr>
          </m:sSupPr>
          <m:e>
            <m:r>
              <w:rPr>
                <w:rFonts w:ascii="Cambria Math" w:eastAsia="Calibri" w:hAnsi="Cambria Math" w:cs="Times New Roman"/>
                <w:sz w:val="32"/>
                <w:szCs w:val="32"/>
              </w:rPr>
              <m:t>e</m:t>
            </m:r>
          </m:e>
          <m:sup>
            <m:f>
              <m:fPr>
                <m:ctrlPr>
                  <w:rPr>
                    <w:rFonts w:ascii="Cambria Math" w:eastAsia="Calibri" w:hAnsi="Cambria Math" w:cs="Times New Roman"/>
                    <w:i/>
                    <w:sz w:val="32"/>
                    <w:szCs w:val="32"/>
                  </w:rPr>
                </m:ctrlPr>
              </m:fPr>
              <m:num>
                <m:r>
                  <w:rPr>
                    <w:rFonts w:ascii="Cambria Math" w:eastAsia="Calibri" w:hAnsi="Cambria Math" w:cs="Times New Roman"/>
                    <w:sz w:val="32"/>
                    <w:szCs w:val="32"/>
                  </w:rPr>
                  <m:t>t</m:t>
                </m:r>
              </m:num>
              <m:den>
                <m:r>
                  <w:rPr>
                    <w:rFonts w:ascii="Cambria Math" w:eastAsia="Calibri" w:hAnsi="Cambria Math" w:cs="Times New Roman"/>
                    <w:sz w:val="32"/>
                    <w:szCs w:val="32"/>
                  </w:rPr>
                  <m:t>τ</m:t>
                </m:r>
              </m:den>
            </m:f>
          </m:sup>
        </m:sSup>
        <m:r>
          <w:rPr>
            <w:rFonts w:ascii="Cambria Math" w:eastAsia="Calibri" w:hAnsi="Cambria Math" w:cs="Times New Roman"/>
            <w:sz w:val="32"/>
            <w:szCs w:val="32"/>
          </w:rPr>
          <m:t>)</m:t>
        </m:r>
      </m:oMath>
    </w:p>
    <w:p w14:paraId="664B125E" w14:textId="5C6D3CE8" w:rsidR="004B483F" w:rsidRDefault="00A03EF6" w:rsidP="00C54A4A">
      <w:pPr>
        <w:spacing w:line="259" w:lineRule="auto"/>
        <w:rPr>
          <w:rFonts w:ascii="Times New Roman" w:eastAsia="Calibri" w:hAnsi="Times New Roman" w:cs="Times New Roman"/>
          <w:sz w:val="24"/>
          <w:szCs w:val="24"/>
        </w:rPr>
      </w:pPr>
      <m:oMath>
        <m:r>
          <w:rPr>
            <w:rFonts w:ascii="Cambria Math" w:eastAsia="Calibri" w:hAnsi="Cambria Math" w:cs="Times New Roman"/>
            <w:sz w:val="24"/>
            <w:szCs w:val="24"/>
          </w:rPr>
          <m:t>τ=R*C</m:t>
        </m:r>
      </m:oMath>
      <w:r>
        <w:rPr>
          <w:rFonts w:ascii="Times New Roman" w:eastAsia="Calibri" w:hAnsi="Times New Roman" w:cs="Times New Roman"/>
          <w:sz w:val="24"/>
          <w:szCs w:val="24"/>
        </w:rPr>
        <w:t xml:space="preserve">     </w:t>
      </w:r>
      <w:r>
        <w:rPr>
          <w:rFonts w:ascii="Times New Roman" w:eastAsia="Calibri" w:hAnsi="Times New Roman" w:cs="Times New Roman"/>
          <w:sz w:val="24"/>
          <w:szCs w:val="24"/>
        </w:rPr>
        <w:tab/>
      </w:r>
      <w:r>
        <w:rPr>
          <w:rFonts w:ascii="Times New Roman" w:eastAsia="Calibri" w:hAnsi="Times New Roman" w:cs="Times New Roman"/>
          <w:sz w:val="24"/>
          <w:szCs w:val="24"/>
        </w:rPr>
        <w:tab/>
      </w:r>
      <w:r>
        <w:rPr>
          <w:rFonts w:ascii="Times New Roman" w:eastAsia="Calibri" w:hAnsi="Times New Roman" w:cs="Times New Roman"/>
          <w:sz w:val="24"/>
          <w:szCs w:val="24"/>
        </w:rPr>
        <w:tab/>
      </w:r>
      <w:r>
        <w:rPr>
          <w:rFonts w:ascii="Times New Roman" w:eastAsia="Calibri" w:hAnsi="Times New Roman" w:cs="Times New Roman"/>
          <w:sz w:val="24"/>
          <w:szCs w:val="24"/>
        </w:rPr>
        <w:tab/>
      </w:r>
      <m:oMath>
        <m:r>
          <w:rPr>
            <w:rFonts w:ascii="Cambria Math" w:eastAsia="Calibri" w:hAnsi="Cambria Math" w:cs="Times New Roman"/>
            <w:sz w:val="24"/>
            <w:szCs w:val="24"/>
          </w:rPr>
          <m:t>τ=</m:t>
        </m:r>
        <m:d>
          <m:dPr>
            <m:ctrlPr>
              <w:rPr>
                <w:rFonts w:ascii="Cambria Math" w:eastAsia="Calibri" w:hAnsi="Cambria Math" w:cs="Times New Roman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="Calibri" w:hAnsi="Cambria Math" w:cs="Times New Roman"/>
                <w:sz w:val="24"/>
                <w:szCs w:val="24"/>
              </w:rPr>
              <m:t>80*</m:t>
            </m:r>
            <m:sSup>
              <m:sSupPr>
                <m:ctrlPr>
                  <w:rPr>
                    <w:rFonts w:ascii="Cambria Math" w:eastAsia="Calibri" w:hAnsi="Cambria Math" w:cs="Times New Roman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eastAsia="Calibri" w:hAnsi="Cambria Math" w:cs="Times New Roman"/>
                    <w:sz w:val="24"/>
                    <w:szCs w:val="24"/>
                  </w:rPr>
                  <m:t>10</m:t>
                </m:r>
              </m:e>
              <m:sup>
                <m:r>
                  <w:rPr>
                    <w:rFonts w:ascii="Cambria Math" w:eastAsia="Calibri" w:hAnsi="Cambria Math" w:cs="Times New Roman"/>
                    <w:sz w:val="24"/>
                    <w:szCs w:val="24"/>
                  </w:rPr>
                  <m:t>3</m:t>
                </m:r>
              </m:sup>
            </m:sSup>
          </m:e>
        </m:d>
        <m:d>
          <m:dPr>
            <m:ctrlPr>
              <w:rPr>
                <w:rFonts w:ascii="Cambria Math" w:eastAsia="Calibri" w:hAnsi="Cambria Math" w:cs="Times New Roman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="Calibri" w:hAnsi="Cambria Math" w:cs="Times New Roman"/>
                <w:sz w:val="24"/>
                <w:szCs w:val="24"/>
              </w:rPr>
              <m:t>10*</m:t>
            </m:r>
            <m:sSup>
              <m:sSupPr>
                <m:ctrlPr>
                  <w:rPr>
                    <w:rFonts w:ascii="Cambria Math" w:eastAsia="Calibri" w:hAnsi="Cambria Math" w:cs="Times New Roman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eastAsia="Calibri" w:hAnsi="Cambria Math" w:cs="Times New Roman"/>
                    <w:sz w:val="24"/>
                    <w:szCs w:val="24"/>
                  </w:rPr>
                  <m:t>10</m:t>
                </m:r>
              </m:e>
              <m:sup>
                <m:r>
                  <w:rPr>
                    <w:rFonts w:ascii="Cambria Math" w:eastAsia="Calibri" w:hAnsi="Cambria Math" w:cs="Times New Roman"/>
                    <w:sz w:val="24"/>
                    <w:szCs w:val="24"/>
                  </w:rPr>
                  <m:t>-6</m:t>
                </m:r>
              </m:sup>
            </m:sSup>
          </m:e>
        </m:d>
        <m:r>
          <w:rPr>
            <w:rFonts w:ascii="Cambria Math" w:eastAsia="Calibri" w:hAnsi="Cambria Math" w:cs="Times New Roman"/>
            <w:sz w:val="24"/>
            <w:szCs w:val="24"/>
          </w:rPr>
          <m:t>=0.8</m:t>
        </m:r>
      </m:oMath>
    </w:p>
    <w:p w14:paraId="65C66612" w14:textId="57DB2526" w:rsidR="00A03EF6" w:rsidRPr="00A03EF6" w:rsidRDefault="00A03EF6" w:rsidP="00C54A4A">
      <w:pPr>
        <w:spacing w:line="259" w:lineRule="auto"/>
        <w:rPr>
          <w:rFonts w:ascii="Times New Roman" w:eastAsia="Calibri" w:hAnsi="Times New Roman" w:cs="Times New Roman"/>
          <w:sz w:val="24"/>
          <w:szCs w:val="24"/>
        </w:rPr>
      </w:pPr>
      <m:oMath>
        <m:r>
          <w:rPr>
            <w:rFonts w:ascii="Cambria Math" w:eastAsia="Calibri" w:hAnsi="Cambria Math" w:cs="Times New Roman"/>
            <w:sz w:val="28"/>
            <w:szCs w:val="28"/>
          </w:rPr>
          <m:t>Vc=10(</m:t>
        </m:r>
        <m:sSup>
          <m:sSupPr>
            <m:ctrlPr>
              <w:rPr>
                <w:rFonts w:ascii="Cambria Math" w:eastAsia="Calibri" w:hAnsi="Cambria Math" w:cs="Times New Roman"/>
                <w:i/>
                <w:sz w:val="28"/>
                <w:szCs w:val="28"/>
              </w:rPr>
            </m:ctrlPr>
          </m:sSupPr>
          <m:e>
            <m:r>
              <w:rPr>
                <w:rFonts w:ascii="Cambria Math" w:eastAsia="Calibri" w:hAnsi="Cambria Math" w:cs="Times New Roman"/>
                <w:sz w:val="28"/>
                <w:szCs w:val="28"/>
              </w:rPr>
              <m:t>e</m:t>
            </m:r>
          </m:e>
          <m:sup>
            <m:f>
              <m:fPr>
                <m:ctrlPr>
                  <w:rPr>
                    <w:rFonts w:ascii="Cambria Math" w:eastAsia="Calibri" w:hAnsi="Cambria Math" w:cs="Times New Roman"/>
                    <w:i/>
                    <w:sz w:val="28"/>
                    <w:szCs w:val="28"/>
                  </w:rPr>
                </m:ctrlPr>
              </m:fPr>
              <m:num>
                <m:r>
                  <w:rPr>
                    <w:rFonts w:ascii="Cambria Math" w:eastAsia="Calibri" w:hAnsi="Cambria Math" w:cs="Times New Roman"/>
                    <w:sz w:val="28"/>
                    <w:szCs w:val="28"/>
                  </w:rPr>
                  <m:t>-1.6</m:t>
                </m:r>
              </m:num>
              <m:den>
                <m:r>
                  <w:rPr>
                    <w:rFonts w:ascii="Cambria Math" w:eastAsia="Calibri" w:hAnsi="Cambria Math" w:cs="Times New Roman"/>
                    <w:sz w:val="28"/>
                    <w:szCs w:val="28"/>
                  </w:rPr>
                  <m:t>0.8</m:t>
                </m:r>
              </m:den>
            </m:f>
          </m:sup>
        </m:sSup>
        <m:r>
          <w:rPr>
            <w:rFonts w:ascii="Cambria Math" w:eastAsia="Calibri" w:hAnsi="Cambria Math" w:cs="Times New Roman"/>
            <w:sz w:val="28"/>
            <w:szCs w:val="28"/>
          </w:rPr>
          <m:t>)</m:t>
        </m:r>
      </m:oMath>
      <w:r w:rsidRPr="00A03EF6">
        <w:rPr>
          <w:rFonts w:ascii="Times New Roman" w:eastAsia="Calibri" w:hAnsi="Times New Roman" w:cs="Times New Roman"/>
          <w:sz w:val="28"/>
          <w:szCs w:val="28"/>
        </w:rPr>
        <w:t xml:space="preserve"> </w:t>
      </w:r>
      <w:r>
        <w:rPr>
          <w:rFonts w:ascii="Times New Roman" w:eastAsia="Calibri" w:hAnsi="Times New Roman" w:cs="Times New Roman"/>
          <w:sz w:val="24"/>
          <w:szCs w:val="24"/>
        </w:rPr>
        <w:t>= 1.35V</w:t>
      </w:r>
    </w:p>
    <w:p w14:paraId="22C9E161" w14:textId="35D8179D" w:rsidR="004B483F" w:rsidRDefault="004B483F" w:rsidP="00C54A4A">
      <w:pPr>
        <w:spacing w:line="259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3E0E9F8D" w14:textId="6C7AD762" w:rsidR="004B483F" w:rsidRDefault="006C2050" w:rsidP="00C54A4A">
      <w:pPr>
        <w:spacing w:line="259" w:lineRule="auto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sz w:val="24"/>
          <w:szCs w:val="24"/>
        </w:rPr>
        <w:t>B)</w:t>
      </w:r>
    </w:p>
    <w:p w14:paraId="3FA5C795" w14:textId="26F2659E" w:rsidR="006C2050" w:rsidRDefault="006C2050" w:rsidP="00C54A4A">
      <w:pPr>
        <w:spacing w:line="259" w:lineRule="auto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noProof/>
          <w:sz w:val="24"/>
          <w:szCs w:val="24"/>
        </w:rPr>
        <w:drawing>
          <wp:inline distT="0" distB="0" distL="0" distR="0" wp14:anchorId="2F9389D9" wp14:editId="57D1CEAB">
            <wp:extent cx="5731510" cy="4208145"/>
            <wp:effectExtent l="0" t="0" r="2540" b="190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081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8421514" w14:textId="0475F160" w:rsidR="004B483F" w:rsidRPr="006C2050" w:rsidRDefault="006C2050" w:rsidP="006C2050">
      <w:pPr>
        <w:pStyle w:val="ListParagraph"/>
        <w:numPr>
          <w:ilvl w:val="0"/>
          <w:numId w:val="37"/>
        </w:numPr>
        <w:spacing w:line="259" w:lineRule="auto"/>
        <w:rPr>
          <w:rFonts w:ascii="Times New Roman" w:eastAsia="Calibri" w:hAnsi="Times New Roman" w:cs="Times New Roman"/>
          <w:sz w:val="24"/>
          <w:szCs w:val="24"/>
        </w:rPr>
      </w:pPr>
      <w:r w:rsidRPr="006C2050">
        <w:rPr>
          <w:rFonts w:ascii="Times New Roman" w:eastAsia="Calibri" w:hAnsi="Times New Roman" w:cs="Times New Roman"/>
          <w:sz w:val="24"/>
          <w:szCs w:val="24"/>
        </w:rPr>
        <w:t>10V</w:t>
      </w:r>
    </w:p>
    <w:p w14:paraId="5A74CF17" w14:textId="4E3998BF" w:rsidR="004B483F" w:rsidRDefault="004B483F" w:rsidP="00C54A4A">
      <w:pPr>
        <w:spacing w:line="259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12A5A6BD" w14:textId="77FA61D8" w:rsidR="004B483F" w:rsidRDefault="004B483F" w:rsidP="00C54A4A">
      <w:pPr>
        <w:spacing w:line="259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5B889CB8" w14:textId="22F1256C" w:rsidR="004B483F" w:rsidRDefault="004B483F" w:rsidP="00C54A4A">
      <w:pPr>
        <w:spacing w:line="259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18356D43" w14:textId="54AD72B0" w:rsidR="004B483F" w:rsidRDefault="004B483F" w:rsidP="00C54A4A">
      <w:pPr>
        <w:spacing w:line="259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1D15B17E" w14:textId="6446E34C" w:rsidR="004B483F" w:rsidRDefault="004B483F" w:rsidP="00C54A4A">
      <w:pPr>
        <w:spacing w:line="259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0E8AC11D" w14:textId="7C1F3B97" w:rsidR="004B483F" w:rsidRDefault="004B483F" w:rsidP="00C54A4A">
      <w:pPr>
        <w:spacing w:line="259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553E09B0" w14:textId="48068C43" w:rsidR="004B483F" w:rsidRDefault="004B483F" w:rsidP="00C54A4A">
      <w:pPr>
        <w:spacing w:line="259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3E3FD2B0" w14:textId="31827671" w:rsidR="004B483F" w:rsidRDefault="004B483F" w:rsidP="00C54A4A">
      <w:pPr>
        <w:spacing w:line="259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750691FB" w14:textId="181B4E96" w:rsidR="004B483F" w:rsidRDefault="004B483F" w:rsidP="00C54A4A">
      <w:pPr>
        <w:spacing w:line="259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6AA28278" w14:textId="77741559" w:rsidR="004B483F" w:rsidRDefault="004B483F" w:rsidP="00C54A4A">
      <w:pPr>
        <w:spacing w:line="259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3B63FCC8" w14:textId="05E54B78" w:rsidR="004B483F" w:rsidRDefault="004B483F" w:rsidP="00C54A4A">
      <w:pPr>
        <w:spacing w:line="259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488CE0A8" w14:textId="5F93715C" w:rsidR="004B483F" w:rsidRDefault="004B483F" w:rsidP="00C54A4A">
      <w:pPr>
        <w:spacing w:line="259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3670B894" w14:textId="1D65DDA9" w:rsidR="004B483F" w:rsidRDefault="004B483F" w:rsidP="00C54A4A">
      <w:pPr>
        <w:spacing w:line="259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67F55257" w14:textId="4964CB6A" w:rsidR="004B483F" w:rsidRDefault="004B483F" w:rsidP="00C54A4A">
      <w:pPr>
        <w:spacing w:line="259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3ADC8C5B" w14:textId="3A0159A6" w:rsidR="004B483F" w:rsidRDefault="004B483F" w:rsidP="00C54A4A">
      <w:pPr>
        <w:spacing w:line="259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60D8FFEE" w14:textId="77777777" w:rsidR="004B483F" w:rsidRDefault="004B483F" w:rsidP="00C54A4A">
      <w:pPr>
        <w:spacing w:line="259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253CA388" w14:textId="225A6B47" w:rsidR="00C54A4A" w:rsidRDefault="00C54A4A" w:rsidP="00C54A4A">
      <w:pPr>
        <w:spacing w:line="259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731C2753" w14:textId="3EC8316A" w:rsidR="00C54A4A" w:rsidRDefault="00C54A4A" w:rsidP="00C54A4A">
      <w:pPr>
        <w:spacing w:line="259" w:lineRule="auto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sz w:val="24"/>
          <w:szCs w:val="24"/>
        </w:rPr>
        <w:t>Q3</w:t>
      </w:r>
    </w:p>
    <w:p w14:paraId="211C8B86" w14:textId="51674600" w:rsidR="00E84B81" w:rsidRDefault="00E84B81" w:rsidP="00E84B81">
      <w:pPr>
        <w:spacing w:line="259" w:lineRule="auto"/>
        <w:jc w:val="center"/>
        <w:rPr>
          <w:rFonts w:ascii="Times New Roman" w:eastAsia="Calibri" w:hAnsi="Times New Roman" w:cs="Times New Roman"/>
          <w:sz w:val="24"/>
          <w:szCs w:val="24"/>
        </w:rPr>
      </w:pPr>
      <w:r w:rsidRPr="00E84B81">
        <w:drawing>
          <wp:anchor distT="0" distB="0" distL="114300" distR="114300" simplePos="0" relativeHeight="251664384" behindDoc="0" locked="0" layoutInCell="1" allowOverlap="1" wp14:anchorId="11729489" wp14:editId="28686C37">
            <wp:simplePos x="0" y="0"/>
            <wp:positionH relativeFrom="column">
              <wp:posOffset>1704975</wp:posOffset>
            </wp:positionH>
            <wp:positionV relativeFrom="paragraph">
              <wp:posOffset>1426845</wp:posOffset>
            </wp:positionV>
            <wp:extent cx="5731510" cy="323850"/>
            <wp:effectExtent l="0" t="0" r="0" b="0"/>
            <wp:wrapNone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3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Pr="00E84B81">
        <w:drawing>
          <wp:anchor distT="0" distB="0" distL="114300" distR="114300" simplePos="0" relativeHeight="251663360" behindDoc="0" locked="0" layoutInCell="1" allowOverlap="1" wp14:anchorId="044F02C2" wp14:editId="3BEBE8D1">
            <wp:simplePos x="0" y="0"/>
            <wp:positionH relativeFrom="column">
              <wp:posOffset>1695450</wp:posOffset>
            </wp:positionH>
            <wp:positionV relativeFrom="paragraph">
              <wp:posOffset>1188720</wp:posOffset>
            </wp:positionV>
            <wp:extent cx="5731510" cy="314325"/>
            <wp:effectExtent l="0" t="0" r="0" b="0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14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Pr="00E84B81">
        <w:drawing>
          <wp:anchor distT="0" distB="0" distL="114300" distR="114300" simplePos="0" relativeHeight="251662336" behindDoc="0" locked="0" layoutInCell="1" allowOverlap="1" wp14:anchorId="64251C38" wp14:editId="7CC160DC">
            <wp:simplePos x="0" y="0"/>
            <wp:positionH relativeFrom="column">
              <wp:posOffset>1733550</wp:posOffset>
            </wp:positionH>
            <wp:positionV relativeFrom="paragraph">
              <wp:posOffset>388620</wp:posOffset>
            </wp:positionV>
            <wp:extent cx="5731510" cy="323850"/>
            <wp:effectExtent l="0" t="0" r="0" b="0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3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Pr="00E84B81">
        <w:drawing>
          <wp:inline distT="0" distB="0" distL="0" distR="0" wp14:anchorId="5E15B601" wp14:editId="1D63DF84">
            <wp:extent cx="3057525" cy="1819275"/>
            <wp:effectExtent l="0" t="0" r="9525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7525" cy="18192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AEF5A0C" w14:textId="3106152E" w:rsidR="00C54A4A" w:rsidRDefault="00C54A4A" w:rsidP="00C54A4A">
      <w:pPr>
        <w:spacing w:line="259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0121E38C" w14:textId="2BB51C97" w:rsidR="00C54A4A" w:rsidRPr="004B483F" w:rsidRDefault="00E84B81" w:rsidP="00C54A4A">
      <w:pPr>
        <w:spacing w:line="259" w:lineRule="auto"/>
        <w:rPr>
          <w:rFonts w:ascii="Times New Roman" w:eastAsia="Calibri" w:hAnsi="Times New Roman" w:cs="Times New Roman"/>
          <w:sz w:val="24"/>
          <w:szCs w:val="24"/>
        </w:rPr>
      </w:pPr>
      <m:oMathPara>
        <m:oMath>
          <m:bar>
            <m:barPr>
              <m:pos m:val="top"/>
              <m:ctrlPr>
                <w:rPr>
                  <w:rFonts w:ascii="Cambria Math" w:eastAsia="Calibri" w:hAnsi="Cambria Math" w:cs="Times New Roman"/>
                  <w:i/>
                  <w:sz w:val="24"/>
                  <w:szCs w:val="24"/>
                </w:rPr>
              </m:ctrlPr>
            </m:barPr>
            <m:e>
              <m:r>
                <w:rPr>
                  <w:rFonts w:ascii="Cambria Math" w:eastAsia="Calibri" w:hAnsi="Cambria Math" w:cs="Times New Roman"/>
                  <w:sz w:val="24"/>
                  <w:szCs w:val="24"/>
                </w:rPr>
                <m:t>x</m:t>
              </m:r>
            </m:e>
          </m:bar>
          <m:r>
            <w:rPr>
              <w:rFonts w:ascii="Cambria Math" w:eastAsia="Calibri" w:hAnsi="Cambria Math" w:cs="Times New Roman"/>
              <w:sz w:val="24"/>
              <w:szCs w:val="24"/>
            </w:rPr>
            <m:t>=</m:t>
          </m:r>
          <m:bar>
            <m:barPr>
              <m:pos m:val="top"/>
              <m:ctrlPr>
                <w:rPr>
                  <w:rFonts w:ascii="Cambria Math" w:eastAsia="Calibri" w:hAnsi="Cambria Math" w:cs="Times New Roman"/>
                  <w:i/>
                  <w:sz w:val="24"/>
                  <w:szCs w:val="24"/>
                </w:rPr>
              </m:ctrlPr>
            </m:barPr>
            <m:e>
              <m:r>
                <w:rPr>
                  <w:rFonts w:ascii="Cambria Math" w:eastAsia="Calibri" w:hAnsi="Cambria Math" w:cs="Times New Roman"/>
                  <w:sz w:val="24"/>
                  <w:szCs w:val="24"/>
                </w:rPr>
                <m:t>A</m:t>
              </m:r>
            </m:e>
          </m:bar>
          <m:bar>
            <m:barPr>
              <m:pos m:val="top"/>
              <m:ctrlPr>
                <w:rPr>
                  <w:rFonts w:ascii="Cambria Math" w:eastAsia="Calibri" w:hAnsi="Cambria Math" w:cs="Times New Roman"/>
                  <w:i/>
                  <w:sz w:val="24"/>
                  <w:szCs w:val="24"/>
                </w:rPr>
              </m:ctrlPr>
            </m:barPr>
            <m:e>
              <m:r>
                <w:rPr>
                  <w:rFonts w:ascii="Cambria Math" w:eastAsia="Calibri" w:hAnsi="Cambria Math" w:cs="Times New Roman"/>
                  <w:sz w:val="24"/>
                  <w:szCs w:val="24"/>
                </w:rPr>
                <m:t>B</m:t>
              </m:r>
            </m:e>
          </m:bar>
          <m:r>
            <w:rPr>
              <w:rFonts w:ascii="Cambria Math" w:eastAsia="Calibri" w:hAnsi="Cambria Math" w:cs="Times New Roman"/>
              <w:sz w:val="24"/>
              <w:szCs w:val="24"/>
            </w:rPr>
            <m:t>C+A</m:t>
          </m:r>
          <m:bar>
            <m:barPr>
              <m:pos m:val="top"/>
              <m:ctrlPr>
                <w:rPr>
                  <w:rFonts w:ascii="Cambria Math" w:eastAsia="Calibri" w:hAnsi="Cambria Math" w:cs="Times New Roman"/>
                  <w:i/>
                  <w:sz w:val="24"/>
                  <w:szCs w:val="24"/>
                </w:rPr>
              </m:ctrlPr>
            </m:barPr>
            <m:e>
              <m:r>
                <w:rPr>
                  <w:rFonts w:ascii="Cambria Math" w:eastAsia="Calibri" w:hAnsi="Cambria Math" w:cs="Times New Roman"/>
                  <w:sz w:val="24"/>
                  <w:szCs w:val="24"/>
                </w:rPr>
                <m:t>B</m:t>
              </m:r>
            </m:e>
          </m:bar>
          <m:r>
            <w:rPr>
              <w:rFonts w:ascii="Cambria Math" w:eastAsia="Calibri" w:hAnsi="Cambria Math" w:cs="Times New Roman"/>
              <w:sz w:val="24"/>
              <w:szCs w:val="24"/>
            </w:rPr>
            <m:t>C+AB</m:t>
          </m:r>
          <m:bar>
            <m:barPr>
              <m:pos m:val="top"/>
              <m:ctrlPr>
                <w:rPr>
                  <w:rFonts w:ascii="Cambria Math" w:eastAsia="Calibri" w:hAnsi="Cambria Math" w:cs="Times New Roman"/>
                  <w:i/>
                  <w:sz w:val="24"/>
                  <w:szCs w:val="24"/>
                </w:rPr>
              </m:ctrlPr>
            </m:barPr>
            <m:e>
              <m:r>
                <w:rPr>
                  <w:rFonts w:ascii="Cambria Math" w:eastAsia="Calibri" w:hAnsi="Cambria Math" w:cs="Times New Roman"/>
                  <w:sz w:val="24"/>
                  <w:szCs w:val="24"/>
                </w:rPr>
                <m:t>C</m:t>
              </m:r>
            </m:e>
          </m:bar>
        </m:oMath>
      </m:oMathPara>
    </w:p>
    <w:p w14:paraId="5E168F3E" w14:textId="113C133C" w:rsidR="004B483F" w:rsidRPr="004B483F" w:rsidRDefault="004B483F" w:rsidP="00C54A4A">
      <w:pPr>
        <w:spacing w:line="259" w:lineRule="auto"/>
        <w:rPr>
          <w:rFonts w:ascii="Times New Roman" w:eastAsia="Calibri" w:hAnsi="Times New Roman" w:cs="Times New Roman"/>
          <w:sz w:val="24"/>
          <w:szCs w:val="24"/>
        </w:rPr>
      </w:pPr>
      <m:oMathPara>
        <m:oMath>
          <m:r>
            <w:rPr>
              <w:rFonts w:ascii="Cambria Math" w:eastAsia="Calibri" w:hAnsi="Cambria Math" w:cs="Times New Roman"/>
              <w:sz w:val="24"/>
              <w:szCs w:val="24"/>
            </w:rPr>
            <m:t>X=(A+B+</m:t>
          </m:r>
          <m:bar>
            <m:barPr>
              <m:pos m:val="top"/>
              <m:ctrlPr>
                <w:rPr>
                  <w:rFonts w:ascii="Cambria Math" w:eastAsia="Calibri" w:hAnsi="Cambria Math" w:cs="Times New Roman"/>
                  <w:i/>
                  <w:sz w:val="24"/>
                  <w:szCs w:val="24"/>
                </w:rPr>
              </m:ctrlPr>
            </m:barPr>
            <m:e>
              <m:r>
                <w:rPr>
                  <w:rFonts w:ascii="Cambria Math" w:eastAsia="Calibri" w:hAnsi="Cambria Math" w:cs="Times New Roman"/>
                  <w:sz w:val="24"/>
                  <w:szCs w:val="24"/>
                </w:rPr>
                <m:t>C</m:t>
              </m:r>
            </m:e>
          </m:bar>
          <m:r>
            <w:rPr>
              <w:rFonts w:ascii="Cambria Math" w:eastAsia="Calibri" w:hAnsi="Cambria Math" w:cs="Times New Roman"/>
              <w:sz w:val="24"/>
              <w:szCs w:val="24"/>
            </w:rPr>
            <m:t>)(B+</m:t>
          </m:r>
          <m:bar>
            <m:barPr>
              <m:pos m:val="top"/>
              <m:ctrlPr>
                <w:rPr>
                  <w:rFonts w:ascii="Cambria Math" w:eastAsia="Calibri" w:hAnsi="Cambria Math" w:cs="Times New Roman"/>
                  <w:i/>
                  <w:sz w:val="24"/>
                  <w:szCs w:val="24"/>
                </w:rPr>
              </m:ctrlPr>
            </m:barPr>
            <m:e>
              <m:r>
                <w:rPr>
                  <w:rFonts w:ascii="Cambria Math" w:eastAsia="Calibri" w:hAnsi="Cambria Math" w:cs="Times New Roman"/>
                  <w:sz w:val="24"/>
                  <w:szCs w:val="24"/>
                </w:rPr>
                <m:t>C</m:t>
              </m:r>
            </m:e>
          </m:bar>
          <m:r>
            <w:rPr>
              <w:rFonts w:ascii="Cambria Math" w:eastAsia="Calibri" w:hAnsi="Cambria Math" w:cs="Times New Roman"/>
              <w:sz w:val="24"/>
              <w:szCs w:val="24"/>
            </w:rPr>
            <m:t>)</m:t>
          </m:r>
        </m:oMath>
      </m:oMathPara>
    </w:p>
    <w:p w14:paraId="48BA9400" w14:textId="0C4DFE11" w:rsidR="004B483F" w:rsidRDefault="004B483F" w:rsidP="00C54A4A">
      <w:pPr>
        <w:spacing w:line="259" w:lineRule="auto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noProof/>
          <w:sz w:val="24"/>
          <w:szCs w:val="24"/>
        </w:rPr>
        <w:lastRenderedPageBreak/>
        <w:drawing>
          <wp:inline distT="0" distB="0" distL="0" distR="0" wp14:anchorId="0C892CDD" wp14:editId="6C5ECF92">
            <wp:extent cx="5724525" cy="3267075"/>
            <wp:effectExtent l="0" t="0" r="9525" b="952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267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F4E3612" w14:textId="77777777" w:rsidR="004B483F" w:rsidRPr="004B483F" w:rsidRDefault="004B483F" w:rsidP="00C54A4A">
      <w:pPr>
        <w:spacing w:line="259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5FD20DDF" w14:textId="61BC4735" w:rsidR="004B483F" w:rsidRDefault="004B483F" w:rsidP="00C54A4A">
      <w:pPr>
        <w:spacing w:line="259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7D567D19" w14:textId="1390986A" w:rsidR="00C54A4A" w:rsidRDefault="00C54A4A" w:rsidP="00C54A4A">
      <w:pPr>
        <w:spacing w:line="259" w:lineRule="auto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sz w:val="24"/>
          <w:szCs w:val="24"/>
        </w:rPr>
        <w:t>Q4</w:t>
      </w:r>
    </w:p>
    <w:p w14:paraId="2D33D6D4" w14:textId="256BB891" w:rsidR="00C54A4A" w:rsidRDefault="00591EA3" w:rsidP="00C54A4A">
      <w:pPr>
        <w:spacing w:line="259" w:lineRule="auto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sz w:val="24"/>
          <w:szCs w:val="24"/>
        </w:rPr>
        <w:t>A)</w:t>
      </w:r>
    </w:p>
    <w:p w14:paraId="309456F0" w14:textId="24827CF2" w:rsidR="00591EA3" w:rsidRPr="00591EA3" w:rsidRDefault="00591EA3" w:rsidP="00C54A4A">
      <w:pPr>
        <w:spacing w:line="259" w:lineRule="auto"/>
        <w:rPr>
          <w:rFonts w:ascii="Times New Roman" w:eastAsia="Calibri" w:hAnsi="Times New Roman" w:cs="Times New Roman"/>
          <w:sz w:val="24"/>
          <w:szCs w:val="24"/>
        </w:rPr>
      </w:pPr>
      <m:oMathPara>
        <m:oMath>
          <m:r>
            <w:rPr>
              <w:rFonts w:ascii="Cambria Math" w:eastAsia="Calibri" w:hAnsi="Cambria Math" w:cs="Times New Roman"/>
              <w:sz w:val="24"/>
              <w:szCs w:val="24"/>
            </w:rPr>
            <m:t>RT(</m:t>
          </m:r>
          <m:f>
            <m:fPr>
              <m:ctrlPr>
                <w:rPr>
                  <w:rFonts w:ascii="Cambria Math" w:eastAsia="Calibri" w:hAnsi="Cambria Math" w:cs="Times New Roman"/>
                  <w:i/>
                  <w:sz w:val="24"/>
                  <w:szCs w:val="24"/>
                </w:rPr>
              </m:ctrlPr>
            </m:fPr>
            <m:num>
              <m:d>
                <m:dPr>
                  <m:ctrlPr>
                    <w:rPr>
                      <w:rFonts w:ascii="Cambria Math" w:eastAsia="Calibri" w:hAnsi="Cambria Math" w:cs="Times New Roman"/>
                      <w:i/>
                      <w:sz w:val="24"/>
                      <w:szCs w:val="24"/>
                    </w:rPr>
                  </m:ctrlPr>
                </m:dPr>
                <m:e>
                  <m:r>
                    <w:rPr>
                      <w:rFonts w:ascii="Cambria Math" w:eastAsia="Calibri" w:hAnsi="Cambria Math" w:cs="Times New Roman"/>
                      <w:sz w:val="24"/>
                      <w:szCs w:val="24"/>
                    </w:rPr>
                    <m:t>2k+1k</m:t>
                  </m:r>
                </m:e>
              </m:d>
              <m:r>
                <w:rPr>
                  <w:rFonts w:ascii="Cambria Math" w:eastAsia="Calibri" w:hAnsi="Cambria Math" w:cs="Times New Roman"/>
                  <w:sz w:val="24"/>
                  <w:szCs w:val="24"/>
                </w:rPr>
                <m:t>*</m:t>
              </m:r>
              <m:d>
                <m:dPr>
                  <m:ctrlPr>
                    <w:rPr>
                      <w:rFonts w:ascii="Cambria Math" w:eastAsia="Calibri" w:hAnsi="Cambria Math" w:cs="Times New Roman"/>
                      <w:i/>
                      <w:sz w:val="24"/>
                      <w:szCs w:val="24"/>
                    </w:rPr>
                  </m:ctrlPr>
                </m:dPr>
                <m:e>
                  <m:r>
                    <w:rPr>
                      <w:rFonts w:ascii="Cambria Math" w:eastAsia="Calibri" w:hAnsi="Cambria Math" w:cs="Times New Roman"/>
                      <w:sz w:val="24"/>
                      <w:szCs w:val="24"/>
                    </w:rPr>
                    <m:t>4k+2k</m:t>
                  </m:r>
                </m:e>
              </m:d>
            </m:num>
            <m:den>
              <m:d>
                <m:dPr>
                  <m:ctrlPr>
                    <w:rPr>
                      <w:rFonts w:ascii="Cambria Math" w:eastAsia="Calibri" w:hAnsi="Cambria Math" w:cs="Times New Roman"/>
                      <w:i/>
                      <w:sz w:val="24"/>
                      <w:szCs w:val="24"/>
                    </w:rPr>
                  </m:ctrlPr>
                </m:dPr>
                <m:e>
                  <m:r>
                    <w:rPr>
                      <w:rFonts w:ascii="Cambria Math" w:eastAsia="Calibri" w:hAnsi="Cambria Math" w:cs="Times New Roman"/>
                      <w:sz w:val="24"/>
                      <w:szCs w:val="24"/>
                    </w:rPr>
                    <m:t>2k+1k</m:t>
                  </m:r>
                </m:e>
              </m:d>
              <m:r>
                <w:rPr>
                  <w:rFonts w:ascii="Cambria Math" w:eastAsia="Calibri" w:hAnsi="Cambria Math" w:cs="Times New Roman"/>
                  <w:sz w:val="24"/>
                  <w:szCs w:val="24"/>
                </w:rPr>
                <m:t>+</m:t>
              </m:r>
              <m:d>
                <m:dPr>
                  <m:ctrlPr>
                    <w:rPr>
                      <w:rFonts w:ascii="Cambria Math" w:eastAsia="Calibri" w:hAnsi="Cambria Math" w:cs="Times New Roman"/>
                      <w:i/>
                      <w:sz w:val="24"/>
                      <w:szCs w:val="24"/>
                    </w:rPr>
                  </m:ctrlPr>
                </m:dPr>
                <m:e>
                  <m:r>
                    <w:rPr>
                      <w:rFonts w:ascii="Cambria Math" w:eastAsia="Calibri" w:hAnsi="Cambria Math" w:cs="Times New Roman"/>
                      <w:sz w:val="24"/>
                      <w:szCs w:val="24"/>
                    </w:rPr>
                    <m:t>4k+2k</m:t>
                  </m:r>
                </m:e>
              </m:d>
            </m:den>
          </m:f>
          <m:r>
            <w:rPr>
              <w:rFonts w:ascii="Cambria Math" w:eastAsia="Calibri" w:hAnsi="Cambria Math" w:cs="Times New Roman"/>
              <w:sz w:val="24"/>
              <w:szCs w:val="24"/>
            </w:rPr>
            <m:t>=2kΩ</m:t>
          </m:r>
        </m:oMath>
      </m:oMathPara>
    </w:p>
    <w:p w14:paraId="3D002149" w14:textId="18B314C4" w:rsidR="00591EA3" w:rsidRDefault="00591EA3" w:rsidP="00C54A4A">
      <w:pPr>
        <w:spacing w:line="259" w:lineRule="auto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eastAsia="Calibri" w:hAnsi="Times New Roman" w:cs="Times New Roman"/>
          <w:sz w:val="24"/>
          <w:szCs w:val="24"/>
        </w:rPr>
        <w:t>B)</w:t>
      </w:r>
    </w:p>
    <w:p w14:paraId="020D22D6" w14:textId="4CFE1973" w:rsidR="00C54A4A" w:rsidRDefault="00C54A4A" w:rsidP="00C54A4A">
      <w:pPr>
        <w:spacing w:line="259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4B2322FA" w14:textId="1E01A544" w:rsidR="00C54A4A" w:rsidRDefault="00C54A4A" w:rsidP="00C54A4A">
      <w:pPr>
        <w:spacing w:line="259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402DF061" w14:textId="77777777" w:rsidR="00C54A4A" w:rsidRPr="00C54A4A" w:rsidRDefault="00C54A4A" w:rsidP="00C54A4A">
      <w:pPr>
        <w:spacing w:line="259" w:lineRule="auto"/>
        <w:rPr>
          <w:rFonts w:ascii="Times New Roman" w:eastAsia="Calibri" w:hAnsi="Times New Roman" w:cs="Times New Roman"/>
          <w:sz w:val="24"/>
          <w:szCs w:val="24"/>
        </w:rPr>
      </w:pPr>
    </w:p>
    <w:sectPr w:rsidR="00C54A4A" w:rsidRPr="00C54A4A" w:rsidSect="00DA606B"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6F43E70" w14:textId="77777777" w:rsidR="00B57E74" w:rsidRDefault="00B57E74">
      <w:pPr>
        <w:spacing w:after="0" w:line="240" w:lineRule="auto"/>
      </w:pPr>
      <w:r>
        <w:separator/>
      </w:r>
    </w:p>
  </w:endnote>
  <w:endnote w:type="continuationSeparator" w:id="0">
    <w:p w14:paraId="12E926D3" w14:textId="77777777" w:rsidR="00B57E74" w:rsidRDefault="00B57E7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E457AD0" w14:textId="77777777" w:rsidR="00B57E74" w:rsidRDefault="00B57E74">
      <w:pPr>
        <w:spacing w:after="0" w:line="240" w:lineRule="auto"/>
      </w:pPr>
      <w:r>
        <w:separator/>
      </w:r>
    </w:p>
  </w:footnote>
  <w:footnote w:type="continuationSeparator" w:id="0">
    <w:p w14:paraId="0620F6FE" w14:textId="77777777" w:rsidR="00B57E74" w:rsidRDefault="00B57E7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1C10667"/>
    <w:multiLevelType w:val="hybridMultilevel"/>
    <w:tmpl w:val="7FEC0A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481736B"/>
    <w:multiLevelType w:val="hybridMultilevel"/>
    <w:tmpl w:val="3A9A82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56C288C"/>
    <w:multiLevelType w:val="hybridMultilevel"/>
    <w:tmpl w:val="7944A6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6412E6A"/>
    <w:multiLevelType w:val="hybridMultilevel"/>
    <w:tmpl w:val="CAA0FD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A905693"/>
    <w:multiLevelType w:val="hybridMultilevel"/>
    <w:tmpl w:val="00565942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5" w15:restartNumberingAfterBreak="0">
    <w:nsid w:val="0E783271"/>
    <w:multiLevelType w:val="multilevel"/>
    <w:tmpl w:val="940063A0"/>
    <w:lvl w:ilvl="0">
      <w:start w:val="1"/>
      <w:numFmt w:val="decimal"/>
      <w:lvlText w:val="%1.0"/>
      <w:lvlJc w:val="left"/>
      <w:pPr>
        <w:ind w:left="420" w:hanging="4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40" w:hanging="4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6" w15:restartNumberingAfterBreak="0">
    <w:nsid w:val="134459B3"/>
    <w:multiLevelType w:val="hybridMultilevel"/>
    <w:tmpl w:val="533CA1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467578B"/>
    <w:multiLevelType w:val="hybridMultilevel"/>
    <w:tmpl w:val="7248CC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509202A"/>
    <w:multiLevelType w:val="hybridMultilevel"/>
    <w:tmpl w:val="637AB27A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9" w15:restartNumberingAfterBreak="0">
    <w:nsid w:val="184531D1"/>
    <w:multiLevelType w:val="hybridMultilevel"/>
    <w:tmpl w:val="958CB5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B791D4E"/>
    <w:multiLevelType w:val="hybridMultilevel"/>
    <w:tmpl w:val="29286D90"/>
    <w:lvl w:ilvl="0" w:tplc="C4CC6C0A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BB57E2B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2" w15:restartNumberingAfterBreak="0">
    <w:nsid w:val="2DF70C4B"/>
    <w:multiLevelType w:val="multilevel"/>
    <w:tmpl w:val="7DD01BEA"/>
    <w:lvl w:ilvl="0">
      <w:start w:val="4"/>
      <w:numFmt w:val="decimal"/>
      <w:lvlText w:val="%1"/>
      <w:lvlJc w:val="left"/>
      <w:pPr>
        <w:ind w:left="375" w:hanging="37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55" w:hanging="37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88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432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540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68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792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936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0800" w:hanging="2160"/>
      </w:pPr>
      <w:rPr>
        <w:rFonts w:hint="default"/>
      </w:rPr>
    </w:lvl>
  </w:abstractNum>
  <w:abstractNum w:abstractNumId="13" w15:restartNumberingAfterBreak="0">
    <w:nsid w:val="31E13CB9"/>
    <w:multiLevelType w:val="hybridMultilevel"/>
    <w:tmpl w:val="72023350"/>
    <w:lvl w:ilvl="0" w:tplc="D0782AEE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6A52374"/>
    <w:multiLevelType w:val="hybridMultilevel"/>
    <w:tmpl w:val="C4A477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BB95C8A"/>
    <w:multiLevelType w:val="hybridMultilevel"/>
    <w:tmpl w:val="128A7A02"/>
    <w:lvl w:ilvl="0" w:tplc="F22E7438">
      <w:start w:val="3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E63281B"/>
    <w:multiLevelType w:val="hybridMultilevel"/>
    <w:tmpl w:val="93000C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ED07670"/>
    <w:multiLevelType w:val="hybridMultilevel"/>
    <w:tmpl w:val="F522E4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186778B"/>
    <w:multiLevelType w:val="hybridMultilevel"/>
    <w:tmpl w:val="A1DC1C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1995249"/>
    <w:multiLevelType w:val="multilevel"/>
    <w:tmpl w:val="1EDC3CDA"/>
    <w:lvl w:ilvl="0">
      <w:start w:val="4"/>
      <w:numFmt w:val="decimal"/>
      <w:lvlText w:val="%1"/>
      <w:lvlJc w:val="left"/>
      <w:pPr>
        <w:ind w:left="375" w:hanging="37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75" w:hanging="37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abstractNum w:abstractNumId="20" w15:restartNumberingAfterBreak="0">
    <w:nsid w:val="42D63B1D"/>
    <w:multiLevelType w:val="hybridMultilevel"/>
    <w:tmpl w:val="1C5C5D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6B00F2B"/>
    <w:multiLevelType w:val="hybridMultilevel"/>
    <w:tmpl w:val="529696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9A33D9F"/>
    <w:multiLevelType w:val="hybridMultilevel"/>
    <w:tmpl w:val="59B872F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3" w15:restartNumberingAfterBreak="0">
    <w:nsid w:val="4CB03049"/>
    <w:multiLevelType w:val="hybridMultilevel"/>
    <w:tmpl w:val="C3DEB4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E222B55"/>
    <w:multiLevelType w:val="hybridMultilevel"/>
    <w:tmpl w:val="38D6F0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34B3908"/>
    <w:multiLevelType w:val="hybridMultilevel"/>
    <w:tmpl w:val="6D28FA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8853B59"/>
    <w:multiLevelType w:val="multilevel"/>
    <w:tmpl w:val="FACC1F3A"/>
    <w:lvl w:ilvl="0">
      <w:start w:val="3"/>
      <w:numFmt w:val="decimal"/>
      <w:lvlText w:val="%1"/>
      <w:lvlJc w:val="left"/>
      <w:pPr>
        <w:ind w:left="375" w:hanging="375"/>
      </w:pPr>
      <w:rPr>
        <w:rFonts w:hint="default"/>
      </w:rPr>
    </w:lvl>
    <w:lvl w:ilvl="1">
      <w:start w:val="5"/>
      <w:numFmt w:val="decimal"/>
      <w:lvlText w:val="%1.%2"/>
      <w:lvlJc w:val="left"/>
      <w:pPr>
        <w:ind w:left="375" w:hanging="37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abstractNum w:abstractNumId="27" w15:restartNumberingAfterBreak="0">
    <w:nsid w:val="5DCB0E26"/>
    <w:multiLevelType w:val="hybridMultilevel"/>
    <w:tmpl w:val="164821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602C55FC"/>
    <w:multiLevelType w:val="hybridMultilevel"/>
    <w:tmpl w:val="EFDC6082"/>
    <w:lvl w:ilvl="0" w:tplc="08090001">
      <w:start w:val="1"/>
      <w:numFmt w:val="bullet"/>
      <w:lvlText w:val=""/>
      <w:lvlJc w:val="left"/>
      <w:pPr>
        <w:ind w:left="8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00" w:hanging="360"/>
      </w:pPr>
      <w:rPr>
        <w:rFonts w:ascii="Wingdings" w:hAnsi="Wingdings" w:hint="default"/>
      </w:rPr>
    </w:lvl>
  </w:abstractNum>
  <w:abstractNum w:abstractNumId="29" w15:restartNumberingAfterBreak="0">
    <w:nsid w:val="60585F19"/>
    <w:multiLevelType w:val="hybridMultilevel"/>
    <w:tmpl w:val="38D83C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612A664C"/>
    <w:multiLevelType w:val="hybridMultilevel"/>
    <w:tmpl w:val="616CFC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687D4503"/>
    <w:multiLevelType w:val="hybridMultilevel"/>
    <w:tmpl w:val="93EC3B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69D72EA7"/>
    <w:multiLevelType w:val="hybridMultilevel"/>
    <w:tmpl w:val="F48E87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6EEC1CB2"/>
    <w:multiLevelType w:val="hybridMultilevel"/>
    <w:tmpl w:val="FFBC7420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34" w15:restartNumberingAfterBreak="0">
    <w:nsid w:val="70606F1D"/>
    <w:multiLevelType w:val="hybridMultilevel"/>
    <w:tmpl w:val="F1B4217C"/>
    <w:lvl w:ilvl="0" w:tplc="08090001">
      <w:start w:val="1"/>
      <w:numFmt w:val="bullet"/>
      <w:lvlText w:val=""/>
      <w:lvlJc w:val="left"/>
      <w:pPr>
        <w:ind w:left="78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7" w:hanging="360"/>
      </w:pPr>
      <w:rPr>
        <w:rFonts w:ascii="Wingdings" w:hAnsi="Wingdings" w:hint="default"/>
      </w:rPr>
    </w:lvl>
  </w:abstractNum>
  <w:abstractNum w:abstractNumId="35" w15:restartNumberingAfterBreak="0">
    <w:nsid w:val="75E948FB"/>
    <w:multiLevelType w:val="hybridMultilevel"/>
    <w:tmpl w:val="CBFE53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7C3C65C5"/>
    <w:multiLevelType w:val="hybridMultilevel"/>
    <w:tmpl w:val="4D701E4E"/>
    <w:lvl w:ilvl="0" w:tplc="04090001">
      <w:start w:val="1"/>
      <w:numFmt w:val="bullet"/>
      <w:lvlText w:val=""/>
      <w:lvlJc w:val="left"/>
      <w:pPr>
        <w:ind w:left="765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num w:numId="1">
    <w:abstractNumId w:val="25"/>
  </w:num>
  <w:num w:numId="2">
    <w:abstractNumId w:val="35"/>
  </w:num>
  <w:num w:numId="3">
    <w:abstractNumId w:val="24"/>
  </w:num>
  <w:num w:numId="4">
    <w:abstractNumId w:val="31"/>
  </w:num>
  <w:num w:numId="5">
    <w:abstractNumId w:val="36"/>
  </w:num>
  <w:num w:numId="6">
    <w:abstractNumId w:val="5"/>
  </w:num>
  <w:num w:numId="7">
    <w:abstractNumId w:val="4"/>
  </w:num>
  <w:num w:numId="8">
    <w:abstractNumId w:val="11"/>
  </w:num>
  <w:num w:numId="9">
    <w:abstractNumId w:val="28"/>
  </w:num>
  <w:num w:numId="10">
    <w:abstractNumId w:val="12"/>
  </w:num>
  <w:num w:numId="11">
    <w:abstractNumId w:val="19"/>
  </w:num>
  <w:num w:numId="12">
    <w:abstractNumId w:val="1"/>
  </w:num>
  <w:num w:numId="13">
    <w:abstractNumId w:val="26"/>
  </w:num>
  <w:num w:numId="14">
    <w:abstractNumId w:val="29"/>
  </w:num>
  <w:num w:numId="15">
    <w:abstractNumId w:val="23"/>
  </w:num>
  <w:num w:numId="16">
    <w:abstractNumId w:val="34"/>
  </w:num>
  <w:num w:numId="17">
    <w:abstractNumId w:val="9"/>
  </w:num>
  <w:num w:numId="18">
    <w:abstractNumId w:val="0"/>
  </w:num>
  <w:num w:numId="19">
    <w:abstractNumId w:val="7"/>
  </w:num>
  <w:num w:numId="20">
    <w:abstractNumId w:val="32"/>
  </w:num>
  <w:num w:numId="21">
    <w:abstractNumId w:val="17"/>
  </w:num>
  <w:num w:numId="22">
    <w:abstractNumId w:val="21"/>
  </w:num>
  <w:num w:numId="23">
    <w:abstractNumId w:val="3"/>
  </w:num>
  <w:num w:numId="24">
    <w:abstractNumId w:val="20"/>
  </w:num>
  <w:num w:numId="25">
    <w:abstractNumId w:val="18"/>
  </w:num>
  <w:num w:numId="26">
    <w:abstractNumId w:val="14"/>
  </w:num>
  <w:num w:numId="27">
    <w:abstractNumId w:val="22"/>
  </w:num>
  <w:num w:numId="28">
    <w:abstractNumId w:val="6"/>
  </w:num>
  <w:num w:numId="29">
    <w:abstractNumId w:val="2"/>
  </w:num>
  <w:num w:numId="30">
    <w:abstractNumId w:val="33"/>
  </w:num>
  <w:num w:numId="31">
    <w:abstractNumId w:val="8"/>
  </w:num>
  <w:num w:numId="32">
    <w:abstractNumId w:val="30"/>
  </w:num>
  <w:num w:numId="33">
    <w:abstractNumId w:val="27"/>
  </w:num>
  <w:num w:numId="34">
    <w:abstractNumId w:val="16"/>
  </w:num>
  <w:num w:numId="35">
    <w:abstractNumId w:val="10"/>
  </w:num>
  <w:num w:numId="36">
    <w:abstractNumId w:val="13"/>
  </w:num>
  <w:num w:numId="37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270F3"/>
    <w:rsid w:val="000032C9"/>
    <w:rsid w:val="00020493"/>
    <w:rsid w:val="00024A92"/>
    <w:rsid w:val="0002693D"/>
    <w:rsid w:val="000274F7"/>
    <w:rsid w:val="00031992"/>
    <w:rsid w:val="00042F66"/>
    <w:rsid w:val="000459DF"/>
    <w:rsid w:val="00053889"/>
    <w:rsid w:val="000551FF"/>
    <w:rsid w:val="00055B25"/>
    <w:rsid w:val="00057349"/>
    <w:rsid w:val="00057E03"/>
    <w:rsid w:val="000766FA"/>
    <w:rsid w:val="00087995"/>
    <w:rsid w:val="000A12D0"/>
    <w:rsid w:val="000A6452"/>
    <w:rsid w:val="000B053B"/>
    <w:rsid w:val="000B60E6"/>
    <w:rsid w:val="000C2C30"/>
    <w:rsid w:val="000D0488"/>
    <w:rsid w:val="000D66D7"/>
    <w:rsid w:val="000E113D"/>
    <w:rsid w:val="000E2BDA"/>
    <w:rsid w:val="000E6B16"/>
    <w:rsid w:val="00101D3F"/>
    <w:rsid w:val="0010357F"/>
    <w:rsid w:val="0011012A"/>
    <w:rsid w:val="00121B3E"/>
    <w:rsid w:val="0013130F"/>
    <w:rsid w:val="001331CE"/>
    <w:rsid w:val="00135B30"/>
    <w:rsid w:val="00140FA2"/>
    <w:rsid w:val="00141797"/>
    <w:rsid w:val="00146A1C"/>
    <w:rsid w:val="00150E03"/>
    <w:rsid w:val="001635B7"/>
    <w:rsid w:val="001656F2"/>
    <w:rsid w:val="00167438"/>
    <w:rsid w:val="001847D4"/>
    <w:rsid w:val="00184DD7"/>
    <w:rsid w:val="00193A64"/>
    <w:rsid w:val="001A379D"/>
    <w:rsid w:val="001A4F6B"/>
    <w:rsid w:val="001B6C45"/>
    <w:rsid w:val="001C5C43"/>
    <w:rsid w:val="001D1CAD"/>
    <w:rsid w:val="001D6028"/>
    <w:rsid w:val="001D654B"/>
    <w:rsid w:val="001D7BB6"/>
    <w:rsid w:val="001F5A08"/>
    <w:rsid w:val="001F5FDD"/>
    <w:rsid w:val="00202258"/>
    <w:rsid w:val="00210C72"/>
    <w:rsid w:val="00217602"/>
    <w:rsid w:val="00223745"/>
    <w:rsid w:val="00224118"/>
    <w:rsid w:val="002270F3"/>
    <w:rsid w:val="0023458B"/>
    <w:rsid w:val="002426BE"/>
    <w:rsid w:val="00250B98"/>
    <w:rsid w:val="00260874"/>
    <w:rsid w:val="002658A3"/>
    <w:rsid w:val="0026604D"/>
    <w:rsid w:val="00267820"/>
    <w:rsid w:val="0027734B"/>
    <w:rsid w:val="002837F1"/>
    <w:rsid w:val="0028499E"/>
    <w:rsid w:val="00286C20"/>
    <w:rsid w:val="002A1FA4"/>
    <w:rsid w:val="002B051D"/>
    <w:rsid w:val="002B7947"/>
    <w:rsid w:val="002C1306"/>
    <w:rsid w:val="002C1407"/>
    <w:rsid w:val="002C4D36"/>
    <w:rsid w:val="002D0E97"/>
    <w:rsid w:val="002E6D51"/>
    <w:rsid w:val="003003C4"/>
    <w:rsid w:val="00300CA2"/>
    <w:rsid w:val="00302C09"/>
    <w:rsid w:val="00314E86"/>
    <w:rsid w:val="003204B7"/>
    <w:rsid w:val="003212C4"/>
    <w:rsid w:val="003214A1"/>
    <w:rsid w:val="00325095"/>
    <w:rsid w:val="0034725F"/>
    <w:rsid w:val="00352FD9"/>
    <w:rsid w:val="00354710"/>
    <w:rsid w:val="003667E5"/>
    <w:rsid w:val="00366E36"/>
    <w:rsid w:val="00367224"/>
    <w:rsid w:val="00371B6B"/>
    <w:rsid w:val="00371F27"/>
    <w:rsid w:val="00372FFD"/>
    <w:rsid w:val="00373273"/>
    <w:rsid w:val="00380C94"/>
    <w:rsid w:val="003879F5"/>
    <w:rsid w:val="00391EBC"/>
    <w:rsid w:val="00391FEA"/>
    <w:rsid w:val="003A1CA6"/>
    <w:rsid w:val="003A4498"/>
    <w:rsid w:val="003A716E"/>
    <w:rsid w:val="003C3902"/>
    <w:rsid w:val="003C4993"/>
    <w:rsid w:val="003C6910"/>
    <w:rsid w:val="003D3012"/>
    <w:rsid w:val="003E72C4"/>
    <w:rsid w:val="003F0C59"/>
    <w:rsid w:val="00402C93"/>
    <w:rsid w:val="00405030"/>
    <w:rsid w:val="0040523D"/>
    <w:rsid w:val="00406484"/>
    <w:rsid w:val="00406B5E"/>
    <w:rsid w:val="00412490"/>
    <w:rsid w:val="004236AB"/>
    <w:rsid w:val="00432147"/>
    <w:rsid w:val="00432E87"/>
    <w:rsid w:val="0044084D"/>
    <w:rsid w:val="004429CB"/>
    <w:rsid w:val="00456DC6"/>
    <w:rsid w:val="00460A7D"/>
    <w:rsid w:val="00467F9C"/>
    <w:rsid w:val="00470C20"/>
    <w:rsid w:val="00473E52"/>
    <w:rsid w:val="00481B16"/>
    <w:rsid w:val="004B483F"/>
    <w:rsid w:val="004B6945"/>
    <w:rsid w:val="004C405C"/>
    <w:rsid w:val="004C5F74"/>
    <w:rsid w:val="004E21D0"/>
    <w:rsid w:val="004E6B36"/>
    <w:rsid w:val="00507DDA"/>
    <w:rsid w:val="00512E90"/>
    <w:rsid w:val="0051389B"/>
    <w:rsid w:val="00517FA7"/>
    <w:rsid w:val="0052324C"/>
    <w:rsid w:val="00525E61"/>
    <w:rsid w:val="00530F14"/>
    <w:rsid w:val="00533E21"/>
    <w:rsid w:val="00536C3C"/>
    <w:rsid w:val="005409D4"/>
    <w:rsid w:val="005539A0"/>
    <w:rsid w:val="005579FA"/>
    <w:rsid w:val="00563963"/>
    <w:rsid w:val="00565467"/>
    <w:rsid w:val="00565AB8"/>
    <w:rsid w:val="00571C7C"/>
    <w:rsid w:val="00580E41"/>
    <w:rsid w:val="005824F4"/>
    <w:rsid w:val="005846C6"/>
    <w:rsid w:val="00585809"/>
    <w:rsid w:val="00591EA3"/>
    <w:rsid w:val="005A631C"/>
    <w:rsid w:val="005A6EBE"/>
    <w:rsid w:val="005B4022"/>
    <w:rsid w:val="005B4311"/>
    <w:rsid w:val="005B4F66"/>
    <w:rsid w:val="005B769F"/>
    <w:rsid w:val="005C15DA"/>
    <w:rsid w:val="005C66BA"/>
    <w:rsid w:val="005D1AAD"/>
    <w:rsid w:val="005D23E1"/>
    <w:rsid w:val="005E5256"/>
    <w:rsid w:val="005F2D58"/>
    <w:rsid w:val="005F40B2"/>
    <w:rsid w:val="00600951"/>
    <w:rsid w:val="00611292"/>
    <w:rsid w:val="00612B56"/>
    <w:rsid w:val="00613707"/>
    <w:rsid w:val="00613B5E"/>
    <w:rsid w:val="0062727A"/>
    <w:rsid w:val="00630302"/>
    <w:rsid w:val="00630748"/>
    <w:rsid w:val="00635AA9"/>
    <w:rsid w:val="00643BE1"/>
    <w:rsid w:val="00644946"/>
    <w:rsid w:val="006541C5"/>
    <w:rsid w:val="00657A57"/>
    <w:rsid w:val="00662080"/>
    <w:rsid w:val="006659A1"/>
    <w:rsid w:val="00667536"/>
    <w:rsid w:val="00695A30"/>
    <w:rsid w:val="00697365"/>
    <w:rsid w:val="006B44E0"/>
    <w:rsid w:val="006B46FD"/>
    <w:rsid w:val="006B5309"/>
    <w:rsid w:val="006C118D"/>
    <w:rsid w:val="006C2050"/>
    <w:rsid w:val="006C695A"/>
    <w:rsid w:val="006D043C"/>
    <w:rsid w:val="006E538F"/>
    <w:rsid w:val="006F16C5"/>
    <w:rsid w:val="00705BB3"/>
    <w:rsid w:val="0070711C"/>
    <w:rsid w:val="007120AE"/>
    <w:rsid w:val="00715163"/>
    <w:rsid w:val="00715916"/>
    <w:rsid w:val="0071757A"/>
    <w:rsid w:val="00724300"/>
    <w:rsid w:val="007247A1"/>
    <w:rsid w:val="00730DF2"/>
    <w:rsid w:val="00732415"/>
    <w:rsid w:val="007335A7"/>
    <w:rsid w:val="0073589E"/>
    <w:rsid w:val="00736EB8"/>
    <w:rsid w:val="007515B2"/>
    <w:rsid w:val="0075299E"/>
    <w:rsid w:val="0075794B"/>
    <w:rsid w:val="00763B8C"/>
    <w:rsid w:val="0076431C"/>
    <w:rsid w:val="00765414"/>
    <w:rsid w:val="00775572"/>
    <w:rsid w:val="00781097"/>
    <w:rsid w:val="00785527"/>
    <w:rsid w:val="00795A00"/>
    <w:rsid w:val="007A4825"/>
    <w:rsid w:val="007B00E1"/>
    <w:rsid w:val="007B5CC7"/>
    <w:rsid w:val="007C4A9C"/>
    <w:rsid w:val="007D2975"/>
    <w:rsid w:val="007D72AF"/>
    <w:rsid w:val="007E785E"/>
    <w:rsid w:val="007F6383"/>
    <w:rsid w:val="00802421"/>
    <w:rsid w:val="008024C3"/>
    <w:rsid w:val="008049C5"/>
    <w:rsid w:val="008051FC"/>
    <w:rsid w:val="0081304D"/>
    <w:rsid w:val="0082316F"/>
    <w:rsid w:val="00826A15"/>
    <w:rsid w:val="00844C27"/>
    <w:rsid w:val="00845906"/>
    <w:rsid w:val="008501BF"/>
    <w:rsid w:val="00853CE2"/>
    <w:rsid w:val="008570EF"/>
    <w:rsid w:val="00865AF6"/>
    <w:rsid w:val="00877D55"/>
    <w:rsid w:val="00883D34"/>
    <w:rsid w:val="00892DA2"/>
    <w:rsid w:val="008A157A"/>
    <w:rsid w:val="008A5E4A"/>
    <w:rsid w:val="008C67D6"/>
    <w:rsid w:val="008D2A05"/>
    <w:rsid w:val="008D66AA"/>
    <w:rsid w:val="008E6768"/>
    <w:rsid w:val="00904A23"/>
    <w:rsid w:val="009051BE"/>
    <w:rsid w:val="0090741F"/>
    <w:rsid w:val="00922F0A"/>
    <w:rsid w:val="009257EF"/>
    <w:rsid w:val="00943DAF"/>
    <w:rsid w:val="009472E4"/>
    <w:rsid w:val="00954716"/>
    <w:rsid w:val="0098167D"/>
    <w:rsid w:val="00981B0A"/>
    <w:rsid w:val="00987C5B"/>
    <w:rsid w:val="009908C8"/>
    <w:rsid w:val="00994A90"/>
    <w:rsid w:val="009D76BF"/>
    <w:rsid w:val="009E075E"/>
    <w:rsid w:val="009F2D07"/>
    <w:rsid w:val="00A03EF6"/>
    <w:rsid w:val="00A0768F"/>
    <w:rsid w:val="00A140F7"/>
    <w:rsid w:val="00A255E9"/>
    <w:rsid w:val="00A37CE7"/>
    <w:rsid w:val="00A41EE9"/>
    <w:rsid w:val="00A439E6"/>
    <w:rsid w:val="00A509FE"/>
    <w:rsid w:val="00A660A6"/>
    <w:rsid w:val="00A73320"/>
    <w:rsid w:val="00A742D2"/>
    <w:rsid w:val="00A82CDE"/>
    <w:rsid w:val="00A8503A"/>
    <w:rsid w:val="00A85D17"/>
    <w:rsid w:val="00A93D24"/>
    <w:rsid w:val="00A97286"/>
    <w:rsid w:val="00A97A50"/>
    <w:rsid w:val="00AA12AC"/>
    <w:rsid w:val="00AA3F78"/>
    <w:rsid w:val="00AA612D"/>
    <w:rsid w:val="00AB120B"/>
    <w:rsid w:val="00AC2DDF"/>
    <w:rsid w:val="00AC43B5"/>
    <w:rsid w:val="00AD2DDD"/>
    <w:rsid w:val="00AE05C4"/>
    <w:rsid w:val="00AF42A7"/>
    <w:rsid w:val="00B01735"/>
    <w:rsid w:val="00B04A09"/>
    <w:rsid w:val="00B06E06"/>
    <w:rsid w:val="00B103BD"/>
    <w:rsid w:val="00B15A01"/>
    <w:rsid w:val="00B20712"/>
    <w:rsid w:val="00B3303E"/>
    <w:rsid w:val="00B37F8E"/>
    <w:rsid w:val="00B45202"/>
    <w:rsid w:val="00B52040"/>
    <w:rsid w:val="00B57E74"/>
    <w:rsid w:val="00B61530"/>
    <w:rsid w:val="00B61D3F"/>
    <w:rsid w:val="00B7011C"/>
    <w:rsid w:val="00B92B41"/>
    <w:rsid w:val="00B9308D"/>
    <w:rsid w:val="00BA0587"/>
    <w:rsid w:val="00BA18C5"/>
    <w:rsid w:val="00BC28A9"/>
    <w:rsid w:val="00BC30F3"/>
    <w:rsid w:val="00BC7FE9"/>
    <w:rsid w:val="00BD081A"/>
    <w:rsid w:val="00BD59DC"/>
    <w:rsid w:val="00BD76D8"/>
    <w:rsid w:val="00BE76E4"/>
    <w:rsid w:val="00C14EE3"/>
    <w:rsid w:val="00C26C0A"/>
    <w:rsid w:val="00C40FC3"/>
    <w:rsid w:val="00C412A0"/>
    <w:rsid w:val="00C473CE"/>
    <w:rsid w:val="00C47E6D"/>
    <w:rsid w:val="00C51752"/>
    <w:rsid w:val="00C54A4A"/>
    <w:rsid w:val="00C55A46"/>
    <w:rsid w:val="00C63BBD"/>
    <w:rsid w:val="00C71058"/>
    <w:rsid w:val="00C829DF"/>
    <w:rsid w:val="00C85953"/>
    <w:rsid w:val="00CA1B16"/>
    <w:rsid w:val="00CC30DC"/>
    <w:rsid w:val="00CD2712"/>
    <w:rsid w:val="00CD3FA3"/>
    <w:rsid w:val="00CD4EAE"/>
    <w:rsid w:val="00CD69D4"/>
    <w:rsid w:val="00CE3C95"/>
    <w:rsid w:val="00CE5DD8"/>
    <w:rsid w:val="00CE777A"/>
    <w:rsid w:val="00CF0E30"/>
    <w:rsid w:val="00CF1F68"/>
    <w:rsid w:val="00D10DE5"/>
    <w:rsid w:val="00D17307"/>
    <w:rsid w:val="00D17F73"/>
    <w:rsid w:val="00D20897"/>
    <w:rsid w:val="00D21F3C"/>
    <w:rsid w:val="00D22259"/>
    <w:rsid w:val="00D2358B"/>
    <w:rsid w:val="00D2714A"/>
    <w:rsid w:val="00D279FA"/>
    <w:rsid w:val="00D312C4"/>
    <w:rsid w:val="00D314AF"/>
    <w:rsid w:val="00D37B74"/>
    <w:rsid w:val="00D55C12"/>
    <w:rsid w:val="00D6275B"/>
    <w:rsid w:val="00D64483"/>
    <w:rsid w:val="00D71C1C"/>
    <w:rsid w:val="00D77F2F"/>
    <w:rsid w:val="00D80E17"/>
    <w:rsid w:val="00D91451"/>
    <w:rsid w:val="00DA0D20"/>
    <w:rsid w:val="00DA377D"/>
    <w:rsid w:val="00DA606B"/>
    <w:rsid w:val="00DB77F7"/>
    <w:rsid w:val="00DD12BF"/>
    <w:rsid w:val="00DD1393"/>
    <w:rsid w:val="00DE0F0D"/>
    <w:rsid w:val="00DE27AA"/>
    <w:rsid w:val="00DF2AFC"/>
    <w:rsid w:val="00DF39AD"/>
    <w:rsid w:val="00E04104"/>
    <w:rsid w:val="00E10C6B"/>
    <w:rsid w:val="00E1622A"/>
    <w:rsid w:val="00E257CA"/>
    <w:rsid w:val="00E26FEF"/>
    <w:rsid w:val="00E271C7"/>
    <w:rsid w:val="00E37054"/>
    <w:rsid w:val="00E40A60"/>
    <w:rsid w:val="00E43385"/>
    <w:rsid w:val="00E44B6F"/>
    <w:rsid w:val="00E45375"/>
    <w:rsid w:val="00E47BDE"/>
    <w:rsid w:val="00E522E4"/>
    <w:rsid w:val="00E548BE"/>
    <w:rsid w:val="00E57A67"/>
    <w:rsid w:val="00E6132B"/>
    <w:rsid w:val="00E66D19"/>
    <w:rsid w:val="00E73FA3"/>
    <w:rsid w:val="00E81A86"/>
    <w:rsid w:val="00E84B81"/>
    <w:rsid w:val="00EA02FD"/>
    <w:rsid w:val="00ED0563"/>
    <w:rsid w:val="00ED45D0"/>
    <w:rsid w:val="00ED7251"/>
    <w:rsid w:val="00ED7528"/>
    <w:rsid w:val="00EE73CF"/>
    <w:rsid w:val="00EF3E87"/>
    <w:rsid w:val="00F0366D"/>
    <w:rsid w:val="00F03B07"/>
    <w:rsid w:val="00F0505A"/>
    <w:rsid w:val="00F11D24"/>
    <w:rsid w:val="00F15527"/>
    <w:rsid w:val="00F30283"/>
    <w:rsid w:val="00F33D5B"/>
    <w:rsid w:val="00F35989"/>
    <w:rsid w:val="00F43F06"/>
    <w:rsid w:val="00F53B12"/>
    <w:rsid w:val="00F57125"/>
    <w:rsid w:val="00F62E41"/>
    <w:rsid w:val="00F65009"/>
    <w:rsid w:val="00F654EA"/>
    <w:rsid w:val="00F66F09"/>
    <w:rsid w:val="00F738E0"/>
    <w:rsid w:val="00F80F26"/>
    <w:rsid w:val="00F83089"/>
    <w:rsid w:val="00F8726C"/>
    <w:rsid w:val="00FA43FA"/>
    <w:rsid w:val="00FC111B"/>
    <w:rsid w:val="00FE22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7C8C26"/>
  <w15:chartTrackingRefBased/>
  <w15:docId w15:val="{834BD54C-893E-4E5C-A64E-60B6071F47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01D3F"/>
    <w:pPr>
      <w:spacing w:line="360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3A1CA6"/>
    <w:pPr>
      <w:keepNext/>
      <w:keepLines/>
      <w:spacing w:before="240" w:after="0" w:line="259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link w:val="ListParagraphChar"/>
    <w:qFormat/>
    <w:rsid w:val="00101D3F"/>
    <w:pPr>
      <w:ind w:left="720"/>
      <w:contextualSpacing/>
    </w:pPr>
  </w:style>
  <w:style w:type="paragraph" w:styleId="Footer">
    <w:name w:val="footer"/>
    <w:basedOn w:val="Normal"/>
    <w:link w:val="FooterChar"/>
    <w:uiPriority w:val="99"/>
    <w:unhideWhenUsed/>
    <w:rsid w:val="00101D3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1D3F"/>
  </w:style>
  <w:style w:type="character" w:customStyle="1" w:styleId="ListParagraphChar">
    <w:name w:val="List Paragraph Char"/>
    <w:basedOn w:val="DefaultParagraphFont"/>
    <w:link w:val="ListParagraph"/>
    <w:rsid w:val="00101D3F"/>
  </w:style>
  <w:style w:type="paragraph" w:styleId="Bibliography">
    <w:name w:val="Bibliography"/>
    <w:basedOn w:val="Normal"/>
    <w:next w:val="Normal"/>
    <w:uiPriority w:val="37"/>
    <w:unhideWhenUsed/>
    <w:rsid w:val="00101D3F"/>
  </w:style>
  <w:style w:type="character" w:styleId="PlaceholderText">
    <w:name w:val="Placeholder Text"/>
    <w:basedOn w:val="DefaultParagraphFont"/>
    <w:uiPriority w:val="99"/>
    <w:semiHidden/>
    <w:rsid w:val="00A0768F"/>
    <w:rPr>
      <w:color w:val="808080"/>
    </w:rPr>
  </w:style>
  <w:style w:type="paragraph" w:styleId="Header">
    <w:name w:val="header"/>
    <w:basedOn w:val="Normal"/>
    <w:link w:val="HeaderChar"/>
    <w:uiPriority w:val="99"/>
    <w:unhideWhenUsed/>
    <w:rsid w:val="00763B8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63B8C"/>
  </w:style>
  <w:style w:type="character" w:customStyle="1" w:styleId="Heading1Char">
    <w:name w:val="Heading 1 Char"/>
    <w:basedOn w:val="DefaultParagraphFont"/>
    <w:link w:val="Heading1"/>
    <w:uiPriority w:val="9"/>
    <w:rsid w:val="003A1CA6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table" w:styleId="TableGrid">
    <w:name w:val="Table Grid"/>
    <w:basedOn w:val="TableNormal"/>
    <w:uiPriority w:val="39"/>
    <w:rsid w:val="00E84B81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Ind w:w="0" w:type="nil"/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207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2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42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94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85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30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82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19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80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95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8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71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91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1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3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46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56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32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38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25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19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2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17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81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14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0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072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381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778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392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326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560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254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262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671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957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482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175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550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714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31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050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564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692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159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423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094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728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079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172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247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423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907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353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601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496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005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435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248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770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5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829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079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250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350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795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424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068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260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744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203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115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730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312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791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952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758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836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345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671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763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880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106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209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135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950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27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236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743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09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320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169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751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300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383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503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125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677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298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039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712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470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6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499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309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964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864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478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342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302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170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845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001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215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44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045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377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890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367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601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509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429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710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782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612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220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573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892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000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660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208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360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205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763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8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147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305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415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444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071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810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021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452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602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073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247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036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96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27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387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059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419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150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608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96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742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180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050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763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926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869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410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687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384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654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863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573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435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206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374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738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321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803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564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700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274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743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325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182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781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286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725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469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088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540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607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610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820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728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146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311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745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232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196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776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400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634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910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416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115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625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59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902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130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571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853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851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130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105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45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22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822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880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emf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emf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emf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3.emf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Alb16</b:Tag>
    <b:SourceType>Book</b:SourceType>
    <b:Guid>{4152BEE9-777A-4E81-A137-84DF7EB6F771}</b:Guid>
    <b:Title>Electronic Principles</b:Title>
    <b:Year>2016</b:Year>
    <b:Author>
      <b:Author>
        <b:NameList>
          <b:Person>
            <b:Last>Albert Malvino</b:Last>
            <b:First>David</b:First>
            <b:Middle>Bates</b:Middle>
          </b:Person>
        </b:NameList>
      </b:Author>
    </b:Author>
    <b:City>New York</b:City>
    <b:Publisher>McGraw-Hill Eduction</b:Publisher>
    <b:RefOrder>1</b:RefOrder>
  </b:Source>
  <b:Source>
    <b:Tag>Pau</b:Tag>
    <b:SourceType>Book</b:SourceType>
    <b:Guid>{1404A786-DD5B-42A8-93E9-1057E5D86D00}</b:Guid>
    <b:Author>
      <b:Author>
        <b:NameList>
          <b:Person>
            <b:Last>Paul Horowitz</b:Last>
            <b:First>Winfield</b:First>
            <b:Middle>Hill</b:Middle>
          </b:Person>
        </b:NameList>
      </b:Author>
    </b:Author>
    <b:Title>The Art of Electronics</b:Title>
    <b:Year>2015</b:Year>
    <b:City>New York</b:City>
    <b:Publisher>Cambridge University Press</b:Publisher>
    <b:RefOrder>3</b:RefOrder>
  </b:Source>
  <b:Source>
    <b:Tag>Joh00</b:Tag>
    <b:SourceType>Book</b:SourceType>
    <b:Guid>{49836278-F197-42F5-B92B-005F697B9CD6}</b:Guid>
    <b:Author>
      <b:Author>
        <b:NameList>
          <b:Person>
            <b:Last>Rawlins</b:Last>
            <b:First>John</b:First>
            <b:Middle>Clayton</b:Middle>
          </b:Person>
        </b:NameList>
      </b:Author>
    </b:Author>
    <b:Title>Basic AC Circuits</b:Title>
    <b:Year>2000</b:Year>
    <b:City>Woburn</b:City>
    <b:Publisher>Butterworth-Heinmann</b:Publisher>
    <b:RefOrder>4</b:RefOrder>
  </b:Source>
  <b:Source>
    <b:Tag>KSS09</b:Tag>
    <b:SourceType>Book</b:SourceType>
    <b:Guid>{65D52CAA-FFAA-4277-B4CE-02272EF246F5}</b:Guid>
    <b:Author>
      <b:Author>
        <b:NameList>
          <b:Person>
            <b:Last>Kumar</b:Last>
            <b:First>K.S.</b:First>
            <b:Middle>Suresh</b:Middle>
          </b:Person>
        </b:NameList>
      </b:Author>
    </b:Author>
    <b:Title>Electric Circuits and Networks</b:Title>
    <b:Year>2009</b:Year>
    <b:City>New Delhi</b:City>
    <b:Publisher>Dorling Kindersley Pvt.Ltd</b:Publisher>
    <b:RefOrder>5</b:RefOrder>
  </b:Source>
  <b:Source>
    <b:Tag>UAB09</b:Tag>
    <b:SourceType>Book</b:SourceType>
    <b:Guid>{2F5C14A3-DE2C-47A6-B154-11F3C46CA110}</b:Guid>
    <b:Author>
      <b:Author>
        <b:NameList>
          <b:Person>
            <b:Last>U.A.Bakshi</b:Last>
            <b:First>A.P.</b:First>
            <b:Middle>Godse, A.V. Bakshi</b:Middle>
          </b:Person>
        </b:NameList>
      </b:Author>
    </b:Author>
    <b:Title>Electric circuits and electron devices</b:Title>
    <b:Year>2009</b:Year>
    <b:City>Pune</b:City>
    <b:Publisher>Technical Publications Pune</b:Publisher>
    <b:RefOrder>7</b:RefOrder>
  </b:Source>
  <b:Source>
    <b:Tag>Ger12</b:Tag>
    <b:SourceType>Book</b:SourceType>
    <b:Guid>{B3659E93-D3F3-425B-A2A3-F55C7480CE5D}</b:Guid>
    <b:Author>
      <b:Author>
        <b:NameList>
          <b:Person>
            <b:Last>Gerard kiernan</b:Last>
            <b:First>Wayne</b:First>
            <b:Middle>Allen</b:Middle>
          </b:Person>
        </b:NameList>
      </b:Author>
    </b:Author>
    <b:Title>Electric Circuits Problem Solver</b:Title>
    <b:Year>2012</b:Year>
    <b:City>New Jersey</b:City>
    <b:Publisher>Research &amp; Education Association</b:Publisher>
    <b:RefOrder>6</b:RefOrder>
  </b:Source>
  <b:Source>
    <b:Tag>Cli16</b:Tag>
    <b:SourceType>Book</b:SourceType>
    <b:Guid>{FC73F7BE-501F-473E-A366-99A7F18EA06D}</b:Guid>
    <b:Author>
      <b:Author>
        <b:NameList>
          <b:Person>
            <b:Last>Clive Poole</b:Last>
            <b:First>Izzat</b:First>
            <b:Middle>Darwazeh</b:Middle>
          </b:Person>
        </b:NameList>
      </b:Author>
    </b:Author>
    <b:Title>Microwave Active Circuit Analysis and Design</b:Title>
    <b:Year>2016</b:Year>
    <b:City>London</b:City>
    <b:Publisher>Elsevier Ltd</b:Publisher>
    <b:RefOrder>2</b:RefOrder>
  </b:Source>
</b:Sources>
</file>

<file path=customXml/itemProps1.xml><?xml version="1.0" encoding="utf-8"?>
<ds:datastoreItem xmlns:ds="http://schemas.openxmlformats.org/officeDocument/2006/customXml" ds:itemID="{A6B03D64-6404-4115-849A-9F5843885A9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5</Pages>
  <Words>91</Words>
  <Characters>524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max lord</dc:creator>
  <cp:keywords/>
  <dc:description/>
  <cp:lastModifiedBy>max lord</cp:lastModifiedBy>
  <cp:revision>3</cp:revision>
  <dcterms:created xsi:type="dcterms:W3CDTF">2020-05-08T13:37:00Z</dcterms:created>
  <dcterms:modified xsi:type="dcterms:W3CDTF">2020-05-08T14:24:00Z</dcterms:modified>
</cp:coreProperties>
</file>