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8A11D" w14:textId="5E9D3F72" w:rsidR="00703B9E" w:rsidRDefault="00AD267A" w:rsidP="00AD267A">
      <w:pPr>
        <w:pStyle w:val="Heading1"/>
        <w:jc w:val="center"/>
        <w:rPr>
          <w:b/>
          <w:bCs/>
          <w:u w:val="single"/>
        </w:rPr>
      </w:pPr>
      <w:bookmarkStart w:id="0" w:name="_Toc235989952"/>
      <w:r w:rsidRPr="00AD267A">
        <w:rPr>
          <w:b/>
          <w:bCs/>
          <w:u w:val="single"/>
        </w:rPr>
        <w:t>Kinetic energy recovery</w:t>
      </w:r>
      <w:bookmarkEnd w:id="0"/>
    </w:p>
    <w:p w14:paraId="4A9D3FF0" w14:textId="3EA03207" w:rsidR="00AD267A" w:rsidRDefault="00AD267A" w:rsidP="00AD267A">
      <w:pPr>
        <w:jc w:val="center"/>
      </w:pPr>
      <w:r>
        <w:t>By Angel Stanley</w:t>
      </w:r>
    </w:p>
    <w:p w14:paraId="3F0CF504" w14:textId="5E43140E" w:rsidR="00AD267A" w:rsidRDefault="00A50FDC" w:rsidP="00AD267A">
      <w:pPr>
        <w:jc w:val="center"/>
      </w:pPr>
      <w:r>
        <w:rPr>
          <w:noProof/>
        </w:rPr>
        <w:drawing>
          <wp:anchor distT="0" distB="0" distL="114300" distR="114300" simplePos="0" relativeHeight="251675648" behindDoc="0" locked="0" layoutInCell="1" allowOverlap="1" wp14:anchorId="74D3CA3D" wp14:editId="3E4F2862">
            <wp:simplePos x="0" y="0"/>
            <wp:positionH relativeFrom="column">
              <wp:posOffset>-335281</wp:posOffset>
            </wp:positionH>
            <wp:positionV relativeFrom="paragraph">
              <wp:posOffset>316865</wp:posOffset>
            </wp:positionV>
            <wp:extent cx="5147861" cy="2895600"/>
            <wp:effectExtent l="0" t="0" r="0" b="0"/>
            <wp:wrapNone/>
            <wp:docPr id="683981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62708" cy="29039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BA5EB5" w14:textId="76A620BE" w:rsidR="00AD267A" w:rsidRDefault="00A50FDC">
      <w:r>
        <w:rPr>
          <w:noProof/>
        </w:rPr>
        <w:drawing>
          <wp:anchor distT="0" distB="0" distL="114300" distR="114300" simplePos="0" relativeHeight="251674624" behindDoc="0" locked="0" layoutInCell="1" allowOverlap="1" wp14:anchorId="7D8745CD" wp14:editId="575C0808">
            <wp:simplePos x="0" y="0"/>
            <wp:positionH relativeFrom="margin">
              <wp:posOffset>1181100</wp:posOffset>
            </wp:positionH>
            <wp:positionV relativeFrom="paragraph">
              <wp:posOffset>3619500</wp:posOffset>
            </wp:positionV>
            <wp:extent cx="4724400" cy="3550890"/>
            <wp:effectExtent l="0" t="0" r="0" b="0"/>
            <wp:wrapNone/>
            <wp:docPr id="134550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7043" cy="355287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267A">
        <w:br w:type="page"/>
      </w:r>
    </w:p>
    <w:p w14:paraId="34807110" w14:textId="15E21D65" w:rsidR="00A50FDC" w:rsidRDefault="00A50FDC">
      <w:pPr>
        <w:pStyle w:val="TOCHeading"/>
      </w:pPr>
    </w:p>
    <w:sdt>
      <w:sdtPr>
        <w:id w:val="1482896738"/>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ja-JP"/>
          <w14:ligatures w14:val="standardContextual"/>
        </w:rPr>
      </w:sdtEndPr>
      <w:sdtContent>
        <w:p w14:paraId="06D9B174" w14:textId="3AA058EE" w:rsidR="00AD267A" w:rsidRDefault="00AD267A">
          <w:pPr>
            <w:pStyle w:val="TOCHeading"/>
          </w:pPr>
          <w:r>
            <w:t>Table of Contents</w:t>
          </w:r>
        </w:p>
        <w:p w14:paraId="755C4098" w14:textId="7FAE23E6" w:rsidR="00626DA6" w:rsidRDefault="00AD267A">
          <w:pPr>
            <w:pStyle w:val="TOC1"/>
            <w:tabs>
              <w:tab w:val="right" w:leader="dot" w:pos="9016"/>
            </w:tabs>
            <w:rPr>
              <w:noProof/>
            </w:rPr>
          </w:pPr>
          <w:r>
            <w:fldChar w:fldCharType="begin"/>
          </w:r>
          <w:r>
            <w:instrText xml:space="preserve"> TOC \o "1-3" \h \z \u </w:instrText>
          </w:r>
          <w:r>
            <w:fldChar w:fldCharType="separate"/>
          </w:r>
          <w:hyperlink w:anchor="_Toc235989952" w:history="1">
            <w:r w:rsidR="00626DA6" w:rsidRPr="00B47A43">
              <w:rPr>
                <w:rStyle w:val="Hyperlink"/>
                <w:b/>
                <w:bCs/>
                <w:noProof/>
              </w:rPr>
              <w:t>Kinetic energy recovery</w:t>
            </w:r>
            <w:r w:rsidR="00626DA6">
              <w:rPr>
                <w:noProof/>
                <w:webHidden/>
              </w:rPr>
              <w:tab/>
            </w:r>
            <w:r w:rsidR="00626DA6">
              <w:rPr>
                <w:noProof/>
                <w:webHidden/>
              </w:rPr>
              <w:fldChar w:fldCharType="begin"/>
            </w:r>
            <w:r w:rsidR="00626DA6">
              <w:rPr>
                <w:noProof/>
                <w:webHidden/>
              </w:rPr>
              <w:instrText xml:space="preserve"> PAGEREF _Toc235989952 \h </w:instrText>
            </w:r>
            <w:r w:rsidR="00626DA6">
              <w:rPr>
                <w:noProof/>
                <w:webHidden/>
              </w:rPr>
            </w:r>
            <w:r w:rsidR="00626DA6">
              <w:rPr>
                <w:noProof/>
                <w:webHidden/>
              </w:rPr>
              <w:fldChar w:fldCharType="separate"/>
            </w:r>
            <w:r w:rsidR="00626DA6">
              <w:rPr>
                <w:noProof/>
                <w:webHidden/>
              </w:rPr>
              <w:t>1</w:t>
            </w:r>
            <w:r w:rsidR="00626DA6">
              <w:rPr>
                <w:noProof/>
                <w:webHidden/>
              </w:rPr>
              <w:fldChar w:fldCharType="end"/>
            </w:r>
          </w:hyperlink>
        </w:p>
        <w:p w14:paraId="6F26F609" w14:textId="73355F23" w:rsidR="00626DA6" w:rsidRDefault="00626DA6">
          <w:pPr>
            <w:pStyle w:val="TOC2"/>
            <w:tabs>
              <w:tab w:val="right" w:leader="dot" w:pos="9016"/>
            </w:tabs>
            <w:rPr>
              <w:noProof/>
            </w:rPr>
          </w:pPr>
          <w:hyperlink w:anchor="_Toc235989953" w:history="1">
            <w:r w:rsidRPr="00B47A43">
              <w:rPr>
                <w:rStyle w:val="Hyperlink"/>
                <w:noProof/>
              </w:rPr>
              <w:t>Introduction</w:t>
            </w:r>
            <w:r>
              <w:rPr>
                <w:noProof/>
                <w:webHidden/>
              </w:rPr>
              <w:tab/>
            </w:r>
            <w:r>
              <w:rPr>
                <w:noProof/>
                <w:webHidden/>
              </w:rPr>
              <w:fldChar w:fldCharType="begin"/>
            </w:r>
            <w:r>
              <w:rPr>
                <w:noProof/>
                <w:webHidden/>
              </w:rPr>
              <w:instrText xml:space="preserve"> PAGEREF _Toc235989953 \h </w:instrText>
            </w:r>
            <w:r>
              <w:rPr>
                <w:noProof/>
                <w:webHidden/>
              </w:rPr>
            </w:r>
            <w:r>
              <w:rPr>
                <w:noProof/>
                <w:webHidden/>
              </w:rPr>
              <w:fldChar w:fldCharType="separate"/>
            </w:r>
            <w:r>
              <w:rPr>
                <w:noProof/>
                <w:webHidden/>
              </w:rPr>
              <w:t>3</w:t>
            </w:r>
            <w:r>
              <w:rPr>
                <w:noProof/>
                <w:webHidden/>
              </w:rPr>
              <w:fldChar w:fldCharType="end"/>
            </w:r>
          </w:hyperlink>
        </w:p>
        <w:p w14:paraId="44B9A9FC" w14:textId="5EC23793" w:rsidR="00626DA6" w:rsidRDefault="00626DA6">
          <w:pPr>
            <w:pStyle w:val="TOC2"/>
            <w:tabs>
              <w:tab w:val="right" w:leader="dot" w:pos="9016"/>
            </w:tabs>
            <w:rPr>
              <w:noProof/>
            </w:rPr>
          </w:pPr>
          <w:hyperlink w:anchor="_Toc235989954" w:history="1">
            <w:r w:rsidRPr="00B47A43">
              <w:rPr>
                <w:rStyle w:val="Hyperlink"/>
                <w:noProof/>
              </w:rPr>
              <w:t>Task 1 – Vehicle selection</w:t>
            </w:r>
            <w:r>
              <w:rPr>
                <w:noProof/>
                <w:webHidden/>
              </w:rPr>
              <w:tab/>
            </w:r>
            <w:r>
              <w:rPr>
                <w:noProof/>
                <w:webHidden/>
              </w:rPr>
              <w:fldChar w:fldCharType="begin"/>
            </w:r>
            <w:r>
              <w:rPr>
                <w:noProof/>
                <w:webHidden/>
              </w:rPr>
              <w:instrText xml:space="preserve"> PAGEREF _Toc235989954 \h </w:instrText>
            </w:r>
            <w:r>
              <w:rPr>
                <w:noProof/>
                <w:webHidden/>
              </w:rPr>
            </w:r>
            <w:r>
              <w:rPr>
                <w:noProof/>
                <w:webHidden/>
              </w:rPr>
              <w:fldChar w:fldCharType="separate"/>
            </w:r>
            <w:r>
              <w:rPr>
                <w:noProof/>
                <w:webHidden/>
              </w:rPr>
              <w:t>4</w:t>
            </w:r>
            <w:r>
              <w:rPr>
                <w:noProof/>
                <w:webHidden/>
              </w:rPr>
              <w:fldChar w:fldCharType="end"/>
            </w:r>
          </w:hyperlink>
        </w:p>
        <w:p w14:paraId="21BB05FC" w14:textId="77009F87" w:rsidR="00626DA6" w:rsidRDefault="00626DA6">
          <w:pPr>
            <w:pStyle w:val="TOC2"/>
            <w:tabs>
              <w:tab w:val="right" w:leader="dot" w:pos="9016"/>
            </w:tabs>
            <w:rPr>
              <w:noProof/>
            </w:rPr>
          </w:pPr>
          <w:hyperlink w:anchor="_Toc235989955" w:history="1">
            <w:r w:rsidRPr="00B47A43">
              <w:rPr>
                <w:rStyle w:val="Hyperlink"/>
                <w:noProof/>
              </w:rPr>
              <w:t>Task 2 – Vehicle characteristics</w:t>
            </w:r>
            <w:r>
              <w:rPr>
                <w:noProof/>
                <w:webHidden/>
              </w:rPr>
              <w:tab/>
            </w:r>
            <w:r>
              <w:rPr>
                <w:noProof/>
                <w:webHidden/>
              </w:rPr>
              <w:fldChar w:fldCharType="begin"/>
            </w:r>
            <w:r>
              <w:rPr>
                <w:noProof/>
                <w:webHidden/>
              </w:rPr>
              <w:instrText xml:space="preserve"> PAGEREF _Toc235989955 \h </w:instrText>
            </w:r>
            <w:r>
              <w:rPr>
                <w:noProof/>
                <w:webHidden/>
              </w:rPr>
            </w:r>
            <w:r>
              <w:rPr>
                <w:noProof/>
                <w:webHidden/>
              </w:rPr>
              <w:fldChar w:fldCharType="separate"/>
            </w:r>
            <w:r>
              <w:rPr>
                <w:noProof/>
                <w:webHidden/>
              </w:rPr>
              <w:t>4</w:t>
            </w:r>
            <w:r>
              <w:rPr>
                <w:noProof/>
                <w:webHidden/>
              </w:rPr>
              <w:fldChar w:fldCharType="end"/>
            </w:r>
          </w:hyperlink>
        </w:p>
        <w:p w14:paraId="1EE15B6E" w14:textId="6996F665" w:rsidR="00626DA6" w:rsidRDefault="00626DA6">
          <w:pPr>
            <w:pStyle w:val="TOC2"/>
            <w:tabs>
              <w:tab w:val="right" w:leader="dot" w:pos="9016"/>
            </w:tabs>
            <w:rPr>
              <w:noProof/>
            </w:rPr>
          </w:pPr>
          <w:hyperlink w:anchor="_Toc235989956" w:history="1">
            <w:r w:rsidRPr="00B47A43">
              <w:rPr>
                <w:rStyle w:val="Hyperlink"/>
                <w:noProof/>
              </w:rPr>
              <w:t>Task 3 – selection of the appropriate WLTP driving cycle</w:t>
            </w:r>
            <w:r>
              <w:rPr>
                <w:noProof/>
                <w:webHidden/>
              </w:rPr>
              <w:tab/>
            </w:r>
            <w:r>
              <w:rPr>
                <w:noProof/>
                <w:webHidden/>
              </w:rPr>
              <w:fldChar w:fldCharType="begin"/>
            </w:r>
            <w:r>
              <w:rPr>
                <w:noProof/>
                <w:webHidden/>
              </w:rPr>
              <w:instrText xml:space="preserve"> PAGEREF _Toc235989956 \h </w:instrText>
            </w:r>
            <w:r>
              <w:rPr>
                <w:noProof/>
                <w:webHidden/>
              </w:rPr>
            </w:r>
            <w:r>
              <w:rPr>
                <w:noProof/>
                <w:webHidden/>
              </w:rPr>
              <w:fldChar w:fldCharType="separate"/>
            </w:r>
            <w:r>
              <w:rPr>
                <w:noProof/>
                <w:webHidden/>
              </w:rPr>
              <w:t>5</w:t>
            </w:r>
            <w:r>
              <w:rPr>
                <w:noProof/>
                <w:webHidden/>
              </w:rPr>
              <w:fldChar w:fldCharType="end"/>
            </w:r>
          </w:hyperlink>
        </w:p>
        <w:p w14:paraId="467D5E5B" w14:textId="03A1C502" w:rsidR="00626DA6" w:rsidRDefault="00626DA6">
          <w:pPr>
            <w:pStyle w:val="TOC2"/>
            <w:tabs>
              <w:tab w:val="right" w:leader="dot" w:pos="9016"/>
            </w:tabs>
            <w:rPr>
              <w:noProof/>
            </w:rPr>
          </w:pPr>
          <w:hyperlink w:anchor="_Toc235989957" w:history="1">
            <w:r w:rsidRPr="00B47A43">
              <w:rPr>
                <w:rStyle w:val="Hyperlink"/>
                <w:noProof/>
              </w:rPr>
              <w:t>Task 4 – Spreadsheet modelling of tractive and braking energy</w:t>
            </w:r>
            <w:r>
              <w:rPr>
                <w:noProof/>
                <w:webHidden/>
              </w:rPr>
              <w:tab/>
            </w:r>
            <w:r>
              <w:rPr>
                <w:noProof/>
                <w:webHidden/>
              </w:rPr>
              <w:fldChar w:fldCharType="begin"/>
            </w:r>
            <w:r>
              <w:rPr>
                <w:noProof/>
                <w:webHidden/>
              </w:rPr>
              <w:instrText xml:space="preserve"> PAGEREF _Toc235989957 \h </w:instrText>
            </w:r>
            <w:r>
              <w:rPr>
                <w:noProof/>
                <w:webHidden/>
              </w:rPr>
            </w:r>
            <w:r>
              <w:rPr>
                <w:noProof/>
                <w:webHidden/>
              </w:rPr>
              <w:fldChar w:fldCharType="separate"/>
            </w:r>
            <w:r>
              <w:rPr>
                <w:noProof/>
                <w:webHidden/>
              </w:rPr>
              <w:t>6</w:t>
            </w:r>
            <w:r>
              <w:rPr>
                <w:noProof/>
                <w:webHidden/>
              </w:rPr>
              <w:fldChar w:fldCharType="end"/>
            </w:r>
          </w:hyperlink>
        </w:p>
        <w:p w14:paraId="5299A944" w14:textId="2241F28B" w:rsidR="00626DA6" w:rsidRDefault="00626DA6">
          <w:pPr>
            <w:pStyle w:val="TOC2"/>
            <w:tabs>
              <w:tab w:val="right" w:leader="dot" w:pos="9016"/>
            </w:tabs>
            <w:rPr>
              <w:noProof/>
            </w:rPr>
          </w:pPr>
          <w:hyperlink w:anchor="_Toc235989958" w:history="1">
            <w:r w:rsidRPr="00B47A43">
              <w:rPr>
                <w:rStyle w:val="Hyperlink"/>
                <w:noProof/>
              </w:rPr>
              <w:t>Task 5 – identification of KERS power input and energy storage requirements</w:t>
            </w:r>
            <w:r>
              <w:rPr>
                <w:noProof/>
                <w:webHidden/>
              </w:rPr>
              <w:tab/>
            </w:r>
            <w:r>
              <w:rPr>
                <w:noProof/>
                <w:webHidden/>
              </w:rPr>
              <w:fldChar w:fldCharType="begin"/>
            </w:r>
            <w:r>
              <w:rPr>
                <w:noProof/>
                <w:webHidden/>
              </w:rPr>
              <w:instrText xml:space="preserve"> PAGEREF _Toc235989958 \h </w:instrText>
            </w:r>
            <w:r>
              <w:rPr>
                <w:noProof/>
                <w:webHidden/>
              </w:rPr>
            </w:r>
            <w:r>
              <w:rPr>
                <w:noProof/>
                <w:webHidden/>
              </w:rPr>
              <w:fldChar w:fldCharType="separate"/>
            </w:r>
            <w:r>
              <w:rPr>
                <w:noProof/>
                <w:webHidden/>
              </w:rPr>
              <w:t>9</w:t>
            </w:r>
            <w:r>
              <w:rPr>
                <w:noProof/>
                <w:webHidden/>
              </w:rPr>
              <w:fldChar w:fldCharType="end"/>
            </w:r>
          </w:hyperlink>
        </w:p>
        <w:p w14:paraId="6BFF783B" w14:textId="18D775B6" w:rsidR="00626DA6" w:rsidRDefault="00626DA6">
          <w:pPr>
            <w:pStyle w:val="TOC2"/>
            <w:tabs>
              <w:tab w:val="right" w:leader="dot" w:pos="9016"/>
            </w:tabs>
            <w:rPr>
              <w:noProof/>
            </w:rPr>
          </w:pPr>
          <w:hyperlink w:anchor="_Toc235989959" w:history="1">
            <w:r w:rsidRPr="00B47A43">
              <w:rPr>
                <w:rStyle w:val="Hyperlink"/>
                <w:noProof/>
              </w:rPr>
              <w:t>Task 6 – KERS selection and component specification</w:t>
            </w:r>
            <w:r>
              <w:rPr>
                <w:noProof/>
                <w:webHidden/>
              </w:rPr>
              <w:tab/>
            </w:r>
            <w:r>
              <w:rPr>
                <w:noProof/>
                <w:webHidden/>
              </w:rPr>
              <w:fldChar w:fldCharType="begin"/>
            </w:r>
            <w:r>
              <w:rPr>
                <w:noProof/>
                <w:webHidden/>
              </w:rPr>
              <w:instrText xml:space="preserve"> PAGEREF _Toc235989959 \h </w:instrText>
            </w:r>
            <w:r>
              <w:rPr>
                <w:noProof/>
                <w:webHidden/>
              </w:rPr>
            </w:r>
            <w:r>
              <w:rPr>
                <w:noProof/>
                <w:webHidden/>
              </w:rPr>
              <w:fldChar w:fldCharType="separate"/>
            </w:r>
            <w:r>
              <w:rPr>
                <w:noProof/>
                <w:webHidden/>
              </w:rPr>
              <w:t>10</w:t>
            </w:r>
            <w:r>
              <w:rPr>
                <w:noProof/>
                <w:webHidden/>
              </w:rPr>
              <w:fldChar w:fldCharType="end"/>
            </w:r>
          </w:hyperlink>
        </w:p>
        <w:p w14:paraId="42B46A2B" w14:textId="46DA177E" w:rsidR="00626DA6" w:rsidRDefault="00626DA6">
          <w:pPr>
            <w:pStyle w:val="TOC2"/>
            <w:tabs>
              <w:tab w:val="right" w:leader="dot" w:pos="9016"/>
            </w:tabs>
            <w:rPr>
              <w:noProof/>
            </w:rPr>
          </w:pPr>
          <w:hyperlink w:anchor="_Toc235989960" w:history="1">
            <w:r w:rsidRPr="00B47A43">
              <w:rPr>
                <w:rStyle w:val="Hyperlink"/>
                <w:noProof/>
              </w:rPr>
              <w:t>Task 7 – Recovered energy performance</w:t>
            </w:r>
            <w:r>
              <w:rPr>
                <w:noProof/>
                <w:webHidden/>
              </w:rPr>
              <w:tab/>
            </w:r>
            <w:r>
              <w:rPr>
                <w:noProof/>
                <w:webHidden/>
              </w:rPr>
              <w:fldChar w:fldCharType="begin"/>
            </w:r>
            <w:r>
              <w:rPr>
                <w:noProof/>
                <w:webHidden/>
              </w:rPr>
              <w:instrText xml:space="preserve"> PAGEREF _Toc235989960 \h </w:instrText>
            </w:r>
            <w:r>
              <w:rPr>
                <w:noProof/>
                <w:webHidden/>
              </w:rPr>
            </w:r>
            <w:r>
              <w:rPr>
                <w:noProof/>
                <w:webHidden/>
              </w:rPr>
              <w:fldChar w:fldCharType="separate"/>
            </w:r>
            <w:r>
              <w:rPr>
                <w:noProof/>
                <w:webHidden/>
              </w:rPr>
              <w:t>10</w:t>
            </w:r>
            <w:r>
              <w:rPr>
                <w:noProof/>
                <w:webHidden/>
              </w:rPr>
              <w:fldChar w:fldCharType="end"/>
            </w:r>
          </w:hyperlink>
        </w:p>
        <w:p w14:paraId="1E59BB7B" w14:textId="77EC5EFB" w:rsidR="00626DA6" w:rsidRDefault="00626DA6">
          <w:pPr>
            <w:pStyle w:val="TOC2"/>
            <w:tabs>
              <w:tab w:val="right" w:leader="dot" w:pos="9016"/>
            </w:tabs>
            <w:rPr>
              <w:noProof/>
            </w:rPr>
          </w:pPr>
          <w:hyperlink w:anchor="_Toc235989961" w:history="1">
            <w:r w:rsidRPr="00B47A43">
              <w:rPr>
                <w:rStyle w:val="Hyperlink"/>
                <w:noProof/>
              </w:rPr>
              <w:t>Task 8 – Discussion and Conclusion</w:t>
            </w:r>
            <w:r>
              <w:rPr>
                <w:noProof/>
                <w:webHidden/>
              </w:rPr>
              <w:tab/>
            </w:r>
            <w:r>
              <w:rPr>
                <w:noProof/>
                <w:webHidden/>
              </w:rPr>
              <w:fldChar w:fldCharType="begin"/>
            </w:r>
            <w:r>
              <w:rPr>
                <w:noProof/>
                <w:webHidden/>
              </w:rPr>
              <w:instrText xml:space="preserve"> PAGEREF _Toc235989961 \h </w:instrText>
            </w:r>
            <w:r>
              <w:rPr>
                <w:noProof/>
                <w:webHidden/>
              </w:rPr>
            </w:r>
            <w:r>
              <w:rPr>
                <w:noProof/>
                <w:webHidden/>
              </w:rPr>
              <w:fldChar w:fldCharType="separate"/>
            </w:r>
            <w:r>
              <w:rPr>
                <w:noProof/>
                <w:webHidden/>
              </w:rPr>
              <w:t>11</w:t>
            </w:r>
            <w:r>
              <w:rPr>
                <w:noProof/>
                <w:webHidden/>
              </w:rPr>
              <w:fldChar w:fldCharType="end"/>
            </w:r>
          </w:hyperlink>
        </w:p>
        <w:p w14:paraId="737A1893" w14:textId="4AFF47C4" w:rsidR="00626DA6" w:rsidRDefault="00626DA6">
          <w:pPr>
            <w:pStyle w:val="TOC1"/>
            <w:tabs>
              <w:tab w:val="right" w:leader="dot" w:pos="9016"/>
            </w:tabs>
            <w:rPr>
              <w:noProof/>
            </w:rPr>
          </w:pPr>
          <w:hyperlink w:anchor="_Toc235989962" w:history="1">
            <w:r w:rsidRPr="00B47A43">
              <w:rPr>
                <w:rStyle w:val="Hyperlink"/>
                <w:noProof/>
              </w:rPr>
              <w:t>References</w:t>
            </w:r>
            <w:r>
              <w:rPr>
                <w:noProof/>
                <w:webHidden/>
              </w:rPr>
              <w:tab/>
            </w:r>
            <w:r>
              <w:rPr>
                <w:noProof/>
                <w:webHidden/>
              </w:rPr>
              <w:fldChar w:fldCharType="begin"/>
            </w:r>
            <w:r>
              <w:rPr>
                <w:noProof/>
                <w:webHidden/>
              </w:rPr>
              <w:instrText xml:space="preserve"> PAGEREF _Toc235989962 \h </w:instrText>
            </w:r>
            <w:r>
              <w:rPr>
                <w:noProof/>
                <w:webHidden/>
              </w:rPr>
            </w:r>
            <w:r>
              <w:rPr>
                <w:noProof/>
                <w:webHidden/>
              </w:rPr>
              <w:fldChar w:fldCharType="separate"/>
            </w:r>
            <w:r>
              <w:rPr>
                <w:noProof/>
                <w:webHidden/>
              </w:rPr>
              <w:t>12</w:t>
            </w:r>
            <w:r>
              <w:rPr>
                <w:noProof/>
                <w:webHidden/>
              </w:rPr>
              <w:fldChar w:fldCharType="end"/>
            </w:r>
          </w:hyperlink>
        </w:p>
        <w:p w14:paraId="687970ED" w14:textId="2E0DB6C4" w:rsidR="00AD267A" w:rsidRDefault="00AD267A">
          <w:r>
            <w:rPr>
              <w:b/>
              <w:bCs/>
              <w:noProof/>
            </w:rPr>
            <w:fldChar w:fldCharType="end"/>
          </w:r>
        </w:p>
      </w:sdtContent>
    </w:sdt>
    <w:p w14:paraId="49A483BB" w14:textId="643ABD58" w:rsidR="00AD267A" w:rsidRDefault="00AD267A" w:rsidP="00AD267A"/>
    <w:p w14:paraId="3C7ED068" w14:textId="77777777" w:rsidR="00AD267A" w:rsidRDefault="00AD267A">
      <w:r>
        <w:br w:type="page"/>
      </w:r>
    </w:p>
    <w:p w14:paraId="61987204" w14:textId="77777777" w:rsidR="00AD267A" w:rsidRDefault="00AD267A" w:rsidP="00AD267A">
      <w:pPr>
        <w:pStyle w:val="Heading2"/>
      </w:pPr>
    </w:p>
    <w:p w14:paraId="1CBFFD97" w14:textId="2CC18794" w:rsidR="00AD267A" w:rsidRDefault="00AD267A" w:rsidP="003E380A">
      <w:pPr>
        <w:pStyle w:val="Heading2"/>
      </w:pPr>
      <w:bookmarkStart w:id="1" w:name="_Toc235989953"/>
      <w:r>
        <w:t>Introduction</w:t>
      </w:r>
      <w:bookmarkEnd w:id="1"/>
      <w:r>
        <w:t xml:space="preserve"> </w:t>
      </w:r>
    </w:p>
    <w:p w14:paraId="62CE4C4C" w14:textId="77777777" w:rsidR="00AD267A" w:rsidRDefault="00AD267A" w:rsidP="00AD267A"/>
    <w:p w14:paraId="3F82DEAF" w14:textId="77777777" w:rsidR="003E380A" w:rsidRDefault="003E380A" w:rsidP="00AD267A"/>
    <w:p w14:paraId="22AB1B78" w14:textId="2A7F1199" w:rsidR="00AD267A" w:rsidRDefault="00AD267A" w:rsidP="00AD267A">
      <w:r>
        <w:t>The transport sector is responsible for a significant portion of the global greenhouse gas emissions, with conventional internal combustion engine (ICE) vehicles losing a large amount of energy as heat during braking</w:t>
      </w:r>
      <w:r w:rsidR="008509C4">
        <w:t>. Regenerative braking provides an opportunity to recover part of this wasted kinetic energy by converting it into electrical energy for later reuse. This improves overall vehicle efficiency, reduces fuel consumption and lowers the carbon dioxide emissions without significantly affecting vehicle performance.</w:t>
      </w:r>
    </w:p>
    <w:p w14:paraId="7DC85967" w14:textId="77777777" w:rsidR="003E380A" w:rsidRDefault="003E380A" w:rsidP="00AD267A"/>
    <w:p w14:paraId="1ED5D480" w14:textId="77777777" w:rsidR="008509C4" w:rsidRDefault="008509C4" w:rsidP="00AD267A"/>
    <w:p w14:paraId="5E773D07" w14:textId="6481C223" w:rsidR="008509C4" w:rsidRDefault="008509C4" w:rsidP="00AD267A">
      <w:r>
        <w:t xml:space="preserve">The aim of this report is to investigate the feasibility of introducing a Kinetic Energy Recovery System (KERS) to a Ford Focus 1.0 EcoBoost. The vehicle dynamics are analysed using the Worldwide Harmonised Light Vehicle Test Procedure (WLTP), allowing for the tractive energy demand and braking energy available throughout the driving cycle to be determined. These results are then used to size a </w:t>
      </w:r>
      <w:r w:rsidR="003E380A">
        <w:t>suitable regenerative braking system, estimate the amount of recoverable energy and evaluate its potential contribution to improving vehicle efficiency. Finally, the assumptions, limitations and practical implications of the proposed system are discussed.</w:t>
      </w:r>
    </w:p>
    <w:p w14:paraId="15519866" w14:textId="77777777" w:rsidR="003E380A" w:rsidRDefault="003E380A" w:rsidP="00AD267A"/>
    <w:p w14:paraId="5FB62C7C" w14:textId="77777777" w:rsidR="003E380A" w:rsidRDefault="003E380A" w:rsidP="00AD267A"/>
    <w:p w14:paraId="1A412351" w14:textId="77777777" w:rsidR="003E380A" w:rsidRDefault="003E380A" w:rsidP="00AD267A"/>
    <w:p w14:paraId="77F3FA8C" w14:textId="77777777" w:rsidR="003E380A" w:rsidRDefault="003E380A" w:rsidP="00AD267A"/>
    <w:p w14:paraId="5455015F" w14:textId="77777777" w:rsidR="003E380A" w:rsidRDefault="003E380A" w:rsidP="00AD267A"/>
    <w:p w14:paraId="31766C72" w14:textId="77777777" w:rsidR="003E380A" w:rsidRDefault="003E380A" w:rsidP="00AD267A"/>
    <w:p w14:paraId="3BB76A59" w14:textId="77777777" w:rsidR="003E380A" w:rsidRDefault="003E380A" w:rsidP="00AD267A"/>
    <w:p w14:paraId="3AB2DFDF" w14:textId="77777777" w:rsidR="003E380A" w:rsidRDefault="003E380A" w:rsidP="00AD267A"/>
    <w:p w14:paraId="5C96057B" w14:textId="77777777" w:rsidR="003E380A" w:rsidRDefault="003E380A" w:rsidP="00AD267A"/>
    <w:p w14:paraId="4C0D144B" w14:textId="77777777" w:rsidR="003E380A" w:rsidRDefault="003E380A" w:rsidP="00AD267A"/>
    <w:p w14:paraId="7272E83C" w14:textId="131E7B33" w:rsidR="003E380A" w:rsidRDefault="003E380A" w:rsidP="00AD267A"/>
    <w:p w14:paraId="40D0F0EE" w14:textId="383D28FB" w:rsidR="003E380A" w:rsidRDefault="003E380A" w:rsidP="003E380A">
      <w:pPr>
        <w:pStyle w:val="Heading2"/>
      </w:pPr>
      <w:bookmarkStart w:id="2" w:name="_Toc235989954"/>
      <w:r>
        <w:lastRenderedPageBreak/>
        <w:t>Task 1 – Vehicle selection</w:t>
      </w:r>
      <w:bookmarkEnd w:id="2"/>
      <w:r>
        <w:t xml:space="preserve"> </w:t>
      </w:r>
    </w:p>
    <w:p w14:paraId="1EADD0F8" w14:textId="742D7FB1" w:rsidR="003E380A" w:rsidRDefault="003E380A" w:rsidP="003E380A">
      <w:r>
        <w:t xml:space="preserve">The selected vehicle for this investigation is the Ford Focus 1.0 EcoBoost, a compact passenger vehicle powered by a turbocharged petrol engine. This vehicle was selected because it represents a typical family car that regularly operates in both urban and motorway environments. Urban driving involves frequent acceleration and braking events, providing numerous opportunities for kinetic energy recovery through regenerative braking. </w:t>
      </w:r>
    </w:p>
    <w:p w14:paraId="666B4524" w14:textId="4200038A" w:rsidR="003E380A" w:rsidRDefault="003E380A" w:rsidP="003E380A">
      <w:r>
        <w:t>The Ford Focus also benefits from readily available technical data, including vehicle mass, aerodynamic characteristics and engine specifications</w:t>
      </w:r>
      <w:r w:rsidR="00110EE1">
        <w:t>.</w:t>
      </w:r>
      <w:r>
        <w:t xml:space="preserve"> This enables accurate modelling of the vehicle dynamics within the spreadsheet calculations. Furthermore, t</w:t>
      </w:r>
      <w:r w:rsidR="00110EE1">
        <w:t>his vehicle is representative of the many conventional passenger vehicles that are currently out on UK roads, making the results of this investigation relevant to real-world applications.</w:t>
      </w:r>
    </w:p>
    <w:p w14:paraId="6FB01083" w14:textId="6BF29BE1" w:rsidR="00110EE1" w:rsidRDefault="00110EE1" w:rsidP="003E380A">
      <w:r>
        <w:t>The relatively lightweight construction of this vehicle combined with its moderate power output make it a suitable candidate for evaluating the effectiveness of a mild regenerative braking system. The recovered electrical energy could be reused during acceleration, improving fuel economy and reducing the demand placed upon the petrol engine.</w:t>
      </w:r>
    </w:p>
    <w:p w14:paraId="6A24C0FD" w14:textId="77777777" w:rsidR="00110EE1" w:rsidRDefault="00110EE1" w:rsidP="003E380A"/>
    <w:p w14:paraId="0155EBA0" w14:textId="580DCE1D" w:rsidR="00110EE1" w:rsidRDefault="00110EE1" w:rsidP="00110EE1">
      <w:pPr>
        <w:pStyle w:val="Heading2"/>
      </w:pPr>
      <w:bookmarkStart w:id="3" w:name="_Toc235989955"/>
      <w:r>
        <w:t>Task 2 – Vehicle characteristics</w:t>
      </w:r>
      <w:bookmarkEnd w:id="3"/>
    </w:p>
    <w:p w14:paraId="06E377D2" w14:textId="77777777" w:rsidR="00110EE1" w:rsidRDefault="00110EE1" w:rsidP="00110EE1"/>
    <w:tbl>
      <w:tblPr>
        <w:tblStyle w:val="TableGrid"/>
        <w:tblpPr w:leftFromText="180" w:rightFromText="180" w:vertAnchor="text" w:horzAnchor="margin" w:tblpY="1685"/>
        <w:tblW w:w="0" w:type="auto"/>
        <w:tblLook w:val="04A0" w:firstRow="1" w:lastRow="0" w:firstColumn="1" w:lastColumn="0" w:noHBand="0" w:noVBand="1"/>
      </w:tblPr>
      <w:tblGrid>
        <w:gridCol w:w="3005"/>
        <w:gridCol w:w="3005"/>
        <w:gridCol w:w="3006"/>
      </w:tblGrid>
      <w:tr w:rsidR="00FB6ECD" w14:paraId="001CE19E" w14:textId="77777777" w:rsidTr="00FB6ECD">
        <w:tc>
          <w:tcPr>
            <w:tcW w:w="3005" w:type="dxa"/>
          </w:tcPr>
          <w:p w14:paraId="71CAA276" w14:textId="77777777" w:rsidR="00FB6ECD" w:rsidRDefault="00FB6ECD" w:rsidP="00FB6ECD">
            <w:r>
              <w:t xml:space="preserve">Parameter </w:t>
            </w:r>
          </w:p>
        </w:tc>
        <w:tc>
          <w:tcPr>
            <w:tcW w:w="3005" w:type="dxa"/>
          </w:tcPr>
          <w:p w14:paraId="05C76B1A" w14:textId="77777777" w:rsidR="00FB6ECD" w:rsidRDefault="00FB6ECD" w:rsidP="00FB6ECD">
            <w:r>
              <w:t>Symbol</w:t>
            </w:r>
          </w:p>
        </w:tc>
        <w:tc>
          <w:tcPr>
            <w:tcW w:w="3006" w:type="dxa"/>
          </w:tcPr>
          <w:p w14:paraId="4E647D04" w14:textId="77777777" w:rsidR="00FB6ECD" w:rsidRDefault="00FB6ECD" w:rsidP="00FB6ECD">
            <w:r>
              <w:t xml:space="preserve">Value </w:t>
            </w:r>
          </w:p>
        </w:tc>
      </w:tr>
      <w:tr w:rsidR="00FB6ECD" w14:paraId="6429F74B" w14:textId="77777777" w:rsidTr="00FB6ECD">
        <w:trPr>
          <w:trHeight w:val="402"/>
        </w:trPr>
        <w:tc>
          <w:tcPr>
            <w:tcW w:w="3005" w:type="dxa"/>
          </w:tcPr>
          <w:p w14:paraId="6F0811BC" w14:textId="77777777" w:rsidR="00FB6ECD" w:rsidRDefault="00FB6ECD" w:rsidP="00FB6ECD">
            <w:r>
              <w:t>Test mass</w:t>
            </w:r>
          </w:p>
        </w:tc>
        <w:tc>
          <w:tcPr>
            <w:tcW w:w="3005" w:type="dxa"/>
          </w:tcPr>
          <w:p w14:paraId="239D4100" w14:textId="77777777" w:rsidR="00FB6ECD" w:rsidRDefault="00FB6ECD" w:rsidP="00FB6ECD">
            <w:r>
              <w:t xml:space="preserve"> m</w:t>
            </w:r>
          </w:p>
        </w:tc>
        <w:tc>
          <w:tcPr>
            <w:tcW w:w="3006" w:type="dxa"/>
          </w:tcPr>
          <w:p w14:paraId="62D36DD9" w14:textId="77777777" w:rsidR="00FB6ECD" w:rsidRPr="00FB6ECD" w:rsidRDefault="00FB6ECD" w:rsidP="00FB6ECD">
            <w:pPr>
              <w:rPr>
                <w:sz w:val="22"/>
                <w:szCs w:val="22"/>
              </w:rPr>
            </w:pPr>
            <w:r w:rsidRPr="00FB6ECD">
              <w:rPr>
                <w:sz w:val="22"/>
                <w:szCs w:val="22"/>
              </w:rPr>
              <w:t xml:space="preserve">1296Kg </w:t>
            </w:r>
            <w:sdt>
              <w:sdtPr>
                <w:rPr>
                  <w:sz w:val="22"/>
                  <w:szCs w:val="22"/>
                </w:rPr>
                <w:id w:val="-1357885203"/>
                <w:citation/>
              </w:sdtPr>
              <w:sdtContent>
                <w:r w:rsidRPr="00FB6ECD">
                  <w:rPr>
                    <w:sz w:val="22"/>
                    <w:szCs w:val="22"/>
                  </w:rPr>
                  <w:fldChar w:fldCharType="begin"/>
                </w:r>
                <w:r w:rsidRPr="00FB6ECD">
                  <w:rPr>
                    <w:sz w:val="22"/>
                    <w:szCs w:val="22"/>
                  </w:rPr>
                  <w:instrText xml:space="preserve"> CITATION Gre19 \l 2057 </w:instrText>
                </w:r>
                <w:r w:rsidRPr="00FB6ECD">
                  <w:rPr>
                    <w:sz w:val="22"/>
                    <w:szCs w:val="22"/>
                  </w:rPr>
                  <w:fldChar w:fldCharType="separate"/>
                </w:r>
                <w:r w:rsidRPr="00FB6ECD">
                  <w:rPr>
                    <w:noProof/>
                    <w:sz w:val="22"/>
                    <w:szCs w:val="22"/>
                  </w:rPr>
                  <w:t>(GreenNCAP, 2019)</w:t>
                </w:r>
                <w:r w:rsidRPr="00FB6ECD">
                  <w:rPr>
                    <w:sz w:val="22"/>
                    <w:szCs w:val="22"/>
                  </w:rPr>
                  <w:fldChar w:fldCharType="end"/>
                </w:r>
              </w:sdtContent>
            </w:sdt>
          </w:p>
        </w:tc>
      </w:tr>
      <w:tr w:rsidR="00FB6ECD" w14:paraId="1399815A" w14:textId="77777777" w:rsidTr="00FB6ECD">
        <w:tc>
          <w:tcPr>
            <w:tcW w:w="3005" w:type="dxa"/>
          </w:tcPr>
          <w:p w14:paraId="3900F3CE" w14:textId="77777777" w:rsidR="00FB6ECD" w:rsidRDefault="00FB6ECD" w:rsidP="00FB6ECD">
            <w:r>
              <w:t>Frontal area</w:t>
            </w:r>
          </w:p>
        </w:tc>
        <w:tc>
          <w:tcPr>
            <w:tcW w:w="3005" w:type="dxa"/>
          </w:tcPr>
          <w:p w14:paraId="7495ED77" w14:textId="77777777" w:rsidR="00FB6ECD" w:rsidRDefault="00FB6ECD" w:rsidP="00FB6ECD">
            <w:r>
              <w:t>A</w:t>
            </w:r>
          </w:p>
        </w:tc>
        <w:tc>
          <w:tcPr>
            <w:tcW w:w="3006" w:type="dxa"/>
          </w:tcPr>
          <w:p w14:paraId="36C3E0F2" w14:textId="77777777" w:rsidR="00FB6ECD" w:rsidRDefault="00FB6ECD" w:rsidP="00FB6ECD">
            <w:r>
              <w:t>2.2m^2</w:t>
            </w:r>
          </w:p>
        </w:tc>
      </w:tr>
      <w:tr w:rsidR="00FB6ECD" w14:paraId="510518FA" w14:textId="77777777" w:rsidTr="00FB6ECD">
        <w:tc>
          <w:tcPr>
            <w:tcW w:w="3005" w:type="dxa"/>
          </w:tcPr>
          <w:p w14:paraId="03042095" w14:textId="77777777" w:rsidR="00FB6ECD" w:rsidRDefault="00FB6ECD" w:rsidP="00FB6ECD">
            <w:r>
              <w:t xml:space="preserve">Drag coefficient </w:t>
            </w:r>
          </w:p>
        </w:tc>
        <w:tc>
          <w:tcPr>
            <w:tcW w:w="3005" w:type="dxa"/>
          </w:tcPr>
          <w:p w14:paraId="5062A129" w14:textId="77777777" w:rsidR="00FB6ECD" w:rsidRDefault="00FB6ECD" w:rsidP="00FB6ECD">
            <w:r>
              <w:t>Cd</w:t>
            </w:r>
          </w:p>
        </w:tc>
        <w:tc>
          <w:tcPr>
            <w:tcW w:w="3006" w:type="dxa"/>
          </w:tcPr>
          <w:p w14:paraId="72CD821A" w14:textId="77777777" w:rsidR="00FB6ECD" w:rsidRDefault="00FB6ECD" w:rsidP="00FB6ECD">
            <w:r>
              <w:t>0.321</w:t>
            </w:r>
            <w:sdt>
              <w:sdtPr>
                <w:id w:val="989825816"/>
                <w:citation/>
              </w:sdtPr>
              <w:sdtContent>
                <w:r>
                  <w:fldChar w:fldCharType="begin"/>
                </w:r>
                <w:r>
                  <w:instrText xml:space="preserve"> CITATION aut26 \l 2057 </w:instrText>
                </w:r>
                <w:r>
                  <w:fldChar w:fldCharType="separate"/>
                </w:r>
                <w:r>
                  <w:rPr>
                    <w:noProof/>
                  </w:rPr>
                  <w:t xml:space="preserve"> </w:t>
                </w:r>
                <w:r w:rsidRPr="00081D73">
                  <w:rPr>
                    <w:noProof/>
                  </w:rPr>
                  <w:t>(automobile catalog, 2026)</w:t>
                </w:r>
                <w:r>
                  <w:fldChar w:fldCharType="end"/>
                </w:r>
              </w:sdtContent>
            </w:sdt>
          </w:p>
        </w:tc>
      </w:tr>
      <w:tr w:rsidR="00FB6ECD" w14:paraId="65ACAFC9" w14:textId="77777777" w:rsidTr="00FB6ECD">
        <w:tc>
          <w:tcPr>
            <w:tcW w:w="3005" w:type="dxa"/>
          </w:tcPr>
          <w:p w14:paraId="4B9C20A3" w14:textId="77777777" w:rsidR="00FB6ECD" w:rsidRDefault="00FB6ECD" w:rsidP="00FB6ECD">
            <w:r>
              <w:t xml:space="preserve">Rolling resistance coefficient </w:t>
            </w:r>
          </w:p>
        </w:tc>
        <w:tc>
          <w:tcPr>
            <w:tcW w:w="3005" w:type="dxa"/>
          </w:tcPr>
          <w:p w14:paraId="3F9CE3AF" w14:textId="77777777" w:rsidR="00FB6ECD" w:rsidRDefault="00FB6ECD" w:rsidP="00FB6ECD">
            <w:r>
              <w:t>Crr</w:t>
            </w:r>
          </w:p>
        </w:tc>
        <w:tc>
          <w:tcPr>
            <w:tcW w:w="3006" w:type="dxa"/>
          </w:tcPr>
          <w:p w14:paraId="00D77B95" w14:textId="77777777" w:rsidR="00FB6ECD" w:rsidRDefault="00FB6ECD" w:rsidP="00FB6ECD">
            <w:r>
              <w:t>0.011</w:t>
            </w:r>
          </w:p>
        </w:tc>
      </w:tr>
      <w:tr w:rsidR="00FB6ECD" w14:paraId="4D053055" w14:textId="77777777" w:rsidTr="00FB6ECD">
        <w:tc>
          <w:tcPr>
            <w:tcW w:w="3005" w:type="dxa"/>
          </w:tcPr>
          <w:p w14:paraId="2CE095C0" w14:textId="77777777" w:rsidR="00FB6ECD" w:rsidRDefault="00FB6ECD" w:rsidP="00FB6ECD">
            <w:r>
              <w:t>Air density</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B6ECD" w:rsidRPr="004B34DA" w14:paraId="5C8E2E63" w14:textId="77777777" w:rsidTr="00EF1196">
              <w:trPr>
                <w:tblCellSpacing w:w="15" w:type="dxa"/>
              </w:trPr>
              <w:tc>
                <w:tcPr>
                  <w:tcW w:w="0" w:type="auto"/>
                  <w:vAlign w:val="center"/>
                  <w:hideMark/>
                </w:tcPr>
                <w:p w14:paraId="3EDDC2FD" w14:textId="77777777" w:rsidR="00FB6ECD" w:rsidRPr="004B34DA" w:rsidRDefault="00FB6ECD" w:rsidP="00FB6ECD">
                  <w:pPr>
                    <w:framePr w:hSpace="180" w:wrap="around" w:vAnchor="text" w:hAnchor="margin" w:y="1685"/>
                    <w:spacing w:after="0" w:line="240" w:lineRule="auto"/>
                  </w:pPr>
                </w:p>
              </w:tc>
            </w:tr>
          </w:tbl>
          <w:p w14:paraId="55967AEF" w14:textId="77777777" w:rsidR="00FB6ECD" w:rsidRPr="004B34DA" w:rsidRDefault="00FB6ECD" w:rsidP="00FB6ECD">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
            </w:tblGrid>
            <w:tr w:rsidR="00FB6ECD" w:rsidRPr="004B34DA" w14:paraId="065636C9" w14:textId="77777777" w:rsidTr="00EF1196">
              <w:trPr>
                <w:tblCellSpacing w:w="15" w:type="dxa"/>
              </w:trPr>
              <w:tc>
                <w:tcPr>
                  <w:tcW w:w="0" w:type="auto"/>
                  <w:vAlign w:val="center"/>
                  <w:hideMark/>
                </w:tcPr>
                <w:p w14:paraId="08F6FD0B" w14:textId="77777777" w:rsidR="00FB6ECD" w:rsidRPr="004B34DA" w:rsidRDefault="00FB6ECD" w:rsidP="00FB6ECD">
                  <w:pPr>
                    <w:framePr w:hSpace="180" w:wrap="around" w:vAnchor="text" w:hAnchor="margin" w:y="1685"/>
                    <w:spacing w:after="0" w:line="240" w:lineRule="auto"/>
                  </w:pPr>
                  <w:r w:rsidRPr="004B34DA">
                    <w:t>ρ</w:t>
                  </w:r>
                </w:p>
              </w:tc>
            </w:tr>
          </w:tbl>
          <w:p w14:paraId="348081CE" w14:textId="77777777" w:rsidR="00FB6ECD" w:rsidRDefault="00FB6ECD" w:rsidP="00FB6ECD"/>
        </w:tc>
        <w:tc>
          <w:tcPr>
            <w:tcW w:w="3006" w:type="dxa"/>
          </w:tcPr>
          <w:p w14:paraId="41008BEF" w14:textId="77777777" w:rsidR="00FB6ECD" w:rsidRDefault="00FB6ECD" w:rsidP="00FB6ECD">
            <w:r>
              <w:t>1.225 kg/m^3</w:t>
            </w:r>
          </w:p>
        </w:tc>
      </w:tr>
      <w:tr w:rsidR="00FB6ECD" w14:paraId="5D799853" w14:textId="77777777" w:rsidTr="00FB6ECD">
        <w:trPr>
          <w:trHeight w:val="372"/>
        </w:trPr>
        <w:tc>
          <w:tcPr>
            <w:tcW w:w="3005" w:type="dxa"/>
          </w:tcPr>
          <w:p w14:paraId="5B1C04EB" w14:textId="77777777" w:rsidR="00FB6ECD" w:rsidRDefault="00FB6ECD" w:rsidP="00FB6ECD">
            <w:r>
              <w:t xml:space="preserve">Gravity </w:t>
            </w:r>
          </w:p>
        </w:tc>
        <w:tc>
          <w:tcPr>
            <w:tcW w:w="3005" w:type="dxa"/>
          </w:tcPr>
          <w:p w14:paraId="5CF5959E" w14:textId="77777777" w:rsidR="00FB6ECD" w:rsidRDefault="00FB6ECD" w:rsidP="00FB6ECD">
            <w:r>
              <w:t>g</w:t>
            </w:r>
          </w:p>
        </w:tc>
        <w:tc>
          <w:tcPr>
            <w:tcW w:w="3006" w:type="dxa"/>
          </w:tcPr>
          <w:p w14:paraId="5479BDF7" w14:textId="77777777" w:rsidR="00FB6ECD" w:rsidRDefault="00FB6ECD" w:rsidP="00FB6ECD">
            <w:pPr>
              <w:keepNext/>
            </w:pPr>
            <w:r>
              <w:t>9.81 m/s^2</w:t>
            </w:r>
          </w:p>
        </w:tc>
      </w:tr>
    </w:tbl>
    <w:p w14:paraId="2BCE5F10" w14:textId="611C0308" w:rsidR="00110EE1" w:rsidRDefault="00110EE1" w:rsidP="00110EE1">
      <w:r>
        <w:t xml:space="preserve">To model the forces that are acting on the vehicle during the WLTP drive cycle, the key vehicle parameters were obtained from manufacturer </w:t>
      </w:r>
      <w:r w:rsidR="00FB6ECD">
        <w:t>data and published technical sources. These parameters were required to calculate the rolling resistance, aerodynamic drag, acceleration force and total tractive effort throughout the driving cycle.</w:t>
      </w:r>
    </w:p>
    <w:p w14:paraId="2FAE5AC3" w14:textId="77777777" w:rsidR="00FB6ECD" w:rsidRDefault="00FB6ECD" w:rsidP="00FB6ECD">
      <w:pPr>
        <w:pStyle w:val="Caption"/>
        <w:framePr w:hSpace="180" w:wrap="around" w:vAnchor="text" w:hAnchor="page" w:x="1561" w:y="3248"/>
      </w:pPr>
      <w:r>
        <w:t xml:space="preserve">Table </w:t>
      </w:r>
      <w:fldSimple w:instr=" SEQ Table \* ARABIC ">
        <w:r>
          <w:rPr>
            <w:noProof/>
          </w:rPr>
          <w:t>1</w:t>
        </w:r>
      </w:fldSimple>
      <w:r>
        <w:t xml:space="preserve"> -- vehicle characteristics</w:t>
      </w:r>
    </w:p>
    <w:p w14:paraId="32439C67" w14:textId="77777777" w:rsidR="00FB6ECD" w:rsidRDefault="00FB6ECD" w:rsidP="00110EE1"/>
    <w:p w14:paraId="17589A8F" w14:textId="77777777" w:rsidR="00FB6ECD" w:rsidRDefault="00FB6ECD" w:rsidP="00110EE1"/>
    <w:p w14:paraId="06EAD374" w14:textId="45DDB0CE" w:rsidR="00FB6ECD" w:rsidRDefault="00FB6ECD" w:rsidP="00FB6ECD">
      <w:pPr>
        <w:pStyle w:val="Heading2"/>
      </w:pPr>
      <w:bookmarkStart w:id="4" w:name="_Toc235989956"/>
      <w:r>
        <w:t>Task 3 – selection of the appropriate WLTP driving cycle</w:t>
      </w:r>
      <w:bookmarkEnd w:id="4"/>
      <w:r>
        <w:t xml:space="preserve"> </w:t>
      </w:r>
    </w:p>
    <w:p w14:paraId="4B5DDD48" w14:textId="77777777" w:rsidR="00FB6ECD" w:rsidRDefault="00FB6ECD" w:rsidP="00FB6ECD"/>
    <w:p w14:paraId="503B8B4B" w14:textId="69F8056A" w:rsidR="00FB6ECD" w:rsidRDefault="00FB6ECD" w:rsidP="00FB6ECD">
      <w:r>
        <w:t xml:space="preserve">The Worldwide Harmonised Light </w:t>
      </w:r>
      <w:r w:rsidR="006407CC">
        <w:t>Vehicle</w:t>
      </w:r>
      <w:r>
        <w:t xml:space="preserve"> Test Procedure (WLTP) provides a standardised </w:t>
      </w:r>
      <w:r w:rsidR="006407CC">
        <w:t xml:space="preserve">driving cycle used to evaluate vehicle performance, fuel consumption and emissions under representative driving conditions. The WLTP consists of three different vehicle classes, which are selected according to the vehicle’s power-to-mass (PMR). Selecting the correct driving cycle is essential because the vehicle speed profile directly </w:t>
      </w:r>
      <w:r w:rsidR="008C66D5">
        <w:t xml:space="preserve">influences the acceleration forces, power demand and the braking energy that is available for recovery </w:t>
      </w:r>
    </w:p>
    <w:p w14:paraId="43CB1666" w14:textId="5F7AC8D7" w:rsidR="008C66D5" w:rsidRDefault="008C66D5" w:rsidP="00FB6ECD">
      <w:r>
        <w:t>The power-to-mass ratio (PMR) was calculated using the vehicle’s maximum engine power and test mass. The Ford Focus 1.0 EcoBoost has a maximum engine output of 73.5kW and a test mass of 1296kg. following the WLTP proc</w:t>
      </w:r>
      <w:r w:rsidR="00FA7623">
        <w:t>edure,75kg is deducted from the test mass to represent the vehicle mass for PMR classification:</w:t>
      </w:r>
    </w:p>
    <w:p w14:paraId="354D43D2" w14:textId="77777777" w:rsidR="00FA7623" w:rsidRDefault="00FA7623" w:rsidP="00FB6ECD"/>
    <w:p w14:paraId="003F296D" w14:textId="32F54440" w:rsidR="00FA7623" w:rsidRDefault="00FA7623" w:rsidP="00FB6ECD">
      <w:r>
        <w:t>PMR = 73500/(1296-75)</w:t>
      </w:r>
    </w:p>
    <w:p w14:paraId="19816C7F" w14:textId="4A6A0563" w:rsidR="00FA7623" w:rsidRDefault="00FA7623" w:rsidP="00FB6ECD">
      <w:r>
        <w:t>PMR = 60.2 W/kg</w:t>
      </w:r>
    </w:p>
    <w:p w14:paraId="7E233081" w14:textId="77777777" w:rsidR="00FA7623" w:rsidRDefault="00FA7623" w:rsidP="00FB6ECD"/>
    <w:p w14:paraId="166BAFB4" w14:textId="2C64C28E" w:rsidR="00FA7623" w:rsidRDefault="00FA7623" w:rsidP="00FB6ECD">
      <w:r>
        <w:t>Since the calculated PMR is greater than 34 W/kg, the Ford Focus is classified as a WLTP class 3 vehicle. This class is intended for conventional passenger cars with relatively high power-to-mass ratios and consists of four phases:</w:t>
      </w:r>
    </w:p>
    <w:p w14:paraId="0440E775" w14:textId="58D29AA7" w:rsidR="00FA7623" w:rsidRDefault="00FA7623" w:rsidP="00FA7623">
      <w:pPr>
        <w:pStyle w:val="ListParagraph"/>
        <w:numPr>
          <w:ilvl w:val="0"/>
          <w:numId w:val="1"/>
        </w:numPr>
      </w:pPr>
      <w:r>
        <w:t xml:space="preserve">Low </w:t>
      </w:r>
    </w:p>
    <w:p w14:paraId="38B09A0F" w14:textId="473D1657" w:rsidR="00FA7623" w:rsidRDefault="00FA7623" w:rsidP="00FA7623">
      <w:pPr>
        <w:pStyle w:val="ListParagraph"/>
        <w:numPr>
          <w:ilvl w:val="0"/>
          <w:numId w:val="1"/>
        </w:numPr>
      </w:pPr>
      <w:r>
        <w:t xml:space="preserve">Medium </w:t>
      </w:r>
    </w:p>
    <w:p w14:paraId="3CA82CE1" w14:textId="709FBEB4" w:rsidR="00FA7623" w:rsidRDefault="00FA7623" w:rsidP="00FA7623">
      <w:pPr>
        <w:pStyle w:val="ListParagraph"/>
        <w:numPr>
          <w:ilvl w:val="0"/>
          <w:numId w:val="1"/>
        </w:numPr>
      </w:pPr>
      <w:r>
        <w:t xml:space="preserve">High </w:t>
      </w:r>
    </w:p>
    <w:p w14:paraId="14F9EA22" w14:textId="682F4300" w:rsidR="00FA7623" w:rsidRDefault="00FA7623" w:rsidP="00FA7623">
      <w:pPr>
        <w:pStyle w:val="ListParagraph"/>
        <w:numPr>
          <w:ilvl w:val="0"/>
          <w:numId w:val="1"/>
        </w:numPr>
      </w:pPr>
      <w:r>
        <w:t>Extra high</w:t>
      </w:r>
    </w:p>
    <w:p w14:paraId="08A896DD" w14:textId="77777777" w:rsidR="00FA7623" w:rsidRDefault="00FA7623" w:rsidP="00FA7623"/>
    <w:p w14:paraId="189A9541" w14:textId="1B793612" w:rsidR="00FA7623" w:rsidRDefault="00FA7623" w:rsidP="00FA7623">
      <w:r>
        <w:t>The complete WLTP class 3 cycle has a duration of 1800 seconds and covers a distance of 23.</w:t>
      </w:r>
      <w:proofErr w:type="gramStart"/>
      <w:r>
        <w:t>27km, and</w:t>
      </w:r>
      <w:proofErr w:type="gramEnd"/>
      <w:r>
        <w:t xml:space="preserve"> reaches a maximum vehicle speed of approximately 131 km/h or 81.4mph. These characteristics provide a </w:t>
      </w:r>
      <w:r w:rsidR="00CB22D0">
        <w:t>realistic combination of urban, rural and motorway driving conditions, making the cycle suitable for evaluating regenerative braking performance.</w:t>
      </w:r>
    </w:p>
    <w:p w14:paraId="75F6E0E5" w14:textId="77777777" w:rsidR="00CB22D0" w:rsidRDefault="00CB22D0" w:rsidP="00FA7623"/>
    <w:p w14:paraId="7C7029A9" w14:textId="77777777" w:rsidR="00CB22D0" w:rsidRDefault="00CB22D0" w:rsidP="00FA7623"/>
    <w:p w14:paraId="14B87DC3" w14:textId="4FCBFC48" w:rsidR="00CB22D0" w:rsidRDefault="00CB22D0" w:rsidP="00FA7623">
      <w:r>
        <w:rPr>
          <w:noProof/>
        </w:rPr>
        <w:lastRenderedPageBreak/>
        <mc:AlternateContent>
          <mc:Choice Requires="wps">
            <w:drawing>
              <wp:anchor distT="0" distB="0" distL="114300" distR="114300" simplePos="0" relativeHeight="251661312" behindDoc="0" locked="0" layoutInCell="1" allowOverlap="1" wp14:anchorId="5F9A481F" wp14:editId="7433FBB2">
                <wp:simplePos x="0" y="0"/>
                <wp:positionH relativeFrom="column">
                  <wp:posOffset>0</wp:posOffset>
                </wp:positionH>
                <wp:positionV relativeFrom="paragraph">
                  <wp:posOffset>2152015</wp:posOffset>
                </wp:positionV>
                <wp:extent cx="3482340" cy="635"/>
                <wp:effectExtent l="0" t="0" r="0" b="0"/>
                <wp:wrapNone/>
                <wp:docPr id="1868500860" name="Text Box 1"/>
                <wp:cNvGraphicFramePr/>
                <a:graphic xmlns:a="http://schemas.openxmlformats.org/drawingml/2006/main">
                  <a:graphicData uri="http://schemas.microsoft.com/office/word/2010/wordprocessingShape">
                    <wps:wsp>
                      <wps:cNvSpPr txBox="1"/>
                      <wps:spPr>
                        <a:xfrm>
                          <a:off x="0" y="0"/>
                          <a:ext cx="3482340" cy="635"/>
                        </a:xfrm>
                        <a:prstGeom prst="rect">
                          <a:avLst/>
                        </a:prstGeom>
                        <a:solidFill>
                          <a:prstClr val="white"/>
                        </a:solidFill>
                        <a:ln>
                          <a:noFill/>
                        </a:ln>
                      </wps:spPr>
                      <wps:txbx>
                        <w:txbxContent>
                          <w:p w14:paraId="42529000" w14:textId="06F1CBF9" w:rsidR="00CB22D0" w:rsidRDefault="00CB22D0" w:rsidP="00CB22D0">
                            <w:pPr>
                              <w:pStyle w:val="Caption"/>
                              <w:rPr>
                                <w:noProof/>
                              </w:rPr>
                            </w:pPr>
                            <w:r>
                              <w:t xml:space="preserve">Figure </w:t>
                            </w:r>
                            <w:fldSimple w:instr=" SEQ Figure \* ARABIC ">
                              <w:r w:rsidR="00D84517">
                                <w:rPr>
                                  <w:noProof/>
                                </w:rPr>
                                <w:t>1</w:t>
                              </w:r>
                            </w:fldSimple>
                            <w:r>
                              <w:t xml:space="preserve"> -- graph showing vehicle speed vs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9A481F" id="_x0000_t202" coordsize="21600,21600" o:spt="202" path="m,l,21600r21600,l21600,xe">
                <v:stroke joinstyle="miter"/>
                <v:path gradientshapeok="t" o:connecttype="rect"/>
              </v:shapetype>
              <v:shape id="Text Box 1" o:spid="_x0000_s1026" type="#_x0000_t202" style="position:absolute;margin-left:0;margin-top:169.45pt;width:274.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" stroked="f">
                <v:textbox style="mso-fit-shape-to-text:t" inset="0,0,0,0">
                  <w:txbxContent>
                    <w:p w14:paraId="42529000" w14:textId="06F1CBF9" w:rsidR="00CB22D0" w:rsidRDefault="00CB22D0" w:rsidP="00CB22D0">
                      <w:pPr>
                        <w:pStyle w:val="Caption"/>
                        <w:rPr>
                          <w:noProof/>
                        </w:rPr>
                      </w:pPr>
                      <w:r>
                        <w:t xml:space="preserve">Figure </w:t>
                      </w:r>
                      <w:fldSimple w:instr=" SEQ Figure \* ARABIC ">
                        <w:r w:rsidR="00D84517">
                          <w:rPr>
                            <w:noProof/>
                          </w:rPr>
                          <w:t>1</w:t>
                        </w:r>
                      </w:fldSimple>
                      <w:r>
                        <w:t xml:space="preserve"> -- graph showing vehicle speed vs time</w:t>
                      </w:r>
                    </w:p>
                  </w:txbxContent>
                </v:textbox>
              </v:shape>
            </w:pict>
          </mc:Fallback>
        </mc:AlternateContent>
      </w:r>
      <w:r>
        <w:rPr>
          <w:noProof/>
        </w:rPr>
        <w:drawing>
          <wp:anchor distT="0" distB="0" distL="114300" distR="114300" simplePos="0" relativeHeight="251659264" behindDoc="0" locked="0" layoutInCell="1" allowOverlap="1" wp14:anchorId="705A4457" wp14:editId="1FCF1923">
            <wp:simplePos x="0" y="0"/>
            <wp:positionH relativeFrom="column">
              <wp:posOffset>0</wp:posOffset>
            </wp:positionH>
            <wp:positionV relativeFrom="paragraph">
              <wp:posOffset>-635</wp:posOffset>
            </wp:positionV>
            <wp:extent cx="3482340" cy="2095500"/>
            <wp:effectExtent l="0" t="0" r="3810" b="0"/>
            <wp:wrapNone/>
            <wp:docPr id="876561141" name="Chart 1">
              <a:extLst xmlns:a="http://schemas.openxmlformats.org/drawingml/2006/main">
                <a:ext uri="{FF2B5EF4-FFF2-40B4-BE49-F238E27FC236}">
                  <a16:creationId xmlns:a16="http://schemas.microsoft.com/office/drawing/2014/main" id="{146ADDE0-C96A-613F-1871-8519B3DB4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457683E6" w14:textId="77777777" w:rsidR="00CB22D0" w:rsidRPr="00CB22D0" w:rsidRDefault="00CB22D0" w:rsidP="00CB22D0"/>
    <w:p w14:paraId="475B3942" w14:textId="77777777" w:rsidR="00CB22D0" w:rsidRPr="00CB22D0" w:rsidRDefault="00CB22D0" w:rsidP="00CB22D0"/>
    <w:p w14:paraId="3B92F22E" w14:textId="77777777" w:rsidR="00CB22D0" w:rsidRPr="00CB22D0" w:rsidRDefault="00CB22D0" w:rsidP="00CB22D0"/>
    <w:p w14:paraId="31C82CAB" w14:textId="77777777" w:rsidR="00CB22D0" w:rsidRPr="00CB22D0" w:rsidRDefault="00CB22D0" w:rsidP="00CB22D0"/>
    <w:p w14:paraId="61C524A8" w14:textId="77777777" w:rsidR="00CB22D0" w:rsidRPr="00CB22D0" w:rsidRDefault="00CB22D0" w:rsidP="00CB22D0"/>
    <w:p w14:paraId="4B534B3F" w14:textId="77777777" w:rsidR="00CB22D0" w:rsidRPr="00CB22D0" w:rsidRDefault="00CB22D0" w:rsidP="00CB22D0"/>
    <w:p w14:paraId="5C32D183" w14:textId="77777777" w:rsidR="00CB22D0" w:rsidRDefault="00CB22D0" w:rsidP="00CB22D0"/>
    <w:p w14:paraId="222235D2" w14:textId="77777777" w:rsidR="00CB22D0" w:rsidRDefault="00CB22D0" w:rsidP="00CB22D0"/>
    <w:p w14:paraId="24D047A2" w14:textId="05A0ADDC" w:rsidR="00CB22D0" w:rsidRDefault="00CB22D0" w:rsidP="00CB22D0">
      <w:r>
        <w:t xml:space="preserve">Figure 1 (shown above) illustrates the vehicle’s speed profile throughout the WLTP cycle. During the early stages of the test the vehicle experiences frequent acceleration and deceleration, representing urban driving. As the cycle progresses, higher and more sustained vehicle speeds are observed, which corresponds to more rural and motorway </w:t>
      </w:r>
      <w:r w:rsidR="002A4F15">
        <w:t>driving. These repeated braking events create multiple opportunities for recovering kinetic energy using a regenerative braking system.</w:t>
      </w:r>
    </w:p>
    <w:p w14:paraId="6138003E" w14:textId="77777777" w:rsidR="002A4F15" w:rsidRDefault="002A4F15" w:rsidP="00CB22D0"/>
    <w:p w14:paraId="6836A6B0" w14:textId="3916564D" w:rsidR="002A4F15" w:rsidRDefault="002A4F15" w:rsidP="002A4F15">
      <w:pPr>
        <w:pStyle w:val="Heading2"/>
      </w:pPr>
      <w:bookmarkStart w:id="5" w:name="_Toc235989957"/>
      <w:r>
        <w:t>Task 4 – Spreadsheet modelling of tractive and braking energy</w:t>
      </w:r>
      <w:bookmarkEnd w:id="5"/>
    </w:p>
    <w:p w14:paraId="0AEE2D34" w14:textId="77777777" w:rsidR="002A4F15" w:rsidRDefault="002A4F15" w:rsidP="002A4F15"/>
    <w:p w14:paraId="7D948AA2" w14:textId="701AED6D" w:rsidR="002A4F15" w:rsidRDefault="002A4F15" w:rsidP="002A4F15">
      <w:r>
        <w:t xml:space="preserve">A spreadsheet model was developed to calculate the forces that are acting on the vehicle throughout every second of the WLTP driving cycle. The measured vehicle speed data was used to calculate acceleration, from which the acceleration force was determined using Newton’s second law. Rolling resistance and aerodynamic drag were then calculated using the vehicle parameters presented in Table 1. The total tractive force acting at the wheels was obtained by summing these individual forces. </w:t>
      </w:r>
    </w:p>
    <w:p w14:paraId="669CDA8F" w14:textId="1A4B4A89" w:rsidR="002A4F15" w:rsidRDefault="002A4F15" w:rsidP="002A4F15">
      <w:r>
        <w:t xml:space="preserve">The acceleration force varied rather considerably throughout the driving cycle because it depended directly on the vehicle’s rate of acceleration. Positive values occurred whenever the vehicle accelerated, while the negative values </w:t>
      </w:r>
      <w:r w:rsidR="00B766ED">
        <w:t>occurred during braking. Rolling resistance remained almost constant during the cycle because it is primarily dependant upon the vehicle weight and tyre characteristics. In contrast, the aerodynamic drag increased rapidly as the vehicle speed increased due to its dependence upon the square of vehicle velocity.</w:t>
      </w:r>
    </w:p>
    <w:p w14:paraId="27FF7E5D" w14:textId="77777777" w:rsidR="00B766ED" w:rsidRDefault="00B766ED" w:rsidP="002A4F15"/>
    <w:p w14:paraId="59D6FD81" w14:textId="77777777" w:rsidR="00B766ED" w:rsidRDefault="00B766ED" w:rsidP="002A4F15"/>
    <w:p w14:paraId="5A38D70D" w14:textId="3BE22399" w:rsidR="00B766ED" w:rsidRDefault="00B766ED" w:rsidP="002A4F15">
      <w:r>
        <w:rPr>
          <w:noProof/>
        </w:rPr>
        <w:lastRenderedPageBreak/>
        <mc:AlternateContent>
          <mc:Choice Requires="wps">
            <w:drawing>
              <wp:anchor distT="0" distB="0" distL="114300" distR="114300" simplePos="0" relativeHeight="251665408" behindDoc="0" locked="0" layoutInCell="1" allowOverlap="1" wp14:anchorId="6D7C6611" wp14:editId="4169F7D6">
                <wp:simplePos x="0" y="0"/>
                <wp:positionH relativeFrom="column">
                  <wp:posOffset>0</wp:posOffset>
                </wp:positionH>
                <wp:positionV relativeFrom="paragraph">
                  <wp:posOffset>2655570</wp:posOffset>
                </wp:positionV>
                <wp:extent cx="3954780" cy="635"/>
                <wp:effectExtent l="0" t="0" r="0" b="0"/>
                <wp:wrapNone/>
                <wp:docPr id="1986587742" name="Text Box 1"/>
                <wp:cNvGraphicFramePr/>
                <a:graphic xmlns:a="http://schemas.openxmlformats.org/drawingml/2006/main">
                  <a:graphicData uri="http://schemas.microsoft.com/office/word/2010/wordprocessingShape">
                    <wps:wsp>
                      <wps:cNvSpPr txBox="1"/>
                      <wps:spPr>
                        <a:xfrm>
                          <a:off x="0" y="0"/>
                          <a:ext cx="3954780" cy="635"/>
                        </a:xfrm>
                        <a:prstGeom prst="rect">
                          <a:avLst/>
                        </a:prstGeom>
                        <a:solidFill>
                          <a:prstClr val="white"/>
                        </a:solidFill>
                        <a:ln>
                          <a:noFill/>
                        </a:ln>
                      </wps:spPr>
                      <wps:txbx>
                        <w:txbxContent>
                          <w:p w14:paraId="2F0CD8ED" w14:textId="451C3AFD" w:rsidR="00B766ED" w:rsidRDefault="00B766ED" w:rsidP="00B766ED">
                            <w:pPr>
                              <w:pStyle w:val="Caption"/>
                              <w:rPr>
                                <w:noProof/>
                              </w:rPr>
                            </w:pPr>
                            <w:r>
                              <w:t xml:space="preserve">Figure </w:t>
                            </w:r>
                            <w:fldSimple w:instr=" SEQ Figure \* ARABIC ">
                              <w:r w:rsidR="00D84517">
                                <w:rPr>
                                  <w:noProof/>
                                </w:rPr>
                                <w:t>2</w:t>
                              </w:r>
                            </w:fldSimple>
                            <w:r>
                              <w:t xml:space="preserve"> -- graph showing the forces acting upon the vehicle during the WLTP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7C6611" id="_x0000_s1027" type="#_x0000_t202" style="position:absolute;margin-left:0;margin-top:209.1pt;width:311.4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" stroked="f">
                <v:textbox style="mso-fit-shape-to-text:t" inset="0,0,0,0">
                  <w:txbxContent>
                    <w:p w14:paraId="2F0CD8ED" w14:textId="451C3AFD" w:rsidR="00B766ED" w:rsidRDefault="00B766ED" w:rsidP="00B766ED">
                      <w:pPr>
                        <w:pStyle w:val="Caption"/>
                        <w:rPr>
                          <w:noProof/>
                        </w:rPr>
                      </w:pPr>
                      <w:r>
                        <w:t xml:space="preserve">Figure </w:t>
                      </w:r>
                      <w:fldSimple w:instr=" SEQ Figure \* ARABIC ">
                        <w:r w:rsidR="00D84517">
                          <w:rPr>
                            <w:noProof/>
                          </w:rPr>
                          <w:t>2</w:t>
                        </w:r>
                      </w:fldSimple>
                      <w:r>
                        <w:t xml:space="preserve"> -- graph showing the forces acting upon the vehicle during the WLTP cycle</w:t>
                      </w:r>
                    </w:p>
                  </w:txbxContent>
                </v:textbox>
              </v:shape>
            </w:pict>
          </mc:Fallback>
        </mc:AlternateContent>
      </w:r>
      <w:r>
        <w:rPr>
          <w:noProof/>
        </w:rPr>
        <w:drawing>
          <wp:anchor distT="0" distB="0" distL="114300" distR="114300" simplePos="0" relativeHeight="251663360" behindDoc="0" locked="0" layoutInCell="1" allowOverlap="1" wp14:anchorId="2BFACD46" wp14:editId="4FA1CDF2">
            <wp:simplePos x="0" y="0"/>
            <wp:positionH relativeFrom="column">
              <wp:posOffset>0</wp:posOffset>
            </wp:positionH>
            <wp:positionV relativeFrom="paragraph">
              <wp:posOffset>0</wp:posOffset>
            </wp:positionV>
            <wp:extent cx="3954780" cy="2598420"/>
            <wp:effectExtent l="0" t="0" r="7620" b="11430"/>
            <wp:wrapNone/>
            <wp:docPr id="1328538911" name="Chart 1">
              <a:extLst xmlns:a="http://schemas.openxmlformats.org/drawingml/2006/main">
                <a:ext uri="{FF2B5EF4-FFF2-40B4-BE49-F238E27FC236}">
                  <a16:creationId xmlns:a16="http://schemas.microsoft.com/office/drawing/2014/main" id="{8B60B733-5429-5A1D-4ECA-3923695D7F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29C9ADDC" w14:textId="77777777" w:rsidR="00B766ED" w:rsidRPr="00B766ED" w:rsidRDefault="00B766ED" w:rsidP="00B766ED"/>
    <w:p w14:paraId="0D2F004D" w14:textId="77777777" w:rsidR="00B766ED" w:rsidRPr="00B766ED" w:rsidRDefault="00B766ED" w:rsidP="00B766ED"/>
    <w:p w14:paraId="1B50FA63" w14:textId="77777777" w:rsidR="00B766ED" w:rsidRPr="00B766ED" w:rsidRDefault="00B766ED" w:rsidP="00B766ED"/>
    <w:p w14:paraId="4F8042D9" w14:textId="77777777" w:rsidR="00B766ED" w:rsidRPr="00B766ED" w:rsidRDefault="00B766ED" w:rsidP="00B766ED"/>
    <w:p w14:paraId="0F5D032C" w14:textId="77777777" w:rsidR="00B766ED" w:rsidRPr="00B766ED" w:rsidRDefault="00B766ED" w:rsidP="00B766ED"/>
    <w:p w14:paraId="453C4927" w14:textId="77777777" w:rsidR="00B766ED" w:rsidRPr="00B766ED" w:rsidRDefault="00B766ED" w:rsidP="00B766ED"/>
    <w:p w14:paraId="0D3BD0DE" w14:textId="77777777" w:rsidR="00B766ED" w:rsidRPr="00B766ED" w:rsidRDefault="00B766ED" w:rsidP="00B766ED"/>
    <w:p w14:paraId="09858C07" w14:textId="77777777" w:rsidR="00B766ED" w:rsidRPr="00B766ED" w:rsidRDefault="00B766ED" w:rsidP="00B766ED"/>
    <w:p w14:paraId="7D5099AE" w14:textId="77777777" w:rsidR="00B766ED" w:rsidRDefault="00B766ED" w:rsidP="00B766ED"/>
    <w:p w14:paraId="4DF3E392" w14:textId="77777777" w:rsidR="00B766ED" w:rsidRDefault="00B766ED" w:rsidP="00B766ED"/>
    <w:p w14:paraId="3D7C81EC" w14:textId="05C19509" w:rsidR="00B766ED" w:rsidRDefault="00B766ED" w:rsidP="00B766ED">
      <w:r>
        <w:t xml:space="preserve">Figure 2 (shown above) shows the variation of the individual forces acting on the vehicle during the WLTP cycle. The acceleration force clearly dominates the total tractive force, particularly during the rapid acceleration and deceleration. Rolling resistance remains comparatively small throughout the cycle, while aerodynamic drag becomes significant during the high-speed events above 80km/h or </w:t>
      </w:r>
      <w:r w:rsidR="00790DCB">
        <w:t>49.7 mph. These results demonstrate the aerodynamic losses become an increasingly important component of the vehicle’s energy consumption as the speed increases.</w:t>
      </w:r>
    </w:p>
    <w:p w14:paraId="22638F08" w14:textId="4FFE6AFD" w:rsidR="00790DCB" w:rsidRDefault="00790DCB" w:rsidP="00B766ED">
      <w:r>
        <w:t>The total tractive force was the multiplied by vehicle speed to determine the instantaneous wheel power demand throughout the drive cycle. Positive power values represent the energy supplied by the engine to propel the vehicle, whereas the negative power values correspond to the braking events during which kinetic energy becomes available for recovery.</w:t>
      </w:r>
    </w:p>
    <w:p w14:paraId="7E6CF767" w14:textId="77777777" w:rsidR="00D84517" w:rsidRDefault="00D84517" w:rsidP="00B766ED"/>
    <w:p w14:paraId="299FE12C" w14:textId="77777777" w:rsidR="00D84517" w:rsidRDefault="00D84517" w:rsidP="00B766ED"/>
    <w:p w14:paraId="6700F05A" w14:textId="77777777" w:rsidR="00D84517" w:rsidRDefault="00D84517" w:rsidP="00B766ED"/>
    <w:p w14:paraId="02930BB2" w14:textId="77777777" w:rsidR="00D84517" w:rsidRDefault="00D84517" w:rsidP="00B766ED"/>
    <w:p w14:paraId="1C43A1F5" w14:textId="77777777" w:rsidR="00D84517" w:rsidRDefault="00D84517" w:rsidP="00B766ED"/>
    <w:p w14:paraId="147F54EA" w14:textId="77777777" w:rsidR="00D84517" w:rsidRDefault="00D84517" w:rsidP="00B766ED"/>
    <w:p w14:paraId="5632BE5E" w14:textId="77777777" w:rsidR="00D84517" w:rsidRDefault="00D84517" w:rsidP="00B766ED"/>
    <w:p w14:paraId="59817D5B" w14:textId="77777777" w:rsidR="00D84517" w:rsidRDefault="00D84517" w:rsidP="00B766ED"/>
    <w:p w14:paraId="65E80BB2" w14:textId="16153502" w:rsidR="00790DCB" w:rsidRDefault="00D84517" w:rsidP="00B766ED">
      <w:r>
        <w:rPr>
          <w:noProof/>
        </w:rPr>
        <w:lastRenderedPageBreak/>
        <mc:AlternateContent>
          <mc:Choice Requires="wps">
            <w:drawing>
              <wp:anchor distT="0" distB="0" distL="114300" distR="114300" simplePos="0" relativeHeight="251669504" behindDoc="0" locked="0" layoutInCell="1" allowOverlap="1" wp14:anchorId="469F439A" wp14:editId="51D3FD79">
                <wp:simplePos x="0" y="0"/>
                <wp:positionH relativeFrom="margin">
                  <wp:align>left</wp:align>
                </wp:positionH>
                <wp:positionV relativeFrom="paragraph">
                  <wp:posOffset>2724150</wp:posOffset>
                </wp:positionV>
                <wp:extent cx="3970655" cy="635"/>
                <wp:effectExtent l="0" t="0" r="0" b="0"/>
                <wp:wrapNone/>
                <wp:docPr id="1721193083" name="Text Box 1"/>
                <wp:cNvGraphicFramePr/>
                <a:graphic xmlns:a="http://schemas.openxmlformats.org/drawingml/2006/main">
                  <a:graphicData uri="http://schemas.microsoft.com/office/word/2010/wordprocessingShape">
                    <wps:wsp>
                      <wps:cNvSpPr txBox="1"/>
                      <wps:spPr>
                        <a:xfrm>
                          <a:off x="0" y="0"/>
                          <a:ext cx="3970655" cy="635"/>
                        </a:xfrm>
                        <a:prstGeom prst="rect">
                          <a:avLst/>
                        </a:prstGeom>
                        <a:solidFill>
                          <a:prstClr val="white"/>
                        </a:solidFill>
                        <a:ln>
                          <a:noFill/>
                        </a:ln>
                      </wps:spPr>
                      <wps:txbx>
                        <w:txbxContent>
                          <w:p w14:paraId="6C3CAB80" w14:textId="52BBF7B4" w:rsidR="00D84517" w:rsidRDefault="00D84517" w:rsidP="00D84517">
                            <w:pPr>
                              <w:pStyle w:val="Caption"/>
                              <w:rPr>
                                <w:noProof/>
                              </w:rPr>
                            </w:pPr>
                            <w:r>
                              <w:t xml:space="preserve">Figure </w:t>
                            </w:r>
                            <w:fldSimple w:instr=" SEQ Figure \* ARABIC ">
                              <w:r>
                                <w:rPr>
                                  <w:noProof/>
                                </w:rPr>
                                <w:t>3</w:t>
                              </w:r>
                            </w:fldSimple>
                            <w:r>
                              <w:t xml:space="preserve"> -- graph showing the wheel power demand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F439A" id="_x0000_s1028" type="#_x0000_t202" style="position:absolute;margin-left:0;margin-top:214.5pt;width:312.65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wnTGwIAAD8EAAAOAAAAZHJzL2Uyb0RvYy54bWysU8Fu2zAMvQ/YPwi6L05SJFu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" stroked="f">
                <v:textbox style="mso-fit-shape-to-text:t" inset="0,0,0,0">
                  <w:txbxContent>
                    <w:p w14:paraId="6C3CAB80" w14:textId="52BBF7B4" w:rsidR="00D84517" w:rsidRDefault="00D84517" w:rsidP="00D84517">
                      <w:pPr>
                        <w:pStyle w:val="Caption"/>
                        <w:rPr>
                          <w:noProof/>
                        </w:rPr>
                      </w:pPr>
                      <w:r>
                        <w:t xml:space="preserve">Figure </w:t>
                      </w:r>
                      <w:fldSimple w:instr=" SEQ Figure \* ARABIC ">
                        <w:r>
                          <w:rPr>
                            <w:noProof/>
                          </w:rPr>
                          <w:t>3</w:t>
                        </w:r>
                      </w:fldSimple>
                      <w:r>
                        <w:t xml:space="preserve"> -- graph showing the wheel power demand</w:t>
                      </w:r>
                    </w:p>
                  </w:txbxContent>
                </v:textbox>
                <w10:wrap anchorx="margin"/>
              </v:shape>
            </w:pict>
          </mc:Fallback>
        </mc:AlternateContent>
      </w:r>
      <w:r>
        <w:rPr>
          <w:noProof/>
        </w:rPr>
        <w:drawing>
          <wp:anchor distT="0" distB="0" distL="114300" distR="114300" simplePos="0" relativeHeight="251667456" behindDoc="0" locked="0" layoutInCell="1" allowOverlap="1" wp14:anchorId="4CD1BD4F" wp14:editId="147EF31F">
            <wp:simplePos x="0" y="0"/>
            <wp:positionH relativeFrom="margin">
              <wp:align>left</wp:align>
            </wp:positionH>
            <wp:positionV relativeFrom="paragraph">
              <wp:posOffset>60960</wp:posOffset>
            </wp:positionV>
            <wp:extent cx="3970655" cy="2651760"/>
            <wp:effectExtent l="0" t="0" r="10795" b="15240"/>
            <wp:wrapNone/>
            <wp:docPr id="1727664832" name="Chart 1">
              <a:extLst xmlns:a="http://schemas.openxmlformats.org/drawingml/2006/main">
                <a:ext uri="{FF2B5EF4-FFF2-40B4-BE49-F238E27FC236}">
                  <a16:creationId xmlns:a16="http://schemas.microsoft.com/office/drawing/2014/main" id="{107C7C0F-19C1-1FF3-9581-77E6A02574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0CCB40C1" w14:textId="77777777" w:rsidR="00D84517" w:rsidRPr="00D84517" w:rsidRDefault="00D84517" w:rsidP="00D84517"/>
    <w:p w14:paraId="7F640487" w14:textId="77777777" w:rsidR="00D84517" w:rsidRPr="00D84517" w:rsidRDefault="00D84517" w:rsidP="00D84517"/>
    <w:p w14:paraId="3A40F9D8" w14:textId="77777777" w:rsidR="00D84517" w:rsidRPr="00D84517" w:rsidRDefault="00D84517" w:rsidP="00D84517"/>
    <w:p w14:paraId="2E1B90F3" w14:textId="77777777" w:rsidR="00D84517" w:rsidRPr="00D84517" w:rsidRDefault="00D84517" w:rsidP="00D84517"/>
    <w:p w14:paraId="45401FE5" w14:textId="77777777" w:rsidR="00D84517" w:rsidRPr="00D84517" w:rsidRDefault="00D84517" w:rsidP="00D84517"/>
    <w:p w14:paraId="52AB7C21" w14:textId="77777777" w:rsidR="00D84517" w:rsidRPr="00D84517" w:rsidRDefault="00D84517" w:rsidP="00D84517"/>
    <w:p w14:paraId="1D8DDF53" w14:textId="77777777" w:rsidR="00D84517" w:rsidRPr="00D84517" w:rsidRDefault="00D84517" w:rsidP="00D84517"/>
    <w:p w14:paraId="05B88F8A" w14:textId="77777777" w:rsidR="00D84517" w:rsidRPr="00D84517" w:rsidRDefault="00D84517" w:rsidP="00D84517"/>
    <w:p w14:paraId="58D590FC" w14:textId="77777777" w:rsidR="00D84517" w:rsidRDefault="00D84517" w:rsidP="00D84517"/>
    <w:p w14:paraId="5B7738E0" w14:textId="77777777" w:rsidR="00D84517" w:rsidRDefault="00D84517" w:rsidP="00D84517"/>
    <w:p w14:paraId="1782260C" w14:textId="40DB5EFE" w:rsidR="00D84517" w:rsidRDefault="00D84517" w:rsidP="00D84517">
      <w:r>
        <w:t>Figure 3 (shown above) shows the variation in the wheel power throughout the WLTP cycle. The positive values represent the power required to propel the vehicle, whilst the negative values indicate the braking events. The maximum wheel power demand was approximately 37.4 kW, while the peak regenerative braking power was 24.8 kW. These values are used in task 5 to size the proposed KERS system.</w:t>
      </w:r>
    </w:p>
    <w:p w14:paraId="0AC73E8D" w14:textId="77777777" w:rsidR="00D84517" w:rsidRDefault="00D84517" w:rsidP="00D84517"/>
    <w:p w14:paraId="3618C319" w14:textId="77777777" w:rsidR="00D84517" w:rsidRDefault="00D84517" w:rsidP="00D84517"/>
    <w:p w14:paraId="25FE7919" w14:textId="77777777" w:rsidR="00D84517" w:rsidRDefault="00D84517" w:rsidP="00D84517"/>
    <w:p w14:paraId="5DA5198C" w14:textId="77777777" w:rsidR="00D84517" w:rsidRDefault="00D84517" w:rsidP="00D84517"/>
    <w:p w14:paraId="11A55429" w14:textId="77777777" w:rsidR="00D84517" w:rsidRDefault="00D84517" w:rsidP="00D84517"/>
    <w:p w14:paraId="55CD580A" w14:textId="77777777" w:rsidR="00D84517" w:rsidRDefault="00D84517" w:rsidP="00D84517"/>
    <w:p w14:paraId="345AF6FD" w14:textId="77777777" w:rsidR="00D84517" w:rsidRDefault="00D84517" w:rsidP="00D84517"/>
    <w:p w14:paraId="4F203C41" w14:textId="77777777" w:rsidR="00D84517" w:rsidRDefault="00D84517" w:rsidP="00D84517"/>
    <w:p w14:paraId="7DC565E5" w14:textId="77777777" w:rsidR="00D84517" w:rsidRDefault="00D84517" w:rsidP="00D84517"/>
    <w:p w14:paraId="5755B4A5" w14:textId="77777777" w:rsidR="00D84517" w:rsidRDefault="00D84517" w:rsidP="00D84517"/>
    <w:p w14:paraId="31B18FBB" w14:textId="77777777" w:rsidR="00D84517" w:rsidRDefault="00D84517" w:rsidP="00D84517"/>
    <w:p w14:paraId="5661A45E" w14:textId="77777777" w:rsidR="00D84517" w:rsidRDefault="00D84517" w:rsidP="00D84517"/>
    <w:p w14:paraId="39F0DE8A" w14:textId="77777777" w:rsidR="00D84517" w:rsidRDefault="00D84517" w:rsidP="00D84517"/>
    <w:p w14:paraId="4E1F2B30" w14:textId="53D358E4" w:rsidR="00D84517" w:rsidRDefault="00D84517" w:rsidP="00D84517">
      <w:r>
        <w:rPr>
          <w:noProof/>
        </w:rPr>
        <w:lastRenderedPageBreak/>
        <mc:AlternateContent>
          <mc:Choice Requires="wps">
            <w:drawing>
              <wp:anchor distT="0" distB="0" distL="114300" distR="114300" simplePos="0" relativeHeight="251673600" behindDoc="0" locked="0" layoutInCell="1" allowOverlap="1" wp14:anchorId="6E060B5A" wp14:editId="0EF03E1C">
                <wp:simplePos x="0" y="0"/>
                <wp:positionH relativeFrom="margin">
                  <wp:align>left</wp:align>
                </wp:positionH>
                <wp:positionV relativeFrom="paragraph">
                  <wp:posOffset>2617470</wp:posOffset>
                </wp:positionV>
                <wp:extent cx="4206240" cy="635"/>
                <wp:effectExtent l="0" t="0" r="3810" b="0"/>
                <wp:wrapNone/>
                <wp:docPr id="77611495" name="Text Box 1"/>
                <wp:cNvGraphicFramePr/>
                <a:graphic xmlns:a="http://schemas.openxmlformats.org/drawingml/2006/main">
                  <a:graphicData uri="http://schemas.microsoft.com/office/word/2010/wordprocessingShape">
                    <wps:wsp>
                      <wps:cNvSpPr txBox="1"/>
                      <wps:spPr>
                        <a:xfrm>
                          <a:off x="0" y="0"/>
                          <a:ext cx="4206240" cy="635"/>
                        </a:xfrm>
                        <a:prstGeom prst="rect">
                          <a:avLst/>
                        </a:prstGeom>
                        <a:solidFill>
                          <a:prstClr val="white"/>
                        </a:solidFill>
                        <a:ln>
                          <a:noFill/>
                        </a:ln>
                      </wps:spPr>
                      <wps:txbx>
                        <w:txbxContent>
                          <w:p w14:paraId="36691301" w14:textId="1C57358A" w:rsidR="00D84517" w:rsidRDefault="00D84517" w:rsidP="00D84517">
                            <w:pPr>
                              <w:pStyle w:val="Caption"/>
                              <w:rPr>
                                <w:noProof/>
                              </w:rPr>
                            </w:pPr>
                            <w:r>
                              <w:t xml:space="preserve">Figure </w:t>
                            </w:r>
                            <w:fldSimple w:instr=" SEQ Figure \* ARABIC ">
                              <w:r>
                                <w:rPr>
                                  <w:noProof/>
                                </w:rPr>
                                <w:t>4</w:t>
                              </w:r>
                            </w:fldSimple>
                            <w:r>
                              <w:t xml:space="preserve"> -- graph showing the cumulative energy during the WLTP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060B5A" id="_x0000_s1029" type="#_x0000_t202" style="position:absolute;margin-left:0;margin-top:206.1pt;width:331.2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lBYGgIAAD8EAAAOAAAAZHJzL2Uyb0RvYy54bWysU8Fu2zAMvQ/YPwi6L07Srh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" stroked="f">
                <v:textbox style="mso-fit-shape-to-text:t" inset="0,0,0,0">
                  <w:txbxContent>
                    <w:p w14:paraId="36691301" w14:textId="1C57358A" w:rsidR="00D84517" w:rsidRDefault="00D84517" w:rsidP="00D84517">
                      <w:pPr>
                        <w:pStyle w:val="Caption"/>
                        <w:rPr>
                          <w:noProof/>
                        </w:rPr>
                      </w:pPr>
                      <w:r>
                        <w:t xml:space="preserve">Figure </w:t>
                      </w:r>
                      <w:fldSimple w:instr=" SEQ Figure \* ARABIC ">
                        <w:r>
                          <w:rPr>
                            <w:noProof/>
                          </w:rPr>
                          <w:t>4</w:t>
                        </w:r>
                      </w:fldSimple>
                      <w:r>
                        <w:t xml:space="preserve"> -- graph showing the cumulative energy during the WLTP cycle</w:t>
                      </w:r>
                    </w:p>
                  </w:txbxContent>
                </v:textbox>
                <w10:wrap anchorx="margin"/>
              </v:shape>
            </w:pict>
          </mc:Fallback>
        </mc:AlternateContent>
      </w:r>
      <w:r>
        <w:rPr>
          <w:noProof/>
        </w:rPr>
        <w:drawing>
          <wp:anchor distT="0" distB="0" distL="114300" distR="114300" simplePos="0" relativeHeight="251671552" behindDoc="0" locked="0" layoutInCell="1" allowOverlap="1" wp14:anchorId="6B2758D0" wp14:editId="497CC49A">
            <wp:simplePos x="0" y="0"/>
            <wp:positionH relativeFrom="margin">
              <wp:align>left</wp:align>
            </wp:positionH>
            <wp:positionV relativeFrom="paragraph">
              <wp:posOffset>91440</wp:posOffset>
            </wp:positionV>
            <wp:extent cx="4206240" cy="2522220"/>
            <wp:effectExtent l="0" t="0" r="3810" b="11430"/>
            <wp:wrapNone/>
            <wp:docPr id="29336919" name="Chart 1">
              <a:extLst xmlns:a="http://schemas.openxmlformats.org/drawingml/2006/main">
                <a:ext uri="{FF2B5EF4-FFF2-40B4-BE49-F238E27FC236}">
                  <a16:creationId xmlns:a16="http://schemas.microsoft.com/office/drawing/2014/main" id="{E86DD8CC-1791-D0CE-A6B3-D5836149C6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3D258AF6" w14:textId="77777777" w:rsidR="00A9004C" w:rsidRPr="00A9004C" w:rsidRDefault="00A9004C" w:rsidP="00A9004C"/>
    <w:p w14:paraId="0B50A773" w14:textId="77777777" w:rsidR="00A9004C" w:rsidRPr="00A9004C" w:rsidRDefault="00A9004C" w:rsidP="00A9004C"/>
    <w:p w14:paraId="6C5C494D" w14:textId="77777777" w:rsidR="00A9004C" w:rsidRPr="00A9004C" w:rsidRDefault="00A9004C" w:rsidP="00A9004C"/>
    <w:p w14:paraId="42CE9A60" w14:textId="77777777" w:rsidR="00A9004C" w:rsidRPr="00A9004C" w:rsidRDefault="00A9004C" w:rsidP="00A9004C"/>
    <w:p w14:paraId="5E06B4DF" w14:textId="77777777" w:rsidR="00A9004C" w:rsidRPr="00A9004C" w:rsidRDefault="00A9004C" w:rsidP="00A9004C"/>
    <w:p w14:paraId="6C2FD9DF" w14:textId="77777777" w:rsidR="00A9004C" w:rsidRPr="00A9004C" w:rsidRDefault="00A9004C" w:rsidP="00A9004C"/>
    <w:p w14:paraId="09C8793F" w14:textId="77777777" w:rsidR="00A9004C" w:rsidRPr="00A9004C" w:rsidRDefault="00A9004C" w:rsidP="00A9004C"/>
    <w:p w14:paraId="335680A6" w14:textId="77777777" w:rsidR="00A9004C" w:rsidRPr="00A9004C" w:rsidRDefault="00A9004C" w:rsidP="00A9004C"/>
    <w:p w14:paraId="3B35417A" w14:textId="77777777" w:rsidR="00A9004C" w:rsidRDefault="00A9004C" w:rsidP="00A9004C"/>
    <w:p w14:paraId="629FC987" w14:textId="228863F8" w:rsidR="00A9004C" w:rsidRDefault="00A9004C" w:rsidP="00A9004C">
      <w:r>
        <w:t>The wheel power was integrated over the drive cycle to determine the cumulative tractive and braking energy. Figure 4 (shown above) shows that the vehicle required 3.031kWh of tractive energy, whilst 0.694 kWh of braking energy was available for recovery. These results demonstrate the potential for regenerative braking and provide the basis for determining the battery capacity and motor-generator rating.</w:t>
      </w:r>
    </w:p>
    <w:p w14:paraId="10515EA9" w14:textId="77777777" w:rsidR="00A9004C" w:rsidRDefault="00A9004C" w:rsidP="00A9004C"/>
    <w:p w14:paraId="2136B82B" w14:textId="04E842A5" w:rsidR="00A9004C" w:rsidRDefault="00A9004C" w:rsidP="00A9004C">
      <w:pPr>
        <w:pStyle w:val="Heading2"/>
      </w:pPr>
      <w:bookmarkStart w:id="6" w:name="_Toc235989958"/>
      <w:r>
        <w:t>Task 5 – identification of KERS power input and energy storage requirements</w:t>
      </w:r>
      <w:bookmarkEnd w:id="6"/>
    </w:p>
    <w:p w14:paraId="14D43E3F" w14:textId="77777777" w:rsidR="00A9004C" w:rsidRDefault="00A9004C" w:rsidP="00A9004C"/>
    <w:p w14:paraId="0CD101F7" w14:textId="70F84CE5" w:rsidR="00A9004C" w:rsidRDefault="00A9004C" w:rsidP="00A9004C">
      <w:r>
        <w:t>The WLTP analysis identified a peak braking power of 24.76 kW, thus representing the maximum power that is available for regenerative braking. To ensure that the majority of braking events can be recovered, a motor-generator with a rated power of 30 Kw was selected. This provides a suitable safety margin while remaining realistic for a compact passenger vehicle.</w:t>
      </w:r>
    </w:p>
    <w:p w14:paraId="3670C3E3" w14:textId="7698F682" w:rsidR="00A9004C" w:rsidRDefault="00A9004C" w:rsidP="00A9004C">
      <w:r>
        <w:t>The total braking energy that is available during the WLTP cycle was calculated at 0.694</w:t>
      </w:r>
      <w:r w:rsidR="004E0E93">
        <w:t xml:space="preserve"> kWh. Allowing for possible losses in the motor-generator, inverter and battery, approximately 0.534 kWh of electrical energy can be stored. To avoid any excessive battery discharge and improve the battery life, a 0.9kWh lithium-ion battery was selected. This helps to provide sufficient capacity to recover braking energy while remaining compact and lightweight. </w:t>
      </w:r>
    </w:p>
    <w:p w14:paraId="5E41FE5D" w14:textId="75F25051" w:rsidR="004E0E93" w:rsidRDefault="004E0E93" w:rsidP="00A9004C">
      <w:r>
        <w:t xml:space="preserve">The proposed system is therefore based on a </w:t>
      </w:r>
      <w:proofErr w:type="gramStart"/>
      <w:r>
        <w:t>30 kWh</w:t>
      </w:r>
      <w:proofErr w:type="gramEnd"/>
      <w:r>
        <w:t xml:space="preserve"> motor-generator and a 0.9 kWh battery, which can satisfy the calculated power and energy requirements.</w:t>
      </w:r>
    </w:p>
    <w:p w14:paraId="5C1A7811" w14:textId="77777777" w:rsidR="004E0E93" w:rsidRDefault="004E0E93" w:rsidP="00A9004C"/>
    <w:p w14:paraId="1FFB0528" w14:textId="2F5D6EEE" w:rsidR="004E0E93" w:rsidRDefault="004E0E93" w:rsidP="004E0E93">
      <w:pPr>
        <w:pStyle w:val="Heading2"/>
      </w:pPr>
      <w:bookmarkStart w:id="7" w:name="_Toc235989959"/>
      <w:r>
        <w:t>Task 6 – KERS selection and component specification</w:t>
      </w:r>
      <w:bookmarkEnd w:id="7"/>
      <w:r>
        <w:t xml:space="preserve"> </w:t>
      </w:r>
    </w:p>
    <w:p w14:paraId="682A4F74" w14:textId="77777777" w:rsidR="004E0E93" w:rsidRDefault="004E0E93" w:rsidP="004E0E93"/>
    <w:p w14:paraId="6A41106B" w14:textId="46D4C7B4" w:rsidR="004E0E93" w:rsidRDefault="004E0E93" w:rsidP="004E0E93">
      <w:r>
        <w:t xml:space="preserve">An electrical regenerative braking system was selected because it is widely used within modern passenger vehicles and offers high efficiency, compact packaging and low maintenance. The proposed system consists of a </w:t>
      </w:r>
      <w:proofErr w:type="gramStart"/>
      <w:r>
        <w:t>30 kWh</w:t>
      </w:r>
      <w:proofErr w:type="gramEnd"/>
      <w:r>
        <w:t xml:space="preserve"> permanent </w:t>
      </w:r>
      <w:r w:rsidR="00A13FC5">
        <w:t>magnet motor-generator, a 0.9 kWh lithium-ion battery, a bidirectional inverter and an electronic control unit.</w:t>
      </w:r>
    </w:p>
    <w:p w14:paraId="0D36E1FE" w14:textId="4B2A3F19" w:rsidR="00A13FC5" w:rsidRDefault="00A13FC5" w:rsidP="004E0E93">
      <w:r>
        <w:t>During the braking events, the motor-generator converts kinetic energy into electrical energy, which is then transferred t</w:t>
      </w:r>
      <w:r w:rsidR="005D458B">
        <w:t>hrough the inverter and stored in the battery. During the acceleration events, the stored energy is supplied back to the motor-generator, which in turn operates as an electric motor to provide additional torque to the drivetrain.</w:t>
      </w:r>
    </w:p>
    <w:p w14:paraId="07DDE83A" w14:textId="684205D2" w:rsidR="005D458B" w:rsidRDefault="005D458B" w:rsidP="004E0E93">
      <w:r>
        <w:t>The typical component efficiencies were assumed for the analysis:</w:t>
      </w:r>
    </w:p>
    <w:tbl>
      <w:tblPr>
        <w:tblStyle w:val="TableGrid"/>
        <w:tblW w:w="0" w:type="auto"/>
        <w:tblLook w:val="04A0" w:firstRow="1" w:lastRow="0" w:firstColumn="1" w:lastColumn="0" w:noHBand="0" w:noVBand="1"/>
      </w:tblPr>
      <w:tblGrid>
        <w:gridCol w:w="4508"/>
        <w:gridCol w:w="4508"/>
      </w:tblGrid>
      <w:tr w:rsidR="005D458B" w14:paraId="6BB8F0D1" w14:textId="77777777" w:rsidTr="005D458B">
        <w:tc>
          <w:tcPr>
            <w:tcW w:w="4508" w:type="dxa"/>
          </w:tcPr>
          <w:p w14:paraId="54B86903" w14:textId="5230D70A" w:rsidR="005D458B" w:rsidRDefault="005D458B" w:rsidP="004E0E93">
            <w:r>
              <w:t>COMPONENT</w:t>
            </w:r>
          </w:p>
        </w:tc>
        <w:tc>
          <w:tcPr>
            <w:tcW w:w="4508" w:type="dxa"/>
          </w:tcPr>
          <w:p w14:paraId="41A18004" w14:textId="56CEDCB1" w:rsidR="005D458B" w:rsidRDefault="005D458B" w:rsidP="004E0E93">
            <w:r>
              <w:t>EFFICIENCY</w:t>
            </w:r>
          </w:p>
        </w:tc>
      </w:tr>
      <w:tr w:rsidR="005D458B" w14:paraId="0CDA1D3F" w14:textId="77777777" w:rsidTr="005D458B">
        <w:tc>
          <w:tcPr>
            <w:tcW w:w="4508" w:type="dxa"/>
          </w:tcPr>
          <w:p w14:paraId="30FB7A30" w14:textId="35C9C1A6" w:rsidR="005D458B" w:rsidRDefault="005D458B" w:rsidP="004E0E93">
            <w:r>
              <w:t xml:space="preserve">Motor-generator </w:t>
            </w:r>
          </w:p>
        </w:tc>
        <w:tc>
          <w:tcPr>
            <w:tcW w:w="4508" w:type="dxa"/>
          </w:tcPr>
          <w:p w14:paraId="3A8B4B72" w14:textId="30CEB74D" w:rsidR="005D458B" w:rsidRDefault="005D458B" w:rsidP="004E0E93">
            <w:r>
              <w:t>90%</w:t>
            </w:r>
          </w:p>
        </w:tc>
      </w:tr>
      <w:tr w:rsidR="005D458B" w14:paraId="497ACCD7" w14:textId="77777777" w:rsidTr="005D458B">
        <w:tc>
          <w:tcPr>
            <w:tcW w:w="4508" w:type="dxa"/>
          </w:tcPr>
          <w:p w14:paraId="26A0C2A5" w14:textId="15C9B9A6" w:rsidR="005D458B" w:rsidRDefault="005D458B" w:rsidP="004E0E93">
            <w:r>
              <w:t xml:space="preserve">Battery charging </w:t>
            </w:r>
          </w:p>
        </w:tc>
        <w:tc>
          <w:tcPr>
            <w:tcW w:w="4508" w:type="dxa"/>
          </w:tcPr>
          <w:p w14:paraId="0057F5BC" w14:textId="63D3E35D" w:rsidR="005D458B" w:rsidRDefault="005D458B" w:rsidP="004E0E93">
            <w:r>
              <w:t>90%</w:t>
            </w:r>
          </w:p>
        </w:tc>
      </w:tr>
      <w:tr w:rsidR="005D458B" w14:paraId="653CE0B3" w14:textId="77777777" w:rsidTr="005D458B">
        <w:tc>
          <w:tcPr>
            <w:tcW w:w="4508" w:type="dxa"/>
          </w:tcPr>
          <w:p w14:paraId="07114002" w14:textId="760604F9" w:rsidR="005D458B" w:rsidRDefault="005D458B" w:rsidP="004E0E93">
            <w:r>
              <w:t xml:space="preserve">Battery discharging </w:t>
            </w:r>
          </w:p>
        </w:tc>
        <w:tc>
          <w:tcPr>
            <w:tcW w:w="4508" w:type="dxa"/>
          </w:tcPr>
          <w:p w14:paraId="3BD13DCE" w14:textId="416F8C71" w:rsidR="005D458B" w:rsidRDefault="005D458B" w:rsidP="004E0E93">
            <w:r>
              <w:t>90%</w:t>
            </w:r>
          </w:p>
        </w:tc>
      </w:tr>
      <w:tr w:rsidR="005D458B" w14:paraId="5363B958" w14:textId="77777777" w:rsidTr="005D458B">
        <w:tc>
          <w:tcPr>
            <w:tcW w:w="4508" w:type="dxa"/>
          </w:tcPr>
          <w:p w14:paraId="6B851D33" w14:textId="273A4CD2" w:rsidR="005D458B" w:rsidRDefault="005D458B" w:rsidP="004E0E93">
            <w:r>
              <w:t>inverter</w:t>
            </w:r>
          </w:p>
        </w:tc>
        <w:tc>
          <w:tcPr>
            <w:tcW w:w="4508" w:type="dxa"/>
          </w:tcPr>
          <w:p w14:paraId="6CBE1620" w14:textId="0865562A" w:rsidR="005D458B" w:rsidRDefault="005D458B" w:rsidP="004E0E93">
            <w:r>
              <w:t>95%</w:t>
            </w:r>
          </w:p>
        </w:tc>
      </w:tr>
      <w:tr w:rsidR="005D458B" w14:paraId="4F3B4A06" w14:textId="77777777" w:rsidTr="005D458B">
        <w:tc>
          <w:tcPr>
            <w:tcW w:w="4508" w:type="dxa"/>
          </w:tcPr>
          <w:p w14:paraId="33CA3837" w14:textId="109CBB5A" w:rsidR="005D458B" w:rsidRDefault="005D458B" w:rsidP="004E0E93">
            <w:r>
              <w:t>Electric motor</w:t>
            </w:r>
          </w:p>
        </w:tc>
        <w:tc>
          <w:tcPr>
            <w:tcW w:w="4508" w:type="dxa"/>
          </w:tcPr>
          <w:p w14:paraId="6FDB6840" w14:textId="2F53D9A2" w:rsidR="005D458B" w:rsidRDefault="005D458B" w:rsidP="004E0E93">
            <w:r>
              <w:t>90%</w:t>
            </w:r>
          </w:p>
        </w:tc>
      </w:tr>
    </w:tbl>
    <w:p w14:paraId="1DD48EA2" w14:textId="77777777" w:rsidR="005D458B" w:rsidRPr="004E0E93" w:rsidRDefault="005D458B" w:rsidP="004E0E93"/>
    <w:p w14:paraId="0D8794C5" w14:textId="4FC7016E" w:rsidR="00A9004C" w:rsidRDefault="005D458B" w:rsidP="00A9004C">
      <w:r>
        <w:t>These values are representative of the current mild-hybrid regenerative braking systems and were used to estimate the overall system efficiency.</w:t>
      </w:r>
    </w:p>
    <w:p w14:paraId="1DC75023" w14:textId="77777777" w:rsidR="005D458B" w:rsidRDefault="005D458B" w:rsidP="00A9004C"/>
    <w:p w14:paraId="55DB97E4" w14:textId="3CBF5EE1" w:rsidR="005D458B" w:rsidRDefault="005D458B" w:rsidP="005D458B">
      <w:pPr>
        <w:pStyle w:val="Heading2"/>
      </w:pPr>
      <w:bookmarkStart w:id="8" w:name="_Toc235989960"/>
      <w:r>
        <w:t>Task 7 – Recovered energy performance</w:t>
      </w:r>
      <w:bookmarkEnd w:id="8"/>
      <w:r>
        <w:t xml:space="preserve"> </w:t>
      </w:r>
    </w:p>
    <w:p w14:paraId="02E9A70B" w14:textId="77777777" w:rsidR="005D458B" w:rsidRDefault="005D458B" w:rsidP="005D458B"/>
    <w:p w14:paraId="72926FE8" w14:textId="562CDAD2" w:rsidR="005D458B" w:rsidRDefault="005D458B" w:rsidP="005D458B">
      <w:r>
        <w:t xml:space="preserve">Applying the assumed component efficiencies gives an overall KERS efficiency of approximately  62.3%. From the 0.694 kWh of braking energy available during the WLTP cycle, approximately 0.432 kWh can be returned to the wheels. </w:t>
      </w:r>
    </w:p>
    <w:p w14:paraId="7C07A612" w14:textId="07392783" w:rsidR="005D458B" w:rsidRDefault="005D458B" w:rsidP="005D458B">
      <w:r>
        <w:t>This recovered energy represents approximately 14.3% of the total tractive energy demand of 3.031 kWh. Although not all of the braking energy can be recovered because of electrical losses, regenerative braking can still provide a significant improvement in the vehicle efficiency by reducing the energy required from the internal combustion engine.</w:t>
      </w:r>
    </w:p>
    <w:p w14:paraId="36735C3D" w14:textId="77777777" w:rsidR="005D458B" w:rsidRDefault="005D458B" w:rsidP="005D458B"/>
    <w:p w14:paraId="46936448" w14:textId="77777777" w:rsidR="005D458B" w:rsidRDefault="005D458B" w:rsidP="005D458B"/>
    <w:p w14:paraId="4CB6ACBB" w14:textId="3C1F2C3F" w:rsidR="005D458B" w:rsidRDefault="005D458B" w:rsidP="005D458B">
      <w:pPr>
        <w:pStyle w:val="Heading2"/>
      </w:pPr>
      <w:bookmarkStart w:id="9" w:name="_Toc235989961"/>
      <w:r>
        <w:t>Task 8 – Discussion and Conclusion</w:t>
      </w:r>
      <w:bookmarkEnd w:id="9"/>
    </w:p>
    <w:p w14:paraId="4BDA2EC3" w14:textId="77777777" w:rsidR="005D458B" w:rsidRDefault="005D458B" w:rsidP="005D458B"/>
    <w:p w14:paraId="58407492" w14:textId="3B278D9D" w:rsidR="00DE4903" w:rsidRDefault="00DE4903" w:rsidP="005D458B">
      <w:r>
        <w:t xml:space="preserve">The results demonstrate that the regenerative braking can improve the energy efficiency of the Ford Focus by recovering the energy that would be otherwise lost as heat during braking. Based on the calculated peak braking power and braking energy, a </w:t>
      </w:r>
      <w:proofErr w:type="gramStart"/>
      <w:r>
        <w:t>30 kWh</w:t>
      </w:r>
      <w:proofErr w:type="gramEnd"/>
      <w:r>
        <w:t xml:space="preserve"> electrical KERS with a 0.9 kWh lithium-ion battery was selected as a practical solution.</w:t>
      </w:r>
    </w:p>
    <w:p w14:paraId="35505D9C" w14:textId="4B071B48" w:rsidR="00DE4903" w:rsidRDefault="00DE4903" w:rsidP="005D458B">
      <w:r>
        <w:t>The proposed system is estimated to return approximately 0.432 kWh of energy to the wheels, supplying around 14.3% of the total tractive energy required during the WLTP cycle. This would reduce the engine workload, improve fuel economy and lower the carbon dioxide emissions, particularly during urban driving where the braking events occur more often.</w:t>
      </w:r>
    </w:p>
    <w:p w14:paraId="4310E034" w14:textId="5FE6FFDB" w:rsidR="00DE4903" w:rsidRDefault="00626DA6" w:rsidP="005D458B">
      <w:r>
        <w:t>Several assumptions were made during the modelling process, such as the vehicle being assumed to be travelling on a level road with constant rolling resistance and aerodynamic properties, while the component efficiencies were treated as constant. The accessory loads, battery temperature effects and changes in the battery’s state of charge were not considered.</w:t>
      </w:r>
    </w:p>
    <w:p w14:paraId="5B48DE9F" w14:textId="662CE433" w:rsidR="00626DA6" w:rsidRDefault="00626DA6" w:rsidP="005D458B">
      <w:r>
        <w:t>In practice, regenerative braking performance is affected by the battery charging limits, braking demand and tyre grip. During the heavy braking events, the hydraulic brakes must provide additional braking force, whilst the regeneration is reduced at very low vehicle speeds. Consequently, the actual recoverable energy may be lower than the theoretical value calculated.</w:t>
      </w:r>
    </w:p>
    <w:p w14:paraId="78351666" w14:textId="6D0669AE" w:rsidR="00626DA6" w:rsidRDefault="00626DA6" w:rsidP="005D458B">
      <w:r>
        <w:t>Overall, the proposed KERS demonstrates that the regenerative braking can make a meaningful contribution to improving vehicle efficiency without significantly altering vehicle operation. For future investigations the model could be improved by including variable efficiencies, battery state-of-charge modelling and road gradients to provide a more representation of the vehicle performance.</w:t>
      </w:r>
    </w:p>
    <w:p w14:paraId="6F8904E1" w14:textId="77777777" w:rsidR="00626DA6" w:rsidRDefault="00626DA6" w:rsidP="005D458B"/>
    <w:p w14:paraId="1E044F18" w14:textId="77777777" w:rsidR="00626DA6" w:rsidRDefault="00626DA6" w:rsidP="005D458B"/>
    <w:p w14:paraId="0C4C74C2" w14:textId="52CB415D" w:rsidR="00626DA6" w:rsidRDefault="00626DA6">
      <w:pPr>
        <w:pStyle w:val="Heading1"/>
      </w:pPr>
    </w:p>
    <w:p w14:paraId="7D8DD6B1" w14:textId="77777777" w:rsidR="00626DA6" w:rsidRDefault="00626DA6" w:rsidP="00626DA6"/>
    <w:p w14:paraId="038026C7" w14:textId="77777777" w:rsidR="00626DA6" w:rsidRPr="00626DA6" w:rsidRDefault="00626DA6" w:rsidP="00626DA6"/>
    <w:bookmarkStart w:id="10" w:name="_Toc235989962" w:displacedByCustomXml="next"/>
    <w:sdt>
      <w:sdtPr>
        <w:id w:val="-1678496431"/>
        <w:docPartObj>
          <w:docPartGallery w:val="Bibliographies"/>
          <w:docPartUnique/>
        </w:docPartObj>
      </w:sdtPr>
      <w:sdtEndPr>
        <w:rPr>
          <w:rFonts w:asciiTheme="minorHAnsi" w:eastAsiaTheme="minorEastAsia" w:hAnsiTheme="minorHAnsi" w:cstheme="minorBidi"/>
          <w:color w:val="auto"/>
          <w:sz w:val="24"/>
          <w:szCs w:val="24"/>
        </w:rPr>
      </w:sdtEndPr>
      <w:sdtContent>
        <w:p w14:paraId="4FB19E36" w14:textId="1AAA24A4" w:rsidR="00626DA6" w:rsidRDefault="00626DA6">
          <w:pPr>
            <w:pStyle w:val="Heading1"/>
          </w:pPr>
          <w:r>
            <w:t>References</w:t>
          </w:r>
          <w:bookmarkEnd w:id="10"/>
        </w:p>
        <w:sdt>
          <w:sdtPr>
            <w:id w:val="-573587230"/>
            <w:bibliography/>
          </w:sdtPr>
          <w:sdtContent>
            <w:p w14:paraId="0EB1BF32" w14:textId="77777777" w:rsidR="00626DA6" w:rsidRDefault="00626DA6" w:rsidP="00626DA6">
              <w:pPr>
                <w:pStyle w:val="Bibliography"/>
                <w:rPr>
                  <w:noProof/>
                  <w:kern w:val="0"/>
                  <w14:ligatures w14:val="none"/>
                </w:rPr>
              </w:pPr>
              <w:r>
                <w:fldChar w:fldCharType="begin"/>
              </w:r>
              <w:r>
                <w:instrText xml:space="preserve"> BIBLIOGRAPHY </w:instrText>
              </w:r>
              <w:r>
                <w:fldChar w:fldCharType="separate"/>
              </w:r>
              <w:r>
                <w:rPr>
                  <w:noProof/>
                </w:rPr>
                <w:t xml:space="preserve">automobile catalog, 2026. </w:t>
              </w:r>
              <w:r>
                <w:rPr>
                  <w:i/>
                  <w:iCs/>
                  <w:noProof/>
                </w:rPr>
                <w:t xml:space="preserve">2019 Ford Fiesta 1.0 EcoBoost (100) (man. 6) (Trend, Titanium) (model for Europe ) car specifications &amp; performance data review. </w:t>
              </w:r>
              <w:r>
                <w:rPr>
                  <w:noProof/>
                </w:rPr>
                <w:t xml:space="preserve">[Online] </w:t>
              </w:r>
              <w:r>
                <w:rPr>
                  <w:noProof/>
                </w:rPr>
                <w:br/>
                <w:t xml:space="preserve">Available at: </w:t>
              </w:r>
              <w:r>
                <w:rPr>
                  <w:noProof/>
                  <w:u w:val="single"/>
                </w:rPr>
                <w:t>https://www.automobile-catalog.com/car/2019/2562890/ford_fiesta_1_0_ecoboost_100.html?utm_source=chatgpt.com#google_vignette</w:t>
              </w:r>
              <w:r>
                <w:rPr>
                  <w:noProof/>
                </w:rPr>
                <w:br/>
                <w:t>[Accessed 27th June 2026].</w:t>
              </w:r>
            </w:p>
            <w:p w14:paraId="5400A8CB" w14:textId="77777777" w:rsidR="00626DA6" w:rsidRDefault="00626DA6" w:rsidP="00626DA6">
              <w:pPr>
                <w:pStyle w:val="Bibliography"/>
                <w:rPr>
                  <w:noProof/>
                </w:rPr>
              </w:pPr>
              <w:r>
                <w:rPr>
                  <w:noProof/>
                </w:rPr>
                <w:t xml:space="preserve">GreenNCAP, 2019. </w:t>
              </w:r>
              <w:r>
                <w:rPr>
                  <w:i/>
                  <w:iCs/>
                  <w:noProof/>
                </w:rPr>
                <w:t xml:space="preserve">2019 Ford Fiesta 1l ecoboost 4x2 Euro 6b petrol manual. </w:t>
              </w:r>
              <w:r>
                <w:rPr>
                  <w:noProof/>
                </w:rPr>
                <w:t xml:space="preserve">[Online] </w:t>
              </w:r>
              <w:r>
                <w:rPr>
                  <w:noProof/>
                </w:rPr>
                <w:br/>
                <w:t xml:space="preserve">Available at: </w:t>
              </w:r>
              <w:r>
                <w:rPr>
                  <w:noProof/>
                  <w:u w:val="single"/>
                </w:rPr>
                <w:t>https://www.greenncap.com/wp-content/uploads/datasheets/2019/GreenNCAP_Ford_Fiesta_2019_0005_Datasheet.pdf?utm_source=chatgpt.com</w:t>
              </w:r>
              <w:r>
                <w:rPr>
                  <w:noProof/>
                </w:rPr>
                <w:br/>
                <w:t>[Accessed 27th June 2026].</w:t>
              </w:r>
            </w:p>
            <w:p w14:paraId="6C0F5A87" w14:textId="18AC895A" w:rsidR="00626DA6" w:rsidRDefault="00626DA6" w:rsidP="00626DA6">
              <w:r>
                <w:rPr>
                  <w:b/>
                  <w:bCs/>
                  <w:noProof/>
                </w:rPr>
                <w:fldChar w:fldCharType="end"/>
              </w:r>
            </w:p>
          </w:sdtContent>
        </w:sdt>
      </w:sdtContent>
    </w:sdt>
    <w:p w14:paraId="018336F7" w14:textId="77777777" w:rsidR="00626DA6" w:rsidRPr="00626DA6" w:rsidRDefault="00626DA6" w:rsidP="00626DA6"/>
    <w:p w14:paraId="257E39E5" w14:textId="77777777" w:rsidR="005D458B" w:rsidRDefault="005D458B" w:rsidP="00A9004C"/>
    <w:p w14:paraId="1FA90846" w14:textId="77777777" w:rsidR="005D458B" w:rsidRDefault="005D458B" w:rsidP="00A9004C"/>
    <w:p w14:paraId="060A238A" w14:textId="77777777" w:rsidR="005D458B" w:rsidRDefault="005D458B" w:rsidP="00A9004C"/>
    <w:p w14:paraId="400CBAA4" w14:textId="77777777" w:rsidR="005D458B" w:rsidRDefault="005D458B" w:rsidP="00A9004C"/>
    <w:p w14:paraId="78761D18" w14:textId="77777777" w:rsidR="005D458B" w:rsidRDefault="005D458B" w:rsidP="00A9004C"/>
    <w:p w14:paraId="53125F4A" w14:textId="77777777" w:rsidR="005D458B" w:rsidRDefault="005D458B" w:rsidP="00A9004C"/>
    <w:p w14:paraId="2C43A3C9" w14:textId="77777777" w:rsidR="005D458B" w:rsidRDefault="005D458B" w:rsidP="00A9004C"/>
    <w:p w14:paraId="15026C83" w14:textId="77777777" w:rsidR="005D458B" w:rsidRDefault="005D458B" w:rsidP="00A9004C"/>
    <w:p w14:paraId="63194F14" w14:textId="77777777" w:rsidR="00A9004C" w:rsidRDefault="00A9004C" w:rsidP="00A9004C"/>
    <w:p w14:paraId="3B686064" w14:textId="77777777" w:rsidR="00A9004C" w:rsidRDefault="00A9004C" w:rsidP="00A9004C"/>
    <w:p w14:paraId="6AA1D776" w14:textId="77777777" w:rsidR="00A9004C" w:rsidRDefault="00A9004C" w:rsidP="00A9004C"/>
    <w:p w14:paraId="1FF931DA" w14:textId="77777777" w:rsidR="00A9004C" w:rsidRDefault="00A9004C" w:rsidP="00A9004C"/>
    <w:p w14:paraId="5D300BB4" w14:textId="77777777" w:rsidR="00A9004C" w:rsidRDefault="00A9004C" w:rsidP="00A9004C"/>
    <w:p w14:paraId="391BBA17" w14:textId="77777777" w:rsidR="00A9004C" w:rsidRDefault="00A9004C" w:rsidP="00A9004C"/>
    <w:p w14:paraId="6F2883CD" w14:textId="77777777" w:rsidR="00A9004C" w:rsidRDefault="00A9004C" w:rsidP="00A9004C"/>
    <w:p w14:paraId="61888C7E" w14:textId="77777777" w:rsidR="00A9004C" w:rsidRDefault="00A9004C" w:rsidP="00A9004C"/>
    <w:p w14:paraId="05F34016" w14:textId="77777777" w:rsidR="00A9004C" w:rsidRDefault="00A9004C" w:rsidP="00A9004C"/>
    <w:p w14:paraId="4FC9AA00" w14:textId="77777777" w:rsidR="00A9004C" w:rsidRPr="00A9004C" w:rsidRDefault="00A9004C" w:rsidP="00A9004C"/>
    <w:sectPr w:rsidR="00A9004C" w:rsidRPr="00A90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D1BE9"/>
    <w:multiLevelType w:val="hybridMultilevel"/>
    <w:tmpl w:val="F0B4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412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67A"/>
    <w:rsid w:val="00110EE1"/>
    <w:rsid w:val="002A4F15"/>
    <w:rsid w:val="003E380A"/>
    <w:rsid w:val="004551D0"/>
    <w:rsid w:val="004E0E93"/>
    <w:rsid w:val="005D458B"/>
    <w:rsid w:val="00626DA6"/>
    <w:rsid w:val="006407CC"/>
    <w:rsid w:val="006F041B"/>
    <w:rsid w:val="00703B9E"/>
    <w:rsid w:val="00790DCB"/>
    <w:rsid w:val="007E6765"/>
    <w:rsid w:val="008509C4"/>
    <w:rsid w:val="008C66D5"/>
    <w:rsid w:val="00A13FC5"/>
    <w:rsid w:val="00A50FDC"/>
    <w:rsid w:val="00A9004C"/>
    <w:rsid w:val="00AD267A"/>
    <w:rsid w:val="00B766ED"/>
    <w:rsid w:val="00CB22D0"/>
    <w:rsid w:val="00D84517"/>
    <w:rsid w:val="00DE4903"/>
    <w:rsid w:val="00EE49FB"/>
    <w:rsid w:val="00FA7623"/>
    <w:rsid w:val="00FB6E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D1DF3"/>
  <w15:chartTrackingRefBased/>
  <w15:docId w15:val="{6598A614-FE65-44E4-83C3-2F79A4475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2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2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2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2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2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2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2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2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67A"/>
    <w:rPr>
      <w:rFonts w:eastAsiaTheme="majorEastAsia" w:cstheme="majorBidi"/>
      <w:color w:val="272727" w:themeColor="text1" w:themeTint="D8"/>
    </w:rPr>
  </w:style>
  <w:style w:type="paragraph" w:styleId="Title">
    <w:name w:val="Title"/>
    <w:basedOn w:val="Normal"/>
    <w:next w:val="Normal"/>
    <w:link w:val="TitleChar"/>
    <w:uiPriority w:val="10"/>
    <w:qFormat/>
    <w:rsid w:val="00AD2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67A"/>
    <w:pPr>
      <w:spacing w:before="160"/>
      <w:jc w:val="center"/>
    </w:pPr>
    <w:rPr>
      <w:i/>
      <w:iCs/>
      <w:color w:val="404040" w:themeColor="text1" w:themeTint="BF"/>
    </w:rPr>
  </w:style>
  <w:style w:type="character" w:customStyle="1" w:styleId="QuoteChar">
    <w:name w:val="Quote Char"/>
    <w:basedOn w:val="DefaultParagraphFont"/>
    <w:link w:val="Quote"/>
    <w:uiPriority w:val="29"/>
    <w:rsid w:val="00AD267A"/>
    <w:rPr>
      <w:i/>
      <w:iCs/>
      <w:color w:val="404040" w:themeColor="text1" w:themeTint="BF"/>
    </w:rPr>
  </w:style>
  <w:style w:type="paragraph" w:styleId="ListParagraph">
    <w:name w:val="List Paragraph"/>
    <w:basedOn w:val="Normal"/>
    <w:uiPriority w:val="34"/>
    <w:qFormat/>
    <w:rsid w:val="00AD267A"/>
    <w:pPr>
      <w:ind w:left="720"/>
      <w:contextualSpacing/>
    </w:pPr>
  </w:style>
  <w:style w:type="character" w:styleId="IntenseEmphasis">
    <w:name w:val="Intense Emphasis"/>
    <w:basedOn w:val="DefaultParagraphFont"/>
    <w:uiPriority w:val="21"/>
    <w:qFormat/>
    <w:rsid w:val="00AD267A"/>
    <w:rPr>
      <w:i/>
      <w:iCs/>
      <w:color w:val="0F4761" w:themeColor="accent1" w:themeShade="BF"/>
    </w:rPr>
  </w:style>
  <w:style w:type="paragraph" w:styleId="IntenseQuote">
    <w:name w:val="Intense Quote"/>
    <w:basedOn w:val="Normal"/>
    <w:next w:val="Normal"/>
    <w:link w:val="IntenseQuoteChar"/>
    <w:uiPriority w:val="30"/>
    <w:qFormat/>
    <w:rsid w:val="00AD2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67A"/>
    <w:rPr>
      <w:i/>
      <w:iCs/>
      <w:color w:val="0F4761" w:themeColor="accent1" w:themeShade="BF"/>
    </w:rPr>
  </w:style>
  <w:style w:type="character" w:styleId="IntenseReference">
    <w:name w:val="Intense Reference"/>
    <w:basedOn w:val="DefaultParagraphFont"/>
    <w:uiPriority w:val="32"/>
    <w:qFormat/>
    <w:rsid w:val="00AD267A"/>
    <w:rPr>
      <w:b/>
      <w:bCs/>
      <w:smallCaps/>
      <w:color w:val="0F4761" w:themeColor="accent1" w:themeShade="BF"/>
      <w:spacing w:val="5"/>
    </w:rPr>
  </w:style>
  <w:style w:type="paragraph" w:styleId="TOCHeading">
    <w:name w:val="TOC Heading"/>
    <w:basedOn w:val="Heading1"/>
    <w:next w:val="Normal"/>
    <w:uiPriority w:val="39"/>
    <w:unhideWhenUsed/>
    <w:qFormat/>
    <w:rsid w:val="00AD267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AD267A"/>
    <w:pPr>
      <w:spacing w:after="100"/>
    </w:pPr>
  </w:style>
  <w:style w:type="character" w:styleId="Hyperlink">
    <w:name w:val="Hyperlink"/>
    <w:basedOn w:val="DefaultParagraphFont"/>
    <w:uiPriority w:val="99"/>
    <w:unhideWhenUsed/>
    <w:rsid w:val="00AD267A"/>
    <w:rPr>
      <w:color w:val="467886" w:themeColor="hyperlink"/>
      <w:u w:val="single"/>
    </w:rPr>
  </w:style>
  <w:style w:type="table" w:styleId="TableGrid">
    <w:name w:val="Table Grid"/>
    <w:basedOn w:val="TableNormal"/>
    <w:uiPriority w:val="39"/>
    <w:rsid w:val="00FB6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B6EC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626DA6"/>
  </w:style>
  <w:style w:type="paragraph" w:styleId="TOC2">
    <w:name w:val="toc 2"/>
    <w:basedOn w:val="Normal"/>
    <w:next w:val="Normal"/>
    <w:autoRedefine/>
    <w:uiPriority w:val="39"/>
    <w:unhideWhenUsed/>
    <w:rsid w:val="00626DA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4807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nvate\Downloads\Phase_1_Completed_WLTP_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nvate\Downloads\Phase_1_Completed_WLTP_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nvate\Downloads\Phase_1_Completed_WLTP_Calcula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nvate\Downloads\Phase_1_Completed_WLTP_Calculation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Vehicle</a:t>
            </a:r>
            <a:r>
              <a:rPr lang="en-GB" baseline="0"/>
              <a:t> speed vs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time vs vehicle speed </c:v>
          </c:tx>
          <c:spPr>
            <a:ln w="19050" cap="rnd">
              <a:solidFill>
                <a:schemeClr val="accent1"/>
              </a:solidFill>
              <a:round/>
            </a:ln>
            <a:effectLst/>
          </c:spPr>
          <c:marker>
            <c:symbol val="none"/>
          </c:marker>
          <c:xVal>
            <c:strRef>
              <c:f>'WLTP Calculations'!$A:$A</c:f>
              <c:strCache>
                <c:ptCount val="1802"/>
                <c:pt idx="0">
                  <c:v>Time (s)</c:v>
                </c:pt>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pt idx="362">
                  <c:v>361</c:v>
                </c:pt>
                <c:pt idx="363">
                  <c:v>362</c:v>
                </c:pt>
                <c:pt idx="364">
                  <c:v>363</c:v>
                </c:pt>
                <c:pt idx="365">
                  <c:v>364</c:v>
                </c:pt>
                <c:pt idx="366">
                  <c:v>365</c:v>
                </c:pt>
                <c:pt idx="367">
                  <c:v>366</c:v>
                </c:pt>
                <c:pt idx="368">
                  <c:v>367</c:v>
                </c:pt>
                <c:pt idx="369">
                  <c:v>368</c:v>
                </c:pt>
                <c:pt idx="370">
                  <c:v>369</c:v>
                </c:pt>
                <c:pt idx="371">
                  <c:v>370</c:v>
                </c:pt>
                <c:pt idx="372">
                  <c:v>371</c:v>
                </c:pt>
                <c:pt idx="373">
                  <c:v>372</c:v>
                </c:pt>
                <c:pt idx="374">
                  <c:v>373</c:v>
                </c:pt>
                <c:pt idx="375">
                  <c:v>374</c:v>
                </c:pt>
                <c:pt idx="376">
                  <c:v>375</c:v>
                </c:pt>
                <c:pt idx="377">
                  <c:v>376</c:v>
                </c:pt>
                <c:pt idx="378">
                  <c:v>377</c:v>
                </c:pt>
                <c:pt idx="379">
                  <c:v>378</c:v>
                </c:pt>
                <c:pt idx="380">
                  <c:v>379</c:v>
                </c:pt>
                <c:pt idx="381">
                  <c:v>380</c:v>
                </c:pt>
                <c:pt idx="382">
                  <c:v>381</c:v>
                </c:pt>
                <c:pt idx="383">
                  <c:v>382</c:v>
                </c:pt>
                <c:pt idx="384">
                  <c:v>383</c:v>
                </c:pt>
                <c:pt idx="385">
                  <c:v>384</c:v>
                </c:pt>
                <c:pt idx="386">
                  <c:v>385</c:v>
                </c:pt>
                <c:pt idx="387">
                  <c:v>386</c:v>
                </c:pt>
                <c:pt idx="388">
                  <c:v>387</c:v>
                </c:pt>
                <c:pt idx="389">
                  <c:v>388</c:v>
                </c:pt>
                <c:pt idx="390">
                  <c:v>389</c:v>
                </c:pt>
                <c:pt idx="391">
                  <c:v>390</c:v>
                </c:pt>
                <c:pt idx="392">
                  <c:v>391</c:v>
                </c:pt>
                <c:pt idx="393">
                  <c:v>392</c:v>
                </c:pt>
                <c:pt idx="394">
                  <c:v>393</c:v>
                </c:pt>
                <c:pt idx="395">
                  <c:v>394</c:v>
                </c:pt>
                <c:pt idx="396">
                  <c:v>395</c:v>
                </c:pt>
                <c:pt idx="397">
                  <c:v>396</c:v>
                </c:pt>
                <c:pt idx="398">
                  <c:v>397</c:v>
                </c:pt>
                <c:pt idx="399">
                  <c:v>398</c:v>
                </c:pt>
                <c:pt idx="400">
                  <c:v>399</c:v>
                </c:pt>
                <c:pt idx="401">
                  <c:v>400</c:v>
                </c:pt>
                <c:pt idx="402">
                  <c:v>401</c:v>
                </c:pt>
                <c:pt idx="403">
                  <c:v>402</c:v>
                </c:pt>
                <c:pt idx="404">
                  <c:v>403</c:v>
                </c:pt>
                <c:pt idx="405">
                  <c:v>404</c:v>
                </c:pt>
                <c:pt idx="406">
                  <c:v>405</c:v>
                </c:pt>
                <c:pt idx="407">
                  <c:v>406</c:v>
                </c:pt>
                <c:pt idx="408">
                  <c:v>407</c:v>
                </c:pt>
                <c:pt idx="409">
                  <c:v>408</c:v>
                </c:pt>
                <c:pt idx="410">
                  <c:v>409</c:v>
                </c:pt>
                <c:pt idx="411">
                  <c:v>410</c:v>
                </c:pt>
                <c:pt idx="412">
                  <c:v>411</c:v>
                </c:pt>
                <c:pt idx="413">
                  <c:v>412</c:v>
                </c:pt>
                <c:pt idx="414">
                  <c:v>413</c:v>
                </c:pt>
                <c:pt idx="415">
                  <c:v>414</c:v>
                </c:pt>
                <c:pt idx="416">
                  <c:v>415</c:v>
                </c:pt>
                <c:pt idx="417">
                  <c:v>416</c:v>
                </c:pt>
                <c:pt idx="418">
                  <c:v>417</c:v>
                </c:pt>
                <c:pt idx="419">
                  <c:v>418</c:v>
                </c:pt>
                <c:pt idx="420">
                  <c:v>419</c:v>
                </c:pt>
                <c:pt idx="421">
                  <c:v>420</c:v>
                </c:pt>
                <c:pt idx="422">
                  <c:v>421</c:v>
                </c:pt>
                <c:pt idx="423">
                  <c:v>422</c:v>
                </c:pt>
                <c:pt idx="424">
                  <c:v>423</c:v>
                </c:pt>
                <c:pt idx="425">
                  <c:v>424</c:v>
                </c:pt>
                <c:pt idx="426">
                  <c:v>425</c:v>
                </c:pt>
                <c:pt idx="427">
                  <c:v>426</c:v>
                </c:pt>
                <c:pt idx="428">
                  <c:v>427</c:v>
                </c:pt>
                <c:pt idx="429">
                  <c:v>428</c:v>
                </c:pt>
                <c:pt idx="430">
                  <c:v>429</c:v>
                </c:pt>
                <c:pt idx="431">
                  <c:v>430</c:v>
                </c:pt>
                <c:pt idx="432">
                  <c:v>431</c:v>
                </c:pt>
                <c:pt idx="433">
                  <c:v>432</c:v>
                </c:pt>
                <c:pt idx="434">
                  <c:v>433</c:v>
                </c:pt>
                <c:pt idx="435">
                  <c:v>434</c:v>
                </c:pt>
                <c:pt idx="436">
                  <c:v>435</c:v>
                </c:pt>
                <c:pt idx="437">
                  <c:v>436</c:v>
                </c:pt>
                <c:pt idx="438">
                  <c:v>437</c:v>
                </c:pt>
                <c:pt idx="439">
                  <c:v>438</c:v>
                </c:pt>
                <c:pt idx="440">
                  <c:v>439</c:v>
                </c:pt>
                <c:pt idx="441">
                  <c:v>440</c:v>
                </c:pt>
                <c:pt idx="442">
                  <c:v>441</c:v>
                </c:pt>
                <c:pt idx="443">
                  <c:v>442</c:v>
                </c:pt>
                <c:pt idx="444">
                  <c:v>443</c:v>
                </c:pt>
                <c:pt idx="445">
                  <c:v>444</c:v>
                </c:pt>
                <c:pt idx="446">
                  <c:v>445</c:v>
                </c:pt>
                <c:pt idx="447">
                  <c:v>446</c:v>
                </c:pt>
                <c:pt idx="448">
                  <c:v>447</c:v>
                </c:pt>
                <c:pt idx="449">
                  <c:v>448</c:v>
                </c:pt>
                <c:pt idx="450">
                  <c:v>449</c:v>
                </c:pt>
                <c:pt idx="451">
                  <c:v>450</c:v>
                </c:pt>
                <c:pt idx="452">
                  <c:v>451</c:v>
                </c:pt>
                <c:pt idx="453">
                  <c:v>452</c:v>
                </c:pt>
                <c:pt idx="454">
                  <c:v>453</c:v>
                </c:pt>
                <c:pt idx="455">
                  <c:v>454</c:v>
                </c:pt>
                <c:pt idx="456">
                  <c:v>455</c:v>
                </c:pt>
                <c:pt idx="457">
                  <c:v>456</c:v>
                </c:pt>
                <c:pt idx="458">
                  <c:v>457</c:v>
                </c:pt>
                <c:pt idx="459">
                  <c:v>458</c:v>
                </c:pt>
                <c:pt idx="460">
                  <c:v>459</c:v>
                </c:pt>
                <c:pt idx="461">
                  <c:v>460</c:v>
                </c:pt>
                <c:pt idx="462">
                  <c:v>461</c:v>
                </c:pt>
                <c:pt idx="463">
                  <c:v>462</c:v>
                </c:pt>
                <c:pt idx="464">
                  <c:v>463</c:v>
                </c:pt>
                <c:pt idx="465">
                  <c:v>464</c:v>
                </c:pt>
                <c:pt idx="466">
                  <c:v>465</c:v>
                </c:pt>
                <c:pt idx="467">
                  <c:v>466</c:v>
                </c:pt>
                <c:pt idx="468">
                  <c:v>467</c:v>
                </c:pt>
                <c:pt idx="469">
                  <c:v>468</c:v>
                </c:pt>
                <c:pt idx="470">
                  <c:v>469</c:v>
                </c:pt>
                <c:pt idx="471">
                  <c:v>470</c:v>
                </c:pt>
                <c:pt idx="472">
                  <c:v>471</c:v>
                </c:pt>
                <c:pt idx="473">
                  <c:v>472</c:v>
                </c:pt>
                <c:pt idx="474">
                  <c:v>473</c:v>
                </c:pt>
                <c:pt idx="475">
                  <c:v>474</c:v>
                </c:pt>
                <c:pt idx="476">
                  <c:v>475</c:v>
                </c:pt>
                <c:pt idx="477">
                  <c:v>476</c:v>
                </c:pt>
                <c:pt idx="478">
                  <c:v>477</c:v>
                </c:pt>
                <c:pt idx="479">
                  <c:v>478</c:v>
                </c:pt>
                <c:pt idx="480">
                  <c:v>479</c:v>
                </c:pt>
                <c:pt idx="481">
                  <c:v>480</c:v>
                </c:pt>
                <c:pt idx="482">
                  <c:v>481</c:v>
                </c:pt>
                <c:pt idx="483">
                  <c:v>482</c:v>
                </c:pt>
                <c:pt idx="484">
                  <c:v>483</c:v>
                </c:pt>
                <c:pt idx="485">
                  <c:v>484</c:v>
                </c:pt>
                <c:pt idx="486">
                  <c:v>485</c:v>
                </c:pt>
                <c:pt idx="487">
                  <c:v>486</c:v>
                </c:pt>
                <c:pt idx="488">
                  <c:v>487</c:v>
                </c:pt>
                <c:pt idx="489">
                  <c:v>488</c:v>
                </c:pt>
                <c:pt idx="490">
                  <c:v>489</c:v>
                </c:pt>
                <c:pt idx="491">
                  <c:v>490</c:v>
                </c:pt>
                <c:pt idx="492">
                  <c:v>491</c:v>
                </c:pt>
                <c:pt idx="493">
                  <c:v>492</c:v>
                </c:pt>
                <c:pt idx="494">
                  <c:v>493</c:v>
                </c:pt>
                <c:pt idx="495">
                  <c:v>494</c:v>
                </c:pt>
                <c:pt idx="496">
                  <c:v>495</c:v>
                </c:pt>
                <c:pt idx="497">
                  <c:v>496</c:v>
                </c:pt>
                <c:pt idx="498">
                  <c:v>497</c:v>
                </c:pt>
                <c:pt idx="499">
                  <c:v>498</c:v>
                </c:pt>
                <c:pt idx="500">
                  <c:v>499</c:v>
                </c:pt>
                <c:pt idx="501">
                  <c:v>500</c:v>
                </c:pt>
                <c:pt idx="502">
                  <c:v>501</c:v>
                </c:pt>
                <c:pt idx="503">
                  <c:v>502</c:v>
                </c:pt>
                <c:pt idx="504">
                  <c:v>503</c:v>
                </c:pt>
                <c:pt idx="505">
                  <c:v>504</c:v>
                </c:pt>
                <c:pt idx="506">
                  <c:v>505</c:v>
                </c:pt>
                <c:pt idx="507">
                  <c:v>506</c:v>
                </c:pt>
                <c:pt idx="508">
                  <c:v>507</c:v>
                </c:pt>
                <c:pt idx="509">
                  <c:v>508</c:v>
                </c:pt>
                <c:pt idx="510">
                  <c:v>509</c:v>
                </c:pt>
                <c:pt idx="511">
                  <c:v>510</c:v>
                </c:pt>
                <c:pt idx="512">
                  <c:v>511</c:v>
                </c:pt>
                <c:pt idx="513">
                  <c:v>512</c:v>
                </c:pt>
                <c:pt idx="514">
                  <c:v>513</c:v>
                </c:pt>
                <c:pt idx="515">
                  <c:v>514</c:v>
                </c:pt>
                <c:pt idx="516">
                  <c:v>515</c:v>
                </c:pt>
                <c:pt idx="517">
                  <c:v>516</c:v>
                </c:pt>
                <c:pt idx="518">
                  <c:v>517</c:v>
                </c:pt>
                <c:pt idx="519">
                  <c:v>518</c:v>
                </c:pt>
                <c:pt idx="520">
                  <c:v>519</c:v>
                </c:pt>
                <c:pt idx="521">
                  <c:v>520</c:v>
                </c:pt>
                <c:pt idx="522">
                  <c:v>521</c:v>
                </c:pt>
                <c:pt idx="523">
                  <c:v>522</c:v>
                </c:pt>
                <c:pt idx="524">
                  <c:v>523</c:v>
                </c:pt>
                <c:pt idx="525">
                  <c:v>524</c:v>
                </c:pt>
                <c:pt idx="526">
                  <c:v>525</c:v>
                </c:pt>
                <c:pt idx="527">
                  <c:v>526</c:v>
                </c:pt>
                <c:pt idx="528">
                  <c:v>527</c:v>
                </c:pt>
                <c:pt idx="529">
                  <c:v>528</c:v>
                </c:pt>
                <c:pt idx="530">
                  <c:v>529</c:v>
                </c:pt>
                <c:pt idx="531">
                  <c:v>530</c:v>
                </c:pt>
                <c:pt idx="532">
                  <c:v>531</c:v>
                </c:pt>
                <c:pt idx="533">
                  <c:v>532</c:v>
                </c:pt>
                <c:pt idx="534">
                  <c:v>533</c:v>
                </c:pt>
                <c:pt idx="535">
                  <c:v>534</c:v>
                </c:pt>
                <c:pt idx="536">
                  <c:v>535</c:v>
                </c:pt>
                <c:pt idx="537">
                  <c:v>536</c:v>
                </c:pt>
                <c:pt idx="538">
                  <c:v>537</c:v>
                </c:pt>
                <c:pt idx="539">
                  <c:v>538</c:v>
                </c:pt>
                <c:pt idx="540">
                  <c:v>539</c:v>
                </c:pt>
                <c:pt idx="541">
                  <c:v>540</c:v>
                </c:pt>
                <c:pt idx="542">
                  <c:v>541</c:v>
                </c:pt>
                <c:pt idx="543">
                  <c:v>542</c:v>
                </c:pt>
                <c:pt idx="544">
                  <c:v>543</c:v>
                </c:pt>
                <c:pt idx="545">
                  <c:v>544</c:v>
                </c:pt>
                <c:pt idx="546">
                  <c:v>545</c:v>
                </c:pt>
                <c:pt idx="547">
                  <c:v>546</c:v>
                </c:pt>
                <c:pt idx="548">
                  <c:v>547</c:v>
                </c:pt>
                <c:pt idx="549">
                  <c:v>548</c:v>
                </c:pt>
                <c:pt idx="550">
                  <c:v>549</c:v>
                </c:pt>
                <c:pt idx="551">
                  <c:v>550</c:v>
                </c:pt>
                <c:pt idx="552">
                  <c:v>551</c:v>
                </c:pt>
                <c:pt idx="553">
                  <c:v>552</c:v>
                </c:pt>
                <c:pt idx="554">
                  <c:v>553</c:v>
                </c:pt>
                <c:pt idx="555">
                  <c:v>554</c:v>
                </c:pt>
                <c:pt idx="556">
                  <c:v>555</c:v>
                </c:pt>
                <c:pt idx="557">
                  <c:v>556</c:v>
                </c:pt>
                <c:pt idx="558">
                  <c:v>557</c:v>
                </c:pt>
                <c:pt idx="559">
                  <c:v>558</c:v>
                </c:pt>
                <c:pt idx="560">
                  <c:v>559</c:v>
                </c:pt>
                <c:pt idx="561">
                  <c:v>560</c:v>
                </c:pt>
                <c:pt idx="562">
                  <c:v>561</c:v>
                </c:pt>
                <c:pt idx="563">
                  <c:v>562</c:v>
                </c:pt>
                <c:pt idx="564">
                  <c:v>563</c:v>
                </c:pt>
                <c:pt idx="565">
                  <c:v>564</c:v>
                </c:pt>
                <c:pt idx="566">
                  <c:v>565</c:v>
                </c:pt>
                <c:pt idx="567">
                  <c:v>566</c:v>
                </c:pt>
                <c:pt idx="568">
                  <c:v>567</c:v>
                </c:pt>
                <c:pt idx="569">
                  <c:v>568</c:v>
                </c:pt>
                <c:pt idx="570">
                  <c:v>569</c:v>
                </c:pt>
                <c:pt idx="571">
                  <c:v>570</c:v>
                </c:pt>
                <c:pt idx="572">
                  <c:v>571</c:v>
                </c:pt>
                <c:pt idx="573">
                  <c:v>572</c:v>
                </c:pt>
                <c:pt idx="574">
                  <c:v>573</c:v>
                </c:pt>
                <c:pt idx="575">
                  <c:v>574</c:v>
                </c:pt>
                <c:pt idx="576">
                  <c:v>575</c:v>
                </c:pt>
                <c:pt idx="577">
                  <c:v>576</c:v>
                </c:pt>
                <c:pt idx="578">
                  <c:v>577</c:v>
                </c:pt>
                <c:pt idx="579">
                  <c:v>578</c:v>
                </c:pt>
                <c:pt idx="580">
                  <c:v>579</c:v>
                </c:pt>
                <c:pt idx="581">
                  <c:v>580</c:v>
                </c:pt>
                <c:pt idx="582">
                  <c:v>581</c:v>
                </c:pt>
                <c:pt idx="583">
                  <c:v>582</c:v>
                </c:pt>
                <c:pt idx="584">
                  <c:v>583</c:v>
                </c:pt>
                <c:pt idx="585">
                  <c:v>584</c:v>
                </c:pt>
                <c:pt idx="586">
                  <c:v>585</c:v>
                </c:pt>
                <c:pt idx="587">
                  <c:v>586</c:v>
                </c:pt>
                <c:pt idx="588">
                  <c:v>587</c:v>
                </c:pt>
                <c:pt idx="589">
                  <c:v>588</c:v>
                </c:pt>
                <c:pt idx="590">
                  <c:v>589</c:v>
                </c:pt>
                <c:pt idx="591">
                  <c:v>590</c:v>
                </c:pt>
                <c:pt idx="592">
                  <c:v>591</c:v>
                </c:pt>
                <c:pt idx="593">
                  <c:v>592</c:v>
                </c:pt>
                <c:pt idx="594">
                  <c:v>593</c:v>
                </c:pt>
                <c:pt idx="595">
                  <c:v>594</c:v>
                </c:pt>
                <c:pt idx="596">
                  <c:v>595</c:v>
                </c:pt>
                <c:pt idx="597">
                  <c:v>596</c:v>
                </c:pt>
                <c:pt idx="598">
                  <c:v>597</c:v>
                </c:pt>
                <c:pt idx="599">
                  <c:v>598</c:v>
                </c:pt>
                <c:pt idx="600">
                  <c:v>599</c:v>
                </c:pt>
                <c:pt idx="601">
                  <c:v>600</c:v>
                </c:pt>
                <c:pt idx="602">
                  <c:v>601</c:v>
                </c:pt>
                <c:pt idx="603">
                  <c:v>602</c:v>
                </c:pt>
                <c:pt idx="604">
                  <c:v>603</c:v>
                </c:pt>
                <c:pt idx="605">
                  <c:v>604</c:v>
                </c:pt>
                <c:pt idx="606">
                  <c:v>605</c:v>
                </c:pt>
                <c:pt idx="607">
                  <c:v>606</c:v>
                </c:pt>
                <c:pt idx="608">
                  <c:v>607</c:v>
                </c:pt>
                <c:pt idx="609">
                  <c:v>608</c:v>
                </c:pt>
                <c:pt idx="610">
                  <c:v>609</c:v>
                </c:pt>
                <c:pt idx="611">
                  <c:v>610</c:v>
                </c:pt>
                <c:pt idx="612">
                  <c:v>611</c:v>
                </c:pt>
                <c:pt idx="613">
                  <c:v>612</c:v>
                </c:pt>
                <c:pt idx="614">
                  <c:v>613</c:v>
                </c:pt>
                <c:pt idx="615">
                  <c:v>614</c:v>
                </c:pt>
                <c:pt idx="616">
                  <c:v>615</c:v>
                </c:pt>
                <c:pt idx="617">
                  <c:v>616</c:v>
                </c:pt>
                <c:pt idx="618">
                  <c:v>617</c:v>
                </c:pt>
                <c:pt idx="619">
                  <c:v>618</c:v>
                </c:pt>
                <c:pt idx="620">
                  <c:v>619</c:v>
                </c:pt>
                <c:pt idx="621">
                  <c:v>620</c:v>
                </c:pt>
                <c:pt idx="622">
                  <c:v>621</c:v>
                </c:pt>
                <c:pt idx="623">
                  <c:v>622</c:v>
                </c:pt>
                <c:pt idx="624">
                  <c:v>623</c:v>
                </c:pt>
                <c:pt idx="625">
                  <c:v>624</c:v>
                </c:pt>
                <c:pt idx="626">
                  <c:v>625</c:v>
                </c:pt>
                <c:pt idx="627">
                  <c:v>626</c:v>
                </c:pt>
                <c:pt idx="628">
                  <c:v>627</c:v>
                </c:pt>
                <c:pt idx="629">
                  <c:v>628</c:v>
                </c:pt>
                <c:pt idx="630">
                  <c:v>629</c:v>
                </c:pt>
                <c:pt idx="631">
                  <c:v>630</c:v>
                </c:pt>
                <c:pt idx="632">
                  <c:v>631</c:v>
                </c:pt>
                <c:pt idx="633">
                  <c:v>632</c:v>
                </c:pt>
                <c:pt idx="634">
                  <c:v>633</c:v>
                </c:pt>
                <c:pt idx="635">
                  <c:v>634</c:v>
                </c:pt>
                <c:pt idx="636">
                  <c:v>635</c:v>
                </c:pt>
                <c:pt idx="637">
                  <c:v>636</c:v>
                </c:pt>
                <c:pt idx="638">
                  <c:v>637</c:v>
                </c:pt>
                <c:pt idx="639">
                  <c:v>638</c:v>
                </c:pt>
                <c:pt idx="640">
                  <c:v>639</c:v>
                </c:pt>
                <c:pt idx="641">
                  <c:v>640</c:v>
                </c:pt>
                <c:pt idx="642">
                  <c:v>641</c:v>
                </c:pt>
                <c:pt idx="643">
                  <c:v>642</c:v>
                </c:pt>
                <c:pt idx="644">
                  <c:v>643</c:v>
                </c:pt>
                <c:pt idx="645">
                  <c:v>644</c:v>
                </c:pt>
                <c:pt idx="646">
                  <c:v>645</c:v>
                </c:pt>
                <c:pt idx="647">
                  <c:v>646</c:v>
                </c:pt>
                <c:pt idx="648">
                  <c:v>647</c:v>
                </c:pt>
                <c:pt idx="649">
                  <c:v>648</c:v>
                </c:pt>
                <c:pt idx="650">
                  <c:v>649</c:v>
                </c:pt>
                <c:pt idx="651">
                  <c:v>650</c:v>
                </c:pt>
                <c:pt idx="652">
                  <c:v>651</c:v>
                </c:pt>
                <c:pt idx="653">
                  <c:v>652</c:v>
                </c:pt>
                <c:pt idx="654">
                  <c:v>653</c:v>
                </c:pt>
                <c:pt idx="655">
                  <c:v>654</c:v>
                </c:pt>
                <c:pt idx="656">
                  <c:v>655</c:v>
                </c:pt>
                <c:pt idx="657">
                  <c:v>656</c:v>
                </c:pt>
                <c:pt idx="658">
                  <c:v>657</c:v>
                </c:pt>
                <c:pt idx="659">
                  <c:v>658</c:v>
                </c:pt>
                <c:pt idx="660">
                  <c:v>659</c:v>
                </c:pt>
                <c:pt idx="661">
                  <c:v>660</c:v>
                </c:pt>
                <c:pt idx="662">
                  <c:v>661</c:v>
                </c:pt>
                <c:pt idx="663">
                  <c:v>662</c:v>
                </c:pt>
                <c:pt idx="664">
                  <c:v>663</c:v>
                </c:pt>
                <c:pt idx="665">
                  <c:v>664</c:v>
                </c:pt>
                <c:pt idx="666">
                  <c:v>665</c:v>
                </c:pt>
                <c:pt idx="667">
                  <c:v>666</c:v>
                </c:pt>
                <c:pt idx="668">
                  <c:v>667</c:v>
                </c:pt>
                <c:pt idx="669">
                  <c:v>668</c:v>
                </c:pt>
                <c:pt idx="670">
                  <c:v>669</c:v>
                </c:pt>
                <c:pt idx="671">
                  <c:v>670</c:v>
                </c:pt>
                <c:pt idx="672">
                  <c:v>671</c:v>
                </c:pt>
                <c:pt idx="673">
                  <c:v>672</c:v>
                </c:pt>
                <c:pt idx="674">
                  <c:v>673</c:v>
                </c:pt>
                <c:pt idx="675">
                  <c:v>674</c:v>
                </c:pt>
                <c:pt idx="676">
                  <c:v>675</c:v>
                </c:pt>
                <c:pt idx="677">
                  <c:v>676</c:v>
                </c:pt>
                <c:pt idx="678">
                  <c:v>677</c:v>
                </c:pt>
                <c:pt idx="679">
                  <c:v>678</c:v>
                </c:pt>
                <c:pt idx="680">
                  <c:v>679</c:v>
                </c:pt>
                <c:pt idx="681">
                  <c:v>680</c:v>
                </c:pt>
                <c:pt idx="682">
                  <c:v>681</c:v>
                </c:pt>
                <c:pt idx="683">
                  <c:v>682</c:v>
                </c:pt>
                <c:pt idx="684">
                  <c:v>683</c:v>
                </c:pt>
                <c:pt idx="685">
                  <c:v>684</c:v>
                </c:pt>
                <c:pt idx="686">
                  <c:v>685</c:v>
                </c:pt>
                <c:pt idx="687">
                  <c:v>686</c:v>
                </c:pt>
                <c:pt idx="688">
                  <c:v>687</c:v>
                </c:pt>
                <c:pt idx="689">
                  <c:v>688</c:v>
                </c:pt>
                <c:pt idx="690">
                  <c:v>689</c:v>
                </c:pt>
                <c:pt idx="691">
                  <c:v>690</c:v>
                </c:pt>
                <c:pt idx="692">
                  <c:v>691</c:v>
                </c:pt>
                <c:pt idx="693">
                  <c:v>692</c:v>
                </c:pt>
                <c:pt idx="694">
                  <c:v>693</c:v>
                </c:pt>
                <c:pt idx="695">
                  <c:v>694</c:v>
                </c:pt>
                <c:pt idx="696">
                  <c:v>695</c:v>
                </c:pt>
                <c:pt idx="697">
                  <c:v>696</c:v>
                </c:pt>
                <c:pt idx="698">
                  <c:v>697</c:v>
                </c:pt>
                <c:pt idx="699">
                  <c:v>698</c:v>
                </c:pt>
                <c:pt idx="700">
                  <c:v>699</c:v>
                </c:pt>
                <c:pt idx="701">
                  <c:v>700</c:v>
                </c:pt>
                <c:pt idx="702">
                  <c:v>701</c:v>
                </c:pt>
                <c:pt idx="703">
                  <c:v>702</c:v>
                </c:pt>
                <c:pt idx="704">
                  <c:v>703</c:v>
                </c:pt>
                <c:pt idx="705">
                  <c:v>704</c:v>
                </c:pt>
                <c:pt idx="706">
                  <c:v>705</c:v>
                </c:pt>
                <c:pt idx="707">
                  <c:v>706</c:v>
                </c:pt>
                <c:pt idx="708">
                  <c:v>707</c:v>
                </c:pt>
                <c:pt idx="709">
                  <c:v>708</c:v>
                </c:pt>
                <c:pt idx="710">
                  <c:v>709</c:v>
                </c:pt>
                <c:pt idx="711">
                  <c:v>710</c:v>
                </c:pt>
                <c:pt idx="712">
                  <c:v>711</c:v>
                </c:pt>
                <c:pt idx="713">
                  <c:v>712</c:v>
                </c:pt>
                <c:pt idx="714">
                  <c:v>713</c:v>
                </c:pt>
                <c:pt idx="715">
                  <c:v>714</c:v>
                </c:pt>
                <c:pt idx="716">
                  <c:v>715</c:v>
                </c:pt>
                <c:pt idx="717">
                  <c:v>716</c:v>
                </c:pt>
                <c:pt idx="718">
                  <c:v>717</c:v>
                </c:pt>
                <c:pt idx="719">
                  <c:v>718</c:v>
                </c:pt>
                <c:pt idx="720">
                  <c:v>719</c:v>
                </c:pt>
                <c:pt idx="721">
                  <c:v>720</c:v>
                </c:pt>
                <c:pt idx="722">
                  <c:v>721</c:v>
                </c:pt>
                <c:pt idx="723">
                  <c:v>722</c:v>
                </c:pt>
                <c:pt idx="724">
                  <c:v>723</c:v>
                </c:pt>
                <c:pt idx="725">
                  <c:v>724</c:v>
                </c:pt>
                <c:pt idx="726">
                  <c:v>725</c:v>
                </c:pt>
                <c:pt idx="727">
                  <c:v>726</c:v>
                </c:pt>
                <c:pt idx="728">
                  <c:v>727</c:v>
                </c:pt>
                <c:pt idx="729">
                  <c:v>728</c:v>
                </c:pt>
                <c:pt idx="730">
                  <c:v>729</c:v>
                </c:pt>
                <c:pt idx="731">
                  <c:v>730</c:v>
                </c:pt>
                <c:pt idx="732">
                  <c:v>731</c:v>
                </c:pt>
                <c:pt idx="733">
                  <c:v>732</c:v>
                </c:pt>
                <c:pt idx="734">
                  <c:v>733</c:v>
                </c:pt>
                <c:pt idx="735">
                  <c:v>734</c:v>
                </c:pt>
                <c:pt idx="736">
                  <c:v>735</c:v>
                </c:pt>
                <c:pt idx="737">
                  <c:v>736</c:v>
                </c:pt>
                <c:pt idx="738">
                  <c:v>737</c:v>
                </c:pt>
                <c:pt idx="739">
                  <c:v>738</c:v>
                </c:pt>
                <c:pt idx="740">
                  <c:v>739</c:v>
                </c:pt>
                <c:pt idx="741">
                  <c:v>740</c:v>
                </c:pt>
                <c:pt idx="742">
                  <c:v>741</c:v>
                </c:pt>
                <c:pt idx="743">
                  <c:v>742</c:v>
                </c:pt>
                <c:pt idx="744">
                  <c:v>743</c:v>
                </c:pt>
                <c:pt idx="745">
                  <c:v>744</c:v>
                </c:pt>
                <c:pt idx="746">
                  <c:v>745</c:v>
                </c:pt>
                <c:pt idx="747">
                  <c:v>746</c:v>
                </c:pt>
                <c:pt idx="748">
                  <c:v>747</c:v>
                </c:pt>
                <c:pt idx="749">
                  <c:v>748</c:v>
                </c:pt>
                <c:pt idx="750">
                  <c:v>749</c:v>
                </c:pt>
                <c:pt idx="751">
                  <c:v>750</c:v>
                </c:pt>
                <c:pt idx="752">
                  <c:v>751</c:v>
                </c:pt>
                <c:pt idx="753">
                  <c:v>752</c:v>
                </c:pt>
                <c:pt idx="754">
                  <c:v>753</c:v>
                </c:pt>
                <c:pt idx="755">
                  <c:v>754</c:v>
                </c:pt>
                <c:pt idx="756">
                  <c:v>755</c:v>
                </c:pt>
                <c:pt idx="757">
                  <c:v>756</c:v>
                </c:pt>
                <c:pt idx="758">
                  <c:v>757</c:v>
                </c:pt>
                <c:pt idx="759">
                  <c:v>758</c:v>
                </c:pt>
                <c:pt idx="760">
                  <c:v>759</c:v>
                </c:pt>
                <c:pt idx="761">
                  <c:v>760</c:v>
                </c:pt>
                <c:pt idx="762">
                  <c:v>761</c:v>
                </c:pt>
                <c:pt idx="763">
                  <c:v>762</c:v>
                </c:pt>
                <c:pt idx="764">
                  <c:v>763</c:v>
                </c:pt>
                <c:pt idx="765">
                  <c:v>764</c:v>
                </c:pt>
                <c:pt idx="766">
                  <c:v>765</c:v>
                </c:pt>
                <c:pt idx="767">
                  <c:v>766</c:v>
                </c:pt>
                <c:pt idx="768">
                  <c:v>767</c:v>
                </c:pt>
                <c:pt idx="769">
                  <c:v>768</c:v>
                </c:pt>
                <c:pt idx="770">
                  <c:v>769</c:v>
                </c:pt>
                <c:pt idx="771">
                  <c:v>770</c:v>
                </c:pt>
                <c:pt idx="772">
                  <c:v>771</c:v>
                </c:pt>
                <c:pt idx="773">
                  <c:v>772</c:v>
                </c:pt>
                <c:pt idx="774">
                  <c:v>773</c:v>
                </c:pt>
                <c:pt idx="775">
                  <c:v>774</c:v>
                </c:pt>
                <c:pt idx="776">
                  <c:v>775</c:v>
                </c:pt>
                <c:pt idx="777">
                  <c:v>776</c:v>
                </c:pt>
                <c:pt idx="778">
                  <c:v>777</c:v>
                </c:pt>
                <c:pt idx="779">
                  <c:v>778</c:v>
                </c:pt>
                <c:pt idx="780">
                  <c:v>779</c:v>
                </c:pt>
                <c:pt idx="781">
                  <c:v>780</c:v>
                </c:pt>
                <c:pt idx="782">
                  <c:v>781</c:v>
                </c:pt>
                <c:pt idx="783">
                  <c:v>782</c:v>
                </c:pt>
                <c:pt idx="784">
                  <c:v>783</c:v>
                </c:pt>
                <c:pt idx="785">
                  <c:v>784</c:v>
                </c:pt>
                <c:pt idx="786">
                  <c:v>785</c:v>
                </c:pt>
                <c:pt idx="787">
                  <c:v>786</c:v>
                </c:pt>
                <c:pt idx="788">
                  <c:v>787</c:v>
                </c:pt>
                <c:pt idx="789">
                  <c:v>788</c:v>
                </c:pt>
                <c:pt idx="790">
                  <c:v>789</c:v>
                </c:pt>
                <c:pt idx="791">
                  <c:v>790</c:v>
                </c:pt>
                <c:pt idx="792">
                  <c:v>791</c:v>
                </c:pt>
                <c:pt idx="793">
                  <c:v>792</c:v>
                </c:pt>
                <c:pt idx="794">
                  <c:v>793</c:v>
                </c:pt>
                <c:pt idx="795">
                  <c:v>794</c:v>
                </c:pt>
                <c:pt idx="796">
                  <c:v>795</c:v>
                </c:pt>
                <c:pt idx="797">
                  <c:v>796</c:v>
                </c:pt>
                <c:pt idx="798">
                  <c:v>797</c:v>
                </c:pt>
                <c:pt idx="799">
                  <c:v>798</c:v>
                </c:pt>
                <c:pt idx="800">
                  <c:v>799</c:v>
                </c:pt>
                <c:pt idx="801">
                  <c:v>800</c:v>
                </c:pt>
                <c:pt idx="802">
                  <c:v>801</c:v>
                </c:pt>
                <c:pt idx="803">
                  <c:v>802</c:v>
                </c:pt>
                <c:pt idx="804">
                  <c:v>803</c:v>
                </c:pt>
                <c:pt idx="805">
                  <c:v>804</c:v>
                </c:pt>
                <c:pt idx="806">
                  <c:v>805</c:v>
                </c:pt>
                <c:pt idx="807">
                  <c:v>806</c:v>
                </c:pt>
                <c:pt idx="808">
                  <c:v>807</c:v>
                </c:pt>
                <c:pt idx="809">
                  <c:v>808</c:v>
                </c:pt>
                <c:pt idx="810">
                  <c:v>809</c:v>
                </c:pt>
                <c:pt idx="811">
                  <c:v>810</c:v>
                </c:pt>
                <c:pt idx="812">
                  <c:v>811</c:v>
                </c:pt>
                <c:pt idx="813">
                  <c:v>812</c:v>
                </c:pt>
                <c:pt idx="814">
                  <c:v>813</c:v>
                </c:pt>
                <c:pt idx="815">
                  <c:v>814</c:v>
                </c:pt>
                <c:pt idx="816">
                  <c:v>815</c:v>
                </c:pt>
                <c:pt idx="817">
                  <c:v>816</c:v>
                </c:pt>
                <c:pt idx="818">
                  <c:v>817</c:v>
                </c:pt>
                <c:pt idx="819">
                  <c:v>818</c:v>
                </c:pt>
                <c:pt idx="820">
                  <c:v>819</c:v>
                </c:pt>
                <c:pt idx="821">
                  <c:v>820</c:v>
                </c:pt>
                <c:pt idx="822">
                  <c:v>821</c:v>
                </c:pt>
                <c:pt idx="823">
                  <c:v>822</c:v>
                </c:pt>
                <c:pt idx="824">
                  <c:v>823</c:v>
                </c:pt>
                <c:pt idx="825">
                  <c:v>824</c:v>
                </c:pt>
                <c:pt idx="826">
                  <c:v>825</c:v>
                </c:pt>
                <c:pt idx="827">
                  <c:v>826</c:v>
                </c:pt>
                <c:pt idx="828">
                  <c:v>827</c:v>
                </c:pt>
                <c:pt idx="829">
                  <c:v>828</c:v>
                </c:pt>
                <c:pt idx="830">
                  <c:v>829</c:v>
                </c:pt>
                <c:pt idx="831">
                  <c:v>830</c:v>
                </c:pt>
                <c:pt idx="832">
                  <c:v>831</c:v>
                </c:pt>
                <c:pt idx="833">
                  <c:v>832</c:v>
                </c:pt>
                <c:pt idx="834">
                  <c:v>833</c:v>
                </c:pt>
                <c:pt idx="835">
                  <c:v>834</c:v>
                </c:pt>
                <c:pt idx="836">
                  <c:v>835</c:v>
                </c:pt>
                <c:pt idx="837">
                  <c:v>836</c:v>
                </c:pt>
                <c:pt idx="838">
                  <c:v>837</c:v>
                </c:pt>
                <c:pt idx="839">
                  <c:v>838</c:v>
                </c:pt>
                <c:pt idx="840">
                  <c:v>839</c:v>
                </c:pt>
                <c:pt idx="841">
                  <c:v>840</c:v>
                </c:pt>
                <c:pt idx="842">
                  <c:v>841</c:v>
                </c:pt>
                <c:pt idx="843">
                  <c:v>842</c:v>
                </c:pt>
                <c:pt idx="844">
                  <c:v>843</c:v>
                </c:pt>
                <c:pt idx="845">
                  <c:v>844</c:v>
                </c:pt>
                <c:pt idx="846">
                  <c:v>845</c:v>
                </c:pt>
                <c:pt idx="847">
                  <c:v>846</c:v>
                </c:pt>
                <c:pt idx="848">
                  <c:v>847</c:v>
                </c:pt>
                <c:pt idx="849">
                  <c:v>848</c:v>
                </c:pt>
                <c:pt idx="850">
                  <c:v>849</c:v>
                </c:pt>
                <c:pt idx="851">
                  <c:v>850</c:v>
                </c:pt>
                <c:pt idx="852">
                  <c:v>851</c:v>
                </c:pt>
                <c:pt idx="853">
                  <c:v>852</c:v>
                </c:pt>
                <c:pt idx="854">
                  <c:v>853</c:v>
                </c:pt>
                <c:pt idx="855">
                  <c:v>854</c:v>
                </c:pt>
                <c:pt idx="856">
                  <c:v>855</c:v>
                </c:pt>
                <c:pt idx="857">
                  <c:v>856</c:v>
                </c:pt>
                <c:pt idx="858">
                  <c:v>857</c:v>
                </c:pt>
                <c:pt idx="859">
                  <c:v>858</c:v>
                </c:pt>
                <c:pt idx="860">
                  <c:v>859</c:v>
                </c:pt>
                <c:pt idx="861">
                  <c:v>860</c:v>
                </c:pt>
                <c:pt idx="862">
                  <c:v>861</c:v>
                </c:pt>
                <c:pt idx="863">
                  <c:v>862</c:v>
                </c:pt>
                <c:pt idx="864">
                  <c:v>863</c:v>
                </c:pt>
                <c:pt idx="865">
                  <c:v>864</c:v>
                </c:pt>
                <c:pt idx="866">
                  <c:v>865</c:v>
                </c:pt>
                <c:pt idx="867">
                  <c:v>866</c:v>
                </c:pt>
                <c:pt idx="868">
                  <c:v>867</c:v>
                </c:pt>
                <c:pt idx="869">
                  <c:v>868</c:v>
                </c:pt>
                <c:pt idx="870">
                  <c:v>869</c:v>
                </c:pt>
                <c:pt idx="871">
                  <c:v>870</c:v>
                </c:pt>
                <c:pt idx="872">
                  <c:v>871</c:v>
                </c:pt>
                <c:pt idx="873">
                  <c:v>872</c:v>
                </c:pt>
                <c:pt idx="874">
                  <c:v>873</c:v>
                </c:pt>
                <c:pt idx="875">
                  <c:v>874</c:v>
                </c:pt>
                <c:pt idx="876">
                  <c:v>875</c:v>
                </c:pt>
                <c:pt idx="877">
                  <c:v>876</c:v>
                </c:pt>
                <c:pt idx="878">
                  <c:v>877</c:v>
                </c:pt>
                <c:pt idx="879">
                  <c:v>878</c:v>
                </c:pt>
                <c:pt idx="880">
                  <c:v>879</c:v>
                </c:pt>
                <c:pt idx="881">
                  <c:v>880</c:v>
                </c:pt>
                <c:pt idx="882">
                  <c:v>881</c:v>
                </c:pt>
                <c:pt idx="883">
                  <c:v>882</c:v>
                </c:pt>
                <c:pt idx="884">
                  <c:v>883</c:v>
                </c:pt>
                <c:pt idx="885">
                  <c:v>884</c:v>
                </c:pt>
                <c:pt idx="886">
                  <c:v>885</c:v>
                </c:pt>
                <c:pt idx="887">
                  <c:v>886</c:v>
                </c:pt>
                <c:pt idx="888">
                  <c:v>887</c:v>
                </c:pt>
                <c:pt idx="889">
                  <c:v>888</c:v>
                </c:pt>
                <c:pt idx="890">
                  <c:v>889</c:v>
                </c:pt>
                <c:pt idx="891">
                  <c:v>890</c:v>
                </c:pt>
                <c:pt idx="892">
                  <c:v>891</c:v>
                </c:pt>
                <c:pt idx="893">
                  <c:v>892</c:v>
                </c:pt>
                <c:pt idx="894">
                  <c:v>893</c:v>
                </c:pt>
                <c:pt idx="895">
                  <c:v>894</c:v>
                </c:pt>
                <c:pt idx="896">
                  <c:v>895</c:v>
                </c:pt>
                <c:pt idx="897">
                  <c:v>896</c:v>
                </c:pt>
                <c:pt idx="898">
                  <c:v>897</c:v>
                </c:pt>
                <c:pt idx="899">
                  <c:v>898</c:v>
                </c:pt>
                <c:pt idx="900">
                  <c:v>899</c:v>
                </c:pt>
                <c:pt idx="901">
                  <c:v>900</c:v>
                </c:pt>
                <c:pt idx="902">
                  <c:v>901</c:v>
                </c:pt>
                <c:pt idx="903">
                  <c:v>902</c:v>
                </c:pt>
                <c:pt idx="904">
                  <c:v>903</c:v>
                </c:pt>
                <c:pt idx="905">
                  <c:v>904</c:v>
                </c:pt>
                <c:pt idx="906">
                  <c:v>905</c:v>
                </c:pt>
                <c:pt idx="907">
                  <c:v>906</c:v>
                </c:pt>
                <c:pt idx="908">
                  <c:v>907</c:v>
                </c:pt>
                <c:pt idx="909">
                  <c:v>908</c:v>
                </c:pt>
                <c:pt idx="910">
                  <c:v>909</c:v>
                </c:pt>
                <c:pt idx="911">
                  <c:v>910</c:v>
                </c:pt>
                <c:pt idx="912">
                  <c:v>911</c:v>
                </c:pt>
                <c:pt idx="913">
                  <c:v>912</c:v>
                </c:pt>
                <c:pt idx="914">
                  <c:v>913</c:v>
                </c:pt>
                <c:pt idx="915">
                  <c:v>914</c:v>
                </c:pt>
                <c:pt idx="916">
                  <c:v>915</c:v>
                </c:pt>
                <c:pt idx="917">
                  <c:v>916</c:v>
                </c:pt>
                <c:pt idx="918">
                  <c:v>917</c:v>
                </c:pt>
                <c:pt idx="919">
                  <c:v>918</c:v>
                </c:pt>
                <c:pt idx="920">
                  <c:v>919</c:v>
                </c:pt>
                <c:pt idx="921">
                  <c:v>920</c:v>
                </c:pt>
                <c:pt idx="922">
                  <c:v>921</c:v>
                </c:pt>
                <c:pt idx="923">
                  <c:v>922</c:v>
                </c:pt>
                <c:pt idx="924">
                  <c:v>923</c:v>
                </c:pt>
                <c:pt idx="925">
                  <c:v>924</c:v>
                </c:pt>
                <c:pt idx="926">
                  <c:v>925</c:v>
                </c:pt>
                <c:pt idx="927">
                  <c:v>926</c:v>
                </c:pt>
                <c:pt idx="928">
                  <c:v>927</c:v>
                </c:pt>
                <c:pt idx="929">
                  <c:v>928</c:v>
                </c:pt>
                <c:pt idx="930">
                  <c:v>929</c:v>
                </c:pt>
                <c:pt idx="931">
                  <c:v>930</c:v>
                </c:pt>
                <c:pt idx="932">
                  <c:v>931</c:v>
                </c:pt>
                <c:pt idx="933">
                  <c:v>932</c:v>
                </c:pt>
                <c:pt idx="934">
                  <c:v>933</c:v>
                </c:pt>
                <c:pt idx="935">
                  <c:v>934</c:v>
                </c:pt>
                <c:pt idx="936">
                  <c:v>935</c:v>
                </c:pt>
                <c:pt idx="937">
                  <c:v>936</c:v>
                </c:pt>
                <c:pt idx="938">
                  <c:v>937</c:v>
                </c:pt>
                <c:pt idx="939">
                  <c:v>938</c:v>
                </c:pt>
                <c:pt idx="940">
                  <c:v>939</c:v>
                </c:pt>
                <c:pt idx="941">
                  <c:v>940</c:v>
                </c:pt>
                <c:pt idx="942">
                  <c:v>941</c:v>
                </c:pt>
                <c:pt idx="943">
                  <c:v>942</c:v>
                </c:pt>
                <c:pt idx="944">
                  <c:v>943</c:v>
                </c:pt>
                <c:pt idx="945">
                  <c:v>944</c:v>
                </c:pt>
                <c:pt idx="946">
                  <c:v>945</c:v>
                </c:pt>
                <c:pt idx="947">
                  <c:v>946</c:v>
                </c:pt>
                <c:pt idx="948">
                  <c:v>947</c:v>
                </c:pt>
                <c:pt idx="949">
                  <c:v>948</c:v>
                </c:pt>
                <c:pt idx="950">
                  <c:v>949</c:v>
                </c:pt>
                <c:pt idx="951">
                  <c:v>950</c:v>
                </c:pt>
                <c:pt idx="952">
                  <c:v>951</c:v>
                </c:pt>
                <c:pt idx="953">
                  <c:v>952</c:v>
                </c:pt>
                <c:pt idx="954">
                  <c:v>953</c:v>
                </c:pt>
                <c:pt idx="955">
                  <c:v>954</c:v>
                </c:pt>
                <c:pt idx="956">
                  <c:v>955</c:v>
                </c:pt>
                <c:pt idx="957">
                  <c:v>956</c:v>
                </c:pt>
                <c:pt idx="958">
                  <c:v>957</c:v>
                </c:pt>
                <c:pt idx="959">
                  <c:v>958</c:v>
                </c:pt>
                <c:pt idx="960">
                  <c:v>959</c:v>
                </c:pt>
                <c:pt idx="961">
                  <c:v>960</c:v>
                </c:pt>
                <c:pt idx="962">
                  <c:v>961</c:v>
                </c:pt>
                <c:pt idx="963">
                  <c:v>962</c:v>
                </c:pt>
                <c:pt idx="964">
                  <c:v>963</c:v>
                </c:pt>
                <c:pt idx="965">
                  <c:v>964</c:v>
                </c:pt>
                <c:pt idx="966">
                  <c:v>965</c:v>
                </c:pt>
                <c:pt idx="967">
                  <c:v>966</c:v>
                </c:pt>
                <c:pt idx="968">
                  <c:v>967</c:v>
                </c:pt>
                <c:pt idx="969">
                  <c:v>968</c:v>
                </c:pt>
                <c:pt idx="970">
                  <c:v>969</c:v>
                </c:pt>
                <c:pt idx="971">
                  <c:v>970</c:v>
                </c:pt>
                <c:pt idx="972">
                  <c:v>971</c:v>
                </c:pt>
                <c:pt idx="973">
                  <c:v>972</c:v>
                </c:pt>
                <c:pt idx="974">
                  <c:v>973</c:v>
                </c:pt>
                <c:pt idx="975">
                  <c:v>974</c:v>
                </c:pt>
                <c:pt idx="976">
                  <c:v>975</c:v>
                </c:pt>
                <c:pt idx="977">
                  <c:v>976</c:v>
                </c:pt>
                <c:pt idx="978">
                  <c:v>977</c:v>
                </c:pt>
                <c:pt idx="979">
                  <c:v>978</c:v>
                </c:pt>
                <c:pt idx="980">
                  <c:v>979</c:v>
                </c:pt>
                <c:pt idx="981">
                  <c:v>980</c:v>
                </c:pt>
                <c:pt idx="982">
                  <c:v>981</c:v>
                </c:pt>
                <c:pt idx="983">
                  <c:v>982</c:v>
                </c:pt>
                <c:pt idx="984">
                  <c:v>983</c:v>
                </c:pt>
                <c:pt idx="985">
                  <c:v>984</c:v>
                </c:pt>
                <c:pt idx="986">
                  <c:v>985</c:v>
                </c:pt>
                <c:pt idx="987">
                  <c:v>986</c:v>
                </c:pt>
                <c:pt idx="988">
                  <c:v>987</c:v>
                </c:pt>
                <c:pt idx="989">
                  <c:v>988</c:v>
                </c:pt>
                <c:pt idx="990">
                  <c:v>989</c:v>
                </c:pt>
                <c:pt idx="991">
                  <c:v>990</c:v>
                </c:pt>
                <c:pt idx="992">
                  <c:v>991</c:v>
                </c:pt>
                <c:pt idx="993">
                  <c:v>992</c:v>
                </c:pt>
                <c:pt idx="994">
                  <c:v>993</c:v>
                </c:pt>
                <c:pt idx="995">
                  <c:v>994</c:v>
                </c:pt>
                <c:pt idx="996">
                  <c:v>995</c:v>
                </c:pt>
                <c:pt idx="997">
                  <c:v>996</c:v>
                </c:pt>
                <c:pt idx="998">
                  <c:v>997</c:v>
                </c:pt>
                <c:pt idx="999">
                  <c:v>998</c:v>
                </c:pt>
                <c:pt idx="1000">
                  <c:v>999</c:v>
                </c:pt>
                <c:pt idx="1001">
                  <c:v>1000</c:v>
                </c:pt>
                <c:pt idx="1002">
                  <c:v>1001</c:v>
                </c:pt>
                <c:pt idx="1003">
                  <c:v>1002</c:v>
                </c:pt>
                <c:pt idx="1004">
                  <c:v>1003</c:v>
                </c:pt>
                <c:pt idx="1005">
                  <c:v>1004</c:v>
                </c:pt>
                <c:pt idx="1006">
                  <c:v>1005</c:v>
                </c:pt>
                <c:pt idx="1007">
                  <c:v>1006</c:v>
                </c:pt>
                <c:pt idx="1008">
                  <c:v>1007</c:v>
                </c:pt>
                <c:pt idx="1009">
                  <c:v>1008</c:v>
                </c:pt>
                <c:pt idx="1010">
                  <c:v>1009</c:v>
                </c:pt>
                <c:pt idx="1011">
                  <c:v>1010</c:v>
                </c:pt>
                <c:pt idx="1012">
                  <c:v>1011</c:v>
                </c:pt>
                <c:pt idx="1013">
                  <c:v>1012</c:v>
                </c:pt>
                <c:pt idx="1014">
                  <c:v>1013</c:v>
                </c:pt>
                <c:pt idx="1015">
                  <c:v>1014</c:v>
                </c:pt>
                <c:pt idx="1016">
                  <c:v>1015</c:v>
                </c:pt>
                <c:pt idx="1017">
                  <c:v>1016</c:v>
                </c:pt>
                <c:pt idx="1018">
                  <c:v>1017</c:v>
                </c:pt>
                <c:pt idx="1019">
                  <c:v>1018</c:v>
                </c:pt>
                <c:pt idx="1020">
                  <c:v>1019</c:v>
                </c:pt>
                <c:pt idx="1021">
                  <c:v>1020</c:v>
                </c:pt>
                <c:pt idx="1022">
                  <c:v>1021</c:v>
                </c:pt>
                <c:pt idx="1023">
                  <c:v>1022</c:v>
                </c:pt>
                <c:pt idx="1024">
                  <c:v>1023</c:v>
                </c:pt>
                <c:pt idx="1025">
                  <c:v>1024</c:v>
                </c:pt>
                <c:pt idx="1026">
                  <c:v>1025</c:v>
                </c:pt>
                <c:pt idx="1027">
                  <c:v>1026</c:v>
                </c:pt>
                <c:pt idx="1028">
                  <c:v>1027</c:v>
                </c:pt>
                <c:pt idx="1029">
                  <c:v>1028</c:v>
                </c:pt>
                <c:pt idx="1030">
                  <c:v>1029</c:v>
                </c:pt>
                <c:pt idx="1031">
                  <c:v>1030</c:v>
                </c:pt>
                <c:pt idx="1032">
                  <c:v>1031</c:v>
                </c:pt>
                <c:pt idx="1033">
                  <c:v>1032</c:v>
                </c:pt>
                <c:pt idx="1034">
                  <c:v>1033</c:v>
                </c:pt>
                <c:pt idx="1035">
                  <c:v>1034</c:v>
                </c:pt>
                <c:pt idx="1036">
                  <c:v>1035</c:v>
                </c:pt>
                <c:pt idx="1037">
                  <c:v>1036</c:v>
                </c:pt>
                <c:pt idx="1038">
                  <c:v>1037</c:v>
                </c:pt>
                <c:pt idx="1039">
                  <c:v>1038</c:v>
                </c:pt>
                <c:pt idx="1040">
                  <c:v>1039</c:v>
                </c:pt>
                <c:pt idx="1041">
                  <c:v>1040</c:v>
                </c:pt>
                <c:pt idx="1042">
                  <c:v>1041</c:v>
                </c:pt>
                <c:pt idx="1043">
                  <c:v>1042</c:v>
                </c:pt>
                <c:pt idx="1044">
                  <c:v>1043</c:v>
                </c:pt>
                <c:pt idx="1045">
                  <c:v>1044</c:v>
                </c:pt>
                <c:pt idx="1046">
                  <c:v>1045</c:v>
                </c:pt>
                <c:pt idx="1047">
                  <c:v>1046</c:v>
                </c:pt>
                <c:pt idx="1048">
                  <c:v>1047</c:v>
                </c:pt>
                <c:pt idx="1049">
                  <c:v>1048</c:v>
                </c:pt>
                <c:pt idx="1050">
                  <c:v>1049</c:v>
                </c:pt>
                <c:pt idx="1051">
                  <c:v>1050</c:v>
                </c:pt>
                <c:pt idx="1052">
                  <c:v>1051</c:v>
                </c:pt>
                <c:pt idx="1053">
                  <c:v>1052</c:v>
                </c:pt>
                <c:pt idx="1054">
                  <c:v>1053</c:v>
                </c:pt>
                <c:pt idx="1055">
                  <c:v>1054</c:v>
                </c:pt>
                <c:pt idx="1056">
                  <c:v>1055</c:v>
                </c:pt>
                <c:pt idx="1057">
                  <c:v>1056</c:v>
                </c:pt>
                <c:pt idx="1058">
                  <c:v>1057</c:v>
                </c:pt>
                <c:pt idx="1059">
                  <c:v>1058</c:v>
                </c:pt>
                <c:pt idx="1060">
                  <c:v>1059</c:v>
                </c:pt>
                <c:pt idx="1061">
                  <c:v>1060</c:v>
                </c:pt>
                <c:pt idx="1062">
                  <c:v>1061</c:v>
                </c:pt>
                <c:pt idx="1063">
                  <c:v>1062</c:v>
                </c:pt>
                <c:pt idx="1064">
                  <c:v>1063</c:v>
                </c:pt>
                <c:pt idx="1065">
                  <c:v>1064</c:v>
                </c:pt>
                <c:pt idx="1066">
                  <c:v>1065</c:v>
                </c:pt>
                <c:pt idx="1067">
                  <c:v>1066</c:v>
                </c:pt>
                <c:pt idx="1068">
                  <c:v>1067</c:v>
                </c:pt>
                <c:pt idx="1069">
                  <c:v>1068</c:v>
                </c:pt>
                <c:pt idx="1070">
                  <c:v>1069</c:v>
                </c:pt>
                <c:pt idx="1071">
                  <c:v>1070</c:v>
                </c:pt>
                <c:pt idx="1072">
                  <c:v>1071</c:v>
                </c:pt>
                <c:pt idx="1073">
                  <c:v>1072</c:v>
                </c:pt>
                <c:pt idx="1074">
                  <c:v>1073</c:v>
                </c:pt>
                <c:pt idx="1075">
                  <c:v>1074</c:v>
                </c:pt>
                <c:pt idx="1076">
                  <c:v>1075</c:v>
                </c:pt>
                <c:pt idx="1077">
                  <c:v>1076</c:v>
                </c:pt>
                <c:pt idx="1078">
                  <c:v>1077</c:v>
                </c:pt>
                <c:pt idx="1079">
                  <c:v>1078</c:v>
                </c:pt>
                <c:pt idx="1080">
                  <c:v>1079</c:v>
                </c:pt>
                <c:pt idx="1081">
                  <c:v>1080</c:v>
                </c:pt>
                <c:pt idx="1082">
                  <c:v>1081</c:v>
                </c:pt>
                <c:pt idx="1083">
                  <c:v>1082</c:v>
                </c:pt>
                <c:pt idx="1084">
                  <c:v>1083</c:v>
                </c:pt>
                <c:pt idx="1085">
                  <c:v>1084</c:v>
                </c:pt>
                <c:pt idx="1086">
                  <c:v>1085</c:v>
                </c:pt>
                <c:pt idx="1087">
                  <c:v>1086</c:v>
                </c:pt>
                <c:pt idx="1088">
                  <c:v>1087</c:v>
                </c:pt>
                <c:pt idx="1089">
                  <c:v>1088</c:v>
                </c:pt>
                <c:pt idx="1090">
                  <c:v>1089</c:v>
                </c:pt>
                <c:pt idx="1091">
                  <c:v>1090</c:v>
                </c:pt>
                <c:pt idx="1092">
                  <c:v>1091</c:v>
                </c:pt>
                <c:pt idx="1093">
                  <c:v>1092</c:v>
                </c:pt>
                <c:pt idx="1094">
                  <c:v>1093</c:v>
                </c:pt>
                <c:pt idx="1095">
                  <c:v>1094</c:v>
                </c:pt>
                <c:pt idx="1096">
                  <c:v>1095</c:v>
                </c:pt>
                <c:pt idx="1097">
                  <c:v>1096</c:v>
                </c:pt>
                <c:pt idx="1098">
                  <c:v>1097</c:v>
                </c:pt>
                <c:pt idx="1099">
                  <c:v>1098</c:v>
                </c:pt>
                <c:pt idx="1100">
                  <c:v>1099</c:v>
                </c:pt>
                <c:pt idx="1101">
                  <c:v>1100</c:v>
                </c:pt>
                <c:pt idx="1102">
                  <c:v>1101</c:v>
                </c:pt>
                <c:pt idx="1103">
                  <c:v>1102</c:v>
                </c:pt>
                <c:pt idx="1104">
                  <c:v>1103</c:v>
                </c:pt>
                <c:pt idx="1105">
                  <c:v>1104</c:v>
                </c:pt>
                <c:pt idx="1106">
                  <c:v>1105</c:v>
                </c:pt>
                <c:pt idx="1107">
                  <c:v>1106</c:v>
                </c:pt>
                <c:pt idx="1108">
                  <c:v>1107</c:v>
                </c:pt>
                <c:pt idx="1109">
                  <c:v>1108</c:v>
                </c:pt>
                <c:pt idx="1110">
                  <c:v>1109</c:v>
                </c:pt>
                <c:pt idx="1111">
                  <c:v>1110</c:v>
                </c:pt>
                <c:pt idx="1112">
                  <c:v>1111</c:v>
                </c:pt>
                <c:pt idx="1113">
                  <c:v>1112</c:v>
                </c:pt>
                <c:pt idx="1114">
                  <c:v>1113</c:v>
                </c:pt>
                <c:pt idx="1115">
                  <c:v>1114</c:v>
                </c:pt>
                <c:pt idx="1116">
                  <c:v>1115</c:v>
                </c:pt>
                <c:pt idx="1117">
                  <c:v>1116</c:v>
                </c:pt>
                <c:pt idx="1118">
                  <c:v>1117</c:v>
                </c:pt>
                <c:pt idx="1119">
                  <c:v>1118</c:v>
                </c:pt>
                <c:pt idx="1120">
                  <c:v>1119</c:v>
                </c:pt>
                <c:pt idx="1121">
                  <c:v>1120</c:v>
                </c:pt>
                <c:pt idx="1122">
                  <c:v>1121</c:v>
                </c:pt>
                <c:pt idx="1123">
                  <c:v>1122</c:v>
                </c:pt>
                <c:pt idx="1124">
                  <c:v>1123</c:v>
                </c:pt>
                <c:pt idx="1125">
                  <c:v>1124</c:v>
                </c:pt>
                <c:pt idx="1126">
                  <c:v>1125</c:v>
                </c:pt>
                <c:pt idx="1127">
                  <c:v>1126</c:v>
                </c:pt>
                <c:pt idx="1128">
                  <c:v>1127</c:v>
                </c:pt>
                <c:pt idx="1129">
                  <c:v>1128</c:v>
                </c:pt>
                <c:pt idx="1130">
                  <c:v>1129</c:v>
                </c:pt>
                <c:pt idx="1131">
                  <c:v>1130</c:v>
                </c:pt>
                <c:pt idx="1132">
                  <c:v>1131</c:v>
                </c:pt>
                <c:pt idx="1133">
                  <c:v>1132</c:v>
                </c:pt>
                <c:pt idx="1134">
                  <c:v>1133</c:v>
                </c:pt>
                <c:pt idx="1135">
                  <c:v>1134</c:v>
                </c:pt>
                <c:pt idx="1136">
                  <c:v>1135</c:v>
                </c:pt>
                <c:pt idx="1137">
                  <c:v>1136</c:v>
                </c:pt>
                <c:pt idx="1138">
                  <c:v>1137</c:v>
                </c:pt>
                <c:pt idx="1139">
                  <c:v>1138</c:v>
                </c:pt>
                <c:pt idx="1140">
                  <c:v>1139</c:v>
                </c:pt>
                <c:pt idx="1141">
                  <c:v>1140</c:v>
                </c:pt>
                <c:pt idx="1142">
                  <c:v>1141</c:v>
                </c:pt>
                <c:pt idx="1143">
                  <c:v>1142</c:v>
                </c:pt>
                <c:pt idx="1144">
                  <c:v>1143</c:v>
                </c:pt>
                <c:pt idx="1145">
                  <c:v>1144</c:v>
                </c:pt>
                <c:pt idx="1146">
                  <c:v>1145</c:v>
                </c:pt>
                <c:pt idx="1147">
                  <c:v>1146</c:v>
                </c:pt>
                <c:pt idx="1148">
                  <c:v>1147</c:v>
                </c:pt>
                <c:pt idx="1149">
                  <c:v>1148</c:v>
                </c:pt>
                <c:pt idx="1150">
                  <c:v>1149</c:v>
                </c:pt>
                <c:pt idx="1151">
                  <c:v>1150</c:v>
                </c:pt>
                <c:pt idx="1152">
                  <c:v>1151</c:v>
                </c:pt>
                <c:pt idx="1153">
                  <c:v>1152</c:v>
                </c:pt>
                <c:pt idx="1154">
                  <c:v>1153</c:v>
                </c:pt>
                <c:pt idx="1155">
                  <c:v>1154</c:v>
                </c:pt>
                <c:pt idx="1156">
                  <c:v>1155</c:v>
                </c:pt>
                <c:pt idx="1157">
                  <c:v>1156</c:v>
                </c:pt>
                <c:pt idx="1158">
                  <c:v>1157</c:v>
                </c:pt>
                <c:pt idx="1159">
                  <c:v>1158</c:v>
                </c:pt>
                <c:pt idx="1160">
                  <c:v>1159</c:v>
                </c:pt>
                <c:pt idx="1161">
                  <c:v>1160</c:v>
                </c:pt>
                <c:pt idx="1162">
                  <c:v>1161</c:v>
                </c:pt>
                <c:pt idx="1163">
                  <c:v>1162</c:v>
                </c:pt>
                <c:pt idx="1164">
                  <c:v>1163</c:v>
                </c:pt>
                <c:pt idx="1165">
                  <c:v>1164</c:v>
                </c:pt>
                <c:pt idx="1166">
                  <c:v>1165</c:v>
                </c:pt>
                <c:pt idx="1167">
                  <c:v>1166</c:v>
                </c:pt>
                <c:pt idx="1168">
                  <c:v>1167</c:v>
                </c:pt>
                <c:pt idx="1169">
                  <c:v>1168</c:v>
                </c:pt>
                <c:pt idx="1170">
                  <c:v>1169</c:v>
                </c:pt>
                <c:pt idx="1171">
                  <c:v>1170</c:v>
                </c:pt>
                <c:pt idx="1172">
                  <c:v>1171</c:v>
                </c:pt>
                <c:pt idx="1173">
                  <c:v>1172</c:v>
                </c:pt>
                <c:pt idx="1174">
                  <c:v>1173</c:v>
                </c:pt>
                <c:pt idx="1175">
                  <c:v>1174</c:v>
                </c:pt>
                <c:pt idx="1176">
                  <c:v>1175</c:v>
                </c:pt>
                <c:pt idx="1177">
                  <c:v>1176</c:v>
                </c:pt>
                <c:pt idx="1178">
                  <c:v>1177</c:v>
                </c:pt>
                <c:pt idx="1179">
                  <c:v>1178</c:v>
                </c:pt>
                <c:pt idx="1180">
                  <c:v>1179</c:v>
                </c:pt>
                <c:pt idx="1181">
                  <c:v>1180</c:v>
                </c:pt>
                <c:pt idx="1182">
                  <c:v>1181</c:v>
                </c:pt>
                <c:pt idx="1183">
                  <c:v>1182</c:v>
                </c:pt>
                <c:pt idx="1184">
                  <c:v>1183</c:v>
                </c:pt>
                <c:pt idx="1185">
                  <c:v>1184</c:v>
                </c:pt>
                <c:pt idx="1186">
                  <c:v>1185</c:v>
                </c:pt>
                <c:pt idx="1187">
                  <c:v>1186</c:v>
                </c:pt>
                <c:pt idx="1188">
                  <c:v>1187</c:v>
                </c:pt>
                <c:pt idx="1189">
                  <c:v>1188</c:v>
                </c:pt>
                <c:pt idx="1190">
                  <c:v>1189</c:v>
                </c:pt>
                <c:pt idx="1191">
                  <c:v>1190</c:v>
                </c:pt>
                <c:pt idx="1192">
                  <c:v>1191</c:v>
                </c:pt>
                <c:pt idx="1193">
                  <c:v>1192</c:v>
                </c:pt>
                <c:pt idx="1194">
                  <c:v>1193</c:v>
                </c:pt>
                <c:pt idx="1195">
                  <c:v>1194</c:v>
                </c:pt>
                <c:pt idx="1196">
                  <c:v>1195</c:v>
                </c:pt>
                <c:pt idx="1197">
                  <c:v>1196</c:v>
                </c:pt>
                <c:pt idx="1198">
                  <c:v>1197</c:v>
                </c:pt>
                <c:pt idx="1199">
                  <c:v>1198</c:v>
                </c:pt>
                <c:pt idx="1200">
                  <c:v>1199</c:v>
                </c:pt>
                <c:pt idx="1201">
                  <c:v>1200</c:v>
                </c:pt>
                <c:pt idx="1202">
                  <c:v>1201</c:v>
                </c:pt>
                <c:pt idx="1203">
                  <c:v>1202</c:v>
                </c:pt>
                <c:pt idx="1204">
                  <c:v>1203</c:v>
                </c:pt>
                <c:pt idx="1205">
                  <c:v>1204</c:v>
                </c:pt>
                <c:pt idx="1206">
                  <c:v>1205</c:v>
                </c:pt>
                <c:pt idx="1207">
                  <c:v>1206</c:v>
                </c:pt>
                <c:pt idx="1208">
                  <c:v>1207</c:v>
                </c:pt>
                <c:pt idx="1209">
                  <c:v>1208</c:v>
                </c:pt>
                <c:pt idx="1210">
                  <c:v>1209</c:v>
                </c:pt>
                <c:pt idx="1211">
                  <c:v>1210</c:v>
                </c:pt>
                <c:pt idx="1212">
                  <c:v>1211</c:v>
                </c:pt>
                <c:pt idx="1213">
                  <c:v>1212</c:v>
                </c:pt>
                <c:pt idx="1214">
                  <c:v>1213</c:v>
                </c:pt>
                <c:pt idx="1215">
                  <c:v>1214</c:v>
                </c:pt>
                <c:pt idx="1216">
                  <c:v>1215</c:v>
                </c:pt>
                <c:pt idx="1217">
                  <c:v>1216</c:v>
                </c:pt>
                <c:pt idx="1218">
                  <c:v>1217</c:v>
                </c:pt>
                <c:pt idx="1219">
                  <c:v>1218</c:v>
                </c:pt>
                <c:pt idx="1220">
                  <c:v>1219</c:v>
                </c:pt>
                <c:pt idx="1221">
                  <c:v>1220</c:v>
                </c:pt>
                <c:pt idx="1222">
                  <c:v>1221</c:v>
                </c:pt>
                <c:pt idx="1223">
                  <c:v>1222</c:v>
                </c:pt>
                <c:pt idx="1224">
                  <c:v>1223</c:v>
                </c:pt>
                <c:pt idx="1225">
                  <c:v>1224</c:v>
                </c:pt>
                <c:pt idx="1226">
                  <c:v>1225</c:v>
                </c:pt>
                <c:pt idx="1227">
                  <c:v>1226</c:v>
                </c:pt>
                <c:pt idx="1228">
                  <c:v>1227</c:v>
                </c:pt>
                <c:pt idx="1229">
                  <c:v>1228</c:v>
                </c:pt>
                <c:pt idx="1230">
                  <c:v>1229</c:v>
                </c:pt>
                <c:pt idx="1231">
                  <c:v>1230</c:v>
                </c:pt>
                <c:pt idx="1232">
                  <c:v>1231</c:v>
                </c:pt>
                <c:pt idx="1233">
                  <c:v>1232</c:v>
                </c:pt>
                <c:pt idx="1234">
                  <c:v>1233</c:v>
                </c:pt>
                <c:pt idx="1235">
                  <c:v>1234</c:v>
                </c:pt>
                <c:pt idx="1236">
                  <c:v>1235</c:v>
                </c:pt>
                <c:pt idx="1237">
                  <c:v>1236</c:v>
                </c:pt>
                <c:pt idx="1238">
                  <c:v>1237</c:v>
                </c:pt>
                <c:pt idx="1239">
                  <c:v>1238</c:v>
                </c:pt>
                <c:pt idx="1240">
                  <c:v>1239</c:v>
                </c:pt>
                <c:pt idx="1241">
                  <c:v>1240</c:v>
                </c:pt>
                <c:pt idx="1242">
                  <c:v>1241</c:v>
                </c:pt>
                <c:pt idx="1243">
                  <c:v>1242</c:v>
                </c:pt>
                <c:pt idx="1244">
                  <c:v>1243</c:v>
                </c:pt>
                <c:pt idx="1245">
                  <c:v>1244</c:v>
                </c:pt>
                <c:pt idx="1246">
                  <c:v>1245</c:v>
                </c:pt>
                <c:pt idx="1247">
                  <c:v>1246</c:v>
                </c:pt>
                <c:pt idx="1248">
                  <c:v>1247</c:v>
                </c:pt>
                <c:pt idx="1249">
                  <c:v>1248</c:v>
                </c:pt>
                <c:pt idx="1250">
                  <c:v>1249</c:v>
                </c:pt>
                <c:pt idx="1251">
                  <c:v>1250</c:v>
                </c:pt>
                <c:pt idx="1252">
                  <c:v>1251</c:v>
                </c:pt>
                <c:pt idx="1253">
                  <c:v>1252</c:v>
                </c:pt>
                <c:pt idx="1254">
                  <c:v>1253</c:v>
                </c:pt>
                <c:pt idx="1255">
                  <c:v>1254</c:v>
                </c:pt>
                <c:pt idx="1256">
                  <c:v>1255</c:v>
                </c:pt>
                <c:pt idx="1257">
                  <c:v>1256</c:v>
                </c:pt>
                <c:pt idx="1258">
                  <c:v>1257</c:v>
                </c:pt>
                <c:pt idx="1259">
                  <c:v>1258</c:v>
                </c:pt>
                <c:pt idx="1260">
                  <c:v>1259</c:v>
                </c:pt>
                <c:pt idx="1261">
                  <c:v>1260</c:v>
                </c:pt>
                <c:pt idx="1262">
                  <c:v>1261</c:v>
                </c:pt>
                <c:pt idx="1263">
                  <c:v>1262</c:v>
                </c:pt>
                <c:pt idx="1264">
                  <c:v>1263</c:v>
                </c:pt>
                <c:pt idx="1265">
                  <c:v>1264</c:v>
                </c:pt>
                <c:pt idx="1266">
                  <c:v>1265</c:v>
                </c:pt>
                <c:pt idx="1267">
                  <c:v>1266</c:v>
                </c:pt>
                <c:pt idx="1268">
                  <c:v>1267</c:v>
                </c:pt>
                <c:pt idx="1269">
                  <c:v>1268</c:v>
                </c:pt>
                <c:pt idx="1270">
                  <c:v>1269</c:v>
                </c:pt>
                <c:pt idx="1271">
                  <c:v>1270</c:v>
                </c:pt>
                <c:pt idx="1272">
                  <c:v>1271</c:v>
                </c:pt>
                <c:pt idx="1273">
                  <c:v>1272</c:v>
                </c:pt>
                <c:pt idx="1274">
                  <c:v>1273</c:v>
                </c:pt>
                <c:pt idx="1275">
                  <c:v>1274</c:v>
                </c:pt>
                <c:pt idx="1276">
                  <c:v>1275</c:v>
                </c:pt>
                <c:pt idx="1277">
                  <c:v>1276</c:v>
                </c:pt>
                <c:pt idx="1278">
                  <c:v>1277</c:v>
                </c:pt>
                <c:pt idx="1279">
                  <c:v>1278</c:v>
                </c:pt>
                <c:pt idx="1280">
                  <c:v>1279</c:v>
                </c:pt>
                <c:pt idx="1281">
                  <c:v>1280</c:v>
                </c:pt>
                <c:pt idx="1282">
                  <c:v>1281</c:v>
                </c:pt>
                <c:pt idx="1283">
                  <c:v>1282</c:v>
                </c:pt>
                <c:pt idx="1284">
                  <c:v>1283</c:v>
                </c:pt>
                <c:pt idx="1285">
                  <c:v>1284</c:v>
                </c:pt>
                <c:pt idx="1286">
                  <c:v>1285</c:v>
                </c:pt>
                <c:pt idx="1287">
                  <c:v>1286</c:v>
                </c:pt>
                <c:pt idx="1288">
                  <c:v>1287</c:v>
                </c:pt>
                <c:pt idx="1289">
                  <c:v>1288</c:v>
                </c:pt>
                <c:pt idx="1290">
                  <c:v>1289</c:v>
                </c:pt>
                <c:pt idx="1291">
                  <c:v>1290</c:v>
                </c:pt>
                <c:pt idx="1292">
                  <c:v>1291</c:v>
                </c:pt>
                <c:pt idx="1293">
                  <c:v>1292</c:v>
                </c:pt>
                <c:pt idx="1294">
                  <c:v>1293</c:v>
                </c:pt>
                <c:pt idx="1295">
                  <c:v>1294</c:v>
                </c:pt>
                <c:pt idx="1296">
                  <c:v>1295</c:v>
                </c:pt>
                <c:pt idx="1297">
                  <c:v>1296</c:v>
                </c:pt>
                <c:pt idx="1298">
                  <c:v>1297</c:v>
                </c:pt>
                <c:pt idx="1299">
                  <c:v>1298</c:v>
                </c:pt>
                <c:pt idx="1300">
                  <c:v>1299</c:v>
                </c:pt>
                <c:pt idx="1301">
                  <c:v>1300</c:v>
                </c:pt>
                <c:pt idx="1302">
                  <c:v>1301</c:v>
                </c:pt>
                <c:pt idx="1303">
                  <c:v>1302</c:v>
                </c:pt>
                <c:pt idx="1304">
                  <c:v>1303</c:v>
                </c:pt>
                <c:pt idx="1305">
                  <c:v>1304</c:v>
                </c:pt>
                <c:pt idx="1306">
                  <c:v>1305</c:v>
                </c:pt>
                <c:pt idx="1307">
                  <c:v>1306</c:v>
                </c:pt>
                <c:pt idx="1308">
                  <c:v>1307</c:v>
                </c:pt>
                <c:pt idx="1309">
                  <c:v>1308</c:v>
                </c:pt>
                <c:pt idx="1310">
                  <c:v>1309</c:v>
                </c:pt>
                <c:pt idx="1311">
                  <c:v>1310</c:v>
                </c:pt>
                <c:pt idx="1312">
                  <c:v>1311</c:v>
                </c:pt>
                <c:pt idx="1313">
                  <c:v>1312</c:v>
                </c:pt>
                <c:pt idx="1314">
                  <c:v>1313</c:v>
                </c:pt>
                <c:pt idx="1315">
                  <c:v>1314</c:v>
                </c:pt>
                <c:pt idx="1316">
                  <c:v>1315</c:v>
                </c:pt>
                <c:pt idx="1317">
                  <c:v>1316</c:v>
                </c:pt>
                <c:pt idx="1318">
                  <c:v>1317</c:v>
                </c:pt>
                <c:pt idx="1319">
                  <c:v>1318</c:v>
                </c:pt>
                <c:pt idx="1320">
                  <c:v>1319</c:v>
                </c:pt>
                <c:pt idx="1321">
                  <c:v>1320</c:v>
                </c:pt>
                <c:pt idx="1322">
                  <c:v>1321</c:v>
                </c:pt>
                <c:pt idx="1323">
                  <c:v>1322</c:v>
                </c:pt>
                <c:pt idx="1324">
                  <c:v>1323</c:v>
                </c:pt>
                <c:pt idx="1325">
                  <c:v>1324</c:v>
                </c:pt>
                <c:pt idx="1326">
                  <c:v>1325</c:v>
                </c:pt>
                <c:pt idx="1327">
                  <c:v>1326</c:v>
                </c:pt>
                <c:pt idx="1328">
                  <c:v>1327</c:v>
                </c:pt>
                <c:pt idx="1329">
                  <c:v>1328</c:v>
                </c:pt>
                <c:pt idx="1330">
                  <c:v>1329</c:v>
                </c:pt>
                <c:pt idx="1331">
                  <c:v>1330</c:v>
                </c:pt>
                <c:pt idx="1332">
                  <c:v>1331</c:v>
                </c:pt>
                <c:pt idx="1333">
                  <c:v>1332</c:v>
                </c:pt>
                <c:pt idx="1334">
                  <c:v>1333</c:v>
                </c:pt>
                <c:pt idx="1335">
                  <c:v>1334</c:v>
                </c:pt>
                <c:pt idx="1336">
                  <c:v>1335</c:v>
                </c:pt>
                <c:pt idx="1337">
                  <c:v>1336</c:v>
                </c:pt>
                <c:pt idx="1338">
                  <c:v>1337</c:v>
                </c:pt>
                <c:pt idx="1339">
                  <c:v>1338</c:v>
                </c:pt>
                <c:pt idx="1340">
                  <c:v>1339</c:v>
                </c:pt>
                <c:pt idx="1341">
                  <c:v>1340</c:v>
                </c:pt>
                <c:pt idx="1342">
                  <c:v>1341</c:v>
                </c:pt>
                <c:pt idx="1343">
                  <c:v>1342</c:v>
                </c:pt>
                <c:pt idx="1344">
                  <c:v>1343</c:v>
                </c:pt>
                <c:pt idx="1345">
                  <c:v>1344</c:v>
                </c:pt>
                <c:pt idx="1346">
                  <c:v>1345</c:v>
                </c:pt>
                <c:pt idx="1347">
                  <c:v>1346</c:v>
                </c:pt>
                <c:pt idx="1348">
                  <c:v>1347</c:v>
                </c:pt>
                <c:pt idx="1349">
                  <c:v>1348</c:v>
                </c:pt>
                <c:pt idx="1350">
                  <c:v>1349</c:v>
                </c:pt>
                <c:pt idx="1351">
                  <c:v>1350</c:v>
                </c:pt>
                <c:pt idx="1352">
                  <c:v>1351</c:v>
                </c:pt>
                <c:pt idx="1353">
                  <c:v>1352</c:v>
                </c:pt>
                <c:pt idx="1354">
                  <c:v>1353</c:v>
                </c:pt>
                <c:pt idx="1355">
                  <c:v>1354</c:v>
                </c:pt>
                <c:pt idx="1356">
                  <c:v>1355</c:v>
                </c:pt>
                <c:pt idx="1357">
                  <c:v>1356</c:v>
                </c:pt>
                <c:pt idx="1358">
                  <c:v>1357</c:v>
                </c:pt>
                <c:pt idx="1359">
                  <c:v>1358</c:v>
                </c:pt>
                <c:pt idx="1360">
                  <c:v>1359</c:v>
                </c:pt>
                <c:pt idx="1361">
                  <c:v>1360</c:v>
                </c:pt>
                <c:pt idx="1362">
                  <c:v>1361</c:v>
                </c:pt>
                <c:pt idx="1363">
                  <c:v>1362</c:v>
                </c:pt>
                <c:pt idx="1364">
                  <c:v>1363</c:v>
                </c:pt>
                <c:pt idx="1365">
                  <c:v>1364</c:v>
                </c:pt>
                <c:pt idx="1366">
                  <c:v>1365</c:v>
                </c:pt>
                <c:pt idx="1367">
                  <c:v>1366</c:v>
                </c:pt>
                <c:pt idx="1368">
                  <c:v>1367</c:v>
                </c:pt>
                <c:pt idx="1369">
                  <c:v>1368</c:v>
                </c:pt>
                <c:pt idx="1370">
                  <c:v>1369</c:v>
                </c:pt>
                <c:pt idx="1371">
                  <c:v>1370</c:v>
                </c:pt>
                <c:pt idx="1372">
                  <c:v>1371</c:v>
                </c:pt>
                <c:pt idx="1373">
                  <c:v>1372</c:v>
                </c:pt>
                <c:pt idx="1374">
                  <c:v>1373</c:v>
                </c:pt>
                <c:pt idx="1375">
                  <c:v>1374</c:v>
                </c:pt>
                <c:pt idx="1376">
                  <c:v>1375</c:v>
                </c:pt>
                <c:pt idx="1377">
                  <c:v>1376</c:v>
                </c:pt>
                <c:pt idx="1378">
                  <c:v>1377</c:v>
                </c:pt>
                <c:pt idx="1379">
                  <c:v>1378</c:v>
                </c:pt>
                <c:pt idx="1380">
                  <c:v>1379</c:v>
                </c:pt>
                <c:pt idx="1381">
                  <c:v>1380</c:v>
                </c:pt>
                <c:pt idx="1382">
                  <c:v>1381</c:v>
                </c:pt>
                <c:pt idx="1383">
                  <c:v>1382</c:v>
                </c:pt>
                <c:pt idx="1384">
                  <c:v>1383</c:v>
                </c:pt>
                <c:pt idx="1385">
                  <c:v>1384</c:v>
                </c:pt>
                <c:pt idx="1386">
                  <c:v>1385</c:v>
                </c:pt>
                <c:pt idx="1387">
                  <c:v>1386</c:v>
                </c:pt>
                <c:pt idx="1388">
                  <c:v>1387</c:v>
                </c:pt>
                <c:pt idx="1389">
                  <c:v>1388</c:v>
                </c:pt>
                <c:pt idx="1390">
                  <c:v>1389</c:v>
                </c:pt>
                <c:pt idx="1391">
                  <c:v>1390</c:v>
                </c:pt>
                <c:pt idx="1392">
                  <c:v>1391</c:v>
                </c:pt>
                <c:pt idx="1393">
                  <c:v>1392</c:v>
                </c:pt>
                <c:pt idx="1394">
                  <c:v>1393</c:v>
                </c:pt>
                <c:pt idx="1395">
                  <c:v>1394</c:v>
                </c:pt>
                <c:pt idx="1396">
                  <c:v>1395</c:v>
                </c:pt>
                <c:pt idx="1397">
                  <c:v>1396</c:v>
                </c:pt>
                <c:pt idx="1398">
                  <c:v>1397</c:v>
                </c:pt>
                <c:pt idx="1399">
                  <c:v>1398</c:v>
                </c:pt>
                <c:pt idx="1400">
                  <c:v>1399</c:v>
                </c:pt>
                <c:pt idx="1401">
                  <c:v>1400</c:v>
                </c:pt>
                <c:pt idx="1402">
                  <c:v>1401</c:v>
                </c:pt>
                <c:pt idx="1403">
                  <c:v>1402</c:v>
                </c:pt>
                <c:pt idx="1404">
                  <c:v>1403</c:v>
                </c:pt>
                <c:pt idx="1405">
                  <c:v>1404</c:v>
                </c:pt>
                <c:pt idx="1406">
                  <c:v>1405</c:v>
                </c:pt>
                <c:pt idx="1407">
                  <c:v>1406</c:v>
                </c:pt>
                <c:pt idx="1408">
                  <c:v>1407</c:v>
                </c:pt>
                <c:pt idx="1409">
                  <c:v>1408</c:v>
                </c:pt>
                <c:pt idx="1410">
                  <c:v>1409</c:v>
                </c:pt>
                <c:pt idx="1411">
                  <c:v>1410</c:v>
                </c:pt>
                <c:pt idx="1412">
                  <c:v>1411</c:v>
                </c:pt>
                <c:pt idx="1413">
                  <c:v>1412</c:v>
                </c:pt>
                <c:pt idx="1414">
                  <c:v>1413</c:v>
                </c:pt>
                <c:pt idx="1415">
                  <c:v>1414</c:v>
                </c:pt>
                <c:pt idx="1416">
                  <c:v>1415</c:v>
                </c:pt>
                <c:pt idx="1417">
                  <c:v>1416</c:v>
                </c:pt>
                <c:pt idx="1418">
                  <c:v>1417</c:v>
                </c:pt>
                <c:pt idx="1419">
                  <c:v>1418</c:v>
                </c:pt>
                <c:pt idx="1420">
                  <c:v>1419</c:v>
                </c:pt>
                <c:pt idx="1421">
                  <c:v>1420</c:v>
                </c:pt>
                <c:pt idx="1422">
                  <c:v>1421</c:v>
                </c:pt>
                <c:pt idx="1423">
                  <c:v>1422</c:v>
                </c:pt>
                <c:pt idx="1424">
                  <c:v>1423</c:v>
                </c:pt>
                <c:pt idx="1425">
                  <c:v>1424</c:v>
                </c:pt>
                <c:pt idx="1426">
                  <c:v>1425</c:v>
                </c:pt>
                <c:pt idx="1427">
                  <c:v>1426</c:v>
                </c:pt>
                <c:pt idx="1428">
                  <c:v>1427</c:v>
                </c:pt>
                <c:pt idx="1429">
                  <c:v>1428</c:v>
                </c:pt>
                <c:pt idx="1430">
                  <c:v>1429</c:v>
                </c:pt>
                <c:pt idx="1431">
                  <c:v>1430</c:v>
                </c:pt>
                <c:pt idx="1432">
                  <c:v>1431</c:v>
                </c:pt>
                <c:pt idx="1433">
                  <c:v>1432</c:v>
                </c:pt>
                <c:pt idx="1434">
                  <c:v>1433</c:v>
                </c:pt>
                <c:pt idx="1435">
                  <c:v>1434</c:v>
                </c:pt>
                <c:pt idx="1436">
                  <c:v>1435</c:v>
                </c:pt>
                <c:pt idx="1437">
                  <c:v>1436</c:v>
                </c:pt>
                <c:pt idx="1438">
                  <c:v>1437</c:v>
                </c:pt>
                <c:pt idx="1439">
                  <c:v>1438</c:v>
                </c:pt>
                <c:pt idx="1440">
                  <c:v>1439</c:v>
                </c:pt>
                <c:pt idx="1441">
                  <c:v>1440</c:v>
                </c:pt>
                <c:pt idx="1442">
                  <c:v>1441</c:v>
                </c:pt>
                <c:pt idx="1443">
                  <c:v>1442</c:v>
                </c:pt>
                <c:pt idx="1444">
                  <c:v>1443</c:v>
                </c:pt>
                <c:pt idx="1445">
                  <c:v>1444</c:v>
                </c:pt>
                <c:pt idx="1446">
                  <c:v>1445</c:v>
                </c:pt>
                <c:pt idx="1447">
                  <c:v>1446</c:v>
                </c:pt>
                <c:pt idx="1448">
                  <c:v>1447</c:v>
                </c:pt>
                <c:pt idx="1449">
                  <c:v>1448</c:v>
                </c:pt>
                <c:pt idx="1450">
                  <c:v>1449</c:v>
                </c:pt>
                <c:pt idx="1451">
                  <c:v>1450</c:v>
                </c:pt>
                <c:pt idx="1452">
                  <c:v>1451</c:v>
                </c:pt>
                <c:pt idx="1453">
                  <c:v>1452</c:v>
                </c:pt>
                <c:pt idx="1454">
                  <c:v>1453</c:v>
                </c:pt>
                <c:pt idx="1455">
                  <c:v>1454</c:v>
                </c:pt>
                <c:pt idx="1456">
                  <c:v>1455</c:v>
                </c:pt>
                <c:pt idx="1457">
                  <c:v>1456</c:v>
                </c:pt>
                <c:pt idx="1458">
                  <c:v>1457</c:v>
                </c:pt>
                <c:pt idx="1459">
                  <c:v>1458</c:v>
                </c:pt>
                <c:pt idx="1460">
                  <c:v>1459</c:v>
                </c:pt>
                <c:pt idx="1461">
                  <c:v>1460</c:v>
                </c:pt>
                <c:pt idx="1462">
                  <c:v>1461</c:v>
                </c:pt>
                <c:pt idx="1463">
                  <c:v>1462</c:v>
                </c:pt>
                <c:pt idx="1464">
                  <c:v>1463</c:v>
                </c:pt>
                <c:pt idx="1465">
                  <c:v>1464</c:v>
                </c:pt>
                <c:pt idx="1466">
                  <c:v>1465</c:v>
                </c:pt>
                <c:pt idx="1467">
                  <c:v>1466</c:v>
                </c:pt>
                <c:pt idx="1468">
                  <c:v>1467</c:v>
                </c:pt>
                <c:pt idx="1469">
                  <c:v>1468</c:v>
                </c:pt>
                <c:pt idx="1470">
                  <c:v>1469</c:v>
                </c:pt>
                <c:pt idx="1471">
                  <c:v>1470</c:v>
                </c:pt>
                <c:pt idx="1472">
                  <c:v>1471</c:v>
                </c:pt>
                <c:pt idx="1473">
                  <c:v>1472</c:v>
                </c:pt>
                <c:pt idx="1474">
                  <c:v>1473</c:v>
                </c:pt>
                <c:pt idx="1475">
                  <c:v>1474</c:v>
                </c:pt>
                <c:pt idx="1476">
                  <c:v>1475</c:v>
                </c:pt>
                <c:pt idx="1477">
                  <c:v>1476</c:v>
                </c:pt>
                <c:pt idx="1478">
                  <c:v>1477</c:v>
                </c:pt>
                <c:pt idx="1479">
                  <c:v>1478</c:v>
                </c:pt>
                <c:pt idx="1480">
                  <c:v>1479</c:v>
                </c:pt>
                <c:pt idx="1481">
                  <c:v>1480</c:v>
                </c:pt>
                <c:pt idx="1482">
                  <c:v>1481</c:v>
                </c:pt>
                <c:pt idx="1483">
                  <c:v>1482</c:v>
                </c:pt>
                <c:pt idx="1484">
                  <c:v>1483</c:v>
                </c:pt>
                <c:pt idx="1485">
                  <c:v>1484</c:v>
                </c:pt>
                <c:pt idx="1486">
                  <c:v>1485</c:v>
                </c:pt>
                <c:pt idx="1487">
                  <c:v>1486</c:v>
                </c:pt>
                <c:pt idx="1488">
                  <c:v>1487</c:v>
                </c:pt>
                <c:pt idx="1489">
                  <c:v>1488</c:v>
                </c:pt>
                <c:pt idx="1490">
                  <c:v>1489</c:v>
                </c:pt>
                <c:pt idx="1491">
                  <c:v>1490</c:v>
                </c:pt>
                <c:pt idx="1492">
                  <c:v>1491</c:v>
                </c:pt>
                <c:pt idx="1493">
                  <c:v>1492</c:v>
                </c:pt>
                <c:pt idx="1494">
                  <c:v>1493</c:v>
                </c:pt>
                <c:pt idx="1495">
                  <c:v>1494</c:v>
                </c:pt>
                <c:pt idx="1496">
                  <c:v>1495</c:v>
                </c:pt>
                <c:pt idx="1497">
                  <c:v>1496</c:v>
                </c:pt>
                <c:pt idx="1498">
                  <c:v>1497</c:v>
                </c:pt>
                <c:pt idx="1499">
                  <c:v>1498</c:v>
                </c:pt>
                <c:pt idx="1500">
                  <c:v>1499</c:v>
                </c:pt>
                <c:pt idx="1501">
                  <c:v>1500</c:v>
                </c:pt>
                <c:pt idx="1502">
                  <c:v>1501</c:v>
                </c:pt>
                <c:pt idx="1503">
                  <c:v>1502</c:v>
                </c:pt>
                <c:pt idx="1504">
                  <c:v>1503</c:v>
                </c:pt>
                <c:pt idx="1505">
                  <c:v>1504</c:v>
                </c:pt>
                <c:pt idx="1506">
                  <c:v>1505</c:v>
                </c:pt>
                <c:pt idx="1507">
                  <c:v>1506</c:v>
                </c:pt>
                <c:pt idx="1508">
                  <c:v>1507</c:v>
                </c:pt>
                <c:pt idx="1509">
                  <c:v>1508</c:v>
                </c:pt>
                <c:pt idx="1510">
                  <c:v>1509</c:v>
                </c:pt>
                <c:pt idx="1511">
                  <c:v>1510</c:v>
                </c:pt>
                <c:pt idx="1512">
                  <c:v>1511</c:v>
                </c:pt>
                <c:pt idx="1513">
                  <c:v>1512</c:v>
                </c:pt>
                <c:pt idx="1514">
                  <c:v>1513</c:v>
                </c:pt>
                <c:pt idx="1515">
                  <c:v>1514</c:v>
                </c:pt>
                <c:pt idx="1516">
                  <c:v>1515</c:v>
                </c:pt>
                <c:pt idx="1517">
                  <c:v>1516</c:v>
                </c:pt>
                <c:pt idx="1518">
                  <c:v>1517</c:v>
                </c:pt>
                <c:pt idx="1519">
                  <c:v>1518</c:v>
                </c:pt>
                <c:pt idx="1520">
                  <c:v>1519</c:v>
                </c:pt>
                <c:pt idx="1521">
                  <c:v>1520</c:v>
                </c:pt>
                <c:pt idx="1522">
                  <c:v>1521</c:v>
                </c:pt>
                <c:pt idx="1523">
                  <c:v>1522</c:v>
                </c:pt>
                <c:pt idx="1524">
                  <c:v>1523</c:v>
                </c:pt>
                <c:pt idx="1525">
                  <c:v>1524</c:v>
                </c:pt>
                <c:pt idx="1526">
                  <c:v>1525</c:v>
                </c:pt>
                <c:pt idx="1527">
                  <c:v>1526</c:v>
                </c:pt>
                <c:pt idx="1528">
                  <c:v>1527</c:v>
                </c:pt>
                <c:pt idx="1529">
                  <c:v>1528</c:v>
                </c:pt>
                <c:pt idx="1530">
                  <c:v>1529</c:v>
                </c:pt>
                <c:pt idx="1531">
                  <c:v>1530</c:v>
                </c:pt>
                <c:pt idx="1532">
                  <c:v>1531</c:v>
                </c:pt>
                <c:pt idx="1533">
                  <c:v>1532</c:v>
                </c:pt>
                <c:pt idx="1534">
                  <c:v>1533</c:v>
                </c:pt>
                <c:pt idx="1535">
                  <c:v>1534</c:v>
                </c:pt>
                <c:pt idx="1536">
                  <c:v>1535</c:v>
                </c:pt>
                <c:pt idx="1537">
                  <c:v>1536</c:v>
                </c:pt>
                <c:pt idx="1538">
                  <c:v>1537</c:v>
                </c:pt>
                <c:pt idx="1539">
                  <c:v>1538</c:v>
                </c:pt>
                <c:pt idx="1540">
                  <c:v>1539</c:v>
                </c:pt>
                <c:pt idx="1541">
                  <c:v>1540</c:v>
                </c:pt>
                <c:pt idx="1542">
                  <c:v>1541</c:v>
                </c:pt>
                <c:pt idx="1543">
                  <c:v>1542</c:v>
                </c:pt>
                <c:pt idx="1544">
                  <c:v>1543</c:v>
                </c:pt>
                <c:pt idx="1545">
                  <c:v>1544</c:v>
                </c:pt>
                <c:pt idx="1546">
                  <c:v>1545</c:v>
                </c:pt>
                <c:pt idx="1547">
                  <c:v>1546</c:v>
                </c:pt>
                <c:pt idx="1548">
                  <c:v>1547</c:v>
                </c:pt>
                <c:pt idx="1549">
                  <c:v>1548</c:v>
                </c:pt>
                <c:pt idx="1550">
                  <c:v>1549</c:v>
                </c:pt>
                <c:pt idx="1551">
                  <c:v>1550</c:v>
                </c:pt>
                <c:pt idx="1552">
                  <c:v>1551</c:v>
                </c:pt>
                <c:pt idx="1553">
                  <c:v>1552</c:v>
                </c:pt>
                <c:pt idx="1554">
                  <c:v>1553</c:v>
                </c:pt>
                <c:pt idx="1555">
                  <c:v>1554</c:v>
                </c:pt>
                <c:pt idx="1556">
                  <c:v>1555</c:v>
                </c:pt>
                <c:pt idx="1557">
                  <c:v>1556</c:v>
                </c:pt>
                <c:pt idx="1558">
                  <c:v>1557</c:v>
                </c:pt>
                <c:pt idx="1559">
                  <c:v>1558</c:v>
                </c:pt>
                <c:pt idx="1560">
                  <c:v>1559</c:v>
                </c:pt>
                <c:pt idx="1561">
                  <c:v>1560</c:v>
                </c:pt>
                <c:pt idx="1562">
                  <c:v>1561</c:v>
                </c:pt>
                <c:pt idx="1563">
                  <c:v>1562</c:v>
                </c:pt>
                <c:pt idx="1564">
                  <c:v>1563</c:v>
                </c:pt>
                <c:pt idx="1565">
                  <c:v>1564</c:v>
                </c:pt>
                <c:pt idx="1566">
                  <c:v>1565</c:v>
                </c:pt>
                <c:pt idx="1567">
                  <c:v>1566</c:v>
                </c:pt>
                <c:pt idx="1568">
                  <c:v>1567</c:v>
                </c:pt>
                <c:pt idx="1569">
                  <c:v>1568</c:v>
                </c:pt>
                <c:pt idx="1570">
                  <c:v>1569</c:v>
                </c:pt>
                <c:pt idx="1571">
                  <c:v>1570</c:v>
                </c:pt>
                <c:pt idx="1572">
                  <c:v>1571</c:v>
                </c:pt>
                <c:pt idx="1573">
                  <c:v>1572</c:v>
                </c:pt>
                <c:pt idx="1574">
                  <c:v>1573</c:v>
                </c:pt>
                <c:pt idx="1575">
                  <c:v>1574</c:v>
                </c:pt>
                <c:pt idx="1576">
                  <c:v>1575</c:v>
                </c:pt>
                <c:pt idx="1577">
                  <c:v>1576</c:v>
                </c:pt>
                <c:pt idx="1578">
                  <c:v>1577</c:v>
                </c:pt>
                <c:pt idx="1579">
                  <c:v>1578</c:v>
                </c:pt>
                <c:pt idx="1580">
                  <c:v>1579</c:v>
                </c:pt>
                <c:pt idx="1581">
                  <c:v>1580</c:v>
                </c:pt>
                <c:pt idx="1582">
                  <c:v>1581</c:v>
                </c:pt>
                <c:pt idx="1583">
                  <c:v>1582</c:v>
                </c:pt>
                <c:pt idx="1584">
                  <c:v>1583</c:v>
                </c:pt>
                <c:pt idx="1585">
                  <c:v>1584</c:v>
                </c:pt>
                <c:pt idx="1586">
                  <c:v>1585</c:v>
                </c:pt>
                <c:pt idx="1587">
                  <c:v>1586</c:v>
                </c:pt>
                <c:pt idx="1588">
                  <c:v>1587</c:v>
                </c:pt>
                <c:pt idx="1589">
                  <c:v>1588</c:v>
                </c:pt>
                <c:pt idx="1590">
                  <c:v>1589</c:v>
                </c:pt>
                <c:pt idx="1591">
                  <c:v>1590</c:v>
                </c:pt>
                <c:pt idx="1592">
                  <c:v>1591</c:v>
                </c:pt>
                <c:pt idx="1593">
                  <c:v>1592</c:v>
                </c:pt>
                <c:pt idx="1594">
                  <c:v>1593</c:v>
                </c:pt>
                <c:pt idx="1595">
                  <c:v>1594</c:v>
                </c:pt>
                <c:pt idx="1596">
                  <c:v>1595</c:v>
                </c:pt>
                <c:pt idx="1597">
                  <c:v>1596</c:v>
                </c:pt>
                <c:pt idx="1598">
                  <c:v>1597</c:v>
                </c:pt>
                <c:pt idx="1599">
                  <c:v>1598</c:v>
                </c:pt>
                <c:pt idx="1600">
                  <c:v>1599</c:v>
                </c:pt>
                <c:pt idx="1601">
                  <c:v>1600</c:v>
                </c:pt>
                <c:pt idx="1602">
                  <c:v>1601</c:v>
                </c:pt>
                <c:pt idx="1603">
                  <c:v>1602</c:v>
                </c:pt>
                <c:pt idx="1604">
                  <c:v>1603</c:v>
                </c:pt>
                <c:pt idx="1605">
                  <c:v>1604</c:v>
                </c:pt>
                <c:pt idx="1606">
                  <c:v>1605</c:v>
                </c:pt>
                <c:pt idx="1607">
                  <c:v>1606</c:v>
                </c:pt>
                <c:pt idx="1608">
                  <c:v>1607</c:v>
                </c:pt>
                <c:pt idx="1609">
                  <c:v>1608</c:v>
                </c:pt>
                <c:pt idx="1610">
                  <c:v>1609</c:v>
                </c:pt>
                <c:pt idx="1611">
                  <c:v>1610</c:v>
                </c:pt>
                <c:pt idx="1612">
                  <c:v>1611</c:v>
                </c:pt>
                <c:pt idx="1613">
                  <c:v>1612</c:v>
                </c:pt>
                <c:pt idx="1614">
                  <c:v>1613</c:v>
                </c:pt>
                <c:pt idx="1615">
                  <c:v>1614</c:v>
                </c:pt>
                <c:pt idx="1616">
                  <c:v>1615</c:v>
                </c:pt>
                <c:pt idx="1617">
                  <c:v>1616</c:v>
                </c:pt>
                <c:pt idx="1618">
                  <c:v>1617</c:v>
                </c:pt>
                <c:pt idx="1619">
                  <c:v>1618</c:v>
                </c:pt>
                <c:pt idx="1620">
                  <c:v>1619</c:v>
                </c:pt>
                <c:pt idx="1621">
                  <c:v>1620</c:v>
                </c:pt>
                <c:pt idx="1622">
                  <c:v>1621</c:v>
                </c:pt>
                <c:pt idx="1623">
                  <c:v>1622</c:v>
                </c:pt>
                <c:pt idx="1624">
                  <c:v>1623</c:v>
                </c:pt>
                <c:pt idx="1625">
                  <c:v>1624</c:v>
                </c:pt>
                <c:pt idx="1626">
                  <c:v>1625</c:v>
                </c:pt>
                <c:pt idx="1627">
                  <c:v>1626</c:v>
                </c:pt>
                <c:pt idx="1628">
                  <c:v>1627</c:v>
                </c:pt>
                <c:pt idx="1629">
                  <c:v>1628</c:v>
                </c:pt>
                <c:pt idx="1630">
                  <c:v>1629</c:v>
                </c:pt>
                <c:pt idx="1631">
                  <c:v>1630</c:v>
                </c:pt>
                <c:pt idx="1632">
                  <c:v>1631</c:v>
                </c:pt>
                <c:pt idx="1633">
                  <c:v>1632</c:v>
                </c:pt>
                <c:pt idx="1634">
                  <c:v>1633</c:v>
                </c:pt>
                <c:pt idx="1635">
                  <c:v>1634</c:v>
                </c:pt>
                <c:pt idx="1636">
                  <c:v>1635</c:v>
                </c:pt>
                <c:pt idx="1637">
                  <c:v>1636</c:v>
                </c:pt>
                <c:pt idx="1638">
                  <c:v>1637</c:v>
                </c:pt>
                <c:pt idx="1639">
                  <c:v>1638</c:v>
                </c:pt>
                <c:pt idx="1640">
                  <c:v>1639</c:v>
                </c:pt>
                <c:pt idx="1641">
                  <c:v>1640</c:v>
                </c:pt>
                <c:pt idx="1642">
                  <c:v>1641</c:v>
                </c:pt>
                <c:pt idx="1643">
                  <c:v>1642</c:v>
                </c:pt>
                <c:pt idx="1644">
                  <c:v>1643</c:v>
                </c:pt>
                <c:pt idx="1645">
                  <c:v>1644</c:v>
                </c:pt>
                <c:pt idx="1646">
                  <c:v>1645</c:v>
                </c:pt>
                <c:pt idx="1647">
                  <c:v>1646</c:v>
                </c:pt>
                <c:pt idx="1648">
                  <c:v>1647</c:v>
                </c:pt>
                <c:pt idx="1649">
                  <c:v>1648</c:v>
                </c:pt>
                <c:pt idx="1650">
                  <c:v>1649</c:v>
                </c:pt>
                <c:pt idx="1651">
                  <c:v>1650</c:v>
                </c:pt>
                <c:pt idx="1652">
                  <c:v>1651</c:v>
                </c:pt>
                <c:pt idx="1653">
                  <c:v>1652</c:v>
                </c:pt>
                <c:pt idx="1654">
                  <c:v>1653</c:v>
                </c:pt>
                <c:pt idx="1655">
                  <c:v>1654</c:v>
                </c:pt>
                <c:pt idx="1656">
                  <c:v>1655</c:v>
                </c:pt>
                <c:pt idx="1657">
                  <c:v>1656</c:v>
                </c:pt>
                <c:pt idx="1658">
                  <c:v>1657</c:v>
                </c:pt>
                <c:pt idx="1659">
                  <c:v>1658</c:v>
                </c:pt>
                <c:pt idx="1660">
                  <c:v>1659</c:v>
                </c:pt>
                <c:pt idx="1661">
                  <c:v>1660</c:v>
                </c:pt>
                <c:pt idx="1662">
                  <c:v>1661</c:v>
                </c:pt>
                <c:pt idx="1663">
                  <c:v>1662</c:v>
                </c:pt>
                <c:pt idx="1664">
                  <c:v>1663</c:v>
                </c:pt>
                <c:pt idx="1665">
                  <c:v>1664</c:v>
                </c:pt>
                <c:pt idx="1666">
                  <c:v>1665</c:v>
                </c:pt>
                <c:pt idx="1667">
                  <c:v>1666</c:v>
                </c:pt>
                <c:pt idx="1668">
                  <c:v>1667</c:v>
                </c:pt>
                <c:pt idx="1669">
                  <c:v>1668</c:v>
                </c:pt>
                <c:pt idx="1670">
                  <c:v>1669</c:v>
                </c:pt>
                <c:pt idx="1671">
                  <c:v>1670</c:v>
                </c:pt>
                <c:pt idx="1672">
                  <c:v>1671</c:v>
                </c:pt>
                <c:pt idx="1673">
                  <c:v>1672</c:v>
                </c:pt>
                <c:pt idx="1674">
                  <c:v>1673</c:v>
                </c:pt>
                <c:pt idx="1675">
                  <c:v>1674</c:v>
                </c:pt>
                <c:pt idx="1676">
                  <c:v>1675</c:v>
                </c:pt>
                <c:pt idx="1677">
                  <c:v>1676</c:v>
                </c:pt>
                <c:pt idx="1678">
                  <c:v>1677</c:v>
                </c:pt>
                <c:pt idx="1679">
                  <c:v>1678</c:v>
                </c:pt>
                <c:pt idx="1680">
                  <c:v>1679</c:v>
                </c:pt>
                <c:pt idx="1681">
                  <c:v>1680</c:v>
                </c:pt>
                <c:pt idx="1682">
                  <c:v>1681</c:v>
                </c:pt>
                <c:pt idx="1683">
                  <c:v>1682</c:v>
                </c:pt>
                <c:pt idx="1684">
                  <c:v>1683</c:v>
                </c:pt>
                <c:pt idx="1685">
                  <c:v>1684</c:v>
                </c:pt>
                <c:pt idx="1686">
                  <c:v>1685</c:v>
                </c:pt>
                <c:pt idx="1687">
                  <c:v>1686</c:v>
                </c:pt>
                <c:pt idx="1688">
                  <c:v>1687</c:v>
                </c:pt>
                <c:pt idx="1689">
                  <c:v>1688</c:v>
                </c:pt>
                <c:pt idx="1690">
                  <c:v>1689</c:v>
                </c:pt>
                <c:pt idx="1691">
                  <c:v>1690</c:v>
                </c:pt>
                <c:pt idx="1692">
                  <c:v>1691</c:v>
                </c:pt>
                <c:pt idx="1693">
                  <c:v>1692</c:v>
                </c:pt>
                <c:pt idx="1694">
                  <c:v>1693</c:v>
                </c:pt>
                <c:pt idx="1695">
                  <c:v>1694</c:v>
                </c:pt>
                <c:pt idx="1696">
                  <c:v>1695</c:v>
                </c:pt>
                <c:pt idx="1697">
                  <c:v>1696</c:v>
                </c:pt>
                <c:pt idx="1698">
                  <c:v>1697</c:v>
                </c:pt>
                <c:pt idx="1699">
                  <c:v>1698</c:v>
                </c:pt>
                <c:pt idx="1700">
                  <c:v>1699</c:v>
                </c:pt>
                <c:pt idx="1701">
                  <c:v>1700</c:v>
                </c:pt>
                <c:pt idx="1702">
                  <c:v>1701</c:v>
                </c:pt>
                <c:pt idx="1703">
                  <c:v>1702</c:v>
                </c:pt>
                <c:pt idx="1704">
                  <c:v>1703</c:v>
                </c:pt>
                <c:pt idx="1705">
                  <c:v>1704</c:v>
                </c:pt>
                <c:pt idx="1706">
                  <c:v>1705</c:v>
                </c:pt>
                <c:pt idx="1707">
                  <c:v>1706</c:v>
                </c:pt>
                <c:pt idx="1708">
                  <c:v>1707</c:v>
                </c:pt>
                <c:pt idx="1709">
                  <c:v>1708</c:v>
                </c:pt>
                <c:pt idx="1710">
                  <c:v>1709</c:v>
                </c:pt>
                <c:pt idx="1711">
                  <c:v>1710</c:v>
                </c:pt>
                <c:pt idx="1712">
                  <c:v>1711</c:v>
                </c:pt>
                <c:pt idx="1713">
                  <c:v>1712</c:v>
                </c:pt>
                <c:pt idx="1714">
                  <c:v>1713</c:v>
                </c:pt>
                <c:pt idx="1715">
                  <c:v>1714</c:v>
                </c:pt>
                <c:pt idx="1716">
                  <c:v>1715</c:v>
                </c:pt>
                <c:pt idx="1717">
                  <c:v>1716</c:v>
                </c:pt>
                <c:pt idx="1718">
                  <c:v>1717</c:v>
                </c:pt>
                <c:pt idx="1719">
                  <c:v>1718</c:v>
                </c:pt>
                <c:pt idx="1720">
                  <c:v>1719</c:v>
                </c:pt>
                <c:pt idx="1721">
                  <c:v>1720</c:v>
                </c:pt>
                <c:pt idx="1722">
                  <c:v>1721</c:v>
                </c:pt>
                <c:pt idx="1723">
                  <c:v>1722</c:v>
                </c:pt>
                <c:pt idx="1724">
                  <c:v>1723</c:v>
                </c:pt>
                <c:pt idx="1725">
                  <c:v>1724</c:v>
                </c:pt>
                <c:pt idx="1726">
                  <c:v>1725</c:v>
                </c:pt>
                <c:pt idx="1727">
                  <c:v>1726</c:v>
                </c:pt>
                <c:pt idx="1728">
                  <c:v>1727</c:v>
                </c:pt>
                <c:pt idx="1729">
                  <c:v>1728</c:v>
                </c:pt>
                <c:pt idx="1730">
                  <c:v>1729</c:v>
                </c:pt>
                <c:pt idx="1731">
                  <c:v>1730</c:v>
                </c:pt>
                <c:pt idx="1732">
                  <c:v>1731</c:v>
                </c:pt>
                <c:pt idx="1733">
                  <c:v>1732</c:v>
                </c:pt>
                <c:pt idx="1734">
                  <c:v>1733</c:v>
                </c:pt>
                <c:pt idx="1735">
                  <c:v>1734</c:v>
                </c:pt>
                <c:pt idx="1736">
                  <c:v>1735</c:v>
                </c:pt>
                <c:pt idx="1737">
                  <c:v>1736</c:v>
                </c:pt>
                <c:pt idx="1738">
                  <c:v>1737</c:v>
                </c:pt>
                <c:pt idx="1739">
                  <c:v>1738</c:v>
                </c:pt>
                <c:pt idx="1740">
                  <c:v>1739</c:v>
                </c:pt>
                <c:pt idx="1741">
                  <c:v>1740</c:v>
                </c:pt>
                <c:pt idx="1742">
                  <c:v>1741</c:v>
                </c:pt>
                <c:pt idx="1743">
                  <c:v>1742</c:v>
                </c:pt>
                <c:pt idx="1744">
                  <c:v>1743</c:v>
                </c:pt>
                <c:pt idx="1745">
                  <c:v>1744</c:v>
                </c:pt>
                <c:pt idx="1746">
                  <c:v>1745</c:v>
                </c:pt>
                <c:pt idx="1747">
                  <c:v>1746</c:v>
                </c:pt>
                <c:pt idx="1748">
                  <c:v>1747</c:v>
                </c:pt>
                <c:pt idx="1749">
                  <c:v>1748</c:v>
                </c:pt>
                <c:pt idx="1750">
                  <c:v>1749</c:v>
                </c:pt>
                <c:pt idx="1751">
                  <c:v>1750</c:v>
                </c:pt>
                <c:pt idx="1752">
                  <c:v>1751</c:v>
                </c:pt>
                <c:pt idx="1753">
                  <c:v>1752</c:v>
                </c:pt>
                <c:pt idx="1754">
                  <c:v>1753</c:v>
                </c:pt>
                <c:pt idx="1755">
                  <c:v>1754</c:v>
                </c:pt>
                <c:pt idx="1756">
                  <c:v>1755</c:v>
                </c:pt>
                <c:pt idx="1757">
                  <c:v>1756</c:v>
                </c:pt>
                <c:pt idx="1758">
                  <c:v>1757</c:v>
                </c:pt>
                <c:pt idx="1759">
                  <c:v>1758</c:v>
                </c:pt>
                <c:pt idx="1760">
                  <c:v>1759</c:v>
                </c:pt>
                <c:pt idx="1761">
                  <c:v>1760</c:v>
                </c:pt>
                <c:pt idx="1762">
                  <c:v>1761</c:v>
                </c:pt>
                <c:pt idx="1763">
                  <c:v>1762</c:v>
                </c:pt>
                <c:pt idx="1764">
                  <c:v>1763</c:v>
                </c:pt>
                <c:pt idx="1765">
                  <c:v>1764</c:v>
                </c:pt>
                <c:pt idx="1766">
                  <c:v>1765</c:v>
                </c:pt>
                <c:pt idx="1767">
                  <c:v>1766</c:v>
                </c:pt>
                <c:pt idx="1768">
                  <c:v>1767</c:v>
                </c:pt>
                <c:pt idx="1769">
                  <c:v>1768</c:v>
                </c:pt>
                <c:pt idx="1770">
                  <c:v>1769</c:v>
                </c:pt>
                <c:pt idx="1771">
                  <c:v>1770</c:v>
                </c:pt>
                <c:pt idx="1772">
                  <c:v>1771</c:v>
                </c:pt>
                <c:pt idx="1773">
                  <c:v>1772</c:v>
                </c:pt>
                <c:pt idx="1774">
                  <c:v>1773</c:v>
                </c:pt>
                <c:pt idx="1775">
                  <c:v>1774</c:v>
                </c:pt>
                <c:pt idx="1776">
                  <c:v>1775</c:v>
                </c:pt>
                <c:pt idx="1777">
                  <c:v>1776</c:v>
                </c:pt>
                <c:pt idx="1778">
                  <c:v>1777</c:v>
                </c:pt>
                <c:pt idx="1779">
                  <c:v>1778</c:v>
                </c:pt>
                <c:pt idx="1780">
                  <c:v>1779</c:v>
                </c:pt>
                <c:pt idx="1781">
                  <c:v>1780</c:v>
                </c:pt>
                <c:pt idx="1782">
                  <c:v>1781</c:v>
                </c:pt>
                <c:pt idx="1783">
                  <c:v>1782</c:v>
                </c:pt>
                <c:pt idx="1784">
                  <c:v>1783</c:v>
                </c:pt>
                <c:pt idx="1785">
                  <c:v>1784</c:v>
                </c:pt>
                <c:pt idx="1786">
                  <c:v>1785</c:v>
                </c:pt>
                <c:pt idx="1787">
                  <c:v>1786</c:v>
                </c:pt>
                <c:pt idx="1788">
                  <c:v>1787</c:v>
                </c:pt>
                <c:pt idx="1789">
                  <c:v>1788</c:v>
                </c:pt>
                <c:pt idx="1790">
                  <c:v>1789</c:v>
                </c:pt>
                <c:pt idx="1791">
                  <c:v>1790</c:v>
                </c:pt>
                <c:pt idx="1792">
                  <c:v>1791</c:v>
                </c:pt>
                <c:pt idx="1793">
                  <c:v>1792</c:v>
                </c:pt>
                <c:pt idx="1794">
                  <c:v>1793</c:v>
                </c:pt>
                <c:pt idx="1795">
                  <c:v>1794</c:v>
                </c:pt>
                <c:pt idx="1796">
                  <c:v>1795</c:v>
                </c:pt>
                <c:pt idx="1797">
                  <c:v>1796</c:v>
                </c:pt>
                <c:pt idx="1798">
                  <c:v>1797</c:v>
                </c:pt>
                <c:pt idx="1799">
                  <c:v>1798</c:v>
                </c:pt>
                <c:pt idx="1800">
                  <c:v>1799</c:v>
                </c:pt>
                <c:pt idx="1801">
                  <c:v>1800</c:v>
                </c:pt>
              </c:strCache>
            </c:strRef>
          </c:xVal>
          <c:yVal>
            <c:numRef>
              <c:f>'WLTP Calculations'!$D:$D</c:f>
              <c:numCache>
                <c:formatCode>0.000</c:formatCode>
                <c:ptCount val="1048576"/>
                <c:pt idx="0" formatCode="General">
                  <c:v>0</c:v>
                </c:pt>
                <c:pt idx="1">
                  <c:v>0</c:v>
                </c:pt>
                <c:pt idx="2">
                  <c:v>0</c:v>
                </c:pt>
                <c:pt idx="3">
                  <c:v>0</c:v>
                </c:pt>
                <c:pt idx="4">
                  <c:v>0</c:v>
                </c:pt>
                <c:pt idx="5">
                  <c:v>0</c:v>
                </c:pt>
                <c:pt idx="6">
                  <c:v>0</c:v>
                </c:pt>
                <c:pt idx="7">
                  <c:v>0</c:v>
                </c:pt>
                <c:pt idx="8">
                  <c:v>0</c:v>
                </c:pt>
                <c:pt idx="9">
                  <c:v>0</c:v>
                </c:pt>
                <c:pt idx="10">
                  <c:v>0</c:v>
                </c:pt>
                <c:pt idx="11">
                  <c:v>0</c:v>
                </c:pt>
                <c:pt idx="12">
                  <c:v>0</c:v>
                </c:pt>
                <c:pt idx="13">
                  <c:v>5.5555555555555559E-2</c:v>
                </c:pt>
                <c:pt idx="14">
                  <c:v>0.47222222222222221</c:v>
                </c:pt>
                <c:pt idx="15">
                  <c:v>1.5</c:v>
                </c:pt>
                <c:pt idx="16">
                  <c:v>2.75</c:v>
                </c:pt>
                <c:pt idx="17">
                  <c:v>3.6388888888888888</c:v>
                </c:pt>
                <c:pt idx="18">
                  <c:v>4.6944444444444438</c:v>
                </c:pt>
                <c:pt idx="19">
                  <c:v>6.0277777777777777</c:v>
                </c:pt>
                <c:pt idx="20">
                  <c:v>7.2222222222222223</c:v>
                </c:pt>
                <c:pt idx="21">
                  <c:v>7.6388888888888884</c:v>
                </c:pt>
                <c:pt idx="22">
                  <c:v>7.8055555555555554</c:v>
                </c:pt>
                <c:pt idx="23">
                  <c:v>7.8611111111111107</c:v>
                </c:pt>
                <c:pt idx="24">
                  <c:v>8</c:v>
                </c:pt>
                <c:pt idx="25">
                  <c:v>8.0833333333333339</c:v>
                </c:pt>
                <c:pt idx="26">
                  <c:v>8.5555555555555554</c:v>
                </c:pt>
                <c:pt idx="27">
                  <c:v>8.8611111111111107</c:v>
                </c:pt>
                <c:pt idx="28">
                  <c:v>9.4722222222222232</c:v>
                </c:pt>
                <c:pt idx="29">
                  <c:v>10.166666666666666</c:v>
                </c:pt>
                <c:pt idx="30">
                  <c:v>10.861111111111111</c:v>
                </c:pt>
                <c:pt idx="31">
                  <c:v>11.472222222222221</c:v>
                </c:pt>
                <c:pt idx="32">
                  <c:v>11.805555555555555</c:v>
                </c:pt>
                <c:pt idx="33">
                  <c:v>12.027777777777777</c:v>
                </c:pt>
                <c:pt idx="34">
                  <c:v>12.194444444444443</c:v>
                </c:pt>
                <c:pt idx="35">
                  <c:v>12.333333333333332</c:v>
                </c:pt>
                <c:pt idx="36">
                  <c:v>12.361111111111111</c:v>
                </c:pt>
                <c:pt idx="37">
                  <c:v>12.277777777777779</c:v>
                </c:pt>
                <c:pt idx="38">
                  <c:v>11.861111111111112</c:v>
                </c:pt>
                <c:pt idx="39">
                  <c:v>11.083333333333332</c:v>
                </c:pt>
                <c:pt idx="40">
                  <c:v>10.277777777777777</c:v>
                </c:pt>
                <c:pt idx="41">
                  <c:v>9.6111111111111107</c:v>
                </c:pt>
                <c:pt idx="42">
                  <c:v>8.9722222222222214</c:v>
                </c:pt>
                <c:pt idx="43">
                  <c:v>8.0555555555555554</c:v>
                </c:pt>
                <c:pt idx="44">
                  <c:v>6.9722222222222223</c:v>
                </c:pt>
                <c:pt idx="45">
                  <c:v>6.1666666666666661</c:v>
                </c:pt>
                <c:pt idx="46">
                  <c:v>5.8055555555555554</c:v>
                </c:pt>
                <c:pt idx="47">
                  <c:v>5.6666666666666661</c:v>
                </c:pt>
                <c:pt idx="48">
                  <c:v>5.416666666666667</c:v>
                </c:pt>
                <c:pt idx="49">
                  <c:v>5.1111111111111107</c:v>
                </c:pt>
                <c:pt idx="50">
                  <c:v>4.9444444444444446</c:v>
                </c:pt>
                <c:pt idx="51">
                  <c:v>4.9444444444444446</c:v>
                </c:pt>
                <c:pt idx="52">
                  <c:v>4.833333333333333</c:v>
                </c:pt>
                <c:pt idx="53">
                  <c:v>4.3611111111111107</c:v>
                </c:pt>
                <c:pt idx="54">
                  <c:v>3.6388888888888888</c:v>
                </c:pt>
                <c:pt idx="55">
                  <c:v>3.3611111111111107</c:v>
                </c:pt>
                <c:pt idx="56">
                  <c:v>3.333333333333333</c:v>
                </c:pt>
                <c:pt idx="57">
                  <c:v>3.333333333333333</c:v>
                </c:pt>
                <c:pt idx="58">
                  <c:v>3.333333333333333</c:v>
                </c:pt>
                <c:pt idx="59">
                  <c:v>3.416666666666667</c:v>
                </c:pt>
                <c:pt idx="60">
                  <c:v>3.5</c:v>
                </c:pt>
                <c:pt idx="61">
                  <c:v>4.083333333333333</c:v>
                </c:pt>
                <c:pt idx="62">
                  <c:v>4.25</c:v>
                </c:pt>
                <c:pt idx="63">
                  <c:v>4.416666666666667</c:v>
                </c:pt>
                <c:pt idx="64">
                  <c:v>4.5</c:v>
                </c:pt>
                <c:pt idx="65">
                  <c:v>4.75</c:v>
                </c:pt>
                <c:pt idx="66">
                  <c:v>4.9444444444444446</c:v>
                </c:pt>
                <c:pt idx="67">
                  <c:v>5.0277777777777777</c:v>
                </c:pt>
                <c:pt idx="68">
                  <c:v>5.1111111111111107</c:v>
                </c:pt>
                <c:pt idx="69">
                  <c:v>5.6388888888888893</c:v>
                </c:pt>
                <c:pt idx="70">
                  <c:v>6.4444444444444438</c:v>
                </c:pt>
                <c:pt idx="71">
                  <c:v>7.3611111111111107</c:v>
                </c:pt>
                <c:pt idx="72">
                  <c:v>8.2777777777777786</c:v>
                </c:pt>
                <c:pt idx="73">
                  <c:v>9.0555555555555554</c:v>
                </c:pt>
                <c:pt idx="74">
                  <c:v>9.5555555555555554</c:v>
                </c:pt>
                <c:pt idx="75">
                  <c:v>9.8611111111111107</c:v>
                </c:pt>
                <c:pt idx="76">
                  <c:v>10.111111111111111</c:v>
                </c:pt>
                <c:pt idx="77">
                  <c:v>10.388888888888888</c:v>
                </c:pt>
                <c:pt idx="78">
                  <c:v>10.694444444444445</c:v>
                </c:pt>
                <c:pt idx="79">
                  <c:v>10.916666666666666</c:v>
                </c:pt>
                <c:pt idx="80">
                  <c:v>10.972222222222221</c:v>
                </c:pt>
                <c:pt idx="81">
                  <c:v>10.833333333333334</c:v>
                </c:pt>
                <c:pt idx="82">
                  <c:v>10.694444444444445</c:v>
                </c:pt>
                <c:pt idx="83">
                  <c:v>10.361111111111111</c:v>
                </c:pt>
                <c:pt idx="84">
                  <c:v>10.277777777777777</c:v>
                </c:pt>
                <c:pt idx="85">
                  <c:v>10.194444444444445</c:v>
                </c:pt>
                <c:pt idx="86">
                  <c:v>9.9722222222222214</c:v>
                </c:pt>
                <c:pt idx="87">
                  <c:v>9.8055555555555554</c:v>
                </c:pt>
                <c:pt idx="88">
                  <c:v>9.6111111111111107</c:v>
                </c:pt>
                <c:pt idx="89">
                  <c:v>9.5</c:v>
                </c:pt>
                <c:pt idx="90">
                  <c:v>8.8611111111111107</c:v>
                </c:pt>
                <c:pt idx="91">
                  <c:v>7.583333333333333</c:v>
                </c:pt>
                <c:pt idx="92">
                  <c:v>6.1111111111111107</c:v>
                </c:pt>
                <c:pt idx="93">
                  <c:v>4.7222222222222223</c:v>
                </c:pt>
                <c:pt idx="94">
                  <c:v>3.9444444444444442</c:v>
                </c:pt>
                <c:pt idx="95">
                  <c:v>3.333333333333333</c:v>
                </c:pt>
                <c:pt idx="96">
                  <c:v>2.5277777777777777</c:v>
                </c:pt>
                <c:pt idx="97">
                  <c:v>1.6111111111111109</c:v>
                </c:pt>
                <c:pt idx="98">
                  <c:v>1</c:v>
                </c:pt>
                <c:pt idx="99">
                  <c:v>0.61111111111111116</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5.5555555555555559E-2</c:v>
                </c:pt>
                <c:pt idx="140">
                  <c:v>0.52777777777777779</c:v>
                </c:pt>
                <c:pt idx="141">
                  <c:v>1.6944444444444442</c:v>
                </c:pt>
                <c:pt idx="142">
                  <c:v>3.2499999999999996</c:v>
                </c:pt>
                <c:pt idx="143">
                  <c:v>4.5555555555555554</c:v>
                </c:pt>
                <c:pt idx="144">
                  <c:v>5.2499999999999991</c:v>
                </c:pt>
                <c:pt idx="145">
                  <c:v>5.5277777777777777</c:v>
                </c:pt>
                <c:pt idx="146">
                  <c:v>5.7777777777777777</c:v>
                </c:pt>
                <c:pt idx="147">
                  <c:v>6.333333333333333</c:v>
                </c:pt>
                <c:pt idx="148">
                  <c:v>7.0555555555555554</c:v>
                </c:pt>
                <c:pt idx="149">
                  <c:v>7.6944444444444438</c:v>
                </c:pt>
                <c:pt idx="150">
                  <c:v>8.1111111111111107</c:v>
                </c:pt>
                <c:pt idx="151">
                  <c:v>8.2777777777777786</c:v>
                </c:pt>
                <c:pt idx="152">
                  <c:v>8.1666666666666661</c:v>
                </c:pt>
                <c:pt idx="153">
                  <c:v>7.5555555555555554</c:v>
                </c:pt>
                <c:pt idx="154">
                  <c:v>6.2777777777777777</c:v>
                </c:pt>
                <c:pt idx="155">
                  <c:v>4.8055555555555554</c:v>
                </c:pt>
                <c:pt idx="156">
                  <c:v>3.6944444444444446</c:v>
                </c:pt>
                <c:pt idx="157">
                  <c:v>3.333333333333333</c:v>
                </c:pt>
                <c:pt idx="158">
                  <c:v>3.5</c:v>
                </c:pt>
                <c:pt idx="159">
                  <c:v>3.9166666666666665</c:v>
                </c:pt>
                <c:pt idx="160">
                  <c:v>4.7777777777777777</c:v>
                </c:pt>
                <c:pt idx="161">
                  <c:v>5.5833333333333339</c:v>
                </c:pt>
                <c:pt idx="162">
                  <c:v>6.4999999999999991</c:v>
                </c:pt>
                <c:pt idx="163">
                  <c:v>7.083333333333333</c:v>
                </c:pt>
                <c:pt idx="164">
                  <c:v>7.666666666666667</c:v>
                </c:pt>
                <c:pt idx="165">
                  <c:v>8.1944444444444446</c:v>
                </c:pt>
                <c:pt idx="166">
                  <c:v>8.6388888888888893</c:v>
                </c:pt>
                <c:pt idx="167">
                  <c:v>8.9166666666666661</c:v>
                </c:pt>
                <c:pt idx="168">
                  <c:v>9.2222222222222232</c:v>
                </c:pt>
                <c:pt idx="169">
                  <c:v>9.7777777777777786</c:v>
                </c:pt>
                <c:pt idx="170">
                  <c:v>10.333333333333334</c:v>
                </c:pt>
                <c:pt idx="171">
                  <c:v>10.555555555555555</c:v>
                </c:pt>
                <c:pt idx="172">
                  <c:v>10.388888888888888</c:v>
                </c:pt>
                <c:pt idx="173">
                  <c:v>9.75</c:v>
                </c:pt>
                <c:pt idx="174">
                  <c:v>8.6111111111111107</c:v>
                </c:pt>
                <c:pt idx="175">
                  <c:v>7.5277777777777777</c:v>
                </c:pt>
                <c:pt idx="176">
                  <c:v>7.0277777777777777</c:v>
                </c:pt>
                <c:pt idx="177">
                  <c:v>6.9722222222222223</c:v>
                </c:pt>
                <c:pt idx="178">
                  <c:v>7.1944444444444438</c:v>
                </c:pt>
                <c:pt idx="179">
                  <c:v>7.7222222222222223</c:v>
                </c:pt>
                <c:pt idx="180">
                  <c:v>8.1111111111111107</c:v>
                </c:pt>
                <c:pt idx="181">
                  <c:v>8.2222222222222232</c:v>
                </c:pt>
                <c:pt idx="182">
                  <c:v>8.1944444444444446</c:v>
                </c:pt>
                <c:pt idx="183">
                  <c:v>8.1111111111111107</c:v>
                </c:pt>
                <c:pt idx="184">
                  <c:v>7.8611111111111107</c:v>
                </c:pt>
                <c:pt idx="185">
                  <c:v>7.25</c:v>
                </c:pt>
                <c:pt idx="186">
                  <c:v>6.5555555555555554</c:v>
                </c:pt>
                <c:pt idx="187">
                  <c:v>5.833333333333333</c:v>
                </c:pt>
                <c:pt idx="188">
                  <c:v>5.2499999999999991</c:v>
                </c:pt>
                <c:pt idx="189">
                  <c:v>4.75</c:v>
                </c:pt>
                <c:pt idx="190">
                  <c:v>4.3611111111111107</c:v>
                </c:pt>
                <c:pt idx="191">
                  <c:v>4.0277777777777777</c:v>
                </c:pt>
                <c:pt idx="192">
                  <c:v>3.8055555555555554</c:v>
                </c:pt>
                <c:pt idx="193">
                  <c:v>3.5833333333333335</c:v>
                </c:pt>
                <c:pt idx="194">
                  <c:v>3.4722222222222223</c:v>
                </c:pt>
                <c:pt idx="195">
                  <c:v>3.3888888888888884</c:v>
                </c:pt>
                <c:pt idx="196">
                  <c:v>3.333333333333333</c:v>
                </c:pt>
                <c:pt idx="197">
                  <c:v>3.333333333333333</c:v>
                </c:pt>
                <c:pt idx="198">
                  <c:v>3.333333333333333</c:v>
                </c:pt>
                <c:pt idx="199">
                  <c:v>3.333333333333333</c:v>
                </c:pt>
                <c:pt idx="200">
                  <c:v>3.4722222222222223</c:v>
                </c:pt>
                <c:pt idx="201">
                  <c:v>3.6111111111111112</c:v>
                </c:pt>
                <c:pt idx="202">
                  <c:v>3.8888888888888888</c:v>
                </c:pt>
                <c:pt idx="203">
                  <c:v>4.166666666666667</c:v>
                </c:pt>
                <c:pt idx="204">
                  <c:v>4.583333333333333</c:v>
                </c:pt>
                <c:pt idx="205">
                  <c:v>5.2777777777777777</c:v>
                </c:pt>
                <c:pt idx="206">
                  <c:v>5.8888888888888884</c:v>
                </c:pt>
                <c:pt idx="207">
                  <c:v>6.6111111111111107</c:v>
                </c:pt>
                <c:pt idx="208">
                  <c:v>7.4722222222222214</c:v>
                </c:pt>
                <c:pt idx="209">
                  <c:v>8.2222222222222232</c:v>
                </c:pt>
                <c:pt idx="210">
                  <c:v>8.8888888888888893</c:v>
                </c:pt>
                <c:pt idx="211">
                  <c:v>9.7777777777777786</c:v>
                </c:pt>
                <c:pt idx="212">
                  <c:v>10.416666666666666</c:v>
                </c:pt>
                <c:pt idx="213">
                  <c:v>10.888888888888889</c:v>
                </c:pt>
                <c:pt idx="214">
                  <c:v>11.25</c:v>
                </c:pt>
                <c:pt idx="215">
                  <c:v>11.555555555555555</c:v>
                </c:pt>
                <c:pt idx="216">
                  <c:v>11.972222222222223</c:v>
                </c:pt>
                <c:pt idx="217">
                  <c:v>12.5</c:v>
                </c:pt>
                <c:pt idx="218">
                  <c:v>13.083333333333334</c:v>
                </c:pt>
                <c:pt idx="219">
                  <c:v>13.611111111111111</c:v>
                </c:pt>
                <c:pt idx="220">
                  <c:v>14.055555555555555</c:v>
                </c:pt>
                <c:pt idx="221">
                  <c:v>14.388888888888888</c:v>
                </c:pt>
                <c:pt idx="222">
                  <c:v>14.638888888888889</c:v>
                </c:pt>
                <c:pt idx="223">
                  <c:v>14.75</c:v>
                </c:pt>
                <c:pt idx="224">
                  <c:v>14.861111111111111</c:v>
                </c:pt>
                <c:pt idx="225">
                  <c:v>14.944444444444443</c:v>
                </c:pt>
                <c:pt idx="226">
                  <c:v>15.055555555555555</c:v>
                </c:pt>
                <c:pt idx="227">
                  <c:v>15.222222222222221</c:v>
                </c:pt>
                <c:pt idx="228">
                  <c:v>15.361111111111111</c:v>
                </c:pt>
                <c:pt idx="229">
                  <c:v>15.499999999999998</c:v>
                </c:pt>
                <c:pt idx="230">
                  <c:v>15.611111111111111</c:v>
                </c:pt>
                <c:pt idx="231">
                  <c:v>15.694444444444445</c:v>
                </c:pt>
                <c:pt idx="232">
                  <c:v>15.694444444444445</c:v>
                </c:pt>
                <c:pt idx="233">
                  <c:v>15.611111111111111</c:v>
                </c:pt>
                <c:pt idx="234">
                  <c:v>15.25</c:v>
                </c:pt>
                <c:pt idx="235">
                  <c:v>14.694444444444443</c:v>
                </c:pt>
                <c:pt idx="236">
                  <c:v>14.166666666666666</c:v>
                </c:pt>
                <c:pt idx="237">
                  <c:v>13.833333333333332</c:v>
                </c:pt>
                <c:pt idx="238">
                  <c:v>13.666666666666668</c:v>
                </c:pt>
                <c:pt idx="239">
                  <c:v>13.444444444444443</c:v>
                </c:pt>
                <c:pt idx="240">
                  <c:v>13.027777777777777</c:v>
                </c:pt>
                <c:pt idx="241">
                  <c:v>12.305555555555554</c:v>
                </c:pt>
                <c:pt idx="242">
                  <c:v>11.527777777777777</c:v>
                </c:pt>
                <c:pt idx="243">
                  <c:v>10.972222222222221</c:v>
                </c:pt>
                <c:pt idx="244">
                  <c:v>10.277777777777777</c:v>
                </c:pt>
                <c:pt idx="245">
                  <c:v>9.6111111111111107</c:v>
                </c:pt>
                <c:pt idx="246">
                  <c:v>8.9722222222222214</c:v>
                </c:pt>
                <c:pt idx="247">
                  <c:v>8.0555555555555554</c:v>
                </c:pt>
                <c:pt idx="248">
                  <c:v>6.9722222222222223</c:v>
                </c:pt>
                <c:pt idx="249">
                  <c:v>6.1666666666666661</c:v>
                </c:pt>
                <c:pt idx="250">
                  <c:v>5.8055555555555554</c:v>
                </c:pt>
                <c:pt idx="251">
                  <c:v>5.6666666666666661</c:v>
                </c:pt>
                <c:pt idx="252">
                  <c:v>5.416666666666667</c:v>
                </c:pt>
                <c:pt idx="253">
                  <c:v>5.1111111111111107</c:v>
                </c:pt>
                <c:pt idx="254">
                  <c:v>4.9444444444444446</c:v>
                </c:pt>
                <c:pt idx="255">
                  <c:v>4.9444444444444446</c:v>
                </c:pt>
                <c:pt idx="256">
                  <c:v>4.833333333333333</c:v>
                </c:pt>
                <c:pt idx="257">
                  <c:v>4.3611111111111107</c:v>
                </c:pt>
                <c:pt idx="258">
                  <c:v>4.0277777777777777</c:v>
                </c:pt>
                <c:pt idx="259">
                  <c:v>4.2777777777777777</c:v>
                </c:pt>
                <c:pt idx="260">
                  <c:v>4.9722222222222214</c:v>
                </c:pt>
                <c:pt idx="261">
                  <c:v>5.7222222222222223</c:v>
                </c:pt>
                <c:pt idx="262">
                  <c:v>6.4444444444444438</c:v>
                </c:pt>
                <c:pt idx="263">
                  <c:v>7.1388888888888884</c:v>
                </c:pt>
                <c:pt idx="264">
                  <c:v>7.9722222222222214</c:v>
                </c:pt>
                <c:pt idx="265">
                  <c:v>9.0277777777777768</c:v>
                </c:pt>
                <c:pt idx="266">
                  <c:v>10.027777777777779</c:v>
                </c:pt>
                <c:pt idx="267">
                  <c:v>10.833333333333334</c:v>
                </c:pt>
                <c:pt idx="268">
                  <c:v>11.333333333333332</c:v>
                </c:pt>
                <c:pt idx="269">
                  <c:v>11.916666666666666</c:v>
                </c:pt>
                <c:pt idx="270">
                  <c:v>12.333333333333332</c:v>
                </c:pt>
                <c:pt idx="271">
                  <c:v>12.75</c:v>
                </c:pt>
                <c:pt idx="272">
                  <c:v>12.777777777777777</c:v>
                </c:pt>
                <c:pt idx="273">
                  <c:v>12.666666666666666</c:v>
                </c:pt>
                <c:pt idx="274">
                  <c:v>12.583333333333332</c:v>
                </c:pt>
                <c:pt idx="275">
                  <c:v>12.138888888888889</c:v>
                </c:pt>
                <c:pt idx="276">
                  <c:v>11.333333333333332</c:v>
                </c:pt>
                <c:pt idx="277">
                  <c:v>10.555555555555555</c:v>
                </c:pt>
                <c:pt idx="278">
                  <c:v>9.5555555555555554</c:v>
                </c:pt>
                <c:pt idx="279">
                  <c:v>8.5833333333333321</c:v>
                </c:pt>
                <c:pt idx="280">
                  <c:v>7.083333333333333</c:v>
                </c:pt>
                <c:pt idx="281">
                  <c:v>5.9444444444444438</c:v>
                </c:pt>
                <c:pt idx="282">
                  <c:v>5.6111111111111107</c:v>
                </c:pt>
                <c:pt idx="283">
                  <c:v>6.3611111111111107</c:v>
                </c:pt>
                <c:pt idx="284">
                  <c:v>7.3888888888888893</c:v>
                </c:pt>
                <c:pt idx="285">
                  <c:v>8.3888888888888893</c:v>
                </c:pt>
                <c:pt idx="286">
                  <c:v>9.4722222222222232</c:v>
                </c:pt>
                <c:pt idx="287">
                  <c:v>10.388888888888888</c:v>
                </c:pt>
                <c:pt idx="288">
                  <c:v>11.305555555555555</c:v>
                </c:pt>
                <c:pt idx="289">
                  <c:v>12.222222222222221</c:v>
                </c:pt>
                <c:pt idx="290">
                  <c:v>13.138888888888888</c:v>
                </c:pt>
                <c:pt idx="291">
                  <c:v>13.666666666666668</c:v>
                </c:pt>
                <c:pt idx="292">
                  <c:v>13.833333333333332</c:v>
                </c:pt>
                <c:pt idx="293">
                  <c:v>13.666666666666668</c:v>
                </c:pt>
                <c:pt idx="294">
                  <c:v>13.361111111111111</c:v>
                </c:pt>
                <c:pt idx="295">
                  <c:v>13.138888888888888</c:v>
                </c:pt>
                <c:pt idx="296">
                  <c:v>12.999999999999998</c:v>
                </c:pt>
                <c:pt idx="297">
                  <c:v>12.972222222222223</c:v>
                </c:pt>
                <c:pt idx="298">
                  <c:v>12.999999999999998</c:v>
                </c:pt>
                <c:pt idx="299">
                  <c:v>13.083333333333334</c:v>
                </c:pt>
                <c:pt idx="300">
                  <c:v>13.138888888888888</c:v>
                </c:pt>
                <c:pt idx="301">
                  <c:v>13.138888888888888</c:v>
                </c:pt>
                <c:pt idx="302">
                  <c:v>13.083333333333334</c:v>
                </c:pt>
                <c:pt idx="303">
                  <c:v>12.944444444444445</c:v>
                </c:pt>
                <c:pt idx="304">
                  <c:v>12.722222222222221</c:v>
                </c:pt>
                <c:pt idx="305">
                  <c:v>12.444444444444443</c:v>
                </c:pt>
                <c:pt idx="306">
                  <c:v>12.027777777777777</c:v>
                </c:pt>
                <c:pt idx="307">
                  <c:v>11.611111111111111</c:v>
                </c:pt>
                <c:pt idx="308">
                  <c:v>11.333333333333332</c:v>
                </c:pt>
                <c:pt idx="309">
                  <c:v>11.194444444444443</c:v>
                </c:pt>
                <c:pt idx="310">
                  <c:v>11.138888888888889</c:v>
                </c:pt>
                <c:pt idx="311">
                  <c:v>11.027777777777779</c:v>
                </c:pt>
                <c:pt idx="312">
                  <c:v>10.888888888888889</c:v>
                </c:pt>
                <c:pt idx="313">
                  <c:v>10.694444444444445</c:v>
                </c:pt>
                <c:pt idx="314">
                  <c:v>10.388888888888888</c:v>
                </c:pt>
                <c:pt idx="315">
                  <c:v>10</c:v>
                </c:pt>
                <c:pt idx="316">
                  <c:v>9.5555555555555554</c:v>
                </c:pt>
                <c:pt idx="317">
                  <c:v>9.1666666666666661</c:v>
                </c:pt>
                <c:pt idx="318">
                  <c:v>8.8055555555555554</c:v>
                </c:pt>
                <c:pt idx="319">
                  <c:v>8.3333333333333339</c:v>
                </c:pt>
                <c:pt idx="320">
                  <c:v>7.7777777777777777</c:v>
                </c:pt>
                <c:pt idx="321">
                  <c:v>7.25</c:v>
                </c:pt>
                <c:pt idx="322">
                  <c:v>7.1111111111111116</c:v>
                </c:pt>
                <c:pt idx="323">
                  <c:v>6.9166666666666661</c:v>
                </c:pt>
                <c:pt idx="324">
                  <c:v>6.9166666666666661</c:v>
                </c:pt>
                <c:pt idx="325">
                  <c:v>6.75</c:v>
                </c:pt>
                <c:pt idx="326">
                  <c:v>6.6388888888888884</c:v>
                </c:pt>
                <c:pt idx="327">
                  <c:v>6.6388888888888884</c:v>
                </c:pt>
                <c:pt idx="328">
                  <c:v>6.5555555555555554</c:v>
                </c:pt>
                <c:pt idx="329">
                  <c:v>6.4722222222222223</c:v>
                </c:pt>
                <c:pt idx="330">
                  <c:v>5.6944444444444446</c:v>
                </c:pt>
                <c:pt idx="331">
                  <c:v>4.8611111111111107</c:v>
                </c:pt>
                <c:pt idx="332">
                  <c:v>4.6944444444444438</c:v>
                </c:pt>
                <c:pt idx="333">
                  <c:v>4.6388888888888884</c:v>
                </c:pt>
                <c:pt idx="334">
                  <c:v>4.416666666666667</c:v>
                </c:pt>
                <c:pt idx="335">
                  <c:v>4.333333333333333</c:v>
                </c:pt>
                <c:pt idx="336">
                  <c:v>4.166666666666667</c:v>
                </c:pt>
                <c:pt idx="337">
                  <c:v>4.0277777777777777</c:v>
                </c:pt>
                <c:pt idx="338">
                  <c:v>3.9722222222222223</c:v>
                </c:pt>
                <c:pt idx="339">
                  <c:v>4.0277777777777777</c:v>
                </c:pt>
                <c:pt idx="340">
                  <c:v>4.2777777777777777</c:v>
                </c:pt>
                <c:pt idx="341">
                  <c:v>4.9444444444444446</c:v>
                </c:pt>
                <c:pt idx="342">
                  <c:v>5.8611111111111116</c:v>
                </c:pt>
                <c:pt idx="343">
                  <c:v>6.6944444444444446</c:v>
                </c:pt>
                <c:pt idx="344">
                  <c:v>6.9444444444444446</c:v>
                </c:pt>
                <c:pt idx="345">
                  <c:v>7.0277777777777777</c:v>
                </c:pt>
                <c:pt idx="346">
                  <c:v>7.083333333333333</c:v>
                </c:pt>
                <c:pt idx="347">
                  <c:v>7.333333333333333</c:v>
                </c:pt>
                <c:pt idx="348">
                  <c:v>7.3888888888888893</c:v>
                </c:pt>
                <c:pt idx="349">
                  <c:v>7.5277777777777777</c:v>
                </c:pt>
                <c:pt idx="350">
                  <c:v>7.6944444444444438</c:v>
                </c:pt>
                <c:pt idx="351">
                  <c:v>7.8055555555555554</c:v>
                </c:pt>
                <c:pt idx="352">
                  <c:v>7.833333333333333</c:v>
                </c:pt>
                <c:pt idx="353">
                  <c:v>7.8055555555555554</c:v>
                </c:pt>
                <c:pt idx="354">
                  <c:v>7.7777777777777777</c:v>
                </c:pt>
                <c:pt idx="355">
                  <c:v>7.7499999999999991</c:v>
                </c:pt>
                <c:pt idx="356">
                  <c:v>7.7499999999999991</c:v>
                </c:pt>
                <c:pt idx="357">
                  <c:v>7.8055555555555554</c:v>
                </c:pt>
                <c:pt idx="358">
                  <c:v>7.833333333333333</c:v>
                </c:pt>
                <c:pt idx="359">
                  <c:v>7.7777777777777777</c:v>
                </c:pt>
                <c:pt idx="360">
                  <c:v>7.4722222222222214</c:v>
                </c:pt>
                <c:pt idx="361">
                  <c:v>6.9444444444444446</c:v>
                </c:pt>
                <c:pt idx="362">
                  <c:v>6.4444444444444438</c:v>
                </c:pt>
                <c:pt idx="363">
                  <c:v>6.083333333333333</c:v>
                </c:pt>
                <c:pt idx="364">
                  <c:v>5.8611111111111116</c:v>
                </c:pt>
                <c:pt idx="365">
                  <c:v>5.75</c:v>
                </c:pt>
                <c:pt idx="366">
                  <c:v>5.75</c:v>
                </c:pt>
                <c:pt idx="367">
                  <c:v>5.7777777777777777</c:v>
                </c:pt>
                <c:pt idx="368">
                  <c:v>5.8888888888888884</c:v>
                </c:pt>
                <c:pt idx="369">
                  <c:v>6.1388888888888893</c:v>
                </c:pt>
                <c:pt idx="370">
                  <c:v>6.5277777777777777</c:v>
                </c:pt>
                <c:pt idx="371">
                  <c:v>6.75</c:v>
                </c:pt>
                <c:pt idx="372">
                  <c:v>6.8055555555555554</c:v>
                </c:pt>
                <c:pt idx="373">
                  <c:v>6.6111111111111107</c:v>
                </c:pt>
                <c:pt idx="374">
                  <c:v>5.916666666666667</c:v>
                </c:pt>
                <c:pt idx="375">
                  <c:v>4.9166666666666661</c:v>
                </c:pt>
                <c:pt idx="376">
                  <c:v>4</c:v>
                </c:pt>
                <c:pt idx="377">
                  <c:v>3.3055555555555554</c:v>
                </c:pt>
                <c:pt idx="378">
                  <c:v>2.833333333333333</c:v>
                </c:pt>
                <c:pt idx="379">
                  <c:v>2.4722222222222223</c:v>
                </c:pt>
                <c:pt idx="380">
                  <c:v>2.2222222222222223</c:v>
                </c:pt>
                <c:pt idx="381">
                  <c:v>2</c:v>
                </c:pt>
                <c:pt idx="382">
                  <c:v>1.6944444444444442</c:v>
                </c:pt>
                <c:pt idx="383">
                  <c:v>1.3611111111111112</c:v>
                </c:pt>
                <c:pt idx="384">
                  <c:v>1.0277777777777779</c:v>
                </c:pt>
                <c:pt idx="385">
                  <c:v>0.63888888888888884</c:v>
                </c:pt>
                <c:pt idx="386">
                  <c:v>0.25</c:v>
                </c:pt>
                <c:pt idx="387">
                  <c:v>0</c:v>
                </c:pt>
                <c:pt idx="388">
                  <c:v>0</c:v>
                </c:pt>
                <c:pt idx="389">
                  <c:v>0</c:v>
                </c:pt>
                <c:pt idx="390">
                  <c:v>0</c:v>
                </c:pt>
                <c:pt idx="391">
                  <c:v>0</c:v>
                </c:pt>
                <c:pt idx="392">
                  <c:v>0</c:v>
                </c:pt>
                <c:pt idx="393">
                  <c:v>0.1388888888888889</c:v>
                </c:pt>
                <c:pt idx="394">
                  <c:v>0.58333333333333337</c:v>
                </c:pt>
                <c:pt idx="395">
                  <c:v>1.3333333333333333</c:v>
                </c:pt>
                <c:pt idx="396">
                  <c:v>2.3055555555555558</c:v>
                </c:pt>
                <c:pt idx="397">
                  <c:v>3.416666666666667</c:v>
                </c:pt>
                <c:pt idx="398">
                  <c:v>4.6111111111111116</c:v>
                </c:pt>
                <c:pt idx="399">
                  <c:v>5.8055555555555554</c:v>
                </c:pt>
                <c:pt idx="400">
                  <c:v>6.7222222222222214</c:v>
                </c:pt>
                <c:pt idx="401">
                  <c:v>7.1111111111111116</c:v>
                </c:pt>
                <c:pt idx="402">
                  <c:v>7.1111111111111116</c:v>
                </c:pt>
                <c:pt idx="403">
                  <c:v>6.9166666666666661</c:v>
                </c:pt>
                <c:pt idx="404">
                  <c:v>6.4722222222222223</c:v>
                </c:pt>
                <c:pt idx="405">
                  <c:v>6</c:v>
                </c:pt>
                <c:pt idx="406">
                  <c:v>5.6111111111111107</c:v>
                </c:pt>
                <c:pt idx="407">
                  <c:v>5.1944444444444438</c:v>
                </c:pt>
                <c:pt idx="408">
                  <c:v>4.7222222222222223</c:v>
                </c:pt>
                <c:pt idx="409">
                  <c:v>4.25</c:v>
                </c:pt>
                <c:pt idx="410">
                  <c:v>3.9444444444444442</c:v>
                </c:pt>
                <c:pt idx="411">
                  <c:v>3.8611111111111112</c:v>
                </c:pt>
                <c:pt idx="412">
                  <c:v>3.8888888888888888</c:v>
                </c:pt>
                <c:pt idx="413">
                  <c:v>3.9444444444444442</c:v>
                </c:pt>
                <c:pt idx="414">
                  <c:v>4.0277777777777777</c:v>
                </c:pt>
                <c:pt idx="415">
                  <c:v>4.1388888888888893</c:v>
                </c:pt>
                <c:pt idx="416">
                  <c:v>4.416666666666667</c:v>
                </c:pt>
                <c:pt idx="417">
                  <c:v>4.833333333333333</c:v>
                </c:pt>
                <c:pt idx="418">
                  <c:v>5.1944444444444438</c:v>
                </c:pt>
                <c:pt idx="419">
                  <c:v>5.3055555555555562</c:v>
                </c:pt>
                <c:pt idx="420">
                  <c:v>5.2222222222222223</c:v>
                </c:pt>
                <c:pt idx="421">
                  <c:v>4.8888888888888893</c:v>
                </c:pt>
                <c:pt idx="422">
                  <c:v>4.6111111111111116</c:v>
                </c:pt>
                <c:pt idx="423">
                  <c:v>4.5</c:v>
                </c:pt>
                <c:pt idx="424">
                  <c:v>4.5555555555555554</c:v>
                </c:pt>
                <c:pt idx="425">
                  <c:v>4.7777777777777777</c:v>
                </c:pt>
                <c:pt idx="426">
                  <c:v>5.3055555555555562</c:v>
                </c:pt>
                <c:pt idx="427">
                  <c:v>6.2777777777777777</c:v>
                </c:pt>
                <c:pt idx="428">
                  <c:v>7.6111111111111107</c:v>
                </c:pt>
                <c:pt idx="429">
                  <c:v>8.7777777777777786</c:v>
                </c:pt>
                <c:pt idx="430">
                  <c:v>9.2777777777777768</c:v>
                </c:pt>
                <c:pt idx="431">
                  <c:v>9.3055555555555554</c:v>
                </c:pt>
                <c:pt idx="432">
                  <c:v>9.1111111111111107</c:v>
                </c:pt>
                <c:pt idx="433">
                  <c:v>8.8611111111111107</c:v>
                </c:pt>
                <c:pt idx="434">
                  <c:v>8.6944444444444446</c:v>
                </c:pt>
                <c:pt idx="435">
                  <c:v>8.6388888888888893</c:v>
                </c:pt>
                <c:pt idx="436">
                  <c:v>8.5</c:v>
                </c:pt>
                <c:pt idx="437">
                  <c:v>8.1111111111111107</c:v>
                </c:pt>
                <c:pt idx="438">
                  <c:v>7.4166666666666661</c:v>
                </c:pt>
                <c:pt idx="439">
                  <c:v>6.3888888888888884</c:v>
                </c:pt>
                <c:pt idx="440">
                  <c:v>5.0555555555555554</c:v>
                </c:pt>
                <c:pt idx="441">
                  <c:v>3.5833333333333335</c:v>
                </c:pt>
                <c:pt idx="442">
                  <c:v>2.1388888888888888</c:v>
                </c:pt>
                <c:pt idx="443">
                  <c:v>1.0555555555555556</c:v>
                </c:pt>
                <c:pt idx="444">
                  <c:v>0.3611111111111111</c:v>
                </c:pt>
                <c:pt idx="445">
                  <c:v>5.5555555555555559E-2</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0.1388888888888889</c:v>
                </c:pt>
                <c:pt idx="514">
                  <c:v>0.69444444444444442</c:v>
                </c:pt>
                <c:pt idx="515">
                  <c:v>1.8333333333333333</c:v>
                </c:pt>
                <c:pt idx="516">
                  <c:v>3.2777777777777777</c:v>
                </c:pt>
                <c:pt idx="517">
                  <c:v>4.666666666666667</c:v>
                </c:pt>
                <c:pt idx="518">
                  <c:v>5.6944444444444446</c:v>
                </c:pt>
                <c:pt idx="519">
                  <c:v>6.083333333333333</c:v>
                </c:pt>
                <c:pt idx="520">
                  <c:v>6.083333333333333</c:v>
                </c:pt>
                <c:pt idx="521">
                  <c:v>5.916666666666667</c:v>
                </c:pt>
                <c:pt idx="522">
                  <c:v>5.6388888888888893</c:v>
                </c:pt>
                <c:pt idx="523">
                  <c:v>5.333333333333333</c:v>
                </c:pt>
                <c:pt idx="524">
                  <c:v>4.9444444444444446</c:v>
                </c:pt>
                <c:pt idx="525">
                  <c:v>4.3055555555555554</c:v>
                </c:pt>
                <c:pt idx="526">
                  <c:v>3.3055555555555554</c:v>
                </c:pt>
                <c:pt idx="527">
                  <c:v>2.1111111111111112</c:v>
                </c:pt>
                <c:pt idx="528">
                  <c:v>1.1111111111111112</c:v>
                </c:pt>
                <c:pt idx="529">
                  <c:v>0.55555555555555558</c:v>
                </c:pt>
                <c:pt idx="530">
                  <c:v>0.27777777777777779</c:v>
                </c:pt>
                <c:pt idx="531">
                  <c:v>0</c:v>
                </c:pt>
                <c:pt idx="532">
                  <c:v>0</c:v>
                </c:pt>
                <c:pt idx="533">
                  <c:v>0</c:v>
                </c:pt>
                <c:pt idx="534">
                  <c:v>5.5555555555555559E-2</c:v>
                </c:pt>
                <c:pt idx="535">
                  <c:v>0.33333333333333331</c:v>
                </c:pt>
                <c:pt idx="536">
                  <c:v>0.88888888888888895</c:v>
                </c:pt>
                <c:pt idx="537">
                  <c:v>1.4444444444444444</c:v>
                </c:pt>
                <c:pt idx="538">
                  <c:v>2.2777777777777777</c:v>
                </c:pt>
                <c:pt idx="539">
                  <c:v>3.6111111111111112</c:v>
                </c:pt>
                <c:pt idx="540">
                  <c:v>5.2222222222222223</c:v>
                </c:pt>
                <c:pt idx="541">
                  <c:v>6.416666666666667</c:v>
                </c:pt>
                <c:pt idx="542">
                  <c:v>6.8055555555555554</c:v>
                </c:pt>
                <c:pt idx="543">
                  <c:v>6.8055555555555554</c:v>
                </c:pt>
                <c:pt idx="544">
                  <c:v>6.75</c:v>
                </c:pt>
                <c:pt idx="545">
                  <c:v>6.5555555555555554</c:v>
                </c:pt>
                <c:pt idx="546">
                  <c:v>6.1944444444444446</c:v>
                </c:pt>
                <c:pt idx="547">
                  <c:v>5.5833333333333339</c:v>
                </c:pt>
                <c:pt idx="548">
                  <c:v>5.1388888888888884</c:v>
                </c:pt>
                <c:pt idx="549">
                  <c:v>4.7777777777777777</c:v>
                </c:pt>
                <c:pt idx="550">
                  <c:v>4.5277777777777777</c:v>
                </c:pt>
                <c:pt idx="551">
                  <c:v>4.2777777777777777</c:v>
                </c:pt>
                <c:pt idx="552">
                  <c:v>4.083333333333333</c:v>
                </c:pt>
                <c:pt idx="553">
                  <c:v>3.9722222222222223</c:v>
                </c:pt>
                <c:pt idx="554">
                  <c:v>3.8055555555555554</c:v>
                </c:pt>
                <c:pt idx="555">
                  <c:v>3.6944444444444446</c:v>
                </c:pt>
                <c:pt idx="556">
                  <c:v>3.6388888888888888</c:v>
                </c:pt>
                <c:pt idx="557">
                  <c:v>3.6388888888888888</c:v>
                </c:pt>
                <c:pt idx="558">
                  <c:v>3.6944444444444446</c:v>
                </c:pt>
                <c:pt idx="559">
                  <c:v>3.8333333333333335</c:v>
                </c:pt>
                <c:pt idx="560">
                  <c:v>4.0277777777777777</c:v>
                </c:pt>
                <c:pt idx="561">
                  <c:v>4.583333333333333</c:v>
                </c:pt>
                <c:pt idx="562">
                  <c:v>4.7222222222222223</c:v>
                </c:pt>
                <c:pt idx="563">
                  <c:v>4.7222222222222223</c:v>
                </c:pt>
                <c:pt idx="564">
                  <c:v>4.7222222222222223</c:v>
                </c:pt>
                <c:pt idx="565">
                  <c:v>4.2777777777777777</c:v>
                </c:pt>
                <c:pt idx="566">
                  <c:v>2.8055555555555554</c:v>
                </c:pt>
                <c:pt idx="567">
                  <c:v>1.3333333333333333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0.27777777777777779</c:v>
                </c:pt>
                <c:pt idx="603">
                  <c:v>0.58333333333333337</c:v>
                </c:pt>
                <c:pt idx="604">
                  <c:v>1.3333333333333333</c:v>
                </c:pt>
                <c:pt idx="605">
                  <c:v>2.5277777777777777</c:v>
                </c:pt>
                <c:pt idx="606">
                  <c:v>3.9444444444444442</c:v>
                </c:pt>
                <c:pt idx="607">
                  <c:v>5.5</c:v>
                </c:pt>
                <c:pt idx="608">
                  <c:v>7.083333333333333</c:v>
                </c:pt>
                <c:pt idx="609">
                  <c:v>8.4722222222222214</c:v>
                </c:pt>
                <c:pt idx="610">
                  <c:v>9.6666666666666661</c:v>
                </c:pt>
                <c:pt idx="611">
                  <c:v>10.777777777777777</c:v>
                </c:pt>
                <c:pt idx="612">
                  <c:v>11.916666666666666</c:v>
                </c:pt>
                <c:pt idx="613">
                  <c:v>12.888888888888888</c:v>
                </c:pt>
                <c:pt idx="614">
                  <c:v>13.416666666666666</c:v>
                </c:pt>
                <c:pt idx="615">
                  <c:v>13.527777777777779</c:v>
                </c:pt>
                <c:pt idx="616">
                  <c:v>13.472222222222221</c:v>
                </c:pt>
                <c:pt idx="617">
                  <c:v>13.444444444444443</c:v>
                </c:pt>
                <c:pt idx="618">
                  <c:v>13.388888888888889</c:v>
                </c:pt>
                <c:pt idx="619">
                  <c:v>13.277777777777777</c:v>
                </c:pt>
                <c:pt idx="620">
                  <c:v>13.055555555555555</c:v>
                </c:pt>
                <c:pt idx="621">
                  <c:v>12.75</c:v>
                </c:pt>
                <c:pt idx="622">
                  <c:v>12.472222222222221</c:v>
                </c:pt>
                <c:pt idx="623">
                  <c:v>12.333333333333332</c:v>
                </c:pt>
                <c:pt idx="624">
                  <c:v>12.305555555555554</c:v>
                </c:pt>
                <c:pt idx="625">
                  <c:v>12.361111111111111</c:v>
                </c:pt>
                <c:pt idx="626">
                  <c:v>12.527777777777779</c:v>
                </c:pt>
                <c:pt idx="627">
                  <c:v>12.694444444444445</c:v>
                </c:pt>
                <c:pt idx="628">
                  <c:v>12.777777777777777</c:v>
                </c:pt>
                <c:pt idx="629">
                  <c:v>12.777777777777777</c:v>
                </c:pt>
                <c:pt idx="630">
                  <c:v>12.777777777777777</c:v>
                </c:pt>
                <c:pt idx="631">
                  <c:v>12.805555555555555</c:v>
                </c:pt>
                <c:pt idx="632">
                  <c:v>12.972222222222223</c:v>
                </c:pt>
                <c:pt idx="633">
                  <c:v>13.25</c:v>
                </c:pt>
                <c:pt idx="634">
                  <c:v>13.583333333333332</c:v>
                </c:pt>
                <c:pt idx="635">
                  <c:v>13.972222222222221</c:v>
                </c:pt>
                <c:pt idx="636">
                  <c:v>14.333333333333334</c:v>
                </c:pt>
                <c:pt idx="637">
                  <c:v>14.611111111111111</c:v>
                </c:pt>
                <c:pt idx="638">
                  <c:v>14.722222222222221</c:v>
                </c:pt>
                <c:pt idx="639">
                  <c:v>14.722222222222221</c:v>
                </c:pt>
                <c:pt idx="640">
                  <c:v>14.694444444444443</c:v>
                </c:pt>
                <c:pt idx="641">
                  <c:v>14.638888888888889</c:v>
                </c:pt>
                <c:pt idx="642">
                  <c:v>14.611111111111111</c:v>
                </c:pt>
                <c:pt idx="643">
                  <c:v>14.75</c:v>
                </c:pt>
                <c:pt idx="644">
                  <c:v>15.083333333333332</c:v>
                </c:pt>
                <c:pt idx="645">
                  <c:v>15.333333333333334</c:v>
                </c:pt>
                <c:pt idx="646">
                  <c:v>15.416666666666666</c:v>
                </c:pt>
                <c:pt idx="647">
                  <c:v>15.527777777777777</c:v>
                </c:pt>
                <c:pt idx="648">
                  <c:v>15.638888888888888</c:v>
                </c:pt>
                <c:pt idx="649">
                  <c:v>15.75</c:v>
                </c:pt>
                <c:pt idx="650">
                  <c:v>15.805555555555555</c:v>
                </c:pt>
                <c:pt idx="651">
                  <c:v>15.777777777777777</c:v>
                </c:pt>
                <c:pt idx="652">
                  <c:v>15.555555555555555</c:v>
                </c:pt>
                <c:pt idx="653">
                  <c:v>15.055555555555555</c:v>
                </c:pt>
                <c:pt idx="654">
                  <c:v>14.472222222222221</c:v>
                </c:pt>
                <c:pt idx="655">
                  <c:v>13.916666666666666</c:v>
                </c:pt>
                <c:pt idx="656">
                  <c:v>13.111111111111111</c:v>
                </c:pt>
                <c:pt idx="657">
                  <c:v>12</c:v>
                </c:pt>
                <c:pt idx="658">
                  <c:v>10.888888888888889</c:v>
                </c:pt>
                <c:pt idx="659">
                  <c:v>10.138888888888889</c:v>
                </c:pt>
                <c:pt idx="660">
                  <c:v>9.5277777777777768</c:v>
                </c:pt>
                <c:pt idx="661">
                  <c:v>8.6111111111111107</c:v>
                </c:pt>
                <c:pt idx="662">
                  <c:v>7.2222222222222223</c:v>
                </c:pt>
                <c:pt idx="663">
                  <c:v>5.75</c:v>
                </c:pt>
                <c:pt idx="664">
                  <c:v>4.2777777777777777</c:v>
                </c:pt>
                <c:pt idx="665">
                  <c:v>3.6388888888888888</c:v>
                </c:pt>
                <c:pt idx="666">
                  <c:v>3.333333333333333</c:v>
                </c:pt>
                <c:pt idx="667">
                  <c:v>3.4722222222222223</c:v>
                </c:pt>
                <c:pt idx="668">
                  <c:v>3.8888888888888888</c:v>
                </c:pt>
                <c:pt idx="669">
                  <c:v>5.2777777777777777</c:v>
                </c:pt>
                <c:pt idx="670">
                  <c:v>6.4444444444444438</c:v>
                </c:pt>
                <c:pt idx="671">
                  <c:v>7.7777777777777777</c:v>
                </c:pt>
                <c:pt idx="672">
                  <c:v>8.8888888888888893</c:v>
                </c:pt>
                <c:pt idx="673">
                  <c:v>9.4444444444444446</c:v>
                </c:pt>
                <c:pt idx="674">
                  <c:v>10</c:v>
                </c:pt>
                <c:pt idx="675">
                  <c:v>10.555555555555555</c:v>
                </c:pt>
                <c:pt idx="676">
                  <c:v>11.111111111111111</c:v>
                </c:pt>
                <c:pt idx="677">
                  <c:v>11.194444444444443</c:v>
                </c:pt>
                <c:pt idx="678">
                  <c:v>11.25</c:v>
                </c:pt>
                <c:pt idx="679">
                  <c:v>10.833333333333334</c:v>
                </c:pt>
                <c:pt idx="680">
                  <c:v>9.9166666666666679</c:v>
                </c:pt>
                <c:pt idx="681">
                  <c:v>8.8333333333333339</c:v>
                </c:pt>
                <c:pt idx="682">
                  <c:v>7.5277777777777777</c:v>
                </c:pt>
                <c:pt idx="683">
                  <c:v>6.333333333333333</c:v>
                </c:pt>
                <c:pt idx="684">
                  <c:v>5.8611111111111116</c:v>
                </c:pt>
                <c:pt idx="685">
                  <c:v>5.2499999999999991</c:v>
                </c:pt>
                <c:pt idx="686">
                  <c:v>5.2499999999999991</c:v>
                </c:pt>
                <c:pt idx="687">
                  <c:v>5.916666666666667</c:v>
                </c:pt>
                <c:pt idx="688">
                  <c:v>6.6388888888888884</c:v>
                </c:pt>
                <c:pt idx="689">
                  <c:v>7.1944444444444438</c:v>
                </c:pt>
                <c:pt idx="690">
                  <c:v>7.8888888888888884</c:v>
                </c:pt>
                <c:pt idx="691">
                  <c:v>8.4166666666666661</c:v>
                </c:pt>
                <c:pt idx="692">
                  <c:v>8.5833333333333321</c:v>
                </c:pt>
                <c:pt idx="693">
                  <c:v>8.6388888888888893</c:v>
                </c:pt>
                <c:pt idx="694">
                  <c:v>8.8333333333333339</c:v>
                </c:pt>
                <c:pt idx="695">
                  <c:v>9.0833333333333339</c:v>
                </c:pt>
                <c:pt idx="696">
                  <c:v>9.2222222222222232</c:v>
                </c:pt>
                <c:pt idx="697">
                  <c:v>9</c:v>
                </c:pt>
                <c:pt idx="698">
                  <c:v>7.8611111111111107</c:v>
                </c:pt>
                <c:pt idx="699">
                  <c:v>7.166666666666667</c:v>
                </c:pt>
                <c:pt idx="700">
                  <c:v>6.416666666666667</c:v>
                </c:pt>
                <c:pt idx="701">
                  <c:v>6.0555555555555554</c:v>
                </c:pt>
                <c:pt idx="702">
                  <c:v>5.8888888888888884</c:v>
                </c:pt>
                <c:pt idx="703">
                  <c:v>5.833333333333333</c:v>
                </c:pt>
                <c:pt idx="704">
                  <c:v>5.833333333333333</c:v>
                </c:pt>
                <c:pt idx="705">
                  <c:v>5.8055555555555554</c:v>
                </c:pt>
                <c:pt idx="706">
                  <c:v>5.5277777777777777</c:v>
                </c:pt>
                <c:pt idx="707">
                  <c:v>4.9722222222222214</c:v>
                </c:pt>
                <c:pt idx="708">
                  <c:v>4.1944444444444446</c:v>
                </c:pt>
                <c:pt idx="709">
                  <c:v>3.5555555555555558</c:v>
                </c:pt>
                <c:pt idx="710">
                  <c:v>3.333333333333333</c:v>
                </c:pt>
                <c:pt idx="711">
                  <c:v>3.6666666666666665</c:v>
                </c:pt>
                <c:pt idx="712">
                  <c:v>4.75</c:v>
                </c:pt>
                <c:pt idx="713">
                  <c:v>5.8611111111111116</c:v>
                </c:pt>
                <c:pt idx="714">
                  <c:v>6.0555555555555554</c:v>
                </c:pt>
                <c:pt idx="715">
                  <c:v>5.8888888888888884</c:v>
                </c:pt>
                <c:pt idx="716">
                  <c:v>5.1388888888888884</c:v>
                </c:pt>
                <c:pt idx="717">
                  <c:v>3.8611111111111112</c:v>
                </c:pt>
                <c:pt idx="718">
                  <c:v>3.333333333333333</c:v>
                </c:pt>
                <c:pt idx="719">
                  <c:v>3.333333333333333</c:v>
                </c:pt>
                <c:pt idx="720">
                  <c:v>3.6111111111111112</c:v>
                </c:pt>
                <c:pt idx="721">
                  <c:v>4.4444444444444446</c:v>
                </c:pt>
                <c:pt idx="722">
                  <c:v>5.1388888888888884</c:v>
                </c:pt>
                <c:pt idx="723">
                  <c:v>5.7222222222222223</c:v>
                </c:pt>
                <c:pt idx="724">
                  <c:v>6.25</c:v>
                </c:pt>
                <c:pt idx="725">
                  <c:v>6.6666666666666661</c:v>
                </c:pt>
                <c:pt idx="726">
                  <c:v>7.3888888888888893</c:v>
                </c:pt>
                <c:pt idx="727">
                  <c:v>8.3055555555555554</c:v>
                </c:pt>
                <c:pt idx="728">
                  <c:v>9.6666666666666661</c:v>
                </c:pt>
                <c:pt idx="729">
                  <c:v>10.499999999999998</c:v>
                </c:pt>
                <c:pt idx="730">
                  <c:v>11.166666666666668</c:v>
                </c:pt>
                <c:pt idx="731">
                  <c:v>11.555555555555555</c:v>
                </c:pt>
                <c:pt idx="732">
                  <c:v>11.638888888888888</c:v>
                </c:pt>
                <c:pt idx="733">
                  <c:v>11.666666666666666</c:v>
                </c:pt>
                <c:pt idx="734">
                  <c:v>11.722222222222223</c:v>
                </c:pt>
                <c:pt idx="735">
                  <c:v>11.777777777777777</c:v>
                </c:pt>
                <c:pt idx="736">
                  <c:v>11.861111111111112</c:v>
                </c:pt>
                <c:pt idx="737">
                  <c:v>11.972222222222223</c:v>
                </c:pt>
                <c:pt idx="738">
                  <c:v>12.138888888888889</c:v>
                </c:pt>
                <c:pt idx="739">
                  <c:v>12.222222222222221</c:v>
                </c:pt>
                <c:pt idx="740">
                  <c:v>12.25</c:v>
                </c:pt>
                <c:pt idx="741">
                  <c:v>12.583333333333332</c:v>
                </c:pt>
                <c:pt idx="742">
                  <c:v>12.888888888888888</c:v>
                </c:pt>
                <c:pt idx="743">
                  <c:v>13.111111111111111</c:v>
                </c:pt>
                <c:pt idx="744">
                  <c:v>13.138888888888888</c:v>
                </c:pt>
                <c:pt idx="745">
                  <c:v>13.166666666666666</c:v>
                </c:pt>
                <c:pt idx="746">
                  <c:v>13.166666666666666</c:v>
                </c:pt>
                <c:pt idx="747">
                  <c:v>13.194444444444445</c:v>
                </c:pt>
                <c:pt idx="748">
                  <c:v>13.305555555555555</c:v>
                </c:pt>
                <c:pt idx="749">
                  <c:v>13.5</c:v>
                </c:pt>
                <c:pt idx="750">
                  <c:v>13.722222222222221</c:v>
                </c:pt>
                <c:pt idx="751">
                  <c:v>13.833333333333332</c:v>
                </c:pt>
                <c:pt idx="752">
                  <c:v>13.833333333333332</c:v>
                </c:pt>
                <c:pt idx="753">
                  <c:v>13.805555555555555</c:v>
                </c:pt>
                <c:pt idx="754">
                  <c:v>13.694444444444443</c:v>
                </c:pt>
                <c:pt idx="755">
                  <c:v>13.472222222222221</c:v>
                </c:pt>
                <c:pt idx="756">
                  <c:v>13.222222222222221</c:v>
                </c:pt>
                <c:pt idx="757">
                  <c:v>12.861111111111111</c:v>
                </c:pt>
                <c:pt idx="758">
                  <c:v>12.138888888888889</c:v>
                </c:pt>
                <c:pt idx="759">
                  <c:v>10.916666666666666</c:v>
                </c:pt>
                <c:pt idx="760">
                  <c:v>9.4722222222222232</c:v>
                </c:pt>
                <c:pt idx="761">
                  <c:v>8.0555555555555554</c:v>
                </c:pt>
                <c:pt idx="762">
                  <c:v>6.583333333333333</c:v>
                </c:pt>
                <c:pt idx="763">
                  <c:v>5.1111111111111107</c:v>
                </c:pt>
                <c:pt idx="764">
                  <c:v>3.9722222222222223</c:v>
                </c:pt>
                <c:pt idx="765">
                  <c:v>3.333333333333333</c:v>
                </c:pt>
                <c:pt idx="766">
                  <c:v>3.5555555555555558</c:v>
                </c:pt>
                <c:pt idx="767">
                  <c:v>4.4444444444444446</c:v>
                </c:pt>
                <c:pt idx="768">
                  <c:v>5.3055555555555562</c:v>
                </c:pt>
                <c:pt idx="769">
                  <c:v>6.2222222222222214</c:v>
                </c:pt>
                <c:pt idx="770">
                  <c:v>7.1111111111111116</c:v>
                </c:pt>
                <c:pt idx="771">
                  <c:v>8.3611111111111107</c:v>
                </c:pt>
                <c:pt idx="772">
                  <c:v>9.8055555555555554</c:v>
                </c:pt>
                <c:pt idx="773">
                  <c:v>11.083333333333332</c:v>
                </c:pt>
                <c:pt idx="774">
                  <c:v>12.361111111111111</c:v>
                </c:pt>
                <c:pt idx="775">
                  <c:v>13.194444444444445</c:v>
                </c:pt>
                <c:pt idx="776">
                  <c:v>14.138888888888888</c:v>
                </c:pt>
                <c:pt idx="777">
                  <c:v>15.027777777777779</c:v>
                </c:pt>
                <c:pt idx="778">
                  <c:v>15.638888888888888</c:v>
                </c:pt>
                <c:pt idx="779">
                  <c:v>16.138888888888889</c:v>
                </c:pt>
                <c:pt idx="780">
                  <c:v>16.611111111111111</c:v>
                </c:pt>
                <c:pt idx="781">
                  <c:v>16.972222222222221</c:v>
                </c:pt>
                <c:pt idx="782">
                  <c:v>17.25</c:v>
                </c:pt>
                <c:pt idx="783">
                  <c:v>17.444444444444443</c:v>
                </c:pt>
                <c:pt idx="784">
                  <c:v>17.583333333333332</c:v>
                </c:pt>
                <c:pt idx="785">
                  <c:v>17.666666666666668</c:v>
                </c:pt>
                <c:pt idx="786">
                  <c:v>17.777777777777779</c:v>
                </c:pt>
                <c:pt idx="787">
                  <c:v>17.972222222222221</c:v>
                </c:pt>
                <c:pt idx="788">
                  <c:v>18.111111111111111</c:v>
                </c:pt>
                <c:pt idx="789">
                  <c:v>18.138888888888889</c:v>
                </c:pt>
                <c:pt idx="790">
                  <c:v>18.138888888888889</c:v>
                </c:pt>
                <c:pt idx="791">
                  <c:v>18.166666666666668</c:v>
                </c:pt>
                <c:pt idx="792">
                  <c:v>18.25</c:v>
                </c:pt>
                <c:pt idx="793">
                  <c:v>18.333333333333332</c:v>
                </c:pt>
                <c:pt idx="794">
                  <c:v>18.222222222222221</c:v>
                </c:pt>
                <c:pt idx="795">
                  <c:v>17.638888888888889</c:v>
                </c:pt>
                <c:pt idx="796">
                  <c:v>16.583333333333332</c:v>
                </c:pt>
                <c:pt idx="797">
                  <c:v>15.166666666666666</c:v>
                </c:pt>
                <c:pt idx="798">
                  <c:v>13.694444444444443</c:v>
                </c:pt>
                <c:pt idx="799">
                  <c:v>12.472222222222221</c:v>
                </c:pt>
                <c:pt idx="800">
                  <c:v>11.749999999999998</c:v>
                </c:pt>
                <c:pt idx="801">
                  <c:v>11.5</c:v>
                </c:pt>
                <c:pt idx="802">
                  <c:v>11.472222222222221</c:v>
                </c:pt>
                <c:pt idx="803">
                  <c:v>11.694444444444445</c:v>
                </c:pt>
                <c:pt idx="804">
                  <c:v>12.416666666666668</c:v>
                </c:pt>
                <c:pt idx="805">
                  <c:v>13.444444444444443</c:v>
                </c:pt>
                <c:pt idx="806">
                  <c:v>14.277777777777777</c:v>
                </c:pt>
                <c:pt idx="807">
                  <c:v>14.638888888888889</c:v>
                </c:pt>
                <c:pt idx="808">
                  <c:v>14.722222222222221</c:v>
                </c:pt>
                <c:pt idx="809">
                  <c:v>14.583333333333332</c:v>
                </c:pt>
                <c:pt idx="810">
                  <c:v>14.249999999999998</c:v>
                </c:pt>
                <c:pt idx="811">
                  <c:v>13.805555555555555</c:v>
                </c:pt>
                <c:pt idx="812">
                  <c:v>13.166666666666666</c:v>
                </c:pt>
                <c:pt idx="813">
                  <c:v>12.138888888888889</c:v>
                </c:pt>
                <c:pt idx="814">
                  <c:v>11.027777777777779</c:v>
                </c:pt>
                <c:pt idx="815">
                  <c:v>9.8611111111111107</c:v>
                </c:pt>
                <c:pt idx="816">
                  <c:v>8.6388888888888893</c:v>
                </c:pt>
                <c:pt idx="817">
                  <c:v>7.3055555555555554</c:v>
                </c:pt>
                <c:pt idx="818">
                  <c:v>6.083333333333333</c:v>
                </c:pt>
                <c:pt idx="819">
                  <c:v>5</c:v>
                </c:pt>
                <c:pt idx="820">
                  <c:v>4.7222222222222223</c:v>
                </c:pt>
                <c:pt idx="821">
                  <c:v>5</c:v>
                </c:pt>
                <c:pt idx="822">
                  <c:v>5.9444444444444438</c:v>
                </c:pt>
                <c:pt idx="823">
                  <c:v>6.8888888888888893</c:v>
                </c:pt>
                <c:pt idx="824">
                  <c:v>7.7499999999999991</c:v>
                </c:pt>
                <c:pt idx="825">
                  <c:v>8.5555555555555554</c:v>
                </c:pt>
                <c:pt idx="826">
                  <c:v>9.1666666666666661</c:v>
                </c:pt>
                <c:pt idx="827">
                  <c:v>9.75</c:v>
                </c:pt>
                <c:pt idx="828">
                  <c:v>10.305555555555555</c:v>
                </c:pt>
                <c:pt idx="829">
                  <c:v>10.805555555555555</c:v>
                </c:pt>
                <c:pt idx="830">
                  <c:v>11.5</c:v>
                </c:pt>
                <c:pt idx="831">
                  <c:v>12.222222222222221</c:v>
                </c:pt>
                <c:pt idx="832">
                  <c:v>12.861111111111111</c:v>
                </c:pt>
                <c:pt idx="833">
                  <c:v>13.25</c:v>
                </c:pt>
                <c:pt idx="834">
                  <c:v>13.388888888888889</c:v>
                </c:pt>
                <c:pt idx="835">
                  <c:v>13.527777777777779</c:v>
                </c:pt>
                <c:pt idx="836">
                  <c:v>13.694444444444443</c:v>
                </c:pt>
                <c:pt idx="837">
                  <c:v>13.833333333333332</c:v>
                </c:pt>
                <c:pt idx="838">
                  <c:v>13.944444444444445</c:v>
                </c:pt>
                <c:pt idx="839">
                  <c:v>14.138888888888888</c:v>
                </c:pt>
                <c:pt idx="840">
                  <c:v>14.388888888888888</c:v>
                </c:pt>
                <c:pt idx="841">
                  <c:v>14.583333333333332</c:v>
                </c:pt>
                <c:pt idx="842">
                  <c:v>14.805555555555554</c:v>
                </c:pt>
                <c:pt idx="843">
                  <c:v>15.138888888888889</c:v>
                </c:pt>
                <c:pt idx="844">
                  <c:v>15.472222222222223</c:v>
                </c:pt>
                <c:pt idx="845">
                  <c:v>15.694444444444445</c:v>
                </c:pt>
                <c:pt idx="846">
                  <c:v>15.777777777777777</c:v>
                </c:pt>
                <c:pt idx="847">
                  <c:v>15.833333333333332</c:v>
                </c:pt>
                <c:pt idx="848">
                  <c:v>15.888888888888889</c:v>
                </c:pt>
                <c:pt idx="849">
                  <c:v>16.027777777777779</c:v>
                </c:pt>
                <c:pt idx="850">
                  <c:v>16.305555555555557</c:v>
                </c:pt>
                <c:pt idx="851">
                  <c:v>16.694444444444443</c:v>
                </c:pt>
                <c:pt idx="852">
                  <c:v>16.972222222222221</c:v>
                </c:pt>
                <c:pt idx="853">
                  <c:v>17.138888888888889</c:v>
                </c:pt>
                <c:pt idx="854">
                  <c:v>17.305555555555554</c:v>
                </c:pt>
                <c:pt idx="855">
                  <c:v>17.472222222222221</c:v>
                </c:pt>
                <c:pt idx="856">
                  <c:v>17.583333333333332</c:v>
                </c:pt>
                <c:pt idx="857">
                  <c:v>17.611111111111111</c:v>
                </c:pt>
                <c:pt idx="858">
                  <c:v>17.638888888888889</c:v>
                </c:pt>
                <c:pt idx="859">
                  <c:v>17.916666666666668</c:v>
                </c:pt>
                <c:pt idx="860">
                  <c:v>18.277777777777775</c:v>
                </c:pt>
                <c:pt idx="861">
                  <c:v>18.555555555555554</c:v>
                </c:pt>
                <c:pt idx="862">
                  <c:v>18.722222222222225</c:v>
                </c:pt>
                <c:pt idx="863">
                  <c:v>19.111111111111111</c:v>
                </c:pt>
                <c:pt idx="864">
                  <c:v>19.749999999999996</c:v>
                </c:pt>
                <c:pt idx="865">
                  <c:v>20.083333333333332</c:v>
                </c:pt>
                <c:pt idx="866">
                  <c:v>20.222222222222221</c:v>
                </c:pt>
                <c:pt idx="867">
                  <c:v>20.388888888888889</c:v>
                </c:pt>
                <c:pt idx="868">
                  <c:v>20.722222222222221</c:v>
                </c:pt>
                <c:pt idx="869">
                  <c:v>21.111111111111111</c:v>
                </c:pt>
                <c:pt idx="870">
                  <c:v>21.277777777777775</c:v>
                </c:pt>
                <c:pt idx="871">
                  <c:v>21.25</c:v>
                </c:pt>
                <c:pt idx="872">
                  <c:v>21.166666666666668</c:v>
                </c:pt>
                <c:pt idx="873">
                  <c:v>21.055555555555554</c:v>
                </c:pt>
                <c:pt idx="874">
                  <c:v>20.944444444444446</c:v>
                </c:pt>
                <c:pt idx="875">
                  <c:v>20.777777777777775</c:v>
                </c:pt>
                <c:pt idx="876">
                  <c:v>20.527777777777779</c:v>
                </c:pt>
                <c:pt idx="877">
                  <c:v>20.194444444444446</c:v>
                </c:pt>
                <c:pt idx="878">
                  <c:v>19.805555555555554</c:v>
                </c:pt>
                <c:pt idx="879">
                  <c:v>19.555555555555557</c:v>
                </c:pt>
                <c:pt idx="880">
                  <c:v>19.444444444444443</c:v>
                </c:pt>
                <c:pt idx="881">
                  <c:v>19.444444444444443</c:v>
                </c:pt>
                <c:pt idx="882">
                  <c:v>19.166666666666668</c:v>
                </c:pt>
                <c:pt idx="883">
                  <c:v>18.888888888888889</c:v>
                </c:pt>
                <c:pt idx="884">
                  <c:v>18.888888888888889</c:v>
                </c:pt>
                <c:pt idx="885">
                  <c:v>18.888888888888889</c:v>
                </c:pt>
                <c:pt idx="886">
                  <c:v>18.916666666666664</c:v>
                </c:pt>
                <c:pt idx="887">
                  <c:v>19</c:v>
                </c:pt>
                <c:pt idx="888">
                  <c:v>19.055555555555554</c:v>
                </c:pt>
                <c:pt idx="889">
                  <c:v>19.083333333333332</c:v>
                </c:pt>
                <c:pt idx="890">
                  <c:v>19.027777777777779</c:v>
                </c:pt>
                <c:pt idx="891">
                  <c:v>18.916666666666664</c:v>
                </c:pt>
                <c:pt idx="892">
                  <c:v>18.694444444444443</c:v>
                </c:pt>
                <c:pt idx="893">
                  <c:v>18.388888888888889</c:v>
                </c:pt>
                <c:pt idx="894">
                  <c:v>18</c:v>
                </c:pt>
                <c:pt idx="895">
                  <c:v>17.666666666666668</c:v>
                </c:pt>
                <c:pt idx="896">
                  <c:v>17.388888888888889</c:v>
                </c:pt>
                <c:pt idx="897">
                  <c:v>17.25</c:v>
                </c:pt>
                <c:pt idx="898">
                  <c:v>17.194444444444443</c:v>
                </c:pt>
                <c:pt idx="899">
                  <c:v>17.194444444444443</c:v>
                </c:pt>
                <c:pt idx="900">
                  <c:v>17.166666666666664</c:v>
                </c:pt>
                <c:pt idx="901">
                  <c:v>17.083333333333332</c:v>
                </c:pt>
                <c:pt idx="902">
                  <c:v>16.916666666666664</c:v>
                </c:pt>
                <c:pt idx="903">
                  <c:v>16.583333333333332</c:v>
                </c:pt>
                <c:pt idx="904">
                  <c:v>15.166666666666666</c:v>
                </c:pt>
                <c:pt idx="905">
                  <c:v>13.694444444444443</c:v>
                </c:pt>
                <c:pt idx="906">
                  <c:v>12.472222222222221</c:v>
                </c:pt>
                <c:pt idx="907">
                  <c:v>11.749999999999998</c:v>
                </c:pt>
                <c:pt idx="908">
                  <c:v>11.5</c:v>
                </c:pt>
                <c:pt idx="909">
                  <c:v>11.472222222222221</c:v>
                </c:pt>
                <c:pt idx="910">
                  <c:v>11.694444444444445</c:v>
                </c:pt>
                <c:pt idx="911">
                  <c:v>12.416666666666668</c:v>
                </c:pt>
                <c:pt idx="912">
                  <c:v>13.444444444444443</c:v>
                </c:pt>
                <c:pt idx="913">
                  <c:v>14.277777777777777</c:v>
                </c:pt>
                <c:pt idx="914">
                  <c:v>14.638888888888889</c:v>
                </c:pt>
                <c:pt idx="915">
                  <c:v>15</c:v>
                </c:pt>
                <c:pt idx="916">
                  <c:v>15.833333333333332</c:v>
                </c:pt>
                <c:pt idx="917">
                  <c:v>16.138888888888889</c:v>
                </c:pt>
                <c:pt idx="918">
                  <c:v>16.444444444444446</c:v>
                </c:pt>
                <c:pt idx="919">
                  <c:v>16.388888888888889</c:v>
                </c:pt>
                <c:pt idx="920">
                  <c:v>16.416666666666668</c:v>
                </c:pt>
                <c:pt idx="921">
                  <c:v>16.527777777777779</c:v>
                </c:pt>
                <c:pt idx="922">
                  <c:v>16.805555555555554</c:v>
                </c:pt>
                <c:pt idx="923">
                  <c:v>17.305555555555554</c:v>
                </c:pt>
                <c:pt idx="924">
                  <c:v>17.75</c:v>
                </c:pt>
                <c:pt idx="925">
                  <c:v>18.083333333333332</c:v>
                </c:pt>
                <c:pt idx="926">
                  <c:v>17.805555555555554</c:v>
                </c:pt>
                <c:pt idx="927">
                  <c:v>17.416666666666668</c:v>
                </c:pt>
                <c:pt idx="928">
                  <c:v>17.222222222222221</c:v>
                </c:pt>
                <c:pt idx="929">
                  <c:v>17.027777777777775</c:v>
                </c:pt>
                <c:pt idx="930">
                  <c:v>16.916666666666664</c:v>
                </c:pt>
                <c:pt idx="931">
                  <c:v>16.805555555555554</c:v>
                </c:pt>
                <c:pt idx="932">
                  <c:v>16.722222222222221</c:v>
                </c:pt>
                <c:pt idx="933">
                  <c:v>16.611111111111111</c:v>
                </c:pt>
                <c:pt idx="934">
                  <c:v>16.5</c:v>
                </c:pt>
                <c:pt idx="935">
                  <c:v>16.277777777777779</c:v>
                </c:pt>
                <c:pt idx="936">
                  <c:v>15.972222222222221</c:v>
                </c:pt>
                <c:pt idx="937">
                  <c:v>15.722222222222221</c:v>
                </c:pt>
                <c:pt idx="938">
                  <c:v>15.555555555555555</c:v>
                </c:pt>
                <c:pt idx="939">
                  <c:v>15.416666666666666</c:v>
                </c:pt>
                <c:pt idx="940">
                  <c:v>15.277777777777777</c:v>
                </c:pt>
                <c:pt idx="941">
                  <c:v>15.111111111111111</c:v>
                </c:pt>
                <c:pt idx="942">
                  <c:v>15.027777777777779</c:v>
                </c:pt>
                <c:pt idx="943">
                  <c:v>15</c:v>
                </c:pt>
                <c:pt idx="944">
                  <c:v>14.972222222222221</c:v>
                </c:pt>
                <c:pt idx="945">
                  <c:v>14.972222222222221</c:v>
                </c:pt>
                <c:pt idx="946">
                  <c:v>15</c:v>
                </c:pt>
                <c:pt idx="947">
                  <c:v>15.055555555555555</c:v>
                </c:pt>
                <c:pt idx="948">
                  <c:v>15.277777777777777</c:v>
                </c:pt>
                <c:pt idx="949">
                  <c:v>15.499999999999998</c:v>
                </c:pt>
                <c:pt idx="950">
                  <c:v>15.611111111111111</c:v>
                </c:pt>
                <c:pt idx="951">
                  <c:v>15.583333333333334</c:v>
                </c:pt>
                <c:pt idx="952">
                  <c:v>15.305555555555555</c:v>
                </c:pt>
                <c:pt idx="953">
                  <c:v>14.638888888888889</c:v>
                </c:pt>
                <c:pt idx="954">
                  <c:v>13.444444444444443</c:v>
                </c:pt>
                <c:pt idx="955">
                  <c:v>11.972222222222223</c:v>
                </c:pt>
                <c:pt idx="956">
                  <c:v>10.499999999999998</c:v>
                </c:pt>
                <c:pt idx="957">
                  <c:v>9.0277777777777768</c:v>
                </c:pt>
                <c:pt idx="958">
                  <c:v>7.5555555555555554</c:v>
                </c:pt>
                <c:pt idx="959">
                  <c:v>6.9722222222222223</c:v>
                </c:pt>
                <c:pt idx="960">
                  <c:v>7.2222222222222223</c:v>
                </c:pt>
                <c:pt idx="961">
                  <c:v>8.1388888888888893</c:v>
                </c:pt>
                <c:pt idx="962">
                  <c:v>9.6111111111111107</c:v>
                </c:pt>
                <c:pt idx="963">
                  <c:v>11.222222222222221</c:v>
                </c:pt>
                <c:pt idx="964">
                  <c:v>12.583333333333332</c:v>
                </c:pt>
                <c:pt idx="965">
                  <c:v>13.611111111111111</c:v>
                </c:pt>
                <c:pt idx="966">
                  <c:v>14.194444444444445</c:v>
                </c:pt>
                <c:pt idx="967">
                  <c:v>14.472222222222221</c:v>
                </c:pt>
                <c:pt idx="968">
                  <c:v>14.5</c:v>
                </c:pt>
                <c:pt idx="969">
                  <c:v>14.472222222222221</c:v>
                </c:pt>
                <c:pt idx="970">
                  <c:v>14.361111111111111</c:v>
                </c:pt>
                <c:pt idx="971">
                  <c:v>14.138888888888888</c:v>
                </c:pt>
                <c:pt idx="972">
                  <c:v>13.666666666666668</c:v>
                </c:pt>
                <c:pt idx="973">
                  <c:v>12.75</c:v>
                </c:pt>
                <c:pt idx="974">
                  <c:v>11.277777777777779</c:v>
                </c:pt>
                <c:pt idx="975">
                  <c:v>9.8055555555555554</c:v>
                </c:pt>
                <c:pt idx="976">
                  <c:v>8.3333333333333339</c:v>
                </c:pt>
                <c:pt idx="977">
                  <c:v>6.8611111111111107</c:v>
                </c:pt>
                <c:pt idx="978">
                  <c:v>5.3611111111111116</c:v>
                </c:pt>
                <c:pt idx="979">
                  <c:v>4.4444444444444446</c:v>
                </c:pt>
                <c:pt idx="980">
                  <c:v>3.6666666666666665</c:v>
                </c:pt>
                <c:pt idx="981">
                  <c:v>2.9722222222222219</c:v>
                </c:pt>
                <c:pt idx="982">
                  <c:v>2.4444444444444446</c:v>
                </c:pt>
                <c:pt idx="983">
                  <c:v>2</c:v>
                </c:pt>
                <c:pt idx="984">
                  <c:v>1.5277777777777777</c:v>
                </c:pt>
                <c:pt idx="985">
                  <c:v>0.88888888888888895</c:v>
                </c:pt>
                <c:pt idx="986">
                  <c:v>0.30555555555555558</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0.22222222222222224</c:v>
                </c:pt>
                <c:pt idx="1029">
                  <c:v>1</c:v>
                </c:pt>
                <c:pt idx="1030">
                  <c:v>2.3888888888888888</c:v>
                </c:pt>
                <c:pt idx="1031">
                  <c:v>4.0555555555555554</c:v>
                </c:pt>
                <c:pt idx="1032">
                  <c:v>5.5555555555555554</c:v>
                </c:pt>
                <c:pt idx="1033">
                  <c:v>6.7777777777777768</c:v>
                </c:pt>
                <c:pt idx="1034">
                  <c:v>7.833333333333333</c:v>
                </c:pt>
                <c:pt idx="1035">
                  <c:v>8.8055555555555554</c:v>
                </c:pt>
                <c:pt idx="1036">
                  <c:v>9.7222222222222214</c:v>
                </c:pt>
                <c:pt idx="1037">
                  <c:v>10.444444444444445</c:v>
                </c:pt>
                <c:pt idx="1038">
                  <c:v>11.027777777777779</c:v>
                </c:pt>
                <c:pt idx="1039">
                  <c:v>11.527777777777777</c:v>
                </c:pt>
                <c:pt idx="1040">
                  <c:v>12.111111111111111</c:v>
                </c:pt>
                <c:pt idx="1041">
                  <c:v>12.777777777777777</c:v>
                </c:pt>
                <c:pt idx="1042">
                  <c:v>13.444444444444443</c:v>
                </c:pt>
                <c:pt idx="1043">
                  <c:v>14.027777777777777</c:v>
                </c:pt>
                <c:pt idx="1044">
                  <c:v>14.416666666666666</c:v>
                </c:pt>
                <c:pt idx="1045">
                  <c:v>14.611111111111111</c:v>
                </c:pt>
                <c:pt idx="1046">
                  <c:v>14.666666666666666</c:v>
                </c:pt>
                <c:pt idx="1047">
                  <c:v>14.694444444444443</c:v>
                </c:pt>
                <c:pt idx="1048">
                  <c:v>14.75</c:v>
                </c:pt>
                <c:pt idx="1049">
                  <c:v>14.805555555555554</c:v>
                </c:pt>
                <c:pt idx="1050">
                  <c:v>14.75</c:v>
                </c:pt>
                <c:pt idx="1051">
                  <c:v>14.527777777777777</c:v>
                </c:pt>
                <c:pt idx="1052">
                  <c:v>14.083333333333334</c:v>
                </c:pt>
                <c:pt idx="1053">
                  <c:v>13.555555555555554</c:v>
                </c:pt>
                <c:pt idx="1054">
                  <c:v>12.916666666666666</c:v>
                </c:pt>
                <c:pt idx="1055">
                  <c:v>12.166666666666666</c:v>
                </c:pt>
                <c:pt idx="1056">
                  <c:v>11.194444444444443</c:v>
                </c:pt>
                <c:pt idx="1057">
                  <c:v>10</c:v>
                </c:pt>
                <c:pt idx="1058">
                  <c:v>8.5277777777777768</c:v>
                </c:pt>
                <c:pt idx="1059">
                  <c:v>7.0555555555555554</c:v>
                </c:pt>
                <c:pt idx="1060">
                  <c:v>5.833333333333333</c:v>
                </c:pt>
                <c:pt idx="1061">
                  <c:v>4.6388888888888884</c:v>
                </c:pt>
                <c:pt idx="1062">
                  <c:v>3.7222222222222223</c:v>
                </c:pt>
                <c:pt idx="1063">
                  <c:v>3.333333333333333</c:v>
                </c:pt>
                <c:pt idx="1064">
                  <c:v>3.3611111111111107</c:v>
                </c:pt>
                <c:pt idx="1065">
                  <c:v>3.5555555555555558</c:v>
                </c:pt>
                <c:pt idx="1066">
                  <c:v>4.333333333333333</c:v>
                </c:pt>
                <c:pt idx="1067">
                  <c:v>5.5277777777777777</c:v>
                </c:pt>
                <c:pt idx="1068">
                  <c:v>6.4999999999999991</c:v>
                </c:pt>
                <c:pt idx="1069">
                  <c:v>6.8333333333333339</c:v>
                </c:pt>
                <c:pt idx="1070">
                  <c:v>7</c:v>
                </c:pt>
                <c:pt idx="1071">
                  <c:v>7.333333333333333</c:v>
                </c:pt>
                <c:pt idx="1072">
                  <c:v>8</c:v>
                </c:pt>
                <c:pt idx="1073">
                  <c:v>8.8333333333333339</c:v>
                </c:pt>
                <c:pt idx="1074">
                  <c:v>9.8055555555555554</c:v>
                </c:pt>
                <c:pt idx="1075">
                  <c:v>10.972222222222221</c:v>
                </c:pt>
                <c:pt idx="1076">
                  <c:v>12.361111111111111</c:v>
                </c:pt>
                <c:pt idx="1077">
                  <c:v>13.694444444444443</c:v>
                </c:pt>
                <c:pt idx="1078">
                  <c:v>14.805555555555554</c:v>
                </c:pt>
                <c:pt idx="1079">
                  <c:v>15.666666666666666</c:v>
                </c:pt>
                <c:pt idx="1080">
                  <c:v>16.361111111111111</c:v>
                </c:pt>
                <c:pt idx="1081">
                  <c:v>17</c:v>
                </c:pt>
                <c:pt idx="1082">
                  <c:v>17.388888888888889</c:v>
                </c:pt>
                <c:pt idx="1083">
                  <c:v>17.5</c:v>
                </c:pt>
                <c:pt idx="1084">
                  <c:v>17.361111111111111</c:v>
                </c:pt>
                <c:pt idx="1085">
                  <c:v>16.916666666666664</c:v>
                </c:pt>
                <c:pt idx="1086">
                  <c:v>16.472222222222221</c:v>
                </c:pt>
                <c:pt idx="1087">
                  <c:v>16.277777777777779</c:v>
                </c:pt>
                <c:pt idx="1088">
                  <c:v>16.277777777777779</c:v>
                </c:pt>
                <c:pt idx="1089">
                  <c:v>16.305555555555557</c:v>
                </c:pt>
                <c:pt idx="1090">
                  <c:v>16.333333333333332</c:v>
                </c:pt>
                <c:pt idx="1091">
                  <c:v>16.333333333333332</c:v>
                </c:pt>
                <c:pt idx="1092">
                  <c:v>16.333333333333332</c:v>
                </c:pt>
                <c:pt idx="1093">
                  <c:v>16.416666666666668</c:v>
                </c:pt>
                <c:pt idx="1094">
                  <c:v>16.694444444444443</c:v>
                </c:pt>
                <c:pt idx="1095">
                  <c:v>17.138888888888889</c:v>
                </c:pt>
                <c:pt idx="1096">
                  <c:v>17.5</c:v>
                </c:pt>
                <c:pt idx="1097">
                  <c:v>17.694444444444446</c:v>
                </c:pt>
                <c:pt idx="1098">
                  <c:v>17.75</c:v>
                </c:pt>
                <c:pt idx="1099">
                  <c:v>17.638888888888889</c:v>
                </c:pt>
                <c:pt idx="1100">
                  <c:v>17.305555555555554</c:v>
                </c:pt>
                <c:pt idx="1101">
                  <c:v>16.75</c:v>
                </c:pt>
                <c:pt idx="1102">
                  <c:v>16.361111111111111</c:v>
                </c:pt>
                <c:pt idx="1103">
                  <c:v>16.222222222222221</c:v>
                </c:pt>
                <c:pt idx="1104">
                  <c:v>16.333333333333332</c:v>
                </c:pt>
                <c:pt idx="1105">
                  <c:v>16.722222222222221</c:v>
                </c:pt>
                <c:pt idx="1106">
                  <c:v>17.305555555555554</c:v>
                </c:pt>
                <c:pt idx="1107">
                  <c:v>17.75</c:v>
                </c:pt>
                <c:pt idx="1108">
                  <c:v>17.916666666666668</c:v>
                </c:pt>
                <c:pt idx="1109">
                  <c:v>17.888888888888889</c:v>
                </c:pt>
                <c:pt idx="1110">
                  <c:v>17.638888888888889</c:v>
                </c:pt>
                <c:pt idx="1111">
                  <c:v>17.222222222222221</c:v>
                </c:pt>
                <c:pt idx="1112">
                  <c:v>17</c:v>
                </c:pt>
                <c:pt idx="1113">
                  <c:v>17.027777777777775</c:v>
                </c:pt>
                <c:pt idx="1114">
                  <c:v>17.388888888888889</c:v>
                </c:pt>
                <c:pt idx="1115">
                  <c:v>18.138888888888889</c:v>
                </c:pt>
                <c:pt idx="1116">
                  <c:v>18.888888888888889</c:v>
                </c:pt>
                <c:pt idx="1117">
                  <c:v>19.277777777777779</c:v>
                </c:pt>
                <c:pt idx="1118">
                  <c:v>19.361111111111111</c:v>
                </c:pt>
                <c:pt idx="1119">
                  <c:v>19.25</c:v>
                </c:pt>
                <c:pt idx="1120">
                  <c:v>18.916666666666664</c:v>
                </c:pt>
                <c:pt idx="1121">
                  <c:v>18.583333333333336</c:v>
                </c:pt>
                <c:pt idx="1122">
                  <c:v>18.388888888888889</c:v>
                </c:pt>
                <c:pt idx="1123">
                  <c:v>18.25</c:v>
                </c:pt>
                <c:pt idx="1124">
                  <c:v>18.027777777777779</c:v>
                </c:pt>
                <c:pt idx="1125">
                  <c:v>17.555555555555557</c:v>
                </c:pt>
                <c:pt idx="1126">
                  <c:v>16.75</c:v>
                </c:pt>
                <c:pt idx="1127">
                  <c:v>15.499999999999998</c:v>
                </c:pt>
                <c:pt idx="1128">
                  <c:v>14.027777777777777</c:v>
                </c:pt>
                <c:pt idx="1129">
                  <c:v>12.555555555555555</c:v>
                </c:pt>
                <c:pt idx="1130">
                  <c:v>11.138888888888889</c:v>
                </c:pt>
                <c:pt idx="1131">
                  <c:v>10.055555555555555</c:v>
                </c:pt>
                <c:pt idx="1132">
                  <c:v>9.1388888888888875</c:v>
                </c:pt>
                <c:pt idx="1133">
                  <c:v>8.2777777777777786</c:v>
                </c:pt>
                <c:pt idx="1134">
                  <c:v>7.3888888888888893</c:v>
                </c:pt>
                <c:pt idx="1135">
                  <c:v>6.3888888888888884</c:v>
                </c:pt>
                <c:pt idx="1136">
                  <c:v>5.3888888888888884</c:v>
                </c:pt>
                <c:pt idx="1137">
                  <c:v>4.5277777777777777</c:v>
                </c:pt>
                <c:pt idx="1138">
                  <c:v>4.0555555555555554</c:v>
                </c:pt>
                <c:pt idx="1139">
                  <c:v>3.9444444444444442</c:v>
                </c:pt>
                <c:pt idx="1140">
                  <c:v>3.9722222222222223</c:v>
                </c:pt>
                <c:pt idx="1141">
                  <c:v>4.0555555555555554</c:v>
                </c:pt>
                <c:pt idx="1142">
                  <c:v>4.1944444444444446</c:v>
                </c:pt>
                <c:pt idx="1143">
                  <c:v>4.5555555555555554</c:v>
                </c:pt>
                <c:pt idx="1144">
                  <c:v>5.3055555555555562</c:v>
                </c:pt>
                <c:pt idx="1145">
                  <c:v>6.25</c:v>
                </c:pt>
                <c:pt idx="1146">
                  <c:v>6.7777777777777768</c:v>
                </c:pt>
                <c:pt idx="1147">
                  <c:v>6.8888888888888893</c:v>
                </c:pt>
                <c:pt idx="1148">
                  <c:v>6.3055555555555554</c:v>
                </c:pt>
                <c:pt idx="1149">
                  <c:v>4.833333333333333</c:v>
                </c:pt>
                <c:pt idx="1150">
                  <c:v>3.8333333333333335</c:v>
                </c:pt>
                <c:pt idx="1151">
                  <c:v>3.333333333333333</c:v>
                </c:pt>
                <c:pt idx="1152">
                  <c:v>3.333333333333333</c:v>
                </c:pt>
                <c:pt idx="1153">
                  <c:v>3.333333333333333</c:v>
                </c:pt>
                <c:pt idx="1154">
                  <c:v>3.8611111111111112</c:v>
                </c:pt>
                <c:pt idx="1155">
                  <c:v>5.2222222222222223</c:v>
                </c:pt>
                <c:pt idx="1156">
                  <c:v>6.9722222222222223</c:v>
                </c:pt>
                <c:pt idx="1157">
                  <c:v>8.2777777777777786</c:v>
                </c:pt>
                <c:pt idx="1158">
                  <c:v>9.3888888888888875</c:v>
                </c:pt>
                <c:pt idx="1159">
                  <c:v>10.611111111111112</c:v>
                </c:pt>
                <c:pt idx="1160">
                  <c:v>12.055555555555555</c:v>
                </c:pt>
                <c:pt idx="1161">
                  <c:v>13.583333333333332</c:v>
                </c:pt>
                <c:pt idx="1162">
                  <c:v>14.944444444444443</c:v>
                </c:pt>
                <c:pt idx="1163">
                  <c:v>16.055555555555554</c:v>
                </c:pt>
                <c:pt idx="1164">
                  <c:v>17.083333333333332</c:v>
                </c:pt>
                <c:pt idx="1165">
                  <c:v>18.055555555555554</c:v>
                </c:pt>
                <c:pt idx="1166">
                  <c:v>19</c:v>
                </c:pt>
                <c:pt idx="1167">
                  <c:v>19.888888888888886</c:v>
                </c:pt>
                <c:pt idx="1168">
                  <c:v>20.277777777777779</c:v>
                </c:pt>
                <c:pt idx="1169">
                  <c:v>20.638888888888889</c:v>
                </c:pt>
                <c:pt idx="1170">
                  <c:v>21.166666666666668</c:v>
                </c:pt>
                <c:pt idx="1171">
                  <c:v>21.638888888888889</c:v>
                </c:pt>
                <c:pt idx="1172">
                  <c:v>22.083333333333332</c:v>
                </c:pt>
                <c:pt idx="1173">
                  <c:v>22.5</c:v>
                </c:pt>
                <c:pt idx="1174">
                  <c:v>22.861111111111111</c:v>
                </c:pt>
                <c:pt idx="1175">
                  <c:v>23.194444444444443</c:v>
                </c:pt>
                <c:pt idx="1176">
                  <c:v>23.499999999999996</c:v>
                </c:pt>
                <c:pt idx="1177">
                  <c:v>23.75</c:v>
                </c:pt>
                <c:pt idx="1178">
                  <c:v>23.972222222222221</c:v>
                </c:pt>
                <c:pt idx="1179">
                  <c:v>24.194444444444443</c:v>
                </c:pt>
                <c:pt idx="1180">
                  <c:v>24.472222222222221</c:v>
                </c:pt>
                <c:pt idx="1181">
                  <c:v>24.749999999999996</c:v>
                </c:pt>
                <c:pt idx="1182">
                  <c:v>25.027777777777775</c:v>
                </c:pt>
                <c:pt idx="1183">
                  <c:v>25.277777777777779</c:v>
                </c:pt>
                <c:pt idx="1184">
                  <c:v>25.472222222222221</c:v>
                </c:pt>
                <c:pt idx="1185">
                  <c:v>25.638888888888886</c:v>
                </c:pt>
                <c:pt idx="1186">
                  <c:v>25.777777777777775</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25.861111111111107</c:v>
                </c:pt>
                <c:pt idx="1197">
                  <c:v>25.888888888888889</c:v>
                </c:pt>
                <c:pt idx="1198">
                  <c:v>25.888888888888889</c:v>
                </c:pt>
                <c:pt idx="1199">
                  <c:v>25.916666666666664</c:v>
                </c:pt>
                <c:pt idx="1200">
                  <c:v>26.027777777777779</c:v>
                </c:pt>
                <c:pt idx="1201">
                  <c:v>26.166666666666668</c:v>
                </c:pt>
                <c:pt idx="1202">
                  <c:v>26.388888888888889</c:v>
                </c:pt>
                <c:pt idx="1203">
                  <c:v>26.611111111111111</c:v>
                </c:pt>
                <c:pt idx="1204">
                  <c:v>26.777777777777779</c:v>
                </c:pt>
                <c:pt idx="1205">
                  <c:v>26.888888888888886</c:v>
                </c:pt>
                <c:pt idx="1206">
                  <c:v>26.944444444444443</c:v>
                </c:pt>
                <c:pt idx="1207">
                  <c:v>26.972222222222221</c:v>
                </c:pt>
                <c:pt idx="1208">
                  <c:v>27</c:v>
                </c:pt>
                <c:pt idx="1209">
                  <c:v>27.027777777777775</c:v>
                </c:pt>
                <c:pt idx="1210">
                  <c:v>27.055555555555557</c:v>
                </c:pt>
                <c:pt idx="1211">
                  <c:v>27.055555555555557</c:v>
                </c:pt>
                <c:pt idx="1212">
                  <c:v>27.055555555555557</c:v>
                </c:pt>
                <c:pt idx="1213">
                  <c:v>27.055555555555557</c:v>
                </c:pt>
                <c:pt idx="1214">
                  <c:v>27.027777777777775</c:v>
                </c:pt>
                <c:pt idx="1215">
                  <c:v>27.027777777777775</c:v>
                </c:pt>
                <c:pt idx="1216">
                  <c:v>27.027777777777775</c:v>
                </c:pt>
                <c:pt idx="1217">
                  <c:v>27.027777777777775</c:v>
                </c:pt>
                <c:pt idx="1218">
                  <c:v>27</c:v>
                </c:pt>
                <c:pt idx="1219">
                  <c:v>26.972222222222221</c:v>
                </c:pt>
                <c:pt idx="1220">
                  <c:v>26.944444444444443</c:v>
                </c:pt>
                <c:pt idx="1221">
                  <c:v>26.916666666666668</c:v>
                </c:pt>
                <c:pt idx="1222">
                  <c:v>26.861111111111111</c:v>
                </c:pt>
                <c:pt idx="1223">
                  <c:v>26.777777777777779</c:v>
                </c:pt>
                <c:pt idx="1224">
                  <c:v>26.694444444444443</c:v>
                </c:pt>
                <c:pt idx="1225">
                  <c:v>26.583333333333332</c:v>
                </c:pt>
                <c:pt idx="1226">
                  <c:v>26.527777777777779</c:v>
                </c:pt>
                <c:pt idx="1227">
                  <c:v>26.472222222222221</c:v>
                </c:pt>
                <c:pt idx="1228">
                  <c:v>26.444444444444443</c:v>
                </c:pt>
                <c:pt idx="1229">
                  <c:v>26.388888888888889</c:v>
                </c:pt>
                <c:pt idx="1230">
                  <c:v>26.361111111111111</c:v>
                </c:pt>
                <c:pt idx="1231">
                  <c:v>26.305555555555557</c:v>
                </c:pt>
                <c:pt idx="1232">
                  <c:v>26.25</c:v>
                </c:pt>
                <c:pt idx="1233">
                  <c:v>26.222222222222221</c:v>
                </c:pt>
                <c:pt idx="1234">
                  <c:v>26.222222222222221</c:v>
                </c:pt>
                <c:pt idx="1235">
                  <c:v>26.194444444444443</c:v>
                </c:pt>
                <c:pt idx="1236">
                  <c:v>26.194444444444443</c:v>
                </c:pt>
                <c:pt idx="1237">
                  <c:v>26.138888888888886</c:v>
                </c:pt>
                <c:pt idx="1238">
                  <c:v>26.083333333333336</c:v>
                </c:pt>
                <c:pt idx="1239">
                  <c:v>25.944444444444446</c:v>
                </c:pt>
                <c:pt idx="1240">
                  <c:v>25.777777777777775</c:v>
                </c:pt>
                <c:pt idx="1241">
                  <c:v>25.555555555555554</c:v>
                </c:pt>
                <c:pt idx="1242">
                  <c:v>25.361111111111111</c:v>
                </c:pt>
                <c:pt idx="1243">
                  <c:v>25.166666666666664</c:v>
                </c:pt>
                <c:pt idx="1244">
                  <c:v>25</c:v>
                </c:pt>
                <c:pt idx="1245">
                  <c:v>24.805555555555554</c:v>
                </c:pt>
                <c:pt idx="1246">
                  <c:v>24.638888888888889</c:v>
                </c:pt>
                <c:pt idx="1247">
                  <c:v>24.472222222222221</c:v>
                </c:pt>
                <c:pt idx="1248">
                  <c:v>24.277777777777779</c:v>
                </c:pt>
                <c:pt idx="1249">
                  <c:v>24.083333333333332</c:v>
                </c:pt>
                <c:pt idx="1250">
                  <c:v>23.888888888888889</c:v>
                </c:pt>
                <c:pt idx="1251">
                  <c:v>23.694444444444443</c:v>
                </c:pt>
                <c:pt idx="1252">
                  <c:v>23.527777777777779</c:v>
                </c:pt>
                <c:pt idx="1253">
                  <c:v>23.361111111111111</c:v>
                </c:pt>
                <c:pt idx="1254">
                  <c:v>23.194444444444443</c:v>
                </c:pt>
                <c:pt idx="1255">
                  <c:v>23.027777777777779</c:v>
                </c:pt>
                <c:pt idx="1256">
                  <c:v>22.861111111111111</c:v>
                </c:pt>
                <c:pt idx="1257">
                  <c:v>22.694444444444446</c:v>
                </c:pt>
                <c:pt idx="1258">
                  <c:v>22.527777777777775</c:v>
                </c:pt>
                <c:pt idx="1259">
                  <c:v>22.361111111111111</c:v>
                </c:pt>
                <c:pt idx="1260">
                  <c:v>22.194444444444446</c:v>
                </c:pt>
                <c:pt idx="1261">
                  <c:v>22.055555555555557</c:v>
                </c:pt>
                <c:pt idx="1262">
                  <c:v>21.944444444444443</c:v>
                </c:pt>
                <c:pt idx="1263">
                  <c:v>21.861111111111111</c:v>
                </c:pt>
                <c:pt idx="1264">
                  <c:v>21.861111111111111</c:v>
                </c:pt>
                <c:pt idx="1265">
                  <c:v>21.888888888888889</c:v>
                </c:pt>
                <c:pt idx="1266">
                  <c:v>21.972222222222221</c:v>
                </c:pt>
                <c:pt idx="1267">
                  <c:v>22.055555555555557</c:v>
                </c:pt>
                <c:pt idx="1268">
                  <c:v>22.111111111111111</c:v>
                </c:pt>
                <c:pt idx="1269">
                  <c:v>22.166666666666664</c:v>
                </c:pt>
                <c:pt idx="1270">
                  <c:v>22.166666666666664</c:v>
                </c:pt>
                <c:pt idx="1271">
                  <c:v>22.111111111111111</c:v>
                </c:pt>
                <c:pt idx="1272">
                  <c:v>22.027777777777775</c:v>
                </c:pt>
                <c:pt idx="1273">
                  <c:v>21.916666666666668</c:v>
                </c:pt>
                <c:pt idx="1274">
                  <c:v>21.805555555555554</c:v>
                </c:pt>
                <c:pt idx="1275">
                  <c:v>21.722222222222221</c:v>
                </c:pt>
                <c:pt idx="1276">
                  <c:v>21.638888888888889</c:v>
                </c:pt>
                <c:pt idx="1277">
                  <c:v>21.583333333333332</c:v>
                </c:pt>
                <c:pt idx="1278">
                  <c:v>21.583333333333332</c:v>
                </c:pt>
                <c:pt idx="1279">
                  <c:v>21.611111111111111</c:v>
                </c:pt>
                <c:pt idx="1280">
                  <c:v>21.638888888888889</c:v>
                </c:pt>
                <c:pt idx="1281">
                  <c:v>21.694444444444443</c:v>
                </c:pt>
                <c:pt idx="1282">
                  <c:v>21.75</c:v>
                </c:pt>
                <c:pt idx="1283">
                  <c:v>21.75</c:v>
                </c:pt>
                <c:pt idx="1284">
                  <c:v>21.777777777777779</c:v>
                </c:pt>
                <c:pt idx="1285">
                  <c:v>21.777777777777779</c:v>
                </c:pt>
                <c:pt idx="1286">
                  <c:v>21.777777777777779</c:v>
                </c:pt>
                <c:pt idx="1287">
                  <c:v>21.722222222222221</c:v>
                </c:pt>
                <c:pt idx="1288">
                  <c:v>21.666666666666668</c:v>
                </c:pt>
                <c:pt idx="1289">
                  <c:v>21.583333333333332</c:v>
                </c:pt>
                <c:pt idx="1290">
                  <c:v>21.472222222222221</c:v>
                </c:pt>
                <c:pt idx="1291">
                  <c:v>21.361111111111111</c:v>
                </c:pt>
                <c:pt idx="1292">
                  <c:v>21.277777777777775</c:v>
                </c:pt>
                <c:pt idx="1293">
                  <c:v>21.166666666666668</c:v>
                </c:pt>
                <c:pt idx="1294">
                  <c:v>21.027777777777779</c:v>
                </c:pt>
                <c:pt idx="1295">
                  <c:v>20.888888888888889</c:v>
                </c:pt>
                <c:pt idx="1296">
                  <c:v>20.75</c:v>
                </c:pt>
                <c:pt idx="1297">
                  <c:v>20.666666666666668</c:v>
                </c:pt>
                <c:pt idx="1298">
                  <c:v>20.638888888888889</c:v>
                </c:pt>
                <c:pt idx="1299">
                  <c:v>20.666666666666668</c:v>
                </c:pt>
                <c:pt idx="1300">
                  <c:v>20.722222222222221</c:v>
                </c:pt>
                <c:pt idx="1301">
                  <c:v>20.805555555555557</c:v>
                </c:pt>
                <c:pt idx="1302">
                  <c:v>20.861111111111111</c:v>
                </c:pt>
                <c:pt idx="1303">
                  <c:v>20.916666666666664</c:v>
                </c:pt>
                <c:pt idx="1304">
                  <c:v>20.972222222222221</c:v>
                </c:pt>
                <c:pt idx="1305">
                  <c:v>21.055555555555554</c:v>
                </c:pt>
                <c:pt idx="1306">
                  <c:v>21.083333333333336</c:v>
                </c:pt>
                <c:pt idx="1307">
                  <c:v>21.111111111111111</c:v>
                </c:pt>
                <c:pt idx="1308">
                  <c:v>21.111111111111111</c:v>
                </c:pt>
                <c:pt idx="1309">
                  <c:v>21.111111111111111</c:v>
                </c:pt>
                <c:pt idx="1310">
                  <c:v>21.083333333333336</c:v>
                </c:pt>
                <c:pt idx="1311">
                  <c:v>21.083333333333336</c:v>
                </c:pt>
                <c:pt idx="1312">
                  <c:v>21.055555555555554</c:v>
                </c:pt>
                <c:pt idx="1313">
                  <c:v>21.027777777777779</c:v>
                </c:pt>
                <c:pt idx="1314">
                  <c:v>20.972222222222221</c:v>
                </c:pt>
                <c:pt idx="1315">
                  <c:v>20.888888888888889</c:v>
                </c:pt>
                <c:pt idx="1316">
                  <c:v>20.833333333333332</c:v>
                </c:pt>
                <c:pt idx="1317">
                  <c:v>20.75</c:v>
                </c:pt>
                <c:pt idx="1318">
                  <c:v>20.583333333333332</c:v>
                </c:pt>
                <c:pt idx="1319">
                  <c:v>20.472222222222221</c:v>
                </c:pt>
                <c:pt idx="1320">
                  <c:v>20.361111111111111</c:v>
                </c:pt>
                <c:pt idx="1321">
                  <c:v>20.416666666666668</c:v>
                </c:pt>
                <c:pt idx="1322">
                  <c:v>20.555555555555554</c:v>
                </c:pt>
                <c:pt idx="1323">
                  <c:v>20.805555555555557</c:v>
                </c:pt>
                <c:pt idx="1324">
                  <c:v>21.138888888888886</c:v>
                </c:pt>
                <c:pt idx="1325">
                  <c:v>21.583333333333332</c:v>
                </c:pt>
                <c:pt idx="1326">
                  <c:v>22</c:v>
                </c:pt>
                <c:pt idx="1327">
                  <c:v>22.305555555555554</c:v>
                </c:pt>
                <c:pt idx="1328">
                  <c:v>22.444444444444443</c:v>
                </c:pt>
                <c:pt idx="1329">
                  <c:v>22.5</c:v>
                </c:pt>
                <c:pt idx="1330">
                  <c:v>22.5</c:v>
                </c:pt>
                <c:pt idx="1331">
                  <c:v>22.5</c:v>
                </c:pt>
                <c:pt idx="1332">
                  <c:v>22.5</c:v>
                </c:pt>
                <c:pt idx="1333">
                  <c:v>22.5</c:v>
                </c:pt>
                <c:pt idx="1334">
                  <c:v>22.472222222222225</c:v>
                </c:pt>
                <c:pt idx="1335">
                  <c:v>22.388888888888886</c:v>
                </c:pt>
                <c:pt idx="1336">
                  <c:v>22.305555555555554</c:v>
                </c:pt>
                <c:pt idx="1337">
                  <c:v>22.222222222222221</c:v>
                </c:pt>
                <c:pt idx="1338">
                  <c:v>22.194444444444446</c:v>
                </c:pt>
                <c:pt idx="1339">
                  <c:v>22.166666666666664</c:v>
                </c:pt>
                <c:pt idx="1340">
                  <c:v>22.166666666666664</c:v>
                </c:pt>
                <c:pt idx="1341">
                  <c:v>22.166666666666664</c:v>
                </c:pt>
                <c:pt idx="1342">
                  <c:v>22.194444444444446</c:v>
                </c:pt>
                <c:pt idx="1343">
                  <c:v>22.222222222222221</c:v>
                </c:pt>
                <c:pt idx="1344">
                  <c:v>22.333333333333336</c:v>
                </c:pt>
                <c:pt idx="1345">
                  <c:v>22.444444444444443</c:v>
                </c:pt>
                <c:pt idx="1346">
                  <c:v>22.555555555555557</c:v>
                </c:pt>
                <c:pt idx="1347">
                  <c:v>22.638888888888889</c:v>
                </c:pt>
                <c:pt idx="1348">
                  <c:v>22.666666666666664</c:v>
                </c:pt>
                <c:pt idx="1349">
                  <c:v>22.666666666666664</c:v>
                </c:pt>
                <c:pt idx="1350">
                  <c:v>22.611111111111111</c:v>
                </c:pt>
                <c:pt idx="1351">
                  <c:v>22.416666666666668</c:v>
                </c:pt>
                <c:pt idx="1352">
                  <c:v>22.111111111111111</c:v>
                </c:pt>
                <c:pt idx="1353">
                  <c:v>21.722222222222221</c:v>
                </c:pt>
                <c:pt idx="1354">
                  <c:v>21.333333333333332</c:v>
                </c:pt>
                <c:pt idx="1355">
                  <c:v>20.916666666666664</c:v>
                </c:pt>
                <c:pt idx="1356">
                  <c:v>20.5</c:v>
                </c:pt>
                <c:pt idx="1357">
                  <c:v>20.027777777777775</c:v>
                </c:pt>
                <c:pt idx="1358">
                  <c:v>19.5</c:v>
                </c:pt>
                <c:pt idx="1359">
                  <c:v>18.944444444444446</c:v>
                </c:pt>
                <c:pt idx="1360">
                  <c:v>18.361111111111111</c:v>
                </c:pt>
                <c:pt idx="1361">
                  <c:v>17.722222222222221</c:v>
                </c:pt>
                <c:pt idx="1362">
                  <c:v>17.111111111111111</c:v>
                </c:pt>
                <c:pt idx="1363">
                  <c:v>16.722222222222221</c:v>
                </c:pt>
                <c:pt idx="1364">
                  <c:v>16.611111111111111</c:v>
                </c:pt>
                <c:pt idx="1365">
                  <c:v>16.777777777777779</c:v>
                </c:pt>
                <c:pt idx="1366">
                  <c:v>17.166666666666664</c:v>
                </c:pt>
                <c:pt idx="1367">
                  <c:v>17.388888888888889</c:v>
                </c:pt>
                <c:pt idx="1368">
                  <c:v>17.416666666666668</c:v>
                </c:pt>
                <c:pt idx="1369">
                  <c:v>17.194444444444443</c:v>
                </c:pt>
                <c:pt idx="1370">
                  <c:v>16.666666666666668</c:v>
                </c:pt>
                <c:pt idx="1371">
                  <c:v>16.222222222222221</c:v>
                </c:pt>
                <c:pt idx="1372">
                  <c:v>16.055555555555554</c:v>
                </c:pt>
                <c:pt idx="1373">
                  <c:v>16.055555555555554</c:v>
                </c:pt>
                <c:pt idx="1374">
                  <c:v>16.055555555555554</c:v>
                </c:pt>
                <c:pt idx="1375">
                  <c:v>15.916666666666666</c:v>
                </c:pt>
                <c:pt idx="1376">
                  <c:v>15.611111111111111</c:v>
                </c:pt>
                <c:pt idx="1377">
                  <c:v>15.083333333333332</c:v>
                </c:pt>
                <c:pt idx="1378">
                  <c:v>14.111111111111111</c:v>
                </c:pt>
                <c:pt idx="1379">
                  <c:v>12.638888888888889</c:v>
                </c:pt>
                <c:pt idx="1380">
                  <c:v>11.166666666666668</c:v>
                </c:pt>
                <c:pt idx="1381">
                  <c:v>9.6944444444444446</c:v>
                </c:pt>
                <c:pt idx="1382">
                  <c:v>8.2222222222222232</c:v>
                </c:pt>
                <c:pt idx="1383">
                  <c:v>7.583333333333333</c:v>
                </c:pt>
                <c:pt idx="1384">
                  <c:v>8.1388888888888893</c:v>
                </c:pt>
                <c:pt idx="1385">
                  <c:v>9.1388888888888875</c:v>
                </c:pt>
                <c:pt idx="1386">
                  <c:v>9.8888888888888893</c:v>
                </c:pt>
                <c:pt idx="1387">
                  <c:v>10.194444444444445</c:v>
                </c:pt>
                <c:pt idx="1388">
                  <c:v>10.444444444444445</c:v>
                </c:pt>
                <c:pt idx="1389">
                  <c:v>10.944444444444445</c:v>
                </c:pt>
                <c:pt idx="1390">
                  <c:v>11.805555555555555</c:v>
                </c:pt>
                <c:pt idx="1391">
                  <c:v>12.916666666666666</c:v>
                </c:pt>
                <c:pt idx="1392">
                  <c:v>13.944444444444445</c:v>
                </c:pt>
                <c:pt idx="1393">
                  <c:v>14.666666666666666</c:v>
                </c:pt>
                <c:pt idx="1394">
                  <c:v>15.083333333333332</c:v>
                </c:pt>
                <c:pt idx="1395">
                  <c:v>15.25</c:v>
                </c:pt>
                <c:pt idx="1396">
                  <c:v>15.25</c:v>
                </c:pt>
                <c:pt idx="1397">
                  <c:v>15.194444444444445</c:v>
                </c:pt>
                <c:pt idx="1398">
                  <c:v>15.027777777777779</c:v>
                </c:pt>
                <c:pt idx="1399">
                  <c:v>14.777777777777779</c:v>
                </c:pt>
                <c:pt idx="1400">
                  <c:v>14.472222222222221</c:v>
                </c:pt>
                <c:pt idx="1401">
                  <c:v>14.083333333333334</c:v>
                </c:pt>
                <c:pt idx="1402">
                  <c:v>13.638888888888889</c:v>
                </c:pt>
                <c:pt idx="1403">
                  <c:v>13.166666666666666</c:v>
                </c:pt>
                <c:pt idx="1404">
                  <c:v>12.555555555555555</c:v>
                </c:pt>
                <c:pt idx="1405">
                  <c:v>11.611111111111111</c:v>
                </c:pt>
                <c:pt idx="1406">
                  <c:v>10.138888888888889</c:v>
                </c:pt>
                <c:pt idx="1407">
                  <c:v>8.6666666666666661</c:v>
                </c:pt>
                <c:pt idx="1408">
                  <c:v>7.666666666666667</c:v>
                </c:pt>
                <c:pt idx="1409">
                  <c:v>7.4722222222222214</c:v>
                </c:pt>
                <c:pt idx="1410">
                  <c:v>7.583333333333333</c:v>
                </c:pt>
                <c:pt idx="1411">
                  <c:v>7.6388888888888884</c:v>
                </c:pt>
                <c:pt idx="1412">
                  <c:v>7.6111111111111107</c:v>
                </c:pt>
                <c:pt idx="1413">
                  <c:v>7.5277777777777777</c:v>
                </c:pt>
                <c:pt idx="1414">
                  <c:v>7.4166666666666661</c:v>
                </c:pt>
                <c:pt idx="1415">
                  <c:v>7.4444444444444446</c:v>
                </c:pt>
                <c:pt idx="1416">
                  <c:v>7.833333333333333</c:v>
                </c:pt>
                <c:pt idx="1417">
                  <c:v>8.6388888888888893</c:v>
                </c:pt>
                <c:pt idx="1418">
                  <c:v>9.6666666666666661</c:v>
                </c:pt>
                <c:pt idx="1419">
                  <c:v>10.666666666666666</c:v>
                </c:pt>
                <c:pt idx="1420">
                  <c:v>11.361111111111111</c:v>
                </c:pt>
                <c:pt idx="1421">
                  <c:v>11.583333333333334</c:v>
                </c:pt>
                <c:pt idx="1422">
                  <c:v>11.361111111111111</c:v>
                </c:pt>
                <c:pt idx="1423">
                  <c:v>10.638888888888888</c:v>
                </c:pt>
                <c:pt idx="1424">
                  <c:v>9.8055555555555554</c:v>
                </c:pt>
                <c:pt idx="1425">
                  <c:v>9.5277777777777768</c:v>
                </c:pt>
                <c:pt idx="1426">
                  <c:v>9.6111111111111107</c:v>
                </c:pt>
                <c:pt idx="1427">
                  <c:v>10.083333333333332</c:v>
                </c:pt>
                <c:pt idx="1428">
                  <c:v>10.972222222222221</c:v>
                </c:pt>
                <c:pt idx="1429">
                  <c:v>11.611111111111111</c:v>
                </c:pt>
                <c:pt idx="1430">
                  <c:v>11.805555555555555</c:v>
                </c:pt>
                <c:pt idx="1431">
                  <c:v>11.638888888888888</c:v>
                </c:pt>
                <c:pt idx="1432">
                  <c:v>11.138888888888889</c:v>
                </c:pt>
                <c:pt idx="1433">
                  <c:v>10.166666666666666</c:v>
                </c:pt>
                <c:pt idx="1434">
                  <c:v>8.6944444444444446</c:v>
                </c:pt>
                <c:pt idx="1435">
                  <c:v>7.2222222222222223</c:v>
                </c:pt>
                <c:pt idx="1436">
                  <c:v>5.7222222222222223</c:v>
                </c:pt>
                <c:pt idx="1437">
                  <c:v>5.3055555555555562</c:v>
                </c:pt>
                <c:pt idx="1438">
                  <c:v>5.4722222222222223</c:v>
                </c:pt>
                <c:pt idx="1439">
                  <c:v>5.8611111111111116</c:v>
                </c:pt>
                <c:pt idx="1440">
                  <c:v>6.1111111111111107</c:v>
                </c:pt>
                <c:pt idx="1441">
                  <c:v>6.1388888888888893</c:v>
                </c:pt>
                <c:pt idx="1442">
                  <c:v>5.9444444444444438</c:v>
                </c:pt>
                <c:pt idx="1443">
                  <c:v>5.4444444444444446</c:v>
                </c:pt>
                <c:pt idx="1444">
                  <c:v>5.083333333333333</c:v>
                </c:pt>
                <c:pt idx="1445">
                  <c:v>5</c:v>
                </c:pt>
                <c:pt idx="1446">
                  <c:v>5.083333333333333</c:v>
                </c:pt>
                <c:pt idx="1447">
                  <c:v>5.1388888888888884</c:v>
                </c:pt>
                <c:pt idx="1448">
                  <c:v>4.9722222222222214</c:v>
                </c:pt>
                <c:pt idx="1449">
                  <c:v>4.166666666666667</c:v>
                </c:pt>
                <c:pt idx="1450">
                  <c:v>2.75</c:v>
                </c:pt>
                <c:pt idx="1451">
                  <c:v>1.2777777777777777</c:v>
                </c:pt>
                <c:pt idx="1452">
                  <c:v>0.33333333333333331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0.61111111111111116</c:v>
                </c:pt>
                <c:pt idx="1481">
                  <c:v>1.2222222222222223</c:v>
                </c:pt>
                <c:pt idx="1482">
                  <c:v>1.75</c:v>
                </c:pt>
                <c:pt idx="1483">
                  <c:v>2.1944444444444446</c:v>
                </c:pt>
                <c:pt idx="1484">
                  <c:v>2.5555555555555554</c:v>
                </c:pt>
                <c:pt idx="1485">
                  <c:v>2.8888888888888888</c:v>
                </c:pt>
                <c:pt idx="1486">
                  <c:v>3.1944444444444442</c:v>
                </c:pt>
                <c:pt idx="1487">
                  <c:v>3.5833333333333335</c:v>
                </c:pt>
                <c:pt idx="1488">
                  <c:v>4.083333333333333</c:v>
                </c:pt>
                <c:pt idx="1489">
                  <c:v>4.7222222222222223</c:v>
                </c:pt>
                <c:pt idx="1490">
                  <c:v>5.5</c:v>
                </c:pt>
                <c:pt idx="1491">
                  <c:v>6.416666666666667</c:v>
                </c:pt>
                <c:pt idx="1492">
                  <c:v>7.4166666666666661</c:v>
                </c:pt>
                <c:pt idx="1493">
                  <c:v>8.4722222222222214</c:v>
                </c:pt>
                <c:pt idx="1494">
                  <c:v>9.4722222222222232</c:v>
                </c:pt>
                <c:pt idx="1495">
                  <c:v>10.416666666666666</c:v>
                </c:pt>
                <c:pt idx="1496">
                  <c:v>11.277777777777779</c:v>
                </c:pt>
                <c:pt idx="1497">
                  <c:v>12.027777777777777</c:v>
                </c:pt>
                <c:pt idx="1498">
                  <c:v>12.694444444444445</c:v>
                </c:pt>
                <c:pt idx="1499">
                  <c:v>13.25</c:v>
                </c:pt>
                <c:pt idx="1500">
                  <c:v>13.694444444444443</c:v>
                </c:pt>
                <c:pt idx="1501">
                  <c:v>14.027777777777777</c:v>
                </c:pt>
                <c:pt idx="1502">
                  <c:v>14.249999999999998</c:v>
                </c:pt>
                <c:pt idx="1503">
                  <c:v>14.472222222222221</c:v>
                </c:pt>
                <c:pt idx="1504">
                  <c:v>14.638888888888889</c:v>
                </c:pt>
                <c:pt idx="1505">
                  <c:v>14.833333333333332</c:v>
                </c:pt>
                <c:pt idx="1506">
                  <c:v>15</c:v>
                </c:pt>
                <c:pt idx="1507">
                  <c:v>15.138888888888889</c:v>
                </c:pt>
                <c:pt idx="1508">
                  <c:v>15.277777777777777</c:v>
                </c:pt>
                <c:pt idx="1509">
                  <c:v>15.444444444444445</c:v>
                </c:pt>
                <c:pt idx="1510">
                  <c:v>15.638888888888888</c:v>
                </c:pt>
                <c:pt idx="1511">
                  <c:v>15.888888888888889</c:v>
                </c:pt>
                <c:pt idx="1512">
                  <c:v>16.25</c:v>
                </c:pt>
                <c:pt idx="1513">
                  <c:v>16.722222222222221</c:v>
                </c:pt>
                <c:pt idx="1514">
                  <c:v>17.305555555555554</c:v>
                </c:pt>
                <c:pt idx="1515">
                  <c:v>17.972222222222221</c:v>
                </c:pt>
                <c:pt idx="1516">
                  <c:v>18.638888888888886</c:v>
                </c:pt>
                <c:pt idx="1517">
                  <c:v>19.222222222222221</c:v>
                </c:pt>
                <c:pt idx="1518">
                  <c:v>19.638888888888889</c:v>
                </c:pt>
                <c:pt idx="1519">
                  <c:v>19.972222222222225</c:v>
                </c:pt>
                <c:pt idx="1520">
                  <c:v>20.194444444444446</c:v>
                </c:pt>
                <c:pt idx="1521">
                  <c:v>20.388888888888889</c:v>
                </c:pt>
                <c:pt idx="1522">
                  <c:v>20.5</c:v>
                </c:pt>
                <c:pt idx="1523">
                  <c:v>20.583333333333332</c:v>
                </c:pt>
                <c:pt idx="1524">
                  <c:v>20.555555555555554</c:v>
                </c:pt>
                <c:pt idx="1525">
                  <c:v>20.444444444444443</c:v>
                </c:pt>
                <c:pt idx="1526">
                  <c:v>20.138888888888889</c:v>
                </c:pt>
                <c:pt idx="1527">
                  <c:v>19.666666666666664</c:v>
                </c:pt>
                <c:pt idx="1528">
                  <c:v>19.055555555555554</c:v>
                </c:pt>
                <c:pt idx="1529">
                  <c:v>18.388888888888889</c:v>
                </c:pt>
                <c:pt idx="1530">
                  <c:v>17.777777777777779</c:v>
                </c:pt>
                <c:pt idx="1531">
                  <c:v>17.277777777777779</c:v>
                </c:pt>
                <c:pt idx="1532">
                  <c:v>16.916666666666664</c:v>
                </c:pt>
                <c:pt idx="1533">
                  <c:v>16.722222222222221</c:v>
                </c:pt>
                <c:pt idx="1534">
                  <c:v>16.666666666666668</c:v>
                </c:pt>
                <c:pt idx="1535">
                  <c:v>16.777777777777779</c:v>
                </c:pt>
                <c:pt idx="1536">
                  <c:v>17.055555555555554</c:v>
                </c:pt>
                <c:pt idx="1537">
                  <c:v>17.555555555555557</c:v>
                </c:pt>
                <c:pt idx="1538">
                  <c:v>18.222222222222221</c:v>
                </c:pt>
                <c:pt idx="1539">
                  <c:v>19</c:v>
                </c:pt>
                <c:pt idx="1540">
                  <c:v>19.888888888888886</c:v>
                </c:pt>
                <c:pt idx="1541">
                  <c:v>20.805555555555557</c:v>
                </c:pt>
                <c:pt idx="1542">
                  <c:v>21.777777777777779</c:v>
                </c:pt>
                <c:pt idx="1543">
                  <c:v>22.722222222222221</c:v>
                </c:pt>
                <c:pt idx="1544">
                  <c:v>23.583333333333336</c:v>
                </c:pt>
                <c:pt idx="1545">
                  <c:v>24.277777777777779</c:v>
                </c:pt>
                <c:pt idx="1546">
                  <c:v>24.722222222222221</c:v>
                </c:pt>
                <c:pt idx="1547">
                  <c:v>25</c:v>
                </c:pt>
                <c:pt idx="1548">
                  <c:v>25.166666666666664</c:v>
                </c:pt>
                <c:pt idx="1549">
                  <c:v>25.277777777777779</c:v>
                </c:pt>
                <c:pt idx="1550">
                  <c:v>25.416666666666664</c:v>
                </c:pt>
                <c:pt idx="1551">
                  <c:v>25.555555555555554</c:v>
                </c:pt>
                <c:pt idx="1552">
                  <c:v>25.75</c:v>
                </c:pt>
                <c:pt idx="1553">
                  <c:v>25.944444444444446</c:v>
                </c:pt>
                <c:pt idx="1554">
                  <c:v>26.166666666666668</c:v>
                </c:pt>
                <c:pt idx="1555">
                  <c:v>26.361111111111111</c:v>
                </c:pt>
                <c:pt idx="1556">
                  <c:v>26.583333333333332</c:v>
                </c:pt>
                <c:pt idx="1557">
                  <c:v>26.833333333333332</c:v>
                </c:pt>
                <c:pt idx="1558">
                  <c:v>27.138888888888889</c:v>
                </c:pt>
                <c:pt idx="1559">
                  <c:v>27.472222222222221</c:v>
                </c:pt>
                <c:pt idx="1560">
                  <c:v>27.888888888888889</c:v>
                </c:pt>
                <c:pt idx="1561">
                  <c:v>28.333333333333332</c:v>
                </c:pt>
                <c:pt idx="1562">
                  <c:v>28.777777777777775</c:v>
                </c:pt>
                <c:pt idx="1563">
                  <c:v>29.222222222222221</c:v>
                </c:pt>
                <c:pt idx="1564">
                  <c:v>29.666666666666664</c:v>
                </c:pt>
                <c:pt idx="1565">
                  <c:v>30.138888888888889</c:v>
                </c:pt>
                <c:pt idx="1566">
                  <c:v>30.611111111111111</c:v>
                </c:pt>
                <c:pt idx="1567">
                  <c:v>31.083333333333336</c:v>
                </c:pt>
                <c:pt idx="1568">
                  <c:v>31.583333333333332</c:v>
                </c:pt>
                <c:pt idx="1569">
                  <c:v>32.027777777777779</c:v>
                </c:pt>
                <c:pt idx="1570">
                  <c:v>32.444444444444443</c:v>
                </c:pt>
                <c:pt idx="1571">
                  <c:v>32.833333333333336</c:v>
                </c:pt>
                <c:pt idx="1572">
                  <c:v>33.194444444444443</c:v>
                </c:pt>
                <c:pt idx="1573">
                  <c:v>33.527777777777779</c:v>
                </c:pt>
                <c:pt idx="1574">
                  <c:v>33.833333333333329</c:v>
                </c:pt>
                <c:pt idx="1575">
                  <c:v>34.05555555555555</c:v>
                </c:pt>
                <c:pt idx="1576">
                  <c:v>34.222222222222221</c:v>
                </c:pt>
                <c:pt idx="1577">
                  <c:v>34.333333333333329</c:v>
                </c:pt>
                <c:pt idx="1578">
                  <c:v>34.361111111111114</c:v>
                </c:pt>
                <c:pt idx="1579">
                  <c:v>34.333333333333329</c:v>
                </c:pt>
                <c:pt idx="1580">
                  <c:v>34.25</c:v>
                </c:pt>
                <c:pt idx="1581">
                  <c:v>34.166666666666664</c:v>
                </c:pt>
                <c:pt idx="1582">
                  <c:v>34.027777777777779</c:v>
                </c:pt>
                <c:pt idx="1583">
                  <c:v>33.916666666666664</c:v>
                </c:pt>
                <c:pt idx="1584">
                  <c:v>33.75</c:v>
                </c:pt>
                <c:pt idx="1585">
                  <c:v>33.555555555555557</c:v>
                </c:pt>
                <c:pt idx="1586">
                  <c:v>33.333333333333336</c:v>
                </c:pt>
                <c:pt idx="1587">
                  <c:v>33.083333333333329</c:v>
                </c:pt>
                <c:pt idx="1588">
                  <c:v>32.80555555555555</c:v>
                </c:pt>
                <c:pt idx="1589">
                  <c:v>32.527777777777779</c:v>
                </c:pt>
                <c:pt idx="1590">
                  <c:v>32.277777777777779</c:v>
                </c:pt>
                <c:pt idx="1591">
                  <c:v>32.083333333333336</c:v>
                </c:pt>
                <c:pt idx="1592">
                  <c:v>31.916666666666668</c:v>
                </c:pt>
                <c:pt idx="1593">
                  <c:v>31.805555555555554</c:v>
                </c:pt>
                <c:pt idx="1594">
                  <c:v>31.694444444444443</c:v>
                </c:pt>
                <c:pt idx="1595">
                  <c:v>31.638888888888889</c:v>
                </c:pt>
                <c:pt idx="1596">
                  <c:v>31.583333333333332</c:v>
                </c:pt>
                <c:pt idx="1597">
                  <c:v>31.472222222222221</c:v>
                </c:pt>
                <c:pt idx="1598">
                  <c:v>31.361111111111111</c:v>
                </c:pt>
                <c:pt idx="1599">
                  <c:v>31.166666666666668</c:v>
                </c:pt>
                <c:pt idx="1600">
                  <c:v>30.944444444444446</c:v>
                </c:pt>
                <c:pt idx="1601">
                  <c:v>30.694444444444443</c:v>
                </c:pt>
                <c:pt idx="1602">
                  <c:v>30.416666666666664</c:v>
                </c:pt>
                <c:pt idx="1603">
                  <c:v>30.138888888888889</c:v>
                </c:pt>
                <c:pt idx="1604">
                  <c:v>29.916666666666668</c:v>
                </c:pt>
                <c:pt idx="1605">
                  <c:v>29.749999999999996</c:v>
                </c:pt>
                <c:pt idx="1606">
                  <c:v>29.611111111111107</c:v>
                </c:pt>
                <c:pt idx="1607">
                  <c:v>29.555555555555557</c:v>
                </c:pt>
                <c:pt idx="1608">
                  <c:v>29.5</c:v>
                </c:pt>
                <c:pt idx="1609">
                  <c:v>29.5</c:v>
                </c:pt>
                <c:pt idx="1610">
                  <c:v>29.5</c:v>
                </c:pt>
                <c:pt idx="1611">
                  <c:v>29.555555555555557</c:v>
                </c:pt>
                <c:pt idx="1612">
                  <c:v>29.583333333333332</c:v>
                </c:pt>
                <c:pt idx="1613">
                  <c:v>29.666666666666664</c:v>
                </c:pt>
                <c:pt idx="1614">
                  <c:v>29.777777777777779</c:v>
                </c:pt>
                <c:pt idx="1615">
                  <c:v>29.944444444444443</c:v>
                </c:pt>
                <c:pt idx="1616">
                  <c:v>30.138888888888889</c:v>
                </c:pt>
                <c:pt idx="1617">
                  <c:v>30.388888888888889</c:v>
                </c:pt>
                <c:pt idx="1618">
                  <c:v>30.694444444444443</c:v>
                </c:pt>
                <c:pt idx="1619">
                  <c:v>31.027777777777779</c:v>
                </c:pt>
                <c:pt idx="1620">
                  <c:v>31.388888888888889</c:v>
                </c:pt>
                <c:pt idx="1621">
                  <c:v>31.694444444444443</c:v>
                </c:pt>
                <c:pt idx="1622">
                  <c:v>31.972222222222221</c:v>
                </c:pt>
                <c:pt idx="1623">
                  <c:v>32.194444444444443</c:v>
                </c:pt>
                <c:pt idx="1624">
                  <c:v>32.361111111111107</c:v>
                </c:pt>
                <c:pt idx="1625">
                  <c:v>32.416666666666664</c:v>
                </c:pt>
                <c:pt idx="1626">
                  <c:v>32.388888888888886</c:v>
                </c:pt>
                <c:pt idx="1627">
                  <c:v>32.277777777777779</c:v>
                </c:pt>
                <c:pt idx="1628">
                  <c:v>32</c:v>
                </c:pt>
                <c:pt idx="1629">
                  <c:v>31.611111111111111</c:v>
                </c:pt>
                <c:pt idx="1630">
                  <c:v>31.111111111111111</c:v>
                </c:pt>
                <c:pt idx="1631">
                  <c:v>30.583333333333332</c:v>
                </c:pt>
                <c:pt idx="1632">
                  <c:v>30.083333333333332</c:v>
                </c:pt>
                <c:pt idx="1633">
                  <c:v>29.722222222222221</c:v>
                </c:pt>
                <c:pt idx="1634">
                  <c:v>29.472222222222221</c:v>
                </c:pt>
                <c:pt idx="1635">
                  <c:v>29.388888888888886</c:v>
                </c:pt>
                <c:pt idx="1636">
                  <c:v>29.361111111111111</c:v>
                </c:pt>
                <c:pt idx="1637">
                  <c:v>29.361111111111111</c:v>
                </c:pt>
                <c:pt idx="1638">
                  <c:v>29.333333333333332</c:v>
                </c:pt>
                <c:pt idx="1639">
                  <c:v>29.25</c:v>
                </c:pt>
                <c:pt idx="1640">
                  <c:v>29.138888888888889</c:v>
                </c:pt>
                <c:pt idx="1641">
                  <c:v>29</c:v>
                </c:pt>
                <c:pt idx="1642">
                  <c:v>28.888888888888889</c:v>
                </c:pt>
                <c:pt idx="1643">
                  <c:v>28.833333333333332</c:v>
                </c:pt>
                <c:pt idx="1644">
                  <c:v>28.861111111111111</c:v>
                </c:pt>
                <c:pt idx="1645">
                  <c:v>29</c:v>
                </c:pt>
                <c:pt idx="1646">
                  <c:v>29.194444444444443</c:v>
                </c:pt>
                <c:pt idx="1647">
                  <c:v>29.472222222222221</c:v>
                </c:pt>
                <c:pt idx="1648">
                  <c:v>29.777777777777779</c:v>
                </c:pt>
                <c:pt idx="1649">
                  <c:v>30.138888888888889</c:v>
                </c:pt>
                <c:pt idx="1650">
                  <c:v>30.527777777777779</c:v>
                </c:pt>
                <c:pt idx="1651">
                  <c:v>30.916666666666664</c:v>
                </c:pt>
                <c:pt idx="1652">
                  <c:v>31.305555555555557</c:v>
                </c:pt>
                <c:pt idx="1653">
                  <c:v>31.638888888888889</c:v>
                </c:pt>
                <c:pt idx="1654">
                  <c:v>31.944444444444443</c:v>
                </c:pt>
                <c:pt idx="1655">
                  <c:v>32.222222222222221</c:v>
                </c:pt>
                <c:pt idx="1656">
                  <c:v>32.444444444444443</c:v>
                </c:pt>
                <c:pt idx="1657">
                  <c:v>32.666666666666664</c:v>
                </c:pt>
                <c:pt idx="1658">
                  <c:v>32.888888888888893</c:v>
                </c:pt>
                <c:pt idx="1659">
                  <c:v>33.111111111111114</c:v>
                </c:pt>
                <c:pt idx="1660">
                  <c:v>33.333333333333336</c:v>
                </c:pt>
                <c:pt idx="1661">
                  <c:v>33.555555555555557</c:v>
                </c:pt>
                <c:pt idx="1662">
                  <c:v>33.777777777777779</c:v>
                </c:pt>
                <c:pt idx="1663">
                  <c:v>33.972222222222221</c:v>
                </c:pt>
                <c:pt idx="1664">
                  <c:v>34.194444444444443</c:v>
                </c:pt>
                <c:pt idx="1665">
                  <c:v>34.388888888888886</c:v>
                </c:pt>
                <c:pt idx="1666">
                  <c:v>34.555555555555557</c:v>
                </c:pt>
                <c:pt idx="1667">
                  <c:v>34.722222222222221</c:v>
                </c:pt>
                <c:pt idx="1668">
                  <c:v>34.833333333333336</c:v>
                </c:pt>
                <c:pt idx="1669">
                  <c:v>34.944444444444443</c:v>
                </c:pt>
                <c:pt idx="1670">
                  <c:v>35.027777777777779</c:v>
                </c:pt>
                <c:pt idx="1671">
                  <c:v>35.111111111111114</c:v>
                </c:pt>
                <c:pt idx="1672">
                  <c:v>35.166666666666664</c:v>
                </c:pt>
                <c:pt idx="1673">
                  <c:v>35.194444444444443</c:v>
                </c:pt>
                <c:pt idx="1674">
                  <c:v>35.222222222222221</c:v>
                </c:pt>
                <c:pt idx="1675">
                  <c:v>35.25</c:v>
                </c:pt>
                <c:pt idx="1676">
                  <c:v>35.25</c:v>
                </c:pt>
                <c:pt idx="1677">
                  <c:v>35.25</c:v>
                </c:pt>
                <c:pt idx="1678">
                  <c:v>35.222222222222221</c:v>
                </c:pt>
                <c:pt idx="1679">
                  <c:v>35.166666666666664</c:v>
                </c:pt>
                <c:pt idx="1680">
                  <c:v>35.083333333333329</c:v>
                </c:pt>
                <c:pt idx="1681">
                  <c:v>35</c:v>
                </c:pt>
                <c:pt idx="1682">
                  <c:v>34.916666666666664</c:v>
                </c:pt>
                <c:pt idx="1683">
                  <c:v>34.888888888888886</c:v>
                </c:pt>
                <c:pt idx="1684">
                  <c:v>34.888888888888886</c:v>
                </c:pt>
                <c:pt idx="1685">
                  <c:v>34.944444444444443</c:v>
                </c:pt>
                <c:pt idx="1686">
                  <c:v>35.055555555555557</c:v>
                </c:pt>
                <c:pt idx="1687">
                  <c:v>35.166666666666664</c:v>
                </c:pt>
                <c:pt idx="1688">
                  <c:v>35.277777777777779</c:v>
                </c:pt>
                <c:pt idx="1689">
                  <c:v>35.388888888888893</c:v>
                </c:pt>
                <c:pt idx="1690">
                  <c:v>35.444444444444443</c:v>
                </c:pt>
                <c:pt idx="1691">
                  <c:v>35.5</c:v>
                </c:pt>
                <c:pt idx="1692">
                  <c:v>35.527777777777779</c:v>
                </c:pt>
                <c:pt idx="1693">
                  <c:v>35.555555555555557</c:v>
                </c:pt>
                <c:pt idx="1694">
                  <c:v>35.583333333333329</c:v>
                </c:pt>
                <c:pt idx="1695">
                  <c:v>35.611111111111107</c:v>
                </c:pt>
                <c:pt idx="1696">
                  <c:v>35.638888888888893</c:v>
                </c:pt>
                <c:pt idx="1697">
                  <c:v>35.666666666666664</c:v>
                </c:pt>
                <c:pt idx="1698">
                  <c:v>35.694444444444443</c:v>
                </c:pt>
                <c:pt idx="1699">
                  <c:v>35.722222222222221</c:v>
                </c:pt>
                <c:pt idx="1700">
                  <c:v>35.722222222222221</c:v>
                </c:pt>
                <c:pt idx="1701">
                  <c:v>35.694444444444443</c:v>
                </c:pt>
                <c:pt idx="1702">
                  <c:v>35.638888888888893</c:v>
                </c:pt>
                <c:pt idx="1703">
                  <c:v>35.583333333333329</c:v>
                </c:pt>
                <c:pt idx="1704">
                  <c:v>35.527777777777779</c:v>
                </c:pt>
                <c:pt idx="1705">
                  <c:v>35.444444444444443</c:v>
                </c:pt>
                <c:pt idx="1706">
                  <c:v>35.388888888888893</c:v>
                </c:pt>
                <c:pt idx="1707">
                  <c:v>35.333333333333336</c:v>
                </c:pt>
                <c:pt idx="1708">
                  <c:v>35.277777777777779</c:v>
                </c:pt>
                <c:pt idx="1709">
                  <c:v>35.25</c:v>
                </c:pt>
                <c:pt idx="1710">
                  <c:v>35.222222222222221</c:v>
                </c:pt>
                <c:pt idx="1711">
                  <c:v>35.194444444444443</c:v>
                </c:pt>
                <c:pt idx="1712">
                  <c:v>35.222222222222221</c:v>
                </c:pt>
                <c:pt idx="1713">
                  <c:v>35.25</c:v>
                </c:pt>
                <c:pt idx="1714">
                  <c:v>35.30555555555555</c:v>
                </c:pt>
                <c:pt idx="1715">
                  <c:v>35.388888888888893</c:v>
                </c:pt>
                <c:pt idx="1716">
                  <c:v>35.472222222222221</c:v>
                </c:pt>
                <c:pt idx="1717">
                  <c:v>35.583333333333329</c:v>
                </c:pt>
                <c:pt idx="1718">
                  <c:v>35.694444444444443</c:v>
                </c:pt>
                <c:pt idx="1719">
                  <c:v>35.833333333333336</c:v>
                </c:pt>
                <c:pt idx="1720">
                  <c:v>35.972222222222221</c:v>
                </c:pt>
                <c:pt idx="1721">
                  <c:v>36.138888888888886</c:v>
                </c:pt>
                <c:pt idx="1722">
                  <c:v>36.277777777777779</c:v>
                </c:pt>
                <c:pt idx="1723">
                  <c:v>36.388888888888886</c:v>
                </c:pt>
                <c:pt idx="1724">
                  <c:v>36.444444444444443</c:v>
                </c:pt>
                <c:pt idx="1725">
                  <c:v>36.472222222222221</c:v>
                </c:pt>
                <c:pt idx="1726">
                  <c:v>36.444444444444443</c:v>
                </c:pt>
                <c:pt idx="1727">
                  <c:v>36.30555555555555</c:v>
                </c:pt>
                <c:pt idx="1728">
                  <c:v>36.055555555555557</c:v>
                </c:pt>
                <c:pt idx="1729">
                  <c:v>35.666666666666664</c:v>
                </c:pt>
                <c:pt idx="1730">
                  <c:v>35.138888888888886</c:v>
                </c:pt>
                <c:pt idx="1731">
                  <c:v>34.472222222222221</c:v>
                </c:pt>
                <c:pt idx="1732">
                  <c:v>33.777777777777779</c:v>
                </c:pt>
                <c:pt idx="1733">
                  <c:v>33.055555555555557</c:v>
                </c:pt>
                <c:pt idx="1734">
                  <c:v>32.361111111111107</c:v>
                </c:pt>
                <c:pt idx="1735">
                  <c:v>31.694444444444443</c:v>
                </c:pt>
                <c:pt idx="1736">
                  <c:v>31.055555555555554</c:v>
                </c:pt>
                <c:pt idx="1737">
                  <c:v>30.416666666666664</c:v>
                </c:pt>
                <c:pt idx="1738">
                  <c:v>29.749999999999996</c:v>
                </c:pt>
                <c:pt idx="1739">
                  <c:v>29.111111111111111</c:v>
                </c:pt>
                <c:pt idx="1740">
                  <c:v>28.472222222222221</c:v>
                </c:pt>
                <c:pt idx="1741">
                  <c:v>27.888888888888889</c:v>
                </c:pt>
                <c:pt idx="1742">
                  <c:v>27.388888888888886</c:v>
                </c:pt>
                <c:pt idx="1743">
                  <c:v>27</c:v>
                </c:pt>
                <c:pt idx="1744">
                  <c:v>26.638888888888889</c:v>
                </c:pt>
                <c:pt idx="1745">
                  <c:v>26.333333333333332</c:v>
                </c:pt>
                <c:pt idx="1746">
                  <c:v>26.055555555555554</c:v>
                </c:pt>
                <c:pt idx="1747">
                  <c:v>25.777777777777775</c:v>
                </c:pt>
                <c:pt idx="1748">
                  <c:v>25.5</c:v>
                </c:pt>
                <c:pt idx="1749">
                  <c:v>25.277777777777779</c:v>
                </c:pt>
                <c:pt idx="1750">
                  <c:v>25.055555555555557</c:v>
                </c:pt>
                <c:pt idx="1751">
                  <c:v>24.888888888888886</c:v>
                </c:pt>
                <c:pt idx="1752">
                  <c:v>24.749999999999996</c:v>
                </c:pt>
                <c:pt idx="1753">
                  <c:v>24.611111111111107</c:v>
                </c:pt>
                <c:pt idx="1754">
                  <c:v>24.472222222222221</c:v>
                </c:pt>
                <c:pt idx="1755">
                  <c:v>24.333333333333332</c:v>
                </c:pt>
                <c:pt idx="1756">
                  <c:v>24.194444444444443</c:v>
                </c:pt>
                <c:pt idx="1757">
                  <c:v>24.055555555555554</c:v>
                </c:pt>
                <c:pt idx="1758">
                  <c:v>23.916666666666664</c:v>
                </c:pt>
                <c:pt idx="1759">
                  <c:v>23.75</c:v>
                </c:pt>
                <c:pt idx="1760">
                  <c:v>23.611111111111111</c:v>
                </c:pt>
                <c:pt idx="1761">
                  <c:v>23.444444444444446</c:v>
                </c:pt>
                <c:pt idx="1762">
                  <c:v>23.277777777777775</c:v>
                </c:pt>
                <c:pt idx="1763">
                  <c:v>23.111111111111111</c:v>
                </c:pt>
                <c:pt idx="1764">
                  <c:v>22.944444444444443</c:v>
                </c:pt>
                <c:pt idx="1765">
                  <c:v>22.777777777777779</c:v>
                </c:pt>
                <c:pt idx="1766">
                  <c:v>22.583333333333332</c:v>
                </c:pt>
                <c:pt idx="1767">
                  <c:v>22.333333333333336</c:v>
                </c:pt>
                <c:pt idx="1768">
                  <c:v>21.972222222222221</c:v>
                </c:pt>
                <c:pt idx="1769">
                  <c:v>21.5</c:v>
                </c:pt>
                <c:pt idx="1770">
                  <c:v>20.861111111111111</c:v>
                </c:pt>
                <c:pt idx="1771">
                  <c:v>20.083333333333332</c:v>
                </c:pt>
                <c:pt idx="1772">
                  <c:v>19.194444444444443</c:v>
                </c:pt>
                <c:pt idx="1773">
                  <c:v>18.305555555555557</c:v>
                </c:pt>
                <c:pt idx="1774">
                  <c:v>17.416666666666668</c:v>
                </c:pt>
                <c:pt idx="1775">
                  <c:v>16.583333333333332</c:v>
                </c:pt>
                <c:pt idx="1776">
                  <c:v>15.833333333333332</c:v>
                </c:pt>
                <c:pt idx="1777">
                  <c:v>15.166666666666666</c:v>
                </c:pt>
                <c:pt idx="1778">
                  <c:v>14.5</c:v>
                </c:pt>
                <c:pt idx="1779">
                  <c:v>13.805555555555555</c:v>
                </c:pt>
                <c:pt idx="1780">
                  <c:v>12.999999999999998</c:v>
                </c:pt>
                <c:pt idx="1781">
                  <c:v>12.083333333333332</c:v>
                </c:pt>
                <c:pt idx="1782">
                  <c:v>11.083333333333332</c:v>
                </c:pt>
                <c:pt idx="1783">
                  <c:v>10.111111111111111</c:v>
                </c:pt>
                <c:pt idx="1784">
                  <c:v>9.2222222222222232</c:v>
                </c:pt>
                <c:pt idx="1785">
                  <c:v>8.4722222222222214</c:v>
                </c:pt>
                <c:pt idx="1786">
                  <c:v>7.8611111111111107</c:v>
                </c:pt>
                <c:pt idx="1787">
                  <c:v>7.3055555555555554</c:v>
                </c:pt>
                <c:pt idx="1788">
                  <c:v>6.7777777777777768</c:v>
                </c:pt>
                <c:pt idx="1789">
                  <c:v>6.25</c:v>
                </c:pt>
                <c:pt idx="1790">
                  <c:v>5.6944444444444446</c:v>
                </c:pt>
                <c:pt idx="1791">
                  <c:v>5.0555555555555554</c:v>
                </c:pt>
                <c:pt idx="1792">
                  <c:v>4.3055555555555554</c:v>
                </c:pt>
                <c:pt idx="1793">
                  <c:v>3.416666666666667</c:v>
                </c:pt>
                <c:pt idx="1794">
                  <c:v>2.4166666666666665</c:v>
                </c:pt>
                <c:pt idx="1795">
                  <c:v>1.4444444444444444</c:v>
                </c:pt>
                <c:pt idx="1796">
                  <c:v>0</c:v>
                </c:pt>
                <c:pt idx="1797">
                  <c:v>0</c:v>
                </c:pt>
                <c:pt idx="1798">
                  <c:v>0</c:v>
                </c:pt>
                <c:pt idx="1799">
                  <c:v>0</c:v>
                </c:pt>
                <c:pt idx="1800">
                  <c:v>0</c:v>
                </c:pt>
                <c:pt idx="1801">
                  <c:v>0</c:v>
                </c:pt>
              </c:numCache>
            </c:numRef>
          </c:yVal>
          <c:smooth val="1"/>
          <c:extLst>
            <c:ext xmlns:c16="http://schemas.microsoft.com/office/drawing/2014/chart" uri="{C3380CC4-5D6E-409C-BE32-E72D297353CC}">
              <c16:uniqueId val="{00000000-A5E1-41FF-97DD-C826E7B2025B}"/>
            </c:ext>
          </c:extLst>
        </c:ser>
        <c:dLbls>
          <c:showLegendKey val="0"/>
          <c:showVal val="0"/>
          <c:showCatName val="0"/>
          <c:showSerName val="0"/>
          <c:showPercent val="0"/>
          <c:showBubbleSize val="0"/>
        </c:dLbls>
        <c:axId val="343405983"/>
        <c:axId val="343408863"/>
      </c:scatterChart>
      <c:valAx>
        <c:axId val="3434059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8863"/>
        <c:crosses val="autoZero"/>
        <c:crossBetween val="midCat"/>
      </c:valAx>
      <c:valAx>
        <c:axId val="343408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a:t>
                </a:r>
                <a:r>
                  <a:rPr lang="en-GB" baseline="0"/>
                  <a:t> speed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598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Vehicle</a:t>
            </a:r>
            <a:r>
              <a:rPr lang="en-GB" baseline="0"/>
              <a:t> forces during WLTP cycle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'WLTP Calculations'!$F$1</c:f>
              <c:strCache>
                <c:ptCount val="1"/>
                <c:pt idx="0">
                  <c:v>Acceleration force (N)</c:v>
                </c:pt>
              </c:strCache>
            </c:strRef>
          </c:tx>
          <c:spPr>
            <a:ln w="19050" cap="rnd">
              <a:solidFill>
                <a:schemeClr val="accent1"/>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Calculations'!$F$2:$F$1802</c:f>
              <c:numCache>
                <c:formatCode>0.0</c:formatCode>
                <c:ptCount val="1801"/>
                <c:pt idx="0">
                  <c:v>0</c:v>
                </c:pt>
                <c:pt idx="1">
                  <c:v>0</c:v>
                </c:pt>
                <c:pt idx="2">
                  <c:v>0</c:v>
                </c:pt>
                <c:pt idx="3">
                  <c:v>0</c:v>
                </c:pt>
                <c:pt idx="4">
                  <c:v>0</c:v>
                </c:pt>
                <c:pt idx="5">
                  <c:v>0</c:v>
                </c:pt>
                <c:pt idx="6">
                  <c:v>0</c:v>
                </c:pt>
                <c:pt idx="7">
                  <c:v>0</c:v>
                </c:pt>
                <c:pt idx="8">
                  <c:v>0</c:v>
                </c:pt>
                <c:pt idx="9">
                  <c:v>0</c:v>
                </c:pt>
                <c:pt idx="10">
                  <c:v>0</c:v>
                </c:pt>
                <c:pt idx="11">
                  <c:v>36</c:v>
                </c:pt>
                <c:pt idx="12">
                  <c:v>306</c:v>
                </c:pt>
                <c:pt idx="13">
                  <c:v>936</c:v>
                </c:pt>
                <c:pt idx="14">
                  <c:v>1476.0000000000002</c:v>
                </c:pt>
                <c:pt idx="15">
                  <c:v>1386</c:v>
                </c:pt>
                <c:pt idx="16">
                  <c:v>1259.9999999999998</c:v>
                </c:pt>
                <c:pt idx="17">
                  <c:v>1548</c:v>
                </c:pt>
                <c:pt idx="18">
                  <c:v>1638.0000000000002</c:v>
                </c:pt>
                <c:pt idx="19">
                  <c:v>1044</c:v>
                </c:pt>
                <c:pt idx="20">
                  <c:v>378.00000000000023</c:v>
                </c:pt>
                <c:pt idx="21">
                  <c:v>144.00000000000011</c:v>
                </c:pt>
                <c:pt idx="22">
                  <c:v>125.99999999999987</c:v>
                </c:pt>
                <c:pt idx="23">
                  <c:v>144.00000000000011</c:v>
                </c:pt>
                <c:pt idx="24">
                  <c:v>360</c:v>
                </c:pt>
                <c:pt idx="25">
                  <c:v>503.99999999999949</c:v>
                </c:pt>
                <c:pt idx="26">
                  <c:v>594.00000000000011</c:v>
                </c:pt>
                <c:pt idx="27">
                  <c:v>846.00000000000045</c:v>
                </c:pt>
                <c:pt idx="28">
                  <c:v>900</c:v>
                </c:pt>
                <c:pt idx="29">
                  <c:v>845.9999999999992</c:v>
                </c:pt>
                <c:pt idx="30">
                  <c:v>611.99999999999966</c:v>
                </c:pt>
                <c:pt idx="31">
                  <c:v>360</c:v>
                </c:pt>
                <c:pt idx="32">
                  <c:v>251.99999999999974</c:v>
                </c:pt>
                <c:pt idx="33">
                  <c:v>198.00000000000026</c:v>
                </c:pt>
                <c:pt idx="34">
                  <c:v>108.00000000000024</c:v>
                </c:pt>
                <c:pt idx="35">
                  <c:v>-35.999999999999233</c:v>
                </c:pt>
                <c:pt idx="36">
                  <c:v>-323.99999999999949</c:v>
                </c:pt>
                <c:pt idx="37">
                  <c:v>-774.00000000000068</c:v>
                </c:pt>
                <c:pt idx="38">
                  <c:v>-1026.0000000000005</c:v>
                </c:pt>
                <c:pt idx="39">
                  <c:v>-953.99999999999955</c:v>
                </c:pt>
                <c:pt idx="40">
                  <c:v>-846.00000000000045</c:v>
                </c:pt>
                <c:pt idx="41">
                  <c:v>-1008.0000000000001</c:v>
                </c:pt>
                <c:pt idx="42">
                  <c:v>-1295.9999999999991</c:v>
                </c:pt>
                <c:pt idx="43">
                  <c:v>-1224</c:v>
                </c:pt>
                <c:pt idx="44">
                  <c:v>-756.00000000000045</c:v>
                </c:pt>
                <c:pt idx="45">
                  <c:v>-324.00000000000017</c:v>
                </c:pt>
                <c:pt idx="46">
                  <c:v>-251.99999999999974</c:v>
                </c:pt>
                <c:pt idx="47">
                  <c:v>-360</c:v>
                </c:pt>
                <c:pt idx="48">
                  <c:v>-305.99999999999983</c:v>
                </c:pt>
                <c:pt idx="49">
                  <c:v>-107.99999999999962</c:v>
                </c:pt>
                <c:pt idx="50">
                  <c:v>-72.000000000000384</c:v>
                </c:pt>
                <c:pt idx="51">
                  <c:v>-378.00000000000023</c:v>
                </c:pt>
                <c:pt idx="52">
                  <c:v>-773.99999999999989</c:v>
                </c:pt>
                <c:pt idx="53">
                  <c:v>-647.99999999999989</c:v>
                </c:pt>
                <c:pt idx="54">
                  <c:v>-197.99999999999994</c:v>
                </c:pt>
                <c:pt idx="55">
                  <c:v>-17.999999999999936</c:v>
                </c:pt>
                <c:pt idx="56">
                  <c:v>0</c:v>
                </c:pt>
                <c:pt idx="57">
                  <c:v>54.000000000000121</c:v>
                </c:pt>
                <c:pt idx="58">
                  <c:v>107.99999999999994</c:v>
                </c:pt>
                <c:pt idx="59">
                  <c:v>431.99999999999977</c:v>
                </c:pt>
                <c:pt idx="60">
                  <c:v>486.00000000000017</c:v>
                </c:pt>
                <c:pt idx="61">
                  <c:v>216.0000000000002</c:v>
                </c:pt>
                <c:pt idx="62">
                  <c:v>161.99999999999974</c:v>
                </c:pt>
                <c:pt idx="63">
                  <c:v>216.0000000000002</c:v>
                </c:pt>
                <c:pt idx="64">
                  <c:v>288.00000000000023</c:v>
                </c:pt>
                <c:pt idx="65">
                  <c:v>180</c:v>
                </c:pt>
                <c:pt idx="66">
                  <c:v>107.99999999999962</c:v>
                </c:pt>
                <c:pt idx="67">
                  <c:v>395.99999999999989</c:v>
                </c:pt>
                <c:pt idx="68">
                  <c:v>864.00000000000011</c:v>
                </c:pt>
                <c:pt idx="69">
                  <c:v>1115.9999999999998</c:v>
                </c:pt>
                <c:pt idx="70">
                  <c:v>1188.0000000000002</c:v>
                </c:pt>
                <c:pt idx="71">
                  <c:v>1098.0000000000002</c:v>
                </c:pt>
                <c:pt idx="72">
                  <c:v>827.99999999999966</c:v>
                </c:pt>
                <c:pt idx="73">
                  <c:v>521.99999999999977</c:v>
                </c:pt>
                <c:pt idx="74">
                  <c:v>360</c:v>
                </c:pt>
                <c:pt idx="75">
                  <c:v>341.99999999999972</c:v>
                </c:pt>
                <c:pt idx="76">
                  <c:v>378.00000000000023</c:v>
                </c:pt>
                <c:pt idx="77">
                  <c:v>341.99999999999972</c:v>
                </c:pt>
                <c:pt idx="78">
                  <c:v>180</c:v>
                </c:pt>
                <c:pt idx="79">
                  <c:v>-53.999999999999481</c:v>
                </c:pt>
                <c:pt idx="80">
                  <c:v>-180</c:v>
                </c:pt>
                <c:pt idx="81">
                  <c:v>-306.00000000000051</c:v>
                </c:pt>
                <c:pt idx="82">
                  <c:v>-270</c:v>
                </c:pt>
                <c:pt idx="83">
                  <c:v>-107.99999999999896</c:v>
                </c:pt>
                <c:pt idx="84">
                  <c:v>-198.00000000000026</c:v>
                </c:pt>
                <c:pt idx="85">
                  <c:v>-252.00000000000102</c:v>
                </c:pt>
                <c:pt idx="86">
                  <c:v>-233.99999999999949</c:v>
                </c:pt>
                <c:pt idx="87">
                  <c:v>-197.99999999999898</c:v>
                </c:pt>
                <c:pt idx="88">
                  <c:v>-486.00000000000051</c:v>
                </c:pt>
                <c:pt idx="89">
                  <c:v>-1242.0000000000002</c:v>
                </c:pt>
                <c:pt idx="90">
                  <c:v>-1781.9999999999998</c:v>
                </c:pt>
                <c:pt idx="91">
                  <c:v>-1854</c:v>
                </c:pt>
                <c:pt idx="92">
                  <c:v>-1404.0000000000002</c:v>
                </c:pt>
                <c:pt idx="93">
                  <c:v>-900</c:v>
                </c:pt>
                <c:pt idx="94">
                  <c:v>-917.99999999999989</c:v>
                </c:pt>
                <c:pt idx="95">
                  <c:v>-1116</c:v>
                </c:pt>
                <c:pt idx="96">
                  <c:v>-989.99999999999989</c:v>
                </c:pt>
                <c:pt idx="97">
                  <c:v>-647.99999999999989</c:v>
                </c:pt>
                <c:pt idx="98">
                  <c:v>-648</c:v>
                </c:pt>
                <c:pt idx="99">
                  <c:v>-396.00000000000006</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36</c:v>
                </c:pt>
                <c:pt idx="138">
                  <c:v>342</c:v>
                </c:pt>
                <c:pt idx="139">
                  <c:v>1061.9999999999998</c:v>
                </c:pt>
                <c:pt idx="140">
                  <c:v>1763.9999999999998</c:v>
                </c:pt>
                <c:pt idx="141">
                  <c:v>1853.9999999999998</c:v>
                </c:pt>
                <c:pt idx="142">
                  <c:v>1295.9999999999998</c:v>
                </c:pt>
                <c:pt idx="143">
                  <c:v>630</c:v>
                </c:pt>
                <c:pt idx="144">
                  <c:v>342.00000000000034</c:v>
                </c:pt>
                <c:pt idx="145">
                  <c:v>522.00000000000034</c:v>
                </c:pt>
                <c:pt idx="146">
                  <c:v>827.99999999999966</c:v>
                </c:pt>
                <c:pt idx="147">
                  <c:v>881.99999999999977</c:v>
                </c:pt>
                <c:pt idx="148">
                  <c:v>684.00000000000011</c:v>
                </c:pt>
                <c:pt idx="149">
                  <c:v>378.00000000000023</c:v>
                </c:pt>
                <c:pt idx="150">
                  <c:v>35.999999999999872</c:v>
                </c:pt>
                <c:pt idx="151">
                  <c:v>-468.00000000000028</c:v>
                </c:pt>
                <c:pt idx="152">
                  <c:v>-1223.9999999999993</c:v>
                </c:pt>
                <c:pt idx="153">
                  <c:v>-1781.9999999999998</c:v>
                </c:pt>
                <c:pt idx="154">
                  <c:v>-1674</c:v>
                </c:pt>
                <c:pt idx="155">
                  <c:v>-954.00000000000011</c:v>
                </c:pt>
                <c:pt idx="156">
                  <c:v>-126.00000000000018</c:v>
                </c:pt>
                <c:pt idx="157">
                  <c:v>377.99999999999994</c:v>
                </c:pt>
                <c:pt idx="158">
                  <c:v>827.99999999999989</c:v>
                </c:pt>
                <c:pt idx="159">
                  <c:v>1080.0000000000002</c:v>
                </c:pt>
                <c:pt idx="160">
                  <c:v>1115.9999999999998</c:v>
                </c:pt>
                <c:pt idx="161">
                  <c:v>971.99999999999966</c:v>
                </c:pt>
                <c:pt idx="162">
                  <c:v>756.00000000000045</c:v>
                </c:pt>
                <c:pt idx="163">
                  <c:v>720</c:v>
                </c:pt>
                <c:pt idx="164">
                  <c:v>630</c:v>
                </c:pt>
                <c:pt idx="165">
                  <c:v>468.00000000000028</c:v>
                </c:pt>
                <c:pt idx="166">
                  <c:v>378.00000000000023</c:v>
                </c:pt>
                <c:pt idx="167">
                  <c:v>558.00000000000023</c:v>
                </c:pt>
                <c:pt idx="168">
                  <c:v>720</c:v>
                </c:pt>
                <c:pt idx="169">
                  <c:v>503.99999999999949</c:v>
                </c:pt>
                <c:pt idx="170">
                  <c:v>35.999999999999233</c:v>
                </c:pt>
                <c:pt idx="171">
                  <c:v>-521.99999999999977</c:v>
                </c:pt>
                <c:pt idx="172">
                  <c:v>-1151.9999999999995</c:v>
                </c:pt>
                <c:pt idx="173">
                  <c:v>-1440</c:v>
                </c:pt>
                <c:pt idx="174">
                  <c:v>-1025.9999999999998</c:v>
                </c:pt>
                <c:pt idx="175">
                  <c:v>-360</c:v>
                </c:pt>
                <c:pt idx="176">
                  <c:v>107.99999999999962</c:v>
                </c:pt>
                <c:pt idx="177">
                  <c:v>485.99999999999983</c:v>
                </c:pt>
                <c:pt idx="178">
                  <c:v>594.00000000000011</c:v>
                </c:pt>
                <c:pt idx="179">
                  <c:v>324.00000000000017</c:v>
                </c:pt>
                <c:pt idx="180">
                  <c:v>54.000000000000121</c:v>
                </c:pt>
                <c:pt idx="181">
                  <c:v>-72.000000000000384</c:v>
                </c:pt>
                <c:pt idx="182">
                  <c:v>-215.99999999999989</c:v>
                </c:pt>
                <c:pt idx="183">
                  <c:v>-557.99999999999955</c:v>
                </c:pt>
                <c:pt idx="184">
                  <c:v>-845.99999999999989</c:v>
                </c:pt>
                <c:pt idx="185">
                  <c:v>-918.00000000000023</c:v>
                </c:pt>
                <c:pt idx="186">
                  <c:v>-846.00000000000045</c:v>
                </c:pt>
                <c:pt idx="187">
                  <c:v>-701.99999999999966</c:v>
                </c:pt>
                <c:pt idx="188">
                  <c:v>-575.99999999999977</c:v>
                </c:pt>
                <c:pt idx="189">
                  <c:v>-468.00000000000028</c:v>
                </c:pt>
                <c:pt idx="190">
                  <c:v>-360</c:v>
                </c:pt>
                <c:pt idx="191">
                  <c:v>-287.99999999999989</c:v>
                </c:pt>
                <c:pt idx="192">
                  <c:v>-215.99999999999989</c:v>
                </c:pt>
                <c:pt idx="193">
                  <c:v>-126.00000000000018</c:v>
                </c:pt>
                <c:pt idx="194">
                  <c:v>-90</c:v>
                </c:pt>
                <c:pt idx="195">
                  <c:v>-35.999999999999872</c:v>
                </c:pt>
                <c:pt idx="196">
                  <c:v>0</c:v>
                </c:pt>
                <c:pt idx="197">
                  <c:v>0</c:v>
                </c:pt>
                <c:pt idx="198">
                  <c:v>90</c:v>
                </c:pt>
                <c:pt idx="199">
                  <c:v>180</c:v>
                </c:pt>
                <c:pt idx="200">
                  <c:v>270</c:v>
                </c:pt>
                <c:pt idx="201">
                  <c:v>360</c:v>
                </c:pt>
                <c:pt idx="202">
                  <c:v>450</c:v>
                </c:pt>
                <c:pt idx="203">
                  <c:v>720</c:v>
                </c:pt>
                <c:pt idx="204">
                  <c:v>845.99999999999989</c:v>
                </c:pt>
                <c:pt idx="205">
                  <c:v>864.00000000000011</c:v>
                </c:pt>
                <c:pt idx="206">
                  <c:v>1025.9999999999998</c:v>
                </c:pt>
                <c:pt idx="207">
                  <c:v>1044</c:v>
                </c:pt>
                <c:pt idx="208">
                  <c:v>918.00000000000023</c:v>
                </c:pt>
                <c:pt idx="209">
                  <c:v>1008.0000000000001</c:v>
                </c:pt>
                <c:pt idx="210">
                  <c:v>989.99999999999989</c:v>
                </c:pt>
                <c:pt idx="211">
                  <c:v>720</c:v>
                </c:pt>
                <c:pt idx="212">
                  <c:v>540</c:v>
                </c:pt>
                <c:pt idx="213">
                  <c:v>431.99999999999977</c:v>
                </c:pt>
                <c:pt idx="214">
                  <c:v>468.00000000000028</c:v>
                </c:pt>
                <c:pt idx="215">
                  <c:v>611.99999999999966</c:v>
                </c:pt>
                <c:pt idx="216">
                  <c:v>720</c:v>
                </c:pt>
                <c:pt idx="217">
                  <c:v>720</c:v>
                </c:pt>
                <c:pt idx="218">
                  <c:v>630</c:v>
                </c:pt>
                <c:pt idx="219">
                  <c:v>503.99999999999949</c:v>
                </c:pt>
                <c:pt idx="220">
                  <c:v>378.00000000000023</c:v>
                </c:pt>
                <c:pt idx="221">
                  <c:v>234.00000000000074</c:v>
                </c:pt>
                <c:pt idx="222">
                  <c:v>143.99999999999949</c:v>
                </c:pt>
                <c:pt idx="223">
                  <c:v>125.99999999999923</c:v>
                </c:pt>
                <c:pt idx="224">
                  <c:v>126.00000000000051</c:v>
                </c:pt>
                <c:pt idx="225">
                  <c:v>180</c:v>
                </c:pt>
                <c:pt idx="226">
                  <c:v>197.99999999999898</c:v>
                </c:pt>
                <c:pt idx="227">
                  <c:v>180</c:v>
                </c:pt>
                <c:pt idx="228">
                  <c:v>162.00000000000099</c:v>
                </c:pt>
                <c:pt idx="229">
                  <c:v>126.00000000000051</c:v>
                </c:pt>
                <c:pt idx="230">
                  <c:v>53.999999999999481</c:v>
                </c:pt>
                <c:pt idx="231">
                  <c:v>-53.999999999999481</c:v>
                </c:pt>
                <c:pt idx="232">
                  <c:v>-288.00000000000023</c:v>
                </c:pt>
                <c:pt idx="233">
                  <c:v>-594.0000000000008</c:v>
                </c:pt>
                <c:pt idx="234">
                  <c:v>-701.99999999999966</c:v>
                </c:pt>
                <c:pt idx="235">
                  <c:v>-558.00000000000023</c:v>
                </c:pt>
                <c:pt idx="236">
                  <c:v>-323.99999999999949</c:v>
                </c:pt>
                <c:pt idx="237">
                  <c:v>-251.99999999999974</c:v>
                </c:pt>
                <c:pt idx="238">
                  <c:v>-414.00000000000074</c:v>
                </c:pt>
                <c:pt idx="239">
                  <c:v>-738.00000000000023</c:v>
                </c:pt>
                <c:pt idx="240">
                  <c:v>-971.99999999999966</c:v>
                </c:pt>
                <c:pt idx="241">
                  <c:v>-863.99999999999955</c:v>
                </c:pt>
                <c:pt idx="242">
                  <c:v>-810</c:v>
                </c:pt>
                <c:pt idx="243">
                  <c:v>-881.99999999999977</c:v>
                </c:pt>
                <c:pt idx="244">
                  <c:v>-846.00000000000045</c:v>
                </c:pt>
                <c:pt idx="245">
                  <c:v>-1008.0000000000001</c:v>
                </c:pt>
                <c:pt idx="246">
                  <c:v>-1295.9999999999991</c:v>
                </c:pt>
                <c:pt idx="247">
                  <c:v>-1224</c:v>
                </c:pt>
                <c:pt idx="248">
                  <c:v>-756.00000000000045</c:v>
                </c:pt>
                <c:pt idx="249">
                  <c:v>-324.00000000000017</c:v>
                </c:pt>
                <c:pt idx="250">
                  <c:v>-251.99999999999974</c:v>
                </c:pt>
                <c:pt idx="251">
                  <c:v>-360</c:v>
                </c:pt>
                <c:pt idx="252">
                  <c:v>-305.99999999999983</c:v>
                </c:pt>
                <c:pt idx="253">
                  <c:v>-107.99999999999962</c:v>
                </c:pt>
                <c:pt idx="254">
                  <c:v>-72.000000000000384</c:v>
                </c:pt>
                <c:pt idx="255">
                  <c:v>-378.00000000000023</c:v>
                </c:pt>
                <c:pt idx="256">
                  <c:v>-521.99999999999977</c:v>
                </c:pt>
                <c:pt idx="257">
                  <c:v>-53.999999999999808</c:v>
                </c:pt>
                <c:pt idx="258">
                  <c:v>611.99999999999966</c:v>
                </c:pt>
                <c:pt idx="259">
                  <c:v>936.00000000000011</c:v>
                </c:pt>
                <c:pt idx="260">
                  <c:v>954.00000000000011</c:v>
                </c:pt>
                <c:pt idx="261">
                  <c:v>917.99999999999966</c:v>
                </c:pt>
                <c:pt idx="262">
                  <c:v>989.99999999999989</c:v>
                </c:pt>
                <c:pt idx="263">
                  <c:v>1224</c:v>
                </c:pt>
                <c:pt idx="264">
                  <c:v>1332.0000000000005</c:v>
                </c:pt>
                <c:pt idx="265">
                  <c:v>1170</c:v>
                </c:pt>
                <c:pt idx="266">
                  <c:v>845.9999999999992</c:v>
                </c:pt>
                <c:pt idx="267">
                  <c:v>701.99999999999966</c:v>
                </c:pt>
                <c:pt idx="268">
                  <c:v>648.00000000000034</c:v>
                </c:pt>
                <c:pt idx="269">
                  <c:v>540</c:v>
                </c:pt>
                <c:pt idx="270">
                  <c:v>288.00000000000023</c:v>
                </c:pt>
                <c:pt idx="271">
                  <c:v>-53.999999999999481</c:v>
                </c:pt>
                <c:pt idx="272">
                  <c:v>-126.00000000000051</c:v>
                </c:pt>
                <c:pt idx="273">
                  <c:v>-341.99999999999972</c:v>
                </c:pt>
                <c:pt idx="274">
                  <c:v>-810</c:v>
                </c:pt>
                <c:pt idx="275">
                  <c:v>-1026.0000000000005</c:v>
                </c:pt>
                <c:pt idx="276">
                  <c:v>-1151.9999999999995</c:v>
                </c:pt>
                <c:pt idx="277">
                  <c:v>-1278.0000000000002</c:v>
                </c:pt>
                <c:pt idx="278">
                  <c:v>-1601.9999999999998</c:v>
                </c:pt>
                <c:pt idx="279">
                  <c:v>-1710</c:v>
                </c:pt>
                <c:pt idx="280">
                  <c:v>-954.00000000000011</c:v>
                </c:pt>
                <c:pt idx="281">
                  <c:v>270</c:v>
                </c:pt>
                <c:pt idx="282">
                  <c:v>1152.0000000000005</c:v>
                </c:pt>
                <c:pt idx="283">
                  <c:v>1314.0000000000002</c:v>
                </c:pt>
                <c:pt idx="284">
                  <c:v>1350</c:v>
                </c:pt>
                <c:pt idx="285">
                  <c:v>1295.9999999999998</c:v>
                </c:pt>
                <c:pt idx="286">
                  <c:v>1188.0000000000002</c:v>
                </c:pt>
                <c:pt idx="287">
                  <c:v>1188.0000000000002</c:v>
                </c:pt>
                <c:pt idx="288">
                  <c:v>1187.9999999999989</c:v>
                </c:pt>
                <c:pt idx="289">
                  <c:v>936.00000000000057</c:v>
                </c:pt>
                <c:pt idx="290">
                  <c:v>450</c:v>
                </c:pt>
                <c:pt idx="291">
                  <c:v>0</c:v>
                </c:pt>
                <c:pt idx="292">
                  <c:v>-305.99999999999926</c:v>
                </c:pt>
                <c:pt idx="293">
                  <c:v>-342.00000000000102</c:v>
                </c:pt>
                <c:pt idx="294">
                  <c:v>-234.00000000000074</c:v>
                </c:pt>
                <c:pt idx="295">
                  <c:v>-107.99999999999896</c:v>
                </c:pt>
                <c:pt idx="296">
                  <c:v>0</c:v>
                </c:pt>
                <c:pt idx="297">
                  <c:v>71.999999999999744</c:v>
                </c:pt>
                <c:pt idx="298">
                  <c:v>90</c:v>
                </c:pt>
                <c:pt idx="299">
                  <c:v>35.999999999999233</c:v>
                </c:pt>
                <c:pt idx="300">
                  <c:v>-35.999999999999233</c:v>
                </c:pt>
                <c:pt idx="301">
                  <c:v>-125.99999999999923</c:v>
                </c:pt>
                <c:pt idx="302">
                  <c:v>-234.00000000000074</c:v>
                </c:pt>
                <c:pt idx="303">
                  <c:v>-324.0000000000008</c:v>
                </c:pt>
                <c:pt idx="304">
                  <c:v>-450</c:v>
                </c:pt>
                <c:pt idx="305">
                  <c:v>-540</c:v>
                </c:pt>
                <c:pt idx="306">
                  <c:v>-450</c:v>
                </c:pt>
                <c:pt idx="307">
                  <c:v>-270</c:v>
                </c:pt>
                <c:pt idx="308">
                  <c:v>-125.99999999999923</c:v>
                </c:pt>
                <c:pt idx="309">
                  <c:v>-107.99999999999896</c:v>
                </c:pt>
                <c:pt idx="310">
                  <c:v>-161.99999999999974</c:v>
                </c:pt>
                <c:pt idx="311">
                  <c:v>-216.00000000000048</c:v>
                </c:pt>
                <c:pt idx="312">
                  <c:v>-324.0000000000008</c:v>
                </c:pt>
                <c:pt idx="313">
                  <c:v>-450</c:v>
                </c:pt>
                <c:pt idx="314">
                  <c:v>-540</c:v>
                </c:pt>
                <c:pt idx="315">
                  <c:v>-540</c:v>
                </c:pt>
                <c:pt idx="316">
                  <c:v>-485.99999999999983</c:v>
                </c:pt>
                <c:pt idx="317">
                  <c:v>-540</c:v>
                </c:pt>
                <c:pt idx="318">
                  <c:v>-665.99999999999977</c:v>
                </c:pt>
                <c:pt idx="319">
                  <c:v>-701.99999999999966</c:v>
                </c:pt>
                <c:pt idx="320">
                  <c:v>-431.99999999999977</c:v>
                </c:pt>
                <c:pt idx="321">
                  <c:v>-216.00000000000048</c:v>
                </c:pt>
                <c:pt idx="322">
                  <c:v>-126.00000000000051</c:v>
                </c:pt>
                <c:pt idx="323">
                  <c:v>-107.99999999999962</c:v>
                </c:pt>
                <c:pt idx="324">
                  <c:v>-180</c:v>
                </c:pt>
                <c:pt idx="325">
                  <c:v>-72.000000000000384</c:v>
                </c:pt>
                <c:pt idx="326">
                  <c:v>-53.999999999999481</c:v>
                </c:pt>
                <c:pt idx="327">
                  <c:v>-107.99999999999962</c:v>
                </c:pt>
                <c:pt idx="328">
                  <c:v>-558.00000000000023</c:v>
                </c:pt>
                <c:pt idx="329">
                  <c:v>-1044</c:v>
                </c:pt>
                <c:pt idx="330">
                  <c:v>-648.00000000000034</c:v>
                </c:pt>
                <c:pt idx="331">
                  <c:v>-144.00000000000011</c:v>
                </c:pt>
                <c:pt idx="332">
                  <c:v>-179.99999999999969</c:v>
                </c:pt>
                <c:pt idx="333">
                  <c:v>-197.99999999999994</c:v>
                </c:pt>
                <c:pt idx="334">
                  <c:v>-162.00000000000009</c:v>
                </c:pt>
                <c:pt idx="335">
                  <c:v>-197.99999999999994</c:v>
                </c:pt>
                <c:pt idx="336">
                  <c:v>-125.99999999999987</c:v>
                </c:pt>
                <c:pt idx="337">
                  <c:v>0</c:v>
                </c:pt>
                <c:pt idx="338">
                  <c:v>197.99999999999994</c:v>
                </c:pt>
                <c:pt idx="339">
                  <c:v>594.00000000000011</c:v>
                </c:pt>
                <c:pt idx="340">
                  <c:v>1026</c:v>
                </c:pt>
                <c:pt idx="341">
                  <c:v>1134.0000000000002</c:v>
                </c:pt>
                <c:pt idx="342">
                  <c:v>701.99999999999966</c:v>
                </c:pt>
                <c:pt idx="343">
                  <c:v>215.99999999999989</c:v>
                </c:pt>
                <c:pt idx="344">
                  <c:v>90</c:v>
                </c:pt>
                <c:pt idx="345">
                  <c:v>197.99999999999963</c:v>
                </c:pt>
                <c:pt idx="346">
                  <c:v>198.00000000000026</c:v>
                </c:pt>
                <c:pt idx="347">
                  <c:v>126.00000000000051</c:v>
                </c:pt>
                <c:pt idx="348">
                  <c:v>197.99999999999963</c:v>
                </c:pt>
                <c:pt idx="349">
                  <c:v>180</c:v>
                </c:pt>
                <c:pt idx="350">
                  <c:v>90</c:v>
                </c:pt>
                <c:pt idx="351">
                  <c:v>0</c:v>
                </c:pt>
                <c:pt idx="352">
                  <c:v>-35.999999999999872</c:v>
                </c:pt>
                <c:pt idx="353">
                  <c:v>-36.000000000000512</c:v>
                </c:pt>
                <c:pt idx="354">
                  <c:v>-18.000000000000256</c:v>
                </c:pt>
                <c:pt idx="355">
                  <c:v>36.000000000000512</c:v>
                </c:pt>
                <c:pt idx="356">
                  <c:v>54.000000000000121</c:v>
                </c:pt>
                <c:pt idx="357">
                  <c:v>-18.000000000000256</c:v>
                </c:pt>
                <c:pt idx="358">
                  <c:v>-234.00000000000014</c:v>
                </c:pt>
                <c:pt idx="359">
                  <c:v>-540</c:v>
                </c:pt>
                <c:pt idx="360">
                  <c:v>-665.99999999999977</c:v>
                </c:pt>
                <c:pt idx="361">
                  <c:v>-558.00000000000023</c:v>
                </c:pt>
                <c:pt idx="362">
                  <c:v>-377.9999999999996</c:v>
                </c:pt>
                <c:pt idx="363">
                  <c:v>-215.99999999999989</c:v>
                </c:pt>
                <c:pt idx="364">
                  <c:v>-72.000000000000384</c:v>
                </c:pt>
                <c:pt idx="365">
                  <c:v>18.000000000000256</c:v>
                </c:pt>
                <c:pt idx="366">
                  <c:v>90</c:v>
                </c:pt>
                <c:pt idx="367">
                  <c:v>234.00000000000014</c:v>
                </c:pt>
                <c:pt idx="368">
                  <c:v>414.00000000000011</c:v>
                </c:pt>
                <c:pt idx="369">
                  <c:v>395.99999999999989</c:v>
                </c:pt>
                <c:pt idx="370">
                  <c:v>180</c:v>
                </c:pt>
                <c:pt idx="371">
                  <c:v>-90</c:v>
                </c:pt>
                <c:pt idx="372">
                  <c:v>-575.99999999999977</c:v>
                </c:pt>
                <c:pt idx="373">
                  <c:v>-1098.0000000000002</c:v>
                </c:pt>
                <c:pt idx="374">
                  <c:v>-1242</c:v>
                </c:pt>
                <c:pt idx="375">
                  <c:v>-1043.9999999999998</c:v>
                </c:pt>
                <c:pt idx="376">
                  <c:v>-756.00000000000023</c:v>
                </c:pt>
                <c:pt idx="377">
                  <c:v>-540</c:v>
                </c:pt>
                <c:pt idx="378">
                  <c:v>-395.99999999999989</c:v>
                </c:pt>
                <c:pt idx="379">
                  <c:v>-306</c:v>
                </c:pt>
                <c:pt idx="380">
                  <c:v>-342.00000000000006</c:v>
                </c:pt>
                <c:pt idx="381">
                  <c:v>-413.99999999999994</c:v>
                </c:pt>
                <c:pt idx="382">
                  <c:v>-431.99999999999989</c:v>
                </c:pt>
                <c:pt idx="383">
                  <c:v>-468.00000000000006</c:v>
                </c:pt>
                <c:pt idx="384">
                  <c:v>-504</c:v>
                </c:pt>
                <c:pt idx="385">
                  <c:v>-413.99999999999994</c:v>
                </c:pt>
                <c:pt idx="386">
                  <c:v>-162</c:v>
                </c:pt>
                <c:pt idx="387">
                  <c:v>0</c:v>
                </c:pt>
                <c:pt idx="388">
                  <c:v>0</c:v>
                </c:pt>
                <c:pt idx="389">
                  <c:v>0</c:v>
                </c:pt>
                <c:pt idx="390">
                  <c:v>0</c:v>
                </c:pt>
                <c:pt idx="391">
                  <c:v>90</c:v>
                </c:pt>
                <c:pt idx="392">
                  <c:v>378</c:v>
                </c:pt>
                <c:pt idx="393">
                  <c:v>774</c:v>
                </c:pt>
                <c:pt idx="394">
                  <c:v>1116.0000000000002</c:v>
                </c:pt>
                <c:pt idx="395">
                  <c:v>1350</c:v>
                </c:pt>
                <c:pt idx="396">
                  <c:v>1494.0000000000002</c:v>
                </c:pt>
                <c:pt idx="397">
                  <c:v>1547.9999999999998</c:v>
                </c:pt>
                <c:pt idx="398">
                  <c:v>1367.9999999999995</c:v>
                </c:pt>
                <c:pt idx="399">
                  <c:v>846.00000000000045</c:v>
                </c:pt>
                <c:pt idx="400">
                  <c:v>252.00000000000037</c:v>
                </c:pt>
                <c:pt idx="401">
                  <c:v>-126.00000000000051</c:v>
                </c:pt>
                <c:pt idx="402">
                  <c:v>-414.00000000000011</c:v>
                </c:pt>
                <c:pt idx="403">
                  <c:v>-593.99999999999943</c:v>
                </c:pt>
                <c:pt idx="404">
                  <c:v>-558.00000000000023</c:v>
                </c:pt>
                <c:pt idx="405">
                  <c:v>-522.00000000000034</c:v>
                </c:pt>
                <c:pt idx="406">
                  <c:v>-575.99999999999977</c:v>
                </c:pt>
                <c:pt idx="407">
                  <c:v>-611.99999999999966</c:v>
                </c:pt>
                <c:pt idx="408">
                  <c:v>-504.00000000000006</c:v>
                </c:pt>
                <c:pt idx="409">
                  <c:v>-252.00000000000003</c:v>
                </c:pt>
                <c:pt idx="410">
                  <c:v>-35.999999999999872</c:v>
                </c:pt>
                <c:pt idx="411">
                  <c:v>53.999999999999808</c:v>
                </c:pt>
                <c:pt idx="412">
                  <c:v>90</c:v>
                </c:pt>
                <c:pt idx="413">
                  <c:v>126.00000000000018</c:v>
                </c:pt>
                <c:pt idx="414">
                  <c:v>252.00000000000003</c:v>
                </c:pt>
                <c:pt idx="415">
                  <c:v>449.99999999999972</c:v>
                </c:pt>
                <c:pt idx="416">
                  <c:v>503.99999999999977</c:v>
                </c:pt>
                <c:pt idx="417">
                  <c:v>306.00000000000051</c:v>
                </c:pt>
                <c:pt idx="418">
                  <c:v>18.000000000000256</c:v>
                </c:pt>
                <c:pt idx="419">
                  <c:v>-270</c:v>
                </c:pt>
                <c:pt idx="420">
                  <c:v>-395.99999999999989</c:v>
                </c:pt>
                <c:pt idx="421">
                  <c:v>-252.00000000000037</c:v>
                </c:pt>
                <c:pt idx="422">
                  <c:v>-36.000000000000512</c:v>
                </c:pt>
                <c:pt idx="423">
                  <c:v>180</c:v>
                </c:pt>
                <c:pt idx="424">
                  <c:v>486.00000000000051</c:v>
                </c:pt>
                <c:pt idx="425">
                  <c:v>972.00000000000034</c:v>
                </c:pt>
                <c:pt idx="426">
                  <c:v>1493.9999999999995</c:v>
                </c:pt>
                <c:pt idx="427">
                  <c:v>1620</c:v>
                </c:pt>
                <c:pt idx="428">
                  <c:v>1080</c:v>
                </c:pt>
                <c:pt idx="429">
                  <c:v>341.99999999999972</c:v>
                </c:pt>
                <c:pt idx="430">
                  <c:v>-108.00000000000024</c:v>
                </c:pt>
                <c:pt idx="431">
                  <c:v>-288.00000000000023</c:v>
                </c:pt>
                <c:pt idx="432">
                  <c:v>-269.99999999999937</c:v>
                </c:pt>
                <c:pt idx="433">
                  <c:v>-143.99999999999949</c:v>
                </c:pt>
                <c:pt idx="434">
                  <c:v>-125.99999999999987</c:v>
                </c:pt>
                <c:pt idx="435">
                  <c:v>-342.00000000000034</c:v>
                </c:pt>
                <c:pt idx="436">
                  <c:v>-702.00000000000034</c:v>
                </c:pt>
                <c:pt idx="437">
                  <c:v>-1115.9999999999998</c:v>
                </c:pt>
                <c:pt idx="438">
                  <c:v>-1530</c:v>
                </c:pt>
                <c:pt idx="439">
                  <c:v>-1817.9999999999998</c:v>
                </c:pt>
                <c:pt idx="440">
                  <c:v>-1890</c:v>
                </c:pt>
                <c:pt idx="441">
                  <c:v>-1638.0000000000002</c:v>
                </c:pt>
                <c:pt idx="442">
                  <c:v>-1152</c:v>
                </c:pt>
                <c:pt idx="443">
                  <c:v>-647.99999999999989</c:v>
                </c:pt>
                <c:pt idx="444">
                  <c:v>-234</c:v>
                </c:pt>
                <c:pt idx="445">
                  <c:v>-36</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90</c:v>
                </c:pt>
                <c:pt idx="512">
                  <c:v>450</c:v>
                </c:pt>
                <c:pt idx="513">
                  <c:v>1097.9999999999998</c:v>
                </c:pt>
                <c:pt idx="514">
                  <c:v>1674</c:v>
                </c:pt>
                <c:pt idx="515">
                  <c:v>1836</c:v>
                </c:pt>
                <c:pt idx="516">
                  <c:v>1566</c:v>
                </c:pt>
                <c:pt idx="517">
                  <c:v>917.99999999999966</c:v>
                </c:pt>
                <c:pt idx="518">
                  <c:v>251.99999999999974</c:v>
                </c:pt>
                <c:pt idx="519">
                  <c:v>-107.99999999999962</c:v>
                </c:pt>
                <c:pt idx="520">
                  <c:v>-287.9999999999996</c:v>
                </c:pt>
                <c:pt idx="521">
                  <c:v>-378.00000000000023</c:v>
                </c:pt>
                <c:pt idx="522">
                  <c:v>-450</c:v>
                </c:pt>
                <c:pt idx="523">
                  <c:v>-665.99999999999977</c:v>
                </c:pt>
                <c:pt idx="524">
                  <c:v>-1062</c:v>
                </c:pt>
                <c:pt idx="525">
                  <c:v>-1422.0000000000002</c:v>
                </c:pt>
                <c:pt idx="526">
                  <c:v>-1422.0000000000002</c:v>
                </c:pt>
                <c:pt idx="527">
                  <c:v>-1007.9999999999999</c:v>
                </c:pt>
                <c:pt idx="528">
                  <c:v>-540</c:v>
                </c:pt>
                <c:pt idx="529">
                  <c:v>-360</c:v>
                </c:pt>
                <c:pt idx="530">
                  <c:v>-180</c:v>
                </c:pt>
                <c:pt idx="531">
                  <c:v>0</c:v>
                </c:pt>
                <c:pt idx="532">
                  <c:v>36</c:v>
                </c:pt>
                <c:pt idx="533">
                  <c:v>216</c:v>
                </c:pt>
                <c:pt idx="534">
                  <c:v>540</c:v>
                </c:pt>
                <c:pt idx="535">
                  <c:v>720</c:v>
                </c:pt>
                <c:pt idx="536">
                  <c:v>899.99999999999977</c:v>
                </c:pt>
                <c:pt idx="537">
                  <c:v>1404</c:v>
                </c:pt>
                <c:pt idx="538">
                  <c:v>1908.0000000000002</c:v>
                </c:pt>
                <c:pt idx="539">
                  <c:v>1818.0000000000002</c:v>
                </c:pt>
                <c:pt idx="540">
                  <c:v>1025.9999999999998</c:v>
                </c:pt>
                <c:pt idx="541">
                  <c:v>251.99999999999974</c:v>
                </c:pt>
                <c:pt idx="542">
                  <c:v>-35.999999999999872</c:v>
                </c:pt>
                <c:pt idx="543">
                  <c:v>-161.99999999999974</c:v>
                </c:pt>
                <c:pt idx="544">
                  <c:v>-360</c:v>
                </c:pt>
                <c:pt idx="545">
                  <c:v>-630</c:v>
                </c:pt>
                <c:pt idx="546">
                  <c:v>-684.00000000000011</c:v>
                </c:pt>
                <c:pt idx="547">
                  <c:v>-522.00000000000034</c:v>
                </c:pt>
                <c:pt idx="548">
                  <c:v>-395.99999999999989</c:v>
                </c:pt>
                <c:pt idx="549">
                  <c:v>-323.99999999999977</c:v>
                </c:pt>
                <c:pt idx="550">
                  <c:v>-288.00000000000023</c:v>
                </c:pt>
                <c:pt idx="551">
                  <c:v>-197.99999999999994</c:v>
                </c:pt>
                <c:pt idx="552">
                  <c:v>-180</c:v>
                </c:pt>
                <c:pt idx="553">
                  <c:v>-180</c:v>
                </c:pt>
                <c:pt idx="554">
                  <c:v>-107.99999999999994</c:v>
                </c:pt>
                <c:pt idx="555">
                  <c:v>-36.000000000000192</c:v>
                </c:pt>
                <c:pt idx="556">
                  <c:v>36.000000000000192</c:v>
                </c:pt>
                <c:pt idx="557">
                  <c:v>126.00000000000018</c:v>
                </c:pt>
                <c:pt idx="558">
                  <c:v>215.99999999999989</c:v>
                </c:pt>
                <c:pt idx="559">
                  <c:v>485.99999999999983</c:v>
                </c:pt>
                <c:pt idx="560">
                  <c:v>450</c:v>
                </c:pt>
                <c:pt idx="561">
                  <c:v>90</c:v>
                </c:pt>
                <c:pt idx="562">
                  <c:v>0</c:v>
                </c:pt>
                <c:pt idx="563">
                  <c:v>-287.99999999999989</c:v>
                </c:pt>
                <c:pt idx="564">
                  <c:v>-1242</c:v>
                </c:pt>
                <c:pt idx="565">
                  <c:v>-1908.0000000000002</c:v>
                </c:pt>
                <c:pt idx="566">
                  <c:v>-1817.9999999999998</c:v>
                </c:pt>
                <c:pt idx="567">
                  <c:v>-864</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180</c:v>
                </c:pt>
                <c:pt idx="601">
                  <c:v>378</c:v>
                </c:pt>
                <c:pt idx="602">
                  <c:v>684</c:v>
                </c:pt>
                <c:pt idx="603">
                  <c:v>1260</c:v>
                </c:pt>
                <c:pt idx="604">
                  <c:v>1691.9999999999998</c:v>
                </c:pt>
                <c:pt idx="605">
                  <c:v>1926</c:v>
                </c:pt>
                <c:pt idx="606">
                  <c:v>2034</c:v>
                </c:pt>
                <c:pt idx="607">
                  <c:v>1925.9999999999998</c:v>
                </c:pt>
                <c:pt idx="608">
                  <c:v>1673.9999999999995</c:v>
                </c:pt>
                <c:pt idx="609">
                  <c:v>1493.9999999999995</c:v>
                </c:pt>
                <c:pt idx="610">
                  <c:v>1458.0000000000002</c:v>
                </c:pt>
                <c:pt idx="611">
                  <c:v>1368.0000000000002</c:v>
                </c:pt>
                <c:pt idx="612">
                  <c:v>971.99999999999966</c:v>
                </c:pt>
                <c:pt idx="613">
                  <c:v>414.00000000000074</c:v>
                </c:pt>
                <c:pt idx="614">
                  <c:v>36.000000000000512</c:v>
                </c:pt>
                <c:pt idx="615">
                  <c:v>-54.000000000000767</c:v>
                </c:pt>
                <c:pt idx="616">
                  <c:v>-53.999999999999481</c:v>
                </c:pt>
                <c:pt idx="617">
                  <c:v>-108.00000000000024</c:v>
                </c:pt>
                <c:pt idx="618">
                  <c:v>-216.00000000000048</c:v>
                </c:pt>
                <c:pt idx="619">
                  <c:v>-341.99999999999972</c:v>
                </c:pt>
                <c:pt idx="620">
                  <c:v>-378.00000000000023</c:v>
                </c:pt>
                <c:pt idx="621">
                  <c:v>-270</c:v>
                </c:pt>
                <c:pt idx="622">
                  <c:v>-108.00000000000024</c:v>
                </c:pt>
                <c:pt idx="623">
                  <c:v>18.000000000000256</c:v>
                </c:pt>
                <c:pt idx="624">
                  <c:v>144.00000000000077</c:v>
                </c:pt>
                <c:pt idx="625">
                  <c:v>216.00000000000048</c:v>
                </c:pt>
                <c:pt idx="626">
                  <c:v>161.99999999999974</c:v>
                </c:pt>
                <c:pt idx="627">
                  <c:v>53.999999999999481</c:v>
                </c:pt>
                <c:pt idx="628">
                  <c:v>0</c:v>
                </c:pt>
                <c:pt idx="629">
                  <c:v>18.000000000000256</c:v>
                </c:pt>
                <c:pt idx="630">
                  <c:v>126.00000000000051</c:v>
                </c:pt>
                <c:pt idx="631">
                  <c:v>288.00000000000023</c:v>
                </c:pt>
                <c:pt idx="632">
                  <c:v>395.99999999999926</c:v>
                </c:pt>
                <c:pt idx="633">
                  <c:v>467.99999999999898</c:v>
                </c:pt>
                <c:pt idx="634">
                  <c:v>486.00000000000051</c:v>
                </c:pt>
                <c:pt idx="635">
                  <c:v>414.00000000000074</c:v>
                </c:pt>
                <c:pt idx="636">
                  <c:v>251.99999999999974</c:v>
                </c:pt>
                <c:pt idx="637">
                  <c:v>71.999999999999744</c:v>
                </c:pt>
                <c:pt idx="638">
                  <c:v>-18.000000000000256</c:v>
                </c:pt>
                <c:pt idx="639">
                  <c:v>-53.999999999999481</c:v>
                </c:pt>
                <c:pt idx="640">
                  <c:v>-53.999999999999481</c:v>
                </c:pt>
                <c:pt idx="641">
                  <c:v>71.999999999999744</c:v>
                </c:pt>
                <c:pt idx="642">
                  <c:v>305.99999999999926</c:v>
                </c:pt>
                <c:pt idx="643">
                  <c:v>378.00000000000023</c:v>
                </c:pt>
                <c:pt idx="644">
                  <c:v>216.00000000000048</c:v>
                </c:pt>
                <c:pt idx="645">
                  <c:v>125.99999999999923</c:v>
                </c:pt>
                <c:pt idx="646">
                  <c:v>143.99999999999949</c:v>
                </c:pt>
                <c:pt idx="647">
                  <c:v>144.00000000000077</c:v>
                </c:pt>
                <c:pt idx="648">
                  <c:v>108.00000000000024</c:v>
                </c:pt>
                <c:pt idx="649">
                  <c:v>17.999999999998977</c:v>
                </c:pt>
                <c:pt idx="650">
                  <c:v>-161.99999999999974</c:v>
                </c:pt>
                <c:pt idx="651">
                  <c:v>-467.99999999999898</c:v>
                </c:pt>
                <c:pt idx="652">
                  <c:v>-701.99999999999966</c:v>
                </c:pt>
                <c:pt idx="653">
                  <c:v>-738.00000000000023</c:v>
                </c:pt>
                <c:pt idx="654">
                  <c:v>-881.99999999999977</c:v>
                </c:pt>
                <c:pt idx="655">
                  <c:v>-1241.9999999999998</c:v>
                </c:pt>
                <c:pt idx="656">
                  <c:v>-1440</c:v>
                </c:pt>
                <c:pt idx="657">
                  <c:v>-1206.0000000000005</c:v>
                </c:pt>
                <c:pt idx="658">
                  <c:v>-882.00000000000102</c:v>
                </c:pt>
                <c:pt idx="659">
                  <c:v>-989.99999999999989</c:v>
                </c:pt>
                <c:pt idx="660">
                  <c:v>-1493.9999999999995</c:v>
                </c:pt>
                <c:pt idx="661">
                  <c:v>-1854</c:v>
                </c:pt>
                <c:pt idx="662">
                  <c:v>-1907.9999999999998</c:v>
                </c:pt>
                <c:pt idx="663">
                  <c:v>-1368</c:v>
                </c:pt>
                <c:pt idx="664">
                  <c:v>-612</c:v>
                </c:pt>
                <c:pt idx="665">
                  <c:v>-107.99999999999994</c:v>
                </c:pt>
                <c:pt idx="666">
                  <c:v>360</c:v>
                </c:pt>
                <c:pt idx="667">
                  <c:v>1170</c:v>
                </c:pt>
                <c:pt idx="668">
                  <c:v>1655.9999999999998</c:v>
                </c:pt>
                <c:pt idx="669">
                  <c:v>1620</c:v>
                </c:pt>
                <c:pt idx="670">
                  <c:v>1584.0000000000002</c:v>
                </c:pt>
                <c:pt idx="671">
                  <c:v>1080</c:v>
                </c:pt>
                <c:pt idx="672">
                  <c:v>720</c:v>
                </c:pt>
                <c:pt idx="673">
                  <c:v>720</c:v>
                </c:pt>
                <c:pt idx="674">
                  <c:v>720</c:v>
                </c:pt>
                <c:pt idx="675">
                  <c:v>413.99999999999949</c:v>
                </c:pt>
                <c:pt idx="676">
                  <c:v>90</c:v>
                </c:pt>
                <c:pt idx="677">
                  <c:v>-233.99999999999949</c:v>
                </c:pt>
                <c:pt idx="678">
                  <c:v>-863.99999999999955</c:v>
                </c:pt>
                <c:pt idx="679">
                  <c:v>-1295.9999999999998</c:v>
                </c:pt>
                <c:pt idx="680">
                  <c:v>-1548.0000000000002</c:v>
                </c:pt>
                <c:pt idx="681">
                  <c:v>-1620</c:v>
                </c:pt>
                <c:pt idx="682">
                  <c:v>-1080</c:v>
                </c:pt>
                <c:pt idx="683">
                  <c:v>-702.00000000000034</c:v>
                </c:pt>
                <c:pt idx="684">
                  <c:v>-396.00000000000051</c:v>
                </c:pt>
                <c:pt idx="685">
                  <c:v>432.0000000000004</c:v>
                </c:pt>
                <c:pt idx="686">
                  <c:v>900</c:v>
                </c:pt>
                <c:pt idx="687">
                  <c:v>827.99999999999966</c:v>
                </c:pt>
                <c:pt idx="688">
                  <c:v>810</c:v>
                </c:pt>
                <c:pt idx="689">
                  <c:v>792.00000000000034</c:v>
                </c:pt>
                <c:pt idx="690">
                  <c:v>450</c:v>
                </c:pt>
                <c:pt idx="691">
                  <c:v>144.00000000000011</c:v>
                </c:pt>
                <c:pt idx="692">
                  <c:v>162.0000000000004</c:v>
                </c:pt>
                <c:pt idx="693">
                  <c:v>288.00000000000023</c:v>
                </c:pt>
                <c:pt idx="694">
                  <c:v>252.00000000000037</c:v>
                </c:pt>
                <c:pt idx="695">
                  <c:v>-54.000000000000767</c:v>
                </c:pt>
                <c:pt idx="696">
                  <c:v>-882.00000000000034</c:v>
                </c:pt>
                <c:pt idx="697">
                  <c:v>-1187.9999999999995</c:v>
                </c:pt>
                <c:pt idx="698">
                  <c:v>-935.99999999999989</c:v>
                </c:pt>
                <c:pt idx="699">
                  <c:v>-720</c:v>
                </c:pt>
                <c:pt idx="700">
                  <c:v>-342.00000000000034</c:v>
                </c:pt>
                <c:pt idx="701">
                  <c:v>-144.00000000000011</c:v>
                </c:pt>
                <c:pt idx="702">
                  <c:v>-35.999999999999872</c:v>
                </c:pt>
                <c:pt idx="703">
                  <c:v>-18.000000000000256</c:v>
                </c:pt>
                <c:pt idx="704">
                  <c:v>-198.00000000000026</c:v>
                </c:pt>
                <c:pt idx="705">
                  <c:v>-540</c:v>
                </c:pt>
                <c:pt idx="706">
                  <c:v>-863.99999999999977</c:v>
                </c:pt>
                <c:pt idx="707">
                  <c:v>-917.99999999999966</c:v>
                </c:pt>
                <c:pt idx="708">
                  <c:v>-557.99999999999989</c:v>
                </c:pt>
                <c:pt idx="709">
                  <c:v>71.999999999999744</c:v>
                </c:pt>
                <c:pt idx="710">
                  <c:v>918.00000000000023</c:v>
                </c:pt>
                <c:pt idx="711">
                  <c:v>1422.0000000000005</c:v>
                </c:pt>
                <c:pt idx="712">
                  <c:v>845.99999999999989</c:v>
                </c:pt>
                <c:pt idx="713">
                  <c:v>17.999999999999616</c:v>
                </c:pt>
                <c:pt idx="714">
                  <c:v>-594.00000000000011</c:v>
                </c:pt>
                <c:pt idx="715">
                  <c:v>-1313.9999999999995</c:v>
                </c:pt>
                <c:pt idx="716">
                  <c:v>-1170</c:v>
                </c:pt>
                <c:pt idx="717">
                  <c:v>-342.00000000000006</c:v>
                </c:pt>
                <c:pt idx="718">
                  <c:v>180</c:v>
                </c:pt>
                <c:pt idx="719">
                  <c:v>720</c:v>
                </c:pt>
                <c:pt idx="720">
                  <c:v>989.99999999999989</c:v>
                </c:pt>
                <c:pt idx="721">
                  <c:v>828.00000000000023</c:v>
                </c:pt>
                <c:pt idx="722">
                  <c:v>720</c:v>
                </c:pt>
                <c:pt idx="723">
                  <c:v>611.99999999999966</c:v>
                </c:pt>
                <c:pt idx="724">
                  <c:v>738.00000000000023</c:v>
                </c:pt>
                <c:pt idx="725">
                  <c:v>1061.9999999999998</c:v>
                </c:pt>
                <c:pt idx="726">
                  <c:v>1475.9999999999991</c:v>
                </c:pt>
                <c:pt idx="727">
                  <c:v>1421.9999999999998</c:v>
                </c:pt>
                <c:pt idx="728">
                  <c:v>972.00000000000102</c:v>
                </c:pt>
                <c:pt idx="729">
                  <c:v>684.00000000000068</c:v>
                </c:pt>
                <c:pt idx="730">
                  <c:v>305.99999999999926</c:v>
                </c:pt>
                <c:pt idx="731">
                  <c:v>71.999999999999744</c:v>
                </c:pt>
                <c:pt idx="732">
                  <c:v>54.000000000000767</c:v>
                </c:pt>
                <c:pt idx="733">
                  <c:v>71.999999999999744</c:v>
                </c:pt>
                <c:pt idx="734">
                  <c:v>90</c:v>
                </c:pt>
                <c:pt idx="735">
                  <c:v>126.00000000000051</c:v>
                </c:pt>
                <c:pt idx="736">
                  <c:v>180</c:v>
                </c:pt>
                <c:pt idx="737">
                  <c:v>161.99999999999974</c:v>
                </c:pt>
                <c:pt idx="738">
                  <c:v>71.999999999999744</c:v>
                </c:pt>
                <c:pt idx="739">
                  <c:v>233.99999999999949</c:v>
                </c:pt>
                <c:pt idx="740">
                  <c:v>413.99999999999949</c:v>
                </c:pt>
                <c:pt idx="741">
                  <c:v>342.00000000000102</c:v>
                </c:pt>
                <c:pt idx="742">
                  <c:v>161.99999999999974</c:v>
                </c:pt>
                <c:pt idx="743">
                  <c:v>35.999999999999233</c:v>
                </c:pt>
                <c:pt idx="744">
                  <c:v>18.000000000000256</c:v>
                </c:pt>
                <c:pt idx="745">
                  <c:v>18.000000000000256</c:v>
                </c:pt>
                <c:pt idx="746">
                  <c:v>90</c:v>
                </c:pt>
                <c:pt idx="747">
                  <c:v>198.00000000000026</c:v>
                </c:pt>
                <c:pt idx="748">
                  <c:v>270</c:v>
                </c:pt>
                <c:pt idx="749">
                  <c:v>215.99999999999923</c:v>
                </c:pt>
                <c:pt idx="750">
                  <c:v>71.999999999999744</c:v>
                </c:pt>
                <c:pt idx="751">
                  <c:v>-17.999999999998977</c:v>
                </c:pt>
                <c:pt idx="752">
                  <c:v>-90</c:v>
                </c:pt>
                <c:pt idx="753">
                  <c:v>-216.00000000000048</c:v>
                </c:pt>
                <c:pt idx="754">
                  <c:v>-305.99999999999926</c:v>
                </c:pt>
                <c:pt idx="755">
                  <c:v>-396.00000000000051</c:v>
                </c:pt>
                <c:pt idx="756">
                  <c:v>-701.99999999999966</c:v>
                </c:pt>
                <c:pt idx="757">
                  <c:v>-1260</c:v>
                </c:pt>
                <c:pt idx="758">
                  <c:v>-1728.0000000000002</c:v>
                </c:pt>
                <c:pt idx="759">
                  <c:v>-1853.9999999999995</c:v>
                </c:pt>
                <c:pt idx="760">
                  <c:v>-1872.0000000000002</c:v>
                </c:pt>
                <c:pt idx="761">
                  <c:v>-1908.0000000000002</c:v>
                </c:pt>
                <c:pt idx="762">
                  <c:v>-1691.9999999999998</c:v>
                </c:pt>
                <c:pt idx="763">
                  <c:v>-1151.9999999999995</c:v>
                </c:pt>
                <c:pt idx="764">
                  <c:v>-270</c:v>
                </c:pt>
                <c:pt idx="765">
                  <c:v>720</c:v>
                </c:pt>
                <c:pt idx="766">
                  <c:v>1134.0000000000002</c:v>
                </c:pt>
                <c:pt idx="767">
                  <c:v>1151.9999999999995</c:v>
                </c:pt>
                <c:pt idx="768">
                  <c:v>1170</c:v>
                </c:pt>
                <c:pt idx="769">
                  <c:v>1386.0000000000005</c:v>
                </c:pt>
                <c:pt idx="770">
                  <c:v>1745.9999999999993</c:v>
                </c:pt>
                <c:pt idx="771">
                  <c:v>1763.9999999999995</c:v>
                </c:pt>
                <c:pt idx="772">
                  <c:v>1656.0000000000005</c:v>
                </c:pt>
                <c:pt idx="773">
                  <c:v>1368.0000000000002</c:v>
                </c:pt>
                <c:pt idx="774">
                  <c:v>1151.9999999999995</c:v>
                </c:pt>
                <c:pt idx="775">
                  <c:v>1188.0000000000002</c:v>
                </c:pt>
                <c:pt idx="776">
                  <c:v>971.99999999999966</c:v>
                </c:pt>
                <c:pt idx="777">
                  <c:v>720</c:v>
                </c:pt>
                <c:pt idx="778">
                  <c:v>630</c:v>
                </c:pt>
                <c:pt idx="779">
                  <c:v>540</c:v>
                </c:pt>
                <c:pt idx="780">
                  <c:v>414.00000000000074</c:v>
                </c:pt>
                <c:pt idx="781">
                  <c:v>305.99999999999926</c:v>
                </c:pt>
                <c:pt idx="782">
                  <c:v>215.99999999999923</c:v>
                </c:pt>
                <c:pt idx="783">
                  <c:v>144.00000000000077</c:v>
                </c:pt>
                <c:pt idx="784">
                  <c:v>126.00000000000051</c:v>
                </c:pt>
                <c:pt idx="785">
                  <c:v>198.00000000000026</c:v>
                </c:pt>
                <c:pt idx="786">
                  <c:v>216.00000000000048</c:v>
                </c:pt>
                <c:pt idx="787">
                  <c:v>107.99999999999896</c:v>
                </c:pt>
                <c:pt idx="788">
                  <c:v>17.999999999998977</c:v>
                </c:pt>
                <c:pt idx="789">
                  <c:v>18.000000000001535</c:v>
                </c:pt>
                <c:pt idx="790">
                  <c:v>72.000000000001023</c:v>
                </c:pt>
                <c:pt idx="791">
                  <c:v>107.99999999999896</c:v>
                </c:pt>
                <c:pt idx="792">
                  <c:v>-18.000000000001535</c:v>
                </c:pt>
                <c:pt idx="793">
                  <c:v>-450</c:v>
                </c:pt>
                <c:pt idx="794">
                  <c:v>-1061.9999999999984</c:v>
                </c:pt>
                <c:pt idx="795">
                  <c:v>-1601.9999999999998</c:v>
                </c:pt>
                <c:pt idx="796">
                  <c:v>-1872.0000000000011</c:v>
                </c:pt>
                <c:pt idx="797">
                  <c:v>-1746.0000000000005</c:v>
                </c:pt>
                <c:pt idx="798">
                  <c:v>-1260</c:v>
                </c:pt>
                <c:pt idx="799">
                  <c:v>-630</c:v>
                </c:pt>
                <c:pt idx="800">
                  <c:v>-180</c:v>
                </c:pt>
                <c:pt idx="801">
                  <c:v>126.00000000000051</c:v>
                </c:pt>
                <c:pt idx="802">
                  <c:v>612.00000000000102</c:v>
                </c:pt>
                <c:pt idx="803">
                  <c:v>1133.9999999999993</c:v>
                </c:pt>
                <c:pt idx="804">
                  <c:v>1205.9999999999991</c:v>
                </c:pt>
                <c:pt idx="805">
                  <c:v>774.00000000000068</c:v>
                </c:pt>
                <c:pt idx="806">
                  <c:v>288.00000000000023</c:v>
                </c:pt>
                <c:pt idx="807">
                  <c:v>-36.000000000000512</c:v>
                </c:pt>
                <c:pt idx="808">
                  <c:v>-306.00000000000051</c:v>
                </c:pt>
                <c:pt idx="809">
                  <c:v>-503.99999999999949</c:v>
                </c:pt>
                <c:pt idx="810">
                  <c:v>-701.99999999999966</c:v>
                </c:pt>
                <c:pt idx="811">
                  <c:v>-1080</c:v>
                </c:pt>
                <c:pt idx="812">
                  <c:v>-1385.9999999999991</c:v>
                </c:pt>
                <c:pt idx="813">
                  <c:v>-1476.0000000000005</c:v>
                </c:pt>
                <c:pt idx="814">
                  <c:v>-1548.0000000000002</c:v>
                </c:pt>
                <c:pt idx="815">
                  <c:v>-1655.9999999999998</c:v>
                </c:pt>
                <c:pt idx="816">
                  <c:v>-1656.0000000000005</c:v>
                </c:pt>
                <c:pt idx="817">
                  <c:v>-1494.0000000000002</c:v>
                </c:pt>
                <c:pt idx="818">
                  <c:v>-881.99999999999977</c:v>
                </c:pt>
                <c:pt idx="819">
                  <c:v>0</c:v>
                </c:pt>
                <c:pt idx="820">
                  <c:v>791.99999999999977</c:v>
                </c:pt>
                <c:pt idx="821">
                  <c:v>1224</c:v>
                </c:pt>
                <c:pt idx="822">
                  <c:v>1170</c:v>
                </c:pt>
                <c:pt idx="823">
                  <c:v>1080</c:v>
                </c:pt>
                <c:pt idx="824">
                  <c:v>918.00000000000023</c:v>
                </c:pt>
                <c:pt idx="825">
                  <c:v>774.00000000000011</c:v>
                </c:pt>
                <c:pt idx="826">
                  <c:v>738.00000000000023</c:v>
                </c:pt>
                <c:pt idx="827">
                  <c:v>683.99999999999943</c:v>
                </c:pt>
                <c:pt idx="828">
                  <c:v>773.99999999999943</c:v>
                </c:pt>
                <c:pt idx="829">
                  <c:v>918.00000000000023</c:v>
                </c:pt>
                <c:pt idx="830">
                  <c:v>881.99999999999977</c:v>
                </c:pt>
                <c:pt idx="831">
                  <c:v>666.00000000000045</c:v>
                </c:pt>
                <c:pt idx="832">
                  <c:v>342.00000000000102</c:v>
                </c:pt>
                <c:pt idx="833">
                  <c:v>180</c:v>
                </c:pt>
                <c:pt idx="834">
                  <c:v>197.99999999999898</c:v>
                </c:pt>
                <c:pt idx="835">
                  <c:v>197.99999999999898</c:v>
                </c:pt>
                <c:pt idx="836">
                  <c:v>162.00000000000099</c:v>
                </c:pt>
                <c:pt idx="837">
                  <c:v>198.00000000000026</c:v>
                </c:pt>
                <c:pt idx="838">
                  <c:v>287.99999999999898</c:v>
                </c:pt>
                <c:pt idx="839">
                  <c:v>288.00000000000023</c:v>
                </c:pt>
                <c:pt idx="840">
                  <c:v>270</c:v>
                </c:pt>
                <c:pt idx="841">
                  <c:v>360</c:v>
                </c:pt>
                <c:pt idx="842">
                  <c:v>432.00000000000097</c:v>
                </c:pt>
                <c:pt idx="843">
                  <c:v>360</c:v>
                </c:pt>
                <c:pt idx="844">
                  <c:v>197.99999999999898</c:v>
                </c:pt>
                <c:pt idx="845">
                  <c:v>90</c:v>
                </c:pt>
                <c:pt idx="846">
                  <c:v>72.000000000001023</c:v>
                </c:pt>
                <c:pt idx="847">
                  <c:v>126.00000000000051</c:v>
                </c:pt>
                <c:pt idx="848">
                  <c:v>270</c:v>
                </c:pt>
                <c:pt idx="849">
                  <c:v>431.99999999999977</c:v>
                </c:pt>
                <c:pt idx="850">
                  <c:v>431.99999999999977</c:v>
                </c:pt>
                <c:pt idx="851">
                  <c:v>288.00000000000023</c:v>
                </c:pt>
                <c:pt idx="852">
                  <c:v>215.99999999999923</c:v>
                </c:pt>
                <c:pt idx="853">
                  <c:v>215.99999999999923</c:v>
                </c:pt>
                <c:pt idx="854">
                  <c:v>180</c:v>
                </c:pt>
                <c:pt idx="855">
                  <c:v>90</c:v>
                </c:pt>
                <c:pt idx="856">
                  <c:v>36.000000000000512</c:v>
                </c:pt>
                <c:pt idx="857">
                  <c:v>198.00000000000026</c:v>
                </c:pt>
                <c:pt idx="858">
                  <c:v>413.99999999999949</c:v>
                </c:pt>
                <c:pt idx="859">
                  <c:v>413.99999999999949</c:v>
                </c:pt>
                <c:pt idx="860">
                  <c:v>288.00000000000153</c:v>
                </c:pt>
                <c:pt idx="861">
                  <c:v>360</c:v>
                </c:pt>
                <c:pt idx="862">
                  <c:v>665.99999999999795</c:v>
                </c:pt>
                <c:pt idx="863">
                  <c:v>630</c:v>
                </c:pt>
                <c:pt idx="864">
                  <c:v>306.00000000000051</c:v>
                </c:pt>
                <c:pt idx="865">
                  <c:v>198.00000000000153</c:v>
                </c:pt>
                <c:pt idx="866">
                  <c:v>323.99999999999949</c:v>
                </c:pt>
                <c:pt idx="867">
                  <c:v>467.99999999999898</c:v>
                </c:pt>
                <c:pt idx="868">
                  <c:v>360</c:v>
                </c:pt>
                <c:pt idx="869">
                  <c:v>90</c:v>
                </c:pt>
                <c:pt idx="870">
                  <c:v>-71.999999999998465</c:v>
                </c:pt>
                <c:pt idx="871">
                  <c:v>-126.00000000000051</c:v>
                </c:pt>
                <c:pt idx="872">
                  <c:v>-143.99999999999949</c:v>
                </c:pt>
                <c:pt idx="873">
                  <c:v>-180</c:v>
                </c:pt>
                <c:pt idx="874">
                  <c:v>-270</c:v>
                </c:pt>
                <c:pt idx="875">
                  <c:v>-377.99999999999892</c:v>
                </c:pt>
                <c:pt idx="876">
                  <c:v>-468.00000000000148</c:v>
                </c:pt>
                <c:pt idx="877">
                  <c:v>-413.99999999999949</c:v>
                </c:pt>
                <c:pt idx="878">
                  <c:v>-233.99999999999949</c:v>
                </c:pt>
                <c:pt idx="879">
                  <c:v>-72.000000000001023</c:v>
                </c:pt>
                <c:pt idx="880">
                  <c:v>-180</c:v>
                </c:pt>
                <c:pt idx="881">
                  <c:v>-360</c:v>
                </c:pt>
                <c:pt idx="882">
                  <c:v>-180</c:v>
                </c:pt>
                <c:pt idx="883">
                  <c:v>0</c:v>
                </c:pt>
                <c:pt idx="884">
                  <c:v>17.999999999998977</c:v>
                </c:pt>
                <c:pt idx="885">
                  <c:v>72.000000000001023</c:v>
                </c:pt>
                <c:pt idx="886">
                  <c:v>90</c:v>
                </c:pt>
                <c:pt idx="887">
                  <c:v>53.999999999999481</c:v>
                </c:pt>
                <c:pt idx="888">
                  <c:v>-17.999999999998977</c:v>
                </c:pt>
                <c:pt idx="889">
                  <c:v>-108.00000000000153</c:v>
                </c:pt>
                <c:pt idx="890">
                  <c:v>-216.00000000000048</c:v>
                </c:pt>
                <c:pt idx="891">
                  <c:v>-341.99999999999841</c:v>
                </c:pt>
                <c:pt idx="892">
                  <c:v>-450</c:v>
                </c:pt>
                <c:pt idx="893">
                  <c:v>-468.00000000000028</c:v>
                </c:pt>
                <c:pt idx="894">
                  <c:v>-395.99999999999926</c:v>
                </c:pt>
                <c:pt idx="895">
                  <c:v>-270</c:v>
                </c:pt>
                <c:pt idx="896">
                  <c:v>-126.00000000000051</c:v>
                </c:pt>
                <c:pt idx="897">
                  <c:v>-36.000000000000512</c:v>
                </c:pt>
                <c:pt idx="898">
                  <c:v>-18.000000000000256</c:v>
                </c:pt>
                <c:pt idx="899">
                  <c:v>-71.999999999999744</c:v>
                </c:pt>
                <c:pt idx="900">
                  <c:v>-161.99999999999974</c:v>
                </c:pt>
                <c:pt idx="901">
                  <c:v>-323.99999999999949</c:v>
                </c:pt>
                <c:pt idx="902">
                  <c:v>-1133.9999999999993</c:v>
                </c:pt>
                <c:pt idx="903">
                  <c:v>-1872.0000000000011</c:v>
                </c:pt>
                <c:pt idx="904">
                  <c:v>-1746.0000000000005</c:v>
                </c:pt>
                <c:pt idx="905">
                  <c:v>-1260</c:v>
                </c:pt>
                <c:pt idx="906">
                  <c:v>-630</c:v>
                </c:pt>
                <c:pt idx="907">
                  <c:v>-180</c:v>
                </c:pt>
                <c:pt idx="908">
                  <c:v>126.00000000000051</c:v>
                </c:pt>
                <c:pt idx="909">
                  <c:v>612.00000000000102</c:v>
                </c:pt>
                <c:pt idx="910">
                  <c:v>1133.9999999999993</c:v>
                </c:pt>
                <c:pt idx="911">
                  <c:v>1205.9999999999991</c:v>
                </c:pt>
                <c:pt idx="912">
                  <c:v>774.00000000000068</c:v>
                </c:pt>
                <c:pt idx="913">
                  <c:v>468.00000000000028</c:v>
                </c:pt>
                <c:pt idx="914">
                  <c:v>773.99999999999943</c:v>
                </c:pt>
                <c:pt idx="915">
                  <c:v>738.00000000000023</c:v>
                </c:pt>
                <c:pt idx="916">
                  <c:v>396.00000000000051</c:v>
                </c:pt>
                <c:pt idx="917">
                  <c:v>161.99999999999974</c:v>
                </c:pt>
                <c:pt idx="918">
                  <c:v>-18.000000000000256</c:v>
                </c:pt>
                <c:pt idx="919">
                  <c:v>90</c:v>
                </c:pt>
                <c:pt idx="920">
                  <c:v>251.99999999999974</c:v>
                </c:pt>
                <c:pt idx="921">
                  <c:v>503.99999999999949</c:v>
                </c:pt>
                <c:pt idx="922">
                  <c:v>611.99999999999966</c:v>
                </c:pt>
                <c:pt idx="923">
                  <c:v>503.99999999999949</c:v>
                </c:pt>
                <c:pt idx="924">
                  <c:v>35.999999999999233</c:v>
                </c:pt>
                <c:pt idx="925">
                  <c:v>-431.99999999999847</c:v>
                </c:pt>
                <c:pt idx="926">
                  <c:v>-377.99999999999892</c:v>
                </c:pt>
                <c:pt idx="927">
                  <c:v>-252.00000000000102</c:v>
                </c:pt>
                <c:pt idx="928">
                  <c:v>-198.00000000000026</c:v>
                </c:pt>
                <c:pt idx="929">
                  <c:v>-143.99999999999949</c:v>
                </c:pt>
                <c:pt idx="930">
                  <c:v>-125.99999999999923</c:v>
                </c:pt>
                <c:pt idx="931">
                  <c:v>-126.00000000000051</c:v>
                </c:pt>
                <c:pt idx="932">
                  <c:v>-144.00000000000077</c:v>
                </c:pt>
                <c:pt idx="933">
                  <c:v>-215.99999999999923</c:v>
                </c:pt>
                <c:pt idx="934">
                  <c:v>-341.99999999999972</c:v>
                </c:pt>
                <c:pt idx="935">
                  <c:v>-360</c:v>
                </c:pt>
                <c:pt idx="936">
                  <c:v>-270</c:v>
                </c:pt>
                <c:pt idx="937">
                  <c:v>-198.00000000000026</c:v>
                </c:pt>
                <c:pt idx="938">
                  <c:v>-180</c:v>
                </c:pt>
                <c:pt idx="939">
                  <c:v>-198.00000000000026</c:v>
                </c:pt>
                <c:pt idx="940">
                  <c:v>-161.99999999999974</c:v>
                </c:pt>
                <c:pt idx="941">
                  <c:v>-71.999999999999744</c:v>
                </c:pt>
                <c:pt idx="942">
                  <c:v>-36.000000000000512</c:v>
                </c:pt>
                <c:pt idx="943">
                  <c:v>-18.000000000000256</c:v>
                </c:pt>
                <c:pt idx="944">
                  <c:v>18.000000000000256</c:v>
                </c:pt>
                <c:pt idx="945">
                  <c:v>54.000000000000767</c:v>
                </c:pt>
                <c:pt idx="946">
                  <c:v>180</c:v>
                </c:pt>
                <c:pt idx="947">
                  <c:v>287.99999999999898</c:v>
                </c:pt>
                <c:pt idx="948">
                  <c:v>216.00000000000048</c:v>
                </c:pt>
                <c:pt idx="949">
                  <c:v>54.000000000000767</c:v>
                </c:pt>
                <c:pt idx="950">
                  <c:v>-198.00000000000026</c:v>
                </c:pt>
                <c:pt idx="951">
                  <c:v>-611.99999999999966</c:v>
                </c:pt>
                <c:pt idx="952">
                  <c:v>-1206.0000000000005</c:v>
                </c:pt>
                <c:pt idx="953">
                  <c:v>-1728.0000000000002</c:v>
                </c:pt>
                <c:pt idx="954">
                  <c:v>-1908.0000000000002</c:v>
                </c:pt>
                <c:pt idx="955">
                  <c:v>-1908.0000000000002</c:v>
                </c:pt>
                <c:pt idx="956">
                  <c:v>-1907.9999999999995</c:v>
                </c:pt>
                <c:pt idx="957">
                  <c:v>-1331.9999999999995</c:v>
                </c:pt>
                <c:pt idx="958">
                  <c:v>-215.99999999999989</c:v>
                </c:pt>
                <c:pt idx="959">
                  <c:v>755.99999999999989</c:v>
                </c:pt>
                <c:pt idx="960">
                  <c:v>1548.0000000000002</c:v>
                </c:pt>
                <c:pt idx="961">
                  <c:v>1997.9999999999995</c:v>
                </c:pt>
                <c:pt idx="962">
                  <c:v>1925.9999999999991</c:v>
                </c:pt>
                <c:pt idx="963">
                  <c:v>1548.0000000000002</c:v>
                </c:pt>
                <c:pt idx="964">
                  <c:v>1044.0000000000007</c:v>
                </c:pt>
                <c:pt idx="965">
                  <c:v>558.00000000000023</c:v>
                </c:pt>
                <c:pt idx="966">
                  <c:v>198.00000000000026</c:v>
                </c:pt>
                <c:pt idx="967">
                  <c:v>0</c:v>
                </c:pt>
                <c:pt idx="968">
                  <c:v>-90</c:v>
                </c:pt>
                <c:pt idx="969">
                  <c:v>-216.00000000000048</c:v>
                </c:pt>
                <c:pt idx="970">
                  <c:v>-450</c:v>
                </c:pt>
                <c:pt idx="971">
                  <c:v>-900</c:v>
                </c:pt>
                <c:pt idx="972">
                  <c:v>-1548.0000000000002</c:v>
                </c:pt>
                <c:pt idx="973">
                  <c:v>-1908.0000000000002</c:v>
                </c:pt>
                <c:pt idx="974">
                  <c:v>-1908.0000000000002</c:v>
                </c:pt>
                <c:pt idx="975">
                  <c:v>-1907.9999999999995</c:v>
                </c:pt>
                <c:pt idx="976">
                  <c:v>-1925.9999999999998</c:v>
                </c:pt>
                <c:pt idx="977">
                  <c:v>-1566</c:v>
                </c:pt>
                <c:pt idx="978">
                  <c:v>-1098.0000000000002</c:v>
                </c:pt>
                <c:pt idx="979">
                  <c:v>-954.00000000000011</c:v>
                </c:pt>
                <c:pt idx="980">
                  <c:v>-791.99999999999977</c:v>
                </c:pt>
                <c:pt idx="981">
                  <c:v>-629.99999999999989</c:v>
                </c:pt>
                <c:pt idx="982">
                  <c:v>-594.00000000000011</c:v>
                </c:pt>
                <c:pt idx="983">
                  <c:v>-720</c:v>
                </c:pt>
                <c:pt idx="984">
                  <c:v>-792.00000000000011</c:v>
                </c:pt>
                <c:pt idx="985">
                  <c:v>-576</c:v>
                </c:pt>
                <c:pt idx="986">
                  <c:v>-198.00000000000003</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144</c:v>
                </c:pt>
                <c:pt idx="1027">
                  <c:v>648</c:v>
                </c:pt>
                <c:pt idx="1028">
                  <c:v>1404</c:v>
                </c:pt>
                <c:pt idx="1029">
                  <c:v>1979.9999999999998</c:v>
                </c:pt>
                <c:pt idx="1030">
                  <c:v>2052</c:v>
                </c:pt>
                <c:pt idx="1031">
                  <c:v>1763.9999999999998</c:v>
                </c:pt>
                <c:pt idx="1032">
                  <c:v>1476</c:v>
                </c:pt>
                <c:pt idx="1033">
                  <c:v>1314.0000000000002</c:v>
                </c:pt>
                <c:pt idx="1034">
                  <c:v>1224</c:v>
                </c:pt>
                <c:pt idx="1035">
                  <c:v>1062.0000000000005</c:v>
                </c:pt>
                <c:pt idx="1036">
                  <c:v>846.00000000000045</c:v>
                </c:pt>
                <c:pt idx="1037">
                  <c:v>701.99999999999966</c:v>
                </c:pt>
                <c:pt idx="1038">
                  <c:v>701.99999999999966</c:v>
                </c:pt>
                <c:pt idx="1039">
                  <c:v>810</c:v>
                </c:pt>
                <c:pt idx="1040">
                  <c:v>863.99999999999955</c:v>
                </c:pt>
                <c:pt idx="1041">
                  <c:v>810</c:v>
                </c:pt>
                <c:pt idx="1042">
                  <c:v>630</c:v>
                </c:pt>
                <c:pt idx="1043">
                  <c:v>378.00000000000023</c:v>
                </c:pt>
                <c:pt idx="1044">
                  <c:v>161.99999999999974</c:v>
                </c:pt>
                <c:pt idx="1045">
                  <c:v>53.999999999999481</c:v>
                </c:pt>
                <c:pt idx="1046">
                  <c:v>54.000000000000767</c:v>
                </c:pt>
                <c:pt idx="1047">
                  <c:v>71.999999999999744</c:v>
                </c:pt>
                <c:pt idx="1048">
                  <c:v>0</c:v>
                </c:pt>
                <c:pt idx="1049">
                  <c:v>-180</c:v>
                </c:pt>
                <c:pt idx="1050">
                  <c:v>-431.99999999999977</c:v>
                </c:pt>
                <c:pt idx="1051">
                  <c:v>-630</c:v>
                </c:pt>
                <c:pt idx="1052">
                  <c:v>-756.00000000000045</c:v>
                </c:pt>
                <c:pt idx="1053">
                  <c:v>-900</c:v>
                </c:pt>
                <c:pt idx="1054">
                  <c:v>-1116.0000000000005</c:v>
                </c:pt>
                <c:pt idx="1055">
                  <c:v>-1403.9999999999993</c:v>
                </c:pt>
                <c:pt idx="1056">
                  <c:v>-1727.9999999999995</c:v>
                </c:pt>
                <c:pt idx="1057">
                  <c:v>-1908.0000000000002</c:v>
                </c:pt>
                <c:pt idx="1058">
                  <c:v>-1745.9999999999998</c:v>
                </c:pt>
                <c:pt idx="1059">
                  <c:v>-1566</c:v>
                </c:pt>
                <c:pt idx="1060">
                  <c:v>-1368</c:v>
                </c:pt>
                <c:pt idx="1061">
                  <c:v>-845.99999999999989</c:v>
                </c:pt>
                <c:pt idx="1062">
                  <c:v>-234.00000000000014</c:v>
                </c:pt>
                <c:pt idx="1063">
                  <c:v>144.00000000000011</c:v>
                </c:pt>
                <c:pt idx="1064">
                  <c:v>630</c:v>
                </c:pt>
                <c:pt idx="1065">
                  <c:v>1277.9999999999995</c:v>
                </c:pt>
                <c:pt idx="1066">
                  <c:v>1404</c:v>
                </c:pt>
                <c:pt idx="1067">
                  <c:v>846.00000000000045</c:v>
                </c:pt>
                <c:pt idx="1068">
                  <c:v>324.00000000000017</c:v>
                </c:pt>
                <c:pt idx="1069">
                  <c:v>323.99999999999949</c:v>
                </c:pt>
                <c:pt idx="1070">
                  <c:v>648.00000000000034</c:v>
                </c:pt>
                <c:pt idx="1071">
                  <c:v>972.00000000000034</c:v>
                </c:pt>
                <c:pt idx="1072">
                  <c:v>1169.9999999999993</c:v>
                </c:pt>
                <c:pt idx="1073">
                  <c:v>1386</c:v>
                </c:pt>
                <c:pt idx="1074">
                  <c:v>1656.0000000000005</c:v>
                </c:pt>
                <c:pt idx="1075">
                  <c:v>1763.9999999999995</c:v>
                </c:pt>
                <c:pt idx="1076">
                  <c:v>1583.9999999999995</c:v>
                </c:pt>
                <c:pt idx="1077">
                  <c:v>1278.0000000000002</c:v>
                </c:pt>
                <c:pt idx="1078">
                  <c:v>1008.0000000000001</c:v>
                </c:pt>
                <c:pt idx="1079">
                  <c:v>864.0000000000008</c:v>
                </c:pt>
                <c:pt idx="1080">
                  <c:v>666.00000000000045</c:v>
                </c:pt>
                <c:pt idx="1081">
                  <c:v>323.99999999999949</c:v>
                </c:pt>
                <c:pt idx="1082">
                  <c:v>-18.000000000000256</c:v>
                </c:pt>
                <c:pt idx="1083">
                  <c:v>-378.00000000000023</c:v>
                </c:pt>
                <c:pt idx="1084">
                  <c:v>-576.00000000000045</c:v>
                </c:pt>
                <c:pt idx="1085">
                  <c:v>-413.99999999999949</c:v>
                </c:pt>
                <c:pt idx="1086">
                  <c:v>-125.99999999999923</c:v>
                </c:pt>
                <c:pt idx="1087">
                  <c:v>18.000000000000256</c:v>
                </c:pt>
                <c:pt idx="1088">
                  <c:v>35.999999999999233</c:v>
                </c:pt>
                <c:pt idx="1089">
                  <c:v>17.999999999998977</c:v>
                </c:pt>
                <c:pt idx="1090">
                  <c:v>0</c:v>
                </c:pt>
                <c:pt idx="1091">
                  <c:v>54.000000000000767</c:v>
                </c:pt>
                <c:pt idx="1092">
                  <c:v>234.00000000000074</c:v>
                </c:pt>
                <c:pt idx="1093">
                  <c:v>468.00000000000028</c:v>
                </c:pt>
                <c:pt idx="1094">
                  <c:v>521.99999999999977</c:v>
                </c:pt>
                <c:pt idx="1095">
                  <c:v>360</c:v>
                </c:pt>
                <c:pt idx="1096">
                  <c:v>161.99999999999974</c:v>
                </c:pt>
                <c:pt idx="1097">
                  <c:v>-36.000000000000512</c:v>
                </c:pt>
                <c:pt idx="1098">
                  <c:v>-288.00000000000023</c:v>
                </c:pt>
                <c:pt idx="1099">
                  <c:v>-576.00000000000045</c:v>
                </c:pt>
                <c:pt idx="1100">
                  <c:v>-611.99999999999966</c:v>
                </c:pt>
                <c:pt idx="1101">
                  <c:v>-341.99999999999972</c:v>
                </c:pt>
                <c:pt idx="1102">
                  <c:v>-18.000000000000256</c:v>
                </c:pt>
                <c:pt idx="1103">
                  <c:v>324.0000000000008</c:v>
                </c:pt>
                <c:pt idx="1104">
                  <c:v>630</c:v>
                </c:pt>
                <c:pt idx="1105">
                  <c:v>665.9999999999992</c:v>
                </c:pt>
                <c:pt idx="1106">
                  <c:v>396.00000000000051</c:v>
                </c:pt>
                <c:pt idx="1107">
                  <c:v>90.000000000001279</c:v>
                </c:pt>
                <c:pt idx="1108">
                  <c:v>-180</c:v>
                </c:pt>
                <c:pt idx="1109">
                  <c:v>-432.00000000000097</c:v>
                </c:pt>
                <c:pt idx="1110">
                  <c:v>-413.99999999999949</c:v>
                </c:pt>
                <c:pt idx="1111">
                  <c:v>-126.00000000000051</c:v>
                </c:pt>
                <c:pt idx="1112">
                  <c:v>251.99999999999974</c:v>
                </c:pt>
                <c:pt idx="1113">
                  <c:v>720</c:v>
                </c:pt>
                <c:pt idx="1114">
                  <c:v>971.99999999999966</c:v>
                </c:pt>
                <c:pt idx="1115">
                  <c:v>738.00000000000159</c:v>
                </c:pt>
                <c:pt idx="1116">
                  <c:v>306.00000000000051</c:v>
                </c:pt>
                <c:pt idx="1117">
                  <c:v>-18.000000000001535</c:v>
                </c:pt>
                <c:pt idx="1118">
                  <c:v>-288.00000000000153</c:v>
                </c:pt>
                <c:pt idx="1119">
                  <c:v>-431.99999999999847</c:v>
                </c:pt>
                <c:pt idx="1120">
                  <c:v>-341.99999999999841</c:v>
                </c:pt>
                <c:pt idx="1121">
                  <c:v>-216.00000000000048</c:v>
                </c:pt>
                <c:pt idx="1122">
                  <c:v>-233.99999999999949</c:v>
                </c:pt>
                <c:pt idx="1123">
                  <c:v>-450</c:v>
                </c:pt>
                <c:pt idx="1124">
                  <c:v>-828.00000000000148</c:v>
                </c:pt>
                <c:pt idx="1125">
                  <c:v>-1332.0000000000009</c:v>
                </c:pt>
                <c:pt idx="1126">
                  <c:v>-1763.9999999999995</c:v>
                </c:pt>
                <c:pt idx="1127">
                  <c:v>-1907.9999999999991</c:v>
                </c:pt>
                <c:pt idx="1128">
                  <c:v>-1871.9999999999998</c:v>
                </c:pt>
                <c:pt idx="1129">
                  <c:v>-1620</c:v>
                </c:pt>
                <c:pt idx="1130">
                  <c:v>-1296.0000000000007</c:v>
                </c:pt>
                <c:pt idx="1131">
                  <c:v>-1152.0000000000005</c:v>
                </c:pt>
                <c:pt idx="1132">
                  <c:v>-1133.9999999999993</c:v>
                </c:pt>
                <c:pt idx="1133">
                  <c:v>-1224</c:v>
                </c:pt>
                <c:pt idx="1134">
                  <c:v>-1296.0000000000007</c:v>
                </c:pt>
                <c:pt idx="1135">
                  <c:v>-1206</c:v>
                </c:pt>
                <c:pt idx="1136">
                  <c:v>-863.99999999999977</c:v>
                </c:pt>
                <c:pt idx="1137">
                  <c:v>-378.00000000000023</c:v>
                </c:pt>
                <c:pt idx="1138">
                  <c:v>-53.999999999999808</c:v>
                </c:pt>
                <c:pt idx="1139">
                  <c:v>72.000000000000057</c:v>
                </c:pt>
                <c:pt idx="1140">
                  <c:v>143.9999999999998</c:v>
                </c:pt>
                <c:pt idx="1141">
                  <c:v>323.99999999999977</c:v>
                </c:pt>
                <c:pt idx="1142">
                  <c:v>720.00000000000034</c:v>
                </c:pt>
                <c:pt idx="1143">
                  <c:v>1098.0000000000002</c:v>
                </c:pt>
                <c:pt idx="1144">
                  <c:v>953.99999999999955</c:v>
                </c:pt>
                <c:pt idx="1145">
                  <c:v>414.00000000000011</c:v>
                </c:pt>
                <c:pt idx="1146">
                  <c:v>-305.99999999999983</c:v>
                </c:pt>
                <c:pt idx="1147">
                  <c:v>-1332.0000000000005</c:v>
                </c:pt>
                <c:pt idx="1148">
                  <c:v>-1601.9999999999998</c:v>
                </c:pt>
                <c:pt idx="1149">
                  <c:v>-971.99999999999966</c:v>
                </c:pt>
                <c:pt idx="1150">
                  <c:v>-324.00000000000017</c:v>
                </c:pt>
                <c:pt idx="1151">
                  <c:v>0</c:v>
                </c:pt>
                <c:pt idx="1152">
                  <c:v>342.00000000000006</c:v>
                </c:pt>
                <c:pt idx="1153">
                  <c:v>1224</c:v>
                </c:pt>
                <c:pt idx="1154">
                  <c:v>2016</c:v>
                </c:pt>
                <c:pt idx="1155">
                  <c:v>1979.9999999999998</c:v>
                </c:pt>
                <c:pt idx="1156">
                  <c:v>1565.9999999999993</c:v>
                </c:pt>
                <c:pt idx="1157">
                  <c:v>1512.0000000000005</c:v>
                </c:pt>
                <c:pt idx="1158">
                  <c:v>1728.0000000000002</c:v>
                </c:pt>
                <c:pt idx="1159">
                  <c:v>1925.9999999999991</c:v>
                </c:pt>
                <c:pt idx="1160">
                  <c:v>1871.9999999999998</c:v>
                </c:pt>
                <c:pt idx="1161">
                  <c:v>1601.9999999999998</c:v>
                </c:pt>
                <c:pt idx="1162">
                  <c:v>1386.0000000000005</c:v>
                </c:pt>
                <c:pt idx="1163">
                  <c:v>1296.0000000000007</c:v>
                </c:pt>
                <c:pt idx="1164">
                  <c:v>1242.0000000000011</c:v>
                </c:pt>
                <c:pt idx="1165">
                  <c:v>1187.9999999999989</c:v>
                </c:pt>
                <c:pt idx="1166">
                  <c:v>827.99999999999898</c:v>
                </c:pt>
                <c:pt idx="1167">
                  <c:v>486.00000000000051</c:v>
                </c:pt>
                <c:pt idx="1168">
                  <c:v>576.00000000000045</c:v>
                </c:pt>
                <c:pt idx="1169">
                  <c:v>648.00000000000159</c:v>
                </c:pt>
                <c:pt idx="1170">
                  <c:v>593.99999999999943</c:v>
                </c:pt>
                <c:pt idx="1171">
                  <c:v>557.99999999999898</c:v>
                </c:pt>
                <c:pt idx="1172">
                  <c:v>503.99999999999949</c:v>
                </c:pt>
                <c:pt idx="1173">
                  <c:v>450</c:v>
                </c:pt>
                <c:pt idx="1174">
                  <c:v>413.99999999999949</c:v>
                </c:pt>
                <c:pt idx="1175">
                  <c:v>360</c:v>
                </c:pt>
                <c:pt idx="1176">
                  <c:v>306.00000000000051</c:v>
                </c:pt>
                <c:pt idx="1177">
                  <c:v>287.99999999999898</c:v>
                </c:pt>
                <c:pt idx="1178">
                  <c:v>323.99999999999949</c:v>
                </c:pt>
                <c:pt idx="1179">
                  <c:v>360</c:v>
                </c:pt>
                <c:pt idx="1180">
                  <c:v>360</c:v>
                </c:pt>
                <c:pt idx="1181">
                  <c:v>342.00000000000102</c:v>
                </c:pt>
                <c:pt idx="1182">
                  <c:v>288.00000000000153</c:v>
                </c:pt>
                <c:pt idx="1183">
                  <c:v>233.99999999999949</c:v>
                </c:pt>
                <c:pt idx="1184">
                  <c:v>197.99999999999898</c:v>
                </c:pt>
                <c:pt idx="1185">
                  <c:v>143.99999999999949</c:v>
                </c:pt>
                <c:pt idx="1186">
                  <c:v>53.999999999999481</c:v>
                </c:pt>
                <c:pt idx="1187">
                  <c:v>0</c:v>
                </c:pt>
                <c:pt idx="1188">
                  <c:v>0</c:v>
                </c:pt>
                <c:pt idx="1189">
                  <c:v>0</c:v>
                </c:pt>
                <c:pt idx="1190">
                  <c:v>0</c:v>
                </c:pt>
                <c:pt idx="1191">
                  <c:v>0</c:v>
                </c:pt>
                <c:pt idx="1192">
                  <c:v>0</c:v>
                </c:pt>
                <c:pt idx="1193">
                  <c:v>0</c:v>
                </c:pt>
                <c:pt idx="1194">
                  <c:v>0</c:v>
                </c:pt>
                <c:pt idx="1195">
                  <c:v>18.000000000001535</c:v>
                </c:pt>
                <c:pt idx="1196">
                  <c:v>18.000000000001535</c:v>
                </c:pt>
                <c:pt idx="1197">
                  <c:v>17.999999999998977</c:v>
                </c:pt>
                <c:pt idx="1198">
                  <c:v>90</c:v>
                </c:pt>
                <c:pt idx="1199">
                  <c:v>162.00000000000099</c:v>
                </c:pt>
                <c:pt idx="1200">
                  <c:v>233.99999999999949</c:v>
                </c:pt>
                <c:pt idx="1201">
                  <c:v>287.99999999999898</c:v>
                </c:pt>
                <c:pt idx="1202">
                  <c:v>252.00000000000102</c:v>
                </c:pt>
                <c:pt idx="1203">
                  <c:v>180</c:v>
                </c:pt>
                <c:pt idx="1204">
                  <c:v>107.99999999999896</c:v>
                </c:pt>
                <c:pt idx="1205">
                  <c:v>53.999999999999481</c:v>
                </c:pt>
                <c:pt idx="1206">
                  <c:v>36.000000000000512</c:v>
                </c:pt>
                <c:pt idx="1207">
                  <c:v>36.000000000000512</c:v>
                </c:pt>
                <c:pt idx="1208">
                  <c:v>36.000000000000512</c:v>
                </c:pt>
                <c:pt idx="1209">
                  <c:v>18.000000000001535</c:v>
                </c:pt>
                <c:pt idx="1210">
                  <c:v>0</c:v>
                </c:pt>
                <c:pt idx="1211">
                  <c:v>0</c:v>
                </c:pt>
                <c:pt idx="1212">
                  <c:v>-18.000000000001535</c:v>
                </c:pt>
                <c:pt idx="1213">
                  <c:v>-18.000000000001535</c:v>
                </c:pt>
                <c:pt idx="1214">
                  <c:v>0</c:v>
                </c:pt>
                <c:pt idx="1215">
                  <c:v>0</c:v>
                </c:pt>
                <c:pt idx="1216">
                  <c:v>-17.999999999998977</c:v>
                </c:pt>
                <c:pt idx="1217">
                  <c:v>-36.000000000000512</c:v>
                </c:pt>
                <c:pt idx="1218">
                  <c:v>-36.000000000000512</c:v>
                </c:pt>
                <c:pt idx="1219">
                  <c:v>-35.999999999997954</c:v>
                </c:pt>
                <c:pt idx="1220">
                  <c:v>-53.999999999999481</c:v>
                </c:pt>
                <c:pt idx="1221">
                  <c:v>-90</c:v>
                </c:pt>
                <c:pt idx="1222">
                  <c:v>-108.00000000000153</c:v>
                </c:pt>
                <c:pt idx="1223">
                  <c:v>-126.00000000000051</c:v>
                </c:pt>
                <c:pt idx="1224">
                  <c:v>-107.99999999999896</c:v>
                </c:pt>
                <c:pt idx="1225">
                  <c:v>-72.000000000001023</c:v>
                </c:pt>
                <c:pt idx="1226">
                  <c:v>-53.999999999999481</c:v>
                </c:pt>
                <c:pt idx="1227">
                  <c:v>-53.999999999999481</c:v>
                </c:pt>
                <c:pt idx="1228">
                  <c:v>-53.999999999999481</c:v>
                </c:pt>
                <c:pt idx="1229">
                  <c:v>-53.999999999999481</c:v>
                </c:pt>
                <c:pt idx="1230">
                  <c:v>-72.000000000001023</c:v>
                </c:pt>
                <c:pt idx="1231">
                  <c:v>-53.999999999999481</c:v>
                </c:pt>
                <c:pt idx="1232">
                  <c:v>-17.999999999998977</c:v>
                </c:pt>
                <c:pt idx="1233">
                  <c:v>-18.000000000001535</c:v>
                </c:pt>
                <c:pt idx="1234">
                  <c:v>-18.000000000001535</c:v>
                </c:pt>
                <c:pt idx="1235">
                  <c:v>-36.000000000000512</c:v>
                </c:pt>
                <c:pt idx="1236">
                  <c:v>-71.999999999998465</c:v>
                </c:pt>
                <c:pt idx="1237">
                  <c:v>-125.99999999999795</c:v>
                </c:pt>
                <c:pt idx="1238">
                  <c:v>-198.00000000000153</c:v>
                </c:pt>
                <c:pt idx="1239">
                  <c:v>-252.00000000000102</c:v>
                </c:pt>
                <c:pt idx="1240">
                  <c:v>-270</c:v>
                </c:pt>
                <c:pt idx="1241">
                  <c:v>-252.00000000000102</c:v>
                </c:pt>
                <c:pt idx="1242">
                  <c:v>-233.99999999999949</c:v>
                </c:pt>
                <c:pt idx="1243">
                  <c:v>-233.99999999999949</c:v>
                </c:pt>
                <c:pt idx="1244">
                  <c:v>-233.99999999999949</c:v>
                </c:pt>
                <c:pt idx="1245">
                  <c:v>-216.00000000000048</c:v>
                </c:pt>
                <c:pt idx="1246">
                  <c:v>-233.99999999999949</c:v>
                </c:pt>
                <c:pt idx="1247">
                  <c:v>-251.99999999999847</c:v>
                </c:pt>
                <c:pt idx="1248">
                  <c:v>-252.00000000000102</c:v>
                </c:pt>
                <c:pt idx="1249">
                  <c:v>-252.00000000000102</c:v>
                </c:pt>
                <c:pt idx="1250">
                  <c:v>-233.99999999999949</c:v>
                </c:pt>
                <c:pt idx="1251">
                  <c:v>-216.00000000000048</c:v>
                </c:pt>
                <c:pt idx="1252">
                  <c:v>-216.00000000000048</c:v>
                </c:pt>
                <c:pt idx="1253">
                  <c:v>-215.99999999999793</c:v>
                </c:pt>
                <c:pt idx="1254">
                  <c:v>-216.00000000000048</c:v>
                </c:pt>
                <c:pt idx="1255">
                  <c:v>-216.00000000000048</c:v>
                </c:pt>
                <c:pt idx="1256">
                  <c:v>-216.00000000000048</c:v>
                </c:pt>
                <c:pt idx="1257">
                  <c:v>-216.00000000000048</c:v>
                </c:pt>
                <c:pt idx="1258">
                  <c:v>-215.99999999999793</c:v>
                </c:pt>
                <c:pt idx="1259">
                  <c:v>-197.99999999999898</c:v>
                </c:pt>
                <c:pt idx="1260">
                  <c:v>-162.00000000000099</c:v>
                </c:pt>
                <c:pt idx="1261">
                  <c:v>-126.00000000000051</c:v>
                </c:pt>
                <c:pt idx="1262">
                  <c:v>-53.999999999999481</c:v>
                </c:pt>
                <c:pt idx="1263">
                  <c:v>17.999999999998977</c:v>
                </c:pt>
                <c:pt idx="1264">
                  <c:v>71.999999999998465</c:v>
                </c:pt>
                <c:pt idx="1265">
                  <c:v>108.00000000000153</c:v>
                </c:pt>
                <c:pt idx="1266">
                  <c:v>90</c:v>
                </c:pt>
                <c:pt idx="1267">
                  <c:v>71.999999999998465</c:v>
                </c:pt>
                <c:pt idx="1268">
                  <c:v>36.000000000000512</c:v>
                </c:pt>
                <c:pt idx="1269">
                  <c:v>-36.000000000000512</c:v>
                </c:pt>
                <c:pt idx="1270">
                  <c:v>-90</c:v>
                </c:pt>
                <c:pt idx="1271">
                  <c:v>-125.99999999999795</c:v>
                </c:pt>
                <c:pt idx="1272">
                  <c:v>-143.99999999999949</c:v>
                </c:pt>
                <c:pt idx="1273">
                  <c:v>-126.00000000000051</c:v>
                </c:pt>
                <c:pt idx="1274">
                  <c:v>-107.99999999999896</c:v>
                </c:pt>
                <c:pt idx="1275">
                  <c:v>-90</c:v>
                </c:pt>
                <c:pt idx="1276">
                  <c:v>-36.000000000000512</c:v>
                </c:pt>
                <c:pt idx="1277">
                  <c:v>17.999999999998977</c:v>
                </c:pt>
                <c:pt idx="1278">
                  <c:v>36.000000000000512</c:v>
                </c:pt>
                <c:pt idx="1279">
                  <c:v>53.999999999999481</c:v>
                </c:pt>
                <c:pt idx="1280">
                  <c:v>71.999999999998465</c:v>
                </c:pt>
                <c:pt idx="1281">
                  <c:v>36.000000000000512</c:v>
                </c:pt>
                <c:pt idx="1282">
                  <c:v>18.000000000001535</c:v>
                </c:pt>
                <c:pt idx="1283">
                  <c:v>18.000000000001535</c:v>
                </c:pt>
                <c:pt idx="1284">
                  <c:v>0</c:v>
                </c:pt>
                <c:pt idx="1285">
                  <c:v>-36.000000000000512</c:v>
                </c:pt>
                <c:pt idx="1286">
                  <c:v>-72.000000000001023</c:v>
                </c:pt>
                <c:pt idx="1287">
                  <c:v>-90</c:v>
                </c:pt>
                <c:pt idx="1288">
                  <c:v>-126.00000000000051</c:v>
                </c:pt>
                <c:pt idx="1289">
                  <c:v>-143.99999999999949</c:v>
                </c:pt>
                <c:pt idx="1290">
                  <c:v>-126.00000000000051</c:v>
                </c:pt>
                <c:pt idx="1291">
                  <c:v>-126.00000000000051</c:v>
                </c:pt>
                <c:pt idx="1292">
                  <c:v>-161.99999999999847</c:v>
                </c:pt>
                <c:pt idx="1293">
                  <c:v>-180</c:v>
                </c:pt>
                <c:pt idx="1294">
                  <c:v>-180</c:v>
                </c:pt>
                <c:pt idx="1295">
                  <c:v>-143.99999999999949</c:v>
                </c:pt>
                <c:pt idx="1296">
                  <c:v>-72.000000000001023</c:v>
                </c:pt>
                <c:pt idx="1297">
                  <c:v>0</c:v>
                </c:pt>
                <c:pt idx="1298">
                  <c:v>53.999999999999481</c:v>
                </c:pt>
                <c:pt idx="1299">
                  <c:v>90</c:v>
                </c:pt>
                <c:pt idx="1300">
                  <c:v>90</c:v>
                </c:pt>
                <c:pt idx="1301">
                  <c:v>71.999999999998465</c:v>
                </c:pt>
                <c:pt idx="1302">
                  <c:v>72.000000000001023</c:v>
                </c:pt>
                <c:pt idx="1303">
                  <c:v>90</c:v>
                </c:pt>
                <c:pt idx="1304">
                  <c:v>72.000000000001023</c:v>
                </c:pt>
                <c:pt idx="1305">
                  <c:v>36.000000000000512</c:v>
                </c:pt>
                <c:pt idx="1306">
                  <c:v>17.999999999998977</c:v>
                </c:pt>
                <c:pt idx="1307">
                  <c:v>0</c:v>
                </c:pt>
                <c:pt idx="1308">
                  <c:v>-17.999999999998977</c:v>
                </c:pt>
                <c:pt idx="1309">
                  <c:v>-17.999999999998977</c:v>
                </c:pt>
                <c:pt idx="1310">
                  <c:v>-18.000000000001535</c:v>
                </c:pt>
                <c:pt idx="1311">
                  <c:v>-36.000000000000512</c:v>
                </c:pt>
                <c:pt idx="1312">
                  <c:v>-53.999999999999481</c:v>
                </c:pt>
                <c:pt idx="1313">
                  <c:v>-90</c:v>
                </c:pt>
                <c:pt idx="1314">
                  <c:v>-90</c:v>
                </c:pt>
                <c:pt idx="1315">
                  <c:v>-90</c:v>
                </c:pt>
                <c:pt idx="1316">
                  <c:v>-162.00000000000099</c:v>
                </c:pt>
                <c:pt idx="1317">
                  <c:v>-180</c:v>
                </c:pt>
                <c:pt idx="1318">
                  <c:v>-143.99999999999949</c:v>
                </c:pt>
                <c:pt idx="1319">
                  <c:v>-36.000000000000512</c:v>
                </c:pt>
                <c:pt idx="1320">
                  <c:v>126.00000000000051</c:v>
                </c:pt>
                <c:pt idx="1321">
                  <c:v>252.00000000000102</c:v>
                </c:pt>
                <c:pt idx="1322">
                  <c:v>377.99999999999892</c:v>
                </c:pt>
                <c:pt idx="1323">
                  <c:v>503.99999999999949</c:v>
                </c:pt>
                <c:pt idx="1324">
                  <c:v>558.00000000000159</c:v>
                </c:pt>
                <c:pt idx="1325">
                  <c:v>467.99999999999898</c:v>
                </c:pt>
                <c:pt idx="1326">
                  <c:v>287.99999999999898</c:v>
                </c:pt>
                <c:pt idx="1327">
                  <c:v>126.00000000000051</c:v>
                </c:pt>
                <c:pt idx="1328">
                  <c:v>36.000000000000512</c:v>
                </c:pt>
                <c:pt idx="1329">
                  <c:v>0</c:v>
                </c:pt>
                <c:pt idx="1330">
                  <c:v>0</c:v>
                </c:pt>
                <c:pt idx="1331">
                  <c:v>0</c:v>
                </c:pt>
                <c:pt idx="1332">
                  <c:v>-17.999999999998977</c:v>
                </c:pt>
                <c:pt idx="1333">
                  <c:v>-72.000000000001023</c:v>
                </c:pt>
                <c:pt idx="1334">
                  <c:v>-108.00000000000153</c:v>
                </c:pt>
                <c:pt idx="1335">
                  <c:v>-107.99999999999896</c:v>
                </c:pt>
                <c:pt idx="1336">
                  <c:v>-71.999999999998465</c:v>
                </c:pt>
                <c:pt idx="1337">
                  <c:v>-36.000000000000512</c:v>
                </c:pt>
                <c:pt idx="1338">
                  <c:v>-18.000000000001535</c:v>
                </c:pt>
                <c:pt idx="1339">
                  <c:v>0</c:v>
                </c:pt>
                <c:pt idx="1340">
                  <c:v>18.000000000001535</c:v>
                </c:pt>
                <c:pt idx="1341">
                  <c:v>36.000000000000512</c:v>
                </c:pt>
                <c:pt idx="1342">
                  <c:v>90</c:v>
                </c:pt>
                <c:pt idx="1343">
                  <c:v>143.99999999999949</c:v>
                </c:pt>
                <c:pt idx="1344">
                  <c:v>143.99999999999949</c:v>
                </c:pt>
                <c:pt idx="1345">
                  <c:v>126.00000000000051</c:v>
                </c:pt>
                <c:pt idx="1346">
                  <c:v>71.999999999998465</c:v>
                </c:pt>
                <c:pt idx="1347">
                  <c:v>17.999999999998977</c:v>
                </c:pt>
                <c:pt idx="1348">
                  <c:v>-35.999999999997954</c:v>
                </c:pt>
                <c:pt idx="1349">
                  <c:v>-161.99999999999847</c:v>
                </c:pt>
                <c:pt idx="1350">
                  <c:v>-324.00000000000199</c:v>
                </c:pt>
                <c:pt idx="1351">
                  <c:v>-450</c:v>
                </c:pt>
                <c:pt idx="1352">
                  <c:v>-503.99999999999949</c:v>
                </c:pt>
                <c:pt idx="1353">
                  <c:v>-522.00000000000102</c:v>
                </c:pt>
                <c:pt idx="1354">
                  <c:v>-540</c:v>
                </c:pt>
                <c:pt idx="1355">
                  <c:v>-576.00000000000045</c:v>
                </c:pt>
                <c:pt idx="1356">
                  <c:v>-647.99999999999898</c:v>
                </c:pt>
                <c:pt idx="1357">
                  <c:v>-701.99999999999852</c:v>
                </c:pt>
                <c:pt idx="1358">
                  <c:v>-738.00000000000159</c:v>
                </c:pt>
                <c:pt idx="1359">
                  <c:v>-792.00000000000102</c:v>
                </c:pt>
                <c:pt idx="1360">
                  <c:v>-809.99999999999875</c:v>
                </c:pt>
                <c:pt idx="1361">
                  <c:v>-647.99999999999898</c:v>
                </c:pt>
                <c:pt idx="1362">
                  <c:v>-324.0000000000008</c:v>
                </c:pt>
                <c:pt idx="1363">
                  <c:v>35.999999999999233</c:v>
                </c:pt>
                <c:pt idx="1364">
                  <c:v>360</c:v>
                </c:pt>
                <c:pt idx="1365">
                  <c:v>396.00000000000051</c:v>
                </c:pt>
                <c:pt idx="1366">
                  <c:v>162.00000000000099</c:v>
                </c:pt>
                <c:pt idx="1367">
                  <c:v>-126.00000000000051</c:v>
                </c:pt>
                <c:pt idx="1368">
                  <c:v>-486.00000000000051</c:v>
                </c:pt>
                <c:pt idx="1369">
                  <c:v>-630</c:v>
                </c:pt>
                <c:pt idx="1370">
                  <c:v>-396.00000000000051</c:v>
                </c:pt>
                <c:pt idx="1371">
                  <c:v>-108.00000000000024</c:v>
                </c:pt>
                <c:pt idx="1372">
                  <c:v>0</c:v>
                </c:pt>
                <c:pt idx="1373">
                  <c:v>-90</c:v>
                </c:pt>
                <c:pt idx="1374">
                  <c:v>-287.99999999999898</c:v>
                </c:pt>
                <c:pt idx="1375">
                  <c:v>-540</c:v>
                </c:pt>
                <c:pt idx="1376">
                  <c:v>-972.00000000000102</c:v>
                </c:pt>
                <c:pt idx="1377">
                  <c:v>-1583.9999999999995</c:v>
                </c:pt>
                <c:pt idx="1378">
                  <c:v>-1907.9999999999991</c:v>
                </c:pt>
                <c:pt idx="1379">
                  <c:v>-1908.0000000000002</c:v>
                </c:pt>
                <c:pt idx="1380">
                  <c:v>-1908.0000000000002</c:v>
                </c:pt>
                <c:pt idx="1381">
                  <c:v>-1367.9999999999995</c:v>
                </c:pt>
                <c:pt idx="1382">
                  <c:v>-54.000000000000121</c:v>
                </c:pt>
                <c:pt idx="1383">
                  <c:v>1007.9999999999995</c:v>
                </c:pt>
                <c:pt idx="1384">
                  <c:v>1134.0000000000002</c:v>
                </c:pt>
                <c:pt idx="1385">
                  <c:v>684.00000000000068</c:v>
                </c:pt>
                <c:pt idx="1386">
                  <c:v>360</c:v>
                </c:pt>
                <c:pt idx="1387">
                  <c:v>485.9999999999992</c:v>
                </c:pt>
                <c:pt idx="1388">
                  <c:v>881.99999999999977</c:v>
                </c:pt>
                <c:pt idx="1389">
                  <c:v>1278.0000000000002</c:v>
                </c:pt>
                <c:pt idx="1390">
                  <c:v>1386.0000000000005</c:v>
                </c:pt>
                <c:pt idx="1391">
                  <c:v>1133.9999999999993</c:v>
                </c:pt>
                <c:pt idx="1392">
                  <c:v>737.99999999999898</c:v>
                </c:pt>
                <c:pt idx="1393">
                  <c:v>378.00000000000023</c:v>
                </c:pt>
                <c:pt idx="1394">
                  <c:v>108.00000000000024</c:v>
                </c:pt>
                <c:pt idx="1395">
                  <c:v>-35.999999999999233</c:v>
                </c:pt>
                <c:pt idx="1396">
                  <c:v>-143.99999999999949</c:v>
                </c:pt>
                <c:pt idx="1397">
                  <c:v>-270</c:v>
                </c:pt>
                <c:pt idx="1398">
                  <c:v>-360</c:v>
                </c:pt>
                <c:pt idx="1399">
                  <c:v>-450</c:v>
                </c:pt>
                <c:pt idx="1400">
                  <c:v>-540</c:v>
                </c:pt>
                <c:pt idx="1401">
                  <c:v>-594.0000000000008</c:v>
                </c:pt>
                <c:pt idx="1402">
                  <c:v>-701.99999999999966</c:v>
                </c:pt>
                <c:pt idx="1403">
                  <c:v>-1008.0000000000001</c:v>
                </c:pt>
                <c:pt idx="1404">
                  <c:v>-1566.0000000000005</c:v>
                </c:pt>
                <c:pt idx="1405">
                  <c:v>-1907.9999999999995</c:v>
                </c:pt>
                <c:pt idx="1406">
                  <c:v>-1601.9999999999998</c:v>
                </c:pt>
                <c:pt idx="1407">
                  <c:v>-774.00000000000011</c:v>
                </c:pt>
                <c:pt idx="1408">
                  <c:v>-54.000000000000121</c:v>
                </c:pt>
                <c:pt idx="1409">
                  <c:v>108.00000000000024</c:v>
                </c:pt>
                <c:pt idx="1410">
                  <c:v>17.999999999999616</c:v>
                </c:pt>
                <c:pt idx="1411">
                  <c:v>-71.999999999999744</c:v>
                </c:pt>
                <c:pt idx="1412">
                  <c:v>-125.99999999999987</c:v>
                </c:pt>
                <c:pt idx="1413">
                  <c:v>-54.000000000000121</c:v>
                </c:pt>
                <c:pt idx="1414">
                  <c:v>270</c:v>
                </c:pt>
                <c:pt idx="1415">
                  <c:v>774.00000000000011</c:v>
                </c:pt>
                <c:pt idx="1416">
                  <c:v>1187.9999999999995</c:v>
                </c:pt>
                <c:pt idx="1417">
                  <c:v>1313.9999999999993</c:v>
                </c:pt>
                <c:pt idx="1418">
                  <c:v>1098.0000000000002</c:v>
                </c:pt>
                <c:pt idx="1419">
                  <c:v>594.0000000000008</c:v>
                </c:pt>
                <c:pt idx="1420">
                  <c:v>0</c:v>
                </c:pt>
                <c:pt idx="1421">
                  <c:v>-612.00000000000102</c:v>
                </c:pt>
                <c:pt idx="1422">
                  <c:v>-1008.0000000000001</c:v>
                </c:pt>
                <c:pt idx="1423">
                  <c:v>-720</c:v>
                </c:pt>
                <c:pt idx="1424">
                  <c:v>-125.99999999999923</c:v>
                </c:pt>
                <c:pt idx="1425">
                  <c:v>360</c:v>
                </c:pt>
                <c:pt idx="1426">
                  <c:v>881.99999999999977</c:v>
                </c:pt>
                <c:pt idx="1427">
                  <c:v>989.99999999999989</c:v>
                </c:pt>
                <c:pt idx="1428">
                  <c:v>540</c:v>
                </c:pt>
                <c:pt idx="1429">
                  <c:v>18.000000000000256</c:v>
                </c:pt>
                <c:pt idx="1430">
                  <c:v>-431.99999999999977</c:v>
                </c:pt>
                <c:pt idx="1431">
                  <c:v>-953.99999999999955</c:v>
                </c:pt>
                <c:pt idx="1432">
                  <c:v>-1584.0000000000002</c:v>
                </c:pt>
                <c:pt idx="1433">
                  <c:v>-1908.0000000000002</c:v>
                </c:pt>
                <c:pt idx="1434">
                  <c:v>-1925.9999999999998</c:v>
                </c:pt>
                <c:pt idx="1435">
                  <c:v>-1241.9999999999998</c:v>
                </c:pt>
                <c:pt idx="1436">
                  <c:v>-162.0000000000004</c:v>
                </c:pt>
                <c:pt idx="1437">
                  <c:v>360</c:v>
                </c:pt>
                <c:pt idx="1438">
                  <c:v>414.00000000000011</c:v>
                </c:pt>
                <c:pt idx="1439">
                  <c:v>180</c:v>
                </c:pt>
                <c:pt idx="1440">
                  <c:v>-108.00000000000024</c:v>
                </c:pt>
                <c:pt idx="1441">
                  <c:v>-450</c:v>
                </c:pt>
                <c:pt idx="1442">
                  <c:v>-557.99999999999955</c:v>
                </c:pt>
                <c:pt idx="1443">
                  <c:v>-288.00000000000023</c:v>
                </c:pt>
                <c:pt idx="1444">
                  <c:v>0</c:v>
                </c:pt>
                <c:pt idx="1445">
                  <c:v>90</c:v>
                </c:pt>
                <c:pt idx="1446">
                  <c:v>-72.000000000000384</c:v>
                </c:pt>
                <c:pt idx="1447">
                  <c:v>-630</c:v>
                </c:pt>
                <c:pt idx="1448">
                  <c:v>-1439.9999999999998</c:v>
                </c:pt>
                <c:pt idx="1449">
                  <c:v>-1872</c:v>
                </c:pt>
                <c:pt idx="1450">
                  <c:v>-1566.0000000000002</c:v>
                </c:pt>
                <c:pt idx="1451">
                  <c:v>-827.99999999999989</c:v>
                </c:pt>
                <c:pt idx="1452">
                  <c:v>-216</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396.00000000000006</c:v>
                </c:pt>
                <c:pt idx="1479">
                  <c:v>792.00000000000011</c:v>
                </c:pt>
                <c:pt idx="1480">
                  <c:v>738</c:v>
                </c:pt>
                <c:pt idx="1481">
                  <c:v>630</c:v>
                </c:pt>
                <c:pt idx="1482">
                  <c:v>521.99999999999989</c:v>
                </c:pt>
                <c:pt idx="1483">
                  <c:v>450</c:v>
                </c:pt>
                <c:pt idx="1484">
                  <c:v>414.00000000000011</c:v>
                </c:pt>
                <c:pt idx="1485">
                  <c:v>450</c:v>
                </c:pt>
                <c:pt idx="1486">
                  <c:v>575.99999999999977</c:v>
                </c:pt>
                <c:pt idx="1487">
                  <c:v>738</c:v>
                </c:pt>
                <c:pt idx="1488">
                  <c:v>918.00000000000023</c:v>
                </c:pt>
                <c:pt idx="1489">
                  <c:v>1098.0000000000002</c:v>
                </c:pt>
                <c:pt idx="1490">
                  <c:v>1241.9999999999998</c:v>
                </c:pt>
                <c:pt idx="1491">
                  <c:v>1331.9999999999995</c:v>
                </c:pt>
                <c:pt idx="1492">
                  <c:v>1332.0000000000005</c:v>
                </c:pt>
                <c:pt idx="1493">
                  <c:v>1260</c:v>
                </c:pt>
                <c:pt idx="1494">
                  <c:v>1170</c:v>
                </c:pt>
                <c:pt idx="1495">
                  <c:v>1043.9999999999995</c:v>
                </c:pt>
                <c:pt idx="1496">
                  <c:v>918.00000000000023</c:v>
                </c:pt>
                <c:pt idx="1497">
                  <c:v>792.00000000000102</c:v>
                </c:pt>
                <c:pt idx="1498">
                  <c:v>647.99999999999898</c:v>
                </c:pt>
                <c:pt idx="1499">
                  <c:v>503.99999999999949</c:v>
                </c:pt>
                <c:pt idx="1500">
                  <c:v>360</c:v>
                </c:pt>
                <c:pt idx="1501">
                  <c:v>288.00000000000023</c:v>
                </c:pt>
                <c:pt idx="1502">
                  <c:v>252.00000000000102</c:v>
                </c:pt>
                <c:pt idx="1503">
                  <c:v>233.99999999999949</c:v>
                </c:pt>
                <c:pt idx="1504">
                  <c:v>233.99999999999949</c:v>
                </c:pt>
                <c:pt idx="1505">
                  <c:v>198.00000000000026</c:v>
                </c:pt>
                <c:pt idx="1506">
                  <c:v>180</c:v>
                </c:pt>
                <c:pt idx="1507">
                  <c:v>198.00000000000026</c:v>
                </c:pt>
                <c:pt idx="1508">
                  <c:v>233.99999999999949</c:v>
                </c:pt>
                <c:pt idx="1509">
                  <c:v>288.00000000000023</c:v>
                </c:pt>
                <c:pt idx="1510">
                  <c:v>396.00000000000051</c:v>
                </c:pt>
                <c:pt idx="1511">
                  <c:v>540</c:v>
                </c:pt>
                <c:pt idx="1512">
                  <c:v>683.99999999999943</c:v>
                </c:pt>
                <c:pt idx="1513">
                  <c:v>810</c:v>
                </c:pt>
                <c:pt idx="1514">
                  <c:v>863.99999999999955</c:v>
                </c:pt>
                <c:pt idx="1515">
                  <c:v>810</c:v>
                </c:pt>
                <c:pt idx="1516">
                  <c:v>648.00000000000159</c:v>
                </c:pt>
                <c:pt idx="1517">
                  <c:v>486.00000000000051</c:v>
                </c:pt>
                <c:pt idx="1518">
                  <c:v>360</c:v>
                </c:pt>
                <c:pt idx="1519">
                  <c:v>270</c:v>
                </c:pt>
                <c:pt idx="1520">
                  <c:v>197.99999999999898</c:v>
                </c:pt>
                <c:pt idx="1521">
                  <c:v>125.99999999999795</c:v>
                </c:pt>
                <c:pt idx="1522">
                  <c:v>36.000000000000512</c:v>
                </c:pt>
                <c:pt idx="1523">
                  <c:v>-90</c:v>
                </c:pt>
                <c:pt idx="1524">
                  <c:v>-270</c:v>
                </c:pt>
                <c:pt idx="1525">
                  <c:v>-503.99999999999949</c:v>
                </c:pt>
                <c:pt idx="1526">
                  <c:v>-702.00000000000091</c:v>
                </c:pt>
                <c:pt idx="1527">
                  <c:v>-827.99999999999898</c:v>
                </c:pt>
                <c:pt idx="1528">
                  <c:v>-827.99999999999898</c:v>
                </c:pt>
                <c:pt idx="1529">
                  <c:v>-720</c:v>
                </c:pt>
                <c:pt idx="1530">
                  <c:v>-558.00000000000023</c:v>
                </c:pt>
                <c:pt idx="1531">
                  <c:v>-360</c:v>
                </c:pt>
                <c:pt idx="1532">
                  <c:v>-161.99999999999974</c:v>
                </c:pt>
                <c:pt idx="1533">
                  <c:v>35.999999999999233</c:v>
                </c:pt>
                <c:pt idx="1534">
                  <c:v>251.99999999999974</c:v>
                </c:pt>
                <c:pt idx="1535">
                  <c:v>504.00000000000074</c:v>
                </c:pt>
                <c:pt idx="1536">
                  <c:v>755.9999999999992</c:v>
                </c:pt>
                <c:pt idx="1537">
                  <c:v>936.00000000000057</c:v>
                </c:pt>
                <c:pt idx="1538">
                  <c:v>1080</c:v>
                </c:pt>
                <c:pt idx="1539">
                  <c:v>1170</c:v>
                </c:pt>
                <c:pt idx="1540">
                  <c:v>1224.000000000002</c:v>
                </c:pt>
                <c:pt idx="1541">
                  <c:v>1241.9999999999984</c:v>
                </c:pt>
                <c:pt idx="1542">
                  <c:v>1170</c:v>
                </c:pt>
                <c:pt idx="1543">
                  <c:v>1008.0000000000015</c:v>
                </c:pt>
                <c:pt idx="1544">
                  <c:v>737.99999999999898</c:v>
                </c:pt>
                <c:pt idx="1545">
                  <c:v>467.99999999999898</c:v>
                </c:pt>
                <c:pt idx="1546">
                  <c:v>287.99999999999898</c:v>
                </c:pt>
                <c:pt idx="1547">
                  <c:v>180</c:v>
                </c:pt>
                <c:pt idx="1548">
                  <c:v>162.00000000000099</c:v>
                </c:pt>
                <c:pt idx="1549">
                  <c:v>180</c:v>
                </c:pt>
                <c:pt idx="1550">
                  <c:v>216.00000000000048</c:v>
                </c:pt>
                <c:pt idx="1551">
                  <c:v>252.00000000000102</c:v>
                </c:pt>
                <c:pt idx="1552">
                  <c:v>270</c:v>
                </c:pt>
                <c:pt idx="1553">
                  <c:v>270</c:v>
                </c:pt>
                <c:pt idx="1554">
                  <c:v>270</c:v>
                </c:pt>
                <c:pt idx="1555">
                  <c:v>305.99999999999795</c:v>
                </c:pt>
                <c:pt idx="1556">
                  <c:v>360</c:v>
                </c:pt>
                <c:pt idx="1557">
                  <c:v>414.00000000000205</c:v>
                </c:pt>
                <c:pt idx="1558">
                  <c:v>486.00000000000051</c:v>
                </c:pt>
                <c:pt idx="1559">
                  <c:v>557.99999999999898</c:v>
                </c:pt>
                <c:pt idx="1560">
                  <c:v>575.99999999999795</c:v>
                </c:pt>
                <c:pt idx="1561">
                  <c:v>576.00000000000045</c:v>
                </c:pt>
                <c:pt idx="1562">
                  <c:v>576.00000000000045</c:v>
                </c:pt>
                <c:pt idx="1563">
                  <c:v>593.99999999999943</c:v>
                </c:pt>
                <c:pt idx="1564">
                  <c:v>612.00000000000102</c:v>
                </c:pt>
                <c:pt idx="1565">
                  <c:v>612.00000000000102</c:v>
                </c:pt>
                <c:pt idx="1566">
                  <c:v>630</c:v>
                </c:pt>
                <c:pt idx="1567">
                  <c:v>611.99999999999852</c:v>
                </c:pt>
                <c:pt idx="1568">
                  <c:v>557.99999999999898</c:v>
                </c:pt>
                <c:pt idx="1569">
                  <c:v>522.00000000000102</c:v>
                </c:pt>
                <c:pt idx="1570">
                  <c:v>486.00000000000051</c:v>
                </c:pt>
                <c:pt idx="1571">
                  <c:v>450</c:v>
                </c:pt>
                <c:pt idx="1572">
                  <c:v>413.99999999999949</c:v>
                </c:pt>
                <c:pt idx="1573">
                  <c:v>341.99999999999841</c:v>
                </c:pt>
                <c:pt idx="1574">
                  <c:v>252.00000000000102</c:v>
                </c:pt>
                <c:pt idx="1575">
                  <c:v>180</c:v>
                </c:pt>
                <c:pt idx="1576">
                  <c:v>90</c:v>
                </c:pt>
                <c:pt idx="1577">
                  <c:v>0</c:v>
                </c:pt>
                <c:pt idx="1578">
                  <c:v>-72.000000000001023</c:v>
                </c:pt>
                <c:pt idx="1579">
                  <c:v>-107.99999999999896</c:v>
                </c:pt>
                <c:pt idx="1580">
                  <c:v>-143.99999999999949</c:v>
                </c:pt>
                <c:pt idx="1581">
                  <c:v>-162.00000000000099</c:v>
                </c:pt>
                <c:pt idx="1582">
                  <c:v>-180</c:v>
                </c:pt>
                <c:pt idx="1583">
                  <c:v>-233.99999999999949</c:v>
                </c:pt>
                <c:pt idx="1584">
                  <c:v>-270</c:v>
                </c:pt>
                <c:pt idx="1585">
                  <c:v>-306.00000000000051</c:v>
                </c:pt>
                <c:pt idx="1586">
                  <c:v>-342.00000000000102</c:v>
                </c:pt>
                <c:pt idx="1587">
                  <c:v>-360</c:v>
                </c:pt>
                <c:pt idx="1588">
                  <c:v>-341.99999999999841</c:v>
                </c:pt>
                <c:pt idx="1589">
                  <c:v>-287.99999999999898</c:v>
                </c:pt>
                <c:pt idx="1590">
                  <c:v>-233.99999999999949</c:v>
                </c:pt>
                <c:pt idx="1591">
                  <c:v>-180</c:v>
                </c:pt>
                <c:pt idx="1592">
                  <c:v>-144.00000000000205</c:v>
                </c:pt>
                <c:pt idx="1593">
                  <c:v>-107.99999999999896</c:v>
                </c:pt>
                <c:pt idx="1594">
                  <c:v>-71.999999999998465</c:v>
                </c:pt>
                <c:pt idx="1595">
                  <c:v>-108.00000000000153</c:v>
                </c:pt>
                <c:pt idx="1596">
                  <c:v>-143.99999999999949</c:v>
                </c:pt>
                <c:pt idx="1597">
                  <c:v>-197.99999999999898</c:v>
                </c:pt>
                <c:pt idx="1598">
                  <c:v>-270</c:v>
                </c:pt>
                <c:pt idx="1599">
                  <c:v>-306.00000000000051</c:v>
                </c:pt>
                <c:pt idx="1600">
                  <c:v>-342.00000000000102</c:v>
                </c:pt>
                <c:pt idx="1601">
                  <c:v>-360</c:v>
                </c:pt>
                <c:pt idx="1602">
                  <c:v>-323.99999999999949</c:v>
                </c:pt>
                <c:pt idx="1603">
                  <c:v>-252.00000000000102</c:v>
                </c:pt>
                <c:pt idx="1604">
                  <c:v>-198.00000000000153</c:v>
                </c:pt>
                <c:pt idx="1605">
                  <c:v>-125.99999999999795</c:v>
                </c:pt>
                <c:pt idx="1606">
                  <c:v>-71.999999999998465</c:v>
                </c:pt>
                <c:pt idx="1607">
                  <c:v>-36.000000000000512</c:v>
                </c:pt>
                <c:pt idx="1608">
                  <c:v>0</c:v>
                </c:pt>
                <c:pt idx="1609">
                  <c:v>36.000000000000512</c:v>
                </c:pt>
                <c:pt idx="1610">
                  <c:v>53.999999999999481</c:v>
                </c:pt>
                <c:pt idx="1611">
                  <c:v>71.999999999998465</c:v>
                </c:pt>
                <c:pt idx="1612">
                  <c:v>126.00000000000051</c:v>
                </c:pt>
                <c:pt idx="1613">
                  <c:v>180</c:v>
                </c:pt>
                <c:pt idx="1614">
                  <c:v>233.99999999999949</c:v>
                </c:pt>
                <c:pt idx="1615">
                  <c:v>288.00000000000153</c:v>
                </c:pt>
                <c:pt idx="1616">
                  <c:v>360</c:v>
                </c:pt>
                <c:pt idx="1617">
                  <c:v>413.99999999999949</c:v>
                </c:pt>
                <c:pt idx="1618">
                  <c:v>450</c:v>
                </c:pt>
                <c:pt idx="1619">
                  <c:v>431.99999999999847</c:v>
                </c:pt>
                <c:pt idx="1620">
                  <c:v>377.99999999999892</c:v>
                </c:pt>
                <c:pt idx="1621">
                  <c:v>324.00000000000199</c:v>
                </c:pt>
                <c:pt idx="1622">
                  <c:v>252.00000000000102</c:v>
                </c:pt>
                <c:pt idx="1623">
                  <c:v>143.99999999999949</c:v>
                </c:pt>
                <c:pt idx="1624">
                  <c:v>17.999999999998977</c:v>
                </c:pt>
                <c:pt idx="1625">
                  <c:v>-90</c:v>
                </c:pt>
                <c:pt idx="1626">
                  <c:v>-251.99999999999847</c:v>
                </c:pt>
                <c:pt idx="1627">
                  <c:v>-432.00000000000097</c:v>
                </c:pt>
                <c:pt idx="1628">
                  <c:v>-576.00000000000045</c:v>
                </c:pt>
                <c:pt idx="1629">
                  <c:v>-666.00000000000045</c:v>
                </c:pt>
                <c:pt idx="1630">
                  <c:v>-666.00000000000045</c:v>
                </c:pt>
                <c:pt idx="1631">
                  <c:v>-557.99999999999898</c:v>
                </c:pt>
                <c:pt idx="1632">
                  <c:v>-396.00000000000051</c:v>
                </c:pt>
                <c:pt idx="1633">
                  <c:v>-216.00000000000048</c:v>
                </c:pt>
                <c:pt idx="1634">
                  <c:v>-71.999999999998465</c:v>
                </c:pt>
                <c:pt idx="1635">
                  <c:v>-17.999999999998977</c:v>
                </c:pt>
                <c:pt idx="1636">
                  <c:v>-18.000000000001535</c:v>
                </c:pt>
                <c:pt idx="1637">
                  <c:v>-72.000000000001023</c:v>
                </c:pt>
                <c:pt idx="1638">
                  <c:v>-125.99999999999795</c:v>
                </c:pt>
                <c:pt idx="1639">
                  <c:v>-161.99999999999847</c:v>
                </c:pt>
                <c:pt idx="1640">
                  <c:v>-162.00000000000099</c:v>
                </c:pt>
                <c:pt idx="1641">
                  <c:v>-108.00000000000153</c:v>
                </c:pt>
                <c:pt idx="1642">
                  <c:v>-17.999999999998977</c:v>
                </c:pt>
                <c:pt idx="1643">
                  <c:v>108.00000000000153</c:v>
                </c:pt>
                <c:pt idx="1644">
                  <c:v>215.99999999999793</c:v>
                </c:pt>
                <c:pt idx="1645">
                  <c:v>305.99999999999795</c:v>
                </c:pt>
                <c:pt idx="1646">
                  <c:v>378.00000000000153</c:v>
                </c:pt>
                <c:pt idx="1647">
                  <c:v>432.00000000000097</c:v>
                </c:pt>
                <c:pt idx="1648">
                  <c:v>486.00000000000051</c:v>
                </c:pt>
                <c:pt idx="1649">
                  <c:v>503.99999999999949</c:v>
                </c:pt>
                <c:pt idx="1650">
                  <c:v>503.99999999999949</c:v>
                </c:pt>
                <c:pt idx="1651">
                  <c:v>468.00000000000148</c:v>
                </c:pt>
                <c:pt idx="1652">
                  <c:v>413.99999999999949</c:v>
                </c:pt>
                <c:pt idx="1653">
                  <c:v>377.99999999999892</c:v>
                </c:pt>
                <c:pt idx="1654">
                  <c:v>323.99999999999949</c:v>
                </c:pt>
                <c:pt idx="1655">
                  <c:v>287.99999999999898</c:v>
                </c:pt>
                <c:pt idx="1656">
                  <c:v>288.00000000000153</c:v>
                </c:pt>
                <c:pt idx="1657">
                  <c:v>288.00000000000153</c:v>
                </c:pt>
                <c:pt idx="1658">
                  <c:v>287.99999999999898</c:v>
                </c:pt>
                <c:pt idx="1659">
                  <c:v>287.99999999999898</c:v>
                </c:pt>
                <c:pt idx="1660">
                  <c:v>287.99999999999898</c:v>
                </c:pt>
                <c:pt idx="1661">
                  <c:v>270</c:v>
                </c:pt>
                <c:pt idx="1662">
                  <c:v>270</c:v>
                </c:pt>
                <c:pt idx="1663">
                  <c:v>270</c:v>
                </c:pt>
                <c:pt idx="1664">
                  <c:v>234.00000000000205</c:v>
                </c:pt>
                <c:pt idx="1665">
                  <c:v>216.00000000000048</c:v>
                </c:pt>
                <c:pt idx="1666">
                  <c:v>180</c:v>
                </c:pt>
                <c:pt idx="1667">
                  <c:v>143.99999999999949</c:v>
                </c:pt>
                <c:pt idx="1668">
                  <c:v>125.99999999999795</c:v>
                </c:pt>
                <c:pt idx="1669">
                  <c:v>108.00000000000153</c:v>
                </c:pt>
                <c:pt idx="1670">
                  <c:v>90</c:v>
                </c:pt>
                <c:pt idx="1671">
                  <c:v>53.999999999999481</c:v>
                </c:pt>
                <c:pt idx="1672">
                  <c:v>36.000000000000512</c:v>
                </c:pt>
                <c:pt idx="1673">
                  <c:v>36.000000000000512</c:v>
                </c:pt>
                <c:pt idx="1674">
                  <c:v>18.000000000001535</c:v>
                </c:pt>
                <c:pt idx="1675">
                  <c:v>0</c:v>
                </c:pt>
                <c:pt idx="1676">
                  <c:v>-18.000000000001535</c:v>
                </c:pt>
                <c:pt idx="1677">
                  <c:v>-54.000000000002046</c:v>
                </c:pt>
                <c:pt idx="1678">
                  <c:v>-90</c:v>
                </c:pt>
                <c:pt idx="1679">
                  <c:v>-107.99999999999896</c:v>
                </c:pt>
                <c:pt idx="1680">
                  <c:v>-107.99999999999896</c:v>
                </c:pt>
                <c:pt idx="1681">
                  <c:v>-72.000000000001023</c:v>
                </c:pt>
                <c:pt idx="1682">
                  <c:v>-18.000000000001535</c:v>
                </c:pt>
                <c:pt idx="1683">
                  <c:v>36.000000000000512</c:v>
                </c:pt>
                <c:pt idx="1684">
                  <c:v>108.00000000000153</c:v>
                </c:pt>
                <c:pt idx="1685">
                  <c:v>143.99999999999949</c:v>
                </c:pt>
                <c:pt idx="1686">
                  <c:v>143.99999999999949</c:v>
                </c:pt>
                <c:pt idx="1687">
                  <c:v>144.00000000000205</c:v>
                </c:pt>
                <c:pt idx="1688">
                  <c:v>107.99999999999896</c:v>
                </c:pt>
                <c:pt idx="1689">
                  <c:v>71.999999999998465</c:v>
                </c:pt>
                <c:pt idx="1690">
                  <c:v>54.000000000002046</c:v>
                </c:pt>
                <c:pt idx="1691">
                  <c:v>36.000000000000512</c:v>
                </c:pt>
                <c:pt idx="1692">
                  <c:v>35.999999999997954</c:v>
                </c:pt>
                <c:pt idx="1693">
                  <c:v>35.999999999997954</c:v>
                </c:pt>
                <c:pt idx="1694">
                  <c:v>36.00000000000307</c:v>
                </c:pt>
                <c:pt idx="1695">
                  <c:v>36.00000000000307</c:v>
                </c:pt>
                <c:pt idx="1696">
                  <c:v>35.999999999997954</c:v>
                </c:pt>
                <c:pt idx="1697">
                  <c:v>35.999999999997954</c:v>
                </c:pt>
                <c:pt idx="1698">
                  <c:v>17.999999999998977</c:v>
                </c:pt>
                <c:pt idx="1699">
                  <c:v>-17.999999999998977</c:v>
                </c:pt>
                <c:pt idx="1700">
                  <c:v>-53.99999999999693</c:v>
                </c:pt>
                <c:pt idx="1701">
                  <c:v>-72.000000000001023</c:v>
                </c:pt>
                <c:pt idx="1702">
                  <c:v>-72.000000000001023</c:v>
                </c:pt>
                <c:pt idx="1703">
                  <c:v>-90</c:v>
                </c:pt>
                <c:pt idx="1704">
                  <c:v>-90</c:v>
                </c:pt>
                <c:pt idx="1705">
                  <c:v>-71.999999999998465</c:v>
                </c:pt>
                <c:pt idx="1706">
                  <c:v>-72.000000000001023</c:v>
                </c:pt>
                <c:pt idx="1707">
                  <c:v>-53.999999999999481</c:v>
                </c:pt>
                <c:pt idx="1708">
                  <c:v>-36.000000000000512</c:v>
                </c:pt>
                <c:pt idx="1709">
                  <c:v>-36.000000000000512</c:v>
                </c:pt>
                <c:pt idx="1710">
                  <c:v>0</c:v>
                </c:pt>
                <c:pt idx="1711">
                  <c:v>36.000000000000512</c:v>
                </c:pt>
                <c:pt idx="1712">
                  <c:v>53.999999999999481</c:v>
                </c:pt>
                <c:pt idx="1713">
                  <c:v>90</c:v>
                </c:pt>
                <c:pt idx="1714">
                  <c:v>108.00000000000153</c:v>
                </c:pt>
                <c:pt idx="1715">
                  <c:v>125.99999999999795</c:v>
                </c:pt>
                <c:pt idx="1716">
                  <c:v>143.99999999999949</c:v>
                </c:pt>
                <c:pt idx="1717">
                  <c:v>162.00000000000099</c:v>
                </c:pt>
                <c:pt idx="1718">
                  <c:v>180</c:v>
                </c:pt>
                <c:pt idx="1719">
                  <c:v>197.99999999999898</c:v>
                </c:pt>
                <c:pt idx="1720">
                  <c:v>197.99999999999898</c:v>
                </c:pt>
                <c:pt idx="1721">
                  <c:v>162.00000000000099</c:v>
                </c:pt>
                <c:pt idx="1722">
                  <c:v>107.99999999999896</c:v>
                </c:pt>
                <c:pt idx="1723">
                  <c:v>54.000000000002046</c:v>
                </c:pt>
                <c:pt idx="1724">
                  <c:v>0</c:v>
                </c:pt>
                <c:pt idx="1725">
                  <c:v>-108.00000000000409</c:v>
                </c:pt>
                <c:pt idx="1726">
                  <c:v>-251.99999999999591</c:v>
                </c:pt>
                <c:pt idx="1727">
                  <c:v>-413.99999999999693</c:v>
                </c:pt>
                <c:pt idx="1728">
                  <c:v>-594.00000000000205</c:v>
                </c:pt>
                <c:pt idx="1729">
                  <c:v>-774.00000000000205</c:v>
                </c:pt>
                <c:pt idx="1730">
                  <c:v>-882.00000000000102</c:v>
                </c:pt>
                <c:pt idx="1731">
                  <c:v>-917.99999999999886</c:v>
                </c:pt>
                <c:pt idx="1732">
                  <c:v>-917.99999999999886</c:v>
                </c:pt>
                <c:pt idx="1733">
                  <c:v>-882.00000000000102</c:v>
                </c:pt>
                <c:pt idx="1734">
                  <c:v>-846.00000000000045</c:v>
                </c:pt>
                <c:pt idx="1735">
                  <c:v>-827.99999999999898</c:v>
                </c:pt>
                <c:pt idx="1736">
                  <c:v>-846.00000000000045</c:v>
                </c:pt>
                <c:pt idx="1737">
                  <c:v>-846.00000000000045</c:v>
                </c:pt>
                <c:pt idx="1738">
                  <c:v>-827.99999999999898</c:v>
                </c:pt>
                <c:pt idx="1739">
                  <c:v>-791.99999999999852</c:v>
                </c:pt>
                <c:pt idx="1740">
                  <c:v>-702.00000000000091</c:v>
                </c:pt>
                <c:pt idx="1741">
                  <c:v>-576.00000000000045</c:v>
                </c:pt>
                <c:pt idx="1742">
                  <c:v>-485.9999999999979</c:v>
                </c:pt>
                <c:pt idx="1743">
                  <c:v>-432.00000000000097</c:v>
                </c:pt>
                <c:pt idx="1744">
                  <c:v>-378.00000000000153</c:v>
                </c:pt>
                <c:pt idx="1745">
                  <c:v>-360</c:v>
                </c:pt>
                <c:pt idx="1746">
                  <c:v>-360</c:v>
                </c:pt>
                <c:pt idx="1747">
                  <c:v>-323.99999999999949</c:v>
                </c:pt>
                <c:pt idx="1748">
                  <c:v>-287.99999999999898</c:v>
                </c:pt>
                <c:pt idx="1749">
                  <c:v>-252.00000000000102</c:v>
                </c:pt>
                <c:pt idx="1750">
                  <c:v>-198.00000000000153</c:v>
                </c:pt>
                <c:pt idx="1751">
                  <c:v>-180</c:v>
                </c:pt>
                <c:pt idx="1752">
                  <c:v>-180</c:v>
                </c:pt>
                <c:pt idx="1753">
                  <c:v>-180</c:v>
                </c:pt>
                <c:pt idx="1754">
                  <c:v>-180</c:v>
                </c:pt>
                <c:pt idx="1755">
                  <c:v>-180</c:v>
                </c:pt>
                <c:pt idx="1756">
                  <c:v>-180</c:v>
                </c:pt>
                <c:pt idx="1757">
                  <c:v>-197.99999999999898</c:v>
                </c:pt>
                <c:pt idx="1758">
                  <c:v>-197.99999999999898</c:v>
                </c:pt>
                <c:pt idx="1759">
                  <c:v>-197.99999999999898</c:v>
                </c:pt>
                <c:pt idx="1760">
                  <c:v>-216.00000000000048</c:v>
                </c:pt>
                <c:pt idx="1761">
                  <c:v>-216.00000000000048</c:v>
                </c:pt>
                <c:pt idx="1762">
                  <c:v>-216.00000000000048</c:v>
                </c:pt>
                <c:pt idx="1763">
                  <c:v>-216.00000000000048</c:v>
                </c:pt>
                <c:pt idx="1764">
                  <c:v>-233.99999999999949</c:v>
                </c:pt>
                <c:pt idx="1765">
                  <c:v>-287.99999999999898</c:v>
                </c:pt>
                <c:pt idx="1766">
                  <c:v>-396.00000000000051</c:v>
                </c:pt>
                <c:pt idx="1767">
                  <c:v>-540</c:v>
                </c:pt>
                <c:pt idx="1768">
                  <c:v>-720</c:v>
                </c:pt>
                <c:pt idx="1769">
                  <c:v>-918.00000000000148</c:v>
                </c:pt>
                <c:pt idx="1770">
                  <c:v>-1080</c:v>
                </c:pt>
                <c:pt idx="1771">
                  <c:v>-1151.9999999999984</c:v>
                </c:pt>
                <c:pt idx="1772">
                  <c:v>-1151.9999999999984</c:v>
                </c:pt>
                <c:pt idx="1773">
                  <c:v>-1116.0000000000005</c:v>
                </c:pt>
                <c:pt idx="1774">
                  <c:v>-1026.0000000000005</c:v>
                </c:pt>
                <c:pt idx="1775">
                  <c:v>-918.00000000000023</c:v>
                </c:pt>
                <c:pt idx="1776">
                  <c:v>-863.99999999999955</c:v>
                </c:pt>
                <c:pt idx="1777">
                  <c:v>-881.99999999999977</c:v>
                </c:pt>
                <c:pt idx="1778">
                  <c:v>-972.00000000000102</c:v>
                </c:pt>
                <c:pt idx="1779">
                  <c:v>-1116.0000000000005</c:v>
                </c:pt>
                <c:pt idx="1780">
                  <c:v>-1241.9999999999998</c:v>
                </c:pt>
                <c:pt idx="1781">
                  <c:v>-1278.0000000000002</c:v>
                </c:pt>
                <c:pt idx="1782">
                  <c:v>-1205.9999999999991</c:v>
                </c:pt>
                <c:pt idx="1783">
                  <c:v>-1061.9999999999998</c:v>
                </c:pt>
                <c:pt idx="1784">
                  <c:v>-882.00000000000034</c:v>
                </c:pt>
                <c:pt idx="1785">
                  <c:v>-755.99999999999989</c:v>
                </c:pt>
                <c:pt idx="1786">
                  <c:v>-702.00000000000034</c:v>
                </c:pt>
                <c:pt idx="1787">
                  <c:v>-684.00000000000011</c:v>
                </c:pt>
                <c:pt idx="1788">
                  <c:v>-701.99999999999966</c:v>
                </c:pt>
                <c:pt idx="1789">
                  <c:v>-774.00000000000011</c:v>
                </c:pt>
                <c:pt idx="1790">
                  <c:v>-900</c:v>
                </c:pt>
                <c:pt idx="1791">
                  <c:v>-1061.9999999999998</c:v>
                </c:pt>
                <c:pt idx="1792">
                  <c:v>-1224</c:v>
                </c:pt>
                <c:pt idx="1793">
                  <c:v>-1278</c:v>
                </c:pt>
                <c:pt idx="1794">
                  <c:v>-1566</c:v>
                </c:pt>
                <c:pt idx="1795">
                  <c:v>-936</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8375-4D12-B1CD-3DDACA8C0D77}"/>
            </c:ext>
          </c:extLst>
        </c:ser>
        <c:ser>
          <c:idx val="1"/>
          <c:order val="1"/>
          <c:tx>
            <c:strRef>
              <c:f>'WLTP Calculations'!$G$1</c:f>
              <c:strCache>
                <c:ptCount val="1"/>
                <c:pt idx="0">
                  <c:v>Rolling resistance (N)</c:v>
                </c:pt>
              </c:strCache>
            </c:strRef>
          </c:tx>
          <c:spPr>
            <a:ln w="19050" cap="rnd">
              <a:solidFill>
                <a:schemeClr val="accent2"/>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Calculations'!$G$2:$G$1802</c:f>
              <c:numCache>
                <c:formatCode>0.0</c:formatCode>
                <c:ptCount val="1801"/>
                <c:pt idx="0">
                  <c:v>0</c:v>
                </c:pt>
                <c:pt idx="1">
                  <c:v>0</c:v>
                </c:pt>
                <c:pt idx="2">
                  <c:v>0</c:v>
                </c:pt>
                <c:pt idx="3">
                  <c:v>0</c:v>
                </c:pt>
                <c:pt idx="4">
                  <c:v>0</c:v>
                </c:pt>
                <c:pt idx="5">
                  <c:v>0</c:v>
                </c:pt>
                <c:pt idx="6">
                  <c:v>0</c:v>
                </c:pt>
                <c:pt idx="7">
                  <c:v>0</c:v>
                </c:pt>
                <c:pt idx="8">
                  <c:v>0</c:v>
                </c:pt>
                <c:pt idx="9">
                  <c:v>0</c:v>
                </c:pt>
                <c:pt idx="10">
                  <c:v>0</c:v>
                </c:pt>
                <c:pt idx="11">
                  <c:v>0</c:v>
                </c:pt>
                <c:pt idx="12">
                  <c:v>139.85136</c:v>
                </c:pt>
                <c:pt idx="13">
                  <c:v>139.85136</c:v>
                </c:pt>
                <c:pt idx="14">
                  <c:v>139.85136</c:v>
                </c:pt>
                <c:pt idx="15">
                  <c:v>139.85136</c:v>
                </c:pt>
                <c:pt idx="16">
                  <c:v>139.85136</c:v>
                </c:pt>
                <c:pt idx="17">
                  <c:v>139.85136</c:v>
                </c:pt>
                <c:pt idx="18">
                  <c:v>139.85136</c:v>
                </c:pt>
                <c:pt idx="19">
                  <c:v>139.85136</c:v>
                </c:pt>
                <c:pt idx="20">
                  <c:v>139.85136</c:v>
                </c:pt>
                <c:pt idx="21">
                  <c:v>139.85136</c:v>
                </c:pt>
                <c:pt idx="22">
                  <c:v>139.85136</c:v>
                </c:pt>
                <c:pt idx="23">
                  <c:v>139.85136</c:v>
                </c:pt>
                <c:pt idx="24">
                  <c:v>139.85136</c:v>
                </c:pt>
                <c:pt idx="25">
                  <c:v>139.85136</c:v>
                </c:pt>
                <c:pt idx="26">
                  <c:v>139.85136</c:v>
                </c:pt>
                <c:pt idx="27">
                  <c:v>139.85136</c:v>
                </c:pt>
                <c:pt idx="28">
                  <c:v>139.85136</c:v>
                </c:pt>
                <c:pt idx="29">
                  <c:v>139.85136</c:v>
                </c:pt>
                <c:pt idx="30">
                  <c:v>139.85136</c:v>
                </c:pt>
                <c:pt idx="31">
                  <c:v>139.85136</c:v>
                </c:pt>
                <c:pt idx="32">
                  <c:v>139.85136</c:v>
                </c:pt>
                <c:pt idx="33">
                  <c:v>139.85136</c:v>
                </c:pt>
                <c:pt idx="34">
                  <c:v>139.85136</c:v>
                </c:pt>
                <c:pt idx="35">
                  <c:v>139.85136</c:v>
                </c:pt>
                <c:pt idx="36">
                  <c:v>139.85136</c:v>
                </c:pt>
                <c:pt idx="37">
                  <c:v>139.85136</c:v>
                </c:pt>
                <c:pt idx="38">
                  <c:v>139.85136</c:v>
                </c:pt>
                <c:pt idx="39">
                  <c:v>139.85136</c:v>
                </c:pt>
                <c:pt idx="40">
                  <c:v>139.85136</c:v>
                </c:pt>
                <c:pt idx="41">
                  <c:v>139.85136</c:v>
                </c:pt>
                <c:pt idx="42">
                  <c:v>139.85136</c:v>
                </c:pt>
                <c:pt idx="43">
                  <c:v>139.85136</c:v>
                </c:pt>
                <c:pt idx="44">
                  <c:v>139.85136</c:v>
                </c:pt>
                <c:pt idx="45">
                  <c:v>139.85136</c:v>
                </c:pt>
                <c:pt idx="46">
                  <c:v>139.85136</c:v>
                </c:pt>
                <c:pt idx="47">
                  <c:v>139.85136</c:v>
                </c:pt>
                <c:pt idx="48">
                  <c:v>139.85136</c:v>
                </c:pt>
                <c:pt idx="49">
                  <c:v>139.85136</c:v>
                </c:pt>
                <c:pt idx="50">
                  <c:v>139.85136</c:v>
                </c:pt>
                <c:pt idx="51">
                  <c:v>139.85136</c:v>
                </c:pt>
                <c:pt idx="52">
                  <c:v>139.85136</c:v>
                </c:pt>
                <c:pt idx="53">
                  <c:v>139.85136</c:v>
                </c:pt>
                <c:pt idx="54">
                  <c:v>139.85136</c:v>
                </c:pt>
                <c:pt idx="55">
                  <c:v>139.85136</c:v>
                </c:pt>
                <c:pt idx="56">
                  <c:v>139.85136</c:v>
                </c:pt>
                <c:pt idx="57">
                  <c:v>139.85136</c:v>
                </c:pt>
                <c:pt idx="58">
                  <c:v>139.85136</c:v>
                </c:pt>
                <c:pt idx="59">
                  <c:v>139.85136</c:v>
                </c:pt>
                <c:pt idx="60">
                  <c:v>139.85136</c:v>
                </c:pt>
                <c:pt idx="61">
                  <c:v>139.85136</c:v>
                </c:pt>
                <c:pt idx="62">
                  <c:v>139.85136</c:v>
                </c:pt>
                <c:pt idx="63">
                  <c:v>139.85136</c:v>
                </c:pt>
                <c:pt idx="64">
                  <c:v>139.85136</c:v>
                </c:pt>
                <c:pt idx="65">
                  <c:v>139.85136</c:v>
                </c:pt>
                <c:pt idx="66">
                  <c:v>139.85136</c:v>
                </c:pt>
                <c:pt idx="67">
                  <c:v>139.85136</c:v>
                </c:pt>
                <c:pt idx="68">
                  <c:v>139.85136</c:v>
                </c:pt>
                <c:pt idx="69">
                  <c:v>139.85136</c:v>
                </c:pt>
                <c:pt idx="70">
                  <c:v>139.85136</c:v>
                </c:pt>
                <c:pt idx="71">
                  <c:v>139.85136</c:v>
                </c:pt>
                <c:pt idx="72">
                  <c:v>139.85136</c:v>
                </c:pt>
                <c:pt idx="73">
                  <c:v>139.85136</c:v>
                </c:pt>
                <c:pt idx="74">
                  <c:v>139.85136</c:v>
                </c:pt>
                <c:pt idx="75">
                  <c:v>139.85136</c:v>
                </c:pt>
                <c:pt idx="76">
                  <c:v>139.85136</c:v>
                </c:pt>
                <c:pt idx="77">
                  <c:v>139.85136</c:v>
                </c:pt>
                <c:pt idx="78">
                  <c:v>139.85136</c:v>
                </c:pt>
                <c:pt idx="79">
                  <c:v>139.85136</c:v>
                </c:pt>
                <c:pt idx="80">
                  <c:v>139.85136</c:v>
                </c:pt>
                <c:pt idx="81">
                  <c:v>139.85136</c:v>
                </c:pt>
                <c:pt idx="82">
                  <c:v>139.85136</c:v>
                </c:pt>
                <c:pt idx="83">
                  <c:v>139.85136</c:v>
                </c:pt>
                <c:pt idx="84">
                  <c:v>139.85136</c:v>
                </c:pt>
                <c:pt idx="85">
                  <c:v>139.85136</c:v>
                </c:pt>
                <c:pt idx="86">
                  <c:v>139.85136</c:v>
                </c:pt>
                <c:pt idx="87">
                  <c:v>139.85136</c:v>
                </c:pt>
                <c:pt idx="88">
                  <c:v>139.85136</c:v>
                </c:pt>
                <c:pt idx="89">
                  <c:v>139.85136</c:v>
                </c:pt>
                <c:pt idx="90">
                  <c:v>139.85136</c:v>
                </c:pt>
                <c:pt idx="91">
                  <c:v>139.85136</c:v>
                </c:pt>
                <c:pt idx="92">
                  <c:v>139.85136</c:v>
                </c:pt>
                <c:pt idx="93">
                  <c:v>139.85136</c:v>
                </c:pt>
                <c:pt idx="94">
                  <c:v>139.85136</c:v>
                </c:pt>
                <c:pt idx="95">
                  <c:v>139.85136</c:v>
                </c:pt>
                <c:pt idx="96">
                  <c:v>139.85136</c:v>
                </c:pt>
                <c:pt idx="97">
                  <c:v>139.85136</c:v>
                </c:pt>
                <c:pt idx="98">
                  <c:v>139.85136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139.85136</c:v>
                </c:pt>
                <c:pt idx="139">
                  <c:v>139.85136</c:v>
                </c:pt>
                <c:pt idx="140">
                  <c:v>139.85136</c:v>
                </c:pt>
                <c:pt idx="141">
                  <c:v>139.85136</c:v>
                </c:pt>
                <c:pt idx="142">
                  <c:v>139.85136</c:v>
                </c:pt>
                <c:pt idx="143">
                  <c:v>139.85136</c:v>
                </c:pt>
                <c:pt idx="144">
                  <c:v>139.85136</c:v>
                </c:pt>
                <c:pt idx="145">
                  <c:v>139.85136</c:v>
                </c:pt>
                <c:pt idx="146">
                  <c:v>139.85136</c:v>
                </c:pt>
                <c:pt idx="147">
                  <c:v>139.85136</c:v>
                </c:pt>
                <c:pt idx="148">
                  <c:v>139.85136</c:v>
                </c:pt>
                <c:pt idx="149">
                  <c:v>139.85136</c:v>
                </c:pt>
                <c:pt idx="150">
                  <c:v>139.85136</c:v>
                </c:pt>
                <c:pt idx="151">
                  <c:v>139.85136</c:v>
                </c:pt>
                <c:pt idx="152">
                  <c:v>139.85136</c:v>
                </c:pt>
                <c:pt idx="153">
                  <c:v>139.85136</c:v>
                </c:pt>
                <c:pt idx="154">
                  <c:v>139.85136</c:v>
                </c:pt>
                <c:pt idx="155">
                  <c:v>139.85136</c:v>
                </c:pt>
                <c:pt idx="156">
                  <c:v>139.85136</c:v>
                </c:pt>
                <c:pt idx="157">
                  <c:v>139.85136</c:v>
                </c:pt>
                <c:pt idx="158">
                  <c:v>139.85136</c:v>
                </c:pt>
                <c:pt idx="159">
                  <c:v>139.85136</c:v>
                </c:pt>
                <c:pt idx="160">
                  <c:v>139.85136</c:v>
                </c:pt>
                <c:pt idx="161">
                  <c:v>139.85136</c:v>
                </c:pt>
                <c:pt idx="162">
                  <c:v>139.85136</c:v>
                </c:pt>
                <c:pt idx="163">
                  <c:v>139.85136</c:v>
                </c:pt>
                <c:pt idx="164">
                  <c:v>139.85136</c:v>
                </c:pt>
                <c:pt idx="165">
                  <c:v>139.85136</c:v>
                </c:pt>
                <c:pt idx="166">
                  <c:v>139.85136</c:v>
                </c:pt>
                <c:pt idx="167">
                  <c:v>139.85136</c:v>
                </c:pt>
                <c:pt idx="168">
                  <c:v>139.85136</c:v>
                </c:pt>
                <c:pt idx="169">
                  <c:v>139.85136</c:v>
                </c:pt>
                <c:pt idx="170">
                  <c:v>139.85136</c:v>
                </c:pt>
                <c:pt idx="171">
                  <c:v>139.85136</c:v>
                </c:pt>
                <c:pt idx="172">
                  <c:v>139.85136</c:v>
                </c:pt>
                <c:pt idx="173">
                  <c:v>139.85136</c:v>
                </c:pt>
                <c:pt idx="174">
                  <c:v>139.85136</c:v>
                </c:pt>
                <c:pt idx="175">
                  <c:v>139.85136</c:v>
                </c:pt>
                <c:pt idx="176">
                  <c:v>139.85136</c:v>
                </c:pt>
                <c:pt idx="177">
                  <c:v>139.85136</c:v>
                </c:pt>
                <c:pt idx="178">
                  <c:v>139.85136</c:v>
                </c:pt>
                <c:pt idx="179">
                  <c:v>139.85136</c:v>
                </c:pt>
                <c:pt idx="180">
                  <c:v>139.85136</c:v>
                </c:pt>
                <c:pt idx="181">
                  <c:v>139.85136</c:v>
                </c:pt>
                <c:pt idx="182">
                  <c:v>139.85136</c:v>
                </c:pt>
                <c:pt idx="183">
                  <c:v>139.85136</c:v>
                </c:pt>
                <c:pt idx="184">
                  <c:v>139.85136</c:v>
                </c:pt>
                <c:pt idx="185">
                  <c:v>139.85136</c:v>
                </c:pt>
                <c:pt idx="186">
                  <c:v>139.85136</c:v>
                </c:pt>
                <c:pt idx="187">
                  <c:v>139.85136</c:v>
                </c:pt>
                <c:pt idx="188">
                  <c:v>139.85136</c:v>
                </c:pt>
                <c:pt idx="189">
                  <c:v>139.85136</c:v>
                </c:pt>
                <c:pt idx="190">
                  <c:v>139.85136</c:v>
                </c:pt>
                <c:pt idx="191">
                  <c:v>139.85136</c:v>
                </c:pt>
                <c:pt idx="192">
                  <c:v>139.85136</c:v>
                </c:pt>
                <c:pt idx="193">
                  <c:v>139.85136</c:v>
                </c:pt>
                <c:pt idx="194">
                  <c:v>139.85136</c:v>
                </c:pt>
                <c:pt idx="195">
                  <c:v>139.85136</c:v>
                </c:pt>
                <c:pt idx="196">
                  <c:v>139.85136</c:v>
                </c:pt>
                <c:pt idx="197">
                  <c:v>139.85136</c:v>
                </c:pt>
                <c:pt idx="198">
                  <c:v>139.85136</c:v>
                </c:pt>
                <c:pt idx="199">
                  <c:v>139.85136</c:v>
                </c:pt>
                <c:pt idx="200">
                  <c:v>139.85136</c:v>
                </c:pt>
                <c:pt idx="201">
                  <c:v>139.85136</c:v>
                </c:pt>
                <c:pt idx="202">
                  <c:v>139.85136</c:v>
                </c:pt>
                <c:pt idx="203">
                  <c:v>139.85136</c:v>
                </c:pt>
                <c:pt idx="204">
                  <c:v>139.85136</c:v>
                </c:pt>
                <c:pt idx="205">
                  <c:v>139.85136</c:v>
                </c:pt>
                <c:pt idx="206">
                  <c:v>139.85136</c:v>
                </c:pt>
                <c:pt idx="207">
                  <c:v>139.85136</c:v>
                </c:pt>
                <c:pt idx="208">
                  <c:v>139.85136</c:v>
                </c:pt>
                <c:pt idx="209">
                  <c:v>139.85136</c:v>
                </c:pt>
                <c:pt idx="210">
                  <c:v>139.85136</c:v>
                </c:pt>
                <c:pt idx="211">
                  <c:v>139.85136</c:v>
                </c:pt>
                <c:pt idx="212">
                  <c:v>139.85136</c:v>
                </c:pt>
                <c:pt idx="213">
                  <c:v>139.85136</c:v>
                </c:pt>
                <c:pt idx="214">
                  <c:v>139.85136</c:v>
                </c:pt>
                <c:pt idx="215">
                  <c:v>139.85136</c:v>
                </c:pt>
                <c:pt idx="216">
                  <c:v>139.85136</c:v>
                </c:pt>
                <c:pt idx="217">
                  <c:v>139.85136</c:v>
                </c:pt>
                <c:pt idx="218">
                  <c:v>139.85136</c:v>
                </c:pt>
                <c:pt idx="219">
                  <c:v>139.85136</c:v>
                </c:pt>
                <c:pt idx="220">
                  <c:v>139.85136</c:v>
                </c:pt>
                <c:pt idx="221">
                  <c:v>139.85136</c:v>
                </c:pt>
                <c:pt idx="222">
                  <c:v>139.85136</c:v>
                </c:pt>
                <c:pt idx="223">
                  <c:v>139.85136</c:v>
                </c:pt>
                <c:pt idx="224">
                  <c:v>139.85136</c:v>
                </c:pt>
                <c:pt idx="225">
                  <c:v>139.85136</c:v>
                </c:pt>
                <c:pt idx="226">
                  <c:v>139.85136</c:v>
                </c:pt>
                <c:pt idx="227">
                  <c:v>139.85136</c:v>
                </c:pt>
                <c:pt idx="228">
                  <c:v>139.85136</c:v>
                </c:pt>
                <c:pt idx="229">
                  <c:v>139.85136</c:v>
                </c:pt>
                <c:pt idx="230">
                  <c:v>139.85136</c:v>
                </c:pt>
                <c:pt idx="231">
                  <c:v>139.85136</c:v>
                </c:pt>
                <c:pt idx="232">
                  <c:v>139.85136</c:v>
                </c:pt>
                <c:pt idx="233">
                  <c:v>139.85136</c:v>
                </c:pt>
                <c:pt idx="234">
                  <c:v>139.85136</c:v>
                </c:pt>
                <c:pt idx="235">
                  <c:v>139.85136</c:v>
                </c:pt>
                <c:pt idx="236">
                  <c:v>139.85136</c:v>
                </c:pt>
                <c:pt idx="237">
                  <c:v>139.85136</c:v>
                </c:pt>
                <c:pt idx="238">
                  <c:v>139.85136</c:v>
                </c:pt>
                <c:pt idx="239">
                  <c:v>139.85136</c:v>
                </c:pt>
                <c:pt idx="240">
                  <c:v>139.85136</c:v>
                </c:pt>
                <c:pt idx="241">
                  <c:v>139.85136</c:v>
                </c:pt>
                <c:pt idx="242">
                  <c:v>139.85136</c:v>
                </c:pt>
                <c:pt idx="243">
                  <c:v>139.85136</c:v>
                </c:pt>
                <c:pt idx="244">
                  <c:v>139.85136</c:v>
                </c:pt>
                <c:pt idx="245">
                  <c:v>139.85136</c:v>
                </c:pt>
                <c:pt idx="246">
                  <c:v>139.85136</c:v>
                </c:pt>
                <c:pt idx="247">
                  <c:v>139.85136</c:v>
                </c:pt>
                <c:pt idx="248">
                  <c:v>139.85136</c:v>
                </c:pt>
                <c:pt idx="249">
                  <c:v>139.85136</c:v>
                </c:pt>
                <c:pt idx="250">
                  <c:v>139.85136</c:v>
                </c:pt>
                <c:pt idx="251">
                  <c:v>139.85136</c:v>
                </c:pt>
                <c:pt idx="252">
                  <c:v>139.85136</c:v>
                </c:pt>
                <c:pt idx="253">
                  <c:v>139.85136</c:v>
                </c:pt>
                <c:pt idx="254">
                  <c:v>139.85136</c:v>
                </c:pt>
                <c:pt idx="255">
                  <c:v>139.85136</c:v>
                </c:pt>
                <c:pt idx="256">
                  <c:v>139.85136</c:v>
                </c:pt>
                <c:pt idx="257">
                  <c:v>139.85136</c:v>
                </c:pt>
                <c:pt idx="258">
                  <c:v>139.85136</c:v>
                </c:pt>
                <c:pt idx="259">
                  <c:v>139.85136</c:v>
                </c:pt>
                <c:pt idx="260">
                  <c:v>139.85136</c:v>
                </c:pt>
                <c:pt idx="261">
                  <c:v>139.85136</c:v>
                </c:pt>
                <c:pt idx="262">
                  <c:v>139.85136</c:v>
                </c:pt>
                <c:pt idx="263">
                  <c:v>139.85136</c:v>
                </c:pt>
                <c:pt idx="264">
                  <c:v>139.85136</c:v>
                </c:pt>
                <c:pt idx="265">
                  <c:v>139.85136</c:v>
                </c:pt>
                <c:pt idx="266">
                  <c:v>139.85136</c:v>
                </c:pt>
                <c:pt idx="267">
                  <c:v>139.85136</c:v>
                </c:pt>
                <c:pt idx="268">
                  <c:v>139.85136</c:v>
                </c:pt>
                <c:pt idx="269">
                  <c:v>139.85136</c:v>
                </c:pt>
                <c:pt idx="270">
                  <c:v>139.85136</c:v>
                </c:pt>
                <c:pt idx="271">
                  <c:v>139.85136</c:v>
                </c:pt>
                <c:pt idx="272">
                  <c:v>139.85136</c:v>
                </c:pt>
                <c:pt idx="273">
                  <c:v>139.85136</c:v>
                </c:pt>
                <c:pt idx="274">
                  <c:v>139.85136</c:v>
                </c:pt>
                <c:pt idx="275">
                  <c:v>139.85136</c:v>
                </c:pt>
                <c:pt idx="276">
                  <c:v>139.85136</c:v>
                </c:pt>
                <c:pt idx="277">
                  <c:v>139.85136</c:v>
                </c:pt>
                <c:pt idx="278">
                  <c:v>139.85136</c:v>
                </c:pt>
                <c:pt idx="279">
                  <c:v>139.85136</c:v>
                </c:pt>
                <c:pt idx="280">
                  <c:v>139.85136</c:v>
                </c:pt>
                <c:pt idx="281">
                  <c:v>139.85136</c:v>
                </c:pt>
                <c:pt idx="282">
                  <c:v>139.85136</c:v>
                </c:pt>
                <c:pt idx="283">
                  <c:v>139.85136</c:v>
                </c:pt>
                <c:pt idx="284">
                  <c:v>139.85136</c:v>
                </c:pt>
                <c:pt idx="285">
                  <c:v>139.85136</c:v>
                </c:pt>
                <c:pt idx="286">
                  <c:v>139.85136</c:v>
                </c:pt>
                <c:pt idx="287">
                  <c:v>139.85136</c:v>
                </c:pt>
                <c:pt idx="288">
                  <c:v>139.85136</c:v>
                </c:pt>
                <c:pt idx="289">
                  <c:v>139.85136</c:v>
                </c:pt>
                <c:pt idx="290">
                  <c:v>139.85136</c:v>
                </c:pt>
                <c:pt idx="291">
                  <c:v>139.85136</c:v>
                </c:pt>
                <c:pt idx="292">
                  <c:v>139.85136</c:v>
                </c:pt>
                <c:pt idx="293">
                  <c:v>139.85136</c:v>
                </c:pt>
                <c:pt idx="294">
                  <c:v>139.85136</c:v>
                </c:pt>
                <c:pt idx="295">
                  <c:v>139.85136</c:v>
                </c:pt>
                <c:pt idx="296">
                  <c:v>139.85136</c:v>
                </c:pt>
                <c:pt idx="297">
                  <c:v>139.85136</c:v>
                </c:pt>
                <c:pt idx="298">
                  <c:v>139.85136</c:v>
                </c:pt>
                <c:pt idx="299">
                  <c:v>139.85136</c:v>
                </c:pt>
                <c:pt idx="300">
                  <c:v>139.85136</c:v>
                </c:pt>
                <c:pt idx="301">
                  <c:v>139.85136</c:v>
                </c:pt>
                <c:pt idx="302">
                  <c:v>139.85136</c:v>
                </c:pt>
                <c:pt idx="303">
                  <c:v>139.85136</c:v>
                </c:pt>
                <c:pt idx="304">
                  <c:v>139.85136</c:v>
                </c:pt>
                <c:pt idx="305">
                  <c:v>139.85136</c:v>
                </c:pt>
                <c:pt idx="306">
                  <c:v>139.85136</c:v>
                </c:pt>
                <c:pt idx="307">
                  <c:v>139.85136</c:v>
                </c:pt>
                <c:pt idx="308">
                  <c:v>139.85136</c:v>
                </c:pt>
                <c:pt idx="309">
                  <c:v>139.85136</c:v>
                </c:pt>
                <c:pt idx="310">
                  <c:v>139.85136</c:v>
                </c:pt>
                <c:pt idx="311">
                  <c:v>139.85136</c:v>
                </c:pt>
                <c:pt idx="312">
                  <c:v>139.85136</c:v>
                </c:pt>
                <c:pt idx="313">
                  <c:v>139.85136</c:v>
                </c:pt>
                <c:pt idx="314">
                  <c:v>139.85136</c:v>
                </c:pt>
                <c:pt idx="315">
                  <c:v>139.85136</c:v>
                </c:pt>
                <c:pt idx="316">
                  <c:v>139.85136</c:v>
                </c:pt>
                <c:pt idx="317">
                  <c:v>139.85136</c:v>
                </c:pt>
                <c:pt idx="318">
                  <c:v>139.85136</c:v>
                </c:pt>
                <c:pt idx="319">
                  <c:v>139.85136</c:v>
                </c:pt>
                <c:pt idx="320">
                  <c:v>139.85136</c:v>
                </c:pt>
                <c:pt idx="321">
                  <c:v>139.85136</c:v>
                </c:pt>
                <c:pt idx="322">
                  <c:v>139.85136</c:v>
                </c:pt>
                <c:pt idx="323">
                  <c:v>139.85136</c:v>
                </c:pt>
                <c:pt idx="324">
                  <c:v>139.85136</c:v>
                </c:pt>
                <c:pt idx="325">
                  <c:v>139.85136</c:v>
                </c:pt>
                <c:pt idx="326">
                  <c:v>139.85136</c:v>
                </c:pt>
                <c:pt idx="327">
                  <c:v>139.85136</c:v>
                </c:pt>
                <c:pt idx="328">
                  <c:v>139.85136</c:v>
                </c:pt>
                <c:pt idx="329">
                  <c:v>139.85136</c:v>
                </c:pt>
                <c:pt idx="330">
                  <c:v>139.85136</c:v>
                </c:pt>
                <c:pt idx="331">
                  <c:v>139.85136</c:v>
                </c:pt>
                <c:pt idx="332">
                  <c:v>139.85136</c:v>
                </c:pt>
                <c:pt idx="333">
                  <c:v>139.85136</c:v>
                </c:pt>
                <c:pt idx="334">
                  <c:v>139.85136</c:v>
                </c:pt>
                <c:pt idx="335">
                  <c:v>139.85136</c:v>
                </c:pt>
                <c:pt idx="336">
                  <c:v>139.85136</c:v>
                </c:pt>
                <c:pt idx="337">
                  <c:v>139.85136</c:v>
                </c:pt>
                <c:pt idx="338">
                  <c:v>139.85136</c:v>
                </c:pt>
                <c:pt idx="339">
                  <c:v>139.85136</c:v>
                </c:pt>
                <c:pt idx="340">
                  <c:v>139.85136</c:v>
                </c:pt>
                <c:pt idx="341">
                  <c:v>139.85136</c:v>
                </c:pt>
                <c:pt idx="342">
                  <c:v>139.85136</c:v>
                </c:pt>
                <c:pt idx="343">
                  <c:v>139.85136</c:v>
                </c:pt>
                <c:pt idx="344">
                  <c:v>139.85136</c:v>
                </c:pt>
                <c:pt idx="345">
                  <c:v>139.85136</c:v>
                </c:pt>
                <c:pt idx="346">
                  <c:v>139.85136</c:v>
                </c:pt>
                <c:pt idx="347">
                  <c:v>139.85136</c:v>
                </c:pt>
                <c:pt idx="348">
                  <c:v>139.85136</c:v>
                </c:pt>
                <c:pt idx="349">
                  <c:v>139.85136</c:v>
                </c:pt>
                <c:pt idx="350">
                  <c:v>139.85136</c:v>
                </c:pt>
                <c:pt idx="351">
                  <c:v>139.85136</c:v>
                </c:pt>
                <c:pt idx="352">
                  <c:v>139.85136</c:v>
                </c:pt>
                <c:pt idx="353">
                  <c:v>139.85136</c:v>
                </c:pt>
                <c:pt idx="354">
                  <c:v>139.85136</c:v>
                </c:pt>
                <c:pt idx="355">
                  <c:v>139.85136</c:v>
                </c:pt>
                <c:pt idx="356">
                  <c:v>139.85136</c:v>
                </c:pt>
                <c:pt idx="357">
                  <c:v>139.85136</c:v>
                </c:pt>
                <c:pt idx="358">
                  <c:v>139.85136</c:v>
                </c:pt>
                <c:pt idx="359">
                  <c:v>139.85136</c:v>
                </c:pt>
                <c:pt idx="360">
                  <c:v>139.85136</c:v>
                </c:pt>
                <c:pt idx="361">
                  <c:v>139.85136</c:v>
                </c:pt>
                <c:pt idx="362">
                  <c:v>139.85136</c:v>
                </c:pt>
                <c:pt idx="363">
                  <c:v>139.85136</c:v>
                </c:pt>
                <c:pt idx="364">
                  <c:v>139.85136</c:v>
                </c:pt>
                <c:pt idx="365">
                  <c:v>139.85136</c:v>
                </c:pt>
                <c:pt idx="366">
                  <c:v>139.85136</c:v>
                </c:pt>
                <c:pt idx="367">
                  <c:v>139.85136</c:v>
                </c:pt>
                <c:pt idx="368">
                  <c:v>139.85136</c:v>
                </c:pt>
                <c:pt idx="369">
                  <c:v>139.85136</c:v>
                </c:pt>
                <c:pt idx="370">
                  <c:v>139.85136</c:v>
                </c:pt>
                <c:pt idx="371">
                  <c:v>139.85136</c:v>
                </c:pt>
                <c:pt idx="372">
                  <c:v>139.85136</c:v>
                </c:pt>
                <c:pt idx="373">
                  <c:v>139.85136</c:v>
                </c:pt>
                <c:pt idx="374">
                  <c:v>139.85136</c:v>
                </c:pt>
                <c:pt idx="375">
                  <c:v>139.85136</c:v>
                </c:pt>
                <c:pt idx="376">
                  <c:v>139.85136</c:v>
                </c:pt>
                <c:pt idx="377">
                  <c:v>139.85136</c:v>
                </c:pt>
                <c:pt idx="378">
                  <c:v>139.85136</c:v>
                </c:pt>
                <c:pt idx="379">
                  <c:v>139.85136</c:v>
                </c:pt>
                <c:pt idx="380">
                  <c:v>139.85136</c:v>
                </c:pt>
                <c:pt idx="381">
                  <c:v>139.85136</c:v>
                </c:pt>
                <c:pt idx="382">
                  <c:v>139.85136</c:v>
                </c:pt>
                <c:pt idx="383">
                  <c:v>139.85136</c:v>
                </c:pt>
                <c:pt idx="384">
                  <c:v>139.85136</c:v>
                </c:pt>
                <c:pt idx="385">
                  <c:v>139.85136</c:v>
                </c:pt>
                <c:pt idx="386">
                  <c:v>0</c:v>
                </c:pt>
                <c:pt idx="387">
                  <c:v>0</c:v>
                </c:pt>
                <c:pt idx="388">
                  <c:v>0</c:v>
                </c:pt>
                <c:pt idx="389">
                  <c:v>0</c:v>
                </c:pt>
                <c:pt idx="390">
                  <c:v>0</c:v>
                </c:pt>
                <c:pt idx="391">
                  <c:v>0</c:v>
                </c:pt>
                <c:pt idx="392">
                  <c:v>139.85136</c:v>
                </c:pt>
                <c:pt idx="393">
                  <c:v>139.85136</c:v>
                </c:pt>
                <c:pt idx="394">
                  <c:v>139.85136</c:v>
                </c:pt>
                <c:pt idx="395">
                  <c:v>139.85136</c:v>
                </c:pt>
                <c:pt idx="396">
                  <c:v>139.85136</c:v>
                </c:pt>
                <c:pt idx="397">
                  <c:v>139.85136</c:v>
                </c:pt>
                <c:pt idx="398">
                  <c:v>139.85136</c:v>
                </c:pt>
                <c:pt idx="399">
                  <c:v>139.85136</c:v>
                </c:pt>
                <c:pt idx="400">
                  <c:v>139.85136</c:v>
                </c:pt>
                <c:pt idx="401">
                  <c:v>139.85136</c:v>
                </c:pt>
                <c:pt idx="402">
                  <c:v>139.85136</c:v>
                </c:pt>
                <c:pt idx="403">
                  <c:v>139.85136</c:v>
                </c:pt>
                <c:pt idx="404">
                  <c:v>139.85136</c:v>
                </c:pt>
                <c:pt idx="405">
                  <c:v>139.85136</c:v>
                </c:pt>
                <c:pt idx="406">
                  <c:v>139.85136</c:v>
                </c:pt>
                <c:pt idx="407">
                  <c:v>139.85136</c:v>
                </c:pt>
                <c:pt idx="408">
                  <c:v>139.85136</c:v>
                </c:pt>
                <c:pt idx="409">
                  <c:v>139.85136</c:v>
                </c:pt>
                <c:pt idx="410">
                  <c:v>139.85136</c:v>
                </c:pt>
                <c:pt idx="411">
                  <c:v>139.85136</c:v>
                </c:pt>
                <c:pt idx="412">
                  <c:v>139.85136</c:v>
                </c:pt>
                <c:pt idx="413">
                  <c:v>139.85136</c:v>
                </c:pt>
                <c:pt idx="414">
                  <c:v>139.85136</c:v>
                </c:pt>
                <c:pt idx="415">
                  <c:v>139.85136</c:v>
                </c:pt>
                <c:pt idx="416">
                  <c:v>139.85136</c:v>
                </c:pt>
                <c:pt idx="417">
                  <c:v>139.85136</c:v>
                </c:pt>
                <c:pt idx="418">
                  <c:v>139.85136</c:v>
                </c:pt>
                <c:pt idx="419">
                  <c:v>139.85136</c:v>
                </c:pt>
                <c:pt idx="420">
                  <c:v>139.85136</c:v>
                </c:pt>
                <c:pt idx="421">
                  <c:v>139.85136</c:v>
                </c:pt>
                <c:pt idx="422">
                  <c:v>139.85136</c:v>
                </c:pt>
                <c:pt idx="423">
                  <c:v>139.85136</c:v>
                </c:pt>
                <c:pt idx="424">
                  <c:v>139.85136</c:v>
                </c:pt>
                <c:pt idx="425">
                  <c:v>139.85136</c:v>
                </c:pt>
                <c:pt idx="426">
                  <c:v>139.85136</c:v>
                </c:pt>
                <c:pt idx="427">
                  <c:v>139.85136</c:v>
                </c:pt>
                <c:pt idx="428">
                  <c:v>139.85136</c:v>
                </c:pt>
                <c:pt idx="429">
                  <c:v>139.85136</c:v>
                </c:pt>
                <c:pt idx="430">
                  <c:v>139.85136</c:v>
                </c:pt>
                <c:pt idx="431">
                  <c:v>139.85136</c:v>
                </c:pt>
                <c:pt idx="432">
                  <c:v>139.85136</c:v>
                </c:pt>
                <c:pt idx="433">
                  <c:v>139.85136</c:v>
                </c:pt>
                <c:pt idx="434">
                  <c:v>139.85136</c:v>
                </c:pt>
                <c:pt idx="435">
                  <c:v>139.85136</c:v>
                </c:pt>
                <c:pt idx="436">
                  <c:v>139.85136</c:v>
                </c:pt>
                <c:pt idx="437">
                  <c:v>139.85136</c:v>
                </c:pt>
                <c:pt idx="438">
                  <c:v>139.85136</c:v>
                </c:pt>
                <c:pt idx="439">
                  <c:v>139.85136</c:v>
                </c:pt>
                <c:pt idx="440">
                  <c:v>139.85136</c:v>
                </c:pt>
                <c:pt idx="441">
                  <c:v>139.85136</c:v>
                </c:pt>
                <c:pt idx="442">
                  <c:v>139.85136</c:v>
                </c:pt>
                <c:pt idx="443">
                  <c:v>139.85136</c:v>
                </c:pt>
                <c:pt idx="444">
                  <c:v>139.85136</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139.85136</c:v>
                </c:pt>
                <c:pt idx="513">
                  <c:v>139.85136</c:v>
                </c:pt>
                <c:pt idx="514">
                  <c:v>139.85136</c:v>
                </c:pt>
                <c:pt idx="515">
                  <c:v>139.85136</c:v>
                </c:pt>
                <c:pt idx="516">
                  <c:v>139.85136</c:v>
                </c:pt>
                <c:pt idx="517">
                  <c:v>139.85136</c:v>
                </c:pt>
                <c:pt idx="518">
                  <c:v>139.85136</c:v>
                </c:pt>
                <c:pt idx="519">
                  <c:v>139.85136</c:v>
                </c:pt>
                <c:pt idx="520">
                  <c:v>139.85136</c:v>
                </c:pt>
                <c:pt idx="521">
                  <c:v>139.85136</c:v>
                </c:pt>
                <c:pt idx="522">
                  <c:v>139.85136</c:v>
                </c:pt>
                <c:pt idx="523">
                  <c:v>139.85136</c:v>
                </c:pt>
                <c:pt idx="524">
                  <c:v>139.85136</c:v>
                </c:pt>
                <c:pt idx="525">
                  <c:v>139.85136</c:v>
                </c:pt>
                <c:pt idx="526">
                  <c:v>139.85136</c:v>
                </c:pt>
                <c:pt idx="527">
                  <c:v>139.85136</c:v>
                </c:pt>
                <c:pt idx="528">
                  <c:v>139.85136</c:v>
                </c:pt>
                <c:pt idx="529">
                  <c:v>139.85136</c:v>
                </c:pt>
                <c:pt idx="530">
                  <c:v>0</c:v>
                </c:pt>
                <c:pt idx="531">
                  <c:v>0</c:v>
                </c:pt>
                <c:pt idx="532">
                  <c:v>0</c:v>
                </c:pt>
                <c:pt idx="533">
                  <c:v>139.85136</c:v>
                </c:pt>
                <c:pt idx="534">
                  <c:v>139.85136</c:v>
                </c:pt>
                <c:pt idx="535">
                  <c:v>139.85136</c:v>
                </c:pt>
                <c:pt idx="536">
                  <c:v>139.85136</c:v>
                </c:pt>
                <c:pt idx="537">
                  <c:v>139.85136</c:v>
                </c:pt>
                <c:pt idx="538">
                  <c:v>139.85136</c:v>
                </c:pt>
                <c:pt idx="539">
                  <c:v>139.85136</c:v>
                </c:pt>
                <c:pt idx="540">
                  <c:v>139.85136</c:v>
                </c:pt>
                <c:pt idx="541">
                  <c:v>139.85136</c:v>
                </c:pt>
                <c:pt idx="542">
                  <c:v>139.85136</c:v>
                </c:pt>
                <c:pt idx="543">
                  <c:v>139.85136</c:v>
                </c:pt>
                <c:pt idx="544">
                  <c:v>139.85136</c:v>
                </c:pt>
                <c:pt idx="545">
                  <c:v>139.85136</c:v>
                </c:pt>
                <c:pt idx="546">
                  <c:v>139.85136</c:v>
                </c:pt>
                <c:pt idx="547">
                  <c:v>139.85136</c:v>
                </c:pt>
                <c:pt idx="548">
                  <c:v>139.85136</c:v>
                </c:pt>
                <c:pt idx="549">
                  <c:v>139.85136</c:v>
                </c:pt>
                <c:pt idx="550">
                  <c:v>139.85136</c:v>
                </c:pt>
                <c:pt idx="551">
                  <c:v>139.85136</c:v>
                </c:pt>
                <c:pt idx="552">
                  <c:v>139.85136</c:v>
                </c:pt>
                <c:pt idx="553">
                  <c:v>139.85136</c:v>
                </c:pt>
                <c:pt idx="554">
                  <c:v>139.85136</c:v>
                </c:pt>
                <c:pt idx="555">
                  <c:v>139.85136</c:v>
                </c:pt>
                <c:pt idx="556">
                  <c:v>139.85136</c:v>
                </c:pt>
                <c:pt idx="557">
                  <c:v>139.85136</c:v>
                </c:pt>
                <c:pt idx="558">
                  <c:v>139.85136</c:v>
                </c:pt>
                <c:pt idx="559">
                  <c:v>139.85136</c:v>
                </c:pt>
                <c:pt idx="560">
                  <c:v>139.85136</c:v>
                </c:pt>
                <c:pt idx="561">
                  <c:v>139.85136</c:v>
                </c:pt>
                <c:pt idx="562">
                  <c:v>139.85136</c:v>
                </c:pt>
                <c:pt idx="563">
                  <c:v>139.85136</c:v>
                </c:pt>
                <c:pt idx="564">
                  <c:v>139.85136</c:v>
                </c:pt>
                <c:pt idx="565">
                  <c:v>139.85136</c:v>
                </c:pt>
                <c:pt idx="566">
                  <c:v>139.85136</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139.85136</c:v>
                </c:pt>
                <c:pt idx="602">
                  <c:v>139.85136</c:v>
                </c:pt>
                <c:pt idx="603">
                  <c:v>139.85136</c:v>
                </c:pt>
                <c:pt idx="604">
                  <c:v>139.85136</c:v>
                </c:pt>
                <c:pt idx="605">
                  <c:v>139.85136</c:v>
                </c:pt>
                <c:pt idx="606">
                  <c:v>139.85136</c:v>
                </c:pt>
                <c:pt idx="607">
                  <c:v>139.85136</c:v>
                </c:pt>
                <c:pt idx="608">
                  <c:v>139.85136</c:v>
                </c:pt>
                <c:pt idx="609">
                  <c:v>139.85136</c:v>
                </c:pt>
                <c:pt idx="610">
                  <c:v>139.85136</c:v>
                </c:pt>
                <c:pt idx="611">
                  <c:v>139.85136</c:v>
                </c:pt>
                <c:pt idx="612">
                  <c:v>139.85136</c:v>
                </c:pt>
                <c:pt idx="613">
                  <c:v>139.85136</c:v>
                </c:pt>
                <c:pt idx="614">
                  <c:v>139.85136</c:v>
                </c:pt>
                <c:pt idx="615">
                  <c:v>139.85136</c:v>
                </c:pt>
                <c:pt idx="616">
                  <c:v>139.85136</c:v>
                </c:pt>
                <c:pt idx="617">
                  <c:v>139.85136</c:v>
                </c:pt>
                <c:pt idx="618">
                  <c:v>139.85136</c:v>
                </c:pt>
                <c:pt idx="619">
                  <c:v>139.85136</c:v>
                </c:pt>
                <c:pt idx="620">
                  <c:v>139.85136</c:v>
                </c:pt>
                <c:pt idx="621">
                  <c:v>139.85136</c:v>
                </c:pt>
                <c:pt idx="622">
                  <c:v>139.85136</c:v>
                </c:pt>
                <c:pt idx="623">
                  <c:v>139.85136</c:v>
                </c:pt>
                <c:pt idx="624">
                  <c:v>139.85136</c:v>
                </c:pt>
                <c:pt idx="625">
                  <c:v>139.85136</c:v>
                </c:pt>
                <c:pt idx="626">
                  <c:v>139.85136</c:v>
                </c:pt>
                <c:pt idx="627">
                  <c:v>139.85136</c:v>
                </c:pt>
                <c:pt idx="628">
                  <c:v>139.85136</c:v>
                </c:pt>
                <c:pt idx="629">
                  <c:v>139.85136</c:v>
                </c:pt>
                <c:pt idx="630">
                  <c:v>139.85136</c:v>
                </c:pt>
                <c:pt idx="631">
                  <c:v>139.85136</c:v>
                </c:pt>
                <c:pt idx="632">
                  <c:v>139.85136</c:v>
                </c:pt>
                <c:pt idx="633">
                  <c:v>139.85136</c:v>
                </c:pt>
                <c:pt idx="634">
                  <c:v>139.85136</c:v>
                </c:pt>
                <c:pt idx="635">
                  <c:v>139.85136</c:v>
                </c:pt>
                <c:pt idx="636">
                  <c:v>139.85136</c:v>
                </c:pt>
                <c:pt idx="637">
                  <c:v>139.85136</c:v>
                </c:pt>
                <c:pt idx="638">
                  <c:v>139.85136</c:v>
                </c:pt>
                <c:pt idx="639">
                  <c:v>139.85136</c:v>
                </c:pt>
                <c:pt idx="640">
                  <c:v>139.85136</c:v>
                </c:pt>
                <c:pt idx="641">
                  <c:v>139.85136</c:v>
                </c:pt>
                <c:pt idx="642">
                  <c:v>139.85136</c:v>
                </c:pt>
                <c:pt idx="643">
                  <c:v>139.85136</c:v>
                </c:pt>
                <c:pt idx="644">
                  <c:v>139.85136</c:v>
                </c:pt>
                <c:pt idx="645">
                  <c:v>139.85136</c:v>
                </c:pt>
                <c:pt idx="646">
                  <c:v>139.85136</c:v>
                </c:pt>
                <c:pt idx="647">
                  <c:v>139.85136</c:v>
                </c:pt>
                <c:pt idx="648">
                  <c:v>139.85136</c:v>
                </c:pt>
                <c:pt idx="649">
                  <c:v>139.85136</c:v>
                </c:pt>
                <c:pt idx="650">
                  <c:v>139.85136</c:v>
                </c:pt>
                <c:pt idx="651">
                  <c:v>139.85136</c:v>
                </c:pt>
                <c:pt idx="652">
                  <c:v>139.85136</c:v>
                </c:pt>
                <c:pt idx="653">
                  <c:v>139.85136</c:v>
                </c:pt>
                <c:pt idx="654">
                  <c:v>139.85136</c:v>
                </c:pt>
                <c:pt idx="655">
                  <c:v>139.85136</c:v>
                </c:pt>
                <c:pt idx="656">
                  <c:v>139.85136</c:v>
                </c:pt>
                <c:pt idx="657">
                  <c:v>139.85136</c:v>
                </c:pt>
                <c:pt idx="658">
                  <c:v>139.85136</c:v>
                </c:pt>
                <c:pt idx="659">
                  <c:v>139.85136</c:v>
                </c:pt>
                <c:pt idx="660">
                  <c:v>139.85136</c:v>
                </c:pt>
                <c:pt idx="661">
                  <c:v>139.85136</c:v>
                </c:pt>
                <c:pt idx="662">
                  <c:v>139.85136</c:v>
                </c:pt>
                <c:pt idx="663">
                  <c:v>139.85136</c:v>
                </c:pt>
                <c:pt idx="664">
                  <c:v>139.85136</c:v>
                </c:pt>
                <c:pt idx="665">
                  <c:v>139.85136</c:v>
                </c:pt>
                <c:pt idx="666">
                  <c:v>139.85136</c:v>
                </c:pt>
                <c:pt idx="667">
                  <c:v>139.85136</c:v>
                </c:pt>
                <c:pt idx="668">
                  <c:v>139.85136</c:v>
                </c:pt>
                <c:pt idx="669">
                  <c:v>139.85136</c:v>
                </c:pt>
                <c:pt idx="670">
                  <c:v>139.85136</c:v>
                </c:pt>
                <c:pt idx="671">
                  <c:v>139.85136</c:v>
                </c:pt>
                <c:pt idx="672">
                  <c:v>139.85136</c:v>
                </c:pt>
                <c:pt idx="673">
                  <c:v>139.85136</c:v>
                </c:pt>
                <c:pt idx="674">
                  <c:v>139.85136</c:v>
                </c:pt>
                <c:pt idx="675">
                  <c:v>139.85136</c:v>
                </c:pt>
                <c:pt idx="676">
                  <c:v>139.85136</c:v>
                </c:pt>
                <c:pt idx="677">
                  <c:v>139.85136</c:v>
                </c:pt>
                <c:pt idx="678">
                  <c:v>139.85136</c:v>
                </c:pt>
                <c:pt idx="679">
                  <c:v>139.85136</c:v>
                </c:pt>
                <c:pt idx="680">
                  <c:v>139.85136</c:v>
                </c:pt>
                <c:pt idx="681">
                  <c:v>139.85136</c:v>
                </c:pt>
                <c:pt idx="682">
                  <c:v>139.85136</c:v>
                </c:pt>
                <c:pt idx="683">
                  <c:v>139.85136</c:v>
                </c:pt>
                <c:pt idx="684">
                  <c:v>139.85136</c:v>
                </c:pt>
                <c:pt idx="685">
                  <c:v>139.85136</c:v>
                </c:pt>
                <c:pt idx="686">
                  <c:v>139.85136</c:v>
                </c:pt>
                <c:pt idx="687">
                  <c:v>139.85136</c:v>
                </c:pt>
                <c:pt idx="688">
                  <c:v>139.85136</c:v>
                </c:pt>
                <c:pt idx="689">
                  <c:v>139.85136</c:v>
                </c:pt>
                <c:pt idx="690">
                  <c:v>139.85136</c:v>
                </c:pt>
                <c:pt idx="691">
                  <c:v>139.85136</c:v>
                </c:pt>
                <c:pt idx="692">
                  <c:v>139.85136</c:v>
                </c:pt>
                <c:pt idx="693">
                  <c:v>139.85136</c:v>
                </c:pt>
                <c:pt idx="694">
                  <c:v>139.85136</c:v>
                </c:pt>
                <c:pt idx="695">
                  <c:v>139.85136</c:v>
                </c:pt>
                <c:pt idx="696">
                  <c:v>139.85136</c:v>
                </c:pt>
                <c:pt idx="697">
                  <c:v>139.85136</c:v>
                </c:pt>
                <c:pt idx="698">
                  <c:v>139.85136</c:v>
                </c:pt>
                <c:pt idx="699">
                  <c:v>139.85136</c:v>
                </c:pt>
                <c:pt idx="700">
                  <c:v>139.85136</c:v>
                </c:pt>
                <c:pt idx="701">
                  <c:v>139.85136</c:v>
                </c:pt>
                <c:pt idx="702">
                  <c:v>139.85136</c:v>
                </c:pt>
                <c:pt idx="703">
                  <c:v>139.85136</c:v>
                </c:pt>
                <c:pt idx="704">
                  <c:v>139.85136</c:v>
                </c:pt>
                <c:pt idx="705">
                  <c:v>139.85136</c:v>
                </c:pt>
                <c:pt idx="706">
                  <c:v>139.85136</c:v>
                </c:pt>
                <c:pt idx="707">
                  <c:v>139.85136</c:v>
                </c:pt>
                <c:pt idx="708">
                  <c:v>139.85136</c:v>
                </c:pt>
                <c:pt idx="709">
                  <c:v>139.85136</c:v>
                </c:pt>
                <c:pt idx="710">
                  <c:v>139.85136</c:v>
                </c:pt>
                <c:pt idx="711">
                  <c:v>139.85136</c:v>
                </c:pt>
                <c:pt idx="712">
                  <c:v>139.85136</c:v>
                </c:pt>
                <c:pt idx="713">
                  <c:v>139.85136</c:v>
                </c:pt>
                <c:pt idx="714">
                  <c:v>139.85136</c:v>
                </c:pt>
                <c:pt idx="715">
                  <c:v>139.85136</c:v>
                </c:pt>
                <c:pt idx="716">
                  <c:v>139.85136</c:v>
                </c:pt>
                <c:pt idx="717">
                  <c:v>139.85136</c:v>
                </c:pt>
                <c:pt idx="718">
                  <c:v>139.85136</c:v>
                </c:pt>
                <c:pt idx="719">
                  <c:v>139.85136</c:v>
                </c:pt>
                <c:pt idx="720">
                  <c:v>139.85136</c:v>
                </c:pt>
                <c:pt idx="721">
                  <c:v>139.85136</c:v>
                </c:pt>
                <c:pt idx="722">
                  <c:v>139.85136</c:v>
                </c:pt>
                <c:pt idx="723">
                  <c:v>139.85136</c:v>
                </c:pt>
                <c:pt idx="724">
                  <c:v>139.85136</c:v>
                </c:pt>
                <c:pt idx="725">
                  <c:v>139.85136</c:v>
                </c:pt>
                <c:pt idx="726">
                  <c:v>139.85136</c:v>
                </c:pt>
                <c:pt idx="727">
                  <c:v>139.85136</c:v>
                </c:pt>
                <c:pt idx="728">
                  <c:v>139.85136</c:v>
                </c:pt>
                <c:pt idx="729">
                  <c:v>139.85136</c:v>
                </c:pt>
                <c:pt idx="730">
                  <c:v>139.85136</c:v>
                </c:pt>
                <c:pt idx="731">
                  <c:v>139.85136</c:v>
                </c:pt>
                <c:pt idx="732">
                  <c:v>139.85136</c:v>
                </c:pt>
                <c:pt idx="733">
                  <c:v>139.85136</c:v>
                </c:pt>
                <c:pt idx="734">
                  <c:v>139.85136</c:v>
                </c:pt>
                <c:pt idx="735">
                  <c:v>139.85136</c:v>
                </c:pt>
                <c:pt idx="736">
                  <c:v>139.85136</c:v>
                </c:pt>
                <c:pt idx="737">
                  <c:v>139.85136</c:v>
                </c:pt>
                <c:pt idx="738">
                  <c:v>139.85136</c:v>
                </c:pt>
                <c:pt idx="739">
                  <c:v>139.85136</c:v>
                </c:pt>
                <c:pt idx="740">
                  <c:v>139.85136</c:v>
                </c:pt>
                <c:pt idx="741">
                  <c:v>139.85136</c:v>
                </c:pt>
                <c:pt idx="742">
                  <c:v>139.85136</c:v>
                </c:pt>
                <c:pt idx="743">
                  <c:v>139.85136</c:v>
                </c:pt>
                <c:pt idx="744">
                  <c:v>139.85136</c:v>
                </c:pt>
                <c:pt idx="745">
                  <c:v>139.85136</c:v>
                </c:pt>
                <c:pt idx="746">
                  <c:v>139.85136</c:v>
                </c:pt>
                <c:pt idx="747">
                  <c:v>139.85136</c:v>
                </c:pt>
                <c:pt idx="748">
                  <c:v>139.85136</c:v>
                </c:pt>
                <c:pt idx="749">
                  <c:v>139.85136</c:v>
                </c:pt>
                <c:pt idx="750">
                  <c:v>139.85136</c:v>
                </c:pt>
                <c:pt idx="751">
                  <c:v>139.85136</c:v>
                </c:pt>
                <c:pt idx="752">
                  <c:v>139.85136</c:v>
                </c:pt>
                <c:pt idx="753">
                  <c:v>139.85136</c:v>
                </c:pt>
                <c:pt idx="754">
                  <c:v>139.85136</c:v>
                </c:pt>
                <c:pt idx="755">
                  <c:v>139.85136</c:v>
                </c:pt>
                <c:pt idx="756">
                  <c:v>139.85136</c:v>
                </c:pt>
                <c:pt idx="757">
                  <c:v>139.85136</c:v>
                </c:pt>
                <c:pt idx="758">
                  <c:v>139.85136</c:v>
                </c:pt>
                <c:pt idx="759">
                  <c:v>139.85136</c:v>
                </c:pt>
                <c:pt idx="760">
                  <c:v>139.85136</c:v>
                </c:pt>
                <c:pt idx="761">
                  <c:v>139.85136</c:v>
                </c:pt>
                <c:pt idx="762">
                  <c:v>139.85136</c:v>
                </c:pt>
                <c:pt idx="763">
                  <c:v>139.85136</c:v>
                </c:pt>
                <c:pt idx="764">
                  <c:v>139.85136</c:v>
                </c:pt>
                <c:pt idx="765">
                  <c:v>139.85136</c:v>
                </c:pt>
                <c:pt idx="766">
                  <c:v>139.85136</c:v>
                </c:pt>
                <c:pt idx="767">
                  <c:v>139.85136</c:v>
                </c:pt>
                <c:pt idx="768">
                  <c:v>139.85136</c:v>
                </c:pt>
                <c:pt idx="769">
                  <c:v>139.85136</c:v>
                </c:pt>
                <c:pt idx="770">
                  <c:v>139.85136</c:v>
                </c:pt>
                <c:pt idx="771">
                  <c:v>139.85136</c:v>
                </c:pt>
                <c:pt idx="772">
                  <c:v>139.85136</c:v>
                </c:pt>
                <c:pt idx="773">
                  <c:v>139.85136</c:v>
                </c:pt>
                <c:pt idx="774">
                  <c:v>139.85136</c:v>
                </c:pt>
                <c:pt idx="775">
                  <c:v>139.85136</c:v>
                </c:pt>
                <c:pt idx="776">
                  <c:v>139.85136</c:v>
                </c:pt>
                <c:pt idx="777">
                  <c:v>139.85136</c:v>
                </c:pt>
                <c:pt idx="778">
                  <c:v>139.85136</c:v>
                </c:pt>
                <c:pt idx="779">
                  <c:v>139.85136</c:v>
                </c:pt>
                <c:pt idx="780">
                  <c:v>139.85136</c:v>
                </c:pt>
                <c:pt idx="781">
                  <c:v>139.85136</c:v>
                </c:pt>
                <c:pt idx="782">
                  <c:v>139.85136</c:v>
                </c:pt>
                <c:pt idx="783">
                  <c:v>139.85136</c:v>
                </c:pt>
                <c:pt idx="784">
                  <c:v>139.85136</c:v>
                </c:pt>
                <c:pt idx="785">
                  <c:v>139.85136</c:v>
                </c:pt>
                <c:pt idx="786">
                  <c:v>139.85136</c:v>
                </c:pt>
                <c:pt idx="787">
                  <c:v>139.85136</c:v>
                </c:pt>
                <c:pt idx="788">
                  <c:v>139.85136</c:v>
                </c:pt>
                <c:pt idx="789">
                  <c:v>139.85136</c:v>
                </c:pt>
                <c:pt idx="790">
                  <c:v>139.85136</c:v>
                </c:pt>
                <c:pt idx="791">
                  <c:v>139.85136</c:v>
                </c:pt>
                <c:pt idx="792">
                  <c:v>139.85136</c:v>
                </c:pt>
                <c:pt idx="793">
                  <c:v>139.85136</c:v>
                </c:pt>
                <c:pt idx="794">
                  <c:v>139.85136</c:v>
                </c:pt>
                <c:pt idx="795">
                  <c:v>139.85136</c:v>
                </c:pt>
                <c:pt idx="796">
                  <c:v>139.85136</c:v>
                </c:pt>
                <c:pt idx="797">
                  <c:v>139.85136</c:v>
                </c:pt>
                <c:pt idx="798">
                  <c:v>139.85136</c:v>
                </c:pt>
                <c:pt idx="799">
                  <c:v>139.85136</c:v>
                </c:pt>
                <c:pt idx="800">
                  <c:v>139.85136</c:v>
                </c:pt>
                <c:pt idx="801">
                  <c:v>139.85136</c:v>
                </c:pt>
                <c:pt idx="802">
                  <c:v>139.85136</c:v>
                </c:pt>
                <c:pt idx="803">
                  <c:v>139.85136</c:v>
                </c:pt>
                <c:pt idx="804">
                  <c:v>139.85136</c:v>
                </c:pt>
                <c:pt idx="805">
                  <c:v>139.85136</c:v>
                </c:pt>
                <c:pt idx="806">
                  <c:v>139.85136</c:v>
                </c:pt>
                <c:pt idx="807">
                  <c:v>139.85136</c:v>
                </c:pt>
                <c:pt idx="808">
                  <c:v>139.85136</c:v>
                </c:pt>
                <c:pt idx="809">
                  <c:v>139.85136</c:v>
                </c:pt>
                <c:pt idx="810">
                  <c:v>139.85136</c:v>
                </c:pt>
                <c:pt idx="811">
                  <c:v>139.85136</c:v>
                </c:pt>
                <c:pt idx="812">
                  <c:v>139.85136</c:v>
                </c:pt>
                <c:pt idx="813">
                  <c:v>139.85136</c:v>
                </c:pt>
                <c:pt idx="814">
                  <c:v>139.85136</c:v>
                </c:pt>
                <c:pt idx="815">
                  <c:v>139.85136</c:v>
                </c:pt>
                <c:pt idx="816">
                  <c:v>139.85136</c:v>
                </c:pt>
                <c:pt idx="817">
                  <c:v>139.85136</c:v>
                </c:pt>
                <c:pt idx="818">
                  <c:v>139.85136</c:v>
                </c:pt>
                <c:pt idx="819">
                  <c:v>139.85136</c:v>
                </c:pt>
                <c:pt idx="820">
                  <c:v>139.85136</c:v>
                </c:pt>
                <c:pt idx="821">
                  <c:v>139.85136</c:v>
                </c:pt>
                <c:pt idx="822">
                  <c:v>139.85136</c:v>
                </c:pt>
                <c:pt idx="823">
                  <c:v>139.85136</c:v>
                </c:pt>
                <c:pt idx="824">
                  <c:v>139.85136</c:v>
                </c:pt>
                <c:pt idx="825">
                  <c:v>139.85136</c:v>
                </c:pt>
                <c:pt idx="826">
                  <c:v>139.85136</c:v>
                </c:pt>
                <c:pt idx="827">
                  <c:v>139.85136</c:v>
                </c:pt>
                <c:pt idx="828">
                  <c:v>139.85136</c:v>
                </c:pt>
                <c:pt idx="829">
                  <c:v>139.85136</c:v>
                </c:pt>
                <c:pt idx="830">
                  <c:v>139.85136</c:v>
                </c:pt>
                <c:pt idx="831">
                  <c:v>139.85136</c:v>
                </c:pt>
                <c:pt idx="832">
                  <c:v>139.85136</c:v>
                </c:pt>
                <c:pt idx="833">
                  <c:v>139.85136</c:v>
                </c:pt>
                <c:pt idx="834">
                  <c:v>139.85136</c:v>
                </c:pt>
                <c:pt idx="835">
                  <c:v>139.85136</c:v>
                </c:pt>
                <c:pt idx="836">
                  <c:v>139.85136</c:v>
                </c:pt>
                <c:pt idx="837">
                  <c:v>139.85136</c:v>
                </c:pt>
                <c:pt idx="838">
                  <c:v>139.85136</c:v>
                </c:pt>
                <c:pt idx="839">
                  <c:v>139.85136</c:v>
                </c:pt>
                <c:pt idx="840">
                  <c:v>139.85136</c:v>
                </c:pt>
                <c:pt idx="841">
                  <c:v>139.85136</c:v>
                </c:pt>
                <c:pt idx="842">
                  <c:v>139.85136</c:v>
                </c:pt>
                <c:pt idx="843">
                  <c:v>139.85136</c:v>
                </c:pt>
                <c:pt idx="844">
                  <c:v>139.85136</c:v>
                </c:pt>
                <c:pt idx="845">
                  <c:v>139.85136</c:v>
                </c:pt>
                <c:pt idx="846">
                  <c:v>139.85136</c:v>
                </c:pt>
                <c:pt idx="847">
                  <c:v>139.85136</c:v>
                </c:pt>
                <c:pt idx="848">
                  <c:v>139.85136</c:v>
                </c:pt>
                <c:pt idx="849">
                  <c:v>139.85136</c:v>
                </c:pt>
                <c:pt idx="850">
                  <c:v>139.85136</c:v>
                </c:pt>
                <c:pt idx="851">
                  <c:v>139.85136</c:v>
                </c:pt>
                <c:pt idx="852">
                  <c:v>139.85136</c:v>
                </c:pt>
                <c:pt idx="853">
                  <c:v>139.85136</c:v>
                </c:pt>
                <c:pt idx="854">
                  <c:v>139.85136</c:v>
                </c:pt>
                <c:pt idx="855">
                  <c:v>139.85136</c:v>
                </c:pt>
                <c:pt idx="856">
                  <c:v>139.85136</c:v>
                </c:pt>
                <c:pt idx="857">
                  <c:v>139.85136</c:v>
                </c:pt>
                <c:pt idx="858">
                  <c:v>139.85136</c:v>
                </c:pt>
                <c:pt idx="859">
                  <c:v>139.85136</c:v>
                </c:pt>
                <c:pt idx="860">
                  <c:v>139.85136</c:v>
                </c:pt>
                <c:pt idx="861">
                  <c:v>139.85136</c:v>
                </c:pt>
                <c:pt idx="862">
                  <c:v>139.85136</c:v>
                </c:pt>
                <c:pt idx="863">
                  <c:v>139.85136</c:v>
                </c:pt>
                <c:pt idx="864">
                  <c:v>139.85136</c:v>
                </c:pt>
                <c:pt idx="865">
                  <c:v>139.85136</c:v>
                </c:pt>
                <c:pt idx="866">
                  <c:v>139.85136</c:v>
                </c:pt>
                <c:pt idx="867">
                  <c:v>139.85136</c:v>
                </c:pt>
                <c:pt idx="868">
                  <c:v>139.85136</c:v>
                </c:pt>
                <c:pt idx="869">
                  <c:v>139.85136</c:v>
                </c:pt>
                <c:pt idx="870">
                  <c:v>139.85136</c:v>
                </c:pt>
                <c:pt idx="871">
                  <c:v>139.85136</c:v>
                </c:pt>
                <c:pt idx="872">
                  <c:v>139.85136</c:v>
                </c:pt>
                <c:pt idx="873">
                  <c:v>139.85136</c:v>
                </c:pt>
                <c:pt idx="874">
                  <c:v>139.85136</c:v>
                </c:pt>
                <c:pt idx="875">
                  <c:v>139.85136</c:v>
                </c:pt>
                <c:pt idx="876">
                  <c:v>139.85136</c:v>
                </c:pt>
                <c:pt idx="877">
                  <c:v>139.85136</c:v>
                </c:pt>
                <c:pt idx="878">
                  <c:v>139.85136</c:v>
                </c:pt>
                <c:pt idx="879">
                  <c:v>139.85136</c:v>
                </c:pt>
                <c:pt idx="880">
                  <c:v>139.85136</c:v>
                </c:pt>
                <c:pt idx="881">
                  <c:v>139.85136</c:v>
                </c:pt>
                <c:pt idx="882">
                  <c:v>139.85136</c:v>
                </c:pt>
                <c:pt idx="883">
                  <c:v>139.85136</c:v>
                </c:pt>
                <c:pt idx="884">
                  <c:v>139.85136</c:v>
                </c:pt>
                <c:pt idx="885">
                  <c:v>139.85136</c:v>
                </c:pt>
                <c:pt idx="886">
                  <c:v>139.85136</c:v>
                </c:pt>
                <c:pt idx="887">
                  <c:v>139.85136</c:v>
                </c:pt>
                <c:pt idx="888">
                  <c:v>139.85136</c:v>
                </c:pt>
                <c:pt idx="889">
                  <c:v>139.85136</c:v>
                </c:pt>
                <c:pt idx="890">
                  <c:v>139.85136</c:v>
                </c:pt>
                <c:pt idx="891">
                  <c:v>139.85136</c:v>
                </c:pt>
                <c:pt idx="892">
                  <c:v>139.85136</c:v>
                </c:pt>
                <c:pt idx="893">
                  <c:v>139.85136</c:v>
                </c:pt>
                <c:pt idx="894">
                  <c:v>139.85136</c:v>
                </c:pt>
                <c:pt idx="895">
                  <c:v>139.85136</c:v>
                </c:pt>
                <c:pt idx="896">
                  <c:v>139.85136</c:v>
                </c:pt>
                <c:pt idx="897">
                  <c:v>139.85136</c:v>
                </c:pt>
                <c:pt idx="898">
                  <c:v>139.85136</c:v>
                </c:pt>
                <c:pt idx="899">
                  <c:v>139.85136</c:v>
                </c:pt>
                <c:pt idx="900">
                  <c:v>139.85136</c:v>
                </c:pt>
                <c:pt idx="901">
                  <c:v>139.85136</c:v>
                </c:pt>
                <c:pt idx="902">
                  <c:v>139.85136</c:v>
                </c:pt>
                <c:pt idx="903">
                  <c:v>139.85136</c:v>
                </c:pt>
                <c:pt idx="904">
                  <c:v>139.85136</c:v>
                </c:pt>
                <c:pt idx="905">
                  <c:v>139.85136</c:v>
                </c:pt>
                <c:pt idx="906">
                  <c:v>139.85136</c:v>
                </c:pt>
                <c:pt idx="907">
                  <c:v>139.85136</c:v>
                </c:pt>
                <c:pt idx="908">
                  <c:v>139.85136</c:v>
                </c:pt>
                <c:pt idx="909">
                  <c:v>139.85136</c:v>
                </c:pt>
                <c:pt idx="910">
                  <c:v>139.85136</c:v>
                </c:pt>
                <c:pt idx="911">
                  <c:v>139.85136</c:v>
                </c:pt>
                <c:pt idx="912">
                  <c:v>139.85136</c:v>
                </c:pt>
                <c:pt idx="913">
                  <c:v>139.85136</c:v>
                </c:pt>
                <c:pt idx="914">
                  <c:v>139.85136</c:v>
                </c:pt>
                <c:pt idx="915">
                  <c:v>139.85136</c:v>
                </c:pt>
                <c:pt idx="916">
                  <c:v>139.85136</c:v>
                </c:pt>
                <c:pt idx="917">
                  <c:v>139.85136</c:v>
                </c:pt>
                <c:pt idx="918">
                  <c:v>139.85136</c:v>
                </c:pt>
                <c:pt idx="919">
                  <c:v>139.85136</c:v>
                </c:pt>
                <c:pt idx="920">
                  <c:v>139.85136</c:v>
                </c:pt>
                <c:pt idx="921">
                  <c:v>139.85136</c:v>
                </c:pt>
                <c:pt idx="922">
                  <c:v>139.85136</c:v>
                </c:pt>
                <c:pt idx="923">
                  <c:v>139.85136</c:v>
                </c:pt>
                <c:pt idx="924">
                  <c:v>139.85136</c:v>
                </c:pt>
                <c:pt idx="925">
                  <c:v>139.85136</c:v>
                </c:pt>
                <c:pt idx="926">
                  <c:v>139.85136</c:v>
                </c:pt>
                <c:pt idx="927">
                  <c:v>139.85136</c:v>
                </c:pt>
                <c:pt idx="928">
                  <c:v>139.85136</c:v>
                </c:pt>
                <c:pt idx="929">
                  <c:v>139.85136</c:v>
                </c:pt>
                <c:pt idx="930">
                  <c:v>139.85136</c:v>
                </c:pt>
                <c:pt idx="931">
                  <c:v>139.85136</c:v>
                </c:pt>
                <c:pt idx="932">
                  <c:v>139.85136</c:v>
                </c:pt>
                <c:pt idx="933">
                  <c:v>139.85136</c:v>
                </c:pt>
                <c:pt idx="934">
                  <c:v>139.85136</c:v>
                </c:pt>
                <c:pt idx="935">
                  <c:v>139.85136</c:v>
                </c:pt>
                <c:pt idx="936">
                  <c:v>139.85136</c:v>
                </c:pt>
                <c:pt idx="937">
                  <c:v>139.85136</c:v>
                </c:pt>
                <c:pt idx="938">
                  <c:v>139.85136</c:v>
                </c:pt>
                <c:pt idx="939">
                  <c:v>139.85136</c:v>
                </c:pt>
                <c:pt idx="940">
                  <c:v>139.85136</c:v>
                </c:pt>
                <c:pt idx="941">
                  <c:v>139.85136</c:v>
                </c:pt>
                <c:pt idx="942">
                  <c:v>139.85136</c:v>
                </c:pt>
                <c:pt idx="943">
                  <c:v>139.85136</c:v>
                </c:pt>
                <c:pt idx="944">
                  <c:v>139.85136</c:v>
                </c:pt>
                <c:pt idx="945">
                  <c:v>139.85136</c:v>
                </c:pt>
                <c:pt idx="946">
                  <c:v>139.85136</c:v>
                </c:pt>
                <c:pt idx="947">
                  <c:v>139.85136</c:v>
                </c:pt>
                <c:pt idx="948">
                  <c:v>139.85136</c:v>
                </c:pt>
                <c:pt idx="949">
                  <c:v>139.85136</c:v>
                </c:pt>
                <c:pt idx="950">
                  <c:v>139.85136</c:v>
                </c:pt>
                <c:pt idx="951">
                  <c:v>139.85136</c:v>
                </c:pt>
                <c:pt idx="952">
                  <c:v>139.85136</c:v>
                </c:pt>
                <c:pt idx="953">
                  <c:v>139.85136</c:v>
                </c:pt>
                <c:pt idx="954">
                  <c:v>139.85136</c:v>
                </c:pt>
                <c:pt idx="955">
                  <c:v>139.85136</c:v>
                </c:pt>
                <c:pt idx="956">
                  <c:v>139.85136</c:v>
                </c:pt>
                <c:pt idx="957">
                  <c:v>139.85136</c:v>
                </c:pt>
                <c:pt idx="958">
                  <c:v>139.85136</c:v>
                </c:pt>
                <c:pt idx="959">
                  <c:v>139.85136</c:v>
                </c:pt>
                <c:pt idx="960">
                  <c:v>139.85136</c:v>
                </c:pt>
                <c:pt idx="961">
                  <c:v>139.85136</c:v>
                </c:pt>
                <c:pt idx="962">
                  <c:v>139.85136</c:v>
                </c:pt>
                <c:pt idx="963">
                  <c:v>139.85136</c:v>
                </c:pt>
                <c:pt idx="964">
                  <c:v>139.85136</c:v>
                </c:pt>
                <c:pt idx="965">
                  <c:v>139.85136</c:v>
                </c:pt>
                <c:pt idx="966">
                  <c:v>139.85136</c:v>
                </c:pt>
                <c:pt idx="967">
                  <c:v>139.85136</c:v>
                </c:pt>
                <c:pt idx="968">
                  <c:v>139.85136</c:v>
                </c:pt>
                <c:pt idx="969">
                  <c:v>139.85136</c:v>
                </c:pt>
                <c:pt idx="970">
                  <c:v>139.85136</c:v>
                </c:pt>
                <c:pt idx="971">
                  <c:v>139.85136</c:v>
                </c:pt>
                <c:pt idx="972">
                  <c:v>139.85136</c:v>
                </c:pt>
                <c:pt idx="973">
                  <c:v>139.85136</c:v>
                </c:pt>
                <c:pt idx="974">
                  <c:v>139.85136</c:v>
                </c:pt>
                <c:pt idx="975">
                  <c:v>139.85136</c:v>
                </c:pt>
                <c:pt idx="976">
                  <c:v>139.85136</c:v>
                </c:pt>
                <c:pt idx="977">
                  <c:v>139.85136</c:v>
                </c:pt>
                <c:pt idx="978">
                  <c:v>139.85136</c:v>
                </c:pt>
                <c:pt idx="979">
                  <c:v>139.85136</c:v>
                </c:pt>
                <c:pt idx="980">
                  <c:v>139.85136</c:v>
                </c:pt>
                <c:pt idx="981">
                  <c:v>139.85136</c:v>
                </c:pt>
                <c:pt idx="982">
                  <c:v>139.85136</c:v>
                </c:pt>
                <c:pt idx="983">
                  <c:v>139.85136</c:v>
                </c:pt>
                <c:pt idx="984">
                  <c:v>139.85136</c:v>
                </c:pt>
                <c:pt idx="985">
                  <c:v>139.85136</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139.85136</c:v>
                </c:pt>
                <c:pt idx="1028">
                  <c:v>139.85136</c:v>
                </c:pt>
                <c:pt idx="1029">
                  <c:v>139.85136</c:v>
                </c:pt>
                <c:pt idx="1030">
                  <c:v>139.85136</c:v>
                </c:pt>
                <c:pt idx="1031">
                  <c:v>139.85136</c:v>
                </c:pt>
                <c:pt idx="1032">
                  <c:v>139.85136</c:v>
                </c:pt>
                <c:pt idx="1033">
                  <c:v>139.85136</c:v>
                </c:pt>
                <c:pt idx="1034">
                  <c:v>139.85136</c:v>
                </c:pt>
                <c:pt idx="1035">
                  <c:v>139.85136</c:v>
                </c:pt>
                <c:pt idx="1036">
                  <c:v>139.85136</c:v>
                </c:pt>
                <c:pt idx="1037">
                  <c:v>139.85136</c:v>
                </c:pt>
                <c:pt idx="1038">
                  <c:v>139.85136</c:v>
                </c:pt>
                <c:pt idx="1039">
                  <c:v>139.85136</c:v>
                </c:pt>
                <c:pt idx="1040">
                  <c:v>139.85136</c:v>
                </c:pt>
                <c:pt idx="1041">
                  <c:v>139.85136</c:v>
                </c:pt>
                <c:pt idx="1042">
                  <c:v>139.85136</c:v>
                </c:pt>
                <c:pt idx="1043">
                  <c:v>139.85136</c:v>
                </c:pt>
                <c:pt idx="1044">
                  <c:v>139.85136</c:v>
                </c:pt>
                <c:pt idx="1045">
                  <c:v>139.85136</c:v>
                </c:pt>
                <c:pt idx="1046">
                  <c:v>139.85136</c:v>
                </c:pt>
                <c:pt idx="1047">
                  <c:v>139.85136</c:v>
                </c:pt>
                <c:pt idx="1048">
                  <c:v>139.85136</c:v>
                </c:pt>
                <c:pt idx="1049">
                  <c:v>139.85136</c:v>
                </c:pt>
                <c:pt idx="1050">
                  <c:v>139.85136</c:v>
                </c:pt>
                <c:pt idx="1051">
                  <c:v>139.85136</c:v>
                </c:pt>
                <c:pt idx="1052">
                  <c:v>139.85136</c:v>
                </c:pt>
                <c:pt idx="1053">
                  <c:v>139.85136</c:v>
                </c:pt>
                <c:pt idx="1054">
                  <c:v>139.85136</c:v>
                </c:pt>
                <c:pt idx="1055">
                  <c:v>139.85136</c:v>
                </c:pt>
                <c:pt idx="1056">
                  <c:v>139.85136</c:v>
                </c:pt>
                <c:pt idx="1057">
                  <c:v>139.85136</c:v>
                </c:pt>
                <c:pt idx="1058">
                  <c:v>139.85136</c:v>
                </c:pt>
                <c:pt idx="1059">
                  <c:v>139.85136</c:v>
                </c:pt>
                <c:pt idx="1060">
                  <c:v>139.85136</c:v>
                </c:pt>
                <c:pt idx="1061">
                  <c:v>139.85136</c:v>
                </c:pt>
                <c:pt idx="1062">
                  <c:v>139.85136</c:v>
                </c:pt>
                <c:pt idx="1063">
                  <c:v>139.85136</c:v>
                </c:pt>
                <c:pt idx="1064">
                  <c:v>139.85136</c:v>
                </c:pt>
                <c:pt idx="1065">
                  <c:v>139.85136</c:v>
                </c:pt>
                <c:pt idx="1066">
                  <c:v>139.85136</c:v>
                </c:pt>
                <c:pt idx="1067">
                  <c:v>139.85136</c:v>
                </c:pt>
                <c:pt idx="1068">
                  <c:v>139.85136</c:v>
                </c:pt>
                <c:pt idx="1069">
                  <c:v>139.85136</c:v>
                </c:pt>
                <c:pt idx="1070">
                  <c:v>139.85136</c:v>
                </c:pt>
                <c:pt idx="1071">
                  <c:v>139.85136</c:v>
                </c:pt>
                <c:pt idx="1072">
                  <c:v>139.85136</c:v>
                </c:pt>
                <c:pt idx="1073">
                  <c:v>139.85136</c:v>
                </c:pt>
                <c:pt idx="1074">
                  <c:v>139.85136</c:v>
                </c:pt>
                <c:pt idx="1075">
                  <c:v>139.85136</c:v>
                </c:pt>
                <c:pt idx="1076">
                  <c:v>139.85136</c:v>
                </c:pt>
                <c:pt idx="1077">
                  <c:v>139.85136</c:v>
                </c:pt>
                <c:pt idx="1078">
                  <c:v>139.85136</c:v>
                </c:pt>
                <c:pt idx="1079">
                  <c:v>139.85136</c:v>
                </c:pt>
                <c:pt idx="1080">
                  <c:v>139.85136</c:v>
                </c:pt>
                <c:pt idx="1081">
                  <c:v>139.85136</c:v>
                </c:pt>
                <c:pt idx="1082">
                  <c:v>139.85136</c:v>
                </c:pt>
                <c:pt idx="1083">
                  <c:v>139.85136</c:v>
                </c:pt>
                <c:pt idx="1084">
                  <c:v>139.85136</c:v>
                </c:pt>
                <c:pt idx="1085">
                  <c:v>139.85136</c:v>
                </c:pt>
                <c:pt idx="1086">
                  <c:v>139.85136</c:v>
                </c:pt>
                <c:pt idx="1087">
                  <c:v>139.85136</c:v>
                </c:pt>
                <c:pt idx="1088">
                  <c:v>139.85136</c:v>
                </c:pt>
                <c:pt idx="1089">
                  <c:v>139.85136</c:v>
                </c:pt>
                <c:pt idx="1090">
                  <c:v>139.85136</c:v>
                </c:pt>
                <c:pt idx="1091">
                  <c:v>139.85136</c:v>
                </c:pt>
                <c:pt idx="1092">
                  <c:v>139.85136</c:v>
                </c:pt>
                <c:pt idx="1093">
                  <c:v>139.85136</c:v>
                </c:pt>
                <c:pt idx="1094">
                  <c:v>139.85136</c:v>
                </c:pt>
                <c:pt idx="1095">
                  <c:v>139.85136</c:v>
                </c:pt>
                <c:pt idx="1096">
                  <c:v>139.85136</c:v>
                </c:pt>
                <c:pt idx="1097">
                  <c:v>139.85136</c:v>
                </c:pt>
                <c:pt idx="1098">
                  <c:v>139.85136</c:v>
                </c:pt>
                <c:pt idx="1099">
                  <c:v>139.85136</c:v>
                </c:pt>
                <c:pt idx="1100">
                  <c:v>139.85136</c:v>
                </c:pt>
                <c:pt idx="1101">
                  <c:v>139.85136</c:v>
                </c:pt>
                <c:pt idx="1102">
                  <c:v>139.85136</c:v>
                </c:pt>
                <c:pt idx="1103">
                  <c:v>139.85136</c:v>
                </c:pt>
                <c:pt idx="1104">
                  <c:v>139.85136</c:v>
                </c:pt>
                <c:pt idx="1105">
                  <c:v>139.85136</c:v>
                </c:pt>
                <c:pt idx="1106">
                  <c:v>139.85136</c:v>
                </c:pt>
                <c:pt idx="1107">
                  <c:v>139.85136</c:v>
                </c:pt>
                <c:pt idx="1108">
                  <c:v>139.85136</c:v>
                </c:pt>
                <c:pt idx="1109">
                  <c:v>139.85136</c:v>
                </c:pt>
                <c:pt idx="1110">
                  <c:v>139.85136</c:v>
                </c:pt>
                <c:pt idx="1111">
                  <c:v>139.85136</c:v>
                </c:pt>
                <c:pt idx="1112">
                  <c:v>139.85136</c:v>
                </c:pt>
                <c:pt idx="1113">
                  <c:v>139.85136</c:v>
                </c:pt>
                <c:pt idx="1114">
                  <c:v>139.85136</c:v>
                </c:pt>
                <c:pt idx="1115">
                  <c:v>139.85136</c:v>
                </c:pt>
                <c:pt idx="1116">
                  <c:v>139.85136</c:v>
                </c:pt>
                <c:pt idx="1117">
                  <c:v>139.85136</c:v>
                </c:pt>
                <c:pt idx="1118">
                  <c:v>139.85136</c:v>
                </c:pt>
                <c:pt idx="1119">
                  <c:v>139.85136</c:v>
                </c:pt>
                <c:pt idx="1120">
                  <c:v>139.85136</c:v>
                </c:pt>
                <c:pt idx="1121">
                  <c:v>139.85136</c:v>
                </c:pt>
                <c:pt idx="1122">
                  <c:v>139.85136</c:v>
                </c:pt>
                <c:pt idx="1123">
                  <c:v>139.85136</c:v>
                </c:pt>
                <c:pt idx="1124">
                  <c:v>139.85136</c:v>
                </c:pt>
                <c:pt idx="1125">
                  <c:v>139.85136</c:v>
                </c:pt>
                <c:pt idx="1126">
                  <c:v>139.85136</c:v>
                </c:pt>
                <c:pt idx="1127">
                  <c:v>139.85136</c:v>
                </c:pt>
                <c:pt idx="1128">
                  <c:v>139.85136</c:v>
                </c:pt>
                <c:pt idx="1129">
                  <c:v>139.85136</c:v>
                </c:pt>
                <c:pt idx="1130">
                  <c:v>139.85136</c:v>
                </c:pt>
                <c:pt idx="1131">
                  <c:v>139.85136</c:v>
                </c:pt>
                <c:pt idx="1132">
                  <c:v>139.85136</c:v>
                </c:pt>
                <c:pt idx="1133">
                  <c:v>139.85136</c:v>
                </c:pt>
                <c:pt idx="1134">
                  <c:v>139.85136</c:v>
                </c:pt>
                <c:pt idx="1135">
                  <c:v>139.85136</c:v>
                </c:pt>
                <c:pt idx="1136">
                  <c:v>139.85136</c:v>
                </c:pt>
                <c:pt idx="1137">
                  <c:v>139.85136</c:v>
                </c:pt>
                <c:pt idx="1138">
                  <c:v>139.85136</c:v>
                </c:pt>
                <c:pt idx="1139">
                  <c:v>139.85136</c:v>
                </c:pt>
                <c:pt idx="1140">
                  <c:v>139.85136</c:v>
                </c:pt>
                <c:pt idx="1141">
                  <c:v>139.85136</c:v>
                </c:pt>
                <c:pt idx="1142">
                  <c:v>139.85136</c:v>
                </c:pt>
                <c:pt idx="1143">
                  <c:v>139.85136</c:v>
                </c:pt>
                <c:pt idx="1144">
                  <c:v>139.85136</c:v>
                </c:pt>
                <c:pt idx="1145">
                  <c:v>139.85136</c:v>
                </c:pt>
                <c:pt idx="1146">
                  <c:v>139.85136</c:v>
                </c:pt>
                <c:pt idx="1147">
                  <c:v>139.85136</c:v>
                </c:pt>
                <c:pt idx="1148">
                  <c:v>139.85136</c:v>
                </c:pt>
                <c:pt idx="1149">
                  <c:v>139.85136</c:v>
                </c:pt>
                <c:pt idx="1150">
                  <c:v>139.85136</c:v>
                </c:pt>
                <c:pt idx="1151">
                  <c:v>139.85136</c:v>
                </c:pt>
                <c:pt idx="1152">
                  <c:v>139.85136</c:v>
                </c:pt>
                <c:pt idx="1153">
                  <c:v>139.85136</c:v>
                </c:pt>
                <c:pt idx="1154">
                  <c:v>139.85136</c:v>
                </c:pt>
                <c:pt idx="1155">
                  <c:v>139.85136</c:v>
                </c:pt>
                <c:pt idx="1156">
                  <c:v>139.85136</c:v>
                </c:pt>
                <c:pt idx="1157">
                  <c:v>139.85136</c:v>
                </c:pt>
                <c:pt idx="1158">
                  <c:v>139.85136</c:v>
                </c:pt>
                <c:pt idx="1159">
                  <c:v>139.85136</c:v>
                </c:pt>
                <c:pt idx="1160">
                  <c:v>139.85136</c:v>
                </c:pt>
                <c:pt idx="1161">
                  <c:v>139.85136</c:v>
                </c:pt>
                <c:pt idx="1162">
                  <c:v>139.85136</c:v>
                </c:pt>
                <c:pt idx="1163">
                  <c:v>139.85136</c:v>
                </c:pt>
                <c:pt idx="1164">
                  <c:v>139.85136</c:v>
                </c:pt>
                <c:pt idx="1165">
                  <c:v>139.85136</c:v>
                </c:pt>
                <c:pt idx="1166">
                  <c:v>139.85136</c:v>
                </c:pt>
                <c:pt idx="1167">
                  <c:v>139.85136</c:v>
                </c:pt>
                <c:pt idx="1168">
                  <c:v>139.85136</c:v>
                </c:pt>
                <c:pt idx="1169">
                  <c:v>139.85136</c:v>
                </c:pt>
                <c:pt idx="1170">
                  <c:v>139.85136</c:v>
                </c:pt>
                <c:pt idx="1171">
                  <c:v>139.85136</c:v>
                </c:pt>
                <c:pt idx="1172">
                  <c:v>139.85136</c:v>
                </c:pt>
                <c:pt idx="1173">
                  <c:v>139.85136</c:v>
                </c:pt>
                <c:pt idx="1174">
                  <c:v>139.85136</c:v>
                </c:pt>
                <c:pt idx="1175">
                  <c:v>139.85136</c:v>
                </c:pt>
                <c:pt idx="1176">
                  <c:v>139.85136</c:v>
                </c:pt>
                <c:pt idx="1177">
                  <c:v>139.85136</c:v>
                </c:pt>
                <c:pt idx="1178">
                  <c:v>139.85136</c:v>
                </c:pt>
                <c:pt idx="1179">
                  <c:v>139.85136</c:v>
                </c:pt>
                <c:pt idx="1180">
                  <c:v>139.85136</c:v>
                </c:pt>
                <c:pt idx="1181">
                  <c:v>139.85136</c:v>
                </c:pt>
                <c:pt idx="1182">
                  <c:v>139.85136</c:v>
                </c:pt>
                <c:pt idx="1183">
                  <c:v>139.85136</c:v>
                </c:pt>
                <c:pt idx="1184">
                  <c:v>139.85136</c:v>
                </c:pt>
                <c:pt idx="1185">
                  <c:v>139.85136</c:v>
                </c:pt>
                <c:pt idx="1186">
                  <c:v>139.85136</c:v>
                </c:pt>
                <c:pt idx="1187">
                  <c:v>139.85136</c:v>
                </c:pt>
                <c:pt idx="1188">
                  <c:v>139.85136</c:v>
                </c:pt>
                <c:pt idx="1189">
                  <c:v>139.85136</c:v>
                </c:pt>
                <c:pt idx="1190">
                  <c:v>139.85136</c:v>
                </c:pt>
                <c:pt idx="1191">
                  <c:v>139.85136</c:v>
                </c:pt>
                <c:pt idx="1192">
                  <c:v>139.85136</c:v>
                </c:pt>
                <c:pt idx="1193">
                  <c:v>139.85136</c:v>
                </c:pt>
                <c:pt idx="1194">
                  <c:v>139.85136</c:v>
                </c:pt>
                <c:pt idx="1195">
                  <c:v>139.85136</c:v>
                </c:pt>
                <c:pt idx="1196">
                  <c:v>139.85136</c:v>
                </c:pt>
                <c:pt idx="1197">
                  <c:v>139.85136</c:v>
                </c:pt>
                <c:pt idx="1198">
                  <c:v>139.85136</c:v>
                </c:pt>
                <c:pt idx="1199">
                  <c:v>139.85136</c:v>
                </c:pt>
                <c:pt idx="1200">
                  <c:v>139.85136</c:v>
                </c:pt>
                <c:pt idx="1201">
                  <c:v>139.85136</c:v>
                </c:pt>
                <c:pt idx="1202">
                  <c:v>139.85136</c:v>
                </c:pt>
                <c:pt idx="1203">
                  <c:v>139.85136</c:v>
                </c:pt>
                <c:pt idx="1204">
                  <c:v>139.85136</c:v>
                </c:pt>
                <c:pt idx="1205">
                  <c:v>139.85136</c:v>
                </c:pt>
                <c:pt idx="1206">
                  <c:v>139.85136</c:v>
                </c:pt>
                <c:pt idx="1207">
                  <c:v>139.85136</c:v>
                </c:pt>
                <c:pt idx="1208">
                  <c:v>139.85136</c:v>
                </c:pt>
                <c:pt idx="1209">
                  <c:v>139.85136</c:v>
                </c:pt>
                <c:pt idx="1210">
                  <c:v>139.85136</c:v>
                </c:pt>
                <c:pt idx="1211">
                  <c:v>139.85136</c:v>
                </c:pt>
                <c:pt idx="1212">
                  <c:v>139.85136</c:v>
                </c:pt>
                <c:pt idx="1213">
                  <c:v>139.85136</c:v>
                </c:pt>
                <c:pt idx="1214">
                  <c:v>139.85136</c:v>
                </c:pt>
                <c:pt idx="1215">
                  <c:v>139.85136</c:v>
                </c:pt>
                <c:pt idx="1216">
                  <c:v>139.85136</c:v>
                </c:pt>
                <c:pt idx="1217">
                  <c:v>139.85136</c:v>
                </c:pt>
                <c:pt idx="1218">
                  <c:v>139.85136</c:v>
                </c:pt>
                <c:pt idx="1219">
                  <c:v>139.85136</c:v>
                </c:pt>
                <c:pt idx="1220">
                  <c:v>139.85136</c:v>
                </c:pt>
                <c:pt idx="1221">
                  <c:v>139.85136</c:v>
                </c:pt>
                <c:pt idx="1222">
                  <c:v>139.85136</c:v>
                </c:pt>
                <c:pt idx="1223">
                  <c:v>139.85136</c:v>
                </c:pt>
                <c:pt idx="1224">
                  <c:v>139.85136</c:v>
                </c:pt>
                <c:pt idx="1225">
                  <c:v>139.85136</c:v>
                </c:pt>
                <c:pt idx="1226">
                  <c:v>139.85136</c:v>
                </c:pt>
                <c:pt idx="1227">
                  <c:v>139.85136</c:v>
                </c:pt>
                <c:pt idx="1228">
                  <c:v>139.85136</c:v>
                </c:pt>
                <c:pt idx="1229">
                  <c:v>139.85136</c:v>
                </c:pt>
                <c:pt idx="1230">
                  <c:v>139.85136</c:v>
                </c:pt>
                <c:pt idx="1231">
                  <c:v>139.85136</c:v>
                </c:pt>
                <c:pt idx="1232">
                  <c:v>139.85136</c:v>
                </c:pt>
                <c:pt idx="1233">
                  <c:v>139.85136</c:v>
                </c:pt>
                <c:pt idx="1234">
                  <c:v>139.85136</c:v>
                </c:pt>
                <c:pt idx="1235">
                  <c:v>139.85136</c:v>
                </c:pt>
                <c:pt idx="1236">
                  <c:v>139.85136</c:v>
                </c:pt>
                <c:pt idx="1237">
                  <c:v>139.85136</c:v>
                </c:pt>
                <c:pt idx="1238">
                  <c:v>139.85136</c:v>
                </c:pt>
                <c:pt idx="1239">
                  <c:v>139.85136</c:v>
                </c:pt>
                <c:pt idx="1240">
                  <c:v>139.85136</c:v>
                </c:pt>
                <c:pt idx="1241">
                  <c:v>139.85136</c:v>
                </c:pt>
                <c:pt idx="1242">
                  <c:v>139.85136</c:v>
                </c:pt>
                <c:pt idx="1243">
                  <c:v>139.85136</c:v>
                </c:pt>
                <c:pt idx="1244">
                  <c:v>139.85136</c:v>
                </c:pt>
                <c:pt idx="1245">
                  <c:v>139.85136</c:v>
                </c:pt>
                <c:pt idx="1246">
                  <c:v>139.85136</c:v>
                </c:pt>
                <c:pt idx="1247">
                  <c:v>139.85136</c:v>
                </c:pt>
                <c:pt idx="1248">
                  <c:v>139.85136</c:v>
                </c:pt>
                <c:pt idx="1249">
                  <c:v>139.85136</c:v>
                </c:pt>
                <c:pt idx="1250">
                  <c:v>139.85136</c:v>
                </c:pt>
                <c:pt idx="1251">
                  <c:v>139.85136</c:v>
                </c:pt>
                <c:pt idx="1252">
                  <c:v>139.85136</c:v>
                </c:pt>
                <c:pt idx="1253">
                  <c:v>139.85136</c:v>
                </c:pt>
                <c:pt idx="1254">
                  <c:v>139.85136</c:v>
                </c:pt>
                <c:pt idx="1255">
                  <c:v>139.85136</c:v>
                </c:pt>
                <c:pt idx="1256">
                  <c:v>139.85136</c:v>
                </c:pt>
                <c:pt idx="1257">
                  <c:v>139.85136</c:v>
                </c:pt>
                <c:pt idx="1258">
                  <c:v>139.85136</c:v>
                </c:pt>
                <c:pt idx="1259">
                  <c:v>139.85136</c:v>
                </c:pt>
                <c:pt idx="1260">
                  <c:v>139.85136</c:v>
                </c:pt>
                <c:pt idx="1261">
                  <c:v>139.85136</c:v>
                </c:pt>
                <c:pt idx="1262">
                  <c:v>139.85136</c:v>
                </c:pt>
                <c:pt idx="1263">
                  <c:v>139.85136</c:v>
                </c:pt>
                <c:pt idx="1264">
                  <c:v>139.85136</c:v>
                </c:pt>
                <c:pt idx="1265">
                  <c:v>139.85136</c:v>
                </c:pt>
                <c:pt idx="1266">
                  <c:v>139.85136</c:v>
                </c:pt>
                <c:pt idx="1267">
                  <c:v>139.85136</c:v>
                </c:pt>
                <c:pt idx="1268">
                  <c:v>139.85136</c:v>
                </c:pt>
                <c:pt idx="1269">
                  <c:v>139.85136</c:v>
                </c:pt>
                <c:pt idx="1270">
                  <c:v>139.85136</c:v>
                </c:pt>
                <c:pt idx="1271">
                  <c:v>139.85136</c:v>
                </c:pt>
                <c:pt idx="1272">
                  <c:v>139.85136</c:v>
                </c:pt>
                <c:pt idx="1273">
                  <c:v>139.85136</c:v>
                </c:pt>
                <c:pt idx="1274">
                  <c:v>139.85136</c:v>
                </c:pt>
                <c:pt idx="1275">
                  <c:v>139.85136</c:v>
                </c:pt>
                <c:pt idx="1276">
                  <c:v>139.85136</c:v>
                </c:pt>
                <c:pt idx="1277">
                  <c:v>139.85136</c:v>
                </c:pt>
                <c:pt idx="1278">
                  <c:v>139.85136</c:v>
                </c:pt>
                <c:pt idx="1279">
                  <c:v>139.85136</c:v>
                </c:pt>
                <c:pt idx="1280">
                  <c:v>139.85136</c:v>
                </c:pt>
                <c:pt idx="1281">
                  <c:v>139.85136</c:v>
                </c:pt>
                <c:pt idx="1282">
                  <c:v>139.85136</c:v>
                </c:pt>
                <c:pt idx="1283">
                  <c:v>139.85136</c:v>
                </c:pt>
                <c:pt idx="1284">
                  <c:v>139.85136</c:v>
                </c:pt>
                <c:pt idx="1285">
                  <c:v>139.85136</c:v>
                </c:pt>
                <c:pt idx="1286">
                  <c:v>139.85136</c:v>
                </c:pt>
                <c:pt idx="1287">
                  <c:v>139.85136</c:v>
                </c:pt>
                <c:pt idx="1288">
                  <c:v>139.85136</c:v>
                </c:pt>
                <c:pt idx="1289">
                  <c:v>139.85136</c:v>
                </c:pt>
                <c:pt idx="1290">
                  <c:v>139.85136</c:v>
                </c:pt>
                <c:pt idx="1291">
                  <c:v>139.85136</c:v>
                </c:pt>
                <c:pt idx="1292">
                  <c:v>139.85136</c:v>
                </c:pt>
                <c:pt idx="1293">
                  <c:v>139.85136</c:v>
                </c:pt>
                <c:pt idx="1294">
                  <c:v>139.85136</c:v>
                </c:pt>
                <c:pt idx="1295">
                  <c:v>139.85136</c:v>
                </c:pt>
                <c:pt idx="1296">
                  <c:v>139.85136</c:v>
                </c:pt>
                <c:pt idx="1297">
                  <c:v>139.85136</c:v>
                </c:pt>
                <c:pt idx="1298">
                  <c:v>139.85136</c:v>
                </c:pt>
                <c:pt idx="1299">
                  <c:v>139.85136</c:v>
                </c:pt>
                <c:pt idx="1300">
                  <c:v>139.85136</c:v>
                </c:pt>
                <c:pt idx="1301">
                  <c:v>139.85136</c:v>
                </c:pt>
                <c:pt idx="1302">
                  <c:v>139.85136</c:v>
                </c:pt>
                <c:pt idx="1303">
                  <c:v>139.85136</c:v>
                </c:pt>
                <c:pt idx="1304">
                  <c:v>139.85136</c:v>
                </c:pt>
                <c:pt idx="1305">
                  <c:v>139.85136</c:v>
                </c:pt>
                <c:pt idx="1306">
                  <c:v>139.85136</c:v>
                </c:pt>
                <c:pt idx="1307">
                  <c:v>139.85136</c:v>
                </c:pt>
                <c:pt idx="1308">
                  <c:v>139.85136</c:v>
                </c:pt>
                <c:pt idx="1309">
                  <c:v>139.85136</c:v>
                </c:pt>
                <c:pt idx="1310">
                  <c:v>139.85136</c:v>
                </c:pt>
                <c:pt idx="1311">
                  <c:v>139.85136</c:v>
                </c:pt>
                <c:pt idx="1312">
                  <c:v>139.85136</c:v>
                </c:pt>
                <c:pt idx="1313">
                  <c:v>139.85136</c:v>
                </c:pt>
                <c:pt idx="1314">
                  <c:v>139.85136</c:v>
                </c:pt>
                <c:pt idx="1315">
                  <c:v>139.85136</c:v>
                </c:pt>
                <c:pt idx="1316">
                  <c:v>139.85136</c:v>
                </c:pt>
                <c:pt idx="1317">
                  <c:v>139.85136</c:v>
                </c:pt>
                <c:pt idx="1318">
                  <c:v>139.85136</c:v>
                </c:pt>
                <c:pt idx="1319">
                  <c:v>139.85136</c:v>
                </c:pt>
                <c:pt idx="1320">
                  <c:v>139.85136</c:v>
                </c:pt>
                <c:pt idx="1321">
                  <c:v>139.85136</c:v>
                </c:pt>
                <c:pt idx="1322">
                  <c:v>139.85136</c:v>
                </c:pt>
                <c:pt idx="1323">
                  <c:v>139.85136</c:v>
                </c:pt>
                <c:pt idx="1324">
                  <c:v>139.85136</c:v>
                </c:pt>
                <c:pt idx="1325">
                  <c:v>139.85136</c:v>
                </c:pt>
                <c:pt idx="1326">
                  <c:v>139.85136</c:v>
                </c:pt>
                <c:pt idx="1327">
                  <c:v>139.85136</c:v>
                </c:pt>
                <c:pt idx="1328">
                  <c:v>139.85136</c:v>
                </c:pt>
                <c:pt idx="1329">
                  <c:v>139.85136</c:v>
                </c:pt>
                <c:pt idx="1330">
                  <c:v>139.85136</c:v>
                </c:pt>
                <c:pt idx="1331">
                  <c:v>139.85136</c:v>
                </c:pt>
                <c:pt idx="1332">
                  <c:v>139.85136</c:v>
                </c:pt>
                <c:pt idx="1333">
                  <c:v>139.85136</c:v>
                </c:pt>
                <c:pt idx="1334">
                  <c:v>139.85136</c:v>
                </c:pt>
                <c:pt idx="1335">
                  <c:v>139.85136</c:v>
                </c:pt>
                <c:pt idx="1336">
                  <c:v>139.85136</c:v>
                </c:pt>
                <c:pt idx="1337">
                  <c:v>139.85136</c:v>
                </c:pt>
                <c:pt idx="1338">
                  <c:v>139.85136</c:v>
                </c:pt>
                <c:pt idx="1339">
                  <c:v>139.85136</c:v>
                </c:pt>
                <c:pt idx="1340">
                  <c:v>139.85136</c:v>
                </c:pt>
                <c:pt idx="1341">
                  <c:v>139.85136</c:v>
                </c:pt>
                <c:pt idx="1342">
                  <c:v>139.85136</c:v>
                </c:pt>
                <c:pt idx="1343">
                  <c:v>139.85136</c:v>
                </c:pt>
                <c:pt idx="1344">
                  <c:v>139.85136</c:v>
                </c:pt>
                <c:pt idx="1345">
                  <c:v>139.85136</c:v>
                </c:pt>
                <c:pt idx="1346">
                  <c:v>139.85136</c:v>
                </c:pt>
                <c:pt idx="1347">
                  <c:v>139.85136</c:v>
                </c:pt>
                <c:pt idx="1348">
                  <c:v>139.85136</c:v>
                </c:pt>
                <c:pt idx="1349">
                  <c:v>139.85136</c:v>
                </c:pt>
                <c:pt idx="1350">
                  <c:v>139.85136</c:v>
                </c:pt>
                <c:pt idx="1351">
                  <c:v>139.85136</c:v>
                </c:pt>
                <c:pt idx="1352">
                  <c:v>139.85136</c:v>
                </c:pt>
                <c:pt idx="1353">
                  <c:v>139.85136</c:v>
                </c:pt>
                <c:pt idx="1354">
                  <c:v>139.85136</c:v>
                </c:pt>
                <c:pt idx="1355">
                  <c:v>139.85136</c:v>
                </c:pt>
                <c:pt idx="1356">
                  <c:v>139.85136</c:v>
                </c:pt>
                <c:pt idx="1357">
                  <c:v>139.85136</c:v>
                </c:pt>
                <c:pt idx="1358">
                  <c:v>139.85136</c:v>
                </c:pt>
                <c:pt idx="1359">
                  <c:v>139.85136</c:v>
                </c:pt>
                <c:pt idx="1360">
                  <c:v>139.85136</c:v>
                </c:pt>
                <c:pt idx="1361">
                  <c:v>139.85136</c:v>
                </c:pt>
                <c:pt idx="1362">
                  <c:v>139.85136</c:v>
                </c:pt>
                <c:pt idx="1363">
                  <c:v>139.85136</c:v>
                </c:pt>
                <c:pt idx="1364">
                  <c:v>139.85136</c:v>
                </c:pt>
                <c:pt idx="1365">
                  <c:v>139.85136</c:v>
                </c:pt>
                <c:pt idx="1366">
                  <c:v>139.85136</c:v>
                </c:pt>
                <c:pt idx="1367">
                  <c:v>139.85136</c:v>
                </c:pt>
                <c:pt idx="1368">
                  <c:v>139.85136</c:v>
                </c:pt>
                <c:pt idx="1369">
                  <c:v>139.85136</c:v>
                </c:pt>
                <c:pt idx="1370">
                  <c:v>139.85136</c:v>
                </c:pt>
                <c:pt idx="1371">
                  <c:v>139.85136</c:v>
                </c:pt>
                <c:pt idx="1372">
                  <c:v>139.85136</c:v>
                </c:pt>
                <c:pt idx="1373">
                  <c:v>139.85136</c:v>
                </c:pt>
                <c:pt idx="1374">
                  <c:v>139.85136</c:v>
                </c:pt>
                <c:pt idx="1375">
                  <c:v>139.85136</c:v>
                </c:pt>
                <c:pt idx="1376">
                  <c:v>139.85136</c:v>
                </c:pt>
                <c:pt idx="1377">
                  <c:v>139.85136</c:v>
                </c:pt>
                <c:pt idx="1378">
                  <c:v>139.85136</c:v>
                </c:pt>
                <c:pt idx="1379">
                  <c:v>139.85136</c:v>
                </c:pt>
                <c:pt idx="1380">
                  <c:v>139.85136</c:v>
                </c:pt>
                <c:pt idx="1381">
                  <c:v>139.85136</c:v>
                </c:pt>
                <c:pt idx="1382">
                  <c:v>139.85136</c:v>
                </c:pt>
                <c:pt idx="1383">
                  <c:v>139.85136</c:v>
                </c:pt>
                <c:pt idx="1384">
                  <c:v>139.85136</c:v>
                </c:pt>
                <c:pt idx="1385">
                  <c:v>139.85136</c:v>
                </c:pt>
                <c:pt idx="1386">
                  <c:v>139.85136</c:v>
                </c:pt>
                <c:pt idx="1387">
                  <c:v>139.85136</c:v>
                </c:pt>
                <c:pt idx="1388">
                  <c:v>139.85136</c:v>
                </c:pt>
                <c:pt idx="1389">
                  <c:v>139.85136</c:v>
                </c:pt>
                <c:pt idx="1390">
                  <c:v>139.85136</c:v>
                </c:pt>
                <c:pt idx="1391">
                  <c:v>139.85136</c:v>
                </c:pt>
                <c:pt idx="1392">
                  <c:v>139.85136</c:v>
                </c:pt>
                <c:pt idx="1393">
                  <c:v>139.85136</c:v>
                </c:pt>
                <c:pt idx="1394">
                  <c:v>139.85136</c:v>
                </c:pt>
                <c:pt idx="1395">
                  <c:v>139.85136</c:v>
                </c:pt>
                <c:pt idx="1396">
                  <c:v>139.85136</c:v>
                </c:pt>
                <c:pt idx="1397">
                  <c:v>139.85136</c:v>
                </c:pt>
                <c:pt idx="1398">
                  <c:v>139.85136</c:v>
                </c:pt>
                <c:pt idx="1399">
                  <c:v>139.85136</c:v>
                </c:pt>
                <c:pt idx="1400">
                  <c:v>139.85136</c:v>
                </c:pt>
                <c:pt idx="1401">
                  <c:v>139.85136</c:v>
                </c:pt>
                <c:pt idx="1402">
                  <c:v>139.85136</c:v>
                </c:pt>
                <c:pt idx="1403">
                  <c:v>139.85136</c:v>
                </c:pt>
                <c:pt idx="1404">
                  <c:v>139.85136</c:v>
                </c:pt>
                <c:pt idx="1405">
                  <c:v>139.85136</c:v>
                </c:pt>
                <c:pt idx="1406">
                  <c:v>139.85136</c:v>
                </c:pt>
                <c:pt idx="1407">
                  <c:v>139.85136</c:v>
                </c:pt>
                <c:pt idx="1408">
                  <c:v>139.85136</c:v>
                </c:pt>
                <c:pt idx="1409">
                  <c:v>139.85136</c:v>
                </c:pt>
                <c:pt idx="1410">
                  <c:v>139.85136</c:v>
                </c:pt>
                <c:pt idx="1411">
                  <c:v>139.85136</c:v>
                </c:pt>
                <c:pt idx="1412">
                  <c:v>139.85136</c:v>
                </c:pt>
                <c:pt idx="1413">
                  <c:v>139.85136</c:v>
                </c:pt>
                <c:pt idx="1414">
                  <c:v>139.85136</c:v>
                </c:pt>
                <c:pt idx="1415">
                  <c:v>139.85136</c:v>
                </c:pt>
                <c:pt idx="1416">
                  <c:v>139.85136</c:v>
                </c:pt>
                <c:pt idx="1417">
                  <c:v>139.85136</c:v>
                </c:pt>
                <c:pt idx="1418">
                  <c:v>139.85136</c:v>
                </c:pt>
                <c:pt idx="1419">
                  <c:v>139.85136</c:v>
                </c:pt>
                <c:pt idx="1420">
                  <c:v>139.85136</c:v>
                </c:pt>
                <c:pt idx="1421">
                  <c:v>139.85136</c:v>
                </c:pt>
                <c:pt idx="1422">
                  <c:v>139.85136</c:v>
                </c:pt>
                <c:pt idx="1423">
                  <c:v>139.85136</c:v>
                </c:pt>
                <c:pt idx="1424">
                  <c:v>139.85136</c:v>
                </c:pt>
                <c:pt idx="1425">
                  <c:v>139.85136</c:v>
                </c:pt>
                <c:pt idx="1426">
                  <c:v>139.85136</c:v>
                </c:pt>
                <c:pt idx="1427">
                  <c:v>139.85136</c:v>
                </c:pt>
                <c:pt idx="1428">
                  <c:v>139.85136</c:v>
                </c:pt>
                <c:pt idx="1429">
                  <c:v>139.85136</c:v>
                </c:pt>
                <c:pt idx="1430">
                  <c:v>139.85136</c:v>
                </c:pt>
                <c:pt idx="1431">
                  <c:v>139.85136</c:v>
                </c:pt>
                <c:pt idx="1432">
                  <c:v>139.85136</c:v>
                </c:pt>
                <c:pt idx="1433">
                  <c:v>139.85136</c:v>
                </c:pt>
                <c:pt idx="1434">
                  <c:v>139.85136</c:v>
                </c:pt>
                <c:pt idx="1435">
                  <c:v>139.85136</c:v>
                </c:pt>
                <c:pt idx="1436">
                  <c:v>139.85136</c:v>
                </c:pt>
                <c:pt idx="1437">
                  <c:v>139.85136</c:v>
                </c:pt>
                <c:pt idx="1438">
                  <c:v>139.85136</c:v>
                </c:pt>
                <c:pt idx="1439">
                  <c:v>139.85136</c:v>
                </c:pt>
                <c:pt idx="1440">
                  <c:v>139.85136</c:v>
                </c:pt>
                <c:pt idx="1441">
                  <c:v>139.85136</c:v>
                </c:pt>
                <c:pt idx="1442">
                  <c:v>139.85136</c:v>
                </c:pt>
                <c:pt idx="1443">
                  <c:v>139.85136</c:v>
                </c:pt>
                <c:pt idx="1444">
                  <c:v>139.85136</c:v>
                </c:pt>
                <c:pt idx="1445">
                  <c:v>139.85136</c:v>
                </c:pt>
                <c:pt idx="1446">
                  <c:v>139.85136</c:v>
                </c:pt>
                <c:pt idx="1447">
                  <c:v>139.85136</c:v>
                </c:pt>
                <c:pt idx="1448">
                  <c:v>139.85136</c:v>
                </c:pt>
                <c:pt idx="1449">
                  <c:v>139.85136</c:v>
                </c:pt>
                <c:pt idx="1450">
                  <c:v>139.85136</c:v>
                </c:pt>
                <c:pt idx="1451">
                  <c:v>139.85136</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139.85136</c:v>
                </c:pt>
                <c:pt idx="1480">
                  <c:v>139.85136</c:v>
                </c:pt>
                <c:pt idx="1481">
                  <c:v>139.85136</c:v>
                </c:pt>
                <c:pt idx="1482">
                  <c:v>139.85136</c:v>
                </c:pt>
                <c:pt idx="1483">
                  <c:v>139.85136</c:v>
                </c:pt>
                <c:pt idx="1484">
                  <c:v>139.85136</c:v>
                </c:pt>
                <c:pt idx="1485">
                  <c:v>139.85136</c:v>
                </c:pt>
                <c:pt idx="1486">
                  <c:v>139.85136</c:v>
                </c:pt>
                <c:pt idx="1487">
                  <c:v>139.85136</c:v>
                </c:pt>
                <c:pt idx="1488">
                  <c:v>139.85136</c:v>
                </c:pt>
                <c:pt idx="1489">
                  <c:v>139.85136</c:v>
                </c:pt>
                <c:pt idx="1490">
                  <c:v>139.85136</c:v>
                </c:pt>
                <c:pt idx="1491">
                  <c:v>139.85136</c:v>
                </c:pt>
                <c:pt idx="1492">
                  <c:v>139.85136</c:v>
                </c:pt>
                <c:pt idx="1493">
                  <c:v>139.85136</c:v>
                </c:pt>
                <c:pt idx="1494">
                  <c:v>139.85136</c:v>
                </c:pt>
                <c:pt idx="1495">
                  <c:v>139.85136</c:v>
                </c:pt>
                <c:pt idx="1496">
                  <c:v>139.85136</c:v>
                </c:pt>
                <c:pt idx="1497">
                  <c:v>139.85136</c:v>
                </c:pt>
                <c:pt idx="1498">
                  <c:v>139.85136</c:v>
                </c:pt>
                <c:pt idx="1499">
                  <c:v>139.85136</c:v>
                </c:pt>
                <c:pt idx="1500">
                  <c:v>139.85136</c:v>
                </c:pt>
                <c:pt idx="1501">
                  <c:v>139.85136</c:v>
                </c:pt>
                <c:pt idx="1502">
                  <c:v>139.85136</c:v>
                </c:pt>
                <c:pt idx="1503">
                  <c:v>139.85136</c:v>
                </c:pt>
                <c:pt idx="1504">
                  <c:v>139.85136</c:v>
                </c:pt>
                <c:pt idx="1505">
                  <c:v>139.85136</c:v>
                </c:pt>
                <c:pt idx="1506">
                  <c:v>139.85136</c:v>
                </c:pt>
                <c:pt idx="1507">
                  <c:v>139.85136</c:v>
                </c:pt>
                <c:pt idx="1508">
                  <c:v>139.85136</c:v>
                </c:pt>
                <c:pt idx="1509">
                  <c:v>139.85136</c:v>
                </c:pt>
                <c:pt idx="1510">
                  <c:v>139.85136</c:v>
                </c:pt>
                <c:pt idx="1511">
                  <c:v>139.85136</c:v>
                </c:pt>
                <c:pt idx="1512">
                  <c:v>139.85136</c:v>
                </c:pt>
                <c:pt idx="1513">
                  <c:v>139.85136</c:v>
                </c:pt>
                <c:pt idx="1514">
                  <c:v>139.85136</c:v>
                </c:pt>
                <c:pt idx="1515">
                  <c:v>139.85136</c:v>
                </c:pt>
                <c:pt idx="1516">
                  <c:v>139.85136</c:v>
                </c:pt>
                <c:pt idx="1517">
                  <c:v>139.85136</c:v>
                </c:pt>
                <c:pt idx="1518">
                  <c:v>139.85136</c:v>
                </c:pt>
                <c:pt idx="1519">
                  <c:v>139.85136</c:v>
                </c:pt>
                <c:pt idx="1520">
                  <c:v>139.85136</c:v>
                </c:pt>
                <c:pt idx="1521">
                  <c:v>139.85136</c:v>
                </c:pt>
                <c:pt idx="1522">
                  <c:v>139.85136</c:v>
                </c:pt>
                <c:pt idx="1523">
                  <c:v>139.85136</c:v>
                </c:pt>
                <c:pt idx="1524">
                  <c:v>139.85136</c:v>
                </c:pt>
                <c:pt idx="1525">
                  <c:v>139.85136</c:v>
                </c:pt>
                <c:pt idx="1526">
                  <c:v>139.85136</c:v>
                </c:pt>
                <c:pt idx="1527">
                  <c:v>139.85136</c:v>
                </c:pt>
                <c:pt idx="1528">
                  <c:v>139.85136</c:v>
                </c:pt>
                <c:pt idx="1529">
                  <c:v>139.85136</c:v>
                </c:pt>
                <c:pt idx="1530">
                  <c:v>139.85136</c:v>
                </c:pt>
                <c:pt idx="1531">
                  <c:v>139.85136</c:v>
                </c:pt>
                <c:pt idx="1532">
                  <c:v>139.85136</c:v>
                </c:pt>
                <c:pt idx="1533">
                  <c:v>139.85136</c:v>
                </c:pt>
                <c:pt idx="1534">
                  <c:v>139.85136</c:v>
                </c:pt>
                <c:pt idx="1535">
                  <c:v>139.85136</c:v>
                </c:pt>
                <c:pt idx="1536">
                  <c:v>139.85136</c:v>
                </c:pt>
                <c:pt idx="1537">
                  <c:v>139.85136</c:v>
                </c:pt>
                <c:pt idx="1538">
                  <c:v>139.85136</c:v>
                </c:pt>
                <c:pt idx="1539">
                  <c:v>139.85136</c:v>
                </c:pt>
                <c:pt idx="1540">
                  <c:v>139.85136</c:v>
                </c:pt>
                <c:pt idx="1541">
                  <c:v>139.85136</c:v>
                </c:pt>
                <c:pt idx="1542">
                  <c:v>139.85136</c:v>
                </c:pt>
                <c:pt idx="1543">
                  <c:v>139.85136</c:v>
                </c:pt>
                <c:pt idx="1544">
                  <c:v>139.85136</c:v>
                </c:pt>
                <c:pt idx="1545">
                  <c:v>139.85136</c:v>
                </c:pt>
                <c:pt idx="1546">
                  <c:v>139.85136</c:v>
                </c:pt>
                <c:pt idx="1547">
                  <c:v>139.85136</c:v>
                </c:pt>
                <c:pt idx="1548">
                  <c:v>139.85136</c:v>
                </c:pt>
                <c:pt idx="1549">
                  <c:v>139.85136</c:v>
                </c:pt>
                <c:pt idx="1550">
                  <c:v>139.85136</c:v>
                </c:pt>
                <c:pt idx="1551">
                  <c:v>139.85136</c:v>
                </c:pt>
                <c:pt idx="1552">
                  <c:v>139.85136</c:v>
                </c:pt>
                <c:pt idx="1553">
                  <c:v>139.85136</c:v>
                </c:pt>
                <c:pt idx="1554">
                  <c:v>139.85136</c:v>
                </c:pt>
                <c:pt idx="1555">
                  <c:v>139.85136</c:v>
                </c:pt>
                <c:pt idx="1556">
                  <c:v>139.85136</c:v>
                </c:pt>
                <c:pt idx="1557">
                  <c:v>139.85136</c:v>
                </c:pt>
                <c:pt idx="1558">
                  <c:v>139.85136</c:v>
                </c:pt>
                <c:pt idx="1559">
                  <c:v>139.85136</c:v>
                </c:pt>
                <c:pt idx="1560">
                  <c:v>139.85136</c:v>
                </c:pt>
                <c:pt idx="1561">
                  <c:v>139.85136</c:v>
                </c:pt>
                <c:pt idx="1562">
                  <c:v>139.85136</c:v>
                </c:pt>
                <c:pt idx="1563">
                  <c:v>139.85136</c:v>
                </c:pt>
                <c:pt idx="1564">
                  <c:v>139.85136</c:v>
                </c:pt>
                <c:pt idx="1565">
                  <c:v>139.85136</c:v>
                </c:pt>
                <c:pt idx="1566">
                  <c:v>139.85136</c:v>
                </c:pt>
                <c:pt idx="1567">
                  <c:v>139.85136</c:v>
                </c:pt>
                <c:pt idx="1568">
                  <c:v>139.85136</c:v>
                </c:pt>
                <c:pt idx="1569">
                  <c:v>139.85136</c:v>
                </c:pt>
                <c:pt idx="1570">
                  <c:v>139.85136</c:v>
                </c:pt>
                <c:pt idx="1571">
                  <c:v>139.85136</c:v>
                </c:pt>
                <c:pt idx="1572">
                  <c:v>139.85136</c:v>
                </c:pt>
                <c:pt idx="1573">
                  <c:v>139.85136</c:v>
                </c:pt>
                <c:pt idx="1574">
                  <c:v>139.85136</c:v>
                </c:pt>
                <c:pt idx="1575">
                  <c:v>139.85136</c:v>
                </c:pt>
                <c:pt idx="1576">
                  <c:v>139.85136</c:v>
                </c:pt>
                <c:pt idx="1577">
                  <c:v>139.85136</c:v>
                </c:pt>
                <c:pt idx="1578">
                  <c:v>139.85136</c:v>
                </c:pt>
                <c:pt idx="1579">
                  <c:v>139.85136</c:v>
                </c:pt>
                <c:pt idx="1580">
                  <c:v>139.85136</c:v>
                </c:pt>
                <c:pt idx="1581">
                  <c:v>139.85136</c:v>
                </c:pt>
                <c:pt idx="1582">
                  <c:v>139.85136</c:v>
                </c:pt>
                <c:pt idx="1583">
                  <c:v>139.85136</c:v>
                </c:pt>
                <c:pt idx="1584">
                  <c:v>139.85136</c:v>
                </c:pt>
                <c:pt idx="1585">
                  <c:v>139.85136</c:v>
                </c:pt>
                <c:pt idx="1586">
                  <c:v>139.85136</c:v>
                </c:pt>
                <c:pt idx="1587">
                  <c:v>139.85136</c:v>
                </c:pt>
                <c:pt idx="1588">
                  <c:v>139.85136</c:v>
                </c:pt>
                <c:pt idx="1589">
                  <c:v>139.85136</c:v>
                </c:pt>
                <c:pt idx="1590">
                  <c:v>139.85136</c:v>
                </c:pt>
                <c:pt idx="1591">
                  <c:v>139.85136</c:v>
                </c:pt>
                <c:pt idx="1592">
                  <c:v>139.85136</c:v>
                </c:pt>
                <c:pt idx="1593">
                  <c:v>139.85136</c:v>
                </c:pt>
                <c:pt idx="1594">
                  <c:v>139.85136</c:v>
                </c:pt>
                <c:pt idx="1595">
                  <c:v>139.85136</c:v>
                </c:pt>
                <c:pt idx="1596">
                  <c:v>139.85136</c:v>
                </c:pt>
                <c:pt idx="1597">
                  <c:v>139.85136</c:v>
                </c:pt>
                <c:pt idx="1598">
                  <c:v>139.85136</c:v>
                </c:pt>
                <c:pt idx="1599">
                  <c:v>139.85136</c:v>
                </c:pt>
                <c:pt idx="1600">
                  <c:v>139.85136</c:v>
                </c:pt>
                <c:pt idx="1601">
                  <c:v>139.85136</c:v>
                </c:pt>
                <c:pt idx="1602">
                  <c:v>139.85136</c:v>
                </c:pt>
                <c:pt idx="1603">
                  <c:v>139.85136</c:v>
                </c:pt>
                <c:pt idx="1604">
                  <c:v>139.85136</c:v>
                </c:pt>
                <c:pt idx="1605">
                  <c:v>139.85136</c:v>
                </c:pt>
                <c:pt idx="1606">
                  <c:v>139.85136</c:v>
                </c:pt>
                <c:pt idx="1607">
                  <c:v>139.85136</c:v>
                </c:pt>
                <c:pt idx="1608">
                  <c:v>139.85136</c:v>
                </c:pt>
                <c:pt idx="1609">
                  <c:v>139.85136</c:v>
                </c:pt>
                <c:pt idx="1610">
                  <c:v>139.85136</c:v>
                </c:pt>
                <c:pt idx="1611">
                  <c:v>139.85136</c:v>
                </c:pt>
                <c:pt idx="1612">
                  <c:v>139.85136</c:v>
                </c:pt>
                <c:pt idx="1613">
                  <c:v>139.85136</c:v>
                </c:pt>
                <c:pt idx="1614">
                  <c:v>139.85136</c:v>
                </c:pt>
                <c:pt idx="1615">
                  <c:v>139.85136</c:v>
                </c:pt>
                <c:pt idx="1616">
                  <c:v>139.85136</c:v>
                </c:pt>
                <c:pt idx="1617">
                  <c:v>139.85136</c:v>
                </c:pt>
                <c:pt idx="1618">
                  <c:v>139.85136</c:v>
                </c:pt>
                <c:pt idx="1619">
                  <c:v>139.85136</c:v>
                </c:pt>
                <c:pt idx="1620">
                  <c:v>139.85136</c:v>
                </c:pt>
                <c:pt idx="1621">
                  <c:v>139.85136</c:v>
                </c:pt>
                <c:pt idx="1622">
                  <c:v>139.85136</c:v>
                </c:pt>
                <c:pt idx="1623">
                  <c:v>139.85136</c:v>
                </c:pt>
                <c:pt idx="1624">
                  <c:v>139.85136</c:v>
                </c:pt>
                <c:pt idx="1625">
                  <c:v>139.85136</c:v>
                </c:pt>
                <c:pt idx="1626">
                  <c:v>139.85136</c:v>
                </c:pt>
                <c:pt idx="1627">
                  <c:v>139.85136</c:v>
                </c:pt>
                <c:pt idx="1628">
                  <c:v>139.85136</c:v>
                </c:pt>
                <c:pt idx="1629">
                  <c:v>139.85136</c:v>
                </c:pt>
                <c:pt idx="1630">
                  <c:v>139.85136</c:v>
                </c:pt>
                <c:pt idx="1631">
                  <c:v>139.85136</c:v>
                </c:pt>
                <c:pt idx="1632">
                  <c:v>139.85136</c:v>
                </c:pt>
                <c:pt idx="1633">
                  <c:v>139.85136</c:v>
                </c:pt>
                <c:pt idx="1634">
                  <c:v>139.85136</c:v>
                </c:pt>
                <c:pt idx="1635">
                  <c:v>139.85136</c:v>
                </c:pt>
                <c:pt idx="1636">
                  <c:v>139.85136</c:v>
                </c:pt>
                <c:pt idx="1637">
                  <c:v>139.85136</c:v>
                </c:pt>
                <c:pt idx="1638">
                  <c:v>139.85136</c:v>
                </c:pt>
                <c:pt idx="1639">
                  <c:v>139.85136</c:v>
                </c:pt>
                <c:pt idx="1640">
                  <c:v>139.85136</c:v>
                </c:pt>
                <c:pt idx="1641">
                  <c:v>139.85136</c:v>
                </c:pt>
                <c:pt idx="1642">
                  <c:v>139.85136</c:v>
                </c:pt>
                <c:pt idx="1643">
                  <c:v>139.85136</c:v>
                </c:pt>
                <c:pt idx="1644">
                  <c:v>139.85136</c:v>
                </c:pt>
                <c:pt idx="1645">
                  <c:v>139.85136</c:v>
                </c:pt>
                <c:pt idx="1646">
                  <c:v>139.85136</c:v>
                </c:pt>
                <c:pt idx="1647">
                  <c:v>139.85136</c:v>
                </c:pt>
                <c:pt idx="1648">
                  <c:v>139.85136</c:v>
                </c:pt>
                <c:pt idx="1649">
                  <c:v>139.85136</c:v>
                </c:pt>
                <c:pt idx="1650">
                  <c:v>139.85136</c:v>
                </c:pt>
                <c:pt idx="1651">
                  <c:v>139.85136</c:v>
                </c:pt>
                <c:pt idx="1652">
                  <c:v>139.85136</c:v>
                </c:pt>
                <c:pt idx="1653">
                  <c:v>139.85136</c:v>
                </c:pt>
                <c:pt idx="1654">
                  <c:v>139.85136</c:v>
                </c:pt>
                <c:pt idx="1655">
                  <c:v>139.85136</c:v>
                </c:pt>
                <c:pt idx="1656">
                  <c:v>139.85136</c:v>
                </c:pt>
                <c:pt idx="1657">
                  <c:v>139.85136</c:v>
                </c:pt>
                <c:pt idx="1658">
                  <c:v>139.85136</c:v>
                </c:pt>
                <c:pt idx="1659">
                  <c:v>139.85136</c:v>
                </c:pt>
                <c:pt idx="1660">
                  <c:v>139.85136</c:v>
                </c:pt>
                <c:pt idx="1661">
                  <c:v>139.85136</c:v>
                </c:pt>
                <c:pt idx="1662">
                  <c:v>139.85136</c:v>
                </c:pt>
                <c:pt idx="1663">
                  <c:v>139.85136</c:v>
                </c:pt>
                <c:pt idx="1664">
                  <c:v>139.85136</c:v>
                </c:pt>
                <c:pt idx="1665">
                  <c:v>139.85136</c:v>
                </c:pt>
                <c:pt idx="1666">
                  <c:v>139.85136</c:v>
                </c:pt>
                <c:pt idx="1667">
                  <c:v>139.85136</c:v>
                </c:pt>
                <c:pt idx="1668">
                  <c:v>139.85136</c:v>
                </c:pt>
                <c:pt idx="1669">
                  <c:v>139.85136</c:v>
                </c:pt>
                <c:pt idx="1670">
                  <c:v>139.85136</c:v>
                </c:pt>
                <c:pt idx="1671">
                  <c:v>139.85136</c:v>
                </c:pt>
                <c:pt idx="1672">
                  <c:v>139.85136</c:v>
                </c:pt>
                <c:pt idx="1673">
                  <c:v>139.85136</c:v>
                </c:pt>
                <c:pt idx="1674">
                  <c:v>139.85136</c:v>
                </c:pt>
                <c:pt idx="1675">
                  <c:v>139.85136</c:v>
                </c:pt>
                <c:pt idx="1676">
                  <c:v>139.85136</c:v>
                </c:pt>
                <c:pt idx="1677">
                  <c:v>139.85136</c:v>
                </c:pt>
                <c:pt idx="1678">
                  <c:v>139.85136</c:v>
                </c:pt>
                <c:pt idx="1679">
                  <c:v>139.85136</c:v>
                </c:pt>
                <c:pt idx="1680">
                  <c:v>139.85136</c:v>
                </c:pt>
                <c:pt idx="1681">
                  <c:v>139.85136</c:v>
                </c:pt>
                <c:pt idx="1682">
                  <c:v>139.85136</c:v>
                </c:pt>
                <c:pt idx="1683">
                  <c:v>139.85136</c:v>
                </c:pt>
                <c:pt idx="1684">
                  <c:v>139.85136</c:v>
                </c:pt>
                <c:pt idx="1685">
                  <c:v>139.85136</c:v>
                </c:pt>
                <c:pt idx="1686">
                  <c:v>139.85136</c:v>
                </c:pt>
                <c:pt idx="1687">
                  <c:v>139.85136</c:v>
                </c:pt>
                <c:pt idx="1688">
                  <c:v>139.85136</c:v>
                </c:pt>
                <c:pt idx="1689">
                  <c:v>139.85136</c:v>
                </c:pt>
                <c:pt idx="1690">
                  <c:v>139.85136</c:v>
                </c:pt>
                <c:pt idx="1691">
                  <c:v>139.85136</c:v>
                </c:pt>
                <c:pt idx="1692">
                  <c:v>139.85136</c:v>
                </c:pt>
                <c:pt idx="1693">
                  <c:v>139.85136</c:v>
                </c:pt>
                <c:pt idx="1694">
                  <c:v>139.85136</c:v>
                </c:pt>
                <c:pt idx="1695">
                  <c:v>139.85136</c:v>
                </c:pt>
                <c:pt idx="1696">
                  <c:v>139.85136</c:v>
                </c:pt>
                <c:pt idx="1697">
                  <c:v>139.85136</c:v>
                </c:pt>
                <c:pt idx="1698">
                  <c:v>139.85136</c:v>
                </c:pt>
                <c:pt idx="1699">
                  <c:v>139.85136</c:v>
                </c:pt>
                <c:pt idx="1700">
                  <c:v>139.85136</c:v>
                </c:pt>
                <c:pt idx="1701">
                  <c:v>139.85136</c:v>
                </c:pt>
                <c:pt idx="1702">
                  <c:v>139.85136</c:v>
                </c:pt>
                <c:pt idx="1703">
                  <c:v>139.85136</c:v>
                </c:pt>
                <c:pt idx="1704">
                  <c:v>139.85136</c:v>
                </c:pt>
                <c:pt idx="1705">
                  <c:v>139.85136</c:v>
                </c:pt>
                <c:pt idx="1706">
                  <c:v>139.85136</c:v>
                </c:pt>
                <c:pt idx="1707">
                  <c:v>139.85136</c:v>
                </c:pt>
                <c:pt idx="1708">
                  <c:v>139.85136</c:v>
                </c:pt>
                <c:pt idx="1709">
                  <c:v>139.85136</c:v>
                </c:pt>
                <c:pt idx="1710">
                  <c:v>139.85136</c:v>
                </c:pt>
                <c:pt idx="1711">
                  <c:v>139.85136</c:v>
                </c:pt>
                <c:pt idx="1712">
                  <c:v>139.85136</c:v>
                </c:pt>
                <c:pt idx="1713">
                  <c:v>139.85136</c:v>
                </c:pt>
                <c:pt idx="1714">
                  <c:v>139.85136</c:v>
                </c:pt>
                <c:pt idx="1715">
                  <c:v>139.85136</c:v>
                </c:pt>
                <c:pt idx="1716">
                  <c:v>139.85136</c:v>
                </c:pt>
                <c:pt idx="1717">
                  <c:v>139.85136</c:v>
                </c:pt>
                <c:pt idx="1718">
                  <c:v>139.85136</c:v>
                </c:pt>
                <c:pt idx="1719">
                  <c:v>139.85136</c:v>
                </c:pt>
                <c:pt idx="1720">
                  <c:v>139.85136</c:v>
                </c:pt>
                <c:pt idx="1721">
                  <c:v>139.85136</c:v>
                </c:pt>
                <c:pt idx="1722">
                  <c:v>139.85136</c:v>
                </c:pt>
                <c:pt idx="1723">
                  <c:v>139.85136</c:v>
                </c:pt>
                <c:pt idx="1724">
                  <c:v>139.85136</c:v>
                </c:pt>
                <c:pt idx="1725">
                  <c:v>139.85136</c:v>
                </c:pt>
                <c:pt idx="1726">
                  <c:v>139.85136</c:v>
                </c:pt>
                <c:pt idx="1727">
                  <c:v>139.85136</c:v>
                </c:pt>
                <c:pt idx="1728">
                  <c:v>139.85136</c:v>
                </c:pt>
                <c:pt idx="1729">
                  <c:v>139.85136</c:v>
                </c:pt>
                <c:pt idx="1730">
                  <c:v>139.85136</c:v>
                </c:pt>
                <c:pt idx="1731">
                  <c:v>139.85136</c:v>
                </c:pt>
                <c:pt idx="1732">
                  <c:v>139.85136</c:v>
                </c:pt>
                <c:pt idx="1733">
                  <c:v>139.85136</c:v>
                </c:pt>
                <c:pt idx="1734">
                  <c:v>139.85136</c:v>
                </c:pt>
                <c:pt idx="1735">
                  <c:v>139.85136</c:v>
                </c:pt>
                <c:pt idx="1736">
                  <c:v>139.85136</c:v>
                </c:pt>
                <c:pt idx="1737">
                  <c:v>139.85136</c:v>
                </c:pt>
                <c:pt idx="1738">
                  <c:v>139.85136</c:v>
                </c:pt>
                <c:pt idx="1739">
                  <c:v>139.85136</c:v>
                </c:pt>
                <c:pt idx="1740">
                  <c:v>139.85136</c:v>
                </c:pt>
                <c:pt idx="1741">
                  <c:v>139.85136</c:v>
                </c:pt>
                <c:pt idx="1742">
                  <c:v>139.85136</c:v>
                </c:pt>
                <c:pt idx="1743">
                  <c:v>139.85136</c:v>
                </c:pt>
                <c:pt idx="1744">
                  <c:v>139.85136</c:v>
                </c:pt>
                <c:pt idx="1745">
                  <c:v>139.85136</c:v>
                </c:pt>
                <c:pt idx="1746">
                  <c:v>139.85136</c:v>
                </c:pt>
                <c:pt idx="1747">
                  <c:v>139.85136</c:v>
                </c:pt>
                <c:pt idx="1748">
                  <c:v>139.85136</c:v>
                </c:pt>
                <c:pt idx="1749">
                  <c:v>139.85136</c:v>
                </c:pt>
                <c:pt idx="1750">
                  <c:v>139.85136</c:v>
                </c:pt>
                <c:pt idx="1751">
                  <c:v>139.85136</c:v>
                </c:pt>
                <c:pt idx="1752">
                  <c:v>139.85136</c:v>
                </c:pt>
                <c:pt idx="1753">
                  <c:v>139.85136</c:v>
                </c:pt>
                <c:pt idx="1754">
                  <c:v>139.85136</c:v>
                </c:pt>
                <c:pt idx="1755">
                  <c:v>139.85136</c:v>
                </c:pt>
                <c:pt idx="1756">
                  <c:v>139.85136</c:v>
                </c:pt>
                <c:pt idx="1757">
                  <c:v>139.85136</c:v>
                </c:pt>
                <c:pt idx="1758">
                  <c:v>139.85136</c:v>
                </c:pt>
                <c:pt idx="1759">
                  <c:v>139.85136</c:v>
                </c:pt>
                <c:pt idx="1760">
                  <c:v>139.85136</c:v>
                </c:pt>
                <c:pt idx="1761">
                  <c:v>139.85136</c:v>
                </c:pt>
                <c:pt idx="1762">
                  <c:v>139.85136</c:v>
                </c:pt>
                <c:pt idx="1763">
                  <c:v>139.85136</c:v>
                </c:pt>
                <c:pt idx="1764">
                  <c:v>139.85136</c:v>
                </c:pt>
                <c:pt idx="1765">
                  <c:v>139.85136</c:v>
                </c:pt>
                <c:pt idx="1766">
                  <c:v>139.85136</c:v>
                </c:pt>
                <c:pt idx="1767">
                  <c:v>139.85136</c:v>
                </c:pt>
                <c:pt idx="1768">
                  <c:v>139.85136</c:v>
                </c:pt>
                <c:pt idx="1769">
                  <c:v>139.85136</c:v>
                </c:pt>
                <c:pt idx="1770">
                  <c:v>139.85136</c:v>
                </c:pt>
                <c:pt idx="1771">
                  <c:v>139.85136</c:v>
                </c:pt>
                <c:pt idx="1772">
                  <c:v>139.85136</c:v>
                </c:pt>
                <c:pt idx="1773">
                  <c:v>139.85136</c:v>
                </c:pt>
                <c:pt idx="1774">
                  <c:v>139.85136</c:v>
                </c:pt>
                <c:pt idx="1775">
                  <c:v>139.85136</c:v>
                </c:pt>
                <c:pt idx="1776">
                  <c:v>139.85136</c:v>
                </c:pt>
                <c:pt idx="1777">
                  <c:v>139.85136</c:v>
                </c:pt>
                <c:pt idx="1778">
                  <c:v>139.85136</c:v>
                </c:pt>
                <c:pt idx="1779">
                  <c:v>139.85136</c:v>
                </c:pt>
                <c:pt idx="1780">
                  <c:v>139.85136</c:v>
                </c:pt>
                <c:pt idx="1781">
                  <c:v>139.85136</c:v>
                </c:pt>
                <c:pt idx="1782">
                  <c:v>139.85136</c:v>
                </c:pt>
                <c:pt idx="1783">
                  <c:v>139.85136</c:v>
                </c:pt>
                <c:pt idx="1784">
                  <c:v>139.85136</c:v>
                </c:pt>
                <c:pt idx="1785">
                  <c:v>139.85136</c:v>
                </c:pt>
                <c:pt idx="1786">
                  <c:v>139.85136</c:v>
                </c:pt>
                <c:pt idx="1787">
                  <c:v>139.85136</c:v>
                </c:pt>
                <c:pt idx="1788">
                  <c:v>139.85136</c:v>
                </c:pt>
                <c:pt idx="1789">
                  <c:v>139.85136</c:v>
                </c:pt>
                <c:pt idx="1790">
                  <c:v>139.85136</c:v>
                </c:pt>
                <c:pt idx="1791">
                  <c:v>139.85136</c:v>
                </c:pt>
                <c:pt idx="1792">
                  <c:v>139.85136</c:v>
                </c:pt>
                <c:pt idx="1793">
                  <c:v>139.85136</c:v>
                </c:pt>
                <c:pt idx="1794">
                  <c:v>139.85136</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1-8375-4D12-B1CD-3DDACA8C0D77}"/>
            </c:ext>
          </c:extLst>
        </c:ser>
        <c:ser>
          <c:idx val="2"/>
          <c:order val="2"/>
          <c:tx>
            <c:strRef>
              <c:f>'WLTP Calculations'!$H$1</c:f>
              <c:strCache>
                <c:ptCount val="1"/>
                <c:pt idx="0">
                  <c:v>Aerodynamic drag (N)</c:v>
                </c:pt>
              </c:strCache>
            </c:strRef>
          </c:tx>
          <c:spPr>
            <a:ln w="19050" cap="rnd">
              <a:solidFill>
                <a:schemeClr val="accent3"/>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Calculations'!$H$2:$H$1802</c:f>
              <c:numCache>
                <c:formatCode>0.0</c:formatCode>
                <c:ptCount val="1801"/>
                <c:pt idx="0">
                  <c:v>0</c:v>
                </c:pt>
                <c:pt idx="1">
                  <c:v>0</c:v>
                </c:pt>
                <c:pt idx="2">
                  <c:v>0</c:v>
                </c:pt>
                <c:pt idx="3">
                  <c:v>0</c:v>
                </c:pt>
                <c:pt idx="4">
                  <c:v>0</c:v>
                </c:pt>
                <c:pt idx="5">
                  <c:v>0</c:v>
                </c:pt>
                <c:pt idx="6">
                  <c:v>0</c:v>
                </c:pt>
                <c:pt idx="7">
                  <c:v>0</c:v>
                </c:pt>
                <c:pt idx="8">
                  <c:v>0</c:v>
                </c:pt>
                <c:pt idx="9">
                  <c:v>0</c:v>
                </c:pt>
                <c:pt idx="10">
                  <c:v>0</c:v>
                </c:pt>
                <c:pt idx="11">
                  <c:v>0</c:v>
                </c:pt>
                <c:pt idx="12">
                  <c:v>1.3350231481481485E-3</c:v>
                </c:pt>
                <c:pt idx="13">
                  <c:v>9.6455422453703712E-2</c:v>
                </c:pt>
                <c:pt idx="14">
                  <c:v>0.97323187500000019</c:v>
                </c:pt>
                <c:pt idx="15">
                  <c:v>3.2711404687500005</c:v>
                </c:pt>
                <c:pt idx="16">
                  <c:v>5.7275830613425942</c:v>
                </c:pt>
                <c:pt idx="17">
                  <c:v>9.5323990335648148</c:v>
                </c:pt>
                <c:pt idx="18">
                  <c:v>15.716226255787038</c:v>
                </c:pt>
                <c:pt idx="19">
                  <c:v>22.561891203703709</c:v>
                </c:pt>
                <c:pt idx="20">
                  <c:v>25.240281394675925</c:v>
                </c:pt>
                <c:pt idx="21">
                  <c:v>26.353690700231486</c:v>
                </c:pt>
                <c:pt idx="22">
                  <c:v>26.730167228009261</c:v>
                </c:pt>
                <c:pt idx="23">
                  <c:v>27.683040000000005</c:v>
                </c:pt>
                <c:pt idx="24">
                  <c:v>28.262773802083341</c:v>
                </c:pt>
                <c:pt idx="25">
                  <c:v>31.66140898148149</c:v>
                </c:pt>
                <c:pt idx="26">
                  <c:v>33.963322644675927</c:v>
                </c:pt>
                <c:pt idx="27">
                  <c:v>38.80945667245372</c:v>
                </c:pt>
                <c:pt idx="28">
                  <c:v>44.708590208333341</c:v>
                </c:pt>
                <c:pt idx="29">
                  <c:v>51.024918478009269</c:v>
                </c:pt>
                <c:pt idx="30">
                  <c:v>56.928390839120375</c:v>
                </c:pt>
                <c:pt idx="31">
                  <c:v>60.284639033564822</c:v>
                </c:pt>
                <c:pt idx="32">
                  <c:v>62.575538755787036</c:v>
                </c:pt>
                <c:pt idx="33">
                  <c:v>64.321749033564814</c:v>
                </c:pt>
                <c:pt idx="34">
                  <c:v>65.795280833333337</c:v>
                </c:pt>
                <c:pt idx="35">
                  <c:v>66.091989728009267</c:v>
                </c:pt>
                <c:pt idx="36">
                  <c:v>65.203865578703727</c:v>
                </c:pt>
                <c:pt idx="37">
                  <c:v>60.853358894675956</c:v>
                </c:pt>
                <c:pt idx="38">
                  <c:v>53.134255052083333</c:v>
                </c:pt>
                <c:pt idx="39">
                  <c:v>45.691167245370373</c:v>
                </c:pt>
                <c:pt idx="40">
                  <c:v>39.955907800925935</c:v>
                </c:pt>
                <c:pt idx="41">
                  <c:v>34.820407505787038</c:v>
                </c:pt>
                <c:pt idx="42">
                  <c:v>28.06886168981482</c:v>
                </c:pt>
                <c:pt idx="43">
                  <c:v>21.026948339120377</c:v>
                </c:pt>
                <c:pt idx="44">
                  <c:v>16.448820208333334</c:v>
                </c:pt>
                <c:pt idx="45">
                  <c:v>14.578786533564818</c:v>
                </c:pt>
                <c:pt idx="46">
                  <c:v>13.889580833333333</c:v>
                </c:pt>
                <c:pt idx="47">
                  <c:v>12.691063802083338</c:v>
                </c:pt>
                <c:pt idx="48">
                  <c:v>11.299635925925926</c:v>
                </c:pt>
                <c:pt idx="49">
                  <c:v>10.574718356481483</c:v>
                </c:pt>
                <c:pt idx="50">
                  <c:v>10.574718356481483</c:v>
                </c:pt>
                <c:pt idx="51">
                  <c:v>10.104790208333334</c:v>
                </c:pt>
                <c:pt idx="52">
                  <c:v>8.2267463946759261</c:v>
                </c:pt>
                <c:pt idx="53">
                  <c:v>5.7275830613425942</c:v>
                </c:pt>
                <c:pt idx="54">
                  <c:v>4.8865184780092585</c:v>
                </c:pt>
                <c:pt idx="55">
                  <c:v>4.8060833333333335</c:v>
                </c:pt>
                <c:pt idx="56">
                  <c:v>4.8060833333333335</c:v>
                </c:pt>
                <c:pt idx="57">
                  <c:v>4.8060833333333335</c:v>
                </c:pt>
                <c:pt idx="58">
                  <c:v>5.0493913020833352</c:v>
                </c:pt>
                <c:pt idx="59">
                  <c:v>5.2987068750000006</c:v>
                </c:pt>
                <c:pt idx="60">
                  <c:v>7.212128802083333</c:v>
                </c:pt>
                <c:pt idx="61">
                  <c:v>7.8128892187500014</c:v>
                </c:pt>
                <c:pt idx="62">
                  <c:v>8.4376800520833353</c:v>
                </c:pt>
                <c:pt idx="63">
                  <c:v>8.7590868750000013</c:v>
                </c:pt>
                <c:pt idx="64">
                  <c:v>9.7593529687500027</c:v>
                </c:pt>
                <c:pt idx="65">
                  <c:v>10.574718356481483</c:v>
                </c:pt>
                <c:pt idx="66">
                  <c:v>10.934173339120372</c:v>
                </c:pt>
                <c:pt idx="67">
                  <c:v>11.299635925925926</c:v>
                </c:pt>
                <c:pt idx="68">
                  <c:v>13.753742228009264</c:v>
                </c:pt>
                <c:pt idx="69">
                  <c:v>17.964071481481479</c:v>
                </c:pt>
                <c:pt idx="70">
                  <c:v>23.438000144675925</c:v>
                </c:pt>
                <c:pt idx="71">
                  <c:v>29.638848912037052</c:v>
                </c:pt>
                <c:pt idx="72">
                  <c:v>35.470230023148154</c:v>
                </c:pt>
                <c:pt idx="73">
                  <c:v>39.495324814814815</c:v>
                </c:pt>
                <c:pt idx="74">
                  <c:v>42.061573061342592</c:v>
                </c:pt>
                <c:pt idx="75">
                  <c:v>44.221306759259264</c:v>
                </c:pt>
                <c:pt idx="76">
                  <c:v>46.684424467592592</c:v>
                </c:pt>
                <c:pt idx="77">
                  <c:v>49.470951533564829</c:v>
                </c:pt>
                <c:pt idx="78">
                  <c:v>51.548247552083339</c:v>
                </c:pt>
                <c:pt idx="79">
                  <c:v>52.074246672453704</c:v>
                </c:pt>
                <c:pt idx="80">
                  <c:v>50.764255208333353</c:v>
                </c:pt>
                <c:pt idx="81">
                  <c:v>49.470951533564829</c:v>
                </c:pt>
                <c:pt idx="82">
                  <c:v>46.435108894675928</c:v>
                </c:pt>
                <c:pt idx="83">
                  <c:v>45.691167245370373</c:v>
                </c:pt>
                <c:pt idx="84">
                  <c:v>44.953233200231494</c:v>
                </c:pt>
                <c:pt idx="85">
                  <c:v>43.014779589120366</c:v>
                </c:pt>
                <c:pt idx="86">
                  <c:v>41.588974866898155</c:v>
                </c:pt>
                <c:pt idx="87">
                  <c:v>39.955907800925935</c:v>
                </c:pt>
                <c:pt idx="88">
                  <c:v>39.037411875000011</c:v>
                </c:pt>
                <c:pt idx="89">
                  <c:v>33.963322644675927</c:v>
                </c:pt>
                <c:pt idx="90">
                  <c:v>24.874485052083337</c:v>
                </c:pt>
                <c:pt idx="91">
                  <c:v>16.153780092592594</c:v>
                </c:pt>
                <c:pt idx="92">
                  <c:v>9.6455422453703719</c:v>
                </c:pt>
                <c:pt idx="93">
                  <c:v>6.729851689814816</c:v>
                </c:pt>
                <c:pt idx="94">
                  <c:v>4.8060833333333335</c:v>
                </c:pt>
                <c:pt idx="95">
                  <c:v>2.763831672453704</c:v>
                </c:pt>
                <c:pt idx="96">
                  <c:v>1.1227544675925925</c:v>
                </c:pt>
                <c:pt idx="97">
                  <c:v>0.43254750000000008</c:v>
                </c:pt>
                <c:pt idx="98">
                  <c:v>0.16153780092592598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1.3350231481481485E-3</c:v>
                </c:pt>
                <c:pt idx="139">
                  <c:v>0.12048583912037041</c:v>
                </c:pt>
                <c:pt idx="140">
                  <c:v>1.2419052835648148</c:v>
                </c:pt>
                <c:pt idx="141">
                  <c:v>4.568782968749999</c:v>
                </c:pt>
                <c:pt idx="142">
                  <c:v>8.9766956481481497</c:v>
                </c:pt>
                <c:pt idx="143">
                  <c:v>11.922090468749998</c:v>
                </c:pt>
                <c:pt idx="144">
                  <c:v>13.217062922453705</c:v>
                </c:pt>
                <c:pt idx="145">
                  <c:v>14.439610370370373</c:v>
                </c:pt>
                <c:pt idx="146">
                  <c:v>17.349960833333334</c:v>
                </c:pt>
                <c:pt idx="147">
                  <c:v>21.532588356481483</c:v>
                </c:pt>
                <c:pt idx="148">
                  <c:v>25.608747783564816</c:v>
                </c:pt>
                <c:pt idx="149">
                  <c:v>28.457353425925927</c:v>
                </c:pt>
                <c:pt idx="150">
                  <c:v>29.638848912037052</c:v>
                </c:pt>
                <c:pt idx="151">
                  <c:v>28.848515208333332</c:v>
                </c:pt>
                <c:pt idx="152">
                  <c:v>24.69258814814815</c:v>
                </c:pt>
                <c:pt idx="153">
                  <c:v>17.046910578703706</c:v>
                </c:pt>
                <c:pt idx="154">
                  <c:v>9.9889769502314838</c:v>
                </c:pt>
                <c:pt idx="155">
                  <c:v>5.9038061168981502</c:v>
                </c:pt>
                <c:pt idx="156">
                  <c:v>4.8060833333333335</c:v>
                </c:pt>
                <c:pt idx="157">
                  <c:v>5.2987068750000006</c:v>
                </c:pt>
                <c:pt idx="158">
                  <c:v>6.6353988020833343</c:v>
                </c:pt>
                <c:pt idx="159">
                  <c:v>9.8738312037037037</c:v>
                </c:pt>
                <c:pt idx="160">
                  <c:v>13.484067552083339</c:v>
                </c:pt>
                <c:pt idx="161">
                  <c:v>18.275131874999996</c:v>
                </c:pt>
                <c:pt idx="162">
                  <c:v>21.702470052083335</c:v>
                </c:pt>
                <c:pt idx="163">
                  <c:v>25.424180833333342</c:v>
                </c:pt>
                <c:pt idx="164">
                  <c:v>29.045097366898151</c:v>
                </c:pt>
                <c:pt idx="165">
                  <c:v>32.281193478009271</c:v>
                </c:pt>
                <c:pt idx="166">
                  <c:v>34.390530052083335</c:v>
                </c:pt>
                <c:pt idx="167">
                  <c:v>36.787897870370386</c:v>
                </c:pt>
                <c:pt idx="168">
                  <c:v>41.353677037037052</c:v>
                </c:pt>
                <c:pt idx="169">
                  <c:v>46.186460833333349</c:v>
                </c:pt>
                <c:pt idx="170">
                  <c:v>48.194335648148154</c:v>
                </c:pt>
                <c:pt idx="171">
                  <c:v>46.684424467592592</c:v>
                </c:pt>
                <c:pt idx="172">
                  <c:v>41.119046718750006</c:v>
                </c:pt>
                <c:pt idx="173">
                  <c:v>32.073931134259261</c:v>
                </c:pt>
                <c:pt idx="174">
                  <c:v>24.51135875578704</c:v>
                </c:pt>
                <c:pt idx="175">
                  <c:v>21.363374172453707</c:v>
                </c:pt>
                <c:pt idx="176">
                  <c:v>21.026948339120377</c:v>
                </c:pt>
                <c:pt idx="177">
                  <c:v>22.38867195023148</c:v>
                </c:pt>
                <c:pt idx="178">
                  <c:v>25.793982245370376</c:v>
                </c:pt>
                <c:pt idx="179">
                  <c:v>28.457353425925927</c:v>
                </c:pt>
                <c:pt idx="180">
                  <c:v>29.24234703703705</c:v>
                </c:pt>
                <c:pt idx="181">
                  <c:v>29.045097366898151</c:v>
                </c:pt>
                <c:pt idx="182">
                  <c:v>28.457353425925927</c:v>
                </c:pt>
                <c:pt idx="183">
                  <c:v>26.730167228009261</c:v>
                </c:pt>
                <c:pt idx="184">
                  <c:v>22.735777968750003</c:v>
                </c:pt>
                <c:pt idx="185">
                  <c:v>18.588862314814815</c:v>
                </c:pt>
                <c:pt idx="186">
                  <c:v>14.718630208333334</c:v>
                </c:pt>
                <c:pt idx="187">
                  <c:v>11.922090468749998</c:v>
                </c:pt>
                <c:pt idx="188">
                  <c:v>9.7593529687500027</c:v>
                </c:pt>
                <c:pt idx="189">
                  <c:v>8.2267463946759261</c:v>
                </c:pt>
                <c:pt idx="190">
                  <c:v>7.0172154224537051</c:v>
                </c:pt>
                <c:pt idx="191">
                  <c:v>6.2642623668981487</c:v>
                </c:pt>
                <c:pt idx="192">
                  <c:v>5.554030052083335</c:v>
                </c:pt>
                <c:pt idx="193">
                  <c:v>5.2149341724537051</c:v>
                </c:pt>
                <c:pt idx="194">
                  <c:v>4.9676211342592591</c:v>
                </c:pt>
                <c:pt idx="195">
                  <c:v>4.8060833333333335</c:v>
                </c:pt>
                <c:pt idx="196">
                  <c:v>4.8060833333333335</c:v>
                </c:pt>
                <c:pt idx="197">
                  <c:v>4.8060833333333335</c:v>
                </c:pt>
                <c:pt idx="198">
                  <c:v>4.8060833333333335</c:v>
                </c:pt>
                <c:pt idx="199">
                  <c:v>5.2149341724537051</c:v>
                </c:pt>
                <c:pt idx="200">
                  <c:v>5.6404728009259273</c:v>
                </c:pt>
                <c:pt idx="201">
                  <c:v>6.5416134259259264</c:v>
                </c:pt>
                <c:pt idx="202">
                  <c:v>7.5095052083333362</c:v>
                </c:pt>
                <c:pt idx="203">
                  <c:v>9.0865013020833345</c:v>
                </c:pt>
                <c:pt idx="204">
                  <c:v>12.048583912037039</c:v>
                </c:pt>
                <c:pt idx="205">
                  <c:v>15.000320092592593</c:v>
                </c:pt>
                <c:pt idx="206">
                  <c:v>18.905262800925929</c:v>
                </c:pt>
                <c:pt idx="207">
                  <c:v>24.150902505787037</c:v>
                </c:pt>
                <c:pt idx="208">
                  <c:v>29.24234703703705</c:v>
                </c:pt>
                <c:pt idx="209">
                  <c:v>34.176592592592606</c:v>
                </c:pt>
                <c:pt idx="210">
                  <c:v>41.353677037037052</c:v>
                </c:pt>
                <c:pt idx="211">
                  <c:v>46.934407552083336</c:v>
                </c:pt>
                <c:pt idx="212">
                  <c:v>51.286249259259272</c:v>
                </c:pt>
                <c:pt idx="213">
                  <c:v>54.74429296875001</c:v>
                </c:pt>
                <c:pt idx="214">
                  <c:v>57.758441481481491</c:v>
                </c:pt>
                <c:pt idx="215">
                  <c:v>61.99880875578706</c:v>
                </c:pt>
                <c:pt idx="216">
                  <c:v>67.58554687500002</c:v>
                </c:pt>
                <c:pt idx="217">
                  <c:v>74.04071755208335</c:v>
                </c:pt>
                <c:pt idx="218">
                  <c:v>80.134764467592603</c:v>
                </c:pt>
                <c:pt idx="219">
                  <c:v>85.453496689814827</c:v>
                </c:pt>
                <c:pt idx="220">
                  <c:v>89.554687800925919</c:v>
                </c:pt>
                <c:pt idx="221">
                  <c:v>92.693660978009291</c:v>
                </c:pt>
                <c:pt idx="222">
                  <c:v>94.106115468750019</c:v>
                </c:pt>
                <c:pt idx="223">
                  <c:v>95.529250144675927</c:v>
                </c:pt>
                <c:pt idx="224">
                  <c:v>96.60361002314815</c:v>
                </c:pt>
                <c:pt idx="225">
                  <c:v>98.045435023148158</c:v>
                </c:pt>
                <c:pt idx="226">
                  <c:v>100.22819787037038</c:v>
                </c:pt>
                <c:pt idx="227">
                  <c:v>102.06552347800927</c:v>
                </c:pt>
                <c:pt idx="228">
                  <c:v>103.91953687499999</c:v>
                </c:pt>
                <c:pt idx="229">
                  <c:v>105.41476280092594</c:v>
                </c:pt>
                <c:pt idx="230">
                  <c:v>106.54319111689817</c:v>
                </c:pt>
                <c:pt idx="231">
                  <c:v>106.54319111689817</c:v>
                </c:pt>
                <c:pt idx="232">
                  <c:v>105.41476280092594</c:v>
                </c:pt>
                <c:pt idx="233">
                  <c:v>100.59432796875002</c:v>
                </c:pt>
                <c:pt idx="234">
                  <c:v>93.398553200231476</c:v>
                </c:pt>
                <c:pt idx="235">
                  <c:v>86.80988020833334</c:v>
                </c:pt>
                <c:pt idx="236">
                  <c:v>82.772770208333341</c:v>
                </c:pt>
                <c:pt idx="237">
                  <c:v>80.790260833333363</c:v>
                </c:pt>
                <c:pt idx="238">
                  <c:v>78.184295648148137</c:v>
                </c:pt>
                <c:pt idx="239">
                  <c:v>73.413256672453713</c:v>
                </c:pt>
                <c:pt idx="240">
                  <c:v>65.499239450231471</c:v>
                </c:pt>
                <c:pt idx="241">
                  <c:v>57.481090422453704</c:v>
                </c:pt>
                <c:pt idx="242">
                  <c:v>52.074246672453704</c:v>
                </c:pt>
                <c:pt idx="243">
                  <c:v>45.691167245370373</c:v>
                </c:pt>
                <c:pt idx="244">
                  <c:v>39.955907800925935</c:v>
                </c:pt>
                <c:pt idx="245">
                  <c:v>34.820407505787038</c:v>
                </c:pt>
                <c:pt idx="246">
                  <c:v>28.06886168981482</c:v>
                </c:pt>
                <c:pt idx="247">
                  <c:v>21.026948339120377</c:v>
                </c:pt>
                <c:pt idx="248">
                  <c:v>16.448820208333334</c:v>
                </c:pt>
                <c:pt idx="249">
                  <c:v>14.578786533564818</c:v>
                </c:pt>
                <c:pt idx="250">
                  <c:v>13.889580833333333</c:v>
                </c:pt>
                <c:pt idx="251">
                  <c:v>12.691063802083338</c:v>
                </c:pt>
                <c:pt idx="252">
                  <c:v>11.299635925925926</c:v>
                </c:pt>
                <c:pt idx="253">
                  <c:v>10.574718356481483</c:v>
                </c:pt>
                <c:pt idx="254">
                  <c:v>10.574718356481483</c:v>
                </c:pt>
                <c:pt idx="255">
                  <c:v>10.104790208333334</c:v>
                </c:pt>
                <c:pt idx="256">
                  <c:v>8.2267463946759261</c:v>
                </c:pt>
                <c:pt idx="257">
                  <c:v>7.0172154224537051</c:v>
                </c:pt>
                <c:pt idx="258">
                  <c:v>7.9153522453703724</c:v>
                </c:pt>
                <c:pt idx="259">
                  <c:v>10.693869172453702</c:v>
                </c:pt>
                <c:pt idx="260">
                  <c:v>14.163260578703708</c:v>
                </c:pt>
                <c:pt idx="261">
                  <c:v>17.964071481481479</c:v>
                </c:pt>
                <c:pt idx="262">
                  <c:v>22.044235978009262</c:v>
                </c:pt>
                <c:pt idx="263">
                  <c:v>27.491130422453704</c:v>
                </c:pt>
                <c:pt idx="264">
                  <c:v>35.252955005787037</c:v>
                </c:pt>
                <c:pt idx="265">
                  <c:v>43.495387922453716</c:v>
                </c:pt>
                <c:pt idx="266">
                  <c:v>50.764255208333353</c:v>
                </c:pt>
                <c:pt idx="267">
                  <c:v>55.558323333333334</c:v>
                </c:pt>
                <c:pt idx="268">
                  <c:v>61.424748802083336</c:v>
                </c:pt>
                <c:pt idx="269">
                  <c:v>65.795280833333337</c:v>
                </c:pt>
                <c:pt idx="270">
                  <c:v>70.316002968750013</c:v>
                </c:pt>
                <c:pt idx="271">
                  <c:v>70.622724537037044</c:v>
                </c:pt>
                <c:pt idx="272">
                  <c:v>69.399843333333337</c:v>
                </c:pt>
                <c:pt idx="273">
                  <c:v>68.48969130208333</c:v>
                </c:pt>
                <c:pt idx="274">
                  <c:v>63.737008894675938</c:v>
                </c:pt>
                <c:pt idx="275">
                  <c:v>55.558323333333334</c:v>
                </c:pt>
                <c:pt idx="276">
                  <c:v>48.194335648148154</c:v>
                </c:pt>
                <c:pt idx="277">
                  <c:v>39.495324814814815</c:v>
                </c:pt>
                <c:pt idx="278">
                  <c:v>31.867336302083327</c:v>
                </c:pt>
                <c:pt idx="279">
                  <c:v>21.702470052083335</c:v>
                </c:pt>
                <c:pt idx="280">
                  <c:v>15.284680023148146</c:v>
                </c:pt>
                <c:pt idx="281">
                  <c:v>13.618571134259259</c:v>
                </c:pt>
                <c:pt idx="282">
                  <c:v>17.502487228009258</c:v>
                </c:pt>
                <c:pt idx="283">
                  <c:v>23.615224467592601</c:v>
                </c:pt>
                <c:pt idx="284">
                  <c:v>30.439862800925937</c:v>
                </c:pt>
                <c:pt idx="285">
                  <c:v>38.80945667245372</c:v>
                </c:pt>
                <c:pt idx="286">
                  <c:v>46.684424467592592</c:v>
                </c:pt>
                <c:pt idx="287">
                  <c:v>55.286312366898159</c:v>
                </c:pt>
                <c:pt idx="288">
                  <c:v>64.615120370370377</c:v>
                </c:pt>
                <c:pt idx="289">
                  <c:v>74.670848478009262</c:v>
                </c:pt>
                <c:pt idx="290">
                  <c:v>80.790260833333363</c:v>
                </c:pt>
                <c:pt idx="291">
                  <c:v>82.772770208333341</c:v>
                </c:pt>
                <c:pt idx="292">
                  <c:v>80.790260833333363</c:v>
                </c:pt>
                <c:pt idx="293">
                  <c:v>77.218072644675942</c:v>
                </c:pt>
                <c:pt idx="294">
                  <c:v>74.670848478009262</c:v>
                </c:pt>
                <c:pt idx="295">
                  <c:v>73.100527499999984</c:v>
                </c:pt>
                <c:pt idx="296">
                  <c:v>72.788465839120391</c:v>
                </c:pt>
                <c:pt idx="297">
                  <c:v>73.100527499999984</c:v>
                </c:pt>
                <c:pt idx="298">
                  <c:v>74.04071755208335</c:v>
                </c:pt>
                <c:pt idx="299">
                  <c:v>74.670848478009262</c:v>
                </c:pt>
                <c:pt idx="300">
                  <c:v>74.670848478009262</c:v>
                </c:pt>
                <c:pt idx="301">
                  <c:v>74.04071755208335</c:v>
                </c:pt>
                <c:pt idx="302">
                  <c:v>72.477071689814835</c:v>
                </c:pt>
                <c:pt idx="303">
                  <c:v>70.009948912037032</c:v>
                </c:pt>
                <c:pt idx="304">
                  <c:v>66.986121481481476</c:v>
                </c:pt>
                <c:pt idx="305">
                  <c:v>62.575538755787036</c:v>
                </c:pt>
                <c:pt idx="306">
                  <c:v>58.315146134259273</c:v>
                </c:pt>
                <c:pt idx="307">
                  <c:v>55.558323333333334</c:v>
                </c:pt>
                <c:pt idx="308">
                  <c:v>54.204943616898142</c:v>
                </c:pt>
                <c:pt idx="309">
                  <c:v>53.668264311342604</c:v>
                </c:pt>
                <c:pt idx="310">
                  <c:v>52.602915839120385</c:v>
                </c:pt>
                <c:pt idx="311">
                  <c:v>51.286249259259272</c:v>
                </c:pt>
                <c:pt idx="312">
                  <c:v>49.470951533564829</c:v>
                </c:pt>
                <c:pt idx="313">
                  <c:v>46.684424467592592</c:v>
                </c:pt>
                <c:pt idx="314">
                  <c:v>43.254750000000008</c:v>
                </c:pt>
                <c:pt idx="315">
                  <c:v>39.495324814814815</c:v>
                </c:pt>
                <c:pt idx="316">
                  <c:v>36.346005208333338</c:v>
                </c:pt>
                <c:pt idx="317">
                  <c:v>33.53878528356482</c:v>
                </c:pt>
                <c:pt idx="318">
                  <c:v>30.038020833333345</c:v>
                </c:pt>
                <c:pt idx="319">
                  <c:v>26.166453703703706</c:v>
                </c:pt>
                <c:pt idx="320">
                  <c:v>22.735777968750003</c:v>
                </c:pt>
                <c:pt idx="321">
                  <c:v>21.873019259259266</c:v>
                </c:pt>
                <c:pt idx="322">
                  <c:v>20.693192552083335</c:v>
                </c:pt>
                <c:pt idx="323">
                  <c:v>20.693192552083335</c:v>
                </c:pt>
                <c:pt idx="324">
                  <c:v>19.707945468750005</c:v>
                </c:pt>
                <c:pt idx="325">
                  <c:v>19.064464311342594</c:v>
                </c:pt>
                <c:pt idx="326">
                  <c:v>19.064464311342594</c:v>
                </c:pt>
                <c:pt idx="327">
                  <c:v>18.588862314814815</c:v>
                </c:pt>
                <c:pt idx="328">
                  <c:v>18.119267922453709</c:v>
                </c:pt>
                <c:pt idx="329">
                  <c:v>14.026086950231486</c:v>
                </c:pt>
                <c:pt idx="330">
                  <c:v>10.22127097800926</c:v>
                </c:pt>
                <c:pt idx="331">
                  <c:v>9.5323990335648148</c:v>
                </c:pt>
                <c:pt idx="332">
                  <c:v>9.3081151446759254</c:v>
                </c:pt>
                <c:pt idx="333">
                  <c:v>8.4376800520833353</c:v>
                </c:pt>
                <c:pt idx="334">
                  <c:v>8.122280833333333</c:v>
                </c:pt>
                <c:pt idx="335">
                  <c:v>7.5095052083333362</c:v>
                </c:pt>
                <c:pt idx="336">
                  <c:v>7.0172154224537051</c:v>
                </c:pt>
                <c:pt idx="337">
                  <c:v>6.8249720891203722</c:v>
                </c:pt>
                <c:pt idx="338">
                  <c:v>7.0172154224537051</c:v>
                </c:pt>
                <c:pt idx="339">
                  <c:v>7.9153522453703724</c:v>
                </c:pt>
                <c:pt idx="340">
                  <c:v>10.574718356481483</c:v>
                </c:pt>
                <c:pt idx="341">
                  <c:v>14.85914139467593</c:v>
                </c:pt>
                <c:pt idx="342">
                  <c:v>19.384869866898153</c:v>
                </c:pt>
                <c:pt idx="343">
                  <c:v>20.85973668981482</c:v>
                </c:pt>
                <c:pt idx="344">
                  <c:v>21.363374172453707</c:v>
                </c:pt>
                <c:pt idx="345">
                  <c:v>21.702470052083335</c:v>
                </c:pt>
                <c:pt idx="346">
                  <c:v>23.261443333333336</c:v>
                </c:pt>
                <c:pt idx="347">
                  <c:v>23.615224467592601</c:v>
                </c:pt>
                <c:pt idx="348">
                  <c:v>24.51135875578704</c:v>
                </c:pt>
                <c:pt idx="349">
                  <c:v>25.608747783564816</c:v>
                </c:pt>
                <c:pt idx="350">
                  <c:v>26.353690700231486</c:v>
                </c:pt>
                <c:pt idx="351">
                  <c:v>26.541595208333337</c:v>
                </c:pt>
                <c:pt idx="352">
                  <c:v>26.353690700231486</c:v>
                </c:pt>
                <c:pt idx="353">
                  <c:v>26.166453703703706</c:v>
                </c:pt>
                <c:pt idx="354">
                  <c:v>25.979884218749998</c:v>
                </c:pt>
                <c:pt idx="355">
                  <c:v>25.979884218749998</c:v>
                </c:pt>
                <c:pt idx="356">
                  <c:v>26.353690700231486</c:v>
                </c:pt>
                <c:pt idx="357">
                  <c:v>26.541595208333337</c:v>
                </c:pt>
                <c:pt idx="358">
                  <c:v>26.166453703703706</c:v>
                </c:pt>
                <c:pt idx="359">
                  <c:v>24.150902505787037</c:v>
                </c:pt>
                <c:pt idx="360">
                  <c:v>20.85973668981482</c:v>
                </c:pt>
                <c:pt idx="361">
                  <c:v>17.964071481481479</c:v>
                </c:pt>
                <c:pt idx="362">
                  <c:v>16.007261302083336</c:v>
                </c:pt>
                <c:pt idx="363">
                  <c:v>14.85914139467593</c:v>
                </c:pt>
                <c:pt idx="364">
                  <c:v>14.301101718750003</c:v>
                </c:pt>
                <c:pt idx="365">
                  <c:v>14.301101718750003</c:v>
                </c:pt>
                <c:pt idx="366">
                  <c:v>14.439610370370373</c:v>
                </c:pt>
                <c:pt idx="367">
                  <c:v>15.000320092592593</c:v>
                </c:pt>
                <c:pt idx="368">
                  <c:v>16.300966394675932</c:v>
                </c:pt>
                <c:pt idx="369">
                  <c:v>18.431663339120373</c:v>
                </c:pt>
                <c:pt idx="370">
                  <c:v>19.707945468750005</c:v>
                </c:pt>
                <c:pt idx="371">
                  <c:v>20.033691116898151</c:v>
                </c:pt>
                <c:pt idx="372">
                  <c:v>18.905262800925929</c:v>
                </c:pt>
                <c:pt idx="373">
                  <c:v>15.142166302083339</c:v>
                </c:pt>
                <c:pt idx="374">
                  <c:v>10.456235052083333</c:v>
                </c:pt>
                <c:pt idx="375">
                  <c:v>6.9207600000000014</c:v>
                </c:pt>
                <c:pt idx="376">
                  <c:v>4.7263157002314822</c:v>
                </c:pt>
                <c:pt idx="377">
                  <c:v>3.4723952083333334</c:v>
                </c:pt>
                <c:pt idx="378">
                  <c:v>2.6436795891203708</c:v>
                </c:pt>
                <c:pt idx="379">
                  <c:v>2.1360370370370378</c:v>
                </c:pt>
                <c:pt idx="380">
                  <c:v>1.7301900000000003</c:v>
                </c:pt>
                <c:pt idx="381">
                  <c:v>1.2419052835648148</c:v>
                </c:pt>
                <c:pt idx="382">
                  <c:v>0.80134764467592612</c:v>
                </c:pt>
                <c:pt idx="383">
                  <c:v>0.4569116724537039</c:v>
                </c:pt>
                <c:pt idx="384">
                  <c:v>0.1765568113425926</c:v>
                </c:pt>
                <c:pt idx="385">
                  <c:v>2.7034218750000005E-2</c:v>
                </c:pt>
                <c:pt idx="386">
                  <c:v>0</c:v>
                </c:pt>
                <c:pt idx="387">
                  <c:v>0</c:v>
                </c:pt>
                <c:pt idx="388">
                  <c:v>0</c:v>
                </c:pt>
                <c:pt idx="389">
                  <c:v>0</c:v>
                </c:pt>
                <c:pt idx="390">
                  <c:v>0</c:v>
                </c:pt>
                <c:pt idx="391">
                  <c:v>0</c:v>
                </c:pt>
                <c:pt idx="392">
                  <c:v>8.3438946759259291E-3</c:v>
                </c:pt>
                <c:pt idx="393">
                  <c:v>0.14718630208333339</c:v>
                </c:pt>
                <c:pt idx="394">
                  <c:v>0.7689733333333334</c:v>
                </c:pt>
                <c:pt idx="395">
                  <c:v>2.2992436168981492</c:v>
                </c:pt>
                <c:pt idx="396">
                  <c:v>5.0493913020833352</c:v>
                </c:pt>
                <c:pt idx="397">
                  <c:v>9.1969744675925966</c:v>
                </c:pt>
                <c:pt idx="398">
                  <c:v>14.578786533564818</c:v>
                </c:pt>
                <c:pt idx="399">
                  <c:v>19.546073912037034</c:v>
                </c:pt>
                <c:pt idx="400">
                  <c:v>21.873019259259266</c:v>
                </c:pt>
                <c:pt idx="401">
                  <c:v>21.873019259259266</c:v>
                </c:pt>
                <c:pt idx="402">
                  <c:v>20.693192552083335</c:v>
                </c:pt>
                <c:pt idx="403">
                  <c:v>18.119267922453709</c:v>
                </c:pt>
                <c:pt idx="404">
                  <c:v>15.571710000000003</c:v>
                </c:pt>
                <c:pt idx="405">
                  <c:v>13.618571134259259</c:v>
                </c:pt>
                <c:pt idx="406">
                  <c:v>11.671106116898148</c:v>
                </c:pt>
                <c:pt idx="407">
                  <c:v>9.6455422453703719</c:v>
                </c:pt>
                <c:pt idx="408">
                  <c:v>7.8128892187500014</c:v>
                </c:pt>
                <c:pt idx="409">
                  <c:v>6.729851689814816</c:v>
                </c:pt>
                <c:pt idx="410">
                  <c:v>6.4484955613425941</c:v>
                </c:pt>
                <c:pt idx="411">
                  <c:v>6.5416134259259264</c:v>
                </c:pt>
                <c:pt idx="412">
                  <c:v>6.729851689814816</c:v>
                </c:pt>
                <c:pt idx="413">
                  <c:v>7.0172154224537051</c:v>
                </c:pt>
                <c:pt idx="414">
                  <c:v>7.4097122280092629</c:v>
                </c:pt>
                <c:pt idx="415">
                  <c:v>8.4376800520833353</c:v>
                </c:pt>
                <c:pt idx="416">
                  <c:v>10.104790208333334</c:v>
                </c:pt>
                <c:pt idx="417">
                  <c:v>11.671106116898148</c:v>
                </c:pt>
                <c:pt idx="418">
                  <c:v>12.175744866898155</c:v>
                </c:pt>
                <c:pt idx="419">
                  <c:v>11.79626453703704</c:v>
                </c:pt>
                <c:pt idx="420">
                  <c:v>10.338419259259263</c:v>
                </c:pt>
                <c:pt idx="421">
                  <c:v>9.1969744675925966</c:v>
                </c:pt>
                <c:pt idx="422">
                  <c:v>8.7590868750000013</c:v>
                </c:pt>
                <c:pt idx="423">
                  <c:v>8.9766956481481497</c:v>
                </c:pt>
                <c:pt idx="424">
                  <c:v>9.8738312037037037</c:v>
                </c:pt>
                <c:pt idx="425">
                  <c:v>12.175744866898155</c:v>
                </c:pt>
                <c:pt idx="426">
                  <c:v>17.046910578703706</c:v>
                </c:pt>
                <c:pt idx="427">
                  <c:v>25.057049467592595</c:v>
                </c:pt>
                <c:pt idx="428">
                  <c:v>33.327517870370379</c:v>
                </c:pt>
                <c:pt idx="429">
                  <c:v>37.232460578703702</c:v>
                </c:pt>
                <c:pt idx="430">
                  <c:v>37.455743200231488</c:v>
                </c:pt>
                <c:pt idx="431">
                  <c:v>35.906782592592599</c:v>
                </c:pt>
                <c:pt idx="432">
                  <c:v>33.963322644675927</c:v>
                </c:pt>
                <c:pt idx="433">
                  <c:v>32.697720700231493</c:v>
                </c:pt>
                <c:pt idx="434">
                  <c:v>32.281193478009271</c:v>
                </c:pt>
                <c:pt idx="435">
                  <c:v>31.251556875000006</c:v>
                </c:pt>
                <c:pt idx="436">
                  <c:v>28.457353425925927</c:v>
                </c:pt>
                <c:pt idx="437">
                  <c:v>23.793116302083334</c:v>
                </c:pt>
                <c:pt idx="438">
                  <c:v>17.655681134259261</c:v>
                </c:pt>
                <c:pt idx="439">
                  <c:v>11.055326689814816</c:v>
                </c:pt>
                <c:pt idx="440">
                  <c:v>5.554030052083335</c:v>
                </c:pt>
                <c:pt idx="441">
                  <c:v>1.9788380613425931</c:v>
                </c:pt>
                <c:pt idx="442">
                  <c:v>0.48194335648148162</c:v>
                </c:pt>
                <c:pt idx="443">
                  <c:v>5.6404728009259268E-2</c:v>
                </c:pt>
                <c:pt idx="444">
                  <c:v>1.3350231481481485E-3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8.3438946759259291E-3</c:v>
                </c:pt>
                <c:pt idx="513">
                  <c:v>0.20859736689814817</c:v>
                </c:pt>
                <c:pt idx="514">
                  <c:v>1.4538402083333335</c:v>
                </c:pt>
                <c:pt idx="515">
                  <c:v>4.6472155787037037</c:v>
                </c:pt>
                <c:pt idx="516">
                  <c:v>9.4199233333333368</c:v>
                </c:pt>
                <c:pt idx="517">
                  <c:v>14.026086950231486</c:v>
                </c:pt>
                <c:pt idx="518">
                  <c:v>16.007261302083336</c:v>
                </c:pt>
                <c:pt idx="519">
                  <c:v>16.007261302083336</c:v>
                </c:pt>
                <c:pt idx="520">
                  <c:v>15.142166302083339</c:v>
                </c:pt>
                <c:pt idx="521">
                  <c:v>13.753742228009264</c:v>
                </c:pt>
                <c:pt idx="522">
                  <c:v>12.303573333333334</c:v>
                </c:pt>
                <c:pt idx="523">
                  <c:v>10.574718356481483</c:v>
                </c:pt>
                <c:pt idx="524">
                  <c:v>8.0184827835648154</c:v>
                </c:pt>
                <c:pt idx="525">
                  <c:v>4.7263157002314822</c:v>
                </c:pt>
                <c:pt idx="526">
                  <c:v>1.9277734259259265</c:v>
                </c:pt>
                <c:pt idx="527">
                  <c:v>0.53400925925925946</c:v>
                </c:pt>
                <c:pt idx="528">
                  <c:v>0.13350231481481487</c:v>
                </c:pt>
                <c:pt idx="529">
                  <c:v>3.3375578703703716E-2</c:v>
                </c:pt>
                <c:pt idx="530">
                  <c:v>0</c:v>
                </c:pt>
                <c:pt idx="531">
                  <c:v>0</c:v>
                </c:pt>
                <c:pt idx="532">
                  <c:v>0</c:v>
                </c:pt>
                <c:pt idx="533">
                  <c:v>1.3350231481481485E-3</c:v>
                </c:pt>
                <c:pt idx="534">
                  <c:v>4.8060833333333337E-2</c:v>
                </c:pt>
                <c:pt idx="535">
                  <c:v>0.34176592592592603</c:v>
                </c:pt>
                <c:pt idx="536">
                  <c:v>0.90247564814814829</c:v>
                </c:pt>
                <c:pt idx="537">
                  <c:v>2.2441739120370374</c:v>
                </c:pt>
                <c:pt idx="538">
                  <c:v>5.6404728009259273</c:v>
                </c:pt>
                <c:pt idx="539">
                  <c:v>11.79626453703704</c:v>
                </c:pt>
                <c:pt idx="540">
                  <c:v>17.809542552083339</c:v>
                </c:pt>
                <c:pt idx="541">
                  <c:v>20.033691116898151</c:v>
                </c:pt>
                <c:pt idx="542">
                  <c:v>20.033691116898151</c:v>
                </c:pt>
                <c:pt idx="543">
                  <c:v>19.707945468750005</c:v>
                </c:pt>
                <c:pt idx="544">
                  <c:v>18.588862314814815</c:v>
                </c:pt>
                <c:pt idx="545">
                  <c:v>16.597341533564819</c:v>
                </c:pt>
                <c:pt idx="546">
                  <c:v>13.484067552083339</c:v>
                </c:pt>
                <c:pt idx="547">
                  <c:v>11.422791811342593</c:v>
                </c:pt>
                <c:pt idx="548">
                  <c:v>9.8738312037037037</c:v>
                </c:pt>
                <c:pt idx="549">
                  <c:v>8.8675575057870386</c:v>
                </c:pt>
                <c:pt idx="550">
                  <c:v>7.9153522453703724</c:v>
                </c:pt>
                <c:pt idx="551">
                  <c:v>7.212128802083333</c:v>
                </c:pt>
                <c:pt idx="552">
                  <c:v>6.8249720891203722</c:v>
                </c:pt>
                <c:pt idx="553">
                  <c:v>6.2642623668981487</c:v>
                </c:pt>
                <c:pt idx="554">
                  <c:v>5.9038061168981502</c:v>
                </c:pt>
                <c:pt idx="555">
                  <c:v>5.7275830613425942</c:v>
                </c:pt>
                <c:pt idx="556">
                  <c:v>5.7275830613425942</c:v>
                </c:pt>
                <c:pt idx="557">
                  <c:v>5.9038061168981502</c:v>
                </c:pt>
                <c:pt idx="558">
                  <c:v>6.3560452083333354</c:v>
                </c:pt>
                <c:pt idx="559">
                  <c:v>7.0172154224537051</c:v>
                </c:pt>
                <c:pt idx="560">
                  <c:v>9.0865013020833345</c:v>
                </c:pt>
                <c:pt idx="561">
                  <c:v>9.6455422453703719</c:v>
                </c:pt>
                <c:pt idx="562">
                  <c:v>9.6455422453703719</c:v>
                </c:pt>
                <c:pt idx="563">
                  <c:v>9.6455422453703719</c:v>
                </c:pt>
                <c:pt idx="564">
                  <c:v>7.9153522453703724</c:v>
                </c:pt>
                <c:pt idx="565">
                  <c:v>3.4046427835648148</c:v>
                </c:pt>
                <c:pt idx="566">
                  <c:v>0.7689733333333334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3.3375578703703716E-2</c:v>
                </c:pt>
                <c:pt idx="602">
                  <c:v>0.14718630208333339</c:v>
                </c:pt>
                <c:pt idx="603">
                  <c:v>0.7689733333333334</c:v>
                </c:pt>
                <c:pt idx="604">
                  <c:v>2.763831672453704</c:v>
                </c:pt>
                <c:pt idx="605">
                  <c:v>6.729851689814816</c:v>
                </c:pt>
                <c:pt idx="606">
                  <c:v>13.084561875000002</c:v>
                </c:pt>
                <c:pt idx="607">
                  <c:v>21.702470052083335</c:v>
                </c:pt>
                <c:pt idx="608">
                  <c:v>31.04763208912037</c:v>
                </c:pt>
                <c:pt idx="609">
                  <c:v>40.419160833333336</c:v>
                </c:pt>
                <c:pt idx="610">
                  <c:v>50.244931203703707</c:v>
                </c:pt>
                <c:pt idx="611">
                  <c:v>61.424748802083336</c:v>
                </c:pt>
                <c:pt idx="612">
                  <c:v>71.856285925925917</c:v>
                </c:pt>
                <c:pt idx="613">
                  <c:v>77.861553802083336</c:v>
                </c:pt>
                <c:pt idx="614">
                  <c:v>79.156526255787057</c:v>
                </c:pt>
                <c:pt idx="615">
                  <c:v>78.507705005787045</c:v>
                </c:pt>
                <c:pt idx="616">
                  <c:v>78.184295648148137</c:v>
                </c:pt>
                <c:pt idx="617">
                  <c:v>77.539479467592614</c:v>
                </c:pt>
                <c:pt idx="618">
                  <c:v>76.257857245370374</c:v>
                </c:pt>
                <c:pt idx="619">
                  <c:v>73.726653356481492</c:v>
                </c:pt>
                <c:pt idx="620">
                  <c:v>70.316002968750013</c:v>
                </c:pt>
                <c:pt idx="621">
                  <c:v>67.285500422453708</c:v>
                </c:pt>
                <c:pt idx="622">
                  <c:v>65.795280833333337</c:v>
                </c:pt>
                <c:pt idx="623">
                  <c:v>65.499239450231471</c:v>
                </c:pt>
                <c:pt idx="624">
                  <c:v>66.091989728009267</c:v>
                </c:pt>
                <c:pt idx="625">
                  <c:v>67.886260839120396</c:v>
                </c:pt>
                <c:pt idx="626">
                  <c:v>69.704562366898173</c:v>
                </c:pt>
                <c:pt idx="627">
                  <c:v>70.622724537037044</c:v>
                </c:pt>
                <c:pt idx="628">
                  <c:v>70.622724537037044</c:v>
                </c:pt>
                <c:pt idx="629">
                  <c:v>70.622724537037044</c:v>
                </c:pt>
                <c:pt idx="630">
                  <c:v>70.930113616898154</c:v>
                </c:pt>
                <c:pt idx="631">
                  <c:v>72.788465839120391</c:v>
                </c:pt>
                <c:pt idx="632">
                  <c:v>75.939120468750019</c:v>
                </c:pt>
                <c:pt idx="633">
                  <c:v>79.808017552083328</c:v>
                </c:pt>
                <c:pt idx="634">
                  <c:v>84.443217922453712</c:v>
                </c:pt>
                <c:pt idx="635">
                  <c:v>88.86448083333336</c:v>
                </c:pt>
                <c:pt idx="636">
                  <c:v>92.342216134259274</c:v>
                </c:pt>
                <c:pt idx="637">
                  <c:v>93.752000578703701</c:v>
                </c:pt>
                <c:pt idx="638">
                  <c:v>93.752000578703701</c:v>
                </c:pt>
                <c:pt idx="639">
                  <c:v>93.398553200231476</c:v>
                </c:pt>
                <c:pt idx="640">
                  <c:v>92.693660978009291</c:v>
                </c:pt>
                <c:pt idx="641">
                  <c:v>92.342216134259274</c:v>
                </c:pt>
                <c:pt idx="642">
                  <c:v>94.106115468750019</c:v>
                </c:pt>
                <c:pt idx="643">
                  <c:v>98.40756005208334</c:v>
                </c:pt>
                <c:pt idx="644">
                  <c:v>101.69672333333337</c:v>
                </c:pt>
                <c:pt idx="645">
                  <c:v>102.80512630208334</c:v>
                </c:pt>
                <c:pt idx="646">
                  <c:v>104.29234208912038</c:v>
                </c:pt>
                <c:pt idx="647">
                  <c:v>105.79023806134259</c:v>
                </c:pt>
                <c:pt idx="648">
                  <c:v>107.29881421875002</c:v>
                </c:pt>
                <c:pt idx="649">
                  <c:v>108.05710736689817</c:v>
                </c:pt>
                <c:pt idx="650">
                  <c:v>107.67762703703706</c:v>
                </c:pt>
                <c:pt idx="651">
                  <c:v>104.66581481481482</c:v>
                </c:pt>
                <c:pt idx="652">
                  <c:v>98.045435023148158</c:v>
                </c:pt>
                <c:pt idx="653">
                  <c:v>90.595004589120379</c:v>
                </c:pt>
                <c:pt idx="654">
                  <c:v>83.773036302083341</c:v>
                </c:pt>
                <c:pt idx="655">
                  <c:v>74.35544925925926</c:v>
                </c:pt>
                <c:pt idx="656">
                  <c:v>62.286840000000012</c:v>
                </c:pt>
                <c:pt idx="657">
                  <c:v>51.286249259259272</c:v>
                </c:pt>
                <c:pt idx="658">
                  <c:v>44.464614728009266</c:v>
                </c:pt>
                <c:pt idx="659">
                  <c:v>39.266034589120373</c:v>
                </c:pt>
                <c:pt idx="660">
                  <c:v>32.073931134259261</c:v>
                </c:pt>
                <c:pt idx="661">
                  <c:v>22.561891203703709</c:v>
                </c:pt>
                <c:pt idx="662">
                  <c:v>14.301101718750003</c:v>
                </c:pt>
                <c:pt idx="663">
                  <c:v>7.9153522453703724</c:v>
                </c:pt>
                <c:pt idx="664">
                  <c:v>5.7275830613425942</c:v>
                </c:pt>
                <c:pt idx="665">
                  <c:v>4.8060833333333335</c:v>
                </c:pt>
                <c:pt idx="666">
                  <c:v>5.2149341724537051</c:v>
                </c:pt>
                <c:pt idx="667">
                  <c:v>6.5416134259259264</c:v>
                </c:pt>
                <c:pt idx="668">
                  <c:v>12.048583912037039</c:v>
                </c:pt>
                <c:pt idx="669">
                  <c:v>17.964071481481479</c:v>
                </c:pt>
                <c:pt idx="670">
                  <c:v>26.166453703703706</c:v>
                </c:pt>
                <c:pt idx="671">
                  <c:v>34.176592592592606</c:v>
                </c:pt>
                <c:pt idx="672">
                  <c:v>38.582168981481487</c:v>
                </c:pt>
                <c:pt idx="673">
                  <c:v>43.254750000000008</c:v>
                </c:pt>
                <c:pt idx="674">
                  <c:v>48.194335648148154</c:v>
                </c:pt>
                <c:pt idx="675">
                  <c:v>53.400925925925932</c:v>
                </c:pt>
                <c:pt idx="676">
                  <c:v>54.204943616898142</c:v>
                </c:pt>
                <c:pt idx="677">
                  <c:v>54.74429296875001</c:v>
                </c:pt>
                <c:pt idx="678">
                  <c:v>50.764255208333353</c:v>
                </c:pt>
                <c:pt idx="679">
                  <c:v>42.536841302083353</c:v>
                </c:pt>
                <c:pt idx="680">
                  <c:v>33.750720208333341</c:v>
                </c:pt>
                <c:pt idx="681">
                  <c:v>24.51135875578704</c:v>
                </c:pt>
                <c:pt idx="682">
                  <c:v>17.349960833333334</c:v>
                </c:pt>
                <c:pt idx="683">
                  <c:v>14.85914139467593</c:v>
                </c:pt>
                <c:pt idx="684">
                  <c:v>11.922090468749998</c:v>
                </c:pt>
                <c:pt idx="685">
                  <c:v>11.922090468749998</c:v>
                </c:pt>
                <c:pt idx="686">
                  <c:v>15.142166302083339</c:v>
                </c:pt>
                <c:pt idx="687">
                  <c:v>19.064464311342594</c:v>
                </c:pt>
                <c:pt idx="688">
                  <c:v>22.38867195023148</c:v>
                </c:pt>
                <c:pt idx="689">
                  <c:v>26.919406759259264</c:v>
                </c:pt>
                <c:pt idx="690">
                  <c:v>30.641785052083335</c:v>
                </c:pt>
                <c:pt idx="691">
                  <c:v>31.867336302083327</c:v>
                </c:pt>
                <c:pt idx="692">
                  <c:v>32.281193478009271</c:v>
                </c:pt>
                <c:pt idx="693">
                  <c:v>33.750720208333341</c:v>
                </c:pt>
                <c:pt idx="694">
                  <c:v>35.688172552083344</c:v>
                </c:pt>
                <c:pt idx="695">
                  <c:v>36.787897870370386</c:v>
                </c:pt>
                <c:pt idx="696">
                  <c:v>35.036347500000005</c:v>
                </c:pt>
                <c:pt idx="697">
                  <c:v>26.730167228009261</c:v>
                </c:pt>
                <c:pt idx="698">
                  <c:v>22.21612020833334</c:v>
                </c:pt>
                <c:pt idx="699">
                  <c:v>17.809542552083339</c:v>
                </c:pt>
                <c:pt idx="700">
                  <c:v>15.861410023148151</c:v>
                </c:pt>
                <c:pt idx="701">
                  <c:v>15.000320092592593</c:v>
                </c:pt>
                <c:pt idx="702">
                  <c:v>14.718630208333334</c:v>
                </c:pt>
                <c:pt idx="703">
                  <c:v>14.718630208333334</c:v>
                </c:pt>
                <c:pt idx="704">
                  <c:v>14.578786533564818</c:v>
                </c:pt>
                <c:pt idx="705">
                  <c:v>13.217062922453705</c:v>
                </c:pt>
                <c:pt idx="706">
                  <c:v>10.693869172453702</c:v>
                </c:pt>
                <c:pt idx="707">
                  <c:v>7.6099657002314842</c:v>
                </c:pt>
                <c:pt idx="708">
                  <c:v>5.4682548148148165</c:v>
                </c:pt>
                <c:pt idx="709">
                  <c:v>4.8060833333333335</c:v>
                </c:pt>
                <c:pt idx="710">
                  <c:v>5.815360833333334</c:v>
                </c:pt>
                <c:pt idx="711">
                  <c:v>9.7593529687500027</c:v>
                </c:pt>
                <c:pt idx="712">
                  <c:v>14.85914139467593</c:v>
                </c:pt>
                <c:pt idx="713">
                  <c:v>15.861410023148151</c:v>
                </c:pt>
                <c:pt idx="714">
                  <c:v>15.000320092592593</c:v>
                </c:pt>
                <c:pt idx="715">
                  <c:v>11.422791811342593</c:v>
                </c:pt>
                <c:pt idx="716">
                  <c:v>6.4484955613425941</c:v>
                </c:pt>
                <c:pt idx="717">
                  <c:v>4.8060833333333335</c:v>
                </c:pt>
                <c:pt idx="718">
                  <c:v>4.8060833333333335</c:v>
                </c:pt>
                <c:pt idx="719">
                  <c:v>5.6404728009259273</c:v>
                </c:pt>
                <c:pt idx="720">
                  <c:v>8.5441481481481514</c:v>
                </c:pt>
                <c:pt idx="721">
                  <c:v>11.422791811342593</c:v>
                </c:pt>
                <c:pt idx="722">
                  <c:v>14.163260578703708</c:v>
                </c:pt>
                <c:pt idx="723">
                  <c:v>16.896386718750005</c:v>
                </c:pt>
                <c:pt idx="724">
                  <c:v>19.224333333333334</c:v>
                </c:pt>
                <c:pt idx="725">
                  <c:v>23.615224467592601</c:v>
                </c:pt>
                <c:pt idx="726">
                  <c:v>29.838101116898152</c:v>
                </c:pt>
                <c:pt idx="727">
                  <c:v>40.419160833333336</c:v>
                </c:pt>
                <c:pt idx="728">
                  <c:v>47.688361874999991</c:v>
                </c:pt>
                <c:pt idx="729">
                  <c:v>53.936270208333355</c:v>
                </c:pt>
                <c:pt idx="730">
                  <c:v>57.758441481481491</c:v>
                </c:pt>
                <c:pt idx="731">
                  <c:v>58.594499728009261</c:v>
                </c:pt>
                <c:pt idx="732">
                  <c:v>58.874520833333335</c:v>
                </c:pt>
                <c:pt idx="733">
                  <c:v>59.436565578703721</c:v>
                </c:pt>
                <c:pt idx="734">
                  <c:v>60.001280370370374</c:v>
                </c:pt>
                <c:pt idx="735">
                  <c:v>60.853358894675956</c:v>
                </c:pt>
                <c:pt idx="736">
                  <c:v>61.99880875578706</c:v>
                </c:pt>
                <c:pt idx="737">
                  <c:v>63.737008894675938</c:v>
                </c:pt>
                <c:pt idx="738">
                  <c:v>64.615120370370377</c:v>
                </c:pt>
                <c:pt idx="739">
                  <c:v>64.90915921875002</c:v>
                </c:pt>
                <c:pt idx="740">
                  <c:v>68.48969130208333</c:v>
                </c:pt>
                <c:pt idx="741">
                  <c:v>71.856285925925917</c:v>
                </c:pt>
                <c:pt idx="742">
                  <c:v>74.35544925925926</c:v>
                </c:pt>
                <c:pt idx="743">
                  <c:v>74.670848478009262</c:v>
                </c:pt>
                <c:pt idx="744">
                  <c:v>74.986915208333343</c:v>
                </c:pt>
                <c:pt idx="745">
                  <c:v>74.986915208333343</c:v>
                </c:pt>
                <c:pt idx="746">
                  <c:v>75.303649450231489</c:v>
                </c:pt>
                <c:pt idx="747">
                  <c:v>76.577261533564837</c:v>
                </c:pt>
                <c:pt idx="748">
                  <c:v>78.831781875000019</c:v>
                </c:pt>
                <c:pt idx="749">
                  <c:v>81.448427245370382</c:v>
                </c:pt>
                <c:pt idx="750">
                  <c:v>82.772770208333341</c:v>
                </c:pt>
                <c:pt idx="751">
                  <c:v>82.772770208333341</c:v>
                </c:pt>
                <c:pt idx="752">
                  <c:v>82.44068320023149</c:v>
                </c:pt>
                <c:pt idx="753">
                  <c:v>81.119010283564805</c:v>
                </c:pt>
                <c:pt idx="754">
                  <c:v>78.507705005787045</c:v>
                </c:pt>
                <c:pt idx="755">
                  <c:v>75.621051203703715</c:v>
                </c:pt>
                <c:pt idx="756">
                  <c:v>71.546894311342598</c:v>
                </c:pt>
                <c:pt idx="757">
                  <c:v>63.737008894675938</c:v>
                </c:pt>
                <c:pt idx="758">
                  <c:v>51.548247552083339</c:v>
                </c:pt>
                <c:pt idx="759">
                  <c:v>38.80945667245372</c:v>
                </c:pt>
                <c:pt idx="760">
                  <c:v>28.06886168981482</c:v>
                </c:pt>
                <c:pt idx="761">
                  <c:v>18.746728802083336</c:v>
                </c:pt>
                <c:pt idx="762">
                  <c:v>11.299635925925926</c:v>
                </c:pt>
                <c:pt idx="763">
                  <c:v>6.8249720891203722</c:v>
                </c:pt>
                <c:pt idx="764">
                  <c:v>4.8060833333333335</c:v>
                </c:pt>
                <c:pt idx="765">
                  <c:v>5.4682548148148165</c:v>
                </c:pt>
                <c:pt idx="766">
                  <c:v>8.5441481481481514</c:v>
                </c:pt>
                <c:pt idx="767">
                  <c:v>12.175744866898155</c:v>
                </c:pt>
                <c:pt idx="768">
                  <c:v>16.746530370370369</c:v>
                </c:pt>
                <c:pt idx="769">
                  <c:v>21.873019259259266</c:v>
                </c:pt>
                <c:pt idx="770">
                  <c:v>30.238608061342596</c:v>
                </c:pt>
                <c:pt idx="771">
                  <c:v>41.588974866898155</c:v>
                </c:pt>
                <c:pt idx="772">
                  <c:v>53.134255052083333</c:v>
                </c:pt>
                <c:pt idx="773">
                  <c:v>66.091989728009267</c:v>
                </c:pt>
                <c:pt idx="774">
                  <c:v>75.303649450231489</c:v>
                </c:pt>
                <c:pt idx="775">
                  <c:v>86.469783061342596</c:v>
                </c:pt>
                <c:pt idx="776">
                  <c:v>97.68397750578707</c:v>
                </c:pt>
                <c:pt idx="777">
                  <c:v>105.79023806134259</c:v>
                </c:pt>
                <c:pt idx="778">
                  <c:v>112.6629372280093</c:v>
                </c:pt>
                <c:pt idx="779">
                  <c:v>119.35240446759261</c:v>
                </c:pt>
                <c:pt idx="780">
                  <c:v>124.59804417245373</c:v>
                </c:pt>
                <c:pt idx="781">
                  <c:v>128.70991546875001</c:v>
                </c:pt>
                <c:pt idx="782">
                  <c:v>131.62794231481482</c:v>
                </c:pt>
                <c:pt idx="783">
                  <c:v>133.73227255208334</c:v>
                </c:pt>
                <c:pt idx="784">
                  <c:v>135.00288083333336</c:v>
                </c:pt>
                <c:pt idx="785">
                  <c:v>136.70637037037042</c:v>
                </c:pt>
                <c:pt idx="786">
                  <c:v>139.71317625578703</c:v>
                </c:pt>
                <c:pt idx="787">
                  <c:v>141.88092009259262</c:v>
                </c:pt>
                <c:pt idx="788">
                  <c:v>142.31647139467597</c:v>
                </c:pt>
                <c:pt idx="789">
                  <c:v>142.31647139467597</c:v>
                </c:pt>
                <c:pt idx="790">
                  <c:v>142.75269020833338</c:v>
                </c:pt>
                <c:pt idx="791">
                  <c:v>144.06535171875004</c:v>
                </c:pt>
                <c:pt idx="792">
                  <c:v>145.38402083333335</c:v>
                </c:pt>
                <c:pt idx="793">
                  <c:v>143.62713037037039</c:v>
                </c:pt>
                <c:pt idx="794">
                  <c:v>134.5786772280093</c:v>
                </c:pt>
                <c:pt idx="795">
                  <c:v>118.95356630208333</c:v>
                </c:pt>
                <c:pt idx="796">
                  <c:v>99.497940208333347</c:v>
                </c:pt>
                <c:pt idx="797">
                  <c:v>81.119010283564805</c:v>
                </c:pt>
                <c:pt idx="798">
                  <c:v>67.285500422453708</c:v>
                </c:pt>
                <c:pt idx="799">
                  <c:v>59.718589218749997</c:v>
                </c:pt>
                <c:pt idx="800">
                  <c:v>57.204406875000011</c:v>
                </c:pt>
                <c:pt idx="801">
                  <c:v>56.928390839120375</c:v>
                </c:pt>
                <c:pt idx="802">
                  <c:v>59.155209450231503</c:v>
                </c:pt>
                <c:pt idx="803">
                  <c:v>66.687410052083365</c:v>
                </c:pt>
                <c:pt idx="804">
                  <c:v>78.184295648148137</c:v>
                </c:pt>
                <c:pt idx="805">
                  <c:v>88.176943912037046</c:v>
                </c:pt>
                <c:pt idx="806">
                  <c:v>92.693660978009291</c:v>
                </c:pt>
                <c:pt idx="807">
                  <c:v>93.752000578703701</c:v>
                </c:pt>
                <c:pt idx="808">
                  <c:v>91.991438802083337</c:v>
                </c:pt>
                <c:pt idx="809">
                  <c:v>87.834176718749987</c:v>
                </c:pt>
                <c:pt idx="810">
                  <c:v>82.44068320023149</c:v>
                </c:pt>
                <c:pt idx="811">
                  <c:v>74.986915208333343</c:v>
                </c:pt>
                <c:pt idx="812">
                  <c:v>63.737008894675938</c:v>
                </c:pt>
                <c:pt idx="813">
                  <c:v>52.602915839120385</c:v>
                </c:pt>
                <c:pt idx="814">
                  <c:v>42.061573061342592</c:v>
                </c:pt>
                <c:pt idx="815">
                  <c:v>32.281193478009271</c:v>
                </c:pt>
                <c:pt idx="816">
                  <c:v>23.085554033564819</c:v>
                </c:pt>
                <c:pt idx="817">
                  <c:v>16.007261302083336</c:v>
                </c:pt>
                <c:pt idx="818">
                  <c:v>10.813687500000002</c:v>
                </c:pt>
                <c:pt idx="819">
                  <c:v>9.6455422453703719</c:v>
                </c:pt>
                <c:pt idx="820">
                  <c:v>10.813687500000002</c:v>
                </c:pt>
                <c:pt idx="821">
                  <c:v>15.284680023148146</c:v>
                </c:pt>
                <c:pt idx="822">
                  <c:v>20.527315925925933</c:v>
                </c:pt>
                <c:pt idx="823">
                  <c:v>25.979884218749998</c:v>
                </c:pt>
                <c:pt idx="824">
                  <c:v>31.66140898148149</c:v>
                </c:pt>
                <c:pt idx="825">
                  <c:v>36.346005208333338</c:v>
                </c:pt>
                <c:pt idx="826">
                  <c:v>41.119046718750006</c:v>
                </c:pt>
                <c:pt idx="827">
                  <c:v>45.938480283564822</c:v>
                </c:pt>
                <c:pt idx="828">
                  <c:v>50.504259450231494</c:v>
                </c:pt>
                <c:pt idx="829">
                  <c:v>57.204406875000011</c:v>
                </c:pt>
                <c:pt idx="830">
                  <c:v>64.615120370370377</c:v>
                </c:pt>
                <c:pt idx="831">
                  <c:v>71.546894311342598</c:v>
                </c:pt>
                <c:pt idx="832">
                  <c:v>75.939120468750019</c:v>
                </c:pt>
                <c:pt idx="833">
                  <c:v>77.539479467592614</c:v>
                </c:pt>
                <c:pt idx="834">
                  <c:v>79.156526255787057</c:v>
                </c:pt>
                <c:pt idx="835">
                  <c:v>81.119010283564805</c:v>
                </c:pt>
                <c:pt idx="836">
                  <c:v>82.772770208333341</c:v>
                </c:pt>
                <c:pt idx="837">
                  <c:v>84.107793356481508</c:v>
                </c:pt>
                <c:pt idx="838">
                  <c:v>86.469783061342596</c:v>
                </c:pt>
                <c:pt idx="839">
                  <c:v>89.554687800925919</c:v>
                </c:pt>
                <c:pt idx="840">
                  <c:v>91.991438802083337</c:v>
                </c:pt>
                <c:pt idx="841">
                  <c:v>94.816347783564808</c:v>
                </c:pt>
                <c:pt idx="842">
                  <c:v>99.133812644675956</c:v>
                </c:pt>
                <c:pt idx="843">
                  <c:v>103.54739917245374</c:v>
                </c:pt>
                <c:pt idx="844">
                  <c:v>106.54319111689817</c:v>
                </c:pt>
                <c:pt idx="845">
                  <c:v>107.67762703703706</c:v>
                </c:pt>
                <c:pt idx="846">
                  <c:v>108.43725520833334</c:v>
                </c:pt>
                <c:pt idx="847">
                  <c:v>109.19955342592596</c:v>
                </c:pt>
                <c:pt idx="848">
                  <c:v>111.11698042245374</c:v>
                </c:pt>
                <c:pt idx="849">
                  <c:v>115.00189778356487</c:v>
                </c:pt>
                <c:pt idx="850">
                  <c:v>120.55292403356481</c:v>
                </c:pt>
                <c:pt idx="851">
                  <c:v>124.59804417245373</c:v>
                </c:pt>
                <c:pt idx="852">
                  <c:v>127.05715681134264</c:v>
                </c:pt>
                <c:pt idx="853">
                  <c:v>129.54029986689815</c:v>
                </c:pt>
                <c:pt idx="854">
                  <c:v>132.04747333912036</c:v>
                </c:pt>
                <c:pt idx="855">
                  <c:v>133.73227255208334</c:v>
                </c:pt>
                <c:pt idx="856">
                  <c:v>134.15514113425928</c:v>
                </c:pt>
                <c:pt idx="857">
                  <c:v>134.5786772280093</c:v>
                </c:pt>
                <c:pt idx="858">
                  <c:v>138.85075130208338</c:v>
                </c:pt>
                <c:pt idx="859">
                  <c:v>144.5042405787037</c:v>
                </c:pt>
                <c:pt idx="860">
                  <c:v>148.92984231481481</c:v>
                </c:pt>
                <c:pt idx="861">
                  <c:v>151.61724391203711</c:v>
                </c:pt>
                <c:pt idx="862">
                  <c:v>157.98129925925926</c:v>
                </c:pt>
                <c:pt idx="863">
                  <c:v>168.72055921875</c:v>
                </c:pt>
                <c:pt idx="864">
                  <c:v>174.46382880208333</c:v>
                </c:pt>
                <c:pt idx="865">
                  <c:v>176.88522703703705</c:v>
                </c:pt>
                <c:pt idx="866">
                  <c:v>179.81293280092598</c:v>
                </c:pt>
                <c:pt idx="867">
                  <c:v>185.74043557870371</c:v>
                </c:pt>
                <c:pt idx="868">
                  <c:v>192.77734259259262</c:v>
                </c:pt>
                <c:pt idx="869">
                  <c:v>195.8332105787037</c:v>
                </c:pt>
                <c:pt idx="870">
                  <c:v>195.32223046875004</c:v>
                </c:pt>
                <c:pt idx="871">
                  <c:v>193.7932952083334</c:v>
                </c:pt>
                <c:pt idx="872">
                  <c:v>191.76406002314815</c:v>
                </c:pt>
                <c:pt idx="873">
                  <c:v>189.74550502314824</c:v>
                </c:pt>
                <c:pt idx="874">
                  <c:v>186.73769787037037</c:v>
                </c:pt>
                <c:pt idx="875">
                  <c:v>182.27104417245374</c:v>
                </c:pt>
                <c:pt idx="876">
                  <c:v>176.39961236689822</c:v>
                </c:pt>
                <c:pt idx="877">
                  <c:v>169.67109570023149</c:v>
                </c:pt>
                <c:pt idx="878">
                  <c:v>165.41470814814821</c:v>
                </c:pt>
                <c:pt idx="879">
                  <c:v>163.54033564814816</c:v>
                </c:pt>
                <c:pt idx="880">
                  <c:v>163.54033564814816</c:v>
                </c:pt>
                <c:pt idx="881">
                  <c:v>158.90113020833337</c:v>
                </c:pt>
                <c:pt idx="882">
                  <c:v>154.32867592592595</c:v>
                </c:pt>
                <c:pt idx="883">
                  <c:v>154.32867592592595</c:v>
                </c:pt>
                <c:pt idx="884">
                  <c:v>154.32867592592595</c:v>
                </c:pt>
                <c:pt idx="885">
                  <c:v>154.78291755208335</c:v>
                </c:pt>
                <c:pt idx="886">
                  <c:v>156.14964750000004</c:v>
                </c:pt>
                <c:pt idx="887">
                  <c:v>157.06413835648149</c:v>
                </c:pt>
                <c:pt idx="888">
                  <c:v>157.52238505208337</c:v>
                </c:pt>
                <c:pt idx="889">
                  <c:v>156.60655917245376</c:v>
                </c:pt>
                <c:pt idx="890">
                  <c:v>154.78291755208335</c:v>
                </c:pt>
                <c:pt idx="891">
                  <c:v>151.16767486689815</c:v>
                </c:pt>
                <c:pt idx="892">
                  <c:v>146.26647113425929</c:v>
                </c:pt>
                <c:pt idx="893">
                  <c:v>140.14539000000002</c:v>
                </c:pt>
                <c:pt idx="894">
                  <c:v>135.00288083333336</c:v>
                </c:pt>
                <c:pt idx="895">
                  <c:v>130.79088280092597</c:v>
                </c:pt>
                <c:pt idx="896">
                  <c:v>128.70991546875001</c:v>
                </c:pt>
                <c:pt idx="897">
                  <c:v>127.88220111689816</c:v>
                </c:pt>
                <c:pt idx="898">
                  <c:v>127.88220111689816</c:v>
                </c:pt>
                <c:pt idx="899">
                  <c:v>127.46934520833331</c:v>
                </c:pt>
                <c:pt idx="900">
                  <c:v>126.23478255208333</c:v>
                </c:pt>
                <c:pt idx="901">
                  <c:v>123.78368005208333</c:v>
                </c:pt>
                <c:pt idx="902">
                  <c:v>118.95356630208333</c:v>
                </c:pt>
                <c:pt idx="903">
                  <c:v>99.497940208333347</c:v>
                </c:pt>
                <c:pt idx="904">
                  <c:v>81.119010283564805</c:v>
                </c:pt>
                <c:pt idx="905">
                  <c:v>67.285500422453708</c:v>
                </c:pt>
                <c:pt idx="906">
                  <c:v>59.718589218749997</c:v>
                </c:pt>
                <c:pt idx="907">
                  <c:v>57.204406875000011</c:v>
                </c:pt>
                <c:pt idx="908">
                  <c:v>56.928390839120375</c:v>
                </c:pt>
                <c:pt idx="909">
                  <c:v>59.155209450231503</c:v>
                </c:pt>
                <c:pt idx="910">
                  <c:v>66.687410052083365</c:v>
                </c:pt>
                <c:pt idx="911">
                  <c:v>78.184295648148137</c:v>
                </c:pt>
                <c:pt idx="912">
                  <c:v>88.176943912037046</c:v>
                </c:pt>
                <c:pt idx="913">
                  <c:v>92.693660978009291</c:v>
                </c:pt>
                <c:pt idx="914">
                  <c:v>97.323187500000017</c:v>
                </c:pt>
                <c:pt idx="915">
                  <c:v>108.43725520833334</c:v>
                </c:pt>
                <c:pt idx="916">
                  <c:v>112.6629372280093</c:v>
                </c:pt>
                <c:pt idx="917">
                  <c:v>116.9693881481482</c:v>
                </c:pt>
                <c:pt idx="918">
                  <c:v>116.1803894675926</c:v>
                </c:pt>
                <c:pt idx="919">
                  <c:v>116.57455505208335</c:v>
                </c:pt>
                <c:pt idx="920">
                  <c:v>118.15789250578707</c:v>
                </c:pt>
                <c:pt idx="921">
                  <c:v>122.16296195023148</c:v>
                </c:pt>
                <c:pt idx="922">
                  <c:v>129.54029986689815</c:v>
                </c:pt>
                <c:pt idx="923">
                  <c:v>136.27949671875004</c:v>
                </c:pt>
                <c:pt idx="924">
                  <c:v>141.44603630208334</c:v>
                </c:pt>
                <c:pt idx="925">
                  <c:v>137.1339115335648</c:v>
                </c:pt>
                <c:pt idx="926">
                  <c:v>131.20907880208338</c:v>
                </c:pt>
                <c:pt idx="927">
                  <c:v>128.29572453703705</c:v>
                </c:pt>
                <c:pt idx="928">
                  <c:v>125.41507833912036</c:v>
                </c:pt>
                <c:pt idx="929">
                  <c:v>123.78368005208333</c:v>
                </c:pt>
                <c:pt idx="930">
                  <c:v>122.16296195023148</c:v>
                </c:pt>
                <c:pt idx="931">
                  <c:v>120.95443224537038</c:v>
                </c:pt>
                <c:pt idx="932">
                  <c:v>119.35240446759261</c:v>
                </c:pt>
                <c:pt idx="933">
                  <c:v>117.76105687500002</c:v>
                </c:pt>
                <c:pt idx="934">
                  <c:v>114.61040224537039</c:v>
                </c:pt>
                <c:pt idx="935">
                  <c:v>110.34800708912039</c:v>
                </c:pt>
                <c:pt idx="936">
                  <c:v>106.92066891203704</c:v>
                </c:pt>
                <c:pt idx="937">
                  <c:v>104.66581481481482</c:v>
                </c:pt>
                <c:pt idx="938">
                  <c:v>102.80512630208334</c:v>
                </c:pt>
                <c:pt idx="939">
                  <c:v>100.9611255787037</c:v>
                </c:pt>
                <c:pt idx="940">
                  <c:v>98.770352592592602</c:v>
                </c:pt>
                <c:pt idx="941">
                  <c:v>97.68397750578707</c:v>
                </c:pt>
                <c:pt idx="942">
                  <c:v>97.323187500000017</c:v>
                </c:pt>
                <c:pt idx="943">
                  <c:v>96.963065005787044</c:v>
                </c:pt>
                <c:pt idx="944">
                  <c:v>96.963065005787044</c:v>
                </c:pt>
                <c:pt idx="945">
                  <c:v>97.323187500000017</c:v>
                </c:pt>
                <c:pt idx="946">
                  <c:v>98.045435023148158</c:v>
                </c:pt>
                <c:pt idx="947">
                  <c:v>100.9611255787037</c:v>
                </c:pt>
                <c:pt idx="948">
                  <c:v>103.91953687499999</c:v>
                </c:pt>
                <c:pt idx="949">
                  <c:v>105.41476280092594</c:v>
                </c:pt>
                <c:pt idx="950">
                  <c:v>105.03995505208336</c:v>
                </c:pt>
                <c:pt idx="951">
                  <c:v>101.3285907002315</c:v>
                </c:pt>
                <c:pt idx="952">
                  <c:v>92.693660978009291</c:v>
                </c:pt>
                <c:pt idx="953">
                  <c:v>78.184295648148137</c:v>
                </c:pt>
                <c:pt idx="954">
                  <c:v>61.99880875578706</c:v>
                </c:pt>
                <c:pt idx="955">
                  <c:v>47.688361874999991</c:v>
                </c:pt>
                <c:pt idx="956">
                  <c:v>35.252955005787037</c:v>
                </c:pt>
                <c:pt idx="957">
                  <c:v>24.69258814814815</c:v>
                </c:pt>
                <c:pt idx="958">
                  <c:v>21.026948339120377</c:v>
                </c:pt>
                <c:pt idx="959">
                  <c:v>22.561891203703709</c:v>
                </c:pt>
                <c:pt idx="960">
                  <c:v>28.652600561342599</c:v>
                </c:pt>
                <c:pt idx="961">
                  <c:v>39.955907800925935</c:v>
                </c:pt>
                <c:pt idx="962">
                  <c:v>54.474284537037036</c:v>
                </c:pt>
                <c:pt idx="963">
                  <c:v>68.48969130208333</c:v>
                </c:pt>
                <c:pt idx="964">
                  <c:v>80.134764467592603</c:v>
                </c:pt>
                <c:pt idx="965">
                  <c:v>87.150644866898162</c:v>
                </c:pt>
                <c:pt idx="966">
                  <c:v>90.595004589120379</c:v>
                </c:pt>
                <c:pt idx="967">
                  <c:v>90.943111875000014</c:v>
                </c:pt>
                <c:pt idx="968">
                  <c:v>90.595004589120379</c:v>
                </c:pt>
                <c:pt idx="969">
                  <c:v>89.209250561342614</c:v>
                </c:pt>
                <c:pt idx="970">
                  <c:v>86.469783061342596</c:v>
                </c:pt>
                <c:pt idx="971">
                  <c:v>80.790260833333363</c:v>
                </c:pt>
                <c:pt idx="972">
                  <c:v>70.316002968750013</c:v>
                </c:pt>
                <c:pt idx="973">
                  <c:v>55.014968912037055</c:v>
                </c:pt>
                <c:pt idx="974">
                  <c:v>41.588974866898155</c:v>
                </c:pt>
                <c:pt idx="975">
                  <c:v>30.038020833333345</c:v>
                </c:pt>
                <c:pt idx="976">
                  <c:v>20.362106811342596</c:v>
                </c:pt>
                <c:pt idx="977">
                  <c:v>12.432069311342596</c:v>
                </c:pt>
                <c:pt idx="978">
                  <c:v>8.5441481481481514</c:v>
                </c:pt>
                <c:pt idx="979">
                  <c:v>5.815360833333334</c:v>
                </c:pt>
                <c:pt idx="980">
                  <c:v>3.8211700057870366</c:v>
                </c:pt>
                <c:pt idx="981">
                  <c:v>2.5846048148148157</c:v>
                </c:pt>
                <c:pt idx="982">
                  <c:v>1.7301900000000003</c:v>
                </c:pt>
                <c:pt idx="983">
                  <c:v>1.0096112557870371</c:v>
                </c:pt>
                <c:pt idx="984">
                  <c:v>0.34176592592592603</c:v>
                </c:pt>
                <c:pt idx="985">
                  <c:v>4.0384450231481496E-2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2.1360370370370377E-2</c:v>
                </c:pt>
                <c:pt idx="1028">
                  <c:v>0.43254750000000008</c:v>
                </c:pt>
                <c:pt idx="1029">
                  <c:v>2.4684578009259259</c:v>
                </c:pt>
                <c:pt idx="1030">
                  <c:v>7.1143383564814817</c:v>
                </c:pt>
                <c:pt idx="1031">
                  <c:v>13.350231481481483</c:v>
                </c:pt>
                <c:pt idx="1032">
                  <c:v>19.870484537037036</c:v>
                </c:pt>
                <c:pt idx="1033">
                  <c:v>26.541595208333337</c:v>
                </c:pt>
                <c:pt idx="1034">
                  <c:v>33.53878528356482</c:v>
                </c:pt>
                <c:pt idx="1035">
                  <c:v>40.88508391203704</c:v>
                </c:pt>
                <c:pt idx="1036">
                  <c:v>47.185058148148158</c:v>
                </c:pt>
                <c:pt idx="1037">
                  <c:v>52.602915839120385</c:v>
                </c:pt>
                <c:pt idx="1038">
                  <c:v>57.481090422453704</c:v>
                </c:pt>
                <c:pt idx="1039">
                  <c:v>63.445640092592605</c:v>
                </c:pt>
                <c:pt idx="1040">
                  <c:v>70.622724537037044</c:v>
                </c:pt>
                <c:pt idx="1041">
                  <c:v>78.184295648148137</c:v>
                </c:pt>
                <c:pt idx="1042">
                  <c:v>85.116069589120372</c:v>
                </c:pt>
                <c:pt idx="1043">
                  <c:v>89.900792552083345</c:v>
                </c:pt>
                <c:pt idx="1044">
                  <c:v>92.342216134259274</c:v>
                </c:pt>
                <c:pt idx="1045">
                  <c:v>93.045773333333344</c:v>
                </c:pt>
                <c:pt idx="1046">
                  <c:v>93.398553200231476</c:v>
                </c:pt>
                <c:pt idx="1047">
                  <c:v>94.106115468750019</c:v>
                </c:pt>
                <c:pt idx="1048">
                  <c:v>94.816347783564808</c:v>
                </c:pt>
                <c:pt idx="1049">
                  <c:v>94.106115468750019</c:v>
                </c:pt>
                <c:pt idx="1050">
                  <c:v>91.291886672453714</c:v>
                </c:pt>
                <c:pt idx="1051">
                  <c:v>85.791591302083361</c:v>
                </c:pt>
                <c:pt idx="1052">
                  <c:v>79.481938148148146</c:v>
                </c:pt>
                <c:pt idx="1053">
                  <c:v>72.166345052083344</c:v>
                </c:pt>
                <c:pt idx="1054">
                  <c:v>64.029045208333343</c:v>
                </c:pt>
                <c:pt idx="1055">
                  <c:v>54.204943616898142</c:v>
                </c:pt>
                <c:pt idx="1056">
                  <c:v>43.254750000000008</c:v>
                </c:pt>
                <c:pt idx="1057">
                  <c:v>31.456149172453703</c:v>
                </c:pt>
                <c:pt idx="1058">
                  <c:v>21.532588356481483</c:v>
                </c:pt>
                <c:pt idx="1059">
                  <c:v>14.718630208333334</c:v>
                </c:pt>
                <c:pt idx="1060">
                  <c:v>9.3081151446759254</c:v>
                </c:pt>
                <c:pt idx="1061">
                  <c:v>5.9929189120370383</c:v>
                </c:pt>
                <c:pt idx="1062">
                  <c:v>4.8060833333333335</c:v>
                </c:pt>
                <c:pt idx="1063">
                  <c:v>4.8865184780092585</c:v>
                </c:pt>
                <c:pt idx="1064">
                  <c:v>5.4682548148148165</c:v>
                </c:pt>
                <c:pt idx="1065">
                  <c:v>8.122280833333333</c:v>
                </c:pt>
                <c:pt idx="1066">
                  <c:v>13.217062922453705</c:v>
                </c:pt>
                <c:pt idx="1067">
                  <c:v>18.275131874999996</c:v>
                </c:pt>
                <c:pt idx="1068">
                  <c:v>20.197565208333341</c:v>
                </c:pt>
                <c:pt idx="1069">
                  <c:v>21.194827500000002</c:v>
                </c:pt>
                <c:pt idx="1070">
                  <c:v>23.261443333333336</c:v>
                </c:pt>
                <c:pt idx="1071">
                  <c:v>27.683040000000005</c:v>
                </c:pt>
                <c:pt idx="1072">
                  <c:v>33.750720208333341</c:v>
                </c:pt>
                <c:pt idx="1073">
                  <c:v>41.588974866898155</c:v>
                </c:pt>
                <c:pt idx="1074">
                  <c:v>52.074246672453704</c:v>
                </c:pt>
                <c:pt idx="1075">
                  <c:v>66.091989728009267</c:v>
                </c:pt>
                <c:pt idx="1076">
                  <c:v>81.119010283564805</c:v>
                </c:pt>
                <c:pt idx="1077">
                  <c:v>94.816347783564808</c:v>
                </c:pt>
                <c:pt idx="1078">
                  <c:v>106.16638083333335</c:v>
                </c:pt>
                <c:pt idx="1079">
                  <c:v>115.78689139467595</c:v>
                </c:pt>
                <c:pt idx="1080">
                  <c:v>125.00622750000002</c:v>
                </c:pt>
                <c:pt idx="1081">
                  <c:v>130.79088280092597</c:v>
                </c:pt>
                <c:pt idx="1082">
                  <c:v>132.46767187500004</c:v>
                </c:pt>
                <c:pt idx="1083">
                  <c:v>130.37335431134261</c:v>
                </c:pt>
                <c:pt idx="1084">
                  <c:v>123.78368005208333</c:v>
                </c:pt>
                <c:pt idx="1085">
                  <c:v>117.36488875578705</c:v>
                </c:pt>
                <c:pt idx="1086">
                  <c:v>114.61040224537039</c:v>
                </c:pt>
                <c:pt idx="1087">
                  <c:v>114.61040224537039</c:v>
                </c:pt>
                <c:pt idx="1088">
                  <c:v>115.00189778356487</c:v>
                </c:pt>
                <c:pt idx="1089">
                  <c:v>115.39406083333333</c:v>
                </c:pt>
                <c:pt idx="1090">
                  <c:v>115.39406083333333</c:v>
                </c:pt>
                <c:pt idx="1091">
                  <c:v>115.39406083333333</c:v>
                </c:pt>
                <c:pt idx="1092">
                  <c:v>116.57455505208335</c:v>
                </c:pt>
                <c:pt idx="1093">
                  <c:v>120.55292403356481</c:v>
                </c:pt>
                <c:pt idx="1094">
                  <c:v>127.05715681134264</c:v>
                </c:pt>
                <c:pt idx="1095">
                  <c:v>132.46767187500004</c:v>
                </c:pt>
                <c:pt idx="1096">
                  <c:v>135.42775195023154</c:v>
                </c:pt>
                <c:pt idx="1097">
                  <c:v>136.27949671875004</c:v>
                </c:pt>
                <c:pt idx="1098">
                  <c:v>134.5786772280093</c:v>
                </c:pt>
                <c:pt idx="1099">
                  <c:v>129.54029986689815</c:v>
                </c:pt>
                <c:pt idx="1100">
                  <c:v>121.35660796875003</c:v>
                </c:pt>
                <c:pt idx="1101">
                  <c:v>115.78689139467595</c:v>
                </c:pt>
                <c:pt idx="1102">
                  <c:v>113.82941370370371</c:v>
                </c:pt>
                <c:pt idx="1103">
                  <c:v>115.39406083333333</c:v>
                </c:pt>
                <c:pt idx="1104">
                  <c:v>120.95443224537038</c:v>
                </c:pt>
                <c:pt idx="1105">
                  <c:v>129.54029986689815</c:v>
                </c:pt>
                <c:pt idx="1106">
                  <c:v>136.27949671875004</c:v>
                </c:pt>
                <c:pt idx="1107">
                  <c:v>138.85075130208338</c:v>
                </c:pt>
                <c:pt idx="1108">
                  <c:v>138.42054009259263</c:v>
                </c:pt>
                <c:pt idx="1109">
                  <c:v>134.5786772280093</c:v>
                </c:pt>
                <c:pt idx="1110">
                  <c:v>128.29572453703705</c:v>
                </c:pt>
                <c:pt idx="1111">
                  <c:v>125.00622750000002</c:v>
                </c:pt>
                <c:pt idx="1112">
                  <c:v>125.41507833912036</c:v>
                </c:pt>
                <c:pt idx="1113">
                  <c:v>130.79088280092597</c:v>
                </c:pt>
                <c:pt idx="1114">
                  <c:v>142.31647139467597</c:v>
                </c:pt>
                <c:pt idx="1115">
                  <c:v>154.32867592592595</c:v>
                </c:pt>
                <c:pt idx="1116">
                  <c:v>160.7488022453704</c:v>
                </c:pt>
                <c:pt idx="1117">
                  <c:v>162.14156514467595</c:v>
                </c:pt>
                <c:pt idx="1118">
                  <c:v>160.28588296875003</c:v>
                </c:pt>
                <c:pt idx="1119">
                  <c:v>154.78291755208335</c:v>
                </c:pt>
                <c:pt idx="1120">
                  <c:v>149.3760738020834</c:v>
                </c:pt>
                <c:pt idx="1121">
                  <c:v>146.26647113425929</c:v>
                </c:pt>
                <c:pt idx="1122">
                  <c:v>144.06535171875004</c:v>
                </c:pt>
                <c:pt idx="1123">
                  <c:v>140.57827125578706</c:v>
                </c:pt>
                <c:pt idx="1124">
                  <c:v>133.31007148148151</c:v>
                </c:pt>
                <c:pt idx="1125">
                  <c:v>121.35660796875003</c:v>
                </c:pt>
                <c:pt idx="1126">
                  <c:v>103.91953687499999</c:v>
                </c:pt>
                <c:pt idx="1127">
                  <c:v>85.116069589120372</c:v>
                </c:pt>
                <c:pt idx="1128">
                  <c:v>68.187642314814823</c:v>
                </c:pt>
                <c:pt idx="1129">
                  <c:v>53.668264311342604</c:v>
                </c:pt>
                <c:pt idx="1130">
                  <c:v>43.736693356481489</c:v>
                </c:pt>
                <c:pt idx="1131">
                  <c:v>36.126060144675925</c:v>
                </c:pt>
                <c:pt idx="1132">
                  <c:v>29.638848912037052</c:v>
                </c:pt>
                <c:pt idx="1133">
                  <c:v>23.615224467592601</c:v>
                </c:pt>
                <c:pt idx="1134">
                  <c:v>17.655681134259261</c:v>
                </c:pt>
                <c:pt idx="1135">
                  <c:v>12.561232800925927</c:v>
                </c:pt>
                <c:pt idx="1136">
                  <c:v>8.8675575057870386</c:v>
                </c:pt>
                <c:pt idx="1137">
                  <c:v>7.1143383564814817</c:v>
                </c:pt>
                <c:pt idx="1138">
                  <c:v>6.729851689814816</c:v>
                </c:pt>
                <c:pt idx="1139">
                  <c:v>6.8249720891203722</c:v>
                </c:pt>
                <c:pt idx="1140">
                  <c:v>7.1143383564814817</c:v>
                </c:pt>
                <c:pt idx="1141">
                  <c:v>7.6099657002314842</c:v>
                </c:pt>
                <c:pt idx="1142">
                  <c:v>8.9766956481481497</c:v>
                </c:pt>
                <c:pt idx="1143">
                  <c:v>12.175744866898155</c:v>
                </c:pt>
                <c:pt idx="1144">
                  <c:v>16.896386718750005</c:v>
                </c:pt>
                <c:pt idx="1145">
                  <c:v>19.870484537037036</c:v>
                </c:pt>
                <c:pt idx="1146">
                  <c:v>20.527315925925933</c:v>
                </c:pt>
                <c:pt idx="1147">
                  <c:v>17.198101950231486</c:v>
                </c:pt>
                <c:pt idx="1148">
                  <c:v>10.104790208333334</c:v>
                </c:pt>
                <c:pt idx="1149">
                  <c:v>6.3560452083333354</c:v>
                </c:pt>
                <c:pt idx="1150">
                  <c:v>4.8060833333333335</c:v>
                </c:pt>
                <c:pt idx="1151">
                  <c:v>4.8060833333333335</c:v>
                </c:pt>
                <c:pt idx="1152">
                  <c:v>4.8060833333333335</c:v>
                </c:pt>
                <c:pt idx="1153">
                  <c:v>6.4484955613425941</c:v>
                </c:pt>
                <c:pt idx="1154">
                  <c:v>11.79626453703704</c:v>
                </c:pt>
                <c:pt idx="1155">
                  <c:v>21.026948339120377</c:v>
                </c:pt>
                <c:pt idx="1156">
                  <c:v>29.638848912037052</c:v>
                </c:pt>
                <c:pt idx="1157">
                  <c:v>38.129596134259259</c:v>
                </c:pt>
                <c:pt idx="1158">
                  <c:v>48.70297946759262</c:v>
                </c:pt>
                <c:pt idx="1159">
                  <c:v>62.864905023148154</c:v>
                </c:pt>
                <c:pt idx="1160">
                  <c:v>79.808017552083328</c:v>
                </c:pt>
                <c:pt idx="1161">
                  <c:v>96.60361002314815</c:v>
                </c:pt>
                <c:pt idx="1162">
                  <c:v>111.50246835648146</c:v>
                </c:pt>
                <c:pt idx="1163">
                  <c:v>126.23478255208333</c:v>
                </c:pt>
                <c:pt idx="1164">
                  <c:v>141.01182002314815</c:v>
                </c:pt>
                <c:pt idx="1165">
                  <c:v>156.14964750000004</c:v>
                </c:pt>
                <c:pt idx="1166">
                  <c:v>171.10190675925924</c:v>
                </c:pt>
                <c:pt idx="1167">
                  <c:v>177.85845891203707</c:v>
                </c:pt>
                <c:pt idx="1168">
                  <c:v>184.2495484780093</c:v>
                </c:pt>
                <c:pt idx="1169">
                  <c:v>193.7932952083334</c:v>
                </c:pt>
                <c:pt idx="1170">
                  <c:v>202.53669556134264</c:v>
                </c:pt>
                <c:pt idx="1171">
                  <c:v>210.94200130208336</c:v>
                </c:pt>
                <c:pt idx="1172">
                  <c:v>218.97717187500004</c:v>
                </c:pt>
                <c:pt idx="1173">
                  <c:v>226.06247347800931</c:v>
                </c:pt>
                <c:pt idx="1174">
                  <c:v>232.70287861689815</c:v>
                </c:pt>
                <c:pt idx="1175">
                  <c:v>238.87435687499999</c:v>
                </c:pt>
                <c:pt idx="1176">
                  <c:v>243.98382421875004</c:v>
                </c:pt>
                <c:pt idx="1177">
                  <c:v>248.57096375578706</c:v>
                </c:pt>
                <c:pt idx="1178">
                  <c:v>253.20082403356483</c:v>
                </c:pt>
                <c:pt idx="1179">
                  <c:v>259.04822542245375</c:v>
                </c:pt>
                <c:pt idx="1180">
                  <c:v>264.96237796874993</c:v>
                </c:pt>
                <c:pt idx="1181">
                  <c:v>270.94328167245368</c:v>
                </c:pt>
                <c:pt idx="1182">
                  <c:v>276.38316724537043</c:v>
                </c:pt>
                <c:pt idx="1183">
                  <c:v>280.65157000578711</c:v>
                </c:pt>
                <c:pt idx="1184">
                  <c:v>284.3362338946759</c:v>
                </c:pt>
                <c:pt idx="1185">
                  <c:v>287.42514370370367</c:v>
                </c:pt>
                <c:pt idx="1186">
                  <c:v>289.28649972800923</c:v>
                </c:pt>
                <c:pt idx="1187">
                  <c:v>289.28649972800923</c:v>
                </c:pt>
                <c:pt idx="1188">
                  <c:v>289.28649972800923</c:v>
                </c:pt>
                <c:pt idx="1189">
                  <c:v>289.28649972800923</c:v>
                </c:pt>
                <c:pt idx="1190">
                  <c:v>289.28649972800923</c:v>
                </c:pt>
                <c:pt idx="1191">
                  <c:v>289.28649972800923</c:v>
                </c:pt>
                <c:pt idx="1192">
                  <c:v>289.28649972800923</c:v>
                </c:pt>
                <c:pt idx="1193">
                  <c:v>289.28649972800923</c:v>
                </c:pt>
                <c:pt idx="1194">
                  <c:v>289.28649972800923</c:v>
                </c:pt>
                <c:pt idx="1195">
                  <c:v>289.28649972800923</c:v>
                </c:pt>
                <c:pt idx="1196">
                  <c:v>289.90828675925934</c:v>
                </c:pt>
                <c:pt idx="1197">
                  <c:v>289.90828675925934</c:v>
                </c:pt>
                <c:pt idx="1198">
                  <c:v>290.53074130208336</c:v>
                </c:pt>
                <c:pt idx="1199">
                  <c:v>293.02723458912044</c:v>
                </c:pt>
                <c:pt idx="1200">
                  <c:v>296.1628702083334</c:v>
                </c:pt>
                <c:pt idx="1201">
                  <c:v>301.21459780092596</c:v>
                </c:pt>
                <c:pt idx="1202">
                  <c:v>306.30904613425935</c:v>
                </c:pt>
                <c:pt idx="1203">
                  <c:v>310.15791787037045</c:v>
                </c:pt>
                <c:pt idx="1204">
                  <c:v>312.73718259259255</c:v>
                </c:pt>
                <c:pt idx="1205">
                  <c:v>314.03082002314818</c:v>
                </c:pt>
                <c:pt idx="1206">
                  <c:v>314.67864000578709</c:v>
                </c:pt>
                <c:pt idx="1207">
                  <c:v>315.32712750000007</c:v>
                </c:pt>
                <c:pt idx="1208">
                  <c:v>315.97628250578703</c:v>
                </c:pt>
                <c:pt idx="1209">
                  <c:v>316.62610502314823</c:v>
                </c:pt>
                <c:pt idx="1210">
                  <c:v>316.62610502314823</c:v>
                </c:pt>
                <c:pt idx="1211">
                  <c:v>316.62610502314823</c:v>
                </c:pt>
                <c:pt idx="1212">
                  <c:v>316.62610502314823</c:v>
                </c:pt>
                <c:pt idx="1213">
                  <c:v>315.97628250578703</c:v>
                </c:pt>
                <c:pt idx="1214">
                  <c:v>315.97628250578703</c:v>
                </c:pt>
                <c:pt idx="1215">
                  <c:v>315.97628250578703</c:v>
                </c:pt>
                <c:pt idx="1216">
                  <c:v>315.97628250578703</c:v>
                </c:pt>
                <c:pt idx="1217">
                  <c:v>315.32712750000007</c:v>
                </c:pt>
                <c:pt idx="1218">
                  <c:v>314.67864000578709</c:v>
                </c:pt>
                <c:pt idx="1219">
                  <c:v>314.03082002314818</c:v>
                </c:pt>
                <c:pt idx="1220">
                  <c:v>313.38366755208341</c:v>
                </c:pt>
                <c:pt idx="1221">
                  <c:v>312.09136514467599</c:v>
                </c:pt>
                <c:pt idx="1222">
                  <c:v>310.15791787037045</c:v>
                </c:pt>
                <c:pt idx="1223">
                  <c:v>308.23047820023152</c:v>
                </c:pt>
                <c:pt idx="1224">
                  <c:v>305.66990380208335</c:v>
                </c:pt>
                <c:pt idx="1225">
                  <c:v>304.39362167245378</c:v>
                </c:pt>
                <c:pt idx="1226">
                  <c:v>303.12000958912046</c:v>
                </c:pt>
                <c:pt idx="1227">
                  <c:v>302.48420481481486</c:v>
                </c:pt>
                <c:pt idx="1228">
                  <c:v>301.21459780092596</c:v>
                </c:pt>
                <c:pt idx="1229">
                  <c:v>300.5807955613426</c:v>
                </c:pt>
                <c:pt idx="1230">
                  <c:v>299.31519361689823</c:v>
                </c:pt>
                <c:pt idx="1231">
                  <c:v>298.05226171875006</c:v>
                </c:pt>
                <c:pt idx="1232">
                  <c:v>297.42179703703704</c:v>
                </c:pt>
                <c:pt idx="1233">
                  <c:v>297.42179703703704</c:v>
                </c:pt>
                <c:pt idx="1234">
                  <c:v>296.79199986689821</c:v>
                </c:pt>
                <c:pt idx="1235">
                  <c:v>296.79199986689821</c:v>
                </c:pt>
                <c:pt idx="1236">
                  <c:v>295.53440806134262</c:v>
                </c:pt>
                <c:pt idx="1237">
                  <c:v>294.27948630208346</c:v>
                </c:pt>
                <c:pt idx="1238">
                  <c:v>291.15386335648157</c:v>
                </c:pt>
                <c:pt idx="1239">
                  <c:v>287.42514370370367</c:v>
                </c:pt>
                <c:pt idx="1240">
                  <c:v>282.49089814814818</c:v>
                </c:pt>
                <c:pt idx="1241">
                  <c:v>278.20847764467595</c:v>
                </c:pt>
                <c:pt idx="1242">
                  <c:v>273.95876520833332</c:v>
                </c:pt>
                <c:pt idx="1243">
                  <c:v>270.34218750000008</c:v>
                </c:pt>
                <c:pt idx="1244">
                  <c:v>266.15321861689819</c:v>
                </c:pt>
                <c:pt idx="1245">
                  <c:v>262.58870681134266</c:v>
                </c:pt>
                <c:pt idx="1246">
                  <c:v>259.04822542245375</c:v>
                </c:pt>
                <c:pt idx="1247">
                  <c:v>254.94803557870375</c:v>
                </c:pt>
                <c:pt idx="1248">
                  <c:v>250.88055380208334</c:v>
                </c:pt>
                <c:pt idx="1249">
                  <c:v>246.84578009259263</c:v>
                </c:pt>
                <c:pt idx="1250">
                  <c:v>242.84371445023149</c:v>
                </c:pt>
                <c:pt idx="1251">
                  <c:v>239.43940542245377</c:v>
                </c:pt>
                <c:pt idx="1252">
                  <c:v>236.05912681134262</c:v>
                </c:pt>
                <c:pt idx="1253">
                  <c:v>232.70287861689815</c:v>
                </c:pt>
                <c:pt idx="1254">
                  <c:v>229.3706608391204</c:v>
                </c:pt>
                <c:pt idx="1255">
                  <c:v>226.06247347800931</c:v>
                </c:pt>
                <c:pt idx="1256">
                  <c:v>222.77831653356489</c:v>
                </c:pt>
                <c:pt idx="1257">
                  <c:v>219.51819000578703</c:v>
                </c:pt>
                <c:pt idx="1258">
                  <c:v>216.28209389467597</c:v>
                </c:pt>
                <c:pt idx="1259">
                  <c:v>213.07002820023155</c:v>
                </c:pt>
                <c:pt idx="1260">
                  <c:v>210.41166335648154</c:v>
                </c:pt>
                <c:pt idx="1261">
                  <c:v>208.29698668981482</c:v>
                </c:pt>
                <c:pt idx="1262">
                  <c:v>206.71798806134262</c:v>
                </c:pt>
                <c:pt idx="1263">
                  <c:v>206.71798806134262</c:v>
                </c:pt>
                <c:pt idx="1264">
                  <c:v>207.243653425926</c:v>
                </c:pt>
                <c:pt idx="1265">
                  <c:v>208.8246545891204</c:v>
                </c:pt>
                <c:pt idx="1266">
                  <c:v>210.41166335648154</c:v>
                </c:pt>
                <c:pt idx="1267">
                  <c:v>211.47300675925928</c:v>
                </c:pt>
                <c:pt idx="1268">
                  <c:v>212.53702020833333</c:v>
                </c:pt>
                <c:pt idx="1269">
                  <c:v>212.53702020833333</c:v>
                </c:pt>
                <c:pt idx="1270">
                  <c:v>211.47300675925928</c:v>
                </c:pt>
                <c:pt idx="1271">
                  <c:v>209.88199292245369</c:v>
                </c:pt>
                <c:pt idx="1272">
                  <c:v>207.7699863020834</c:v>
                </c:pt>
                <c:pt idx="1273">
                  <c:v>205.66865986689817</c:v>
                </c:pt>
                <c:pt idx="1274">
                  <c:v>204.09967391203708</c:v>
                </c:pt>
                <c:pt idx="1275">
                  <c:v>202.53669556134264</c:v>
                </c:pt>
                <c:pt idx="1276">
                  <c:v>201.49804755208334</c:v>
                </c:pt>
                <c:pt idx="1277">
                  <c:v>201.49804755208334</c:v>
                </c:pt>
                <c:pt idx="1278">
                  <c:v>202.01703780092598</c:v>
                </c:pt>
                <c:pt idx="1279">
                  <c:v>202.53669556134264</c:v>
                </c:pt>
                <c:pt idx="1280">
                  <c:v>203.57801361689818</c:v>
                </c:pt>
                <c:pt idx="1281">
                  <c:v>204.62200171875003</c:v>
                </c:pt>
                <c:pt idx="1282">
                  <c:v>204.62200171875003</c:v>
                </c:pt>
                <c:pt idx="1283">
                  <c:v>205.14499703703709</c:v>
                </c:pt>
                <c:pt idx="1284">
                  <c:v>205.14499703703709</c:v>
                </c:pt>
                <c:pt idx="1285">
                  <c:v>205.14499703703709</c:v>
                </c:pt>
                <c:pt idx="1286">
                  <c:v>204.09967391203708</c:v>
                </c:pt>
                <c:pt idx="1287">
                  <c:v>203.05702083333341</c:v>
                </c:pt>
                <c:pt idx="1288">
                  <c:v>201.49804755208334</c:v>
                </c:pt>
                <c:pt idx="1289">
                  <c:v>199.4287616724537</c:v>
                </c:pt>
                <c:pt idx="1290">
                  <c:v>197.37015597800928</c:v>
                </c:pt>
                <c:pt idx="1291">
                  <c:v>195.8332105787037</c:v>
                </c:pt>
                <c:pt idx="1292">
                  <c:v>193.7932952083334</c:v>
                </c:pt>
                <c:pt idx="1293">
                  <c:v>191.25842000578709</c:v>
                </c:pt>
                <c:pt idx="1294">
                  <c:v>188.74023259259263</c:v>
                </c:pt>
                <c:pt idx="1295">
                  <c:v>186.23873296875004</c:v>
                </c:pt>
                <c:pt idx="1296">
                  <c:v>184.7458433333334</c:v>
                </c:pt>
                <c:pt idx="1297">
                  <c:v>184.2495484780093</c:v>
                </c:pt>
                <c:pt idx="1298">
                  <c:v>184.7458433333334</c:v>
                </c:pt>
                <c:pt idx="1299">
                  <c:v>185.74043557870371</c:v>
                </c:pt>
                <c:pt idx="1300">
                  <c:v>187.23733028356489</c:v>
                </c:pt>
                <c:pt idx="1301">
                  <c:v>188.23859764467596</c:v>
                </c:pt>
                <c:pt idx="1302">
                  <c:v>189.24253505208333</c:v>
                </c:pt>
                <c:pt idx="1303">
                  <c:v>190.24914250578706</c:v>
                </c:pt>
                <c:pt idx="1304">
                  <c:v>191.76406002314815</c:v>
                </c:pt>
                <c:pt idx="1305">
                  <c:v>192.27036755208343</c:v>
                </c:pt>
                <c:pt idx="1306">
                  <c:v>192.77734259259262</c:v>
                </c:pt>
                <c:pt idx="1307">
                  <c:v>192.77734259259262</c:v>
                </c:pt>
                <c:pt idx="1308">
                  <c:v>192.77734259259262</c:v>
                </c:pt>
                <c:pt idx="1309">
                  <c:v>192.27036755208343</c:v>
                </c:pt>
                <c:pt idx="1310">
                  <c:v>192.27036755208343</c:v>
                </c:pt>
                <c:pt idx="1311">
                  <c:v>191.76406002314815</c:v>
                </c:pt>
                <c:pt idx="1312">
                  <c:v>191.25842000578709</c:v>
                </c:pt>
                <c:pt idx="1313">
                  <c:v>190.24914250578706</c:v>
                </c:pt>
                <c:pt idx="1314">
                  <c:v>188.74023259259263</c:v>
                </c:pt>
                <c:pt idx="1315">
                  <c:v>187.73763020833334</c:v>
                </c:pt>
                <c:pt idx="1316">
                  <c:v>186.23873296875004</c:v>
                </c:pt>
                <c:pt idx="1317">
                  <c:v>183.25896130208335</c:v>
                </c:pt>
                <c:pt idx="1318">
                  <c:v>181.28579708912039</c:v>
                </c:pt>
                <c:pt idx="1319">
                  <c:v>179.32331306134265</c:v>
                </c:pt>
                <c:pt idx="1320">
                  <c:v>180.30322005208339</c:v>
                </c:pt>
                <c:pt idx="1321">
                  <c:v>182.76466898148149</c:v>
                </c:pt>
                <c:pt idx="1322">
                  <c:v>187.23733028356489</c:v>
                </c:pt>
                <c:pt idx="1323">
                  <c:v>193.28498514467591</c:v>
                </c:pt>
                <c:pt idx="1324">
                  <c:v>201.49804755208334</c:v>
                </c:pt>
                <c:pt idx="1325">
                  <c:v>209.35299000000003</c:v>
                </c:pt>
                <c:pt idx="1326">
                  <c:v>215.20873528356483</c:v>
                </c:pt>
                <c:pt idx="1327">
                  <c:v>217.89713814814814</c:v>
                </c:pt>
                <c:pt idx="1328">
                  <c:v>218.97717187500004</c:v>
                </c:pt>
                <c:pt idx="1329">
                  <c:v>218.97717187500004</c:v>
                </c:pt>
                <c:pt idx="1330">
                  <c:v>218.97717187500004</c:v>
                </c:pt>
                <c:pt idx="1331">
                  <c:v>218.97717187500004</c:v>
                </c:pt>
                <c:pt idx="1332">
                  <c:v>218.97717187500004</c:v>
                </c:pt>
                <c:pt idx="1333">
                  <c:v>218.43682125578712</c:v>
                </c:pt>
                <c:pt idx="1334">
                  <c:v>216.81977446759257</c:v>
                </c:pt>
                <c:pt idx="1335">
                  <c:v>215.20873528356483</c:v>
                </c:pt>
                <c:pt idx="1336">
                  <c:v>213.60370370370373</c:v>
                </c:pt>
                <c:pt idx="1337">
                  <c:v>213.07002820023155</c:v>
                </c:pt>
                <c:pt idx="1338">
                  <c:v>212.53702020833333</c:v>
                </c:pt>
                <c:pt idx="1339">
                  <c:v>212.53702020833333</c:v>
                </c:pt>
                <c:pt idx="1340">
                  <c:v>212.53702020833333</c:v>
                </c:pt>
                <c:pt idx="1341">
                  <c:v>213.07002820023155</c:v>
                </c:pt>
                <c:pt idx="1342">
                  <c:v>213.60370370370373</c:v>
                </c:pt>
                <c:pt idx="1343">
                  <c:v>215.74508083333342</c:v>
                </c:pt>
                <c:pt idx="1344">
                  <c:v>217.89713814814814</c:v>
                </c:pt>
                <c:pt idx="1345">
                  <c:v>220.05987564814822</c:v>
                </c:pt>
                <c:pt idx="1346">
                  <c:v>221.68893764467597</c:v>
                </c:pt>
                <c:pt idx="1347">
                  <c:v>222.23329333333334</c:v>
                </c:pt>
                <c:pt idx="1348">
                  <c:v>222.23329333333334</c:v>
                </c:pt>
                <c:pt idx="1349">
                  <c:v>221.14524946759263</c:v>
                </c:pt>
                <c:pt idx="1350">
                  <c:v>217.35812255208342</c:v>
                </c:pt>
                <c:pt idx="1351">
                  <c:v>211.47300675925928</c:v>
                </c:pt>
                <c:pt idx="1352">
                  <c:v>204.09967391203708</c:v>
                </c:pt>
                <c:pt idx="1353">
                  <c:v>196.85717333333335</c:v>
                </c:pt>
                <c:pt idx="1354">
                  <c:v>189.24253505208333</c:v>
                </c:pt>
                <c:pt idx="1355">
                  <c:v>181.77808687500004</c:v>
                </c:pt>
                <c:pt idx="1356">
                  <c:v>173.49994208912034</c:v>
                </c:pt>
                <c:pt idx="1357">
                  <c:v>164.47618687500002</c:v>
                </c:pt>
                <c:pt idx="1358">
                  <c:v>155.23782668981488</c:v>
                </c:pt>
                <c:pt idx="1359">
                  <c:v>145.82491222800928</c:v>
                </c:pt>
                <c:pt idx="1360">
                  <c:v>135.85329057870371</c:v>
                </c:pt>
                <c:pt idx="1361">
                  <c:v>126.64563592592596</c:v>
                </c:pt>
                <c:pt idx="1362">
                  <c:v>120.95443224537038</c:v>
                </c:pt>
                <c:pt idx="1363">
                  <c:v>119.35240446759261</c:v>
                </c:pt>
                <c:pt idx="1364">
                  <c:v>121.75945120370375</c:v>
                </c:pt>
                <c:pt idx="1365">
                  <c:v>127.46934520833331</c:v>
                </c:pt>
                <c:pt idx="1366">
                  <c:v>130.79088280092597</c:v>
                </c:pt>
                <c:pt idx="1367">
                  <c:v>131.20907880208338</c:v>
                </c:pt>
                <c:pt idx="1368">
                  <c:v>127.88220111689816</c:v>
                </c:pt>
                <c:pt idx="1369">
                  <c:v>120.15208333333338</c:v>
                </c:pt>
                <c:pt idx="1370">
                  <c:v>113.82941370370371</c:v>
                </c:pt>
                <c:pt idx="1371">
                  <c:v>111.50246835648146</c:v>
                </c:pt>
                <c:pt idx="1372">
                  <c:v>111.50246835648146</c:v>
                </c:pt>
                <c:pt idx="1373">
                  <c:v>111.50246835648146</c:v>
                </c:pt>
                <c:pt idx="1374">
                  <c:v>109.58170380208335</c:v>
                </c:pt>
                <c:pt idx="1375">
                  <c:v>105.41476280092594</c:v>
                </c:pt>
                <c:pt idx="1376">
                  <c:v>98.40756005208334</c:v>
                </c:pt>
                <c:pt idx="1377">
                  <c:v>86.130353425925932</c:v>
                </c:pt>
                <c:pt idx="1378">
                  <c:v>69.095791811342608</c:v>
                </c:pt>
                <c:pt idx="1379">
                  <c:v>53.936270208333355</c:v>
                </c:pt>
                <c:pt idx="1380">
                  <c:v>40.651788616898159</c:v>
                </c:pt>
                <c:pt idx="1381">
                  <c:v>29.24234703703705</c:v>
                </c:pt>
                <c:pt idx="1382">
                  <c:v>24.874485052083337</c:v>
                </c:pt>
                <c:pt idx="1383">
                  <c:v>28.652600561342599</c:v>
                </c:pt>
                <c:pt idx="1384">
                  <c:v>36.126060144675925</c:v>
                </c:pt>
                <c:pt idx="1385">
                  <c:v>42.298873425925933</c:v>
                </c:pt>
                <c:pt idx="1386">
                  <c:v>44.953233200231494</c:v>
                </c:pt>
                <c:pt idx="1387">
                  <c:v>47.185058148148158</c:v>
                </c:pt>
                <c:pt idx="1388">
                  <c:v>51.8109133564815</c:v>
                </c:pt>
                <c:pt idx="1389">
                  <c:v>60.284639033564822</c:v>
                </c:pt>
                <c:pt idx="1390">
                  <c:v>72.166345052083344</c:v>
                </c:pt>
                <c:pt idx="1391">
                  <c:v>84.107793356481508</c:v>
                </c:pt>
                <c:pt idx="1392">
                  <c:v>93.045773333333344</c:v>
                </c:pt>
                <c:pt idx="1393">
                  <c:v>98.40756005208334</c:v>
                </c:pt>
                <c:pt idx="1394">
                  <c:v>100.59432796875002</c:v>
                </c:pt>
                <c:pt idx="1395">
                  <c:v>100.59432796875002</c:v>
                </c:pt>
                <c:pt idx="1396">
                  <c:v>99.862735283564845</c:v>
                </c:pt>
                <c:pt idx="1397">
                  <c:v>97.68397750578707</c:v>
                </c:pt>
                <c:pt idx="1398">
                  <c:v>94.460897870370403</c:v>
                </c:pt>
                <c:pt idx="1399">
                  <c:v>90.595004589120379</c:v>
                </c:pt>
                <c:pt idx="1400">
                  <c:v>85.791591302083361</c:v>
                </c:pt>
                <c:pt idx="1401">
                  <c:v>80.462178894675958</c:v>
                </c:pt>
                <c:pt idx="1402">
                  <c:v>74.986915208333343</c:v>
                </c:pt>
                <c:pt idx="1403">
                  <c:v>68.187642314814823</c:v>
                </c:pt>
                <c:pt idx="1404">
                  <c:v>58.315146134259273</c:v>
                </c:pt>
                <c:pt idx="1405">
                  <c:v>44.464614728009266</c:v>
                </c:pt>
                <c:pt idx="1406">
                  <c:v>32.489123333333332</c:v>
                </c:pt>
                <c:pt idx="1407">
                  <c:v>25.424180833333342</c:v>
                </c:pt>
                <c:pt idx="1408">
                  <c:v>24.150902505787037</c:v>
                </c:pt>
                <c:pt idx="1409">
                  <c:v>24.874485052083337</c:v>
                </c:pt>
                <c:pt idx="1410">
                  <c:v>25.240281394675925</c:v>
                </c:pt>
                <c:pt idx="1411">
                  <c:v>25.057049467592595</c:v>
                </c:pt>
                <c:pt idx="1412">
                  <c:v>24.51135875578704</c:v>
                </c:pt>
                <c:pt idx="1413">
                  <c:v>23.793116302083334</c:v>
                </c:pt>
                <c:pt idx="1414">
                  <c:v>23.971675648148153</c:v>
                </c:pt>
                <c:pt idx="1415">
                  <c:v>26.541595208333337</c:v>
                </c:pt>
                <c:pt idx="1416">
                  <c:v>32.281193478009271</c:v>
                </c:pt>
                <c:pt idx="1417">
                  <c:v>40.419160833333336</c:v>
                </c:pt>
                <c:pt idx="1418">
                  <c:v>49.214293333333337</c:v>
                </c:pt>
                <c:pt idx="1419">
                  <c:v>55.831001811342595</c:v>
                </c:pt>
                <c:pt idx="1420">
                  <c:v>58.036460052083349</c:v>
                </c:pt>
                <c:pt idx="1421">
                  <c:v>55.831001811342595</c:v>
                </c:pt>
                <c:pt idx="1422">
                  <c:v>48.958302644675925</c:v>
                </c:pt>
                <c:pt idx="1423">
                  <c:v>41.588974866898155</c:v>
                </c:pt>
                <c:pt idx="1424">
                  <c:v>39.266034589120373</c:v>
                </c:pt>
                <c:pt idx="1425">
                  <c:v>39.955907800925935</c:v>
                </c:pt>
                <c:pt idx="1426">
                  <c:v>43.978666302083333</c:v>
                </c:pt>
                <c:pt idx="1427">
                  <c:v>52.074246672453704</c:v>
                </c:pt>
                <c:pt idx="1428">
                  <c:v>58.315146134259273</c:v>
                </c:pt>
                <c:pt idx="1429">
                  <c:v>60.284639033564822</c:v>
                </c:pt>
                <c:pt idx="1430">
                  <c:v>58.594499728009261</c:v>
                </c:pt>
                <c:pt idx="1431">
                  <c:v>53.668264311342604</c:v>
                </c:pt>
                <c:pt idx="1432">
                  <c:v>44.708590208333341</c:v>
                </c:pt>
                <c:pt idx="1433">
                  <c:v>32.697720700231493</c:v>
                </c:pt>
                <c:pt idx="1434">
                  <c:v>22.561891203703709</c:v>
                </c:pt>
                <c:pt idx="1435">
                  <c:v>14.163260578703708</c:v>
                </c:pt>
                <c:pt idx="1436">
                  <c:v>12.175744866898155</c:v>
                </c:pt>
                <c:pt idx="1437">
                  <c:v>12.952728339120375</c:v>
                </c:pt>
                <c:pt idx="1438">
                  <c:v>14.85914139467593</c:v>
                </c:pt>
                <c:pt idx="1439">
                  <c:v>16.153780092592594</c:v>
                </c:pt>
                <c:pt idx="1440">
                  <c:v>16.300966394675932</c:v>
                </c:pt>
                <c:pt idx="1441">
                  <c:v>15.284680023148146</c:v>
                </c:pt>
                <c:pt idx="1442">
                  <c:v>12.821562314814818</c:v>
                </c:pt>
                <c:pt idx="1443">
                  <c:v>11.177147552083335</c:v>
                </c:pt>
                <c:pt idx="1444">
                  <c:v>10.813687500000002</c:v>
                </c:pt>
                <c:pt idx="1445">
                  <c:v>11.177147552083335</c:v>
                </c:pt>
                <c:pt idx="1446">
                  <c:v>11.422791811342593</c:v>
                </c:pt>
                <c:pt idx="1447">
                  <c:v>10.693869172453702</c:v>
                </c:pt>
                <c:pt idx="1448">
                  <c:v>7.5095052083333362</c:v>
                </c:pt>
                <c:pt idx="1449">
                  <c:v>3.2711404687500005</c:v>
                </c:pt>
                <c:pt idx="1450">
                  <c:v>0.7062272453703704</c:v>
                </c:pt>
                <c:pt idx="1451">
                  <c:v>4.8060833333333337E-2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0.16153780092592598</c:v>
                </c:pt>
                <c:pt idx="1480">
                  <c:v>0.64615120370370394</c:v>
                </c:pt>
                <c:pt idx="1481">
                  <c:v>1.3246767187500001</c:v>
                </c:pt>
                <c:pt idx="1482">
                  <c:v>2.0829698668981487</c:v>
                </c:pt>
                <c:pt idx="1483">
                  <c:v>2.8249089814814816</c:v>
                </c:pt>
                <c:pt idx="1484">
                  <c:v>3.6099025925925932</c:v>
                </c:pt>
                <c:pt idx="1485">
                  <c:v>4.4139202835648153</c:v>
                </c:pt>
                <c:pt idx="1486">
                  <c:v>5.554030052083335</c:v>
                </c:pt>
                <c:pt idx="1487">
                  <c:v>7.212128802083333</c:v>
                </c:pt>
                <c:pt idx="1488">
                  <c:v>9.6455422453703719</c:v>
                </c:pt>
                <c:pt idx="1489">
                  <c:v>13.084561875000002</c:v>
                </c:pt>
                <c:pt idx="1490">
                  <c:v>17.809542552083339</c:v>
                </c:pt>
                <c:pt idx="1491">
                  <c:v>23.793116302083334</c:v>
                </c:pt>
                <c:pt idx="1492">
                  <c:v>31.04763208912037</c:v>
                </c:pt>
                <c:pt idx="1493">
                  <c:v>38.80945667245372</c:v>
                </c:pt>
                <c:pt idx="1494">
                  <c:v>46.934407552083336</c:v>
                </c:pt>
                <c:pt idx="1495">
                  <c:v>55.014968912037055</c:v>
                </c:pt>
                <c:pt idx="1496">
                  <c:v>62.575538755787036</c:v>
                </c:pt>
                <c:pt idx="1497">
                  <c:v>69.704562366898173</c:v>
                </c:pt>
                <c:pt idx="1498">
                  <c:v>75.939120468750019</c:v>
                </c:pt>
                <c:pt idx="1499">
                  <c:v>81.119010283564805</c:v>
                </c:pt>
                <c:pt idx="1500">
                  <c:v>85.116069589120372</c:v>
                </c:pt>
                <c:pt idx="1501">
                  <c:v>87.834176718749987</c:v>
                </c:pt>
                <c:pt idx="1502">
                  <c:v>90.595004589120379</c:v>
                </c:pt>
                <c:pt idx="1503">
                  <c:v>92.693660978009291</c:v>
                </c:pt>
                <c:pt idx="1504">
                  <c:v>95.172465208333335</c:v>
                </c:pt>
                <c:pt idx="1505">
                  <c:v>97.323187500000017</c:v>
                </c:pt>
                <c:pt idx="1506">
                  <c:v>99.133812644675956</c:v>
                </c:pt>
                <c:pt idx="1507">
                  <c:v>100.9611255787037</c:v>
                </c:pt>
                <c:pt idx="1508">
                  <c:v>103.1759289814815</c:v>
                </c:pt>
                <c:pt idx="1509">
                  <c:v>105.79023806134259</c:v>
                </c:pt>
                <c:pt idx="1510">
                  <c:v>109.19955342592596</c:v>
                </c:pt>
                <c:pt idx="1511">
                  <c:v>114.21957421875003</c:v>
                </c:pt>
                <c:pt idx="1512">
                  <c:v>120.95443224537038</c:v>
                </c:pt>
                <c:pt idx="1513">
                  <c:v>129.54029986689815</c:v>
                </c:pt>
                <c:pt idx="1514">
                  <c:v>139.71317625578703</c:v>
                </c:pt>
                <c:pt idx="1515">
                  <c:v>150.27053931134256</c:v>
                </c:pt>
                <c:pt idx="1516">
                  <c:v>159.82363120370374</c:v>
                </c:pt>
                <c:pt idx="1517">
                  <c:v>166.82749639467599</c:v>
                </c:pt>
                <c:pt idx="1518">
                  <c:v>172.53872542245378</c:v>
                </c:pt>
                <c:pt idx="1519">
                  <c:v>176.39961236689822</c:v>
                </c:pt>
                <c:pt idx="1520">
                  <c:v>179.81293280092598</c:v>
                </c:pt>
                <c:pt idx="1521">
                  <c:v>181.77808687500004</c:v>
                </c:pt>
                <c:pt idx="1522">
                  <c:v>183.25896130208335</c:v>
                </c:pt>
                <c:pt idx="1523">
                  <c:v>182.76466898148149</c:v>
                </c:pt>
                <c:pt idx="1524">
                  <c:v>180.79417481481482</c:v>
                </c:pt>
                <c:pt idx="1525">
                  <c:v>175.43038556134263</c:v>
                </c:pt>
                <c:pt idx="1526">
                  <c:v>167.29976083333332</c:v>
                </c:pt>
                <c:pt idx="1527">
                  <c:v>157.06413835648149</c:v>
                </c:pt>
                <c:pt idx="1528">
                  <c:v>146.26647113425929</c:v>
                </c:pt>
                <c:pt idx="1529">
                  <c:v>136.70637037037042</c:v>
                </c:pt>
                <c:pt idx="1530">
                  <c:v>129.12477391203709</c:v>
                </c:pt>
                <c:pt idx="1531">
                  <c:v>123.78368005208333</c:v>
                </c:pt>
                <c:pt idx="1532">
                  <c:v>120.95443224537038</c:v>
                </c:pt>
                <c:pt idx="1533">
                  <c:v>120.15208333333338</c:v>
                </c:pt>
                <c:pt idx="1534">
                  <c:v>121.75945120370375</c:v>
                </c:pt>
                <c:pt idx="1535">
                  <c:v>125.82459668981481</c:v>
                </c:pt>
                <c:pt idx="1536">
                  <c:v>133.31007148148151</c:v>
                </c:pt>
                <c:pt idx="1537">
                  <c:v>143.62713037037039</c:v>
                </c:pt>
                <c:pt idx="1538">
                  <c:v>156.14964750000004</c:v>
                </c:pt>
                <c:pt idx="1539">
                  <c:v>171.10190675925924</c:v>
                </c:pt>
                <c:pt idx="1540">
                  <c:v>187.23733028356489</c:v>
                </c:pt>
                <c:pt idx="1541">
                  <c:v>205.14499703703709</c:v>
                </c:pt>
                <c:pt idx="1542">
                  <c:v>223.32400724537038</c:v>
                </c:pt>
                <c:pt idx="1543">
                  <c:v>240.57150505208341</c:v>
                </c:pt>
                <c:pt idx="1544">
                  <c:v>254.94803557870375</c:v>
                </c:pt>
                <c:pt idx="1545">
                  <c:v>264.36795891203707</c:v>
                </c:pt>
                <c:pt idx="1546">
                  <c:v>270.34218750000008</c:v>
                </c:pt>
                <c:pt idx="1547">
                  <c:v>273.95876520833332</c:v>
                </c:pt>
                <c:pt idx="1548">
                  <c:v>276.38316724537043</c:v>
                </c:pt>
                <c:pt idx="1549">
                  <c:v>279.42868880208334</c:v>
                </c:pt>
                <c:pt idx="1550">
                  <c:v>282.49089814814818</c:v>
                </c:pt>
                <c:pt idx="1551">
                  <c:v>286.80602671875005</c:v>
                </c:pt>
                <c:pt idx="1552">
                  <c:v>291.15386335648157</c:v>
                </c:pt>
                <c:pt idx="1553">
                  <c:v>296.1628702083334</c:v>
                </c:pt>
                <c:pt idx="1554">
                  <c:v>300.5807955613426</c:v>
                </c:pt>
                <c:pt idx="1555">
                  <c:v>305.66990380208335</c:v>
                </c:pt>
                <c:pt idx="1556">
                  <c:v>311.44621520833334</c:v>
                </c:pt>
                <c:pt idx="1557">
                  <c:v>318.57957764467602</c:v>
                </c:pt>
                <c:pt idx="1558">
                  <c:v>326.45354417245375</c:v>
                </c:pt>
                <c:pt idx="1559">
                  <c:v>336.43117342592603</c:v>
                </c:pt>
                <c:pt idx="1560">
                  <c:v>347.23952083333336</c:v>
                </c:pt>
                <c:pt idx="1561">
                  <c:v>358.21875120370368</c:v>
                </c:pt>
                <c:pt idx="1562">
                  <c:v>369.3688645370371</c:v>
                </c:pt>
                <c:pt idx="1563">
                  <c:v>380.68986083333334</c:v>
                </c:pt>
                <c:pt idx="1564">
                  <c:v>392.90565639467604</c:v>
                </c:pt>
                <c:pt idx="1565">
                  <c:v>405.31436280092601</c:v>
                </c:pt>
                <c:pt idx="1566">
                  <c:v>417.91598005208351</c:v>
                </c:pt>
                <c:pt idx="1567">
                  <c:v>431.4691350520834</c:v>
                </c:pt>
                <c:pt idx="1568">
                  <c:v>443.69794708912053</c:v>
                </c:pt>
                <c:pt idx="1569">
                  <c:v>455.31765481481483</c:v>
                </c:pt>
                <c:pt idx="1570">
                  <c:v>466.29822020833342</c:v>
                </c:pt>
                <c:pt idx="1571">
                  <c:v>476.61160778356486</c:v>
                </c:pt>
                <c:pt idx="1572">
                  <c:v>486.23178458912048</c:v>
                </c:pt>
                <c:pt idx="1573">
                  <c:v>495.13472020833331</c:v>
                </c:pt>
                <c:pt idx="1574">
                  <c:v>501.66031335648142</c:v>
                </c:pt>
                <c:pt idx="1575">
                  <c:v>506.58254370370383</c:v>
                </c:pt>
                <c:pt idx="1576">
                  <c:v>509.87738083333323</c:v>
                </c:pt>
                <c:pt idx="1577">
                  <c:v>510.70275889467615</c:v>
                </c:pt>
                <c:pt idx="1578">
                  <c:v>509.87738083333323</c:v>
                </c:pt>
                <c:pt idx="1579">
                  <c:v>507.40525171875009</c:v>
                </c:pt>
                <c:pt idx="1580">
                  <c:v>504.93913020833332</c:v>
                </c:pt>
                <c:pt idx="1581">
                  <c:v>500.84227792245383</c:v>
                </c:pt>
                <c:pt idx="1582">
                  <c:v>497.57681130208334</c:v>
                </c:pt>
                <c:pt idx="1583">
                  <c:v>492.69863671875009</c:v>
                </c:pt>
                <c:pt idx="1584">
                  <c:v>487.03780481481499</c:v>
                </c:pt>
                <c:pt idx="1585">
                  <c:v>480.60833333333352</c:v>
                </c:pt>
                <c:pt idx="1586">
                  <c:v>473.42624255208329</c:v>
                </c:pt>
                <c:pt idx="1587">
                  <c:v>465.50955528356474</c:v>
                </c:pt>
                <c:pt idx="1588">
                  <c:v>457.65961917245374</c:v>
                </c:pt>
                <c:pt idx="1589">
                  <c:v>450.65174891203719</c:v>
                </c:pt>
                <c:pt idx="1590">
                  <c:v>445.23856380208343</c:v>
                </c:pt>
                <c:pt idx="1591">
                  <c:v>440.62472380208345</c:v>
                </c:pt>
                <c:pt idx="1592">
                  <c:v>437.56218070023152</c:v>
                </c:pt>
                <c:pt idx="1593">
                  <c:v>434.51031778356486</c:v>
                </c:pt>
                <c:pt idx="1594">
                  <c:v>432.988391394676</c:v>
                </c:pt>
                <c:pt idx="1595">
                  <c:v>431.4691350520834</c:v>
                </c:pt>
                <c:pt idx="1596">
                  <c:v>428.4386325057871</c:v>
                </c:pt>
                <c:pt idx="1597">
                  <c:v>425.418810144676</c:v>
                </c:pt>
                <c:pt idx="1598">
                  <c:v>420.15982020833343</c:v>
                </c:pt>
                <c:pt idx="1599">
                  <c:v>414.18959668981495</c:v>
                </c:pt>
                <c:pt idx="1600">
                  <c:v>407.52415986689823</c:v>
                </c:pt>
                <c:pt idx="1601">
                  <c:v>400.18153255208335</c:v>
                </c:pt>
                <c:pt idx="1602">
                  <c:v>392.90565639467604</c:v>
                </c:pt>
                <c:pt idx="1603">
                  <c:v>387.13301630208349</c:v>
                </c:pt>
                <c:pt idx="1604">
                  <c:v>382.83157171874996</c:v>
                </c:pt>
                <c:pt idx="1605">
                  <c:v>379.26539113425923</c:v>
                </c:pt>
                <c:pt idx="1606">
                  <c:v>377.84359148148161</c:v>
                </c:pt>
                <c:pt idx="1607">
                  <c:v>376.42446187500008</c:v>
                </c:pt>
                <c:pt idx="1608">
                  <c:v>376.42446187500008</c:v>
                </c:pt>
                <c:pt idx="1609">
                  <c:v>376.42446187500008</c:v>
                </c:pt>
                <c:pt idx="1610">
                  <c:v>377.84359148148161</c:v>
                </c:pt>
                <c:pt idx="1611">
                  <c:v>378.55415755208338</c:v>
                </c:pt>
                <c:pt idx="1612">
                  <c:v>380.68986083333334</c:v>
                </c:pt>
                <c:pt idx="1613">
                  <c:v>383.54681037037045</c:v>
                </c:pt>
                <c:pt idx="1614">
                  <c:v>387.85226002314818</c:v>
                </c:pt>
                <c:pt idx="1615">
                  <c:v>392.90565639467604</c:v>
                </c:pt>
                <c:pt idx="1616">
                  <c:v>399.45094113425938</c:v>
                </c:pt>
                <c:pt idx="1617">
                  <c:v>407.52415986689823</c:v>
                </c:pt>
                <c:pt idx="1618">
                  <c:v>416.42342417245379</c:v>
                </c:pt>
                <c:pt idx="1619">
                  <c:v>426.17276446759269</c:v>
                </c:pt>
                <c:pt idx="1620">
                  <c:v>434.51031778356486</c:v>
                </c:pt>
                <c:pt idx="1621">
                  <c:v>442.16000042245372</c:v>
                </c:pt>
                <c:pt idx="1622">
                  <c:v>448.32780736689818</c:v>
                </c:pt>
                <c:pt idx="1623">
                  <c:v>452.98169806134257</c:v>
                </c:pt>
                <c:pt idx="1624">
                  <c:v>454.53833505208337</c:v>
                </c:pt>
                <c:pt idx="1625">
                  <c:v>453.75968280092587</c:v>
                </c:pt>
                <c:pt idx="1626">
                  <c:v>450.65174891203719</c:v>
                </c:pt>
                <c:pt idx="1627">
                  <c:v>442.92864000000009</c:v>
                </c:pt>
                <c:pt idx="1628">
                  <c:v>432.22842946759266</c:v>
                </c:pt>
                <c:pt idx="1629">
                  <c:v>418.66325925925929</c:v>
                </c:pt>
                <c:pt idx="1630">
                  <c:v>404.57909880208337</c:v>
                </c:pt>
                <c:pt idx="1631">
                  <c:v>391.45849130208336</c:v>
                </c:pt>
                <c:pt idx="1632">
                  <c:v>382.11700057870371</c:v>
                </c:pt>
                <c:pt idx="1633">
                  <c:v>375.71589833912043</c:v>
                </c:pt>
                <c:pt idx="1634">
                  <c:v>373.5942128009259</c:v>
                </c:pt>
                <c:pt idx="1635">
                  <c:v>372.88831931134268</c:v>
                </c:pt>
                <c:pt idx="1636">
                  <c:v>372.88831931134268</c:v>
                </c:pt>
                <c:pt idx="1637">
                  <c:v>372.18309333333337</c:v>
                </c:pt>
                <c:pt idx="1638">
                  <c:v>370.07142046875009</c:v>
                </c:pt>
                <c:pt idx="1639">
                  <c:v>367.26520181134265</c:v>
                </c:pt>
                <c:pt idx="1640">
                  <c:v>363.77244750000006</c:v>
                </c:pt>
                <c:pt idx="1641">
                  <c:v>360.99025925925935</c:v>
                </c:pt>
                <c:pt idx="1642">
                  <c:v>359.60317020833338</c:v>
                </c:pt>
                <c:pt idx="1643">
                  <c:v>360.29638097800927</c:v>
                </c:pt>
                <c:pt idx="1644">
                  <c:v>363.77244750000006</c:v>
                </c:pt>
                <c:pt idx="1645">
                  <c:v>368.66697611689818</c:v>
                </c:pt>
                <c:pt idx="1646">
                  <c:v>375.71589833912043</c:v>
                </c:pt>
                <c:pt idx="1647">
                  <c:v>383.54681037037045</c:v>
                </c:pt>
                <c:pt idx="1648">
                  <c:v>392.90565639467604</c:v>
                </c:pt>
                <c:pt idx="1649">
                  <c:v>403.11057333912049</c:v>
                </c:pt>
                <c:pt idx="1650">
                  <c:v>413.44632255208336</c:v>
                </c:pt>
                <c:pt idx="1651">
                  <c:v>423.91290403356493</c:v>
                </c:pt>
                <c:pt idx="1652">
                  <c:v>432.988391394676</c:v>
                </c:pt>
                <c:pt idx="1653">
                  <c:v>441.39202835648155</c:v>
                </c:pt>
                <c:pt idx="1654">
                  <c:v>449.10178703703713</c:v>
                </c:pt>
                <c:pt idx="1655">
                  <c:v>455.31765481481483</c:v>
                </c:pt>
                <c:pt idx="1656">
                  <c:v>461.57624333333331</c:v>
                </c:pt>
                <c:pt idx="1657">
                  <c:v>467.87755259259279</c:v>
                </c:pt>
                <c:pt idx="1658">
                  <c:v>474.22158259259282</c:v>
                </c:pt>
                <c:pt idx="1659">
                  <c:v>480.60833333333352</c:v>
                </c:pt>
                <c:pt idx="1660">
                  <c:v>487.03780481481499</c:v>
                </c:pt>
                <c:pt idx="1661">
                  <c:v>493.50999703703718</c:v>
                </c:pt>
                <c:pt idx="1662">
                  <c:v>499.20820958912049</c:v>
                </c:pt>
                <c:pt idx="1663">
                  <c:v>505.76050320023154</c:v>
                </c:pt>
                <c:pt idx="1664">
                  <c:v>511.52880446759264</c:v>
                </c:pt>
                <c:pt idx="1665">
                  <c:v>516.49909564814834</c:v>
                </c:pt>
                <c:pt idx="1666">
                  <c:v>521.49341724537044</c:v>
                </c:pt>
                <c:pt idx="1667">
                  <c:v>524.83631520833353</c:v>
                </c:pt>
                <c:pt idx="1668">
                  <c:v>528.18989335648143</c:v>
                </c:pt>
                <c:pt idx="1669">
                  <c:v>530.7120858391205</c:v>
                </c:pt>
                <c:pt idx="1670">
                  <c:v>533.24028592592606</c:v>
                </c:pt>
                <c:pt idx="1671">
                  <c:v>534.92909020833338</c:v>
                </c:pt>
                <c:pt idx="1672">
                  <c:v>535.77449361689821</c:v>
                </c:pt>
                <c:pt idx="1673">
                  <c:v>536.62056453703713</c:v>
                </c:pt>
                <c:pt idx="1674">
                  <c:v>537.46730296875012</c:v>
                </c:pt>
                <c:pt idx="1675">
                  <c:v>537.46730296875012</c:v>
                </c:pt>
                <c:pt idx="1676">
                  <c:v>537.46730296875012</c:v>
                </c:pt>
                <c:pt idx="1677">
                  <c:v>536.62056453703713</c:v>
                </c:pt>
                <c:pt idx="1678">
                  <c:v>534.92909020833338</c:v>
                </c:pt>
                <c:pt idx="1679">
                  <c:v>532.39688505208323</c:v>
                </c:pt>
                <c:pt idx="1680">
                  <c:v>529.87068750000014</c:v>
                </c:pt>
                <c:pt idx="1681">
                  <c:v>527.35049755208331</c:v>
                </c:pt>
                <c:pt idx="1682">
                  <c:v>526.51176925925927</c:v>
                </c:pt>
                <c:pt idx="1683">
                  <c:v>526.51176925925927</c:v>
                </c:pt>
                <c:pt idx="1684">
                  <c:v>528.18989335648143</c:v>
                </c:pt>
                <c:pt idx="1685">
                  <c:v>531.55415168981494</c:v>
                </c:pt>
                <c:pt idx="1686">
                  <c:v>534.92909020833338</c:v>
                </c:pt>
                <c:pt idx="1687">
                  <c:v>538.31470891203719</c:v>
                </c:pt>
                <c:pt idx="1688">
                  <c:v>541.71100780092615</c:v>
                </c:pt>
                <c:pt idx="1689">
                  <c:v>543.41316231481483</c:v>
                </c:pt>
                <c:pt idx="1690">
                  <c:v>545.11798687500016</c:v>
                </c:pt>
                <c:pt idx="1691">
                  <c:v>545.97140042245383</c:v>
                </c:pt>
                <c:pt idx="1692">
                  <c:v>546.82548148148169</c:v>
                </c:pt>
                <c:pt idx="1693">
                  <c:v>547.68023005208329</c:v>
                </c:pt>
                <c:pt idx="1694">
                  <c:v>548.5356461342592</c:v>
                </c:pt>
                <c:pt idx="1695">
                  <c:v>549.39172972800941</c:v>
                </c:pt>
                <c:pt idx="1696">
                  <c:v>550.24848083333336</c:v>
                </c:pt>
                <c:pt idx="1697">
                  <c:v>551.1058994502315</c:v>
                </c:pt>
                <c:pt idx="1698">
                  <c:v>551.96398557870373</c:v>
                </c:pt>
                <c:pt idx="1699">
                  <c:v>551.96398557870373</c:v>
                </c:pt>
                <c:pt idx="1700">
                  <c:v>551.1058994502315</c:v>
                </c:pt>
                <c:pt idx="1701">
                  <c:v>549.39172972800941</c:v>
                </c:pt>
                <c:pt idx="1702">
                  <c:v>547.68023005208329</c:v>
                </c:pt>
                <c:pt idx="1703">
                  <c:v>545.97140042245383</c:v>
                </c:pt>
                <c:pt idx="1704">
                  <c:v>543.41316231481483</c:v>
                </c:pt>
                <c:pt idx="1705">
                  <c:v>541.71100780092615</c:v>
                </c:pt>
                <c:pt idx="1706">
                  <c:v>540.01152333333346</c:v>
                </c:pt>
                <c:pt idx="1707">
                  <c:v>538.31470891203719</c:v>
                </c:pt>
                <c:pt idx="1708">
                  <c:v>537.46730296875012</c:v>
                </c:pt>
                <c:pt idx="1709">
                  <c:v>536.62056453703713</c:v>
                </c:pt>
                <c:pt idx="1710">
                  <c:v>535.77449361689821</c:v>
                </c:pt>
                <c:pt idx="1711">
                  <c:v>536.62056453703713</c:v>
                </c:pt>
                <c:pt idx="1712">
                  <c:v>537.46730296875012</c:v>
                </c:pt>
                <c:pt idx="1713">
                  <c:v>539.16278236689811</c:v>
                </c:pt>
                <c:pt idx="1714">
                  <c:v>541.71100780092615</c:v>
                </c:pt>
                <c:pt idx="1715">
                  <c:v>544.26524083912045</c:v>
                </c:pt>
                <c:pt idx="1716">
                  <c:v>547.68023005208329</c:v>
                </c:pt>
                <c:pt idx="1717">
                  <c:v>551.1058994502315</c:v>
                </c:pt>
                <c:pt idx="1718">
                  <c:v>555.40300520833352</c:v>
                </c:pt>
                <c:pt idx="1719">
                  <c:v>559.71679875578707</c:v>
                </c:pt>
                <c:pt idx="1720">
                  <c:v>564.915378894676</c:v>
                </c:pt>
                <c:pt idx="1721">
                  <c:v>569.26588557870389</c:v>
                </c:pt>
                <c:pt idx="1722">
                  <c:v>572.75830613425921</c:v>
                </c:pt>
                <c:pt idx="1723">
                  <c:v>574.50852148148158</c:v>
                </c:pt>
                <c:pt idx="1724">
                  <c:v>575.38463042245382</c:v>
                </c:pt>
                <c:pt idx="1725">
                  <c:v>574.50852148148158</c:v>
                </c:pt>
                <c:pt idx="1726">
                  <c:v>570.13798945023143</c:v>
                </c:pt>
                <c:pt idx="1727">
                  <c:v>562.31308502314823</c:v>
                </c:pt>
                <c:pt idx="1728">
                  <c:v>550.24848083333336</c:v>
                </c:pt>
                <c:pt idx="1729">
                  <c:v>534.08435431134262</c:v>
                </c:pt>
                <c:pt idx="1730">
                  <c:v>514.01094625578719</c:v>
                </c:pt>
                <c:pt idx="1731">
                  <c:v>493.50999703703718</c:v>
                </c:pt>
                <c:pt idx="1732">
                  <c:v>472.6315700231483</c:v>
                </c:pt>
                <c:pt idx="1733">
                  <c:v>452.98169806134257</c:v>
                </c:pt>
                <c:pt idx="1734">
                  <c:v>434.51031778356486</c:v>
                </c:pt>
                <c:pt idx="1735">
                  <c:v>417.16936835648153</c:v>
                </c:pt>
                <c:pt idx="1736">
                  <c:v>400.18153255208335</c:v>
                </c:pt>
                <c:pt idx="1737">
                  <c:v>382.83157171874996</c:v>
                </c:pt>
                <c:pt idx="1738">
                  <c:v>366.56531592592603</c:v>
                </c:pt>
                <c:pt idx="1739">
                  <c:v>350.65217375578709</c:v>
                </c:pt>
                <c:pt idx="1740">
                  <c:v>336.43117342592603</c:v>
                </c:pt>
                <c:pt idx="1741">
                  <c:v>324.47604113425922</c:v>
                </c:pt>
                <c:pt idx="1742">
                  <c:v>315.32712750000007</c:v>
                </c:pt>
                <c:pt idx="1743">
                  <c:v>306.94885597800931</c:v>
                </c:pt>
                <c:pt idx="1744">
                  <c:v>299.94766083333337</c:v>
                </c:pt>
                <c:pt idx="1745">
                  <c:v>293.65302668981485</c:v>
                </c:pt>
                <c:pt idx="1746">
                  <c:v>287.42514370370367</c:v>
                </c:pt>
                <c:pt idx="1747">
                  <c:v>281.26401187500005</c:v>
                </c:pt>
                <c:pt idx="1748">
                  <c:v>276.38316724537043</c:v>
                </c:pt>
                <c:pt idx="1749">
                  <c:v>271.54504335648159</c:v>
                </c:pt>
                <c:pt idx="1750">
                  <c:v>267.9444859259259</c:v>
                </c:pt>
                <c:pt idx="1751">
                  <c:v>264.96237796874993</c:v>
                </c:pt>
                <c:pt idx="1752">
                  <c:v>261.99695780092588</c:v>
                </c:pt>
                <c:pt idx="1753">
                  <c:v>259.04822542245375</c:v>
                </c:pt>
                <c:pt idx="1754">
                  <c:v>256.11618083333337</c:v>
                </c:pt>
                <c:pt idx="1755">
                  <c:v>253.20082403356483</c:v>
                </c:pt>
                <c:pt idx="1756">
                  <c:v>250.30215502314815</c:v>
                </c:pt>
                <c:pt idx="1757">
                  <c:v>247.42017380208333</c:v>
                </c:pt>
                <c:pt idx="1758">
                  <c:v>243.98382421875004</c:v>
                </c:pt>
                <c:pt idx="1759">
                  <c:v>241.13855613425929</c:v>
                </c:pt>
                <c:pt idx="1760">
                  <c:v>237.74626231481489</c:v>
                </c:pt>
                <c:pt idx="1761">
                  <c:v>234.37799891203704</c:v>
                </c:pt>
                <c:pt idx="1762">
                  <c:v>231.03376592592596</c:v>
                </c:pt>
                <c:pt idx="1763">
                  <c:v>227.7135633564815</c:v>
                </c:pt>
                <c:pt idx="1764">
                  <c:v>224.41739120370377</c:v>
                </c:pt>
                <c:pt idx="1765">
                  <c:v>220.60222880208335</c:v>
                </c:pt>
                <c:pt idx="1766">
                  <c:v>215.74508083333342</c:v>
                </c:pt>
                <c:pt idx="1767">
                  <c:v>208.8246545891204</c:v>
                </c:pt>
                <c:pt idx="1768">
                  <c:v>199.94508187500003</c:v>
                </c:pt>
                <c:pt idx="1769">
                  <c:v>188.23859764467596</c:v>
                </c:pt>
                <c:pt idx="1770">
                  <c:v>174.46382880208333</c:v>
                </c:pt>
                <c:pt idx="1771">
                  <c:v>159.3620469502315</c:v>
                </c:pt>
                <c:pt idx="1772">
                  <c:v>144.94379695023156</c:v>
                </c:pt>
                <c:pt idx="1773">
                  <c:v>131.20907880208338</c:v>
                </c:pt>
                <c:pt idx="1774">
                  <c:v>118.95356630208333</c:v>
                </c:pt>
                <c:pt idx="1775">
                  <c:v>108.43725520833334</c:v>
                </c:pt>
                <c:pt idx="1776">
                  <c:v>99.497940208333347</c:v>
                </c:pt>
                <c:pt idx="1777">
                  <c:v>90.943111875000014</c:v>
                </c:pt>
                <c:pt idx="1778">
                  <c:v>82.44068320023149</c:v>
                </c:pt>
                <c:pt idx="1779">
                  <c:v>73.100527499999984</c:v>
                </c:pt>
                <c:pt idx="1780">
                  <c:v>63.154938802083336</c:v>
                </c:pt>
                <c:pt idx="1781">
                  <c:v>53.134255052083333</c:v>
                </c:pt>
                <c:pt idx="1782">
                  <c:v>44.221306759259264</c:v>
                </c:pt>
                <c:pt idx="1783">
                  <c:v>36.787897870370386</c:v>
                </c:pt>
                <c:pt idx="1784">
                  <c:v>31.04763208912037</c:v>
                </c:pt>
                <c:pt idx="1785">
                  <c:v>26.730167228009261</c:v>
                </c:pt>
                <c:pt idx="1786">
                  <c:v>23.085554033564819</c:v>
                </c:pt>
                <c:pt idx="1787">
                  <c:v>19.870484537037036</c:v>
                </c:pt>
                <c:pt idx="1788">
                  <c:v>16.896386718750005</c:v>
                </c:pt>
                <c:pt idx="1789">
                  <c:v>14.026086950231486</c:v>
                </c:pt>
                <c:pt idx="1790">
                  <c:v>11.055326689814816</c:v>
                </c:pt>
                <c:pt idx="1791">
                  <c:v>8.0184827835648154</c:v>
                </c:pt>
                <c:pt idx="1792">
                  <c:v>5.0493913020833352</c:v>
                </c:pt>
                <c:pt idx="1793">
                  <c:v>2.5261975520833335</c:v>
                </c:pt>
                <c:pt idx="1794">
                  <c:v>0.90247564814814829</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2-8375-4D12-B1CD-3DDACA8C0D77}"/>
            </c:ext>
          </c:extLst>
        </c:ser>
        <c:ser>
          <c:idx val="3"/>
          <c:order val="3"/>
          <c:tx>
            <c:strRef>
              <c:f>'WLTP Calculations'!$I$1</c:f>
              <c:strCache>
                <c:ptCount val="1"/>
                <c:pt idx="0">
                  <c:v>Total tractive force (N)</c:v>
                </c:pt>
              </c:strCache>
            </c:strRef>
          </c:tx>
          <c:spPr>
            <a:ln w="19050" cap="rnd">
              <a:solidFill>
                <a:schemeClr val="accent4"/>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Calculations'!$I$2:$I$1802</c:f>
              <c:numCache>
                <c:formatCode>0.0</c:formatCode>
                <c:ptCount val="1801"/>
                <c:pt idx="0">
                  <c:v>0</c:v>
                </c:pt>
                <c:pt idx="1">
                  <c:v>0</c:v>
                </c:pt>
                <c:pt idx="2">
                  <c:v>0</c:v>
                </c:pt>
                <c:pt idx="3">
                  <c:v>0</c:v>
                </c:pt>
                <c:pt idx="4">
                  <c:v>0</c:v>
                </c:pt>
                <c:pt idx="5">
                  <c:v>0</c:v>
                </c:pt>
                <c:pt idx="6">
                  <c:v>0</c:v>
                </c:pt>
                <c:pt idx="7">
                  <c:v>0</c:v>
                </c:pt>
                <c:pt idx="8">
                  <c:v>0</c:v>
                </c:pt>
                <c:pt idx="9">
                  <c:v>0</c:v>
                </c:pt>
                <c:pt idx="10">
                  <c:v>0</c:v>
                </c:pt>
                <c:pt idx="11">
                  <c:v>36</c:v>
                </c:pt>
                <c:pt idx="12">
                  <c:v>445.85269502314816</c:v>
                </c:pt>
                <c:pt idx="13">
                  <c:v>1075.9478154224539</c:v>
                </c:pt>
                <c:pt idx="14">
                  <c:v>1616.8245918750001</c:v>
                </c:pt>
                <c:pt idx="15">
                  <c:v>1529.1225004687501</c:v>
                </c:pt>
                <c:pt idx="16">
                  <c:v>1405.5789430613422</c:v>
                </c:pt>
                <c:pt idx="17">
                  <c:v>1697.383759033565</c:v>
                </c:pt>
                <c:pt idx="18">
                  <c:v>1793.5675862557871</c:v>
                </c:pt>
                <c:pt idx="19">
                  <c:v>1206.4132512037038</c:v>
                </c:pt>
                <c:pt idx="20">
                  <c:v>543.09164139467612</c:v>
                </c:pt>
                <c:pt idx="21">
                  <c:v>310.2050507002316</c:v>
                </c:pt>
                <c:pt idx="22">
                  <c:v>292.58152722800912</c:v>
                </c:pt>
                <c:pt idx="23">
                  <c:v>311.53440000000012</c:v>
                </c:pt>
                <c:pt idx="24">
                  <c:v>528.1141338020833</c:v>
                </c:pt>
                <c:pt idx="25">
                  <c:v>675.51276898148092</c:v>
                </c:pt>
                <c:pt idx="26">
                  <c:v>767.81468264467605</c:v>
                </c:pt>
                <c:pt idx="27">
                  <c:v>1024.6608166724541</c:v>
                </c:pt>
                <c:pt idx="28">
                  <c:v>1084.5599502083335</c:v>
                </c:pt>
                <c:pt idx="29">
                  <c:v>1036.8762784780085</c:v>
                </c:pt>
                <c:pt idx="30">
                  <c:v>808.77975083912008</c:v>
                </c:pt>
                <c:pt idx="31">
                  <c:v>560.13599903356487</c:v>
                </c:pt>
                <c:pt idx="32">
                  <c:v>454.42689875578679</c:v>
                </c:pt>
                <c:pt idx="33">
                  <c:v>402.17310903356503</c:v>
                </c:pt>
                <c:pt idx="34">
                  <c:v>313.64664083333355</c:v>
                </c:pt>
                <c:pt idx="35">
                  <c:v>169.94334972801005</c:v>
                </c:pt>
                <c:pt idx="36">
                  <c:v>-118.94477442129576</c:v>
                </c:pt>
                <c:pt idx="37">
                  <c:v>-573.29528110532476</c:v>
                </c:pt>
                <c:pt idx="38">
                  <c:v>-833.01438494791716</c:v>
                </c:pt>
                <c:pt idx="39">
                  <c:v>-768.45747275462918</c:v>
                </c:pt>
                <c:pt idx="40">
                  <c:v>-666.1927321990745</c:v>
                </c:pt>
                <c:pt idx="41">
                  <c:v>-833.32823249421313</c:v>
                </c:pt>
                <c:pt idx="42">
                  <c:v>-1128.0797783101841</c:v>
                </c:pt>
                <c:pt idx="43">
                  <c:v>-1063.1216916608796</c:v>
                </c:pt>
                <c:pt idx="44">
                  <c:v>-599.6998197916671</c:v>
                </c:pt>
                <c:pt idx="45">
                  <c:v>-169.56985346643535</c:v>
                </c:pt>
                <c:pt idx="46">
                  <c:v>-98.259059166666418</c:v>
                </c:pt>
                <c:pt idx="47">
                  <c:v>-207.45757619791667</c:v>
                </c:pt>
                <c:pt idx="48">
                  <c:v>-154.84900407407389</c:v>
                </c:pt>
                <c:pt idx="49">
                  <c:v>42.426078356481867</c:v>
                </c:pt>
                <c:pt idx="50">
                  <c:v>78.426078356481099</c:v>
                </c:pt>
                <c:pt idx="51">
                  <c:v>-228.0438497916669</c:v>
                </c:pt>
                <c:pt idx="52">
                  <c:v>-625.92189360532393</c:v>
                </c:pt>
                <c:pt idx="53">
                  <c:v>-502.42105693865727</c:v>
                </c:pt>
                <c:pt idx="54">
                  <c:v>-53.262121521990686</c:v>
                </c:pt>
                <c:pt idx="55">
                  <c:v>126.65744333333339</c:v>
                </c:pt>
                <c:pt idx="56">
                  <c:v>144.65744333333333</c:v>
                </c:pt>
                <c:pt idx="57">
                  <c:v>198.65744333333345</c:v>
                </c:pt>
                <c:pt idx="58">
                  <c:v>252.90075130208328</c:v>
                </c:pt>
                <c:pt idx="59">
                  <c:v>577.15006687499977</c:v>
                </c:pt>
                <c:pt idx="60">
                  <c:v>633.0634888020835</c:v>
                </c:pt>
                <c:pt idx="61">
                  <c:v>363.66424921875023</c:v>
                </c:pt>
                <c:pt idx="62">
                  <c:v>310.28904005208312</c:v>
                </c:pt>
                <c:pt idx="63">
                  <c:v>364.61044687500021</c:v>
                </c:pt>
                <c:pt idx="64">
                  <c:v>437.61071296875025</c:v>
                </c:pt>
                <c:pt idx="65">
                  <c:v>330.42607835648147</c:v>
                </c:pt>
                <c:pt idx="66">
                  <c:v>258.78553333911998</c:v>
                </c:pt>
                <c:pt idx="67">
                  <c:v>547.15099592592583</c:v>
                </c:pt>
                <c:pt idx="68">
                  <c:v>1017.6051022280094</c:v>
                </c:pt>
                <c:pt idx="69">
                  <c:v>1273.815431481481</c:v>
                </c:pt>
                <c:pt idx="70">
                  <c:v>1351.289360144676</c:v>
                </c:pt>
                <c:pt idx="71">
                  <c:v>1267.4902089120371</c:v>
                </c:pt>
                <c:pt idx="72">
                  <c:v>1003.3215900231478</c:v>
                </c:pt>
                <c:pt idx="73">
                  <c:v>701.34668481481458</c:v>
                </c:pt>
                <c:pt idx="74">
                  <c:v>541.91293306134264</c:v>
                </c:pt>
                <c:pt idx="75">
                  <c:v>526.07266675925894</c:v>
                </c:pt>
                <c:pt idx="76">
                  <c:v>564.53578446759286</c:v>
                </c:pt>
                <c:pt idx="77">
                  <c:v>531.32231153356452</c:v>
                </c:pt>
                <c:pt idx="78">
                  <c:v>371.39960755208335</c:v>
                </c:pt>
                <c:pt idx="79">
                  <c:v>137.92560667245422</c:v>
                </c:pt>
                <c:pt idx="80">
                  <c:v>10.615615208333352</c:v>
                </c:pt>
                <c:pt idx="81">
                  <c:v>-116.67768846643568</c:v>
                </c:pt>
                <c:pt idx="82">
                  <c:v>-83.71353110532408</c:v>
                </c:pt>
                <c:pt idx="83">
                  <c:v>77.542527245371417</c:v>
                </c:pt>
                <c:pt idx="84">
                  <c:v>-13.195406799768762</c:v>
                </c:pt>
                <c:pt idx="85">
                  <c:v>-69.133860410880658</c:v>
                </c:pt>
                <c:pt idx="86">
                  <c:v>-52.559665133101333</c:v>
                </c:pt>
                <c:pt idx="87">
                  <c:v>-18.192732199073042</c:v>
                </c:pt>
                <c:pt idx="88">
                  <c:v>-307.11122812500048</c:v>
                </c:pt>
                <c:pt idx="89">
                  <c:v>-1068.1853173553245</c:v>
                </c:pt>
                <c:pt idx="90">
                  <c:v>-1617.2741549479165</c:v>
                </c:pt>
                <c:pt idx="91">
                  <c:v>-1697.9948599074073</c:v>
                </c:pt>
                <c:pt idx="92">
                  <c:v>-1254.5030977546301</c:v>
                </c:pt>
                <c:pt idx="93">
                  <c:v>-753.41878831018516</c:v>
                </c:pt>
                <c:pt idx="94">
                  <c:v>-773.3425566666665</c:v>
                </c:pt>
                <c:pt idx="95">
                  <c:v>-973.38480832754635</c:v>
                </c:pt>
                <c:pt idx="96">
                  <c:v>-849.0258855324073</c:v>
                </c:pt>
                <c:pt idx="97">
                  <c:v>-507.71609249999989</c:v>
                </c:pt>
                <c:pt idx="98">
                  <c:v>-507.98710219907406</c:v>
                </c:pt>
                <c:pt idx="99">
                  <c:v>-396.00000000000006</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36</c:v>
                </c:pt>
                <c:pt idx="138">
                  <c:v>481.85269502314816</c:v>
                </c:pt>
                <c:pt idx="139">
                  <c:v>1201.9718458391201</c:v>
                </c:pt>
                <c:pt idx="140">
                  <c:v>1905.0932652835645</c:v>
                </c:pt>
                <c:pt idx="141">
                  <c:v>1998.4201429687496</c:v>
                </c:pt>
                <c:pt idx="142">
                  <c:v>1444.8280556481477</c:v>
                </c:pt>
                <c:pt idx="143">
                  <c:v>781.77345046874996</c:v>
                </c:pt>
                <c:pt idx="144">
                  <c:v>495.06842292245403</c:v>
                </c:pt>
                <c:pt idx="145">
                  <c:v>676.2909703703707</c:v>
                </c:pt>
                <c:pt idx="146">
                  <c:v>985.20132083333294</c:v>
                </c:pt>
                <c:pt idx="147">
                  <c:v>1043.3839483564811</c:v>
                </c:pt>
                <c:pt idx="148">
                  <c:v>849.46010778356492</c:v>
                </c:pt>
                <c:pt idx="149">
                  <c:v>546.30871342592616</c:v>
                </c:pt>
                <c:pt idx="150">
                  <c:v>205.49020891203693</c:v>
                </c:pt>
                <c:pt idx="151">
                  <c:v>-299.30012479166697</c:v>
                </c:pt>
                <c:pt idx="152">
                  <c:v>-1059.4560518518513</c:v>
                </c:pt>
                <c:pt idx="153">
                  <c:v>-1625.1017294212961</c:v>
                </c:pt>
                <c:pt idx="154">
                  <c:v>-1524.1596630497684</c:v>
                </c:pt>
                <c:pt idx="155">
                  <c:v>-808.24483388310193</c:v>
                </c:pt>
                <c:pt idx="156">
                  <c:v>18.657443333333148</c:v>
                </c:pt>
                <c:pt idx="157">
                  <c:v>523.15006687499988</c:v>
                </c:pt>
                <c:pt idx="158">
                  <c:v>974.48675880208327</c:v>
                </c:pt>
                <c:pt idx="159">
                  <c:v>1229.7251912037038</c:v>
                </c:pt>
                <c:pt idx="160">
                  <c:v>1269.335427552083</c:v>
                </c:pt>
                <c:pt idx="161">
                  <c:v>1130.1264918749996</c:v>
                </c:pt>
                <c:pt idx="162">
                  <c:v>917.55383005208375</c:v>
                </c:pt>
                <c:pt idx="163">
                  <c:v>885.27554083333337</c:v>
                </c:pt>
                <c:pt idx="164">
                  <c:v>798.89645736689818</c:v>
                </c:pt>
                <c:pt idx="165">
                  <c:v>640.13255347800964</c:v>
                </c:pt>
                <c:pt idx="166">
                  <c:v>552.24189005208359</c:v>
                </c:pt>
                <c:pt idx="167">
                  <c:v>734.63925787037056</c:v>
                </c:pt>
                <c:pt idx="168">
                  <c:v>901.20503703703707</c:v>
                </c:pt>
                <c:pt idx="169">
                  <c:v>690.03782083333283</c:v>
                </c:pt>
                <c:pt idx="170">
                  <c:v>224.04569564814739</c:v>
                </c:pt>
                <c:pt idx="171">
                  <c:v>-335.4642155324072</c:v>
                </c:pt>
                <c:pt idx="172">
                  <c:v>-971.0295932812495</c:v>
                </c:pt>
                <c:pt idx="173">
                  <c:v>-1268.0747088657406</c:v>
                </c:pt>
                <c:pt idx="174">
                  <c:v>-861.63728124421277</c:v>
                </c:pt>
                <c:pt idx="175">
                  <c:v>-198.78526582754628</c:v>
                </c:pt>
                <c:pt idx="176">
                  <c:v>268.87830833912</c:v>
                </c:pt>
                <c:pt idx="177">
                  <c:v>648.24003195023136</c:v>
                </c:pt>
                <c:pt idx="178">
                  <c:v>759.64534224537044</c:v>
                </c:pt>
                <c:pt idx="179">
                  <c:v>492.3087134259261</c:v>
                </c:pt>
                <c:pt idx="180">
                  <c:v>223.09370703703718</c:v>
                </c:pt>
                <c:pt idx="181">
                  <c:v>96.896457366897764</c:v>
                </c:pt>
                <c:pt idx="182">
                  <c:v>-47.691286574073956</c:v>
                </c:pt>
                <c:pt idx="183">
                  <c:v>-391.41847277199031</c:v>
                </c:pt>
                <c:pt idx="184">
                  <c:v>-683.41286203124992</c:v>
                </c:pt>
                <c:pt idx="185">
                  <c:v>-759.5597776851854</c:v>
                </c:pt>
                <c:pt idx="186">
                  <c:v>-691.43000979166709</c:v>
                </c:pt>
                <c:pt idx="187">
                  <c:v>-550.2265495312497</c:v>
                </c:pt>
                <c:pt idx="188">
                  <c:v>-426.38928703124975</c:v>
                </c:pt>
                <c:pt idx="189">
                  <c:v>-319.92189360532439</c:v>
                </c:pt>
                <c:pt idx="190">
                  <c:v>-213.13142457754628</c:v>
                </c:pt>
                <c:pt idx="191">
                  <c:v>-141.88437763310174</c:v>
                </c:pt>
                <c:pt idx="192">
                  <c:v>-70.594609947916553</c:v>
                </c:pt>
                <c:pt idx="193">
                  <c:v>19.066294172453521</c:v>
                </c:pt>
                <c:pt idx="194">
                  <c:v>54.818981134259261</c:v>
                </c:pt>
                <c:pt idx="195">
                  <c:v>108.65744333333346</c:v>
                </c:pt>
                <c:pt idx="196">
                  <c:v>144.65744333333333</c:v>
                </c:pt>
                <c:pt idx="197">
                  <c:v>144.65744333333333</c:v>
                </c:pt>
                <c:pt idx="198">
                  <c:v>234.65744333333333</c:v>
                </c:pt>
                <c:pt idx="199">
                  <c:v>325.06629417245369</c:v>
                </c:pt>
                <c:pt idx="200">
                  <c:v>415.49183280092592</c:v>
                </c:pt>
                <c:pt idx="201">
                  <c:v>506.3929734259259</c:v>
                </c:pt>
                <c:pt idx="202">
                  <c:v>597.36086520833328</c:v>
                </c:pt>
                <c:pt idx="203">
                  <c:v>868.93786130208332</c:v>
                </c:pt>
                <c:pt idx="204">
                  <c:v>997.89994391203697</c:v>
                </c:pt>
                <c:pt idx="205">
                  <c:v>1018.8516800925927</c:v>
                </c:pt>
                <c:pt idx="206">
                  <c:v>1184.7566228009257</c:v>
                </c:pt>
                <c:pt idx="207">
                  <c:v>1208.0022625057873</c:v>
                </c:pt>
                <c:pt idx="208">
                  <c:v>1087.0937070370371</c:v>
                </c:pt>
                <c:pt idx="209">
                  <c:v>1182.0279525925928</c:v>
                </c:pt>
                <c:pt idx="210">
                  <c:v>1171.2050370370368</c:v>
                </c:pt>
                <c:pt idx="211">
                  <c:v>906.78576755208337</c:v>
                </c:pt>
                <c:pt idx="212">
                  <c:v>731.13760925925931</c:v>
                </c:pt>
                <c:pt idx="213">
                  <c:v>626.59565296874973</c:v>
                </c:pt>
                <c:pt idx="214">
                  <c:v>665.60980148148178</c:v>
                </c:pt>
                <c:pt idx="215">
                  <c:v>813.85016875578674</c:v>
                </c:pt>
                <c:pt idx="216">
                  <c:v>927.43690687499998</c:v>
                </c:pt>
                <c:pt idx="217">
                  <c:v>933.89207755208338</c:v>
                </c:pt>
                <c:pt idx="218">
                  <c:v>849.98612446759262</c:v>
                </c:pt>
                <c:pt idx="219">
                  <c:v>729.3048566898143</c:v>
                </c:pt>
                <c:pt idx="220">
                  <c:v>607.4060478009261</c:v>
                </c:pt>
                <c:pt idx="221">
                  <c:v>466.54502097801003</c:v>
                </c:pt>
                <c:pt idx="222">
                  <c:v>377.95747546874952</c:v>
                </c:pt>
                <c:pt idx="223">
                  <c:v>361.38061014467513</c:v>
                </c:pt>
                <c:pt idx="224">
                  <c:v>362.45497002314869</c:v>
                </c:pt>
                <c:pt idx="225">
                  <c:v>417.89679502314817</c:v>
                </c:pt>
                <c:pt idx="226">
                  <c:v>438.07955787036934</c:v>
                </c:pt>
                <c:pt idx="227">
                  <c:v>421.91688347800925</c:v>
                </c:pt>
                <c:pt idx="228">
                  <c:v>405.77089687500103</c:v>
                </c:pt>
                <c:pt idx="229">
                  <c:v>371.26612280092644</c:v>
                </c:pt>
                <c:pt idx="230">
                  <c:v>300.39455111689767</c:v>
                </c:pt>
                <c:pt idx="231">
                  <c:v>192.3945511168987</c:v>
                </c:pt>
                <c:pt idx="232">
                  <c:v>-42.733877199074286</c:v>
                </c:pt>
                <c:pt idx="233">
                  <c:v>-353.55431203125079</c:v>
                </c:pt>
                <c:pt idx="234">
                  <c:v>-468.75008679976816</c:v>
                </c:pt>
                <c:pt idx="235">
                  <c:v>-331.33875979166692</c:v>
                </c:pt>
                <c:pt idx="236">
                  <c:v>-101.37586979166615</c:v>
                </c:pt>
                <c:pt idx="237">
                  <c:v>-31.358379166666381</c:v>
                </c:pt>
                <c:pt idx="238">
                  <c:v>-195.96434435185262</c:v>
                </c:pt>
                <c:pt idx="239">
                  <c:v>-524.73538332754651</c:v>
                </c:pt>
                <c:pt idx="240">
                  <c:v>-766.64940054976819</c:v>
                </c:pt>
                <c:pt idx="241">
                  <c:v>-666.66754957754586</c:v>
                </c:pt>
                <c:pt idx="242">
                  <c:v>-618.07439332754632</c:v>
                </c:pt>
                <c:pt idx="243">
                  <c:v>-696.45747275462941</c:v>
                </c:pt>
                <c:pt idx="244">
                  <c:v>-666.1927321990745</c:v>
                </c:pt>
                <c:pt idx="245">
                  <c:v>-833.32823249421313</c:v>
                </c:pt>
                <c:pt idx="246">
                  <c:v>-1128.0797783101841</c:v>
                </c:pt>
                <c:pt idx="247">
                  <c:v>-1063.1216916608796</c:v>
                </c:pt>
                <c:pt idx="248">
                  <c:v>-599.6998197916671</c:v>
                </c:pt>
                <c:pt idx="249">
                  <c:v>-169.56985346643535</c:v>
                </c:pt>
                <c:pt idx="250">
                  <c:v>-98.259059166666418</c:v>
                </c:pt>
                <c:pt idx="251">
                  <c:v>-207.45757619791667</c:v>
                </c:pt>
                <c:pt idx="252">
                  <c:v>-154.84900407407389</c:v>
                </c:pt>
                <c:pt idx="253">
                  <c:v>42.426078356481867</c:v>
                </c:pt>
                <c:pt idx="254">
                  <c:v>78.426078356481099</c:v>
                </c:pt>
                <c:pt idx="255">
                  <c:v>-228.0438497916669</c:v>
                </c:pt>
                <c:pt idx="256">
                  <c:v>-373.92189360532387</c:v>
                </c:pt>
                <c:pt idx="257">
                  <c:v>92.868575422453901</c:v>
                </c:pt>
                <c:pt idx="258">
                  <c:v>759.76671224537006</c:v>
                </c:pt>
                <c:pt idx="259">
                  <c:v>1086.5452291724539</c:v>
                </c:pt>
                <c:pt idx="260">
                  <c:v>1108.0146205787039</c:v>
                </c:pt>
                <c:pt idx="261">
                  <c:v>1075.815431481481</c:v>
                </c:pt>
                <c:pt idx="262">
                  <c:v>1151.8955959780092</c:v>
                </c:pt>
                <c:pt idx="263">
                  <c:v>1391.3424904224539</c:v>
                </c:pt>
                <c:pt idx="264">
                  <c:v>1507.1043150057876</c:v>
                </c:pt>
                <c:pt idx="265">
                  <c:v>1353.3467479224539</c:v>
                </c:pt>
                <c:pt idx="266">
                  <c:v>1036.6156152083327</c:v>
                </c:pt>
                <c:pt idx="267">
                  <c:v>897.40968333333296</c:v>
                </c:pt>
                <c:pt idx="268">
                  <c:v>849.27610880208363</c:v>
                </c:pt>
                <c:pt idx="269">
                  <c:v>745.64664083333332</c:v>
                </c:pt>
                <c:pt idx="270">
                  <c:v>498.16736296875024</c:v>
                </c:pt>
                <c:pt idx="271">
                  <c:v>156.47408453703756</c:v>
                </c:pt>
                <c:pt idx="272">
                  <c:v>83.251203333332825</c:v>
                </c:pt>
                <c:pt idx="273">
                  <c:v>-133.6589486979164</c:v>
                </c:pt>
                <c:pt idx="274">
                  <c:v>-606.41163110532409</c:v>
                </c:pt>
                <c:pt idx="275">
                  <c:v>-830.59031666666715</c:v>
                </c:pt>
                <c:pt idx="276">
                  <c:v>-963.95430435185142</c:v>
                </c:pt>
                <c:pt idx="277">
                  <c:v>-1098.6533151851854</c:v>
                </c:pt>
                <c:pt idx="278">
                  <c:v>-1430.2813036979167</c:v>
                </c:pt>
                <c:pt idx="279">
                  <c:v>-1548.4461699479166</c:v>
                </c:pt>
                <c:pt idx="280">
                  <c:v>-798.86395997685202</c:v>
                </c:pt>
                <c:pt idx="281">
                  <c:v>423.46993113425924</c:v>
                </c:pt>
                <c:pt idx="282">
                  <c:v>1309.3538472280097</c:v>
                </c:pt>
                <c:pt idx="283">
                  <c:v>1477.4665844675926</c:v>
                </c:pt>
                <c:pt idx="284">
                  <c:v>1520.2912228009261</c:v>
                </c:pt>
                <c:pt idx="285">
                  <c:v>1474.6608166724534</c:v>
                </c:pt>
                <c:pt idx="286">
                  <c:v>1374.5357844675927</c:v>
                </c:pt>
                <c:pt idx="287">
                  <c:v>1383.1376723668982</c:v>
                </c:pt>
                <c:pt idx="288">
                  <c:v>1392.466480370369</c:v>
                </c:pt>
                <c:pt idx="289">
                  <c:v>1150.5222084780098</c:v>
                </c:pt>
                <c:pt idx="290">
                  <c:v>670.64162083333338</c:v>
                </c:pt>
                <c:pt idx="291">
                  <c:v>222.62413020833333</c:v>
                </c:pt>
                <c:pt idx="292">
                  <c:v>-85.358379166665898</c:v>
                </c:pt>
                <c:pt idx="293">
                  <c:v>-124.93056735532508</c:v>
                </c:pt>
                <c:pt idx="294">
                  <c:v>-19.477791521991477</c:v>
                </c:pt>
                <c:pt idx="295">
                  <c:v>104.95188750000102</c:v>
                </c:pt>
                <c:pt idx="296">
                  <c:v>212.63982583912039</c:v>
                </c:pt>
                <c:pt idx="297">
                  <c:v>284.95188749999971</c:v>
                </c:pt>
                <c:pt idx="298">
                  <c:v>303.89207755208338</c:v>
                </c:pt>
                <c:pt idx="299">
                  <c:v>250.52220847800851</c:v>
                </c:pt>
                <c:pt idx="300">
                  <c:v>178.52220847801004</c:v>
                </c:pt>
                <c:pt idx="301">
                  <c:v>87.892077552084118</c:v>
                </c:pt>
                <c:pt idx="302">
                  <c:v>-21.671568310185904</c:v>
                </c:pt>
                <c:pt idx="303">
                  <c:v>-114.13869108796376</c:v>
                </c:pt>
                <c:pt idx="304">
                  <c:v>-243.16251851851854</c:v>
                </c:pt>
                <c:pt idx="305">
                  <c:v>-337.57310124421298</c:v>
                </c:pt>
                <c:pt idx="306">
                  <c:v>-251.83349386574073</c:v>
                </c:pt>
                <c:pt idx="307">
                  <c:v>-74.590316666666666</c:v>
                </c:pt>
                <c:pt idx="308">
                  <c:v>68.056303616898902</c:v>
                </c:pt>
                <c:pt idx="309">
                  <c:v>85.519624311343648</c:v>
                </c:pt>
                <c:pt idx="310">
                  <c:v>30.454275839120641</c:v>
                </c:pt>
                <c:pt idx="311">
                  <c:v>-24.862390740741212</c:v>
                </c:pt>
                <c:pt idx="312">
                  <c:v>-134.67768846643597</c:v>
                </c:pt>
                <c:pt idx="313">
                  <c:v>-263.46421553240742</c:v>
                </c:pt>
                <c:pt idx="314">
                  <c:v>-356.89389</c:v>
                </c:pt>
                <c:pt idx="315">
                  <c:v>-360.65331518518519</c:v>
                </c:pt>
                <c:pt idx="316">
                  <c:v>-309.80263479166649</c:v>
                </c:pt>
                <c:pt idx="317">
                  <c:v>-366.60985471643517</c:v>
                </c:pt>
                <c:pt idx="318">
                  <c:v>-496.11061916666642</c:v>
                </c:pt>
                <c:pt idx="319">
                  <c:v>-535.98218629629594</c:v>
                </c:pt>
                <c:pt idx="320">
                  <c:v>-269.41286203124974</c:v>
                </c:pt>
                <c:pt idx="321">
                  <c:v>-54.275620740741218</c:v>
                </c:pt>
                <c:pt idx="322">
                  <c:v>34.54455255208282</c:v>
                </c:pt>
                <c:pt idx="323">
                  <c:v>52.544552552083715</c:v>
                </c:pt>
                <c:pt idx="324">
                  <c:v>-20.440694531249996</c:v>
                </c:pt>
                <c:pt idx="325">
                  <c:v>86.915824311342206</c:v>
                </c:pt>
                <c:pt idx="326">
                  <c:v>104.9158243113431</c:v>
                </c:pt>
                <c:pt idx="327">
                  <c:v>50.440222314815202</c:v>
                </c:pt>
                <c:pt idx="328">
                  <c:v>-400.0293720775465</c:v>
                </c:pt>
                <c:pt idx="329">
                  <c:v>-890.1225530497685</c:v>
                </c:pt>
                <c:pt idx="330">
                  <c:v>-497.92736902199107</c:v>
                </c:pt>
                <c:pt idx="331">
                  <c:v>5.3837590335647008</c:v>
                </c:pt>
                <c:pt idx="332">
                  <c:v>-30.840524855323764</c:v>
                </c:pt>
                <c:pt idx="333">
                  <c:v>-49.710959947916606</c:v>
                </c:pt>
                <c:pt idx="334">
                  <c:v>-14.026359166666753</c:v>
                </c:pt>
                <c:pt idx="335">
                  <c:v>-50.639134791666606</c:v>
                </c:pt>
                <c:pt idx="336">
                  <c:v>20.868575422453834</c:v>
                </c:pt>
                <c:pt idx="337">
                  <c:v>146.67633208912036</c:v>
                </c:pt>
                <c:pt idx="338">
                  <c:v>344.86857542245366</c:v>
                </c:pt>
                <c:pt idx="339">
                  <c:v>741.76671224537051</c:v>
                </c:pt>
                <c:pt idx="340">
                  <c:v>1176.4260783564816</c:v>
                </c:pt>
                <c:pt idx="341">
                  <c:v>1288.7105013946762</c:v>
                </c:pt>
                <c:pt idx="342">
                  <c:v>861.23622986689782</c:v>
                </c:pt>
                <c:pt idx="343">
                  <c:v>376.71109668981472</c:v>
                </c:pt>
                <c:pt idx="344">
                  <c:v>251.21473417245372</c:v>
                </c:pt>
                <c:pt idx="345">
                  <c:v>359.55383005208301</c:v>
                </c:pt>
                <c:pt idx="346">
                  <c:v>361.11280333333355</c:v>
                </c:pt>
                <c:pt idx="347">
                  <c:v>289.46658446759312</c:v>
                </c:pt>
                <c:pt idx="348">
                  <c:v>362.36271875578672</c:v>
                </c:pt>
                <c:pt idx="349">
                  <c:v>345.46010778356481</c:v>
                </c:pt>
                <c:pt idx="350">
                  <c:v>256.20505070023148</c:v>
                </c:pt>
                <c:pt idx="351">
                  <c:v>166.39295520833335</c:v>
                </c:pt>
                <c:pt idx="352">
                  <c:v>130.20505070023162</c:v>
                </c:pt>
                <c:pt idx="353">
                  <c:v>130.01781370370318</c:v>
                </c:pt>
                <c:pt idx="354">
                  <c:v>147.83124421874973</c:v>
                </c:pt>
                <c:pt idx="355">
                  <c:v>201.8312442187505</c:v>
                </c:pt>
                <c:pt idx="356">
                  <c:v>220.2050507002316</c:v>
                </c:pt>
                <c:pt idx="357">
                  <c:v>148.39295520833309</c:v>
                </c:pt>
                <c:pt idx="358">
                  <c:v>-67.982186296296433</c:v>
                </c:pt>
                <c:pt idx="359">
                  <c:v>-375.99773749421297</c:v>
                </c:pt>
                <c:pt idx="360">
                  <c:v>-505.28890331018493</c:v>
                </c:pt>
                <c:pt idx="361">
                  <c:v>-400.18456851851874</c:v>
                </c:pt>
                <c:pt idx="362">
                  <c:v>-222.14137869791625</c:v>
                </c:pt>
                <c:pt idx="363">
                  <c:v>-61.289498605323956</c:v>
                </c:pt>
                <c:pt idx="364">
                  <c:v>82.15246171874962</c:v>
                </c:pt>
                <c:pt idx="365">
                  <c:v>172.15246171875026</c:v>
                </c:pt>
                <c:pt idx="366">
                  <c:v>244.29097037037036</c:v>
                </c:pt>
                <c:pt idx="367">
                  <c:v>388.85168009259269</c:v>
                </c:pt>
                <c:pt idx="368">
                  <c:v>570.15232639467604</c:v>
                </c:pt>
                <c:pt idx="369">
                  <c:v>554.28302333912029</c:v>
                </c:pt>
                <c:pt idx="370">
                  <c:v>339.55930546874998</c:v>
                </c:pt>
                <c:pt idx="371">
                  <c:v>69.885051116898154</c:v>
                </c:pt>
                <c:pt idx="372">
                  <c:v>-417.24337719907385</c:v>
                </c:pt>
                <c:pt idx="373">
                  <c:v>-943.00647369791693</c:v>
                </c:pt>
                <c:pt idx="374">
                  <c:v>-1091.6924049479167</c:v>
                </c:pt>
                <c:pt idx="375">
                  <c:v>-897.2278799999998</c:v>
                </c:pt>
                <c:pt idx="376">
                  <c:v>-611.42232429976877</c:v>
                </c:pt>
                <c:pt idx="377">
                  <c:v>-396.67624479166665</c:v>
                </c:pt>
                <c:pt idx="378">
                  <c:v>-253.50496041087951</c:v>
                </c:pt>
                <c:pt idx="379">
                  <c:v>-164.01260296296297</c:v>
                </c:pt>
                <c:pt idx="380">
                  <c:v>-200.41845000000006</c:v>
                </c:pt>
                <c:pt idx="381">
                  <c:v>-272.90673471643515</c:v>
                </c:pt>
                <c:pt idx="382">
                  <c:v>-291.34729235532399</c:v>
                </c:pt>
                <c:pt idx="383">
                  <c:v>-327.69172832754634</c:v>
                </c:pt>
                <c:pt idx="384">
                  <c:v>-363.97208318865739</c:v>
                </c:pt>
                <c:pt idx="385">
                  <c:v>-274.12160578124997</c:v>
                </c:pt>
                <c:pt idx="386">
                  <c:v>-162</c:v>
                </c:pt>
                <c:pt idx="387">
                  <c:v>0</c:v>
                </c:pt>
                <c:pt idx="388">
                  <c:v>0</c:v>
                </c:pt>
                <c:pt idx="389">
                  <c:v>0</c:v>
                </c:pt>
                <c:pt idx="390">
                  <c:v>0</c:v>
                </c:pt>
                <c:pt idx="391">
                  <c:v>90</c:v>
                </c:pt>
                <c:pt idx="392">
                  <c:v>517.85970389467593</c:v>
                </c:pt>
                <c:pt idx="393">
                  <c:v>913.99854630208335</c:v>
                </c:pt>
                <c:pt idx="394">
                  <c:v>1256.6203333333335</c:v>
                </c:pt>
                <c:pt idx="395">
                  <c:v>1492.1506036168983</c:v>
                </c:pt>
                <c:pt idx="396">
                  <c:v>1638.9007513020833</c:v>
                </c:pt>
                <c:pt idx="397">
                  <c:v>1697.0483344675922</c:v>
                </c:pt>
                <c:pt idx="398">
                  <c:v>1522.4301465335645</c:v>
                </c:pt>
                <c:pt idx="399">
                  <c:v>1005.3974339120375</c:v>
                </c:pt>
                <c:pt idx="400">
                  <c:v>413.72437925925959</c:v>
                </c:pt>
                <c:pt idx="401">
                  <c:v>35.724379259258754</c:v>
                </c:pt>
                <c:pt idx="402">
                  <c:v>-253.45544744791678</c:v>
                </c:pt>
                <c:pt idx="403">
                  <c:v>-436.0293720775457</c:v>
                </c:pt>
                <c:pt idx="404">
                  <c:v>-402.57693000000023</c:v>
                </c:pt>
                <c:pt idx="405">
                  <c:v>-368.5300688657411</c:v>
                </c:pt>
                <c:pt idx="406">
                  <c:v>-424.47753388310161</c:v>
                </c:pt>
                <c:pt idx="407">
                  <c:v>-462.50309775462927</c:v>
                </c:pt>
                <c:pt idx="408">
                  <c:v>-356.33575078125006</c:v>
                </c:pt>
                <c:pt idx="409">
                  <c:v>-105.41878831018521</c:v>
                </c:pt>
                <c:pt idx="410">
                  <c:v>110.29985556134272</c:v>
                </c:pt>
                <c:pt idx="411">
                  <c:v>200.39297342592573</c:v>
                </c:pt>
                <c:pt idx="412">
                  <c:v>236.58121168981481</c:v>
                </c:pt>
                <c:pt idx="413">
                  <c:v>272.86857542245389</c:v>
                </c:pt>
                <c:pt idx="414">
                  <c:v>399.26107222800925</c:v>
                </c:pt>
                <c:pt idx="415">
                  <c:v>598.28904005208301</c:v>
                </c:pt>
                <c:pt idx="416">
                  <c:v>653.95615020833316</c:v>
                </c:pt>
                <c:pt idx="417">
                  <c:v>457.52246611689867</c:v>
                </c:pt>
                <c:pt idx="418">
                  <c:v>170.02710486689841</c:v>
                </c:pt>
                <c:pt idx="419">
                  <c:v>-118.35237546296295</c:v>
                </c:pt>
                <c:pt idx="420">
                  <c:v>-245.81022074074062</c:v>
                </c:pt>
                <c:pt idx="421">
                  <c:v>-102.95166553240777</c:v>
                </c:pt>
                <c:pt idx="422">
                  <c:v>112.6104468749995</c:v>
                </c:pt>
                <c:pt idx="423">
                  <c:v>328.82805564814817</c:v>
                </c:pt>
                <c:pt idx="424">
                  <c:v>635.7251912037043</c:v>
                </c:pt>
                <c:pt idx="425">
                  <c:v>1124.0271048668985</c:v>
                </c:pt>
                <c:pt idx="426">
                  <c:v>1650.8982705787034</c:v>
                </c:pt>
                <c:pt idx="427">
                  <c:v>1784.9084094675927</c:v>
                </c:pt>
                <c:pt idx="428">
                  <c:v>1253.1788778703706</c:v>
                </c:pt>
                <c:pt idx="429">
                  <c:v>519.08382057870347</c:v>
                </c:pt>
                <c:pt idx="430">
                  <c:v>69.307103200231239</c:v>
                </c:pt>
                <c:pt idx="431">
                  <c:v>-112.24185740740762</c:v>
                </c:pt>
                <c:pt idx="432">
                  <c:v>-96.185317355323448</c:v>
                </c:pt>
                <c:pt idx="433">
                  <c:v>28.549080700232004</c:v>
                </c:pt>
                <c:pt idx="434">
                  <c:v>46.132553478009399</c:v>
                </c:pt>
                <c:pt idx="435">
                  <c:v>-170.89708312500034</c:v>
                </c:pt>
                <c:pt idx="436">
                  <c:v>-533.69128657407441</c:v>
                </c:pt>
                <c:pt idx="437">
                  <c:v>-952.3555236979164</c:v>
                </c:pt>
                <c:pt idx="438">
                  <c:v>-1372.4929588657405</c:v>
                </c:pt>
                <c:pt idx="439">
                  <c:v>-1667.0933133101851</c:v>
                </c:pt>
                <c:pt idx="440">
                  <c:v>-1744.5946099479165</c:v>
                </c:pt>
                <c:pt idx="441">
                  <c:v>-1496.1698019386577</c:v>
                </c:pt>
                <c:pt idx="442">
                  <c:v>-1011.6666966435185</c:v>
                </c:pt>
                <c:pt idx="443">
                  <c:v>-508.0922352719906</c:v>
                </c:pt>
                <c:pt idx="444">
                  <c:v>-94.147304976851856</c:v>
                </c:pt>
                <c:pt idx="445">
                  <c:v>-36</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90</c:v>
                </c:pt>
                <c:pt idx="512">
                  <c:v>589.85970389467593</c:v>
                </c:pt>
                <c:pt idx="513">
                  <c:v>1238.0599573668978</c:v>
                </c:pt>
                <c:pt idx="514">
                  <c:v>1815.3052002083334</c:v>
                </c:pt>
                <c:pt idx="515">
                  <c:v>1980.4985755787038</c:v>
                </c:pt>
                <c:pt idx="516">
                  <c:v>1715.2712833333335</c:v>
                </c:pt>
                <c:pt idx="517">
                  <c:v>1071.8774469502312</c:v>
                </c:pt>
                <c:pt idx="518">
                  <c:v>407.85862130208312</c:v>
                </c:pt>
                <c:pt idx="519">
                  <c:v>47.858621302083719</c:v>
                </c:pt>
                <c:pt idx="520">
                  <c:v>-133.00647369791625</c:v>
                </c:pt>
                <c:pt idx="521">
                  <c:v>-224.39489777199097</c:v>
                </c:pt>
                <c:pt idx="522">
                  <c:v>-297.84506666666664</c:v>
                </c:pt>
                <c:pt idx="523">
                  <c:v>-515.57392164351825</c:v>
                </c:pt>
                <c:pt idx="524">
                  <c:v>-914.13015721643524</c:v>
                </c:pt>
                <c:pt idx="525">
                  <c:v>-1277.4223242997689</c:v>
                </c:pt>
                <c:pt idx="526">
                  <c:v>-1280.2208665740743</c:v>
                </c:pt>
                <c:pt idx="527">
                  <c:v>-867.61463074074061</c:v>
                </c:pt>
                <c:pt idx="528">
                  <c:v>-400.01513768518521</c:v>
                </c:pt>
                <c:pt idx="529">
                  <c:v>-220.1152644212963</c:v>
                </c:pt>
                <c:pt idx="530">
                  <c:v>-180</c:v>
                </c:pt>
                <c:pt idx="531">
                  <c:v>0</c:v>
                </c:pt>
                <c:pt idx="532">
                  <c:v>36</c:v>
                </c:pt>
                <c:pt idx="533">
                  <c:v>355.85269502314816</c:v>
                </c:pt>
                <c:pt idx="534">
                  <c:v>679.89942083333335</c:v>
                </c:pt>
                <c:pt idx="535">
                  <c:v>860.19312592592587</c:v>
                </c:pt>
                <c:pt idx="536">
                  <c:v>1040.7538356481477</c:v>
                </c:pt>
                <c:pt idx="537">
                  <c:v>1546.0955339120371</c:v>
                </c:pt>
                <c:pt idx="538">
                  <c:v>2053.4918328009262</c:v>
                </c:pt>
                <c:pt idx="539">
                  <c:v>1969.6476245370372</c:v>
                </c:pt>
                <c:pt idx="540">
                  <c:v>1183.6609025520829</c:v>
                </c:pt>
                <c:pt idx="541">
                  <c:v>411.8850511168979</c:v>
                </c:pt>
                <c:pt idx="542">
                  <c:v>123.88505111689828</c:v>
                </c:pt>
                <c:pt idx="543">
                  <c:v>-2.4406945312497399</c:v>
                </c:pt>
                <c:pt idx="544">
                  <c:v>-201.5597776851852</c:v>
                </c:pt>
                <c:pt idx="545">
                  <c:v>-473.55129846643518</c:v>
                </c:pt>
                <c:pt idx="546">
                  <c:v>-530.66457244791673</c:v>
                </c:pt>
                <c:pt idx="547">
                  <c:v>-370.72584818865772</c:v>
                </c:pt>
                <c:pt idx="548">
                  <c:v>-246.27480879629618</c:v>
                </c:pt>
                <c:pt idx="549">
                  <c:v>-175.28108249421274</c:v>
                </c:pt>
                <c:pt idx="550">
                  <c:v>-140.23328775462986</c:v>
                </c:pt>
                <c:pt idx="551">
                  <c:v>-50.936511197916609</c:v>
                </c:pt>
                <c:pt idx="552">
                  <c:v>-33.323667910879628</c:v>
                </c:pt>
                <c:pt idx="553">
                  <c:v>-33.884377633101849</c:v>
                </c:pt>
                <c:pt idx="554">
                  <c:v>37.755166116898209</c:v>
                </c:pt>
                <c:pt idx="555">
                  <c:v>109.5789430613424</c:v>
                </c:pt>
                <c:pt idx="556">
                  <c:v>181.57894306134278</c:v>
                </c:pt>
                <c:pt idx="557">
                  <c:v>271.75516611689829</c:v>
                </c:pt>
                <c:pt idx="558">
                  <c:v>362.20740520833323</c:v>
                </c:pt>
                <c:pt idx="559">
                  <c:v>632.86857542245355</c:v>
                </c:pt>
                <c:pt idx="560">
                  <c:v>598.93786130208332</c:v>
                </c:pt>
                <c:pt idx="561">
                  <c:v>239.49690224537036</c:v>
                </c:pt>
                <c:pt idx="562">
                  <c:v>149.49690224537036</c:v>
                </c:pt>
                <c:pt idx="563">
                  <c:v>-138.50309775462952</c:v>
                </c:pt>
                <c:pt idx="564">
                  <c:v>-1094.2332877546296</c:v>
                </c:pt>
                <c:pt idx="565">
                  <c:v>-1764.7439972164354</c:v>
                </c:pt>
                <c:pt idx="566">
                  <c:v>-1677.3796666666665</c:v>
                </c:pt>
                <c:pt idx="567">
                  <c:v>-864</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180</c:v>
                </c:pt>
                <c:pt idx="601">
                  <c:v>517.88473557870373</c:v>
                </c:pt>
                <c:pt idx="602">
                  <c:v>823.99854630208335</c:v>
                </c:pt>
                <c:pt idx="603">
                  <c:v>1400.6203333333335</c:v>
                </c:pt>
                <c:pt idx="604">
                  <c:v>1834.6151916724534</c:v>
                </c:pt>
                <c:pt idx="605">
                  <c:v>2072.5812116898151</c:v>
                </c:pt>
                <c:pt idx="606">
                  <c:v>2186.9359218750001</c:v>
                </c:pt>
                <c:pt idx="607">
                  <c:v>2087.553830052083</c:v>
                </c:pt>
                <c:pt idx="608">
                  <c:v>1844.8989920891199</c:v>
                </c:pt>
                <c:pt idx="609">
                  <c:v>1674.270520833333</c:v>
                </c:pt>
                <c:pt idx="610">
                  <c:v>1648.0962912037039</c:v>
                </c:pt>
                <c:pt idx="611">
                  <c:v>1569.2761088020834</c:v>
                </c:pt>
                <c:pt idx="612">
                  <c:v>1183.7076459259256</c:v>
                </c:pt>
                <c:pt idx="613">
                  <c:v>631.71291380208413</c:v>
                </c:pt>
                <c:pt idx="614">
                  <c:v>255.00788625578758</c:v>
                </c:pt>
                <c:pt idx="615">
                  <c:v>164.35906500578628</c:v>
                </c:pt>
                <c:pt idx="616">
                  <c:v>164.03565564814863</c:v>
                </c:pt>
                <c:pt idx="617">
                  <c:v>109.39083946759237</c:v>
                </c:pt>
                <c:pt idx="618">
                  <c:v>0.10921724536989075</c:v>
                </c:pt>
                <c:pt idx="619">
                  <c:v>-128.42198664351821</c:v>
                </c:pt>
                <c:pt idx="620">
                  <c:v>-167.83263703125021</c:v>
                </c:pt>
                <c:pt idx="621">
                  <c:v>-62.863139577546292</c:v>
                </c:pt>
                <c:pt idx="622">
                  <c:v>97.646640833333095</c:v>
                </c:pt>
                <c:pt idx="623">
                  <c:v>223.35059945023173</c:v>
                </c:pt>
                <c:pt idx="624">
                  <c:v>349.94334972801005</c:v>
                </c:pt>
                <c:pt idx="625">
                  <c:v>423.73762083912084</c:v>
                </c:pt>
                <c:pt idx="626">
                  <c:v>371.55592236689796</c:v>
                </c:pt>
                <c:pt idx="627">
                  <c:v>264.47408453703656</c:v>
                </c:pt>
                <c:pt idx="628">
                  <c:v>210.47408453703704</c:v>
                </c:pt>
                <c:pt idx="629">
                  <c:v>228.4740845370373</c:v>
                </c:pt>
                <c:pt idx="630">
                  <c:v>336.78147361689867</c:v>
                </c:pt>
                <c:pt idx="631">
                  <c:v>500.63982583912059</c:v>
                </c:pt>
                <c:pt idx="632">
                  <c:v>611.79048046874925</c:v>
                </c:pt>
                <c:pt idx="633">
                  <c:v>687.65937755208233</c:v>
                </c:pt>
                <c:pt idx="634">
                  <c:v>710.29457792245432</c:v>
                </c:pt>
                <c:pt idx="635">
                  <c:v>642.71584083333414</c:v>
                </c:pt>
                <c:pt idx="636">
                  <c:v>484.19357613425905</c:v>
                </c:pt>
                <c:pt idx="637">
                  <c:v>305.60336057870347</c:v>
                </c:pt>
                <c:pt idx="638">
                  <c:v>215.60336057870344</c:v>
                </c:pt>
                <c:pt idx="639">
                  <c:v>179.24991320023199</c:v>
                </c:pt>
                <c:pt idx="640">
                  <c:v>178.5450209780098</c:v>
                </c:pt>
                <c:pt idx="641">
                  <c:v>304.19357613425905</c:v>
                </c:pt>
                <c:pt idx="642">
                  <c:v>539.95747546874929</c:v>
                </c:pt>
                <c:pt idx="643">
                  <c:v>616.25892005208357</c:v>
                </c:pt>
                <c:pt idx="644">
                  <c:v>457.54808333333381</c:v>
                </c:pt>
                <c:pt idx="645">
                  <c:v>368.65648630208256</c:v>
                </c:pt>
                <c:pt idx="646">
                  <c:v>388.14370208911987</c:v>
                </c:pt>
                <c:pt idx="647">
                  <c:v>389.64159806134342</c:v>
                </c:pt>
                <c:pt idx="648">
                  <c:v>355.15017421875024</c:v>
                </c:pt>
                <c:pt idx="649">
                  <c:v>265.90846736689713</c:v>
                </c:pt>
                <c:pt idx="650">
                  <c:v>85.528987037037311</c:v>
                </c:pt>
                <c:pt idx="651">
                  <c:v>-223.48282518518414</c:v>
                </c:pt>
                <c:pt idx="652">
                  <c:v>-464.10320497685149</c:v>
                </c:pt>
                <c:pt idx="653">
                  <c:v>-507.55363541087985</c:v>
                </c:pt>
                <c:pt idx="654">
                  <c:v>-658.3756036979164</c:v>
                </c:pt>
                <c:pt idx="655">
                  <c:v>-1027.7931907407406</c:v>
                </c:pt>
                <c:pt idx="656">
                  <c:v>-1237.8617999999999</c:v>
                </c:pt>
                <c:pt idx="657">
                  <c:v>-1014.862390740741</c:v>
                </c:pt>
                <c:pt idx="658">
                  <c:v>-697.6840252719918</c:v>
                </c:pt>
                <c:pt idx="659">
                  <c:v>-810.88260541087948</c:v>
                </c:pt>
                <c:pt idx="660">
                  <c:v>-1322.0747088657401</c:v>
                </c:pt>
                <c:pt idx="661">
                  <c:v>-1691.5867487962962</c:v>
                </c:pt>
                <c:pt idx="662">
                  <c:v>-1753.8475382812499</c:v>
                </c:pt>
                <c:pt idx="663">
                  <c:v>-1220.2332877546296</c:v>
                </c:pt>
                <c:pt idx="664">
                  <c:v>-466.42105693865739</c:v>
                </c:pt>
                <c:pt idx="665">
                  <c:v>36.65744333333339</c:v>
                </c:pt>
                <c:pt idx="666">
                  <c:v>505.06629417245369</c:v>
                </c:pt>
                <c:pt idx="667">
                  <c:v>1316.3929734259261</c:v>
                </c:pt>
                <c:pt idx="668">
                  <c:v>1807.8999439120366</c:v>
                </c:pt>
                <c:pt idx="669">
                  <c:v>1777.8154314814815</c:v>
                </c:pt>
                <c:pt idx="670">
                  <c:v>1750.0178137037037</c:v>
                </c:pt>
                <c:pt idx="671">
                  <c:v>1254.0279525925928</c:v>
                </c:pt>
                <c:pt idx="672">
                  <c:v>898.43352898148146</c:v>
                </c:pt>
                <c:pt idx="673">
                  <c:v>903.10611000000006</c:v>
                </c:pt>
                <c:pt idx="674">
                  <c:v>908.04569564814813</c:v>
                </c:pt>
                <c:pt idx="675">
                  <c:v>607.25228592592532</c:v>
                </c:pt>
                <c:pt idx="676">
                  <c:v>284.05630361689816</c:v>
                </c:pt>
                <c:pt idx="677">
                  <c:v>-39.404347031249479</c:v>
                </c:pt>
                <c:pt idx="678">
                  <c:v>-673.38438479166621</c:v>
                </c:pt>
                <c:pt idx="679">
                  <c:v>-1113.6117986979166</c:v>
                </c:pt>
                <c:pt idx="680">
                  <c:v>-1374.3979197916669</c:v>
                </c:pt>
                <c:pt idx="681">
                  <c:v>-1455.6372812442128</c:v>
                </c:pt>
                <c:pt idx="682">
                  <c:v>-922.79867916666672</c:v>
                </c:pt>
                <c:pt idx="683">
                  <c:v>-547.28949860532441</c:v>
                </c:pt>
                <c:pt idx="684">
                  <c:v>-244.22654953125053</c:v>
                </c:pt>
                <c:pt idx="685">
                  <c:v>583.7734504687503</c:v>
                </c:pt>
                <c:pt idx="686">
                  <c:v>1054.9935263020834</c:v>
                </c:pt>
                <c:pt idx="687">
                  <c:v>986.91582431134225</c:v>
                </c:pt>
                <c:pt idx="688">
                  <c:v>972.24003195023147</c:v>
                </c:pt>
                <c:pt idx="689">
                  <c:v>958.77076675925957</c:v>
                </c:pt>
                <c:pt idx="690">
                  <c:v>620.49314505208338</c:v>
                </c:pt>
                <c:pt idx="691">
                  <c:v>315.71869630208346</c:v>
                </c:pt>
                <c:pt idx="692">
                  <c:v>334.13255347800964</c:v>
                </c:pt>
                <c:pt idx="693">
                  <c:v>461.60208020833358</c:v>
                </c:pt>
                <c:pt idx="694">
                  <c:v>427.5395325520837</c:v>
                </c:pt>
                <c:pt idx="695">
                  <c:v>122.63925787036962</c:v>
                </c:pt>
                <c:pt idx="696">
                  <c:v>-707.11229250000031</c:v>
                </c:pt>
                <c:pt idx="697">
                  <c:v>-1021.4184727719902</c:v>
                </c:pt>
                <c:pt idx="698">
                  <c:v>-773.93251979166655</c:v>
                </c:pt>
                <c:pt idx="699">
                  <c:v>-562.33909744791663</c:v>
                </c:pt>
                <c:pt idx="700">
                  <c:v>-186.28722997685219</c:v>
                </c:pt>
                <c:pt idx="701">
                  <c:v>10.851680092592479</c:v>
                </c:pt>
                <c:pt idx="702">
                  <c:v>118.56999020833346</c:v>
                </c:pt>
                <c:pt idx="703">
                  <c:v>136.56999020833308</c:v>
                </c:pt>
                <c:pt idx="704">
                  <c:v>-43.56985346643544</c:v>
                </c:pt>
                <c:pt idx="705">
                  <c:v>-386.93157707754631</c:v>
                </c:pt>
                <c:pt idx="706">
                  <c:v>-713.4547708275461</c:v>
                </c:pt>
                <c:pt idx="707">
                  <c:v>-770.53867429976822</c:v>
                </c:pt>
                <c:pt idx="708">
                  <c:v>-412.68038518518506</c:v>
                </c:pt>
                <c:pt idx="709">
                  <c:v>216.65744333333308</c:v>
                </c:pt>
                <c:pt idx="710">
                  <c:v>1063.6667208333336</c:v>
                </c:pt>
                <c:pt idx="711">
                  <c:v>1571.6107129687505</c:v>
                </c:pt>
                <c:pt idx="712">
                  <c:v>1000.7105013946758</c:v>
                </c:pt>
                <c:pt idx="713">
                  <c:v>173.71277002314775</c:v>
                </c:pt>
                <c:pt idx="714">
                  <c:v>-439.14831990740754</c:v>
                </c:pt>
                <c:pt idx="715">
                  <c:v>-1162.7258481886568</c:v>
                </c:pt>
                <c:pt idx="716">
                  <c:v>-1023.7001444386573</c:v>
                </c:pt>
                <c:pt idx="717">
                  <c:v>-197.34255666666672</c:v>
                </c:pt>
                <c:pt idx="718">
                  <c:v>324.65744333333333</c:v>
                </c:pt>
                <c:pt idx="719">
                  <c:v>865.49183280092598</c:v>
                </c:pt>
                <c:pt idx="720">
                  <c:v>1138.3955081481481</c:v>
                </c:pt>
                <c:pt idx="721">
                  <c:v>979.27415181134279</c:v>
                </c:pt>
                <c:pt idx="722">
                  <c:v>874.01462057870367</c:v>
                </c:pt>
                <c:pt idx="723">
                  <c:v>768.74774671874968</c:v>
                </c:pt>
                <c:pt idx="724">
                  <c:v>897.07569333333356</c:v>
                </c:pt>
                <c:pt idx="725">
                  <c:v>1225.4665844675922</c:v>
                </c:pt>
                <c:pt idx="726">
                  <c:v>1645.6894611168973</c:v>
                </c:pt>
                <c:pt idx="727">
                  <c:v>1602.270520833333</c:v>
                </c:pt>
                <c:pt idx="728">
                  <c:v>1159.5397218750011</c:v>
                </c:pt>
                <c:pt idx="729">
                  <c:v>877.78763020833401</c:v>
                </c:pt>
                <c:pt idx="730">
                  <c:v>503.60980148148076</c:v>
                </c:pt>
                <c:pt idx="731">
                  <c:v>270.445859728009</c:v>
                </c:pt>
                <c:pt idx="732">
                  <c:v>252.72588083333409</c:v>
                </c:pt>
                <c:pt idx="733">
                  <c:v>271.28792557870349</c:v>
                </c:pt>
                <c:pt idx="734">
                  <c:v>289.85264037037035</c:v>
                </c:pt>
                <c:pt idx="735">
                  <c:v>326.70471889467649</c:v>
                </c:pt>
                <c:pt idx="736">
                  <c:v>381.85016875578708</c:v>
                </c:pt>
                <c:pt idx="737">
                  <c:v>365.58836889467568</c:v>
                </c:pt>
                <c:pt idx="738">
                  <c:v>276.46648037037011</c:v>
                </c:pt>
                <c:pt idx="739">
                  <c:v>438.76051921874949</c:v>
                </c:pt>
                <c:pt idx="740">
                  <c:v>622.34105130208275</c:v>
                </c:pt>
                <c:pt idx="741">
                  <c:v>553.70764592592695</c:v>
                </c:pt>
                <c:pt idx="742">
                  <c:v>376.20680925925905</c:v>
                </c:pt>
                <c:pt idx="743">
                  <c:v>250.52220847800851</c:v>
                </c:pt>
                <c:pt idx="744">
                  <c:v>232.83827520833358</c:v>
                </c:pt>
                <c:pt idx="745">
                  <c:v>232.83827520833358</c:v>
                </c:pt>
                <c:pt idx="746">
                  <c:v>305.15500945023149</c:v>
                </c:pt>
                <c:pt idx="747">
                  <c:v>414.42862153356509</c:v>
                </c:pt>
                <c:pt idx="748">
                  <c:v>488.68314187500005</c:v>
                </c:pt>
                <c:pt idx="749">
                  <c:v>437.2997872453696</c:v>
                </c:pt>
                <c:pt idx="750">
                  <c:v>294.6241302083331</c:v>
                </c:pt>
                <c:pt idx="751">
                  <c:v>204.62413020833435</c:v>
                </c:pt>
                <c:pt idx="752">
                  <c:v>132.29204320023149</c:v>
                </c:pt>
                <c:pt idx="753">
                  <c:v>4.9703702835643213</c:v>
                </c:pt>
                <c:pt idx="754">
                  <c:v>-87.640934994212216</c:v>
                </c:pt>
                <c:pt idx="755">
                  <c:v>-180.52758879629681</c:v>
                </c:pt>
                <c:pt idx="756">
                  <c:v>-490.60174568865705</c:v>
                </c:pt>
                <c:pt idx="757">
                  <c:v>-1056.411631105324</c:v>
                </c:pt>
                <c:pt idx="758">
                  <c:v>-1536.6003924479171</c:v>
                </c:pt>
                <c:pt idx="759">
                  <c:v>-1675.3391833275457</c:v>
                </c:pt>
                <c:pt idx="760">
                  <c:v>-1704.0797783101855</c:v>
                </c:pt>
                <c:pt idx="761">
                  <c:v>-1749.4019111979171</c:v>
                </c:pt>
                <c:pt idx="762">
                  <c:v>-1540.8490040740739</c:v>
                </c:pt>
                <c:pt idx="763">
                  <c:v>-1005.3236679108792</c:v>
                </c:pt>
                <c:pt idx="764">
                  <c:v>-125.34255666666667</c:v>
                </c:pt>
                <c:pt idx="765">
                  <c:v>865.31961481481483</c:v>
                </c:pt>
                <c:pt idx="766">
                  <c:v>1282.3955081481483</c:v>
                </c:pt>
                <c:pt idx="767">
                  <c:v>1304.0271048668978</c:v>
                </c:pt>
                <c:pt idx="768">
                  <c:v>1326.5978903703706</c:v>
                </c:pt>
                <c:pt idx="769">
                  <c:v>1547.7243792592599</c:v>
                </c:pt>
                <c:pt idx="770">
                  <c:v>1916.0899680613418</c:v>
                </c:pt>
                <c:pt idx="771">
                  <c:v>1945.4403348668977</c:v>
                </c:pt>
                <c:pt idx="772">
                  <c:v>1848.9856150520839</c:v>
                </c:pt>
                <c:pt idx="773">
                  <c:v>1573.9433497280095</c:v>
                </c:pt>
                <c:pt idx="774">
                  <c:v>1367.1550094502311</c:v>
                </c:pt>
                <c:pt idx="775">
                  <c:v>1414.3211430613428</c:v>
                </c:pt>
                <c:pt idx="776">
                  <c:v>1209.5353375057866</c:v>
                </c:pt>
                <c:pt idx="777">
                  <c:v>965.64159806134262</c:v>
                </c:pt>
                <c:pt idx="778">
                  <c:v>882.51429722800935</c:v>
                </c:pt>
                <c:pt idx="779">
                  <c:v>799.20376446759258</c:v>
                </c:pt>
                <c:pt idx="780">
                  <c:v>678.44940417245448</c:v>
                </c:pt>
                <c:pt idx="781">
                  <c:v>574.56127546874927</c:v>
                </c:pt>
                <c:pt idx="782">
                  <c:v>487.47930231481405</c:v>
                </c:pt>
                <c:pt idx="783">
                  <c:v>417.58363255208417</c:v>
                </c:pt>
                <c:pt idx="784">
                  <c:v>400.85424083333385</c:v>
                </c:pt>
                <c:pt idx="785">
                  <c:v>474.55773037037068</c:v>
                </c:pt>
                <c:pt idx="786">
                  <c:v>495.56453625578752</c:v>
                </c:pt>
                <c:pt idx="787">
                  <c:v>389.73228009259162</c:v>
                </c:pt>
                <c:pt idx="788">
                  <c:v>300.16783139467498</c:v>
                </c:pt>
                <c:pt idx="789">
                  <c:v>300.16783139467748</c:v>
                </c:pt>
                <c:pt idx="790">
                  <c:v>354.6040502083344</c:v>
                </c:pt>
                <c:pt idx="791">
                  <c:v>391.91671171874901</c:v>
                </c:pt>
                <c:pt idx="792">
                  <c:v>267.23538083333182</c:v>
                </c:pt>
                <c:pt idx="793">
                  <c:v>-166.52150962962961</c:v>
                </c:pt>
                <c:pt idx="794">
                  <c:v>-787.56996277198914</c:v>
                </c:pt>
                <c:pt idx="795">
                  <c:v>-1343.1950736979165</c:v>
                </c:pt>
                <c:pt idx="796">
                  <c:v>-1632.6506997916679</c:v>
                </c:pt>
                <c:pt idx="797">
                  <c:v>-1525.0296297164355</c:v>
                </c:pt>
                <c:pt idx="798">
                  <c:v>-1052.8631395775462</c:v>
                </c:pt>
                <c:pt idx="799">
                  <c:v>-430.43005078124997</c:v>
                </c:pt>
                <c:pt idx="800">
                  <c:v>17.05576687500001</c:v>
                </c:pt>
                <c:pt idx="801">
                  <c:v>322.77975083912088</c:v>
                </c:pt>
                <c:pt idx="802">
                  <c:v>811.00656945023252</c:v>
                </c:pt>
                <c:pt idx="803">
                  <c:v>1340.5387700520826</c:v>
                </c:pt>
                <c:pt idx="804">
                  <c:v>1424.0356556481474</c:v>
                </c:pt>
                <c:pt idx="805">
                  <c:v>1002.0283039120377</c:v>
                </c:pt>
                <c:pt idx="806">
                  <c:v>520.54502097800946</c:v>
                </c:pt>
                <c:pt idx="807">
                  <c:v>197.60336057870319</c:v>
                </c:pt>
                <c:pt idx="808">
                  <c:v>-74.157201197917175</c:v>
                </c:pt>
                <c:pt idx="809">
                  <c:v>-276.31446328124952</c:v>
                </c:pt>
                <c:pt idx="810">
                  <c:v>-479.70795679976817</c:v>
                </c:pt>
                <c:pt idx="811">
                  <c:v>-865.16172479166664</c:v>
                </c:pt>
                <c:pt idx="812">
                  <c:v>-1182.4116311053231</c:v>
                </c:pt>
                <c:pt idx="813">
                  <c:v>-1283.5457241608799</c:v>
                </c:pt>
                <c:pt idx="814">
                  <c:v>-1366.0870669386577</c:v>
                </c:pt>
                <c:pt idx="815">
                  <c:v>-1483.8674465219906</c:v>
                </c:pt>
                <c:pt idx="816">
                  <c:v>-1493.0630859664354</c:v>
                </c:pt>
                <c:pt idx="817">
                  <c:v>-1338.1413786979169</c:v>
                </c:pt>
                <c:pt idx="818">
                  <c:v>-731.33495249999976</c:v>
                </c:pt>
                <c:pt idx="819">
                  <c:v>149.49690224537036</c:v>
                </c:pt>
                <c:pt idx="820">
                  <c:v>942.66504749999979</c:v>
                </c:pt>
                <c:pt idx="821">
                  <c:v>1379.1360400231483</c:v>
                </c:pt>
                <c:pt idx="822">
                  <c:v>1330.378675925926</c:v>
                </c:pt>
                <c:pt idx="823">
                  <c:v>1245.83124421875</c:v>
                </c:pt>
                <c:pt idx="824">
                  <c:v>1089.5127689814817</c:v>
                </c:pt>
                <c:pt idx="825">
                  <c:v>950.19736520833339</c:v>
                </c:pt>
                <c:pt idx="826">
                  <c:v>918.97040671875027</c:v>
                </c:pt>
                <c:pt idx="827">
                  <c:v>869.78984028356422</c:v>
                </c:pt>
                <c:pt idx="828">
                  <c:v>964.35561945023096</c:v>
                </c:pt>
                <c:pt idx="829">
                  <c:v>1115.055766875</c:v>
                </c:pt>
                <c:pt idx="830">
                  <c:v>1086.4664803703702</c:v>
                </c:pt>
                <c:pt idx="831">
                  <c:v>877.39825431134307</c:v>
                </c:pt>
                <c:pt idx="832">
                  <c:v>557.79048046875107</c:v>
                </c:pt>
                <c:pt idx="833">
                  <c:v>397.39083946759263</c:v>
                </c:pt>
                <c:pt idx="834">
                  <c:v>417.00788625578605</c:v>
                </c:pt>
                <c:pt idx="835">
                  <c:v>418.9703702835638</c:v>
                </c:pt>
                <c:pt idx="836">
                  <c:v>384.62413020833435</c:v>
                </c:pt>
                <c:pt idx="837">
                  <c:v>421.95915335648175</c:v>
                </c:pt>
                <c:pt idx="838">
                  <c:v>514.32114306134156</c:v>
                </c:pt>
                <c:pt idx="839">
                  <c:v>517.4060478009261</c:v>
                </c:pt>
                <c:pt idx="840">
                  <c:v>501.84279880208334</c:v>
                </c:pt>
                <c:pt idx="841">
                  <c:v>594.66770778356477</c:v>
                </c:pt>
                <c:pt idx="842">
                  <c:v>670.98517264467694</c:v>
                </c:pt>
                <c:pt idx="843">
                  <c:v>603.39875917245377</c:v>
                </c:pt>
                <c:pt idx="844">
                  <c:v>444.39455111689716</c:v>
                </c:pt>
                <c:pt idx="845">
                  <c:v>337.52898703703704</c:v>
                </c:pt>
                <c:pt idx="846">
                  <c:v>320.28861520833436</c:v>
                </c:pt>
                <c:pt idx="847">
                  <c:v>375.05091342592647</c:v>
                </c:pt>
                <c:pt idx="848">
                  <c:v>520.96834042245371</c:v>
                </c:pt>
                <c:pt idx="849">
                  <c:v>686.85325778356469</c:v>
                </c:pt>
                <c:pt idx="850">
                  <c:v>692.40428403356464</c:v>
                </c:pt>
                <c:pt idx="851">
                  <c:v>552.44940417245391</c:v>
                </c:pt>
                <c:pt idx="852">
                  <c:v>482.90851681134183</c:v>
                </c:pt>
                <c:pt idx="853">
                  <c:v>485.39165986689738</c:v>
                </c:pt>
                <c:pt idx="854">
                  <c:v>451.89883333912036</c:v>
                </c:pt>
                <c:pt idx="855">
                  <c:v>363.58363255208337</c:v>
                </c:pt>
                <c:pt idx="856">
                  <c:v>310.00650113425979</c:v>
                </c:pt>
                <c:pt idx="857">
                  <c:v>472.4300372280095</c:v>
                </c:pt>
                <c:pt idx="858">
                  <c:v>692.70211130208281</c:v>
                </c:pt>
                <c:pt idx="859">
                  <c:v>698.35560057870316</c:v>
                </c:pt>
                <c:pt idx="860">
                  <c:v>576.78120231481637</c:v>
                </c:pt>
                <c:pt idx="861">
                  <c:v>651.46860391203711</c:v>
                </c:pt>
                <c:pt idx="862">
                  <c:v>963.83265925925718</c:v>
                </c:pt>
                <c:pt idx="863">
                  <c:v>938.57191921875005</c:v>
                </c:pt>
                <c:pt idx="864">
                  <c:v>620.31518880208387</c:v>
                </c:pt>
                <c:pt idx="865">
                  <c:v>514.73658703703859</c:v>
                </c:pt>
                <c:pt idx="866">
                  <c:v>643.66429280092552</c:v>
                </c:pt>
                <c:pt idx="867">
                  <c:v>793.59179557870266</c:v>
                </c:pt>
                <c:pt idx="868">
                  <c:v>692.62870259259262</c:v>
                </c:pt>
                <c:pt idx="869">
                  <c:v>425.6845705787037</c:v>
                </c:pt>
                <c:pt idx="870">
                  <c:v>263.17359046875157</c:v>
                </c:pt>
                <c:pt idx="871">
                  <c:v>207.64465520833289</c:v>
                </c:pt>
                <c:pt idx="872">
                  <c:v>187.61542002314866</c:v>
                </c:pt>
                <c:pt idx="873">
                  <c:v>149.59686502314824</c:v>
                </c:pt>
                <c:pt idx="874">
                  <c:v>56.589057870370368</c:v>
                </c:pt>
                <c:pt idx="875">
                  <c:v>-55.877595827545179</c:v>
                </c:pt>
                <c:pt idx="876">
                  <c:v>-151.74902763310325</c:v>
                </c:pt>
                <c:pt idx="877">
                  <c:v>-104.477544299768</c:v>
                </c:pt>
                <c:pt idx="878">
                  <c:v>71.266068148148719</c:v>
                </c:pt>
                <c:pt idx="879">
                  <c:v>231.39169564814713</c:v>
                </c:pt>
                <c:pt idx="880">
                  <c:v>123.39169564814816</c:v>
                </c:pt>
                <c:pt idx="881">
                  <c:v>-61.24750979166663</c:v>
                </c:pt>
                <c:pt idx="882">
                  <c:v>114.18003592592595</c:v>
                </c:pt>
                <c:pt idx="883">
                  <c:v>294.18003592592595</c:v>
                </c:pt>
                <c:pt idx="884">
                  <c:v>312.18003592592493</c:v>
                </c:pt>
                <c:pt idx="885">
                  <c:v>366.63427755208437</c:v>
                </c:pt>
                <c:pt idx="886">
                  <c:v>386.00100750000001</c:v>
                </c:pt>
                <c:pt idx="887">
                  <c:v>350.91549835648095</c:v>
                </c:pt>
                <c:pt idx="888">
                  <c:v>279.37374505208436</c:v>
                </c:pt>
                <c:pt idx="889">
                  <c:v>188.45791917245222</c:v>
                </c:pt>
                <c:pt idx="890">
                  <c:v>78.634277552082864</c:v>
                </c:pt>
                <c:pt idx="891">
                  <c:v>-50.980965133100256</c:v>
                </c:pt>
                <c:pt idx="892">
                  <c:v>-163.88216886574071</c:v>
                </c:pt>
                <c:pt idx="893">
                  <c:v>-188.00325000000026</c:v>
                </c:pt>
                <c:pt idx="894">
                  <c:v>-121.1457591666659</c:v>
                </c:pt>
                <c:pt idx="895">
                  <c:v>0.64224280092597041</c:v>
                </c:pt>
                <c:pt idx="896">
                  <c:v>142.5612754687495</c:v>
                </c:pt>
                <c:pt idx="897">
                  <c:v>231.73356111689765</c:v>
                </c:pt>
                <c:pt idx="898">
                  <c:v>249.7335611168979</c:v>
                </c:pt>
                <c:pt idx="899">
                  <c:v>195.32070520833355</c:v>
                </c:pt>
                <c:pt idx="900">
                  <c:v>104.08614255208359</c:v>
                </c:pt>
                <c:pt idx="901">
                  <c:v>-60.364959947916162</c:v>
                </c:pt>
                <c:pt idx="902">
                  <c:v>-875.19507369791597</c:v>
                </c:pt>
                <c:pt idx="903">
                  <c:v>-1632.6506997916679</c:v>
                </c:pt>
                <c:pt idx="904">
                  <c:v>-1525.0296297164355</c:v>
                </c:pt>
                <c:pt idx="905">
                  <c:v>-1052.8631395775462</c:v>
                </c:pt>
                <c:pt idx="906">
                  <c:v>-430.43005078124997</c:v>
                </c:pt>
                <c:pt idx="907">
                  <c:v>17.05576687500001</c:v>
                </c:pt>
                <c:pt idx="908">
                  <c:v>322.77975083912088</c:v>
                </c:pt>
                <c:pt idx="909">
                  <c:v>811.00656945023252</c:v>
                </c:pt>
                <c:pt idx="910">
                  <c:v>1340.5387700520826</c:v>
                </c:pt>
                <c:pt idx="911">
                  <c:v>1424.0356556481474</c:v>
                </c:pt>
                <c:pt idx="912">
                  <c:v>1002.0283039120377</c:v>
                </c:pt>
                <c:pt idx="913">
                  <c:v>700.54502097800969</c:v>
                </c:pt>
                <c:pt idx="914">
                  <c:v>1011.1745474999994</c:v>
                </c:pt>
                <c:pt idx="915">
                  <c:v>986.28861520833357</c:v>
                </c:pt>
                <c:pt idx="916">
                  <c:v>648.51429722800981</c:v>
                </c:pt>
                <c:pt idx="917">
                  <c:v>418.82074814814797</c:v>
                </c:pt>
                <c:pt idx="918">
                  <c:v>238.03174946759236</c:v>
                </c:pt>
                <c:pt idx="919">
                  <c:v>346.42591505208338</c:v>
                </c:pt>
                <c:pt idx="920">
                  <c:v>510.00925250578683</c:v>
                </c:pt>
                <c:pt idx="921">
                  <c:v>766.01432195023085</c:v>
                </c:pt>
                <c:pt idx="922">
                  <c:v>881.39165986689784</c:v>
                </c:pt>
                <c:pt idx="923">
                  <c:v>780.13085671874944</c:v>
                </c:pt>
                <c:pt idx="924">
                  <c:v>317.29739630208257</c:v>
                </c:pt>
                <c:pt idx="925">
                  <c:v>-155.01472846643367</c:v>
                </c:pt>
                <c:pt idx="926">
                  <c:v>-106.93956119791554</c:v>
                </c:pt>
                <c:pt idx="927">
                  <c:v>16.147084537036022</c:v>
                </c:pt>
                <c:pt idx="928">
                  <c:v>67.2664383391201</c:v>
                </c:pt>
                <c:pt idx="929">
                  <c:v>119.63504005208384</c:v>
                </c:pt>
                <c:pt idx="930">
                  <c:v>136.01432195023224</c:v>
                </c:pt>
                <c:pt idx="931">
                  <c:v>134.80579224536987</c:v>
                </c:pt>
                <c:pt idx="932">
                  <c:v>115.20376446759184</c:v>
                </c:pt>
                <c:pt idx="933">
                  <c:v>41.61241687500079</c:v>
                </c:pt>
                <c:pt idx="934">
                  <c:v>-87.538237754629321</c:v>
                </c:pt>
                <c:pt idx="935">
                  <c:v>-109.80063291087961</c:v>
                </c:pt>
                <c:pt idx="936">
                  <c:v>-23.227971087962956</c:v>
                </c:pt>
                <c:pt idx="937">
                  <c:v>46.517174814814567</c:v>
                </c:pt>
                <c:pt idx="938">
                  <c:v>62.656486302083337</c:v>
                </c:pt>
                <c:pt idx="939">
                  <c:v>42.812485578703445</c:v>
                </c:pt>
                <c:pt idx="940">
                  <c:v>76.621712592592857</c:v>
                </c:pt>
                <c:pt idx="941">
                  <c:v>165.53533750578731</c:v>
                </c:pt>
                <c:pt idx="942">
                  <c:v>201.17454749999951</c:v>
                </c:pt>
                <c:pt idx="943">
                  <c:v>218.8144250057868</c:v>
                </c:pt>
                <c:pt idx="944">
                  <c:v>254.81442500578731</c:v>
                </c:pt>
                <c:pt idx="945">
                  <c:v>291.17454750000081</c:v>
                </c:pt>
                <c:pt idx="946">
                  <c:v>417.89679502314817</c:v>
                </c:pt>
                <c:pt idx="947">
                  <c:v>528.81248557870265</c:v>
                </c:pt>
                <c:pt idx="948">
                  <c:v>459.77089687500046</c:v>
                </c:pt>
                <c:pt idx="949">
                  <c:v>299.26612280092672</c:v>
                </c:pt>
                <c:pt idx="950">
                  <c:v>46.891315052083101</c:v>
                </c:pt>
                <c:pt idx="951">
                  <c:v>-370.82004929976813</c:v>
                </c:pt>
                <c:pt idx="952">
                  <c:v>-973.45497902199099</c:v>
                </c:pt>
                <c:pt idx="953">
                  <c:v>-1509.9643443518521</c:v>
                </c:pt>
                <c:pt idx="954">
                  <c:v>-1706.1498312442134</c:v>
                </c:pt>
                <c:pt idx="955">
                  <c:v>-1720.4602781250003</c:v>
                </c:pt>
                <c:pt idx="956">
                  <c:v>-1732.8956849942124</c:v>
                </c:pt>
                <c:pt idx="957">
                  <c:v>-1167.4560518518513</c:v>
                </c:pt>
                <c:pt idx="958">
                  <c:v>-55.121691660879506</c:v>
                </c:pt>
                <c:pt idx="959">
                  <c:v>918.41325120370357</c:v>
                </c:pt>
                <c:pt idx="960">
                  <c:v>1716.5039605613426</c:v>
                </c:pt>
                <c:pt idx="961">
                  <c:v>2177.8072678009257</c:v>
                </c:pt>
                <c:pt idx="962">
                  <c:v>2120.3256445370362</c:v>
                </c:pt>
                <c:pt idx="963">
                  <c:v>1756.3410513020835</c:v>
                </c:pt>
                <c:pt idx="964">
                  <c:v>1263.9861244675931</c:v>
                </c:pt>
                <c:pt idx="965">
                  <c:v>785.00200486689835</c:v>
                </c:pt>
                <c:pt idx="966">
                  <c:v>428.44636458912061</c:v>
                </c:pt>
                <c:pt idx="967">
                  <c:v>230.794471875</c:v>
                </c:pt>
                <c:pt idx="968">
                  <c:v>140.44636458912038</c:v>
                </c:pt>
                <c:pt idx="969">
                  <c:v>13.060610561342131</c:v>
                </c:pt>
                <c:pt idx="970">
                  <c:v>-223.67885693865742</c:v>
                </c:pt>
                <c:pt idx="971">
                  <c:v>-679.35837916666662</c:v>
                </c:pt>
                <c:pt idx="972">
                  <c:v>-1337.8326370312502</c:v>
                </c:pt>
                <c:pt idx="973">
                  <c:v>-1713.1336710879632</c:v>
                </c:pt>
                <c:pt idx="974">
                  <c:v>-1726.5596651331023</c:v>
                </c:pt>
                <c:pt idx="975">
                  <c:v>-1738.1106191666661</c:v>
                </c:pt>
                <c:pt idx="976">
                  <c:v>-1765.7865331886574</c:v>
                </c:pt>
                <c:pt idx="977">
                  <c:v>-1413.7165706886574</c:v>
                </c:pt>
                <c:pt idx="978">
                  <c:v>-949.60449185185212</c:v>
                </c:pt>
                <c:pt idx="979">
                  <c:v>-808.33327916666678</c:v>
                </c:pt>
                <c:pt idx="980">
                  <c:v>-648.32746999421272</c:v>
                </c:pt>
                <c:pt idx="981">
                  <c:v>-487.56403518518505</c:v>
                </c:pt>
                <c:pt idx="982">
                  <c:v>-452.41845000000012</c:v>
                </c:pt>
                <c:pt idx="983">
                  <c:v>-579.13902874421296</c:v>
                </c:pt>
                <c:pt idx="984">
                  <c:v>-651.80687407407424</c:v>
                </c:pt>
                <c:pt idx="985">
                  <c:v>-436.1082555497685</c:v>
                </c:pt>
                <c:pt idx="986">
                  <c:v>-198.00000000000003</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144</c:v>
                </c:pt>
                <c:pt idx="1027">
                  <c:v>787.87272037037042</c:v>
                </c:pt>
                <c:pt idx="1028">
                  <c:v>1544.2839075000002</c:v>
                </c:pt>
                <c:pt idx="1029">
                  <c:v>2122.3198178009256</c:v>
                </c:pt>
                <c:pt idx="1030">
                  <c:v>2198.9656983564814</c:v>
                </c:pt>
                <c:pt idx="1031">
                  <c:v>1917.201591481481</c:v>
                </c:pt>
                <c:pt idx="1032">
                  <c:v>1635.7218445370372</c:v>
                </c:pt>
                <c:pt idx="1033">
                  <c:v>1480.3929552083334</c:v>
                </c:pt>
                <c:pt idx="1034">
                  <c:v>1397.3901452835648</c:v>
                </c:pt>
                <c:pt idx="1035">
                  <c:v>1242.7364439120377</c:v>
                </c:pt>
                <c:pt idx="1036">
                  <c:v>1033.0364181481486</c:v>
                </c:pt>
                <c:pt idx="1037">
                  <c:v>894.4542758391201</c:v>
                </c:pt>
                <c:pt idx="1038">
                  <c:v>899.33245042245335</c:v>
                </c:pt>
                <c:pt idx="1039">
                  <c:v>1013.2970000925926</c:v>
                </c:pt>
                <c:pt idx="1040">
                  <c:v>1074.4740845370366</c:v>
                </c:pt>
                <c:pt idx="1041">
                  <c:v>1028.0356556481481</c:v>
                </c:pt>
                <c:pt idx="1042">
                  <c:v>854.96742958912034</c:v>
                </c:pt>
                <c:pt idx="1043">
                  <c:v>607.75215255208354</c:v>
                </c:pt>
                <c:pt idx="1044">
                  <c:v>394.19357613425905</c:v>
                </c:pt>
                <c:pt idx="1045">
                  <c:v>286.89713333333282</c:v>
                </c:pt>
                <c:pt idx="1046">
                  <c:v>287.24991320023224</c:v>
                </c:pt>
                <c:pt idx="1047">
                  <c:v>305.95747546874975</c:v>
                </c:pt>
                <c:pt idx="1048">
                  <c:v>234.66770778356482</c:v>
                </c:pt>
                <c:pt idx="1049">
                  <c:v>53.957475468750019</c:v>
                </c:pt>
                <c:pt idx="1050">
                  <c:v>-200.85675332754607</c:v>
                </c:pt>
                <c:pt idx="1051">
                  <c:v>-404.35704869791664</c:v>
                </c:pt>
                <c:pt idx="1052">
                  <c:v>-536.66670185185228</c:v>
                </c:pt>
                <c:pt idx="1053">
                  <c:v>-687.98229494791667</c:v>
                </c:pt>
                <c:pt idx="1054">
                  <c:v>-912.11959479166717</c:v>
                </c:pt>
                <c:pt idx="1055">
                  <c:v>-1209.9436963831013</c:v>
                </c:pt>
                <c:pt idx="1056">
                  <c:v>-1544.8938899999994</c:v>
                </c:pt>
                <c:pt idx="1057">
                  <c:v>-1736.6924908275466</c:v>
                </c:pt>
                <c:pt idx="1058">
                  <c:v>-1584.6160516435184</c:v>
                </c:pt>
                <c:pt idx="1059">
                  <c:v>-1411.4300097916666</c:v>
                </c:pt>
                <c:pt idx="1060">
                  <c:v>-1218.840524855324</c:v>
                </c:pt>
                <c:pt idx="1061">
                  <c:v>-700.15572108796289</c:v>
                </c:pt>
                <c:pt idx="1062">
                  <c:v>-89.342556666666809</c:v>
                </c:pt>
                <c:pt idx="1063">
                  <c:v>288.73787847800935</c:v>
                </c:pt>
                <c:pt idx="1064">
                  <c:v>775.31961481481483</c:v>
                </c:pt>
                <c:pt idx="1065">
                  <c:v>1425.9736408333331</c:v>
                </c:pt>
                <c:pt idx="1066">
                  <c:v>1557.0684229224539</c:v>
                </c:pt>
                <c:pt idx="1067">
                  <c:v>1004.1264918750004</c:v>
                </c:pt>
                <c:pt idx="1068">
                  <c:v>484.04892520833351</c:v>
                </c:pt>
                <c:pt idx="1069">
                  <c:v>485.04618749999952</c:v>
                </c:pt>
                <c:pt idx="1070">
                  <c:v>811.11280333333366</c:v>
                </c:pt>
                <c:pt idx="1071">
                  <c:v>1139.5344000000005</c:v>
                </c:pt>
                <c:pt idx="1072">
                  <c:v>1343.6020802083326</c:v>
                </c:pt>
                <c:pt idx="1073">
                  <c:v>1567.4403348668982</c:v>
                </c:pt>
                <c:pt idx="1074">
                  <c:v>1847.9256066724543</c:v>
                </c:pt>
                <c:pt idx="1075">
                  <c:v>1969.943349728009</c:v>
                </c:pt>
                <c:pt idx="1076">
                  <c:v>1804.9703702835645</c:v>
                </c:pt>
                <c:pt idx="1077">
                  <c:v>1512.667707783565</c:v>
                </c:pt>
                <c:pt idx="1078">
                  <c:v>1254.0177408333334</c:v>
                </c:pt>
                <c:pt idx="1079">
                  <c:v>1119.6382513946767</c:v>
                </c:pt>
                <c:pt idx="1080">
                  <c:v>930.85758750000048</c:v>
                </c:pt>
                <c:pt idx="1081">
                  <c:v>594.64224280092549</c:v>
                </c:pt>
                <c:pt idx="1082">
                  <c:v>254.31903187499978</c:v>
                </c:pt>
                <c:pt idx="1083">
                  <c:v>-107.77528568865762</c:v>
                </c:pt>
                <c:pt idx="1084">
                  <c:v>-312.3649599479171</c:v>
                </c:pt>
                <c:pt idx="1085">
                  <c:v>-156.78375124421245</c:v>
                </c:pt>
                <c:pt idx="1086">
                  <c:v>128.46176224537118</c:v>
                </c:pt>
                <c:pt idx="1087">
                  <c:v>272.46176224537066</c:v>
                </c:pt>
                <c:pt idx="1088">
                  <c:v>290.85325778356412</c:v>
                </c:pt>
                <c:pt idx="1089">
                  <c:v>273.24542083333233</c:v>
                </c:pt>
                <c:pt idx="1090">
                  <c:v>255.24542083333333</c:v>
                </c:pt>
                <c:pt idx="1091">
                  <c:v>309.24542083333409</c:v>
                </c:pt>
                <c:pt idx="1092">
                  <c:v>490.42591505208406</c:v>
                </c:pt>
                <c:pt idx="1093">
                  <c:v>728.40428403356509</c:v>
                </c:pt>
                <c:pt idx="1094">
                  <c:v>788.90851681134245</c:v>
                </c:pt>
                <c:pt idx="1095">
                  <c:v>632.31903187500006</c:v>
                </c:pt>
                <c:pt idx="1096">
                  <c:v>437.27911195023131</c:v>
                </c:pt>
                <c:pt idx="1097">
                  <c:v>240.13085671874953</c:v>
                </c:pt>
                <c:pt idx="1098">
                  <c:v>-13.56996277199093</c:v>
                </c:pt>
                <c:pt idx="1099">
                  <c:v>-306.60834013310227</c:v>
                </c:pt>
                <c:pt idx="1100">
                  <c:v>-350.79203203124962</c:v>
                </c:pt>
                <c:pt idx="1101">
                  <c:v>-86.361748605323768</c:v>
                </c:pt>
                <c:pt idx="1102">
                  <c:v>235.68077370370344</c:v>
                </c:pt>
                <c:pt idx="1103">
                  <c:v>579.24542083333415</c:v>
                </c:pt>
                <c:pt idx="1104">
                  <c:v>890.80579224537041</c:v>
                </c:pt>
                <c:pt idx="1105">
                  <c:v>935.39165986689738</c:v>
                </c:pt>
                <c:pt idx="1106">
                  <c:v>672.13085671875058</c:v>
                </c:pt>
                <c:pt idx="1107">
                  <c:v>368.70211130208463</c:v>
                </c:pt>
                <c:pt idx="1108">
                  <c:v>98.271900092592631</c:v>
                </c:pt>
                <c:pt idx="1109">
                  <c:v>-157.56996277199167</c:v>
                </c:pt>
                <c:pt idx="1110">
                  <c:v>-145.85291546296244</c:v>
                </c:pt>
                <c:pt idx="1111">
                  <c:v>138.85758749999951</c:v>
                </c:pt>
                <c:pt idx="1112">
                  <c:v>517.2664383391201</c:v>
                </c:pt>
                <c:pt idx="1113">
                  <c:v>990.64224280092594</c:v>
                </c:pt>
                <c:pt idx="1114">
                  <c:v>1254.1678313946757</c:v>
                </c:pt>
                <c:pt idx="1115">
                  <c:v>1032.1800359259275</c:v>
                </c:pt>
                <c:pt idx="1116">
                  <c:v>606.60016224537094</c:v>
                </c:pt>
                <c:pt idx="1117">
                  <c:v>283.99292514467442</c:v>
                </c:pt>
                <c:pt idx="1118">
                  <c:v>12.137242968748495</c:v>
                </c:pt>
                <c:pt idx="1119">
                  <c:v>-137.36572244791512</c:v>
                </c:pt>
                <c:pt idx="1120">
                  <c:v>-52.772566197915012</c:v>
                </c:pt>
                <c:pt idx="1121">
                  <c:v>70.117831134258807</c:v>
                </c:pt>
                <c:pt idx="1122">
                  <c:v>49.916711718750548</c:v>
                </c:pt>
                <c:pt idx="1123">
                  <c:v>-169.57036874421294</c:v>
                </c:pt>
                <c:pt idx="1124">
                  <c:v>-554.83856851851999</c:v>
                </c:pt>
                <c:pt idx="1125">
                  <c:v>-1070.7920320312508</c:v>
                </c:pt>
                <c:pt idx="1126">
                  <c:v>-1520.2291031249995</c:v>
                </c:pt>
                <c:pt idx="1127">
                  <c:v>-1683.0325704108786</c:v>
                </c:pt>
                <c:pt idx="1128">
                  <c:v>-1663.960997685185</c:v>
                </c:pt>
                <c:pt idx="1129">
                  <c:v>-1426.4803756886572</c:v>
                </c:pt>
                <c:pt idx="1130">
                  <c:v>-1112.4119466435193</c:v>
                </c:pt>
                <c:pt idx="1131">
                  <c:v>-976.02257985532458</c:v>
                </c:pt>
                <c:pt idx="1132">
                  <c:v>-964.5097910879623</c:v>
                </c:pt>
                <c:pt idx="1133">
                  <c:v>-1060.5334155324074</c:v>
                </c:pt>
                <c:pt idx="1134">
                  <c:v>-1138.4929588657415</c:v>
                </c:pt>
                <c:pt idx="1135">
                  <c:v>-1053.5874071990741</c:v>
                </c:pt>
                <c:pt idx="1136">
                  <c:v>-715.28108249421268</c:v>
                </c:pt>
                <c:pt idx="1137">
                  <c:v>-231.03430164351875</c:v>
                </c:pt>
                <c:pt idx="1138">
                  <c:v>92.581211689815021</c:v>
                </c:pt>
                <c:pt idx="1139">
                  <c:v>218.67633208912042</c:v>
                </c:pt>
                <c:pt idx="1140">
                  <c:v>290.96569835648125</c:v>
                </c:pt>
                <c:pt idx="1141">
                  <c:v>471.46132570023127</c:v>
                </c:pt>
                <c:pt idx="1142">
                  <c:v>868.82805564814851</c:v>
                </c:pt>
                <c:pt idx="1143">
                  <c:v>1250.0271048668983</c:v>
                </c:pt>
                <c:pt idx="1144">
                  <c:v>1110.7477467187496</c:v>
                </c:pt>
                <c:pt idx="1145">
                  <c:v>573.7218445370371</c:v>
                </c:pt>
                <c:pt idx="1146">
                  <c:v>-145.6213240740739</c:v>
                </c:pt>
                <c:pt idx="1147">
                  <c:v>-1174.950538049769</c:v>
                </c:pt>
                <c:pt idx="1148">
                  <c:v>-1452.0438497916666</c:v>
                </c:pt>
                <c:pt idx="1149">
                  <c:v>-825.79259479166637</c:v>
                </c:pt>
                <c:pt idx="1150">
                  <c:v>-179.34255666666684</c:v>
                </c:pt>
                <c:pt idx="1151">
                  <c:v>144.65744333333333</c:v>
                </c:pt>
                <c:pt idx="1152">
                  <c:v>486.65744333333339</c:v>
                </c:pt>
                <c:pt idx="1153">
                  <c:v>1370.2998555613426</c:v>
                </c:pt>
                <c:pt idx="1154">
                  <c:v>2167.6476245370372</c:v>
                </c:pt>
                <c:pt idx="1155">
                  <c:v>2140.8783083391199</c:v>
                </c:pt>
                <c:pt idx="1156">
                  <c:v>1735.4902089120362</c:v>
                </c:pt>
                <c:pt idx="1157">
                  <c:v>1689.9809561342599</c:v>
                </c:pt>
                <c:pt idx="1158">
                  <c:v>1916.5543394675926</c:v>
                </c:pt>
                <c:pt idx="1159">
                  <c:v>2128.7162650231476</c:v>
                </c:pt>
                <c:pt idx="1160">
                  <c:v>2091.6593775520828</c:v>
                </c:pt>
                <c:pt idx="1161">
                  <c:v>1838.4549700231478</c:v>
                </c:pt>
                <c:pt idx="1162">
                  <c:v>1637.3538283564819</c:v>
                </c:pt>
                <c:pt idx="1163">
                  <c:v>1562.0861425520839</c:v>
                </c:pt>
                <c:pt idx="1164">
                  <c:v>1522.8631800231492</c:v>
                </c:pt>
                <c:pt idx="1165">
                  <c:v>1484.0010074999989</c:v>
                </c:pt>
                <c:pt idx="1166">
                  <c:v>1138.9532667592582</c:v>
                </c:pt>
                <c:pt idx="1167">
                  <c:v>803.70981891203769</c:v>
                </c:pt>
                <c:pt idx="1168">
                  <c:v>900.10090847800973</c:v>
                </c:pt>
                <c:pt idx="1169">
                  <c:v>981.64465520833505</c:v>
                </c:pt>
                <c:pt idx="1170">
                  <c:v>936.38805556134207</c:v>
                </c:pt>
                <c:pt idx="1171">
                  <c:v>908.7933613020823</c:v>
                </c:pt>
                <c:pt idx="1172">
                  <c:v>862.8285318749995</c:v>
                </c:pt>
                <c:pt idx="1173">
                  <c:v>815.91383347800934</c:v>
                </c:pt>
                <c:pt idx="1174">
                  <c:v>786.55423861689758</c:v>
                </c:pt>
                <c:pt idx="1175">
                  <c:v>738.72571687499999</c:v>
                </c:pt>
                <c:pt idx="1176">
                  <c:v>689.83518421875056</c:v>
                </c:pt>
                <c:pt idx="1177">
                  <c:v>676.42232375578601</c:v>
                </c:pt>
                <c:pt idx="1178">
                  <c:v>717.05218403356434</c:v>
                </c:pt>
                <c:pt idx="1179">
                  <c:v>758.89958542245381</c:v>
                </c:pt>
                <c:pt idx="1180">
                  <c:v>764.81373796874993</c:v>
                </c:pt>
                <c:pt idx="1181">
                  <c:v>752.79464167245465</c:v>
                </c:pt>
                <c:pt idx="1182">
                  <c:v>704.23452724537196</c:v>
                </c:pt>
                <c:pt idx="1183">
                  <c:v>654.50293000578654</c:v>
                </c:pt>
                <c:pt idx="1184">
                  <c:v>622.18759389467482</c:v>
                </c:pt>
                <c:pt idx="1185">
                  <c:v>571.27650370370316</c:v>
                </c:pt>
                <c:pt idx="1186">
                  <c:v>483.13785972800872</c:v>
                </c:pt>
                <c:pt idx="1187">
                  <c:v>429.13785972800923</c:v>
                </c:pt>
                <c:pt idx="1188">
                  <c:v>429.13785972800923</c:v>
                </c:pt>
                <c:pt idx="1189">
                  <c:v>429.13785972800923</c:v>
                </c:pt>
                <c:pt idx="1190">
                  <c:v>429.13785972800923</c:v>
                </c:pt>
                <c:pt idx="1191">
                  <c:v>429.13785972800923</c:v>
                </c:pt>
                <c:pt idx="1192">
                  <c:v>429.13785972800923</c:v>
                </c:pt>
                <c:pt idx="1193">
                  <c:v>429.13785972800923</c:v>
                </c:pt>
                <c:pt idx="1194">
                  <c:v>429.13785972800923</c:v>
                </c:pt>
                <c:pt idx="1195">
                  <c:v>447.13785972801077</c:v>
                </c:pt>
                <c:pt idx="1196">
                  <c:v>447.75964675926087</c:v>
                </c:pt>
                <c:pt idx="1197">
                  <c:v>447.75964675925832</c:v>
                </c:pt>
                <c:pt idx="1198">
                  <c:v>520.38210130208336</c:v>
                </c:pt>
                <c:pt idx="1199">
                  <c:v>594.87859458912146</c:v>
                </c:pt>
                <c:pt idx="1200">
                  <c:v>670.01423020833295</c:v>
                </c:pt>
                <c:pt idx="1201">
                  <c:v>729.06595780092493</c:v>
                </c:pt>
                <c:pt idx="1202">
                  <c:v>698.16040613426037</c:v>
                </c:pt>
                <c:pt idx="1203">
                  <c:v>630.0092778703704</c:v>
                </c:pt>
                <c:pt idx="1204">
                  <c:v>560.58854259259147</c:v>
                </c:pt>
                <c:pt idx="1205">
                  <c:v>507.88218002314767</c:v>
                </c:pt>
                <c:pt idx="1206">
                  <c:v>490.5300000057876</c:v>
                </c:pt>
                <c:pt idx="1207">
                  <c:v>491.17848750000059</c:v>
                </c:pt>
                <c:pt idx="1208">
                  <c:v>491.82764250578754</c:v>
                </c:pt>
                <c:pt idx="1209">
                  <c:v>474.47746502314976</c:v>
                </c:pt>
                <c:pt idx="1210">
                  <c:v>456.47746502314823</c:v>
                </c:pt>
                <c:pt idx="1211">
                  <c:v>456.47746502314823</c:v>
                </c:pt>
                <c:pt idx="1212">
                  <c:v>438.47746502314669</c:v>
                </c:pt>
                <c:pt idx="1213">
                  <c:v>437.82764250578549</c:v>
                </c:pt>
                <c:pt idx="1214">
                  <c:v>455.82764250578703</c:v>
                </c:pt>
                <c:pt idx="1215">
                  <c:v>455.82764250578703</c:v>
                </c:pt>
                <c:pt idx="1216">
                  <c:v>437.82764250578805</c:v>
                </c:pt>
                <c:pt idx="1217">
                  <c:v>419.17848749999956</c:v>
                </c:pt>
                <c:pt idx="1218">
                  <c:v>418.53000000578658</c:v>
                </c:pt>
                <c:pt idx="1219">
                  <c:v>417.88218002315023</c:v>
                </c:pt>
                <c:pt idx="1220">
                  <c:v>399.23502755208392</c:v>
                </c:pt>
                <c:pt idx="1221">
                  <c:v>361.94272514467599</c:v>
                </c:pt>
                <c:pt idx="1222">
                  <c:v>342.00927787036892</c:v>
                </c:pt>
                <c:pt idx="1223">
                  <c:v>322.081838200231</c:v>
                </c:pt>
                <c:pt idx="1224">
                  <c:v>337.52126380208438</c:v>
                </c:pt>
                <c:pt idx="1225">
                  <c:v>372.24498167245275</c:v>
                </c:pt>
                <c:pt idx="1226">
                  <c:v>388.97136958912097</c:v>
                </c:pt>
                <c:pt idx="1227">
                  <c:v>388.33556481481537</c:v>
                </c:pt>
                <c:pt idx="1228">
                  <c:v>387.06595780092647</c:v>
                </c:pt>
                <c:pt idx="1229">
                  <c:v>386.43215556134311</c:v>
                </c:pt>
                <c:pt idx="1230">
                  <c:v>367.1665536168972</c:v>
                </c:pt>
                <c:pt idx="1231">
                  <c:v>383.90362171875057</c:v>
                </c:pt>
                <c:pt idx="1232">
                  <c:v>419.27315703703806</c:v>
                </c:pt>
                <c:pt idx="1233">
                  <c:v>419.2731570370355</c:v>
                </c:pt>
                <c:pt idx="1234">
                  <c:v>418.64335986689667</c:v>
                </c:pt>
                <c:pt idx="1235">
                  <c:v>400.6433598668977</c:v>
                </c:pt>
                <c:pt idx="1236">
                  <c:v>363.38576806134415</c:v>
                </c:pt>
                <c:pt idx="1237">
                  <c:v>308.1308463020855</c:v>
                </c:pt>
                <c:pt idx="1238">
                  <c:v>233.00522335648003</c:v>
                </c:pt>
                <c:pt idx="1239">
                  <c:v>175.27650370370264</c:v>
                </c:pt>
                <c:pt idx="1240">
                  <c:v>152.34225814814818</c:v>
                </c:pt>
                <c:pt idx="1241">
                  <c:v>166.05983764467493</c:v>
                </c:pt>
                <c:pt idx="1242">
                  <c:v>179.81012520833383</c:v>
                </c:pt>
                <c:pt idx="1243">
                  <c:v>176.19354750000059</c:v>
                </c:pt>
                <c:pt idx="1244">
                  <c:v>172.0045786168987</c:v>
                </c:pt>
                <c:pt idx="1245">
                  <c:v>186.44006681134218</c:v>
                </c:pt>
                <c:pt idx="1246">
                  <c:v>164.89958542245427</c:v>
                </c:pt>
                <c:pt idx="1247">
                  <c:v>142.79939557870529</c:v>
                </c:pt>
                <c:pt idx="1248">
                  <c:v>138.73191380208232</c:v>
                </c:pt>
                <c:pt idx="1249">
                  <c:v>134.69714009259161</c:v>
                </c:pt>
                <c:pt idx="1250">
                  <c:v>148.695074450232</c:v>
                </c:pt>
                <c:pt idx="1251">
                  <c:v>163.29076542245329</c:v>
                </c:pt>
                <c:pt idx="1252">
                  <c:v>159.91048681134214</c:v>
                </c:pt>
                <c:pt idx="1253">
                  <c:v>156.55423861690022</c:v>
                </c:pt>
                <c:pt idx="1254">
                  <c:v>153.22202083911992</c:v>
                </c:pt>
                <c:pt idx="1255">
                  <c:v>149.91383347800883</c:v>
                </c:pt>
                <c:pt idx="1256">
                  <c:v>146.62967653356441</c:v>
                </c:pt>
                <c:pt idx="1257">
                  <c:v>143.36955000578655</c:v>
                </c:pt>
                <c:pt idx="1258">
                  <c:v>140.13345389467804</c:v>
                </c:pt>
                <c:pt idx="1259">
                  <c:v>154.92138820023257</c:v>
                </c:pt>
                <c:pt idx="1260">
                  <c:v>188.26302335648055</c:v>
                </c:pt>
                <c:pt idx="1261">
                  <c:v>222.1483466898143</c:v>
                </c:pt>
                <c:pt idx="1262">
                  <c:v>292.56934806134313</c:v>
                </c:pt>
                <c:pt idx="1263">
                  <c:v>364.5693480613416</c:v>
                </c:pt>
                <c:pt idx="1264">
                  <c:v>419.09501342592444</c:v>
                </c:pt>
                <c:pt idx="1265">
                  <c:v>456.67601458912191</c:v>
                </c:pt>
                <c:pt idx="1266">
                  <c:v>440.26302335648154</c:v>
                </c:pt>
                <c:pt idx="1267">
                  <c:v>423.32436675925771</c:v>
                </c:pt>
                <c:pt idx="1268">
                  <c:v>388.38838020833384</c:v>
                </c:pt>
                <c:pt idx="1269">
                  <c:v>316.38838020833282</c:v>
                </c:pt>
                <c:pt idx="1270">
                  <c:v>261.32436675925931</c:v>
                </c:pt>
                <c:pt idx="1271">
                  <c:v>223.73335292245574</c:v>
                </c:pt>
                <c:pt idx="1272">
                  <c:v>203.62134630208391</c:v>
                </c:pt>
                <c:pt idx="1273">
                  <c:v>219.52001986689766</c:v>
                </c:pt>
                <c:pt idx="1274">
                  <c:v>235.9510339120381</c:v>
                </c:pt>
                <c:pt idx="1275">
                  <c:v>252.38805556134264</c:v>
                </c:pt>
                <c:pt idx="1276">
                  <c:v>305.34940755208282</c:v>
                </c:pt>
                <c:pt idx="1277">
                  <c:v>359.34940755208231</c:v>
                </c:pt>
                <c:pt idx="1278">
                  <c:v>377.86839780092646</c:v>
                </c:pt>
                <c:pt idx="1279">
                  <c:v>396.38805556134213</c:v>
                </c:pt>
                <c:pt idx="1280">
                  <c:v>415.42937361689667</c:v>
                </c:pt>
                <c:pt idx="1281">
                  <c:v>380.47336171875054</c:v>
                </c:pt>
                <c:pt idx="1282">
                  <c:v>362.47336171875156</c:v>
                </c:pt>
                <c:pt idx="1283">
                  <c:v>362.99635703703859</c:v>
                </c:pt>
                <c:pt idx="1284">
                  <c:v>344.99635703703711</c:v>
                </c:pt>
                <c:pt idx="1285">
                  <c:v>308.99635703703655</c:v>
                </c:pt>
                <c:pt idx="1286">
                  <c:v>271.95103391203605</c:v>
                </c:pt>
                <c:pt idx="1287">
                  <c:v>252.90838083333341</c:v>
                </c:pt>
                <c:pt idx="1288">
                  <c:v>215.34940755208282</c:v>
                </c:pt>
                <c:pt idx="1289">
                  <c:v>195.28012167245421</c:v>
                </c:pt>
                <c:pt idx="1290">
                  <c:v>211.22151597800877</c:v>
                </c:pt>
                <c:pt idx="1291">
                  <c:v>209.68457057870319</c:v>
                </c:pt>
                <c:pt idx="1292">
                  <c:v>171.64465520833494</c:v>
                </c:pt>
                <c:pt idx="1293">
                  <c:v>151.10978000578709</c:v>
                </c:pt>
                <c:pt idx="1294">
                  <c:v>148.59159259259263</c:v>
                </c:pt>
                <c:pt idx="1295">
                  <c:v>182.09009296875055</c:v>
                </c:pt>
                <c:pt idx="1296">
                  <c:v>252.59720333333237</c:v>
                </c:pt>
                <c:pt idx="1297">
                  <c:v>324.10090847800927</c:v>
                </c:pt>
                <c:pt idx="1298">
                  <c:v>378.59720333333291</c:v>
                </c:pt>
                <c:pt idx="1299">
                  <c:v>415.59179557870368</c:v>
                </c:pt>
                <c:pt idx="1300">
                  <c:v>417.08869028356492</c:v>
                </c:pt>
                <c:pt idx="1301">
                  <c:v>400.08995764467443</c:v>
                </c:pt>
                <c:pt idx="1302">
                  <c:v>401.09389505208435</c:v>
                </c:pt>
                <c:pt idx="1303">
                  <c:v>420.10050250578706</c:v>
                </c:pt>
                <c:pt idx="1304">
                  <c:v>403.61542002314917</c:v>
                </c:pt>
                <c:pt idx="1305">
                  <c:v>368.12172755208394</c:v>
                </c:pt>
                <c:pt idx="1306">
                  <c:v>350.62870259259159</c:v>
                </c:pt>
                <c:pt idx="1307">
                  <c:v>332.62870259259262</c:v>
                </c:pt>
                <c:pt idx="1308">
                  <c:v>314.62870259259364</c:v>
                </c:pt>
                <c:pt idx="1309">
                  <c:v>314.12172755208445</c:v>
                </c:pt>
                <c:pt idx="1310">
                  <c:v>314.12172755208189</c:v>
                </c:pt>
                <c:pt idx="1311">
                  <c:v>295.61542002314764</c:v>
                </c:pt>
                <c:pt idx="1312">
                  <c:v>277.10978000578757</c:v>
                </c:pt>
                <c:pt idx="1313">
                  <c:v>240.10050250578706</c:v>
                </c:pt>
                <c:pt idx="1314">
                  <c:v>238.59159259259263</c:v>
                </c:pt>
                <c:pt idx="1315">
                  <c:v>237.58899020833334</c:v>
                </c:pt>
                <c:pt idx="1316">
                  <c:v>164.09009296874905</c:v>
                </c:pt>
                <c:pt idx="1317">
                  <c:v>143.11032130208335</c:v>
                </c:pt>
                <c:pt idx="1318">
                  <c:v>177.1371570891209</c:v>
                </c:pt>
                <c:pt idx="1319">
                  <c:v>283.17467306134211</c:v>
                </c:pt>
                <c:pt idx="1320">
                  <c:v>446.15458005208393</c:v>
                </c:pt>
                <c:pt idx="1321">
                  <c:v>574.61602898148249</c:v>
                </c:pt>
                <c:pt idx="1322">
                  <c:v>705.08869028356389</c:v>
                </c:pt>
                <c:pt idx="1323">
                  <c:v>837.13634514467537</c:v>
                </c:pt>
                <c:pt idx="1324">
                  <c:v>899.34940755208493</c:v>
                </c:pt>
                <c:pt idx="1325">
                  <c:v>817.20434999999907</c:v>
                </c:pt>
                <c:pt idx="1326">
                  <c:v>643.06009528356378</c:v>
                </c:pt>
                <c:pt idx="1327">
                  <c:v>483.74849814814866</c:v>
                </c:pt>
                <c:pt idx="1328">
                  <c:v>394.82853187500052</c:v>
                </c:pt>
                <c:pt idx="1329">
                  <c:v>358.82853187500007</c:v>
                </c:pt>
                <c:pt idx="1330">
                  <c:v>358.82853187500007</c:v>
                </c:pt>
                <c:pt idx="1331">
                  <c:v>358.82853187500007</c:v>
                </c:pt>
                <c:pt idx="1332">
                  <c:v>340.82853187500109</c:v>
                </c:pt>
                <c:pt idx="1333">
                  <c:v>286.28818125578607</c:v>
                </c:pt>
                <c:pt idx="1334">
                  <c:v>248.67113446759103</c:v>
                </c:pt>
                <c:pt idx="1335">
                  <c:v>247.06009528356589</c:v>
                </c:pt>
                <c:pt idx="1336">
                  <c:v>281.45506370370526</c:v>
                </c:pt>
                <c:pt idx="1337">
                  <c:v>316.92138820023104</c:v>
                </c:pt>
                <c:pt idx="1338">
                  <c:v>334.3883802083318</c:v>
                </c:pt>
                <c:pt idx="1339">
                  <c:v>352.38838020833333</c:v>
                </c:pt>
                <c:pt idx="1340">
                  <c:v>370.38838020833487</c:v>
                </c:pt>
                <c:pt idx="1341">
                  <c:v>388.92138820023206</c:v>
                </c:pt>
                <c:pt idx="1342">
                  <c:v>443.45506370370373</c:v>
                </c:pt>
                <c:pt idx="1343">
                  <c:v>499.59644083333291</c:v>
                </c:pt>
                <c:pt idx="1344">
                  <c:v>501.74849814814763</c:v>
                </c:pt>
                <c:pt idx="1345">
                  <c:v>485.9112356481487</c:v>
                </c:pt>
                <c:pt idx="1346">
                  <c:v>433.54029764467441</c:v>
                </c:pt>
                <c:pt idx="1347">
                  <c:v>380.08465333333231</c:v>
                </c:pt>
                <c:pt idx="1348">
                  <c:v>326.08465333333538</c:v>
                </c:pt>
                <c:pt idx="1349">
                  <c:v>198.99660946759417</c:v>
                </c:pt>
                <c:pt idx="1350">
                  <c:v>33.209482552081425</c:v>
                </c:pt>
                <c:pt idx="1351">
                  <c:v>-98.675633240740723</c:v>
                </c:pt>
                <c:pt idx="1352">
                  <c:v>-160.04896608796241</c:v>
                </c:pt>
                <c:pt idx="1353">
                  <c:v>-185.29146666666767</c:v>
                </c:pt>
                <c:pt idx="1354">
                  <c:v>-210.90610494791667</c:v>
                </c:pt>
                <c:pt idx="1355">
                  <c:v>-254.37055312500041</c:v>
                </c:pt>
                <c:pt idx="1356">
                  <c:v>-334.64869791087864</c:v>
                </c:pt>
                <c:pt idx="1357">
                  <c:v>-397.67245312499847</c:v>
                </c:pt>
                <c:pt idx="1358">
                  <c:v>-442.91081331018671</c:v>
                </c:pt>
                <c:pt idx="1359">
                  <c:v>-506.32372777199174</c:v>
                </c:pt>
                <c:pt idx="1360">
                  <c:v>-534.29534942129499</c:v>
                </c:pt>
                <c:pt idx="1361">
                  <c:v>-381.50300407407303</c:v>
                </c:pt>
                <c:pt idx="1362">
                  <c:v>-63.194207754630412</c:v>
                </c:pt>
                <c:pt idx="1363">
                  <c:v>295.20376446759184</c:v>
                </c:pt>
                <c:pt idx="1364">
                  <c:v>621.61081120370375</c:v>
                </c:pt>
                <c:pt idx="1365">
                  <c:v>663.32070520833383</c:v>
                </c:pt>
                <c:pt idx="1366">
                  <c:v>432.64224280092697</c:v>
                </c:pt>
                <c:pt idx="1367">
                  <c:v>145.06043880208287</c:v>
                </c:pt>
                <c:pt idx="1368">
                  <c:v>-218.26643888310235</c:v>
                </c:pt>
                <c:pt idx="1369">
                  <c:v>-369.99655666666661</c:v>
                </c:pt>
                <c:pt idx="1370">
                  <c:v>-142.31922629629679</c:v>
                </c:pt>
                <c:pt idx="1371">
                  <c:v>143.35382835648122</c:v>
                </c:pt>
                <c:pt idx="1372">
                  <c:v>251.35382835648147</c:v>
                </c:pt>
                <c:pt idx="1373">
                  <c:v>161.35382835648147</c:v>
                </c:pt>
                <c:pt idx="1374">
                  <c:v>-38.566936197915624</c:v>
                </c:pt>
                <c:pt idx="1375">
                  <c:v>-294.73387719907407</c:v>
                </c:pt>
                <c:pt idx="1376">
                  <c:v>-733.74107994791768</c:v>
                </c:pt>
                <c:pt idx="1377">
                  <c:v>-1358.0182865740735</c:v>
                </c:pt>
                <c:pt idx="1378">
                  <c:v>-1699.0528481886563</c:v>
                </c:pt>
                <c:pt idx="1379">
                  <c:v>-1714.212369791667</c:v>
                </c:pt>
                <c:pt idx="1380">
                  <c:v>-1727.4968513831022</c:v>
                </c:pt>
                <c:pt idx="1381">
                  <c:v>-1198.9062929629624</c:v>
                </c:pt>
                <c:pt idx="1382">
                  <c:v>110.72584505208323</c:v>
                </c:pt>
                <c:pt idx="1383">
                  <c:v>1176.5039605613422</c:v>
                </c:pt>
                <c:pt idx="1384">
                  <c:v>1309.977420144676</c:v>
                </c:pt>
                <c:pt idx="1385">
                  <c:v>866.15023342592667</c:v>
                </c:pt>
                <c:pt idx="1386">
                  <c:v>544.80459320023147</c:v>
                </c:pt>
                <c:pt idx="1387">
                  <c:v>673.03641814814739</c:v>
                </c:pt>
                <c:pt idx="1388">
                  <c:v>1073.6622733564814</c:v>
                </c:pt>
                <c:pt idx="1389">
                  <c:v>1478.135999033565</c:v>
                </c:pt>
                <c:pt idx="1390">
                  <c:v>1598.017705052084</c:v>
                </c:pt>
                <c:pt idx="1391">
                  <c:v>1357.9591533564808</c:v>
                </c:pt>
                <c:pt idx="1392">
                  <c:v>970.89713333333236</c:v>
                </c:pt>
                <c:pt idx="1393">
                  <c:v>616.25892005208357</c:v>
                </c:pt>
                <c:pt idx="1394">
                  <c:v>348.44568796875024</c:v>
                </c:pt>
                <c:pt idx="1395">
                  <c:v>204.4456879687508</c:v>
                </c:pt>
                <c:pt idx="1396">
                  <c:v>95.714095283565356</c:v>
                </c:pt>
                <c:pt idx="1397">
                  <c:v>-32.464662494212931</c:v>
                </c:pt>
                <c:pt idx="1398">
                  <c:v>-125.6877421296296</c:v>
                </c:pt>
                <c:pt idx="1399">
                  <c:v>-219.55363541087962</c:v>
                </c:pt>
                <c:pt idx="1400">
                  <c:v>-314.35704869791664</c:v>
                </c:pt>
                <c:pt idx="1401">
                  <c:v>-373.68646110532484</c:v>
                </c:pt>
                <c:pt idx="1402">
                  <c:v>-487.1617247916663</c:v>
                </c:pt>
                <c:pt idx="1403">
                  <c:v>-799.96099768518525</c:v>
                </c:pt>
                <c:pt idx="1404">
                  <c:v>-1367.833493865741</c:v>
                </c:pt>
                <c:pt idx="1405">
                  <c:v>-1723.6840252719901</c:v>
                </c:pt>
                <c:pt idx="1406">
                  <c:v>-1429.6595166666666</c:v>
                </c:pt>
                <c:pt idx="1407">
                  <c:v>-608.72445916666675</c:v>
                </c:pt>
                <c:pt idx="1408">
                  <c:v>110.00226250578692</c:v>
                </c:pt>
                <c:pt idx="1409">
                  <c:v>272.72584505208357</c:v>
                </c:pt>
                <c:pt idx="1410">
                  <c:v>183.09164139467552</c:v>
                </c:pt>
                <c:pt idx="1411">
                  <c:v>92.908409467592847</c:v>
                </c:pt>
                <c:pt idx="1412">
                  <c:v>38.362718755787171</c:v>
                </c:pt>
                <c:pt idx="1413">
                  <c:v>109.64447630208322</c:v>
                </c:pt>
                <c:pt idx="1414">
                  <c:v>433.82303564814816</c:v>
                </c:pt>
                <c:pt idx="1415">
                  <c:v>940.39295520833343</c:v>
                </c:pt>
                <c:pt idx="1416">
                  <c:v>1360.132553478009</c:v>
                </c:pt>
                <c:pt idx="1417">
                  <c:v>1494.2705208333325</c:v>
                </c:pt>
                <c:pt idx="1418">
                  <c:v>1287.0656533333336</c:v>
                </c:pt>
                <c:pt idx="1419">
                  <c:v>789.68236181134341</c:v>
                </c:pt>
                <c:pt idx="1420">
                  <c:v>197.88782005208336</c:v>
                </c:pt>
                <c:pt idx="1421">
                  <c:v>-416.31763818865841</c:v>
                </c:pt>
                <c:pt idx="1422">
                  <c:v>-819.19033735532423</c:v>
                </c:pt>
                <c:pt idx="1423">
                  <c:v>-538.55966513310182</c:v>
                </c:pt>
                <c:pt idx="1424">
                  <c:v>53.11739458912114</c:v>
                </c:pt>
                <c:pt idx="1425">
                  <c:v>539.80726780092596</c:v>
                </c:pt>
                <c:pt idx="1426">
                  <c:v>1065.8300263020831</c:v>
                </c:pt>
                <c:pt idx="1427">
                  <c:v>1181.9256066724536</c:v>
                </c:pt>
                <c:pt idx="1428">
                  <c:v>738.16650613425929</c:v>
                </c:pt>
                <c:pt idx="1429">
                  <c:v>218.13599903356507</c:v>
                </c:pt>
                <c:pt idx="1430">
                  <c:v>-233.55414027199052</c:v>
                </c:pt>
                <c:pt idx="1431">
                  <c:v>-760.48037568865698</c:v>
                </c:pt>
                <c:pt idx="1432">
                  <c:v>-1399.440049791667</c:v>
                </c:pt>
                <c:pt idx="1433">
                  <c:v>-1735.4509192997689</c:v>
                </c:pt>
                <c:pt idx="1434">
                  <c:v>-1763.5867487962962</c:v>
                </c:pt>
                <c:pt idx="1435">
                  <c:v>-1087.9853794212961</c:v>
                </c:pt>
                <c:pt idx="1436">
                  <c:v>-9.9728951331022433</c:v>
                </c:pt>
                <c:pt idx="1437">
                  <c:v>512.80408833912043</c:v>
                </c:pt>
                <c:pt idx="1438">
                  <c:v>568.71050139467604</c:v>
                </c:pt>
                <c:pt idx="1439">
                  <c:v>336.00514009259257</c:v>
                </c:pt>
                <c:pt idx="1440">
                  <c:v>48.15232639467569</c:v>
                </c:pt>
                <c:pt idx="1441">
                  <c:v>-294.86395997685185</c:v>
                </c:pt>
                <c:pt idx="1442">
                  <c:v>-405.32707768518475</c:v>
                </c:pt>
                <c:pt idx="1443">
                  <c:v>-136.97149244791689</c:v>
                </c:pt>
                <c:pt idx="1444">
                  <c:v>150.66504750000001</c:v>
                </c:pt>
                <c:pt idx="1445">
                  <c:v>241.02850755208334</c:v>
                </c:pt>
                <c:pt idx="1446">
                  <c:v>79.274151811342207</c:v>
                </c:pt>
                <c:pt idx="1447">
                  <c:v>-479.45477082754633</c:v>
                </c:pt>
                <c:pt idx="1448">
                  <c:v>-1292.6391347916665</c:v>
                </c:pt>
                <c:pt idx="1449">
                  <c:v>-1728.8774995312499</c:v>
                </c:pt>
                <c:pt idx="1450">
                  <c:v>-1425.4424127546299</c:v>
                </c:pt>
                <c:pt idx="1451">
                  <c:v>-688.10057916666653</c:v>
                </c:pt>
                <c:pt idx="1452">
                  <c:v>-216</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396.00000000000006</c:v>
                </c:pt>
                <c:pt idx="1479">
                  <c:v>932.012897800926</c:v>
                </c:pt>
                <c:pt idx="1480">
                  <c:v>878.49751120370365</c:v>
                </c:pt>
                <c:pt idx="1481">
                  <c:v>771.17603671874997</c:v>
                </c:pt>
                <c:pt idx="1482">
                  <c:v>663.934329866898</c:v>
                </c:pt>
                <c:pt idx="1483">
                  <c:v>592.67626898148148</c:v>
                </c:pt>
                <c:pt idx="1484">
                  <c:v>557.46126259259267</c:v>
                </c:pt>
                <c:pt idx="1485">
                  <c:v>594.26528028356483</c:v>
                </c:pt>
                <c:pt idx="1486">
                  <c:v>721.40539005208313</c:v>
                </c:pt>
                <c:pt idx="1487">
                  <c:v>885.06348880208338</c:v>
                </c:pt>
                <c:pt idx="1488">
                  <c:v>1067.4969022453704</c:v>
                </c:pt>
                <c:pt idx="1489">
                  <c:v>1250.9359218750001</c:v>
                </c:pt>
                <c:pt idx="1490">
                  <c:v>1399.6609025520829</c:v>
                </c:pt>
                <c:pt idx="1491">
                  <c:v>1495.6444763020829</c:v>
                </c:pt>
                <c:pt idx="1492">
                  <c:v>1502.8989920891208</c:v>
                </c:pt>
                <c:pt idx="1493">
                  <c:v>1438.6608166724538</c:v>
                </c:pt>
                <c:pt idx="1494">
                  <c:v>1356.7857675520834</c:v>
                </c:pt>
                <c:pt idx="1495">
                  <c:v>1238.8663289120368</c:v>
                </c:pt>
                <c:pt idx="1496">
                  <c:v>1120.4268987557871</c:v>
                </c:pt>
                <c:pt idx="1497">
                  <c:v>1001.5559223668992</c:v>
                </c:pt>
                <c:pt idx="1498">
                  <c:v>863.79048046874902</c:v>
                </c:pt>
                <c:pt idx="1499">
                  <c:v>724.97037028356419</c:v>
                </c:pt>
                <c:pt idx="1500">
                  <c:v>584.96742958912034</c:v>
                </c:pt>
                <c:pt idx="1501">
                  <c:v>515.6855367187502</c:v>
                </c:pt>
                <c:pt idx="1502">
                  <c:v>482.4463645891214</c:v>
                </c:pt>
                <c:pt idx="1503">
                  <c:v>466.54502097800878</c:v>
                </c:pt>
                <c:pt idx="1504">
                  <c:v>469.02382520833282</c:v>
                </c:pt>
                <c:pt idx="1505">
                  <c:v>435.17454750000024</c:v>
                </c:pt>
                <c:pt idx="1506">
                  <c:v>418.98517264467597</c:v>
                </c:pt>
                <c:pt idx="1507">
                  <c:v>438.8124855787039</c:v>
                </c:pt>
                <c:pt idx="1508">
                  <c:v>477.02728898148098</c:v>
                </c:pt>
                <c:pt idx="1509">
                  <c:v>533.64159806134285</c:v>
                </c:pt>
                <c:pt idx="1510">
                  <c:v>645.05091342592652</c:v>
                </c:pt>
                <c:pt idx="1511">
                  <c:v>794.07093421875004</c:v>
                </c:pt>
                <c:pt idx="1512">
                  <c:v>944.80579224536984</c:v>
                </c:pt>
                <c:pt idx="1513">
                  <c:v>1079.3916598668982</c:v>
                </c:pt>
                <c:pt idx="1514">
                  <c:v>1143.5645362557866</c:v>
                </c:pt>
                <c:pt idx="1515">
                  <c:v>1100.1218993113425</c:v>
                </c:pt>
                <c:pt idx="1516">
                  <c:v>947.6749912037053</c:v>
                </c:pt>
                <c:pt idx="1517">
                  <c:v>792.67885639467659</c:v>
                </c:pt>
                <c:pt idx="1518">
                  <c:v>672.39008542245381</c:v>
                </c:pt>
                <c:pt idx="1519">
                  <c:v>586.25097236689817</c:v>
                </c:pt>
                <c:pt idx="1520">
                  <c:v>517.66429280092495</c:v>
                </c:pt>
                <c:pt idx="1521">
                  <c:v>447.629446874998</c:v>
                </c:pt>
                <c:pt idx="1522">
                  <c:v>359.11032130208389</c:v>
                </c:pt>
                <c:pt idx="1523">
                  <c:v>232.61602898148149</c:v>
                </c:pt>
                <c:pt idx="1524">
                  <c:v>50.645534814814823</c:v>
                </c:pt>
                <c:pt idx="1525">
                  <c:v>-188.71825443865686</c:v>
                </c:pt>
                <c:pt idx="1526">
                  <c:v>-394.84887916666759</c:v>
                </c:pt>
                <c:pt idx="1527">
                  <c:v>-531.08450164351746</c:v>
                </c:pt>
                <c:pt idx="1528">
                  <c:v>-541.88216886573969</c:v>
                </c:pt>
                <c:pt idx="1529">
                  <c:v>-443.44226962962955</c:v>
                </c:pt>
                <c:pt idx="1530">
                  <c:v>-289.02386608796314</c:v>
                </c:pt>
                <c:pt idx="1531">
                  <c:v>-96.364959947916674</c:v>
                </c:pt>
                <c:pt idx="1532">
                  <c:v>98.80579224537064</c:v>
                </c:pt>
                <c:pt idx="1533">
                  <c:v>296.0034433333326</c:v>
                </c:pt>
                <c:pt idx="1534">
                  <c:v>513.61081120370352</c:v>
                </c:pt>
                <c:pt idx="1535">
                  <c:v>769.67595668981562</c:v>
                </c:pt>
                <c:pt idx="1536">
                  <c:v>1029.1614314814808</c:v>
                </c:pt>
                <c:pt idx="1537">
                  <c:v>1219.478490370371</c:v>
                </c:pt>
                <c:pt idx="1538">
                  <c:v>1376.0010075000002</c:v>
                </c:pt>
                <c:pt idx="1539">
                  <c:v>1480.9532667592593</c:v>
                </c:pt>
                <c:pt idx="1540">
                  <c:v>1551.0886902835668</c:v>
                </c:pt>
                <c:pt idx="1541">
                  <c:v>1586.9963570370353</c:v>
                </c:pt>
                <c:pt idx="1542">
                  <c:v>1533.1753672453706</c:v>
                </c:pt>
                <c:pt idx="1543">
                  <c:v>1388.4228650520849</c:v>
                </c:pt>
                <c:pt idx="1544">
                  <c:v>1132.7993955787028</c:v>
                </c:pt>
                <c:pt idx="1545">
                  <c:v>872.21931891203599</c:v>
                </c:pt>
                <c:pt idx="1546">
                  <c:v>698.19354749999911</c:v>
                </c:pt>
                <c:pt idx="1547">
                  <c:v>593.81012520833337</c:v>
                </c:pt>
                <c:pt idx="1548">
                  <c:v>578.23452724537151</c:v>
                </c:pt>
                <c:pt idx="1549">
                  <c:v>599.28004880208334</c:v>
                </c:pt>
                <c:pt idx="1550">
                  <c:v>638.34225814814863</c:v>
                </c:pt>
                <c:pt idx="1551">
                  <c:v>678.65738671875101</c:v>
                </c:pt>
                <c:pt idx="1552">
                  <c:v>701.00522335648157</c:v>
                </c:pt>
                <c:pt idx="1553">
                  <c:v>706.0142302083334</c:v>
                </c:pt>
                <c:pt idx="1554">
                  <c:v>710.4321555613426</c:v>
                </c:pt>
                <c:pt idx="1555">
                  <c:v>751.52126380208131</c:v>
                </c:pt>
                <c:pt idx="1556">
                  <c:v>811.29757520833334</c:v>
                </c:pt>
                <c:pt idx="1557">
                  <c:v>872.43093764467812</c:v>
                </c:pt>
                <c:pt idx="1558">
                  <c:v>952.30490417245437</c:v>
                </c:pt>
                <c:pt idx="1559">
                  <c:v>1034.2825334259251</c:v>
                </c:pt>
                <c:pt idx="1560">
                  <c:v>1063.0908808333313</c:v>
                </c:pt>
                <c:pt idx="1561">
                  <c:v>1074.0701112037041</c:v>
                </c:pt>
                <c:pt idx="1562">
                  <c:v>1085.2202245370377</c:v>
                </c:pt>
                <c:pt idx="1563">
                  <c:v>1114.5412208333328</c:v>
                </c:pt>
                <c:pt idx="1564">
                  <c:v>1144.7570163946771</c:v>
                </c:pt>
                <c:pt idx="1565">
                  <c:v>1157.1657228009271</c:v>
                </c:pt>
                <c:pt idx="1566">
                  <c:v>1187.7673400520835</c:v>
                </c:pt>
                <c:pt idx="1567">
                  <c:v>1183.3204950520819</c:v>
                </c:pt>
                <c:pt idx="1568">
                  <c:v>1141.5493070891196</c:v>
                </c:pt>
                <c:pt idx="1569">
                  <c:v>1117.1690148148159</c:v>
                </c:pt>
                <c:pt idx="1570">
                  <c:v>1092.1495802083341</c:v>
                </c:pt>
                <c:pt idx="1571">
                  <c:v>1066.4629677835649</c:v>
                </c:pt>
                <c:pt idx="1572">
                  <c:v>1040.0831445891199</c:v>
                </c:pt>
                <c:pt idx="1573">
                  <c:v>976.98608020833171</c:v>
                </c:pt>
                <c:pt idx="1574">
                  <c:v>893.51167335648245</c:v>
                </c:pt>
                <c:pt idx="1575">
                  <c:v>826.43390370370389</c:v>
                </c:pt>
                <c:pt idx="1576">
                  <c:v>739.72874083333318</c:v>
                </c:pt>
                <c:pt idx="1577">
                  <c:v>650.55411889467609</c:v>
                </c:pt>
                <c:pt idx="1578">
                  <c:v>577.72874083333227</c:v>
                </c:pt>
                <c:pt idx="1579">
                  <c:v>539.25661171875117</c:v>
                </c:pt>
                <c:pt idx="1580">
                  <c:v>500.79049020833384</c:v>
                </c:pt>
                <c:pt idx="1581">
                  <c:v>478.69363792245281</c:v>
                </c:pt>
                <c:pt idx="1582">
                  <c:v>457.42817130208334</c:v>
                </c:pt>
                <c:pt idx="1583">
                  <c:v>398.54999671875061</c:v>
                </c:pt>
                <c:pt idx="1584">
                  <c:v>356.88916481481499</c:v>
                </c:pt>
                <c:pt idx="1585">
                  <c:v>314.45969333333301</c:v>
                </c:pt>
                <c:pt idx="1586">
                  <c:v>271.27760255208227</c:v>
                </c:pt>
                <c:pt idx="1587">
                  <c:v>245.36091528356474</c:v>
                </c:pt>
                <c:pt idx="1588">
                  <c:v>255.51097917245534</c:v>
                </c:pt>
                <c:pt idx="1589">
                  <c:v>302.50310891203821</c:v>
                </c:pt>
                <c:pt idx="1590">
                  <c:v>351.08992380208394</c:v>
                </c:pt>
                <c:pt idx="1591">
                  <c:v>400.47608380208345</c:v>
                </c:pt>
                <c:pt idx="1592">
                  <c:v>433.41354070022948</c:v>
                </c:pt>
                <c:pt idx="1593">
                  <c:v>466.36167778356588</c:v>
                </c:pt>
                <c:pt idx="1594">
                  <c:v>500.83975139467753</c:v>
                </c:pt>
                <c:pt idx="1595">
                  <c:v>463.32049505208187</c:v>
                </c:pt>
                <c:pt idx="1596">
                  <c:v>424.28999250578761</c:v>
                </c:pt>
                <c:pt idx="1597">
                  <c:v>367.27017014467702</c:v>
                </c:pt>
                <c:pt idx="1598">
                  <c:v>290.01118020833343</c:v>
                </c:pt>
                <c:pt idx="1599">
                  <c:v>248.04095668981444</c:v>
                </c:pt>
                <c:pt idx="1600">
                  <c:v>205.37551986689721</c:v>
                </c:pt>
                <c:pt idx="1601">
                  <c:v>180.03289255208335</c:v>
                </c:pt>
                <c:pt idx="1602">
                  <c:v>208.75701639467655</c:v>
                </c:pt>
                <c:pt idx="1603">
                  <c:v>274.98437630208247</c:v>
                </c:pt>
                <c:pt idx="1604">
                  <c:v>324.68293171874842</c:v>
                </c:pt>
                <c:pt idx="1605">
                  <c:v>393.11675113426128</c:v>
                </c:pt>
                <c:pt idx="1606">
                  <c:v>445.69495148148314</c:v>
                </c:pt>
                <c:pt idx="1607">
                  <c:v>480.27582187499956</c:v>
                </c:pt>
                <c:pt idx="1608">
                  <c:v>516.27582187500002</c:v>
                </c:pt>
                <c:pt idx="1609">
                  <c:v>552.27582187500059</c:v>
                </c:pt>
                <c:pt idx="1610">
                  <c:v>571.6949514814811</c:v>
                </c:pt>
                <c:pt idx="1611">
                  <c:v>590.40551755208185</c:v>
                </c:pt>
                <c:pt idx="1612">
                  <c:v>646.54122083333391</c:v>
                </c:pt>
                <c:pt idx="1613">
                  <c:v>703.39817037037051</c:v>
                </c:pt>
                <c:pt idx="1614">
                  <c:v>761.70362002314766</c:v>
                </c:pt>
                <c:pt idx="1615">
                  <c:v>820.75701639467752</c:v>
                </c:pt>
                <c:pt idx="1616">
                  <c:v>899.30230113425932</c:v>
                </c:pt>
                <c:pt idx="1617">
                  <c:v>961.37551986689766</c:v>
                </c:pt>
                <c:pt idx="1618">
                  <c:v>1006.2747841724538</c:v>
                </c:pt>
                <c:pt idx="1619">
                  <c:v>998.02412446759126</c:v>
                </c:pt>
                <c:pt idx="1620">
                  <c:v>952.36167778356389</c:v>
                </c:pt>
                <c:pt idx="1621">
                  <c:v>906.01136042245571</c:v>
                </c:pt>
                <c:pt idx="1622">
                  <c:v>840.17916736689926</c:v>
                </c:pt>
                <c:pt idx="1623">
                  <c:v>736.83305806134206</c:v>
                </c:pt>
                <c:pt idx="1624">
                  <c:v>612.38969505208229</c:v>
                </c:pt>
                <c:pt idx="1625">
                  <c:v>503.61104280092587</c:v>
                </c:pt>
                <c:pt idx="1626">
                  <c:v>338.50310891203873</c:v>
                </c:pt>
                <c:pt idx="1627">
                  <c:v>150.77999999999912</c:v>
                </c:pt>
                <c:pt idx="1628">
                  <c:v>-3.9202105324077934</c:v>
                </c:pt>
                <c:pt idx="1629">
                  <c:v>-107.48538074074116</c:v>
                </c:pt>
                <c:pt idx="1630">
                  <c:v>-121.56954119791709</c:v>
                </c:pt>
                <c:pt idx="1631">
                  <c:v>-26.690148697915618</c:v>
                </c:pt>
                <c:pt idx="1632">
                  <c:v>125.9683605787032</c:v>
                </c:pt>
                <c:pt idx="1633">
                  <c:v>299.56725833911992</c:v>
                </c:pt>
                <c:pt idx="1634">
                  <c:v>441.44557280092744</c:v>
                </c:pt>
                <c:pt idx="1635">
                  <c:v>494.73967931134371</c:v>
                </c:pt>
                <c:pt idx="1636">
                  <c:v>494.73967931134115</c:v>
                </c:pt>
                <c:pt idx="1637">
                  <c:v>440.03445333333235</c:v>
                </c:pt>
                <c:pt idx="1638">
                  <c:v>383.92278046875214</c:v>
                </c:pt>
                <c:pt idx="1639">
                  <c:v>345.11656181134418</c:v>
                </c:pt>
                <c:pt idx="1640">
                  <c:v>341.62380749999909</c:v>
                </c:pt>
                <c:pt idx="1641">
                  <c:v>392.84161925925781</c:v>
                </c:pt>
                <c:pt idx="1642">
                  <c:v>481.4545302083344</c:v>
                </c:pt>
                <c:pt idx="1643">
                  <c:v>608.1477409780108</c:v>
                </c:pt>
                <c:pt idx="1644">
                  <c:v>719.62380749999807</c:v>
                </c:pt>
                <c:pt idx="1645">
                  <c:v>814.51833611689608</c:v>
                </c:pt>
                <c:pt idx="1646">
                  <c:v>893.56725833912196</c:v>
                </c:pt>
                <c:pt idx="1647">
                  <c:v>955.39817037037142</c:v>
                </c:pt>
                <c:pt idx="1648">
                  <c:v>1018.7570163946766</c:v>
                </c:pt>
                <c:pt idx="1649">
                  <c:v>1046.9619333391199</c:v>
                </c:pt>
                <c:pt idx="1650">
                  <c:v>1057.2976825520827</c:v>
                </c:pt>
                <c:pt idx="1651">
                  <c:v>1031.7642640335664</c:v>
                </c:pt>
                <c:pt idx="1652">
                  <c:v>986.83975139467543</c:v>
                </c:pt>
                <c:pt idx="1653">
                  <c:v>959.24338835648052</c:v>
                </c:pt>
                <c:pt idx="1654">
                  <c:v>912.95314703703662</c:v>
                </c:pt>
                <c:pt idx="1655">
                  <c:v>883.16901481481386</c:v>
                </c:pt>
                <c:pt idx="1656">
                  <c:v>889.4276033333349</c:v>
                </c:pt>
                <c:pt idx="1657">
                  <c:v>895.72891259259427</c:v>
                </c:pt>
                <c:pt idx="1658">
                  <c:v>902.07294259259174</c:v>
                </c:pt>
                <c:pt idx="1659">
                  <c:v>908.45969333333255</c:v>
                </c:pt>
                <c:pt idx="1660">
                  <c:v>914.88916481481397</c:v>
                </c:pt>
                <c:pt idx="1661">
                  <c:v>903.36135703703712</c:v>
                </c:pt>
                <c:pt idx="1662">
                  <c:v>909.05956958912043</c:v>
                </c:pt>
                <c:pt idx="1663">
                  <c:v>915.61186320023148</c:v>
                </c:pt>
                <c:pt idx="1664">
                  <c:v>885.38016446759468</c:v>
                </c:pt>
                <c:pt idx="1665">
                  <c:v>872.3504556481488</c:v>
                </c:pt>
                <c:pt idx="1666">
                  <c:v>841.34477724537044</c:v>
                </c:pt>
                <c:pt idx="1667">
                  <c:v>808.68767520833308</c:v>
                </c:pt>
                <c:pt idx="1668">
                  <c:v>794.04125335647939</c:v>
                </c:pt>
                <c:pt idx="1669">
                  <c:v>778.5634458391221</c:v>
                </c:pt>
                <c:pt idx="1670">
                  <c:v>763.09164592592606</c:v>
                </c:pt>
                <c:pt idx="1671">
                  <c:v>728.78045020833292</c:v>
                </c:pt>
                <c:pt idx="1672">
                  <c:v>711.62585361689867</c:v>
                </c:pt>
                <c:pt idx="1673">
                  <c:v>712.47192453703769</c:v>
                </c:pt>
                <c:pt idx="1674">
                  <c:v>695.3186629687516</c:v>
                </c:pt>
                <c:pt idx="1675">
                  <c:v>677.31866296875012</c:v>
                </c:pt>
                <c:pt idx="1676">
                  <c:v>659.31866296874864</c:v>
                </c:pt>
                <c:pt idx="1677">
                  <c:v>622.47192453703508</c:v>
                </c:pt>
                <c:pt idx="1678">
                  <c:v>584.78045020833338</c:v>
                </c:pt>
                <c:pt idx="1679">
                  <c:v>564.24824505208426</c:v>
                </c:pt>
                <c:pt idx="1680">
                  <c:v>561.72204750000117</c:v>
                </c:pt>
                <c:pt idx="1681">
                  <c:v>595.20185755208229</c:v>
                </c:pt>
                <c:pt idx="1682">
                  <c:v>648.36312925925768</c:v>
                </c:pt>
                <c:pt idx="1683">
                  <c:v>702.36312925925972</c:v>
                </c:pt>
                <c:pt idx="1684">
                  <c:v>776.04125335648291</c:v>
                </c:pt>
                <c:pt idx="1685">
                  <c:v>815.40551168981438</c:v>
                </c:pt>
                <c:pt idx="1686">
                  <c:v>818.78045020833292</c:v>
                </c:pt>
                <c:pt idx="1687">
                  <c:v>822.16606891203924</c:v>
                </c:pt>
                <c:pt idx="1688">
                  <c:v>789.56236780092513</c:v>
                </c:pt>
                <c:pt idx="1689">
                  <c:v>755.26452231481335</c:v>
                </c:pt>
                <c:pt idx="1690">
                  <c:v>738.9693468750022</c:v>
                </c:pt>
                <c:pt idx="1691">
                  <c:v>721.82276042245439</c:v>
                </c:pt>
                <c:pt idx="1692">
                  <c:v>722.67684148147964</c:v>
                </c:pt>
                <c:pt idx="1693">
                  <c:v>723.53159005208124</c:v>
                </c:pt>
                <c:pt idx="1694">
                  <c:v>724.38700613426226</c:v>
                </c:pt>
                <c:pt idx="1695">
                  <c:v>725.24308972801248</c:v>
                </c:pt>
                <c:pt idx="1696">
                  <c:v>726.09984083333131</c:v>
                </c:pt>
                <c:pt idx="1697">
                  <c:v>726.95725945022946</c:v>
                </c:pt>
                <c:pt idx="1698">
                  <c:v>709.8153455787027</c:v>
                </c:pt>
                <c:pt idx="1699">
                  <c:v>673.81534557870475</c:v>
                </c:pt>
                <c:pt idx="1700">
                  <c:v>636.95725945023457</c:v>
                </c:pt>
                <c:pt idx="1701">
                  <c:v>617.24308972800839</c:v>
                </c:pt>
                <c:pt idx="1702">
                  <c:v>615.53159005208227</c:v>
                </c:pt>
                <c:pt idx="1703">
                  <c:v>595.82276042245383</c:v>
                </c:pt>
                <c:pt idx="1704">
                  <c:v>593.26452231481483</c:v>
                </c:pt>
                <c:pt idx="1705">
                  <c:v>609.56236780092763</c:v>
                </c:pt>
                <c:pt idx="1706">
                  <c:v>607.86288333333243</c:v>
                </c:pt>
                <c:pt idx="1707">
                  <c:v>624.16606891203764</c:v>
                </c:pt>
                <c:pt idx="1708">
                  <c:v>641.31866296874955</c:v>
                </c:pt>
                <c:pt idx="1709">
                  <c:v>640.47192453703656</c:v>
                </c:pt>
                <c:pt idx="1710">
                  <c:v>675.62585361689821</c:v>
                </c:pt>
                <c:pt idx="1711">
                  <c:v>712.47192453703769</c:v>
                </c:pt>
                <c:pt idx="1712">
                  <c:v>731.31866296874955</c:v>
                </c:pt>
                <c:pt idx="1713">
                  <c:v>769.01414236689811</c:v>
                </c:pt>
                <c:pt idx="1714">
                  <c:v>789.56236780092763</c:v>
                </c:pt>
                <c:pt idx="1715">
                  <c:v>810.11660083911841</c:v>
                </c:pt>
                <c:pt idx="1716">
                  <c:v>831.53159005208272</c:v>
                </c:pt>
                <c:pt idx="1717">
                  <c:v>852.95725945023253</c:v>
                </c:pt>
                <c:pt idx="1718">
                  <c:v>875.25436520833352</c:v>
                </c:pt>
                <c:pt idx="1719">
                  <c:v>897.56815875578604</c:v>
                </c:pt>
                <c:pt idx="1720">
                  <c:v>902.76673889467497</c:v>
                </c:pt>
                <c:pt idx="1721">
                  <c:v>871.11724557870491</c:v>
                </c:pt>
                <c:pt idx="1722">
                  <c:v>820.60966613425819</c:v>
                </c:pt>
                <c:pt idx="1723">
                  <c:v>768.35988148148363</c:v>
                </c:pt>
                <c:pt idx="1724">
                  <c:v>715.23599042245382</c:v>
                </c:pt>
                <c:pt idx="1725">
                  <c:v>606.35988148147749</c:v>
                </c:pt>
                <c:pt idx="1726">
                  <c:v>457.98934945023552</c:v>
                </c:pt>
                <c:pt idx="1727">
                  <c:v>288.1644450231513</c:v>
                </c:pt>
                <c:pt idx="1728">
                  <c:v>96.099840833331314</c:v>
                </c:pt>
                <c:pt idx="1729">
                  <c:v>-100.06428568865942</c:v>
                </c:pt>
                <c:pt idx="1730">
                  <c:v>-228.13769374421383</c:v>
                </c:pt>
                <c:pt idx="1731">
                  <c:v>-284.63864296296168</c:v>
                </c:pt>
                <c:pt idx="1732">
                  <c:v>-305.51706997685056</c:v>
                </c:pt>
                <c:pt idx="1733">
                  <c:v>-289.16694193865845</c:v>
                </c:pt>
                <c:pt idx="1734">
                  <c:v>-271.6383222164356</c:v>
                </c:pt>
                <c:pt idx="1735">
                  <c:v>-270.97927164351745</c:v>
                </c:pt>
                <c:pt idx="1736">
                  <c:v>-305.9671074479171</c:v>
                </c:pt>
                <c:pt idx="1737">
                  <c:v>-323.3170682812505</c:v>
                </c:pt>
                <c:pt idx="1738">
                  <c:v>-321.58332407407295</c:v>
                </c:pt>
                <c:pt idx="1739">
                  <c:v>-301.49646624421143</c:v>
                </c:pt>
                <c:pt idx="1740">
                  <c:v>-225.71746657407488</c:v>
                </c:pt>
                <c:pt idx="1741">
                  <c:v>-111.67259886574124</c:v>
                </c:pt>
                <c:pt idx="1742">
                  <c:v>-30.821512499997823</c:v>
                </c:pt>
                <c:pt idx="1743">
                  <c:v>14.800215978008339</c:v>
                </c:pt>
                <c:pt idx="1744">
                  <c:v>61.799020833331838</c:v>
                </c:pt>
                <c:pt idx="1745">
                  <c:v>73.504386689814851</c:v>
                </c:pt>
                <c:pt idx="1746">
                  <c:v>67.276503703703668</c:v>
                </c:pt>
                <c:pt idx="1747">
                  <c:v>97.115371875000562</c:v>
                </c:pt>
                <c:pt idx="1748">
                  <c:v>128.23452724537145</c:v>
                </c:pt>
                <c:pt idx="1749">
                  <c:v>159.39640335648056</c:v>
                </c:pt>
                <c:pt idx="1750">
                  <c:v>209.79584592592437</c:v>
                </c:pt>
                <c:pt idx="1751">
                  <c:v>224.81373796874993</c:v>
                </c:pt>
                <c:pt idx="1752">
                  <c:v>221.84831780092588</c:v>
                </c:pt>
                <c:pt idx="1753">
                  <c:v>218.89958542245375</c:v>
                </c:pt>
                <c:pt idx="1754">
                  <c:v>215.96754083333337</c:v>
                </c:pt>
                <c:pt idx="1755">
                  <c:v>213.05218403356483</c:v>
                </c:pt>
                <c:pt idx="1756">
                  <c:v>210.15351502314815</c:v>
                </c:pt>
                <c:pt idx="1757">
                  <c:v>189.27153380208435</c:v>
                </c:pt>
                <c:pt idx="1758">
                  <c:v>185.83518421875107</c:v>
                </c:pt>
                <c:pt idx="1759">
                  <c:v>182.98991613426031</c:v>
                </c:pt>
                <c:pt idx="1760">
                  <c:v>161.5976223148144</c:v>
                </c:pt>
                <c:pt idx="1761">
                  <c:v>158.22935891203656</c:v>
                </c:pt>
                <c:pt idx="1762">
                  <c:v>154.88512592592548</c:v>
                </c:pt>
                <c:pt idx="1763">
                  <c:v>151.56492335648102</c:v>
                </c:pt>
                <c:pt idx="1764">
                  <c:v>130.26875120370428</c:v>
                </c:pt>
                <c:pt idx="1765">
                  <c:v>72.453588802084369</c:v>
                </c:pt>
                <c:pt idx="1766">
                  <c:v>-40.403559166667094</c:v>
                </c:pt>
                <c:pt idx="1767">
                  <c:v>-191.3239854108796</c:v>
                </c:pt>
                <c:pt idx="1768">
                  <c:v>-380.20355812499997</c:v>
                </c:pt>
                <c:pt idx="1769">
                  <c:v>-589.91004235532546</c:v>
                </c:pt>
                <c:pt idx="1770">
                  <c:v>-765.6848111979167</c:v>
                </c:pt>
                <c:pt idx="1771">
                  <c:v>-852.78659304976691</c:v>
                </c:pt>
                <c:pt idx="1772">
                  <c:v>-867.20484304976685</c:v>
                </c:pt>
                <c:pt idx="1773">
                  <c:v>-844.9395611979171</c:v>
                </c:pt>
                <c:pt idx="1774">
                  <c:v>-767.19507369791711</c:v>
                </c:pt>
                <c:pt idx="1775">
                  <c:v>-669.71138479166689</c:v>
                </c:pt>
                <c:pt idx="1776">
                  <c:v>-624.65069979166617</c:v>
                </c:pt>
                <c:pt idx="1777">
                  <c:v>-651.20552812499977</c:v>
                </c:pt>
                <c:pt idx="1778">
                  <c:v>-749.70795679976959</c:v>
                </c:pt>
                <c:pt idx="1779">
                  <c:v>-903.04811250000046</c:v>
                </c:pt>
                <c:pt idx="1780">
                  <c:v>-1038.9937011979166</c:v>
                </c:pt>
                <c:pt idx="1781">
                  <c:v>-1085.0143849479171</c:v>
                </c:pt>
                <c:pt idx="1782">
                  <c:v>-1021.9273332407397</c:v>
                </c:pt>
                <c:pt idx="1783">
                  <c:v>-885.36074212962944</c:v>
                </c:pt>
                <c:pt idx="1784">
                  <c:v>-711.10100791087996</c:v>
                </c:pt>
                <c:pt idx="1785">
                  <c:v>-589.41847277199065</c:v>
                </c:pt>
                <c:pt idx="1786">
                  <c:v>-539.06308596643555</c:v>
                </c:pt>
                <c:pt idx="1787">
                  <c:v>-524.27815546296313</c:v>
                </c:pt>
                <c:pt idx="1788">
                  <c:v>-545.25225328124964</c:v>
                </c:pt>
                <c:pt idx="1789">
                  <c:v>-620.12255304976861</c:v>
                </c:pt>
                <c:pt idx="1790">
                  <c:v>-749.09331331018518</c:v>
                </c:pt>
                <c:pt idx="1791">
                  <c:v>-914.13015721643501</c:v>
                </c:pt>
                <c:pt idx="1792">
                  <c:v>-1079.0992486979167</c:v>
                </c:pt>
                <c:pt idx="1793">
                  <c:v>-1135.6224424479165</c:v>
                </c:pt>
                <c:pt idx="1794">
                  <c:v>-1425.2461643518518</c:v>
                </c:pt>
                <c:pt idx="1795">
                  <c:v>-936</c:v>
                </c:pt>
                <c:pt idx="1796">
                  <c:v>0</c:v>
                </c:pt>
                <c:pt idx="1797">
                  <c:v>0</c:v>
                </c:pt>
                <c:pt idx="1798">
                  <c:v>0</c:v>
                </c:pt>
                <c:pt idx="1799">
                  <c:v>0</c:v>
                </c:pt>
                <c:pt idx="1800">
                  <c:v>0</c:v>
                </c:pt>
              </c:numCache>
            </c:numRef>
          </c:yVal>
          <c:smooth val="1"/>
          <c:extLst>
            <c:ext xmlns:c16="http://schemas.microsoft.com/office/drawing/2014/chart" uri="{C3380CC4-5D6E-409C-BE32-E72D297353CC}">
              <c16:uniqueId val="{00000003-8375-4D12-B1CD-3DDACA8C0D77}"/>
            </c:ext>
          </c:extLst>
        </c:ser>
        <c:dLbls>
          <c:showLegendKey val="0"/>
          <c:showVal val="0"/>
          <c:showCatName val="0"/>
          <c:showSerName val="0"/>
          <c:showPercent val="0"/>
          <c:showBubbleSize val="0"/>
        </c:dLbls>
        <c:axId val="230188575"/>
        <c:axId val="230190015"/>
      </c:scatterChart>
      <c:valAx>
        <c:axId val="2301885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190015"/>
        <c:crosses val="autoZero"/>
        <c:crossBetween val="midCat"/>
      </c:valAx>
      <c:valAx>
        <c:axId val="2301900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18857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Wheel power demand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'WLTP Calculations'!$J$1</c:f>
              <c:strCache>
                <c:ptCount val="1"/>
                <c:pt idx="0">
                  <c:v>Wheel power (kW)</c:v>
                </c:pt>
              </c:strCache>
            </c:strRef>
          </c:tx>
          <c:spPr>
            <a:ln w="19050" cap="rnd">
              <a:solidFill>
                <a:schemeClr val="accent1"/>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Calculations'!$J$2:$J$1802</c:f>
              <c:numCache>
                <c:formatCode>0.000</c:formatCode>
                <c:ptCount val="1801"/>
                <c:pt idx="0">
                  <c:v>0</c:v>
                </c:pt>
                <c:pt idx="1">
                  <c:v>0</c:v>
                </c:pt>
                <c:pt idx="2">
                  <c:v>0</c:v>
                </c:pt>
                <c:pt idx="3">
                  <c:v>0</c:v>
                </c:pt>
                <c:pt idx="4">
                  <c:v>0</c:v>
                </c:pt>
                <c:pt idx="5">
                  <c:v>0</c:v>
                </c:pt>
                <c:pt idx="6">
                  <c:v>0</c:v>
                </c:pt>
                <c:pt idx="7">
                  <c:v>0</c:v>
                </c:pt>
                <c:pt idx="8">
                  <c:v>0</c:v>
                </c:pt>
                <c:pt idx="9">
                  <c:v>0</c:v>
                </c:pt>
                <c:pt idx="10">
                  <c:v>0</c:v>
                </c:pt>
                <c:pt idx="11">
                  <c:v>0</c:v>
                </c:pt>
                <c:pt idx="12">
                  <c:v>2.4769594167952675E-2</c:v>
                </c:pt>
                <c:pt idx="13">
                  <c:v>0.50808646839393656</c:v>
                </c:pt>
                <c:pt idx="14">
                  <c:v>2.4252368878125004</c:v>
                </c:pt>
                <c:pt idx="15">
                  <c:v>4.2050868762890632</c:v>
                </c:pt>
                <c:pt idx="16">
                  <c:v>5.1147455983621066</c:v>
                </c:pt>
                <c:pt idx="17">
                  <c:v>7.9682737576853455</c:v>
                </c:pt>
                <c:pt idx="18">
                  <c:v>10.811226839375161</c:v>
                </c:pt>
                <c:pt idx="19">
                  <c:v>8.7129845920267481</c:v>
                </c:pt>
                <c:pt idx="20">
                  <c:v>4.1486167050982203</c:v>
                </c:pt>
                <c:pt idx="21">
                  <c:v>2.4213227568545852</c:v>
                </c:pt>
                <c:pt idx="22">
                  <c:v>2.3000158945979607</c:v>
                </c:pt>
                <c:pt idx="23">
                  <c:v>2.4922752000000008</c:v>
                </c:pt>
                <c:pt idx="24">
                  <c:v>4.2689225815668408</c:v>
                </c:pt>
                <c:pt idx="25">
                  <c:v>5.7793870235082263</c:v>
                </c:pt>
                <c:pt idx="26">
                  <c:v>6.8036912156569906</c:v>
                </c:pt>
                <c:pt idx="27">
                  <c:v>9.7058149579251918</c:v>
                </c:pt>
                <c:pt idx="28">
                  <c:v>11.026359493784723</c:v>
                </c:pt>
                <c:pt idx="29">
                  <c:v>11.261628469025037</c:v>
                </c:pt>
                <c:pt idx="30">
                  <c:v>9.2785010304599052</c:v>
                </c:pt>
                <c:pt idx="31">
                  <c:v>6.6127166552573629</c:v>
                </c:pt>
                <c:pt idx="32">
                  <c:v>5.4657457544793244</c:v>
                </c:pt>
                <c:pt idx="33">
                  <c:v>4.9042776351593069</c:v>
                </c:pt>
                <c:pt idx="34">
                  <c:v>3.8683085702777804</c:v>
                </c:pt>
                <c:pt idx="35">
                  <c:v>2.1006886285823461</c:v>
                </c:pt>
                <c:pt idx="36">
                  <c:v>-1.4603775081725758</c:v>
                </c:pt>
                <c:pt idx="37">
                  <c:v>-6.7999190286659363</c:v>
                </c:pt>
                <c:pt idx="38">
                  <c:v>-9.2325760998394149</c:v>
                </c:pt>
                <c:pt idx="39">
                  <c:v>-7.8980351366447996</c:v>
                </c:pt>
                <c:pt idx="40">
                  <c:v>-6.4028523705799936</c:v>
                </c:pt>
                <c:pt idx="41">
                  <c:v>-7.4768060859897449</c:v>
                </c:pt>
                <c:pt idx="42">
                  <c:v>-9.0873093252764825</c:v>
                </c:pt>
                <c:pt idx="43">
                  <c:v>-7.4123206835244666</c:v>
                </c:pt>
                <c:pt idx="44">
                  <c:v>-3.6981488887152798</c:v>
                </c:pt>
                <c:pt idx="45">
                  <c:v>-0.98444720484680526</c:v>
                </c:pt>
                <c:pt idx="46">
                  <c:v>-0.55680133527777631</c:v>
                </c:pt>
                <c:pt idx="47">
                  <c:v>-1.1237285377387154</c:v>
                </c:pt>
                <c:pt idx="48">
                  <c:v>-0.79145046526748863</c:v>
                </c:pt>
                <c:pt idx="49">
                  <c:v>0.20977338742927146</c:v>
                </c:pt>
                <c:pt idx="50">
                  <c:v>0.3877733874292677</c:v>
                </c:pt>
                <c:pt idx="51">
                  <c:v>-1.1022119406597233</c:v>
                </c:pt>
                <c:pt idx="52">
                  <c:v>-2.7297149248898847</c:v>
                </c:pt>
                <c:pt idx="53">
                  <c:v>-1.8282544016378917</c:v>
                </c:pt>
                <c:pt idx="54">
                  <c:v>-0.17901990844891313</c:v>
                </c:pt>
                <c:pt idx="55">
                  <c:v>0.42219147777777793</c:v>
                </c:pt>
                <c:pt idx="56">
                  <c:v>0.48219147777777771</c:v>
                </c:pt>
                <c:pt idx="57">
                  <c:v>0.66219147777777809</c:v>
                </c:pt>
                <c:pt idx="58">
                  <c:v>0.86407756694878457</c:v>
                </c:pt>
                <c:pt idx="59">
                  <c:v>2.0200252340624991</c:v>
                </c:pt>
                <c:pt idx="60">
                  <c:v>2.5850092459418406</c:v>
                </c:pt>
                <c:pt idx="61">
                  <c:v>1.5455730591796886</c:v>
                </c:pt>
                <c:pt idx="62">
                  <c:v>1.370443260230034</c:v>
                </c:pt>
                <c:pt idx="63">
                  <c:v>1.6407470109375009</c:v>
                </c:pt>
                <c:pt idx="64">
                  <c:v>2.0786508866015638</c:v>
                </c:pt>
                <c:pt idx="65">
                  <c:v>1.6337733874292697</c:v>
                </c:pt>
                <c:pt idx="66">
                  <c:v>1.3011161537327975</c:v>
                </c:pt>
                <c:pt idx="67">
                  <c:v>2.7965495347325096</c:v>
                </c:pt>
                <c:pt idx="68">
                  <c:v>5.7381621042301649</c:v>
                </c:pt>
                <c:pt idx="69">
                  <c:v>8.2090327806584327</c:v>
                </c:pt>
                <c:pt idx="70">
                  <c:v>9.9469911232871979</c:v>
                </c:pt>
                <c:pt idx="71">
                  <c:v>10.492002284882975</c:v>
                </c:pt>
                <c:pt idx="72">
                  <c:v>9.0856343985429486</c:v>
                </c:pt>
                <c:pt idx="73">
                  <c:v>6.7017572104526728</c:v>
                </c:pt>
                <c:pt idx="74">
                  <c:v>5.3438636454660173</c:v>
                </c:pt>
                <c:pt idx="75">
                  <c:v>5.3191791861213957</c:v>
                </c:pt>
                <c:pt idx="76">
                  <c:v>5.8648995386355471</c:v>
                </c:pt>
                <c:pt idx="77">
                  <c:v>5.6821969427895089</c:v>
                </c:pt>
                <c:pt idx="78">
                  <c:v>4.05444571577691</c:v>
                </c:pt>
                <c:pt idx="79">
                  <c:v>1.5133504065449839</c:v>
                </c:pt>
                <c:pt idx="80">
                  <c:v>0.115002498090278</c:v>
                </c:pt>
                <c:pt idx="81">
                  <c:v>-1.2478030572104928</c:v>
                </c:pt>
                <c:pt idx="82">
                  <c:v>-0.86736519728571881</c:v>
                </c:pt>
                <c:pt idx="83">
                  <c:v>0.79696486335520611</c:v>
                </c:pt>
                <c:pt idx="84">
                  <c:v>-0.1345198415420871</c:v>
                </c:pt>
                <c:pt idx="85">
                  <c:v>-0.6894182190973932</c:v>
                </c:pt>
                <c:pt idx="86">
                  <c:v>-0.51537671644402139</c:v>
                </c:pt>
                <c:pt idx="87">
                  <c:v>-0.17485237057997977</c:v>
                </c:pt>
                <c:pt idx="88">
                  <c:v>-2.9175566671875046</c:v>
                </c:pt>
                <c:pt idx="89">
                  <c:v>-9.4653087843430157</c:v>
                </c:pt>
                <c:pt idx="90">
                  <c:v>-12.264329008355032</c:v>
                </c:pt>
                <c:pt idx="91">
                  <c:v>-10.376635254989711</c:v>
                </c:pt>
                <c:pt idx="92">
                  <c:v>-5.9240424060635313</c:v>
                </c:pt>
                <c:pt idx="93">
                  <c:v>-2.9718185538901749</c:v>
                </c:pt>
                <c:pt idx="94">
                  <c:v>-2.5778085222222211</c:v>
                </c:pt>
                <c:pt idx="95">
                  <c:v>-2.4605004877168533</c:v>
                </c:pt>
                <c:pt idx="96">
                  <c:v>-1.3678750378022115</c:v>
                </c:pt>
                <c:pt idx="97">
                  <c:v>-0.50771609249999994</c:v>
                </c:pt>
                <c:pt idx="98">
                  <c:v>-0.31043656245498974</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2.676959416795268E-2</c:v>
                </c:pt>
                <c:pt idx="139">
                  <c:v>0.63437402974842449</c:v>
                </c:pt>
                <c:pt idx="140">
                  <c:v>3.2280746995082619</c:v>
                </c:pt>
                <c:pt idx="141">
                  <c:v>6.4948654646484352</c:v>
                </c:pt>
                <c:pt idx="142">
                  <c:v>6.5819944757304505</c:v>
                </c:pt>
                <c:pt idx="143">
                  <c:v>4.1043106149609363</c:v>
                </c:pt>
                <c:pt idx="144">
                  <c:v>2.736628226710232</c:v>
                </c:pt>
                <c:pt idx="145">
                  <c:v>3.9074589399176975</c:v>
                </c:pt>
                <c:pt idx="146">
                  <c:v>6.2396083652777756</c:v>
                </c:pt>
                <c:pt idx="147">
                  <c:v>7.3616534134040617</c:v>
                </c:pt>
                <c:pt idx="148">
                  <c:v>6.5361236071124296</c:v>
                </c:pt>
                <c:pt idx="149">
                  <c:v>4.4311706755658449</c:v>
                </c:pt>
                <c:pt idx="150">
                  <c:v>1.7010022848829727</c:v>
                </c:pt>
                <c:pt idx="151">
                  <c:v>-2.4442843524652802</c:v>
                </c:pt>
                <c:pt idx="152">
                  <c:v>-8.0047790584362097</c:v>
                </c:pt>
                <c:pt idx="153">
                  <c:v>-10.202027523589248</c:v>
                </c:pt>
                <c:pt idx="154">
                  <c:v>-7.3244339363224977</c:v>
                </c:pt>
                <c:pt idx="155">
                  <c:v>-2.9860156362903489</c:v>
                </c:pt>
                <c:pt idx="156">
                  <c:v>6.2191477777777157E-2</c:v>
                </c:pt>
                <c:pt idx="157">
                  <c:v>1.8310252340624995</c:v>
                </c:pt>
                <c:pt idx="158">
                  <c:v>3.8167398053081594</c:v>
                </c:pt>
                <c:pt idx="159">
                  <c:v>5.8753536913065849</c:v>
                </c:pt>
                <c:pt idx="160">
                  <c:v>7.0871228038324645</c:v>
                </c:pt>
                <c:pt idx="161">
                  <c:v>7.3458221971874966</c:v>
                </c:pt>
                <c:pt idx="162">
                  <c:v>6.4993396295355934</c:v>
                </c:pt>
                <c:pt idx="163">
                  <c:v>6.7871124797222224</c:v>
                </c:pt>
                <c:pt idx="164">
                  <c:v>6.5465126367565274</c:v>
                </c:pt>
                <c:pt idx="165">
                  <c:v>5.5300340036572511</c:v>
                </c:pt>
                <c:pt idx="166">
                  <c:v>4.924156852964412</c:v>
                </c:pt>
                <c:pt idx="167">
                  <c:v>6.7750064892489732</c:v>
                </c:pt>
                <c:pt idx="168">
                  <c:v>8.8117825843621418</c:v>
                </c:pt>
                <c:pt idx="169">
                  <c:v>7.1303908152777726</c:v>
                </c:pt>
                <c:pt idx="170">
                  <c:v>2.3649267873971112</c:v>
                </c:pt>
                <c:pt idx="171">
                  <c:v>-3.4851004613644521</c:v>
                </c:pt>
                <c:pt idx="172">
                  <c:v>-9.4675385344921832</c:v>
                </c:pt>
                <c:pt idx="173">
                  <c:v>-10.919532215232767</c:v>
                </c:pt>
                <c:pt idx="174">
                  <c:v>-6.4862139782550461</c:v>
                </c:pt>
                <c:pt idx="175">
                  <c:v>-1.3970186737324779</c:v>
                </c:pt>
                <c:pt idx="176">
                  <c:v>1.8746793164755311</c:v>
                </c:pt>
                <c:pt idx="177">
                  <c:v>4.6637268965308305</c:v>
                </c:pt>
                <c:pt idx="178">
                  <c:v>5.8661501428948046</c:v>
                </c:pt>
                <c:pt idx="179">
                  <c:v>3.9931706755658447</c:v>
                </c:pt>
                <c:pt idx="180">
                  <c:v>1.8343260356378615</c:v>
                </c:pt>
                <c:pt idx="181">
                  <c:v>0.79401263675652334</c:v>
                </c:pt>
                <c:pt idx="182">
                  <c:v>-0.38682932443415541</c:v>
                </c:pt>
                <c:pt idx="183">
                  <c:v>-3.076984105402035</c:v>
                </c:pt>
                <c:pt idx="184">
                  <c:v>-4.9547432497265618</c:v>
                </c:pt>
                <c:pt idx="185">
                  <c:v>-4.9793363203806598</c:v>
                </c:pt>
                <c:pt idx="186">
                  <c:v>-4.0333417237847247</c:v>
                </c:pt>
                <c:pt idx="187">
                  <c:v>-2.8886893850390605</c:v>
                </c:pt>
                <c:pt idx="188">
                  <c:v>-2.0253491133984363</c:v>
                </c:pt>
                <c:pt idx="189">
                  <c:v>-1.3952149248898869</c:v>
                </c:pt>
                <c:pt idx="190">
                  <c:v>-0.85844601565956147</c:v>
                </c:pt>
                <c:pt idx="191">
                  <c:v>-0.53994888154819276</c:v>
                </c:pt>
                <c:pt idx="192">
                  <c:v>-0.25296401898003434</c:v>
                </c:pt>
                <c:pt idx="193">
                  <c:v>6.6202410321019173E-2</c:v>
                </c:pt>
                <c:pt idx="194">
                  <c:v>0.18577543606610081</c:v>
                </c:pt>
                <c:pt idx="195">
                  <c:v>0.36219147777777816</c:v>
                </c:pt>
                <c:pt idx="196">
                  <c:v>0.48219147777777771</c:v>
                </c:pt>
                <c:pt idx="197">
                  <c:v>0.48219147777777771</c:v>
                </c:pt>
                <c:pt idx="198">
                  <c:v>0.78219147777777764</c:v>
                </c:pt>
                <c:pt idx="199">
                  <c:v>1.1287024103210199</c:v>
                </c:pt>
                <c:pt idx="200">
                  <c:v>1.5003871740033436</c:v>
                </c:pt>
                <c:pt idx="201">
                  <c:v>1.9693060077674895</c:v>
                </c:pt>
                <c:pt idx="202">
                  <c:v>2.4890036050347222</c:v>
                </c:pt>
                <c:pt idx="203">
                  <c:v>3.9826318643012151</c:v>
                </c:pt>
                <c:pt idx="204">
                  <c:v>5.2666941484246399</c:v>
                </c:pt>
                <c:pt idx="205">
                  <c:v>5.9999043383230459</c:v>
                </c:pt>
                <c:pt idx="206">
                  <c:v>7.8325576729616753</c:v>
                </c:pt>
                <c:pt idx="207">
                  <c:v>9.0264613503904663</c:v>
                </c:pt>
                <c:pt idx="208">
                  <c:v>8.9383260356378607</c:v>
                </c:pt>
                <c:pt idx="209">
                  <c:v>10.506915134156381</c:v>
                </c:pt>
                <c:pt idx="210">
                  <c:v>11.451782584362139</c:v>
                </c:pt>
                <c:pt idx="211">
                  <c:v>9.4456850786675357</c:v>
                </c:pt>
                <c:pt idx="212">
                  <c:v>7.9612761897119357</c:v>
                </c:pt>
                <c:pt idx="213">
                  <c:v>7.049201095898435</c:v>
                </c:pt>
                <c:pt idx="214">
                  <c:v>7.6914910393415674</c:v>
                </c:pt>
                <c:pt idx="215">
                  <c:v>9.7435950759373373</c:v>
                </c:pt>
                <c:pt idx="216">
                  <c:v>11.592961335937499</c:v>
                </c:pt>
                <c:pt idx="217">
                  <c:v>12.218421347973091</c:v>
                </c:pt>
                <c:pt idx="218">
                  <c:v>11.56925558303112</c:v>
                </c:pt>
                <c:pt idx="219">
                  <c:v>10.250784930140167</c:v>
                </c:pt>
                <c:pt idx="220">
                  <c:v>8.7398981322466582</c:v>
                </c:pt>
                <c:pt idx="221">
                  <c:v>6.829700723761424</c:v>
                </c:pt>
                <c:pt idx="222">
                  <c:v>5.5748727631640556</c:v>
                </c:pt>
                <c:pt idx="223">
                  <c:v>5.3705174007611438</c:v>
                </c:pt>
                <c:pt idx="224">
                  <c:v>5.4166881631237214</c:v>
                </c:pt>
                <c:pt idx="225">
                  <c:v>6.29166841395962</c:v>
                </c:pt>
                <c:pt idx="226">
                  <c:v>6.6685443809156224</c:v>
                </c:pt>
                <c:pt idx="227">
                  <c:v>6.4811121267594203</c:v>
                </c:pt>
                <c:pt idx="228">
                  <c:v>6.2894489015625146</c:v>
                </c:pt>
                <c:pt idx="229">
                  <c:v>5.7958766948366849</c:v>
                </c:pt>
                <c:pt idx="230">
                  <c:v>4.714525593917978</c:v>
                </c:pt>
                <c:pt idx="231">
                  <c:v>3.0195255939179932</c:v>
                </c:pt>
                <c:pt idx="232">
                  <c:v>-0.6671233051633263</c:v>
                </c:pt>
                <c:pt idx="233">
                  <c:v>-5.3917032584765749</c:v>
                </c:pt>
                <c:pt idx="234">
                  <c:v>-6.8880221088077036</c:v>
                </c:pt>
                <c:pt idx="235">
                  <c:v>-4.6939657637152816</c:v>
                </c:pt>
                <c:pt idx="236">
                  <c:v>-1.4023661987847149</c:v>
                </c:pt>
                <c:pt idx="237">
                  <c:v>-0.42856451527777389</c:v>
                </c:pt>
                <c:pt idx="238">
                  <c:v>-2.6346317407304629</c:v>
                </c:pt>
                <c:pt idx="239">
                  <c:v>-6.8361359661283139</c:v>
                </c:pt>
                <c:pt idx="240">
                  <c:v>-9.4340467900985345</c:v>
                </c:pt>
                <c:pt idx="241">
                  <c:v>-7.6851953631855974</c:v>
                </c:pt>
                <c:pt idx="242">
                  <c:v>-6.7816495934550209</c:v>
                </c:pt>
                <c:pt idx="243">
                  <c:v>-7.1580351366448012</c:v>
                </c:pt>
                <c:pt idx="244">
                  <c:v>-6.4028523705799936</c:v>
                </c:pt>
                <c:pt idx="245">
                  <c:v>-7.4768060859897449</c:v>
                </c:pt>
                <c:pt idx="246">
                  <c:v>-9.0873093252764825</c:v>
                </c:pt>
                <c:pt idx="247">
                  <c:v>-7.4123206835244666</c:v>
                </c:pt>
                <c:pt idx="248">
                  <c:v>-3.6981488887152798</c:v>
                </c:pt>
                <c:pt idx="249">
                  <c:v>-0.98444720484680526</c:v>
                </c:pt>
                <c:pt idx="250">
                  <c:v>-0.55680133527777631</c:v>
                </c:pt>
                <c:pt idx="251">
                  <c:v>-1.1237285377387154</c:v>
                </c:pt>
                <c:pt idx="252">
                  <c:v>-0.79145046526748863</c:v>
                </c:pt>
                <c:pt idx="253">
                  <c:v>0.20977338742927146</c:v>
                </c:pt>
                <c:pt idx="254">
                  <c:v>0.3877733874292677</c:v>
                </c:pt>
                <c:pt idx="255">
                  <c:v>-1.1022119406597233</c:v>
                </c:pt>
                <c:pt idx="256">
                  <c:v>-1.6307149248898845</c:v>
                </c:pt>
                <c:pt idx="257">
                  <c:v>0.37405398434043935</c:v>
                </c:pt>
                <c:pt idx="258">
                  <c:v>3.2501131579385274</c:v>
                </c:pt>
                <c:pt idx="259">
                  <c:v>5.4025443339408108</c:v>
                </c:pt>
                <c:pt idx="260">
                  <c:v>6.340305884422583</c:v>
                </c:pt>
                <c:pt idx="261">
                  <c:v>6.9330327806584329</c:v>
                </c:pt>
                <c:pt idx="262">
                  <c:v>8.223254671287453</c:v>
                </c:pt>
                <c:pt idx="263">
                  <c:v>11.092091520867896</c:v>
                </c:pt>
                <c:pt idx="264">
                  <c:v>13.605802843802248</c:v>
                </c:pt>
                <c:pt idx="265">
                  <c:v>13.571060444444608</c:v>
                </c:pt>
                <c:pt idx="266">
                  <c:v>11.23000249809027</c:v>
                </c:pt>
                <c:pt idx="267">
                  <c:v>10.170643077777774</c:v>
                </c:pt>
                <c:pt idx="268">
                  <c:v>10.120540296558163</c:v>
                </c:pt>
                <c:pt idx="269">
                  <c:v>9.1963085702777772</c:v>
                </c:pt>
                <c:pt idx="270">
                  <c:v>6.3516338778515653</c:v>
                </c:pt>
                <c:pt idx="271">
                  <c:v>1.9993910801954795</c:v>
                </c:pt>
                <c:pt idx="272">
                  <c:v>1.0545152422222157</c:v>
                </c:pt>
                <c:pt idx="273">
                  <c:v>-1.6818751044487812</c:v>
                </c:pt>
                <c:pt idx="274">
                  <c:v>-7.3611634109174062</c:v>
                </c:pt>
                <c:pt idx="275">
                  <c:v>-9.413356922222226</c:v>
                </c:pt>
                <c:pt idx="276">
                  <c:v>-10.175073212602877</c:v>
                </c:pt>
                <c:pt idx="277">
                  <c:v>-10.498242789547326</c:v>
                </c:pt>
                <c:pt idx="278">
                  <c:v>-12.276581190073783</c:v>
                </c:pt>
                <c:pt idx="279">
                  <c:v>-10.968160370464409</c:v>
                </c:pt>
                <c:pt idx="280">
                  <c:v>-4.7488024287512864</c:v>
                </c:pt>
                <c:pt idx="281">
                  <c:v>2.3761368358088988</c:v>
                </c:pt>
                <c:pt idx="282">
                  <c:v>8.3289453059781717</c:v>
                </c:pt>
                <c:pt idx="283">
                  <c:v>10.916836429677213</c:v>
                </c:pt>
                <c:pt idx="284">
                  <c:v>12.753554146829993</c:v>
                </c:pt>
                <c:pt idx="285">
                  <c:v>13.968314957925186</c:v>
                </c:pt>
                <c:pt idx="286">
                  <c:v>14.279899538635545</c:v>
                </c:pt>
                <c:pt idx="287">
                  <c:v>15.637139795925764</c:v>
                </c:pt>
                <c:pt idx="288">
                  <c:v>17.019034760082285</c:v>
                </c:pt>
                <c:pt idx="289">
                  <c:v>15.116583461391627</c:v>
                </c:pt>
                <c:pt idx="290">
                  <c:v>9.1654354847222237</c:v>
                </c:pt>
                <c:pt idx="291">
                  <c:v>3.0796338012152775</c:v>
                </c:pt>
                <c:pt idx="292">
                  <c:v>-1.1665645152777675</c:v>
                </c:pt>
                <c:pt idx="293">
                  <c:v>-1.6692111916086489</c:v>
                </c:pt>
                <c:pt idx="294">
                  <c:v>-0.25591653860838803</c:v>
                </c:pt>
                <c:pt idx="295">
                  <c:v>1.3643745375000131</c:v>
                </c:pt>
                <c:pt idx="296">
                  <c:v>2.7584110740797008</c:v>
                </c:pt>
                <c:pt idx="297">
                  <c:v>3.7043745374999957</c:v>
                </c:pt>
                <c:pt idx="298">
                  <c:v>3.9759213479730913</c:v>
                </c:pt>
                <c:pt idx="299">
                  <c:v>3.2915834613916113</c:v>
                </c:pt>
                <c:pt idx="300">
                  <c:v>2.345583461391632</c:v>
                </c:pt>
                <c:pt idx="301">
                  <c:v>1.1499213479731005</c:v>
                </c:pt>
                <c:pt idx="302">
                  <c:v>-0.28052641201518425</c:v>
                </c:pt>
                <c:pt idx="303">
                  <c:v>-1.4520977921746501</c:v>
                </c:pt>
                <c:pt idx="304">
                  <c:v>-3.0260224526748969</c:v>
                </c:pt>
                <c:pt idx="305">
                  <c:v>-4.0602542455206727</c:v>
                </c:pt>
                <c:pt idx="306">
                  <c:v>-2.9240666787744338</c:v>
                </c:pt>
                <c:pt idx="307">
                  <c:v>-0.84535692222222214</c:v>
                </c:pt>
                <c:pt idx="308">
                  <c:v>0.76185250993361819</c:v>
                </c:pt>
                <c:pt idx="309">
                  <c:v>0.95259359302357793</c:v>
                </c:pt>
                <c:pt idx="310">
                  <c:v>0.3358429863369693</c:v>
                </c:pt>
                <c:pt idx="311">
                  <c:v>-0.27072381028807097</c:v>
                </c:pt>
                <c:pt idx="312">
                  <c:v>-1.4403030572104958</c:v>
                </c:pt>
                <c:pt idx="313">
                  <c:v>-2.7371004613644545</c:v>
                </c:pt>
                <c:pt idx="314">
                  <c:v>-3.5689389</c:v>
                </c:pt>
                <c:pt idx="315">
                  <c:v>-3.4462427895473251</c:v>
                </c:pt>
                <c:pt idx="316">
                  <c:v>-2.8398574855902763</c:v>
                </c:pt>
                <c:pt idx="317">
                  <c:v>-3.2282034429197206</c:v>
                </c:pt>
                <c:pt idx="318">
                  <c:v>-4.1342551597222208</c:v>
                </c:pt>
                <c:pt idx="319">
                  <c:v>-4.1687503378600796</c:v>
                </c:pt>
                <c:pt idx="320">
                  <c:v>-1.9532432497265606</c:v>
                </c:pt>
                <c:pt idx="321">
                  <c:v>-0.38595996971193758</c:v>
                </c:pt>
                <c:pt idx="322">
                  <c:v>0.23893315515190616</c:v>
                </c:pt>
                <c:pt idx="323">
                  <c:v>0.36343315515191232</c:v>
                </c:pt>
                <c:pt idx="324">
                  <c:v>-0.13797468808593746</c:v>
                </c:pt>
                <c:pt idx="325">
                  <c:v>0.5770245002891885</c:v>
                </c:pt>
                <c:pt idx="326">
                  <c:v>0.69652450028919444</c:v>
                </c:pt>
                <c:pt idx="327">
                  <c:v>0.33066367961934406</c:v>
                </c:pt>
                <c:pt idx="328">
                  <c:v>-2.5890789915018981</c:v>
                </c:pt>
                <c:pt idx="329">
                  <c:v>-5.0687534270889598</c:v>
                </c:pt>
                <c:pt idx="330">
                  <c:v>-2.4204802660791227</c:v>
                </c:pt>
                <c:pt idx="331">
                  <c:v>2.5273757685345399E-2</c:v>
                </c:pt>
                <c:pt idx="332">
                  <c:v>-0.14306576807886298</c:v>
                </c:pt>
                <c:pt idx="333">
                  <c:v>-0.21955673976996501</c:v>
                </c:pt>
                <c:pt idx="334">
                  <c:v>-6.0780889722222592E-2</c:v>
                </c:pt>
                <c:pt idx="335">
                  <c:v>-0.21099639496527756</c:v>
                </c:pt>
                <c:pt idx="336">
                  <c:v>8.405398434043905E-2</c:v>
                </c:pt>
                <c:pt idx="337">
                  <c:v>0.5826309857984503</c:v>
                </c:pt>
                <c:pt idx="338">
                  <c:v>1.3890539843404384</c:v>
                </c:pt>
                <c:pt idx="339">
                  <c:v>3.1731131579385292</c:v>
                </c:pt>
                <c:pt idx="340">
                  <c:v>5.8167733874292704</c:v>
                </c:pt>
                <c:pt idx="341">
                  <c:v>7.5532754387299086</c:v>
                </c:pt>
                <c:pt idx="342">
                  <c:v>5.7654980943867331</c:v>
                </c:pt>
                <c:pt idx="343">
                  <c:v>2.6160492825681581</c:v>
                </c:pt>
                <c:pt idx="344">
                  <c:v>1.765481326267522</c:v>
                </c:pt>
                <c:pt idx="345">
                  <c:v>2.546839629535588</c:v>
                </c:pt>
                <c:pt idx="346">
                  <c:v>2.6481605577777789</c:v>
                </c:pt>
                <c:pt idx="347">
                  <c:v>2.138836429677216</c:v>
                </c:pt>
                <c:pt idx="348">
                  <c:v>2.7277860217449503</c:v>
                </c:pt>
                <c:pt idx="349">
                  <c:v>2.658123607112429</c:v>
                </c:pt>
                <c:pt idx="350">
                  <c:v>1.9998227568545848</c:v>
                </c:pt>
                <c:pt idx="351">
                  <c:v>1.3034114824652778</c:v>
                </c:pt>
                <c:pt idx="352">
                  <c:v>1.0163227568545856</c:v>
                </c:pt>
                <c:pt idx="353">
                  <c:v>1.0112496621399136</c:v>
                </c:pt>
                <c:pt idx="354">
                  <c:v>1.1456921426953104</c:v>
                </c:pt>
                <c:pt idx="355">
                  <c:v>1.564192142695316</c:v>
                </c:pt>
                <c:pt idx="356">
                  <c:v>1.7188227568545855</c:v>
                </c:pt>
                <c:pt idx="357">
                  <c:v>1.1624114824652758</c:v>
                </c:pt>
                <c:pt idx="358">
                  <c:v>-0.52875033786008341</c:v>
                </c:pt>
                <c:pt idx="359">
                  <c:v>-2.8095386496095358</c:v>
                </c:pt>
                <c:pt idx="360">
                  <c:v>-3.5089507174318402</c:v>
                </c:pt>
                <c:pt idx="361">
                  <c:v>-2.5789672193415649</c:v>
                </c:pt>
                <c:pt idx="362">
                  <c:v>-1.3513600537456572</c:v>
                </c:pt>
                <c:pt idx="363">
                  <c:v>-0.35922456127009322</c:v>
                </c:pt>
                <c:pt idx="364">
                  <c:v>0.47237665488281033</c:v>
                </c:pt>
                <c:pt idx="365">
                  <c:v>0.98987665488281407</c:v>
                </c:pt>
                <c:pt idx="366">
                  <c:v>1.4114589399176956</c:v>
                </c:pt>
                <c:pt idx="367">
                  <c:v>2.2899043383230455</c:v>
                </c:pt>
                <c:pt idx="368">
                  <c:v>3.5001017814784281</c:v>
                </c:pt>
                <c:pt idx="369">
                  <c:v>3.6182364023525908</c:v>
                </c:pt>
                <c:pt idx="370">
                  <c:v>2.2920253119140623</c:v>
                </c:pt>
                <c:pt idx="371">
                  <c:v>0.4756065978788902</c:v>
                </c:pt>
                <c:pt idx="372">
                  <c:v>-2.7584423270383214</c:v>
                </c:pt>
                <c:pt idx="373">
                  <c:v>-5.5794549693793423</c:v>
                </c:pt>
                <c:pt idx="374">
                  <c:v>-5.3674876576605897</c:v>
                </c:pt>
                <c:pt idx="375">
                  <c:v>-3.588911519999999</c:v>
                </c:pt>
                <c:pt idx="376">
                  <c:v>-2.0210904608797913</c:v>
                </c:pt>
                <c:pt idx="377">
                  <c:v>-1.1239160269097219</c:v>
                </c:pt>
                <c:pt idx="378">
                  <c:v>-0.62672059657134105</c:v>
                </c:pt>
                <c:pt idx="379">
                  <c:v>-0.36447245102880665</c:v>
                </c:pt>
                <c:pt idx="380">
                  <c:v>-0.40083690000000011</c:v>
                </c:pt>
                <c:pt idx="381">
                  <c:v>-0.4624253004917373</c:v>
                </c:pt>
                <c:pt idx="382">
                  <c:v>-0.39655603681696883</c:v>
                </c:pt>
                <c:pt idx="383">
                  <c:v>-0.33679427633664488</c:v>
                </c:pt>
                <c:pt idx="384">
                  <c:v>-0.23253771981497554</c:v>
                </c:pt>
                <c:pt idx="385">
                  <c:v>-6.8530401445312486E-2</c:v>
                </c:pt>
                <c:pt idx="386">
                  <c:v>0</c:v>
                </c:pt>
                <c:pt idx="387">
                  <c:v>0</c:v>
                </c:pt>
                <c:pt idx="388">
                  <c:v>0</c:v>
                </c:pt>
                <c:pt idx="389">
                  <c:v>0</c:v>
                </c:pt>
                <c:pt idx="390">
                  <c:v>0</c:v>
                </c:pt>
                <c:pt idx="391">
                  <c:v>0</c:v>
                </c:pt>
                <c:pt idx="392">
                  <c:v>7.192495887426055E-2</c:v>
                </c:pt>
                <c:pt idx="393">
                  <c:v>0.53316581867621526</c:v>
                </c:pt>
                <c:pt idx="394">
                  <c:v>1.6754937777777779</c:v>
                </c:pt>
                <c:pt idx="395">
                  <c:v>3.4402361138945157</c:v>
                </c:pt>
                <c:pt idx="396">
                  <c:v>5.5995775669487848</c:v>
                </c:pt>
                <c:pt idx="397">
                  <c:v>7.8252784311561205</c:v>
                </c:pt>
                <c:pt idx="398">
                  <c:v>8.838552795153193</c:v>
                </c:pt>
                <c:pt idx="399">
                  <c:v>6.7585049724086961</c:v>
                </c:pt>
                <c:pt idx="400">
                  <c:v>2.9420400302880685</c:v>
                </c:pt>
                <c:pt idx="401">
                  <c:v>0.25404003028806227</c:v>
                </c:pt>
                <c:pt idx="402">
                  <c:v>-1.7530668448480911</c:v>
                </c:pt>
                <c:pt idx="403">
                  <c:v>-2.8220789915018933</c:v>
                </c:pt>
                <c:pt idx="404">
                  <c:v>-2.4154615800000014</c:v>
                </c:pt>
                <c:pt idx="405">
                  <c:v>-2.0678631641911029</c:v>
                </c:pt>
                <c:pt idx="406">
                  <c:v>-2.2049249676705553</c:v>
                </c:pt>
                <c:pt idx="407">
                  <c:v>-2.1840424060635275</c:v>
                </c:pt>
                <c:pt idx="408">
                  <c:v>-1.5144269408203126</c:v>
                </c:pt>
                <c:pt idx="409">
                  <c:v>-0.41581855389017491</c:v>
                </c:pt>
                <c:pt idx="410">
                  <c:v>0.42587999786185105</c:v>
                </c:pt>
                <c:pt idx="411">
                  <c:v>0.77930600776748893</c:v>
                </c:pt>
                <c:pt idx="412">
                  <c:v>0.93318144610982501</c:v>
                </c:pt>
                <c:pt idx="413">
                  <c:v>1.0990539843404392</c:v>
                </c:pt>
                <c:pt idx="414">
                  <c:v>1.6524972156103717</c:v>
                </c:pt>
                <c:pt idx="415">
                  <c:v>2.6424432602300336</c:v>
                </c:pt>
                <c:pt idx="416">
                  <c:v>3.1607880593402764</c:v>
                </c:pt>
                <c:pt idx="417">
                  <c:v>2.3765750323294457</c:v>
                </c:pt>
                <c:pt idx="418">
                  <c:v>0.90208825082160005</c:v>
                </c:pt>
                <c:pt idx="419">
                  <c:v>-0.61806240519547317</c:v>
                </c:pt>
                <c:pt idx="420">
                  <c:v>-1.201738856954732</c:v>
                </c:pt>
                <c:pt idx="421">
                  <c:v>-0.47472156884388034</c:v>
                </c:pt>
                <c:pt idx="422">
                  <c:v>0.50674701093749774</c:v>
                </c:pt>
                <c:pt idx="423">
                  <c:v>1.4979944757304526</c:v>
                </c:pt>
                <c:pt idx="424">
                  <c:v>3.0373536913065875</c:v>
                </c:pt>
                <c:pt idx="425">
                  <c:v>5.9635882508216005</c:v>
                </c:pt>
                <c:pt idx="426">
                  <c:v>10.363972476410749</c:v>
                </c:pt>
                <c:pt idx="427">
                  <c:v>13.585136227614456</c:v>
                </c:pt>
                <c:pt idx="428">
                  <c:v>11.000125705751032</c:v>
                </c:pt>
                <c:pt idx="429">
                  <c:v>4.815944335369081</c:v>
                </c:pt>
                <c:pt idx="430">
                  <c:v>0.64494109922437404</c:v>
                </c:pt>
                <c:pt idx="431">
                  <c:v>-1.0226480341563806</c:v>
                </c:pt>
                <c:pt idx="432">
                  <c:v>-0.85230878434300494</c:v>
                </c:pt>
                <c:pt idx="433">
                  <c:v>0.24821839608812826</c:v>
                </c:pt>
                <c:pt idx="434">
                  <c:v>0.39853400365724789</c:v>
                </c:pt>
                <c:pt idx="435">
                  <c:v>-1.4526252065625029</c:v>
                </c:pt>
                <c:pt idx="436">
                  <c:v>-4.3288293244341585</c:v>
                </c:pt>
                <c:pt idx="437">
                  <c:v>-7.0633034674262127</c:v>
                </c:pt>
                <c:pt idx="438">
                  <c:v>-8.7687050149755628</c:v>
                </c:pt>
                <c:pt idx="439">
                  <c:v>-8.4280828617348238</c:v>
                </c:pt>
                <c:pt idx="440">
                  <c:v>-6.2514640189800348</c:v>
                </c:pt>
                <c:pt idx="441">
                  <c:v>-3.2001409652576847</c:v>
                </c:pt>
                <c:pt idx="442">
                  <c:v>-1.0678704020126029</c:v>
                </c:pt>
                <c:pt idx="443">
                  <c:v>-0.18347775162599661</c:v>
                </c:pt>
                <c:pt idx="444">
                  <c:v>-5.2304058320473256E-3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8.1924958874260559E-2</c:v>
                </c:pt>
                <c:pt idx="513">
                  <c:v>0.85976385928256782</c:v>
                </c:pt>
                <c:pt idx="514">
                  <c:v>3.3280595337152779</c:v>
                </c:pt>
                <c:pt idx="515">
                  <c:v>6.4916342199524175</c:v>
                </c:pt>
                <c:pt idx="516">
                  <c:v>8.0045993222222229</c:v>
                </c:pt>
                <c:pt idx="517">
                  <c:v>6.1037465729110387</c:v>
                </c:pt>
                <c:pt idx="518">
                  <c:v>2.4811399462543391</c:v>
                </c:pt>
                <c:pt idx="519">
                  <c:v>0.29113994625434259</c:v>
                </c:pt>
                <c:pt idx="520">
                  <c:v>-0.78695496937933784</c:v>
                </c:pt>
                <c:pt idx="521">
                  <c:v>-1.265337895769838</c:v>
                </c:pt>
                <c:pt idx="522">
                  <c:v>-1.5885070222222222</c:v>
                </c:pt>
                <c:pt idx="523">
                  <c:v>-2.5492266125707292</c:v>
                </c:pt>
                <c:pt idx="524">
                  <c:v>-3.9358381769040962</c:v>
                </c:pt>
                <c:pt idx="525">
                  <c:v>-4.2225904608797906</c:v>
                </c:pt>
                <c:pt idx="526">
                  <c:v>-2.7026884961008237</c:v>
                </c:pt>
                <c:pt idx="527">
                  <c:v>-0.96401625637860067</c:v>
                </c:pt>
                <c:pt idx="528">
                  <c:v>-0.22223063204732513</c:v>
                </c:pt>
                <c:pt idx="529">
                  <c:v>-6.114312900591564E-2</c:v>
                </c:pt>
                <c:pt idx="530">
                  <c:v>0</c:v>
                </c:pt>
                <c:pt idx="531">
                  <c:v>0</c:v>
                </c:pt>
                <c:pt idx="532">
                  <c:v>0</c:v>
                </c:pt>
                <c:pt idx="533">
                  <c:v>1.9769594167952674E-2</c:v>
                </c:pt>
                <c:pt idx="534">
                  <c:v>0.22663314027777778</c:v>
                </c:pt>
                <c:pt idx="535">
                  <c:v>0.76461611193415635</c:v>
                </c:pt>
                <c:pt idx="536">
                  <c:v>1.5033110959362135</c:v>
                </c:pt>
                <c:pt idx="537">
                  <c:v>3.5216620494663067</c:v>
                </c:pt>
                <c:pt idx="538">
                  <c:v>7.415387174003345</c:v>
                </c:pt>
                <c:pt idx="539">
                  <c:v>10.285937594804528</c:v>
                </c:pt>
                <c:pt idx="540">
                  <c:v>7.5951574580425323</c:v>
                </c:pt>
                <c:pt idx="541">
                  <c:v>2.8031065978788883</c:v>
                </c:pt>
                <c:pt idx="542">
                  <c:v>0.84310659787889108</c:v>
                </c:pt>
                <c:pt idx="543">
                  <c:v>-1.6474688085935746E-2</c:v>
                </c:pt>
                <c:pt idx="544">
                  <c:v>-1.3213363203806585</c:v>
                </c:pt>
                <c:pt idx="545">
                  <c:v>-2.9333872099448626</c:v>
                </c:pt>
                <c:pt idx="546">
                  <c:v>-2.9628771961675353</c:v>
                </c:pt>
                <c:pt idx="547">
                  <c:v>-1.9051189420806021</c:v>
                </c:pt>
                <c:pt idx="548">
                  <c:v>-1.1766463086934149</c:v>
                </c:pt>
                <c:pt idx="549">
                  <c:v>-0.79363379018212998</c:v>
                </c:pt>
                <c:pt idx="550">
                  <c:v>-0.59988684206147214</c:v>
                </c:pt>
                <c:pt idx="551">
                  <c:v>-0.20799075405815948</c:v>
                </c:pt>
                <c:pt idx="552">
                  <c:v>-0.13236901420154965</c:v>
                </c:pt>
                <c:pt idx="553">
                  <c:v>-0.12894888154819312</c:v>
                </c:pt>
                <c:pt idx="554">
                  <c:v>0.13948436370965173</c:v>
                </c:pt>
                <c:pt idx="555">
                  <c:v>0.39874559836210705</c:v>
                </c:pt>
                <c:pt idx="556">
                  <c:v>0.66074559836210844</c:v>
                </c:pt>
                <c:pt idx="557">
                  <c:v>1.0039843637096519</c:v>
                </c:pt>
                <c:pt idx="558">
                  <c:v>1.3884617199652773</c:v>
                </c:pt>
                <c:pt idx="559">
                  <c:v>2.5490539843404378</c:v>
                </c:pt>
                <c:pt idx="560">
                  <c:v>2.7451318643012153</c:v>
                </c:pt>
                <c:pt idx="561">
                  <c:v>1.1309575939364711</c:v>
                </c:pt>
                <c:pt idx="562">
                  <c:v>0.70595759393647117</c:v>
                </c:pt>
                <c:pt idx="563">
                  <c:v>-0.65404240606352837</c:v>
                </c:pt>
                <c:pt idx="564">
                  <c:v>-4.6808868420614704</c:v>
                </c:pt>
                <c:pt idx="565">
                  <c:v>-4.9510873255238872</c:v>
                </c:pt>
                <c:pt idx="566">
                  <c:v>-2.2365062222222218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0.14385687099408437</c:v>
                </c:pt>
                <c:pt idx="602">
                  <c:v>0.48066581867621533</c:v>
                </c:pt>
                <c:pt idx="603">
                  <c:v>1.867493777777778</c:v>
                </c:pt>
                <c:pt idx="604">
                  <c:v>4.6374995122831457</c:v>
                </c:pt>
                <c:pt idx="605">
                  <c:v>8.1751814461098249</c:v>
                </c:pt>
                <c:pt idx="606">
                  <c:v>12.0281475703125</c:v>
                </c:pt>
                <c:pt idx="607">
                  <c:v>14.786839629535587</c:v>
                </c:pt>
                <c:pt idx="608">
                  <c:v>15.630394238532821</c:v>
                </c:pt>
                <c:pt idx="609">
                  <c:v>16.184615034722217</c:v>
                </c:pt>
                <c:pt idx="610">
                  <c:v>17.762815582973253</c:v>
                </c:pt>
                <c:pt idx="611">
                  <c:v>18.70054029655816</c:v>
                </c:pt>
                <c:pt idx="612">
                  <c:v>15.256676325267485</c:v>
                </c:pt>
                <c:pt idx="613">
                  <c:v>8.4754815935112955</c:v>
                </c:pt>
                <c:pt idx="614">
                  <c:v>3.4496900168491265</c:v>
                </c:pt>
                <c:pt idx="615">
                  <c:v>2.2142818479946205</c:v>
                </c:pt>
                <c:pt idx="616">
                  <c:v>2.2053682592695538</c:v>
                </c:pt>
                <c:pt idx="617">
                  <c:v>1.4646217950938758</c:v>
                </c:pt>
                <c:pt idx="618">
                  <c:v>1.4501623135224381E-3</c:v>
                </c:pt>
                <c:pt idx="619">
                  <c:v>-1.6766203811792655</c:v>
                </c:pt>
                <c:pt idx="620">
                  <c:v>-2.1398661221484403</c:v>
                </c:pt>
                <c:pt idx="621">
                  <c:v>-0.78404304639773015</c:v>
                </c:pt>
                <c:pt idx="622">
                  <c:v>1.2043085702777747</c:v>
                </c:pt>
                <c:pt idx="623">
                  <c:v>2.7484532099014625</c:v>
                </c:pt>
                <c:pt idx="624">
                  <c:v>4.3256886285823466</c:v>
                </c:pt>
                <c:pt idx="625">
                  <c:v>5.3084907499567642</c:v>
                </c:pt>
                <c:pt idx="626">
                  <c:v>4.7166960144908989</c:v>
                </c:pt>
                <c:pt idx="627">
                  <c:v>3.3793910801954672</c:v>
                </c:pt>
                <c:pt idx="628">
                  <c:v>2.689391080195473</c:v>
                </c:pt>
                <c:pt idx="629">
                  <c:v>2.9193910801954761</c:v>
                </c:pt>
                <c:pt idx="630">
                  <c:v>4.3126738704830636</c:v>
                </c:pt>
                <c:pt idx="631">
                  <c:v>6.4944110740797045</c:v>
                </c:pt>
                <c:pt idx="632">
                  <c:v>8.1062238662109269</c:v>
                </c:pt>
                <c:pt idx="633">
                  <c:v>9.3407065450824511</c:v>
                </c:pt>
                <c:pt idx="634">
                  <c:v>9.9243936859720687</c:v>
                </c:pt>
                <c:pt idx="635">
                  <c:v>9.2122603852777907</c:v>
                </c:pt>
                <c:pt idx="636">
                  <c:v>7.0746061401838958</c:v>
                </c:pt>
                <c:pt idx="637">
                  <c:v>4.4991605862975783</c:v>
                </c:pt>
                <c:pt idx="638">
                  <c:v>3.1741605862975786</c:v>
                </c:pt>
                <c:pt idx="639">
                  <c:v>2.6339778911922975</c:v>
                </c:pt>
                <c:pt idx="640">
                  <c:v>2.6137007237614212</c:v>
                </c:pt>
                <c:pt idx="641">
                  <c:v>4.4446061401838959</c:v>
                </c:pt>
                <c:pt idx="642">
                  <c:v>7.964372763164052</c:v>
                </c:pt>
                <c:pt idx="643">
                  <c:v>9.2952387107855934</c:v>
                </c:pt>
                <c:pt idx="644">
                  <c:v>7.0157372777777853</c:v>
                </c:pt>
                <c:pt idx="645">
                  <c:v>5.6834541638237726</c:v>
                </c:pt>
                <c:pt idx="646">
                  <c:v>6.0270091518838331</c:v>
                </c:pt>
                <c:pt idx="647">
                  <c:v>6.0935616585704535</c:v>
                </c:pt>
                <c:pt idx="648">
                  <c:v>5.5936152439453162</c:v>
                </c:pt>
                <c:pt idx="649">
                  <c:v>4.2028310536601241</c:v>
                </c:pt>
                <c:pt idx="650">
                  <c:v>1.3494573510288108</c:v>
                </c:pt>
                <c:pt idx="651">
                  <c:v>-3.4763995028806423</c:v>
                </c:pt>
                <c:pt idx="652">
                  <c:v>-6.9873315860403755</c:v>
                </c:pt>
                <c:pt idx="653">
                  <c:v>-7.3454290013630104</c:v>
                </c:pt>
                <c:pt idx="654">
                  <c:v>-9.1623938181293365</c:v>
                </c:pt>
                <c:pt idx="655">
                  <c:v>-13.475510723045264</c:v>
                </c:pt>
                <c:pt idx="656">
                  <c:v>-14.8543416</c:v>
                </c:pt>
                <c:pt idx="657">
                  <c:v>-11.050723810288069</c:v>
                </c:pt>
                <c:pt idx="658">
                  <c:v>-7.0737408117854725</c:v>
                </c:pt>
                <c:pt idx="659">
                  <c:v>-7.725909268220323</c:v>
                </c:pt>
                <c:pt idx="660">
                  <c:v>-11.384532215232763</c:v>
                </c:pt>
                <c:pt idx="661">
                  <c:v>-12.217015407973252</c:v>
                </c:pt>
                <c:pt idx="662">
                  <c:v>-10.084623345117187</c:v>
                </c:pt>
                <c:pt idx="663">
                  <c:v>-5.219886842061471</c:v>
                </c:pt>
                <c:pt idx="664">
                  <c:v>-1.6972544016378923</c:v>
                </c:pt>
                <c:pt idx="665">
                  <c:v>0.12219147777777796</c:v>
                </c:pt>
                <c:pt idx="666">
                  <c:v>1.7537024103210199</c:v>
                </c:pt>
                <c:pt idx="667">
                  <c:v>5.1193060077674906</c:v>
                </c:pt>
                <c:pt idx="668">
                  <c:v>9.5416941484246376</c:v>
                </c:pt>
                <c:pt idx="669">
                  <c:v>11.457032780658436</c:v>
                </c:pt>
                <c:pt idx="670">
                  <c:v>13.611249662139917</c:v>
                </c:pt>
                <c:pt idx="671">
                  <c:v>11.146915134156382</c:v>
                </c:pt>
                <c:pt idx="672">
                  <c:v>8.4852055514917701</c:v>
                </c:pt>
                <c:pt idx="673">
                  <c:v>9.0310611000000005</c:v>
                </c:pt>
                <c:pt idx="674">
                  <c:v>9.5849267873971193</c:v>
                </c:pt>
                <c:pt idx="675">
                  <c:v>6.7472476213991701</c:v>
                </c:pt>
                <c:pt idx="676">
                  <c:v>3.1798525099336095</c:v>
                </c:pt>
                <c:pt idx="677">
                  <c:v>-0.44329890410155659</c:v>
                </c:pt>
                <c:pt idx="678">
                  <c:v>-7.2949975019097177</c:v>
                </c:pt>
                <c:pt idx="679">
                  <c:v>-11.043317003754341</c:v>
                </c:pt>
                <c:pt idx="680">
                  <c:v>-12.140514958159725</c:v>
                </c:pt>
                <c:pt idx="681">
                  <c:v>-10.957713978255045</c:v>
                </c:pt>
                <c:pt idx="682">
                  <c:v>-5.8443916347222222</c:v>
                </c:pt>
                <c:pt idx="683">
                  <c:v>-3.2077245612700964</c:v>
                </c:pt>
                <c:pt idx="684">
                  <c:v>-1.2821893850390649</c:v>
                </c:pt>
                <c:pt idx="685">
                  <c:v>3.0648106149609387</c:v>
                </c:pt>
                <c:pt idx="686">
                  <c:v>6.2420450306206607</c:v>
                </c:pt>
                <c:pt idx="687">
                  <c:v>6.5520245002891881</c:v>
                </c:pt>
                <c:pt idx="688">
                  <c:v>6.9947268965308309</c:v>
                </c:pt>
                <c:pt idx="689">
                  <c:v>7.5636360488786032</c:v>
                </c:pt>
                <c:pt idx="690">
                  <c:v>5.2224839708550341</c:v>
                </c:pt>
                <c:pt idx="691">
                  <c:v>2.7099188099262159</c:v>
                </c:pt>
                <c:pt idx="692">
                  <c:v>2.8865340036572502</c:v>
                </c:pt>
                <c:pt idx="693">
                  <c:v>4.0774850418402799</c:v>
                </c:pt>
                <c:pt idx="694">
                  <c:v>3.8834840873480938</c:v>
                </c:pt>
                <c:pt idx="695">
                  <c:v>1.1310064892489642</c:v>
                </c:pt>
                <c:pt idx="696">
                  <c:v>-6.3640106325000021</c:v>
                </c:pt>
                <c:pt idx="697">
                  <c:v>-8.0294841054020338</c:v>
                </c:pt>
                <c:pt idx="698">
                  <c:v>-5.5465163918402771</c:v>
                </c:pt>
                <c:pt idx="699">
                  <c:v>-3.6083425419574651</c:v>
                </c:pt>
                <c:pt idx="700">
                  <c:v>-1.1280726704153827</c:v>
                </c:pt>
                <c:pt idx="701">
                  <c:v>6.3904338323044596E-2</c:v>
                </c:pt>
                <c:pt idx="702">
                  <c:v>0.69165827621527853</c:v>
                </c:pt>
                <c:pt idx="703">
                  <c:v>0.7966582762152763</c:v>
                </c:pt>
                <c:pt idx="704">
                  <c:v>-0.25294720484680572</c:v>
                </c:pt>
                <c:pt idx="705">
                  <c:v>-2.13887177328977</c:v>
                </c:pt>
                <c:pt idx="706">
                  <c:v>-3.5474556660591872</c:v>
                </c:pt>
                <c:pt idx="707">
                  <c:v>-3.2319816616462504</c:v>
                </c:pt>
                <c:pt idx="708">
                  <c:v>-1.4673080362139914</c:v>
                </c:pt>
                <c:pt idx="709">
                  <c:v>0.72219147777777681</c:v>
                </c:pt>
                <c:pt idx="710">
                  <c:v>3.9001113097222229</c:v>
                </c:pt>
                <c:pt idx="711">
                  <c:v>7.465150886601565</c:v>
                </c:pt>
                <c:pt idx="712">
                  <c:v>5.8652754387299053</c:v>
                </c:pt>
                <c:pt idx="713">
                  <c:v>1.051927329584617</c:v>
                </c:pt>
                <c:pt idx="714">
                  <c:v>-2.5860956616769553</c:v>
                </c:pt>
                <c:pt idx="715">
                  <c:v>-5.9751189420805968</c:v>
                </c:pt>
                <c:pt idx="716">
                  <c:v>-3.9526200021381492</c:v>
                </c:pt>
                <c:pt idx="717">
                  <c:v>-0.6578085222222223</c:v>
                </c:pt>
                <c:pt idx="718">
                  <c:v>1.0821914777777777</c:v>
                </c:pt>
                <c:pt idx="719">
                  <c:v>3.1253871740033436</c:v>
                </c:pt>
                <c:pt idx="720">
                  <c:v>5.0595355917695466</c:v>
                </c:pt>
                <c:pt idx="721">
                  <c:v>5.0323810579193999</c:v>
                </c:pt>
                <c:pt idx="722">
                  <c:v>5.0013058844225826</c:v>
                </c:pt>
                <c:pt idx="723">
                  <c:v>4.8046734169921859</c:v>
                </c:pt>
                <c:pt idx="724">
                  <c:v>5.9805046222222238</c:v>
                </c:pt>
                <c:pt idx="725">
                  <c:v>9.0548364296772093</c:v>
                </c:pt>
                <c:pt idx="726">
                  <c:v>13.668365246498674</c:v>
                </c:pt>
                <c:pt idx="727">
                  <c:v>15.488615034722217</c:v>
                </c:pt>
                <c:pt idx="728">
                  <c:v>12.17516707968751</c:v>
                </c:pt>
                <c:pt idx="729">
                  <c:v>9.8019618706597296</c:v>
                </c:pt>
                <c:pt idx="730">
                  <c:v>5.819491039341556</c:v>
                </c:pt>
                <c:pt idx="731">
                  <c:v>3.1476893118343265</c:v>
                </c:pt>
                <c:pt idx="732">
                  <c:v>2.9484686097222306</c:v>
                </c:pt>
                <c:pt idx="733">
                  <c:v>3.1800973498392469</c:v>
                </c:pt>
                <c:pt idx="734">
                  <c:v>3.4138199865843615</c:v>
                </c:pt>
                <c:pt idx="735">
                  <c:v>3.8750809713340799</c:v>
                </c:pt>
                <c:pt idx="736">
                  <c:v>4.5715950759373403</c:v>
                </c:pt>
                <c:pt idx="737">
                  <c:v>4.4378365890825906</c:v>
                </c:pt>
                <c:pt idx="738">
                  <c:v>3.379034760082301</c:v>
                </c:pt>
                <c:pt idx="739">
                  <c:v>5.3748163604296817</c:v>
                </c:pt>
                <c:pt idx="740">
                  <c:v>7.8311248955512074</c:v>
                </c:pt>
                <c:pt idx="741">
                  <c:v>7.1366763252675023</c:v>
                </c:pt>
                <c:pt idx="742">
                  <c:v>4.9324892769547297</c:v>
                </c:pt>
                <c:pt idx="743">
                  <c:v>3.2915834613916113</c:v>
                </c:pt>
                <c:pt idx="744">
                  <c:v>3.0657039569097257</c:v>
                </c:pt>
                <c:pt idx="745">
                  <c:v>3.0657039569097257</c:v>
                </c:pt>
                <c:pt idx="746">
                  <c:v>4.0263508191349988</c:v>
                </c:pt>
                <c:pt idx="747">
                  <c:v>5.5142030476271575</c:v>
                </c:pt>
                <c:pt idx="748">
                  <c:v>6.5972224153125003</c:v>
                </c:pt>
                <c:pt idx="749">
                  <c:v>6.000724858311461</c:v>
                </c:pt>
                <c:pt idx="750">
                  <c:v>4.0756338012152744</c:v>
                </c:pt>
                <c:pt idx="751">
                  <c:v>2.8306338012152916</c:v>
                </c:pt>
                <c:pt idx="752">
                  <c:v>1.8263651519587514</c:v>
                </c:pt>
                <c:pt idx="753">
                  <c:v>6.8066459716589159E-2</c:v>
                </c:pt>
                <c:pt idx="754">
                  <c:v>-1.1807181520053589</c:v>
                </c:pt>
                <c:pt idx="755">
                  <c:v>-2.3869758963065912</c:v>
                </c:pt>
                <c:pt idx="756">
                  <c:v>-6.3096835626068941</c:v>
                </c:pt>
                <c:pt idx="757">
                  <c:v>-12.823663410917405</c:v>
                </c:pt>
                <c:pt idx="758">
                  <c:v>-16.774554284223093</c:v>
                </c:pt>
                <c:pt idx="759">
                  <c:v>-15.869185042074809</c:v>
                </c:pt>
                <c:pt idx="760">
                  <c:v>-13.727309325276494</c:v>
                </c:pt>
                <c:pt idx="761">
                  <c:v>-11.516895915386288</c:v>
                </c:pt>
                <c:pt idx="762">
                  <c:v>-7.8754504652674884</c:v>
                </c:pt>
                <c:pt idx="763">
                  <c:v>-3.9933690142015479</c:v>
                </c:pt>
                <c:pt idx="764">
                  <c:v>-0.41780852222222215</c:v>
                </c:pt>
                <c:pt idx="765">
                  <c:v>3.0766919637860082</c:v>
                </c:pt>
                <c:pt idx="766">
                  <c:v>5.6995355917695489</c:v>
                </c:pt>
                <c:pt idx="767">
                  <c:v>6.9185882508215979</c:v>
                </c:pt>
                <c:pt idx="768">
                  <c:v>8.2543868734156387</c:v>
                </c:pt>
                <c:pt idx="769">
                  <c:v>11.006040030288071</c:v>
                </c:pt>
                <c:pt idx="770">
                  <c:v>16.020641121846218</c:v>
                </c:pt>
                <c:pt idx="771">
                  <c:v>19.076123283555969</c:v>
                </c:pt>
                <c:pt idx="772">
                  <c:v>20.492923900160594</c:v>
                </c:pt>
                <c:pt idx="773">
                  <c:v>19.455688628582337</c:v>
                </c:pt>
                <c:pt idx="774">
                  <c:v>18.038850819134993</c:v>
                </c:pt>
                <c:pt idx="775">
                  <c:v>19.996929494950653</c:v>
                </c:pt>
                <c:pt idx="776">
                  <c:v>18.176628266406407</c:v>
                </c:pt>
                <c:pt idx="777">
                  <c:v>15.101561658570441</c:v>
                </c:pt>
                <c:pt idx="778">
                  <c:v>14.242800185818707</c:v>
                </c:pt>
                <c:pt idx="779">
                  <c:v>13.275662531989454</c:v>
                </c:pt>
                <c:pt idx="780">
                  <c:v>11.514794054149156</c:v>
                </c:pt>
                <c:pt idx="781">
                  <c:v>9.9111820018359253</c:v>
                </c:pt>
                <c:pt idx="782">
                  <c:v>8.50380560704731</c:v>
                </c:pt>
                <c:pt idx="783">
                  <c:v>7.3425122057074796</c:v>
                </c:pt>
                <c:pt idx="784">
                  <c:v>7.0817582547222315</c:v>
                </c:pt>
                <c:pt idx="785">
                  <c:v>8.4365818732510345</c:v>
                </c:pt>
                <c:pt idx="786">
                  <c:v>8.9063959710415155</c:v>
                </c:pt>
                <c:pt idx="787">
                  <c:v>7.0584846283436038</c:v>
                </c:pt>
                <c:pt idx="788">
                  <c:v>5.4447109416867434</c:v>
                </c:pt>
                <c:pt idx="789">
                  <c:v>5.4447109416867887</c:v>
                </c:pt>
                <c:pt idx="790">
                  <c:v>6.4419735787847419</c:v>
                </c:pt>
                <c:pt idx="791">
                  <c:v>7.15247998886717</c:v>
                </c:pt>
                <c:pt idx="792">
                  <c:v>4.8993153152777493</c:v>
                </c:pt>
                <c:pt idx="793">
                  <c:v>-3.0343919532510282</c:v>
                </c:pt>
                <c:pt idx="794">
                  <c:v>-13.891859065561475</c:v>
                </c:pt>
                <c:pt idx="795">
                  <c:v>-22.27465163882378</c:v>
                </c:pt>
                <c:pt idx="796">
                  <c:v>-24.761868946840295</c:v>
                </c:pt>
                <c:pt idx="797">
                  <c:v>-20.884433540283403</c:v>
                </c:pt>
                <c:pt idx="798">
                  <c:v>-13.131543046397729</c:v>
                </c:pt>
                <c:pt idx="799">
                  <c:v>-5.0575530966796869</c:v>
                </c:pt>
                <c:pt idx="800">
                  <c:v>0.19614131906250012</c:v>
                </c:pt>
                <c:pt idx="801">
                  <c:v>3.7030010304599141</c:v>
                </c:pt>
                <c:pt idx="802">
                  <c:v>9.4842712705152188</c:v>
                </c:pt>
                <c:pt idx="803">
                  <c:v>16.645023061480028</c:v>
                </c:pt>
                <c:pt idx="804">
                  <c:v>19.145368259269535</c:v>
                </c:pt>
                <c:pt idx="805">
                  <c:v>14.306737450299648</c:v>
                </c:pt>
                <c:pt idx="806">
                  <c:v>7.6202007237614158</c:v>
                </c:pt>
                <c:pt idx="807">
                  <c:v>2.9091605862975745</c:v>
                </c:pt>
                <c:pt idx="808">
                  <c:v>-1.0814591841362922</c:v>
                </c:pt>
                <c:pt idx="809">
                  <c:v>-3.9374811017578049</c:v>
                </c:pt>
                <c:pt idx="810">
                  <c:v>-6.6226348480412431</c:v>
                </c:pt>
                <c:pt idx="811">
                  <c:v>-11.391296043090277</c:v>
                </c:pt>
                <c:pt idx="812">
                  <c:v>-14.353163410917393</c:v>
                </c:pt>
                <c:pt idx="813">
                  <c:v>-14.154657013663037</c:v>
                </c:pt>
                <c:pt idx="814">
                  <c:v>-13.471136354533984</c:v>
                </c:pt>
                <c:pt idx="815">
                  <c:v>-12.818965996342753</c:v>
                </c:pt>
                <c:pt idx="816">
                  <c:v>-10.907655322477014</c:v>
                </c:pt>
                <c:pt idx="817">
                  <c:v>-8.1403600537456615</c:v>
                </c:pt>
                <c:pt idx="818">
                  <c:v>-3.6566747624999989</c:v>
                </c:pt>
                <c:pt idx="819">
                  <c:v>0.70595759393647117</c:v>
                </c:pt>
                <c:pt idx="820">
                  <c:v>4.7133252374999994</c:v>
                </c:pt>
                <c:pt idx="821">
                  <c:v>8.1981975712487145</c:v>
                </c:pt>
                <c:pt idx="822">
                  <c:v>9.1648308786008243</c:v>
                </c:pt>
                <c:pt idx="823">
                  <c:v>9.6551921426953129</c:v>
                </c:pt>
                <c:pt idx="824">
                  <c:v>9.3213870235082315</c:v>
                </c:pt>
                <c:pt idx="825">
                  <c:v>8.7101425144097231</c:v>
                </c:pt>
                <c:pt idx="826">
                  <c:v>8.9599614655078152</c:v>
                </c:pt>
                <c:pt idx="827">
                  <c:v>8.9636675207000636</c:v>
                </c:pt>
                <c:pt idx="828">
                  <c:v>10.420398221281662</c:v>
                </c:pt>
                <c:pt idx="829">
                  <c:v>12.823141319062501</c:v>
                </c:pt>
                <c:pt idx="830">
                  <c:v>13.2790347600823</c:v>
                </c:pt>
                <c:pt idx="831">
                  <c:v>11.284316437393107</c:v>
                </c:pt>
                <c:pt idx="832">
                  <c:v>7.3907238662109522</c:v>
                </c:pt>
                <c:pt idx="833">
                  <c:v>5.3206217950938788</c:v>
                </c:pt>
                <c:pt idx="834">
                  <c:v>5.641190016849106</c:v>
                </c:pt>
                <c:pt idx="835">
                  <c:v>5.7375664597165814</c:v>
                </c:pt>
                <c:pt idx="836">
                  <c:v>5.3206338012152914</c:v>
                </c:pt>
                <c:pt idx="837">
                  <c:v>5.8839859718042735</c:v>
                </c:pt>
                <c:pt idx="838">
                  <c:v>7.2719294949506335</c:v>
                </c:pt>
                <c:pt idx="839">
                  <c:v>7.4448981322466583</c:v>
                </c:pt>
                <c:pt idx="840">
                  <c:v>7.3185408158637149</c:v>
                </c:pt>
                <c:pt idx="841">
                  <c:v>8.8043857846844435</c:v>
                </c:pt>
                <c:pt idx="842">
                  <c:v>10.157969974759693</c:v>
                </c:pt>
                <c:pt idx="843">
                  <c:v>9.3359196905293533</c:v>
                </c:pt>
                <c:pt idx="844">
                  <c:v>6.9745255939179698</c:v>
                </c:pt>
                <c:pt idx="845">
                  <c:v>5.3254573510288061</c:v>
                </c:pt>
                <c:pt idx="846">
                  <c:v>5.0712364074652934</c:v>
                </c:pt>
                <c:pt idx="847">
                  <c:v>5.9591422911008323</c:v>
                </c:pt>
                <c:pt idx="848">
                  <c:v>8.349964789548773</c:v>
                </c:pt>
                <c:pt idx="849">
                  <c:v>11.199523953304237</c:v>
                </c:pt>
                <c:pt idx="850">
                  <c:v>11.559304852893677</c:v>
                </c:pt>
                <c:pt idx="851">
                  <c:v>9.3762940541491488</c:v>
                </c:pt>
                <c:pt idx="852">
                  <c:v>8.2765154131277203</c:v>
                </c:pt>
                <c:pt idx="853">
                  <c:v>8.3999723360299168</c:v>
                </c:pt>
                <c:pt idx="854">
                  <c:v>7.8956768380640749</c:v>
                </c:pt>
                <c:pt idx="855">
                  <c:v>6.3930122057074659</c:v>
                </c:pt>
                <c:pt idx="856">
                  <c:v>5.4595589366422415</c:v>
                </c:pt>
                <c:pt idx="857">
                  <c:v>8.3331409344385019</c:v>
                </c:pt>
                <c:pt idx="858">
                  <c:v>12.41091282749565</c:v>
                </c:pt>
                <c:pt idx="859">
                  <c:v>12.764388477244072</c:v>
                </c:pt>
                <c:pt idx="860">
                  <c:v>10.702495642952703</c:v>
                </c:pt>
                <c:pt idx="861">
                  <c:v>12.19693997324203</c:v>
                </c:pt>
                <c:pt idx="862">
                  <c:v>18.41991304362136</c:v>
                </c:pt>
                <c:pt idx="863">
                  <c:v>18.536795404570313</c:v>
                </c:pt>
                <c:pt idx="864">
                  <c:v>12.457996708441849</c:v>
                </c:pt>
                <c:pt idx="865">
                  <c:v>10.409117648971225</c:v>
                </c:pt>
                <c:pt idx="866">
                  <c:v>13.123599747663315</c:v>
                </c:pt>
                <c:pt idx="867">
                  <c:v>16.444985541714228</c:v>
                </c:pt>
                <c:pt idx="868">
                  <c:v>14.622161499176954</c:v>
                </c:pt>
                <c:pt idx="869">
                  <c:v>9.0576216962024176</c:v>
                </c:pt>
                <c:pt idx="870">
                  <c:v>5.5924387974609706</c:v>
                </c:pt>
                <c:pt idx="871">
                  <c:v>4.3951452019097133</c:v>
                </c:pt>
                <c:pt idx="872">
                  <c:v>3.9503468993762962</c:v>
                </c:pt>
                <c:pt idx="873">
                  <c:v>3.1332232285403832</c:v>
                </c:pt>
                <c:pt idx="874">
                  <c:v>1.1757948690843618</c:v>
                </c:pt>
                <c:pt idx="875">
                  <c:v>-1.1470428699043302</c:v>
                </c:pt>
                <c:pt idx="876">
                  <c:v>-3.0644873080351687</c:v>
                </c:pt>
                <c:pt idx="877">
                  <c:v>-2.0692358079370714</c:v>
                </c:pt>
                <c:pt idx="878">
                  <c:v>1.3936475548971308</c:v>
                </c:pt>
                <c:pt idx="879">
                  <c:v>4.4992829709361937</c:v>
                </c:pt>
                <c:pt idx="880">
                  <c:v>2.399282970936214</c:v>
                </c:pt>
                <c:pt idx="881">
                  <c:v>-1.1739106043402772</c:v>
                </c:pt>
                <c:pt idx="882">
                  <c:v>2.1567340119341569</c:v>
                </c:pt>
                <c:pt idx="883">
                  <c:v>5.5567340119341573</c:v>
                </c:pt>
                <c:pt idx="884">
                  <c:v>5.8967340119341376</c:v>
                </c:pt>
                <c:pt idx="885">
                  <c:v>6.9354984170269285</c:v>
                </c:pt>
                <c:pt idx="886">
                  <c:v>7.3340191424999999</c:v>
                </c:pt>
                <c:pt idx="887">
                  <c:v>6.686889774237387</c:v>
                </c:pt>
                <c:pt idx="888">
                  <c:v>5.331382301410609</c:v>
                </c:pt>
                <c:pt idx="889">
                  <c:v>3.5859354064758273</c:v>
                </c:pt>
                <c:pt idx="890">
                  <c:v>1.4874984170269006</c:v>
                </c:pt>
                <c:pt idx="891">
                  <c:v>-0.95306082040490192</c:v>
                </c:pt>
                <c:pt idx="892">
                  <c:v>-3.013610994142232</c:v>
                </c:pt>
                <c:pt idx="893">
                  <c:v>-3.3840585000000045</c:v>
                </c:pt>
                <c:pt idx="894">
                  <c:v>-2.1402417452777645</c:v>
                </c:pt>
                <c:pt idx="895">
                  <c:v>1.1167888704990485E-2</c:v>
                </c:pt>
                <c:pt idx="896">
                  <c:v>2.4591820018359289</c:v>
                </c:pt>
                <c:pt idx="897">
                  <c:v>3.9845298425377673</c:v>
                </c:pt>
                <c:pt idx="898">
                  <c:v>4.2940298425377721</c:v>
                </c:pt>
                <c:pt idx="899">
                  <c:v>3.3530054394097255</c:v>
                </c:pt>
                <c:pt idx="900">
                  <c:v>1.7781382685980947</c:v>
                </c:pt>
                <c:pt idx="901">
                  <c:v>-1.0211739057855815</c:v>
                </c:pt>
                <c:pt idx="902">
                  <c:v>-14.513651638823772</c:v>
                </c:pt>
                <c:pt idx="903">
                  <c:v>-24.761868946840295</c:v>
                </c:pt>
                <c:pt idx="904">
                  <c:v>-20.884433540283403</c:v>
                </c:pt>
                <c:pt idx="905">
                  <c:v>-13.131543046397729</c:v>
                </c:pt>
                <c:pt idx="906">
                  <c:v>-5.0575530966796869</c:v>
                </c:pt>
                <c:pt idx="907">
                  <c:v>0.19614131906250012</c:v>
                </c:pt>
                <c:pt idx="908">
                  <c:v>3.7030010304599141</c:v>
                </c:pt>
                <c:pt idx="909">
                  <c:v>9.4842712705152188</c:v>
                </c:pt>
                <c:pt idx="910">
                  <c:v>16.645023061480028</c:v>
                </c:pt>
                <c:pt idx="911">
                  <c:v>19.145368259269535</c:v>
                </c:pt>
                <c:pt idx="912">
                  <c:v>14.306737450299648</c:v>
                </c:pt>
                <c:pt idx="913">
                  <c:v>10.255200723761419</c:v>
                </c:pt>
                <c:pt idx="914">
                  <c:v>15.167618212499992</c:v>
                </c:pt>
                <c:pt idx="915">
                  <c:v>15.61623640746528</c:v>
                </c:pt>
                <c:pt idx="916">
                  <c:v>10.466300185818714</c:v>
                </c:pt>
                <c:pt idx="917">
                  <c:v>6.8872745251028782</c:v>
                </c:pt>
                <c:pt idx="918">
                  <c:v>3.9010758940522083</c:v>
                </c:pt>
                <c:pt idx="919">
                  <c:v>5.6871587721050352</c:v>
                </c:pt>
                <c:pt idx="920">
                  <c:v>8.4293195900261999</c:v>
                </c:pt>
                <c:pt idx="921">
                  <c:v>12.873296243885823</c:v>
                </c:pt>
                <c:pt idx="922">
                  <c:v>15.252972336029925</c:v>
                </c:pt>
                <c:pt idx="923">
                  <c:v>13.847322706757803</c:v>
                </c:pt>
                <c:pt idx="924">
                  <c:v>5.7377945831293262</c:v>
                </c:pt>
                <c:pt idx="925">
                  <c:v>-2.7601233596384436</c:v>
                </c:pt>
                <c:pt idx="926">
                  <c:v>-1.8625306908636958</c:v>
                </c:pt>
                <c:pt idx="927">
                  <c:v>0.2780886781378426</c:v>
                </c:pt>
                <c:pt idx="928">
                  <c:v>1.1453979639411282</c:v>
                </c:pt>
                <c:pt idx="929">
                  <c:v>2.0238260942144177</c:v>
                </c:pt>
                <c:pt idx="930">
                  <c:v>2.285796243885847</c:v>
                </c:pt>
                <c:pt idx="931">
                  <c:v>2.254252414769796</c:v>
                </c:pt>
                <c:pt idx="932">
                  <c:v>1.9136625319894423</c:v>
                </c:pt>
                <c:pt idx="933">
                  <c:v>0.68660487843751294</c:v>
                </c:pt>
                <c:pt idx="934">
                  <c:v>-1.424927981228133</c:v>
                </c:pt>
                <c:pt idx="935">
                  <c:v>-1.753760108993216</c:v>
                </c:pt>
                <c:pt idx="936">
                  <c:v>-0.36519532321630649</c:v>
                </c:pt>
                <c:pt idx="937">
                  <c:v>0.72360049711933772</c:v>
                </c:pt>
                <c:pt idx="938">
                  <c:v>0.96595416382378474</c:v>
                </c:pt>
                <c:pt idx="939">
                  <c:v>0.6540796407857471</c:v>
                </c:pt>
                <c:pt idx="940">
                  <c:v>1.1578392125102921</c:v>
                </c:pt>
                <c:pt idx="941">
                  <c:v>2.4876282664064151</c:v>
                </c:pt>
                <c:pt idx="942">
                  <c:v>3.0176182124999928</c:v>
                </c:pt>
                <c:pt idx="943">
                  <c:v>3.276138196614419</c:v>
                </c:pt>
                <c:pt idx="944">
                  <c:v>3.8151381966144262</c:v>
                </c:pt>
                <c:pt idx="945">
                  <c:v>4.3676182125000125</c:v>
                </c:pt>
                <c:pt idx="946">
                  <c:v>6.29166841395962</c:v>
                </c:pt>
                <c:pt idx="947">
                  <c:v>8.0790796407857339</c:v>
                </c:pt>
                <c:pt idx="948">
                  <c:v>7.1264489015625063</c:v>
                </c:pt>
                <c:pt idx="949">
                  <c:v>4.6718766948366897</c:v>
                </c:pt>
                <c:pt idx="950">
                  <c:v>0.73072299289496168</c:v>
                </c:pt>
                <c:pt idx="951">
                  <c:v>-5.6756068656714502</c:v>
                </c:pt>
                <c:pt idx="952">
                  <c:v>-14.250299276238591</c:v>
                </c:pt>
                <c:pt idx="953">
                  <c:v>-20.300631740730452</c:v>
                </c:pt>
                <c:pt idx="954">
                  <c:v>-20.426404924062666</c:v>
                </c:pt>
                <c:pt idx="955">
                  <c:v>-18.064832920312501</c:v>
                </c:pt>
                <c:pt idx="956">
                  <c:v>-15.64419715619775</c:v>
                </c:pt>
                <c:pt idx="957">
                  <c:v>-8.8207790584362105</c:v>
                </c:pt>
                <c:pt idx="958">
                  <c:v>-0.38432068352446541</c:v>
                </c:pt>
                <c:pt idx="959">
                  <c:v>6.6329845920267481</c:v>
                </c:pt>
                <c:pt idx="960">
                  <c:v>13.970435012346485</c:v>
                </c:pt>
                <c:pt idx="961">
                  <c:v>20.931147629420007</c:v>
                </c:pt>
                <c:pt idx="962">
                  <c:v>23.794765566471181</c:v>
                </c:pt>
                <c:pt idx="963">
                  <c:v>22.100624895551217</c:v>
                </c:pt>
                <c:pt idx="964">
                  <c:v>17.204255583031127</c:v>
                </c:pt>
                <c:pt idx="965">
                  <c:v>11.142667346860696</c:v>
                </c:pt>
                <c:pt idx="966">
                  <c:v>6.2005709986369943</c:v>
                </c:pt>
                <c:pt idx="967">
                  <c:v>3.3465198421875004</c:v>
                </c:pt>
                <c:pt idx="968">
                  <c:v>2.032570998636992</c:v>
                </c:pt>
                <c:pt idx="969">
                  <c:v>0.18756487945038561</c:v>
                </c:pt>
                <c:pt idx="970">
                  <c:v>-3.1625705050493504</c:v>
                </c:pt>
                <c:pt idx="971">
                  <c:v>-9.2845645152777774</c:v>
                </c:pt>
                <c:pt idx="972">
                  <c:v>-17.057366122148441</c:v>
                </c:pt>
                <c:pt idx="973">
                  <c:v>-19.3203408461587</c:v>
                </c:pt>
                <c:pt idx="974">
                  <c:v>-16.929876716444028</c:v>
                </c:pt>
                <c:pt idx="975">
                  <c:v>-14.484255159722219</c:v>
                </c:pt>
                <c:pt idx="976">
                  <c:v>-12.115257602711065</c:v>
                </c:pt>
                <c:pt idx="977">
                  <c:v>-7.5790916150808583</c:v>
                </c:pt>
                <c:pt idx="978">
                  <c:v>-4.2204644082304537</c:v>
                </c:pt>
                <c:pt idx="979">
                  <c:v>-2.9638886902777779</c:v>
                </c:pt>
                <c:pt idx="980">
                  <c:v>-1.9269733135939098</c:v>
                </c:pt>
                <c:pt idx="981">
                  <c:v>-1.1918231971193414</c:v>
                </c:pt>
                <c:pt idx="982">
                  <c:v>-0.90483690000000028</c:v>
                </c:pt>
                <c:pt idx="983">
                  <c:v>-0.88479573835921421</c:v>
                </c:pt>
                <c:pt idx="984">
                  <c:v>-0.57938388806584384</c:v>
                </c:pt>
                <c:pt idx="985">
                  <c:v>-0.13325530030687371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0.17508282674897122</c:v>
                </c:pt>
                <c:pt idx="1028">
                  <c:v>1.5442839075000001</c:v>
                </c:pt>
                <c:pt idx="1029">
                  <c:v>5.0699862314133224</c:v>
                </c:pt>
                <c:pt idx="1030">
                  <c:v>8.9180275544457288</c:v>
                </c:pt>
                <c:pt idx="1031">
                  <c:v>10.651119952674895</c:v>
                </c:pt>
                <c:pt idx="1032">
                  <c:v>11.086559168528806</c:v>
                </c:pt>
                <c:pt idx="1033">
                  <c:v>11.596411482465278</c:v>
                </c:pt>
                <c:pt idx="1034">
                  <c:v>12.304796557080278</c:v>
                </c:pt>
                <c:pt idx="1035">
                  <c:v>12.082159871367033</c:v>
                </c:pt>
                <c:pt idx="1036">
                  <c:v>10.789491478436219</c:v>
                </c:pt>
                <c:pt idx="1037">
                  <c:v>9.8638429863369641</c:v>
                </c:pt>
                <c:pt idx="1038">
                  <c:v>10.367304636814392</c:v>
                </c:pt>
                <c:pt idx="1039">
                  <c:v>12.272152556676954</c:v>
                </c:pt>
                <c:pt idx="1040">
                  <c:v>13.729391080195466</c:v>
                </c:pt>
                <c:pt idx="1041">
                  <c:v>13.821368259269546</c:v>
                </c:pt>
                <c:pt idx="1042">
                  <c:v>11.993293109514049</c:v>
                </c:pt>
                <c:pt idx="1043">
                  <c:v>8.7617601992925369</c:v>
                </c:pt>
                <c:pt idx="1044">
                  <c:v>5.7596061401838963</c:v>
                </c:pt>
                <c:pt idx="1045">
                  <c:v>4.2078246222222138</c:v>
                </c:pt>
                <c:pt idx="1046">
                  <c:v>4.2209778911923017</c:v>
                </c:pt>
                <c:pt idx="1047">
                  <c:v>4.5128727631640588</c:v>
                </c:pt>
                <c:pt idx="1048">
                  <c:v>3.4743857846844453</c:v>
                </c:pt>
                <c:pt idx="1049">
                  <c:v>0.79587276316406286</c:v>
                </c:pt>
                <c:pt idx="1050">
                  <c:v>-2.9180022775085162</c:v>
                </c:pt>
                <c:pt idx="1051">
                  <c:v>-5.6946951024956594</c:v>
                </c:pt>
                <c:pt idx="1052">
                  <c:v>-7.2748152917695528</c:v>
                </c:pt>
                <c:pt idx="1053">
                  <c:v>-8.8864379764105905</c:v>
                </c:pt>
                <c:pt idx="1054">
                  <c:v>-11.097455069965283</c:v>
                </c:pt>
                <c:pt idx="1055">
                  <c:v>-13.544647490066382</c:v>
                </c:pt>
                <c:pt idx="1056">
                  <c:v>-15.448938899999995</c:v>
                </c:pt>
                <c:pt idx="1057">
                  <c:v>-14.810127630112687</c:v>
                </c:pt>
                <c:pt idx="1058">
                  <c:v>-11.180346586595935</c:v>
                </c:pt>
                <c:pt idx="1059">
                  <c:v>-8.2333417237847222</c:v>
                </c:pt>
                <c:pt idx="1060">
                  <c:v>-5.6540657680788637</c:v>
                </c:pt>
                <c:pt idx="1061">
                  <c:v>-2.6061351840496396</c:v>
                </c:pt>
                <c:pt idx="1062">
                  <c:v>-0.2978085222222227</c:v>
                </c:pt>
                <c:pt idx="1063">
                  <c:v>0.97048009155108683</c:v>
                </c:pt>
                <c:pt idx="1064">
                  <c:v>2.7566919637860083</c:v>
                </c:pt>
                <c:pt idx="1065">
                  <c:v>6.179219110277776</c:v>
                </c:pt>
                <c:pt idx="1066">
                  <c:v>8.6071282267102305</c:v>
                </c:pt>
                <c:pt idx="1067">
                  <c:v>6.526822197187502</c:v>
                </c:pt>
                <c:pt idx="1068">
                  <c:v>3.3076676555902789</c:v>
                </c:pt>
                <c:pt idx="1069">
                  <c:v>3.3953233124999964</c:v>
                </c:pt>
                <c:pt idx="1070">
                  <c:v>5.9481605577777801</c:v>
                </c:pt>
                <c:pt idx="1071">
                  <c:v>9.116275200000004</c:v>
                </c:pt>
                <c:pt idx="1072">
                  <c:v>11.868485041840273</c:v>
                </c:pt>
                <c:pt idx="1073">
                  <c:v>15.369623283555972</c:v>
                </c:pt>
                <c:pt idx="1074">
                  <c:v>20.275850406544983</c:v>
                </c:pt>
                <c:pt idx="1075">
                  <c:v>24.350688628582336</c:v>
                </c:pt>
                <c:pt idx="1076">
                  <c:v>24.718066459716589</c:v>
                </c:pt>
                <c:pt idx="1077">
                  <c:v>22.395885784684445</c:v>
                </c:pt>
                <c:pt idx="1078">
                  <c:v>19.646277939722221</c:v>
                </c:pt>
                <c:pt idx="1079">
                  <c:v>18.318525835318457</c:v>
                </c:pt>
                <c:pt idx="1080">
                  <c:v>15.824578987500008</c:v>
                </c:pt>
                <c:pt idx="1081">
                  <c:v>10.340167888704983</c:v>
                </c:pt>
                <c:pt idx="1082">
                  <c:v>4.4505830578124961</c:v>
                </c:pt>
                <c:pt idx="1083">
                  <c:v>-1.8710987098725282</c:v>
                </c:pt>
                <c:pt idx="1084">
                  <c:v>-5.2841739057855968</c:v>
                </c:pt>
                <c:pt idx="1085">
                  <c:v>-2.5825767913282771</c:v>
                </c:pt>
                <c:pt idx="1086">
                  <c:v>2.0910720187718752</c:v>
                </c:pt>
                <c:pt idx="1087">
                  <c:v>4.4350720187718675</c:v>
                </c:pt>
                <c:pt idx="1088">
                  <c:v>4.7425239533042269</c:v>
                </c:pt>
                <c:pt idx="1089">
                  <c:v>4.4630085402777615</c:v>
                </c:pt>
                <c:pt idx="1090">
                  <c:v>4.1690085402777779</c:v>
                </c:pt>
                <c:pt idx="1091">
                  <c:v>5.0510085402777891</c:v>
                </c:pt>
                <c:pt idx="1092">
                  <c:v>8.0511587721050475</c:v>
                </c:pt>
                <c:pt idx="1093">
                  <c:v>12.160304852893683</c:v>
                </c:pt>
                <c:pt idx="1094">
                  <c:v>13.52101541312773</c:v>
                </c:pt>
                <c:pt idx="1095">
                  <c:v>11.0655830578125</c:v>
                </c:pt>
                <c:pt idx="1096">
                  <c:v>7.7374109531193715</c:v>
                </c:pt>
                <c:pt idx="1097">
                  <c:v>4.2623227067578044</c:v>
                </c:pt>
                <c:pt idx="1098">
                  <c:v>-0.23935906556150668</c:v>
                </c:pt>
                <c:pt idx="1099">
                  <c:v>-5.3060276639700747</c:v>
                </c:pt>
                <c:pt idx="1100">
                  <c:v>-5.8757665365234315</c:v>
                </c:pt>
                <c:pt idx="1101">
                  <c:v>-1.412974164681547</c:v>
                </c:pt>
                <c:pt idx="1102">
                  <c:v>3.8232658845267449</c:v>
                </c:pt>
                <c:pt idx="1103">
                  <c:v>9.4610085402777919</c:v>
                </c:pt>
                <c:pt idx="1104">
                  <c:v>14.896252414769805</c:v>
                </c:pt>
                <c:pt idx="1105">
                  <c:v>16.187472336029916</c:v>
                </c:pt>
                <c:pt idx="1106">
                  <c:v>11.930322706757822</c:v>
                </c:pt>
                <c:pt idx="1107">
                  <c:v>6.6059128274956835</c:v>
                </c:pt>
                <c:pt idx="1108">
                  <c:v>1.7579751016563794</c:v>
                </c:pt>
                <c:pt idx="1109">
                  <c:v>-2.7793590655615197</c:v>
                </c:pt>
                <c:pt idx="1110">
                  <c:v>-2.5119113218621312</c:v>
                </c:pt>
                <c:pt idx="1111">
                  <c:v>2.3605789874999918</c:v>
                </c:pt>
                <c:pt idx="1112">
                  <c:v>8.8078979639411266</c:v>
                </c:pt>
                <c:pt idx="1113">
                  <c:v>17.226167888704989</c:v>
                </c:pt>
                <c:pt idx="1114">
                  <c:v>22.749210941686759</c:v>
                </c:pt>
                <c:pt idx="1115">
                  <c:v>19.496734011934187</c:v>
                </c:pt>
                <c:pt idx="1116">
                  <c:v>11.693903127730207</c:v>
                </c:pt>
                <c:pt idx="1117">
                  <c:v>5.4984185784955013</c:v>
                </c:pt>
                <c:pt idx="1118">
                  <c:v>0.23364192714840853</c:v>
                </c:pt>
                <c:pt idx="1119">
                  <c:v>-2.5985015829730607</c:v>
                </c:pt>
                <c:pt idx="1120">
                  <c:v>-0.98069018851125411</c:v>
                </c:pt>
                <c:pt idx="1121">
                  <c:v>1.2893890058577593</c:v>
                </c:pt>
                <c:pt idx="1122">
                  <c:v>0.91097998886719755</c:v>
                </c:pt>
                <c:pt idx="1123">
                  <c:v>-3.0569769254165058</c:v>
                </c:pt>
                <c:pt idx="1124">
                  <c:v>-9.7404993139917977</c:v>
                </c:pt>
                <c:pt idx="1125">
                  <c:v>-17.935766536523449</c:v>
                </c:pt>
                <c:pt idx="1126">
                  <c:v>-23.56355109843749</c:v>
                </c:pt>
                <c:pt idx="1127">
                  <c:v>-23.609206890485932</c:v>
                </c:pt>
                <c:pt idx="1128">
                  <c:v>-20.891954748713989</c:v>
                </c:pt>
                <c:pt idx="1129">
                  <c:v>-15.889406406976432</c:v>
                </c:pt>
                <c:pt idx="1130">
                  <c:v>-11.18592013013761</c:v>
                </c:pt>
                <c:pt idx="1131">
                  <c:v>-8.9197619103444925</c:v>
                </c:pt>
                <c:pt idx="1132">
                  <c:v>-7.9839977151170221</c:v>
                </c:pt>
                <c:pt idx="1133">
                  <c:v>-7.8361635703227881</c:v>
                </c:pt>
                <c:pt idx="1134">
                  <c:v>-7.2737050149755698</c:v>
                </c:pt>
                <c:pt idx="1135">
                  <c:v>-5.6776654721283428</c:v>
                </c:pt>
                <c:pt idx="1136">
                  <c:v>-3.2386337901821292</c:v>
                </c:pt>
                <c:pt idx="1137">
                  <c:v>-0.93697244555427039</c:v>
                </c:pt>
                <c:pt idx="1138">
                  <c:v>0.36518144610982589</c:v>
                </c:pt>
                <c:pt idx="1139">
                  <c:v>0.86863098579845066</c:v>
                </c:pt>
                <c:pt idx="1140">
                  <c:v>1.1800275544457295</c:v>
                </c:pt>
                <c:pt idx="1141">
                  <c:v>1.9775183383537478</c:v>
                </c:pt>
                <c:pt idx="1142">
                  <c:v>3.9579944757304544</c:v>
                </c:pt>
                <c:pt idx="1143">
                  <c:v>6.6320882508216004</c:v>
                </c:pt>
                <c:pt idx="1144">
                  <c:v>6.9421734169921843</c:v>
                </c:pt>
                <c:pt idx="1145">
                  <c:v>3.8885591685288063</c:v>
                </c:pt>
                <c:pt idx="1146">
                  <c:v>-1.0031691213991758</c:v>
                </c:pt>
                <c:pt idx="1147">
                  <c:v>-7.408715892702709</c:v>
                </c:pt>
                <c:pt idx="1148">
                  <c:v>-7.0182119406597216</c:v>
                </c:pt>
                <c:pt idx="1149">
                  <c:v>-3.1655382800347209</c:v>
                </c:pt>
                <c:pt idx="1150">
                  <c:v>-0.5978085222222228</c:v>
                </c:pt>
                <c:pt idx="1151">
                  <c:v>0.48219147777777771</c:v>
                </c:pt>
                <c:pt idx="1152">
                  <c:v>1.6221914777777779</c:v>
                </c:pt>
                <c:pt idx="1153">
                  <c:v>5.2908799978618513</c:v>
                </c:pt>
                <c:pt idx="1154">
                  <c:v>11.319937594804527</c:v>
                </c:pt>
                <c:pt idx="1155">
                  <c:v>14.92667931647553</c:v>
                </c:pt>
                <c:pt idx="1156">
                  <c:v>14.366002284882969</c:v>
                </c:pt>
                <c:pt idx="1157">
                  <c:v>15.867043421482771</c:v>
                </c:pt>
                <c:pt idx="1158">
                  <c:v>20.336771046572789</c:v>
                </c:pt>
                <c:pt idx="1159">
                  <c:v>25.662857195001276</c:v>
                </c:pt>
                <c:pt idx="1160">
                  <c:v>28.411706545082456</c:v>
                </c:pt>
                <c:pt idx="1161">
                  <c:v>27.474688163123705</c:v>
                </c:pt>
                <c:pt idx="1162">
                  <c:v>26.28862535527907</c:v>
                </c:pt>
                <c:pt idx="1163">
                  <c:v>26.685638268598098</c:v>
                </c:pt>
                <c:pt idx="1164">
                  <c:v>27.496140750417968</c:v>
                </c:pt>
                <c:pt idx="1165">
                  <c:v>28.196019142499978</c:v>
                </c:pt>
                <c:pt idx="1166">
                  <c:v>22.652514972211911</c:v>
                </c:pt>
                <c:pt idx="1167">
                  <c:v>16.297449105716321</c:v>
                </c:pt>
                <c:pt idx="1168">
                  <c:v>18.577082638865591</c:v>
                </c:pt>
                <c:pt idx="1169">
                  <c:v>20.778145201909759</c:v>
                </c:pt>
                <c:pt idx="1170">
                  <c:v>20.262397091174595</c:v>
                </c:pt>
                <c:pt idx="1171">
                  <c:v>20.069186728754318</c:v>
                </c:pt>
                <c:pt idx="1172">
                  <c:v>19.413641967187491</c:v>
                </c:pt>
                <c:pt idx="1173">
                  <c:v>18.652696804233379</c:v>
                </c:pt>
                <c:pt idx="1174">
                  <c:v>18.243688590141929</c:v>
                </c:pt>
                <c:pt idx="1175">
                  <c:v>17.360054346562499</c:v>
                </c:pt>
                <c:pt idx="1176">
                  <c:v>16.383585625195327</c:v>
                </c:pt>
                <c:pt idx="1177">
                  <c:v>16.215346261145648</c:v>
                </c:pt>
                <c:pt idx="1178">
                  <c:v>17.348679230367626</c:v>
                </c:pt>
                <c:pt idx="1179">
                  <c:v>18.571959298810604</c:v>
                </c:pt>
                <c:pt idx="1180">
                  <c:v>18.92914001472656</c:v>
                </c:pt>
                <c:pt idx="1181">
                  <c:v>18.840777004080042</c:v>
                </c:pt>
                <c:pt idx="1182">
                  <c:v>17.801483883146901</c:v>
                </c:pt>
                <c:pt idx="1183">
                  <c:v>16.671644078202949</c:v>
                </c:pt>
                <c:pt idx="1184">
                  <c:v>15.952198587910688</c:v>
                </c:pt>
                <c:pt idx="1185">
                  <c:v>14.726238762139902</c:v>
                </c:pt>
                <c:pt idx="1186">
                  <c:v>12.494481872410446</c:v>
                </c:pt>
                <c:pt idx="1187">
                  <c:v>11.097981872410459</c:v>
                </c:pt>
                <c:pt idx="1188">
                  <c:v>11.097981872410459</c:v>
                </c:pt>
                <c:pt idx="1189">
                  <c:v>11.097981872410459</c:v>
                </c:pt>
                <c:pt idx="1190">
                  <c:v>11.097981872410459</c:v>
                </c:pt>
                <c:pt idx="1191">
                  <c:v>11.097981872410459</c:v>
                </c:pt>
                <c:pt idx="1192">
                  <c:v>11.097981872410459</c:v>
                </c:pt>
                <c:pt idx="1193">
                  <c:v>11.097981872410459</c:v>
                </c:pt>
                <c:pt idx="1194">
                  <c:v>11.097981872410459</c:v>
                </c:pt>
                <c:pt idx="1195">
                  <c:v>11.563481872410499</c:v>
                </c:pt>
                <c:pt idx="1196">
                  <c:v>11.591999743878644</c:v>
                </c:pt>
                <c:pt idx="1197">
                  <c:v>11.591999743878576</c:v>
                </c:pt>
                <c:pt idx="1198">
                  <c:v>13.486569458745658</c:v>
                </c:pt>
                <c:pt idx="1199">
                  <c:v>15.483367864722412</c:v>
                </c:pt>
                <c:pt idx="1200">
                  <c:v>17.532039023784712</c:v>
                </c:pt>
                <c:pt idx="1201">
                  <c:v>19.239240553079963</c:v>
                </c:pt>
                <c:pt idx="1202">
                  <c:v>18.578824141017265</c:v>
                </c:pt>
                <c:pt idx="1203">
                  <c:v>16.87024844075103</c:v>
                </c:pt>
                <c:pt idx="1204">
                  <c:v>15.073603034156347</c:v>
                </c:pt>
                <c:pt idx="1205">
                  <c:v>13.684603183957034</c:v>
                </c:pt>
                <c:pt idx="1206">
                  <c:v>13.230684166822769</c:v>
                </c:pt>
                <c:pt idx="1207">
                  <c:v>13.261819162500016</c:v>
                </c:pt>
                <c:pt idx="1208">
                  <c:v>13.293008226614756</c:v>
                </c:pt>
                <c:pt idx="1209">
                  <c:v>12.837251414792998</c:v>
                </c:pt>
                <c:pt idx="1210">
                  <c:v>12.350251414792956</c:v>
                </c:pt>
                <c:pt idx="1211">
                  <c:v>12.350251414792956</c:v>
                </c:pt>
                <c:pt idx="1212">
                  <c:v>11.863251414792915</c:v>
                </c:pt>
                <c:pt idx="1213">
                  <c:v>11.833508226614702</c:v>
                </c:pt>
                <c:pt idx="1214">
                  <c:v>12.320008226614743</c:v>
                </c:pt>
                <c:pt idx="1215">
                  <c:v>12.320008226614743</c:v>
                </c:pt>
                <c:pt idx="1216">
                  <c:v>11.833508226614772</c:v>
                </c:pt>
                <c:pt idx="1217">
                  <c:v>11.317819162499989</c:v>
                </c:pt>
                <c:pt idx="1218">
                  <c:v>11.288684166822742</c:v>
                </c:pt>
                <c:pt idx="1219">
                  <c:v>11.259603183957102</c:v>
                </c:pt>
                <c:pt idx="1220">
                  <c:v>10.746076158276926</c:v>
                </c:pt>
                <c:pt idx="1221">
                  <c:v>9.7221837559694908</c:v>
                </c:pt>
                <c:pt idx="1222">
                  <c:v>9.1582484407509916</c:v>
                </c:pt>
                <c:pt idx="1223">
                  <c:v>8.5977957364006112</c:v>
                </c:pt>
                <c:pt idx="1224">
                  <c:v>8.9724402627387434</c:v>
                </c:pt>
                <c:pt idx="1225">
                  <c:v>9.8748321526997884</c:v>
                </c:pt>
                <c:pt idx="1226">
                  <c:v>10.29693653384534</c:v>
                </c:pt>
                <c:pt idx="1227">
                  <c:v>10.269318269547339</c:v>
                </c:pt>
                <c:pt idx="1228">
                  <c:v>10.214240553080005</c:v>
                </c:pt>
                <c:pt idx="1229">
                  <c:v>10.18678098965874</c:v>
                </c:pt>
                <c:pt idx="1230">
                  <c:v>9.6585201743111568</c:v>
                </c:pt>
                <c:pt idx="1231">
                  <c:v>10.077470070117203</c:v>
                </c:pt>
                <c:pt idx="1232">
                  <c:v>10.994273895637887</c:v>
                </c:pt>
                <c:pt idx="1233">
                  <c:v>10.99427389563782</c:v>
                </c:pt>
                <c:pt idx="1234">
                  <c:v>10.966130232068986</c:v>
                </c:pt>
                <c:pt idx="1235">
                  <c:v>10.494630232069014</c:v>
                </c:pt>
                <c:pt idx="1236">
                  <c:v>9.4985002151590212</c:v>
                </c:pt>
                <c:pt idx="1237">
                  <c:v>8.0370795743793977</c:v>
                </c:pt>
                <c:pt idx="1238">
                  <c:v>6.0451910726375653</c:v>
                </c:pt>
                <c:pt idx="1239">
                  <c:v>4.5182387621398901</c:v>
                </c:pt>
                <c:pt idx="1240">
                  <c:v>3.893191041563786</c:v>
                </c:pt>
                <c:pt idx="1241">
                  <c:v>4.2114619935996727</c:v>
                </c:pt>
                <c:pt idx="1242">
                  <c:v>4.5252214844097347</c:v>
                </c:pt>
                <c:pt idx="1243">
                  <c:v>4.4048386875000149</c:v>
                </c:pt>
                <c:pt idx="1244">
                  <c:v>4.2666691306914037</c:v>
                </c:pt>
                <c:pt idx="1245">
                  <c:v>4.5936760906016811</c:v>
                </c:pt>
                <c:pt idx="1246">
                  <c:v>4.0354592988106166</c:v>
                </c:pt>
                <c:pt idx="1247">
                  <c:v>3.4668519926607897</c:v>
                </c:pt>
                <c:pt idx="1248">
                  <c:v>3.3411269240668156</c:v>
                </c:pt>
                <c:pt idx="1249">
                  <c:v>3.2177650133230218</c:v>
                </c:pt>
                <c:pt idx="1250">
                  <c:v>3.5232471807235526</c:v>
                </c:pt>
                <c:pt idx="1251">
                  <c:v>3.8418688420227203</c:v>
                </c:pt>
                <c:pt idx="1252">
                  <c:v>3.7356866502316315</c:v>
                </c:pt>
                <c:pt idx="1253">
                  <c:v>3.6311885901419911</c:v>
                </c:pt>
                <c:pt idx="1254">
                  <c:v>3.5283626465452893</c:v>
                </c:pt>
                <c:pt idx="1255">
                  <c:v>3.4271968042333683</c:v>
                </c:pt>
                <c:pt idx="1256">
                  <c:v>3.3276790479978371</c:v>
                </c:pt>
                <c:pt idx="1257">
                  <c:v>3.2297973626303578</c:v>
                </c:pt>
                <c:pt idx="1258">
                  <c:v>3.1335397329226615</c:v>
                </c:pt>
                <c:pt idx="1259">
                  <c:v>3.4383941436662733</c:v>
                </c:pt>
                <c:pt idx="1260">
                  <c:v>4.15224557069571</c:v>
                </c:pt>
                <c:pt idx="1261">
                  <c:v>4.8749220523598131</c:v>
                </c:pt>
                <c:pt idx="1262">
                  <c:v>6.395891025674362</c:v>
                </c:pt>
                <c:pt idx="1263">
                  <c:v>7.9698910256743281</c:v>
                </c:pt>
                <c:pt idx="1264">
                  <c:v>9.1735241827674585</c:v>
                </c:pt>
                <c:pt idx="1265">
                  <c:v>10.034186876110983</c:v>
                </c:pt>
                <c:pt idx="1266">
                  <c:v>9.7102455706957311</c:v>
                </c:pt>
                <c:pt idx="1267">
                  <c:v>9.3601721094546981</c:v>
                </c:pt>
                <c:pt idx="1268">
                  <c:v>8.6092757612847333</c:v>
                </c:pt>
                <c:pt idx="1269">
                  <c:v>7.0132757612847101</c:v>
                </c:pt>
                <c:pt idx="1270">
                  <c:v>5.7781721094547338</c:v>
                </c:pt>
                <c:pt idx="1271">
                  <c:v>4.9283485796529831</c:v>
                </c:pt>
                <c:pt idx="1272">
                  <c:v>4.4627011731206725</c:v>
                </c:pt>
                <c:pt idx="1273">
                  <c:v>4.7867559887642956</c:v>
                </c:pt>
                <c:pt idx="1274">
                  <c:v>5.1253807922003825</c:v>
                </c:pt>
                <c:pt idx="1275">
                  <c:v>5.461397091174609</c:v>
                </c:pt>
                <c:pt idx="1276">
                  <c:v>6.5904580463324534</c:v>
                </c:pt>
                <c:pt idx="1277">
                  <c:v>7.7559580463324425</c:v>
                </c:pt>
                <c:pt idx="1278">
                  <c:v>8.1661559302533551</c:v>
                </c:pt>
                <c:pt idx="1279">
                  <c:v>8.577397091174598</c:v>
                </c:pt>
                <c:pt idx="1280">
                  <c:v>9.0125094665221184</c:v>
                </c:pt>
                <c:pt idx="1281">
                  <c:v>8.2752956173828238</c:v>
                </c:pt>
                <c:pt idx="1282">
                  <c:v>7.8837956173828463</c:v>
                </c:pt>
                <c:pt idx="1283">
                  <c:v>7.9052539976955076</c:v>
                </c:pt>
                <c:pt idx="1284">
                  <c:v>7.5132539976954753</c:v>
                </c:pt>
                <c:pt idx="1285">
                  <c:v>6.7292539976954631</c:v>
                </c:pt>
                <c:pt idx="1286">
                  <c:v>5.907380792200339</c:v>
                </c:pt>
                <c:pt idx="1287">
                  <c:v>5.4796815847222238</c:v>
                </c:pt>
                <c:pt idx="1288">
                  <c:v>4.6479580463324535</c:v>
                </c:pt>
                <c:pt idx="1289">
                  <c:v>4.1930981681335302</c:v>
                </c:pt>
                <c:pt idx="1290">
                  <c:v>4.511926271863576</c:v>
                </c:pt>
                <c:pt idx="1291">
                  <c:v>4.461621696202406</c:v>
                </c:pt>
                <c:pt idx="1292">
                  <c:v>3.6331452019097563</c:v>
                </c:pt>
                <c:pt idx="1293">
                  <c:v>3.1775028740105786</c:v>
                </c:pt>
                <c:pt idx="1294">
                  <c:v>3.103913267489713</c:v>
                </c:pt>
                <c:pt idx="1295">
                  <c:v>3.7783694291015739</c:v>
                </c:pt>
                <c:pt idx="1296">
                  <c:v>5.220342202222203</c:v>
                </c:pt>
                <c:pt idx="1297">
                  <c:v>6.6890826388655809</c:v>
                </c:pt>
                <c:pt idx="1298">
                  <c:v>7.8243422022222138</c:v>
                </c:pt>
                <c:pt idx="1299">
                  <c:v>8.6119855417142475</c:v>
                </c:pt>
                <c:pt idx="1300">
                  <c:v>8.6777619172886151</c:v>
                </c:pt>
                <c:pt idx="1301">
                  <c:v>8.3463210608652911</c:v>
                </c:pt>
                <c:pt idx="1302">
                  <c:v>8.3895473048394305</c:v>
                </c:pt>
                <c:pt idx="1303">
                  <c:v>8.8104410942185893</c:v>
                </c:pt>
                <c:pt idx="1304">
                  <c:v>8.4983468993763065</c:v>
                </c:pt>
                <c:pt idx="1305">
                  <c:v>7.7612330892231043</c:v>
                </c:pt>
                <c:pt idx="1306">
                  <c:v>7.402161499176934</c:v>
                </c:pt>
                <c:pt idx="1307">
                  <c:v>7.0221614991769545</c:v>
                </c:pt>
                <c:pt idx="1308">
                  <c:v>6.6421614991769768</c:v>
                </c:pt>
                <c:pt idx="1309">
                  <c:v>6.6227330892231144</c:v>
                </c:pt>
                <c:pt idx="1310">
                  <c:v>6.6227330892230603</c:v>
                </c:pt>
                <c:pt idx="1311">
                  <c:v>6.2243468993762745</c:v>
                </c:pt>
                <c:pt idx="1312">
                  <c:v>5.8270028740105895</c:v>
                </c:pt>
                <c:pt idx="1313">
                  <c:v>5.0354410942185899</c:v>
                </c:pt>
                <c:pt idx="1314">
                  <c:v>4.9839132674897124</c:v>
                </c:pt>
                <c:pt idx="1315">
                  <c:v>4.9497706293402777</c:v>
                </c:pt>
                <c:pt idx="1316">
                  <c:v>3.4048694291015424</c:v>
                </c:pt>
                <c:pt idx="1317">
                  <c:v>2.9456874468012155</c:v>
                </c:pt>
                <c:pt idx="1318">
                  <c:v>3.6263912437411694</c:v>
                </c:pt>
                <c:pt idx="1319">
                  <c:v>5.7657509820545494</c:v>
                </c:pt>
                <c:pt idx="1320">
                  <c:v>9.1089893427300463</c:v>
                </c:pt>
                <c:pt idx="1321">
                  <c:v>11.811551706841582</c:v>
                </c:pt>
                <c:pt idx="1322">
                  <c:v>14.669761917288595</c:v>
                </c:pt>
                <c:pt idx="1323">
                  <c:v>17.696132184863828</c:v>
                </c:pt>
                <c:pt idx="1324">
                  <c:v>19.4109580463325</c:v>
                </c:pt>
                <c:pt idx="1325">
                  <c:v>17.978495699999979</c:v>
                </c:pt>
                <c:pt idx="1326">
                  <c:v>14.34381268090838</c:v>
                </c:pt>
                <c:pt idx="1327">
                  <c:v>10.857466291769558</c:v>
                </c:pt>
                <c:pt idx="1328">
                  <c:v>8.8836419671875113</c:v>
                </c:pt>
                <c:pt idx="1329">
                  <c:v>8.0736419671875019</c:v>
                </c:pt>
                <c:pt idx="1330">
                  <c:v>8.0736419671875019</c:v>
                </c:pt>
                <c:pt idx="1331">
                  <c:v>8.0736419671875019</c:v>
                </c:pt>
                <c:pt idx="1332">
                  <c:v>7.6686419671875248</c:v>
                </c:pt>
                <c:pt idx="1333">
                  <c:v>6.4335316287758593</c:v>
                </c:pt>
                <c:pt idx="1334">
                  <c:v>5.5674703994688421</c:v>
                </c:pt>
                <c:pt idx="1335">
                  <c:v>5.5108126809084279</c:v>
                </c:pt>
                <c:pt idx="1336">
                  <c:v>6.2545569711934501</c:v>
                </c:pt>
                <c:pt idx="1337">
                  <c:v>7.0338941436662399</c:v>
                </c:pt>
                <c:pt idx="1338">
                  <c:v>7.412275761284687</c:v>
                </c:pt>
                <c:pt idx="1339">
                  <c:v>7.8112757612847217</c:v>
                </c:pt>
                <c:pt idx="1340">
                  <c:v>8.2102757612847537</c:v>
                </c:pt>
                <c:pt idx="1341">
                  <c:v>8.631894143666262</c:v>
                </c:pt>
                <c:pt idx="1342">
                  <c:v>9.854556971193416</c:v>
                </c:pt>
                <c:pt idx="1343">
                  <c:v>11.157653845277769</c:v>
                </c:pt>
                <c:pt idx="1344">
                  <c:v>11.261466291769535</c:v>
                </c:pt>
                <c:pt idx="1345">
                  <c:v>10.959997870730465</c:v>
                </c:pt>
                <c:pt idx="1346">
                  <c:v>9.8148706272336028</c:v>
                </c:pt>
                <c:pt idx="1347">
                  <c:v>8.6152521422221984</c:v>
                </c:pt>
                <c:pt idx="1348">
                  <c:v>7.3912521422222683</c:v>
                </c:pt>
                <c:pt idx="1349">
                  <c:v>4.4995344474061563</c:v>
                </c:pt>
                <c:pt idx="1350">
                  <c:v>0.74444590054249205</c:v>
                </c:pt>
                <c:pt idx="1351">
                  <c:v>-2.181827890545267</c:v>
                </c:pt>
                <c:pt idx="1352">
                  <c:v>-3.4766192077996281</c:v>
                </c:pt>
                <c:pt idx="1353">
                  <c:v>-3.9528846222222436</c:v>
                </c:pt>
                <c:pt idx="1354">
                  <c:v>-4.4114526951605901</c:v>
                </c:pt>
                <c:pt idx="1355">
                  <c:v>-5.2145963390625081</c:v>
                </c:pt>
                <c:pt idx="1356">
                  <c:v>-6.7022697553817627</c:v>
                </c:pt>
                <c:pt idx="1357">
                  <c:v>-7.7546128359374702</c:v>
                </c:pt>
                <c:pt idx="1358">
                  <c:v>-8.3906992965985374</c:v>
                </c:pt>
                <c:pt idx="1359">
                  <c:v>-9.2966662238135136</c:v>
                </c:pt>
                <c:pt idx="1360">
                  <c:v>-9.4689009147440615</c:v>
                </c:pt>
                <c:pt idx="1361">
                  <c:v>-6.5279402919341383</c:v>
                </c:pt>
                <c:pt idx="1362">
                  <c:v>-1.0567475852302084</c:v>
                </c:pt>
                <c:pt idx="1363">
                  <c:v>4.9036625319894416</c:v>
                </c:pt>
                <c:pt idx="1364">
                  <c:v>10.429248054639919</c:v>
                </c:pt>
                <c:pt idx="1365">
                  <c:v>11.38700543940973</c:v>
                </c:pt>
                <c:pt idx="1366">
                  <c:v>7.5231678887050082</c:v>
                </c:pt>
                <c:pt idx="1367">
                  <c:v>2.5264693091362771</c:v>
                </c:pt>
                <c:pt idx="1368">
                  <c:v>-3.7529701574622316</c:v>
                </c:pt>
                <c:pt idx="1369">
                  <c:v>-6.1666092777777779</c:v>
                </c:pt>
                <c:pt idx="1370">
                  <c:v>-2.3087341154732588</c:v>
                </c:pt>
                <c:pt idx="1371">
                  <c:v>2.3016253552790591</c:v>
                </c:pt>
                <c:pt idx="1372">
                  <c:v>4.0356253552790635</c:v>
                </c:pt>
                <c:pt idx="1373">
                  <c:v>2.5906253552790632</c:v>
                </c:pt>
                <c:pt idx="1374">
                  <c:v>-0.6138570678168237</c:v>
                </c:pt>
                <c:pt idx="1375">
                  <c:v>-4.6011233051633225</c:v>
                </c:pt>
                <c:pt idx="1376">
                  <c:v>-11.067261289214425</c:v>
                </c:pt>
                <c:pt idx="1377">
                  <c:v>-19.163146932767482</c:v>
                </c:pt>
                <c:pt idx="1378">
                  <c:v>-21.474140164606631</c:v>
                </c:pt>
                <c:pt idx="1379">
                  <c:v>-19.142038129340282</c:v>
                </c:pt>
                <c:pt idx="1380">
                  <c:v>-16.747122253686186</c:v>
                </c:pt>
                <c:pt idx="1381">
                  <c:v>-9.8576739643621369</c:v>
                </c:pt>
                <c:pt idx="1382">
                  <c:v>0.8396709916449645</c:v>
                </c:pt>
                <c:pt idx="1383">
                  <c:v>9.57543501234648</c:v>
                </c:pt>
                <c:pt idx="1384">
                  <c:v>11.97173808965551</c:v>
                </c:pt>
                <c:pt idx="1385">
                  <c:v>8.5652634194341637</c:v>
                </c:pt>
                <c:pt idx="1386">
                  <c:v>5.5539801584579154</c:v>
                </c:pt>
                <c:pt idx="1387">
                  <c:v>7.0294914784362064</c:v>
                </c:pt>
                <c:pt idx="1388">
                  <c:v>11.750637102845934</c:v>
                </c:pt>
                <c:pt idx="1389">
                  <c:v>17.450216655257364</c:v>
                </c:pt>
                <c:pt idx="1390">
                  <c:v>20.641062023589416</c:v>
                </c:pt>
                <c:pt idx="1391">
                  <c:v>18.935985971804261</c:v>
                </c:pt>
                <c:pt idx="1392">
                  <c:v>14.239824622222208</c:v>
                </c:pt>
                <c:pt idx="1393">
                  <c:v>9.2952387107855934</c:v>
                </c:pt>
                <c:pt idx="1394">
                  <c:v>5.3137967415234408</c:v>
                </c:pt>
                <c:pt idx="1395">
                  <c:v>3.11779674152345</c:v>
                </c:pt>
                <c:pt idx="1396">
                  <c:v>1.4543225033363958</c:v>
                </c:pt>
                <c:pt idx="1397">
                  <c:v>-0.48787173359358876</c:v>
                </c:pt>
                <c:pt idx="1398">
                  <c:v>-1.8573855225823042</c:v>
                </c:pt>
                <c:pt idx="1399">
                  <c:v>-3.1774290013630075</c:v>
                </c:pt>
                <c:pt idx="1400">
                  <c:v>-4.4271951024956602</c:v>
                </c:pt>
                <c:pt idx="1401">
                  <c:v>-5.0966681222976247</c:v>
                </c:pt>
                <c:pt idx="1402">
                  <c:v>-6.4142960430902729</c:v>
                </c:pt>
                <c:pt idx="1403">
                  <c:v>-10.043954748713992</c:v>
                </c:pt>
                <c:pt idx="1404">
                  <c:v>-15.882066678774438</c:v>
                </c:pt>
                <c:pt idx="1405">
                  <c:v>-17.476240811785459</c:v>
                </c:pt>
                <c:pt idx="1406">
                  <c:v>-12.390382477777777</c:v>
                </c:pt>
                <c:pt idx="1407">
                  <c:v>-4.6668875202777791</c:v>
                </c:pt>
                <c:pt idx="1408">
                  <c:v>0.82196135039046325</c:v>
                </c:pt>
                <c:pt idx="1409">
                  <c:v>2.0681709916449673</c:v>
                </c:pt>
                <c:pt idx="1410">
                  <c:v>1.3986167050982159</c:v>
                </c:pt>
                <c:pt idx="1411">
                  <c:v>0.7071362276144566</c:v>
                </c:pt>
                <c:pt idx="1412">
                  <c:v>0.28878602174495344</c:v>
                </c:pt>
                <c:pt idx="1413">
                  <c:v>0.81319653257378377</c:v>
                </c:pt>
                <c:pt idx="1414">
                  <c:v>3.2295714876028812</c:v>
                </c:pt>
                <c:pt idx="1415">
                  <c:v>7.3664114824652778</c:v>
                </c:pt>
                <c:pt idx="1416">
                  <c:v>11.750034003657245</c:v>
                </c:pt>
                <c:pt idx="1417">
                  <c:v>14.444615034722213</c:v>
                </c:pt>
                <c:pt idx="1418">
                  <c:v>13.728700302222224</c:v>
                </c:pt>
                <c:pt idx="1419">
                  <c:v>8.9716690550233178</c:v>
                </c:pt>
                <c:pt idx="1420">
                  <c:v>2.2922005822699658</c:v>
                </c:pt>
                <c:pt idx="1421">
                  <c:v>-4.729830944976702</c:v>
                </c:pt>
                <c:pt idx="1422">
                  <c:v>-8.7152749779746994</c:v>
                </c:pt>
                <c:pt idx="1423">
                  <c:v>-5.280876716444026</c:v>
                </c:pt>
                <c:pt idx="1424">
                  <c:v>0.50609073177968189</c:v>
                </c:pt>
                <c:pt idx="1425">
                  <c:v>5.1881476294200102</c:v>
                </c:pt>
                <c:pt idx="1426">
                  <c:v>10.747119431879337</c:v>
                </c:pt>
                <c:pt idx="1427">
                  <c:v>12.968350406544976</c:v>
                </c:pt>
                <c:pt idx="1428">
                  <c:v>8.5709333212255654</c:v>
                </c:pt>
                <c:pt idx="1429">
                  <c:v>2.5752166552573654</c:v>
                </c:pt>
                <c:pt idx="1430">
                  <c:v>-2.7183106881656673</c:v>
                </c:pt>
                <c:pt idx="1431">
                  <c:v>-8.4709064069764306</c:v>
                </c:pt>
                <c:pt idx="1432">
                  <c:v>-14.22764050621528</c:v>
                </c:pt>
                <c:pt idx="1433">
                  <c:v>-15.088781603911881</c:v>
                </c:pt>
                <c:pt idx="1434">
                  <c:v>-12.737015407973251</c:v>
                </c:pt>
                <c:pt idx="1435">
                  <c:v>-6.2256941155774168</c:v>
                </c:pt>
                <c:pt idx="1436">
                  <c:v>-5.2911749178403578E-2</c:v>
                </c:pt>
                <c:pt idx="1437">
                  <c:v>2.8061779278557424</c:v>
                </c:pt>
                <c:pt idx="1438">
                  <c:v>3.3332754387299071</c:v>
                </c:pt>
                <c:pt idx="1439">
                  <c:v>2.0533647450102874</c:v>
                </c:pt>
                <c:pt idx="1440">
                  <c:v>0.29560178147842575</c:v>
                </c:pt>
                <c:pt idx="1441">
                  <c:v>-1.7528024287512858</c:v>
                </c:pt>
                <c:pt idx="1442">
                  <c:v>-2.2067807562860056</c:v>
                </c:pt>
                <c:pt idx="1443">
                  <c:v>-0.69627175327691082</c:v>
                </c:pt>
                <c:pt idx="1444">
                  <c:v>0.75332523750000002</c:v>
                </c:pt>
                <c:pt idx="1445">
                  <c:v>1.2252282467230902</c:v>
                </c:pt>
                <c:pt idx="1446">
                  <c:v>0.40738105791939738</c:v>
                </c:pt>
                <c:pt idx="1447">
                  <c:v>-2.3839556660591885</c:v>
                </c:pt>
                <c:pt idx="1448">
                  <c:v>-5.3859963949652778</c:v>
                </c:pt>
                <c:pt idx="1449">
                  <c:v>-4.7544131237109371</c:v>
                </c:pt>
                <c:pt idx="1450">
                  <c:v>-1.8213986385198047</c:v>
                </c:pt>
                <c:pt idx="1451">
                  <c:v>-0.22936685972222215</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0.56956343754501038</c:v>
                </c:pt>
                <c:pt idx="1480">
                  <c:v>1.0737191803600825</c:v>
                </c:pt>
                <c:pt idx="1481">
                  <c:v>1.3495580642578124</c:v>
                </c:pt>
                <c:pt idx="1482">
                  <c:v>1.4569670016523597</c:v>
                </c:pt>
                <c:pt idx="1483">
                  <c:v>1.5146171318415635</c:v>
                </c:pt>
                <c:pt idx="1484">
                  <c:v>1.6104436474897121</c:v>
                </c:pt>
                <c:pt idx="1485">
                  <c:v>1.8983474231280544</c:v>
                </c:pt>
                <c:pt idx="1486">
                  <c:v>2.5850359810199648</c:v>
                </c:pt>
                <c:pt idx="1487">
                  <c:v>3.61400924594184</c:v>
                </c:pt>
                <c:pt idx="1488">
                  <c:v>5.0409575939364712</c:v>
                </c:pt>
                <c:pt idx="1489">
                  <c:v>6.8801475703125003</c:v>
                </c:pt>
                <c:pt idx="1490">
                  <c:v>8.9811574580425333</c:v>
                </c:pt>
                <c:pt idx="1491">
                  <c:v>11.092696532573781</c:v>
                </c:pt>
                <c:pt idx="1492">
                  <c:v>12.732894238532829</c:v>
                </c:pt>
                <c:pt idx="1493">
                  <c:v>13.62731495792519</c:v>
                </c:pt>
                <c:pt idx="1494">
                  <c:v>14.133185078667536</c:v>
                </c:pt>
                <c:pt idx="1495">
                  <c:v>13.971659153841305</c:v>
                </c:pt>
                <c:pt idx="1496">
                  <c:v>13.476245754479327</c:v>
                </c:pt>
                <c:pt idx="1497">
                  <c:v>12.714196014490915</c:v>
                </c:pt>
                <c:pt idx="1498">
                  <c:v>11.445223866210926</c:v>
                </c:pt>
                <c:pt idx="1499">
                  <c:v>9.9280664597165877</c:v>
                </c:pt>
                <c:pt idx="1500">
                  <c:v>8.2057931095140493</c:v>
                </c:pt>
                <c:pt idx="1501">
                  <c:v>7.3485188982421894</c:v>
                </c:pt>
                <c:pt idx="1502">
                  <c:v>6.9820709986370062</c:v>
                </c:pt>
                <c:pt idx="1503">
                  <c:v>6.8297007237614062</c:v>
                </c:pt>
                <c:pt idx="1504">
                  <c:v>6.9571867405902692</c:v>
                </c:pt>
                <c:pt idx="1505">
                  <c:v>6.5276182125000028</c:v>
                </c:pt>
                <c:pt idx="1506">
                  <c:v>6.3429699747596775</c:v>
                </c:pt>
                <c:pt idx="1507">
                  <c:v>6.7040796407857535</c:v>
                </c:pt>
                <c:pt idx="1508">
                  <c:v>7.3674214631584283</c:v>
                </c:pt>
                <c:pt idx="1509">
                  <c:v>8.3455616585704444</c:v>
                </c:pt>
                <c:pt idx="1510">
                  <c:v>10.249142291100831</c:v>
                </c:pt>
                <c:pt idx="1511">
                  <c:v>12.903652681054687</c:v>
                </c:pt>
                <c:pt idx="1512">
                  <c:v>15.799252414769795</c:v>
                </c:pt>
                <c:pt idx="1513">
                  <c:v>18.679472336029928</c:v>
                </c:pt>
                <c:pt idx="1514">
                  <c:v>20.552395971041495</c:v>
                </c:pt>
                <c:pt idx="1515">
                  <c:v>20.505049845497521</c:v>
                </c:pt>
                <c:pt idx="1516">
                  <c:v>18.216419275360114</c:v>
                </c:pt>
                <c:pt idx="1517">
                  <c:v>15.567331985306566</c:v>
                </c:pt>
                <c:pt idx="1518">
                  <c:v>13.429124206076233</c:v>
                </c:pt>
                <c:pt idx="1519">
                  <c:v>11.839012691964861</c:v>
                </c:pt>
                <c:pt idx="1520">
                  <c:v>10.554599747663303</c:v>
                </c:pt>
                <c:pt idx="1521">
                  <c:v>9.17640366093746</c:v>
                </c:pt>
                <c:pt idx="1522">
                  <c:v>7.3916874468012264</c:v>
                </c:pt>
                <c:pt idx="1523">
                  <c:v>4.7815517068415634</c:v>
                </c:pt>
                <c:pt idx="1524">
                  <c:v>1.0354198228806586</c:v>
                </c:pt>
                <c:pt idx="1525">
                  <c:v>-3.8005759574451727</c:v>
                </c:pt>
                <c:pt idx="1526">
                  <c:v>-7.7653612902777951</c:v>
                </c:pt>
                <c:pt idx="1527">
                  <c:v>-10.120110225762581</c:v>
                </c:pt>
                <c:pt idx="1528">
                  <c:v>-9.9646109941422125</c:v>
                </c:pt>
                <c:pt idx="1529">
                  <c:v>-7.8834181267489702</c:v>
                </c:pt>
                <c:pt idx="1530">
                  <c:v>-4.9936901307420305</c:v>
                </c:pt>
                <c:pt idx="1531">
                  <c:v>-1.6301739057855902</c:v>
                </c:pt>
                <c:pt idx="1532">
                  <c:v>1.6522524147698088</c:v>
                </c:pt>
                <c:pt idx="1533">
                  <c:v>4.9333907222222102</c:v>
                </c:pt>
                <c:pt idx="1534">
                  <c:v>8.6172480546399139</c:v>
                </c:pt>
                <c:pt idx="1535">
                  <c:v>13.127251039098521</c:v>
                </c:pt>
                <c:pt idx="1536">
                  <c:v>18.06750068600822</c:v>
                </c:pt>
                <c:pt idx="1537">
                  <c:v>22.22160804674898</c:v>
                </c:pt>
                <c:pt idx="1538">
                  <c:v>26.144019142500007</c:v>
                </c:pt>
                <c:pt idx="1539">
                  <c:v>29.454514972211932</c:v>
                </c:pt>
                <c:pt idx="1540">
                  <c:v>32.271261917288662</c:v>
                </c:pt>
                <c:pt idx="1541">
                  <c:v>34.561253997695438</c:v>
                </c:pt>
                <c:pt idx="1542">
                  <c:v>34.837151400186478</c:v>
                </c:pt>
                <c:pt idx="1543">
                  <c:v>32.743639234145007</c:v>
                </c:pt>
                <c:pt idx="1544">
                  <c:v>27.501851992660729</c:v>
                </c:pt>
                <c:pt idx="1545">
                  <c:v>21.563199828658668</c:v>
                </c:pt>
                <c:pt idx="1546">
                  <c:v>17.454838687499979</c:v>
                </c:pt>
                <c:pt idx="1547">
                  <c:v>14.944221484409722</c:v>
                </c:pt>
                <c:pt idx="1548">
                  <c:v>14.616483883146891</c:v>
                </c:pt>
                <c:pt idx="1549">
                  <c:v>15.231701240386283</c:v>
                </c:pt>
                <c:pt idx="1550">
                  <c:v>16.313191041563798</c:v>
                </c:pt>
                <c:pt idx="1551">
                  <c:v>17.475427708007839</c:v>
                </c:pt>
                <c:pt idx="1552">
                  <c:v>18.187191072637606</c:v>
                </c:pt>
                <c:pt idx="1553">
                  <c:v>18.474039023784723</c:v>
                </c:pt>
                <c:pt idx="1554">
                  <c:v>18.727780989658726</c:v>
                </c:pt>
                <c:pt idx="1555">
                  <c:v>19.97794026273866</c:v>
                </c:pt>
                <c:pt idx="1556">
                  <c:v>21.769818268090276</c:v>
                </c:pt>
                <c:pt idx="1557">
                  <c:v>23.676806279968069</c:v>
                </c:pt>
                <c:pt idx="1558">
                  <c:v>26.161931950737703</c:v>
                </c:pt>
                <c:pt idx="1559">
                  <c:v>28.844990654434131</c:v>
                </c:pt>
                <c:pt idx="1560">
                  <c:v>30.120908290277718</c:v>
                </c:pt>
                <c:pt idx="1561">
                  <c:v>30.909350977973258</c:v>
                </c:pt>
                <c:pt idx="1562">
                  <c:v>31.712546561471211</c:v>
                </c:pt>
                <c:pt idx="1563">
                  <c:v>33.064722884722201</c:v>
                </c:pt>
                <c:pt idx="1564">
                  <c:v>34.501704521895128</c:v>
                </c:pt>
                <c:pt idx="1565">
                  <c:v>35.422128514628376</c:v>
                </c:pt>
                <c:pt idx="1566">
                  <c:v>36.919768153285602</c:v>
                </c:pt>
                <c:pt idx="1567">
                  <c:v>37.373205635394925</c:v>
                </c:pt>
                <c:pt idx="1568">
                  <c:v>36.561287529826529</c:v>
                </c:pt>
                <c:pt idx="1569">
                  <c:v>36.245928036214025</c:v>
                </c:pt>
                <c:pt idx="1570">
                  <c:v>35.858911216840305</c:v>
                </c:pt>
                <c:pt idx="1571">
                  <c:v>35.400645736148888</c:v>
                </c:pt>
                <c:pt idx="1572">
                  <c:v>34.871676542196326</c:v>
                </c:pt>
                <c:pt idx="1573">
                  <c:v>33.054695713715219</c:v>
                </c:pt>
                <c:pt idx="1574">
                  <c:v>30.429036431529095</c:v>
                </c:pt>
                <c:pt idx="1575">
                  <c:v>28.282404704526755</c:v>
                </c:pt>
                <c:pt idx="1576">
                  <c:v>25.397353435277768</c:v>
                </c:pt>
                <c:pt idx="1577">
                  <c:v>22.353762363130954</c:v>
                </c:pt>
                <c:pt idx="1578">
                  <c:v>19.835353435277739</c:v>
                </c:pt>
                <c:pt idx="1579">
                  <c:v>18.469538951367227</c:v>
                </c:pt>
                <c:pt idx="1580">
                  <c:v>17.110341748784737</c:v>
                </c:pt>
                <c:pt idx="1581">
                  <c:v>16.288880734861241</c:v>
                </c:pt>
                <c:pt idx="1582">
                  <c:v>15.51443880999566</c:v>
                </c:pt>
                <c:pt idx="1583">
                  <c:v>13.451062389257833</c:v>
                </c:pt>
                <c:pt idx="1584">
                  <c:v>11.975614197119349</c:v>
                </c:pt>
                <c:pt idx="1585">
                  <c:v>10.481989777777768</c:v>
                </c:pt>
                <c:pt idx="1586">
                  <c:v>8.9747673510980537</c:v>
                </c:pt>
                <c:pt idx="1587">
                  <c:v>8.0492011374969419</c:v>
                </c:pt>
                <c:pt idx="1588">
                  <c:v>8.3112043503040329</c:v>
                </c:pt>
                <c:pt idx="1589">
                  <c:v>9.7641281265496787</c:v>
                </c:pt>
                <c:pt idx="1590">
                  <c:v>11.264135055316862</c:v>
                </c:pt>
                <c:pt idx="1591">
                  <c:v>12.781861674683164</c:v>
                </c:pt>
                <c:pt idx="1592">
                  <c:v>13.784958447271187</c:v>
                </c:pt>
                <c:pt idx="1593">
                  <c:v>14.78107428752913</c:v>
                </c:pt>
                <c:pt idx="1594">
                  <c:v>15.846013245514936</c:v>
                </c:pt>
                <c:pt idx="1595">
                  <c:v>14.633205635394919</c:v>
                </c:pt>
                <c:pt idx="1596">
                  <c:v>13.353348930807149</c:v>
                </c:pt>
                <c:pt idx="1597">
                  <c:v>11.518000613703897</c:v>
                </c:pt>
                <c:pt idx="1598">
                  <c:v>9.0386817831597259</c:v>
                </c:pt>
                <c:pt idx="1599">
                  <c:v>7.675489604234814</c:v>
                </c:pt>
                <c:pt idx="1600">
                  <c:v>6.3038874848033721</c:v>
                </c:pt>
                <c:pt idx="1601">
                  <c:v>5.4760004817925347</c:v>
                </c:pt>
                <c:pt idx="1602">
                  <c:v>6.2917045218951122</c:v>
                </c:pt>
                <c:pt idx="1603">
                  <c:v>8.226615924370634</c:v>
                </c:pt>
                <c:pt idx="1604">
                  <c:v>9.6593172186327649</c:v>
                </c:pt>
                <c:pt idx="1605">
                  <c:v>11.640623797475625</c:v>
                </c:pt>
                <c:pt idx="1606">
                  <c:v>13.172761899341614</c:v>
                </c:pt>
                <c:pt idx="1607">
                  <c:v>14.168136745312488</c:v>
                </c:pt>
                <c:pt idx="1608">
                  <c:v>15.2301367453125</c:v>
                </c:pt>
                <c:pt idx="1609">
                  <c:v>16.292136745312515</c:v>
                </c:pt>
                <c:pt idx="1610">
                  <c:v>16.896761899341552</c:v>
                </c:pt>
                <c:pt idx="1611">
                  <c:v>17.46616322758242</c:v>
                </c:pt>
                <c:pt idx="1612">
                  <c:v>19.18072288472224</c:v>
                </c:pt>
                <c:pt idx="1613">
                  <c:v>20.945634406584364</c:v>
                </c:pt>
                <c:pt idx="1614">
                  <c:v>22.808791732915363</c:v>
                </c:pt>
                <c:pt idx="1615">
                  <c:v>24.736704521895142</c:v>
                </c:pt>
                <c:pt idx="1616">
                  <c:v>27.328797706691105</c:v>
                </c:pt>
                <c:pt idx="1617">
                  <c:v>29.508887484803385</c:v>
                </c:pt>
                <c:pt idx="1618">
                  <c:v>31.222470386684193</c:v>
                </c:pt>
                <c:pt idx="1619">
                  <c:v>31.326868351343837</c:v>
                </c:pt>
                <c:pt idx="1620">
                  <c:v>30.184574287529063</c:v>
                </c:pt>
                <c:pt idx="1621">
                  <c:v>28.967196551284626</c:v>
                </c:pt>
                <c:pt idx="1622">
                  <c:v>27.049101527173228</c:v>
                </c:pt>
                <c:pt idx="1623">
                  <c:v>23.844736462262873</c:v>
                </c:pt>
                <c:pt idx="1624">
                  <c:v>19.851632614604998</c:v>
                </c:pt>
                <c:pt idx="1625">
                  <c:v>16.311402108496655</c:v>
                </c:pt>
                <c:pt idx="1626">
                  <c:v>10.926128126549695</c:v>
                </c:pt>
                <c:pt idx="1627">
                  <c:v>4.8249599999999715</c:v>
                </c:pt>
                <c:pt idx="1628">
                  <c:v>-0.1239222107188908</c:v>
                </c:pt>
                <c:pt idx="1629">
                  <c:v>-3.3439896230452804</c:v>
                </c:pt>
                <c:pt idx="1630">
                  <c:v>-3.7180018016362975</c:v>
                </c:pt>
                <c:pt idx="1631">
                  <c:v>-0.80292863999562814</c:v>
                </c:pt>
                <c:pt idx="1632">
                  <c:v>3.7440596060892339</c:v>
                </c:pt>
                <c:pt idx="1633">
                  <c:v>8.8289128082723938</c:v>
                </c:pt>
                <c:pt idx="1634">
                  <c:v>12.973594889538367</c:v>
                </c:pt>
                <c:pt idx="1635">
                  <c:v>14.526106695335843</c:v>
                </c:pt>
                <c:pt idx="1636">
                  <c:v>14.526106695335766</c:v>
                </c:pt>
                <c:pt idx="1637">
                  <c:v>12.907677297777749</c:v>
                </c:pt>
                <c:pt idx="1638">
                  <c:v>11.229741328710999</c:v>
                </c:pt>
                <c:pt idx="1639">
                  <c:v>10.056313148336113</c:v>
                </c:pt>
                <c:pt idx="1640">
                  <c:v>9.9070904174999743</c:v>
                </c:pt>
                <c:pt idx="1641">
                  <c:v>11.348757889711893</c:v>
                </c:pt>
                <c:pt idx="1642">
                  <c:v>13.881938954340308</c:v>
                </c:pt>
                <c:pt idx="1643">
                  <c:v>17.551819524337589</c:v>
                </c:pt>
                <c:pt idx="1644">
                  <c:v>20.869090417499944</c:v>
                </c:pt>
                <c:pt idx="1645">
                  <c:v>23.779410312746048</c:v>
                </c:pt>
                <c:pt idx="1646">
                  <c:v>26.335412808272455</c:v>
                </c:pt>
                <c:pt idx="1647">
                  <c:v>28.449634406584394</c:v>
                </c:pt>
                <c:pt idx="1648">
                  <c:v>30.704204521895115</c:v>
                </c:pt>
                <c:pt idx="1649">
                  <c:v>31.961421242769244</c:v>
                </c:pt>
                <c:pt idx="1650">
                  <c:v>32.688120018901891</c:v>
                </c:pt>
                <c:pt idx="1651">
                  <c:v>32.29995348793971</c:v>
                </c:pt>
                <c:pt idx="1652">
                  <c:v>31.222513245514872</c:v>
                </c:pt>
                <c:pt idx="1653">
                  <c:v>30.642497128054238</c:v>
                </c:pt>
                <c:pt idx="1654">
                  <c:v>29.417379182304515</c:v>
                </c:pt>
                <c:pt idx="1655">
                  <c:v>28.653928036213959</c:v>
                </c:pt>
                <c:pt idx="1656">
                  <c:v>29.054635042222273</c:v>
                </c:pt>
                <c:pt idx="1657">
                  <c:v>29.459528680823102</c:v>
                </c:pt>
                <c:pt idx="1658">
                  <c:v>29.868637432510262</c:v>
                </c:pt>
                <c:pt idx="1659">
                  <c:v>30.281989777777756</c:v>
                </c:pt>
                <c:pt idx="1660">
                  <c:v>30.699614197119313</c:v>
                </c:pt>
                <c:pt idx="1661">
                  <c:v>30.51353917102881</c:v>
                </c:pt>
                <c:pt idx="1662">
                  <c:v>30.882773711319285</c:v>
                </c:pt>
                <c:pt idx="1663">
                  <c:v>31.30883898887458</c:v>
                </c:pt>
                <c:pt idx="1664">
                  <c:v>30.447240100302281</c:v>
                </c:pt>
                <c:pt idx="1665">
                  <c:v>30.144554634063809</c:v>
                </c:pt>
                <c:pt idx="1666">
                  <c:v>29.213360321019806</c:v>
                </c:pt>
                <c:pt idx="1667">
                  <c:v>28.169287353090272</c:v>
                </c:pt>
                <c:pt idx="1668">
                  <c:v>27.74733046451253</c:v>
                </c:pt>
                <c:pt idx="1669">
                  <c:v>27.271347366753695</c:v>
                </c:pt>
                <c:pt idx="1670">
                  <c:v>26.792995568065848</c:v>
                </c:pt>
                <c:pt idx="1671">
                  <c:v>25.628779165659708</c:v>
                </c:pt>
                <c:pt idx="1672">
                  <c:v>25.045276570350293</c:v>
                </c:pt>
                <c:pt idx="1673">
                  <c:v>25.094844453137881</c:v>
                </c:pt>
                <c:pt idx="1674">
                  <c:v>24.509982869648496</c:v>
                </c:pt>
                <c:pt idx="1675">
                  <c:v>23.87548286964844</c:v>
                </c:pt>
                <c:pt idx="1676">
                  <c:v>23.240982869648388</c:v>
                </c:pt>
                <c:pt idx="1677">
                  <c:v>21.924844453137791</c:v>
                </c:pt>
                <c:pt idx="1678">
                  <c:v>20.564779165659722</c:v>
                </c:pt>
                <c:pt idx="1679">
                  <c:v>19.79570926391062</c:v>
                </c:pt>
                <c:pt idx="1680">
                  <c:v>19.66027166250004</c:v>
                </c:pt>
                <c:pt idx="1681">
                  <c:v>20.782464859526872</c:v>
                </c:pt>
                <c:pt idx="1682">
                  <c:v>22.620669176378541</c:v>
                </c:pt>
                <c:pt idx="1683">
                  <c:v>24.504669176378616</c:v>
                </c:pt>
                <c:pt idx="1684">
                  <c:v>27.118330464512653</c:v>
                </c:pt>
                <c:pt idx="1685">
                  <c:v>28.584493215348495</c:v>
                </c:pt>
                <c:pt idx="1686">
                  <c:v>28.793779165659707</c:v>
                </c:pt>
                <c:pt idx="1687">
                  <c:v>29.004191875508052</c:v>
                </c:pt>
                <c:pt idx="1688">
                  <c:v>27.941734904954963</c:v>
                </c:pt>
                <c:pt idx="1689">
                  <c:v>26.76993140204727</c:v>
                </c:pt>
                <c:pt idx="1690">
                  <c:v>26.233411814062581</c:v>
                </c:pt>
                <c:pt idx="1691">
                  <c:v>25.644758627231088</c:v>
                </c:pt>
                <c:pt idx="1692">
                  <c:v>25.695176586008166</c:v>
                </c:pt>
                <c:pt idx="1693">
                  <c:v>25.745665746019888</c:v>
                </c:pt>
                <c:pt idx="1694">
                  <c:v>25.796226162892339</c:v>
                </c:pt>
                <c:pt idx="1695">
                  <c:v>25.846857892251116</c:v>
                </c:pt>
                <c:pt idx="1696">
                  <c:v>25.897560989722148</c:v>
                </c:pt>
                <c:pt idx="1697">
                  <c:v>25.948335510931798</c:v>
                </c:pt>
                <c:pt idx="1698">
                  <c:v>25.356181511505877</c:v>
                </c:pt>
                <c:pt idx="1699">
                  <c:v>24.07018151150595</c:v>
                </c:pt>
                <c:pt idx="1700">
                  <c:v>22.735835510931981</c:v>
                </c:pt>
                <c:pt idx="1701">
                  <c:v>21.99785789225097</c:v>
                </c:pt>
                <c:pt idx="1702">
                  <c:v>21.902665746019924</c:v>
                </c:pt>
                <c:pt idx="1703">
                  <c:v>21.168258627231069</c:v>
                </c:pt>
                <c:pt idx="1704">
                  <c:v>21.027931402047326</c:v>
                </c:pt>
                <c:pt idx="1705">
                  <c:v>21.571734904955054</c:v>
                </c:pt>
                <c:pt idx="1706">
                  <c:v>21.477821877777746</c:v>
                </c:pt>
                <c:pt idx="1707">
                  <c:v>22.019191875507996</c:v>
                </c:pt>
                <c:pt idx="1708">
                  <c:v>22.606482869648421</c:v>
                </c:pt>
                <c:pt idx="1709">
                  <c:v>22.558844453137841</c:v>
                </c:pt>
                <c:pt idx="1710">
                  <c:v>23.778276570350279</c:v>
                </c:pt>
                <c:pt idx="1711">
                  <c:v>25.094844453137881</c:v>
                </c:pt>
                <c:pt idx="1712">
                  <c:v>25.778982869648424</c:v>
                </c:pt>
                <c:pt idx="1713">
                  <c:v>27.150471526342425</c:v>
                </c:pt>
                <c:pt idx="1714">
                  <c:v>27.941734904955055</c:v>
                </c:pt>
                <c:pt idx="1715">
                  <c:v>28.736636090876505</c:v>
                </c:pt>
                <c:pt idx="1716">
                  <c:v>29.588665746019938</c:v>
                </c:pt>
                <c:pt idx="1717">
                  <c:v>30.445835510931911</c:v>
                </c:pt>
                <c:pt idx="1718">
                  <c:v>31.363281419965286</c:v>
                </c:pt>
                <c:pt idx="1719">
                  <c:v>32.28752126635397</c:v>
                </c:pt>
                <c:pt idx="1720">
                  <c:v>32.624986869499224</c:v>
                </c:pt>
                <c:pt idx="1721">
                  <c:v>31.602197853494129</c:v>
                </c:pt>
                <c:pt idx="1722">
                  <c:v>29.861073962107728</c:v>
                </c:pt>
                <c:pt idx="1723">
                  <c:v>28.002449013991846</c:v>
                </c:pt>
                <c:pt idx="1724">
                  <c:v>26.086245984018941</c:v>
                </c:pt>
                <c:pt idx="1725">
                  <c:v>22.098449013991623</c:v>
                </c:pt>
                <c:pt idx="1726">
                  <c:v>16.627557770318273</c:v>
                </c:pt>
                <c:pt idx="1727">
                  <c:v>10.389929156668067</c:v>
                </c:pt>
                <c:pt idx="1728">
                  <c:v>3.4275609897221497</c:v>
                </c:pt>
                <c:pt idx="1729">
                  <c:v>-3.5161478165598377</c:v>
                </c:pt>
                <c:pt idx="1730">
                  <c:v>-7.8644132760158154</c:v>
                </c:pt>
                <c:pt idx="1731">
                  <c:v>-9.6144608289711506</c:v>
                </c:pt>
                <c:pt idx="1732">
                  <c:v>-10.099036479790339</c:v>
                </c:pt>
                <c:pt idx="1733">
                  <c:v>-9.3577635377371404</c:v>
                </c:pt>
                <c:pt idx="1734">
                  <c:v>-8.6094257124709159</c:v>
                </c:pt>
                <c:pt idx="1735">
                  <c:v>-8.4154118249292349</c:v>
                </c:pt>
                <c:pt idx="1736">
                  <c:v>-9.3064995182074775</c:v>
                </c:pt>
                <c:pt idx="1737">
                  <c:v>-9.6186827813672</c:v>
                </c:pt>
                <c:pt idx="1738">
                  <c:v>-9.36164787860079</c:v>
                </c:pt>
                <c:pt idx="1739">
                  <c:v>-8.5842743861199082</c:v>
                </c:pt>
                <c:pt idx="1740">
                  <c:v>-6.295009345565866</c:v>
                </c:pt>
                <c:pt idx="1741">
                  <c:v>-3.0585884022672456</c:v>
                </c:pt>
                <c:pt idx="1742">
                  <c:v>-0.83218083749994121</c:v>
                </c:pt>
                <c:pt idx="1743">
                  <c:v>0.39426130896972217</c:v>
                </c:pt>
                <c:pt idx="1744">
                  <c:v>1.6273742152777384</c:v>
                </c:pt>
                <c:pt idx="1745">
                  <c:v>1.9151976309735088</c:v>
                </c:pt>
                <c:pt idx="1746">
                  <c:v>1.7342387621399167</c:v>
                </c:pt>
                <c:pt idx="1747">
                  <c:v>2.4764419828125144</c:v>
                </c:pt>
                <c:pt idx="1748">
                  <c:v>3.2414838831468895</c:v>
                </c:pt>
                <c:pt idx="1749">
                  <c:v>3.993765439654041</c:v>
                </c:pt>
                <c:pt idx="1750">
                  <c:v>5.221585498600783</c:v>
                </c:pt>
                <c:pt idx="1751">
                  <c:v>5.5641400147265605</c:v>
                </c:pt>
                <c:pt idx="1752">
                  <c:v>5.4599335992116744</c:v>
                </c:pt>
                <c:pt idx="1753">
                  <c:v>5.3569592988106045</c:v>
                </c:pt>
                <c:pt idx="1754">
                  <c:v>5.2552101602777785</c:v>
                </c:pt>
                <c:pt idx="1755">
                  <c:v>5.1546792303676376</c:v>
                </c:pt>
                <c:pt idx="1756">
                  <c:v>5.0553595558346185</c:v>
                </c:pt>
                <c:pt idx="1757">
                  <c:v>4.5267441834331841</c:v>
                </c:pt>
                <c:pt idx="1758">
                  <c:v>4.4135856251953385</c:v>
                </c:pt>
                <c:pt idx="1759">
                  <c:v>4.320595242058924</c:v>
                </c:pt>
                <c:pt idx="1760">
                  <c:v>3.7885664787139821</c:v>
                </c:pt>
                <c:pt idx="1761">
                  <c:v>3.6832278546746284</c:v>
                </c:pt>
                <c:pt idx="1762">
                  <c:v>3.5795673547325002</c:v>
                </c:pt>
                <c:pt idx="1763">
                  <c:v>3.4775729636792585</c:v>
                </c:pt>
                <c:pt idx="1764">
                  <c:v>2.967232666306598</c:v>
                </c:pt>
                <c:pt idx="1765">
                  <c:v>1.6362435471137384</c:v>
                </c:pt>
                <c:pt idx="1766">
                  <c:v>-0.9023461547222319</c:v>
                </c:pt>
                <c:pt idx="1767">
                  <c:v>-4.2038131238890495</c:v>
                </c:pt>
                <c:pt idx="1768">
                  <c:v>-8.174376499687499</c:v>
                </c:pt>
                <c:pt idx="1769">
                  <c:v>-12.306178939134707</c:v>
                </c:pt>
                <c:pt idx="1770">
                  <c:v>-15.37750329155816</c:v>
                </c:pt>
                <c:pt idx="1771">
                  <c:v>-16.368764883260802</c:v>
                </c:pt>
                <c:pt idx="1772">
                  <c:v>-15.874666432494346</c:v>
                </c:pt>
                <c:pt idx="1773">
                  <c:v>-14.716030690863724</c:v>
                </c:pt>
                <c:pt idx="1774">
                  <c:v>-12.722651638823791</c:v>
                </c:pt>
                <c:pt idx="1775">
                  <c:v>-10.603763592534726</c:v>
                </c:pt>
                <c:pt idx="1776">
                  <c:v>-9.4738689468402697</c:v>
                </c:pt>
                <c:pt idx="1777">
                  <c:v>-9.4424801578124971</c:v>
                </c:pt>
                <c:pt idx="1778">
                  <c:v>-10.350134848041263</c:v>
                </c:pt>
                <c:pt idx="1779">
                  <c:v>-11.739625462500003</c:v>
                </c:pt>
                <c:pt idx="1780">
                  <c:v>-12.554507222808157</c:v>
                </c:pt>
                <c:pt idx="1781">
                  <c:v>-12.025576099839412</c:v>
                </c:pt>
                <c:pt idx="1782">
                  <c:v>-10.332820813878591</c:v>
                </c:pt>
                <c:pt idx="1783">
                  <c:v>-8.1649935107510281</c:v>
                </c:pt>
                <c:pt idx="1784">
                  <c:v>-6.0246057614671775</c:v>
                </c:pt>
                <c:pt idx="1785">
                  <c:v>-4.6334841054020375</c:v>
                </c:pt>
                <c:pt idx="1786">
                  <c:v>-3.9381553224770149</c:v>
                </c:pt>
                <c:pt idx="1787">
                  <c:v>-3.5534408314711943</c:v>
                </c:pt>
                <c:pt idx="1788">
                  <c:v>-3.4078265830078105</c:v>
                </c:pt>
                <c:pt idx="1789">
                  <c:v>-3.5312534270889602</c:v>
                </c:pt>
                <c:pt idx="1790">
                  <c:v>-3.7870828617348247</c:v>
                </c:pt>
                <c:pt idx="1791">
                  <c:v>-3.9358381769040949</c:v>
                </c:pt>
                <c:pt idx="1792">
                  <c:v>-3.6869224330512158</c:v>
                </c:pt>
                <c:pt idx="1793">
                  <c:v>-2.7444209025824646</c:v>
                </c:pt>
                <c:pt idx="1794">
                  <c:v>-2.0586889040637857</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24E6-4F9A-8C73-F95395C5C74E}"/>
            </c:ext>
          </c:extLst>
        </c:ser>
        <c:dLbls>
          <c:showLegendKey val="0"/>
          <c:showVal val="0"/>
          <c:showCatName val="0"/>
          <c:showSerName val="0"/>
          <c:showPercent val="0"/>
          <c:showBubbleSize val="0"/>
        </c:dLbls>
        <c:axId val="2121457935"/>
        <c:axId val="1723370063"/>
      </c:scatterChart>
      <c:valAx>
        <c:axId val="21214579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3370063"/>
        <c:crosses val="autoZero"/>
        <c:crossBetween val="midCat"/>
      </c:valAx>
      <c:valAx>
        <c:axId val="1723370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power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145793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energy during the WLTP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'WLTP Calculations'!$N$1</c:f>
              <c:strCache>
                <c:ptCount val="1"/>
                <c:pt idx="0">
                  <c:v>Cumulative tractive energy (kWh)</c:v>
                </c:pt>
              </c:strCache>
            </c:strRef>
          </c:tx>
          <c:spPr>
            <a:ln w="19050" cap="rnd">
              <a:solidFill>
                <a:schemeClr val="accent1"/>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Calculations'!$N$2:$N$1802</c:f>
              <c:numCache>
                <c:formatCode>0.0000</c:formatCode>
                <c:ptCount val="1801"/>
                <c:pt idx="0">
                  <c:v>0</c:v>
                </c:pt>
                <c:pt idx="1">
                  <c:v>0</c:v>
                </c:pt>
                <c:pt idx="2">
                  <c:v>0</c:v>
                </c:pt>
                <c:pt idx="3">
                  <c:v>0</c:v>
                </c:pt>
                <c:pt idx="4">
                  <c:v>0</c:v>
                </c:pt>
                <c:pt idx="5">
                  <c:v>0</c:v>
                </c:pt>
                <c:pt idx="6">
                  <c:v>0</c:v>
                </c:pt>
                <c:pt idx="7">
                  <c:v>0</c:v>
                </c:pt>
                <c:pt idx="8">
                  <c:v>0</c:v>
                </c:pt>
                <c:pt idx="9">
                  <c:v>0</c:v>
                </c:pt>
                <c:pt idx="10">
                  <c:v>0</c:v>
                </c:pt>
                <c:pt idx="11">
                  <c:v>0</c:v>
                </c:pt>
                <c:pt idx="12">
                  <c:v>6.8804428244312987E-6</c:v>
                </c:pt>
                <c:pt idx="13">
                  <c:v>1.4801557293385814E-4</c:v>
                </c:pt>
                <c:pt idx="14">
                  <c:v>8.2169248621510827E-4</c:v>
                </c:pt>
                <c:pt idx="15">
                  <c:v>1.9897721740731811E-3</c:v>
                </c:pt>
                <c:pt idx="16">
                  <c:v>3.4105348402848775E-3</c:v>
                </c:pt>
                <c:pt idx="17">
                  <c:v>5.6239442174196956E-3</c:v>
                </c:pt>
                <c:pt idx="18">
                  <c:v>8.6270627839127954E-3</c:v>
                </c:pt>
                <c:pt idx="19">
                  <c:v>1.1047336281698003E-2</c:v>
                </c:pt>
                <c:pt idx="20">
                  <c:v>1.2199729810891954E-2</c:v>
                </c:pt>
                <c:pt idx="21">
                  <c:v>1.2872319465573783E-2</c:v>
                </c:pt>
                <c:pt idx="22">
                  <c:v>1.3511212769628772E-2</c:v>
                </c:pt>
                <c:pt idx="23">
                  <c:v>1.4203511436295439E-2</c:v>
                </c:pt>
                <c:pt idx="24">
                  <c:v>1.538932326450845E-2</c:v>
                </c:pt>
                <c:pt idx="25">
                  <c:v>1.6994708548816292E-2</c:v>
                </c:pt>
                <c:pt idx="26">
                  <c:v>1.8884622775387678E-2</c:v>
                </c:pt>
                <c:pt idx="27">
                  <c:v>2.1580682485922452E-2</c:v>
                </c:pt>
                <c:pt idx="28">
                  <c:v>2.4643560123084874E-2</c:v>
                </c:pt>
                <c:pt idx="29">
                  <c:v>2.7771790253369608E-2</c:v>
                </c:pt>
                <c:pt idx="30">
                  <c:v>3.034915165071958E-2</c:v>
                </c:pt>
                <c:pt idx="31">
                  <c:v>3.218601738829107E-2</c:v>
                </c:pt>
                <c:pt idx="32">
                  <c:v>3.3704280097868661E-2</c:v>
                </c:pt>
                <c:pt idx="33">
                  <c:v>3.5066579440968471E-2</c:v>
                </c:pt>
                <c:pt idx="34">
                  <c:v>3.6141109599378968E-2</c:v>
                </c:pt>
                <c:pt idx="35">
                  <c:v>3.6724634218429621E-2</c:v>
                </c:pt>
                <c:pt idx="36">
                  <c:v>3.6724634218429621E-2</c:v>
                </c:pt>
                <c:pt idx="37">
                  <c:v>3.6724634218429621E-2</c:v>
                </c:pt>
                <c:pt idx="38">
                  <c:v>3.6724634218429621E-2</c:v>
                </c:pt>
                <c:pt idx="39">
                  <c:v>3.6724634218429621E-2</c:v>
                </c:pt>
                <c:pt idx="40">
                  <c:v>3.6724634218429621E-2</c:v>
                </c:pt>
                <c:pt idx="41">
                  <c:v>3.6724634218429621E-2</c:v>
                </c:pt>
                <c:pt idx="42">
                  <c:v>3.6724634218429621E-2</c:v>
                </c:pt>
                <c:pt idx="43">
                  <c:v>3.6724634218429621E-2</c:v>
                </c:pt>
                <c:pt idx="44">
                  <c:v>3.6724634218429621E-2</c:v>
                </c:pt>
                <c:pt idx="45">
                  <c:v>3.6724634218429621E-2</c:v>
                </c:pt>
                <c:pt idx="46">
                  <c:v>3.6724634218429621E-2</c:v>
                </c:pt>
                <c:pt idx="47">
                  <c:v>3.6724634218429621E-2</c:v>
                </c:pt>
                <c:pt idx="48">
                  <c:v>3.6724634218429621E-2</c:v>
                </c:pt>
                <c:pt idx="49">
                  <c:v>3.678290460382664E-2</c:v>
                </c:pt>
                <c:pt idx="50">
                  <c:v>3.6890619433668101E-2</c:v>
                </c:pt>
                <c:pt idx="51">
                  <c:v>3.6890619433668101E-2</c:v>
                </c:pt>
                <c:pt idx="52">
                  <c:v>3.6890619433668101E-2</c:v>
                </c:pt>
                <c:pt idx="53">
                  <c:v>3.6890619433668101E-2</c:v>
                </c:pt>
                <c:pt idx="54">
                  <c:v>3.6890619433668101E-2</c:v>
                </c:pt>
                <c:pt idx="55">
                  <c:v>3.7007894844161927E-2</c:v>
                </c:pt>
                <c:pt idx="56">
                  <c:v>3.7141836921322419E-2</c:v>
                </c:pt>
                <c:pt idx="57">
                  <c:v>3.7325778998482911E-2</c:v>
                </c:pt>
                <c:pt idx="58">
                  <c:v>3.7565800544857572E-2</c:v>
                </c:pt>
                <c:pt idx="59">
                  <c:v>3.8126918665430491E-2</c:v>
                </c:pt>
                <c:pt idx="60">
                  <c:v>3.8844976789303223E-2</c:v>
                </c:pt>
                <c:pt idx="61">
                  <c:v>3.9274302639075359E-2</c:v>
                </c:pt>
                <c:pt idx="62">
                  <c:v>3.9654981322472589E-2</c:v>
                </c:pt>
                <c:pt idx="63">
                  <c:v>4.0110744381066342E-2</c:v>
                </c:pt>
                <c:pt idx="64">
                  <c:v>4.0688147405122332E-2</c:v>
                </c:pt>
                <c:pt idx="65">
                  <c:v>4.114197334607491E-2</c:v>
                </c:pt>
                <c:pt idx="66">
                  <c:v>4.1503394499889573E-2</c:v>
                </c:pt>
                <c:pt idx="67">
                  <c:v>4.2280213815093046E-2</c:v>
                </c:pt>
                <c:pt idx="68">
                  <c:v>4.3874147732934757E-2</c:v>
                </c:pt>
                <c:pt idx="69">
                  <c:v>4.6154434616450989E-2</c:v>
                </c:pt>
                <c:pt idx="70">
                  <c:v>4.8917487706252989E-2</c:v>
                </c:pt>
                <c:pt idx="71">
                  <c:v>5.1831932785387148E-2</c:v>
                </c:pt>
                <c:pt idx="72">
                  <c:v>5.4355720118315742E-2</c:v>
                </c:pt>
                <c:pt idx="73">
                  <c:v>5.6217319343441485E-2</c:v>
                </c:pt>
                <c:pt idx="74">
                  <c:v>5.7701725911626492E-2</c:v>
                </c:pt>
                <c:pt idx="75">
                  <c:v>5.91792756855491E-2</c:v>
                </c:pt>
                <c:pt idx="76">
                  <c:v>6.0808414446281198E-2</c:v>
                </c:pt>
                <c:pt idx="77">
                  <c:v>6.2386802485944949E-2</c:v>
                </c:pt>
                <c:pt idx="78">
                  <c:v>6.3513037406994086E-2</c:v>
                </c:pt>
                <c:pt idx="79">
                  <c:v>6.3933412519923252E-2</c:v>
                </c:pt>
                <c:pt idx="80">
                  <c:v>6.3965357658281666E-2</c:v>
                </c:pt>
                <c:pt idx="81">
                  <c:v>6.3965357658281666E-2</c:v>
                </c:pt>
                <c:pt idx="82">
                  <c:v>6.3965357658281666E-2</c:v>
                </c:pt>
                <c:pt idx="83">
                  <c:v>6.4186736786991438E-2</c:v>
                </c:pt>
                <c:pt idx="84">
                  <c:v>6.4186736786991438E-2</c:v>
                </c:pt>
                <c:pt idx="85">
                  <c:v>6.4186736786991438E-2</c:v>
                </c:pt>
                <c:pt idx="86">
                  <c:v>6.4186736786991438E-2</c:v>
                </c:pt>
                <c:pt idx="87">
                  <c:v>6.4186736786991438E-2</c:v>
                </c:pt>
                <c:pt idx="88">
                  <c:v>6.4186736786991438E-2</c:v>
                </c:pt>
                <c:pt idx="89">
                  <c:v>6.4186736786991438E-2</c:v>
                </c:pt>
                <c:pt idx="90">
                  <c:v>6.4186736786991438E-2</c:v>
                </c:pt>
                <c:pt idx="91">
                  <c:v>6.4186736786991438E-2</c:v>
                </c:pt>
                <c:pt idx="92">
                  <c:v>6.4186736786991438E-2</c:v>
                </c:pt>
                <c:pt idx="93">
                  <c:v>6.4186736786991438E-2</c:v>
                </c:pt>
                <c:pt idx="94">
                  <c:v>6.4186736786991438E-2</c:v>
                </c:pt>
                <c:pt idx="95">
                  <c:v>6.4186736786991438E-2</c:v>
                </c:pt>
                <c:pt idx="96">
                  <c:v>6.4186736786991438E-2</c:v>
                </c:pt>
                <c:pt idx="97">
                  <c:v>6.4186736786991438E-2</c:v>
                </c:pt>
                <c:pt idx="98">
                  <c:v>6.4186736786991438E-2</c:v>
                </c:pt>
                <c:pt idx="99">
                  <c:v>6.4186736786991438E-2</c:v>
                </c:pt>
                <c:pt idx="100">
                  <c:v>6.4186736786991438E-2</c:v>
                </c:pt>
                <c:pt idx="101">
                  <c:v>6.4186736786991438E-2</c:v>
                </c:pt>
                <c:pt idx="102">
                  <c:v>6.4186736786991438E-2</c:v>
                </c:pt>
                <c:pt idx="103">
                  <c:v>6.4186736786991438E-2</c:v>
                </c:pt>
                <c:pt idx="104">
                  <c:v>6.4186736786991438E-2</c:v>
                </c:pt>
                <c:pt idx="105">
                  <c:v>6.4186736786991438E-2</c:v>
                </c:pt>
                <c:pt idx="106">
                  <c:v>6.4186736786991438E-2</c:v>
                </c:pt>
                <c:pt idx="107">
                  <c:v>6.4186736786991438E-2</c:v>
                </c:pt>
                <c:pt idx="108">
                  <c:v>6.4186736786991438E-2</c:v>
                </c:pt>
                <c:pt idx="109">
                  <c:v>6.4186736786991438E-2</c:v>
                </c:pt>
                <c:pt idx="110">
                  <c:v>6.4186736786991438E-2</c:v>
                </c:pt>
                <c:pt idx="111">
                  <c:v>6.4186736786991438E-2</c:v>
                </c:pt>
                <c:pt idx="112">
                  <c:v>6.4186736786991438E-2</c:v>
                </c:pt>
                <c:pt idx="113">
                  <c:v>6.4186736786991438E-2</c:v>
                </c:pt>
                <c:pt idx="114">
                  <c:v>6.4186736786991438E-2</c:v>
                </c:pt>
                <c:pt idx="115">
                  <c:v>6.4186736786991438E-2</c:v>
                </c:pt>
                <c:pt idx="116">
                  <c:v>6.4186736786991438E-2</c:v>
                </c:pt>
                <c:pt idx="117">
                  <c:v>6.4186736786991438E-2</c:v>
                </c:pt>
                <c:pt idx="118">
                  <c:v>6.4186736786991438E-2</c:v>
                </c:pt>
                <c:pt idx="119">
                  <c:v>6.4186736786991438E-2</c:v>
                </c:pt>
                <c:pt idx="120">
                  <c:v>6.4186736786991438E-2</c:v>
                </c:pt>
                <c:pt idx="121">
                  <c:v>6.4186736786991438E-2</c:v>
                </c:pt>
                <c:pt idx="122">
                  <c:v>6.4186736786991438E-2</c:v>
                </c:pt>
                <c:pt idx="123">
                  <c:v>6.4186736786991438E-2</c:v>
                </c:pt>
                <c:pt idx="124">
                  <c:v>6.4186736786991438E-2</c:v>
                </c:pt>
                <c:pt idx="125">
                  <c:v>6.4186736786991438E-2</c:v>
                </c:pt>
                <c:pt idx="126">
                  <c:v>6.4186736786991438E-2</c:v>
                </c:pt>
                <c:pt idx="127">
                  <c:v>6.4186736786991438E-2</c:v>
                </c:pt>
                <c:pt idx="128">
                  <c:v>6.4186736786991438E-2</c:v>
                </c:pt>
                <c:pt idx="129">
                  <c:v>6.4186736786991438E-2</c:v>
                </c:pt>
                <c:pt idx="130">
                  <c:v>6.4186736786991438E-2</c:v>
                </c:pt>
                <c:pt idx="131">
                  <c:v>6.4186736786991438E-2</c:v>
                </c:pt>
                <c:pt idx="132">
                  <c:v>6.4186736786991438E-2</c:v>
                </c:pt>
                <c:pt idx="133">
                  <c:v>6.4186736786991438E-2</c:v>
                </c:pt>
                <c:pt idx="134">
                  <c:v>6.4186736786991438E-2</c:v>
                </c:pt>
                <c:pt idx="135">
                  <c:v>6.4186736786991438E-2</c:v>
                </c:pt>
                <c:pt idx="136">
                  <c:v>6.4186736786991438E-2</c:v>
                </c:pt>
                <c:pt idx="137">
                  <c:v>6.4186736786991438E-2</c:v>
                </c:pt>
                <c:pt idx="138">
                  <c:v>6.4194172785371428E-2</c:v>
                </c:pt>
                <c:pt idx="139">
                  <c:v>6.4370387793634881E-2</c:v>
                </c:pt>
                <c:pt idx="140">
                  <c:v>6.5267075210164949E-2</c:v>
                </c:pt>
                <c:pt idx="141">
                  <c:v>6.7071204505900622E-2</c:v>
                </c:pt>
                <c:pt idx="142">
                  <c:v>6.889953630471464E-2</c:v>
                </c:pt>
                <c:pt idx="143">
                  <c:v>7.003962258664824E-2</c:v>
                </c:pt>
                <c:pt idx="144">
                  <c:v>7.0799797094067751E-2</c:v>
                </c:pt>
                <c:pt idx="145">
                  <c:v>7.1885202355155997E-2</c:v>
                </c:pt>
                <c:pt idx="146">
                  <c:v>7.3618426901066486E-2</c:v>
                </c:pt>
                <c:pt idx="147">
                  <c:v>7.5663330627012054E-2</c:v>
                </c:pt>
                <c:pt idx="148">
                  <c:v>7.7478920517876623E-2</c:v>
                </c:pt>
                <c:pt idx="149">
                  <c:v>7.8709801261089354E-2</c:v>
                </c:pt>
                <c:pt idx="150">
                  <c:v>7.9182301895779073E-2</c:v>
                </c:pt>
                <c:pt idx="151">
                  <c:v>7.9182301895779073E-2</c:v>
                </c:pt>
                <c:pt idx="152">
                  <c:v>7.9182301895779073E-2</c:v>
                </c:pt>
                <c:pt idx="153">
                  <c:v>7.9182301895779073E-2</c:v>
                </c:pt>
                <c:pt idx="154">
                  <c:v>7.9182301895779073E-2</c:v>
                </c:pt>
                <c:pt idx="155">
                  <c:v>7.9182301895779073E-2</c:v>
                </c:pt>
                <c:pt idx="156">
                  <c:v>7.9199577306272903E-2</c:v>
                </c:pt>
                <c:pt idx="157">
                  <c:v>7.9708195426845818E-2</c:v>
                </c:pt>
                <c:pt idx="158">
                  <c:v>8.0768400928320314E-2</c:v>
                </c:pt>
                <c:pt idx="159">
                  <c:v>8.2400443620349914E-2</c:v>
                </c:pt>
                <c:pt idx="160">
                  <c:v>8.4369088843636711E-2</c:v>
                </c:pt>
                <c:pt idx="161">
                  <c:v>8.6409595009522125E-2</c:v>
                </c:pt>
                <c:pt idx="162">
                  <c:v>8.8214967128837571E-2</c:v>
                </c:pt>
                <c:pt idx="163">
                  <c:v>9.0100276150982636E-2</c:v>
                </c:pt>
                <c:pt idx="164">
                  <c:v>9.1918751883415001E-2</c:v>
                </c:pt>
                <c:pt idx="165">
                  <c:v>9.3454872439986458E-2</c:v>
                </c:pt>
                <c:pt idx="166">
                  <c:v>9.4822693788032125E-2</c:v>
                </c:pt>
                <c:pt idx="167">
                  <c:v>9.6704640035045725E-2</c:v>
                </c:pt>
                <c:pt idx="168">
                  <c:v>9.9152357419590761E-2</c:v>
                </c:pt>
                <c:pt idx="169">
                  <c:v>0.1011330215349457</c:v>
                </c:pt>
                <c:pt idx="170">
                  <c:v>0.10178994564255602</c:v>
                </c:pt>
                <c:pt idx="171">
                  <c:v>0.10178994564255602</c:v>
                </c:pt>
                <c:pt idx="172">
                  <c:v>0.10178994564255602</c:v>
                </c:pt>
                <c:pt idx="173">
                  <c:v>0.10178994564255602</c:v>
                </c:pt>
                <c:pt idx="174">
                  <c:v>0.10178994564255602</c:v>
                </c:pt>
                <c:pt idx="175">
                  <c:v>0.10178994564255602</c:v>
                </c:pt>
                <c:pt idx="176">
                  <c:v>0.10231068989713255</c:v>
                </c:pt>
                <c:pt idx="177">
                  <c:v>0.10360616959061333</c:v>
                </c:pt>
                <c:pt idx="178">
                  <c:v>0.10523565574141745</c:v>
                </c:pt>
                <c:pt idx="179">
                  <c:v>0.10634486981796352</c:v>
                </c:pt>
                <c:pt idx="180">
                  <c:v>0.10685440482786293</c:v>
                </c:pt>
                <c:pt idx="181">
                  <c:v>0.10707496389362864</c:v>
                </c:pt>
                <c:pt idx="182">
                  <c:v>0.10707496389362864</c:v>
                </c:pt>
                <c:pt idx="183">
                  <c:v>0.10707496389362864</c:v>
                </c:pt>
                <c:pt idx="184">
                  <c:v>0.10707496389362864</c:v>
                </c:pt>
                <c:pt idx="185">
                  <c:v>0.10707496389362864</c:v>
                </c:pt>
                <c:pt idx="186">
                  <c:v>0.10707496389362864</c:v>
                </c:pt>
                <c:pt idx="187">
                  <c:v>0.10707496389362864</c:v>
                </c:pt>
                <c:pt idx="188">
                  <c:v>0.10707496389362864</c:v>
                </c:pt>
                <c:pt idx="189">
                  <c:v>0.10707496389362864</c:v>
                </c:pt>
                <c:pt idx="190">
                  <c:v>0.10707496389362864</c:v>
                </c:pt>
                <c:pt idx="191">
                  <c:v>0.10707496389362864</c:v>
                </c:pt>
                <c:pt idx="192">
                  <c:v>0.10707496389362864</c:v>
                </c:pt>
                <c:pt idx="193">
                  <c:v>0.10709335345205115</c:v>
                </c:pt>
                <c:pt idx="194">
                  <c:v>0.10714495773984729</c:v>
                </c:pt>
                <c:pt idx="195">
                  <c:v>0.10724556648367445</c:v>
                </c:pt>
                <c:pt idx="196">
                  <c:v>0.10737950856083495</c:v>
                </c:pt>
                <c:pt idx="197">
                  <c:v>0.10751345063799544</c:v>
                </c:pt>
                <c:pt idx="198">
                  <c:v>0.10773072604848927</c:v>
                </c:pt>
                <c:pt idx="199">
                  <c:v>0.10804425449580066</c:v>
                </c:pt>
                <c:pt idx="200">
                  <c:v>0.10846102871080159</c:v>
                </c:pt>
                <c:pt idx="201">
                  <c:v>0.10900805815740366</c:v>
                </c:pt>
                <c:pt idx="202">
                  <c:v>0.10969944804769109</c:v>
                </c:pt>
                <c:pt idx="203">
                  <c:v>0.11080573467666366</c:v>
                </c:pt>
                <c:pt idx="204">
                  <c:v>0.11226870527344827</c:v>
                </c:pt>
                <c:pt idx="205">
                  <c:v>0.1139353453674269</c:v>
                </c:pt>
                <c:pt idx="206">
                  <c:v>0.11611105583213847</c:v>
                </c:pt>
                <c:pt idx="207">
                  <c:v>0.11861840620724694</c:v>
                </c:pt>
                <c:pt idx="208">
                  <c:v>0.12110127455047967</c:v>
                </c:pt>
                <c:pt idx="209">
                  <c:v>0.12401986208774533</c:v>
                </c:pt>
                <c:pt idx="210">
                  <c:v>0.12720091280562371</c:v>
                </c:pt>
                <c:pt idx="211">
                  <c:v>0.12982471421636468</c:v>
                </c:pt>
                <c:pt idx="212">
                  <c:v>0.13203617982461799</c:v>
                </c:pt>
                <c:pt idx="213">
                  <c:v>0.13399429124014534</c:v>
                </c:pt>
                <c:pt idx="214">
                  <c:v>0.13613081652885134</c:v>
                </c:pt>
                <c:pt idx="215">
                  <c:v>0.1388373707166117</c:v>
                </c:pt>
                <c:pt idx="216">
                  <c:v>0.14205763775437211</c:v>
                </c:pt>
                <c:pt idx="217">
                  <c:v>0.14545164368436464</c:v>
                </c:pt>
                <c:pt idx="218">
                  <c:v>0.14866532579076217</c:v>
                </c:pt>
                <c:pt idx="219">
                  <c:v>0.15151276604913444</c:v>
                </c:pt>
                <c:pt idx="220">
                  <c:v>0.15394051553031407</c:v>
                </c:pt>
                <c:pt idx="221">
                  <c:v>0.15583765462024779</c:v>
                </c:pt>
                <c:pt idx="222">
                  <c:v>0.15738623038779337</c:v>
                </c:pt>
                <c:pt idx="223">
                  <c:v>0.15887804077689369</c:v>
                </c:pt>
                <c:pt idx="224">
                  <c:v>0.16038267637776138</c:v>
                </c:pt>
                <c:pt idx="225">
                  <c:v>0.16213036204830572</c:v>
                </c:pt>
                <c:pt idx="226">
                  <c:v>0.16398273548744896</c:v>
                </c:pt>
                <c:pt idx="227">
                  <c:v>0.16578304441154881</c:v>
                </c:pt>
                <c:pt idx="228">
                  <c:v>0.16753011355087175</c:v>
                </c:pt>
                <c:pt idx="229">
                  <c:v>0.1691400792994375</c:v>
                </c:pt>
                <c:pt idx="230">
                  <c:v>0.1704496697421925</c:v>
                </c:pt>
                <c:pt idx="231">
                  <c:v>0.17128842685161416</c:v>
                </c:pt>
                <c:pt idx="232">
                  <c:v>0.17128842685161416</c:v>
                </c:pt>
                <c:pt idx="233">
                  <c:v>0.17128842685161416</c:v>
                </c:pt>
                <c:pt idx="234">
                  <c:v>0.17128842685161416</c:v>
                </c:pt>
                <c:pt idx="235">
                  <c:v>0.17128842685161416</c:v>
                </c:pt>
                <c:pt idx="236">
                  <c:v>0.17128842685161416</c:v>
                </c:pt>
                <c:pt idx="237">
                  <c:v>0.17128842685161416</c:v>
                </c:pt>
                <c:pt idx="238">
                  <c:v>0.17128842685161416</c:v>
                </c:pt>
                <c:pt idx="239">
                  <c:v>0.17128842685161416</c:v>
                </c:pt>
                <c:pt idx="240">
                  <c:v>0.17128842685161416</c:v>
                </c:pt>
                <c:pt idx="241">
                  <c:v>0.17128842685161416</c:v>
                </c:pt>
                <c:pt idx="242">
                  <c:v>0.17128842685161416</c:v>
                </c:pt>
                <c:pt idx="243">
                  <c:v>0.17128842685161416</c:v>
                </c:pt>
                <c:pt idx="244">
                  <c:v>0.17128842685161416</c:v>
                </c:pt>
                <c:pt idx="245">
                  <c:v>0.17128842685161416</c:v>
                </c:pt>
                <c:pt idx="246">
                  <c:v>0.17128842685161416</c:v>
                </c:pt>
                <c:pt idx="247">
                  <c:v>0.17128842685161416</c:v>
                </c:pt>
                <c:pt idx="248">
                  <c:v>0.17128842685161416</c:v>
                </c:pt>
                <c:pt idx="249">
                  <c:v>0.17128842685161416</c:v>
                </c:pt>
                <c:pt idx="250">
                  <c:v>0.17128842685161416</c:v>
                </c:pt>
                <c:pt idx="251">
                  <c:v>0.17128842685161416</c:v>
                </c:pt>
                <c:pt idx="252">
                  <c:v>0.17128842685161416</c:v>
                </c:pt>
                <c:pt idx="253">
                  <c:v>0.17134669723701118</c:v>
                </c:pt>
                <c:pt idx="254">
                  <c:v>0.17145441206685264</c:v>
                </c:pt>
                <c:pt idx="255">
                  <c:v>0.17145441206685264</c:v>
                </c:pt>
                <c:pt idx="256">
                  <c:v>0.17145441206685264</c:v>
                </c:pt>
                <c:pt idx="257">
                  <c:v>0.17155831595139165</c:v>
                </c:pt>
                <c:pt idx="258">
                  <c:v>0.17246112516193013</c:v>
                </c:pt>
                <c:pt idx="259">
                  <c:v>0.17396183192135814</c:v>
                </c:pt>
                <c:pt idx="260">
                  <c:v>0.17572302800036441</c:v>
                </c:pt>
                <c:pt idx="261">
                  <c:v>0.1776488704394362</c:v>
                </c:pt>
                <c:pt idx="262">
                  <c:v>0.17993310784812716</c:v>
                </c:pt>
                <c:pt idx="263">
                  <c:v>0.18301424438170158</c:v>
                </c:pt>
                <c:pt idx="264">
                  <c:v>0.18679363406053553</c:v>
                </c:pt>
                <c:pt idx="265">
                  <c:v>0.19056337307288126</c:v>
                </c:pt>
                <c:pt idx="266">
                  <c:v>0.19368281821123967</c:v>
                </c:pt>
                <c:pt idx="267">
                  <c:v>0.19650799684395573</c:v>
                </c:pt>
                <c:pt idx="268">
                  <c:v>0.1993192580374441</c:v>
                </c:pt>
                <c:pt idx="269">
                  <c:v>0.20187378819585461</c:v>
                </c:pt>
                <c:pt idx="270">
                  <c:v>0.20363813093970226</c:v>
                </c:pt>
                <c:pt idx="271">
                  <c:v>0.20419351735086766</c:v>
                </c:pt>
                <c:pt idx="272">
                  <c:v>0.20448643825148494</c:v>
                </c:pt>
                <c:pt idx="273">
                  <c:v>0.20448643825148494</c:v>
                </c:pt>
                <c:pt idx="274">
                  <c:v>0.20448643825148494</c:v>
                </c:pt>
                <c:pt idx="275">
                  <c:v>0.20448643825148494</c:v>
                </c:pt>
                <c:pt idx="276">
                  <c:v>0.20448643825148494</c:v>
                </c:pt>
                <c:pt idx="277">
                  <c:v>0.20448643825148494</c:v>
                </c:pt>
                <c:pt idx="278">
                  <c:v>0.20448643825148494</c:v>
                </c:pt>
                <c:pt idx="279">
                  <c:v>0.20448643825148494</c:v>
                </c:pt>
                <c:pt idx="280">
                  <c:v>0.20448643825148494</c:v>
                </c:pt>
                <c:pt idx="281">
                  <c:v>0.20514647626143184</c:v>
                </c:pt>
                <c:pt idx="282">
                  <c:v>0.20746007217975912</c:v>
                </c:pt>
                <c:pt idx="283">
                  <c:v>0.21049252674355834</c:v>
                </c:pt>
                <c:pt idx="284">
                  <c:v>0.21403518067323335</c:v>
                </c:pt>
                <c:pt idx="285">
                  <c:v>0.21791526816154591</c:v>
                </c:pt>
                <c:pt idx="286">
                  <c:v>0.22188190692227799</c:v>
                </c:pt>
                <c:pt idx="287">
                  <c:v>0.2262255568655907</c:v>
                </c:pt>
                <c:pt idx="288">
                  <c:v>0.23095306652116912</c:v>
                </c:pt>
                <c:pt idx="289">
                  <c:v>0.23515211748266679</c:v>
                </c:pt>
                <c:pt idx="290">
                  <c:v>0.2376980717839785</c:v>
                </c:pt>
                <c:pt idx="291">
                  <c:v>0.23855352561764942</c:v>
                </c:pt>
                <c:pt idx="292">
                  <c:v>0.23855352561764942</c:v>
                </c:pt>
                <c:pt idx="293">
                  <c:v>0.23855352561764942</c:v>
                </c:pt>
                <c:pt idx="294">
                  <c:v>0.23855352561764942</c:v>
                </c:pt>
                <c:pt idx="295">
                  <c:v>0.23893251854473277</c:v>
                </c:pt>
                <c:pt idx="296">
                  <c:v>0.23969874384308823</c:v>
                </c:pt>
                <c:pt idx="297">
                  <c:v>0.24072773677017156</c:v>
                </c:pt>
                <c:pt idx="298">
                  <c:v>0.24183215936683075</c:v>
                </c:pt>
                <c:pt idx="299">
                  <c:v>0.24274648810610619</c:v>
                </c:pt>
                <c:pt idx="300">
                  <c:v>0.24339803906760388</c:v>
                </c:pt>
                <c:pt idx="301">
                  <c:v>0.24371746166426309</c:v>
                </c:pt>
                <c:pt idx="302">
                  <c:v>0.24371746166426309</c:v>
                </c:pt>
                <c:pt idx="303">
                  <c:v>0.24371746166426309</c:v>
                </c:pt>
                <c:pt idx="304">
                  <c:v>0.24371746166426309</c:v>
                </c:pt>
                <c:pt idx="305">
                  <c:v>0.24371746166426309</c:v>
                </c:pt>
                <c:pt idx="306">
                  <c:v>0.24371746166426309</c:v>
                </c:pt>
                <c:pt idx="307">
                  <c:v>0.24371746166426309</c:v>
                </c:pt>
                <c:pt idx="308">
                  <c:v>0.24392908736146687</c:v>
                </c:pt>
                <c:pt idx="309">
                  <c:v>0.24419369669286231</c:v>
                </c:pt>
                <c:pt idx="310">
                  <c:v>0.24428698641128924</c:v>
                </c:pt>
                <c:pt idx="311">
                  <c:v>0.24428698641128924</c:v>
                </c:pt>
                <c:pt idx="312">
                  <c:v>0.24428698641128924</c:v>
                </c:pt>
                <c:pt idx="313">
                  <c:v>0.24428698641128924</c:v>
                </c:pt>
                <c:pt idx="314">
                  <c:v>0.24428698641128924</c:v>
                </c:pt>
                <c:pt idx="315">
                  <c:v>0.24428698641128924</c:v>
                </c:pt>
                <c:pt idx="316">
                  <c:v>0.24428698641128924</c:v>
                </c:pt>
                <c:pt idx="317">
                  <c:v>0.24428698641128924</c:v>
                </c:pt>
                <c:pt idx="318">
                  <c:v>0.24428698641128924</c:v>
                </c:pt>
                <c:pt idx="319">
                  <c:v>0.24428698641128924</c:v>
                </c:pt>
                <c:pt idx="320">
                  <c:v>0.24428698641128924</c:v>
                </c:pt>
                <c:pt idx="321">
                  <c:v>0.24428698641128924</c:v>
                </c:pt>
                <c:pt idx="322">
                  <c:v>0.24435335673216477</c:v>
                </c:pt>
                <c:pt idx="323">
                  <c:v>0.24445431038637364</c:v>
                </c:pt>
                <c:pt idx="324">
                  <c:v>0.24445431038637364</c:v>
                </c:pt>
                <c:pt idx="325">
                  <c:v>0.2446145949697873</c:v>
                </c:pt>
                <c:pt idx="326">
                  <c:v>0.2448080739976454</c:v>
                </c:pt>
                <c:pt idx="327">
                  <c:v>0.24489992501976188</c:v>
                </c:pt>
                <c:pt idx="328">
                  <c:v>0.24489992501976188</c:v>
                </c:pt>
                <c:pt idx="329">
                  <c:v>0.24489992501976188</c:v>
                </c:pt>
                <c:pt idx="330">
                  <c:v>0.24489992501976188</c:v>
                </c:pt>
                <c:pt idx="331">
                  <c:v>0.24490694550800782</c:v>
                </c:pt>
                <c:pt idx="332">
                  <c:v>0.24490694550800782</c:v>
                </c:pt>
                <c:pt idx="333">
                  <c:v>0.24490694550800782</c:v>
                </c:pt>
                <c:pt idx="334">
                  <c:v>0.24490694550800782</c:v>
                </c:pt>
                <c:pt idx="335">
                  <c:v>0.24490694550800782</c:v>
                </c:pt>
                <c:pt idx="336">
                  <c:v>0.24493029383699128</c:v>
                </c:pt>
                <c:pt idx="337">
                  <c:v>0.24509213577749084</c:v>
                </c:pt>
                <c:pt idx="338">
                  <c:v>0.24547798410647428</c:v>
                </c:pt>
                <c:pt idx="339">
                  <c:v>0.24635940442812387</c:v>
                </c:pt>
                <c:pt idx="340">
                  <c:v>0.24797517481352088</c:v>
                </c:pt>
                <c:pt idx="341">
                  <c:v>0.25007330687983476</c:v>
                </c:pt>
                <c:pt idx="342">
                  <c:v>0.25167483412827552</c:v>
                </c:pt>
                <c:pt idx="343">
                  <c:v>0.25240151448454445</c:v>
                </c:pt>
                <c:pt idx="344">
                  <c:v>0.25289192596406324</c:v>
                </c:pt>
                <c:pt idx="345">
                  <c:v>0.25359938141671201</c:v>
                </c:pt>
                <c:pt idx="346">
                  <c:v>0.2543349815716503</c:v>
                </c:pt>
                <c:pt idx="347">
                  <c:v>0.25492910280211617</c:v>
                </c:pt>
                <c:pt idx="348">
                  <c:v>0.25568682114148977</c:v>
                </c:pt>
                <c:pt idx="349">
                  <c:v>0.2564251888101321</c:v>
                </c:pt>
                <c:pt idx="350">
                  <c:v>0.25698069513148059</c:v>
                </c:pt>
                <c:pt idx="351">
                  <c:v>0.25734275387660982</c:v>
                </c:pt>
                <c:pt idx="352">
                  <c:v>0.25762506575351385</c:v>
                </c:pt>
                <c:pt idx="353">
                  <c:v>0.25790596843744162</c:v>
                </c:pt>
                <c:pt idx="354">
                  <c:v>0.25822421625485698</c:v>
                </c:pt>
                <c:pt idx="355">
                  <c:v>0.25865871407227237</c:v>
                </c:pt>
                <c:pt idx="356">
                  <c:v>0.25913616483806529</c:v>
                </c:pt>
                <c:pt idx="357">
                  <c:v>0.25945905691652787</c:v>
                </c:pt>
                <c:pt idx="358">
                  <c:v>0.25945905691652787</c:v>
                </c:pt>
                <c:pt idx="359">
                  <c:v>0.25945905691652787</c:v>
                </c:pt>
                <c:pt idx="360">
                  <c:v>0.25945905691652787</c:v>
                </c:pt>
                <c:pt idx="361">
                  <c:v>0.25945905691652787</c:v>
                </c:pt>
                <c:pt idx="362">
                  <c:v>0.25945905691652787</c:v>
                </c:pt>
                <c:pt idx="363">
                  <c:v>0.25945905691652787</c:v>
                </c:pt>
                <c:pt idx="364">
                  <c:v>0.25959027265399531</c:v>
                </c:pt>
                <c:pt idx="365">
                  <c:v>0.25986523839146275</c:v>
                </c:pt>
                <c:pt idx="366">
                  <c:v>0.26025731031921767</c:v>
                </c:pt>
                <c:pt idx="367">
                  <c:v>0.26089339485764074</c:v>
                </c:pt>
                <c:pt idx="368">
                  <c:v>0.26186564535249585</c:v>
                </c:pt>
                <c:pt idx="369">
                  <c:v>0.26287071101981602</c:v>
                </c:pt>
                <c:pt idx="370">
                  <c:v>0.2635073847175699</c:v>
                </c:pt>
                <c:pt idx="371">
                  <c:v>0.26363949766142514</c:v>
                </c:pt>
                <c:pt idx="372">
                  <c:v>0.26363949766142514</c:v>
                </c:pt>
                <c:pt idx="373">
                  <c:v>0.26363949766142514</c:v>
                </c:pt>
                <c:pt idx="374">
                  <c:v>0.26363949766142514</c:v>
                </c:pt>
                <c:pt idx="375">
                  <c:v>0.26363949766142514</c:v>
                </c:pt>
                <c:pt idx="376">
                  <c:v>0.26363949766142514</c:v>
                </c:pt>
                <c:pt idx="377">
                  <c:v>0.26363949766142514</c:v>
                </c:pt>
                <c:pt idx="378">
                  <c:v>0.26363949766142514</c:v>
                </c:pt>
                <c:pt idx="379">
                  <c:v>0.26363949766142514</c:v>
                </c:pt>
                <c:pt idx="380">
                  <c:v>0.26363949766142514</c:v>
                </c:pt>
                <c:pt idx="381">
                  <c:v>0.26363949766142514</c:v>
                </c:pt>
                <c:pt idx="382">
                  <c:v>0.26363949766142514</c:v>
                </c:pt>
                <c:pt idx="383">
                  <c:v>0.26363949766142514</c:v>
                </c:pt>
                <c:pt idx="384">
                  <c:v>0.26363949766142514</c:v>
                </c:pt>
                <c:pt idx="385">
                  <c:v>0.26363949766142514</c:v>
                </c:pt>
                <c:pt idx="386">
                  <c:v>0.26363949766142514</c:v>
                </c:pt>
                <c:pt idx="387">
                  <c:v>0.26363949766142514</c:v>
                </c:pt>
                <c:pt idx="388">
                  <c:v>0.26363949766142514</c:v>
                </c:pt>
                <c:pt idx="389">
                  <c:v>0.26363949766142514</c:v>
                </c:pt>
                <c:pt idx="390">
                  <c:v>0.26363949766142514</c:v>
                </c:pt>
                <c:pt idx="391">
                  <c:v>0.26363949766142514</c:v>
                </c:pt>
                <c:pt idx="392">
                  <c:v>0.26365947681666801</c:v>
                </c:pt>
                <c:pt idx="393">
                  <c:v>0.26380757843296698</c:v>
                </c:pt>
                <c:pt idx="394">
                  <c:v>0.26427299337123861</c:v>
                </c:pt>
                <c:pt idx="395">
                  <c:v>0.2652286145139871</c:v>
                </c:pt>
                <c:pt idx="396">
                  <c:v>0.26678405272702843</c:v>
                </c:pt>
                <c:pt idx="397">
                  <c:v>0.26895774118012733</c:v>
                </c:pt>
                <c:pt idx="398">
                  <c:v>0.27141289473433655</c:v>
                </c:pt>
                <c:pt idx="399">
                  <c:v>0.27329025722667227</c:v>
                </c:pt>
                <c:pt idx="400">
                  <c:v>0.27410749056841893</c:v>
                </c:pt>
                <c:pt idx="401">
                  <c:v>0.27417805724349897</c:v>
                </c:pt>
                <c:pt idx="402">
                  <c:v>0.27417805724349897</c:v>
                </c:pt>
                <c:pt idx="403">
                  <c:v>0.27417805724349897</c:v>
                </c:pt>
                <c:pt idx="404">
                  <c:v>0.27417805724349897</c:v>
                </c:pt>
                <c:pt idx="405">
                  <c:v>0.27417805724349897</c:v>
                </c:pt>
                <c:pt idx="406">
                  <c:v>0.27417805724349897</c:v>
                </c:pt>
                <c:pt idx="407">
                  <c:v>0.27417805724349897</c:v>
                </c:pt>
                <c:pt idx="408">
                  <c:v>0.27417805724349897</c:v>
                </c:pt>
                <c:pt idx="409">
                  <c:v>0.27417805724349897</c:v>
                </c:pt>
                <c:pt idx="410">
                  <c:v>0.27429635724290502</c:v>
                </c:pt>
                <c:pt idx="411">
                  <c:v>0.27451283113395153</c:v>
                </c:pt>
                <c:pt idx="412">
                  <c:v>0.27477204820231538</c:v>
                </c:pt>
                <c:pt idx="413">
                  <c:v>0.27507734097574327</c:v>
                </c:pt>
                <c:pt idx="414">
                  <c:v>0.27553636798007947</c:v>
                </c:pt>
                <c:pt idx="415">
                  <c:v>0.27627037999681003</c:v>
                </c:pt>
                <c:pt idx="416">
                  <c:v>0.27714837667996012</c:v>
                </c:pt>
                <c:pt idx="417">
                  <c:v>0.27780853641116277</c:v>
                </c:pt>
                <c:pt idx="418">
                  <c:v>0.27805911648083542</c:v>
                </c:pt>
                <c:pt idx="419">
                  <c:v>0.27805911648083542</c:v>
                </c:pt>
                <c:pt idx="420">
                  <c:v>0.27805911648083542</c:v>
                </c:pt>
                <c:pt idx="421">
                  <c:v>0.27805911648083542</c:v>
                </c:pt>
                <c:pt idx="422">
                  <c:v>0.27819987953942915</c:v>
                </c:pt>
                <c:pt idx="423">
                  <c:v>0.27861598911602092</c:v>
                </c:pt>
                <c:pt idx="424">
                  <c:v>0.27945969847471719</c:v>
                </c:pt>
                <c:pt idx="425">
                  <c:v>0.28111625076661206</c:v>
                </c:pt>
                <c:pt idx="426">
                  <c:v>0.28399513201005949</c:v>
                </c:pt>
                <c:pt idx="427">
                  <c:v>0.28776878096217462</c:v>
                </c:pt>
                <c:pt idx="428">
                  <c:v>0.29082437143599438</c:v>
                </c:pt>
                <c:pt idx="429">
                  <c:v>0.29216213375137468</c:v>
                </c:pt>
                <c:pt idx="430">
                  <c:v>0.29234128405671478</c:v>
                </c:pt>
                <c:pt idx="431">
                  <c:v>0.29234128405671478</c:v>
                </c:pt>
                <c:pt idx="432">
                  <c:v>0.29234128405671478</c:v>
                </c:pt>
                <c:pt idx="433">
                  <c:v>0.29241023361118368</c:v>
                </c:pt>
                <c:pt idx="434">
                  <c:v>0.29252093750108848</c:v>
                </c:pt>
                <c:pt idx="435">
                  <c:v>0.29252093750108848</c:v>
                </c:pt>
                <c:pt idx="436">
                  <c:v>0.29252093750108848</c:v>
                </c:pt>
                <c:pt idx="437">
                  <c:v>0.29252093750108848</c:v>
                </c:pt>
                <c:pt idx="438">
                  <c:v>0.29252093750108848</c:v>
                </c:pt>
                <c:pt idx="439">
                  <c:v>0.29252093750108848</c:v>
                </c:pt>
                <c:pt idx="440">
                  <c:v>0.29252093750108848</c:v>
                </c:pt>
                <c:pt idx="441">
                  <c:v>0.29252093750108848</c:v>
                </c:pt>
                <c:pt idx="442">
                  <c:v>0.29252093750108848</c:v>
                </c:pt>
                <c:pt idx="443">
                  <c:v>0.29252093750108848</c:v>
                </c:pt>
                <c:pt idx="444">
                  <c:v>0.29252093750108848</c:v>
                </c:pt>
                <c:pt idx="445">
                  <c:v>0.29252093750108848</c:v>
                </c:pt>
                <c:pt idx="446">
                  <c:v>0.29252093750108848</c:v>
                </c:pt>
                <c:pt idx="447">
                  <c:v>0.29252093750108848</c:v>
                </c:pt>
                <c:pt idx="448">
                  <c:v>0.29252093750108848</c:v>
                </c:pt>
                <c:pt idx="449">
                  <c:v>0.29252093750108848</c:v>
                </c:pt>
                <c:pt idx="450">
                  <c:v>0.29252093750108848</c:v>
                </c:pt>
                <c:pt idx="451">
                  <c:v>0.29252093750108848</c:v>
                </c:pt>
                <c:pt idx="452">
                  <c:v>0.29252093750108848</c:v>
                </c:pt>
                <c:pt idx="453">
                  <c:v>0.29252093750108848</c:v>
                </c:pt>
                <c:pt idx="454">
                  <c:v>0.29252093750108848</c:v>
                </c:pt>
                <c:pt idx="455">
                  <c:v>0.29252093750108848</c:v>
                </c:pt>
                <c:pt idx="456">
                  <c:v>0.29252093750108848</c:v>
                </c:pt>
                <c:pt idx="457">
                  <c:v>0.29252093750108848</c:v>
                </c:pt>
                <c:pt idx="458">
                  <c:v>0.29252093750108848</c:v>
                </c:pt>
                <c:pt idx="459">
                  <c:v>0.29252093750108848</c:v>
                </c:pt>
                <c:pt idx="460">
                  <c:v>0.29252093750108848</c:v>
                </c:pt>
                <c:pt idx="461">
                  <c:v>0.29252093750108848</c:v>
                </c:pt>
                <c:pt idx="462">
                  <c:v>0.29252093750108848</c:v>
                </c:pt>
                <c:pt idx="463">
                  <c:v>0.29252093750108848</c:v>
                </c:pt>
                <c:pt idx="464">
                  <c:v>0.29252093750108848</c:v>
                </c:pt>
                <c:pt idx="465">
                  <c:v>0.29252093750108848</c:v>
                </c:pt>
                <c:pt idx="466">
                  <c:v>0.29252093750108848</c:v>
                </c:pt>
                <c:pt idx="467">
                  <c:v>0.29252093750108848</c:v>
                </c:pt>
                <c:pt idx="468">
                  <c:v>0.29252093750108848</c:v>
                </c:pt>
                <c:pt idx="469">
                  <c:v>0.29252093750108848</c:v>
                </c:pt>
                <c:pt idx="470">
                  <c:v>0.29252093750108848</c:v>
                </c:pt>
                <c:pt idx="471">
                  <c:v>0.29252093750108848</c:v>
                </c:pt>
                <c:pt idx="472">
                  <c:v>0.29252093750108848</c:v>
                </c:pt>
                <c:pt idx="473">
                  <c:v>0.29252093750108848</c:v>
                </c:pt>
                <c:pt idx="474">
                  <c:v>0.29252093750108848</c:v>
                </c:pt>
                <c:pt idx="475">
                  <c:v>0.29252093750108848</c:v>
                </c:pt>
                <c:pt idx="476">
                  <c:v>0.29252093750108848</c:v>
                </c:pt>
                <c:pt idx="477">
                  <c:v>0.29252093750108848</c:v>
                </c:pt>
                <c:pt idx="478">
                  <c:v>0.29252093750108848</c:v>
                </c:pt>
                <c:pt idx="479">
                  <c:v>0.29252093750108848</c:v>
                </c:pt>
                <c:pt idx="480">
                  <c:v>0.29252093750108848</c:v>
                </c:pt>
                <c:pt idx="481">
                  <c:v>0.29252093750108848</c:v>
                </c:pt>
                <c:pt idx="482">
                  <c:v>0.29252093750108848</c:v>
                </c:pt>
                <c:pt idx="483">
                  <c:v>0.29252093750108848</c:v>
                </c:pt>
                <c:pt idx="484">
                  <c:v>0.29252093750108848</c:v>
                </c:pt>
                <c:pt idx="485">
                  <c:v>0.29252093750108848</c:v>
                </c:pt>
                <c:pt idx="486">
                  <c:v>0.29252093750108848</c:v>
                </c:pt>
                <c:pt idx="487">
                  <c:v>0.29252093750108848</c:v>
                </c:pt>
                <c:pt idx="488">
                  <c:v>0.29252093750108848</c:v>
                </c:pt>
                <c:pt idx="489">
                  <c:v>0.29252093750108848</c:v>
                </c:pt>
                <c:pt idx="490">
                  <c:v>0.29252093750108848</c:v>
                </c:pt>
                <c:pt idx="491">
                  <c:v>0.29252093750108848</c:v>
                </c:pt>
                <c:pt idx="492">
                  <c:v>0.29252093750108848</c:v>
                </c:pt>
                <c:pt idx="493">
                  <c:v>0.29252093750108848</c:v>
                </c:pt>
                <c:pt idx="494">
                  <c:v>0.29252093750108848</c:v>
                </c:pt>
                <c:pt idx="495">
                  <c:v>0.29252093750108848</c:v>
                </c:pt>
                <c:pt idx="496">
                  <c:v>0.29252093750108848</c:v>
                </c:pt>
                <c:pt idx="497">
                  <c:v>0.29252093750108848</c:v>
                </c:pt>
                <c:pt idx="498">
                  <c:v>0.29252093750108848</c:v>
                </c:pt>
                <c:pt idx="499">
                  <c:v>0.29252093750108848</c:v>
                </c:pt>
                <c:pt idx="500">
                  <c:v>0.29252093750108848</c:v>
                </c:pt>
                <c:pt idx="501">
                  <c:v>0.29252093750108848</c:v>
                </c:pt>
                <c:pt idx="502">
                  <c:v>0.29252093750108848</c:v>
                </c:pt>
                <c:pt idx="503">
                  <c:v>0.29252093750108848</c:v>
                </c:pt>
                <c:pt idx="504">
                  <c:v>0.29252093750108848</c:v>
                </c:pt>
                <c:pt idx="505">
                  <c:v>0.29252093750108848</c:v>
                </c:pt>
                <c:pt idx="506">
                  <c:v>0.29252093750108848</c:v>
                </c:pt>
                <c:pt idx="507">
                  <c:v>0.29252093750108848</c:v>
                </c:pt>
                <c:pt idx="508">
                  <c:v>0.29252093750108848</c:v>
                </c:pt>
                <c:pt idx="509">
                  <c:v>0.29252093750108848</c:v>
                </c:pt>
                <c:pt idx="510">
                  <c:v>0.29252093750108848</c:v>
                </c:pt>
                <c:pt idx="511">
                  <c:v>0.29252093750108848</c:v>
                </c:pt>
                <c:pt idx="512">
                  <c:v>0.2925436944341091</c:v>
                </c:pt>
                <c:pt idx="513">
                  <c:v>0.29278251772835429</c:v>
                </c:pt>
                <c:pt idx="514">
                  <c:v>0.29370697870994189</c:v>
                </c:pt>
                <c:pt idx="515">
                  <c:v>0.29551021043770648</c:v>
                </c:pt>
                <c:pt idx="516">
                  <c:v>0.29773371024943485</c:v>
                </c:pt>
                <c:pt idx="517">
                  <c:v>0.29942919540857682</c:v>
                </c:pt>
                <c:pt idx="518">
                  <c:v>0.300118400949203</c:v>
                </c:pt>
                <c:pt idx="519">
                  <c:v>0.30019927315649586</c:v>
                </c:pt>
                <c:pt idx="520">
                  <c:v>0.30019927315649586</c:v>
                </c:pt>
                <c:pt idx="521">
                  <c:v>0.30019927315649586</c:v>
                </c:pt>
                <c:pt idx="522">
                  <c:v>0.30019927315649586</c:v>
                </c:pt>
                <c:pt idx="523">
                  <c:v>0.30019927315649586</c:v>
                </c:pt>
                <c:pt idx="524">
                  <c:v>0.30019927315649586</c:v>
                </c:pt>
                <c:pt idx="525">
                  <c:v>0.30019927315649586</c:v>
                </c:pt>
                <c:pt idx="526">
                  <c:v>0.30019927315649586</c:v>
                </c:pt>
                <c:pt idx="527">
                  <c:v>0.30019927315649586</c:v>
                </c:pt>
                <c:pt idx="528">
                  <c:v>0.30019927315649586</c:v>
                </c:pt>
                <c:pt idx="529">
                  <c:v>0.30019927315649586</c:v>
                </c:pt>
                <c:pt idx="530">
                  <c:v>0.30019927315649586</c:v>
                </c:pt>
                <c:pt idx="531">
                  <c:v>0.30019927315649586</c:v>
                </c:pt>
                <c:pt idx="532">
                  <c:v>0.30019927315649586</c:v>
                </c:pt>
                <c:pt idx="533">
                  <c:v>0.30020476471043139</c:v>
                </c:pt>
                <c:pt idx="534">
                  <c:v>0.30026771836050853</c:v>
                </c:pt>
                <c:pt idx="535">
                  <c:v>0.30048011172493466</c:v>
                </c:pt>
                <c:pt idx="536">
                  <c:v>0.30089769814047251</c:v>
                </c:pt>
                <c:pt idx="537">
                  <c:v>0.30187593759865761</c:v>
                </c:pt>
                <c:pt idx="538">
                  <c:v>0.30393576736921407</c:v>
                </c:pt>
                <c:pt idx="539">
                  <c:v>0.3067929722566598</c:v>
                </c:pt>
                <c:pt idx="540">
                  <c:v>0.30890273821722719</c:v>
                </c:pt>
                <c:pt idx="541">
                  <c:v>0.30968137893886022</c:v>
                </c:pt>
                <c:pt idx="542">
                  <c:v>0.30991557521604879</c:v>
                </c:pt>
                <c:pt idx="543">
                  <c:v>0.30991557521604879</c:v>
                </c:pt>
                <c:pt idx="544">
                  <c:v>0.30991557521604879</c:v>
                </c:pt>
                <c:pt idx="545">
                  <c:v>0.30991557521604879</c:v>
                </c:pt>
                <c:pt idx="546">
                  <c:v>0.30991557521604879</c:v>
                </c:pt>
                <c:pt idx="547">
                  <c:v>0.30991557521604879</c:v>
                </c:pt>
                <c:pt idx="548">
                  <c:v>0.30991557521604879</c:v>
                </c:pt>
                <c:pt idx="549">
                  <c:v>0.30991557521604879</c:v>
                </c:pt>
                <c:pt idx="550">
                  <c:v>0.30991557521604879</c:v>
                </c:pt>
                <c:pt idx="551">
                  <c:v>0.30991557521604879</c:v>
                </c:pt>
                <c:pt idx="552">
                  <c:v>0.30991557521604879</c:v>
                </c:pt>
                <c:pt idx="553">
                  <c:v>0.30991557521604879</c:v>
                </c:pt>
                <c:pt idx="554">
                  <c:v>0.3099543208726348</c:v>
                </c:pt>
                <c:pt idx="555">
                  <c:v>0.31006508353884649</c:v>
                </c:pt>
                <c:pt idx="556">
                  <c:v>0.31024862398283598</c:v>
                </c:pt>
                <c:pt idx="557">
                  <c:v>0.3105275085283109</c:v>
                </c:pt>
                <c:pt idx="558">
                  <c:v>0.31091319233941239</c:v>
                </c:pt>
                <c:pt idx="559">
                  <c:v>0.31162126289061809</c:v>
                </c:pt>
                <c:pt idx="560">
                  <c:v>0.31238379951959067</c:v>
                </c:pt>
                <c:pt idx="561">
                  <c:v>0.31269795440679526</c:v>
                </c:pt>
                <c:pt idx="562">
                  <c:v>0.31289405373844431</c:v>
                </c:pt>
                <c:pt idx="563">
                  <c:v>0.31289405373844431</c:v>
                </c:pt>
                <c:pt idx="564">
                  <c:v>0.31289405373844431</c:v>
                </c:pt>
                <c:pt idx="565">
                  <c:v>0.31289405373844431</c:v>
                </c:pt>
                <c:pt idx="566">
                  <c:v>0.31289405373844431</c:v>
                </c:pt>
                <c:pt idx="567">
                  <c:v>0.31289405373844431</c:v>
                </c:pt>
                <c:pt idx="568">
                  <c:v>0.31289405373844431</c:v>
                </c:pt>
                <c:pt idx="569">
                  <c:v>0.31289405373844431</c:v>
                </c:pt>
                <c:pt idx="570">
                  <c:v>0.31289405373844431</c:v>
                </c:pt>
                <c:pt idx="571">
                  <c:v>0.31289405373844431</c:v>
                </c:pt>
                <c:pt idx="572">
                  <c:v>0.31289405373844431</c:v>
                </c:pt>
                <c:pt idx="573">
                  <c:v>0.31289405373844431</c:v>
                </c:pt>
                <c:pt idx="574">
                  <c:v>0.31289405373844431</c:v>
                </c:pt>
                <c:pt idx="575">
                  <c:v>0.31289405373844431</c:v>
                </c:pt>
                <c:pt idx="576">
                  <c:v>0.31289405373844431</c:v>
                </c:pt>
                <c:pt idx="577">
                  <c:v>0.31289405373844431</c:v>
                </c:pt>
                <c:pt idx="578">
                  <c:v>0.31289405373844431</c:v>
                </c:pt>
                <c:pt idx="579">
                  <c:v>0.31289405373844431</c:v>
                </c:pt>
                <c:pt idx="580">
                  <c:v>0.31289405373844431</c:v>
                </c:pt>
                <c:pt idx="581">
                  <c:v>0.31289405373844431</c:v>
                </c:pt>
                <c:pt idx="582">
                  <c:v>0.31289405373844431</c:v>
                </c:pt>
                <c:pt idx="583">
                  <c:v>0.31289405373844431</c:v>
                </c:pt>
                <c:pt idx="584">
                  <c:v>0.31289405373844431</c:v>
                </c:pt>
                <c:pt idx="585">
                  <c:v>0.31289405373844431</c:v>
                </c:pt>
                <c:pt idx="586">
                  <c:v>0.31289405373844431</c:v>
                </c:pt>
                <c:pt idx="587">
                  <c:v>0.31289405373844431</c:v>
                </c:pt>
                <c:pt idx="588">
                  <c:v>0.31289405373844431</c:v>
                </c:pt>
                <c:pt idx="589">
                  <c:v>0.31289405373844431</c:v>
                </c:pt>
                <c:pt idx="590">
                  <c:v>0.31289405373844431</c:v>
                </c:pt>
                <c:pt idx="591">
                  <c:v>0.31289405373844431</c:v>
                </c:pt>
                <c:pt idx="592">
                  <c:v>0.31289405373844431</c:v>
                </c:pt>
                <c:pt idx="593">
                  <c:v>0.31289405373844431</c:v>
                </c:pt>
                <c:pt idx="594">
                  <c:v>0.31289405373844431</c:v>
                </c:pt>
                <c:pt idx="595">
                  <c:v>0.31289405373844431</c:v>
                </c:pt>
                <c:pt idx="596">
                  <c:v>0.31289405373844431</c:v>
                </c:pt>
                <c:pt idx="597">
                  <c:v>0.31289405373844431</c:v>
                </c:pt>
                <c:pt idx="598">
                  <c:v>0.31289405373844431</c:v>
                </c:pt>
                <c:pt idx="599">
                  <c:v>0.31289405373844431</c:v>
                </c:pt>
                <c:pt idx="600">
                  <c:v>0.31289405373844431</c:v>
                </c:pt>
                <c:pt idx="601">
                  <c:v>0.31293401398038712</c:v>
                </c:pt>
                <c:pt idx="602">
                  <c:v>0.31306753226335271</c:v>
                </c:pt>
                <c:pt idx="603">
                  <c:v>0.31358628053495763</c:v>
                </c:pt>
                <c:pt idx="604">
                  <c:v>0.31487447484392517</c:v>
                </c:pt>
                <c:pt idx="605">
                  <c:v>0.31714535857895565</c:v>
                </c:pt>
                <c:pt idx="606">
                  <c:v>0.32048651068182021</c:v>
                </c:pt>
                <c:pt idx="607">
                  <c:v>0.324593966134469</c:v>
                </c:pt>
                <c:pt idx="608">
                  <c:v>0.32893574231183925</c:v>
                </c:pt>
                <c:pt idx="609">
                  <c:v>0.33343146871037321</c:v>
                </c:pt>
                <c:pt idx="610">
                  <c:v>0.33836558415008799</c:v>
                </c:pt>
                <c:pt idx="611">
                  <c:v>0.34356017867690969</c:v>
                </c:pt>
                <c:pt idx="612">
                  <c:v>0.3477981443228173</c:v>
                </c:pt>
                <c:pt idx="613">
                  <c:v>0.35015244476545931</c:v>
                </c:pt>
                <c:pt idx="614">
                  <c:v>0.35111069199236183</c:v>
                </c:pt>
                <c:pt idx="615">
                  <c:v>0.35172577028347146</c:v>
                </c:pt>
                <c:pt idx="616">
                  <c:v>0.352338372577713</c:v>
                </c:pt>
                <c:pt idx="617">
                  <c:v>0.35274521196523906</c:v>
                </c:pt>
                <c:pt idx="618">
                  <c:v>0.3527456147881039</c:v>
                </c:pt>
                <c:pt idx="619">
                  <c:v>0.3527456147881039</c:v>
                </c:pt>
                <c:pt idx="620">
                  <c:v>0.3527456147881039</c:v>
                </c:pt>
                <c:pt idx="621">
                  <c:v>0.3527456147881039</c:v>
                </c:pt>
                <c:pt idx="622">
                  <c:v>0.35308014494651441</c:v>
                </c:pt>
                <c:pt idx="623">
                  <c:v>0.35384360417148703</c:v>
                </c:pt>
                <c:pt idx="624">
                  <c:v>0.35504518434609322</c:v>
                </c:pt>
                <c:pt idx="625">
                  <c:v>0.35651976510997008</c:v>
                </c:pt>
                <c:pt idx="626">
                  <c:v>0.35782995844732868</c:v>
                </c:pt>
                <c:pt idx="627">
                  <c:v>0.35876867819182739</c:v>
                </c:pt>
                <c:pt idx="628">
                  <c:v>0.35951573126965947</c:v>
                </c:pt>
                <c:pt idx="629">
                  <c:v>0.36032667323638046</c:v>
                </c:pt>
                <c:pt idx="630">
                  <c:v>0.36152463820040354</c:v>
                </c:pt>
                <c:pt idx="631">
                  <c:v>0.3633286412765368</c:v>
                </c:pt>
                <c:pt idx="632">
                  <c:v>0.36558037012826206</c:v>
                </c:pt>
                <c:pt idx="633">
                  <c:v>0.36817501083522941</c:v>
                </c:pt>
                <c:pt idx="634">
                  <c:v>0.37093178685911055</c:v>
                </c:pt>
                <c:pt idx="635">
                  <c:v>0.37349074807724325</c:v>
                </c:pt>
                <c:pt idx="636">
                  <c:v>0.37545591644951654</c:v>
                </c:pt>
                <c:pt idx="637">
                  <c:v>0.37670568327904363</c:v>
                </c:pt>
                <c:pt idx="638">
                  <c:v>0.37758739455301521</c:v>
                </c:pt>
                <c:pt idx="639">
                  <c:v>0.3783190550783464</c:v>
                </c:pt>
                <c:pt idx="640">
                  <c:v>0.379045083057169</c:v>
                </c:pt>
                <c:pt idx="641">
                  <c:v>0.38027969587388677</c:v>
                </c:pt>
                <c:pt idx="642">
                  <c:v>0.38249202164143237</c:v>
                </c:pt>
                <c:pt idx="643">
                  <c:v>0.38507403239442839</c:v>
                </c:pt>
                <c:pt idx="644">
                  <c:v>0.38702284830492223</c:v>
                </c:pt>
                <c:pt idx="645">
                  <c:v>0.38860158557265106</c:v>
                </c:pt>
                <c:pt idx="646">
                  <c:v>0.39027575478150767</c:v>
                </c:pt>
                <c:pt idx="647">
                  <c:v>0.39196841079777722</c:v>
                </c:pt>
                <c:pt idx="648">
                  <c:v>0.39352219280998424</c:v>
                </c:pt>
                <c:pt idx="649">
                  <c:v>0.39468964588044536</c:v>
                </c:pt>
                <c:pt idx="650">
                  <c:v>0.39506449514462005</c:v>
                </c:pt>
                <c:pt idx="651">
                  <c:v>0.39506449514462005</c:v>
                </c:pt>
                <c:pt idx="652">
                  <c:v>0.39506449514462005</c:v>
                </c:pt>
                <c:pt idx="653">
                  <c:v>0.39506449514462005</c:v>
                </c:pt>
                <c:pt idx="654">
                  <c:v>0.39506449514462005</c:v>
                </c:pt>
                <c:pt idx="655">
                  <c:v>0.39506449514462005</c:v>
                </c:pt>
                <c:pt idx="656">
                  <c:v>0.39506449514462005</c:v>
                </c:pt>
                <c:pt idx="657">
                  <c:v>0.39506449514462005</c:v>
                </c:pt>
                <c:pt idx="658">
                  <c:v>0.39506449514462005</c:v>
                </c:pt>
                <c:pt idx="659">
                  <c:v>0.39506449514462005</c:v>
                </c:pt>
                <c:pt idx="660">
                  <c:v>0.39506449514462005</c:v>
                </c:pt>
                <c:pt idx="661">
                  <c:v>0.39506449514462005</c:v>
                </c:pt>
                <c:pt idx="662">
                  <c:v>0.39506449514462005</c:v>
                </c:pt>
                <c:pt idx="663">
                  <c:v>0.39506449514462005</c:v>
                </c:pt>
                <c:pt idx="664">
                  <c:v>0.39506449514462005</c:v>
                </c:pt>
                <c:pt idx="665">
                  <c:v>0.39509843722178056</c:v>
                </c:pt>
                <c:pt idx="666">
                  <c:v>0.39558557678020306</c:v>
                </c:pt>
                <c:pt idx="667">
                  <c:v>0.39700760622680514</c:v>
                </c:pt>
                <c:pt idx="668">
                  <c:v>0.39965807682358978</c:v>
                </c:pt>
                <c:pt idx="669">
                  <c:v>0.40284058592932825</c:v>
                </c:pt>
                <c:pt idx="670">
                  <c:v>0.40662148861325603</c:v>
                </c:pt>
                <c:pt idx="671">
                  <c:v>0.40971785392829946</c:v>
                </c:pt>
                <c:pt idx="672">
                  <c:v>0.41207485547038053</c:v>
                </c:pt>
                <c:pt idx="673">
                  <c:v>0.41458348355371388</c:v>
                </c:pt>
                <c:pt idx="674">
                  <c:v>0.41724596321687973</c:v>
                </c:pt>
                <c:pt idx="675">
                  <c:v>0.41912019866726841</c:v>
                </c:pt>
                <c:pt idx="676">
                  <c:v>0.42000349103113888</c:v>
                </c:pt>
                <c:pt idx="677">
                  <c:v>0.42000349103113888</c:v>
                </c:pt>
                <c:pt idx="678">
                  <c:v>0.42000349103113888</c:v>
                </c:pt>
                <c:pt idx="679">
                  <c:v>0.42000349103113888</c:v>
                </c:pt>
                <c:pt idx="680">
                  <c:v>0.42000349103113888</c:v>
                </c:pt>
                <c:pt idx="681">
                  <c:v>0.42000349103113888</c:v>
                </c:pt>
                <c:pt idx="682">
                  <c:v>0.42000349103113888</c:v>
                </c:pt>
                <c:pt idx="683">
                  <c:v>0.42000349103113888</c:v>
                </c:pt>
                <c:pt idx="684">
                  <c:v>0.42000349103113888</c:v>
                </c:pt>
                <c:pt idx="685">
                  <c:v>0.42085482731307244</c:v>
                </c:pt>
                <c:pt idx="686">
                  <c:v>0.4225887287104671</c:v>
                </c:pt>
                <c:pt idx="687">
                  <c:v>0.42440873551610298</c:v>
                </c:pt>
                <c:pt idx="688">
                  <c:v>0.42635171520958376</c:v>
                </c:pt>
                <c:pt idx="689">
                  <c:v>0.42845272522316113</c:v>
                </c:pt>
                <c:pt idx="690">
                  <c:v>0.42990341521506531</c:v>
                </c:pt>
                <c:pt idx="691">
                  <c:v>0.43065617044004484</c:v>
                </c:pt>
                <c:pt idx="692">
                  <c:v>0.43145798544106073</c:v>
                </c:pt>
                <c:pt idx="693">
                  <c:v>0.43259062017490524</c:v>
                </c:pt>
                <c:pt idx="694">
                  <c:v>0.43366936575472415</c:v>
                </c:pt>
                <c:pt idx="695">
                  <c:v>0.43398353422395997</c:v>
                </c:pt>
                <c:pt idx="696">
                  <c:v>0.43398353422395997</c:v>
                </c:pt>
                <c:pt idx="697">
                  <c:v>0.43398353422395997</c:v>
                </c:pt>
                <c:pt idx="698">
                  <c:v>0.43398353422395997</c:v>
                </c:pt>
                <c:pt idx="699">
                  <c:v>0.43398353422395997</c:v>
                </c:pt>
                <c:pt idx="700">
                  <c:v>0.43398353422395997</c:v>
                </c:pt>
                <c:pt idx="701">
                  <c:v>0.4340012854290497</c:v>
                </c:pt>
                <c:pt idx="702">
                  <c:v>0.43419341272799838</c:v>
                </c:pt>
                <c:pt idx="703">
                  <c:v>0.43441470669361376</c:v>
                </c:pt>
                <c:pt idx="704">
                  <c:v>0.43441470669361376</c:v>
                </c:pt>
                <c:pt idx="705">
                  <c:v>0.43441470669361376</c:v>
                </c:pt>
                <c:pt idx="706">
                  <c:v>0.43441470669361376</c:v>
                </c:pt>
                <c:pt idx="707">
                  <c:v>0.43441470669361376</c:v>
                </c:pt>
                <c:pt idx="708">
                  <c:v>0.43441470669361376</c:v>
                </c:pt>
                <c:pt idx="709">
                  <c:v>0.43461531543744092</c:v>
                </c:pt>
                <c:pt idx="710">
                  <c:v>0.43569867969014153</c:v>
                </c:pt>
                <c:pt idx="711">
                  <c:v>0.43777233271419752</c:v>
                </c:pt>
                <c:pt idx="712">
                  <c:v>0.43940157589162249</c:v>
                </c:pt>
                <c:pt idx="713">
                  <c:v>0.43969377792761821</c:v>
                </c:pt>
                <c:pt idx="714">
                  <c:v>0.43969377792761821</c:v>
                </c:pt>
                <c:pt idx="715">
                  <c:v>0.43969377792761821</c:v>
                </c:pt>
                <c:pt idx="716">
                  <c:v>0.43969377792761821</c:v>
                </c:pt>
                <c:pt idx="717">
                  <c:v>0.43969377792761821</c:v>
                </c:pt>
                <c:pt idx="718">
                  <c:v>0.43999438667144536</c:v>
                </c:pt>
                <c:pt idx="719">
                  <c:v>0.44086254977533518</c:v>
                </c:pt>
                <c:pt idx="720">
                  <c:v>0.44226797632860448</c:v>
                </c:pt>
                <c:pt idx="721">
                  <c:v>0.44366585995580432</c:v>
                </c:pt>
                <c:pt idx="722">
                  <c:v>0.44505511159036615</c:v>
                </c:pt>
                <c:pt idx="723">
                  <c:v>0.44638974309508622</c:v>
                </c:pt>
                <c:pt idx="724">
                  <c:v>0.44805099437903684</c:v>
                </c:pt>
                <c:pt idx="725">
                  <c:v>0.45056622672061386</c:v>
                </c:pt>
                <c:pt idx="726">
                  <c:v>0.45436299484464127</c:v>
                </c:pt>
                <c:pt idx="727">
                  <c:v>0.4586653879098419</c:v>
                </c:pt>
                <c:pt idx="728">
                  <c:v>0.46204737876531066</c:v>
                </c:pt>
                <c:pt idx="729">
                  <c:v>0.46477014595160504</c:v>
                </c:pt>
                <c:pt idx="730">
                  <c:v>0.46638667124031102</c:v>
                </c:pt>
                <c:pt idx="731">
                  <c:v>0.4672610293824872</c:v>
                </c:pt>
                <c:pt idx="732">
                  <c:v>0.46808004844074336</c:v>
                </c:pt>
                <c:pt idx="733">
                  <c:v>0.4689634088156987</c:v>
                </c:pt>
                <c:pt idx="734">
                  <c:v>0.46991169214530548</c:v>
                </c:pt>
                <c:pt idx="735">
                  <c:v>0.47098810352623161</c:v>
                </c:pt>
                <c:pt idx="736">
                  <c:v>0.4722579910473253</c:v>
                </c:pt>
                <c:pt idx="737">
                  <c:v>0.47349072343318155</c:v>
                </c:pt>
                <c:pt idx="738">
                  <c:v>0.47442934419987109</c:v>
                </c:pt>
                <c:pt idx="739">
                  <c:v>0.4759223487444349</c:v>
                </c:pt>
                <c:pt idx="740">
                  <c:v>0.47809766121542135</c:v>
                </c:pt>
                <c:pt idx="741">
                  <c:v>0.48008007130577346</c:v>
                </c:pt>
                <c:pt idx="742">
                  <c:v>0.48145020721603865</c:v>
                </c:pt>
                <c:pt idx="743">
                  <c:v>0.48236453595531409</c:v>
                </c:pt>
                <c:pt idx="744">
                  <c:v>0.48321612038778899</c:v>
                </c:pt>
                <c:pt idx="745">
                  <c:v>0.4840677048202639</c:v>
                </c:pt>
                <c:pt idx="746">
                  <c:v>0.48518613560335694</c:v>
                </c:pt>
                <c:pt idx="747">
                  <c:v>0.48671785867214223</c:v>
                </c:pt>
                <c:pt idx="748">
                  <c:v>0.48855042045417346</c:v>
                </c:pt>
                <c:pt idx="749">
                  <c:v>0.4902172884703711</c:v>
                </c:pt>
                <c:pt idx="750">
                  <c:v>0.49134940897070867</c:v>
                </c:pt>
                <c:pt idx="751">
                  <c:v>0.49213569613771291</c:v>
                </c:pt>
                <c:pt idx="752">
                  <c:v>0.49264301979103481</c:v>
                </c:pt>
                <c:pt idx="753">
                  <c:v>0.49266192714095608</c:v>
                </c:pt>
                <c:pt idx="754">
                  <c:v>0.49266192714095608</c:v>
                </c:pt>
                <c:pt idx="755">
                  <c:v>0.49266192714095608</c:v>
                </c:pt>
                <c:pt idx="756">
                  <c:v>0.49266192714095608</c:v>
                </c:pt>
                <c:pt idx="757">
                  <c:v>0.49266192714095608</c:v>
                </c:pt>
                <c:pt idx="758">
                  <c:v>0.49266192714095608</c:v>
                </c:pt>
                <c:pt idx="759">
                  <c:v>0.49266192714095608</c:v>
                </c:pt>
                <c:pt idx="760">
                  <c:v>0.49266192714095608</c:v>
                </c:pt>
                <c:pt idx="761">
                  <c:v>0.49266192714095608</c:v>
                </c:pt>
                <c:pt idx="762">
                  <c:v>0.49266192714095608</c:v>
                </c:pt>
                <c:pt idx="763">
                  <c:v>0.49266192714095608</c:v>
                </c:pt>
                <c:pt idx="764">
                  <c:v>0.49266192714095608</c:v>
                </c:pt>
                <c:pt idx="765">
                  <c:v>0.49351656379756331</c:v>
                </c:pt>
                <c:pt idx="766">
                  <c:v>0.4950997681286104</c:v>
                </c:pt>
                <c:pt idx="767">
                  <c:v>0.49702159819828307</c:v>
                </c:pt>
                <c:pt idx="768">
                  <c:v>0.49931448344089852</c:v>
                </c:pt>
                <c:pt idx="769">
                  <c:v>0.50237171678264525</c:v>
                </c:pt>
                <c:pt idx="770">
                  <c:v>0.50682189487204699</c:v>
                </c:pt>
                <c:pt idx="771">
                  <c:v>0.51212081800636811</c:v>
                </c:pt>
                <c:pt idx="772">
                  <c:v>0.51781329686752386</c:v>
                </c:pt>
                <c:pt idx="773">
                  <c:v>0.5232176548199079</c:v>
                </c:pt>
                <c:pt idx="774">
                  <c:v>0.52822844671411207</c:v>
                </c:pt>
                <c:pt idx="775">
                  <c:v>0.53378314935159832</c:v>
                </c:pt>
                <c:pt idx="776">
                  <c:v>0.53883221275893345</c:v>
                </c:pt>
                <c:pt idx="777">
                  <c:v>0.54302709099742519</c:v>
                </c:pt>
                <c:pt idx="778">
                  <c:v>0.54698342438237479</c:v>
                </c:pt>
                <c:pt idx="779">
                  <c:v>0.55067110841903855</c:v>
                </c:pt>
                <c:pt idx="780">
                  <c:v>0.55386966232296886</c:v>
                </c:pt>
                <c:pt idx="781">
                  <c:v>0.55662276843458991</c:v>
                </c:pt>
                <c:pt idx="782">
                  <c:v>0.55898493665876969</c:v>
                </c:pt>
                <c:pt idx="783">
                  <c:v>0.56102452338257736</c:v>
                </c:pt>
                <c:pt idx="784">
                  <c:v>0.56299167845333353</c:v>
                </c:pt>
                <c:pt idx="785">
                  <c:v>0.56533517341812545</c:v>
                </c:pt>
                <c:pt idx="786">
                  <c:v>0.56780917229897032</c:v>
                </c:pt>
                <c:pt idx="787">
                  <c:v>0.56976986247351025</c:v>
                </c:pt>
                <c:pt idx="788">
                  <c:v>0.57128228217953436</c:v>
                </c:pt>
                <c:pt idx="789">
                  <c:v>0.57279470188555848</c:v>
                </c:pt>
                <c:pt idx="790">
                  <c:v>0.57458413899077643</c:v>
                </c:pt>
                <c:pt idx="791">
                  <c:v>0.57657093898768397</c:v>
                </c:pt>
                <c:pt idx="792">
                  <c:v>0.57793185990859441</c:v>
                </c:pt>
                <c:pt idx="793">
                  <c:v>0.57793185990859441</c:v>
                </c:pt>
                <c:pt idx="794">
                  <c:v>0.57793185990859441</c:v>
                </c:pt>
                <c:pt idx="795">
                  <c:v>0.57793185990859441</c:v>
                </c:pt>
                <c:pt idx="796">
                  <c:v>0.57793185990859441</c:v>
                </c:pt>
                <c:pt idx="797">
                  <c:v>0.57793185990859441</c:v>
                </c:pt>
                <c:pt idx="798">
                  <c:v>0.57793185990859441</c:v>
                </c:pt>
                <c:pt idx="799">
                  <c:v>0.57793185990859441</c:v>
                </c:pt>
                <c:pt idx="800">
                  <c:v>0.57798634360833401</c:v>
                </c:pt>
                <c:pt idx="801">
                  <c:v>0.57901495500568401</c:v>
                </c:pt>
                <c:pt idx="802">
                  <c:v>0.58164947480304929</c:v>
                </c:pt>
                <c:pt idx="803">
                  <c:v>0.58627309232012703</c:v>
                </c:pt>
                <c:pt idx="804">
                  <c:v>0.59159125016992409</c:v>
                </c:pt>
                <c:pt idx="805">
                  <c:v>0.59556534390611848</c:v>
                </c:pt>
                <c:pt idx="806">
                  <c:v>0.59768206632938559</c:v>
                </c:pt>
                <c:pt idx="807">
                  <c:v>0.59849016649224607</c:v>
                </c:pt>
                <c:pt idx="808">
                  <c:v>0.59849016649224607</c:v>
                </c:pt>
                <c:pt idx="809">
                  <c:v>0.59849016649224607</c:v>
                </c:pt>
                <c:pt idx="810">
                  <c:v>0.59849016649224607</c:v>
                </c:pt>
                <c:pt idx="811">
                  <c:v>0.59849016649224607</c:v>
                </c:pt>
                <c:pt idx="812">
                  <c:v>0.59849016649224607</c:v>
                </c:pt>
                <c:pt idx="813">
                  <c:v>0.59849016649224607</c:v>
                </c:pt>
                <c:pt idx="814">
                  <c:v>0.59849016649224607</c:v>
                </c:pt>
                <c:pt idx="815">
                  <c:v>0.59849016649224607</c:v>
                </c:pt>
                <c:pt idx="816">
                  <c:v>0.59849016649224607</c:v>
                </c:pt>
                <c:pt idx="817">
                  <c:v>0.59849016649224607</c:v>
                </c:pt>
                <c:pt idx="818">
                  <c:v>0.59849016649224607</c:v>
                </c:pt>
                <c:pt idx="819">
                  <c:v>0.59868626582389506</c:v>
                </c:pt>
                <c:pt idx="820">
                  <c:v>0.59999552283431168</c:v>
                </c:pt>
                <c:pt idx="821">
                  <c:v>0.60227279993743632</c:v>
                </c:pt>
                <c:pt idx="822">
                  <c:v>0.60481858629260321</c:v>
                </c:pt>
                <c:pt idx="823">
                  <c:v>0.60750058411001862</c:v>
                </c:pt>
                <c:pt idx="824">
                  <c:v>0.61008985828321538</c:v>
                </c:pt>
                <c:pt idx="825">
                  <c:v>0.61250934231499587</c:v>
                </c:pt>
                <c:pt idx="826">
                  <c:v>0.61499822049985919</c:v>
                </c:pt>
                <c:pt idx="827">
                  <c:v>0.61748812814449805</c:v>
                </c:pt>
                <c:pt idx="828">
                  <c:v>0.62038268320596512</c:v>
                </c:pt>
                <c:pt idx="829">
                  <c:v>0.62394466690570471</c:v>
                </c:pt>
                <c:pt idx="830">
                  <c:v>0.62763328767239424</c:v>
                </c:pt>
                <c:pt idx="831">
                  <c:v>0.63076782001611453</c:v>
                </c:pt>
                <c:pt idx="832">
                  <c:v>0.63282079886783982</c:v>
                </c:pt>
                <c:pt idx="833">
                  <c:v>0.63429874936647701</c:v>
                </c:pt>
                <c:pt idx="834">
                  <c:v>0.63586574659337958</c:v>
                </c:pt>
                <c:pt idx="835">
                  <c:v>0.63745951505441201</c:v>
                </c:pt>
                <c:pt idx="836">
                  <c:v>0.63893746888808289</c:v>
                </c:pt>
                <c:pt idx="837">
                  <c:v>0.64057190943580633</c:v>
                </c:pt>
                <c:pt idx="838">
                  <c:v>0.64259188985107041</c:v>
                </c:pt>
                <c:pt idx="839">
                  <c:v>0.64465991711002779</c:v>
                </c:pt>
                <c:pt idx="840">
                  <c:v>0.64669284511443437</c:v>
                </c:pt>
                <c:pt idx="841">
                  <c:v>0.64913850783240223</c:v>
                </c:pt>
                <c:pt idx="842">
                  <c:v>0.65196016615872432</c:v>
                </c:pt>
                <c:pt idx="843">
                  <c:v>0.65455347718387136</c:v>
                </c:pt>
                <c:pt idx="844">
                  <c:v>0.65649084540440417</c:v>
                </c:pt>
                <c:pt idx="845">
                  <c:v>0.65797013911302327</c:v>
                </c:pt>
                <c:pt idx="846">
                  <c:v>0.65937881589287473</c:v>
                </c:pt>
                <c:pt idx="847">
                  <c:v>0.66103413319595827</c:v>
                </c:pt>
                <c:pt idx="848">
                  <c:v>0.66335356785972177</c:v>
                </c:pt>
                <c:pt idx="849">
                  <c:v>0.6664645467356396</c:v>
                </c:pt>
                <c:pt idx="850">
                  <c:v>0.66967546475033224</c:v>
                </c:pt>
                <c:pt idx="851">
                  <c:v>0.67227999087648482</c:v>
                </c:pt>
                <c:pt idx="852">
                  <c:v>0.67457902293568694</c:v>
                </c:pt>
                <c:pt idx="853">
                  <c:v>0.67691234858458416</c:v>
                </c:pt>
                <c:pt idx="854">
                  <c:v>0.67910559215071309</c:v>
                </c:pt>
                <c:pt idx="855">
                  <c:v>0.68088142887452074</c:v>
                </c:pt>
                <c:pt idx="856">
                  <c:v>0.68239797302358807</c:v>
                </c:pt>
                <c:pt idx="857">
                  <c:v>0.68471273439426539</c:v>
                </c:pt>
                <c:pt idx="858">
                  <c:v>0.68816021017968088</c:v>
                </c:pt>
                <c:pt idx="859">
                  <c:v>0.691705873645582</c:v>
                </c:pt>
                <c:pt idx="860">
                  <c:v>0.69467878910195779</c:v>
                </c:pt>
                <c:pt idx="861">
                  <c:v>0.69806682798341391</c:v>
                </c:pt>
                <c:pt idx="862">
                  <c:v>0.70318347049553098</c:v>
                </c:pt>
                <c:pt idx="863">
                  <c:v>0.7083325803301338</c:v>
                </c:pt>
                <c:pt idx="864">
                  <c:v>0.71179313497136765</c:v>
                </c:pt>
                <c:pt idx="865">
                  <c:v>0.71468455654052632</c:v>
                </c:pt>
                <c:pt idx="866">
                  <c:v>0.7183300009148772</c:v>
                </c:pt>
                <c:pt idx="867">
                  <c:v>0.72289805245424221</c:v>
                </c:pt>
                <c:pt idx="868">
                  <c:v>0.72695976398179141</c:v>
                </c:pt>
                <c:pt idx="869">
                  <c:v>0.72947577000851427</c:v>
                </c:pt>
                <c:pt idx="870">
                  <c:v>0.73102922523003122</c:v>
                </c:pt>
                <c:pt idx="871">
                  <c:v>0.73225009889722836</c:v>
                </c:pt>
                <c:pt idx="872">
                  <c:v>0.73334741748038845</c:v>
                </c:pt>
                <c:pt idx="873">
                  <c:v>0.73421775726609406</c:v>
                </c:pt>
                <c:pt idx="874">
                  <c:v>0.7345443669519508</c:v>
                </c:pt>
                <c:pt idx="875">
                  <c:v>0.7345443669519508</c:v>
                </c:pt>
                <c:pt idx="876">
                  <c:v>0.7345443669519508</c:v>
                </c:pt>
                <c:pt idx="877">
                  <c:v>0.7345443669519508</c:v>
                </c:pt>
                <c:pt idx="878">
                  <c:v>0.73493149127275559</c:v>
                </c:pt>
                <c:pt idx="879">
                  <c:v>0.73618129209801564</c:v>
                </c:pt>
                <c:pt idx="880">
                  <c:v>0.73684775958994242</c:v>
                </c:pt>
                <c:pt idx="881">
                  <c:v>0.73684775958994242</c:v>
                </c:pt>
                <c:pt idx="882">
                  <c:v>0.73744685237103524</c:v>
                </c:pt>
                <c:pt idx="883">
                  <c:v>0.73899038959657248</c:v>
                </c:pt>
                <c:pt idx="884">
                  <c:v>0.74062837126655423</c:v>
                </c:pt>
                <c:pt idx="885">
                  <c:v>0.74255489860461732</c:v>
                </c:pt>
                <c:pt idx="886">
                  <c:v>0.74459212614420067</c:v>
                </c:pt>
                <c:pt idx="887">
                  <c:v>0.74644959552593326</c:v>
                </c:pt>
                <c:pt idx="888">
                  <c:v>0.7479305350541029</c:v>
                </c:pt>
                <c:pt idx="889">
                  <c:v>0.74892662822256839</c:v>
                </c:pt>
                <c:pt idx="890">
                  <c:v>0.74933982222729811</c:v>
                </c:pt>
                <c:pt idx="891">
                  <c:v>0.74933982222729811</c:v>
                </c:pt>
                <c:pt idx="892">
                  <c:v>0.74933982222729811</c:v>
                </c:pt>
                <c:pt idx="893">
                  <c:v>0.74933982222729811</c:v>
                </c:pt>
                <c:pt idx="894">
                  <c:v>0.74933982222729811</c:v>
                </c:pt>
                <c:pt idx="895">
                  <c:v>0.74934292441860506</c:v>
                </c:pt>
                <c:pt idx="896">
                  <c:v>0.75002603053022621</c:v>
                </c:pt>
                <c:pt idx="897">
                  <c:v>0.75113284437537564</c:v>
                </c:pt>
                <c:pt idx="898">
                  <c:v>0.75232563044274725</c:v>
                </c:pt>
                <c:pt idx="899">
                  <c:v>0.75325702084258328</c:v>
                </c:pt>
                <c:pt idx="900">
                  <c:v>0.75375094813941612</c:v>
                </c:pt>
                <c:pt idx="901">
                  <c:v>0.75375094813941612</c:v>
                </c:pt>
                <c:pt idx="902">
                  <c:v>0.75375094813941612</c:v>
                </c:pt>
                <c:pt idx="903">
                  <c:v>0.75375094813941612</c:v>
                </c:pt>
                <c:pt idx="904">
                  <c:v>0.75375094813941612</c:v>
                </c:pt>
                <c:pt idx="905">
                  <c:v>0.75375094813941612</c:v>
                </c:pt>
                <c:pt idx="906">
                  <c:v>0.75375094813941612</c:v>
                </c:pt>
                <c:pt idx="907">
                  <c:v>0.75380543183915572</c:v>
                </c:pt>
                <c:pt idx="908">
                  <c:v>0.75483404323650571</c:v>
                </c:pt>
                <c:pt idx="909">
                  <c:v>0.757468563033871</c:v>
                </c:pt>
                <c:pt idx="910">
                  <c:v>0.76209218055094874</c:v>
                </c:pt>
                <c:pt idx="911">
                  <c:v>0.7674103384007458</c:v>
                </c:pt>
                <c:pt idx="912">
                  <c:v>0.77138443213694019</c:v>
                </c:pt>
                <c:pt idx="913">
                  <c:v>0.77423309900465165</c:v>
                </c:pt>
                <c:pt idx="914">
                  <c:v>0.7784463262859016</c:v>
                </c:pt>
                <c:pt idx="915">
                  <c:v>0.78278416973241971</c:v>
                </c:pt>
                <c:pt idx="916">
                  <c:v>0.78569147533959161</c:v>
                </c:pt>
                <c:pt idx="917">
                  <c:v>0.78760460715212022</c:v>
                </c:pt>
                <c:pt idx="918">
                  <c:v>0.7886882393449125</c:v>
                </c:pt>
                <c:pt idx="919">
                  <c:v>0.79026800567049726</c:v>
                </c:pt>
                <c:pt idx="920">
                  <c:v>0.79260948333439341</c:v>
                </c:pt>
                <c:pt idx="921">
                  <c:v>0.79618539895769502</c:v>
                </c:pt>
                <c:pt idx="922">
                  <c:v>0.80042233571770338</c:v>
                </c:pt>
                <c:pt idx="923">
                  <c:v>0.8042688142473583</c:v>
                </c:pt>
                <c:pt idx="924">
                  <c:v>0.80586264607600533</c:v>
                </c:pt>
                <c:pt idx="925">
                  <c:v>0.80586264607600533</c:v>
                </c:pt>
                <c:pt idx="926">
                  <c:v>0.80586264607600533</c:v>
                </c:pt>
                <c:pt idx="927">
                  <c:v>0.80593989293104362</c:v>
                </c:pt>
                <c:pt idx="928">
                  <c:v>0.80625805903213843</c:v>
                </c:pt>
                <c:pt idx="929">
                  <c:v>0.80682023294719796</c:v>
                </c:pt>
                <c:pt idx="930">
                  <c:v>0.80745517634827735</c:v>
                </c:pt>
                <c:pt idx="931">
                  <c:v>0.80808135757460231</c:v>
                </c:pt>
                <c:pt idx="932">
                  <c:v>0.80861293050015493</c:v>
                </c:pt>
                <c:pt idx="933">
                  <c:v>0.80880365407749866</c:v>
                </c:pt>
                <c:pt idx="934">
                  <c:v>0.80880365407749866</c:v>
                </c:pt>
                <c:pt idx="935">
                  <c:v>0.80880365407749866</c:v>
                </c:pt>
                <c:pt idx="936">
                  <c:v>0.80880365407749866</c:v>
                </c:pt>
                <c:pt idx="937">
                  <c:v>0.80900465421558732</c:v>
                </c:pt>
                <c:pt idx="938">
                  <c:v>0.8092729748166495</c:v>
                </c:pt>
                <c:pt idx="939">
                  <c:v>0.80945466360575669</c:v>
                </c:pt>
                <c:pt idx="940">
                  <c:v>0.80977628560923176</c:v>
                </c:pt>
                <c:pt idx="941">
                  <c:v>0.81046729346101132</c:v>
                </c:pt>
                <c:pt idx="942">
                  <c:v>0.81130552074226137</c:v>
                </c:pt>
                <c:pt idx="943">
                  <c:v>0.81221555913020982</c:v>
                </c:pt>
                <c:pt idx="944">
                  <c:v>0.81327531974038048</c:v>
                </c:pt>
                <c:pt idx="945">
                  <c:v>0.81448854702163043</c:v>
                </c:pt>
                <c:pt idx="946">
                  <c:v>0.81623623269217471</c:v>
                </c:pt>
                <c:pt idx="947">
                  <c:v>0.81848042148128186</c:v>
                </c:pt>
                <c:pt idx="948">
                  <c:v>0.82045999062060482</c:v>
                </c:pt>
                <c:pt idx="949">
                  <c:v>0.8217577341469483</c:v>
                </c:pt>
                <c:pt idx="950">
                  <c:v>0.82196071275608584</c:v>
                </c:pt>
                <c:pt idx="951">
                  <c:v>0.82196071275608584</c:v>
                </c:pt>
                <c:pt idx="952">
                  <c:v>0.82196071275608584</c:v>
                </c:pt>
                <c:pt idx="953">
                  <c:v>0.82196071275608584</c:v>
                </c:pt>
                <c:pt idx="954">
                  <c:v>0.82196071275608584</c:v>
                </c:pt>
                <c:pt idx="955">
                  <c:v>0.82196071275608584</c:v>
                </c:pt>
                <c:pt idx="956">
                  <c:v>0.82196071275608584</c:v>
                </c:pt>
                <c:pt idx="957">
                  <c:v>0.82196071275608584</c:v>
                </c:pt>
                <c:pt idx="958">
                  <c:v>0.82196071275608584</c:v>
                </c:pt>
                <c:pt idx="959">
                  <c:v>0.82380320847609323</c:v>
                </c:pt>
                <c:pt idx="960">
                  <c:v>0.82768388486841171</c:v>
                </c:pt>
                <c:pt idx="961">
                  <c:v>0.83349809254325058</c:v>
                </c:pt>
                <c:pt idx="962">
                  <c:v>0.84010774964504809</c:v>
                </c:pt>
                <c:pt idx="963">
                  <c:v>0.84624681211603459</c:v>
                </c:pt>
                <c:pt idx="964">
                  <c:v>0.8510257720002099</c:v>
                </c:pt>
                <c:pt idx="965">
                  <c:v>0.85412095737433791</c:v>
                </c:pt>
                <c:pt idx="966">
                  <c:v>0.85584333820729264</c:v>
                </c:pt>
                <c:pt idx="967">
                  <c:v>0.85677292705234476</c:v>
                </c:pt>
                <c:pt idx="968">
                  <c:v>0.85733753010752167</c:v>
                </c:pt>
                <c:pt idx="969">
                  <c:v>0.85738963146292457</c:v>
                </c:pt>
                <c:pt idx="970">
                  <c:v>0.85738963146292457</c:v>
                </c:pt>
                <c:pt idx="971">
                  <c:v>0.85738963146292457</c:v>
                </c:pt>
                <c:pt idx="972">
                  <c:v>0.85738963146292457</c:v>
                </c:pt>
                <c:pt idx="973">
                  <c:v>0.85738963146292457</c:v>
                </c:pt>
                <c:pt idx="974">
                  <c:v>0.85738963146292457</c:v>
                </c:pt>
                <c:pt idx="975">
                  <c:v>0.85738963146292457</c:v>
                </c:pt>
                <c:pt idx="976">
                  <c:v>0.85738963146292457</c:v>
                </c:pt>
                <c:pt idx="977">
                  <c:v>0.85738963146292457</c:v>
                </c:pt>
                <c:pt idx="978">
                  <c:v>0.85738963146292457</c:v>
                </c:pt>
                <c:pt idx="979">
                  <c:v>0.85738963146292457</c:v>
                </c:pt>
                <c:pt idx="980">
                  <c:v>0.85738963146292457</c:v>
                </c:pt>
                <c:pt idx="981">
                  <c:v>0.85738963146292457</c:v>
                </c:pt>
                <c:pt idx="982">
                  <c:v>0.85738963146292457</c:v>
                </c:pt>
                <c:pt idx="983">
                  <c:v>0.85738963146292457</c:v>
                </c:pt>
                <c:pt idx="984">
                  <c:v>0.85738963146292457</c:v>
                </c:pt>
                <c:pt idx="985">
                  <c:v>0.85738963146292457</c:v>
                </c:pt>
                <c:pt idx="986">
                  <c:v>0.85738963146292457</c:v>
                </c:pt>
                <c:pt idx="987">
                  <c:v>0.85738963146292457</c:v>
                </c:pt>
                <c:pt idx="988">
                  <c:v>0.85738963146292457</c:v>
                </c:pt>
                <c:pt idx="989">
                  <c:v>0.85738963146292457</c:v>
                </c:pt>
                <c:pt idx="990">
                  <c:v>0.85738963146292457</c:v>
                </c:pt>
                <c:pt idx="991">
                  <c:v>0.85738963146292457</c:v>
                </c:pt>
                <c:pt idx="992">
                  <c:v>0.85738963146292457</c:v>
                </c:pt>
                <c:pt idx="993">
                  <c:v>0.85738963146292457</c:v>
                </c:pt>
                <c:pt idx="994">
                  <c:v>0.85738963146292457</c:v>
                </c:pt>
                <c:pt idx="995">
                  <c:v>0.85738963146292457</c:v>
                </c:pt>
                <c:pt idx="996">
                  <c:v>0.85738963146292457</c:v>
                </c:pt>
                <c:pt idx="997">
                  <c:v>0.85738963146292457</c:v>
                </c:pt>
                <c:pt idx="998">
                  <c:v>0.85738963146292457</c:v>
                </c:pt>
                <c:pt idx="999">
                  <c:v>0.85738963146292457</c:v>
                </c:pt>
                <c:pt idx="1000">
                  <c:v>0.85738963146292457</c:v>
                </c:pt>
                <c:pt idx="1001">
                  <c:v>0.85738963146292457</c:v>
                </c:pt>
                <c:pt idx="1002">
                  <c:v>0.85738963146292457</c:v>
                </c:pt>
                <c:pt idx="1003">
                  <c:v>0.85738963146292457</c:v>
                </c:pt>
                <c:pt idx="1004">
                  <c:v>0.85738963146292457</c:v>
                </c:pt>
                <c:pt idx="1005">
                  <c:v>0.85738963146292457</c:v>
                </c:pt>
                <c:pt idx="1006">
                  <c:v>0.85738963146292457</c:v>
                </c:pt>
                <c:pt idx="1007">
                  <c:v>0.85738963146292457</c:v>
                </c:pt>
                <c:pt idx="1008">
                  <c:v>0.85738963146292457</c:v>
                </c:pt>
                <c:pt idx="1009">
                  <c:v>0.85738963146292457</c:v>
                </c:pt>
                <c:pt idx="1010">
                  <c:v>0.85738963146292457</c:v>
                </c:pt>
                <c:pt idx="1011">
                  <c:v>0.85738963146292457</c:v>
                </c:pt>
                <c:pt idx="1012">
                  <c:v>0.85738963146292457</c:v>
                </c:pt>
                <c:pt idx="1013">
                  <c:v>0.85738963146292457</c:v>
                </c:pt>
                <c:pt idx="1014">
                  <c:v>0.85738963146292457</c:v>
                </c:pt>
                <c:pt idx="1015">
                  <c:v>0.85738963146292457</c:v>
                </c:pt>
                <c:pt idx="1016">
                  <c:v>0.85738963146292457</c:v>
                </c:pt>
                <c:pt idx="1017">
                  <c:v>0.85738963146292457</c:v>
                </c:pt>
                <c:pt idx="1018">
                  <c:v>0.85738963146292457</c:v>
                </c:pt>
                <c:pt idx="1019">
                  <c:v>0.85738963146292457</c:v>
                </c:pt>
                <c:pt idx="1020">
                  <c:v>0.85738963146292457</c:v>
                </c:pt>
                <c:pt idx="1021">
                  <c:v>0.85738963146292457</c:v>
                </c:pt>
                <c:pt idx="1022">
                  <c:v>0.85738963146292457</c:v>
                </c:pt>
                <c:pt idx="1023">
                  <c:v>0.85738963146292457</c:v>
                </c:pt>
                <c:pt idx="1024">
                  <c:v>0.85738963146292457</c:v>
                </c:pt>
                <c:pt idx="1025">
                  <c:v>0.85738963146292457</c:v>
                </c:pt>
                <c:pt idx="1026">
                  <c:v>0.85738963146292457</c:v>
                </c:pt>
                <c:pt idx="1027">
                  <c:v>0.85743826558146596</c:v>
                </c:pt>
                <c:pt idx="1028">
                  <c:v>0.85786723333354931</c:v>
                </c:pt>
                <c:pt idx="1029">
                  <c:v>0.85927556284227524</c:v>
                </c:pt>
                <c:pt idx="1030">
                  <c:v>0.86175279271851013</c:v>
                </c:pt>
                <c:pt idx="1031">
                  <c:v>0.86471143714980869</c:v>
                </c:pt>
                <c:pt idx="1032">
                  <c:v>0.86779103691884452</c:v>
                </c:pt>
                <c:pt idx="1033">
                  <c:v>0.87101226233064044</c:v>
                </c:pt>
                <c:pt idx="1034">
                  <c:v>0.87443026137427382</c:v>
                </c:pt>
                <c:pt idx="1035">
                  <c:v>0.87778641689409798</c:v>
                </c:pt>
                <c:pt idx="1036">
                  <c:v>0.88078349786033028</c:v>
                </c:pt>
                <c:pt idx="1037">
                  <c:v>0.88352345424542389</c:v>
                </c:pt>
                <c:pt idx="1038">
                  <c:v>0.88640326108898349</c:v>
                </c:pt>
                <c:pt idx="1039">
                  <c:v>0.88981219235472708</c:v>
                </c:pt>
                <c:pt idx="1040">
                  <c:v>0.89362591209922582</c:v>
                </c:pt>
                <c:pt idx="1041">
                  <c:v>0.89746518106013407</c:v>
                </c:pt>
                <c:pt idx="1042">
                  <c:v>0.90079665136833242</c:v>
                </c:pt>
                <c:pt idx="1043">
                  <c:v>0.90323047364591369</c:v>
                </c:pt>
                <c:pt idx="1044">
                  <c:v>0.90483036424040919</c:v>
                </c:pt>
                <c:pt idx="1045">
                  <c:v>0.90599920441324866</c:v>
                </c:pt>
                <c:pt idx="1046">
                  <c:v>0.90717169827191324</c:v>
                </c:pt>
                <c:pt idx="1047">
                  <c:v>0.90842527403945883</c:v>
                </c:pt>
                <c:pt idx="1048">
                  <c:v>0.90939038120187121</c:v>
                </c:pt>
                <c:pt idx="1049">
                  <c:v>0.90961145696941681</c:v>
                </c:pt>
                <c:pt idx="1050">
                  <c:v>0.90961145696941681</c:v>
                </c:pt>
                <c:pt idx="1051">
                  <c:v>0.90961145696941681</c:v>
                </c:pt>
                <c:pt idx="1052">
                  <c:v>0.90961145696941681</c:v>
                </c:pt>
                <c:pt idx="1053">
                  <c:v>0.90961145696941681</c:v>
                </c:pt>
                <c:pt idx="1054">
                  <c:v>0.90961145696941681</c:v>
                </c:pt>
                <c:pt idx="1055">
                  <c:v>0.90961145696941681</c:v>
                </c:pt>
                <c:pt idx="1056">
                  <c:v>0.90961145696941681</c:v>
                </c:pt>
                <c:pt idx="1057">
                  <c:v>0.90961145696941681</c:v>
                </c:pt>
                <c:pt idx="1058">
                  <c:v>0.90961145696941681</c:v>
                </c:pt>
                <c:pt idx="1059">
                  <c:v>0.90961145696941681</c:v>
                </c:pt>
                <c:pt idx="1060">
                  <c:v>0.90961145696941681</c:v>
                </c:pt>
                <c:pt idx="1061">
                  <c:v>0.90961145696941681</c:v>
                </c:pt>
                <c:pt idx="1062">
                  <c:v>0.90961145696941681</c:v>
                </c:pt>
                <c:pt idx="1063">
                  <c:v>0.9098810347726255</c:v>
                </c:pt>
                <c:pt idx="1064">
                  <c:v>0.91064678254034381</c:v>
                </c:pt>
                <c:pt idx="1065">
                  <c:v>0.91236323229319871</c:v>
                </c:pt>
                <c:pt idx="1066">
                  <c:v>0.91475410124506262</c:v>
                </c:pt>
                <c:pt idx="1067">
                  <c:v>0.91656710741094805</c:v>
                </c:pt>
                <c:pt idx="1068">
                  <c:v>0.91748590398194529</c:v>
                </c:pt>
                <c:pt idx="1069">
                  <c:v>0.91842904934652858</c:v>
                </c:pt>
                <c:pt idx="1070">
                  <c:v>0.92008131616813349</c:v>
                </c:pt>
                <c:pt idx="1071">
                  <c:v>0.9226136148348002</c:v>
                </c:pt>
                <c:pt idx="1072">
                  <c:v>0.92591041623531134</c:v>
                </c:pt>
                <c:pt idx="1073">
                  <c:v>0.9301797560362991</c:v>
                </c:pt>
                <c:pt idx="1074">
                  <c:v>0.9358119367047838</c:v>
                </c:pt>
                <c:pt idx="1075">
                  <c:v>0.94257601687938997</c:v>
                </c:pt>
                <c:pt idx="1076">
                  <c:v>0.94944214645153346</c:v>
                </c:pt>
                <c:pt idx="1077">
                  <c:v>0.95566322583616803</c:v>
                </c:pt>
                <c:pt idx="1078">
                  <c:v>0.9611205252638686</c:v>
                </c:pt>
                <c:pt idx="1079">
                  <c:v>0.9662090046625682</c:v>
                </c:pt>
                <c:pt idx="1080">
                  <c:v>0.9706047210479849</c:v>
                </c:pt>
                <c:pt idx="1081">
                  <c:v>0.97347698990595855</c:v>
                </c:pt>
                <c:pt idx="1082">
                  <c:v>0.9747132629775731</c:v>
                </c:pt>
                <c:pt idx="1083">
                  <c:v>0.9747132629775731</c:v>
                </c:pt>
                <c:pt idx="1084">
                  <c:v>0.9747132629775731</c:v>
                </c:pt>
                <c:pt idx="1085">
                  <c:v>0.9747132629775731</c:v>
                </c:pt>
                <c:pt idx="1086">
                  <c:v>0.97529411631612084</c:v>
                </c:pt>
                <c:pt idx="1087">
                  <c:v>0.97652608076577974</c:v>
                </c:pt>
                <c:pt idx="1088">
                  <c:v>0.97784344853058647</c:v>
                </c:pt>
                <c:pt idx="1089">
                  <c:v>0.97908317312510806</c:v>
                </c:pt>
                <c:pt idx="1090">
                  <c:v>0.98024123105296301</c:v>
                </c:pt>
                <c:pt idx="1091">
                  <c:v>0.9816442889808179</c:v>
                </c:pt>
                <c:pt idx="1092">
                  <c:v>0.98388072197306931</c:v>
                </c:pt>
                <c:pt idx="1093">
                  <c:v>0.98725858443220649</c:v>
                </c:pt>
                <c:pt idx="1094">
                  <c:v>0.99101442204696422</c:v>
                </c:pt>
                <c:pt idx="1095">
                  <c:v>0.99408819511857882</c:v>
                </c:pt>
                <c:pt idx="1096">
                  <c:v>0.99623747593888978</c:v>
                </c:pt>
                <c:pt idx="1097">
                  <c:v>0.99742145446854469</c:v>
                </c:pt>
                <c:pt idx="1098">
                  <c:v>0.99742145446854469</c:v>
                </c:pt>
                <c:pt idx="1099">
                  <c:v>0.99742145446854469</c:v>
                </c:pt>
                <c:pt idx="1100">
                  <c:v>0.99742145446854469</c:v>
                </c:pt>
                <c:pt idx="1101">
                  <c:v>0.99742145446854469</c:v>
                </c:pt>
                <c:pt idx="1102">
                  <c:v>0.99848347276980209</c:v>
                </c:pt>
                <c:pt idx="1103">
                  <c:v>1.001111530697657</c:v>
                </c:pt>
                <c:pt idx="1104">
                  <c:v>1.0052493785906487</c:v>
                </c:pt>
                <c:pt idx="1105">
                  <c:v>1.0097458986839902</c:v>
                </c:pt>
                <c:pt idx="1106">
                  <c:v>1.0130598772136452</c:v>
                </c:pt>
                <c:pt idx="1107">
                  <c:v>1.0148948529990607</c:v>
                </c:pt>
                <c:pt idx="1108">
                  <c:v>1.0153831794161874</c:v>
                </c:pt>
                <c:pt idx="1109">
                  <c:v>1.0153831794161874</c:v>
                </c:pt>
                <c:pt idx="1110">
                  <c:v>1.0153831794161874</c:v>
                </c:pt>
                <c:pt idx="1111">
                  <c:v>1.016038895801604</c:v>
                </c:pt>
                <c:pt idx="1112">
                  <c:v>1.018485534124921</c:v>
                </c:pt>
                <c:pt idx="1113">
                  <c:v>1.0232705807606723</c:v>
                </c:pt>
                <c:pt idx="1114">
                  <c:v>1.0295898060222519</c:v>
                </c:pt>
                <c:pt idx="1115">
                  <c:v>1.0350055654700114</c:v>
                </c:pt>
                <c:pt idx="1116">
                  <c:v>1.038253871894381</c:v>
                </c:pt>
                <c:pt idx="1117">
                  <c:v>1.0397812103884074</c:v>
                </c:pt>
                <c:pt idx="1118">
                  <c:v>1.0398461109237265</c:v>
                </c:pt>
                <c:pt idx="1119">
                  <c:v>1.0398461109237265</c:v>
                </c:pt>
                <c:pt idx="1120">
                  <c:v>1.0398461109237265</c:v>
                </c:pt>
                <c:pt idx="1121">
                  <c:v>1.0402042745364648</c:v>
                </c:pt>
                <c:pt idx="1122">
                  <c:v>1.0404573245333724</c:v>
                </c:pt>
                <c:pt idx="1123">
                  <c:v>1.0404573245333724</c:v>
                </c:pt>
                <c:pt idx="1124">
                  <c:v>1.0404573245333724</c:v>
                </c:pt>
                <c:pt idx="1125">
                  <c:v>1.0404573245333724</c:v>
                </c:pt>
                <c:pt idx="1126">
                  <c:v>1.0404573245333724</c:v>
                </c:pt>
                <c:pt idx="1127">
                  <c:v>1.0404573245333724</c:v>
                </c:pt>
                <c:pt idx="1128">
                  <c:v>1.0404573245333724</c:v>
                </c:pt>
                <c:pt idx="1129">
                  <c:v>1.0404573245333724</c:v>
                </c:pt>
                <c:pt idx="1130">
                  <c:v>1.0404573245333724</c:v>
                </c:pt>
                <c:pt idx="1131">
                  <c:v>1.0404573245333724</c:v>
                </c:pt>
                <c:pt idx="1132">
                  <c:v>1.0404573245333724</c:v>
                </c:pt>
                <c:pt idx="1133">
                  <c:v>1.0404573245333724</c:v>
                </c:pt>
                <c:pt idx="1134">
                  <c:v>1.0404573245333724</c:v>
                </c:pt>
                <c:pt idx="1135">
                  <c:v>1.0404573245333724</c:v>
                </c:pt>
                <c:pt idx="1136">
                  <c:v>1.0404573245333724</c:v>
                </c:pt>
                <c:pt idx="1137">
                  <c:v>1.0404573245333724</c:v>
                </c:pt>
                <c:pt idx="1138">
                  <c:v>1.0405587638239584</c:v>
                </c:pt>
                <c:pt idx="1139">
                  <c:v>1.0408000502089023</c:v>
                </c:pt>
                <c:pt idx="1140">
                  <c:v>1.0411278356406928</c:v>
                </c:pt>
                <c:pt idx="1141">
                  <c:v>1.0416771462902354</c:v>
                </c:pt>
                <c:pt idx="1142">
                  <c:v>1.0427765892001606</c:v>
                </c:pt>
                <c:pt idx="1143">
                  <c:v>1.0446188359364998</c:v>
                </c:pt>
                <c:pt idx="1144">
                  <c:v>1.0465472174412198</c:v>
                </c:pt>
                <c:pt idx="1145">
                  <c:v>1.0476273727658112</c:v>
                </c:pt>
                <c:pt idx="1146">
                  <c:v>1.0476273727658112</c:v>
                </c:pt>
                <c:pt idx="1147">
                  <c:v>1.0476273727658112</c:v>
                </c:pt>
                <c:pt idx="1148">
                  <c:v>1.0476273727658112</c:v>
                </c:pt>
                <c:pt idx="1149">
                  <c:v>1.0476273727658112</c:v>
                </c:pt>
                <c:pt idx="1150">
                  <c:v>1.0476273727658112</c:v>
                </c:pt>
                <c:pt idx="1151">
                  <c:v>1.0477613148429716</c:v>
                </c:pt>
                <c:pt idx="1152">
                  <c:v>1.0482119235867988</c:v>
                </c:pt>
                <c:pt idx="1153">
                  <c:v>1.0496816124750938</c:v>
                </c:pt>
                <c:pt idx="1154">
                  <c:v>1.0528260395847617</c:v>
                </c:pt>
                <c:pt idx="1155">
                  <c:v>1.0569723393948938</c:v>
                </c:pt>
                <c:pt idx="1156">
                  <c:v>1.0609628955851391</c:v>
                </c:pt>
                <c:pt idx="1157">
                  <c:v>1.0653704076466621</c:v>
                </c:pt>
                <c:pt idx="1158">
                  <c:v>1.0710195107151546</c:v>
                </c:pt>
                <c:pt idx="1159">
                  <c:v>1.0781480821582106</c:v>
                </c:pt>
                <c:pt idx="1160">
                  <c:v>1.086040222865178</c:v>
                </c:pt>
                <c:pt idx="1161">
                  <c:v>1.0936720806882678</c:v>
                </c:pt>
                <c:pt idx="1162">
                  <c:v>1.1009744766202898</c:v>
                </c:pt>
                <c:pt idx="1163">
                  <c:v>1.1083871539171226</c:v>
                </c:pt>
                <c:pt idx="1164">
                  <c:v>1.1160249707922387</c:v>
                </c:pt>
                <c:pt idx="1165">
                  <c:v>1.123857198331822</c:v>
                </c:pt>
                <c:pt idx="1166">
                  <c:v>1.1301495636018808</c:v>
                </c:pt>
                <c:pt idx="1167">
                  <c:v>1.1346766327979132</c:v>
                </c:pt>
                <c:pt idx="1168">
                  <c:v>1.1398369335309315</c:v>
                </c:pt>
                <c:pt idx="1169">
                  <c:v>1.1456086405314621</c:v>
                </c:pt>
                <c:pt idx="1170">
                  <c:v>1.1512370841678994</c:v>
                </c:pt>
                <c:pt idx="1171">
                  <c:v>1.1568118582592199</c:v>
                </c:pt>
                <c:pt idx="1172">
                  <c:v>1.1622045365834388</c:v>
                </c:pt>
                <c:pt idx="1173">
                  <c:v>1.1673858412512814</c:v>
                </c:pt>
                <c:pt idx="1174">
                  <c:v>1.1724535325263208</c:v>
                </c:pt>
                <c:pt idx="1175">
                  <c:v>1.1772757698448104</c:v>
                </c:pt>
                <c:pt idx="1176">
                  <c:v>1.1818267658518091</c:v>
                </c:pt>
                <c:pt idx="1177">
                  <c:v>1.1863310287021274</c:v>
                </c:pt>
                <c:pt idx="1178">
                  <c:v>1.1911501062661183</c:v>
                </c:pt>
                <c:pt idx="1179">
                  <c:v>1.1963089838491212</c:v>
                </c:pt>
                <c:pt idx="1180">
                  <c:v>1.2015670782976564</c:v>
                </c:pt>
                <c:pt idx="1181">
                  <c:v>1.2068006274654564</c:v>
                </c:pt>
                <c:pt idx="1182">
                  <c:v>1.2117454840996638</c:v>
                </c:pt>
                <c:pt idx="1183">
                  <c:v>1.216376496343609</c:v>
                </c:pt>
                <c:pt idx="1184">
                  <c:v>1.2208076626180286</c:v>
                </c:pt>
                <c:pt idx="1185">
                  <c:v>1.2248982844964009</c:v>
                </c:pt>
                <c:pt idx="1186">
                  <c:v>1.2283689739054038</c:v>
                </c:pt>
                <c:pt idx="1187">
                  <c:v>1.2314517466477399</c:v>
                </c:pt>
                <c:pt idx="1188">
                  <c:v>1.2345345193900761</c:v>
                </c:pt>
                <c:pt idx="1189">
                  <c:v>1.2376172921324122</c:v>
                </c:pt>
                <c:pt idx="1190">
                  <c:v>1.2407000648747484</c:v>
                </c:pt>
                <c:pt idx="1191">
                  <c:v>1.2437828376170845</c:v>
                </c:pt>
                <c:pt idx="1192">
                  <c:v>1.2468656103594207</c:v>
                </c:pt>
                <c:pt idx="1193">
                  <c:v>1.2499483831017568</c:v>
                </c:pt>
                <c:pt idx="1194">
                  <c:v>1.253031155844093</c:v>
                </c:pt>
                <c:pt idx="1195">
                  <c:v>1.2562432341419847</c:v>
                </c:pt>
                <c:pt idx="1196">
                  <c:v>1.2594632340708398</c:v>
                </c:pt>
                <c:pt idx="1197">
                  <c:v>1.262683233999695</c:v>
                </c:pt>
                <c:pt idx="1198">
                  <c:v>1.2664295032937909</c:v>
                </c:pt>
                <c:pt idx="1199">
                  <c:v>1.2707304388117693</c:v>
                </c:pt>
                <c:pt idx="1200">
                  <c:v>1.2756004496517095</c:v>
                </c:pt>
                <c:pt idx="1201">
                  <c:v>1.2809446831386762</c:v>
                </c:pt>
                <c:pt idx="1202">
                  <c:v>1.2861054676222921</c:v>
                </c:pt>
                <c:pt idx="1203">
                  <c:v>1.290791647744723</c:v>
                </c:pt>
                <c:pt idx="1204">
                  <c:v>1.2949787596986553</c:v>
                </c:pt>
                <c:pt idx="1205">
                  <c:v>1.2987800383608656</c:v>
                </c:pt>
                <c:pt idx="1206">
                  <c:v>1.3024552284072053</c:v>
                </c:pt>
                <c:pt idx="1207">
                  <c:v>1.3061390670634554</c:v>
                </c:pt>
                <c:pt idx="1208">
                  <c:v>1.3098315693486262</c:v>
                </c:pt>
                <c:pt idx="1209">
                  <c:v>1.313397472519402</c:v>
                </c:pt>
                <c:pt idx="1210">
                  <c:v>1.3168280979124001</c:v>
                </c:pt>
                <c:pt idx="1211">
                  <c:v>1.3202587233053982</c:v>
                </c:pt>
                <c:pt idx="1212">
                  <c:v>1.3235540709206184</c:v>
                </c:pt>
                <c:pt idx="1213">
                  <c:v>1.3268411565391225</c:v>
                </c:pt>
                <c:pt idx="1214">
                  <c:v>1.3302633810465154</c:v>
                </c:pt>
                <c:pt idx="1215">
                  <c:v>1.3336856055539084</c:v>
                </c:pt>
                <c:pt idx="1216">
                  <c:v>1.3369726911724125</c:v>
                </c:pt>
                <c:pt idx="1217">
                  <c:v>1.3401165298286624</c:v>
                </c:pt>
                <c:pt idx="1218">
                  <c:v>1.3432522754305576</c:v>
                </c:pt>
                <c:pt idx="1219">
                  <c:v>1.3463799429816568</c:v>
                </c:pt>
                <c:pt idx="1220">
                  <c:v>1.3493649641367336</c:v>
                </c:pt>
                <c:pt idx="1221">
                  <c:v>1.352065570735614</c:v>
                </c:pt>
                <c:pt idx="1222">
                  <c:v>1.3546095286358226</c:v>
                </c:pt>
                <c:pt idx="1223">
                  <c:v>1.3569978052292673</c:v>
                </c:pt>
                <c:pt idx="1224">
                  <c:v>1.3594901497466947</c:v>
                </c:pt>
                <c:pt idx="1225">
                  <c:v>1.3622331586780001</c:v>
                </c:pt>
                <c:pt idx="1226">
                  <c:v>1.3650934188262904</c:v>
                </c:pt>
                <c:pt idx="1227">
                  <c:v>1.367946007234498</c:v>
                </c:pt>
                <c:pt idx="1228">
                  <c:v>1.3707832962770201</c:v>
                </c:pt>
                <c:pt idx="1229">
                  <c:v>1.3736129576630365</c:v>
                </c:pt>
                <c:pt idx="1230">
                  <c:v>1.3762958799336784</c:v>
                </c:pt>
                <c:pt idx="1231">
                  <c:v>1.3790951771753777</c:v>
                </c:pt>
                <c:pt idx="1232">
                  <c:v>1.3821491421463883</c:v>
                </c:pt>
                <c:pt idx="1233">
                  <c:v>1.3852031071173987</c:v>
                </c:pt>
                <c:pt idx="1234">
                  <c:v>1.3882492544040845</c:v>
                </c:pt>
                <c:pt idx="1235">
                  <c:v>1.3911644294685481</c:v>
                </c:pt>
                <c:pt idx="1236">
                  <c:v>1.3938029017505367</c:v>
                </c:pt>
                <c:pt idx="1237">
                  <c:v>1.3960354238545309</c:v>
                </c:pt>
                <c:pt idx="1238">
                  <c:v>1.3977146435969303</c:v>
                </c:pt>
                <c:pt idx="1239">
                  <c:v>1.3989697099197469</c:v>
                </c:pt>
                <c:pt idx="1240">
                  <c:v>1.4000511518757368</c:v>
                </c:pt>
                <c:pt idx="1241">
                  <c:v>1.4012210024295144</c:v>
                </c:pt>
                <c:pt idx="1242">
                  <c:v>1.402478008397406</c:v>
                </c:pt>
                <c:pt idx="1243">
                  <c:v>1.4037015746994894</c:v>
                </c:pt>
                <c:pt idx="1244">
                  <c:v>1.404886760569126</c:v>
                </c:pt>
                <c:pt idx="1245">
                  <c:v>1.4061627817054043</c:v>
                </c:pt>
                <c:pt idx="1246">
                  <c:v>1.4072837426217406</c:v>
                </c:pt>
                <c:pt idx="1247">
                  <c:v>1.4082467570641464</c:v>
                </c:pt>
                <c:pt idx="1248">
                  <c:v>1.4091748478763872</c:v>
                </c:pt>
                <c:pt idx="1249">
                  <c:v>1.4100686714911992</c:v>
                </c:pt>
                <c:pt idx="1250">
                  <c:v>1.4110473512636224</c:v>
                </c:pt>
                <c:pt idx="1251">
                  <c:v>1.4121145370530732</c:v>
                </c:pt>
                <c:pt idx="1252">
                  <c:v>1.4131522277892488</c:v>
                </c:pt>
                <c:pt idx="1253">
                  <c:v>1.4141608912865105</c:v>
                </c:pt>
                <c:pt idx="1254">
                  <c:v>1.415140992021662</c:v>
                </c:pt>
                <c:pt idx="1255">
                  <c:v>1.416092991133949</c:v>
                </c:pt>
                <c:pt idx="1256">
                  <c:v>1.4170173464250595</c:v>
                </c:pt>
                <c:pt idx="1257">
                  <c:v>1.4179145123591235</c:v>
                </c:pt>
                <c:pt idx="1258">
                  <c:v>1.4187849400627131</c:v>
                </c:pt>
                <c:pt idx="1259">
                  <c:v>1.4197400495470649</c:v>
                </c:pt>
                <c:pt idx="1260">
                  <c:v>1.4208934510944804</c:v>
                </c:pt>
                <c:pt idx="1261">
                  <c:v>1.4222475961090248</c:v>
                </c:pt>
                <c:pt idx="1262">
                  <c:v>1.4240242325050454</c:v>
                </c:pt>
                <c:pt idx="1263">
                  <c:v>1.4262380911232884</c:v>
                </c:pt>
                <c:pt idx="1264">
                  <c:v>1.4287862922851682</c:v>
                </c:pt>
                <c:pt idx="1265">
                  <c:v>1.4315735664174212</c:v>
                </c:pt>
                <c:pt idx="1266">
                  <c:v>1.4342708568537255</c:v>
                </c:pt>
                <c:pt idx="1267">
                  <c:v>1.4368709046619073</c:v>
                </c:pt>
                <c:pt idx="1268">
                  <c:v>1.4392623701511531</c:v>
                </c:pt>
                <c:pt idx="1269">
                  <c:v>1.4412105023070656</c:v>
                </c:pt>
                <c:pt idx="1270">
                  <c:v>1.4428155501152475</c:v>
                </c:pt>
                <c:pt idx="1271">
                  <c:v>1.4441845358318177</c:v>
                </c:pt>
                <c:pt idx="1272">
                  <c:v>1.4454241750465735</c:v>
                </c:pt>
                <c:pt idx="1273">
                  <c:v>1.446753829487897</c:v>
                </c:pt>
                <c:pt idx="1274">
                  <c:v>1.4481775463746194</c:v>
                </c:pt>
                <c:pt idx="1275">
                  <c:v>1.4496946011221679</c:v>
                </c:pt>
                <c:pt idx="1276">
                  <c:v>1.4515252839128157</c:v>
                </c:pt>
                <c:pt idx="1277">
                  <c:v>1.4536797167034636</c:v>
                </c:pt>
                <c:pt idx="1278">
                  <c:v>1.4559480933507563</c:v>
                </c:pt>
                <c:pt idx="1279">
                  <c:v>1.4583307036538604</c:v>
                </c:pt>
                <c:pt idx="1280">
                  <c:v>1.4608341785056722</c:v>
                </c:pt>
                <c:pt idx="1281">
                  <c:v>1.463132871732723</c:v>
                </c:pt>
                <c:pt idx="1282">
                  <c:v>1.4653228149597737</c:v>
                </c:pt>
                <c:pt idx="1283">
                  <c:v>1.4675187188480225</c:v>
                </c:pt>
                <c:pt idx="1284">
                  <c:v>1.4696057338473825</c:v>
                </c:pt>
                <c:pt idx="1285">
                  <c:v>1.4714749710689645</c:v>
                </c:pt>
                <c:pt idx="1286">
                  <c:v>1.473115910177909</c:v>
                </c:pt>
                <c:pt idx="1287">
                  <c:v>1.474638043951443</c:v>
                </c:pt>
                <c:pt idx="1288">
                  <c:v>1.4759291434087576</c:v>
                </c:pt>
                <c:pt idx="1289">
                  <c:v>1.4770938928999058</c:v>
                </c:pt>
                <c:pt idx="1290">
                  <c:v>1.4783472057532012</c:v>
                </c:pt>
                <c:pt idx="1291">
                  <c:v>1.4795865451132575</c:v>
                </c:pt>
                <c:pt idx="1292">
                  <c:v>1.480595752113788</c:v>
                </c:pt>
                <c:pt idx="1293">
                  <c:v>1.4814783918010133</c:v>
                </c:pt>
                <c:pt idx="1294">
                  <c:v>1.4823405899308715</c:v>
                </c:pt>
                <c:pt idx="1295">
                  <c:v>1.4833901369945108</c:v>
                </c:pt>
                <c:pt idx="1296">
                  <c:v>1.4848402320506837</c:v>
                </c:pt>
                <c:pt idx="1297">
                  <c:v>1.4866983105614797</c:v>
                </c:pt>
                <c:pt idx="1298">
                  <c:v>1.4888717389509858</c:v>
                </c:pt>
                <c:pt idx="1299">
                  <c:v>1.4912639571570174</c:v>
                </c:pt>
                <c:pt idx="1300">
                  <c:v>1.4936744465784866</c:v>
                </c:pt>
                <c:pt idx="1301">
                  <c:v>1.4959928690953936</c:v>
                </c:pt>
                <c:pt idx="1302">
                  <c:v>1.4983232989022934</c:v>
                </c:pt>
                <c:pt idx="1303">
                  <c:v>1.5007706436506876</c:v>
                </c:pt>
                <c:pt idx="1304">
                  <c:v>1.5031312955671809</c:v>
                </c:pt>
                <c:pt idx="1305">
                  <c:v>1.5052871936475207</c:v>
                </c:pt>
                <c:pt idx="1306">
                  <c:v>1.5073433496195143</c:v>
                </c:pt>
                <c:pt idx="1307">
                  <c:v>1.5092939500359523</c:v>
                </c:pt>
                <c:pt idx="1308">
                  <c:v>1.5111389948968348</c:v>
                </c:pt>
                <c:pt idx="1309">
                  <c:v>1.5129786429771745</c:v>
                </c:pt>
                <c:pt idx="1310">
                  <c:v>1.5148182910575143</c:v>
                </c:pt>
                <c:pt idx="1311">
                  <c:v>1.5165472763073411</c:v>
                </c:pt>
                <c:pt idx="1312">
                  <c:v>1.5181658882167886</c:v>
                </c:pt>
                <c:pt idx="1313">
                  <c:v>1.5195646218540715</c:v>
                </c:pt>
                <c:pt idx="1314">
                  <c:v>1.520949042206152</c:v>
                </c:pt>
                <c:pt idx="1315">
                  <c:v>1.5223239784920799</c:v>
                </c:pt>
                <c:pt idx="1316">
                  <c:v>1.5232697755557192</c:v>
                </c:pt>
                <c:pt idx="1317">
                  <c:v>1.5240880220687196</c:v>
                </c:pt>
                <c:pt idx="1318">
                  <c:v>1.5250953529697588</c:v>
                </c:pt>
                <c:pt idx="1319">
                  <c:v>1.526696950464774</c:v>
                </c:pt>
                <c:pt idx="1320">
                  <c:v>1.529227225282199</c:v>
                </c:pt>
                <c:pt idx="1321">
                  <c:v>1.5325082118674327</c:v>
                </c:pt>
                <c:pt idx="1322">
                  <c:v>1.5365831457333461</c:v>
                </c:pt>
                <c:pt idx="1323">
                  <c:v>1.5414987380069194</c:v>
                </c:pt>
                <c:pt idx="1324">
                  <c:v>1.5468906707975674</c:v>
                </c:pt>
                <c:pt idx="1325">
                  <c:v>1.5518846973809006</c:v>
                </c:pt>
                <c:pt idx="1326">
                  <c:v>1.555869089792264</c:v>
                </c:pt>
                <c:pt idx="1327">
                  <c:v>1.5588850526510889</c:v>
                </c:pt>
                <c:pt idx="1328">
                  <c:v>1.5613527309753077</c:v>
                </c:pt>
                <c:pt idx="1329">
                  <c:v>1.5635954092995263</c:v>
                </c:pt>
                <c:pt idx="1330">
                  <c:v>1.565838087623745</c:v>
                </c:pt>
                <c:pt idx="1331">
                  <c:v>1.5680807659479636</c:v>
                </c:pt>
                <c:pt idx="1332">
                  <c:v>1.5702109442721823</c:v>
                </c:pt>
                <c:pt idx="1333">
                  <c:v>1.5719980363912867</c:v>
                </c:pt>
                <c:pt idx="1334">
                  <c:v>1.5735445559466947</c:v>
                </c:pt>
                <c:pt idx="1335">
                  <c:v>1.575075337246947</c:v>
                </c:pt>
                <c:pt idx="1336">
                  <c:v>1.5768127141833896</c:v>
                </c:pt>
                <c:pt idx="1337">
                  <c:v>1.5787665736677414</c:v>
                </c:pt>
                <c:pt idx="1338">
                  <c:v>1.5808255391569872</c:v>
                </c:pt>
                <c:pt idx="1339">
                  <c:v>1.5829953379795663</c:v>
                </c:pt>
                <c:pt idx="1340">
                  <c:v>1.5852759701354786</c:v>
                </c:pt>
                <c:pt idx="1341">
                  <c:v>1.5876737185087193</c:v>
                </c:pt>
                <c:pt idx="1342">
                  <c:v>1.590411095445162</c:v>
                </c:pt>
                <c:pt idx="1343">
                  <c:v>1.593510443735517</c:v>
                </c:pt>
                <c:pt idx="1344">
                  <c:v>1.5966386288165642</c:v>
                </c:pt>
                <c:pt idx="1345">
                  <c:v>1.5996830726695448</c:v>
                </c:pt>
                <c:pt idx="1346">
                  <c:v>1.6024094256215542</c:v>
                </c:pt>
                <c:pt idx="1347">
                  <c:v>1.604802551216616</c:v>
                </c:pt>
                <c:pt idx="1348">
                  <c:v>1.6068556768116777</c:v>
                </c:pt>
                <c:pt idx="1349">
                  <c:v>1.6081055474915127</c:v>
                </c:pt>
                <c:pt idx="1350">
                  <c:v>1.6083123380194411</c:v>
                </c:pt>
                <c:pt idx="1351">
                  <c:v>1.6083123380194411</c:v>
                </c:pt>
                <c:pt idx="1352">
                  <c:v>1.6083123380194411</c:v>
                </c:pt>
                <c:pt idx="1353">
                  <c:v>1.6083123380194411</c:v>
                </c:pt>
                <c:pt idx="1354">
                  <c:v>1.6083123380194411</c:v>
                </c:pt>
                <c:pt idx="1355">
                  <c:v>1.6083123380194411</c:v>
                </c:pt>
                <c:pt idx="1356">
                  <c:v>1.6083123380194411</c:v>
                </c:pt>
                <c:pt idx="1357">
                  <c:v>1.6083123380194411</c:v>
                </c:pt>
                <c:pt idx="1358">
                  <c:v>1.6083123380194411</c:v>
                </c:pt>
                <c:pt idx="1359">
                  <c:v>1.6083123380194411</c:v>
                </c:pt>
                <c:pt idx="1360">
                  <c:v>1.6083123380194411</c:v>
                </c:pt>
                <c:pt idx="1361">
                  <c:v>1.6083123380194411</c:v>
                </c:pt>
                <c:pt idx="1362">
                  <c:v>1.6083123380194411</c:v>
                </c:pt>
                <c:pt idx="1363">
                  <c:v>1.6096744665005494</c:v>
                </c:pt>
                <c:pt idx="1364">
                  <c:v>1.6125714798490605</c:v>
                </c:pt>
                <c:pt idx="1365">
                  <c:v>1.6157345369155631</c:v>
                </c:pt>
                <c:pt idx="1366">
                  <c:v>1.6178243057735366</c:v>
                </c:pt>
                <c:pt idx="1367">
                  <c:v>1.6185261028038522</c:v>
                </c:pt>
                <c:pt idx="1368">
                  <c:v>1.6185261028038522</c:v>
                </c:pt>
                <c:pt idx="1369">
                  <c:v>1.6185261028038522</c:v>
                </c:pt>
                <c:pt idx="1370">
                  <c:v>1.6185261028038522</c:v>
                </c:pt>
                <c:pt idx="1371">
                  <c:v>1.6191654431803186</c:v>
                </c:pt>
                <c:pt idx="1372">
                  <c:v>1.6202864502234517</c:v>
                </c:pt>
                <c:pt idx="1373">
                  <c:v>1.6210060683776959</c:v>
                </c:pt>
                <c:pt idx="1374">
                  <c:v>1.6210060683776959</c:v>
                </c:pt>
                <c:pt idx="1375">
                  <c:v>1.6210060683776959</c:v>
                </c:pt>
                <c:pt idx="1376">
                  <c:v>1.6210060683776959</c:v>
                </c:pt>
                <c:pt idx="1377">
                  <c:v>1.6210060683776959</c:v>
                </c:pt>
                <c:pt idx="1378">
                  <c:v>1.6210060683776959</c:v>
                </c:pt>
                <c:pt idx="1379">
                  <c:v>1.6210060683776959</c:v>
                </c:pt>
                <c:pt idx="1380">
                  <c:v>1.6210060683776959</c:v>
                </c:pt>
                <c:pt idx="1381">
                  <c:v>1.6210060683776959</c:v>
                </c:pt>
                <c:pt idx="1382">
                  <c:v>1.6212393103198195</c:v>
                </c:pt>
                <c:pt idx="1383">
                  <c:v>1.6238991533788045</c:v>
                </c:pt>
                <c:pt idx="1384">
                  <c:v>1.6272246361814866</c:v>
                </c:pt>
                <c:pt idx="1385">
                  <c:v>1.6296038760202183</c:v>
                </c:pt>
                <c:pt idx="1386">
                  <c:v>1.6311466482864565</c:v>
                </c:pt>
                <c:pt idx="1387">
                  <c:v>1.6330992848082444</c:v>
                </c:pt>
                <c:pt idx="1388">
                  <c:v>1.636363350670146</c:v>
                </c:pt>
                <c:pt idx="1389">
                  <c:v>1.6412106330743843</c:v>
                </c:pt>
                <c:pt idx="1390">
                  <c:v>1.6469442614142702</c:v>
                </c:pt>
                <c:pt idx="1391">
                  <c:v>1.6522042575175491</c:v>
                </c:pt>
                <c:pt idx="1392">
                  <c:v>1.6561597643570551</c:v>
                </c:pt>
                <c:pt idx="1393">
                  <c:v>1.6587417751100511</c:v>
                </c:pt>
                <c:pt idx="1394">
                  <c:v>1.6602178297604742</c:v>
                </c:pt>
                <c:pt idx="1395">
                  <c:v>1.6610838844108973</c:v>
                </c:pt>
                <c:pt idx="1396">
                  <c:v>1.6614878628840464</c:v>
                </c:pt>
                <c:pt idx="1397">
                  <c:v>1.6614878628840464</c:v>
                </c:pt>
                <c:pt idx="1398">
                  <c:v>1.6614878628840464</c:v>
                </c:pt>
                <c:pt idx="1399">
                  <c:v>1.6614878628840464</c:v>
                </c:pt>
                <c:pt idx="1400">
                  <c:v>1.6614878628840464</c:v>
                </c:pt>
                <c:pt idx="1401">
                  <c:v>1.6614878628840464</c:v>
                </c:pt>
                <c:pt idx="1402">
                  <c:v>1.6614878628840464</c:v>
                </c:pt>
                <c:pt idx="1403">
                  <c:v>1.6614878628840464</c:v>
                </c:pt>
                <c:pt idx="1404">
                  <c:v>1.6614878628840464</c:v>
                </c:pt>
                <c:pt idx="1405">
                  <c:v>1.6614878628840464</c:v>
                </c:pt>
                <c:pt idx="1406">
                  <c:v>1.6614878628840464</c:v>
                </c:pt>
                <c:pt idx="1407">
                  <c:v>1.6614878628840464</c:v>
                </c:pt>
                <c:pt idx="1408">
                  <c:v>1.6617161854813771</c:v>
                </c:pt>
                <c:pt idx="1409">
                  <c:v>1.6622906774235007</c:v>
                </c:pt>
                <c:pt idx="1410">
                  <c:v>1.6626791820638058</c:v>
                </c:pt>
                <c:pt idx="1411">
                  <c:v>1.6628756087936987</c:v>
                </c:pt>
                <c:pt idx="1412">
                  <c:v>1.6629558271330722</c:v>
                </c:pt>
                <c:pt idx="1413">
                  <c:v>1.6631817150587871</c:v>
                </c:pt>
                <c:pt idx="1414">
                  <c:v>1.6640788182497879</c:v>
                </c:pt>
                <c:pt idx="1415">
                  <c:v>1.6661250436615838</c:v>
                </c:pt>
                <c:pt idx="1416">
                  <c:v>1.6693889419959329</c:v>
                </c:pt>
                <c:pt idx="1417">
                  <c:v>1.6734013350611334</c:v>
                </c:pt>
                <c:pt idx="1418">
                  <c:v>1.6772148629228618</c:v>
                </c:pt>
                <c:pt idx="1419">
                  <c:v>1.6797069932159239</c:v>
                </c:pt>
                <c:pt idx="1420">
                  <c:v>1.6803437155998877</c:v>
                </c:pt>
                <c:pt idx="1421">
                  <c:v>1.6803437155998877</c:v>
                </c:pt>
                <c:pt idx="1422">
                  <c:v>1.6803437155998877</c:v>
                </c:pt>
                <c:pt idx="1423">
                  <c:v>1.6803437155998877</c:v>
                </c:pt>
                <c:pt idx="1424">
                  <c:v>1.6804842963587154</c:v>
                </c:pt>
                <c:pt idx="1425">
                  <c:v>1.6819254484779989</c:v>
                </c:pt>
                <c:pt idx="1426">
                  <c:v>1.6849107594312986</c:v>
                </c:pt>
                <c:pt idx="1427">
                  <c:v>1.6885130789886722</c:v>
                </c:pt>
                <c:pt idx="1428">
                  <c:v>1.6908938938001237</c:v>
                </c:pt>
                <c:pt idx="1429">
                  <c:v>1.6916092317599174</c:v>
                </c:pt>
                <c:pt idx="1430">
                  <c:v>1.6916092317599174</c:v>
                </c:pt>
                <c:pt idx="1431">
                  <c:v>1.6916092317599174</c:v>
                </c:pt>
                <c:pt idx="1432">
                  <c:v>1.6916092317599174</c:v>
                </c:pt>
                <c:pt idx="1433">
                  <c:v>1.6916092317599174</c:v>
                </c:pt>
                <c:pt idx="1434">
                  <c:v>1.6916092317599174</c:v>
                </c:pt>
                <c:pt idx="1435">
                  <c:v>1.6916092317599174</c:v>
                </c:pt>
                <c:pt idx="1436">
                  <c:v>1.6916092317599174</c:v>
                </c:pt>
                <c:pt idx="1437">
                  <c:v>1.6923887256287662</c:v>
                </c:pt>
                <c:pt idx="1438">
                  <c:v>1.6933146354728579</c:v>
                </c:pt>
                <c:pt idx="1439">
                  <c:v>1.6938850145686941</c:v>
                </c:pt>
                <c:pt idx="1440">
                  <c:v>1.6939671261746603</c:v>
                </c:pt>
                <c:pt idx="1441">
                  <c:v>1.6939671261746603</c:v>
                </c:pt>
                <c:pt idx="1442">
                  <c:v>1.6939671261746603</c:v>
                </c:pt>
                <c:pt idx="1443">
                  <c:v>1.6939671261746603</c:v>
                </c:pt>
                <c:pt idx="1444">
                  <c:v>1.6941763831850769</c:v>
                </c:pt>
                <c:pt idx="1445">
                  <c:v>1.6945167243647221</c:v>
                </c:pt>
                <c:pt idx="1446">
                  <c:v>1.6946298857696998</c:v>
                </c:pt>
                <c:pt idx="1447">
                  <c:v>1.6946298857696998</c:v>
                </c:pt>
                <c:pt idx="1448">
                  <c:v>1.6946298857696998</c:v>
                </c:pt>
                <c:pt idx="1449">
                  <c:v>1.6946298857696998</c:v>
                </c:pt>
                <c:pt idx="1450">
                  <c:v>1.6946298857696998</c:v>
                </c:pt>
                <c:pt idx="1451">
                  <c:v>1.6946298857696998</c:v>
                </c:pt>
                <c:pt idx="1452">
                  <c:v>1.6946298857696998</c:v>
                </c:pt>
                <c:pt idx="1453">
                  <c:v>1.6946298857696998</c:v>
                </c:pt>
                <c:pt idx="1454">
                  <c:v>1.6946298857696998</c:v>
                </c:pt>
                <c:pt idx="1455">
                  <c:v>1.6946298857696998</c:v>
                </c:pt>
                <c:pt idx="1456">
                  <c:v>1.6946298857696998</c:v>
                </c:pt>
                <c:pt idx="1457">
                  <c:v>1.6946298857696998</c:v>
                </c:pt>
                <c:pt idx="1458">
                  <c:v>1.6946298857696998</c:v>
                </c:pt>
                <c:pt idx="1459">
                  <c:v>1.6946298857696998</c:v>
                </c:pt>
                <c:pt idx="1460">
                  <c:v>1.6946298857696998</c:v>
                </c:pt>
                <c:pt idx="1461">
                  <c:v>1.6946298857696998</c:v>
                </c:pt>
                <c:pt idx="1462">
                  <c:v>1.6946298857696998</c:v>
                </c:pt>
                <c:pt idx="1463">
                  <c:v>1.6946298857696998</c:v>
                </c:pt>
                <c:pt idx="1464">
                  <c:v>1.6946298857696998</c:v>
                </c:pt>
                <c:pt idx="1465">
                  <c:v>1.6946298857696998</c:v>
                </c:pt>
                <c:pt idx="1466">
                  <c:v>1.6946298857696998</c:v>
                </c:pt>
                <c:pt idx="1467">
                  <c:v>1.6946298857696998</c:v>
                </c:pt>
                <c:pt idx="1468">
                  <c:v>1.6946298857696998</c:v>
                </c:pt>
                <c:pt idx="1469">
                  <c:v>1.6946298857696998</c:v>
                </c:pt>
                <c:pt idx="1470">
                  <c:v>1.6946298857696998</c:v>
                </c:pt>
                <c:pt idx="1471">
                  <c:v>1.6946298857696998</c:v>
                </c:pt>
                <c:pt idx="1472">
                  <c:v>1.6946298857696998</c:v>
                </c:pt>
                <c:pt idx="1473">
                  <c:v>1.6946298857696998</c:v>
                </c:pt>
                <c:pt idx="1474">
                  <c:v>1.6946298857696998</c:v>
                </c:pt>
                <c:pt idx="1475">
                  <c:v>1.6946298857696998</c:v>
                </c:pt>
                <c:pt idx="1476">
                  <c:v>1.6946298857696998</c:v>
                </c:pt>
                <c:pt idx="1477">
                  <c:v>1.6946298857696998</c:v>
                </c:pt>
                <c:pt idx="1478">
                  <c:v>1.6946298857696998</c:v>
                </c:pt>
                <c:pt idx="1479">
                  <c:v>1.6947880978356844</c:v>
                </c:pt>
                <c:pt idx="1480">
                  <c:v>1.6950863531635623</c:v>
                </c:pt>
                <c:pt idx="1481">
                  <c:v>1.6954612304036338</c:v>
                </c:pt>
                <c:pt idx="1482">
                  <c:v>1.6958659434596484</c:v>
                </c:pt>
                <c:pt idx="1483">
                  <c:v>1.6962866704407156</c:v>
                </c:pt>
                <c:pt idx="1484">
                  <c:v>1.6967340158983517</c:v>
                </c:pt>
                <c:pt idx="1485">
                  <c:v>1.6972613346269985</c:v>
                </c:pt>
                <c:pt idx="1486">
                  <c:v>1.6979794001772819</c:v>
                </c:pt>
                <c:pt idx="1487">
                  <c:v>1.698983291634488</c:v>
                </c:pt>
                <c:pt idx="1488">
                  <c:v>1.7003835576328037</c:v>
                </c:pt>
                <c:pt idx="1489">
                  <c:v>1.7022947097356682</c:v>
                </c:pt>
                <c:pt idx="1490">
                  <c:v>1.7047894756962356</c:v>
                </c:pt>
                <c:pt idx="1491">
                  <c:v>1.7078707802886173</c:v>
                </c:pt>
                <c:pt idx="1492">
                  <c:v>1.7114076953548765</c:v>
                </c:pt>
                <c:pt idx="1493">
                  <c:v>1.7151930606209669</c:v>
                </c:pt>
                <c:pt idx="1494">
                  <c:v>1.7191189453650413</c:v>
                </c:pt>
                <c:pt idx="1495">
                  <c:v>1.7229999617966638</c:v>
                </c:pt>
                <c:pt idx="1496">
                  <c:v>1.7267433633951303</c:v>
                </c:pt>
                <c:pt idx="1497">
                  <c:v>1.7302750845102668</c:v>
                </c:pt>
                <c:pt idx="1498">
                  <c:v>1.733454313361992</c:v>
                </c:pt>
                <c:pt idx="1499">
                  <c:v>1.7362121096008021</c:v>
                </c:pt>
                <c:pt idx="1500">
                  <c:v>1.738491496575667</c:v>
                </c:pt>
                <c:pt idx="1501">
                  <c:v>1.7405327518251787</c:v>
                </c:pt>
                <c:pt idx="1502">
                  <c:v>1.7424722159914667</c:v>
                </c:pt>
                <c:pt idx="1503">
                  <c:v>1.7443693550814006</c:v>
                </c:pt>
                <c:pt idx="1504">
                  <c:v>1.7463019069537868</c:v>
                </c:pt>
                <c:pt idx="1505">
                  <c:v>1.7481151342350369</c:v>
                </c:pt>
                <c:pt idx="1506">
                  <c:v>1.7498770703391369</c:v>
                </c:pt>
                <c:pt idx="1507">
                  <c:v>1.7517393146837996</c:v>
                </c:pt>
                <c:pt idx="1508">
                  <c:v>1.7537858206457881</c:v>
                </c:pt>
                <c:pt idx="1509">
                  <c:v>1.7561040322176134</c:v>
                </c:pt>
                <c:pt idx="1510">
                  <c:v>1.7589510161873636</c:v>
                </c:pt>
                <c:pt idx="1511">
                  <c:v>1.7625353641543233</c:v>
                </c:pt>
                <c:pt idx="1512">
                  <c:v>1.7669240453806483</c:v>
                </c:pt>
                <c:pt idx="1513">
                  <c:v>1.7721127876962122</c:v>
                </c:pt>
                <c:pt idx="1514">
                  <c:v>1.7778217865770569</c:v>
                </c:pt>
                <c:pt idx="1515">
                  <c:v>1.7835176337563619</c:v>
                </c:pt>
                <c:pt idx="1516">
                  <c:v>1.7885777502217397</c:v>
                </c:pt>
                <c:pt idx="1517">
                  <c:v>1.7929020091065471</c:v>
                </c:pt>
                <c:pt idx="1518">
                  <c:v>1.7966323213860127</c:v>
                </c:pt>
                <c:pt idx="1519">
                  <c:v>1.7999209360226696</c:v>
                </c:pt>
                <c:pt idx="1520">
                  <c:v>1.8028527692859093</c:v>
                </c:pt>
                <c:pt idx="1521">
                  <c:v>1.8054017703028364</c:v>
                </c:pt>
                <c:pt idx="1522">
                  <c:v>1.8074550168158368</c:v>
                </c:pt>
                <c:pt idx="1523">
                  <c:v>1.8087832256232927</c:v>
                </c:pt>
                <c:pt idx="1524">
                  <c:v>1.8090708422407595</c:v>
                </c:pt>
                <c:pt idx="1525">
                  <c:v>1.8090708422407595</c:v>
                </c:pt>
                <c:pt idx="1526">
                  <c:v>1.8090708422407595</c:v>
                </c:pt>
                <c:pt idx="1527">
                  <c:v>1.8090708422407595</c:v>
                </c:pt>
                <c:pt idx="1528">
                  <c:v>1.8090708422407595</c:v>
                </c:pt>
                <c:pt idx="1529">
                  <c:v>1.8090708422407595</c:v>
                </c:pt>
                <c:pt idx="1530">
                  <c:v>1.8090708422407595</c:v>
                </c:pt>
                <c:pt idx="1531">
                  <c:v>1.8090708422407595</c:v>
                </c:pt>
                <c:pt idx="1532">
                  <c:v>1.8095298012448622</c:v>
                </c:pt>
                <c:pt idx="1533">
                  <c:v>1.8109001875565907</c:v>
                </c:pt>
                <c:pt idx="1534">
                  <c:v>1.8132938675717685</c:v>
                </c:pt>
                <c:pt idx="1535">
                  <c:v>1.8169403261937402</c:v>
                </c:pt>
                <c:pt idx="1536">
                  <c:v>1.8219590763842981</c:v>
                </c:pt>
                <c:pt idx="1537">
                  <c:v>1.8281317452861727</c:v>
                </c:pt>
                <c:pt idx="1538">
                  <c:v>1.835393972825756</c:v>
                </c:pt>
                <c:pt idx="1539">
                  <c:v>1.8435757825402592</c:v>
                </c:pt>
                <c:pt idx="1540">
                  <c:v>1.8525400219617283</c:v>
                </c:pt>
                <c:pt idx="1541">
                  <c:v>1.8621403702944215</c:v>
                </c:pt>
                <c:pt idx="1542">
                  <c:v>1.8718173567944734</c:v>
                </c:pt>
                <c:pt idx="1543">
                  <c:v>1.8809128121372913</c:v>
                </c:pt>
                <c:pt idx="1544">
                  <c:v>1.8885522154685859</c:v>
                </c:pt>
                <c:pt idx="1545">
                  <c:v>1.8945419931987688</c:v>
                </c:pt>
                <c:pt idx="1546">
                  <c:v>1.8993905595008522</c:v>
                </c:pt>
                <c:pt idx="1547">
                  <c:v>1.9035417321354104</c:v>
                </c:pt>
                <c:pt idx="1548">
                  <c:v>1.9076018665473957</c:v>
                </c:pt>
                <c:pt idx="1549">
                  <c:v>1.9118328946697252</c:v>
                </c:pt>
                <c:pt idx="1550">
                  <c:v>1.916364336625715</c:v>
                </c:pt>
                <c:pt idx="1551">
                  <c:v>1.9212186221001617</c:v>
                </c:pt>
                <c:pt idx="1552">
                  <c:v>1.9262706196203387</c:v>
                </c:pt>
                <c:pt idx="1553">
                  <c:v>1.9314022971269456</c:v>
                </c:pt>
                <c:pt idx="1554">
                  <c:v>1.9366044585129618</c:v>
                </c:pt>
                <c:pt idx="1555">
                  <c:v>1.9421538863637227</c:v>
                </c:pt>
                <c:pt idx="1556">
                  <c:v>1.9482010581048588</c:v>
                </c:pt>
                <c:pt idx="1557">
                  <c:v>1.9547779487381833</c:v>
                </c:pt>
                <c:pt idx="1558">
                  <c:v>1.9620451520578326</c:v>
                </c:pt>
                <c:pt idx="1559">
                  <c:v>1.970057649461842</c:v>
                </c:pt>
                <c:pt idx="1560">
                  <c:v>1.9784245684313637</c:v>
                </c:pt>
                <c:pt idx="1561">
                  <c:v>1.9870104992585784</c:v>
                </c:pt>
                <c:pt idx="1562">
                  <c:v>1.9958195399700982</c:v>
                </c:pt>
                <c:pt idx="1563">
                  <c:v>2.0050041852158542</c:v>
                </c:pt>
                <c:pt idx="1564">
                  <c:v>2.0145879920274918</c:v>
                </c:pt>
                <c:pt idx="1565">
                  <c:v>2.0244274721704443</c:v>
                </c:pt>
                <c:pt idx="1566">
                  <c:v>2.0346829633241348</c:v>
                </c:pt>
                <c:pt idx="1567">
                  <c:v>2.0450644093339667</c:v>
                </c:pt>
                <c:pt idx="1568">
                  <c:v>2.0552203225366963</c:v>
                </c:pt>
                <c:pt idx="1569">
                  <c:v>2.0652886358800893</c:v>
                </c:pt>
                <c:pt idx="1570">
                  <c:v>2.0752494445514338</c:v>
                </c:pt>
                <c:pt idx="1571">
                  <c:v>2.0850829572559197</c:v>
                </c:pt>
                <c:pt idx="1572">
                  <c:v>2.0947695340731967</c:v>
                </c:pt>
                <c:pt idx="1573">
                  <c:v>2.1039513939936731</c:v>
                </c:pt>
                <c:pt idx="1574">
                  <c:v>2.1124039041135423</c:v>
                </c:pt>
                <c:pt idx="1575">
                  <c:v>2.1202601276425774</c:v>
                </c:pt>
                <c:pt idx="1576">
                  <c:v>2.1273149480412656</c:v>
                </c:pt>
                <c:pt idx="1577">
                  <c:v>2.1335243264754689</c:v>
                </c:pt>
                <c:pt idx="1578">
                  <c:v>2.1390341468741569</c:v>
                </c:pt>
                <c:pt idx="1579">
                  <c:v>2.1441645743606479</c:v>
                </c:pt>
                <c:pt idx="1580">
                  <c:v>2.1489174470686438</c:v>
                </c:pt>
                <c:pt idx="1581">
                  <c:v>2.1534421361616607</c:v>
                </c:pt>
                <c:pt idx="1582">
                  <c:v>2.1577517024977708</c:v>
                </c:pt>
                <c:pt idx="1583">
                  <c:v>2.161488108717009</c:v>
                </c:pt>
                <c:pt idx="1584">
                  <c:v>2.1648146682162088</c:v>
                </c:pt>
                <c:pt idx="1585">
                  <c:v>2.1677263320433693</c:v>
                </c:pt>
                <c:pt idx="1586">
                  <c:v>2.1702193229742299</c:v>
                </c:pt>
                <c:pt idx="1587">
                  <c:v>2.1724552121790901</c:v>
                </c:pt>
                <c:pt idx="1588">
                  <c:v>2.1747638800541744</c:v>
                </c:pt>
                <c:pt idx="1589">
                  <c:v>2.1774761378671048</c:v>
                </c:pt>
                <c:pt idx="1590">
                  <c:v>2.1806050642713597</c:v>
                </c:pt>
                <c:pt idx="1591">
                  <c:v>2.1841555814032163</c:v>
                </c:pt>
                <c:pt idx="1592">
                  <c:v>2.1879847365274583</c:v>
                </c:pt>
                <c:pt idx="1593">
                  <c:v>2.1920905904962162</c:v>
                </c:pt>
                <c:pt idx="1594">
                  <c:v>2.1964922608421924</c:v>
                </c:pt>
                <c:pt idx="1595">
                  <c:v>2.2005570401853576</c:v>
                </c:pt>
                <c:pt idx="1596">
                  <c:v>2.2042663037772483</c:v>
                </c:pt>
                <c:pt idx="1597">
                  <c:v>2.207465748392166</c:v>
                </c:pt>
                <c:pt idx="1598">
                  <c:v>2.2099764933319328</c:v>
                </c:pt>
                <c:pt idx="1599">
                  <c:v>2.2121085737775537</c:v>
                </c:pt>
                <c:pt idx="1600">
                  <c:v>2.2138596536344437</c:v>
                </c:pt>
                <c:pt idx="1601">
                  <c:v>2.2153807648793862</c:v>
                </c:pt>
                <c:pt idx="1602">
                  <c:v>2.2171284605799126</c:v>
                </c:pt>
                <c:pt idx="1603">
                  <c:v>2.2194136316700157</c:v>
                </c:pt>
                <c:pt idx="1604">
                  <c:v>2.2220967753418583</c:v>
                </c:pt>
                <c:pt idx="1605">
                  <c:v>2.2253302819522682</c:v>
                </c:pt>
                <c:pt idx="1606">
                  <c:v>2.2289893824798632</c:v>
                </c:pt>
                <c:pt idx="1607">
                  <c:v>2.2329249760202279</c:v>
                </c:pt>
                <c:pt idx="1608">
                  <c:v>2.2371555695605925</c:v>
                </c:pt>
                <c:pt idx="1609">
                  <c:v>2.241681163100957</c:v>
                </c:pt>
                <c:pt idx="1610">
                  <c:v>2.2463747080729961</c:v>
                </c:pt>
                <c:pt idx="1611">
                  <c:v>2.2512264200806578</c:v>
                </c:pt>
                <c:pt idx="1612">
                  <c:v>2.2565543986597474</c:v>
                </c:pt>
                <c:pt idx="1613">
                  <c:v>2.2623726304393541</c:v>
                </c:pt>
                <c:pt idx="1614">
                  <c:v>2.2687084059207194</c:v>
                </c:pt>
                <c:pt idx="1615">
                  <c:v>2.2755797127323572</c:v>
                </c:pt>
                <c:pt idx="1616">
                  <c:v>2.2831710454286602</c:v>
                </c:pt>
                <c:pt idx="1617">
                  <c:v>2.2913679586188835</c:v>
                </c:pt>
                <c:pt idx="1618">
                  <c:v>2.3000408670596291</c:v>
                </c:pt>
                <c:pt idx="1619">
                  <c:v>2.3087427749350025</c:v>
                </c:pt>
                <c:pt idx="1620">
                  <c:v>2.3171273789037605</c:v>
                </c:pt>
                <c:pt idx="1621">
                  <c:v>2.3251738223902283</c:v>
                </c:pt>
                <c:pt idx="1622">
                  <c:v>2.332687461703332</c:v>
                </c:pt>
                <c:pt idx="1623">
                  <c:v>2.3393109996095163</c:v>
                </c:pt>
                <c:pt idx="1624">
                  <c:v>2.3448253420024621</c:v>
                </c:pt>
                <c:pt idx="1625">
                  <c:v>2.3493562870326001</c:v>
                </c:pt>
                <c:pt idx="1626">
                  <c:v>2.3523913226233084</c:v>
                </c:pt>
                <c:pt idx="1627">
                  <c:v>2.3537315892899753</c:v>
                </c:pt>
                <c:pt idx="1628">
                  <c:v>2.3537315892899753</c:v>
                </c:pt>
                <c:pt idx="1629">
                  <c:v>2.3537315892899753</c:v>
                </c:pt>
                <c:pt idx="1630">
                  <c:v>2.3537315892899753</c:v>
                </c:pt>
                <c:pt idx="1631">
                  <c:v>2.3537315892899753</c:v>
                </c:pt>
                <c:pt idx="1632">
                  <c:v>2.3547716058472221</c:v>
                </c:pt>
                <c:pt idx="1633">
                  <c:v>2.3572240816272978</c:v>
                </c:pt>
                <c:pt idx="1634">
                  <c:v>2.3608278579855031</c:v>
                </c:pt>
                <c:pt idx="1635">
                  <c:v>2.3648628876230964</c:v>
                </c:pt>
                <c:pt idx="1636">
                  <c:v>2.3688979172606897</c:v>
                </c:pt>
                <c:pt idx="1637">
                  <c:v>2.3724833831767391</c:v>
                </c:pt>
                <c:pt idx="1638">
                  <c:v>2.3756027557680479</c:v>
                </c:pt>
                <c:pt idx="1639">
                  <c:v>2.3783961760870302</c:v>
                </c:pt>
                <c:pt idx="1640">
                  <c:v>2.381148145647447</c:v>
                </c:pt>
                <c:pt idx="1641">
                  <c:v>2.3843005783945892</c:v>
                </c:pt>
                <c:pt idx="1642">
                  <c:v>2.3881566725485728</c:v>
                </c:pt>
                <c:pt idx="1643">
                  <c:v>2.3930321779720001</c:v>
                </c:pt>
                <c:pt idx="1644">
                  <c:v>2.3988291475324166</c:v>
                </c:pt>
                <c:pt idx="1645">
                  <c:v>2.4054345392859573</c:v>
                </c:pt>
                <c:pt idx="1646">
                  <c:v>2.4127499317326997</c:v>
                </c:pt>
                <c:pt idx="1647">
                  <c:v>2.4206526079567507</c:v>
                </c:pt>
                <c:pt idx="1648">
                  <c:v>2.4291815536572772</c:v>
                </c:pt>
                <c:pt idx="1649">
                  <c:v>2.4380597262247132</c:v>
                </c:pt>
                <c:pt idx="1650">
                  <c:v>2.4471397595632971</c:v>
                </c:pt>
                <c:pt idx="1651">
                  <c:v>2.4561119688655024</c:v>
                </c:pt>
                <c:pt idx="1652">
                  <c:v>2.464784889211479</c:v>
                </c:pt>
                <c:pt idx="1653">
                  <c:v>2.4732966939692718</c:v>
                </c:pt>
                <c:pt idx="1654">
                  <c:v>2.4814681881865788</c:v>
                </c:pt>
                <c:pt idx="1655">
                  <c:v>2.4894276126410828</c:v>
                </c:pt>
                <c:pt idx="1656">
                  <c:v>2.4974983445972558</c:v>
                </c:pt>
                <c:pt idx="1657">
                  <c:v>2.5056815470085958</c:v>
                </c:pt>
                <c:pt idx="1658">
                  <c:v>2.5139783907398487</c:v>
                </c:pt>
                <c:pt idx="1659">
                  <c:v>2.5223900545670093</c:v>
                </c:pt>
                <c:pt idx="1660">
                  <c:v>2.5309177251773201</c:v>
                </c:pt>
                <c:pt idx="1661">
                  <c:v>2.5393937082803837</c:v>
                </c:pt>
                <c:pt idx="1662">
                  <c:v>2.5479722565335279</c:v>
                </c:pt>
                <c:pt idx="1663">
                  <c:v>2.5566691562526596</c:v>
                </c:pt>
                <c:pt idx="1664">
                  <c:v>2.5651267229471881</c:v>
                </c:pt>
                <c:pt idx="1665">
                  <c:v>2.5735002103455393</c:v>
                </c:pt>
                <c:pt idx="1666">
                  <c:v>2.5816150326569338</c:v>
                </c:pt>
                <c:pt idx="1667">
                  <c:v>2.5894398346994589</c:v>
                </c:pt>
                <c:pt idx="1668">
                  <c:v>2.5971474264951571</c:v>
                </c:pt>
                <c:pt idx="1669">
                  <c:v>2.6047228007636996</c:v>
                </c:pt>
                <c:pt idx="1670">
                  <c:v>2.6121652995326068</c:v>
                </c:pt>
                <c:pt idx="1671">
                  <c:v>2.6192844048564012</c:v>
                </c:pt>
                <c:pt idx="1672">
                  <c:v>2.6262414261259428</c:v>
                </c:pt>
                <c:pt idx="1673">
                  <c:v>2.6332122162518146</c:v>
                </c:pt>
                <c:pt idx="1674">
                  <c:v>2.6400205448267169</c:v>
                </c:pt>
                <c:pt idx="1675">
                  <c:v>2.6466526234016192</c:v>
                </c:pt>
                <c:pt idx="1676">
                  <c:v>2.6531084519765216</c:v>
                </c:pt>
                <c:pt idx="1677">
                  <c:v>2.6591986865468376</c:v>
                </c:pt>
                <c:pt idx="1678">
                  <c:v>2.6649111252039654</c:v>
                </c:pt>
                <c:pt idx="1679">
                  <c:v>2.6704099333328295</c:v>
                </c:pt>
                <c:pt idx="1680">
                  <c:v>2.6758711199057461</c:v>
                </c:pt>
                <c:pt idx="1681">
                  <c:v>2.6816440268111701</c:v>
                </c:pt>
                <c:pt idx="1682">
                  <c:v>2.6879275460268306</c:v>
                </c:pt>
                <c:pt idx="1683">
                  <c:v>2.6947343985758248</c:v>
                </c:pt>
                <c:pt idx="1684">
                  <c:v>2.7022672681493005</c:v>
                </c:pt>
                <c:pt idx="1685">
                  <c:v>2.7102074051535641</c:v>
                </c:pt>
                <c:pt idx="1686">
                  <c:v>2.7182056771440251</c:v>
                </c:pt>
                <c:pt idx="1687">
                  <c:v>2.7262623971094442</c:v>
                </c:pt>
                <c:pt idx="1688">
                  <c:v>2.7340239901385983</c:v>
                </c:pt>
                <c:pt idx="1689">
                  <c:v>2.7414600821947226</c:v>
                </c:pt>
                <c:pt idx="1690">
                  <c:v>2.7487471410319624</c:v>
                </c:pt>
                <c:pt idx="1691">
                  <c:v>2.7558706850950823</c:v>
                </c:pt>
                <c:pt idx="1692">
                  <c:v>2.763008234146751</c:v>
                </c:pt>
                <c:pt idx="1693">
                  <c:v>2.77015980796509</c:v>
                </c:pt>
                <c:pt idx="1694">
                  <c:v>2.7773254263436713</c:v>
                </c:pt>
                <c:pt idx="1695">
                  <c:v>2.7845051090915187</c:v>
                </c:pt>
                <c:pt idx="1696">
                  <c:v>2.7916988760331081</c:v>
                </c:pt>
                <c:pt idx="1697">
                  <c:v>2.7989067470083668</c:v>
                </c:pt>
                <c:pt idx="1698">
                  <c:v>2.8059501307615631</c:v>
                </c:pt>
                <c:pt idx="1699">
                  <c:v>2.8126362922925368</c:v>
                </c:pt>
                <c:pt idx="1700">
                  <c:v>2.8189518021566844</c:v>
                </c:pt>
                <c:pt idx="1701">
                  <c:v>2.8250623182378654</c:v>
                </c:pt>
                <c:pt idx="1702">
                  <c:v>2.8311463920562043</c:v>
                </c:pt>
                <c:pt idx="1703">
                  <c:v>2.8370264638971019</c:v>
                </c:pt>
                <c:pt idx="1704">
                  <c:v>2.8428675559532262</c:v>
                </c:pt>
                <c:pt idx="1705">
                  <c:v>2.848859704537936</c:v>
                </c:pt>
                <c:pt idx="1706">
                  <c:v>2.8548257661706522</c:v>
                </c:pt>
                <c:pt idx="1707">
                  <c:v>2.8609422083582934</c:v>
                </c:pt>
                <c:pt idx="1708">
                  <c:v>2.8672217869331957</c:v>
                </c:pt>
                <c:pt idx="1709">
                  <c:v>2.8734881326146229</c:v>
                </c:pt>
                <c:pt idx="1710">
                  <c:v>2.8800932094397202</c:v>
                </c:pt>
                <c:pt idx="1711">
                  <c:v>2.887063999565592</c:v>
                </c:pt>
                <c:pt idx="1712">
                  <c:v>2.8942248281404943</c:v>
                </c:pt>
                <c:pt idx="1713">
                  <c:v>2.9017666257867005</c:v>
                </c:pt>
                <c:pt idx="1714">
                  <c:v>2.9095282188158547</c:v>
                </c:pt>
                <c:pt idx="1715">
                  <c:v>2.9175106177299872</c:v>
                </c:pt>
                <c:pt idx="1716">
                  <c:v>2.9257296915483262</c:v>
                </c:pt>
                <c:pt idx="1717">
                  <c:v>2.9341868680791405</c:v>
                </c:pt>
                <c:pt idx="1718">
                  <c:v>2.9428988906957976</c:v>
                </c:pt>
                <c:pt idx="1719">
                  <c:v>2.9518676466031182</c:v>
                </c:pt>
                <c:pt idx="1720">
                  <c:v>2.9609301429557568</c:v>
                </c:pt>
                <c:pt idx="1721">
                  <c:v>2.969708531248394</c:v>
                </c:pt>
                <c:pt idx="1722">
                  <c:v>2.9780032740156459</c:v>
                </c:pt>
                <c:pt idx="1723">
                  <c:v>2.9857817320750879</c:v>
                </c:pt>
                <c:pt idx="1724">
                  <c:v>2.9930279115150933</c:v>
                </c:pt>
                <c:pt idx="1725">
                  <c:v>2.9991663695745352</c:v>
                </c:pt>
                <c:pt idx="1726">
                  <c:v>3.0037851356218459</c:v>
                </c:pt>
                <c:pt idx="1727">
                  <c:v>3.0066712270542535</c:v>
                </c:pt>
                <c:pt idx="1728">
                  <c:v>3.0076233273291764</c:v>
                </c:pt>
                <c:pt idx="1729">
                  <c:v>3.0076233273291764</c:v>
                </c:pt>
                <c:pt idx="1730">
                  <c:v>3.0076233273291764</c:v>
                </c:pt>
                <c:pt idx="1731">
                  <c:v>3.0076233273291764</c:v>
                </c:pt>
                <c:pt idx="1732">
                  <c:v>3.0076233273291764</c:v>
                </c:pt>
                <c:pt idx="1733">
                  <c:v>3.0076233273291764</c:v>
                </c:pt>
                <c:pt idx="1734">
                  <c:v>3.0076233273291764</c:v>
                </c:pt>
                <c:pt idx="1735">
                  <c:v>3.0076233273291764</c:v>
                </c:pt>
                <c:pt idx="1736">
                  <c:v>3.0076233273291764</c:v>
                </c:pt>
                <c:pt idx="1737">
                  <c:v>3.0076233273291764</c:v>
                </c:pt>
                <c:pt idx="1738">
                  <c:v>3.0076233273291764</c:v>
                </c:pt>
                <c:pt idx="1739">
                  <c:v>3.0076233273291764</c:v>
                </c:pt>
                <c:pt idx="1740">
                  <c:v>3.0076233273291764</c:v>
                </c:pt>
                <c:pt idx="1741">
                  <c:v>3.0076233273291764</c:v>
                </c:pt>
                <c:pt idx="1742">
                  <c:v>3.0076233273291764</c:v>
                </c:pt>
                <c:pt idx="1743">
                  <c:v>3.0077328443594458</c:v>
                </c:pt>
                <c:pt idx="1744">
                  <c:v>3.0081848927525785</c:v>
                </c:pt>
                <c:pt idx="1745">
                  <c:v>3.0087168920945158</c:v>
                </c:pt>
                <c:pt idx="1746">
                  <c:v>3.0091986250839993</c:v>
                </c:pt>
                <c:pt idx="1747">
                  <c:v>3.0098865256347804</c:v>
                </c:pt>
                <c:pt idx="1748">
                  <c:v>3.0107869378245433</c:v>
                </c:pt>
                <c:pt idx="1749">
                  <c:v>3.0118963171133362</c:v>
                </c:pt>
                <c:pt idx="1750">
                  <c:v>3.013346757529614</c:v>
                </c:pt>
                <c:pt idx="1751">
                  <c:v>3.014892351978149</c:v>
                </c:pt>
                <c:pt idx="1752">
                  <c:v>3.0164090002001522</c:v>
                </c:pt>
                <c:pt idx="1753">
                  <c:v>3.0178970444498217</c:v>
                </c:pt>
                <c:pt idx="1754">
                  <c:v>3.0193568250498988</c:v>
                </c:pt>
                <c:pt idx="1755">
                  <c:v>3.0207886803916675</c:v>
                </c:pt>
                <c:pt idx="1756">
                  <c:v>3.0221929469349549</c:v>
                </c:pt>
                <c:pt idx="1757">
                  <c:v>3.0234503758747975</c:v>
                </c:pt>
                <c:pt idx="1758">
                  <c:v>3.0246763718817964</c:v>
                </c:pt>
                <c:pt idx="1759">
                  <c:v>3.0258765372268126</c:v>
                </c:pt>
                <c:pt idx="1760">
                  <c:v>3.0269289168042333</c:v>
                </c:pt>
                <c:pt idx="1761">
                  <c:v>3.0279520356527541</c:v>
                </c:pt>
                <c:pt idx="1762">
                  <c:v>3.0289463599179576</c:v>
                </c:pt>
                <c:pt idx="1763">
                  <c:v>3.0299123524078686</c:v>
                </c:pt>
                <c:pt idx="1764">
                  <c:v>3.0307365837040647</c:v>
                </c:pt>
                <c:pt idx="1765">
                  <c:v>3.0311910958004851</c:v>
                </c:pt>
                <c:pt idx="1766">
                  <c:v>3.0311910958004851</c:v>
                </c:pt>
                <c:pt idx="1767">
                  <c:v>3.0311910958004851</c:v>
                </c:pt>
                <c:pt idx="1768">
                  <c:v>3.0311910958004851</c:v>
                </c:pt>
                <c:pt idx="1769">
                  <c:v>3.0311910958004851</c:v>
                </c:pt>
                <c:pt idx="1770">
                  <c:v>3.0311910958004851</c:v>
                </c:pt>
                <c:pt idx="1771">
                  <c:v>3.0311910958004851</c:v>
                </c:pt>
                <c:pt idx="1772">
                  <c:v>3.0311910958004851</c:v>
                </c:pt>
                <c:pt idx="1773">
                  <c:v>3.0311910958004851</c:v>
                </c:pt>
                <c:pt idx="1774">
                  <c:v>3.0311910958004851</c:v>
                </c:pt>
                <c:pt idx="1775">
                  <c:v>3.0311910958004851</c:v>
                </c:pt>
                <c:pt idx="1776">
                  <c:v>3.0311910958004851</c:v>
                </c:pt>
                <c:pt idx="1777">
                  <c:v>3.0311910958004851</c:v>
                </c:pt>
                <c:pt idx="1778">
                  <c:v>3.0311910958004851</c:v>
                </c:pt>
                <c:pt idx="1779">
                  <c:v>3.0311910958004851</c:v>
                </c:pt>
                <c:pt idx="1780">
                  <c:v>3.0311910958004851</c:v>
                </c:pt>
                <c:pt idx="1781">
                  <c:v>3.0311910958004851</c:v>
                </c:pt>
                <c:pt idx="1782">
                  <c:v>3.0311910958004851</c:v>
                </c:pt>
                <c:pt idx="1783">
                  <c:v>3.0311910958004851</c:v>
                </c:pt>
                <c:pt idx="1784">
                  <c:v>3.0311910958004851</c:v>
                </c:pt>
                <c:pt idx="1785">
                  <c:v>3.0311910958004851</c:v>
                </c:pt>
                <c:pt idx="1786">
                  <c:v>3.0311910958004851</c:v>
                </c:pt>
                <c:pt idx="1787">
                  <c:v>3.0311910958004851</c:v>
                </c:pt>
                <c:pt idx="1788">
                  <c:v>3.0311910958004851</c:v>
                </c:pt>
                <c:pt idx="1789">
                  <c:v>3.0311910958004851</c:v>
                </c:pt>
                <c:pt idx="1790">
                  <c:v>3.0311910958004851</c:v>
                </c:pt>
                <c:pt idx="1791">
                  <c:v>3.0311910958004851</c:v>
                </c:pt>
                <c:pt idx="1792">
                  <c:v>3.0311910958004851</c:v>
                </c:pt>
                <c:pt idx="1793">
                  <c:v>3.0311910958004851</c:v>
                </c:pt>
                <c:pt idx="1794">
                  <c:v>3.0311910958004851</c:v>
                </c:pt>
                <c:pt idx="1795">
                  <c:v>3.0311910958004851</c:v>
                </c:pt>
                <c:pt idx="1796">
                  <c:v>3.0311910958004851</c:v>
                </c:pt>
                <c:pt idx="1797">
                  <c:v>3.0311910958004851</c:v>
                </c:pt>
                <c:pt idx="1798">
                  <c:v>3.0311910958004851</c:v>
                </c:pt>
                <c:pt idx="1799">
                  <c:v>3.0311910958004851</c:v>
                </c:pt>
                <c:pt idx="1800">
                  <c:v>3.0311910958004851</c:v>
                </c:pt>
              </c:numCache>
            </c:numRef>
          </c:yVal>
          <c:smooth val="1"/>
          <c:extLst>
            <c:ext xmlns:c16="http://schemas.microsoft.com/office/drawing/2014/chart" uri="{C3380CC4-5D6E-409C-BE32-E72D297353CC}">
              <c16:uniqueId val="{00000000-A17B-4FBA-B5D4-2570B2C577DE}"/>
            </c:ext>
          </c:extLst>
        </c:ser>
        <c:ser>
          <c:idx val="1"/>
          <c:order val="1"/>
          <c:tx>
            <c:strRef>
              <c:f>'WLTP Calculations'!$P$1</c:f>
              <c:strCache>
                <c:ptCount val="1"/>
                <c:pt idx="0">
                  <c:v>Cumulative braking energy (kWh)</c:v>
                </c:pt>
              </c:strCache>
            </c:strRef>
          </c:tx>
          <c:spPr>
            <a:ln w="19050" cap="rnd">
              <a:solidFill>
                <a:schemeClr val="accent2"/>
              </a:solidFill>
              <a:round/>
            </a:ln>
            <a:effectLst/>
          </c:spPr>
          <c:marker>
            <c:symbol val="none"/>
          </c:marker>
          <c:xVal>
            <c:numRef>
              <c:f>'WLTP Calculations'!$A$2:$A$1802</c:f>
              <c:numCache>
                <c:formatCode>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 Calculations'!$P$2:$P$1802</c:f>
              <c:numCache>
                <c:formatCode>0.0000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4.056604189368266E-4</c:v>
                </c:pt>
                <c:pt idx="37">
                  <c:v>2.2945268157884757E-3</c:v>
                </c:pt>
                <c:pt idx="38">
                  <c:v>4.8591312879660911E-3</c:v>
                </c:pt>
                <c:pt idx="39">
                  <c:v>7.0530299370340915E-3</c:v>
                </c:pt>
                <c:pt idx="40">
                  <c:v>8.8316000399729783E-3</c:v>
                </c:pt>
                <c:pt idx="41">
                  <c:v>1.0908490619414575E-2</c:v>
                </c:pt>
                <c:pt idx="42">
                  <c:v>1.3432743209769154E-2</c:v>
                </c:pt>
                <c:pt idx="43">
                  <c:v>1.549172117741484E-2</c:v>
                </c:pt>
                <c:pt idx="44">
                  <c:v>1.6518984757613528E-2</c:v>
                </c:pt>
                <c:pt idx="45">
                  <c:v>1.6792442314515418E-2</c:v>
                </c:pt>
                <c:pt idx="46">
                  <c:v>1.6947109352092579E-2</c:v>
                </c:pt>
                <c:pt idx="47">
                  <c:v>1.725925616813111E-2</c:v>
                </c:pt>
                <c:pt idx="48">
                  <c:v>1.7479103519594301E-2</c:v>
                </c:pt>
                <c:pt idx="49">
                  <c:v>1.7479103519594301E-2</c:v>
                </c:pt>
                <c:pt idx="50">
                  <c:v>1.7479103519594301E-2</c:v>
                </c:pt>
                <c:pt idx="51">
                  <c:v>1.7785273503110891E-2</c:v>
                </c:pt>
                <c:pt idx="52">
                  <c:v>1.8543527648913635E-2</c:v>
                </c:pt>
                <c:pt idx="53">
                  <c:v>1.9051376093813049E-2</c:v>
                </c:pt>
                <c:pt idx="54">
                  <c:v>1.910110384615997E-2</c:v>
                </c:pt>
                <c:pt idx="55">
                  <c:v>1.910110384615997E-2</c:v>
                </c:pt>
                <c:pt idx="56">
                  <c:v>1.910110384615997E-2</c:v>
                </c:pt>
                <c:pt idx="57">
                  <c:v>1.910110384615997E-2</c:v>
                </c:pt>
                <c:pt idx="58">
                  <c:v>1.910110384615997E-2</c:v>
                </c:pt>
                <c:pt idx="59">
                  <c:v>1.910110384615997E-2</c:v>
                </c:pt>
                <c:pt idx="60">
                  <c:v>1.910110384615997E-2</c:v>
                </c:pt>
                <c:pt idx="61">
                  <c:v>1.910110384615997E-2</c:v>
                </c:pt>
                <c:pt idx="62">
                  <c:v>1.910110384615997E-2</c:v>
                </c:pt>
                <c:pt idx="63">
                  <c:v>1.910110384615997E-2</c:v>
                </c:pt>
                <c:pt idx="64">
                  <c:v>1.910110384615997E-2</c:v>
                </c:pt>
                <c:pt idx="65">
                  <c:v>1.910110384615997E-2</c:v>
                </c:pt>
                <c:pt idx="66">
                  <c:v>1.910110384615997E-2</c:v>
                </c:pt>
                <c:pt idx="67">
                  <c:v>1.910110384615997E-2</c:v>
                </c:pt>
                <c:pt idx="68">
                  <c:v>1.910110384615997E-2</c:v>
                </c:pt>
                <c:pt idx="69">
                  <c:v>1.910110384615997E-2</c:v>
                </c:pt>
                <c:pt idx="70">
                  <c:v>1.910110384615997E-2</c:v>
                </c:pt>
                <c:pt idx="71">
                  <c:v>1.910110384615997E-2</c:v>
                </c:pt>
                <c:pt idx="72">
                  <c:v>1.910110384615997E-2</c:v>
                </c:pt>
                <c:pt idx="73">
                  <c:v>1.910110384615997E-2</c:v>
                </c:pt>
                <c:pt idx="74">
                  <c:v>1.910110384615997E-2</c:v>
                </c:pt>
                <c:pt idx="75">
                  <c:v>1.910110384615997E-2</c:v>
                </c:pt>
                <c:pt idx="76">
                  <c:v>1.910110384615997E-2</c:v>
                </c:pt>
                <c:pt idx="77">
                  <c:v>1.910110384615997E-2</c:v>
                </c:pt>
                <c:pt idx="78">
                  <c:v>1.910110384615997E-2</c:v>
                </c:pt>
                <c:pt idx="79">
                  <c:v>1.910110384615997E-2</c:v>
                </c:pt>
                <c:pt idx="80">
                  <c:v>1.910110384615997E-2</c:v>
                </c:pt>
                <c:pt idx="81">
                  <c:v>1.9447715806496218E-2</c:v>
                </c:pt>
                <c:pt idx="82">
                  <c:v>1.9688650583520029E-2</c:v>
                </c:pt>
                <c:pt idx="83">
                  <c:v>1.9688650583520029E-2</c:v>
                </c:pt>
                <c:pt idx="84">
                  <c:v>1.972601720617061E-2</c:v>
                </c:pt>
                <c:pt idx="85">
                  <c:v>1.9917522267030998E-2</c:v>
                </c:pt>
                <c:pt idx="86">
                  <c:v>2.0060682466043225E-2</c:v>
                </c:pt>
                <c:pt idx="87">
                  <c:v>2.0109252568982109E-2</c:v>
                </c:pt>
                <c:pt idx="88">
                  <c:v>2.0919684976534195E-2</c:v>
                </c:pt>
                <c:pt idx="89">
                  <c:v>2.3548937416629476E-2</c:v>
                </c:pt>
                <c:pt idx="90">
                  <c:v>2.6955695474505874E-2</c:v>
                </c:pt>
                <c:pt idx="91">
                  <c:v>2.9838094156447462E-2</c:v>
                </c:pt>
                <c:pt idx="92">
                  <c:v>3.1483661491465108E-2</c:v>
                </c:pt>
                <c:pt idx="93">
                  <c:v>3.2309166645323489E-2</c:v>
                </c:pt>
                <c:pt idx="94">
                  <c:v>3.3025224568162995E-2</c:v>
                </c:pt>
                <c:pt idx="95">
                  <c:v>3.3708696925862119E-2</c:v>
                </c:pt>
                <c:pt idx="96">
                  <c:v>3.408866221414051E-2</c:v>
                </c:pt>
                <c:pt idx="97">
                  <c:v>3.4229694462057175E-2</c:v>
                </c:pt>
                <c:pt idx="98">
                  <c:v>3.4315926840516896E-2</c:v>
                </c:pt>
                <c:pt idx="99">
                  <c:v>3.4315926840516896E-2</c:v>
                </c:pt>
                <c:pt idx="100">
                  <c:v>3.4315926840516896E-2</c:v>
                </c:pt>
                <c:pt idx="101">
                  <c:v>3.4315926840516896E-2</c:v>
                </c:pt>
                <c:pt idx="102">
                  <c:v>3.4315926840516896E-2</c:v>
                </c:pt>
                <c:pt idx="103">
                  <c:v>3.4315926840516896E-2</c:v>
                </c:pt>
                <c:pt idx="104">
                  <c:v>3.4315926840516896E-2</c:v>
                </c:pt>
                <c:pt idx="105">
                  <c:v>3.4315926840516896E-2</c:v>
                </c:pt>
                <c:pt idx="106">
                  <c:v>3.4315926840516896E-2</c:v>
                </c:pt>
                <c:pt idx="107">
                  <c:v>3.4315926840516896E-2</c:v>
                </c:pt>
                <c:pt idx="108">
                  <c:v>3.4315926840516896E-2</c:v>
                </c:pt>
                <c:pt idx="109">
                  <c:v>3.4315926840516896E-2</c:v>
                </c:pt>
                <c:pt idx="110">
                  <c:v>3.4315926840516896E-2</c:v>
                </c:pt>
                <c:pt idx="111">
                  <c:v>3.4315926840516896E-2</c:v>
                </c:pt>
                <c:pt idx="112">
                  <c:v>3.4315926840516896E-2</c:v>
                </c:pt>
                <c:pt idx="113">
                  <c:v>3.4315926840516896E-2</c:v>
                </c:pt>
                <c:pt idx="114">
                  <c:v>3.4315926840516896E-2</c:v>
                </c:pt>
                <c:pt idx="115">
                  <c:v>3.4315926840516896E-2</c:v>
                </c:pt>
                <c:pt idx="116">
                  <c:v>3.4315926840516896E-2</c:v>
                </c:pt>
                <c:pt idx="117">
                  <c:v>3.4315926840516896E-2</c:v>
                </c:pt>
                <c:pt idx="118">
                  <c:v>3.4315926840516896E-2</c:v>
                </c:pt>
                <c:pt idx="119">
                  <c:v>3.4315926840516896E-2</c:v>
                </c:pt>
                <c:pt idx="120">
                  <c:v>3.4315926840516896E-2</c:v>
                </c:pt>
                <c:pt idx="121">
                  <c:v>3.4315926840516896E-2</c:v>
                </c:pt>
                <c:pt idx="122">
                  <c:v>3.4315926840516896E-2</c:v>
                </c:pt>
                <c:pt idx="123">
                  <c:v>3.4315926840516896E-2</c:v>
                </c:pt>
                <c:pt idx="124">
                  <c:v>3.4315926840516896E-2</c:v>
                </c:pt>
                <c:pt idx="125">
                  <c:v>3.4315926840516896E-2</c:v>
                </c:pt>
                <c:pt idx="126">
                  <c:v>3.4315926840516896E-2</c:v>
                </c:pt>
                <c:pt idx="127">
                  <c:v>3.4315926840516896E-2</c:v>
                </c:pt>
                <c:pt idx="128">
                  <c:v>3.4315926840516896E-2</c:v>
                </c:pt>
                <c:pt idx="129">
                  <c:v>3.4315926840516896E-2</c:v>
                </c:pt>
                <c:pt idx="130">
                  <c:v>3.4315926840516896E-2</c:v>
                </c:pt>
                <c:pt idx="131">
                  <c:v>3.4315926840516896E-2</c:v>
                </c:pt>
                <c:pt idx="132">
                  <c:v>3.4315926840516896E-2</c:v>
                </c:pt>
                <c:pt idx="133">
                  <c:v>3.4315926840516896E-2</c:v>
                </c:pt>
                <c:pt idx="134">
                  <c:v>3.4315926840516896E-2</c:v>
                </c:pt>
                <c:pt idx="135">
                  <c:v>3.4315926840516896E-2</c:v>
                </c:pt>
                <c:pt idx="136">
                  <c:v>3.4315926840516896E-2</c:v>
                </c:pt>
                <c:pt idx="137">
                  <c:v>3.4315926840516896E-2</c:v>
                </c:pt>
                <c:pt idx="138">
                  <c:v>3.4315926840516896E-2</c:v>
                </c:pt>
                <c:pt idx="139">
                  <c:v>3.4315926840516896E-2</c:v>
                </c:pt>
                <c:pt idx="140">
                  <c:v>3.4315926840516896E-2</c:v>
                </c:pt>
                <c:pt idx="141">
                  <c:v>3.4315926840516896E-2</c:v>
                </c:pt>
                <c:pt idx="142">
                  <c:v>3.4315926840516896E-2</c:v>
                </c:pt>
                <c:pt idx="143">
                  <c:v>3.4315926840516896E-2</c:v>
                </c:pt>
                <c:pt idx="144">
                  <c:v>3.4315926840516896E-2</c:v>
                </c:pt>
                <c:pt idx="145">
                  <c:v>3.4315926840516896E-2</c:v>
                </c:pt>
                <c:pt idx="146">
                  <c:v>3.4315926840516896E-2</c:v>
                </c:pt>
                <c:pt idx="147">
                  <c:v>3.4315926840516896E-2</c:v>
                </c:pt>
                <c:pt idx="148">
                  <c:v>3.4315926840516896E-2</c:v>
                </c:pt>
                <c:pt idx="149">
                  <c:v>3.4315926840516896E-2</c:v>
                </c:pt>
                <c:pt idx="150">
                  <c:v>3.4315926840516896E-2</c:v>
                </c:pt>
                <c:pt idx="151">
                  <c:v>3.4994894716201694E-2</c:v>
                </c:pt>
                <c:pt idx="152">
                  <c:v>3.7218444454656198E-2</c:v>
                </c:pt>
                <c:pt idx="153">
                  <c:v>4.0052340988986544E-2</c:v>
                </c:pt>
                <c:pt idx="154">
                  <c:v>4.2086905971298348E-2</c:v>
                </c:pt>
                <c:pt idx="155">
                  <c:v>4.2916354759156776E-2</c:v>
                </c:pt>
                <c:pt idx="156">
                  <c:v>4.2916354759156776E-2</c:v>
                </c:pt>
                <c:pt idx="157">
                  <c:v>4.2916354759156776E-2</c:v>
                </c:pt>
                <c:pt idx="158">
                  <c:v>4.2916354759156776E-2</c:v>
                </c:pt>
                <c:pt idx="159">
                  <c:v>4.2916354759156776E-2</c:v>
                </c:pt>
                <c:pt idx="160">
                  <c:v>4.2916354759156776E-2</c:v>
                </c:pt>
                <c:pt idx="161">
                  <c:v>4.2916354759156776E-2</c:v>
                </c:pt>
                <c:pt idx="162">
                  <c:v>4.2916354759156776E-2</c:v>
                </c:pt>
                <c:pt idx="163">
                  <c:v>4.2916354759156776E-2</c:v>
                </c:pt>
                <c:pt idx="164">
                  <c:v>4.2916354759156776E-2</c:v>
                </c:pt>
                <c:pt idx="165">
                  <c:v>4.2916354759156776E-2</c:v>
                </c:pt>
                <c:pt idx="166">
                  <c:v>4.2916354759156776E-2</c:v>
                </c:pt>
                <c:pt idx="167">
                  <c:v>4.2916354759156776E-2</c:v>
                </c:pt>
                <c:pt idx="168">
                  <c:v>4.2916354759156776E-2</c:v>
                </c:pt>
                <c:pt idx="169">
                  <c:v>4.2916354759156776E-2</c:v>
                </c:pt>
                <c:pt idx="170">
                  <c:v>4.2916354759156776E-2</c:v>
                </c:pt>
                <c:pt idx="171">
                  <c:v>4.3884438220646901E-2</c:v>
                </c:pt>
                <c:pt idx="172">
                  <c:v>4.6514310035783615E-2</c:v>
                </c:pt>
                <c:pt idx="173">
                  <c:v>4.954751342890383E-2</c:v>
                </c:pt>
                <c:pt idx="174">
                  <c:v>5.1349239533974675E-2</c:v>
                </c:pt>
                <c:pt idx="175">
                  <c:v>5.1737300276678139E-2</c:v>
                </c:pt>
                <c:pt idx="176">
                  <c:v>5.1737300276678139E-2</c:v>
                </c:pt>
                <c:pt idx="177">
                  <c:v>5.1737300276678139E-2</c:v>
                </c:pt>
                <c:pt idx="178">
                  <c:v>5.1737300276678139E-2</c:v>
                </c:pt>
                <c:pt idx="179">
                  <c:v>5.1737300276678139E-2</c:v>
                </c:pt>
                <c:pt idx="180">
                  <c:v>5.1737300276678139E-2</c:v>
                </c:pt>
                <c:pt idx="181">
                  <c:v>5.1737300276678139E-2</c:v>
                </c:pt>
                <c:pt idx="182">
                  <c:v>5.1844752866798738E-2</c:v>
                </c:pt>
                <c:pt idx="183">
                  <c:v>5.2699470673854859E-2</c:v>
                </c:pt>
                <c:pt idx="184">
                  <c:v>5.4075788243223351E-2</c:v>
                </c:pt>
                <c:pt idx="185">
                  <c:v>5.5458937221106869E-2</c:v>
                </c:pt>
                <c:pt idx="186">
                  <c:v>5.6579309922158184E-2</c:v>
                </c:pt>
                <c:pt idx="187">
                  <c:v>5.7381723640224591E-2</c:v>
                </c:pt>
                <c:pt idx="188">
                  <c:v>5.7944320616168603E-2</c:v>
                </c:pt>
                <c:pt idx="189">
                  <c:v>5.8331880317526903E-2</c:v>
                </c:pt>
                <c:pt idx="190">
                  <c:v>5.8570337544099002E-2</c:v>
                </c:pt>
                <c:pt idx="191">
                  <c:v>5.8720323344529056E-2</c:v>
                </c:pt>
                <c:pt idx="192">
                  <c:v>5.8790591127579069E-2</c:v>
                </c:pt>
                <c:pt idx="193">
                  <c:v>5.8790591127579069E-2</c:v>
                </c:pt>
                <c:pt idx="194">
                  <c:v>5.8790591127579069E-2</c:v>
                </c:pt>
                <c:pt idx="195">
                  <c:v>5.8790591127579069E-2</c:v>
                </c:pt>
                <c:pt idx="196">
                  <c:v>5.8790591127579069E-2</c:v>
                </c:pt>
                <c:pt idx="197">
                  <c:v>5.8790591127579069E-2</c:v>
                </c:pt>
                <c:pt idx="198">
                  <c:v>5.8790591127579069E-2</c:v>
                </c:pt>
                <c:pt idx="199">
                  <c:v>5.8790591127579069E-2</c:v>
                </c:pt>
                <c:pt idx="200">
                  <c:v>5.8790591127579069E-2</c:v>
                </c:pt>
                <c:pt idx="201">
                  <c:v>5.8790591127579069E-2</c:v>
                </c:pt>
                <c:pt idx="202">
                  <c:v>5.8790591127579069E-2</c:v>
                </c:pt>
                <c:pt idx="203">
                  <c:v>5.8790591127579069E-2</c:v>
                </c:pt>
                <c:pt idx="204">
                  <c:v>5.8790591127579069E-2</c:v>
                </c:pt>
                <c:pt idx="205">
                  <c:v>5.8790591127579069E-2</c:v>
                </c:pt>
                <c:pt idx="206">
                  <c:v>5.8790591127579069E-2</c:v>
                </c:pt>
                <c:pt idx="207">
                  <c:v>5.8790591127579069E-2</c:v>
                </c:pt>
                <c:pt idx="208">
                  <c:v>5.8790591127579069E-2</c:v>
                </c:pt>
                <c:pt idx="209">
                  <c:v>5.8790591127579069E-2</c:v>
                </c:pt>
                <c:pt idx="210">
                  <c:v>5.8790591127579069E-2</c:v>
                </c:pt>
                <c:pt idx="211">
                  <c:v>5.8790591127579069E-2</c:v>
                </c:pt>
                <c:pt idx="212">
                  <c:v>5.8790591127579069E-2</c:v>
                </c:pt>
                <c:pt idx="213">
                  <c:v>5.8790591127579069E-2</c:v>
                </c:pt>
                <c:pt idx="214">
                  <c:v>5.8790591127579069E-2</c:v>
                </c:pt>
                <c:pt idx="215">
                  <c:v>5.8790591127579069E-2</c:v>
                </c:pt>
                <c:pt idx="216">
                  <c:v>5.8790591127579069E-2</c:v>
                </c:pt>
                <c:pt idx="217">
                  <c:v>5.8790591127579069E-2</c:v>
                </c:pt>
                <c:pt idx="218">
                  <c:v>5.8790591127579069E-2</c:v>
                </c:pt>
                <c:pt idx="219">
                  <c:v>5.8790591127579069E-2</c:v>
                </c:pt>
                <c:pt idx="220">
                  <c:v>5.8790591127579069E-2</c:v>
                </c:pt>
                <c:pt idx="221">
                  <c:v>5.8790591127579069E-2</c:v>
                </c:pt>
                <c:pt idx="222">
                  <c:v>5.8790591127579069E-2</c:v>
                </c:pt>
                <c:pt idx="223">
                  <c:v>5.8790591127579069E-2</c:v>
                </c:pt>
                <c:pt idx="224">
                  <c:v>5.8790591127579069E-2</c:v>
                </c:pt>
                <c:pt idx="225">
                  <c:v>5.8790591127579069E-2</c:v>
                </c:pt>
                <c:pt idx="226">
                  <c:v>5.8790591127579069E-2</c:v>
                </c:pt>
                <c:pt idx="227">
                  <c:v>5.8790591127579069E-2</c:v>
                </c:pt>
                <c:pt idx="228">
                  <c:v>5.8790591127579069E-2</c:v>
                </c:pt>
                <c:pt idx="229">
                  <c:v>5.8790591127579069E-2</c:v>
                </c:pt>
                <c:pt idx="230">
                  <c:v>5.8790591127579069E-2</c:v>
                </c:pt>
                <c:pt idx="231">
                  <c:v>5.8790591127579069E-2</c:v>
                </c:pt>
                <c:pt idx="232">
                  <c:v>5.8975903156791104E-2</c:v>
                </c:pt>
                <c:pt idx="233">
                  <c:v>6.047359850636793E-2</c:v>
                </c:pt>
                <c:pt idx="234">
                  <c:v>6.2386937981036734E-2</c:v>
                </c:pt>
                <c:pt idx="235">
                  <c:v>6.3690817359846538E-2</c:v>
                </c:pt>
                <c:pt idx="236">
                  <c:v>6.4080363526175632E-2</c:v>
                </c:pt>
                <c:pt idx="237">
                  <c:v>6.4199409224863904E-2</c:v>
                </c:pt>
                <c:pt idx="238">
                  <c:v>6.4931251375066806E-2</c:v>
                </c:pt>
                <c:pt idx="239">
                  <c:v>6.6830178032324675E-2</c:v>
                </c:pt>
                <c:pt idx="240">
                  <c:v>6.9450746585129827E-2</c:v>
                </c:pt>
                <c:pt idx="241">
                  <c:v>7.1585523074903609E-2</c:v>
                </c:pt>
                <c:pt idx="242">
                  <c:v>7.3469314628641119E-2</c:v>
                </c:pt>
                <c:pt idx="243">
                  <c:v>7.545765772215357E-2</c:v>
                </c:pt>
                <c:pt idx="244">
                  <c:v>7.7236227825092457E-2</c:v>
                </c:pt>
                <c:pt idx="245">
                  <c:v>7.9313118404534047E-2</c:v>
                </c:pt>
                <c:pt idx="246">
                  <c:v>8.1837370994888622E-2</c:v>
                </c:pt>
                <c:pt idx="247">
                  <c:v>8.3896348962534312E-2</c:v>
                </c:pt>
                <c:pt idx="248">
                  <c:v>8.4923612542733007E-2</c:v>
                </c:pt>
                <c:pt idx="249">
                  <c:v>8.5197070099634897E-2</c:v>
                </c:pt>
                <c:pt idx="250">
                  <c:v>8.5351737137212058E-2</c:v>
                </c:pt>
                <c:pt idx="251">
                  <c:v>8.5663883953250586E-2</c:v>
                </c:pt>
                <c:pt idx="252">
                  <c:v>8.5883731304713773E-2</c:v>
                </c:pt>
                <c:pt idx="253">
                  <c:v>8.5883731304713773E-2</c:v>
                </c:pt>
                <c:pt idx="254">
                  <c:v>8.5883731304713773E-2</c:v>
                </c:pt>
                <c:pt idx="255">
                  <c:v>8.6189901288230369E-2</c:v>
                </c:pt>
                <c:pt idx="256">
                  <c:v>8.6642877656255335E-2</c:v>
                </c:pt>
                <c:pt idx="257">
                  <c:v>8.6642877656255335E-2</c:v>
                </c:pt>
                <c:pt idx="258">
                  <c:v>8.6642877656255335E-2</c:v>
                </c:pt>
                <c:pt idx="259">
                  <c:v>8.6642877656255335E-2</c:v>
                </c:pt>
                <c:pt idx="260">
                  <c:v>8.6642877656255335E-2</c:v>
                </c:pt>
                <c:pt idx="261">
                  <c:v>8.6642877656255335E-2</c:v>
                </c:pt>
                <c:pt idx="262">
                  <c:v>8.6642877656255335E-2</c:v>
                </c:pt>
                <c:pt idx="263">
                  <c:v>8.6642877656255335E-2</c:v>
                </c:pt>
                <c:pt idx="264">
                  <c:v>8.6642877656255335E-2</c:v>
                </c:pt>
                <c:pt idx="265">
                  <c:v>8.6642877656255335E-2</c:v>
                </c:pt>
                <c:pt idx="266">
                  <c:v>8.6642877656255335E-2</c:v>
                </c:pt>
                <c:pt idx="267">
                  <c:v>8.6642877656255335E-2</c:v>
                </c:pt>
                <c:pt idx="268">
                  <c:v>8.6642877656255335E-2</c:v>
                </c:pt>
                <c:pt idx="269">
                  <c:v>8.6642877656255335E-2</c:v>
                </c:pt>
                <c:pt idx="270">
                  <c:v>8.6642877656255335E-2</c:v>
                </c:pt>
                <c:pt idx="271">
                  <c:v>8.6642877656255335E-2</c:v>
                </c:pt>
                <c:pt idx="272">
                  <c:v>8.6642877656255335E-2</c:v>
                </c:pt>
                <c:pt idx="273">
                  <c:v>8.7110065185268884E-2</c:v>
                </c:pt>
                <c:pt idx="274">
                  <c:v>8.9154832799412609E-2</c:v>
                </c:pt>
                <c:pt idx="275">
                  <c:v>9.1769654166696565E-2</c:v>
                </c:pt>
                <c:pt idx="276">
                  <c:v>9.4596063392419591E-2</c:v>
                </c:pt>
                <c:pt idx="277">
                  <c:v>9.7512241945071632E-2</c:v>
                </c:pt>
                <c:pt idx="278">
                  <c:v>0.1009224033867588</c:v>
                </c:pt>
                <c:pt idx="279">
                  <c:v>0.10396911460077669</c:v>
                </c:pt>
                <c:pt idx="280">
                  <c:v>0.10528822638654094</c:v>
                </c:pt>
                <c:pt idx="281">
                  <c:v>0.10528822638654094</c:v>
                </c:pt>
                <c:pt idx="282">
                  <c:v>0.10528822638654094</c:v>
                </c:pt>
                <c:pt idx="283">
                  <c:v>0.10528822638654094</c:v>
                </c:pt>
                <c:pt idx="284">
                  <c:v>0.10528822638654094</c:v>
                </c:pt>
                <c:pt idx="285">
                  <c:v>0.10528822638654094</c:v>
                </c:pt>
                <c:pt idx="286">
                  <c:v>0.10528822638654094</c:v>
                </c:pt>
                <c:pt idx="287">
                  <c:v>0.10528822638654094</c:v>
                </c:pt>
                <c:pt idx="288">
                  <c:v>0.10528822638654094</c:v>
                </c:pt>
                <c:pt idx="289">
                  <c:v>0.10528822638654094</c:v>
                </c:pt>
                <c:pt idx="290">
                  <c:v>0.10528822638654094</c:v>
                </c:pt>
                <c:pt idx="291">
                  <c:v>0.10528822638654094</c:v>
                </c:pt>
                <c:pt idx="292">
                  <c:v>0.10561227208522921</c:v>
                </c:pt>
                <c:pt idx="293">
                  <c:v>0.10607594186067605</c:v>
                </c:pt>
                <c:pt idx="294">
                  <c:v>0.10614702978806727</c:v>
                </c:pt>
                <c:pt idx="295">
                  <c:v>0.10614702978806727</c:v>
                </c:pt>
                <c:pt idx="296">
                  <c:v>0.10614702978806727</c:v>
                </c:pt>
                <c:pt idx="297">
                  <c:v>0.10614702978806727</c:v>
                </c:pt>
                <c:pt idx="298">
                  <c:v>0.10614702978806727</c:v>
                </c:pt>
                <c:pt idx="299">
                  <c:v>0.10614702978806727</c:v>
                </c:pt>
                <c:pt idx="300">
                  <c:v>0.10614702978806727</c:v>
                </c:pt>
                <c:pt idx="301">
                  <c:v>0.10614702978806727</c:v>
                </c:pt>
                <c:pt idx="302">
                  <c:v>0.10622495379140481</c:v>
                </c:pt>
                <c:pt idx="303">
                  <c:v>0.1066283142892311</c:v>
                </c:pt>
                <c:pt idx="304">
                  <c:v>0.1074688760816408</c:v>
                </c:pt>
                <c:pt idx="305">
                  <c:v>0.10859672448317431</c:v>
                </c:pt>
                <c:pt idx="306">
                  <c:v>0.10940896522727832</c:v>
                </c:pt>
                <c:pt idx="307">
                  <c:v>0.10964378659456227</c:v>
                </c:pt>
                <c:pt idx="308">
                  <c:v>0.10964378659456227</c:v>
                </c:pt>
                <c:pt idx="309">
                  <c:v>0.10964378659456227</c:v>
                </c:pt>
                <c:pt idx="310">
                  <c:v>0.10964378659456227</c:v>
                </c:pt>
                <c:pt idx="311">
                  <c:v>0.10971898765297562</c:v>
                </c:pt>
                <c:pt idx="312">
                  <c:v>0.1101190718355341</c:v>
                </c:pt>
                <c:pt idx="313">
                  <c:v>0.11087937751924645</c:v>
                </c:pt>
                <c:pt idx="314">
                  <c:v>0.11187074943591312</c:v>
                </c:pt>
                <c:pt idx="315">
                  <c:v>0.11282803909967626</c:v>
                </c:pt>
                <c:pt idx="316">
                  <c:v>0.11361688840122912</c:v>
                </c:pt>
                <c:pt idx="317">
                  <c:v>0.11451361157981793</c:v>
                </c:pt>
                <c:pt idx="318">
                  <c:v>0.11566201579085188</c:v>
                </c:pt>
                <c:pt idx="319">
                  <c:v>0.11682000199581301</c:v>
                </c:pt>
                <c:pt idx="320">
                  <c:v>0.1173625695651815</c:v>
                </c:pt>
                <c:pt idx="321">
                  <c:v>0.11746978066787926</c:v>
                </c:pt>
                <c:pt idx="322">
                  <c:v>0.11746978066787926</c:v>
                </c:pt>
                <c:pt idx="323">
                  <c:v>0.11746978066787926</c:v>
                </c:pt>
                <c:pt idx="324">
                  <c:v>0.11750810697012536</c:v>
                </c:pt>
                <c:pt idx="325">
                  <c:v>0.11750810697012536</c:v>
                </c:pt>
                <c:pt idx="326">
                  <c:v>0.11750810697012536</c:v>
                </c:pt>
                <c:pt idx="327">
                  <c:v>0.11750810697012536</c:v>
                </c:pt>
                <c:pt idx="328">
                  <c:v>0.11822729557887589</c:v>
                </c:pt>
                <c:pt idx="329">
                  <c:v>0.11963528264195615</c:v>
                </c:pt>
                <c:pt idx="330">
                  <c:v>0.12030763827142257</c:v>
                </c:pt>
                <c:pt idx="331">
                  <c:v>0.12030763827142257</c:v>
                </c:pt>
                <c:pt idx="332">
                  <c:v>0.12034737876255559</c:v>
                </c:pt>
                <c:pt idx="333">
                  <c:v>0.12040836674582503</c:v>
                </c:pt>
                <c:pt idx="334">
                  <c:v>0.12042525032630343</c:v>
                </c:pt>
                <c:pt idx="335">
                  <c:v>0.120483860436016</c:v>
                </c:pt>
                <c:pt idx="336">
                  <c:v>0.120483860436016</c:v>
                </c:pt>
                <c:pt idx="337">
                  <c:v>0.120483860436016</c:v>
                </c:pt>
                <c:pt idx="338">
                  <c:v>0.120483860436016</c:v>
                </c:pt>
                <c:pt idx="339">
                  <c:v>0.120483860436016</c:v>
                </c:pt>
                <c:pt idx="340">
                  <c:v>0.120483860436016</c:v>
                </c:pt>
                <c:pt idx="341">
                  <c:v>0.120483860436016</c:v>
                </c:pt>
                <c:pt idx="342">
                  <c:v>0.120483860436016</c:v>
                </c:pt>
                <c:pt idx="343">
                  <c:v>0.120483860436016</c:v>
                </c:pt>
                <c:pt idx="344">
                  <c:v>0.120483860436016</c:v>
                </c:pt>
                <c:pt idx="345">
                  <c:v>0.120483860436016</c:v>
                </c:pt>
                <c:pt idx="346">
                  <c:v>0.120483860436016</c:v>
                </c:pt>
                <c:pt idx="347">
                  <c:v>0.120483860436016</c:v>
                </c:pt>
                <c:pt idx="348">
                  <c:v>0.120483860436016</c:v>
                </c:pt>
                <c:pt idx="349">
                  <c:v>0.120483860436016</c:v>
                </c:pt>
                <c:pt idx="350">
                  <c:v>0.120483860436016</c:v>
                </c:pt>
                <c:pt idx="351">
                  <c:v>0.120483860436016</c:v>
                </c:pt>
                <c:pt idx="352">
                  <c:v>0.120483860436016</c:v>
                </c:pt>
                <c:pt idx="353">
                  <c:v>0.120483860436016</c:v>
                </c:pt>
                <c:pt idx="354">
                  <c:v>0.120483860436016</c:v>
                </c:pt>
                <c:pt idx="355">
                  <c:v>0.120483860436016</c:v>
                </c:pt>
                <c:pt idx="356">
                  <c:v>0.120483860436016</c:v>
                </c:pt>
                <c:pt idx="357">
                  <c:v>0.120483860436016</c:v>
                </c:pt>
                <c:pt idx="358">
                  <c:v>0.12063073552986603</c:v>
                </c:pt>
                <c:pt idx="359">
                  <c:v>0.12141116293253534</c:v>
                </c:pt>
                <c:pt idx="360">
                  <c:v>0.1223858714651553</c:v>
                </c:pt>
                <c:pt idx="361">
                  <c:v>0.12310225124830573</c:v>
                </c:pt>
                <c:pt idx="362">
                  <c:v>0.12347762904101287</c:v>
                </c:pt>
                <c:pt idx="363">
                  <c:v>0.12357741364136567</c:v>
                </c:pt>
                <c:pt idx="364">
                  <c:v>0.12357741364136567</c:v>
                </c:pt>
                <c:pt idx="365">
                  <c:v>0.12357741364136567</c:v>
                </c:pt>
                <c:pt idx="366">
                  <c:v>0.12357741364136567</c:v>
                </c:pt>
                <c:pt idx="367">
                  <c:v>0.12357741364136567</c:v>
                </c:pt>
                <c:pt idx="368">
                  <c:v>0.12357741364136567</c:v>
                </c:pt>
                <c:pt idx="369">
                  <c:v>0.12357741364136567</c:v>
                </c:pt>
                <c:pt idx="370">
                  <c:v>0.12357741364136567</c:v>
                </c:pt>
                <c:pt idx="371">
                  <c:v>0.12357741364136567</c:v>
                </c:pt>
                <c:pt idx="372">
                  <c:v>0.12434364762109854</c:v>
                </c:pt>
                <c:pt idx="373">
                  <c:v>0.12589349622370391</c:v>
                </c:pt>
                <c:pt idx="374">
                  <c:v>0.1273844650174985</c:v>
                </c:pt>
                <c:pt idx="375">
                  <c:v>0.12838138488416517</c:v>
                </c:pt>
                <c:pt idx="376">
                  <c:v>0.12894279890107624</c:v>
                </c:pt>
                <c:pt idx="377">
                  <c:v>0.12925499779744004</c:v>
                </c:pt>
                <c:pt idx="378">
                  <c:v>0.12942908685204318</c:v>
                </c:pt>
                <c:pt idx="379">
                  <c:v>0.12953032919955118</c:v>
                </c:pt>
                <c:pt idx="380">
                  <c:v>0.12964167278288452</c:v>
                </c:pt>
                <c:pt idx="381">
                  <c:v>0.12977012425524334</c:v>
                </c:pt>
                <c:pt idx="382">
                  <c:v>0.12988027870991473</c:v>
                </c:pt>
                <c:pt idx="383">
                  <c:v>0.12997383267556378</c:v>
                </c:pt>
                <c:pt idx="384">
                  <c:v>0.1300384264866235</c:v>
                </c:pt>
                <c:pt idx="385">
                  <c:v>0.1300574627092472</c:v>
                </c:pt>
                <c:pt idx="386">
                  <c:v>0.1300574627092472</c:v>
                </c:pt>
                <c:pt idx="387">
                  <c:v>0.1300574627092472</c:v>
                </c:pt>
                <c:pt idx="388">
                  <c:v>0.1300574627092472</c:v>
                </c:pt>
                <c:pt idx="389">
                  <c:v>0.1300574627092472</c:v>
                </c:pt>
                <c:pt idx="390">
                  <c:v>0.1300574627092472</c:v>
                </c:pt>
                <c:pt idx="391">
                  <c:v>0.1300574627092472</c:v>
                </c:pt>
                <c:pt idx="392">
                  <c:v>0.1300574627092472</c:v>
                </c:pt>
                <c:pt idx="393">
                  <c:v>0.1300574627092472</c:v>
                </c:pt>
                <c:pt idx="394">
                  <c:v>0.1300574627092472</c:v>
                </c:pt>
                <c:pt idx="395">
                  <c:v>0.1300574627092472</c:v>
                </c:pt>
                <c:pt idx="396">
                  <c:v>0.1300574627092472</c:v>
                </c:pt>
                <c:pt idx="397">
                  <c:v>0.1300574627092472</c:v>
                </c:pt>
                <c:pt idx="398">
                  <c:v>0.1300574627092472</c:v>
                </c:pt>
                <c:pt idx="399">
                  <c:v>0.1300574627092472</c:v>
                </c:pt>
                <c:pt idx="400">
                  <c:v>0.1300574627092472</c:v>
                </c:pt>
                <c:pt idx="401">
                  <c:v>0.1300574627092472</c:v>
                </c:pt>
                <c:pt idx="402">
                  <c:v>0.13054442572170499</c:v>
                </c:pt>
                <c:pt idx="403">
                  <c:v>0.13132833655267775</c:v>
                </c:pt>
                <c:pt idx="404">
                  <c:v>0.13199929810267774</c:v>
                </c:pt>
                <c:pt idx="405">
                  <c:v>0.13257370453717526</c:v>
                </c:pt>
                <c:pt idx="406">
                  <c:v>0.13318618369486152</c:v>
                </c:pt>
                <c:pt idx="407">
                  <c:v>0.13379286214099026</c:v>
                </c:pt>
                <c:pt idx="408">
                  <c:v>0.13421353629121813</c:v>
                </c:pt>
                <c:pt idx="409">
                  <c:v>0.13432904144507651</c:v>
                </c:pt>
                <c:pt idx="410">
                  <c:v>0.13432904144507651</c:v>
                </c:pt>
                <c:pt idx="411">
                  <c:v>0.13432904144507651</c:v>
                </c:pt>
                <c:pt idx="412">
                  <c:v>0.13432904144507651</c:v>
                </c:pt>
                <c:pt idx="413">
                  <c:v>0.13432904144507651</c:v>
                </c:pt>
                <c:pt idx="414">
                  <c:v>0.13432904144507651</c:v>
                </c:pt>
                <c:pt idx="415">
                  <c:v>0.13432904144507651</c:v>
                </c:pt>
                <c:pt idx="416">
                  <c:v>0.13432904144507651</c:v>
                </c:pt>
                <c:pt idx="417">
                  <c:v>0.13432904144507651</c:v>
                </c:pt>
                <c:pt idx="418">
                  <c:v>0.13432904144507651</c:v>
                </c:pt>
                <c:pt idx="419">
                  <c:v>0.1345007254465197</c:v>
                </c:pt>
                <c:pt idx="420">
                  <c:v>0.13483454179567378</c:v>
                </c:pt>
                <c:pt idx="421">
                  <c:v>0.13496640889813041</c:v>
                </c:pt>
                <c:pt idx="422">
                  <c:v>0.13496640889813041</c:v>
                </c:pt>
                <c:pt idx="423">
                  <c:v>0.13496640889813041</c:v>
                </c:pt>
                <c:pt idx="424">
                  <c:v>0.13496640889813041</c:v>
                </c:pt>
                <c:pt idx="425">
                  <c:v>0.13496640889813041</c:v>
                </c:pt>
                <c:pt idx="426">
                  <c:v>0.13496640889813041</c:v>
                </c:pt>
                <c:pt idx="427">
                  <c:v>0.13496640889813041</c:v>
                </c:pt>
                <c:pt idx="428">
                  <c:v>0.13496640889813041</c:v>
                </c:pt>
                <c:pt idx="429">
                  <c:v>0.13496640889813041</c:v>
                </c:pt>
                <c:pt idx="430">
                  <c:v>0.13496640889813041</c:v>
                </c:pt>
                <c:pt idx="431">
                  <c:v>0.13525047779650717</c:v>
                </c:pt>
                <c:pt idx="432">
                  <c:v>0.13548723023660245</c:v>
                </c:pt>
                <c:pt idx="433">
                  <c:v>0.13548723023660245</c:v>
                </c:pt>
                <c:pt idx="434">
                  <c:v>0.13548723023660245</c:v>
                </c:pt>
                <c:pt idx="435">
                  <c:v>0.13589073723842537</c:v>
                </c:pt>
                <c:pt idx="436">
                  <c:v>0.13709318982854599</c:v>
                </c:pt>
                <c:pt idx="437">
                  <c:v>0.13905521856949771</c:v>
                </c:pt>
                <c:pt idx="438">
                  <c:v>0.14149096996254648</c:v>
                </c:pt>
                <c:pt idx="439">
                  <c:v>0.14383210409080616</c:v>
                </c:pt>
                <c:pt idx="440">
                  <c:v>0.14556862187385616</c:v>
                </c:pt>
                <c:pt idx="441">
                  <c:v>0.14645754991976107</c:v>
                </c:pt>
                <c:pt idx="442">
                  <c:v>0.14675418058698678</c:v>
                </c:pt>
                <c:pt idx="443">
                  <c:v>0.1468051466291051</c:v>
                </c:pt>
                <c:pt idx="444">
                  <c:v>0.146806599519614</c:v>
                </c:pt>
                <c:pt idx="445">
                  <c:v>0.146806599519614</c:v>
                </c:pt>
                <c:pt idx="446">
                  <c:v>0.146806599519614</c:v>
                </c:pt>
                <c:pt idx="447">
                  <c:v>0.146806599519614</c:v>
                </c:pt>
                <c:pt idx="448">
                  <c:v>0.146806599519614</c:v>
                </c:pt>
                <c:pt idx="449">
                  <c:v>0.146806599519614</c:v>
                </c:pt>
                <c:pt idx="450">
                  <c:v>0.146806599519614</c:v>
                </c:pt>
                <c:pt idx="451">
                  <c:v>0.146806599519614</c:v>
                </c:pt>
                <c:pt idx="452">
                  <c:v>0.146806599519614</c:v>
                </c:pt>
                <c:pt idx="453">
                  <c:v>0.146806599519614</c:v>
                </c:pt>
                <c:pt idx="454">
                  <c:v>0.146806599519614</c:v>
                </c:pt>
                <c:pt idx="455">
                  <c:v>0.146806599519614</c:v>
                </c:pt>
                <c:pt idx="456">
                  <c:v>0.146806599519614</c:v>
                </c:pt>
                <c:pt idx="457">
                  <c:v>0.146806599519614</c:v>
                </c:pt>
                <c:pt idx="458">
                  <c:v>0.146806599519614</c:v>
                </c:pt>
                <c:pt idx="459">
                  <c:v>0.146806599519614</c:v>
                </c:pt>
                <c:pt idx="460">
                  <c:v>0.146806599519614</c:v>
                </c:pt>
                <c:pt idx="461">
                  <c:v>0.146806599519614</c:v>
                </c:pt>
                <c:pt idx="462">
                  <c:v>0.146806599519614</c:v>
                </c:pt>
                <c:pt idx="463">
                  <c:v>0.146806599519614</c:v>
                </c:pt>
                <c:pt idx="464">
                  <c:v>0.146806599519614</c:v>
                </c:pt>
                <c:pt idx="465">
                  <c:v>0.146806599519614</c:v>
                </c:pt>
                <c:pt idx="466">
                  <c:v>0.146806599519614</c:v>
                </c:pt>
                <c:pt idx="467">
                  <c:v>0.146806599519614</c:v>
                </c:pt>
                <c:pt idx="468">
                  <c:v>0.146806599519614</c:v>
                </c:pt>
                <c:pt idx="469">
                  <c:v>0.146806599519614</c:v>
                </c:pt>
                <c:pt idx="470">
                  <c:v>0.146806599519614</c:v>
                </c:pt>
                <c:pt idx="471">
                  <c:v>0.146806599519614</c:v>
                </c:pt>
                <c:pt idx="472">
                  <c:v>0.146806599519614</c:v>
                </c:pt>
                <c:pt idx="473">
                  <c:v>0.146806599519614</c:v>
                </c:pt>
                <c:pt idx="474">
                  <c:v>0.146806599519614</c:v>
                </c:pt>
                <c:pt idx="475">
                  <c:v>0.146806599519614</c:v>
                </c:pt>
                <c:pt idx="476">
                  <c:v>0.146806599519614</c:v>
                </c:pt>
                <c:pt idx="477">
                  <c:v>0.146806599519614</c:v>
                </c:pt>
                <c:pt idx="478">
                  <c:v>0.146806599519614</c:v>
                </c:pt>
                <c:pt idx="479">
                  <c:v>0.146806599519614</c:v>
                </c:pt>
                <c:pt idx="480">
                  <c:v>0.146806599519614</c:v>
                </c:pt>
                <c:pt idx="481">
                  <c:v>0.146806599519614</c:v>
                </c:pt>
                <c:pt idx="482">
                  <c:v>0.146806599519614</c:v>
                </c:pt>
                <c:pt idx="483">
                  <c:v>0.146806599519614</c:v>
                </c:pt>
                <c:pt idx="484">
                  <c:v>0.146806599519614</c:v>
                </c:pt>
                <c:pt idx="485">
                  <c:v>0.146806599519614</c:v>
                </c:pt>
                <c:pt idx="486">
                  <c:v>0.146806599519614</c:v>
                </c:pt>
                <c:pt idx="487">
                  <c:v>0.146806599519614</c:v>
                </c:pt>
                <c:pt idx="488">
                  <c:v>0.146806599519614</c:v>
                </c:pt>
                <c:pt idx="489">
                  <c:v>0.146806599519614</c:v>
                </c:pt>
                <c:pt idx="490">
                  <c:v>0.146806599519614</c:v>
                </c:pt>
                <c:pt idx="491">
                  <c:v>0.146806599519614</c:v>
                </c:pt>
                <c:pt idx="492">
                  <c:v>0.146806599519614</c:v>
                </c:pt>
                <c:pt idx="493">
                  <c:v>0.146806599519614</c:v>
                </c:pt>
                <c:pt idx="494">
                  <c:v>0.146806599519614</c:v>
                </c:pt>
                <c:pt idx="495">
                  <c:v>0.146806599519614</c:v>
                </c:pt>
                <c:pt idx="496">
                  <c:v>0.146806599519614</c:v>
                </c:pt>
                <c:pt idx="497">
                  <c:v>0.146806599519614</c:v>
                </c:pt>
                <c:pt idx="498">
                  <c:v>0.146806599519614</c:v>
                </c:pt>
                <c:pt idx="499">
                  <c:v>0.146806599519614</c:v>
                </c:pt>
                <c:pt idx="500">
                  <c:v>0.146806599519614</c:v>
                </c:pt>
                <c:pt idx="501">
                  <c:v>0.146806599519614</c:v>
                </c:pt>
                <c:pt idx="502">
                  <c:v>0.146806599519614</c:v>
                </c:pt>
                <c:pt idx="503">
                  <c:v>0.146806599519614</c:v>
                </c:pt>
                <c:pt idx="504">
                  <c:v>0.146806599519614</c:v>
                </c:pt>
                <c:pt idx="505">
                  <c:v>0.146806599519614</c:v>
                </c:pt>
                <c:pt idx="506">
                  <c:v>0.146806599519614</c:v>
                </c:pt>
                <c:pt idx="507">
                  <c:v>0.146806599519614</c:v>
                </c:pt>
                <c:pt idx="508">
                  <c:v>0.146806599519614</c:v>
                </c:pt>
                <c:pt idx="509">
                  <c:v>0.146806599519614</c:v>
                </c:pt>
                <c:pt idx="510">
                  <c:v>0.146806599519614</c:v>
                </c:pt>
                <c:pt idx="511">
                  <c:v>0.146806599519614</c:v>
                </c:pt>
                <c:pt idx="512">
                  <c:v>0.146806599519614</c:v>
                </c:pt>
                <c:pt idx="513">
                  <c:v>0.146806599519614</c:v>
                </c:pt>
                <c:pt idx="514">
                  <c:v>0.146806599519614</c:v>
                </c:pt>
                <c:pt idx="515">
                  <c:v>0.146806599519614</c:v>
                </c:pt>
                <c:pt idx="516">
                  <c:v>0.146806599519614</c:v>
                </c:pt>
                <c:pt idx="517">
                  <c:v>0.146806599519614</c:v>
                </c:pt>
                <c:pt idx="518">
                  <c:v>0.146806599519614</c:v>
                </c:pt>
                <c:pt idx="519">
                  <c:v>0.146806599519614</c:v>
                </c:pt>
                <c:pt idx="520">
                  <c:v>0.14702519812221937</c:v>
                </c:pt>
                <c:pt idx="521">
                  <c:v>0.14737668087104433</c:v>
                </c:pt>
                <c:pt idx="522">
                  <c:v>0.14781793282166161</c:v>
                </c:pt>
                <c:pt idx="523">
                  <c:v>0.14852605132515348</c:v>
                </c:pt>
                <c:pt idx="524">
                  <c:v>0.14961933970762684</c:v>
                </c:pt>
                <c:pt idx="525">
                  <c:v>0.15079228150231566</c:v>
                </c:pt>
                <c:pt idx="526">
                  <c:v>0.15154302830678812</c:v>
                </c:pt>
                <c:pt idx="527">
                  <c:v>0.15181081060022661</c:v>
                </c:pt>
                <c:pt idx="528">
                  <c:v>0.15187254133135086</c:v>
                </c:pt>
                <c:pt idx="529">
                  <c:v>0.15188952553385252</c:v>
                </c:pt>
                <c:pt idx="530">
                  <c:v>0.15188952553385252</c:v>
                </c:pt>
                <c:pt idx="531">
                  <c:v>0.15188952553385252</c:v>
                </c:pt>
                <c:pt idx="532">
                  <c:v>0.15188952553385252</c:v>
                </c:pt>
                <c:pt idx="533">
                  <c:v>0.15188952553385252</c:v>
                </c:pt>
                <c:pt idx="534">
                  <c:v>0.15188952553385252</c:v>
                </c:pt>
                <c:pt idx="535">
                  <c:v>0.15188952553385252</c:v>
                </c:pt>
                <c:pt idx="536">
                  <c:v>0.15188952553385252</c:v>
                </c:pt>
                <c:pt idx="537">
                  <c:v>0.15188952553385252</c:v>
                </c:pt>
                <c:pt idx="538">
                  <c:v>0.15188952553385252</c:v>
                </c:pt>
                <c:pt idx="539">
                  <c:v>0.15188952553385252</c:v>
                </c:pt>
                <c:pt idx="540">
                  <c:v>0.15188952553385252</c:v>
                </c:pt>
                <c:pt idx="541">
                  <c:v>0.15188952553385252</c:v>
                </c:pt>
                <c:pt idx="542">
                  <c:v>0.15188952553385252</c:v>
                </c:pt>
                <c:pt idx="543">
                  <c:v>0.15189410183609861</c:v>
                </c:pt>
                <c:pt idx="544">
                  <c:v>0.15226113970287103</c:v>
                </c:pt>
                <c:pt idx="545">
                  <c:v>0.15307596948341126</c:v>
                </c:pt>
                <c:pt idx="546">
                  <c:v>0.15389899092679113</c:v>
                </c:pt>
                <c:pt idx="547">
                  <c:v>0.15442819063292462</c:v>
                </c:pt>
                <c:pt idx="548">
                  <c:v>0.15475503682978389</c:v>
                </c:pt>
                <c:pt idx="549">
                  <c:v>0.15497549066039004</c:v>
                </c:pt>
                <c:pt idx="550">
                  <c:v>0.15514212589429602</c:v>
                </c:pt>
                <c:pt idx="551">
                  <c:v>0.15519990110375662</c:v>
                </c:pt>
                <c:pt idx="552">
                  <c:v>0.15523667027436816</c:v>
                </c:pt>
                <c:pt idx="553">
                  <c:v>0.15527248940813154</c:v>
                </c:pt>
                <c:pt idx="554">
                  <c:v>0.15527248940813154</c:v>
                </c:pt>
                <c:pt idx="555">
                  <c:v>0.15527248940813154</c:v>
                </c:pt>
                <c:pt idx="556">
                  <c:v>0.15527248940813154</c:v>
                </c:pt>
                <c:pt idx="557">
                  <c:v>0.15527248940813154</c:v>
                </c:pt>
                <c:pt idx="558">
                  <c:v>0.15527248940813154</c:v>
                </c:pt>
                <c:pt idx="559">
                  <c:v>0.15527248940813154</c:v>
                </c:pt>
                <c:pt idx="560">
                  <c:v>0.15527248940813154</c:v>
                </c:pt>
                <c:pt idx="561">
                  <c:v>0.15527248940813154</c:v>
                </c:pt>
                <c:pt idx="562">
                  <c:v>0.15527248940813154</c:v>
                </c:pt>
                <c:pt idx="563">
                  <c:v>0.15545416785426031</c:v>
                </c:pt>
                <c:pt idx="564">
                  <c:v>0.15675441419927738</c:v>
                </c:pt>
                <c:pt idx="565">
                  <c:v>0.15812971623414512</c:v>
                </c:pt>
                <c:pt idx="566">
                  <c:v>0.15875096796254018</c:v>
                </c:pt>
                <c:pt idx="567">
                  <c:v>0.15875096796254018</c:v>
                </c:pt>
                <c:pt idx="568">
                  <c:v>0.15875096796254018</c:v>
                </c:pt>
                <c:pt idx="569">
                  <c:v>0.15875096796254018</c:v>
                </c:pt>
                <c:pt idx="570">
                  <c:v>0.15875096796254018</c:v>
                </c:pt>
                <c:pt idx="571">
                  <c:v>0.15875096796254018</c:v>
                </c:pt>
                <c:pt idx="572">
                  <c:v>0.15875096796254018</c:v>
                </c:pt>
                <c:pt idx="573">
                  <c:v>0.15875096796254018</c:v>
                </c:pt>
                <c:pt idx="574">
                  <c:v>0.15875096796254018</c:v>
                </c:pt>
                <c:pt idx="575">
                  <c:v>0.15875096796254018</c:v>
                </c:pt>
                <c:pt idx="576">
                  <c:v>0.15875096796254018</c:v>
                </c:pt>
                <c:pt idx="577">
                  <c:v>0.15875096796254018</c:v>
                </c:pt>
                <c:pt idx="578">
                  <c:v>0.15875096796254018</c:v>
                </c:pt>
                <c:pt idx="579">
                  <c:v>0.15875096796254018</c:v>
                </c:pt>
                <c:pt idx="580">
                  <c:v>0.15875096796254018</c:v>
                </c:pt>
                <c:pt idx="581">
                  <c:v>0.15875096796254018</c:v>
                </c:pt>
                <c:pt idx="582">
                  <c:v>0.15875096796254018</c:v>
                </c:pt>
                <c:pt idx="583">
                  <c:v>0.15875096796254018</c:v>
                </c:pt>
                <c:pt idx="584">
                  <c:v>0.15875096796254018</c:v>
                </c:pt>
                <c:pt idx="585">
                  <c:v>0.15875096796254018</c:v>
                </c:pt>
                <c:pt idx="586">
                  <c:v>0.15875096796254018</c:v>
                </c:pt>
                <c:pt idx="587">
                  <c:v>0.15875096796254018</c:v>
                </c:pt>
                <c:pt idx="588">
                  <c:v>0.15875096796254018</c:v>
                </c:pt>
                <c:pt idx="589">
                  <c:v>0.15875096796254018</c:v>
                </c:pt>
                <c:pt idx="590">
                  <c:v>0.15875096796254018</c:v>
                </c:pt>
                <c:pt idx="591">
                  <c:v>0.15875096796254018</c:v>
                </c:pt>
                <c:pt idx="592">
                  <c:v>0.15875096796254018</c:v>
                </c:pt>
                <c:pt idx="593">
                  <c:v>0.15875096796254018</c:v>
                </c:pt>
                <c:pt idx="594">
                  <c:v>0.15875096796254018</c:v>
                </c:pt>
                <c:pt idx="595">
                  <c:v>0.15875096796254018</c:v>
                </c:pt>
                <c:pt idx="596">
                  <c:v>0.15875096796254018</c:v>
                </c:pt>
                <c:pt idx="597">
                  <c:v>0.15875096796254018</c:v>
                </c:pt>
                <c:pt idx="598">
                  <c:v>0.15875096796254018</c:v>
                </c:pt>
                <c:pt idx="599">
                  <c:v>0.15875096796254018</c:v>
                </c:pt>
                <c:pt idx="600">
                  <c:v>0.15875096796254018</c:v>
                </c:pt>
                <c:pt idx="601">
                  <c:v>0.15875096796254018</c:v>
                </c:pt>
                <c:pt idx="602">
                  <c:v>0.15875096796254018</c:v>
                </c:pt>
                <c:pt idx="603">
                  <c:v>0.15875096796254018</c:v>
                </c:pt>
                <c:pt idx="604">
                  <c:v>0.15875096796254018</c:v>
                </c:pt>
                <c:pt idx="605">
                  <c:v>0.15875096796254018</c:v>
                </c:pt>
                <c:pt idx="606">
                  <c:v>0.15875096796254018</c:v>
                </c:pt>
                <c:pt idx="607">
                  <c:v>0.15875096796254018</c:v>
                </c:pt>
                <c:pt idx="608">
                  <c:v>0.15875096796254018</c:v>
                </c:pt>
                <c:pt idx="609">
                  <c:v>0.15875096796254018</c:v>
                </c:pt>
                <c:pt idx="610">
                  <c:v>0.15875096796254018</c:v>
                </c:pt>
                <c:pt idx="611">
                  <c:v>0.15875096796254018</c:v>
                </c:pt>
                <c:pt idx="612">
                  <c:v>0.15875096796254018</c:v>
                </c:pt>
                <c:pt idx="613">
                  <c:v>0.15875096796254018</c:v>
                </c:pt>
                <c:pt idx="614">
                  <c:v>0.15875096796254018</c:v>
                </c:pt>
                <c:pt idx="615">
                  <c:v>0.15875096796254018</c:v>
                </c:pt>
                <c:pt idx="616">
                  <c:v>0.15875096796254018</c:v>
                </c:pt>
                <c:pt idx="617">
                  <c:v>0.15875096796254018</c:v>
                </c:pt>
                <c:pt idx="618">
                  <c:v>0.15875096796254018</c:v>
                </c:pt>
                <c:pt idx="619">
                  <c:v>0.15921669584620107</c:v>
                </c:pt>
                <c:pt idx="620">
                  <c:v>0.15981110310235341</c:v>
                </c:pt>
                <c:pt idx="621">
                  <c:v>0.16002889283746388</c:v>
                </c:pt>
                <c:pt idx="622">
                  <c:v>0.16002889283746388</c:v>
                </c:pt>
                <c:pt idx="623">
                  <c:v>0.16002889283746388</c:v>
                </c:pt>
                <c:pt idx="624">
                  <c:v>0.16002889283746388</c:v>
                </c:pt>
                <c:pt idx="625">
                  <c:v>0.16002889283746388</c:v>
                </c:pt>
                <c:pt idx="626">
                  <c:v>0.16002889283746388</c:v>
                </c:pt>
                <c:pt idx="627">
                  <c:v>0.16002889283746388</c:v>
                </c:pt>
                <c:pt idx="628">
                  <c:v>0.16002889283746388</c:v>
                </c:pt>
                <c:pt idx="629">
                  <c:v>0.16002889283746388</c:v>
                </c:pt>
                <c:pt idx="630">
                  <c:v>0.16002889283746388</c:v>
                </c:pt>
                <c:pt idx="631">
                  <c:v>0.16002889283746388</c:v>
                </c:pt>
                <c:pt idx="632">
                  <c:v>0.16002889283746388</c:v>
                </c:pt>
                <c:pt idx="633">
                  <c:v>0.16002889283746388</c:v>
                </c:pt>
                <c:pt idx="634">
                  <c:v>0.16002889283746388</c:v>
                </c:pt>
                <c:pt idx="635">
                  <c:v>0.16002889283746388</c:v>
                </c:pt>
                <c:pt idx="636">
                  <c:v>0.16002889283746388</c:v>
                </c:pt>
                <c:pt idx="637">
                  <c:v>0.16002889283746388</c:v>
                </c:pt>
                <c:pt idx="638">
                  <c:v>0.16002889283746388</c:v>
                </c:pt>
                <c:pt idx="639">
                  <c:v>0.16002889283746388</c:v>
                </c:pt>
                <c:pt idx="640">
                  <c:v>0.16002889283746388</c:v>
                </c:pt>
                <c:pt idx="641">
                  <c:v>0.16002889283746388</c:v>
                </c:pt>
                <c:pt idx="642">
                  <c:v>0.16002889283746388</c:v>
                </c:pt>
                <c:pt idx="643">
                  <c:v>0.16002889283746388</c:v>
                </c:pt>
                <c:pt idx="644">
                  <c:v>0.16002889283746388</c:v>
                </c:pt>
                <c:pt idx="645">
                  <c:v>0.16002889283746388</c:v>
                </c:pt>
                <c:pt idx="646">
                  <c:v>0.16002889283746388</c:v>
                </c:pt>
                <c:pt idx="647">
                  <c:v>0.16002889283746388</c:v>
                </c:pt>
                <c:pt idx="648">
                  <c:v>0.16002889283746388</c:v>
                </c:pt>
                <c:pt idx="649">
                  <c:v>0.16002889283746388</c:v>
                </c:pt>
                <c:pt idx="650">
                  <c:v>0.16002889283746388</c:v>
                </c:pt>
                <c:pt idx="651">
                  <c:v>0.16099455936604185</c:v>
                </c:pt>
                <c:pt idx="652">
                  <c:v>0.1629354848066086</c:v>
                </c:pt>
                <c:pt idx="653">
                  <c:v>0.16497588175143166</c:v>
                </c:pt>
                <c:pt idx="654">
                  <c:v>0.16752099114535648</c:v>
                </c:pt>
                <c:pt idx="655">
                  <c:v>0.17126418856842462</c:v>
                </c:pt>
                <c:pt idx="656">
                  <c:v>0.17539039456842462</c:v>
                </c:pt>
                <c:pt idx="657">
                  <c:v>0.17846004007128241</c:v>
                </c:pt>
                <c:pt idx="658">
                  <c:v>0.18042496807455616</c:v>
                </c:pt>
                <c:pt idx="659">
                  <c:v>0.18257105398239515</c:v>
                </c:pt>
                <c:pt idx="660">
                  <c:v>0.18573342404218202</c:v>
                </c:pt>
                <c:pt idx="661">
                  <c:v>0.18912703943328571</c:v>
                </c:pt>
                <c:pt idx="662">
                  <c:v>0.19192832369581825</c:v>
                </c:pt>
                <c:pt idx="663">
                  <c:v>0.19337829226305756</c:v>
                </c:pt>
                <c:pt idx="664">
                  <c:v>0.19384975181906808</c:v>
                </c:pt>
                <c:pt idx="665">
                  <c:v>0.19384975181906808</c:v>
                </c:pt>
                <c:pt idx="666">
                  <c:v>0.19384975181906808</c:v>
                </c:pt>
                <c:pt idx="667">
                  <c:v>0.19384975181906808</c:v>
                </c:pt>
                <c:pt idx="668">
                  <c:v>0.19384975181906808</c:v>
                </c:pt>
                <c:pt idx="669">
                  <c:v>0.19384975181906808</c:v>
                </c:pt>
                <c:pt idx="670">
                  <c:v>0.19384975181906808</c:v>
                </c:pt>
                <c:pt idx="671">
                  <c:v>0.19384975181906808</c:v>
                </c:pt>
                <c:pt idx="672">
                  <c:v>0.19384975181906808</c:v>
                </c:pt>
                <c:pt idx="673">
                  <c:v>0.19384975181906808</c:v>
                </c:pt>
                <c:pt idx="674">
                  <c:v>0.19384975181906808</c:v>
                </c:pt>
                <c:pt idx="675">
                  <c:v>0.19384975181906808</c:v>
                </c:pt>
                <c:pt idx="676">
                  <c:v>0.19384975181906808</c:v>
                </c:pt>
                <c:pt idx="677">
                  <c:v>0.19397289040354074</c:v>
                </c:pt>
                <c:pt idx="678">
                  <c:v>0.19599927859851565</c:v>
                </c:pt>
                <c:pt idx="679">
                  <c:v>0.19906686665511408</c:v>
                </c:pt>
                <c:pt idx="680">
                  <c:v>0.20243923192126956</c:v>
                </c:pt>
                <c:pt idx="681">
                  <c:v>0.20548304135967374</c:v>
                </c:pt>
                <c:pt idx="682">
                  <c:v>0.20710648348042993</c:v>
                </c:pt>
                <c:pt idx="683">
                  <c:v>0.20799751808078273</c:v>
                </c:pt>
                <c:pt idx="684">
                  <c:v>0.20835368179884914</c:v>
                </c:pt>
                <c:pt idx="685">
                  <c:v>0.20835368179884914</c:v>
                </c:pt>
                <c:pt idx="686">
                  <c:v>0.20835368179884914</c:v>
                </c:pt>
                <c:pt idx="687">
                  <c:v>0.20835368179884914</c:v>
                </c:pt>
                <c:pt idx="688">
                  <c:v>0.20835368179884914</c:v>
                </c:pt>
                <c:pt idx="689">
                  <c:v>0.20835368179884914</c:v>
                </c:pt>
                <c:pt idx="690">
                  <c:v>0.20835368179884914</c:v>
                </c:pt>
                <c:pt idx="691">
                  <c:v>0.20835368179884914</c:v>
                </c:pt>
                <c:pt idx="692">
                  <c:v>0.20835368179884914</c:v>
                </c:pt>
                <c:pt idx="693">
                  <c:v>0.20835368179884914</c:v>
                </c:pt>
                <c:pt idx="694">
                  <c:v>0.20835368179884914</c:v>
                </c:pt>
                <c:pt idx="695">
                  <c:v>0.20835368179884914</c:v>
                </c:pt>
                <c:pt idx="696">
                  <c:v>0.21012146253009914</c:v>
                </c:pt>
                <c:pt idx="697">
                  <c:v>0.2123518747815997</c:v>
                </c:pt>
                <c:pt idx="698">
                  <c:v>0.2138925737793331</c:v>
                </c:pt>
                <c:pt idx="699">
                  <c:v>0.21489489115209906</c:v>
                </c:pt>
                <c:pt idx="700">
                  <c:v>0.21520824467165889</c:v>
                </c:pt>
                <c:pt idx="701">
                  <c:v>0.21520824467165889</c:v>
                </c:pt>
                <c:pt idx="702">
                  <c:v>0.21520824467165889</c:v>
                </c:pt>
                <c:pt idx="703">
                  <c:v>0.21520824467165889</c:v>
                </c:pt>
                <c:pt idx="704">
                  <c:v>0.21527850778411634</c:v>
                </c:pt>
                <c:pt idx="705">
                  <c:v>0.21587263883225238</c:v>
                </c:pt>
                <c:pt idx="706">
                  <c:v>0.21685804318393548</c:v>
                </c:pt>
                <c:pt idx="707">
                  <c:v>0.2177558158677261</c:v>
                </c:pt>
                <c:pt idx="708">
                  <c:v>0.21816340143334109</c:v>
                </c:pt>
                <c:pt idx="709">
                  <c:v>0.21816340143334109</c:v>
                </c:pt>
                <c:pt idx="710">
                  <c:v>0.21816340143334109</c:v>
                </c:pt>
                <c:pt idx="711">
                  <c:v>0.21816340143334109</c:v>
                </c:pt>
                <c:pt idx="712">
                  <c:v>0.21816340143334109</c:v>
                </c:pt>
                <c:pt idx="713">
                  <c:v>0.21816340143334109</c:v>
                </c:pt>
                <c:pt idx="714">
                  <c:v>0.21888176133936246</c:v>
                </c:pt>
                <c:pt idx="715">
                  <c:v>0.22054151660105151</c:v>
                </c:pt>
                <c:pt idx="716">
                  <c:v>0.22163946660164544</c:v>
                </c:pt>
                <c:pt idx="717">
                  <c:v>0.2218221911911516</c:v>
                </c:pt>
                <c:pt idx="718">
                  <c:v>0.2218221911911516</c:v>
                </c:pt>
                <c:pt idx="719">
                  <c:v>0.2218221911911516</c:v>
                </c:pt>
                <c:pt idx="720">
                  <c:v>0.2218221911911516</c:v>
                </c:pt>
                <c:pt idx="721">
                  <c:v>0.2218221911911516</c:v>
                </c:pt>
                <c:pt idx="722">
                  <c:v>0.2218221911911516</c:v>
                </c:pt>
                <c:pt idx="723">
                  <c:v>0.2218221911911516</c:v>
                </c:pt>
                <c:pt idx="724">
                  <c:v>0.2218221911911516</c:v>
                </c:pt>
                <c:pt idx="725">
                  <c:v>0.2218221911911516</c:v>
                </c:pt>
                <c:pt idx="726">
                  <c:v>0.2218221911911516</c:v>
                </c:pt>
                <c:pt idx="727">
                  <c:v>0.2218221911911516</c:v>
                </c:pt>
                <c:pt idx="728">
                  <c:v>0.2218221911911516</c:v>
                </c:pt>
                <c:pt idx="729">
                  <c:v>0.2218221911911516</c:v>
                </c:pt>
                <c:pt idx="730">
                  <c:v>0.2218221911911516</c:v>
                </c:pt>
                <c:pt idx="731">
                  <c:v>0.2218221911911516</c:v>
                </c:pt>
                <c:pt idx="732">
                  <c:v>0.2218221911911516</c:v>
                </c:pt>
                <c:pt idx="733">
                  <c:v>0.2218221911911516</c:v>
                </c:pt>
                <c:pt idx="734">
                  <c:v>0.2218221911911516</c:v>
                </c:pt>
                <c:pt idx="735">
                  <c:v>0.2218221911911516</c:v>
                </c:pt>
                <c:pt idx="736">
                  <c:v>0.2218221911911516</c:v>
                </c:pt>
                <c:pt idx="737">
                  <c:v>0.2218221911911516</c:v>
                </c:pt>
                <c:pt idx="738">
                  <c:v>0.2218221911911516</c:v>
                </c:pt>
                <c:pt idx="739">
                  <c:v>0.2218221911911516</c:v>
                </c:pt>
                <c:pt idx="740">
                  <c:v>0.2218221911911516</c:v>
                </c:pt>
                <c:pt idx="741">
                  <c:v>0.2218221911911516</c:v>
                </c:pt>
                <c:pt idx="742">
                  <c:v>0.2218221911911516</c:v>
                </c:pt>
                <c:pt idx="743">
                  <c:v>0.2218221911911516</c:v>
                </c:pt>
                <c:pt idx="744">
                  <c:v>0.2218221911911516</c:v>
                </c:pt>
                <c:pt idx="745">
                  <c:v>0.2218221911911516</c:v>
                </c:pt>
                <c:pt idx="746">
                  <c:v>0.2218221911911516</c:v>
                </c:pt>
                <c:pt idx="747">
                  <c:v>0.2218221911911516</c:v>
                </c:pt>
                <c:pt idx="748">
                  <c:v>0.2218221911911516</c:v>
                </c:pt>
                <c:pt idx="749">
                  <c:v>0.2218221911911516</c:v>
                </c:pt>
                <c:pt idx="750">
                  <c:v>0.2218221911911516</c:v>
                </c:pt>
                <c:pt idx="751">
                  <c:v>0.2218221911911516</c:v>
                </c:pt>
                <c:pt idx="752">
                  <c:v>0.2218221911911516</c:v>
                </c:pt>
                <c:pt idx="753">
                  <c:v>0.2218221911911516</c:v>
                </c:pt>
                <c:pt idx="754">
                  <c:v>0.22215016845559754</c:v>
                </c:pt>
                <c:pt idx="755">
                  <c:v>0.22281321731568271</c:v>
                </c:pt>
                <c:pt idx="756">
                  <c:v>0.22456590719418462</c:v>
                </c:pt>
                <c:pt idx="757">
                  <c:v>0.22812803591943945</c:v>
                </c:pt>
                <c:pt idx="758">
                  <c:v>0.23278763433172364</c:v>
                </c:pt>
                <c:pt idx="759">
                  <c:v>0.23719574128785553</c:v>
                </c:pt>
                <c:pt idx="760">
                  <c:v>0.241008882767099</c:v>
                </c:pt>
                <c:pt idx="761">
                  <c:v>0.24420802052137297</c:v>
                </c:pt>
                <c:pt idx="762">
                  <c:v>0.24639564565061395</c:v>
                </c:pt>
                <c:pt idx="763">
                  <c:v>0.2475049148212255</c:v>
                </c:pt>
                <c:pt idx="764">
                  <c:v>0.247620972744065</c:v>
                </c:pt>
                <c:pt idx="765">
                  <c:v>0.247620972744065</c:v>
                </c:pt>
                <c:pt idx="766">
                  <c:v>0.247620972744065</c:v>
                </c:pt>
                <c:pt idx="767">
                  <c:v>0.247620972744065</c:v>
                </c:pt>
                <c:pt idx="768">
                  <c:v>0.247620972744065</c:v>
                </c:pt>
                <c:pt idx="769">
                  <c:v>0.247620972744065</c:v>
                </c:pt>
                <c:pt idx="770">
                  <c:v>0.247620972744065</c:v>
                </c:pt>
                <c:pt idx="771">
                  <c:v>0.247620972744065</c:v>
                </c:pt>
                <c:pt idx="772">
                  <c:v>0.247620972744065</c:v>
                </c:pt>
                <c:pt idx="773">
                  <c:v>0.247620972744065</c:v>
                </c:pt>
                <c:pt idx="774">
                  <c:v>0.247620972744065</c:v>
                </c:pt>
                <c:pt idx="775">
                  <c:v>0.247620972744065</c:v>
                </c:pt>
                <c:pt idx="776">
                  <c:v>0.247620972744065</c:v>
                </c:pt>
                <c:pt idx="777">
                  <c:v>0.247620972744065</c:v>
                </c:pt>
                <c:pt idx="778">
                  <c:v>0.247620972744065</c:v>
                </c:pt>
                <c:pt idx="779">
                  <c:v>0.247620972744065</c:v>
                </c:pt>
                <c:pt idx="780">
                  <c:v>0.247620972744065</c:v>
                </c:pt>
                <c:pt idx="781">
                  <c:v>0.247620972744065</c:v>
                </c:pt>
                <c:pt idx="782">
                  <c:v>0.247620972744065</c:v>
                </c:pt>
                <c:pt idx="783">
                  <c:v>0.247620972744065</c:v>
                </c:pt>
                <c:pt idx="784">
                  <c:v>0.247620972744065</c:v>
                </c:pt>
                <c:pt idx="785">
                  <c:v>0.247620972744065</c:v>
                </c:pt>
                <c:pt idx="786">
                  <c:v>0.247620972744065</c:v>
                </c:pt>
                <c:pt idx="787">
                  <c:v>0.247620972744065</c:v>
                </c:pt>
                <c:pt idx="788">
                  <c:v>0.247620972744065</c:v>
                </c:pt>
                <c:pt idx="789">
                  <c:v>0.247620972744065</c:v>
                </c:pt>
                <c:pt idx="790">
                  <c:v>0.247620972744065</c:v>
                </c:pt>
                <c:pt idx="791">
                  <c:v>0.247620972744065</c:v>
                </c:pt>
                <c:pt idx="792">
                  <c:v>0.247620972744065</c:v>
                </c:pt>
                <c:pt idx="793">
                  <c:v>0.24846385939774585</c:v>
                </c:pt>
                <c:pt idx="794">
                  <c:v>0.25232270913817961</c:v>
                </c:pt>
                <c:pt idx="795">
                  <c:v>0.25851011237118621</c:v>
                </c:pt>
                <c:pt idx="796">
                  <c:v>0.26538840930086405</c:v>
                </c:pt>
                <c:pt idx="797">
                  <c:v>0.27118964083983166</c:v>
                </c:pt>
                <c:pt idx="798">
                  <c:v>0.27483729168605325</c:v>
                </c:pt>
                <c:pt idx="799">
                  <c:v>0.27624216754624203</c:v>
                </c:pt>
                <c:pt idx="800">
                  <c:v>0.27624216754624203</c:v>
                </c:pt>
                <c:pt idx="801">
                  <c:v>0.27624216754624203</c:v>
                </c:pt>
                <c:pt idx="802">
                  <c:v>0.27624216754624203</c:v>
                </c:pt>
                <c:pt idx="803">
                  <c:v>0.27624216754624203</c:v>
                </c:pt>
                <c:pt idx="804">
                  <c:v>0.27624216754624203</c:v>
                </c:pt>
                <c:pt idx="805">
                  <c:v>0.27624216754624203</c:v>
                </c:pt>
                <c:pt idx="806">
                  <c:v>0.27624216754624203</c:v>
                </c:pt>
                <c:pt idx="807">
                  <c:v>0.27624216754624203</c:v>
                </c:pt>
                <c:pt idx="808">
                  <c:v>0.27654257287516876</c:v>
                </c:pt>
                <c:pt idx="809">
                  <c:v>0.27763631762565705</c:v>
                </c:pt>
                <c:pt idx="810">
                  <c:v>0.27947593841677959</c:v>
                </c:pt>
                <c:pt idx="811">
                  <c:v>0.28264018731763801</c:v>
                </c:pt>
                <c:pt idx="812">
                  <c:v>0.28662717715400393</c:v>
                </c:pt>
                <c:pt idx="813">
                  <c:v>0.2905590263244659</c:v>
                </c:pt>
                <c:pt idx="814">
                  <c:v>0.29430100864516978</c:v>
                </c:pt>
                <c:pt idx="815">
                  <c:v>0.29786183253304277</c:v>
                </c:pt>
                <c:pt idx="816">
                  <c:v>0.30089173678928638</c:v>
                </c:pt>
                <c:pt idx="817">
                  <c:v>0.30315294791532682</c:v>
                </c:pt>
                <c:pt idx="818">
                  <c:v>0.30416869090491017</c:v>
                </c:pt>
                <c:pt idx="819">
                  <c:v>0.30416869090491017</c:v>
                </c:pt>
                <c:pt idx="820">
                  <c:v>0.30416869090491017</c:v>
                </c:pt>
                <c:pt idx="821">
                  <c:v>0.30416869090491017</c:v>
                </c:pt>
                <c:pt idx="822">
                  <c:v>0.30416869090491017</c:v>
                </c:pt>
                <c:pt idx="823">
                  <c:v>0.30416869090491017</c:v>
                </c:pt>
                <c:pt idx="824">
                  <c:v>0.30416869090491017</c:v>
                </c:pt>
                <c:pt idx="825">
                  <c:v>0.30416869090491017</c:v>
                </c:pt>
                <c:pt idx="826">
                  <c:v>0.30416869090491017</c:v>
                </c:pt>
                <c:pt idx="827">
                  <c:v>0.30416869090491017</c:v>
                </c:pt>
                <c:pt idx="828">
                  <c:v>0.30416869090491017</c:v>
                </c:pt>
                <c:pt idx="829">
                  <c:v>0.30416869090491017</c:v>
                </c:pt>
                <c:pt idx="830">
                  <c:v>0.30416869090491017</c:v>
                </c:pt>
                <c:pt idx="831">
                  <c:v>0.30416869090491017</c:v>
                </c:pt>
                <c:pt idx="832">
                  <c:v>0.30416869090491017</c:v>
                </c:pt>
                <c:pt idx="833">
                  <c:v>0.30416869090491017</c:v>
                </c:pt>
                <c:pt idx="834">
                  <c:v>0.30416869090491017</c:v>
                </c:pt>
                <c:pt idx="835">
                  <c:v>0.30416869090491017</c:v>
                </c:pt>
                <c:pt idx="836">
                  <c:v>0.30416869090491017</c:v>
                </c:pt>
                <c:pt idx="837">
                  <c:v>0.30416869090491017</c:v>
                </c:pt>
                <c:pt idx="838">
                  <c:v>0.30416869090491017</c:v>
                </c:pt>
                <c:pt idx="839">
                  <c:v>0.30416869090491017</c:v>
                </c:pt>
                <c:pt idx="840">
                  <c:v>0.30416869090491017</c:v>
                </c:pt>
                <c:pt idx="841">
                  <c:v>0.30416869090491017</c:v>
                </c:pt>
                <c:pt idx="842">
                  <c:v>0.30416869090491017</c:v>
                </c:pt>
                <c:pt idx="843">
                  <c:v>0.30416869090491017</c:v>
                </c:pt>
                <c:pt idx="844">
                  <c:v>0.30416869090491017</c:v>
                </c:pt>
                <c:pt idx="845">
                  <c:v>0.30416869090491017</c:v>
                </c:pt>
                <c:pt idx="846">
                  <c:v>0.30416869090491017</c:v>
                </c:pt>
                <c:pt idx="847">
                  <c:v>0.30416869090491017</c:v>
                </c:pt>
                <c:pt idx="848">
                  <c:v>0.30416869090491017</c:v>
                </c:pt>
                <c:pt idx="849">
                  <c:v>0.30416869090491017</c:v>
                </c:pt>
                <c:pt idx="850">
                  <c:v>0.30416869090491017</c:v>
                </c:pt>
                <c:pt idx="851">
                  <c:v>0.30416869090491017</c:v>
                </c:pt>
                <c:pt idx="852">
                  <c:v>0.30416869090491017</c:v>
                </c:pt>
                <c:pt idx="853">
                  <c:v>0.30416869090491017</c:v>
                </c:pt>
                <c:pt idx="854">
                  <c:v>0.30416869090491017</c:v>
                </c:pt>
                <c:pt idx="855">
                  <c:v>0.30416869090491017</c:v>
                </c:pt>
                <c:pt idx="856">
                  <c:v>0.30416869090491017</c:v>
                </c:pt>
                <c:pt idx="857">
                  <c:v>0.30416869090491017</c:v>
                </c:pt>
                <c:pt idx="858">
                  <c:v>0.30416869090491017</c:v>
                </c:pt>
                <c:pt idx="859">
                  <c:v>0.30416869090491017</c:v>
                </c:pt>
                <c:pt idx="860">
                  <c:v>0.30416869090491017</c:v>
                </c:pt>
                <c:pt idx="861">
                  <c:v>0.30416869090491017</c:v>
                </c:pt>
                <c:pt idx="862">
                  <c:v>0.30416869090491017</c:v>
                </c:pt>
                <c:pt idx="863">
                  <c:v>0.30416869090491017</c:v>
                </c:pt>
                <c:pt idx="864">
                  <c:v>0.30416869090491017</c:v>
                </c:pt>
                <c:pt idx="865">
                  <c:v>0.30416869090491017</c:v>
                </c:pt>
                <c:pt idx="866">
                  <c:v>0.30416869090491017</c:v>
                </c:pt>
                <c:pt idx="867">
                  <c:v>0.30416869090491017</c:v>
                </c:pt>
                <c:pt idx="868">
                  <c:v>0.30416869090491017</c:v>
                </c:pt>
                <c:pt idx="869">
                  <c:v>0.30416869090491017</c:v>
                </c:pt>
                <c:pt idx="870">
                  <c:v>0.30416869090491017</c:v>
                </c:pt>
                <c:pt idx="871">
                  <c:v>0.30416869090491017</c:v>
                </c:pt>
                <c:pt idx="872">
                  <c:v>0.30416869090491017</c:v>
                </c:pt>
                <c:pt idx="873">
                  <c:v>0.30416869090491017</c:v>
                </c:pt>
                <c:pt idx="874">
                  <c:v>0.30416869090491017</c:v>
                </c:pt>
                <c:pt idx="875">
                  <c:v>0.30448731392432804</c:v>
                </c:pt>
                <c:pt idx="876">
                  <c:v>0.30533856039878227</c:v>
                </c:pt>
                <c:pt idx="877">
                  <c:v>0.30591334812320925</c:v>
                </c:pt>
                <c:pt idx="878">
                  <c:v>0.30591334812320925</c:v>
                </c:pt>
                <c:pt idx="879">
                  <c:v>0.30591334812320925</c:v>
                </c:pt>
                <c:pt idx="880">
                  <c:v>0.30591334812320925</c:v>
                </c:pt>
                <c:pt idx="881">
                  <c:v>0.30623943440219265</c:v>
                </c:pt>
                <c:pt idx="882">
                  <c:v>0.30623943440219265</c:v>
                </c:pt>
                <c:pt idx="883">
                  <c:v>0.30623943440219265</c:v>
                </c:pt>
                <c:pt idx="884">
                  <c:v>0.30623943440219265</c:v>
                </c:pt>
                <c:pt idx="885">
                  <c:v>0.30623943440219265</c:v>
                </c:pt>
                <c:pt idx="886">
                  <c:v>0.30623943440219265</c:v>
                </c:pt>
                <c:pt idx="887">
                  <c:v>0.30623943440219265</c:v>
                </c:pt>
                <c:pt idx="888">
                  <c:v>0.30623943440219265</c:v>
                </c:pt>
                <c:pt idx="889">
                  <c:v>0.30623943440219265</c:v>
                </c:pt>
                <c:pt idx="890">
                  <c:v>0.30623943440219265</c:v>
                </c:pt>
                <c:pt idx="891">
                  <c:v>0.3065041735189718</c:v>
                </c:pt>
                <c:pt idx="892">
                  <c:v>0.30734128768401131</c:v>
                </c:pt>
                <c:pt idx="893">
                  <c:v>0.30828130393401132</c:v>
                </c:pt>
                <c:pt idx="894">
                  <c:v>0.30887581552992183</c:v>
                </c:pt>
                <c:pt idx="895">
                  <c:v>0.30887581552992183</c:v>
                </c:pt>
                <c:pt idx="896">
                  <c:v>0.30887581552992183</c:v>
                </c:pt>
                <c:pt idx="897">
                  <c:v>0.30887581552992183</c:v>
                </c:pt>
                <c:pt idx="898">
                  <c:v>0.30887581552992183</c:v>
                </c:pt>
                <c:pt idx="899">
                  <c:v>0.30887581552992183</c:v>
                </c:pt>
                <c:pt idx="900">
                  <c:v>0.30887581552992183</c:v>
                </c:pt>
                <c:pt idx="901">
                  <c:v>0.30915947494819562</c:v>
                </c:pt>
                <c:pt idx="902">
                  <c:v>0.31319104484786892</c:v>
                </c:pt>
                <c:pt idx="903">
                  <c:v>0.32006934177754676</c:v>
                </c:pt>
                <c:pt idx="904">
                  <c:v>0.32587057331651437</c:v>
                </c:pt>
                <c:pt idx="905">
                  <c:v>0.32951822416273596</c:v>
                </c:pt>
                <c:pt idx="906">
                  <c:v>0.33092310002292474</c:v>
                </c:pt>
                <c:pt idx="907">
                  <c:v>0.33092310002292474</c:v>
                </c:pt>
                <c:pt idx="908">
                  <c:v>0.33092310002292474</c:v>
                </c:pt>
                <c:pt idx="909">
                  <c:v>0.33092310002292474</c:v>
                </c:pt>
                <c:pt idx="910">
                  <c:v>0.33092310002292474</c:v>
                </c:pt>
                <c:pt idx="911">
                  <c:v>0.33092310002292474</c:v>
                </c:pt>
                <c:pt idx="912">
                  <c:v>0.33092310002292474</c:v>
                </c:pt>
                <c:pt idx="913">
                  <c:v>0.33092310002292474</c:v>
                </c:pt>
                <c:pt idx="914">
                  <c:v>0.33092310002292474</c:v>
                </c:pt>
                <c:pt idx="915">
                  <c:v>0.33092310002292474</c:v>
                </c:pt>
                <c:pt idx="916">
                  <c:v>0.33092310002292474</c:v>
                </c:pt>
                <c:pt idx="917">
                  <c:v>0.33092310002292474</c:v>
                </c:pt>
                <c:pt idx="918">
                  <c:v>0.33092310002292474</c:v>
                </c:pt>
                <c:pt idx="919">
                  <c:v>0.33092310002292474</c:v>
                </c:pt>
                <c:pt idx="920">
                  <c:v>0.33092310002292474</c:v>
                </c:pt>
                <c:pt idx="921">
                  <c:v>0.33092310002292474</c:v>
                </c:pt>
                <c:pt idx="922">
                  <c:v>0.33092310002292474</c:v>
                </c:pt>
                <c:pt idx="923">
                  <c:v>0.33092310002292474</c:v>
                </c:pt>
                <c:pt idx="924">
                  <c:v>0.33092310002292474</c:v>
                </c:pt>
                <c:pt idx="925">
                  <c:v>0.33168980095615763</c:v>
                </c:pt>
                <c:pt idx="926">
                  <c:v>0.33220717059250865</c:v>
                </c:pt>
                <c:pt idx="927">
                  <c:v>0.33220717059250865</c:v>
                </c:pt>
                <c:pt idx="928">
                  <c:v>0.33220717059250865</c:v>
                </c:pt>
                <c:pt idx="929">
                  <c:v>0.33220717059250865</c:v>
                </c:pt>
                <c:pt idx="930">
                  <c:v>0.33220717059250865</c:v>
                </c:pt>
                <c:pt idx="931">
                  <c:v>0.33220717059250865</c:v>
                </c:pt>
                <c:pt idx="932">
                  <c:v>0.33220717059250865</c:v>
                </c:pt>
                <c:pt idx="933">
                  <c:v>0.33220717059250865</c:v>
                </c:pt>
                <c:pt idx="934">
                  <c:v>0.33260298392062759</c:v>
                </c:pt>
                <c:pt idx="935">
                  <c:v>0.33309013950645905</c:v>
                </c:pt>
                <c:pt idx="936">
                  <c:v>0.33319158265179694</c:v>
                </c:pt>
                <c:pt idx="937">
                  <c:v>0.33319158265179694</c:v>
                </c:pt>
                <c:pt idx="938">
                  <c:v>0.33319158265179694</c:v>
                </c:pt>
                <c:pt idx="939">
                  <c:v>0.33319158265179694</c:v>
                </c:pt>
                <c:pt idx="940">
                  <c:v>0.33319158265179694</c:v>
                </c:pt>
                <c:pt idx="941">
                  <c:v>0.33319158265179694</c:v>
                </c:pt>
                <c:pt idx="942">
                  <c:v>0.33319158265179694</c:v>
                </c:pt>
                <c:pt idx="943">
                  <c:v>0.33319158265179694</c:v>
                </c:pt>
                <c:pt idx="944">
                  <c:v>0.33319158265179694</c:v>
                </c:pt>
                <c:pt idx="945">
                  <c:v>0.33319158265179694</c:v>
                </c:pt>
                <c:pt idx="946">
                  <c:v>0.33319158265179694</c:v>
                </c:pt>
                <c:pt idx="947">
                  <c:v>0.33319158265179694</c:v>
                </c:pt>
                <c:pt idx="948">
                  <c:v>0.33319158265179694</c:v>
                </c:pt>
                <c:pt idx="949">
                  <c:v>0.33319158265179694</c:v>
                </c:pt>
                <c:pt idx="950">
                  <c:v>0.33319158265179694</c:v>
                </c:pt>
                <c:pt idx="951">
                  <c:v>0.33476814011448347</c:v>
                </c:pt>
                <c:pt idx="952">
                  <c:v>0.33872655658010531</c:v>
                </c:pt>
                <c:pt idx="953">
                  <c:v>0.34436562095253043</c:v>
                </c:pt>
                <c:pt idx="954">
                  <c:v>0.35003962232032559</c:v>
                </c:pt>
                <c:pt idx="955">
                  <c:v>0.35505763146485686</c:v>
                </c:pt>
                <c:pt idx="956">
                  <c:v>0.3594032417860229</c:v>
                </c:pt>
                <c:pt idx="957">
                  <c:v>0.36185345819114406</c:v>
                </c:pt>
                <c:pt idx="958">
                  <c:v>0.36196021393656752</c:v>
                </c:pt>
                <c:pt idx="959">
                  <c:v>0.36196021393656752</c:v>
                </c:pt>
                <c:pt idx="960">
                  <c:v>0.36196021393656752</c:v>
                </c:pt>
                <c:pt idx="961">
                  <c:v>0.36196021393656752</c:v>
                </c:pt>
                <c:pt idx="962">
                  <c:v>0.36196021393656752</c:v>
                </c:pt>
                <c:pt idx="963">
                  <c:v>0.36196021393656752</c:v>
                </c:pt>
                <c:pt idx="964">
                  <c:v>0.36196021393656752</c:v>
                </c:pt>
                <c:pt idx="965">
                  <c:v>0.36196021393656752</c:v>
                </c:pt>
                <c:pt idx="966">
                  <c:v>0.36196021393656752</c:v>
                </c:pt>
                <c:pt idx="967">
                  <c:v>0.36196021393656752</c:v>
                </c:pt>
                <c:pt idx="968">
                  <c:v>0.36196021393656752</c:v>
                </c:pt>
                <c:pt idx="969">
                  <c:v>0.36196021393656752</c:v>
                </c:pt>
                <c:pt idx="970">
                  <c:v>0.36283870574352567</c:v>
                </c:pt>
                <c:pt idx="971">
                  <c:v>0.36541775144221395</c:v>
                </c:pt>
                <c:pt idx="972">
                  <c:v>0.37015590869836629</c:v>
                </c:pt>
                <c:pt idx="973">
                  <c:v>0.3755226700445215</c:v>
                </c:pt>
                <c:pt idx="974">
                  <c:v>0.38022541357686707</c:v>
                </c:pt>
                <c:pt idx="975">
                  <c:v>0.38424881778790104</c:v>
                </c:pt>
                <c:pt idx="976">
                  <c:v>0.38761416712198743</c:v>
                </c:pt>
                <c:pt idx="977">
                  <c:v>0.38971947034839877</c:v>
                </c:pt>
                <c:pt idx="978">
                  <c:v>0.39089182157290725</c:v>
                </c:pt>
                <c:pt idx="979">
                  <c:v>0.3917151239868733</c:v>
                </c:pt>
                <c:pt idx="980">
                  <c:v>0.39225039435176051</c:v>
                </c:pt>
                <c:pt idx="981">
                  <c:v>0.39258145635096031</c:v>
                </c:pt>
                <c:pt idx="982">
                  <c:v>0.39283279993429365</c:v>
                </c:pt>
                <c:pt idx="983">
                  <c:v>0.39307857652828232</c:v>
                </c:pt>
                <c:pt idx="984">
                  <c:v>0.39323951649718952</c:v>
                </c:pt>
                <c:pt idx="985">
                  <c:v>0.3932765318583859</c:v>
                </c:pt>
                <c:pt idx="986">
                  <c:v>0.3932765318583859</c:v>
                </c:pt>
                <c:pt idx="987">
                  <c:v>0.3932765318583859</c:v>
                </c:pt>
                <c:pt idx="988">
                  <c:v>0.3932765318583859</c:v>
                </c:pt>
                <c:pt idx="989">
                  <c:v>0.3932765318583859</c:v>
                </c:pt>
                <c:pt idx="990">
                  <c:v>0.3932765318583859</c:v>
                </c:pt>
                <c:pt idx="991">
                  <c:v>0.3932765318583859</c:v>
                </c:pt>
                <c:pt idx="992">
                  <c:v>0.3932765318583859</c:v>
                </c:pt>
                <c:pt idx="993">
                  <c:v>0.3932765318583859</c:v>
                </c:pt>
                <c:pt idx="994">
                  <c:v>0.3932765318583859</c:v>
                </c:pt>
                <c:pt idx="995">
                  <c:v>0.3932765318583859</c:v>
                </c:pt>
                <c:pt idx="996">
                  <c:v>0.3932765318583859</c:v>
                </c:pt>
                <c:pt idx="997">
                  <c:v>0.3932765318583859</c:v>
                </c:pt>
                <c:pt idx="998">
                  <c:v>0.3932765318583859</c:v>
                </c:pt>
                <c:pt idx="999">
                  <c:v>0.3932765318583859</c:v>
                </c:pt>
                <c:pt idx="1000">
                  <c:v>0.3932765318583859</c:v>
                </c:pt>
                <c:pt idx="1001">
                  <c:v>0.3932765318583859</c:v>
                </c:pt>
                <c:pt idx="1002">
                  <c:v>0.3932765318583859</c:v>
                </c:pt>
                <c:pt idx="1003">
                  <c:v>0.3932765318583859</c:v>
                </c:pt>
                <c:pt idx="1004">
                  <c:v>0.3932765318583859</c:v>
                </c:pt>
                <c:pt idx="1005">
                  <c:v>0.3932765318583859</c:v>
                </c:pt>
                <c:pt idx="1006">
                  <c:v>0.3932765318583859</c:v>
                </c:pt>
                <c:pt idx="1007">
                  <c:v>0.3932765318583859</c:v>
                </c:pt>
                <c:pt idx="1008">
                  <c:v>0.3932765318583859</c:v>
                </c:pt>
                <c:pt idx="1009">
                  <c:v>0.3932765318583859</c:v>
                </c:pt>
                <c:pt idx="1010">
                  <c:v>0.3932765318583859</c:v>
                </c:pt>
                <c:pt idx="1011">
                  <c:v>0.3932765318583859</c:v>
                </c:pt>
                <c:pt idx="1012">
                  <c:v>0.3932765318583859</c:v>
                </c:pt>
                <c:pt idx="1013">
                  <c:v>0.3932765318583859</c:v>
                </c:pt>
                <c:pt idx="1014">
                  <c:v>0.3932765318583859</c:v>
                </c:pt>
                <c:pt idx="1015">
                  <c:v>0.3932765318583859</c:v>
                </c:pt>
                <c:pt idx="1016">
                  <c:v>0.3932765318583859</c:v>
                </c:pt>
                <c:pt idx="1017">
                  <c:v>0.3932765318583859</c:v>
                </c:pt>
                <c:pt idx="1018">
                  <c:v>0.3932765318583859</c:v>
                </c:pt>
                <c:pt idx="1019">
                  <c:v>0.3932765318583859</c:v>
                </c:pt>
                <c:pt idx="1020">
                  <c:v>0.3932765318583859</c:v>
                </c:pt>
                <c:pt idx="1021">
                  <c:v>0.3932765318583859</c:v>
                </c:pt>
                <c:pt idx="1022">
                  <c:v>0.3932765318583859</c:v>
                </c:pt>
                <c:pt idx="1023">
                  <c:v>0.3932765318583859</c:v>
                </c:pt>
                <c:pt idx="1024">
                  <c:v>0.3932765318583859</c:v>
                </c:pt>
                <c:pt idx="1025">
                  <c:v>0.3932765318583859</c:v>
                </c:pt>
                <c:pt idx="1026">
                  <c:v>0.3932765318583859</c:v>
                </c:pt>
                <c:pt idx="1027">
                  <c:v>0.3932765318583859</c:v>
                </c:pt>
                <c:pt idx="1028">
                  <c:v>0.3932765318583859</c:v>
                </c:pt>
                <c:pt idx="1029">
                  <c:v>0.3932765318583859</c:v>
                </c:pt>
                <c:pt idx="1030">
                  <c:v>0.3932765318583859</c:v>
                </c:pt>
                <c:pt idx="1031">
                  <c:v>0.3932765318583859</c:v>
                </c:pt>
                <c:pt idx="1032">
                  <c:v>0.3932765318583859</c:v>
                </c:pt>
                <c:pt idx="1033">
                  <c:v>0.3932765318583859</c:v>
                </c:pt>
                <c:pt idx="1034">
                  <c:v>0.3932765318583859</c:v>
                </c:pt>
                <c:pt idx="1035">
                  <c:v>0.3932765318583859</c:v>
                </c:pt>
                <c:pt idx="1036">
                  <c:v>0.3932765318583859</c:v>
                </c:pt>
                <c:pt idx="1037">
                  <c:v>0.3932765318583859</c:v>
                </c:pt>
                <c:pt idx="1038">
                  <c:v>0.3932765318583859</c:v>
                </c:pt>
                <c:pt idx="1039">
                  <c:v>0.3932765318583859</c:v>
                </c:pt>
                <c:pt idx="1040">
                  <c:v>0.3932765318583859</c:v>
                </c:pt>
                <c:pt idx="1041">
                  <c:v>0.3932765318583859</c:v>
                </c:pt>
                <c:pt idx="1042">
                  <c:v>0.3932765318583859</c:v>
                </c:pt>
                <c:pt idx="1043">
                  <c:v>0.3932765318583859</c:v>
                </c:pt>
                <c:pt idx="1044">
                  <c:v>0.3932765318583859</c:v>
                </c:pt>
                <c:pt idx="1045">
                  <c:v>0.3932765318583859</c:v>
                </c:pt>
                <c:pt idx="1046">
                  <c:v>0.3932765318583859</c:v>
                </c:pt>
                <c:pt idx="1047">
                  <c:v>0.3932765318583859</c:v>
                </c:pt>
                <c:pt idx="1048">
                  <c:v>0.3932765318583859</c:v>
                </c:pt>
                <c:pt idx="1049">
                  <c:v>0.3932765318583859</c:v>
                </c:pt>
                <c:pt idx="1050">
                  <c:v>0.39408708804658271</c:v>
                </c:pt>
                <c:pt idx="1051">
                  <c:v>0.39566894779727596</c:v>
                </c:pt>
                <c:pt idx="1052">
                  <c:v>0.39768972982276751</c:v>
                </c:pt>
                <c:pt idx="1053">
                  <c:v>0.4001581848162149</c:v>
                </c:pt>
                <c:pt idx="1054">
                  <c:v>0.40324081122453859</c:v>
                </c:pt>
                <c:pt idx="1055">
                  <c:v>0.40700321330511258</c:v>
                </c:pt>
                <c:pt idx="1056">
                  <c:v>0.41129458522177925</c:v>
                </c:pt>
                <c:pt idx="1057">
                  <c:v>0.41540850956347725</c:v>
                </c:pt>
                <c:pt idx="1058">
                  <c:v>0.41851416139308723</c:v>
                </c:pt>
                <c:pt idx="1059">
                  <c:v>0.42080120076080518</c:v>
                </c:pt>
                <c:pt idx="1060">
                  <c:v>0.42237177458527153</c:v>
                </c:pt>
                <c:pt idx="1061">
                  <c:v>0.42309570102528532</c:v>
                </c:pt>
                <c:pt idx="1062">
                  <c:v>0.42317842561479152</c:v>
                </c:pt>
                <c:pt idx="1063">
                  <c:v>0.42317842561479152</c:v>
                </c:pt>
                <c:pt idx="1064">
                  <c:v>0.42317842561479152</c:v>
                </c:pt>
                <c:pt idx="1065">
                  <c:v>0.42317842561479152</c:v>
                </c:pt>
                <c:pt idx="1066">
                  <c:v>0.42317842561479152</c:v>
                </c:pt>
                <c:pt idx="1067">
                  <c:v>0.42317842561479152</c:v>
                </c:pt>
                <c:pt idx="1068">
                  <c:v>0.42317842561479152</c:v>
                </c:pt>
                <c:pt idx="1069">
                  <c:v>0.42317842561479152</c:v>
                </c:pt>
                <c:pt idx="1070">
                  <c:v>0.42317842561479152</c:v>
                </c:pt>
                <c:pt idx="1071">
                  <c:v>0.42317842561479152</c:v>
                </c:pt>
                <c:pt idx="1072">
                  <c:v>0.42317842561479152</c:v>
                </c:pt>
                <c:pt idx="1073">
                  <c:v>0.42317842561479152</c:v>
                </c:pt>
                <c:pt idx="1074">
                  <c:v>0.42317842561479152</c:v>
                </c:pt>
                <c:pt idx="1075">
                  <c:v>0.42317842561479152</c:v>
                </c:pt>
                <c:pt idx="1076">
                  <c:v>0.42317842561479152</c:v>
                </c:pt>
                <c:pt idx="1077">
                  <c:v>0.42317842561479152</c:v>
                </c:pt>
                <c:pt idx="1078">
                  <c:v>0.42317842561479152</c:v>
                </c:pt>
                <c:pt idx="1079">
                  <c:v>0.42317842561479152</c:v>
                </c:pt>
                <c:pt idx="1080">
                  <c:v>0.42317842561479152</c:v>
                </c:pt>
                <c:pt idx="1081">
                  <c:v>0.42317842561479152</c:v>
                </c:pt>
                <c:pt idx="1082">
                  <c:v>0.42317842561479152</c:v>
                </c:pt>
                <c:pt idx="1083">
                  <c:v>0.42369817525642278</c:v>
                </c:pt>
                <c:pt idx="1084">
                  <c:v>0.42516600134136323</c:v>
                </c:pt>
                <c:pt idx="1085">
                  <c:v>0.42588338378339885</c:v>
                </c:pt>
                <c:pt idx="1086">
                  <c:v>0.42588338378339885</c:v>
                </c:pt>
                <c:pt idx="1087">
                  <c:v>0.42588338378339885</c:v>
                </c:pt>
                <c:pt idx="1088">
                  <c:v>0.42588338378339885</c:v>
                </c:pt>
                <c:pt idx="1089">
                  <c:v>0.42588338378339885</c:v>
                </c:pt>
                <c:pt idx="1090">
                  <c:v>0.42588338378339885</c:v>
                </c:pt>
                <c:pt idx="1091">
                  <c:v>0.42588338378339885</c:v>
                </c:pt>
                <c:pt idx="1092">
                  <c:v>0.42588338378339885</c:v>
                </c:pt>
                <c:pt idx="1093">
                  <c:v>0.42588338378339885</c:v>
                </c:pt>
                <c:pt idx="1094">
                  <c:v>0.42588338378339885</c:v>
                </c:pt>
                <c:pt idx="1095">
                  <c:v>0.42588338378339885</c:v>
                </c:pt>
                <c:pt idx="1096">
                  <c:v>0.42588338378339885</c:v>
                </c:pt>
                <c:pt idx="1097">
                  <c:v>0.42588338378339885</c:v>
                </c:pt>
                <c:pt idx="1098">
                  <c:v>0.42594987241272148</c:v>
                </c:pt>
                <c:pt idx="1099">
                  <c:v>0.4274237689860465</c:v>
                </c:pt>
                <c:pt idx="1100">
                  <c:v>0.429055926357303</c:v>
                </c:pt>
                <c:pt idx="1101">
                  <c:v>0.42944841918082566</c:v>
                </c:pt>
                <c:pt idx="1102">
                  <c:v>0.42944841918082566</c:v>
                </c:pt>
                <c:pt idx="1103">
                  <c:v>0.42944841918082566</c:v>
                </c:pt>
                <c:pt idx="1104">
                  <c:v>0.42944841918082566</c:v>
                </c:pt>
                <c:pt idx="1105">
                  <c:v>0.42944841918082566</c:v>
                </c:pt>
                <c:pt idx="1106">
                  <c:v>0.42944841918082566</c:v>
                </c:pt>
                <c:pt idx="1107">
                  <c:v>0.42944841918082566</c:v>
                </c:pt>
                <c:pt idx="1108">
                  <c:v>0.42944841918082566</c:v>
                </c:pt>
                <c:pt idx="1109">
                  <c:v>0.43022046336570385</c:v>
                </c:pt>
                <c:pt idx="1110">
                  <c:v>0.43091821651066553</c:v>
                </c:pt>
                <c:pt idx="1111">
                  <c:v>0.43091821651066553</c:v>
                </c:pt>
                <c:pt idx="1112">
                  <c:v>0.43091821651066553</c:v>
                </c:pt>
                <c:pt idx="1113">
                  <c:v>0.43091821651066553</c:v>
                </c:pt>
                <c:pt idx="1114">
                  <c:v>0.43091821651066553</c:v>
                </c:pt>
                <c:pt idx="1115">
                  <c:v>0.43091821651066553</c:v>
                </c:pt>
                <c:pt idx="1116">
                  <c:v>0.43091821651066553</c:v>
                </c:pt>
                <c:pt idx="1117">
                  <c:v>0.43091821651066553</c:v>
                </c:pt>
                <c:pt idx="1118">
                  <c:v>0.43091821651066553</c:v>
                </c:pt>
                <c:pt idx="1119">
                  <c:v>0.43164002250593581</c:v>
                </c:pt>
                <c:pt idx="1120">
                  <c:v>0.43191243644718891</c:v>
                </c:pt>
                <c:pt idx="1121">
                  <c:v>0.43191243644718891</c:v>
                </c:pt>
                <c:pt idx="1122">
                  <c:v>0.43191243644718891</c:v>
                </c:pt>
                <c:pt idx="1123">
                  <c:v>0.43276159670424907</c:v>
                </c:pt>
                <c:pt idx="1124">
                  <c:v>0.43546729095813569</c:v>
                </c:pt>
                <c:pt idx="1125">
                  <c:v>0.4404494483293922</c:v>
                </c:pt>
                <c:pt idx="1126">
                  <c:v>0.44699487919006931</c:v>
                </c:pt>
                <c:pt idx="1127">
                  <c:v>0.45355299221520429</c:v>
                </c:pt>
                <c:pt idx="1128">
                  <c:v>0.45935631297873597</c:v>
                </c:pt>
                <c:pt idx="1129">
                  <c:v>0.46377003698067387</c:v>
                </c:pt>
                <c:pt idx="1130">
                  <c:v>0.46687723701682321</c:v>
                </c:pt>
                <c:pt idx="1131">
                  <c:v>0.46935494865858557</c:v>
                </c:pt>
                <c:pt idx="1132">
                  <c:v>0.47157272580167364</c:v>
                </c:pt>
                <c:pt idx="1133">
                  <c:v>0.4737494379045411</c:v>
                </c:pt>
                <c:pt idx="1134">
                  <c:v>0.47576991151981207</c:v>
                </c:pt>
                <c:pt idx="1135">
                  <c:v>0.47734704081762552</c:v>
                </c:pt>
                <c:pt idx="1136">
                  <c:v>0.47824666131489835</c:v>
                </c:pt>
                <c:pt idx="1137">
                  <c:v>0.47850693143866341</c:v>
                </c:pt>
                <c:pt idx="1138">
                  <c:v>0.47850693143866341</c:v>
                </c:pt>
                <c:pt idx="1139">
                  <c:v>0.47850693143866341</c:v>
                </c:pt>
                <c:pt idx="1140">
                  <c:v>0.47850693143866341</c:v>
                </c:pt>
                <c:pt idx="1141">
                  <c:v>0.47850693143866341</c:v>
                </c:pt>
                <c:pt idx="1142">
                  <c:v>0.47850693143866341</c:v>
                </c:pt>
                <c:pt idx="1143">
                  <c:v>0.47850693143866341</c:v>
                </c:pt>
                <c:pt idx="1144">
                  <c:v>0.47850693143866341</c:v>
                </c:pt>
                <c:pt idx="1145">
                  <c:v>0.47850693143866341</c:v>
                </c:pt>
                <c:pt idx="1146">
                  <c:v>0.47878558952794098</c:v>
                </c:pt>
                <c:pt idx="1147">
                  <c:v>0.48084356616480284</c:v>
                </c:pt>
                <c:pt idx="1148">
                  <c:v>0.48279306948165274</c:v>
                </c:pt>
                <c:pt idx="1149">
                  <c:v>0.48367238567055126</c:v>
                </c:pt>
                <c:pt idx="1150">
                  <c:v>0.48383844359339079</c:v>
                </c:pt>
                <c:pt idx="1151">
                  <c:v>0.48383844359339079</c:v>
                </c:pt>
                <c:pt idx="1152">
                  <c:v>0.48383844359339079</c:v>
                </c:pt>
                <c:pt idx="1153">
                  <c:v>0.48383844359339079</c:v>
                </c:pt>
                <c:pt idx="1154">
                  <c:v>0.48383844359339079</c:v>
                </c:pt>
                <c:pt idx="1155">
                  <c:v>0.48383844359339079</c:v>
                </c:pt>
                <c:pt idx="1156">
                  <c:v>0.48383844359339079</c:v>
                </c:pt>
                <c:pt idx="1157">
                  <c:v>0.48383844359339079</c:v>
                </c:pt>
                <c:pt idx="1158">
                  <c:v>0.48383844359339079</c:v>
                </c:pt>
                <c:pt idx="1159">
                  <c:v>0.48383844359339079</c:v>
                </c:pt>
                <c:pt idx="1160">
                  <c:v>0.48383844359339079</c:v>
                </c:pt>
                <c:pt idx="1161">
                  <c:v>0.48383844359339079</c:v>
                </c:pt>
                <c:pt idx="1162">
                  <c:v>0.48383844359339079</c:v>
                </c:pt>
                <c:pt idx="1163">
                  <c:v>0.48383844359339079</c:v>
                </c:pt>
                <c:pt idx="1164">
                  <c:v>0.48383844359339079</c:v>
                </c:pt>
                <c:pt idx="1165">
                  <c:v>0.48383844359339079</c:v>
                </c:pt>
                <c:pt idx="1166">
                  <c:v>0.48383844359339079</c:v>
                </c:pt>
                <c:pt idx="1167">
                  <c:v>0.48383844359339079</c:v>
                </c:pt>
                <c:pt idx="1168">
                  <c:v>0.48383844359339079</c:v>
                </c:pt>
                <c:pt idx="1169">
                  <c:v>0.48383844359339079</c:v>
                </c:pt>
                <c:pt idx="1170">
                  <c:v>0.48383844359339079</c:v>
                </c:pt>
                <c:pt idx="1171">
                  <c:v>0.48383844359339079</c:v>
                </c:pt>
                <c:pt idx="1172">
                  <c:v>0.48383844359339079</c:v>
                </c:pt>
                <c:pt idx="1173">
                  <c:v>0.48383844359339079</c:v>
                </c:pt>
                <c:pt idx="1174">
                  <c:v>0.48383844359339079</c:v>
                </c:pt>
                <c:pt idx="1175">
                  <c:v>0.48383844359339079</c:v>
                </c:pt>
                <c:pt idx="1176">
                  <c:v>0.48383844359339079</c:v>
                </c:pt>
                <c:pt idx="1177">
                  <c:v>0.48383844359339079</c:v>
                </c:pt>
                <c:pt idx="1178">
                  <c:v>0.48383844359339079</c:v>
                </c:pt>
                <c:pt idx="1179">
                  <c:v>0.48383844359339079</c:v>
                </c:pt>
                <c:pt idx="1180">
                  <c:v>0.48383844359339079</c:v>
                </c:pt>
                <c:pt idx="1181">
                  <c:v>0.48383844359339079</c:v>
                </c:pt>
                <c:pt idx="1182">
                  <c:v>0.48383844359339079</c:v>
                </c:pt>
                <c:pt idx="1183">
                  <c:v>0.48383844359339079</c:v>
                </c:pt>
                <c:pt idx="1184">
                  <c:v>0.48383844359339079</c:v>
                </c:pt>
                <c:pt idx="1185">
                  <c:v>0.48383844359339079</c:v>
                </c:pt>
                <c:pt idx="1186">
                  <c:v>0.48383844359339079</c:v>
                </c:pt>
                <c:pt idx="1187">
                  <c:v>0.48383844359339079</c:v>
                </c:pt>
                <c:pt idx="1188">
                  <c:v>0.48383844359339079</c:v>
                </c:pt>
                <c:pt idx="1189">
                  <c:v>0.48383844359339079</c:v>
                </c:pt>
                <c:pt idx="1190">
                  <c:v>0.48383844359339079</c:v>
                </c:pt>
                <c:pt idx="1191">
                  <c:v>0.48383844359339079</c:v>
                </c:pt>
                <c:pt idx="1192">
                  <c:v>0.48383844359339079</c:v>
                </c:pt>
                <c:pt idx="1193">
                  <c:v>0.48383844359339079</c:v>
                </c:pt>
                <c:pt idx="1194">
                  <c:v>0.48383844359339079</c:v>
                </c:pt>
                <c:pt idx="1195">
                  <c:v>0.48383844359339079</c:v>
                </c:pt>
                <c:pt idx="1196">
                  <c:v>0.48383844359339079</c:v>
                </c:pt>
                <c:pt idx="1197">
                  <c:v>0.48383844359339079</c:v>
                </c:pt>
                <c:pt idx="1198">
                  <c:v>0.48383844359339079</c:v>
                </c:pt>
                <c:pt idx="1199">
                  <c:v>0.48383844359339079</c:v>
                </c:pt>
                <c:pt idx="1200">
                  <c:v>0.48383844359339079</c:v>
                </c:pt>
                <c:pt idx="1201">
                  <c:v>0.48383844359339079</c:v>
                </c:pt>
                <c:pt idx="1202">
                  <c:v>0.48383844359339079</c:v>
                </c:pt>
                <c:pt idx="1203">
                  <c:v>0.48383844359339079</c:v>
                </c:pt>
                <c:pt idx="1204">
                  <c:v>0.48383844359339079</c:v>
                </c:pt>
                <c:pt idx="1205">
                  <c:v>0.48383844359339079</c:v>
                </c:pt>
                <c:pt idx="1206">
                  <c:v>0.48383844359339079</c:v>
                </c:pt>
                <c:pt idx="1207">
                  <c:v>0.48383844359339079</c:v>
                </c:pt>
                <c:pt idx="1208">
                  <c:v>0.48383844359339079</c:v>
                </c:pt>
                <c:pt idx="1209">
                  <c:v>0.48383844359339079</c:v>
                </c:pt>
                <c:pt idx="1210">
                  <c:v>0.48383844359339079</c:v>
                </c:pt>
                <c:pt idx="1211">
                  <c:v>0.48383844359339079</c:v>
                </c:pt>
                <c:pt idx="1212">
                  <c:v>0.48383844359339079</c:v>
                </c:pt>
                <c:pt idx="1213">
                  <c:v>0.48383844359339079</c:v>
                </c:pt>
                <c:pt idx="1214">
                  <c:v>0.48383844359339079</c:v>
                </c:pt>
                <c:pt idx="1215">
                  <c:v>0.48383844359339079</c:v>
                </c:pt>
                <c:pt idx="1216">
                  <c:v>0.48383844359339079</c:v>
                </c:pt>
                <c:pt idx="1217">
                  <c:v>0.48383844359339079</c:v>
                </c:pt>
                <c:pt idx="1218">
                  <c:v>0.48383844359339079</c:v>
                </c:pt>
                <c:pt idx="1219">
                  <c:v>0.48383844359339079</c:v>
                </c:pt>
                <c:pt idx="1220">
                  <c:v>0.48383844359339079</c:v>
                </c:pt>
                <c:pt idx="1221">
                  <c:v>0.48383844359339079</c:v>
                </c:pt>
                <c:pt idx="1222">
                  <c:v>0.48383844359339079</c:v>
                </c:pt>
                <c:pt idx="1223">
                  <c:v>0.48383844359339079</c:v>
                </c:pt>
                <c:pt idx="1224">
                  <c:v>0.48383844359339079</c:v>
                </c:pt>
                <c:pt idx="1225">
                  <c:v>0.48383844359339079</c:v>
                </c:pt>
                <c:pt idx="1226">
                  <c:v>0.48383844359339079</c:v>
                </c:pt>
                <c:pt idx="1227">
                  <c:v>0.48383844359339079</c:v>
                </c:pt>
                <c:pt idx="1228">
                  <c:v>0.48383844359339079</c:v>
                </c:pt>
                <c:pt idx="1229">
                  <c:v>0.48383844359339079</c:v>
                </c:pt>
                <c:pt idx="1230">
                  <c:v>0.48383844359339079</c:v>
                </c:pt>
                <c:pt idx="1231">
                  <c:v>0.48383844359339079</c:v>
                </c:pt>
                <c:pt idx="1232">
                  <c:v>0.48383844359339079</c:v>
                </c:pt>
                <c:pt idx="1233">
                  <c:v>0.48383844359339079</c:v>
                </c:pt>
                <c:pt idx="1234">
                  <c:v>0.48383844359339079</c:v>
                </c:pt>
                <c:pt idx="1235">
                  <c:v>0.48383844359339079</c:v>
                </c:pt>
                <c:pt idx="1236">
                  <c:v>0.48383844359339079</c:v>
                </c:pt>
                <c:pt idx="1237">
                  <c:v>0.48383844359339079</c:v>
                </c:pt>
                <c:pt idx="1238">
                  <c:v>0.48383844359339079</c:v>
                </c:pt>
                <c:pt idx="1239">
                  <c:v>0.48383844359339079</c:v>
                </c:pt>
                <c:pt idx="1240">
                  <c:v>0.48383844359339079</c:v>
                </c:pt>
                <c:pt idx="1241">
                  <c:v>0.48383844359339079</c:v>
                </c:pt>
                <c:pt idx="1242">
                  <c:v>0.48383844359339079</c:v>
                </c:pt>
                <c:pt idx="1243">
                  <c:v>0.48383844359339079</c:v>
                </c:pt>
                <c:pt idx="1244">
                  <c:v>0.48383844359339079</c:v>
                </c:pt>
                <c:pt idx="1245">
                  <c:v>0.48383844359339079</c:v>
                </c:pt>
                <c:pt idx="1246">
                  <c:v>0.48383844359339079</c:v>
                </c:pt>
                <c:pt idx="1247">
                  <c:v>0.48383844359339079</c:v>
                </c:pt>
                <c:pt idx="1248">
                  <c:v>0.48383844359339079</c:v>
                </c:pt>
                <c:pt idx="1249">
                  <c:v>0.48383844359339079</c:v>
                </c:pt>
                <c:pt idx="1250">
                  <c:v>0.48383844359339079</c:v>
                </c:pt>
                <c:pt idx="1251">
                  <c:v>0.48383844359339079</c:v>
                </c:pt>
                <c:pt idx="1252">
                  <c:v>0.48383844359339079</c:v>
                </c:pt>
                <c:pt idx="1253">
                  <c:v>0.48383844359339079</c:v>
                </c:pt>
                <c:pt idx="1254">
                  <c:v>0.48383844359339079</c:v>
                </c:pt>
                <c:pt idx="1255">
                  <c:v>0.48383844359339079</c:v>
                </c:pt>
                <c:pt idx="1256">
                  <c:v>0.48383844359339079</c:v>
                </c:pt>
                <c:pt idx="1257">
                  <c:v>0.48383844359339079</c:v>
                </c:pt>
                <c:pt idx="1258">
                  <c:v>0.48383844359339079</c:v>
                </c:pt>
                <c:pt idx="1259">
                  <c:v>0.48383844359339079</c:v>
                </c:pt>
                <c:pt idx="1260">
                  <c:v>0.48383844359339079</c:v>
                </c:pt>
                <c:pt idx="1261">
                  <c:v>0.48383844359339079</c:v>
                </c:pt>
                <c:pt idx="1262">
                  <c:v>0.48383844359339079</c:v>
                </c:pt>
                <c:pt idx="1263">
                  <c:v>0.48383844359339079</c:v>
                </c:pt>
                <c:pt idx="1264">
                  <c:v>0.48383844359339079</c:v>
                </c:pt>
                <c:pt idx="1265">
                  <c:v>0.48383844359339079</c:v>
                </c:pt>
                <c:pt idx="1266">
                  <c:v>0.48383844359339079</c:v>
                </c:pt>
                <c:pt idx="1267">
                  <c:v>0.48383844359339079</c:v>
                </c:pt>
                <c:pt idx="1268">
                  <c:v>0.48383844359339079</c:v>
                </c:pt>
                <c:pt idx="1269">
                  <c:v>0.48383844359339079</c:v>
                </c:pt>
                <c:pt idx="1270">
                  <c:v>0.48383844359339079</c:v>
                </c:pt>
                <c:pt idx="1271">
                  <c:v>0.48383844359339079</c:v>
                </c:pt>
                <c:pt idx="1272">
                  <c:v>0.48383844359339079</c:v>
                </c:pt>
                <c:pt idx="1273">
                  <c:v>0.48383844359339079</c:v>
                </c:pt>
                <c:pt idx="1274">
                  <c:v>0.48383844359339079</c:v>
                </c:pt>
                <c:pt idx="1275">
                  <c:v>0.48383844359339079</c:v>
                </c:pt>
                <c:pt idx="1276">
                  <c:v>0.48383844359339079</c:v>
                </c:pt>
                <c:pt idx="1277">
                  <c:v>0.48383844359339079</c:v>
                </c:pt>
                <c:pt idx="1278">
                  <c:v>0.48383844359339079</c:v>
                </c:pt>
                <c:pt idx="1279">
                  <c:v>0.48383844359339079</c:v>
                </c:pt>
                <c:pt idx="1280">
                  <c:v>0.48383844359339079</c:v>
                </c:pt>
                <c:pt idx="1281">
                  <c:v>0.48383844359339079</c:v>
                </c:pt>
                <c:pt idx="1282">
                  <c:v>0.48383844359339079</c:v>
                </c:pt>
                <c:pt idx="1283">
                  <c:v>0.48383844359339079</c:v>
                </c:pt>
                <c:pt idx="1284">
                  <c:v>0.48383844359339079</c:v>
                </c:pt>
                <c:pt idx="1285">
                  <c:v>0.48383844359339079</c:v>
                </c:pt>
                <c:pt idx="1286">
                  <c:v>0.48383844359339079</c:v>
                </c:pt>
                <c:pt idx="1287">
                  <c:v>0.48383844359339079</c:v>
                </c:pt>
                <c:pt idx="1288">
                  <c:v>0.48383844359339079</c:v>
                </c:pt>
                <c:pt idx="1289">
                  <c:v>0.48383844359339079</c:v>
                </c:pt>
                <c:pt idx="1290">
                  <c:v>0.48383844359339079</c:v>
                </c:pt>
                <c:pt idx="1291">
                  <c:v>0.48383844359339079</c:v>
                </c:pt>
                <c:pt idx="1292">
                  <c:v>0.48383844359339079</c:v>
                </c:pt>
                <c:pt idx="1293">
                  <c:v>0.48383844359339079</c:v>
                </c:pt>
                <c:pt idx="1294">
                  <c:v>0.48383844359339079</c:v>
                </c:pt>
                <c:pt idx="1295">
                  <c:v>0.48383844359339079</c:v>
                </c:pt>
                <c:pt idx="1296">
                  <c:v>0.48383844359339079</c:v>
                </c:pt>
                <c:pt idx="1297">
                  <c:v>0.48383844359339079</c:v>
                </c:pt>
                <c:pt idx="1298">
                  <c:v>0.48383844359339079</c:v>
                </c:pt>
                <c:pt idx="1299">
                  <c:v>0.48383844359339079</c:v>
                </c:pt>
                <c:pt idx="1300">
                  <c:v>0.48383844359339079</c:v>
                </c:pt>
                <c:pt idx="1301">
                  <c:v>0.48383844359339079</c:v>
                </c:pt>
                <c:pt idx="1302">
                  <c:v>0.48383844359339079</c:v>
                </c:pt>
                <c:pt idx="1303">
                  <c:v>0.48383844359339079</c:v>
                </c:pt>
                <c:pt idx="1304">
                  <c:v>0.48383844359339079</c:v>
                </c:pt>
                <c:pt idx="1305">
                  <c:v>0.48383844359339079</c:v>
                </c:pt>
                <c:pt idx="1306">
                  <c:v>0.48383844359339079</c:v>
                </c:pt>
                <c:pt idx="1307">
                  <c:v>0.48383844359339079</c:v>
                </c:pt>
                <c:pt idx="1308">
                  <c:v>0.48383844359339079</c:v>
                </c:pt>
                <c:pt idx="1309">
                  <c:v>0.48383844359339079</c:v>
                </c:pt>
                <c:pt idx="1310">
                  <c:v>0.48383844359339079</c:v>
                </c:pt>
                <c:pt idx="1311">
                  <c:v>0.48383844359339079</c:v>
                </c:pt>
                <c:pt idx="1312">
                  <c:v>0.48383844359339079</c:v>
                </c:pt>
                <c:pt idx="1313">
                  <c:v>0.48383844359339079</c:v>
                </c:pt>
                <c:pt idx="1314">
                  <c:v>0.48383844359339079</c:v>
                </c:pt>
                <c:pt idx="1315">
                  <c:v>0.48383844359339079</c:v>
                </c:pt>
                <c:pt idx="1316">
                  <c:v>0.48383844359339079</c:v>
                </c:pt>
                <c:pt idx="1317">
                  <c:v>0.48383844359339079</c:v>
                </c:pt>
                <c:pt idx="1318">
                  <c:v>0.48383844359339079</c:v>
                </c:pt>
                <c:pt idx="1319">
                  <c:v>0.48383844359339079</c:v>
                </c:pt>
                <c:pt idx="1320">
                  <c:v>0.48383844359339079</c:v>
                </c:pt>
                <c:pt idx="1321">
                  <c:v>0.48383844359339079</c:v>
                </c:pt>
                <c:pt idx="1322">
                  <c:v>0.48383844359339079</c:v>
                </c:pt>
                <c:pt idx="1323">
                  <c:v>0.48383844359339079</c:v>
                </c:pt>
                <c:pt idx="1324">
                  <c:v>0.48383844359339079</c:v>
                </c:pt>
                <c:pt idx="1325">
                  <c:v>0.48383844359339079</c:v>
                </c:pt>
                <c:pt idx="1326">
                  <c:v>0.48383844359339079</c:v>
                </c:pt>
                <c:pt idx="1327">
                  <c:v>0.48383844359339079</c:v>
                </c:pt>
                <c:pt idx="1328">
                  <c:v>0.48383844359339079</c:v>
                </c:pt>
                <c:pt idx="1329">
                  <c:v>0.48383844359339079</c:v>
                </c:pt>
                <c:pt idx="1330">
                  <c:v>0.48383844359339079</c:v>
                </c:pt>
                <c:pt idx="1331">
                  <c:v>0.48383844359339079</c:v>
                </c:pt>
                <c:pt idx="1332">
                  <c:v>0.48383844359339079</c:v>
                </c:pt>
                <c:pt idx="1333">
                  <c:v>0.48383844359339079</c:v>
                </c:pt>
                <c:pt idx="1334">
                  <c:v>0.48383844359339079</c:v>
                </c:pt>
                <c:pt idx="1335">
                  <c:v>0.48383844359339079</c:v>
                </c:pt>
                <c:pt idx="1336">
                  <c:v>0.48383844359339079</c:v>
                </c:pt>
                <c:pt idx="1337">
                  <c:v>0.48383844359339079</c:v>
                </c:pt>
                <c:pt idx="1338">
                  <c:v>0.48383844359339079</c:v>
                </c:pt>
                <c:pt idx="1339">
                  <c:v>0.48383844359339079</c:v>
                </c:pt>
                <c:pt idx="1340">
                  <c:v>0.48383844359339079</c:v>
                </c:pt>
                <c:pt idx="1341">
                  <c:v>0.48383844359339079</c:v>
                </c:pt>
                <c:pt idx="1342">
                  <c:v>0.48383844359339079</c:v>
                </c:pt>
                <c:pt idx="1343">
                  <c:v>0.48383844359339079</c:v>
                </c:pt>
                <c:pt idx="1344">
                  <c:v>0.48383844359339079</c:v>
                </c:pt>
                <c:pt idx="1345">
                  <c:v>0.48383844359339079</c:v>
                </c:pt>
                <c:pt idx="1346">
                  <c:v>0.48383844359339079</c:v>
                </c:pt>
                <c:pt idx="1347">
                  <c:v>0.48383844359339079</c:v>
                </c:pt>
                <c:pt idx="1348">
                  <c:v>0.48383844359339079</c:v>
                </c:pt>
                <c:pt idx="1349">
                  <c:v>0.48383844359339079</c:v>
                </c:pt>
                <c:pt idx="1350">
                  <c:v>0.48383844359339079</c:v>
                </c:pt>
                <c:pt idx="1351">
                  <c:v>0.48444450689632002</c:v>
                </c:pt>
                <c:pt idx="1352">
                  <c:v>0.48541023445404213</c:v>
                </c:pt>
                <c:pt idx="1353">
                  <c:v>0.48650825796021496</c:v>
                </c:pt>
                <c:pt idx="1354">
                  <c:v>0.48773366148664848</c:v>
                </c:pt>
                <c:pt idx="1355">
                  <c:v>0.48918216046972141</c:v>
                </c:pt>
                <c:pt idx="1356">
                  <c:v>0.49104390206843856</c:v>
                </c:pt>
                <c:pt idx="1357">
                  <c:v>0.4931979611895323</c:v>
                </c:pt>
                <c:pt idx="1358">
                  <c:v>0.49552871099414303</c:v>
                </c:pt>
                <c:pt idx="1359">
                  <c:v>0.49811111827853566</c:v>
                </c:pt>
                <c:pt idx="1360">
                  <c:v>0.50074136853263118</c:v>
                </c:pt>
                <c:pt idx="1361">
                  <c:v>0.50255468528039071</c:v>
                </c:pt>
                <c:pt idx="1362">
                  <c:v>0.502848226276288</c:v>
                </c:pt>
                <c:pt idx="1363">
                  <c:v>0.502848226276288</c:v>
                </c:pt>
                <c:pt idx="1364">
                  <c:v>0.502848226276288</c:v>
                </c:pt>
                <c:pt idx="1365">
                  <c:v>0.502848226276288</c:v>
                </c:pt>
                <c:pt idx="1366">
                  <c:v>0.502848226276288</c:v>
                </c:pt>
                <c:pt idx="1367">
                  <c:v>0.502848226276288</c:v>
                </c:pt>
                <c:pt idx="1368">
                  <c:v>0.50389071798669416</c:v>
                </c:pt>
                <c:pt idx="1369">
                  <c:v>0.50560366500829912</c:v>
                </c:pt>
                <c:pt idx="1370">
                  <c:v>0.50624498004037499</c:v>
                </c:pt>
                <c:pt idx="1371">
                  <c:v>0.50624498004037499</c:v>
                </c:pt>
                <c:pt idx="1372">
                  <c:v>0.50624498004037499</c:v>
                </c:pt>
                <c:pt idx="1373">
                  <c:v>0.50624498004037499</c:v>
                </c:pt>
                <c:pt idx="1374">
                  <c:v>0.50641549589254631</c:v>
                </c:pt>
                <c:pt idx="1375">
                  <c:v>0.50769358569953615</c:v>
                </c:pt>
                <c:pt idx="1376">
                  <c:v>0.51076782494654016</c:v>
                </c:pt>
                <c:pt idx="1377">
                  <c:v>0.51609092131675338</c:v>
                </c:pt>
                <c:pt idx="1378">
                  <c:v>0.52205596025136636</c:v>
                </c:pt>
                <c:pt idx="1379">
                  <c:v>0.52737319306507202</c:v>
                </c:pt>
                <c:pt idx="1380">
                  <c:v>0.53202517146887374</c:v>
                </c:pt>
                <c:pt idx="1381">
                  <c:v>0.53476341423675211</c:v>
                </c:pt>
                <c:pt idx="1382">
                  <c:v>0.53476341423675211</c:v>
                </c:pt>
                <c:pt idx="1383">
                  <c:v>0.53476341423675211</c:v>
                </c:pt>
                <c:pt idx="1384">
                  <c:v>0.53476341423675211</c:v>
                </c:pt>
                <c:pt idx="1385">
                  <c:v>0.53476341423675211</c:v>
                </c:pt>
                <c:pt idx="1386">
                  <c:v>0.53476341423675211</c:v>
                </c:pt>
                <c:pt idx="1387">
                  <c:v>0.53476341423675211</c:v>
                </c:pt>
                <c:pt idx="1388">
                  <c:v>0.53476341423675211</c:v>
                </c:pt>
                <c:pt idx="1389">
                  <c:v>0.53476341423675211</c:v>
                </c:pt>
                <c:pt idx="1390">
                  <c:v>0.53476341423675211</c:v>
                </c:pt>
                <c:pt idx="1391">
                  <c:v>0.53476341423675211</c:v>
                </c:pt>
                <c:pt idx="1392">
                  <c:v>0.53476341423675211</c:v>
                </c:pt>
                <c:pt idx="1393">
                  <c:v>0.53476341423675211</c:v>
                </c:pt>
                <c:pt idx="1394">
                  <c:v>0.53476341423675211</c:v>
                </c:pt>
                <c:pt idx="1395">
                  <c:v>0.53476341423675211</c:v>
                </c:pt>
                <c:pt idx="1396">
                  <c:v>0.53476341423675211</c:v>
                </c:pt>
                <c:pt idx="1397">
                  <c:v>0.53489893416275036</c:v>
                </c:pt>
                <c:pt idx="1398">
                  <c:v>0.53541487458568993</c:v>
                </c:pt>
                <c:pt idx="1399">
                  <c:v>0.53629749375273517</c:v>
                </c:pt>
                <c:pt idx="1400">
                  <c:v>0.53752727017009505</c:v>
                </c:pt>
                <c:pt idx="1401">
                  <c:v>0.53894301131517774</c:v>
                </c:pt>
                <c:pt idx="1402">
                  <c:v>0.5407247602160361</c:v>
                </c:pt>
                <c:pt idx="1403">
                  <c:v>0.54351474764623442</c:v>
                </c:pt>
                <c:pt idx="1404">
                  <c:v>0.54792643283478293</c:v>
                </c:pt>
                <c:pt idx="1405">
                  <c:v>0.55278094417139001</c:v>
                </c:pt>
                <c:pt idx="1406">
                  <c:v>0.55622271708188387</c:v>
                </c:pt>
                <c:pt idx="1407">
                  <c:v>0.55751907472640549</c:v>
                </c:pt>
                <c:pt idx="1408">
                  <c:v>0.55751907472640549</c:v>
                </c:pt>
                <c:pt idx="1409">
                  <c:v>0.55751907472640549</c:v>
                </c:pt>
                <c:pt idx="1410">
                  <c:v>0.55751907472640549</c:v>
                </c:pt>
                <c:pt idx="1411">
                  <c:v>0.55751907472640549</c:v>
                </c:pt>
                <c:pt idx="1412">
                  <c:v>0.55751907472640549</c:v>
                </c:pt>
                <c:pt idx="1413">
                  <c:v>0.55751907472640549</c:v>
                </c:pt>
                <c:pt idx="1414">
                  <c:v>0.55751907472640549</c:v>
                </c:pt>
                <c:pt idx="1415">
                  <c:v>0.55751907472640549</c:v>
                </c:pt>
                <c:pt idx="1416">
                  <c:v>0.55751907472640549</c:v>
                </c:pt>
                <c:pt idx="1417">
                  <c:v>0.55751907472640549</c:v>
                </c:pt>
                <c:pt idx="1418">
                  <c:v>0.55751907472640549</c:v>
                </c:pt>
                <c:pt idx="1419">
                  <c:v>0.55751907472640549</c:v>
                </c:pt>
                <c:pt idx="1420">
                  <c:v>0.55751907472640549</c:v>
                </c:pt>
                <c:pt idx="1421">
                  <c:v>0.55883291665556567</c:v>
                </c:pt>
                <c:pt idx="1422">
                  <c:v>0.56125382637166976</c:v>
                </c:pt>
                <c:pt idx="1423">
                  <c:v>0.562720736570682</c:v>
                </c:pt>
                <c:pt idx="1424">
                  <c:v>0.562720736570682</c:v>
                </c:pt>
                <c:pt idx="1425">
                  <c:v>0.562720736570682</c:v>
                </c:pt>
                <c:pt idx="1426">
                  <c:v>0.562720736570682</c:v>
                </c:pt>
                <c:pt idx="1427">
                  <c:v>0.562720736570682</c:v>
                </c:pt>
                <c:pt idx="1428">
                  <c:v>0.562720736570682</c:v>
                </c:pt>
                <c:pt idx="1429">
                  <c:v>0.562720736570682</c:v>
                </c:pt>
                <c:pt idx="1430">
                  <c:v>0.56347582287295028</c:v>
                </c:pt>
                <c:pt idx="1431">
                  <c:v>0.56582885243044378</c:v>
                </c:pt>
                <c:pt idx="1432">
                  <c:v>0.56978097479328138</c:v>
                </c:pt>
                <c:pt idx="1433">
                  <c:v>0.57397230301659019</c:v>
                </c:pt>
                <c:pt idx="1434">
                  <c:v>0.5775103628521383</c:v>
                </c:pt>
                <c:pt idx="1435">
                  <c:v>0.57923972232868759</c:v>
                </c:pt>
                <c:pt idx="1436">
                  <c:v>0.57925442003679273</c:v>
                </c:pt>
                <c:pt idx="1437">
                  <c:v>0.57925442003679273</c:v>
                </c:pt>
                <c:pt idx="1438">
                  <c:v>0.57925442003679273</c:v>
                </c:pt>
                <c:pt idx="1439">
                  <c:v>0.57925442003679273</c:v>
                </c:pt>
                <c:pt idx="1440">
                  <c:v>0.57925442003679273</c:v>
                </c:pt>
                <c:pt idx="1441">
                  <c:v>0.57974130960033476</c:v>
                </c:pt>
                <c:pt idx="1442">
                  <c:v>0.58035430425485868</c:v>
                </c:pt>
                <c:pt idx="1443">
                  <c:v>0.58054771307521336</c:v>
                </c:pt>
                <c:pt idx="1444">
                  <c:v>0.58054771307521336</c:v>
                </c:pt>
                <c:pt idx="1445">
                  <c:v>0.58054771307521336</c:v>
                </c:pt>
                <c:pt idx="1446">
                  <c:v>0.58054771307521336</c:v>
                </c:pt>
                <c:pt idx="1447">
                  <c:v>0.581209922982452</c:v>
                </c:pt>
                <c:pt idx="1448">
                  <c:v>0.58270603309216462</c:v>
                </c:pt>
                <c:pt idx="1449">
                  <c:v>0.58402670340430651</c:v>
                </c:pt>
                <c:pt idx="1450">
                  <c:v>0.58453264747056199</c:v>
                </c:pt>
                <c:pt idx="1451">
                  <c:v>0.58459636048715147</c:v>
                </c:pt>
                <c:pt idx="1452">
                  <c:v>0.58459636048715147</c:v>
                </c:pt>
                <c:pt idx="1453">
                  <c:v>0.58459636048715147</c:v>
                </c:pt>
                <c:pt idx="1454">
                  <c:v>0.58459636048715147</c:v>
                </c:pt>
                <c:pt idx="1455">
                  <c:v>0.58459636048715147</c:v>
                </c:pt>
                <c:pt idx="1456">
                  <c:v>0.58459636048715147</c:v>
                </c:pt>
                <c:pt idx="1457">
                  <c:v>0.58459636048715147</c:v>
                </c:pt>
                <c:pt idx="1458">
                  <c:v>0.58459636048715147</c:v>
                </c:pt>
                <c:pt idx="1459">
                  <c:v>0.58459636048715147</c:v>
                </c:pt>
                <c:pt idx="1460">
                  <c:v>0.58459636048715147</c:v>
                </c:pt>
                <c:pt idx="1461">
                  <c:v>0.58459636048715147</c:v>
                </c:pt>
                <c:pt idx="1462">
                  <c:v>0.58459636048715147</c:v>
                </c:pt>
                <c:pt idx="1463">
                  <c:v>0.58459636048715147</c:v>
                </c:pt>
                <c:pt idx="1464">
                  <c:v>0.58459636048715147</c:v>
                </c:pt>
                <c:pt idx="1465">
                  <c:v>0.58459636048715147</c:v>
                </c:pt>
                <c:pt idx="1466">
                  <c:v>0.58459636048715147</c:v>
                </c:pt>
                <c:pt idx="1467">
                  <c:v>0.58459636048715147</c:v>
                </c:pt>
                <c:pt idx="1468">
                  <c:v>0.58459636048715147</c:v>
                </c:pt>
                <c:pt idx="1469">
                  <c:v>0.58459636048715147</c:v>
                </c:pt>
                <c:pt idx="1470">
                  <c:v>0.58459636048715147</c:v>
                </c:pt>
                <c:pt idx="1471">
                  <c:v>0.58459636048715147</c:v>
                </c:pt>
                <c:pt idx="1472">
                  <c:v>0.58459636048715147</c:v>
                </c:pt>
                <c:pt idx="1473">
                  <c:v>0.58459636048715147</c:v>
                </c:pt>
                <c:pt idx="1474">
                  <c:v>0.58459636048715147</c:v>
                </c:pt>
                <c:pt idx="1475">
                  <c:v>0.58459636048715147</c:v>
                </c:pt>
                <c:pt idx="1476">
                  <c:v>0.58459636048715147</c:v>
                </c:pt>
                <c:pt idx="1477">
                  <c:v>0.58459636048715147</c:v>
                </c:pt>
                <c:pt idx="1478">
                  <c:v>0.58459636048715147</c:v>
                </c:pt>
                <c:pt idx="1479">
                  <c:v>0.58459636048715147</c:v>
                </c:pt>
                <c:pt idx="1480">
                  <c:v>0.58459636048715147</c:v>
                </c:pt>
                <c:pt idx="1481">
                  <c:v>0.58459636048715147</c:v>
                </c:pt>
                <c:pt idx="1482">
                  <c:v>0.58459636048715147</c:v>
                </c:pt>
                <c:pt idx="1483">
                  <c:v>0.58459636048715147</c:v>
                </c:pt>
                <c:pt idx="1484">
                  <c:v>0.58459636048715147</c:v>
                </c:pt>
                <c:pt idx="1485">
                  <c:v>0.58459636048715147</c:v>
                </c:pt>
                <c:pt idx="1486">
                  <c:v>0.58459636048715147</c:v>
                </c:pt>
                <c:pt idx="1487">
                  <c:v>0.58459636048715147</c:v>
                </c:pt>
                <c:pt idx="1488">
                  <c:v>0.58459636048715147</c:v>
                </c:pt>
                <c:pt idx="1489">
                  <c:v>0.58459636048715147</c:v>
                </c:pt>
                <c:pt idx="1490">
                  <c:v>0.58459636048715147</c:v>
                </c:pt>
                <c:pt idx="1491">
                  <c:v>0.58459636048715147</c:v>
                </c:pt>
                <c:pt idx="1492">
                  <c:v>0.58459636048715147</c:v>
                </c:pt>
                <c:pt idx="1493">
                  <c:v>0.58459636048715147</c:v>
                </c:pt>
                <c:pt idx="1494">
                  <c:v>0.58459636048715147</c:v>
                </c:pt>
                <c:pt idx="1495">
                  <c:v>0.58459636048715147</c:v>
                </c:pt>
                <c:pt idx="1496">
                  <c:v>0.58459636048715147</c:v>
                </c:pt>
                <c:pt idx="1497">
                  <c:v>0.58459636048715147</c:v>
                </c:pt>
                <c:pt idx="1498">
                  <c:v>0.58459636048715147</c:v>
                </c:pt>
                <c:pt idx="1499">
                  <c:v>0.58459636048715147</c:v>
                </c:pt>
                <c:pt idx="1500">
                  <c:v>0.58459636048715147</c:v>
                </c:pt>
                <c:pt idx="1501">
                  <c:v>0.58459636048715147</c:v>
                </c:pt>
                <c:pt idx="1502">
                  <c:v>0.58459636048715147</c:v>
                </c:pt>
                <c:pt idx="1503">
                  <c:v>0.58459636048715147</c:v>
                </c:pt>
                <c:pt idx="1504">
                  <c:v>0.58459636048715147</c:v>
                </c:pt>
                <c:pt idx="1505">
                  <c:v>0.58459636048715147</c:v>
                </c:pt>
                <c:pt idx="1506">
                  <c:v>0.58459636048715147</c:v>
                </c:pt>
                <c:pt idx="1507">
                  <c:v>0.58459636048715147</c:v>
                </c:pt>
                <c:pt idx="1508">
                  <c:v>0.58459636048715147</c:v>
                </c:pt>
                <c:pt idx="1509">
                  <c:v>0.58459636048715147</c:v>
                </c:pt>
                <c:pt idx="1510">
                  <c:v>0.58459636048715147</c:v>
                </c:pt>
                <c:pt idx="1511">
                  <c:v>0.58459636048715147</c:v>
                </c:pt>
                <c:pt idx="1512">
                  <c:v>0.58459636048715147</c:v>
                </c:pt>
                <c:pt idx="1513">
                  <c:v>0.58459636048715147</c:v>
                </c:pt>
                <c:pt idx="1514">
                  <c:v>0.58459636048715147</c:v>
                </c:pt>
                <c:pt idx="1515">
                  <c:v>0.58459636048715147</c:v>
                </c:pt>
                <c:pt idx="1516">
                  <c:v>0.58459636048715147</c:v>
                </c:pt>
                <c:pt idx="1517">
                  <c:v>0.58459636048715147</c:v>
                </c:pt>
                <c:pt idx="1518">
                  <c:v>0.58459636048715147</c:v>
                </c:pt>
                <c:pt idx="1519">
                  <c:v>0.58459636048715147</c:v>
                </c:pt>
                <c:pt idx="1520">
                  <c:v>0.58459636048715147</c:v>
                </c:pt>
                <c:pt idx="1521">
                  <c:v>0.58459636048715147</c:v>
                </c:pt>
                <c:pt idx="1522">
                  <c:v>0.58459636048715147</c:v>
                </c:pt>
                <c:pt idx="1523">
                  <c:v>0.58459636048715147</c:v>
                </c:pt>
                <c:pt idx="1524">
                  <c:v>0.58459636048715147</c:v>
                </c:pt>
                <c:pt idx="1525">
                  <c:v>0.5856520760308862</c:v>
                </c:pt>
                <c:pt idx="1526">
                  <c:v>0.58780912083374115</c:v>
                </c:pt>
                <c:pt idx="1527">
                  <c:v>0.59062026256311961</c:v>
                </c:pt>
                <c:pt idx="1528">
                  <c:v>0.59338821006149245</c:v>
                </c:pt>
                <c:pt idx="1529">
                  <c:v>0.59557804843003381</c:v>
                </c:pt>
                <c:pt idx="1530">
                  <c:v>0.59696518457746217</c:v>
                </c:pt>
                <c:pt idx="1531">
                  <c:v>0.59741801066240263</c:v>
                </c:pt>
                <c:pt idx="1532">
                  <c:v>0.59741801066240263</c:v>
                </c:pt>
                <c:pt idx="1533">
                  <c:v>0.59741801066240263</c:v>
                </c:pt>
                <c:pt idx="1534">
                  <c:v>0.59741801066240263</c:v>
                </c:pt>
                <c:pt idx="1535">
                  <c:v>0.59741801066240263</c:v>
                </c:pt>
                <c:pt idx="1536">
                  <c:v>0.59741801066240263</c:v>
                </c:pt>
                <c:pt idx="1537">
                  <c:v>0.59741801066240263</c:v>
                </c:pt>
                <c:pt idx="1538">
                  <c:v>0.59741801066240263</c:v>
                </c:pt>
                <c:pt idx="1539">
                  <c:v>0.59741801066240263</c:v>
                </c:pt>
                <c:pt idx="1540">
                  <c:v>0.59741801066240263</c:v>
                </c:pt>
                <c:pt idx="1541">
                  <c:v>0.59741801066240263</c:v>
                </c:pt>
                <c:pt idx="1542">
                  <c:v>0.59741801066240263</c:v>
                </c:pt>
                <c:pt idx="1543">
                  <c:v>0.59741801066240263</c:v>
                </c:pt>
                <c:pt idx="1544">
                  <c:v>0.59741801066240263</c:v>
                </c:pt>
                <c:pt idx="1545">
                  <c:v>0.59741801066240263</c:v>
                </c:pt>
                <c:pt idx="1546">
                  <c:v>0.59741801066240263</c:v>
                </c:pt>
                <c:pt idx="1547">
                  <c:v>0.59741801066240263</c:v>
                </c:pt>
                <c:pt idx="1548">
                  <c:v>0.59741801066240263</c:v>
                </c:pt>
                <c:pt idx="1549">
                  <c:v>0.59741801066240263</c:v>
                </c:pt>
                <c:pt idx="1550">
                  <c:v>0.59741801066240263</c:v>
                </c:pt>
                <c:pt idx="1551">
                  <c:v>0.59741801066240263</c:v>
                </c:pt>
                <c:pt idx="1552">
                  <c:v>0.59741801066240263</c:v>
                </c:pt>
                <c:pt idx="1553">
                  <c:v>0.59741801066240263</c:v>
                </c:pt>
                <c:pt idx="1554">
                  <c:v>0.59741801066240263</c:v>
                </c:pt>
                <c:pt idx="1555">
                  <c:v>0.59741801066240263</c:v>
                </c:pt>
                <c:pt idx="1556">
                  <c:v>0.59741801066240263</c:v>
                </c:pt>
                <c:pt idx="1557">
                  <c:v>0.59741801066240263</c:v>
                </c:pt>
                <c:pt idx="1558">
                  <c:v>0.59741801066240263</c:v>
                </c:pt>
                <c:pt idx="1559">
                  <c:v>0.59741801066240263</c:v>
                </c:pt>
                <c:pt idx="1560">
                  <c:v>0.59741801066240263</c:v>
                </c:pt>
                <c:pt idx="1561">
                  <c:v>0.59741801066240263</c:v>
                </c:pt>
                <c:pt idx="1562">
                  <c:v>0.59741801066240263</c:v>
                </c:pt>
                <c:pt idx="1563">
                  <c:v>0.59741801066240263</c:v>
                </c:pt>
                <c:pt idx="1564">
                  <c:v>0.59741801066240263</c:v>
                </c:pt>
                <c:pt idx="1565">
                  <c:v>0.59741801066240263</c:v>
                </c:pt>
                <c:pt idx="1566">
                  <c:v>0.59741801066240263</c:v>
                </c:pt>
                <c:pt idx="1567">
                  <c:v>0.59741801066240263</c:v>
                </c:pt>
                <c:pt idx="1568">
                  <c:v>0.59741801066240263</c:v>
                </c:pt>
                <c:pt idx="1569">
                  <c:v>0.59741801066240263</c:v>
                </c:pt>
                <c:pt idx="1570">
                  <c:v>0.59741801066240263</c:v>
                </c:pt>
                <c:pt idx="1571">
                  <c:v>0.59741801066240263</c:v>
                </c:pt>
                <c:pt idx="1572">
                  <c:v>0.59741801066240263</c:v>
                </c:pt>
                <c:pt idx="1573">
                  <c:v>0.59741801066240263</c:v>
                </c:pt>
                <c:pt idx="1574">
                  <c:v>0.59741801066240263</c:v>
                </c:pt>
                <c:pt idx="1575">
                  <c:v>0.59741801066240263</c:v>
                </c:pt>
                <c:pt idx="1576">
                  <c:v>0.59741801066240263</c:v>
                </c:pt>
                <c:pt idx="1577">
                  <c:v>0.59741801066240263</c:v>
                </c:pt>
                <c:pt idx="1578">
                  <c:v>0.59741801066240263</c:v>
                </c:pt>
                <c:pt idx="1579">
                  <c:v>0.59741801066240263</c:v>
                </c:pt>
                <c:pt idx="1580">
                  <c:v>0.59741801066240263</c:v>
                </c:pt>
                <c:pt idx="1581">
                  <c:v>0.59741801066240263</c:v>
                </c:pt>
                <c:pt idx="1582">
                  <c:v>0.59741801066240263</c:v>
                </c:pt>
                <c:pt idx="1583">
                  <c:v>0.59741801066240263</c:v>
                </c:pt>
                <c:pt idx="1584">
                  <c:v>0.59741801066240263</c:v>
                </c:pt>
                <c:pt idx="1585">
                  <c:v>0.59741801066240263</c:v>
                </c:pt>
                <c:pt idx="1586">
                  <c:v>0.59741801066240263</c:v>
                </c:pt>
                <c:pt idx="1587">
                  <c:v>0.59741801066240263</c:v>
                </c:pt>
                <c:pt idx="1588">
                  <c:v>0.59741801066240263</c:v>
                </c:pt>
                <c:pt idx="1589">
                  <c:v>0.59741801066240263</c:v>
                </c:pt>
                <c:pt idx="1590">
                  <c:v>0.59741801066240263</c:v>
                </c:pt>
                <c:pt idx="1591">
                  <c:v>0.59741801066240263</c:v>
                </c:pt>
                <c:pt idx="1592">
                  <c:v>0.59741801066240263</c:v>
                </c:pt>
                <c:pt idx="1593">
                  <c:v>0.59741801066240263</c:v>
                </c:pt>
                <c:pt idx="1594">
                  <c:v>0.59741801066240263</c:v>
                </c:pt>
                <c:pt idx="1595">
                  <c:v>0.59741801066240263</c:v>
                </c:pt>
                <c:pt idx="1596">
                  <c:v>0.59741801066240263</c:v>
                </c:pt>
                <c:pt idx="1597">
                  <c:v>0.59741801066240263</c:v>
                </c:pt>
                <c:pt idx="1598">
                  <c:v>0.59741801066240263</c:v>
                </c:pt>
                <c:pt idx="1599">
                  <c:v>0.59741801066240263</c:v>
                </c:pt>
                <c:pt idx="1600">
                  <c:v>0.59741801066240263</c:v>
                </c:pt>
                <c:pt idx="1601">
                  <c:v>0.59741801066240263</c:v>
                </c:pt>
                <c:pt idx="1602">
                  <c:v>0.59741801066240263</c:v>
                </c:pt>
                <c:pt idx="1603">
                  <c:v>0.59741801066240263</c:v>
                </c:pt>
                <c:pt idx="1604">
                  <c:v>0.59741801066240263</c:v>
                </c:pt>
                <c:pt idx="1605">
                  <c:v>0.59741801066240263</c:v>
                </c:pt>
                <c:pt idx="1606">
                  <c:v>0.59741801066240263</c:v>
                </c:pt>
                <c:pt idx="1607">
                  <c:v>0.59741801066240263</c:v>
                </c:pt>
                <c:pt idx="1608">
                  <c:v>0.59741801066240263</c:v>
                </c:pt>
                <c:pt idx="1609">
                  <c:v>0.59741801066240263</c:v>
                </c:pt>
                <c:pt idx="1610">
                  <c:v>0.59741801066240263</c:v>
                </c:pt>
                <c:pt idx="1611">
                  <c:v>0.59741801066240263</c:v>
                </c:pt>
                <c:pt idx="1612">
                  <c:v>0.59741801066240263</c:v>
                </c:pt>
                <c:pt idx="1613">
                  <c:v>0.59741801066240263</c:v>
                </c:pt>
                <c:pt idx="1614">
                  <c:v>0.59741801066240263</c:v>
                </c:pt>
                <c:pt idx="1615">
                  <c:v>0.59741801066240263</c:v>
                </c:pt>
                <c:pt idx="1616">
                  <c:v>0.59741801066240263</c:v>
                </c:pt>
                <c:pt idx="1617">
                  <c:v>0.59741801066240263</c:v>
                </c:pt>
                <c:pt idx="1618">
                  <c:v>0.59741801066240263</c:v>
                </c:pt>
                <c:pt idx="1619">
                  <c:v>0.59741801066240263</c:v>
                </c:pt>
                <c:pt idx="1620">
                  <c:v>0.59741801066240263</c:v>
                </c:pt>
                <c:pt idx="1621">
                  <c:v>0.59741801066240263</c:v>
                </c:pt>
                <c:pt idx="1622">
                  <c:v>0.59741801066240263</c:v>
                </c:pt>
                <c:pt idx="1623">
                  <c:v>0.59741801066240263</c:v>
                </c:pt>
                <c:pt idx="1624">
                  <c:v>0.59741801066240263</c:v>
                </c:pt>
                <c:pt idx="1625">
                  <c:v>0.59741801066240263</c:v>
                </c:pt>
                <c:pt idx="1626">
                  <c:v>0.59741801066240263</c:v>
                </c:pt>
                <c:pt idx="1627">
                  <c:v>0.59741801066240263</c:v>
                </c:pt>
                <c:pt idx="1628">
                  <c:v>0.59745243349871346</c:v>
                </c:pt>
                <c:pt idx="1629">
                  <c:v>0.59838131950511497</c:v>
                </c:pt>
                <c:pt idx="1630">
                  <c:v>0.59941409778334731</c:v>
                </c:pt>
                <c:pt idx="1631">
                  <c:v>0.59963713351667947</c:v>
                </c:pt>
                <c:pt idx="1632">
                  <c:v>0.59963713351667947</c:v>
                </c:pt>
                <c:pt idx="1633">
                  <c:v>0.59963713351667947</c:v>
                </c:pt>
                <c:pt idx="1634">
                  <c:v>0.59963713351667947</c:v>
                </c:pt>
                <c:pt idx="1635">
                  <c:v>0.59963713351667947</c:v>
                </c:pt>
                <c:pt idx="1636">
                  <c:v>0.59963713351667947</c:v>
                </c:pt>
                <c:pt idx="1637">
                  <c:v>0.59963713351667947</c:v>
                </c:pt>
                <c:pt idx="1638">
                  <c:v>0.59963713351667947</c:v>
                </c:pt>
                <c:pt idx="1639">
                  <c:v>0.59963713351667947</c:v>
                </c:pt>
                <c:pt idx="1640">
                  <c:v>0.59963713351667947</c:v>
                </c:pt>
                <c:pt idx="1641">
                  <c:v>0.59963713351667947</c:v>
                </c:pt>
                <c:pt idx="1642">
                  <c:v>0.59963713351667947</c:v>
                </c:pt>
                <c:pt idx="1643">
                  <c:v>0.59963713351667947</c:v>
                </c:pt>
                <c:pt idx="1644">
                  <c:v>0.59963713351667947</c:v>
                </c:pt>
                <c:pt idx="1645">
                  <c:v>0.59963713351667947</c:v>
                </c:pt>
                <c:pt idx="1646">
                  <c:v>0.59963713351667947</c:v>
                </c:pt>
                <c:pt idx="1647">
                  <c:v>0.59963713351667947</c:v>
                </c:pt>
                <c:pt idx="1648">
                  <c:v>0.59963713351667947</c:v>
                </c:pt>
                <c:pt idx="1649">
                  <c:v>0.59963713351667947</c:v>
                </c:pt>
                <c:pt idx="1650">
                  <c:v>0.59963713351667947</c:v>
                </c:pt>
                <c:pt idx="1651">
                  <c:v>0.59963713351667947</c:v>
                </c:pt>
                <c:pt idx="1652">
                  <c:v>0.59963713351667947</c:v>
                </c:pt>
                <c:pt idx="1653">
                  <c:v>0.59963713351667947</c:v>
                </c:pt>
                <c:pt idx="1654">
                  <c:v>0.59963713351667947</c:v>
                </c:pt>
                <c:pt idx="1655">
                  <c:v>0.59963713351667947</c:v>
                </c:pt>
                <c:pt idx="1656">
                  <c:v>0.59963713351667947</c:v>
                </c:pt>
                <c:pt idx="1657">
                  <c:v>0.59963713351667947</c:v>
                </c:pt>
                <c:pt idx="1658">
                  <c:v>0.59963713351667947</c:v>
                </c:pt>
                <c:pt idx="1659">
                  <c:v>0.59963713351667947</c:v>
                </c:pt>
                <c:pt idx="1660">
                  <c:v>0.59963713351667947</c:v>
                </c:pt>
                <c:pt idx="1661">
                  <c:v>0.59963713351667947</c:v>
                </c:pt>
                <c:pt idx="1662">
                  <c:v>0.59963713351667947</c:v>
                </c:pt>
                <c:pt idx="1663">
                  <c:v>0.59963713351667947</c:v>
                </c:pt>
                <c:pt idx="1664">
                  <c:v>0.59963713351667947</c:v>
                </c:pt>
                <c:pt idx="1665">
                  <c:v>0.59963713351667947</c:v>
                </c:pt>
                <c:pt idx="1666">
                  <c:v>0.59963713351667947</c:v>
                </c:pt>
                <c:pt idx="1667">
                  <c:v>0.59963713351667947</c:v>
                </c:pt>
                <c:pt idx="1668">
                  <c:v>0.59963713351667947</c:v>
                </c:pt>
                <c:pt idx="1669">
                  <c:v>0.59963713351667947</c:v>
                </c:pt>
                <c:pt idx="1670">
                  <c:v>0.59963713351667947</c:v>
                </c:pt>
                <c:pt idx="1671">
                  <c:v>0.59963713351667947</c:v>
                </c:pt>
                <c:pt idx="1672">
                  <c:v>0.59963713351667947</c:v>
                </c:pt>
                <c:pt idx="1673">
                  <c:v>0.59963713351667947</c:v>
                </c:pt>
                <c:pt idx="1674">
                  <c:v>0.59963713351667947</c:v>
                </c:pt>
                <c:pt idx="1675">
                  <c:v>0.59963713351667947</c:v>
                </c:pt>
                <c:pt idx="1676">
                  <c:v>0.59963713351667947</c:v>
                </c:pt>
                <c:pt idx="1677">
                  <c:v>0.59963713351667947</c:v>
                </c:pt>
                <c:pt idx="1678">
                  <c:v>0.59963713351667947</c:v>
                </c:pt>
                <c:pt idx="1679">
                  <c:v>0.59963713351667947</c:v>
                </c:pt>
                <c:pt idx="1680">
                  <c:v>0.59963713351667947</c:v>
                </c:pt>
                <c:pt idx="1681">
                  <c:v>0.59963713351667947</c:v>
                </c:pt>
                <c:pt idx="1682">
                  <c:v>0.59963713351667947</c:v>
                </c:pt>
                <c:pt idx="1683">
                  <c:v>0.59963713351667947</c:v>
                </c:pt>
                <c:pt idx="1684">
                  <c:v>0.59963713351667947</c:v>
                </c:pt>
                <c:pt idx="1685">
                  <c:v>0.59963713351667947</c:v>
                </c:pt>
                <c:pt idx="1686">
                  <c:v>0.59963713351667947</c:v>
                </c:pt>
                <c:pt idx="1687">
                  <c:v>0.59963713351667947</c:v>
                </c:pt>
                <c:pt idx="1688">
                  <c:v>0.59963713351667947</c:v>
                </c:pt>
                <c:pt idx="1689">
                  <c:v>0.59963713351667947</c:v>
                </c:pt>
                <c:pt idx="1690">
                  <c:v>0.59963713351667947</c:v>
                </c:pt>
                <c:pt idx="1691">
                  <c:v>0.59963713351667947</c:v>
                </c:pt>
                <c:pt idx="1692">
                  <c:v>0.59963713351667947</c:v>
                </c:pt>
                <c:pt idx="1693">
                  <c:v>0.59963713351667947</c:v>
                </c:pt>
                <c:pt idx="1694">
                  <c:v>0.59963713351667947</c:v>
                </c:pt>
                <c:pt idx="1695">
                  <c:v>0.59963713351667947</c:v>
                </c:pt>
                <c:pt idx="1696">
                  <c:v>0.59963713351667947</c:v>
                </c:pt>
                <c:pt idx="1697">
                  <c:v>0.59963713351667947</c:v>
                </c:pt>
                <c:pt idx="1698">
                  <c:v>0.59963713351667947</c:v>
                </c:pt>
                <c:pt idx="1699">
                  <c:v>0.59963713351667947</c:v>
                </c:pt>
                <c:pt idx="1700">
                  <c:v>0.59963713351667947</c:v>
                </c:pt>
                <c:pt idx="1701">
                  <c:v>0.59963713351667947</c:v>
                </c:pt>
                <c:pt idx="1702">
                  <c:v>0.59963713351667947</c:v>
                </c:pt>
                <c:pt idx="1703">
                  <c:v>0.59963713351667947</c:v>
                </c:pt>
                <c:pt idx="1704">
                  <c:v>0.59963713351667947</c:v>
                </c:pt>
                <c:pt idx="1705">
                  <c:v>0.59963713351667947</c:v>
                </c:pt>
                <c:pt idx="1706">
                  <c:v>0.59963713351667947</c:v>
                </c:pt>
                <c:pt idx="1707">
                  <c:v>0.59963713351667947</c:v>
                </c:pt>
                <c:pt idx="1708">
                  <c:v>0.59963713351667947</c:v>
                </c:pt>
                <c:pt idx="1709">
                  <c:v>0.59963713351667947</c:v>
                </c:pt>
                <c:pt idx="1710">
                  <c:v>0.59963713351667947</c:v>
                </c:pt>
                <c:pt idx="1711">
                  <c:v>0.59963713351667947</c:v>
                </c:pt>
                <c:pt idx="1712">
                  <c:v>0.59963713351667947</c:v>
                </c:pt>
                <c:pt idx="1713">
                  <c:v>0.59963713351667947</c:v>
                </c:pt>
                <c:pt idx="1714">
                  <c:v>0.59963713351667947</c:v>
                </c:pt>
                <c:pt idx="1715">
                  <c:v>0.59963713351667947</c:v>
                </c:pt>
                <c:pt idx="1716">
                  <c:v>0.59963713351667947</c:v>
                </c:pt>
                <c:pt idx="1717">
                  <c:v>0.59963713351667947</c:v>
                </c:pt>
                <c:pt idx="1718">
                  <c:v>0.59963713351667947</c:v>
                </c:pt>
                <c:pt idx="1719">
                  <c:v>0.59963713351667947</c:v>
                </c:pt>
                <c:pt idx="1720">
                  <c:v>0.59963713351667947</c:v>
                </c:pt>
                <c:pt idx="1721">
                  <c:v>0.59963713351667947</c:v>
                </c:pt>
                <c:pt idx="1722">
                  <c:v>0.59963713351667947</c:v>
                </c:pt>
                <c:pt idx="1723">
                  <c:v>0.59963713351667947</c:v>
                </c:pt>
                <c:pt idx="1724">
                  <c:v>0.59963713351667947</c:v>
                </c:pt>
                <c:pt idx="1725">
                  <c:v>0.59963713351667947</c:v>
                </c:pt>
                <c:pt idx="1726">
                  <c:v>0.59963713351667947</c:v>
                </c:pt>
                <c:pt idx="1727">
                  <c:v>0.59963713351667947</c:v>
                </c:pt>
                <c:pt idx="1728">
                  <c:v>0.59963713351667947</c:v>
                </c:pt>
                <c:pt idx="1729">
                  <c:v>0.60061384124350159</c:v>
                </c:pt>
                <c:pt idx="1730">
                  <c:v>0.6027984004868393</c:v>
                </c:pt>
                <c:pt idx="1731">
                  <c:v>0.60546908405044242</c:v>
                </c:pt>
                <c:pt idx="1732">
                  <c:v>0.60827437196149525</c:v>
                </c:pt>
                <c:pt idx="1733">
                  <c:v>0.6108737507219778</c:v>
                </c:pt>
                <c:pt idx="1734">
                  <c:v>0.61326525786433084</c:v>
                </c:pt>
                <c:pt idx="1735">
                  <c:v>0.61560287226014454</c:v>
                </c:pt>
                <c:pt idx="1736">
                  <c:v>0.61818801101520215</c:v>
                </c:pt>
                <c:pt idx="1737">
                  <c:v>0.62085986734335974</c:v>
                </c:pt>
                <c:pt idx="1738">
                  <c:v>0.62346032508741556</c:v>
                </c:pt>
                <c:pt idx="1739">
                  <c:v>0.6258448457502267</c:v>
                </c:pt>
                <c:pt idx="1740">
                  <c:v>0.62759345945732836</c:v>
                </c:pt>
                <c:pt idx="1741">
                  <c:v>0.62844306734684707</c:v>
                </c:pt>
                <c:pt idx="1742">
                  <c:v>0.62867422869059708</c:v>
                </c:pt>
                <c:pt idx="1743">
                  <c:v>0.62867422869059708</c:v>
                </c:pt>
                <c:pt idx="1744">
                  <c:v>0.62867422869059708</c:v>
                </c:pt>
                <c:pt idx="1745">
                  <c:v>0.62867422869059708</c:v>
                </c:pt>
                <c:pt idx="1746">
                  <c:v>0.62867422869059708</c:v>
                </c:pt>
                <c:pt idx="1747">
                  <c:v>0.62867422869059708</c:v>
                </c:pt>
                <c:pt idx="1748">
                  <c:v>0.62867422869059708</c:v>
                </c:pt>
                <c:pt idx="1749">
                  <c:v>0.62867422869059708</c:v>
                </c:pt>
                <c:pt idx="1750">
                  <c:v>0.62867422869059708</c:v>
                </c:pt>
                <c:pt idx="1751">
                  <c:v>0.62867422869059708</c:v>
                </c:pt>
                <c:pt idx="1752">
                  <c:v>0.62867422869059708</c:v>
                </c:pt>
                <c:pt idx="1753">
                  <c:v>0.62867422869059708</c:v>
                </c:pt>
                <c:pt idx="1754">
                  <c:v>0.62867422869059708</c:v>
                </c:pt>
                <c:pt idx="1755">
                  <c:v>0.62867422869059708</c:v>
                </c:pt>
                <c:pt idx="1756">
                  <c:v>0.62867422869059708</c:v>
                </c:pt>
                <c:pt idx="1757">
                  <c:v>0.62867422869059708</c:v>
                </c:pt>
                <c:pt idx="1758">
                  <c:v>0.62867422869059708</c:v>
                </c:pt>
                <c:pt idx="1759">
                  <c:v>0.62867422869059708</c:v>
                </c:pt>
                <c:pt idx="1760">
                  <c:v>0.62867422869059708</c:v>
                </c:pt>
                <c:pt idx="1761">
                  <c:v>0.62867422869059708</c:v>
                </c:pt>
                <c:pt idx="1762">
                  <c:v>0.62867422869059708</c:v>
                </c:pt>
                <c:pt idx="1763">
                  <c:v>0.62867422869059708</c:v>
                </c:pt>
                <c:pt idx="1764">
                  <c:v>0.62867422869059708</c:v>
                </c:pt>
                <c:pt idx="1765">
                  <c:v>0.62867422869059708</c:v>
                </c:pt>
                <c:pt idx="1766">
                  <c:v>0.62892488040024219</c:v>
                </c:pt>
                <c:pt idx="1767">
                  <c:v>0.63009260626798913</c:v>
                </c:pt>
                <c:pt idx="1768">
                  <c:v>0.63236326640679119</c:v>
                </c:pt>
                <c:pt idx="1769">
                  <c:v>0.63578164944543969</c:v>
                </c:pt>
                <c:pt idx="1770">
                  <c:v>0.64005317813753915</c:v>
                </c:pt>
                <c:pt idx="1771">
                  <c:v>0.64460005727177827</c:v>
                </c:pt>
                <c:pt idx="1772">
                  <c:v>0.64900968683636007</c:v>
                </c:pt>
                <c:pt idx="1773">
                  <c:v>0.65309747313937772</c:v>
                </c:pt>
                <c:pt idx="1774">
                  <c:v>0.65663154303905102</c:v>
                </c:pt>
                <c:pt idx="1775">
                  <c:v>0.65957703292586622</c:v>
                </c:pt>
                <c:pt idx="1776">
                  <c:v>0.66220866318887739</c:v>
                </c:pt>
                <c:pt idx="1777">
                  <c:v>0.66483157434382534</c:v>
                </c:pt>
                <c:pt idx="1778">
                  <c:v>0.66770661180161461</c:v>
                </c:pt>
                <c:pt idx="1779">
                  <c:v>0.67096761887453127</c:v>
                </c:pt>
                <c:pt idx="1780">
                  <c:v>0.67445498199197795</c:v>
                </c:pt>
                <c:pt idx="1781">
                  <c:v>0.67779541979748892</c:v>
                </c:pt>
                <c:pt idx="1782">
                  <c:v>0.68066564780134409</c:v>
                </c:pt>
                <c:pt idx="1783">
                  <c:v>0.68293370155433053</c:v>
                </c:pt>
                <c:pt idx="1784">
                  <c:v>0.68460720315473811</c:v>
                </c:pt>
                <c:pt idx="1785">
                  <c:v>0.68589428207290537</c:v>
                </c:pt>
                <c:pt idx="1786">
                  <c:v>0.68698821410692679</c:v>
                </c:pt>
                <c:pt idx="1787">
                  <c:v>0.68797528100455763</c:v>
                </c:pt>
                <c:pt idx="1788">
                  <c:v>0.68892189949983762</c:v>
                </c:pt>
                <c:pt idx="1789">
                  <c:v>0.68990280322958453</c:v>
                </c:pt>
                <c:pt idx="1790">
                  <c:v>0.6909547706911775</c:v>
                </c:pt>
                <c:pt idx="1791">
                  <c:v>0.69204805907365086</c:v>
                </c:pt>
                <c:pt idx="1792">
                  <c:v>0.69307220419394289</c:v>
                </c:pt>
                <c:pt idx="1793">
                  <c:v>0.6938345433335491</c:v>
                </c:pt>
                <c:pt idx="1794">
                  <c:v>0.69440640136245568</c:v>
                </c:pt>
                <c:pt idx="1795">
                  <c:v>0.69440640136245568</c:v>
                </c:pt>
                <c:pt idx="1796">
                  <c:v>0.69440640136245568</c:v>
                </c:pt>
                <c:pt idx="1797">
                  <c:v>0.69440640136245568</c:v>
                </c:pt>
                <c:pt idx="1798">
                  <c:v>0.69440640136245568</c:v>
                </c:pt>
                <c:pt idx="1799">
                  <c:v>0.69440640136245568</c:v>
                </c:pt>
                <c:pt idx="1800">
                  <c:v>0.69440640136245568</c:v>
                </c:pt>
              </c:numCache>
            </c:numRef>
          </c:yVal>
          <c:smooth val="1"/>
          <c:extLst>
            <c:ext xmlns:c16="http://schemas.microsoft.com/office/drawing/2014/chart" uri="{C3380CC4-5D6E-409C-BE32-E72D297353CC}">
              <c16:uniqueId val="{00000001-A17B-4FBA-B5D4-2570B2C577DE}"/>
            </c:ext>
          </c:extLst>
        </c:ser>
        <c:dLbls>
          <c:showLegendKey val="0"/>
          <c:showVal val="0"/>
          <c:showCatName val="0"/>
          <c:showSerName val="0"/>
          <c:showPercent val="0"/>
          <c:showBubbleSize val="0"/>
        </c:dLbls>
        <c:axId val="232412511"/>
        <c:axId val="232413951"/>
      </c:scatterChart>
      <c:valAx>
        <c:axId val="2324125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413951"/>
        <c:crosses val="autoZero"/>
        <c:crossBetween val="midCat"/>
      </c:valAx>
      <c:valAx>
        <c:axId val="2324139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41251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Gre19</b:Tag>
    <b:SourceType>DocumentFromInternetSite</b:SourceType>
    <b:Guid>{D878FDAD-6872-4E8F-88D6-AB7D83D97B69}</b:Guid>
    <b:Author>
      <b:Author>
        <b:Corporate>GreenNCAP</b:Corporate>
      </b:Author>
    </b:Author>
    <b:Title>2019 Ford Fiesta 1l ecoboost 4x2 Euro 6b petrol manual</b:Title>
    <b:Year>2019</b:Year>
    <b:YearAccessed>2026</b:YearAccessed>
    <b:MonthAccessed>June</b:MonthAccessed>
    <b:DayAccessed>27th</b:DayAccessed>
    <b:URL>https://www.greenncap.com/wp-content/uploads/datasheets/2019/GreenNCAP_Ford_Fiesta_2019_0005_Datasheet.pdf?utm_source=chatgpt.com</b:URL>
    <b:RefOrder>1</b:RefOrder>
  </b:Source>
  <b:Source>
    <b:Tag>aut26</b:Tag>
    <b:SourceType>InternetSite</b:SourceType>
    <b:Guid>{B3282844-C786-4BB9-A1C8-968DE91E0C7B}</b:Guid>
    <b:Title>2019 Ford Fiesta 1.0 EcoBoost (100) (man. 6) (Trend, Titanium) (model for Europe ) car specifications &amp; performance data review</b:Title>
    <b:Year>2026</b:Year>
    <b:YearAccessed>2026</b:YearAccessed>
    <b:MonthAccessed>June</b:MonthAccessed>
    <b:DayAccessed>27th</b:DayAccessed>
    <b:URL>https://www.automobile-catalog.com/car/2019/2562890/ford_fiesta_1_0_ecoboost_100.html?utm_source=chatgpt.com#google_vignette</b:URL>
    <b:Author>
      <b:Author>
        <b:Corporate>automobile catalog</b:Corporate>
      </b:Author>
    </b:Author>
    <b:RefOrder>2</b:RefOrder>
  </b:Source>
</b:Sources>
</file>

<file path=customXml/itemProps1.xml><?xml version="1.0" encoding="utf-8"?>
<ds:datastoreItem xmlns:ds="http://schemas.openxmlformats.org/officeDocument/2006/customXml" ds:itemID="{BEB183BE-169E-4379-9B9C-19B485477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12</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Stanley (2300932)</dc:creator>
  <cp:keywords/>
  <dc:description/>
  <cp:lastModifiedBy>Angel Stanley (2300932)</cp:lastModifiedBy>
  <cp:revision>1</cp:revision>
  <dcterms:created xsi:type="dcterms:W3CDTF">2026-07-26T16:07:00Z</dcterms:created>
  <dcterms:modified xsi:type="dcterms:W3CDTF">2026-07-26T19:29:00Z</dcterms:modified>
</cp:coreProperties>
</file>