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37A27" w14:textId="2E3127E8" w:rsidR="00CA2AE0" w:rsidRDefault="00CA2AE0" w:rsidP="005F58C7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  <w:bookmarkStart w:id="0" w:name="_Hlk38279518"/>
    </w:p>
    <w:p w14:paraId="24C1F074" w14:textId="77777777" w:rsidR="00CA2AE0" w:rsidRDefault="00BC15F5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B4C1F4" wp14:editId="288193F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AC85F2C" w14:textId="77777777" w:rsidR="008032F9" w:rsidRPr="00BC15F5" w:rsidRDefault="008032F9" w:rsidP="00BC15F5">
                            <w:p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B4C1F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14:paraId="1AC85F2C" w14:textId="77777777" w:rsidR="008032F9" w:rsidRPr="00BC15F5" w:rsidRDefault="008032F9" w:rsidP="00BC15F5">
                      <w:p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b/>
                          <w:color w:val="000000" w:themeColor="text1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F325427" w14:textId="77777777" w:rsidR="00CA2AE0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08D336FC" w14:textId="77777777" w:rsidR="00CA2AE0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29F11AB8" w14:textId="77777777" w:rsidR="00CA2AE0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219ACF06" w14:textId="77777777" w:rsidR="00CA2AE0" w:rsidRPr="00BC15F5" w:rsidRDefault="00CA2AE0" w:rsidP="00186E9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4B04EC46" w14:textId="77777777" w:rsidR="00BC15F5" w:rsidRDefault="00CA2AE0" w:rsidP="00BC15F5">
      <w:pPr>
        <w:spacing w:after="0"/>
        <w:jc w:val="center"/>
        <w:rPr>
          <w:rFonts w:ascii="Colonna MT" w:eastAsia="Times New Roman" w:hAnsi="Colonna MT" w:cs="Arial"/>
          <w:b/>
          <w:color w:val="000000"/>
          <w:sz w:val="40"/>
          <w:szCs w:val="40"/>
          <w:lang w:eastAsia="en-GB"/>
        </w:rPr>
      </w:pPr>
      <w:r w:rsidRPr="00BC15F5">
        <w:rPr>
          <w:rFonts w:ascii="Colonna MT" w:eastAsia="Times New Roman" w:hAnsi="Colonna MT" w:cs="Arial"/>
          <w:b/>
          <w:color w:val="000000"/>
          <w:sz w:val="40"/>
          <w:szCs w:val="40"/>
          <w:lang w:eastAsia="en-GB"/>
        </w:rPr>
        <w:t>REPORT ON MY ACADEMIC</w:t>
      </w:r>
    </w:p>
    <w:p w14:paraId="16E92421" w14:textId="77777777" w:rsidR="00CA2AE0" w:rsidRPr="00BC15F5" w:rsidRDefault="00CA2AE0" w:rsidP="00BC15F5">
      <w:pPr>
        <w:spacing w:after="0"/>
        <w:jc w:val="center"/>
        <w:rPr>
          <w:rFonts w:ascii="Colonna MT" w:eastAsia="Times New Roman" w:hAnsi="Colonna MT" w:cs="Arial"/>
          <w:b/>
          <w:color w:val="000000"/>
          <w:sz w:val="40"/>
          <w:szCs w:val="40"/>
          <w:lang w:eastAsia="en-GB"/>
        </w:rPr>
      </w:pPr>
      <w:r w:rsidRPr="00BC15F5">
        <w:rPr>
          <w:rFonts w:ascii="Colonna MT" w:eastAsia="Times New Roman" w:hAnsi="Colonna MT" w:cs="Arial"/>
          <w:b/>
          <w:color w:val="000000"/>
          <w:sz w:val="40"/>
          <w:szCs w:val="40"/>
          <w:lang w:eastAsia="en-GB"/>
        </w:rPr>
        <w:t>AND EMPLOYABILITY SKILLS</w:t>
      </w:r>
    </w:p>
    <w:p w14:paraId="091BD2A5" w14:textId="77777777" w:rsidR="00CA2AE0" w:rsidRDefault="00CA2AE0" w:rsidP="006C6AE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0B6CB074" w14:textId="4D0A8AEE" w:rsidR="00CA2AE0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2880BB48" w14:textId="77777777" w:rsidR="00186E94" w:rsidRDefault="00186E94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</w:p>
    <w:p w14:paraId="63BA0192" w14:textId="77777777" w:rsidR="00CA2AE0" w:rsidRPr="002F1C0A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1DB170D" w14:textId="77777777" w:rsidR="00CA2AE0" w:rsidRPr="002F1C0A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D1045D4" w14:textId="77777777" w:rsidR="00CA2AE0" w:rsidRPr="002F1C0A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453DCCF" w14:textId="3BB5161F" w:rsidR="00CA2AE0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2D1E711D" w14:textId="03E634D0" w:rsidR="002F1C0A" w:rsidRDefault="002F1C0A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3184C9C8" w14:textId="77777777" w:rsidR="002F1C0A" w:rsidRPr="002F1C0A" w:rsidRDefault="002F1C0A" w:rsidP="002F1C0A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504AE8B6" w14:textId="77777777" w:rsidR="004A44DB" w:rsidRPr="002F1C0A" w:rsidRDefault="004A44DB" w:rsidP="004A44D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2FD37CFC" w14:textId="77777777" w:rsidR="00690852" w:rsidRPr="002F1C0A" w:rsidRDefault="00690852" w:rsidP="004A44D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5F6E8E2F" w14:textId="77777777" w:rsidR="00CA2AE0" w:rsidRPr="002F1C0A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2F519B95" w14:textId="09FEC65F" w:rsidR="00CA2AE0" w:rsidRPr="002F1C0A" w:rsidRDefault="00AE5B97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Student</w:t>
      </w:r>
      <w:r w:rsidR="00C726E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’</w:t>
      </w:r>
      <w:r w:rsidR="00C908B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</w:t>
      </w: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Name: </w:t>
      </w:r>
      <w:proofErr w:type="spellStart"/>
      <w:r w:rsidR="00CA2AE0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Tumba</w:t>
      </w:r>
      <w:proofErr w:type="spellEnd"/>
      <w:r w:rsidR="00CA2AE0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 Eve </w:t>
      </w:r>
      <w:proofErr w:type="spellStart"/>
      <w:r w:rsidR="00CA2AE0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Tshoma-Tshoma</w:t>
      </w:r>
      <w:proofErr w:type="spellEnd"/>
    </w:p>
    <w:p w14:paraId="68CA7C4B" w14:textId="77777777" w:rsidR="00CA2AE0" w:rsidRPr="002F1C0A" w:rsidRDefault="00AE5B97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Name of the module: </w:t>
      </w:r>
      <w:r w:rsidR="00CA2AE0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Academic and Employability Skills</w:t>
      </w:r>
    </w:p>
    <w:p w14:paraId="3B0F28EE" w14:textId="212B214C" w:rsidR="00CA2AE0" w:rsidRPr="002F1C0A" w:rsidRDefault="00CA2AE0" w:rsidP="00831FB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Lecture</w:t>
      </w:r>
      <w:r w:rsidR="00AE5B97"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</w:t>
      </w: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’s </w:t>
      </w:r>
      <w:r w:rsidR="004F0206"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Name</w:t>
      </w:r>
      <w:r w:rsidR="004F0206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:</w:t>
      </w:r>
      <w:r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="00CF7D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R</w:t>
      </w:r>
      <w:r w:rsidR="00A353C6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exon</w:t>
      </w:r>
      <w:proofErr w:type="spellEnd"/>
      <w:r w:rsidR="00931744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="00931744" w:rsidRPr="002F1C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Nting</w:t>
      </w:r>
      <w:proofErr w:type="spellEnd"/>
    </w:p>
    <w:p w14:paraId="4FA20A93" w14:textId="0F38A58C" w:rsidR="00D43DC6" w:rsidRDefault="004F0206" w:rsidP="009A2D6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Date: </w:t>
      </w:r>
      <w:r w:rsidR="00CF7DF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04.05.</w:t>
      </w:r>
      <w:r w:rsidRPr="002F1C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20</w:t>
      </w:r>
    </w:p>
    <w:p w14:paraId="3FA6B0B6" w14:textId="77777777" w:rsidR="00186E94" w:rsidRPr="002F1C0A" w:rsidRDefault="00186E94" w:rsidP="008B68E7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45448AD8" w14:textId="050AED27" w:rsidR="004079AF" w:rsidRPr="00186E94" w:rsidRDefault="00E55B62" w:rsidP="00186E9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  <w:t>Table of C</w:t>
      </w:r>
      <w:r w:rsidR="00831FB8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en-GB"/>
        </w:rPr>
        <w:t>ontent</w:t>
      </w:r>
    </w:p>
    <w:p w14:paraId="05CB589A" w14:textId="77777777" w:rsidR="008B68E7" w:rsidRDefault="008B68E7" w:rsidP="00831FB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18F6C70" w14:textId="38B4A930" w:rsidR="00831FB8" w:rsidRPr="00E55B62" w:rsidRDefault="00831FB8" w:rsidP="00831FB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Introduction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……………………………………………………………………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</w:t>
      </w:r>
      <w:r w:rsidR="00D8637F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</w:t>
      </w:r>
    </w:p>
    <w:p w14:paraId="263FFB13" w14:textId="77B6EABD" w:rsidR="00831FB8" w:rsidRPr="00E55B62" w:rsidRDefault="00831FB8" w:rsidP="00831FB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1. </w:t>
      </w:r>
      <w:r w:rsidR="0073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Learning Cycler</w:t>
      </w:r>
      <w:r w:rsidR="004D35D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73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Theories……</w:t>
      </w:r>
      <w:proofErr w:type="gramStart"/>
      <w:r w:rsidR="0073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</w:t>
      </w:r>
      <w:proofErr w:type="gramEnd"/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………………………………………….…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</w:t>
      </w:r>
      <w:r w:rsidR="00251B7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…….</w:t>
      </w:r>
      <w:r w:rsidR="00D8637F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</w:t>
      </w:r>
    </w:p>
    <w:p w14:paraId="7F8FE170" w14:textId="67106C1D" w:rsidR="005C5A6D" w:rsidRPr="00E55B62" w:rsidRDefault="00831FB8" w:rsidP="004D5CC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1.1</w:t>
      </w:r>
      <w:r w:rsidR="0051747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73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Gibbs’</w:t>
      </w:r>
      <w:r w:rsidR="00CF7DF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s’</w:t>
      </w:r>
      <w:r w:rsidR="0073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Reflective Cycle……</w:t>
      </w:r>
      <w:proofErr w:type="gramStart"/>
      <w:r w:rsidR="0073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4D35D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proofErr w:type="gramEnd"/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</w:t>
      </w:r>
      <w:r w:rsidR="00251B7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D8637F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8D51ED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</w:t>
      </w:r>
    </w:p>
    <w:p w14:paraId="6DAB68D0" w14:textId="6FE20556" w:rsidR="00737B84" w:rsidRPr="00E55B62" w:rsidRDefault="00737B84" w:rsidP="00737B8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Driscoll’s What Model. …………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……………………………………………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</w:t>
      </w:r>
      <w:proofErr w:type="gramStart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….p.</w:t>
      </w:r>
      <w:proofErr w:type="gramEnd"/>
      <w:r w:rsidR="00967A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</w:p>
    <w:p w14:paraId="63E0ED78" w14:textId="56E68A02" w:rsidR="00737B84" w:rsidRPr="00E55B62" w:rsidRDefault="00737B84" w:rsidP="00737B8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3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</w:t>
      </w:r>
      <w:r w:rsidR="00CF7DF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Kolb’s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’ </w:t>
      </w:r>
      <w:r w:rsidR="0063457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experimental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Model…………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……………</w:t>
      </w:r>
      <w:proofErr w:type="gramStart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CF7DF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proofErr w:type="gramEnd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……….p.</w:t>
      </w:r>
      <w:r w:rsidR="00967A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</w:p>
    <w:p w14:paraId="238D5036" w14:textId="21ACEE3F" w:rsidR="00634571" w:rsidRPr="00E55B62" w:rsidRDefault="00634571" w:rsidP="0063457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My </w:t>
      </w:r>
      <w:r w:rsidR="000A5A5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cademic 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Skills…………………………………………………………………………….</w:t>
      </w:r>
      <w:proofErr w:type="gramStart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….p.</w:t>
      </w:r>
      <w:proofErr w:type="gramEnd"/>
      <w:r w:rsidR="00967A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</w:p>
    <w:p w14:paraId="290FC57D" w14:textId="383448E3" w:rsidR="00634571" w:rsidRPr="00E55B62" w:rsidRDefault="00517478" w:rsidP="0063457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</w:t>
      </w:r>
      <w:r w:rsidR="00634571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</w:t>
      </w:r>
      <w:r w:rsidR="0063457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="00634571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.1. </w:t>
      </w:r>
      <w:r w:rsidR="005254A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Communication skills</w:t>
      </w:r>
      <w:r w:rsidR="00634571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</w:t>
      </w:r>
      <w:proofErr w:type="gramStart"/>
      <w:r w:rsidR="00634571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proofErr w:type="gramEnd"/>
      <w:r w:rsidR="00634571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…………..p.2</w:t>
      </w:r>
    </w:p>
    <w:p w14:paraId="55DD3D81" w14:textId="61D7950D" w:rsidR="00634571" w:rsidRDefault="00634571" w:rsidP="005254A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</w:t>
      </w:r>
      <w:r w:rsidR="005254AC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</w:t>
      </w:r>
      <w:r w:rsidR="005254A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="005254AC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.1. Team Working………………………………………………………………</w:t>
      </w:r>
      <w:proofErr w:type="gramStart"/>
      <w:r w:rsidR="005254AC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proofErr w:type="gramEnd"/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……..</w:t>
      </w:r>
      <w:r w:rsidR="005254AC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…..p.3</w:t>
      </w:r>
    </w:p>
    <w:p w14:paraId="211E69A5" w14:textId="49151337" w:rsidR="00831FB8" w:rsidRPr="00E55B62" w:rsidRDefault="00517478" w:rsidP="00CB633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     </w:t>
      </w:r>
      <w:r w:rsidR="005254A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="00831FB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5254A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3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831FB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Research </w:t>
      </w:r>
      <w:r w:rsidR="002235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Methodology</w:t>
      </w:r>
      <w:r w:rsidR="009E7389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</w:t>
      </w:r>
      <w:proofErr w:type="gramStart"/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</w:t>
      </w:r>
      <w:proofErr w:type="gramEnd"/>
      <w:r w:rsidR="009E7389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</w:t>
      </w:r>
      <w:r w:rsidR="00D8637F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r w:rsidR="009E7389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967A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4</w:t>
      </w:r>
    </w:p>
    <w:p w14:paraId="26C7933E" w14:textId="5A2A7FF3" w:rsidR="00BE3517" w:rsidRDefault="002D2318" w:rsidP="00BE3517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   </w:t>
      </w:r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</w:t>
      </w:r>
      <w:r w:rsidR="002235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2235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4</w:t>
      </w:r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</w:t>
      </w:r>
      <w:r w:rsidR="002235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Conflict Management</w:t>
      </w:r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</w:t>
      </w:r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…….</w:t>
      </w:r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</w:t>
      </w:r>
      <w:proofErr w:type="gramStart"/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</w:t>
      </w:r>
      <w:proofErr w:type="gramEnd"/>
      <w:r w:rsidR="002235FA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967A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4</w:t>
      </w:r>
    </w:p>
    <w:p w14:paraId="67EC20B2" w14:textId="3B2F390A" w:rsidR="0094081D" w:rsidRPr="00E55B62" w:rsidRDefault="00BE3517" w:rsidP="004C793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      2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5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Writing CV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</w:t>
      </w:r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</w:t>
      </w:r>
      <w:proofErr w:type="gramStart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</w:t>
      </w:r>
      <w:proofErr w:type="gramEnd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967A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4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</w:t>
      </w:r>
      <w:r w:rsidR="002D231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        </w:t>
      </w:r>
    </w:p>
    <w:p w14:paraId="68AF49F1" w14:textId="672B5EFB" w:rsidR="0094081D" w:rsidRPr="00E55B62" w:rsidRDefault="004C7931" w:rsidP="00CB633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3</w:t>
      </w:r>
      <w:r w:rsidR="00AD6712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SWOT Analysis</w:t>
      </w:r>
      <w:r w:rsidR="007326D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……………………………………………………………………</w:t>
      </w:r>
      <w:proofErr w:type="gramStart"/>
      <w:r w:rsidR="007326D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proofErr w:type="gramEnd"/>
      <w:r w:rsidR="00251B7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...</w:t>
      </w:r>
      <w:r w:rsidR="00251B7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</w:t>
      </w:r>
      <w:r w:rsidR="008A26D4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7326D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r w:rsidR="005E433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5</w:t>
      </w:r>
    </w:p>
    <w:p w14:paraId="27B4975E" w14:textId="76B80AA3" w:rsidR="007326D0" w:rsidRPr="00E55B62" w:rsidRDefault="00AD6712" w:rsidP="00CB633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Conclusion</w:t>
      </w:r>
      <w:r w:rsidR="007326D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…………………………………………………………………………………</w:t>
      </w:r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3D0F9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7326D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</w:t>
      </w:r>
      <w:r w:rsidR="00251B78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7326D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p.5</w:t>
      </w:r>
    </w:p>
    <w:p w14:paraId="561FAB71" w14:textId="5E51ABCE" w:rsidR="00476BA7" w:rsidRPr="00E55B62" w:rsidRDefault="00476BA7" w:rsidP="00CB633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References.……………………………………………………………………………………</w:t>
      </w:r>
      <w:r w:rsidR="003E7B8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……p.6</w:t>
      </w:r>
    </w:p>
    <w:p w14:paraId="1968F52E" w14:textId="5341A3E9" w:rsidR="0093233F" w:rsidRPr="00E55B62" w:rsidRDefault="00476BA7" w:rsidP="000A5A5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Appendix</w:t>
      </w:r>
      <w:r w:rsidR="00C75B6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CB633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</w:t>
      </w:r>
      <w:proofErr w:type="gramStart"/>
      <w:r w:rsidR="00394B6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r w:rsidR="00C908B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394B60"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proofErr w:type="gramEnd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7</w:t>
      </w:r>
    </w:p>
    <w:bookmarkEnd w:id="0"/>
    <w:p w14:paraId="45372100" w14:textId="04DC202A" w:rsidR="00CB6331" w:rsidRPr="00E55B62" w:rsidRDefault="00CB6331" w:rsidP="005E4335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Appendix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</w:t>
      </w:r>
      <w:proofErr w:type="gramStart"/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E55B6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.p.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8</w:t>
      </w:r>
    </w:p>
    <w:p w14:paraId="7575F7F6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CEE0C05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4524488F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56E49487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49DDDA1F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8CC9F96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4782F834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635727CC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61335ED8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15B83303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EBF9836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70033E58" w14:textId="77777777" w:rsidR="00276A1E" w:rsidRDefault="00276A1E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0A2ED137" w14:textId="2AFEA0D7" w:rsidR="004D35D4" w:rsidRDefault="004D35D4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056D16D3" w14:textId="45115167" w:rsidR="007D7E90" w:rsidRDefault="007D7E90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446CB176" w14:textId="77777777" w:rsidR="007D7E90" w:rsidRDefault="007D7E90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167AF707" w14:textId="6D8EEABB" w:rsidR="00775C62" w:rsidRDefault="00E230FA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E55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lastRenderedPageBreak/>
        <w:t>Introduction</w:t>
      </w:r>
    </w:p>
    <w:p w14:paraId="2CB13909" w14:textId="77777777" w:rsidR="00D51E8A" w:rsidRPr="00E55B62" w:rsidRDefault="00D51E8A" w:rsidP="00FB09E9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16A9857D" w14:textId="5E5C5021" w:rsidR="00E230FA" w:rsidRPr="00E55B62" w:rsidRDefault="00A905B6" w:rsidP="00931744">
      <w:pPr>
        <w:rPr>
          <w:rFonts w:ascii="Times New Roman" w:hAnsi="Times New Roman" w:cs="Times New Roman"/>
          <w:sz w:val="24"/>
          <w:szCs w:val="24"/>
        </w:rPr>
      </w:pPr>
      <w:r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>Th</w:t>
      </w:r>
      <w:r w:rsidR="00931744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31744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reflective report is an opportunity to </w:t>
      </w:r>
      <w:r w:rsidR="008923E4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explore </w:t>
      </w:r>
      <w:r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</w:t>
      </w:r>
      <w:r w:rsidR="00C836D5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>ac</w:t>
      </w:r>
      <w:r w:rsidR="002D0773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>ademic and employability skills based on th</w:t>
      </w:r>
      <w:r w:rsidR="004D5CC1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</w:t>
      </w:r>
      <w:r w:rsidR="00A353C6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education </w:t>
      </w:r>
      <w:r w:rsidR="004D5CC1" w:rsidRPr="00E55B62">
        <w:rPr>
          <w:rFonts w:ascii="Times New Roman" w:hAnsi="Times New Roman" w:cs="Times New Roman"/>
          <w:sz w:val="24"/>
          <w:szCs w:val="24"/>
          <w:shd w:val="clear" w:color="auto" w:fill="FFFFFF"/>
        </w:rPr>
        <w:t>I have received.</w:t>
      </w:r>
    </w:p>
    <w:p w14:paraId="2E5F55AF" w14:textId="5A3FE81A" w:rsidR="00AE5D33" w:rsidRPr="00432DA9" w:rsidRDefault="00CC23A6" w:rsidP="00B665D9">
      <w:pPr>
        <w:jc w:val="both"/>
        <w:rPr>
          <w:rFonts w:ascii="Times New Roman" w:hAnsi="Times New Roman" w:cs="Times New Roman"/>
          <w:sz w:val="24"/>
          <w:szCs w:val="24"/>
        </w:rPr>
      </w:pPr>
      <w:r w:rsidRPr="00E55B62">
        <w:rPr>
          <w:rFonts w:ascii="Times New Roman" w:hAnsi="Times New Roman" w:cs="Times New Roman"/>
          <w:sz w:val="24"/>
          <w:szCs w:val="24"/>
        </w:rPr>
        <w:t xml:space="preserve">I am a qualified </w:t>
      </w:r>
      <w:r w:rsidR="003E7B84">
        <w:rPr>
          <w:rFonts w:ascii="Times New Roman" w:hAnsi="Times New Roman" w:cs="Times New Roman"/>
          <w:sz w:val="24"/>
          <w:szCs w:val="24"/>
        </w:rPr>
        <w:t xml:space="preserve">clerk </w:t>
      </w:r>
      <w:r w:rsidRPr="00E55B62">
        <w:rPr>
          <w:rFonts w:ascii="Times New Roman" w:hAnsi="Times New Roman" w:cs="Times New Roman"/>
          <w:sz w:val="24"/>
          <w:szCs w:val="24"/>
        </w:rPr>
        <w:t>and I worked as a</w:t>
      </w:r>
      <w:r w:rsidR="000545FC">
        <w:rPr>
          <w:rFonts w:ascii="Times New Roman" w:hAnsi="Times New Roman" w:cs="Times New Roman"/>
          <w:sz w:val="24"/>
          <w:szCs w:val="24"/>
        </w:rPr>
        <w:t xml:space="preserve"> consultant</w:t>
      </w:r>
      <w:r w:rsidRPr="00E55B62">
        <w:rPr>
          <w:rFonts w:ascii="Times New Roman" w:hAnsi="Times New Roman" w:cs="Times New Roman"/>
          <w:sz w:val="24"/>
          <w:szCs w:val="24"/>
        </w:rPr>
        <w:t xml:space="preserve"> for</w:t>
      </w:r>
      <w:r w:rsidR="0087359F">
        <w:rPr>
          <w:rFonts w:ascii="Times New Roman" w:hAnsi="Times New Roman" w:cs="Times New Roman"/>
          <w:sz w:val="24"/>
          <w:szCs w:val="24"/>
        </w:rPr>
        <w:t xml:space="preserve"> </w:t>
      </w:r>
      <w:r w:rsidR="00577212">
        <w:rPr>
          <w:rFonts w:ascii="Times New Roman" w:hAnsi="Times New Roman" w:cs="Times New Roman"/>
          <w:sz w:val="24"/>
          <w:szCs w:val="24"/>
        </w:rPr>
        <w:t xml:space="preserve">over two </w:t>
      </w:r>
      <w:r w:rsidR="0087359F">
        <w:rPr>
          <w:rFonts w:ascii="Times New Roman" w:hAnsi="Times New Roman" w:cs="Times New Roman"/>
          <w:sz w:val="24"/>
          <w:szCs w:val="24"/>
        </w:rPr>
        <w:t xml:space="preserve">decades </w:t>
      </w:r>
      <w:r w:rsidRPr="00E55B62">
        <w:rPr>
          <w:rFonts w:ascii="Times New Roman" w:hAnsi="Times New Roman" w:cs="Times New Roman"/>
          <w:sz w:val="24"/>
          <w:szCs w:val="24"/>
        </w:rPr>
        <w:t xml:space="preserve">in </w:t>
      </w:r>
      <w:r w:rsidR="001B4903">
        <w:rPr>
          <w:rFonts w:ascii="Times New Roman" w:hAnsi="Times New Roman" w:cs="Times New Roman"/>
          <w:sz w:val="24"/>
          <w:szCs w:val="24"/>
        </w:rPr>
        <w:t xml:space="preserve">Democratic Republic of </w:t>
      </w:r>
      <w:r w:rsidR="005208C3">
        <w:rPr>
          <w:rFonts w:ascii="Times New Roman" w:hAnsi="Times New Roman" w:cs="Times New Roman"/>
          <w:sz w:val="24"/>
          <w:szCs w:val="24"/>
        </w:rPr>
        <w:t xml:space="preserve">Congo, where </w:t>
      </w:r>
      <w:r w:rsidR="00BE3407">
        <w:rPr>
          <w:rFonts w:ascii="Times New Roman" w:hAnsi="Times New Roman" w:cs="Times New Roman"/>
          <w:sz w:val="24"/>
          <w:szCs w:val="24"/>
        </w:rPr>
        <w:t xml:space="preserve">I </w:t>
      </w:r>
      <w:r w:rsidR="005208C3">
        <w:rPr>
          <w:rFonts w:ascii="Times New Roman" w:hAnsi="Times New Roman" w:cs="Times New Roman"/>
          <w:sz w:val="24"/>
          <w:szCs w:val="24"/>
        </w:rPr>
        <w:t xml:space="preserve">am originally from. I relocated to England twelve years ago and I have been working as support worker. </w:t>
      </w:r>
      <w:r w:rsidR="001A749F">
        <w:rPr>
          <w:rFonts w:ascii="Times New Roman" w:hAnsi="Times New Roman" w:cs="Times New Roman"/>
          <w:sz w:val="24"/>
          <w:szCs w:val="24"/>
        </w:rPr>
        <w:t>I have</w:t>
      </w:r>
      <w:r w:rsidR="005208C3">
        <w:rPr>
          <w:rFonts w:ascii="Times New Roman" w:hAnsi="Times New Roman" w:cs="Times New Roman"/>
          <w:sz w:val="24"/>
          <w:szCs w:val="24"/>
        </w:rPr>
        <w:t xml:space="preserve"> always been interested</w:t>
      </w:r>
      <w:r w:rsidR="007D0DE8">
        <w:rPr>
          <w:rFonts w:ascii="Times New Roman" w:hAnsi="Times New Roman" w:cs="Times New Roman"/>
          <w:sz w:val="24"/>
          <w:szCs w:val="24"/>
        </w:rPr>
        <w:t xml:space="preserve"> in furthering my education because I am not certain if the skill</w:t>
      </w:r>
      <w:r w:rsidR="00A004D4">
        <w:rPr>
          <w:rFonts w:ascii="Times New Roman" w:hAnsi="Times New Roman" w:cs="Times New Roman"/>
          <w:sz w:val="24"/>
          <w:szCs w:val="24"/>
        </w:rPr>
        <w:t>s</w:t>
      </w:r>
      <w:r w:rsidR="007D0DE8">
        <w:rPr>
          <w:rFonts w:ascii="Times New Roman" w:hAnsi="Times New Roman" w:cs="Times New Roman"/>
          <w:sz w:val="24"/>
          <w:szCs w:val="24"/>
        </w:rPr>
        <w:t xml:space="preserve"> I have will still</w:t>
      </w:r>
      <w:r w:rsidR="00B665D9">
        <w:rPr>
          <w:rFonts w:ascii="Times New Roman" w:hAnsi="Times New Roman" w:cs="Times New Roman"/>
          <w:sz w:val="24"/>
          <w:szCs w:val="24"/>
        </w:rPr>
        <w:t xml:space="preserve"> </w:t>
      </w:r>
      <w:r w:rsidR="00BE3407">
        <w:rPr>
          <w:rFonts w:ascii="Times New Roman" w:hAnsi="Times New Roman" w:cs="Times New Roman"/>
          <w:sz w:val="24"/>
          <w:szCs w:val="24"/>
        </w:rPr>
        <w:t>be</w:t>
      </w:r>
      <w:r w:rsidR="007D0DE8">
        <w:rPr>
          <w:rFonts w:ascii="Times New Roman" w:hAnsi="Times New Roman" w:cs="Times New Roman"/>
          <w:sz w:val="24"/>
          <w:szCs w:val="24"/>
        </w:rPr>
        <w:t xml:space="preserve"> in demand in the future due to the rapid advancement in technology</w:t>
      </w:r>
      <w:r w:rsidR="00A004D4">
        <w:rPr>
          <w:rFonts w:ascii="Times New Roman" w:hAnsi="Times New Roman" w:cs="Times New Roman"/>
          <w:sz w:val="24"/>
          <w:szCs w:val="24"/>
        </w:rPr>
        <w:t xml:space="preserve">. I finally decided to enrol </w:t>
      </w:r>
      <w:r w:rsidR="00AE5D33" w:rsidRPr="00E55B62">
        <w:rPr>
          <w:rFonts w:ascii="Times New Roman" w:hAnsi="Times New Roman" w:cs="Times New Roman"/>
          <w:sz w:val="24"/>
          <w:szCs w:val="24"/>
        </w:rPr>
        <w:t xml:space="preserve">for Health and Social Care </w:t>
      </w:r>
      <w:r w:rsidR="001B4903">
        <w:rPr>
          <w:rFonts w:ascii="Times New Roman" w:hAnsi="Times New Roman" w:cs="Times New Roman"/>
          <w:sz w:val="24"/>
          <w:szCs w:val="24"/>
        </w:rPr>
        <w:t xml:space="preserve">program with the expectation that I will be able to </w:t>
      </w:r>
      <w:r w:rsidR="00AE5D33" w:rsidRPr="00E55B62">
        <w:rPr>
          <w:rFonts w:ascii="Times New Roman" w:hAnsi="Times New Roman" w:cs="Times New Roman"/>
          <w:sz w:val="24"/>
          <w:szCs w:val="24"/>
        </w:rPr>
        <w:t xml:space="preserve">graduate as </w:t>
      </w:r>
      <w:r w:rsidR="003C03CB">
        <w:rPr>
          <w:rFonts w:ascii="Times New Roman" w:hAnsi="Times New Roman" w:cs="Times New Roman"/>
          <w:sz w:val="24"/>
          <w:szCs w:val="24"/>
        </w:rPr>
        <w:t xml:space="preserve">a </w:t>
      </w:r>
      <w:r w:rsidR="00394DCB">
        <w:rPr>
          <w:rFonts w:ascii="Times New Roman" w:hAnsi="Times New Roman" w:cs="Times New Roman"/>
          <w:sz w:val="24"/>
          <w:szCs w:val="24"/>
        </w:rPr>
        <w:t>social worker</w:t>
      </w:r>
      <w:r w:rsidR="001B4903">
        <w:rPr>
          <w:rFonts w:ascii="Times New Roman" w:hAnsi="Times New Roman" w:cs="Times New Roman"/>
          <w:sz w:val="24"/>
          <w:szCs w:val="24"/>
        </w:rPr>
        <w:t>. This is a big</w:t>
      </w:r>
      <w:r w:rsidR="00AE5D33" w:rsidRPr="00E55B62">
        <w:rPr>
          <w:rFonts w:ascii="Times New Roman" w:hAnsi="Times New Roman" w:cs="Times New Roman"/>
          <w:sz w:val="24"/>
          <w:szCs w:val="24"/>
        </w:rPr>
        <w:t xml:space="preserve"> challenge</w:t>
      </w:r>
      <w:r w:rsidR="00A810F0" w:rsidRPr="00E55B62">
        <w:rPr>
          <w:rFonts w:ascii="Times New Roman" w:hAnsi="Times New Roman" w:cs="Times New Roman"/>
          <w:sz w:val="24"/>
          <w:szCs w:val="24"/>
        </w:rPr>
        <w:t xml:space="preserve"> because I am coming from a French speaking country and I realised studying in England is utterly different</w:t>
      </w:r>
      <w:r w:rsidR="003E7B84">
        <w:rPr>
          <w:rFonts w:ascii="Times New Roman" w:hAnsi="Times New Roman" w:cs="Times New Roman"/>
          <w:sz w:val="24"/>
          <w:szCs w:val="24"/>
        </w:rPr>
        <w:t>.</w:t>
      </w:r>
      <w:r w:rsidR="00AE5D33" w:rsidRPr="00E55B62">
        <w:rPr>
          <w:rFonts w:ascii="Times New Roman" w:hAnsi="Times New Roman" w:cs="Times New Roman"/>
          <w:sz w:val="24"/>
          <w:szCs w:val="24"/>
        </w:rPr>
        <w:t xml:space="preserve"> </w:t>
      </w:r>
      <w:r w:rsidR="003E7B84">
        <w:rPr>
          <w:rFonts w:ascii="Times New Roman" w:hAnsi="Times New Roman" w:cs="Times New Roman"/>
          <w:sz w:val="24"/>
          <w:szCs w:val="24"/>
        </w:rPr>
        <w:t xml:space="preserve">However, </w:t>
      </w:r>
      <w:r w:rsidR="00AE5D33" w:rsidRPr="00E55B62">
        <w:rPr>
          <w:rFonts w:ascii="Times New Roman" w:hAnsi="Times New Roman" w:cs="Times New Roman"/>
          <w:sz w:val="24"/>
          <w:szCs w:val="24"/>
        </w:rPr>
        <w:t>being a motivated and determined person, I</w:t>
      </w:r>
      <w:r w:rsidR="00432DA9">
        <w:rPr>
          <w:rFonts w:ascii="Times New Roman" w:hAnsi="Times New Roman" w:cs="Times New Roman"/>
          <w:sz w:val="24"/>
          <w:szCs w:val="24"/>
        </w:rPr>
        <w:t xml:space="preserve"> </w:t>
      </w:r>
      <w:r w:rsidR="00A810F0" w:rsidRPr="00E55B62">
        <w:rPr>
          <w:rFonts w:ascii="Times New Roman" w:hAnsi="Times New Roman" w:cs="Times New Roman"/>
          <w:sz w:val="24"/>
          <w:szCs w:val="24"/>
        </w:rPr>
        <w:t xml:space="preserve">have </w:t>
      </w:r>
      <w:r w:rsidR="00432DA9">
        <w:rPr>
          <w:rFonts w:ascii="Times New Roman" w:hAnsi="Times New Roman" w:cs="Times New Roman"/>
          <w:sz w:val="24"/>
          <w:szCs w:val="24"/>
        </w:rPr>
        <w:t xml:space="preserve">decided to use the support and strategies I have to achieve at the highest </w:t>
      </w:r>
      <w:r w:rsidR="00A810F0" w:rsidRPr="00432DA9">
        <w:rPr>
          <w:rFonts w:ascii="Times New Roman" w:hAnsi="Times New Roman" w:cs="Times New Roman"/>
          <w:sz w:val="24"/>
          <w:szCs w:val="24"/>
        </w:rPr>
        <w:t xml:space="preserve">to accomplish my </w:t>
      </w:r>
      <w:r w:rsidR="00432DA9">
        <w:rPr>
          <w:rFonts w:ascii="Times New Roman" w:hAnsi="Times New Roman" w:cs="Times New Roman"/>
          <w:sz w:val="24"/>
          <w:szCs w:val="24"/>
        </w:rPr>
        <w:t>ambition with maximum satisfaction and minimum</w:t>
      </w:r>
      <w:r w:rsidR="003C03CB">
        <w:rPr>
          <w:rFonts w:ascii="Times New Roman" w:hAnsi="Times New Roman" w:cs="Times New Roman"/>
          <w:sz w:val="24"/>
          <w:szCs w:val="24"/>
        </w:rPr>
        <w:t xml:space="preserve"> </w:t>
      </w:r>
      <w:r w:rsidR="00432DA9">
        <w:rPr>
          <w:rFonts w:ascii="Times New Roman" w:hAnsi="Times New Roman" w:cs="Times New Roman"/>
          <w:sz w:val="24"/>
          <w:szCs w:val="24"/>
        </w:rPr>
        <w:t>anxiety.</w:t>
      </w:r>
    </w:p>
    <w:p w14:paraId="5034D6BC" w14:textId="45671887" w:rsidR="00364F49" w:rsidRPr="00921066" w:rsidRDefault="001B4903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We are expected to have academic and employability skills to use in our </w:t>
      </w:r>
      <w:r w:rsidR="005718C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work </w:t>
      </w:r>
      <w:r w:rsidR="00CC23A6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environment</w:t>
      </w:r>
      <w:r w:rsidR="005718C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</w:t>
      </w:r>
      <w:r w:rsidR="00CC23A6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community or generally in life, 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as this will help us to not only</w:t>
      </w:r>
      <w:r w:rsidR="00CC23A6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understand others, 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but</w:t>
      </w:r>
      <w:r w:rsidR="00CC23A6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be able to communicate and share </w:t>
      </w:r>
      <w:r w:rsidR="00D51E8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information </w:t>
      </w:r>
      <w:r w:rsidR="00CC23A6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with them.  </w:t>
      </w:r>
      <w:r w:rsidR="007118F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When I first started this course, the level of my general knowledge and particularly </w:t>
      </w:r>
      <w:r w:rsidR="005718C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employability and </w:t>
      </w:r>
      <w:r w:rsidR="007118F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academic</w:t>
      </w:r>
      <w:r w:rsidR="003C03C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7118F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w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ere</w:t>
      </w:r>
      <w:r w:rsidR="007118F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insufficient. I have ameliorated some skills required to </w:t>
      </w:r>
      <w:r w:rsidR="00254B35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corre</w:t>
      </w:r>
      <w:r w:rsidR="00254B35" w:rsidRPr="0092106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ctly </w:t>
      </w:r>
      <w:r w:rsidR="00F237A0" w:rsidRPr="0092106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perform</w:t>
      </w:r>
      <w:r w:rsidR="005718CC" w:rsidRPr="0092106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my duties. </w:t>
      </w:r>
    </w:p>
    <w:p w14:paraId="2478A8B8" w14:textId="549948AB" w:rsidR="004D35D4" w:rsidRPr="004D35D4" w:rsidRDefault="00921066" w:rsidP="00CB6331">
      <w:pPr>
        <w:spacing w:after="120"/>
        <w:jc w:val="both"/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</w:pPr>
      <w:r w:rsidRPr="00921066"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>This</w:t>
      </w:r>
      <w:r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 xml:space="preserve"> study will focus on five academic skills I have gained or improved on during the course of my studies. </w:t>
      </w:r>
      <w:r w:rsidRPr="00921066"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 xml:space="preserve">I will also design a swot analysis that identifies my key strengths and weaknesses and a personal development plan to emphasise the </w:t>
      </w:r>
      <w:r w:rsidRPr="009B111C"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>plans that will ad</w:t>
      </w:r>
      <w:r w:rsidR="009B111C" w:rsidRPr="009B111C"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>opt</w:t>
      </w:r>
      <w:r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 xml:space="preserve"> </w:t>
      </w:r>
      <w:r w:rsidR="004D35D4"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>to improve my development.</w:t>
      </w:r>
      <w:r w:rsidR="00CB6331">
        <w:rPr>
          <w:rFonts w:ascii="Times New Roman" w:hAnsi="Times New Roman" w:cs="Times New Roman"/>
          <w:iCs/>
          <w:color w:val="4E4E4E"/>
          <w:sz w:val="24"/>
          <w:szCs w:val="24"/>
          <w:shd w:val="clear" w:color="auto" w:fill="FFFFFF"/>
        </w:rPr>
        <w:t xml:space="preserve"> My personal development plan is attached as appendix 1.</w:t>
      </w:r>
    </w:p>
    <w:p w14:paraId="7BA3578C" w14:textId="77777777" w:rsidR="00CB6331" w:rsidRDefault="00CB6331" w:rsidP="00152D87">
      <w:pPr>
        <w:spacing w:after="120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40ACD85" w14:textId="17859B4B" w:rsidR="00F81237" w:rsidRPr="00E55B62" w:rsidRDefault="00214BA3" w:rsidP="00152D87">
      <w:pPr>
        <w:spacing w:after="120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1</w:t>
      </w:r>
      <w:r w:rsidR="00EF0F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74768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–</w:t>
      </w:r>
      <w:r w:rsidR="00EF0F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5F4F90" w:rsidRPr="00E55B62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 xml:space="preserve">Learning </w:t>
      </w:r>
      <w:r w:rsidR="002F1C0A" w:rsidRPr="00E55B62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>C</w:t>
      </w:r>
      <w:r w:rsidR="005F4F90" w:rsidRPr="00E55B62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>ycle</w:t>
      </w:r>
      <w:r w:rsidR="000579F8" w:rsidRPr="00E55B62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r w:rsidR="004D0187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>Theories</w:t>
      </w:r>
      <w:r w:rsidR="00217DA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:</w:t>
      </w:r>
      <w:r w:rsidR="0074768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0D7B5D08" w14:textId="18409BA0" w:rsidR="00A32B4C" w:rsidRPr="00E55B62" w:rsidRDefault="00214BA3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</w:t>
      </w:r>
      <w:r w:rsidR="005F4F9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is section will describe </w:t>
      </w:r>
      <w:r w:rsidR="001E6A9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some pertinent </w:t>
      </w:r>
      <w:r w:rsidR="005F4F90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theories of learning</w:t>
      </w:r>
      <w:r w:rsidR="00A32B4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</w:p>
    <w:p w14:paraId="78FB9A2A" w14:textId="24B4A8A3" w:rsidR="00C8388C" w:rsidRPr="00E55B62" w:rsidRDefault="00C8388C" w:rsidP="00C8388C">
      <w:pPr>
        <w:pStyle w:val="ListParagraph"/>
        <w:numPr>
          <w:ilvl w:val="1"/>
          <w:numId w:val="16"/>
        </w:num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Gibbs</w:t>
      </w:r>
      <w:r w:rsidR="00DE4BC1"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’</w:t>
      </w:r>
      <w:r w:rsidR="005C23B7"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s’</w:t>
      </w:r>
      <w:r w:rsidR="00DE4BC1"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 xml:space="preserve"> </w:t>
      </w:r>
      <w:r w:rsidR="00A35D13"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Reflective</w:t>
      </w:r>
      <w:r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 xml:space="preserve"> cycl</w:t>
      </w:r>
      <w:r w:rsidR="006E0D1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</w:t>
      </w:r>
    </w:p>
    <w:p w14:paraId="576557FA" w14:textId="571C9334" w:rsidR="00DE4BC1" w:rsidRDefault="00BF5E3A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5F7F2E" wp14:editId="37930683">
                <wp:simplePos x="0" y="0"/>
                <wp:positionH relativeFrom="column">
                  <wp:posOffset>1118120</wp:posOffset>
                </wp:positionH>
                <wp:positionV relativeFrom="paragraph">
                  <wp:posOffset>1296612</wp:posOffset>
                </wp:positionV>
                <wp:extent cx="1506681" cy="332509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681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C1184E" w14:textId="6284060D" w:rsidR="008032F9" w:rsidRPr="00BF5E3A" w:rsidRDefault="008032F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Gibbs Reflective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F7F2E" id="Text Box 17" o:spid="_x0000_s1027" type="#_x0000_t202" style="position:absolute;left:0;text-align:left;margin-left:88.05pt;margin-top:102.1pt;width:118.65pt;height:2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" fillcolor="white [3201]" stroked="f" strokeweight=".5pt">
                <v:textbox>
                  <w:txbxContent>
                    <w:p w14:paraId="38C1184E" w14:textId="6284060D" w:rsidR="008032F9" w:rsidRPr="00BF5E3A" w:rsidRDefault="008032F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Gibbs Reflective Cycle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4E4E4E"/>
          <w:sz w:val="24"/>
          <w:szCs w:val="24"/>
          <w:shd w:val="clear" w:color="auto" w:fill="FFFFFF"/>
        </w:rPr>
        <w:drawing>
          <wp:inline distT="0" distB="0" distL="0" distR="0" wp14:anchorId="51DF6ED8" wp14:editId="2BCDC81D">
            <wp:extent cx="3896591" cy="2992005"/>
            <wp:effectExtent l="0" t="0" r="0" b="0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="00441383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55F0A34A" w14:textId="7CCB4114" w:rsidR="00673F6C" w:rsidRDefault="00441383" w:rsidP="00441383">
      <w:pPr>
        <w:spacing w:after="120"/>
        <w:ind w:left="1440" w:firstLine="7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Created by the author</w:t>
      </w:r>
    </w:p>
    <w:p w14:paraId="6072AC4B" w14:textId="2A489C3A" w:rsidR="004D0187" w:rsidRDefault="004D0187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AC7D22D" w14:textId="77777777" w:rsidR="00441383" w:rsidRDefault="00441383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A14A86C" w14:textId="77777777" w:rsidR="004D0187" w:rsidRDefault="004D0187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DC070D5" w14:textId="77777777" w:rsidR="004D0187" w:rsidRPr="00186E94" w:rsidRDefault="004D0187" w:rsidP="004D0187">
      <w:pPr>
        <w:spacing w:after="12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  <w:t xml:space="preserve">                   </w:t>
      </w:r>
      <w:r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  <w:t>1</w:t>
      </w:r>
    </w:p>
    <w:p w14:paraId="03861C7A" w14:textId="4F0DF1FA" w:rsidR="00276A1E" w:rsidRDefault="00276A1E" w:rsidP="00276A1E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lastRenderedPageBreak/>
        <w:t>When I star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ed learning at UWTSD, I was not aware of theories and practices that make a person </w:t>
      </w:r>
      <w:r w:rsidRPr="003C03C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employable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 Gibbs’</w:t>
      </w:r>
      <w:r w:rsidR="004D0187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s’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reflective cycle help</w:t>
      </w:r>
      <w:r w:rsidR="001B4903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ed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me to understand more about how to </w:t>
      </w:r>
      <w:r w:rsidR="001B4903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learn from my past experiences and also to 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deal with my emotions in a professional manner. This learning mode</w:t>
      </w:r>
      <w:r w:rsidR="004D0187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l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has five stages which are :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description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of the situation,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feelings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the individual has,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evaluation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of 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what gives a moral,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analysis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the sense made out of the situation,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conclusion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what the person could have done and finally an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action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E55B62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plan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that enables you 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to</w:t>
      </w: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avoid making the same error.</w:t>
      </w:r>
    </w:p>
    <w:p w14:paraId="126F6DD2" w14:textId="1DEF6A6C" w:rsidR="00B22A51" w:rsidRDefault="004D0187" w:rsidP="00CB6331">
      <w:pPr>
        <w:spacing w:before="120"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One day at my workplace, the person I was supporting became very challenging. I was an inexperienced worker and I asked the person I was shadowing to guide me. I did not focus on the client’s feelings, instead 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 was anxious and did not have the 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ap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propriate emotional response to the client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’s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need. By evaluati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ng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that experience, I realised that I was not prepare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support an individual in challenging circumstances. The analysis of this case demonstrate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that I should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n</w:t>
      </w:r>
      <w:r w:rsidR="00276A1E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o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 have allowed my emotions to guide my actions. And I concluded that I needed more training. Therefore, I enrolled in online courses and did some practical training on the field. A</w:t>
      </w:r>
      <w:r w:rsidR="001B4903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Bassot</w:t>
      </w:r>
      <w:proofErr w:type="spellEnd"/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(2016) </w:t>
      </w:r>
      <w:r w:rsidR="001B4903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pointed out, b</w:t>
      </w:r>
      <w:r w:rsidR="00276A1E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y reflecting on my own</w:t>
      </w:r>
      <w:r w:rsidR="00485FF5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feelings about a situation, I am beginning to feel less stressed about things that are beyond my control</w:t>
      </w:r>
      <w:r w:rsidR="00472D9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</w:p>
    <w:p w14:paraId="2BF1DD4C" w14:textId="74EBBAF0" w:rsidR="00014C64" w:rsidRDefault="000D7317" w:rsidP="0025582B">
      <w:pPr>
        <w:spacing w:before="100" w:beforeAutospacing="1"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1.2. </w:t>
      </w:r>
      <w:r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Driscoll’s “What” Model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562C847D" w14:textId="6EA3BEF9" w:rsidR="00A22451" w:rsidRDefault="00276A1E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B8E31E" wp14:editId="23E29589">
                <wp:simplePos x="0" y="0"/>
                <wp:positionH relativeFrom="column">
                  <wp:posOffset>88771</wp:posOffset>
                </wp:positionH>
                <wp:positionV relativeFrom="paragraph">
                  <wp:posOffset>108897</wp:posOffset>
                </wp:positionV>
                <wp:extent cx="1175904" cy="723666"/>
                <wp:effectExtent l="19050" t="0" r="43815" b="19685"/>
                <wp:wrapNone/>
                <wp:docPr id="13" name="Hexag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904" cy="723666"/>
                        </a:xfrm>
                        <a:prstGeom prst="hexagon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65FA4F" w14:textId="6C217F4D" w:rsidR="008032F9" w:rsidRDefault="008032F9" w:rsidP="00276A1E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What?</w:t>
                            </w:r>
                          </w:p>
                          <w:p w14:paraId="1E468468" w14:textId="348CC7AD" w:rsidR="008032F9" w:rsidRPr="00A22451" w:rsidRDefault="008032F9" w:rsidP="00276A1E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(</w:t>
                            </w:r>
                            <w:r w:rsidRPr="00276A1E">
                              <w:rPr>
                                <w:sz w:val="20"/>
                                <w:szCs w:val="20"/>
                                <w:lang w:val="en-US"/>
                              </w:rPr>
                              <w:t>thinking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8E31E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13" o:spid="_x0000_s1028" type="#_x0000_t9" style="position:absolute;left:0;text-align:left;margin-left:7pt;margin-top:8.55pt;width:92.6pt;height:5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" adj="3323" fillcolor="#375623 [1609]" strokecolor="#375623 [1609]" strokeweight="1pt">
                <v:textbox>
                  <w:txbxContent>
                    <w:p w14:paraId="4665FA4F" w14:textId="6C217F4D" w:rsidR="008032F9" w:rsidRDefault="008032F9" w:rsidP="00276A1E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What?</w:t>
                      </w:r>
                    </w:p>
                    <w:p w14:paraId="1E468468" w14:textId="348CC7AD" w:rsidR="008032F9" w:rsidRPr="00A22451" w:rsidRDefault="008032F9" w:rsidP="00276A1E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(</w:t>
                      </w:r>
                      <w:r w:rsidRPr="00276A1E">
                        <w:rPr>
                          <w:sz w:val="20"/>
                          <w:szCs w:val="20"/>
                          <w:lang w:val="en-US"/>
                        </w:rPr>
                        <w:t>thinking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73B1809" w14:textId="3F68EE3E" w:rsidR="000579F8" w:rsidRDefault="00316DB2" w:rsidP="00965EB1">
      <w:pPr>
        <w:spacing w:after="120"/>
        <w:jc w:val="both"/>
        <w:rPr>
          <w:noProof/>
          <w:color w:val="4E4E4E"/>
          <w:shd w:val="clear" w:color="auto" w:fill="FFFFFF"/>
        </w:rPr>
      </w:pPr>
      <w:r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A57732" wp14:editId="4154BDC1">
                <wp:simplePos x="0" y="0"/>
                <wp:positionH relativeFrom="column">
                  <wp:posOffset>950463</wp:posOffset>
                </wp:positionH>
                <wp:positionV relativeFrom="paragraph">
                  <wp:posOffset>196885</wp:posOffset>
                </wp:positionV>
                <wp:extent cx="1079710" cy="712447"/>
                <wp:effectExtent l="19050" t="0" r="44450" b="12065"/>
                <wp:wrapNone/>
                <wp:docPr id="14" name="Hexag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710" cy="712447"/>
                        </a:xfrm>
                        <a:prstGeom prst="hexagon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D88B6F" w14:textId="5F786129" w:rsidR="008032F9" w:rsidRDefault="008032F9" w:rsidP="00276A1E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So What? </w:t>
                            </w:r>
                          </w:p>
                          <w:p w14:paraId="1FC68BBE" w14:textId="3CF1803B" w:rsidR="008032F9" w:rsidRPr="00A22451" w:rsidRDefault="008032F9" w:rsidP="0041456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(</w:t>
                            </w:r>
                            <w:r w:rsidRPr="00276A1E">
                              <w:rPr>
                                <w:sz w:val="20"/>
                                <w:szCs w:val="20"/>
                                <w:lang w:val="en-US"/>
                              </w:rPr>
                              <w:t>feeling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57732" id="Hexagon 14" o:spid="_x0000_s1029" type="#_x0000_t9" style="position:absolute;left:0;text-align:left;margin-left:74.85pt;margin-top:15.5pt;width:85pt;height:5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" adj="3563" fillcolor="#538135 [2409]" strokecolor="#538135 [2409]" strokeweight="1pt">
                <v:textbox>
                  <w:txbxContent>
                    <w:p w14:paraId="40D88B6F" w14:textId="5F786129" w:rsidR="008032F9" w:rsidRDefault="008032F9" w:rsidP="00276A1E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So What? </w:t>
                      </w:r>
                    </w:p>
                    <w:p w14:paraId="1FC68BBE" w14:textId="3CF1803B" w:rsidR="008032F9" w:rsidRPr="00A22451" w:rsidRDefault="008032F9" w:rsidP="0041456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(</w:t>
                      </w:r>
                      <w:r w:rsidRPr="00276A1E">
                        <w:rPr>
                          <w:sz w:val="20"/>
                          <w:szCs w:val="20"/>
                          <w:lang w:val="en-US"/>
                        </w:rPr>
                        <w:t>feeling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22451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                                                              </w:t>
      </w:r>
    </w:p>
    <w:p w14:paraId="0A0CA34F" w14:textId="4A1915DF" w:rsidR="00BF5E3A" w:rsidRDefault="00BF5E3A" w:rsidP="00965EB1">
      <w:pPr>
        <w:spacing w:after="120"/>
        <w:jc w:val="both"/>
        <w:rPr>
          <w:noProof/>
          <w:color w:val="4E4E4E"/>
          <w:shd w:val="clear" w:color="auto" w:fill="FFFFFF"/>
        </w:rPr>
      </w:pPr>
    </w:p>
    <w:p w14:paraId="07B816D9" w14:textId="49C77404" w:rsidR="00BF5E3A" w:rsidRDefault="00316DB2" w:rsidP="00965EB1">
      <w:pPr>
        <w:spacing w:after="120"/>
        <w:jc w:val="both"/>
        <w:rPr>
          <w:noProof/>
          <w:color w:val="4E4E4E"/>
          <w:shd w:val="clear" w:color="auto" w:fill="FFFFFF"/>
        </w:rPr>
      </w:pPr>
      <w:r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1FD6C8" wp14:editId="6AE98B2C">
                <wp:simplePos x="0" y="0"/>
                <wp:positionH relativeFrom="column">
                  <wp:posOffset>1848947</wp:posOffset>
                </wp:positionH>
                <wp:positionV relativeFrom="paragraph">
                  <wp:posOffset>38273</wp:posOffset>
                </wp:positionV>
                <wp:extent cx="1108363" cy="675409"/>
                <wp:effectExtent l="19050" t="0" r="34925" b="10795"/>
                <wp:wrapNone/>
                <wp:docPr id="15" name="Hex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363" cy="675409"/>
                        </a:xfrm>
                        <a:prstGeom prst="hexagon">
                          <a:avLst>
                            <a:gd name="adj" fmla="val 22986"/>
                            <a:gd name="vf" fmla="val 115470"/>
                          </a:avLst>
                        </a:prstGeom>
                        <a:gradFill flip="none" rotWithShape="1">
                          <a:gsLst>
                            <a:gs pos="0">
                              <a:srgbClr val="ADD18E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ADD18E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ADD18E">
                                <a:shade val="100000"/>
                                <a:satMod val="115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A3E10" w14:textId="625309AB" w:rsidR="008032F9" w:rsidRPr="00017C08" w:rsidRDefault="008032F9" w:rsidP="00017C08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17C08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Now What?                 </w:t>
                            </w:r>
                          </w:p>
                          <w:p w14:paraId="26A6C867" w14:textId="1C88326C" w:rsidR="008032F9" w:rsidRPr="00017C08" w:rsidRDefault="008032F9" w:rsidP="00017C08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17C08">
                              <w:rPr>
                                <w:sz w:val="20"/>
                                <w:szCs w:val="20"/>
                                <w:lang w:val="en-US"/>
                              </w:rPr>
                              <w:t>(Evaluating)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FD6C8" id="Hexagon 15" o:spid="_x0000_s1030" type="#_x0000_t9" style="position:absolute;left:0;text-align:left;margin-left:145.6pt;margin-top:3pt;width:87.25pt;height:5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" adj="3026" fillcolor="#637c4d" strokecolor="#a8d08d [1945]" strokeweight="1pt">
                <v:fill color2="#add689" rotate="t" angle="45" colors="0 #637c4d;.5 #90b472;1 #add689" focus="100%" type="gradient"/>
                <v:textbox>
                  <w:txbxContent>
                    <w:p w14:paraId="745A3E10" w14:textId="625309AB" w:rsidR="008032F9" w:rsidRPr="00017C08" w:rsidRDefault="008032F9" w:rsidP="00017C08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017C08">
                        <w:rPr>
                          <w:sz w:val="20"/>
                          <w:szCs w:val="20"/>
                          <w:lang w:val="en-US"/>
                        </w:rPr>
                        <w:t xml:space="preserve">Now What?                 </w:t>
                      </w:r>
                    </w:p>
                    <w:p w14:paraId="26A6C867" w14:textId="1C88326C" w:rsidR="008032F9" w:rsidRPr="00017C08" w:rsidRDefault="008032F9" w:rsidP="00017C08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017C08">
                        <w:rPr>
                          <w:sz w:val="20"/>
                          <w:szCs w:val="20"/>
                          <w:lang w:val="en-US"/>
                        </w:rPr>
                        <w:t>(Evaluating)</w:t>
                      </w:r>
                    </w:p>
                  </w:txbxContent>
                </v:textbox>
              </v:shape>
            </w:pict>
          </mc:Fallback>
        </mc:AlternateContent>
      </w:r>
    </w:p>
    <w:p w14:paraId="119D71E2" w14:textId="39DC0C0F" w:rsidR="00BF5E3A" w:rsidRDefault="00BF5E3A" w:rsidP="00965EB1">
      <w:pPr>
        <w:spacing w:after="120"/>
        <w:jc w:val="both"/>
        <w:rPr>
          <w:noProof/>
          <w:color w:val="4E4E4E"/>
          <w:shd w:val="clear" w:color="auto" w:fill="FFFFFF"/>
        </w:rPr>
      </w:pPr>
    </w:p>
    <w:p w14:paraId="76EEBF8B" w14:textId="04D5A6B0" w:rsidR="009004E7" w:rsidRDefault="00773FE1" w:rsidP="00965EB1">
      <w:pPr>
        <w:spacing w:after="120"/>
        <w:jc w:val="both"/>
        <w:rPr>
          <w:noProof/>
          <w:color w:val="4E4E4E"/>
          <w:shd w:val="clear" w:color="auto" w:fill="FFFFFF"/>
        </w:rPr>
      </w:pPr>
      <w:r>
        <w:rPr>
          <w:noProof/>
          <w:color w:val="4E4E4E"/>
          <w:shd w:val="clear" w:color="auto" w:fill="FFFFFF"/>
        </w:rPr>
        <w:t xml:space="preserve">                                                         </w:t>
      </w:r>
      <w:r w:rsidR="009004E7">
        <w:rPr>
          <w:noProof/>
          <w:color w:val="4E4E4E"/>
          <w:shd w:val="clear" w:color="auto" w:fill="FFFFFF"/>
        </w:rPr>
        <w:tab/>
      </w:r>
      <w:r w:rsidR="009004E7">
        <w:rPr>
          <w:noProof/>
          <w:color w:val="4E4E4E"/>
          <w:shd w:val="clear" w:color="auto" w:fill="FFFFFF"/>
        </w:rPr>
        <w:tab/>
      </w:r>
      <w:r w:rsidR="009004E7">
        <w:rPr>
          <w:noProof/>
          <w:color w:val="4E4E4E"/>
          <w:shd w:val="clear" w:color="auto" w:fill="FFFFFF"/>
        </w:rPr>
        <w:tab/>
      </w:r>
      <w:r w:rsidR="009004E7">
        <w:rPr>
          <w:noProof/>
          <w:color w:val="4E4E4E"/>
          <w:shd w:val="clear" w:color="auto" w:fill="FFFFFF"/>
        </w:rPr>
        <w:tab/>
      </w:r>
      <w:r>
        <w:rPr>
          <w:noProof/>
          <w:color w:val="4E4E4E"/>
          <w:shd w:val="clear" w:color="auto" w:fill="FFFFFF"/>
        </w:rPr>
        <w:t xml:space="preserve"> </w:t>
      </w:r>
      <w:r w:rsidR="009004E7">
        <w:rPr>
          <w:noProof/>
          <w:color w:val="4E4E4E"/>
          <w:shd w:val="clear" w:color="auto" w:fill="FFFFFF"/>
        </w:rPr>
        <w:t>Designed by the author</w:t>
      </w:r>
      <w:r>
        <w:rPr>
          <w:noProof/>
          <w:color w:val="4E4E4E"/>
          <w:shd w:val="clear" w:color="auto" w:fill="FFFFFF"/>
        </w:rPr>
        <w:t xml:space="preserve">                                                    </w:t>
      </w:r>
      <w:r w:rsidR="00131156">
        <w:rPr>
          <w:noProof/>
          <w:color w:val="4E4E4E"/>
          <w:shd w:val="clear" w:color="auto" w:fill="FFFFFF"/>
        </w:rPr>
        <w:t xml:space="preserve">                                                                                                   </w:t>
      </w:r>
      <w:r>
        <w:rPr>
          <w:noProof/>
          <w:color w:val="4E4E4E"/>
          <w:shd w:val="clear" w:color="auto" w:fill="FFFFFF"/>
        </w:rPr>
        <w:t xml:space="preserve">    </w:t>
      </w:r>
      <w:r w:rsidR="009004E7">
        <w:rPr>
          <w:noProof/>
          <w:color w:val="4E4E4E"/>
          <w:shd w:val="clear" w:color="auto" w:fill="FFFFFF"/>
        </w:rPr>
        <w:t xml:space="preserve">                </w:t>
      </w:r>
    </w:p>
    <w:p w14:paraId="412F92A1" w14:textId="77777777" w:rsidR="00E60103" w:rsidRDefault="00E60103" w:rsidP="00E60103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A7CCDE9" w14:textId="58F81AF8" w:rsidR="008468DF" w:rsidRPr="00E60103" w:rsidRDefault="008468DF" w:rsidP="00E60103">
      <w:pPr>
        <w:spacing w:after="0"/>
        <w:jc w:val="both"/>
        <w:rPr>
          <w:noProof/>
          <w:color w:val="4E4E4E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This model goes through 3 step</w:t>
      </w:r>
      <w:r w:rsidR="0005320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8A33A5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42068093" w14:textId="08E36EB4" w:rsidR="008468DF" w:rsidRDefault="008468DF" w:rsidP="008468DF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The first st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ep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is “</w:t>
      </w:r>
      <w:r w:rsidRPr="00186E94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What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?”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representing </w:t>
      </w:r>
      <w:r w:rsidR="00316D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description of what 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has </w:t>
      </w:r>
      <w:r w:rsidR="00316D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occurred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in your work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who were involved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 The second st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ep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8468D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“</w:t>
      </w:r>
      <w:r w:rsidRPr="00186E94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So What</w:t>
      </w:r>
      <w:r w:rsidRPr="008468D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” 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encourag</w:t>
      </w:r>
      <w:r w:rsidR="00316D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ing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you to explain your feeling, 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analyse the event and reflect on it.  Finally, </w:t>
      </w:r>
      <w:r w:rsidR="00E3202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there is “</w:t>
      </w:r>
      <w:r w:rsidR="00E3202A" w:rsidRPr="00186E94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 xml:space="preserve">Now </w:t>
      </w:r>
      <w:r w:rsidR="00316DB2" w:rsidRPr="00186E94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W</w:t>
      </w:r>
      <w:r w:rsidR="00E3202A" w:rsidRPr="00186E94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hat</w:t>
      </w:r>
      <w:r w:rsidR="008A33A5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”</w:t>
      </w:r>
      <w:r w:rsidR="00E3202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where you draw an action plan after you have learne</w:t>
      </w:r>
      <w:r w:rsidR="001322D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 from your experience.</w:t>
      </w:r>
    </w:p>
    <w:p w14:paraId="48BB5C27" w14:textId="15246E19" w:rsidR="006E0D1D" w:rsidRDefault="001322D6" w:rsidP="00786DC7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Bassot</w:t>
      </w:r>
      <w:proofErr w:type="spellEnd"/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(20</w:t>
      </w:r>
      <w:r w:rsidR="002F1C0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16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) claims that “many people who are completely new to reflective </w:t>
      </w:r>
      <w:r w:rsidR="00455A9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practice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find </w:t>
      </w:r>
      <w:r w:rsidR="00455A9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Driscoll’s </w:t>
      </w:r>
      <w:r w:rsidR="00455A9D" w:rsidRPr="006F05EF">
        <w:rPr>
          <w:rFonts w:ascii="Times New Roman" w:hAnsi="Times New Roman" w:cs="Times New Roman"/>
          <w:color w:val="4E4E4E"/>
          <w:sz w:val="20"/>
          <w:szCs w:val="20"/>
          <w:shd w:val="clear" w:color="auto" w:fill="FFFFFF"/>
        </w:rPr>
        <w:t>models</w:t>
      </w:r>
      <w:r w:rsidR="00455A9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very useful starting points for their early reflection.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455A9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This model was </w:t>
      </w:r>
      <w:r w:rsidR="00FB188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practical nevertheless, it was not sufficient like</w:t>
      </w:r>
      <w:r w:rsidR="002F1C0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the </w:t>
      </w:r>
      <w:r w:rsidR="008A33A5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above-mentioned</w:t>
      </w:r>
      <w:r w:rsidR="002F1C0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author s</w:t>
      </w:r>
      <w:r w:rsidR="00FB188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tates after some time I found I needed to reflect profound</w:t>
      </w:r>
      <w:r w:rsidR="00316D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ly</w:t>
      </w:r>
      <w:r w:rsidR="00FB188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be able to develop my practice.  </w:t>
      </w:r>
    </w:p>
    <w:p w14:paraId="2A9CBB2E" w14:textId="40889608" w:rsidR="00786DC7" w:rsidRDefault="006E0D1D" w:rsidP="0056455F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1.</w:t>
      </w:r>
      <w:r w:rsidR="0056455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3. </w:t>
      </w:r>
      <w:r w:rsidR="0056455F"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 xml:space="preserve">Kolb’s Experimental Learning </w:t>
      </w:r>
      <w:r w:rsidRPr="006E0D1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Style</w:t>
      </w:r>
    </w:p>
    <w:p w14:paraId="13CCC710" w14:textId="5FDB834B" w:rsidR="00524405" w:rsidRPr="003E7FAB" w:rsidRDefault="00390130" w:rsidP="00A63000">
      <w:pPr>
        <w:spacing w:after="120"/>
        <w:jc w:val="both"/>
        <w:rPr>
          <w:noProof/>
          <w:u w:val="single"/>
        </w:rPr>
      </w:pPr>
      <w:r w:rsidRPr="003E7FAB"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84BF0D" wp14:editId="0FAAA902">
                <wp:simplePos x="0" y="0"/>
                <wp:positionH relativeFrom="column">
                  <wp:posOffset>1016997</wp:posOffset>
                </wp:positionH>
                <wp:positionV relativeFrom="paragraph">
                  <wp:posOffset>126446</wp:posOffset>
                </wp:positionV>
                <wp:extent cx="877783" cy="1378404"/>
                <wp:effectExtent l="73660" t="231140" r="0" b="0"/>
                <wp:wrapNone/>
                <wp:docPr id="59" name="Arc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77783" cy="1378404"/>
                        </a:xfrm>
                        <a:prstGeom prst="arc">
                          <a:avLst>
                            <a:gd name="adj1" fmla="val 15350328"/>
                            <a:gd name="adj2" fmla="val 1026226"/>
                          </a:avLst>
                        </a:prstGeom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7359" id="Arc 59" o:spid="_x0000_s1026" style="position:absolute;margin-left:80.1pt;margin-top:9.95pt;width:69.1pt;height:108.55pt;rotation:-9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7783,1378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" path="m277221,48463nsc476430,-75484,703514,44575,814421,332480v56489,146640,76158,321070,55171,489254l438892,689202,277221,48463xem277221,48463nfc476430,-75484,703514,44575,814421,332480v56489,146640,76158,321070,55171,489254e" filled="f" strokecolor="red" strokeweight="6pt">
                <v:stroke endarrow="open"/>
                <v:path arrowok="t" o:connecttype="custom" o:connectlocs="277221,48463;814421,332480;869592,821734" o:connectangles="0,0,0"/>
              </v:shape>
            </w:pict>
          </mc:Fallback>
        </mc:AlternateContent>
      </w:r>
    </w:p>
    <w:p w14:paraId="72249B8C" w14:textId="10747C91" w:rsidR="00524405" w:rsidRPr="003E7FAB" w:rsidRDefault="00A63000" w:rsidP="00EB5374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3E7FAB"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AF63A6E" wp14:editId="0B803526">
                <wp:simplePos x="0" y="0"/>
                <wp:positionH relativeFrom="column">
                  <wp:posOffset>3223572</wp:posOffset>
                </wp:positionH>
                <wp:positionV relativeFrom="paragraph">
                  <wp:posOffset>78949</wp:posOffset>
                </wp:positionV>
                <wp:extent cx="941705" cy="1346835"/>
                <wp:effectExtent l="0" t="76200" r="277495" b="0"/>
                <wp:wrapNone/>
                <wp:docPr id="49" name="Ar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1705" cy="1346835"/>
                        </a:xfrm>
                        <a:prstGeom prst="arc">
                          <a:avLst>
                            <a:gd name="adj1" fmla="val 15306204"/>
                            <a:gd name="adj2" fmla="val 1026226"/>
                          </a:avLst>
                        </a:prstGeom>
                        <a:ln w="76200" cap="flat" cmpd="sng" algn="ctr">
                          <a:solidFill>
                            <a:srgbClr val="FFFF00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51A67" id="Arc 49" o:spid="_x0000_s1026" style="position:absolute;margin-left:253.8pt;margin-top:6.2pt;width:74.15pt;height:106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1705,1346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" path="m303421,44014nsc508039,-67326,739317,37726,861522,297516v71415,151818,96560,338663,69650,517548l470853,673418,303421,44014xem303421,44014nfc508039,-67326,739317,37726,861522,297516v71415,151818,96560,338663,69650,517548e" filled="f" strokecolor="yellow" strokeweight="6pt">
                <v:stroke endarrow="open"/>
                <v:path arrowok="t" o:connecttype="custom" o:connectlocs="303421,44014;861522,297516;931172,815064" o:connectangles="0,0,0"/>
              </v:shape>
            </w:pict>
          </mc:Fallback>
        </mc:AlternateContent>
      </w:r>
      <w:r w:rsidRPr="003E7FA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            </w:t>
      </w:r>
      <w:r w:rsidR="003E7FAB" w:rsidRPr="003E7FA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</w:t>
      </w:r>
      <w:r w:rsidRPr="003E7FA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Concrete Experience</w:t>
      </w:r>
      <w:r w:rsidRPr="003E7FAB">
        <w:rPr>
          <w:b/>
          <w:bCs/>
          <w:noProof/>
        </w:rPr>
        <w:t xml:space="preserve">                                               </w:t>
      </w:r>
    </w:p>
    <w:p w14:paraId="6C428B8A" w14:textId="4E33671C" w:rsidR="00EB5374" w:rsidRDefault="00FF118F" w:rsidP="00EB5374">
      <w:pPr>
        <w:spacing w:after="120"/>
        <w:jc w:val="both"/>
        <w:rPr>
          <w:b/>
          <w:bCs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913EAF6" wp14:editId="27969C8C">
                <wp:simplePos x="0" y="0"/>
                <wp:positionH relativeFrom="column">
                  <wp:posOffset>1368044</wp:posOffset>
                </wp:positionH>
                <wp:positionV relativeFrom="paragraph">
                  <wp:posOffset>170307</wp:posOffset>
                </wp:positionV>
                <wp:extent cx="1200150" cy="61912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61912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8E7B93" w14:textId="465E29AA" w:rsidR="003E7FAB" w:rsidRPr="008B6B31" w:rsidRDefault="0005429C" w:rsidP="003E7FA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Accommodating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913EAF6" id="Rectangle 23" o:spid="_x0000_s1031" style="position:absolute;left:0;text-align:left;margin-left:107.7pt;margin-top:13.4pt;width:94.5pt;height:48.7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" fillcolor="#ffc000 [3207]" strokecolor="black [3213]" strokeweight="1pt">
                <v:textbox>
                  <w:txbxContent>
                    <w:p w14:paraId="458E7B93" w14:textId="465E29AA" w:rsidR="003E7FAB" w:rsidRPr="008B6B31" w:rsidRDefault="0005429C" w:rsidP="003E7FA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Accommodating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672E46" wp14:editId="3F47BE67">
                <wp:simplePos x="0" y="0"/>
                <wp:positionH relativeFrom="margin">
                  <wp:posOffset>2568194</wp:posOffset>
                </wp:positionH>
                <wp:positionV relativeFrom="paragraph">
                  <wp:posOffset>169672</wp:posOffset>
                </wp:positionV>
                <wp:extent cx="1168141" cy="618490"/>
                <wp:effectExtent l="0" t="0" r="13335" b="1016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141" cy="6184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C1738" w14:textId="35114179" w:rsidR="008032F9" w:rsidRPr="008B6B31" w:rsidRDefault="008032F9" w:rsidP="008032F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Diverging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72E46" id="Rectangle 20" o:spid="_x0000_s1032" style="position:absolute;left:0;text-align:left;margin-left:202.2pt;margin-top:13.35pt;width:92pt;height:48.7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" fillcolor="#00b050" strokecolor="black [3213]" strokeweight="1pt">
                <v:textbox>
                  <w:txbxContent>
                    <w:p w14:paraId="02BC1738" w14:textId="35114179" w:rsidR="008032F9" w:rsidRPr="008B6B31" w:rsidRDefault="008032F9" w:rsidP="008032F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Diverging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0085D8" w14:textId="7AAD03A4" w:rsidR="0005429C" w:rsidRDefault="00477019" w:rsidP="00EB5374">
      <w:pPr>
        <w:spacing w:after="120"/>
        <w:jc w:val="both"/>
        <w:rPr>
          <w:b/>
          <w:bCs/>
          <w:noProof/>
        </w:rPr>
      </w:pPr>
      <w:r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E69DE02" wp14:editId="7B53A920">
                <wp:simplePos x="0" y="0"/>
                <wp:positionH relativeFrom="column">
                  <wp:posOffset>842492</wp:posOffset>
                </wp:positionH>
                <wp:positionV relativeFrom="paragraph">
                  <wp:posOffset>125815</wp:posOffset>
                </wp:positionV>
                <wp:extent cx="941705" cy="1346835"/>
                <wp:effectExtent l="228600" t="0" r="0" b="81915"/>
                <wp:wrapNone/>
                <wp:docPr id="58" name="Arc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41705" cy="1346835"/>
                        </a:xfrm>
                        <a:prstGeom prst="arc">
                          <a:avLst>
                            <a:gd name="adj1" fmla="val 15306204"/>
                            <a:gd name="adj2" fmla="val 1026226"/>
                          </a:avLst>
                        </a:prstGeom>
                        <a:ln w="76200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C0B9A" id="Arc 58" o:spid="_x0000_s1026" style="position:absolute;margin-left:66.35pt;margin-top:9.9pt;width:74.15pt;height:106.05pt;rotation:18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1705,1346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" path="m303421,44014nsc508039,-67326,739317,37726,861522,297516v71415,151818,96560,338663,69650,517548l470853,673418,303421,44014xem303421,44014nfc508039,-67326,739317,37726,861522,297516v71415,151818,96560,338663,69650,517548e" filled="f" strokecolor="#ed7d31 [3205]" strokeweight="6pt">
                <v:stroke endarrow="open"/>
                <v:path arrowok="t" o:connecttype="custom" o:connectlocs="303421,44014;861522,297516;931172,815064" o:connectangles="0,0,0"/>
              </v:shape>
            </w:pict>
          </mc:Fallback>
        </mc:AlternateContent>
      </w:r>
    </w:p>
    <w:p w14:paraId="2A6517E9" w14:textId="5A71937A" w:rsidR="003E2E78" w:rsidRDefault="00390130" w:rsidP="003E2E78">
      <w:pPr>
        <w:spacing w:after="0"/>
        <w:rPr>
          <w:noProof/>
          <w:sz w:val="24"/>
          <w:szCs w:val="24"/>
        </w:rPr>
      </w:pPr>
      <w:r>
        <w:rPr>
          <w:rFonts w:ascii="Times New Roman" w:hAnsi="Times New Roman" w:cs="Times New Roman"/>
          <w:noProof/>
          <w:color w:val="4E4E4E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42AABEA" wp14:editId="71D6C1E9">
                <wp:simplePos x="0" y="0"/>
                <wp:positionH relativeFrom="column">
                  <wp:posOffset>3048618</wp:posOffset>
                </wp:positionH>
                <wp:positionV relativeFrom="paragraph">
                  <wp:posOffset>106595</wp:posOffset>
                </wp:positionV>
                <wp:extent cx="941705" cy="1346835"/>
                <wp:effectExtent l="0" t="0" r="74930" b="246380"/>
                <wp:wrapNone/>
                <wp:docPr id="57" name="Arc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767893">
                          <a:off x="0" y="0"/>
                          <a:ext cx="941705" cy="1346835"/>
                        </a:xfrm>
                        <a:prstGeom prst="arc">
                          <a:avLst>
                            <a:gd name="adj1" fmla="val 15306204"/>
                            <a:gd name="adj2" fmla="val 1026226"/>
                          </a:avLst>
                        </a:prstGeom>
                        <a:noFill/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4DFEB" id="Arc 57" o:spid="_x0000_s1026" style="position:absolute;margin-left:240.05pt;margin-top:8.4pt;width:74.15pt;height:106.05pt;rotation:6300077fd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1705,1346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" path="m303421,44014nsc508039,-67326,739317,37726,861522,297516v71415,151818,96560,338663,69650,517548l470853,673418,303421,44014xem303421,44014nfc508039,-67326,739317,37726,861522,297516v71415,151818,96560,338663,69650,517548e" filled="f" strokecolor="#ffc000" strokeweight="6pt">
                <v:stroke endarrow="open"/>
                <v:path arrowok="t" o:connecttype="custom" o:connectlocs="303421,44014;861522,297516;931172,815064" o:connectangles="0,0,0"/>
              </v:shape>
            </w:pict>
          </mc:Fallback>
        </mc:AlternateContent>
      </w:r>
      <w:r w:rsidR="003E7FAB">
        <w:rPr>
          <w:noProof/>
          <w:sz w:val="24"/>
          <w:szCs w:val="24"/>
        </w:rPr>
        <w:t xml:space="preserve">  </w:t>
      </w:r>
      <w:r w:rsidR="00A63000" w:rsidRPr="00A63000">
        <w:rPr>
          <w:noProof/>
          <w:sz w:val="24"/>
          <w:szCs w:val="24"/>
        </w:rPr>
        <w:t>Active</w:t>
      </w:r>
    </w:p>
    <w:p w14:paraId="5FA23A23" w14:textId="6084FA2E" w:rsidR="003E2E78" w:rsidRDefault="00FF118F" w:rsidP="003E2E78">
      <w:pPr>
        <w:spacing w:after="0"/>
        <w:jc w:val="both"/>
        <w:rPr>
          <w:noProof/>
        </w:rPr>
      </w:pPr>
      <w:r w:rsidRPr="00A6300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5EB4CF" wp14:editId="158598F9">
                <wp:simplePos x="0" y="0"/>
                <wp:positionH relativeFrom="margin">
                  <wp:posOffset>2570353</wp:posOffset>
                </wp:positionH>
                <wp:positionV relativeFrom="paragraph">
                  <wp:posOffset>82296</wp:posOffset>
                </wp:positionV>
                <wp:extent cx="1141095" cy="614299"/>
                <wp:effectExtent l="0" t="0" r="20955" b="1460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1095" cy="61429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1B6DF5" w14:textId="77777777" w:rsidR="0005429C" w:rsidRPr="008843D1" w:rsidRDefault="0005429C" w:rsidP="000542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Assimilating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EB4CF" id="Rectangle 22" o:spid="_x0000_s1033" style="position:absolute;left:0;text-align:left;margin-left:202.4pt;margin-top:6.5pt;width:89.85pt;height:48.3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" fillcolor="#0070c0" strokecolor="black [3213]" strokeweight="1pt">
                <v:textbox>
                  <w:txbxContent>
                    <w:p w14:paraId="591B6DF5" w14:textId="77777777" w:rsidR="0005429C" w:rsidRPr="008843D1" w:rsidRDefault="0005429C" w:rsidP="000542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Assimilating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E2E78" w:rsidRPr="00A6300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39D4F3" wp14:editId="735F0092">
                <wp:simplePos x="0" y="0"/>
                <wp:positionH relativeFrom="column">
                  <wp:posOffset>1366630</wp:posOffset>
                </wp:positionH>
                <wp:positionV relativeFrom="paragraph">
                  <wp:posOffset>66173</wp:posOffset>
                </wp:positionV>
                <wp:extent cx="1203732" cy="625867"/>
                <wp:effectExtent l="0" t="0" r="15875" b="2222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732" cy="62586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38100">
                              <a:srgbClr val="D50000"/>
                            </a:gs>
                            <a:gs pos="0">
                              <a:srgbClr val="FF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0000">
                                <a:shade val="100000"/>
                                <a:satMod val="115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9518C" w14:textId="77777777" w:rsidR="0005429C" w:rsidRPr="008B6B31" w:rsidRDefault="0005429C" w:rsidP="000542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Converting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9D4F3" id="Rectangle 24" o:spid="_x0000_s1034" style="position:absolute;left:0;text-align:left;margin-left:107.6pt;margin-top:5.2pt;width:94.8pt;height:49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" fillcolor="#a00000" strokecolor="black [3213]" strokeweight="1pt">
                <v:fill color2="red" rotate="t" angle="45" colors="0 #a00000;24969f #d50000;.5 #e60000;1 red" focus="100%" type="gradient"/>
                <v:textbox>
                  <w:txbxContent>
                    <w:p w14:paraId="67D9518C" w14:textId="77777777" w:rsidR="0005429C" w:rsidRPr="008B6B31" w:rsidRDefault="0005429C" w:rsidP="000542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Converting</w:t>
                      </w:r>
                    </w:p>
                  </w:txbxContent>
                </v:textbox>
              </v:rect>
            </w:pict>
          </mc:Fallback>
        </mc:AlternateContent>
      </w:r>
      <w:r w:rsidR="003E7FAB">
        <w:rPr>
          <w:noProof/>
        </w:rPr>
        <w:t xml:space="preserve">Experience </w:t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  <w:t>Reflective</w:t>
      </w:r>
    </w:p>
    <w:p w14:paraId="0530B345" w14:textId="4523B212" w:rsidR="00EB5374" w:rsidRPr="003E2E78" w:rsidRDefault="00A63000" w:rsidP="003E2E78">
      <w:pPr>
        <w:spacing w:after="0"/>
        <w:jc w:val="both"/>
        <w:rPr>
          <w:noProof/>
          <w:sz w:val="24"/>
          <w:szCs w:val="24"/>
        </w:rPr>
      </w:pPr>
      <w:r>
        <w:rPr>
          <w:noProof/>
        </w:rPr>
        <w:tab/>
      </w:r>
      <w:r>
        <w:rPr>
          <w:noProof/>
        </w:rPr>
        <w:tab/>
        <w:t xml:space="preserve">                                         </w:t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</w:r>
      <w:r w:rsidR="003E7FAB">
        <w:rPr>
          <w:noProof/>
        </w:rPr>
        <w:tab/>
        <w:t>Observation</w:t>
      </w:r>
    </w:p>
    <w:p w14:paraId="4AC04261" w14:textId="3E9A579C" w:rsidR="00A63000" w:rsidRDefault="00A63000" w:rsidP="00EB5374">
      <w:pPr>
        <w:spacing w:after="120"/>
        <w:jc w:val="both"/>
        <w:rPr>
          <w:b/>
          <w:bCs/>
          <w:noProof/>
        </w:rPr>
      </w:pPr>
    </w:p>
    <w:p w14:paraId="74625C04" w14:textId="0111EDAE" w:rsidR="00EB5374" w:rsidRDefault="00EB5374" w:rsidP="00EB5374">
      <w:pPr>
        <w:spacing w:after="120"/>
        <w:jc w:val="both"/>
        <w:rPr>
          <w:b/>
          <w:bCs/>
          <w:noProof/>
        </w:rPr>
      </w:pPr>
    </w:p>
    <w:p w14:paraId="15913F9D" w14:textId="020CC549" w:rsidR="00EB5374" w:rsidRDefault="00334366" w:rsidP="00EB5374">
      <w:pPr>
        <w:spacing w:after="120"/>
        <w:jc w:val="both"/>
        <w:rPr>
          <w:noProof/>
        </w:rPr>
      </w:pPr>
      <w:r>
        <w:rPr>
          <w:noProof/>
        </w:rPr>
        <w:t xml:space="preserve">                                                      Abstract Conceptuali</w:t>
      </w:r>
      <w:r w:rsidR="00390130">
        <w:rPr>
          <w:noProof/>
        </w:rPr>
        <w:t>saton</w:t>
      </w:r>
    </w:p>
    <w:p w14:paraId="1BEAE28E" w14:textId="30C99B5C" w:rsidR="00CB6331" w:rsidRDefault="00CB6331" w:rsidP="00EB5374">
      <w:pPr>
        <w:spacing w:after="120"/>
        <w:jc w:val="both"/>
        <w:rPr>
          <w:noProof/>
        </w:rPr>
      </w:pPr>
      <w:r>
        <w:rPr>
          <w:noProof/>
        </w:rPr>
        <w:t xml:space="preserve">                                                       </w:t>
      </w:r>
    </w:p>
    <w:p w14:paraId="28262140" w14:textId="46B506E8" w:rsidR="00186E94" w:rsidRPr="000A5A5C" w:rsidRDefault="001807ED" w:rsidP="00CB6331">
      <w:pPr>
        <w:spacing w:after="12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                            </w:t>
      </w:r>
      <w:r w:rsidR="00CB6331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Created by the author                                                                        </w:t>
      </w:r>
      <w:r w:rsidR="00D72950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D72950"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  <w:t>2</w:t>
      </w:r>
    </w:p>
    <w:p w14:paraId="034EAF90" w14:textId="77777777" w:rsidR="009004E7" w:rsidRDefault="009004E7" w:rsidP="009004E7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lastRenderedPageBreak/>
        <w:t xml:space="preserve">According to </w:t>
      </w:r>
      <w:proofErr w:type="spellStart"/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Bassot</w:t>
      </w:r>
      <w:proofErr w:type="spellEnd"/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(2016) “Kolb’s (1984) Experimental Learning Cycle gives insights into how we all learn from experience”  </w:t>
      </w:r>
    </w:p>
    <w:p w14:paraId="06B55507" w14:textId="5B0FB271" w:rsidR="00186E94" w:rsidRDefault="009004E7" w:rsidP="000A5A5C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Jasper (2003) believes that Kolb’s learning cycle represents the foundation for leaning from experience as he describes a cycle of stages that we go through”. There are four stages as represented on the following figure.</w:t>
      </w:r>
    </w:p>
    <w:p w14:paraId="2A394A0D" w14:textId="31A06ACF" w:rsidR="00397915" w:rsidRPr="00E55B62" w:rsidRDefault="00397915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took </w:t>
      </w:r>
      <w:r w:rsidR="00EA4C3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</w:t>
      </w:r>
      <w:r w:rsidR="00CC4EC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VAK test</w:t>
      </w:r>
      <w:r w:rsidR="00694782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find out</w:t>
      </w:r>
      <w:r w:rsidR="00694782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what type of learn</w:t>
      </w:r>
      <w:r w:rsidR="004243A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er</w:t>
      </w:r>
      <w:r w:rsidR="00694782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 was. A copy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is attached to this report as </w:t>
      </w:r>
      <w:r w:rsidR="001807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an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appendix</w:t>
      </w:r>
      <w:r w:rsidR="007D7E90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CB6331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 I discovered that I</w:t>
      </w:r>
      <w:r w:rsidR="001807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am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 visual learner. That </w:t>
      </w:r>
      <w:r w:rsidR="001807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discovery </w:t>
      </w:r>
      <w:r w:rsidR="00784B8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has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help</w:t>
      </w:r>
      <w:r w:rsidR="00784B8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ed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me </w:t>
      </w:r>
      <w:r w:rsidR="00784B8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in</w:t>
      </w:r>
      <w:r w:rsidR="001807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my learning </w:t>
      </w:r>
      <w:r w:rsidR="001807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and in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perform</w:t>
      </w:r>
      <w:r w:rsidR="00784B8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ing</w:t>
      </w:r>
      <w:r w:rsidR="00FF24A1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my work</w:t>
      </w:r>
      <w:r w:rsidR="001807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because I know exactly </w:t>
      </w:r>
      <w:r w:rsidR="00784B8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how to learn new Skills</w:t>
      </w:r>
      <w:r w:rsidR="003D2364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</w:p>
    <w:p w14:paraId="3E6FEFF6" w14:textId="77777777" w:rsidR="004E47DB" w:rsidRDefault="004E47DB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DDF1C9C" w14:textId="55732C1B" w:rsidR="00F81237" w:rsidRPr="00E55B62" w:rsidRDefault="00400D5C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</w:t>
      </w:r>
      <w:r w:rsidR="00FC3C33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– </w:t>
      </w:r>
      <w:r w:rsidR="00FC3C33" w:rsidRPr="000A5A5C">
        <w:rPr>
          <w:rFonts w:ascii="Times New Roman" w:hAnsi="Times New Roman" w:cs="Times New Roman"/>
          <w:b/>
          <w:bCs/>
          <w:color w:val="4E4E4E"/>
          <w:sz w:val="24"/>
          <w:szCs w:val="24"/>
          <w:shd w:val="clear" w:color="auto" w:fill="FFFFFF"/>
        </w:rPr>
        <w:t>My academic skills</w:t>
      </w:r>
      <w:r w:rsidR="00FC3C33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B72ED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682D4B5C" w14:textId="5E22A54F" w:rsidR="004077AE" w:rsidRPr="00E55B62" w:rsidRDefault="00084287" w:rsidP="00B40DCF">
      <w:pPr>
        <w:spacing w:before="120"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The purpose of this section is to </w:t>
      </w:r>
      <w:r w:rsidR="00B72ED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analyse </w:t>
      </w:r>
      <w:r w:rsidR="00D000CA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some of </w:t>
      </w:r>
      <w:r w:rsidR="00B72EDC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the skills I have obtained or ameliorated</w:t>
      </w:r>
      <w:r w:rsidR="00D000CA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during this module.</w:t>
      </w:r>
    </w:p>
    <w:p w14:paraId="1DB05ECB" w14:textId="722CC115" w:rsidR="004077AE" w:rsidRPr="00B40DCF" w:rsidRDefault="00AA7F5D" w:rsidP="00B40DCF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</w:t>
      </w:r>
      <w:r w:rsidR="00FC3C33" w:rsidRPr="00E55B6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.1 – </w:t>
      </w:r>
      <w:r w:rsidR="00FC3C33" w:rsidRPr="00740E8B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Communic</w:t>
      </w:r>
      <w:r w:rsidR="00FC3C33" w:rsidRPr="00B40DCF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ation skills</w:t>
      </w:r>
      <w:r w:rsidR="00740E8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:</w:t>
      </w:r>
    </w:p>
    <w:p w14:paraId="7FE46844" w14:textId="15AEB95B" w:rsidR="00B40DCF" w:rsidRPr="00B40DCF" w:rsidRDefault="00737C04" w:rsidP="00B40DCF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Being aware of yourself can make the difference be</w:t>
      </w:r>
      <w:r w:rsidR="0074688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tween losing your job and nurturing a promising career </w:t>
      </w:r>
      <w:r w:rsidR="0087194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communications skills </w:t>
      </w:r>
      <w:proofErr w:type="spellStart"/>
      <w:r w:rsidR="00DE4BC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Maund</w:t>
      </w:r>
      <w:proofErr w:type="spellEnd"/>
      <w:r w:rsidR="00E47FD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et al. </w:t>
      </w:r>
      <w:r w:rsidR="0074688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(2017</w:t>
      </w:r>
      <w:r w:rsidR="00D000C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)</w:t>
      </w:r>
      <w:r w:rsidR="0074688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DE4BC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They also</w:t>
      </w:r>
      <w:r w:rsidR="0087194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state that </w:t>
      </w:r>
      <w:r w:rsidR="00DE4BC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“</w:t>
      </w:r>
      <w:r w:rsidR="00CC2FC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</w:t>
      </w:r>
      <w:r w:rsidR="0087194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he importance of </w:t>
      </w:r>
      <w:r w:rsidR="007F231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communication cannot be overstated. It is important to thoroughly understand this powerful interpersonal process”. This opinion was confirmed by one study stipulating that 88% of US companies provide communication skills training to their employees (Industry Report, 1998).</w:t>
      </w:r>
    </w:p>
    <w:p w14:paraId="53E48D9F" w14:textId="7880F887" w:rsidR="00F81237" w:rsidRPr="00B40DCF" w:rsidRDefault="00FC3C33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In any </w:t>
      </w:r>
      <w:r w:rsidR="00737C0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environment</w:t>
      </w:r>
      <w:r w:rsidR="00D000C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should it be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work</w:t>
      </w:r>
      <w:r w:rsidR="00D000C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or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community, effective communication is key to success. </w:t>
      </w:r>
      <w:r w:rsidR="00890E43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These skills are characteristics which allow better interaction and make a person more </w:t>
      </w:r>
      <w:r w:rsidR="009336E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</w:t>
      </w:r>
      <w:r w:rsidR="00737C0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ff</w:t>
      </w:r>
      <w:r w:rsidR="009336E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able</w:t>
      </w:r>
      <w:r w:rsidR="00737C0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and sociable</w:t>
      </w:r>
      <w:r w:rsidR="009336E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EA42F3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As a</w:t>
      </w:r>
      <w:r w:rsidR="009D037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care worker supporting </w:t>
      </w:r>
      <w:r w:rsidR="003B137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individuals </w:t>
      </w:r>
      <w:r w:rsidR="009D037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with learning disabilit</w:t>
      </w:r>
      <w:r w:rsidR="000538C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ies</w:t>
      </w:r>
      <w:r w:rsidR="009D037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and challenging behaviour</w:t>
      </w:r>
      <w:r w:rsidR="00EA42F3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listening</w:t>
      </w:r>
      <w:r w:rsidR="009D037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verbal and </w:t>
      </w:r>
      <w:r w:rsidR="002F398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non-verbal</w:t>
      </w:r>
      <w:r w:rsidR="009D037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communication are </w:t>
      </w:r>
      <w:r w:rsidR="003B137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decisive as poor communication or misinterpreting messages</w:t>
      </w:r>
      <w:r w:rsidR="00A74C13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can lead to unnecessary misunderstandings at work. In other words, the objective is to mutually understand </w:t>
      </w:r>
      <w:r w:rsidR="003B137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each other</w:t>
      </w:r>
      <w:r w:rsidR="00D1451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. In addition to what I have gained, I did a training on Makaton signs </w:t>
      </w:r>
      <w:r w:rsidR="0066386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recently. Both the university co</w:t>
      </w:r>
      <w:r w:rsidR="0015696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u</w:t>
      </w:r>
      <w:r w:rsidR="0066386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rse and the training have enable</w:t>
      </w:r>
      <w:r w:rsidR="000538C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</w:t>
      </w:r>
      <w:r w:rsidR="0066386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me to have effective communication </w:t>
      </w:r>
      <w:r w:rsidR="00537B2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skills that are useful </w:t>
      </w:r>
      <w:r w:rsidR="0066386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in my workplace.</w:t>
      </w:r>
    </w:p>
    <w:p w14:paraId="06CB4EC1" w14:textId="77777777" w:rsidR="00B40DCF" w:rsidRPr="00B40DCF" w:rsidRDefault="00B40DCF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0611E65" w14:textId="5CD3684A" w:rsidR="00260F1B" w:rsidRPr="00B40DCF" w:rsidRDefault="00AA7F5D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</w:t>
      </w:r>
      <w:r w:rsidR="0028379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15696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</w:t>
      </w:r>
      <w:r w:rsidR="0028379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. – </w:t>
      </w:r>
      <w:r w:rsidR="0015696C" w:rsidRPr="00B40DCF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Team working</w:t>
      </w:r>
      <w:r w:rsidR="001F3438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:</w:t>
      </w:r>
    </w:p>
    <w:p w14:paraId="46717AC5" w14:textId="3CC2079C" w:rsidR="00B40DCF" w:rsidRPr="00B40DCF" w:rsidRDefault="00740E8B" w:rsidP="00B40DCF">
      <w:pPr>
        <w:spacing w:before="120"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According to Belbin (2003) a team is a collection of people each with a designated role. This allo</w:t>
      </w:r>
      <w:r w:rsidR="00D27AD6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ws specific duty to be handled optimally by a particular person since he/she is well accustomed to it.</w:t>
      </w:r>
    </w:p>
    <w:p w14:paraId="6958182C" w14:textId="36975176" w:rsidR="00B40DCF" w:rsidRPr="00B40DCF" w:rsidRDefault="00D27A5A" w:rsidP="007D7E90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What are the benefits of working together?</w:t>
      </w:r>
    </w:p>
    <w:p w14:paraId="6EC04B9F" w14:textId="661CE658" w:rsidR="004535BC" w:rsidRPr="00B40DCF" w:rsidRDefault="00DA07FD" w:rsidP="004077AE">
      <w:pPr>
        <w:spacing w:after="0"/>
        <w:jc w:val="both"/>
        <w:rPr>
          <w:rFonts w:ascii="Times New Roman" w:hAnsi="Times New Roman" w:cs="Times New Roman"/>
          <w:color w:val="33475B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Promot</w:t>
      </w:r>
      <w:r w:rsidR="00D46B0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ing</w:t>
      </w:r>
      <w:r w:rsidR="00100BE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creativity and learning 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new skills</w:t>
      </w:r>
      <w:r w:rsidR="00100BE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: creativity is prolific when individuals work as a team since</w:t>
      </w:r>
      <w:r w:rsidR="009C19D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A6735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teamwork</w:t>
      </w:r>
      <w:r w:rsidR="006F5F6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maximise</w:t>
      </w:r>
      <w:r w:rsidR="009C19D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6F5F6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shared knowledge and aid</w:t>
      </w:r>
      <w:r w:rsidR="00A6735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6F5F6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learn new s</w:t>
      </w:r>
      <w:r w:rsidR="00B235E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kills</w:t>
      </w:r>
      <w:r w:rsidR="006F5F6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from others members</w:t>
      </w:r>
      <w:r w:rsidR="00D02D3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5051B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-</w:t>
      </w:r>
      <w:r w:rsidR="00244FF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D02D3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which lead to innovative ideas.</w:t>
      </w:r>
      <w:r w:rsidR="006F5F6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16E396B0" w14:textId="373455F7" w:rsidR="004535BC" w:rsidRPr="00B40DCF" w:rsidRDefault="00B235E0" w:rsidP="00B40DCF">
      <w:pPr>
        <w:pStyle w:val="NormalWeb"/>
        <w:spacing w:before="120" w:beforeAutospacing="0" w:after="0" w:afterAutospacing="0"/>
        <w:jc w:val="both"/>
      </w:pPr>
      <w:r w:rsidRPr="00B40DCF">
        <w:t>Complet</w:t>
      </w:r>
      <w:r w:rsidR="00D46B0F" w:rsidRPr="00B40DCF">
        <w:t>ing</w:t>
      </w:r>
      <w:r w:rsidRPr="00B40DCF">
        <w:t xml:space="preserve"> each other</w:t>
      </w:r>
      <w:r w:rsidR="00244FF5" w:rsidRPr="00B40DCF">
        <w:t>:</w:t>
      </w:r>
      <w:r w:rsidRPr="00B40DCF">
        <w:t xml:space="preserve"> </w:t>
      </w:r>
      <w:r w:rsidR="00D46B0F" w:rsidRPr="00B40DCF">
        <w:t>s</w:t>
      </w:r>
      <w:r w:rsidRPr="00B40DCF">
        <w:t>haring abi</w:t>
      </w:r>
      <w:r w:rsidR="00B46648" w:rsidRPr="00B40DCF">
        <w:t>li</w:t>
      </w:r>
      <w:r w:rsidRPr="00B40DCF">
        <w:t xml:space="preserve">ties between members ameliorate the work, they can </w:t>
      </w:r>
      <w:r w:rsidR="00B46648" w:rsidRPr="00B40DCF">
        <w:t xml:space="preserve">rely on each other. In addition, the trust will be built establishing a solid relationship and leading to a peaceful and harmonious work environment. </w:t>
      </w:r>
    </w:p>
    <w:p w14:paraId="0B77E52D" w14:textId="6B189246" w:rsidR="004535BC" w:rsidRPr="00B40DCF" w:rsidRDefault="00494B34" w:rsidP="00B40DCF">
      <w:pPr>
        <w:pStyle w:val="NormalWeb"/>
        <w:spacing w:before="120" w:beforeAutospacing="0" w:after="0" w:afterAutospacing="0"/>
        <w:jc w:val="both"/>
      </w:pPr>
      <w:r w:rsidRPr="00B40DCF">
        <w:t xml:space="preserve">Teamwork, an asset for the employer: </w:t>
      </w:r>
      <w:r w:rsidR="000D092A" w:rsidRPr="00B40DCF">
        <w:t xml:space="preserve"> </w:t>
      </w:r>
      <w:r w:rsidR="00BA3980">
        <w:t>M</w:t>
      </w:r>
      <w:r w:rsidR="000D092A" w:rsidRPr="00B40DCF">
        <w:t xml:space="preserve">embers create bonds by overcoming obstacles. </w:t>
      </w:r>
      <w:r w:rsidR="000F2898" w:rsidRPr="00B40DCF">
        <w:t>Working together boo</w:t>
      </w:r>
      <w:r w:rsidR="001F23DB" w:rsidRPr="00B40DCF">
        <w:t>s</w:t>
      </w:r>
      <w:r w:rsidR="000F2898" w:rsidRPr="00B40DCF">
        <w:t>ts employees</w:t>
      </w:r>
      <w:r w:rsidR="001F23DB" w:rsidRPr="00B40DCF">
        <w:t>’</w:t>
      </w:r>
      <w:r w:rsidR="000F2898" w:rsidRPr="00B40DCF">
        <w:t xml:space="preserve"> moral</w:t>
      </w:r>
      <w:r w:rsidR="001F23DB" w:rsidRPr="00B40DCF">
        <w:t>e</w:t>
      </w:r>
      <w:r w:rsidR="000F2898" w:rsidRPr="00B40DCF">
        <w:t xml:space="preserve"> and motivation. </w:t>
      </w:r>
      <w:r w:rsidR="000D092A" w:rsidRPr="00B40DCF">
        <w:t xml:space="preserve">This benefits the employer as </w:t>
      </w:r>
      <w:r w:rsidR="00AA4E22" w:rsidRPr="00B40DCF">
        <w:t>happy personnel</w:t>
      </w:r>
      <w:r w:rsidR="00EC4B8E" w:rsidRPr="00B40DCF">
        <w:t xml:space="preserve"> produces </w:t>
      </w:r>
      <w:r w:rsidR="00E11F56" w:rsidRPr="00B40DCF">
        <w:t>better results</w:t>
      </w:r>
      <w:r w:rsidR="00EC4B8E" w:rsidRPr="00B40DCF">
        <w:t>.</w:t>
      </w:r>
      <w:r w:rsidR="00FB09E9" w:rsidRPr="00B40DCF">
        <w:t xml:space="preserve"> </w:t>
      </w:r>
    </w:p>
    <w:p w14:paraId="0DAFD116" w14:textId="2B445408" w:rsidR="00926DEC" w:rsidRPr="00B40DCF" w:rsidRDefault="00CD69B9" w:rsidP="00926DEC">
      <w:pPr>
        <w:pStyle w:val="NormalWeb"/>
        <w:spacing w:before="120" w:beforeAutospacing="0" w:after="0" w:afterAutospacing="0"/>
      </w:pPr>
      <w:r w:rsidRPr="00B40DCF">
        <w:t>T</w:t>
      </w:r>
      <w:r w:rsidR="000F2898" w:rsidRPr="00B40DCF">
        <w:t>eamwork encourages t</w:t>
      </w:r>
      <w:r w:rsidRPr="00B40DCF">
        <w:t xml:space="preserve">aking </w:t>
      </w:r>
      <w:r w:rsidR="000F2898" w:rsidRPr="00B40DCF">
        <w:t>h</w:t>
      </w:r>
      <w:r w:rsidRPr="00B40DCF">
        <w:t>ea</w:t>
      </w:r>
      <w:r w:rsidR="00F667E5" w:rsidRPr="00B40DCF">
        <w:t>l</w:t>
      </w:r>
      <w:r w:rsidRPr="00B40DCF">
        <w:t>thy risk</w:t>
      </w:r>
      <w:r w:rsidR="000F2898" w:rsidRPr="00B40DCF">
        <w:t>s</w:t>
      </w:r>
      <w:r w:rsidR="00926DEC">
        <w:t xml:space="preserve">: </w:t>
      </w:r>
      <w:r w:rsidRPr="00B40DCF">
        <w:t xml:space="preserve">As a team, individuals take more risks particularly when it comes to </w:t>
      </w:r>
      <w:r w:rsidR="004077AE" w:rsidRPr="00B40DCF">
        <w:t>pioneering</w:t>
      </w:r>
      <w:r w:rsidRPr="00B40DCF">
        <w:t xml:space="preserve"> ideas. A sole employee will hesitate before putting his job at risk</w:t>
      </w:r>
      <w:r w:rsidR="004535BC" w:rsidRPr="00B40DCF">
        <w:t>.</w:t>
      </w:r>
      <w:r w:rsidR="00AC3128" w:rsidRPr="00B40DCF">
        <w:t xml:space="preserve"> </w:t>
      </w:r>
    </w:p>
    <w:p w14:paraId="7814E426" w14:textId="77777777" w:rsidR="002955C4" w:rsidRDefault="002955C4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34CDA9D" w14:textId="4A871A54" w:rsidR="001F23DB" w:rsidRDefault="00CF7B03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 have consolidated my skill by w</w:t>
      </w:r>
      <w:r w:rsidR="0015696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orking in class as a group and in a workplace where people come from different </w:t>
      </w:r>
      <w:r w:rsidR="0061315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background</w:t>
      </w:r>
      <w:r w:rsidR="001F23D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15696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</w:p>
    <w:p w14:paraId="3C09F0AB" w14:textId="77777777" w:rsidR="002955C4" w:rsidRPr="00B40DCF" w:rsidRDefault="002955C4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6C85A72" w14:textId="77777777" w:rsidR="002955C4" w:rsidRDefault="002955C4" w:rsidP="00926DEC">
      <w:pPr>
        <w:spacing w:before="120"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320FDA2" w14:textId="64629607" w:rsidR="002955C4" w:rsidRPr="002955C4" w:rsidRDefault="002955C4" w:rsidP="002955C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</w:r>
      <w:r w:rsidRPr="00B40DCF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40DCF">
        <w:rPr>
          <w:rFonts w:ascii="Times New Roman" w:hAnsi="Times New Roman" w:cs="Times New Roman"/>
          <w:sz w:val="16"/>
          <w:szCs w:val="16"/>
        </w:rPr>
        <w:t>3</w:t>
      </w:r>
    </w:p>
    <w:p w14:paraId="6CF26E8D" w14:textId="4F42721F" w:rsidR="00F81237" w:rsidRDefault="00FA7D65" w:rsidP="00926DEC">
      <w:pPr>
        <w:spacing w:before="120"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lastRenderedPageBreak/>
        <w:t>2.3</w:t>
      </w:r>
      <w:r w:rsidR="00E34D0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. </w:t>
      </w:r>
      <w:r w:rsidR="00B06B9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-</w:t>
      </w:r>
      <w:r w:rsidR="00E34D0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E34D0D" w:rsidRPr="002E202C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Research</w:t>
      </w:r>
      <w:r w:rsidR="00E34D0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:</w:t>
      </w:r>
      <w:r w:rsidR="00B56A8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</w:t>
      </w:r>
    </w:p>
    <w:p w14:paraId="2C01675B" w14:textId="4F6B007A" w:rsidR="00C66340" w:rsidRPr="00B40DCF" w:rsidRDefault="00926DEC" w:rsidP="00926DEC">
      <w:pPr>
        <w:spacing w:before="120"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Buse</w:t>
      </w:r>
      <w:proofErr w:type="spellEnd"/>
      <w:r w:rsidR="00E856D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et al.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(2012)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define research as “a systematic process for generating new knowledge and relating </w:t>
      </w:r>
      <w:r w:rsidR="00C6634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it to existing in order to improve understanding about </w:t>
      </w:r>
      <w:r w:rsidR="00F667E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the </w:t>
      </w:r>
      <w:r w:rsidR="00C6634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natural and social world”</w:t>
      </w:r>
      <w:r w:rsidR="001D2D3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C66340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20F5A83B" w14:textId="77777777" w:rsidR="0045347F" w:rsidRDefault="00722945" w:rsidP="0045347F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To be efficient, research need</w:t>
      </w:r>
      <w:r w:rsidR="00E34D0D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be done</w:t>
      </w:r>
      <w:r w:rsidR="00E34D0D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method and accuracy</w:t>
      </w:r>
      <w:r w:rsidR="00BF469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12EB1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Conducting research can be challenging for many student</w:t>
      </w:r>
      <w:r w:rsidR="007703B0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212EB1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the</w:t>
      </w:r>
      <w:r w:rsidR="00BF76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y</w:t>
      </w:r>
      <w:r w:rsidR="00212EB1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expected to carry out a critical analys</w:t>
      </w:r>
      <w:r w:rsidR="001F23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212EB1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a chosen topic. </w:t>
      </w:r>
    </w:p>
    <w:p w14:paraId="1D926F5C" w14:textId="446CC5A0" w:rsidR="00DA14B0" w:rsidRDefault="00212EB1" w:rsidP="00DA14B0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While writing my assignment in Digital Skill and Research Methods, I realised that this module was one of the most difficult I have had, </w:t>
      </w:r>
      <w:r w:rsidR="007703B0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specia</w:t>
      </w:r>
      <w:r w:rsidR="007703B0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ly </w:t>
      </w:r>
      <w:r w:rsidR="00BF76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literature Review</w:t>
      </w:r>
      <w:r w:rsidR="00BF76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” section</w:t>
      </w:r>
      <w:r w:rsidR="002F322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D2D3F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76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Currently 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am able to demonstrate how familiar </w:t>
      </w:r>
      <w:r w:rsidR="00BF76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am 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</w:t>
      </w:r>
      <w:r w:rsidR="00BF76DB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topic and </w:t>
      </w:r>
      <w:r w:rsidR="007703B0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summarise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my main ideas while showing a critical</w:t>
      </w:r>
      <w:r w:rsidR="004534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awareness like propose </w:t>
      </w:r>
      <w:proofErr w:type="spellStart"/>
      <w:r w:rsidR="0045347F">
        <w:rPr>
          <w:rFonts w:ascii="Times New Roman" w:hAnsi="Times New Roman" w:cs="Times New Roman"/>
          <w:sz w:val="24"/>
          <w:szCs w:val="24"/>
          <w:shd w:val="clear" w:color="auto" w:fill="FFFFFF"/>
        </w:rPr>
        <w:t>Maund</w:t>
      </w:r>
      <w:proofErr w:type="spellEnd"/>
      <w:r w:rsidR="006C6A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 al. </w:t>
      </w:r>
      <w:r w:rsidR="0045347F">
        <w:rPr>
          <w:rFonts w:ascii="Times New Roman" w:hAnsi="Times New Roman" w:cs="Times New Roman"/>
          <w:sz w:val="24"/>
          <w:szCs w:val="24"/>
          <w:shd w:val="clear" w:color="auto" w:fill="FFFFFF"/>
        </w:rPr>
        <w:t>(2017). As a researcher I needed to be aware of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bias</w:t>
      </w:r>
      <w:r w:rsidR="00954055" w:rsidRPr="00B40DC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my study not to be affected. </w:t>
      </w:r>
      <w:r w:rsidR="00630EED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work was </w:t>
      </w:r>
      <w:r w:rsidR="00630EED" w:rsidRPr="00B40DCF">
        <w:rPr>
          <w:rFonts w:ascii="Times New Roman" w:hAnsi="Times New Roman" w:cs="Times New Roman"/>
          <w:color w:val="000000"/>
          <w:sz w:val="24"/>
          <w:szCs w:val="24"/>
        </w:rPr>
        <w:t>a coherent investigation through which data were collected, scrutinised and explained</w:t>
      </w:r>
      <w:r w:rsidR="00463638" w:rsidRPr="00B40DC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57F59" w:rsidRPr="00B40D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4055" w:rsidRPr="00B40DCF">
        <w:rPr>
          <w:rFonts w:ascii="Times New Roman" w:hAnsi="Times New Roman" w:cs="Times New Roman"/>
          <w:sz w:val="24"/>
          <w:szCs w:val="24"/>
        </w:rPr>
        <w:t>I</w:t>
      </w:r>
      <w:r w:rsidR="00D57F59" w:rsidRPr="00B40DCF">
        <w:rPr>
          <w:rFonts w:ascii="Times New Roman" w:hAnsi="Times New Roman" w:cs="Times New Roman"/>
          <w:sz w:val="24"/>
          <w:szCs w:val="24"/>
        </w:rPr>
        <w:t>n</w:t>
      </w:r>
      <w:r w:rsidR="00954055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5B5A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addition</w:t>
      </w:r>
      <w:r w:rsidR="00D57F59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95B5A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took into account ethical consideration</w:t>
      </w:r>
      <w:r w:rsidR="001F1E5F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. I can affirm that</w:t>
      </w:r>
      <w:r w:rsidR="009008C2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</w:t>
      </w:r>
      <w:r w:rsidR="00A95B5A" w:rsidRPr="00B40DC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1E5F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am familiar with the major points cited by O</w:t>
      </w:r>
      <w:r w:rsidR="00B3469F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1F1E5F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Leary (2004</w:t>
      </w:r>
      <w:r w:rsidR="001D76A2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1F1E5F" w:rsidRPr="00B40DC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439EF1F" w14:textId="15C6F092" w:rsidR="007658D9" w:rsidRPr="00DA14B0" w:rsidRDefault="00FA7D65" w:rsidP="00DA14B0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2.4</w:t>
      </w:r>
      <w:r w:rsidR="00F926DE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. </w:t>
      </w:r>
      <w:r w:rsidR="005109B5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–</w:t>
      </w:r>
      <w:r w:rsidR="00F926DE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7703B0" w:rsidRPr="002E202C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Managing c</w:t>
      </w:r>
      <w:r w:rsidR="005109B5" w:rsidRPr="002E202C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onflict</w:t>
      </w:r>
      <w:r w:rsidR="00F926DE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 w:rsidR="002A479A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</w:t>
      </w:r>
    </w:p>
    <w:p w14:paraId="6018B275" w14:textId="43B2139A" w:rsidR="00A96B8C" w:rsidRPr="00B40DCF" w:rsidRDefault="00B920E4" w:rsidP="0062709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40DCF">
        <w:t>As much as I would love to have a work environment which is free of dispute or c</w:t>
      </w:r>
      <w:r w:rsidR="007C4AAD" w:rsidRPr="00B40DCF">
        <w:t>onflict</w:t>
      </w:r>
      <w:r w:rsidRPr="00B40DCF">
        <w:t>, this idea is utopian</w:t>
      </w:r>
      <w:r w:rsidR="00B0713A" w:rsidRPr="00B40DCF">
        <w:t>.</w:t>
      </w:r>
      <w:r w:rsidRPr="00B40DCF">
        <w:t xml:space="preserve"> </w:t>
      </w:r>
      <w:r w:rsidR="00B0713A" w:rsidRPr="00B40DCF">
        <w:t>U</w:t>
      </w:r>
      <w:r w:rsidR="00C17D90" w:rsidRPr="00B40DCF">
        <w:t>nfortunately</w:t>
      </w:r>
      <w:r w:rsidR="00B0713A" w:rsidRPr="00B40DCF">
        <w:t>,</w:t>
      </w:r>
      <w:r w:rsidR="00C17D90" w:rsidRPr="00B40DCF">
        <w:t xml:space="preserve"> conflict</w:t>
      </w:r>
      <w:r w:rsidR="007C4AAD" w:rsidRPr="00B40DCF">
        <w:t xml:space="preserve"> </w:t>
      </w:r>
      <w:r w:rsidR="00B0713A" w:rsidRPr="00B40DCF">
        <w:t>ar</w:t>
      </w:r>
      <w:r w:rsidR="007C4AAD" w:rsidRPr="00B40DCF">
        <w:t xml:space="preserve">ises when individuals work together. </w:t>
      </w:r>
      <w:r w:rsidR="001C43AD" w:rsidRPr="00B40DCF">
        <w:rPr>
          <w:color w:val="000000"/>
        </w:rPr>
        <w:t xml:space="preserve">Varney (1989) </w:t>
      </w:r>
      <w:r w:rsidR="007C4AAD" w:rsidRPr="00B40DCF">
        <w:rPr>
          <w:color w:val="000000"/>
        </w:rPr>
        <w:t>argue</w:t>
      </w:r>
      <w:r w:rsidR="001C43AD" w:rsidRPr="00B40DCF">
        <w:rPr>
          <w:color w:val="000000"/>
        </w:rPr>
        <w:t xml:space="preserve">s that conflict is still the preeminent problem for many teams. The causes are </w:t>
      </w:r>
      <w:r w:rsidR="001C43AD" w:rsidRPr="00B40DCF">
        <w:rPr>
          <w:b/>
          <w:bCs/>
          <w:color w:val="000000"/>
        </w:rPr>
        <w:t xml:space="preserve">communication factors </w:t>
      </w:r>
      <w:r w:rsidR="001C43AD" w:rsidRPr="00B40DCF">
        <w:rPr>
          <w:color w:val="000000"/>
        </w:rPr>
        <w:t>(</w:t>
      </w:r>
      <w:r w:rsidR="007C4AAD" w:rsidRPr="00B40DCF">
        <w:rPr>
          <w:color w:val="000000"/>
        </w:rPr>
        <w:t xml:space="preserve">such as </w:t>
      </w:r>
      <w:r w:rsidR="001C43AD" w:rsidRPr="00B40DCF">
        <w:rPr>
          <w:color w:val="000000"/>
        </w:rPr>
        <w:t>poor listening skill,</w:t>
      </w:r>
      <w:r w:rsidR="00E73E28" w:rsidRPr="00B40DCF">
        <w:rPr>
          <w:color w:val="000000"/>
        </w:rPr>
        <w:t xml:space="preserve"> insufficient sharing of information,</w:t>
      </w:r>
      <w:r w:rsidR="001C43AD" w:rsidRPr="00B40DCF">
        <w:rPr>
          <w:color w:val="000000"/>
        </w:rPr>
        <w:t xml:space="preserve"> interpretation</w:t>
      </w:r>
      <w:r w:rsidR="00E73E28" w:rsidRPr="00B40DCF">
        <w:rPr>
          <w:color w:val="000000"/>
        </w:rPr>
        <w:t>,</w:t>
      </w:r>
      <w:r w:rsidR="001C43AD" w:rsidRPr="00B40DCF">
        <w:rPr>
          <w:color w:val="000000"/>
        </w:rPr>
        <w:t xml:space="preserve"> perception</w:t>
      </w:r>
      <w:r w:rsidR="002E202C">
        <w:t xml:space="preserve"> of</w:t>
      </w:r>
      <w:r w:rsidR="00AA0D7A" w:rsidRPr="00B40DCF">
        <w:t xml:space="preserve"> </w:t>
      </w:r>
      <w:r w:rsidR="00E73E28" w:rsidRPr="00B40DCF">
        <w:t>nonverbal cues</w:t>
      </w:r>
      <w:r w:rsidR="001C43AD" w:rsidRPr="00B40DCF">
        <w:rPr>
          <w:color w:val="000000"/>
        </w:rPr>
        <w:t xml:space="preserve">), </w:t>
      </w:r>
      <w:r w:rsidR="001C43AD" w:rsidRPr="00B40DCF">
        <w:rPr>
          <w:b/>
          <w:bCs/>
          <w:color w:val="000000"/>
        </w:rPr>
        <w:t>structural factors</w:t>
      </w:r>
      <w:r w:rsidR="001C43AD" w:rsidRPr="00B40DCF">
        <w:rPr>
          <w:color w:val="000000"/>
        </w:rPr>
        <w:t xml:space="preserve"> (</w:t>
      </w:r>
      <w:r w:rsidR="007C4AAD" w:rsidRPr="00B40DCF">
        <w:rPr>
          <w:color w:val="000000"/>
        </w:rPr>
        <w:t xml:space="preserve">i.e. the size of the </w:t>
      </w:r>
      <w:r w:rsidR="0093565F" w:rsidRPr="00B40DCF">
        <w:rPr>
          <w:color w:val="000000"/>
        </w:rPr>
        <w:t>organisation</w:t>
      </w:r>
      <w:r w:rsidR="007C4AAD" w:rsidRPr="00B40DCF">
        <w:rPr>
          <w:color w:val="000000"/>
        </w:rPr>
        <w:t xml:space="preserve">, </w:t>
      </w:r>
      <w:r w:rsidR="001C43AD" w:rsidRPr="00B40DCF">
        <w:rPr>
          <w:color w:val="000000"/>
        </w:rPr>
        <w:t>turnover rate, reward systems</w:t>
      </w:r>
      <w:r w:rsidR="00E73E28" w:rsidRPr="00B40DCF">
        <w:t>, levels of interdependence among employees</w:t>
      </w:r>
      <w:r w:rsidR="001C43AD" w:rsidRPr="00B40DCF">
        <w:rPr>
          <w:color w:val="000000"/>
        </w:rPr>
        <w:t xml:space="preserve">) and </w:t>
      </w:r>
      <w:r w:rsidR="001C43AD" w:rsidRPr="00B40DCF">
        <w:rPr>
          <w:b/>
          <w:bCs/>
          <w:color w:val="000000"/>
        </w:rPr>
        <w:t>personal factors</w:t>
      </w:r>
      <w:r w:rsidR="001C43AD" w:rsidRPr="00B40DCF">
        <w:rPr>
          <w:color w:val="000000"/>
        </w:rPr>
        <w:t xml:space="preserve"> (self-esteem, personal goals, values, needs)”.</w:t>
      </w:r>
    </w:p>
    <w:p w14:paraId="77B5849A" w14:textId="6EF681B4" w:rsidR="00ED596F" w:rsidRPr="00627099" w:rsidRDefault="00A96B8C" w:rsidP="00627099">
      <w:pPr>
        <w:pStyle w:val="paragraph"/>
        <w:spacing w:before="120" w:beforeAutospacing="0" w:after="120" w:afterAutospacing="0"/>
        <w:jc w:val="both"/>
        <w:textAlignment w:val="baseline"/>
        <w:rPr>
          <w:color w:val="111111"/>
        </w:rPr>
      </w:pPr>
      <w:r w:rsidRPr="00B40DCF">
        <w:rPr>
          <w:color w:val="111111"/>
        </w:rPr>
        <w:t>Kenneth W. Thomas and H. Kilmann</w:t>
      </w:r>
      <w:r w:rsidR="00472AE1">
        <w:rPr>
          <w:color w:val="111111"/>
        </w:rPr>
        <w:t xml:space="preserve"> </w:t>
      </w:r>
      <w:r w:rsidR="00BE509E">
        <w:rPr>
          <w:color w:val="111111"/>
        </w:rPr>
        <w:t>(2010)</w:t>
      </w:r>
      <w:r w:rsidRPr="00B40DCF">
        <w:rPr>
          <w:color w:val="111111"/>
        </w:rPr>
        <w:t xml:space="preserve"> set the five stages that help managing </w:t>
      </w:r>
      <w:r w:rsidR="00D57F59" w:rsidRPr="00B40DCF">
        <w:rPr>
          <w:color w:val="111111"/>
        </w:rPr>
        <w:t>conflict</w:t>
      </w:r>
      <w:r w:rsidR="002E3BEE" w:rsidRPr="00B40DCF">
        <w:rPr>
          <w:color w:val="111111"/>
        </w:rPr>
        <w:t xml:space="preserve">. </w:t>
      </w:r>
      <w:r w:rsidR="002E3BEE" w:rsidRPr="00B40DCF">
        <w:rPr>
          <w:b/>
          <w:bCs/>
        </w:rPr>
        <w:t>C</w:t>
      </w:r>
      <w:r w:rsidR="00D57F59" w:rsidRPr="00B40DCF">
        <w:rPr>
          <w:b/>
          <w:bCs/>
        </w:rPr>
        <w:t>ompetition</w:t>
      </w:r>
      <w:r w:rsidR="002E3BEE" w:rsidRPr="00B40DCF">
        <w:rPr>
          <w:b/>
          <w:bCs/>
        </w:rPr>
        <w:t>-</w:t>
      </w:r>
      <w:r w:rsidRPr="00B40DCF">
        <w:rPr>
          <w:rStyle w:val="Strong"/>
          <w:b w:val="0"/>
          <w:bCs w:val="0"/>
          <w:color w:val="303030"/>
        </w:rPr>
        <w:t xml:space="preserve">trying to take advantage of the situation at the expense of others for example trying to be the best employee of the </w:t>
      </w:r>
      <w:r w:rsidR="00D57F59" w:rsidRPr="00B40DCF">
        <w:rPr>
          <w:rStyle w:val="Strong"/>
          <w:b w:val="0"/>
          <w:bCs w:val="0"/>
          <w:color w:val="303030"/>
        </w:rPr>
        <w:t>month</w:t>
      </w:r>
      <w:r w:rsidR="002E3BEE" w:rsidRPr="00B40DCF">
        <w:rPr>
          <w:rStyle w:val="Strong"/>
          <w:b w:val="0"/>
          <w:bCs w:val="0"/>
          <w:color w:val="303030"/>
        </w:rPr>
        <w:t>.</w:t>
      </w:r>
      <w:r w:rsidR="00D57F59" w:rsidRPr="00B40DCF">
        <w:rPr>
          <w:rStyle w:val="Strong"/>
          <w:b w:val="0"/>
          <w:bCs w:val="0"/>
          <w:color w:val="303030"/>
        </w:rPr>
        <w:t xml:space="preserve"> </w:t>
      </w:r>
      <w:r w:rsidR="002E3BEE" w:rsidRPr="00B40DCF">
        <w:rPr>
          <w:rStyle w:val="Strong"/>
          <w:color w:val="303030"/>
        </w:rPr>
        <w:t>C</w:t>
      </w:r>
      <w:r w:rsidR="00D57F59" w:rsidRPr="00B40DCF">
        <w:rPr>
          <w:rStyle w:val="Strong"/>
          <w:color w:val="303030"/>
        </w:rPr>
        <w:t>ollaboration</w:t>
      </w:r>
      <w:r w:rsidR="00D57F59" w:rsidRPr="00B40DCF">
        <w:rPr>
          <w:rStyle w:val="Strong"/>
          <w:b w:val="0"/>
          <w:bCs w:val="0"/>
          <w:color w:val="303030"/>
        </w:rPr>
        <w:t>,</w:t>
      </w:r>
      <w:r w:rsidRPr="00B40DCF">
        <w:rPr>
          <w:rStyle w:val="Strong"/>
          <w:b w:val="0"/>
          <w:bCs w:val="0"/>
          <w:color w:val="303030"/>
        </w:rPr>
        <w:t xml:space="preserve"> individuals work together in order to achieve a goal</w:t>
      </w:r>
      <w:r w:rsidR="006648A4" w:rsidRPr="00B40DCF">
        <w:rPr>
          <w:rStyle w:val="Strong"/>
          <w:b w:val="0"/>
          <w:bCs w:val="0"/>
          <w:color w:val="303030"/>
        </w:rPr>
        <w:t>, they</w:t>
      </w:r>
      <w:r w:rsidRPr="00B40DCF">
        <w:rPr>
          <w:rStyle w:val="Strong"/>
          <w:b w:val="0"/>
          <w:bCs w:val="0"/>
          <w:color w:val="303030"/>
        </w:rPr>
        <w:t xml:space="preserve"> need to be open and honest</w:t>
      </w:r>
      <w:r w:rsidR="00EF0767" w:rsidRPr="00B40DCF">
        <w:rPr>
          <w:rStyle w:val="Strong"/>
          <w:b w:val="0"/>
          <w:bCs w:val="0"/>
          <w:color w:val="303030"/>
        </w:rPr>
        <w:t xml:space="preserve">; </w:t>
      </w:r>
      <w:r w:rsidRPr="00B40DCF">
        <w:rPr>
          <w:rStyle w:val="Strong"/>
          <w:b w:val="0"/>
          <w:bCs w:val="0"/>
          <w:color w:val="303030"/>
        </w:rPr>
        <w:t>they</w:t>
      </w:r>
      <w:r w:rsidRPr="00B40DCF">
        <w:rPr>
          <w:color w:val="333333"/>
        </w:rPr>
        <w:t xml:space="preserve"> must agree to cooperating in conflict resolving</w:t>
      </w:r>
      <w:r w:rsidR="00EF0767" w:rsidRPr="00B40DCF">
        <w:rPr>
          <w:color w:val="333333"/>
        </w:rPr>
        <w:t>.</w:t>
      </w:r>
      <w:r w:rsidR="00D57F59" w:rsidRPr="00B40DCF">
        <w:rPr>
          <w:color w:val="000000"/>
          <w:shd w:val="clear" w:color="auto" w:fill="FFFFFF"/>
        </w:rPr>
        <w:t xml:space="preserve"> </w:t>
      </w:r>
      <w:r w:rsidR="00EF0767" w:rsidRPr="00B40DCF">
        <w:rPr>
          <w:b/>
          <w:bCs/>
        </w:rPr>
        <w:t>C</w:t>
      </w:r>
      <w:r w:rsidRPr="00B40DCF">
        <w:rPr>
          <w:b/>
          <w:bCs/>
        </w:rPr>
        <w:t>ompromis</w:t>
      </w:r>
      <w:r w:rsidR="00EF0767" w:rsidRPr="00B40DCF">
        <w:rPr>
          <w:b/>
          <w:bCs/>
        </w:rPr>
        <w:t>e</w:t>
      </w:r>
      <w:r w:rsidR="00D57F59" w:rsidRPr="00B40DCF">
        <w:t>,</w:t>
      </w:r>
      <w:r w:rsidRPr="00B40DCF">
        <w:t xml:space="preserve"> accept</w:t>
      </w:r>
      <w:r w:rsidR="00E2132F" w:rsidRPr="00B40DCF">
        <w:t>ing</w:t>
      </w:r>
      <w:r w:rsidRPr="00B40DCF">
        <w:t xml:space="preserve"> to lose something in the interest of the team</w:t>
      </w:r>
      <w:r w:rsidR="00E2132F" w:rsidRPr="00B40DCF">
        <w:t>, m</w:t>
      </w:r>
      <w:r w:rsidRPr="00B40DCF">
        <w:t xml:space="preserve">embers have an opportunity to agree </w:t>
      </w:r>
      <w:r w:rsidR="00E2132F" w:rsidRPr="00B40DCF">
        <w:t xml:space="preserve">on </w:t>
      </w:r>
      <w:r w:rsidRPr="00B40DCF">
        <w:t xml:space="preserve">a solution </w:t>
      </w:r>
      <w:r w:rsidR="00E2132F" w:rsidRPr="00B40DCF">
        <w:t xml:space="preserve">for </w:t>
      </w:r>
      <w:r w:rsidRPr="00B40DCF">
        <w:t>a peaceful and harmonious work environment</w:t>
      </w:r>
      <w:r w:rsidR="00EF0767" w:rsidRPr="00B40DCF">
        <w:t>.</w:t>
      </w:r>
      <w:r w:rsidR="00D57F59" w:rsidRPr="00B40DCF">
        <w:t xml:space="preserve"> </w:t>
      </w:r>
      <w:r w:rsidR="00EF0767" w:rsidRPr="00B40DCF">
        <w:rPr>
          <w:b/>
          <w:bCs/>
        </w:rPr>
        <w:t>A</w:t>
      </w:r>
      <w:r w:rsidRPr="00B40DCF">
        <w:rPr>
          <w:b/>
          <w:bCs/>
        </w:rPr>
        <w:t>voidance</w:t>
      </w:r>
      <w:r w:rsidR="00D57F59" w:rsidRPr="00B40DCF">
        <w:t>,</w:t>
      </w:r>
      <w:r w:rsidRPr="00B40DCF">
        <w:t xml:space="preserve"> step</w:t>
      </w:r>
      <w:r w:rsidR="006B780D" w:rsidRPr="00B40DCF">
        <w:t>ping</w:t>
      </w:r>
      <w:r w:rsidRPr="00B40DCF">
        <w:t xml:space="preserve"> aside </w:t>
      </w:r>
      <w:r w:rsidR="006648A4" w:rsidRPr="00B40DCF">
        <w:t>of dispute</w:t>
      </w:r>
      <w:r w:rsidR="0073001A" w:rsidRPr="00B40DCF">
        <w:t>s</w:t>
      </w:r>
      <w:r w:rsidR="006B780D" w:rsidRPr="00B40DCF">
        <w:t xml:space="preserve"> </w:t>
      </w:r>
      <w:r w:rsidR="0073001A" w:rsidRPr="00B40DCF">
        <w:t>and allowing i</w:t>
      </w:r>
      <w:r w:rsidR="006B780D" w:rsidRPr="00B40DCF">
        <w:t xml:space="preserve">ndividuals </w:t>
      </w:r>
      <w:r w:rsidR="0073001A" w:rsidRPr="00B40DCF">
        <w:t>to be aware of</w:t>
      </w:r>
      <w:r w:rsidR="006B780D" w:rsidRPr="00B40DCF">
        <w:t xml:space="preserve"> </w:t>
      </w:r>
      <w:r w:rsidR="00197665" w:rsidRPr="00B40DCF">
        <w:t>them</w:t>
      </w:r>
      <w:r w:rsidRPr="00B40DCF">
        <w:t>sel</w:t>
      </w:r>
      <w:r w:rsidR="00197665" w:rsidRPr="00B40DCF">
        <w:t>ves</w:t>
      </w:r>
      <w:r w:rsidRPr="00B40DCF">
        <w:t xml:space="preserve"> a</w:t>
      </w:r>
      <w:r w:rsidR="00D57F59" w:rsidRPr="00B40DCF">
        <w:t>n</w:t>
      </w:r>
      <w:r w:rsidRPr="00B40DCF">
        <w:t>d</w:t>
      </w:r>
      <w:r w:rsidR="009E22E8" w:rsidRPr="00B40DCF">
        <w:t xml:space="preserve"> </w:t>
      </w:r>
      <w:r w:rsidRPr="00B40DCF">
        <w:t>others</w:t>
      </w:r>
      <w:r w:rsidR="009E22E8" w:rsidRPr="00B40DCF">
        <w:t xml:space="preserve"> so they </w:t>
      </w:r>
      <w:r w:rsidR="0073001A" w:rsidRPr="00B40DCF">
        <w:t xml:space="preserve">will </w:t>
      </w:r>
      <w:r w:rsidRPr="00B40DCF">
        <w:t xml:space="preserve">effectively </w:t>
      </w:r>
      <w:r w:rsidR="0073001A" w:rsidRPr="00B40DCF">
        <w:t xml:space="preserve">pacify </w:t>
      </w:r>
      <w:r w:rsidRPr="00B40DCF">
        <w:t xml:space="preserve">a hostile situation before it </w:t>
      </w:r>
      <w:r w:rsidR="00B62DB6" w:rsidRPr="00B40DCF">
        <w:t>escalates</w:t>
      </w:r>
      <w:r w:rsidR="00EF0767" w:rsidRPr="00B40DCF">
        <w:t xml:space="preserve">. </w:t>
      </w:r>
      <w:r w:rsidR="00EF0767" w:rsidRPr="00B40DCF">
        <w:rPr>
          <w:b/>
          <w:bCs/>
        </w:rPr>
        <w:t>A</w:t>
      </w:r>
      <w:r w:rsidR="00B62DB6" w:rsidRPr="00B40DCF">
        <w:rPr>
          <w:b/>
          <w:bCs/>
        </w:rPr>
        <w:t>ccommodation</w:t>
      </w:r>
      <w:r w:rsidR="00B62DB6" w:rsidRPr="00B40DCF">
        <w:t xml:space="preserve">, </w:t>
      </w:r>
      <w:r w:rsidR="00CD5E58" w:rsidRPr="00B40DCF">
        <w:t>toler</w:t>
      </w:r>
      <w:r w:rsidR="00A47B06" w:rsidRPr="00B40DCF">
        <w:t>at</w:t>
      </w:r>
      <w:r w:rsidR="00CD5E58" w:rsidRPr="00B40DCF">
        <w:t>ing others and</w:t>
      </w:r>
      <w:r w:rsidRPr="00B40DCF">
        <w:t xml:space="preserve"> accept</w:t>
      </w:r>
      <w:r w:rsidR="00CD5E58" w:rsidRPr="00B40DCF">
        <w:t xml:space="preserve">ing </w:t>
      </w:r>
      <w:r w:rsidRPr="00B40DCF">
        <w:t xml:space="preserve">their </w:t>
      </w:r>
      <w:r w:rsidR="00CD5E58" w:rsidRPr="00B40DCF">
        <w:t xml:space="preserve">culture, </w:t>
      </w:r>
      <w:r w:rsidR="00A47B06" w:rsidRPr="00B40DCF">
        <w:t>belie</w:t>
      </w:r>
      <w:r w:rsidR="0026582C" w:rsidRPr="00B40DCF">
        <w:t>f</w:t>
      </w:r>
      <w:r w:rsidR="00A47B06" w:rsidRPr="00B40DCF">
        <w:t xml:space="preserve">s </w:t>
      </w:r>
      <w:r w:rsidR="00626619" w:rsidRPr="00B40DCF">
        <w:t xml:space="preserve">which </w:t>
      </w:r>
      <w:r w:rsidR="00A47B06" w:rsidRPr="00B40DCF">
        <w:t xml:space="preserve">enriches us as </w:t>
      </w:r>
      <w:r w:rsidR="00A47B06" w:rsidRPr="00B40DCF">
        <w:rPr>
          <w:color w:val="000000"/>
        </w:rPr>
        <w:t>we can learn from them</w:t>
      </w:r>
      <w:r w:rsidR="006011FE" w:rsidRPr="00B40DCF">
        <w:rPr>
          <w:color w:val="000000"/>
        </w:rPr>
        <w:t xml:space="preserve"> and gain</w:t>
      </w:r>
      <w:r w:rsidR="00ED596F" w:rsidRPr="00B40DCF">
        <w:rPr>
          <w:color w:val="000000"/>
        </w:rPr>
        <w:t xml:space="preserve"> in experience.</w:t>
      </w:r>
    </w:p>
    <w:p w14:paraId="51D94ED0" w14:textId="264B7BD7" w:rsidR="009E49E7" w:rsidRPr="00B40DCF" w:rsidRDefault="0044040C" w:rsidP="004077A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03030"/>
        </w:rPr>
      </w:pPr>
      <w:r w:rsidRPr="00B40DCF">
        <w:rPr>
          <w:color w:val="303030"/>
        </w:rPr>
        <w:t xml:space="preserve">To illustrate this </w:t>
      </w:r>
      <w:r w:rsidR="00E642A0" w:rsidRPr="00B40DCF">
        <w:rPr>
          <w:color w:val="303030"/>
        </w:rPr>
        <w:t>theory,</w:t>
      </w:r>
      <w:r w:rsidRPr="00B40DCF">
        <w:rPr>
          <w:color w:val="303030"/>
        </w:rPr>
        <w:t xml:space="preserve"> </w:t>
      </w:r>
      <w:r w:rsidR="0015289F" w:rsidRPr="00B40DCF">
        <w:rPr>
          <w:color w:val="303030"/>
        </w:rPr>
        <w:t xml:space="preserve">I have </w:t>
      </w:r>
      <w:r w:rsidR="00E642A0" w:rsidRPr="00B40DCF">
        <w:rPr>
          <w:color w:val="303030"/>
        </w:rPr>
        <w:t>experienced</w:t>
      </w:r>
      <w:r w:rsidR="0015289F" w:rsidRPr="00B40DCF">
        <w:rPr>
          <w:color w:val="303030"/>
        </w:rPr>
        <w:t xml:space="preserve"> a conflict with my group of presentation. On</w:t>
      </w:r>
      <w:r w:rsidR="009E49E7" w:rsidRPr="00B40DCF">
        <w:rPr>
          <w:color w:val="303030"/>
        </w:rPr>
        <w:t>e</w:t>
      </w:r>
      <w:r w:rsidR="0015289F" w:rsidRPr="00B40DCF">
        <w:rPr>
          <w:color w:val="303030"/>
        </w:rPr>
        <w:t xml:space="preserve"> member felt that the group leader was authoritarian, she would not let anyone give their opinion, arguing that she was more knowledgeable. The situation became hostile and escalate</w:t>
      </w:r>
      <w:r w:rsidR="009E49E7" w:rsidRPr="00B40DCF">
        <w:rPr>
          <w:color w:val="303030"/>
        </w:rPr>
        <w:t>d into a conflict</w:t>
      </w:r>
      <w:r w:rsidR="0015289F" w:rsidRPr="00B40DCF">
        <w:rPr>
          <w:color w:val="303030"/>
        </w:rPr>
        <w:t xml:space="preserve">. Knowing that </w:t>
      </w:r>
      <w:r w:rsidR="00ED596F" w:rsidRPr="00B40DCF">
        <w:rPr>
          <w:color w:val="303030"/>
        </w:rPr>
        <w:t xml:space="preserve">it </w:t>
      </w:r>
      <w:r w:rsidR="0015289F" w:rsidRPr="00B40DCF">
        <w:rPr>
          <w:color w:val="303030"/>
        </w:rPr>
        <w:t xml:space="preserve">will negatively </w:t>
      </w:r>
      <w:r w:rsidR="00ED596F" w:rsidRPr="00B40DCF">
        <w:rPr>
          <w:color w:val="303030"/>
        </w:rPr>
        <w:t xml:space="preserve">affect </w:t>
      </w:r>
      <w:r w:rsidR="0015289F" w:rsidRPr="00B40DCF">
        <w:rPr>
          <w:color w:val="303030"/>
        </w:rPr>
        <w:t>our group work, I intervene</w:t>
      </w:r>
      <w:r w:rsidR="0018776B" w:rsidRPr="00B40DCF">
        <w:rPr>
          <w:color w:val="303030"/>
        </w:rPr>
        <w:t>d</w:t>
      </w:r>
      <w:r w:rsidR="0015289F" w:rsidRPr="00B40DCF">
        <w:rPr>
          <w:color w:val="303030"/>
        </w:rPr>
        <w:t xml:space="preserve"> and</w:t>
      </w:r>
      <w:r w:rsidR="009E49E7" w:rsidRPr="00B40DCF">
        <w:rPr>
          <w:color w:val="303030"/>
        </w:rPr>
        <w:t xml:space="preserve"> used TKPI to solve the problem.</w:t>
      </w:r>
    </w:p>
    <w:p w14:paraId="15437E05" w14:textId="4F9FDB8B" w:rsidR="00D33E0E" w:rsidRPr="00B40DCF" w:rsidRDefault="00FA7D65" w:rsidP="00627099">
      <w:pPr>
        <w:pStyle w:val="NormalWeb"/>
        <w:shd w:val="clear" w:color="auto" w:fill="FFFFFF"/>
        <w:spacing w:before="120" w:beforeAutospacing="0" w:after="0" w:afterAutospacing="0"/>
        <w:jc w:val="both"/>
        <w:rPr>
          <w:color w:val="303030"/>
        </w:rPr>
      </w:pPr>
      <w:r w:rsidRPr="00B40DCF">
        <w:rPr>
          <w:color w:val="303030"/>
        </w:rPr>
        <w:t xml:space="preserve">There </w:t>
      </w:r>
      <w:r w:rsidR="00FB09E9" w:rsidRPr="00B40DCF">
        <w:rPr>
          <w:color w:val="303030"/>
        </w:rPr>
        <w:t>I</w:t>
      </w:r>
      <w:r w:rsidR="0015289F" w:rsidRPr="00B40DCF">
        <w:rPr>
          <w:color w:val="303030"/>
        </w:rPr>
        <w:t xml:space="preserve"> ma</w:t>
      </w:r>
      <w:r w:rsidR="00FB09E9" w:rsidRPr="00B40DCF">
        <w:rPr>
          <w:color w:val="303030"/>
        </w:rPr>
        <w:t>d</w:t>
      </w:r>
      <w:r w:rsidR="0015289F" w:rsidRPr="00B40DCF">
        <w:rPr>
          <w:color w:val="303030"/>
        </w:rPr>
        <w:t xml:space="preserve">e </w:t>
      </w:r>
      <w:r w:rsidRPr="00B40DCF">
        <w:rPr>
          <w:color w:val="303030"/>
        </w:rPr>
        <w:t>some suggestion</w:t>
      </w:r>
      <w:r w:rsidR="00327ABC" w:rsidRPr="00B40DCF">
        <w:rPr>
          <w:color w:val="303030"/>
        </w:rPr>
        <w:t>s</w:t>
      </w:r>
      <w:r w:rsidRPr="00B40DCF">
        <w:rPr>
          <w:color w:val="303030"/>
        </w:rPr>
        <w:t xml:space="preserve"> and emphasised </w:t>
      </w:r>
      <w:r w:rsidR="0018776B" w:rsidRPr="00B40DCF">
        <w:rPr>
          <w:color w:val="303030"/>
        </w:rPr>
        <w:t xml:space="preserve">on </w:t>
      </w:r>
      <w:r w:rsidRPr="00B40DCF">
        <w:rPr>
          <w:color w:val="303030"/>
        </w:rPr>
        <w:t>the team spirit. E</w:t>
      </w:r>
      <w:r w:rsidR="0015289F" w:rsidRPr="00B40DCF">
        <w:rPr>
          <w:color w:val="303030"/>
        </w:rPr>
        <w:t xml:space="preserve">ach party </w:t>
      </w:r>
      <w:r w:rsidR="009E49E7" w:rsidRPr="00B40DCF">
        <w:rPr>
          <w:color w:val="303030"/>
        </w:rPr>
        <w:t>underst</w:t>
      </w:r>
      <w:r w:rsidRPr="00B40DCF">
        <w:rPr>
          <w:color w:val="303030"/>
        </w:rPr>
        <w:t>oo</w:t>
      </w:r>
      <w:r w:rsidR="009E49E7" w:rsidRPr="00B40DCF">
        <w:rPr>
          <w:color w:val="303030"/>
        </w:rPr>
        <w:t>d</w:t>
      </w:r>
      <w:r w:rsidR="0015289F" w:rsidRPr="00B40DCF">
        <w:rPr>
          <w:color w:val="303030"/>
        </w:rPr>
        <w:t xml:space="preserve"> that we need</w:t>
      </w:r>
      <w:r w:rsidRPr="00B40DCF">
        <w:rPr>
          <w:color w:val="303030"/>
        </w:rPr>
        <w:t>ed</w:t>
      </w:r>
      <w:r w:rsidR="0015289F" w:rsidRPr="00B40DCF">
        <w:rPr>
          <w:color w:val="303030"/>
        </w:rPr>
        <w:t xml:space="preserve"> to </w:t>
      </w:r>
      <w:r w:rsidR="00FB09E9" w:rsidRPr="00B40DCF">
        <w:rPr>
          <w:color w:val="303030"/>
        </w:rPr>
        <w:t>collaborate effectively as a team for us to achieve our co</w:t>
      </w:r>
      <w:r w:rsidR="00F6749F" w:rsidRPr="00B40DCF">
        <w:rPr>
          <w:color w:val="303030"/>
        </w:rPr>
        <w:t xml:space="preserve">llective </w:t>
      </w:r>
      <w:r w:rsidR="00FB09E9" w:rsidRPr="00B40DCF">
        <w:rPr>
          <w:color w:val="303030"/>
        </w:rPr>
        <w:t>goal</w:t>
      </w:r>
      <w:r w:rsidRPr="00B40DCF">
        <w:rPr>
          <w:color w:val="303030"/>
        </w:rPr>
        <w:t>.</w:t>
      </w:r>
      <w:r w:rsidR="00FB09E9" w:rsidRPr="00B40DCF">
        <w:rPr>
          <w:color w:val="303030"/>
        </w:rPr>
        <w:t xml:space="preserve"> </w:t>
      </w:r>
      <w:r w:rsidRPr="00B40DCF">
        <w:rPr>
          <w:color w:val="303030"/>
        </w:rPr>
        <w:t>A</w:t>
      </w:r>
      <w:r w:rsidR="00FB09E9" w:rsidRPr="00B40DCF">
        <w:rPr>
          <w:color w:val="303030"/>
        </w:rPr>
        <w:t xml:space="preserve"> dislocation w</w:t>
      </w:r>
      <w:r w:rsidRPr="00B40DCF">
        <w:rPr>
          <w:color w:val="303030"/>
        </w:rPr>
        <w:t>ould</w:t>
      </w:r>
      <w:r w:rsidR="00FB09E9" w:rsidRPr="00B40DCF">
        <w:rPr>
          <w:color w:val="303030"/>
        </w:rPr>
        <w:t xml:space="preserve"> </w:t>
      </w:r>
      <w:r w:rsidR="005A3FD1" w:rsidRPr="00B40DCF">
        <w:rPr>
          <w:color w:val="303030"/>
        </w:rPr>
        <w:t>bring</w:t>
      </w:r>
      <w:r w:rsidR="00FB09E9" w:rsidRPr="00B40DCF">
        <w:rPr>
          <w:color w:val="303030"/>
        </w:rPr>
        <w:t xml:space="preserve"> new members and </w:t>
      </w:r>
      <w:r w:rsidRPr="00B40DCF">
        <w:rPr>
          <w:color w:val="303030"/>
        </w:rPr>
        <w:t>we had a deadline to meet</w:t>
      </w:r>
      <w:r w:rsidR="00FB09E9" w:rsidRPr="00B40DCF">
        <w:rPr>
          <w:color w:val="303030"/>
        </w:rPr>
        <w:t>.</w:t>
      </w:r>
      <w:r w:rsidRPr="00B40DCF">
        <w:rPr>
          <w:color w:val="4E4E4E"/>
          <w:shd w:val="clear" w:color="auto" w:fill="FFFFFF"/>
        </w:rPr>
        <w:t xml:space="preserve"> </w:t>
      </w:r>
      <w:r w:rsidR="00FB09E9" w:rsidRPr="00B40DCF">
        <w:rPr>
          <w:color w:val="303030"/>
        </w:rPr>
        <w:t>A compr</w:t>
      </w:r>
      <w:r w:rsidR="0018776B" w:rsidRPr="00B40DCF">
        <w:rPr>
          <w:color w:val="303030"/>
        </w:rPr>
        <w:t>om</w:t>
      </w:r>
      <w:r w:rsidR="00FB09E9" w:rsidRPr="00B40DCF">
        <w:rPr>
          <w:color w:val="303030"/>
        </w:rPr>
        <w:t>ise was found, each person accepted to lose an idea in the interest of the team. We finished our tas</w:t>
      </w:r>
      <w:r w:rsidR="0018776B" w:rsidRPr="00B40DCF">
        <w:rPr>
          <w:color w:val="303030"/>
        </w:rPr>
        <w:t>k</w:t>
      </w:r>
      <w:r w:rsidR="00FB09E9" w:rsidRPr="00B40DCF">
        <w:rPr>
          <w:color w:val="303030"/>
        </w:rPr>
        <w:t xml:space="preserve"> with some amendments while avoiding the topic that brings dispute and we were able to present </w:t>
      </w:r>
      <w:r w:rsidR="00F6749F" w:rsidRPr="00B40DCF">
        <w:rPr>
          <w:color w:val="303030"/>
        </w:rPr>
        <w:t>a remarkable</w:t>
      </w:r>
      <w:r w:rsidR="00FB09E9" w:rsidRPr="00B40DCF">
        <w:rPr>
          <w:color w:val="303030"/>
        </w:rPr>
        <w:t xml:space="preserve"> work.</w:t>
      </w:r>
      <w:r w:rsidR="002B44E6" w:rsidRPr="00B40DCF">
        <w:rPr>
          <w:color w:val="303030"/>
        </w:rPr>
        <w:t xml:space="preserve"> Many people might fear or do</w:t>
      </w:r>
      <w:r w:rsidR="00827B2C" w:rsidRPr="00B40DCF">
        <w:rPr>
          <w:color w:val="303030"/>
        </w:rPr>
        <w:t xml:space="preserve"> not</w:t>
      </w:r>
      <w:r w:rsidR="002B44E6" w:rsidRPr="00B40DCF">
        <w:rPr>
          <w:color w:val="303030"/>
        </w:rPr>
        <w:t xml:space="preserve"> like </w:t>
      </w:r>
      <w:r w:rsidR="00E57FD2" w:rsidRPr="00B40DCF">
        <w:rPr>
          <w:color w:val="303030"/>
        </w:rPr>
        <w:t>dispute</w:t>
      </w:r>
      <w:r w:rsidR="002B44E6" w:rsidRPr="00B40DCF">
        <w:rPr>
          <w:color w:val="303030"/>
        </w:rPr>
        <w:t>, but conflict can be beneficial in a way that it help</w:t>
      </w:r>
      <w:r w:rsidR="00E21F70" w:rsidRPr="00B40DCF">
        <w:rPr>
          <w:color w:val="303030"/>
        </w:rPr>
        <w:t>s</w:t>
      </w:r>
      <w:r w:rsidR="00E57FD2" w:rsidRPr="00B40DCF">
        <w:rPr>
          <w:color w:val="303030"/>
        </w:rPr>
        <w:t xml:space="preserve"> </w:t>
      </w:r>
      <w:r w:rsidR="0042573A" w:rsidRPr="00B40DCF">
        <w:rPr>
          <w:color w:val="303030"/>
        </w:rPr>
        <w:t>to build relationship and set limits.</w:t>
      </w:r>
    </w:p>
    <w:p w14:paraId="65268D06" w14:textId="77777777" w:rsidR="00242062" w:rsidRPr="00B40DCF" w:rsidRDefault="00FA7D65" w:rsidP="004D2F4D">
      <w:pPr>
        <w:spacing w:before="120"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sz w:val="24"/>
          <w:szCs w:val="24"/>
        </w:rPr>
        <w:t>2.5</w:t>
      </w:r>
      <w:r w:rsidR="008E679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–</w:t>
      </w:r>
      <w:r w:rsidR="00145712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A72B4A" w:rsidRPr="004D2F4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Writ</w:t>
      </w:r>
      <w:r w:rsidR="008E6797" w:rsidRPr="004D2F4D">
        <w:rPr>
          <w:rFonts w:ascii="Times New Roman" w:hAnsi="Times New Roman" w:cs="Times New Roman"/>
          <w:color w:val="4E4E4E"/>
          <w:sz w:val="24"/>
          <w:szCs w:val="24"/>
          <w:u w:val="single"/>
          <w:shd w:val="clear" w:color="auto" w:fill="FFFFFF"/>
        </w:rPr>
        <w:t>ing Curriculum vitae</w:t>
      </w:r>
      <w:r w:rsidR="008E679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(CV)</w:t>
      </w:r>
    </w:p>
    <w:p w14:paraId="25182AFC" w14:textId="7E3738DC" w:rsidR="00F36A4A" w:rsidRDefault="00242062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To acquire</w:t>
      </w:r>
      <w:r w:rsidR="003A7E23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 job, </w:t>
      </w:r>
      <w:r w:rsidR="003A7E23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we 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need t</w:t>
      </w:r>
      <w:r w:rsidR="00B920E4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o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write a CV. Morgan (2017) states that a CV is “a document aimed at convincing an employer that who you are, your </w:t>
      </w:r>
      <w:r w:rsidR="002A103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qualifications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work experience and skills makes it worthwhile for them to offer your either work experience or a chance to move </w:t>
      </w:r>
      <w:r w:rsidR="002A103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forward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in a formal selection process</w:t>
      </w:r>
      <w:r w:rsidR="0002044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”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. </w:t>
      </w:r>
      <w:r w:rsidR="005A3FD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Writing a good CV is challenging because it should be adapted to every job vacancy you apply for; the content makes it captivating. Furthermore, the pres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en</w:t>
      </w:r>
      <w:r w:rsidR="005A3FD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tation is vitally important. </w:t>
      </w:r>
      <w:r w:rsidR="001F5C1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 CV should be </w:t>
      </w:r>
      <w:r w:rsidR="006D18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concise.</w:t>
      </w:r>
      <w:r w:rsidR="006D18ED">
        <w:rPr>
          <w:rFonts w:ascii="Times New Roman" w:hAnsi="Times New Roman" w:cs="Times New Roman"/>
          <w:color w:val="4E4E4E"/>
          <w:sz w:val="18"/>
          <w:szCs w:val="18"/>
          <w:shd w:val="clear" w:color="auto" w:fill="FFFFFF"/>
        </w:rPr>
        <w:t xml:space="preserve"> </w:t>
      </w:r>
      <w:r w:rsidR="006D18E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Optimistic </w:t>
      </w:r>
      <w:r w:rsidR="008D1A9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vocabulary will have a positive impact on the reader of the CV</w:t>
      </w:r>
      <w:r w:rsidR="00A5095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including two or three sentences at the beginning of the CV permit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="00A5095F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the reader to know about your personality, skills and character.</w:t>
      </w:r>
      <w:r w:rsidR="00A8134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It is advisable to put some relevant and 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concise</w:t>
      </w:r>
      <w:r w:rsidR="00A8134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information 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regarding </w:t>
      </w:r>
      <w:r w:rsidR="00A8134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the organisation you have worked for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</w:t>
      </w:r>
      <w:r w:rsidR="00A8134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your role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</w:t>
      </w:r>
      <w:r w:rsidR="00A8134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specific skills,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and</w:t>
      </w:r>
      <w:r w:rsidR="00A8134D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827B2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contribution.</w:t>
      </w:r>
    </w:p>
    <w:p w14:paraId="1837659E" w14:textId="77777777" w:rsidR="004C07EF" w:rsidRPr="00B40DCF" w:rsidRDefault="004C07EF" w:rsidP="004C07EF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0421912" w14:textId="77777777" w:rsidR="004C07EF" w:rsidRPr="006C6AEB" w:rsidRDefault="004C07EF" w:rsidP="004C07EF">
      <w:pPr>
        <w:spacing w:after="0"/>
        <w:jc w:val="both"/>
        <w:rPr>
          <w:rFonts w:ascii="Times New Roman" w:hAnsi="Times New Roman" w:cs="Times New Roman"/>
          <w:color w:val="4E4E4E"/>
          <w:sz w:val="18"/>
          <w:szCs w:val="18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  <w:t xml:space="preserve">                             </w:t>
      </w:r>
      <w:r>
        <w:rPr>
          <w:rFonts w:ascii="Times New Roman" w:hAnsi="Times New Roman" w:cs="Times New Roman"/>
          <w:color w:val="4E4E4E"/>
          <w:sz w:val="18"/>
          <w:szCs w:val="18"/>
          <w:shd w:val="clear" w:color="auto" w:fill="FFFFFF"/>
        </w:rPr>
        <w:t>4</w:t>
      </w:r>
    </w:p>
    <w:p w14:paraId="278D4556" w14:textId="77777777" w:rsidR="004C07EF" w:rsidRPr="006D18ED" w:rsidRDefault="004C07EF" w:rsidP="004077AE">
      <w:pPr>
        <w:spacing w:after="0"/>
        <w:jc w:val="both"/>
        <w:rPr>
          <w:rFonts w:ascii="Times New Roman" w:hAnsi="Times New Roman" w:cs="Times New Roman"/>
          <w:color w:val="4E4E4E"/>
          <w:sz w:val="18"/>
          <w:szCs w:val="18"/>
          <w:shd w:val="clear" w:color="auto" w:fill="FFFFFF"/>
        </w:rPr>
      </w:pPr>
    </w:p>
    <w:p w14:paraId="1C7C47F5" w14:textId="566C3B84" w:rsidR="007658D9" w:rsidRPr="00B40DCF" w:rsidRDefault="00BA1844" w:rsidP="00556CE8">
      <w:pPr>
        <w:spacing w:before="120"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lastRenderedPageBreak/>
        <w:t xml:space="preserve">I believe I have obtained </w:t>
      </w:r>
      <w:r w:rsidR="00556CE8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the 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require</w:t>
      </w:r>
      <w:r w:rsidR="00991FF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skill</w:t>
      </w:r>
      <w:r w:rsidR="00991FF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write a CV that will give </w:t>
      </w:r>
      <w:r w:rsidR="00991FF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better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chance</w:t>
      </w:r>
      <w:r w:rsidR="00991FF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to </w:t>
      </w:r>
      <w:r w:rsidR="00991FF7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acquire 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 job.</w:t>
      </w:r>
    </w:p>
    <w:p w14:paraId="13198B84" w14:textId="77777777" w:rsidR="004B4D8B" w:rsidRPr="00B40DCF" w:rsidRDefault="002359B1" w:rsidP="004077AE">
      <w:pPr>
        <w:spacing w:after="0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4</w:t>
      </w:r>
      <w:r w:rsidR="00C20C0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– </w:t>
      </w:r>
      <w:r w:rsidR="005C6569" w:rsidRPr="00B40DCF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>SWOT analysis</w:t>
      </w:r>
    </w:p>
    <w:p w14:paraId="5609FB2D" w14:textId="614EAC51" w:rsidR="00D43DC6" w:rsidRPr="00B40DCF" w:rsidRDefault="0080747F" w:rsidP="00E150C6">
      <w:pPr>
        <w:spacing w:before="120"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</w:t>
      </w:r>
      <w:r w:rsidR="002359B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123309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SWOT</w:t>
      </w:r>
      <w:r w:rsidR="00F30ECE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analys</w:t>
      </w:r>
      <w:r w:rsidR="00123309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is</w:t>
      </w:r>
      <w:r w:rsidR="00F30ECE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will </w:t>
      </w:r>
      <w:r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aid </w:t>
      </w:r>
      <w:r w:rsidR="00F30ECE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to </w:t>
      </w:r>
      <w:r w:rsidR="0015770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explore all the possibilities and strateg</w:t>
      </w:r>
      <w:r w:rsidR="00627099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ies</w:t>
      </w:r>
      <w:r w:rsidR="0015770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864DCC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in order to </w:t>
      </w:r>
      <w:r w:rsidR="0015770B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achieve my objective easily.</w:t>
      </w:r>
      <w:r w:rsidR="002A4D58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6352E1" w:rsidRPr="00B40DC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</w:p>
    <w:p w14:paraId="57F5DE57" w14:textId="3CAD8FD8" w:rsidR="004B4D8B" w:rsidRDefault="00E150C6" w:rsidP="004077AE">
      <w:pPr>
        <w:spacing w:after="0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92D05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1755C3" wp14:editId="5D7B8C98">
                <wp:simplePos x="0" y="0"/>
                <wp:positionH relativeFrom="column">
                  <wp:posOffset>2867811</wp:posOffset>
                </wp:positionH>
                <wp:positionV relativeFrom="paragraph">
                  <wp:posOffset>192417</wp:posOffset>
                </wp:positionV>
                <wp:extent cx="3177666" cy="349688"/>
                <wp:effectExtent l="0" t="0" r="2286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666" cy="34968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FCFC6B" w14:textId="77777777" w:rsidR="008032F9" w:rsidRDefault="008032F9" w:rsidP="006352E1">
                            <w:pPr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 xml:space="preserve">                 WEAKNESSES</w:t>
                            </w:r>
                          </w:p>
                          <w:p w14:paraId="526C536F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20C9BCDE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765F4791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40498B59" w14:textId="77777777" w:rsidR="008032F9" w:rsidRPr="002A4D58" w:rsidRDefault="008032F9" w:rsidP="006352E1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1755C3" id="Rectangle 3" o:spid="_x0000_s1035" style="position:absolute;margin-left:225.8pt;margin-top:15.15pt;width:250.2pt;height:2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" fillcolor="#00b0f0" strokecolor="black [3213]" strokeweight="1pt">
                <v:textbox>
                  <w:txbxContent>
                    <w:p w14:paraId="26FCFC6B" w14:textId="77777777" w:rsidR="008032F9" w:rsidRDefault="008032F9" w:rsidP="006352E1">
                      <w:pPr>
                        <w:rPr>
                          <w:rFonts w:ascii="Arial Black" w:hAnsi="Arial Black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 xml:space="preserve">                 WEAKNESSES</w:t>
                      </w:r>
                    </w:p>
                    <w:p w14:paraId="526C536F" w14:textId="77777777" w:rsidR="008032F9" w:rsidRDefault="008032F9" w:rsidP="006352E1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14:paraId="20C9BCDE" w14:textId="77777777" w:rsidR="008032F9" w:rsidRDefault="008032F9" w:rsidP="006352E1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14:paraId="765F4791" w14:textId="77777777" w:rsidR="008032F9" w:rsidRDefault="008032F9" w:rsidP="006352E1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14:paraId="40498B59" w14:textId="77777777" w:rsidR="008032F9" w:rsidRPr="002A4D58" w:rsidRDefault="008032F9" w:rsidP="006352E1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>`</w:t>
                      </w:r>
                    </w:p>
                  </w:txbxContent>
                </v:textbox>
              </v:rect>
            </w:pict>
          </mc:Fallback>
        </mc:AlternateContent>
      </w:r>
      <w:r w:rsidR="00BA1844">
        <w:rPr>
          <w:rFonts w:ascii="Times New Roman" w:hAnsi="Times New Roman" w:cs="Times New Roman"/>
          <w:noProof/>
          <w:color w:val="92D05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64ADD" wp14:editId="70ACD9B9">
                <wp:simplePos x="0" y="0"/>
                <wp:positionH relativeFrom="column">
                  <wp:posOffset>69040</wp:posOffset>
                </wp:positionH>
                <wp:positionV relativeFrom="paragraph">
                  <wp:posOffset>202519</wp:posOffset>
                </wp:positionV>
                <wp:extent cx="2840905" cy="352173"/>
                <wp:effectExtent l="0" t="0" r="1714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0905" cy="35217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58F98D" w14:textId="77777777" w:rsidR="008032F9" w:rsidRDefault="008032F9" w:rsidP="002A4D5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 w:rsidRPr="002A4D58"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STRENGTHS</w:t>
                            </w:r>
                          </w:p>
                          <w:p w14:paraId="5D6A7FCC" w14:textId="77777777" w:rsidR="008032F9" w:rsidRDefault="008032F9" w:rsidP="002A4D5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59B58C53" w14:textId="77777777" w:rsidR="008032F9" w:rsidRDefault="008032F9" w:rsidP="002A4D5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24D5367A" w14:textId="77777777" w:rsidR="008032F9" w:rsidRDefault="008032F9" w:rsidP="002A4D58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2297B67F" w14:textId="77777777" w:rsidR="008032F9" w:rsidRPr="002A4D58" w:rsidRDefault="008032F9" w:rsidP="002A4D58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64ADD" id="Rectangle 2" o:spid="_x0000_s1036" style="position:absolute;margin-left:5.45pt;margin-top:15.95pt;width:223.7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" fillcolor="#92d050" strokecolor="black [3213]" strokeweight="1pt">
                <v:textbox>
                  <w:txbxContent>
                    <w:p w14:paraId="5158F98D" w14:textId="77777777" w:rsidR="008032F9" w:rsidRDefault="008032F9" w:rsidP="002A4D5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  <w:r w:rsidRPr="002A4D58">
                        <w:rPr>
                          <w:rFonts w:ascii="Arial Black" w:hAnsi="Arial Black"/>
                          <w:color w:val="000000" w:themeColor="text1"/>
                        </w:rPr>
                        <w:t>STRENGTHS</w:t>
                      </w:r>
                    </w:p>
                    <w:p w14:paraId="5D6A7FCC" w14:textId="77777777" w:rsidR="008032F9" w:rsidRDefault="008032F9" w:rsidP="002A4D5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14:paraId="59B58C53" w14:textId="77777777" w:rsidR="008032F9" w:rsidRDefault="008032F9" w:rsidP="002A4D5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14:paraId="24D5367A" w14:textId="77777777" w:rsidR="008032F9" w:rsidRDefault="008032F9" w:rsidP="002A4D58"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</w:rPr>
                      </w:pPr>
                    </w:p>
                    <w:p w14:paraId="2297B67F" w14:textId="77777777" w:rsidR="008032F9" w:rsidRPr="002A4D58" w:rsidRDefault="008032F9" w:rsidP="002A4D58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</w:rPr>
                        <w:t>`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4"/>
        <w:gridCol w:w="4962"/>
      </w:tblGrid>
      <w:tr w:rsidR="00DF7FC3" w14:paraId="79446E30" w14:textId="77777777" w:rsidTr="00BA1844">
        <w:trPr>
          <w:trHeight w:val="275"/>
        </w:trPr>
        <w:tc>
          <w:tcPr>
            <w:tcW w:w="4394" w:type="dxa"/>
            <w:shd w:val="clear" w:color="auto" w:fill="92D050"/>
          </w:tcPr>
          <w:p w14:paraId="0E5F8627" w14:textId="77777777" w:rsidR="00DF7FC3" w:rsidRPr="002A4D58" w:rsidRDefault="002A4D58" w:rsidP="004077AE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92D05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962" w:type="dxa"/>
            <w:shd w:val="clear" w:color="auto" w:fill="00B0F0"/>
          </w:tcPr>
          <w:p w14:paraId="01AA31C8" w14:textId="77777777" w:rsidR="00DF7FC3" w:rsidRPr="006352E1" w:rsidRDefault="006352E1" w:rsidP="004077AE">
            <w:pPr>
              <w:spacing w:after="0"/>
              <w:rPr>
                <w:rFonts w:ascii="Algerian" w:hAnsi="Algerian"/>
                <w:color w:val="000000" w:themeColor="text1"/>
              </w:rPr>
            </w:pPr>
            <w:r>
              <w:rPr>
                <w:rFonts w:ascii="Arial Black" w:hAnsi="Arial Black"/>
                <w:color w:val="000000" w:themeColor="text1"/>
              </w:rPr>
              <w:t xml:space="preserve">  </w:t>
            </w:r>
          </w:p>
        </w:tc>
      </w:tr>
      <w:tr w:rsidR="00DF7FC3" w14:paraId="3A49C977" w14:textId="77777777" w:rsidTr="00BA1844">
        <w:trPr>
          <w:trHeight w:val="375"/>
        </w:trPr>
        <w:tc>
          <w:tcPr>
            <w:tcW w:w="4394" w:type="dxa"/>
          </w:tcPr>
          <w:p w14:paraId="514431E8" w14:textId="77777777" w:rsidR="00BC252E" w:rsidRDefault="00BC252E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  <w:p w14:paraId="403B6A12" w14:textId="43B28BB0" w:rsidR="00DF7FC3" w:rsidRDefault="00556CE8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Many </w:t>
            </w:r>
            <w:r w:rsidR="00BA3255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years of experience in the care environment</w:t>
            </w:r>
            <w:r w:rsidR="004E3096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</w:p>
          <w:p w14:paraId="426117BF" w14:textId="190401AC" w:rsidR="00DA2766" w:rsidRDefault="00663193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Learning resources.</w:t>
            </w:r>
          </w:p>
          <w:p w14:paraId="21D8C0BF" w14:textId="14D8E920" w:rsidR="00BA3255" w:rsidRDefault="00BA3255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I am motivated an</w:t>
            </w:r>
            <w:r w:rsidR="00D0631C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d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</w:t>
            </w:r>
            <w:r w:rsidR="00AA4028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entirely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committed to my learning</w:t>
            </w:r>
            <w:r w:rsidR="004E3096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367285F" w14:textId="771085B4" w:rsidR="00BA3255" w:rsidRDefault="00BA3255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I </w:t>
            </w:r>
            <w:r w:rsidR="00B471CA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can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communicat</w:t>
            </w:r>
            <w:r w:rsidR="00B471CA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e effectively with others</w:t>
            </w:r>
            <w:r w:rsidR="004E3096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</w:p>
          <w:p w14:paraId="5FAD77D4" w14:textId="631CF33D" w:rsidR="00614BAC" w:rsidRDefault="004E3096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I am </w:t>
            </w:r>
            <w:r w:rsidR="005C66BB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patient</w:t>
            </w:r>
            <w:r w:rsidR="007476D4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, </w:t>
            </w:r>
            <w:r w:rsidR="00B471CA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assiduous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and </w:t>
            </w:r>
            <w:r w:rsidR="007476D4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perseverant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</w:p>
          <w:p w14:paraId="778474D6" w14:textId="68AC5B67" w:rsidR="00DF7FC3" w:rsidRDefault="00614BAC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92D05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145B41" wp14:editId="66176636">
                      <wp:simplePos x="0" y="0"/>
                      <wp:positionH relativeFrom="column">
                        <wp:posOffset>2739371</wp:posOffset>
                      </wp:positionH>
                      <wp:positionV relativeFrom="paragraph">
                        <wp:posOffset>51119</wp:posOffset>
                      </wp:positionV>
                      <wp:extent cx="3158659" cy="348584"/>
                      <wp:effectExtent l="0" t="0" r="22860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8659" cy="3485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1F4562C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  <w:t>THREATS</w:t>
                                  </w:r>
                                </w:p>
                                <w:p w14:paraId="359A9A3F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</w:p>
                                <w:p w14:paraId="071C2893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</w:p>
                                <w:p w14:paraId="5E4D4007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</w:p>
                                <w:p w14:paraId="549E4853" w14:textId="77777777" w:rsidR="008032F9" w:rsidRPr="002A4D58" w:rsidRDefault="008032F9" w:rsidP="006352E1">
                                  <w:pPr>
                                    <w:jc w:val="center"/>
                                    <w:rPr>
                                      <w:rFonts w:ascii="Algerian" w:hAnsi="Algeri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  <w:t>`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145B41" id="Rectangle 5" o:spid="_x0000_s1037" style="position:absolute;margin-left:215.7pt;margin-top:4.05pt;width:248.7pt;height:2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" fillcolor="yellow" strokecolor="black [3213]" strokeweight="1pt">
                      <v:textbox>
                        <w:txbxContent>
                          <w:p w14:paraId="21F4562C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THREATS</w:t>
                            </w:r>
                          </w:p>
                          <w:p w14:paraId="359A9A3F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071C2893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5E4D4007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549E4853" w14:textId="77777777" w:rsidR="008032F9" w:rsidRPr="002A4D58" w:rsidRDefault="008032F9" w:rsidP="006352E1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`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92D05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90DA8" wp14:editId="487D1DBA">
                      <wp:simplePos x="0" y="0"/>
                      <wp:positionH relativeFrom="column">
                        <wp:posOffset>-59399</wp:posOffset>
                      </wp:positionH>
                      <wp:positionV relativeFrom="paragraph">
                        <wp:posOffset>51119</wp:posOffset>
                      </wp:positionV>
                      <wp:extent cx="2783616" cy="358688"/>
                      <wp:effectExtent l="0" t="0" r="17145" b="2286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3616" cy="3586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0E6A4A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  <w:t>OPPORTUNITES</w:t>
                                  </w:r>
                                </w:p>
                                <w:p w14:paraId="1C10775F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</w:p>
                                <w:p w14:paraId="3EC02CDC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</w:p>
                                <w:p w14:paraId="6D85DA59" w14:textId="77777777" w:rsidR="008032F9" w:rsidRDefault="008032F9" w:rsidP="006352E1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</w:pPr>
                                </w:p>
                                <w:p w14:paraId="43166DC9" w14:textId="77777777" w:rsidR="008032F9" w:rsidRPr="002A4D58" w:rsidRDefault="008032F9" w:rsidP="006352E1">
                                  <w:pPr>
                                    <w:jc w:val="center"/>
                                    <w:rPr>
                                      <w:rFonts w:ascii="Algerian" w:hAnsi="Algeri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Arial Black" w:hAnsi="Arial Black"/>
                                      <w:color w:val="000000" w:themeColor="text1"/>
                                    </w:rPr>
                                    <w:t>`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90DA8" id="Rectangle 4" o:spid="_x0000_s1038" style="position:absolute;margin-left:-4.7pt;margin-top:4.05pt;width:219.2pt;height:2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" fillcolor="red" strokecolor="black [3213]" strokeweight="1pt">
                      <v:textbox>
                        <w:txbxContent>
                          <w:p w14:paraId="380E6A4A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OPPORTUNITES</w:t>
                            </w:r>
                          </w:p>
                          <w:p w14:paraId="1C10775F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3EC02CDC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6D85DA59" w14:textId="77777777" w:rsidR="008032F9" w:rsidRDefault="008032F9" w:rsidP="006352E1"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</w:rPr>
                            </w:pPr>
                          </w:p>
                          <w:p w14:paraId="43166DC9" w14:textId="77777777" w:rsidR="008032F9" w:rsidRPr="002A4D58" w:rsidRDefault="008032F9" w:rsidP="006352E1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</w:rPr>
                              <w:t>`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476D4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</w:t>
            </w:r>
            <w:r w:rsidR="005C66BB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962" w:type="dxa"/>
          </w:tcPr>
          <w:p w14:paraId="2F833C04" w14:textId="77777777" w:rsidR="007476D4" w:rsidRDefault="007476D4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  <w:p w14:paraId="58A22C1C" w14:textId="4F423469" w:rsidR="00DF7FC3" w:rsidRDefault="00BA3255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I need to ameliorate </w:t>
            </w:r>
            <w:r w:rsidR="00FE5D61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my </w:t>
            </w:r>
            <w:r w:rsidR="00090328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speaking and listening</w:t>
            </w:r>
            <w:r w:rsidR="00B471CA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in English</w:t>
            </w:r>
            <w:r w:rsidR="00BC252E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</w:p>
          <w:p w14:paraId="39E1842D" w14:textId="336DBBDA" w:rsidR="00B471CA" w:rsidRDefault="00B471CA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I am not very confident speaking in public </w:t>
            </w:r>
          </w:p>
          <w:p w14:paraId="4F76CD88" w14:textId="4B48A538" w:rsidR="00B306AF" w:rsidRDefault="00B306AF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Family commitment.</w:t>
            </w:r>
          </w:p>
          <w:p w14:paraId="1F7DB9C1" w14:textId="77777777" w:rsidR="00BA3255" w:rsidRDefault="00BA3255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  <w:p w14:paraId="354BDC28" w14:textId="77777777" w:rsidR="00DF7FC3" w:rsidRDefault="00DF7FC3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</w:tc>
      </w:tr>
      <w:tr w:rsidR="00DF7FC3" w14:paraId="499A973E" w14:textId="77777777" w:rsidTr="00BA1844">
        <w:trPr>
          <w:trHeight w:val="338"/>
        </w:trPr>
        <w:tc>
          <w:tcPr>
            <w:tcW w:w="4394" w:type="dxa"/>
            <w:shd w:val="clear" w:color="auto" w:fill="FF0000"/>
          </w:tcPr>
          <w:p w14:paraId="3BC2B964" w14:textId="77777777" w:rsidR="00DF7FC3" w:rsidRDefault="00DF7FC3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62" w:type="dxa"/>
            <w:shd w:val="clear" w:color="auto" w:fill="FFFF00"/>
          </w:tcPr>
          <w:p w14:paraId="384EFF08" w14:textId="77777777" w:rsidR="00DF7FC3" w:rsidRDefault="00DF7FC3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</w:tc>
      </w:tr>
      <w:tr w:rsidR="00DF7FC3" w14:paraId="20AED836" w14:textId="77777777" w:rsidTr="00BA1844">
        <w:trPr>
          <w:trHeight w:val="350"/>
        </w:trPr>
        <w:tc>
          <w:tcPr>
            <w:tcW w:w="4394" w:type="dxa"/>
          </w:tcPr>
          <w:p w14:paraId="4AA90E59" w14:textId="77777777" w:rsidR="00DC23E1" w:rsidRDefault="00DC23E1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  <w:p w14:paraId="52984A97" w14:textId="77777777" w:rsidR="00A57F52" w:rsidRPr="00A57F52" w:rsidRDefault="00A57F52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Resident in the U.K</w:t>
            </w:r>
            <w:r w:rsidR="00BC252E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7727007" w14:textId="77777777" w:rsidR="00DF7FC3" w:rsidRDefault="00E824A3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My education fees are paid</w:t>
            </w:r>
            <w:r w:rsidR="00BC252E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</w:p>
          <w:p w14:paraId="3C4088F8" w14:textId="1E44A9F1" w:rsidR="00E824A3" w:rsidRDefault="00556CE8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Flexible </w:t>
            </w:r>
            <w:r w:rsidR="00E824A3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learning time</w:t>
            </w:r>
            <w:r w:rsidR="00BC252E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  <w:r w:rsidR="00E824A3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572EF64" w14:textId="77777777" w:rsidR="00BC252E" w:rsidRDefault="00E3163E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I have all the tools at hand to study</w:t>
            </w:r>
            <w:r w:rsidR="004D5E9E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4962" w:type="dxa"/>
          </w:tcPr>
          <w:p w14:paraId="3556A738" w14:textId="77777777" w:rsidR="007B0184" w:rsidRDefault="007B0184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  <w:p w14:paraId="5859EBA7" w14:textId="77777777" w:rsidR="00DF7FC3" w:rsidRDefault="007476D4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My health as I have a condition</w:t>
            </w:r>
          </w:p>
          <w:p w14:paraId="0CB25D7B" w14:textId="55B295FD" w:rsidR="007476D4" w:rsidRDefault="00DA2766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Changes in government</w:t>
            </w:r>
            <w:r w:rsidR="007476D4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policy</w:t>
            </w:r>
          </w:p>
          <w:p w14:paraId="60D98748" w14:textId="77777777" w:rsidR="007B0184" w:rsidRDefault="00BD2B7E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F</w:t>
            </w:r>
            <w:r w:rsidR="00E3163E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>amily as we may have to</w:t>
            </w:r>
            <w:r w:rsidR="007B0184"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  <w:t xml:space="preserve"> relocate to another country</w:t>
            </w:r>
          </w:p>
          <w:p w14:paraId="31B8FC2B" w14:textId="23D29637" w:rsidR="00591C4E" w:rsidRDefault="00591C4E" w:rsidP="004077AE">
            <w:pPr>
              <w:spacing w:after="0"/>
              <w:rPr>
                <w:rFonts w:ascii="Times New Roman" w:hAnsi="Times New Roman" w:cs="Times New Roman"/>
                <w:color w:val="4E4E4E"/>
                <w:sz w:val="24"/>
                <w:szCs w:val="24"/>
                <w:shd w:val="clear" w:color="auto" w:fill="FFFFFF"/>
              </w:rPr>
            </w:pPr>
          </w:p>
        </w:tc>
      </w:tr>
    </w:tbl>
    <w:p w14:paraId="6EA95A3E" w14:textId="77777777" w:rsidR="00580F61" w:rsidRDefault="00580F61" w:rsidP="004077AE">
      <w:pPr>
        <w:spacing w:after="0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</w:p>
    <w:p w14:paraId="71F7F96D" w14:textId="77777777" w:rsidR="00FB071C" w:rsidRPr="007C4C2B" w:rsidRDefault="00FB071C" w:rsidP="004077AE">
      <w:pPr>
        <w:spacing w:after="0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r w:rsidRPr="001D2A7F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>Conclusion</w:t>
      </w:r>
    </w:p>
    <w:p w14:paraId="5128C302" w14:textId="28A95A8A" w:rsidR="008E7EB6" w:rsidRDefault="00065D90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 recognised </w:t>
      </w:r>
      <w:r w:rsidR="007C4C2B"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I have </w:t>
      </w:r>
      <w:r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develop</w:t>
      </w:r>
      <w:r w:rsidR="007C4C2B"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ed</w:t>
      </w:r>
      <w:r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my abilit</w:t>
      </w:r>
      <w:r w:rsidR="00F36A4A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ies</w:t>
      </w:r>
      <w:r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in</w:t>
      </w:r>
      <w:r w:rsidR="007C4C2B"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many areas</w:t>
      </w:r>
      <w:r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through this learning process</w:t>
      </w:r>
      <w:r w:rsidR="007C4C2B" w:rsidRPr="007C4C2B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</w:t>
      </w:r>
      <w:r w:rsidR="007C4C2B" w:rsidRPr="007C4C2B">
        <w:rPr>
          <w:rFonts w:ascii="Times New Roman" w:hAnsi="Times New Roman" w:cs="Times New Roman"/>
          <w:color w:val="141414"/>
          <w:sz w:val="24"/>
          <w:szCs w:val="24"/>
        </w:rPr>
        <w:t>the skills I have obtained or ameliorated would give me more opportunities to acquire a job in this competitive labour market</w:t>
      </w:r>
      <w:r w:rsidR="00F36A4A">
        <w:rPr>
          <w:rFonts w:ascii="Times New Roman" w:hAnsi="Times New Roman" w:cs="Times New Roman"/>
          <w:color w:val="141414"/>
          <w:sz w:val="24"/>
          <w:szCs w:val="24"/>
        </w:rPr>
        <w:t xml:space="preserve"> as indicates by Belbin (2003</w:t>
      </w:r>
      <w:r w:rsidR="001A052F">
        <w:rPr>
          <w:rFonts w:ascii="Times New Roman" w:hAnsi="Times New Roman" w:cs="Times New Roman"/>
          <w:color w:val="141414"/>
          <w:sz w:val="24"/>
          <w:szCs w:val="24"/>
        </w:rPr>
        <w:t>)</w:t>
      </w:r>
      <w:r w:rsidR="00716C21">
        <w:rPr>
          <w:rFonts w:ascii="Times New Roman" w:hAnsi="Times New Roman" w:cs="Times New Roman"/>
          <w:color w:val="141414"/>
          <w:sz w:val="24"/>
          <w:szCs w:val="24"/>
        </w:rPr>
        <w:t xml:space="preserve"> “a good general education may be an asset for life”. Nevertheless,</w:t>
      </w:r>
      <w:r w:rsidR="007C4C2B" w:rsidRPr="007C4C2B">
        <w:rPr>
          <w:rFonts w:ascii="Times New Roman" w:hAnsi="Times New Roman" w:cs="Times New Roman"/>
          <w:color w:val="141414"/>
          <w:sz w:val="24"/>
          <w:szCs w:val="24"/>
        </w:rPr>
        <w:t xml:space="preserve"> I do believe that </w:t>
      </w:r>
      <w:r w:rsidR="000E76CD">
        <w:rPr>
          <w:rFonts w:ascii="Times New Roman" w:hAnsi="Times New Roman" w:cs="Times New Roman"/>
          <w:color w:val="141414"/>
          <w:sz w:val="24"/>
          <w:szCs w:val="24"/>
        </w:rPr>
        <w:t xml:space="preserve">I still need </w:t>
      </w:r>
      <w:r w:rsidR="00AE7815">
        <w:rPr>
          <w:rFonts w:ascii="Times New Roman" w:hAnsi="Times New Roman" w:cs="Times New Roman"/>
          <w:color w:val="141414"/>
          <w:sz w:val="24"/>
          <w:szCs w:val="24"/>
        </w:rPr>
        <w:t xml:space="preserve">to </w:t>
      </w:r>
      <w:r w:rsidR="000E76CD">
        <w:rPr>
          <w:rFonts w:ascii="Times New Roman" w:hAnsi="Times New Roman" w:cs="Times New Roman"/>
          <w:color w:val="141414"/>
          <w:sz w:val="24"/>
          <w:szCs w:val="24"/>
        </w:rPr>
        <w:t>improve my skills as the career I intend to go for is very demanding</w:t>
      </w:r>
      <w:r w:rsidR="00500B1E" w:rsidRPr="001D2A7F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AE7815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and competition is fierce</w:t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</w:p>
    <w:p w14:paraId="6765FCEA" w14:textId="4EA48409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86A1DBF" w14:textId="3A03DF03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18F3987" w14:textId="1427C40E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498F9F8" w14:textId="0BBA715E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A9BE790" w14:textId="1A0F2C92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32DABCA" w14:textId="1A243A8E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AE708B6" w14:textId="0C4637FD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CDEA0C6" w14:textId="03CAD128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6C69D83" w14:textId="5C9563FC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A2999A1" w14:textId="77777777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9B1576F" w14:textId="43740E9F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661C6AC" w14:textId="000F9752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12CC84D" w14:textId="5E0D35EC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BDA8144" w14:textId="7AF10BFC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C65C8D2" w14:textId="4D749D26" w:rsidR="005E4335" w:rsidRDefault="005E4335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DBDAC40" w14:textId="77777777" w:rsidR="005E4335" w:rsidRDefault="005E4335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409B6C5" w14:textId="19716C2E" w:rsidR="005E4335" w:rsidRDefault="005E4335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23A30F2" w14:textId="77777777" w:rsidR="005E4335" w:rsidRDefault="005E4335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1A7B257" w14:textId="77777777" w:rsidR="005E4335" w:rsidRDefault="005E4335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BF6BA9B" w14:textId="7007118C" w:rsidR="000251E6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A391EB2" w14:textId="77777777" w:rsidR="006C6AEB" w:rsidRDefault="006C6AEB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F2519F4" w14:textId="77777777" w:rsidR="00591C4E" w:rsidRDefault="00591C4E" w:rsidP="004077AE">
      <w:pPr>
        <w:spacing w:after="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44DE622" w14:textId="2E287BEF" w:rsidR="000251E6" w:rsidRPr="00186E94" w:rsidRDefault="000251E6" w:rsidP="004077AE">
      <w:pPr>
        <w:spacing w:after="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  <w:t xml:space="preserve">                                           </w:t>
      </w:r>
      <w:r w:rsidR="00CB6331"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  <w:t>5</w:t>
      </w:r>
    </w:p>
    <w:p w14:paraId="38BD98FF" w14:textId="3D6167BA" w:rsidR="00E82063" w:rsidRDefault="00E82063" w:rsidP="004077AE">
      <w:p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r w:rsidRPr="00E37BF1"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lastRenderedPageBreak/>
        <w:t>References</w:t>
      </w:r>
      <w:r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  <w:t>:</w:t>
      </w:r>
    </w:p>
    <w:p w14:paraId="5CD52C5A" w14:textId="77777777" w:rsidR="00591C4E" w:rsidRDefault="00591C4E" w:rsidP="004077AE">
      <w:p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</w:p>
    <w:p w14:paraId="2A3DACA3" w14:textId="3790193B" w:rsidR="00B560A3" w:rsidRPr="008E596C" w:rsidRDefault="00B560A3" w:rsidP="004077A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Bassot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B. (2016)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The Reflective Journal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2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  <w:vertAlign w:val="superscript"/>
        </w:rPr>
        <w:t>nd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ed. London</w:t>
      </w:r>
      <w:r w:rsidR="00F43970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Palgrave </w:t>
      </w:r>
    </w:p>
    <w:p w14:paraId="5CA350B7" w14:textId="2E24CA52" w:rsidR="00E82063" w:rsidRPr="008E596C" w:rsidRDefault="00E82063" w:rsidP="004077A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Bassot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B. (2016)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The Reflective Journal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2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  <w:vertAlign w:val="superscript"/>
        </w:rPr>
        <w:t>nd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ed. London</w:t>
      </w:r>
      <w:r w:rsidR="00F43970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Palgrave </w:t>
      </w:r>
    </w:p>
    <w:p w14:paraId="005C73C5" w14:textId="5472761E" w:rsidR="00E82063" w:rsidRPr="008E596C" w:rsidRDefault="00E82063" w:rsidP="004077A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Bassot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B. (2016)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The Reflective Journal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2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  <w:vertAlign w:val="superscript"/>
        </w:rPr>
        <w:t>nd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ed</w:t>
      </w:r>
      <w:r w:rsidR="0005413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London</w:t>
      </w:r>
      <w:r w:rsidR="00F43970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Palgrave </w:t>
      </w:r>
    </w:p>
    <w:p w14:paraId="56D5AA22" w14:textId="462A3DEE" w:rsidR="00AE257B" w:rsidRPr="008E596C" w:rsidRDefault="00AE257B" w:rsidP="004077A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r w:rsidRPr="008E596C">
        <w:rPr>
          <w:rFonts w:ascii="Times New Roman" w:hAnsi="Times New Roman" w:cs="Times New Roman"/>
          <w:color w:val="141414"/>
          <w:sz w:val="24"/>
          <w:szCs w:val="24"/>
        </w:rPr>
        <w:t>Belbin</w:t>
      </w:r>
      <w:r w:rsidR="00F43970" w:rsidRPr="008E596C">
        <w:rPr>
          <w:rFonts w:ascii="Times New Roman" w:hAnsi="Times New Roman" w:cs="Times New Roman"/>
          <w:color w:val="141414"/>
          <w:sz w:val="24"/>
          <w:szCs w:val="24"/>
        </w:rPr>
        <w:t>, R.</w:t>
      </w:r>
      <w:r w:rsidR="007E1706">
        <w:rPr>
          <w:rFonts w:ascii="Times New Roman" w:hAnsi="Times New Roman" w:cs="Times New Roman"/>
          <w:color w:val="141414"/>
          <w:sz w:val="24"/>
          <w:szCs w:val="24"/>
        </w:rPr>
        <w:t xml:space="preserve"> M.</w:t>
      </w:r>
      <w:r w:rsidRPr="008E596C">
        <w:rPr>
          <w:rFonts w:ascii="Times New Roman" w:hAnsi="Times New Roman" w:cs="Times New Roman"/>
          <w:color w:val="141414"/>
          <w:sz w:val="24"/>
          <w:szCs w:val="24"/>
        </w:rPr>
        <w:t xml:space="preserve"> (2003</w:t>
      </w:r>
      <w:r w:rsidR="00F43970" w:rsidRPr="008E596C">
        <w:rPr>
          <w:rFonts w:ascii="Times New Roman" w:hAnsi="Times New Roman" w:cs="Times New Roman"/>
          <w:color w:val="141414"/>
          <w:sz w:val="24"/>
          <w:szCs w:val="24"/>
        </w:rPr>
        <w:t>)</w:t>
      </w:r>
      <w:r w:rsidR="000C7526">
        <w:rPr>
          <w:rFonts w:ascii="Times New Roman" w:hAnsi="Times New Roman" w:cs="Times New Roman"/>
          <w:color w:val="141414"/>
          <w:sz w:val="24"/>
          <w:szCs w:val="24"/>
        </w:rPr>
        <w:t>.</w:t>
      </w:r>
      <w:r w:rsidR="00F43970" w:rsidRPr="008E596C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="00F43970" w:rsidRPr="000C7526">
        <w:rPr>
          <w:rFonts w:ascii="Times New Roman" w:hAnsi="Times New Roman" w:cs="Times New Roman"/>
          <w:i/>
          <w:iCs/>
          <w:color w:val="141414"/>
          <w:sz w:val="24"/>
          <w:szCs w:val="24"/>
        </w:rPr>
        <w:t>Team Roles at Work</w:t>
      </w:r>
      <w:r w:rsidR="00F43970" w:rsidRPr="008E596C">
        <w:rPr>
          <w:rFonts w:ascii="Times New Roman" w:hAnsi="Times New Roman" w:cs="Times New Roman"/>
          <w:color w:val="141414"/>
          <w:sz w:val="24"/>
          <w:szCs w:val="24"/>
        </w:rPr>
        <w:t>. Cornwall: Elsevier Butterworth-Heinemann</w:t>
      </w:r>
    </w:p>
    <w:p w14:paraId="48B8811C" w14:textId="5D96B5EA" w:rsidR="00AE257B" w:rsidRPr="008E596C" w:rsidRDefault="00F43970" w:rsidP="004077A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r w:rsidRPr="008E596C">
        <w:rPr>
          <w:rFonts w:ascii="Times New Roman" w:hAnsi="Times New Roman" w:cs="Times New Roman"/>
          <w:color w:val="141414"/>
          <w:sz w:val="24"/>
          <w:szCs w:val="24"/>
        </w:rPr>
        <w:t xml:space="preserve">Belbin, R. </w:t>
      </w:r>
      <w:r w:rsidR="007E1706">
        <w:rPr>
          <w:rFonts w:ascii="Times New Roman" w:hAnsi="Times New Roman" w:cs="Times New Roman"/>
          <w:color w:val="141414"/>
          <w:sz w:val="24"/>
          <w:szCs w:val="24"/>
        </w:rPr>
        <w:t xml:space="preserve">M. </w:t>
      </w:r>
      <w:r w:rsidRPr="008E596C">
        <w:rPr>
          <w:rFonts w:ascii="Times New Roman" w:hAnsi="Times New Roman" w:cs="Times New Roman"/>
          <w:color w:val="141414"/>
          <w:sz w:val="24"/>
          <w:szCs w:val="24"/>
        </w:rPr>
        <w:t>(2003)</w:t>
      </w:r>
      <w:r w:rsidR="000C7526">
        <w:rPr>
          <w:rFonts w:ascii="Times New Roman" w:hAnsi="Times New Roman" w:cs="Times New Roman"/>
          <w:color w:val="141414"/>
          <w:sz w:val="24"/>
          <w:szCs w:val="24"/>
        </w:rPr>
        <w:t>.</w:t>
      </w:r>
      <w:r w:rsidRPr="008E596C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Pr="000C7526">
        <w:rPr>
          <w:rFonts w:ascii="Times New Roman" w:hAnsi="Times New Roman" w:cs="Times New Roman"/>
          <w:i/>
          <w:iCs/>
          <w:color w:val="141414"/>
          <w:sz w:val="24"/>
          <w:szCs w:val="24"/>
        </w:rPr>
        <w:t>Team Roles at Work</w:t>
      </w:r>
      <w:r w:rsidRPr="008E596C">
        <w:rPr>
          <w:rFonts w:ascii="Times New Roman" w:hAnsi="Times New Roman" w:cs="Times New Roman"/>
          <w:color w:val="141414"/>
          <w:sz w:val="24"/>
          <w:szCs w:val="24"/>
        </w:rPr>
        <w:t>. Cornwall: Elsevier Butterworth-Heinemann</w:t>
      </w:r>
    </w:p>
    <w:p w14:paraId="5CFA08CF" w14:textId="7AC375EE" w:rsidR="000251E6" w:rsidRPr="00A258AD" w:rsidRDefault="00AE257B" w:rsidP="00A258AD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Buse</w:t>
      </w:r>
      <w:proofErr w:type="spellEnd"/>
      <w:r w:rsidR="00F91E17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K.</w:t>
      </w:r>
      <w:r w:rsidR="008E596C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Mays, N.</w:t>
      </w:r>
      <w:r w:rsidR="00FF645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8E596C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W</w:t>
      </w:r>
      <w:r w:rsidR="00FF645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a</w:t>
      </w:r>
      <w:r w:rsidR="008E596C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lt</w:t>
      </w:r>
      <w:r w:rsidR="00FF645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D40655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FF645D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G</w:t>
      </w:r>
      <w:r w:rsidR="008E596C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(2012)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05413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054135"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Making Health Policy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</w:t>
      </w:r>
      <w:r w:rsidR="0005413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2</w:t>
      </w:r>
      <w:r w:rsidR="0005413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  <w:vertAlign w:val="superscript"/>
        </w:rPr>
        <w:t>nd</w:t>
      </w:r>
      <w:r w:rsidR="0005413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ed. </w:t>
      </w:r>
      <w:r w:rsidR="008E596C" w:rsidRPr="008E59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Milton Keynes</w:t>
      </w:r>
      <w:r w:rsidR="0005413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 w:rsidR="008E596C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Open </w:t>
      </w:r>
      <w:r w:rsidR="00012A42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University</w:t>
      </w:r>
      <w:r w:rsidR="008E596C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Pres</w:t>
      </w:r>
    </w:p>
    <w:p w14:paraId="6F47C4C0" w14:textId="4BAB5793" w:rsidR="00C046D5" w:rsidRPr="008E596C" w:rsidRDefault="00C046D5" w:rsidP="00E82063">
      <w:pPr>
        <w:pStyle w:val="ListParagraph"/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Jasper, M. (2003). </w:t>
      </w:r>
      <w:r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Beginning Reflective Practice</w:t>
      </w:r>
      <w:r w:rsidR="009E0F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28625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Cheltenham: Nelson Thornes L</w:t>
      </w:r>
      <w:r w:rsidR="009E0F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td</w:t>
      </w:r>
    </w:p>
    <w:p w14:paraId="4F9B6AE6" w14:textId="662A2B13" w:rsidR="00AE257B" w:rsidRPr="008E596C" w:rsidRDefault="00286255" w:rsidP="00AE257B">
      <w:pPr>
        <w:pStyle w:val="ListParagraph"/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Maund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A. </w:t>
      </w: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Schriek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M. </w:t>
      </w: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Tinkler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P. </w:t>
      </w:r>
      <w:r w:rsidR="009E0FB2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K </w:t>
      </w:r>
      <w:r w:rsidR="00AE257B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(</w:t>
      </w:r>
      <w:r w:rsidR="00B560A3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2017</w:t>
      </w:r>
      <w:r w:rsidR="00D45EB3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AE257B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="00AE257B"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Certification in Higher Education</w:t>
      </w:r>
      <w:r w:rsidR="00AE257B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: </w:t>
      </w:r>
      <w:r w:rsidR="00AE257B"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Skills for the Workplace Student Yearbook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="00AE257B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London: Sage.</w:t>
      </w:r>
    </w:p>
    <w:p w14:paraId="02B0DB64" w14:textId="5CE8B30F" w:rsidR="00B560A3" w:rsidRPr="008E596C" w:rsidRDefault="00B560A3" w:rsidP="00B560A3">
      <w:pPr>
        <w:pStyle w:val="ListParagraph"/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Maund</w:t>
      </w:r>
      <w:proofErr w:type="spellEnd"/>
      <w:r w:rsidR="0028625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A.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28625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Schriek</w:t>
      </w:r>
      <w:proofErr w:type="spellEnd"/>
      <w:r w:rsidR="0028625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M.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28625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Tinkler</w:t>
      </w:r>
      <w:proofErr w:type="spellEnd"/>
      <w:r w:rsidR="0028625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P.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(2017)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Certification in Higher Education: Skills for the Workplace Student Yearbook</w:t>
      </w:r>
      <w:r w:rsidR="00E3467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London: Sage.</w:t>
      </w:r>
    </w:p>
    <w:p w14:paraId="75D206A2" w14:textId="249756C6" w:rsidR="00E82063" w:rsidRPr="008E596C" w:rsidRDefault="00E82063" w:rsidP="00E82063">
      <w:pPr>
        <w:pStyle w:val="ListParagraph"/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Morgan P. (2017</w:t>
      </w:r>
      <w:r w:rsidR="00E3467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)</w:t>
      </w:r>
      <w:r w:rsidR="000C752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</w:t>
      </w:r>
      <w:r w:rsidRPr="000C7526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The Business Student’s Guide to Study and Employability</w:t>
      </w:r>
      <w:r w:rsidR="00E34676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London: Sage.</w:t>
      </w:r>
    </w:p>
    <w:p w14:paraId="0BA8794D" w14:textId="31E5A352" w:rsidR="00AE257B" w:rsidRPr="008E596C" w:rsidRDefault="00C046D5" w:rsidP="00E82063">
      <w:pPr>
        <w:pStyle w:val="ListParagraph"/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8E596C">
        <w:rPr>
          <w:rFonts w:ascii="Times New Roman" w:hAnsi="Times New Roman" w:cs="Times New Roman"/>
          <w:sz w:val="24"/>
          <w:szCs w:val="24"/>
          <w:shd w:val="clear" w:color="auto" w:fill="FFFFFF"/>
        </w:rPr>
        <w:t>O’Leary, Z.</w:t>
      </w:r>
      <w:r w:rsidR="00AE257B" w:rsidRPr="008E59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(2004).</w:t>
      </w:r>
      <w:r w:rsidRPr="008E59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74F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Essential Guide to Doing Research</w:t>
      </w:r>
      <w:r w:rsidRPr="008E596C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Sage</w:t>
      </w:r>
    </w:p>
    <w:p w14:paraId="31AABFBE" w14:textId="0BA36677" w:rsidR="00C046D5" w:rsidRPr="004B01BD" w:rsidRDefault="00286255" w:rsidP="00C046D5">
      <w:pPr>
        <w:pStyle w:val="ListParagraph"/>
        <w:numPr>
          <w:ilvl w:val="0"/>
          <w:numId w:val="15"/>
        </w:numPr>
        <w:spacing w:after="120"/>
        <w:jc w:val="both"/>
        <w:rPr>
          <w:rFonts w:ascii="Times New Roman" w:hAnsi="Times New Roman" w:cs="Times New Roman"/>
          <w:b/>
          <w:color w:val="4E4E4E"/>
          <w:sz w:val="24"/>
          <w:szCs w:val="24"/>
          <w:shd w:val="clear" w:color="auto" w:fill="FFFFFF"/>
        </w:rPr>
      </w:pPr>
      <w:proofErr w:type="spellStart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Sako</w:t>
      </w:r>
      <w:proofErr w:type="spellEnd"/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 M.</w:t>
      </w:r>
      <w:r w:rsidR="00C046D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and Helper, </w:t>
      </w:r>
      <w:r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S (</w:t>
      </w:r>
      <w:r w:rsidR="00C046D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1998)</w:t>
      </w:r>
      <w:r w:rsidR="00073EB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.’</w:t>
      </w:r>
      <w:r w:rsidR="00C046D5" w:rsidRPr="00073EB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Determinants of trust in supplier relations</w:t>
      </w:r>
      <w:r w:rsidR="00C046D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: Evidence from the automotive industry in Japan and the United States</w:t>
      </w:r>
      <w:r w:rsidR="00073EB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’</w:t>
      </w:r>
      <w:r w:rsidR="00C046D5" w:rsidRPr="008E596C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, </w:t>
      </w:r>
      <w:r w:rsidR="00C046D5" w:rsidRPr="00073EBC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 xml:space="preserve">Journal of Economic Behaviour and </w:t>
      </w:r>
      <w:r w:rsidRPr="00073EBC">
        <w:rPr>
          <w:rFonts w:ascii="Times New Roman" w:hAnsi="Times New Roman" w:cs="Times New Roman"/>
          <w:i/>
          <w:iCs/>
          <w:color w:val="4E4E4E"/>
          <w:sz w:val="24"/>
          <w:szCs w:val="24"/>
          <w:shd w:val="clear" w:color="auto" w:fill="FFFFFF"/>
        </w:rPr>
        <w:t>Organisation</w:t>
      </w:r>
      <w:r w:rsidRPr="00472AE1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>,</w:t>
      </w:r>
      <w:r w:rsidR="00C046D5" w:rsidRPr="00472AE1"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34:387-417</w:t>
      </w:r>
    </w:p>
    <w:p w14:paraId="620729B9" w14:textId="5A806B5B" w:rsidR="00286255" w:rsidRPr="004B01BD" w:rsidRDefault="00286255" w:rsidP="004B01B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B0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Varney, G. </w:t>
      </w:r>
      <w:r w:rsidR="004B01BD" w:rsidRPr="004B0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H. </w:t>
      </w:r>
      <w:r w:rsidRPr="004B01BD">
        <w:rPr>
          <w:rFonts w:ascii="Times New Roman" w:hAnsi="Times New Roman" w:cs="Times New Roman"/>
          <w:sz w:val="24"/>
          <w:szCs w:val="24"/>
          <w:shd w:val="clear" w:color="auto" w:fill="FFFFFF"/>
        </w:rPr>
        <w:t>(1989). Building Productive Teams: An Action Guide and Resource Book. San Francisco</w:t>
      </w:r>
      <w:r w:rsidR="00F43970" w:rsidRPr="004B0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CA: Josey- </w:t>
      </w:r>
      <w:r w:rsidR="00F43970" w:rsidRPr="004B01BD">
        <w:rPr>
          <w:rFonts w:ascii="Times New Roman" w:hAnsi="Times New Roman" w:cs="Times New Roman"/>
          <w:sz w:val="24"/>
          <w:szCs w:val="24"/>
        </w:rPr>
        <w:t>Bass, Inc</w:t>
      </w:r>
    </w:p>
    <w:p w14:paraId="57AB39E3" w14:textId="141527AB" w:rsidR="00E82063" w:rsidRPr="004B01BD" w:rsidRDefault="00472AE1" w:rsidP="004B01B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B01BD">
        <w:rPr>
          <w:rFonts w:ascii="Times New Roman" w:hAnsi="Times New Roman" w:cs="Times New Roman"/>
          <w:sz w:val="24"/>
          <w:szCs w:val="24"/>
        </w:rPr>
        <w:t>Kenneth W. Thomas and Ralph H. Kilmann (2010). Thomas-Kilmann Conflict Mode Instrument Profile and Interpretive Report, Jane Trainer, Copyright 2001, 2007 by CPP, Inc, available on </w:t>
      </w:r>
      <w:hyperlink r:id="rId13" w:tgtFrame="_blank" w:history="1">
        <w:r w:rsidRPr="004B01BD">
          <w:rPr>
            <w:rStyle w:val="Hyperlink"/>
            <w:rFonts w:ascii="Times New Roman" w:hAnsi="Times New Roman" w:cs="Times New Roman"/>
            <w:sz w:val="24"/>
            <w:szCs w:val="24"/>
          </w:rPr>
          <w:t>https://www.skillsone.com/Pdfs/smp248248.pdf</w:t>
        </w:r>
      </w:hyperlink>
      <w:r w:rsidRPr="004B01BD">
        <w:rPr>
          <w:rFonts w:ascii="Times New Roman" w:hAnsi="Times New Roman" w:cs="Times New Roman"/>
          <w:sz w:val="24"/>
          <w:szCs w:val="24"/>
        </w:rPr>
        <w:t>, acce</w:t>
      </w:r>
      <w:r w:rsidR="00925BE9">
        <w:rPr>
          <w:rFonts w:ascii="Times New Roman" w:hAnsi="Times New Roman" w:cs="Times New Roman"/>
          <w:sz w:val="24"/>
          <w:szCs w:val="24"/>
        </w:rPr>
        <w:t>ssed</w:t>
      </w:r>
      <w:r w:rsidRPr="004B01BD">
        <w:rPr>
          <w:rFonts w:ascii="Times New Roman" w:hAnsi="Times New Roman" w:cs="Times New Roman"/>
          <w:sz w:val="24"/>
          <w:szCs w:val="24"/>
        </w:rPr>
        <w:t> </w:t>
      </w:r>
      <w:r w:rsidR="006C403C">
        <w:rPr>
          <w:rFonts w:ascii="Times New Roman" w:hAnsi="Times New Roman" w:cs="Times New Roman"/>
          <w:sz w:val="24"/>
          <w:szCs w:val="24"/>
        </w:rPr>
        <w:t>1</w:t>
      </w:r>
      <w:r w:rsidRPr="004B01BD">
        <w:rPr>
          <w:rFonts w:ascii="Times New Roman" w:hAnsi="Times New Roman" w:cs="Times New Roman"/>
          <w:sz w:val="24"/>
          <w:szCs w:val="24"/>
        </w:rPr>
        <w:t>5 Mars 2020</w:t>
      </w:r>
    </w:p>
    <w:p w14:paraId="75F30830" w14:textId="06C09D7F" w:rsidR="00FC391D" w:rsidRDefault="00FC391D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666C43D" w14:textId="4F832D5A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66FC3B0" w14:textId="38B329A7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C51C91A" w14:textId="789CD7B0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40B74B2" w14:textId="3688B0F3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4F91D6A" w14:textId="53EA3BC1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C03498E" w14:textId="0529C2C0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E210463" w14:textId="43B20C20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0881061" w14:textId="1EE90A2B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D37DE8C" w14:textId="13619347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15BCC5C" w14:textId="59BB966C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C86A57F" w14:textId="2487C112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7069168" w14:textId="2204E94C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176CA06" w14:textId="3531119C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67D67D0" w14:textId="04045DC0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68D314B" w14:textId="61A8D9F8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5BEE320" w14:textId="271C08E9" w:rsidR="004626C1" w:rsidRDefault="004626C1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98E94A7" w14:textId="2C32F143" w:rsidR="004626C1" w:rsidRDefault="00CA76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</w:t>
      </w:r>
    </w:p>
    <w:p w14:paraId="30B11780" w14:textId="6E918138" w:rsidR="004626C1" w:rsidRDefault="00CA7686" w:rsidP="00965EB1">
      <w:pPr>
        <w:spacing w:after="12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    </w:t>
      </w:r>
    </w:p>
    <w:p w14:paraId="5F1732EF" w14:textId="4445981C" w:rsidR="00CA7686" w:rsidRPr="00CA7686" w:rsidRDefault="00CA7686" w:rsidP="00965EB1">
      <w:pPr>
        <w:spacing w:after="12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6</w:t>
      </w:r>
    </w:p>
    <w:p w14:paraId="72ABA360" w14:textId="3DA78B64" w:rsidR="00CA7686" w:rsidRPr="00CA7686" w:rsidRDefault="00906175" w:rsidP="00CA7686">
      <w:pPr>
        <w:spacing w:after="360"/>
        <w:jc w:val="center"/>
        <w:rPr>
          <w:rFonts w:ascii="Brush Script MT" w:hAnsi="Brush Script MT" w:cs="Times New Roman"/>
          <w:sz w:val="28"/>
          <w:szCs w:val="28"/>
          <w:shd w:val="clear" w:color="auto" w:fill="FFFFFF"/>
        </w:rPr>
      </w:pPr>
      <w:r w:rsidRPr="00CA7686">
        <w:rPr>
          <w:rFonts w:ascii="Brush Script MT" w:hAnsi="Brush Script MT" w:cs="Times New Roman"/>
          <w:sz w:val="48"/>
          <w:szCs w:val="48"/>
          <w:highlight w:val="cyan"/>
          <w:shd w:val="clear" w:color="auto" w:fill="FFFFFF"/>
        </w:rPr>
        <w:lastRenderedPageBreak/>
        <w:t>My P</w:t>
      </w:r>
      <w:r w:rsidR="0006215A" w:rsidRPr="00CA7686">
        <w:rPr>
          <w:rFonts w:ascii="Brush Script MT" w:hAnsi="Brush Script MT" w:cs="Times New Roman"/>
          <w:sz w:val="48"/>
          <w:szCs w:val="48"/>
          <w:highlight w:val="cyan"/>
          <w:shd w:val="clear" w:color="auto" w:fill="FFFFFF"/>
        </w:rPr>
        <w:t>ersonal Development Plan</w:t>
      </w:r>
      <w:r w:rsidR="00CA7686" w:rsidRPr="00CA7686">
        <w:rPr>
          <w:rFonts w:ascii="Brush Script MT" w:hAnsi="Brush Script MT" w:cs="Times New Roman"/>
          <w:sz w:val="48"/>
          <w:szCs w:val="48"/>
          <w:shd w:val="clear" w:color="auto" w:fill="FFFFFF"/>
        </w:rPr>
        <w:t xml:space="preserve"> </w:t>
      </w:r>
      <w:r w:rsidR="00CA7686" w:rsidRPr="00CA7686">
        <w:rPr>
          <w:rFonts w:ascii="Brush Script MT" w:hAnsi="Brush Script MT" w:cs="Times New Roman"/>
          <w:sz w:val="36"/>
          <w:szCs w:val="36"/>
          <w:shd w:val="clear" w:color="auto" w:fill="FFFFFF"/>
        </w:rPr>
        <w:t xml:space="preserve">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552"/>
        <w:gridCol w:w="1696"/>
        <w:gridCol w:w="1835"/>
        <w:gridCol w:w="1554"/>
        <w:gridCol w:w="2152"/>
        <w:gridCol w:w="1354"/>
      </w:tblGrid>
      <w:tr w:rsidR="00CA7686" w:rsidRPr="00CA7686" w14:paraId="650FF029" w14:textId="77777777" w:rsidTr="00CA7686">
        <w:tc>
          <w:tcPr>
            <w:tcW w:w="1552" w:type="dxa"/>
            <w:shd w:val="clear" w:color="auto" w:fill="3AFAF1"/>
          </w:tcPr>
          <w:p w14:paraId="2CCDD5D8" w14:textId="7748373C" w:rsidR="00D868C1" w:rsidRPr="00CA7686" w:rsidRDefault="00BF0573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</w:pP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Focus Area</w:t>
            </w:r>
          </w:p>
        </w:tc>
        <w:tc>
          <w:tcPr>
            <w:tcW w:w="1696" w:type="dxa"/>
            <w:shd w:val="clear" w:color="auto" w:fill="3AFAF1"/>
          </w:tcPr>
          <w:p w14:paraId="6F9194CF" w14:textId="724B3BB5" w:rsidR="00D868C1" w:rsidRPr="00CA7686" w:rsidRDefault="00D868C1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</w:pP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Expected goal</w:t>
            </w:r>
          </w:p>
        </w:tc>
        <w:tc>
          <w:tcPr>
            <w:tcW w:w="1835" w:type="dxa"/>
            <w:shd w:val="clear" w:color="auto" w:fill="3AFAF1"/>
          </w:tcPr>
          <w:p w14:paraId="3F06C522" w14:textId="6076AEFF" w:rsidR="00D868C1" w:rsidRPr="00CA7686" w:rsidRDefault="00D868C1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</w:pP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Action I will ta</w:t>
            </w:r>
            <w:r w:rsidR="00BF0573"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k</w:t>
            </w: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e</w:t>
            </w:r>
          </w:p>
        </w:tc>
        <w:tc>
          <w:tcPr>
            <w:tcW w:w="1554" w:type="dxa"/>
            <w:shd w:val="clear" w:color="auto" w:fill="3AFAF1"/>
          </w:tcPr>
          <w:p w14:paraId="01C56D9E" w14:textId="250BAA1D" w:rsidR="00D868C1" w:rsidRPr="00CA7686" w:rsidRDefault="001A6281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</w:pP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Resources</w:t>
            </w: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 xml:space="preserve"> </w:t>
            </w:r>
          </w:p>
        </w:tc>
        <w:tc>
          <w:tcPr>
            <w:tcW w:w="2152" w:type="dxa"/>
            <w:shd w:val="clear" w:color="auto" w:fill="3AFAF1"/>
          </w:tcPr>
          <w:p w14:paraId="0E0AE5B9" w14:textId="4B89E1CB" w:rsidR="00D868C1" w:rsidRPr="00CA7686" w:rsidRDefault="001A6281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</w:pPr>
            <w:r w:rsidRPr="00CA7686">
              <w:rPr>
                <w:rFonts w:ascii="Arial" w:hAnsi="Arial" w:cs="Arial"/>
                <w:color w:val="4E4E4E"/>
                <w:sz w:val="18"/>
                <w:szCs w:val="18"/>
                <w:highlight w:val="cyan"/>
                <w:shd w:val="clear" w:color="auto" w:fill="FFFFFF"/>
              </w:rPr>
              <w:t>Time schedule</w:t>
            </w:r>
          </w:p>
        </w:tc>
        <w:tc>
          <w:tcPr>
            <w:tcW w:w="1354" w:type="dxa"/>
            <w:shd w:val="clear" w:color="auto" w:fill="3AFAF1"/>
          </w:tcPr>
          <w:p w14:paraId="531B9AD6" w14:textId="43294F33" w:rsidR="00D868C1" w:rsidRPr="00CA7686" w:rsidRDefault="00C46D8F" w:rsidP="00965EB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highlight w:val="cyan"/>
                <w:shd w:val="clear" w:color="auto" w:fill="FFFFFF"/>
              </w:rPr>
            </w:pPr>
            <w:r w:rsidRPr="00CA7686">
              <w:rPr>
                <w:rFonts w:ascii="Arial" w:hAnsi="Arial" w:cs="Arial"/>
                <w:sz w:val="18"/>
                <w:szCs w:val="18"/>
                <w:highlight w:val="cyan"/>
                <w:shd w:val="clear" w:color="auto" w:fill="FFFFFF"/>
              </w:rPr>
              <w:t>Reward</w:t>
            </w:r>
          </w:p>
        </w:tc>
      </w:tr>
      <w:tr w:rsidR="001961C0" w14:paraId="684DDA8E" w14:textId="77777777" w:rsidTr="001961C0">
        <w:tc>
          <w:tcPr>
            <w:tcW w:w="1552" w:type="dxa"/>
          </w:tcPr>
          <w:p w14:paraId="2F7D4EBB" w14:textId="3313A98A" w:rsidR="00D868C1" w:rsidRPr="004626C1" w:rsidRDefault="00D202A3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Public speaking</w:t>
            </w:r>
          </w:p>
        </w:tc>
        <w:tc>
          <w:tcPr>
            <w:tcW w:w="1696" w:type="dxa"/>
          </w:tcPr>
          <w:p w14:paraId="75421CBE" w14:textId="7BCAB648" w:rsidR="00D868C1" w:rsidRPr="004626C1" w:rsidRDefault="00D202A3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Overcome </w:t>
            </w:r>
            <w:r w:rsidR="00B17D84"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nervousness</w:t>
            </w:r>
          </w:p>
        </w:tc>
        <w:tc>
          <w:tcPr>
            <w:tcW w:w="1835" w:type="dxa"/>
          </w:tcPr>
          <w:p w14:paraId="0455A9CD" w14:textId="5C29EFDB" w:rsidR="00D202A3" w:rsidRPr="004626C1" w:rsidRDefault="00D202A3" w:rsidP="004626C1">
            <w:pPr>
              <w:spacing w:after="120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Pra</w:t>
            </w:r>
            <w:r w:rsidR="00B17D84"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c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tice with</w:t>
            </w:r>
            <w:r w:rsid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colleagues,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friends</w:t>
            </w:r>
          </w:p>
        </w:tc>
        <w:tc>
          <w:tcPr>
            <w:tcW w:w="1554" w:type="dxa"/>
          </w:tcPr>
          <w:p w14:paraId="655FCBDA" w14:textId="530BFB8A" w:rsidR="00D868C1" w:rsidRPr="004626C1" w:rsidRDefault="001A6281" w:rsidP="00A10108">
            <w:pPr>
              <w:spacing w:after="120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Group p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resentation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in class</w:t>
            </w:r>
          </w:p>
        </w:tc>
        <w:tc>
          <w:tcPr>
            <w:tcW w:w="2152" w:type="dxa"/>
          </w:tcPr>
          <w:p w14:paraId="271C54BF" w14:textId="5162B6CF" w:rsidR="00D868C1" w:rsidRPr="004626C1" w:rsidRDefault="001A6281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In the next three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months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354" w:type="dxa"/>
          </w:tcPr>
          <w:p w14:paraId="04EBE21B" w14:textId="5E98E968" w:rsidR="00D868C1" w:rsidRPr="004626C1" w:rsidRDefault="00C46D8F" w:rsidP="00247261">
            <w:pPr>
              <w:spacing w:after="120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Able to speak confidently in public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961C0" w14:paraId="3FEB0316" w14:textId="77777777" w:rsidTr="001961C0">
        <w:tc>
          <w:tcPr>
            <w:tcW w:w="1552" w:type="dxa"/>
          </w:tcPr>
          <w:p w14:paraId="0DC674FF" w14:textId="57382C64" w:rsidR="00D868C1" w:rsidRPr="004626C1" w:rsidRDefault="00B17D84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English</w:t>
            </w:r>
          </w:p>
        </w:tc>
        <w:tc>
          <w:tcPr>
            <w:tcW w:w="1696" w:type="dxa"/>
          </w:tcPr>
          <w:p w14:paraId="11831456" w14:textId="5060C12F" w:rsidR="00D868C1" w:rsidRPr="004626C1" w:rsidRDefault="00B17D84" w:rsidP="004626C1">
            <w:pPr>
              <w:spacing w:after="120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Speaking</w:t>
            </w:r>
            <w:r w:rsid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fluently and </w:t>
            </w:r>
            <w:r w:rsidR="001578E5"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active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listening</w:t>
            </w:r>
          </w:p>
        </w:tc>
        <w:tc>
          <w:tcPr>
            <w:tcW w:w="1835" w:type="dxa"/>
          </w:tcPr>
          <w:p w14:paraId="6C75A88B" w14:textId="77777777" w:rsidR="00D868C1" w:rsidRDefault="001578E5" w:rsidP="00AA1B78">
            <w:pP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Interaction with people</w:t>
            </w:r>
          </w:p>
          <w:p w14:paraId="6CAFD578" w14:textId="5C3262CD" w:rsidR="004626C1" w:rsidRPr="004626C1" w:rsidRDefault="00AA1B78" w:rsidP="00AA1B78">
            <w:pP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Take English class</w:t>
            </w:r>
          </w:p>
        </w:tc>
        <w:tc>
          <w:tcPr>
            <w:tcW w:w="1554" w:type="dxa"/>
          </w:tcPr>
          <w:p w14:paraId="309D5F92" w14:textId="6A037111" w:rsidR="00D868C1" w:rsidRPr="004626C1" w:rsidRDefault="001A6281" w:rsidP="00A10108">
            <w:pPr>
              <w:spacing w:after="120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English classes</w:t>
            </w:r>
          </w:p>
        </w:tc>
        <w:tc>
          <w:tcPr>
            <w:tcW w:w="2152" w:type="dxa"/>
          </w:tcPr>
          <w:p w14:paraId="20682B00" w14:textId="32791410" w:rsidR="00D868C1" w:rsidRPr="004626C1" w:rsidRDefault="001A6281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In the next six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months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354" w:type="dxa"/>
          </w:tcPr>
          <w:p w14:paraId="57465300" w14:textId="30D818E5" w:rsidR="00D868C1" w:rsidRPr="004626C1" w:rsidRDefault="00C46D8F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Good level of English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961C0" w14:paraId="43CFDBBC" w14:textId="77777777" w:rsidTr="001961C0">
        <w:tc>
          <w:tcPr>
            <w:tcW w:w="1552" w:type="dxa"/>
          </w:tcPr>
          <w:p w14:paraId="35E245E6" w14:textId="09524969" w:rsidR="00D868C1" w:rsidRPr="004626C1" w:rsidRDefault="0000213B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Four years </w:t>
            </w:r>
            <w:r w:rsidR="00E57ECA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plan</w:t>
            </w:r>
          </w:p>
        </w:tc>
        <w:tc>
          <w:tcPr>
            <w:tcW w:w="1696" w:type="dxa"/>
          </w:tcPr>
          <w:p w14:paraId="44A05967" w14:textId="24E4513F" w:rsidR="00D868C1" w:rsidRPr="004626C1" w:rsidRDefault="001A052F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Graduate</w:t>
            </w:r>
          </w:p>
        </w:tc>
        <w:tc>
          <w:tcPr>
            <w:tcW w:w="1835" w:type="dxa"/>
          </w:tcPr>
          <w:p w14:paraId="56929DE2" w14:textId="42194719" w:rsidR="00D868C1" w:rsidRPr="004626C1" w:rsidRDefault="001A052F" w:rsidP="00965EB1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Work harder</w:t>
            </w:r>
          </w:p>
        </w:tc>
        <w:tc>
          <w:tcPr>
            <w:tcW w:w="1554" w:type="dxa"/>
          </w:tcPr>
          <w:p w14:paraId="1BBA5787" w14:textId="3C76C186" w:rsidR="001A6281" w:rsidRDefault="0000213B" w:rsidP="001A6281">
            <w:pP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Course, lecturers, peers, family and friends</w:t>
            </w:r>
          </w:p>
          <w:p w14:paraId="51BFBC4B" w14:textId="4BD09393" w:rsidR="001A6281" w:rsidRPr="001A6281" w:rsidRDefault="001A6281" w:rsidP="001A62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2" w:type="dxa"/>
          </w:tcPr>
          <w:p w14:paraId="4765A803" w14:textId="77777777" w:rsidR="00152F52" w:rsidRDefault="00F4592A" w:rsidP="00152F52">
            <w:pPr>
              <w:spacing w:after="120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  <w:r w:rsidR="00152F52"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J</w:t>
            </w:r>
            <w:r w:rsidR="00152F52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une</w:t>
            </w:r>
            <w:r w:rsidR="00152F52"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2023</w:t>
            </w:r>
          </w:p>
          <w:p w14:paraId="43A7773E" w14:textId="21EB674A" w:rsidR="00D868C1" w:rsidRPr="004626C1" w:rsidRDefault="00D868C1" w:rsidP="001961C0">
            <w:pPr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354" w:type="dxa"/>
          </w:tcPr>
          <w:p w14:paraId="2CF27957" w14:textId="77777777" w:rsidR="00C46D8F" w:rsidRDefault="00C46D8F" w:rsidP="00C46D8F">
            <w:pPr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Self-satisfaction, greater</w:t>
            </w:r>
          </w:p>
          <w:p w14:paraId="0A9651E1" w14:textId="3ADF5E34" w:rsidR="00D868C1" w:rsidRPr="004626C1" w:rsidRDefault="00C46D8F" w:rsidP="00C46D8F">
            <w:pPr>
              <w:spacing w:after="120"/>
              <w:jc w:val="both"/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</w:pP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Authority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/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responsibility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/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better</w:t>
            </w:r>
            <w:r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>salary</w:t>
            </w:r>
            <w:r w:rsidRPr="004626C1">
              <w:rPr>
                <w:rFonts w:ascii="Arial" w:hAnsi="Arial" w:cs="Arial"/>
                <w:color w:val="4E4E4E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4C3794B1" w14:textId="0B50189B" w:rsidR="00FC391D" w:rsidRDefault="00FC391D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8BDD114" w14:textId="7169BAC1" w:rsidR="00FC391D" w:rsidRDefault="00FC391D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B0243A7" w14:textId="77777777" w:rsidR="00807BC6" w:rsidRDefault="00807BC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80B9ABD" w14:textId="5A81712D" w:rsidR="00FC391D" w:rsidRDefault="00FC391D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2DFAC75" w14:textId="49E7C790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BDFCEF4" w14:textId="34135935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55215AD" w14:textId="19167C5F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EADF8EB" w14:textId="43330FE2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8F53A01" w14:textId="12BEF73B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31F551F" w14:textId="24115311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7AC6D9F" w14:textId="3CF63A50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D27E8D3" w14:textId="0F1BD7B9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A2F8B5B" w14:textId="4D01EFE9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E5D8CEB" w14:textId="45F3F3F4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AE2B6A6" w14:textId="2685E46F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9993FE7" w14:textId="073568FF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709BDA7" w14:textId="3BBD804B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FEF81CE" w14:textId="52539D64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CC9F259" w14:textId="1A632530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89668CB" w14:textId="6D3F2316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A32000D" w14:textId="5B38AC57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8387999" w14:textId="199D9CF4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E9B0339" w14:textId="2BD77F98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546B48D" w14:textId="04893FE5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064F049" w14:textId="5B62EDEB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D4E428F" w14:textId="3E5C6142" w:rsid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90BFDCF" w14:textId="134645FA" w:rsidR="00FF118F" w:rsidRPr="00FF118F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  <w:t xml:space="preserve">          7</w:t>
      </w:r>
    </w:p>
    <w:p w14:paraId="2A5853C0" w14:textId="77777777" w:rsidR="00FF118F" w:rsidRPr="008E596C" w:rsidRDefault="00FF118F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B39D409" w14:textId="5CF09349" w:rsidR="00033786" w:rsidRPr="00C26023" w:rsidRDefault="00FC391D" w:rsidP="00965EB1">
      <w:pPr>
        <w:spacing w:after="120"/>
        <w:jc w:val="both"/>
        <w:rPr>
          <w:rFonts w:ascii="Times New Roman" w:hAnsi="Times New Roman" w:cs="Times New Roman"/>
          <w:color w:val="4E4E4E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lastRenderedPageBreak/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  <w:tab/>
        <w:t xml:space="preserve">                                     </w:t>
      </w:r>
    </w:p>
    <w:p w14:paraId="7C37D28C" w14:textId="29985BB6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033786">
        <w:rPr>
          <w:noProof/>
        </w:rPr>
        <w:drawing>
          <wp:inline distT="0" distB="0" distL="0" distR="0" wp14:anchorId="5503243E" wp14:editId="468D3B5E">
            <wp:extent cx="6126480" cy="7226767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" t="11752" b="4386"/>
                    <a:stretch/>
                  </pic:blipFill>
                  <pic:spPr bwMode="auto">
                    <a:xfrm rot="10800000">
                      <a:off x="0" y="0"/>
                      <a:ext cx="6127028" cy="7227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E119C" w14:textId="77777777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3EA4909C" w14:textId="77777777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5CF30BB" w14:textId="77777777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BE8B988" w14:textId="37E4C5BF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3E5ED55" w14:textId="4F8EE563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033786">
        <w:rPr>
          <w:noProof/>
        </w:rPr>
        <w:lastRenderedPageBreak/>
        <w:drawing>
          <wp:inline distT="0" distB="0" distL="0" distR="0" wp14:anchorId="3802E9B9" wp14:editId="546A8AE7">
            <wp:extent cx="4640639" cy="6827520"/>
            <wp:effectExtent l="285750" t="190500" r="274320" b="1828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90" t="20722" r="6417"/>
                    <a:stretch/>
                  </pic:blipFill>
                  <pic:spPr bwMode="auto">
                    <a:xfrm rot="11080140">
                      <a:off x="0" y="0"/>
                      <a:ext cx="4640873" cy="682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C5AABA" w14:textId="64B23E20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C2019B6" w14:textId="2437BE66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17F4DD8" w14:textId="72A2F2ED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CDBF2CA" w14:textId="36AF7124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F7435AE" w14:textId="01AF1E70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8A60D6F" w14:textId="05167A0B" w:rsidR="00394DCB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033786">
        <w:rPr>
          <w:noProof/>
        </w:rPr>
        <w:lastRenderedPageBreak/>
        <w:drawing>
          <wp:inline distT="0" distB="0" distL="0" distR="0" wp14:anchorId="61B576DC" wp14:editId="6BC15BA4">
            <wp:extent cx="4785360" cy="60350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6" t="14001"/>
                    <a:stretch/>
                  </pic:blipFill>
                  <pic:spPr bwMode="auto">
                    <a:xfrm rot="10800000">
                      <a:off x="0" y="0"/>
                      <a:ext cx="4785651" cy="603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0FD3A" w14:textId="6E7905C8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EBAAEF1" w14:textId="68C89CCF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29E6946" w14:textId="6239675D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F3F38D2" w14:textId="47BC3855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6162180" w14:textId="7A1024CE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0D96EAA" w14:textId="18229BB4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  <w:r w:rsidRPr="00033786">
        <w:rPr>
          <w:noProof/>
        </w:rPr>
        <w:lastRenderedPageBreak/>
        <w:drawing>
          <wp:inline distT="0" distB="0" distL="0" distR="0" wp14:anchorId="17060B17" wp14:editId="00313771">
            <wp:extent cx="6263640" cy="755142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" t="11495" r="-973" b="884"/>
                    <a:stretch/>
                  </pic:blipFill>
                  <pic:spPr bwMode="auto">
                    <a:xfrm rot="10800000">
                      <a:off x="0" y="0"/>
                      <a:ext cx="6263640" cy="7551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33786">
        <w:rPr>
          <w:noProof/>
        </w:rPr>
        <w:lastRenderedPageBreak/>
        <w:drawing>
          <wp:inline distT="0" distB="0" distL="0" distR="0" wp14:anchorId="781A94F3" wp14:editId="757AE880">
            <wp:extent cx="5506038" cy="758243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1" t="13047" r="8510" b="2052"/>
                    <a:stretch/>
                  </pic:blipFill>
                  <pic:spPr bwMode="auto">
                    <a:xfrm rot="10800000">
                      <a:off x="0" y="0"/>
                      <a:ext cx="5518670" cy="7599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647E8F0B" w14:textId="127E5905" w:rsidR="00033786" w:rsidRDefault="00033786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429C453" w14:textId="3D9A6A5F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7EF9C65" w14:textId="6E4FBF62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046DF3A3" w14:textId="09287063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6F6C33F8" w14:textId="25129F2A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5670E1A7" w14:textId="438DA3E0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2BD4AAE8" w14:textId="29D3423B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175DA18A" w14:textId="7E0ADB7F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4C06C40A" w14:textId="3A9B9095" w:rsidR="00065B20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p w14:paraId="7D06774C" w14:textId="65A5899B" w:rsidR="00065B20" w:rsidRPr="008E596C" w:rsidRDefault="00065B20" w:rsidP="00965EB1">
      <w:pPr>
        <w:spacing w:after="120"/>
        <w:jc w:val="both"/>
        <w:rPr>
          <w:rFonts w:ascii="Times New Roman" w:hAnsi="Times New Roman" w:cs="Times New Roman"/>
          <w:color w:val="4E4E4E"/>
          <w:sz w:val="24"/>
          <w:szCs w:val="24"/>
          <w:shd w:val="clear" w:color="auto" w:fill="FFFFFF"/>
        </w:rPr>
      </w:pPr>
    </w:p>
    <w:sectPr w:rsidR="00065B20" w:rsidRPr="008E596C" w:rsidSect="00131156">
      <w:pgSz w:w="11906" w:h="16838"/>
      <w:pgMar w:top="794" w:right="1021" w:bottom="28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C4A2BF" w14:textId="77777777" w:rsidR="00516CA7" w:rsidRDefault="00516CA7" w:rsidP="00DC2E44">
      <w:pPr>
        <w:spacing w:after="0" w:line="240" w:lineRule="auto"/>
      </w:pPr>
      <w:r>
        <w:separator/>
      </w:r>
    </w:p>
  </w:endnote>
  <w:endnote w:type="continuationSeparator" w:id="0">
    <w:p w14:paraId="3C081380" w14:textId="77777777" w:rsidR="00516CA7" w:rsidRDefault="00516CA7" w:rsidP="00DC2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0B269" w14:textId="77777777" w:rsidR="00516CA7" w:rsidRDefault="00516CA7" w:rsidP="00DC2E44">
      <w:pPr>
        <w:spacing w:after="0" w:line="240" w:lineRule="auto"/>
      </w:pPr>
      <w:r>
        <w:separator/>
      </w:r>
    </w:p>
  </w:footnote>
  <w:footnote w:type="continuationSeparator" w:id="0">
    <w:p w14:paraId="3D739C6E" w14:textId="77777777" w:rsidR="00516CA7" w:rsidRDefault="00516CA7" w:rsidP="00DC2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258" type="#_x0000_t75" style="width:11.25pt;height:11.25pt" o:bullet="t">
        <v:imagedata r:id="rId1" o:title="mso46B0"/>
      </v:shape>
    </w:pict>
  </w:numPicBullet>
  <w:abstractNum w:abstractNumId="0" w15:restartNumberingAfterBreak="0">
    <w:nsid w:val="038D7387"/>
    <w:multiLevelType w:val="multilevel"/>
    <w:tmpl w:val="C33ED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3700C4"/>
    <w:multiLevelType w:val="hybridMultilevel"/>
    <w:tmpl w:val="FBFED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45ABD"/>
    <w:multiLevelType w:val="multilevel"/>
    <w:tmpl w:val="7B504CC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6B17E89"/>
    <w:multiLevelType w:val="hybridMultilevel"/>
    <w:tmpl w:val="50B221A8"/>
    <w:lvl w:ilvl="0" w:tplc="0F4C143A">
      <w:start w:val="2"/>
      <w:numFmt w:val="bullet"/>
      <w:lvlText w:val="-"/>
      <w:lvlJc w:val="left"/>
      <w:pPr>
        <w:ind w:left="16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27C90C0B"/>
    <w:multiLevelType w:val="multilevel"/>
    <w:tmpl w:val="6D221D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933CBE"/>
    <w:multiLevelType w:val="hybridMultilevel"/>
    <w:tmpl w:val="A5BEDC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B245F"/>
    <w:multiLevelType w:val="multilevel"/>
    <w:tmpl w:val="0DEED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C4E4D77"/>
    <w:multiLevelType w:val="hybridMultilevel"/>
    <w:tmpl w:val="9B52115E"/>
    <w:lvl w:ilvl="0" w:tplc="2160AC2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611729"/>
    <w:multiLevelType w:val="multilevel"/>
    <w:tmpl w:val="7B504CC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4AA670F"/>
    <w:multiLevelType w:val="hybridMultilevel"/>
    <w:tmpl w:val="FCEED526"/>
    <w:lvl w:ilvl="0" w:tplc="35207C7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FD28F6"/>
    <w:multiLevelType w:val="hybridMultilevel"/>
    <w:tmpl w:val="53C4DB1E"/>
    <w:lvl w:ilvl="0" w:tplc="C93A58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A3A2BF0"/>
    <w:multiLevelType w:val="hybridMultilevel"/>
    <w:tmpl w:val="039CF22E"/>
    <w:lvl w:ilvl="0" w:tplc="5E86A30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4F1346"/>
    <w:multiLevelType w:val="multilevel"/>
    <w:tmpl w:val="4C84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EF44AD"/>
    <w:multiLevelType w:val="multilevel"/>
    <w:tmpl w:val="BAB6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E774F2"/>
    <w:multiLevelType w:val="multilevel"/>
    <w:tmpl w:val="7408C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3D50DC5"/>
    <w:multiLevelType w:val="multilevel"/>
    <w:tmpl w:val="F95834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6" w15:restartNumberingAfterBreak="0">
    <w:nsid w:val="76E2156C"/>
    <w:multiLevelType w:val="hybridMultilevel"/>
    <w:tmpl w:val="7AF6B23A"/>
    <w:lvl w:ilvl="0" w:tplc="222AF20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7217D2"/>
    <w:multiLevelType w:val="hybridMultilevel"/>
    <w:tmpl w:val="A224D400"/>
    <w:lvl w:ilvl="0" w:tplc="F5345CE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6"/>
  </w:num>
  <w:num w:numId="3">
    <w:abstractNumId w:val="7"/>
  </w:num>
  <w:num w:numId="4">
    <w:abstractNumId w:val="10"/>
  </w:num>
  <w:num w:numId="5">
    <w:abstractNumId w:val="11"/>
  </w:num>
  <w:num w:numId="6">
    <w:abstractNumId w:val="17"/>
  </w:num>
  <w:num w:numId="7">
    <w:abstractNumId w:val="9"/>
  </w:num>
  <w:num w:numId="8">
    <w:abstractNumId w:val="13"/>
  </w:num>
  <w:num w:numId="9">
    <w:abstractNumId w:val="12"/>
  </w:num>
  <w:num w:numId="10">
    <w:abstractNumId w:val="15"/>
  </w:num>
  <w:num w:numId="11">
    <w:abstractNumId w:val="2"/>
  </w:num>
  <w:num w:numId="12">
    <w:abstractNumId w:val="8"/>
  </w:num>
  <w:num w:numId="13">
    <w:abstractNumId w:val="6"/>
  </w:num>
  <w:num w:numId="14">
    <w:abstractNumId w:val="4"/>
  </w:num>
  <w:num w:numId="15">
    <w:abstractNumId w:val="5"/>
  </w:num>
  <w:num w:numId="16">
    <w:abstractNumId w:val="14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2B7"/>
    <w:rsid w:val="000016C0"/>
    <w:rsid w:val="0000213B"/>
    <w:rsid w:val="000033B0"/>
    <w:rsid w:val="00012A42"/>
    <w:rsid w:val="00014605"/>
    <w:rsid w:val="00014C64"/>
    <w:rsid w:val="00017C08"/>
    <w:rsid w:val="0002044F"/>
    <w:rsid w:val="0002255D"/>
    <w:rsid w:val="00025070"/>
    <w:rsid w:val="000251E6"/>
    <w:rsid w:val="00026552"/>
    <w:rsid w:val="000308DF"/>
    <w:rsid w:val="00033786"/>
    <w:rsid w:val="00033908"/>
    <w:rsid w:val="00034B25"/>
    <w:rsid w:val="00036B33"/>
    <w:rsid w:val="0005320B"/>
    <w:rsid w:val="00053661"/>
    <w:rsid w:val="000538C0"/>
    <w:rsid w:val="00054135"/>
    <w:rsid w:val="0005429C"/>
    <w:rsid w:val="000545FC"/>
    <w:rsid w:val="000549BD"/>
    <w:rsid w:val="0005727E"/>
    <w:rsid w:val="000579F8"/>
    <w:rsid w:val="00060509"/>
    <w:rsid w:val="0006215A"/>
    <w:rsid w:val="00065B20"/>
    <w:rsid w:val="00065D90"/>
    <w:rsid w:val="00067C8A"/>
    <w:rsid w:val="00073EBC"/>
    <w:rsid w:val="000802A1"/>
    <w:rsid w:val="00084287"/>
    <w:rsid w:val="00090328"/>
    <w:rsid w:val="00091B30"/>
    <w:rsid w:val="0009210B"/>
    <w:rsid w:val="00092987"/>
    <w:rsid w:val="000960D4"/>
    <w:rsid w:val="000A41B6"/>
    <w:rsid w:val="000A5A5C"/>
    <w:rsid w:val="000C4BB8"/>
    <w:rsid w:val="000C7526"/>
    <w:rsid w:val="000D092A"/>
    <w:rsid w:val="000D0EED"/>
    <w:rsid w:val="000D20E0"/>
    <w:rsid w:val="000D50A3"/>
    <w:rsid w:val="000D7317"/>
    <w:rsid w:val="000D7F0A"/>
    <w:rsid w:val="000E53AE"/>
    <w:rsid w:val="000E76CD"/>
    <w:rsid w:val="000F062E"/>
    <w:rsid w:val="000F2898"/>
    <w:rsid w:val="00100BEB"/>
    <w:rsid w:val="00101CE9"/>
    <w:rsid w:val="001125D3"/>
    <w:rsid w:val="00113264"/>
    <w:rsid w:val="00123309"/>
    <w:rsid w:val="00131156"/>
    <w:rsid w:val="001322D6"/>
    <w:rsid w:val="00133D06"/>
    <w:rsid w:val="00136C64"/>
    <w:rsid w:val="00145712"/>
    <w:rsid w:val="0015289F"/>
    <w:rsid w:val="00152D87"/>
    <w:rsid w:val="00152F52"/>
    <w:rsid w:val="0015696C"/>
    <w:rsid w:val="0015770B"/>
    <w:rsid w:val="001578E5"/>
    <w:rsid w:val="00161EFA"/>
    <w:rsid w:val="00163031"/>
    <w:rsid w:val="001630D7"/>
    <w:rsid w:val="001650C5"/>
    <w:rsid w:val="00170369"/>
    <w:rsid w:val="00171A4C"/>
    <w:rsid w:val="00173468"/>
    <w:rsid w:val="001807ED"/>
    <w:rsid w:val="00181CBD"/>
    <w:rsid w:val="00185F9A"/>
    <w:rsid w:val="00186E94"/>
    <w:rsid w:val="0018776B"/>
    <w:rsid w:val="001961C0"/>
    <w:rsid w:val="00197665"/>
    <w:rsid w:val="001A052F"/>
    <w:rsid w:val="001A1954"/>
    <w:rsid w:val="001A53E4"/>
    <w:rsid w:val="001A6281"/>
    <w:rsid w:val="001A749F"/>
    <w:rsid w:val="001B02B5"/>
    <w:rsid w:val="001B0C05"/>
    <w:rsid w:val="001B3E8E"/>
    <w:rsid w:val="001B4903"/>
    <w:rsid w:val="001C3AF1"/>
    <w:rsid w:val="001C43AD"/>
    <w:rsid w:val="001C469D"/>
    <w:rsid w:val="001C6E82"/>
    <w:rsid w:val="001D2A7F"/>
    <w:rsid w:val="001D2D3F"/>
    <w:rsid w:val="001D5B20"/>
    <w:rsid w:val="001D76A2"/>
    <w:rsid w:val="001E3FF8"/>
    <w:rsid w:val="001E4060"/>
    <w:rsid w:val="001E6A9B"/>
    <w:rsid w:val="001F1C08"/>
    <w:rsid w:val="001F1E5F"/>
    <w:rsid w:val="001F23DB"/>
    <w:rsid w:val="001F3438"/>
    <w:rsid w:val="001F3729"/>
    <w:rsid w:val="001F4D58"/>
    <w:rsid w:val="001F51C2"/>
    <w:rsid w:val="001F5C17"/>
    <w:rsid w:val="001F72C9"/>
    <w:rsid w:val="00201C08"/>
    <w:rsid w:val="00207660"/>
    <w:rsid w:val="00212586"/>
    <w:rsid w:val="00212EB1"/>
    <w:rsid w:val="00214BA3"/>
    <w:rsid w:val="00217DAE"/>
    <w:rsid w:val="002235FA"/>
    <w:rsid w:val="00227C3D"/>
    <w:rsid w:val="00230913"/>
    <w:rsid w:val="002339AF"/>
    <w:rsid w:val="002359B1"/>
    <w:rsid w:val="00242062"/>
    <w:rsid w:val="00244FF5"/>
    <w:rsid w:val="00245448"/>
    <w:rsid w:val="0024622A"/>
    <w:rsid w:val="00247261"/>
    <w:rsid w:val="002477F7"/>
    <w:rsid w:val="00251B78"/>
    <w:rsid w:val="00254B35"/>
    <w:rsid w:val="0025582B"/>
    <w:rsid w:val="00255DA8"/>
    <w:rsid w:val="002563CD"/>
    <w:rsid w:val="00260F1B"/>
    <w:rsid w:val="0026582C"/>
    <w:rsid w:val="00270EED"/>
    <w:rsid w:val="00276A1E"/>
    <w:rsid w:val="002810D7"/>
    <w:rsid w:val="0028273C"/>
    <w:rsid w:val="00283797"/>
    <w:rsid w:val="00286255"/>
    <w:rsid w:val="0029313E"/>
    <w:rsid w:val="002955C4"/>
    <w:rsid w:val="00295B18"/>
    <w:rsid w:val="002A103F"/>
    <w:rsid w:val="002A183D"/>
    <w:rsid w:val="002A38EE"/>
    <w:rsid w:val="002A479A"/>
    <w:rsid w:val="002A4D58"/>
    <w:rsid w:val="002B1CF9"/>
    <w:rsid w:val="002B44E6"/>
    <w:rsid w:val="002B5931"/>
    <w:rsid w:val="002C2A0D"/>
    <w:rsid w:val="002C34D8"/>
    <w:rsid w:val="002C6128"/>
    <w:rsid w:val="002D0773"/>
    <w:rsid w:val="002D2318"/>
    <w:rsid w:val="002D3979"/>
    <w:rsid w:val="002D6F08"/>
    <w:rsid w:val="002E1D6A"/>
    <w:rsid w:val="002E202C"/>
    <w:rsid w:val="002E2B6F"/>
    <w:rsid w:val="002E3BEE"/>
    <w:rsid w:val="002E6772"/>
    <w:rsid w:val="002E6936"/>
    <w:rsid w:val="002E7AE9"/>
    <w:rsid w:val="002F1C0A"/>
    <w:rsid w:val="002F322B"/>
    <w:rsid w:val="002F3985"/>
    <w:rsid w:val="00300D37"/>
    <w:rsid w:val="00302753"/>
    <w:rsid w:val="0030630E"/>
    <w:rsid w:val="003072F3"/>
    <w:rsid w:val="00316DB2"/>
    <w:rsid w:val="00320363"/>
    <w:rsid w:val="0032094D"/>
    <w:rsid w:val="00322037"/>
    <w:rsid w:val="0032377E"/>
    <w:rsid w:val="00327ABC"/>
    <w:rsid w:val="003312DC"/>
    <w:rsid w:val="00334366"/>
    <w:rsid w:val="00335F3D"/>
    <w:rsid w:val="003411AD"/>
    <w:rsid w:val="003442F9"/>
    <w:rsid w:val="00344629"/>
    <w:rsid w:val="003517F9"/>
    <w:rsid w:val="00356CDA"/>
    <w:rsid w:val="00363EEE"/>
    <w:rsid w:val="00364F49"/>
    <w:rsid w:val="00373121"/>
    <w:rsid w:val="0038098B"/>
    <w:rsid w:val="00382A7D"/>
    <w:rsid w:val="00383800"/>
    <w:rsid w:val="00390130"/>
    <w:rsid w:val="0039213C"/>
    <w:rsid w:val="00394B60"/>
    <w:rsid w:val="00394DCB"/>
    <w:rsid w:val="00395774"/>
    <w:rsid w:val="00397915"/>
    <w:rsid w:val="003A7E23"/>
    <w:rsid w:val="003B03F8"/>
    <w:rsid w:val="003B05BB"/>
    <w:rsid w:val="003B137A"/>
    <w:rsid w:val="003C03CB"/>
    <w:rsid w:val="003D0F9B"/>
    <w:rsid w:val="003D2364"/>
    <w:rsid w:val="003D28F4"/>
    <w:rsid w:val="003D4350"/>
    <w:rsid w:val="003D54D2"/>
    <w:rsid w:val="003E2670"/>
    <w:rsid w:val="003E2E78"/>
    <w:rsid w:val="003E4793"/>
    <w:rsid w:val="003E5208"/>
    <w:rsid w:val="003E7B84"/>
    <w:rsid w:val="003E7FAB"/>
    <w:rsid w:val="003F0422"/>
    <w:rsid w:val="003F06B0"/>
    <w:rsid w:val="003F1FF2"/>
    <w:rsid w:val="00400D5C"/>
    <w:rsid w:val="004013C0"/>
    <w:rsid w:val="00401F5A"/>
    <w:rsid w:val="00402AE2"/>
    <w:rsid w:val="00404E12"/>
    <w:rsid w:val="004077AE"/>
    <w:rsid w:val="004079AF"/>
    <w:rsid w:val="004079D9"/>
    <w:rsid w:val="00412C22"/>
    <w:rsid w:val="0041456A"/>
    <w:rsid w:val="00421A98"/>
    <w:rsid w:val="004222EF"/>
    <w:rsid w:val="00422C21"/>
    <w:rsid w:val="004243AD"/>
    <w:rsid w:val="00424C63"/>
    <w:rsid w:val="0042573A"/>
    <w:rsid w:val="00431D65"/>
    <w:rsid w:val="00432DA9"/>
    <w:rsid w:val="00437461"/>
    <w:rsid w:val="0044040C"/>
    <w:rsid w:val="00441383"/>
    <w:rsid w:val="00442152"/>
    <w:rsid w:val="004465BD"/>
    <w:rsid w:val="00450902"/>
    <w:rsid w:val="00450CF0"/>
    <w:rsid w:val="00451D1D"/>
    <w:rsid w:val="0045347F"/>
    <w:rsid w:val="004535BC"/>
    <w:rsid w:val="00455A9D"/>
    <w:rsid w:val="00461EC6"/>
    <w:rsid w:val="004626C1"/>
    <w:rsid w:val="00463638"/>
    <w:rsid w:val="00463AC5"/>
    <w:rsid w:val="004661FB"/>
    <w:rsid w:val="004712CD"/>
    <w:rsid w:val="0047208C"/>
    <w:rsid w:val="00472AE1"/>
    <w:rsid w:val="00472D96"/>
    <w:rsid w:val="00476BA7"/>
    <w:rsid w:val="00477019"/>
    <w:rsid w:val="0048517D"/>
    <w:rsid w:val="00485FF5"/>
    <w:rsid w:val="00494B34"/>
    <w:rsid w:val="0049726B"/>
    <w:rsid w:val="004979C0"/>
    <w:rsid w:val="004A3C89"/>
    <w:rsid w:val="004A44DB"/>
    <w:rsid w:val="004B01BD"/>
    <w:rsid w:val="004B4D8B"/>
    <w:rsid w:val="004B6CB7"/>
    <w:rsid w:val="004C07EF"/>
    <w:rsid w:val="004C137D"/>
    <w:rsid w:val="004C2535"/>
    <w:rsid w:val="004C56DC"/>
    <w:rsid w:val="004C58EC"/>
    <w:rsid w:val="004C7931"/>
    <w:rsid w:val="004D0187"/>
    <w:rsid w:val="004D2D7D"/>
    <w:rsid w:val="004D2F4D"/>
    <w:rsid w:val="004D35D4"/>
    <w:rsid w:val="004D3DEF"/>
    <w:rsid w:val="004D5215"/>
    <w:rsid w:val="004D5CC1"/>
    <w:rsid w:val="004D5E9E"/>
    <w:rsid w:val="004E3096"/>
    <w:rsid w:val="004E3492"/>
    <w:rsid w:val="004E40CA"/>
    <w:rsid w:val="004E47DB"/>
    <w:rsid w:val="004F0206"/>
    <w:rsid w:val="004F6C47"/>
    <w:rsid w:val="004F7C45"/>
    <w:rsid w:val="00500B1E"/>
    <w:rsid w:val="005016FC"/>
    <w:rsid w:val="00501C80"/>
    <w:rsid w:val="0050268F"/>
    <w:rsid w:val="00502936"/>
    <w:rsid w:val="00503CEF"/>
    <w:rsid w:val="005051B1"/>
    <w:rsid w:val="00505F37"/>
    <w:rsid w:val="00507CCB"/>
    <w:rsid w:val="005109B5"/>
    <w:rsid w:val="00511CA7"/>
    <w:rsid w:val="00511CCD"/>
    <w:rsid w:val="00516CA7"/>
    <w:rsid w:val="00517478"/>
    <w:rsid w:val="005208C3"/>
    <w:rsid w:val="0052380B"/>
    <w:rsid w:val="00524405"/>
    <w:rsid w:val="005254AC"/>
    <w:rsid w:val="005264FE"/>
    <w:rsid w:val="00526545"/>
    <w:rsid w:val="005269A0"/>
    <w:rsid w:val="00537634"/>
    <w:rsid w:val="00537B20"/>
    <w:rsid w:val="00546745"/>
    <w:rsid w:val="00550E9E"/>
    <w:rsid w:val="00550F0A"/>
    <w:rsid w:val="00554F72"/>
    <w:rsid w:val="00556CE8"/>
    <w:rsid w:val="00560191"/>
    <w:rsid w:val="0056455F"/>
    <w:rsid w:val="00565E48"/>
    <w:rsid w:val="005706AF"/>
    <w:rsid w:val="005718CC"/>
    <w:rsid w:val="00572BFD"/>
    <w:rsid w:val="00577212"/>
    <w:rsid w:val="00577CA8"/>
    <w:rsid w:val="00580F61"/>
    <w:rsid w:val="00591924"/>
    <w:rsid w:val="00591C4E"/>
    <w:rsid w:val="00592442"/>
    <w:rsid w:val="00595D84"/>
    <w:rsid w:val="005A3FD1"/>
    <w:rsid w:val="005B27B0"/>
    <w:rsid w:val="005C23B7"/>
    <w:rsid w:val="005C28BC"/>
    <w:rsid w:val="005C377B"/>
    <w:rsid w:val="005C5A6D"/>
    <w:rsid w:val="005C6569"/>
    <w:rsid w:val="005C66BB"/>
    <w:rsid w:val="005D6923"/>
    <w:rsid w:val="005E4335"/>
    <w:rsid w:val="005E53F0"/>
    <w:rsid w:val="005E5FD3"/>
    <w:rsid w:val="005E6D05"/>
    <w:rsid w:val="005F2E70"/>
    <w:rsid w:val="005F35AE"/>
    <w:rsid w:val="005F4F90"/>
    <w:rsid w:val="005F58C7"/>
    <w:rsid w:val="006011FE"/>
    <w:rsid w:val="0060461F"/>
    <w:rsid w:val="00607252"/>
    <w:rsid w:val="00613150"/>
    <w:rsid w:val="0061338A"/>
    <w:rsid w:val="00614BAC"/>
    <w:rsid w:val="00626619"/>
    <w:rsid w:val="00627099"/>
    <w:rsid w:val="00630EED"/>
    <w:rsid w:val="00631D48"/>
    <w:rsid w:val="00633F51"/>
    <w:rsid w:val="00634571"/>
    <w:rsid w:val="006352E1"/>
    <w:rsid w:val="00635DEB"/>
    <w:rsid w:val="006365DA"/>
    <w:rsid w:val="0063784D"/>
    <w:rsid w:val="00651ECA"/>
    <w:rsid w:val="006551A8"/>
    <w:rsid w:val="00655607"/>
    <w:rsid w:val="00657B6F"/>
    <w:rsid w:val="00662686"/>
    <w:rsid w:val="00663193"/>
    <w:rsid w:val="00663864"/>
    <w:rsid w:val="006648A4"/>
    <w:rsid w:val="00670F21"/>
    <w:rsid w:val="00672558"/>
    <w:rsid w:val="00673DFF"/>
    <w:rsid w:val="00673F6C"/>
    <w:rsid w:val="00674D3D"/>
    <w:rsid w:val="0068025A"/>
    <w:rsid w:val="00681DFA"/>
    <w:rsid w:val="0068559A"/>
    <w:rsid w:val="00690852"/>
    <w:rsid w:val="006913BA"/>
    <w:rsid w:val="00694782"/>
    <w:rsid w:val="006A03DE"/>
    <w:rsid w:val="006A66C3"/>
    <w:rsid w:val="006A6787"/>
    <w:rsid w:val="006B7740"/>
    <w:rsid w:val="006B780D"/>
    <w:rsid w:val="006C111A"/>
    <w:rsid w:val="006C1BFA"/>
    <w:rsid w:val="006C2C4C"/>
    <w:rsid w:val="006C403C"/>
    <w:rsid w:val="006C520F"/>
    <w:rsid w:val="006C6AEB"/>
    <w:rsid w:val="006C7709"/>
    <w:rsid w:val="006D18ED"/>
    <w:rsid w:val="006D5ADD"/>
    <w:rsid w:val="006E0D1D"/>
    <w:rsid w:val="006E2B3E"/>
    <w:rsid w:val="006E5CD1"/>
    <w:rsid w:val="006E5D2F"/>
    <w:rsid w:val="006F05EF"/>
    <w:rsid w:val="006F5F65"/>
    <w:rsid w:val="00701292"/>
    <w:rsid w:val="007051B3"/>
    <w:rsid w:val="007072F0"/>
    <w:rsid w:val="00707E5B"/>
    <w:rsid w:val="007118F0"/>
    <w:rsid w:val="00712171"/>
    <w:rsid w:val="00716C21"/>
    <w:rsid w:val="00722945"/>
    <w:rsid w:val="0072298C"/>
    <w:rsid w:val="00725AA5"/>
    <w:rsid w:val="0073001A"/>
    <w:rsid w:val="007326D0"/>
    <w:rsid w:val="00732815"/>
    <w:rsid w:val="00732C7D"/>
    <w:rsid w:val="00736C26"/>
    <w:rsid w:val="00737B84"/>
    <w:rsid w:val="00737C04"/>
    <w:rsid w:val="00740429"/>
    <w:rsid w:val="00740E8B"/>
    <w:rsid w:val="00742B3B"/>
    <w:rsid w:val="00746877"/>
    <w:rsid w:val="0074688F"/>
    <w:rsid w:val="00747680"/>
    <w:rsid w:val="007476D4"/>
    <w:rsid w:val="007476E1"/>
    <w:rsid w:val="00747B19"/>
    <w:rsid w:val="00750EAD"/>
    <w:rsid w:val="00751F4C"/>
    <w:rsid w:val="007529C5"/>
    <w:rsid w:val="0075463B"/>
    <w:rsid w:val="0076040B"/>
    <w:rsid w:val="007658D9"/>
    <w:rsid w:val="007703B0"/>
    <w:rsid w:val="00773FE1"/>
    <w:rsid w:val="00775C62"/>
    <w:rsid w:val="00781671"/>
    <w:rsid w:val="0078207E"/>
    <w:rsid w:val="00782697"/>
    <w:rsid w:val="007828F9"/>
    <w:rsid w:val="00784B82"/>
    <w:rsid w:val="00786DC7"/>
    <w:rsid w:val="00787D16"/>
    <w:rsid w:val="00796B2E"/>
    <w:rsid w:val="00796C76"/>
    <w:rsid w:val="007A716B"/>
    <w:rsid w:val="007B0184"/>
    <w:rsid w:val="007B5472"/>
    <w:rsid w:val="007C4AAD"/>
    <w:rsid w:val="007C4C2B"/>
    <w:rsid w:val="007C5D51"/>
    <w:rsid w:val="007D02AD"/>
    <w:rsid w:val="007D0DE8"/>
    <w:rsid w:val="007D2E86"/>
    <w:rsid w:val="007D55AA"/>
    <w:rsid w:val="007D7E90"/>
    <w:rsid w:val="007E1706"/>
    <w:rsid w:val="007F2317"/>
    <w:rsid w:val="007F2688"/>
    <w:rsid w:val="00802454"/>
    <w:rsid w:val="00803191"/>
    <w:rsid w:val="008032F9"/>
    <w:rsid w:val="0080747F"/>
    <w:rsid w:val="008076B0"/>
    <w:rsid w:val="00807BC6"/>
    <w:rsid w:val="00807D83"/>
    <w:rsid w:val="00817EA0"/>
    <w:rsid w:val="008242B2"/>
    <w:rsid w:val="00826F34"/>
    <w:rsid w:val="008277D9"/>
    <w:rsid w:val="00827B2C"/>
    <w:rsid w:val="00830A66"/>
    <w:rsid w:val="00831F47"/>
    <w:rsid w:val="00831FB8"/>
    <w:rsid w:val="008409C2"/>
    <w:rsid w:val="00841C15"/>
    <w:rsid w:val="008468DF"/>
    <w:rsid w:val="00847F3F"/>
    <w:rsid w:val="00855090"/>
    <w:rsid w:val="00861312"/>
    <w:rsid w:val="00862440"/>
    <w:rsid w:val="00862E22"/>
    <w:rsid w:val="00864DCC"/>
    <w:rsid w:val="00865649"/>
    <w:rsid w:val="00871941"/>
    <w:rsid w:val="0087359F"/>
    <w:rsid w:val="00881A85"/>
    <w:rsid w:val="00882FF5"/>
    <w:rsid w:val="008843D1"/>
    <w:rsid w:val="00886284"/>
    <w:rsid w:val="0088647A"/>
    <w:rsid w:val="00890552"/>
    <w:rsid w:val="00890E43"/>
    <w:rsid w:val="008923E4"/>
    <w:rsid w:val="008A181F"/>
    <w:rsid w:val="008A26D4"/>
    <w:rsid w:val="008A33A5"/>
    <w:rsid w:val="008A411E"/>
    <w:rsid w:val="008A4A9D"/>
    <w:rsid w:val="008A5175"/>
    <w:rsid w:val="008B1E4F"/>
    <w:rsid w:val="008B5766"/>
    <w:rsid w:val="008B6448"/>
    <w:rsid w:val="008B68E7"/>
    <w:rsid w:val="008B6B31"/>
    <w:rsid w:val="008B6B3D"/>
    <w:rsid w:val="008B7C5B"/>
    <w:rsid w:val="008B7D63"/>
    <w:rsid w:val="008C17AC"/>
    <w:rsid w:val="008C655B"/>
    <w:rsid w:val="008D1A91"/>
    <w:rsid w:val="008D3B25"/>
    <w:rsid w:val="008D462F"/>
    <w:rsid w:val="008D478C"/>
    <w:rsid w:val="008D51ED"/>
    <w:rsid w:val="008D6849"/>
    <w:rsid w:val="008D6F98"/>
    <w:rsid w:val="008E596C"/>
    <w:rsid w:val="008E6797"/>
    <w:rsid w:val="008E6E44"/>
    <w:rsid w:val="008E7EB6"/>
    <w:rsid w:val="008F4DAD"/>
    <w:rsid w:val="008F5883"/>
    <w:rsid w:val="008F649A"/>
    <w:rsid w:val="009004E7"/>
    <w:rsid w:val="009008C2"/>
    <w:rsid w:val="009020D0"/>
    <w:rsid w:val="00902AC1"/>
    <w:rsid w:val="00906175"/>
    <w:rsid w:val="009101F0"/>
    <w:rsid w:val="009117A4"/>
    <w:rsid w:val="00912B93"/>
    <w:rsid w:val="00914213"/>
    <w:rsid w:val="00916DB3"/>
    <w:rsid w:val="00921066"/>
    <w:rsid w:val="00924585"/>
    <w:rsid w:val="00925BE9"/>
    <w:rsid w:val="00926DEC"/>
    <w:rsid w:val="009312F9"/>
    <w:rsid w:val="00931744"/>
    <w:rsid w:val="0093233F"/>
    <w:rsid w:val="009336EA"/>
    <w:rsid w:val="0093565F"/>
    <w:rsid w:val="009362A7"/>
    <w:rsid w:val="0094081D"/>
    <w:rsid w:val="00941146"/>
    <w:rsid w:val="00946E52"/>
    <w:rsid w:val="0094736D"/>
    <w:rsid w:val="0095167B"/>
    <w:rsid w:val="00952005"/>
    <w:rsid w:val="00953045"/>
    <w:rsid w:val="00953531"/>
    <w:rsid w:val="00954055"/>
    <w:rsid w:val="009555B4"/>
    <w:rsid w:val="009649AC"/>
    <w:rsid w:val="00965EB1"/>
    <w:rsid w:val="00967AB7"/>
    <w:rsid w:val="009714F4"/>
    <w:rsid w:val="0097527D"/>
    <w:rsid w:val="0098130B"/>
    <w:rsid w:val="00990888"/>
    <w:rsid w:val="00991FF7"/>
    <w:rsid w:val="009927E1"/>
    <w:rsid w:val="009931E8"/>
    <w:rsid w:val="00994BDD"/>
    <w:rsid w:val="00997441"/>
    <w:rsid w:val="009A079F"/>
    <w:rsid w:val="009A2D6B"/>
    <w:rsid w:val="009A6EA4"/>
    <w:rsid w:val="009B111C"/>
    <w:rsid w:val="009B1A23"/>
    <w:rsid w:val="009B1E21"/>
    <w:rsid w:val="009B46AF"/>
    <w:rsid w:val="009B4DEB"/>
    <w:rsid w:val="009B55EE"/>
    <w:rsid w:val="009C19DC"/>
    <w:rsid w:val="009C273B"/>
    <w:rsid w:val="009D037D"/>
    <w:rsid w:val="009E0FB2"/>
    <w:rsid w:val="009E1522"/>
    <w:rsid w:val="009E22E8"/>
    <w:rsid w:val="009E49E7"/>
    <w:rsid w:val="009E4E5B"/>
    <w:rsid w:val="009E52AD"/>
    <w:rsid w:val="009E5D24"/>
    <w:rsid w:val="009E5E73"/>
    <w:rsid w:val="009E7389"/>
    <w:rsid w:val="009F6BD1"/>
    <w:rsid w:val="009F7D4A"/>
    <w:rsid w:val="00A004D4"/>
    <w:rsid w:val="00A02ABE"/>
    <w:rsid w:val="00A02D9E"/>
    <w:rsid w:val="00A10108"/>
    <w:rsid w:val="00A10C12"/>
    <w:rsid w:val="00A134EE"/>
    <w:rsid w:val="00A13DA9"/>
    <w:rsid w:val="00A2066A"/>
    <w:rsid w:val="00A22451"/>
    <w:rsid w:val="00A258AD"/>
    <w:rsid w:val="00A30F72"/>
    <w:rsid w:val="00A3243C"/>
    <w:rsid w:val="00A32B4C"/>
    <w:rsid w:val="00A345D7"/>
    <w:rsid w:val="00A3506D"/>
    <w:rsid w:val="00A353C6"/>
    <w:rsid w:val="00A35D13"/>
    <w:rsid w:val="00A36093"/>
    <w:rsid w:val="00A361D4"/>
    <w:rsid w:val="00A45DCA"/>
    <w:rsid w:val="00A47B06"/>
    <w:rsid w:val="00A50050"/>
    <w:rsid w:val="00A5095F"/>
    <w:rsid w:val="00A540C0"/>
    <w:rsid w:val="00A5498E"/>
    <w:rsid w:val="00A56F53"/>
    <w:rsid w:val="00A573CA"/>
    <w:rsid w:val="00A57942"/>
    <w:rsid w:val="00A57F52"/>
    <w:rsid w:val="00A62CD0"/>
    <w:rsid w:val="00A63000"/>
    <w:rsid w:val="00A65E14"/>
    <w:rsid w:val="00A6735B"/>
    <w:rsid w:val="00A72358"/>
    <w:rsid w:val="00A72B4A"/>
    <w:rsid w:val="00A736BC"/>
    <w:rsid w:val="00A738A4"/>
    <w:rsid w:val="00A74C13"/>
    <w:rsid w:val="00A750C3"/>
    <w:rsid w:val="00A810F0"/>
    <w:rsid w:val="00A8134D"/>
    <w:rsid w:val="00A81ABC"/>
    <w:rsid w:val="00A82259"/>
    <w:rsid w:val="00A82825"/>
    <w:rsid w:val="00A83844"/>
    <w:rsid w:val="00A83F98"/>
    <w:rsid w:val="00A905B6"/>
    <w:rsid w:val="00A9291F"/>
    <w:rsid w:val="00A937DA"/>
    <w:rsid w:val="00A93D6D"/>
    <w:rsid w:val="00A95B5A"/>
    <w:rsid w:val="00A96B8C"/>
    <w:rsid w:val="00AA0D7A"/>
    <w:rsid w:val="00AA1B78"/>
    <w:rsid w:val="00AA4028"/>
    <w:rsid w:val="00AA4E22"/>
    <w:rsid w:val="00AA5565"/>
    <w:rsid w:val="00AA7F5D"/>
    <w:rsid w:val="00AB7D35"/>
    <w:rsid w:val="00AC020F"/>
    <w:rsid w:val="00AC3128"/>
    <w:rsid w:val="00AC44D0"/>
    <w:rsid w:val="00AD0068"/>
    <w:rsid w:val="00AD0DB8"/>
    <w:rsid w:val="00AD1000"/>
    <w:rsid w:val="00AD4EAC"/>
    <w:rsid w:val="00AD6712"/>
    <w:rsid w:val="00AD7B0C"/>
    <w:rsid w:val="00AE257B"/>
    <w:rsid w:val="00AE50B5"/>
    <w:rsid w:val="00AE55F4"/>
    <w:rsid w:val="00AE5B97"/>
    <w:rsid w:val="00AE5D33"/>
    <w:rsid w:val="00AE7815"/>
    <w:rsid w:val="00AF1FFE"/>
    <w:rsid w:val="00AF5045"/>
    <w:rsid w:val="00B05B5A"/>
    <w:rsid w:val="00B06B94"/>
    <w:rsid w:val="00B0713A"/>
    <w:rsid w:val="00B07AC4"/>
    <w:rsid w:val="00B13315"/>
    <w:rsid w:val="00B13885"/>
    <w:rsid w:val="00B14366"/>
    <w:rsid w:val="00B16590"/>
    <w:rsid w:val="00B17D84"/>
    <w:rsid w:val="00B22A51"/>
    <w:rsid w:val="00B235E0"/>
    <w:rsid w:val="00B24656"/>
    <w:rsid w:val="00B26CF9"/>
    <w:rsid w:val="00B3037F"/>
    <w:rsid w:val="00B306AF"/>
    <w:rsid w:val="00B3469F"/>
    <w:rsid w:val="00B35051"/>
    <w:rsid w:val="00B353A4"/>
    <w:rsid w:val="00B35A04"/>
    <w:rsid w:val="00B37445"/>
    <w:rsid w:val="00B37513"/>
    <w:rsid w:val="00B40DCF"/>
    <w:rsid w:val="00B40EF1"/>
    <w:rsid w:val="00B463EF"/>
    <w:rsid w:val="00B46648"/>
    <w:rsid w:val="00B471CA"/>
    <w:rsid w:val="00B503E6"/>
    <w:rsid w:val="00B50C96"/>
    <w:rsid w:val="00B51445"/>
    <w:rsid w:val="00B560A3"/>
    <w:rsid w:val="00B56A8C"/>
    <w:rsid w:val="00B62DB6"/>
    <w:rsid w:val="00B6524F"/>
    <w:rsid w:val="00B663FB"/>
    <w:rsid w:val="00B665D9"/>
    <w:rsid w:val="00B66C5F"/>
    <w:rsid w:val="00B70D30"/>
    <w:rsid w:val="00B710F4"/>
    <w:rsid w:val="00B723E7"/>
    <w:rsid w:val="00B72EDC"/>
    <w:rsid w:val="00B741FB"/>
    <w:rsid w:val="00B74850"/>
    <w:rsid w:val="00B77A2B"/>
    <w:rsid w:val="00B801D5"/>
    <w:rsid w:val="00B90688"/>
    <w:rsid w:val="00B91873"/>
    <w:rsid w:val="00B920E4"/>
    <w:rsid w:val="00B92BF6"/>
    <w:rsid w:val="00B94B4A"/>
    <w:rsid w:val="00B968DB"/>
    <w:rsid w:val="00B96BD3"/>
    <w:rsid w:val="00BA1844"/>
    <w:rsid w:val="00BA23A2"/>
    <w:rsid w:val="00BA3255"/>
    <w:rsid w:val="00BA35B0"/>
    <w:rsid w:val="00BA3980"/>
    <w:rsid w:val="00BA5633"/>
    <w:rsid w:val="00BA5D88"/>
    <w:rsid w:val="00BA651B"/>
    <w:rsid w:val="00BB390A"/>
    <w:rsid w:val="00BB56FF"/>
    <w:rsid w:val="00BC13D6"/>
    <w:rsid w:val="00BC15F5"/>
    <w:rsid w:val="00BC252E"/>
    <w:rsid w:val="00BC5322"/>
    <w:rsid w:val="00BC5A2C"/>
    <w:rsid w:val="00BD0BE8"/>
    <w:rsid w:val="00BD2B7E"/>
    <w:rsid w:val="00BD717D"/>
    <w:rsid w:val="00BE3407"/>
    <w:rsid w:val="00BE3517"/>
    <w:rsid w:val="00BE509E"/>
    <w:rsid w:val="00BF0573"/>
    <w:rsid w:val="00BF469B"/>
    <w:rsid w:val="00BF5E3A"/>
    <w:rsid w:val="00BF76DB"/>
    <w:rsid w:val="00C003AE"/>
    <w:rsid w:val="00C01F44"/>
    <w:rsid w:val="00C046D5"/>
    <w:rsid w:val="00C12FE6"/>
    <w:rsid w:val="00C138BE"/>
    <w:rsid w:val="00C14A60"/>
    <w:rsid w:val="00C17D90"/>
    <w:rsid w:val="00C20C0B"/>
    <w:rsid w:val="00C23A72"/>
    <w:rsid w:val="00C26023"/>
    <w:rsid w:val="00C3042F"/>
    <w:rsid w:val="00C31085"/>
    <w:rsid w:val="00C3143A"/>
    <w:rsid w:val="00C3309A"/>
    <w:rsid w:val="00C37C85"/>
    <w:rsid w:val="00C41BF6"/>
    <w:rsid w:val="00C439DA"/>
    <w:rsid w:val="00C46D8F"/>
    <w:rsid w:val="00C513EF"/>
    <w:rsid w:val="00C5783E"/>
    <w:rsid w:val="00C61FEF"/>
    <w:rsid w:val="00C66340"/>
    <w:rsid w:val="00C726E6"/>
    <w:rsid w:val="00C75B60"/>
    <w:rsid w:val="00C80C41"/>
    <w:rsid w:val="00C836D5"/>
    <w:rsid w:val="00C8388C"/>
    <w:rsid w:val="00C84830"/>
    <w:rsid w:val="00C86B1C"/>
    <w:rsid w:val="00C904D1"/>
    <w:rsid w:val="00C907D7"/>
    <w:rsid w:val="00C908BF"/>
    <w:rsid w:val="00C947FD"/>
    <w:rsid w:val="00CA0B3E"/>
    <w:rsid w:val="00CA1331"/>
    <w:rsid w:val="00CA2AE0"/>
    <w:rsid w:val="00CA4A3B"/>
    <w:rsid w:val="00CA4EE6"/>
    <w:rsid w:val="00CA7686"/>
    <w:rsid w:val="00CB2124"/>
    <w:rsid w:val="00CB2890"/>
    <w:rsid w:val="00CB4AD5"/>
    <w:rsid w:val="00CB55DE"/>
    <w:rsid w:val="00CB6331"/>
    <w:rsid w:val="00CC02D8"/>
    <w:rsid w:val="00CC23A6"/>
    <w:rsid w:val="00CC2FC0"/>
    <w:rsid w:val="00CC4ECC"/>
    <w:rsid w:val="00CD3F48"/>
    <w:rsid w:val="00CD5E58"/>
    <w:rsid w:val="00CD63E5"/>
    <w:rsid w:val="00CD69B9"/>
    <w:rsid w:val="00CD6C85"/>
    <w:rsid w:val="00CE1FEC"/>
    <w:rsid w:val="00CE281C"/>
    <w:rsid w:val="00CE3255"/>
    <w:rsid w:val="00CE3D21"/>
    <w:rsid w:val="00CE47A4"/>
    <w:rsid w:val="00CE5203"/>
    <w:rsid w:val="00CF083F"/>
    <w:rsid w:val="00CF51CC"/>
    <w:rsid w:val="00CF668D"/>
    <w:rsid w:val="00CF7454"/>
    <w:rsid w:val="00CF7B03"/>
    <w:rsid w:val="00CF7DF9"/>
    <w:rsid w:val="00D000CA"/>
    <w:rsid w:val="00D003D0"/>
    <w:rsid w:val="00D02D3A"/>
    <w:rsid w:val="00D0631C"/>
    <w:rsid w:val="00D06B62"/>
    <w:rsid w:val="00D117DD"/>
    <w:rsid w:val="00D1249A"/>
    <w:rsid w:val="00D137AC"/>
    <w:rsid w:val="00D1451B"/>
    <w:rsid w:val="00D170F8"/>
    <w:rsid w:val="00D202A3"/>
    <w:rsid w:val="00D25342"/>
    <w:rsid w:val="00D27A5A"/>
    <w:rsid w:val="00D27AD6"/>
    <w:rsid w:val="00D31F83"/>
    <w:rsid w:val="00D32B29"/>
    <w:rsid w:val="00D33E0E"/>
    <w:rsid w:val="00D40655"/>
    <w:rsid w:val="00D43DC6"/>
    <w:rsid w:val="00D45A8A"/>
    <w:rsid w:val="00D45EB3"/>
    <w:rsid w:val="00D46B0F"/>
    <w:rsid w:val="00D50C97"/>
    <w:rsid w:val="00D51E8A"/>
    <w:rsid w:val="00D5418D"/>
    <w:rsid w:val="00D560B8"/>
    <w:rsid w:val="00D57491"/>
    <w:rsid w:val="00D57F59"/>
    <w:rsid w:val="00D62EC4"/>
    <w:rsid w:val="00D63825"/>
    <w:rsid w:val="00D72950"/>
    <w:rsid w:val="00D73D47"/>
    <w:rsid w:val="00D8637F"/>
    <w:rsid w:val="00D868C1"/>
    <w:rsid w:val="00D900FC"/>
    <w:rsid w:val="00D9208F"/>
    <w:rsid w:val="00D96A6C"/>
    <w:rsid w:val="00D9793C"/>
    <w:rsid w:val="00DA07FD"/>
    <w:rsid w:val="00DA14B0"/>
    <w:rsid w:val="00DA2766"/>
    <w:rsid w:val="00DB1ED1"/>
    <w:rsid w:val="00DB2544"/>
    <w:rsid w:val="00DB58D8"/>
    <w:rsid w:val="00DB6457"/>
    <w:rsid w:val="00DC23E1"/>
    <w:rsid w:val="00DC2815"/>
    <w:rsid w:val="00DC2E44"/>
    <w:rsid w:val="00DC466B"/>
    <w:rsid w:val="00DD4B2D"/>
    <w:rsid w:val="00DD635C"/>
    <w:rsid w:val="00DE19E8"/>
    <w:rsid w:val="00DE3992"/>
    <w:rsid w:val="00DE44DC"/>
    <w:rsid w:val="00DE4BC1"/>
    <w:rsid w:val="00DE624E"/>
    <w:rsid w:val="00DE7F2C"/>
    <w:rsid w:val="00DF1B90"/>
    <w:rsid w:val="00DF2BF2"/>
    <w:rsid w:val="00DF5A29"/>
    <w:rsid w:val="00DF73F9"/>
    <w:rsid w:val="00DF7FC3"/>
    <w:rsid w:val="00E03644"/>
    <w:rsid w:val="00E11391"/>
    <w:rsid w:val="00E11D5F"/>
    <w:rsid w:val="00E11F56"/>
    <w:rsid w:val="00E131CC"/>
    <w:rsid w:val="00E150C6"/>
    <w:rsid w:val="00E1569B"/>
    <w:rsid w:val="00E1632F"/>
    <w:rsid w:val="00E174D8"/>
    <w:rsid w:val="00E200DE"/>
    <w:rsid w:val="00E2095A"/>
    <w:rsid w:val="00E2132F"/>
    <w:rsid w:val="00E21F70"/>
    <w:rsid w:val="00E230FA"/>
    <w:rsid w:val="00E23BFB"/>
    <w:rsid w:val="00E2703C"/>
    <w:rsid w:val="00E31293"/>
    <w:rsid w:val="00E3163E"/>
    <w:rsid w:val="00E3202A"/>
    <w:rsid w:val="00E34676"/>
    <w:rsid w:val="00E34D0D"/>
    <w:rsid w:val="00E37A0C"/>
    <w:rsid w:val="00E37BF1"/>
    <w:rsid w:val="00E47FDC"/>
    <w:rsid w:val="00E502B7"/>
    <w:rsid w:val="00E51A41"/>
    <w:rsid w:val="00E51C28"/>
    <w:rsid w:val="00E55B62"/>
    <w:rsid w:val="00E57ECA"/>
    <w:rsid w:val="00E57FD2"/>
    <w:rsid w:val="00E60103"/>
    <w:rsid w:val="00E642A0"/>
    <w:rsid w:val="00E65CCA"/>
    <w:rsid w:val="00E669DE"/>
    <w:rsid w:val="00E71FA0"/>
    <w:rsid w:val="00E73E28"/>
    <w:rsid w:val="00E76FD3"/>
    <w:rsid w:val="00E77101"/>
    <w:rsid w:val="00E80E30"/>
    <w:rsid w:val="00E82063"/>
    <w:rsid w:val="00E824A3"/>
    <w:rsid w:val="00E82A19"/>
    <w:rsid w:val="00E856DB"/>
    <w:rsid w:val="00E866C2"/>
    <w:rsid w:val="00E86A9C"/>
    <w:rsid w:val="00E86AFA"/>
    <w:rsid w:val="00E95E97"/>
    <w:rsid w:val="00E974F6"/>
    <w:rsid w:val="00EA163A"/>
    <w:rsid w:val="00EA1C17"/>
    <w:rsid w:val="00EA2FDB"/>
    <w:rsid w:val="00EA3217"/>
    <w:rsid w:val="00EA354A"/>
    <w:rsid w:val="00EA42F3"/>
    <w:rsid w:val="00EA4C3C"/>
    <w:rsid w:val="00EB1687"/>
    <w:rsid w:val="00EB5374"/>
    <w:rsid w:val="00EB5DCF"/>
    <w:rsid w:val="00EC01BB"/>
    <w:rsid w:val="00EC4B8E"/>
    <w:rsid w:val="00ED596F"/>
    <w:rsid w:val="00EE0014"/>
    <w:rsid w:val="00EE7DE8"/>
    <w:rsid w:val="00EF02E6"/>
    <w:rsid w:val="00EF0767"/>
    <w:rsid w:val="00EF09D8"/>
    <w:rsid w:val="00EF0FA1"/>
    <w:rsid w:val="00EF2A61"/>
    <w:rsid w:val="00EF63F8"/>
    <w:rsid w:val="00EF6BB6"/>
    <w:rsid w:val="00F12806"/>
    <w:rsid w:val="00F1374D"/>
    <w:rsid w:val="00F15858"/>
    <w:rsid w:val="00F15BE5"/>
    <w:rsid w:val="00F22AA6"/>
    <w:rsid w:val="00F237A0"/>
    <w:rsid w:val="00F2589B"/>
    <w:rsid w:val="00F30ECE"/>
    <w:rsid w:val="00F34884"/>
    <w:rsid w:val="00F36A4A"/>
    <w:rsid w:val="00F37B04"/>
    <w:rsid w:val="00F4338E"/>
    <w:rsid w:val="00F43970"/>
    <w:rsid w:val="00F45927"/>
    <w:rsid w:val="00F4592A"/>
    <w:rsid w:val="00F507A3"/>
    <w:rsid w:val="00F5397D"/>
    <w:rsid w:val="00F54AFC"/>
    <w:rsid w:val="00F54D4F"/>
    <w:rsid w:val="00F55F99"/>
    <w:rsid w:val="00F613B9"/>
    <w:rsid w:val="00F65EBF"/>
    <w:rsid w:val="00F667E5"/>
    <w:rsid w:val="00F6749F"/>
    <w:rsid w:val="00F72131"/>
    <w:rsid w:val="00F81234"/>
    <w:rsid w:val="00F81237"/>
    <w:rsid w:val="00F904CC"/>
    <w:rsid w:val="00F90930"/>
    <w:rsid w:val="00F9120A"/>
    <w:rsid w:val="00F91E17"/>
    <w:rsid w:val="00F926DE"/>
    <w:rsid w:val="00F93F24"/>
    <w:rsid w:val="00FA3AAF"/>
    <w:rsid w:val="00FA3AD5"/>
    <w:rsid w:val="00FA6F2E"/>
    <w:rsid w:val="00FA7583"/>
    <w:rsid w:val="00FA7D65"/>
    <w:rsid w:val="00FB071C"/>
    <w:rsid w:val="00FB095F"/>
    <w:rsid w:val="00FB09E9"/>
    <w:rsid w:val="00FB0EE3"/>
    <w:rsid w:val="00FB188C"/>
    <w:rsid w:val="00FB71A2"/>
    <w:rsid w:val="00FC391D"/>
    <w:rsid w:val="00FC3C33"/>
    <w:rsid w:val="00FD0E3F"/>
    <w:rsid w:val="00FE071F"/>
    <w:rsid w:val="00FE1F7B"/>
    <w:rsid w:val="00FE38AB"/>
    <w:rsid w:val="00FE4E72"/>
    <w:rsid w:val="00FE5D61"/>
    <w:rsid w:val="00FF118F"/>
    <w:rsid w:val="00FF1CDF"/>
    <w:rsid w:val="00FF23B5"/>
    <w:rsid w:val="00FF24A1"/>
    <w:rsid w:val="00FF3398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52F38"/>
  <w15:docId w15:val="{B1265922-41A6-44D2-94FB-8FDF8344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E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6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012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link w:val="Heading4Char"/>
    <w:uiPriority w:val="9"/>
    <w:qFormat/>
    <w:rsid w:val="0078167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0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167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81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8167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69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01292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2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E44"/>
  </w:style>
  <w:style w:type="paragraph" w:styleId="Footer">
    <w:name w:val="footer"/>
    <w:basedOn w:val="Normal"/>
    <w:link w:val="FooterChar"/>
    <w:uiPriority w:val="99"/>
    <w:unhideWhenUsed/>
    <w:rsid w:val="00DC2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E44"/>
  </w:style>
  <w:style w:type="character" w:customStyle="1" w:styleId="Heading1Char">
    <w:name w:val="Heading 1 Char"/>
    <w:basedOn w:val="DefaultParagraphFont"/>
    <w:link w:val="Heading1"/>
    <w:uiPriority w:val="9"/>
    <w:rsid w:val="00DC2E4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670F21"/>
    <w:rPr>
      <w:color w:val="954F72" w:themeColor="followedHyperlink"/>
      <w:u w:val="single"/>
    </w:rPr>
  </w:style>
  <w:style w:type="character" w:customStyle="1" w:styleId="fl-post-nav-prev">
    <w:name w:val="fl-post-nav-prev"/>
    <w:basedOn w:val="DefaultParagraphFont"/>
    <w:rsid w:val="004535BC"/>
  </w:style>
  <w:style w:type="character" w:styleId="Strong">
    <w:name w:val="Strong"/>
    <w:basedOn w:val="DefaultParagraphFont"/>
    <w:uiPriority w:val="22"/>
    <w:qFormat/>
    <w:rsid w:val="00A96B8C"/>
    <w:rPr>
      <w:b/>
      <w:bCs/>
    </w:rPr>
  </w:style>
  <w:style w:type="paragraph" w:customStyle="1" w:styleId="paragraph">
    <w:name w:val="paragraph"/>
    <w:basedOn w:val="Normal"/>
    <w:rsid w:val="00A9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ticle-authorsauthor">
    <w:name w:val="article-authors__author"/>
    <w:basedOn w:val="Normal"/>
    <w:rsid w:val="00F15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F39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39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39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9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985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286255"/>
  </w:style>
  <w:style w:type="character" w:customStyle="1" w:styleId="eop">
    <w:name w:val="eop"/>
    <w:basedOn w:val="DefaultParagraphFont"/>
    <w:rsid w:val="00286255"/>
  </w:style>
  <w:style w:type="character" w:customStyle="1" w:styleId="spellingerror">
    <w:name w:val="spellingerror"/>
    <w:basedOn w:val="DefaultParagraphFont"/>
    <w:rsid w:val="00472AE1"/>
  </w:style>
  <w:style w:type="table" w:styleId="TableGrid">
    <w:name w:val="Table Grid"/>
    <w:basedOn w:val="TableNormal"/>
    <w:uiPriority w:val="39"/>
    <w:rsid w:val="006E2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72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9949">
              <w:marLeft w:val="0"/>
              <w:marRight w:val="0"/>
              <w:marTop w:val="0"/>
              <w:marBottom w:val="450"/>
              <w:divBdr>
                <w:top w:val="single" w:sz="36" w:space="15" w:color="000000"/>
                <w:left w:val="none" w:sz="0" w:space="0" w:color="auto"/>
                <w:bottom w:val="dotted" w:sz="6" w:space="11" w:color="9B9B9B"/>
                <w:right w:val="none" w:sz="0" w:space="0" w:color="auto"/>
              </w:divBdr>
              <w:divsChild>
                <w:div w:id="148238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9344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3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199951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62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3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9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53633">
                      <w:marLeft w:val="0"/>
                      <w:marRight w:val="0"/>
                      <w:marTop w:val="10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1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7781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7704">
                      <w:marLeft w:val="0"/>
                      <w:marRight w:val="0"/>
                      <w:marTop w:val="214"/>
                      <w:marBottom w:val="21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27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8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497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123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3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4406">
          <w:marLeft w:val="0"/>
          <w:marRight w:val="0"/>
          <w:marTop w:val="214"/>
          <w:marBottom w:val="2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60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9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604">
          <w:marLeft w:val="0"/>
          <w:marRight w:val="0"/>
          <w:marTop w:val="300"/>
          <w:marBottom w:val="0"/>
          <w:divBdr>
            <w:top w:val="single" w:sz="6" w:space="8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skillsone.com/Pdfs/smp248248.pdf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78338D-777A-4C7B-862B-C1255567CA7B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4C3D2FFC-F906-4076-8C2A-B99FA73BE5E3}">
      <dgm:prSet phldrT="[Text]"/>
      <dgm:spPr/>
      <dgm:t>
        <a:bodyPr/>
        <a:lstStyle/>
        <a:p>
          <a:r>
            <a:rPr lang="en-GB"/>
            <a:t>Description: What happened?</a:t>
          </a:r>
        </a:p>
      </dgm:t>
    </dgm:pt>
    <dgm:pt modelId="{F46B478A-7C64-479F-A3D3-9AAE96271351}" type="parTrans" cxnId="{7BC8FBCB-F294-4EAF-8717-B45C44C9344D}">
      <dgm:prSet/>
      <dgm:spPr/>
      <dgm:t>
        <a:bodyPr/>
        <a:lstStyle/>
        <a:p>
          <a:endParaRPr lang="en-GB"/>
        </a:p>
      </dgm:t>
    </dgm:pt>
    <dgm:pt modelId="{19E8EE01-A267-4D1C-B98A-AD87C3C3BF7B}" type="sibTrans" cxnId="{7BC8FBCB-F294-4EAF-8717-B45C44C9344D}">
      <dgm:prSet/>
      <dgm:spPr/>
      <dgm:t>
        <a:bodyPr/>
        <a:lstStyle/>
        <a:p>
          <a:endParaRPr lang="en-GB"/>
        </a:p>
      </dgm:t>
    </dgm:pt>
    <dgm:pt modelId="{D513B7D8-B821-4417-8021-C5B31E6AF8B7}">
      <dgm:prSet phldrT="[Text]"/>
      <dgm:spPr/>
      <dgm:t>
        <a:bodyPr/>
        <a:lstStyle/>
        <a:p>
          <a:r>
            <a:rPr lang="en-GB"/>
            <a:t>Feeling: What were you thinking and feeling?</a:t>
          </a:r>
        </a:p>
      </dgm:t>
    </dgm:pt>
    <dgm:pt modelId="{BD0D0F54-E77C-48EB-B045-D1E6D39D2422}" type="parTrans" cxnId="{80BCCA4C-130E-4A35-8715-2AB3730A6AA5}">
      <dgm:prSet/>
      <dgm:spPr/>
      <dgm:t>
        <a:bodyPr/>
        <a:lstStyle/>
        <a:p>
          <a:endParaRPr lang="en-GB"/>
        </a:p>
      </dgm:t>
    </dgm:pt>
    <dgm:pt modelId="{FF95336D-77B0-4036-B1F2-02A41C20BF6F}" type="sibTrans" cxnId="{80BCCA4C-130E-4A35-8715-2AB3730A6AA5}">
      <dgm:prSet/>
      <dgm:spPr/>
      <dgm:t>
        <a:bodyPr/>
        <a:lstStyle/>
        <a:p>
          <a:endParaRPr lang="en-GB"/>
        </a:p>
      </dgm:t>
    </dgm:pt>
    <dgm:pt modelId="{19C9C12E-BC65-4F2A-B7BD-31C4FFF92DA3}">
      <dgm:prSet phldrT="[Text]"/>
      <dgm:spPr/>
      <dgm:t>
        <a:bodyPr/>
        <a:lstStyle/>
        <a:p>
          <a:r>
            <a:rPr lang="en-GB"/>
            <a:t>Evaluation: What was good or bad experience?</a:t>
          </a:r>
        </a:p>
      </dgm:t>
    </dgm:pt>
    <dgm:pt modelId="{2EB502AF-5B1E-4F87-8C1D-841D07944A25}" type="parTrans" cxnId="{3EE6CBB7-7278-424E-926C-D72E87E76705}">
      <dgm:prSet/>
      <dgm:spPr/>
      <dgm:t>
        <a:bodyPr/>
        <a:lstStyle/>
        <a:p>
          <a:endParaRPr lang="en-GB"/>
        </a:p>
      </dgm:t>
    </dgm:pt>
    <dgm:pt modelId="{176A0BB6-9325-4EC5-8CF1-947F51ED9C97}" type="sibTrans" cxnId="{3EE6CBB7-7278-424E-926C-D72E87E76705}">
      <dgm:prSet/>
      <dgm:spPr/>
      <dgm:t>
        <a:bodyPr/>
        <a:lstStyle/>
        <a:p>
          <a:endParaRPr lang="en-GB"/>
        </a:p>
      </dgm:t>
    </dgm:pt>
    <dgm:pt modelId="{F646248B-6CAD-43BC-AB35-C10A67DEE1F1}">
      <dgm:prSet phldrT="[Text]"/>
      <dgm:spPr/>
      <dgm:t>
        <a:bodyPr/>
        <a:lstStyle/>
        <a:p>
          <a:r>
            <a:rPr lang="en-GB"/>
            <a:t>Analysis: What else can you make of the situation?</a:t>
          </a:r>
        </a:p>
      </dgm:t>
    </dgm:pt>
    <dgm:pt modelId="{8C6C7AA3-DAC8-4BAA-98B8-25B06F961E7D}" type="parTrans" cxnId="{8522FBD6-5544-4068-A6D8-E4A2586B4196}">
      <dgm:prSet/>
      <dgm:spPr/>
      <dgm:t>
        <a:bodyPr/>
        <a:lstStyle/>
        <a:p>
          <a:endParaRPr lang="en-GB"/>
        </a:p>
      </dgm:t>
    </dgm:pt>
    <dgm:pt modelId="{8594B4C1-F640-4773-AC0C-4EEDDB8A44BE}" type="sibTrans" cxnId="{8522FBD6-5544-4068-A6D8-E4A2586B4196}">
      <dgm:prSet/>
      <dgm:spPr/>
      <dgm:t>
        <a:bodyPr/>
        <a:lstStyle/>
        <a:p>
          <a:endParaRPr lang="en-GB"/>
        </a:p>
      </dgm:t>
    </dgm:pt>
    <dgm:pt modelId="{84FDC5A8-C363-4BCF-A1C2-8D837FA0606B}">
      <dgm:prSet phldrT="[Text]"/>
      <dgm:spPr/>
      <dgm:t>
        <a:bodyPr/>
        <a:lstStyle/>
        <a:p>
          <a:r>
            <a:rPr lang="en-GB"/>
            <a:t>Conclusion: What else could you have done?</a:t>
          </a:r>
        </a:p>
      </dgm:t>
    </dgm:pt>
    <dgm:pt modelId="{5779134B-4163-4B9A-9EC7-3E75417E10AC}" type="parTrans" cxnId="{D26BE1CE-973C-4C4C-866A-017C8664A21F}">
      <dgm:prSet/>
      <dgm:spPr/>
      <dgm:t>
        <a:bodyPr/>
        <a:lstStyle/>
        <a:p>
          <a:endParaRPr lang="en-GB"/>
        </a:p>
      </dgm:t>
    </dgm:pt>
    <dgm:pt modelId="{74DADE58-EF73-41E9-9064-95FD456653AF}" type="sibTrans" cxnId="{D26BE1CE-973C-4C4C-866A-017C8664A21F}">
      <dgm:prSet/>
      <dgm:spPr/>
      <dgm:t>
        <a:bodyPr/>
        <a:lstStyle/>
        <a:p>
          <a:endParaRPr lang="en-GB"/>
        </a:p>
      </dgm:t>
    </dgm:pt>
    <dgm:pt modelId="{F12608C3-00B6-4072-BFF1-029002F05D04}">
      <dgm:prSet phldrT="[Text]"/>
      <dgm:spPr/>
      <dgm:t>
        <a:bodyPr/>
        <a:lstStyle/>
        <a:p>
          <a:r>
            <a:rPr lang="en-GB"/>
            <a:t>Action Plan: If it occured again, what would you do?</a:t>
          </a:r>
        </a:p>
      </dgm:t>
    </dgm:pt>
    <dgm:pt modelId="{4A96D6B5-A7C1-49C3-AA7D-13E762ED4800}" type="parTrans" cxnId="{BDDFD31B-E725-4339-8F5F-E3B641840511}">
      <dgm:prSet/>
      <dgm:spPr/>
      <dgm:t>
        <a:bodyPr/>
        <a:lstStyle/>
        <a:p>
          <a:endParaRPr lang="en-GB"/>
        </a:p>
      </dgm:t>
    </dgm:pt>
    <dgm:pt modelId="{2550D019-B0A5-4531-8DDC-80C30361ECB5}" type="sibTrans" cxnId="{BDDFD31B-E725-4339-8F5F-E3B641840511}">
      <dgm:prSet/>
      <dgm:spPr/>
      <dgm:t>
        <a:bodyPr/>
        <a:lstStyle/>
        <a:p>
          <a:endParaRPr lang="en-GB"/>
        </a:p>
      </dgm:t>
    </dgm:pt>
    <dgm:pt modelId="{2A15881B-DDD3-4A6F-9DD6-6834143E527B}" type="pres">
      <dgm:prSet presAssocID="{A178338D-777A-4C7B-862B-C1255567CA7B}" presName="cycle" presStyleCnt="0">
        <dgm:presLayoutVars>
          <dgm:dir/>
          <dgm:resizeHandles val="exact"/>
        </dgm:presLayoutVars>
      </dgm:prSet>
      <dgm:spPr/>
    </dgm:pt>
    <dgm:pt modelId="{F87F7587-714F-4274-9433-EE959C6F2752}" type="pres">
      <dgm:prSet presAssocID="{4C3D2FFC-F906-4076-8C2A-B99FA73BE5E3}" presName="node" presStyleLbl="node1" presStyleIdx="0" presStyleCnt="6">
        <dgm:presLayoutVars>
          <dgm:bulletEnabled val="1"/>
        </dgm:presLayoutVars>
      </dgm:prSet>
      <dgm:spPr/>
    </dgm:pt>
    <dgm:pt modelId="{0962B1DB-5990-4E5F-8EC6-C16D3F978835}" type="pres">
      <dgm:prSet presAssocID="{19E8EE01-A267-4D1C-B98A-AD87C3C3BF7B}" presName="sibTrans" presStyleLbl="sibTrans2D1" presStyleIdx="0" presStyleCnt="6"/>
      <dgm:spPr/>
    </dgm:pt>
    <dgm:pt modelId="{99898546-A08D-4C4A-82D2-895908E7FE08}" type="pres">
      <dgm:prSet presAssocID="{19E8EE01-A267-4D1C-B98A-AD87C3C3BF7B}" presName="connectorText" presStyleLbl="sibTrans2D1" presStyleIdx="0" presStyleCnt="6"/>
      <dgm:spPr/>
    </dgm:pt>
    <dgm:pt modelId="{6EF3E81F-1C68-4A48-9E52-854E1FF7BFA8}" type="pres">
      <dgm:prSet presAssocID="{D513B7D8-B821-4417-8021-C5B31E6AF8B7}" presName="node" presStyleLbl="node1" presStyleIdx="1" presStyleCnt="6">
        <dgm:presLayoutVars>
          <dgm:bulletEnabled val="1"/>
        </dgm:presLayoutVars>
      </dgm:prSet>
      <dgm:spPr/>
    </dgm:pt>
    <dgm:pt modelId="{98AC0A3D-6EAB-4A18-B6FC-9B24EADAD30A}" type="pres">
      <dgm:prSet presAssocID="{FF95336D-77B0-4036-B1F2-02A41C20BF6F}" presName="sibTrans" presStyleLbl="sibTrans2D1" presStyleIdx="1" presStyleCnt="6"/>
      <dgm:spPr/>
    </dgm:pt>
    <dgm:pt modelId="{2C7F6B56-9955-4269-9DDC-93E3890D6885}" type="pres">
      <dgm:prSet presAssocID="{FF95336D-77B0-4036-B1F2-02A41C20BF6F}" presName="connectorText" presStyleLbl="sibTrans2D1" presStyleIdx="1" presStyleCnt="6"/>
      <dgm:spPr/>
    </dgm:pt>
    <dgm:pt modelId="{EC540DBA-DCA1-4A3C-9CCC-4877BB13ED92}" type="pres">
      <dgm:prSet presAssocID="{19C9C12E-BC65-4F2A-B7BD-31C4FFF92DA3}" presName="node" presStyleLbl="node1" presStyleIdx="2" presStyleCnt="6" custRadScaleRad="91719" custRadScaleInc="-16723">
        <dgm:presLayoutVars>
          <dgm:bulletEnabled val="1"/>
        </dgm:presLayoutVars>
      </dgm:prSet>
      <dgm:spPr/>
    </dgm:pt>
    <dgm:pt modelId="{2F4508F1-7B24-421B-8BB1-BE4D59FCB0FA}" type="pres">
      <dgm:prSet presAssocID="{176A0BB6-9325-4EC5-8CF1-947F51ED9C97}" presName="sibTrans" presStyleLbl="sibTrans2D1" presStyleIdx="2" presStyleCnt="6"/>
      <dgm:spPr/>
    </dgm:pt>
    <dgm:pt modelId="{EBC8F7D0-CFBD-4F59-AA3D-BD7C8D7F2951}" type="pres">
      <dgm:prSet presAssocID="{176A0BB6-9325-4EC5-8CF1-947F51ED9C97}" presName="connectorText" presStyleLbl="sibTrans2D1" presStyleIdx="2" presStyleCnt="6"/>
      <dgm:spPr/>
    </dgm:pt>
    <dgm:pt modelId="{E6FD5E09-6D21-4F4D-8CBB-D4BE99A6F176}" type="pres">
      <dgm:prSet presAssocID="{F646248B-6CAD-43BC-AB35-C10A67DEE1F1}" presName="node" presStyleLbl="node1" presStyleIdx="3" presStyleCnt="6" custRadScaleRad="87113" custRadScaleInc="-9501">
        <dgm:presLayoutVars>
          <dgm:bulletEnabled val="1"/>
        </dgm:presLayoutVars>
      </dgm:prSet>
      <dgm:spPr/>
    </dgm:pt>
    <dgm:pt modelId="{FFC7DA84-6DD7-4B19-A4A4-21FFCF68A52B}" type="pres">
      <dgm:prSet presAssocID="{8594B4C1-F640-4773-AC0C-4EEDDB8A44BE}" presName="sibTrans" presStyleLbl="sibTrans2D1" presStyleIdx="3" presStyleCnt="6"/>
      <dgm:spPr/>
    </dgm:pt>
    <dgm:pt modelId="{7D95A3B3-A065-499E-A4E8-C6AE8804DBCF}" type="pres">
      <dgm:prSet presAssocID="{8594B4C1-F640-4773-AC0C-4EEDDB8A44BE}" presName="connectorText" presStyleLbl="sibTrans2D1" presStyleIdx="3" presStyleCnt="6"/>
      <dgm:spPr/>
    </dgm:pt>
    <dgm:pt modelId="{5FDD6C58-AB4D-407B-8539-5C3B5019F3BD}" type="pres">
      <dgm:prSet presAssocID="{84FDC5A8-C363-4BCF-A1C2-8D837FA0606B}" presName="node" presStyleLbl="node1" presStyleIdx="4" presStyleCnt="6" custRadScaleRad="90934" custRadScaleInc="15955">
        <dgm:presLayoutVars>
          <dgm:bulletEnabled val="1"/>
        </dgm:presLayoutVars>
      </dgm:prSet>
      <dgm:spPr/>
    </dgm:pt>
    <dgm:pt modelId="{BF793FDA-B210-4F9A-87E0-6F09744BDCA5}" type="pres">
      <dgm:prSet presAssocID="{74DADE58-EF73-41E9-9064-95FD456653AF}" presName="sibTrans" presStyleLbl="sibTrans2D1" presStyleIdx="4" presStyleCnt="6"/>
      <dgm:spPr/>
    </dgm:pt>
    <dgm:pt modelId="{110EACE3-7303-4118-9BDD-1BB0C12D5AF0}" type="pres">
      <dgm:prSet presAssocID="{74DADE58-EF73-41E9-9064-95FD456653AF}" presName="connectorText" presStyleLbl="sibTrans2D1" presStyleIdx="4" presStyleCnt="6"/>
      <dgm:spPr/>
    </dgm:pt>
    <dgm:pt modelId="{AED35F84-8034-43E3-8498-B4CCB37C3DAD}" type="pres">
      <dgm:prSet presAssocID="{F12608C3-00B6-4072-BFF1-029002F05D04}" presName="node" presStyleLbl="node1" presStyleIdx="5" presStyleCnt="6">
        <dgm:presLayoutVars>
          <dgm:bulletEnabled val="1"/>
        </dgm:presLayoutVars>
      </dgm:prSet>
      <dgm:spPr/>
    </dgm:pt>
    <dgm:pt modelId="{F3C674ED-901C-4264-ABA6-4D653AF1E47A}" type="pres">
      <dgm:prSet presAssocID="{2550D019-B0A5-4531-8DDC-80C30361ECB5}" presName="sibTrans" presStyleLbl="sibTrans2D1" presStyleIdx="5" presStyleCnt="6"/>
      <dgm:spPr/>
    </dgm:pt>
    <dgm:pt modelId="{AFE8B554-C8AB-4559-B139-12E70AD9EDA6}" type="pres">
      <dgm:prSet presAssocID="{2550D019-B0A5-4531-8DDC-80C30361ECB5}" presName="connectorText" presStyleLbl="sibTrans2D1" presStyleIdx="5" presStyleCnt="6"/>
      <dgm:spPr/>
    </dgm:pt>
  </dgm:ptLst>
  <dgm:cxnLst>
    <dgm:cxn modelId="{A9653808-D3A6-4C98-AAFB-30C22CAF14A9}" type="presOf" srcId="{176A0BB6-9325-4EC5-8CF1-947F51ED9C97}" destId="{EBC8F7D0-CFBD-4F59-AA3D-BD7C8D7F2951}" srcOrd="1" destOrd="0" presId="urn:microsoft.com/office/officeart/2005/8/layout/cycle2"/>
    <dgm:cxn modelId="{BE46660F-B5C5-45A1-AD0F-0634F5701B65}" type="presOf" srcId="{74DADE58-EF73-41E9-9064-95FD456653AF}" destId="{110EACE3-7303-4118-9BDD-1BB0C12D5AF0}" srcOrd="1" destOrd="0" presId="urn:microsoft.com/office/officeart/2005/8/layout/cycle2"/>
    <dgm:cxn modelId="{09E98912-BF4B-4BEA-81CC-4DF9A6460905}" type="presOf" srcId="{4C3D2FFC-F906-4076-8C2A-B99FA73BE5E3}" destId="{F87F7587-714F-4274-9433-EE959C6F2752}" srcOrd="0" destOrd="0" presId="urn:microsoft.com/office/officeart/2005/8/layout/cycle2"/>
    <dgm:cxn modelId="{BDDFD31B-E725-4339-8F5F-E3B641840511}" srcId="{A178338D-777A-4C7B-862B-C1255567CA7B}" destId="{F12608C3-00B6-4072-BFF1-029002F05D04}" srcOrd="5" destOrd="0" parTransId="{4A96D6B5-A7C1-49C3-AA7D-13E762ED4800}" sibTransId="{2550D019-B0A5-4531-8DDC-80C30361ECB5}"/>
    <dgm:cxn modelId="{407FB92C-E7B3-45CA-B5F7-E5200B0C63AA}" type="presOf" srcId="{19E8EE01-A267-4D1C-B98A-AD87C3C3BF7B}" destId="{99898546-A08D-4C4A-82D2-895908E7FE08}" srcOrd="1" destOrd="0" presId="urn:microsoft.com/office/officeart/2005/8/layout/cycle2"/>
    <dgm:cxn modelId="{4B30FE5B-55F8-482F-AB30-C2FC6427A615}" type="presOf" srcId="{8594B4C1-F640-4773-AC0C-4EEDDB8A44BE}" destId="{7D95A3B3-A065-499E-A4E8-C6AE8804DBCF}" srcOrd="1" destOrd="0" presId="urn:microsoft.com/office/officeart/2005/8/layout/cycle2"/>
    <dgm:cxn modelId="{301C5544-2CD6-4642-94C7-6AC1B5C2875B}" type="presOf" srcId="{FF95336D-77B0-4036-B1F2-02A41C20BF6F}" destId="{98AC0A3D-6EAB-4A18-B6FC-9B24EADAD30A}" srcOrd="0" destOrd="0" presId="urn:microsoft.com/office/officeart/2005/8/layout/cycle2"/>
    <dgm:cxn modelId="{80BCCA4C-130E-4A35-8715-2AB3730A6AA5}" srcId="{A178338D-777A-4C7B-862B-C1255567CA7B}" destId="{D513B7D8-B821-4417-8021-C5B31E6AF8B7}" srcOrd="1" destOrd="0" parTransId="{BD0D0F54-E77C-48EB-B045-D1E6D39D2422}" sibTransId="{FF95336D-77B0-4036-B1F2-02A41C20BF6F}"/>
    <dgm:cxn modelId="{0DEEB751-1D12-425E-A9E9-0516E16FAE62}" type="presOf" srcId="{FF95336D-77B0-4036-B1F2-02A41C20BF6F}" destId="{2C7F6B56-9955-4269-9DDC-93E3890D6885}" srcOrd="1" destOrd="0" presId="urn:microsoft.com/office/officeart/2005/8/layout/cycle2"/>
    <dgm:cxn modelId="{E9488B73-0EF0-4128-B23D-70842E9DBDB0}" type="presOf" srcId="{D513B7D8-B821-4417-8021-C5B31E6AF8B7}" destId="{6EF3E81F-1C68-4A48-9E52-854E1FF7BFA8}" srcOrd="0" destOrd="0" presId="urn:microsoft.com/office/officeart/2005/8/layout/cycle2"/>
    <dgm:cxn modelId="{8359FA86-BADF-43E0-865F-D27A0B80A5DE}" type="presOf" srcId="{19C9C12E-BC65-4F2A-B7BD-31C4FFF92DA3}" destId="{EC540DBA-DCA1-4A3C-9CCC-4877BB13ED92}" srcOrd="0" destOrd="0" presId="urn:microsoft.com/office/officeart/2005/8/layout/cycle2"/>
    <dgm:cxn modelId="{E48A2594-1EE0-4482-9DEE-39D3C3D4F75C}" type="presOf" srcId="{8594B4C1-F640-4773-AC0C-4EEDDB8A44BE}" destId="{FFC7DA84-6DD7-4B19-A4A4-21FFCF68A52B}" srcOrd="0" destOrd="0" presId="urn:microsoft.com/office/officeart/2005/8/layout/cycle2"/>
    <dgm:cxn modelId="{381EC09F-C4C0-4070-8B9E-C8ED66CA2EB0}" type="presOf" srcId="{84FDC5A8-C363-4BCF-A1C2-8D837FA0606B}" destId="{5FDD6C58-AB4D-407B-8539-5C3B5019F3BD}" srcOrd="0" destOrd="0" presId="urn:microsoft.com/office/officeart/2005/8/layout/cycle2"/>
    <dgm:cxn modelId="{9BC578AA-E77F-4DBD-A6A7-4BB5D4B32EC2}" type="presOf" srcId="{19E8EE01-A267-4D1C-B98A-AD87C3C3BF7B}" destId="{0962B1DB-5990-4E5F-8EC6-C16D3F978835}" srcOrd="0" destOrd="0" presId="urn:microsoft.com/office/officeart/2005/8/layout/cycle2"/>
    <dgm:cxn modelId="{C89FFEAF-056E-4D3C-AB55-250091F593A9}" type="presOf" srcId="{A178338D-777A-4C7B-862B-C1255567CA7B}" destId="{2A15881B-DDD3-4A6F-9DD6-6834143E527B}" srcOrd="0" destOrd="0" presId="urn:microsoft.com/office/officeart/2005/8/layout/cycle2"/>
    <dgm:cxn modelId="{3EE6CBB7-7278-424E-926C-D72E87E76705}" srcId="{A178338D-777A-4C7B-862B-C1255567CA7B}" destId="{19C9C12E-BC65-4F2A-B7BD-31C4FFF92DA3}" srcOrd="2" destOrd="0" parTransId="{2EB502AF-5B1E-4F87-8C1D-841D07944A25}" sibTransId="{176A0BB6-9325-4EC5-8CF1-947F51ED9C97}"/>
    <dgm:cxn modelId="{C16C19BE-4B94-4573-8C21-7B99157F5C23}" type="presOf" srcId="{F646248B-6CAD-43BC-AB35-C10A67DEE1F1}" destId="{E6FD5E09-6D21-4F4D-8CBB-D4BE99A6F176}" srcOrd="0" destOrd="0" presId="urn:microsoft.com/office/officeart/2005/8/layout/cycle2"/>
    <dgm:cxn modelId="{D610EDC5-4E3A-47BF-BB4D-707F5258368B}" type="presOf" srcId="{2550D019-B0A5-4531-8DDC-80C30361ECB5}" destId="{F3C674ED-901C-4264-ABA6-4D653AF1E47A}" srcOrd="0" destOrd="0" presId="urn:microsoft.com/office/officeart/2005/8/layout/cycle2"/>
    <dgm:cxn modelId="{45DDA6C8-3A54-4884-895D-D93AD6F82626}" type="presOf" srcId="{2550D019-B0A5-4531-8DDC-80C30361ECB5}" destId="{AFE8B554-C8AB-4559-B139-12E70AD9EDA6}" srcOrd="1" destOrd="0" presId="urn:microsoft.com/office/officeart/2005/8/layout/cycle2"/>
    <dgm:cxn modelId="{7BC8FBCB-F294-4EAF-8717-B45C44C9344D}" srcId="{A178338D-777A-4C7B-862B-C1255567CA7B}" destId="{4C3D2FFC-F906-4076-8C2A-B99FA73BE5E3}" srcOrd="0" destOrd="0" parTransId="{F46B478A-7C64-479F-A3D3-9AAE96271351}" sibTransId="{19E8EE01-A267-4D1C-B98A-AD87C3C3BF7B}"/>
    <dgm:cxn modelId="{D26BE1CE-973C-4C4C-866A-017C8664A21F}" srcId="{A178338D-777A-4C7B-862B-C1255567CA7B}" destId="{84FDC5A8-C363-4BCF-A1C2-8D837FA0606B}" srcOrd="4" destOrd="0" parTransId="{5779134B-4163-4B9A-9EC7-3E75417E10AC}" sibTransId="{74DADE58-EF73-41E9-9064-95FD456653AF}"/>
    <dgm:cxn modelId="{D505D5D4-82F9-44AC-A8B2-497A36ADEFFE}" type="presOf" srcId="{176A0BB6-9325-4EC5-8CF1-947F51ED9C97}" destId="{2F4508F1-7B24-421B-8BB1-BE4D59FCB0FA}" srcOrd="0" destOrd="0" presId="urn:microsoft.com/office/officeart/2005/8/layout/cycle2"/>
    <dgm:cxn modelId="{8522FBD6-5544-4068-A6D8-E4A2586B4196}" srcId="{A178338D-777A-4C7B-862B-C1255567CA7B}" destId="{F646248B-6CAD-43BC-AB35-C10A67DEE1F1}" srcOrd="3" destOrd="0" parTransId="{8C6C7AA3-DAC8-4BAA-98B8-25B06F961E7D}" sibTransId="{8594B4C1-F640-4773-AC0C-4EEDDB8A44BE}"/>
    <dgm:cxn modelId="{F67364D9-1FB6-4DFA-AEE0-4CE21C822263}" type="presOf" srcId="{74DADE58-EF73-41E9-9064-95FD456653AF}" destId="{BF793FDA-B210-4F9A-87E0-6F09744BDCA5}" srcOrd="0" destOrd="0" presId="urn:microsoft.com/office/officeart/2005/8/layout/cycle2"/>
    <dgm:cxn modelId="{072A0CDD-35FA-4001-A129-6808DBD803D3}" type="presOf" srcId="{F12608C3-00B6-4072-BFF1-029002F05D04}" destId="{AED35F84-8034-43E3-8498-B4CCB37C3DAD}" srcOrd="0" destOrd="0" presId="urn:microsoft.com/office/officeart/2005/8/layout/cycle2"/>
    <dgm:cxn modelId="{824881F1-6EDC-41AE-BB4A-91E875FA283B}" type="presParOf" srcId="{2A15881B-DDD3-4A6F-9DD6-6834143E527B}" destId="{F87F7587-714F-4274-9433-EE959C6F2752}" srcOrd="0" destOrd="0" presId="urn:microsoft.com/office/officeart/2005/8/layout/cycle2"/>
    <dgm:cxn modelId="{5CE9168D-0D6C-44D2-8ACF-2243399CD5DD}" type="presParOf" srcId="{2A15881B-DDD3-4A6F-9DD6-6834143E527B}" destId="{0962B1DB-5990-4E5F-8EC6-C16D3F978835}" srcOrd="1" destOrd="0" presId="urn:microsoft.com/office/officeart/2005/8/layout/cycle2"/>
    <dgm:cxn modelId="{3DD57A64-6BEF-4C3A-9A01-3BC71EE98968}" type="presParOf" srcId="{0962B1DB-5990-4E5F-8EC6-C16D3F978835}" destId="{99898546-A08D-4C4A-82D2-895908E7FE08}" srcOrd="0" destOrd="0" presId="urn:microsoft.com/office/officeart/2005/8/layout/cycle2"/>
    <dgm:cxn modelId="{9F3B8331-9727-4BB5-B990-0A7CD971340D}" type="presParOf" srcId="{2A15881B-DDD3-4A6F-9DD6-6834143E527B}" destId="{6EF3E81F-1C68-4A48-9E52-854E1FF7BFA8}" srcOrd="2" destOrd="0" presId="urn:microsoft.com/office/officeart/2005/8/layout/cycle2"/>
    <dgm:cxn modelId="{797E9A27-77B4-4DCF-AF7E-547A9D1F9B41}" type="presParOf" srcId="{2A15881B-DDD3-4A6F-9DD6-6834143E527B}" destId="{98AC0A3D-6EAB-4A18-B6FC-9B24EADAD30A}" srcOrd="3" destOrd="0" presId="urn:microsoft.com/office/officeart/2005/8/layout/cycle2"/>
    <dgm:cxn modelId="{29B838EB-DDF2-4880-9492-1B612F130903}" type="presParOf" srcId="{98AC0A3D-6EAB-4A18-B6FC-9B24EADAD30A}" destId="{2C7F6B56-9955-4269-9DDC-93E3890D6885}" srcOrd="0" destOrd="0" presId="urn:microsoft.com/office/officeart/2005/8/layout/cycle2"/>
    <dgm:cxn modelId="{24CF221A-4222-4C02-A796-A704B6214B10}" type="presParOf" srcId="{2A15881B-DDD3-4A6F-9DD6-6834143E527B}" destId="{EC540DBA-DCA1-4A3C-9CCC-4877BB13ED92}" srcOrd="4" destOrd="0" presId="urn:microsoft.com/office/officeart/2005/8/layout/cycle2"/>
    <dgm:cxn modelId="{596A16CF-B029-4648-8FD6-83F0F21CA2DD}" type="presParOf" srcId="{2A15881B-DDD3-4A6F-9DD6-6834143E527B}" destId="{2F4508F1-7B24-421B-8BB1-BE4D59FCB0FA}" srcOrd="5" destOrd="0" presId="urn:microsoft.com/office/officeart/2005/8/layout/cycle2"/>
    <dgm:cxn modelId="{4E65C512-FB37-4932-8948-A612AA102FA5}" type="presParOf" srcId="{2F4508F1-7B24-421B-8BB1-BE4D59FCB0FA}" destId="{EBC8F7D0-CFBD-4F59-AA3D-BD7C8D7F2951}" srcOrd="0" destOrd="0" presId="urn:microsoft.com/office/officeart/2005/8/layout/cycle2"/>
    <dgm:cxn modelId="{38B39304-A09D-477B-AF9A-B077B1D18601}" type="presParOf" srcId="{2A15881B-DDD3-4A6F-9DD6-6834143E527B}" destId="{E6FD5E09-6D21-4F4D-8CBB-D4BE99A6F176}" srcOrd="6" destOrd="0" presId="urn:microsoft.com/office/officeart/2005/8/layout/cycle2"/>
    <dgm:cxn modelId="{274EE29F-F63C-4C02-8E01-67FF34AB7A61}" type="presParOf" srcId="{2A15881B-DDD3-4A6F-9DD6-6834143E527B}" destId="{FFC7DA84-6DD7-4B19-A4A4-21FFCF68A52B}" srcOrd="7" destOrd="0" presId="urn:microsoft.com/office/officeart/2005/8/layout/cycle2"/>
    <dgm:cxn modelId="{F34ABF44-6D22-4660-ADE0-33F8959C80B9}" type="presParOf" srcId="{FFC7DA84-6DD7-4B19-A4A4-21FFCF68A52B}" destId="{7D95A3B3-A065-499E-A4E8-C6AE8804DBCF}" srcOrd="0" destOrd="0" presId="urn:microsoft.com/office/officeart/2005/8/layout/cycle2"/>
    <dgm:cxn modelId="{47FF7F26-FFCE-487B-A9D7-881EE64DB246}" type="presParOf" srcId="{2A15881B-DDD3-4A6F-9DD6-6834143E527B}" destId="{5FDD6C58-AB4D-407B-8539-5C3B5019F3BD}" srcOrd="8" destOrd="0" presId="urn:microsoft.com/office/officeart/2005/8/layout/cycle2"/>
    <dgm:cxn modelId="{55526AC8-ED70-44C0-B09A-31911A95D31B}" type="presParOf" srcId="{2A15881B-DDD3-4A6F-9DD6-6834143E527B}" destId="{BF793FDA-B210-4F9A-87E0-6F09744BDCA5}" srcOrd="9" destOrd="0" presId="urn:microsoft.com/office/officeart/2005/8/layout/cycle2"/>
    <dgm:cxn modelId="{EFDBD1BB-2F37-4CBF-9959-5CD85B56D8AA}" type="presParOf" srcId="{BF793FDA-B210-4F9A-87E0-6F09744BDCA5}" destId="{110EACE3-7303-4118-9BDD-1BB0C12D5AF0}" srcOrd="0" destOrd="0" presId="urn:microsoft.com/office/officeart/2005/8/layout/cycle2"/>
    <dgm:cxn modelId="{9AFAB88A-316F-4DD1-996F-3443CF29BC76}" type="presParOf" srcId="{2A15881B-DDD3-4A6F-9DD6-6834143E527B}" destId="{AED35F84-8034-43E3-8498-B4CCB37C3DAD}" srcOrd="10" destOrd="0" presId="urn:microsoft.com/office/officeart/2005/8/layout/cycle2"/>
    <dgm:cxn modelId="{459DC250-7F69-47FD-8266-763849AD0930}" type="presParOf" srcId="{2A15881B-DDD3-4A6F-9DD6-6834143E527B}" destId="{F3C674ED-901C-4264-ABA6-4D653AF1E47A}" srcOrd="11" destOrd="0" presId="urn:microsoft.com/office/officeart/2005/8/layout/cycle2"/>
    <dgm:cxn modelId="{19815708-647B-445E-9ECB-0DF99F6FFAC4}" type="presParOf" srcId="{F3C674ED-901C-4264-ABA6-4D653AF1E47A}" destId="{AFE8B554-C8AB-4559-B139-12E70AD9EDA6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7F7587-714F-4274-9433-EE959C6F2752}">
      <dsp:nvSpPr>
        <dsp:cNvPr id="0" name=""/>
        <dsp:cNvSpPr/>
      </dsp:nvSpPr>
      <dsp:spPr>
        <a:xfrm>
          <a:off x="1574903" y="1672"/>
          <a:ext cx="746783" cy="7467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Description: What happened?</a:t>
          </a:r>
        </a:p>
      </dsp:txBody>
      <dsp:txXfrm>
        <a:off x="1684267" y="111036"/>
        <a:ext cx="528055" cy="528055"/>
      </dsp:txXfrm>
    </dsp:sp>
    <dsp:sp modelId="{0962B1DB-5990-4E5F-8EC6-C16D3F978835}">
      <dsp:nvSpPr>
        <dsp:cNvPr id="0" name=""/>
        <dsp:cNvSpPr/>
      </dsp:nvSpPr>
      <dsp:spPr>
        <a:xfrm rot="1800000">
          <a:off x="2329664" y="526472"/>
          <a:ext cx="198302" cy="2520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2333649" y="562007"/>
        <a:ext cx="138811" cy="151223"/>
      </dsp:txXfrm>
    </dsp:sp>
    <dsp:sp modelId="{6EF3E81F-1C68-4A48-9E52-854E1FF7BFA8}">
      <dsp:nvSpPr>
        <dsp:cNvPr id="0" name=""/>
        <dsp:cNvSpPr/>
      </dsp:nvSpPr>
      <dsp:spPr>
        <a:xfrm>
          <a:off x="2545665" y="562141"/>
          <a:ext cx="746783" cy="7467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Feeling: What were you thinking and feeling?</a:t>
          </a:r>
        </a:p>
      </dsp:txBody>
      <dsp:txXfrm>
        <a:off x="2655029" y="671505"/>
        <a:ext cx="528055" cy="528055"/>
      </dsp:txXfrm>
    </dsp:sp>
    <dsp:sp modelId="{98AC0A3D-6EAB-4A18-B6FC-9B24EADAD30A}">
      <dsp:nvSpPr>
        <dsp:cNvPr id="0" name=""/>
        <dsp:cNvSpPr/>
      </dsp:nvSpPr>
      <dsp:spPr>
        <a:xfrm rot="5534186">
          <a:off x="2833882" y="1303133"/>
          <a:ext cx="131794" cy="2520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 rot="10800000">
        <a:off x="2854422" y="1333787"/>
        <a:ext cx="92256" cy="151223"/>
      </dsp:txXfrm>
    </dsp:sp>
    <dsp:sp modelId="{EC540DBA-DCA1-4A3C-9CCC-4877BB13ED92}">
      <dsp:nvSpPr>
        <dsp:cNvPr id="0" name=""/>
        <dsp:cNvSpPr/>
      </dsp:nvSpPr>
      <dsp:spPr>
        <a:xfrm>
          <a:off x="2506819" y="1556835"/>
          <a:ext cx="746783" cy="7467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Evaluation: What was good or bad experience?</a:t>
          </a:r>
        </a:p>
      </dsp:txBody>
      <dsp:txXfrm>
        <a:off x="2616183" y="1666199"/>
        <a:ext cx="528055" cy="528055"/>
      </dsp:txXfrm>
    </dsp:sp>
    <dsp:sp modelId="{2F4508F1-7B24-421B-8BB1-BE4D59FCB0FA}">
      <dsp:nvSpPr>
        <dsp:cNvPr id="0" name=""/>
        <dsp:cNvSpPr/>
      </dsp:nvSpPr>
      <dsp:spPr>
        <a:xfrm rot="8910770">
          <a:off x="2365617" y="2072467"/>
          <a:ext cx="153223" cy="2520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 rot="10800000">
        <a:off x="2408200" y="2110871"/>
        <a:ext cx="107256" cy="151223"/>
      </dsp:txXfrm>
    </dsp:sp>
    <dsp:sp modelId="{E6FD5E09-6D21-4F4D-8CBB-D4BE99A6F176}">
      <dsp:nvSpPr>
        <dsp:cNvPr id="0" name=""/>
        <dsp:cNvSpPr/>
      </dsp:nvSpPr>
      <dsp:spPr>
        <a:xfrm>
          <a:off x="1623461" y="2097886"/>
          <a:ext cx="746783" cy="7467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Analysis: What else can you make of the situation?</a:t>
          </a:r>
        </a:p>
      </dsp:txBody>
      <dsp:txXfrm>
        <a:off x="1732825" y="2207250"/>
        <a:ext cx="528055" cy="528055"/>
      </dsp:txXfrm>
    </dsp:sp>
    <dsp:sp modelId="{FFC7DA84-6DD7-4B19-A4A4-21FFCF68A52B}">
      <dsp:nvSpPr>
        <dsp:cNvPr id="0" name=""/>
        <dsp:cNvSpPr/>
      </dsp:nvSpPr>
      <dsp:spPr>
        <a:xfrm rot="12547995">
          <a:off x="1419638" y="2077392"/>
          <a:ext cx="193223" cy="2520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 rot="10800000">
        <a:off x="1473938" y="2141910"/>
        <a:ext cx="135256" cy="151223"/>
      </dsp:txXfrm>
    </dsp:sp>
    <dsp:sp modelId="{5FDD6C58-AB4D-407B-8539-5C3B5019F3BD}">
      <dsp:nvSpPr>
        <dsp:cNvPr id="0" name=""/>
        <dsp:cNvSpPr/>
      </dsp:nvSpPr>
      <dsp:spPr>
        <a:xfrm>
          <a:off x="652702" y="1556831"/>
          <a:ext cx="746783" cy="7467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Conclusion: What else could you have done?</a:t>
          </a:r>
        </a:p>
      </dsp:txBody>
      <dsp:txXfrm>
        <a:off x="762066" y="1666195"/>
        <a:ext cx="528055" cy="528055"/>
      </dsp:txXfrm>
    </dsp:sp>
    <dsp:sp modelId="{BF793FDA-B210-4F9A-87E0-6F09744BDCA5}">
      <dsp:nvSpPr>
        <dsp:cNvPr id="0" name=""/>
        <dsp:cNvSpPr/>
      </dsp:nvSpPr>
      <dsp:spPr>
        <a:xfrm rot="16032303">
          <a:off x="935987" y="1310590"/>
          <a:ext cx="132018" cy="2520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 rot="10800000">
        <a:off x="956755" y="1380777"/>
        <a:ext cx="92413" cy="151223"/>
      </dsp:txXfrm>
    </dsp:sp>
    <dsp:sp modelId="{AED35F84-8034-43E3-8498-B4CCB37C3DAD}">
      <dsp:nvSpPr>
        <dsp:cNvPr id="0" name=""/>
        <dsp:cNvSpPr/>
      </dsp:nvSpPr>
      <dsp:spPr>
        <a:xfrm>
          <a:off x="604142" y="562141"/>
          <a:ext cx="746783" cy="74678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Action Plan: If it occured again, what would you do?</a:t>
          </a:r>
        </a:p>
      </dsp:txBody>
      <dsp:txXfrm>
        <a:off x="713506" y="671505"/>
        <a:ext cx="528055" cy="528055"/>
      </dsp:txXfrm>
    </dsp:sp>
    <dsp:sp modelId="{F3C674ED-901C-4264-ABA6-4D653AF1E47A}">
      <dsp:nvSpPr>
        <dsp:cNvPr id="0" name=""/>
        <dsp:cNvSpPr/>
      </dsp:nvSpPr>
      <dsp:spPr>
        <a:xfrm rot="19800000">
          <a:off x="1358903" y="532084"/>
          <a:ext cx="198302" cy="25203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1362888" y="597365"/>
        <a:ext cx="138811" cy="15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DACD0-6A0E-4BFC-A632-88FBED444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15</Pages>
  <Words>2754</Words>
  <Characters>15698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Oluwatoyin Rufai (1904787)</dc:creator>
  <cp:keywords/>
  <dc:description/>
  <cp:lastModifiedBy>user</cp:lastModifiedBy>
  <cp:revision>130</cp:revision>
  <cp:lastPrinted>2019-12-18T11:11:00Z</cp:lastPrinted>
  <dcterms:created xsi:type="dcterms:W3CDTF">2020-05-05T10:29:00Z</dcterms:created>
  <dcterms:modified xsi:type="dcterms:W3CDTF">2020-05-05T17:31:00Z</dcterms:modified>
</cp:coreProperties>
</file>