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501A" w:rsidRPr="006E2D3B" w:rsidRDefault="005245D1" w:rsidP="00965EF9">
      <w:pPr>
        <w:ind w:firstLine="0"/>
        <w:jc w:val="center"/>
        <w:rPr>
          <w:rFonts w:cstheme="minorHAnsi"/>
          <w:b/>
          <w:sz w:val="40"/>
          <w:szCs w:val="40"/>
        </w:rPr>
      </w:pPr>
      <w:r w:rsidRPr="006E2D3B">
        <w:rPr>
          <w:rFonts w:cstheme="minorHAnsi"/>
          <w:b/>
          <w:sz w:val="40"/>
          <w:szCs w:val="40"/>
        </w:rPr>
        <w:t>Do levels of sensation seeking and tempo of music influence participants’ perception of time?</w:t>
      </w:r>
    </w:p>
    <w:p w:rsidR="005245D1" w:rsidRPr="008F059C" w:rsidRDefault="005245D1" w:rsidP="007845EF">
      <w:pPr>
        <w:ind w:firstLine="0"/>
        <w:rPr>
          <w:rFonts w:cstheme="minorHAnsi"/>
        </w:rPr>
      </w:pPr>
    </w:p>
    <w:p w:rsidR="005245D1" w:rsidRPr="008F059C" w:rsidRDefault="005245D1" w:rsidP="00965EF9">
      <w:pPr>
        <w:ind w:firstLine="0"/>
        <w:jc w:val="center"/>
        <w:rPr>
          <w:rFonts w:cstheme="minorHAnsi"/>
        </w:rPr>
      </w:pPr>
    </w:p>
    <w:p w:rsidR="005245D1" w:rsidRPr="008F059C" w:rsidRDefault="005245D1" w:rsidP="00965EF9">
      <w:pPr>
        <w:ind w:firstLine="0"/>
        <w:jc w:val="center"/>
        <w:rPr>
          <w:rFonts w:cstheme="minorHAnsi"/>
          <w:b/>
        </w:rPr>
      </w:pPr>
      <w:r w:rsidRPr="008F059C">
        <w:rPr>
          <w:rFonts w:cstheme="minorHAnsi"/>
          <w:b/>
        </w:rPr>
        <w:t>Abstract</w:t>
      </w:r>
    </w:p>
    <w:p w:rsidR="004766BE" w:rsidRDefault="004766BE">
      <w:pPr>
        <w:rPr>
          <w:rFonts w:cstheme="minorHAnsi"/>
          <w:b/>
        </w:rPr>
      </w:pPr>
    </w:p>
    <w:p w:rsidR="009F2473" w:rsidRPr="00FA6BD4" w:rsidRDefault="004766BE" w:rsidP="004766BE">
      <w:pPr>
        <w:ind w:firstLine="0"/>
        <w:jc w:val="center"/>
        <w:rPr>
          <w:rFonts w:cstheme="minorHAnsi"/>
          <w:b/>
          <w:sz w:val="24"/>
          <w:szCs w:val="24"/>
        </w:rPr>
      </w:pPr>
      <w:r>
        <w:rPr>
          <w:rFonts w:cstheme="minorHAnsi"/>
          <w:b/>
        </w:rPr>
        <w:t>This paper considers the impact of sensation seeking and musical tempo on stimulus duration estimates.</w:t>
      </w:r>
      <w:r w:rsidR="00965EF9">
        <w:rPr>
          <w:rFonts w:cstheme="minorHAnsi"/>
          <w:b/>
        </w:rPr>
        <w:t xml:space="preserve"> Several studies have suggested that music tempo has the ability to distort and alter time perceptions. High sensation seeking individuals have been associated with greater distortions in time perception than their lower scoring counterparts.</w:t>
      </w:r>
      <w:r>
        <w:rPr>
          <w:rFonts w:cstheme="minorHAnsi"/>
          <w:b/>
        </w:rPr>
        <w:t xml:space="preserve"> A between measures design was used, involving the collection of sensation seeking scores, followed by participants being placed in one of three conditions; fast, slow and no music to complete a time perception task. Using a 2x3 ANOVA the findings were analysed and no significant interaction effect between sensation seeking and tempo of music was identified. However in line with previous literature, music condition did impact on time perception where fast tempo musical pieces resulted in participants overestimation of stimulus presentation time, compared to slow tempo pieces. </w:t>
      </w:r>
      <w:r>
        <w:rPr>
          <w:rFonts w:cstheme="minorHAnsi"/>
          <w:b/>
        </w:rPr>
        <w:br w:type="page"/>
      </w:r>
      <w:r w:rsidR="005245D1" w:rsidRPr="00FA6BD4">
        <w:rPr>
          <w:rFonts w:cstheme="minorHAnsi"/>
          <w:b/>
          <w:sz w:val="24"/>
          <w:szCs w:val="24"/>
        </w:rPr>
        <w:lastRenderedPageBreak/>
        <w:t>Introduction</w:t>
      </w:r>
    </w:p>
    <w:p w:rsidR="00C72EAC" w:rsidRPr="00FA6BD4" w:rsidRDefault="006B5045" w:rsidP="007845EF">
      <w:pPr>
        <w:ind w:firstLine="0"/>
        <w:rPr>
          <w:rStyle w:val="selectable"/>
          <w:rFonts w:cstheme="minorHAnsi"/>
          <w:sz w:val="24"/>
          <w:szCs w:val="24"/>
        </w:rPr>
      </w:pPr>
      <w:r w:rsidRPr="00FA6BD4">
        <w:rPr>
          <w:rFonts w:cstheme="minorHAnsi"/>
          <w:sz w:val="24"/>
          <w:szCs w:val="24"/>
        </w:rPr>
        <w:t>The ability to perceive time is a biological necessity that has been established by most living organisms, through systems such the circadian rhythm and a steady heart rate</w:t>
      </w:r>
      <w:r w:rsidR="007F3AB3" w:rsidRPr="00FA6BD4">
        <w:rPr>
          <w:rFonts w:cstheme="minorHAnsi"/>
          <w:sz w:val="24"/>
          <w:szCs w:val="24"/>
        </w:rPr>
        <w:t xml:space="preserve"> (</w:t>
      </w:r>
      <w:proofErr w:type="spellStart"/>
      <w:r w:rsidR="007F3AB3" w:rsidRPr="00FA6BD4">
        <w:rPr>
          <w:rStyle w:val="selectable"/>
          <w:rFonts w:cstheme="minorHAnsi"/>
          <w:color w:val="000000"/>
          <w:sz w:val="24"/>
          <w:szCs w:val="24"/>
        </w:rPr>
        <w:t>Vatakis</w:t>
      </w:r>
      <w:proofErr w:type="spellEnd"/>
      <w:r w:rsidR="007F3AB3" w:rsidRPr="00FA6BD4">
        <w:rPr>
          <w:rStyle w:val="selectable"/>
          <w:rFonts w:cstheme="minorHAnsi"/>
          <w:color w:val="000000"/>
          <w:sz w:val="24"/>
          <w:szCs w:val="24"/>
        </w:rPr>
        <w:t xml:space="preserve">, </w:t>
      </w:r>
      <w:proofErr w:type="spellStart"/>
      <w:r w:rsidR="007F3AB3" w:rsidRPr="00FA6BD4">
        <w:rPr>
          <w:rStyle w:val="selectable"/>
          <w:rFonts w:cstheme="minorHAnsi"/>
          <w:color w:val="000000"/>
          <w:sz w:val="24"/>
          <w:szCs w:val="24"/>
        </w:rPr>
        <w:t>Balci</w:t>
      </w:r>
      <w:proofErr w:type="spellEnd"/>
      <w:r w:rsidR="007F3AB3" w:rsidRPr="00FA6BD4">
        <w:rPr>
          <w:rStyle w:val="selectable"/>
          <w:rFonts w:cstheme="minorHAnsi"/>
          <w:color w:val="000000"/>
          <w:sz w:val="24"/>
          <w:szCs w:val="24"/>
        </w:rPr>
        <w:t xml:space="preserve">, Di Luca &amp; Correa, 2018). </w:t>
      </w:r>
      <w:r w:rsidR="00940C7D" w:rsidRPr="00FA6BD4">
        <w:rPr>
          <w:rStyle w:val="selectable"/>
          <w:rFonts w:cstheme="minorHAnsi"/>
          <w:color w:val="000000"/>
          <w:sz w:val="24"/>
          <w:szCs w:val="24"/>
        </w:rPr>
        <w:t>An individual</w:t>
      </w:r>
      <w:r w:rsidR="003F0E32" w:rsidRPr="00FA6BD4">
        <w:rPr>
          <w:rStyle w:val="selectable"/>
          <w:rFonts w:cstheme="minorHAnsi"/>
          <w:color w:val="000000"/>
          <w:sz w:val="24"/>
          <w:szCs w:val="24"/>
        </w:rPr>
        <w:t>’</w:t>
      </w:r>
      <w:r w:rsidR="00940C7D" w:rsidRPr="00FA6BD4">
        <w:rPr>
          <w:rStyle w:val="selectable"/>
          <w:rFonts w:cstheme="minorHAnsi"/>
          <w:color w:val="000000"/>
          <w:sz w:val="24"/>
          <w:szCs w:val="24"/>
        </w:rPr>
        <w:t xml:space="preserve">s perception of time has been linked to the ticking of an internal </w:t>
      </w:r>
      <w:r w:rsidR="00AA7203" w:rsidRPr="00FA6BD4">
        <w:rPr>
          <w:rStyle w:val="selectable"/>
          <w:rFonts w:cstheme="minorHAnsi"/>
          <w:color w:val="000000"/>
          <w:sz w:val="24"/>
          <w:szCs w:val="24"/>
        </w:rPr>
        <w:t>clock that</w:t>
      </w:r>
      <w:r w:rsidR="00940C7D" w:rsidRPr="00FA6BD4">
        <w:rPr>
          <w:rStyle w:val="selectable"/>
          <w:rFonts w:cstheme="minorHAnsi"/>
          <w:color w:val="000000"/>
          <w:sz w:val="24"/>
          <w:szCs w:val="24"/>
        </w:rPr>
        <w:t xml:space="preserve"> can be distorted by an increase or d</w:t>
      </w:r>
      <w:r w:rsidR="00AA7203">
        <w:rPr>
          <w:rStyle w:val="selectable"/>
          <w:rFonts w:cstheme="minorHAnsi"/>
          <w:color w:val="000000"/>
          <w:sz w:val="24"/>
          <w:szCs w:val="24"/>
        </w:rPr>
        <w:t>ecrease in stimulus, causing</w:t>
      </w:r>
      <w:r w:rsidR="00940C7D" w:rsidRPr="00FA6BD4">
        <w:rPr>
          <w:rStyle w:val="selectable"/>
          <w:rFonts w:cstheme="minorHAnsi"/>
          <w:color w:val="000000"/>
          <w:sz w:val="24"/>
          <w:szCs w:val="24"/>
        </w:rPr>
        <w:t xml:space="preserve"> it to speed up, or slow down respectively (</w:t>
      </w:r>
      <w:proofErr w:type="spellStart"/>
      <w:r w:rsidR="00940C7D" w:rsidRPr="00FA6BD4">
        <w:rPr>
          <w:rStyle w:val="selectable"/>
          <w:rFonts w:cstheme="minorHAnsi"/>
          <w:color w:val="000000"/>
          <w:sz w:val="24"/>
          <w:szCs w:val="24"/>
        </w:rPr>
        <w:t>Treisman</w:t>
      </w:r>
      <w:proofErr w:type="spellEnd"/>
      <w:r w:rsidR="00940C7D" w:rsidRPr="00FA6BD4">
        <w:rPr>
          <w:rStyle w:val="selectable"/>
          <w:rFonts w:cstheme="minorHAnsi"/>
          <w:color w:val="000000"/>
          <w:sz w:val="24"/>
          <w:szCs w:val="24"/>
        </w:rPr>
        <w:t xml:space="preserve">, 1963; Gibbon, Church &amp; </w:t>
      </w:r>
      <w:proofErr w:type="spellStart"/>
      <w:r w:rsidR="00940C7D" w:rsidRPr="00FA6BD4">
        <w:rPr>
          <w:rStyle w:val="selectable"/>
          <w:rFonts w:cstheme="minorHAnsi"/>
          <w:color w:val="000000"/>
          <w:sz w:val="24"/>
          <w:szCs w:val="24"/>
        </w:rPr>
        <w:t>Meck</w:t>
      </w:r>
      <w:proofErr w:type="spellEnd"/>
      <w:r w:rsidR="00940C7D" w:rsidRPr="00FA6BD4">
        <w:rPr>
          <w:rStyle w:val="selectable"/>
          <w:rFonts w:cstheme="minorHAnsi"/>
          <w:color w:val="000000"/>
          <w:sz w:val="24"/>
          <w:szCs w:val="24"/>
        </w:rPr>
        <w:t>, 1984). Music and emotional response have been found to strongly influence one’s subjective experience of time</w:t>
      </w:r>
      <w:r w:rsidR="004D097E" w:rsidRPr="00FA6BD4">
        <w:rPr>
          <w:rStyle w:val="selectable"/>
          <w:rFonts w:cstheme="minorHAnsi"/>
          <w:color w:val="000000"/>
          <w:sz w:val="24"/>
          <w:szCs w:val="24"/>
        </w:rPr>
        <w:t xml:space="preserve"> (</w:t>
      </w:r>
      <w:proofErr w:type="spellStart"/>
      <w:r w:rsidR="004D097E" w:rsidRPr="00FA6BD4">
        <w:rPr>
          <w:rStyle w:val="selectable"/>
          <w:rFonts w:cstheme="minorHAnsi"/>
          <w:color w:val="000000"/>
          <w:sz w:val="24"/>
          <w:szCs w:val="24"/>
        </w:rPr>
        <w:t>Droit-Volet</w:t>
      </w:r>
      <w:proofErr w:type="spellEnd"/>
      <w:r w:rsidR="004D097E" w:rsidRPr="00FA6BD4">
        <w:rPr>
          <w:rStyle w:val="selectable"/>
          <w:rFonts w:cstheme="minorHAnsi"/>
          <w:color w:val="000000"/>
          <w:sz w:val="24"/>
          <w:szCs w:val="24"/>
        </w:rPr>
        <w:t xml:space="preserve"> &amp; </w:t>
      </w:r>
      <w:proofErr w:type="spellStart"/>
      <w:r w:rsidR="004D097E" w:rsidRPr="00FA6BD4">
        <w:rPr>
          <w:rStyle w:val="selectable"/>
          <w:rFonts w:cstheme="minorHAnsi"/>
          <w:color w:val="000000"/>
          <w:sz w:val="24"/>
          <w:szCs w:val="24"/>
        </w:rPr>
        <w:t>Meck</w:t>
      </w:r>
      <w:proofErr w:type="spellEnd"/>
      <w:r w:rsidR="004D097E" w:rsidRPr="00FA6BD4">
        <w:rPr>
          <w:rStyle w:val="selectable"/>
          <w:rFonts w:cstheme="minorHAnsi"/>
          <w:color w:val="000000"/>
          <w:sz w:val="24"/>
          <w:szCs w:val="24"/>
        </w:rPr>
        <w:t>, 2007)</w:t>
      </w:r>
      <w:r w:rsidR="007F3AB3" w:rsidRPr="00FA6BD4">
        <w:rPr>
          <w:rStyle w:val="selectable"/>
          <w:rFonts w:cstheme="minorHAnsi"/>
          <w:color w:val="000000"/>
          <w:sz w:val="24"/>
          <w:szCs w:val="24"/>
        </w:rPr>
        <w:t>.</w:t>
      </w:r>
      <w:r w:rsidR="004D097E" w:rsidRPr="00FA6BD4">
        <w:rPr>
          <w:rStyle w:val="selectable"/>
          <w:rFonts w:cstheme="minorHAnsi"/>
          <w:color w:val="000000"/>
          <w:sz w:val="24"/>
          <w:szCs w:val="24"/>
        </w:rPr>
        <w:t xml:space="preserve"> </w:t>
      </w:r>
    </w:p>
    <w:p w:rsidR="007F3AB3" w:rsidRPr="00FA6BD4" w:rsidRDefault="007F3AB3" w:rsidP="00490650">
      <w:pPr>
        <w:ind w:firstLine="720"/>
        <w:rPr>
          <w:rFonts w:cstheme="minorHAnsi"/>
          <w:sz w:val="24"/>
          <w:szCs w:val="24"/>
        </w:rPr>
      </w:pPr>
      <w:r w:rsidRPr="00FA6BD4">
        <w:rPr>
          <w:rStyle w:val="selectable"/>
          <w:rFonts w:cstheme="minorHAnsi"/>
          <w:color w:val="000000"/>
          <w:sz w:val="24"/>
          <w:szCs w:val="24"/>
        </w:rPr>
        <w:t>A number of musical elements are believed to impact one’s experience of time, including; timbre, sound intensity, pitch and temp</w:t>
      </w:r>
      <w:r w:rsidR="004E0991">
        <w:rPr>
          <w:rStyle w:val="selectable"/>
          <w:rFonts w:cstheme="minorHAnsi"/>
          <w:color w:val="000000"/>
          <w:sz w:val="24"/>
          <w:szCs w:val="24"/>
        </w:rPr>
        <w:t>o (</w:t>
      </w:r>
      <w:proofErr w:type="gramStart"/>
      <w:r w:rsidR="004E0991">
        <w:rPr>
          <w:rStyle w:val="selectable"/>
          <w:rFonts w:cstheme="minorHAnsi"/>
          <w:color w:val="000000"/>
          <w:sz w:val="24"/>
          <w:szCs w:val="24"/>
        </w:rPr>
        <w:t>Dean &amp;</w:t>
      </w:r>
      <w:proofErr w:type="gramEnd"/>
      <w:r w:rsidR="004E0991">
        <w:rPr>
          <w:rStyle w:val="selectable"/>
          <w:rFonts w:cstheme="minorHAnsi"/>
          <w:color w:val="000000"/>
          <w:sz w:val="24"/>
          <w:szCs w:val="24"/>
        </w:rPr>
        <w:t xml:space="preserve"> </w:t>
      </w:r>
      <w:proofErr w:type="spellStart"/>
      <w:r w:rsidR="004E0991">
        <w:rPr>
          <w:rStyle w:val="selectable"/>
          <w:rFonts w:cstheme="minorHAnsi"/>
          <w:color w:val="000000"/>
          <w:sz w:val="24"/>
          <w:szCs w:val="24"/>
        </w:rPr>
        <w:t>Bailes</w:t>
      </w:r>
      <w:proofErr w:type="spellEnd"/>
      <w:r w:rsidR="004E0991">
        <w:rPr>
          <w:rStyle w:val="selectable"/>
          <w:rFonts w:cstheme="minorHAnsi"/>
          <w:color w:val="000000"/>
          <w:sz w:val="24"/>
          <w:szCs w:val="24"/>
        </w:rPr>
        <w:t>, 2010). T</w:t>
      </w:r>
      <w:r w:rsidRPr="00FA6BD4">
        <w:rPr>
          <w:rStyle w:val="selectable"/>
          <w:rFonts w:cstheme="minorHAnsi"/>
          <w:color w:val="000000"/>
          <w:sz w:val="24"/>
          <w:szCs w:val="24"/>
        </w:rPr>
        <w:t xml:space="preserve">empo is argued to have the greatest impact on time distortions. Through a series of studies involving a simple click sequence, faster rhythms have been found to </w:t>
      </w:r>
      <w:proofErr w:type="gramStart"/>
      <w:r w:rsidR="004E0991">
        <w:rPr>
          <w:rStyle w:val="selectable"/>
          <w:rFonts w:cstheme="minorHAnsi"/>
          <w:color w:val="000000"/>
          <w:sz w:val="24"/>
          <w:szCs w:val="24"/>
        </w:rPr>
        <w:t xml:space="preserve">produce </w:t>
      </w:r>
      <w:r w:rsidRPr="00FA6BD4">
        <w:rPr>
          <w:rStyle w:val="selectable"/>
          <w:rFonts w:cstheme="minorHAnsi"/>
          <w:color w:val="000000"/>
          <w:sz w:val="24"/>
          <w:szCs w:val="24"/>
        </w:rPr>
        <w:t xml:space="preserve"> longer</w:t>
      </w:r>
      <w:proofErr w:type="gramEnd"/>
      <w:r w:rsidRPr="00FA6BD4">
        <w:rPr>
          <w:rStyle w:val="selectable"/>
          <w:rFonts w:cstheme="minorHAnsi"/>
          <w:color w:val="000000"/>
          <w:sz w:val="24"/>
          <w:szCs w:val="24"/>
        </w:rPr>
        <w:t xml:space="preserve"> time estimations than slower rhythms </w:t>
      </w:r>
      <w:r w:rsidRPr="00FA6BD4">
        <w:rPr>
          <w:rFonts w:cstheme="minorHAnsi"/>
          <w:sz w:val="24"/>
          <w:szCs w:val="24"/>
        </w:rPr>
        <w:t>(</w:t>
      </w:r>
      <w:proofErr w:type="spellStart"/>
      <w:r w:rsidRPr="00FA6BD4">
        <w:rPr>
          <w:rFonts w:cstheme="minorHAnsi"/>
          <w:sz w:val="24"/>
          <w:szCs w:val="24"/>
        </w:rPr>
        <w:t>Droit-Volet</w:t>
      </w:r>
      <w:proofErr w:type="spellEnd"/>
      <w:r w:rsidRPr="00FA6BD4">
        <w:rPr>
          <w:rFonts w:cstheme="minorHAnsi"/>
          <w:sz w:val="24"/>
          <w:szCs w:val="24"/>
        </w:rPr>
        <w:t xml:space="preserve">, Ramos, </w:t>
      </w:r>
      <w:proofErr w:type="spellStart"/>
      <w:r w:rsidRPr="00FA6BD4">
        <w:rPr>
          <w:rFonts w:cstheme="minorHAnsi"/>
          <w:sz w:val="24"/>
          <w:szCs w:val="24"/>
        </w:rPr>
        <w:t>Bueno</w:t>
      </w:r>
      <w:proofErr w:type="spellEnd"/>
      <w:r w:rsidRPr="00FA6BD4">
        <w:rPr>
          <w:rFonts w:cstheme="minorHAnsi"/>
          <w:sz w:val="24"/>
          <w:szCs w:val="24"/>
        </w:rPr>
        <w:t xml:space="preserve"> &amp; </w:t>
      </w:r>
      <w:proofErr w:type="spellStart"/>
      <w:r w:rsidRPr="00FA6BD4">
        <w:rPr>
          <w:rFonts w:cstheme="minorHAnsi"/>
          <w:sz w:val="24"/>
          <w:szCs w:val="24"/>
        </w:rPr>
        <w:t>Bigand</w:t>
      </w:r>
      <w:proofErr w:type="spellEnd"/>
      <w:r w:rsidRPr="00FA6BD4">
        <w:rPr>
          <w:rFonts w:cstheme="minorHAnsi"/>
          <w:sz w:val="24"/>
          <w:szCs w:val="24"/>
        </w:rPr>
        <w:t xml:space="preserve">, 2013).  Fast tempo music </w:t>
      </w:r>
      <w:r w:rsidR="00E170EE" w:rsidRPr="00FA6BD4">
        <w:rPr>
          <w:rFonts w:cstheme="minorHAnsi"/>
          <w:sz w:val="24"/>
          <w:szCs w:val="24"/>
        </w:rPr>
        <w:t>has been fou</w:t>
      </w:r>
      <w:r w:rsidR="00AA7203">
        <w:rPr>
          <w:rFonts w:cstheme="minorHAnsi"/>
          <w:sz w:val="24"/>
          <w:szCs w:val="24"/>
        </w:rPr>
        <w:t xml:space="preserve">nd to act as a distracter and </w:t>
      </w:r>
      <w:r w:rsidR="00E170EE" w:rsidRPr="00FA6BD4">
        <w:rPr>
          <w:rFonts w:cstheme="minorHAnsi"/>
          <w:sz w:val="24"/>
          <w:szCs w:val="24"/>
        </w:rPr>
        <w:t xml:space="preserve">motivator, decreasing the perception of time spent </w:t>
      </w:r>
      <w:r w:rsidR="00940C7D" w:rsidRPr="00FA6BD4">
        <w:rPr>
          <w:rFonts w:cstheme="minorHAnsi"/>
          <w:sz w:val="24"/>
          <w:szCs w:val="24"/>
        </w:rPr>
        <w:t xml:space="preserve">completing tasks, such as </w:t>
      </w:r>
      <w:r w:rsidR="00E170EE" w:rsidRPr="00FA6BD4">
        <w:rPr>
          <w:rFonts w:cstheme="minorHAnsi"/>
          <w:sz w:val="24"/>
          <w:szCs w:val="24"/>
        </w:rPr>
        <w:t>exe</w:t>
      </w:r>
      <w:r w:rsidR="00E0475A" w:rsidRPr="00FA6BD4">
        <w:rPr>
          <w:rFonts w:cstheme="minorHAnsi"/>
          <w:sz w:val="24"/>
          <w:szCs w:val="24"/>
        </w:rPr>
        <w:t>rcising (</w:t>
      </w:r>
      <w:proofErr w:type="spellStart"/>
      <w:r w:rsidR="00E0475A" w:rsidRPr="00FA6BD4">
        <w:rPr>
          <w:rFonts w:cstheme="minorHAnsi"/>
          <w:sz w:val="24"/>
          <w:szCs w:val="24"/>
        </w:rPr>
        <w:t>Hal</w:t>
      </w:r>
      <w:r w:rsidR="00E170EE" w:rsidRPr="00FA6BD4">
        <w:rPr>
          <w:rFonts w:cstheme="minorHAnsi"/>
          <w:sz w:val="24"/>
          <w:szCs w:val="24"/>
        </w:rPr>
        <w:t>fma</w:t>
      </w:r>
      <w:r w:rsidR="00E0475A" w:rsidRPr="00FA6BD4">
        <w:rPr>
          <w:rFonts w:cstheme="minorHAnsi"/>
          <w:sz w:val="24"/>
          <w:szCs w:val="24"/>
        </w:rPr>
        <w:t>n</w:t>
      </w:r>
      <w:r w:rsidR="00E170EE" w:rsidRPr="00FA6BD4">
        <w:rPr>
          <w:rFonts w:cstheme="minorHAnsi"/>
          <w:sz w:val="24"/>
          <w:szCs w:val="24"/>
        </w:rPr>
        <w:t>n</w:t>
      </w:r>
      <w:proofErr w:type="spellEnd"/>
      <w:r w:rsidR="00E170EE" w:rsidRPr="00FA6BD4">
        <w:rPr>
          <w:rFonts w:cstheme="minorHAnsi"/>
          <w:sz w:val="24"/>
          <w:szCs w:val="24"/>
        </w:rPr>
        <w:t xml:space="preserve"> &amp; Smith, 2014). </w:t>
      </w:r>
    </w:p>
    <w:p w:rsidR="004D097E" w:rsidRPr="00FA6BD4" w:rsidRDefault="00940C7D" w:rsidP="00490650">
      <w:pPr>
        <w:ind w:firstLine="720"/>
        <w:rPr>
          <w:rFonts w:cstheme="minorHAnsi"/>
          <w:sz w:val="24"/>
          <w:szCs w:val="24"/>
        </w:rPr>
      </w:pPr>
      <w:r w:rsidRPr="00FA6BD4">
        <w:rPr>
          <w:rFonts w:cstheme="minorHAnsi"/>
          <w:sz w:val="24"/>
          <w:szCs w:val="24"/>
        </w:rPr>
        <w:t>The effects of a piece of music however, are difficult to isolate from the emotional response it generates (</w:t>
      </w:r>
      <w:proofErr w:type="gramStart"/>
      <w:r w:rsidRPr="00FA6BD4">
        <w:rPr>
          <w:rFonts w:cstheme="minorHAnsi"/>
          <w:sz w:val="24"/>
          <w:szCs w:val="24"/>
        </w:rPr>
        <w:t>Dean &amp;</w:t>
      </w:r>
      <w:proofErr w:type="gramEnd"/>
      <w:r w:rsidRPr="00FA6BD4">
        <w:rPr>
          <w:rFonts w:cstheme="minorHAnsi"/>
          <w:sz w:val="24"/>
          <w:szCs w:val="24"/>
        </w:rPr>
        <w:t xml:space="preserve"> </w:t>
      </w:r>
      <w:proofErr w:type="spellStart"/>
      <w:r w:rsidRPr="00FA6BD4">
        <w:rPr>
          <w:rFonts w:cstheme="minorHAnsi"/>
          <w:sz w:val="24"/>
          <w:szCs w:val="24"/>
        </w:rPr>
        <w:t>Bailes</w:t>
      </w:r>
      <w:proofErr w:type="spellEnd"/>
      <w:r w:rsidRPr="00FA6BD4">
        <w:rPr>
          <w:rFonts w:cstheme="minorHAnsi"/>
          <w:sz w:val="24"/>
          <w:szCs w:val="24"/>
        </w:rPr>
        <w:t xml:space="preserve">, 2010). </w:t>
      </w:r>
      <w:proofErr w:type="spellStart"/>
      <w:r w:rsidRPr="00FA6BD4">
        <w:rPr>
          <w:rFonts w:cstheme="minorHAnsi"/>
          <w:sz w:val="24"/>
          <w:szCs w:val="24"/>
        </w:rPr>
        <w:t>Hassmen</w:t>
      </w:r>
      <w:proofErr w:type="spellEnd"/>
      <w:r w:rsidR="00E0475A" w:rsidRPr="00FA6BD4">
        <w:rPr>
          <w:rFonts w:cstheme="minorHAnsi"/>
          <w:sz w:val="24"/>
          <w:szCs w:val="24"/>
        </w:rPr>
        <w:t xml:space="preserve">, </w:t>
      </w:r>
      <w:proofErr w:type="spellStart"/>
      <w:r w:rsidR="00E0475A" w:rsidRPr="00FA6BD4">
        <w:rPr>
          <w:rFonts w:cstheme="minorHAnsi"/>
          <w:sz w:val="24"/>
          <w:szCs w:val="24"/>
        </w:rPr>
        <w:t>Toohey</w:t>
      </w:r>
      <w:proofErr w:type="spellEnd"/>
      <w:r w:rsidR="00E0475A" w:rsidRPr="00FA6BD4">
        <w:rPr>
          <w:rFonts w:cstheme="minorHAnsi"/>
          <w:sz w:val="24"/>
          <w:szCs w:val="24"/>
        </w:rPr>
        <w:t xml:space="preserve"> and Stevens</w:t>
      </w:r>
      <w:r w:rsidR="00AA7203">
        <w:rPr>
          <w:rFonts w:cstheme="minorHAnsi"/>
          <w:sz w:val="24"/>
          <w:szCs w:val="24"/>
        </w:rPr>
        <w:t xml:space="preserve"> </w:t>
      </w:r>
      <w:r w:rsidRPr="00FA6BD4">
        <w:rPr>
          <w:rFonts w:cstheme="minorHAnsi"/>
          <w:sz w:val="24"/>
          <w:szCs w:val="24"/>
        </w:rPr>
        <w:t>(2</w:t>
      </w:r>
      <w:r w:rsidR="00AA7203">
        <w:rPr>
          <w:rFonts w:cstheme="minorHAnsi"/>
          <w:sz w:val="24"/>
          <w:szCs w:val="24"/>
        </w:rPr>
        <w:t>018) found</w:t>
      </w:r>
      <w:r w:rsidRPr="00FA6BD4">
        <w:rPr>
          <w:rFonts w:cstheme="minorHAnsi"/>
          <w:sz w:val="24"/>
          <w:szCs w:val="24"/>
        </w:rPr>
        <w:t xml:space="preserve"> </w:t>
      </w:r>
      <w:r w:rsidR="003F0E32" w:rsidRPr="00FA6BD4">
        <w:rPr>
          <w:rFonts w:cstheme="minorHAnsi"/>
          <w:sz w:val="24"/>
          <w:szCs w:val="24"/>
        </w:rPr>
        <w:t xml:space="preserve">participants exposed to a musical piece they found pleasant underestimated time more greatly than those that did not enjoy the musical piece. </w:t>
      </w:r>
      <w:proofErr w:type="spellStart"/>
      <w:r w:rsidR="003F0E32" w:rsidRPr="00FA6BD4">
        <w:rPr>
          <w:rFonts w:cstheme="minorHAnsi"/>
          <w:sz w:val="24"/>
          <w:szCs w:val="24"/>
        </w:rPr>
        <w:t>Droit-Volet</w:t>
      </w:r>
      <w:proofErr w:type="spellEnd"/>
      <w:r w:rsidR="003F0E32" w:rsidRPr="00FA6BD4">
        <w:rPr>
          <w:rFonts w:cstheme="minorHAnsi"/>
          <w:sz w:val="24"/>
          <w:szCs w:val="24"/>
        </w:rPr>
        <w:t xml:space="preserve"> &amp; </w:t>
      </w:r>
      <w:proofErr w:type="spellStart"/>
      <w:r w:rsidR="003F0E32" w:rsidRPr="00FA6BD4">
        <w:rPr>
          <w:rFonts w:cstheme="minorHAnsi"/>
          <w:sz w:val="24"/>
          <w:szCs w:val="24"/>
        </w:rPr>
        <w:t>Meck</w:t>
      </w:r>
      <w:proofErr w:type="spellEnd"/>
      <w:r w:rsidR="003F0E32" w:rsidRPr="00FA6BD4">
        <w:rPr>
          <w:rFonts w:cstheme="minorHAnsi"/>
          <w:sz w:val="24"/>
          <w:szCs w:val="24"/>
        </w:rPr>
        <w:t xml:space="preserve"> (2007) found that increasing </w:t>
      </w:r>
      <w:proofErr w:type="gramStart"/>
      <w:r w:rsidR="003F0E32" w:rsidRPr="00FA6BD4">
        <w:rPr>
          <w:rFonts w:cstheme="minorHAnsi"/>
          <w:sz w:val="24"/>
          <w:szCs w:val="24"/>
        </w:rPr>
        <w:t>participants</w:t>
      </w:r>
      <w:proofErr w:type="gramEnd"/>
      <w:r w:rsidR="003F0E32" w:rsidRPr="00FA6BD4">
        <w:rPr>
          <w:rFonts w:cstheme="minorHAnsi"/>
          <w:sz w:val="24"/>
          <w:szCs w:val="24"/>
        </w:rPr>
        <w:t xml:space="preserve"> arousal levels</w:t>
      </w:r>
      <w:r w:rsidR="004E0991">
        <w:rPr>
          <w:rFonts w:cstheme="minorHAnsi"/>
          <w:sz w:val="24"/>
          <w:szCs w:val="24"/>
        </w:rPr>
        <w:t>,</w:t>
      </w:r>
      <w:r w:rsidR="003F0E32" w:rsidRPr="00FA6BD4">
        <w:rPr>
          <w:rFonts w:cstheme="minorHAnsi"/>
          <w:sz w:val="24"/>
          <w:szCs w:val="24"/>
        </w:rPr>
        <w:t xml:space="preserve"> through a series of auditory clicks</w:t>
      </w:r>
      <w:r w:rsidR="004E0991">
        <w:rPr>
          <w:rFonts w:cstheme="minorHAnsi"/>
          <w:sz w:val="24"/>
          <w:szCs w:val="24"/>
        </w:rPr>
        <w:t>,</w:t>
      </w:r>
      <w:r w:rsidR="003F0E32" w:rsidRPr="00FA6BD4">
        <w:rPr>
          <w:rFonts w:cstheme="minorHAnsi"/>
          <w:sz w:val="24"/>
          <w:szCs w:val="24"/>
        </w:rPr>
        <w:t xml:space="preserve"> </w:t>
      </w:r>
      <w:r w:rsidR="004E0991">
        <w:rPr>
          <w:rFonts w:cstheme="minorHAnsi"/>
          <w:sz w:val="24"/>
          <w:szCs w:val="24"/>
        </w:rPr>
        <w:t>before a time perception study</w:t>
      </w:r>
      <w:r w:rsidR="00486EC2">
        <w:rPr>
          <w:rFonts w:cstheme="minorHAnsi"/>
          <w:sz w:val="24"/>
          <w:szCs w:val="24"/>
        </w:rPr>
        <w:t>,</w:t>
      </w:r>
      <w:r w:rsidR="004E0991">
        <w:rPr>
          <w:rFonts w:cstheme="minorHAnsi"/>
          <w:sz w:val="24"/>
          <w:szCs w:val="24"/>
        </w:rPr>
        <w:t xml:space="preserve"> led to </w:t>
      </w:r>
      <w:r w:rsidR="003F0E32" w:rsidRPr="00FA6BD4">
        <w:rPr>
          <w:rFonts w:cstheme="minorHAnsi"/>
          <w:sz w:val="24"/>
          <w:szCs w:val="24"/>
        </w:rPr>
        <w:t>overestimation of stimulus presentation time</w:t>
      </w:r>
      <w:r w:rsidR="00486EC2">
        <w:rPr>
          <w:rFonts w:cstheme="minorHAnsi"/>
          <w:sz w:val="24"/>
          <w:szCs w:val="24"/>
        </w:rPr>
        <w:t>.</w:t>
      </w:r>
      <w:r w:rsidR="003F0E32" w:rsidRPr="00FA6BD4">
        <w:rPr>
          <w:rFonts w:cstheme="minorHAnsi"/>
          <w:sz w:val="24"/>
          <w:szCs w:val="24"/>
        </w:rPr>
        <w:t xml:space="preserve"> </w:t>
      </w:r>
    </w:p>
    <w:p w:rsidR="006B5045" w:rsidRPr="00FA6BD4" w:rsidRDefault="003F0E32" w:rsidP="00490650">
      <w:pPr>
        <w:ind w:firstLine="720"/>
        <w:rPr>
          <w:sz w:val="24"/>
          <w:szCs w:val="24"/>
        </w:rPr>
      </w:pPr>
      <w:r w:rsidRPr="00FA6BD4">
        <w:rPr>
          <w:rFonts w:cstheme="minorHAnsi"/>
          <w:sz w:val="24"/>
          <w:szCs w:val="24"/>
        </w:rPr>
        <w:t>Arnett (1994) describes sensation seeking as a need for novelty and intense experience</w:t>
      </w:r>
      <w:r w:rsidR="00486EC2">
        <w:rPr>
          <w:rFonts w:cstheme="minorHAnsi"/>
          <w:sz w:val="24"/>
          <w:szCs w:val="24"/>
        </w:rPr>
        <w:t>,</w:t>
      </w:r>
      <w:r w:rsidR="00490650" w:rsidRPr="00FA6BD4">
        <w:rPr>
          <w:rFonts w:cstheme="minorHAnsi"/>
          <w:sz w:val="24"/>
          <w:szCs w:val="24"/>
        </w:rPr>
        <w:t xml:space="preserve"> seek</w:t>
      </w:r>
      <w:r w:rsidR="00486EC2">
        <w:rPr>
          <w:rFonts w:cstheme="minorHAnsi"/>
          <w:sz w:val="24"/>
          <w:szCs w:val="24"/>
        </w:rPr>
        <w:t>ing</w:t>
      </w:r>
      <w:r w:rsidR="00490650" w:rsidRPr="00FA6BD4">
        <w:rPr>
          <w:rFonts w:cstheme="minorHAnsi"/>
          <w:sz w:val="24"/>
          <w:szCs w:val="24"/>
        </w:rPr>
        <w:t xml:space="preserve"> high levels of arousal</w:t>
      </w:r>
      <w:r w:rsidRPr="00FA6BD4">
        <w:rPr>
          <w:rFonts w:cstheme="minorHAnsi"/>
          <w:sz w:val="24"/>
          <w:szCs w:val="24"/>
        </w:rPr>
        <w:t xml:space="preserve">. </w:t>
      </w:r>
      <w:r w:rsidR="00486EC2">
        <w:rPr>
          <w:rFonts w:cstheme="minorHAnsi"/>
          <w:sz w:val="24"/>
          <w:szCs w:val="24"/>
        </w:rPr>
        <w:t>H</w:t>
      </w:r>
      <w:r w:rsidR="00041ABD" w:rsidRPr="00FA6BD4">
        <w:rPr>
          <w:rFonts w:cstheme="minorHAnsi"/>
          <w:sz w:val="24"/>
          <w:szCs w:val="24"/>
        </w:rPr>
        <w:t>igh sensation seekers have often been f</w:t>
      </w:r>
      <w:r w:rsidR="006B5045" w:rsidRPr="00FA6BD4">
        <w:rPr>
          <w:rFonts w:cstheme="minorHAnsi"/>
          <w:sz w:val="24"/>
          <w:szCs w:val="24"/>
        </w:rPr>
        <w:t>ound to take greater risks, as they re</w:t>
      </w:r>
      <w:r w:rsidR="00AA7203">
        <w:rPr>
          <w:rFonts w:cstheme="minorHAnsi"/>
          <w:sz w:val="24"/>
          <w:szCs w:val="24"/>
        </w:rPr>
        <w:t>quire higher levels of stimulus</w:t>
      </w:r>
      <w:r w:rsidR="006B5045" w:rsidRPr="00FA6BD4">
        <w:rPr>
          <w:rFonts w:cstheme="minorHAnsi"/>
          <w:sz w:val="24"/>
          <w:szCs w:val="24"/>
        </w:rPr>
        <w:t xml:space="preserve"> and arousal to experience the same intensity as non sensation seekers (</w:t>
      </w:r>
      <w:proofErr w:type="spellStart"/>
      <w:r w:rsidR="009B116E">
        <w:rPr>
          <w:rFonts w:cstheme="minorHAnsi"/>
          <w:sz w:val="24"/>
          <w:szCs w:val="24"/>
        </w:rPr>
        <w:t>Brevik</w:t>
      </w:r>
      <w:proofErr w:type="spellEnd"/>
      <w:r w:rsidR="009B116E">
        <w:rPr>
          <w:rFonts w:cstheme="minorHAnsi"/>
          <w:sz w:val="24"/>
          <w:szCs w:val="24"/>
        </w:rPr>
        <w:t xml:space="preserve">, Sand &amp; </w:t>
      </w:r>
      <w:proofErr w:type="spellStart"/>
      <w:r w:rsidR="009B116E">
        <w:rPr>
          <w:rFonts w:cstheme="minorHAnsi"/>
          <w:sz w:val="24"/>
          <w:szCs w:val="24"/>
        </w:rPr>
        <w:t>Sookermany</w:t>
      </w:r>
      <w:proofErr w:type="spellEnd"/>
      <w:r w:rsidR="009B116E">
        <w:rPr>
          <w:rFonts w:cstheme="minorHAnsi"/>
          <w:sz w:val="24"/>
          <w:szCs w:val="24"/>
        </w:rPr>
        <w:t>, 2017)</w:t>
      </w:r>
      <w:r w:rsidR="006B5045" w:rsidRPr="00FA6BD4">
        <w:rPr>
          <w:rFonts w:cstheme="minorHAnsi"/>
          <w:i/>
          <w:sz w:val="24"/>
          <w:szCs w:val="24"/>
        </w:rPr>
        <w:t xml:space="preserve">. </w:t>
      </w:r>
      <w:r w:rsidRPr="00FA6BD4">
        <w:rPr>
          <w:rFonts w:cstheme="minorHAnsi"/>
          <w:sz w:val="24"/>
          <w:szCs w:val="24"/>
        </w:rPr>
        <w:t>High sensation seekers have been found to exhibit a higher time-saving bias (</w:t>
      </w:r>
      <w:r w:rsidR="00041ABD" w:rsidRPr="00FA6BD4">
        <w:rPr>
          <w:rFonts w:cstheme="minorHAnsi"/>
          <w:sz w:val="24"/>
          <w:szCs w:val="24"/>
        </w:rPr>
        <w:t>overestimation of time saved when travelling at a slightly faster speed) than non sensation seekers</w:t>
      </w:r>
      <w:r w:rsidR="006B5045" w:rsidRPr="00FA6BD4">
        <w:rPr>
          <w:sz w:val="24"/>
          <w:szCs w:val="24"/>
        </w:rPr>
        <w:t xml:space="preserve"> (Peer &amp; </w:t>
      </w:r>
      <w:proofErr w:type="spellStart"/>
      <w:r w:rsidR="006B5045" w:rsidRPr="00FA6BD4">
        <w:rPr>
          <w:sz w:val="24"/>
          <w:szCs w:val="24"/>
        </w:rPr>
        <w:t>Rosenbloom</w:t>
      </w:r>
      <w:proofErr w:type="spellEnd"/>
      <w:r w:rsidR="006B5045" w:rsidRPr="00FA6BD4">
        <w:rPr>
          <w:sz w:val="24"/>
          <w:szCs w:val="24"/>
        </w:rPr>
        <w:t xml:space="preserve">, 2013). </w:t>
      </w:r>
    </w:p>
    <w:p w:rsidR="00486EC2" w:rsidRDefault="00041ABD" w:rsidP="00486EC2">
      <w:r w:rsidRPr="00FA6BD4">
        <w:rPr>
          <w:rFonts w:cstheme="minorHAnsi"/>
          <w:sz w:val="24"/>
          <w:szCs w:val="24"/>
        </w:rPr>
        <w:t xml:space="preserve"> </w:t>
      </w:r>
      <w:r w:rsidR="00486EC2" w:rsidRPr="00486EC2">
        <w:rPr>
          <w:rFonts w:cstheme="minorHAnsi"/>
          <w:sz w:val="24"/>
          <w:szCs w:val="24"/>
        </w:rPr>
        <w:t xml:space="preserve">Hypothesis: Individuals scoring highly on sensation seeking </w:t>
      </w:r>
      <w:proofErr w:type="gramStart"/>
      <w:r w:rsidR="00486EC2" w:rsidRPr="00486EC2">
        <w:rPr>
          <w:rFonts w:cstheme="minorHAnsi"/>
          <w:sz w:val="24"/>
          <w:szCs w:val="24"/>
        </w:rPr>
        <w:t>measures,</w:t>
      </w:r>
      <w:proofErr w:type="gramEnd"/>
      <w:r w:rsidR="00486EC2" w:rsidRPr="00486EC2">
        <w:rPr>
          <w:rFonts w:cstheme="minorHAnsi"/>
          <w:sz w:val="24"/>
          <w:szCs w:val="24"/>
        </w:rPr>
        <w:t xml:space="preserve"> will overestimate time </w:t>
      </w:r>
      <w:r w:rsidR="00407585" w:rsidRPr="00486EC2">
        <w:rPr>
          <w:rFonts w:cstheme="minorHAnsi"/>
          <w:sz w:val="24"/>
          <w:szCs w:val="24"/>
        </w:rPr>
        <w:t>more than</w:t>
      </w:r>
      <w:r w:rsidR="00486EC2" w:rsidRPr="00486EC2">
        <w:rPr>
          <w:rFonts w:cstheme="minorHAnsi"/>
          <w:sz w:val="24"/>
          <w:szCs w:val="24"/>
        </w:rPr>
        <w:t xml:space="preserve"> low sensation seekers when presented with a fast tempo musical piece.</w:t>
      </w:r>
      <w:r w:rsidR="00486EC2">
        <w:t xml:space="preserve"> </w:t>
      </w:r>
    </w:p>
    <w:p w:rsidR="00486EC2" w:rsidRDefault="00486EC2">
      <w:pPr>
        <w:rPr>
          <w:rFonts w:cstheme="minorHAnsi"/>
          <w:sz w:val="24"/>
          <w:szCs w:val="24"/>
        </w:rPr>
      </w:pPr>
      <w:r>
        <w:rPr>
          <w:rFonts w:cstheme="minorHAnsi"/>
          <w:sz w:val="24"/>
          <w:szCs w:val="24"/>
        </w:rPr>
        <w:br w:type="page"/>
      </w:r>
    </w:p>
    <w:p w:rsidR="005245D1" w:rsidRPr="00FA6BD4" w:rsidRDefault="005245D1" w:rsidP="007845EF">
      <w:pPr>
        <w:ind w:firstLine="0"/>
        <w:rPr>
          <w:rFonts w:cstheme="minorHAnsi"/>
          <w:b/>
          <w:sz w:val="24"/>
          <w:szCs w:val="24"/>
        </w:rPr>
      </w:pPr>
      <w:r w:rsidRPr="00FA6BD4">
        <w:rPr>
          <w:rFonts w:cstheme="minorHAnsi"/>
          <w:b/>
          <w:sz w:val="24"/>
          <w:szCs w:val="24"/>
        </w:rPr>
        <w:lastRenderedPageBreak/>
        <w:t xml:space="preserve">Methods </w:t>
      </w:r>
    </w:p>
    <w:p w:rsidR="00B94386" w:rsidRPr="00FA6BD4" w:rsidRDefault="00B94386" w:rsidP="007845EF">
      <w:pPr>
        <w:ind w:firstLine="0"/>
        <w:rPr>
          <w:rFonts w:cstheme="minorHAnsi"/>
          <w:sz w:val="24"/>
          <w:szCs w:val="24"/>
        </w:rPr>
      </w:pPr>
      <w:r w:rsidRPr="00FA6BD4">
        <w:rPr>
          <w:rFonts w:cstheme="minorHAnsi"/>
          <w:sz w:val="24"/>
          <w:szCs w:val="24"/>
        </w:rPr>
        <w:t xml:space="preserve">Participants </w:t>
      </w:r>
    </w:p>
    <w:p w:rsidR="00B94386" w:rsidRPr="00FA6BD4" w:rsidRDefault="008F518A" w:rsidP="00E0475A">
      <w:pPr>
        <w:pStyle w:val="NoSpacing"/>
        <w:rPr>
          <w:rFonts w:cstheme="minorHAnsi"/>
          <w:sz w:val="24"/>
          <w:szCs w:val="24"/>
        </w:rPr>
      </w:pPr>
      <w:r w:rsidRPr="00FA6BD4">
        <w:rPr>
          <w:rFonts w:cstheme="minorHAnsi"/>
          <w:sz w:val="24"/>
          <w:szCs w:val="24"/>
        </w:rPr>
        <w:t>Thirty Two students from the University (17 ma</w:t>
      </w:r>
      <w:r w:rsidR="003040AF" w:rsidRPr="00FA6BD4">
        <w:rPr>
          <w:rFonts w:cstheme="minorHAnsi"/>
          <w:sz w:val="24"/>
          <w:szCs w:val="24"/>
        </w:rPr>
        <w:t>les and 15 females, mean age 28.77, S.D. – 10.59</w:t>
      </w:r>
      <w:r w:rsidRPr="00FA6BD4">
        <w:rPr>
          <w:rFonts w:cstheme="minorHAnsi"/>
          <w:sz w:val="24"/>
          <w:szCs w:val="24"/>
        </w:rPr>
        <w:t>)</w:t>
      </w:r>
      <w:r w:rsidR="00ED21DB" w:rsidRPr="00FA6BD4">
        <w:rPr>
          <w:rFonts w:cstheme="minorHAnsi"/>
          <w:sz w:val="24"/>
          <w:szCs w:val="24"/>
        </w:rPr>
        <w:t xml:space="preserve"> at the University of Wales Trinity Saint </w:t>
      </w:r>
      <w:proofErr w:type="gramStart"/>
      <w:r w:rsidR="00ED21DB" w:rsidRPr="00FA6BD4">
        <w:rPr>
          <w:rFonts w:cstheme="minorHAnsi"/>
          <w:sz w:val="24"/>
          <w:szCs w:val="24"/>
        </w:rPr>
        <w:t>David,</w:t>
      </w:r>
      <w:proofErr w:type="gramEnd"/>
      <w:r w:rsidR="00ED21DB" w:rsidRPr="00FA6BD4">
        <w:rPr>
          <w:rFonts w:cstheme="minorHAnsi"/>
          <w:sz w:val="24"/>
          <w:szCs w:val="24"/>
        </w:rPr>
        <w:t xml:space="preserve"> </w:t>
      </w:r>
      <w:r w:rsidR="00190323" w:rsidRPr="00FA6BD4">
        <w:rPr>
          <w:rFonts w:cstheme="minorHAnsi"/>
          <w:sz w:val="24"/>
          <w:szCs w:val="24"/>
        </w:rPr>
        <w:t xml:space="preserve">participated in this study. Recruitment involved opportunity sampling, once recruited participants were randomly allocated to one of three music tempo conditions. </w:t>
      </w:r>
      <w:r w:rsidR="003040AF" w:rsidRPr="00FA6BD4">
        <w:rPr>
          <w:rFonts w:cstheme="minorHAnsi"/>
          <w:sz w:val="24"/>
          <w:szCs w:val="24"/>
        </w:rPr>
        <w:t>During analysis of the data one participant’s data was removed due to missing</w:t>
      </w:r>
      <w:r w:rsidR="00407585">
        <w:rPr>
          <w:rFonts w:cstheme="minorHAnsi"/>
          <w:sz w:val="24"/>
          <w:szCs w:val="24"/>
        </w:rPr>
        <w:t xml:space="preserve"> questionnaire</w:t>
      </w:r>
      <w:r w:rsidR="003040AF" w:rsidRPr="00FA6BD4">
        <w:rPr>
          <w:rFonts w:cstheme="minorHAnsi"/>
          <w:sz w:val="24"/>
          <w:szCs w:val="24"/>
        </w:rPr>
        <w:t xml:space="preserve"> data points. </w:t>
      </w:r>
    </w:p>
    <w:p w:rsidR="00E0475A" w:rsidRPr="00FA6BD4" w:rsidRDefault="00E0475A" w:rsidP="00E0475A">
      <w:pPr>
        <w:pStyle w:val="NoSpacing"/>
        <w:rPr>
          <w:rFonts w:cstheme="minorHAnsi"/>
          <w:sz w:val="24"/>
          <w:szCs w:val="24"/>
        </w:rPr>
      </w:pPr>
    </w:p>
    <w:p w:rsidR="00B94386" w:rsidRPr="00FA6BD4" w:rsidRDefault="00B94386" w:rsidP="007845EF">
      <w:pPr>
        <w:ind w:firstLine="0"/>
        <w:rPr>
          <w:rFonts w:cstheme="minorHAnsi"/>
          <w:sz w:val="24"/>
          <w:szCs w:val="24"/>
        </w:rPr>
      </w:pPr>
      <w:r w:rsidRPr="00FA6BD4">
        <w:rPr>
          <w:rFonts w:cstheme="minorHAnsi"/>
          <w:sz w:val="24"/>
          <w:szCs w:val="24"/>
        </w:rPr>
        <w:t xml:space="preserve">Design </w:t>
      </w:r>
    </w:p>
    <w:p w:rsidR="0065748A" w:rsidRPr="00FA6BD4" w:rsidRDefault="008F518A" w:rsidP="00202078">
      <w:pPr>
        <w:rPr>
          <w:rFonts w:cstheme="minorHAnsi"/>
          <w:sz w:val="24"/>
          <w:szCs w:val="24"/>
        </w:rPr>
      </w:pPr>
      <w:r w:rsidRPr="00FA6BD4">
        <w:rPr>
          <w:rFonts w:cstheme="minorHAnsi"/>
          <w:sz w:val="24"/>
          <w:szCs w:val="24"/>
        </w:rPr>
        <w:t>Participants were tested individ</w:t>
      </w:r>
      <w:r w:rsidR="00407585">
        <w:rPr>
          <w:rFonts w:cstheme="minorHAnsi"/>
          <w:sz w:val="24"/>
          <w:szCs w:val="24"/>
        </w:rPr>
        <w:t>ually within a noise controlled</w:t>
      </w:r>
      <w:r w:rsidRPr="00FA6BD4">
        <w:rPr>
          <w:rFonts w:cstheme="minorHAnsi"/>
          <w:sz w:val="24"/>
          <w:szCs w:val="24"/>
        </w:rPr>
        <w:t xml:space="preserve"> lab setting. A multifactoral, betwee</w:t>
      </w:r>
      <w:r w:rsidR="0065748A" w:rsidRPr="00FA6BD4">
        <w:rPr>
          <w:rFonts w:cstheme="minorHAnsi"/>
          <w:sz w:val="24"/>
          <w:szCs w:val="24"/>
        </w:rPr>
        <w:t>n subjects design was used</w:t>
      </w:r>
      <w:r w:rsidRPr="00FA6BD4">
        <w:rPr>
          <w:rFonts w:cstheme="minorHAnsi"/>
          <w:sz w:val="24"/>
          <w:szCs w:val="24"/>
        </w:rPr>
        <w:t>, with sensation seeking result and music tempo as exp</w:t>
      </w:r>
      <w:r w:rsidR="00810F46" w:rsidRPr="00FA6BD4">
        <w:rPr>
          <w:rFonts w:cstheme="minorHAnsi"/>
          <w:sz w:val="24"/>
          <w:szCs w:val="24"/>
        </w:rPr>
        <w:t xml:space="preserve">erimental independent variables. Time estimations were collected as the dependant variable. </w:t>
      </w:r>
      <w:r w:rsidR="0065748A" w:rsidRPr="00FA6BD4">
        <w:rPr>
          <w:rFonts w:cstheme="minorHAnsi"/>
          <w:sz w:val="24"/>
          <w:szCs w:val="24"/>
        </w:rPr>
        <w:t xml:space="preserve">Participants were categorised as being high or low sensation seekers as a result of their questionnaire results. In order to ensure balanced groupings, the groupings were developed with the mean score acting as a baseline. </w:t>
      </w:r>
      <w:r w:rsidR="002A0456" w:rsidRPr="00FA6BD4">
        <w:rPr>
          <w:rFonts w:cstheme="minorHAnsi"/>
          <w:sz w:val="24"/>
          <w:szCs w:val="24"/>
        </w:rPr>
        <w:t xml:space="preserve">Those scoring above the mean </w:t>
      </w:r>
      <w:r w:rsidR="002A0456" w:rsidRPr="00FA6BD4">
        <w:rPr>
          <w:rFonts w:cstheme="minorHAnsi"/>
          <w:i/>
          <w:sz w:val="24"/>
          <w:szCs w:val="24"/>
        </w:rPr>
        <w:t>(52.58 in this case)</w:t>
      </w:r>
      <w:r w:rsidR="0065748A" w:rsidRPr="00FA6BD4">
        <w:rPr>
          <w:rFonts w:cstheme="minorHAnsi"/>
          <w:sz w:val="24"/>
          <w:szCs w:val="24"/>
        </w:rPr>
        <w:t xml:space="preserve"> were considered to demonstrate high levels of sensation seeking</w:t>
      </w:r>
      <w:r w:rsidR="00810F46" w:rsidRPr="00FA6BD4">
        <w:rPr>
          <w:rFonts w:cstheme="minorHAnsi"/>
          <w:sz w:val="24"/>
          <w:szCs w:val="24"/>
        </w:rPr>
        <w:t xml:space="preserve"> (SS)</w:t>
      </w:r>
      <w:r w:rsidR="0065748A" w:rsidRPr="00FA6BD4">
        <w:rPr>
          <w:rFonts w:cstheme="minorHAnsi"/>
          <w:sz w:val="24"/>
          <w:szCs w:val="24"/>
        </w:rPr>
        <w:t>, and those below categorise</w:t>
      </w:r>
      <w:r w:rsidR="00810F46" w:rsidRPr="00FA6BD4">
        <w:rPr>
          <w:rFonts w:cstheme="minorHAnsi"/>
          <w:sz w:val="24"/>
          <w:szCs w:val="24"/>
        </w:rPr>
        <w:t>d into the low SS</w:t>
      </w:r>
      <w:r w:rsidR="0065748A" w:rsidRPr="00FA6BD4">
        <w:rPr>
          <w:rFonts w:cstheme="minorHAnsi"/>
          <w:sz w:val="24"/>
          <w:szCs w:val="24"/>
        </w:rPr>
        <w:t xml:space="preserve"> group. The music tempo was split into three groups; the fast condition played an instrumental version of </w:t>
      </w:r>
      <w:r w:rsidR="00810F46" w:rsidRPr="00FA6BD4">
        <w:rPr>
          <w:rFonts w:cstheme="minorHAnsi"/>
          <w:sz w:val="24"/>
          <w:szCs w:val="24"/>
        </w:rPr>
        <w:t>dragon force</w:t>
      </w:r>
      <w:r w:rsidR="0065748A" w:rsidRPr="00FA6BD4">
        <w:rPr>
          <w:rFonts w:cstheme="minorHAnsi"/>
          <w:sz w:val="24"/>
          <w:szCs w:val="24"/>
        </w:rPr>
        <w:t xml:space="preserve"> through the fire and the flames. The slow condition played an instrumental song, Jeff bec</w:t>
      </w:r>
      <w:r w:rsidR="00F53D0C">
        <w:rPr>
          <w:rFonts w:cstheme="minorHAnsi"/>
          <w:sz w:val="24"/>
          <w:szCs w:val="24"/>
        </w:rPr>
        <w:t>k’s now we have ended as lovers</w:t>
      </w:r>
      <w:r w:rsidR="0065748A" w:rsidRPr="00FA6BD4">
        <w:rPr>
          <w:rFonts w:cstheme="minorHAnsi"/>
          <w:sz w:val="24"/>
          <w:szCs w:val="24"/>
        </w:rPr>
        <w:t xml:space="preserve">. The third tempo group was a control </w:t>
      </w:r>
      <w:r w:rsidR="00F53D0C">
        <w:rPr>
          <w:rFonts w:cstheme="minorHAnsi"/>
          <w:sz w:val="24"/>
          <w:szCs w:val="24"/>
        </w:rPr>
        <w:t>with exposure</w:t>
      </w:r>
      <w:r w:rsidR="0065748A" w:rsidRPr="00FA6BD4">
        <w:rPr>
          <w:rFonts w:cstheme="minorHAnsi"/>
          <w:sz w:val="24"/>
          <w:szCs w:val="24"/>
        </w:rPr>
        <w:t xml:space="preserve"> to no musical stimulus. A 2X3 between subjects ANOVA was used to analyze the results. </w:t>
      </w:r>
    </w:p>
    <w:p w:rsidR="00CC1997" w:rsidRDefault="00190323" w:rsidP="00CC1997">
      <w:pPr>
        <w:rPr>
          <w:rFonts w:cstheme="minorHAnsi"/>
          <w:sz w:val="24"/>
          <w:szCs w:val="24"/>
        </w:rPr>
      </w:pPr>
      <w:r w:rsidRPr="00FA6BD4">
        <w:rPr>
          <w:rFonts w:cstheme="minorHAnsi"/>
          <w:sz w:val="24"/>
          <w:szCs w:val="24"/>
        </w:rPr>
        <w:t>Participants were tested individually within a noise controlled laboratory setting. A multifactoral, between subjects design was used, with sensation seeking score and music tempo as experimental independent variables, the dependant variable was perception of time. Participants were categorised as high or low s</w:t>
      </w:r>
      <w:r w:rsidR="000B380E" w:rsidRPr="00FA6BD4">
        <w:rPr>
          <w:rFonts w:cstheme="minorHAnsi"/>
          <w:sz w:val="24"/>
          <w:szCs w:val="24"/>
        </w:rPr>
        <w:t xml:space="preserve">ensation seekers as a result of their questionnaire score. </w:t>
      </w:r>
    </w:p>
    <w:p w:rsidR="00B94386" w:rsidRPr="00FA6BD4" w:rsidRDefault="00857259" w:rsidP="007845EF">
      <w:pPr>
        <w:ind w:firstLine="0"/>
        <w:rPr>
          <w:rFonts w:cstheme="minorHAnsi"/>
          <w:sz w:val="24"/>
          <w:szCs w:val="24"/>
        </w:rPr>
      </w:pPr>
      <w:r w:rsidRPr="00FA6BD4">
        <w:rPr>
          <w:rFonts w:cstheme="minorHAnsi"/>
          <w:sz w:val="24"/>
          <w:szCs w:val="24"/>
        </w:rPr>
        <w:t xml:space="preserve">Sensation Seeking Questionnaire </w:t>
      </w:r>
    </w:p>
    <w:p w:rsidR="00857259" w:rsidRPr="00FA6BD4" w:rsidRDefault="00857259" w:rsidP="007845EF">
      <w:pPr>
        <w:pStyle w:val="NoSpacing"/>
        <w:rPr>
          <w:rFonts w:cstheme="minorHAnsi"/>
          <w:sz w:val="24"/>
          <w:szCs w:val="24"/>
        </w:rPr>
      </w:pPr>
      <w:r w:rsidRPr="00FA6BD4">
        <w:rPr>
          <w:rFonts w:cstheme="minorHAnsi"/>
          <w:sz w:val="24"/>
          <w:szCs w:val="24"/>
        </w:rPr>
        <w:t>Arnett Invent</w:t>
      </w:r>
      <w:r w:rsidR="00810F46" w:rsidRPr="00FA6BD4">
        <w:rPr>
          <w:rFonts w:cstheme="minorHAnsi"/>
          <w:sz w:val="24"/>
          <w:szCs w:val="24"/>
        </w:rPr>
        <w:t xml:space="preserve">ory of Sensation Seeking (AISS; </w:t>
      </w:r>
      <w:r w:rsidRPr="00FA6BD4">
        <w:rPr>
          <w:rFonts w:cstheme="minorHAnsi"/>
          <w:sz w:val="24"/>
          <w:szCs w:val="24"/>
        </w:rPr>
        <w:t>Arnett, 1994)</w:t>
      </w:r>
      <w:r w:rsidR="00965EF9" w:rsidRPr="00FA6BD4">
        <w:rPr>
          <w:rFonts w:cstheme="minorHAnsi"/>
          <w:sz w:val="24"/>
          <w:szCs w:val="24"/>
        </w:rPr>
        <w:t xml:space="preserve"> ( See Appendix 5</w:t>
      </w:r>
      <w:r w:rsidR="00810F46" w:rsidRPr="00FA6BD4">
        <w:rPr>
          <w:rFonts w:cstheme="minorHAnsi"/>
          <w:sz w:val="24"/>
          <w:szCs w:val="24"/>
        </w:rPr>
        <w:t>) was used to collect SS scores through a Likert style questionnaire where 1 = not at all and 4 = very well (e.g. ‘I can see how it would be interesting to marry someone from a foreign country’). Six of the 20 items required reverse scoring</w:t>
      </w:r>
      <w:r w:rsidR="00D026C4" w:rsidRPr="00FA6BD4">
        <w:rPr>
          <w:rFonts w:cstheme="minorHAnsi"/>
          <w:sz w:val="24"/>
          <w:szCs w:val="24"/>
        </w:rPr>
        <w:t xml:space="preserve"> (see appendix</w:t>
      </w:r>
      <w:r w:rsidR="00965EF9" w:rsidRPr="00FA6BD4">
        <w:rPr>
          <w:rFonts w:cstheme="minorHAnsi"/>
          <w:sz w:val="24"/>
          <w:szCs w:val="24"/>
        </w:rPr>
        <w:t xml:space="preserve"> 5</w:t>
      </w:r>
      <w:r w:rsidR="00D026C4" w:rsidRPr="00FA6BD4">
        <w:rPr>
          <w:rFonts w:cstheme="minorHAnsi"/>
          <w:sz w:val="24"/>
          <w:szCs w:val="24"/>
        </w:rPr>
        <w:t>)</w:t>
      </w:r>
      <w:bookmarkStart w:id="0" w:name="_GoBack"/>
      <w:bookmarkEnd w:id="0"/>
      <w:r w:rsidR="00810F46" w:rsidRPr="00FA6BD4">
        <w:rPr>
          <w:rFonts w:cstheme="minorHAnsi"/>
          <w:sz w:val="24"/>
          <w:szCs w:val="24"/>
        </w:rPr>
        <w:t xml:space="preserve">. </w:t>
      </w:r>
    </w:p>
    <w:p w:rsidR="00CC1997" w:rsidRDefault="00CC1997" w:rsidP="007845EF">
      <w:pPr>
        <w:ind w:firstLine="0"/>
        <w:rPr>
          <w:rFonts w:cstheme="minorHAnsi"/>
          <w:sz w:val="24"/>
          <w:szCs w:val="24"/>
        </w:rPr>
      </w:pPr>
    </w:p>
    <w:p w:rsidR="00B94386" w:rsidRPr="00FA6BD4" w:rsidRDefault="002B2D60" w:rsidP="007845EF">
      <w:pPr>
        <w:ind w:firstLine="0"/>
        <w:rPr>
          <w:rFonts w:cstheme="minorHAnsi"/>
          <w:sz w:val="24"/>
          <w:szCs w:val="24"/>
        </w:rPr>
      </w:pPr>
      <w:r w:rsidRPr="00FA6BD4">
        <w:rPr>
          <w:rFonts w:cstheme="minorHAnsi"/>
          <w:sz w:val="24"/>
          <w:szCs w:val="24"/>
        </w:rPr>
        <w:t>Super lab</w:t>
      </w:r>
      <w:r w:rsidR="00872E9A" w:rsidRPr="00FA6BD4">
        <w:rPr>
          <w:rFonts w:cstheme="minorHAnsi"/>
          <w:sz w:val="24"/>
          <w:szCs w:val="24"/>
        </w:rPr>
        <w:t xml:space="preserve"> experiment </w:t>
      </w:r>
    </w:p>
    <w:p w:rsidR="00E0475A" w:rsidRPr="00FA6BD4" w:rsidRDefault="00810F46" w:rsidP="00CC1997">
      <w:pPr>
        <w:ind w:firstLine="720"/>
        <w:rPr>
          <w:rFonts w:cstheme="minorHAnsi"/>
          <w:sz w:val="24"/>
          <w:szCs w:val="24"/>
        </w:rPr>
      </w:pPr>
      <w:r w:rsidRPr="00FA6BD4">
        <w:rPr>
          <w:rFonts w:cstheme="minorHAnsi"/>
          <w:sz w:val="24"/>
          <w:szCs w:val="24"/>
        </w:rPr>
        <w:t xml:space="preserve">Participants were provided with instructions prior to the </w:t>
      </w:r>
      <w:r w:rsidR="00F53D0C">
        <w:rPr>
          <w:rFonts w:cstheme="minorHAnsi"/>
          <w:sz w:val="24"/>
          <w:szCs w:val="24"/>
        </w:rPr>
        <w:t>trial beginning (see appendix 7</w:t>
      </w:r>
      <w:r w:rsidRPr="00FA6BD4">
        <w:rPr>
          <w:rFonts w:cstheme="minorHAnsi"/>
          <w:sz w:val="24"/>
          <w:szCs w:val="24"/>
        </w:rPr>
        <w:t xml:space="preserve">). The presented stimulus was a pink oval </w:t>
      </w:r>
      <w:r w:rsidR="00FA6BD4" w:rsidRPr="00FA6BD4">
        <w:rPr>
          <w:rFonts w:cstheme="minorHAnsi"/>
          <w:sz w:val="24"/>
          <w:szCs w:val="24"/>
        </w:rPr>
        <w:t xml:space="preserve">measuring 12 x 16cm </w:t>
      </w:r>
      <w:r w:rsidRPr="00FA6BD4">
        <w:rPr>
          <w:rFonts w:cstheme="minorHAnsi"/>
          <w:sz w:val="24"/>
          <w:szCs w:val="24"/>
        </w:rPr>
        <w:t xml:space="preserve">displayed at the centre of the screen. The practice condition involved ten experimental trials consisting of balanced instances of 400ms and 1600ms exposures. </w:t>
      </w:r>
      <w:proofErr w:type="gramStart"/>
      <w:r w:rsidRPr="00FA6BD4">
        <w:rPr>
          <w:rFonts w:cstheme="minorHAnsi"/>
          <w:sz w:val="24"/>
          <w:szCs w:val="24"/>
        </w:rPr>
        <w:t xml:space="preserve">The experimental trials involved </w:t>
      </w:r>
      <w:r w:rsidR="00375D6D" w:rsidRPr="00FA6BD4">
        <w:rPr>
          <w:rFonts w:cstheme="minorHAnsi"/>
          <w:sz w:val="24"/>
          <w:szCs w:val="24"/>
        </w:rPr>
        <w:t xml:space="preserve">three </w:t>
      </w:r>
      <w:r w:rsidRPr="00FA6BD4">
        <w:rPr>
          <w:rFonts w:cstheme="minorHAnsi"/>
          <w:sz w:val="24"/>
          <w:szCs w:val="24"/>
        </w:rPr>
        <w:lastRenderedPageBreak/>
        <w:t>exposures of; 400ms, 800m</w:t>
      </w:r>
      <w:r w:rsidR="00B120C4" w:rsidRPr="00FA6BD4">
        <w:rPr>
          <w:rFonts w:cstheme="minorHAnsi"/>
          <w:sz w:val="24"/>
          <w:szCs w:val="24"/>
        </w:rPr>
        <w:t>s, 1200ms, 1600ms.</w:t>
      </w:r>
      <w:proofErr w:type="gramEnd"/>
      <w:r w:rsidR="00B120C4" w:rsidRPr="00FA6BD4">
        <w:rPr>
          <w:rFonts w:cstheme="minorHAnsi"/>
          <w:sz w:val="24"/>
          <w:szCs w:val="24"/>
        </w:rPr>
        <w:t xml:space="preserve"> </w:t>
      </w:r>
      <w:r w:rsidR="00375D6D" w:rsidRPr="00FA6BD4">
        <w:rPr>
          <w:rFonts w:cstheme="minorHAnsi"/>
          <w:sz w:val="24"/>
          <w:szCs w:val="24"/>
        </w:rPr>
        <w:t xml:space="preserve">The 1000ms exposure was included 10 times as this was a neutral time, demonstrating over/underestimation of time. </w:t>
      </w:r>
    </w:p>
    <w:p w:rsidR="007F084B" w:rsidRPr="00FA6BD4" w:rsidRDefault="007F084B" w:rsidP="007845EF">
      <w:pPr>
        <w:ind w:firstLine="0"/>
        <w:rPr>
          <w:rFonts w:cstheme="minorHAnsi"/>
          <w:sz w:val="24"/>
          <w:szCs w:val="24"/>
        </w:rPr>
      </w:pPr>
      <w:r w:rsidRPr="00FA6BD4">
        <w:rPr>
          <w:rFonts w:cstheme="minorHAnsi"/>
          <w:sz w:val="24"/>
          <w:szCs w:val="24"/>
        </w:rPr>
        <w:t xml:space="preserve">Tempo of music </w:t>
      </w:r>
    </w:p>
    <w:p w:rsidR="00CC1997" w:rsidRDefault="007F084B" w:rsidP="00CC1997">
      <w:pPr>
        <w:ind w:firstLine="720"/>
        <w:rPr>
          <w:rFonts w:cstheme="minorHAnsi"/>
          <w:sz w:val="24"/>
          <w:szCs w:val="24"/>
        </w:rPr>
      </w:pPr>
      <w:r w:rsidRPr="00FA6BD4">
        <w:rPr>
          <w:rFonts w:cstheme="minorHAnsi"/>
          <w:sz w:val="24"/>
          <w:szCs w:val="24"/>
        </w:rPr>
        <w:t>Three</w:t>
      </w:r>
      <w:r w:rsidR="00375D6D" w:rsidRPr="00FA6BD4">
        <w:rPr>
          <w:rFonts w:cstheme="minorHAnsi"/>
          <w:sz w:val="24"/>
          <w:szCs w:val="24"/>
        </w:rPr>
        <w:t xml:space="preserve"> music conditions were present. The fast</w:t>
      </w:r>
      <w:r w:rsidRPr="00FA6BD4">
        <w:rPr>
          <w:rFonts w:cstheme="minorHAnsi"/>
          <w:sz w:val="24"/>
          <w:szCs w:val="24"/>
        </w:rPr>
        <w:t xml:space="preserve"> condition involved a </w:t>
      </w:r>
      <w:proofErr w:type="gramStart"/>
      <w:r w:rsidRPr="00FA6BD4">
        <w:rPr>
          <w:rFonts w:cstheme="minorHAnsi"/>
          <w:sz w:val="24"/>
          <w:szCs w:val="24"/>
        </w:rPr>
        <w:t>fast  instrumental</w:t>
      </w:r>
      <w:proofErr w:type="gramEnd"/>
      <w:r w:rsidRPr="00FA6BD4">
        <w:rPr>
          <w:rFonts w:cstheme="minorHAnsi"/>
          <w:sz w:val="24"/>
          <w:szCs w:val="24"/>
        </w:rPr>
        <w:t xml:space="preserve"> track (dragon force, through the fire and the flames) played at 200bpm. The slow condition involved a gentle instrumental piece (Jeff Beck, cause we’ve ended as lovers) </w:t>
      </w:r>
      <w:r w:rsidR="00013054" w:rsidRPr="00FA6BD4">
        <w:rPr>
          <w:rFonts w:cstheme="minorHAnsi"/>
          <w:sz w:val="24"/>
          <w:szCs w:val="24"/>
        </w:rPr>
        <w:t>played at 56bpm.</w:t>
      </w:r>
      <w:r w:rsidR="00375D6D" w:rsidRPr="00FA6BD4">
        <w:rPr>
          <w:rFonts w:cstheme="minorHAnsi"/>
          <w:sz w:val="24"/>
          <w:szCs w:val="24"/>
        </w:rPr>
        <w:t xml:space="preserve"> Both musical tracks were instrumental versions of the original. </w:t>
      </w:r>
      <w:r w:rsidR="00013054" w:rsidRPr="00FA6BD4">
        <w:rPr>
          <w:rFonts w:cstheme="minorHAnsi"/>
          <w:sz w:val="24"/>
          <w:szCs w:val="24"/>
        </w:rPr>
        <w:t xml:space="preserve">The control condition did not involve exposure to any musical track, requiring the task to be completed in silence. </w:t>
      </w:r>
      <w:r w:rsidR="004D7E44" w:rsidRPr="00FA6BD4">
        <w:rPr>
          <w:rFonts w:cstheme="minorHAnsi"/>
          <w:sz w:val="24"/>
          <w:szCs w:val="24"/>
        </w:rPr>
        <w:t xml:space="preserve">The musical stimulus was presented after the completion of the practice trials, through a prompt in the </w:t>
      </w:r>
      <w:r w:rsidR="00375D6D" w:rsidRPr="00FA6BD4">
        <w:rPr>
          <w:rFonts w:cstheme="minorHAnsi"/>
          <w:sz w:val="24"/>
          <w:szCs w:val="24"/>
        </w:rPr>
        <w:t>super lab</w:t>
      </w:r>
      <w:r w:rsidR="004D7E44" w:rsidRPr="00FA6BD4">
        <w:rPr>
          <w:rFonts w:cstheme="minorHAnsi"/>
          <w:sz w:val="24"/>
          <w:szCs w:val="24"/>
        </w:rPr>
        <w:t xml:space="preserve"> programme</w:t>
      </w:r>
      <w:r w:rsidR="00F53D0C">
        <w:rPr>
          <w:rFonts w:cstheme="minorHAnsi"/>
          <w:sz w:val="24"/>
          <w:szCs w:val="24"/>
        </w:rPr>
        <w:t xml:space="preserve"> (see appendix 7</w:t>
      </w:r>
      <w:r w:rsidR="00375D6D" w:rsidRPr="00FA6BD4">
        <w:rPr>
          <w:rFonts w:cstheme="minorHAnsi"/>
          <w:sz w:val="24"/>
          <w:szCs w:val="24"/>
        </w:rPr>
        <w:t>)</w:t>
      </w:r>
      <w:r w:rsidR="004D7E44" w:rsidRPr="00FA6BD4">
        <w:rPr>
          <w:rFonts w:cstheme="minorHAnsi"/>
          <w:sz w:val="24"/>
          <w:szCs w:val="24"/>
        </w:rPr>
        <w:t xml:space="preserve">. </w:t>
      </w:r>
    </w:p>
    <w:p w:rsidR="00974FF4" w:rsidRPr="00FA6BD4" w:rsidRDefault="00974FF4" w:rsidP="007845EF">
      <w:pPr>
        <w:ind w:firstLine="0"/>
        <w:rPr>
          <w:rFonts w:cstheme="minorHAnsi"/>
          <w:i/>
          <w:sz w:val="24"/>
          <w:szCs w:val="24"/>
        </w:rPr>
      </w:pPr>
      <w:r w:rsidRPr="00FA6BD4">
        <w:rPr>
          <w:rFonts w:cstheme="minorHAnsi"/>
          <w:sz w:val="24"/>
          <w:szCs w:val="24"/>
        </w:rPr>
        <w:t xml:space="preserve">Procedure </w:t>
      </w:r>
    </w:p>
    <w:p w:rsidR="00CC1997" w:rsidRDefault="00974FF4" w:rsidP="00710AB1">
      <w:pPr>
        <w:ind w:firstLine="720"/>
        <w:rPr>
          <w:rFonts w:cstheme="minorHAnsi"/>
          <w:sz w:val="24"/>
          <w:szCs w:val="24"/>
        </w:rPr>
      </w:pPr>
      <w:r w:rsidRPr="00FA6BD4">
        <w:rPr>
          <w:rFonts w:cstheme="minorHAnsi"/>
          <w:sz w:val="24"/>
          <w:szCs w:val="24"/>
        </w:rPr>
        <w:t xml:space="preserve">Ethical approval was obtained through the school of psychology ethics </w:t>
      </w:r>
      <w:r w:rsidR="00A32A93" w:rsidRPr="00FA6BD4">
        <w:rPr>
          <w:rFonts w:cstheme="minorHAnsi"/>
          <w:sz w:val="24"/>
          <w:szCs w:val="24"/>
        </w:rPr>
        <w:t>committee;</w:t>
      </w:r>
      <w:r w:rsidRPr="00FA6BD4">
        <w:rPr>
          <w:rFonts w:cstheme="minorHAnsi"/>
          <w:sz w:val="24"/>
          <w:szCs w:val="24"/>
        </w:rPr>
        <w:t xml:space="preserve"> participants were recruited through a student based opportunity sample. </w:t>
      </w:r>
      <w:r w:rsidR="00A32A93" w:rsidRPr="00FA6BD4">
        <w:rPr>
          <w:rFonts w:cstheme="minorHAnsi"/>
          <w:sz w:val="24"/>
          <w:szCs w:val="24"/>
        </w:rPr>
        <w:t>When in the labs, participants were presented with a consent form (see appendix</w:t>
      </w:r>
      <w:r w:rsidR="00965EF9" w:rsidRPr="00FA6BD4">
        <w:rPr>
          <w:rFonts w:cstheme="minorHAnsi"/>
          <w:sz w:val="24"/>
          <w:szCs w:val="24"/>
        </w:rPr>
        <w:t xml:space="preserve"> 4</w:t>
      </w:r>
      <w:r w:rsidR="00A32A93" w:rsidRPr="00FA6BD4">
        <w:rPr>
          <w:rFonts w:cstheme="minorHAnsi"/>
          <w:sz w:val="24"/>
          <w:szCs w:val="24"/>
        </w:rPr>
        <w:t>) that they were require</w:t>
      </w:r>
      <w:r w:rsidR="00407585">
        <w:rPr>
          <w:rFonts w:cstheme="minorHAnsi"/>
          <w:sz w:val="24"/>
          <w:szCs w:val="24"/>
        </w:rPr>
        <w:t>d to read and sign if they</w:t>
      </w:r>
      <w:r w:rsidR="00A32A93" w:rsidRPr="00FA6BD4">
        <w:rPr>
          <w:rFonts w:cstheme="minorHAnsi"/>
          <w:sz w:val="24"/>
          <w:szCs w:val="24"/>
        </w:rPr>
        <w:t xml:space="preserve"> wished to participate. Once consent had </w:t>
      </w:r>
      <w:r w:rsidR="00407585">
        <w:rPr>
          <w:rFonts w:cstheme="minorHAnsi"/>
          <w:sz w:val="24"/>
          <w:szCs w:val="24"/>
        </w:rPr>
        <w:t>been gained</w:t>
      </w:r>
      <w:r w:rsidR="00A32A93" w:rsidRPr="00FA6BD4">
        <w:rPr>
          <w:rFonts w:cstheme="minorHAnsi"/>
          <w:sz w:val="24"/>
          <w:szCs w:val="24"/>
        </w:rPr>
        <w:t>, the demographic and AISS questionnaire were given. Upon completion of the questionnaires, the researcher was notified by a tap on the window. The researcher then</w:t>
      </w:r>
      <w:r w:rsidR="00612279" w:rsidRPr="00FA6BD4">
        <w:rPr>
          <w:rFonts w:cstheme="minorHAnsi"/>
          <w:sz w:val="24"/>
          <w:szCs w:val="24"/>
        </w:rPr>
        <w:t xml:space="preserve"> opened the </w:t>
      </w:r>
      <w:r w:rsidR="00375D6D" w:rsidRPr="00FA6BD4">
        <w:rPr>
          <w:rFonts w:cstheme="minorHAnsi"/>
          <w:sz w:val="24"/>
          <w:szCs w:val="24"/>
        </w:rPr>
        <w:t>super lab</w:t>
      </w:r>
      <w:r w:rsidR="00612279" w:rsidRPr="00FA6BD4">
        <w:rPr>
          <w:rFonts w:cstheme="minorHAnsi"/>
          <w:sz w:val="24"/>
          <w:szCs w:val="24"/>
        </w:rPr>
        <w:t xml:space="preserve"> experiment, entering the participant number to save the data. The music was played through headphones and the participant was informed that they would receive a prompt from the programme explaining when to put on the headphones. The researcher again left </w:t>
      </w:r>
      <w:r w:rsidR="00407585">
        <w:rPr>
          <w:rFonts w:cstheme="minorHAnsi"/>
          <w:sz w:val="24"/>
          <w:szCs w:val="24"/>
        </w:rPr>
        <w:t>the room as the study ran</w:t>
      </w:r>
      <w:r w:rsidR="00612279" w:rsidRPr="00FA6BD4">
        <w:rPr>
          <w:rFonts w:cstheme="minorHAnsi"/>
          <w:sz w:val="24"/>
          <w:szCs w:val="24"/>
        </w:rPr>
        <w:t>. Upon completion, participants tapped the window and the researcher distributed a debrief form (see appendix</w:t>
      </w:r>
      <w:r w:rsidR="00965EF9" w:rsidRPr="00FA6BD4">
        <w:rPr>
          <w:rFonts w:cstheme="minorHAnsi"/>
          <w:sz w:val="24"/>
          <w:szCs w:val="24"/>
        </w:rPr>
        <w:t xml:space="preserve"> 3</w:t>
      </w:r>
      <w:r w:rsidR="00612279" w:rsidRPr="00FA6BD4">
        <w:rPr>
          <w:rFonts w:cstheme="minorHAnsi"/>
          <w:sz w:val="24"/>
          <w:szCs w:val="24"/>
        </w:rPr>
        <w:t xml:space="preserve">), explaining the study and asked if they had any questions. The researcher then thanked the participant for their time, highlighting their contact details if any questions were to arise at a later date. </w:t>
      </w:r>
    </w:p>
    <w:p w:rsidR="005245D1" w:rsidRPr="00C4503D" w:rsidRDefault="00CC1997" w:rsidP="00C4503D">
      <w:pPr>
        <w:ind w:firstLine="0"/>
        <w:rPr>
          <w:rFonts w:cstheme="minorHAnsi"/>
          <w:sz w:val="24"/>
          <w:szCs w:val="24"/>
        </w:rPr>
      </w:pPr>
      <w:r>
        <w:rPr>
          <w:rFonts w:cstheme="minorHAnsi"/>
          <w:sz w:val="24"/>
          <w:szCs w:val="24"/>
        </w:rPr>
        <w:br w:type="page"/>
      </w:r>
      <w:r w:rsidR="005245D1" w:rsidRPr="00FA6BD4">
        <w:rPr>
          <w:rFonts w:cstheme="minorHAnsi"/>
          <w:b/>
          <w:sz w:val="24"/>
          <w:szCs w:val="24"/>
        </w:rPr>
        <w:lastRenderedPageBreak/>
        <w:t xml:space="preserve">Results </w:t>
      </w:r>
    </w:p>
    <w:p w:rsidR="00486EC2" w:rsidRPr="00FA6BD4" w:rsidRDefault="0012537B" w:rsidP="007845EF">
      <w:pPr>
        <w:rPr>
          <w:rFonts w:cstheme="minorHAnsi"/>
          <w:sz w:val="24"/>
          <w:szCs w:val="24"/>
        </w:rPr>
      </w:pPr>
      <w:r w:rsidRPr="00FA6BD4">
        <w:rPr>
          <w:rFonts w:cstheme="minorHAnsi"/>
          <w:sz w:val="24"/>
          <w:szCs w:val="24"/>
        </w:rPr>
        <w:t>A 2X3 between subjects ANOVA was conducted to assess the effect of Sensation seeking scores (High/low) and tempo of music (fast/slow/no music) on perception of time.</w:t>
      </w:r>
      <w:r w:rsidR="00400579" w:rsidRPr="00FA6BD4">
        <w:rPr>
          <w:rFonts w:cstheme="minorHAnsi"/>
          <w:sz w:val="24"/>
          <w:szCs w:val="24"/>
        </w:rPr>
        <w:t xml:space="preserve"> Data was analysed using SPSS statistical sof</w:t>
      </w:r>
      <w:r w:rsidR="00965EF9" w:rsidRPr="00FA6BD4">
        <w:rPr>
          <w:rFonts w:cstheme="minorHAnsi"/>
          <w:sz w:val="24"/>
          <w:szCs w:val="24"/>
        </w:rPr>
        <w:t>tware (see output, appendix 2</w:t>
      </w:r>
      <w:r w:rsidR="00400579" w:rsidRPr="00FA6BD4">
        <w:rPr>
          <w:rFonts w:cstheme="minorHAnsi"/>
          <w:sz w:val="24"/>
          <w:szCs w:val="24"/>
        </w:rPr>
        <w:t>).</w:t>
      </w:r>
      <w:r w:rsidRPr="00FA6BD4">
        <w:rPr>
          <w:rFonts w:cstheme="minorHAnsi"/>
          <w:sz w:val="24"/>
          <w:szCs w:val="24"/>
        </w:rPr>
        <w:t xml:space="preserve"> The descriptive statistics for all variables included in the analysis are shown in table 1. </w:t>
      </w:r>
    </w:p>
    <w:p w:rsidR="0012537B" w:rsidRPr="00AA7203" w:rsidRDefault="00710AB1" w:rsidP="00710AB1">
      <w:pPr>
        <w:jc w:val="right"/>
        <w:rPr>
          <w:rFonts w:cstheme="minorHAnsi"/>
          <w:i/>
          <w:sz w:val="20"/>
          <w:szCs w:val="20"/>
        </w:rPr>
      </w:pPr>
      <w:proofErr w:type="gramStart"/>
      <w:r w:rsidRPr="00AA7203">
        <w:rPr>
          <w:rFonts w:cstheme="minorHAnsi"/>
          <w:sz w:val="20"/>
          <w:szCs w:val="20"/>
        </w:rPr>
        <w:t xml:space="preserve">Table </w:t>
      </w:r>
      <w:r w:rsidR="0012537B" w:rsidRPr="00AA7203">
        <w:rPr>
          <w:rFonts w:cstheme="minorHAnsi"/>
          <w:sz w:val="20"/>
          <w:szCs w:val="20"/>
        </w:rPr>
        <w:t>1.</w:t>
      </w:r>
      <w:proofErr w:type="gramEnd"/>
      <w:r w:rsidR="0012537B" w:rsidRPr="00AA7203">
        <w:rPr>
          <w:rFonts w:cstheme="minorHAnsi"/>
          <w:sz w:val="20"/>
          <w:szCs w:val="20"/>
        </w:rPr>
        <w:br/>
      </w:r>
      <w:r w:rsidR="00095AFB" w:rsidRPr="00AA7203">
        <w:rPr>
          <w:rFonts w:cstheme="minorHAnsi"/>
          <w:i/>
          <w:sz w:val="20"/>
          <w:szCs w:val="20"/>
        </w:rPr>
        <w:t>Descriptive s</w:t>
      </w:r>
      <w:r w:rsidR="0012537B" w:rsidRPr="00AA7203">
        <w:rPr>
          <w:rFonts w:cstheme="minorHAnsi"/>
          <w:i/>
          <w:sz w:val="20"/>
          <w:szCs w:val="20"/>
        </w:rPr>
        <w:t xml:space="preserve">tatistics </w:t>
      </w:r>
      <w:r w:rsidR="00095AFB" w:rsidRPr="00AA7203">
        <w:rPr>
          <w:rFonts w:cstheme="minorHAnsi"/>
          <w:i/>
          <w:sz w:val="20"/>
          <w:szCs w:val="20"/>
        </w:rPr>
        <w:t xml:space="preserve">for Music condition and Sensation </w:t>
      </w:r>
      <w:r w:rsidR="00375D6D" w:rsidRPr="00AA7203">
        <w:rPr>
          <w:rFonts w:cstheme="minorHAnsi"/>
          <w:i/>
          <w:sz w:val="20"/>
          <w:szCs w:val="20"/>
        </w:rPr>
        <w:t>seeking</w:t>
      </w:r>
      <w:r w:rsidR="00095AFB" w:rsidRPr="00AA7203">
        <w:rPr>
          <w:rFonts w:cstheme="minorHAnsi"/>
          <w:i/>
          <w:sz w:val="20"/>
          <w:szCs w:val="20"/>
        </w:rPr>
        <w:t xml:space="preserve"> scores</w:t>
      </w:r>
    </w:p>
    <w:tbl>
      <w:tblPr>
        <w:tblStyle w:val="TableGrid"/>
        <w:tblW w:w="9669" w:type="dxa"/>
        <w:tblInd w:w="-459" w:type="dxa"/>
        <w:tblLook w:val="04A0"/>
      </w:tblPr>
      <w:tblGrid>
        <w:gridCol w:w="1573"/>
        <w:gridCol w:w="913"/>
        <w:gridCol w:w="898"/>
        <w:gridCol w:w="897"/>
        <w:gridCol w:w="898"/>
        <w:gridCol w:w="898"/>
        <w:gridCol w:w="898"/>
        <w:gridCol w:w="898"/>
        <w:gridCol w:w="898"/>
        <w:gridCol w:w="898"/>
      </w:tblGrid>
      <w:tr w:rsidR="0012537B" w:rsidRPr="00AA7203" w:rsidTr="00AA7203">
        <w:trPr>
          <w:trHeight w:val="396"/>
        </w:trPr>
        <w:tc>
          <w:tcPr>
            <w:tcW w:w="1573" w:type="dxa"/>
            <w:vMerge w:val="restart"/>
          </w:tcPr>
          <w:p w:rsidR="0012537B" w:rsidRPr="00AA7203" w:rsidRDefault="0012537B" w:rsidP="004766BE">
            <w:pPr>
              <w:jc w:val="center"/>
              <w:rPr>
                <w:rFonts w:cstheme="minorHAnsi"/>
                <w:sz w:val="20"/>
                <w:szCs w:val="20"/>
              </w:rPr>
            </w:pPr>
            <w:r w:rsidRPr="00AA7203">
              <w:rPr>
                <w:rFonts w:cstheme="minorHAnsi"/>
                <w:sz w:val="20"/>
                <w:szCs w:val="20"/>
              </w:rPr>
              <w:t>Sensation seeking score</w:t>
            </w:r>
          </w:p>
        </w:tc>
        <w:tc>
          <w:tcPr>
            <w:tcW w:w="8096" w:type="dxa"/>
            <w:gridSpan w:val="9"/>
          </w:tcPr>
          <w:p w:rsidR="0012537B" w:rsidRPr="00AA7203" w:rsidRDefault="0012537B" w:rsidP="004766BE">
            <w:pPr>
              <w:jc w:val="center"/>
              <w:rPr>
                <w:rFonts w:cstheme="minorHAnsi"/>
                <w:sz w:val="20"/>
                <w:szCs w:val="20"/>
              </w:rPr>
            </w:pPr>
            <w:r w:rsidRPr="00AA7203">
              <w:rPr>
                <w:rFonts w:cstheme="minorHAnsi"/>
                <w:sz w:val="20"/>
                <w:szCs w:val="20"/>
              </w:rPr>
              <w:t>Music condition</w:t>
            </w:r>
          </w:p>
        </w:tc>
      </w:tr>
      <w:tr w:rsidR="0012537B" w:rsidRPr="00AA7203" w:rsidTr="00AA7203">
        <w:trPr>
          <w:trHeight w:val="396"/>
        </w:trPr>
        <w:tc>
          <w:tcPr>
            <w:tcW w:w="1573" w:type="dxa"/>
            <w:vMerge/>
          </w:tcPr>
          <w:p w:rsidR="0012537B" w:rsidRPr="00AA7203" w:rsidRDefault="0012537B" w:rsidP="004766BE">
            <w:pPr>
              <w:jc w:val="center"/>
              <w:rPr>
                <w:rFonts w:cstheme="minorHAnsi"/>
                <w:sz w:val="20"/>
                <w:szCs w:val="20"/>
              </w:rPr>
            </w:pPr>
          </w:p>
        </w:tc>
        <w:tc>
          <w:tcPr>
            <w:tcW w:w="913" w:type="dxa"/>
            <w:vMerge w:val="restart"/>
          </w:tcPr>
          <w:p w:rsidR="0012537B" w:rsidRPr="00AA7203" w:rsidRDefault="0012537B" w:rsidP="004766BE">
            <w:pPr>
              <w:jc w:val="center"/>
              <w:rPr>
                <w:rFonts w:cstheme="minorHAnsi"/>
                <w:sz w:val="20"/>
                <w:szCs w:val="20"/>
              </w:rPr>
            </w:pPr>
          </w:p>
        </w:tc>
        <w:tc>
          <w:tcPr>
            <w:tcW w:w="1795" w:type="dxa"/>
            <w:gridSpan w:val="2"/>
          </w:tcPr>
          <w:p w:rsidR="0012537B" w:rsidRPr="00AA7203" w:rsidRDefault="0012537B" w:rsidP="004766BE">
            <w:pPr>
              <w:jc w:val="center"/>
              <w:rPr>
                <w:rFonts w:cstheme="minorHAnsi"/>
                <w:sz w:val="20"/>
                <w:szCs w:val="20"/>
              </w:rPr>
            </w:pPr>
            <w:r w:rsidRPr="00AA7203">
              <w:rPr>
                <w:rFonts w:cstheme="minorHAnsi"/>
                <w:sz w:val="20"/>
                <w:szCs w:val="20"/>
              </w:rPr>
              <w:t>Fast</w:t>
            </w:r>
          </w:p>
        </w:tc>
        <w:tc>
          <w:tcPr>
            <w:tcW w:w="1796" w:type="dxa"/>
            <w:gridSpan w:val="2"/>
          </w:tcPr>
          <w:p w:rsidR="0012537B" w:rsidRPr="00AA7203" w:rsidRDefault="0012537B" w:rsidP="004766BE">
            <w:pPr>
              <w:jc w:val="center"/>
              <w:rPr>
                <w:rFonts w:cstheme="minorHAnsi"/>
                <w:sz w:val="20"/>
                <w:szCs w:val="20"/>
              </w:rPr>
            </w:pPr>
            <w:r w:rsidRPr="00AA7203">
              <w:rPr>
                <w:rFonts w:cstheme="minorHAnsi"/>
                <w:sz w:val="20"/>
                <w:szCs w:val="20"/>
              </w:rPr>
              <w:t>Slow</w:t>
            </w:r>
          </w:p>
        </w:tc>
        <w:tc>
          <w:tcPr>
            <w:tcW w:w="1796" w:type="dxa"/>
            <w:gridSpan w:val="2"/>
          </w:tcPr>
          <w:p w:rsidR="0012537B" w:rsidRPr="00AA7203" w:rsidRDefault="0012537B" w:rsidP="004766BE">
            <w:pPr>
              <w:jc w:val="center"/>
              <w:rPr>
                <w:rFonts w:cstheme="minorHAnsi"/>
                <w:sz w:val="20"/>
                <w:szCs w:val="20"/>
              </w:rPr>
            </w:pPr>
            <w:r w:rsidRPr="00AA7203">
              <w:rPr>
                <w:rFonts w:cstheme="minorHAnsi"/>
                <w:sz w:val="20"/>
                <w:szCs w:val="20"/>
              </w:rPr>
              <w:t>Control</w:t>
            </w:r>
          </w:p>
        </w:tc>
        <w:tc>
          <w:tcPr>
            <w:tcW w:w="1796" w:type="dxa"/>
            <w:gridSpan w:val="2"/>
          </w:tcPr>
          <w:p w:rsidR="0012537B" w:rsidRPr="00AA7203" w:rsidRDefault="0012537B" w:rsidP="004766BE">
            <w:pPr>
              <w:jc w:val="center"/>
              <w:rPr>
                <w:rFonts w:cstheme="minorHAnsi"/>
                <w:sz w:val="20"/>
                <w:szCs w:val="20"/>
              </w:rPr>
            </w:pPr>
            <w:r w:rsidRPr="00AA7203">
              <w:rPr>
                <w:rFonts w:cstheme="minorHAnsi"/>
                <w:sz w:val="20"/>
                <w:szCs w:val="20"/>
              </w:rPr>
              <w:t>Total</w:t>
            </w:r>
          </w:p>
        </w:tc>
      </w:tr>
      <w:tr w:rsidR="0012537B" w:rsidRPr="00AA7203" w:rsidTr="00AA7203">
        <w:trPr>
          <w:trHeight w:val="418"/>
        </w:trPr>
        <w:tc>
          <w:tcPr>
            <w:tcW w:w="1573" w:type="dxa"/>
            <w:vMerge/>
          </w:tcPr>
          <w:p w:rsidR="0012537B" w:rsidRPr="00AA7203" w:rsidRDefault="0012537B" w:rsidP="004766BE">
            <w:pPr>
              <w:jc w:val="center"/>
              <w:rPr>
                <w:rFonts w:cstheme="minorHAnsi"/>
                <w:sz w:val="20"/>
                <w:szCs w:val="20"/>
              </w:rPr>
            </w:pPr>
          </w:p>
        </w:tc>
        <w:tc>
          <w:tcPr>
            <w:tcW w:w="913" w:type="dxa"/>
            <w:vMerge/>
          </w:tcPr>
          <w:p w:rsidR="0012537B" w:rsidRPr="00AA7203" w:rsidRDefault="0012537B" w:rsidP="004766BE">
            <w:pPr>
              <w:jc w:val="center"/>
              <w:rPr>
                <w:rFonts w:cstheme="minorHAnsi"/>
                <w:sz w:val="20"/>
                <w:szCs w:val="20"/>
              </w:rPr>
            </w:pP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S.D</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S.D</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S.D</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M</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S.D</w:t>
            </w:r>
          </w:p>
        </w:tc>
      </w:tr>
      <w:tr w:rsidR="0012537B" w:rsidRPr="00AA7203" w:rsidTr="00AA7203">
        <w:trPr>
          <w:trHeight w:val="396"/>
        </w:trPr>
        <w:tc>
          <w:tcPr>
            <w:tcW w:w="1573" w:type="dxa"/>
            <w:vMerge/>
          </w:tcPr>
          <w:p w:rsidR="0012537B" w:rsidRPr="00AA7203" w:rsidRDefault="0012537B" w:rsidP="004766BE">
            <w:pPr>
              <w:jc w:val="center"/>
              <w:rPr>
                <w:rFonts w:cstheme="minorHAnsi"/>
                <w:sz w:val="20"/>
                <w:szCs w:val="20"/>
              </w:rPr>
            </w:pPr>
          </w:p>
        </w:tc>
        <w:tc>
          <w:tcPr>
            <w:tcW w:w="913" w:type="dxa"/>
          </w:tcPr>
          <w:p w:rsidR="0012537B" w:rsidRPr="00AA7203" w:rsidRDefault="0012537B" w:rsidP="004766BE">
            <w:pPr>
              <w:jc w:val="center"/>
              <w:rPr>
                <w:rFonts w:cstheme="minorHAnsi"/>
                <w:sz w:val="20"/>
                <w:szCs w:val="20"/>
              </w:rPr>
            </w:pPr>
            <w:r w:rsidRPr="00AA7203">
              <w:rPr>
                <w:rFonts w:cstheme="minorHAnsi"/>
                <w:sz w:val="20"/>
                <w:szCs w:val="20"/>
              </w:rPr>
              <w:t>High</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3.66</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1.52</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6.33</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2.96</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4.5</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3.63</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5.20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3.16</w:t>
            </w:r>
          </w:p>
        </w:tc>
      </w:tr>
      <w:tr w:rsidR="0012537B" w:rsidRPr="00AA7203" w:rsidTr="00AA7203">
        <w:trPr>
          <w:trHeight w:val="418"/>
        </w:trPr>
        <w:tc>
          <w:tcPr>
            <w:tcW w:w="1573" w:type="dxa"/>
            <w:vMerge/>
          </w:tcPr>
          <w:p w:rsidR="0012537B" w:rsidRPr="00AA7203" w:rsidRDefault="0012537B" w:rsidP="004766BE">
            <w:pPr>
              <w:jc w:val="center"/>
              <w:rPr>
                <w:rFonts w:cstheme="minorHAnsi"/>
                <w:sz w:val="20"/>
                <w:szCs w:val="20"/>
              </w:rPr>
            </w:pPr>
          </w:p>
        </w:tc>
        <w:tc>
          <w:tcPr>
            <w:tcW w:w="913" w:type="dxa"/>
          </w:tcPr>
          <w:p w:rsidR="0012537B" w:rsidRPr="00AA7203" w:rsidRDefault="0012537B" w:rsidP="004766BE">
            <w:pPr>
              <w:jc w:val="center"/>
              <w:rPr>
                <w:rFonts w:cstheme="minorHAnsi"/>
                <w:sz w:val="20"/>
                <w:szCs w:val="20"/>
              </w:rPr>
            </w:pPr>
            <w:r w:rsidRPr="00AA7203">
              <w:rPr>
                <w:rFonts w:cstheme="minorHAnsi"/>
                <w:sz w:val="20"/>
                <w:szCs w:val="20"/>
              </w:rPr>
              <w:t>Low</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3.28</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2.14</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10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2.65</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4.09</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2.84</w:t>
            </w:r>
          </w:p>
        </w:tc>
      </w:tr>
      <w:tr w:rsidR="0012537B" w:rsidRPr="00AA7203" w:rsidTr="00AA7203">
        <w:trPr>
          <w:trHeight w:val="396"/>
        </w:trPr>
        <w:tc>
          <w:tcPr>
            <w:tcW w:w="1573" w:type="dxa"/>
            <w:vMerge/>
          </w:tcPr>
          <w:p w:rsidR="0012537B" w:rsidRPr="00AA7203" w:rsidRDefault="0012537B" w:rsidP="004766BE">
            <w:pPr>
              <w:jc w:val="center"/>
              <w:rPr>
                <w:rFonts w:cstheme="minorHAnsi"/>
                <w:sz w:val="20"/>
                <w:szCs w:val="20"/>
              </w:rPr>
            </w:pPr>
          </w:p>
        </w:tc>
        <w:tc>
          <w:tcPr>
            <w:tcW w:w="913" w:type="dxa"/>
          </w:tcPr>
          <w:p w:rsidR="0012537B" w:rsidRPr="00AA7203" w:rsidRDefault="0012537B" w:rsidP="004766BE">
            <w:pPr>
              <w:jc w:val="center"/>
              <w:rPr>
                <w:rFonts w:cstheme="minorHAnsi"/>
                <w:sz w:val="20"/>
                <w:szCs w:val="20"/>
              </w:rPr>
            </w:pPr>
            <w:r w:rsidRPr="00AA7203">
              <w:rPr>
                <w:rFonts w:cstheme="minorHAnsi"/>
                <w:sz w:val="20"/>
                <w:szCs w:val="20"/>
              </w:rPr>
              <w:t>Total</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3.40</w:t>
            </w:r>
          </w:p>
        </w:tc>
        <w:tc>
          <w:tcPr>
            <w:tcW w:w="897" w:type="dxa"/>
          </w:tcPr>
          <w:p w:rsidR="0012537B" w:rsidRPr="00AA7203" w:rsidRDefault="0012537B" w:rsidP="004766BE">
            <w:pPr>
              <w:jc w:val="center"/>
              <w:rPr>
                <w:rFonts w:cstheme="minorHAnsi"/>
                <w:sz w:val="20"/>
                <w:szCs w:val="20"/>
              </w:rPr>
            </w:pPr>
            <w:r w:rsidRPr="00AA7203">
              <w:rPr>
                <w:rFonts w:cstheme="minorHAnsi"/>
                <w:sz w:val="20"/>
                <w:szCs w:val="20"/>
              </w:rPr>
              <w:t>1.90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6.70</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3.02</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4.36</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3.26</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4.81</w:t>
            </w:r>
          </w:p>
        </w:tc>
        <w:tc>
          <w:tcPr>
            <w:tcW w:w="898" w:type="dxa"/>
          </w:tcPr>
          <w:p w:rsidR="0012537B" w:rsidRPr="00AA7203" w:rsidRDefault="0012537B" w:rsidP="004766BE">
            <w:pPr>
              <w:jc w:val="center"/>
              <w:rPr>
                <w:rFonts w:cstheme="minorHAnsi"/>
                <w:sz w:val="20"/>
                <w:szCs w:val="20"/>
              </w:rPr>
            </w:pPr>
            <w:r w:rsidRPr="00AA7203">
              <w:rPr>
                <w:rFonts w:cstheme="minorHAnsi"/>
                <w:sz w:val="20"/>
                <w:szCs w:val="20"/>
              </w:rPr>
              <w:t>3.05</w:t>
            </w:r>
          </w:p>
        </w:tc>
      </w:tr>
    </w:tbl>
    <w:p w:rsidR="0012537B" w:rsidRPr="00AA7203" w:rsidRDefault="0012537B" w:rsidP="0012537B">
      <w:pPr>
        <w:pStyle w:val="ListParagraph"/>
        <w:ind w:left="1080" w:firstLine="360"/>
        <w:rPr>
          <w:rFonts w:cstheme="minorHAnsi"/>
          <w:sz w:val="20"/>
          <w:szCs w:val="20"/>
        </w:rPr>
      </w:pPr>
      <w:r w:rsidRPr="00AA7203">
        <w:rPr>
          <w:rFonts w:cstheme="minorHAnsi"/>
          <w:b/>
          <w:sz w:val="20"/>
          <w:szCs w:val="20"/>
        </w:rPr>
        <w:t>*</w:t>
      </w:r>
      <w:r w:rsidRPr="00AA7203">
        <w:rPr>
          <w:rFonts w:cstheme="minorHAnsi"/>
          <w:sz w:val="20"/>
          <w:szCs w:val="20"/>
        </w:rPr>
        <w:t xml:space="preserve">There was only one participant in this </w:t>
      </w:r>
      <w:r w:rsidR="00AA7203" w:rsidRPr="00AA7203">
        <w:rPr>
          <w:rFonts w:cstheme="minorHAnsi"/>
          <w:sz w:val="20"/>
          <w:szCs w:val="20"/>
        </w:rPr>
        <w:t>condition;</w:t>
      </w:r>
      <w:r w:rsidRPr="00AA7203">
        <w:rPr>
          <w:rFonts w:cstheme="minorHAnsi"/>
          <w:sz w:val="20"/>
          <w:szCs w:val="20"/>
        </w:rPr>
        <w:t xml:space="preserve"> therefore no standard deviation can be calculated.</w:t>
      </w:r>
    </w:p>
    <w:p w:rsidR="0012537B" w:rsidRPr="00FA6BD4" w:rsidRDefault="0012537B">
      <w:pPr>
        <w:rPr>
          <w:rFonts w:cstheme="minorHAnsi"/>
          <w:b/>
          <w:sz w:val="24"/>
          <w:szCs w:val="24"/>
        </w:rPr>
      </w:pPr>
    </w:p>
    <w:p w:rsidR="006C6C85" w:rsidRPr="00FA6BD4" w:rsidRDefault="0012537B" w:rsidP="007845EF">
      <w:pPr>
        <w:rPr>
          <w:rFonts w:cstheme="minorHAnsi"/>
          <w:sz w:val="24"/>
          <w:szCs w:val="24"/>
        </w:rPr>
      </w:pPr>
      <w:r w:rsidRPr="00FA6BD4">
        <w:rPr>
          <w:rFonts w:cstheme="minorHAnsi"/>
          <w:sz w:val="24"/>
          <w:szCs w:val="24"/>
        </w:rPr>
        <w:t xml:space="preserve">The interaction effect between sensation seeking score and tempo of music was </w:t>
      </w:r>
      <w:r w:rsidR="00375D6D" w:rsidRPr="00FA6BD4">
        <w:rPr>
          <w:rFonts w:cstheme="minorHAnsi"/>
          <w:sz w:val="24"/>
          <w:szCs w:val="24"/>
        </w:rPr>
        <w:t>non-significant, F</w:t>
      </w:r>
      <w:r w:rsidR="007B3FBA" w:rsidRPr="00FA6BD4">
        <w:rPr>
          <w:rFonts w:cstheme="minorHAnsi"/>
          <w:sz w:val="24"/>
          <w:szCs w:val="24"/>
        </w:rPr>
        <w:t xml:space="preserve"> </w:t>
      </w:r>
      <w:r w:rsidR="00375D6D" w:rsidRPr="00FA6BD4">
        <w:rPr>
          <w:rFonts w:cstheme="minorHAnsi"/>
          <w:sz w:val="24"/>
          <w:szCs w:val="24"/>
        </w:rPr>
        <w:t>(2</w:t>
      </w:r>
      <w:proofErr w:type="gramStart"/>
      <w:r w:rsidR="00375D6D" w:rsidRPr="00FA6BD4">
        <w:rPr>
          <w:rFonts w:cstheme="minorHAnsi"/>
          <w:sz w:val="24"/>
          <w:szCs w:val="24"/>
        </w:rPr>
        <w:t>,25</w:t>
      </w:r>
      <w:proofErr w:type="gramEnd"/>
      <w:r w:rsidR="00375D6D" w:rsidRPr="00FA6BD4">
        <w:rPr>
          <w:rFonts w:cstheme="minorHAnsi"/>
          <w:sz w:val="24"/>
          <w:szCs w:val="24"/>
        </w:rPr>
        <w:t>)=.75, p&gt;</w:t>
      </w:r>
      <w:r w:rsidRPr="00FA6BD4">
        <w:rPr>
          <w:rFonts w:cstheme="minorHAnsi"/>
          <w:sz w:val="24"/>
          <w:szCs w:val="24"/>
        </w:rPr>
        <w:t>0</w:t>
      </w:r>
      <w:r w:rsidR="00375D6D" w:rsidRPr="00FA6BD4">
        <w:rPr>
          <w:rFonts w:cstheme="minorHAnsi"/>
          <w:sz w:val="24"/>
          <w:szCs w:val="24"/>
        </w:rPr>
        <w:t>.0</w:t>
      </w:r>
      <w:r w:rsidRPr="00FA6BD4">
        <w:rPr>
          <w:rFonts w:cstheme="minorHAnsi"/>
          <w:sz w:val="24"/>
          <w:szCs w:val="24"/>
        </w:rPr>
        <w:t>.5. The main effect of sensation seeking was also</w:t>
      </w:r>
      <w:r w:rsidR="00375D6D" w:rsidRPr="00FA6BD4">
        <w:rPr>
          <w:rFonts w:cstheme="minorHAnsi"/>
          <w:sz w:val="24"/>
          <w:szCs w:val="24"/>
        </w:rPr>
        <w:t xml:space="preserve"> non-significant </w:t>
      </w:r>
      <w:r w:rsidR="007B3FBA" w:rsidRPr="00FA6BD4">
        <w:rPr>
          <w:rFonts w:cstheme="minorHAnsi"/>
          <w:sz w:val="24"/>
          <w:szCs w:val="24"/>
        </w:rPr>
        <w:t>F (</w:t>
      </w:r>
      <w:r w:rsidR="00375D6D" w:rsidRPr="00FA6BD4">
        <w:rPr>
          <w:rFonts w:cstheme="minorHAnsi"/>
          <w:sz w:val="24"/>
          <w:szCs w:val="24"/>
        </w:rPr>
        <w:t>1</w:t>
      </w:r>
      <w:proofErr w:type="gramStart"/>
      <w:r w:rsidR="00375D6D" w:rsidRPr="00FA6BD4">
        <w:rPr>
          <w:rFonts w:cstheme="minorHAnsi"/>
          <w:sz w:val="24"/>
          <w:szCs w:val="24"/>
        </w:rPr>
        <w:t>,25</w:t>
      </w:r>
      <w:proofErr w:type="gramEnd"/>
      <w:r w:rsidR="00375D6D" w:rsidRPr="00FA6BD4">
        <w:rPr>
          <w:rFonts w:cstheme="minorHAnsi"/>
          <w:sz w:val="24"/>
          <w:szCs w:val="24"/>
        </w:rPr>
        <w:t>)=.46, P&gt;0.05</w:t>
      </w:r>
      <w:r w:rsidRPr="00FA6BD4">
        <w:rPr>
          <w:rFonts w:cstheme="minorHAnsi"/>
          <w:sz w:val="24"/>
          <w:szCs w:val="24"/>
        </w:rPr>
        <w:t xml:space="preserve"> indicating that there is no difference in overall time perception between those sco</w:t>
      </w:r>
      <w:r w:rsidR="004B0EAF" w:rsidRPr="00FA6BD4">
        <w:rPr>
          <w:rFonts w:cstheme="minorHAnsi"/>
          <w:sz w:val="24"/>
          <w:szCs w:val="24"/>
        </w:rPr>
        <w:t>ring as high</w:t>
      </w:r>
      <w:r w:rsidRPr="00FA6BD4">
        <w:rPr>
          <w:rFonts w:cstheme="minorHAnsi"/>
          <w:sz w:val="24"/>
          <w:szCs w:val="24"/>
        </w:rPr>
        <w:t xml:space="preserve"> </w:t>
      </w:r>
      <w:r w:rsidR="004B0EAF" w:rsidRPr="00FA6BD4">
        <w:rPr>
          <w:rFonts w:cstheme="minorHAnsi"/>
          <w:sz w:val="24"/>
          <w:szCs w:val="24"/>
        </w:rPr>
        <w:t xml:space="preserve">and low sensation seekers. </w:t>
      </w:r>
      <w:r w:rsidRPr="00FA6BD4">
        <w:rPr>
          <w:rFonts w:cstheme="minorHAnsi"/>
          <w:sz w:val="24"/>
          <w:szCs w:val="24"/>
        </w:rPr>
        <w:t>The main effect of music condition did not reach statistical significance</w:t>
      </w:r>
      <w:r w:rsidR="007B3FBA" w:rsidRPr="00FA6BD4">
        <w:rPr>
          <w:rFonts w:cstheme="minorHAnsi"/>
          <w:sz w:val="24"/>
          <w:szCs w:val="24"/>
        </w:rPr>
        <w:t xml:space="preserve"> F (2</w:t>
      </w:r>
      <w:proofErr w:type="gramStart"/>
      <w:r w:rsidR="007B3FBA" w:rsidRPr="00FA6BD4">
        <w:rPr>
          <w:rFonts w:cstheme="minorHAnsi"/>
          <w:sz w:val="24"/>
          <w:szCs w:val="24"/>
        </w:rPr>
        <w:t>,25</w:t>
      </w:r>
      <w:proofErr w:type="gramEnd"/>
      <w:r w:rsidR="007B3FBA" w:rsidRPr="00FA6BD4">
        <w:rPr>
          <w:rFonts w:cstheme="minorHAnsi"/>
          <w:sz w:val="24"/>
          <w:szCs w:val="24"/>
        </w:rPr>
        <w:t xml:space="preserve">)=3.45, p&gt;0.05 </w:t>
      </w:r>
      <w:r w:rsidRPr="00FA6BD4">
        <w:rPr>
          <w:rFonts w:cstheme="minorHAnsi"/>
          <w:sz w:val="24"/>
          <w:szCs w:val="24"/>
        </w:rPr>
        <w:t xml:space="preserve">, indicating no difference in overall perception of time, relative to the tempo </w:t>
      </w:r>
      <w:r w:rsidR="00375D6D" w:rsidRPr="00FA6BD4">
        <w:rPr>
          <w:rFonts w:cstheme="minorHAnsi"/>
          <w:sz w:val="24"/>
          <w:szCs w:val="24"/>
        </w:rPr>
        <w:t>of music played</w:t>
      </w:r>
      <w:r w:rsidR="007B3FBA" w:rsidRPr="00FA6BD4">
        <w:rPr>
          <w:rFonts w:cstheme="minorHAnsi"/>
          <w:sz w:val="24"/>
          <w:szCs w:val="24"/>
        </w:rPr>
        <w:t xml:space="preserve">. </w:t>
      </w:r>
      <w:r w:rsidR="004B0EAF" w:rsidRPr="00FA6BD4">
        <w:rPr>
          <w:rFonts w:cstheme="minorHAnsi"/>
          <w:sz w:val="24"/>
          <w:szCs w:val="24"/>
        </w:rPr>
        <w:t xml:space="preserve">On check of multiple comparisons, the results showed a significant difference between the fast and slow conditions </w:t>
      </w:r>
      <w:r w:rsidR="00015FD9" w:rsidRPr="00FA6BD4">
        <w:rPr>
          <w:rFonts w:cstheme="minorHAnsi"/>
          <w:sz w:val="24"/>
          <w:szCs w:val="24"/>
        </w:rPr>
        <w:t>(</w:t>
      </w:r>
      <w:r w:rsidR="007B3FBA" w:rsidRPr="00FA6BD4">
        <w:rPr>
          <w:rFonts w:cstheme="minorHAnsi"/>
          <w:sz w:val="24"/>
          <w:szCs w:val="24"/>
        </w:rPr>
        <w:t xml:space="preserve">P = </w:t>
      </w:r>
      <w:r w:rsidR="00015FD9" w:rsidRPr="00FA6BD4">
        <w:rPr>
          <w:rFonts w:cstheme="minorHAnsi"/>
          <w:sz w:val="24"/>
          <w:szCs w:val="24"/>
        </w:rPr>
        <w:t>0.043).</w:t>
      </w:r>
      <w:r w:rsidR="00400579" w:rsidRPr="00FA6BD4">
        <w:rPr>
          <w:rFonts w:cstheme="minorHAnsi"/>
          <w:sz w:val="24"/>
          <w:szCs w:val="24"/>
        </w:rPr>
        <w:t xml:space="preserve"> This finding highlights that the IV of music tempo had an effect on the estimates of time perception given by participants. </w:t>
      </w:r>
      <w:r w:rsidR="00202078" w:rsidRPr="00FA6BD4">
        <w:rPr>
          <w:rFonts w:cstheme="minorHAnsi"/>
          <w:sz w:val="24"/>
          <w:szCs w:val="24"/>
        </w:rPr>
        <w:t xml:space="preserve">The Sensation Seeking scale was found to have acceptable reliability (20 items; </w:t>
      </w:r>
      <w:r w:rsidR="00202078" w:rsidRPr="00FA6BD4">
        <w:rPr>
          <w:sz w:val="24"/>
          <w:szCs w:val="24"/>
        </w:rPr>
        <w:t xml:space="preserve">α =.712). </w:t>
      </w:r>
    </w:p>
    <w:p w:rsidR="00E0475A" w:rsidRPr="00FA6BD4" w:rsidRDefault="00E0475A" w:rsidP="00E0475A">
      <w:pPr>
        <w:ind w:firstLine="720"/>
        <w:rPr>
          <w:rFonts w:cstheme="minorHAnsi"/>
          <w:sz w:val="24"/>
          <w:szCs w:val="24"/>
        </w:rPr>
      </w:pPr>
    </w:p>
    <w:p w:rsidR="005567DF" w:rsidRPr="00FA6BD4" w:rsidRDefault="0030373A" w:rsidP="007845EF">
      <w:pPr>
        <w:ind w:firstLine="0"/>
        <w:rPr>
          <w:rFonts w:cstheme="minorHAnsi"/>
          <w:b/>
          <w:sz w:val="24"/>
          <w:szCs w:val="24"/>
        </w:rPr>
      </w:pPr>
      <w:r w:rsidRPr="00FA6BD4">
        <w:rPr>
          <w:rFonts w:cstheme="minorHAnsi"/>
          <w:b/>
          <w:sz w:val="24"/>
          <w:szCs w:val="24"/>
        </w:rPr>
        <w:t>Discussion</w:t>
      </w:r>
    </w:p>
    <w:p w:rsidR="00E0475A" w:rsidRPr="00FA6BD4" w:rsidRDefault="007310B1" w:rsidP="007845EF">
      <w:pPr>
        <w:rPr>
          <w:rFonts w:cstheme="minorHAnsi"/>
          <w:sz w:val="24"/>
          <w:szCs w:val="24"/>
        </w:rPr>
      </w:pPr>
      <w:r w:rsidRPr="00FA6BD4">
        <w:rPr>
          <w:rFonts w:cstheme="minorHAnsi"/>
          <w:sz w:val="24"/>
          <w:szCs w:val="24"/>
        </w:rPr>
        <w:t>This study aimed to identify whether there was an association between sensation seeking scores and tempo of music played on the estimated time of a stimulus presence. No significant effect was found between music condition and sensation seeking score, suggesting that distort</w:t>
      </w:r>
      <w:r w:rsidR="00D6675F" w:rsidRPr="00FA6BD4">
        <w:rPr>
          <w:rFonts w:cstheme="minorHAnsi"/>
          <w:sz w:val="24"/>
          <w:szCs w:val="24"/>
        </w:rPr>
        <w:t>ions in time perception are not affected by sensation seeking scores and music tempo.</w:t>
      </w:r>
    </w:p>
    <w:p w:rsidR="00D6675F" w:rsidRPr="00FA6BD4" w:rsidRDefault="00710AB1" w:rsidP="00710AB1">
      <w:pPr>
        <w:rPr>
          <w:rFonts w:cstheme="minorHAnsi"/>
          <w:sz w:val="24"/>
          <w:szCs w:val="24"/>
        </w:rPr>
      </w:pPr>
      <w:r w:rsidRPr="00FA6BD4">
        <w:rPr>
          <w:rFonts w:cstheme="minorHAnsi"/>
          <w:sz w:val="24"/>
          <w:szCs w:val="24"/>
        </w:rPr>
        <w:t>Significance</w:t>
      </w:r>
      <w:r w:rsidR="00D6675F" w:rsidRPr="00FA6BD4">
        <w:rPr>
          <w:rFonts w:cstheme="minorHAnsi"/>
          <w:sz w:val="24"/>
          <w:szCs w:val="24"/>
        </w:rPr>
        <w:t xml:space="preserve"> was however found between the fast and low tempo music conditions, with greater overestimations of the stimulus durations in the cases of exposure to the faster </w:t>
      </w:r>
      <w:r w:rsidR="00D6675F" w:rsidRPr="00FA6BD4">
        <w:rPr>
          <w:rFonts w:cstheme="minorHAnsi"/>
          <w:sz w:val="24"/>
          <w:szCs w:val="24"/>
        </w:rPr>
        <w:lastRenderedPageBreak/>
        <w:t xml:space="preserve">music tempo. </w:t>
      </w:r>
      <w:r w:rsidR="00BE7724" w:rsidRPr="00FA6BD4">
        <w:rPr>
          <w:rFonts w:cstheme="minorHAnsi"/>
          <w:sz w:val="24"/>
          <w:szCs w:val="24"/>
        </w:rPr>
        <w:t>This study finding is in line with previous literat</w:t>
      </w:r>
      <w:r w:rsidRPr="00FA6BD4">
        <w:rPr>
          <w:rFonts w:cstheme="minorHAnsi"/>
          <w:sz w:val="24"/>
          <w:szCs w:val="24"/>
        </w:rPr>
        <w:t xml:space="preserve">ure, </w:t>
      </w:r>
      <w:r w:rsidR="00BE7724" w:rsidRPr="00FA6BD4">
        <w:rPr>
          <w:rFonts w:cstheme="minorHAnsi"/>
          <w:sz w:val="24"/>
          <w:szCs w:val="24"/>
        </w:rPr>
        <w:t>that high tempo musical pieces lead to participants overestimation of a given stimulus duration (</w:t>
      </w:r>
      <w:proofErr w:type="spellStart"/>
      <w:r w:rsidR="00BE7724" w:rsidRPr="00FA6BD4">
        <w:rPr>
          <w:rFonts w:cstheme="minorHAnsi"/>
          <w:sz w:val="24"/>
          <w:szCs w:val="24"/>
        </w:rPr>
        <w:t>Dro</w:t>
      </w:r>
      <w:r w:rsidRPr="00FA6BD4">
        <w:rPr>
          <w:rFonts w:cstheme="minorHAnsi"/>
          <w:sz w:val="24"/>
          <w:szCs w:val="24"/>
        </w:rPr>
        <w:t>it-Volet</w:t>
      </w:r>
      <w:proofErr w:type="spellEnd"/>
      <w:r w:rsidRPr="00FA6BD4">
        <w:rPr>
          <w:rFonts w:cstheme="minorHAnsi"/>
          <w:sz w:val="24"/>
          <w:szCs w:val="24"/>
        </w:rPr>
        <w:t xml:space="preserve"> et al, 2013). This can be explained through an increase in arousal levels, in response to stimulus intensity, producing a lengthening effect as stimulus processing is more cognitively demanding</w:t>
      </w:r>
      <w:r w:rsidR="00BE7724" w:rsidRPr="00FA6BD4">
        <w:rPr>
          <w:rFonts w:cstheme="minorHAnsi"/>
          <w:sz w:val="24"/>
          <w:szCs w:val="24"/>
        </w:rPr>
        <w:t xml:space="preserve"> (</w:t>
      </w:r>
      <w:proofErr w:type="spellStart"/>
      <w:r w:rsidR="00BE7724" w:rsidRPr="00FA6BD4">
        <w:rPr>
          <w:rFonts w:cstheme="minorHAnsi"/>
          <w:sz w:val="24"/>
          <w:szCs w:val="24"/>
        </w:rPr>
        <w:t>Droit-Volet</w:t>
      </w:r>
      <w:proofErr w:type="spellEnd"/>
      <w:r w:rsidR="00BE7724" w:rsidRPr="00FA6BD4">
        <w:rPr>
          <w:rFonts w:cstheme="minorHAnsi"/>
          <w:sz w:val="24"/>
          <w:szCs w:val="24"/>
        </w:rPr>
        <w:t xml:space="preserve"> &amp; </w:t>
      </w:r>
      <w:proofErr w:type="spellStart"/>
      <w:r w:rsidR="00BE7724" w:rsidRPr="00FA6BD4">
        <w:rPr>
          <w:rFonts w:cstheme="minorHAnsi"/>
          <w:sz w:val="24"/>
          <w:szCs w:val="24"/>
        </w:rPr>
        <w:t>Meck</w:t>
      </w:r>
      <w:proofErr w:type="spellEnd"/>
      <w:r w:rsidR="00BE7724" w:rsidRPr="00FA6BD4">
        <w:rPr>
          <w:rFonts w:cstheme="minorHAnsi"/>
          <w:sz w:val="24"/>
          <w:szCs w:val="24"/>
        </w:rPr>
        <w:t xml:space="preserve">, 2007). </w:t>
      </w:r>
    </w:p>
    <w:p w:rsidR="00D6675F" w:rsidRPr="00FA6BD4" w:rsidRDefault="00D6675F" w:rsidP="007845EF">
      <w:pPr>
        <w:rPr>
          <w:rFonts w:cstheme="minorHAnsi"/>
          <w:sz w:val="24"/>
          <w:szCs w:val="24"/>
        </w:rPr>
      </w:pPr>
      <w:r w:rsidRPr="00FA6BD4">
        <w:rPr>
          <w:rFonts w:cstheme="minorHAnsi"/>
          <w:sz w:val="24"/>
          <w:szCs w:val="24"/>
        </w:rPr>
        <w:t xml:space="preserve">No significant effect was found between stimulus estimations and sensation seeking scores. Both high and low sensation seekers estimated similar exposure times within all musical conditions. This finding refutes that of </w:t>
      </w:r>
      <w:proofErr w:type="spellStart"/>
      <w:r w:rsidRPr="00FA6BD4">
        <w:rPr>
          <w:rFonts w:cstheme="minorHAnsi"/>
          <w:sz w:val="24"/>
          <w:szCs w:val="24"/>
        </w:rPr>
        <w:t>Droit-Volet</w:t>
      </w:r>
      <w:proofErr w:type="spellEnd"/>
      <w:r w:rsidRPr="00FA6BD4">
        <w:rPr>
          <w:rFonts w:cstheme="minorHAnsi"/>
          <w:sz w:val="24"/>
          <w:szCs w:val="24"/>
        </w:rPr>
        <w:t xml:space="preserve"> &amp; </w:t>
      </w:r>
      <w:proofErr w:type="spellStart"/>
      <w:r w:rsidRPr="00FA6BD4">
        <w:rPr>
          <w:rFonts w:cstheme="minorHAnsi"/>
          <w:sz w:val="24"/>
          <w:szCs w:val="24"/>
        </w:rPr>
        <w:t>Meck</w:t>
      </w:r>
      <w:proofErr w:type="spellEnd"/>
      <w:r w:rsidRPr="00FA6BD4">
        <w:rPr>
          <w:rFonts w:cstheme="minorHAnsi"/>
          <w:sz w:val="24"/>
          <w:szCs w:val="24"/>
        </w:rPr>
        <w:t xml:space="preserve"> (2007) who suggested that the tempo of a musical piece influenced the arousal levels experienced by participants, and therefore their estimations of time. This could perhaps be explained as </w:t>
      </w:r>
      <w:r w:rsidR="00905F76" w:rsidRPr="00FA6BD4">
        <w:rPr>
          <w:rFonts w:cstheme="minorHAnsi"/>
          <w:sz w:val="24"/>
          <w:szCs w:val="24"/>
        </w:rPr>
        <w:t>a result of</w:t>
      </w:r>
      <w:r w:rsidRPr="00FA6BD4">
        <w:rPr>
          <w:rFonts w:cstheme="minorHAnsi"/>
          <w:sz w:val="24"/>
          <w:szCs w:val="24"/>
        </w:rPr>
        <w:t xml:space="preserve"> subjective </w:t>
      </w:r>
      <w:r w:rsidR="00905F76" w:rsidRPr="00FA6BD4">
        <w:rPr>
          <w:rFonts w:cstheme="minorHAnsi"/>
          <w:sz w:val="24"/>
          <w:szCs w:val="24"/>
        </w:rPr>
        <w:t xml:space="preserve">positive or negative </w:t>
      </w:r>
      <w:r w:rsidRPr="00FA6BD4">
        <w:rPr>
          <w:rFonts w:cstheme="minorHAnsi"/>
          <w:sz w:val="24"/>
          <w:szCs w:val="24"/>
        </w:rPr>
        <w:t>valance response to the musical piece, where enjoyment of a musical piece leads to underestimation of track duration (</w:t>
      </w:r>
      <w:proofErr w:type="spellStart"/>
      <w:r w:rsidRPr="00FA6BD4">
        <w:rPr>
          <w:rFonts w:cstheme="minorHAnsi"/>
          <w:sz w:val="24"/>
          <w:szCs w:val="24"/>
        </w:rPr>
        <w:t>Hassman</w:t>
      </w:r>
      <w:proofErr w:type="spellEnd"/>
      <w:r w:rsidRPr="00FA6BD4">
        <w:rPr>
          <w:rFonts w:cstheme="minorHAnsi"/>
          <w:sz w:val="24"/>
          <w:szCs w:val="24"/>
        </w:rPr>
        <w:t xml:space="preserve"> et al, 2018). It could be suggested that high sensation seekers preferred the fast paced music as it was more arousing, with this positive response to the musical stimulus cancelling out the lengthening effect (that more complex stimulus lead to overestimation of time) proposed by the internal clock models (</w:t>
      </w:r>
      <w:proofErr w:type="spellStart"/>
      <w:r w:rsidRPr="00FA6BD4">
        <w:rPr>
          <w:rFonts w:cstheme="minorHAnsi"/>
          <w:sz w:val="24"/>
          <w:szCs w:val="24"/>
        </w:rPr>
        <w:t>Treisman</w:t>
      </w:r>
      <w:proofErr w:type="spellEnd"/>
      <w:r w:rsidRPr="00FA6BD4">
        <w:rPr>
          <w:rFonts w:cstheme="minorHAnsi"/>
          <w:sz w:val="24"/>
          <w:szCs w:val="24"/>
        </w:rPr>
        <w:t xml:space="preserve">, 1963). </w:t>
      </w:r>
    </w:p>
    <w:p w:rsidR="0030373A" w:rsidRPr="00FA6BD4" w:rsidRDefault="0030373A" w:rsidP="0030373A">
      <w:pPr>
        <w:rPr>
          <w:rFonts w:cstheme="minorHAnsi"/>
          <w:sz w:val="24"/>
          <w:szCs w:val="24"/>
        </w:rPr>
      </w:pPr>
      <w:r w:rsidRPr="00FA6BD4">
        <w:rPr>
          <w:rFonts w:cstheme="minorHAnsi"/>
          <w:sz w:val="24"/>
          <w:szCs w:val="24"/>
        </w:rPr>
        <w:t xml:space="preserve">The between subjects experimental design used within data collection poses the issue of individual variability. </w:t>
      </w:r>
      <w:proofErr w:type="spellStart"/>
      <w:r w:rsidRPr="00FA6BD4">
        <w:rPr>
          <w:rFonts w:cstheme="minorHAnsi"/>
          <w:sz w:val="24"/>
          <w:szCs w:val="24"/>
        </w:rPr>
        <w:t>Brocas</w:t>
      </w:r>
      <w:proofErr w:type="spellEnd"/>
      <w:r w:rsidRPr="00FA6BD4">
        <w:rPr>
          <w:rFonts w:cstheme="minorHAnsi"/>
          <w:sz w:val="24"/>
          <w:szCs w:val="24"/>
        </w:rPr>
        <w:t xml:space="preserve"> </w:t>
      </w:r>
      <w:r w:rsidRPr="00FA6BD4">
        <w:rPr>
          <w:rStyle w:val="selectable"/>
          <w:rFonts w:cstheme="minorHAnsi"/>
          <w:color w:val="000000"/>
          <w:sz w:val="24"/>
          <w:szCs w:val="24"/>
        </w:rPr>
        <w:t xml:space="preserve">Carrillo &amp; </w:t>
      </w:r>
      <w:proofErr w:type="spellStart"/>
      <w:r w:rsidRPr="00FA6BD4">
        <w:rPr>
          <w:rStyle w:val="selectable"/>
          <w:rFonts w:cstheme="minorHAnsi"/>
          <w:color w:val="000000"/>
          <w:sz w:val="24"/>
          <w:szCs w:val="24"/>
        </w:rPr>
        <w:t>Tarrasó</w:t>
      </w:r>
      <w:proofErr w:type="spellEnd"/>
      <w:r w:rsidRPr="00FA6BD4">
        <w:rPr>
          <w:rStyle w:val="selectable"/>
          <w:rFonts w:cstheme="minorHAnsi"/>
          <w:color w:val="000000"/>
          <w:sz w:val="24"/>
          <w:szCs w:val="24"/>
        </w:rPr>
        <w:t xml:space="preserve"> (2018) suggest that decision making requiring time considerations involve </w:t>
      </w:r>
      <w:r w:rsidR="00C4503D" w:rsidRPr="00FA6BD4">
        <w:rPr>
          <w:rStyle w:val="selectable"/>
          <w:rFonts w:cstheme="minorHAnsi"/>
          <w:color w:val="000000"/>
          <w:sz w:val="24"/>
          <w:szCs w:val="24"/>
        </w:rPr>
        <w:t>interplay</w:t>
      </w:r>
      <w:r w:rsidRPr="00FA6BD4">
        <w:rPr>
          <w:rStyle w:val="selectable"/>
          <w:rFonts w:cstheme="minorHAnsi"/>
          <w:color w:val="000000"/>
          <w:sz w:val="24"/>
          <w:szCs w:val="24"/>
        </w:rPr>
        <w:t xml:space="preserve"> between two systems, each of which are open to subjective bias. The preference to a musical piece can also impact upon one’s perception of time (</w:t>
      </w:r>
      <w:proofErr w:type="spellStart"/>
      <w:r w:rsidRPr="00FA6BD4">
        <w:rPr>
          <w:rStyle w:val="selectable"/>
          <w:rFonts w:cstheme="minorHAnsi"/>
          <w:color w:val="000000"/>
          <w:sz w:val="24"/>
          <w:szCs w:val="24"/>
        </w:rPr>
        <w:t>Hassmen</w:t>
      </w:r>
      <w:proofErr w:type="spellEnd"/>
      <w:r w:rsidRPr="00FA6BD4">
        <w:rPr>
          <w:rStyle w:val="selectable"/>
          <w:rFonts w:cstheme="minorHAnsi"/>
          <w:color w:val="000000"/>
          <w:sz w:val="24"/>
          <w:szCs w:val="24"/>
        </w:rPr>
        <w:t xml:space="preserve"> </w:t>
      </w:r>
      <w:r w:rsidRPr="00FA6BD4">
        <w:rPr>
          <w:rStyle w:val="selectable"/>
          <w:rFonts w:cstheme="minorHAnsi"/>
          <w:i/>
          <w:color w:val="000000"/>
          <w:sz w:val="24"/>
          <w:szCs w:val="24"/>
        </w:rPr>
        <w:t xml:space="preserve">et al, </w:t>
      </w:r>
      <w:r w:rsidRPr="00FA6BD4">
        <w:rPr>
          <w:rStyle w:val="selectable"/>
          <w:rFonts w:cstheme="minorHAnsi"/>
          <w:color w:val="000000"/>
          <w:sz w:val="24"/>
          <w:szCs w:val="24"/>
        </w:rPr>
        <w:t xml:space="preserve">2018), with the potential to distort the findings of this study. </w:t>
      </w:r>
    </w:p>
    <w:p w:rsidR="004766BE" w:rsidRDefault="004766BE" w:rsidP="004766BE">
      <w:pPr>
        <w:rPr>
          <w:rFonts w:cstheme="minorHAnsi"/>
          <w:sz w:val="24"/>
          <w:szCs w:val="24"/>
        </w:rPr>
      </w:pPr>
      <w:r w:rsidRPr="00FA6BD4">
        <w:rPr>
          <w:rFonts w:cstheme="minorHAnsi"/>
          <w:sz w:val="24"/>
          <w:szCs w:val="24"/>
        </w:rPr>
        <w:t xml:space="preserve">More research into the effects that individual sensation seeking levels can have on the perception of time could include measures of preference. Considering the emotional response to musical tracks alongside estimations of time could strengthen the research design. </w:t>
      </w:r>
    </w:p>
    <w:p w:rsidR="00FA6BD4" w:rsidRDefault="00FA6BD4" w:rsidP="004766BE">
      <w:pPr>
        <w:rPr>
          <w:rFonts w:cstheme="minorHAnsi"/>
          <w:sz w:val="24"/>
          <w:szCs w:val="24"/>
        </w:rPr>
      </w:pPr>
    </w:p>
    <w:p w:rsidR="00FA6BD4" w:rsidRDefault="00FA6BD4">
      <w:pPr>
        <w:rPr>
          <w:rFonts w:cstheme="minorHAnsi"/>
          <w:sz w:val="24"/>
          <w:szCs w:val="24"/>
        </w:rPr>
      </w:pPr>
      <w:r>
        <w:rPr>
          <w:rFonts w:cstheme="minorHAnsi"/>
          <w:sz w:val="24"/>
          <w:szCs w:val="24"/>
        </w:rPr>
        <w:br w:type="page"/>
      </w:r>
    </w:p>
    <w:p w:rsidR="005245D1" w:rsidRPr="00FA6BD4" w:rsidRDefault="005245D1" w:rsidP="004766BE">
      <w:pPr>
        <w:rPr>
          <w:rFonts w:cstheme="minorHAnsi"/>
          <w:b/>
          <w:sz w:val="24"/>
          <w:szCs w:val="24"/>
        </w:rPr>
      </w:pPr>
      <w:r w:rsidRPr="00FA6BD4">
        <w:rPr>
          <w:rFonts w:cstheme="minorHAnsi"/>
          <w:b/>
          <w:sz w:val="24"/>
          <w:szCs w:val="24"/>
        </w:rPr>
        <w:lastRenderedPageBreak/>
        <w:t>Reference List</w:t>
      </w:r>
    </w:p>
    <w:p w:rsidR="008505D1" w:rsidRPr="00AA7203" w:rsidRDefault="008505D1" w:rsidP="009B116E">
      <w:pPr>
        <w:ind w:left="284" w:hanging="284"/>
      </w:pPr>
    </w:p>
    <w:p w:rsidR="005245D1" w:rsidRDefault="00857259" w:rsidP="009B116E">
      <w:pPr>
        <w:ind w:left="284" w:hanging="284"/>
      </w:pPr>
      <w:r w:rsidRPr="00AA7203">
        <w:t xml:space="preserve">Arnett, J.  (1994). Sensation seeking: A new conceptualization and a new scale. </w:t>
      </w:r>
      <w:r w:rsidRPr="00AA7203">
        <w:rPr>
          <w:i/>
        </w:rPr>
        <w:t xml:space="preserve">Personality and </w:t>
      </w:r>
      <w:r w:rsidR="008505D1" w:rsidRPr="00AA7203">
        <w:rPr>
          <w:i/>
        </w:rPr>
        <w:t>Individual</w:t>
      </w:r>
      <w:r w:rsidRPr="00AA7203">
        <w:rPr>
          <w:i/>
        </w:rPr>
        <w:t xml:space="preserve"> Differences, </w:t>
      </w:r>
      <w:r w:rsidRPr="00AA7203">
        <w:t>16(2), 289-296. Doi</w:t>
      </w:r>
      <w:proofErr w:type="gramStart"/>
      <w:r w:rsidRPr="00AA7203">
        <w:t>:10.1016</w:t>
      </w:r>
      <w:proofErr w:type="gramEnd"/>
      <w:r w:rsidRPr="00AA7203">
        <w:t>/0191-8869(94)90165-1</w:t>
      </w:r>
    </w:p>
    <w:p w:rsidR="009B116E" w:rsidRPr="009B116E" w:rsidRDefault="009B116E" w:rsidP="009B116E">
      <w:pPr>
        <w:ind w:left="284" w:hanging="284"/>
      </w:pPr>
      <w:proofErr w:type="spellStart"/>
      <w:r>
        <w:t>Brevik</w:t>
      </w:r>
      <w:proofErr w:type="spellEnd"/>
      <w:r>
        <w:t xml:space="preserve">, G., Sand, T., &amp; </w:t>
      </w:r>
      <w:proofErr w:type="spellStart"/>
      <w:r>
        <w:t>Sookermany</w:t>
      </w:r>
      <w:proofErr w:type="spellEnd"/>
      <w:r>
        <w:t xml:space="preserve">, A. (2017). </w:t>
      </w:r>
      <w:proofErr w:type="gramStart"/>
      <w:r>
        <w:t>Sensation seeking and risk-taking behaviour in the Norwegian population.</w:t>
      </w:r>
      <w:proofErr w:type="gramEnd"/>
      <w:r>
        <w:t xml:space="preserve"> </w:t>
      </w:r>
      <w:r>
        <w:rPr>
          <w:i/>
        </w:rPr>
        <w:t xml:space="preserve">Personality and Individual Differences, </w:t>
      </w:r>
      <w:r>
        <w:t xml:space="preserve">119, 266-272. </w:t>
      </w:r>
      <w:proofErr w:type="spellStart"/>
      <w:r>
        <w:t>Doi</w:t>
      </w:r>
      <w:proofErr w:type="spellEnd"/>
      <w:r>
        <w:t>: 10.1016/j.paid.2017.07.039</w:t>
      </w:r>
    </w:p>
    <w:p w:rsidR="0030373A" w:rsidRPr="00AA7203" w:rsidRDefault="0030373A" w:rsidP="009B116E">
      <w:pPr>
        <w:ind w:left="284" w:hanging="284"/>
      </w:pPr>
      <w:proofErr w:type="spellStart"/>
      <w:proofErr w:type="gramStart"/>
      <w:r w:rsidRPr="00AA7203">
        <w:rPr>
          <w:rStyle w:val="selectable"/>
          <w:rFonts w:cstheme="minorHAnsi"/>
        </w:rPr>
        <w:t>Brocas</w:t>
      </w:r>
      <w:proofErr w:type="spellEnd"/>
      <w:r w:rsidRPr="00AA7203">
        <w:rPr>
          <w:rStyle w:val="selectable"/>
          <w:rFonts w:cstheme="minorHAnsi"/>
        </w:rPr>
        <w:t xml:space="preserve">, I., Carrillo, J., &amp; </w:t>
      </w:r>
      <w:proofErr w:type="spellStart"/>
      <w:r w:rsidRPr="00AA7203">
        <w:rPr>
          <w:rStyle w:val="selectable"/>
          <w:rFonts w:cstheme="minorHAnsi"/>
        </w:rPr>
        <w:t>Tarrasó</w:t>
      </w:r>
      <w:proofErr w:type="spellEnd"/>
      <w:r w:rsidRPr="00AA7203">
        <w:rPr>
          <w:rStyle w:val="selectable"/>
          <w:rFonts w:cstheme="minorHAnsi"/>
        </w:rPr>
        <w:t>, J. (2018).</w:t>
      </w:r>
      <w:proofErr w:type="gramEnd"/>
      <w:r w:rsidRPr="00AA7203">
        <w:rPr>
          <w:rStyle w:val="selectable"/>
          <w:rFonts w:cstheme="minorHAnsi"/>
        </w:rPr>
        <w:t xml:space="preserve"> </w:t>
      </w:r>
      <w:proofErr w:type="gramStart"/>
      <w:r w:rsidRPr="00AA7203">
        <w:rPr>
          <w:rStyle w:val="selectable"/>
          <w:rFonts w:cstheme="minorHAnsi"/>
        </w:rPr>
        <w:t>Self-awareness of biases in time perception.</w:t>
      </w:r>
      <w:proofErr w:type="gramEnd"/>
      <w:r w:rsidRPr="00AA7203">
        <w:rPr>
          <w:rStyle w:val="selectable"/>
          <w:rFonts w:cstheme="minorHAnsi"/>
        </w:rPr>
        <w:t> </w:t>
      </w:r>
      <w:r w:rsidRPr="00AA7203">
        <w:rPr>
          <w:rStyle w:val="selectable"/>
          <w:rFonts w:cstheme="minorHAnsi"/>
          <w:i/>
          <w:iCs/>
        </w:rPr>
        <w:t xml:space="preserve">Journal </w:t>
      </w:r>
      <w:proofErr w:type="gramStart"/>
      <w:r w:rsidRPr="00AA7203">
        <w:rPr>
          <w:rStyle w:val="selectable"/>
          <w:rFonts w:cstheme="minorHAnsi"/>
          <w:i/>
          <w:iCs/>
        </w:rPr>
        <w:t>Of</w:t>
      </w:r>
      <w:proofErr w:type="gramEnd"/>
      <w:r w:rsidRPr="00AA7203">
        <w:rPr>
          <w:rStyle w:val="selectable"/>
          <w:rFonts w:cstheme="minorHAnsi"/>
          <w:i/>
          <w:iCs/>
        </w:rPr>
        <w:t xml:space="preserve"> Economic </w:t>
      </w:r>
      <w:proofErr w:type="spellStart"/>
      <w:r w:rsidRPr="00AA7203">
        <w:rPr>
          <w:rStyle w:val="selectable"/>
          <w:rFonts w:cstheme="minorHAnsi"/>
          <w:i/>
          <w:iCs/>
        </w:rPr>
        <w:t>Behavior</w:t>
      </w:r>
      <w:proofErr w:type="spellEnd"/>
      <w:r w:rsidRPr="00AA7203">
        <w:rPr>
          <w:rStyle w:val="selectable"/>
          <w:rFonts w:cstheme="minorHAnsi"/>
          <w:i/>
          <w:iCs/>
        </w:rPr>
        <w:t xml:space="preserve"> &amp; Organization</w:t>
      </w:r>
      <w:r w:rsidRPr="00AA7203">
        <w:rPr>
          <w:rStyle w:val="selectable"/>
          <w:rFonts w:cstheme="minorHAnsi"/>
        </w:rPr>
        <w:t>, </w:t>
      </w:r>
      <w:r w:rsidRPr="00AA7203">
        <w:rPr>
          <w:rStyle w:val="selectable"/>
          <w:rFonts w:cstheme="minorHAnsi"/>
          <w:i/>
          <w:iCs/>
        </w:rPr>
        <w:t>148</w:t>
      </w:r>
      <w:r w:rsidRPr="00AA7203">
        <w:rPr>
          <w:rStyle w:val="selectable"/>
          <w:rFonts w:cstheme="minorHAnsi"/>
        </w:rPr>
        <w:t xml:space="preserve">, 1-19. </w:t>
      </w:r>
      <w:proofErr w:type="spellStart"/>
      <w:proofErr w:type="gramStart"/>
      <w:r w:rsidRPr="00AA7203">
        <w:rPr>
          <w:rStyle w:val="selectable"/>
          <w:rFonts w:cstheme="minorHAnsi"/>
        </w:rPr>
        <w:t>doi</w:t>
      </w:r>
      <w:proofErr w:type="spellEnd"/>
      <w:proofErr w:type="gramEnd"/>
      <w:r w:rsidRPr="00AA7203">
        <w:rPr>
          <w:rStyle w:val="selectable"/>
          <w:rFonts w:cstheme="minorHAnsi"/>
        </w:rPr>
        <w:t>: 10.1016/j.jebo.2018.02.001</w:t>
      </w:r>
    </w:p>
    <w:p w:rsidR="009C7457" w:rsidRPr="00AA7203" w:rsidRDefault="008505D1" w:rsidP="009B116E">
      <w:pPr>
        <w:ind w:left="284" w:hanging="284"/>
        <w:rPr>
          <w:rStyle w:val="selectable"/>
          <w:rFonts w:cstheme="minorHAnsi"/>
        </w:rPr>
      </w:pPr>
      <w:proofErr w:type="gramStart"/>
      <w:r w:rsidRPr="00AA7203">
        <w:rPr>
          <w:rStyle w:val="selectable"/>
          <w:rFonts w:cstheme="minorHAnsi"/>
        </w:rPr>
        <w:t xml:space="preserve">Dean, R., &amp; </w:t>
      </w:r>
      <w:proofErr w:type="spellStart"/>
      <w:r w:rsidRPr="00AA7203">
        <w:rPr>
          <w:rStyle w:val="selectable"/>
          <w:rFonts w:cstheme="minorHAnsi"/>
        </w:rPr>
        <w:t>Bailes</w:t>
      </w:r>
      <w:proofErr w:type="spellEnd"/>
      <w:r w:rsidRPr="00AA7203">
        <w:rPr>
          <w:rStyle w:val="selectable"/>
          <w:rFonts w:cstheme="minorHAnsi"/>
        </w:rPr>
        <w:t>, F. (2010).</w:t>
      </w:r>
      <w:proofErr w:type="gramEnd"/>
      <w:r w:rsidRPr="00AA7203">
        <w:rPr>
          <w:rStyle w:val="selectable"/>
          <w:rFonts w:cstheme="minorHAnsi"/>
        </w:rPr>
        <w:t xml:space="preserve"> </w:t>
      </w:r>
      <w:proofErr w:type="gramStart"/>
      <w:r w:rsidRPr="00AA7203">
        <w:rPr>
          <w:rStyle w:val="selectable"/>
          <w:rFonts w:cstheme="minorHAnsi"/>
        </w:rPr>
        <w:t>Time Series Analysis as a Method to Examine Acoustical Influences on Real-time Perception of Music.</w:t>
      </w:r>
      <w:proofErr w:type="gramEnd"/>
      <w:r w:rsidRPr="00AA7203">
        <w:rPr>
          <w:rStyle w:val="selectable"/>
          <w:rFonts w:cstheme="minorHAnsi"/>
        </w:rPr>
        <w:t> </w:t>
      </w:r>
      <w:r w:rsidRPr="00AA7203">
        <w:rPr>
          <w:rStyle w:val="selectable"/>
          <w:rFonts w:cstheme="minorHAnsi"/>
          <w:i/>
          <w:iCs/>
        </w:rPr>
        <w:t>Empirical Musicology Review</w:t>
      </w:r>
      <w:r w:rsidRPr="00AA7203">
        <w:rPr>
          <w:rStyle w:val="selectable"/>
          <w:rFonts w:cstheme="minorHAnsi"/>
        </w:rPr>
        <w:t>, </w:t>
      </w:r>
      <w:r w:rsidRPr="00AA7203">
        <w:rPr>
          <w:rStyle w:val="selectable"/>
          <w:rFonts w:cstheme="minorHAnsi"/>
          <w:i/>
          <w:iCs/>
        </w:rPr>
        <w:t>5</w:t>
      </w:r>
      <w:r w:rsidRPr="00AA7203">
        <w:rPr>
          <w:rStyle w:val="selectable"/>
          <w:rFonts w:cstheme="minorHAnsi"/>
        </w:rPr>
        <w:t xml:space="preserve">(4), 152-175. </w:t>
      </w:r>
      <w:proofErr w:type="spellStart"/>
      <w:proofErr w:type="gramStart"/>
      <w:r w:rsidRPr="00AA7203">
        <w:rPr>
          <w:rStyle w:val="selectable"/>
          <w:rFonts w:cstheme="minorHAnsi"/>
        </w:rPr>
        <w:t>doi</w:t>
      </w:r>
      <w:proofErr w:type="spellEnd"/>
      <w:proofErr w:type="gramEnd"/>
      <w:r w:rsidRPr="00AA7203">
        <w:rPr>
          <w:rStyle w:val="selectable"/>
          <w:rFonts w:cstheme="minorHAnsi"/>
        </w:rPr>
        <w:t>: 10.18061/1811/48550</w:t>
      </w:r>
    </w:p>
    <w:p w:rsidR="008505D1" w:rsidRPr="00AA7203" w:rsidRDefault="008505D1" w:rsidP="009B116E">
      <w:pPr>
        <w:ind w:left="284" w:hanging="284"/>
        <w:rPr>
          <w:rStyle w:val="selectable"/>
          <w:rFonts w:cstheme="minorHAnsi"/>
        </w:rPr>
      </w:pPr>
      <w:proofErr w:type="spellStart"/>
      <w:proofErr w:type="gramStart"/>
      <w:r w:rsidRPr="00AA7203">
        <w:rPr>
          <w:rStyle w:val="selectable"/>
          <w:rFonts w:cstheme="minorHAnsi"/>
        </w:rPr>
        <w:t>Droit-Volet</w:t>
      </w:r>
      <w:proofErr w:type="spellEnd"/>
      <w:r w:rsidRPr="00AA7203">
        <w:rPr>
          <w:rStyle w:val="selectable"/>
          <w:rFonts w:cstheme="minorHAnsi"/>
        </w:rPr>
        <w:t xml:space="preserve">, S., Ramos, D., </w:t>
      </w:r>
      <w:proofErr w:type="spellStart"/>
      <w:r w:rsidRPr="00AA7203">
        <w:rPr>
          <w:rStyle w:val="selectable"/>
          <w:rFonts w:cstheme="minorHAnsi"/>
        </w:rPr>
        <w:t>Bueno</w:t>
      </w:r>
      <w:proofErr w:type="spellEnd"/>
      <w:r w:rsidRPr="00AA7203">
        <w:rPr>
          <w:rStyle w:val="selectable"/>
          <w:rFonts w:cstheme="minorHAnsi"/>
        </w:rPr>
        <w:t xml:space="preserve">, J., &amp; </w:t>
      </w:r>
      <w:proofErr w:type="spellStart"/>
      <w:r w:rsidRPr="00AA7203">
        <w:rPr>
          <w:rStyle w:val="selectable"/>
          <w:rFonts w:cstheme="minorHAnsi"/>
        </w:rPr>
        <w:t>Bigand</w:t>
      </w:r>
      <w:proofErr w:type="spellEnd"/>
      <w:r w:rsidRPr="00AA7203">
        <w:rPr>
          <w:rStyle w:val="selectable"/>
          <w:rFonts w:cstheme="minorHAnsi"/>
        </w:rPr>
        <w:t>, E. (2013).</w:t>
      </w:r>
      <w:proofErr w:type="gramEnd"/>
      <w:r w:rsidRPr="00AA7203">
        <w:rPr>
          <w:rStyle w:val="selectable"/>
          <w:rFonts w:cstheme="minorHAnsi"/>
        </w:rPr>
        <w:t xml:space="preserve"> Music, emotion, and time perception: the influence of subjective emotional valence and arousal</w:t>
      </w:r>
      <w:proofErr w:type="gramStart"/>
      <w:r w:rsidRPr="00AA7203">
        <w:rPr>
          <w:rStyle w:val="selectable"/>
          <w:rFonts w:cstheme="minorHAnsi"/>
        </w:rPr>
        <w:t>?.</w:t>
      </w:r>
      <w:proofErr w:type="gramEnd"/>
      <w:r w:rsidRPr="00AA7203">
        <w:rPr>
          <w:rStyle w:val="selectable"/>
          <w:rFonts w:cstheme="minorHAnsi"/>
        </w:rPr>
        <w:t> </w:t>
      </w:r>
      <w:r w:rsidRPr="00AA7203">
        <w:rPr>
          <w:rStyle w:val="selectable"/>
          <w:rFonts w:cstheme="minorHAnsi"/>
          <w:i/>
          <w:iCs/>
        </w:rPr>
        <w:t xml:space="preserve">Frontiers </w:t>
      </w:r>
      <w:proofErr w:type="gramStart"/>
      <w:r w:rsidRPr="00AA7203">
        <w:rPr>
          <w:rStyle w:val="selectable"/>
          <w:rFonts w:cstheme="minorHAnsi"/>
          <w:i/>
          <w:iCs/>
        </w:rPr>
        <w:t>In</w:t>
      </w:r>
      <w:proofErr w:type="gramEnd"/>
      <w:r w:rsidRPr="00AA7203">
        <w:rPr>
          <w:rStyle w:val="selectable"/>
          <w:rFonts w:cstheme="minorHAnsi"/>
          <w:i/>
          <w:iCs/>
        </w:rPr>
        <w:t xml:space="preserve"> Psychology</w:t>
      </w:r>
      <w:r w:rsidRPr="00AA7203">
        <w:rPr>
          <w:rStyle w:val="selectable"/>
          <w:rFonts w:cstheme="minorHAnsi"/>
        </w:rPr>
        <w:t>, </w:t>
      </w:r>
      <w:r w:rsidRPr="00AA7203">
        <w:rPr>
          <w:rStyle w:val="selectable"/>
          <w:rFonts w:cstheme="minorHAnsi"/>
          <w:i/>
          <w:iCs/>
        </w:rPr>
        <w:t>4</w:t>
      </w:r>
      <w:r w:rsidRPr="00AA7203">
        <w:rPr>
          <w:rStyle w:val="selectable"/>
          <w:rFonts w:cstheme="minorHAnsi"/>
        </w:rPr>
        <w:t xml:space="preserve">. </w:t>
      </w:r>
      <w:proofErr w:type="spellStart"/>
      <w:proofErr w:type="gramStart"/>
      <w:r w:rsidRPr="00AA7203">
        <w:rPr>
          <w:rStyle w:val="selectable"/>
          <w:rFonts w:cstheme="minorHAnsi"/>
        </w:rPr>
        <w:t>doi</w:t>
      </w:r>
      <w:proofErr w:type="spellEnd"/>
      <w:proofErr w:type="gramEnd"/>
      <w:r w:rsidRPr="00AA7203">
        <w:rPr>
          <w:rStyle w:val="selectable"/>
          <w:rFonts w:cstheme="minorHAnsi"/>
        </w:rPr>
        <w:t>: 10.3389/fpsyg.2013.00417</w:t>
      </w:r>
    </w:p>
    <w:p w:rsidR="008505D1" w:rsidRPr="00AA7203" w:rsidRDefault="008505D1" w:rsidP="009B116E">
      <w:pPr>
        <w:ind w:left="284" w:hanging="284"/>
      </w:pPr>
      <w:proofErr w:type="spellStart"/>
      <w:proofErr w:type="gramStart"/>
      <w:r w:rsidRPr="00AA7203">
        <w:t>Droit-Volet</w:t>
      </w:r>
      <w:proofErr w:type="spellEnd"/>
      <w:r w:rsidRPr="00AA7203">
        <w:t xml:space="preserve">, S., &amp; W.H. </w:t>
      </w:r>
      <w:proofErr w:type="spellStart"/>
      <w:r w:rsidRPr="00AA7203">
        <w:t>Meck</w:t>
      </w:r>
      <w:proofErr w:type="spellEnd"/>
      <w:r w:rsidRPr="00AA7203">
        <w:t xml:space="preserve"> (2007).</w:t>
      </w:r>
      <w:proofErr w:type="gramEnd"/>
      <w:r w:rsidRPr="00AA7203">
        <w:t xml:space="preserve"> How emotions colour our perception of time. </w:t>
      </w:r>
      <w:r w:rsidRPr="00AA7203">
        <w:rPr>
          <w:i/>
        </w:rPr>
        <w:t>Trends in Cognitive Sciences</w:t>
      </w:r>
      <w:r w:rsidRPr="00AA7203">
        <w:t>, 11(12), 504–513.</w:t>
      </w:r>
    </w:p>
    <w:p w:rsidR="008505D1" w:rsidRPr="00AA7203" w:rsidRDefault="008505D1" w:rsidP="009B116E">
      <w:pPr>
        <w:ind w:left="284" w:hanging="284"/>
      </w:pPr>
      <w:proofErr w:type="gramStart"/>
      <w:r w:rsidRPr="00AA7203">
        <w:rPr>
          <w:color w:val="000000"/>
          <w:shd w:val="clear" w:color="auto" w:fill="FFFFFF"/>
        </w:rPr>
        <w:t>GIBBON, J., CHURCH, R., &amp; MECK, W. (1984).</w:t>
      </w:r>
      <w:proofErr w:type="gramEnd"/>
      <w:r w:rsidRPr="00AA7203">
        <w:rPr>
          <w:color w:val="000000"/>
          <w:shd w:val="clear" w:color="auto" w:fill="FFFFFF"/>
        </w:rPr>
        <w:t xml:space="preserve"> </w:t>
      </w:r>
      <w:proofErr w:type="gramStart"/>
      <w:r w:rsidRPr="00AA7203">
        <w:rPr>
          <w:color w:val="000000"/>
          <w:shd w:val="clear" w:color="auto" w:fill="FFFFFF"/>
        </w:rPr>
        <w:t>Scalar Timing in Memory.</w:t>
      </w:r>
      <w:proofErr w:type="gramEnd"/>
      <w:r w:rsidRPr="00AA7203">
        <w:rPr>
          <w:color w:val="000000"/>
          <w:shd w:val="clear" w:color="auto" w:fill="FFFFFF"/>
        </w:rPr>
        <w:t> </w:t>
      </w:r>
      <w:r w:rsidRPr="00AA7203">
        <w:rPr>
          <w:i/>
          <w:iCs/>
          <w:color w:val="000000"/>
          <w:shd w:val="clear" w:color="auto" w:fill="FFFFFF"/>
        </w:rPr>
        <w:t xml:space="preserve">Annals </w:t>
      </w:r>
      <w:proofErr w:type="gramStart"/>
      <w:r w:rsidRPr="00AA7203">
        <w:rPr>
          <w:i/>
          <w:iCs/>
          <w:color w:val="000000"/>
          <w:shd w:val="clear" w:color="auto" w:fill="FFFFFF"/>
        </w:rPr>
        <w:t>Of</w:t>
      </w:r>
      <w:proofErr w:type="gramEnd"/>
      <w:r w:rsidRPr="00AA7203">
        <w:rPr>
          <w:i/>
          <w:iCs/>
          <w:color w:val="000000"/>
          <w:shd w:val="clear" w:color="auto" w:fill="FFFFFF"/>
        </w:rPr>
        <w:t xml:space="preserve"> The New York Academy Of Sciences</w:t>
      </w:r>
      <w:r w:rsidRPr="00AA7203">
        <w:rPr>
          <w:color w:val="000000"/>
          <w:shd w:val="clear" w:color="auto" w:fill="FFFFFF"/>
        </w:rPr>
        <w:t>, </w:t>
      </w:r>
      <w:r w:rsidRPr="00AA7203">
        <w:rPr>
          <w:i/>
          <w:iCs/>
          <w:color w:val="000000"/>
          <w:shd w:val="clear" w:color="auto" w:fill="FFFFFF"/>
        </w:rPr>
        <w:t>423</w:t>
      </w:r>
      <w:r w:rsidRPr="00AA7203">
        <w:rPr>
          <w:color w:val="000000"/>
          <w:shd w:val="clear" w:color="auto" w:fill="FFFFFF"/>
        </w:rPr>
        <w:t xml:space="preserve">(1 Timing and Ti), 52-77. </w:t>
      </w:r>
      <w:proofErr w:type="spellStart"/>
      <w:proofErr w:type="gramStart"/>
      <w:r w:rsidRPr="00AA7203">
        <w:rPr>
          <w:color w:val="000000"/>
          <w:shd w:val="clear" w:color="auto" w:fill="FFFFFF"/>
        </w:rPr>
        <w:t>doi</w:t>
      </w:r>
      <w:proofErr w:type="spellEnd"/>
      <w:proofErr w:type="gramEnd"/>
      <w:r w:rsidRPr="00AA7203">
        <w:rPr>
          <w:color w:val="000000"/>
          <w:shd w:val="clear" w:color="auto" w:fill="FFFFFF"/>
        </w:rPr>
        <w:t>: 10.1111/j.1749-6632.1984.tb23417.x</w:t>
      </w:r>
    </w:p>
    <w:p w:rsidR="00ED21DB" w:rsidRPr="00AA7203" w:rsidRDefault="008505D1" w:rsidP="009B116E">
      <w:pPr>
        <w:ind w:left="284" w:hanging="284"/>
      </w:pPr>
      <w:proofErr w:type="spellStart"/>
      <w:proofErr w:type="gramStart"/>
      <w:r w:rsidRPr="00AA7203">
        <w:t>Halfmann</w:t>
      </w:r>
      <w:proofErr w:type="spellEnd"/>
      <w:r w:rsidRPr="00AA7203">
        <w:t>, V., &amp; Smith, S. (2014) Effect of Listening to 140 BPM Music on Stationary Cycling Time.</w:t>
      </w:r>
      <w:proofErr w:type="gramEnd"/>
      <w:r w:rsidRPr="00AA7203">
        <w:t xml:space="preserve"> </w:t>
      </w:r>
      <w:r w:rsidRPr="00AA7203">
        <w:rPr>
          <w:i/>
        </w:rPr>
        <w:t xml:space="preserve">Missouri Journal of Health, Physical Education, Recreation &amp; Dance, </w:t>
      </w:r>
      <w:r w:rsidRPr="00AA7203">
        <w:t xml:space="preserve">24, 5-10. </w:t>
      </w:r>
    </w:p>
    <w:p w:rsidR="008505D1" w:rsidRPr="00AA7203" w:rsidRDefault="008505D1" w:rsidP="009B116E">
      <w:pPr>
        <w:ind w:left="284" w:hanging="284"/>
        <w:rPr>
          <w:shd w:val="clear" w:color="auto" w:fill="FFFFFF"/>
        </w:rPr>
      </w:pPr>
      <w:proofErr w:type="spellStart"/>
      <w:proofErr w:type="gramStart"/>
      <w:r w:rsidRPr="00AA7203">
        <w:rPr>
          <w:shd w:val="clear" w:color="auto" w:fill="FFFFFF"/>
        </w:rPr>
        <w:t>Hassmén</w:t>
      </w:r>
      <w:proofErr w:type="spellEnd"/>
      <w:r w:rsidRPr="00AA7203">
        <w:rPr>
          <w:shd w:val="clear" w:color="auto" w:fill="FFFFFF"/>
        </w:rPr>
        <w:t xml:space="preserve">, P., </w:t>
      </w:r>
      <w:proofErr w:type="spellStart"/>
      <w:r w:rsidRPr="00AA7203">
        <w:rPr>
          <w:shd w:val="clear" w:color="auto" w:fill="FFFFFF"/>
        </w:rPr>
        <w:t>Toohey</w:t>
      </w:r>
      <w:proofErr w:type="spellEnd"/>
      <w:r w:rsidRPr="00AA7203">
        <w:rPr>
          <w:shd w:val="clear" w:color="auto" w:fill="FFFFFF"/>
        </w:rPr>
        <w:t>, B., &amp; Stevens, C. J. (2018).</w:t>
      </w:r>
      <w:proofErr w:type="gramEnd"/>
      <w:r w:rsidRPr="00AA7203">
        <w:rPr>
          <w:shd w:val="clear" w:color="auto" w:fill="FFFFFF"/>
        </w:rPr>
        <w:t xml:space="preserve"> </w:t>
      </w:r>
      <w:proofErr w:type="gramStart"/>
      <w:r w:rsidRPr="00AA7203">
        <w:rPr>
          <w:shd w:val="clear" w:color="auto" w:fill="FFFFFF"/>
        </w:rPr>
        <w:t>Effects of slow tempo music on perceptions of time and exercise exertion.</w:t>
      </w:r>
      <w:proofErr w:type="gramEnd"/>
      <w:r w:rsidRPr="00AA7203">
        <w:rPr>
          <w:i/>
          <w:iCs/>
          <w:shd w:val="clear" w:color="auto" w:fill="FFFFFF"/>
        </w:rPr>
        <w:t> </w:t>
      </w:r>
      <w:proofErr w:type="spellStart"/>
      <w:r w:rsidRPr="00AA7203">
        <w:rPr>
          <w:i/>
          <w:iCs/>
          <w:shd w:val="clear" w:color="auto" w:fill="FFFFFF"/>
        </w:rPr>
        <w:t>Medicina</w:t>
      </w:r>
      <w:proofErr w:type="spellEnd"/>
      <w:r w:rsidRPr="00AA7203">
        <w:rPr>
          <w:i/>
          <w:iCs/>
          <w:shd w:val="clear" w:color="auto" w:fill="FFFFFF"/>
        </w:rPr>
        <w:t xml:space="preserve"> </w:t>
      </w:r>
      <w:proofErr w:type="spellStart"/>
      <w:proofErr w:type="gramStart"/>
      <w:r w:rsidRPr="00AA7203">
        <w:rPr>
          <w:i/>
          <w:iCs/>
          <w:shd w:val="clear" w:color="auto" w:fill="FFFFFF"/>
        </w:rPr>
        <w:t>Sportiva</w:t>
      </w:r>
      <w:proofErr w:type="spellEnd"/>
      <w:r w:rsidRPr="00AA7203">
        <w:rPr>
          <w:i/>
          <w:iCs/>
          <w:shd w:val="clear" w:color="auto" w:fill="FFFFFF"/>
        </w:rPr>
        <w:t xml:space="preserve"> :</w:t>
      </w:r>
      <w:proofErr w:type="gramEnd"/>
      <w:r w:rsidRPr="00AA7203">
        <w:rPr>
          <w:i/>
          <w:iCs/>
          <w:shd w:val="clear" w:color="auto" w:fill="FFFFFF"/>
        </w:rPr>
        <w:t xml:space="preserve"> Journal of Romanian Sports Medicine Society, </w:t>
      </w:r>
      <w:r w:rsidRPr="00AA7203">
        <w:rPr>
          <w:iCs/>
          <w:shd w:val="clear" w:color="auto" w:fill="FFFFFF"/>
        </w:rPr>
        <w:t>14</w:t>
      </w:r>
      <w:r w:rsidRPr="00AA7203">
        <w:rPr>
          <w:shd w:val="clear" w:color="auto" w:fill="FFFFFF"/>
        </w:rPr>
        <w:t>(1), 2986-2991.</w:t>
      </w:r>
    </w:p>
    <w:p w:rsidR="008505D1" w:rsidRPr="00AA7203" w:rsidRDefault="008505D1" w:rsidP="009B116E">
      <w:pPr>
        <w:ind w:left="284" w:hanging="284"/>
      </w:pPr>
      <w:proofErr w:type="spellStart"/>
      <w:proofErr w:type="gramStart"/>
      <w:r w:rsidRPr="00AA7203">
        <w:t>Treisman</w:t>
      </w:r>
      <w:proofErr w:type="spellEnd"/>
      <w:r w:rsidRPr="00AA7203">
        <w:t>, M. (1963).</w:t>
      </w:r>
      <w:proofErr w:type="gramEnd"/>
      <w:r w:rsidRPr="00AA7203">
        <w:t xml:space="preserve"> Temporal discrimination and the indifference interval: Implications for a model of the ‘internal clock’. Psychological Monographs, 77, 1–31</w:t>
      </w:r>
    </w:p>
    <w:p w:rsidR="008505D1" w:rsidRPr="00AA7203" w:rsidRDefault="008505D1" w:rsidP="009B116E">
      <w:pPr>
        <w:ind w:left="284" w:hanging="284"/>
      </w:pPr>
      <w:proofErr w:type="spellStart"/>
      <w:proofErr w:type="gramStart"/>
      <w:r w:rsidRPr="00AA7203">
        <w:rPr>
          <w:rStyle w:val="selectable"/>
          <w:rFonts w:cstheme="minorHAnsi"/>
        </w:rPr>
        <w:t>Vatakis</w:t>
      </w:r>
      <w:proofErr w:type="spellEnd"/>
      <w:r w:rsidRPr="00AA7203">
        <w:rPr>
          <w:rStyle w:val="selectable"/>
          <w:rFonts w:cstheme="minorHAnsi"/>
        </w:rPr>
        <w:t xml:space="preserve">, A., </w:t>
      </w:r>
      <w:proofErr w:type="spellStart"/>
      <w:r w:rsidRPr="00AA7203">
        <w:rPr>
          <w:rStyle w:val="selectable"/>
          <w:rFonts w:cstheme="minorHAnsi"/>
        </w:rPr>
        <w:t>Balci</w:t>
      </w:r>
      <w:proofErr w:type="spellEnd"/>
      <w:r w:rsidRPr="00AA7203">
        <w:rPr>
          <w:rStyle w:val="selectable"/>
          <w:rFonts w:cstheme="minorHAnsi"/>
        </w:rPr>
        <w:t>, F., Di Luca, M., &amp; Correa, A. (2018) </w:t>
      </w:r>
      <w:r w:rsidRPr="00AA7203">
        <w:rPr>
          <w:rStyle w:val="selectable"/>
          <w:rFonts w:cstheme="minorHAnsi"/>
          <w:i/>
          <w:iCs/>
        </w:rPr>
        <w:t>Timing and time perception: Procedures, Measures &amp; Applications.</w:t>
      </w:r>
      <w:proofErr w:type="gramEnd"/>
      <w:r w:rsidRPr="00AA7203">
        <w:rPr>
          <w:rStyle w:val="selectable"/>
          <w:rFonts w:cstheme="minorHAnsi"/>
          <w:i/>
          <w:iCs/>
        </w:rPr>
        <w:t xml:space="preserve"> </w:t>
      </w:r>
      <w:r w:rsidRPr="00AA7203">
        <w:rPr>
          <w:rStyle w:val="selectable"/>
          <w:rFonts w:cstheme="minorHAnsi"/>
          <w:iCs/>
        </w:rPr>
        <w:t xml:space="preserve">Leiden, </w:t>
      </w:r>
      <w:proofErr w:type="gramStart"/>
      <w:r w:rsidRPr="00AA7203">
        <w:rPr>
          <w:rStyle w:val="selectable"/>
          <w:rFonts w:cstheme="minorHAnsi"/>
          <w:iCs/>
        </w:rPr>
        <w:t>The</w:t>
      </w:r>
      <w:proofErr w:type="gramEnd"/>
      <w:r w:rsidRPr="00AA7203">
        <w:rPr>
          <w:rStyle w:val="selectable"/>
          <w:rFonts w:cstheme="minorHAnsi"/>
          <w:iCs/>
        </w:rPr>
        <w:t xml:space="preserve"> Netherlands:</w:t>
      </w:r>
      <w:r w:rsidRPr="00AA7203">
        <w:rPr>
          <w:rStyle w:val="selectable"/>
          <w:rFonts w:cstheme="minorHAnsi"/>
        </w:rPr>
        <w:t xml:space="preserve"> </w:t>
      </w:r>
      <w:proofErr w:type="spellStart"/>
      <w:r w:rsidRPr="00AA7203">
        <w:rPr>
          <w:rStyle w:val="selectable"/>
          <w:rFonts w:cstheme="minorHAnsi"/>
        </w:rPr>
        <w:t>Koninklijke</w:t>
      </w:r>
      <w:proofErr w:type="spellEnd"/>
      <w:r w:rsidRPr="00AA7203">
        <w:rPr>
          <w:rStyle w:val="selectable"/>
          <w:rFonts w:cstheme="minorHAnsi"/>
        </w:rPr>
        <w:t xml:space="preserve"> Brill.</w:t>
      </w:r>
    </w:p>
    <w:p w:rsidR="00CE595A" w:rsidRPr="00FA6BD4" w:rsidRDefault="00CE595A" w:rsidP="009B116E">
      <w:pPr>
        <w:ind w:left="284" w:hanging="284"/>
        <w:rPr>
          <w:sz w:val="24"/>
          <w:szCs w:val="24"/>
        </w:rPr>
      </w:pPr>
      <w:r w:rsidRPr="00FA6BD4">
        <w:rPr>
          <w:sz w:val="24"/>
          <w:szCs w:val="24"/>
        </w:rPr>
        <w:br w:type="page"/>
      </w:r>
    </w:p>
    <w:p w:rsidR="005245D1" w:rsidRPr="00905F76" w:rsidRDefault="005245D1" w:rsidP="00905F76">
      <w:pPr>
        <w:jc w:val="center"/>
        <w:rPr>
          <w:rFonts w:cstheme="minorHAnsi"/>
          <w:b/>
          <w:u w:val="single"/>
        </w:rPr>
      </w:pPr>
      <w:r w:rsidRPr="00905F76">
        <w:rPr>
          <w:rFonts w:cstheme="minorHAnsi"/>
          <w:b/>
          <w:u w:val="single"/>
        </w:rPr>
        <w:lastRenderedPageBreak/>
        <w:t>Appendices</w:t>
      </w:r>
    </w:p>
    <w:p w:rsidR="004B0EAF" w:rsidRDefault="00CE595A">
      <w:pPr>
        <w:rPr>
          <w:rFonts w:cstheme="minorHAnsi"/>
          <w:b/>
        </w:rPr>
      </w:pPr>
      <w:proofErr w:type="gramStart"/>
      <w:r>
        <w:rPr>
          <w:rFonts w:cstheme="minorHAnsi"/>
          <w:b/>
        </w:rPr>
        <w:t>Appendix 1.</w:t>
      </w:r>
      <w:proofErr w:type="gramEnd"/>
      <w:r>
        <w:rPr>
          <w:rFonts w:cstheme="minorHAnsi"/>
          <w:b/>
        </w:rPr>
        <w:t xml:space="preserve"> </w:t>
      </w: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504"/>
        <w:gridCol w:w="1503"/>
        <w:gridCol w:w="1174"/>
      </w:tblGrid>
      <w:tr w:rsidR="00CE595A" w:rsidRPr="005003E8" w:rsidTr="004766BE">
        <w:trPr>
          <w:cantSplit/>
        </w:trPr>
        <w:tc>
          <w:tcPr>
            <w:tcW w:w="4180" w:type="dxa"/>
            <w:gridSpan w:val="3"/>
            <w:tcBorders>
              <w:top w:val="nil"/>
              <w:left w:val="nil"/>
              <w:bottom w:val="nil"/>
              <w:right w:val="nil"/>
            </w:tcBorders>
            <w:shd w:val="clear" w:color="auto" w:fill="FFFFFF"/>
            <w:vAlign w:val="center"/>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010205"/>
              </w:rPr>
            </w:pPr>
            <w:r w:rsidRPr="005003E8">
              <w:rPr>
                <w:rFonts w:ascii="Arial" w:hAnsi="Arial" w:cs="Arial"/>
                <w:b/>
                <w:bCs/>
                <w:color w:val="010205"/>
              </w:rPr>
              <w:t>Reliability Statistics</w:t>
            </w:r>
          </w:p>
        </w:tc>
      </w:tr>
      <w:tr w:rsidR="00CE595A" w:rsidRPr="005003E8" w:rsidTr="004766BE">
        <w:trPr>
          <w:cantSplit/>
        </w:trPr>
        <w:tc>
          <w:tcPr>
            <w:tcW w:w="1503" w:type="dxa"/>
            <w:tcBorders>
              <w:top w:val="nil"/>
              <w:left w:val="nil"/>
              <w:bottom w:val="single" w:sz="8" w:space="0" w:color="152935"/>
              <w:right w:val="single" w:sz="8" w:space="0" w:color="E0E0E0"/>
            </w:tcBorders>
            <w:shd w:val="clear" w:color="auto" w:fill="FFFFFF"/>
            <w:vAlign w:val="bottom"/>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5003E8">
              <w:rPr>
                <w:rFonts w:ascii="Arial" w:hAnsi="Arial" w:cs="Arial"/>
                <w:color w:val="264A60"/>
                <w:sz w:val="18"/>
                <w:szCs w:val="18"/>
              </w:rPr>
              <w:t>Cronbach's</w:t>
            </w:r>
            <w:proofErr w:type="spellEnd"/>
            <w:r w:rsidRPr="005003E8">
              <w:rPr>
                <w:rFonts w:ascii="Arial" w:hAnsi="Arial" w:cs="Arial"/>
                <w:color w:val="264A60"/>
                <w:sz w:val="18"/>
                <w:szCs w:val="18"/>
              </w:rPr>
              <w:t xml:space="preserve">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5003E8">
              <w:rPr>
                <w:rFonts w:ascii="Arial" w:hAnsi="Arial" w:cs="Arial"/>
                <w:color w:val="264A60"/>
                <w:sz w:val="18"/>
                <w:szCs w:val="18"/>
              </w:rPr>
              <w:t>Cronbach's</w:t>
            </w:r>
            <w:proofErr w:type="spellEnd"/>
            <w:r w:rsidRPr="005003E8">
              <w:rPr>
                <w:rFonts w:ascii="Arial" w:hAnsi="Arial" w:cs="Arial"/>
                <w:color w:val="264A60"/>
                <w:sz w:val="18"/>
                <w:szCs w:val="18"/>
              </w:rPr>
              <w:t xml:space="preserve">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rsidR="00CE595A" w:rsidRPr="005003E8"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003E8">
              <w:rPr>
                <w:rFonts w:ascii="Arial" w:hAnsi="Arial" w:cs="Arial"/>
                <w:color w:val="264A60"/>
                <w:sz w:val="18"/>
                <w:szCs w:val="18"/>
              </w:rPr>
              <w:t>N of Items</w:t>
            </w:r>
          </w:p>
        </w:tc>
      </w:tr>
      <w:tr w:rsidR="00CE595A" w:rsidRPr="005003E8" w:rsidTr="004766BE">
        <w:trPr>
          <w:cantSplit/>
        </w:trPr>
        <w:tc>
          <w:tcPr>
            <w:tcW w:w="1503" w:type="dxa"/>
            <w:tcBorders>
              <w:top w:val="single" w:sz="8" w:space="0" w:color="152935"/>
              <w:left w:val="nil"/>
              <w:bottom w:val="single" w:sz="8" w:space="0" w:color="152935"/>
              <w:right w:val="single" w:sz="8" w:space="0" w:color="E0E0E0"/>
            </w:tcBorders>
            <w:shd w:val="clear" w:color="auto" w:fill="FFFFFF"/>
          </w:tcPr>
          <w:p w:rsidR="00CE595A" w:rsidRPr="005003E8"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003E8">
              <w:rPr>
                <w:rFonts w:ascii="Arial" w:hAnsi="Arial" w:cs="Arial"/>
                <w:color w:val="010205"/>
                <w:sz w:val="18"/>
                <w:szCs w:val="18"/>
              </w:rPr>
              <w:t>.712</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rsidR="00CE595A" w:rsidRPr="005003E8"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003E8">
              <w:rPr>
                <w:rFonts w:ascii="Arial" w:hAnsi="Arial" w:cs="Arial"/>
                <w:color w:val="010205"/>
                <w:sz w:val="18"/>
                <w:szCs w:val="18"/>
              </w:rPr>
              <w:t>.728</w:t>
            </w:r>
          </w:p>
        </w:tc>
        <w:tc>
          <w:tcPr>
            <w:tcW w:w="1174" w:type="dxa"/>
            <w:tcBorders>
              <w:top w:val="single" w:sz="8" w:space="0" w:color="152935"/>
              <w:left w:val="single" w:sz="8" w:space="0" w:color="E0E0E0"/>
              <w:bottom w:val="single" w:sz="8" w:space="0" w:color="152935"/>
              <w:right w:val="nil"/>
            </w:tcBorders>
            <w:shd w:val="clear" w:color="auto" w:fill="FFFFFF"/>
          </w:tcPr>
          <w:p w:rsidR="00CE595A" w:rsidRPr="005003E8"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003E8">
              <w:rPr>
                <w:rFonts w:ascii="Arial" w:hAnsi="Arial" w:cs="Arial"/>
                <w:color w:val="010205"/>
                <w:sz w:val="18"/>
                <w:szCs w:val="18"/>
              </w:rPr>
              <w:t>20</w:t>
            </w:r>
          </w:p>
        </w:tc>
      </w:tr>
    </w:tbl>
    <w:p w:rsidR="003040AF" w:rsidRPr="003040AF" w:rsidRDefault="003040AF" w:rsidP="00CE595A">
      <w:pPr>
        <w:autoSpaceDE w:val="0"/>
        <w:autoSpaceDN w:val="0"/>
        <w:adjustRightInd w:val="0"/>
        <w:spacing w:after="0" w:line="240" w:lineRule="auto"/>
        <w:ind w:firstLine="0"/>
        <w:rPr>
          <w:rFonts w:ascii="Times New Roman" w:hAnsi="Times New Roman" w:cs="Times New Roman"/>
          <w:sz w:val="24"/>
          <w:szCs w:val="24"/>
        </w:rPr>
      </w:pPr>
    </w:p>
    <w:p w:rsidR="003040AF" w:rsidRPr="00CE595A" w:rsidRDefault="00CE595A" w:rsidP="003040AF">
      <w:pPr>
        <w:autoSpaceDE w:val="0"/>
        <w:autoSpaceDN w:val="0"/>
        <w:adjustRightInd w:val="0"/>
        <w:spacing w:after="0" w:line="400" w:lineRule="atLeast"/>
        <w:rPr>
          <w:rFonts w:cstheme="minorHAnsi"/>
          <w:b/>
          <w:sz w:val="24"/>
          <w:szCs w:val="24"/>
        </w:rPr>
      </w:pPr>
      <w:proofErr w:type="gramStart"/>
      <w:r w:rsidRPr="00CE595A">
        <w:rPr>
          <w:rFonts w:cstheme="minorHAnsi"/>
          <w:b/>
          <w:sz w:val="24"/>
          <w:szCs w:val="24"/>
        </w:rPr>
        <w:t>Appendix 2</w:t>
      </w:r>
      <w:r w:rsidR="00905F76">
        <w:rPr>
          <w:rFonts w:cstheme="minorHAnsi"/>
          <w:b/>
          <w:sz w:val="24"/>
          <w:szCs w:val="24"/>
        </w:rPr>
        <w:t>.</w:t>
      </w:r>
      <w:proofErr w:type="gramEnd"/>
      <w:r w:rsidR="00905F76">
        <w:rPr>
          <w:rFonts w:cstheme="minorHAnsi"/>
          <w:b/>
          <w:sz w:val="24"/>
          <w:szCs w:val="24"/>
        </w:rPr>
        <w:t xml:space="preserve"> </w:t>
      </w:r>
    </w:p>
    <w:tbl>
      <w:tblPr>
        <w:tblW w:w="58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244"/>
        <w:gridCol w:w="1107"/>
        <w:gridCol w:w="1030"/>
        <w:gridCol w:w="1445"/>
        <w:gridCol w:w="1030"/>
      </w:tblGrid>
      <w:tr w:rsidR="00CE595A" w:rsidRPr="005B079C" w:rsidTr="00CE595A">
        <w:trPr>
          <w:cantSplit/>
        </w:trPr>
        <w:tc>
          <w:tcPr>
            <w:tcW w:w="5856" w:type="dxa"/>
            <w:gridSpan w:val="5"/>
            <w:tcBorders>
              <w:top w:val="nil"/>
              <w:left w:val="nil"/>
              <w:bottom w:val="nil"/>
              <w:right w:val="nil"/>
            </w:tcBorders>
            <w:shd w:val="clear" w:color="auto" w:fill="FFFFFF"/>
            <w:vAlign w:val="center"/>
          </w:tcPr>
          <w:p w:rsidR="00CE595A" w:rsidRPr="005B079C" w:rsidRDefault="00CE595A" w:rsidP="00905F76">
            <w:pPr>
              <w:autoSpaceDE w:val="0"/>
              <w:autoSpaceDN w:val="0"/>
              <w:adjustRightInd w:val="0"/>
              <w:spacing w:after="0" w:line="320" w:lineRule="atLeast"/>
              <w:ind w:right="60" w:firstLine="0"/>
              <w:rPr>
                <w:rFonts w:ascii="Arial" w:hAnsi="Arial" w:cs="Arial"/>
                <w:color w:val="010205"/>
              </w:rPr>
            </w:pPr>
          </w:p>
        </w:tc>
      </w:tr>
      <w:tr w:rsidR="00CE595A" w:rsidRPr="005B079C" w:rsidTr="00CE595A">
        <w:trPr>
          <w:cantSplit/>
        </w:trPr>
        <w:tc>
          <w:tcPr>
            <w:tcW w:w="5856" w:type="dxa"/>
            <w:gridSpan w:val="5"/>
            <w:tcBorders>
              <w:top w:val="nil"/>
              <w:left w:val="nil"/>
              <w:bottom w:val="nil"/>
              <w:right w:val="nil"/>
            </w:tcBorders>
            <w:shd w:val="clear" w:color="auto" w:fill="FFFFFF"/>
            <w:vAlign w:val="bottom"/>
          </w:tcPr>
          <w:p w:rsidR="00CE595A" w:rsidRPr="005B079C" w:rsidRDefault="00CE595A"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CE595A" w:rsidRPr="005B079C" w:rsidTr="00CE595A">
        <w:trPr>
          <w:cantSplit/>
        </w:trPr>
        <w:tc>
          <w:tcPr>
            <w:tcW w:w="1244" w:type="dxa"/>
            <w:tcBorders>
              <w:top w:val="nil"/>
              <w:left w:val="nil"/>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107" w:type="dxa"/>
            <w:tcBorders>
              <w:top w:val="nil"/>
              <w:left w:val="nil"/>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30" w:type="dxa"/>
            <w:tcBorders>
              <w:top w:val="nil"/>
              <w:left w:val="nil"/>
              <w:bottom w:val="single" w:sz="8" w:space="0" w:color="152935"/>
              <w:right w:val="single" w:sz="8" w:space="0" w:color="E0E0E0"/>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N</w:t>
            </w:r>
          </w:p>
        </w:tc>
      </w:tr>
      <w:tr w:rsidR="00CE595A" w:rsidRPr="005B079C" w:rsidTr="00CE595A">
        <w:trPr>
          <w:cantSplit/>
        </w:trPr>
        <w:tc>
          <w:tcPr>
            <w:tcW w:w="1244" w:type="dxa"/>
            <w:vMerge w:val="restart"/>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107" w:type="dxa"/>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tcBorders>
              <w:top w:val="single" w:sz="8" w:space="0" w:color="152935"/>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3.2857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2.13809</w:t>
            </w:r>
          </w:p>
        </w:tc>
        <w:tc>
          <w:tcPr>
            <w:tcW w:w="1030" w:type="dxa"/>
            <w:tcBorders>
              <w:top w:val="single" w:sz="8" w:space="0" w:color="152935"/>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w:t>
            </w:r>
          </w:p>
        </w:tc>
      </w:tr>
      <w:tr w:rsidR="00CE595A" w:rsidRPr="005B079C" w:rsidTr="00CE595A">
        <w:trPr>
          <w:cantSplit/>
        </w:trPr>
        <w:tc>
          <w:tcPr>
            <w:tcW w:w="1244" w:type="dxa"/>
            <w:vMerge/>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w:t>
            </w:r>
          </w:p>
        </w:tc>
      </w:tr>
      <w:tr w:rsidR="00CE595A" w:rsidRPr="005B079C" w:rsidTr="00CE595A">
        <w:trPr>
          <w:cantSplit/>
        </w:trPr>
        <w:tc>
          <w:tcPr>
            <w:tcW w:w="1244" w:type="dxa"/>
            <w:vMerge/>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2.64575</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w:t>
            </w:r>
          </w:p>
        </w:tc>
      </w:tr>
      <w:tr w:rsidR="00CE595A" w:rsidRPr="005B079C" w:rsidTr="00CE595A">
        <w:trPr>
          <w:cantSplit/>
        </w:trPr>
        <w:tc>
          <w:tcPr>
            <w:tcW w:w="1244" w:type="dxa"/>
            <w:vMerge/>
            <w:tcBorders>
              <w:top w:val="single" w:sz="8" w:space="0" w:color="152935"/>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4.0909</w:t>
            </w:r>
          </w:p>
        </w:tc>
        <w:tc>
          <w:tcPr>
            <w:tcW w:w="1445" w:type="dxa"/>
            <w:tcBorders>
              <w:top w:val="single" w:sz="8" w:space="0" w:color="AEAEAE"/>
              <w:left w:val="single" w:sz="8" w:space="0" w:color="E0E0E0"/>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2.84445</w:t>
            </w:r>
          </w:p>
        </w:tc>
        <w:tc>
          <w:tcPr>
            <w:tcW w:w="1030" w:type="dxa"/>
            <w:tcBorders>
              <w:top w:val="single" w:sz="8" w:space="0" w:color="AEAEAE"/>
              <w:left w:val="single" w:sz="8" w:space="0" w:color="E0E0E0"/>
              <w:bottom w:val="nil"/>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CE595A" w:rsidRPr="005B079C" w:rsidTr="00CE595A">
        <w:trPr>
          <w:cantSplit/>
        </w:trPr>
        <w:tc>
          <w:tcPr>
            <w:tcW w:w="1244" w:type="dxa"/>
            <w:vMerge w:val="restart"/>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1.52753</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w:t>
            </w:r>
          </w:p>
        </w:tc>
      </w:tr>
      <w:tr w:rsidR="00CE595A" w:rsidRPr="005B079C" w:rsidTr="00CE595A">
        <w:trPr>
          <w:cantSplit/>
        </w:trPr>
        <w:tc>
          <w:tcPr>
            <w:tcW w:w="1244" w:type="dxa"/>
            <w:vMerge/>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2.95804</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w:t>
            </w:r>
          </w:p>
        </w:tc>
      </w:tr>
      <w:tr w:rsidR="00CE595A" w:rsidRPr="005B079C" w:rsidTr="00CE595A">
        <w:trPr>
          <w:cantSplit/>
        </w:trPr>
        <w:tc>
          <w:tcPr>
            <w:tcW w:w="1244" w:type="dxa"/>
            <w:vMerge/>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3.62531</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w:t>
            </w:r>
          </w:p>
        </w:tc>
      </w:tr>
      <w:tr w:rsidR="00CE595A" w:rsidRPr="005B079C" w:rsidTr="00CE595A">
        <w:trPr>
          <w:cantSplit/>
        </w:trPr>
        <w:tc>
          <w:tcPr>
            <w:tcW w:w="1244" w:type="dxa"/>
            <w:vMerge/>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nil"/>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5.2000</w:t>
            </w:r>
          </w:p>
        </w:tc>
        <w:tc>
          <w:tcPr>
            <w:tcW w:w="1445" w:type="dxa"/>
            <w:tcBorders>
              <w:top w:val="single" w:sz="8" w:space="0" w:color="AEAEAE"/>
              <w:left w:val="single" w:sz="8" w:space="0" w:color="E0E0E0"/>
              <w:bottom w:val="nil"/>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3.15561</w:t>
            </w:r>
          </w:p>
        </w:tc>
        <w:tc>
          <w:tcPr>
            <w:tcW w:w="1030" w:type="dxa"/>
            <w:tcBorders>
              <w:top w:val="single" w:sz="8" w:space="0" w:color="AEAEAE"/>
              <w:left w:val="single" w:sz="8" w:space="0" w:color="E0E0E0"/>
              <w:bottom w:val="nil"/>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20</w:t>
            </w:r>
          </w:p>
        </w:tc>
      </w:tr>
      <w:tr w:rsidR="00CE595A" w:rsidRPr="005B079C" w:rsidTr="00CE595A">
        <w:trPr>
          <w:cantSplit/>
        </w:trPr>
        <w:tc>
          <w:tcPr>
            <w:tcW w:w="1244" w:type="dxa"/>
            <w:vMerge w:val="restart"/>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1.89737</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CE595A">
        <w:trPr>
          <w:cantSplit/>
        </w:trPr>
        <w:tc>
          <w:tcPr>
            <w:tcW w:w="1244" w:type="dxa"/>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6.7000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3.02030</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CE595A">
        <w:trPr>
          <w:cantSplit/>
        </w:trPr>
        <w:tc>
          <w:tcPr>
            <w:tcW w:w="1244" w:type="dxa"/>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4.3636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3.26413</w:t>
            </w:r>
          </w:p>
        </w:tc>
        <w:tc>
          <w:tcPr>
            <w:tcW w:w="1030" w:type="dxa"/>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CE595A" w:rsidRPr="005B079C" w:rsidTr="00CE595A">
        <w:trPr>
          <w:cantSplit/>
        </w:trPr>
        <w:tc>
          <w:tcPr>
            <w:tcW w:w="1244" w:type="dxa"/>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1107" w:type="dxa"/>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4.8065</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3.04871</w:t>
            </w:r>
          </w:p>
        </w:tc>
        <w:tc>
          <w:tcPr>
            <w:tcW w:w="1030" w:type="dxa"/>
            <w:tcBorders>
              <w:top w:val="single" w:sz="8" w:space="0" w:color="AEAEAE"/>
              <w:left w:val="single" w:sz="8" w:space="0" w:color="E0E0E0"/>
              <w:bottom w:val="single" w:sz="8" w:space="0" w:color="152935"/>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31</w:t>
            </w:r>
          </w:p>
        </w:tc>
      </w:tr>
    </w:tbl>
    <w:p w:rsidR="00CE595A" w:rsidRPr="005003E8" w:rsidRDefault="00CE595A" w:rsidP="005003E8">
      <w:pPr>
        <w:autoSpaceDE w:val="0"/>
        <w:autoSpaceDN w:val="0"/>
        <w:adjustRightInd w:val="0"/>
        <w:spacing w:after="0" w:line="240" w:lineRule="auto"/>
        <w:rPr>
          <w:rFonts w:ascii="Times New Roman" w:hAnsi="Times New Roman" w:cs="Times New Roman"/>
          <w:sz w:val="24"/>
          <w:szCs w:val="24"/>
        </w:rPr>
      </w:pPr>
    </w:p>
    <w:tbl>
      <w:tblPr>
        <w:tblW w:w="43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049"/>
        <w:gridCol w:w="197"/>
        <w:gridCol w:w="737"/>
        <w:gridCol w:w="115"/>
        <w:gridCol w:w="1049"/>
        <w:gridCol w:w="128"/>
        <w:gridCol w:w="921"/>
        <w:gridCol w:w="108"/>
      </w:tblGrid>
      <w:tr w:rsidR="00CE595A" w:rsidRPr="005B079C" w:rsidTr="00905F76">
        <w:trPr>
          <w:cantSplit/>
        </w:trPr>
        <w:tc>
          <w:tcPr>
            <w:tcW w:w="4304" w:type="dxa"/>
            <w:gridSpan w:val="8"/>
            <w:tcBorders>
              <w:top w:val="nil"/>
              <w:left w:val="nil"/>
              <w:bottom w:val="nil"/>
              <w:right w:val="nil"/>
            </w:tcBorders>
            <w:shd w:val="clear" w:color="auto" w:fill="FFFFFF"/>
            <w:vAlign w:val="center"/>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Between-Subjects Factors</w:t>
            </w:r>
          </w:p>
        </w:tc>
      </w:tr>
      <w:tr w:rsidR="00CE595A" w:rsidRPr="005B079C" w:rsidTr="00905F76">
        <w:trPr>
          <w:cantSplit/>
        </w:trPr>
        <w:tc>
          <w:tcPr>
            <w:tcW w:w="1983" w:type="dxa"/>
            <w:gridSpan w:val="3"/>
            <w:tcBorders>
              <w:top w:val="nil"/>
              <w:left w:val="nil"/>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240" w:lineRule="auto"/>
              <w:rPr>
                <w:rFonts w:ascii="Times New Roman" w:hAnsi="Times New Roman" w:cs="Times New Roman"/>
                <w:sz w:val="24"/>
                <w:szCs w:val="24"/>
              </w:rPr>
            </w:pPr>
          </w:p>
        </w:tc>
        <w:tc>
          <w:tcPr>
            <w:tcW w:w="1292" w:type="dxa"/>
            <w:gridSpan w:val="3"/>
            <w:tcBorders>
              <w:top w:val="nil"/>
              <w:left w:val="nil"/>
              <w:bottom w:val="single" w:sz="8" w:space="0" w:color="152935"/>
              <w:right w:val="single" w:sz="8" w:space="0" w:color="E0E0E0"/>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Value Label</w:t>
            </w:r>
          </w:p>
        </w:tc>
        <w:tc>
          <w:tcPr>
            <w:tcW w:w="1029" w:type="dxa"/>
            <w:gridSpan w:val="2"/>
            <w:tcBorders>
              <w:top w:val="nil"/>
              <w:left w:val="single" w:sz="8" w:space="0" w:color="E0E0E0"/>
              <w:bottom w:val="single" w:sz="8" w:space="0" w:color="152935"/>
              <w:right w:val="nil"/>
            </w:tcBorders>
            <w:shd w:val="clear" w:color="auto" w:fill="FFFFFF"/>
            <w:vAlign w:val="bottom"/>
          </w:tcPr>
          <w:p w:rsidR="00CE595A" w:rsidRPr="005B079C" w:rsidRDefault="00CE595A"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N</w:t>
            </w:r>
          </w:p>
        </w:tc>
      </w:tr>
      <w:tr w:rsidR="00CE595A" w:rsidRPr="005B079C" w:rsidTr="00905F76">
        <w:trPr>
          <w:cantSplit/>
        </w:trPr>
        <w:tc>
          <w:tcPr>
            <w:tcW w:w="1246" w:type="dxa"/>
            <w:gridSpan w:val="2"/>
            <w:vMerge w:val="restart"/>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737" w:type="dxa"/>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292" w:type="dxa"/>
            <w:gridSpan w:val="3"/>
            <w:tcBorders>
              <w:top w:val="single" w:sz="8" w:space="0" w:color="152935"/>
              <w:left w:val="nil"/>
              <w:bottom w:val="single" w:sz="8" w:space="0" w:color="AEAEAE"/>
              <w:right w:val="single" w:sz="8" w:space="0" w:color="E0E0E0"/>
            </w:tcBorders>
            <w:shd w:val="clear" w:color="auto" w:fill="FFFFFF"/>
            <w:vAlign w:val="center"/>
          </w:tcPr>
          <w:p w:rsidR="00CE595A" w:rsidRPr="005B079C" w:rsidRDefault="00CE595A" w:rsidP="004766BE">
            <w:pPr>
              <w:autoSpaceDE w:val="0"/>
              <w:autoSpaceDN w:val="0"/>
              <w:adjustRightInd w:val="0"/>
              <w:spacing w:after="0" w:line="240" w:lineRule="auto"/>
              <w:rPr>
                <w:rFonts w:ascii="Times New Roman" w:hAnsi="Times New Roman" w:cs="Times New Roman"/>
                <w:sz w:val="24"/>
                <w:szCs w:val="24"/>
              </w:rPr>
            </w:pPr>
          </w:p>
        </w:tc>
        <w:tc>
          <w:tcPr>
            <w:tcW w:w="1029" w:type="dxa"/>
            <w:gridSpan w:val="2"/>
            <w:tcBorders>
              <w:top w:val="single" w:sz="8" w:space="0" w:color="152935"/>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CE595A" w:rsidRPr="005B079C" w:rsidTr="00905F76">
        <w:trPr>
          <w:cantSplit/>
        </w:trPr>
        <w:tc>
          <w:tcPr>
            <w:tcW w:w="1246" w:type="dxa"/>
            <w:gridSpan w:val="2"/>
            <w:vMerge/>
            <w:tcBorders>
              <w:top w:val="single" w:sz="8" w:space="0" w:color="152935"/>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292" w:type="dxa"/>
            <w:gridSpan w:val="3"/>
            <w:tcBorders>
              <w:top w:val="single" w:sz="8" w:space="0" w:color="AEAEAE"/>
              <w:left w:val="nil"/>
              <w:bottom w:val="single" w:sz="8" w:space="0" w:color="AEAEAE"/>
              <w:right w:val="single" w:sz="8" w:space="0" w:color="E0E0E0"/>
            </w:tcBorders>
            <w:shd w:val="clear" w:color="auto" w:fill="FFFFFF"/>
            <w:vAlign w:val="center"/>
          </w:tcPr>
          <w:p w:rsidR="00CE595A" w:rsidRPr="005B079C" w:rsidRDefault="00CE595A" w:rsidP="004766BE">
            <w:pPr>
              <w:autoSpaceDE w:val="0"/>
              <w:autoSpaceDN w:val="0"/>
              <w:adjustRightInd w:val="0"/>
              <w:spacing w:after="0" w:line="240" w:lineRule="auto"/>
              <w:rPr>
                <w:rFonts w:ascii="Times New Roman" w:hAnsi="Times New Roman" w:cs="Times New Roman"/>
                <w:sz w:val="24"/>
                <w:szCs w:val="24"/>
              </w:rPr>
            </w:pPr>
          </w:p>
        </w:tc>
        <w:tc>
          <w:tcPr>
            <w:tcW w:w="1029" w:type="dxa"/>
            <w:gridSpan w:val="2"/>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20</w:t>
            </w:r>
          </w:p>
        </w:tc>
      </w:tr>
      <w:tr w:rsidR="00CE595A" w:rsidRPr="005B079C" w:rsidTr="00905F76">
        <w:trPr>
          <w:cantSplit/>
        </w:trPr>
        <w:tc>
          <w:tcPr>
            <w:tcW w:w="1246" w:type="dxa"/>
            <w:gridSpan w:val="2"/>
            <w:vMerge w:val="restart"/>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73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292" w:type="dxa"/>
            <w:gridSpan w:val="3"/>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Fast</w:t>
            </w:r>
          </w:p>
        </w:tc>
        <w:tc>
          <w:tcPr>
            <w:tcW w:w="1029" w:type="dxa"/>
            <w:gridSpan w:val="2"/>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905F76">
        <w:trPr>
          <w:cantSplit/>
        </w:trPr>
        <w:tc>
          <w:tcPr>
            <w:tcW w:w="1246" w:type="dxa"/>
            <w:gridSpan w:val="2"/>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292" w:type="dxa"/>
            <w:gridSpan w:val="3"/>
            <w:tcBorders>
              <w:top w:val="single" w:sz="8" w:space="0" w:color="AEAEAE"/>
              <w:left w:val="nil"/>
              <w:bottom w:val="single" w:sz="8" w:space="0" w:color="AEAEAE"/>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Slow</w:t>
            </w:r>
          </w:p>
        </w:tc>
        <w:tc>
          <w:tcPr>
            <w:tcW w:w="1029" w:type="dxa"/>
            <w:gridSpan w:val="2"/>
            <w:tcBorders>
              <w:top w:val="single" w:sz="8" w:space="0" w:color="AEAEAE"/>
              <w:left w:val="single" w:sz="8" w:space="0" w:color="E0E0E0"/>
              <w:bottom w:val="single" w:sz="8" w:space="0" w:color="AEAEAE"/>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w:t>
            </w:r>
          </w:p>
        </w:tc>
      </w:tr>
      <w:tr w:rsidR="00CE595A" w:rsidRPr="005B079C" w:rsidTr="00905F76">
        <w:trPr>
          <w:cantSplit/>
        </w:trPr>
        <w:tc>
          <w:tcPr>
            <w:tcW w:w="1246" w:type="dxa"/>
            <w:gridSpan w:val="2"/>
            <w:vMerge/>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CE595A" w:rsidRPr="005B079C" w:rsidRDefault="00CE595A"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3.00</w:t>
            </w:r>
          </w:p>
        </w:tc>
        <w:tc>
          <w:tcPr>
            <w:tcW w:w="1292" w:type="dxa"/>
            <w:gridSpan w:val="3"/>
            <w:tcBorders>
              <w:top w:val="single" w:sz="8" w:space="0" w:color="AEAEAE"/>
              <w:left w:val="nil"/>
              <w:bottom w:val="single" w:sz="8" w:space="0" w:color="152935"/>
              <w:right w:val="single" w:sz="8" w:space="0" w:color="E0E0E0"/>
            </w:tcBorders>
            <w:shd w:val="clear" w:color="auto" w:fill="FFFFFF"/>
          </w:tcPr>
          <w:p w:rsidR="00CE595A" w:rsidRPr="005B079C" w:rsidRDefault="00CE595A"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Control</w:t>
            </w:r>
          </w:p>
        </w:tc>
        <w:tc>
          <w:tcPr>
            <w:tcW w:w="1029" w:type="dxa"/>
            <w:gridSpan w:val="2"/>
            <w:tcBorders>
              <w:top w:val="single" w:sz="8" w:space="0" w:color="AEAEAE"/>
              <w:left w:val="single" w:sz="8" w:space="0" w:color="E0E0E0"/>
              <w:bottom w:val="single" w:sz="8" w:space="0" w:color="152935"/>
              <w:right w:val="nil"/>
            </w:tcBorders>
            <w:shd w:val="clear" w:color="auto" w:fill="FFFFFF"/>
          </w:tcPr>
          <w:p w:rsidR="00CE595A" w:rsidRPr="005B079C" w:rsidRDefault="00CE595A"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w:t>
            </w:r>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proofErr w:type="spellStart"/>
            <w:r w:rsidRPr="005B079C">
              <w:rPr>
                <w:rFonts w:ascii="Arial" w:hAnsi="Arial" w:cs="Arial"/>
                <w:b/>
                <w:bCs/>
                <w:color w:val="010205"/>
              </w:rPr>
              <w:lastRenderedPageBreak/>
              <w:t>Levene's</w:t>
            </w:r>
            <w:proofErr w:type="spellEnd"/>
            <w:r w:rsidRPr="005B079C">
              <w:rPr>
                <w:rFonts w:ascii="Arial" w:hAnsi="Arial" w:cs="Arial"/>
                <w:b/>
                <w:bCs/>
                <w:color w:val="010205"/>
              </w:rPr>
              <w:t xml:space="preserve"> Test of Equality of Error </w:t>
            </w:r>
            <w:proofErr w:type="spellStart"/>
            <w:r w:rsidRPr="005B079C">
              <w:rPr>
                <w:rFonts w:ascii="Arial" w:hAnsi="Arial" w:cs="Arial"/>
                <w:b/>
                <w:bCs/>
                <w:color w:val="010205"/>
              </w:rPr>
              <w:t>Variances</w:t>
            </w:r>
            <w:r w:rsidRPr="005B079C">
              <w:rPr>
                <w:rFonts w:ascii="Arial" w:hAnsi="Arial" w:cs="Arial"/>
                <w:b/>
                <w:bCs/>
                <w:color w:val="010205"/>
                <w:vertAlign w:val="superscript"/>
              </w:rPr>
              <w:t>a</w:t>
            </w:r>
            <w:proofErr w:type="spellEnd"/>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905F76">
        <w:trPr>
          <w:gridAfter w:val="1"/>
          <w:wAfter w:w="108" w:type="dxa"/>
          <w:cantSplit/>
        </w:trPr>
        <w:tc>
          <w:tcPr>
            <w:tcW w:w="1049" w:type="dxa"/>
            <w:tcBorders>
              <w:top w:val="nil"/>
              <w:left w:val="nil"/>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F</w:t>
            </w:r>
          </w:p>
        </w:tc>
        <w:tc>
          <w:tcPr>
            <w:tcW w:w="1049" w:type="dxa"/>
            <w:gridSpan w:val="3"/>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df2</w:t>
            </w:r>
          </w:p>
        </w:tc>
        <w:tc>
          <w:tcPr>
            <w:tcW w:w="1049"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Sig.</w:t>
            </w:r>
          </w:p>
        </w:tc>
      </w:tr>
      <w:tr w:rsidR="00905F76" w:rsidRPr="005B079C" w:rsidTr="00905F76">
        <w:trPr>
          <w:gridAfter w:val="1"/>
          <w:wAfter w:w="108" w:type="dxa"/>
          <w:cantSplit/>
        </w:trPr>
        <w:tc>
          <w:tcPr>
            <w:tcW w:w="1049" w:type="dxa"/>
            <w:tcBorders>
              <w:top w:val="single" w:sz="8" w:space="0" w:color="152935"/>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1.283</w:t>
            </w:r>
          </w:p>
        </w:tc>
        <w:tc>
          <w:tcPr>
            <w:tcW w:w="1049" w:type="dxa"/>
            <w:gridSpan w:val="3"/>
            <w:tcBorders>
              <w:top w:val="single" w:sz="8" w:space="0" w:color="152935"/>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25</w:t>
            </w:r>
          </w:p>
        </w:tc>
        <w:tc>
          <w:tcPr>
            <w:tcW w:w="1049" w:type="dxa"/>
            <w:gridSpan w:val="2"/>
            <w:tcBorders>
              <w:top w:val="single" w:sz="8" w:space="0" w:color="152935"/>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.302</w:t>
            </w:r>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Tests the null hypothesis that the error variance of the dependent variable is equal across groups.</w:t>
            </w:r>
          </w:p>
        </w:tc>
      </w:tr>
      <w:tr w:rsidR="00905F76" w:rsidRPr="005B079C" w:rsidTr="00905F76">
        <w:trPr>
          <w:gridAfter w:val="1"/>
          <w:wAfter w:w="108" w:type="dxa"/>
          <w:cantSplit/>
        </w:trPr>
        <w:tc>
          <w:tcPr>
            <w:tcW w:w="4196" w:type="dxa"/>
            <w:gridSpan w:val="7"/>
            <w:tcBorders>
              <w:top w:val="nil"/>
              <w:left w:val="nil"/>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 xml:space="preserve">a. Design: Intercept + </w:t>
            </w:r>
            <w:proofErr w:type="spellStart"/>
            <w:r w:rsidRPr="005B079C">
              <w:rPr>
                <w:rFonts w:ascii="Arial" w:hAnsi="Arial" w:cs="Arial"/>
                <w:color w:val="010205"/>
                <w:sz w:val="18"/>
                <w:szCs w:val="18"/>
              </w:rPr>
              <w:t>SSgrouped</w:t>
            </w:r>
            <w:proofErr w:type="spellEnd"/>
            <w:r w:rsidRPr="005B079C">
              <w:rPr>
                <w:rFonts w:ascii="Arial" w:hAnsi="Arial" w:cs="Arial"/>
                <w:color w:val="010205"/>
                <w:sz w:val="18"/>
                <w:szCs w:val="18"/>
              </w:rPr>
              <w:t xml:space="preserve"> + Condition + </w:t>
            </w:r>
            <w:proofErr w:type="spellStart"/>
            <w:r w:rsidRPr="005B079C">
              <w:rPr>
                <w:rFonts w:ascii="Arial" w:hAnsi="Arial" w:cs="Arial"/>
                <w:color w:val="010205"/>
                <w:sz w:val="18"/>
                <w:szCs w:val="18"/>
              </w:rPr>
              <w:t>SSgrouped</w:t>
            </w:r>
            <w:proofErr w:type="spellEnd"/>
            <w:r w:rsidRPr="005B079C">
              <w:rPr>
                <w:rFonts w:ascii="Arial" w:hAnsi="Arial" w:cs="Arial"/>
                <w:color w:val="010205"/>
                <w:sz w:val="18"/>
                <w:szCs w:val="18"/>
              </w:rPr>
              <w:t xml:space="preserve"> * Condition</w:t>
            </w:r>
          </w:p>
        </w:tc>
      </w:tr>
    </w:tbl>
    <w:p w:rsidR="005003E8" w:rsidRDefault="005003E8" w:rsidP="005003E8">
      <w:pPr>
        <w:autoSpaceDE w:val="0"/>
        <w:autoSpaceDN w:val="0"/>
        <w:adjustRightInd w:val="0"/>
        <w:spacing w:after="0" w:line="400" w:lineRule="atLeast"/>
        <w:rPr>
          <w:rFonts w:ascii="Times New Roman" w:hAnsi="Times New Roman" w:cs="Times New Roman"/>
          <w:sz w:val="24"/>
          <w:szCs w:val="24"/>
        </w:rPr>
      </w:pPr>
    </w:p>
    <w:tbl>
      <w:tblPr>
        <w:tblW w:w="97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2249"/>
        <w:gridCol w:w="1489"/>
        <w:gridCol w:w="1038"/>
        <w:gridCol w:w="1426"/>
        <w:gridCol w:w="1038"/>
        <w:gridCol w:w="1038"/>
        <w:gridCol w:w="1488"/>
      </w:tblGrid>
      <w:tr w:rsidR="00905F76" w:rsidRPr="005B079C" w:rsidTr="004766BE">
        <w:trPr>
          <w:cantSplit/>
        </w:trPr>
        <w:tc>
          <w:tcPr>
            <w:tcW w:w="9763" w:type="dxa"/>
            <w:gridSpan w:val="7"/>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Tests of Between-Subjects Effects</w:t>
            </w:r>
          </w:p>
        </w:tc>
      </w:tr>
      <w:tr w:rsidR="00905F76" w:rsidRPr="005B079C" w:rsidTr="004766BE">
        <w:trPr>
          <w:cantSplit/>
        </w:trPr>
        <w:tc>
          <w:tcPr>
            <w:tcW w:w="9763" w:type="dxa"/>
            <w:gridSpan w:val="7"/>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2247" w:type="dxa"/>
            <w:tcBorders>
              <w:top w:val="nil"/>
              <w:left w:val="nil"/>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Source</w:t>
            </w:r>
          </w:p>
        </w:tc>
        <w:tc>
          <w:tcPr>
            <w:tcW w:w="1488" w:type="dxa"/>
            <w:tcBorders>
              <w:top w:val="nil"/>
              <w:left w:val="nil"/>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Type III Sum of Squares</w:t>
            </w:r>
          </w:p>
        </w:tc>
        <w:tc>
          <w:tcPr>
            <w:tcW w:w="1038"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5B079C">
              <w:rPr>
                <w:rFonts w:ascii="Arial" w:hAnsi="Arial" w:cs="Arial"/>
                <w:color w:val="264A60"/>
                <w:sz w:val="18"/>
                <w:szCs w:val="18"/>
              </w:rPr>
              <w:t>df</w:t>
            </w:r>
            <w:proofErr w:type="spellEnd"/>
          </w:p>
        </w:tc>
        <w:tc>
          <w:tcPr>
            <w:tcW w:w="1426"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 Square</w:t>
            </w:r>
          </w:p>
        </w:tc>
        <w:tc>
          <w:tcPr>
            <w:tcW w:w="1038"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F</w:t>
            </w:r>
          </w:p>
        </w:tc>
        <w:tc>
          <w:tcPr>
            <w:tcW w:w="1038"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Sig.</w:t>
            </w:r>
          </w:p>
        </w:tc>
        <w:tc>
          <w:tcPr>
            <w:tcW w:w="1488" w:type="dxa"/>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Partial Eta Squared</w:t>
            </w:r>
          </w:p>
        </w:tc>
      </w:tr>
      <w:tr w:rsidR="00905F76" w:rsidRPr="005B079C" w:rsidTr="004766BE">
        <w:trPr>
          <w:cantSplit/>
        </w:trPr>
        <w:tc>
          <w:tcPr>
            <w:tcW w:w="2247"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Corrected Model</w:t>
            </w:r>
          </w:p>
        </w:tc>
        <w:tc>
          <w:tcPr>
            <w:tcW w:w="1488" w:type="dxa"/>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70.743</w:t>
            </w:r>
            <w:r w:rsidRPr="005B079C">
              <w:rPr>
                <w:rFonts w:ascii="Arial" w:hAnsi="Arial" w:cs="Arial"/>
                <w:color w:val="010205"/>
                <w:sz w:val="18"/>
                <w:szCs w:val="18"/>
                <w:vertAlign w:val="superscript"/>
              </w:rPr>
              <w:t>a</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w:t>
            </w:r>
          </w:p>
        </w:tc>
        <w:tc>
          <w:tcPr>
            <w:tcW w:w="1426"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14.149</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1.700</w:t>
            </w:r>
          </w:p>
        </w:tc>
        <w:tc>
          <w:tcPr>
            <w:tcW w:w="1038"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.171</w:t>
            </w:r>
          </w:p>
        </w:tc>
        <w:tc>
          <w:tcPr>
            <w:tcW w:w="1488" w:type="dxa"/>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.254</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Intercept</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493.896</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493.896</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59.335</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.000</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.704</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3.794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3.794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.456</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.506</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.018</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57.468</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28.734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3.452</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.047</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.216</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r w:rsidRPr="005B079C">
              <w:rPr>
                <w:rFonts w:ascii="Arial" w:hAnsi="Arial" w:cs="Arial"/>
                <w:color w:val="264A60"/>
                <w:sz w:val="18"/>
                <w:szCs w:val="18"/>
              </w:rPr>
              <w:t xml:space="preserve"> * Condition</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12.567</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6.284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.755</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.480</w:t>
            </w:r>
          </w:p>
        </w:tc>
        <w:tc>
          <w:tcPr>
            <w:tcW w:w="1488" w:type="dxa"/>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.057</w:t>
            </w: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Error</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208.095</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25</w:t>
            </w:r>
          </w:p>
        </w:tc>
        <w:tc>
          <w:tcPr>
            <w:tcW w:w="1426"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8.324</w:t>
            </w: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488" w:type="dxa"/>
            <w:tcBorders>
              <w:top w:val="single" w:sz="8" w:space="0" w:color="AEAEAE"/>
              <w:left w:val="single" w:sz="8" w:space="0" w:color="E0E0E0"/>
              <w:bottom w:val="single" w:sz="8" w:space="0" w:color="AEAEAE"/>
              <w:right w:val="nil"/>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r>
      <w:tr w:rsidR="00905F76" w:rsidRPr="005B079C" w:rsidTr="004766BE">
        <w:trPr>
          <w:cantSplit/>
        </w:trPr>
        <w:tc>
          <w:tcPr>
            <w:tcW w:w="224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Total</w:t>
            </w:r>
          </w:p>
        </w:tc>
        <w:tc>
          <w:tcPr>
            <w:tcW w:w="1488" w:type="dxa"/>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995.000</w:t>
            </w:r>
          </w:p>
        </w:tc>
        <w:tc>
          <w:tcPr>
            <w:tcW w:w="1038"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31</w:t>
            </w:r>
          </w:p>
        </w:tc>
        <w:tc>
          <w:tcPr>
            <w:tcW w:w="142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488" w:type="dxa"/>
            <w:tcBorders>
              <w:top w:val="single" w:sz="8" w:space="0" w:color="AEAEAE"/>
              <w:left w:val="single" w:sz="8" w:space="0" w:color="E0E0E0"/>
              <w:bottom w:val="single" w:sz="8" w:space="0" w:color="AEAEAE"/>
              <w:right w:val="nil"/>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r>
      <w:tr w:rsidR="00905F76" w:rsidRPr="005B079C" w:rsidTr="004766BE">
        <w:trPr>
          <w:cantSplit/>
        </w:trPr>
        <w:tc>
          <w:tcPr>
            <w:tcW w:w="2247"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Corrected Total</w:t>
            </w:r>
          </w:p>
        </w:tc>
        <w:tc>
          <w:tcPr>
            <w:tcW w:w="1488" w:type="dxa"/>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278.839</w:t>
            </w:r>
          </w:p>
        </w:tc>
        <w:tc>
          <w:tcPr>
            <w:tcW w:w="1038"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30</w:t>
            </w:r>
          </w:p>
        </w:tc>
        <w:tc>
          <w:tcPr>
            <w:tcW w:w="142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038"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c>
          <w:tcPr>
            <w:tcW w:w="1488" w:type="dxa"/>
            <w:tcBorders>
              <w:top w:val="single" w:sz="8" w:space="0" w:color="AEAEAE"/>
              <w:left w:val="single" w:sz="8" w:space="0" w:color="E0E0E0"/>
              <w:bottom w:val="single" w:sz="8" w:space="0" w:color="152935"/>
              <w:right w:val="nil"/>
            </w:tcBorders>
            <w:shd w:val="clear" w:color="auto" w:fill="FFFFFF"/>
            <w:vAlign w:val="center"/>
          </w:tcPr>
          <w:p w:rsidR="00905F76" w:rsidRPr="005B079C" w:rsidRDefault="00905F76" w:rsidP="004766BE">
            <w:pPr>
              <w:autoSpaceDE w:val="0"/>
              <w:autoSpaceDN w:val="0"/>
              <w:adjustRightInd w:val="0"/>
              <w:spacing w:after="0" w:line="240" w:lineRule="auto"/>
              <w:rPr>
                <w:rFonts w:ascii="Times New Roman" w:hAnsi="Times New Roman" w:cs="Times New Roman"/>
                <w:sz w:val="24"/>
                <w:szCs w:val="24"/>
              </w:rPr>
            </w:pPr>
          </w:p>
        </w:tc>
      </w:tr>
      <w:tr w:rsidR="00905F76" w:rsidRPr="005B079C" w:rsidTr="004766BE">
        <w:trPr>
          <w:cantSplit/>
        </w:trPr>
        <w:tc>
          <w:tcPr>
            <w:tcW w:w="9763" w:type="dxa"/>
            <w:gridSpan w:val="7"/>
            <w:tcBorders>
              <w:top w:val="nil"/>
              <w:left w:val="nil"/>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rPr>
                <w:rFonts w:ascii="Arial" w:hAnsi="Arial" w:cs="Arial"/>
                <w:color w:val="010205"/>
                <w:sz w:val="18"/>
                <w:szCs w:val="18"/>
              </w:rPr>
            </w:pPr>
            <w:r w:rsidRPr="005B079C">
              <w:rPr>
                <w:rFonts w:ascii="Arial" w:hAnsi="Arial" w:cs="Arial"/>
                <w:color w:val="010205"/>
                <w:sz w:val="18"/>
                <w:szCs w:val="18"/>
              </w:rPr>
              <w:t>a. R Squared = .254 (Adjusted R Squared = .104)</w:t>
            </w:r>
          </w:p>
        </w:tc>
      </w:tr>
    </w:tbl>
    <w:p w:rsidR="005003E8" w:rsidRDefault="005003E8" w:rsidP="00905F76">
      <w:pPr>
        <w:ind w:firstLine="0"/>
        <w:rPr>
          <w:rFonts w:cstheme="minorHAnsi"/>
        </w:rPr>
      </w:pPr>
    </w:p>
    <w:tbl>
      <w:tblPr>
        <w:tblW w:w="61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246"/>
        <w:gridCol w:w="1030"/>
        <w:gridCol w:w="1075"/>
        <w:gridCol w:w="1414"/>
        <w:gridCol w:w="1414"/>
      </w:tblGrid>
      <w:tr w:rsidR="00905F76" w:rsidRPr="005B079C" w:rsidTr="004766BE">
        <w:trPr>
          <w:cantSplit/>
        </w:trPr>
        <w:tc>
          <w:tcPr>
            <w:tcW w:w="6179" w:type="dxa"/>
            <w:gridSpan w:val="5"/>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 xml:space="preserve">1. </w:t>
            </w:r>
            <w:proofErr w:type="spellStart"/>
            <w:r w:rsidRPr="005B079C">
              <w:rPr>
                <w:rFonts w:ascii="Arial" w:hAnsi="Arial" w:cs="Arial"/>
                <w:b/>
                <w:bCs/>
                <w:color w:val="010205"/>
              </w:rPr>
              <w:t>SSgrouped</w:t>
            </w:r>
            <w:proofErr w:type="spellEnd"/>
          </w:p>
        </w:tc>
      </w:tr>
      <w:tr w:rsidR="00905F76" w:rsidRPr="005B079C" w:rsidTr="004766BE">
        <w:trPr>
          <w:cantSplit/>
        </w:trPr>
        <w:tc>
          <w:tcPr>
            <w:tcW w:w="6179" w:type="dxa"/>
            <w:gridSpan w:val="5"/>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1246" w:type="dxa"/>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030" w:type="dxa"/>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cantSplit/>
        </w:trPr>
        <w:tc>
          <w:tcPr>
            <w:tcW w:w="1246" w:type="dxa"/>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cantSplit/>
        </w:trPr>
        <w:tc>
          <w:tcPr>
            <w:tcW w:w="1246"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030" w:type="dxa"/>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5.762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3.355</w:t>
            </w:r>
          </w:p>
        </w:tc>
        <w:tc>
          <w:tcPr>
            <w:tcW w:w="1414" w:type="dxa"/>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8.168</w:t>
            </w:r>
          </w:p>
        </w:tc>
      </w:tr>
      <w:tr w:rsidR="00905F76" w:rsidRPr="005B079C" w:rsidTr="004766BE">
        <w:trPr>
          <w:cantSplit/>
        </w:trPr>
        <w:tc>
          <w:tcPr>
            <w:tcW w:w="1246"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030" w:type="dxa"/>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4.833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.726</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3.339</w:t>
            </w:r>
          </w:p>
        </w:tc>
        <w:tc>
          <w:tcPr>
            <w:tcW w:w="1414" w:type="dxa"/>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6.328</w:t>
            </w:r>
          </w:p>
        </w:tc>
      </w:tr>
    </w:tbl>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p w:rsidR="00905F76" w:rsidRDefault="00905F76" w:rsidP="005003E8">
      <w:pPr>
        <w:rPr>
          <w:rFonts w:cstheme="minorHAnsi"/>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107"/>
        <w:gridCol w:w="139"/>
        <w:gridCol w:w="891"/>
        <w:gridCol w:w="215"/>
        <w:gridCol w:w="861"/>
        <w:gridCol w:w="168"/>
        <w:gridCol w:w="1075"/>
        <w:gridCol w:w="171"/>
        <w:gridCol w:w="1244"/>
        <w:gridCol w:w="170"/>
        <w:gridCol w:w="1245"/>
      </w:tblGrid>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lastRenderedPageBreak/>
              <w:t>2. Condition</w:t>
            </w:r>
          </w:p>
        </w:tc>
      </w:tr>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gridAfter w:val="1"/>
          <w:wAfter w:w="1245" w:type="dxa"/>
          <w:cantSplit/>
        </w:trPr>
        <w:tc>
          <w:tcPr>
            <w:tcW w:w="1107" w:type="dxa"/>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30"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6" w:type="dxa"/>
            <w:gridSpan w:val="2"/>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28" w:type="dxa"/>
            <w:gridSpan w:val="5"/>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gridAfter w:val="1"/>
          <w:wAfter w:w="1245" w:type="dxa"/>
          <w:cantSplit/>
        </w:trPr>
        <w:tc>
          <w:tcPr>
            <w:tcW w:w="1107" w:type="dxa"/>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30"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6" w:type="dxa"/>
            <w:gridSpan w:val="2"/>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4" w:type="dxa"/>
            <w:gridSpan w:val="3"/>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4"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gridAfter w:val="1"/>
          <w:wAfter w:w="1245" w:type="dxa"/>
          <w:cantSplit/>
        </w:trPr>
        <w:tc>
          <w:tcPr>
            <w:tcW w:w="1107"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3.476</w:t>
            </w:r>
          </w:p>
        </w:tc>
        <w:tc>
          <w:tcPr>
            <w:tcW w:w="1076"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.995</w:t>
            </w:r>
          </w:p>
        </w:tc>
        <w:tc>
          <w:tcPr>
            <w:tcW w:w="1414" w:type="dxa"/>
            <w:gridSpan w:val="3"/>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1.426</w:t>
            </w:r>
          </w:p>
        </w:tc>
        <w:tc>
          <w:tcPr>
            <w:tcW w:w="1414"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5.526</w:t>
            </w:r>
          </w:p>
        </w:tc>
      </w:tr>
      <w:tr w:rsidR="00905F76" w:rsidRPr="005B079C" w:rsidTr="004766BE">
        <w:trPr>
          <w:gridAfter w:val="1"/>
          <w:wAfter w:w="1245" w:type="dxa"/>
          <w:cantSplit/>
        </w:trPr>
        <w:tc>
          <w:tcPr>
            <w:tcW w:w="110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8.167</w:t>
            </w:r>
          </w:p>
        </w:tc>
        <w:tc>
          <w:tcPr>
            <w:tcW w:w="1076"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1.521</w:t>
            </w:r>
          </w:p>
        </w:tc>
        <w:tc>
          <w:tcPr>
            <w:tcW w:w="1414" w:type="dxa"/>
            <w:gridSpan w:val="3"/>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5.035</w:t>
            </w:r>
          </w:p>
        </w:tc>
        <w:tc>
          <w:tcPr>
            <w:tcW w:w="1414"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11.298</w:t>
            </w:r>
          </w:p>
        </w:tc>
      </w:tr>
      <w:tr w:rsidR="00905F76" w:rsidRPr="005B079C" w:rsidTr="004766BE">
        <w:trPr>
          <w:gridAfter w:val="1"/>
          <w:wAfter w:w="1245" w:type="dxa"/>
          <w:cantSplit/>
        </w:trPr>
        <w:tc>
          <w:tcPr>
            <w:tcW w:w="1107"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4.250</w:t>
            </w:r>
          </w:p>
        </w:tc>
        <w:tc>
          <w:tcPr>
            <w:tcW w:w="1076"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.977</w:t>
            </w:r>
          </w:p>
        </w:tc>
        <w:tc>
          <w:tcPr>
            <w:tcW w:w="1414" w:type="dxa"/>
            <w:gridSpan w:val="3"/>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2.239</w:t>
            </w:r>
          </w:p>
        </w:tc>
        <w:tc>
          <w:tcPr>
            <w:tcW w:w="1414"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6.261</w:t>
            </w:r>
          </w:p>
        </w:tc>
      </w:tr>
      <w:tr w:rsidR="00905F76" w:rsidRPr="005B079C" w:rsidTr="004766BE">
        <w:trPr>
          <w:cantSplit/>
        </w:trPr>
        <w:tc>
          <w:tcPr>
            <w:tcW w:w="7286" w:type="dxa"/>
            <w:gridSpan w:val="11"/>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124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10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29"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30" w:type="dxa"/>
            <w:gridSpan w:val="4"/>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cantSplit/>
        </w:trPr>
        <w:tc>
          <w:tcPr>
            <w:tcW w:w="124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10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29"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5" w:type="dxa"/>
            <w:gridSpan w:val="2"/>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5"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cantSplit/>
        </w:trPr>
        <w:tc>
          <w:tcPr>
            <w:tcW w:w="1246" w:type="dxa"/>
            <w:gridSpan w:val="2"/>
            <w:vMerge w:val="restart"/>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106" w:type="dxa"/>
            <w:gridSpan w:val="2"/>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3.286</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1.090</w:t>
            </w:r>
          </w:p>
        </w:tc>
        <w:tc>
          <w:tcPr>
            <w:tcW w:w="1415"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1.040</w:t>
            </w:r>
          </w:p>
        </w:tc>
        <w:tc>
          <w:tcPr>
            <w:tcW w:w="1415"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5.532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10.000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2.885</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4.058</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15.942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4.000</w:t>
            </w:r>
          </w:p>
        </w:tc>
        <w:tc>
          <w:tcPr>
            <w:tcW w:w="1075" w:type="dxa"/>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.569</w:t>
            </w:r>
          </w:p>
        </w:tc>
        <w:tc>
          <w:tcPr>
            <w:tcW w:w="1415" w:type="dxa"/>
            <w:gridSpan w:val="2"/>
            <w:tcBorders>
              <w:top w:val="single" w:sz="8" w:space="0" w:color="AEAEAE"/>
              <w:left w:val="single" w:sz="8" w:space="0" w:color="E0E0E0"/>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7.431</w:t>
            </w:r>
          </w:p>
        </w:tc>
      </w:tr>
      <w:tr w:rsidR="00905F76" w:rsidRPr="005B079C" w:rsidTr="004766BE">
        <w:trPr>
          <w:cantSplit/>
        </w:trPr>
        <w:tc>
          <w:tcPr>
            <w:tcW w:w="1246" w:type="dxa"/>
            <w:gridSpan w:val="2"/>
            <w:vMerge w:val="restart"/>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.236</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7.097</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.962</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4.353</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8.314</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4.500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1.020</w:t>
            </w:r>
          </w:p>
        </w:tc>
        <w:tc>
          <w:tcPr>
            <w:tcW w:w="1415"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2.399</w:t>
            </w:r>
          </w:p>
        </w:tc>
        <w:tc>
          <w:tcPr>
            <w:tcW w:w="1415"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6.601</w:t>
            </w:r>
          </w:p>
        </w:tc>
      </w:tr>
    </w:tbl>
    <w:p w:rsidR="00905F76" w:rsidRDefault="00905F76" w:rsidP="00905F76">
      <w:pPr>
        <w:rPr>
          <w:rFonts w:cstheme="minorHAnsi"/>
        </w:rPr>
      </w:pPr>
    </w:p>
    <w:tbl>
      <w:tblPr>
        <w:tblW w:w="72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107"/>
        <w:gridCol w:w="139"/>
        <w:gridCol w:w="891"/>
        <w:gridCol w:w="215"/>
        <w:gridCol w:w="861"/>
        <w:gridCol w:w="168"/>
        <w:gridCol w:w="1075"/>
        <w:gridCol w:w="171"/>
        <w:gridCol w:w="1244"/>
        <w:gridCol w:w="170"/>
        <w:gridCol w:w="1245"/>
      </w:tblGrid>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center"/>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010205"/>
              </w:rPr>
            </w:pPr>
            <w:r w:rsidRPr="005B079C">
              <w:rPr>
                <w:rFonts w:ascii="Arial" w:hAnsi="Arial" w:cs="Arial"/>
                <w:b/>
                <w:bCs/>
                <w:color w:val="010205"/>
              </w:rPr>
              <w:t>2. Condition</w:t>
            </w:r>
          </w:p>
        </w:tc>
      </w:tr>
      <w:tr w:rsidR="00905F76" w:rsidRPr="005B079C" w:rsidTr="004766BE">
        <w:trPr>
          <w:gridAfter w:val="1"/>
          <w:wAfter w:w="1245" w:type="dxa"/>
          <w:cantSplit/>
        </w:trPr>
        <w:tc>
          <w:tcPr>
            <w:tcW w:w="6041" w:type="dxa"/>
            <w:gridSpan w:val="10"/>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gridAfter w:val="1"/>
          <w:wAfter w:w="1245" w:type="dxa"/>
          <w:cantSplit/>
        </w:trPr>
        <w:tc>
          <w:tcPr>
            <w:tcW w:w="1107" w:type="dxa"/>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30"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6" w:type="dxa"/>
            <w:gridSpan w:val="2"/>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28" w:type="dxa"/>
            <w:gridSpan w:val="5"/>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gridAfter w:val="1"/>
          <w:wAfter w:w="1245" w:type="dxa"/>
          <w:cantSplit/>
        </w:trPr>
        <w:tc>
          <w:tcPr>
            <w:tcW w:w="1107" w:type="dxa"/>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30"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6" w:type="dxa"/>
            <w:gridSpan w:val="2"/>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4" w:type="dxa"/>
            <w:gridSpan w:val="3"/>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4"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gridAfter w:val="1"/>
          <w:wAfter w:w="1245" w:type="dxa"/>
          <w:cantSplit/>
        </w:trPr>
        <w:tc>
          <w:tcPr>
            <w:tcW w:w="1107" w:type="dxa"/>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30"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3.476</w:t>
            </w:r>
          </w:p>
        </w:tc>
        <w:tc>
          <w:tcPr>
            <w:tcW w:w="1076"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.995</w:t>
            </w:r>
          </w:p>
        </w:tc>
        <w:tc>
          <w:tcPr>
            <w:tcW w:w="1414" w:type="dxa"/>
            <w:gridSpan w:val="3"/>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1.426</w:t>
            </w:r>
          </w:p>
        </w:tc>
        <w:tc>
          <w:tcPr>
            <w:tcW w:w="1414"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5.526</w:t>
            </w:r>
          </w:p>
        </w:tc>
      </w:tr>
      <w:tr w:rsidR="00905F76" w:rsidRPr="005B079C" w:rsidTr="004766BE">
        <w:trPr>
          <w:gridAfter w:val="1"/>
          <w:wAfter w:w="1245" w:type="dxa"/>
          <w:cantSplit/>
        </w:trPr>
        <w:tc>
          <w:tcPr>
            <w:tcW w:w="1107" w:type="dxa"/>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30"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8.167</w:t>
            </w:r>
          </w:p>
        </w:tc>
        <w:tc>
          <w:tcPr>
            <w:tcW w:w="1076"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1.521</w:t>
            </w:r>
          </w:p>
        </w:tc>
        <w:tc>
          <w:tcPr>
            <w:tcW w:w="1414" w:type="dxa"/>
            <w:gridSpan w:val="3"/>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5.035</w:t>
            </w:r>
          </w:p>
        </w:tc>
        <w:tc>
          <w:tcPr>
            <w:tcW w:w="1414"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11.298</w:t>
            </w:r>
          </w:p>
        </w:tc>
      </w:tr>
      <w:tr w:rsidR="00905F76" w:rsidRPr="005B079C" w:rsidTr="004766BE">
        <w:trPr>
          <w:gridAfter w:val="1"/>
          <w:wAfter w:w="1245" w:type="dxa"/>
          <w:cantSplit/>
        </w:trPr>
        <w:tc>
          <w:tcPr>
            <w:tcW w:w="1107" w:type="dxa"/>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30"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4.250</w:t>
            </w:r>
          </w:p>
        </w:tc>
        <w:tc>
          <w:tcPr>
            <w:tcW w:w="1076"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.977</w:t>
            </w:r>
          </w:p>
        </w:tc>
        <w:tc>
          <w:tcPr>
            <w:tcW w:w="1414" w:type="dxa"/>
            <w:gridSpan w:val="3"/>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2.239</w:t>
            </w:r>
          </w:p>
        </w:tc>
        <w:tc>
          <w:tcPr>
            <w:tcW w:w="1414"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6.261</w:t>
            </w:r>
          </w:p>
        </w:tc>
      </w:tr>
      <w:tr w:rsidR="00905F76" w:rsidRPr="005B079C" w:rsidTr="004766BE">
        <w:trPr>
          <w:cantSplit/>
        </w:trPr>
        <w:tc>
          <w:tcPr>
            <w:tcW w:w="7286" w:type="dxa"/>
            <w:gridSpan w:val="11"/>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rPr>
                <w:rFonts w:ascii="Times New Roman" w:hAnsi="Times New Roman" w:cs="Times New Roman"/>
                <w:sz w:val="24"/>
                <w:szCs w:val="24"/>
              </w:rPr>
            </w:pPr>
            <w:r w:rsidRPr="005B079C">
              <w:rPr>
                <w:rFonts w:ascii="Arial" w:hAnsi="Arial" w:cs="Arial"/>
                <w:color w:val="010205"/>
                <w:sz w:val="18"/>
                <w:szCs w:val="18"/>
                <w:shd w:val="clear" w:color="auto" w:fill="FFFFFF"/>
              </w:rPr>
              <w:t xml:space="preserve">Dependent Variable:   </w:t>
            </w:r>
            <w:proofErr w:type="spellStart"/>
            <w:r w:rsidRPr="005B079C">
              <w:rPr>
                <w:rFonts w:ascii="Arial" w:hAnsi="Arial" w:cs="Arial"/>
                <w:color w:val="010205"/>
                <w:sz w:val="18"/>
                <w:szCs w:val="18"/>
                <w:shd w:val="clear" w:color="auto" w:fill="FFFFFF"/>
              </w:rPr>
              <w:t>ResponseTime</w:t>
            </w:r>
            <w:proofErr w:type="spellEnd"/>
            <w:r w:rsidRPr="005B079C">
              <w:rPr>
                <w:rFonts w:ascii="Arial" w:hAnsi="Arial" w:cs="Arial"/>
                <w:color w:val="010205"/>
                <w:sz w:val="18"/>
                <w:szCs w:val="18"/>
                <w:shd w:val="clear" w:color="auto" w:fill="FFFFFF"/>
              </w:rPr>
              <w:t xml:space="preserve">  </w:t>
            </w:r>
          </w:p>
        </w:tc>
      </w:tr>
      <w:tr w:rsidR="00905F76" w:rsidRPr="005B079C" w:rsidTr="004766BE">
        <w:trPr>
          <w:cantSplit/>
        </w:trPr>
        <w:tc>
          <w:tcPr>
            <w:tcW w:w="124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proofErr w:type="spellStart"/>
            <w:r w:rsidRPr="005B079C">
              <w:rPr>
                <w:rFonts w:ascii="Arial" w:hAnsi="Arial" w:cs="Arial"/>
                <w:color w:val="264A60"/>
                <w:sz w:val="18"/>
                <w:szCs w:val="18"/>
              </w:rPr>
              <w:t>SSgrouped</w:t>
            </w:r>
            <w:proofErr w:type="spellEnd"/>
          </w:p>
        </w:tc>
        <w:tc>
          <w:tcPr>
            <w:tcW w:w="1106" w:type="dxa"/>
            <w:gridSpan w:val="2"/>
            <w:vMerge w:val="restart"/>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Condition</w:t>
            </w:r>
          </w:p>
        </w:tc>
        <w:tc>
          <w:tcPr>
            <w:tcW w:w="1029" w:type="dxa"/>
            <w:gridSpan w:val="2"/>
            <w:vMerge w:val="restart"/>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Std. Error</w:t>
            </w:r>
          </w:p>
        </w:tc>
        <w:tc>
          <w:tcPr>
            <w:tcW w:w="2830" w:type="dxa"/>
            <w:gridSpan w:val="4"/>
            <w:tcBorders>
              <w:top w:val="nil"/>
              <w:left w:val="single" w:sz="8" w:space="0" w:color="E0E0E0"/>
              <w:bottom w:val="nil"/>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95% Confidence Interval</w:t>
            </w:r>
          </w:p>
        </w:tc>
      </w:tr>
      <w:tr w:rsidR="00905F76" w:rsidRPr="005B079C" w:rsidTr="004766BE">
        <w:trPr>
          <w:cantSplit/>
        </w:trPr>
        <w:tc>
          <w:tcPr>
            <w:tcW w:w="124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106" w:type="dxa"/>
            <w:gridSpan w:val="2"/>
            <w:vMerge/>
            <w:tcBorders>
              <w:top w:val="nil"/>
              <w:left w:val="nil"/>
              <w:bottom w:val="nil"/>
              <w:right w:val="nil"/>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29" w:type="dxa"/>
            <w:gridSpan w:val="2"/>
            <w:vMerge/>
            <w:tcBorders>
              <w:top w:val="nil"/>
              <w:left w:val="nil"/>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905F76" w:rsidRPr="005B079C" w:rsidRDefault="00905F76" w:rsidP="004766BE">
            <w:pPr>
              <w:autoSpaceDE w:val="0"/>
              <w:autoSpaceDN w:val="0"/>
              <w:adjustRightInd w:val="0"/>
              <w:spacing w:after="0" w:line="240" w:lineRule="auto"/>
              <w:rPr>
                <w:rFonts w:ascii="Arial" w:hAnsi="Arial" w:cs="Arial"/>
                <w:color w:val="264A60"/>
                <w:sz w:val="18"/>
                <w:szCs w:val="18"/>
              </w:rPr>
            </w:pPr>
          </w:p>
        </w:tc>
        <w:tc>
          <w:tcPr>
            <w:tcW w:w="1415" w:type="dxa"/>
            <w:gridSpan w:val="2"/>
            <w:tcBorders>
              <w:top w:val="nil"/>
              <w:left w:val="single" w:sz="8" w:space="0" w:color="E0E0E0"/>
              <w:bottom w:val="single" w:sz="8" w:space="0" w:color="152935"/>
              <w:right w:val="single" w:sz="8" w:space="0" w:color="E0E0E0"/>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Lower Bound</w:t>
            </w:r>
          </w:p>
        </w:tc>
        <w:tc>
          <w:tcPr>
            <w:tcW w:w="1415" w:type="dxa"/>
            <w:gridSpan w:val="2"/>
            <w:tcBorders>
              <w:top w:val="nil"/>
              <w:left w:val="single" w:sz="8" w:space="0" w:color="E0E0E0"/>
              <w:bottom w:val="single" w:sz="8" w:space="0" w:color="152935"/>
              <w:right w:val="nil"/>
            </w:tcBorders>
            <w:shd w:val="clear" w:color="auto" w:fill="FFFFFF"/>
            <w:vAlign w:val="bottom"/>
          </w:tcPr>
          <w:p w:rsidR="00905F76" w:rsidRPr="005B079C" w:rsidRDefault="00905F76" w:rsidP="004766BE">
            <w:pPr>
              <w:autoSpaceDE w:val="0"/>
              <w:autoSpaceDN w:val="0"/>
              <w:adjustRightInd w:val="0"/>
              <w:spacing w:after="0" w:line="320" w:lineRule="atLeast"/>
              <w:ind w:left="60" w:right="60"/>
              <w:jc w:val="center"/>
              <w:rPr>
                <w:rFonts w:ascii="Arial" w:hAnsi="Arial" w:cs="Arial"/>
                <w:color w:val="264A60"/>
                <w:sz w:val="18"/>
                <w:szCs w:val="18"/>
              </w:rPr>
            </w:pPr>
            <w:r w:rsidRPr="005B079C">
              <w:rPr>
                <w:rFonts w:ascii="Arial" w:hAnsi="Arial" w:cs="Arial"/>
                <w:color w:val="264A60"/>
                <w:sz w:val="18"/>
                <w:szCs w:val="18"/>
              </w:rPr>
              <w:t>Upper Bound</w:t>
            </w:r>
          </w:p>
        </w:tc>
      </w:tr>
      <w:tr w:rsidR="00905F76" w:rsidRPr="005B079C" w:rsidTr="004766BE">
        <w:trPr>
          <w:cantSplit/>
        </w:trPr>
        <w:tc>
          <w:tcPr>
            <w:tcW w:w="1246" w:type="dxa"/>
            <w:gridSpan w:val="2"/>
            <w:vMerge w:val="restart"/>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1.00</w:t>
            </w:r>
          </w:p>
        </w:tc>
        <w:tc>
          <w:tcPr>
            <w:tcW w:w="1106" w:type="dxa"/>
            <w:gridSpan w:val="2"/>
            <w:tcBorders>
              <w:top w:val="single" w:sz="8" w:space="0" w:color="152935"/>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152935"/>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3.286</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1.090</w:t>
            </w:r>
          </w:p>
        </w:tc>
        <w:tc>
          <w:tcPr>
            <w:tcW w:w="1415" w:type="dxa"/>
            <w:gridSpan w:val="2"/>
            <w:tcBorders>
              <w:top w:val="single" w:sz="8" w:space="0" w:color="152935"/>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1.040</w:t>
            </w:r>
          </w:p>
        </w:tc>
        <w:tc>
          <w:tcPr>
            <w:tcW w:w="1415" w:type="dxa"/>
            <w:gridSpan w:val="2"/>
            <w:tcBorders>
              <w:top w:val="single" w:sz="8" w:space="0" w:color="152935"/>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5.532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10.000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2.885</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4.058</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15.942</w:t>
            </w:r>
          </w:p>
        </w:tc>
      </w:tr>
      <w:tr w:rsidR="00905F76" w:rsidRPr="005B079C" w:rsidTr="004766BE">
        <w:trPr>
          <w:cantSplit/>
        </w:trPr>
        <w:tc>
          <w:tcPr>
            <w:tcW w:w="1246" w:type="dxa"/>
            <w:gridSpan w:val="2"/>
            <w:vMerge/>
            <w:tcBorders>
              <w:top w:val="single" w:sz="8" w:space="0" w:color="152935"/>
              <w:left w:val="nil"/>
              <w:bottom w:val="nil"/>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nil"/>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4.000</w:t>
            </w:r>
          </w:p>
        </w:tc>
        <w:tc>
          <w:tcPr>
            <w:tcW w:w="1075" w:type="dxa"/>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nil"/>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.569</w:t>
            </w:r>
          </w:p>
        </w:tc>
        <w:tc>
          <w:tcPr>
            <w:tcW w:w="1415" w:type="dxa"/>
            <w:gridSpan w:val="2"/>
            <w:tcBorders>
              <w:top w:val="single" w:sz="8" w:space="0" w:color="AEAEAE"/>
              <w:left w:val="single" w:sz="8" w:space="0" w:color="E0E0E0"/>
              <w:bottom w:val="nil"/>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7.431</w:t>
            </w:r>
          </w:p>
        </w:tc>
      </w:tr>
      <w:tr w:rsidR="00905F76" w:rsidRPr="005B079C" w:rsidTr="004766BE">
        <w:trPr>
          <w:cantSplit/>
        </w:trPr>
        <w:tc>
          <w:tcPr>
            <w:tcW w:w="1246" w:type="dxa"/>
            <w:gridSpan w:val="2"/>
            <w:vMerge w:val="restart"/>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2.00</w:t>
            </w: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Fast</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3.667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1.666</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.236</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7.097</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AEAEAE"/>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Slow</w:t>
            </w:r>
          </w:p>
        </w:tc>
        <w:tc>
          <w:tcPr>
            <w:tcW w:w="1029" w:type="dxa"/>
            <w:gridSpan w:val="2"/>
            <w:tcBorders>
              <w:top w:val="single" w:sz="8" w:space="0" w:color="AEAEAE"/>
              <w:left w:val="nil"/>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6.333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.962</w:t>
            </w:r>
          </w:p>
        </w:tc>
        <w:tc>
          <w:tcPr>
            <w:tcW w:w="1415" w:type="dxa"/>
            <w:gridSpan w:val="2"/>
            <w:tcBorders>
              <w:top w:val="single" w:sz="8" w:space="0" w:color="AEAEAE"/>
              <w:left w:val="single" w:sz="8" w:space="0" w:color="E0E0E0"/>
              <w:bottom w:val="single" w:sz="8" w:space="0" w:color="AEAEAE"/>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4.353</w:t>
            </w:r>
          </w:p>
        </w:tc>
        <w:tc>
          <w:tcPr>
            <w:tcW w:w="1415" w:type="dxa"/>
            <w:gridSpan w:val="2"/>
            <w:tcBorders>
              <w:top w:val="single" w:sz="8" w:space="0" w:color="AEAEAE"/>
              <w:left w:val="single" w:sz="8" w:space="0" w:color="E0E0E0"/>
              <w:bottom w:val="single" w:sz="8" w:space="0" w:color="AEAEAE"/>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8.314</w:t>
            </w:r>
          </w:p>
        </w:tc>
      </w:tr>
      <w:tr w:rsidR="00905F76" w:rsidRPr="005B079C" w:rsidTr="004766BE">
        <w:trPr>
          <w:cantSplit/>
        </w:trPr>
        <w:tc>
          <w:tcPr>
            <w:tcW w:w="1246" w:type="dxa"/>
            <w:gridSpan w:val="2"/>
            <w:vMerge/>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240" w:lineRule="auto"/>
              <w:rPr>
                <w:rFonts w:ascii="Arial" w:hAnsi="Arial" w:cs="Arial"/>
                <w:color w:val="010205"/>
                <w:sz w:val="18"/>
                <w:szCs w:val="18"/>
              </w:rPr>
            </w:pPr>
          </w:p>
        </w:tc>
        <w:tc>
          <w:tcPr>
            <w:tcW w:w="1106" w:type="dxa"/>
            <w:gridSpan w:val="2"/>
            <w:tcBorders>
              <w:top w:val="single" w:sz="8" w:space="0" w:color="AEAEAE"/>
              <w:left w:val="nil"/>
              <w:bottom w:val="single" w:sz="8" w:space="0" w:color="152935"/>
              <w:right w:val="nil"/>
            </w:tcBorders>
            <w:shd w:val="clear" w:color="auto" w:fill="E0E0E0"/>
          </w:tcPr>
          <w:p w:rsidR="00905F76" w:rsidRPr="005B079C" w:rsidRDefault="00905F76" w:rsidP="004766BE">
            <w:pPr>
              <w:autoSpaceDE w:val="0"/>
              <w:autoSpaceDN w:val="0"/>
              <w:adjustRightInd w:val="0"/>
              <w:spacing w:after="0" w:line="320" w:lineRule="atLeast"/>
              <w:ind w:left="60" w:right="60"/>
              <w:rPr>
                <w:rFonts w:ascii="Arial" w:hAnsi="Arial" w:cs="Arial"/>
                <w:color w:val="264A60"/>
                <w:sz w:val="18"/>
                <w:szCs w:val="18"/>
              </w:rPr>
            </w:pPr>
            <w:r w:rsidRPr="005B079C">
              <w:rPr>
                <w:rFonts w:ascii="Arial" w:hAnsi="Arial" w:cs="Arial"/>
                <w:color w:val="264A60"/>
                <w:sz w:val="18"/>
                <w:szCs w:val="18"/>
              </w:rPr>
              <w:t>Control</w:t>
            </w:r>
          </w:p>
        </w:tc>
        <w:tc>
          <w:tcPr>
            <w:tcW w:w="1029" w:type="dxa"/>
            <w:gridSpan w:val="2"/>
            <w:tcBorders>
              <w:top w:val="single" w:sz="8" w:space="0" w:color="AEAEAE"/>
              <w:left w:val="nil"/>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4.500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1.020</w:t>
            </w:r>
          </w:p>
        </w:tc>
        <w:tc>
          <w:tcPr>
            <w:tcW w:w="1415" w:type="dxa"/>
            <w:gridSpan w:val="2"/>
            <w:tcBorders>
              <w:top w:val="single" w:sz="8" w:space="0" w:color="AEAEAE"/>
              <w:left w:val="single" w:sz="8" w:space="0" w:color="E0E0E0"/>
              <w:bottom w:val="single" w:sz="8" w:space="0" w:color="152935"/>
              <w:right w:val="single" w:sz="8" w:space="0" w:color="E0E0E0"/>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2.399</w:t>
            </w:r>
          </w:p>
        </w:tc>
        <w:tc>
          <w:tcPr>
            <w:tcW w:w="1415" w:type="dxa"/>
            <w:gridSpan w:val="2"/>
            <w:tcBorders>
              <w:top w:val="single" w:sz="8" w:space="0" w:color="AEAEAE"/>
              <w:left w:val="single" w:sz="8" w:space="0" w:color="E0E0E0"/>
              <w:bottom w:val="single" w:sz="8" w:space="0" w:color="152935"/>
              <w:right w:val="nil"/>
            </w:tcBorders>
            <w:shd w:val="clear" w:color="auto" w:fill="FFFFFF"/>
          </w:tcPr>
          <w:p w:rsidR="00905F76" w:rsidRPr="005B079C" w:rsidRDefault="00905F76" w:rsidP="004766BE">
            <w:pPr>
              <w:autoSpaceDE w:val="0"/>
              <w:autoSpaceDN w:val="0"/>
              <w:adjustRightInd w:val="0"/>
              <w:spacing w:after="0" w:line="320" w:lineRule="atLeast"/>
              <w:ind w:left="60" w:right="60"/>
              <w:jc w:val="right"/>
              <w:rPr>
                <w:rFonts w:ascii="Arial" w:hAnsi="Arial" w:cs="Arial"/>
                <w:color w:val="010205"/>
                <w:sz w:val="18"/>
                <w:szCs w:val="18"/>
              </w:rPr>
            </w:pPr>
            <w:r w:rsidRPr="005B079C">
              <w:rPr>
                <w:rFonts w:ascii="Arial" w:hAnsi="Arial" w:cs="Arial"/>
                <w:color w:val="010205"/>
                <w:sz w:val="18"/>
                <w:szCs w:val="18"/>
              </w:rPr>
              <w:t>6.601</w:t>
            </w:r>
          </w:p>
        </w:tc>
      </w:tr>
    </w:tbl>
    <w:p w:rsidR="003040AF" w:rsidRDefault="003040AF" w:rsidP="00905F76">
      <w:pPr>
        <w:rPr>
          <w:rFonts w:cstheme="minorHAnsi"/>
        </w:rPr>
      </w:pPr>
    </w:p>
    <w:p w:rsidR="00905F76" w:rsidRDefault="00905F76" w:rsidP="00905F76">
      <w:pPr>
        <w:rPr>
          <w:rFonts w:cstheme="minorHAnsi"/>
        </w:rPr>
      </w:pPr>
    </w:p>
    <w:p w:rsidR="00905F76" w:rsidRPr="00905F76" w:rsidRDefault="00905F76" w:rsidP="00905F76">
      <w:pPr>
        <w:rPr>
          <w:rFonts w:cstheme="minorHAnsi"/>
        </w:rPr>
      </w:pPr>
      <w:r>
        <w:rPr>
          <w:rFonts w:cstheme="minorHAnsi"/>
          <w:noProof/>
          <w:lang w:eastAsia="en-GB"/>
        </w:rPr>
        <w:lastRenderedPageBreak/>
        <w:drawing>
          <wp:anchor distT="0" distB="0" distL="114300" distR="114300" simplePos="0" relativeHeight="251658240" behindDoc="0" locked="0" layoutInCell="1" allowOverlap="1">
            <wp:simplePos x="0" y="0"/>
            <wp:positionH relativeFrom="column">
              <wp:posOffset>-266065</wp:posOffset>
            </wp:positionH>
            <wp:positionV relativeFrom="paragraph">
              <wp:posOffset>417195</wp:posOffset>
            </wp:positionV>
            <wp:extent cx="3041650" cy="3568700"/>
            <wp:effectExtent l="19050" t="0" r="6350" b="0"/>
            <wp:wrapTopAndBottom/>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8399" t="18860" r="52573" b="20687"/>
                    <a:stretch>
                      <a:fillRect/>
                    </a:stretch>
                  </pic:blipFill>
                  <pic:spPr bwMode="auto">
                    <a:xfrm>
                      <a:off x="0" y="0"/>
                      <a:ext cx="3041650" cy="3568700"/>
                    </a:xfrm>
                    <a:prstGeom prst="rect">
                      <a:avLst/>
                    </a:prstGeom>
                    <a:noFill/>
                    <a:ln w="9525">
                      <a:noFill/>
                      <a:miter lim="800000"/>
                      <a:headEnd/>
                      <a:tailEnd/>
                    </a:ln>
                  </pic:spPr>
                </pic:pic>
              </a:graphicData>
            </a:graphic>
          </wp:anchor>
        </w:drawing>
      </w:r>
      <w:proofErr w:type="gramStart"/>
      <w:r>
        <w:rPr>
          <w:rFonts w:cstheme="minorHAnsi"/>
          <w:b/>
        </w:rPr>
        <w:t>Appendix 3.</w:t>
      </w:r>
      <w:proofErr w:type="gramEnd"/>
      <w:r>
        <w:rPr>
          <w:rFonts w:cstheme="minorHAnsi"/>
          <w:b/>
        </w:rPr>
        <w:t xml:space="preserve"> </w:t>
      </w:r>
    </w:p>
    <w:p w:rsidR="00905F76" w:rsidRPr="00905F76" w:rsidRDefault="00905F76" w:rsidP="00905F76">
      <w:pPr>
        <w:rPr>
          <w:rFonts w:cstheme="minorHAnsi"/>
        </w:rPr>
      </w:pPr>
    </w:p>
    <w:p w:rsidR="00905F76" w:rsidRPr="00905F76" w:rsidRDefault="00905F76" w:rsidP="00905F76">
      <w:pPr>
        <w:ind w:firstLine="0"/>
        <w:rPr>
          <w:rFonts w:cstheme="minorHAnsi"/>
          <w:b/>
        </w:rPr>
      </w:pPr>
      <w:r>
        <w:rPr>
          <w:rFonts w:cstheme="minorHAnsi"/>
          <w:b/>
          <w:noProof/>
          <w:lang w:eastAsia="en-GB"/>
        </w:rPr>
        <w:drawing>
          <wp:anchor distT="0" distB="0" distL="114300" distR="114300" simplePos="0" relativeHeight="251659264" behindDoc="0" locked="0" layoutInCell="1" allowOverlap="1">
            <wp:simplePos x="0" y="0"/>
            <wp:positionH relativeFrom="column">
              <wp:posOffset>-365760</wp:posOffset>
            </wp:positionH>
            <wp:positionV relativeFrom="paragraph">
              <wp:posOffset>342265</wp:posOffset>
            </wp:positionV>
            <wp:extent cx="3240405" cy="4432300"/>
            <wp:effectExtent l="19050" t="0" r="0" b="0"/>
            <wp:wrapTopAndBottom/>
            <wp:docPr id="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40405" cy="4432300"/>
                    </a:xfrm>
                    <a:prstGeom prst="rect">
                      <a:avLst/>
                    </a:prstGeom>
                    <a:noFill/>
                    <a:ln>
                      <a:noFill/>
                    </a:ln>
                  </pic:spPr>
                </pic:pic>
              </a:graphicData>
            </a:graphic>
          </wp:anchor>
        </w:drawing>
      </w:r>
      <w:proofErr w:type="gramStart"/>
      <w:r>
        <w:rPr>
          <w:rFonts w:cstheme="minorHAnsi"/>
          <w:b/>
        </w:rPr>
        <w:t>Appendix 4.</w:t>
      </w:r>
      <w:proofErr w:type="gramEnd"/>
      <w:r>
        <w:rPr>
          <w:rFonts w:cstheme="minorHAnsi"/>
          <w:b/>
        </w:rPr>
        <w:t xml:space="preserve"> </w:t>
      </w:r>
    </w:p>
    <w:p w:rsidR="00905F76" w:rsidRPr="00905F76" w:rsidRDefault="00F53D0C" w:rsidP="00905F76">
      <w:pPr>
        <w:rPr>
          <w:rFonts w:cstheme="minorHAnsi"/>
          <w:b/>
        </w:rPr>
      </w:pPr>
      <w:r>
        <w:rPr>
          <w:rFonts w:cstheme="minorHAnsi"/>
          <w:b/>
          <w:noProof/>
          <w:lang w:eastAsia="en-GB"/>
        </w:rPr>
        <w:lastRenderedPageBreak/>
        <w:drawing>
          <wp:anchor distT="0" distB="0" distL="114300" distR="114300" simplePos="0" relativeHeight="251661312" behindDoc="0" locked="0" layoutInCell="1" allowOverlap="1">
            <wp:simplePos x="0" y="0"/>
            <wp:positionH relativeFrom="column">
              <wp:posOffset>-336550</wp:posOffset>
            </wp:positionH>
            <wp:positionV relativeFrom="paragraph">
              <wp:posOffset>440055</wp:posOffset>
            </wp:positionV>
            <wp:extent cx="2808605" cy="3810000"/>
            <wp:effectExtent l="1905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08605" cy="3810000"/>
                    </a:xfrm>
                    <a:prstGeom prst="rect">
                      <a:avLst/>
                    </a:prstGeom>
                    <a:noFill/>
                    <a:ln>
                      <a:noFill/>
                    </a:ln>
                  </pic:spPr>
                </pic:pic>
              </a:graphicData>
            </a:graphic>
          </wp:anchor>
        </w:drawing>
      </w:r>
      <w:r w:rsidR="00965EF9">
        <w:rPr>
          <w:rFonts w:cstheme="minorHAnsi"/>
          <w:b/>
          <w:noProof/>
          <w:lang w:eastAsia="en-GB"/>
        </w:rPr>
        <w:drawing>
          <wp:anchor distT="0" distB="0" distL="114300" distR="114300" simplePos="0" relativeHeight="251665408" behindDoc="0" locked="0" layoutInCell="1" allowOverlap="1">
            <wp:simplePos x="0" y="0"/>
            <wp:positionH relativeFrom="column">
              <wp:posOffset>2490470</wp:posOffset>
            </wp:positionH>
            <wp:positionV relativeFrom="paragraph">
              <wp:posOffset>4246880</wp:posOffset>
            </wp:positionV>
            <wp:extent cx="2654935" cy="3803015"/>
            <wp:effectExtent l="19050" t="0" r="0" b="0"/>
            <wp:wrapTopAndBottom/>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l="34823" t="11910" r="35764" b="13270"/>
                    <a:stretch>
                      <a:fillRect/>
                    </a:stretch>
                  </pic:blipFill>
                  <pic:spPr bwMode="auto">
                    <a:xfrm>
                      <a:off x="0" y="0"/>
                      <a:ext cx="2654935" cy="3803015"/>
                    </a:xfrm>
                    <a:prstGeom prst="rect">
                      <a:avLst/>
                    </a:prstGeom>
                    <a:noFill/>
                    <a:ln w="9525">
                      <a:noFill/>
                      <a:miter lim="800000"/>
                      <a:headEnd/>
                      <a:tailEnd/>
                    </a:ln>
                  </pic:spPr>
                </pic:pic>
              </a:graphicData>
            </a:graphic>
          </wp:anchor>
        </w:drawing>
      </w:r>
      <w:r w:rsidR="00965EF9">
        <w:rPr>
          <w:rFonts w:cstheme="minorHAnsi"/>
          <w:b/>
          <w:noProof/>
          <w:lang w:eastAsia="en-GB"/>
        </w:rPr>
        <w:drawing>
          <wp:anchor distT="0" distB="0" distL="114300" distR="114300" simplePos="0" relativeHeight="251663360" behindDoc="0" locked="0" layoutInCell="1" allowOverlap="1">
            <wp:simplePos x="0" y="0"/>
            <wp:positionH relativeFrom="column">
              <wp:posOffset>2352040</wp:posOffset>
            </wp:positionH>
            <wp:positionV relativeFrom="paragraph">
              <wp:posOffset>523240</wp:posOffset>
            </wp:positionV>
            <wp:extent cx="2657475" cy="3803015"/>
            <wp:effectExtent l="1905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657475" cy="3803015"/>
                    </a:xfrm>
                    <a:prstGeom prst="rect">
                      <a:avLst/>
                    </a:prstGeom>
                    <a:noFill/>
                    <a:ln>
                      <a:noFill/>
                    </a:ln>
                  </pic:spPr>
                </pic:pic>
              </a:graphicData>
            </a:graphic>
          </wp:anchor>
        </w:drawing>
      </w:r>
      <w:proofErr w:type="gramStart"/>
      <w:r w:rsidR="00905F76" w:rsidRPr="00905F76">
        <w:rPr>
          <w:rFonts w:cstheme="minorHAnsi"/>
          <w:b/>
        </w:rPr>
        <w:t>Appendix 5.</w:t>
      </w:r>
      <w:proofErr w:type="gramEnd"/>
      <w:r w:rsidR="00905F76" w:rsidRPr="00905F76">
        <w:rPr>
          <w:rFonts w:cstheme="minorHAnsi"/>
          <w:b/>
        </w:rPr>
        <w:t xml:space="preserve"> </w:t>
      </w:r>
    </w:p>
    <w:p w:rsidR="00905F76" w:rsidRDefault="00965EF9" w:rsidP="00905F76">
      <w:pPr>
        <w:tabs>
          <w:tab w:val="left" w:pos="1221"/>
        </w:tabs>
        <w:rPr>
          <w:rFonts w:cstheme="minorHAnsi"/>
        </w:rPr>
      </w:pPr>
      <w:r>
        <w:rPr>
          <w:rFonts w:cstheme="minorHAnsi"/>
          <w:noProof/>
          <w:lang w:eastAsia="en-GB"/>
        </w:rPr>
        <w:drawing>
          <wp:anchor distT="0" distB="0" distL="114300" distR="114300" simplePos="0" relativeHeight="251664384" behindDoc="0" locked="0" layoutInCell="1" allowOverlap="1">
            <wp:simplePos x="0" y="0"/>
            <wp:positionH relativeFrom="column">
              <wp:posOffset>-339725</wp:posOffset>
            </wp:positionH>
            <wp:positionV relativeFrom="paragraph">
              <wp:posOffset>4004310</wp:posOffset>
            </wp:positionV>
            <wp:extent cx="2657475" cy="3787775"/>
            <wp:effectExtent l="19050" t="0" r="9525" b="0"/>
            <wp:wrapTopAndBottom/>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l="2792" t="11294" r="66824" b="11851"/>
                    <a:stretch>
                      <a:fillRect/>
                    </a:stretch>
                  </pic:blipFill>
                  <pic:spPr bwMode="auto">
                    <a:xfrm>
                      <a:off x="0" y="0"/>
                      <a:ext cx="2657475" cy="3787775"/>
                    </a:xfrm>
                    <a:prstGeom prst="rect">
                      <a:avLst/>
                    </a:prstGeom>
                    <a:noFill/>
                    <a:ln w="9525">
                      <a:noFill/>
                      <a:miter lim="800000"/>
                      <a:headEnd/>
                      <a:tailEnd/>
                    </a:ln>
                  </pic:spPr>
                </pic:pic>
              </a:graphicData>
            </a:graphic>
          </wp:anchor>
        </w:drawing>
      </w:r>
    </w:p>
    <w:p w:rsidR="00965EF9" w:rsidRDefault="00965EF9">
      <w:pPr>
        <w:rPr>
          <w:rFonts w:cstheme="minorHAnsi"/>
        </w:rPr>
      </w:pPr>
      <w:r>
        <w:rPr>
          <w:rFonts w:cstheme="minorHAnsi"/>
        </w:rPr>
        <w:br w:type="page"/>
      </w:r>
    </w:p>
    <w:p w:rsidR="00F53D0C" w:rsidRDefault="00F53D0C">
      <w:pPr>
        <w:rPr>
          <w:rFonts w:cstheme="minorHAnsi"/>
          <w:b/>
        </w:rPr>
      </w:pPr>
      <w:r w:rsidRPr="00F53D0C">
        <w:rPr>
          <w:rFonts w:cstheme="minorHAnsi"/>
        </w:rPr>
        <w:lastRenderedPageBreak/>
        <w:drawing>
          <wp:anchor distT="0" distB="0" distL="114300" distR="114300" simplePos="0" relativeHeight="251703296" behindDoc="0" locked="0" layoutInCell="1" allowOverlap="1">
            <wp:simplePos x="0" y="0"/>
            <wp:positionH relativeFrom="column">
              <wp:posOffset>-269240</wp:posOffset>
            </wp:positionH>
            <wp:positionV relativeFrom="paragraph">
              <wp:posOffset>762000</wp:posOffset>
            </wp:positionV>
            <wp:extent cx="5755005" cy="3564255"/>
            <wp:effectExtent l="19050" t="0" r="0" b="0"/>
            <wp:wrapTopAndBottom/>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55005" cy="3564255"/>
                    </a:xfrm>
                    <a:prstGeom prst="rect">
                      <a:avLst/>
                    </a:prstGeom>
                    <a:noFill/>
                    <a:ln>
                      <a:noFill/>
                    </a:ln>
                  </pic:spPr>
                </pic:pic>
              </a:graphicData>
            </a:graphic>
          </wp:anchor>
        </w:drawing>
      </w:r>
      <w:proofErr w:type="gramStart"/>
      <w:r>
        <w:rPr>
          <w:rFonts w:cstheme="minorHAnsi"/>
          <w:b/>
        </w:rPr>
        <w:t>Appendix 6.</w:t>
      </w:r>
      <w:proofErr w:type="gramEnd"/>
      <w:r>
        <w:rPr>
          <w:rFonts w:cstheme="minorHAnsi"/>
          <w:b/>
        </w:rPr>
        <w:br w:type="page"/>
      </w:r>
    </w:p>
    <w:p w:rsidR="00F53D0C" w:rsidRDefault="00F53D0C" w:rsidP="00905F76">
      <w:pPr>
        <w:rPr>
          <w:rFonts w:cstheme="minorHAnsi"/>
          <w:b/>
        </w:rPr>
      </w:pPr>
    </w:p>
    <w:p w:rsidR="000F4D6A" w:rsidRDefault="00965EF9" w:rsidP="00905F76">
      <w:pPr>
        <w:rPr>
          <w:rFonts w:cstheme="minorHAnsi"/>
          <w:b/>
        </w:rPr>
      </w:pPr>
      <w:r>
        <w:rPr>
          <w:rFonts w:cstheme="minorHAnsi"/>
          <w:noProof/>
          <w:lang w:eastAsia="en-GB"/>
        </w:rPr>
        <w:drawing>
          <wp:anchor distT="0" distB="0" distL="114300" distR="114300" simplePos="0" relativeHeight="251666432" behindDoc="0" locked="0" layoutInCell="1" allowOverlap="1">
            <wp:simplePos x="0" y="0"/>
            <wp:positionH relativeFrom="column">
              <wp:posOffset>-179070</wp:posOffset>
            </wp:positionH>
            <wp:positionV relativeFrom="paragraph">
              <wp:posOffset>374650</wp:posOffset>
            </wp:positionV>
            <wp:extent cx="6050915" cy="1132840"/>
            <wp:effectExtent l="19050" t="0" r="6985" b="0"/>
            <wp:wrapTopAndBottom/>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l="3947" t="45151" r="41464" b="36692"/>
                    <a:stretch>
                      <a:fillRect/>
                    </a:stretch>
                  </pic:blipFill>
                  <pic:spPr bwMode="auto">
                    <a:xfrm>
                      <a:off x="0" y="0"/>
                      <a:ext cx="6050915" cy="1132840"/>
                    </a:xfrm>
                    <a:prstGeom prst="rect">
                      <a:avLst/>
                    </a:prstGeom>
                    <a:noFill/>
                    <a:ln w="9525">
                      <a:noFill/>
                      <a:miter lim="800000"/>
                      <a:headEnd/>
                      <a:tailEnd/>
                    </a:ln>
                  </pic:spPr>
                </pic:pic>
              </a:graphicData>
            </a:graphic>
          </wp:anchor>
        </w:drawing>
      </w:r>
      <w:proofErr w:type="gramStart"/>
      <w:r w:rsidR="00F53D0C">
        <w:rPr>
          <w:rFonts w:cstheme="minorHAnsi"/>
          <w:b/>
        </w:rPr>
        <w:t>Appendix 7</w:t>
      </w:r>
      <w:r>
        <w:rPr>
          <w:rFonts w:cstheme="minorHAnsi"/>
          <w:b/>
        </w:rPr>
        <w:t>.</w:t>
      </w:r>
      <w:proofErr w:type="gramEnd"/>
    </w:p>
    <w:p w:rsidR="000F4D6A" w:rsidRPr="000F4D6A" w:rsidRDefault="000F4D6A" w:rsidP="000F4D6A">
      <w:pPr>
        <w:rPr>
          <w:rFonts w:cstheme="minorHAnsi"/>
        </w:rPr>
      </w:pPr>
      <w:r>
        <w:rPr>
          <w:rFonts w:cstheme="minorHAnsi"/>
          <w:noProof/>
          <w:lang w:eastAsia="en-GB"/>
        </w:rPr>
        <w:drawing>
          <wp:anchor distT="0" distB="0" distL="114300" distR="114300" simplePos="0" relativeHeight="251670528" behindDoc="0" locked="0" layoutInCell="1" allowOverlap="1">
            <wp:simplePos x="0" y="0"/>
            <wp:positionH relativeFrom="column">
              <wp:posOffset>31115</wp:posOffset>
            </wp:positionH>
            <wp:positionV relativeFrom="paragraph">
              <wp:posOffset>5184140</wp:posOffset>
            </wp:positionV>
            <wp:extent cx="2673350" cy="1103630"/>
            <wp:effectExtent l="1905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srcRect l="22891" t="46797" r="57902" b="39085"/>
                    <a:stretch>
                      <a:fillRect/>
                    </a:stretch>
                  </pic:blipFill>
                  <pic:spPr bwMode="auto">
                    <a:xfrm>
                      <a:off x="0" y="0"/>
                      <a:ext cx="2673350" cy="1103630"/>
                    </a:xfrm>
                    <a:prstGeom prst="rect">
                      <a:avLst/>
                    </a:prstGeom>
                    <a:noFill/>
                    <a:ln w="9525">
                      <a:noFill/>
                      <a:miter lim="800000"/>
                      <a:headEnd/>
                      <a:tailEnd/>
                    </a:ln>
                  </pic:spPr>
                </pic:pic>
              </a:graphicData>
            </a:graphic>
          </wp:anchor>
        </w:drawing>
      </w:r>
      <w:r>
        <w:rPr>
          <w:rFonts w:cstheme="minorHAnsi"/>
          <w:noProof/>
          <w:lang w:eastAsia="en-GB"/>
        </w:rPr>
        <w:drawing>
          <wp:anchor distT="0" distB="0" distL="114300" distR="114300" simplePos="0" relativeHeight="251669504" behindDoc="0" locked="0" layoutInCell="1" allowOverlap="1">
            <wp:simplePos x="0" y="0"/>
            <wp:positionH relativeFrom="column">
              <wp:posOffset>31115</wp:posOffset>
            </wp:positionH>
            <wp:positionV relativeFrom="paragraph">
              <wp:posOffset>3873500</wp:posOffset>
            </wp:positionV>
            <wp:extent cx="5222875" cy="1133475"/>
            <wp:effectExtent l="19050" t="0" r="0" b="0"/>
            <wp:wrapTopAndBottom/>
            <wp:docPr id="14"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srcRect l="6286" t="43529" r="39812" b="35687"/>
                    <a:stretch>
                      <a:fillRect/>
                    </a:stretch>
                  </pic:blipFill>
                  <pic:spPr bwMode="auto">
                    <a:xfrm>
                      <a:off x="0" y="0"/>
                      <a:ext cx="5222875" cy="1133475"/>
                    </a:xfrm>
                    <a:prstGeom prst="rect">
                      <a:avLst/>
                    </a:prstGeom>
                    <a:noFill/>
                    <a:ln w="9525">
                      <a:noFill/>
                      <a:miter lim="800000"/>
                      <a:headEnd/>
                      <a:tailEnd/>
                    </a:ln>
                  </pic:spPr>
                </pic:pic>
              </a:graphicData>
            </a:graphic>
          </wp:anchor>
        </w:drawing>
      </w:r>
      <w:r>
        <w:rPr>
          <w:rFonts w:cstheme="minorHAnsi"/>
          <w:noProof/>
          <w:lang w:eastAsia="en-GB"/>
        </w:rPr>
        <w:drawing>
          <wp:anchor distT="0" distB="0" distL="114300" distR="114300" simplePos="0" relativeHeight="251667456" behindDoc="0" locked="0" layoutInCell="1" allowOverlap="1">
            <wp:simplePos x="0" y="0"/>
            <wp:positionH relativeFrom="column">
              <wp:posOffset>212725</wp:posOffset>
            </wp:positionH>
            <wp:positionV relativeFrom="paragraph">
              <wp:posOffset>2647315</wp:posOffset>
            </wp:positionV>
            <wp:extent cx="1868170" cy="960120"/>
            <wp:effectExtent l="1905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srcRect l="25185" t="47712" r="61064" b="39739"/>
                    <a:stretch>
                      <a:fillRect/>
                    </a:stretch>
                  </pic:blipFill>
                  <pic:spPr bwMode="auto">
                    <a:xfrm>
                      <a:off x="0" y="0"/>
                      <a:ext cx="1868170" cy="960120"/>
                    </a:xfrm>
                    <a:prstGeom prst="rect">
                      <a:avLst/>
                    </a:prstGeom>
                    <a:noFill/>
                    <a:ln w="9525">
                      <a:noFill/>
                      <a:miter lim="800000"/>
                      <a:headEnd/>
                      <a:tailEnd/>
                    </a:ln>
                  </pic:spPr>
                </pic:pic>
              </a:graphicData>
            </a:graphic>
          </wp:anchor>
        </w:drawing>
      </w:r>
      <w:r>
        <w:rPr>
          <w:rFonts w:cstheme="minorHAnsi"/>
          <w:noProof/>
          <w:lang w:eastAsia="en-GB"/>
        </w:rPr>
        <w:drawing>
          <wp:anchor distT="0" distB="0" distL="114300" distR="114300" simplePos="0" relativeHeight="251668480" behindDoc="0" locked="0" layoutInCell="1" allowOverlap="1">
            <wp:simplePos x="0" y="0"/>
            <wp:positionH relativeFrom="column">
              <wp:posOffset>157480</wp:posOffset>
            </wp:positionH>
            <wp:positionV relativeFrom="paragraph">
              <wp:posOffset>1184910</wp:posOffset>
            </wp:positionV>
            <wp:extent cx="1851660" cy="1356360"/>
            <wp:effectExtent l="1905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srcRect l="1579" t="6405" r="75551" b="63922"/>
                    <a:stretch>
                      <a:fillRect/>
                    </a:stretch>
                  </pic:blipFill>
                  <pic:spPr bwMode="auto">
                    <a:xfrm>
                      <a:off x="0" y="0"/>
                      <a:ext cx="1851660" cy="1356360"/>
                    </a:xfrm>
                    <a:prstGeom prst="rect">
                      <a:avLst/>
                    </a:prstGeom>
                    <a:noFill/>
                    <a:ln w="9525">
                      <a:noFill/>
                      <a:miter lim="800000"/>
                      <a:headEnd/>
                      <a:tailEnd/>
                    </a:ln>
                  </pic:spPr>
                </pic:pic>
              </a:graphicData>
            </a:graphic>
          </wp:anchor>
        </w:drawing>
      </w:r>
    </w:p>
    <w:p w:rsidR="00CC1997" w:rsidRDefault="00CC1997">
      <w:pPr>
        <w:rPr>
          <w:rFonts w:cstheme="minorHAnsi"/>
        </w:rPr>
      </w:pPr>
      <w:r>
        <w:rPr>
          <w:rFonts w:cstheme="minorHAnsi"/>
        </w:rPr>
        <w:br w:type="page"/>
      </w:r>
    </w:p>
    <w:p w:rsidR="00CC1997" w:rsidRPr="00CC1997" w:rsidRDefault="00CC1997" w:rsidP="000F4D6A">
      <w:pPr>
        <w:rPr>
          <w:rFonts w:cstheme="minorHAnsi"/>
          <w:b/>
        </w:rPr>
      </w:pPr>
      <w:proofErr w:type="gramStart"/>
      <w:r>
        <w:rPr>
          <w:rFonts w:cstheme="minorHAnsi"/>
          <w:b/>
        </w:rPr>
        <w:lastRenderedPageBreak/>
        <w:t xml:space="preserve">Appendix </w:t>
      </w:r>
      <w:r>
        <w:rPr>
          <w:rFonts w:cstheme="minorHAnsi"/>
          <w:noProof/>
          <w:lang w:eastAsia="en-GB"/>
        </w:rPr>
        <w:pict>
          <v:group id="Group 12" o:spid="_x0000_s1026" style="position:absolute;left:0;text-align:left;margin-left:-1.55pt;margin-top:35.75pt;width:460.35pt;height:658.8pt;z-index:251671552;mso-position-horizontal-relative:text;mso-position-vertical-relative:text" coordsize="67862,96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AB6qeAMAAPEPAAAOAAAAZHJzL2Uyb0RvYy54bWzsV9tu2zgQfV9g/4HQ&#10;u6OLdbGEOEHWSYMFuq3RywfQNGURlUiCpO0Ei/77zlCS29gpUuRhgQB+sMw7Z87MmRleXj90Ldlx&#10;Y4WS8yC+iALCJVNrITfz4OuXd5NZQKyjck1bJfk8eOQ2uL7684/Lva54ohrVrrkhcIi01V7Pg8Y5&#10;XYWhZQ3vqL1QmkuYrJXpqIOu2YRrQ/dweteGSRTl4V6ZtTaKcWth9LafDK78+XXNmftY15Y70s4D&#10;kM35r/HfFX7Dq0tabQzVjWCDGPQVUnRUSLj0cNQtdZRsjTg5qhPMKKtqd8FUF6q6Fox7HUCbODrS&#10;5t6orfa6bKr9Rh9gAmiPcHr1sezDbmmIWIPtkoBI2oGN/LUE+gDOXm8qWHNv9Ge9NMPApu+hvg+1&#10;6fAfNCEPHtbHA6z8wREGg3kxy5M0CwiDuTJPiyzLeuBZA9Y52ceauxd2huPFIcp3EEcLVsFvwAla&#10;Jzi97E+wy20ND4ZDut86o6Pm21ZPwKSaOrESrXCP3j3BeCiU3C0FW5q+8wPydEQcZvFSkiIsuAHX&#10;9DsoavResW+WSLVoqNzwG6vBr8FiuDp8utx3n1y3aoV+J9oWrYTtQTHgwJEPPYNN75+3im07Ll1P&#10;OMNb0FFJ2whtA2Iq3q04+I/5ex17CoDZ31uH16EDeBL8m8xuoqhM/possmgxSaPibnJTpsWkiO6K&#10;NEpn8SJefMfdcVptLQd9aXurxSArjJ5I+6zHD7Gh55LnJNlRz3xEygs0/nsRYQghQVmtYZ8AVVgH&#10;bWe4Yw02a0BuGIfFhwkP8w9k0QYW+EFW+3/UGihEt055MJ7lxzSPy2yIPSNJpllclBGEKCRJmqcz&#10;iG7evqOrgyMY6+656gg2AHAQ199Bd6BMr+C4BEWXCs3uFWrlkwHQBEe8Eij20AQteu+DxpvhEISV&#10;PmotBw750IIGeZscgijMIGE6cCJthOwtfKbUryk1TfMiRuKcJp7pNC7jMfGkM+BU4r0D/H/k5UiY&#10;M6c8X/pSoDzmVPm289LUh8kziX5NoriMsoFD8B/lPU/6DI4l3DTJi6gYSjjITnk5PWen36jw4viY&#10;SjACKfnt5qf0zKUXajyo5NICCIQJKS1ncQa88VXYodSLygwZNpR6SYGPo75++1/Tkn88wbvSl8TD&#10;Gxgfrj/3of3zS/3qPwAAAP//AwBQSwMEFAAGAAgAAAAhAFd98erUAAAArQIAABkAAABkcnMvX3Jl&#10;bHMvZTJvRG9jLnhtbC5yZWxzvJLBasMwDIbvg76D0X1xkpYxRp1eRqHX0T2AsBXHNJaN7ZX17Wco&#10;gxVKd8tREv/3fwdtd99+FmdK2QVW0DUtCGIdjGOr4PO4f34FkQuywTkwKbhQht2wetp+0IylhvLk&#10;YhaVwlnBVEp8kzLriTzmJkTiehlD8ljqmKyMqE9oSfZt+yLTXwYMN0xxMArSwaxBHC+xNv/PDuPo&#10;NL0H/eWJy50K6XztrkBMlooCT8bhdbluIluQ9x36ZRz6Rw7dMg7dI4fNMg6bXwd582TDDwAAAP//&#10;AwBQSwMEFAAGAAgAAAAhADva3zLhAAAADAEAAA8AAABkcnMvZG93bnJldi54bWxMj81qwzAQhO+F&#10;voPYQm+J/BOH4loOIbQ9hUKTQultY29sE0sylmI7b9/1qTnuzMfsTLaZdCsG6l1jjYJwGYAgU9iy&#10;MZWC7+P74gWE82hKbK0hBTdysMkfHzJMSzuaLxoOvhIcYlyKCmrvu1RKV9Sk0S1tR4a9s+01ej77&#10;SpY9jhyuWxkFwVpqbAx/qLGjXU3F5XDVCj5GHLdx+DbsL+fd7feYfP7sQ1Lq+WnavoLwNPl/GOb6&#10;XB1y7nSyV1M60SpYRFHCKBsJb5qBYLWOQJxmJV7FIPNM3o/I/wAAAP//AwBQSwMECgAAAAAAAAAh&#10;AEXr7ppW9AAAVvQAABQAAABkcnMvbWVkaWEvaW1hZ2U0LnBuZ4lQTkcNChoKAAAADUlIRFIAAAHt&#10;AAAC4QgCAAAA/fxrSgAAAAFzUkdCAK7OHOkAAAAJcEhZcwAADsQAAA7DAdpqmNwAAPP7SURBVHhe&#10;7b0J0GVVee/db8/QNPPYDDI5RQYHoAMyRPQqMTcXTKAu0cq9ST7LaG6VFVMWqVRFc4OpSoWyQoqq&#10;G42VUq9GYj79IlxvDBiVgAgiRATEidGmm2aeoenx/X7v+8e/y7X23mef8T3nvM+urrf32WetZz3r&#10;v9Z61rPXWev/zMzOzi6JKxAIBAKBQGBiEVg6sZqH4oFAIBAIBAJzCMwM1R/fue3OJbPblyzZOQ/2&#10;zNKla1/ctvahR55dsmT5zMzMEr0JzCypuJl7xBfzX5HypZvZl1LOPZ7dbbfdDjjwwGVL56aiHTt2&#10;bN60efvO7arOmt13P+DAA5YtW+5G5vkjjzxCoQcccMDOHTseevjhXbt2rVu3btmyZXOadHMhqszy&#10;wgsvPPHEEwcddNCKFSssjCIe2rz5wQc3zyydOfjggw855JCl89qWV6XMbpSKtIFAILB4ERiuHd/6&#10;6P/duW3L0hlMOaZ3ZmbZmq1L9r32xrvv/NGmpctWYIxfMualQZ8z2PMm72f2fP7m53Z8566dxxx9&#10;9Lnnnrtq9WpSPfvss5/5359ZsWL5HmvX7ti+4/nnnzvhxBNOPfU0200M5bXXXsvHM88880c/+tHX&#10;v/a1V73q1W88/Y2r57P3f91zzz3//u///hu/8Rv77LOPpGHEb7zhhjvu+P5+++27a3b28ccef93r&#10;X7d+/XqpFIa7f8xDQiAQCAiBZf/zf/7P4WGx7IWbl84+s3zm+WUzLy6b2TIz+/zypTuOPPLo517Y&#10;/thjT88sxZleOoMxL6+lM0uXbF+6ZOuS2R1L576d/5NcmPV9993nla985fLlc073tm3bbr31u6ec&#10;csqZZ5316le/GrG33Xb7UUcdxbe46s8888xzzz2HO3zQgQfhgH/ve9/bsmULBl0mVRJ4sn37drxp&#10;Ej/44IMvvvji7rvvrgT42ps2bUIO90rDDcl4yEdeC9DrySef/OlPf0rRfBSeWPZvXnvdGWeewfWq&#10;V71q166dt99+OzqoONTAlCMZc48QKfnYo4+u3m036jJX3PYdu6/ZnW9Jg3xeJriXDuTlhhqhSbcv&#10;E8Nr65AcCAQCC4XAcO34khdun921bealdRUc6l0zu7bOLNl65FFHvbB1yaOPPfWS0/3z2rPEMbfK&#10;MTu786D9lr3i6D33XLMK87XlRYQsfWmBZe77udcIPN/UjmOd+chSycqVK7GJ9993/ytf8Yrrv/Wt&#10;m2+++e677966devGBzZu3ryZzLfeeusLW7bg2+OY33X33a+eM7K7/t9/+n8xoCT7yr985fEnHr/9&#10;ttsefuSRI4888rHHHrvyyisfmL9uufkWPr785S//wQ9+8K//+q+PP/bYHbff/vgTTxxxxBFPP/PM&#10;T++/P7XjuP+777bmzLPOxNpieVlVYWmFueHL/+fKZ5997mUvexmG+PLLL99rr70Qguf+6KOP4rzf&#10;c/fd6HnvvfeiNl+R/ktf+hJTAnPAHnvscfXVV/PkwAMPRJkvfvGLTA+Dep9YqP4X5QYCgUD/CIzi&#10;d04vP88Z6ZkdM7ueWr5j06/88stO+KXDsdG/WIf5FRZc9F3bjzpir9NPPvQ/nXnoG9+w7xtes89e&#10;a3ct2bXtFxO/ZPTncuCxL1uGHbzmmmv+7d/+7ZvfvJ518P3222/b1jnTfPrpp59y8inbt23fsXPH&#10;scce+6pXvnK/fff9lV/5laOPPvqRhx9mTQZv94UXnj/q6KPuuusuRP2nt7zl137t1w4+6CCc4m9/&#10;+9tr1649//zz3/KWt8w50Utmn3766RtvvPH444//zfPPP+dXf5VJ4p6771leLHw/9dRTa9aukffN&#10;rIM1x3bvv//+hx56+AMbHphzujduWr5sOR46zvWKlSvf/Ja3nH32mx/YuPEVr3zFb/zmbx500MH3&#10;3Xsfrx2oTRX+y3/5L2hLytldL+0v2rVzl38t6L8fhIRAIBCYXARGYceTjY3zlnzJzpmdT6+YfeSs&#10;N77ihNccwVrF7JJdCYJ82rl61bJ99lw+s/OJ7c9vOurQZaefdODxL9937erZ5UtTU47gl2Tr503M&#10;HCaPvye+9sRz3n7OylX48rsOO+wwFljW7LFGRbBUgknlL0YZm7582bL77rsP/3fPPffkV8rXvvbE&#10;VatWXXHFld/61rdWrly1fMXyxx9//GVHHMFqyb777nvooYdSEHZ/64tb8YWx0Qjfa889H3744fIH&#10;zNWrVrFgokKZG7i/4447WH5hAmAmeOihh+76yU8OP/wwnG4U3n//A3C3d999t9358faAA1atWrlm&#10;j91VKfL+0i/9Erqh2OT2s9A8EAgEhofAKOy4td+1ZNn2JXvsmlmzbXb1E8+8uGPLg2867ajXnnA0&#10;i+Czs4kpx9LPzmKQl7GAvmz5s88+w8L6q49eft6vHnvwfsuW7Npeub9k586dJ5xw/Dnn4CL/6i//&#10;8i+v3WOtXHt5xBh0XGkcfXnHUok1ipe97Mg7v38nCxeveMUr55ffl775zWcj5NDDDsO1f2DDBtJg&#10;uDVJYH9JgRPNR5at+UuheNaY3XIX/rHHvpx1dky8ysLT//dr/v3555/f/4D92Utz63dvfeTRR1mi&#10;mdNnXicpxv+oOpeBu/n3DUpctXLlz7596ZfeWRLt2qkdPXEFAoHAIkdguHYcU/RzZ3xm6fPb97jl&#10;rhU/enCvex5Z+x937Xr86Rdmdmw+/eTDXjdnynfKls3b3qWsH7y4FdO+cvXqlXxkQXmP3Zfsu+eS&#10;vfbAwLGLseLs0pxhkwVMLuwse0X0gHUZWXD+mzPr8/e4urjGrKcf+/Jj+XjnnXd+9atfZUlk1cpV&#10;OOwrVqx8zWte86Mf//i6665jvfuRhx/Ccu63/36HHrqO3Sk//OEPv/H1b/AbJXl37tzxkv39WenH&#10;HXccvjbL6Dd/5+YbbrgBCcccewxL5HyPL/+Tn/yY14LDDj/8JQP9sxrtmt2lny6Zybif1/aleqHP&#10;3nvv/YMfsjj/g9tuu23bNuazMOSLfPxG9QOBOQSG+zvn7I6Hdm7byr7Dub3iM0uf3bb2Jw/u9uy2&#10;3bct3ee5rSv333vFnqu3LNv1DAvHO3YsfeiRJ+Z3Zs+5oCR//rln995z+T57LV25csWzz74w92Ph&#10;0iU7di555oUlz29hn/jS9HdOjDIbTg4//HBMZ9qweM377rcv21R4+OKWF1kDOejgg1l7YbciiSmL&#10;hYwf/fBHhx1+GGaXjyxfPP/c8/fdf99zzz27fv0pLEmzIMNqB79JstzBYgxTBaYf+4uTzoIMerIj&#10;hTVulk3QAZn8yioFMNOs51Dohg0bnn7maRblWabXXhdeEZgbjjv+OCrOxxe2vLD3XntTNLMOcvhx&#10;lSWULS+8QF0olJ0zyGfZh6UbVvwfevghFmdY4dl3n31eduTL0u3q0aMDgUBgcSIw3P3jTz76vT1X&#10;PLlry31LZ1+cnVn+1It73/PYPo89txKjt9eapatmnjzqwK0HrHludmb1rhUvu/HWh2757l1MLXN2&#10;fGbX8tkX3nrm0a86Cv/7ha3bZ5995sX99ls7s2ztjd977tvf3bhzyeqjjz6KX/+0fzy9vDU73aNd&#10;+ZB1En5LvP5b17/tbW/TEkd5sW/kwU2b3nDSSdhTXPITTzzxpJNO6q6veAv8fDb2pTBzsFb+X//r&#10;f8W1t6jYUd4dqpE6EAgEfobAcNdVrr/hRw88smz57sfsXLLbjiV7bHjoxU2PbFmxYvWq5btmd255&#10;+NEnH3vyeUz20tmnZrZveOMbDjzlDa/AbM+teMwu3bVkxY/ve/L+Tdt37Fq5agU/Ti7funXLlhdf&#10;ePTRx+pORapS3lKd7q2ufMg2FewpphkXuK5LvOIVr9ht992/dcMN3/3ud9lWyK+UrTrPz3+Cfelc&#10;qnOxzRx//7TTTt1n331TUT3sBJ9fTw96nFYNEokCgSlGYLj++P/+359+/tkn3/7Wk484aOcLzz++&#10;YfNzjzy3x8rdD3zssUcP3n/VPmt2HbD2hbXLn5hZsp2fQGeX7jmz6uhvf3fzTaydzy5bOsPC8JYj&#10;1q351Te9bO0qVk2e5zfFVWvW3XzH89/+7gPbd6485phqf7x9a2EEWcrQD6HNF4vgJFjRIuVLcnxC&#10;NZM7b3dZnGGfTKcy4/tAIBAIBFohMFx/nM19zzz34r9+7ZafPrxstzX7H7NuxfpX7Nxv96dYE99j&#10;xbNH7Pf82uVPzp8SYul7ydKdz82+uOGU1x26/uRfmlmyY241YtnKp57dcfP3Hr9nwwurVu22fMXq&#10;J5588d6fPjY7AynK3C+D9kVZ8uZSjVli9j1mmt8wWT9hVSTDgzT8MllpxNmawi6U1NXFgtuIkxGx&#10;klYr/+db23+hWBQme2rE2cHC6aRSvVatF4kCgUAgEBj275x33HbH88+/8OLWHQ9semT/Aw7ejx0n&#10;2x9fu2rbgXvvOmDP7Stnnp/3xJfuXLJqdskKFtC37FzFT31HHr7fsuVrNm56dHbJMszpQw8/uWPn&#10;zKHrDlq2fNXmR7be9oPH2InHLkJ+6OPHQxlijln+x3/8h3665OQOv/7pB0+ef/3rX+fXTrb9Yc35&#10;LVFrMthf9hpyGLJyUzanJdkvyLHJsodg+tnTgvw1a+Y2pLMyc/311zNVIJ+fH/lBsnl5hOnhxz/+&#10;MZKVjF9KOaiJemx94ZdMtpC7xGy5nB9a2eTO75w9LL9EPw8EAoHpRmC4+1UwUhggTCebwe9/4KF9&#10;9ztk//32XrL9yT1WbVkxwwH9nexi2bVk9b0PrXzsud237Nzth/dt2bb9hX3XbD1s3SHLV+22adNj&#10;LLDMLF/xzLNb79/w8NPPbH/0ia2PP7VzdmZFdi6fczps1sa3feH5Od5BtpSwS4+WYwchRpajm5h4&#10;TuFjBMmImcZ0sjEcWwyTCSZ748aNsun3338/TxCF9w2ZInaW3SY4y2x0YWUHE0xifqjEEMvmUhbf&#10;wqDCzhNMOVaew58/+clPkKCN53xLoQhZu8cejz72GKWDBiZbmrA6z66bk08+mV0uvARQC4w16uGz&#10;Mw8x01AWuiETrb7//e9zHNS2Pn4Xne6RGbULBNojMNx1Fe9vxnht2bLzq9/47r2bID182Y7ZVbte&#10;+m7pjtnVGx5d/ePNazc9fcBjWw7Ysmvvneyc3nr/G16z/2nrX7N0hp89sfcrH39m5Z13P7tz6T6z&#10;SytWlrHa/FyJFWbmeO1rX+vdeDi9c1RcOPCrVuHMMqmw+RqrykdsNHYfS4qPjP3FymMrMZ0YdzYL&#10;YiXnfpC87z5s6F0/uWvjxk0/uPMHpMfUYp3TX00lH0N8yLp1uPx461h83hL4XRQrf++99z36yCO8&#10;Ijz55FM43az5MBn4oOYcMcAjj3zta19jvoEZhuzcUARKIgQJ2k/JxIB8ZGpy4goj3r6LR8pAYOoR&#10;GLIdT/DjqOTzL2y/6ms33/PAkmVrXr5ryW46sDi7ZOm6Q/Zdu+fejzy1a7/99t+5ZI+Hn17Foc0l&#10;W+8/+YQ9zzj9uGXLduG344PvmF15/wOPzm1MrLpwclnWYMO1mWOVyjYXG4rNxYJzDIfzOFpgwQ2H&#10;XQt7ijXH+cWYsumbcz18ixXGiz/mGA7vHPTIo49gYU844QS2J8K7YpKTuW3xP5ustr344soVK+Hn&#10;ehjSloceeuLxJ3Db2QbOBhtuWATnbJE8cSnG2g6TxBvf+MbXve51zBC33HKLSBBRY+5M086duN6o&#10;yl4a3HNYAaga/nhWqanvoFHBQCAQ6IjAiOy4bBfnaF7YsvOqr91y10+3sxlxx5K1u2ZWP/bUVogI&#10;d+zYzg6VXdufeWjzpgc3P8EhRghvd75w/+tevfevvPG45XP2jSXxZdu2v3S2vrJiOK2rVuckJBzr&#10;ZzEElxamFB2nxEbPiZs/0qmbuWOfu3ZxWpKUmG9WNnbMm1GOerLCzsUqBweC8NYx0XjQLzEvziuB&#10;fJLdfdddLMccccThHLs/5uhj2J7I6U0E4jo/uPlBNi/edddPDj1sjp7Fxz655+2B1RimFl4C0IH3&#10;CVZXmFR03F/qca8b3gPEEBBXIBAIBAIpAqNYH5/zQOdCRsyTZM0s3bFz1wMbH95zn4MOPHBffGTO&#10;Zz713JLd1uy9ZNeW3VduX3fAqgP3mVm7auuyGbhqt+/a/jyMr6vX7P3AAw9x6p7s0j5bH7eHy6JE&#10;eqST/SHPPPMsSxO4tBhTfuekRJxikmEfSYlC/vEQz5eUmHJWMNZxYvLQQ1mHwUaTAK8co4xPzdIH&#10;/j4eun4glXklGevgyGdJnW9Z0eY3T3xnsrDCs9vq1Ue87GXwLuLp43Fjx/lqDoilS1GAWYEieMia&#10;Pu45GbHgvCWgJEXgg1ME+nCDz84Nz6MHBwKBQCCQIjDc/eP/8A//sJmoZkXgNLzMVSuXvuVXXv+K&#10;o/bY9vxPWRB/4oW1d97z9J4rt7321ftwznPp7AszcySIrLrMsNKybLcjb//xC9fecPu27UvmIkzM&#10;zO7csRO/NTvP6XXntIZygb2yLONbpdJLDzH0mEsnwKr6qL08d0xzKkF+vVbJPZ3I+FZ2tUxJPlKE&#10;KBhJrx2NemOY4yhIoJNX3nwGKjp3IBAILEIEhruu8nOjM88zaHyJ8LZ12+xXv/EfP77nmdVr1q1e&#10;tuOAPZ45/sglrzxy2aqZJ5bNPocRn12yctcMa+jsR1z64otPveYVe559xgkrCQY3xx41J24utOYv&#10;sn5nhk/F8TA14npStrQfZkF2bMRlQ/ULaipBFLjpEz42nC3KlNRvsAaKvJKWTgyuiGPCLcKeGlUO&#10;BAKBOgSGa8eJdyz3c4mM75x7PX98ZwZnc+n2HUu+ft337rznxWW7H7lsZue6vZ/fb/fnls3O8cFy&#10;0ueZLSs3PbHq2W173//Q0rt++uSOLZt+6dg93nTGiXOmfM4FXrJq1erMQA+jmV/Sv8b6D6PEjjJj&#10;C3lHiCJBILCoEBiuHd97n31+FhpZLjCfti/ZtXXXTn7Emwu8uXXr7Nev+Y87frJl2e5H75xdPW80&#10;58ha2cj3wBOrvnPXyh88uPaex/be+MTq7fwSueWnx7989Zt/5XWrVs4QZ3nt2j0q7Hh6yjO9b9+q&#10;v0hY8pLR7EaUTX9dmQ0JKr/Sw45i21cxUgYCgcA0ITBcO66f6ebxml8Jmd16zGGr33TqupOP2+vQ&#10;/dka/vyypbu275r5xnW3/uAnzy6bo9NaOzu7DG+c4z97rN17n/3WPbUFXsT99tr3sCe3rOX8z44X&#10;fvqqo1a++VdO3GPNSyc288ZID8T/7L7BOFa0JT/K/jyqw8+Mes05+zS7TX1Hf7khQcOaT0ex09Qv&#10;oy6BQCDQHoHh/s7J3o8v/NMXtry4RVtWVq944S1vXPfKY/basW3rk88suf/B7TfcsmHHrmXsDV++&#10;YubM00543av22LHlvmW7Xnxx56ofblz6xNaDnntxxcoVu2Z2Prdi9pnXHjuz/5rn2EU+s/roBx5d&#10;sWavlx100KGqKns5COzw+te9jsM4fGT3CMF3Xv1LrxbBd3rxFdE12X9CcORfsMLzvytmP4FW/iKq&#10;XNt3bIfGli2G7HJhRyOnN7l+kaH2JfF1Qu695x7O+7zy1a9++bFzISzYP86eltPe+EbuN/z0p7fe&#10;+j1iNLP7hZ2IUAugMFHosooQfI4wF9pM2XA11KJ9R4mUgcC4IcABOoaAteJ4xzve8Q4+wjX9la98&#10;Rc/Zovbe9743e/jf/tt/Y/OYM3Lc7zOf+cyf/dmf6Ukmlif+6rOf/SymRgJ9/fmf/7nv2UD8wQ9+&#10;kI+k5Gy2nnNGhOi+3Hz84x93gDA+SmECqbP/2Bk/+tGPUgSbOH77t3+7PeDD9cfZeHfwIQfPRQSe&#10;XxefP4Yz8/xzTy+ZfWG/vbYe9/LdX/GyNfvvs5LFcfgEr/3mrd/9wbMzux2zY9leL2xf+eQzRBje&#10;uf8+u+2xaud+a5fss3Z2xXL2cuxcumTLri33H3HIioMOeulQDLVlywenJTmCr5rPn8/8IXv4SiAw&#10;1kBWhl+Qt5v5vE0u8OySPdbswU+UlPV/v/xl4tzPZa8Cvk7Itddet41NkGvn48/N03tRBe0Q/8lP&#10;7qJp2U7OPceC2PxevlKws4UQz212lIcj3348RMqJQwAjy4WtZMhgkWXE3/72t+s5e4IxqVQK/iWM&#10;I0/4e/XVV6fV5FwI5j6ruLLr0lepac4SU7pSpkZcT5gzmGyYG5RFOlhhy8F2o7wOmffQBMO145g5&#10;Qu3MQEE75+0S4nL28cfhHVwKD8rM7I4VS58969RDTjrxoDkDPcsB/GXXfeuO237wxNLdjly92+rX&#10;HL3bcUfObn/+wacf/+mhByx7zdGr167czk+cc8se8/9Ss4kBXZbs/AMI5gwuzNxt3/seZ+6J1vbN&#10;b35TZC/EMmZhHV+Y9hNkBHbgPA43hJW4+qqrv/GNb8wd9lmyhANBsJqQksBs7Bz/9o03Eqftm9d9&#10;k+PzSMABZ1/K9773PcSSnWQ33XQTR+vJiGfNqXoJ4cKnRg55iQP3yMOPMGvxLQeIfratfi4Nrw5s&#10;cse150wSGTnACU8Azzdu2khBHDTlI445QuiR27fNxZtmC6ZOk5KLaKJXX3WVphPQpkP82799jbpQ&#10;d7Mz9tA/IksgMFkIyF7DWSS1MaxybHGi6zxczoWUdjyrNV4zFrZjMuXCE8ey6x7HH31wuRpgxLPk&#10;whyJF0QcfF1dw7XjqMJqwJ57suo9t8MEs7Ny9R6rVq/dsXP2+Rc5wLlzzcoX91mzZZ+1y5YvnYs2&#10;uXPXzHXfuvOW2x/Zfc2BB+w1c8jaJ48+eOexh63Ye/Uzq2afwBOfrxtM5WuX7wYZ4ZzyDb/+IRAL&#10;y0z4kx/9BLdXdnbriy+ygoGhfOrJJ791/fU48tj6G799Izd333X3v19zDYdx2Jz+lX/5Fw7iY8fJ&#10;fut3v4uz/I1vXHPPPfdyKH/z5gdvuOHbNCrSsK3pBkG4U26//Q602rDhge/c9B1vE2Qlh5mAUz8c&#10;0//yl//Pg5s3z381Mxcr+WcXh4PYr/jE448zE2zfvo2ob1hnyn1o80PYdNT7+te+vm3rNk5Pfe/W&#10;W//ju9/92W+8vN889y//8i+8vOy5516KGkrGf/3KV5YvXcqRVOgY4ZPpqk9E4kBgghBgWYMLnxfT&#10;ma6W4JjrK1YqXB3MMUY2W6JkreOwww7Lqqy8XCyG8BULINlySpqe0pUY+SV0DEMMkU28FealwYmZ&#10;IZhO2swolU0zdDuOeYKuRP44p3h+cs+jTz61BfK/Z5/bzhbyXbPb99972VvOPHqftbjkO1kBwJTf&#10;cMP3b779iSUrj8DyH7rPc688dMfuy57hbOc85Thu+/Llq9fNLCci2pzyWjRo2E6yevVuJ59y0i+f&#10;eirRfFijYNsLe7NhnGLBGQvO2gutiL/M6c3v3/n9vffd58ijjoRxZevWbXfe8f1lS5etXL4CuM86&#10;66y594mdO4gNdPIpp5xw4vE6K4Q55gg+xIlI40Amq9iQaiGNJREqLjqUZ559Bmf8tPnrV3/t7WyX&#10;xNyTa82a3V/xyleaHZeN6ujAsX+mbhr+hOOPZ8WG+RklcdV5s3nDSW+AAmzf/fZbsXIlc4yakwnw&#10;+3feiZWHiYVkENTcftvtW17YMnf6f2Zm3aHr3vSmN3EedYKGZagaCHSFgFc/tAaNM6ulCVxyvmIN&#10;2tJYGGHthSdKqUtLGfbf/dxiG8y3E3tdRQv02YURN02p1lXk16eFwg3FBIMt4qar6ivx0O04Zbz+&#10;9W/YY+0ec4cRlyx98tlt0JGvWrV8rz13e+LJ57bvWLZi+ZJVy6FXIU78HAcip2owtDd8+87/uOOR&#10;ZbsftWRm+ZLZuQP6yJkjuZ3FGd9r+Rp+2duNqcEVnv8ddb4EXaIxmX+GfdRZHizv/JnLuVw6HI8N&#10;ZUUFd5XZmDRw3sJ0yBMsKRZwz733QgwNoABsZ5555lEvO/LWW2+95hvf+PGPfoSn/NIUMl+ojhYR&#10;MpQNkSxnb35o8y/90qulC2adxGLvmietXYtXXrmVEFouZhpKn2P72ndfeuQP5tkT55ZcXnzx/vvu&#10;YzVm08aNIvyScHSgl/CjKxYfT5z1qIMOPgiOl//01rc++9yz11133Y033PjYo4/10DMiSyAwiQjg&#10;0GANvR7ttVN54v4t1FWrXBzvs+IYa/8Ay2tB+QaguUEL97pwAfnLjKKbbq9R2HGWBYhNPLeiPbNs&#10;244lDz2+68lnZ1auWL73nmufeurpHTt27bHb7PrXH7Hb6qXY17nlFyJL7Jq5/ts/uOm7Dy3d7Zhd&#10;M3vPme95ckTifC5d87KZFTiYPz86T51xV9fuuefdd98DsTirzKxWY+BYxxAp1S/uCJ9ThFKWLV/G&#10;whU/h8JPy3sWa9CYbK7T3njaL//yLxMBGc93ztrO77ThxQErCenKb/7mb56yfv1tt93OcvnPT6vO&#10;8kPrdso6+OB1OL8sZTCNeD/M6lWr91izhlJIgM2FhRxA5rQqQmtC24L3zQL6YYcfTgJmF2pE1UjP&#10;L5/MN2eeeQYRnyGHcV5umCHY7vPa1732jDPPwKNHgcdZnXn8cVjX0Ray29tuu63bbhHpA4EJRQAn&#10;lxdoL3RgGXmZpi4y6Pjj2UpL3VKG11W4wWfvCg0W4jHlksCPrt6vkgrhIfYdK6+HrAjhpOO6pUtD&#10;7Qsd7r5D/xaJef2///df7rvv3mVL2Ry+7WXrlv+n0w/bc83Mi3MUVtvWrl3zyFMrr7p2wxPP4LFy&#10;XnNO/3lTtYMYb6e89oCl2+6b2fUsB+NnVxy2cr+TlyzdG/6SbBvGnd+/89p///fd91iDZ/34o48d&#10;d9xrzjjrLNavv3r1V9/xG+/A+2aFeuMDD5xzzq8yM7NGcdxxx7Go8rl/+BzMU7/xG7/BG8OGn27g&#10;h0Rt9WOFmt5w5w9+wJTw3//7f0cfdhn+5MdznIWYWopgveKf//mf3/CGOTlf/vKXH33k0Tee/kaW&#10;VliFv/KKK9evX/8rb/oVr49DSk7pbBBkRw1bZd7+q7+6ctWqz37mMyzRQJuuylIdULryS1dihf+f&#10;d/8/GGtW5//hs/9w6mmnYpFx0v/tq//GOxfTz4ObHly5csVb3vKfvvpvX+UrfgJFAbHgosbpZ5yO&#10;O3/FFVdAtjX35NFHmURRsn2fiJSBQCAwWQgM147PY/HSOSBC5Fzxz1c899yzLAnstmrn6487YK/d&#10;d607ZB82HbIp8dGnlvz7t+574lmWPebWQHTNLoG9dtfJb3j5qScdumvLBqJJrN73NUtXse+bNL+w&#10;x0/+KTaL2RWLhk+KdcNiMk3AQ3vgAQeyC501ZTaPY9D5kRMDx0UWuAkxyl6kxo3dtHETthJfGHee&#10;LNhWRWvDuGNYeYLnzrfYWcpiDkAO1hnOQiYADOjGBzb+f//8//3n//yf9X4kA81fEvC6h3PN4gle&#10;P0ryRNl/Xt/ZWdZAtm3fhvLkYv2EeQhnnGT48gAIgy73TNo43Kz8sO1njlB3zRrcfHRjlfyQgw+G&#10;c5G8TFGkR2dUMtn6ZHXN0DYQCARaIjA6O45CrPZedfXV7AZZupRt4NuXL519+dH7bd3ywrbtWzHf&#10;u609+N77H+G30PSaX/PeedJrj13/hpet2n3v5bvxI8Duo1nW7+H4DL9nsjeRBZlf+7Vfq4z8mZrs&#10;9H2ih7JaNnAkCwQCgalHYNh2/Bd2eeNU3vjtb7MFj5v5nc8sI++cp6FFjV2sA2zbwZPEHddvkqyh&#10;LGXfz38+6phXzHu4P2eIHWXzdDS1JGAR5rFHH33Vq1+tFfDm6+d8BZ1SdvV9Rz27khaJA4FAYPwR&#10;GLYdzxFgPYFNFKzuY8bnHVL+ydbjd3PG5+e/u87vQJnfeTI7e9LJJ59++uksCncF6DRZtGmqS1eN&#10;GIkDgUCgIwKjtuNz/vWuXRxX+e5/zAUR/tlp+HmTnV/zGxVnZl7/hjewE8OM3pUWjYVv/aaMQOSz&#10;Bq11Z9a7WSVnTTnNxfo4a8oOUV+JEWvNCEQscmBQyaI3SEJ27ErxmnmrkEDWppHAX1RihXo+xlv1&#10;hW6ssJPXkUXnthL+bKtixyaMBIFAILDIERjFvsMMYmziGWecceqppyrIGd9WGfG5Xwg5ac9uDTzx&#10;NCxDHSMgotiZx97tn8mc20KONcSS2rDqho2JCMcWO3S9nqcbAe+44w5+VMRSs1HEu44sCgk67E4W&#10;P+Q3SW9W5St+IGW7N98yGXDyU2f0SY9KukmL46Gec6E2P4Gmosodiou810b1A4FAIEVguPE567DG&#10;gs9t21izBtuHG7tsWT6dYCU5Ofmms89mzxy7Rzq2GYaePSfkwh3m0CN7vbmwpDzhKywyLChYZHaY&#10;sK2bPSo8hHiE5Wx2tvAcpxvTzJZBhMj1Zj5gXwqeOK40NzxkRyq2lYOaPGTCYM8Jpvnb3/42T7hB&#10;DjsLqQ7f6hdOzDf7Z9gligT8a7bNsLcEg06hbFyhIH4nYLv3E08+iVgAQQGmje985zvMLuyP3GvP&#10;PdmurooH0VXHDhAJAoHFjMAC+OPyRrFNJ5x4IgE2Dznk4B3wrSQ+Ocffefjrv/7r7K3uyoQp7D3y&#10;MZrYWThdMaDYR84CYN/fyhHHZ+diLrOIQXEvf/nLOX/PDkLuse/YXEVoU29gAzgOMrwoHKJBAvcs&#10;jJAFk42BRoKIWTDNbCTH6UYsR+05S5buI1Q8T6SRjDRkwdxzQIBNgaRn5yJ2n/NB/CjKlINYJhgK&#10;4tAwZwGoivtl+OOLeYhG3QOBjgh0Ycf/vt3VscifO5izS1525JH/5dxzTzjheK0niDcKg8hDHNs2&#10;orI0Mnm425xl18ZtFYet5G+2PjP3SyskJOvWsYzO/mufiCUX3jqm/M1vfjOOM2fAsLNYbZ6LVkWz&#10;y/wh+z15osjLpbaehJDPRMJ8wClQkrE0z1dUkANdmG/OcSklRhxfnnsmgzTUUVeTWQ+gRZZAIBCY&#10;aAS6sOPU892dru6wmD/Kg5/7tnPO+bVfe/uBBx6w//4HcIrynHPO8a+CXbmidqgxgloeyWIWy47r&#10;IcYX08yFHcc71nlI6c+32FwWUnCQcb05SoNfTxq+Ihn3suYuRRy5PMTR9nI5T7DRrKJApMnCDm44&#10;opgPeM77AV/Nu+FbMNxoItJECkIf1nnIlVIhdodqpA4EAoFFhkAX6+P8avf6178+xee/nPeO37rw&#10;wvRJmaYNnnMm7MADcYdfc9xrWOhIN4d05YpiE1nBwPNlRVsurc6ms+7MX77VDX9FpYLl5SFpcMZf&#10;8YpX4FxbW4w7Jpv1Gc5/svyiE5U8YcUDb5qHZJc0srNCIploLrGaLRRlgq94w+A5ifXzJmv0ysIG&#10;FZxxknGRgNmLgjgyyglSKFbkm7cBMNIEAoHAYkagi32HLKvgjhssjLju/88VP6fczdJMBLL8rsgP&#10;j5DKpqsufWpebo6MDeB9QhrZA4FAoA6B7tZVUiky36kRn1CUcbfhpB2gEdfKTIZGeNYT2j1C7UBg&#10;/BHoxY7bEy998/GvcGgYCAQCgcCUIdC1HZcR5295M2XQRHUCgUAgEJgIBLq2415OKW8mosKhZCAQ&#10;CAQCU4ZA13a8ck18ClbJp6xdozqBQCCweBDoxY4LHa+rLB6woqaBQCAQCIwhAr3b8anZrzKGrRIq&#10;BQKBQCDQHoHe7XjlAkv7giNlIBAIBAKBwEAQ6O4cUJsi07NCbdJHmkAgEAgEAoF+EOjCjrcsJg68&#10;tAQqkgUCgUAg0B6BBrKpodhxCKHaKxcpA4FAIBAIBJoRUFCzujR9rY8H9IFAIBAIBAILjkDY8QVv&#10;glAgEAgEAoG+EAg73hd8kTkQCAQCgQVHIOz4gjdBKBAIBAKBQF8IhB3vC77IHAgEAoHAgiMQdnzB&#10;myAUCAQCgUCgLwTCjvcFX2QOBAKBQGDBEQg7vuBNEAoEAoFAINAXAsO14+xd/+IXv9iXgvOZ/+iP&#10;/uj+++/nZlACJWqA0rqt44knnvg3f/M33eZyegNSJwfYHTb6He94KZJqz8VFxkAgEBhnBIZrxwdS&#10;8xtvvJHwzRLFSdHzzz+/f7HIRMjtt98+EGn969OVhBSQ22677Q//8A/L7NRLp2ox6F//+te7kh+J&#10;A4FAYLIQGLUdl5+oS0hhlfQR11JPuNETOZJve9vb+HvCCSfgktuDxpnNcil9pZetjLoojo+pTBUq&#10;xShaalgHWXwrSRq9GVgBXGM+pkXI0ea5hCiBFVB2rmuvvbZSW9JnEGVlpcrLHyeLsJIaaKvq8PH3&#10;fu/3VHqZZrJ6amgbCAQCdQiM1I7LrHzyk5/EVYQWUabnve9978UXXyznURYQH5OPJJMjefXVV/MX&#10;3/nII49UNbBTH/7wh3lOsqOPPlqGkuuoo46S5M997nNphc8991weSiZGEDncZDKV/uMf/zilSw2l&#10;Rz3uv/CFL7z5zW/mCRfZqYgV4F0BfXiobykIAy1p9913H0/++q//Gg2VnW8/8IEPNGtLelJSX9XU&#10;ZfFEZZWAvP/97wcrUl5xxRWAcOqpp6oI1xSBF1xwQWWaFKi4DwQCgUlEYKR2fPPmzWB00kkn8fe0&#10;006TWcHYHXbYYTzxEoHcTzmS9l5TcDdt2sRHWauzzjrL6wZHHHGEkt17771peoqgOBctF7vyOuSQ&#10;Q3i+YcMGskgHbtBBhtLusyrClKC3iptuuom/ehvA1Lp0TKpKIa/usdFf+tKX9LBOW/n+vH+Qhpre&#10;csst3KCYpgrb6FR/vmKewIh/6lOf+t3f/d3KqpERHZDWkKYOlngeCAQC44zASO24rKQM0w033IDp&#10;wQBhXDZu3Cg7iN/KggCurnzhOuAOPfRQvpI5xvlFTjPEFEFxLrrSFKYSsLBy7e2A292mLESpInoh&#10;4GKFWu8E8rhLZcjFfMBzpigvH1XqrDUfJMsf59K0p5nDy0pl3ne9613gRimVy+VKj4nXzHTeeeeN&#10;c6cM3QKBQKArBIZuxzEccmOxdHrN1xP8VnmmLGVggHiC04q7KrPFR62NYL9kdvFP7UfzhKUYucM4&#10;v+RqrvOVV15JcfKvtSjRfMkUWm3ZX31ESXxzKmIF5JLr9YJ7rKRMdnqhob6lptS3oXRNbFSNtSDN&#10;cGlZzAf8gFkCgkD9YFvOIsaTGULmW9NnJwzi+0AgEJgYBIJ/fGKaqn9FMeVMh0ylk7hLp//qh4RA&#10;YHIRwAsM/vHJbb6Bac6CFUZcHv3AhIagQCAQGAMEwh8fg0YIFQKBQCAQaEQg/PHoIIFAIBAITDMC&#10;Q/+dc5rBi7oFAoFAIDAGCAzRjvOrWrbHjiftuT60k087EbnR2cjK7eSVMJKexOwzSWlMso/t8Zco&#10;qdFeh/bygaVhV3t7OSNISXP44FW3xYEh6JUdQ3IMQg/yQU9dS9uHMjzdfJnCdZq0qdcENVmb6kSa&#10;iUZgiHa8H1zMrsWOPX6Xk+nUWcp+xPaclyM2ysthpYXSoWflxycjR5BQBgCBsdSKfahsqeyNWI2M&#10;PmBVSnbzjQ8UoUkgMEAERmTHtfn6sssuk+qmKzEriKlR9ISN3uz4FnMIA5vN1GzKFvmJbHrpWWeM&#10;KM0YeT+4vXVnV8aUqkUn47nQxAo4vfTho7NIghOkhok0+ggaKtpu3SWXXCKUXEF9VDJyST435qjJ&#10;/FZSKg3wZhUU70oq3ywuVi9LoBplbDOqmg67WjdDnZaih1aDUrgno3hyEGsPWiCogjx008uz5vI7&#10;GfcqQoAIq1Ja1vRp85UaugjVtA5bvYWo1tlMk3U8F+FXTwObKRYfA4FBITAKO84AEKeKT6JzzkUn&#10;ITlVr1HBMRk94VwPI4H0HGnx0UQO8nAoBifuQx/6kHwrPLv0UCI2gsOKZOeYDwaxGR3kk13FcRxU&#10;Vk/ZKVdWQ+c5OVT5kY98RCdxuLxjz+lJwByj4i666CKd5yQ7Ms3HopM4ujh1yXFQvkW+aFiorwkG&#10;yE4pVJAEfGsNvZLDE6Shkr4ie7YaI7V5nmVHpppA3wpzfUSabKUS8NfTLTUS20wKjnQWOPKvfUEd&#10;ozOu1EJLKMYZ60xrop7PqarWMsQINLZueoRIT2Z0fysGAmoNjKIZ4KqjIpBiafNlGioBdecYFzVF&#10;kwZs3UXFGKGr7HguAvU0OQkT/vawXpTCG/eBQB0Co7DjeGGyZbK8skpyUnBydWLeVCTwXjW0FuMZ&#10;08AwJlm6voGN4DkCxQXYfDHyfZSfiQQOEwhV1q9fTy7kayVHLqdITsoLK6n0qQ46rK+5CiNlpzV9&#10;qQcHzAElYnowXoxzayKBopohgelcuBGTgSDigKslY+BE7eJLpZfZwccHa5HAMVEdcOVCGnhSayVI&#10;jZTZZlJwkC+dy/WlSy+9VIdsaVap6tpp/sguZjXA4ao0xPQWzvQCUXZIlSaj1qjNpE7nIY3Ua3Nl&#10;GpIFOSAsZohmbF0Xbjyzlh3PE7M6Eh+FCX+DQLhNG0WaHhAYhR2X34Ry+qvxL2eQq+Op+qxWjCI8&#10;bkxA+hxPh/Pu8no6oiBjqmRYZNhaMH8yiHrZx8lCvlzOSmkyJXzl8VwmY7lWFUydVurODCTTww3e&#10;nwi8sguV7M4jIT25g21NuV8q2VQqs0sZ8IG7kdlCBJC6mHWoNZWVP54pk4HTAC+vJhKIK00yVDXO&#10;lb8Pa1amCSr5XtRPwAqmxrRQEpMF+6h25OpImOPsmYY813seatCUzdi6Ltx4Dis7Hs2qlyQt/fHR&#10;PDyVvwp07K6RIBDoiMAo7DiWGoOFS2I6WXq2Fw3T/SRWF0uk9fGyAuJfzQ4lYg3l9WDiM7LDUgKD&#10;EAdQCojlNfWqsL8YWTmnXjPB8Gl9XNKcHoe9ki/Fy6wIwW1MdRBBI4VygzNYebpS3xqidPEE5RHo&#10;ryp/FSyze20XlOCHUaEWggmjOOqiNsr4YTJwGroUc49kYmd5xUlxRmfNYdkrTunap03PbGr31uUi&#10;h4dmiakkJsuUdPNlGjoZjYhizdiivGqXTnVlx7PLDwhAR3dSz+TSijl/G6b/jiM2EgQCJQKTd54T&#10;y8XbdLdefLT9JCKgibyBwXFklYpeNzKoo6BKBPADpodfhYGNp4xHGY099QjwDsE70DgY8amHOio4&#10;6QgMxR9vmDcmHa/QPxAIBAKB0SMwM9Nkq4dixys3J4y+5lFiIBAIBALTgUDzuspQ7Ph0ABe1CAQC&#10;gUBgfBBoWOcYih2PdZXxafvQJBAIBKYAgeZ1lVHsO5wCEKMKgUAgEAiMLQJhx8e2aUKxQCAQCARa&#10;IRB2vBVMkSgQCAQCgbFFYIh2/Prrr2dNx9cf/MEfdIsCEs4555zmXCQgWbeS0/RoOPAiLJOThw0I&#10;cPo0hajyJCoPjz32WDTkb5qAWgvS7HlXUICeFUgz8rykG6O4Sqj7aeKutK1M/PnPfz7tWtzzpExJ&#10;dToSqDUrI5y5upWDSkBkrdIei0w1LldWESvTsX+mamc9irxpn6kDwc87DlLVRVfdwem6DkkF0/6T&#10;Dg2ktUc1AwSx7fP239/GU8IQ7TgV5kQyv3nqotn6NLjjiWCDVlT5mGOOSREox8lf/dVfKcE//uM/&#10;fvSjHy2lcRz87rvvbiiFb5vJxeryMgDIqNK/+c1vesrU+PzEJz6RZmRwfuxjHytFMajuueceN/HY&#10;jii4G7n66ULCuQd69K9+9atAdOGFF6r0s88+W9xwwtlW77rrrnvnO9/Zj4bkpY60BcV56KV9ow4E&#10;PUcfVG1QgPFLGrU1Rbz1rW+tTFzXIT/96U9n6dPR8Y1vfKNyAi6LiG0UJSbDteNZeevWrUuddL61&#10;b2JnxBO+jb4mf1tA+n2lO5A9R6AzasaWibF729BfLco6/MVf/IWkKZcTNPc87DLW2QVdddVVlabQ&#10;Cc4888x0YKMw8jOF7cVcfvnlVoaH4GPnWmpnCJT1hXXELtXpp5+OekqDqfqd3/md97znPa4dN4zw&#10;973vfZkQnjMP2VIgQcwtLlpzg14dBKA7gJqDBP5Kwg2y3P/Ua+vInGP1SGk0pIM6gL11idVzKSZ9&#10;0FwZfeOvaHQoU/54/oLa13509kZohZWAEjF5GCwrD0TYLL76zne+A8iYdW74CMK0QlrfFO1MbPtO&#10;qJQoyV+B0AAOqpKyHJXShPFrlyJ1LzIPXTNT1iHBE1alM844o64R//Zv/1aG3j1EAKbvEHoJUMM5&#10;GfNf2bcX25Ph2nFazm1Mf6XtsT64fnbf/vRP/1T2iCbEGfGET3/ClPAcCUosC0ij0vVLd6B8/lu/&#10;9VvKKBcDd0MOJkYKCQ3NbFHoiflWSpSXyyzjgici4aecckqDKPqceGh94SVl/RijIIhQuE3nQwEB&#10;WCa2koI0Q6BMj9UA/2wQkgyVcB4xN3ag+Fjp8kOGZU55yVcyF63xxl+aT14/I1nNJ1vGBTuVsS2V&#10;pL2AXWi3wcdp3HMwPcb8gx/8oCqFWGYgdEMNCefGydyy+spcZocffji5uGCGoA+ouyIfJF2uG4jO&#10;wz3mCSNOfQ2gLSCaQLPFhSXybO3slJK+3FCc3nsQy/P2nVCK0dDpW10lOFKVyTgbla4amjOa3GHU&#10;siisBipfKNMOSRei89MBOr47MvBVU6qM9ffI5R5PwtmdrP3s3lX/mazEw7Xj6bqK3moZSIxk+7YM&#10;AHqGBwM00LS9zIG6nfnE6WF8ZLCJ6DXrDdlzBDqjrbYGHta8kmLQzaZ+g4bo6YfKgtVGcuo0Nb9l&#10;o6SIrdMr09zrKvRdxk/H3mOrUb6Dy6Rq5qhEoBROXWSqNGxIIB+c6gM4o715KYwSMeWpWGVnSKuJ&#10;TSOs5sChc7vYrKhBhW2pIc3BrCBpDz74YJkgmymNgDoMlx1ndxsKUjegdexqcCO/WA3EXy6VW7ne&#10;Bf7Ml6VbgByZ9boa8ZW6olJqCFC0ej7GVAOE2TStrJx6zff09vadUEJAPpVWCY4TZKMy673uMPK0&#10;UFgNVDoiaYcsGy574sZlelNN/fIquOTqZcrwUWos8mu4drwE1wuyDHUZQewsU7qsLWPSbprenrIr&#10;W1v0t9lzkT7rWwukE+DLMKqbPQKUocfIebR8jXD+Ki8+i3pztoicacukRefGauhlEBunsVp3+ffM&#10;TPM0PWlkW7XGWndVIpAlpqblcjZ193o3beTVm8qCcLIwN7b1go7KCkCuNmE9VBFjaxPjtVqJojkq&#10;lcFCpatV3Gc2K9OcYY9dVjegv6WuhpewlQULpaIrV41l7OhdmVuAQAHiGpXQsYBGVzQ4KANikuNX&#10;PSb4NKOceumjFbCWnbChkzR8lY5KJ9PCVJaLRRgpli4h9lAogMgi81fV9DqepszsvYeUmvhjXQUQ&#10;Rm3HvWqJgZOHTvfF5qoTMzbsBKVm1N3CzjLdOv3ZpHxul5Dml8uGcO4rZ2+/KtJTGWNyiOhY9hkp&#10;Sx4HY9uLv0qDZCpV6UtSF7lRsk1kT62eKuV1FdIgXP1Y/kjlYGD0Sj3PT3VjpkQg9UxlpxDiumOV&#10;5E17nsOuYRab31upYPqChXp6l/IrV/lGkiksHYQtX2FBlNfry/pIKcyLJMhqQXGuKcm4b56nVSl1&#10;A7oEM6sRSF8+0h9y0oU4fEyaTEDpeVacHWrXqGwgdKDPuyuig38bxI5LH2BJacppHfUKLq3yW22v&#10;/vVgPdMs6q76OSEdleno497lagCivBTTFN6gA/Kz9XGKszTkaB5Nf+jS256mzGw51IDEusoc5n5L&#10;GtRNtzKx16lPNHA1tConsd3q1lIZHIeWKUeZzJU1AmOoZ9o6LcEZn1qgidfuWyo/KcmGNConpfpj&#10;qGez7VpgO653MdvZAcLn11INe2Z+CvJi9AALGltRGQLjqWcPdnxMKoLm6ba5MdFqIGoMb1QORL3F&#10;KaTZjgdPVp8vo5E9EAgEAoGhI8AClFYUKq9Rr48PvbpRQCAQCAQCiwyBsOOLrMGjuoFAIDB1CIQd&#10;n7omjQoFAoHAIkMg7Pgia/CobiAQCEwdAmHHp65Jo0KBQCCwyBAIO77IGjyqGwgEAlOHQNjxqWvS&#10;qFAgEAgsMgTCji+yBo/qBgKBwNQhEHZ86po0KhQIBAKLDIGw44uswaO6gUAgMHUIhB2fuiaNCgUC&#10;gcAiQyDs+CJr8KhuIBAITB0CYcenrkmjQoFAILDIEBiuHYeQ9vHHH//+978Pql/72td0o+uf/umf&#10;KqEmDSl7a4X2ebOUdcr0pkaaa3iSKSXFs42qX/nKV9okizSBQCAwWQgM144T0GS//fa79dZbsTjP&#10;Pvvsk08+efPNN2PZweg1r3mNkOLJfffdZ9S2bNlCSieTtZLBIqNS8ldCdDmB81qgv7LVkxCllCgu&#10;FEubjScoYOEuGml8lVpPkqW6pXXhOWVlknloyXybVjO1y5bpBC40LV3Apl+pdqnYtC4rV6506ZPV&#10;TUPbQCAQaEBgiHYcZ/yQQw6h7Oeff/6hhx7i5q677nr00UflFSqG1mc/+9kXX3yRGFepKX/ggQee&#10;fvrpL3zhC1gl/FlycX3pS18ivVLyl+lBteI5wu+880558eSlCAXnzPKqRKJAfe9731NeNOQhH594&#10;4gljxMNrrrkGBT75yU/yEFuJ7bvyyiulM4mJNSVlSIDyhGEkAWK//OUvq2ipTbLM/+UhqhLnjOyk&#10;QSbZqaaLpixNUbrhK+PgkGNp7DEBm+aSGhKLnKwub3nLW+64444YD4FAIDBlCAzRjj/22GN77bUX&#10;eB100EFYEG6OP/74t7/97Vgfg7h9+3Z8dnzzo446yg8PP/xw0hOmD6uEP/uO+YsbbDeR+j7zmc8o&#10;HrmuVatWEduQr173utfxkbwUQYnY1jRvZbMxPfz2b/82wvfYYw8n4OGaNWvw1mXckXbttdcefPDB&#10;0pDEPHnuuee4f9Ob3kSyFStWKASli0Zt6kgyrrRcgcD18MMP8xchxAhP6/KqV73qhz/8IXb5yCOP&#10;ZMJ4wxveQBbA4Uml/gI2zSU1iIIo9LK68C1Vm7IeHNUJBAKBIdrxNuCecsop2F/MWbkmvm3btlSC&#10;PuJ+YrwUfVUXcW8Vd7xh8TcVha+aik3XZ/wc44i9VsDZzZs377vvvnqf8MX0g7+M237AAQdgc8ua&#10;ZsorAT4yE9trX/taffz1X/91Is/iX/td5OSTT6ZqlIghZn6Sqlu3brX8Sm3TXE5pBdK68G2lYqX+&#10;8SQQCAQmCIEh2vH999+fdQawwCTV/dzHeggXxgWH16gRS5OVBywaFgq/krUXVjC4wd7x8L3vfS9W&#10;1baPe0whBk5rOOmV5uU5q8OIxUV1GmYRFjd4mFo3HmJwUVheMMLPPffcffbZhzUKPkqZl7/85Xvu&#10;uSe58MRTgZasoq+77rpUHxQgPeswesg0wEccZEQ5GbMUyfi4fv16rSbxtsFUx3NUymY7A+tcZEzR&#10;y+pSOQ1MUGcNVQOBQKASgeHG58SWsXAxNdB//OMfZxYZanUw3EwSxx13XFelOBerScwNvExUZmca&#10;4IWA2bEr4ZE4EAgEFhyB5vicw7XjC175UCAQCAQCgSlAYAHs+BSgFlUIBAKBQGCsEJidna3TZyj+&#10;+DPPPDNW9Q9lAoFAIBCYaAT4Fa3Bjg/xd86JRi2UDwQCgUBgUhAIOz4pLRV6BgKBQCBQjUDY8egZ&#10;gUAgEAhMNgJhxye7/UL7QCAQCATCjkcfCAQCgUBgshEIOz7Z7RfaBwKBQCAQdjz6QCAQCAQCk41A&#10;2PHJbr/QPhAIBAKBIdrxG2+8kb3r6TUauL/4xS+mzFPdFgqP7h/90R+R62/+5m9OPPHEyuzIpxS+&#10;4q9u+r/qSFFQJvuqtwq6OaigtbVk16hjRSRHQvjLPU+4BysQU3Y1ekdRkSAQCAQGgsAQ7bj0u/32&#10;2zneyQV/t8f5QFQfkpAPfOADkvyHf/iHt912W2UpVOf888/nq9/7vd8biBqaOSqvv/7rv1bYij6v&#10;m266iSZAcxPtMh98/etf71NsmR0LroIGLjkEBgKBQCUCQ7fjZalYc/lrNl54hekTeXmpT0fK9Ilc&#10;QhxAOX3+Np0nJDNzqNNXBPnRWVlIwLT9/d//PTLlj6cup11jea9yZjHlUkAuKg8zo2z1lF4CVbpC&#10;ZHBPiZSrBKoXl6rjQq385z73OaFaAmW05bMbQz5++MMfhuzXgJBXk5AdZ8QqvfxrS6h7UajsTzLi&#10;dfNfDMJAIBAYBgJDt+MnnHCCrAMxE/BwMR8YFIKf4a9hvDAZPMGE6Qm+J5XEI373u9/NR/7KJvKc&#10;j7j23MvKcH3oQx/iIR+Rw1dIQLIXDS699FIeYrmcniynnnqqXg7e/OY333DDDWlZPKEsNOSGcqUJ&#10;F94rHxV9jYLe9a53uRkc3Y3EGK8rrrhCdbngggtSeyr1KJQAPZVvJLj2FEG5CERbdFZ6lEmbHMrc&#10;iy++WG82el4Cpeey0fCkC0MMsYpILSz1UuA6O85nnXWWkFFlLQG1W64dgT8Z0b9l+mF06JAZCCxC&#10;BIZux2VhQRYzwV+C3fCXCD5yA3nZl6HUE3mLGA5sHx/lpfJErihTAvebNm1SOx166KGSwF+EyEZ7&#10;0cA3Tq9c8nYRq0gU3BBRiBtsqG131g+wy2gi26TllPL63d/9XcK/YcqxlWjiBLCB80TKYCJJ09zJ&#10;yEsyTX6ZI4zChx12GNlPO+00CSmB0nOBfNJJJylxy8UTCeeiIE2HmHLU4KPmvI4XmmsmGNRyU8cS&#10;I0EgEAiAwNDtOGVgm3Ak5Swrao+8b7uccrcVQ5k0eO7yx7l4Q+cJVp5v5Y9nF3FzeEKadAGkrmmx&#10;jLY1SsNHRYkrf060EPTHFmObqEWd5PPOOw9zSR0x6GkajKPNIgmYzNI4cBjiUiAzChXHWc7sLzoo&#10;EKitagaURQnkW265RYmpY7d9XUrKo/d7koSkwlWEIzFpquZNSHh2W2ikDwQCgd4QGIUdRzOWCDBD&#10;rANgILCG8r69Mqt7HmK+SYAhkD/OhRfME/LyLfHVbMtSI0suHFgublJfuEQEQyPJfCUb6rJ4LgOk&#10;NJkvLOuMsc5kyvdktQQlZS6zNFrQkH+tlSXS8ESurqXJa/ZyPF+V0wbRiJgn5CArYwaUpWnNREVQ&#10;l7qfSeWwkybdwWIhlpAlSIVr7SWLUKoXLC2a9dYpI1cgEAh0hUDwj3cFV1Nimf6B7C0ZmE4hKBAI&#10;BKYCAdypiCMx9JaUc83KT+acDr3gKCAQCAQWAQJhxxdBI0cVA4FAYKoRaLbjI1ofn2qEo3KBQCAQ&#10;CCwkAmHHFxL9KDsQCAQCgf4RGKIdZxeETw+mu1P6V7qlBH547HnLhClWypM7rhd7aXqQj2SxsnCT&#10;QqRKUVzl7hGe98ZqUBbREr1INnoEtGFJPSQtXc8b9NGZ4dEfvypV7QiaRpb6f3PibCww1ro6Wmzh&#10;HccO2GpwZTi3Hzvp3rOOCAwjwRDtuNWlAbRrexgVGIZMHapEMtsEs0OVPOSXTJ079/n4rnRgs3zd&#10;YSLkfOpTn+pKWiSeJgToV739Ts6mVX5jb+hXQ0KpuTNXFsqG1JbKjGwscHyvUiWP9JYKL2CyUdhx&#10;tn6bPERVZd5japW3bnIV+bZmX0mp+FJ33jQjyq5ZmgRk9Fee6i+55BLlzdyZkuPFrCbI5AQ8Coti&#10;hctOh44aaZYWyRRVY1u3i0unZWVUBVWXTFrZ6iRg/tCx1VJDpVdNS9wsTQQv5QtQhltahLkblat0&#10;lAyOzlv5NUsQSau0RBKoiU3S4iypKDIK0iyvPlZ6l24Le2cGSprY+UJy5r419ByrURLylL3LYl0X&#10;qaoqo7kTZH1bZ81UO/V2f8z8QXPdZP02w0qNjlh1G/nyKXqIVRHpi2OWptTKCdyBTbkjH1ky+dYv&#10;l1lF0pGYvkdKoEBGZ6nqBK6dHGSPhWykuFO5o1rhzIbUufxpK1AWxzK41IiccXFvdFfPDEvZacux&#10;POIno7DjHMUUeUhat4suugjvg9YSrQcX1pMETML6qFM5IK7Dn/xVq5BM9CPIFPSc6NHRUH9lWhUJ&#10;5+RROuXSDC4FW6xOw0kfnaKkFEwzwn1M//3vf79cb4T4SCe+D2nQSkafb1GG8y+uo0548pG/OnPE&#10;ofzyJFGKiU5LUbtSQyWjh6mmJW6pHJgGXBc/z3BLi+A4Dx8/8pGPCHmypMPe4KAYR7F04kkJ8K1Q&#10;pmwj8L/yyitpcXBTY/FRFkesODwUryR/1b4Aq5lYr25cOqaUXW4LSGDguklrAbzNy1wNPYd6SU/U&#10;S+1O2ruYs6UYnUpLapmq1JpeTQIaUUtn4n3kIq8qog5JN0N/2WglyDqGMoKM2Tcrx4Jkit4H/eFj&#10;QAcJpDUlX6J8Pk5DxmlKrXhCj1UC0C6bwAkyHgvSo4Oc6HQkphKURa+zGrbOQt/Q+WH+XnbZZR4L&#10;pQJ0V6nHV2oI1RpRlFs3diwnGzs6mciltxk6FaIYyKkbkRmWrNNWQjTih6Ow45VV0mFuzsTrjCKX&#10;zq8zkPSRoaXG1uFPOfU8wcjqeKRf0Dgn6SL0WooFUcfVqX0zhygZabDaLlRqKCVtWbKsSKb6R6Uh&#10;Rhqtjs1KGbKUS6NdUw51afnWXGqIKIBiTGpwlrilIKsu2EGf/CxxY8z7vD4dVyZAmACsWGt0YR8l&#10;0MpTTcyQ562yjZwYu6bG0ksGReiUKR/VmszWal9xbNFqVqPybddtgZI0FsQArgUmMuPSSTEpEeCJ&#10;e45cP9RAvYwDR2kEu/BBVdgOKlVVr+N0LgwKpDETDkpKgrqiqIF0UFkysVyptupISEuZGypxTnPR&#10;aqJG4KJE0eyIPsgXivmwtN2dVCtSenSks0gqxExtfqgnaffWfcorlzWHGs5ZGHfqG83kPBpQEiWc&#10;aXTVWssglWMnLbp57Mh7yECznjIsWafN6rUgHxfMjqu24CUOP120AYNT93L6GEUmY9E0ztyoBKnz&#10;a+w0Wpp/fkEsbSkh6n+oIctV91sK3ZGRhjKVhhjjjhFnmGWsAIwHFnboZMjHP2rPc1JqiG4AxRym&#10;oVXilvYe1QUbl463DDfmUfO38J67c+dOO4/Akv4qgP4S6Hd8qkle7JTMTdlGVsYEkygv/9ScLfKn&#10;mK3VEH7REb0MV93yKG0hokeyM+pcC+wv9tFztrhf0quh58ifVbmVJ3LV7krApcm+VFUvBCCDGlgZ&#10;M+GgZGXPEbMQV8al496Y+igNOKuaTLeehBBo3psUBBQzeRHlVvJY0PrSSo3uXtSSLk3Fqbe0z8Jb&#10;nZpANJx1l/qevhXONLprzTRQOXZSac1jp67c1LCUnbZB4dF8tcB2nB5DG8gl4aLOvsdZoM0YKiZj&#10;0bIjvdmutHijfNlV50nDbz6ItUuCNNwW1MBqIJayKFE2Ll1cQ1pGWksRYn2hgTVEM4YsjSvk8JeL&#10;6qTeel3rog+OYamh0ouxC8VK3FKBghS/Jn23yHBL3RbegU4//XS/CZE3fak0OCgGwiqIylI1WYGy&#10;jayMV5CBV+86zGdqPi2SMrfpIzozuXrpkyfoQwIa3fOHxCLH5MBpLcQ0ybd6wyt/hW7oOSz7mGC5&#10;blEVf8Kdk3fzUlV00+8xtDVqcPndotI2edWVLFnnUQvSu7S6qKsB57R7SEkEVs4cGheuSIYtX6WL&#10;v6LqpN9qDKavd3UdWM89Emmp7G0YmdmPEMqCu6AmoOFUkMZCWRBg2gJQHQ0KPaGN6saO5ZRjBw29&#10;Pl5Zr8ywZJ22GYrRfBv8KoPBma6JLWi5bDKYImukYPhYzWjmCxuqAoMVjlXNVrowNDhEYxiqAjsi&#10;HzYuDweaj/eS0W+kmb4moHc18KsssD8+HXADMVP0OBjx6cAzrUVmxPFh8dHkqsc1tgjQQHKu9Woy&#10;tnpOjWLhj09NU0ZFAoFAYGoRCH98aps2KhYIBAKBAAjEukp0g0AgEAgEJhuBsbbjGUEKP3D1QLCg&#10;E2hclb+ST1Dr1ZFvZFVgBblux0Wa0lszlbh5p2ZLlMqiJbxuN2cqtiSrUd42RBxt1OO1tE2yNmna&#10;wNtGTprGx1CbMw6wFt1q2E/6sneVzW35PpxJZcvtNC3VEFDaEdSD0ehYSs/jJbNpHQtqmWCs7biP&#10;87SsTGUybUPWGYF+5IxJ3h4YLSo1lxydhRte1dqTaWTbBBnALcNDD0/5SslD4qKqZPIpFZia/TB1&#10;3EQ+nElNdX64t/YVUGzD51zCYgjRNVw7bh4D76LXNk8NhvbEDsrlM2/e4ioXW346CeQopXtjzdJg&#10;f9ybdjVLO6/n7XRXb9aHvBtaxz0aWGKcsY6ZIdVcYsFEN6oFmmesEZKZ+tEpmMaEk5ap2qQ3d0fq&#10;ekuOmWTIYk6P7HS7N0oLMT5mZBoNRQsl6SNt7cymzYRMkdXY/+KkDxOMSmwg4khrmnaDrIc4WfY8&#10;dfbRk4q7vTL2HmvOrnwmp/TsPinVUq5pSfkixP75n/+Zm7rmzphq3MfSVpabWdZOhDbWId0Dnrm0&#10;bjuNQT7qibpWWpZBc3Xs2Lrt3LLunFJbMlVZfZX2rrK5XRZHN3yE1b5XORayUazxkgFFGhGnqI4q&#10;Qi+1Lq5jczt93QtTStWS9nNXPDMaaY8d4P0Q7bj5JUQTkc60Jn9I6SaoVSWxg4kXfFi2ZMNQRnzM&#10;jiwNpkqgaI0cF0oHoo2xgz5Bmja5aUb4luMeaoM6lhi3UB0zAxuzZNEonY3nuB4YCG7So30pa0TW&#10;5CVLhjkfspQc4uBQiSpivhdvBUuZZHSeU9QfqZCUzsImXu6S3nXqik7JNAyyPPSsmUxW472bnH9B&#10;H3lSGRFHSedibd0N6vhSsuc6UkR2nRxm030dBwv1lebgw3nIjAWTLdIk4OiNKGIAXOchjbywff3r&#10;X9/Q3AinWX28GYuGqEq2GQPuXiRCG4qgFuSC0sDnZtOm9JCk7RiD+kqMIpW8K0qQUR657RgIlUsW&#10;LoXR4be9tHeVzW0l6QBUxPOE+1s2FjKuG7q3lfSxflpTxCnqRaRRK6f7gzs2NwiLH6KSk6Ok0DE4&#10;6gyVRiMboQP5OEQ7zmFL8UvoWGYl+UMbYgeaUKQH5jYp2TB8dLiZpUHmTA3JGUsOEHLjvDoDDTeQ&#10;T5CmEKdnPv28jiUmzajitEbkM5AmP9GROS7dkNJd36wRZUuXLBlmBchOjapQsalQQXpeetQ7lazG&#10;EvVHevn4nBc6MjKNuqJTIeYkUN6WZBqSkBFxNNCMuCnr+FLK5+LGEesWZTWw95SkIq6g+qd6FHQf&#10;ACVLxI3oAeyCNDQ3yTBwOlfMRcY6tpmyF7lXS0n6qrhKuMSyostHTNNzkmrxSt4V5coojyhd9c3o&#10;X1xKOvANWl3vyjqbKqJZkEvceVzpWNAoVu3EdZORBZUyaVzMsVvZCTo2t1qknAAkoaTQsbHSQlml&#10;0SjV6//JEO04NlrsClrTaEP+kBE7qHp0BQ0GM2Y0sGE0szTIUKofMK+UbDhpN8J+pVRNzLS0On0L&#10;NyTDvZmxwWtK2AszBWbkJ5UNKdaI7L1YKUuWDDliqlcmDf+RFwgGErjhhZlKqU3voXTeiDWo6vhh&#10;GoquK6IlmUZl9o40I+ozlXwp5XNx42Cb9I7SzN5TVx31TPUozKKdaEDr9hQMv+LoXUcryJVsM216&#10;kZqMvpq+XeEeyvtGflaXBt6VjPKI0lVfWTehLWma6dOB3+2vL1pCKXFOx0LJdZORBZVDRubYrWz5&#10;bZqb+jJ8Kgm/SgodGyst2TUYjTajr32aIdrxdPLnXSmlQagkf0gX9eycUhOTcvi3kQY2jI4sDZ6B&#10;adcyRgTFecELjyZNQJvJT6dRUxY6sjSwnWTMDGZKy8hP6hqM4lJWEycrWTJMvpHR9ZEFzeVDccO4&#10;SikbSyaZTBPGDJWV78NXlYSCDUW3J9MwWY0UoFyvj2cqdaQZIX1dDymfyyh4imrgYJEamOlsfZyH&#10;WvxVj6Kf0wnLlYE2Y9KLvDQ6ixKVFC7I6diLvNJNj025Z/Gl5KeXvx828K64LqI88ruU6V/Mjyiz&#10;7oFPKXUvMW7ujD9HI84lms9HDz0WMq6bjCyo8mS1aEezVujY3KTnBbecACSnpNAxODhM3DcYjTb9&#10;oX2aOM/ZHquRptTafeVMM1I9orBOCIwPtU4nTUf0PdMPL+JYMTyzgTDhDGQs9Mw75OqMCL6aYpjG&#10;gl9lYZsgSg8EFhEC+vW47lVyQYDQ7pEeyOOYQniDqYunsSB1qSw0/PHxaYvQJBAIBAKBagTCH4+e&#10;EQgEAoHANCMwxN85pxm2qFsgEAgEAmODwALbce2C8MVPClmUW33lc3dZ+t5g7J9oRfsB+jyi3TPT&#10;Qj8g9KZ5PyQn/WjbsX21pbUyWXtql7pS2FenbXB9NnRzLfrsjXW9COWldnv8qWnlJtdM//4BkUrW&#10;MDtjWQdXCRTayly0GUqV2xkbmqZOq27lpEX02dYN2i6wHWcra8exmiboNn0pnGZQ7PZ+Ln7GYQdu&#10;t1uD+ylxUHl701wh2QalwwDlNNDm6PilzqD1ViL7wRVgepyvOg4ibxtvP2TYVtgmFkr/DD9SyRoq&#10;OHJHkBm2mQ2tjMRdKacHHqFKrYY6o3dEYMHsuAlDNBF5JgdWNYlnZu0YdVRW75zNWk7pTQrBR3kQ&#10;GaNFA7+EO2tdEdKKi6Irjx3zXMcCGULabK7T2MqV0rZUMmmUjWEGBtWljpKlzrHK+D3Ibq0yIg5r&#10;zvOMTMNomFfEe3hRyf54BlrJtWL03DRZfTNGC7519c34oaLlapVMGtacr+yPZ2LVbUSZohbpqHmG&#10;AFk4nJnucMiYNNI+pjqK5IRk6jmqhQ5nlbUwA0mGT0cyk6x72BVNexFpmMbYaKHEKiJtUA2iFGeq&#10;owNiTk8t5DJnKTWKXS5pPLolUO1IRZRRCdKv9NAa2vNt1lBHCvzGwI3oU1ScIqO617k11fopj5AB&#10;z3q4aqFmVb/ib9YrSnadrBvw0XClpC7I7MeRL41G9mSI/ri5BXQkt+FKSUgEJbvodSBNY6DMq2Np&#10;kCcwJ5eMFnX8EqTUwYSGIsyQUHnak7z4IzoWePDBB4v6g13elbQtdcQpaXWMktnd6ihZqGzlohPS&#10;Un4PPlqrjIjDmus8nhAWzwYnWXQAUi8rdSQzKdeKfROdDxTXitHjNKx5zdL6ZowWGYWIRqkU03ml&#10;DFg5VirRh7bTZJz1QLGU2kWld9Q8QyBbYQB5cQFxqVxj63YRyYnc/4w4KOMDMS9HykAiPTuSmWTd&#10;Q7mAndPzggXFmH44xEsTeB7KSGlKnBkyDS8faROrRDSXQ81filZnSHsUH8Wpwk3JEtODhkLVh7ox&#10;66JP0WuxAJdByJqbPpPyCEn/DBCEiKxGDDx+P8h6RcmuU3aDjK+pvRmUYr1dQ7TjuDPqGW3WHwSc&#10;Dr/ClmCKOybt8qA5aUQKIXqWktGijl+ClLLODUWUdC4NyOoAm0ZFSdtSR5ySCuT4pVBKXy1TShYf&#10;3sP1qNMk5fcgjRlUKok4SFCSaTAsFVBRzBuVJDOyudKBmQMh3GRcKx2JUzJGi4xCRDwzcpSYBkpg&#10;aUFTbaRExCVRRopVG80zBLAXqf9BZwZ/KSavsLJd3IgpcZBqobziA6lkIJHCbchM0u6hXKikg5o0&#10;XyXfb0ZKk+GMBPph3fbqrIlVonh7uGGEMsAr6Vk01upYYrLO3FFDpVevKy8NIsHOVZICNRfHtzJT&#10;4J+OxKxXlOWW3SDja+rKDFZWrc3DIdpxWlEm2A61PdzSNKuva12Fw+KayXV1PNNYyWihvBm/BCnF&#10;jdVQREnn0hHHNrQtdUKwSkIjdQB1rxdYHATVBV+jTkjK75GmqSPiKMk0GGwuhULNVZSSzHjoqqU8&#10;ZtISOxKnlIwWGYUIM4E0wUyUwNKCJh7wCgAKNBNltNE8Q4AKpv5HSaHTpl2ETMkH0sBA0pHMxF0l&#10;/b2RTmuCQ7nA2VWS0qQ4k9jWJyNLaej8HMdHBxx/0jTQs/BtJUtMtxoqfWWvy0QxfNqQApnWVA6B&#10;XilMxSqZWa8o0ejYDUoz2ABpz18N0Y6b64sxJg+RN2V5DRkHiFkvxKpDv7dX4uW2hhqWjBZ1/BJy&#10;DSqL0MIWX6UMCerTvBl1/H2jI21Lnf5GydwRGSULtliuHKBpEiqvlN8j/baOiKMk0/AKJu/1fFtH&#10;MmM3py4OeslvUw5Xe7X4Vl5/5CGN7sVfPmImyJsBm7L0pIRlJVFGRu3SUfMMgYzgqaTQadMurnvG&#10;B2L8SwYSL9rWkZlk3UNFmIOI7FrnxXxofVwJMlKaDGdawS8fGVlKw7hjOOOMi1+zgZ4la2IL7EpD&#10;5WII6NVTFzbd6+OpniUpUMkjlAHCGGcQAaNskZ2qrFeU7Dodu4F7jsmuGyDt+ashnuc0KwKdhjr0&#10;vG2g57pVZsTEs2jQ8Ps4CejT9Ev6n2giBqvAwKUFv8fAIQ2BY4gAtpWltvEfj0OCjhm6gV9liHZ8&#10;SPUJsYFAIBAILDYEmu34ENdVFhvQUd9AIBAIBBYEgbDjCwJ7FBoIBAKBwMAQWAA7nm4zqKwHC2Ht&#10;j9uWEvo/kJ3J9FmSblFXgL5ucw0qvXAoT1F3xF8KNJ+W7raNdLCismqDaq82h7N7xpYfS7KmlNr9&#10;MBb0rExdxgzkBswtoYdapP3HQyPtZvoRNduAn8WL6KHuWft6Y0IbUXV9j+arPJ6iZm0DYFa6dlh0&#10;3BbRRueu0iyAHe+oX/vjtpWidCB7gFc/Z7sHqEZXohp6UuW+tK6Ek9htVHcuvL3A/g/Qty9rUCkZ&#10;4ZXbtAclfyByGkgLJH8YtdCmBvpYupWA3sjRkDaH7xsq3n9PK4U7xFj2Vc9EFL3xXvTf3EO04zoV&#10;TV/xBGUXT9vaPEmmZ8RJ3+a4rf0IibLZ8oFsQaNdXD4R601d+tblKoFUTRVTMjsdOnjtBPZBlJGU&#10;GT2AsqdeufyU7Ix42ore5yQ3Qee8pVUqqvQUsqLTA8TalcglmfansspmRWd9Kz0vnraRvCTxSaWl&#10;uK2zXZve8ebD3KqmQe7hAL1V9eFsPclEub1cVgaaj5K7R1lbM0ZIMqf4HHbOZ9bksJe9KDvXbpkZ&#10;60Pq2guc7FB4qr9fYip7rJR0Jyl5LHqoRdYfKj9SYuXONHqgNiaKtMD9WU2vTq6e6a/Sl2C+TZkA&#10;lManhevwVHGkTHFOi0AmZpejtumQVOLsNSszFK57VjTJxNiRvotkwyprCxuHHnz/tAmGaMfZiMoJ&#10;FwUUZhigKJt8NSdzSooZW/F5sxO9DcdtkVB5Xh9RPrKRHsj2AVl5fNlJXJ44geJ96Egu0tjIXLke&#10;ooPX1pxcms9xTjmkg3o+VM1GV7+vaYe4OocOTdSxDvgIL9uNvdtUWJGR7BZFidperatkJkgPEOtQ&#10;FU/SkLs+QI8cdSZudHKqcqNrel48ayPpUHlcvhzt2bn8/g/Qp0X4NLxeijOc3V6Km17ZXsIKENSy&#10;GWOEy2JjPim1lVYsCGYmyLgQNKR1sklMA9kZ/RIiP8kOhXcEs0FUymPRphYdx0JZFqcBdBi4vNJ4&#10;tmwbV2/UVGQyA3dIwGeo6nAp6HGR3QPcyXyosA7PkvygPIvP7m+Koz+ntA3lSktmKFzBjDTCvBd+&#10;86gcVmlb1I3ohqas/GqIdpyTspgzWhezCBCYHkdqVyPplE3liV7rmh63rTxMXxfIFQk+RK402cFf&#10;nvjIA2NPXUpn02nUMlqxVFILpSeVZQ4YosxYLpGapiGJda6SYcmhiQZKAJ8JomsaAY4wcO9eK1Eq&#10;0WlKZoK0sXXEQ0wGvkw/QKG6kEnd06LT9Nl58bIz+bh8cxcc+AH6tDhhwlERalfi7NOhOkpe2V7C&#10;WZinLV4ZLl0J1OgeuhkXQiXTgLxCndFvgKvjofBmMFPJKY9FZYlZLRrGQjbi/FEzPd0g84HkwLlQ&#10;jWi1UYqwQoHzBOMguw/mGI3MZcloMzRNVuJZkh+UFsBaNZ/jzwyFcqlotTuVqjyjVzmssraoHNEN&#10;vaLyqyHacbWHj2DRzJVEPM0nelOluz2vn1W4PJoMynKU1Cpiv9KTlqeW6Gq83+k9g17oNVNqndpN&#10;zDc+IGiASUMt8DUYmfIH6xoSUfjLfrNRskpmguauYPoBvUJ2LDo7L14K18znN0oP3WxGHPgB+lQT&#10;8RPoFbASZ9qLOVtvRQ3tlcpUjZoNbpq+5EIomQbUx7jSUy3uMPYHs0PhJa1FM5jd2oI0fcNYoGW9&#10;jEmvtlbM9EjQ8cXUpdXpSgsXC4XaKMNNzUdedR66HEYDaanLktFmlJwHllmSH5QWQIlp4uZz/Jmh&#10;UK42bBwdhxVyKkd0t203RDuOKvRpmpAKa7avJOIpT/Q2HLdtc14/O5BtRLKTuF7HZDInC0qaHoAn&#10;XlJvBhTlce7krCHB8zYC08qK30MrIQ2sAzjOuMOUjqVOu36qg2bHzD0smQnKA8RZRVL6Ae47Fu2F&#10;RZ0Xr2wj0phdAA31cpOVO/AD9Kl8/RLA6xQ1qsRZIYB1lLyhvSwzY4zwc/J6fTyrYMaFUDINZGf0&#10;nV2dRK2vh9mh8JLWogSzq/HfUIuGscA4ErsGFyCU9EcaaKkpT/1x7LLbKNXWHZK8YKivsrcEnpiB&#10;wD9R1uFZkh9kFgBpjFO9gDKmvDSfvknzVWkorHZHNo6Ow0pWsRzRXbUjieM8Z7eILXx6OpzeIcbn&#10;MgfD+KhUqQljkpXflChxzBWeDvXkv4u3h8WiOmLF6ahsD7VoM6JJ03Auf7j+eA9ViiwNCMg1aCA+&#10;DPQaEMBD5BVBr/9xjRIBLDjuc7qLY5Slj3NZgxrR4Y+PcyuHboFAIBAIzCEQ/nj0g0AgEAgEphmB&#10;WFeZ5taNugUCgcBiQGCIdrxnjoJJwb0l78pQeT86YpUSX3RM7DOWlaQTzq5zj/7YVREddeiYwCff&#10;dNyx5c6irrT1aeFuhVOKj7Y1E9R0rOaEJtAOJe3SoZN0CwJdS2d/MkaUljw2WbKWI3QYUPdQdD8U&#10;NEO040KHvU3Tuj2gJe/KMHgh2vc89mm1iY+aCiRLc+wSdvWyYavZ1rfXsNuU7lHs6eb4xsADC2BE&#10;+uFOSQ/Ndlu1KUivnVRsEufXeHo+Y98npNrUTiefy6s3wpOWI7SNYt2mGXHRQ7fjnlq9kbaOzCRj&#10;L0m3beqX7pSGxXO+d32mQHvjrTKKwCGd4XXyRXmVJqNK0HTKt/I9lZgbM3Ioi9zSjEAjY2OwP55p&#10;VbJeOEHKcoV6kq+z5tLZdbE+fCtP0C6knWseip6CjLqXEKcsaSg4lVfHtEUp7OrVyaYU847t5cQp&#10;VYuatbkt0qandPUo1GPnPhuZ1ToSLmdQlyhf1DpqJnNZZIQzGSBdcaek9CDqEtJKkxyi0v6ZdWDT&#10;uZC4kpnHlUo7atqZsx7lurtGqrg7sxvdQGXvUhmjS0mb09AD1WGQTHGiSCK7/fGs31pVPZc+pNc5&#10;Un2r2mWEJwZKxWU1TTukK572H3WJuhGKNO2gzbpE2bdVUOWwSjFX91MFJTmzM1Yme//IKtLx49Dt&#10;uDVIqSqoTEngkLGXcB7XoWMFGX91Cg7eDO6xI46Umm5pMqcBhzMpRQqwa7V8LdDJSR3KL1kaxJuh&#10;Yw4ihZAobjgQaG9URUsxHTyrZGOo1CplWpB9lJw0CKEF4nhmoFG0aU/asDxKcsY6UtJQUCInb+tO&#10;MOKqY8TTyMWCJWsvqiPGFbVX2kApVYu7R0NbWBQNSi9SFhw0WoEegtMn95mK6KCmLtpCz/mrQ1U+&#10;GZgSzqBYBkgDd0pdp/XpX2CRVtoirfYVN07ZgUkgTaSbsOImxQqLo1HAXzNDqTPzFXso+QpY1Id9&#10;lWwh6sxc6ic4y9JHFAXOWDK6ZLQ5DT2QQiWHuiOfy0eEXAuR+bi4jPCE9DpHSgJbAzQ3IGmHV3HN&#10;vCguKBuSdXwpSl92iaxvp1BzD6pgWKlJaRwyO+O+zcGrft4CR2fHqbDesLTOUEngkLKX0Kg+NgZX&#10;RknDAu2RTj+mXpiGhAgA0he6lDFDzSDWER2mEtwSZdaLkhSCTmZqAR/6ygg0kFPJxlCpVcq0IEyk&#10;Q8bc6xPMGWjAYkaX1IRl/UwfJaRkHSlpKJQ+CzTsLi6KOJQkQToms/bizdp0OihJudaqpGppbgug&#10;NnlL5RodgGOVRF/jUtT6mh25SKCjxW56gd9Ad8O3bVhHGtYNNB/r5Holj5C+aqDH8SlHW0nSqzOD&#10;vwYIDmxmAkq2EHdmdQMmOeDKZj6el4wuGW1OQw+0o1N2v4zMxwkaCE90xJqU6TBMO7yKa+ZFcUHZ&#10;kKwcoU5cdomsb6cV9Nis1CQzDqWdSfu2x3IJYMcnI7XjXh6RD9iRzEQeBC4zrndJwwJGSgCCqeGj&#10;54nDIfVrSiDkb4rMoYGloSOCJEgJNPhYycbQRitmONWobpUwA01RwKWhbkqOjkz/knWkpKFQlkoC&#10;stQxMcOfi0jbSyxp1i2dR0uqlua2oFIWlc3Zki+rJPqatL4MV94eQB5zidNdOU66Iu1p02nrOkwD&#10;j1ADPQ4eq4YJnTyTjDJ+YU1tKN2+mS0EOerw2czHk4zRhScZbU5DD2z4STMj83FF6ghP6jBMOzzF&#10;XX/99R1rKlHZkCyJlZRM/bCyS6R9u1SvAfNmdp20b0+GP24uAlBgJHckM/EaFt4frndJw+KFJ7yS&#10;lOTBHGPm+qjsFnJ+TeZQx9JQ16X8PCPQSJfS7FOoJ4lQsE4rL8mRpu7MYQZaSiEit6Xk6Mj0L1lH&#10;ShoKsjARykdOl+2oGi8rfg1HVEqZlLUXmlB9vV5gT1On9aUF0XmPXpa3uS1SUZUMYhKeEvmq1swl&#10;jA3+clFE6q0blhKQ3lhHLJA5w+vjKfhlB/a3JT2Ov2ISEk0NBit7QzLTCN+mzYT+DWwhlsyaTznz&#10;ZYwuSpx22rIH2rel09a9mmRkPtahJDyhR9WR35IrpcShuNNPP71NTbMhqRrp0gilY/gVU6VkPE5Z&#10;3y5tQh3mmXEgY2Zn0qbvxx9fpOc5aRjsVLcbOTra9AVMQI20bD0QHZgjWzI+9l/cQNoCA4SJ6Wpr&#10;RP+aT7SENpQ4bdJMNAgTpDyzTvCrTFB7LbyqGNYGuu2F16/QgC6OLxNGvH3T0MS8WpVUhe0lRMqx&#10;QmCR+uNj1QahTCAQCAQCzQiEPx49JBAIBAKBaUZgpPtVphnIqFsgEAgEAguEwBDtOBswfNCuuXY9&#10;UFJk59Dao9ct4UMpuWWl+JU8C1TYW9ElPUvl3rsGQKRwD4QP7VHtLWVvgKgsH8wrz526piLrqNOt&#10;IyB12bOO3b6f12miE6q9YZjl0t6MQUnrWaUB1ijVoVtDMUBqI4tqOfxTtfvp5y2bYIh2vKUGJJsg&#10;Sgo6aMttntlZHqrZLddEHYANBy4qs7Q56tm+scYhpW13JXuMqS3qtuGrCh0ZMJqzG4feqD+GBCMh&#10;LjkRNq2MRjYUgxpK3bZCHVlFt3IGnn64dtwHFM29YGfKiDRTUjTwTkiUd5H7oLx2htol8ZbYSl4n&#10;7y01gZ/3lkp+xvqSkm+kRUuOvD+yfOxjHxPFRNrwmpaZz0udycVz+e8ky5xNDrNIK58HI1mpeUYb&#10;YqglUx8lxz5FHUFHShuSAZJxU1iNSsoXSqzkoPCbSsZA4v5tiAxg2qxs0GZyEvuH5Ktx+YsacrRN&#10;1mFalcxJtD+e1Ug6pFwf7oSZL6aWsj+edRXBLrQzB1kZS8fZ241LMDM6kUqvkAoKGb7NeDz4yiw9&#10;BjlLI74Xwah3voy9RDVVQzivFOtYI48vl26cU5lpx5YO1pwizF1jDzftFWlDZ8VlRsDURqkyTqOK&#10;p2PEybKOJ6yUkuyIVcM125wMgYF8HK4dN6uDThVXsjo0UFKAUR3vhCpvbhBcVMVLBVMdchOTg1lN&#10;2H5fyeGHHRFJCycC1HjKzkN1hYz1xeQbSOaMhk55QfrBpjfRuSCBQwTve9/7RDFRuUVdGSkofRFh&#10;97e5NUwMouxKj7TUx880J1lKG+LOITpAOWimlZCHLlWRXBJ0qNZsIc8YMFIhHM7iYwPhBsV5WSPj&#10;oMDV1VcpA4l1drOimLh0smYFOrxOb5vjNLmQ5K+PUJmsQyew+Bb0yrNCZY2khrOjpwlh0hppx3rK&#10;tph1Ffc9najKLh66l/orcxCJSCAtmhHEx4wKJpNJJxQyaGVRdB7Nmmr9VOGM64MqK7Gek6XkDJEQ&#10;SkG+hol5eCprVNIWlVBkFC7u2HT4VHP6cMpdU/aKUrKeVBoBdTxncRqq1rByknW8rETx3nS0OXV6&#10;9vN8uHbcw4Z+SS+sY3VIK5BSUjTwTigLfciDREVkTA4+RSkrX14+0qY3dLqpFBDvitJrY3J2Tn3D&#10;hg2423IHKJSidQyMlB2PF3FEm2Q+Q69SdBRTDBI6J2lmCZG6KJevTHOeC4pMbJrFB8ZUlwaCDte6&#10;ZMDIuCkywo30xJ3PH6o4ILICfi9Om9uqAqDe5Hy0r46gI4WO+4z1yQIpF58Acywis+xqZtuorJEm&#10;wpQ0RjLTrkIPUcNV9gdVnAQksz4+82z5Rgyj00wFk1ZKc6SUcRFZB/a7HTibU4jxgjPhQ7MlZ4j0&#10;EZGASnQrlzWqLKLEP6NwwVXS6Uq0UuJKiggVrUJRu2EvfKURyIZJ2lg9MyGLfKKjzSkR6P/JcO14&#10;yrBBr1LHKlkd6qrRwDuhLFguuwMYQeRnTA5MrYwNOQ6VpWAr9Uou553eyQojH8W70oAvx6/xF+SP&#10;c1G03CWy9LyIhrvBSwOVohaIMs9UG8176Ap1BB2pqJIBo+SmSHlywI0hIUyy4QdE/mmh+QcoGkLu&#10;kqjvNJLVLnU/KmKLaes6sjDedQDWRDoZVpV8OE5TWSMKwhk3+WIl+PQQ8fxULuipOiQQVZYuOblc&#10;qkhGJ7Jz5069culqsFwaaDKjWREuS2ksTcZLb5lyesjekr1EMssaVRZRYpVRuPCGJ606xhPPeoUd&#10;HWniq6MRIGXaWHTOjjxFbjU1cbfFlSD0+WS4dhzl5LGa5aeS1aGOkqKBd0LVtuPmIjImB2yi5naG&#10;sf3rFDJP/nQmBoazm3clw5euiRdAS8tz8doxYxXnETdTrBeYG3pVtj7esanQVi8E3FBKpfNoIZnm&#10;DcLp7pUbGOoIOlJRGQOGV8OpuLgpMsINmgxfUrBgNzOP1f4dxqKBQgAXUkx+ph3OmpVhpvVxqwpW&#10;PMkYVEzWoberykOqZY0sU9nraiQ/vW7ZFyH2y7DOpU+gHzN4RUjNMcn8hgc/YkknkvF+aO24sunt&#10;2mdFpIkzrg/sHXMw+uh5HWdIXU+rrFFJW1TZFfXuhc4Ix5cSCIyv9GVF1jblrsl6BdZAr8hokirZ&#10;0QikjcXAFyErI1F2IxXljkd/Uxe1q+pkbYrraAq6TTDq85wae3EguNt2ivR9IsCQw8XrU0hX2d3V&#10;meMxBylfjdbWB0IkgPHteR2gq+o0J25fo0zhMAgtW4EOPC78KjRhsDq0bLZINigE5HF3fEkfVHGW&#10;g7Mi97Du3W4gJY6DEe+qIhOncFe1W6jEo/bHF6qeUW4gEAgEApOLwBj545MLYmgeCAQCgcDYIjD0&#10;3znHtuahWCAQCAQC04HAWNvxjNNAZ+cy3DMyjezM3mgayQfJ+imurB1vUggUCN5vp0MK/XN66Dxe&#10;w3aL5ro0qyHNe7hovnQXSg8SIksgsAgRmID1cWwWm8Q7/jzS/hfzgTfzQH5zxzJWhijC1HJOzLv0&#10;BrXvoh+dsbbsCBwGiUc/Wg28WUNgIDA+CCzY+ni6M1dHEkykILeajxnTSMZ0IVe0KzIN++MZdwTF&#10;mfQgc+ozrTAl0srHN+wpq0apy09KHz3XZl5tfbWfmxGYpMQOJYWICVJ8EM7dSA64mRzsj5sBQ1+V&#10;mFtCCjVVE/1L6vyKICJVPtPQ7YUR1yZ6q4EcVTwl0iGBsZUaJV+Hi0ACypuUxgJ7fmMYnxEYmgQC&#10;w0ZgiOsqaWx1jWH+6qSWzj1yZUwjJgARd4eursg0nCsjdsBycb5Apessry6ei95BWsmA6tScXWCU&#10;0ckCatS8fc36c+oEUZUEJjqpWFKIuFyOTkAxUdnwKVkKCXSCVMqrLhnmFpIR0VA10b+kG/nBAccf&#10;UaKaqdRQ7cXeZ9J4QzRqmIFERDq+OLhBenNWlHwd6hKc20QC+6lNSmOBHHeqhCIeBgKBgBEYoh3H&#10;RujIExfn+jif5pN+mAx5uxnTSDPThZTWUStu6sg0ZOD4q6LFHUEuky+mbFMcq/Xxdwy9zh+mR6X5&#10;6FPOdQQdRtMn0XV+r5LAREd+SwoRHuo4Ykrt0txTS8KNDHNnL4loKiVr6mJ5h8aq1DDjeJEQccLo&#10;PjtrI4IRJk6xcJR8HUKsPBHjg4s+0tkMRXwbCCxmBIZoxzWquXAwIaLDBMAaoSept5ui38x04ZTN&#10;ZBq2Cy5Lbiz+o56kvNIYmpQERkw35YUTfdlll4mgIzU6zVzkDQQmJYUIhZqOo5naxeqhbUm4kWLu&#10;lCURTWU1Nbli9GmsSg0rc2U0IF5oco3gu0DPrvg6mEVUEVFcLeYhGnUPBDoiMEQ77rVRljhYmhDr&#10;m3xkrTJnytUxXXRLpiGxGbGDV2Yp2tSmJMMDxcRIJaaHuqPSKI/7b4IOU0DYD60EuoHApKQQQYII&#10;W5qP/6VkKWibEW5kmFurkoimUmERneM7k75SQ+UyyYw/+kUKfVIMVSNey4CiDV+HSWncT1CGNqL5&#10;Yh9Lx8EcCRYtAhOwX2XRts2IK47pzFZF+lQg22nTp7TIHggsZgQYng38KmHHF3PfiLoHAoHAZCCw&#10;AHa8Yd6YDMxCy0AgEAgExgmBmZkmnzv88XFqq9AlEAgEAoEqBBbAH4+GCAQCgUAgEBgsAqNeH491&#10;lcG2X0gLBAKBRY5A87rKEPcdLnLco/qBQCAQCIwGgbDjo8E5SgkEAoFAYFgIhB0fFrIhNxAIBAKB&#10;0SAwajv++flrNHWLUgKBQCAQWAwIjNqOX3fddaeccspiQDbqGAgEAoHAaBAYoh3H7z7nnHP4mZUL&#10;4g7XBxKo66+/Xs+PPfbY0dQzSgkEAoFAYFoRGKIdF2TsQbznnns+8YlPcI/5FonS7/zO7/CQr976&#10;1rfGMsu09q2oVyAQCIwGgeHacfGvmoXVLNif/vSnjznmGPzxj33sY6OpZ5QSCAQCgcC0IjBcO56h&#10;BjPt6aefLn8cZ5zrfe9737QiG/UKBAKBQGA0CIzOjhPqzFViWVzr4zzcsGHDaKoapQQCgUAgMJUI&#10;DIUnK87lT2VfiUoFAoHAQiEQ5/IXCvkoNxAIBAKBUSAwunWVUdQmyggEAoFAYPEhEHZ88bV51DgQ&#10;CASmC4Gw49PVnlGbQCAQWHwIhB1ffG0eNQ4EAoHpQiDs+HS1Z9QmEAgEFh8CYccXX5tHjQOBQGC6&#10;EAg7Pl3tGbUJBAKBxYdA2PHF1+ZR40AgEJguBMKOT1d7Rm0CgUBg8SEQdnzxtXnUOBAIBKYLgbDj&#10;09WeUZtAIBBYfAiEHV98bR41DgQCgelCIOz4dLVn1CYQCAQWHwJhxxdfm0eNA4FAYLoQGK4d/+Y3&#10;v/n4449///vfB7Svfe1rutH1T//0T5VIkoaUvYHcPm+Wsk6Z3tRIcw1PMqWkeLZR9Stf+UqbZJEm&#10;EAgEJguB4dpxArntt99+t956Kxbn2WefffLJJ2+++WYsOxi95jWvEVI8ue+++4zali1bSOlkslYy&#10;WGRUSv5KiC4ncF4L9Fe2ehKilBLFhWJps/EEBSzcRSONr1LrSbJUt7QuPKesTDIPLZlv02qmdtky&#10;ncCFpqUL2PQr1S4Vm9Zl5cqVLn2yumloGwgEAg0IDNGO44wfcsghlP38888/9NBD3Nx1112PPvqo&#10;vMLrr7+ev5/97GdffPHFq6++OjXlDzzwwNNPP/2FL3wBq4Q/Sy6uL33pS6RXSv4yPahWPEf4nXfe&#10;KS+evBRBAu6zvCqRSHLf+973lBcNecjHJ554whjx8JprrkGBT37ykzzEVmL7rrzySulMYgLRSRkS&#10;oPx3vvMdEiD2y1/+soqW2iTL/F8eourGjRvJThpkkp1qumjK0hSlG74yDlLeuOlewKa5pIbEIier&#10;y1ve8pY77rgjxkMgEAhMGQJDtOOPPfbYXnvtBV4HHXQQFoSb448//u1vfzvWxyBu374dnx3f/Kij&#10;jvLDww8/nPTE8MQq4c++Y/7iBttNmObPfOYzCtasa9WqVXfffTdfve51r+MjeSmCErGtad7KZmN6&#10;+O3f/m2E77HHHk7AwzVr1uCty7gj7dprrz344IOlIYl58txzz3H/pje9iWQrVqzANKdFozZ1JBlX&#10;Wq5A4Hr44Yf5i5AHH3wwrcurXvWqH/7wh9jlI488kgnjDW94A1kAhyeV+gvYNJfUOOOMM4ReVhe+&#10;pWpT1oOjOoFAIDBEO94G3FNOOQX7izkr18S3bduWStBH3E+MVxqa+Ygjjnjb297GVw2Lv6kofNVU&#10;bLo+4+cYR+z1Oeecw5PNmzfvu+++ep/wxfSDv4zbfsABB2Bzy5pmyisBPjIT22tf+1p9/PVf//Wj&#10;jz4aR9vvIieffDJVo0QMMfOTVN26davlV2qb5nJKK5DWhW8rFWvTUpEmEAgExhaBIdrx/fffn3UG&#10;ao5Jqvu5j/UQLowLDq8xuueee1h5wKJhofArWXthBYMb7B0P3/ve92JVbfu4xxRi4LSGk15pXp6z&#10;OoxYXFSnYRZhcYOHqXXjIQYXheUFI/zcc8/dZ599WKPgo5R5+ctfvueee5ILTzwVaMkq+rrrrkv1&#10;QQHSsw6jh0wDfMRBRpSTMUuRjI/r16/XahJvG0x1PEelbLYzsM5FxhS9rC6V08DYds1QLBAIBFoi&#10;MDPw2PZpXGdsGQsXLVUZ/2Qf//jHmUWGqieGm0niuOOO66oU52I1ibmBl4nK7EwDvBAwO3YlPBIH&#10;AoHAgiOQ2tVSmeHa8QWvfCgQCAQCgcAUILAAdnwKUIsqBAKBQCAwVgg0rJ0M3h8fq5qHMoFAIBAI&#10;TAcCn//85ysrcuGFF4Ydn44mjloEAoHAlCNw+eWXv/Od78wqqYdD3K8y5aBG9QKBQCAQGCECO3fu&#10;LEvTw7DjI2yHKCoQCAQCgV4RCDveK3KRLxAIBAKB8UAg7Ph4tENoEQgEAoFArwiEHe8VucgXCAQC&#10;gcB4ILBr165SET2M/Srj0UShRSAQCAQCjQj8r//1vyq//x//43+EHY++EwgEAoHAZCMQ+1Umu/1C&#10;+0AgEAgEwo5HHwgEAoFAYLIRCDs+2e0X2gcCgUAgEHY8+kAgEAgEApONQNjxyW6/0D4QCAQCgbDj&#10;0QcCgUAgEJhsBMKOT3b7hfaBQCAQCIQdjz4QCAQCgcBkIxB2fLLbL7QPBAKBQCDsePSBQCAQCAQm&#10;G4Gw45PdfqF9IBAIBAJhx6MPBAKBQCAw2QiEHZ/s9gvtA4FAIBAIOx59IBAIBAKByUYg7Phkt19o&#10;HwgEAoFA2PHoA4FAIBAITDYCYccnu/1C+0AgEAgEwo5HHwgEAoFAYLIRGIUdP+ecc2bmr+uvvx60&#10;Pv/5z+ujL0F4ySWX+IlSHnvssWkyPt577708QYKylEKU4A/+4A+cwIn1JJPZ0HpOiczRNLKUN1Al&#10;Vqg0Gk1oi+ayBI5xrtSKbwUdiRFYplFP0HM6yWiqFqUEAlOIwOyQr3/8x38ENQr5q7/6q2OOOYYb&#10;P0lL5lslc4J77rlHH982f+mehyRDAvfcvO9979NzZ1cCrm9+85tKo8S+0IHEHSttbSnCpXfM1WeC&#10;EpnsSVmdPkusy+7qVyYAW4HvJiuTKY0bsVnPyi4xpKqF2EBg+hAYuj9+2GGHya+86KKL7r777rqZ&#10;8BOf+IRsMdeFF14I0EcffXTDtCkv+2//9m+VBuEqxVn+4i/+ouWsm3qFznLEEUdgg3gtoIirrrqK&#10;53aW7ULyrV8I5HjiVNqLT98JlCzz67PsfPyt3/othFh+g/4Il0z7uS5XT0pt/VYkR1ulK5c0l8AU&#10;Q31besqXX3450+EHP/hByZGefp1Sxc844wz+kgxN5I+nPr4KEvIkcMXJq+Kkv4W3bMpIFggsUgRG&#10;MDXJceOSYyvny5ceNrjJlf546cFJgvxxTQlKU/rjLtrufCUIlKuUSsbH7EYF6W1Arxqk0Y28Uf7a&#10;nSdN5teX2dOXEqmUYSUF7OqqsvwtnV9rS5a0mk6pG4FjMNOXJ75Ny6p8p6GyEi5NkOmbVCU3rtKU&#10;xfmJczW/EIyg00YRgcAEITB0f5yhi0srY3f11VfbJzVG8nb7v7AgONGSc9ppp2Ff5OWVl9dV7M5X&#10;JkMxlETOxz72MRKg/JFHHskNz8moilCQ/lK614J5cvrpp/N348aNPCQjruUf//Efc+OC6rJXamJT&#10;e+aZZ0osfzGOXNx85zvfoThNIXafefVBbT7y96tf/SrJ5PzKTX7wwQdVkN6WrrvuOonSm5C+0hNd&#10;Ts89PjKVpTpI40bgoAN/161bx1sUElT98gJMfPlPf/rTntqzNGSkXKTxfvae97ynUkg8DAQCgQyB&#10;odtxv03L5NVdDFpMg77VK3/zr4tYHFJ67UI3eqir2UZ37Ad+wZfp5MJQ3n///SqUd38t+9xwww36&#10;i/XRExlrLQhgJXmYuuEuty57nWJUzTOTjK+XnlVrzTo4tlKApQy74dh0LdrYc89KoY7yo9sgr0UV&#10;TcNyn8l1yimncCNzny3OpGW9853vxO6jodZkKi96glQ9//zzOzZTJAgEAoE5BEbw7mDPTo5wtlZg&#10;k+T1cZ7oV0pddb9z2nNUQyqx3+tdUMffOet+ZHP/kAT/gmqFZcV0yapKVT2xGXWa7PfVMnvduoqh&#10;sFj7szKpqW4qJX3in4XJLvV44pUfgyw9s5WiLJkwTxdqvLTi5vO8JYFISBfNuHcCI29tudH9yH5b&#10;HkH/jyICgWEjMJNZQxuduOkBAf1GN6iVoh4UmIIsvIdh6zHx6dvVFNQrqhAIDA+Boa+rDE/1kDx9&#10;CLCIL4c9jPj0NW7UaHgIhD8+PGxDciAQCAQCo0Ag/PFRoBxlBAKBQCAwPATCjg8P25AcCAQCgcAo&#10;EAg7PgqUo4xAIBAIBIaHQNjx4WEbkgOBQCAQGAUCYcdHgXKUEQgEAoHA8BAY4n6VNnxPw6tYSA4E&#10;AoFAYOoR0AGg4drxZ555ZupxjAoGAoHAuCGw5557jt74jL5QSpQdj3WVceuBoU8gEAgEAt0hMFI7&#10;fuKJJ/7RH/0RCt54443MJO94xzu4h3yK+y9+8Yt8pSf8VTLS/83f/E1aIT6SN03TXXWHn9q16K0o&#10;cOBqqKDgEghGo64sRJG4pSZtNE9Lbyk2kgUCgcCwERipHX/zm9983333UaWbbrqJv1//+tf5e8st&#10;t/D3pJNO+uu//usvfelLDRXGiHz4wx8eNiILK//3fu/3pABQAEipDNy5vDCeeuqpbdCAMnD0b5cL&#10;C2CUHggsQgRGasehrpXt/tSnPvXud7+bG/xKSF+POuoozFNHf/Dcc88lC+Qb8kaZEnA2ueSzy1XU&#10;lTaknuPa85d7SklzkdK55AjrXUFZJEd5/QIhJ5eHSsDbg75Vdl16orcKX8qoS1XIytLrCKaclHop&#10;SR1qvZ3YIzYaqpFVTd9gnJ00Uti1qNNc9ZXmiLJkqf2BD3zA1TEsaV1E7RtXIBAIjBKBkdpxnG7q&#10;hnHBBF9wwQW45zjm3HPTps5XXnklyWCvxhtVepzNiy++mFmBe0wMcwNP+JsZUL793d/9Xb7avHnz&#10;3//9398+f+HaY3RkfPmKS4TX733ve5HJRyjCZRNvu+02Pn7yk5/UJKTr4x//OM/JzkN9a1caxj49&#10;oay0XvKOuZi39EbismQ09TpCRlNvc0NiSsFWAtR5551ngUZDbntlmrR0sqMw6KGwKl5qXtcK4Ekb&#10;ofm73vUupREyqia14J5G4aNCbcQVCAQCo0RgpHZcg/wjH/mIhv1ZZ5117bXXYk2aQ0zUwYGB01da&#10;q8F6YjfxGfmbGlylUeyFTZs28feE+YsblnRkKFP3GWmYeJ4gBPVks/goM21/85BDDuGjXia4SVcw&#10;0siimX+qgihiw4YNfMWNFMPC/uEf/mFlTZmBPve5z33hC1/AktZZSaYuNGlOY7gohfmsUvM6qNFT&#10;2TUTc6G/3oeAhZtww0c5aKOsQCBDYKR2nLK1RK5FlfXr18vg2jr00zxYT/njXJjFSlGHHnooz3HG&#10;Uwdc7jY+uJTBYMkf58JBxm/FrMvxLGUyA2kW0QpJszljIUKSZRMxytwoSJt/2i2LwAdHMSYnxZKu&#10;vHi5IQGX/eWOSDZo7nkIYy056Klq6scMLkLo8VAohRveEe1IEAgMFYFR23F8cOojB1zLI1ocb1NJ&#10;GT7Wx9OVaGe89NJL5Y9zVSZQidh6nHHSaHXbK9QY6w996EM8YcFE/rhWsTXHcI9TzA2ebKoqbjgz&#10;E9+iFTa6uSKklGQMpcyiy8JSa3mENHi46Ro3MnlIxb2aJAVSNPjKrwVtkCRNg+ZMBkLSrzXoxr1B&#10;ILveHtL3mDYzWUvdIlkgEAh0hUCcA+oKrvFNzLSEua/c4jK+SodmgcBwEMDD4DVxOLJrpY6+UEqM&#10;85wjbuVhFcdijpb7R99xh1WlkBsI9IfA6E2qXk9HPAZtx0e9rtJf60TuCgS0o3zEHShaIhAIBMYH&#10;gbDj49MWoUkgEAgEAr0gEHa8F9QiTyAQCAQC44NA2PHxaYvQJBAIBEaBgPZWeVeYz2b7iLI2YjmB&#10;D4HXbYTrSmkXR650w7H3zlG0jna3v8KOt8cqUgYCgcA0IMA+XXYJ+0Q3m4B1OprLZ0f4wUmbazGv&#10;OgSentnuEwVKzBgAKYW9yxTh37q6MuVhx/tskcgeCAQCk4cANpojF5dddhnHNZpPfujk9hVXXDFY&#10;1rmM8k+HsU3IwaE/8We0RDbseEugIlkgEAhMFQKcwsPRxpqnlBg+A6hjgFSY/WBy3n14sH8UEIiQ&#10;kgbKkjV5ZKcOG8oNO95/o4SEQCAQmDwEdAoa/qJU9XRdxSeoMfRi5mA9RMa9/0s8eiUTlCTLgsua&#10;t7nCjrdBKdIEAoHAIkXA5M8DoYEyiCLG8EcokrDp/h0VDtEGXryyJcKOL9LeGdUOBAKBEoF0XUXr&#10;HmYi4tQ07EwZzVE/GEIJ5eyIhVOaxXptlYGCqTmoTlZu8Kv00xCRNxAIBMYRgdEfkQeF0Rca5/LH&#10;sfOFToFAIBAI9IDAcP3xHhSKLIFAIBAIBAItEQi+w5ZARbJAIBCYMARYcLjmmmtGrPSb3vSmERdK&#10;ibLj8TvniNs6igsEAoFAYMAIhB0fMKAhLhAIBAKBESMQdnzEgEdxgUAgEAgMGIGw4wMGNMQFAoFA&#10;IDBiBMKOjxjwKC4QCAQCgQEjMFI7DjVBSsYIc2NG3tht5eADGyB5TcfSdb6Ls7MNBDcdhaQJBiiq&#10;slzAadDHzdGcrKsaDSQx8FYSPdPccDe3KYJ+1Z4rro3ALI07gJmpB9UlelAmsgwEAfZ+VF533HHH&#10;QOSXQuillSVCdthtiSO1490q1zH9LbfcwknZ2267rWPK/hNgF0RqwzndQYWlH6Coygo2B+3kKHBX&#10;Z3/7x7BPCTDPtWzrT33qU32W1ZwdhiPN6PwVYfQAGZSGqnkIb0Dg3HPP5Vv2DnKdPH8NGy6KUHG+&#10;eit0LOw4TnoagMNxMUomdackDYYVOgJGVOoKidSmMqCGgn2QWD4dokRdRha9FjivBMrZ18X9Bz7w&#10;AcYquexEkytVm+dZRfjoJ3IPM/UsSiFCVF8XmvWhuuJS19UBTfRQjrZijggTC+F59nqU1ldFp1rp&#10;iWuke6lqGPXRLrOVUd3drErAQ0lANxftFv/c5z6XClfp9sdLYNOKU0daCjaMtIiyuQU4pZBeNy49&#10;09wphae6Bw/Tafjee+9tz043bOsQ8ntDQAS29Ac84ptvvpkh35uc0edaeDuuQS6n5rzzzuOeuBj6&#10;eNZZZ6VGint4JvUVafDO4H7EH0+9Yyy7A2qkDJO0DQSVfHXaaadVoowaH/nIR9K8MMen4TkgtaF0&#10;O7Ckx+lT+muvvdZl8ZHQIfYH3/Wud/EEMkykUW6deopIgnBMCXQ5ZOFvOj81FGfueXSAI00qZdxs&#10;RxxxhH1zbgCtpN+k16potNXEZq1SxFQjEtA6KgtuNhJgeak4HxVaBeU/9KEPCQ2NB5IpAUqqWXm/&#10;4SPN56JBWF+pocEffv3K9kqBzSquEAGUlRZRCqF2DFdKgRpJN9jiSs15qATghnrqb34z0CREremQ&#10;ox/AUeJgEcAvpikx4oSYGKzkoUobqR0vHZbDDjuM3s+ok/MFdjLr+sgAu+GGG1x/7m2FsQWVC6CM&#10;fOXNiH03bNiwfv16RNnqZbBC+MvAVl58/JtuuglzYPqxktCdJR3TTmLRNm3aJOvD33Q8H3rooTyh&#10;miquTj3nwpQwRaEDf9MqNBTnirBO4ipo2vCluqOebrikcHoxUanoNFJJaZtUI/A0MxyF0hZYOlxg&#10;svOXBDwUenxURaDtVwItShgubqi1aOQwkWogNbTKqrxSYBsqrhapu1QoaUxiR0VKzUmjrst0WIqi&#10;0zL/hRFvwHmCvqIbr1u3jsWN97///ROk9kjtOH09DVaE06rRyOiVZ8e3Gg/6KGfNaDK2bdadMsWa&#10;QYhXqIwpt69GIKaZG/uhHuGSyUC1s092vWFJFKO09ApxeG1n8ccbLI41bFDPaeCrlFPMla4FtywO&#10;j155e1ggZnFQeRWspPkCz5Rxn1bDFDq73pz8NsNzpOGPKwFebSacWqtdev7pu2PFs+ZuqF2peTMU&#10;dNEBcpl2Aj6+HyICWk756Ec/eskll1AM43qIhQ1U9EjtOJpjpOSUcbHQwQBIo0QrNgdplIAr3dCC&#10;p2Z/ExtR4oA1wbNTRr5NXU7sMq3Cc7UQF8Ttcj+RyUfysg7gcrVyrY8kY3ImgdbHlZ2PaKsEqUPX&#10;0DoN6jkX9khacaU/D7Qpzovv5KUu3fYTZj6VC1C4283ZjafR9poyU4gWjlmn0rdaEMdY6yMwbty4&#10;MZXvVwGKToNstaxCWXHK0muBr6y5GySXmpeJaXH/DEA/GVSMmJb1jWRDQkDLKXr3YoHl7/7u74ZU&#10;0MDFDpfvUI7YuF2MwJbbHsZN89AnEAgE2iCAu9AtZRVbACslY9mPP/74NoV2y5OFk6ofk7KLVR27&#10;m83lmicr7HibBoo0gUAgMEkI9GDH+69et3Z8ICUuXr7DcMb770AhIRAIBMYHgVGvj49PzUOTQCAQ&#10;CASmA4Gw49PRjlGLQCAQWLwIhB1fvG0fNQ8EAoHpQCDs+HS0Y9QiEAgEFi8Cw92vsnhxjZoHAoFA&#10;IDB8BCLO8vAxjhICgUBgIRCIfYcLgXqUGQgEAoFAINArArE+3itykS8QCAQCgfFAIOz4eLRDaBEI&#10;BAKBQK8IhB3vFbnIFwgEAoHAeCAQdnw82iG0CAQCgUCgVwRGasdHEGeZ36kroegh8C60iP3E6s1C&#10;rPXaQJEvEAgERoFAXZzlb3zjG0Mqvi7Ocg/R50dqxwcORxlnuY4pt4e4CtBp9RzkxVHN0IewOAOv&#10;eAgMBAKBgSMAa38a8vjyyy8feBGZQEV2VrmKGRBxlucgkj+OGU2jADvwLl9l0YodY/cv//IvHQ8T&#10;V5pXB/vjDi6h7EqmUL96wpVGw+Ch45Ph0TeHFht2Rwn5gUAgMLYIEO0EU07EFbx+/vYQ/kVVW3h/&#10;fLBxlt1gigKsQL0OvIu1JeKMootxo6IVzu1P/uRPFKeNNESTcaSuLPAxkaCVjL8Ky4scHlKK47F5&#10;NYY4NTRS0OSO7SgKxQKBBUcA6yRTzt+zzz67N31GasdHEGfZKCi0cRY2k0hv2F/519ywLEMaB88l&#10;ThuWF4tMLHbLyQIfa6VFAdoV950EPCTwm+OxOS9tE0a8t34ZuQKBRYIAnjhRgTDi/O15LX6kdnzY&#10;cZY7NjxmHeMrf5xLodl94VYTphn7nj4vAx9j7om6hL/PBIClVkBnqiaZvAE4Vn0Y8Y4tEgkCgcWM&#10;wFVXXYUN+f3f/3155XzsDY2R2nFUHGqc5QYIFHiX1RLsr9e7s/C48rVll32VgY/Xr1+PrecvFyGD&#10;CeBLYi/H86umIwU7FG9vbRO5AoFAYLoRILIz5vvCCy+kmtiNdevW8aSHKg+X73A84yz3AFNkCQQC&#10;gQlCoAeerLo4y/z22HLZutv4nHVxlrHs9gWbMV/UcZYnqDuGqoFAINADAj3Y8R5KybJ0a8cHUuLi&#10;jbPcP3whIRAIBAKB8UFg1Ovj41Pz0CQQCAQCgelAIOz4dLRj1CIQCAQWLwJhxxdv20fNA4FAYDoQ&#10;CDs+He0YtQgEAoHFi8Bw9x0uXlyj5oFAIBAIDB+BiLM8fIyjhEAgEFgIBGLf4UKgHmUGAoFAIBAI&#10;9IpArI/3ilzkCwQCgUBgPBAIOz4e7RBaBAKBQCDQKwJhx3tFLvIFAoFAIDAeCIzUjo8gPqdRJWoP&#10;xWUlVmLeMg4n0SFMlNhP3M7xaPfQIhAIBH4BgYjPuWAdoozPmakCUS3Es836tYzDCQnZ7bffDoMj&#10;1Lsf+MAHFqzOUXAgEAgMB4GIz9kXribvVqBox7pUAMz0SqNu4hRD9v33f//3jqtJSoffVC774wTu&#10;kTctmXrOR9JXxuEkDWKVRfJt7gkqFCE3+2rvyBwIBALzCER8zrcR9oHgO+9+97sJaqxegWX/1Kc+&#10;pbg82Pe0q2Dx9VxGnL/EY+OjeX6zOJwkIFiEshCzzaKw6TfccINLjN4YCAQCgUA/CER8zvsz+DZv&#10;3uxoPtj39FssvsNy6jkRgtIEWRxOviJ+m7J4FYV5ggBAYcT76bWRNxAIBFIEIj7nkVmHII6zgtnL&#10;m/a32F8Cb8q5zsK2OU0Zh5N50i68ftjkDaDjanv00UAgEAgEWiIQ8Tk/WSKFneWXCjnRqbvNc9xt&#10;PScXC9xl3iwOZ7o7hdVwhe7kYblk37LBIlkgEAgEAhkCEZ8zukQgEAgEAtUI9MCvEvE5q6GcmZmJ&#10;OMsxzgKBQGD0CPRgx/tXMuJz9o9hSAgEAoFAYJEiMNLznIsU46h2IBAIBALDRCDs+DDRDdmBQCAQ&#10;CAwfgbDjw8c4SggEAoFAYJgIRFy3YaIbsgOBQCAQGCYCEddtmOiG7EAgEFg4BGK/ysJhHyUHAoFA&#10;IBAIdI9ArI93j1nkCAQCgUBgnBAIOz5OrRG6BAKBQCDQPQJhx7vHLHIEAoFAIDBOCIzUjjtARBqf&#10;oRkNxXDgL4EgspRtYrbVCUeaWMjrLuJLKKjFMC6KVnVahpTrqIP4v9qIFZ4dawcjGLpVllvZFh01&#10;LBPAONbcBEDUvgkccq9ZZg96RpZFgkDEdeuioaGNFRksF1zeHUeyREP5ff7552fFtInZVqcZNLZd&#10;KD3opF/4whcksmVIuY7li8fGYuvSgzaYd5RGAvgd0a1NynFI4xggBN5773vfOw4qhQ6TiEDEdeux&#10;1WAMJyeun/wpmXU+MjL5q7BtOGX2AR3XDYfR/jgpFYPNLqRDssmh468z4uVxwU7+tre9LQ2X7IBw&#10;9gGvvfbaVCsnMHWtfUBVntKlubxjlSv/N60galMpqsZNXUg5iUpr5CLIJU7d1KMXdBZLYmJfmKfX&#10;bYONo+JSybWTnCyWnv1xt0XWwNYhw5ZkpvxVc1CcIFUz6Un6dpXG6ks1Ie6SYfQLnHpIlgXOYSZ1&#10;nhNIJAsP0mO/jGyBwEgQmNS4btgRm7+zzjoLv49BTuQdxS++5JJLhN5FF12EP6iwbQ69xuCHCrwy&#10;0vFpp53Gc+QgTV6nXP4Pf/jDEuiMeOK49rwWUJxYxWV6HBAOA+e3BCTYxXOCSy+9VKYECVJG5olC&#10;r7zySmzKxRdfLDtFFmLCZRXE4lApqibTI7vGR4nSJCFRPMEqpa8sVPCmm24iujTVwcyhNglUi0zs&#10;u971LrJTUGoxP/7xj1NxxzNSiXo1YVYTYjRKtoSltkh79caNG4k6TWK9JKXY8pEpRMjg3VC1Cy64&#10;AEg1ZSq4B3/9dgU4lKii5UrzV/Gs9epQxuors0g3ntN/ItBH2lJxP/4ITF5cNzBN11VkoPmLvcO4&#10;Y0oMuvz07MJ8YK9ls7LhetJJJ/F8/fr1GzZs4FssS+aNHnHEESSoFMtzLKPjBGFWFGgCU8hf23pH&#10;qMCE8byMA+fE5513HsYR+ysjW1nBtGrYNemP5ojVVyo3C+hMBbGJ4IAy5LriiivQtrKnSqBqXXkp&#10;owCRkRVizHx2hJWxBI32StdnMmxRTFMUOpCMe54o5B6AMEmkLjPtRYkqmsSOu2T8y1h9lVlIj1Zh&#10;xOuaO56PLQKTF9etEkpcNvxE+YbNWB922GEyMeWvcBhinuOrYlOwFPyVi9ey8bA4jgOHoTz00EPJ&#10;6LIkBBdSMrFHstHyOrkyd1UmmNVqzQQdK4hA6S+xDTrL0KOhzDSWC8veso4NyaSw6sLVMQApswgv&#10;EHoLKS/hw3O9N3DDawGeMnMwHz/ykY+kcw8txeuLi3bcJeNfxuqrzEL6CVrQ77/JQsJ0IDCpcd1K&#10;9BneeOK4Ywx1e6NKhj3V+rgtKS4bKVlUYtkhFYX/y3PsGs4vNs4uHjYlXQR3FgxKuj6O+XBUZb6S&#10;O+mymGb46OUg+ZhZHLisXlhwNNfqQVlBLJHWx5ULu8lHvZFo0abhokaghMJ6gfDiDPeZ2FKIbGKl&#10;/WVOcgXb7BKhauBQmZIqqEGplKYEENA7Bzfk4n3FutFeXqnX7wq0LO0r95yPadPwkSqUWSStboNN&#10;M57xbSCwgAhEXLefg88AZvB7AWQBWyWKHjgCTMMsZMnXjoYeOLzTKhA/4JprrumqdhHXrRqukcV1&#10;i+HdVX+duMS8QPByg9qswPhH74mrRSg8SgR6sOP9q7eAcd2Gy1vbfoW6fxBDQiAQCAQCQmCx2fGR&#10;nueMThYIBAKBQCAwcATCjg8c0hAYCAQCgcBIEQg7PlK4o7BAIBAIBAaOwHDXxweubggMBAKBQCAQ&#10;MAIR1y06QyAQCEwnAvE753S2a9QqEAgEAoFpRSDWx6e1ZaNegUAgsFgQCDu+WFo66hkIBALTikDY&#10;8Wlt2ahXIBAILBYEwo4vlpaOegYCgcC0IjBSOx7xOdWN2gTS7KrDiSmwH7FlwFLRIrYJgloXZRSZ&#10;ddy2XdWuTTRRB2nqKNmxhNrQOnaUFgmmBoGIz9lFU0Z8TsBaqPicDe1UBiwVNVWba1BRRtuU1Wea&#10;NJYQLMeVnMZ9FhHZJxeBiM/ZY9tFfM40Fo/caq6Bx+d0wFLFbLOHS+n4p2XAUocVlT4Oj5l+TLVF&#10;Dlnk6pbGUZE55dpnohy5lFyoIbeaxCITzzz6rBZW7LLLLpNipLd811RP5H1Dl2jGRPjNg+u4x3Eb&#10;2QaEQMTn/ECKZMTnbIjPmQYsJRxPaWfLgKWK/yDWb0JAKF6PPPQyMKkbQpE2M+MoVmEJJAJGKsqR&#10;SwnICck4ajiAJ4nRk5BMhPe0jeZG2amFzL3imjp8HZErlEByqDhBKvTEMUL1HMseZJwDskUhpi8E&#10;Ij7nz+GL+JxZV0rjcxLuzqHUWNci4mVX/c6RSxWkrTIwqQQSeC+TLNPvEh21TqKwrYpLZ9PvmHCE&#10;ZyIsHNkd8IiopHx0JE9NTqqmAgxh960q2XlCnFXH9eZGwfO4iDzFzNEVCJE4EBgSAhGf8+fARnzO&#10;hk6m6MxKgDljLcsG16atfR9tCExaCiEyJ874e9/73kr5zC7MMTLBSkA8PIws5hgNcbptlzVJIM2R&#10;PBVNW/rrL5NBGmSVJ8QFTH+PUZg9LmLyxYpK+xaPlMNDIOJzRnzOtvE5ZfLkyeKoYsKwaAph6p83&#10;s4CldFyeVEa8bA5MWvZ4Bdis3E/CGyU/NirgqoKgKuA1q2Tc4G4rULUuWWEHEcX0s1aDrU9rwTKL&#10;EvDSgBGn4kwVzuKAqCgTv3AOzzaF5PYIRHzOn2MVcd3a95vpTulVbyz1RRddlAahnu6KR+0yBHrg&#10;yYr4nNW9KOJzxugaMQL8cMp7BoWyAqNfVuNanAj0YMf7Byric/aPYUgIBAKBQOAlBBabHR/pec7o&#10;ZYFAIBAIBAIDRyDs+MAhDYGBQCAQCIwUgbDjI4U7CgsEAoFAYOAIhB0fOKQhMBAIBAKBkSIQcZZH&#10;CncUFggEAoHAABGIOMsDBDNEBQKBwBghEPtVxqgxQpVAIBAIBAKBjgjE+nhHiCJBIBAIBAJjjUDY&#10;8bFunlAuEAgEAoGOCIQd7whRJAgEAoFAYKwRGKkdz4I9doy72BE5WOv4QaOSlk95s9CRCn/TUexQ&#10;E0hbYiAoYM1oLlec6pv2r7loWkdMgQuO2GggilIWOQIRn3PBOgDE0zAiKWxN5TW2oSNhcTId9ijh&#10;g3W2DQtgGkkHAttRTjmjRCPKCgRSBCI+Z1/9IQthrrBblZ6gU5IGH5M4XsSIcVD2NJwjbi9p7I9L&#10;oAM5lkXY/SzDqJvA2j4+YjMvNeXFJhkflVhxKbmR5s5lfzytUQoiz/WV83IvUXoLSaWVGpJXjn9W&#10;cfnj1NHlykZnkS2x9Vh86QMPOFzefTVwZA4EAoEqBCY1PmdZFzH6K86LAnS97W1v00eCAKSeIPf4&#10;hvqKNAQoIG5AylDqAI+YKsLW2PEsAzlmRaADAQ0cyDFdeXDeq6++WlYYu0aMG5s5GWsFiuSvp4q0&#10;ptYcUmyy+6usRhk4RFFAZhriXYF1PvCBD6AMX8lTLjUkDQXxLlJW3EUISeQolEQW2dLJmAaCyDtM&#10;UCAwPAQmLz4nEcUyOAjWhTl2tBqMYBo/Hi5pIu06C/dEitFH4nVVhnQh9Aym7Qtf+EIaSqYM5IgE&#10;OaoqgvUZhxBj8iCuowslPI2CQDIrEGVGz7OoYCySYAeRxt/K9ia2pDRXaJ6WNZIXvGHDBsXu4aIi&#10;1Bo1NEVpcaZSQ0GdVTzVTbGJlayMbKmUTCHMTG3WYYbXy0NyIDDdCExefE5FULT9xQWWqcIeOcy5&#10;TKTDMKbRADCFNuvIqQyxiEePg8m36epzGcgxK0LhxNRdCGWZLiNg3xX+UT5+ZZfCTydur/xxJbCx&#10;llimK2lO3VN/vE2NMLgXX3yxAaHWqKE3Bv1Q3KBhVvG68VBGtlRKPIUFWcSf7nEbtQsEjMCkxufk&#10;RZ4lIXmX+M74el6q1hNqSBov+Kar1dgUjKC+ssXM+oSMexqfV/NEFsgxK0IxJCUZ25d6oPa1WYq5&#10;9NJLK7sgLrwqxRQiM21pMv2OLXnuueem/nibGmFMmVrSFXDUQBme8JxvGzQsK143hLLIlkoG+PEL&#10;ZxidQGB4CER8zuFhuxglMyvg8lPziGy5GJt/6upMf77mmmu6qlbE56yGa2TxObtqrUhciUBEtoyO&#10;MU0I9GDH+6/+AsbnHOk5oP6RCglDQoD1GS3BR3jiISEcYgOB4SEQdnx42IbkQCAQCARGgUDY8VGg&#10;HGUEAoFAIDA8BMKODw/bkBwIBAKBwCgQiLhuo0A5yggEAoFAYBgIRFy3YaAaMgOBQGDhEYj9Kgvf&#10;BqFBIBAIBAKBQHsEFmB9nCOCDYzh7VXvmNI8iB1TjiABJ/JHUGsTsmc8410Rrwu3Onb4jDm9gURe&#10;Z1AHhW2zVt2W4lr0IzbrYJxM1vHXjPW+W93q0iNcfAyVqPbDaF85UihrsCPIXUVcm9C9ldyig8Jq&#10;sclZADvO4XXOzQ/7wPew5Y9nRzEhe0ue8bIWjF5RC7CjnKtjNeuSIYdW1hnR/q9utepYoijGLLZj&#10;+gag/BXsbD3IaZ9FzJRclaj2zGjPHG9yoUwZkakN6nJXoTiqAL1Emw42qNKnW86o7bhIst7//ve7&#10;U/IR/yX13UyNrcQ4Bfo2Y8qWe5vSs6RNJWpyJnyzdWfusFxUFW2/w5qoaJOAWwiJK7UqGb2tWJ0b&#10;nlJ+UxYfVfF0BjIreskSrrobK6qQErLbHxd0ZtPN0BAISiNWXqhxGWZIs/dk/Cu9JyXLNEEODDDI&#10;kcyUHEbNLQJ3Mlq44ZLLaXA6aiVkSvzVGVSEm1JP9JCMrizPTWIjgSVQbkdU4ts0r9qC/kavk/44&#10;m2mXdjtmGKKGEVC/yipuYCkdPEFViqUaCiLVSDzG6XhJ8VcRwp80qhGqMnOrUm4p7mEZyuysRwel&#10;VA6fkkxfAlWQkHeXcAfLOnk6iuO+JQKjtuMYFBhlxWalXkUrwiolskD1RVNj08M0qHTUEK4r7pkA&#10;RC4ICTgfcYJExs1lJkWei5qcjmi2boJ9ZO+JDAyEkJF+rLdI0vAR+eQSgiIBv+KKK8QwLldIfpy1&#10;UrkZozfjXHrWvXyY8lujV8WR3hSDiDUruhhxyyxw2EoNjEhJyF7yj0PUJa2oqWyKnCMuRFHixz/+&#10;cRT2qc60ptDnNvSqVBOS0SjI4bWgmcBdMELoeMkll3ADyDfddFNWU3Ro0IpeUYm/VIX/Us4mf0U7&#10;jL0WzT1XJhYFTMje0G0q82L16G+m+VW34YkWQyhUIHOT9lI3OuWqy6VNrClBwMImD54kM81nRkPv&#10;pnGDqs+U5Pgi0EemiDPxi+m6tFTWybO29gsWGcXknA0fuhOEcaqmiPJdNAPcE5iI+zWOuMpO3tDH&#10;4qs6BEZtx+WzMEXTCeQkwq+9fv16brBfmI+Uqpsm5yNZNKvL2hLWQOSC/CUXrr3I/+SklBcFib+Q&#10;zpdyxvKE7qtRIc5xvpVuSPabpjhsmQ/0FdfmzZuxNWRRWYwunnCTMnrzERshPdG/1EqjQs9hr6Wa&#10;0idNiVinod9XZjGVbpZXckr+cZ5IK6qDTUkLrWTlFWF6A7xWuE6TZgJ3wQivr/GkP/DE/IuVr/xt&#10;8Jdial9BpwkVs1jJeCwFTJHf0G3K1iyfyNKpS9C1kCYMuRENsi8T02uaKStex5ac0dBboPuMOPor&#10;yfGFQNZnsk6eVYqeYLZRLL6yp8OnJMp392tYo8s6eRtsI02JwEjtOKMopdKWgaOvywXTK2RK1c3r&#10;GB9xajTJc9GZuHSPKATSk/SRAaDulV30Zvk1jJ+s4yosA1+Jc5xv7XTbX7A0lYJDxBsAE4+MIBcj&#10;s4yPwXNcEmVB/1IramELBTU51SzTINZpgCL9WJclE1Lyj/NE/jhXGtKobmyAMA2k9L2NnzYE7plk&#10;GoW3LhWaURArZRv8LRNnEGcfM01FcN4rBXbsNqnpr1tNrsOHrqWfCnRllO4ipqeLYq87VjwtIqOh&#10;91dWTxz9JTl+QzumnbxMRodRAl4T+TYbPiVRvrufVnsqy806efmy0luv6yFXxFluCxo+oF9pyYOB&#10;422LuZpugauCW01HMSU3biNvf2buljtDM3uRjlx86yU5hKfLeQwerY+brZsEGQkU/Yx1BsSKc9xs&#10;3V7Rc8W85oiSvAGkXipmotK/Y5j5NULudnbZ82I8VIZrSFnRWQbRsolltonwUPKPA6n53yuHlsaV&#10;v8KvdDSiuhhMzc3fhsA9k0BNcTb9EoA/m2nVBn/LxOhTI/5yAfUFF1zgrzKxqRplt6H6UkkzQZkX&#10;Q+b18VQU2jKLKC+XvApfcnLFbl9WPE1JL9X6uB5mNPRO6Y4njv6SHL9EW+vjWSfPknnhHm3pjXyb&#10;DZ+SKN9Nz/RZx79WdvK21mQI6SY3zvJwz3P27MQNoY1ykYwHjDjLjiMoK4oIBCoRwHSyrtJmSm4J&#10;INYWB38EpJVjPnyYbHrgH8eOn3322YaaNZ93vvOd2cOGhuiWtxYvE6eK92O8K0phtuMvEYLWrVvX&#10;cicPJeo850jXVVr2xUgWCAQCgcAiQWDy4iyPVcPwQhfO+Fi1yCJUpudN33VYabPACJCM4TMokCcv&#10;zvKgah5yAoFAIBCYAgQmNc7yFEAfVQgEAoFAYCAIDCrO8hSuj5eHMxfnGf2B9LMQEggsHgT4pTHd&#10;fciPnCOoOz9yulCdbezhmrb9KmzqYrOwjhF6JwA/Xo/zzpkemi2yBAKBQAMCPexX6R/PbverDKTE&#10;hdmv0sydgvHNKBq8p1VedsZ6wZOMLMKsF/4FiSyVZx37BzEkBAKBQCAwDgiMdF0l406pZCkRRQNH&#10;GMQeZ7IITt/wsaQHycgiMsYMSoxN4uPQz0KHQCAQGB4CI7XjGXdKJUuGTqiL1YSL05I6BScWoZIe&#10;hIeVZBHKzoJXbC4cXu8JyYFAIDAOCIzUjmfcKW1YMtgkb3IPrZB0RQ8SRnwcOlnoEAgEAkNFYKR2&#10;PONO6ciSkRIii1ytW3qQEYTgGWrzhPBAIBAIBDoiMG37VTpWOBIEAoHA1CMQ+1WmvomjgoFAIBAI&#10;TBUCw/XHpwqqqEwgEAgEAmOGgPaPD9eOx+mbMWv0UCcQWBQIxLrKomjmqGQgEAgEAlODwEj3qwg1&#10;zuZUbiNRBO4GZOuiQ9U9h6a9Y5gopVGYoT4bVWG/s4DofcrsOTtnrMQqQ706gtCylLrQXFl2F10n&#10;tmfM05DwLXUeYLK66gOvGp3em8X66Vi6ZDaEPbOENp25Y3FpgoH0+a5KjMTDQ2AB7DihF+tCyDfX&#10;s45bue65ogg2X0ozEDJlInYSvbNlII9OevX7vU7DcrGDvjLsXLcFtOcac9F1RfSJ+cgotjP9K+Nl&#10;k8ZRYWH1UUTvlheWtH2ozzaduWW5kWz6EBi1HZdvyCF7rLnR1InNyy67TE9wIUWrwl/dyFm225Jx&#10;qqTPJYon+C86/Ck3X9LSDekITNOoCPwpSdCbgUI/60npjuk5l0QxJgmfmHpkJoeRv5axx0i4q5x6&#10;zXLtVSjJspTOojTKmBLRkB6jo1iR9sdTbQWyIp36RcQJKp1KpCneKXkzUXVFu30dUjVrFxXdsbmV&#10;xtKaX8vcAUgPvGq+FB9NSI42aclWUng6rxBW6ytx2qx8RfxSLgTaH28W5YpwRFmBMXniUPR+nzPI&#10;8vfVmZ2XNrIa7rTKW3ZyPy9fOqWq+3bGbuTi4mbMERi1HcdYv+td75KHaAOkKPWEqTVYUBXyBMuo&#10;G4US97cZp4qe05sdlZzowPjFOvzJVyJpgTmLkYPLzP3FF1+sEM9OIyHQbOm8KDQv6v0E/NWB0swd&#10;o+tLbQTS+xFF6dzbI0vZYxjnkp+yxygl9VKsdHvNPMH5qizUCFA6ofxIg7ZiLEiJaJBMDGvUszKZ&#10;tjIcHKoStloJARMVSgThstciDZlUk8oKQ/5q/DcX3dAuLZu7/RCyJsw6ykVnQ1XZbtUOqgbucSPU&#10;0GIKLfF0XmDB41aQHV5usmal1UjA5RibdBvIJNQ0cPukakiUq0OgZLofXry7GVnkd7u9gJ0hU3ZU&#10;0tAh1Qp4DyqON0Kel51cMikaxVIw3Qe4oV5orv7JxUBoD3ukXHAERm3H5SfiAjDk5IDThzC73Jx3&#10;3nmGQ08wMbrhIuZpClbJqYLNslOTjhZyme/QIcZtWFOZmiokGc6ADRs2SAelyUgT0V+6US62vmzI&#10;9LSqv83YY7AyqMpCBDdOQ00VkZ0L01nZRaipYMRH07t5RkST5arUNsUQM8Rolw94yy23VBaqh1QW&#10;w0Ey/rYpuqFdXErH5m7QJ/3KuHGj1hRRD8Q+dDzVTjbroosuAjoBSIIST+dVk/mqbNY0AcaUzsOT&#10;dDlLamSiSs2dxZHmPSGVCKiyTLqutfph2clJQJVp33SIkZLnKhHzvWnTJjo848IoDepnlZZtF8n6&#10;QWCkdjx1+uzhYh9lOJrNR5tK4trIm6hbTMQ/UgI8o1Jg+pYAh1f6flA5iqSwvOkyAZVFgoqrU17W&#10;E2uYRkxnZHrZVDd2kBlaWByeAJreBiw/I6LJSmTENmtLepxNuXXpklepOZWVP84l+prmoknQsV0q&#10;8TFXWvsfD1PcUjOKAWVGNFzYYi73BNFwZnjWNVnHZsUm0nnI3o8d5KVHrwto1abnp2nKTn7BBRdA&#10;yp++8ym94WLuAW26q9/JKHogP6t0q/wCpk8jSKT3xM8ckla8AFUW2sNeiZHacZyL1CNgaKExrgev&#10;ungBzeajI5Re8UQUaw6kp+OmS4o8wZzJ3aDj2t1O00B7KzcN89r8i6U9JtxSPKBSPXxMezd2Dyvn&#10;A/tT+pbxg/7SUzOERhQfGaJ6LTBoPNQKuJdTRUTDmNT6uGR21NYr8lQfX5Us2Voq41zr4xhl+eNc&#10;mJuORbdpl8rGxdRiaCgFG1SZoFztBS4plpk/TZOGSFs19JGG1g+n6oTCs7I4gOWrslmZJLQ+rlx0&#10;G73ZgCTdqaHf0kxeH8+SMRmoHzIoNHOXnblOctnJ9cqYvvMpr1NSNdKgOePCKDVoPq1fMe6uSa7L&#10;L7982DXVypvKldU6+eSTeyg0zgH1ANogs2AKsZt1+xxYJ8WZ6moXxKCUo+jRRF7vWeFMQyzpDTfc&#10;MOY691zZPjNinRveC/sUPobZqS+WsSvFcI2xpGeffbZzscJJaLfsYYPMbuMB4RUxW/PixY80lIIn&#10;wV8iL69bt67ltjdKXJh4QF0hO/WJ5fotiJnuiO34G8Tx17AjyCNIoBemyoXEEZQeRXREAJONV44R&#10;5286i3TMmCYY6bpKV5othsSsL2u7Qt2FqRpPKz+GrbNQ+8rHEIpUJVZv8MRb+ndjXpepVI/1d/xx&#10;jDh/e16LDzs+lX0jKhUIBAITgACrKHjiv//7vy+vnI+9KR12vDfcIlcgEAgEAv0icPPNN2O+L7zw&#10;QgRhylkZ50kPQifYjvdAZ9ERoP5ZVlREG8aMVBl+8Wiz2UhiR8OMUUcnsrAkJwatPTNJXaOzasxX&#10;zb2oZbt07Fc6J1luoBSYaXadx2kQqGOcIinipofdjap4x8vHRFum7yhw/BPgGqcbAfmRcwQ6s5zi&#10;QnUqrYdrgu14t3QWPaAzsixMxeO2gllHJzIyTBoKMjPJpKyJ66Bpm5862HuuY0R1F6LY4aCTU73t&#10;8m65cUXHRLWHvW5SH4fOMCgd0h2H6X3Pvz12VIwhX1loD6Zg1HY8I3Cwk8Jz3BATqtjRyAhPUrKU&#10;9nQW3hydcWtktBIl22JGVUHDpFQhbidplVFVpIwZqQcttTN+D/t9KWkG8lOilaxbNNCzOCUqCXDk&#10;6CZldNFOYTl0Tinnq45OJNMhfe3IvDZrLu9S9CNyJC0kS6MOIK3c7vJhs25gZhIrUFec6o6EsinT&#10;upiFpnTAvaVamlsTvbplHVL6qzOrIqQR5qq7u1zdmx/HGlJzn1Wc7CJa4eLGBDVpU2bMMGWnVaNb&#10;AWQKIglxO9rccxq2+UxcR4MVCYaNwEjteEngQF9h2tdzz0I85MSgaEPsFJBAA8lkKYKmIzNGSlfC&#10;0Rg+8vbkY5AyqZyD4An7uHXmwldGVZFRhaQp0Up0JTr2zVciZhFjBnsGdDaa0nnOQM34PSTK3B3k&#10;guAi1Rz52Rt0HT1LqhXKUCnU4KCKbnR0uxI0JeBwFoDU0Ylk3RF3WGcCyZJSCKSaYwe9noB8n1zl&#10;IV+pIbhR7VCYj2yS4+yPPEGdjcx4b1JmEhlTM9JkxZmxJGvKrCLs2xWXQ3l4nYfqkDqnZk3M2Zl2&#10;SJ3glXCBSTW1JamNF1wukmQVp13ECMTFDfudOvb/yk7rDolivHhV0uaoFpqEevAQM4Tj41ARGKkd&#10;ryRwYIQw9txRIMaiwjqBpm4tHwFLxCkPPmY8Jx2ZMVK6EsYSH+0p04MxE7gbLjQTnlFVNFO4pFQV&#10;6KlTmj7czHEeeFTMVZTxe6iN4bhgulIu8c2aNSWbYJS+kp4l6y4y9zqwp690uD+jZ+G5Tv9nnldH&#10;OhE0xIhj46igi4YDwIdUxd1RNhwPdVyTixvRBqj6nJDUDRd9Rt0g471Jq9lQnPFvptYRQUJGWKYi&#10;pImpEXzi1+tOaZ/RkghPvDaiure8qIi6oluqueJ827H/13VadUhPwCVtDsIBhLqEEW/ZfAuYbKR2&#10;vJLAAY/b5IIAIWOdjii5bFyV5z46MmOkdCW8S+7cuVPety76KFZDhcrApY1RUlXUUYWQUeZGVBVl&#10;i+qUOd+KmSDj91B6MoqyjktrC1gx6ZlNMEpTSc/SpjN1BM1COtKJUB2MuF4ynIvV24y7o9SKypqf&#10;MvXTy5QdeW/aFNdMrUOhKMNLQHl4PdMHB1ktUkdh1oB/R8YY+mHKtNOx4pTVpikrO606JCVqAi5p&#10;c9RL47BVmwG14GlGasczAgctWfKGqOdapJOzbNISvHUv21X+jt+RGSP1anl9Pv30081eoiVLk2+Y&#10;vcStklFVlFQhTslwIjsCU883a12xhmpwZvweSpk6v6LANUsfwyxjfFQWNLTnCz7Z5oe67tURNBmI&#10;SjqRTKaqkxGippjXAULtmL/duM1kWBnvTcZM0qa4knUkqwjmLCMsq0TPFC50VN7kuhrAHRljyreu&#10;joQ/HZuyodPSalRZE3BGm6N60SiL4RfOrhpxPBOPF78KnYb3ytQlGU/UMq2YkDDiIv9ruIZRu5Se&#10;hRGLx9dmU8RgUcXc89vApNPjBT3LYHvFwkrDP+iWX6V/hbvlVxlIieJXGS873n/FQkIgEAgEAmHH&#10;B9YHZmZmBiYrBAUCgUAgEAgUCIQ/Hp0iEAgEphOBxeaPj/R3zunsMlGrQCAQCAQWFIGw4wsKfxQe&#10;CAQCgUDfCIQd7xvCEBAIBAKBwIIiEHZ8QeGPwgOBQCAQ6BuBkdrxlAmTHyLaHDFIiXv6ruwgBdQx&#10;kQ6yjJ/JagNUVm7KoqWvKilYR0OBOwxM2ss08VP7LCNOSdOUzCrd6qBTdezl1ygrSd9Kgd32K7Ps&#10;9kCZ221ZldWvZKnrFqi69JWh63nYc4yejorR7pWFtqGwzoSP1I5TdnoU25RSdRU2xU9HREafoD0T&#10;aZ+6iTyrTyFkH0Nq3P4rNR0SoHbpvyJws0AVwGE0KIMgGmuOF6jieqMm1pQDM0H7k19kMU9DzzU1&#10;IxhFww7Us5yGjIpb7+vyyy8fRimpTM4P8lHl8pf7k08+uYdCR23HMxVFP+RpNuVQ5SGn82l+036m&#10;vrl4VvnbQHbqE8mSIBdVQuwd6KM5PDNNrG1GH2qV0uo4r46YZ0ywdodLF9hkrZ6HLQo5EHoAAmkq&#10;ef3lhZFMleVjKj+tbB01rvHPPDhzCKOMkVQDZcCaQLiMnmHAlTGrqf07n/92AjWQapc2kAF3SlER&#10;NHQDvs04e62V8iJKT7B9pvl10XbnM2fQQtRqfCuVUtykbcbV7OJITMXJLiratC9ltXOW1G1Pa8Fz&#10;TBt2GTVglOMSSUPW21NaYCGc0ueWHSzTXBpiekyZa50z3uAUPe7NM1wO9qyJ+WgKaMfKkKowEOik&#10;N2kq6YZSACflnnZXkGW8fv7KlPdwjdqOm+KOHga9BlN6HYcqngUcI/jvjC7SQGEq+lCbGygDdRS+&#10;juyUni1KI9KkXLI8kSdisRBNyBCAI99C+SLWXF8ZfWjJREp2hEhD6JaUMWWCxR2W22XKQ6UxVy15&#10;GX48sSjx98OwAQh0YtjpEK4aeTybgBTCIzo3ThmX2E70xuDKZsWJGlfoiXHXBJNpxXlO6QjnBi9P&#10;rIQZsFQT3XiesR6aEFgsxGVNy/5qnd///vfzLV0cPSmadklfNmV/VTt6v+TUdQM3BPiQ0Voh2Xnp&#10;iog6+OCDxTZMYzVTFtsnJbGIz7iglOAjVdANTCwkK7maSaniaF9woyxR0RqNFCg0VFnKYhc4qwXP&#10;kSZ/nGbiQquMnzljRTY1scvNOlil5iSmt4gyN1U4oyCmk2vAavSZZ7gcYmUTiwIaQOhm6pmpL0/F&#10;23BglF1rbJ8oMieNxd+eY1aM2o6n6yriw2zgUDX0NKQCoIjPVs9NJVpJdkoCepL8EfcDhpbyaj6n&#10;aInVmkOlJnyrgdTAmyoJmGnK4h3CamdMsKIgzxiuS2JYOA7FepoFu8G0Ibz8wYDq8yqN8hg7DC7G&#10;VNnNn5U6Lxk1rqBQ1QyO9ReHKiyVJlMVM1QGrOifQCljPUwJgRW8ibJK/dMBZp5ezaNyVMnCkDYT&#10;JM+RbAYxr87VdQMTdVELMoKquNhSFxjOS6lhEJopi0HMdbnsssuUV30JCbrhgtqskqtZxVXyYvKc&#10;1jRtL40ofjRrKMmVtUiRLPmZy6ZP03OfdbBKzdMsekHhb0lBzHAQMTJXyu9WDrGyidUhhbB6Zrqu&#10;iL3rSGSU1WvMP+KJM11hxPnb81r8qO14iWkb4k16szxB8dm2aRjMChZNHoEtWpZRDiwPtSBQp0kb&#10;+lA5zpSF71mnHox6uOrony4slsSw2E0FT8h+qySXqoMZVdADXXhe2DhsqOhbzWBXqUZGjdsGySxN&#10;JbDYXyxvxnqYEgJrcUZhFuSjcZnrXPXlYvw7gV6f5Y9zpQu+SMb31HOuZmowUwozyZERNxNyWnKl&#10;LnCJQ0fKYvxZld688lvJ1dwMO9OwJy2E219Jc3WsBbkyfuaOTZ91sI6aY0+pPn8rKYgFDsNB72q6&#10;yiFW18R1EE2ZEb/qqquYmX7/939fXjkfexiSZFl4O96ReBMtSaPp3Xy2HWtLp8S02furpPO3WKDk&#10;vkGTjvSh+HpylrHUfmPIlNTLRMZwjfFlOUV6Mt9gvFLXHuMl/vR0URUoUmp/1ZS8mh6aebEzatyO&#10;MJYJKoFlLkFJrzAoV+oz4muUNSW9mlVmK11UlS9GLvnjXOmGB1MN66t01bhU2JTCGHQyYiVVqH5i&#10;qruaKYvTpeRs9soEZlzNlcUxtacvB2kbIbzy58SOtSBXxs9cNr2oia2SV8PVwdporrwlBbEX4hkU&#10;uPnmGS6HWF0T17VLXTy8HnryOGS5+eab6YcXXnghygD4unXreNKDYsF32ANovWfBfNgb7V3K+OXE&#10;rjGBtdkjMX66h0ZTiAADrVveWrYAVgLBdNhy2bpb3lpeqpjGykKx7C1jMFFi8GSNtPviM+Jz8QNU&#10;yxYaqXL9FcaCCR6cAl/0JylyBwKDQaAHO95/wd3a8YGUGHa8fxhDQiAQCIwjAovNji/8+vg49oLQ&#10;KRAIBAKByUEg7PjktFVoGggEAoFAFQJhx6NfBAKBQCAw2QiEHZ/s9gvtA4FAIBAY7r7DwDcQCAQC&#10;gUBgeAjEfpXhYRuSA4FAYCERiP0qC4l+lB0IBAKBQCDQLQKxPt4tYpE+EAgEAoHxQiDs+Hi1R2gT&#10;CAQCgUC3CIQd7xaxSB8IBAKBwHghMFI7noaq6RMGOD3gZupKoAjzKsNUdqtMD/EJXYQ05yM/xZTl&#10;OkROtyqRPmUELLP3XHGH+2mpkoP7KH3HNjI9rwDptrgU2GYEKtEWbgpMkV7Wqtue5ig8U8bM17L1&#10;JzdZxOdcgLaDW5xS4cNsyUfsKJf9h6l0LJj28QlTgKQ5VyXxoYNXdYspWjUTYfdf8W5VUvqObQS7&#10;1oIQJdp2V2JurbrqabSCo/AoyFRvoEWuBUEg4nN2Bzv9O40umAZM4DkDrAzMmIZDJAE2C2rj66+/&#10;Xl6P+aDxrTR4HDBQPpqjXJZhKrMgjXiF8pd9ZXEOy/iEDsloLuy60KBoK81VQYpwTRWvTr6h4lqI&#10;XNvmRh9dBKIckIWMDoFYGcZTgHCVQUoRopmJgqRDZVRGu8lIEOZZMlckjRugCip9FrDU8GbhMvw8&#10;i5XasYnLLmgMbU8FoPRRQEvF81Pd1e6qoLRq6GmOL5jG7UwnLeLpZEF8uhskkXoRIDCp8TndNApW&#10;Atkp/o74Thnwig0G2X8Wtc8uMFkIPkACaP7J63Hi+JkKAUV6wqc5XAsfHeVSCjSEQFTUxLQLpeEo&#10;GdhlfEIlVnUUkKwuNChvD9LcvrzjQCp6pMt1pEqFBncoUdRTIDHH1SQKAdVxCMTKMJ5pdRSCkktB&#10;SvFBFF2IhiDSpgM/kiCNUecgnMhXtExFjORSnE9XpGH0pQFLmwdpGcixYxNnAstwoFk4VgW0NI1w&#10;VkFJK3samKjWVF9LLg5V6HBuZMS4E1pE8S7iCgQaEJjI+Jyuj2J6OWYVUXKwJo5BnEXtqwyHmEEj&#10;y6hoO9w70mMa3M9ZGkIgZlETNVCVUQEeK5tEESwdPrQhNGiW3TEts7d7F6ogQQ5dJLOuS1XOYofX&#10;hfF0rixIKbaGOU8zKPoT/MzROFW0MioIJzdYf7KUwRtdEcLX1fXaLGBpQ+eujJXaVROX4UCzcKxZ&#10;6VkFK3UTGnLqieIEVuRStE8uB9vDvtP9wog3tG98ZQSmJD6n6iNrQnwvxQYro/Z1DIeoMcbQ4i/G&#10;F0MjvykzcyquTQjEzH5JeN2bsstVlPSOoUFTq6rX+ex3SC92c4P94i1ekSqZIZrHQF0Yz4Zc2Gt8&#10;fMUnw4irLlwq2hlJgEuruHFl8Ea9FvCVg232M1YrY6V21cRlONAsHGupXlrBSuWFhvoVl0LOs7iv&#10;j3Rg5aIzT1+0kH5aM/LWITA98TldQ3mgGipZ1L4yHCJjkjdce8eOn4npwdTiJTmeOvaFiN2Ocmnr&#10;7HjndSEQrZidawV4rGwSOWUKH9ocGlSa2891XHbmsHTwo7a8PBlu3uIVqZIZovINwyEQsyiLbYYQ&#10;HjRwaQZ1UE0XbQkkIJnc7TJ4I+ZMEUrTwPZtSq9MUwZy7NjEmZwyHGgWjpUXL62PV1bQD7OexpqY&#10;f6ggr38I4SHLTcrFw/iFs+emX1QZIz7nLzQ3y5GYfmwZDuPo1yUHXiiGAKdY7l5cQmBhmzhaYbIQ&#10;YFqN+JyDabKZmRleNgcjq5MUhYgkFU796DexhR3v1D4D+H5hm3gAFQgRI0SgBzvev3YRn7N/DENC&#10;IBAIBAIvIbDY7PhIz3NGLwsEAoFAIBAYOAJhxwcOaQgMBAKBQGCkCIQdHyncUVggEAgEAgNHIOK6&#10;DRzSEBgIBAKBwIgQiLhuIwI6igkEAoERIxC/c44Y8CguEAgEAoFAoC8EYn28L/gicyAQCAQCC45A&#10;2PEFb4JQIBAIBAKBvhAIO94XfJE5EAgEAoEFR2CkdjyLGNBzpDGjptgFIwigNcAimuO6pR2C2mV0&#10;S1S2hx5TF6ihjagBVrzbuHp1ATHaqB1pAoFuEYi4bt0iNrD0t9xyCzSqLUO7DazU/gQ5rltHMeaz&#10;dsqR8dV01K3bBD3E1XPEBhgfuw282a16kT4QAIGI69ZXN0hjtiHIjphDZ1l6GksMd1WhudJB7uBh&#10;yuswZgppJsZRi3XsNwXiyeK38UQhuyzfAXkdSljB1SQwi0PmoGKpeo4TJt5aVcc+bxrrjgREKuBK&#10;gwTJHyeZU5JMQeAEkQKSVQLYJnhehnOKv8lalSaNssbHLA4fH8mbotdDXD1PWrATK+pIXIHAlCEw&#10;8XHd3B5ZzDaeZ6GznDILOQZLrUJzpfyucHMreJjDpCmMGXzZDgwGlzcWPI39xnzAR0fIlZ0iDdTk&#10;5HV8nLIPKbgaDItlHDIHZiNAjzM6Tpho1qWqIjC4dsSLQBMSXDx/VTKeE/aIjHyLz04CBZ1ACKLg&#10;Xs9qqtI7Bs8rcUY9cZ1jlOHdpkT+Ot6p4lqQgHKzOHxkQSWQcYKe4+ppLomwDFNmv6I6RmDy4ro5&#10;ipvrQMyHLGZbGTrLietCjmV9QgbLMdgUxkxiZT0JBkS0IIJLOHYa5oaPDtCFj09QG9KQkvTNAbok&#10;s4xD5sByithZeUlVRSxyAAem6I69XMHnHJyIspgGiJyJfS9ramnNwfOcDP/XYeqkG3OhYkTw14GK&#10;VHHmMMU2U5gLZkTFkSCjEjBrbtq0KatRy7h6zBDICSPesT9EgslFYPLiujGwsQIOhUMcLNmjNGZb&#10;ZegsNVJDyLG0FRVdLIvBJrEqGiPCe7oiBCkjKwA7d+5U6Gdd2A7SKESZBHL57b4MXVbGIUOCRLnc&#10;5q6G+y8vGz+3205JpB6W3akOk0FZU0vrGDxPKZkeFNoNuOSPMxfKH+fyrxECU2tNZRw+MioBZj0L&#10;ecrDlnH1mCEimEa3nSHSTxACkxrXDXMgx40LL5KBWsZsy0JnpWbILnNDmMpLLrkE4WUMNgcGY/7A&#10;yKaxmPl94/TTT+evV4GxTQ5dhkDpgLnE36wMXZbFIfN6MYntmUpIFtfNtcO0SThrFLan2fp4XQeV&#10;7fbrRVbTNFdD8LwUZ+6lifxxx2zzrwsugm+ZHrI4fKom2VV9Wrm3uHr+HWKCRmaoGgi0RyDiulVj&#10;heGY3E0d7Zt/zFMyjWHEJ2sf0ZhDGup1hUAP/CrsO6wsAvfu7LPPblN6t/GAeAXHASolM3ZariVS&#10;4nTyZIUdb9Phhp0m7PiwEQ75zQj0YMf7h7RbOz6QEmXHR3oOqH+9O0oIZ7wjRCNIwDpPOOMjwDmK&#10;CASEwLTZ8WjXQCAQCAQWGwJhxxdbi0d9A4FAYNoQCDs+bS0a9QkEAoHFhkDEdVtsLR71DQQCgelB&#10;YDr3q0xP+0RNAoFAoFcEYr9Kr8hFvkAgEAgEAoGFQCDWxxcC9SgzEAgEAoHBIRB2fHBYhqRAIBAI&#10;BBYCgbDjC4F6lBkIBAKBwOAQWAA7DgVVZbQwBR9oqFoaMCFNVvdcJOPNWCkNV/8BzBSVIovENriW&#10;+rmkNtqOeQAdB7frB5+e4wLSzcxhWadAFtukHz0j70QgEHHdumsmGFZh3UvD3LTMD69eJYtp3XN4&#10;DTtKVpqBnCOHoBWmxpYENx0V6yeBg6j1I2SoedsHtxuqGnXCmSGgTRdPLz2kozewIEpGoQNHIOK6&#10;tYVUQ4IQOelIFlvsZZddJim4xgqKxl/dyFm2361oapXPJYqUDEUFN5CbL2kpnSwC0zQqIouI5rBw&#10;yp5V0iS3EgX9N2EWUkfPod3kpPMxjUuXBlqj9NRYZM6gv0WO5780aloWkthB1ASm9JRiWUw4aW7Q&#10;BLI+Nnj0rrh0TrNIPVdcHykiDVmXBbcTqlZDWDmL8RSHrYrOXnrK5661hKew64nIjbn0Mas1k7Hn&#10;Y3qRaIHjCgQGjsCkxnXDWBMtIY11wCCETBzHJ43BSMgInmAZdUMcg9TMKZqaI6IJXMY5br58qJNO&#10;OolxqOAGfKUQa/jyhOZRPAQiomEL0jQSUkZEU1g4LoIEpa1otRGImUAUpXOvED/SBz2VFxpxPZSX&#10;R32J3eNAa4rHZmOhmiojjOeVXccIKKwa0hzngewOoubQdHxrFvU0JhyJ8TdVVmVwu7J0V5xaaOol&#10;oyQoLodst54QoE4SFKMDNZi/s+B2fJuqwWuNbLeyGE+e0AQSm/rIJc6utQI0p8417Zs1hKYrV8H6&#10;qwUx9BRX2QTxMBAYCAKTF9dNQ1HREhjzsgJYIswuN6nN0hOsm264iLuWoiarpygHuhRdTE5WFmne&#10;yS699FLFJ7NhTWVWRkRTWLisLD6iv3SjXGx92aI8p9zU6SONIrE5Po4CrSkemyVkge4q+wpzRho1&#10;jfcb1csOpnLRRTB5PORby0ljwnUMbleWznSoFuQv3wKa41cQGIQnhIWjlaWMphkeapIuA/tJ/i23&#10;3GIhjgNXxlZ2Gm7cH0qc04B8aMtHmtv6qJXV2WhBaWjJDgfIt8x8PcRmqmyveBgI1CEweXHd8NRw&#10;hOVSccnDxdgxjDWY+2xswtbYX6sUBUG7EqBGmaAhIlqZmJEvheVNlwmoLJZIxdXVS4HWFI8tTZMG&#10;uuO55Sv0JZcj0ilqGpqrIDzQdA7D2cQ3lyNcqUPH4HZlLl4+FGFZIZkUq0/JpB5zFcGv3cqpQ12H&#10;A/Y0q1FlSqfhxlNCiXMakA9t+Zj2OrWyu5zCFVlyGg6Q7hQrKn0OycjejMBExnXDg0udbkY777yO&#10;iNbnb19e4sTz4vcKmb8sZjHGV34ZFgc3rUzTEBEtaw+7pbi6uPlla2Gb7AZSbt1vZXxlZ1BCykB3&#10;eOsKhudSXBGZIa//gjA+uIOo4V3KT8e1rHxp6BjcjhKznTz4y1KG9lL0Tgy6UKUIJhXNSXrCVVnx&#10;LLhdqoZqVNn7XWscf1vYEuf0LQRb7Ph80keSUZ574NIv565CGg4QVOMXzjDEQ0Ug4roNFd7RCcdY&#10;XHTRRW2c1tHp9Isl4dQ3BzvGIOqdY6h1YXpjNsIuLxQOUe4EIUCfvOaaa7pSOOK6VcM1MzMTvxE1&#10;9yRcXV4aJt028VKl3xt4wRpeePuw411ZpUWeuAc73j9iCxjXbbi8tWHH++8cISEQCAS6RWCx2fEF&#10;OM/ZbZNE+kAgEAgEAoEGBMKOR/cIBAKBQGCyEQg7PtntF9oHAoFAIDDc9fHANxAIBAKBQGB4CERc&#10;t+FhG5IDgUBgIRGI3zkXEv0oOxAIBAKBQKBbBGJ9vFvEIn0gEAgEAuOFQNjx8WqP0CYQCAQCgW4R&#10;CDveLWKRPhAIBAKB8UJgpHY8jaelWBACoy4wm6GC4iONH9RzQK8Me4sVCXWDWPErZWoMtiXr4jak&#10;9FgdS+w/nFvHtih1yIJgOIGDOfQQ+6ljTSNBIDBYBCKuW1s8ocq76aabSC0aOUeHgCz0ggsuaCtl&#10;nlZ7IOHTIAOBnK99FDSlb69n+5QDsXSgav7V9kVnKeuC5HUrkBkF1kmx14qpPK5AYMwRiLhurRoI&#10;0lpRVMP+DPUoZl000FgfCP8cdM1+unx2B19WAsVs46oMuiZuUkVQs04klqOqqGZ2veVfp1HQUE8S&#10;Kg2r0vutAgWkahbGTOWm0ZAVlYaHZnNVGtWOv1g62Ngr00htMkpz11oISKDUINoRtKtKVkYys1ap&#10;Dg56Z/nyx/VcDrXiYgtVCbGElNbVvMFSxnMeadJwH606SiQKBBYHAhMZ1w3OaLFgw/68fv7CE2ec&#10;K06Cg64xK8pkKHqZ6ACJMqMoEKlHnAVdqwwRR17mDzmq/JUC2GszoTsKmnqOoi40kKFDM0sEH1Ly&#10;F1Urw5jxLZWFL1vRcLDRvEBgGRV9jb+2iUi77bbb4L+GLLAhDbmwhipLtSaxo9ApbjU06KQBrspI&#10;ZqpdFtlOmMhrRmxql3kO+ISMYI5RFD1hWMZ1k2QQU3wJEnsMohWtRgUXx6iMWgYCXSMwkXHdZNrk&#10;gCsOCy45jrkMimi4FW1LeDhcAHFz/NBQZUHXKkPEWYjCd8nkYbMqQ71Ik7rwYyrX4WOwzkwqlWHM&#10;lJLFImw9xWGj+UihiurAXy+AZGWVaRxXwSHHXGtHvchih1ZGMpNKZWQ7O8tZVCOeA5GCzAkr4Z/F&#10;dXNbMCEpvkQau4P4nGHEux7ZkWExITB5cd1oHYwR0QAcAQfbgR8n19jeK5a9fBPH81XY3IYmbggR&#10;xzIO5WKmifKFcclC8HTbbZCGJrLODWHMZPG9+k9lHQ25zrqVabCecpPTkGNSGH9crrQ08VUZyUzf&#10;Nke2a4NDFtfNWaislCGImlelwoi3gTTSLFoEJjKuG62FA4tpc1hhDKtdY7uKjraVtS55MWpaRK68&#10;7CpiqbOZgDUcytViDkLSn1UdBa19Z2LiwQWWkOYwZlh8v2ew4uFoyOnyPUIIh6b18TINFcH44uem&#10;IcekKkZfS9V8xWsBXrPWxysjmSlLGdmufa2VsozrpufencKbk9e+sphw3ZYV6QOB6UYg4rpVtC8+&#10;Mv4+RgR/EO91eLFpprtvRe0CgUlHoAd+lYjrVt3oo4/rxvqDF2cjFNGkD8XQPxDoGYEe7HjPZTnj&#10;AsZ1G+k5oP6RapbAwoKWaMOIDxvqkB8IBALjg8BU2fHxgTU0CQQCgUBgZAiEHR8Z1FFQIBAIBAJD&#10;QSDs+FBgDaGBQCAQCIwMgYjrNjKoo6BAIBAIBAaMQMR1GzCgIS4QCATGBIHYrzImDRFqBAKBQCAQ&#10;CLRCYAHWx82Wlx7204H7gRN811Fjt8KmUyK0FQ1WdrGNveHQaSepc9+bdLDleUiKo9CUYbFNKd2m&#10;6aGNWupfakIn6Va9waYXr2Qps+65U3Ykx3f3SOn4yd6x+YbamQeLXkgbMQKjtuOMT3OMQJmicd6e&#10;AbxbdOD3qOTD6lZOV+mvuOKKrtL3n5ij8AihpsPjMxkIQ3r/NV1wCdDIiICz7upIjl/XPYbafAuO&#10;WygwVARGasexBZAoidSQiwP04sZKGcChzZLDLlfXFNtyjsyXnRJmMRmIAdyzgti38Yzkwoh/3GJT&#10;+WbNlnzRi5PgL//yL+2OZX4Q0iTBDWPh8os/PH8hyozqpXeZ6oMcy6x05DMQ0vRiY4dWhYOsduiy&#10;9JVE7VIeNQydoRAtV6ZSypDe3EbkTQnT00as87JJb0DS7l5S0lsrdYAUYaldyQWfplQnEam6nwu6&#10;tBdZjayH2B8XOb57ndPLHy+J3ZUg7R58hLtNfSl9nXIVSlY4aIfTErM2Qh9Nt2rWFMm4n24ERmrH&#10;4XKCHTAFFGa+TZs2pQzg0EJxGhNqQ3F8Qyyl85nQM6mPii87406BVoWHkFLJDpqh22Vh6UTFx8iR&#10;fEUmwjz5/KcXSXjyJ3/yJxp1PISOyk49T3B+lUVssXqZ0BPMNykphYtZqiT7lj7OAmE3c1gqE2L0&#10;cq0mAyFNj/44gICGKFfWvOSAlgJinbM+zXMmVBhpBBF8k+iAJqoUN5RohnTyZm2UFUczKQFMtqK6&#10;pSn9EiZrW170BLVLaoAgCBOnOa9uMo4Gn27AR3xbsrgF67jgKS4TReuI5l7P1b5ZL5KSlT2E5yLH&#10;p2i6R+XyWiWxe9o9EEIDCfPUSXfG97///RlQEMy5n5fdhrcxGOLU4kEuVNnNpvXhSO04RhxTnkIJ&#10;UzZUf+kTxhIf9VBjXg4LJhJDIyNSNgaU5TyEyxCB3GRU2how/EUB3XApJVZA8k0IbvmMGUYXNsjs&#10;jKTfvHmzOW/FFsvrBVkyD11FlGTfes7UJTX0Ko3dtEye821awRKEVAdGdYaG0sswlYCU6AlwzKhu&#10;uGgjdAAQI6OwTb7KNkqLI7sSCBlusEcmesy09UdU5T6lnuej3jNQA2PKdEIpTNXSSjMEcxhf6Qmw&#10;NHDBZ6LIK1JGrLkn6awXSbeyh1hnZayLdlRH7J4ioFpnzo3riB+QwSWd1ayV3YaphakujHhdN5vW&#10;5yO14/RCzLGdF7wnc7pW4qtxIm+Lq6F3ytDgYmOP2jcVJo8lAgkvGcnRliGBhmkEIpHcqgjdUAv5&#10;kqVJrSP7ZpZSfDsuDBDmwzJ5nk1sJQipDuVvX0ova94tIIYOHQDEyDdEJS2LwyppxkUHWVvz3mAT&#10;61aH9XqUUc/rPUNqsCpNz8F+6aOtpD7i7zPjNnDBZ6LUcPzFgfUrQtmLmntI+57WVUomJ3en7PVF&#10;Y0fNWtlt6HIix++qxEg86QiM1I7LKPMaLgfKwWIaGMAZn0rM1bAJRCu2mN2u4i9jX1iBsSudOcJo&#10;q/hBaRuTBQ9OWeT1M5yYnPSExAw8rInWx+vIvlMXngqmbqaj/6SFZiCk6eVOokkahcdxgroFxIWi&#10;IW8GRh7zYYb0ssdnxZmQHZsia+tgoVoF0tpxJkeRUTPqebxL+eNc2Ca0Yi3L4OOAeykZfx+vv4EL&#10;PhNFX6LP4Bnoucxl2Ys69pAexr+7R2VeNDHsjsTklFpPV7OW3YavaAsNgTDlPTTN5GYZ7nnO0kUd&#10;BlL4pIzGYexLwdywyOsfZoeh/OKUiZVJ367GAefh9aLF2cQLW2umtGuuuWbEOgRv7YgBb1Wc9jOE&#10;EW8FVpeJYgG3S8AieSDQhMA0+OPRwoFAIBAIpAiEPx79IRAIBAKBQGCSEBj175yThE3oGggEAoHA&#10;JCAQdnwSWil0DAQCgUCgHoGw49E7AoFAIBCYbATCjk92+4X2gUAgEAiEHY8+EAgEAoHAZCMQdnyy&#10;2y+0DwQCgUAg7Hj0gUAgEAgEJhuBsOOT3X6hfSAQCAQCYcejDwQCgUAgMNkIhB2f7PYL7QOBQCAQ&#10;CDsefSAQCAQCgclGIOz4ZLdfaB8IBAKBQPAdRh8IBAKBaUOgB75D2MMrUbjsssuOP/74NgB1yz9O&#10;MBMCJ5SSTz75ZAKGtCxxdnaWlCP1xx1rXCoqsngbdevSKHiKiMItMw093kZ4GoFlIFFUiATULIcS&#10;U53bKDmQNChWGRG4N+GKFk9dBgJabzoo12DxVEDnfvQZn7w0d1et4xFKy7apxWB7VJsSh5qGCFbI&#10;JwAFF8aUa6jFIZwiVJyv3godqR0fOCgEVCTYMaGKLZmQV92W4qj2il6ksI1TeRG3bFD1kqUDsSwE&#10;86DkL6CcHrrQAmq7sEUPsEctbEVUukLiMZETBezmm28u41yPg5KVOoyFHXf8RrnnOAUKUVhGcXRK&#10;0mBKCOdIwEZ7HGRXWHRVVQ6jhaR5UyyIgujInMSpcYxHpUE4ZcnFllY29I6j6OIosdQ5rVHqhku9&#10;0l2SWKdUMnm+qpQ04a9ulFKel1IKRj5KVX2lqNbEsUQOCdKUfCVw0jnM5eohf5VFCuO5ADVp1AR/&#10;9md/Jg9OydJXokwrilZZaJWp4UZx1VxrdwnDYrHpGwYPlcDaZq3PR0vImk+lp12obHF3CSPvgtQ6&#10;ZY0Mo/R0AimWtZHa170oa3rjk9VOTnTaOn7FJPZ02tVTBSqbNUtsOQbNRVORtEdlGSf3I34xax0Y&#10;cZZTJqgWC2/H7dnh3J133nlgh61RvHBC/aaWhXtsrr4iDQE5ib+OP+4gYUynCouOEKwM7UFKIinL&#10;ciFNeQn0nLYQ2YnvrmFQaYWVGCOo7FguPpKS8MeK1C7TphIJ6142PyUq7juRl1Ujq8dNZomoFCmJ&#10;eq51J274SHa99HGddtppPEEf3RBkWRhiT6UhHmW5MsD8ROloS3highorJTdOyUfNYVyoRGKlIZA0&#10;T6i1PnJPFagpUPMmpCb48z//c9KTCyR5jpPOheY8oYLKSOxpCVcjclOphtETtvKJMgAtFljcmrQC&#10;gOjlLNVW07AKxc9Cn8rmU7nuQqnmBAQv8VRrUl9uLr74YupLlqxGbj4qohVPmkZoXHrppWU/SXsR&#10;1SGINimpY+YYZrUjF51cYukDfPQrZlYEtbAC6sZZs2bp6XLqt2gi58DpkUPHUI8aRmjcSnBG8JAe&#10;sm7dOhY3CNs9guIGVcRI7fghhxyS6U3scDoBY0xmlDlQA0YfGfmME2fhnoGqj4pM34CCY40rqv2G&#10;DRsc1Z6RnOXFlGsYvOtd76pbsqfEtGhGDnMJSvIXk6qv6jq0I8prmEl/JWZ28dsAH9FNdhODwoVd&#10;WL9+fSZZCaiXbrgwzZJp4XpSeVEcCgthbrQwosD2vohKiiZKc8UVV8is61uaYOPGjaVkKnLTTTeR&#10;izFPS/HGjebIceM6yxFHHMF9pRpOo4YmOzhzkwFIXooTLDLclEtdrBiziyvItzy3QNW0svnSSlEX&#10;FSFgMzwljYq4Q1JEWSNaEHunTiJRgCPFPCuXSKpjUCOMJil5v3QHU+KsdjxRJ+dy7RRX9oILLkjl&#10;Uwu3I729Y7Pq7RYd0ERTvrMD+zSZb6Gk5ZSPfvSjmnSpctk64/lkpHachqdH2obSxQ899FBwsRnl&#10;W3UOWVWuNCAvY8Zm3SlbwsqQw2my2LQL0k3LKcF2zUMovSE7I0f+OFe6QF+pDz6jUuK6KoGl0VcE&#10;gsehDKtWcmQc+djml7dUQ6ZMmUsuSfBFcfa1Uck+eKY5LxbSmWbCKFg4TcDsW1aTdynqgn1kdiEx&#10;F7moBWpITpalWQ01NIZGFioDkLweYzQfCfRyoBcRLmYRFSq7g8ISyFfyxzs2H5OQi6AupQtSIlDW&#10;iBZkBkINuorSg7YVo3Z1baQa6c0sQ6+sXakJtdNLXtb01MLtyFJJ+rGyWfV2KwXoDxq/Ko730QH+&#10;Zl5WYUGeaDlFbc0Cy9/93d8tiBo9FDpSO45+dGjN8Fy8dzPUvfSpJ0qjBFypd8wYsJNIF6+sLT3Y&#10;6+NpAvm2Fpt+RU+1Sox//daBJkpsT4cbPVHRdGv541zlagx+t8ti4Dkv+stnxL4oAUNFrpMu5i15&#10;YbzLc2+HDg2xCM0NbJkoz5DDsEqU7RFloTPdlOnB6lWORi+DkgwXknLtA1KF1PRjvKgszUSJGHG/&#10;Z2jGwqb7NSh7haLWDWqoodFW6w8ZgKmbbxNJMrnt0kQV5CFusnsOXrBm6IbmUxdKixCeHUdXWSM8&#10;D3US/Du9WBh2Kkj6so3SnkAfUPr0Z5WydqVirl3mUZLXHZtm1cqkisiaVTJZPfPQ0OKh09N2gki/&#10;uHQEZ1ISsJzC9kFdI9CZmcPF6YYnPZQb+8dbgYZdw2FJXw5aZRthIswxxqJydX6EWgymKK10170o&#10;9FCGmw+Lgynv+P7UQxGRZawQYGbCoR6xSt3uH+9fPUpcgP3j/esdEgKBHhBgStBPAm1ea3qQH1kC&#10;gYVFIPzxhcU/Sg8EAoHBIxD++OAxDYmBQCAQCAQCw0Ng1L9zDq8mITkQCAQCgcWJwCK14/rx3afp&#10;FmfbR60DgUBgOhBYjHZcR/VoP5/Cn462jFoEAoHA4kRgpHY85fHI+DpAP93RzP4wUWHw0AwkGd0E&#10;CUwrYe4RCWnmjuBQCbsXROIhwraUrEMStG+95JfIWEcWZ6eJWgcCgcBYITBSO66aczaM4yGccfBB&#10;NTFg+LylzlNhakWQIgaSSqYRjtGTgIw+Oy6ZyMcEZ0UYd06LcCYl3QwuZhJOlIjahZNBOkCR8UuU&#10;rCNj1ZahTCAQCCxOBEZtx3WaDp4Hn8zEhnJ6mB2+YqLgMuNHykBSyTSiE+06Jp5RgpRFNDSwTm8z&#10;f5g+QqfvMn6JrIjF2WOi1oFAIDBuCIzajqv+WEwzF+L/6ig8p+zkC4vU2GxWYiBpwzSSUoJUFtEt&#10;+hm/BNnTIrqVFukDgUAgEBgGAgtjx3G0Tfym5WzzMnPiDtYxqooNZVmDb8VA0pFpJKMEKYswfKIH&#10;Kom/S3wzfomSdYQF+mkilxhGDwuZgUAgMGwExvQ8Z/BgDLvhQ34gMMUIxHnOsWhc80qPhTahRCAQ&#10;CAQCY4zAwqyrjDEgoVogEAgEAhOGQNjxCWuwUDcQCAQCgQyBsOPRJQKBQCAQmGwEwo5PdvuF9oFA&#10;IBAIhB2PPhAIBAKBwGQjEHZ8stsvtA8EAoFAIOx49IFAIBAIBCYbgbDjk91+oX0gEAgEAmHHow8E&#10;AoFAIDDZCIQdn+z2C+0DgUAgEAg7Hn0gEAgEAoHJRmC4PFmTjU1oHwgEAoHAeCMwOzuLgkO04+Nd&#10;/dAuEAgEAoEpQSDWVaakIaMagUAgsGgRCDu+aJs+Kh4IBAJTgkDY8SlpyKhGIBAILFoEwo4v2qaP&#10;igcCgcCUIBB2fEoaMqoRCAQCixaBsOOLtumj4oFAIDAlCIQdn5KGjGoEAoHAokUg7PiibfqoeCAQ&#10;CEwJAmHHp6QhoxqBQCCwaBEIO75omz4qHggEAlOCQNjxKWnIqEYgEAgsWgTCji/apo+KBwKBwJQg&#10;EHZ8ShoyqhEIBAKLFoHh2vF777332GOPFbgz81cKNB8///nP68n1119/zjnn+F6Juf7gD/6gbJvK&#10;h5PShFI+rW8Pmg9ECK1zySWXUDrIo08PagwvCxV03+ihFOFTKcTIU3cQaBCOAm16mnt4Jkp5SyEt&#10;0ZbydTpUFsrD5hp1RBJM1CXSKx3FHSU0JKBGQ+pmffaWfiqV5aW9yjrSLpiyPpumWcnh2nGXTd3e&#10;9ra3iSo3vf70T/80e0LKM844g5S6NBqzNB/72McGCP2IRUn5008//aqrruq56IEg8MUvfrFnBcY5&#10;oyeAv/3bv73wwgszVY38Jz7xieZakBcJzWnonF/96lfLNAzayuekpN3RoU8AP/3pT5cGt0+ZZL9o&#10;/upfzqKVQLtkdZf5xpQdffTRw4NlRHYc03z11Vfb43Z9qHZmpi+//PJvfvObTsBAysaD0ssf4V5u&#10;e+m7MR/oKxXqGRtY9VrAMFACjQckkFLprVL2AkEyp7ECKpri7COn5fKV3y2chrz2CsmevnnoecO7&#10;iCe27EUn1Tl99SGZBabdCBz+eP6S/n/xF3+hXOp2mVZpRqRJYIm/c1k3eSIWK/CtHh8lCuX9lTsJ&#10;fUMpSwfH7W5bppQq97d+67eY5/hKjW7/FzlGnm/vueeeY445xh5o6XXaF3Ytym5GLo3PDDGKRr7q&#10;4qplbz8WK3jdTGUppZLMBA3zUAqycJB86VM63WiifuKv0k7r1kdO+R6Qqe3u4Ub3QCutmMpVWU6m&#10;6htPdQANZ3XOdISmliTtadnwz4pO8VFKJVBZbi9VVr1UeqKVbvzC565IMr7FymHrUtf7rW99Kz2B&#10;XKQUVnoPdq3VIpZjzbt6dxmRHcc044+XHqgck7TjUsl169aluGdvi3KR7r77biEutx2/PnttsVN/&#10;9tlnI/+DH/ygpkqc0L/6q78i7ze+8Q3l5cZ5+YiSmjnI9b73vS/VhCcMWhVH25T9kidZuWShOBVE&#10;vay882J0/OYhHKiantQ53akQ+k2amI4C1Dzhry072vKEuqQ4UxEU45LHCkqk4SP4gIay6H2o7E+/&#10;8zu/w1eSZvy5B2Fg4YkARAGmBz7y0P1e6lGQjJr0p0Yk0FcoJsmC+h//8R+Z2lOo03ZnHlJBJCPx&#10;e97zHsRyT2XtV1IXSeAv+kgU32LEUYwbGUQqTvayTSmOoahqnnLKKZkmMuIlYtQI+erwalDKSi0v&#10;elKcKqj5RvUlWfmSWqkkWlUOdaMBnvSH888/X80B1GjCDR2eh2lFKJQ0Hp5Zp1VKxJ555pmS4KtS&#10;bXUP9yVq3dCfGd18i3FQMhpO45RuqVzAeMMNN2AouFHnpCLvfOc7s5YSeu722TBME2djBMkCSs/5&#10;KMuLNHqLeyn48JDRyo17uMS6XHSmIghJXW/So7lw0yjjxpjQFmpEmTJA05ChV1DrsjfWPRmRHW9Q&#10;iB6fdlwgePDBB9P0QFD5SkI9wUUpgT7NJbusGY+hft1113m8gSCdeOPGjfQGJeDmO9/5DuldCgOM&#10;Dkp/yrrLhg0b6MqkVK8qK1WWS9NSogpSKeml5SY9QTLyubHLU1lEJsHZlRis6MGUxV+/x2hePPLI&#10;Ixta4bTTTuPbI444gr8gSZeVzswlZX867LDDSIa2fKtkpKcutCNq8FHKgAb9Xh8BmSe0tdST/eVy&#10;HdFck7oXQwS1ykovktFSKlfPKUgWtnJZgPSCAm3LZRaeyyCqY5QQkd0OWrYSRS8Sqs2IIZ80WR++&#10;//77hblWb/irUuoavVJJFCgVprJCA809dtTTEELHrhxQqXplp5WhV/9Mr0q11WTuS6o+V+YV6aHL&#10;dbf3VOGuBVakZFRi9WgCICoXpjRUVeVyGKY6l2OEXFgSLonVixql03spkSd8RE8u3SiNZNogZDNc&#10;2S7GBDtgTChUjShTBmi2aap1y2vh7TiKYjEZ3tKY9vA9H/ECXOesSgwDocxFJ0u9eGGt+VzuHh9x&#10;Ez760Y/SXfiWrqb1el3Z8GY8o5Iti8sFZaYEPtJR1JA2jjJ2leXaHSvXzug3MnBcSFbX7+eidvJq&#10;udp0rMqyQJL+anDqFkzRlpHpZNSFSx9xK+SpyU3WRVl2bEmQFa0VDx5W/tSWJkYysFumYNcc6ZWQ&#10;TDgmgI5UaUfU5XCC1DEqAcFRVXHZUga9SIOtJWKpcKqgPqOVNGotN7buPa9SyXKSE8hCQ+tI3FB9&#10;KoiBoFDm2roBlaqXdVp5lFQ/e+vtqDbI2J+o+8GgEnM014usJzZGJYMFD6Dytclguh3d8bIfOcox&#10;ordzu8Z6UVP2jj9iySAY6jaDl1nWUFBoZSO2kZOmGQs7zvj3GOPezqAcrvK3JoCmMVK/jKbNBiHm&#10;TPM5l16OMNZ4ZIwW7jUDO0H2fipRZXeRuScXI0Hdi74ll9MzSlauF8JIr9cOKe82wNJJDUZIpbeI&#10;bSp/0cqEWBrdTg4vlxea6/oEhtjr42kaqu/lcuSUy7VKbDSsv9c6GfByM6myvlWVwU0fgStzN+yq&#10;81XzT20MA9SWHCZjcCOvWoHiuGdgaH3claKZeJK9XaGSGlFOnDpGeaULtV6WUTK56tyUiPHE6+OV&#10;YrVUgs60F62GU6Iq1BnZUklsQeXvpUYDyRo7CMcC8pcLrcpFiUzDstMqAY5I9rrQUe0UmXJtva5n&#10;qquolb2siii9fVa+NtFtBKaqXA7/ujFC+9L0NIHGDqZAKyHqYOUmi0xnvUW5XJTM1sfLOpIG2yL5&#10;3Pf/ozdFRJzl6r5E76E56xw08pCgZ4e3ofuWX9GxePOqNPFdyYnEDQgwovTG0O3FOOenl4Z+0q3A&#10;lkrSK/BAF9veErkmHX3kAWLeLEq/GYzD2BwLf3xkuLcsSG7RaAZnR5WYrseho3TUc0ITyJ8q13la&#10;Vgfvr80yRUtpdclKJXH6FpsRp5l4q+i4E7RPqCc0e49uyITWNtQOBAKBQGD6EAh/fPraNGoUCAQC&#10;iwuBsOOLq72jtoFAIDB9CEyPHdeBqHRzhc+e1O24KJtTOy6yzVUk05nAjlviUoEI6eoH+h76Fiqp&#10;atlRqR5ESUiZcQS1SAvVYbaOO22UheYoWyqrgrd+e89MJTgZgKjRcaNCtyBnpxDRp1ICDdrmIB/1&#10;aolSt3pG+klEYHrsuA5c+SdBnfrrqkmUnn0LA/mFEyHD3tDig451R6XaVx+bWG5vb599UCnZg8FP&#10;ji03JHQkSKFB073A7Bqss339A9gGAbpoRxvdshXoXeyWa++gtFEv0kwwAt4tP6Qbbzj18fTsibYK&#10;6CH7Q7VF1Id0nNjHW6Snj0voxIq3n3sDvzLynMuHHn1mXQ2WHgXyiQMJdLkSqOO2OsieFqdzLogi&#10;mWhhVISeWJQVkPKuY3rchudIk2J+nqlh5hkq5XtubK3cEVUQz7OinSDDMwVcYEoH18LFOaUxFyYp&#10;K05aTWPiDiatSpwtAYFZceJ1QJR7kXeYINb3/lZl8TE9iGQF0FzPEaujTALQnUrdJm0R1dpqqGtJ&#10;YHOTuVB1IbesPAYVLQmU7g6Q3mcFpXhm/cdlxc1iQ2C4/jjeh4YHsGqblF5XZSDY52/3BFeFTsy+&#10;Io5y0N25wZnSUQ4Np+yYhuk4cLK4F50FMu1K49cwcrRLiYcSIge2jnvBTAjmvkBguaus5HVhpHGC&#10;Dl8SHfhLguzoYMpw0kDS0pGfBBAEpl4dZI98jiAj1pB1yIpOyV5s07MXF7bEUoS4SpwmA60kORHB&#10;mcaP2k5sElzlERu0wgXOCFioiGZKukrZRjph6M12JkihrJKtQmpz1EiH5dLVFdeovHGn8lcp+436&#10;asZ+k1G7lJQyWSnqrn6Y9TQTdLjhNE9oAa1su4GspzUAEl9NCgLDteOMTHleXvRkRJluQlZPSNn+&#10;+ng9nBWMQ53tZDhxk5obDL3sF6f7Oq6fpEwdzdwLUoazYeK+qFxgKXldkM/xXLRllJIXi6YSfaUM&#10;Jw0kLR35SaxSJfdpRqyh0tOi68hegDqtqdg5QMBHLkvQSpITjsP4KCnZyetTl1nbWSvEZgQs0rmy&#10;jep+bKhkqzDyIq/QRG7fuW5wmonBJx592tb0CRn7Daqm1C51NXKJWvez+1LX00rCloa2mxRbE3oO&#10;D4Hh2nH0FjeFfG2NKHELiKJE5rLugg4ifXNMbQ3TgwYDw7ir5exKCpRMARxJTTCVM0TJ68IYo1Jc&#10;3FBN29PKepUkLU7WkZ/EKokhL5NfEmuUClSSvWDr05qKnQMEzB5TglZJciJbSVtDZkTedJWjso1K&#10;AhYp3KaNXLUGtgqmFuYJV83WM2PFsShzvLj1eUNSpbw8lUGaUbvU1SjNJQYCPanraZWELXVtNzzr&#10;EJInBoGhLiSlpD/N6+Ma/6CWLTR79TClZNKyjCFWFdJftJxAC53ZYmi6kpvaGq8FS5rka62gbn3c&#10;2bWyr5S6SdfHtRji5VoZBYrI1jddaLk+rifp+rgESsNyfVwl+rmKTk8tNqyPW720FhloKf6k52Nq&#10;6Urbl3aztKWyKvsXiKw4LUxnfVUlGgfus06S9ROjauWRkK6P22FPn6sb8AQAUzXSlW61pvuhsmSN&#10;qy7kqU6alz1NK3Lp+jgf69pORdT9DDDUoR3CxwqBOM856hkXT5ZFGJwyLTENe09Ly+qxUMt7Bi8E&#10;HYllWgqMZMNGQC9kwdkwbJwnQn7Y8YloplAyEAgEAoFaBIa+Ph7YBwKBQCAQCAwVgbDjQ4U3hAcC&#10;gUAgMHQEwo4PHeIoIBAIBAKBoSIQdnyo8IbwQCAQCASGjkDY8aFDHAUEAoFAIDBUBMKODxXeEB4I&#10;BAKBwNARCDs+dIijgEAgEAgEhopA2PGhwhvCA4FAIBAYOgJhx4cOcRQQCAQCgcBQEQg7PlR4Q3gg&#10;EAgEAkNHIOz40CGOAgKBQCAQGCoCYceHCm8IDwQCgUBg6AiEHR86xFFAIBAIBAJDRSDs+FDhDeGB&#10;QCAQCAwdgeHacSi2HQeL8GxcqhDUyWmYLn/koZLpEsMy1Nh+UoYbT6MdDh2tLgtwiFHCtHcMlF4n&#10;WxUEhDRaZpeKjFdyoKiLW99RUbqEQoNWhnkzzl31ih6wRY2sCIpOYypVBmzqWLuOCRDbsSPV1X1I&#10;KnlEp+2SdXjFRy2bzO3YMdCoKlX2nJZt1zJZR/x7S1D2lt7kNOQarh13wTSA4rnoCeT3hLK0YVLU&#10;XX2lQDa6SJZG0eWJA2K59wwckQEKJLyZpFWG02xTkMZGm5SLJA2B1qgp4dMq428I58UMGr1FcRNH&#10;fDW3C5ECiXPUT8iUj33sY5U1Ity2Q2+PuMpjVdyI7Dj2l8CVqReGjSbILEOOmVadoPJixGYh3NJk&#10;RF+kgTUf2GfP5Nidt2OLGvb3U88ucyLQTcnIiJAspcyrRclLclnyzgg0zMVsbMl+4XB2S6i010Sa&#10;BzdpDlzpa4rVE6pkt6jM2yV7picquWopXFJVb0JlmuytyJX1fOzaCQ1ESVoKlKtZqUAZ2N5qUAr3&#10;oEFfuvbaa+XB2cVTGwlng+b3v8wVtUxnz7C1GkpQ2fTCDcmVniZf0atVR1U5ay/DnjprKq5sL0Pt&#10;XCrX76zOQoQpxos6QNrPnVFV05tu1hv56Cxpr0i94EoNs3bJBqBiTzNOUdJ+t1qzbtRn+Kv/Z2/2&#10;2XuqAclGYt3bSQYOySxB7WU0BKZAADo0z5oydfbV3O5gPb931iFT93xEdlyBDXGXUj34yJgk6C0+&#10;lJ8TctD2QoDihvtJ1vbELWSeZ0KmDRyEM8UudefxUyRQ0dNRiZHGPV1fHpzDpUsZzIFeDuo8YtqP&#10;OLl6dSAxWT7xiU/oI2HbkKxok468Rfr3vOc9ChpJoS5FIRbtvKcQoSG4IU0PrTb3QKey0EGwYOP0&#10;hIpkOktPILr88stJybhSSu7L4cRzghfzkuQ04EMyByMlCjBPsH1KwA3FuXYAy8tWWjvyGnONK6ua&#10;+Vl8qyCWlKXpwaqCLVopyuXhhx+udlTbcY8c+2UGDSGqHd+m8c9IoJZNXdcUW6tBRRqWaNRtJEdh&#10;xNMrq3LZXg1jNW2vtA8LLlVK4NNMkqMsaMIIYmQZc2rqNBs2bAAxkoEG9aJ26o2uoxqdMdVgZNPi&#10;1KOQlrZLiYPGqbtxQ8X1lWYjNNFbuzLKna/sOW4IcjESK0d9WmglOB5fQkO4oQPtKDQU55puZssA&#10;5qjHEzqn2oVqkj4dXx3XwTqi0SbBiOx4nSo0P2Eh02/TdRUHWVeX5WIEVlpVh6hnSkhf35CA6dQ0&#10;YL9e4dIxRir3ne98J30RM0rKsgvyRDa6vO6//37cbQtHMbqdPtpMp7mwd6psGjz+sMMO48kRRxzR&#10;sbXoNFZbIKgsdCDgJx8ds7hciJR8laU1LhV35plnMrbToqXbgw8+CFySj+0gfjxjlc6qJ7wmb9y4&#10;kRGlj9zwRL2Zj+nal0qkCArihtbRXG4FrLN0UCx5VYqPVNMpadYUN6VX22n8lACef/75dJjyW8an&#10;3AWXnmKLHGok34KZo24W51tAUEYUS8NMWzdV2dNq1l4NLZ62F23h7qRqgieN4o4nS5F1Ia1JpnUk&#10;DQ3kUSA3WQk8CWlQaIA0X6mGndJ2/b1ilKMbGjJq0vyVPSdtCPWTctSnQirBcRe1AVEf8Bjxy5la&#10;nL8MZ4wAN/In6Gx0SD4yb3lodF35njIssB3vqLPe9DsmA0dMCclAM7VifARozQGZybBMWotpgO7C&#10;sM8K0hiWlUyNiPo93d0uquZt+ofKsp+YCmTMYxB50mAaOtZUCaSMp7f2ng65qK/HLVWrnEIYz2m4&#10;d7m68kcYY/RXDHQawF7+Hc/l1Wa1oAhhmC5QVNZU3iIXwKqaVjVb9VJ2tR3CNX6ySyh5dKUt7lIq&#10;HU+qJuNIp0JI2fQSBQi2MqU/rrZWh2xoL011SlmJCW3h9wbdgCcG3a2fvs5aAn4i/ofayw/xMzAx&#10;8jdRSa+wuiqL1kN7PDRfKq0hS91X6UJWQ3b6nv257CW+MlfaEBjQjqO+Ehx10dSAqEWyMaKm1BCm&#10;iTXnyZ/QCz1faSBwlbN7D6C1yTJ2djxdVwFuDATmT5MbF10zc2a1Po4hk3OBN5caNWC150IfwrWp&#10;BEWeeObu6RUVmTa7WBmpoebBunldlYc8sZ5koWjGm9bHVag9VsTW/SSQudIMIa+PZ5pjLl1ct1tZ&#10;7C+gZ2XAdaDwuwWlUAUv0aI8/iy1S9uFHo/bIleajNkvWqn70/wrnBEGWHk6VpXiKBTFKOWBBx4w&#10;GrQdMlNbloJGh8mWy8jodWH808rq+7WATqXulDW9Sk9BKEes+oY7ZF17aSoSbpWdM20LdQ/pnHY2&#10;ZySx1sdxFTUisldDtYWGDO0oIZWbf1KZKg5Rdc5Q2S6VdaE5NKaabZOHHik165CrQUl1DNUFnDuO&#10;+kpw9PqSGhANgXKMMHhVC/qPXBw1os0IXU7K8BXvCm0McZ9pZpqn4j6lT0p2+gpmqHJIUwWsGG+y&#10;o/lZHE26cq4nBeGF0lMz3GjabqHqGOX2j0BpAbDCE2Qbx84f779JupWA88JcWmfEu5XWZ/ow4n0C&#10;mGZncPI+FEZ8gJCGqPFEYJLmnPFEMLQKBAKBQGBhEQh/fGHxj9IDgUAgEOgXgbDj/SIY+QOBQCAQ&#10;WFgEhmvH07Nq3daz44/a3QpM05eb2HRis5TZAzND81m1ftSOvIFAIBAIlAgM145PEOI6kVVeQeAw&#10;QY0YqgYCixOBodtx7crk8h7nbN+riQ7KTdD6yueAMpIQGsyi1HjsMNXW4HKraZnX+6PJSNE6QqZ7&#10;iU0JHMyu4OcqTinlyJtUQRuf4woEAoFAYDQIDN2O+xCgHF4ToXC+46Mf/agsoM4+lccpU36DkswE&#10;0ywuDv6aEoEdhDzBwqan40ynwFc+NW4KC/LidOsIWQMzgyrCJY6Lkp7CpAoLQjg3mu4SpQQCgcAY&#10;IjB0O67jZD4q6YOXWD0990EszHoKEIY15TcoyUwwrDpAyF+bThWUnczkZK3IE7g4d6fJQ9NGRqDR&#10;wMxgH19ue0ZPkTKBlDwtY9jwoVIgEAhMDQJDt+MZUjjRYk7AH9dXWHb5uZkbK++YBOI3KMlMMKzy&#10;x7maqY0x4iJP4OKYu6y8+FhEoGElOzIzOGVGT5EygWTMPlPTV6IigUAgMJ4IjNqOs5ohagIxF5rJ&#10;lyeZG0sykVqI36AkMxHtrVaom7m0zO9BSs8fooc2gQazgt4A2vCxaPrJ6ClMoOGWbqatGM8OEVoF&#10;AoHAxCEQ5zknrslC4UAgEAgEfgGBUfvjAX8gEAgEAoHAYBEIOz5YPENaIBAIBAKjRiDs+KgRj/IC&#10;gUAgEBgsAmHHB4tnSAsEAoFAYNQIhB0fNeJRXiAQCAQCg0Ug7Phg8QxpgUAgEAiMGoGw46NGPMoL&#10;BAKBQGCwCIQdHyyeIS0QCAQCgVEjEHZ81IhHeYFAIBAIDBaBsOODxTOkBQKBQCAwagTCjo8a8Sgv&#10;EAgEAoHBIhB2fLB4hrRAIBAIBEaNQNjxUSMe5QUCgUAgMFgE/n8d2ioRskT+9gAAAABJRU5ErkJg&#10;glBLAwQKAAAAAAAAACEAB9Oh07xOAQC8TgEAFAAAAGRycy9tZWRpYS9pbWFnZTIucG5niVBORw0K&#10;GgoAAAANSUhEUgAAAlcAAANrCAIAAADkliqxAAAAAXNSR0IArs4c6QAAAAlwSFlzAAAOwwAADsQB&#10;iC4+owAA/7VJREFUeF7s/Wm0ZkWV54/nvTkPJMkkZJIkSYIKTmgpIMggoEANClThasDV/VPbooQX&#10;LnHRsKoXWl3KWr20XeryhdCUpXb3n6FbqpSyygKURIYCQdQCHJEhSTKTKZkSch7u/3PvF7abiHPO&#10;c57nPs+957nPPqaX88SJ2LHjG3Fin70jYu+hkZGRaXEFAoFAIBAIBAIDicDwQLY6Gh0IBAKBQCAQ&#10;CIwiEFIwxkEgEAgEAoHA4CIQUnBw+z5aHggEAoFAIBBSMMZAIBAIBAKBwOAiEFJwcPs+Wh4IBAKB&#10;QCAw1Jw9oiM7fzsysnPatB2v9srw0LQFO0d2f/HF7SPThoeGxgS2NrQOuRuf+IfHYxmGyGc5R8Ye&#10;jqbyv+Hh4fnz58+aNUt17dq164UXXti1cxeZyDE8bWju3Lnz5s8bEoVXL7DasGEDfxcuXAhD27Zt&#10;2/DSSzNmzBj9Odz59wQEk4pU4Y4dO1566aU5c+bATDJSt27d+tyzzz7//Auz58zea6+9WjJQVkW8&#10;AIFAIBAIDDgCDZKCW9b/cMf2zdNHto8MjcmqkaHpMxduG1l0652/+t1DT4xMmzEqKkZGRdsr4kzi&#10;sEAKjgokaIy85qmk4JjMG9m1YMGCP/mTPznwwAOVsmnTpquuumrjyxvnzp1DLsQhN0cfc8yhhx7q&#10;x8f27dtvvvlmhN/73/9+hNNNN93029/+9k1vetNxxx3Hz66PpPXr13/ve997+9vf/s53vtOLyWef&#10;ffa2225b8/jjSOpt27fxfXDkkUeQbfr06d3lIWRnd/EMaoFAINBABDrXYLremFnTnps18uysaetn&#10;82/kmdnTnhna9tjc4bXvfc8b33DI/iO7tu3auXNkZBdTs/68cuPvlbRz28jOrSMj20Z27RjZpSII&#10;vleLjGUZVflee1ASxWvfffc99bTTTj311JNOOmn69Bm33377c889Z83cuXMnKuPb3va2P/qjP0KJ&#10;RCL+7ne/e8PrX/+eY95jOmWOCdmQmkk6dXHlmUn0mcXxqER3Kila4I9++MMnn3jyxJNO+ouz/uKM&#10;M87Yd9/Xrbx55SOPPGIEvX5v99xs2/oKJ1QEndwMQO200egUaqhd7/cgGAgEAoHAJCIw/b/9t/82&#10;idW/pupN94/s2jw8tH1o2s6hoV1j/3Yiz2bOmHbAAQds3rrjmfUvjtlFc8mN0jeq9/H/4aEd82Zv&#10;nTVj+64dO0a1wVFDJZbVsQv1cCwXs//s2bNe//rXL1q0SE+QVf/+i18gTo488sg99thj7332Rmg+&#10;8vDDBy5bhgn0/vvvf/nll++66y6ExKiVcsNLaF133HHH008/jWDEFrp69eqnnnoKIco9ltU7br9j&#10;+ozpiMaf/OQnP73np7/5zW94uueee6IvImPuu+++f/u3f/v1r3+9efPmB3/3INJo77335i/pVPHr&#10;X/167bp1CxfuhsEWDRVdc/HixUuWLDGgoHbfffe/5z3vOfzth2Mp3W233fbZZx+4gvjGjRt/8fNf&#10;UBHpVHT33Xc/8cQTs2fP5ualDRvuvffe+++/7+WXXt68ZTMVPfDAA+ufWQ9x0Pj5z3+OvH/44Yd/&#10;8YtfoCXfc889M2fO3H333XlE2TVr1ixdurQpgyT4CAQCgUCgqwg0SBccE1HwMybSxqyX/Gf6tK27&#10;tj81e9pTJx5z2FsOW4bAwmBZiMDQqB11ZM6MXSe+541/fOKb3v/eNx60dN70aZunT9syDbEqihWO&#10;cpC6qEFj6teWLVseX716xoyZ8+bNe/LJJ3/6058i8xAnSJqHfv/Q7x78HdLuda97HX/JgPBDhNx5&#10;550ILWpYu2bNAw/cjxb1s5/97N///d8PPnjF8uUHPvjgg4gTZO2vfvUrVExEF7bWRx99FHmzbt06&#10;6kUOIRpZ4TvssEPXrnn8hz/8IdK3cK0RmUQtiHADASGK8vrmN78ZOog6RDKPELEQRy7Sll/98pcw&#10;s3i//RCQ1H7vT3+6/5Il++y9DzLvd7/9HaVWrVqFpRcpyBcATCL1n3nmGdH//djV1SEXxAKBQCAQ&#10;aBACTZKCr67bjSlsr25LGUIQbp+2ff30HWtOOvb1h795xbSRUVn1Wgi1UEiZnexoWbrfrH333Pr6&#10;ZcPvfPOCPz3xoIOX7zY0bcvIyI4xitbeV9RHozNzxsxHH1317f/1yvXwIw8fdPBB++63H3tpsIW+&#10;+93vxlK6YsWKURLDw4ixt77lrTOmT0dJQk994xvfiNhb/dhqRAiWSRLRsVAfMeHOn7/gTYe96cwz&#10;znj74YeTB7m4z957n/L+Uw4//PAjjzhywfwFqJUvv/TS/ffd/+Y3vfm9733v4W9/O1bZZ55+5vcP&#10;/n7G9Bm2Ocesl9u2bh0aHkqWIZHQbNJBzi3df//HHnts+47tiNjpw9MPO+ywMf14iMXLd76L64jR&#10;bEuWcH/0MUdD5Pnnnx8eGibnrJkzaSAM7LZwIe2aPrbZB4ZnzpjB0wYN2GAlEAgEAoGuItAkKfhq&#10;w5yIe9WIOW3ntF0vTdv+zPFHv/Htbz1waBhr52s1wiG21JAysveeu00f2jqy46VNLz21eJ8ZB+4/&#10;8x1v3nfP+cML50N166sbRseEpu2WGat35y4k1vyDx663vOUtf/qnf/r+971/9MHICNJi2YEHIvzK&#10;NoIuX758zz32xHqJ5Fu7dt2yZQdiUTzqqKMOOGDZrbfeetXVV996620bN25C60I5Q+FD7EB4n332&#10;nj1ndJPqFuyhW7e87nX7iP5ee+5FjRs2YP79Q1fbEt28ufOQiBs3bbRnmENR9dDYFuy224qDD378&#10;8cc3vLjh9w8+uOdee6KnYrPlm2H3MdsvRBBq2nEKh1QnsjC2//77L9p999E8o3Rf+UTIFw67OvaC&#10;WCAQCAQCk49AE6Xgq6ggAmfsmjZ/ZGjeyPCcTdunb3j55ZFt64496qB3HP76Ufvl6LEKJzlH52+M&#10;mdvYxTJrFjs2hzhmMG3X1r1333rKe5ccc8QBc6ZvR49MdECTuOht++27L7s9uVh1e8Mb3qAtl2w0&#10;HZV+TiLle0ZQsFATsZ1iS0RRW37gcgoinI4//rizz/4PJ550IiL2xhtv0LGHUa7GLvQw7YWhItY7&#10;ZVDlYtsnW2pmzZpdODoOXH4g6imWVXuKPfPWH9/K0iMpByw7APYeuP8BmDn0jW98VaqNGnqVf2xX&#10;0Cv3r7Rp1Fg8Mqp3vnrYg61E/BstOzSEdpt8Lkz+mA0OAoFAIBDoHgINlYKcoMPCuWnH/F89PvP3&#10;Ty144sWFv3l8xq9Xbd68ZePQzqePedcBR7x9xYzh0e2er4Vi+KWN20aGkB8cB5y7fcdONLCZQ9sX&#10;7zN393k7581lX4wTnK4k0z0a045drzxN9liOqlOvZtZmU6mRqFCWk3U+rQXut99++y7el6cs0X3/&#10;+99/4YUX2b2yx6JFZEaYkm3144+ziIji+NOf3kt7yMlpP2Tb/Q88wKZT9rOwBjk8ffqKFQdpV2rS&#10;1ytQ9w45mKXKn9z1k8dWPcYum9tvv223BbuxLkhOat9/yf4/+/nP4PENbxiVgnDKNlkj8gr/Y78h&#10;PyYTtbP2FTszm3pQFrHuIkd/+ctfciojgo5073ULSoFAINA4BBokBXcNzd01MosD8jrYPm1o+svb&#10;Zj24bsaD6+aue2mPJ1/ec/3G3bbtmrVrx4bh7Wvf/c4D3/WON0wfenXbyyiwCM7hzVt3/eZ3T23d&#10;gWIzssfChS+/tHHXLqTb1tkzt++xcOasGbtG2Hda1AvsF2V7pJ54bY8lNx6hDCqdPCzmjWYYnrZo&#10;jz1kXUSK7LHnHkv2XwLfWjvk4gAfi4I/+tGPvv9P/4QsOf74E5B2nLJgde6hhx5Ca2RLKjZYymKc&#10;PPbYY9luw9aVG264Yf3Tz5x44oms3lHfwt13hwHP74yZM1i948AGS4z/+q//esstt8DPaX98Ghtb&#10;yIZWuuzAZbC3/KDl8xfMJwXiixbtrrMcWGJpi60p7r5od/hXo+bT9jHdkCXPI4444qmnn4L4qsdW&#10;YSklpXHDNhgKBAKBQKBLCDTo1PzI1l9ue3H18M4nhkd3daLEzNywY+/frV3w3EaMdTNmzpyz+/yR&#10;Pec+v+/CTbOnvTg0fbdps5b+9P4n77rnN8iRV47Ps5Vm16a9d59+ynsX77NoB0uHm7bs2LBhI0tu&#10;6EMbty265d8eX7Vmw85ps3fbbezU/PLlghFRhKESEcKeT+69FGSP5dZt25ATbBhBM+MnGSQ82Map&#10;jaMq8g/X/QPHJM798Lnm6oVVwE0bN2EO1ZEGdEFUN84qvP4Nr0cskfmf/umfRresHHEEPLA2+OKL&#10;L6L/jQraBaOClnu2eiLGEkFI5tEDGy++xJmH6TOnL9xtoXcu8/Of/fzHP/7xX/zFX6BfKie2Vpik&#10;RvinmcYz9yJOLVSnRqkITcMWKjYoZd8HXRp1QSYQCAQCgaYg0CApeP8vbjn04D2Ht63etfWZ4eHt&#10;O6fNWffczMef33378J7Pv7hx7sxp7HmZvuvFNxwwY/k+20btl8OLhues+Ol9a37y09/u2MFWR7mM&#10;2brvXrP++H2H7jbrubEzEkPrn904b/6c+fNmbtg876Zb1z3+5CYoJ1Iw6Y1EEOZ9lWRgXyibPFev&#10;fuyd73rne95zbEXfYmO87dZbD1i2jEMLlELSIK50Mm/8R9QRopyOePihh/baa+8PfvCDOFdryigL&#10;PgKBQCAQaCoCDbKI/vq3a37041/umLF8eM5+O0bmbNs1f81TW9at37J9x7SF82buiSVv9jALZjvG&#10;lrmGp20f2vXCzs0PHXn4vse++60zZ7JKN7aqNzxj/Qtbblz5y4ce27J91ywOES5aNH/TxpfYfrJh&#10;w6atW7fZHpCKHmkpkJIMKHlz5s456t3vPvLIo6o7mtW7P/6TP0HrQhFkgS8XgS22ZaY7W19TG9oq&#10;KvPr3/CG973/fS1FYM39n8pWM3NTB3nwFQgEAoFAKQIN0gWvueaaNY8/+ubDVpx47Bum71q/dfNL&#10;T6zf+PzmecOzX/fMcy+NbH/p9QftNXfGpr0WbJ098vzQ6PH5oV1sIkUjnL3s33+9/t/u/u3WbbtG&#10;D7qx02X7pje9YZ8T3r3/3JmbdmzftHnzy7NmzxuateyHtz/64CPP7hxJLaJ9M0C0pPkaF9+v8o64&#10;eq3v775pVDAaCAQCgcDkIdAgXRAFa2Rk+q9/8+jK23+7fXi/OfPmL99v5tsP2rlk0YaZ016aNbxx&#10;0dxN++22YfbIc0MjOOEc3UQzNG3H0I4Nu7asOfzN+77n6LfOnoXWwr7NYfxwP/3s5p/8/KnfPvwC&#10;64tz587fuWv67x9+ct0TL+Cje1S5ee32/9EDe1s5TfiK0sM6mc4waP8kP1knYxUtd/7JmhkFWcBL&#10;etCUp7IMlp+ccsxmKZhJqYsaWYNMyY76BkgHyyvqGqcatnGkfrQVdkEWN284gsk5rB5yofxN3isZ&#10;NQcCgcCEItAgP6K/fOCXyJppQ8PPrH/+xQ2bVqw4ZNSh6I4X58zYvvv8XYv3nLZwztYZ0zaSuGto&#10;eGRo5q7RExGclp+9fdqcnTu377/fHvN3W/T4mqdHLaZDMzZv3v7U0y9u3b5j+fJlM2bOmjY879e/&#10;f+6xtS9jvOQ5fkRxhG1+ROUCDS8w7Bbh5DtH3fH/wnYSbVFZuXIlfss4kMfxBiQWJx/MIkpmNnyy&#10;1TPZwGIZ2JnC2T4y5NGR1M/QZ8sMN7YVk/PvHITgNCE3a9euZe8oXGnhsNBU+0riyMhjq1ezGRWH&#10;aqIMbxy6oGk4acOtGu5s2P7jB1e+GEkbCWQBLC1twhM6SKOyQCAQCAR6hkCDdEG1ceyQxMwHH1r7&#10;gx/+fMf0/YZm7c0S4D4LNu+9YMvMoZcQgWPa0PTnN85e+9zsl7YvemrDrAcefvGpZ9bv2vbEm1+/&#10;54nHv33W9FHHMiPDs3fNmPvE+l033Pzre36x9vePPv/k+g3ThmcWKFPTpjHvI8Y4ewADSCDcu7BZ&#10;VPxo+yjeZI4++uh3vOMdHFFnVwsaHgoia3s8RV4i4ZB27AhF3rBFRQVJ4cgdebTzkxTUOzIgnJQB&#10;gUoG5BbpXoeDMvtlqI7z+2TDxSjVcZETKYWmCDWK8IhS1AIPo75ntmxB/nFe0IYKTmRIPOaYY6DD&#10;jVyDkh8eEHUQUdNgj0OKMEMKRXC9NnZS/g9X6IU9e/uCcCAQCEw+Ak3SBX+FLrgBKYihk80szz//&#10;8jPPvnDQIYfNnD7M7tCxhcCRMaE9vGto/m8fn8E5+s075yMOH39m2rw5Q3st3D6yY8N+++21cNG+&#10;qx9/csd2NMYZHDp/eeOOJ57ZtHX7zOkz57+wYcvQ0HSm9SSmBN5bUMVwJ/30U08hD975R+803W5k&#10;5y58YeMplAxciCIkCrKE3ZgoiOiLqGts+ESVRHVDqKAvcnQPUyT+qTe+/PIjjzyKdORoBAIGh9oU&#10;ROXleN7cOXNW3nILxsonn3gC2YYaaoqpvMDglQ3iHDHkZCFO3VAooY/URJghpAltiC5LAIqf/+Ln&#10;yw88kIAYyDDkGWUtAAX1ItIQ56iABx10EDISeAlMiJQloATEOf/wne98B5ZwPYpc5Cfp6KDQRwzb&#10;2Ay9cPJf0+AgEAgEeoZA43TBV1uKJJz+6GNP3/DDezfv2nN4ztId01DO2A4z6lNm17Tps+YunDV/&#10;n5e37759+j4LFi4enr3Ptl0Lhka27dy4+o3L577vhMPnzZuOmXRk2nQO4+/cNefFl3dt3IK1tdQx&#10;NEICUfTLX/4K32k6b16oD+nUHSIH2cCJQ8yVCDzEKimcZOc8+7Jly5AoxD9C8Jzw3vcef/zx8+bN&#10;RbIiwzgaSAZO0/MU6YjUOfG97+WAPJ5lyiQNwhjiyLPf/HqUIPs/ife0edMmHIQ+/PAjlEIkY0Z+&#10;9tnnMHjCifc1Ayf4MkUQYuAlYAWmUfayyvc3YlvLnNBHU4RJ9D+ahsrLqX/yqO2hBfbsvQvCgUAg&#10;0BQEmigF/xBPYmjmI6uevGnl/Ru27zN9zpIdI3PxDjMyNGP7jpFZ03fuvWj2ps3bnnv+5fnzpj/3&#10;4pZVT2zbsZMdoi/t2vLIoQfPO/GEdyyYP4sT66PuzoZmvvDS1mefQ9GsCo+ADoRzMty15J0jn6LI&#10;GNQpTqAjTpBDY9t5zCfnkBzBSHgg9mRTlfdqfpJZTltIx3UZB975iZYGKcThaODf0ZJjoTFc9Sh/&#10;8zjMjjO5jRsRY7iVYVVy1uxZBx54IKuJRDHEBPr446tHlcu5c73QglXWAkl8//vfTyReKkXPQ+2D&#10;CDRRB+W5G8nHoqPJvETshRbYlNc0+AgEAoGeIdA8KYhz51clC8rf8PCshx998ocrf7Fx697T5x64&#10;c2TeyLQ5z23Y9eia9U898/wee+w+Z9bI9JEtLz731AsvPL+dw/PsGt310nY0wgNnv/+9b0cQoqdB&#10;D/lXLQKFsHcN+opsmDaCc2u2wKDMoVGhlqGT+WxSv7R0pxv0QtQp7KhYQX/34INYKRGQXKiAT6xb&#10;9+tf/2qvvfciA+mQxQy76rHHXvV9M8ooLj2feebpRx59lLi7hAB846GHzps/74ADRw/a4ywbIY2j&#10;be4JOoFSiLEUsvg5Q6ppR6vYRoDBKrtj4IFtotxjccWaihSkap6yYClWJbatICZfW7ns2agLwoFA&#10;IBAINAWBJq0L/nJsXfBVTfDVGwTh9BdeeOmp9S8euPzgObOnb9+xa/P24Zc27Zw5Z+Hc2TM3vbR+&#10;0W5DS/edv99eM3ebu52wSsMEqR8h1vymPYkZ/7r9Hl/95LbtOwn1YOfs8nVBU4bQjVjVM/VI4gRp&#10;gfEQmyEaFcfeyQAF7rV4hj7HDcoiqqTcdaLbYY2kFFKHdLbPoMAp4iApeB8l2h8LfmRGPkGWDFhW&#10;zSUpgmz79h0ceoAU0XS1QIgMY1cLi3Ys+1ERZOfPm7f3PvtQECGGYJ45VjWyFspiGz7hjZ0vlEJz&#10;1dIm+2iQf5h/oUBZMvCI5vCT/BSXFsuNYRIaYVNe1uAjEAgEeoBAg07NX3vttSguY3tECy5cpi3e&#10;d+EHTjtm7qyXtm96AiVm+/Duv1215ZlnN+y/1/TDDl40a+j56SObOEEoXWjXyPQdQwtmzl36+FMz&#10;fvDDuzdu2sFC45hLbOIG7SIIg/cjajN+4YEELfuRZywE0lgAp7FLRkUV0V8vOUhBwlGES0+plxQF&#10;9lNO7cYkhUeWSGbpmklEQy1AIrfMEmuVjoI2qkP/gSvjxKoQe0ZENSatIIM02rJIij0YgUEyEAgE&#10;AoHJRKBBFtFs5n1N7AcCxD7x1Ibrf3DXS5vmzJ2/95xZOxdMX3/I/tMP2m/agYtnzBp6YfrIy4hA&#10;ltVGhmZxmnB0m+nQrm1bnt9/vxl/csqRC3ebNbLrNQcA8okeOWGBZ32fkI7skfhRunLavVKsiO75&#10;iw6nBUWlUITdKCY7Jf+kd3pmyEwpLRl6NkghsxE3bkdTFBvXcWW8wYMOPirFiEiie0GuDBXBhCdz&#10;nEbdgUAgEAj0BoEGScE5s+e8Ev59dB/o2Fre6NSu+7Hb4elPPv3iD3547/qXdpsxd38SFs154U0H&#10;juwx/2VE4PBorEF0slkbt83ZtGPejpEFL2yc/fQL27duXHfA60ZOPfnIPRfNw7Q5GjYX/zHTZxAN&#10;ojeQFlC1VTe/bjdhtScVJVtgTEi3zDZZDEe9gUAgEAj0DoEGScGFC3d7ZYI2/2aj8o89npyPGAs2&#10;O2ojnPnEky/c+KN7n3lx7ox5y9gyOjyyZXhkKycKR6Ub8QV3zv3lqmm/fnzW6ucW/Hr1tF8+tGHT&#10;ls3bNyMId55y0jv22nNUELLwNhZEaTQ0YHrl7qq1ebPNULNJQwqW1gqDHFb2cx0eWuYpzCBTqipv&#10;gpzu3XAPyoFAIBAIJAg0aF2Qrfz/+oN/fa1tkD2f22fOGMHLJm7TMOBh0kPU7dy543Wv2/3U9x2x&#10;7+6bdmx6bHhk0/DQqC2Upy9s2/PH97OktmDx3gufe2nbzm0vvfuw6XvMeRFROnP+srXPzrzpRz99&#10;+tmNnDQ495xzC9xP5+6qX1VKy4aOXxEskKmjqtYra4evedqKbIzUQCAQCASEwP/5P/8Hl1WGBpvX&#10;LrroIv3kQPD//t//2x5xavnMM8/Uz7/927/VDYeA/+N//I8JmDjJ+tnPfvaJT3zC0r/0pS+xmdxn&#10;e8973vO+971PKTxl35/Pn9Sin+y2Ux7o/+AHPzBqf/M3f6P77373u3gC8bWIZ2uIcUuIcrblk9M3&#10;KmlFV342aI8o4uSBXz5grUJ2zBja8saDdjvpuEOX7z/rgMULnls/etB7VNpNn/7yxi1r1z61dOmK&#10;BQt227ltI1JwVGmcNnPX8G7T5+w7Mn23517YMnf+bnvuuXDzps1z50yfPX3jrm0bdl84b/8DDlqz&#10;7pn99tv/kNe/wSMoHcjW2BKV6A9PXy1TS2ca25dqYvI18jJ3ij1KebQNul7ZAqMlxqyrq0SvZR6L&#10;MqGcf+B2jLTXbW2/zyvNL6qr7FFXhmAQCQQCgWoEEBvs9P5P/+k/cfYXEchZYTYSHn744ciJf/7n&#10;f0ZIIHjwyMH0eO+995LzsMMOu+KKKxBpyB7y4+iKR0gXXwuJSDVyWiIOsNhD8F//63+FlC4rgkBV&#10;2G1cfySs4pQDyYdUVhFlgDHcLxtjcPu9730P3YON6HjX4pAYmxPPPfdc8sMtrYNJtqZzNoyybFPH&#10;7yM3iECecgN9z2fXR0uDLKLs4+cYnHk/YQ6fOWNo6eJ5++y+bfni4UMPmvcn71vx7nctH9q5mV0v&#10;04eGn3t+0/U/uPPJ52fMWrBs57QFuxCB02Y9+czza9eu3rJl485dI1s3v7j+ydWPr12/7qkXh9nh&#10;MrRp5+bVey7YfOYHjj30ja8ZEBwn/3//7//d+9N7DV/ObPzfa/6vfbMgKhKrJpor/crx87xLJHJq&#10;iUlXGFFHDF5cmkGTLamcbccjWvF+2Ve321TYPx/83YP/7/99By9uCo7BhdM1VG3Bu3PXrhtvuFF1&#10;6SkvwD/8wz/kUSx4hH81Wio3pHWullbZOkQiTyAQCBQicMQRRyAz5GcR18dICFP+0NsQe/qJXJT6&#10;Jff6nJhKqEGBM1otQUZFQwTa0amW+ZUhYQxNFAo33nhjXlxRBMz9MtkQ3uiRJOqkdc0ax5OtQVIQ&#10;Xyp8LODsRVseR02GbLOcyafB5u3bt8wY2rj3oh0HL521dL85ixbMGB7azgbHFzds/sFNdz++ftbw&#10;vOU7hxZsnzbvuQ07Nm8b5otmr0Vz9lw4Y+9FsxYt2LVgHtoPRx2wr24lDNPC2RuXH0T3/2FpbsfO&#10;nTgF5dy9Qcmn05q1j294cdRpdeEFtxwTLDxRYNs4k4IFq4OvzcH+IM4FsmZJRMR/+ed/lnfvV49f&#10;FHBRQRB/oYh2DhcaM7D62GOrODUPoeeefXbVqkcfW/XYurVr+UlOxjpNToJOqEokJUcVTZq2HG0t&#10;m9mSQmQIBAKBlgjwziIwkILVOTWNoMYl2ZAxCNSWtZDBG2Dr5C9kDD4luZNL4hnvH0pXc5iNa7au&#10;Dj8t8zRICrJ3nxPiM1kGHNWlRo2JnJrbsAEJNRo8gbN206dt2W3epvcdf+C733XA/Lms9I2wa/T5&#10;F7fc8MOfPv7UrpkLlo8Mz1q2eOGhy2bsu3DL5peffHrdQ/vtNePwN+7BgULO0Y9SHNk5dqCQf7gs&#10;c2cbxiRuctrBUh4fi1hENAnCO/zud7+T/sRBeDyOwupjq1Y9i540pv+hS+ELBhed3D+7/tn77ruf&#10;IviLkXqEeofrbeQQeqRiTaD8YZqHpty18NV26KGHknnVo4/isOa59c9SNaoYl5hFk1vz+Br/WUdm&#10;RBQuZrjWrlnLT3jAm8zmzZvYbYRMNQ8AYLtt2/YnnxwdiOvWPTEWXmr242vW8BOW0H2xftAFHORH&#10;A/7ZvT/7/YMPbt3ySrRCQwZnM48+8gg8Y5MxFzMI0d/99neYYnD5rWAXcQUCgUCPEEBPkvDDX7Gv&#10;Ao1NF7ZQSyezDFqJ2kd6ofiEstHRsiIeOWwNsqxFiDcrBeWEscJSLBmqCOudWEepxbJJXjKRkoKz&#10;kR7B6Mk2SArCFt5M9l+6ZCfnGTjNwPH2kWlbd0yfOWv+rl1DGzdtZa/ojOFtu8/fseduW+bM2Dlt&#10;J7Y+IurOeOGFTT9a+e+Prt05d95ee+429Pol2/Zf9NJe87e9btHQglkvzZ/+/IyRF4aHxgLhDk3f&#10;OTRvxjxMBKOn9PxqWWJ7fOURkZx27sTw/c/f/2fiNvzut7+94YYbmO5J5P6mG25E4N37s5/ddvvt&#10;m8ci4mKHvPlHPxoNsbR2Hd38wP33Ix7+5V9+gHjgKcLjX8cuKCCoyPnzn/0MoXLzj27+8cqVOIvB&#10;6dr3v/99aOJZjZ/PrH8GP2rIGyqVDrf+mfXcjwrFVy+GOEXIg7ttbu779/uonYGFER95Bh3LicfR&#10;4eGhJ596khTkKMbnpQcsRYKOkl2/Hr+mvCeY77//T9//+c9+jqZ4yy233Hrrj8csqKO7b6U5Yzj9&#10;4Q9/9PBDD//krp/c8K//iiSnoh/edNMdd9y+etVj2PH/6Z/+CQE/AQM3qggEBg0BdsEgNphYkBPY&#10;GC2SqHDA/mk7UJRi+1NYn0vUPpStQimI2ic6ObUKtCFlRagoYUwFk303SD6WOfUo4U1SkDkKZnxw&#10;m951d7OkIDZighCN+TShyUPsC922A1k4Y7cFCzZt2r55K5tHmJE3L5iz/cg/WnrA/nOGp40ueg3P&#10;mPnciwjCex5bu2PmvGVsKJ034+VDl428ZcUsjJ+jO0hHdo1N5CiAM4Zn7jU8ax/8wIyqhubt5bWh&#10;5xO4cX6NAzVCL3zggx/kmwWHomg/iIdtO7bD2AFLD1i9+nFEF4Lzdw/+bs+99kIDu+snd+H88wOn&#10;f+CMM8846KDld//kJy++wD7VEfS/ZQcccNZZZ6GiPbpqFevb0Dzl1FMWLFyIogYFxXk4+pijcWK2&#10;fPlBRx55JCN4y+YtCEi4wkE2cQzNevD000/95Cc/OXDZsg9+4IOnn3H6Ia8/5M5/u5PMrC1jsEX5&#10;Y3hZG1l8xuHa8889v+GlDc8+9+yyZQcccsghL7/0MvKVa9Hui3C9hjhkCJ5++gfPPPPPX//6N1Dp&#10;mB/wUTzw3I2MxLrynmPfw8LDaaedSlseuO8+2kV0i2XLDvzg6R/849NO49stiXffu7EblAOBgUIA&#10;sSFho02YzEW2QFiIg7ZoYuOxhUPLhpixsN5dx7CQMWpM5C7ZmNyonR2wngeprXzKtzT2dovzZklB&#10;9dl+ixdzFoL7nSPDv3nw6V/+ejWx5ffYc9Gzz72wja2gI0NzZw8ffODCvXfn5AR+0Ub3VSLcXnpp&#10;2w0/+tkja7bNXnAgAZXmz9i4YNbLM8di05ND8Zh2Tpsza/7iacOsxyq4RN1Te7irxgU2tnV8eL7i&#10;OFsG06EhNCriMmDqRBCifsE/Xz3IFfTF++97AIvoxpc3vfjiBjSk6YSPmDcfwcb4YwUUxfff7rwT&#10;BQ5LKf5CF+y2QFtXMEsumL9g+vB0xCHORZEre++912OPrUYgrVm7Zv/9l9r3EQGVqOstb33rbgt3&#10;431402Fv2rpt6wsvPo88G/VTgyQci2KhC4JUihnz9w/+HjfcLBkeuOxAmMTyib2XkUdmHJyyF4vx&#10;9+Nbbnnk0UdGNcBXzxHC/OrHH8dOSxsJlDhmrxhau3YdTB544DLk5T/8wz/iGhwJDUTdGp1BJxAI&#10;BCoQIEwb0oWzB8rjbaESLdIacwrMA/Yx3QuEE8bEzDvf+c6kLolnJhxth9FlquHEmEOpsXFScI89&#10;9mQunjlr5uj8SxSlmTOJojBjBvtdhvfZe/enniZwBIY9puetu0ZvuOVMPQ0ZdTu2cfP2m35090Or&#10;d8yaf9CuaXNHNUDJuTF1ZufInOE5+wzPxhxK0D41/BU7qOSZj7G+fds2ViVt84scoekaO/7wSkGk&#10;CJbGfRfvNxpy4sHfs7sEBWv0OMeukZkzZs4eDVw0a9/F+x5x5BG7L9qdnZk0Rx632TGMTeD4445b&#10;MH8+W4f/5fv/jI0CfUtVjB1ixyY8eg8Pb37LW9i5gx6GRfSNb3yDKCjbaCSm0WOUr7QSRKj6lX22&#10;yUn/oWnI8i1bNv/2N78lKsXuixYRRnHRot1/97sHURB5BPOokj/60Q8R5wSv2H/Jktf4k8MP6lhU&#10;RYQlDCBiD33ToYhMeuqUU089+X0n77XPXiiL13/veozAhlXcBAKBQO8QYFMoCiLLIlpj0/YTaYq6&#10;txU7r2+x8YRHfinOOEzWBU2+ttsEGGN+M8aQc6iwhZtxOJIIcVaLfBXSAnsqp311DTo1b2xhUrv+&#10;+uvpqunDKHk7Djlwt7e8Ybe9dtsxZ/bQtq07iSi0xx4Lp8+cvWXH/B/f/dSDj7IdYyY+0V4JyDSy&#10;k7B9J51w+KEHzd+xkQP1Lw4N7UCajDrXHt5n5h5vnj4bdZvdt69ZB6TGf/yHf2T2xzhJByACOUzz&#10;wAO//LMP/Blj5ar/31VLlix+/ymnwCFLX7/9zW8+9KEP/fJXv3rg/gc+/OEPo8PRhffc/ZO5c+cR&#10;L4IDPYwkRs/uC3c/5ZT3Iy8efOhBlgkJeMsBmqeefOqjH/3o8PRhlCek0dFHH73P6/Zhne+673zn&#10;5Pe9DzHMwttf/uVfIkc5xnDA0qUE4UXkwNg111yzc8dOrJp/9md/hlaqU4CYzqkIUYQJFImFisaS&#10;3p//xZmve92+3/z7vyeIxIknneQ7m60rVMQGmbe/4+0MUyiz5HnXv925x557fuCDH0A7vPzyy/d9&#10;3b5//udnYgS+6cYbf//wQ//5P/9nZNvKm1f+xVl/gQkUG8uf/emfYnrd+PLGn//iFywA7LHnHj+9&#10;56d8uDBkOU0BjEhQXoB2X5vIHwgEAoHApCDQIF3QnJeNLowdfTRmQ6b6HSMzfvvwhn/50aOr1u0Y&#10;Gp49f/4clKqXN7Ekt332zF27zZs+uu1lVOUb1ZzGlvqGN23efstt9/3qoY3T5x84Mrwb5tJduJuZ&#10;hse1/afPXjxtZDR6e4I1Nb776HeTyBFUzsb94z/i3eCBt73trSsOOmg0gPtYjAcVoezY/eg646jK&#10;NSZMsYKirfLZddihh/IT4+QfveMd69at/f73/xmD56233EouVCgUR6L+qgh5CCL4gx/8C5tlkHzE&#10;SEIb4/moFjgywqohu1fQ0lDOMISSGRmzfv0zrIUu2mMRxbXah8DGyMDWmH/5l38Z2xrz7+961zuX&#10;LF4im63xLLb5Cw/77rffju07Fu+3WAolhlCiOGHDBFV+YjLFtAsppN0TTz65dfOWXz7wy9GAhyOj&#10;saVoJpbbH91887/84F/JgyAfXb7ebXeENIdkaQgbalBn2To7KUM5Kg0EAoFAoAMEGuQ7ZszSODpj&#10;89/Ro3hDw6tWPTY0jfPuw+yRwZY4e868F1/aOn/BHrNmzWPJcGjGbg+vWv/0s5unDc1wpl0ExPDW&#10;rTvWPvH0vPm777t4yY5tW3bumjU0Z/GshQdPG140Gl9pVIQke0KnUSMrfIheJBBxCd/5R3/01re+&#10;VUH7WGbbf+n+ituHvNx3v305JsHmF2yh3GAsZfWOHTFojZhDCQZBNqQa8gZBNHvW7De9+U0s3UEW&#10;TQ6pg8iBgVGa++8v+tDB4QLLhOTBFM4Ntey99z7kwXCqWIBIGpblWFOkRpPHCnlPCkIO4oe//e0s&#10;6wEUGTB4sm3HFsAlNaEDn7TloBUHackQzinOjqS99hzlitpHzxUNDaGhvuUtb3nd6/ZB00VHJA8V&#10;UQT+yYC0hiuY4REWUcL2Ig5JRHL/0R/9EaI0jgx28CpGkUAgEJgUBBpoEX3Fw+bOHTtuvnnlv//7&#10;L4iyy6LerOnb2RQze+bQ4W9ZsoXdHezSRJINLyLu/Oo161H4Evjwmo1p9Lij3/rWQxdt3bJ53qKD&#10;hka3huJBO5V/aUHWDG3vqIsaaLKngym+lsOzkv7neCJHElk9Rrx94AMfyE+/thw346n9la+SlnVE&#10;hkAgEAgE+hOBRknB1JU1og7THKfTprNCOG0n/l843zBj9FT9Tsx05J5BvPnd93zqmRcKt/lgx5s5&#10;feTE9x7BhqVp0zlmT9BBBGoLKZj04zhFSNmoKCRbmIihlS0nOBM4/oQT8uXiMvZSKHszOnsETm+Y&#10;DaqBQCAQCBQg0GgpCL94U0UQ4jDFdmmOnSQc4X/sDh39z6gJdXj0HOEfrle0yVGD5OzZ73vfyW9+&#10;y5tHdZrR7ZS9FYG9kArQ3LZ124wZo4F36w/hllKwmtVeNKQ+85EzEAgEAoEJQ6BRUrC41RxQww0r&#10;2yz9cYVXsioA72tE4NixiJFRny9z5s097rjjUARLAjM4sdmp5bO+tNDphUK/oxPW2dUV1W9LQxgO&#10;NgKBQCAQGD8CfSAFaSTnynEzNnqi7pVze4oWVNj80VT2Yi5YMP/YY49769veaoKnYpZn7Q0/nEaO&#10;WpCd6JGkcKKcE6Y6TmcZRvWzbdvw/4nvA3mN0d6ZsouzEDCPIGQPC0XMt+eYhjraFhoIwWXLliUU&#10;KMIBfG2osUd4H5ULdljCRlroryihwyF3Ntqwe8XSOd/4yl6Y8Q+ioBAIBAKBQN8i0KCTEhUYsovy&#10;tD8+jR2YuzhpMHqVicDRR0gONnyefPL7vAgcfVBuDkWcsAeSv8gqdkJqW6b44YZDBXlZhCsbLMnA&#10;0QIcbVcwzyk6vIbCEnsp5atamXUoQpSRi140WngpRCPiGb3W04cCmdlKCmN33XWXeWofO8UxqnHa&#10;URC7QaLTEP3UX0S4RTPxRfp2JAfjgUAgEAh0gkCDTkpUs48WhcPMrVu3PTXmD3rMf0x6Sa5wSuHU&#10;005dcfCK+uZHJAR6EqIFtY9D6BwA4NS8FDiEIofNkWHIHk7I4cCFs+qITKQXP1GwOO2HZwSKc8yf&#10;0/ccReAG3c4UOLRJ/H9y8ACyFKQWFEeKUBDpyFNUQCQZVXMg4cc//jHFqQsVEF2NraFofpDFKai1&#10;Fl8zHBPk0AIZYIYgEpAlG6fmkW0wBlcrb7556QEHgAaOvPkLNUQm5xnIcMcdd6x5/PH1zzxz8CGH&#10;JEcpOhlBUSYQCAQCgX5GoD90wVH1ZWTa/AULTj755OOPP2H27FnYPMd0mj9YRaVXrVhx0J//+Z8j&#10;Vwo1P9ONyrpM59Z5ioaHHobLH/y5sEMHHQtP00jEP/3TP0XqoN6RDVGHFMEmiecUZBKCkAPslFWg&#10;BpPBWFM5SkiQW87jI4QQUdBEsiJuWbZEHHIgnd2wCsWAoxYE3vHHH4/kQzRiPkV2Jv73qNq0QyrF&#10;nAtLyLkTTjiBg+3IRehT+9o1a17csAHmOVzBUwjyFwkK8Xe/GxcBo0qz4dASmX4e5MF7IBAIBAKl&#10;CPSHFBwVaWO6H2e0j3r3UX/8J3/C0XVzjyKpMHfe3COPOvKDp5+ONlaoJpJYZhRNZAA/MSGOOsmc&#10;OVMuRrnQpUYPiXN4f/ZsLz+UgjUVsy0F0eTIzL3xgPhBUv6H//Af8JiHxMLNCpnRFNECkZoWvVa8&#10;IWipBaWNG8WXILNWKP1lDUH+wQB50AtZ6kN/RQTCxhvfeChhlV584QXYRgqqgchaVb3bwoXonR6N&#10;dnfPxisVCAQCgcDUQKA/pOAfsB5T//Dj9YE/+7N3vOPtY6JiNLgScYL++I//GNXKPE2XiY3CbpMM&#10;kEHVhKVkjxLtkVJERDf8Rc4he6gaVQyfonCFwmcVoVYq8juCB3GI3EL+3XfffUgjIishlkTHL+mR&#10;MuoAbSwdykmcd9Kl/6H2YbOFLDt0MIcitlk6Hds3NIIY3vDSS2iW8ssuHZcWQQpOYPj5558L/W9q&#10;vMPRikAgEBgPAn2zLvhKI1/1fTZ33rzlBx2015574FmG+OxsB91v8X5eoWGKb1e/QTbgCFsOzNjG&#10;gvzghhR0MiQNFkvMj+hVmEYRcorshVRDSmEC5SerfawvopDBjw8OyYomUgodEXEIWZxci5rCzSOW&#10;UF7FKst7kMIiyk+KYG6FDnKOPF65JIWCWGUxyWKJleTjJyuLGFphGM7hZ/u27RBB0GIdRe5SC7t+&#10;IIWOSBOQhSsOPphs4xk9UTYQCAQCgX5HoD9OSpShjKgjJjuuxQqOErbfMyhMKFjaTomQkDUSsUE6&#10;97I9cvGIv+RB3iCoeIpMIgPSDhn2wAMPnHrqqYkAhghrcvxFiOq4ghYC0RqpAimFHjl6wHHOHCQZ&#10;koniaHs8Ip0UCvpDDog6BLZ0OxjQAiQ8wA9ldR5Dap9qVHWihsyGE1zEiWFO4rf7rdA+rlEiEAgE&#10;AoHmItDfUnDScfUaJ3oeWzrZz8KJiB4xVqjg5okd6ME9YjjIBgKBQCDQcARCCja8g4K9QCAQCAQC&#10;gR4i0G+7Y3oIRZAOBAKBQCAQGDgEQgoOXJdHgwOBQCAQCAQMgZCCMRgCgUAgEAgEBheBkIKD2/fR&#10;8kAgEAgEAoGQgjEGAoFAIBAIBAYXgZCCg9v30fJAIBAIBAKBkIIxBgKBQCAQCAQGF4GQgoPb99Hy&#10;QCAQCAQCgZCCMQYCgUAgEAgEBheBkIKD2/fR8kAgEAgEAoGQgjEGAoFAIBAIBAYXgZCCg9v30fJA&#10;IBAIBAKBkIIxBgKBQCAQCAQGF4GQgoPb99HyQCAQCAQCgZCCMQYCgUAgEAgEBheBkIKD2/fR8kAg&#10;EAgEAoGQgjEGAoFAIBAIBAYXgZCCg9v30fJAIBAIBAKBkIIxBgKBQCAQCAQGF4GQgoPb99HyQCAQ&#10;CAQCgZCCMQYCgUAgEAgEBheBkIKD2/fR8kAgEAgEAoGQgjEGAoFAIBAIBAYXgZCCg9v30fJAIBAI&#10;BAKBkIIxBgKBQCAQCAQGF4GQgoPb99HyQCAQCAQCgZCCMQYCgUAgEAgEBheBkIKD2/fR8kAgEAgE&#10;AoGQgjEGAoFAIBAIBAYXgZCCg9v30fJAIBAIBAKBkIIxBgKBQCAQCAQGF4GQgoPb99HyQCAQCAQC&#10;gZCCMQYCgUAgEAgEBheBkIKD2/fR8kAgEAgEAoGQgjEGAoFAIBAIBAYXgZCCg9v30fJAIBAIBAKB&#10;kIIxBgKBQCAQCAQGF4GQgoPb99HyQCAQCAQCgZCCMQYCgUAgEAgEBheBkIKD2/fR8kAgEAgEAoGQ&#10;gjEGAoFAIBAIBAYXgZCCg9v30fJAIBAIBAKBkIIxBgKBQCAQCAQGF4GQgoPb99HyQCAQCAQCgZCC&#10;MQYCgUAgEAgEBheBkIKD2/fR8kAgEAgEAoGQgjEGAoFAIBAIBAYXgZCCg9v30fJAIBAIBAKBkIIx&#10;BgKBQCAQCAQGF4GQgoPb99HyQCAQCAQCgZCCMQYCgUAgEAgEBheBkIKD2/fR8kAgEAgEAoGQgjEG&#10;AoFAIBAIBAYXgZCCg9v30fJAIBAIBAKBkIIxBgKBQCAQCAQGF4GQgoPb99HyQCAQCAQCgZCCMQYC&#10;gUAgEAgEBheBkIKD2/fR8kAgEAgEAoGQgjEGAoFAIBAIBAYXgZCCg9v30fJAIBAIBAKBkIIxBgKB&#10;QCAQCAQGF4GQgoPb99HyQCAQCAQCgZCCMQYCgUAgEAgEBheBkIKD2/fR8kAgEAgEAoGQgjEGAoFA&#10;IBAIBAYXgZCCg9v30fJAIBAIBAKBkIIxBgKBQCAQCAQGF4GQgoPb99HyQCAQCAQCgZCCMQYCgUAg&#10;EAgEBheBkIKD2/fR8kAgEAgEAoGQgjEGAoFAIBAIBAYXgZCCg9v30fJAIBAIBAKBkIIxBgKBQCAQ&#10;CAQGF4GQgoPb99HyQCAQCAQCgZCCMQYCgUAgEAgEBheBkIKD2/fR8kAgEAgEAoGQgjEGAoFAIBAI&#10;BAYXgZCCg9v30fJAIBAIBAKBkIIxBgKBQCAQCAQGF4GQgoPb99HyQCAQCAQCgcZJwWuvvXbo1euO&#10;O+5QD1lK/uiCCy6wRO7J7CnYoy+OXfw0mj7bIYccYkNBBHmqFP185JFH/Fg57bTTEpaMbMWQohZP&#10;eRIHX2GjhE8HHPou6IxCt6BQn1rflZFV99HelvXSNPVsIWJWXAT1k9rrUG5ZdWQIBAKBiUGgcVLw&#10;nHPO+cIXvjAyMnLqqaced9xxhgI/SbTr2GOP5RGzz+WXX67Ehx9+mHtmq7PPPlspFCGP7i+++GIP&#10;KPMUFV1zzTV6KvnkM/C0ZQcYMwmrhQWRo3DIo29/+9stKU9KhpUrVx588ME0CgA7YIDWCZDzzz8f&#10;9JLvhg4I9q7IjTfeCPErr7yyugoGCSNKeb7+9a/TtBUrVhQWueGGG3jKI0RmnZHTu6YF5UAgEGgX&#10;gWZJQX13Mx3z12aWsiaRmekMSaYMzFDMRMxWdSC45JJLmKxtuqcuSkmVtKv+F70mR837SFNkc87D&#10;ddddRyKVwrNJCKlfpkupRtrlE40aolqX6aamj0r7ETURFxGle12tTDhRC4whyYyCKvI6U85AIdTL&#10;ly8nfd26dcZSgkmiuxu3SjeaXuFWYsIAbUkQULZLL720QiUVJnQEjfUavLcNQJmfDBJy8inGvemC&#10;6hpVBIeyIohVSum7jYLKbznFeSFckRgIBAKTjIBXsCb9XtqSLs8MPxNdkKeojKSbCpIz73VBy3/7&#10;2EVBUwRNcZQmxPzIU+5FXD+TWhLKZFZZKQQ5q6STgXRVLWXXWKKKnD0R9PnFEilJRfoO4K/QE3ED&#10;R0+tiOoqbJRvhd1XMGCAJ9QMHGNMsPiqfXvFtp5SVg2Hf934RpUhoMbCqmo0Usko8h3tK01wNv6N&#10;rEdMjU3wtCIeLmuLb8Kkv2LBQCAQCCQINEsXRKnS1MOVrNygqdiHvz6rV61a1dkXxJo1a1oWvOyy&#10;y8jzpS99qSKn8cM0Z3ZO8JVm6S90DvKcdNJJGHKZyhNb3Lnnnkvms846i7933nmnCp533nn8VX4p&#10;x7pkCpZCg9LDXzRa8sAA6DHzKjNVcE+K7MNSTUivY6gUt0KA6qDjGRYD+QUPAkQ6JRluu+02scdf&#10;hIesi6Yx014Yg9o999xDukD4yEc+IhUNC/ZDDz2EjiXJ5/taDEiNIz9/ySxS4ur444/nb6H1ktph&#10;75RTThFWZvAU7OqCaiOE+KR2dYF+Fl7WFjVQxOMKBAKBpiHQLCmoGc00QixLZrPyChbzIzlleevg&#10;Wrp0aV5KNO068sgjNUtWiA37oEByy25WxszVV19t8yDijQaWkS0U7cabRALX6tWrk7qUB0HLLC8x&#10;JgkhQx/VSSGrc+VfCdYjxkBOhzzShMiTmIhhwOSNJLeySTCrLQDIT1tUk3UXOt48oFIqXudThmwJ&#10;zrJLm8TlXgOs/heVZC0dioyHmbJvAvJI/CNflbNsTbFOj0SeQCAQ6B0CjZOCNFUrfDI9VUx2y5Yt&#10;I4M+tNu6NHNJU9GlrSuoCJ6Olhi1k6L6OuaYY8iQSyYrJRmgeV+rTZqO86tQtOdLSmq7v5RHCofk&#10;n2ZhKam5elrRovwroUL4eToAq/U2LXBq3vfGB36SRymiiZKqtpilV1od2icZKlZ5Cz9lWnXUKzti&#10;vMTVB0pbX1S08aabbqJPpa9XXFLN6+RsyXlkCAQCgR4h0CwpKA1ASpUmJnSyspYzyzPLmPagvRKF&#10;O1NyCmhvzE3+OAR5LrroIp+TSVySuOUle5pkYc6DarG1QAkAb2OU7VFyUUS4JCzNlJrwIAmngtA3&#10;zU+GPn5qpYrL1LKW5wesCplhpbRpC1LL6d7KCkOYpztkmVS9CGl1je0TQZDwk15WF0sameWWbNIC&#10;yz4X9CkjGV/zgITA1KqhrRHqA0Wwq67qQxFkQJUUb9ZZSe/YTz5H9BXVMmcZhUgPBAKBniPQtJVS&#10;L3hsA0uOgj3y+f0Ep60WFPR2S36azmGbS0m0vS1+H4TtgCBD4e4Yz5UJORKT3TFiw1MQz3CiRVBr&#10;gojIrmiJRs3vXiGbNxX6nT5+T0qSzfZrtNwd482n1rSEAQM2oWaNIoOt8nqEDTdrmpqsS0BZiipV&#10;zgoExKRve95Ggz0ZEkLPjwcNEkMY4gm1hBM/0qTjimFR8G1v2usW/AQCgcCQn+96LnKjgtcigO6L&#10;2sSc65eXUFkw2THzJmccA7y+QwCFGBEYXdl3HRcMDxQCzbKIDhT00dipjQCWVamM8TUztTs6Wtfv&#10;CIQu2O89GPwHAoFAIBAIdI5A6IKdYxclA4FAIBAIBPodgZCC/d6DwX8gEAgEAoFA5wiEFOwcuygZ&#10;CAQCgUAg0O8IhBTs9x4M/gOBQCAQCAQ6RyCkYOfYRclAIBAIBAKBfkcgpGC/92DwHwgEAoFAINA5&#10;AiEFO8cuSgYCgUAgEAj0OwIhBfu9B4P/QCAQCAQCgc4RCCnYOXZRMhAIBAKBQKDfEQgp2O89GPwH&#10;AoFAIBAIdI5AUzyoKeBqXIFAIBAIBAKBwHgQaDdERIOk4IYNG8bT8igbCAQCgcAkIrBw4cIJnsSo&#10;8ZZbbulRk0888cTeNad3nMN2u1IwLKI9GkJBNhAIBAKBQKAPEGi6FOST4a677jIgP/3pT5955pkd&#10;4PrVr35VBYknDs0OKExwkVWrViVt74ABGnv44YdTEAzLWg0sgEMeu+mgoraKVDDTks74MWlZRbsZ&#10;EpbUcfxtl06Sn46j+2oS4b3gKsxsY6DwqbjV5V+0mvVGtkBgCiDQdCk4BSBuQhOOPvroMuPGd7/7&#10;3U996lMTyWQFMxPJRo/qWr58OVDzd5z077vvvrPOOqsmkS+PXTUz+2ynn376N7/5TRjm76mnntoB&#10;hSgSCPQ7An0sBdFd7DNW3YBOoxQpQHbxOfzZz3725ptvtu9lbpTTvtktRYqRv6CmuvRtbvXap7ql&#10;GH2pOwkn0EkS+amy+gy3DMbVd77zHRXJ1QIptclTS4QTaH7sYx979NFHqUL8JGqKyEoFJD/4gNJ/&#10;/+//nXRrvr8XwmLYK9b2U6UMyRwfpVQw4zvRKzdqZqG6Y1CTQX0nJsWnjQRubHgomwoqGz+9VmQ/&#10;rSPy3k+QMcQMZLFhfZoMqjImbaRJFxSTBqmpa76jhbnAEQhlYyYZ5KImWcvfgw46KNTBpJvi5yAg&#10;0K9SUBMZ37BcvL38ZPZhElfKySef7IUZb/jnPvc5Eu17+ZhjjlG2r33ta5o3kQGk3H///RApnAt4&#10;Ch3NNdzfeOONyBgq1cyueiFCWRL5rCYDKStWrFAR/lKdsiGZTELAPCmoR0x/H/3oR/VVfuGFF9rg&#10;IwXmP//5z/vhSBXUDrf+qcSecUJ+SEEfbU9lUVDg4d5775UMsBmQG5DhERX99V//tc2GMPnxj388&#10;eQ1oI/VCU9WJh0ceecQkEK0TkjxVwxPEKpjR94qa8I1vfMM+O2CDFHotfycNahpLWWWAyQ9/+MMe&#10;fxJFOeliZeMpWhHN55666ItCrPJRVz1HwMYVV1wBTQ3RHMmcSWGVaIHLli0TY1/84hfVd76jk+H6&#10;rW99i8w2Pq3SfJAz6tA4LQMdt3jx4uoWxdNAYOoh0AdSkGnOlB5mRvUBRjyb3JE01jH6eGdOr7by&#10;aZY54YQTePO5ufXWWz/zmc9ww9zHXIMGlvQ0OW16vfjii7lnBkFsfO973+MeGaCnzCmkI2Z4xA0p&#10;ZBbP3mbFnGj0NbPDNjPmGWecwT28feUrX1GGD33oQ/w96qijxKdd3uy2dOlSpcO2CS04KZzRaMhV&#10;V11F5rvvvjuXcKKDMBYCd955pxjwF8zL3CcKugc9Jl9u+MvMzo04VLtyxEQwZ4YaEUV6yo1YhYLY&#10;KLQQ6huCp/vvv7/xCZPKDDMUN4JijN6BeSW+613v4i+CBIQ1Zj75yU9SBM5z9spGXQKRZ0O8UePq&#10;1auTbIVM2kjzmTUwGCoaadUdrZFMvdDXF4+uikEu/ZXPiPEbcsugiPRAoLEI9IEUlFKly0/cJho1&#10;zfECk/Ntb3ubt4PVxJ3JhY9rETRBW1iWudKksupltkVseJPdmjVreKQUW2vxBrdEpOUV1ZmMzLol&#10;lasmEeZTsc2cmEs4EbE8QKFJvPBiWieDmlnBQ46YUcuZITMam2hKsUu2mfgPCNExA2DhshaiMUcb&#10;IolMWrt2bd7GQqySUVdzgFVnK2SyPuWy0cLXIUPR6FQMct4a3p36y5D1eYucgUDzEegDKVgIIjJA&#10;VjIuPrSVR9sulJIboCo6g/lCewR0VWw0YAL1UlnaA39VUBZRlDMzfiqdPBg5ZXDjyqfydgcKtSCB&#10;RA3O6xdnxqR2LI2wWibhyAMgheZQXxFmOusC2PC2NZ+tEDFlyJkhs6EETdT9ZIpPRJrM4LLK0i85&#10;Doi3HG2IwLzP7PVIS8/ZKxx19cEvy1nI5PjJIvbMTgC1skEOhkBU8bkzfk6CQiDQZAT6VQrabIg8&#10;kHLDTbIppj7umKFs4U3bKMrKIt60NsOlHRPaWuLzY2STOCSRp+LKrKYUybUTTbiyX9U5y+F1F+Mc&#10;i5lZ/ypaQRNQ3crMoWoIgJCncB3OWoqdFkksXc1OsEAcqyYpdtIjR8xjlTBDjba2x+KcgLX1sHyL&#10;0BNPPGHUrF9IAWHhj03VPpJks5WRFuY9G7Ifqt9ZKjarb8JePurqj7E8ZyGTdQhWd7TMyLLxyt5r&#10;fVo4yBl7ZV8wdZiJPIFAvyPQr1JQ623IIeY+tAfse1qok8HK1nj8lM3cV3bWEGXOynJTsaYoNVG1&#10;UC9GJDKb/RPTKGzINivDKXO6phhWa2TrQ0gwrUtU+Itssspqy0n1wNKOPrHB/gvay+TubbNqBZMg&#10;j5KPAxlCc3Mokg8OJQlshbKCDVqKGioTNAhomRZ8qJEU0nlKnhwxTzNhRvuY1C5R01++IUhhfk8U&#10;O3W6eNDqo4Qf2T7xiU94IiSiDHnGkqZdf/316iDGlUmFhL181I3n/S9ksg7BvKOTUrRCm4a8Jl02&#10;yMfz+ViH28gTCDQcgfCg1vAOmhz2kIWsnHV2BG1yOHa1wjxqX6Lf8CnAN8oEn4ysgKKQyfFDh/zj&#10;4yNW+MaPZAcUAF/LHxN2UWN4UEvQDg9qEzb8pnJFaMxoRWyVnMqNjLYFAoFAIDCGQOiCMRACgUAg&#10;EOgCAqEL1gexd1ps6IL1eyFyBgKBQCAQCAQC0/p1d0x0XSAQCAQCgUAgMH4E+kAKso+g7OhChSv9&#10;8UNTSKH6HEVFpRXRMMzzpJ0uaJd571O0+rhIIWJYJ3rqQBL6/jCJXGiWtXHCQlvUHDwWk6HOCZZ2&#10;O653+Stal7iT7R0P46TcL3y2bKYcO3j/D0qhoPm+0L5o/6b4R/Wji+TM4D4JI2F+ycdTB5deBD9j&#10;+Pgn3j1Ix0fXxFUZ57SlA7YrijRdCoIppyCas7Wvu+h3hRpvlHmVlMeAisHXcfCBcbJqJwvHSSeK&#10;10Rgsjq6JnsDlY3pi8NR3jkwu8/MyYN3PWEuO8zpKylyyduxIPzABz6Aj1y2kvqLlCOOOGI8veCP&#10;5xodRKOOSMmhh46fdVwLnCds6yfMd0yzsGDTpSBHmPXNIuf65i4rcaxFBnPebx8pltm+XHz8AaNQ&#10;EU3Cf6zZKOQIQfLV5j9/DOXE67+lK7PXbhk3PNVfrjyOhJHKVSg5T/FuU+x4g4VugKYpNF5FSFpB&#10;thwxHV1XTl97Hv7CPmbzroEy74OfBQwNq9F8jiu0hdBOnvqUQkmfR+0oZF50EMxc6oi8InEov9WK&#10;y6EUI1hz/CQsWe8LLnOtUBgEoyKSSeHrIHuD9AnraD84BXIy3io6zr8vBlTv4nXk3ZfMWRXo2fgs&#10;fFms1+wtzqcLS7F3M0/pePLlrWRgq3Z5IKp21sOnPwd7VJ2cG8sZQgfXk08+SY/7CYd7Uvbbb78O&#10;qKkIR105wpsLZp3etoM68tFfZsnruPauF2y6FGSe8oefkEB8YgB08jnAmymnZRYmjRfYohOY8xFO&#10;Usv/mcVtsG+uwmgSPE0iJNABij4BHdNv7PNH4Qhs9tQHkfmRUefJZ6PXbnVG3p+UVxvl6aMwdION&#10;A9zN5O6v6rgCgc8kUEMhYlQkV22wZw3Jw18wX8jzWd41YpXz5vlroxrl/0wRJCy0BZ2ex5eQyLfP&#10;zOTtyqN2yK+Q8sODf2n1ec7FTc6GwSvPAD4uR1vRSMoCiTDH+bGqQVURX4KWgp5GnSKZiMP8dVB7&#10;/UFPiyBoI9aPt+qOm8h4HWVY5VNeIXqKcwIy4KN3vCLOST5dgLB5PWSMQSdPGefky0DijZbvw5Yn&#10;cRkMsGHfXuS34AHtsoG0O+mkk0wQSgSS0i6dJD/OOnLvwblXJnxx0F/jrKvXxRstBRkxia8QHWLD&#10;s4m8pRg6oK9HcqrCfOdDuXqnkfI9RjaNqupoEnmEBIroG02fcnjwEpMS1RaOoMzrP5MOr2j1Z2AS&#10;R6IwdEPhsPCrgy3tJ3mghjLE5GtNPt5ATx7IfPgLUsxZD0LFHIO1fG2EkvybWAQJK1UYX4Kn6vc8&#10;bEhh1A7zeUZ3l50lr2YjaUVb0UjKAonIzY1ImbObPAiGxZdgHFqkCItkovGWvA7mLs7Ytmi9eYyR&#10;lh2HLJmweB1lWOVDvRA9jSJivFg4l+o4J8l0QVkbKrRa1PKU8UzH9C/ei/iwSBz/mkt6bx4gsz6g&#10;czNMZzxIELKi1hURqAmQl9ev9+vFTIYZnmzNeWRnnE9AqUZLwbL2a4yaD0mhLzdaXDZ2ZR3iMteU&#10;5qWMRJWqH02CzIXO+xEM8hnGZVbNhHMVZEzziuZhm6q7uU7oBlHQmyO9p/pKjJb2qZEj1orSKCbq&#10;CDOslRXRa+MVuOrYGnl8ieqwId70J8rS5FrOIy1DfFSAUD1+cpYSUvqw8ImF8SWqOUxeh6QK+zbK&#10;B2fLjjND8QTE62iJVd4LOXp5+KqyvkumC77ezCWhhmie0vJdaJkBDc++mC1zsi7oP5H1OkuvTZwV&#10;t6wrz4C6zAJTS++M9Snz4eLX+wvHIVFNfOS7+sQnMmejpWBZzM/ko0Poy7CmS/Y0GZG4LGQd2ZRi&#10;FtH60STKeoVpi5FtVduHZJ4fEajlgbY2ZFaHbpCn0EKCFRFTCwM1lCHWcjiqIo9AmbLLBzhfJDZV&#10;VcfWyONLSLCpony9oTBqh/8yKNOPxxPio3r8tAwkQt8l4SwK40tUc1j4DW69ZhbCfPqr7jjZnycs&#10;XkdLrPJxmKOXhAopHLqF0wU5eTc1tGQRLUxp+S50K4N9posg9qfxfKtBQYbQt771rcka4TgZZmr1&#10;6/0+cqcoY2wrDJk5znq7W7zRUpDxmvS9otry17z+Cw7QV9R4fVEiFXxkNdMFk7FF/upoEnmEhBx9&#10;5mWY1Axrm+krvP5jqGF5sn4vFoZusOJAxEDkU91v1vDE9b2fL63ngRoKEcv5zMNfKEVf0H5LTmFZ&#10;uLUIjth+7VuSPkreljy+RLXf5zxqB91RcSTD2Ktmo7qnqsdPWSAR2QM0ZvTFUB1fgknQFon90kvZ&#10;62A8e6VfL4i/qjtuguN1VAdd8Wzn6NlThYTURyGIyT5cGOckmS7QtPJl5knc1pHvKR2PLPFrgX6N&#10;sP4sVJYTjZmOs1kaY7VtbaMIqNIdzd/h32gpCI6MBv8Jz5eFLJzJBhBWfWRDt1AGWqCSNYylOIUc&#10;shgIfCBrXbA6mkQeIaFwNGgrMxVZOIgKr/9aHvD2DU1GcO7lkFVUGLrBs0ETLLwwPGh/BLWYgCQx&#10;VybyQA2FiBW2Nw9/QYoCMuShDBIKMjQpkaYhFGWb0kYVEi20RR5fojpsSB61QyttGgO5JQopiwym&#10;IwrZMLYL43LY0+rxUxZIRCPTBw+pji9BLQqIoVUlU7XLXgdjT9sLFd6E9ip6l403ZGRFx01wvI6W&#10;QVesUTl6vr3aH0d7QcxikiRxTvLpgpwW3hkKQJSnjF9mFFJI1gX13UbtZqGlLbwmHcsS7RH122Ek&#10;CEnvSovYJuMnK5sMbS7quJbvf//7hScdCf/SMc3Cgk33I8qLisbNqOX7jsENxIWLc90FJagFAj1C&#10;gPGsTcLeaMyneh4Eo5qByXodClmdsHgdhej1qKc6IMu8zwdoBwU7LkKNLWNKsBi5bt26vIolS5ZU&#10;n75AAvWuOXU47wyWKehHFJmHcjCJponOeiJKBQKBQCDQBAQQdYVnzzs+gNiERnWXh6brgt1tbVAL&#10;BAKBQKBHCDRTF+y4saELdgxdFAwEAoFAIBAIBPoGgabvjukbIIPRQCAQCAQCgT5EoOlSUA4A6+x3&#10;LwRfpybMi6adzNWee552ccVRdXk2akYtqBg2HQdYGCduXRzJ1VE4AK2lm5tCZtSV8nSl4dG7zrW6&#10;OoDFu9vvoHheJB9mHZP1iIlI/ZaqXToYU8hA4eBvi3nfxV18TzuGKwpOVQSaLgXZ98+Guo596Knb&#10;2DGvkxVsE5e3QM4Ly0Fox/uPGz4guoJbw9so9uhBDY8B6VwGbbUHvvq9ZogZQTajVbh9yCl7r3vJ&#10;0y4GtaCLORPSlq+J+iBEzkCg0VKQ701kFQckpC4kbuD1HSqnX0lH6oiYncmTLshfTmjZsUKKSJnQ&#10;jS79lHphOmjupR5q5qVetSjEgT+9nrCUMO9VBMVtIL+58M8DJpTFRlAt5vnMgPK4KY8POKA2JihZ&#10;iq89QUZ0kkTy++gHuf/+PAqHBwd/oSJozJt2CKlEUzT1xc6Aq7M67twcB40csSQVJAnCYMxbWdNU&#10;kqgIMEZHMOo0gydkfY/rkSgXjjdD2NQp73JMBX1KLjOS0WWI+e5ONGxrjjVZKWabMScJ9u7obYK4&#10;1wXz99Eaa6q8XiLlzMc/x7ELQ/kkb1n8DAQ6QKDRUhAFjqOjHGJFmeOl4hisnJ95r4byxO9bnkdL&#10;0FOIKD4A+c2tPh+/hW71EZbyUl8W0iGJLCFdE7W18Dhj7sMebyDM/mJMjq2ZgMyFf3KsviI2AsWZ&#10;R5KAAx43j4wFHKgZriFHhoIWpcH89agKHdWHmTpROHKuLFqCRyaJKEIpIiQoeEXiK6uzzs1xEGNq&#10;AqNFXofyoB8kUpZDft7nVh4VgfGjAYzOBDKCzkcvwYuQgrGZ9w2GQR4VwSNs0OWRTDhZK2qAmfsn&#10;0ol7nmp0GWJlEUjglgPR5DfHQPYOIpO8UyfGPIMBzRLeJH294/Ky9zGZrapjSgCgHF/EFQh0HYFG&#10;S0HfWiZE8yWvqBF6imuPBJQ8WkIFakw6vM+yi/p4COahrSykQxJZorpj8pAX8oumWUOhkWSekm2K&#10;lpqbMZuXdZPHRigLOJCzZAEH6oRrKETGbMsQ9/5ofPQDxYOUbU26dTVWFi1Bnk1wgmXIKJyFXWJJ&#10;4Sz0t/pq2bllOKgJGlreCZmvjuNWFgFO32HVURHy6CV0Pc2RwNDY5iqMikB64kCrMJIJ2eR+iFGU&#10;yDbeF/Oek4+uQhg1LHnEsJHrV4V/Ev3EGxHs6fyZ3hdPsOb72DKmBGyEUbTVkI/nnSDQH1KwbCbK&#10;W5zkbOkouaVb/fohHcrgF0uJD3vNI7zVzBqaTJm/LJBK4sK/OjZCB25264RrKEPGzFaJnC5sfluO&#10;ftBRAEGKBcjgLhKnX56s92xZh3LLzs1x6OQdGisDP94gmXdKzeglNaMiFEYy4QuJTyIZFROBUeic&#10;r93G+kYlgQLkwBOCCHuFBtNV/32sRk/Ukvgb7fIf+QOBQgT6QwrWmfLUvMJoCRV93zIeQnVIhzqj&#10;qsyHvfyvM22hF0KHQFwW51N2Nk+8IjZCS0mfM1knXEMhMpj1ZJfmSj7560BRnQc5AQjkQeEAGWbV&#10;JCKgj5JR58OoZecW4tBxQ6qjItSMXlInKgIclkUyQQUstIgK2HFefqQlQePkm1QGc795p/B9TMJo&#10;iKs6MSUKC46zUVE8EOgPKUg/+RgIfJPmhlDryzxaQkU3t4yHUB3SoeYAykNeUNBiJmjWoEXmDh9h&#10;4zcIVMdGKAs4UMFbnXANhciYpoIQKtQF60ThSBiTJU3mQXUrf1mQy8OSSU3UvhiFU6i+WnZujkMr&#10;kn947oNoaz9IdVSEPPqE7AGy7VvUycKoCDlXhZFMGDNlNkO+JyzyCdtM8mC8dRruR1qu7EKTFc38&#10;26jsfdR3DF+BqrplTIlEvtZhOPIEAnUQ6BspaDEQtHegQjvMoyVUA1EdD6FlSAcjziyAJbNwGsp9&#10;2FNKio6tLdEi2iV3+EnQjOrYCGUBBypaXTNcQ44MAQJltmWXClst8g0LNaNweN7kO98Ho5C00xJU&#10;coGkfPDXtBxWd26OQyFoPgiDZfBRWNmwA6nCqAiSDYi6wugTbD9RNBIjS115VIRCrvJIJlDT+OFv&#10;7ndf+494irzp7OiRjTS23uRyVIZQbw4V2/n7qHjLWiMwOtUxJXitOpPcdSbByDPgCIQf0QEfAE1s&#10;PloCU2Tv/Nk3sM1o/6yodSacGticrrPERlM29XTroGTX2RNBhPoED1pqbBlTouPGhh/RjqGLgoHA&#10;uBBAbUIEol2Ni0o/FPb7QdD+QwSWdRqfCLZhtR86NnjsMwQapAv2GXLBbiAQCAQCgUDzEBgZGWmL&#10;qQZJwXZZb6udkTkQCAQCgUCgPgJDQ02RDvV5JmcHbPfN7pi2gIjMgUAgEAgEAoFAHQRCCtZBKfIE&#10;AoFAIBAItIHAaaedhlpm17XXXttG4YnNGlJwYvGO2gKBQCAQGAAEHnrooYMPPph1Lq4vfOEL55xz&#10;zh133FHR7gsuuCBxxTBhIIUUnDCoo6JAIBAIBAYCAeTZww8/fMopp6i1cpN79dVX8xelMFEQDznk&#10;EFIuv/xy5cergzKQPjFghRScGJyjlkAgEAgEBgWBe+65h6Ymvk0QjaiDKIWohiiI+Hbgnmw33XQT&#10;f88//3zUR0TgJZdccvvttyNEuSYmnFZIwUEZl9HOQCAQCAQmBgG5dkq84ZNy7LHHIv+kGpqLxHXr&#10;1vHz+OOP5++VV16JdCSbnq5cuXICGA4pOAEgRxWBQCAQCAwQApJeCDO1WSuCJ510En9t1wwmUAXP&#10;UcATHL7LjoqrP1lEJwyvkIITBnVUFAgEAoHAQCAgl8jWVK0I4muXpT4eydpp6uBtt93mRabspbpu&#10;uOGGCcArpOAEgBxVBAKBQCAwKAhoq6cZPFnbQ+1DtpGC8EM6cqNQKrKCsi4okUk6NxhFudcemYk5&#10;X9EU7wAdHPgflDEV7QwEAoFAYMIR6HhORnRp24td7HaRdVSbX7hRDJlrrrnm7LPPxkbKPYlyH2a2&#10;UCvVVtM7YDukYFsIR+ZAIBAIBAYCgQ7ESRNw6YDtsIg2oeOCh0AgEAgEAoHJQaBBuuDkABC1BgKB&#10;QCAQCEwhBNoNzNAgKTjBASqnUKdHU0oRmPjAp9EZgcCEIdDrKLvtipMJa3hFRWERbUIvBA+BQCAQ&#10;CAQCfYNA09cF+di56667gJOdtdxzFUJL+qc//Wn/iBRCVPeuH84888ye0jfOFZGcvy3bIpbq5xfB&#10;CWtIS/7HmYEBAFA0Z5x0onggEAgMFAJNl4LWGXfeeefnPve5Mqvp/fff/41vfEPykgthcPLJJ3/q&#10;U5+aAn2JLz5anXjkq2hXu/mnAERqws0338x+6+9+97tTpkXRkEAgEJgABPpDCvKZj5D77Gc/myh8&#10;BhBTPzLyE5/4BCkoQ+T8yle+oqemRJqWYCllmmWCO/kPP/xwqRqFRZTuNTbLbImFlcKSCuoMaeFl&#10;up3YsCKmHSqFRyrudUE+C0Tf2m7F1RD4RHgAlxjg60H5y3BOIPVoJG1R1WJSnKs6ZRN9w8Sqq8kA&#10;ZZPqoP/oo49yCKkCyQl4naKKQCAQ6DsE+kMKfvnLX/742MVNGcTS/JgEL7zwQiSilCfm4o997GNo&#10;iqhTeDSQDdNSyFY93VtdzLDLli2DCDwkNjfmXymp/D399NPFA6KFFC5U0q997WuFlapq8qDBwFId&#10;mydsfPjDH/ZkaRHtIuX666+nUg8OBJEKaru4UvPF2EEHHcRP8IRDOMe5ERkQh3rKN0eFOMkBNDZa&#10;tkXIUK+6RtWRyM/6DOTV3XfffbTom9/8Jg3pu5cwGA4EAoFJRKA/pGBNgK644gomVqSC2ULvvvtu&#10;5JYk4mc+85lvfetbIvXEE0/wl2wVYjWpVDQ/9KEPeWGDpEEy6RF/uWc2ZyJmUlZxpmajk1QKHflW&#10;P/rooxFF3/ve9+o0U7P8CSecQF3c3HrrrR/96Ee5oY0Q8RQgSIrajp3wXe96FxyawdD8G1kR2Zz1&#10;k5urrrqqgp+kLQALvHXaYkx+5zvfoWtUBXAtXry4PgP1q6sDaeQJBAKBQUZgSklBxAlSR9OxLgJ8&#10;oNbIyoeAVCLqEUqSEtvteyZripjeJmHwqkH0D9RQEJVI7WWVyoKnbIkaV58rH53ZS9ycgsShsZrX&#10;CD/ogsrATQUPOYASyeO5YK8+A+OvznDQjdmTx9OEdstSacUGK2+7bmmjbrfqjvN7U78tw3dMrbAg&#10;mMjcQl2yl8i63t1aglogYAhMKSmY9ytmTBQOmd24pKJp/whXfYuoUZbYs70qEopGnxskMa8xmpYS&#10;Td3JK0VoYT+0sp3t5fEqXUvZwJxiaCSKI62AH5l2dVVsMylsSwK+kGnrqs9AtbyvWakHnyITs+O3&#10;Jm/K5ruDr5aa1vu2qmgrM8KJMabhoS+hOmb8tqogs7dYtFs28ucIsIZyYvkViIHAFJeCRx11FNqY&#10;3lVtzdDmkQ76Xutk2PG8/EAeaIGNR7YfRBEmuahLumBhpdCxSMqw1Nm2Doa49DaqSNQ72m4pNJzm&#10;m5iE1VwXJCSmqYDKX4hSYVuwyn7+858XCFCmapXVR0OhcZXqjAdpRTUZgGBZdR10q4rQF9iWdZ/v&#10;0LEUrzKauu93JpuKqURglEqnEWKKlPU1Q0VFWko4rP1mV7BNTzk/VEci9NVNql3j33gz0dXWxjH1&#10;rH0baT+a1ry5EjSSDWVixnCofipdkL+0l+tv/uZvFHBAjTVS/i2uv6mq4xHS1wXZr3BLdmkTQ1wg&#10;MMWlIJoZOybe9ra3yerIO6y3V+8ky0taF2QOaqkKMJUbET900C9lSJSXdOh/8pOfpC5SGGfUzn1h&#10;papanGh/SgcjklKod1CgjaZ3io7aLvr8pDqWIWUfRvpSo+Z9lhjhn+ZDypBR/kJ+CtvC9ztaqUCg&#10;UqpWNpl8C1U3qkOYiT0da6nJAFzl1XUAnS9CH4EDKfkOHW05lgIEnxonTNPck0JjNUcjJCwbHWHf&#10;N9q7BMMUlCKFFmXGee0VYtjYt1pZQ4BUtWjTkxRZMJf4NPMDX0XeJECjyEZf5Hu42t04xhJ7Yj+w&#10;ZXV4kPHD0IAl2OCzhkR6n8Gpp/aZVf1UXawNcX/7t3+rgAMy5EAKOrKyyHBaf1PVOAdJFJ+qCIQH&#10;tdGeZWZhL0mZTZLXTLsZp+ogmMLtQsQWdpzXJGg+87u0HCZ0rOgaCYgWPhQ4csPMi+jyRzYpbikI&#10;GJai/UeMCkKQaRoZoO+JJBtDjo8kvgNUFwSZ6yXqdFEWGebHpPKsXbuWDzJxiyRDItJAT1z3bIaC&#10;bdGkLskhURYdpBqaqHhjhKPKI2ZyNowfa1Q+Wnwp1U4ee2UMBLEBbvfee2/FU95EoScBr+3EaiY3&#10;nIaSODRq6KNJlw3OmVGQR8erfn/5MDriiCPyyY0OZWN5RXHMqOFBbQrPjWnTePHMiDdAzR7spkqd&#10;kp5hp0vzHToIP/LInGBGOYoohct0L9vPUr23SKjXd4OQ9NKaNWtkaZDmXacPC/dwdWvjWC+WBssa&#10;xRcAaKvt4K9s9TdV1cEq8gwgAlPcIlqzR/lQ8p/hSSk+80MRrIlk32Wj3+2gJ8wX7tAhj7eISoDp&#10;IKYunbaU8ZPLDpx0EQ0tNMLJ0qVLZYy1q2UthXu42t045peZVaMW8DoW5y3ZzjPsv//+dJBvuxbm&#10;a+7q6qDGKDIICIQUHIRejjZWIWD2TzLlO3QQP/k5CnOGoM0a5EFFszoKdUGKcCCSPFakrV7BEijh&#10;iqlTTgYkh8QbllVtQSI93ypcuIer3Y1jOtVqLiO0XKoDr7YOyqcAtcNhW02rnxkeoK+9RdraU9hl&#10;9QlGzkAABEIKxjAIBKaxA5M5XR4Pki1Cmv3N+CmRycqTzJLarEEe+UxQNiyo+RZc1reUwYq0xN2O&#10;b1LKVhBlodW2IzJokYza0URJYVdO4V6kfA9XzY1jnkmtt5lB0hYyaZpqZ7VPG8RaNq1OBr5I2DTE&#10;6qDsNJJ52lukurgnpf6mqjqVRp4BRCB2x1R1uq3AJy+2Ngp2dsJPs2ShAbasOrFYsT2h5sCl6u76&#10;GPO7P2ry0EE2vvrRoup7+fFV0OSBsmZXD6EOwI8iTUaA4V1nd8y6devKWhG7Y0AmdMG2BzkTDXvY&#10;OhOBbVcWBcY+9oGhs/OUA4KfbcyRotktbWxA0JvazcRUnh8WtJSp3faarWu6FPShGDQPyq+STuna&#10;KgX3dnLWlg3Io4tSyUFj75PJr9PI2uMp5ziyM5vNx0ovY09E/HqSUgoPR9tBYDuDrGYaM2TQoShz&#10;IJKfdxY/IqVte9q8oHQ40UoSSpXI2vnI/Ah22VnviiOVIpKchrbGJiedPfjmJQvexLlQSpjkCKZO&#10;5StDzcE9ONmwVfqtOoPT8GhpIDB+BBotBZnyfPgCzYNcrBawkMNrb2EiSOQIvDa+W3wGlmHIpoUT&#10;neYmgw4ay+OoBAOnl7gnhdlfm81Yb7ANCDnE1C7tpII9bSC0lXwoy3UZSx05Qc6NqV627elpHpVC&#10;ix8sUFk0hiRQhgrKpzYt4h6FVV5GJRRlg9XBbTu/XHgEm2z+rLdOdlOdVs5y/kWEDIIlPwluDdRJ&#10;Zw8+/GgJDcrm+zthUu1SQ+S8bfzjPigEAoFAICAEGi0FNeVpBmSDuPUZ06XmdLYMmOMri2mASJMY&#10;sKkfoUKi5mj5T+EGIrhD4wb1SGEZ+KCWnbPCoMRkbbsPKtgTBarQ1kEmeoJRcJM7iGFmZ9I/44wz&#10;eKq/ylYYlUJPywJl6ClHrW2/IgxAHzTM64e0WO3is0cC05AR56IGvAKWFiHDhFhyJYfKBaZoclJN&#10;uxYFrLzqUC/0OfvFDWDKFSqNkvcWroRJJZp0zxmIlEAgEAgEOkag0VKQVplxzJxO+aYiGn1QBT1i&#10;VvXb1klJfiqbxUhiXpb4MdtgfZtbNXuqSKqYXckWPp1o1uWlbx6VwrIVnne2p+yAR3RJwKB6IgIR&#10;84U6qJCpPoINvNqSx2V+LH1zSEQ6VoSFQtr5/LqHH7ii7ai/CD+Qh+eWjgsK+zEnHimBQCAQCNRH&#10;oNFSkMmRSVYLHhjx8lYxLeZx8pi4veJIqeSn6PizRxI/HMmS1bTC5uZDJbRkL5dtpCTHuTxBk5fm&#10;FhJOEu+gUCg872zg0C4EG8IPSYPOh7DhZ5mT0pZHsIHXMIGZfKOmQh9jLE2EvfHDSee843ToDf0P&#10;ycfFDb1W4bhAFAr7sf5Yj5yBQCAQCBQggKe4Jlxw5l1CeMmnezQbuY2QVNCqmLmNIEUONeQQi6eS&#10;mkaTe83mZDPXG7L7meMJy6PjyZDSgSTvJUQCspo9T1/E4dmcL4uybyyPtGqoeqnO8osBe5q00VP2&#10;BFXcIDJ+rIHWLt2IH2oXwsaPT/RoW12ec9XiHXkYZUuEMfP9YR0BDyRayKecSRsASUfkAyZPiXc+&#10;EAgEBg2BdiVa088LYhiU8qSTwsyDbKS0LRVSRHiKvY5ZVfssdBovcYEth7w8ZcK1JTflMbfIaGDy&#10;+qF4C1jqsJTmnpSxgqJmSbsqY0/ni71DZOWESZQe9uwkeo9ssDQH3VeSSW4S4ZZlOXk6VhOgAHFx&#10;njTHxrpvu+eBWnRe0J8qM2Qk3cW2+YDmJ+2VLdTQtooSb9GsCLJHKfcQrepUSlVwgTaZ1RfeGXQh&#10;k1Bgiw2ZRcqItHy9oVY/c0tqkSEQaBQCDO+W5wU7ZnhwvGk3XQrmXag4eYnbeJs6O+7y+gWZiC+8&#10;8MLB8VtfH5ne5fRfHm3VElKwLbgic38hEFIw76+hobaFWqPXBZs5IllERE1sGY+wmcz3I1fyTtlZ&#10;/MV+bG/wHAgEAhOJQNtis0fMIcDDctUjbAeZbOiCg9z7U77toQuGLjjlB3k0MBAIBAKBQKC3CIRF&#10;tLf4BvVAIBAIBAKBJiMQUrDJvRO89QoB89GqG3O42ll9FNc6MZtdW3r99s4ZVHuhd9nOOKlZSu5Y&#10;C/3hGQXPZ484NLe33rVsHQxrNjOyBQJ1EAgpWAelyDMFEfCnNid+x68dbeRgDAdRqgXSxKOPLNfB&#10;JPHJ7qRebAfzPggnvo0DUiP+CDnzUHYNCAjVzQwpGMMgEHgFAR/7Ig+IoQghFuKcex+1g59ohEgL&#10;znH+3d/9nXfCV+2QT4Hg8Z4jJixGkumUlmIs5WFApIZKsxSfaovKyq2PZTAvP3iFVZFcf+WIqo/Q&#10;9JWvfEVHadXqRIXlp4/ookotoErFUzF5xx136CwvRQxDfRbkaPg+ioFbEwHO2ubBlUisWXzKZwsp&#10;OOW7OBpYFwHmBTkYQk1EP5O04JC+tEb8FVTrQyiUyDMo/OVf/qVFLEHA5D7wPENypy4fqpJzYkCh&#10;USSfpJApzklhGBAKmocgi2RCQY70UBBBizjBmwH3sMdpV2NA7oEsWovSxZJcruuyUB4wgDiUjghE&#10;Jj7xMiFSsI3yIfWx5lMc48nlE14RDEPcSuRoqDvUR4pPUrdrI18gUI5ASMEYHQOKAPqHrQ5K4DEL&#10;61SiOXdVNBI5+sFLkQX9aAkZIsciliicSHJZ1UzrCA9VgZwjsgc3/ESqyUe5+YuHPdIVISQJAwJv&#10;5uLVu2uXcKV15jKeBqLYiRkxRp7Et21F62gU4kd+d2GbCK7KrDAgcvQqDC2gSsunZdXlaCiii+hb&#10;fJKWfREZAoFqBEIKxggZUAT8uqCmdYtdbP7eEmjqx3BHXsqfHwpToZdwqXfy3aqwU1xII5PNKs6M&#10;j0D1FsjCMCDeTthSpNVvRT4yWhLv4mDK0SA+CYlCo6yPushAkBoQBEIKDkhHRzNbI4A1T6JRrlwL&#10;r8IQGXlOJA3hOFqaQ5F/CvssCkhEL5slHfnrLaKFYUAwcppT+CR0V+tmZzm0VGlBOnlumznHT7w+&#10;PzkagG/e2IXJeCR6fU4i59RGIKTg1O7faF1dBHxkKDy2qxhrYygfeoSssoUopeANvII6a3KI1bLI&#10;jlYQ+6TtEcWK+MUvflGPtGmFlcjklIKCUmnzCE+1CcWspvI2l3DlpZrf3VPBPD7ctTCpPEhZGUIx&#10;otqKKQuEFhi5Lsrt5MvR8NHQajaknQoj74AiEFJwQDs+mp2LCiZ6GSQRXVKGmPdRzjC+kYjsYe8G&#10;EzHZlKLIXP4iBeGhXSFaRGzp/pQqUOO0SdICpECcRMqiCFoYZEyj1C6WxCdySEE5EFrck0I4Sdjj&#10;b8IY2RQtWUFUWvY+VbMJRc3kshgjMABjSqcis+W2JFidQUZjaPLXMMzR4CnMt9WQcTIWxQcBgfAj&#10;Ogi9PLhtZGKdLP+0KGqrV6/O4xIPbmdEy7uNAMO7ZWQlNi6tW7eurOaK4hFZqdvd1YpeeNNuhVA8&#10;7wSByZKC2E7R4Sx0ZSesR5lAoBUCdaRgKxqlzwdHCoZFtONBEgUDgVIEsJ3G3o0YH4FAXyAQUrAv&#10;uimYDAQCgUAgEOgJAiEFewJrEA0EAoFAIBDoCwRCCvZFNwWTgUAgEAgEAj1BIKRgT2ANooFAIBAI&#10;BAJ9gUCclOiLbgomO0RAR9DiCgQCgcFBYGRkpK3GhhRsC67I3GcITNZJiT6DKdjtTwTipETebxy6&#10;a1cKhkW0P4d/cB0IBAKBQCDQDQRCCnYDxaDRhwhYrFo+qH2kOu4VR9A7Du2sfbhSS7yAVtAhpzIb&#10;A9WVVmSrqNdi7dJqcxPKfa+D3Vu8DuqqCNNobrs7A7yDUmAOb2IvCVgo73F1aIJqHqlYBa1b69CJ&#10;PJOCQEjBSYE9Kp1kBJizcMVpARzgxmKjd5EzotfW96DmYwTW4YGD+WVuPOW8NJ+XmeUtGK/chHof&#10;4nUq7SwPYg/nn4oCwYUX8jKZ0Rn9jktJ9gsufKUqmpUuxTLsmHIU7CMEQgr2UWcFq11DAPmEGLDI&#10;f0gUiQ2+3JkK8Uxt07SUJy8jTZ3SHEpOUnR5/pj68X9NiiltXtFRsAj+8lRaiJSGhAEySCPJdUoj&#10;q6fKZmoWQWiTCPJwQtMs5C9TP7M8gXzFNt8EkoiikyhGlqgG+nCG9tMEKgQT4Qqeiiav64orrjDe&#10;cs4tm6mPpqJB2QARgF5d81wJLnWNEPa6r1VBBA8fAxn/4NbvxBP23tJzZiCikWDsybqgtqvqZLwm&#10;I6drozkIjQ+BkILjwy9K9yECzFOEHyJEkeedKY9QDChk3Cieg8TG9ddfj/pCfs2Ppk4hRBUIgoun&#10;zOwK72AXGo/CSuDO+NZbb+WGIBUWt48Uzb9yNyoxzOUZoEbkh/Qn4hlV6E8wQB5YIr/oKPBeIo0U&#10;NMMkJQyjTYptpBRFaJ3iFMKSxW9i7oayYgJLuqBEKgWCFKEgoCkeIZKAiIk+7J++FXyoYe5VKS2i&#10;XaoOzr1VlnuFv+ApcaOMZ1C1li5btox7INXT008/XVzRFgv/BDLgTyIcWsAsQQQ4UPaMEUvEwnFA&#10;waJikdNiTxozQEFLoXzxxRfXCT5cOHL8gIn7yUIgpOBkIR/1ThoCTzzxhMkJY4IpNZ/LmDo1oXND&#10;kHcJLdQsbqRLmWRKAspL0Kos4lbx/5hhCYFkdFQEImWhYsmP4BGH3Fx11VVlkDHRqyJN7spmkslK&#10;IWKREIrB5BVHy2BWVmMJaURD9E2AyKTtMhUqhZ8AQo0wIPbuvvtuMVPnoogaSHUIVNQvKwUdRTQk&#10;BdAslKPUa8U61kcGzSR2BzdIVnG1ePFiX7sSCYWY9C9iGzHmcwIgwo8U2ghZi6iMxsxP9ZcxQ8PV&#10;UtLr2E7LRk4doCJPTxEIKdhTeIN4ExHQLJnoScykLecyFbGoe3U0AE3xqk7iBC1Qk2xLaMhvEsuU&#10;vJalfAZJXH8xZUu5lPqV6Jd+x1BhRbRl7dq1MCY5ChTKRru0qIa4SpTsCoYtOHCeh+5AIKkW9LA6&#10;rTajpXFVp5TPI6UWEJDHPoCwpGxy+d5PpGmeubOR0y7/kb8zBEIKdoZblOpjBHzsdWsGk3jLuPCS&#10;ZzLT6SoLopuod4laVlNhQirLPqnLrKb1oV+6dKllZnL3K1Wa8RMx+YlPfEJGRa6yWtCQYMy44kaN&#10;1aJaYg4lXSpUYu1EtpFYITxQzSFotSTW5kLezGhZJ4wwFEzV89QQfohABoMUTV0wk9fov5kkzhMd&#10;1BepP3Lqd27k7BYCIQW7hWTQ6ScEsGsxadrUrA0OLePCk8eWl7QXo+KAAbOkqZssAWL9k3pBek2F&#10;CalsKqC2z7QFMVO5V8skjWyBDc7JcNRRR3mapt9YNi/DSESOkmKrpFK/RAFugdSrUEYZWW5rqCQi&#10;a2UIxaKoBgKUX4cjBcZsba/OkRWv2Sfrf2WgIbRyZVT1UsR/xyARbZWUfT3S47HNao+PjMZWi+zt&#10;ufm6/shpq5cnMfMdd9zBEfVrr73W83DBBReQ6FMOOeQQwzl5Slkyc5122mlWBLL6yV89hYI95V6J&#10;ZOtW20MKdgvJoNNPCCDwWCFjarZNhqZtMI8zNZedaUMhY0KUMdDvMs0bzyzJepLSkRyUkmYmjbNs&#10;LZBHxgBMIi2Mw/qHLiRX8lpoIwJYBHVQREKOCZqfzOZUhySTYCMRnZUbVCsBBSxCiRRl0wYWtVHf&#10;EF6FMkxYULSGUApkdMaDIih8AtN2JBliOsvBU6BrqQdrZVF8grDtQqoYlBRBGU2+Y7TIl9iryanN&#10;UBCniDqCJnBPCkJd+ckmeU9ibl2vP3L64kVCgB133HEJq8ityy+/3CdK/knpT57y6Jxzzrnmmmtw&#10;9cJQZL+uCrIcftJJJ/GTxNtvv52nDz/8MOKTR/pLyhe+8IW89o5xa9vZTMc1VReMWPM9AnbAyTIf&#10;VRj3eg0OmlMdU14v2EB/QhjU0W67VTt6IQpQS3HVreq6QkdLgG19XnSl3m4RYXjfcsst3aKW0KmI&#10;NY+IuuSSSw4++GDkE2Ls7LPPpixaGj+VaD7MEJa33Xbb17/+9fypiJAZGYmAfGjskrC89NJLjz32&#10;WONHuiBPERPnn38+1FAEkYJWtec8PKj1aDwE2UCgEwSwu7ZrxuykmqwMAsk2dnaFYEsiNBO9kDMD&#10;LXM2KoNU4YYc4W8UMi2ZQRu77LLLkmyING+95Cki8Pjjj1e25GmyPY2nyoYK6EUgAk8Fc/N14a6l&#10;lpznGcIi2gFoUSQQqIUAqtik6BnUO8E6Gc1E506Oi9TCaLIzwflEasyT3dzu1M/nTv7Fg66Wb3e6&#10;6aabjjzySGotfJpzg8zzS8hkkOUTG2l3WC+iElKwd9gG5UAgEAgEBhcBvyhYEwUtClpmbbRBLvbU&#10;zBBSsGbvRLZAIBAIBAKBNhC45557EgOpL5xsEGNBkacrV660cynaKUr6DTfcwE2uaBaeYGmDv1ez&#10;hhTsALQo0vcIVB9yqNk88xXJMYZex2SoyVJkCwQSBDiOwj6Xwqu+l5/OUGXdrsKSKUM0kpK/rAWe&#10;d9553GA4lQWVbTXyPastM7rYGoOJlRs5utOunPFfIQXHj2FQGHQEWIRLFjMGHZFof8MQwMkqu0nt&#10;4ucEMIhiV+GJAt2OTZ4clsDsKZunt6CyrUYc+iOD7A5VCptLOUTRrSaEFOwWkkGn7xHIAzjkYQpo&#10;pHnqMs/LJHJQrCJsXt9DEw3oZwSOOOIInMLb+ORm3bp14xeEqGKciEgUMqyXdkyCe7/bEwj9Uylz&#10;ZOYym6dpfgg8PdJl6dwoJaE8nv4JKTge9KLs1EGgMIBDHqbAhxfwHkPwOaLAEXEFAk1D4MILL+TQ&#10;jgQhFzfeV0vTuJ14fkIKTjzmUWMTESgM4JCHKVB0JB0J8Msq8g7TxIYFT4HA2EkDCUIubnp68KDv&#10;8A4p2HddFgz3BIHCAA55mALvfjp3x5wcBO4Jo0E0EOgIAXzdLVmyhKI1vY13VElfFgop2JfdFkx3&#10;HYHCAA55mAIfpYEYQwkbFd5Bu85wEAwE6iMgQygu7sw0Wr/slM8ZUnDKd3E0sBYCeQCHwjAFbO+2&#10;iAo+bkDNkIG1WIlMgUBXEfjKV74iQyhUzTTa1RrqEktiSuBKNI8aUZdW9/KFFOwelkGprxCwgBKc&#10;HcTymQdwKAtTwDEmRVTwcQMIv1AYVKivIAlmpyYCP/3pT/1a4GQJwiSmBM7SOPCAP1LchFrUiEnp&#10;gIgpMSmwR6UThMCExZSYsIomCLioph8QqBNTgj1cnIsobA3LhHkcRMtZEVOiA2zymBKci+ewIMf+&#10;OPPAUy6dlxjnFTElxglgFA8EOkEA3zHEn+ukZJQJBHqMAHLOn5f39xUisBdMJTEltMTO3mwOyyu+&#10;Ui8qrUMzdME6KEWefkUgVLR+7bnguwYCdXTBGmSKs3RXF1QdGEVZULBj9QoTSLqiBnbMqi8YumBX&#10;YAwigUAgEAgEAr1FQNHqFWse76CTeJA/dsf0tqeDeiAQCAQCgUCOgDyFync2i4LynT0pV0jBSYE9&#10;Kg0EAoFAYKAR0OFaxZTAO+gk+qMPKTjQAzEaHwgEAoHApCBAEAmWAxVTgt0xXdkg2llDQgp2hluU&#10;CgQCgUAgEGgPgSSmhA8c0R6hruYOKdhVOINYIBAIBAKBQF8hEFKwr7ormA0EAoFAIBDoKgIhBbsK&#10;ZxALBAKBQCAQ6CsEQgr2VXcFs4FAIBAIBAJdRSCkYFfhDGKBQCAQCAQCfYVASMG+6q5gNhAIBAKB&#10;QKCrCIQU7CqcQSwQCAQCgUCgrxBokDftvsItmA0EAoFAIBBoIgLmrbsmc02RgjXZjWyBQCAQCAQC&#10;gUAXEQiLaBfBDFKBQCAQCAQCfYZASME+67BgNxAIBAKBQKCLCDROChJ3GOeqhJ7qYiNbkqJG4j1a&#10;tgvGrpalyjJ88YtfrBkrq6wimIGljhmoXxCcE6jh3ENRn5Ry5sWhVoYG6WDVbhUEYUl4Bkbgqol5&#10;RXWMPYiToX4PtmQ+57ZlkYoMMNYBYuOpsWbZtppZMSRqVleYTVMHf+1pW1xVVA0dyOZvJeNQA6bl&#10;1cUR1bKu6oZM8NQ6Hm4nrGzjpOB1111HiI1vf/vbEwZBXhE+XscT+Bhf6TX9o4+zonFCxFuNQ/dx&#10;EmlZ/M477yzLA0pg1ZJCywyE6CRWZ03MK6gpyEuTr5UrVzaTPSLjnH322TV5qxgSNSnUzNYWV2U0&#10;kX9EPCh8SpOpoiYzka2xCDROCl555ZXIBsaWfdPxfceXFH/tQ68wBVVA+pNllj7nvwel8+mbTlfh&#10;l5FUNH1aimyumVXwYN99vriaQ3WiJt58RcZ2MlaMVf+RSx4Yo2lcZOCv9CEPkVVhzCuzOIcCgZ75&#10;iyBM1Iurr75a2UwpLONB8CaZfXEoXHLJJcTPVBVGR7xJFySPb4ian3SiMgvPBB9SmKRohbAVLMLW&#10;NxaCpIhbwS7cjBrwQgRSZgawzMpjIyEZM/zUIxUswyrhp86wJI9VCko0ASTBM7Fb+BGVN9zrK+pT&#10;z7AGuYci4dPwUSnfC9Zxwlyw2AhXT/k8IpUMiQpUE8byIZHUZazqBVfVsnZYLTZ+lCKEkw5NKjrl&#10;lFOgrL8Gr0aOYZvDaDWWKYv5LEROq1pdXJgiytSYNN9bVtRw48pe+eTdiZ+vIMCm0uZct99+O4og&#10;/Hxh7BJjMEoYKm74q6eFKcoPBZ4ylykbKgLpKs69inMjyjwyghQ0HMjPpQ9AZT744IONnwqulMeT&#10;VQq1iAcIqiLd+Ip8TrVCBcUAKfDge0pBKdUcblTckPEQ+Ww0Svm5US2GhohDVhUpWzUP1iM+c1Lc&#10;0LCKfOt4qp8GC9l8Y4WA0S/kmRrJ4PvL8iuRUlSUtNoeGaqUEvNJZnLaKBLIGmC6DM9CrMSbjT2N&#10;JfHTcliSMxn5oOHHoZpgox2yecOtUTbqEoZt4HGT85k0M+km6zjfBcqjV8Z3rpGyIcGNAPevrbKJ&#10;oCAVHRv/GhJquzKDEnlsAFhOA18oWY8nKPlXoKyi5H3Ri2PYWr/oRpnFmw0/TTUeT90bGnBrs5+a&#10;UJiiIeFHr6C2vrMmWLuMT0PVcxL3zdIFMZV85CMfYdycddZZKIX2qXLRRRdxf+655/ItrMQ85Zhj&#10;jiEdCoykFStWSAysXr0aUpdffjk/b7vtNhHHjqEPMT6rrYqymyOPPJJHhR90ZTx4UuJK/FApo/DY&#10;Y4/V26sbu2QbhEPse5ZIexWFEr2NcZ+og1CznKqIlCSPZVi6dKkyQJD3RCwVXuedd55QEs8VPMCq&#10;QUpmVZ0UtypEUG3J6xUaahGdSGOlClA7HcdFb/KIbL7VOR31l+WnmYyHNWvWkKiBsWTJEu7JVoFA&#10;kpmfmCIZRWKJn4ntFJZErQwr+OGRitM0GlhzWB5//PGQVVTu/KJSquZCD9CIKmx4XtAzDCdkkHU6&#10;59OXBUB1E31BTj3ywxhYbIQzDFatWpXn8QRBVaNF3bpu3Tp7iu6lkS/G8iGhLhCkdI3Ziil12WWX&#10;JU1We63HE5R85ryihJSGcTII6VwPIxXRIrNOFfZd4Sx06aWXkhlS9rLnKRoSOdQQhA3eQZpg76DU&#10;wQlY+ChsY78kNksKIvk09BlkjIPxbNOwDtA8CCleFU2RjE7mbn2FNb+fvJJaPXFXt4XXUl+XZEMO&#10;tbVI3hUeZO2xb+pqbv2Hc7JGW3M/Qtd71ithFWtgZVjpE14X03q3hiVrBxDkr2yA4291wuf4CXZG&#10;QfFXYcasefmQMJ2PnLYqDP7jnPQrxl7NtugjW5NMWZFezELAhXRkFtU3McZtQSTdN64yBBokBWXH&#10;t5mCSYcVJvHNlhn+8lNmwMIUpdP9+iDiHrG3bNkybhiOXKYjMmXoa9Grmx0MkZyrlnLIRHu+e01i&#10;iW1BtgLBT3gWCFoD6IBJUw0lhNDebKlfWlF+CRbxg+ys4AFWtY9JmSWkk+JGH82At5Q81q1lzfGd&#10;qKURvn+l0NMcswdUoJHklx48nuukk05Su/RxXSZvyrAyfqBAccE1/mFpm1oZ0sx3qLyFDVePF/IM&#10;wxrGWist5NNw82+WNJLk4ivTRjhwlamwVspQhTcK+gFJv9M6ZCFjhpGTDwlfFxLFVnMhQpHqPd4V&#10;wymvqM6wSWCkI+gOPpUqvjULZyG9GvSIKet5ivgphBprmXRHKegAqA/9yd1sWAfASc7THKNw2ZoH&#10;AJnwE7eFKfYNbhqe/3iniFnJLYMtD/C0bF1Qiy4Jb9U85MuNWv/zH2X63vTrgmqjvt1s5cx/S3oO&#10;xZL/0LPFGFta0MCy5UMVsUQhKdXQf/6TR7ZHj4mN0YQHo0AGAyopLpBtiUgdIeK25MNP40fdZH1k&#10;H+YiKwOgX8gRD7ZQZCt2xoYRFKl8Lc1eAcGuRaY8s6Hnx5X61CslCVbGrfHj0a4ellbW+BER3wtl&#10;QHnK6mUNGK0dGsP2SWRdUMinNdMPGD9KjVVTO9RMn8dwtiHhx2QytFRQlwrmLbW61JykZ9VMv3qn&#10;t0kV2euWD6e8Ig28vL2GZA6jONfCOQStBw2EfBaiChtjGsaFKX61z2oxshSx8Wn46Aaa9qb4EWtl&#10;B/bmlRHW5PYnr70fypPIds5Vx8z4t7djIlEwEOgpAomw72ldE0bc7zGZsErLKir7vJt0xqY8Aw2y&#10;iNqnX9wEAoFAINA7BOyMgTSnZJ9a7+oNys1EILxpN7NfgqtAIBAIBAKBiUAgdMGJQDnqCAQCgUAg&#10;EGgmAiEFm9kvwVUgEAgEAoHARCAQUnAiUI46AoFAIBAIBJqJQEjBZvZLcBUIBAKBQCAwEQiEFJwI&#10;lKOOQCAQCAQCgWYiEFKwmf0SXAUCgUAgEAhMBAIhBScC5agjEAgEAoFAoJkIhBRsZr8EV4FAIBAI&#10;BAITgUBIwYlAOeoIBAKBQCAQaCYCIQWb2S/BVSAQCAQCgcBEIBBScCJQjjoCgUAgEAgEmolASMFm&#10;9ktwFQgEAoFAIDARCIQUnAiUo45AIBAIBAKBZiLQOCloQU98RG/uk8sCZxNU2h4pwLSnYI+IV65g&#10;61bQZyOwtXWPCFqQaP20iO2WDTqepZq9Kx78RZjssrJUWvG0Zo15Nhrr20uGpC1iTwXBAZ4N1SR2&#10;tgKvV8f1ThhIesGeipTvr4oGqu8SZgoTO0aprKD1oA0k+khs54PEiJCn4qmvqwwf5SkbjV1vZhAM&#10;BAYHgcZJwXPOOUexkgm7fNxxx1lPWMxxhXxUSDAml8svv1wpBMzknmni7LPPVooPs37xxRcncw0V&#10;WdRmpILN+8rG0+pZGN6sOBUlxasHkA+rfcMNN5RlVlzvCbuSEOrUy0RfjcOKFSvA+etf//o4mUSA&#10;JTGyL7nkEknfwktdzN9x1jue4nfeeaeK33jjjdV0GJMt8xgFBqoN7/GwF2UDgUCgJgLNkoL6vl65&#10;ciV/EQ8KK192kZnJBVGkDG3NyEyy559/vk2jEkWJTlMxC1966aVIPl/cWEUcdqDAmRiWKoBUkLpG&#10;A3VjmqupcVILpIgoP5fpJQaaKHMl+l/L8YHuoq8QsDJkaLioSQ9LdEGry/J73deUp7xq4WlfKhJy&#10;+qkWqYhpsV7tsypuu+02o+w1SzFjrIp/30e5Amo0y7oSmX3llVdCVo3y3yvWBWIbUnycKY8yW3X6&#10;KUVcpfjrdUFv58hVSf+0ZW9GhkAgEChDoFlScMmSJZr666hW+hg/8sgj2+1dzT7HH3+8L8gsfNNN&#10;N1kKcxazf6EVi0T0zpNOOqndeivyX3bZZTxlXqNSydeHHnqIFO65kU4mXU2CwUjBhmlFcIVahqKp&#10;yVcEkRxkIJGniQmxmn++KkSKek3bO+WUU6Rk5zoiXFGF6mLehwHYpjlKBE+1Mb/Ggydl9UFDFb6z&#10;4FNw8Rdm7BFdrETGmIYB+MAbiXxOQQqIuLiRok+2Qnsv9GkXZDUI+al20Wr6S5YJ/USWwx73pGDA&#10;sOrggY8MY0ylvGEANszOQfEvfelLHjqY5ylMqqK2jNJdHLdBKhCYAgg0Swoy8zI7CFYEodfGJBq9&#10;WrNq1arOOmDNmjUtC2rKTqYelVq3bl1F8WQuK8zJ9GdtkWRC7CFapDTkBkZNtWeddRZ/zzvvPKCw&#10;2fOYY46xKpjNAVBfErogxcTKzCutbvXq1RWcM/UbV2Wzqj4dqCWnA1ea7pnrpcnp5rrrroMsk7Xk&#10;en4leBoPdVTqe+65B4Lnnnsufz/ykY8YceoCLkjRKN9lElfLli1TTglgIFUX6HtCOqUUfVqkTkku&#10;4UDt2C1keNdFq6kazqUdJkPUV6feBBwVNDlqpMSPFD6x6nnQGOZbBApdMUrnbYyUQGBAEGiWFNQ8&#10;os9bLqYwM6P5dUHNp8uXL++sk5YuXZoXTOZoVEyJpVwd9GKmMwb8uqCZVTWJU2kuYzSZMrHatG71&#10;ljGjIppDmeWl1VVffl2wzlKfR6ZQaZatD8uhdMGy2pMmaE23FbOvPC+T61K5aLV9VOUEESSFHzRq&#10;i4RxoQjkKUMI+shLZL+3CsieSQ/aGPb1qjp9bSSA5INZVl+YKUSDYSMKotaWll8T28gWCAwIAo2T&#10;guCuFT4pFhV6m77opQ20dWlnTbKMxLSVfI9LEuT7GiSltHjZxUs2RqrLZzRNkTIt6irUxnJmmMT9&#10;elsXuU1IFfJz9dVXk83bmQsZoCwTehme1S01rc5TRvqCFfJPHV1xFX5DqEaDukwkM1okI706jsin&#10;LWXfEKrOf20km7Y8q9/+9rf5WbF5SkZUifnqTUy96/egHAhMAQSaJQVtbwjIauqvWPaTFdHef21/&#10;qGNG00zEFOaPQ5B40UUX+R5lNpQkzi/WY7y40tYG0yFq8uDJyvaL7sIcms9ommdlPYN4/X0uUJOO&#10;K4HU08ssurYPRT2IAiSxVFE79mfwNAN4DiA0C4loeKh1EhtcEjbShrWHpeySALZ9LjLCy9qpsaEN&#10;R4XFbV3Zy1ryq6Vm6vRlfXVS9Sp2DEkY0/BCPc820SBHQX6CtxP3dCAF8UBgohHw37xNuPeCx44i&#10;5KDYI59fuyTs8icl7KvZrJG2uRTi2h+hy/YyeNOc18OUntgYrTjUkkMdnqXcQEfVmjfFvLjSvTXN&#10;0oVDIZ/QUStyamLJyFpOY6zQXmq7WlRcjAl2g8jXRbrNxYaAdZz1hRDwNmGxkYtJD6l4MM49M9aP&#10;4spzaA23XSQe5Hx02fixbvIDQ/wY/2JYLTVADEmxqqeWqBoNE/20LUiF9JVZbU8Gpx/5+fj0oy7u&#10;A4FAoAKBIf9aTrQEjvoCgUAgEAgEAoFJRaBZFtFJhSIqDwQCgUAgEBg4BEIKDlyXR4MDgUAgEAgE&#10;DIGQgjEYAoFAIBAIBAYXgZCCg9v30fJAIBAIBAKBkIIxBgKBQCAQCAQGF4GQgoPb99HyQCAQCAQC&#10;gZCCMQYCgUAgEAgEBheBkIKD2/fR8kAgEAgEAoGQgjEGAoFAIBAIBAYXgab4jqkTUHBweylaHggE&#10;AoHAACPQUx9nDZKCGzZsGOBejqYHAoFAIBAIFCCwcOHCnkrBsIjGsAsEAoFAIBAYXASaLgX5CvDX&#10;pz/9afrqrrvuIrF3nfbVr371zDPPhP7hhx9eGCKHRzAAG54HcpKfFG56yl5nDa9mj/bS6pqUDZ+a&#10;+S1bYcfRp+rWCbgqOnQCarcqagJoYwy26/SOdbFvC0TKxvB4mlyTpfFUUVaWqmlUHUDq156/zm29&#10;EaqoZpGavZ8zT7Aw+FTIsB51a33ElLNwyBkRA6QmMu3W3q38TZeCtJPIcxhLdd188829eKXL0Lzv&#10;vvvOOuusbmHdZDrf/e53P/WpT/Waw6OPPjrs3r0GeWrTRwY8+uijjKIJGK49QhLOed16RLyZZCdm&#10;eum47X0gBX3bTj755CT6PB9WUhZNn9AXU5Ko70f/CSmNjUtqX+FlqgN5PEHpfER903cZF1rOxz72&#10;Md5PowY/KmJ5LKXwM9YaYk+T/GqXOOHeNzNnPnnakj3/sWaNlbIrBS5BL6/RuDXdzqsL+tb2uqDl&#10;N1J5x+lL0/gxJFtilbCn3vcdXYieDQmNJf5aEcNHQ0hokF+8aTzospEm9PImkPLZz36W7znVYtgm&#10;n3fJGFu9enUypI1bcZJ3sbF05513Jt1nTcj7RciIeUO+8NPTWLIRW4hq/oZCv+JdsEEuHgwfjfm3&#10;ve1tSjSVyL9lUrNEwd9TJGfDiOemCFLoILpJDa9+c5Mx4AG0AZ8zpqHi3xr1lx+EflzxSG3XX668&#10;W+1VTQoqvz21UZ3PgXpnbbQkL2ky+G2A6SZB2GPopxffoSrFU3trEpoT9LMh0RdprSl8/oZ0rwvq&#10;J5fyf/Ob37SC3PCTxIMOOkg3ynb//fd/7nOf+/jHPy6ySrFHyk8GXyk/EbdGCmr6qRTxkzAmZnhq&#10;XIkHCqpqaOoptVeUNQ6taZZfN8aqtRf6xp61In9azR4URBlqYphmimHj1lgyfKw66xExKQoe2OqO&#10;s/xJx6nGBElriGFVja3hIyZtkFh7hZ41wXrZA2v4QEH5KW7UCpn0QzQfDCJCFWJDuPlB6JEHSfWF&#10;jVvl568fWh4ZPxJUl3Wfb6m10Qa2EUlwU112kV8M+/FcOOryN9Qw9O+vZ9jeVhtCSReLmfypOsVg&#10;sfvCicLeTT318wzErcfzN9HjkDDGTw+IQZ0wZtNL0q2FnW7V+U7PMfT1WtMKy/KURvn8hqSNNLVa&#10;g9OekpIwnMwqqs6/DqJgYObzoZAR+PlUbAR7Kqf6QBdE5bLPByDDqgZquvgaEojqsKuuuoobM2Mu&#10;XrzYcqKl6R5Yly9ffvfdd/OmcUPKZz7zmW9961uWs/DmkUceUTrEPQMVpWRKPeGEE1T1rbfeSkXc&#10;UClVf+c73/Fl4fyjH/2occgNKWpakv+oo44ikc86Royq+OQnP8l3q+lJLZ+qloQ9Y+Yb3/jGhz70&#10;IX7SzOuvv16Iqcn7779/WXtpDo0ybqvB5Ckdp/xcdlPYcTmrOVbV2ALOhz/8YbVIczfo0SkyqRl6&#10;1gQS4cQPnqQ5orZ06VLjzUwU1AVBpVOXqVBlaJMTjUq4afoouzQ81BFPPPGE8msAi5OKSwy/613v&#10;4i/jxNully1bpoI0QWOSrlFdtOXiiy9WpTz93ve+l1Rh45OnvFCFY7LwDYVOwlJC+ZhjjhGr1k10&#10;Fvd+Jb7sKbALFi67L2SDBmqoV696lL2JqoKxJ7ioFBwqesEzZtmSbmXAkE29rOmifrfee++9MKCy&#10;dBwvsi9L9/FUyGCfZDAoxeqyOVAs6WU/44wz+Es2jVLjSq8SNVoVZR3teaDL7AXxHWpN9hVVt727&#10;T/tACvpvtGQxgBcDq4VkJDeCxtR8Mx1QCqC9UYhOZZQoBUtmNaa8JIyMxB7VbjcgR6lIRJIBmpNi&#10;sJrcLaxo7dq1tF3UrJmWs/ppfc71zpihg8+R+mWrc9pHCdlsIs47rk51wqoCW1/XihUroAk+LSnb&#10;TNoyp2XQhwjdoX7x9ZYR+fKXv2z92O6Ct1mrWg7gvHYzddpbgzxghiInfzX3wZh9gOpR2cXLxQtV&#10;OOoK39CakCLsyWlfwEmp6qdJ5pwN/9VIZn0eFV7Vb6J/WkGkZpPHk42lIrpJcLV8VRneJtg6q5RX&#10;yS9O1elodVkDrz6QgtWvnzdmas2ZSUGCUyq/LqYbKde89rwAzLxmdSGRb//qvkGOqjjjLNkaWrNT&#10;GTQyi+mCn+qCmq/LLr7UZJqwy8/a1U9rMqxsYAViMjHJvFP/qmiCny/sbSzsuDrVVWPr69KcVaHU&#10;+upMPNfhgTzqAm85rLO1ikGrsdqWMGMQ8i2l3pfxqv6FuAUHlTVTCl/3TGSSxGqI2UiVs2I3CgXB&#10;qnDUJTautnaFSB33g9ybYaqfJmjkbCRfORWfLNVvon8qIh18P9Xvu4qcmASSlZFqsu0O74QaQ8gb&#10;Iep0dIV9pSsIdEykv6UglhP7mOXzlq9j/4n3ta99TbiQnmxIwa7IJKLMfhNEIY6UHf9Wfkyjn//8&#10;50U/32XOU0wresqnHJMRJiM1DSZhVTYiu/yclR/MqH5aPVZk3SKP1tJ/8YtfWP4vfvGLZWXRJEzB&#10;9ZquJFyu5Si/8Ff+wo4rrC7Hqhpb9HghL0MoN7LnaEgwSGSqAmHTeKyDJDVlyanGTU9BT6POb5Go&#10;KMigbVcFFDWvztq4qsMhefwnvL0+Yh5JbJZ5flqPa0wm9GVDEzi8UIWjLn9DazJJNjrFukmj0Q+S&#10;6qdJLYVs8B2sBlZ3QfWb6J/6QaIOShY+WradzyYz/Gp9p/6FkdO+0RnbyQYZOsjY01SJxm/5GULV&#10;5lxjQ1zpVZKNXVedjpbRWC+I3r6aq0v1QegsZ39LQQYNH7MyAtB+FCytosmSQ8fIeE26GU75cCYP&#10;6HMj4xVDofoTla9gMzUwR6jn6E5q8XohY4KRUbg7i/wQoYhY5Sb5svY2W1pEu7hoiAyeSkk6WNoD&#10;GfjrtV5ly59Ws2fEgYLZTUYVlD9eGLgVUFolKlSFwUTcctk631e+8hWZnVkzSJgnP40SWb+gmHRc&#10;4ZjOsWqJLR/sVPSJT3zCXnWWPDUk4FCWAG/3Vgepj8hz+umn15wjQE9DhaYxwMpeck1JYAtE6kTy&#10;56p2PsYMEK07CvArrriCgYeEqNnFWpJRWSq1yVFrdTKH6m1S87kKR6DGs29pPuryN7SteYquUTdp&#10;NCZqVvVTX1EhGzSQrxyIM7Pnxkw+raiaybr6TfRPbeTT9erWthqrzJTVW5CzJMEP4Ik5VwV5CkQq&#10;C+eJfUsznnpTnUt+q4sXpKV1ytpS2B2FCBuGfnrRnCALUwf49KJIeFDrBaoDTZPvABb26xgDBxqm&#10;aHwgUImA7E/1hdMEwIn0QnBO/KtNveFBbQL6N6oYFwL+/BkqwsS/J+PiPgoHAs1AwJ/NRUdvlAhs&#10;BkI94SJ0wZ7AGkQDgUAgEAgEuoJA6IJdgTGIBAKBQCAQCAQCBQj09+6Y6NJAIBAIBAKBQGA8CPSl&#10;FNROJ7+/2TsvT041aM964a4qD5xWtsp2eHYGMVZ+ueyDcv1ThjX9r5tn+obESTCc23KZX4GMd91Z&#10;H73OeqpOKWNVR851aL3rjLWFXku2jdWWOXudIXlhW1ZnHjgLz5x0F6WWzJCh/jRS4Ze4TkVNyOP9&#10;/Wqy/S//5b90d25sQjONh/6TgnLUxFnamlswvK+pCug5rsf2p5bH59vqPLbm6wwG3PbuZEzTAl+0&#10;5TK/DjJ18rTVL51lNjbYtsAmb/lh6F23dsZkUspY7Qq15hBpa4w1h+1+4cR87Nlk+z/+x//o7tzY&#10;KCiaLgX1CWbHXOgVDsTotJPhmDiAl+7FpY8y/xGXR5YQEXIyX3DER2c5E1f6+jJSou5tS6Sxlx+r&#10;R1W1Q2YqWD9CgrEtVcN/mlnV5nJFuqDymFct01HM4X2himktNTw9EaHhdU3oJ0eMDQHzUWDf6T7o&#10;ge8sr8p7ZPIoEypVjV61v397qsGQd5+qKAw4YOAITOt97jmzJVJ6ZCAUfi/bqDODhA1pS8m7NR+H&#10;PqXQjUMSzkJ9KlYNfxqldqlzc/QSxHzr/EtXOHLsHfGsWu15DATjSvDqAhMu+QAzPDl+7oeN1wWN&#10;YY3MwlHnK0p63DpRZ8n91OHbbsPbk/JbOhO/HIVsJBOLJ+UnOnVuPl34eUCIJe0yDAWFULIZwI8B&#10;D6bSrSz3NrZtshUzyumjXuTA9mNK06UgB5bN9z/dyUeKuWk3uPkql89yaYfyLMXXeuLtjDFhHobk&#10;R80ooLGJAt+YZJN/KSpCLlo2zhSTaEW413FyKiKneUKxDBzFla9efyG/Rcd8KDCkOKUuN1EJV/l4&#10;YnSaP7NCbyZ4RYKOd4qhtnCwOs+v91ZVm5MOUhS/Dc1YjkVwFGDH3mlmooJbB+UOmXScX2669GJT&#10;o4jnDsPkhUvMl9mUcvQgSLtEEG4T+yQ/9VQdZ/KbDwhxBfNKp6yy0UBlg2Fzn49O7/ude3rca4E6&#10;865uTWZD2gKAwvPCCy+kLCkWZkQMFHarEPPjUIyJz9yTH/k5+6yKJELU6oRVUjQkNNQT9AoR07l4&#10;3zVlI0eIgUwhesm48sObGVavuTpFB8DJ4PUPPU0c5eQjKh91Ze+RkLSXpXDqqBje5NdZfmHuvfDw&#10;qHDwF04sYo+KBLKfTJIBL59HGuQMBjukLwpgLgz9y0X/asJhbGhE5eOKRPBX7faqklg42VI7TSsb&#10;hDnUfZHSaCkI4rnv/5awmi8SRkziN9m8BdKLZe7+kEny5p640vfuguRfA/py026e/j1vjL9Cv3lJ&#10;eIE8QkJFA/FtZo7hzdOVzy/GcJoj119GXG1JKHuzkneHmPj7h6acnNEdyYvHJwKQqlLzOeJrkf9c&#10;KtLJJ7AVcZmpk8Va+Woxt86FOLQVqQMK1uN86Jj8VtgHGJbLlUJ3+HlsjbJ+8XEAaKbHQd7FlELt&#10;eIpRihgwt/qF3Uq2PKRDRWwTGFb+JJxFzraNhMJYHAlisokl0UvKRo75+StEryyOhEaRej+PHSH+&#10;9UGJz53E4WfhiEpGXY5AYVQNsiVTR8vhLZFPwULPtPngL5xYxF7NgCq89Rb6I//IzuOTWN8Bvr6D&#10;83GlaVZdDP4anGVX/dArFUSa9qjRUrCO7//6gOaRJQrLVvjVrV9XxzmrXfF6N/At4+nU4cHMIBV+&#10;MuX9j1eFFyBxZ+qdxOec801qQQkKmSlsrD4dWu5mEsE8moSZFmU5MK9RuX6p2mlCS3f4bflHrsjM&#10;o0K3+oXdCldJSIeK2CY14Up6IUcvR6wsPkmdkaPqWqLXVnSI6lFNXS1HnSiYcTLR4Tz96uFNThts&#10;eQyHnI3qiaVmQBU5/6RqvjOSNenq+CTIaTGQj6sE0pb95fO3lbnOjDQpeRotBWv6/q8PXBJZorBg&#10;t8KjjJNO4fDyVkfvE7k+Aj4nthELrFHtJ5MPSfQVXr/EHOqV3XwilsKXmFlasqqpp+bblUeTsOgf&#10;2pcEw+KB+3xFk0SaUMcdfku2a2YoNA8UdmthSIey2CY14UqYLIzFkSBWGCmi/sipA0tb0SFaEqwz&#10;6gqjauSUq4c3A74i3ErORvWEUDOgCmTptdwcKuYr4pPwNSMG6ocKaQn1lMnQaClY6Pu/Y+jzyBKF&#10;pHwIAjnL76xGBmudeFp5hARfXeKZ3ruBbxkZGDpIL+/4P2mIfZxqNaiimViDeeHzEDNSE7VxIInC&#10;qtX+hCaZtcSop8kynqQUGmdN19Vkro4mAcHCJUaxyl+LJpFEJuEpPPjYGhXKlnxYK0MSn0TujxWM&#10;VB/7HjGtrjHIC7s1D+lA/orYJn4xOPH3X9azOXo5YoWRIlqOnProwZtQEhral1FftU1G1D/+4z/m&#10;oy5vfllUjSRnxfAmp3+7k3ArhYO/YmLx7S3chuMZo9cQmYlVhgwM9Tw4ho9QodcqH1fSKfUy0gvV&#10;JyIKQ690NkM2p1SjpSAw5b7/C7HLnZfn2fLIEoWk+NxWCAKsHBVhAVp2IRKoTlyVPEKCUc490/Na&#10;mhv4OqKC73q1pTAqggJS85R3mFVxC+2UN03TgdZ1kovPTxFJgnZSxMJ9IIm1LmhGm8KQC6xiQqdl&#10;iA/PQHU0CWmust3ZAgkptJQU87tf6A4/ia1RbedkR0NZfBLWe5LQH4aYudUv7NY8pAONzWObGBoW&#10;IUFaRR3tMEevELE8UkTLkVMfPfGfR4fQ1NxSpCUj6s///M/zUZeLh7KoGvWHNzm11l4YbqVw8FdM&#10;LOTPI+GUzTC2zJxkKIxPwrBnb5dgtHfQXgrbUWj22zwYRVJLHnql5UzY/AzhR7SHfcRXVXMO2fAm&#10;5NsFazaeb1XedtkVe3HxDauNZ70g7mnywcvHDe98HSHRa2aC/sQgQKdjU6l5vHhiWBpPLahrfHHW&#10;cbRNTj5AmzMFddxq5q6IKdExepNckPMJk+tIws4/MYz47uvsiDciSjEOJxnNqD4Q6AgBTDJ+g3dH&#10;NJpSiPkEda16G2dTeO0fPkIX7J++Ck4DgUAgEBg8BEIXHLw+jxYHAoFAIBAITBQCTd8dk+NgvnwK&#10;t5NhA6zYR5dQ836Y2gI8cWWksm1V3VZ1dTIXsmQFzX1ax0xq21udzXvmcY2bxJFKnYY0JE81njWZ&#10;tAGmDaI1SylbNeDjd6Fenx9zzOa9i3UFnwpArPkVOFRvaMw3IbeFf8vM5vMMl0AdL3xUz2aFPBS6&#10;QmzJbWSoQKD/pGB1d7JoXGfdeJxjwvueGCepCS4+MfhMcKOiug4QYKtU/blb7rXs5OVEftzo4F0D&#10;dzNxAEYeGdmcqcOpcfUpAk2Xgt7JLBDLix2HYOwF5niNPlF13sXrOok35ArXt77zbEeJkfI6jSry&#10;H8KW34jUcYyrzOZ7wqaV3LuxkU38IFd45k08HUOTHfYsqvPhaY2iIXldxk9y7g0e2CBjf7kR5rl2&#10;SNX0Dn2k7mAzm7KZgp50qEdeqBoP/gSeUUh4FjUrYgcQzROHjRPf+6bR5hhatvyUS85e0jQrqxNX&#10;ck8K8tZ2Y94YyLvA8PHnxvLmFA42P1TgDTakN3ibB0wKE39KrK3Ji1NJyamYQvZshFgXGNoGSIKY&#10;Z8PGm9cFLX8uv/0Yg466gP3AgrriZfFPbfwkfslzx9ba1UznanIQP/4NVbpA0EFP3ScDvno287yp&#10;rH+XjVShv/u8U8rmMYHT1hiYYpmbLgUTT77y8MQhGPv4SvxHW/cwXBJvyBWub60Ur4E545bzzOqL&#10;oab8XJa/jmNczZKJH+3cu3FSu/lBLnSJq8y5p+PE27jRTLwbe18Yeds5XUBB/c39QRtN+gXY7Zyl&#10;nDV7B8G5a+akjYmra56KCK0wtBPf2Zz/I4N5kaYh5okDxAQIp6bM8bG8WhdiqEOi1Wc2eJo7UqdS&#10;G2DyXKxjiOQ04wQnjlVWEq6wObn75sLmGGiJu3mRTVyom9stniLd7dwn8kyeAdq6GLT+yLY+TOU2&#10;3dBmhJhnZzn+zl2B54h5Nvx4U7ryqyI10/LLGbQ3Aul4gM5NMgAq3FjnEwUpiV9ySCWOrelcTUTJ&#10;OQR7Qymit1uOtjVNeZ/1ZGg5m9V8l3N/99VjJunuJE5AW4NhamRutBTk5ck9+Sa4J/6j7Wnuz5dR&#10;WOH6VgXNV6zOsbbsYzyhWDa7qekYN/ejXejd2PNgJ+ULXS0rZ5mn47wtiXdjfKmYq+6KcxG8YLk/&#10;6DKg5PLbvI3X6dDE1TXFrdUgJsbUO6aumRdpHlGFGqJK8V9sTnbkiIf5S59QhW6FlYG/uatitbHM&#10;kbrsY6pUh8pzTHJH6klzwDb3Tl7WHDU2dzefu1CX0wOJDe8GD79IFa4SPP86+K8LUv7sHXKUvpDF&#10;0tAGYXnH9pbMxBV4HcQ8D358Qt8OPyBxqbfiOGCZf3wRzyeKMr/kSfcVjnnvy0KDX24gNWx4mqjR&#10;CZFkNqv5Luf+7ivGTM72lDlGUtgjdRIbLQXLPPnWaZjPo1fRDBS569t2CVp+7yHXvEHWdIybVAqT&#10;uXfjMsaqXeLahFXtF62zVtdxC1dGuX6HqsuSumwaLaOvKCKFE435cDErbo6h995e6PCzAjGccplj&#10;l5oDLG9Oofvminmzvrt5vnj4YkNqJm7wWkKqJvt1wWTdHfbkPIgLYan83v6slNwVeAeI5S81nUin&#10;I/gruqa+f3xGXZ39X529OJ2VqvMu6ysHzM3ffbWs7YyTKVyq0VKw0JNvZ53hzX0KXVb/yv1nWlnv&#10;IddGXk3HuDkDhd6NC/mscImLPaemj+z6CPic7YoHX7Z+h2oySuqq6AjVwnxHFXmkQz2V4dri/OUY&#10;eu/t7Qp7Qnxor4TfRVKNcN6cQvfNZc2BeH138wghhDR6W+IGryWkLQcJ7Nl4o+2yEGJ/NsFpFBJX&#10;4B0gljNDJ0oq5y40C1/Sls1p1Dac+u9y4u++cMyMv69botenGRotBQs9+dYEOvHn+4tf/MIKJq5v&#10;PUHsYGbL8kYtSbj8TVN+TdnK778lqx3j5n60q31Dez5zl7j2tKWn4zIAtXok/itcdRf6g67ZKXU6&#10;NHF17SnzqsvtNUyCtq1OyTSq3kmcUxOUVUYqUwGNYKFbYVu5qeMD1vOGWcki37Z0SayCeXMK3Td7&#10;X9vWHFEodDdf5kKdSRD0vPkLociQq9l3Zdkwq9orYJuqbBDati/tEBkPYlRktg2soJ4aJmhTQ3M+&#10;q/3j546/O/BLPk4My4rXf5cTf/dlY6ZsHusR//1CttFSEBBzT75y4V/t+JyCiT9fXpsy17e+q5hW&#10;eAdkhbB1PnZCy+ZjIdetCPlZ2pFHXQvRWdMxbu5Hu9o3tOczd7VsTws9HdfxNi4XwGpL7qpbjv95&#10;igTK/UF73ijLlFT2bZ53aPKqJK6u/VMUGvWOPLrZUhDjQeY4banwzqmZ+oUVqomaRjatCxZiaN7b&#10;232BqRQbgyICmktiTdxlBxIKm5N7Jy9sjrGXu5svc6GOdLR1XxUHaoVM4W2y7ZHtNlxbPBJn4vSO&#10;lhKhJjGTuwIvRMxqt/Fm8R987EPrPuXXa5vgTL10B+2q9o+fO/7uwC95u6BZ/urZrP67rO8nU/QL&#10;x0zFPNYx/1OjYHhQK+1HpobqVfepMQIKW8GEguDUBocJu5iw2nV1jUhm/u3YS/iENW2yKkIOGTj0&#10;KbOkfTqANkaROOg2WV3T3Xr1IlTvbe5ujRNJjWEc3rQnDnDbQZPvhZs4JiapJtvUo0/4CRaBk9To&#10;KVitHU2jH82FOvdshPEbKfngQDmYgu0fvCaFv/tx9nnoguMEMIoHAoFAIBAI9BCB0AV7CG6QDgQC&#10;gUAgEBhwBJq+O2bAuyeaHwgEAoFAINBTBEIKFsBbc6d7TzumgngHoTDkaVBnmXt9LrhmuAPzaJr7&#10;LJ0sYGtyPn72vG/MdqnlTHqvtjk1elwOzFpuq26Xk8gfCEwNBEIKTo1+jFYMCgLmn6+tBrMvJvF4&#10;2VbxyBwITGEEGi0F9ZFrLs/N3b42MXL5FDvwlPvp9/6cdIxX6pSI87PQV735oU+6X0qMvM7bESXj&#10;U2wU+qTP/crnrFpKYTCEiog2fmegaXsJk2pIEoVDaOiIpJ1ETpqjp16PtJTkXGASU6LMlz81cgST&#10;y1okVr2+kmDoUbVSFUEJCru1MPpBjlLNkWYDw28t1gDQsW6hZF1pZAvdKVhbVFD9YoCY6my6oOX3&#10;B/zzrhSTpgsWMkaG+l08hWfDaNpgItBoKaguMZfneTgCggPIUROHonDapIlDIQh82IHCaBJkIw/n&#10;pQp91XMQmyOruRt4scT0fcUVV3gn+iQqhAUHeMt80lv4C02LeUgB5jUx773m1wmFASkraCELjA0a&#10;kvg7hb53kMEpb1VKu0yqWXOYdhUfgL9EMIBzKFvEgMRnh48pUeHLn2MYMMCl8xgwz+lvqoBPMSAv&#10;B3J4JrecUDMXZTBMr1UHJci7tdDRfiFKdUaazRf0mgFoqGqQaByaT5k8XoSfdMzrWE2/l3n4C8Vy&#10;yrsymdpyxtrq4sGcKKPVUxiBPpCC8vlUFo5AriWQPTL4FIZlKIwmwSwvn4GFvup5qvgAhW7gLXoA&#10;zpnMK7859CrzSa8ZH6drcgRVGCHBZkDEiU531QmF4e1d5tqUWuRLQn62bBAnfutxiGMRJLgxx8Rq&#10;jqIciHP+ci9dR66YFAG17PWo9uXvS5lPE27UoRa2gqbBvESjgUOlVF0dlCDv1kJH+zlKNUea8e9D&#10;Lnv/jeZLSD6+C+NFeFFK69TjCpFRfakXkvAXZV2ZkCpkrLMubsVmPA8E+gCBPpCCQrEwHIF5P9IW&#10;ALIVhmVoK5pEW+508QiceOVvufdEHpPJlrvz9z6izIxWk3mzH5r7U69SVDjSJRsKhAxi8tLpLzmV&#10;NnOZHuFiSk7LuCq8GNfUafK3RBjKKReX6HiHc7KIthWUgG4tdLSfo1RzpHm2zfCbA2jZCuNFdDxD&#10;FIa/qO7KsrrG08Ud8x8FA4HmINA3UrAsHAEqoLeI5mEZmFKZmxScs91oEi37iYk4ETAthagmHbIV&#10;Sia+7r1FtCbzSAXFBZWpU2x7/a8igA7ZZN7UlbjUksy2p6aYkk3mvgovxp6Blkj6DMJQXaZLSg/S&#10;Vz9lEW03KEGho/0cpZojzRi2qLYwVhGXsTBeRDUsNLAsQ2H4i+quLCM1ni5uq1sjcyDQTAT6RgoW&#10;hiPIvQDnYRn8N3hhNIkKX/VlfeZjL+Re+ct80kttYi+DfFXnIQXIkHgEbsm8ODQtR8EWlOhd6Veo&#10;ZVg+TYNJXPVLWluYBTtoQbYKFdBAq/blX/0+2OqmdpRQNQt4yeag6jAOebcWOtrPUao50ox/c/dM&#10;SoUuWBgvwojIam0jxNKt45KwvT6ahO2Oqe7KMsDH08XNnNSCq0CgLQT6RgrSqjwcAVtU5MWfv2yv&#10;IE8eloH5ojqaRIWv+jIojSA3ub/NMp/0LLnBKhJU+lYeUkAaj8yAzIn8bMm8OCQ+u0K8sv+C7SRa&#10;dzRX+my7yGNEWNOoBQ1GlZKYxFAlBW1bJlPt02HSxP+kIgbIk3WCksWUqPblz5TNzJ5E2zFSQKQW&#10;aaMKOMCYWW5JgY3qoAR5txY62i9Eqc5IM1a1XCoAQaMisnEeL8JDx2C2OAxKp2sAU5RNxbciefiL&#10;ll1ZNp7rdDEfInHisK25NTL3CwLhR7TtnmLiZtZryxk/3/hMcFjM2q4sCgweAqi8bLlqa4ANHkjR&#10;4gFCgK/AiCkxQP0dTR1MBPwJRVTeEIGDOQyi1ZOCQIN0wUlpf1QaCAQCgUAg0HAEeqoLNkgK9rSd&#10;De/jYC8QCAQCgUYhMDQ0dMsttzSBpRNPPLGn0qGfdsc0oT+Ch0AgEAgEAoGphEDTpSDfI/6yc29J&#10;+gUXXKBeIYM9OuSQQwq7yuc57bTTanYn1K699tqamZNsYskXp15/bINHZOiMeLulfPPFWH0Q2q2r&#10;In8CSJITlpIuFlyGGzfW6b7rK05GdpH5IBUIBAJTBoGmS0GAvv3221GHub7whS+ccsopBr2l8+im&#10;m26SjDn44IOvueYa5SdzLgjvuOMO8lhZDpsnk2nXu1Y1ws/ZZ5/ddeIdE3z44YeFEhf7+zsW8B0z&#10;0LIg3W0cctPSrxhdSbYKLzkta4wMgUAgMH4EVq5ciQ2z7OLp+KvoLoU+kILWYE6YMXcXth+Bx8lx&#10;5A1PTdhcdNFF5FeiXZdddhnT67HHHquUr3/965dffrkUCClkiW6EHE1SvC6VM5M8pfbjjjsONmqq&#10;emg8JrkRz5LQpJAu3rghUfdWu6lN0uqolBTLliCQ88xBwNtuu03pVspUVUvxKqPVaLqXZeOREmFb&#10;Kp1ErGUwiUul1qg6wxoKCOxLLrnEKPj+EvKqWgj4jjOGGyjv67Q98gQCfYfA1VdfzcqiLu4by38/&#10;SUGcBSu8QH4hyZCRyDa0LuY7zftSDkzgqRTTqLm9VooUCGbPc845RzriQw89JBnAtMtUTsqll15q&#10;AtjUzfPPPz+3JSKPpcToKbVDU7WMZxBceeWVUEDNRQZw+pt72DAjoWqEQ1pnMk/ZYAPBX101pY4/&#10;/njyQBCtWqSoCFJcShH/EiFgohpNOyfdstFHX/rSl6xGKcFQBmFRBmc9VYoaVQccPlkgTqX60KHT&#10;81aLrL48jGf60SCy2uvUGHkCgUCgAwSWjF3nnnuuvF/xl/vPfOYzHZCagCJ9IAWZ0fQhz1zJPGig&#10;WDqPTL1DgHFvj1qqQUaNg+3MsBKZiA2kDjfM7B/5yEe4kXzlRuZNzcLomsgPvxDFUyZf2e7yp0l3&#10;0hxTUFpOzeeddx7F5VhSLmYQt/I6fcMNN6jGxBiobIg3MMlHkj4XdCEp1SKMFRKZkCJRn28m/qmI&#10;bLTX2ki90rZJt1o8GyeddJKqBk8hqU8TgaaUI488kr/5ep7Hx5Q83xA4FEHa4t2YqSvFBjyLvrBS&#10;7TkakRIIBAJdROCII47AVZYE4QMPPMBf7g877LAuVtFFUn0gBW0NjxvmO5su/bqgXzTiXroLSgbi&#10;sOZ2icJYEN4AK0Mls63Mm1ySi/7yc3HLTvLrXrDaMn9ZBrP+wVJ9IlKVVK99WyDJkMdqHZoWjxD/&#10;5PHWxXXr1pFuEtRqlOnYClZzUmf1LlkXrFOksFIK0kCzVIdFtP4giZyBwHgQkCDEvyN/LWTbeAj2&#10;qGwfSEFruRSye+65pwwLrZnZU+k3mrXtQkvAsupTZEEtjAXh5Zx0HbQxbXWxy8/OFUEAavZfYdyD&#10;6rJoVLYhqGYtHiJv10WSGSkaKOkIjN4iyoAm0SNAv2g5U4lS0Zp2oRQm9timcRj8BAJTDAEMoUy/&#10;zBj89YEBmtbMfpKCsjfKwFV4YQNEgzErqJbNknVBVvi04iUKSE0ZQilri2rk0WZU7JDcc6OqRY0b&#10;6RP58QbJadXL2hj3HWgwpoBKG2t5Wf7CiBktiyPqbI8oBky1l0tbcmhjsvYpC6TqkhqKmmWaNPeF&#10;bIOnNuBIJ6tvqW7Jf56BdV/z8a0DFfwNFbADJKNIINAxAloL/Ku/+iszja5fv75jaj0t2AdS0Bb5&#10;uEFTqZArPEIk+HXEfBFI21UsD5MyWgIQU1YWVOZoBIDUIIyrMvShb9nGHO3vIJG/+Z5VlhK1oIUw&#10;KFyQq+5OFC8qsuW6On2P5VD8kDnXdOtQoOFQAArai7hS7dzwU/q0UoBIP2mX2ghcgEm6FkFVCmqA&#10;kNRrNkntLUo+TQqZTNYFpeUjp0mvlvfeiksRquYSRDokUweTyBMIBAIdI4Dyp7VAzRgShBXhVjqu&#10;qCsFw4NaV2AMIoFAIBAITCkE+GrszIMam+w+//nP52uBRFRFOrJT1DbN1cQrPKjVBCqyBQKBQCAQ&#10;CDQFAQRecnA+2aLRFEaxdTVk4zjfHQ3hpDl9E5wEAoFAIDBZCHSsC3ad4dAFuw5pEAwEAoFAIBAI&#10;BF5BoCkamDZ3xBUIBAKBQCAQCCQI9NRS2CAp2NN2xqgKBAKBQCAQqI9AWETrYxU5A4FAIBAIBAKB&#10;fkWg6ecFkxPWOgHtowcAvOItmKc0fpLHHHqZry+L1eAfWakkf+GJNCOlm7L4hT0dCzrMXlZFEpav&#10;OmiUgGrJreD1pIT/pDS/JbcVGZKxRE6LImI9W3GcX8Up0ncNHw9oUTYQmPIINF0KFnaA3JeYKzWO&#10;p3BaHB/KysxPzqNwslses0iRz0ydYWfe52S3ORr1jkm987Cyo9neeakEcNOGiHe/yen1rkRPBCV/&#10;EB7kcx+qTcOhJj/eH57cKVQX9H7Da1YR2QKBgUIg4gtOUHfj28xC4uG1BL9fFrwRaZfETvI8kRmn&#10;BkphRmMSNPHpsyERFVai4kKaWqUW/8+kjqV41cE0Tu/mLVFEkNNS6Sy6kzKYDzDclSmlpYT79re/&#10;bf7MjB/TaZD0oCEiydOk1bDNZTxD1oc7LowsaInGpFe8rC1qqSIR2idFgpLULyNofrEtfx4Y0ue3&#10;GI00qtq7ujzayDyQd6gw8bqgD/ooZ3KGW+z2mqCJIKppMAIRX7C3nYOck3bC7CNHoHIdqSmswkEX&#10;vp6ZCm0CRWQWBjHHWykaZHU8ChiQEwRmRiSK9EukDj8paCkIDAsEKDVUrtrEvGXzgQClyMJYYVg+&#10;RfJDcbH4wGVYCweFCUwq4gsArRHo8C5WxoYnS0vlhZymWTxCtb0wsmDCpMI3SimnXnkrpaxailj1&#10;nj8TlMhJQUJEkZOvFmlvFpUQ5o2yBYakSMKALAHy91YGF/zI9asAEbfq0LwIiQr6yEVmPGVQVh8K&#10;PGqmS/HevpNBPRB4FYGILzgRY0FeramJqVmiiAmdOQhjnVdTclaY9JkKzUdluyZNH9QQhUMSFK2U&#10;mV11ccOcrnsJUWpUNiZ6/G1yIx2UuZJW2M5YH9TCmlAYlk+xBiXharpjKKtIfFY/VR4+O6Qcg7Cf&#10;4ssiCyZMKrCfJJDFzQAoy2ZuWnOUxIAcEoK5areohAwAUkTZAkNyXxMli5OF9oY01acV37BG03eo&#10;ONFlzHOvTqRGRWRkPJi9wReJ+0BgQBCI+IK97Wj7lpfYwyYp+6eUldWrVytsesWlSV+rhojDtqIN&#10;aF1QHpktLJ80P1kpFTYdJhUN0XaRSCJabFtzw237WerEW+8gQoXhUF1RSzbMWsjsnyBcM7KgmTQr&#10;QgqXoVTRm9iHUdcEfstgxTmdwjhZNWNSemp0DWFJJEThp4678N6+J0E9EJhsBCK+YHd6IAkj7okS&#10;5wGxh+qgGQdZiETkqgi9hNT0q3TMXIhSBGfOqzaAlEkdakRFMI2NbH5PioJUmKyVRVSkZGTThXJj&#10;JkHZCbsDmaMiAx2cVFdUkw0awhoqgEst01UzsiCcIBvU8IqQwoUoVcOCDo3eZqh2EMcjp9/Z1wal&#10;GF1hDu36MA6CfYpAxBfsTscx81rEO8WuM1sT0g4bnVnnmOs1A1ZMYZKXZgVlamZOL9xKg1aBea2i&#10;DTJyihS6kWlyCmiXiFvRQeISdJAbi7HnBXChLjjOsHx8KEi4VlfUkg3xr2aa6VKJLSMLKtuaNWsM&#10;TOtQ2JOVVWuNZShVjyS6z9ZHdZBm/COPMWY0aXKhC3wSbW+U7V0ikZHT0hoxfg6DQiDQcAQivmDX&#10;OgiroxncktB0knZ+xiFny5gdSEpmXhnQFB7PjFcKQacLfcVrPIXtwTaogL3aaaKC5IRnaFqgPsXt&#10;Ix0dEYsZeawhpNu6FJyYJLDqxhmWj5UqVV1YkaLRIjZasiF+BEiCcMvIglbWrMHgpp1HEFTngpUJ&#10;1xyl6sGkaIIiDrxSxAsvqqDH6wT4la4vmnxmFe6fIpERqE4ns8DBKGpAde0dCEKBQL8hEPEFO+kx&#10;phLbJ9JJ+SjT5wgwAPwXSZ+2BtsAyrEtGPdpK4LtQAAEeCUjvmCMhECgtwj4g4aoU/2+owStGtuA&#10;tgHHFQgMOAIRX7DtARC6YNuQRYFAIBAIBHqGQMe6YNc5iviCXYc0CAYCgUAgEAgEAq8g0JTVOO0r&#10;iSsQCAQCgUAgEEgQ6OmukQZJwZ62M0ZVIBAIBAKBQH0EwiJaH6vIGQgEAoFAIBAI9CsCTY+sxPeI&#10;P+DVqPiC1a7XfJCEitHhgzno8FlN910JMtUD0EdkbKvgOMd1YQhDH1zCR5yYyLh9bUUW9CDU7Nbq&#10;Hu/K0f5xdk0UDwQCASHQdClY2E9NiC/IuW9O2bflg7RszHGa2xyAcQC82hv4+AcudU3imQQfAgJO&#10;uhUBsQNY2o0s2EEVUSQQGEAEIr7gBHX6pMcXlO9QCx/hg7wDASoOblnMVbe5v2mp7iiiExQUcg+9&#10;TYLW6Oun6Fi0vOSp+uAVLzhj244UFFd/TRdUSDwu40ru35RYqK8kDZGKaUXsm8AUXPOvZsMC169I&#10;ffNyh5s6fJWZaFSlhYz5mIs5nlZEzKi6PO5g2eg0X+EyNqhRZE6iDCbdag33kUmMN9PprSNqavkT&#10;9ApFNYFAjxGI+IK9BbgJ8QXlgUxzJX+lzyFp+In3EOZ6OdZirrTo9ki4avURd9XeUaecbkNQcfjw&#10;roICymTqo+VpvvZPJSZRK+WkmwySrBbIQn2DEFUexaRVonxek5OmJc7GKhqiiuQg1Afn8xHqRR8f&#10;Y1A2QUXrpJvKC5r8nxUyZjEXC9nAJanaYpKmLO5g4bi0yII8hT3oWNhFH2XQdytFDCs50qMsEpTv&#10;M3kMF6SkyNm3d7/e23cjqAcCk41AxBeciB6YrPiChW3DpaS5r8y1PaZOc6klbSy5JBV0MZ8aKfPY&#10;ieNTufam1chIJKWngKSR+LGnzMjM3fJsCW+F3kw07ysPxS0kvbyTy+bsXWCTWNYQ+Tfnm8AiPpq2&#10;pyB//lKgQTJ4VdVnKGPMDMU5G7695qq7LO6g1VUYWZCn9hVSHWUQM4A8ldMiQCOzfIKbK1H5gLVw&#10;iXLWWseL6US8P1FHINBLBCK+YC/RdSEjJiW+YFnbbE7PPWLLbKgr0cZEza8LFh4XKSzlZ3OL/ZvX&#10;rmk6Z7swnlR1z7VsiIp7K6gF1E0oI+mlOiM/ku+GlozVZ6M67mBhZEHPZ7UBs2UIJ2CvGQO5ty9M&#10;UA8EJgmBiC/YHeCbGV9QbdMSFzfYvizEXRJ4SE8t+mChLtgSqepSPFXsX12FARDyKsrkUwUzNRtC&#10;wD8jkos0LITeJowemcj4lozVZ2OccQerowy2XOIFBOxCLTs3MgQCUxWBiC/YnZ5tbHxBxZeX/c2v&#10;ReXamCkNzP7VWl0ZZNgVbcktD4gIRBYKUbtptNdDxjdFwc0pYwu1RUqK58I7L1KzIVr5U+0KH+gv&#10;FvB8RPi86paM5WzQXj4FJFyxTKq68ccdrI4ySEMUElJhL4nw5bcua2OOwjgrqKQWjydxd253Xsig&#10;EgjUQyDiC9bDqUaupsUXNNujNDBNalpXY9ZjTkftU/BVVvWYJZn7SOSGp7fddhvaCX9rtPs1WVDv&#10;tPNQ20ZUqUXL06KjLK4W6A4JJ1apGrGhCZrLW/m014Y8ZKgIy2es1GwIdcGkas9PfSDkeOoXBVW1&#10;NsdKYFczVsgGq3Rqi3FbP+5gWXcURhm0bqUh9CY1gqrBDpJig7/64qF1Ght0RGffQO2OlsgfCEw6&#10;AhFfsJMuYJooXBLrhFaUGWAE+OzgK6SOUB9gkKLpgUBrBJiTByS+YFNkT0jB1qMycpQggILrl07j&#10;cypGSiAwfgTGKQXLGPjMZz5ju99rMtnryEohBWt2RGQLBAKBQGCAEOhYCnYdo15Lwb70oNZ1lINg&#10;IBAIBAKBwGAi0CBdcDA7IFodCAQCgUAgUI1AT5c5GiQFe9rOGGSBQCAQCAQC9REIi2h9rCJnIBAI&#10;BAKBQCDQrwg0fV2Q75HmxBekk+2gmz+aljBZNhY4SV3H4YgVV5yEQmoWuKAsQ14KlyvmMrvd0erD&#10;LPiyHbBRWHVNAFW2MGZhuy2K/IFAIBAICIGmS8HCfpqs+IJM+uYLjZv6Eqi7o416FbhAsQvakqyd&#10;cYIvGE58m09wEZl4NjpjPkoFAoHARCIQ8QUnCO2Jjy/IoTQkgSIGcMldp6l3CvWHYJAfLx/b3aLc&#10;ea8xSWi6PFAfKdCEVCLk0ITwGmPOQvFgQgZfqbRV6waryHeM6XCFIQ5M35WjGVHjQJ7P3BYbUkNF&#10;1jdHKT7cvHHuFT4L8scNLcUJC1K5Y712ggZoVBMIDDwCEV+wt0Ng4uMLyiek+aukeahiCCEf6i9v&#10;M4IEZ1rydm3ey5jNCYekMH4Wmk5lLVAf1VGKlCR2Ad9ZyZlT/KQoQBLuyqSq4tlL4WotBh6JFjuJ&#10;R4p3KD9nCc95PDztWjJ3ccrfFhvkp3YF6jPnpVYRHjgrxgpNwBmpFF+wwtEabaQjEsW0t6MtqAcC&#10;gUA7CER8wXbQ6jTvpMQXRN4gOeQo0tS+6hbcc889CE55/sT/sokQ+b+20HRKTwL1tYWNYuxJRySg&#10;INoSQleeS0XHbiziHbLTC3XyjD8eXiEbULaIg9wo0ARsqL0S4WUXDkItSGHsIm5rSETmQGCyEIj4&#10;gr1F3uLdTEp8QcVG55LH55ZBU31ooaVLlwoa87mMKDUVbZyoJRFxRc37zlbAI6Ug/CTIE//O44+H&#10;V8hG3rQkdF/9gFPV0Y7GiWEUDwQCgS4iEPEFuwNmc+ILYpqTmVGXovkkk34+m/toeZaZtTF0ylcD&#10;Ao60ZdzDHKqYFXbBFSZWE7H+kZcZCn6rFBkndXlVrH48vLbYyIdCIswkjAub0J1hFFQCgUBgwhGI&#10;+ILdgbw58QWRFhjxLEKsggWyTJW0U8rfddddp3QfLQ/jnhIRIYoXyIVEVOS5mhc2T9iwIrDBTxIl&#10;lZVOQDvukTQ+Qp4pnRbxTltyvDpbPx5eW2wUNg0LrczCPuguP6UmWmBCL25rWqFrIhnZAoFAoHcI&#10;RHzBrmHbqPiCaE62KKgActJpLNQfck6hBKV46bJoeaYAIUKQ7rJJclMWHV6riX7Dpwhqn4iKw4at&#10;lrHjRukIPO2pSSLkqTirm+QkG5LSohUat/Xj4dVno3A00LMwCRuAJh0abhGNstZaYELAATc1VmH8&#10;2BiF4Pd6eddGWxAKBAKBbiAQ8QU7QZE5LvY+dAJclAkEAoFAoAcIMCcPSHzBvjw134MeD5KBQCAQ&#10;CAQCXUMAdZCISP4a/+a7rjH3WkJN0cBCF+xRBwfZQCAQCAQ6QKBjXbCDuqqLRHzBrkMaBAOBQCAQ&#10;CAQCgVcQaJAuGH0SCAQCgUAgEAjkCPR010hTpGB0fCAQCAQCgUAgMPEIxO6Yicc8agwEAoFAIBBo&#10;CgIhBZvSE8FHIBAIBAKBwMQjEFJw4jGPGgOBQCAQCASagkBIwab0RPARCAQCgUAgMPEIhBSceMyj&#10;xkAgEAgEAoGmIBBSsCk9EXwEAoFAIBAITDwCIQUnHvOoMRAIBAKBQKApCIQUbEpPBB+BQCAQCAQC&#10;E49ASMGJxzxqDAQCgUAgEGgKAiEFm9ITwUcgEAgEAoHAxCMQUnDiMY8aA4FAIBAIBJqCQEjBpvRE&#10;8BEIBAKBQCAw8QiEFJx4zKPGQCAQCAQCgaYgEFKwKT0RfAQCgUAgEAhMPAIhBSce86gxEAgEAoFA&#10;oCkIhBRsSk8EH4FAIBAIBAITj0BIwYnHPGoMBAKBQCAQaAoCIQWb0hPBRyAQCAQCgcDEIxBScOIx&#10;jxoDgUAgEAgEmoJASMGm9ETwEQgEAoFAIDDxCIQUnHjMo8ZAIBAIBAKBpiAQUrApPRF8BAKBQCAQ&#10;CEw8AiEFJx7zqDEQCAQCgUCgKQiEFGxKTwQfgUAgEAgEAhOPQEjBicc8agwEAoFAIBBoCgIhBZvS&#10;E8FHIBAIBAKBwMQjEFJw4jGPGgOBQCAQCASagkBIwab0RPARCAQCgUAgMPEIhBSceMyjxkAgEAgE&#10;AoGmINA4KXjttdcOvXrdcccdwslS8kcXXHCBJXJPZk/BHn1x7OKn0fTZDjnkEOsQEeSpUvTzkUce&#10;8T122mmneZb4Wd2f0E+aYPTzgjyC1e4OEFoNA4VkPWMGTmHtarUhXNaEQsTG0xwIijFjoANqSZf5&#10;kdABtfEUScZhGSkxXGckGD7VyHv0ejHGxoNJlA0EJhGBxknBc8455wtf+MLIyMipp5563HHHGTT8&#10;JNGuY489VtPi5ZdfrsSHH36YeyaCs88+WykUIY/uL774Yo8ykwsVXXPNNXoqKeUz8LRlrxgzN954&#10;Y0tBePDBB3v+YbKQPtN9napb8lYnA6KdVp9//vliDNgBvFoQ1iHb3Tz0FN0qmjfccAN8joe+dUEy&#10;usZDs0dlGVRQvvLKK6vpe3y+/vWv08AVK1YUFjH0JnKM9QicIBsIdBGBZklBTcErV66sM+WRmZkC&#10;SSY4ePmZApgI6qBzySWXMPubKGKCoJRUSbvqfIYrM/IDTqQvIldaSkSVkhBSZn2n33rrrRL8sCdm&#10;TNM13hDYupSfv5bH6pXmp6uiFV/60peowhDjQwEA9XnBZfprNQ7SbHR5CQpxJZrKqPYmOYWAEn17&#10;+Ul+ygIF6cDCvWkzarX4JNFU+UJOCseDRIW6zJrgO85IWUUeVaPpVUzDzToI+r6Ux+cjH/lIDpqR&#10;FWgMUb7tfClvwMjxMV2wEB+xSik/xnxOsV0IVyQGAlMZAa+gTPo977xh7ZkhMdEFpbuQTpEytr0u&#10;aPlvH7soaIqgKY5S15h6eMq9iOtnUktC2RMsZBVqiS6oSkVcf6UBi5Tu1UBSBIsSxRiJ3CtdlC2z&#10;tCW1TpQTsgYXBXNU9dQY9vxYq/XlwV89FThGzTfH0BOr0jsTVo2CyIqBwszGgLXL5zSeCwdG0mWW&#10;2driSRn9pAvEP6QMc91Ud5BKGRSiab1ZODBUhQct6URrjgfTqijEx4okfZo3wUZI3AQCg4BAs3RB&#10;vtD1VnMlegzKln2e64t11apVnX2erFmzpmXByy67jDzSltq6GDTSLJOLGc34l97DJT0Mix8zUWKz&#10;JR2dmHSUM2BhCvPGMdPYyHbKKafwd9myZVYjPCxdupRaZEtMFjUtm//m8NyifPBICFBRUrXPyVPq&#10;uu6666iLIg899JA9Peuss7g/99xz+XvPPfeQh5uLLrqIv2rp1Vdfrcy0UZqZTNlSaCrYNrLwKZ2J&#10;WmgjDJx33nn8VNWqMbmsC4zb2267TVXzF+HhESMzpGCJZtIEqxc1TioaDaHJ6Fj6NPEDUh3kSyXm&#10;ymOOOYYMhboXbWG0063qdzMI33nnnda6auOwYPf45FAoxdoiVgVdXIHAQCHQLCkI9MwsNjtjDTNz&#10;kNdaNNsuX768s65CQuQF/QzO0yOPPFITUJkIabfq5JPfiuuzXdN3csGSyU6tEunSnFt4ScAzfWP1&#10;MkW2LHMZnfwroUJeUhfi2ZTUwrpWr16df7IYsCYJZO4jXWpZxSUZgxxFhulDYd26daQwYKBQgQ+U&#10;pfxJMeIyO7Z9NJB46aWXGtQSyTSBv6DKT1u4lSkVWZXgYwyoVPWVYyv5LUmGlOKv3oL6n305PmU8&#10;SPwjX4Vk2Zpiq0bE80CgjxFonBQES63wSTxU6G3SfvQN29alOUJKgC5pElKq7JKi5sVPWS36SEdw&#10;tsWGZjd96TN95+IW8eBlZyKny+qSesRc33JGg35h6/KvhDK5In3upptuqm44PZV/suTsffvb34ZO&#10;oSad02d4UC/o6QNiyZIl/JWZUVeuW4sI8z4ikIYLKLHhzT78lI5roh31VINNhmhd5EH8g0zFUrRX&#10;0OuPDSn9XuIK57Y++xJ8KmoHDawOhmR9PiNnIDA1EGiWFNTHtaYnvfMVokXTmX2Y+80mLfuG6ZLX&#10;3h+HoIjsdXYxP0oSt7yQYXCi+VTbPVoWUQZZHaUNJHtzSDnppJNsc4TfxVBNXDJMWogZ0wqLaPq2&#10;eg185ncmd+lD2oJUqKpaH6GHyYjqa5ExWdM3nShTmxK13Ua6jr9sx0rFMRLLT3HVKNMiZeFZ8kM6&#10;ZcVmVzVNI+f4449XEf7yWaC+s30iEvAMRY1DNcdstmQTD4XWVzXcStU8ICEkbeMu4taMomqp6mp5&#10;HCXBp3AAKBF1Ux9Doh9XIDBwCDRt8dMLHtvAkveKPfL5/dyh6YOC1kC/j8AsY6LsVa5kO4wyFO6O&#10;Ma68tZbEfMtJrkvBjN+XoUrVKGUWEWud0bRtHTz1uyc8NTP36cY2BHlVyWDx2Hpdx9KtVL47xpsu&#10;k60rxrn1lDZl6LKKPFxejtoOFEuEjbIdLnlbkq1P+WDwW3hsKdoPg7xzPf8aD5aiTlEf+Q7yeax/&#10;/ThMWmQ97jtC+dUi2xFtGHp8kqGbcOLr8mPM77Fq2mwQ/AQCE4DAkJ/IBu4TIBocCAw8AhhREIrI&#10;2jIb8sAjFABMcQRCCk7xDo7mBQIVCGBZ1RblmqvOAWYgMPUQCCk49fo0WhQIBAKBQCBQF4Fm7Y6p&#10;y3XkCwQCgUAgEAgEuoFASMFuoBg0AoFAIBAIBPoTgZCC/dlvwXUgEAgEAoFANxAIKdgNFINGIBAI&#10;BAKBQH8iEFKwP/stuA4EAoFAIBDoBgIhBbuBYtAIBAKBQCAQ6E8EQgr2Z78F14FAIBAIBALdQKAp&#10;5wUt2FA3GhU0AoFAIBAIBKY+Al3xfdYgKbhhw4ap32nRwkBgsBFYuHBhk9902Lvlllsa20Unnnji&#10;BKPXZEBAoytSMCyijR3wwVggEAgEAoFAzxFouhTkS8RfZSFs6uD06U9/GlJnnnlmnczVeWDj8MMP&#10;Jw830Bw/wV5TuOuuu+CzfpjWQn6A7qtf/SqPQJKrMA+1UBcV1alOmTtue81aOqMvxKob263et7o6&#10;Y7XdUhWw549sqLdbC/kZMBAsGyodEIwigUAvEGi6FKTNBD/DCMB1//33f+xjH+tYEN58882Q+u53&#10;v9sLHAeK5pfHrsIm001HH310TTTaylyTZmQbDwLd7RHeON7ZsqEyHj6jbCDQRQT6QApaawl2+rnP&#10;fe6qq65SCnqJ1MTCj019h3JJaqK6Pfroo4RYs596arqIvse5pORxWUqi1pCOMIaaqZXSMn02S5Hy&#10;5C/po1Y11SWcWIqVlc6hgkZKKZYobkVZeSyDFfna176W1GWPjOHCVsAAGZjUPvvZz+qeC/aMH9OK&#10;1K63ve1tUOav1xpVMIGCzNI2rL/Q8LxuJIVP3VSGqu9HSAm36uFhpOyjKhkw+TsmTnT5hhipHExx&#10;ooKib60THTKQosh/NvCsFunuwlkUPA+5Gp2PE0ND44EiqoUaIWUQ+apF1kjdeeedZe1KIEpGssYh&#10;Y2A86n7eC5ESCHQdgX6SgjT+qKOOYi7mhleLGZkvTb5ev/GNbyQKIq83UdN4hPKHxOKFv++++w46&#10;6KBvfvObBD1n2iI0OU/5qQlIM5GUTh5pjvvEJz6hFLJdeOGFBj26DilQM7WSIN1kO/nkkxEzmrZg&#10;UsorTOazAGX10c28RinPCWWVwkVZTZo0QS2lUZpYKcgHgaqgLqviwx/+sBbPmZJgknuy2ZS9bNky&#10;Uj7+8Y8r2rtdoCeGk1Yg6U0F54sexqCmqPFcZ5xxhvqCi7kSskYQrrjn74c+9CHLw+cLPwtHMBWJ&#10;c2EIMkCkRt17773ckwKTdHQhqlR99913qx8hBWNkBj21qHB4+Kapy5IBk/N5+umnC1JGBTTNvGyo&#10;6pugjM8TTjiBsnzJ2UiDGkySolDvDFH1LM1Rx1Gj2JBSxXhjHBoPjE/PJPwwTjRibZzkrVAtqtEg&#10;Anb/ueZJAZSIVI/q/J3SOKSi+raBwrERiYFArxHoMylocHznO99hsmAGIcUriMrwrW996zOf+Qw3&#10;vIG84d/73vc8jkxhCijKhM4My7TFVEs2va48IoPyr127Vtmq7agSDExzmjJuvfVW1Q57MAmrSS8i&#10;NZXC7PbJT37Sc8K9zTuaNJnfraWQpWnkgZ9PfepTqsITf9e73sVP5AdExBXZVAUX4oG/1M4s6UuR&#10;U5MjF4DohoqQTKoCTvI1RdKFnhpSKOEEqeQZlVZMiAmGdIdwQ75+9KMf5QYhSkeLnwRVWiRY1I9k&#10;oJQycxUOj6Rp1QNGdIBITC5evNijp44weV/GJx9wKqUPIG72339/T4d7QLYhAVk6UdCBs3X0mjVr&#10;SIGCdZmIMMhtDNs4SejnP9WtfOKoFbrsy4N7AcVVParzd6pl1ZEhEGgIAv0qBU1UFOJY8bRwhwgz&#10;C7OPLFHSDrmYZfi4VmJb+0qY7q2gCdSyCQiTkaoQz0xGTHlmLiNl9erVEFEKZEXHW2tbjqREUhbm&#10;N3NWGcOFRJBPyBuBUybhyIMgR1gyR7dk1TKYUKFfJLwTye1JIZxADzZgRrM2P1F0BBo31fXStOrh&#10;pOJmJJS9N7kkGuGhgk8VMTukjTQj9cQTT1SzytcPAlvtSmwMjJP68JJTOqiGn1lERUGCVpeJ6opR&#10;3dbb0RaTkTkQmAAE+kwKMp9qMjWVpRCjiqeFs/nSpUvNDikzmsjqPrGItuwVbKoyW+kq2x0gTmTq&#10;1CVVg/z6KYsoBjeZyHRJA8AaZlW05KdlBuZlmYi5vGGzZUEZqKWFlGVGhqFGIJ/KzKGFBZGpSCYp&#10;mgIKDiv4gQE0GES4tGEGgCzGulpuiaoeTqrX7I2y9yaXBBisVvNJh5olX2ZJfyVaZmF7GQC0iLKJ&#10;RZRxkuevZgaQhU9iEeV1MFIyhwj/slFd5zOr5ViKDIHAZCHQT1JQM4iMmUyptjZDItZIjyD6x+c/&#10;/3lS+F5mmjZjlPLYwhiTLFMt8yaXra4hEvRp3K4KaAzAjGrn8tsT8j62pUTteoBb7TrxOWHeWspT&#10;LT751ZqcrLdDWnMqRpipEbBhuiC8aWeE8VZYkbSuCgnHFIkaAdl214dgAMEjcygXSp60OjFpVmU9&#10;BXMyyxzKT56aCghiya6cvGnVA0aVWvO1+muXRDX2W30KVPPptb1kdZayMO9Xl0lJQGM4lW020TKt&#10;njL87LtEnZvvrLadMnm3SrdWEduMVj2q83eqYrzVf6Sxl6xZkgJv3hwi5ZhLlP2jrpyMqs+wcjJH&#10;caC77Gqp8bdbXZKfJnvlPjmHYyYN4JqYQywrV66sQIOn42zv+Iv3gRTEcKQhjvXGFtuZHfjYlz2H&#10;N9CvagAKP/l05RFl+YBNphKULeZlGRghyNQj65AqYvaUvkVB0SdbokwgNZkmEjuSdQa1MweJZ24S&#10;3nyfQVaWWCoSn/BmpjxSYEybccQJmcUJbZfRlXuq0N4Qf6GvJM2pGCssHIoNbQDRfhY4oY2eN+ZB&#10;eEuENOBr94qnryVDeJbwQMa0pWKKlGybModyMTVDRPz4TTp6qmy2iEVm8tjMmKjjedOqBwyUtRgp&#10;SBGxtA7Vk3RukBO+a6r51EK1elPfc0xSQk+9Sf/KAC6VMem1K664Qjzw9/rrr08w124vnjL41eSv&#10;fOUroua3esKAjLE2SunoZJRqWxkFTUuuHtX5O1Ux3uo/0ospo4hK8QlCR9gWLVP3dUMGctr+I6VM&#10;iiA84ogj8EGTXH/1V39Vv+3jyWkfMQkRXl7bagc4vOkTCc7VV19tgHA/ngZ2t+wU9KA28+//fuf7&#10;379r2bKZ//f/zvr857f9l/+y/f/7/8Z7/9//+7YLL4ROd9EfEGp8LjB9t6sLDgg4g9ZMJKuEU/0L&#10;lYVpne8DvhiQcCru7z0pdB1UYds6pGx8T9Q028Le+D2o6fsm1/Wvvfba//k//ycCoI7puxCfOh7U&#10;JNi06zsBitYlu3bzlKTe8QOCtvf3f//3kF23bp3ajjZ87rnnsoeLnuLvSSedVH8w+JzhQa0Ut6EX&#10;X5zz0Y8O//rXsy+6aMvll8++9NLpt98+3vu/+7tZf/d3M//X/+qstwa2lCxaqCYhAgd2DIy/4Sia&#10;MvZqObyaoMy5jDrbtIUwqCkCx89qQyhgtkFjTgyespYnb2KhJanrrUAzxmSyZMkShN8DDzzAX+4P&#10;O+ywrlfUGcE+sIi227Btn/70zhNPnPcXf7Htr/9653HHbb3ssjnnnz/e+yOO2Py///fwunXtMjPg&#10;+Zl96mxOGXCUovktEZCxl88ps4WqiIzeumzS1yYv2309mFtY+XTAGO5XkdnolO8CI6Xd3cUtO6ss&#10;gwQh6y/8tfXmjql1seAUlIKgs/XSS1/+zW+2XXAB95gxN/7yl+O/37Vixda//usuQh+kAoFAoCYC&#10;En6yNPrLrwv61V/baK3dAzVrmWLZ+HTwVlkOveQngkgp3F3cCygwhGIURQTyt9dbhNrif2pKwbYg&#10;iMyBQCAwZRBIdllr29RgqoN8OrAN0Lx2+K3j1t35FvoejQStBbI/yEyj69ev71Fd7ZJtuhTE0CGl&#10;npu2/GhrRcqP/nzHvIGVZ24XR59fPFfT1FNd4WhxPGhH2UDAI8ChnWRPqfe8M2hYsSvN+8FAM5YL&#10;WeHAtjXzN9RTZFD+tBZ49tlnU5EEoflW7GnVdYg3XQrWacP482j5qltL6JBquRnEnFKaL9PxtyIo&#10;BAKDhoBfF9RXL6+e+cQhhak2cTU3MRD99Kc/zQ/JsUF0Ymq3WkDDH1LiuIsduwIcRGBLhxJdYRg0&#10;krVABCGJXSE+fiKNloLe/z1N5cyTBr0dWfMaVX0spBSKlHYVm97mNTM78F7oql9u/nlU5pjf4ir4&#10;2AuofRSU8qelDvkyDXWwfvdFzsFEIPm4NMc3fmlQH7L+0aSIQFbj8sOCltLxMYma/W5OhpVfS6RW&#10;lgnHEJvIoFeog8lnASk1W9TrbI2Wgub/XoNbcQDkiV+46LC5toS1dfzTohP4gAwQzKMTFIZ0UO3U&#10;y/H5Msf8FlfBx17ARs/J7sQVMu3q9YvR62EU9AOBQCAQKESA44AV3wQdHxbsItqNloJJO+UZRI4i&#10;0d6QT2hR0qjk/aT+GrisBHJxYp4SScmjExSGdCCn99mmehPH/Ma83GJZ7AW/1Vs6qHzEdLFTg1Qg&#10;EAgEAoFATQT6SQomTUJ66XgsV83N0C33BOfRCQpDOngJV+aY33OL/Maci9hOvBvLJ1xyBKpmz0W2&#10;QCAQCAQCgfEj0MdSkOMvCldrl9eodN/BqZQkOkFhSAePe5ljfp8HOYeqilppji6lzuYeOMffo0Eh&#10;EAgEAoFAoD4CfSwFffAdbWBJmo08s0OjCi5hrpkrAEqiExSGdLDiFY75kyrQAllBlDlXF3J6Upbu&#10;6w+OyBkIBAKBwJRHoOlSUP7vy7ZQsgNFnu/lKD3pLfZKKXYEl9zM11l+S6ITFIZ0sIoUIkBVJI75&#10;k7gKaIEW90fF60vQKT8Ko4GBQCAQCEwWAlMwpsRkQVldL1tYEYSxBNjM3gmuJgwBvhfbjSkxYbxR&#10;EeyNP6ZE7xiuE1Oiu7U3GZCIKdHdvu4tNUYSWmmIwN6iHNQDgUAgEGgfgQbpgu0zHyUCgUAgEAgE&#10;BheBkZGR8Te+QVKwK+0ZPyJBIRAIBAKBQKD5CAwNdUd+NX13TPN7IjgMBAKBQCAQ6F8EQgr2b98F&#10;54FAIBAIBALjRSCk4HgRjPKBQCAQCAQC/YtASMH+7bvgPBAIBAKBQGC8CIQUHC+CUT4QCAQCgUCg&#10;fxEIKdi/fRecBwKBQCAQCIwXgZCC40UwygcCgUAgEAj0LwIhBfu374LzQCAQCAQCgfEiEFJwvAhG&#10;+UAgEAgEAoH+RSCkYP/2XXAeCAQCgUAgMF4EQgqOF8EoHwgEAoFAINC/CDRdCuIp7o477gDfa6+9&#10;lnsuw5r7Cy64wENPioXV7VaXQPC0007rFrUe0Slk8pBDDgG06hqJdAFo/CUbNy3z94j/tsiKZxsY&#10;KmuNpbOSUdEW8bLMIEMVXSElIhM8rhK4qhtivDWZyS72RbukGGPdmmeY3Pyc1pKTluOwoqOre1Nv&#10;UE1+eMWoqK2JsddvaEvoKjI0XQoa67fddtsXvvAF73H74YcfvvzyyyUjNa0QSvfiiy8eDxx9WpZW&#10;33DDDX3KfLts33PPPXQ0I+HYY49tt+zA5u8MroEaVwM7NtTwhx566Oyzz64Jwk033XT77bdPnTmH&#10;16MJF+gXskE6cJ9//vnqHm58NuTiwQcfTAoSkaf81VOKKL+e+hSfLalRRKCpshAhAz8153Jxo0fX&#10;XHONUrixcaNEEfEURKSQf9FMnoqC6lKLjKD9FG9cNJDinklSVJybnKWkyUZZtRjO+uAoRNIoqFJV&#10;x2XpRlO4qS+sjYaPdaVHLGEvZ8AAt571/UJdVGqtsI7LMfQVJQz4saR7G06+RX50ka7+EiY5A0ZB&#10;eZJxZcxY64xzminK6kobRTY+8xFI7caAoWT5rb+si61rlMcIQqRi8KtFVpENyLwtxnwhY4WNEhGB&#10;b1XYS2cp9oLoLRA43FgGYyZ/c+2R732NSSoy2K0KG2Z6ZOj518EYUGLyNuXNsarVTXlX+kSoJePQ&#10;j+F8YCRzoO9Wz5vHkDwqJcr2IhvySrchpHT7qTEg9HTl+Hf2hvqWJq0ue9RWerHsaYtEVzL7aTRp&#10;p8DVK5TXpbnej0ubuTRwVYps1kl+cvQETfzY4OPGJgLo+EmQzH66NHlMHg0OqvOD2wZWMqQSacdT&#10;E8YqYk2wKjQ98cgYKGPSpk7dWBOs1b4JdIEaqBfG6As3Y8PKat7RU01DyuZ546lJQT3VW6dEE+pl&#10;7FHE5lBjQK9ZMhJM5KuKhHljzzBMxljCgN5VMezf7TJM9DVg/ZUzkAgtP66Svkjw1JyrPPYKGPKF&#10;I1CTb4KtGJCEsKFoHWH0VZcNJ3+jBlrH+W6tHld+3OaM+W41lMSPiQ2xZG+Th9rebv+uaQRap+dv&#10;ru99GznWNI1/DYn87UteT5HyY1JtzF+iwuaY1CnsSi+TNIMVDv4cw8I50HrTE/EzpJeCySRT9roZ&#10;ttZe3eRfReN5Q5Pa7WeZ1CjLX5beNxZR+zBJbr797W+fc845qPNmC5XFTOaySy+9FKupiqxZs4a/&#10;aP3VijxFlI2/Zm7lHiOAHkEZ+tddd92KFSuAlb8kLlu2zBhbvXq1ssEVN7Ll6ik3MJw0gZEkItyQ&#10;WU+POeYY/rIGduONN1500UXc00AGNywdf/zxV155JSlqqcrqgsmPfOQjql3faOTnRs2BDtS0Clh4&#10;qeyRRx6pqsuQtLJQFs6nnHLKqlWruAFbdYTnip9nnXWWEsWwSq1bt66aPRYqjHnflWX8K11igFoo&#10;S6fTEHATV4ahUShkAPZOOukklj2MVctfhgkIWJ6EAdIZJ2ry0qVLy5hnRNm4veyyy9TFXHCiG0by&#10;ueeeq1YopWwE2qjgRqPRLut9DV244kZPly9fXsYbzMAST23wK6e6lQGpoW5XfcYYkGpUmTlOT3kd&#10;NLOTzeryY+y8887jqeAVVzYm8zfXs2qWwCVLlvh08QP4QmzlypWqQmM4AYqXWk+5hCcpeuvJz3i4&#10;+uqr9TRpTjVilDKFEj4TDq1sjmH1m1uGYdIovdHqyuSR/WRM2oTJ62YbC6pXK9p6Q8uq7mJ630tB&#10;Tfd6RXXx2jMstIHiuOOOUyJjCGGpxAox4JHVHGopvIRQEwXoK12rxFwQVwpigCnDb9+guksuuUQp&#10;3FR0HtNQwhtyIs/PIIYZciIyJbc8k3av3Rw0gcyqXXKx/lWIZHVxra7rqlNRNXvJDF6HYJ5HGJZx&#10;VcYAM6l9f3iaHWBCcRatxYANyJxPTTrtXvkIrKCA+GRSEye2vwNh33JwerNhTQ7rMJaM9prjk4Et&#10;hu0Dt5qlwjfXiti2u+ravZhPvvDy2smQfBbUAa0lYoX1FmLYcpS2xPDrX/+6bUMr2zRXcyJt2fbq&#10;N7Rl8fFn6HspmEOAWpbYPJXHbBc19xDy8vgvd7Opig4TCjM+76GRNU54AWQ7kohi7PpVhApNlHkw&#10;GehlX380kM89apfeZpd/k/Ue0oTEftjyHTZqZUhWDDuabCbfOqOzmj2vYdehVphHGHpjiP9QLWOA&#10;QUJD8qHSASb6DJKJ0lZrclYrVLGytpeNwAqsmN0EBSzBGBOchiuXXyBMKNSUT1aqJmPJUKwjaxHe&#10;zOBi2C8QVjQ5f3N9Zr5fZb6rrt3vEK4z+7e7o7gmYoUS1yeqFdWjtCaGzFSCxT7xk9rrzyTVL2/1&#10;G9rxi1+/4BSUgggGvuJlzFR/c8OXY52xS07ZLvT546dLDCymcUKNDF5TlFmAi+q8HZUU7EWmAhbu&#10;47dPWm7I7DtP5pcvfelLaouxhKGGoZmYQ3mKWUacwIPeB5rAjZqjz976g6MQyeriNpXU3EpezZ60&#10;XjEP+Lklqk5bZBoVP1JV/UgoZIAaKUXt4Jx8CHeAiVfovdEiYV7apwYPnehNrMpphjVjqXAEVmCC&#10;UE/6xWvbFYYKP65gUub6iqs+YzRKmNQ8pWMaM51YUxfM31zj3I8EvWVlF593wkeLFEk2xgkmUyVq&#10;cvD58/c6r6UQMWYDzLnKzMRS9k7lGFaP0joYMlPV6RFfNa9q8lFe5/UkT/UbWpPIuLK1u5DYo/y0&#10;oZAy6dW7Yyhl665GwX9x57qaffkm2200g9tUq4/3wm1yptvZN3Kya0BdIgr+KztRUnlEitWY7Cux&#10;5lgHG0GxalpXzqR2VSiD/8g1CkZcTfAE/UJ9jqQV9DtNko0bEBRL/PUbYfw2CuvZavaMAdNoCzcI&#10;SC3QPinrVj8wDMN83T5hwG9J0OgiRXn8DhERFBq+0kIGrItFXBtV8sFgG/nskW3xUEWqVI21fTRK&#10;NJw9yOoCFVR+wyFX2a3hulFZ48SaYJu/bISX7Veqw5gQVnWJ0ua3eCS7SNQXVq+hlAw2GwnJK+an&#10;GlMoRY2/ttEjef0tp+0cKaRjk4Plz99rP8ZsIOWTiZ861BY/Dn3tOYb5m2vdagM+wdDvjvEvRcVW&#10;F+s+G2AevRyfzt5QT8ff2wtYlqFm+pB/MewNmfgbPqAmnhM+jTEQWWP5ytN7OJEH0bQFw7Mx8eBH&#10;jf2FAPoi64sT/770F0rB7ZRHoFtSYwpaRGv2Pfp+Yn6sWTCyBQKTgoDtaEAEVqwvTgpvUWkg0L8I&#10;TIIGVghWt6R6//ZEcB4IBAKBQCBQH4FuSY3B1QXrYx05A4FAIBAIBKYqAiEFp2rPRrsCgUAgEAgE&#10;WiMw1aRgF929F4LHhpqaxw1VvNf8tO7hyBEIBAKBQCBQjsBUk4LmwSs6PRAIBAKBQCAQaIlAo6Wg&#10;zjib9ynz6GPamD0im44bm+5FinkkKjxtajvu7OSsOdlSisJxWTalcACWSwTN9ZQ/im6J8AMDHLDl&#10;sK0/f6oIYcab9VDCrRoratzbU4vpZWhY7dJT1QpzXVHz9GvLgRIZAoFAIBCYkgg0Wgoa4jqYzGE+&#10;znKyRxw5hAxAzCBgdC7SXBj4TiIPjzinmTvFQDbgDkNPJVNJ0blUjria2w5kGF5xdTIUyYfXNB0P&#10;50aCULWbaxJIyfms3KdxClBHjxNPwbQCd1liW1INajiJ0KlYuDXvM/ikIBHnI3qqI2KSqTCp07hG&#10;hESQ0bl4c7mCclw/bNiUHOLRqEAgEAgEKhDoAylYFo6gpTv8JEKCoSAfSCKLhJDf2Dx0A08Rb0nM&#10;BCPiA5Ca4mVe/yllro8K0VdYABzMyxsT7pfkRyrxQG+uqsyVg6SaHKSJiI8UURFMIF6DQCAQCAQC&#10;gRyBPpCCFd1Wxx1+y15H8BSGbmhZ0CyouV9BybOWFORGFhnsQ17k3hGRqeisqk66o/c62LKWyBAI&#10;BAKBQCBQhkAfS8Ga7vDr9H1Z6IaKshg/cy+FderyeSR9kZdok+bXEXtm7lAN/c9bRCvC1LXLQ+QP&#10;BAKBQGCQEehjKVjTHX7eu3JhTmQiHinMQlnohoqRYXtqME6aLohB8s4776RUHrsgIaW1PeJXyM8v&#10;638+KkWynYfMtilGdBRVUdnwhc99HdVzkAd6tD0QCAQCgUIE+lgKKm647ITsRik0S5b1ulkgiU+k&#10;JTfW2zBFQkqh4MoK4nqUbCiCCn1Oftbz2KWiuCoWYleeHpFMiDcI5ptU2XRDWdYOFW6QtrDbRW3h&#10;xoKJiw1tb9FTRfzhJ2UVvBc2KkJ6xh7RePMDgUAgEKhAIPyITvTwQLFD9EZAgInGPeoLBAKBqYUA&#10;OkBXJtI+1gWnVodGawKBQCAQCAQmAYHuyNLxM+4Pno+fWlAIBAKBQCAQmPIIdEUXbJAU3LBhw5Tv&#10;s2hgVxBYuHBhV0Z/V5gJIoFAIDApCIRFdFJgj0oDgUAgEAgEphQCTV8X5Kv/rrvuqgn5qlWryM9f&#10;8qugT8mJkIFspFdnq1l7ZAsEAoFAIBDoOwSaLgU7BhT76tFHH12zOF49yc/fmvkjWyAQCAQCgcDU&#10;QKBvpCBK26c//Wn+cn31q18V+meeeaZSeMTPt73tbfZXuqClSNuTWikVkBSdWD/88MO9LnjdddeJ&#10;JsRVCxmsalUUVyAQCAQCgcDUQKBvpCBwP/roo2hs3/zmNz/72c/yE3HFX1K4br75ZmTb/fffT4r+&#10;6spT7BGanw7a33fffZaIOPzYxz5GOjTxDmPiFvqkkP6Nb3xDFte4AoFAIBAIBKYAAv0kBT/84Q+D&#10;+Lve9S7+ShSZGzMkWX37Z0W3fe973zv55JNF6jOf+cy3vvUtZf7oRz/KX6U/8cQTU6DjowmBQCAQ&#10;CAQCINBPUjDpMEIjIZy8RXT8Pep9k46fWlAIBAKBQCAQaDgCfSwFQfZTn/qUt4hWYF1z58uyZcsa&#10;3mHBXiAQCAQCgUAXEehjKciiXbt7VdauXQt23/nOd8oQPOOMM7TESIbPf/7zWEe7iHWQCgQCgUAg&#10;EGgaAn0sBVEEkViyiGIaZdEOhe+ggw5iX6htYPEpbKth54sOCOrSOp9PIT/Z2DtKItEbvvzlLzet&#10;w4KfQCAQCAQCgS4iEB7UughmkJogBMKD2gQBHdUEAg1GIDyoNbhzgrVAIBAIBAKBPkGgQbpgnyAW&#10;bAYCgUAgEAg0AoGueNVvkBSMmBKNGFb9wERYRPuhl4LHQKC3CIRFtLf4BvVAIBAIBAKBQUCgD/aI&#10;yu1nZ6fj2w0WYVEmBqHvo42BQCAQCAQCTZeCOAvl3ALuQHU6Hlei5tszOi8QCAQCgUAgEBgnAk2X&#10;ghxd5wCfeX75yle+IlfaXIjDREHM4074KBNepzRRaolEkPBRJjysxJSwuqygtExdyswRfsW44MY/&#10;tfiIeUyMnGGrVxSsiFyHqxarV8ciE/Ysg5Eig4rUj9Q4zlEVxQOBQCAQ6BcEGi0FmeVR/uQ+W5cC&#10;AXLDhI44lI5InAcTEkncCR9TAp1SwSIsKoXEnohA8957782jTKhe6iIPObmRLEG+QofEj3/84xaD&#10;SaEnOGt/4YUX6ikEP/GJT5AfDuEzIUJ6wnA+bijyuc99jq8BEVEVXPi1+drXvqb8eP22duEEjnu8&#10;B0hgwxs59VSRpOIKBAKBQCAQMAQaLQUr+gkvaIgf6YgIiauuukqZ87gTRgRJIGcx+++/vxIVQUJE&#10;vvvd73pxm1RNFaSQk/x33303ghAxgztvEj/5yU8imaSWeY9ra9asIYUaFbkJDo0InJsXtwqGKfWh&#10;D32Iv0cddRTCkhtqtDhQMGBMKuSF2oUTOHEiz+DwBocqSxH7XKjANh4FAoFAIDA4CPSrFJRUaOsy&#10;q2aZSlTH4zaCBOmCP1IYkJlRRtfkQqain3k7pAWBaovnPLOZN9EsW5KSbIZDcdIBaC2riAyBQCAQ&#10;CPQ1Ao2WgvICiqHSILY9n14TqtMBFDQLqsyenV0IEkyOaF0wIMukrlyCorR5iyheSTur0ZdCkENH&#10;NaJQtiQormxvEaWkv8YVCAQCgUAgIAQaLQXhj1C3uMA279ist8kQiqnQwr4j3k444YTqHvWhcb/4&#10;xS8qM5ZGDIa6Z/2sIkKFwu3CBvkphZ0TcSjrIn9tg4zxgMaWbEXB8ql9PRCB82OOOaaDIWjhD0Wk&#10;DgVbPtQHRGyQqQNa5AkEAoHBQaDpUhDdhW0dZtNDA1OcB+QQy2xKRy4SX6KwzyymxOLFi5EHyn/x&#10;xReTGXkAEYjbPk8o51EmRBYNTMZP8isPCpYiVPBXe3D8dcUVVygwBX+vv/56HtEQ+BQROO9MJ9Ma&#10;JEROP/10ODERXjFesc2qiGd+cMZ3tDQQCAQCgWoEwoNa6xGCYsf2kzJB27p85Og2Agj1rvgP7DZf&#10;QS8QCAQmDoHwoDZxWEdNgUAgEAgEAlMVgQbpglMV4mhXIBAIBAKBQC8Q6IpNqEFSUEfX4woEWiIQ&#10;FtGWEEWGQGDKIxAW0SnfxdHAQCAQCAQCgZ4j0PQ9ogAQMSW6NQp0UoKjHez3aYsmx0gSJ+btButo&#10;q7rIHAgEAoHAhCHQdCkYMSW6OBTMh1wXaQapQCAQCAT6GoGmS8GBjSmhUZWEj/BDDeUMFU1RLHRI&#10;X5nNU6ge2WlIUSs7NW/u5XweI271WqwMc+QtNigll+LyIWA/fQqJomN5LKWvX6FgPhAIBPobAfbY&#10;NOECRO+QTPcWESJ/JC9oFg5CARxIsfgJIugpkGIxJfKnFISIyCbVyVubURMRUiymhCqVSzOVFTV5&#10;UJOvNX4WEkkY9lVTkPP1pPA3cdimRGsRN8pgObkRZS6jo/xwklDzraYVKmikhKE48SwJf7GhjvCd&#10;4ivVU3JCXNAlKXn/VqdAoQmDNngIBAKBSUSgW/NA03XBsk+MKR9TQlGldFSfv9znahySRo5suFFY&#10;CYs+QRG8xgi9li5MISLhxIWXVN3ceuutoqlIGtyIJcWs0F9d1C6HpUTbsEAfuL6T2zkuua+DJfn9&#10;KUwxanETCAQCgcBEItCvUrCD8Aj9FVNCkiMxaVpAiToBkqxsHUdrZj61IMY+CIa0Ye+LtTD+Bm5O&#10;8W6qenEsp3GM2idncmb/zFMmcsRHXYFAIBAIeAQaLQUHOaYEjk/pJ28YVKhCpbR0Q4pncJkfZZ6t&#10;HvTIVGSeMsvCyeU1SH1ziCVd5t/cU0aPtEohpVCICowsyvJXnqfEOxkIBAKBwGQh0GgpCCgDG1NC&#10;XwA6n6CdL4WCp2zcmK5M2Za6oAIC6zJd0AfBEAWZRrUvhgDFedXYYy3QBwIP/VK7aXzOPGWyhn7U&#10;GwgEAoHAKAKTuLbpq4aTsg0R2leiy6saprVYIhm0J8VvipE1jxRTibSJw++U4aftJVFFnhkoWFnR&#10;tyqUWXs9bF8J9z6EoYX3s4iA2mnCVciwr9oaLm795bfM2FYU2+diDMC57ZRRq/PdMeJEV7JTxmD3&#10;PKsj1PBk5451lm3AsW6qSCnr+rJ0qm7IuA02AoFAYLIQ6NY8EB7UbP4vvYmYEq0xmtgc6Jdd8R84&#10;sVxHbYFAINBNBMKDWjfRDFqBQCAQCAQCg4lAg3TBweyAaHUgEAgEAoFAZwh0xSbUFCnYGQRRKhAI&#10;BAKBQCAQGA8CTd8jOp62RdlAIBAIBAKBQKAagZCCMUICgUAgEAgEBheBkIKD2/fR8kAgEAgEAoGQ&#10;gjEGAoFAIBAIBAYXgZCCg9v30fJAIBAIBAKBkIIxBgKBQCAQCAQGF4GQgoPb99HyQCAQCAQCgZCC&#10;MQYCgUAgEAgEBheBkIKD2/fR8kAgEAgEAoGQgjEGAoFAIBAIBAYXgZCCg9v30fJAIBAIBAKBBknB&#10;Q8YudckXv/hFomYkP++44w6fZ8p0Hi097bTTxt8c4sWLDjfQvOCCCwppAiNPQVhPDeRqBrrFZMtm&#10;JuxV5NcgIX9LmmUZDDGfoRdjzNCjg7gv46frVVvn9q77GGYQB0kaRV9o1NXvxI77rqKgsdFF4tXv&#10;VBcrSkhde+21wMvftqpgmKlHuj6i2mKjXzI3SAqecsopDz/8sDpv5cqV/E1+Hnvssf0C66TwefDB&#10;B6veFStW4Gr961//eiEbwMjTiy++mKe8LYBch1uK3HDDDXVyjjOPZ2+cpFoWN8R8zofGrpZlm5/B&#10;f9/0rvsYZhBnyPHmHnfccZMOS0PY6BYOZ599NvDytz5BPkQsyPaUGcz1m99JzskKE5zX+4UvfIEG&#10;3H777QqWoRnqmmuu0c9TTz2VGxJt5uLGiFii8mtmp4jokHL++ecLHW6SqlWvMnPvQ3WIGS7l0QVx&#10;JaqIlSKF/JZNpODHiKtqK6UW+cZaMxMOrQgZ8iaLrIdFzSddbIth8QY/uuGRYWIc+sZa241JMeyl&#10;ptqYXMaJQe3RE1lVrXZ5iPhp7CV1Gey+K5U/YcAyGMJ+aOkp1AoHkpDUmFEpo6ah5S8PhT31Y8B4&#10;tp5Vk0UkZ0BVW3dbcUGkS2XzcWUZ1OpkzPihleMjapaedKsfReLZ+KcWw9MzIBCsgfk48dBpnNig&#10;FR3rOw94/sapFhtRHnxRsLFnBEVEf5Wfe7FqU0oFe8kYqNM1/pU39Pzbp45WiqVrYIu+Rpevy4Z9&#10;0tHJu2aDOSmuVqj5FXNj0tip+vMPs+qkt9CmP5uv1UMakXqRNFhJ8XOlzSwaJTyyQaxG2SToSVl7&#10;bbKzd9tPghTxpez9tJffuKW4jVc99bOViFspe+dVymdOZlvYEz+eDWuyx8F4M+K+iM1l1dBRkSaF&#10;ZDwYcXtqbcnnKXvBqFTV6T3XFG842OQoBLy0ts8Rn9+TtcGQSEHPlfFcKAWFfD7bJlLQBl4FJkbf&#10;Y1vIiXUcT1W1Hz8a3mqRseHnwWSo+5ldssReAU/Bt7SQK5OC6n2bqdWzxqG9VvaK2beUvSZiw6SL&#10;H/N+nNA6AWvDUsT9q1fWsx4x/6WSSFNDw76k/WeovWWFb18Ze/Zhp7bU6Zpk8vFvuoholjOgku9+&#10;X4Xl9EM0nxx8F1ePopbdlEwCU/VngyyiMniuWrXqzjvv5ObII4/khbzpppvuuecefh5zzDEar/Qr&#10;5pclS5boJxfqvzpedoOrr75a6faVhH2VUtCnIIlXXnmllbWb448/nnvMKbyN5513HvdnnXUWf6+7&#10;7rp169Zxc8kll2BqYBzIMAhjkIIgZCH+7W9/W+N76dKl2PEvv/xyURP9k046STdWKjFailXK5oxh&#10;usSsgelSUyT4+CZX2w/VXpmXabUYzqtIoANPIVB4wQwQ0UYzhfls1hfGmG6AkSIU9MZG61MoqFs9&#10;KS34feQjH+Hvueeey19WRzQ21DWFTII8g0GkmIDgx3qhrEXV6WIyXz317NFHtJGWauzJ2nzRRRfx&#10;l4YX0gc9BhJkZUVcvXq1smmgqnXABfMMLRI1ti+99FLhoMw2riAFQRA+55xzSF+zZk1Zoyrw0SuQ&#10;jxDxc9ttt+lN5KIXdK+OKLvE3vLly/MMDAPKwjCvFU/1inGxLMLfZcuW5UUK3zigBhy9bvkSADyT&#10;LugYFcqmi+nF7vO3r4y9hKs6XZNMPqIgO6eWVPnph6gYMzXaalQemsBUYHbOwsmhsDtaslrYTWU9&#10;O8XSGyQFQVZij3Gj+Zq3iIlAQ9mLPesDRIINDsZTsu/A3mebuMlgFvOkIyWBTOCR0wYis4DeE4ag&#10;7SuBMUipUvtG5p5JjZ/e3OHfam9pKRtJNiEqg/aA0BYr29a0DobwyZRNcUmUsgueAV+Tu5dPSf7L&#10;LrtMKX77klIKGdNGCWSwtBNPzfdpLmY0lTOtC1UV1EdA2VXIgM2wFQXrPEr6rlDS5AyUMawZEFHn&#10;jXg5GzCfL1LaCDFpoU036A3eaJZTq49PklNjgzeRHuSeN1T3ZR9VhQ3xiXQ3xWm7t+AlpRKEC984&#10;iuhjKHnj/IDUS+pFIE/LOBe2ddgjW52uKVxj1p4XQJYuWHglBWFYbdS0o11I+eRQkxrZknlGBbv1&#10;stR5oZqTp1lSUHM93ayvSM3FDN+K902j2Vsq8k9CjWlT5yv2Pmhe9ssY+q7nW9sMIHy9MnzNuCey&#10;ZNAXOtNQxdSQf+K1HArID0r5RtWfeiCur3XJv+o1dlQBwEfImTpSyJs+Y/X2kt/2mpbNLFKPmENb&#10;tjTJoO8Sbx+m6uov1kJk6NNC3aJdfgrZSxJzBsoYZlTzaaXRVXHBfP59kDSH0SgVvOUeijJ8WkKh&#10;sQHP6GrcU53uWxYszKBvMt6ytva75W8cxGm7tEn4yXcLq73ejleH4frstewaqivcgy3TUbvbzWR9&#10;0WeT2ptPDmUNrMNqHXCmZJ5mSUHZZLgk/+wlqX7fmE30oSe1I99VLJ1SL4l9RhV2J68NL5tMpvpe&#10;o5RtVmaW0ecY2WBJ1jZtoUYYaNbWF1by4Wl1WSlxUueABMNXWoi3rVmTW27gllEUCn4VvbDtmkNp&#10;VDXaxrbexmRGzhmTGOAbU5NL/bdIva/5Qt+8NFYDQ1AUWrZl+JIqw/zojcDSLcq6pj5jyunZsxEi&#10;y62+DL70pS/xt8xmyDDT15gZ8EUWiDSANcHRfXzBWKIU8UTaaa5XkwVXxVWBT0Upsx/yhtq9GtvB&#10;pW/N/39759J6S7GkffwCZ+5xI97GCo2tKF5oBXXSqKDgZaIitjoQFdGJSqNOFPGIAz0tok68gNLq&#10;TAV344Ut2kKjk554Y7eX+fkC5/21z/s+b5CZVStrXWv9V9RgUasqMzLyiYiMjKisLEXJTSE2adYW&#10;Z5ClV3WqQ+OJ8MSOesyNkv3sLRQN1Dz4aLKirllk/a9A+OUTFE8BtGZI9eDQRK+H1SVEeUSqzOqB&#10;p0dJc6Wx2wGBH/aqpENAx1gK44q7fvJMlXo1RFw64ShH0nW79SpHStqvmA1f0Ql+Ij7cFnGXcXhq&#10;ruLaCiPgjJn6bv7dZV9xUqjofsFDbMUJNK1EMNu1VpjJ6MmKxQKqVTNmU/HKi2JlTZRLZC+25bUS&#10;loWIFGsoIsJR1lFY1IJy1IrYX+tYVAxzHktG9pw/iDlJtaK4WcyYjovpipC0iIWYq0f1E8FCpnEl&#10;JBXjwhPRiQhHLa2pFaIpLFEsScS6FcuLslKdBRvNpS7iSoYWlba2msJ24hqc2Fmdmw3OjYzNrRBl&#10;0/psSk32og4sFI3hkvGKjag5vrhwVUtULQ1NzcHBFyljZY5QWHYLxRR7eoTPT5GJ5pEIgEB88J6A&#10;JAKJwOoI8ACP9ANuj/hP77BPTYSuzkNSGEcgvWBqyP8iQL5FK1CYHk56WpPwJQKJwIJBNuwWJHeY&#10;iM0KgfSCsxJHMpMIJAKJQCKwVQTm4gWLlxy2ikE2lggkAolAIrCHCKzlid6MvODf/va3PZRCspwI&#10;JAITEPjTn/40Z0uHvf/4j/+Y0J/tFv2nf/qnnaM3H4hAYy1ecF5vSmxXo7K1RCARSAQSgUNHIL3g&#10;oWtA9j8RSAQSgUNGIL3gIUs/+54IJAKJwKEjkF7w0DUg+58IJAKJwCEjkF7wkKWffU8EEoFE4NAR&#10;SC946BqQ/U8EEoFE4JARSC94yNLPvicCiUAicOgIpBc8dA3I/icCiUAicMgIzN0L8oZmPIa+3L2c&#10;CM877zwRvP766x988MFIhM++0O74N12Xa7SzFiw9//zznYW//PJLuKWwTzorxmJQWC+8Im6QoQ97&#10;SzC2xipIWYIGWxgrKJvVNba4BVLrAnaV7kvxdKzRamSG0RB0BUWNLbppoR1vYUdbEEHRBJ+N5IXu&#10;oeP333/fDkvAEoc1YIxocMu4bcLw6z7S8RFY+oe7taM3dy9Ih/koF9slcHz33Xd33HHHdgTGV/Fo&#10;cfybrmsXRiT43nvv3X///VObuOiii3a+tUTB87fffjv0jb2pvdt0+T1iddNQTKXP54Fkp0888cS1&#10;1147tfpQeQwQso8//rg96wsvvHDnnXdaozQy+IAOJc2MbGEnjvAf//Ef2YOmOP7lX/5lXch00nnl&#10;lVeakxIw+eSTT+K4uk0n9Nhjj0Vk9EHHHR574AWNDiaBjb3xxhu6gtg0l4nzHeazuuiww1cKMaMH&#10;P/30E27VJVVRNhNjwZEZk4rpEFcwAwVzpXN4cGwXq4hz/LoKxKm0y3vKZmOOU106JbOHDkRiLFjj&#10;I67USlPpT5w4Udw1EUEa6asjQs/M13MURRgKvOCTWvwtQIsGULDt6I0ybg4KtNjELZJyQ4IOygwK&#10;HO672VatGAwVHLpkkTOwqqh8FKihFnEJNBYTgKKsocqN+m9UY7FtTqxy9fDhhgR7DAIgKDQKvSrM&#10;oRCo5G6y1mH398orr2QGBlmmbpjVGsNByOL2HnjgAYjDBuJ77rnn6i77yjfffHPmmWeKGQ7CMob7&#10;NfIz0vQMbyEXQRcPYAQT5ny66KnGdvhnfvDkk08eP35czd16663//M//vFtHuE9eEMguvPBC5Cd7&#10;YIZIdMh0BsNwYhOpc+XVV1+VY8BudYUjzii5RbCFtVBSBgMRhZvQj4k77BzX60i0UBSmvbqLodpL&#10;aZKFrcIVH5jm/K9//avY5qAKjXKRSa5nagwcaAMX4ZbZrluRvop/LqqbnupCh05JiblutR7Ch+s0&#10;JHyoWCt9cVcgq3U6yCfUwQrQhI+HGw2F6hGziuaII94oALeUkeCArnAqtVhvvPFGS5ymv/rqK+jg&#10;rYFL3WniJgTcEFJAExig6QWHgmzqMkTCBmSLOQHOQzISh4JdOBTqMSLQ008/vVCMWmOpfvnll1MM&#10;WNAfeFOjCqf4q/4CKdxed9114lOc1GxLoBS21FAnqlDR6vfOO++AWK1X0RxGBCoVPffcc5GgFZjI&#10;jOpunZP1JlEwJcF+9913I5dab+MVmAErTyyUHVkvP+MMzOouGo7yF3NTlAohRj41Bm7hgQXejmEE&#10;9ZYjRBV/++03TGC3oO2ZFzRYGDNjhJTbASKmct9993EFS2CMkOwxCdUaNwaoyXqp+Ouvv0apnDx5&#10;UrfkinygNBDXkEq7nnJawwhbb7/9du6iZL7otNupp55aWC9/UQgzrLv+y0CjRBBsSGtPO+20Ie1p&#10;4kNhOY/zzz+f39pdFXdjfpUxXW3REYhzgitS7+g4xuZuvv/++0Nc+boejQBdMa+v2YYHIYDpkkiR&#10;LGhRXeAQJjVulLeGUPG1114ruHLEQI9EVofEKrJwKI1iKNFdxOc4w1dUuBCoFMNenHPzwwnoqToT&#10;O36RhbVX4RRsXHzxxWKbCQdMooHcsr8Z/0ydhAu8VKEi1WUOtCJua70yAkMCxZtSBtzEjHCIT7ng&#10;GQepOdl6D81r6XKRXXf07ECcdjX5gJOYXFkvP3tEjSk408HIMNqOEIsu1OPe5vqITsoR4gLffPPN&#10;wnA21+4Q5X31goWr0DjCr1VfBYAb6Y7kABcizjiiqSVHMaUqnOVCUirgNB2sLqzCQIP9q3XHmk5M&#10;Kd5tHjU+C9tqFnBmzLGjh3XGSg2LtAUnYtIxx0hzhBEuXxRrss2Yy/CK6eL5nG1bOLunPKG2uCpG&#10;gUlQ0BAjL/4+JjMjhXGBysKLCQdTiqKnzRUTCmuo69gXUh73h6BWbkCG4BVAzG8gAozynU29cqem&#10;ClQVlZlHuMUsYRLaQ4Xl/DTZiofCYh1xRsW5LjJF7jG0tTA5TyJKKcdsR61+suKRWfXau/af//mf&#10;yoL+93//99qJTyW4Z17QsXw9l9GwqFSbDlmO7aHIiPYjxewbalqbE2stpzQQ0ToCCPbwQC/UHQoz&#10;4CrfpW6OTLprfHraKso4o6vRRHcVnGlCIMxpyyuYKLlwUY+iatEsMqJNtonzkDuNKlIn1lQMOn5g&#10;6kow6ojp4kVVG/fplOjUGdFxgcq9FT67nowPTYeZARAI4s4V+wKXO1UktSLTCuI5lBHlFloE58Co&#10;cF9Xol7F6lMFqrr0VDHiEvCusQoQxRFfE7WDfS4oYMlnMGg44f+mDAUAAE6gSURBVOHnSoZdudBN&#10;TF+akkUJGTxJlTk1ukYFWILUPnlBOQDNB4lI/FCNi8os+6GaF24UJrEEQFqF0ayoh2QyOR7mcV4M&#10;AQhbGS3luwprjM//hhjTMpB4NwYNZNiHKjbxmdr9X375xVXic0RwZui3K+KvOakj5qJRiWYS2wxk&#10;n376qRwkvg1IlUUcPyhjDdGSpUU1/u/9+IwE4RJO8VsvilHpOLwWApXakOO1u4If1eKEbGfkR0lL&#10;UZBGiQ0UG6jtXRxB6sFes0fcql8CoSRRIEKUN631KpKaJFBXhGFnazuh3kQxNL9YU1ob5ibanTNN&#10;rSu0+ukBjZVEQbynuZvuiJ4Fas2OUqMffvjhphsdp78HXtDZMz1y0OjAr3IdDKle74ARMjRwheta&#10;9kIgiEkoicSVwktpNB9/9eIvf/kLZUSzjr0++OAD0UfD6miD6TZDD3eRtIZCGIBb9YhxEPtkpj8i&#10;IYWz4p/C/JUGq+OaEDDqCZPoXZr4TFU1PaBS6/Tdw67iCc2yOZSJUjGEMvReBGzTcbw4ZVQYf1Y8&#10;F2yyDWg8ltODSXwbLPVMWpX0E1BwrgEazJHUkEszPs7ZIlzECg7SKw58f2x9RKBMdWPTEAeBEZTg&#10;UClcxfpiRiA7gEPiKsO0AxiZHNQylYaoIT+3FhF701qvxJ7MoVOgRdPjnnWq7nWWVzd9MKDTfSeE&#10;hf+KaYBOTopiZPzqd+P+7d/+bTlqq9fSsyHTQdmsJBotF6ZwVucBCvi/4lkg7ZIa5eJa6C9HJL81&#10;vxxuk2vJkfQM35NJZ4WZIYA/wJ0oie2DYJRhaHyV/0b7AQM4wp2/u4khFMhstNdTicNefmt+HLSl&#10;IWIGfMsttwwRJ1SY6onzW/NT1XsH5ePuDMzc0wXuQAbZ5B8IMHIRT+/cBaY0DhkBHn7XOwn4ylQX&#10;uEYkMxZcI5hJKhFIBBYgkLHgKipC9LPzSHrpWHCVjjfrZiy4dkiTYCKQCCQCicDBIbAHq2MOTibZ&#10;4UQgEUgEEoFtIZBecFtIZzuJQCKQCCQC80MgveD8ZJIcJQKJQCKQCGwLgfSC20I620kEEoFEIBGY&#10;HwLpBecnk+QoEUgEEoFEYFsIzOhNiW11OdtJBBKBRCAROAoI/P3vf1+9GzPygmvpz+qIJIVEIBFI&#10;BBKB+SNwyinr8V+ZEZ2/rJPDRCARSAQSgU0hMHcviLf/4osv6P3bb7/NOYeR4Pzee++NwHBl5DML&#10;y0EIwWuuuWa5ukvXOuecc+gv1ae2TsW1I7B0L4YqIlCJ0p+uXUsTUBNZtGKSyKaCvBZux4kMsYR8&#10;J4EGDkP6ILh6qM0Qn3H0UACNDENwSU9kYqsf0mfoCFKNVzs/+uUrVg2aT3beha0xMHcvaCA+++yz&#10;p59+OmZNf/jhh5deesk6h63yyYL6O5xbgzIb6kSAz73ec889iHL8a+md1Fzs66+/RgEg++KLL+78&#10;Wy1Tme8pj4Y/9dRTk0ADh9UtAgp7iufHH3981VVXFdgyYpx99tnoyU033dQD+56WQU+WMzHMh2NP&#10;e70k2yA1hwPum2xw/fPPP2fQVPc0evrAL0qh8Yjc5Ve3qKLyuhuvxGJFiyICTdWFCAX4q7GVw992&#10;f+utt3SFE+OuiyISKYhIk38RgcnIrVv513/911jLIMQu+KJah9QQVgVvBZJFB9V3DvdF2AoNcShs&#10;BbWRrOVoiASjoTCqQ0jCofuitqIsaDdScCuUdDEKmIILWzck64KsO2IpuEdRN4Q2vxFwY6i6Im4G&#10;/NfIW3s7WYrY1hrFXbVr2UljPXcsOLFkRwQtmsZT2KoiJyZo0HaCXm2D0hwxw4mt1eqqLkh8OuIt&#10;Dxrqu23Q5x5nok1RS7ZfmKT0REQKnReH46L0eCKyNkOLT+KuVT0OiS5sKIrBpBCr0fPQpFaEmE0j&#10;4lDrwBau1KPNco22fc9ytFapNdQfW3XU7NgQUkE2tnbrZVQOLlLMgmzqoivqrhRXOqorMKATjVlo&#10;QNQzj2iUkapRTOZkUpzL9iL/sV++q07F1qV/qiiNj3fFiboZTbpQU5N1F5qcmPPYkP2QmfTdiG3h&#10;XMWYkNcYGtl2600ko9mrUXdT4iiQNETRCwqWyIb5qUVsfqK7NdtULLAVBbs3qQe/lpSbMAPGViXt&#10;oqychdaZJUgZ2yg+i0Pjb2GDsYlCsSPmUTRR0HHqE7Urdtx1d4LekOYYioibOPS8Tb2IEz5plBVb&#10;w72riKbvur8maC8oJa8tscZqoSgtQZtDnHd6UDKr1jQjQxmpmc2nOZh4IIonhc4IsQKlQuW2+Xdd&#10;XnBvMqKezhQnr7/++s033/z9998786PM2CWXXELJRx99lKypqujL6aRBxtM7VFExfmOKn+yKbkEZ&#10;+nxDLuYc9A1YHSdPnlQxuOJEuVzd4gSGYxdi/sEzr7qz8CNqHM6Jvfzyy7fddpuuoHx6xnPXXXep&#10;dX6Lb1dCQf3is5Z1EwClr39Rl85CjQ8iPvTQQ1wBW0xIaMCkiNA0xdTim2++qZ4W3w8DJcuCbB4M&#10;1+2af/UrIkldXeQEVDnnRI9zaLono6Wxg4qwLQUAKIFz7NixJjPqr5WEZ0suRheED9RQM12X4tFx&#10;f4TZWThkLdHDAJyAEnWNJOX1qaMelsDW34iGDtSETNSoyy67bKhHkhe/F1xwAb/xcSDnsKReFIKu&#10;s6/SLkEn5uks37aN7W4TvSEbND/0V1o6dEgZUCordhw0pD+yF+n2FVdcMf4wVcX4nrO8jvL/QrI2&#10;gXFRygaFsyyRA4ZRGJ3Hz4bXqu4uS0DCipPmYFLjw4DgwRBw/BhVdrcQhxHM53Zr772ghiQNTzoY&#10;LlEdPQC/9NJLdREHgLOctCjD46YooNNQEwWPdzxJ1hWIqxijJ2O9LsptoMqPPPKIrnBSaIDXdHA3&#10;ZlNrRWE4FhH79aLMwidGXmE04m5FE1ILv/7MUCiGsVINNDCmMcVHMT7WnfKVGslmYYZy/AHARuc0&#10;Qra+xdO1Qjea1VUmyjoWo3XNdXxooCzGR09cYklGK0ZGumAf38mSifQsaenHRIJ2f/srjpTcJnoL&#10;NWfcrNSLQpprAUFEMAHsohglVhQli56GxpOac+bZHmTsyRYOJuvVsTXiuQlSe+8Fa1AIJoqcp8oo&#10;VCecL1aWDsGK8cRwwXk/0WHCy0CGfpus6TD2KYviQE0ZCR1FJAozvjvinBgoUVxRiDn9STqBq1b+&#10;p2dcaMaLsTlCKzGMy9Si1pqxOFcdYXUIyboK81A8Ll5E2E49NCNRoi8+jSvoIBSn1PwUJJZBxDFm&#10;5ZZ8STERabpqIrbjx48TBDCbpkonSxHJhdOdSbBI0DGRVUxlJlGj8DbR69GchXM+eC6kObXLI+UR&#10;XMxUFxOjJUSJoWmE4XCSaZxhxhxZvSbrPYPJEoytEbQtkzqCXpAcCLGa4jDJmxOmTp2zGyX3NGmK&#10;wwGZH0ecUKOAMmw6lDrgoLliqTSjnkNAJnGFD7ZVQHDEOTmooheOBWGJwEgjqUPPIQWK3X/22Wfr&#10;Ygz3eBeue+U3V1RSq+2FhhN6pPuc+mNAx8DqjBxhomUBRPWCPbHRRHKoIyAMnsrsTT1igBvzBwUd&#10;YwUUjvspo2w2FwHBDEhVUJvaX+KqJXpJTfhIP/mrTFcnSwzT1gFyblQXk9CXN136ULpYIpboOy1l&#10;oaZtAb2FmkPiekjrIv/MrpCpRIliNKc+yyFMatTCqt/hGRelHgHwWIGm9csRw9Y6t1QzyZhTvBPS&#10;HEzqijhv2YiGpuUsbjnQtl0rzgF3eE63m61zXeHL0OoYbnnRhynEaX4dq3ka1VzKYQMolgZQy7fq&#10;6M1PuWPTXpziKVsRpELT68fUQbGkoIpbokYtO0h11usvzJIeWcfH74bOsDhWE4VidYmqS/9G1ohS&#10;RsViX+K6lUKO9QK5uPbEhWPTEIegn/wLeWOuxVC1tjRXx1jE7q8RE7b81vxYiGpXzanLER91TRej&#10;RKJeGfOYD6BK7EIPS2LAvW4uLKwFatykTk4DSDOFuc497kj0Xtyhc3Fr7YprOmrD3DJ6Tc2xCDgp&#10;YClWx9SDRi1KLzmJaEQNFHqxWFzDYhMw5Vh3XJQ2fClSLSxpBQIqVN2rY+LcukgFxcFETMZRqB4Q&#10;vNprCIfmGL65i0NeY2qLc18jOrU/k8o3vaAdwCRSB1I4Do6FJRdgbg4QDL4e7jfXnCnbkfhKHBS2&#10;wADg76Tja+naTtDDATQdz1p6tGUice675aZn29y6vOB69mFbPYAlD7M6kaSQCCQCiUAicDgIxDTG&#10;0r2eixdcugNZMRFIBBKBRCARWBqBI7g6ZmkssmIikAgkAonAoSGQXvDQJJ79TQQSgUQgEfj/CKQX&#10;TG1IBBKBRCAROFwE0gseruyz54lAIpAIJALpBVMHEoFEIBFIBA4XgfSChyv77HkikAgkAolAesHU&#10;gUQgEUgEEoHDRSC94OHKPnueCCQCiUAikF4wdSARSAQSgUTgcBFIL3i4ss+eJwKJQCKQCKQXTB1I&#10;BBKBRCAROFwE0gseruyz54lAIpAIJALpBVMHEoFEIBFIBA4XgfSChyv77HkikAgkAolAesHUgUQg&#10;EUgEEoHDRSC94OHKPnueCCQCiUAikF4wdSARSAQSgUTgcBFIL3i4ss+eJwKJQCKQCKQXTB1IBBKB&#10;RCAROFwE0gseruyz54lAIpAIJALpBVMHEoFEIBFIBA4XgfSChyv77HkikAgkAolAesHUgUQgEUgE&#10;EoHDRSC94OHKPnueCCQCiUAikF4wdSARSAQSgUTgcBFIL3i4ss+eJwKJQCKQCKQXTB1IBBKBRCAR&#10;OFwE0gseruyz54lAIpAIJAKz84Jvv/32Kf/v+OKLLyQhX6lv3Xvvvb7IOYUjBd965o+Dv6YZi51z&#10;zjlWBRHkrq7o748//hh15ZprrilYgviQMqndeIyrHU2PUFPTUCi6M1WVzZV7apqR1RFOprY4qTxi&#10;go2FrUs6kvv4ASn1dBy3eBceeigvajnvJwKJwLwR+PvMDtB6+umnYerqq6/mXNxxwt+a01jmhx9+&#10;oNg999zjYvEuFyFLgc8//9znb731lgrHklCQxHRLfyEeWy8oj0MY2y3aqivCnhGYRHaqGOnC2Wef&#10;XdQqWC3+Tm1ilfKdONCFKKyhFhE0xSzuHsZqdeqplWUSgURg7xCYVyyoQO348eP8fvjhh/J/QweF&#10;P/roIw1wHGeddRblX3zxxZ5ZxyOPPIJ7u+mmm1SYtvgtJv4LA5G6oWbgWBR79NFHuaK4RBGPDv4S&#10;cV566aWcwJ6YiUGn6DgWjGRjuFmErSJbxNAQAToG+jrMjWRPP/10/v7yyy9iWERi3My5LkLQFet4&#10;PbInEQso9UVQuFaE/eWXX9b1piwgRRc0TYkRbUSVc46bb76ZMvzGlADMm23xQxnHgvKvL730EmVi&#10;ySb+PSqXZRKBRGCeCMzLC/75z38GJgZoDUnjx4kTJyhwwQUXLCpY3tdAfNlll8UbxEYff/yxrzAI&#10;4opqjzK1rbr8JZdcwsXPPvtMPk/BK60z1OLIHQPhzhmRv//+e+4qLhnyytCBVQXQcjCxUe7SF7VC&#10;GVqk+3h9LioWpNGhTsGkEJYjcRNyHvADYxxMRBCZ/BC9EFm1RevUhT0F09x66qmn3NwVV1zBReYi&#10;rgUpCtulcV3heFMWb775JqQ073n99ddFNqJKRXhAqRwLPvzww279rrvugm2JGNErvvfhWBCsrrrq&#10;KkrqFifOFqyuDEkhEUgEdo7AvLwgI7KycBxFBCDXGMORn3/+eTn4FNyMHxqsn3322ZFi5scRFSPy&#10;uF+J1L7++mv+3nLLLfzedtttDLt+ZqliDNl4QVyO4pKh/v7222/cVfhI64prfbz77rucP/TQQyLI&#10;r5zHyIHnUNeIhPDKCEUTjhtuuIFfOw/xA2/Hjh2TM8Oj0AsKuDCt4/W5ywkEuUuP3PTFF1/MeawF&#10;EZFSGdwkv2eccUaTW9iT68It2Z9FVMfFoe5QXjElIhjCRDLCN0tA+ptHIpAIHA0E5uUFwZSRWtNw&#10;DkZ2O4b4XFAj6dDguFAwjNp1mTg6c5cAiBYZZ0fCwZj+Homohvg5efIkt+RylLIrDmXnoGxAmqRw&#10;M3IGcFsnD2vfuTDAxfO5RUWudnjQRyhiQ57VXYCs/THF/MRO+Ulym4oFYxcU+qvWwqMopnhRrktu&#10;Sf5PqPYcAAs/BJHy8Xa9dV1AoCSRsUoKkzwSgUTgaCAwOy8IrHrCp7zTSNymp1Ya+yYdzkm6lsIR&#10;El+RjlJtToVNamKksPOx4l+rdXQUwyueg8G350mnnqEq71ckD+u5Qo/DdlCu/KqIxCVCFJCYlM7l&#10;LiXl1ZQ41cGcRqFnzDYX4KjW1EMpUGYPuFg9TNUVodp5KK4F54VJTnSDLvSU7Gw6iyUCicBMEJiX&#10;F1T0o2m+Rt6Rx35M3hl/HUVpDUhcpjECMSM1kVN8HYLCDm5UkVF+4eBYNNGzOka5VphX1+QkvDoj&#10;EuSpmGIyZTWHDq1b4ReaYjj6OeX9lNrVk8XOhJ7Sp6CE21bqUmxotYhO9PhWOVj5Rdw2roK/4oq6&#10;kiORnBKPdS9irc4XJJA13iumB5wUjagufJlE4MBV8ZC4ZhLQ9BB0YckRSeWtRCARmCMCMa03h/Po&#10;eLy0vQbOt2L5+JqEYxR3qlj378WlEI/vDBSvRqjp5psSkSs13Xytwk86Xd4saS1M0YTShgzxvquV&#10;LBr0/ZJG/eKH6MTgUg3FVnzXq2Oi0JsQqd0Il6s4wxkBdI9q8Zn5GijXEpLxTYn6hQ1diW8+iD2F&#10;obG/BQ8QH39xJd4Vt+6aOJyDjSQPiUAisEYEToHWHJ1z8pQIzAwBQlucaE+CemaMJzuJQCIwhsC8&#10;MqIpq0Rghggoswpj6QJnKJ1kKRFYEYGMBVcEMKsnAolAIpAI7DECGQvusfCS9UQgEUgEEoEVEUgv&#10;uCKAWT0RSAQSgURgjxFIL7jHwkvWE4FEIBFIBFZEIL3gigBm9UQgEUgEEoE9RiC94B4LL1lPBBKB&#10;RCARWBGB9IIrApjVE4FEIBFIBPYYgfSCeyy8ZD0RSAQSgURgRQTSC64IYFZPBBKBRCAR2GME0gvu&#10;sfCS9UQgEUgEEoEVEdjl3jE9H5RfsXtZPRFIBBKBRODoIbDGHbB37AX/9re/HT3xHIEe/elPf1qj&#10;kh0BQLILiUAiMB8EiKDWOEBlRnQ+kk1OEoFEIBFIBLaNQHrBbSOe7SUCiUAikAjMB4H0gvORRXKS&#10;CCQCiUAisG0E0gtuG/FsLxFIBBKBRGA+CKQXnI8skpNEIBFIBBKBbSOQXnDbiGd7iUAikAgkAvNB&#10;IL3gfGSRnCQCiUAikAhsG4H0gttGPNtLBBKBRCARmA8CM/KCvKn95ZdfLoSGMpSk2IN/HAvLq4Br&#10;/fzzz1Tnt7Oii7377rvnnXdeJOUrPplKc1/K845qcXzxxRcwf++993L9mmuuefvtt1Wgs0fnnHMO&#10;VToLx2K0q4Z+/PHHJaovUUUtUpEWt9muWAVbQI5sc+WZZ55ZoiNLVHHfXXcnIBScW+uW6NFQlQ31&#10;C0khLxpF29H5NTK8aVIGZEPIbJr/SfRn5AUn8U3h5/44ptY644wz2LCG36kVXf6iiy46wC1vPv/8&#10;czZr8HHJJZcAyMcff8z1Dz/88LPPPnv66afXuJvDkHROnDhxzz330NBZZ521tASXq0iLO2m34Ba0&#10;H3744eW6cDRqWevW2J1NC/emm276/vvv18jw1khtGpmtdWSkoTl6QWI1gjx+OZ5//nlxr2CO4513&#10;3tGVGAtef/31uqto0oVFgcjv6quv5jrBnGPBGHpyXQ0R1YkOBCNqELzjjjt++uknrot4vBJLQkcU&#10;HKdSBbJzEPZ6eWBu+8MPP1x66aVESC+99NIjjzyiqIX5r8K1GMQwI9ZFwgvOqXjzzTdz7tiuGWY5&#10;xNSEGsq0Qlv668PE3aImsDE85ZZiCA7Pys2qr0R+uAsdOkhDFIiT4oIxFTD9InqLmMSAgHNjor64&#10;9Tpu0C3aVSwoZtyiA+vIQ82G7xrtJttm48033yx05uyzz+aKftXr2AVFPG7FUlDwqsBIwoodtPia&#10;6YHirrUuFpZwxUzMTChjEeNpJyHMpHQpCtfdL9TMxRbqlcCBQ9T1o48+oi3HghKfDcTnzm2YsTri&#10;h3mX992mqgs0KYB11fpQWyiFfVHAWtCrqP16B5wNUosT/C2f0yuCKh/8RWMUZl155ZWcvPrqqy7D&#10;CX+5eOedd+oiJxzxhOpnnnmmKIiUKfBXtb777jtO+KXuE088Ea+oDLe4CB3d9QEpETcpX4knNcOR&#10;yL6c04uoDPwtYkHdxVTeeustTojPFKLx13U5Ke5ChCqxIn9FmZLMVGKjeEq3SzHFmvwWxWJFU4tN&#10;qzzscRGaClipJfpqkbuOZc2P7vJXJyrPb5MxmlbXVF4N6Wg2BFcFYpGs7+rETUONK7CqK6LA39i0&#10;W9RdH3RZxUREd5tsR/QKTSg4Kbog6UvoGkYlWZ3Ap++agYL5iFvdNd211rlrFq7Ys8R14rZc13qo&#10;u1YGC1cN6VbE0HpIi0N6FctbXQ2+puPWEwFYoxGVwQQNabw7pOqqZe1V3/nbtFCIFNpbaPsSah9x&#10;WPt5oZYr0p9jLEgPb731Vn7PP/98foneFOHdcMMN/N544438xuOVV17RRXKVH3zwASc4G845Oe20&#10;04rC/nvxxRe/9tpr/P3mm29wuuRIv/rqK1yjkqWPPfaY7k46yNfhO1WFkzfeeGNS9TkXVsxXxFI1&#10;w0qN6jonr7/+OidEb7fccgsn5FFJZxW1fvnlF66QMiLXF28RQDM6KPX61FNPvfzyy0P4ONfECeWZ&#10;y2PSEKT8Qw89xKxFE22oKY/KycmTJ0VNt1588UWlGTEntXjs2LGh5oYYu+uuu9RHfn/77beietEQ&#10;XMGbOg63TMC//vpr9/fRRx8FNFOgAMNQnQQWqmiyxixCN/kDSuokHjEpF0kVbCt+EnqiP3TUXVBJ&#10;1SVwEQ8XXHCBcbZcbrvtNmkCYkW4wo3uF1mT8buRMQlX/YI4v5dddtlIElKIcaB1YliHhCs63BLz&#10;OkCGWtKThXoVeSvOBcuf//xnfoXwFVdcIfU4fvy40JAE61hcxsVdmGS0GVF1NWqV4Bw0aLRpody1&#10;FJARqljzv5zaj+Awn1sz9YIFQL/++quvnHrqqSPwyYc5LamZV/PAp5LhxMWiTHK6jIw4VOUzyX8u&#10;ISQIPv7446LAyRIUZlslxoIjgwvGTBZIzpKTujvFUA4pUqMqXyx46VzBxBDGOO4UEy3iVhmtdMW5&#10;uyYnigmaOVIlQptHJ2OuS5eLhtRTNc2hERn1w6/oSmwdd8iAuJakuhOY0cUWfdSkRIdG6ubR7EK/&#10;9jLJcLQxUsu+qp9yT0k8LiGRoK7TnpFCVNeITE8rS5SJ5jAiIyjDGHrYqepRFRdaKEriOWLswlS1&#10;X6L7u6qyH14whnS///77OFhICw+kxKayl0MHISCBIJ5PQefpp5+uFKuOb7/9dqpUijzqe++9N5XC&#10;vpfHOJVa1FGEd83eqSSjUvEcq38FE9NzESG8YHbMCOvUn64PLaVhNFSBq666Sg/b8NzKhimV1Dz6&#10;GXP1oiHxE7N/+HLUr0j2qjoukFAVxlZcFksHGeDU3zpSNKsxCK4j2jie1l3o116G7+IRY7PuyCSm&#10;v62m9AFcUECnc7nySHqgn5nxkggo5mCR+1B5lAE97Ff1KLhxC8UTo4p1u0uo/bpg2TSd/fCCpDdx&#10;MFrA4tUxhgZnRjKTv1q38l//9V++Nb6m/PLLLyfmUzqUKhdeeCEeUVMe1rYUC2R6JEFuyiEg1ftf&#10;5OghvhdlSEM5BPSqBGVv4F/rDuJoXoeA7ibBOpMYJejIEOKomggg4sJ94nJwMBratDSgWRHKxSKU&#10;OOgrQdQ8Ohlz3bohboHJs88+y4lWH1CG5Jv7K48VW2fkqle7FOyRXnMAUUcSnsvT4kicAXr4HhlO&#10;nZGLLdZdWKiiyEUCJVUugRLHI1zpBt3HgiKR8bsLm3MBqZxSmtKKoRAQBjx1Ll5TicggO1Ba+0Jl&#10;UqNCg0NrYYo+6rkA3RFWC1Ude/QzCBFsWqgkYohiHtgMTFX7funsvOR+eEFg4oGfko01ZIRcPMPj&#10;FmaJcuB+cGznnnsuV5TExzvqMWFR/brrruOi0qEclGGdiyp+8sknRSRHvEjCU68M6qivoCg8DlRG&#10;lAJ6keNorBGNzwUZtYemz0yxGa+Va6LvmswSEWK9SvQRYzF2MAKSCIWIVg1wi79F4Egx7qpdDHho&#10;XoyIsXO1yKCpx3IMdkq08juUVaMkbKgiwwp09GhK/HhoFsHoSjsZs57UDQkTsa21HpRR4lT9ZSZR&#10;pJ1hjyvjszqIEOSpR3W0p0dZ3KLXtFg/oDXD3FJau7Y1mNSCGhCru7BwOKMiD+2ibtAv5WnpuHCI&#10;RMbvLmxOBdAcdZyZjYJLPQgUUPQoPheMyVIrcI0M04ieNx/kU8eTrkV/rZOc1K/ECCvrzEJVj88L&#10;RLBpoeIhWqgF/T//8z+626/2MqhO6cyh2Dq/2Du1P4Cl9Zx5zA0BvLiSRXnsKQIMlwz6cXzfeUdw&#10;4UyGepzHzlmdJwPIlHneJt4WZShmCjIrbRkXAQyvcYDam1hwnnqZXCUC80HAr3wp4NujQW0+GCYn&#10;B4jAOj3qVPgyFpyK2NbKZyy4NaizoUQgEZiKQMaCUxHL8olAIpAIJAKJQBuBzIimZiQCiUAikAgc&#10;LgLpBQ9X9tnzRCARSAQSgfSCqQOJQCKQCCQCh4tAesHDlX32PBFIBBKBRCC9YOpAIpAIJAKJwOEi&#10;kF7wcGWfPU8EEoFEIBHY8fuCKYBEIBFIBBKBRGAqAmvcO2bHXjB3UJsq++2Uz7fmt4Nzfyu5xUQ/&#10;VtspmTayHZybreRb8zsEP5tOBBKBRCAROFII5HPBIyXO7EwikAgkAonAJATSC06CKwsnAolAIpAI&#10;HCkE0gseKXFmZxKBRCARSAQmIZBecBJcWTgRSAQSgUTgSCGQXvBIiTM7kwgkAolAIjAJgfSCk+DK&#10;wolAIpAIJAJHCoH0gkdKnNmZRCARSAQSgUkIzMgL8hZqPB588MFJPVl74fPOO+/dd98dJ3v99dc/&#10;//zzPU2Pl4QIBYbo9HDSw8OKZZ555plrrrnGRHhxVce9997ri2+//Xb8e84553AltvvFF19QJV6B&#10;Jhd1hcJU8V1arJtYsRdHo/o+GstC5DH5EasfsaAvv/wSQBbS30KBSTaCtku9qWX9t1nZKLg1YiOY&#10;W0FkC908Yk3MyAuC7EcffcRuMjo++eSThU7oiAljzt3BUB955BFziFm+9dZbbGLE8dJLL9nVffbZ&#10;Z5dddpmK4c9++OGHwgVeeumlRTcR+iWXXCIXePPNN/suowAtQqFoYs4obZO3NJZtot3T1iQb+fHH&#10;H9F2qTd6jrbrimwK44qWMmQjmAzWJyIvv/xyMePs4TnLgMC8vGAUyZVXXvnLL79olsc0UHM9/eUg&#10;PFJhzRB1MU4kPVn++eefVdJX7Fw50cUYh0G5uGKuXF7M0Byu+vHHHxdBManDLeoiNGNJEzTnJ0+e&#10;9EUTEVf8/vTTT3fccQd9j624F5R3Hzek0/i848eP33PPPab/4Ycf3nTTTfp79dVXm39skuvYM/PT&#10;p556KvLDGIFhY97xInYrskxpH3300aefftp3kf7ZZ5991llnFU1sqI97TXaGxlLrqowXq5GGS59l&#10;R9FqCkHYgnzdgwC1sCCUHw3krseEwvYp71ubk/JUG8F+YVvqjQm8+eabnHtvzAsuuIDr2BG/IzbC&#10;pJO6IoK5vf7665vr4BGmPF8v+Morr1x44YWC/tZbb9WOo+jNq6++yjmCt8/DD3333XdcpIod0p13&#10;3smVJ5544tprr5Wlcc4VSuJRuIJtcKKKaJsSmxSDMlcefvhhfE8heJeHFCWfe+45Rh/Ob7jhBlVX&#10;FHvmmWc6Tco5V7799luXjMZszvGRuo7Nm08uwuR7770HEXp90UUXqcsQZG4IM3J+/D3jjDM2qqP4&#10;PI6hJr7//vvTTz+du8xnNR7Jnu0mVRFI6w1wHTu++OKL0IlNMBAwydVAQH/VRB5NBGZoLE1dhXnk&#10;iMZinkoDYrAwL8PhpOgddoQCcOuDDz6wjaBjioMxCiwI5ecvFbEyfnF4siDbPoajWxs9ptoIxivv&#10;xUEXpOc+fvvtN9kRvyM2UvSosKCN9vcoEZ+XF0S/PY9DiVFfYX3++efLYPAHuBzOGVJtM1iU3AAn&#10;J06cQL0wmPvuu48r999/P85Ms07FK5SUQ/3qq69c8bHHHnvttde4SEU8Lic0TVu1pH///XeRxQXG&#10;u1zBXemKlZvziy++eEhdYADXKM5vv/12FYMIpMRnXRH26LjYo+77778/RHxr1/UUUA4P8K+44opJ&#10;TX/88cea9tYHMOIFCQcJKz///PPCp05q5UgWnrmxDOnqddddJ7vQuI/OYIYSkE8sr08//VSmgTmg&#10;8LqO/WpkOO200wrJYvvYuywo2v5uFWAJGyFr4rzIiI3w9IHsi3pHKmW33dzf1uflBeOjDqlyPEiR&#10;jQPNNBMbkKMqDpwWt+RiFS/iFPGjuqLokCPGf9GZ6S6Bo4eeugn7b09ax7mNWdBjx46pcMz21NVh&#10;zwx0trJR1WQ6jxF6BkrWdMTr15xoHKxxVkmIX3XVVXpMQrYnLrrZaKf2hfjMjaVTV6PF1eF+jJA8&#10;K/VzBCUe4iHbLx5M7FagS9gID9TJc2q+O24jTA0pqdUxd9111257ur+tz8sLjuNoVzFUDL+CqZx6&#10;6qnNAoRZMSOKySlrqkM5kxj/FTkK7iqOVLKlWMzGX1PzpHW8O9Hm7eDvvvtupXwVsBYH7I2PfdtU&#10;RNwSD+RjkhN3qHUuncfXX389YrrM6/GCInXbbbcxI+4km8VAYOfG0qmr0eLivFBCjDMk+Uu0ws8R&#10;lAiNh2zfRu2ocVcqMWIjMQsas6PyZzwgEM/jNkIBSmqmyLntZVf93dN298kLkgvFEhTJMcOys3Fq&#10;lBNiESVPXnjhBYrp+Rz5E563FStOeehIeT1aw4dpKQrplyeffJITYrLiuSAlveylFrYLU7EzSiM1&#10;pCd/UFM+lsN0mi9g0C8vqnZQuxPNgw1mCfE5BM/wpxohD/NHYkfkaM9HyanEdwLLfBrdrbGAQ6eu&#10;3njjjTbD+rkgjyfweVDTYw5OYqbHtmDY0Rk/lVdaZdMLx0YkPm4jCAgvrqk2CZVbbrmFE6JAlo8p&#10;CtQxbiN+MQM6LDQVkTwmI6B5xE4OeI2zNv7GQEe3NN3TGhb/5YpWnXBgbHaHeipeBFKqy6+hcStE&#10;XbpoaiKoK5w4LHMIWJSnRa7w62mpVsHwq2DOFFwydtkMEEeqioqJpkhxUc9LRKrubMQnEl/lHJq1&#10;SpB7IQfliWdUNW5x+N0J16VMcVFrRE2kaIVnITwI9EWvSo0Xd6KrO29074yl1tVoyyizjc46j57H&#10;9IwUOD41lDnYBERQ5ixtLGxft/iNBr6KXcS6q9uI10uj9no7ohi+eRxet1LYiNPCtfXtXGk3x0AT&#10;/KWb2/tvzRPDoeLFWpVCmfLvVASYRNfrOacSyfJrRGAt35pPY1mjRNJG1gjmVFL5rfmpiGX5RCAR&#10;SAQSgUSgjcDex4Ip2E0gkPPcTaC6Cs21xIKrMJB1CwTSRnaoEhkL7hD8bDoRSAQSgUTgSCGwT2tE&#10;jxTw2ZlEIBFIBBKBGSCQXnAGQkgWEoFEIBFIBHaEQHrBHQGfzSYCiUAikAjMAIH0gjMQQrKQCCQC&#10;iUAisCME0gvuCPhsNhFIBBKBRGAGCOz4TYkZIJAsJAKJQCKQCOwZAmvc1mPHXtBbH+2ZBJLdRCAR&#10;SAQSgR0hsN6XNTMjuiMxZrOJQCKQCCQCM0AgveAMhJAsJAKJQCKQCOwIgfSCOwI+m00EEoFEIBGY&#10;AQLpBWcghGQhEUgEEoFEYEcIpBfcEfDZbCKQCCQCicAMEEgvOAMhJAuJQCKQCCQCO0IgveCOgM9m&#10;E4FEIBFIBGaAQHrBGQghWUgEEoFEIBHYEQLpBXcEfDabCCQCiUAiMAMEZuQF2Q4gHs8///wM8Blk&#10;4d133xW38+Hz559/hp8HH3xwddzonfqlbvLbpBnv0vr111/f07T45PfLL79cAkCqdDYEFGpojci4&#10;g+PI9OCwSpnz/jh6KDRLIlyQAf8eCi7jFvtbH6EPkSG9msRVFk4EVkRgRl6Qnlx55ZXsqcZx5513&#10;Pv7441OtdEUsJlU/ceIE5WH1/vvvn1Rx/oWB/Y477hCfN9xwA33kt8l2vHvuued2du2BBx5A0Gec&#10;ccZFF120HQBpi4aee+65Tg57io0j00Nhh2VQWgAB/34emHn89NNPKv/tH0d/3WbJ22+/3Wq2Iqms&#10;ngisgsC8vKB7cuONN3L+1VdfxXAhzr4VECga03VN/ItgiPlmEbEpLCguOrAbml+7imavtPXKK69w&#10;UkyoxZJ+4VzM63DXzHZsy3x6dmyWHIpp/q7qCtRcK8Z/n3zySY2DWzc/DqciIDTK36uvvpryzEIg&#10;a8wFr+joIr3zXfWFpjmBsrvmaMwMQJ9il19+OVeicBVeGJwarjr+ixGJkFGtmkiMBXsaivKKXRZ6&#10;kpH7rl5Y/Wjd55ZmU+juo+VYBFt1R8TASChcK3yBCVBwJcaCTeV3F8QSf5GaFB4KwlAddx8FgsW6&#10;UO0vvPBCwbjK+JV1E4HVEZipF+zpGGb53XffeT9uJqqcv/rqq/gnmZYMmIsfffQRY7o8B4HImWee&#10;6XBTeTnmpE888YRI1UMM9qwgFeKUhDhRBVdEvJ5Q33rrrVw/9dRTcScEtZxTWMxQF7bhhwOGxZJm&#10;2aYPP3BFQ5RR3SeffNKAiHnm8q5FMbocE7MUoDtcLIJpqogfOgIbuksMp95RhUZ///13CHKdvzF4&#10;0rxEwCoOjh1XZAAdTvBwdEejLa0o7DP/33zzDecaAYuDWn/5y1/UurqjwRcpc3DSk+wVwnSQHmmm&#10;0tMQzUkuaqioMiIOl6SWMFR1zpGUBNcUuivSqbPOOktaCgL2Ck00qAWHDz/8sMOyyGpT4SlAYaqI&#10;pWuvvTZWaSo/aACd1I+6qE1UeEsTBYDgG2+8AUHp0sUXX6xZVI/aS3+kS3kkAjtEYKZe8J133hka&#10;Kw0WFhiHV3wPt5S7w7QwSwz4scce4y/2xlj82muvcf7jjz9yHceGYWPkUCDi5Pp1113HL1kaRjGN&#10;4Do0KjGIiLjNfkRm559/Pnc13Mt5wBuNwtIvv/zCX4aJX3/91clAWmTUMPP0XRk8ysAnd+OQx0Cj&#10;pl2ryCvKPR87dqzm8L333qPX0FQmCvoavATdeJZMQ57GLIZIMdw8hOT7778PjHAu4j6EAFOEuq4E&#10;Gm/ZifanNMWh1GCIybqhTz/9lIv0kYYEYDxGxOFiaI7PJXR8mwTXFLoLIxHkggNTCK7CHCNoSBYF&#10;k0MKL1JyOTDpCYqqN5XfaFAAPYS9Wli6InvhRAYL7P1qL8aa7nyoubyeCGwCgXl5QWfzGGeZzo8/&#10;t2CUGUIE02KIL+7K3uQXOXAGmjufPHmSX0IirhAyFrU8Kvk6fnRcEvLNHvvsdbjoh4j4ISUV5XHp&#10;b8wgKYNHGcWCsbnTTjuNv9FPjzBTgKAMG8ByqFaN0gg1OHF8qYG+eciRMJJqQNScwIfQXnio2BJD&#10;5NQqamhcpiPiWNiRptBjLeUecScKgptHDxpDCl8TJNwvxFEo/0INd3VnNT0n61T7HtyyTCKwHQTm&#10;5QW9OobRX9P5ZtCwEBrmmPIW8dD0WYsalPxUTvL000/nXMlVHTHErIOqEe8bm1NFpZV0yKnrXGHK&#10;3XffrbaUQdJBcEAgpbpDPY0cLkRDBfRAjobiUpcapRFq8nzw7NhiqDBJUdoiV1akQykvtDuPOuKJ&#10;FZuCGK8y1O64TBeKY2F3CqHH8kwsQKlnjdV414YUvuYt2lRT+Ts1HMqKSkn8YkpSj061X4hYFkgE&#10;tobAvLzgULc1F9YTiKHDz2AoQNrQ9slfQi4GZeWsvLhAPgaj1XxWI11c2aGG5DOeeeYZfsmO1im+&#10;IX4UAylT5KUlXi2Cq2P40HCjGEt8armBhhJm93JdzSZcq/M1ADlOhUpGUo5Zfxcu/RekUKhzhgWH&#10;Sop6FUy8q67FcGRQon8g4wR1c1WIuhNXWChjrCtDzwXrFvUsU6F5DXiPOEZ60RS6ywOpYi+pSg8a&#10;Sn4WJYcUXkIXIDwUKJ4jNJXfaFBl4UsRyrJSUrrUr/ZibLlZyzhQeTcRmITA3L0gY7cWejAIjhsM&#10;I6ayiA53WKmhR4A8cYGIptta/qCLKon1kiEkF6qHcPUScFeBOCWHXhsocIdzrVuBLL8QoYBWGSgB&#10;BW964sIvXTOf0NcDSJrT0hXK1ClQ11KZntcAtHaDhsSqklexdxQQILQOIPVCIc0kmulQwDRx+i5h&#10;yR3GQ+jpcdTCI8IFweIBFUtpoEB34goL6MOJEs4jDy+LptEN6KMSLB4BzELTesQx0pem0F2eFL20&#10;VL5kJGOsmRPiZk7WtIWmwkNTD7PVxAcffBBZbSo/aAAdaKiKLELPd5XGjxQkYkPdr/aiM5JaX6ge&#10;WSARWAsCp/z9739fC6EliJxyyinKTK54MM+d5J9WbC6r9yBADEGk21xYQWzkGUAPqS2U0asvTAgY&#10;xEc43wIn22mCBwHMctTf7bRYtwIPxKarv3e4K/6z3R0iwGxsjZ5r7rHgDoHOppdDQJlV/Jxitfq4&#10;7777ioW4yzW0xlqKpB2jD3G+xhZ3SIoQHxdYP7LdMku4QC9V23LT2VwiEBE4CrFgSjQRSAQSgUTg&#10;cBDIWPBwZJ09TQQSgUQgEdgsApkR3Sy+ST0RSAQSgURgzgjMywvGjTfHvxug1wO0clLr1ngcNbQL&#10;6EIBUNGbrs3nGxEL2Z5UoF7dN6n6coUN7Eh1PUcsCmg3zs5GpTYUjlrRWXdSMW+56VpuUSdz3v/d&#10;PE/Cdggfd3ao17ZHDKrzGyBqq0dnzBVK0qMn1pDO8nWv6cXSw8skHVt7Ydje2phm2SHxrTW6OmIz&#10;8oKYDYuz/Zq57KG/hyxnz/VmI3D5tf1+SHdYUpu9TWVAW51tbt0jr2R4v9mpvB3V8kN6tbQ9YsWd&#10;LyMtASlKtYReLdHQgVfBfns2gpgJSjPygrz2HndN0yJ7hWh6lzxO9vUdn/g1H88946b+cRIKER3F&#10;u3falpp3LTSR54UtFfMcU9N8HYXY/FWESJmK8fsGmhNRQBuY/fu//zu/2tQ/zqMdZ7iur8R2/Z2B&#10;8c34Xcx11ZZQ8hcD3DVP3IY+SkAXYqSu8prmu4rB0ZWhCMDlY+RklkQkxit1ebPNLW3frDmTI7MI&#10;rOfCnQi7F5aRNEFvU+hTGy5T6CFvvkuslk7daKQvMQmoTvZqNMynew1BUbaYxFWcnutKU0a6Vdz1&#10;RUHNL7A7Ao5zf+m/NI1fENNO6DHI0+dKmoOginkviAJPK2HBeYx4jIMLe0cCx4KUscoZlijxkfhV&#10;dWuRxXQU/BeTeMHiuoV2yZrU2VhxCXG7X0a4HtMi8rZWCVGgaZCMPVrIcBxIoz5Yc0SzOWg0x7qm&#10;emzi4ly8oHZeLvacZDH30Jbzegldv/XBaMUUVe+Da6hF0prF81tsq6/Xz+2A9XEAvfAusTHS6RsF&#10;vBrctA2UrEm5YIxWKPYP//APXGebTc4hqxGchvwRCXYSkVlyRfu6wbMHYq6LPe4O7Saq6tq1i0aL&#10;1AQ4s8GKbtE1saENVCnpTey4UtB3pO7yVAGuv/71r7EhfySh+ekD33XfhRJbeTURBnB/0ENYSSL+&#10;4Aab/mgboJgJQFJ6MV96xZvd+niC8BxB2CKjvN6oo7y+UkIMAVmOGEzUeih5aSejZqNRK/TFDDSw&#10;k70aDfHpHdq0yREHfeQi83E4550EFbBMawMxVzQhSynMRyYgVRTUwO6wm3fqUWkRoVPeQp2ojira&#10;1YEtF2zOMNAZ8EU8NePxl2TGJ4JwQmGxHTH3OYoRlR/iUeLNKlxkJIEm3alFRo+8WTlqGTdYNzK0&#10;SF1NDiQUaZda1xXgks0uIW4qql+g5M831mOae2d7RGRD21RRuIfhYiBVE3RB20PGgbceNOqxbgj/&#10;TVyfixfUllpFLouRcermyMJIO1loBxPtQwYdRej8aq+sITSlu9oOCq4oCRFZ7NCLblznLkOtbaBJ&#10;3J+D4K4/UsE5TWAzqL4a5SUqff5CDIhnjbxojyrqKxna9a0+KO/X1Zt7Qqo73BJQmnzI5xlwFLcQ&#10;B1fEYdyy0nuKwo/2PfEg2Pz0ATYfP9DhgUzSYSeRwhT5K3i1gQvlOdwosNTb01AYqIUhO3rrxTic&#10;Ip1Vj0YQNphEDy6PAY/v3uda2gmFbckE41CjLu/9zDrZq9HQF0VEMO7R6l3u4NzDsUsWBhJVyLks&#10;S18btklnEJPEURyokN4Bla01PRyS8k6Bndv6FHjKTMQYfBaT5oIl2bg4ae5QI1dt5Y/EkXjdR64w&#10;pqM83v+o1iiuyCqZE9SaaaEota4monbJBtFqmcMS4kbt1S89HRDBYkyLXbO1yr6aveZiJ8NFdVp3&#10;F+LAWw8aVCzGuiFONnF9Ll5QO/wWwQej6lq2GRS+MaXTDyVOVBtccYx/Tl3G2blDphmQn27um8Vs&#10;TrtYcag8nPjKyMQtdna8WIGDNhJTi/XDbadEHJM1YYwTl8IHDwWvplOogWNxsdScEjWfAnpWjvVq&#10;UABhf7jDc+QaYXOy3PSrAKTZaBO0HvaG0HD2u/4iSt3WwoemMe/dZLVJQR8SYc7BMeThVAb6zDDi&#10;jLDfGIuS432JH9lYblP+ojnteur5UFNkuFv8H5IiFh9hD1LaspFDUtPOc9q3QRnR7YgbTjypHf9K&#10;z0KGazn2D4Yjlri0evRXnIsXVNymb/H4YASXtazoC2UDyjboGP9mU+QBFVEm08eQcktraWvSZxOk&#10;hc0qms0pmaCMKJzEj1QMPX+msD9SsXDn60JX9NlFjiIjGvNFIx+7KIRVfKNn4RBcpARUPn7uozON&#10;Ri0Nyng+TfZBOH64Qzm9GmGjsaLKiU6z0aZx9rDXRIPIWMlP6Um/5Q+V5JshyiI6cOykyR7czDlw&#10;EiMejhkJUS923S/HztbrETxmLPqH45HmUAmlZJTAaIqMgQVxoHh1OjRShpTSzjqUuVFYz6GM6HbE&#10;rVm4eJO1Dn37cyHDNXT9k48RS+xUgFWKzcUL0gdSDV6iwl89gbO1aOvnoRzgOARysQpu4rPfHuBQ&#10;TRyV9F6PcOta4opfJ7ikT0oINFvR43qRpQmSJ36EySMlzIC6dVtc94Mf7g49F3EcQ2cnxYK4z6H1&#10;zXEcMQ/NrmH/fipWR1S4oviBDie11BdgKdw2f1944QWBSZfpEVWceY4LkQpmGJRRJyfQyFL6Qa9q&#10;NRE2ESb1Ls+EAGo92lKUqRsdItLJXo1G/P5lMxaEcz+xG9EZM2aRWRM0ZVSCkYtDK7fVhXEPh+xg&#10;sv/LTTWe1ue4fkrFlFCxUSghr14s/F4HZWSDmsv6kUQtL/L5yiUMCRcZUUAf6xg6mChYWOoI8NbA&#10;LiFur6WwvYzrLeUV3Srv7cKydwe+nQwXbSn6l/1KEM3wY9wSl7C7qVVm5AVxeAQZMQfo9Q6sv1A8&#10;7syhHBsJhIVJNiECKVHQEo8iKJHiDjkVPWemrh7h1hAzyiizIYYVonFFHyhoikRZVhOEH60W4SJj&#10;BFNOrjD5Us4Em9QkVL+6qO8/6G8BAoaq7B/+hmIeBBcqB/Sd94CfiJKeRCpjowd7Q89W6T5doBhR&#10;Rd19mmCKoL5bEP7oAcNQsQE3f/WpCq1R0ufgnTtSeZlWMWnQUxkv09DHE8S/ajURNkSUBzqVx3MP&#10;hd3Ww/przLL5otEhEXSyV6Ohxy1SCWCpJz0xy22dGdEEykjbKYP4tMjICSsrObdQ16gD8jp1OhR/&#10;AFea1GpYtFCmDn9CSZ21OagvbP0qnY/r6fiAhvR5oeaLN0t8JIMCD1olNyRc5k9+7jXUrhYNxY7I&#10;vnTFixiWEDf2JX2wvYz33UOKvhtqHDQWOSPSyXA9kNIFyUUrj5rMNC1xZEbeI81JZXIf0UlwlYUZ&#10;BbRobWGuzzWxfC1x7M/KjrPIJIsRv5+BlTq8rcqMMgQxe/TK0baA2e92pPwx18pgN8MX+FZRP3pE&#10;snQfVZdglETOXnCOW81vSuz3WLBe7gn1jpgLVLi2F9a4XlEebWrkWnCBxcPLtaxCWgtuxStry6kf&#10;joTQZ7m6a+lFElkCgYwFlwAtqyQCiUAikAjsDIGMBXcGfTacCCQCiUAicMQQmNHqmCOGbHYnEUgE&#10;EoFEYP4IzMsLaomUl04B39QXG0YQX7h0WBvcDVHQ7nx6Q3lk6xlVp8zC7Z3WqBxCqUnQOwHGLQHX&#10;2PTmSA29l6IWR5bs97M0Lkrp4Ubl2BScudp06/1ALVFyaX2zGY7Yo7ck7THGbTJftzVimxooFg4m&#10;I/zXr4s0Czd58JaqI68bLQHdPlaZkRf0Vp96/7dzffMaQY8bj9VkWa/Bws5iHf8aW1+FVNxGa4jO&#10;0nv8r8LYzOuiaUMrdbVzHgXW/n73zDGZD3sj9rjR705sE4ERDdwmGwfe1ly8oLYf9M57WmTlaTjv&#10;XWpi7nlTscG55zVxekX1Orbzrv9+C1jhnTZBd3nvSiUe8NDavcwsxU3TqVi/bM57S+LZt7w3lV6P&#10;jZNlU2u+QVUwE5vmHDqe66m6sdKGv3CuYmpX80eVcX/Nm25FqxBN8aAXE92E31P0FeNTCIhakTdv&#10;yQ9LOmKB+PqwWW2+GGpkzLA5qUWpRuMhjVLf3ZCuIGu9d0X5QnDCUE1LZ2JnfW6GC/FFgvXb3PFz&#10;DZRcqEWxOxKxO6JbkVX+Fh9SkFDMs+3LCyYNY7GEUsTrLx64WHMffDfUtGXuUt3foBC20UycGVIs&#10;aKx4n9g6Q4/q188tAut2lLgtdJz5ApPImIcafdqiMHzLqMkGnRIp3y1U3VgVI4ZtbciWJVmo+aMr&#10;5oTrrGXlcN8lyghdLdzCfI7OX9662NUBiN5DSPsGccW7N+mWNuvS5j28rEoZX/TW8lShmGbuOnH5&#10;SE3vbIoC19W61m370w2622wIst6fnlY4V2EObsVdvvQ6VNGQLooCt7Sbl5uGgsvHjb5GmKFFqKmw&#10;UBJlNWFA+CtkfCKcuSJAtCWbe+e7Fo2Kef8kw8sVUYYH3VXJCG/stZsQt+LfDKikmBFB3S0QM1cS&#10;nJkXAzAfOanFFPefc4sjOqbmajZoyPvqGTHRkUQs4hGlVU8LK4g41FoUReYmjIkQK4wlsmq1N52m&#10;URSKIYLRTIo+1mSFQLH1oLU0arXV0k3QnGzBJ7WFFsZYsBf3+op0pOfuTmGhBbZN5mXm0QRMTVLQ&#10;a+a2BbrsXrs7BRvS0hFVt31x4qHG9l7bsu3CconIW1v++D7K/+qqlDAOp1GBTcQV53ACw2t0W3OJ&#10;BekVyUYQ174VHPF5jGJEdvHRzmT1fv/a54xbbHXBTmz+uEG963zxMQeqeNszznX0fLqBRJk30Wer&#10;lPqNvWLHerpDQ0qvaW8XjXH6bIV3HWQGXWzD2GSGTTEeeOABsKrfONYmJgAy8s3h4pMCMODvAAif&#10;+tCOUArZ669zCHBtBshJcwd6Z7GK3QWVkxQ+Oo9fihBivEFfv1jm8sAoBurvIXDRe5nCwMhOBYWO&#10;GYGm4CQ7lxGe6pc+X2CGa/Ep3hr51kEEv9AifSJDvbAWFcKqv85hVtkQS7MHJAXPjkSX/sJJ8bkP&#10;2LNQvEGM2Wt+/qL5yYuiR/DvDzXUZFV45GMOQ59YqbEdYb750Q8o87YuMZxchQ4j7J13dL3zSy+1&#10;qjMgSL0xAQYKjRiWaWHLFMMGpSFxJ9UC0hphjWCQ1QBSf85inMJe352RF9TQoIkGk5e4p2gBcfNN&#10;W+SHcqAucZ/JkdfJ0fi463xsovPTDegfZo999mwy2dxhi4pYF2wcO3YMfrTvaOG5m8yoX8ULyFzB&#10;DbDdmjOia1fN5tc5vGmT5y71lvlw4oTS+Kc5xPNy+wA4denEFxrFwCFA6oxoDz5NwfVUVJlafKt8&#10;6wBmtJ8cx/iXPZofaSk2N697IaPo+cKJsnbaYY5DJhmxag7BTvoNff6iKXd/vHBkk9LxjzmISY6R&#10;bXXHmR/6PAi8gWrz4TFgFkj2sFELRV+t0nUmo4wYHCNjjlOy4xoyosNN4fbr/N6VnIsXLJ7haU/C&#10;IS/l3e0i3PIoWKO2dmx+5bJwdUNzJar3fLoBwyPoaX5IrNYD/Fx9EZ2mOkRQdGZ88FyHlU1mFKDo&#10;Gy4FWSIeTSPYGHDt6jj0dQ68r7JA2mjYKSPNabSkyJ8RHtpOcHVum99DYA4uNrxf+aSGmoLrp1CL&#10;b5VvHcCM8/Dq1BAnzQ92LtzGuv8LJ3JXxec+Ila18aK0y33+Qm6A6jH+Ljo+8jGHzk+sjDM/9HkQ&#10;tJrkU70sQBOg+K2YTjZqgQpqus8QRzex+pExhwHB3woe//bLiA43hduv83tXci5eUAlGZ0E5QYeG&#10;vqLZ3O+fjBbKIQeJ8hESNbd1Lz7m0BQYxtbz6QY0ksTm+IfETF9fvFMHIS57VuJCnpvBEZ7rKV6T&#10;GeVC2UGYvGjsAg+0l1h4rTmHeBvffV8zDNm8lypoCUNko96BPnpr7TFfHJ1fihg3sPp7CLC6XAg4&#10;Lrh+O6/FN/VbB7Et+QMv7Gp+3sFyrH0GgYuCMMSB6jr3vvQXTorPfUQlr79L3Pz8Rc8nL6R16PxQ&#10;OlQQ0d/mxxysFeA2EguOM9/8ggSqRS6UinE+qu9RKK8Th6BONpqqRT4DPEVNAf1QsqT/2y/jOgyY&#10;hXD7dX7vSs7FCwIcE1s/FNTHFoYk3dzvn8LohyZf+tj30EMg8hJDX4eQ/JqfbmiKlqTo+IfEYi2l&#10;eWkdPv3GheNaPdqsPXfNDGOfnkPQZQaROMqzWE6bwfPLs0PKyLs0h8vIGxX9JYFxJa6/zoEzVl3t&#10;Ek71egd6PYgSbwy+9Lr4liQFii9FLGFL9fcQCASdQkRSy+1g3hRcJ3tNXRr/1gEDUPG5BrcllASj&#10;P+9QcMJwqdRf/VYPckEKklT8voRWw079wkn9xQM4MVZ1wqb5+Yv6kxfxGxTumqysTjxGrIY+5tD/&#10;iZUR5usvSDDB8tN0TMB5fn1Qpf6kQz8btWoJE2VitOxoSP30bYri2y9Sez8mUF3MkJnQ0ByxKdxO&#10;nd+7YrmP6EoiQ7EmfVBipca2UhnbZmI7z9citwLAHjdCFIgnG0mT1n1b+xdOdgjfHD7msEefZdih&#10;pFZvmoE3vymxOoyrUlA+kJn1cus4Vm1+rfXjm3xEGOkC14puEtsGAvkxh22gfETbyFjwiAo2u5UI&#10;JAKJwBFFIGPBIyrY7FYikAgkAonA1hGY0eqYrff9fxtcy6bM3tIsbuQWu6OUI78+Wa6z3inNDUF2&#10;0qLQuAmTeYhbsi3HmJD0blsissZdes32yA7LQ5w3q3g75qX7e/QqasesuOh/cyhtjnJTLqgiKqQ3&#10;Vgst1Tt8/dLcAufe5S4uXfFbgHE9tjc56+d/Usmh4QUeVlx6PYmNTRc+dC+4XnxZEFhv5kIT2lRl&#10;9SeIPbtmr7dHM6GWW4FvWhDaFQgtjd9JPxqbVsfNelhdGV+W4NbIessm5pvGRC+J6WVQ1nDK58En&#10;D+z9Sq7eO8IPeau5wrVvWlu0WLd4P2rTjW6O/ly8oKIcbS1Bb+N6DXU+XnH0U2wNLHXxBg2a1SoU&#10;8BzQBaLe1JsyG/F6A1xu+SLU4AG7Qkc1P+KIwYemnw4BtZya3xg1FhOrWN0TTxrSu4AL560RKM/X&#10;vG9L3ONYvRh6icLTzLjVtQG3AXiK2txwhM4u3KXX880YpxbvIOoWv95qOZpELXTJXZoQGRMzFv0S&#10;Whfb8kuQtR76SnN4sorqrmjG7bwLg7f4KCbkFWerlv6KpiO5JiaRrHlQikKaKV11MWEuUsbTCqam&#10;JRoz4LoFS6pllWOg9+ZQnZpWW65ZGo9LeD1X29rpYEWbtZcXJeNblSYonYzmJgOUPi/ExK/SGh/J&#10;iMMaaJkWuRwcjJeneT8z7RkJEWbS3k8OH6l+8aq0dnMsBGfV0nUNTdE0jJtFI2akGxFVy8gKxuZ5&#10;Tz75ZKGoe/p3Ll5Q8PFWrNZ5620bzpG9RgpeD/c+0doVBXkge82PGBwlP16l0rYvFPYuTRSjDLqF&#10;olDA+8bKGDBIXuWhit8Htywlcs3LfBfl4Jwr2p+F4A+9jG9fSSlFBK8j9dWhbVP4RX1dhhe8opW6&#10;utRafottcTpfTLz22msNFHaiMc77tsT3yrWRB++u1a8Se5pJAb/sry5whc7KADRFFZ7N95G5CP1I&#10;BMq8UCUBaYcn8KF37ql63dwrS68hgnYRcNdCbzLmphF33IRvktYhcSuYtiyo9VBvZ3tvl2LKjD57&#10;y++4nQ2vukrhvWODAJf4vOG7hx41ART9hmA9hAftpAwnKAxjqzVzJGNBeb2LRmFAkHZBU5ukRGul&#10;y9wtbJOSvN7KRcIpLAgFILfRqWm15WpKVMRM7qBPqIiex/dEeU/Oc8G4dYDjLUtB7wjKGSB3vYBb&#10;HEOY1CW5QnMQAT1kh9U3xR0r+r37uA2NNmYT8nqDUCKL78szVnjcoLzGRqgxtkTTcKzJXY1pdNm6&#10;4U0VUDDvWATmalqNRtfb7PJeXJyXF9RmMUpTKOhmxuFpTrFPNK+1sXeR5OGtgSVILsZ9qqAmmbFF&#10;GeLUOU5RzXFXVbwpsyXX3ADXUzBqNQ1DW11o7IP56OFMWS1KOwsrVXXUi/fK6aDGazrb3AqnVrJ6&#10;0+rmHscQlFvV7LKgE1O7MWWkvmhTAk7wXsaz6aR917Na0PPezUJpfLPgHiuqhd5kDFlo8xHt3mLK&#10;k7SOWtobzHP2ph7ay6JmxbvezS2/ITi0nXdMp8ddviy1fkNQl1EtoNBG2HqTvQhHmpiLPXCTTKXA&#10;HnmLLbyHtu1ubgrhOc2IptWW29yxveYc5S/2jUPc2sueXtMXDxTNzb4lOxwD6l3PD8YxqZkRdKIj&#10;VfQXAorCiko9NPVYQSxjC5VuoLF2XfWnCFTRPs9DVtRb6zO2ZhzoTrH3xVQ+Z1J+Xl5QoCAzbWbB&#10;4R0Z6n2icR7ea0ZqzeGcRs9Osj0P6pw4asY6QxQ0F5PmDe1XQhkGa9xA7YSkXnh9myitd+574kyL&#10;oWtuExw3Vq4fjcS0agybCq2Nycae/TabM8epmwXXllMLvclY7Ei9o2an1jHJsNapO7UeKoaQ5tQZ&#10;0Zir7BwFnF3UNq3FMdUQYtDQyUBnMW/hvXDbbhPs1LSCAewOaRKXCOShvbmbbGvahxTwB8WGhc3N&#10;vpW2iY9LO9FYpZg2v2WIWLjrU7MVNNDjFfbFWKSvkVB4xJy5W1ioRoa4v09cPMWtFfeaXwWiNdad&#10;oxdk6Fd47kPOptgnmoEsfj6QGSUiXH0n2Qguo48SR8p79OOuHY80gR2qpY1PUdA6WFTShrtoM4aK&#10;5sW06jgb9abVzW2CoxuoDYNcX/yg4FCLcbPgHntoThp0Eefds1lwzUlT6E3GorOvh+lOrYMB6QO6&#10;p4xorYdc9NdR1LXIdnPL7xGZMl4ru6hG65JTDaH4slW/Vi8s6S28F27bbVKdmlY3jTTjdwSHtnpo&#10;7piPpuEClSE0ZcTU3Oxb8hp/9Fiwty6EHdIpC6pWlB2NWdCYHTUnjDz0SGkwqnicGV8NVFioRwZG&#10;V2mgM6JqqGfuu1Btdl5gjl5QO2pq7FBkw0m9TzSq7Gck3MVVLNxJVs5JoDPvW6jZzQ1wUS89x4rP&#10;wAtBqgtoTDMdqsIoHFbHAFcHedrY13rG/rzFRweH9CZO5bxpdXOb4Lixch3m2kmA/8jkUY8wlU/T&#10;JsILDz/3EmVlI/s3C67pN4XeZIxW/Diz7lSn1hXrR+Cn1kO6NrJmLz6aXQgXBeLHGZrrEaYagoIh&#10;qYem9p1phhFuZa1ebDK0bXdNoVPTasutd2xvsodDqmc82hpbNuhazc2+wQe1UW6wJ28ceZBm1ruK&#10;jws9Lo7ztvv6fgAVlc2W8/ZjoJguNnFEQNMxzykpNz9FEFmKFqrrXlZTcA4nQx886FHs+ZSZoxcE&#10;HX2jhxHHO/zW+0QTp2PMSolwwt/mTrIR65iq4nrzrYZYvrkBrnOzWpSBITEM4fCKXIE+DF2ML3rm&#10;R65S7goDGwnyNGvTdtid2qZHpPWm1fU2wXFj5ZoHniUo3aTVPXFlacSH5rTIRSLoUWswZ1SSZIUe&#10;tfo3C663Wm4KvckYGqKdjpndN7nt0Tr6q62K4V/xR62HGjSlmX7CbXDqLb/HcYMaREQNK0AZirTV&#10;EoYA54yqyiWu5UNXxRbeQ9t2u6fgD4D4zk5Nqy233rEd4vXnTdAEhF44MD0YLnSg3uwb9pjbKReK&#10;3qLnnYtBaBQpyy7GY69a9DH96G33YRiCUNOyQVkNLOGHJMQ6FNaDBoXCDFCOzkVKOoxp15leWygy&#10;FfNccfLZrcc1Mj2GP+cyuYPaLqVDCMu4tvpMfJd9yLYPGwFcxdQtvLcMmB4BLpzybpmrfW+OAJFA&#10;s/l54S10DReeu2lvAefNNqFFAUzQ0gVuFuikfvAIyMSKp7MHj8pKAOhxxq5c4EqstypnLLh2SJNg&#10;IpAIJAKJwAYRyFhwg+Am6UQgEUgEEoGDQmCmq2MOSgbZ2UQgEUgEEoFdIbDjjOiuup3tJgKJQCKQ&#10;COwvAmtcHbNLL7i/AkjOE4FEIBFIBI4GApkRPRpyzF4kAolAIpAILINAesFlUMs6iUAikAgkAkcD&#10;gfSCR0OO2YtEIBFIBBKBZRBIL7gMalknEUgEEoFE4GggkF7waMgxe5EIJAKJQCKwDAL/B+N7agib&#10;Ci8IAAAAAElFTkSuQmCCUEsDBAoAAAAAAAAAIQAkkKL7RlYBAEZWAQAUAAAAZHJzL21lZGlhL2lt&#10;YWdlMS5wbmeJUE5HDQoaCgAAAA1JSERSAAACcQAAAzkIAgAAAOeT8NoAAAABc1JHQgCuzhzpAAAA&#10;CXBIWXMAAA7EAAAOxAGVKw4bAAD/tUlEQVR4Xuy9e7BfxXXnq3OO3i/Ey4AQQkjYxk/8lA0G2ZZt&#10;IA+/ElwDSs0UziSU4ValMikKpuaSZJJQdQeKSlL+A3xJbsKdGQN3TMZ2nDggG9kIImwZ2wH8Aksg&#10;hBAv8ZLQ+3Hu55wvLC+6996//fud3znnt39n7ZDjrf3rXr3626t79VrdvXpgeHh4WjyBQCAQCAQC&#10;gUAgMGYEBsdMIQgEAoFAIBAIBAKBwAgCoVNDDgKBQCAQCAQCge4gEDq1OzgGlUAgEAgEAoFAIHRq&#10;yEAgEAgEAoFAINAdBEKndgfHoBIIBAKBQCAQCIRODRkIBAKBQCAQCAS6g0Do1O7gGFQCgUAgEAgE&#10;AoHQqSEDgUAgEAgEAoFAdxAYaETMh+HDvxgePjxt2qHXKj04MG3+4eGjXn754PC0wYGB0ZmBYlcM&#10;uBf/8Vc/jyYYIJ2lHB79ceQr/zc4ODhv3ryZM2eqrCNHjrz00ktHDh8hESkGpw3MmTNn7ry5A6Lw&#10;2gOMO3fu5O/ChQth6MCBAzt37Zo+ffrIPwc7n7hAMClIBR46dGjXrl2zZ8+GmUQQ9u/f/8Lzz7/4&#10;4kuzZs869thjWzJQVkR35CuoBAKBQCAwlRBohk7dt+Nbhw7uHRo+ODwwqvmGB4ZmLDwwvOjuDT99&#10;eNNTw9Omjyie4RFF+apylHIt0Kkj6g0aw6/7VTp1VIMOH5k/f/6v//qvn3rqqfqyZ8+eL3/5y7tf&#10;2T1nzmxSoVx5Oevss8844wwvJwcPHrzrrrtQpZ/4xCdQdWvXrv3FL37x1re+9dxzz+WfXZeoHTt2&#10;fO1rX3vXu9713ve+1yvd559/fv369dueeAK9f+DgAWYbK1e+n2RDQ0Pd5SE0cXfxDGqBQCDQHwh0&#10;bkJNZP1nTnth5vDzM6ftmMV/w8/NmvbcwIHH5ww++ZEPvflNp588fOTAkcOHh4ePMNDrz6sv/l2f&#10;Dh8YPrx/ePjA8JFDw0eUBTX6WpbRJCPm6OvjNWIUnnDCCedfcMH555+/evXqoaHp99xzzwsvvGAI&#10;HD58GHP2ne9853ve8x4MXPTrww8//KY3vvFDZ3/I7N0cLpKhg5PvlMWTJ+ajTyyOR+YHzlzGQv32&#10;t7719FNPf3T16t++8Lc/85nPnHDCG9bdte7RRx81gt4tYe+8HNj/KicUBJ3ce0Hp1NHoFFrPEykS&#10;UVYgEAgEAj2IwNB//a//tQfZSlna8+Dwkb2DAwcHph0eGDgy+t9htOOM6dNOOeWUvfsPPbfj5VEP&#10;cD5FwCAdsUn5/8GBQ3Nn7Z85/eCRQ4dGLNURlyw+5NEH03U0Fbpk1qyZb3zjGxctWqRf0Hz/9uMf&#10;o5xWrlx59NFHH3f8cajgRzdvPnXpUpy9Dz744CuvvHLfffehckb8sTt3YRHee++9zz77LGoWr+/W&#10;rVufeeYZVDLv+JDvvefeoelDKNrvfe97P9j4g5///Of8eswxx2DLorEeeOCBf/3Xf/3Zz362d+/e&#10;Rx5+BN123HHH8ZfvFPGzn/7sye3bFy5cgGsa6xk7+KSTTlq8eLFhBbUHHnjwQx/60JnvOhOf8IIF&#10;C44//ni4gvju3bt//KMfUxDfKej73//+U089NWvWLF527dx5//33P/jgA6/semXvvr0U9NBDD+14&#10;bgfEQeNHP/oRs4fNmzf/+Mc/xoLfuHHjjBkzjjrqKH4i77Zt25YsWdIA+QkWA4FAIBCYEASaYaeO&#10;KjxYHVWQo35a/mdo2v4jB5+ZNe2Zj579lre/ZSnqD9dsIWgDIx7j4dnTj3z0Q2/+tY++9RMfefNp&#10;S+YOTds7NG3fNJS0KFbcJYAOx0QbNQ337dv3xNat06fPmDt37tNPP/2DH/wADYpyQm9t+uWmhx95&#10;GN35hje8gb8kQJWikDZs2IAKpIQnt2176KEHsfB++MMf/tu//duKFcuXLTv1kUceQTmhuX/6059i&#10;/qII8So/9thjaK/t27dTLloNRcvK6FvecsaT25741re+hS4vXKNFw1EKEwIDAZWMYf22t70NOihO&#10;FDw/obAhjpalLj/9yU9g5qQTT0TdUvr9P/jByYsXH3/c8WjQh3/xMLm2bNmCTxudynwCJplDPPfc&#10;c6L/y9FnQqQ0CgkEAoFAoBkINESnvrbeOWpMvrY5aAC1enDawR1Dh7atPueNZ75t+bThEc33euC1&#10;wEqew+wrWnLizBOO2f/GpYPvfdv83/joaSuWLRiYtm94+NAoRYPiVdPW6MyYPuOxx7bc/P+++mx+&#10;dPNpK0474cQT2dGE1/eDH/wgPuHly5ePkBgcRCm+4+3vmD40hAGHDf3mN78ZJbr18a0oJHywfMT+&#10;w7TFWT1v3vy3vuWtn/3MZ9515pmkQcsef9xx533ivDPPPHPl+1fOnzcfk/eVXbsefODBt731bR/5&#10;yEfOfNe78D8/9+xzv3zkl9OHptsWKfPTHti/f2BwIFm+Rd+zVQqtueTkkx9//PGDhw6isIcGh97y&#10;lreM2u4DLPq+93087x9Jtngx72edfRZEXnzxxcGBQVLOnDGDCsLAgoULqdfQ6JYrGJ4xfTq/NkPM&#10;g8tAIBAIBCYEgYbo1NewcArzNXfttMPTjuyadvC5VWe9+V3vOHVgEL/u663VATY28WX4uGMWDA3s&#10;Hz60a8+uZ046fvqpJ89499tOOGbe4MJ5UN3/2ibgURVse5ZGyz18BP03b8Xo8/a3v/03fuM3PvHx&#10;T4z8MDyM7ll66qmo0rLNvcuWLTvm6GPw06JHn3xy+9Klp+I7/cAHPnDKKUvvvvvuL99yy913r9+9&#10;ew8WIYYjxihKDMLHH3/crNkjG4/34fndv+8Nbzhe9I895lhK3LkTR/evpMOWNufOmYt+3b1nt/2G&#10;4xczFGty/oIFy1eseOKJJ3a+vPOXjzxyzLHHYEPjnWYGctSolxsiqEjtIoZDihNZGDv55JMXHXXU&#10;SJoRuq9OOPIF1wkR1ygkEAgEAoGeRqBhOvU1LFGo049Mmzc8MHd4cPaeg0M7X3ll+MD2cz5w2rvP&#10;fOOIp3bk4I3TwyPaALftAfYSzZzJLtwBDqJMO7L/uKP2n/eRxWe//5TZQwexcRP71PQ3NuWJJ5zA&#10;Dl4eVivf9KY3aRstm4dHdKnTb/nOHYw/TFi8xHhNMSKXnbqMjKi6VavOveiif/fR1R9FYd955x06&#10;GDPC1eiDjagdSRTEOrFcxzxs5WVj08yZswpl6tRlp2I640O2X/Hc3v3du1my5cspS0+BvYcefAhm&#10;znjzm1/TkSMubaUf3Zv16vurdRpxiw+P2MSvHQdiQxf/jeQdGMDyTiYfPS3pwVwgEAgEAuOPQPN0&#10;Kic28eXuOTTvp0/M+OUz8596eeHPn5j+sy179+7bPXD42bPfd8r737V8+uDIFt7Xoze4a/eB4QG0&#10;EcdP5xw8dBjrcMbAwZOOn3PU3MNz57A7yalhlxPlgTV36Mirvyb7ZkdMvdcSawOxTFzMO0vJ+qjW&#10;UE888cQTTjqBX1na/MY3vvHSSy+zh+joRYtIjGom2dYnnmDxFaP2Bz+4n/qQktOlaMoHH3qIjcTs&#10;KmLtdnBoaPny07TTOBGP5Ziip69gifd7933v8S2Ps9fpnnvWL5i/gPVUUlL6yYtP/uGPfgiPb3rT&#10;iE6FU7Y+G5FX+R/9N+RHNax2S7/qUWdrFYYsfmy08k9+8hPO7cR99uPfQ6OEQCAQaBICzdCpRwbm&#10;HBmeSXgHhWWYNjD0yoGZj2yf/sj2Odt3Hf30K8fs2L3gwJGZRw7tHDz45Affe+r73v2moYHXNh+N&#10;NAdqeHDv/iM/f/iZ/YcwuoaPXrjwlV27jxxBV+6fNePg0QtnzJx+ZJi9xEVtxx5gtrzqF2+JslTJ&#10;Txiq+k4aFkFHEgxOW3T00fKjopOOPuboxScvhm+tufJwYJTF1G9/+9vf+Md/RDOtWvVhdCfncFjV&#10;3LRpExYt24zxNpMXN+w555zDpic2EN1xxx07nn3uox/9KKuelLfwqKNgwPM7fcZ0Vj050sPS7L/8&#10;y7985zvfgZ8Lfu0CtheRDIt56alLYW/ZacvmzZ/HF4gvWnSUTvvgc6YuthZ71KKj4F+VmkfdR+1W&#10;lorf//73P/PsMxDf8vgWfMJ8aZKwB6+BQCAQCIwzAs2I+TC8/ycHXt46ePipwZGduhhYM3YeOu7h&#10;J+e/sBu35PQZM2YfNW/4mDkvnrBwz6xpLw8MLZg2c8kPHnz6vo0/Ryu9GvyBDU1H9hx31NB5Hznp&#10;+EWHWHLds+/Qzp27WarEVtt9YNF3/vWJLdt2Hp42a8GC0ZgPy5YJeRQbLlkUEvt4efc6lX2z+w8c&#10;QOuwbQerkX+SQKqIrbnaDKws/3D7P3CQZs3vrLGwR6ye7tm9B8evDr1gp2JWcprljW96I0qOxP/4&#10;j/84snHo/e+HB9ZUX375ZWzTEbU9f0Rt8872XZRiolZJPHKk5+VdnIoZmjG0cMFCH2jpRz/80Xe/&#10;+93f/u3fxvZVSrzKMEmJ8E81jWfeRZxSKE6VUhaqhtdXbJDLZhvjLKhBPhAIBAKBBiDQDJ364I+/&#10;c8aKYwYPbD2y/7nBwYOHp83e/sKMJ1486uDgMS++vHvOjGnsPBo68vKbTpm+7PgDI57awUWDs5f/&#10;4IFt3/vBLw4dYvuqwiftP+HYmb/28TMWzHxh9BTNwI7nd8+dN3ve3Bk7985de/f2J57eA+VEpyZt&#10;mKjVvIWTBOz1ZePu1q2Pv/d97/3Qh86pkAi8qevvvvuUpUs51kIu9BbKTydBxx5gAZXM+ZnNmzYd&#10;e+xxn/rUpwhb2ADZDBYDgUAgEGgaAs3w/f7sF9u+/d2fHJq+bHD2iYeGZx84Mm/bM/u279h38NC0&#10;hXNnHIPPctYgC42HRpcHB6cdHDjy0uG9m1aeecI5H3zHjBmsbo6uhg5O3/HSvjvX/WTT4/sOHpnJ&#10;odVFi+bt2b2LTUA7d+7Zv/+A7cSpaMSW6i1JgAE6e87sD3zwgytXfqBaNlj1/LVf/3UsQoxUFkZz&#10;hdpiq226W/l1pWFJY86/8U1v+vgnPt5Sodbc06tkNRM3rV8Ev4FAIBAIdIJAM+zUW2+9ddsTj73t&#10;Lcs/es6bho7s2L9311M7dr+4d+7grDc898Ku4YO73njasXOm7zl2/v5Zwy8OjAR/GDjCxmCs1VlL&#10;/+1nO/71+7/Yf+DIyMFK9hsd3PPWNx3/4Q+ePGfGnkMH9+zd+8rMWXMHZi791j2PPfLo84eHU99v&#10;J6BOSh4tBb8usP9rfKD8Xh/xf1IYjEIDgUAgEOh7BJphp2L8DQ8P/eznj6275xcHB0+cPXfeshNn&#10;vOu0w4sX7ZwxbdfMwd2L5uw5ccHOWcMvDAwTLHdkK9PAtEMDh3Ye2bftzLed8KGz3jFrJhYVe3EH&#10;ib7/7PN7v/ejZ36x+SXWZefMmXf4yNAvNz+9/amXiMw/Yni9/oDIyAHR/ZxefdUgY31Rp1y0J5Z/&#10;sr7I6mMepJe1RjKy8JnIkBl2ZQksPSkV8tC+4BCmLEpk7TYlOxLZIhXXV01Jzr0cICDESC3sgSwB&#10;FAmKlHNYLfRhmPb9oBAVDAQCgY4RaEa835889BM017SBwed2vPjyzj3Ll58+Evj30Muzpx88at6R&#10;k46ZtnD2/unTdvPxyMDg8MCMIyNnZoj1MOvgtNmHDx88+cSj5y1Y9MS2Z0d8wwPT9+49+MyzL+8/&#10;eGjZsqXTZ8ycNjj3Z7984fEnX8FNy+/E+yX8vcX7VXBBIiKxZ4e4DQRqIBYSm3q0UWjdunVEBOQA&#10;KAdg0H+cjTHfL4nZxMv23WQbkSVgfxBnSUmQ39em5oQ+G5d4se21RG/gqAynV3l58skn2Q8MV1pw&#10;LXRKv/pxePjxrVvZYEyoQlGGN47lUDXCHxKwkNBObMLyMpQv4lJHLsMBlpbe745lMTIGAoFAINB0&#10;BJphpwrl0WM0Mx7Z9OQ3v/WjQ0MnDsw8jqXT4+fvPW7+vhkDu1Coo5ba0Iu7Zz35wqxdBxc9s3Pm&#10;Q5tffua5HUcOPPW2Nx7z0VXvmjk0EmRpeHDWkelzntpx5I67frbxx0/+8rEXn96xc9rgjAJDb9o0&#10;tAhKkdMpMIA+I9QRG4DFj7YEE1nprLPOeve7302ABfYWYX1ivLImyq9oX/QlupNdvmgvNgopI184&#10;4kka7eblC6YnCVB1SoB6JgFakO/evoQyu5YojugTJCMUMMXxkBKdhxULNbLwE7koBR5G4jDt24c2&#10;5XyqCSsBlfh49tlnQ4cXhfAlPTygOCGiqsEeh2Jhhi9kIajhaJyHXz1hsza9/wf/gUAg0F0EGmKn&#10;/hQ7dSc6FZcuW4pefPGV555/6bTT3zJjaJAdv6MLqMOjs4PBIwPzfvHEdKJA7D08D+X6xHPT5s4e&#10;OHbhweFDO0888diFi07Y+sTThw5izU4nZMIruw899dye/QdnDM2Y99LOfQMDQyiJ5F4aIhlhJhJE&#10;/tlnnkG7vPc97zW7c/jwESLgE9GXBDwoNvQTmokdthiv2LKYkmzixczFrERFYctyVBSnK1Hpd7/y&#10;yqOPPoau5fAM6oow+mTEHOc46JzZs9d95zu4ZZ9+6ik0JSayGc2KiES8Q4hzpJWTrIRLxNiFPjoY&#10;1YjK5+pW7GwusfnRj3+07NRTuVQHjYh2JK9dYkO5KEgmB5inp512GhoXeLl4FZ3NpTQQ54TMV77y&#10;FVgiRDBaln/yHfsY+ih1E8GwWbvbG4NaIBAINB2BJtmpr2GNXh167PFn7/jW/XuPHDM4e8mhaRiO&#10;bEoaia90ZNrQzDkLZ847/pWDRx0cOn7+wpMGZx1/4Mj8geEDh3dvffOyOR//8Jlz5w7hEB6eNkQo&#10;icNHZr/8ypHd+/Arl4aDR+Wg2H7yk58SlVDREgptNZ3yRIGhaTjhimMW9YmS5gtxGIjGsHTpUvQT&#10;N7Khxj78kY+sWrVq7tw56Gk0IkdRSUAsCH5F16LDPvqRjxDegShLZXoL1Q5xtOPPfzZCkD293EC3&#10;d88eAvlu3vwouVDwOMyff/4FXLtw4uMuwQkxh1GruLK59AYnMPuTFfGfSYCWh6GPFQuT2KZUDXOc&#10;mBWkUd3DQm16zw/+A4FAYDwQaJhO/dWdNAMzHt3y9Np1D+48ePzQ7MWHhucQKWl4YPrBQ8Mzhw4f&#10;t2jWnr0HXnjxlXlzh154ed+Wpw4cOsyu311H9j16xoq5H/3wu+fPm0m8hZFAggMzXtq1//kXMIKr&#10;rljBPiPsH6GL8jZQ7F80FqYe8RNQTmi10U1VFjt3QEGRpIpQovIeK2Y9/ySxAhjxnaCAhGvgn1iQ&#10;kEK5jlyTPpJz9HodVzyG6VxCMRCmcfdulCIhlljNnTlr5qmnnsoqLLe04ux94omtI4bvnDleBcIq&#10;a6h8/MQnPsG95RSKDYpJChFoYqoqXj96lMVa06CJEg0LdTx6Y9AMBAKBpiPQKJ1KSPfX9BSG6eDg&#10;zM2PPf2tdT/evf+4oTmnHh6eOzxt9gs7jzy2bcczz7149NFHzZ45PDS87+UXnnnppRcPEvqBncBH&#10;dh3EWj111ic+8i7UKjYk9NCm1QpVbexD+L6qaaYNE9KejUgYmlh7mIzYiz6ZTEMteeoFmxVTD48x&#10;/t6HH3kEfyzqlgfz9Knt23/2s58ee9yxJOA7ZHE4b3n88dfiQI0wSujd55579tHHHuOWcq44ffMZ&#10;Z8ydN/eUU0fCRBAiH5VPeH3eubgGgxW3MGSJIIiO1C5lsY06hFX2KMEDW395x7eM3xidStH8ykKv&#10;WNUkwDLi3LYV36bLffAfCAQCgcB4INCQ9dSfjK6nvmalvvaCWh166aVdz+x4+dRlK2bPGjp46Mje&#10;g4O79hyeMXvhnFkz9uzasWjBwJIT5p147IwFcw5y0dvgwJGB4YNHDu055rjjj3vDiU9sffrAwcNc&#10;F2PnOvP1VDPUsNtYDTXTTcoJ3YObFO8o1h5BG0gABd616IityQuGLGauwupid+J3JRc6jO9sYsK4&#10;1I2qfCFKMLeZslBKYrQdZEmAD9lCB6MWDx48xLEYSHH3uBZW0YjsLWKxk+VSCoLsvLlzjzv+eDKi&#10;ElHzM0aLRnNDWWzDJ7yx/4hcWNVaEmY3E9oURzcUyEsCfqI6/JP0ZJeFzYthEtbqePTJoBkIBALN&#10;RaAZMR9uu+02jKrRfb8FD8EITzph4ScvOHvOzF0H9zyFgXVw8KhfbNn33PM7Tz526C0rFs0ceHFo&#10;eA8nVmWnHRkeOjQwf8acJU88M/2b3/r+7j2HWKAdDYTPTWZHuMjFx/s1/VF4ZEXLpaQZvZRt9Eq5&#10;0UfuU2XRX6+H+IK+JAuPfqVcvujiUqXUDlu+8JN9JLHs4OTGVi3cogXN52yFjoA2Yt//iivjxIoQ&#10;e0ZEJSa1IIGs7bKbYpvbB4LzQCAQCAS6hUAzfL/ZOP66+2O4TvupZ3Z+/Zv37doze86842bPPDx/&#10;aMfpJw+dduK0U0+aPnPgpaHhV1CoLEcOD8zk9OrI1uGBIwf2vXjyidN//byVCxfMHD7yuiMiudpA&#10;69g13R56vqPJpMz0XSntXV8si975i32phVh9IQt7gkwTS5vKJvbMkJhcWmr1bPCFxEbcuB35opvE&#10;HVfGGzzooK2+GBHND/y0QAkqrl7vljgGnUAgEAgEGo1AM3Tq7FmzdS/p6N7e0TXQX72Pvg4OPf3s&#10;y9/81v07di2YPudkPiya/dJbTx0+et4rKNTBkbtUsRdn7j4we8+huYeG57+0e9azLx3cv3v7KW8Y&#10;Pv9jK49ZNBcn7sgl48RSGprOjTIT1qi2WunXOyes9KSgZCOSqfyWySaL4Sg3EAgEAoGeQqAZOnXh&#10;wgWvDvcWOXBEs7JvlxM0o1dzj3hDZzz19Et3fvv+516eM33uUrYBDw7vGxzezwnWEV3J/amH5/xk&#10;y7SfPTFz6wvzf7Z12k827dyzb+/BvajVw+etfvexx4yoVRYsR691G7n6NH3yIPXakNvmxdxJRQqW&#10;JAsvca2Umjo8tExTmEBOYxXeC1q/pzpPMBMIBAKBQIJAM9ZTOezxL9/8l9d7QdnHe3DG9GGi4RKQ&#10;EFclzksU5+HDh97whqPO//j7Tzhqz6E9jw8O7xkcGPH68utLB4757oMsRc4/6biFL+w6cPjArg++&#10;Zejo2S+jmGfMW/rk8zPWfvsHzz6/m7Moay5eUxB0Pg9S/5rBXCZVfiW1QEOPmIGvrrm+7tdWZEOI&#10;A4FAIBAQAv/jf/wPwrcZGmwhvOKKK/RPDqD/9//+3+0nTsl/9rOf1T//7M/+TC8cOv/3//7fJ2AS&#10;MO6HP/zhF77wBft+/fXXc0DAJ/vQhz708Y9/XF/4ld2XPn1Siv7Jnkelgf43v/lNo/anf/qnev/q&#10;V79KHBtfini2ihi33/72tzlqQUpfqaQWk/XPZuz7RTk99JOHDCM00fSBfW8+bcHqc89YdvLMU06a&#10;/8KOkTAFI7pzaOiV3fuefPKZJUuWz5+/4PCB3ejUEYN22owjgwuGZp8wPLTghZf2zZm34JhjFu7d&#10;s3fO7KFZQ7uPHNh51MK5J59y2rbtz5144smnv/FNvj1kn9naZGKu/erX1/LUsudG9xqb0n2d9s1D&#10;4Y9QHqmDnlc3ImlpNhOcKkVuiUdvqlHKX3E7Strb3bbr6tXqF5VV9tNkCXSUGwhMKQRQQuze/w//&#10;4T9w1hyFytl0tnOeeeaZaJ1/+qd/QuWgxognw/B4//33k/Itb3nLl770JRQkmoz0BH3jJ3SVB42P&#10;6EhS2keCwbH34r/8l/8CKT2WBfXMbkfSE7gmQZ6QMuhRdLyyKAGMESbdGIPbr33ta1gyHC4g0hzH&#10;CNkiumbNGtLDLbWDSY4bcHqQvBw9IKIqLyhUfuUF+p7PXmj6Zvh+OenBsUuLBIRGmDF9YMlJc48/&#10;6sCykwbPOG3ur398+Qfft2zg8F72Hg0NDL7w4p6vf3PD0y9Onzl/6eFp84+gUKfNfPq5F598cuu+&#10;fbsPHxnev/flHU9vfeLJHdufeXmQfUYDew7v3XrM/L2f/eQ5Z7z5deJFMIT/9b/+1/0/uN9ai1M9&#10;/9+t/5/Np1A8if8WqxopIXhC3sBSYLWUrsuM4uTGcoIFQpNtxkRmINZg8R7o1zY9VXh6H3n4kf/1&#10;v75CfERdsMNDOEPcAIL38JEjd95xp8rSr3Snf/iHf8hvwuEnIhdSU4ULrvO09D/XIRJpAoFAoBCB&#10;97///WggRTAlRDn6xgxTbEqUqP6JlpVpqEs1OFOXUIMCp/hagoz5iEK1w3Ut0ytBwhhWMhTuvPPO&#10;PLvuDrEw6SRjKoCNy0ed7K9Z4gQna4ZOJa4QExkCH2kb64hzlK2zM5i27D14cN/0gd3HLTq0YsnM&#10;JSfOXjR/+uDAQTatvrxz7zfXfv+JHTMH5y47PDD/4LS5L+w8tPfAILOtYxfNPmbh9OMWzVw0/8j8&#10;uVhmHIbBk7yfi+EWztq97DSE6VdLmocOHyZ4L1EjrGGY1m178omdL4+Eqi984JZjqYVnTmxrbpKx&#10;YFX19SnYpcU5VNZ6ufH1n//pnxTT/7UDOgVcVBAkri8TBQ6zGjOw+vjjW4j5AKEXnn9+y5bHHt/y&#10;+PYnn+SfpKTnUOXk4hoVid7laKzp5pay27KaLSlEgkAgEGiJAH0W9YNOrU6pYQQTM0mGxkI9tyyF&#10;BN7VXCd9IWPwqXlA8kjZE7tG31UdRuOatavDz3ikaYZO5XQH8Q1msHw6YueNuE05pblzJ/pu5AIW&#10;znYOTdu3YO6ej6869YPvO2XeHFZIh9kJ/OLL++741g+eeObIjPnLhgdnLj1p4RlLp5+wcN/eV55+&#10;dvumE4+dfuabj+YAK1EgRigOHx49wMp/BAN0p19G9XdyHsa+PDF6hxo30nBFzMMPPyzbjjAORAaG&#10;1ce3bHkeG27UNsXOIy4SoXR5f37H8w888CBZiJ0k0w3Tk4D7aDVsXN1Xg2HKkgY0FbqIGeUZZ5xB&#10;4i2PPUbwphd2PE/RmIk8YhYrc9sT2/yUk8QoPMIt8Ty57Un+CQ9EVtq7dw97vtDQFr8CbA8cOPj0&#10;0yNivX37U6MX3s16Yts2/glL2OX4eWgCwlBgnf/w/h/+8pFH9u979TZWQ4bAS489+ig8432ycEuo&#10;5Id/8TBOJwL968KceAKBQGCcEMCGkyolrrgvAmtSD15f+05iOdsSk5TvhcoYykZHy7HEk7G127Ia&#10;oSwtF5QTxgpzsdSqLKwT4wemFEsm7ctAyhdC5YwTjGMk2wydSiWJ7HPyksWHOfHCeReCMwxP239o&#10;aMbMeUeODOzes5/9v9MHDxw179AxC/bNnn542mG8mtw/Pv2ll/Z8e92/Pfbk4Tlzjz1mwcAbFx84&#10;edGuY+cdeMOigfkzd80benH68EuDA6PXhg8MHR6YO30uzpCRU6F+lTHxsr76E3fLHT7MgsE/feOf&#10;uPvl4V/84o477kB58JH3tXfcifq8/4c/XH/PPXtH7w/H43rXt789cunbk9sRmocefBBl88///E2U&#10;Db+iiv5l9IECao+UP/rhD1FRd337ru+uW0fgJMIZfuMb34AmMQv553M7niNCIdqLQmVf7nhuB+8j&#10;Kva1hw5DFtIQZJ+XB/7tAUpHTFn8QDtCx1ISGXhwcODpZ57mC1oZN/uSU5agj0fI7thB/GF6Hcse&#10;3/jHb/zohz/Civ3Od75z993fHfUVj+yollWPi/hb3/r25k2bv3ff9+74l39hXkBB31q79t5779m6&#10;5XHWP/7xH/+R6cIY5TWyBwKBQI4Ae5FQQgwsaB28qXZTslLi6bV9QPpiu4RY10xMUgzBQp2KSSo6&#10;ObWKFoGUZaGghDFlTHY/oUdZHtZPCW/SqYxRMOMvyOopkWiMTsW3zrVoo/F9AHCAvb4HDqFZpy+Y&#10;P3/PnoN797OFh/F97/zZB1e+Z8kpJ88enDayWDg4fcYLL6NWNz7+5KEZc5eySXju9FfOWDr89uUz&#10;cfOO7AoePjKqFjBOpw/OOHZw5vHERBoxWy3ykXcEZ01HyHtCE3J9yyc/9SnmUwT+xTJD2Rw4dBDG&#10;TllyytatT6AIUcMPP/LwMccei3V43/fuI0jvJz/9yc989jOnnbbs+9/73ssvsfd4GNt06SmnXHjh&#10;hZiPj23Zwi4DaJ53/nnzFy7EiISC7oo56+yzCA+4bNlpK1eupD/s27sPdQtfhMXnnlbzkzz77DPf&#10;+973Tl269FOf/NSnP/Pp0994+oZ/3UBiVvhxTWOYIqxWR7YAEMrwxRde3Llr5/MvPL906Smnn376&#10;K7teQVvzLDpqEUENUa4I9Kc//anPfva33vjGN1HoaPT/EUSI14/GxY/0oXM+xILNBRecT10eeuAB&#10;6sUNOUuXnvqpT3/q1y64gHmlvwu2p7pBMBMINBoBlJBUlzbWMhbZwmphvbTtFv+TLbhaMpSWFjLH&#10;4ylkjBITLU4yBjcYYFezZ0MmNYZBS7f2eDBfk2ZjdKok4MSTTuK0DO+Hhwd//sizP/nZ1oHB4aOP&#10;WfT8Cy8dYHvv8MCcWYMrTl143FGcrSHi4MheWVTlrl0H7vj2Dx/ddmDW/FO54m3e9N3zZ74yY9ru&#10;0WvMR7bAckPc4WmzZ847adogwqQLauqeEiVIPYHvWZMg1u6r4fLlGh4YwNrjbhecuqhVTEP4Z0aG&#10;lsKWffCBh/D97n5lz8sv78R6G+IKmrnzUJNIMyvHGOX/umEDxiU+YeL6zl8wXxuIcMDOnzd/aHAI&#10;5UoQYLTUcccd+/jjW1Fv257cdvLJS2zuxhVvlPX2d7xjwcIF9K63vuWt+w/sf+nlF9GOIzGb0Kuj&#10;N+HogSCF4rD95SO/JPg+S62nLj0VJvHx4tlGjklMIGL21yHN3/3Odx597NER6/S1c6swv/WJJ/BI&#10;U0cugh31zAw8+eR2mDz11KVo33/4h//NhQDoeyCqKZeRLBAIBMaCABdHoqs4nSIi3usrRSWLNi+C&#10;ccCm5mNhoCxvwpiYee9735ukl7JnwNGmJD1mtvas4xcmm6RTjz76GEb2GTNnjIzm3Os2YwY3sUyf&#10;zq6jweOPO+qZZ7l8Bhcmg/3+IyMvvBIRgjqOBPTbvffg2m9/f9PWQzPnnXZk2pwR61Rac9TUOjw8&#10;e3D28YOzcPxyKakwedXjK+2o0Lh6Dh44wGqubUFSiEE9owdkXs2ITsKnesJJJ45cW/PIL9njg/E3&#10;cuDnyPCM6TNmjVylNvOEk054/8r3H7XoKHbbUh3F2WdPOd6PVeeeO3/ePDaX//M3/glvDLagihgN&#10;wYD3e+QdHt729rezfwobEd/vm9/8JlFQspG74UaO7Y4yNkDiEY/5q3unkzgVA9OYGezbt/cXP/8F&#10;N9sctWgR18QuWnTUww8/gvHKTzCPmfvtb3+LyQEX4Jy8ePHrIjUSr3j01lhULwygsM946xkoYFrq&#10;vPPP/9jHP3bs8cdiyH79a1/H3W1YxUsgEAiMHwJs9MV4ZQFIa5PaBCQrVu+20ultQbb/8JNfwjQO&#10;k/VU09btVgHGGN+MMbQm5nXhliiOwEKcdTFfhCzUcdX67dYoSd+MmA/GNM7Dr3/96zT80CAG6KHT&#10;T13w9jctOHbBodmzBg7sP8wdZ0cfvXBoxqx9h+Z99/vPPPIYm2JmEG3w1Svihg9zLenqD595xmnz&#10;Du0mHMTLAwOH0E0jIfUHj59x9NuGZuFYYH/269ZPKfF//8P/RpfghqU5Uagc3nrooZ/85id/E8n7&#10;8v/88uLFJ33ivPPgkCXDX/z855/73Od+8tOfPvTgQ7/zO7+DfYlAbPz+9+bMmcudMxwgQy6RxaMW&#10;HnXeeZ9A+zyy6RGWV7kenANbzzz9zOc///nBoUEMO3TbWWeddfwbjmd99PavfOVjH/84Sp0Fy9//&#10;/d9HK3PQ5ZQlS7iyHAUGY7feeuvhQ4fx3/7mb/4mFrNOnbLkQEEoNpy96D/MR5ZCf+u3P/uGN5zw&#10;d//P/8NFNB9dvdqLAhuIKIhtSu9697sQeiizVHzfv244+phjPvmpT2K53njjjSe84YTf+q3P4u5e&#10;e+edv9y86T/+x/+Iplx317rfvvC3cfbiTfrN3/gNnMy7X9n9ox//mIWTo485+gcbf8A0iA7AeRtg&#10;RB/TncYospE9EAgEAoGeRaAZdqqFBRxZUDzrLBykKI5Dw9N/sXnnP3/7sS3bDw0Mzpo3bzYG3yt7&#10;WMo8OGvGkQVzh0Y2H42YoyNW3egS6eCevQe/s/6Bn27aPTTv1OHBBTiGjxB6aRqxDE8emnXStGGM&#10;1NTlS4kfPOuDtB8HqDmL+b//N5E+HnrnO9+x/LTTUG+jht+vQveNvo+sz46Yg6OqGX8vljRTwrec&#10;cQb/xA37nne/e/v2J7/xjX/CtXv3d+4mFeYdRi13pCsLabgk9Zvf/Ge2LKFHubUNS5HfRyzU4WFW&#10;W9lDhAWJ4YjLl8RorB07nmMNedHRi8iuVVLUP+4UNij98z//8+gGpX973/veu/ikxfJOG8+kVJXh&#10;4YQTTzx08NBJJ54kYxeXL/fK4a0FVf6JcxgnNqTQnU89/fT+vft+8tBPRi50HR657Y5q4qP+9l13&#10;/fM3/4U0TAtGNhEsOAqVzxFvKsK2JkxttkP3bE8IxgKBQCAQGDsCzYijNOpTHRn/+d+Ro58Dg1u2&#10;PI47EzXJTiW8prNmz3151/5584+eOXMuS60D0xds3rLj2ef3ThuY7vzbqJvB/fsPPfnUs3PnHXXC&#10;SYsPHdh3+MjMgdknzVy4YtrgopEb30YUUrLPdxolsjKKIkefce/qe9/znne84x26lJTlyZOXnKx7&#10;SdG+J5x4Agdp2IKE15cX3MKserIvCYsWxy8XypAMHYn2Qq3NmjnrrW97K0uekMXKRIehwGBghObJ&#10;J4s+dAg+wvIqaVhC4IVSjjvueNLgItZdp+gtljNZi6VECQRqEtsUtcoX3iF+5rvexXIoQPErrl02&#10;T9k2BOlg6MAndTlt+WlaaoVzsrMv7NhjRrii9JFzbAMDWM9vf/vb3/CG47HCsV9JQ0FkgX8SoPvh&#10;Cmb4Cd8vl5yjXPnIPOA973kPijmOqI690waFQCAQ6FkEmuX7fTUS7uFDh+66a92//duPuZOcxdCZ&#10;QwfZmjRrxsCZb1+8jz027LxFLw4uemHnka3bdmCMJugTKx8n8LlnveMdZyzav2/v3EWnDYxs9yVu&#10;fqpN04zoKtsP7G5FNU3WgcKoFUqwRHw4DssRWNbwUZaf/OQn87PbLcVuLKW/OsdpWUYkCAQCgUBg&#10;yiDQFJ2aBrBHceKE5DTkECur0w4TC4kTMNNHYkIcxiFJ6ukzZi886phnnnupcB8WHssZQ8Mf/cj7&#10;2YQ2bYggEVyqinpuoVMTqRijQiqTsUKyhR9xKbPxh1AYqz784XzRvoy9FMrxkfVxAmd8mA2qgUAg&#10;EAh0B4Gm6lRqTwxl1CrBg2zn7ejJ1WH+jx2/I/8z4iweHDm3+qvnVUt3xPU6a9bHP/6xt739bSP2&#10;1sgW2fFVqOOhY6B5YP+B6dNHrimvLw4tdWo1q+NRkfrMR8pAIBAIBHoZgabo1GIMORBJ8GW2zvoD&#10;La8mHblgdSTmks85ojeHR+IfzZ4759xzz8VILbncxSnhTn289XWPzrcUxgfuEdGpX5ceYTjYCAQC&#10;gUBgUhBotk4FMqIiEMBv5ATnq+dEdX9ZIZgjX9lfO3/+vHPOOfcd73yHqbEKncGaJfFyjRyloImx&#10;cflCPATOR+v4piUYsR0PHCBOL3FAFEFJO5jKHk7LwDxqlZ1EZLEYvKPW80hdqCAEly5dmlAgC+Ej&#10;tK3JfiJKsK5xgCW8wYWRwBI6hGhguxN7iOw752lf3ZE0KSIZhQYCgUAg0FgEmnGWpgJedsZe8GsX&#10;sKv2CGdRRp4yhTryE3qITbwf+9jHvUId+aHc8YtyYl8rf9F87G7VVlvxwwvHTvK8qGo2zZKAwyeE&#10;169gnlObRPeFJfbHKkK9EuvYjCijZb2itQvvULQoe2xuTx8KJGZ7MIzdd999dtsD1JTRDgvZC/MD&#10;KqJ/6i8TArtfyWdprJAH44FAIBAITBACzThLUw0GFh6BbffvP/DMaBT40VhK6SMtxTmW8y84f/mK&#10;5fUdregbbDgUFSYpIRQ4IkLMBxmXqFhCJaAR0WScyCSYEZEWUMDoQv6J8cfpUqKEkJ0gFcSO4LAK&#10;L9idZlxi6RKnl6MpkCUjpWDUkoWM6Fp+xTxFL1I0R1a++93vkp2yME+xI9nui1UKWYL3Wm2Ju8Sx&#10;VI61kABmuIgGsiQj5gOaEsbgat1ddy055RTQIHw/f6GGAubECwnuvffebU88seO551acfnpy2GaC&#10;5DGKCQQCgUCgyQg03k4dMa2Gp82bP/9jH/vYqlUfnjVrJt7dUXvrV/5f2XzLl5/2W7/1W2ipQqvU&#10;7Lay1lTUBX7F+sRGJJgWsY3YJ4X9R3x59Otv/MZvoMMwPUmG4kQn4X0lihAaDrVK+AXy6rIX0+j4&#10;jTm6ypXgRJNApaHwoImeRnmz3ItyJZwCO5x1nQtBi1Cfq1atQo+iaHEUo4mTOJkUbZYrheK4hiW0&#10;5oc//GHCMqBloU/pT27b9vLOnTDP8Rt+hSB/0ccQ/+AHCXAxYtAbDi2RabL8B++BQCAQCHQTgcbr&#10;1BEFOWqXEmHgAx/8wK/9+q8TeMFCBUnHzJk7Z+UHVn7q05/GUiw0YflY5v5NNAr/xFk6Esx2xgyF&#10;AubBzhsJcUDoiVmzvDbSF/zGOKjJiJVJYt6NB5QZevff/bt/R2RL9B8hh0iMFYuFig62u77FG2qb&#10;UjAoedEdNSTWyq5/rCJoUxggDTYrS6TY1ihU2Hjzm8/goreXX3oJttGpqiCaW0UvWLgQm9ij0e6O&#10;6G6KZ9AKBAKBQKBRCDRep/4K7VHTlAh5n/zN33z3u981qnhGrnvj5rJf+7Vfw+yz+PJlSqiw4aRR&#10;5Do21StNpo/2k76IiF74i9ZEk1E0ZiKxf+EKY9QKwuRdv349+gw1hnJFC6JNH3jgAXQbd72h5ETH&#10;L4XyZSS04Oh3KJvetXJlm2KS4p2GLPukcPwyCWDJeXT31jBKfeeuXVi9uttB9jc1ghScwPCLL74Q&#10;tmmjenEwGwgEAr2CQD+sp76K5WtRBefMnbvstNOOPeZooiydccYZbPE98aQTvbElV3BbLYCmIfy9&#10;QgOymQhtxAtfsBfRW/hmcbRi8+EERmXq5kJ0JDoPZy//ZJWUdVmMRfjxV+myEozOw35FuUKW0Pai&#10;xsMuIZQchrVYZVkUUvh++SdZcCxDB61JGm/48oWM+J9xPuNzlh7ln6zI4lKGYTiHn4MHDkIEtY0f&#10;GC1OKey9ghT2K1VAsy5fsYJkbUEUiQOBQCAQCAQaf5amrAlRnAf27ydoX8HR1fabHWMO409bZFE5&#10;8ruihPjOu7ysPPzEX9KgvVB7/IqGIwG6E4340EMPnX/++Yk6hwhrmfxFJetAixZQsWgpAp2HjTty&#10;oHb2bPQieo7sWKL8xHe+kNEfg0Fxov5ld8KAFm7hAX7IqxM7MklVoooTNWYAcELwRTFMHIl2Zx7t&#10;4xo5AoFAIBDoKwT6VqdOeit5axgblG267CrizMw4MVZofOcfO7DRx4nhIBsIBAKBQP8hEDq1/9o0&#10;ahQIBAKBQCAwOQj00R6lyQEwSg0EAoFAIBAIBF5FIHRqiEIgEAgEAoFAINAdBEKndgfHoBIIBAKB&#10;QCAQCIRODRkIBAKBQCAQCAS6g0Do1O7gGFQCgUAgEAgEAoHQqSEDgUAgEAgEAoFAdxAIndodHINK&#10;IBAIBAKBQCAQOjVkIBAIBAKBQCAQ6A4CoVO7g2NQCQQCgUAgEAgEQqeGDAQCgUAgEAgEAt1BIHRq&#10;d3AMKoFAIBAIBAKBQOjUkIFAIBAIBAKBQKA7CIRO7Q6OU5PKvffey31wPLx4BPTRP/r1tttuS75f&#10;fvnl+umCCy7gp0cffTRBUlfA2seEQlLuddddJ/qWHoI5M2KYoj3nSUoKMiLizb6o1sZ5kswX59P4&#10;7/BpucSGfyguF6c8mZgXb4Wo8hH0jJTAUS0StK0dRcfX3beab50yEHLO80aploS8psZPXtOEVUmL&#10;HgNfMpO0l9IkreDh4ieP2NTs4FHrDhAIndoBaJHlVQRuueUWvdmLQcOV7Nwrx7N582Y++tHq2muv&#10;1U+83HjjjV7BVCNLyosvvvjWW29V9ssuu+zcc8/1o+pNN90kCvZx+fLlSkwuvlvR55xzji8LDQHD&#10;3G5riSkoGYX5Uqfhqa+I8Nxwww1kkbY2QO65556rrroqUZx8VBZe7rzzzlxhq2hLpsTU4o477tA7&#10;v1oRKrfmA1bA6BuFmvpGufnmm0Xq9ttvr0nTJ8sbxX6tkASrKY0CPzZ5sjpKAPxPgGzg84JoSeou&#10;uugi/vJPK1fUoGxf9Cu5kllaB/WNLFMcgdCpU1wAxlR9RiIGJoY5P2AlFNFqpGG0ym3QCy+8kMTr&#10;1q2rwwTZUUUMoxoiedAcDKz2T0ZDSiEBP5kaqEOZNJdccgl/0U9KD03p+9wOrknQJ5OCXLt2rT6i&#10;CFHwKM7ExrJffeIOims3C2qJBrryyiuVkRdQtX8CO6wKVdOO9Yuo2SgVkqCm2bBhQ17oqlWr7CeB&#10;jCZWMqSOd+RBkwOpT2tNURNlHjWE6pjPDutXNlIGAiAQOjXEoEMENBKtXr360ksv9QNWh+RaZdu4&#10;cSNJNIwWPhoN16xZwwCKGmhF71e/ozZMGdvXs88+m/dkKEep5zODlgXBDCwxylvKlStX8r5+/fqW&#10;ecc7gdQMjVhWkGxTYEflFE6MqjnsuFHarThTFuZ23v2gd83YEsWsyYFagUczsCuuuAIKNvVpl4FI&#10;HwgIgdCpIQkdIiCVgIUh9VM2wZehkygVFanx2syFaj62bt1KgiVLlpQls1FVGqLQCizMu337dr4v&#10;W7bM/7p48WL+uWXLFvuI5cr79ddf3xZe0sFeodo/C9Wz2NY0JX9w0tp6YbL4V5geLWjpmRDkabZt&#10;28bHpUuXllVKOgnDXbOZdt2/NRulQhKk8GTIJo//iZrmgKAjN23aRC6pT6lSTaG8QJp8nnfeeeH+&#10;bUu8I3GOQOjUkIoOEcA1ypiFtsAgyN2/NprzE4+5VSmMwV0DPS8oKnPedsjHaDb5GBkTbfxt1/3b&#10;snSGdVVTeqjsIY2psZY0LYEpSzyxYGKu14SCX0+Vtqh+/Oqj5gRtPTYfIpeaqS33b8tGqZAEAwSF&#10;R61tUuJnCfzEP5P5SmEFSQMUsrPl8DDT3NwtfMTJwd9w/7YlJJE4QSB0aohEJwgk5pSUmV999KN5&#10;MvrbzhS/bteSCdlSZfrMfIyk0QBa3/2bm6QQKTRepaerNyv5PUpihr+JSZobr1KWAkF2/8Q8svvl&#10;A8ifxHwsWxcvY7Vlo1RIgp89eI+u5Eo7zjSlU+lmknpmvPEq0x+Fmhi+/p8qKNy/EyN7/VpK6NR+&#10;bdnxrZccv2ZnaI/SuE7wq9cgNQ6acaPNxjXdv9LByTYr1SVRb4y5frNoTYi1vuvVqi1SJhS0xYZa&#10;dLBqW5OZJJlfdMwpyPHLHEKWt6Yp9d2/Y2mU6upgNGt917ZP525bb4BaU6JBqYVXxqqUeRd4D/dv&#10;Z7IUuYRA6NSQhE4QkOPXDo3IxqrY/dtJGa/Pg+ZL9uLqICNDp20uNX6knOq7f5XSBmhoUhdG7eTI&#10;DWnaOqaiGiiLTHkeuGUugqLNnd4Up92nZWdpxg5jTiHZhKxDmfw1x6+hqplKTffv2BulurJC1bZP&#10;659MR5QL5pkKIKLmRdcKhTSoLVdL73pzWRbwuM4Ox6MRg2bvIBA6tXfaojGcaCQyJSG+k+MKnVXG&#10;L0bmoQ8YHxnyzBhF7aE70UwaAf2WYOnC+u5f0qM5SC+DTKdgC9Unql1qr/6jM7KkF3EdBvULzJ5U&#10;oiqSUvweJWm++myUpQRAYDRjFH1P3YFa9qjfEuxXJUWNJrDFY16883/sjdKyatJ/5ooHZIRQ/CBI&#10;NFOy6GASa+4HzaW8N0LuEO/+NWREuSVXkWCKIzBgqzhTHIiofiAQCAQCgUAgMEYEwk4dI4CRPRAI&#10;BAKBQCAQeBWB0KkhCoFAIBAIBAKBQHcQCJ3aHRyDSiAQCAQCgUAgEDo1ZCAQCAQCgUAgEOgOAqFT&#10;u4NjUAkEAoFAIBAIBEKnhgwEAoFAIBAIBALdQSB0andwDCqBQCAQCAQCgUDo1JCBQCAQCAQCgUCg&#10;OwiETu0OjkElEAgEAoFAIBAInRoyEAgEAoFAIBAIdAeB0KndwTGoBAKBQCAQCAQCoVNDBgKBQCAQ&#10;CAQCge4gEDq1OzgGlUAgEAgEAoFAIHRqyEAgEAgEAoFAINAdBEKndgfHoBIIBAKBQCAQCIRODRkI&#10;BAKBQCAQCAS6g0AzdOq99947MDBw3XXXdafSjsqjjz4K5csvv7xdysrIc8EFF7Sbd3LTU1nYhv8K&#10;NqhUdYLxqIJnjBbPG6UO52IMUaGOEOkun2rx008/3dMvZLWzcqHM01belgJcH4r68LbkEPkBqLJk&#10;HVQTUmIvadb6tWvJc8sEt912G6XzVynbbamW9JMEOf2EgXYJjj19ZxJSv4N0Jhhjr1d3KTRDp3a3&#10;zl2htnHjRujcc889d9xxR1cI9g4Res6dd945ifygJ84999ycgRtuuGF4eHj58uWTwps09K233rpp&#10;06Yrr7wSTs4555wyVieMQ9CAE5ApK9FYbclSF+GlU8BVyxLbSrB27drzzz9fsLeVsVuJL7roIkrn&#10;7wQoVCYlmzdv7hbnk0hn0jvIxNe9eTpVcxlNhMvmwvar2TqaYek70z0ZvjzXX3+9Bx3K+q7ZqIwA&#10;5fLTRn69+OKLScDQL+vZJtFmtmoGrbzewlbR+q7Exq0lM/b8vFgELZfY1hf7mDNsuRKszjvvPGVM&#10;7FHS33jjjVBesWKFtEhetQQxtYhIaSqdwGWoGjgJw4lJStEUARuJD8CmycLHGCtzM9xyyy1iphBY&#10;1UIMGylLmVSEEqXmaXcSm3lUxmreNPpCjYSGF6e8WXOETUiMMYHj7VSlsbqoZY1VvfiaWrsopbdC&#10;LJkXm6R3eCYTafd2qnGeG17KZZafEfTyL97Ii45hqpeIsbJccsklwtA8E55/UbAeRzJmDx4KfrL0&#10;OTPGlZmJUng8CTMi4kmJK0vm7TDrAqqdlwGb1PIxdxetX79eiU3szWdWmN6PML5DWaEm8wn/BmY+&#10;2HrHYWI9W5VFNukgFYNY4xx+Xv5f987Mq/cfzEGYvvbaa2FVjYRA+4++CkxmScAXTfQuu+wy3vlr&#10;FESEhxdoWhrLiC3CR+jbVDGHSBlJY8RJrLm5ZtOess8utlW6z6vvFC32RCRhSb96hlW7Mob13Wiq&#10;UEFhpFSQf5RA1fHvVjWfWM0hHJJm8jhAzTNjpPI20mhldSxkTAWJvufQEnvwraU8WfIKDXElGA3t&#10;wop4/gtpJkKYNI0aTpLpSRn/iWAYNUPYS2NZpbzcigFLmYs6bBTib6KYIOaZV4sXAp7LLYkTSKmU&#10;QFCn9o9P2VL8VCkbGXybimbSuBJ7D7WHxYaFhCX9s7A35fLph6nCihtjFR3ERNHTFwPKVdibBFfC&#10;vGHoW9NqmqOdjAxJQfnYWwiLffSFJqT8yGzjuQ2MhU3QiI/Ns1OlkHB5LV68WIOUf5iyMZlVPyEN&#10;zSarS8/ZZ5/NX9LQhJdeeinvF154of1KRsmf3DtYOfpJ8l3xUAQZ5ZOkaOjY7HLVqlWFGTET9V0e&#10;LfLi0aJeN998Mx81JWciaT40JqfGmFWKXzXjltG8bdu2hGGfC48ljzGzcuVK3jVed1Y1n0vuuA0b&#10;NhikwCsctmzZooKWLFlClxC2XXlWr14NnWXLlpVRW7NmjfEDb3LX6yOWDSDbTFzNZF7lwoq0xXN1&#10;0wCFUUsEoLAU0DOHp0R06dKlvsWTtqhwj6v6emgLpUyMIQkSQnX77bfTZHIsl/UOX3Qu7Vu3biUB&#10;Jj40IYUjWukBH/pIvn0xOup3+n7FFVfwFzaqwVe/NjtYTlpZXUntJPZ6NALoESyyhqvLavmrDSlq&#10;NQ1T6gWFT7sdBNGFjvoRHVwyrI+qRWJqm4DZMgFZqOY111xDYjikFW666SbjLRkZkpGnovp+XPV+&#10;cstSOIjVkf+WmPdUgkbqVI9gIqzbt2/P8bUhQ/JdkQbt6H01IlW9gFe4l8eK8KOnZ8w0gXm0KNf6&#10;s+YEci6Zi48v4s1mCfLJMPvTBNAeY7jOPiOvaBPoqqtmiU0x2+gAV1dddZUSaFjkYWAt802NvUsU&#10;tmkiJza+2yyksFw/D/AVaYvJsqbxRMTP2AfxMsbqtH5hXgZEtSmNCAKM0SJV2Ds8hVzaTWWiQSGV&#10;7Brzs0+jk7NdoZAS/gWmvJHQkZ1a2DXaas1xTTyWDkIdbQJElQt3IeQCZpNvq1ehEGpkqC9FLfug&#10;SCWD2PjJ/7i2WgXxxuvUpG6FxmuiFCvSyB2hp2LfR8teWlhEYTOYm1eFaseT9pVI2hh3GCNUBe/6&#10;kEUOwxWW3xi38xRmr6iaJgpyGuuBgmbHPDL3tQjU0j7uen+AN9l23mlZttulsCL1WarTNEZt4qGo&#10;UxHGU5pMczvUoSShg95hQivzWuaUHnkdkw0NfMmlrsIVUVgXOXt6cPNg4Vbhwg5Sp42EleYxctjq&#10;SQaEXMDyqU+FENYfBFoOevkgNilDQU1sO07WbzqVZmPslpHE0CavbIIOaZAhuTu8W4mMMgG1Al+x&#10;WyEhKGesZmEULV9uzSbBCazZujYasIavF3QPRGSA0gfkVRNL2qLlvXYaRPLH56o+3lDGbVtVkwtO&#10;kGozjl7kgtMYZ8hoFtzSrVcTxsJk8m6pCHiTU0uuRXMMFmYsrEh9Tuo0jVEzAZBHrn4p45fStjUx&#10;t9PCM2V11jts3xMzVOiYUpFfFJ1tHceqIwemdrhI4/oFmjq1Nvzrd+GE7PidWjFL2kos6yBlNb36&#10;6qv5SVWjg2teqBFADZdYliZgJJDfS8tMooPUMf54N3hSrh9D/DoayeQ/sMHHj6uFpx/zQYzsPSj/&#10;dWSsIk2/6VSqytiNxCA9/EUlFJqbOPHlWfVuJcuIC4XeXn/ljyI09ECQl7YmyJZX3DKKIZpM4eVn&#10;w0SAE/oAzPAiB5rqyF+t3eoLj3yJ/vG5SFlzyNagBj/027aqBp9MAuQwpDhpTUNVLaLmoB/m+Bvn&#10;mhiBwBiPAEJHzlth6IGFeAUahRUp7EVlrLZsGqMmZcPDDKBHbFaEEFGUr552pLP4dmyrd3j5AfCk&#10;a8gznJiqHnw1U/0ZqlCVNxUwtWRbsbpRPXqWLdyQCyUkAa7vGiWXhJ9cWlnUU9hBZNDn3nI+asc+&#10;VTMfla0fIeoMHQlcvgnARE0AJuJfrZmvaht7jCEUpJHH7BOK0HyIj744T9ZGM+vLhYNYD8p/tVS0&#10;/HUAX0HLRJEgEAgEAoEphQD2HJbcZJ2FnVJQ91ll+9BO7bMWiuoEAoHABCOgHQyhUCcY9v4oLuzU&#10;/mjHqEUgEAgEAoHA5CMQdurkt0FwEAgEAoFAINAfCIRO7Y92jFoEAoFAIBAITD4Czdap7B3XnvLC&#10;6yk6uM3Gtv53tpleuca4W3WchKLRdz6wYcRvsOygZccJ1Zpkc/ns7EIVw6Hd1kwQawlgZ+xVo+Hj&#10;CVffVVLn3JcdOavZBJOezGNuYW9bnvaxFi/EpINmaldyJhK3zu69mUgO65TVYJ2KOFqwnsKqssWA&#10;Xc0V28TrANRWGm2R90Hv2soeiQsRmPR7cnqkXSYSh/q32dQHx+69QR0WRvzxpFoeK1KohJqBWeoz&#10;OX4p/XC0bt06KpjHZ0hKb9ni49FM44fAFKHcGJ2a3xOiILf8tXsVkusp/MRQs1o9NjfML6/IW91i&#10;F/BTy2mUhZiwWMFGUPzbzSF8z2/5sDr6c2n57Su+LgpLlN91Y7kSo1kI+I81r+IR8z6xSNnlGP4C&#10;HPixEBZCQNkNjYqLZZLrMvJ7cowIZ4vFg1H2yOQHB+16jYrbOdQECqHnq5DftyOERVPR+0zArGhr&#10;hbLoesnNOT4SRWKCFOKQt6bV0V+FVD2WmUyKmpi30r38+5ACeUGGBi/WWURTDFj3kb7UvUNehMyE&#10;8prSCkok2dupyphfn2ItIin1WfzgoIz6y3ffDTVWlF1e5O/PyW9xSZrASqQgHRY3tD0+Bkhhi1vv&#10;UBYvJIXMWPoK51le3/wKIxtkTKStEyXt7juCMPFi48Pp1Bl+G6mGfbi7nn2veU9Icj2Fz0Xb+Fsg&#10;+EkhilRlXpJLEuwKBQu9S7IkjmACl10O0/JOCQvUx4vl8mwoCIAFh7MbcqyCejHekitN7CoS0VTF&#10;NZDZ/Q+iUP8qHgl3cn1EcqeKohIaSvbir9wRaGUXy1jFyy4n8dkFUWEr5xd01L+dw4TBmqZQ/ETQ&#10;rlUxnK3oJBcJfFhEfx2KtZcXBrs5x8TMX9JS2JpJc/h4dZ6ZBDTJgMmYOkI1S4UFmYQY/bJ7bxRt&#10;QwVZNfXRxFJYFTaBAPFEKtDIO5HK9YAIAcElsiq9+vIiz4ABUrMJTM6tcQ1wj4Nv8epmKmNGfd93&#10;wKTowvoWCqcfZJJOp5EhaZTCGtmQVT38GixNfGmGnVrznpDkegqb4/irG8xbUnF5hZ8cKS4a8e2Y&#10;fyE3PmBpModSjC48PEpTuFKiq1R48ls+ZB9o8m53yMhHpBhAdn0Ev8IV00O5vi10td11Y7n4FaG0&#10;4DWQgo4Py9nWVTw+5qKCmSkQKwzIrwVKcAVKilxjV9Oo+fK4VMnFMtXXZSRoi74Ap15UufqCjvq3&#10;czCQKXIQDSrwK8RPIldYdJIr558vyc05/kKk6ohx5M1bs/COo8Jy84+Ssfy7WKIuCmIszMsKEksk&#10;KLzZppATuyBItwapuyGxOhtadq1NTipHwyK2QxPhbHnYVKEr5VKGfyQ5CT2WXF7krzkyt3bHTVDY&#10;0+s3UyEzcAWSWKjytOdx1qrrmwinmEk6nT5auysOqOJYadENT4zGLirIP4kIq2Gk5vBbU3p7Klkz&#10;dGrhhScVOCZh5/J7GMhbcXmFp2wCIan1d0X5ZBY2nY92DVPOocK4m/r0njEK0rRU4QblrbJYX+rh&#10;IkgnQYiZKmrSZ4+FGq8TjA1IC9kQtXajwcmlQ4cxgxgiGh/Bje7U8r48FHPN6zIK250qV1/QkUci&#10;LCuOoVMr4qZCKsRPE5TCouvfpqIaKb00upS0FHadR3ktRp1mNi0zShqTJ/eZazLndV5ZQf62NdmO&#10;drNNGTOms9mLYEOzJa6+1qaMptBQPFseyJr/uQITixJMYlaUzItTmAWUClVUu01gxAt7egW3STMV&#10;MiPnKlpQZmVZRerUt1CYbZyxds+TiU9mz/QmTZrN5JDrG5xbCmqzEjRDp47xnpDCuJ31L6+QQJC+&#10;Iji+Jmj+Mqwk3rQXC/Xe/JYPzXbVAciOCEp9mgMEIZZcKoBtmajV3HhcxkYHEqz1Y5l39iimNriB&#10;XoV9b+nbui4jYZIqV1/Qke95KStOo7wY1rSgpfgVFt3ubSpKL42u2L8tTasEhGRtwgfXbXlnSEWj&#10;y5RERZn8VxTklYT5XbX1oeyREYPAF0Zyl/Dn19q0lFL5TmySp0spWuZSR65QQkahcEZSB5lCHvKe&#10;3pJVn6CQGSAF2+pNmjXrWyjM+TiTJxPm6kf+5tf6w29bOPRC4mbo1DHeE+KvbrBDMvUvr5BAoBjM&#10;c5uftNEtN6b8tFpQsVE+v+XDtjDovg6yMw5Sou0ilvHqrzj2Nwl7YfK5qrfOd3bZSC645gSWyrcE&#10;cv/yzzL73pNq67oMMsr1rRKpcvUFHW3dzsEIDk0zm1qKX2HRPldZSyU351AdaXRAM09+/WEiv+PI&#10;8vo7Q/ioOVCdRjGWBLIIVhSkBIU325RVhKFWQpLb5WXX2tTBxCRfUz0b7mU55bsIRdMue5fnqaIg&#10;f82R1bclMmUE855ep46WppAZBFimZFllq+ubC2fe6RImNVTqUgRt0ZIDWd4+RMj8VfWH37Zw6InE&#10;TVkE9tduG89CkBHQ78qxfTd+Id0P9NoH4b/YZgTbFGB7lPxUV+vwPMmvKsjbnSKuDQKFWbyP1Pa5&#10;+DraBhO7C8Ko+S+UQspkB4rN64WPVUEmr9/OkLOR/Oqh9vsd/CYpbegwafZbtPxeJC9pnmHfdp6O&#10;wWJGg2FigKtQQ8a3qd8QpKKtP3vT39i24kiZ45mLn98/koiTFW3OeSUu3KMkBnzpthsl6ZseB9tp&#10;krSX1dFLY9JfVKIx49vLwEwaJamsB9MKSgTepJTv6jj5jhsvkL5RfMX9qoH/7itehoaXSd8N1VsN&#10;do+A7xH6TkG+v/taeHPWhLOsCZI9a3l9857uW7xlM+XMmNAqr1oq3x5lLhyrr+1R8sJZ1umSdvds&#10;eIFPxszq4TeR/Gb983XXXDeL9YnkNnHpTGTRjS7LbzhsdEUmknmb4U1koZNYloZXP6uYRGaiaBBI&#10;ZlTCJJ9oBlaFCDTD92vzzYl/kZuXbt+g0+UTj1JhiWxgZsMhGqL+TbQ9wvlksSH/vxbvJ4uHCS4X&#10;764sp4mMzTLBdYziphQCcS/NlGruqGwgEAgEAoHAOCIQduo4ghukA4FAIBAIBKYUAs3QqZMVLzsJ&#10;3Y5ktAxP2HXpqah7zp6VPkbEWsZYL6tmB0G9jVTNI0BdR7ihBBFFi4fX0CoE24FA/yHQDJ06Kbi3&#10;DGA9KVxZodXsTVaE8Y6DejM/qBOmYHIx753SLRhs77AUnAQCgQAINEmncs5MgYcsbrsPG20Rq31o&#10;5qSNuxK6HZocwBIndgI1j7FOsjzOeFmwb+PT1ygJlaISZcwl8bXzqPp1IoxXBPEvPNBWEVnbopAn&#10;dqp49kDxnsc6t/mBQqt46KytfVP6eP1+kqGyLLq3JMHkwccKJ5dBZMAaWZMl+1JG0yzFQpas+kqW&#10;hGKHMYOiIgJ7LjN2IxNbwFpeFhbDXCAQCEwoAo3YDy0LRie6kgDxOhaWBC5PgndbHf1xySQiuYj7&#10;/eL5mTwrSPv+k3jZ+minbgqjaesoGNUp3JheWLpZbxD3Z/IS/v2BUZIlp/fyQu24WxLEX2c9/ek9&#10;Q69lZO28dUTNH02TcNtJXyPuj9/Ze+FhWU/NDtt5NKCf10LIg7CB7IEVTeVKkJGA8auO96kg+5hX&#10;0FiylyRueM5bwrCJh0oplJnC0w6N6MvBZCDQ3wg0yU5VZBkfhYu2ISwc1oACAWJ51AnePcbQ7RSk&#10;cCEKEUIc1MIY69Vxxgtjxck61KECxaFW5DAN6PxVOJIkBCDfy6Lq2+xMIYGqo+fngeALJ3eFkbXz&#10;oD+ynxRzlbM0ClIoghafqJC+4tdIZygGchLlUZfU6nyOXTagW/YUnIW8UDArX42lcgl45ANRGbBK&#10;oNhpFuHFF5SwobA1dlg+Z0k3LijYnl3D4EvRu36yeDcdyEwhhvExEAgEJguBJulUj5F0J9oU9xeD&#10;l4Ug0fDNTy2Dd4vaGEO3Q4Ho1YUx1uFK0fB5ylYKk5DTefjywtDVObWyqPqFUlUWPb/wpoFquTT2&#10;8jifeVDvPOJ2IXG7Zsf/6pHJUcq/qGXH2KnsYhObtOUEVamcAZUuITTV25KfDmSmJc1IEAgEAhOJ&#10;QFN1KhjJEsI/loTGZpgzJ2R18G4BPZbQ7WTHbi6MsZ6EXvIBzcsaOI/xXRi6Ohmj60TVT0osjJ5f&#10;eNNAtSxWhInPg3rX3NZbaMF7ZHKUCmOjjyVqvGotst5PVb/hVLqPDVQnpkEHMjORg0WUFQgEAi0R&#10;aLBOlQ6QPWTuwbaCdwuddkO3k0VBoi0QeWGM9Q6iacutqg0yKsL8llQQY0h+0cTRWieqfi4H+JAF&#10;mnZFMUHxgeArgm4XRtbO6cs3q8QQxwKrczWNNBm8KT4+9ZVT19PXNZaaUWmPDy/yzcpeJC8U6lxC&#10;Ut09fEFMCGybUp4rZ8nHrNfWpDrnXjqQGZiZ+PNdLYeVSBAITFkEGqxT0QEafBmwtK8EhxvWAMMr&#10;DmE+on7ypcfClrbLC8mIbSGTQhoO06Fwa6X8gbKS4YQXcUKh8gcSy1CBW3lgqY6Z4ulAHD1kigEK&#10;IsWjKInGHgu60ii2K7iOFxe7GVJynlNlqUD278hfXdEfYIkEVLb6vjkomCcTbwH4VEcolMaV7jHe&#10;BF0SFRI6FA1NoS1PuKEtYajjFWjZ531BJK6gWciSCZWqX+fitvoyo8kWbWdblFtWJxIEAoHABCAQ&#10;sQknAOQ+KYLhG1WK3q2jHvqkzlGNQCAQCATaQaDBdmo71Yy0gUAgEAgEAoHAuCMQduq4QxwFBAKB&#10;QCAQCEwRBMJOnSINHdUMBAKBQCAQGHcEQqeOO8RRQCAQCAQCgcAUQSB06hRp6KhmIBAIBAKBwLgj&#10;EDp13CGOAgKBQCAQCASmCAKhU6dIQ0c1A4FAIBAIBMYdgdCp4w5xFBAIBAKBQCAwRRAInTpFGjqq&#10;GQgEAoFAIDDuCIROHXeIo4BAIBAIBAKBKYJA6NQp0tBRzUAgEAgEAoFxRyB06rhDHAUEAoFAIBAI&#10;TBEEQqdOkYaOagYCgUAgEAiMOwKhU8cd4iggEAgEAoFAYIog0Aydqqunk4cW0mXabTUVl0v7LNxf&#10;xpcyCjWvkq7DAFXQVZcJA2V5VWWum84TwL94Npp1GKiThju9KVQ3e3eALbl0w7kef4l33oL+4k/L&#10;Ym0hTvxTeKd3kqbi2vA61a9OQ1uoOeB8XAtqyWq1CFVLBXkB7T//5/9sDZ0XZ/RN/rvYEbyQSNJ6&#10;4aFNu1VHuqdkW3fRlw1QvkRwaFeiEEVydfH2XJNqG14mrF0E1IQVN94FNUOnch308OgDHNzfae/j&#10;jQ4FdeuuUKpQ51pyq5Fu206u4x7v+o6RPn2DW7J9A/n5CheJq+H0CA3pTq7s1sdLL73UDy4goO/Q&#10;hHKhWrXiSNaVq8hbggDnE1NQS07aTQDagvS//bf/xl+78T6hw23qyQXyXewIlLVhwwaumq9goN16&#10;9U56RJQr6MUPGFLHBEljFSkyVFesWNFWFTQX2bhx49KlS9vKWCcxDCMAdVJGmkIEmqFTKxpv/fr1&#10;MlZsymamUoUBmhOUFSJSllFTVz/xJ40G/bwUvssagxNvrqkDiAh/GdTodX/2Z3/mbbKEVc3a6GnS&#10;IrItqufRZrFRnDc3vVEFHQhqVqgnwUF923p4u9heffXVaEebhUjxVDsSrr/+eoZXG3cYaOjPue6E&#10;JsluueWWOt2YeqkhoOPtXTP6Dc9cZkyjmzDIniPljaMPL7mdqqm9ZbFCjb6MEt+IFGTpVahyqe6S&#10;H1U24aQMAVU5FyQVKqlQy/LPu+++2+pFRgNExGWnihRTGc+Yx9PYyzuOZ9LkTdXUzfYgmVhm1mqq&#10;uCHmkxmG1pS+o1mh3iliNaI6qiZV8Lm8sF1yySW+jRKorXRjyaNBNfkncJGLCsKh2alCWNRUL0mU&#10;mls/MYcWh0ZctVCW3F8FgPx08803J0Ki7iY6ZLd/JvVKBJJk8AwPYlsDhUmgFwBr68RETiTWGFZl&#10;xZLnQaXo8Th7BMpEvde/e9Oh999B09sl/PP888+HbYZy3nlBY1kaftJ02D8MK2YV8R3jiS+8kJKM&#10;msXzojQixbtK4VH2wlJII1JKJj4tL7/KUDMGrDi+JzacFS3GkjpCUwUZTaupVYcvqoJxBc/K5ctN&#10;8FG9DIS2sPV5DXDoqwhjtbo57NecmtXaU0jkQT/x0eplaNMcqhoQ2a/64ssSbr4sw9bqAgWTB5Uo&#10;8RPg0lv2kRcVrZTWmlBIJNYLlWUp5CSRYchau4uISZpekl99lfnJMIRsLqIS4zyNVaSw4yTtKCJG&#10;PwdQRZjseTytNVWQqiN+VFkTMIl3GRRWBZ/LmBdNq751ZKuIiYF4M1gkCcaSGk50rBY+i/VHj7yN&#10;Y1bHRIyTXpP80/BU1QS1iWjCeZlAGhETOT+IFWLrh2IVqi9WR/4pNgoHMYPRRu+yUaK6+r32a+Pt&#10;VKaWtM3KlSv5y4QIfwgNI1MJs0mzuZoPGeUN42Xr1q2WC+LM4DTTR2oxqspKOe+88yzXtm3beCdx&#10;mZ8QObv99ttJs27dugsvvLCMSapARUQKqc3NPriCvSuuuII02HlwyJxx9erVVgW4EjLG3vbt25W4&#10;2rfcFraimbgTly1bplkqDxNhm+nb7LVm01QkwzIwslbWqlWrlMXcmIsXLzYilozeCMO0gjU9jUVz&#10;e/dXmYM0Z0nWNhNtjYwmk0ij6QwAsYxKBn2aVdJSSNMccRWcIEK4zUVN2lqyKge7SUVhEZSu/oJ4&#10;bNmypQJq5MpoIm/qFKQv6zj8JGxF/5prrrnpppsq6MOJ6oiDhL/CE5TUi1UWbU1nAU9oItJ8WbNm&#10;DX+RVUm+XB1YaZrc+BqJDZ8L+ZcMiKuzzz6bv4nlpJ8QDBJTuly7tJcMXPUR78jNK6iK4PFWV1VL&#10;FT6qC31cxPXPlg+oig0qQnUEFCOAMtrgYANImUAmBSEP8gzRHOIZMaMRVVDuNyI9sFA6vwpDqiw2&#10;ygYxv7KGaUvithbIWiIzKQkar1MT1FAkyJAGWflhWj6FXcjn0jhFV+TRONiyFHo1fc/cbmX9BxlF&#10;BElcNlza6F9RCymz5GF0EHEoo2DgnI4hTcPQY3qoJTg+QXWtpbQShhnRrGqJLV5fV1Uz6SfLOU1z&#10;PJpDm05LMjVN4RYPETFXVVvTsjJWzRvJxKItzGty4hfAxL+kwmYb7RZamL5M8VcQr1bSSUbriaY+&#10;4d/w18ySh6aUW1KzRgmzrWLKqwkIMtrsMQHw0+UyzpO8JFMLyoehXG2hwQCC5pM6r5hAo2Pgk66K&#10;NiJlZ5s5fC8QkkKMx+pVRyDR6GvXriU7f8WzH9byfsHwAucIHhNHtCPTAoYgBqI6g5ggrZ5ydUWG&#10;J4BIv+lUFu0Tv1zeb+t0qiQXIoK4sHohtdSyFNLII0EPLNy7qw6DjNLNKuatdRSPt8CMbYgzt4A4&#10;DGMwwTwdQ/NlTWblsCrjrVDyqmste0ujhj0UaiZjIU3mtjJK7NFiXp6YZN4NULNvMNRK6fpRUtYJ&#10;DxqusMNrN7jSaBY1lofq0NCGeRmpwrauyYmfF6pGkgrvFutsgPbcLlmypF0cvF1eP6+g8Myrv+iL&#10;tCOiqx06flJFGsZlElQ4YDrY1yP70i/8U25baMiMZlpgNn0ZGgg5vYZajF3w1Nn5q9UcPQwCNQUS&#10;MMmozmgTTb9wloDMOAPnzAbQozy8IPYQqTOIUQTUqHsXdzLXl7fupuw3nSo/rTwnGo8SvNCO3lbg&#10;XW6T6gcRYV4GZamllqXU9G0iQwz68jiVPXQt+VsQbkRcHkX/yIxms4+qrNGHv2RkEkB6EiDrgkLb&#10;DVpVt/j3lrWGT6pjmz6026Js36PKwIUIsKZExX+eBZokk3+7/uP1pfDhYSxO+i3407L6VVuHzLqC&#10;wtjtVD+Ha2mnyvqx3Vg1OUGGRVmjPy+a4qim2j9S31woQ1hWlGiCp7lqK1oE+8b6Ixql5qxI8zC/&#10;3YZ/2n4WGU9oa/UFYaW9M0qm+ZMWVvLH57KNQtVCJa0gAG1bkHqZ/ll9bIYEEmkYM5dsWYlYh1rw&#10;rp6M+uw2MVXvTrb42eBgv9YXSPLSo23SD/PmLQDnpB/J5YttCjJM6ZgWWHO3HMRUHTp42TS3uoF6&#10;61c/Gez9d7BL9ihp3uS3mWibgJ7CGvkJoDkkbRWdLLZU7otjBPE7evJSbC8AFMxBZDwYTZUutiGS&#10;74YQz0nRqo7te0r2KCm9HpuT2sq/rxHv2hzBU1i0jADh2QG2HhbvMNAin38MTG9BGku5883Pta1Z&#10;PUr+o82mra2180LfjQ1LZu0lnq10ZRFXSgPBsj1KYsDEwMuklWibj7y0GGPGhu1VKeTE0nvxtpqK&#10;Q5MiLznGkr3Yjh7S2yYso69WE8+5ua8iCjuOZyzBVhKYOJPUKP5joZQajJbSy5skxL5QCx6l1Ltx&#10;5XNJBvyOIdXaV8H3Gv0qhL2UGubqQSTzO60ElO+evkRrO99qxgAp/ciTMGZSJ3Bso5xfajG/twl8&#10;LpDCRGwbVqqC73pezHJOvDglUmo82CBmIPuRylMorGnvfyzWOr3Pd39w6Ie//qjRhNbixhuHH3ts&#10;pMT/8T+Gly0b/pu/maB33MIqK55AYBwQ0NRtHAgHyYlAIHTqRKBcWIYmbpNWfB8U/H/9X8Mf/ODw&#10;Qw8NL1o0/J3vTNzf++4bfte7Qq32gQT1WhXMOu81xoKf+gjEmF4fq0jZewhcffXwkiXDf/VXI5xh&#10;O2KtTsz7L385/Kd/2ntwBEeBQCAwyQgMUH6y0BX/DAQCgUAgEAgEAoEOEOi3fb8dQBBZAoFAIBAI&#10;BAKBriDQzzo131ZeCFkevtUny7eMdwX3HiRSE66anBuq7V5z0THg1fexJGz78KQ1a1Q/WbVEVdPR&#10;gYe2zr2Mpbj6leospbV+1+8eaUtcx1K6BQcubBQLAN4ZPoW5yo5oJ4ntoqSuFN2WFNXvPmqmdgeB&#10;rtRosoj0s06dLEyjXI/AhF1z0dbNPz48W9Pbq7n35DQC+T6+RcfjP65SNGGDQC9IVDN0qj+0blOe&#10;wptkwFRRuHyEIJtpWggIu0OGL3YhA3kr7gDRVFfnqS2yl46li77lza9V8S2dXOwgu8Q+Vt/ikl+4&#10;UShDyYUnfj4LfSGTpBEyuoSkrIJ2l4V49iC3vOZCfFqy6mgpBDoQfUtmIQb5KIiMB98oSp9UrRAi&#10;m2iXSVFhLnFldqSm9vzTblzRrz4gX6Go2JUjeSnaDW6H+ZISC7kyC4NGtLp7+TciZE/uA8m7Bmks&#10;LqP1l0JIW/IGcSIGcLoxv+3HbL6ye06SmrYlrsrra+2pVd98YpJWfYtO3hASSLVFS7i8N8IbiPDm&#10;Rw8v5FaiEbcvvj+acBa2bIXKaUuKPDP+Ih3rsMn4YIN2ITjGqgXuqOCzAT9N8h6pesXbpSIktyPJ&#10;/gw1QOs4sx2l1zliu7zCLkzQwS+S2bnm/EIGT4dkJCi8WsS48pdR+CPweeXsdLNOiyd3a1Sfd/Yn&#10;5cVVIXg+joROcCdf+GeeRlvVhJJVobCCOvMO/8mvYsby5qj6s+SiUMi/HTFKIFJ6g0hV44vVRVE1&#10;CquWF2QNWihFhYyZaBkPOvngQw3o3UINlCFpR+/zgnykiLzEQsYMaots4PuLHb1X6ADrF5AyhL3A&#10;W+QHiUQuP0lUgWqhTSJmJJ3U8npOChvLequ1u4mrEWlZa1WzrOMkgFgXK4xQYUxaExs/FjKiEN5c&#10;gG0sIr2q6YOTCDErxYdHoEQbzVQpE+bCoqvH2rakyHcfi79h2OaDsIlBIThJjJF6OqF3UzXjLE2Z&#10;Ts2b0yTblATNmURd8SOIhuk8qouPKWNBbdSMSIB0j3XRQvbKxmXr0irCS7/X3NUiUzE0FBIxntVp&#10;C9MYdNUV9JMGj7YYNjBznZrwXKFTDaK8mr5zJoOj6VS4atnhqgeFPLtXdSZaXp14KfLDU4WoFDKZ&#10;hzpSshxqy+6LM0yUPmloiPtBubBreK402OXSIiYtZQVviU5NhMQUJN+9Lk+QaSmuNkcplAGrdcsQ&#10;K74RjfM6OjXpMhaxQQCWCY8aSxpITCqjwW4zCaPgUfIDiHqTJWvZsrnstSVF1d2ncBBWXUzd+mqa&#10;LNUfAFt28ElM0Azfb017P9lEIIun5R0yiV9IXgsf5ZX4ooiCeWURXLvXxeLE1uTQ3x9SM4tPZu6s&#10;inJZKaRHKaW5ZYjYybIQVVAEzsI0VlAHFaxzzUVS3zqRtUkjP6r5u+z6EVZPCSiqanp3WXXVOsBc&#10;WQov//HUvL/XorR3gKTRbFliB3VJMC/sGt7fqDE6h7Rbl95U33NiFWwprtVQ+FpX33zS1i06Viid&#10;0a5FK+Sk3ZujRITIz+AvCbe1AD/EVdxP0Nag164gVffcwkG43SIanb4ZOrXw6pUc96SxNSLUuUNG&#10;pMruAEEhcWeCjeZ+TspsqK0L/1reK1chTOgVm//KhVL2sCPAjBtNBQhlTmxrrnaxGxnzNEat3QrW&#10;vOaig35C/2TgUAB91Uhmlh5d9sLcNrkFoaJqHfCgLC0l0A9wFqO8XSQ9ey1L7LgulrGwayBmZuza&#10;UJ5A2q1Lb+gO3g1ecZlMtbjWhKLlzSed3aJDZ4QyM++yjRTt3hyl6nDvjdmpEn7GNz/EVcwA6g96&#10;NaErS5YjVjgIj7GUZmVvhk4Vppru2b0QhUCjdewWFyVoeZuK0am4AwRBgbL2fTAnVRE8TCGrdxUl&#10;TPr7Q9AT9a+egI5NAOm6FXYq/Jh5aqXDPxqIEnWZRmEaS9xuBWtec8GlFuj1OrjJmNAVK1wa4y+q&#10;9NdiFA5h1VXruHOWXf5jBP0FLGYMtYukZ69liXXqouYuu6apsGuYK0X3IBVKS7cuvam+58QqWN2m&#10;THklFeoXCExFratvPunsFh3xyZhQdsNVWzdHWa39VWt2Fog5Mb1YQ4F8aSKuS3jsKp76g97YpUgC&#10;Yxci8Z4PwhWl6LIjjaJ2HVMdrno3zST6ndsqWvtB1GCavvmFPb/wpsm1Vv61miU3vR4V6t36+pUv&#10;GkF4tJ5h+wX8GpVtslBK/VR/PVVs+7z111OtFqpsvgZseJoVa3YtP2mLSkUa5RJiRiGvYOF6qsFr&#10;KyKGqt+alNS9UACA3ZKZEWMGk0Ht21SLSX6LhIlKmYy1u55qdr8oJxumEhs6kcwyUSnjTZVVEQZs&#10;2fKzWlbCYNtqlFFNaVIt4ffrqYVdwzwBWq6TzBRKlG/0srqodHUo631eeq2tvXDm1HIGCsXVBKai&#10;1i03Vale1r/qrKf6USVfMiwUnqQtkhFMFfG1MAHwI6FAs2QCUynzQS8ZARKQ25Iiv/ApceVvxSDs&#10;t0Eki82eVfFfJktN+R6xCW1k6PMX/GyY+GO/mLrPYYrqBQKNRQBrD5O9YtMGnrYKB/uk15vVN1xZ&#10;bJWYdE7GwkDo1LGg14y8uGU0i2y6sDYD7uAyEJhYBFiB8v6Msj1E8q/qdvTeeTQ6GT/eN9M7TLbF&#10;SejUtuCKxIFAIBAIBAKBQCkCTdqjFM0YCAQCgUAgEAj0MgLN0Kk+NmG30KwZ1rmDmOYtOVSIvrGc&#10;q2lZRGcJLAx9zSjenZXSMldb0fCrqVU3X1txw1uyXZagsBTPWLu7xzvmpGbGsqjxJhWKMOepjaWb&#10;tNXcKqg6/GdeTYs46H9q7qjSmdzWD3wPSmNp0Jpi1q/JmqFT+wx91uHZCDfG+A99hsk4VYe1JVZo&#10;6sSXGCcGmki2g6jxPY4zJ7O1g72JzTEpPPd4g04KJjULbZ5OZVarSNNMV/Ow9Ral3SLF24Taprf5&#10;cbc8kLdFk7n++usNSh+g3MgmQdJz3BPipOcUHREkkjjyqlH9OPUUVBatu6ztk1jqtrUhmfZClu34&#10;cAhL3iKRmSJkVGudkzOyhZdh+bg8Ak0eAsPNculLmfmeB82HVNLcqrhRhn8/3U6iisOGXZ/gTR+y&#10;V5tBSYh5FZHfgmC8FZ7NtxMI4plBXzCaVFTHQC+8VaI+RF5CakaN91Kh7D5WV2J266fCo9sGixoa&#10;3OgONIQSF4bUN8ATASsLuZ4PAhzlpIjEtvYgNGhU8XJLFVrGyrcE/vRnApEfASQPvkEN//xOi/wo&#10;fEUHz0dCEfRl8aWimWpqtUlO1ohDP3Yq0Q7M6YtFjtZhMn9OlF99+G9+stN7EOEnH89TR1H9UVFL&#10;rNNg/GRHspRMp6zsJKIv2kNqx/I88cJovb5GOntnhfrSfaFKlnBecepRh950TK3wvKAxpgOFOpiY&#10;nCdTRXyoHb2XHfszUgaRik7oW/aEvlUHTpRFTVnY3AJHDCuZRUBN8FcaO5PHP1ULkiXBaxI8jb6M&#10;HovmagRz3rTpOqFjjImOEpRJS352s/BIdA6Rb2XD3HNSJvOFp5+9VCSCZ9XxSCpNXpy+WEqTuurO&#10;ohi2xnDZsdF8EPBS4Zlp7qji6553pQRzS2CnP3OpEKrWLqS0BvWnWpNBifT+SLSVW6eDA74aVGLv&#10;RUvnqpv7NMlOlcnoz1cR94QvRCOSH5WJGNIgRx+ioOOYEg7cWQQ6kcVAFDHijNhcBk+s4iIpWBJE&#10;mDeRS8T114hbMn2ElGK4UBDyYXFMjDg8SCsbcfup8EXFKTYKf3WclABS/r5PHw9M/URxbXy8oYQ4&#10;c1VqpG30BFMkmkw1Gy1/JVoNaQSUojPyl/fcwqNpVG4SoU0fiaQj44NWICCO1b2QAQVsAoqy5uZX&#10;LBLFXyQZrWN0Nm7cCKTCkybz8Zz5QhYFPyKZ2Ch7ED+TQH8GQIUCi8mbWpCP1QRVkELwSCwBpJrb&#10;CvYSiOTzVHr1iCQvEmuw0Auqw+H6vBWCp14m52Ehq2pxYEzieuadRdF51CkQGEOeTlp2kDEfBCrg&#10;4qcmjipWI2xKhFBdKZdqPqo/KoHFJc2lQgOIXAX0Gkupgsw9QIOSUksDku0Kmck7eDLMIu3qyPDD&#10;TxJdmrvpZ+ibpFNBPBkKk95S6HtkyECw6Oc0IQmUxi+w5YG8fczr6qU4BtDqePpdXDTtIE592WjS&#10;rfXFOrHUzbXoNVDOmAeqkL08aH5hc3vKnk51VHF1YwgyrGu6UPZ4/6oPc5OkLwypXz24+187i4Fe&#10;CBE+T3lieckZ6CxqfEVFUHsGUe77pUXkPyh08rfsLL5BGXzL1hrq46yUjRtVrII+LGhhrf082ya1&#10;4JZLBTM/dJsg9VqNeQ+w+4UJZAbE9MWioLfEPB9m1Zoak1HATJIYqC1gVkuCPZugSToV64q5doW3&#10;vXAsxhJiYkWz8SsPE/PEbsgDeXuLqnrgZnTwnoo8nn63Nvd2PU49EbrrCGW19q0TS51elwfJy4v2&#10;QJVhngTNb2tm0DKqOFKBdUgR1dPkwhDzeXUKQ+rXAVxpWnJbFmE/h8i89BgZedCPzqLGV1eEUuRF&#10;Lxxw5XHhIRhysqWgfmfBkMJhWDgUtCUVVKSJo4rhbzcglbWI7+ZmKgBRLhVMJbFQGR51dZV/mCep&#10;ydDE9E1kxi9GtJwJiVThfQmURaezshioy2Im1+87k56ySToVsFBaTJHKtpD4ANM0P9qULLqSRT0N&#10;acC7lRgieSBvuV7lFDJ3roirweylZZD0sQTN98JRM059mTyVRRWX9qr2+CmNvMcJfbmMNDIWnkzw&#10;2tHv9sr59EAV3hCgjWk+Y2Fz03D0TOPniSeeUJaWUcWRCnRAPqAkrOYh5gsxLwypX7+3t+RWpJJb&#10;JXKIWBYx8zQ/AKPeAdoCFudhy+q3rAKlVNwqQUEVijPvLBIwDbsWR148YNnQFnlZhVJRzXbjRhWr&#10;DiDQKwUC7tPcyFOEevVQ26NUKBVaJkNaEscvE5dk6kNPsTj+/Fq4TSkHvPC+BMrCM6SBmrZmIPKr&#10;ci2FrUcTNGIpONmRAZRlYet9gGmrmi2k+9DPhbHd/fxLDebDUutdHy2lybGf+nlULZclqNijpPjX&#10;tvVJK1Ky80yArBaF0boT09k48RrRNiNYdbRZwBgTz9oTpDT8pH0EfleL6HjGcnGy6ttOhDrh1HMw&#10;86D5lFXW3GKJLH4rUB5VXF9sP46HznZCJTUS8yYDtptDbZQIWAJvQkrOcHHoY6ZLBnJuk+y+7n5j&#10;lAoVEQ9R4bYjEliNLEHZ9h+TirKdaxTqxaxws4nJgy8Ohm2/ofj3AmACZvQ92lZTwyeXCt9hLVlz&#10;RxUvtyYnZXvrrEVsj1KZVJDAiCR76NQEklIvM4WF1ung1gpG1g/I+TDSoC8Rm9A6bBsvzLWZFfZa&#10;5ExVgEkrDp+mr/O30RhdSooJhZ3kHVk9HnC8S/UOMr2CQC+PKr2CURP4aJjvdxIhtRNdrMzjIutN&#10;hQo+cflMB0JC47LXzK7FhULLDVAdlBJZAoEEgaaMKtFw9REIO7U+VpEyEAgEAoFAIBCoQiDs1JCP&#10;QCAQCAQCgUCgOwiETu0OjkElEAgEAoFAIBDof51q98+0df2F3eHgY1F2Ji7ajJ6fcyijphKT/eud&#10;FV0nV83d8AZj4ZkZiDQ+SqcDq07rW5XzlzqwdytNTeSr7ySRfHaLJUhNmPRW8JycvelW7crotHXZ&#10;VMtRRQFeNHRUBMEee6Vqyk/Lgtq69AZqLRFoWWLPJuh/nWrQcxQ9j8nQsmEUYq3dg+SerAIB+v0v&#10;1YUqXFz9KHEtqzABCXzEvgkobsKKqGj9vMr9CsKEod3ogrp72RSHhjnNgkR1l2yjEW4M800592On&#10;6EBWx6R05kyH/OysG+92Ok3J7NiTPxVqcfLys4BktxNdPgh74Uk+EvhDqwLTTqzqDKuOMJadDszx&#10;V6H+rGTLM3+F5ZYd4fUnLMWezp4CXdkRNzsDR0q9W611UtDO/xn4ZaSS8212zDc5U+iPSCYhv9W1&#10;1HBKZgJgvc4O0uXw+nOfdgjSV7Cw9aFspy113FlV9tF0/SFIEzCfS+yVnWOGVTtIzbtKLERbgIta&#10;RaGSfB8SMj/GKmb4a+0lmvWlvVCAkzPZvutRVhkCqr6hZESsCOtZdpuC7+/+IKbxnxNJeFMuUeY9&#10;Pz5bOELmFaxuXGsF1d0ElXffu4V8rjwqZEbs5eMeH/Ojq8khb492oVDBtpDxR9X9eGsE7fCrxhMb&#10;kcR5RR2Nf9+vCzFvysf04oje5NsfQLb+r1bUmGWDkSkG0yi5TrUebhcjGB0bvu3wvhXtYx1YcRqz&#10;THxJYzTFVeGx9wqQSS+J1KhtommDSJmuysst1Kk+KIHYE4xSUdZ5cg4NRlGwE/riViO7IFJe6ZvC&#10;muY8eFbFQ0JKUBjsJgMaFMS8lejz5gzkbe2li+pQet76CXENvuIqf7GQCCZOvjWN4Zy3Mp2aoJ1M&#10;MsRGXqiSSQI95jkChicMeHUlYCukvbB9pT9sJKXoRDjzKA2iY71JnKvWVroN1iYtXhRNKfqOnwuq&#10;1dS6s15UFnmtf0kSCito+PsxoTCQi7Lnre9FrhBza6MKsp63fNzz3dlkw0YkaxGT3kTmrceVKUjJ&#10;lY0Y1To1r2OCQD63K0S+ER+b4fv1Ljgf4pL2VnADgrXiJNFMR15WBeXywST1a+FNFzSV6FREwS27&#10;wUPRg+0CGd4tbkDL4LFiyT/ED7OQij60d3LfSJ6xZrm6tUPZYU9hY4FRzm1eWkblVt7kRiDPT9mt&#10;I5Ym5yG/SyS/KAOy9MP8Dhxa2TzzLW9EgYe8rdWyIsICQWF0NMK52cU1lriwFfiI404Ofw4xw55C&#10;xyWXe5TlLfyeoE2sc2tEeyks1CTTky2TdtbwLJJJ2d0jubQXMqy5jmJ8QgocFPKeh9XWipUU0Vc3&#10;VK05C27XSRXeAVV2lZMYk8AQA08BL/NLqJTM4pWaRYUklJ1Bb/eyqerWL7u4qS0JIXEy7pVdWaOo&#10;+lQtCf5svZLWMaEipYYjdQ2Bac1XeOlNIdsVdSzr1+1Wv3fSN0OngpfdZ1sYmBtFm4dypve21BCS&#10;Dzt5zcH/srapeYMHwsq4oEsbOti2o8uTyavJvobj/L6RnMnOyh3LOnHOQ/WtI2XAkqswwEJyUUbL&#10;O3Cqb0Sx0lu2dSEmCqwKn+iz6jDfqgvNJxnQGJ1f7jGWIcDDpSD4hYWWFVGIAHxScbsMrrO7RwpF&#10;Qh2HYZoJLtMXG6PbRQAOq++AqiCouSMo5bej+FzMjDHg/F3rZRqiLearW7/mxU31S9S4Vzj0+eq3&#10;G9XE7jYHHzFTeOlNIZ8VdWzZr+tXvEdSNkOn0pwoGxn+fmHVQESA8o2LCFDLexvU01Bj8kf59Yak&#10;herf4EEXEqvc81AW7r9M8rxrl8m+jXHJfSOF2ZNyy64uGVfJq7h1pKLcQjWWXJRR5w6c6htR6rd1&#10;IauYXGgF5LA6zLfq4t2bMneSyz0Ki6i5+dbDZaZ5YaF5KWXSjuDpdlJN4zq7e6SwOHUcLEWmI5iJ&#10;diFxu3KYrKS0td9QAze4Fd6O4jmhsdR5DYqcz5rN5DNWtH7Ni5vqw6Vxr2zos1G03Rk/U0lzhouZ&#10;wktvCsfJijrW6df1694LKZuhU/2ESP4fPXaHIn45m/9KD+kelXz4y2+68LelVuzOrXmDB0ZAu8Jq&#10;1YFzfzGISpS7rKVuLis3uboEH6bd1N31Mw/Vt45YNXMeCu8SSS7KaHkHTvWNKCq9sK1R3nYTTuHl&#10;LcqLgDE0tHT8kpI0uoRHBwaAJb/co6zzS0dWXO3Crx4uWyDICy0solra6VzyA3V294iVKD+51lnk&#10;VqU1YZXhvmPXSMs7oArrKyRxbGrBtfB2FMtI4jq3rLR72VRF69e/uKlMYPzo4ce9witrkMYy87Tw&#10;3i1fqHnF7aBU4aU3ZJHLUK2vF6OTX07Vsl+3rHjPJWjEqq+2Kgg724OgPQv6aNt5eLePWkUv3Pdr&#10;zSB7wmdREZqo8vi1dDORbd0+31TiWc036VRsn/H7HaxRoE/Vkt16ZU1mEFm5tq8PImYB+4+QKtyn&#10;lxch9mQrCBaPrd+nI9wMokJuEx5Ik38Rb8meLGs4tZFtOeHd+ry1YGHRhW2dt2ze+qJvU3WrsvLq&#10;nyaH1hbJ1N5TKANZ1FSLQrQTuMoK9VuZTJ4Lpd3DaPJgmFgTFEp7XgsJrQD023z4WL1/1ej7WntU&#10;re1sS5GJohdjQaeOryxeivxStImNxMmDY6gWSpERsRpVbyYyuTVAJCHa7GZY2V4ek2Ej6zc65Szl&#10;4x5pbNyw6nsnnxmskjd1N3FimPsW95uEjSvrdMormqqawLftdXkdDQETzuqeWzbu9dr3Bsf7ZfbH&#10;DChZaWcihtz0bIB761rxEghMNQS0utyxnTrV4MrrW3FRUnfHvbghZyzC1gzf71hqGHkDgUBgchHQ&#10;9hZMmVCoHTcEfmkWTTrO3jJj3JDTEqKaCRpsp9asYSQLBAKBQCAQCAQmBoGwUycG5yglEAgEAoFA&#10;oP8RCJ3a/20cNQwEAoFAIBCYGARCp1bhPJb7Oupfg6PjFvXbmx0E1Wct6pNqmdKuoylMWXHyxKe3&#10;OysK77QppFxdbku2laCw+bp1EUfCQxfv2Wi3fcepRkkF68tzzdZpV+xrkk2SIQN1jsdYrm4JXs1C&#10;223rrrdCGap535kYMeuslXsqV+jUnmqOYCYQCAQCgV5EIK5dqtkqzdCpsm90pyAVk02gR/X0X8zm&#10;s3CGdkjZh9fSR01jRZx/WgI/zVQCK6vMrvIsUTTnnQnPxLTXX1Dqp5lK7wNEWOkWqEWGoA+WxhcO&#10;JHAwn8QW8auaN8+w1cWyiAcVYUAZZWLftJSkvCIGhUK8KuKjVYpz30pQZp3znQpSTbWC35GoLN4+&#10;tpm+oafqGNu++SBF5AGesgs+NRmHpomE6BgR8xDYF7Wgncnz0ihOQEDWjx4SGOD6VUUkhXqb3htP&#10;Sd6kRoZVdeAR31+UUkVYpYwrfamOHFTIqpBUQ/vsNcVe5aqZDBm1tZhXAt7zTu1lxkKK+ggnJnu+&#10;B/GeCF7eHwv7gmdAbU3Hp/sr1IPV3dt5uYDlY1oOoB9VCke8hD0vNjbyKKNS+n6aD4ZGTUOE8Q/z&#10;1rImZoakuk/FoJGMNuLHPk6YB67lsNZ5gl47MFvIjw4v++PzereD3naJhN0skV9AoZPFFgiCdzs7&#10;rwgGPryDCOqYs7L448+FZ65FxI5m+/PO+d0OdlOEXR6S3HGhU9g6sZ6cTPcHw5NCq1sT3vJoFdDX&#10;x7LbNpKoC74IsScerIGsatYEduWFv0jEH9LP2bZIHf5CFd/cPtCBhMFgMdAKm8/HEMjLtWALvsWT&#10;ilDf5KIVmEyExx91V3ovewapYWVVM1EvjPZgsEg27Ki+XnyQB99f8moaVsktLkIyb0HVrixiQ1kY&#10;kArZaCn2PkSJl08yJszkndrzo8gDSf9VFt9k1sSGcGF/LOxfFjTRpMI6WhJMw9pLLPlhzdrLJEGi&#10;mHcutUI+4hXyZhQMB5i0sUUvxqT6iw0pagITFR8IQj95nP04WTFi5IOMcE44aYRWKmOyGXaqpgwK&#10;NMiskDZTVAdu/7DwhMnNLYUXUIBCfv8M1HRsrvB+En5VFrsfo2z+oqhvhCFV3NTqB7YJBkYaC09B&#10;LFn6icoiRJzFnFPXUgQvH6NR9NsqFN4sRIafSyoovOBl2ggnVuvqePHqDEKPF4xaBSTTrSwUR4fJ&#10;jdGKO21y0BRAWN8rQi4rFKXA9NEr6zefFW2tYJcdEWnPLv3gV+SExGW3DwkB1VE42KPGhUnLa+c1&#10;CRgpqBXvrUx4CvNaYvD3wW4sWHROreyeEAFIAD/ZqXQiXRSjG2bKuCr7TpbkvqP6Ym9BOgFfyOiS&#10;HyvLbpLJOzU34VjR4r/wKbvtSonL+mMhqbLLXgoT521dNqblAHqCde6qggJDBPQNB4SEc65l/dQG&#10;QxXkryryRSfXE+kOHIl3RXhXfi270keDIW3qo6G1K289kr5JOlWQIb7gLq+F9bH85pbCCyha3kni&#10;W6Wt8+mwZJdmtGzaJOSmakEPYcRRvSqux/HE2ypUGc3bYxFuc279jRYVl98lGVF41MuHk22JQ80E&#10;5pDEpVYzS1eS2WVHeT/v7BYg40quPx6bOfkiql1neV4jC/661IinGquad6H4u57a6g6F+HdL7BPi&#10;eaf2V0hV36JhLsf8tqv6/bHdy17yti4c06pluM5dVVBgesQMA/rgoAug0OjMnuv0UwW9qpiZddDL&#10;8tvDOiDS41map1MZ5RPfgnp7cnMLQ4+PNaqLwOrcP9NZg2nOK0dKspSVW1fJ8KQ+htCbY1akWnJS&#10;UWhhXhgzl2mF2eGHodwyLuOKgQx+un4ZDqO/WlbYqvSxj+8tsdUsR+qt0HDs+PYhrbGpRhZh1Reh&#10;cacQycK8Vhdg8e7ZJGynr3LNu1C8dk80oqdWs9G7Jfa+6MJO7XucTRDzmUr1bVdt9Ue1JgNO0vcL&#10;NXre1mVjWrWU1rmrCssPZwO2KXoU8xQXCzjU7Kfw6a8qqtNlWqapni+2zN6IBM3TqbquREvZmm7z&#10;QlMlPsb8AoqW98/UvJ8kb1e/7F/Y6slFDaRhMJWTxNbkEXpsR9WizhmeloUW8qmPlFJhp/obLVrO&#10;Us3S4oVOKyehbp/QBhN5hDp+vNHsbS8N8XL5qhSGALuEpOPiyJhfdoSnS/5k4YacVNw+JATkH9bf&#10;5DEriioYer4Ib8ck1woV5jX64G8QVRxz8toxvyfEc+svYKkQGGVJWC1sgg7EHmT8TVMJ2cJO7a+Q&#10;0g05epI7f8puu1Li+v1RW6XKRM5as6KtC8e0ahnOR7zC9Op9sIdYornt/q76/dSuKqrgRyOGxq7q&#10;EaPdK32qQejRXxuxGuwXw2HYDzpaUS+8ucVfs6BqmnGm9Pz1mwg001Q7yWQs3GJQiJiZUH5vBXRk&#10;N2hmqm0CZknoI19sj4OvhTGcb8ZRvWwLlSib3VNx9YfRFxuqo0gZqgmelFWx40CbWYSYL9dkXdTM&#10;5i67ZSWHVE2soo2a369kzWR7KKx2dkVGYfOpiQ3VpGjtEBFxn8Y+JveK+IqrQeHc5NO2mfjdQ/ar&#10;ODd4VYSERKWYUFkrFOb1NbIsic8jr6bqKAb46zn0e9l8J6oQrZxV22ujftex2Fv3UU+xPUr5TTLW&#10;qX1HNjaSRrGNh8LBJNMLXt4fC/u+DRrQUQJlVBN4cUq8RL6t8zGtEEDhzN/CEa+QPU9HNbVkST/1&#10;/SXpO+rp4h+2rTWNoIFQPWKQPRkxVHFx5Tt4YV0a8THi/Zpc9cMLE1Jso7aua+6Har++DhiR+Lsq&#10;PJ8VVcZ3B4ad5c3JYjczzZ8Ka0gTIEW0C6O5FvkmoLgoojME5P2us0+zM/q9n6t5vt/ex3QSOUSh&#10;2n7ISWRj4ov2x/Xwf3ZLKXZWEdsIxrKl3QDfGanIZTvUZKSGQu1BkfAndBH4qaxQaZ2wU3tQRIOl&#10;QCAQCAQCgUYiEHZqI5stmA4EAoFAIBDoQQRCp/ZgowRLgUAgEAgEAo1EoHk61S458fEzx4i90Syk&#10;Y79WJ6vPA0tEZaFuq4n4mKUti+vKDRstS4kEgUAgEAgEAoZA83SqsT7x9yT4OHljkSGO+nV2apMd&#10;pFN8T+9YYI+8gUAgEAiMNwKN0am2teyWW24RKGanWnAyC9KRfyG9BXWTjWhXhVgsQGVPrrlgQ6ld&#10;q+Lt1PwCEH+7gl17ktxeonJ1QkvXbmiPqIWw0NUl4sQCyNklOcndGspr582Nc9nB/mqXnI3xFqyg&#10;HwgEAoHAFESgMToVxaaD8EkjKTiZzgITdxstlX8hC0qFX3UY3KLpctaNqB921ljnCPlVB5BJCWX2&#10;7usksj9liMayMIeER7FYSBRtGaUU+Sve2GIuXa4Y1qoFYU1UOvpPqlEsURb/tABy/DO5mwzlqmPX&#10;/FW0cel+xVjgn8SI0XF+TpUUsjEFZT2qHAgEAoHAuCPQiMgUPr6GvSuuh8JwWLweqpN/kZqxNHng&#10;mML4HfYxf7GQItJqZQGJfJQcw1nn1sWSD8pTEcvG6CiCiSrog6EoIJQPnUMay1XIRiPaPZgMBAKB&#10;QKBZCDTDTvWROZOA3bIjUTZ4QeUyzb/IBFQaHh8GLJ+z1Lm7piK8pyeY316ijPm5dTj3gW1J4+/W&#10;SJhUjFMLLFA47fJFjPESlXGf1kUBgUAgEAj0CwLN0Kn+xrH8liJtHTLfL02TfJGC8bas3VqatGPN&#10;u2vqB3NJbi/hUsbCCx3x7iZXWFTcFapZhZ+7tdzx1PElKv0i51GPQCAQCAQmAoFm6FTdOqI1Rduj&#10;JHhYpEzuD8q/kMwuS1EQu7KjLC3vrlGh3KDLMqqMThZWuQOnsK3y20tYK/WxA/2FG7oS3B5/twYx&#10;Y+2KZhLofnKhoX1JcFJxqU7FJSoTIWJRRiAQCAQCUweBpriqk2slYNsWNe2iA1tQzL+Q3q4t1Cqm&#10;v4hDq5s8vOR319ivftnVX8QhDMmeX/BihWpLkYqw9L6snKXkkhxVwd8IIZ7tookkvb9hI2EjWZFt&#10;igwEn4FAIBAI9DgCEe930qZP2JdowTIvdCFbWOTcutpWlkmrXhQcCAQCgcDUQ6AZvt+p1y5pje0G&#10;8lCoIQyBQCAQCPQsAmGn9mzTBGOBQCAQCAQCDUMg7NSGNViwGwgEAoFAINCzCIRO7dmmCcYCgUAg&#10;EAgEGoZA6NSGNViwGwgEAoFAINCzCIRO7dmmCcYCgUAgEAgEGoZA6NSGNViwGwgEAoFAINCzCIRO&#10;7dmmCcYCgUAgEAgEGoZA6NSGNViwGwgEAoFAINCzCIRO7dmmCcYCgUAgEAgEGoZA6NSGNViwGwgE&#10;AoFAINCzCIRO7dmmCcYCgUAgEAgEGoZA6NSGNViwGwgEAoFAINCzCIRO7dmmCcYCgUAgEAgEGoZA&#10;6NSGNViwGwgEAoFAINCzCIRO7dmmCcYCgUAgEAgEGoZA6NSGNViwGwgEAoFAINCzCDRDp15wwQUD&#10;2QOmfLvtttvqg0vi008/vWV6XQDO3+uuu46iC9NDJyn63nvvJVdL4pagJjPVBI3VluVePvqUJcuR&#10;5As1akk2T2AFgV4dtDsoortZ1HAgORay1poVzYosgQml5MKTF10he5YYqMvkcyx16WJeq3K7rKr3&#10;AWYdIayDlVVqUvppVyAFzIouXFgEWcBw7OLdFf6nCJFm6NQ77rhjePShVe655x57b7eRLrrook2b&#10;NtXPdeWVV1J0YXroQK0+qcalBORzzjmncWxPOsMVMoYsIVE1OayQvZoUGp1s48aNS5cuXb9+/eLF&#10;i1tWpC2skGqNJFPhufrqq6nmtddeOxUq2yN1bIZOrQCLXicLVhYAj+ahPLmRZDaEZnxKZjN92Xw8&#10;119/vUhp/ustD7NpzNSw4m655Rbl8lNym6cbceiXTTY1o/RF816TVVIqu68RTMrE5+XG0Ucoebs/&#10;wZYEmtXKTlXdLb0Zc3xUQYnJRXZfkC/LCjJquY9BNM1EVin2TyjYl+rmtmSSAVVHlFUFS2A1otGT&#10;soxhA5YExrN9pDUB6uKLL968ebNJizeGDEwJA39JSfobbrjBmpuy/LvJnm/WJIFvOBUBcTkJVBEv&#10;/wmSBqmXbTFfKG++LBH3YmYNmgg2/7zzzjuvuuoqA01sVDDmC7r55pv55+2332618w0kJMWG2alQ&#10;tup7ZoxnGx/UT3lMklV0zX5KLj2F/c4LTIXY53KloQNuxbyXMaOTgC/J0SNh9shcc801TPLWrVu3&#10;fPnypKfHP8cLAdl8TXlAwexUTTbPP/98Xm699VbeeWG0sjT8dNlll/mqkWzFihV84ac8PT8xoeNX&#10;TesgxYvo65/6SV9IDDX9pBfKEk1elEYFiaalh39RM2aMQ6uFL6gmq0ZWZVmhxglcCQ2rgk+pWniW&#10;BKNYUgUNT6Pgf7Va+IKsLYwlA8czbHlJb01mxRkslGu/CsPC5jYGrHWUTJj4RoEypYgT/erbTomV&#10;11pf8qMsSsAXAaWf7EXf/ZdcGHyaRFYLZS9JY9wazhJCceslM+kmJLP6woOlFzh517AGsioY8sLQ&#10;Q2GJPdSFjOVN7PPau8pKqmCd1Is0dfENpHpZ15P8WNuJJbWR7zKS9pb9VBkL+50XGDVZLvaFcmVj&#10;SKGMtRwKVHePTCGe8XFcEWi8nXrJJZcgwStXruQv0zRcRkienJb4PbCZyiYjEl+mbwjitm3byIuU&#10;X3jhhXzUX/9Ak/kyX5jxqUQ9WuyRE3jNmjVlZfHdfMV1fFkJnTqsbtiwgWSajTI5vemmm0Rk9erV&#10;CTXvKPMWAxY/iBX6xlVBSGkiDHGBwHfQq6g1v6otzjvvvC1btvCydu1a+aP4bqh6CqtWrdI/MXGu&#10;uOIKK0W2jpmV9AoqW9jc2H88IuLZO/vss0UBympi+LeU+kLpCQKUorL4FW+kyOKTUKPwkL6wTamy&#10;XBcAe+mllxaixHdLUyE/27dvJzsNZ9x6ajQiI7s56kFV3PKydetWXugFwlztBZJUU80BGvAAfSRZ&#10;QzZPIm++LHNfe7vHEOOlYr0gZ6ywiQuB4qNVgXf1O+qSm1+CWmyoXvRrCTAASqLssbGCXHRttaYS&#10;t+ynKqKs3yVNlot9oVyp1cReoYwVDgVaUOAvNa1ApgzY+N5dBBqvUxM4GEToqPKEnHvuufXBUh/Q&#10;k3dUVIi6HMT9MirK2HJVd0Jz41QroToMF7LKEMnQqYrjV6ymY84iqmMppa7qbAmpw2RZGro97SIG&#10;fOlJejEDVkqpST2jBk2jL/L9Fja3d98pY8VTxydm7sQyYAuJoCMZSSmav/ksTSzxXWlouzJt5BHL&#10;KwKGprwLq1m494o5qMrlYaqBYuDJp185QVvpoAn0K90BhaRGaWsHTWET1xEtTYLrpMzTlDU3syXN&#10;DNrtp4X9Lm+yQrFvKVee/0LONRRYd+4Mk8jVXQT6TafSN8wTJQO/Jl5eI+bDEGMQgxf9zWaRIrtk&#10;yRKjb6pu2bJleaEMx3IWVYzynloF24WsUqh3DFZsxaIne/+qFcS8gRUsb4XXhK6tZObtVOuU7dnR&#10;CCLfnR5NZTDU9E9W6WimwuamgubmHfsMBi2CwlOh8kLXfNCR8C/zumwo57sWpM3qLVQDKp1K5UoL&#10;gQQTFGTZZKiwaH2kXPQofDJf5ClT/J4lxEOuUd+zaER9qWCjTL3lTdwSXrLU7CktSVkCJmfy2dTp&#10;p55sYb+TDeqbLBf7juXKl66hwPoIL7GvsH6jj1PKftOpUn4aX9o6y0E3YHjS7iS5ef0jFzH9LVE5&#10;SDDfZTPZHiXepdLkZtSLUbMNUGUtav7VsgSFrGJtMPQrb/W5BWMGlBJLkeowstj2nzIGsEu0f0SO&#10;tbZEE6MK17SyML/OtykZNWsO2+NDvRLeCpvb5hMQz9lTU+I0piC/KaysFt4kkvuRB9+p2XkViFEF&#10;ZKbM8StSaDXSmMc7YUN1b4kwkFZMhlDYwlyAaKFEjSh/uBCrY7IbntYQ2hjVksPCBHkTV9BR/5LA&#10;1NccSlk2ICD/1t1saUM8tOynSpb3u8Imy8W+UK589evImIRZbdGVI2GdtWPk8gj0m05FyDAH5V3E&#10;lGnr5AxrRXKfaqkpeTQy5udnGFspyA98sr34QkeSXQtXjGviiq5iY3pSBP2fZHJ4krdCUnNWyavd&#10;MeSFpfwIEOVSO4Y/LTOTjHEW00c+bXsweqhOtQeYCgKsKOSGoBVUyL9WBOWtovSK80hUgYqQTHtM&#10;qKB4U16+gGphc8OVkrGQCZ78TTiBedQYCbRZt3pE0BqkCkUJkZ5B0zs8aSkAQVHxU7LVXHout//I&#10;QtFSD7ayW8gGFQQllc4yduF6qsRSW17LMFd7yQiT7kQZoFFk6MBPHYVKSpgRdLwj23iMqbuaiYc+&#10;kmg7FBVtUTZLy5u4oi2kq+o0WULE/K75gEAVrLtpZaFOP/X0835X2GS52BfKlaecy1ghOLSspJ3h&#10;xRq3MCWdOpHPasmPXztDYMD7cDojEbmmLAIMc9o1WnNEnrJAVVQcfcMcrkxZBmIgIDHz+7C6AgtT&#10;ECiXHUDvShFBZAoi0G926hRswomvsp1HlAUZCrXjJgBJjIxkM2rH1CJjIBAITDoCYadOehMEA4FA&#10;IBAIBAJ9gkDYqX3SkFGNQCAQCAQCgUlHIHTqpDdBMBAIBAKBQCDQJwiETu2ThoxqBAKBQCAQCEw6&#10;AqFTJ70JgoFAIBAIBAKBPkEgdGqfNGRUIxAIBAKBQGDSEQidOulNEAwEAoFAIBAI9AkCoVP7pCGj&#10;GoFAIBAIBAKTjkDo1ElvgmAgEAgEAoFAoE8QCJ3aJw0Z1QgEAoFAIBCYdARCp056EwQDgUAgEAgE&#10;An2CQOjUPmnIqEYgEAgEAoHApCMQOnXSmyAYCAQCgUAgEOgTBEKn9klDRjUCgUAgEAgEJh2B0KmT&#10;3gTBQCAQCAQCgUCfIBA6tU8aMqoRCAQCgUAgMOkIhE6d9CYIBgKBQCAQCAT6BIHG6NSB7Ln33ntp&#10;BD7by2233eabhX+efvrpNRvq0UcfhRR/a6afgGQw72t0wQUXXHfddWMvF7io6djp5BQ64JAakcuT&#10;4p+wd/nll48Hh6IJcdHPSx+/QtWaBn5bwtkZV9QRJBN4OyM16bmsySadE8+ABh9ryokUp0nBob7Q&#10;WnvZ+DwpDE9KoY3RqaBzzz33DLvnnHPOqYbsoosu2rRp06TAOh6F3nHHHVdeeeV4UO4Wza5weOed&#10;d27evPmGG27oFlcVdMATniegICsCoUWEJ6bEtWvX0mUmuILjVDXkYWJEogP++2yc6QCBiixIe8uB&#10;urslTjq1JunUHCyZoeeee67sy/Xr18ualT3nZ1V88T/xK3n1pcyWleWqR2aNCGr6b6aejDOfTBll&#10;b4kxo2P/lG0tNsStkS0zl80KtJS5hVf4ky8dBoBL5Rqe5PLWYVIdJbMKyt7iMQRsei4OW1YfalbE&#10;li1bfLOK5ooVK8z3oHKFmwoStpbLoC7LYjXV3BkiN44+vBjnvlnNRPYCkMiezE09aj7+JgVZ+3qG&#10;lZG/F198MVMHVUSVMjHL5Vx8KplvOMsof4aIWzLo09b6yaRdKEmS9SRSbbU2p0gumYVweTlXFcoA&#10;bCkhgsh3EG+nJrU2d453wKihfTNVuKAS2VYupfdjiJVrki8OlYa/V111FTNCwWX8k8veE0xM0qx1&#10;DPPkS6F0kUYsqYlNICVUqoW1nfGgnuuFrbC/+16vIrzQlkGUjI3iSkVbW5gA12ydvDv0+Jdm61SZ&#10;oUzGly9fLnllWnTrrbci3B53BOKmm26SictPJKPtzzvvPH1h6EmcxspLAkiRAPoMwepjJF62bBkf&#10;L7vsMhvZocl3PpLMSK1evZovMEYyEvN+7bXXQhMi/HPDhg1imIwXXnghubAqxM/5559//fXXl8kN&#10;gmgp1Z99ShhQjejbEuWkdPihOnxPLHjSkxFTQEODOLHqGBHqDvE6Mm3VpwtRcV99GDPEqIunJhsO&#10;Dpnb5rjxk6zYxPaiUpoOF2ZJuMU2BX+exOgXqr6tUe0SAN/WooauktckFzZfHGJG9Ul29dVXe9xg&#10;lYzQpyJqQQEOD3789aSo+CWXXEIa6TN+0l/xjIY2naFktK/4x4oyNvinZlSS5JtvvlliwPuqVavI&#10;RRYeX68yyczhgjHBRXOLtwoA+bVCQvIOYlDktb700kuZTJOAPmWzMdijWwGFNZMpsEQeasq2tJ2a&#10;iVLyVRhwpuJ0XjqR5x+EvaGWjyqQsrFIo1P+paLHwQ9FUwv1Mt/3yWWD1TXXXMM/pRe9sBX2dxUH&#10;YkaTXF5oC/mBlMYfDR0+jabyagsT4DqtU1Hxnv2pSTqVVrG5WKFxSSMB9MqVK/nrp6WMHXQ8tYFG&#10;be9KoocUNg+dAWHlp8WLF/sEGovXrFnDMKfvdCEpdV7UvXnOPvtssUGyK664gncyIvGINeMXOp4v&#10;GzdupBOS17uPRKrisdGZEVkc2gMDvEOBSm3btq2w9ELKsKHv8E9H0jsvQMcLVaC+qkI1b/arVR9u&#10;lcuqz9inWvPR2iUhW8Y59crxAc8yqGtya5xo+Nu+fTvNRFmCl+YDAS9RUuH8tGTJkooiGNklkyQu&#10;EzN+tflNMv56ysYMBDUR4S+qWsTB8/bbb1d6yb9/GOCUkupAx+ZhfqxXTelWEiHrRGWSqYbzcNHQ&#10;IkJDg1g1gCSrkJC8g1h18lpDR02zbt06NIfEnn9KTvinKl7mA68p236ZoMyzZUzSWayDJxJeOKqY&#10;aCFXZh6Imn0pFDPmJfpuyy5J72Biwa/gKRm75ZZb1L48fGFkK+zvVpbcSJqzFjLgP0LKiNuLEmig&#10;k7QgiqZxW7ZOy0J7MEGTdKpfTx3LQiki4r1SZYaXOUkKR0Mp2sShxKww+cLonLc6PZxCSYkUaszl&#10;MW9PMsVLsmu2qLlFy+0nhaVXSyFcMVkWfZn7qpFNLCp0Q05ZDNhMSAm8v3fp0qWF/HTAeQdZKqCg&#10;t9NG4jyvsrnLzOwrJOVFq2wgRhgYdhN3XAVjaHGRlWtXGW16l2es8HnWHI9qSqanRherBtASF0pI&#10;YQdRlrzW9AirPlMB+hQjuBxCjBIYWIKoEIe2ZNvEuAJtMSnlAXGmpJo62JOPKmhr4BJxmb/5l5Yt&#10;5f2oLRNbAo2ESX+3XzE8bJws9OQlBXmEGQn9r1u3bgU01dG6TMvWqV+RnkrZJJ3aReDMrSFPTiFl&#10;eqO0eKHS1ViQzArRFsmXxMa1gpi10fNRnzIItF4it0kyxct5Y8RRSn6qlvWy0iuQhH85fPQw/1WN&#10;TGMJjWr7zOiLAaMm8873NzpbITMdcF6YpUxnt5QlKigvqD3WshqG5O2XI52nsCAvWhWzQMZQlVLh&#10;+zWG0VUiy18/yyxzIbR0e1RD0ZZkelIVAPpkhRJCgqSDWJbCWpOYjkBNpSRQq3KrmOwxDS30/RbK&#10;dqEgkV0rODzm1KmAjnkSHTx3PBSOKmgvUZbvF7LJl5ZizNRcjncNC/WfvL/7vHR/CCLqsJ23WlKK&#10;l7RknwT8A5rvTXVap34teirllNCpeEjwCwl3Jkp0PxvgeC9UmX7OlaxuSo3hRbGuZZYlL/JD2oOc&#10;2fqoJqGaw8ISYmouUBNByq22Uym9pXnasvQKEYR/W42mII1E8El9eUlUuFCSm6vwkRdaFbd9Dfij&#10;bLm3LG8ZbhWcl2Wx9q0GNqFMM9lCu2wLS+ANYi1T6ckLYmCV05W6l7lDAKdsqc+zpFUDvmD6yAjj&#10;r5UuqS4DB2WglJL23DlcgWpNyZRUi0Op4QoAfXGFEpJ3EMtSWGs0CrBY12NqIn7KzFPPQJlsq5W1&#10;9sFjAwJ1bGmnkh7zlA6ulrKncFTRdiqfLP9SKF2JeOif+UKvTwZEtoOBNiJxYX9XFrp/9ZQ9gYh5&#10;jO07SfoaImdd3vZb1WmdCsns3Z/83KGX33MENS+TYpO5oC/mGdM2EFXKjD8ZYfwkgtquwmO5DATL&#10;Ijr8VS6VaJT5pylXW9IXS0bKmJdxY0za1NIGXBUk4rbFw2bHom/F2cTZEtgXnzcvXV98Tf0s0tZT&#10;/UfZRiradu4YhkrJX/KqLoXVt48e/3wCa8kSziGe2I6alRuMfpJuUHu4hI9K512bSgS1WefGvNeC&#10;Rs2gFm8SPDGcF2Qfoc+vlKv0JgDW0KLm5cd3RlXcmsB+SgRPxI1VLwNmMdueHRMAoZGIkHWHMsms&#10;hssLuarmAawjIUpjLatOmoBvPHiC1qa+m1sF+TXpNWr9RLatC5BYbWQOCQm5xEZNbx1WaUyeE5Na&#10;zOejihfa3Na0L7l0eaH1eyDEoRcGPxL6qomlwv5uImpynghtDpEnZe1lvcMATARP9I2TvHV8R2jE&#10;++v8co3geBKZ9KOPH9f6QA7qo5rosPoZI2V9BBKJKpxM1KcWKT0CFb21i7KNCsnnf9EQLRHog7F0&#10;Svh+NRWKJxBoCgJj31jUlJpOMJ84M5PVmfFgAPcmO3H8usB4lNJ/NCemdcYbtwHveRjvwoJ+IBAI&#10;BAKBQCDQxwiEndrHjRtVCwQCgUAgEJhQBEKnTijcUVggEAgEAoFAHyPQGJ3KxuuysG158+ioshal&#10;2spYp6UtrCjefx3k99EvjYKPUFqH7Pil8XFQa5aiyL01Excms+pbTN2xUOt6I4qZDpAZSy26AkU1&#10;A7nUWVMKQ981xlKXCctr4XwrZNLEwxJ3zF6CUgVcE9CaHdciMk4iAo3RqR1jxIJxdy9GqHm1SC/f&#10;pNExmB1knPi7X+ozWbMp6xPs5ZRd7wgTXNk6tx5Z5L+OeUtQUli+wrgZvSzYHVc/Mo4dgWboVJmD&#10;dv+MBUvzlz/46G4WaIZcmnjKprSbJWxfpUjxPZnh+kmov/iCdxk3/pYGNQOhIcSDuDKLgS92XUNu&#10;/BX+mt/hYNeS6MS0xcZTxACVa9Kgf6peZSKSF0HK/OYTCybgJ+wWsczi7SVXl8BVfveL0Tea4iG/&#10;OqPsAhBfF9XO0LYqW8t6iMSncBMRZTQ7Vc1tiOU3dfCTfVTYDb74cIOJTObypmDlurdEDOipPlaf&#10;NGUZYrkM5O2uKvuu4dkQbgkOSbMKQwPKqk/ePPJiIYa+yYxDg05EJF2GsIL4wLnZqcaVxNsPDr4X&#10;G3Q5FCZg6qpelhKUvNhbl1G5NkRYuEHrgy176NgH7qDQswg0Q6f6+2cQaF3jYJds5Dd72Il1jzsf&#10;dWWHD2ykiIB8T8LcKNaPejh/7eILi4id39KQXAHhi4aIGE4uzFGa/FdmDzrrDXsWZAcQ+KIQdLpm&#10;RwRVroUrKruhIuEnvyaCMUJFEGmlOlKMHWanIciVX11SePeL0U/uUUlwk9rTOTarVGH/kQ1BQ4BS&#10;xdU3hZjnBO3Gm7KbOgjFRXEUxBAvQbJAS7lMQj+RN39vSXLjR9noUPOykYr7QHLKvmvkuJHe41B2&#10;VxJ1x2qElHoH4fuTSPGon8LLmqzJjLGyG6J0a43drmOuJign9zIll1OJMlVLLsnxJYoN5NCibSeM&#10;5QMINaXLKHIFpPxMSNf2STast1b00J5VBsFYVxBohk71VbVrXvwlG3Vu9oCI7s2gu1pQPXUqkfKl&#10;KGQayQjayTkzpWdUTSJi+yzJFRD+p7ILc5Qm+ZXuStFi1d/h4OOcaQhT0F2Vy68KI1d2Q4Xnp/Ca&#10;CGonsgryVyZeYk9jHP5tSq95qQ6jjE7sJfeoJLjVvwDErqNhRKu4+sYCvlR3GColF1/ZTR1qJkVe&#10;VeuAkuIVF8pkLm+egTo3ftS8bKTiPpCKKiPSOW6kNxzKmtXuQuF4vi7DQXLUiPbo/hPhabcb8Z6f&#10;DS27Iaqio9n0N7+XSQwoEqS/JMfzhgdF0YCRQwvU1/LQKjW1SKKUm8R3VJQ+hNAuTq/oodVyGL82&#10;HYGG6VTpNrq9HDvqXe3e7FGzzdBS6B4GTYsXz9DZ3aXZQk7KwsrXZNs8VOaJyjOWXRNhKesHXldK&#10;c99VxNRNPAEV1TGvXZ3AqmVX31gVWsYfTzhRiHzxUMfGLZTJ6saqeeNHnaakIB8gIrkPpIKNQtyS&#10;9NXNimZCm1I6M9pEYOrHrLB1BOvO1dC1dS+TSFUIc305T7jyGRFsuyCoZieNZH2MQMN0qkTZxw61&#10;2ai8hXVu9qjZnExdsQAYNejGzM3xSba8MaYm5epk7eqAhFqdGyoKr4nwS2I2JibmeyHnWuIV/hUQ&#10;1SEF/XYvACm7+saqYHOUfM2vsDrVN3XkWcpksrqVy2788LnqNGWiM5L7QCp4KLsQxrK0bFb6BdqU&#10;eWd+CW59XVXnhqikFvXvZepKf2xJRH7jxPfbMlck6FcEGqZTaQZbDdUMl7m89ul00EKMBbp3Qs6i&#10;vOvauIwSwnXZ0kHUAQ95Fl0eqQUbnKUVbtjC4qwiFYdhCq+JYAS3C1O9gSid5K+8toU0YGfNr+bV&#10;Jf6SFuiXOfcM85oXgBRebAJxu0XcX30jVqu3BVXc1FHWvrlMVktCyxs/lL1OU5Ks4j6QCjbKLoSx&#10;LHWaFV8Oq4l5U3qWECpzF+f8tLwhKslS516m/JIcT4TG2rBhg3o9A0hNk1oSJTp2XxPvGoW60vGD&#10;SH8g0BidSk/AwUI3YIKPMYoc69oN+g/LGPrCw8DNF40XWhCtaCcy0qXJheoqs6I040YJMcAliyj6&#10;WNP6aUtctIsHxmCP+raVV5to1M9t+EgoUCmKkMOKIU/jGrocK1PAmrnJnEOOUBthlVfud2CHvSuu&#10;uEIXDjPC0iJao0Iz4Qf2cx3Qli9RO7DKvOhaQlajUBe7pK8CBPgXk9p4BYe2g4yP1kB4XEVZO87K&#10;Hm0mkjiRxlbIKrLkMlmYWOMyIzI01Uba7aXxPRekOk1JXiqrIPsQbOlK8V0jx82zXdisSb3Qnba4&#10;7n9KWCq725UstLLaTqvCedNIbds0SH4ptQ51sYVtDQ7Gg/ljTbztJxqLaZaXlryxDKUnnnhCv3qf&#10;s5cKeTXED2TrSEvNGVVbvT4S9w4CEe93pC1QvQwN9MP6PqveacLgpBoB7HUGu4orwXsEQOYfdUbk&#10;HuFWbMAzK7gVKrOnuA1mAoEJQKAxdup4YGHH1GTyhkIdD5CDZh0Eanog65CasDQY1tj9oVAnDPAo&#10;qBEIhJ3aiGYKJgOBQCAQCAQagMCUtlMb0D7BYiAQCAQCgUBzEAid2py2Ck4DgUAgEAgEehuB0Km9&#10;3T7BXSAQCAQCgUBzEAid2py2Ck4DgUAgEAgEehuB0Km93T7BXSAQCAQCgUBzEAid2py2Ck4DgUAg&#10;EAgEehuB0Km93T7BXSAQCAQCgUBzEAid2py2Ck4DgUAgEAgEehuB0Km93T7BXSAQCAQCgUBzEAid&#10;2py2Ck4DgUAgEAgEehuB0Km93T7BXSAQCAQCgUBzEAid2py2Ck4DgUAgEAgEehuB0Km93T7BXSAQ&#10;CAQCgUBzEAid2py2Ck4DgUAgEAgEehuB0Km93T7BXSAQCAQCgUBzEGiMTh14/XPdddcBMjc58/ny&#10;yy/vZcBvu+02mORvwiRs33vvvXzkhQTjeis110d3DJHd3D5+HNKaICA07Cn82HEtyjK2Bb5kcCxg&#10;dp3/MoLwScNVFGe1aJmyDs8SEvVKPWV9k3LHD0AYUEebGOFRTQulguoLf6Q6QaYOnuK/cNyokz3S&#10;TCICjdGpYHT++ecPjz6XXXbZVVddlQzBkwhiB0XTZ2688cYOMnaQhb69efPmDjIqy5133gngwL58&#10;+fKOiVRnvPLKK6F/zjnnjBP9rpCVvN16662bNm3qCsFJJOK1GsjfcccdY2QGIYHCTTfdNEY6Y8mO&#10;NmVYEIUJk6gyqVixYsVY6rJu3Too0DQXXXTRWOhE3olHoEk61dBZs2YN7xs2bPB4aV6sxywqWSHJ&#10;R/tiBq7mknqSNhBZTcM1EhlNy+6Lto8201y/fn1C0zr/ueeea/breeedV8Z8bojL9jVOvH1gFRFl&#10;0mi8EywtUUpYFSCof9XdAyWQc3yMgpg09MSPN1P0Ex+9VWGV2rJlS07KZu5lCPgKGrZ5kyXVvP76&#10;68WqZbHmM2uDxiLXxRdfrOawBKaf9MVbbPyUkPXl2q++fZPmM2tP38li5arRExwKfTYJG5pj8ahx&#10;rRXEuWFlncgcFXrJBymBxsQLmmOf6VpxXvEbLEbfiyLvPDSNGghkvER5kbDsqrWQKSyoEEkDp0wq&#10;BI4I0u+MMrMNVcG6amFPVHaIk1cNpFawFrTs6kf6/sUvftE3HEwahmNvjry540sLBGT59f5DNcxO&#10;veeee/jntddeK/NLVpQl4J+88wWTQi/6VcnsV7LzEVKeCEVoemiPWXj6kuTin3wki170qwYsKxGa&#10;vMOMJ2t0jCUlsFoUFmQUVDXVSPStmkJJCUSzMIHhIDBJ6XlOqq+CDHbj2WpqDBRm9AiAlSGcV9YX&#10;oZm+NRAvqouyt0TAAKxGUjio+fROpTx6hrP/6JvPaqSPwsrDrozi3x5rFF9lA8TK8uKnj2pfy+4/&#10;JmwXphQbha0gmkmPSNDLG9oaJZGfQnFKivaA6N2wSiRBjV7YvwpbrbB3+1bTsJj0lHxw8BxaQXzM&#10;WyqpiyVQRdQWhRSsUE/BN5C9F/YOq4IvQvJs5eY4x5fxQ6CRduott9yCuJx99tnqGDyajl1yySX8&#10;lRXL3Bm3CcBpaskXs6t458uFF17Ir/gbN27caLmgUDjX1nDDI58MuXCE8lHOLpyBUIOmXE/bt29P&#10;aBqfFS8rV67kV3MZFRaUZF+1ahVfzCUrc+Hqq6/mL3WH1M033+yzFKK0bds20jC7v/322wHkhhtu&#10;KGNSsONV4+8VV1zBX7IoseFjeTtAgLzyPQAmfy+99FJRo4IwBp8grPm7lZIg4Cto3r86SKpESQ6c&#10;y7UgtxtDXu6lp92pspzV11xzjZcZscQjn7nREXr22K8QoXZwW9F8oqNHQq5GN1NSH8Vw4hepZsOz&#10;pHfJtn1P0MvTwwNF4GVRjxjjisbWrVspApcAzS1YoA+8EgY1E1LnpQuJJWXZwoREVOIq0bWGkNAu&#10;WbLEKiU8/eDg60vVaAgVhNKi1vV3GKxevZpcy5YtE8HCnphjq5RUHxlT09iYY41luSQDegQUI0Af&#10;rFMUwtLLH5ukUxFi+U8QbuazfvnNFAO/ykfHI7cYcq8pmx6pHAmcdK11Y/4p91H+WI9FRuWT0fiu&#10;lHhgoMYsUhNho9lZw6sbFBZUQZBqqiL+SXpUIUrSvuRiQkCl8r1URjAfQcw9m49oOTN10PD+Xl+u&#10;msbss0JSsKcK5iDkTVbBDJzb2CphyxPn69NWtMZoUSCvRCWhUDgWt2y+OgBa0UpczUY1QeVtOShL&#10;aWk6omF9LP5GqT0emhvcIMUM1YTTZpz1pSuXqArw88GhQvj5Sby1+5CrsCcW0slF2mRvjEu27bId&#10;6Wsi0CSdar5fxtZk6V4DmfevkkBWWrL/QmaBfFD8ihW7dOlSXrxrrmKzjNSn+Q0YcTSRRJv6XKI5&#10;licvqCW1vNBkg2UhSho3zbFWNqsgWa44bd6d81aGQPWez0KCGrXl+Kp+vM1hKdtFEs5VU+8dSsrN&#10;h7OkaFEwP3DiACg0qlo2X6vav/q7J17NRh2CLffoylXDRNampIlFXqcUn0awyzRHSS9evJgXOTP1&#10;oHfr969coiq22uWDgzFWmEu8dfCU9cScVC7SoUo7AHwiszRJp1bgIn0mJartCcxGzT/mbS/bI7N2&#10;7VoS0+XkdNVAYI7isrLw4ZijT/sC1K80HbZ9j55m4oCt2bp5QS0zap4hNxFVhk/vDuJjIUq2m4Oh&#10;SquVZQXJFtEuCTb18FcupsKnAgFNtAsNYvnzpUQNTA2gTNjlZqwpBnaEqQ6Sqo5kAM7lv7VNVfmh&#10;FFyRcCKDDONGywEJY+YI1W6apL72q+1Catl8FRWXgaUizPms9NVstBQqQ68QfE0o/dRhjO5fO9qE&#10;RxdU6a30Yl4kDGpTCvXSVX1sRiKq9pXoSowLn3xw8Mm0CiAzF6cONe14J3xhTyxkiZRUX+1LxZE6&#10;WxNp2XaWYCJPFtXnqm9Tjt9SbXcpa3RIaPp9EN4dJ6PTf/Gbj6wtk01P+k4uX0q+1cIWtyy7/wIF&#10;mcvabcGjX5M9SsYbE3C/c8HvTcgLMsb8bhSf3VfZSjRObPuJGDPT3C/XVVffSBlQZVtRzPA1BJJG&#10;UaHC0G8eMf+5EtieGvGsNbBkG1EZAmbcVCCpnyyBgWZsmFvCY26GFHktga+F94WQxptZ1og2fTFB&#10;ypvPw1vY6LZXy4RN9H1/sYKMDaud6Ce7mQqzQ8R3Im9Neh+PKNuWN+trVko+aUs6tV+bt5+MjjWQ&#10;91vYRwPBt4VPaawaP37jjypukpaPYMabNVkiFZbFJMrT91zl45Uvzo8DnitrQZ+gbDRIds8lu+S6&#10;Oz4HtV/JamARCIwHAvlQkmjr8Sh0CtIsG9O7BUUy4cvntd0qKOgEAv2BQJ/4fv10ON57AQF8VgzH&#10;2vfEX+bXHTvKeqE6U5YH7QPXhj5mRRXbwqcsRFHxQMAjMOAdCwFNIBAIBAKBQCAQCHSMQNipHUMX&#10;GQOBQCAQCAQCgdchEDo1BCIQCAQCgUAgEOgOAqFTu4NjUAkEAoFAIBAIBEKnhgwEAoFAIBAIBALd&#10;QSB0andwDCqBQCAQCAQCgUDo1JCBQCAQCAQCgUCgOwiETu0OjkElEAgEAoFAIBAInRoyEAgEAoFA&#10;IBAIdAeB0KndwTGoBAKBQCAQCAQCoVNDBgKBQCAQCAQCge4gEDq1OzgGlUAgEAgEAoFAIHRqyEAg&#10;EAgEAoFAINAdBEKndgfHoBIIBAKBQCAQCIRODRkIBAKBQCAQCAS6g0Do1O7gGFQCgUAgEAgEAoFm&#10;6NTTTz+dK5GTh8bjO0/SipdffjkpH3300erWvffee0WQ9D0rB0ntbrvtNhjmb+8wfMEFF8BSBT8k&#10;aNkWZO9W1bpFZwIQBjfAabegloCXEUTOkfl2i6uZXr3puuuuq5melBVinCPTLv2abDQrWcdNn1TT&#10;wOcFqMukwv9KmrbGSXVD/6gUiLRFp1kNJG6boVM3bdrE3en33HMPHF977bW8V1ylfsMNN/Dr8uXL&#10;q9tjw4YNJNi8eTPpe7Pl8ulCb/JZwRX9584772wc273M8B133FEh/GWcMz7eeOONPVIvBtyrrrqq&#10;LWbOOeccan3llVe2lSsS5wh48METVMG2ECj7lTnxueee2y6YK1as0ECtobsDCu2W2CPpm6FTq8HS&#10;bMg0kLdT9a7HE2GIUa+m4TVf1hzQm63Kq+9f/OIX9ZOVpUlcPjdXektp8zVjz+bgSKovzvjUPA46&#10;6HuehHN+Wr9+fcKq2dx5Ys0NE4gK6yuj33AwzmVLGbc5KQPWClIVbBwHZM1SrY42NTYYqVTeyvYr&#10;GZVFXzy8ytUuHVFI6AhG+2hGpImB4BUUemz2bcgLN//dt7LlLZytJ8Ljq6yfqKY3Vny7yxmgL0pj&#10;/NswyrgmaTe48nmbp29+oAQZY96E5JZbbvHNl+DjueKniy++mMT8lV1rXqgynxPZvZ2qqimXz2Jf&#10;Ct1XxlLSrJ6OShFESffkiyprbeQ5N5vb22cm5Em/SERIYOYN54XfY2twJf3Fi6U1kJcQwejBN0tU&#10;ePquBDX7lf7LT8zJlMwArG83S20n/iqrSD4aWA/KJdyPXT3lsftVc9hUovdfEjsVhtXYKB7/02WX&#10;XeY/3nrrrSTgC999HS0ZH88//3wS8OJTKoHMYn1XGgjyQhaf0SiLFGnMmCCvsthH5c3L4iPFkZLq&#10;qHZ+rpcUbTQ9HSgnWTzBnG2fV2BStK+sZfcfkxIFS5JSuHmQrTpKqRmDtYvHzea2SiYoBJryirgR&#10;7ICOb9xEYASglyg1vTjxZVmVlVjtK2plgJikeSkqFB5LqVJMeu17hcwnMpDIVbWMGX2PsMpSE/g2&#10;TT4m7WINrezGle8OUBNZj6HIKrtQzZvDuoOH3YaCBAGoCUAVrf6V9GjrnnlKNVDSZElTGk1lT6Td&#10;upVBpJc6EBkplWikkgGNZAnNfIRJxiKTBA+LjSFJj1ZxJt4CMOHBJBmCvgnsn6RXlqRFrIlFwaQC&#10;IgIWCiZ+XmDUK3vqabydCui4eRcvXqwe4p9t27bxT+Zlt99+O6CX+XiZPeGflABBiub0XrKzzz7b&#10;aEqe9FxyySVKz998vfCiiy5SMpqfNEuWLOF969atOZP6IgrMzi688EJYLfPG+KJVBObdxo0beVmz&#10;Zo24Qsj8Asm6deuASAShjOewor6WksSq7NKlS/krJO0jNaJea9eu9dWxgvTrTTfd5H+lUBi79NJL&#10;+Ugd+UujJJwn4MjdRzJgIS/+f0ugRrGZdcd0xImgExEeMUnpoEGl9FFiJrb5e8UVV/BXrkhMNCWW&#10;qY3wCLpCQJA0/WoSktTafpKAWVOuWrUqSSnTUDyIH/HGc9555+Vk7QtNQwNJJK655ppEYCoyrl69&#10;ml+XLVumNOJNfApDnsKGruCKXolM0pTyDVofASg8SWBVCJS0i7qVHqRRfU1tkdSCIijITGST55yO&#10;dX9a03cHIygQeJKmpDnUi2XPIa6S2EIx4CdkD37kLdu+fXsCkWRJdTdSSkMFCxe2cpq+X1SviKkg&#10;lsM0OKgLFD5qaAxEtb61e55YPjY9DMLJcEEpElqKlrNQ/V10TMZ4V2ORjEZUQ1999dXCgeYzmS9j&#10;eOK/N16nesi2bNni/6nW4guCay6dHGITaP+TqclCbd31dpKU8MCweRHrlAKfGoYYkmzI8Bm9KtL3&#10;6vrWKVRpzHLVPynIelG+hqpC1RA25FVMMkgstw8KQLP+QsbEw9jplBEx9Ex/JzJGRokKaozB1A80&#10;OSB19mol1bTR3+sPpcmpGW9+SMpxSxqOBFZK/danQQtzFTa0yBZyJb8og7gs0eSpswas1s8r5UnJ&#10;S4mtI4Os8BEdKQnakbG7cGqiWaapT+kMEdSMnBfkn49ywBb2C8RJFpim8vYYRHVEJXelJjSr+0UC&#10;gubBUsOaaxY+Nn3UfpSK2X/iKvDzAHGusU4zZpVlC0+23A566GMlUy4Sa6zj6c29Gn2lU3Mh0OYm&#10;Ca4WEvKnUGu23OJUJnMtvxeqB83RTHnU3xoHn+rk8pDo8YKer1F1q75JRTRMGA+JLlehtr+MZBhY&#10;4rzskR2WTG8LE3eFTiGRHL1cMUhUzE9gxk0OSAdClatSQyCnVq1KLWMugb6U+kwW8lbY0BWtjNZk&#10;NC/cfCQtW3MvcdmsCwqyvcpM3oQ3b75XGGFCyXs+5QaTOSjONcfKxYCPKAb6QoVCqt8K4r+QZnW/&#10;SCouFxeTe5n7FU3GVINeiQL2fruW455PIPrebYv9g6mq4dpGbGXRFyZDGhXNG6zvPbhtrZ91qq2x&#10;g7sWCQobXr5KzYzofua7a0tK2kosfeO9FrarQiqkenCUUav1eVyCK1eu5EUaSLN+zwyuKnPuqZSx&#10;1BdwgEiDVDKL9wXZJN04oVDwl0PYdvF4zm+++eYEQ4GA3aPxogLhjulcf/31Bp2I8EgSVKg5+qx0&#10;TeGVUcO9Rl7N38lisBQCgqTJ9qrYXiGyAqRi2FW5Six+KswLjx5GIc0nkxpZKvRw0sQtYRdv4tP2&#10;KBU2dEXbUbq6Q7LLSd5pRu2aO4SBnUoVsu0XaHIxy3mjUBlA1Usw1pS2s8k2UpFR83hmGLkYaNoh&#10;p0KyRGLMyNXvt09WYKiCcpq+X1QfmyGv3L+FMp8UjeBpM4StR9Q8vujpgJ6EVlurgM5b1dboZp5a&#10;XhqaBQv9s8L7WA3X+P5qhkXvvxTuUZJtVLgaz3c/k0pWs/1WC+9dtLmnT+DpJzssJIiGnt/iwU9+&#10;OV1Wmvm4RN+Ks2ZWFj9ZM/oq2ipleb3fLF+09yAYnzbDMCJ8ycHMd0KJTzNJfX2tIKuCMeY3bZFd&#10;/9T0UwSV177rV48J74aJjHJfdLt0DHwV4TfC5LWwdhRXHm3vHvB7f5QyJ2WV0k8GlNKrRpZLxBOy&#10;hbU2Icz7iCjbpMTvHfPtaIJhHGoaqob2ZD0/iTCbH8IaLt9h5FuWmlrDWd3FgJAR25BN9ijl3Sph&#10;OwHWXKwqRXwWdk++Wy/zmNh3L6LWiazi3rdsKXMx8F8kfnnDebewOnXh2GJM5jQTWTV+rMclopUM&#10;if5XFW29XhSSov3Ik+xR8in9gON7n7UgH4WGYZ4UJ2asHZNmmvR//gqXSWclGOhlBPysopf5rMlb&#10;MnwoV5lCqklz7Mn8oDl2alOKQqJvvFe2XRz8Jth2806R9Jr5TZHKtlvNfvb92mQ5XgKBQKC/EdBy&#10;pu0Y6jiQC4sjbLxAYVQ7fvsbzIrayYdMgo4R7nvoBrzF3fe1jQoGAoFAIBAIBALjh0DYqeOHbVAO&#10;BAKBQCAQmFoIhE6dWu0dtQ0EAoFAIBAYPwSmnE61Y8W2S9s2c3eAMqsvyfk57QvXrvpCggrZmvyk&#10;VYr8NGRNlshYdjaD7xVk7ZoIsV2zOJ9MQTtrHiLsgH7HWSxSaJ3j83kpOTIW6NViunbMW5Kx48s6&#10;qhu3A/YKhbMDOspiEbM7puAzgj/sqbfWb1PDtmOQu8J8EJk6CEwtnarTmbbJs+Kc+BglwMfZqkOK&#10;AGbsNsxjHtXJO5Y0bDQYy14DBaIDzx48eU2cF21NbPf4fIInFLRdhTOLVBa4iBtnhzHGAn4P5qUd&#10;FQGuKw+HrdlK3UWCcKX+20GbjlHUuwJIEJkSCLS7UXiy0tuZJNvD7eMAGFd2qCvf6p0fmSIN6e2U&#10;iNo7Pzrpz7rZITAlQytreLX991BgHLHzVZ5JPvpjlMZzctzKihBlUVCa5Oyp5gQ6Ryh+Ekzs+KCq&#10;kB+eoywBJbZVI+HgYx4Zq9YldOjb/9PSCBNPRGzYaYfChsuRyZvSvtg5ucIDoHDizyP6iltTQkH8&#10;JCdijWCCjNU0OdfbsrESiGBM7aXvntUccMsrbJPmSxrX/mngWGt6CfF7EiVOYkkNpHcVZ2JpEOV9&#10;0I8GSXqrY4KwJVP1xY+1lxKrqxq2xo/1VnGeIMAXy6LO4uXQGtQLuWRexRlj+QlvX814DwSqEWjG&#10;+VSE3o+G6gk2INJbvM6wjpoPl4VnqvzJSzqhP+Su3mWK00YcZbGfTIOKK69TYcyOvYuyH7asbTSc&#10;2bjJi4qAlB17TxrSaq3SVUohJj6Sgw2j+phoDngwiHIVDpP61VASb4Wa3lfBc+jxTKqgCsKYTT58&#10;UxrmYltxAHzoiaS5k8ayGYNw1hiaQCqlZYUmsw2bdhhoCQ55Y3nJsdb30xcx44d7Y8nmSWoUD7WV&#10;a9NEkxay+2by/UL45I0oxeP1q1hSXrUdvxb2QeO2rOOUNYoXA+gnnU4NYeCIE/URw8EDol7mJ81W&#10;TcPWvyTDhYpL8ElkI/4ZCNREoDG+X/OL8oIvjtUy+qHiaXG/gcKSySlnFlKdOGRmCijSGxeeqK/K&#10;cygXE6GwFEKMv3YdDfhqUYcYY8R0lj4rfBRzC57ruHbhWVVQPG4L2Oavx1EpONbEjF3EUYiJseSd&#10;ZhWBQG2liholYa/tKgk8hKBUsf5qVWDwUqxtHkVKU8Q7u01FDUc1zcIAJQKtlTWl2MOPJwpm8uJg&#10;LLvphRiQsGFxXC0aXB53kEK9nVrWoPYdj73CpBU2lhzj4tMjhtyKGaKs5RH5RVwoqUbkRcKrm4/Q&#10;51ZHwg0q/KGJq10moaCSdqmONSIsJd7Uwts/kj7o8aEsQVF9W4j3LftlfssLJ3ZBkKCjYxaGSlez&#10;im1aH+mimsZhhXMYcBTd025EUUWENlJRf7G2pYREgimIQDN0KuJOkFId6FYkZe7EYETQF/My0Rl0&#10;8wlPzTChZU3OYEffE6my4Pvqt7pkqmyLEL2d4UZ06mwCqqN3xbP3oGp4KsTEV9DuRi6rEaMYlRK3&#10;ybajwttsWnYYqCVqo84VKOTKm5KPMkxtMxfDN7aFuM23fRlvZXorZ94PpnXi0ftLM/IbVISY2ONp&#10;iVVFAklaRfMxb9NdKDy6NK3wqd+ISFdy+0feB30RXhqra2qAFGpKJDm5TUWRbFvqOUFk11yXXWjT&#10;ks5YminyBgIg0AydCqMM9zK90WEoJ+7E8OtGMqp4/KJUsjmCiM/JJScVWwEZUr2juELVoewxm8q0&#10;FJzrsgX0gczK6qf+1l+bSagI/hZiYsUBGgONMPQrcwk/uliDh0mJH4A6u/MOColyqrhoxXNS2JR2&#10;ew8WnlQ+A725asumNXW0o4r2xk0dTUxjed9msttLiHl/0VhC81Q3H46HxJVdKGb1G1EeeGPerG3f&#10;B30RXhorJJweZ93KL6xaFiQ5caJoHlBnUxIiQYuIQ7+wmshVqy4YvwcCY0KgGTqV3pJcf8bwxNRY&#10;w6jONvCC1jTzFMMlySLfjn3UICU/WP7ga9UdLMoiM4ihXHcFJ8dv5PorvKCNTl7HPDUG0Lv+hpz8&#10;JmpLiS6XC8vuDynExNJ7A9Gua00qThXKTsXoNht/H0uFhpB/VZ7GxGstT7XdpiKvo5/u6HhS3pS6&#10;NsszTLtXmKeWktta/DUsFfd142a0Rq9zcyd+QkMyP1WlG1pUUx3sqW8kCVtJjlRFdfPh+bQ6Kj0Z&#10;kRAtf5iE1G/E/PaPvA/6tvDSmDe6pTQEYMnbqZ5PuyBIvZt1gULti1wZBXV2mwZRSkXz0VXlaoY+&#10;Y4gVN6ZxNDIHAoZAzXXXSU9mE2GzRL27ybbJJBs+c7b9hFq5/P4Ov9vIjDlvEOebG40fIFUWv0fJ&#10;tibyXcXZJljPm+1R8lNsUfbsJdURM9puI4Mpx0RfVAWru208SfYokcYEI9ldYuagEnjo8j1KCUpW&#10;nIh4Jq1G1nBmx+RNacaH2WRWUL77zO8Fs6b0O928S6OQjZZ7lHxjKXHeWIanzD7by6O8yiX2kirk&#10;KOXN5xvXS5pVR1mote148k1s+5JMwj1ohq0BlffBRIZVWZMcX6hS+p26VpY4VF7biGsf/TY0v0fJ&#10;cFNKL1cqVxkNW78RzCNpacShceX36yX9Lv4ZCFQgEPF+Y37VZQQwkrBaevDEapfr2Rxy2G1oETRo&#10;HQ/qxFcLCx7N57eYYUGymOLV/8RzFSUGAp0h0Azfb2d1i1yBwFRGwEKGyW7rTYU6lRso6t6XCISd&#10;2pfNGpUKBAKBQCAQmAQEwk6dBNCjyEAgEAgEAoG+RCB0al82a1QqEAgEAoFAYBIQCJ06CaBHkYFA&#10;IBAIBAJ9iUDo1L5s1qhUIBAIBAKBwCQgEDp1EkCPIgOBQCAQCAT6EoHQqX3ZrFGpQCAQCAQCgUlA&#10;IHTqJIAeRQYCgUAgEAj0JQKhU/uyWaNSgUAgEAgEApOAQOjUSQA9igwEAoFAIBDoSwRCp/Zls0al&#10;AoFAIBAIBCYBgdCpkwB6FBkIBAKBQCDQlwiETu3LZo1KBQKBQCAQCEwCAqFTJwH0KDIQCAQCgUCg&#10;LxEIndqXzRqVCgQCgUAgEJgEBEKnTgLoUWQgEAgEAoFAXyIQOrUvmzUqFQgEAoFAIDAJCIROnQTQ&#10;o8hAIBAIBAKBvkQgdGpfNmtUKhAIBAKBQGASEAidOgmgR5GBQCAQCAQCfYlA6NS+bNaoVCAQCAQC&#10;gcAkIBA6dRJAjyIDgUAgEAgE+hKB0Kl92axRqUAgEAgEAoFJQCB06iSAHkUGAoFAIBAI9CUCoVP7&#10;slmjUoFAIBAIBAKTgEDo1EkAPYoMBAKBQCAQ6EsEQqf2ZbNGpQKBQCAQCAQmAYHQqZMAehQZCAQC&#10;gUAg0JcIhE7ty2aNSgUCgUAgEAhMAgKhUycB9CgyEAgEAoFAoC8RaJJOve222wZee+699161h33J&#10;f7r88svtI+8k9hTsp+tGH/5pNH2y008/3RpeBPlVX/TPRx99NJeMCy64gJ8gW1NoKMVTJlfCUk06&#10;STKIGLf6SQUZz6ppfT5zNgANCoXYFiIDAx7SOvWqwLksu+qV1N3Lg1o/SVCHma6kKWSvDmUvpXXS&#10;R5pAIBCYaASGm/MAzbXXXgu/559/Pu9inBf+mVfCp9m8eTPJLrvsMkvmf+UjZElwzz332Putt96q&#10;xD4lFNQ8+kn/hHheupKtWLGiDrpiL6mIZ6kOkTwNVYCmVUQJqKMvqD6TZTxQRwGbFDd2yp3VWrkK&#10;6560V0XzjaXoOnkL2auTEZ5rClUdapEmEAgEuo5AY+xUGZHr1q3j7x133AEQFbMPEt95550auXiW&#10;L19O+htuuKHOhOWqq65i5LrooouUmLL4KzPXnmrDTtYPRFCWZvvyBSMD+zXn4fbbb1d6eE5su1tu&#10;uUUWlS/RLGwzs7zxp1Io9+KLL4Ysf33ec845RwWRQN+vueYasUTRia2vL6q77NGk4nykjqtWrcor&#10;pepDQdahDHcYNlZliJvtaHXxTgKhYXZqksWY8Vnqm57Lli2D+Pbt2/krykkDGRrW+gJBj1VZVfMf&#10;VUdzCXhgPXtXX321cuV1N1M+QQ+oE6GqI9KRJhAIBCYMgcbo1MWLFwMKysAPZ2UwbdiwgZ9WrlzZ&#10;Lo5SgYmSwFRdu3atkcJQQO8WOjaV5uabbybNFVdcwTtKsSUPN910E0WsWbOGlNKv/mE2gM1KieKN&#10;6ssuZ8aAvixTIehOM4auvPJKT1Bzi0suuQSakNLsgeqYxUlx5557rp8NjB3n1atXw7PNVIwgio3v&#10;FI2C4aOmAuaN4Hth0R4TOCeLfAxUR3TqPJqfARQYAoUMegRMGlR/VdCNN94IYxQELDLKKUhqD2W8&#10;adMmvsjZYGqefyIGfGc+Ry3UZJCCVQP2vPPOEynNfnzd+aeffhl6EmmJdzyBQCDQgwg0RqcyNskd&#10;Kr3iDSYpWj0a6bZs2dIZ1tu2bWuZUYbd9ddfX5iSkRd+GC5hmOGS4diSMYDK6vWPTD0GTQZ3Bl/0&#10;q/9VivbCCy/USCoNKrWBfiI9A3dLhvME6A/pALPdpcs1D5AOrjMbEM7UNC+CisOe/XT22WcX8qnv&#10;ZpZJW6i+Zd6IBBM5IWg4Wh/kzZFeBgtcSVQs8fr164Unf1GZajLNmUgGM9CndTZu3MgXlc6MRPYi&#10;WKFT0X9S/17wyMIXaVDSC1iREm+auhlEvu6XXnqpd1oYekrcsXh3ICqRJRAIBNpCoDE6VUOSjZhm&#10;t/Hdr6cywPFFbr0OniVLluS5RNMebAUpy0JTVcrJRl4bVcuYkeqSFmEklb+0MDEj6datW5OfEt5q&#10;Vln6g1rYgJ4P0xWGuJWSp8HkMi+o501uhopHLduutiC9PKuUK5uvJQIUpEVlU/mmPqFjcyCzd6WD&#10;SS/wMVVVnAqS0xgYE11uFnadWRp04EF1V3GIt69IS/Ra1joSBAKBwMQg0CSdCiIySrS7pGK0Wrp0&#10;KQlkWLT1yIaQ4aKHwY7hErvT05F5hyWRE5eh6UfeaoNPg7gfSXP3r0phoqB6+UcWXrs7aXO281kI&#10;UBcaoD5vnsBviWoLeatjW7lgW3BJTdZ8tKhMs8rboVr4rQr8kzT6Iu2IK1jgy8mshzQ0NwkqluoL&#10;Z2mFfKoJ/Ja3lvjXrG8kCwQCgQlDoDE6VQaBnJ8afSqWS7HDbJmKlDJlCvcH5UBr/cwfmCGNnKL2&#10;MNjZHmD/XY7cZIOxmT45DypFy4c2gnv3r/zMUhs4AGVf6iN5KUtORY3F+tiZ6MhQlkNbmkamttDj&#10;b+HMQA1Rx6KtyZWcnKpv2RGaBBOpOiZY8rrXLEgNqnVx+WAFHbMTyYntpdJSOjWVvAkH8aZkQr5s&#10;JqRZmlz01UdofN3hoXCeJKg7dsPUBCeSBQKBQOcI+Ol5j797NWb2UF5z+8mn93rOnIRW3+Tgim0Y&#10;hrg/upCcvlDR3rBQAm/KiLJY4iU59iNfZSEFZbQqmN71PkarqX1UeitFHCZ1V61zZrypZ1UwKETZ&#10;q3+IqFyxUXY+JAENPAWpx9wfWPLgiw2jUIaJOVoNzzpnaYyaMZM0t4mW4ekhUqvZF9VLKa2Ogto3&#10;mQD07Hl8fN2VN0FPCQqPb/V45w32AoEpgsCAhtd4AoHOEMCiwmqveU6psyIsFwY0liVqzLb5jJFg&#10;47JjH2Oq5jvdGleRYDgQ6FcEGuP77dcGaHq92Mvj9zY3vTo9zj9Q1z8s1ON1CfYCgb5EIOzUvmzW&#10;qFQgEAgEAoHAJCAQduokgB5FBgKBQCAQCPQlAqFT+7JZo1KBQCAQCAQCk4BA6NRJAD2KDAQCgUAg&#10;EOhLBEKn9mWzRqUCgUAgEAgEJgGB0KmTAHoUGQgEAoFAINCXCIRO7ctmjUoFAoFAIBAITAICoVMn&#10;AfQoMhAIBAKBQKAvEQid2pfNGpUKBAKBQCAQmAQEQqdOAuhRZCAQCAQCgUBfIhA6tS+bNSoVCAQC&#10;gUAgMAkINCA2oS7ViicQCAQCgUAgEOgYgYm5MKYZOnXnzp0d4xgZpzICCxcunJiONJVBjroHAr2P&#10;ALbZxAwF4fvtfWEIDgOBQCAQCASagUCDdSomiH8++9nPFkJ+++23n3nmmfxEgr/+67/2afgnFLZs&#10;2WIf+ed99903WU0Hq6qRMQBvNas5rjzDA7x1q4g/Gn26Ra0DOsxY/cONpGVEbrvtttNPP51feenK&#10;GgTUIGXFcSOs6I/fwwW3lDJ+9INyIBAIeAQarFOpxp133olbWM9Xv/rVzpr2i1/8YmcZu55rw4YN&#10;f/7nf547uh988EGr5l133dVF9db1KtQh+JejT52U45eGi81xBPFce+2155133vgVFJQDgUBgSiHQ&#10;bJ2aN5VZVLLwvA1a2K4f+9jH/vZv/za3TfliBqKsW/5i6fLwHcPXEpiGk9XLY0aYfZGhnDxJenLB&#10;yZ/8yZ9U23AwjOoVKTHjjUj7YkS8pWsMWDKziXnRR0FhCQwZClVZZusbAlY7w4c0ZnN7s1sMmJ1K&#10;Rt4T0Ca4+5199tmbN29WoRisZr/yz3vvvffiiy/mV0w9Jbj88suVwExbrEx9kbkpCpbMm6Qt64U1&#10;KVJkJzH/tHLNuoUlFWSJSc9HvpCYh3/KKtX7eBvBLSsVCQKBqYZAv+nUDtrv7/7u777whS8kGc8/&#10;/3wZwfyKntOv2IhXXnklHx977DGy8IJZ+Rd/8Rf8hAohmaxJVCP/RJnZFxRh4nZGIfGrDFClx3T7&#10;vdGn2oaDB9SANBN/yQ6fv/u7v0tx0u7igWRSh+985zupAl+gLPe4OFGy0047zRjjnS9nnXUWlPUO&#10;ZUOGKns0KM4gWr58ualwlArJ/vAP/xCWVDsgqpglwKcKAoSWE6AOGrdlFuYKVETJVqxYceutt2K8&#10;XnbZZeikc845h3/y8Y477lCCVatW8Svpr7/+ev6J8sPGlb2L6vUaVBbw1Vdf3ZIBJUAvXnXVVRAh&#10;44033gipCy+8EFj4Sfp7/fr1/IXbSy+9VIlVLqxec801IrJp0ya+IKKoVb2vXbtWROIJBAKBiUGg&#10;2TqV0c2syY5HZAYvtEKi86RdaIOTTz7ZWgJNo4+8fP7zn+flAx/4AMpGgx3KQyl5+fKXv6x3cYWa&#10;RM34Fv3KV76Cklu2bFmSvrDV0YtWTXLBMMmk4HmBJXT21772Nd7NfnrggQf4jlqFVaX/gz/4A7LA&#10;D5yYn5yKW4lS1Tyot8997nOi/PWvf10ff+d3foe/73vf+1Sp+++/n0KFBmyQRcn4aASfeuop3imu&#10;YpYgGEVH6SfmOffcc2UUopxuuOEGCkVRoT4vuugi3q+44gpUUb7Oql9Xr16tn8iovDzkNc7XrFnD&#10;u7eAfaWwfc0apnT9dMstt6Ad1Rwo45tvvpl3aFLQxo0b0Zoqcd26dZBF2dsORomQHnNikwzVyxeI&#10;2IxhYoCNUgKBKY5As3WqX0/1g0u7jfpXf/VXZowqrzlmaw5JaFYoSPOJFPzAntRh7vuVJq75yODD&#10;3CS96Sco2JQCZclP6E5UlHelPvnkkyTTFzix4kxDK2PFU4bqtm3byCs6hRDBs7FXs5oTmczWU3mR&#10;6qJGmInSdl5BVnDlfcXmQG5ZC5nCtpqr9IX7pNCRKNStW7cuWbJEyZAoFCovcu1qTpCXiJFqH/20&#10;qSVvkSAQCATGiECzdWpeecyyDhBBc2D/+TVIc8zWdJ1RrrYX6ZEhiPmlf+a+3w74RGWa/xbiUPBT&#10;CtnB/PW+X4xseXHtoaZUEzrGWAdwkYVRnkp5ygkdCtKv1b7fzkrvYi5UFBoU1UWNeDFtx0tLbYTv&#10;F5tSWWqq4TLOC8vC1YzLF6MTJjGO8ehiy0IBz7Bcu/Iw5zT9MmrFruYuwhikAoFAQAj0m06lShgc&#10;/JUvtP6D/WcOTO+ErHkOAY+cWbosW6K38LsWbk0SSzhXbQWRjB/+8IfrsAqTtu8XlWa8aZsStnWy&#10;colSx07VOqs2DfFiJjIcFtqpUP7+979PSu1CKnSq4wS2JVvKTWqqjVF1ajTpaXD5YmKuXLkSvWVr&#10;ojVPzpg5SPr6dmphlXEXs4wq/YfpiQblBVezacSlS5fedNNNaFm+Y7kakUI79ZJLLtF3stecFE56&#10;QwQDgUB/INBvOvVLX/qSfLB+3KnZVHKu8miFUm5brVm2PLSKEYlBJl8o6VF+IqIvqLFkPZVfSa8i&#10;sBqTXysYhkntSJITWPQhBQMQMX8sTmAtUuKDJT1ptGmIL1r+5AsqmYx33313UhxG9t///d/LqcuI&#10;XOj+lWdb3l0AZ/nWE+FXQwNSk35yJsfT1lN5wRkrMxG9qMVObfflC7qWl7LdsyxzorpIjzWJBalt&#10;RJ09aHQsToxdqEFKUqdHvIkT/qoFzU2N7zrXmihjiMiJLdM2nkAgEJgYBCYoXNNYKsPQgAtxLBQi&#10;75RFAJVv23mmLAhR8UAgEECPTMxQ0G92aohOIBAIBAKBQCAwWQiETp0s5KPcQCAQCAQCgX5DIHRq&#10;v7Vo1CcQCAQCgUBgshAInTpZyEe5gUAgEAgEAv2GQIN1KttPWm7H7bi5OA8DcR0m8UQ4NKKIS7yU&#10;xbLnQEt+SY64tUtyChnTkRj/U2HU4vyCnZxaxTGYJHEOY15rz0bOZMcgT1ZGditYKN0OeOD4jYXV&#10;7SA7WSwgMHRqUmDvsW0/ZsO24iCKTpxArYlhJAsEJgCBBuvU8UMHxcaBUZ1FKXs4PaKYf209ZEmO&#10;nbSVXYk561L/7E0H9CNLNQIKDeiPu7SFGCqZo6gK5ETGmtqds7A6Dos2LTyT2hYPkTgQCATGCYGm&#10;6lQFGeB8pCIS8E+d1DTL1d+LIuNP16EoJaaeJciNXcLif+Yzn6lG3OxUoyPilksFJcEQvJ1qV9x4&#10;uzO5/kUBBX1YQf6p9LId7V6XQqOZa+wEi8VtyC/PMYbtnhliESd1T9ioc0fNOMnruJK1gH+6GUYK&#10;z0xJsxS9naroEHp0P4zl0secYV0rpL+oVQXoV0H+QhtlN9tUpeuqHNLz1yJ+EMJQicNgHVfxCOKB&#10;QB0EmqpTZe0pIgE6RnHyiIeg2LOoEH8viq6O4SHWAUHhCX1AbATC3JOFeAtJpCRUC6fs60cPpiDF&#10;CPQxiXinID5aGKOkMVCBusKFIBU+Y3L9i6I06G/Zo/h/VsckmX799Kc/zff8MhyfGOh0g01eUMJG&#10;zTtq6shf76RBq9GOumEGO9LUajWH6DaCKig2IdGLSGx3wihqRB6Hi4hIfMfWzC1U3XsjlUl2glEk&#10;193oqhwS8NcMZUJPKFdNnnsH8+AkEOg/BJqqU31LoJO4dIUveFYJb4u6UrBZ6UWLP847qpeP+q6L&#10;VogpmMzuCcuXBOOVqacniX1PWXZZzR//8R8bVypIJSpWYvKg0e1KFn+XS3L9S0uB0wUydj1Okl6w&#10;YHPDNvOMistwZKzLmy2aFU/NO2paMt87CRTDT7FzmVGhJlGrLdmT5JAS7Wi+WVQd73xRBOA8siNB&#10;jjTzo0Rv3fJF997wkAA2JLotI4IpuNIYAw63rGwkCAQCgToINF6nasyy29BM55lTFDuyDhAVaXyk&#10;+A5i34+x9LFnl3YniHHFZTjcYGMFnXTSSW0V2vKOmraoTUri7du35+W2dKVK+5p2tLvE0ZT8VBEB&#10;GH+vzE0egiN2q8r+Oppu0Qw6gUAg0BYCjdepUhi6DU0PxhZWF25e/dOi+NbExdu1NbP0eDJNO9CU&#10;FRMCf01su/eYtryjpsfxgb3FixfnTKIXW15Nw/2p+F3ZcER2DFbWO4l0j8lo96qW1R2T1G6zaam8&#10;ex/A4DAQCASEQON1KnXAd8pmHF60bQeF6q2usoXGMglAu9S/3BT9TWI5Tu0e8jqyhfuU4PLiueUl&#10;pnUIFqbR5Tz8RZsy+ai4DIdNzqTRMaF8j1I1A9V31HTM/ERm1N3ddpcL2tGHnkfn6fqahCXbrKQI&#10;+NLN7CRSyrKjVtqOJD1KYhRwS809kVBEWYFAIDAWBBqsU1GljIPoM86W6D4WPMBYpagHLaxqBZRN&#10;QFpNrAkT2Rnv6qfXxigKasstDIeMpORi95BfT02YRBFClnrV58dTYCmOIuzemOrLcNhUpSt9cqCq&#10;2ai+o6Ym7BOcTGuZfm8t/lhdC6O7XGRo6i9f2AeUL1hqx5CupuGv7re5+uqrycIXGay5DaqCVBZs&#10;rF27tq26a82VTUyxI6kt3CJxIDAxCExQqP6xVIahZ4LvpcHCYI2w3TOguru0g3vNUGOMrdXHYccC&#10;4FTOC7YTcxnFVAY56h4I9D4C6JGJGQoabKeOXytiRHKraJ0gTXamk7EbW7m+QrUtVGTkrEso1PFr&#10;zaAcCAQCgcCEITBBqnss9Zl4O3Us3EbenkIg7NSeao5gJhCYLATCTp0s5KPcQCAQCAQCgUCgQwT6&#10;yverTb8tkagOZJ9nz2PKVxRRP3h9Sz4tcr0xXCd6fiHZmshUsGRBDS38Rb5tqi32FCqyJQiWoN30&#10;FZRtd1JPhfTzgfV9XEPeFTHfHv6pmIVk0U4lxY6w7/VRjZSBQCDQXQT6Sqd2F5pJp+ajQU06MzCg&#10;AJB26lfxDv3TVnB/1p7rLz93vfoKYc/DGRji5XadfmcEFebQGCsLr8/W38LwDmXfO2MmcgUCgUAH&#10;CDRYpyoGPY/MHR9Vn486HegvKbNg9wpfrsf2CuloZh6Yni+KJOej4ZPYbnOzYPpYqJbGgteb3VwW&#10;vN4bwd4UowpYHvxteYrGDEd/wZx9TJDxImIA2vkZYzIJ/Z8LFmdSdYoXIqIjTCqC+9t+LvFpldX1&#10;eWJYrcCTX4HQgXDXyUJwSh0n1WFTC5qvf/oo9vxkpqS0HX8VzpcDM3bklC+yHS28vqlGjEuj0PIk&#10;DIyZ4ly/fr2YUXFl9qh9F2PKYgUlzNcBJ9IEAoFAuwg0VadKZcpmYsMt47WPqp+joKj6CnZvIR0Y&#10;wcnLF8IwcTTT+40tML0OX0LQ39FGBF0FapDCk5ImULBC+PIQJx0KFqC/Ini9gi2oaBgTWf6JUVgn&#10;ohP6iW3DqoJwIDtaStHw+QnVVYiMtJcAVLQH6gII+kLppt4KRYo4EnasVpcB5EePDEMBxdRE4a6k&#10;Mj1ZlWutUHYFQrvCXSc9bac5kx7i4GvDPSEDOW/KuxShfiUWhILsIxIoXRKvW7eO7xs3buS8KX95&#10;58uaNWt0gQwpSY9qtEj6nEZV3CVIVYdPuuWWW8yAJiW5dBa2TqVIQ0qVTkHoWvhR0apd4kyuSTOS&#10;BQKBQEsEmqpTqZgNSeiMlmdR7r//fgt2rxDwPByYUeB7FCf6z+IHVQemV3qoMfRDFgpS0lAjlr0o&#10;66o4C9BfEbyeZCgnAj9BDZoKqYN65gLXlo1HAnO32kU6qFX4UTR89JzC6OcPP5FX330cH80S8Mrm&#10;OlKBNfSgBS17YcyKBEPpYDFJRsxczxK6X6iShrqXXYFQB5CaaVCZMuPQPT6OoOLRo3LQkYquQAwH&#10;i6ev4ErAxa+cYCaxTEnsSIJCKNg96pZYEKhqEgtYfiL+gxi79NJL+UsC/uZBhinI1npRgcaYbrwR&#10;bzUDGVrpvMAeGS0OFEEnLFh/TbgiWSAQCNREoKk6FZ2BUeh9v9UV9pfDWGxbhieMVxEhPnBNyJSM&#10;0R+FClmjhsopU+3VwQ5RvQzBRNnFukWVohS9eq7myh+QLUxZcWmdKUgZx7LIdRtBoe/Xr6eOMQpH&#10;GVfMKqSZungFQiEstp7KSx7tqOVVMKIplYkU8aClsFAxB+22QVOQuvG0zuPXU7sVEB+oYU8hn6Sw&#10;a96CXofhSBMIBAIJAk3VqVQDQ8r7fn3F8jCB3o9q0YAZE+Uj1dPWlhkpQpQfehRFiKcUS7dMvKrD&#10;FipeLvYZZi4PLwyCLS1vlfWFL3zBqtCWcKO0YNg8vcpLoTV9v22VVT8xkw8mFmO5AqF+WUqJsjG3&#10;reXVFad1HtyzcvnqQSRkU6LJxkNB1mEpSYPjQbpfUfvD99sBhpElEKiPQFN1Kjqs+iSGDFMFkedR&#10;sHst41mwe3ShRdjXTpn6wImg0qOwCYiPli3LXhG8XuMvo57UM7fHQKoiAnBShF8b1k9SxlpYpUZl&#10;u40sIyltEbfl1qT6+CQpmSvYVQGsASdt568TIOVYrkBol0MFx5db1R7Uj10GjufWL7gm9Fk6vfnm&#10;m1evXs13GhEfr0ghDLZiynLsxJuG5q/mhavO8WZPPA/ttkWkDwT6AIGm6lSMVFvewwksRWJR9Ymb&#10;r3Dw3omHY1OeXrMaIUIWuUB5KQvwK+K2Oda3ukhpE2yyRuiTVQevJyXaXetkcopWqOdE5liJVKVU&#10;fWxcXtjso7D+Fj3fkLHsXJ2Nu5s0bJ+BiDS6oUF12g13XN0ZII49LahJmbgEdJ1AV65AqNknbT1V&#10;e5Hym2HwCeOzxVOKD5YFyDKymLnIlexaVJc0K3/la1WgfFZGKyjUZLjdZAiAPL0cFmKKoAVUfYHD&#10;WE9tF89IHwjURCBiE9YEKpKNFwIYx8yKuqvCjVdU9cQEzh4vdDqii0mK4mx5h2tHtCNTINBIBJhN&#10;TsxQ0FQ7tZGtGkwHAoFAIBAI9DUCE6S6x4Ih84sx7jIdS+mRt9EITE07tdFNFswHAuOBQNip44Fq&#10;0AwEAoFAIBAIBMYRgfD9jiO4QToQCAQCgUBgSiHQYJ1qIQv0Mn7nQCoEot0TOJDiGEkSmW9KCVyP&#10;VNbCFfHSRZYU+DehqRjCHNrpYkFBKhAIBHoTgQbrVABV/F49/LOtA6aT1R4cI+FQbMvI+JPF3lQo&#10;lxC+nDCx61+6q1YBkCM0XoN2KyLSVGiaqGMg0HQEmq1TPfqcreSQpb7kl8AU3riClSkbN789xj76&#10;e1dkZSqL2ZocgdUXi2Ogy23sLKZy6fIWpSFEMBfX8AIRf5lM04WpEfxjShLPQfGQeTiny1/FlDcr&#10;02tZWZne+uTd7nix4Pi+7gT1JQK+vkA5uUvOqOlEMhRUhN11wztaP7n0Rrnsxhsl0MeaEYAb0TrB&#10;ZCDQdAT6R6cSAkJx51FUdr8KYQ34Z+GNKygzBbAlFoEC5ej2GFm9dqWMhlrdu4JiJhiCblAh0oLa&#10;XjfbYDFTlqxPxS4QEVOZSqZYBwpGyAsju0Wib7okNYV/Dm7S3JiSdjcLBqtiIPBRd9EQVlAaTipT&#10;Fi2/mgatviiGkB3EeRAgRFlSLAg9kFXMQn9vK8KDmicuBCxh1PIruXQbEg8qWVz522xIryt0qMv1&#10;11/fFPCDz0Cg7xFotk5VtCA9jJWKG0DMVd1zwsOLRSJMblxBq+nOFhQb4ZBQvYp2q4w+4qtFCiSE&#10;nu600cUpIqj73RRriTj4KGaoyQyCPqUomQ83qGBJ4f6drN6F9kJLKUwSj5Qr3lq7i+aKK65ApaE4&#10;sWItBBKmoTFcfVHM4sWLRZC/0LGgRRDknxDnO5TRi0pDuYq+hCq1i2ssICJaVhRE1h59JCxi2KmT&#10;JUhRbiCQI9Bsnar1VM3o/+qv/krVw5RUYEIeXviS37hiBqWSWfBbu6ZbGaufwstViFULNZHFYK2g&#10;gAJuVUL8Pl4IWEB5xSBEtxEgGiUnLYuSs4LNVWuGYx2eUI3M7dDWPlZwfrlbHVJ2t7nnqk7GSBMI&#10;BAITj0CzdarwUjTdT3/60/onZqKu6dYj52py44rUoa7I1oNliakqNy+PWbrtNglXv8GAkeWl7F4z&#10;wuW3SzzSjx2BJJq87qVBoXIRAi9y8+rBdmT90q6XqYikn3OF+5d4+lxcKotWT2Jo1qwLKl8309kF&#10;qDUzRrJAIBCYeAT6QaeCmry+2vfLcGZWpq5AwR+bn7TBGauNQtpSRBp/x2qhnUoWjA+fJW8wlLdd&#10;gIOShnKeRlZyxc2mEy8HU6dELFQsTltM5UX30qBc7S4amYZgYm5VDNm27FRR404Yf+ONlnK1/Kml&#10;WV1Obg8KWLeXy0vsGeA91k2njpRGTZuLQJ/oVBpAd9GgGrE4sTJt2y3bggpvXMF+1c02dh0Kitnc&#10;toxodjeZtS6klMCyFDa8djCRjL+852m4zFzLq7Hvd1J6DjafLabygvLTciYv+q6PfLn66qt1tTg3&#10;vrGriFvH6zOMgWsLpZaL1VkRvOqqq3K7E33Pqi2/si9JZjGMQUe36LDXKb/qtT4/kTIQCAQmAIGI&#10;9zsBIKdFYDR//etfDzt1AqBnZjMxl1F0vS4oUVy+iSHb9VKCYCAwRRCgQ03MUNA/dmpTJANfNFuF&#10;Q6E2pb0mkk879kr/xywOhTqR4EdZgUBXEJgg1T0WXhlf7IjLWOhE3imIQHPt1CnYWFHlQGD8EAg7&#10;dfywDcqBQCAQCAQCgcC4IBC+33GBNYgGAoFAIBAITEEEQqdOwUaf6lW2wLkCQhF3eWE5UwF1LbhS&#10;BVKct/GRlepjqkVTS68gw3ViIRl7dcoy9qiaKhVPIBAITAACoVMnAOQooucQ4EBLrsZuGH0mhtfC&#10;4PsTU3SUEggEAuOHQOjU8cM2KPcuApz+zK233BBE85kRqZOjPPlNqPaTLFdPB3sxL4jSOZ+aK/XC&#10;i3FsM3BiVfNPOJGF7TOWWaUkNvvb7rRR7AvPMFXuzP7u3cYOzgKBCUQgdOoEgh1F9QwCBHMgNr1F&#10;Uyrki1+JamRBCtE0vBN8nwgMPj0KiRANCmeoSExr1qzx99Lwz4Q+kRw4KpMrv/xiHKhhUos4L9Ah&#10;pIlFdOJGOcU+LLy7xheK0oVt2COsBFpTt98o1jE/eYaJa6E4/vEEAoFABwiETu0AtMjSDwhwCQwa&#10;pawmhOqV3lUC9Bn/5AWd5O+J44v3GCvMvc6VypyFQuExU+6lSZR64cU4sEEcJfGgFwU41GwAza3b&#10;acrurrHawZiFi2KiQFgo8QkpgnkpkqJdpGOXy/ZDM0cdAoGJRSB06sTiHaX1DAIoErRU2bqmHLNS&#10;M9UbiLzf1cIN2r00yYXkvvYodelpPYUX4/iiLU4Itim6Ft7MSVt9dw0TAmqK7lRBhbH4SUAsa2ii&#10;ZRWpMZ5AIBDoAIHQqR2AFln6BAGuMmVds/AiW/QWOk+e1WodgwsXR67cs3YdG6YeTlQ0X+74NexQ&#10;6ihFi4xfeDGOL9r4xDbFQkUF2qU31XfXoC8xpm0Ft/DOOIIJwzDOZC5k7ZPWjWoEApOBQOjUyUA9&#10;yuwNBLSuqXXK/JHOkyGLWpK/1O6xsfTmH9ZP+g5lvkO5Or4gqs5KL7wYB5VsW5Q9nzCGjtSlN96W&#10;rbi7xlZwsaFlH+uyHe5x4h1SvFNEOH57QzaDi6YiEDq1qS0XfHcFAdY1K+76lnmH7uEFHakra9ja&#10;481HdC1p+Elrn/wVY6guWwotY1VK3X7NL8ZB0ZIADqHvqWGhmpO25t01WsFlisCLNiqza4ktV9L6&#10;WqYNx29XhCqITGUEIt7vVG79/q/7JMb7RW/hPU7t1C99aRqnX5Ytm/Y//+e0P/7jaf/n/znt936v&#10;g/dnLr1067//9+//v//vDvLWKnfHDi4l7n/5iBpOGQQmLN5v6NQpI1NTsqKTolNxxmJZYvNxW2qK&#10;+n/7b9O+/vVpf/M30ziQ89WvTvvsZzv4+9JHP/p/LF785T17Oshbt8Qf/GDa6FnbeAKB/kAgdOqv&#10;2tEHcuuP1o1aBAKBQCAQCEwwAhNzf2oz7NSJwWKCGziKCwQCgUAgEJgYBCbMTo09ShPToFFKIBAI&#10;BAKBQP8j0FSdagFLFYJVD81VGI6V7zoUX7897a4SdpokEezsfEV9at1NqSADSdRZYzgva5wYrn+h&#10;SnerH9QCgUAgEOhZBJqqU9n9oVP2IMvZBnvnpfpEYM+2xBgZ44BEwY6YMRKN7IFAIBAIBALtINBU&#10;nVpWRzPgLGJcfskGX3Sbhz26skNPnUu4iGiTJE5uFPE2nN5Vlu454bH46fYl4dNfzwm34sqTIuSN&#10;SMmM9naq3WRiFrYxnMdtz680UdHJdSjiIWFelfJGM8kA04fNa0caI20gEAgEAs1GoN90qrUGhxlk&#10;vxJw1atJBn0O4ycmHYfflZgj8Jzfb9mkuiqEE/oKCEB6SlGAOg7mUwQn6CEoBcZf3nlBV5He7hjh&#10;n+gz+5LwSfw56CtEDkf1iRvHy8aNG/3Bf0hRqI8ZK+VKLrFnMeIJZad7SPJ7QwuvNCEv0WWtOgIE&#10;VvmuC1K8P1yhYqXyFTKex6ILtQQzEgQCgUAg0DcI9KdOZcRHp8oJTAQcC7eGeiOcKW7SpP3MY0zM&#10;1TpNq9g3Cj2jyOMoG5ElhCwx3tAulE5Z0q/ihAg7FjSHFwICqCwpTvhMGIP49u3bIW53b0GBuKzK&#10;pUCyBJZLQqJz64hFqaVeIi4KYgOavo5lV5qIGUqxm8XQnYof5KMFKQ2F8oLKj2vC6shPpAkEAoF+&#10;RaA/dWrSWj6SnEb/5DGvZnI1ZstWhzJuVW4UKUypqy7RsqY7FcSOR9awzFlFnst91KhkFDbEly5d&#10;Skq0I+amQrzWf1reMVJ9pcnixYspK7mYBRPWf5Gq5guzBAWPjScQCAQCgamJwJTQqda02IKJi1XK&#10;wLyactLWf8iLgimzbjGLcSbbEqaCu8r3yyP/MwpJ/8wZQz/pbhP0KOYpd3Whd1vqyPrMK2X1lSYy&#10;apNCmUYkXzBPMVLL7gptl6VIHwgEAoFAQxHoT52KErLFSFSa35Gk6728meV9obp7pOUjYxciutYD&#10;vYitqVVbLgbhHZWD/cdflkUxN7X6iF60xVpYgrHqvTxm/0EHtU2hde7hQjcrjHvhkZukahVXmohn&#10;dkLhglYuuxeFF3NB6ydAQDdX3BXaEtJIEAgEAoFAHyDQnzrV+1Txl/odSTIW/eiP6kJtyAFrd2BV&#10;Ny3ZSUwWu9aDUuTXRd9grqEs0TGYxdBhYRKyfEG/UrR8v3znV4oWKR7UW77Qa+agLgKr41mFrLSp&#10;Z6+sOhVXmuDIhYhHD5TEKrWgLp6mZhV2V2js++2DoSGqEAgEAh0gELEJOwCtz7NgoTIhSOJBarOV&#10;Zgn5gxJlY1Ts9e1zyYjqBQKNRQBjYGJi3PanndrYdm8k4zi92dtV023eyBoG04FAIBAI1ENgglR3&#10;PWaKU03Y/GIsTEbeQCAQCAQCgZ5FYML0SDN0as+2UzAWCAQCgUAg0AgEJsb32wydunPnzka0WQ8y&#10;yaXc3/nOd3qQsc5Y+uhHPxrCkEDX+00crdaZtPdBrt4RToRwYnRqrKf2gdxGFQKBQCAQCAR6AoHQ&#10;qT3RDMFEIBAIBAKBQB8gEDq1DxoxqhAIBAKBQCDQEwiETu2JZggmAoFAIBAIBPoAgdCpfdCIUYVA&#10;IBAIBAKBnkAgdGpPNEMwEQgEAoFAINAHCIRO7YNGjCoEAoFAIBAI9AQC/aBT77vvPk5BnXnmmR5R&#10;/slHbiXrAGby/vVf/3UHGSuywAwP97VVpKHcigSwpGqqvh3Xrrv1ajo1IanH6sI7ILesGo2VSF11&#10;FjVcS7KRQAjkcI1Hx2wW2gwC1SKnca9w+Pqj0Yf6Vo8zzQKkB7ntB51qsJoG7UyVjl/zMDqcdtpp&#10;BCvglvKOS7n77rv/7u/+7oEHHvj+97//e7/3e1Dj6taOqXUlI12Xk9SFz0MPPdSVIsaVCIPLn//5&#10;n4MkDy9TWeFxU29ZU/LTuLZCEO8WAox7jz32GML8h3/4h92iOVl0nnrqqTKBzO/vmiwmC8vtH536&#10;+c9//mtf+5oqycvHPvYxq7AZdjbF++xnPyuzj4e5m72bMt66dat+tRkfPyUGDRmhIwoe3CQlpXNL&#10;GrKeDNlWqLiCFGl+93d/VxaS5ps89utdd93Fr3z5kz/5k7/9278lPSnbspO6LnknnngiQZry54//&#10;+I+7XlbXCWoA+sxnPiPKGobM9KTJ1I7yHOhd4sEXNc2GDRuMK2TAC4zS20ey8EU30arJ5G/oeqXG&#10;QvDTn/401+X61uSf73//+8dCc/zyqutZA6mPG+CGre/mYoZkyksa31XViyUAepRGudTdrDoqTnRM&#10;PMSP0njKFcxUM+Dp+J5udffwQuqd73ynKsh7Pl7lbZGPVMa/GbVGkEKr3Wxdb2uGkcLhZfHixV0v&#10;q4sE+0enfuADH8CSEzR///d/b1eNaizj8nCmb9xWZvoPzcQXvqOf0KC8o4a/+MUvigIf+fLggw+S&#10;TF0CecVM5CM2IuKlZOg5vvzlX/6lbxLGJlk/SnnWWWdRCgl8UD24EgMql57/1a9+FVuWIkgPk3zU&#10;r4z7iDK/8kVk+cs7X0iJ2dpFaZhSpLDygZFmtZFCjgRBSpMVugFoOGY2EieaRojRfJIELzD6Se31&#10;F3/xF1CTGIg+f2m+ngIcNK644grsA3HFC//8T//pP/UUkwY4lwSr/9IcNhVeunSp+h13JZGSnksv&#10;o1H4SI+2hpbTCPzpqurUGgdEh2b90pe+RANBB58QX/hOcXl7/c7v/I46dT44gJtR/sIXvkAaSrcu&#10;b8xUMyDKEjaNEmIPQ40v1ML7eBEwakoC/vJeOF4lTZmPVNDUcEcpiLQwpGgIMuCMxc3Wg1I0Tiz1&#10;j05F4hECTdAA633ve58gu//++5EJ9QdkEWnWdzoMf0866ST+fu5zn+Pvhz/8YRslGQf5omGXfiXn&#10;rUTqD/7gD1QQ794aFllSQkRGj09Z2H4igkpOfDV8MT1NuePU9kGWYYKBT9a/WTzVsCBOtIjEiSFV&#10;iZnMyTRHYJCrr3zlK/ouuWK2Z3LVy5gfd9xxX/7yl6VWpVD556QzrKbRYzAyaRbgNAR90BxU8jow&#10;n0YF8kJD0ByaG9GjrTo24UZxqlNrHLBH7UvzURAvNDpusBwKDTJlg8O2bdvEoWZReDU0qnhmqhlA&#10;DZuwMSCodvaFimMMFDZQGUs+ceFIBc0nn3yScYlSsEBIz+jHwDjpYtAgBvpHpwI6/QfpTxy/SDYq&#10;UH1Szre2HmQLwUXO5LzlkYOl7CFlHfqyWiAFwdx/630yjRiO61S5N9MwpMofIIunpT9WA6Wek08+&#10;WS+M4KaYbdLWm/VtyZXUao8oVLhV6+ix+WXNTtEymbnxCzu1NCudEUyYGFV0+XxwYLqGPtaIYZYf&#10;dqq+8CJq1QwkJdbfP1FnvCocqZhtoPuZUWHxo0rhnPliRd1bitMUTNBXOhWBQPoRAtkHepYsWWJ+&#10;VPXMtpqZ3oJ4MXrKX2RPmXzbONuyFHqsqJlXx7LgOLK9M2GntkSyswQMZ+bDhwLNAdTJQJODjzhZ&#10;cZaYGb0cfXqStYDO2JusXIynrKHymBN4sjipKLdmp2iZzNz48prmD+Yp0/RCx68lLhscsEE1V5Pv&#10;F2asU/MdpcvHlgx0Bn6d8apwpMLyxgLBNkWP8vBSXffO2OvvXH2lUyUQPH7lQx81VWy5E90aWz4f&#10;pqjkRbYgqHVNPmpqWSYWGpq1zsHqLO+F2rd6e5E8Vyqr5Vy7vwV0/GqHhUrj2hqboLYlAytXhql5&#10;F8llkmC+RGb0rJgqS6PPe8jly0oEj19bHb9W6Iwyqk6A04/UQwvpMLe2VVJMw8SHaauw6qqFFKCM&#10;2suXeHziwsEh34PGjN/MUyZz7JloyQDSiLApmXZE1oSrznhVOFIxWDFBxCzhV/zhDIPVda/Jz5RK&#10;1lc6VcufiRDIy4rXVy6Xmpt6ICI3rzYNIRPMZOXf42/ZrFai8/Wvf11OHvpzWXFaB7JVIq2n8gXi&#10;DO6sFYkCfhgc2n5/qZfOSd/32/SugrlgPls1qyZANAQCA7zsVVFD+IUreYn5aGYQzWetyUvZSQYJ&#10;kiZkPbjvd8eOHd7lKycwH3uwlUGYoV+rOdZDcz4BHNNQKyz0o6RdtPitkQGFR2tikiZEpHi836sQ&#10;jXxwQHJEmb8MCORiNqbzWhIAnBktGfArREwdZNrWfOqMV4UjFTMPzenVF2zteeL3/dasaa8lizvJ&#10;e61FuswPHXj87iTHHNd4kT9M/N/xjnd0uTLTpsXt1jmkXWliDqEyCuezAZoYnbR69eqxNGVzW415&#10;FZ7bmhPxsUDUr3k7Fk5cJmvWrCmEhYUJ7etu65mwO8lDp7bVLs1L3LFM92ZVmzs6jx+eXWlidKq5&#10;rxNW8ZpMTZ3KfAIvBXZwnCHpWHq7Ipwdl+4zhk79FRoDAwPtbizqShv0B5Hekemu4Bk6dZzs1K60&#10;ThmRaLVxhbeXiffO+DNhOrWv1lN7WbaCt0AgEAgEAoG+RyB0at83cVQwEAgEAoFAYIIQCJ06QUBH&#10;MYFAIBAIBAJ9j0Do1L5v4qhgIBAIBAKBwAQhEDp1goCOYgKBQCAQCAT6HoFmnKXp+2aICgYCgUAg&#10;EAiMKwLDw8PjSl/EG6BTJwCFKCIQCAQCgUAgEBg7AuH7HTuGQSEQCAQCgUAgEBhBIHRqyEEgEAgE&#10;AoFAINAdBEKndgfHoBIIBAKBQCAQCIRODRkIBAKBQCAQCAS6g0Do1O7gGFQCgUAgEAgEAoHQqSED&#10;gUAgEAgEAoFAdxAIndodHINKIBAIBAKBQCAQOjVkIBAIBAKBQCAQ6A4CoVO7g2NQCQQCgUAgEAgE&#10;GhBHiTvJo50CgUAgEAgEAoGxIBCxCV9FD526c+fOsUAZeacsAgsXLpyYjjRlEY6KBwKNQAA9MjFD&#10;Qfh+GyEPwWQgEAgEAoFAAxBosE7FBPHPZz/72bHgTfa//uu/hsKZZ555++23l5G67777VBAvVnpF&#10;0X/0R3/UMWPGEsXBm9jj4bsVvWXLlrZqDT88bWXps8Snn376BRdc4CvFl8svv7y6mtdddx3z3Ecf&#10;fdSSkeu2227jn1BrmT0nTnYIQrYmvJRCenvIXjNjnoxaQOfee+9tScHq2DJlJAgEAgEh0GCdCvd3&#10;3nknbmE9X/3qVyegUb///e9/+MMfRpOdf/75Vrr03LiWfvfdd3/gAx+gCFT+aaedpirDwDvf+c5x&#10;Lbf/iG/atAncpA559HLDDTdU1/Smm26ixSsmW20BhVbbvHkznqgrr7yyfsZrr72WLHrOO++8DhR5&#10;/bIiZSAQCHSGQLN1al5ntJ3ZcGaQ2UcUElkYGUmjvBh/Xh3y/thjj/3u7/7u3/zN31gaktn73//9&#10;33/mM5+5//77UWxnnXWWiDAy3nXXXTIZRZzHm4OUyxeVrkdfeLB39cUMX59MP0GZUZjiNKb/5V/+&#10;pb7z5fd+7/fMfk2MV1XNClJl/3b04UUGtPHJl4Rtfu2WCrFa98jLrbfeevHFF4sZXm6++WZesNuw&#10;3mQOJnzyExbb1VdfjWbVTyRDKZLXrD1ZkLKAZQiKlExbsy/5J8+KFSv0kXeUuv0qBc/fxJLOcVu1&#10;apUoy4DmkeWKojVdCx17l1nsTe1bbrlFX/z0wtfCF6oa6bHvqqDsftjgMbaBpWUVekQYgo1AoLsI&#10;9JtO/fSnP/13f/d3suFQHtJzGHOyKT/2sY+ZBirEEWMXZQmF3//93+dFCg/VguriRdSWLVt24YUX&#10;onpRQvqCboM430mPPpYRiZZVdl6+/vWv84Us0lLos+XLl/OFgrB+xAkv4pyfEvcsKhzOSbNhwwa9&#10;2IN+/cM//EP+ie788z//c7LzFxCUgKK/9KUv8ZG6UHFSUhEeZeFXfoICXP3Jn/yJ2AY0MQkUVLO7&#10;0tYj1C666CLQRgegci677LJzzjnHGLvkkkvyjQyoH74rmZToHXfcgV5EN+vjjTfeSC60LGJmWnb1&#10;6tV8pDXRLpTCO4Ym9iVfSEku/UUxy2blV9Q2X2AP+tVYMQ+APqruqquuMsuVGq1Zs2bt2rXKSxr+&#10;yQsMXHrppSSDYW/d+kIhBSf33HMPHzHlE6c0bMtKpiJSlmhikvGFUqg1X5AWvfAIsR5p7mAjEJhI&#10;BJqtUxkZE+PsgQcekCY46aSThCMawmxK9AdWZk18P//5z3/lK18hMZrsc5/7HC+m23hH/aCc0NZi&#10;QMqV9NK+PHAiHtCCqFu9bNu2jRf0lpx+sApvcCgmxTk/kcAzCQNnn312BduUjsKWpuQv71LnVnGK&#10;3rp1a0LB1DP00cT6lZcvf/nLNSFqbjKcvWgjdGHi9V25cmVeKZLpO5oJbZEnQNPwEWWJolUT86jJ&#10;0FVomiuuuEIti/r0C5lkkd7l16VLl1bjCcPeWDS/sQxWKsIXr/jRefxTDEi00NZWX6lbmJRqRwLp&#10;Tcp+zTXXmEXOP2GYNCqOikANmqhS0OALWTQvpBa8yOpFr1NWc8UjOA8EOkag2TrVr6dKb5nrtWyh&#10;UcnqPGhfLDlSouHk5k10Gxpath16qLC4wrIKdxXZQFzIGGy8733vq+D5qaee4lebXtSpnU+DDsZO&#10;VXZe2s3exPRSANheLZmXkkBZos+khltm8Qm2b99enR7DUZrS3NFl6f16qgxZaoFlKd5s1xKqDkGF&#10;bYzLnJT0d/5UbHarFk5PCtt0/fr1cpW3hVIkDgT6BoFm69S8GXC9StE++OCDZY108skn12k/NCID&#10;kDl+yYJu03wf36z3Icv2rbkFt1DRLlmy5P9v73x+9iiy6+/8A1nHxkGDMtuANAE7OGOsMRJiEwHK&#10;kABWJEB8+TELAow1LDJmgSdSRnIwYgEOQTaL2DOJiTA7hAQjIDHBQ0YCKVIWRCCC8SarWUea78c+&#10;nkPR3U8//fzu7ueUXr3qt7vq1q3T/fbpe6vq3kkqIRY11AqrQjTvonW8MohF8Cqe6+0yUsxZ+Y1V&#10;1rPaq4tifaiDQVaSGQTmCcgu6u3ataulGvQjv7Ecs10EVupgJpa+X67yiL7zzjtwmyzRjqXlW7Pl&#10;4awIxzbFQoXR4/jtCHuqjQ+BUXFqyWovvPCC7hYWHnaYLpU7W3SGNUctN5UlvpC0nHh4U/2NjysY&#10;e87d0Re0xFup5DwmOCfN3eIf1nwVhI1uaKgJWk1kcqmcND137hxqSEkzuv5EJWzoxx9/nK41Y6qT&#10;9kV3fF5R2+YpS5O2fLNNCZocp6XjHStQa5o6FhnEx44d053ldzl9W5qAmkydqTRahPSI1xeqVkfy&#10;SF+4cIFjrYdq7EKzofJLo0lp4yIHCVKegXCMTFhT/mFBZJlYqFjzjS70mYaWykFgoAiMilOhFuhK&#10;k6y8B6EZZkA5qT0nnMTIwwjTclmdqSz54S5yBh4VvckAFZNpF41uMxIsU2KZPVVNZmHlREWOJjjr&#10;BacxbyLqyKqWicABf3KSS6Wl6F00kkNHdKcuGCnmuJpzXv5bbfKZZHYACzRcYU3Uxk6VTERpXfGI&#10;1/12/1/lMYBCShYEQHEPrIO3tovNip8WhpPrWJOXLhh28txSoGquaiVwx0WzKIYaXtDrGVaIX1O8&#10;KlAsqsq9XFHAdaBJDOX9+/fLjVyZZsb61GwuA0EardBca4lRwOvsOA/X8uckD3N35FMzCAwUgTWF&#10;a1oEHf5vcUguImHutlh+LO3x3pW55aThphDgK6G6jvfECRbCsnp7xz/+444jR3b89V/vYFlZ5fh/&#10;/5e1Xpd17lJ5kpAFzr924sT3O8RkmIQqbAdDl58CK8Wf/1CmddUdXwPQahYorRTwCJ8DAZ7S9cQm&#10;XFM3c0DgJpviVAw1LEIbgosMIW03hUADp/7t3+54440d//APO/bvZ8MQ9njD71/+codW2XSpPEnI&#10;vOf/70//9NQPfvD/OqyfqqOqza9YilN34yx4R1ha5eVazDfLROZfld5lyKYEgV4hEE79+nZsilN7&#10;9UBEmfkQaOBUBGFBMif6wx9eNkbZtvQ3f7Pjr/6qeuz+ulSeJGSR8/MNOK2CQBBoQiCcGk7Nf8YS&#10;EGjm1CUIjoggEASGhMDaOHVUa5SGdIejaxAIAkEgCIwOgXDq6G5pBhQEgkAQCAIbQiCcuiHg020Q&#10;CAJBIAiMDoFhrPsdHewZUBAIAkEgCKwVgeyluQp31v2u9bkbV2dZozSu+5nRBIE5EcgapTmBS7Mg&#10;EASCQBAIAptCYNjzqc7jjTmSKLWbeoaG2K+TptXj3xIJqDGtSpnuu3HItCpDFSpltwMHDhGl6BwE&#10;gsCsCAyYU5XxkThHyqZCDPr2fOOzQpP6Y0UA8nOqGQ5KWiUOkcIAlVlO+bMMG9QFFrpQblSK0rFV&#10;BHYRkjpBIAgMDoEBc+rRo0dPnjzpYPHHjx8vk6soIryCwlM4gHF1BjIm7iAHpI7hEullyqvK5k1l&#10;XaUonxoHTs5qsZWkb4O7/VuoMKxJHHnlRaAoqJ7tS24xAegrucdltpaR4knSAstOQo+rZRh6AuHC&#10;3El/toUPW4a8hQgMlVMhQmVJ8z2DXBVqX9aqjFdnQOMMCV6UP5z0L4cOHZJpq/wzvgpJl6/OygNB&#10;Q5nFCBHLEl5/UvKZLXyYBjFkJV8r06BiSjrmO/nLoFtKmXscy7WSpwUmrpwpx0760oMHD5ZnEKic&#10;M4OAKEoGgSAwNwJD5dSWAUNyzpVW5pyCR2mlBMsyU0jH5gSWsld0XqZqY7l06RLn6SLJauZ+5jbe&#10;kPjy5DVT+jOKjVS5Z3lmxLtd8rg1jiVB5Dd+i6NAENgUAiPkVKC045fEMrMii2l78eLFxlYYqUrO&#10;at/vrMJTvycIYJh6shNyFZueOXMGa1JES5LUmXKPl+NqXOLUk4FHjSAQBFaKwFA5FU+vUo4bHU2L&#10;8huvLCnH5futpxyfiiYO4WuuuUbmbKXIvVz6fqdKS4W+IVDJ+M1kJ35guSvw97KeSFwLuUKr83lr&#10;cfziQ9bANe2q3ObJ1N23hyH6BIGlIzBUTgWII0eOMMEJiQqUJ598EiqF9iBFncGF291OPXv2rN59&#10;/L755pv5bTmvkLHrt0uZln4DInDNCGChQpb263IAfe7Zs0dnnMdb7l9Pt8+kpOYRxKaHDx/G6n36&#10;6afntnpn6jqVg0AQ2CwCA+ZU5j5ZUnT99dfLGYvZqjlO3miwIGdYfsliIpYmdYEYBqWJViFRH+HY&#10;uJIMVXMGtkaazpw6dUp9Zd1vF2z7Vgcz1JOpHMCpMCic99hjj5WqYm7ChY3Kt6/7pQlTqti4ytEN&#10;NyN5//792U7Ttych+gSBpSMwjHi/WtC7ooKlCzFju8g8TRkTAnwArSfI51TQoNj4fqeilApBYEUI&#10;JDbhioCN2CCwGQRCqJvBPb0GgfUiEDt1vXint/Ui0B87db3jTm9BIAh8A4HYqXkggkAQCAJBIAgM&#10;DIEBr1EaGNJRNwgEgSAQBMaOQDh17Hc44wsCQSAIBIF1IRBOXRfS6ScIBIEgEATGjsAw1iiN/S5k&#10;fEEgCASBILBaBNazrW4YnLrS/amrvY2RvlEEsu53o/Cn8yDQFwSy7rcvdyJ6BIEgEASCQBDoiMCA&#10;51OdfMYHLTnaOsJBrnLSrzocf8dWVKMVbSv1yWo+X8DY7v2qJgMXCI5+3CjBydWpuThWsyrZt/qH&#10;DxPd96pS116743d+5+sfn+dA53/1q6s177nn6hkOKoUzbsgly3Q1nymr6arFqrt/+Zc2tErN21Gl&#10;xyvZhLsWFEP4IqVjjx2rzaQJIwW6lCCwWQQGzKkAR0BBJYpRWTy4IIlXh5hj/MMPP1QqmmTnJAAA&#10;VipJREFUHoISb/Z5GkrvMMff/d3Xyn7xxY7f/ObqD2effPLyJbEL548f33HnnZePeWuTwEY1/+mf&#10;vkFXsCBnXODIffsuV/vhD68SLWf+/M+vtqW7krpgAoulyX/8B+GmL7NsShAIAoNDYNic2g43NiKW&#10;IsaZbTgdYFOqIQcVG1d2aqNY24KNEr7gNfnbQqfUsdmqhvzJb6pYDtXUopQsQ7N+plSJcUltdYHC&#10;zzzzDGkDKoayq1FzPebyUJ5+rLF///cdf/EXDfrCZJz/sz+7fOmf//kyt1GeeGLH//zPZduRgyuJ&#10;Vi+XP/mTy0ToAg1zxgV+vfvuy3/dd9+Of/u3y2YuaW+OHbt6Hbp1Wyw2ONtiqfGd71zlbFmr/LYN&#10;jRweT74GkImqEDPNVfjTNCyDuLSGaWghZX2dlBCaIxbh5X9AafzJPuaMO7VdK/n8CVBAgc5qqB+X&#10;umLlPXD9UvO6EDXhvPRU13Yk6Cod1Z0BZV85DgIrQmDMnApkZJvZt28fBhxZawiUzwGpbGAgLsFb&#10;HMjAxcgj00g7xGQXkVlckUAeG046qRwUTmRXzpAex9nikHzo0CFOQpmWQzUqc+nRRx+1ZDLWNZ6x&#10;bkggeY7qE5YdQsWwJmEOWXQwsivVpBtXjx49uqIHaIhiIbCSwzwE3stw4ZVEbZcL9PD7v3/1mAP+&#10;LAv045wLkA00+cd/fPW63u/XXXf5NwR55Tn8RlsIVfl5xU9QtTkPYuMMnISBeyX94GWKIgOhzOXH&#10;H79cmUvw95XcdA1FEqhPQ+v8R390uTkn+WIw2TBYbGJOUg1NEIhYhNNFS9EXhsbIlyRfJ5T33rss&#10;GVQBio74KKF3CUegyL5RMXeEVtSUmQ62+p7QB0cppE2z315DFC6BxlvcpXnqBIFFEBg2p8JPNjRt&#10;9lXgIGsbZyAwpWy78cYb+Q0z4Sj2cuJr/eE9GUv7lslYrlp4XGEyuVsfeOABnYRcoU8OkA+RW576&#10;JYk6TeSjVk46Vbh48SK/UdW8WD+jmufOnbMEMsiSda5RZaVPl26N+dUXeWjG2vbMmcvEIBZsKTAo&#10;hhHkIXMWdsG2m8RwdTk0hzNks0KWPJ5IgPPEQBQYC8k8I7ZlRY2lldyi3vnzV81rhOibAH7iQEzJ&#10;F4PsZgoMqsFWbO6p95f6fCUgFupSgVn9SeHm+pJgpAKnrljZERQoTIw/8hm41OaSv3Xa1YO50cQu&#10;galjSYUgsFwEhs2p5Xzqxx9/DDT29MoEbC/yx1JkubYXO4ohctUs/b3mrdI2raci+fLLLyFddWo5&#10;aI7pWS4yqp+xbmWn7QobCoRPG1yuX0YAZ68ctu2F9zXkB53oSwzbEVuqY5HnFvr87SO045ZbduAi&#10;wUQTl8AH8iHbxMQWxOarLJVq6a60p6UhZ/iRBMh78YKSH3xwWSbWNj8wNHzJQMqiWeHS91tXrKxf&#10;urgbNZz6reNW3MeUILApBIbNqXXUSBUud65yhrcUphjxnaoy3tH2yti18K5cqRC5KpfWLWSpk6Vt&#10;ivyKWKgXK1OdqqiCjvEqy/fbeKbeaYvOeLYxgi12U4/XgPqFGGQgupT+3tIPrArYkSIJzD5xnqY5&#10;cTyW/t7SD4yFSk34uEIPdgUjjWMZfKXlp1VR8v2WRQ7kSrG/mvOa5ecMP16EVVeg5TaV0lyNsaMe&#10;P/Ao2mLfQ96VQWlWuHTb1hUr+wUZuXllrE8tjYrRCpsYP/yCq5en9p4KQWASAmPj1O532ixIk6l2&#10;6qVLlyzZM6933nknRqc2pdgHixNYk5ecL21WNccD7CYYvvJX1/fAtOyKKTulIxi6cchyHatkMrXL&#10;U8GMYLnIiCZYovhmKRiX8vSWm1ggANU3V2maU9N4+JA1GwrfyMWKEOynOmHgIIUaNSuJrQYxw1hU&#10;xvKTA7O+AKccjo0/rzpGbX1PyndKQXPNmGosc2w40ZeB7T99eUD/jAtkOF9x/Gp6uFLqijUOxHSo&#10;XjSxWq7Gcit9x4JwpeAlBsbKqqVqpfwdBFaDwLA5tZxPnXV1K0t74Dx5XDE9vcioEWdmQGEvVjlR&#10;mXlQ6kCZzFZiWUoHcxticflyhpVHdcKjCX2pCUQufzVCJBknreZT62esVdkpHU0yx5maxWLW6E6c&#10;OMFI27eurubpGpLU0liU3qY0TKhz566egf/kz8QEbFkFg7UEKcp4VTV4zg5YL8rFouKTzJXF07hM&#10;qeyF5JzEYUsT1JAoSFcGMXON1Jc+XsaM2lpeWy5FxhMrY1pLhyYVqBGFITCoV0uZIDYkSwG0dbGJ&#10;LML2ci3q0AUfKHxhSDEYV/OpjYr5i4H60pDCoK58qV7dViQYAaSkamDhJJfK1ddSD6ZHmrY/pQSB&#10;NSOQ2IRrBjzdrRUBPinWE+RzvlF5dVJ9shD7DHLt6Aidr/e0CgLbg8DaYhOGU7fnodrGkdY5dQ7P&#10;5zYCN4ox54tkFLdxOYNYG6cO2/e7HLAjZZsQKJfq9Oe4MpWrnZr5WRCBbXquM9a+IBA7tS93Inqs&#10;AoGe+35XMeTIDAJBoI5A7NQ8FUEgCASBIBAEBobAgH2/jqCkg0lxlFZ6Q+h0UnzgufslVgN7Z+u5&#10;cYhQoUAWLUGJvT+n7F3pcRRDeJJW9VXTjcl5Wrq2ZDXskvemnrenXcm5IW1sWIaEnZSXxsFm63lp&#10;ytBbTl/jSLn1+Lro4GqIrYTIrygwdR+IluZ2KYr61J7oZhI+XeS316HfjskAQKBDNLN5NNL2oY5w&#10;zdNB2gSBAoEBcyqjKOMo8efS6W39j4qoSPEUJ5X5kueUsRjnHtd8Xc/d3eoa8pItw/o4Lw0TmVfw&#10;v/wbCmSaUzFynZeGbaDs4mA7Cs3FFoo1qJgM7AYRHVKfVpxEguPr0otO8uNYhnrjO2UNl9gUy96V&#10;lqgFCsa00rIUegOK1gd5pSOI8CCwGQSGzaklZmwGfffdd3XGcQQdodBnSnNWCWRKo6oxU41CGIqw&#10;HfDPmV4IFigh7kuGmor04ZKEcFBerRtzBJS4e1p8PBuLTl8jrYyGYy6W+JQmoCow/NLuPH/+vHTW&#10;SNky69+lZK5qCHUoyu7Onj1bwbaSTqeuG/Vpter/A1mQk6LwwFWwoILaw5QKZcBv56WB87iqSLba&#10;o8n+S60wUnA+QhAo2ILbKr6u4jRVIh9xUiHyve0VKoWHtPnS4Q5Kc5mTirXFbyor8aqIXHawihOy&#10;lts36/H/xOiuLCJXehntpi1LaUpqi63AVCsZxDIHdaw4iHyF6KuizBFrsRrapBwyZXIbG5oSrp9K&#10;mYRG2d1SPheqHefvIPBbBMbDqQRtOHDgAOPi3e2EM8Tnkx/VZ6BecQZ0ojCBitvAmUmZahTCkGAO&#10;NCR4AscEKXQQXfpVwEL6UlwF2AiZnCRqv/OvqRohGog+qKs0IS5E+SjSnL66Z4GluUSVAZs4JioF&#10;J4n50Gi4OygjsSDKSBcamrPuMEZ00+9JRWEdG+M0WZqwrafTKWVSRwNZzz8mhFqk5vu6T3HDCy9c&#10;/l3JJMMZ27XaOQrtKShEJV8NHFY5I2mEQaAoTIFf68QaVKyG34akvGqAKpgDPgsF6NcyYAr1ibGg&#10;8MJWoA6akrmqFaEnVGQ12nquUItMapm/Si+jcIbtRXGUFASq8pvzCi6hfDVSSSY+xZlqOFY8ijpo&#10;/uCQbgoOJRtdUQzpYiaCVOXGWz9lnLkcBDojMGxOLeMoEVRI6cSxtxy/l4PTp08LDREerKZq0Mnj&#10;V8KnKuQQTDMpU43DIRGAUDlnlPVFApWRRkRICEOIGWly3iKfXlStjKmksIg0URwlF7LWVMLuK76S&#10;SiXSk2IfqiOFdlKhdylDj40B9wHEOpdaaWjO21Mq1ngse3rv3r31EIxWSeqhaks6ndLdPdVGn6rV&#10;1ArQwKS3qozUqbHaYTVe6NBAx5lCqSR70bnVZJlhwoKiOFKX4AlZvViuNBG1oxh9cbVj/jIFISJ1&#10;K8WpY0TqcoJwW2R5q8ikbowePBVPAicxCo2FIgrn2P1KgigT0LDj7fqmsgB3Cp2yO0UMlrmMQEkQ&#10;cytZDfexO0GKthVsMiUIrA6BYXOq5lMV1P74b5OD8IrHKhUPKZCvIgKKn+T7tUGpamaFmTLVKJNa&#10;pRBo1yEP5T6tFKYk4eaKX3TSDVbUfpVJoX1X93AsRTIcDyYt6XTK0MQ7d+5cSqdzCBHBdJ//gwwc&#10;YrdLd8pm49xqThEKnXBc5pgruY2rolj6spd1anf1cH000UnlirFZXBc1dXlUpYlIWiY+lrEDCzta&#10;oerDgvK3y1KXI7dum5bC5VhW1gHv320c2lRAXGH1cwvddUnNcSIwbE7VPcEswx6944479Ccvcf40&#10;FSmCrmxQMRMeUdFhyVhYVDNlqpn0OJBdFQXcOwd16sU8bfT9OjPrmJ41vjAYV0uG2nLUZa6CNYMg&#10;284Jy4rUt1cVmTQFWzkPI9Zr1qU1jg6m8ZwrJCq6wjbVAigRUoXzGo3LlpNKb66fMglPF7QbHa0S&#10;IqexnOEi7LpwLQTTKjDVmQSplFFw/Ipl2W5Mt1zlq4UfUJ31o6ELMqkTBIzAGDiVwcidq+nDffv2&#10;Oc+M9p/gXazvtIFcX7gydea9H1Mz1dAEx3LZpP4kQd6wiFYwaVVOpQ6aTNpngpVWTw836WFVznN1&#10;NNPSHny8yqLDwNszByzyfyKVpB6qtqTT0UB072YayCLq1dvKqWjHLwfYRp4jdF4a70uRcUnBySm3&#10;p5yreFzlyXRbuTfL5TNqK6LlFS+T1+YjxEBlTiLH+0B4wNVdo2saF7EWVanIRhQnOZmMPhdkqEmZ&#10;LkXGor3csiwr+1JkRJa/HdDfXXhLD7xLTbGp/MZ04RQ6Ei5DVgRJj+XQ5KaWAl6TVS7O4nwFDelA&#10;Q621JlttShBYHQIj4VQAYsUNVApdYXFip8q5ynkmUJVVxm5eETD2q9KDa0kRdaZmqkGU/Lpu0nhj&#10;tIKJavyur/FBT00D8/uNN94oJWDRMp/aZWenWiFKHc30fICPMudg2bf4k1EGqmOkcye0KRFoT6cD&#10;DnLXzzSQpVeumE0YiLzxeb9DeM5Lo7wxnOTA6VaUHEYZQMV51BdNIkGToFRGvhK8qK0W+MDEWhVF&#10;kTEqG06teFSdsAWBMto0m6gJXSgKIajE7h07SCFjWsnL6mQydEdzacXvluw0COdDQROZ//VfX8Ms&#10;PTmpzwUXOcy9ztnH+i6hLwxc9IRoBR2YCE9jwsDrNqvcxQwT0DQ0yLUEBDmVUTSiUaoKLDFVv3Hz&#10;8seyEUhswmUjupg8CBVbbWpC9UonGHnsI5KXe6YCjTHT3H2l8UzC+1CZAfY5Lw32luYL60WLmDou&#10;SuoD1NEhCPQZgbXFJgyn9u4xwFmN+7o97ANKYz6Wa6C6b0RBPtt+NGwMelntYy11Tu3o8xwrIBmX&#10;EJi6TShAjQyBcOrXNxQsuhPGyJ6DDGdBBHpupy44ujQPAkGgIwJr49TxzKd2RDbVgkAQCAJBIAis&#10;CIGt5lSHiWd56qwh+Dcb/10xFEudHadQS7Eojp7oRwevrwMoTn2eZsUElRw0aqrwPlRgJWoZEs9R&#10;7L2otYzkV/EYszjIS2EdJ08HZSAIRDWG2q/vNC3j9nlp8SSUKpq3gEnvM8WOB5CWOMNd7lrHHjtW&#10;69Kj62jBcEoQ2CwCW82pCofUGLphs3dlau+sSGKtciUME628L1ZrjytLdln61H31ExO6dflTFRtK&#10;BZijDEMPpSmKPStjHQefHauKoa8fFyqX0R5cQWtQHdJK64/KwjpVbw/VVk4VmIBQBqUc1sfOFKRp&#10;KLBHzyAwegQGzKmNoeqxwxQZH5vJQdu9O8VB8x1NiZqT9oo4RnxZx8L9ZNhA9N7KMmI+1boE9G8M&#10;8e8urIkjFbMLCMpsycOjnTCEUJD5KEBsp/JnRSZ9GU+BYztVcfZl+9rMLc3iFjX6+f+DNcZukHIP&#10;JZs6RHKKVKCIgPCc9oeURXand62Ul4h0yVYN7aWBEYlPq/gGKgo1UI+EgEB2kpTrexWTD9pWaKfS&#10;XEaIAt5Cz3TBl4Ht4NJ0ls1dWuH13HOqL9taQvgTsQgvTdvS+JN9XBrftmslX8H3+ZJA5zL8vUGo&#10;K1YCaIu/1NwnKzfCwZjUdSWSQ5nIr3oL83cQWCUCA+bUxlD1rGhlsyNWGqxDYFsFsifZCxjCBwqa&#10;r6DzdddoiTNXFfVeoZcUHQIJ7OzkDPF1Hc6wMf67I+Z3CejfGOLfyiCBQdEpg9IGXPbMoFL7kl1F&#10;A9YmGZShbWWnTSViPtXAU7EenWbAOtCvYk4pJwHnGbUqO+b+Kp/SJcuGwCbtURGNifngVG3xLJ2x&#10;BANymrZSLRpCSLY+qVMJRSueljRzhvhJaXDsOuYM0uBjxWdQ4hqFUoK2tUHTu2Pr0ECNSFBEYgf/&#10;Y4un4s7zJeHetUtVMXXRBJ0Ri/D2leBcVRwGCmPUXlV22SpWPjtK6QgA6V3CEeiI+XXFrD9aKeg/&#10;rRy4UR8cpZAujwKi8DpkG1IXrFJn6QgMlVNbQtVjosmdq6Dw7EtRcKLS84kN1w5l6fl0ZchJMhX6&#10;h4NJ8d8dS6FjQH9EVUL8Wz2+DJQSgEHxfdAeaciTqeI8CUHVun+7EjEfpnTwfYAi7FGJD/1KAgeK&#10;JAWbirDHFE+Rd7Eyt6jwZtcLnd+cb49pB/+VVmn96cKTrEwv/EBFohnIUpLhPDEQBcaCk0DXsW1F&#10;jZBZF57g/igIgwPTw9B0LabENa3QRRQnDOBgpji61OcTAbEOlA+z1m16fUbwnaGvkLpiJUoMTV8k&#10;DhSl4EpSm0tFnog6ul+fAVg0KV3rbbVzLQgsG4GhcurUUPV1oEpfcWMqlUoTO4q9m7NspQQyU+O/&#10;dwnoXw/xX2rSPVohrco4w4tEcpg0x0zYXoFgb7BSuY2jKLIu7CLC41gvdAX0UejBSQWbT3lgJhXe&#10;8rZcn3rqav4WzhAyEDeKncbwgRzLNjGpg80nK7ZLrNoyML2cuk6GigTlNF2woCSfCApNzA9awZcO&#10;lSzhfCIoapLXDdUVK9Wo53atKDk1X5DrOxzjgsNM8yAwBwJD5dQuoeorcJC41LH1p9qpcIbcvPIe&#10;S1TZSlQ3Nf57l4D+yKmE+C81r2R/m+MeL7EJ6WUYkZzV8gbbGl5iL5sVBWHMZLShrQzB7i/9ygDp&#10;zsHfPYlbWn6ybuX7LUtjyPgyyJ9Y3MlQvQyqu6qNYe6xoVGPH3gUuAgsDHlXZGpWuHTb1hUrx6LI&#10;jpXlYC1PwqT4+9jEhGNccPXyZp/A9D5oBIbKqVND1dfvig0+/JxT7VTnJoM/bKeSdlT5tzVbKS5s&#10;j//eJaB/Y4h/64+TVikBpAkCV/HAkTaVEcn/rDVWZS9GQAqU2WM0Vz30Uu4hYQ4VnihXvihdTMss&#10;I0bb1NtSriFi+ZK9pjxHUKNmJeFmeoex6BHLTw7MdvPUxp+XIiNZ6bsdmB4nsFOwzbfhRPax7T/P&#10;NytkMecrjl+hVyl1xcoKHojpUL1ohrtcjeVW+vRRqoCy4CWuJ/AZ+iMa/YeCwFA5FXzbQ9XXb8CR&#10;I0cUqJ0ZQc8LTrpPSieuQPMsw1H+FsL4Kfr8o48+6hnT9vjvXQL6N4b4t2JIQFs6ZQ0RdvbUmIXz&#10;PXml/5nBVhY0OQOBFJDCykerdOjd4/7Pp96qW+H1hRjkqGQ+FTJTxHmFvNdym5ZSGpqTqmE/UU1d&#10;QMDiSw7gYy7BoJzHUFOMfkjRjmJOWg3Np0K6zInyHQDNK3y/1FZBspbXorbXJ6O/HMjtY4EaYSMI&#10;DOrVUiaIDclSoPxusIkswna2VOrQBX5yvNlSDGCdbKCumL8YnCqATlFbqffsQEYrACmpGli0gqzu&#10;VODeIe2bSwJW/QRFfhC4ikDi/eZRmIIANiu2ePeNrb0CtOexCb06qe6MxT6DXBOWtlePU5QZLgKJ&#10;TTjcexfNe42A9zv24UArhmQFVn60drcPSg5Xh14/iFFupAjETh3pjc2wriDQczvVdwlHqzOKcxLX&#10;ZXaD5BEOAktEYG12ajh1iXctonqHwFA4tXfARaEgMC4E1sapA16jNK47ntEEgSAQBILA4BEYMKc6&#10;ZpAOZk0ss5RbR6ezRrtlp0p7WMSlKBYh7Qjw0Ur59re/7Wo/+MEPdNK7g/71X/9VZ1RKgVSm+AxN&#10;VOf222/XSbdt76Leu+TQvEV/unNH7cOk9583hlKc0AyxC26O6thjx2ozPcaMtHKbZmqeykFgKQgM&#10;mFMZv0LOqvDnrPS2FARnFcICWja5TgrcP6u01J8DAZjjpz/96W9+85vbbrtN1Mjr+KWXXuLMf//3&#10;fz/99NOiNPZcESWKkyol/1HZf1KZJq4jDtu/f7+6ePjhh8V/6gL5nHz55ZdLqoMJ2DztjqhD85Kz&#10;5xhjmgSBILARBIbNqSVk7JgkA5rOdEkFQzVHH/T2SjfE8NVJdpIor4sI2+lcbGsSHaKSs6UxYY6E&#10;KK8LO2UVlB8hw8o5upFndLmdwl58immb73333Sd25CYqyCL7j//gD/7gyyt7HrmPBw8erPQuu7OM&#10;yHjmzJmf/exnqvbmm2/ec889omTt3OU33dHpe++999hjjykq1k9+8pNXX31VTRBIcxq6I+rArygm&#10;OaW5jBzIGApHJqSLTWk7uDSdOVkazQihYcXgVv3SXudPxCK85PvS+JN9zBl3artW8vmTD4J7770X&#10;ndWwYuLXFSvhdf3SCm/0E9CK89JTXVdCeNJRR1N+uU9XpAWB8XAqkQoOHDggoiK2g4xX5VFpTPwC&#10;mSlNDSEd9IqERN3Q2Wz0T0s1Aj5Aq0rnonATenqUgoaXEX3J+mxMmONMNVQgaJGCSPBmr0RXyBO5&#10;agS++uoruhC37dq1S/eX4FAKssgxrLD7SkQDjiGYijP2008/ffHFF0sl33rrLShZ1SYZl+q0LMjh&#10;T/ETNGzOQwJn4CTMXNiaOvfff//7778Py0K9XKUyl3hiK2pYuCRQ/8c//jFj0Xk+FGjOSXjdZGO7&#10;mWpogkDEIpwuWu4CV6kvDmMU77zzDgcXLlxAMl8G6ui73/0uzCqjHIGCpVExd2TnAa24F/qe0AdH&#10;KaTL44Eo3APlZ0qXVqkTBJaCwLA5lVeAZ1V5S0J7gNIxFQysRrAk6kNsxDSAehV0V7ASLN74OmTS&#10;qVOnlM5FyczFoAQs5LcC1hO0ryVhjgUqQn3cv0t5gpciBA6AtyBFKIF3On8ilje7Xuj8xhnbkswA&#10;X648t7AU5KTmsqI8PXnLLbfYYwzbSW2sVSgTyepXHmYp4HxKnJHdDJl14Qk4HpnURwhiOYCfOBBT&#10;Hj58WHYzx/z76NuCAwfj7IIn9flKQCzUpfpY4Qyw0lZfEljqov+6YmV9hibL3gGukQ8UUptLaN5F&#10;N5gb74JEpQSB9SMwbE7VfKosjOMEK7tSuqSCsUEpSnb4X3loKQqx214ak7d0T5hTRs2d1lWurxYB&#10;XsT4Y8WLTLKKCDnWC53fcBKm2CQlaKtL2GqwCwcwNIZauWQGIVyVOWsqws7bs2fPsWPHMObEJTCT&#10;vCbiUQp1JKru4WzUx7YpV+WkRRQnJUEsu2CBtPhyRSyfnqgNQ8OXDKQUq1nh0vdbV6ysX7q4G9Xr&#10;nkyCT5wFB5jmQWBuBIbNqRo2NiJxaAnMqz+7pIIRHSqzigrWKqaq3LwUpSydo3RPmLNz58455KfJ&#10;ggjY34sc+4G57546hfDkz+xY4K26kYeNKIbWxK0sV8w1L2WCuS2f3u0XQZQ0gZutklrJ91tqVXpT&#10;fL5kTXmYcWVz0mugOOjOT3KDVwo2NBChITzKRwD/OIBQkalZ4dJtW1esFIttLa+AjPWpZdLHASD7&#10;q2iqkFQIAktHYAycCijy+moZUZdUMFTDo6uFQlpShM/WlgEnG+1Umigjt5vU70eXhDmykiflKF36&#10;PY7AEgHe9RiCWmLGhCW2IwecNI9i5UBm5coXvLh2QtbBhAxkGNEE7y7rnsq2sKC68AYYTdNSTaLg&#10;dXqXdaslxDzA9IjlJwdmu3lq48+OZb4J5FuW75QDGF0zphzPt+FEvmLbf/pE4CSaQ7pCrERGCFSw&#10;qitWVvBA7C1XL5pYLVdjuZU+Zeo70/ASA+NMiYfzPxIEloXASDgVOE6cOAERQo1dUsFQn8VByjyj&#10;JUVwIcSME1i+X/zJWkZUFrbBqIKbNN6GqQlzPvroI83RZt3vsp7jmeQwdafFR/CWpvr0W45KTC7I&#10;DLbAf4sxxBktt5nUBU5d2EJuVVy4MAFtMbnU1sJNkF7FwyUsKr7S6B1NqIwPGb7HZQopysSkWBRq&#10;aD5VK6pYiUPX1JfaYm4KHWl5LWTv9clajjt1LFAjyEBgUK+WMjEcJGsspW1tq1SE7RSE1KEj/ORA&#10;IcVgXMHbqJi/GKhvbzlq6+PVDmS0ApCSqpmK1k2sr0tAN6SV2s70eKRyEFgEgcQmXAS9Oduyh4cM&#10;cbFT54RvlmY9j03o1Ul1Zyz2GeTa0RE6CySpGwS2EQE+v9bz3zQeO3UojwlbVFkqHEIdyv1aqZ62&#10;aCvRi/AYh1BXinyEB4EVIbAm6l5Ee74vvMVlETlpu4UI9NxO9R3B0arl6yq4LrMbZAsf1wx5dQis&#10;zU4Np67uJkby5hEYCqduHqloEARGjcDaODW+31E/RxlcEAgCQSAIrBGBcOoawU5XfUKgMbuL92xU&#10;ktLwkau9KDhpvTzYo3FemkoSmDI0ritXJLfHym8MZtuIYvdkNWreqNtM96djjx2rzdQ1lX1HZm2Y&#10;+kFgpQiEU1cKb4T3FAFe9OzEqCinnaM66aANCrag2H60cigD9quIDp2XRvtVvC0S0uLPShdafKQw&#10;hCqNWzl7ilrUCgJBYBoC4dRpCOX66BDA1iTCgzd0enwQXplwxuehRqWRcehajhUXgoMycISjSSCK&#10;PaYsNSrBg5JpUgljxJZTNLG1qq2lFK0EVrQgfot6y0w1kmwTudymaWNadrMsY2eh4U+KNt1WkrfY&#10;+LN97E4r6WiIle30OHQhnUvbsVGxEmo38VeINayY+5y3nvUMr+ooER5G92861AGFU4d656L33AhA&#10;Y/Vg9HqPK/p8hQhhSsX0KQscpk2lvM29M4oz4jaiHDhog1tBQop+YM6DDyAM4v4oChJ/EqlA9qsi&#10;ASnWxKSIEzKRZfUSNUIdiZ45o5jDJhuU5CT8TWQJhiPje2pQfuor/IIiPUkaS5SJQeb0OPSoZLGy&#10;1KnQqJhxUJQoDRNsCXesseuDw0K63F9EKYFB92iLXcSmThCYG4Fw6tzQpeGoEIAMGrOn8cp2GpmS&#10;FWDBjplS1Iq3v/LAQKjYuOI8GJF4uUraKroyBXbhCWVNF504Lj90JYUhTtvN/KnIw3RXJ/uWG0l9&#10;fSWgGF0oHU3dmlcdOcY5aFTMveBFtw7mQnDWB42EdLE7ofky4NSoHscMZrAIhFMHe+ui+PIQkKXV&#10;GMxI5FR2JccpjDiTbaTg+LSFTrT3VGKVzkWWqGIilr7f9iGW/l7H0y8TwpR7XudDC/VsAROAELKk&#10;VKL78i0iX7F9v42KlQrYxe0wxRX1umAr3pU/PCUI9ASBcGpPbkTU2CQC0IaCx2qWUSnSKPBHJWws&#10;5qYWGZlo7e+lfukHbhwPeRosXIEJaa78pmIR566pRIFv5JgyGpdz4yBKOcxVZoodUU/2on4ZNTzK&#10;kJmHpsjkLQs+5NJt26iY62txtdSrz2rXcZsUdAy7VgloN/nopO8g8E0Ewql5IoLA5RylesVrltGe&#10;SfijTLUtC7XilSXDjIwtOBK7sM43xhfrjSwuth1haxE2JK01UJjLlSCFlXuj1EmsitJ5+kKaDDUn&#10;jUGm87nOseGknuwFly/qKUq+kKkQPN7syqqiRsVKHHQMYrZTUdtTtl4Y5SbqVwiXmEDz0HM7aHm+&#10;g8A6EQinrhPt9DUwBHiVlwlExVVesCqLk9e6crAo4cwkpyWchDXsytSHq2AUDjArnWBV5jJFojTV&#10;qtlWzlTynCtcsFJ/254uc+ygmNKq1wtOXVvkXjfbmOxFaXCUd5ZePECnx6FHKSYTWaRbV8xfDMxD&#10;I1A6U02+ZTuQnbfHVO2UPtSvT+XSENDiAR7Yv9Z41U1swvHe24xsx45exSbU6qRGZyz0DGFP4r/c&#10;ySAQBBZEgG84LaBbdVlTN4sMAywSQ38RALe5ba84VTZu6VvmjHK6Ya6FULf5Qc3YV41AOPVrhMFi&#10;1XBHfhAIAkEgCIwbgdipV+9v7NRxP+grHV3f7NSVDjbCg0AQmITA2uzUrFHKQxgEgkAQCAJBYDkI&#10;DJtTP/jgAwwRlaeeemomSNjYQKtyc3p7c/VV1nnttdfcuw842SiHCkjoriH1J4nqLmSSJiVWzz//&#10;/F133TWHTAE406Dm6GWdTTLLsE6001cQGCUCA+ZUKIeF9Z988gkrmCifffYZ9LDOm8QmPHX90JWi&#10;45btievUrb2vV155pfvHRH/UXqkmjSH3VtpjhAeBIDA+BAbMqUePHj158qRjrBw/fvyZZ57RHYJc&#10;K8arDFmdFPVef/31/l3auyZmn8SMg4G0Me6GG27o8hDUFXAri7Uo5DfWJ4hPqTASGtt6XKW5abu5&#10;kTtvvfXWJ598sjIQ5FiCVKKC4JI0PmI4z0EJwtmzZ3XVBqvNd0ujvhpyiV7W/OlTGWY9SYsqEEhB&#10;EXkIX+AdqJVQBl1ufeoEgSCwzQgMlVOhCgzTG2+80TcPctWWG17ukKvsVwwye1CpzxloWNRLBf+G&#10;L9mEXl4ViUoI1T766CMFcPn444+nPi70SBcyW0sFaCix6ot98fbBdlGY5rRF/0pbuuAMqr799tsi&#10;Njjs2Wef5SS/77jjjrrCbJEkhkBH3/K7774rUQ8++OChQ4fkEqijqm8OFKCacKOLkj5lxD/33HNP&#10;PPHEVAxXXaFM0qK+iDxAGAR0VnhClggSMKEePX/VikV+EAgCg0ZgqJzaAjqWE55Y2a8wwenTp1UZ&#10;PuC3aLhivfG6v/nmmzl/zTXXqPK5c+cw5iTk9ddfL8l76v3GvqRfVSsV4E+4GbHqC2KDDlXNCnOg&#10;1Fp1haGx6667Tr7lSlvOoCpXL168qK8N8Ra/OW6c8jxx4gTkN3UsVkPhhNQ7Q1CQPGni83T04Ycf&#10;eixHjhw5deqUqh04cKBLX2urU0nSomjsilvk0IOOSr82rdJREAgCQ0dghJwKi8x6V+zebExJLcbq&#10;LhMFsDvlEbU7Ws2hIqxJXWrsi/f4JP1NY+2aXLp0iQr2/U6qDK9Dfkt0w4rRiRbLh4J678jZ3YFd&#10;Xc0LFy44tp8zYysVaEoQCAJBoDsCQ+VUmWWYfR6q1/Fyvvv4qUlDu14Xz42FQBSQ61UFM9f6YO1h&#10;5PmSHMtlgZMm6V8Gnm0Z4M6dO7ladiGzuF4ef/xxBu58JguaZXwKYOUjxMu10KGLq3ymm7WiykRv&#10;JxQ+wpltJQav4+mvqLuIDQJBYKwIDJVTuR+4FrGE7MVl0Y28jnfffbfXtcIZU72OMuxUnOBi7969&#10;GJQ6yfqamTbqEFvc5mmlLT5kz3piI3qxj53AHCgBSL3grvREJnrCzY3V9LUhA1RrmiYt8aUm3O+u&#10;qS8XKPU99qnPPZ526mh6FfIGN4NfLnqaKmezFeBRRbEvnQGZTN3sTUnvQWCICAyYU+EYFuywfFee&#10;RoiE9S96s0MVOg/LTloRI+6hGoYd/KT6mh2EihCCcEnmDJJl7enP9oJiKFC2dX06xRTG6yu3sM04&#10;FFB9GrbsxqEtnxFUg/xK87eiD2LlfNZ6qBbHNeDYLBZQtGJZ0yTCbhy43Lxa8yXcBCbEXFdy4+t+&#10;60Mod9EQdJd4vFr3S5IWFivpOyMlCASBINAFgcTQ74LSautgy/qDYLU9bZ90qH09QT63D9qMOAgM&#10;CYHEJhzS3YquQSAIBIEgEARAIHZqHoMxIxA7dcx3N2MLAp0RiJ3aGapUDAJBIAgEgSDQDwQGvEap&#10;HwBGiyAQBIJAEAgCVxEIp+ZRCAJBIAgEgSCwHATCqcvBMVKCQBAIAkEgCIRT8wwEgSAQBIJAEFgO&#10;AsNY97ucsUZKEAgCQSAIbCsC69mqPgxOXQ8W2/qkZdxBIAgEgZEjkL00I7/BGV4QCAJBIAiMD4Fh&#10;z6fefvvtCs3qsv7orESLpXcH3x/fI5IRBYEgEASCQEcEhs2pn376KRHPlZlLhZzSHUfeXo0kmh3p&#10;WZlMJiWTmdQLwuliKapGSBAIAkEgCPQEgQFzKrRE2hCnkjagP//5z222YkTqPBbtt68ULvkk58vK&#10;sjVVh+RfksyxyI/ufCzbVIXUm1xVpjCfRKz6VROluUaye+RTgC6oVlfA2vbkEYkaQSAIBIEg0BWB&#10;0sjr5zEjaVTsZz/7GZf4XV7VyZ/+9KecfOyxxziGd73ESccu77//viWQFk2VKRzQlmplBR+XFdRK&#10;tjIH/Ol+3VxdoJIOaK5jDhoVoCECJSolCASBIBAEFkdgEo8sLrkiYcB26hdffAFM9957b2kdkvOS&#10;k0qDesstt/D7woUL8uLCZI2eYSRQ4c0335Tr+KuvvnLb8+fPc7xnzx5++/jYsWP8efjwYX7ff//9&#10;/MailWGqLNbKV4otK7cwPEpWzmuvvVafOXTxzjvvwJpWpqIAdfBpo4/qpwSBIBAEgsBQEBgwp8JM&#10;oFx+I0BdyvhdQR9a5Ux9yhOHrWxZpaGWT1hEuHv3bn6X5Pf555+LEd96662SETkJecsDvH//fuQ8&#10;/fTTUkAnRcn6AtAxlCk/cKMCQ3l0omcQCAJBIAhUEBgwpzbSZzk8U1o55VkZ/4svvmgn7U9+8hMT&#10;oeZH6cLztUx/1tm6ZM0KwSOhZF/Ts6aBDx48KE3qCuQZDQJBIAgEgYEiMFROlTu37suF9iBCLlEB&#10;FsQMpQ7HWJaVO6R1Rlp/tGvXLkuDCMWd5VImVRMRYmJCishUF2p43333cSAPsJcjlUuo0Eq2qY3m&#10;SQpoOdVAn6eoHQSCQBDYagSWPkO7dIEV+0/yGxco6ZLpU+uMytVDFd0kRMVrgmyMVkRRhyVFnNQa&#10;JQodlYuJtPLIorT+SKul6se61KhAFigt/RGKwCAQBLYcgUYeWQUmiU241V9UGXwQCAJBYBsQSGzC&#10;bbjLGWMQCAJBIAiMCoFh2KmjgjyDCQJBIAgEgbUjoHnAVZdhcOqvf/3rVQMR+aNE4Hd/93fX8480&#10;SvQyqKUgsDav41K0XY8QMPnFL36xnr7Uy/e+9731vAqGuu53nTcjfQWBIBAEgkAQ6IJAOLULSqkz&#10;QgQI78y2JQ1MQZ5dfN6Jj5xQQaGbvQurxIVLbljKdB33UlYbIbIZUhDYYgTCqVt887d46BCqw10B&#10;A5GtvKqePxVjUjkVtHFLoT/Yfwy5qqZSIBhCdhtrs7IK/EoTqrFjSgzKmYcfflht6S7JAbf46cvQ&#10;x4xA5lPHfHcztsb5VJGcgoFU4ioruAfBrWRoElqLgJccY5iyyVjRtVQQQgwQRZZWZUXqkEDXV7wR&#10;9jSX8UnKXnKPRo9A5lPrtzjzqaN/7DPALUIA2mtMUaDAWMqOQIEIFfaZAi8qELQLgbEcQRqjE6vU&#10;8SblKC6DcykxgwsVlGghJQgEgZEhEN/vyG5ohjM/Aq+99pqCWbaLgEH5yoZlZbZCkLiRZdp2KTSH&#10;j23gdmmSOkEgCAwFgXDqUO5U9Fw5Ai+//LLiNrcX6JA5USZH5ezFkVvGmGxvyxQsBOzwltO6yvUg&#10;EAQGhkA4dWA3LOquCAHlCypnTEt/b+kHlgI4fkWNGJ1K4gtZcsw8qyxd+XtLPzAWKjXh46mm8IrG&#10;GLFBIAisGoFw6qoRjvxhIEC+oEouPyxRpbjHuJSnt9x+w/Il1feCYZb4ckYztfiQz5w5wwH+ZE5C&#10;ogjBDl7PrvNhIB4tg8AYEQinjvGuZkyzI0DS+Ir5qClPDFCMSzIAcswZ6mh/KvthGhc6qWemV2ki&#10;41XV2J+DXVvfAju7pmkRBIJAfxHIXpr+3ptotjgCiU24OIaRsCAC2UtTBzB7aRZ8qNI8CASBIBAE&#10;gsD4EYjvd/z3OCMMAkEgCASB9SAQTl0PzuklCASBIBAExo9AOHX89zgjDAJBIAgEgfUgEE5dD87p&#10;pXcILDEvjSIrUcqo+s5C45E7yw01E0O/dw9EFAoCy0AgnLoMFCNjaAgsMS8NGWnYMMPGU7bKsOtG&#10;QR7qeWk4SUQIAvFrP2tiEw7tkYm+QaATAtlL0wmmVBooAmvIS1MmmXGymnpeGgAkcERiPgz0QVpE&#10;7eylqaOXvTSLPFFpGwT6hcBy89KUSWaICPH555835qVRqEK5iJOTvF8PRLQJAstDIL7f5WEZSQNH&#10;YL68NB0Hff78edmpykku6zYlCASBkSEQTh3ZDc1w5kdgvrw0HftjAhUqVWViBSvYYUoQCAIjQyCc&#10;OrIbmuHMicDceWnk71Wv8gNPykszp2ZpFgSCwHAQGDansgLFxZhz5oMPPph6C3D03XDDDVOruQIy&#10;kVyp/9RTT5Unebfyp9+w3YVT86677kLaTE3mqCy4GPscbcfdZO68NKRcfemll0SorOz9/ve/z3E9&#10;Lw3OXvt7iadP0ptx45nRBYHtRGDAnAojPvvss7++UjioE97a7ujzzz+/tr4W6YjPguuuuw649N5P&#10;KRGYOy8NOeDI8sbKI6ZLSU4uI7Wel4YzkK7WKN12223ZS5PHLwiMEoGhciq24GeffXbnnXfqrjzx&#10;xBP8tulJxkqZjDLISvORM7LVWDPiOypzkyJ2VH2fpAlnlCyzbtreeuutzzzzTMU2lVGrk9YKgRQk&#10;cAmr1JqUVrXUKA1WG+KShoa0lQT+9NW66alRqFCTXhgCoG3w46NX/0KQXJmsDZLjTEVDKmhVkdPA&#10;UcfrjFyZtjp5zz33+CSzpzrpM5ZW76hXyESZIBAE5kZgqJzKrBVkdv3115tLZH59/PHHYIELjgp1&#10;UKCZBx98kKtUhl1UAZZ6++23OfPJJ5/AjiXDyQI+evQo0mhFZckvC5YfdZ588sku9+CVV1554403&#10;6IgeT58+jfyHHnrIIXW4yiVOcqBx2RanizvuuENd0JZqr7/+OtQrS50/GVdFAerrKl1AwDfffLOG&#10;wJkuqqZOEAgCQSAIzIrAUDmVcUIqJ0+ehEu6zxF+9NFHUCDsQvNDhw4JrHfffffIkSMcQJzQz9mz&#10;Z3X+7rvv5vfevXvNvpPAxUrGrddlkpLvAHoR30uBffv2aTsjhd51iQPMaNniMsH5zbH4niH4iwGP&#10;pTSvMCU13fbxxx+Hhueb5Z31eUr9IBAEgsA2IzBgTuW2YZhqPhULDHKdujTpyy+/9M2+5pprdAyl&#10;mZgxEOd7Gk6cOIE5O1/beqtrr70WRrx06RKXSv9tpeZzzz0nX6693K5w8eLFZSkTOUEgCASBINAR&#10;gaFyKkahJhRVMD2x3ipEwpkKCrt3766zDlNl2LviZgpE1RG7shoKIOeFF17QyZ07d84hxE2wPlFe&#10;QqwYB7Kwy4Kx3uj79RfDImqMu20ZQ5+ROuS94+ATyFdLilRKNMpFvGUdjstgDohCrBsmhv64n6iZ&#10;Rld5/LR+jUduqpBKw6n156sgfexC6yKko/5dRA26zlA5FQsVf6bdrRxgsd14442VmyHD9Ny5czpP&#10;K6qpFdOZOnngwAGbmMxfzr2I9/jx4xUzV4amO5r6oLg5B/iE8ejCrNKnXPRkOVro1ChWHxlqC9OX&#10;7uKpamxDhUoMfYiQzS2sJyLGvePg435nVZfWGZVLjaiszTMqrkAMff48fPiwzkOoiCrBTAz9bXi0&#10;MsZVIPC9CaWH6+eHyqncNuwz+2w5YJ2OZhmZs+RVCAnhj2XNEX5RTTqqyEvMSVuxTFXSRB5UDjR/&#10;WS+yEVsWzdI7a4LUUMeoUXY09VFjGlVq0FbbXVgSpSEgqr7wChbXWFirpfVHZWExlNrC0PWlVVOV&#10;GXEF7MV33nmHLaQeIwtx9c/Jxhh+KzYvM9AHDx6s4CC7U4vAKwWuZVONVghzzCZU/nQdffJLfkoQ&#10;mISADESeH/k/7DVxPsFyYYQ9H6omz4pO8qebIE0hpvmtq1oXad+MvSne7nXs2DFpSE1fbXTPSLLq&#10;7N+/X895RbHFbzcrLh955JFffLPcdNNN3/nOdxYXvlwJyUuzXDwjrV8I8EkxKRUMLwj+/8vtNHor&#10;8V5QE94L/lLBfi3pkEtwZ7klpmxoCHgfEe9QIQlVQZeg5Eq//UIt2iwVATis/hDybPBh58eAR5H9&#10;zTxmu3bt4oAPPp4uPz96eHCE8NTBXhQa+gH2Vb4FqcYmafZ0SaCaoIAeOZ5bnkY9kGU+JSqoFZJx&#10;2PB9KUcOzfGE+Rl2E+dfstr8dyBE/yZ1xbwVzbhSGX7sDjMut9/7vd+jvreroeRf/uVf/ud//me5&#10;ga1FIIbuerJCDdhO7X4/UjMIdEGANwWvJNuvECovGv4P+e0P8Elyzpw5U1ql9WqJod/lFqSOECA4&#10;F7+ZANKEgqYhxEyOwEXIaHwhnIHGuOppoD179nCSP92kfDKJN6Iu4Gx/FMK+nFF4TnnI2sPCQM/y&#10;69TJkpOTFFvk5kKo4k5Z5CLUP/zDP1xE5orahlNXBGzEDg8BxWTgzaLvccdw4J+Zlw7BC1uGxAxr&#10;+2soMfSH90CsXWOM1MY+S38vmwJUB/7jU08u4vrUz1Td7ealuZhbUx4qjWTpq+XyvXpHCyrWorlo&#10;FYuzt4SKeuHUqc9eKmwXAsyhzrTcEXR4xUC67a+h7QIxo52GANToPEXT6l5en+E6Xh0iX7GXyM26&#10;WkfT/2ouO7VkdP8LmMJLJe+//365cBq9qQsq1o7Gr371KxZd4vKdCtqmKoRTN4V8+u0RAnh9Hc2K&#10;aSTRqvcS4G7i07tl2gbXnF1qk0aVGPo9ut89UAUPLQ+VlyCxJsiu2rp2uECwRLXThtlNVeCRI2mg&#10;jsvVTDqjJqJGNyklm9H1eHOJj0J00OqkckOBrlK83N1n/F9TSm5XbBHsS5evoVtE4CraDphTHQxB&#10;BzMlmVkWlIvsvVmWDpGzOAJ4fXnvyI3GfCr/urxfMAL44uYMW2L8EmnsC9dcYyzMsnJi6C9+m8Yk&#10;QQ8Yj5aeOuYgW5atUVmT+tQsJ0TFphQszso3H004qQe48YMPPubzkavvvfcezzy/kYYOECcn7W1G&#10;LETrfw3dAiRLc465qtjpHKAhxK9p2kmKzX0TS0It51bnFriihgNe9wuP8iHmMAjQ2wMPPDBpJ8yK&#10;4NtIpysayyjFtqz7HeV4M6geItC47nedenqZ7jo7be9r1nW/jYuSZKpm3e+qbitbS4ncK+ksvJbx&#10;6gQvPlOas0oRQ3FQQ1fzSeIqKA+M4ieUyWrUF9Mblb4qCWHUSkI4KK+qXySvIXPqqnCP3CAQBPqH&#10;AHwjS1HW5KyzrX0b0C9/+UvillcCP/z93/8906t9U3WEdiozAURCUEx5aIy4g8RXIiqCzsBezLpj&#10;zkJyhH0gEqHrKxuaqxFxich/VGNOQjETID9om5PwogSKobmqtoo7oU6Zz6AvCeGAwAuSjECi53OV&#10;Jo8++miiMaz0XyJ26krhjfAuCGzcTu2i5JrrzGqnLq5e9qd2wlCBilSYP5DjF+e+4xlx4NCAmiGA&#10;RFWN0IZ8+HAAvUGuMCtuZGd3KVe7YQFLm1OnTimZjPLASCAOZ37LBU0wQuX91raKMiGMhXBeERNp&#10;EkLtdJtTKQgEgSAwEAQGvEYJhJUJVXuzCNQnzDENFZOPwoEokDpYll7KJDrUGYqzuclD64btN7Fx&#10;WQpx/J0rBvl1CZitcLN6mZpIZyBPUdQMAkEgCASBywgMm1N1DzH4ypTdShLudC5wmOroDPYiLlzR&#10;oRKAq2BZYqri5tWftnRnfUxICIMCZTKZOvVinupTAN/vrPJTfykIaJ6pTBrjCKveHtAxLw36OLCq&#10;Yp9S3La9i6WMJUKCQBDoDwJj4FTQlDtXy4gI6CXzlILdyVwm5mB9pw3kqtRsWjREnTK7qiWUt4om&#10;WjXuJvUbCXk79Q0kjeRKHTSJebrZfwCYT7vd2WOgkEks6GALAWfYM8MGA20E7JiXhso08f53rUVk&#10;U4G6IJKciFZdIJ+T7Nvp7e66zd6a9B4Eho7ASDiV26AsNNAVFidWppyrnGcCFZ5z5hkITwSM/cqU&#10;KnXw0LKkiDqct9sWI5KrlbvrHOBu0nj7MX+VLkbZcip10FPTwPwmdYw+BbLud23/SLgiuLma8Caq&#10;qraxs3hbqWaYlWdLn76uOualIdIvewelP9v7WNkvStZKS35r6712ASrWElsDX3311bUNOR0FgSCw&#10;NgQGvO53bRilo+EiwLdLJXxamUDGuTuU0EPBfhVZjbjkHfPSKJUHpiooKZ1IJUcNTmYEQr1U0HZ4&#10;jFSin3cPTTdc/KM5CGTdb/0xyLrf/GsEgTEjAINCe/yfKz2W0rp1z0uDL1e+X6xe+FLN5d317Owt&#10;t9zi0G5KJ5ISBILA+BAYj+93fPcmI1obAsyq4o8VLzLJKiLsnpfGYVcd481h5zwEfMJc1doop+ta&#10;2wDTURAIAutBIJy6HpzTS18QUPINxRZXcivmOPmTuPlSEcIjWXR3dfH9OlWIW2GqiqE1cSvLFcev&#10;lzJNjbnfXYHUDAJBoD8IhFP7cy+iyToQUPINpd1gjlMZyDlpHsWRO1NeGvJeKe8HxIx3l3VPZU4b&#10;LGB1ge2rBcBcZfJVSadTgkAQGBkC4dSR3dAMZzoCrM5VRg6SgWjRUJlJA7tzprw0OHUxbTUXy/4Z&#10;TFJlEVFKEAvXMmBV46os15QgEARGhkDW/Y7shmY430Cgvu43AAWBNSOQdb91wLPud80PYboLAkEg&#10;CASBIDA8BOL7Hd49i8ZBIAgEgSDQTwTCqf28L9EqCASBIBAEhodAOHV49ywaB4EgEASCQD8RCKf2&#10;875Eq5Uj4M0tZU+cVCaZSlIallQoLhL7Yeo5bZyXphIZnz/LvDQrH1I6CAJBYNMIhFM3fQfS/yYQ&#10;gAUVobcs2jmqMw7aQJQGbYxhzwyt2CejuA2QpXLaOC8NQQ3vvfdeRZOgQKj8uYnBpc8gEAQ2hkA4&#10;dWPQp+NNIYCtSYQHhWIoCxyp7DSVAjUqjQx7TLWTlaK4EByUgSMcTQJRBPVlu+qmxph+g0AQ2AgC&#10;4dSNwJ5ON4kAMR8oFQ3ktiUoUuU8tilMWQ/RQCY4JW6DWZ12njOc5yTUm7Qzm7zH6TsIbAiBcOqG&#10;gE+3PUMAY9Q2aKkacQfraWSUYPzw4cM9G0TUCQJBYMMIhFM3fAPSfR8QwFWLn1Z2Z1mUXbxipHIS&#10;AibzTL1+H8YSHYJAENggAuHUDYKfrvuCAIF/FQEYsmSpkRfrnj9/vpJABguV7OXOscoA7O/luPQD&#10;92Vs0SMIBIE1IhBOXSPY6aqvCDD3qdW8WuLrqVCWMpFL3FrLQqVaaaGSYUbJxiFU0pgruVtKEAgC&#10;24lAOHU773tG3QkByHX37t2uqtzj2p9KkTmLZxi/sRPOxCHcCdlUCgIjRSB5aUZ6YzOsKwgkL00e&#10;hI0jkLw09VuQvDQbfyyjQBAIAkEgCASBviMQ32/f71D0CwJBIAgEgaEgMAzf71DQjJ5BIAgEgSDQ&#10;TwRYXbgGxYbBqb/+9a/XgEW6GB8CmU8d3z0d3Igyn5r51ME9tFE4CASBIBAEgsDmEch86ubvQTQI&#10;AkEgCASBcSAQTh3HfcwogkAQ2BYEiC7iTdI+UObBuQsBwhBVad6YY3juLrakYTh1S250hhkEgsBI&#10;EHASX4X9UgiwxgwQIxnwoIYRTh3U7YqyQSAIBIHJCMjcVFH6QuxXEgarBQeYnhzY0uUqNZUJWJXV&#10;ljM0Jwg24TYXtIC37XaFU7ftjme8QSAIjBMBiFBJIDBbiZdZz1HoYSsRU31vCdGtOUnC4GPHjt1z&#10;zz3U4TgW8EyPSzh1JrhSOQgEgSDQUwTkE1bE6WuvvXaSlmWyh0oOYHiUVgcPHrTl2tOh9litcGqP&#10;b05UCwJBIAjMgoCdtxiss7RL3aUhEE5dGpQRFASCQBDYIALkIiTtoLMWSpNvfetbG1RpC7seMKcS&#10;IqcsTz311Dju3/PPP8+4brjhhnI4H3zwgQd711136ZJOdhk1Mt2qS/1x16nsQyjdXOWldhAwCFjE&#10;obUepQSWgSy4pkOSK73Xt09oscl8hbbOu94igXd0fX/FfD2m1RoQ+PLLL91LOZmqfMBy+XKAc5hZ&#10;0tdee41j/U5ZIgID5lRQ4BEhbKHK22+/PY7n49133z158uTHH3/s2/z555/zP+DBcj4EueD/wPvv&#10;v6/PeVZh3HbbbZIGzWjhhs630AlkQ31NPi29sCSEF2LjhJaWn6iwJlNqpAQBIcADydYafRe++uqr&#10;PC08RT/60Y+4xBmec14jqskzxvPDSd4tLejt27eP146XDW8Q5+9NKIcOHdqgVo1dD5tTyyHdeuut&#10;fKbJdINyZMDZvCvNPo5VhwNomKfKTTguLULMO4TIyJNMmriCKLz9qirIxGy0pDmpq+qLXvg4ePDB&#10;B/WnykcffXTdddfdfPPN+pN/EurwPtV/CCppCCjmIaumu/7iiy/4E4WNA010TI/j+BaZ71+Ltwav&#10;Htry9uHg+9//vkHmQPaibUTbdiQnv++++6b2yMuo3NUgs88zXmLE0gA1RyKfhZft8rn7skvQSr3I&#10;cuVPm7k2edU1pXw/Wj13VFG4VADhkmArvL4fo7HrqSilwtwIQKKyQV34U59c3/3ud71eSSf5/eab&#10;b4pivcOVhb7QMH8iysuAqUNNqkmIjjdbHnnkkV80lZtuummzitV7Hw+nvvLKK3v37tUI+XhR2H3e&#10;O9h8HPPQiNKgGY45Q53PPvvMiBw4cICTzD3YIqThM888owpwGM8ZFWjy6KOPcvDss88ePXp06lXo&#10;CiGypNGwwl78yUkuffLJJ1SDFF9//XU+DhD+xBNPWDde9PQLa+qjEnKlCY+7PDmlRVveYKQhE8ky&#10;4rkkORJy7ty5Bx54gAN6NJH07elcgz7nz5/Xp4kcYrxfTEi8TWSJclJ2LV/6UAtcwusJ/NvVo6be&#10;ZbRlwYjtTp4xTj722GMQJxKgKHbuq9r9998vmXv27Hnrrbda5MuPRzV6QStbrpx/+OGH33vvPbVl&#10;do0hcHL//v2ycTmpAfIn1jBnGJ3IeJLCXIKSMWskAZne+FjZj1Hveg13MF3MgYDnOHgy25+0OYRv&#10;eZNhcyovQc8ywkO25G688UbuK4yFeSfCgBFhLw5OnToldwHnuerbbz6GgSTnmmuu8VWbiRyIiqhv&#10;Sm65yisbxSSHg9OnT5cPHH/qKu/Zhx566OzZs5MeR7SiwvXXX6/xtntsJOTDDz+EnrVCQTpTEAKb&#10;coCH+c4779zapx+O0WsFqvD2O77HoTfeMqVxCX/AOmJQavLYXLhwoTIZaYcbDfWhQ3n55ZfFmrT1&#10;9JUePH5jH9jCkBeBaj6j7RB196874gBVK9VklyAf2qM5RAhzc8A/AgqoMmOEiTnwoKBkPU6TFObS&#10;mTNnECUJ8Ch+xcb9GPWut/YB6/nAPYNgW7bnCg9IvWFzajmfWhp2ugHljH33W2J/qeceuret14R3&#10;MRZFhLZ6XW2mTWDPPfec7F1oGHKdqpXe1Cq7d+/Wwd133w2b8g6l621eEOj5VA5gF98IecBsXNYn&#10;LMUrlVJOc/qxkUt5aoHkIDOxeKW7r776qqUj2dB8LKJS6fuVwY0oiBDmrivQOASqtSjc8UGd2vVU&#10;NFIhCAwdgWFzajv6JpLuNwmysb/UBkf35vWamLBQoBdS4Wgt60x6u1Xk4LUup1dlX5amaiM7lpu+&#10;/XmBCc77kQlaW66LjG4EbbEO4VRMT+zRcq5R5xs/yzo+VzTviI9dxPb9quGuXbu6SMB6Ln2/NEEO&#10;DhJ8ejOtompRuOODOnfXXYaZOkFgEAiMmVM1fagpTOaKcIRyAJfIAct0Yzmfqrt16dIl37ZF9ipY&#10;CEtgbJ6yGqiyTAkvtK5CkLimqdz40GBcUs0k+sILL0DVdR69ePEize1AhnqZRtXCJTzelgwOrIGy&#10;r3sQj+nqlMSewz7DHQr98BXlyVQOdJ6i9ZPooNCpUF1lYUijekwuaj8DXSB50s3FjVy3htVdFyZD&#10;pfqDis74tO2g1upNKdmy1adFYRZk4U+WVkgmzs6k/RiVrld348Yk2SvIPM1Z30zVMl5H8V0QEzrt&#10;ssPKvWSrVSPgY+ZUBsyrBP7A78rrQDYiLmKOOcObqJxPFTqYcVCOpi21QE6cNHeB17FT5ftFCP7b&#10;UhRXmeDkEj1SbdJaIbRiIJ5MhSm1LknzvpLMiiqN1PIhXU5qylnfEyowdLmKeDvX/Xo+lQNPTGLt&#10;eTJVcVNhDor8w7zvsPxw1XKmkQgrDwnPj1bkqotJa5qYm5Qy/PZqEexm7/Bpf/a8KQIJHogIz1Yv&#10;XXNJ72ukTQrf2qIwEphGFQhMrOpfo3E/RqXruf9xtrCh5zh58MpFbVsIxaCH/DteP93bYfBvrEW8&#10;yy2YfbAUy2K3bVoRWxm3cH36ebnw9kQa3xOreMI1W7m62OKQMfzaxU5txJmvRqUAW89dwL7BIndg&#10;gXV2vZ4BLtgLb7D2e8HjxBdVWYcHgI8tPmXAVlEG+UjSnhaf4ZgmOCq0JI3PJnwt2Kx8f3MLkIA7&#10;ga8fetdeBj4NcbHYw8+3kR5gC+QMTx33ESE8e7qKHJbaIVlKCgo+sDAAJIrfNNEjp6tdHjy0YmtM&#10;d2DZntpYmRFVFn5OkomELop1V2lSzZHbqfVha5upTEPMuG0jVPak4mTeEkJd/N9jkgQZnTM56Lor&#10;w1sSN+zchKqFyrz1uvc4X836foy1dT2fwkNppfkInjGICkLVejp4S07+MvMMjwrMB2Vyu6E98Nfc&#10;PHxcLgfRblQE4vzwxi0588su2leiQajSBAn4/+W/QR99S2khujaJrSJGROPmVE52JNR13vqt41Q8&#10;wF4xtIX7MnEar8LoX+cj25O+eJfNtAKou9pIlnN1vqKly4tI6NhvfT/G2rruqOGwqvkbReyF8toE&#10;pQ84jEXWh2tEWhDOLa54SqBSvsa4pO1bHr6Xf8N/emi9/I1ZBu+qqiyRq6AnVuZkfY0eHwEIkWQS&#10;3UDnHReKD+sGddR26zi1Iy6pFgSCQBBYJwLlN4rYq3EbOiasVwPMqp4zlttP27jjrlGsA2nZA+xq&#10;LI9HK30TdF/uPqvyQ6kfTh3KnYqeQSAIbBcCjTNTcuRS8PfOmq3BnmTvRW7ccVefd8DudCAt2dBl&#10;wXLVJLrL3DMXI7jB4dQR3MQMIQgEgREiwOQUflRttWIVGLOhirE8aag4b+UfVpSrSrXSH+to0jhs&#10;4VetDMB17CaqrJldDsrwI4oOVhasaguRKTzCm9F5SOHUzlClYhAIAkFgjQhg7bHwR55e1t8ye8oZ&#10;ZUyiQJ+aT2V9L0YkvlkIUtu3yhQ01pe2LCCSNIXOZzKVq4pHzUkbl4iFkjkDfcqXqwlababyrms5&#10;qMWg2v/DsZZQrRGk3nW1vXtpencrotAKEFjRXpoVaBqRo0Vg6l6aVYycTiHLqZkeVtF1F5mz7qXp&#10;IrO9TvbSLI5hJASBIBAEtggBpxGEsTBne0uo474lsVPHfX+3fXSxU7f9CejB+Ddip/Zg3G0qjNhO&#10;HQan9vz5iHpBIAgEgSDQcwTWE0dpGJyaMAU9f1h7q17s1N7emu1RLHZq/V6P2E7Nut/t+dfOSINA&#10;EAgCQWC1CIRTV4tvpAeBIBAEgsD2IBBO3Z57nZEGgSAQBILAahEIp64W30gPAkEgCASB7UEgnLo9&#10;9zojDQJBIAgEgdUiEE5dLb6RHgSCQBAIAtuDQDh1e+51RhoEgkAQCAKrRSCculp8Iz0IBIEgEAS2&#10;B4Fw6vbc64w0CASBIBAEVovAgDmVEDllee211wTVU1fKHLB98MEHCJyjYb2JFLNKqnDXXXdZYfry&#10;yeeff35qp59//jlt+U1l5EytX1YADWnCgRWo6DaTwC6VrXCXyuuvo2xZKu6dY+WqXF0hIZf7VdLK&#10;xoIapWKr0yeS+4+AHoayzJqKfPExKm/rqv87FtezDxIGzKnAR5I/whZSPvnkkwcffFA88dyVskFw&#10;4cvrrrsOrUgpbDVE89IWtUlGaFqdSdUnnnji9ddfn6nJ22+/feONN0LGHNThmklU98rf+ta36Ivf&#10;3ZusrSY5JsnaQfBPirJRrqdrXoXkvFS/FDJN5iW1HuRH0IsfG7KTvvTSS9v25JCprbEcOnSobzd3&#10;2JxqNHl3P/vss6dPn+aM7VRsMpmGYq8bbrhBVprJTLYUhUscw3OqJrE26bjEnzIQJbO8ixYiGxfh&#10;yPnss88qJi985tt/880333rrrWfPnkVVzj/zzDN8DSDW5jU66PvAwl944QV1WtqpNnxLG11qW0n0&#10;IdUw+Lz77rsPPPCAhPDnQw89JLhsT9uyRBoK2Kj1YH1GhrXqGxMrz1XhKcO6RNJ6clDRkyYSJShW&#10;Z0bzxc1byZ87P/rRj9AQkxGi5YCMzVTQV7mKbQKfVE2KDQidqRiXFaqmOa/Ct956y3iSbpqcz/rz&#10;9ttvV3d149WmrTWhmk9SX23rWqkawvlNHWWrXtsHRPk/kuMlIsC/M7nBz58/P+nJ8bPkB6byoKqh&#10;nwc9OXq81ZbjsoL+pJw5c2bSU7rEATaKeuSRR37RVG666aZVdz2r/JFwKsPeu3cv/FQZv+xFOIzX&#10;NDTG8cmTJ8WdlOuvv16WLpfOnTvHMSc//vhjflMf1uESVH3HHXeoPvIxiCtmIlepQ03q04q+JKcS&#10;9x8+w5I28SBE9jRd07y0aMshWPi1115bGZoNX7pDMuwFfdoSpbJo6cMPPzxw4AAHMDrkba6l6xZ7&#10;l28CevSgaG4zFwSQ4+8ShFMNZjL4JXnTED2Fj3wJnEFVDoQ8/66l61vGPYpNAmTW57ten1cSDwBv&#10;JbMXFsA999zz6aefUpk0zlS47bbbIDzO8ydEqHcKTfiTk1yFpTgJAesMbyXeX6SrpI4MCIQ/9thj&#10;Ze8XLlzgKsJ9kk7ffPNN/kQavas7jFe/wiTn6aeflo2CJtb5nXfekZFN/fvvv59jPhR01VoxBNqq&#10;O9B+9dVXqYYOItqUgSKgj8J9+/ahv1izfHL0DOiB4QOOp7H+oKohj7Gq+cnh/MGDBznDUwq5Pvzw&#10;wxzzFJWuZj11P/7xjweK3hrUHg+nNoKlJ4/CG//xxx/ngJc1RAvfUDiAAjkJwdx5552WwEvf9fG1&#10;QjCiEOpXnJmc5yp1uIp8WskyqxfqQCqvvPKK7LMuM76IQrgUK9XziGRjyerlm4Bj6uuqaQmG42tD&#10;A4ex0LBiIE56yDSou+++W2SJnCNHjnAgGxcjWw0lHB2MEvUr2n7xxRdqqO8MVEVhIY/MU6dOSZS4&#10;fw0FJuNNARtN+uiG4SA8NNm1a5f04VUFGynJ84svvgiYcCTcrDO8YiA8DngN8S3PwXvvvXffffd1&#10;HAsOYRmsSENmaaMjh1eY5HAAL+oYHuW3vrSkKg2FM289abV7924rYOV5k056RDtqm2obQcCOE26l&#10;843DmqK38snR1yGFA843Pqg8wxRVQ6BHpBcmNMxHmL5rebpcU480daDhjYAwiE5Hzqm6B3qJYJWK&#10;Tkw85R0qyfLSpUsdb97Fixc71qSaSEUFcp26NKlUoz4xySh4jWpEoj1YCiu8QplcEnupWAH+bbrw&#10;+s6dOwUg9TEuJRzl66OGaLGJ+ciAL0tt+V6RJ9xOZr36N1t4U+gjXaZhZXYKBtUrrHzdlArzIc8o&#10;eO+oGqahrvIakncXihWxdSktbyhgx9ZULzY622XaLWytuuiQOj1HQI8rbMozqY9pCk8Od1mPh9xj&#10;PNh82OmM7MvGB7Wc3ZhKkKVzpeco9UG98XAqL3Te5o2Y6hWPmWhGaXctiki6lGuuuaZLNU0uljVh&#10;oAq1YARXRJVq1G0L6nuJFuOSWSljVOYg5g4MR0cS69lN/YkvWt8W9X5LNcTrAMj/FYRtAOurwPh6&#10;xZbFfq2bmxjNpe+37sfuguGy6mgC0tLksP3yyy9L+bCsnLotrxtGwTeN3nQqSAAl/MB1xy+X9uzZ&#10;g7SKX1dTWZOYWwK9nIou5CtuKeJgOtLnwrJAi5yeIACbaqJB+ng+Qk+guJbf+lO+38YHFQl+rloe&#10;v56MelhqjIRToRwm+fz5Vr8H0K2W+YjeIBuWwkIq4iostnLlERTi+rImS1OvFM55OEl1kF93Dquy&#10;BNoupFNMPfulLVAkJ3+yW0ltuXbLgkBPjMkE1Oqesg4M514g1yeffNJXgcvkJ0apdCEPJBL0pULl&#10;o0ePqjnriepGNnhiEzOuiuO3vuCICtSUOx2Zk76E6jdxKWf4kOdbxBOTHMBAEJ6Fl7R37NgxnS8Z&#10;kfcRrMwZ5MjA5UZ4iRAzUlDyLbfcUtEWdmSGFderz1NNLl8MC3nwkIbM8sFAjs1TOp26ieKrr76y&#10;fC+AWgpuEdITBPDEet0vj5PvMoYpDzOPYuUhaXxQ7R/W819/ViFanMacl8+mJ2MfhBrD5lQ7P7Xa&#10;aBLzcScwlTSVSE3sLWrCczSRQ5hLVFBzGZT8qblPuAcDt+VevvHGG9SRR1TrmxoLAu0ClQ6yleEq&#10;mkNRWH7SkP8K245Wo+4vlaUon6pWOUmgziCBP7WLRvpQn5O6qiYybU+cOCH9K12wKtjIUI3KkJ/a&#10;cqC2ZdF3Q8XxS4Xjx4/Laax7xBlqaqUYJ2Gausm70nW/KMAnvCdTOeCdIu8WKuFJg5YgP7nUoDS9&#10;XKiA2ccxJ/n8x17UGVWD9vyS8ixU/THgbchL0BNjzOlqKlTGh3zInCydxlTQbh+91zyzNekx07ya&#10;9DRPD+JNFCU7IiDXhRz7eh70eHCSp4VniedTZ/hW43lofFBhYs0pMGHP087vSu88z/of0T9IR91S&#10;7fLtkM+qz4X7WllD22dtR6AbFiosOA7Moe01P+F8EuGHmEp+I3hOMoSOCPAGW/ND2FGxDVYDE7bG&#10;dFeAzamNlVlFqD2BUwsS1nMXBnCzw6lTH5flVginzo0n7llscRu+c8tJwzEhEE6t381ZOXXx5yGc&#10;+jWG4dTFn6etlbB+O3Vroc7AJyEQTt0qTh32fGr+jYNAEAgCQSAI9AeBcGp/7kU0CQJBIAgEgWEj&#10;EE4d9v2L9kEgCASBINAfBMKp/bkX0SQIBIEgEASGjUA4ddj3L9oHgSAQBIJAfxAIp/bnXkSTIBAE&#10;gkAQGDYC4dRh379oHwSCQBAIAv1BYBgxH/qDVzQJAkEgCASBISKQOEpDvGvROQgEgSAQBLYXgfh+&#10;t/feZ+RBIAgEgSCwXATCqcvFM9KCQBAIAkFgexEIp27vvc/Ig0AQCAJBYLkIhFOXi2ekBYEgEASC&#10;wPYiEE7d3nufkQeBIBAEgsByEQinLhfPSAsCQSAIBIHtRSCcur33PiMPAkEgCASB5SIQTl0unpEW&#10;BIJAEAgC24tAOHV7731GHgSCQBAIAstFIJy6XDwjLQgEgSAQBLYXgXDq9t77jDwIBIEgEASWi8D/&#10;BxT6Ul11EO9PAAAAAElFTkSuQmCCUEsDBAoAAAAAAAAAIQAi+rUGBBMBAAQTAQAUAAAAZHJzL21l&#10;ZGlhL2ltYWdlMy5wbmeJUE5HDQoaCgAAAA1JSERSAAAB7wAAAsAIAgAAADX5beQAAAABc1JHQgCu&#10;zhzpAAAACXBIWXMAAA7DAAAOwwHHb6hkAAD/tUlEQVR4Xuy9abBtV3Wefc/tpaurXkiolxCdAdEL&#10;IyTRGjCO49iWKzaJEydfijL+4UpSlO0fThwn/hG7VEnKP4zLlUocbOOOz4aPGCMMAjUIDBghCdFJ&#10;QkJ9L6Hu6rbne859xctgzNXttddp7rlzlepqn7VnM+Y7xhxzrLnneNfC4uLihomu/Xtu2rC4d8OG&#10;/QfbW9i4cecze3be98ATGzZsXlhY2KB+FjY0fFi6xRcHv6Lksx8Wny25dHvxiCOOOOk5z9m0cSNf&#10;7tu379677927f6+E33HkkSc956RNmzZ7HNx/4IEH6PSkk07av2/ffffff+DAgVNPPXXTpk1Lksxy&#10;0VRZ5emnn37kkUdOPvnkLVu2uDG6uO/ee++5596FjQunnHLKc5/73I0HpS2vxjZnEaqWrQhUBCoC&#10;GYGFCb357gf/7/49uzYu4NBxwAsLm3bs3nD8lZ+75aZv3L1x0xZc8rMuvXTrS277oOP7nlc/+OH7&#10;3nz/gf3PO/fcn/iJn9i2fTulnnjiiQ/8nw9s2bL5qJ079+3d99RTT57/8vNf//oL7T0Z1JVXXsmf&#10;l1xyyTe+8Y1PffKTL3rRi99w0Ru2H6w+/3Xrrbd+5jOf+amf+qnjjjtOreHKP3fttTfe+NUTTjj+&#10;wOLiww89/MpXvfJ1r3udRKrue37MawsVgYpANwKb/tN/+k9TYbTp6S9uXHx888JTmxae2bSwa2Hx&#10;qc0b95199rlPPr33oYe+u7CRwHrjAi69vDYubNywd+OG3RsW921c+vbgP+HCuR9//HEvfOELN29e&#10;CsD37Nlz3XVfvuCCCy554xtf/OIX0+z1199wzjnn8C1h++OPP/7kk08SGp/8nJMJxr/yla/s2rUL&#10;ty7Hqha4s3fvXiJrCt9zzz3PPPPMkUceqQLE3XfffTft8Fll+EAxbvInjwjI9eijj37nO9+ha/4U&#10;evj3q6+86uJLLuZ60YtedODA/htuuAEZ1B1i4NBpGadPIxLyoQcf3H7EEYxlqbu9+47ccSTfUob2&#10;ebDgs2SgLh8YEZLM+mAxlWZrOxWBisDaR2BKb77h6RsWD+xZeHanheD6wMKB3Qsbdp99zjlP797w&#10;4EOPPRuAfx8VNj2W9j0WF/effMKmF5x79NE7tuHEdj1DIxuf3XJZ+n7pAYIoOHpzfDR/snmydetW&#10;POPtt93+whe84JrPfvaLX/ziLbfcsnv37rvuvOvee++l8nXXXff0rl3E+QTpN99yy4uXXO2Bv/jz&#10;v8CNUuxjf/Oxhx95+Ibrr7//gQfOPvvshx566CMf+cidB68vffFL/Pn85z//a1/72t/+7d8+/NBD&#10;N95ww8OPPHLmmWd+9/HHv3P77dGb8yhw5BE7LnnjJfhc/C/7LGy2sEJ89P/7yBNPPHnWWWfhjj/4&#10;wQ8ec8wxNEIU/+CDDxLI33rLLcj57W9/G7H5ivJ//dd/zcLASnDUUUddfvnl3HnOc56DMB/60IdY&#10;JKZ6tlj7dlklrAhUBGZFoHljd9ZWYnlvSy+56oV9Cwce27zv7jf98Fnn/9AZeOofbPngngvh+oG9&#10;55x5zEWvPe1HLjntDa8+/tUvOe6YnQc2HNjzg4Wfdf1LNYjeN23CG37605/+u7/7u6uvvob98RNO&#10;OGHP7iUHfdFFF13w2gv27tm7b/++884770UvfOEJxx//pje96dxzz33g/vvZpSHyffrpp84595yb&#10;b76Zpn7kbW/7sR/7sVNOPpkA+fOf//zOnTsvvfTSt73tbUsB9YbF7373u5/73Ode9rKX/fSll77z&#10;R3+UpeLWW27dXGyIP/bYYzt27lAkztqDT8eDn3jiiaeddsadd9y5FIDfdffmTZuJ1gm0t2zd+ta3&#10;ve0tb3nrnXfd9YIXvuCnfvqnTz75lNu+fRuPIIjNEP7xP/7HSEvJxQPP/qpxYP8B/4owj3Zq3YpA&#10;RWC9IjC9Nw8/qh705xv2L+z/7pbFB974hhec/5Iz2b1Y3HAgoMlf+7dv23Tc0ZsX9j+y96m7zzlt&#10;00Wvec7Lnn/8zu2LmzdGh07Dz7atvX6cHY6Pf1/+ipe/813v3LqNuP7A6aefzpbLjqN2qAs2T3Cs&#10;/ItrxrNv3rTptttuIxY++uij+Q3zFa94+bZt2z784Y989rOf3bp12+Ytmx9++OGzzjyT/ZPjjz/+&#10;tNNOoyO8/+5ndhMX46lp/Jijj77//vvLnze3b9vGFoo6ZYXg84033siGDMsA68F9991387e+dcYZ&#10;pxOAI/CJJ55E6H3kkUccyU+7J520bdvWHUcdqUFR94d+6IeQDcHWq83VcVUEKgLLgcD03txSHtiw&#10;ae+Gow4s7NizuP2Rx5/Zt+ueN194zivOP5fN8cXF4NDx94uLuOVNbKxv2vzEE4+z4f7iczf/kx89&#10;75QTNm04sLfxDMr+/fvPP/9l73wn4fKP/vAP//DOo3YqzFd0jFsnrCboV6Qskdi1OOuss2/66k1s&#10;ZbzgBS88uC2/8a1vfQuNnHb66YT5d95xB2Vw31oq8MKUIKDmT7az+ZdOibJxvuU5oPPOez777zh6&#10;9UXU/5lPf+app5468aQTOW9z3Zeve+DBB9m0WZLnoEwSjP8j6lIFPh189qDHbVu3fu/bZ38HXqTQ&#10;gf069VOvikBFoCLQiMCU3hyH9P3AfGHjU3uP+tLNW75xzzG3PrDzH24+8PB3n17Yd+9Frz39lUsO&#10;fb882kEPvJEdhWd24+C3bt++lT/ZaD7qyA3HH73hmKNwc5x3bDhDueTe5AfDhbflPIlusFMjP87/&#10;lpz7wc+EvYTJ7LOf9/zz+POmm276xCc+wSbJtq3bCN63bNn6kpe85Bvf/OZVV13FPvgD99+H/zzh&#10;xBNOO+1UTrB8/etfv+JTV/ALJnX379/3rBf+Xu8vfelLibvZXv/iF7547bXX0sLzznseW+d8T1z/&#10;rW99k0eE088441k3/b0RHVg8oB82Wc/4fFDaZ8eFPMcee+zXvs6m/deuv/76PXtY1ao7r7O4IlAR&#10;aEVgyl9BF/fdt3/Pbk4oLp0tX9j4xJ6d37rniCf2HLln43FP7t564rFbjt6+a9OBx9lQ3rdv430P&#10;PHLwJPdSOErxp5584tijNx93zMatW7c88cTTSz8lbtywb/+Gx5/e8NQuzpVvjL+C4po5lHLGGWfg&#10;QOPIiKCPP+F4jrJw85ldz7ArcvIpp7Abw7lGCtMXWxvf+Po3Tj/jdJwvf7Kh8dSTT912+21PPvnE&#10;6153AVvVbNGw/8EvlmyAsD3DgsECgBcmYGeLBjk5tcLeNxspyECb/AYrAXDW7PDQ6R133PHdx7/L&#10;Zj3b9zoPw+MCK8RLX/ZSBs6fT+96+thjjqVr1h7a4adXNlV2Pf00Y6FTTtfQPhtBbObwS8B999/H&#10;dg17Pscfd9xZZ58Vj7dXo64IVAQqAhGBKc+bP/rgV47e8uiBXbdtXHxmcWHzY88ce+tDxz305FZc&#10;3zE7Nm5bePSc5+w+aceTiwvbD2w563PX3felL9/MAbwlb75wYPPi02+/5NwXnUMs/vTuvYtPPP7M&#10;CSfsXNi083NfefLzX75r/4bt5557Dr8N6rx5vHyUO57pbrzJzgm/NF7z2Wve8Y53aNOjvDhbcs/d&#10;d7/6Na/BqxKev/zlL3/Na14zm8X4yPzBapxdYf1gD/2f/tN/SpjvpuoJ9NlQraUrAhWBPgSm3Gm5&#10;5tpv3PnAps1HPm//hiP2bTjqjvueufuBXVu2bN+2+cDi/l33P/joQ48+hePeuPjYwt473vDq51zw&#10;6hfgvJf2QBY3Htiw5Zu3PXr73Xv3Hdi6bQs/XW7evXvXrmeefvDBh9oyKjU0H8GOZ7Ebb3KUBa+K&#10;gyYcboPlBS94wRFHHvnZa6/98pe/zAFEfsPsA/Dg99//gfbZnFbX4lg6sf+FF77+uOOP/4FVdMaU&#10;1KVOtNFer4pARaAi0ITAlLH5//k/f/jUE4++6+2vPfPk/U8/9fAd9z75wJNHbT3yOQ899OApJ247&#10;bseBk3Y+vXPzIwsb9vID6eLGoxe2nfv5L9/79+ypL27auMCG8a4zT93xo28+a+c29lGe4hfHbTtO&#10;/eKNT33+y3fu3b/1ec9rjs2HqxVXyOaGfibtvtgcp8CWASWfbcfZrandg96X7RrO0vT1Wb+vCFQE&#10;KgJzITBlbM4xwMeffOZvP/ml79y/6YgdJz7v1C2ve8H+E458jL3yo7Y8ceYJT+3c/OjB3CK2xDds&#10;3P/k4jN3XPDK01732h9a2LBvaX9i09bHntj3xa88fOsdT2/bdsTmLdsfefSZb3/nocUFyFV+IPxl&#10;K5xL42br2Z9x1vzCyY4K+yQJFcrwu2WjK+f4CidVYtiLH7crpyLNqrXW9r9/FP4HumVQVI+unFMu&#10;5DSV4s2lw1q5IlARqAjgWCfM7L/x+hufeurpZ3bvu/PuB0486ZQTOJWy9+Gd2/Y859gDJx29d+vC&#10;Uwej8o37N2xb3LCFjfVd+7fxQ+DZZ5ywafOOu+5+cHHDJpzqffc/um//wmmnnrxp87Z7H9h9/dce&#10;4swe5w35GZCfFuWOSdH8h3/4B/2wSb4Pvw3q51Duf+pTn+K3UA4I4tP5pVG7NHhhTiWSSNl4iJtM&#10;S04WknJZ2gMLAOdeaH/HjqUD7OzVXHPNNSwYtM+Pk/xc2Z1qzyLxzW9+k5ZVjN9RSfJEPI7H8Dsn&#10;R87dY9pG52dYDsXzK2hN5a+TtCJQERiIwJTeHFeFG8KBcnj89jvvO/6E5554wrEb9j561LZdWxZI&#10;8d/PSZcDG7Z/+76tDz155K79R3z9tl179j59/I7dp5/63M3bjrj77ofYclnYvOXxJ3bffsf93318&#10;74OP7H74sf2LC1tSZj/ZPRzuJs59+qklLkOOnXCejwFz1hBXS9onjp48flwhFXHWOFAOkuORYUTB&#10;cd91113y7Lfffjt3aIpIHIJGvC0nUgicOQzDXg+OmML8jIk7luelL76FiYXTKTh0fD2Jo9/61rdo&#10;QQfV+ZZOaWTnUUc9+NBD9A4aOG5Jwq49J3Ne+9rXchKGBwJGgctGPOJ3ViPWG/pCNtpEqq9+9auk&#10;ktrj119NBxp0LVYROGwRmHKnxeehcWG7du3/xBVf/vbdECmetW9x24Fnv9u4b3H7HQ9u/+a9O+/+&#10;7kkP7Tpp14Fj93PSevftr37JiRe+7iUbF/hRFK+/9eHHt950yxP7Nx63uLFhxxnfzY+Z+GLWj1e8&#10;4hU+t0cAvETsRTC/bRuBLUsLh7XxrfyJp8b740+Jl/HC+Ho8Jg4UF8+xQnzl0s+Vt92GJ735Wzff&#10;ddfdX7vpa5TH4eKj42+qah93/NxTTyX8J3LH7/PEwK+m+Ppvf/u2Bx94gMeFRx99jACcXSCWBCd5&#10;LlELPPDAJz/5SVYdGGaozge6QEgaoQWdvGR5oH3a1BLFVV35YTs/68ArAsMRmNSbh25Js3zq6b0f&#10;/+QXb71zw6Ydzz+w4QglOy5u2Hjqc4/fefSxDzx24IQTTty/4aj7v7uNhM8Nu29/7flHX3zRSzdt&#10;OkAMTzy+b3Hr7Xc+uHSEseki4GWjgwPa5qRVKXtePCmeFz9O8g5ZPNpyISSHqwuvik8nEMalckic&#10;bCC+xRcT0T/veaT8nPzAgw/gZ88//3wOMsLfYrKUpWP031uy9jzzzNYtW2H7uh/yl/vue+ThRwjh&#10;OTbOIRw+sDlORpKicgnGbg9LxRve8IZXvvKVrBNf+tKXRKyIGEuZUPv3E4YjKudtCNXhFWBoxOZp&#10;UMP1WktWBCoChxsCy+LN5cHIvnl61/6Pf/JLN39nL8cW923YeWBh+0OP7YbccN++vZxiObD38fvu&#10;vfueex8hARIq3f1P3/7KFx/7pje8dPOSl2OrfNOevc9m5zdqhQB22/ZMZgIxANsjhLcwrigVE0+9&#10;1NzBdFB9WEoZPXCATEtK4sTZ69h30JmSJsrOOxf7HqQREbnjqImmn2VzPCgE7VPslptvZoPmzDPP&#10;IHH/eec+j4OMZH7SIGH0PffewzHHm2/+1mmnL9G8OGWUzzxJsD/DAsMDATLwbMF+C0uLCAMkHp/1&#10;gWcCcQzUqyJQEagIDEFg+n3zpWh06cUUBym3Fjbu23/gzrvuP/q4k5/znOOJl8ntfOzJDUfsOHbD&#10;gV1Hbt176knbnnPcws5tuzctwIK798Dep+CS3b7j2DvvvI+8faprDGnf3NEu2xQxHZQzJI8//gSb&#10;FYS3uFR+BaVHAmSK4SUpiUD+aZEomJI4dPY0TiXb8rTT2JnBU1OACB3XTHzNZgixP9G6fj6Vk6UY&#10;++O0z1Y737LTzS+ixNFUYc/niO3bzzzrLLgcifqJvvHmfLUExMaNCMDaQBfcZK+fUJ2K+HGeGBCS&#10;LojH6QJ5+ED8zgfuD9FiLVMRqAhUBKY8b/7Hf/zH9/IetSIvhohz29aNb3vTq15wzlF7nvoOG+WP&#10;PL3zplu/e/TWPa948XHkiG5cfHphiViRfZgF9l42HXH2Dd98+sprb9izd8PSeywWFvfv208Mm3JB&#10;vR8dtahw2DvOcsFNIj17E3eP03QBfKuT9RXF46BjC4rxtXvuRUUuuNGYkpD8SReidaS8zj7q6WGJ&#10;5SBApwi9O3Oqmm9FoCJQETACU+60fN/1HOQudB+8U273nsVPXPEP37z18e07Tt2+ad9JRz3+srM3&#10;vPDsTdsWHtm0+CSufHHD1gML7K1zcnHjM8889pIXHP2Wi8/fyuvnlriolppbeqXnD7KKJ/en7rgZ&#10;XbnulPr2zfRCH7tyeVL9vhpbELluvMOfHRlJSUj9QmugqKvW4vLggfgtdNVeKwIVgYpALwJTenPe&#10;tqxQdINc8FKofTDnfYHAc+PefRs+ddVXbrr1mU1Hnr1pYf+pxz51wpFPblpcYpolP+jxXVvvfmTb&#10;E3uOvf2+jTd/59F9u+7+ofOOevPFL19y6Evh8IZt27YnN907thEFnpW/ZQ0Y0eD8VeqR8/kxrC1U&#10;BA4HBKb05sced9z3XsyscJi/9m44sPvAfn7iW3rh5+7di5/69D/c+K1dm448d//i9oOuc4kGliN/&#10;dz6y7Qs3b/3aPTtvfejYux7ZvpffKXd952XP3/7WN71y29YF3vK8c+dRDd48EqTEz8NV94PEJ8+6&#10;zlma8gLQ1mdHgcavdLO32eFDrCUrAhWBwwGBKb25fsQ7iNrBvZHF3c87ffubX3/qa196zGkncpT8&#10;qU0bD+w9sHDFVdd97VtPbFoi59q5uLiJyJykoaN2HnvcCac+tguuxROOOf70R3ftJGto39PfedE5&#10;W9/6ppcftePZbM+skphS/73PHS6yQaP8ZPv9d0d8z7W3ZOrH6nb4vbFzR4GOXaDeZg8H66xjrAhU&#10;BIYjMOWvoJwP+cs//8tdz+zSsZbtW55+2xtOfeHzjtm3Z/ejj2+4/Z69137pjn0HNnGWfPOWhUsu&#10;PP+VLzpq367bNh145pn9275+18ZHdp/85DNbtm45sLD/yS2Lj7/ivIUTdzzJqfOF7efe+eCWHcec&#10;dfLJp2lgnPfg9RGveuUrSeHhT06Y8KKfF//Qi0UgHi++4q2enFHh1cw/4IsP/uqYfiBt/L1Utfbu&#10;2wtBLocROQnD2UcyP7l+kPv22ebbGvn2rbeSJfTCF7/4+ectvSiD8+ace7nwDW/g8x3f+c51132F&#10;N0RzQoYzi5ATIDDvvUsD4XV3vExDxy47ro5RDDeLWrIisNYQIO2OKWCpSAf5yZ/8Sf6ExfpjH/uY&#10;7nOM7Rd/8RfTzX/xL/4FB8xckSTBD3zgA7/xG7+hO6lZ7virP/qjP8LVqEFfv/mbv+nPHDV+3/ve&#10;x5+UJK9b98kp4a3CfPj93/99v4yMPyUwr3HnpLIrXnbZZXTBEY+f//mfnx/wKWNzjuid8txTlt5H&#10;fHC//GDyzsJTT353w+LTJxyz+6XPP/IFZ+048bitbJrDUXjl1dd9+WtPLBzxvH2bjnl679ZHH+f9&#10;xvtPPO6Io7btP2HnhuN2Lm7ZzHmP/Rs37Dqw6/Yzn7vl5JOfTaVhzBwLIdOSJH6N/2Bu59c57VfC&#10;gcsGuPIlD4p8U/zbFQ4vbjhqx1H8gElf//ejH731lluWqjfB39bIlVdetYfjkjsPvvHuIFkYQ9CJ&#10;8m9962YUzPFzPpNMxGH58vGC0y+8YHrICfQa1M8/K2oLaxYBXC0XHpMpg1+WK3/Xu96l+5wexrEi&#10;PDxOuEju8O/ll18eh0MeCU4/DVDVdemr6KBTYXpXyejKdYeVgyWHFUJVJIMFdjt4cIRXgvqEUE/p&#10;zXF2vNZnAXLbpciXV2suPvwwXIYb4VNZWNy3ZeMTb3z9c1/z8pOX3PQiKfybrvrsjdd/7ZGNR5y9&#10;/YjtLzn3iJeevbj3qXu++/B3Tjtp00vO3b5z615+AF3aCDn4X3SeuNFN4YwgcLBycOHsrv/KV8ja&#10;5/1wV199tUhjeJMyG+7ExWhRwPH6CLJ4+MDLKy7/+OVXXHHFUorQhg2kEcGOQkleBcdJ889/7nO8&#10;Ge7qq64mAZ8WCMY5u/KVr3yFZqlOsb//+78nOZ+KRNnk5asRLuJr2qEub5574P4HWLv4lrSj7x3D&#10;XyrDYwSH4gnzyWSiIsmfMA1w/66776IjklT5kyCdRrDLvXuW3nbNYU1lolKLt5he/vGPa1EBbczi&#10;7/7uk4yFsZvxcUIrqU1VBNYmAvLacB9JPNyrglwC6rZolzyS0pun0RFB42d7i6kWUTn+XZ95CEAe&#10;Aq8OuIgvuXBHYhYRo98k15TeHIHYHzj6aHbDl06h4Hy2bj9q2/ad+/YvPvUMyZ/7d2x95rgdu47b&#10;uWnzxqW3XO4/sHDVZ2/60g0PHLnjOScds/DcnY+ee8r+807fcuz2x7ctPkJUfnCEMKHv3HwEBIdL&#10;onb8NkiD+FlWxW9941uEwPK2u595hj0N3OVjjz762WuuIajH43/u85/jwy033/KZT3+aFB4Os3/s&#10;b/6GVH68OdWv+/KXCZyvuOLTt976bdL67733nmuv/TyqpTU8bDxKCAfLDTfciFR33HHnF/7+Cz5Q&#10;yN4O6wG5QiT6f/Sj/98999578KuFpTc1f+8ipYiTjY88/DDrwd69e3jPHD6afu+79z48O+J96pOf&#10;2rN7DzlXX7nuun/48pe/9wswzzpP/s3f/A0PMkcffYzeVkrFv/3YxzZv3Eg6KxSP8NJMYhm1kYrA&#10;GkSAjQ4u4l8caNw/IUjXV+xdWGycMq42bVqy+3H66aenoakuF9sjfMWWSNpgieXpXYVpv4SIaYgj&#10;sqO3wDxAuDDrBIvKkHVlJhVM7M1xUtCeKDYn9+dbtz746GO7IBR84sm9HDk/sLj3xGM3ve2Sc4/b&#10;SXi+nz0BHPq11371izc8smHrmfj/04578oWn7Tty0+PkhR6kNCeE37x5+6kLm3kH25Ko2kboOHKy&#10;ffsRr73gNT/8+tfz5iB2LTgaw1lu+KvYiMaPsxuDLomdyfz86k1fPfb4484+52yYW3bv3nPTjV/d&#10;tHHT1s1bAP2Nb3zj0rPF/n28h+i1F1xw/stfpgwjnDJJ/JAx0hrJnOxuQ9FFa2ySMHDRqjz+xOME&#10;5hcevH70x97FwUqcPrV27DjyBS98oXl3OdiODBAHsIyj/vNf9jL2cFirEZKwnaecV7/m1RCKHX/C&#10;CVu2bmWlkVJZBr960034ehhdKAbRzQ3X37Dr6V1L/AELC6eeduqb3/xmcllnsoBauCJwCCHg/RDt&#10;TRPYarOC8Jyv2Jv2WNgqYTeGOyqpS5sbjuV93812OHEX9k6LNu7ThSs39al2WhTjx07hmGKZwRfx&#10;YULwJ/bmSPaqV736qJ1HLSUybtj46BN7oDvftm3zMUcf8cijT+7dt2nL5g3bNkPTwrvql3gVycXB&#10;3V77+Zv+4cYHNh15zoaFzRsWl1L8D7rspbMuixuP2byD3/2OYIHwsA/+ynqwB12iQzl4Dy+pDCD8&#10;78F8zaVaSq/Hk7LHQujKykwZ2HRhT+QO/hQ/ePSxx9AMatAr3y655JJzzjr7uuuu+/QVV3zzG98g&#10;an52ITnYqRKSeFUpRyfZ5r73vnt/6IdeLFlw7hQWF9hBOtydROiNhw4h+WK9ofcl7rDjj8cuv3aQ&#10;kXFpE+aZZ26/7Tb2Z+6+6y7Rh6lxZMBW+EkWv09Uzg7VyaecDFfMj7z97U88+cRVV131uWs/99CD&#10;D01oH7WpisBaRoCwBp/ofWrvpioq9y+lHkLjpvmcA8Rl++dZHhHKpwGtENrQ10UgyL+sK/ow1TW9&#10;N2ejgDcjL+10L2zas2/DfQ8fePSJha1bNh979M7HHvvuvn0Hjjpi8XWvOvOI7RvxsksbMry/4sDC&#10;NZ//2t9/+b6NRzzvwMKxS078IOEi7xfduOOshS0Em99PvmfkhK47jz76lltuhbic3Wd2sXFz7GyI&#10;4uoHT5AvCUIvmzZvYkOLH0thvuXJi71pHDfXhW+48Id/+Id5/zJR8JLPPXgah4cIfCXkLT/90z99&#10;weted/31N7CN/v1M10V+ht1LX6ecciqBMJsbLCY+M7N92/ajduygFwrgeWE5B5AlqYpXekL/QiTO&#10;xvrpZ5xBAdYYRsTQKM/voqw6l1xyMe+bhmTGdfnAOsGRoFe88hUXX3Ix0T0CPMx+zcMPw+qOtNDo&#10;Xn/99VMZR22nIrDGESDg5WHaWx/4Rx6skVlundg87b20bW54p4UPxO8zjZoNehy6WuAnWZ9piY1w&#10;Ey+Pr9dN9ogI2Ang4mbRTJ02Fp7yhKJ/qcTJ/t//+ze33fbtTRs5TL7nrFM3/8hFpx+9Y+GZJUKs&#10;PTt37njgsa0fv/KORx4neiXXc0mwgw5rH2+Vu+AVJ23cc9vCgSdIrV/ccvrWE167YeOx8KCkoxo3&#10;ffWmKz/zmSOP2kGU/fCDD730pS+5+I1vZF/7E5d/4id/6ieJxNm5vuvOO9/5zh9llWbX4qUvfSnb&#10;LH/yx38Cj9VP/dRP8fRwx3fu4GdGHQpk5xqbuOlrX2Nh+Jf/8l8iD+cRv/XNJR5EHC5dsIPxV3/1&#10;V69+9VI7H/3oRx984ME3XPQGNlvYnf/Ihz/yute97k1vfpP3zSE9p3eOEnLqhuM07/rRH926bdsf&#10;feADbNpAy67BMhxQ+shffwRf/P/8m/8Hl82u/R//0R+//sLX45cJ2P/uE3/HUxiL0D1337N165a3&#10;ve1HPvF3n+ArfiBFAPHrIsZFF19EaP/hD38Y6q6lOw8+yFKKkPNbRm2hIlAROLQQmNKbHxz5s9lD&#10;vI7nw3/14SeffIJNgiO27X/VS0865sgDpz73OI4ncnzxwcc2fOaztz3yBBshS7siuhY3wIt74LWv&#10;fv7rX3PagV138M6K7ce/ZOM2zolT5gdOAypWxXOx0uLXiE/xcfhNFgsYbp9z0nM4tc5eM4fNcev8&#10;BIqb46IKfIe4Zm9eE9LefdfdeEziYkJ7quBh9X44XDzulTtE8XyLt6UvVgLawUfDg8gygBu96867&#10;/t+/+n//0T/6R3pikpvmXwrwAEigzXYKTwAIyR1V//54FxfZFdmzdw/CU4sdFVYjAnOKEdcDINy8&#10;fGYBJ/hmL4ijQUtUvTt2EPIjG7vnzz3lFHgcqctCRXlkRiSTuR9ahlilrQhUBOZEYLm8OWKxC/zx&#10;yy/nxMjGjRwb37t54+Lzzz1h966n9+zdjRM/Yucp3779AX4pjdfBvfD9r3nFea979Vnbjjx28xH8&#10;RHCkfv9c7mtE0g2/dnKKkS2aH/uxH2t842h03PHZYkRfyz382n5FoCJwqCMwrTf/gVPhBJif+/zn&#10;OazHh4Mnpdle3n+Q4JZOD7AzsGcfd0Jorl8s2VXZyAmhf3TO815wMNr9PvfsSmLd63ApwLbMQw8+&#10;+KIXv1g7493X9xkP+krO9H2vnDO1VgtXBCoChy4C03rzjAM7DBy0YO8fZ34wOOU/eXxicDKDvh90&#10;HzylcvB0yuLia1772osuuojN4plgXU9+bT2NZSYl1sIVgYrAaASW15svxdoHDpDk8uV/WHqF8ffy&#10;6Q867nwdPNK4sPCqV7+a0xpmDG/0a2yI63dnGqR99qa1H80+OLvn7DXHWuybs9fMdjnbymx/NyLF&#10;HjQN0iztwMSS3hGhFlLKlt4WzROGGqRxWuBfRGLn+uBb5ZovZGPnnbp+o+nSocPvHWocrchasSJQ&#10;ETjMEVj2LWk848UXX/z6179er1UD7iZXvvT7Ibn6nOggKo8vf2hjGaQpzvBx1vt7bS4dOccn4k/t&#10;XvWBI4w0jkcmiyceE4yfb7zxRn5yxF9zmMTnk9wULShdniq+yS+WPtzKV/x8yvFwvmVJIGtUWf6U&#10;RyR9iN1xU/e5EJsfSGNT5VnGw9xG6/ArAhWBIQhM+V7Qtv7w40tHO3bswAMS0m7alJcQfCVZl29+&#10;y1s4XccJk165cfecS6EWoTEJk5wN58Kfcoev8MuwqeCXOYXCMXDOsXATAhO2uTn9wn0CcBw0hwtp&#10;RGE4qwJnV4jKCav5wE1OsOJhSfLkJssG51Jw0J///Oe5wwfa4Qwiw+Fb/f6JE+eMDadKaYFYm6M1&#10;nD/BrdMph1voiN8POB7+yKOP0iyAIACLxxe+8AXWGE5SHnP00Rxv18ArbVavAdQCFYGKQInAssfm&#10;ikzxUOe//OW82PO5zz1lH7wtIT4ngZ6bP/7jP85Z7JkcGb5bgTmuE28LWyxuFC9JBgFe/u2kRz6x&#10;9MZntjXo7vnPfz4Z/Jw15DNeHs+rd8IJEQ6MEyzDr0LqDS3wma0SquC4cdO0IIIXHDQHzwnAaZZk&#10;ffLQ4olDvUeU1ihGGarg9Ekr4Pgg5dnkwfuTVcRPpiw8NMsyQ0ekHZNBwFCsmxqb14laEagIjEBg&#10;Jbz5sz56ccNZZ5/9j3/iJ84//2XaYRALFW6RmwS5I6SX4yP0JhteB70V2+Ix+Tft2Cz9DguZyamn&#10;sr3OeW3n1FKLyB2H/ta3vpUgmvwxvC2+m/uiZ5H8B9P0j+aO3vtcSuuliPZZTlgVyCClGFv2fMUA&#10;SQbDiZMDppK4cuJ6PrMkxNcqzbSkjQCtVqkIVATWJQIr4c2fBe5gAhAx7zve+c4f+7F3Pec5J514&#10;4klkYL7zne/0b4YzhaUOrnGF2jBJb0yWN9dNXDAOmgtvTqSsXEoJxrd4XrZWCJYJw0nAIcanDF9R&#10;jM/y6e5F7LvcJOj2Njp38NTsq0DRyVYPITlNsSpwn2cFvjoYku/CfSOJiBjpCHnY+aFWpFdcl3ZW&#10;B1URqAgsNwLLfqalbQBP8K6Jg2Hp6BHiCnGmrATEwuy04CiJhXV2RQGvNri5yS4HPhRnTWEuDk0S&#10;mLOL7a55TODHTzI/OWdCEM2fepMIITa72zhfWiCUZrEhPGdjR+dbaJBGdKxFTIr8S0csGJRnheAO&#10;klAA8fDmbO8gJC2wQtAFH/D7/ATK27Fh3WJ/pkblo42hVqwIVARWzZuvFvT86sjPktDVxn2YOYUp&#10;j1HWA+NzQlqrVwQqArMicNh581kBquUrAhWBisAhgcAK7psfEnhUISsCFYGKwKGJQPXmh6beqtQV&#10;gYpAReAHEajevFpERaAiUBFYDwhUb74etFjHUBGoCFQEqjevNlARqAhUBNYDAtWbrwct1jFUBCoC&#10;FYHqzasNVAQqAhWB9YBA9ebrQYt1DBWBikBFYN7soZqMXm2oIlARqAhMjsBMpFXqfQJvPqLXyUde&#10;G6wIVAQqAusGATPCzjSiutMyE1y1cEWgIlARWKMIVG++RhVTxaoIVAQqAjMhUL35THDVwhWBikBF&#10;YI0iMJk356UTek2PrvPOOw+KcP5do+NuFwuZkV/85lx8+J3f+R0+aESuN+vorrnmmj/7sz/rRqMb&#10;rl/6pV/qboEC3e1P9ZO1OmJEKH2Ifo3hkMKxDO3TS3ctCdMLTmMj4wCZVfV0rdnRO5ZZ8YnlhQMW&#10;0msG8/RSdjHcDMb1myYFA1xWGJOQdIfiJoE0OZBxaHTXmsybf/zjH+fn0D/90z/97d/+bT7wSp3l&#10;EHe525S/Rn5eHqS+PvShDzV2SoGZxvjBD35wTuF/7/d+72d/9mfbGsHE42LTWGyq36vf//730/5F&#10;F12E0ocMqg3DIXW7ywwZ9fy9zN/C5ZdfDvggNn9TjS2g+k984hN8hYVgJ8vUS2Ozw81gEqn+8A//&#10;cJJ2BjbCm23waZNAiruwVxnY+8zFMLJ5Lvk+X/bm3OHl9LziR6/ffMc73qEyfJCIV199daxIsfe+&#10;973c5wP3+dZVdIdFQnX//M//nA9qliqNzVJYvbgR45IGi8D6Sk2pWfWoIehbinHTwnt0fJDYURjV&#10;jfcZjkdtxCggENSsBiUZ6FdD1tLoBhHDIlFFxXRFQPzK01iAMuqajjwQCtCmYaQiIlnaEj2+spqs&#10;I6PtEXnsfBUx9GcjbPUhhiTUkOla7UdRhYmQVDGPmh6TaaVRqDVXVL/WRTSPXkBk2B2qT11Hs1G/&#10;LmABkvDlwF1AA3cLksQmZOETUNxPLUS7igZc6qhsypNFGpedeLJbucmw3WO0YW7yp2WLs15zKpqK&#10;Z6vsNopty+SmwbEt2SAlQxqRBbNFaXK5CxmnRZXVySd44tOFikkSKyXaquZjfCNx7Dp+tmG0FWi8&#10;/wO+eKaaKpx6Td7cHkceKrqnNJ/5U1ioTKM3F0YyBeGiOR+nn+SJ7tjFItAeafSt8pVJMMtsCaU2&#10;l0x9ueV038pO3tzCywSpbgzt1tWmWkCeaFvuLvpWGXE5FnvzCLXhcguWUH0lnVrpKh970USKulNT&#10;EUMpLrapP+UXtGRaJD5rLKVVqGv3RXWZh/FMo1DjycINiJZVz0OVbANkiOrTepymiZc9qamcF4wu&#10;6kj+TsLbI+hDskYNPyrFc0QtlFaRDNVWJx1FbQpzdeFiEaXGWWnDNvgSyWrVjNa3yVHIY0atqW4c&#10;hcB0L/5g0GxFbeC4fSsiLtiebkJPzid6IS/t0Zu3qcxdRK+VzNJTrLzffWeynRZHN/ED49TDhTa/&#10;eE/mr/7qr2pjndGmnYELLriAMrzjjWKNrfHGTt13s295y1t4OSdPQ5dccom+QnM0+1u/9Vvq5e1v&#10;fzs3eca5+OKL+ZN/9UCqi+d0BwW0cMcddzT265uS0GLo/nve8x71lTbX2u6nLuhUwvPEqkWbh+U/&#10;+IM/QDZAKx/NfuVXfuXnfu7n1OM999xTCnzFFVeAIfc7HutOP/10Cpx55pkeAvuD7AX9wi/8gpSi&#10;9lEW2Eoe3fnCF76QekQGgcylCIiB0LXKp8KaJNxnCMgZgUUvqBLQUBbCuE2NRaJSgC0LtcyHJIxg&#10;1NDKUXCz7WeJ0jwQowMQi92oYnUt8NuM+X3ve58MUhA1zouoI1ozpJdddhlV2HAQktr1ShfIGEDN&#10;EYtUWkUaRdJRI+bqtDQ/Na5/S8O2kGxcaPgYmG46XLWjkN7bthbpGjkFIMJce+21FNZc5q28ntTe&#10;C1VrzF+00wiOxBgyd+R8uOyF5NnTVapMBdC1hzbJBk7sd3m9eRohfjBuHSTD0uREMRRDJaoL+iVY&#10;XglAH6NnGuN0VJ5JTrMYgRYxbFpuUbEAV9zsxu9QXhVpwd6t1E3HHdyrWpa0Ltl234ardYVOJXwc&#10;KWKzIOFbG/tVd4yocS+e2Svj7t1Gd+OXXnop3gF5wE1KcQgggwM0BSblriWa8gKpD/hBNGhM4hDi&#10;00bcc6dTdETjGDoffv3Xf93Lc6yOrh2i0n7HrwiNo2hTYmkevYCoqUYVq2uBL2Mu+6WM8CFA40eF&#10;7nmh6ihCVQQytqE/vYcQe8FtWSmaI8MNOOmoEXM6pf02+1RfjYatrzBvCe8djyQegMiG237wxOpi&#10;zI4iOgYoRfAvHgbkO8AZMXfcrxWtvkqV6WYc2sBDBN1Di9+uqDcHdGxLK2oZuDGZuUkYSDFNCf5E&#10;8XZ/lps73OdbiuGRmdVMHrWprS53wX39SuNQKCFIeRWmZKN3wCiJINoOk7hfCeP1qbyPFglIsU6H&#10;QgpD1Gka6bvf/W6WmUZ5eAKQwIyIEM+YYN9U4VvQUygNSgN/MpLYjuZYJwwg53m49CcN4mcpyQfH&#10;udT1iPgKMZgtfgLTo5IxxAUoouRKjzJMJORHWXxg2Wgcu761bIDpUZcWn0bRMSVK8+gGRE21qZ6v&#10;HDjLmMuufQAMk6BA97yQU/OoQZs7OnkluyUKRmBAs21HpWiOtA2/HEXSUYm5mlIXHf7Is7Kcwpq8&#10;XHiDxgdxA0JMkySnXyyfm37+pp3e02JyO6DNotgBzoi5Y/GIAPTQrIfOUmUq6S4YxcBDBB2mm79y&#10;FDbuA82Nq5hqpT3ijjbLjb9JBFhTjXTvqa0pUaM6hitxTQ2hCrMcCNiGV33Cept+OYa5TG2O86sr&#10;GpvPsMgcxkWJhVnkY9y9lsEg0nGoRbCWds/WsuRVtmVFgNicMH+mZ8RlledwaLyybh0OWq5jrAhU&#10;BA4lBFgFifpnlbjG5rMiVstXBCoCFYG1iED15mtRK1WmikBFoCIwKwKTefMOggj9/v7P//k/7/3p&#10;eVbp5ylv4pRG/gSd5RjX/iSsDuO6ptasJCodHek0S8RBjc8DjrqLv/iX51t6x77c3CC9Agws0AEU&#10;ox7YSHex+XUxXAyR4bTN9Lb7QyRcvilz6PK6DNeLS07mzdsIIsx8cvTRR4+Qb/mq+LB2I3+Czo2N&#10;670xoWNcUyNqzUqi0tEFZ60452ccTIoyDzjuLp4cx0hmolJaYW6QEVpYx1WWgwpm+abMwEO6U+lr&#10;Ql6XESJN5s21MjMtfZZWZ1E58MARJR9PjlGVb/osrQbAfTeiOz5krTnvE9ApfObPVNIxoPqyePyJ&#10;AekAuGNziaGSCij41g26Lx/1lTBJWkUZatPjiok8Akpf+WGlREDN0lSUSi37oDF/UsatCSiVMc4i&#10;gXP8q/vxjo3GAhsBDoBzKtZ+lmwRHWkvwTHOQik1NcQuOTlOXXMNJhWbTFH66h6drYgPHn5KBGUU&#10;6gtRkzric4OaMmKCImrWfbXpywkW5YOpmrVgydLaJC/vpy4sv+xH+pJVRL5JvvW4UqJZafNRg20z&#10;3WXcke9YwgSgxm6jRR6h5CdC6T2NqPQAtpx09pzWZMMMMFlUnIZuX71L/qiaNofj6aknLarLq6zW&#10;JsRk3tyaE10cFzEvICoZoYNuEIWZJcMPXGSpKM9ND0q0w5+sCjgU/sQ41AUfkiHGkohEeXFHsKgI&#10;YomHPCK4cGIFXYtmgWN2cZFAPeqLTBDZBAX4E5md2hCldfIkOX5meEjuDEzUJoqXs0gIIDNlSC5I&#10;UvEnnQoKY6XES/rijnt3j3ShvmRt/KvETq4UEFFdYtCFspB0UNcQEeZwJ6YjCxzKMGEklVIntISr&#10;qbYNK+foMxPICdLRRiVJ8iGpGIT1LMW/MaOkHF2CGpklSWR0UBk65b4ykAWIcqPowpnD0rhKcin7&#10;0UCRyqjRtelLHQmiMkiU2WhxspFzR/nubZI33o9d2OYRG/HIRPM0EQhK+tXsoCKjiCSXpSQJ0raZ&#10;rvsMh/bLnHWZhwBM5mGj5VtiWwTAY8iQsFXMT9bFxYjkEEoPIMtJODNM2TBMAGUVTUMmjnCgmFPK&#10;SUXmjlwBNsDclwA04uBGlmBuFmYx3cmrdGQpt4E5yf3pvXmiXOiVspFERZn9SpaFKQIt8gGFUbib&#10;rMMl1W9JZ1FmlqokOhMNS9pGMOcDJohNxFQuDy1K65sdhCrOulSqZCMCThCPUlFY+WaMwpwEkYMi&#10;oY3llUQ0DgYTFErFpAXRWfQqjgJtzBhtfCyxzbjT4s0cazzxsSCYPBHrh6dK4+iS2HhMZZ+WeheR&#10;A4mUtKmHFcSmzV4SlZJmRMbZaEUySDNVRPGEtiqW5DZtkpf3YxdSnNoUS4zoK0Sng+rxhjaARNcj&#10;2TpodhK25Uxv42+RE3cuwkx0PRqRFCTioEYPIMtpxJn7jVU0DQHB89FmHzmjOnhdsEmVBLSZ+LGH&#10;TK4RZab35t1ClAQs2FYjiYrbAW4zNKHRbrIOlbRWuuksoqiYmsK09GOOnSaaQ3hWY1YIreS9cGs9&#10;LwlVHCeKVaYDgSQVf0ZGNwkQOSiSSDMR0eBeFXeIzqJ3dB0F2vhYBrbZqGICJcCPtCTl6Errooy0&#10;QATa+PyLTzchMMXky1SljUSlg2akzYp6B45sidymTfLuEXlRkWHIxzFAHmiIN/mWxUDev+0qJekV&#10;3gXa+FvMRKSSM9H1aETSCBdL6XC6nuhDBjL8qErkjOrgdcESVFIbgMOBWqaSK+3NpRucstkbOkhU&#10;NOYYLOjBP5F1JGgUiOnBNu4yJ4pEE6eoOlaisBdzj8+JGIHiAiU6MiVE+cL0aFuNRWPizcdEqBKl&#10;EqtMBwJJKv5EPMlj64kcFJoq0bB6iWiMnkNO0VmUBtdBipIKl3wsPIcOjPel8VLF8GAQ+rFvEPtK&#10;oyutywbAw3Lj8695coRq/OGnjUSlg2akzYp6Z29JbtMmee+ISpYYjJa4gS74QFwMkh3ylJL0Ch8L&#10;NPK36JcGz8rSPGy0jXQ9iXKn1wMkeZiAmG6300hjTJxRZiJKpDdWN11MTog4E+wqPCbjKHaDklgw&#10;R3S8HFW0iTn6LEopEksuXntachxiH0KVqXSPl8S/d9AqLQfOtc2KwDpGQFv/cz6ezonPOL+60rH5&#10;nIOs1SsCFYGKQEWgEYF5I+txa0hVRkWgIlARqAi0ITDOr9bYvFpURaAiUBFYDwhUb74etFjHUBGo&#10;CFQE1oQ357FiKk2kc0LKyVQOSEcXTjVMZZR3p9MpU0m4Ltvh52JnM80/QDXVxvvR0b5JOWbV1xAu&#10;kRHj0kCcuZpakHGOaJYqs6KtbMY4C9TCMg183KBcCz2WE9ZT25mZOoM0oq9y1L3nC93puB5HCDmm&#10;ig9yjvtAl+MqLlOt+LZAdxHfiT5Tv8rs0qGdmSoeboU5QxZPbc8z/HleVTP6LTOjLaR7pMtkNiNe&#10;TZWQmQfkeZQ7sC4DjC8QVrqAslL4YEtTzsfANruLNfqNWEUFSsEm6b1sZNy45sXCvcrCtJ44s0au&#10;0MkCaMJ3VDL6Sr/NOZ7zp3p8y7P+dH6jSyotDQGSVvjzM5/5jPvyW2VTF7J1vnXLCKbD4BJSw/SU&#10;sFJdRhbGn27B5qhGLJgz6JRx7is1hTxuKjlKA2ILcwHuULGtqThDhpSxcmlfzabRWRIKGAGNV396&#10;FB1dR/1auXQki9IdgcYdK1q4qS8uinlEajBajoBqtBy1E1WPzBJbX6XX4/Gn7NwKtVFpyG5Kokoj&#10;as0SCg21LOg8CoEWbaYUW99qNiXrsjkZGYmkP52mJz3yr5axgSBHc41VbH5x+sR+0/Db5oIHToPJ&#10;m0d1RDGkVoEZx5hmegLKi7dxkEjR4GOansaiLlLvy/TnuI6m3Gnp4D2wbfGBB09n0ykvVpfpLzjp&#10;GdP2SlqMRAVj7pTGF72fccYZUh55IuZbaDvuHdkeelkXeOYS1YbswAQOsjD60qBkFuJ8aCRa0fBH&#10;E6rolV0SgAdGEiVKqcTNEk/it3XXe1o/jU4OQkNoBCR1XZZJhDaohmkTz/ijbgYIpMgsG9N4jS0I&#10;X3bZZSbl8EnhxDxDlWQ50Sw1f8QlovP7iCpI09HjNhIPpHJiPU0puSymmBlzcf7E3uXEtfvRRi6k&#10;NqmodQ5NtXG5JP6QknJnOMiNNEqSXHpBKgHFnNX0AUMx3qTplqQt54IHXpIvJU3FP+m0ZE/q7lrV&#10;LTDSKgJwwnAkkJAliDzHq0KHPKv41ZTevIP3II6QqaLcMK5I9yOGHUpiajFtr6TF8Dqs3S7IKMRV&#10;0kt24/d8m5khQd/N9pAKw32BEWggqF8Z9maPUuFE/9JItEKxOQlVWCowTeiimA+NUqVtwe7uumeO&#10;x8gHq0wpmkO6Lst0ENpIEtQNqlz6wB3NPWfiibysvErmmWQ5sUriEuFPjFOQppYjiYdSH2UDfsiQ&#10;FaUL1Tt0TSTMikLM9dFBLpT02MblMoI/pA3kRhKhqBc+k2YJEQqzzzmfKpCmW5K2cS5IvwlzbKYt&#10;l0dhX8me1N21xCM53MjLMMiSBXzajAQS3GfhQblAwRD4POuPFo3GuRw3p/TmbfLFHHSVIfJSSKsA&#10;VpfI5PiQfqPooMVQRSaPPGmkN2sUBoNTv7TZW7hswSYl3gmi4Lix0xjVDiFaoak5CVVkheLGGyLV&#10;wO7s+0oCwqQy4T+k68YyUkpJaNNt8YSNespui5hmYp5JXCJ6kjPdYJQkknhgRQQTkt9wNYqNJZjz&#10;J/3qrq7N9TGcXKiNs2VC/pAOEiHAVxANtwTcKUxbSe5VLU23JG0j6ZAaNJehkMRmHK2zdorpl0vr&#10;gX6BT+xJ3V2rOhQ9Vrpk1gSnqUQgwU0pHXsgbluzb2BfCW+OjjF0HzMwQTN3IrupY3CMI3rGDloM&#10;aYXC4iqJrcUZhdp4UIr9YgcjsuHRsUha/EDtEICbjaROQ4hWJCouyVQh3Q8ZJaGKrFAPHHzulWpg&#10;d446237xN8OMyM6GdF2WSYQ2FGBqecZGPabPhISyK6afNSIya5XsZZ6JDSYuEeHZ+AwXSTywIlMw&#10;ghJRZGwT8Ro5c5A8mp+6NtdHB7mQGsd10ines42zpZc/ZDjIHSRCjE5zU+wlPB+L6cigyZ41XyiQ&#10;pC1Jh8zfknZaYmDOZOdPNasfHmi5ZE/q7lowmqLHnFHcxFn5idOqBARzlxJz0O/aPNlSc0E73EX9&#10;6rBGoJEDZ3ISDxYznFHvJuFa0wTuDCe4YjSwLF2sFiMisFlxm5zraVYBVJ7VyD9HDW9hTJ3Y+rhe&#10;h8tXS1YEKgIVgcMNgXF+dSV2Wg43TdTxVgQqAhWBlUegevOVx7z2WBGoCFQEpkdgMm/OL8s8HcR8&#10;XHYYu/Ppy9GwhzjiqAntlMnTbU35cKR/zPSd9Mtb/P0qvQ+3Ow9YecmUib+Lpj899sb07u6k9vR2&#10;4AhjTHoeh+Q4E2tLXh/XmmvFd1yUryTWL13WhSyQy/n0jSfJbBgu3/YLNmKMSAFP6qCFRnCiqLFK&#10;KmwBKE+xkoJC9wdebUfrIhRqKoHJHf9YLbsq51HbpIiNa9Qy7/lfhTyn1Q13GgPhbSy2kscZJ/Pm&#10;jISfev3Kt5V0JTNh7YwSJ2uUWUuyPzfrLANX4cf3DiVx5oFf3nU6VY0wJzlnMskvXfoxvfGQJV85&#10;aYICnJGYCZm1VhgV+EifZr5Ov+nIBPgrXVDvpOZOzD1Bg/xixtHVZIf8yU2+4oMPAtKIDrqtGAIM&#10;R8K3Hf0sJRnxm1hqBPNo687QcbCqEUzAobqzq4S/Esc8KTD7xujNBxN9nHeSiYAMtDzPm2TmrD7E&#10;WjowH1J91jJTenMWZ+WqIQRpF5xvS+t8yZujWeqI0tI7ENMcw3TSHR83TAF12VRCBPXrl3G/QzKm&#10;wOj8Kaen4+Thps6fOr+DM1IMs/GUEoI59wH7VnTJImcL9jmt5D58XwI79kkzRKe1FNGnn/h17Mzj&#10;1RAUBzkmii17xaI19W4FCW3+9R0f+VL73LdG3KPKWOB40s5V1KC+QrC2gI5GkN/pNiR6OLtHY+fS&#10;G9GUCsuf3Hfuic6/UyAdWsUsVYsPetegLvqSPRirBLsBMYDCVk946p07Nr/up1Jk5sgsVTxHLEnb&#10;ByvLx09dMsrGzba5wyrYdvTT2Ux673MJJngm/Mt5hDXG9JHeEemgJ5cmgkN4zWgFzjKn9JVbdnDt&#10;ISfY7SW0RPnJRkf7Xb10GmnKlP4nPbt4tiZ7VtqRRpT00ovPiAJTenO6xzp1zJ7h6Z3oXClTOYaQ&#10;xETxT73z27FwDDA5oqs8EeYhZWJiut1i2VQHIkQKnHht9MgpD6ixDPJopOnC9WtKcOkFhjFPvUxB&#10;Vknfd3CkhHgzBLgXwFHE2khOQBW7XT/JKv1aESgVHVURHsr66UVlZOJlxnNjerf4A8iaU0dOmlfa&#10;Or3gdzQEP8dQhXF1MzFopEkFTvRQR/zrtCxpPx30ViOUSUfo/IYwJEzvd6ewI1DEVia3rgQIJZWX&#10;hK5RLmbAheVzh2VbUPOh0WzUIIAo1agx44wBWolRDNX1RIio0iNSaYtPBbgcVeiOTnN3BLMIrDPv&#10;JZhkSBmN9EHzSDdnSspD4Dij6VpiI60sypwQ5VdRBuGsuvGVp9xPFBf8Ke/Bv17mG/2PG/TjdfI/&#10;6UFQKyUC0GxcUcyg0OjT2iAdfX9ib86ZUJZcPcZappSpjK04v4Dxxz+VUMskMeMK00ba0tpgR+lc&#10;Gz+M823ZVCMuWrE1AdoyhmPFtjLptdGqktwEgDjA1OzF2dF72gaJ5ASaG04FSkOQgTIzKYCTLTcf&#10;ZdZczqkx2gKzZEqgC41R/5YZz43p3fKGzmJ3MjTdoQg6csKFdaQqw5kYPHZnjQMdo0BOJ8gwf1iE&#10;kmsuZ3uCkRaiz5Ifj+8Tj+VLQJjbhKtUoXfMFahRNNntdsR8aFzsaVbLD5Bqj0jRfewuUsKZPcoF&#10;5LBgF1AtnKke0ZgyyAm2LABaDJyr6biqw03gg5R0TZkSzEaugjiP3DIgdPQSv9Ic99MAnyU28usR&#10;WXGuhpm+iu1oFqsAdD3+quSQACjtNUUaltJpAKMzwsBQ+kr+x5NFzygUUyIbNu/d5ihko08bCNTw&#10;YhN7c6WMs/TFrbGUqYyteP8Ohe3fv99/6gNqdmovrZXOFAUrkZcr+srYctsWISaousZIASl/InYj&#10;bxc3taTrAc0VGydJchNJE8zelIKsApGcoDsNUlNUGZV4hIgzQ2usaygEZi9TQpnxzKhNv9eWMBKV&#10;iCLoKLLQRRyGMzG4lkMbbyWBpNrHuvCtCsM18+VbXbdxMVZar8uIlYVekE12FQUuAcGlMmnpEa/K&#10;wEUIg2OKjrhjd1hYqQCr4JCQwvJokeBf1bLLZsogJ/JH9sGBLePKWQas2RJMRWnyrdqWKeeRJHS8&#10;NdwH2TM6EInPnRpC41fugvIqEGd9I4cEj1BYTqRhKZ0GMEbW0raUJRmbfs5VVqpkaHz66fVpM8HV&#10;Vnhiby7rTLFG3D9l3UM9ThnHJb3xjW/0VqB8ZQzEGik4ZG1ajSnvcEA+TvftdtNOFrGtAyj5Pseq&#10;iN04Ay2Pc6+pxWRWfJQcKGrrCE/KFGQpJsbs3T/sKLGYATIQhaVWLXLi1/yQjofSTDD+ArOXKcHj&#10;dcZzR3q3e3cvKFexMxImXaTBIqG3m7tPOERGJ031SJmg/Qo/AtK7ZiDaSdpnRDJOCvjxDiFBkkZQ&#10;qANbPxTKIPmXYgZEFsifQljeQRtrxr/tZ1WK2f4FyEzHHrTdTAwoHJxeL+s1y4VnhxWEqNrDLY2W&#10;UTsalTAJTD+10J3cejmPuIkz1S/MM41IEmLYhi5tf3d8RUVvYVM9/g4RvQFfycBYhhlppGEpnYbV&#10;LXkad8yMj8zDnASUj2M35r0+zWqa64MXvXEf6HtcxRWrlcjBJ+mXWeFmy/YTefokPY5uROypM1V3&#10;FT0/zlR3SGGzS0fib8f+Q1oYWIaOUrNisR9YfR0Xm9UkhkBRsR2C0sAy4/zqvL54XK8Dh7Rmi8UH&#10;q1JIv8tiLcg/wpsjtukAl8PJ0r4DED+fTo5VfONEbFxv3pi8u9rg4ekKlknv48CsPC1zPdnUyhWB&#10;ikBFYHIE2LGJQc/A9qffNx/YcS1WEagIVAQqAhMiUL35hGDWpioCFYGKwKohcIh58/RbOT836+dv&#10;5Qd2o5jqKk1mYN3l1k/JB9Lbo87z+FLOZ1mrvK8zVb3tr0oBBNNRkDS65RAmdTHEhCYXQypr092I&#10;7uZpCiPsnURJJOUrxZuznmYpmWdGjHr+KjoY0304eP5elruFQ8mbK8UjIhJfK9qNVOm/dIR8jVwc&#10;LOt9vXK3qByBant19RoZ4xAxnG0/YtNwSPsdZdK7OudsbUh1jNkHz6fS3TxmMFNefuMAPaIhw19T&#10;ZcgF47DTPKwva2I4c/4myxjUQmQI4XM8UaBTbi7AoQIdkPJZcv5UJogz33SMjEaMkQ9a+HCVG6Qu&#10;XTiNSPK4KZVXOz6d5pZ1fDvVdXKBpEpicMfl0+kIV1SnltBnFuNwNCL1rkN7Ak1lUgsGzfqijAoL&#10;Xp9dkQxqFgG47zY1fKHNTQlfHnrxgRYdOKGkW0hHUDwcNZXUV3btAiUgElUNCrcIoE3IkqRjoKWO&#10;0iisC5+5VBcSSbrQwdOk3GhISd3qgipqM0IqqKOFl3NEHfGvVdALYKkLdyFA1BQDUePR+D1Vkz2k&#10;+VLqEalcJc0I2o8nPj2i4XOkY0QSHmyBXepT7+lEWZrpniCaMrYoVaQ7KSuah42HppLKPCU1PdWa&#10;oDbIvhOblRhtjsJCtn2wsnpLxgKTxeaEyc798ySPH0wP4pvmWlGEUtJcED57/ij/E3QcxXAyX05Q&#10;p/2VcYr+CMMj94IomWTljn/JcZBTU5pJrBvJOkiRoG4So5EKQ4MyI4reA+shK3fO6YsMSs90IkiJ&#10;EYG4KbhEWVOCFiFVlr9zWYUhAnNTCYoq3Ej5Ys6K9E5bk6ggmykBhA9Qx4chRuSZTEJdG0uJ7F5x&#10;nykepUQDgiLIyUaPcojOYPTwTZRoNhhnfmqMSUclS0wjk4Z2CZAwohoZOaIhSSO+etlmqJt4QtIc&#10;MYmH2ox9kZvm5KMIoG3VumgkLKKYgKKLxLGjp1vZWGQ1YWrISzbqEY1QHtXo4SmylERMhtCSpDlC&#10;dQHeOCJsjIQgAmdyXxGPfFdlhNlCypke5dFIETsxBSXzwAnIkwBIUpmnD/iUdDHJGhPbUoejSEJO&#10;9edk3pzRipeDq5ECKVIVyna9cCmDq6S5wCfqrcpDdlFJ5KMREUrEdNP40NCGWqyL6WBeKinKkSRG&#10;IxWGyjvHT9bjIWPlShhTR+ZilKhRKucuKnZIoCX5tRTFFsBQwnPT8DZSvoizQonaMXcZP6K0+Nis&#10;0rUTk4Heai/tMNkaWUrUiJtypq5Ecj6n6MDKSxnz3I+0JCqWkjyTjhhXYolpZNJA/pJPKjJydDD/&#10;9LLNlDwh3XMEDL18okRlFCcAuZN00UhYRDHHnoljhwa5pLXIamLwG/WoaRX5WyRYpGOK6uugJUlz&#10;hFqyN8HOWmK7FfMM32KTfMB4sFhWRE9P4eMGy5kuoo443TSE0jwkfKkyW5pWQeFmJhmDLGtMbEsd&#10;jqLR2ue/OZk3RxQt+KyEBEpWPCgIZYeQYitFDQ4exVNT0lwoIuDCZIdvkcsmgFJ1jfhAsGQ9Koz1&#10;iHIkitFBhcF0VUlZjIesHzmZqyLZSHwvHYIl0HqHAIYWPvKRNVYUZ0UiZRWflOTv7c5RPyHbEJYS&#10;FgDhI7I9wkZt3TTyN9A7E1shqmlJ2kRKOuJPPylKHfHx3A9DCvDbUvCp1cH8U7LNeNESy1AjT0ic&#10;I2ksonzRTZQ4hPBED6xq004wNVty7DSymrjWED3aPMynlDrtoCVJcyRVFNGTbop5Rr5YRBrcZAGO&#10;JDzdM13ildOtNA/12KgyfSXlCmquxt85EtvSOM6c3knXUWAyby42OC6iaQIlDZ4/TW1hOhT0oaXe&#10;YQXawoZKmgszAhNnYQRgjabjj+Yom3Wy/IWTpsw7gTWz5NI+d+Lv78jQ+I6CSKQnypEkRhsVBlNL&#10;CHApAvKQsUVqORSNfC/dyitB6y4fhcd/pcA/1eW5Ejzj4zYFzBhD9cgAXvZrVmhK8nw6hKXE+ICV&#10;ylOXm6Z7RGDA8ULi4ZuWpG34SUclS0wbk4a6aFu6Yuin2W4BbAbmVhWTF8NRa9T1swg3tdWW5oiI&#10;U+wvHGZSt43sKSJAsUbColgmcey0sZpQhZmCOobo0WAm3JBHI2qjJSnnSKlQuwUKaxMVH6LfqPXs&#10;EpEpZ3psUN2V062NRKhUWWytmy4mzh16BPYOzpx5XHZXXa824z7E9aq7Bf9GpC0qRUwOK2qydSN6&#10;JWjdIMcfn3tV05b7Ps4S1mWtyFSTfnyL4/Uvq+sShEN0UD5bcSjK3zt5Gwe1cjwt/kXYpt/2Y/Sh&#10;iP4yyVyC1ttROn7QVl6bG3UR7cXT5yLi4Y1Uq3rzXhhXvsBh6M3HsAHEUJ8HGUXZ9aoIVAQqAhWB&#10;SRAY51cn2zefZAy1kYpARaAiUBEYh0D15uNwq7UqAhWBisDaQmBKb663zww52TYcg3l4Jxp70cHB&#10;bgE4raG3svnsGlVcq1GkIc3SaeJj6aVn6eZU0QGJkhlD5xbiAR6ET3wavSoYOKLYTjyxIDPwHZ/c&#10;8EmYdBLJltOrnW7J56zeC4sKjABnYMsUW1bGmFl5VJZ1pAmT7oHLlubXrxAop94aYYwZbidlycm8&#10;uXPMuk/FzSPrJHV1qKujKQbCWXW9lS2evLapcYg1volKTfU229jjPPQsTsVsfAMqv8v54HnHeepJ&#10;IHUjTt109l3Kho2ZezFjKLIdMZxZPc60o1jHrYF/2/ty18Kou6lyyDngh83uyds7ig4E9L7m3hbW&#10;coHJvLkyp7Vy+hWRcvH8yXSNiyrTVQeEKeBgzcGjq0fguBkneTy96yO0iRNRIXaUR0n/kqQMG9Ud&#10;aUpy1nqTLx8wIw4C49yV+6OXH7q6W9MHD0ceih4VQaeYQrGzLpoSGgywlErvgeRKTpn1hrP2NJvS&#10;fzQK7jv3nWQul/GaJHCUwiNh+OAD0UZeutBYHLy0PTB5PvhcdsxlZRUUkmqcmakRKQHaR3FYFwEh&#10;PeHFg+q2KN1UaxpFyYFX4p+MU9WRQdZFC2rEsZu7NiaN4FgGykcz4z4ty7bbmrKQngJJEf5T9hzP&#10;jMfh20g0CnUXkaQdn3B3gWRXjWYQO7WdS9oUvMuYBTLS6oOw9YOmXxxqGdSUjbOcMjTL8k/KiFyH&#10;KkbMNQq+FVY0ZVTbEGB2qyOhKvMusbW6VVgCRED0p2ex7VBzSkqxMMsaqUzmzZVQwOxlDMxYDrpE&#10;og+yS9KiKnIGUDB3h7gpXJ0jdB45uqH9lH8lwgeKiUWEeLAxM402/ZZ6pZPpSmGj7yOGnJHDbb0D&#10;nss0EXzbyPsRhyNpqat0xxgToWDuRNJEs2qUUinLkWEm0kdKKs21jXwRLWj5wc5SUn50TMrnVCN6&#10;Y72RF40Md7QwtFG7xNb0GcEYfvLI3Cc/OxUWK0gaghdOa0qJnaJz0U3xaYiWh0socTOldyf8G42T&#10;1li5pSAUIUNFKm4yG3WIM3J9SIAEjmXgPmIo1UUuBh/EADuaMtcKc0GgzU8c1EitM4RHpTQDjdfc&#10;LIyLwSrLjPtEPymeAEPABAfGJftpfCDw0zwFYgobhi1106yXN2Vvom5NK43OmPOZhB2bFn8iJLOV&#10;D5wr1SzQlbhxpNmYJZcIf1zRUinzkauXtoUyMkv8SUn/4pYn/DCZN7dMjUQfMYlOJeVfSm6KxHWg&#10;ycC/JfeLEsNI8jS7Rek+KBDj6EgPkEhULH983NOEFFuIiE0QWDQRjbwf3E9UJGhR6Y4mGCCg5nMS&#10;NbJq6HFP1C58ENdEyvOWm0BU0VGlEExjYfnBTCnZRqahYvGhQTnTkRRF+2Yq00btEs1RMQgWrGzY&#10;ZKnlosLkAV6q8G/kYIh+v5HORRalqUVhM3IkIoeEf6Nx0oJEFUmIvJXMIJGcxOE41VbgOPvRAvCE&#10;x+hoSifW25rCEvxcYtubnziokVrH8nfwqMhyohmolt9Sb/YxzQ58ekonFjJchqiRK0llFPBGxhgA&#10;0fA79iE1usZRyBIwDH2QeSQ71J+ayMk1tXFDWSoNVvNXwrfRttg+G+lfGkWa8+b03nwmoo+SmyJx&#10;HTA8JgNutNslRRTsnrxxzA6AkhcigzPF/KSffjC0q8UgcJeebFTBpqXORt4PzWr1JVvHA+pPYgQ9&#10;0PGBRtoeuNqkKtVsamxBVLpOUV7gULQq6CrBiS3rd4IOUpRGahe3wABFGxK7E8iIAZio2yrAKSCh&#10;OUMAOc756PeJarvpXCisxzIUlxxHwr/DOBkauqYAFsgaoBABuJxg1b1jiwkpYLQAWvz8K0tbUyjO&#10;zCTey4pKmYc4qM07dPCoUKXRDDQ6PQ+pWZYrEGNcA38qc1Sr9rkaGWNoTdF07wmI7lG0jb37vqJp&#10;rsQNZakkm4asklzd9PQd9C/jhGyrNb03H070IVASN4Wri+tAcqtYuSvaOCrMTuGwvvWOFXdMqSFL&#10;EqtGetJnPvs5AD/ITPNCwleOntp4P7RcK1hmPnuXFi9mryo2lUaH3iZVGiktGDd91dgaEy89BCRw&#10;UrPaSewgRUnULunHAJygAm1vHXo4iMHwo7rbmLYQyRRLEq+kc0liC1g6NSmQCyT8O4wTp4nw2lLD&#10;I+u3k0Ry0jH3qCXWRj8pUhgd6VeW7qbMTMJIyx/iRhMHldKCfzePiqo0mkH8vUHRLoIxHYaHWRiP&#10;IFKY1cYY40cxzKnbS7axwXSoyQi0lfFWvrihXCxKJVfeS9viupRPjD0dEs71lZeXcR/oe1zFNVsL&#10;cxdN/uF2mROmY+CJ2mU5gDps8V8j9jbEDCzq+pv+bVowT4BfLbKs+hoH7PSx+VxryxqozELKI2E6&#10;Db0G5Fp9EcCEpxkiphiwTC4Wsa3e9VGvtYyADl+ZamktizqJbNikHix66Twn6W5cI/OyrOgnr3F9&#10;11oVgYpARaAiUCIwzq/W2LzaUkWgIlARWA8IVG++HrRYx1ARqAhUBKb05tOmOam1tlNKPrIyqwrZ&#10;75uVsWTWLmr5ikBFoCKw8ghM5s05b9SYvDNuSDTl89SNp5RGb9bP9H7RccLXWhWBikBFYBUQmPOc&#10;DRKrBaXA6cia0+GU9OGL+8rE4V/dTC924U8VUAt89nkg/3qurF/1SwG3oAZ9illd6ESdYKWkMzso&#10;5gYtzJxQ1OoVgYpARWASBOxXZ2ptsticJEDcInF0GxUG8onCAvk4BSjKJ2JwiUt2rHyu+FuUm+Ps&#10;IYqZziVy71E+UYuY8oKvnP6uLkg+pF+9lZS8AzfYnaGwCgts7bIiUBGoCMyOwGTe3F23UWGogFLd&#10;SMklnSwmubl6Iz8UyZlOsVNg7itxSjitztnSzldMDB6JUGV26GqNikBFoCKwhhCY3pt387QoXoa8&#10;Aq9NeK7IOjnoEh6IDkzDZtpMFYucEoTw4gnRJkw3zIlQZQ3ppIpSEagIVARmR2Ayb47DJRzmIEo3&#10;T4siYrF2wMHEBotoPXC+8UfURKcQ+T1oIbL8RE4Jkd6pQaC46667SkBYReg0kreIUIU79azL7PZT&#10;a1QEKgJrBYF5MzlnylmaqfAQhKDIYSP+UH9jyJCR1jIVgYrA4YPAOFe5ot788FFGHWlFoCJQERiN&#10;wDhvPtlOy2i5a8WKQEWgIlARmB+B6s3nx7C2UBGoCFQEVh+B6s1XXwdVgopARaAiMD8C1ZvPj2Ft&#10;oSJQEagIrD4C1Zuvvg6qBBWBikBFYH4EqjefH8PaQkWgIlARWH0EqjdffR1UCSoCFYGKwPwIVG8+&#10;P4a1hYpARaAisPoIVG+++jqoElQEKgIVgfkRqN58fgxrCxWBikBFYPURqN589XVQJagIVAQqAvMj&#10;UL35/BjWFioCFYGKwOojUL356uugSlARqAhUBOZHoHrz+TGsLVQEKgIVgdVHoHrz1ddBlaAiUBGo&#10;CMyPQPXm82NYW6gIVAQqAquPQPXmq6+DKkFFoCJQEZgfgerN58ewtlARqAhUBFYfgerNV18HVYKK&#10;QEWgIjA/AtWbz49hbaEiUBGoCKw+AtWbr74OqgQVgYpARWB+BKo3nx/D2kJFoCJQEVh9BKo3X30d&#10;VAkqAhWBisD8CFRvPj+GtYWKQEWgIrD6CFRvvvo6qBJUBCoCFYH5EZjSm1999dUPP/zwV7/6VcT6&#10;5Cc/qQ+6/vzP/7xRVspQctwwhtdNJduEGSdGrLV8LdNLxHOIqB/72MeGFKtlKgIVgfWBwJTe/Pbb&#10;bz/hhBOuu+46/M4TTzzx6KOPfvGLX8S/g9RLXvIS4cWd2267zdjt2rWLki4mnyW3RUWV5F81ossF&#10;XNcN+iv7PjWikmqKC8Gi8riDAG7cXdMaX0UfSrEoWxwL9+krtcxNt8y3cZjRO7tNF3CnsXcBG7/S&#10;6GKzcSxbt2517+vDWOsoKgIVgQ4EJvPmBObPfe5z6empp5667777+HDzzTc/+OCDihCvueYa/v2j&#10;P/qjZ5555vLLL48O/c477/zud7/7l3/5l/gmYltqcf31X/815VWSf1kkNAbu0/hNN92kiJ66dEEB&#10;Pqe66vHb3/72V77yFdVFQm7y5yOPPGJEuPnpT38aAf7X//pf3MRj4gE/8pGPSGYK33HHHRKGAgj/&#10;hS98gQI0+9GPflRdS2yKpViYm4h61113UZ0ytEl1humu6UsLlT7wlXGQ8MZNnwVsrCUx1CztpLG8&#10;7W1vu/HGG6v1VwQqAocJApN584ceeuiYY44BtZNPPhk/woeXvexl73rXu/BBhnLv3r3E78Tp55xz&#10;jm+eccYZlD/vvPPwTcS2P3nw4gMe/KKLLvrABz7Avy68bdu2W265ha9e+cpXcpO6dEGPeNhYt1F5&#10;LBI///M/T+NHHXWUC3Bzx44dRO5y8bR25ZVXnnLKKZKQwtx58skn+fzmN7+ZYlu2bMFBx64RmzFS&#10;jCv2KxC47r//fv6lkXvuuSeO5UUvetHXv/51vPPZZ5/NsvHqV7+aKoDDnUb5BWysJTEuvvhioZfG&#10;wrcM7TCx4zrMikBFYDJvPgTKCy64AC+MUyv3yvfs2RNb0J+Eorgwwl5/deaZZ77jHe/gz45N4dgU&#10;cWtsNu7Y+D4uEq/9zne+kzv33nvv8ccfr2cLXyxCxM6E8CeddBKetxxpEl4FiJdZ3l7xilfozx//&#10;8R8/99xzCbr9XPLa176WodEj7phVSqLu3r3b7TdKG2u5pAWIY+HbRsGGaKqWqQhUBA45BCbz5iee&#10;eCI7D4wfx9T2YyA7JFy4GIJfI3XrrbeyF4Ffw08RY7Ibw54GH/B63PzFX/xFfKs9IJ9xiLg57erE&#10;K9blPrvGNEu46jKsJWx3cDP6OG7idhFYETGN/8RP/MRxxx3HrgV/SpjnP//5Rx99NLWIymODblld&#10;X3XVVVEeBKA8OzO6yWLAnwTLNOVirFUU48/Xve512l/iyYMFj/uIlNY8A+taVIzopbE0LgaHnIFW&#10;gSsCFYGBCCwsLi4OLNpYbGHh+y3g0djKmKe1NVX393//91lLllUk3DdLxUtf+tKZenEt9pdYIXiw&#10;aKzOYsDDAWvkTI3XwhWBisCqIxD96nBhJovN6ZIt3fjz5nAh1mZJIu5lFUyh96yuPNbieej0009v&#10;E5KHierKl1WDtfGKwJpCYMrYfE0NrApTEagIVAQOUQTGxeYTePNDFK8qdkWgIlARWLMIjNgDn8Cb&#10;P/7442sWkSpYRaAiUBE45BDgrMQIbz7lvvkhB1kVuCJQEagIrBsEqjdfN6qsA6kIVAQOawSqNz+s&#10;1V8HXxGoCKwbBKo3XzeqrAOpCFQEDmsEqjc/rNVfB18RqAisGwSqN183qqwDqQhUBA5rBKo3P6zV&#10;XwdfEagIrBsEqjdfN6qsA6kIVAQOawQm8+af+9znOPHu69//+3+/Kri+/OUv/x//43+M7hqxYWCn&#10;OgP50Ic+NLAdqlAeBAaWr8UqAhWBisDkCEzmzSXZDTfcQGoob+T5n//zfx5y3g2BEXtyiGuDFYGK&#10;QEVgBRCY2JsniQmTCVqJl8XaygcF7wqfFc77poLiGOO33SGCju1Qi/bVVJsAfKu3GumDiulPh+F6&#10;D8b555+vfv/kT/5E32pZUgAe73BTf/67f/fv3G8a4wqosHZREagIVARAYGJvjivEu+EW//N//s+v&#10;f/3rBbHeEaG9FyJ34vf/+B//oyP3//Af/gM33/rWt8onqi53+JcXR3CHt0nwLXe4ePWPImgaUTs4&#10;WbZEPvWpT/EtHTVS8nKfl05Q5ld+5Vd4buBDrMWdf/2v/zUd6f2iNKsXDL3xjW+UYHqZJ8L8m3/z&#10;b7hDU/L7jEiC/bN/9s80UmRDAD2g/Nt/+2+rhVUEKgIVgRVDYGJvLkeWfJmcI24O38cH/uStm3//&#10;93+vQZ522mlynbzZUkExL+LRv1Thzi//8i/jfx1E33333XzLssHFhy996Uu8sUGv8VTLJXZ+/Zvf&#10;WMT72/R6T609csSpoqnDtULw74UXXsiH17zmNXbc6k53uFjAGKOWtLaXSKyYamtHFYGKwGGFwMTe&#10;vAM7HB9OmQI4aDyjXDaX3DrvVua1mXK7usO/VOEOl1YIHOW1114r7+9l49JLL8XtyuGq5YH6k7NW&#10;y1x+kmirjjD0zresH3Lc3FF3uqOLpxDF7xpsvSoCFYGKwMogsHLe/L/9t//GkAhaCV3jPgx+nJv4&#10;vv/+3/87BdjuYP+EO/zLDgl3tPmuMsTpuFF2PBT/aqMch46j5082Qxpj80YoXctxtBw6LTf+fosw&#10;7PBQmG0Z7ckwIj00sMOuLry3ThnGuDIqrL1UBCoCFQEQWE1+c5wmuxx4xt64uKqqIlARqAgcPggQ&#10;I1Z+88NH3XWkFYGKQEXgBxBYzdi8qqIiUBGoCFQESgRqbF6toiJQEagIHL4IrNyvoIcvxnXkFYGK&#10;QEVg+RGYzJvPydNCBlCiduHPcdwA1Go7682ZkzJfVCArL3Rcj8uvpu/3AFDI2UGDwxEgrhIEVekA&#10;Z55RIJWgQ7aB7VC+m8yHUaCvDpW5I5oaTqozUDyZxArYQ7Jzqa9DSABRgZURbzhc5RQeXrfbOJmz&#10;soR5KJgahUkYIsZMhmTjXCYLHA6gSk7mzWnLGZscuOYg9kwzgfOCOsK4rBdH16+//vrGLpRNuvZP&#10;13DmncPsI7BaVgoan9GcUH3/+3//74GtKVl3fVykEHdnEX/4wx9eHyONo5BxMvtI1yhHx5xl5q7A&#10;wJlWOKLh8NqfrBELnNKbJxRIvGQtdczrY+NaYLXe8oHFkDJe2F3MrZlNJS0PfhpoDLd1RF19seSq&#10;kWuuuUaFXVdRvP6NcWV81JCQDiTVAlVEF8OHKLNCTvXuRhxT6D6Xxk5TIrFx12V04CoSA7vnMHuM&#10;IErWmtIcJbyBUpseUezCdZEQwUQ7Q3f6EEHwQMSswGFTDSpx5lg8yewj+Z4ALhBDdRAjIFC6ryQX&#10;1PozEuyI6QFMbB7qIhLmRMxdV2jINixYsrHf+Z3fUV31qwejiIPuO6AWaLqjkpY5gVzaeWxK7aQW&#10;JCR5GFwC0+IJ+TTFrMqOaZjsPGJrKCx5MlrrxfigMhVOQXQ5VeMcsXHqwTHNNW6iKWauBv7+97/f&#10;Ztz2dEIBtc+/+hCrSMI4gySeZq6eMg2+ZLPRqsE4R2i5tEAXWOEPU3pz598DDZn6SuwknYeYF89O&#10;qKWsS9KFGD/0LFpsCeugT9GwQc3FtFxjFuJL4frFX/zFiA5/KiOUZ4L0fKRAm4vWZIJqxMn6uB4V&#10;4D51FRHwp9vH13AQXmXUQnmdeeaZrsIHcpo0AZCcP6muXhCSIXMfOyCsVqbo7/7u73IH6xeJDalG&#10;GgJ1Y3TgKrSGhfEVvVDdZeiRRiQntt5mPYrl9VxicIQwzWqk/Ju2PiiJeMiPr+QDZZTgSjGx6/AV&#10;7DrKw6K6NI42+YrMXmSL4v2X//JfQJLy6s6iWh5Sw3yT+BTLoX2jRBVxPwCUjIpvaVPZZGCSnqv+&#10;1b/6V+rljjvu4ANVZG9K1kUG8Ub8zM/8jHh7+JYyqRGZDY0zZMrQnaCmne5HT5uxcuISyKWdl4oz&#10;LGa8oAwIYypcMgCJx58IjzyYmcTjQzJaIUaVVCbZeTndOoyWwgJZ+NA4okov6bkqTVVbBSX5Khon&#10;jTA0mRnFsCJphJmrgb/3ve/F2PiKAdJd28M0JBwyV32gndJyhDk55yyKlIlNaSBcmiOl0UZ9tVlg&#10;22RcvvtTevO40+KnRVwe0pP7LpIWmSBcK+hMrjaqBPoUF2OKaioqNZRL089Y/P7v/74yQss9BNXl&#10;ojXalDW4ohpRmzSufP104VnwxSrThr7ICZgnZikQh4yGwALmsTBG7mC1uEUaFMmXLnnAf/JP/gmr&#10;Gn7KkutbzFEkMFiMGkmXCAa65UxVLJXyZmlWI+XfxEZgZgV9oLApazQQ8C8JDDQr1DhTBXVLAOnC&#10;6saN6j4eQfJHKsoos3tnTnIfy1EM6Mi9hIU71rgskAtb4l/F1yLnQR4BiH1ijUiSmkIv3EEF9Ehh&#10;x56YnImGGntntdOgxByXQC7tvGzEWc0adeMlw9NIsT2HU3yIbBN8KxDKMsnOy+nWYbQUlgDeJjUR&#10;U5I2TVXEkFW07XyiCNTESmM+u9gglsNXLGClvlxMswbozKEE5o2Wg97LmWXMPUdk1TbaNo2s7v0p&#10;vXnHSMDU057oQFwr6J4QNaoED+hi+oAVilJRl/mz+IpVXTeTB+Sr2IiZtiyeGnGbjXvQJoch7sBu&#10;JDDXTD8GJEAI0PQwQZvpK4mEQ0/mAkSalopTSoQxej0iKPIacdGsn0LaflRIzWLiesjo7ZfZrucS&#10;KQVdKGbnT3tDFn630/YYFAUgJGSSKwacdbx0zTpERXEz6MICuYmnlu+Ol8DnX4aM8IpwdcXdba8c&#10;9qE4DhVTIJlALu181oGU5THRGE417v+WZZKdl9Otw2gpLCVqa6JjCGmqIoatojFaUnCDwTSOAsfK&#10;V7RQ6qsbxkbLYaXBALp/Xy2Ndn59LUcLK+TNMRqHYH6exXMR40SVUMxBjZwXc0ZELmX4SQHdZB6K&#10;ENGXv6LTuAC4AJPZbTYq0htnzHNkkAFRhYey0WogHtHDBJZasoPhoconR0dGxJJ6Zk8Xy6SfXZjM&#10;Hd4Q2Bt/YGDnwU8h3XPSXSMVew4CUG3SuPfNo4Tx0UG6cHeaz96RpCnH4GoBJTZG36wQejJQ2MuF&#10;W4n75h0KMhWP9KhnKVkg6JWmIo57GmfI0Ti5GTf3cDrSgn8NtnWhaP24F0Eu7Xy4UbFyeN88QY2B&#10;ud/GsANJUplk5+V06zBaChPY6kGn8dfLcj5qqkar0LKajFOK8EOk2okDVwioYihi4FmX0nLUsgbS&#10;cZqFqSf1UcyPehH84RY4XNEjStZc0BGgLUsVWWRlRV8WcDsbZUVh2Yi/Rqy8DLXHmRBgm54NcUXu&#10;rFvauZ2phZkKs+bxaxCL0IpNUlaOETwt1ZvPpNblKox16rfT5eqgttuCABEZoTdhYHd0WfFbOwjg&#10;W3mKHbgrOInYLBj6oYVniJXpt3rzSRRXG6kIVAQqAquMwDhvvkL75quMTe2+IlARqAisdwSqN1/v&#10;Gq7jqwhUBA4PBJbLm/ceWhoBb+NhptgOP2cN/HV7YO8ehbLsfuM3fqON5kUNmq6ku/0h4DhXdqCo&#10;K1BsHiKO4eIpJa+xvA1AeZ5DjjOW7ahxZf0NlKpb6WUjMgPEm7WimhohYZLBE2FCK1LipbNeU49t&#10;KnOxUq2901ltllbXlgI6UJttJjF5s6PlGV1xubz5aIHmqTg5k4OJIzhOx1Gq3/zN3+z+DWRCuhJx&#10;U8yDxnqtKyeekg8GDna4Bx/YYGOxecxgEgknnwgeZhuNzAgWoO7f/NFy25t1+b16Qj4lAz5ts/PY&#10;z+i6U3pzn12NQVNJbWGKhkSi4lqiPtBJZGHtEKONA4SmKB8pLBzm6ASu1nmTqzguKKkt4igURFNG&#10;PCR/9Vd/lWheYkgS6UrKUZfgRMHMpJGG7OPYJogwFFQROMZTfyKzDx1Hs6C8S7qMTiVbWp03d5BS&#10;hkVOhvQcaOwrhqW0xp+lVAZEMnikvQRGHDNHjBj2Wq1SlkRKBiCBOb6C35Hh6Sw5VwLBOpWEPoNv&#10;lMqIO4JgM1AORBvDjDqlcfViTXVIaAxthMYwkYfEiUCGbQQkGXyvXpJncWzuITvoNu+NvhLgHWrV&#10;qI1AethCbLQs8BP9i+wzZipEhzNkRJJQAhtwm32yzDYJ49STRXXw4Yx20DNVnMybmz2DGNYp2qCc&#10;qC3AuuQVEd2EQ1FSA8gxUwIeafc0QiJJNwcI5psoLIRCyQGizEkxSyBMoq1oHAXxiHhIXvWqV6lZ&#10;805EqkjTlVAgjbpsNpGlUEV5hvQSI7tuggg5Yv5V2iGd8rmDYUbIk1srYgpAUC4fBu1sTDDhaK1c&#10;apmbav4KkRNg6G0cL8kKe/lAekfqBmGMKQ+KNXLmlOAwZDKHdahfgHNHg40gUNEqAw2leoGGUnn1&#10;8nFfJZeOrIVsF/HwUEVcK42kQ8prdWsdEpbERIlORI2kiaD2GTUjQoZEl9Srl0ZvQlPO0Cav1UQr&#10;JeBD1CoJxTbj7kjYQUE6NtpI/0JhJyRHIXtHZH0pBTQCrgnljF+dSuRqlLDRlbXx4TTCOPnNybw5&#10;kQjn+ZEv0lqW1BaNvCKRRIUWlA5Og+SF4vVQm7k+IgfIEIqSkgNEzBJi3ihpKxpH0Qi6VpfGp7Ny&#10;1GWziSyFppRjlngISlaTJAwtE2wq1tDS0sEwIxhB23iKugSDVgt6tlXia6LQUb+mYVDeaQfHS5Kz&#10;lw+kd6Tdpt/ImVOCExuRuYqzAdysEe5TMapMZB24daXypgzVDi6dxDDTSDpk0ohygFFCvi2JiRKd&#10;SCNEIippo0vq1UtjmyJZks1EQpgS8CFqFQLJCcR+G+lfWJKVEswlLiZdvSNimgiTxl0jwkfBzuXk&#10;6kYJG/1PGx9Ot/VO9e1k3hxliL4qPmWX1BYsfb28ImKYwqELdOzGtFZx2EOaKjlAFI0q8C9pKxpH&#10;0Yi1Hu4af0wrRz282dRXSRDhCazMeFom7DJ5CNAl5o1eQ2EgRJ0mFVF5vDZRVclqFElX6KiN4yXu&#10;+GuF6OUDWQ4qjBKcNjS0gOlbzJiKUWWKzSkjlEx46TnfzaXjTjtIh3rVRIEOYqIh1SlT0iX16qWt&#10;ZX7XAQoeVuKjZAn4cqjVIkkdPAbF3bneEYlkjUbKjURu4spNw4dJdPx21eF/hnDmDFTZTMUm8+aR&#10;n8yPoiW1xUBeEVZFHDrVtSw3/uhRNpUoLBo5QMT6IuaNkraicRQloI6S+CqmFIuuhJtmm9EG4sBm&#10;y44SqwkFeOhThKjC6l0RChdDTswbvdYAyECt6hQ2dQmm3MhqpJIiDuvgeEFxKikNJqlKPpBypNpw&#10;75W/o0AJDtPM++apoh9Q8N1UdF226RWbmzCd8CIqveTSkRkk7iBa6CAdsjAdEnYQE6WxtHG5lHRJ&#10;vXpphNeb75ii6KxFtFICXqp1oEIR1fvmjVX8IxBQRy7l3hFZX+xM8jkB7qlqI28TuMOVlY5l4Kjn&#10;LHZ4ZfajafEtzInayldnK4AAZMQrh8aJSnfsrddk93Ho1VoVgTkRYC0ZwdMyWWw+p/S1+tpBgIcJ&#10;4h2/QmTtCFYlqQhUBDoQOLxi82oKFYGKQEVg7SNQY/O1r6MqYUWgIlARWC4E6k7LciFb260IVAQq&#10;AiuJwLJ483H0FAOHPf9Rh4EdpWId5Cq9JBVtdBlKYR0nT1mrpMJQvmhkm6G7eIR01q6dL9dWUSMq&#10;u2g8DVY2MrDYrGIPLF+qWAcnnPja3Y7MoI3JZKAMo4u1sZp0NKgEull7lDHrbG7S1xAColm7ayzf&#10;K3kH2w8NxrRVT0AlkQ6Zj6ul4l7olsWb9/Z6KBaIWVFRftTfRijRO8z0avPe8uMKWHJ1x9mv5WPc&#10;bxuRXwQ8bgirVQvNcqR6yHtt5jGD+Ue3kr0f6gxC+GJOGAtznz3nM2fG/Gbtbo20kdXMr8c5W5jS&#10;m+tAbgxUfQ5aUprpQmW0fqqM2RXEeOCj4g7zVbIx6vdBYAUa/BkL6wh2lC3SKSSRFGtIJEVk/KkT&#10;rBzXE2uEq+jPSChhSdpWeAOiPG9O1CqxMLFn0IU6bYwKE9GNsXIOhSVUqqfZZtSdA2djroHEs+om&#10;J0nYltYWVRxHJEXwrUFz6BrhTWCW7afBJraZNnXLDpMVxUBSXECJ+ST1TgtGrM0qrOhoBn6TrdRX&#10;GrNRVYFkhBYjWqNFVZWkuw5WEwqnaZiobGKBGKq30SX18jKqO03ksnePjnaEgyd1IkgZInnSSzkX&#10;SotCOz6jTDKEs5/QtVPzktUhob0BXyk2j46Fb6OHcVJhJLHR6Ox8PMVKCUffmcybIyWpg6RmOS82&#10;kXgw+MRegtB6fRrZXByJU2qZsg1J2RAnBmk4tGxKBPKSUiDsfmnEr2BGBur6VdxUEV2GaVVEp4BS&#10;EzsHXZtBRVQkXKKROeWUU/RnYjUxoQQqRFqNwkw1UTEmiCBR5Xd/93dZ4RGDwiVdjGrRVBkVluwQ&#10;JRWGJYxYuTuLZN4PBqi557GbV0Q6jdjGESUVxy4SRYlqYQPmCRG8Ccxkx41UGGKbATfkV/lS3RTg&#10;bL6RQS+AD5gChGaZt2i/ZD6JAtCCFCSqBmUeYsPy4IlcKPKKSHem3EliiEVArZGB0jgvLIY0gsEo&#10;EZQ2lamo+cKFGLiSDlaTRCMTVSDiQ6pH0hV33UGXlNQU/7QJoWj5uzYmH1uI8kVLEpvSgdh4LLmg&#10;ll743EsLk8IsLAdTFwjk5WkgpdXxOEL7miMx50OOBQvBjOVh2h7TGSxHfikAo5Q+qN9pr8m8OWGg&#10;8u/tgBKJR8leQmElCpIKb5YMDVIxEUsZMOHfSVAUtYizQ41CfHG4b4oSAHkUnJoug0aU6yg6hZKd&#10;wyLpg3SfGCQSq4k7RWYRRyB5o1KdhOZ1QnVLuhjJ3Kjpkh0iUWEgs8EsU/PdpoamxOUIlAooSGnE&#10;NkrVwdOSKEpUCxuwbBg0d9rAVPlGKgxbgiUp1a2v0IKiMNHy8AFAmLc8xGjqlswnjZjDBmFmG+QX&#10;K0gHr4gKm3IniYFIJgWEg6hxXlgMwaVMcd2krnSnEBjv4Ex0FUisJolGJqoATgjKt5GudNAlNaKk&#10;m2pTYtBXN5OPzE+mXpLYlA7EIKiXEbQwiJRmFm1iEmBox9VodThr1pKUvicj57K1y8waL3NM+clg&#10;yB59B9TlV5N5c/yjKFD8sJZIPEr2kg5BFRNp1WWLA2uODCGxIqEHc1Jhi++LhwF55LU9AWgkkhyV&#10;7BwUtiNuZGlAASWrifpFZpO6yVWli1hDg1JavK+ZWB2wvER0k6gwsC0PwaCVwmgiyZ4MVCrWiG0s&#10;08bT0qZZbMCy8WR6zTXXtIGpFsrBclODijMhqdu9M1FljaLl4QNcBfSIDJq6A5lP5NfULHUTM1rb&#10;YDvEwKRl2ziImeaF2pTu1AJXd4YwIEQamagC66KRdGUgXVIafpw+9DXcQkoSm9KBxMbpdwQtDCIl&#10;hxuJWTqsjt0CQoHe8w5qQW6HSy5xxa7JvLk5KLzdkUg8Ss6WjkGyEio21wZo5D3w+qzqKIOnTorR&#10;rx9eRF3NVDH3KcrgDlM6pfUndg4aNBtG8rmeSInVxIQSTCoexyRz4/4+IZsGhXgyKfriTjerQzrD&#10;U7JDlFQYLGwSIyGs7nzTkamBSuUbsY1lSp6W1EVqMPKEsPtx0UUXlRQxsUobFYYegPxbVlK3W2D/&#10;QbYhWh7uyw/ahAYyn8RgjSndyMTUwSuSxPAuOYIBwkzzwkOzirUV29F7opGJ3ekJrCRdcS9D6JJK&#10;G5PtCagOJp9UsYO6h9aYBaXkQ2hh0umXUnc0wr6N94eRqrQ6BMDY5EyGOHSCBj2md4RTy+Hi12Eu&#10;KJ6UxcBqI4jDlQ88xaFnrhWjQxmiUaxnTckzROblK6O9S80rXUndy9d1bXl9IIAJ8bC1xsmaWAlG&#10;8LSsQ2++PmyujqIiUBE4bBEY580n22k5bHGvA68IVAQqAmsBgerN14IWqgwVgYpARWBeBKb05jEV&#10;yHua8ec4pzwM+SVh4Mgac3x10HVgC7VYRaAiUBFYBwhM5s19mMxpHc7r0SuVAavx5cjLASI/gXKg&#10;eCC9xnIIUNusCFQEKgIrjMBk3pyjIJz/19Exzl0xDE7n6FVkysEjXuZElI6a4GrjSUxq8a0idx0Q&#10;1um6Mu3e+e692cl0qvSwelUEKgIVgcMBgcm8ucAil0F5rnxOqavxvdoJWTK7SHDAv3MenH9x6Mr1&#10;KtPu1QUHQssc3zI7mcVj8myrw8Em6hgrAhWBQxGBKb35z/zMzwCBku8ViUdEOjLolI5FaE9QT0RP&#10;4jV3GtPuldE3PDu5Ywk5FLVVZa4IVAQqAm0ITObN8b/i8MOPE5Xj00l9hIaCO2yY4N+5Iy4n7pC8&#10;J1IXXdqKUb61PhB9N6bdq/zw7ORZk7CroVQEKgIVgUMUgcm8ubNsnXJtzibnVTuVvMywJ5BXLI/f&#10;9/Z6mXYvlAdmJ2tROUQVU8WuCFQEKgIzIbBuc0F1oGXIewZmwqsWrghUBCoCy43AuFzQ9enNZ+Jm&#10;WW7F1PYrAhWBisBMCFRvPhNctXBFoCJQEVijCIzz5pPtm69RVKpYFYGKQEXg8EBggp2WwwOoOsqK&#10;QEWgIrByCKwOI+6IXlcOktpTRaAiUBE41BBYWBgTZ9edlkNNz1XeikBFoCLQhED15tUuKgIVgYrA&#10;ekCgevP1oMU6hopARaAiUL15tYGKQEWgIrAeEKjefD1osY6hIlARqAhUb15toCJQEagIrAcEqjdf&#10;D1qsY6gIVAQqAtWbVxuoCFQEKgLrAYHqzdeDFusYKgIVgYpA9ebVBioCFYGKwHpAoHrz9aDFOoaK&#10;QEWgIlC9ebWBikBFoCKwHhCo3nw9aLGOoSJQEagIVG9ebaAiUBGoCKwHBKo3Xw9arGOoCFQEKgKT&#10;efN3vvOdcPL6Ou+887797W/z70wQU/7P/uzPZqriwr/0S7+kz/6gP3/n4DWuzVTrmmuuGS1eKQBy&#10;AldsUHd0gd4kMhuQETgwXsszHEOp3sJjGLQz61ii5dBC7N0NAp3FM4yU9E31y51GrXV0MZO0bYaX&#10;GoliWEgL5ukToUN+CzlwKtEg8njqTaKLmdCQvSWNpyk5a4O1/FAEeNfEPBfdxOp/+qd/+tu//du6&#10;c+uttz7vec8b3vjVV1/93ve+d6Yqbtx90cg73vGO2CnyWKThwjSWRDwGOGcjrs5IEdt/Rslnha5D&#10;pBKQ4fJHCUGVpobUTeMaUiWVQV/uCyjoOlqFJYm2p04Tbi6QTILuuruYSWb10o0zAlBMxoOQFkxi&#10;c18SlvJ74LQ/3IzdTtLFcCXOhEAqzDSJpsLouDNPg4dh3eRXByIwWWzetnoQHRArEXqogGOQMl77&#10;4Ac/+O53v/vtb3+7viK+UGEWdq5U0XGZln3+xYIp8wu/8AuXX355YyyAJG5EVRQZ0RG9KIhTWKdI&#10;kG9dnjtI9f73v//nfu7n+OCgVeOyqPzpGCrFpOqFSwUkMJPNsdipp556yy23CKVzzz3Xnx1p6qs0&#10;Cu6UoajuCAQD4tjcTwAafomtVUlf99xzj/78+Mc/ftFFF6m82ndcKRWn5wkpSMjomSaCSTvGkAZT&#10;4H/FFVeoL64PfehDDOE973lPGV9H9IAL0LjkK3UxB/SBFmbqghEJ5xKcpHqBTOEOw6PKr//6r+OL&#10;JQyQ4t30mXF94QtfuOOOO6jOn8jvaJre8YkeC4D8wR/8gf902C6jFZ5UUWzuYuWH3/qt35Ky9FWa&#10;Ry5va5EGue/ZYZuP9hwLpE6ZMkwc4Z+MWSXVhawIefTBo0jWZfzjU0s0SA9Njwg2PD60DbYDrkPr&#10;q+X15kytT3ziE0wqJhs6Q6NvectbtM7IfH3xLSUxWRw6bl338cuU/L3f+z0+qyLrPN9SmOmhdmTH&#10;lGFu43H+8A//kABEVcpLtZhL6PV973sfhSmDv2Cm0QhORG3ywU5WERMTCdkUm/MB4RVWI5XMVKIi&#10;gFYjqjNkuyQKYFsKWJhOfJbANMIElpx8AIHkmjWlFfrZvuMoGIhDNtYD+kVUjYLW+DMBItlUgHY0&#10;zIhtBI3hePKrd7lUV9e4KCOULCGQXnXVVdz06NSsweSzMUx7SunPX/3VX/3Zn/3ZSy+9VMqKFwiD&#10;thCzs6YLY+gF4IILLkCnrtvbheyW4ZfgXHzxxRo+oNG+LA1JOgwPM4iWgJpoXMJIqjPPPBO4dAdD&#10;4l/NlFiLmw50+KyvGAgtYEio9dprr01zKsGlP61rbcikedRYRTdtVxoywmgKoH2kjYaH747tKDb/&#10;lV/5FXrU0wnG7PDOowYTGsT1y2MIotK6bDYIAP4MnA/SCFpuk1/fDh9sBw5r+avl9ebYmeazFtLb&#10;b7+dyanJhubipGL+c4f7zBasQV9R3dhh8Xw+/fTT+ZfoRoW5KIwdD4SYiUTJs88+m38lmKwQZ3HX&#10;XXcxkdQmH4iYXCa5JMmmmxdeeCGDiqJqNWI4hF1RKtrUDMSq2vbEaVN2yaWZiZsAEMFiFxBHgadD&#10;fomNzLRAv0a4hAWsmM+6zzRQ6B2xTVXwaJIH0Jg8RJEA7va1NjADuYOy5Im4EKkcoxCLYOpz8kGI&#10;5DJyx268fJ4DH4mHFvytMcTDWgw/68h+ertwgQiOWtPwsWS74IHmp2JRR/yJSaNEP7oRi1AAADVT&#10;9MTp9rFSf0Z9aJxx4U9RK1U63JlrYeo2wpnmkdd1+qUFPVkiIdpnRaEp3efyk0eCBQOWhEyEqA7u&#10;yFFw2WPoGau0LnSqfrVm0JShY9I1KkKqnGmwMyl07RReXm+exolHiHt/cWJ75WcqUqZNMWoQdxY3&#10;Uln2xwGKH7nssstYaZCESRV3V5lgbW16GaAAs0hrgy/MC6vFvjVtfNG43I18btk4AU75jIxs3oJM&#10;E8AtyKNh/Rg6XeDX5M7iWujCLD+OUpFTC0PjpUmSvsK1xT1QBstY4m8JKk/L3O/9xVjOMflEPWGo&#10;HUbknxb0WGZ54i+EvqnH6sbhxF8RB3ZRtiPFebVoewRsg1T3YxirBzjE1kLubSKvUnridIOKZnQR&#10;N4AP4+KmNmEa7SoJozBFRtgxj7SGqaQ+MCM0cD0ixB15JIwPHA47UtdafrjZqLtG0ErrYs5KDK8Z&#10;DjgEgs0+iTGV0+hW7up+u6LeHLeLK/GDsEeOI/PCzk38IIFJBy7o2JECrWkyKIpBZ2375mWDGCgr&#10;vGJDJhVBq2Urw0DK4Li1b+4AAQMq1xJF5WlqMfMVZdNCoxdQOxZAGwtYqmpxNfop72ZixDxIMgrH&#10;ztr1ToDI/6pB5OyY/3zFQmJ5WCSAS4ucb+KYGAv96k70mNwXVm16NIbMOvuOiJsWA0soZdnRM5Bo&#10;A6iGO5SJSkSzqo4T8RPJ8C4aJY+YaHsH5Bm4cWbI3TvXMTZnCHKUWjtpqmOF0FakpeIzpq4NGYw/&#10;PQt2wG4jLOeRayGSHg68wRWVrpBFMTIX441NpeM3LDbaN5dJUB6THrgQltYVt9F5UvRWOM0KTD+b&#10;JjE6Bru6LnjK3h1ojPuAKOMqruNa0x59Wa9AObgr4YoHTiYZfveZlkm6cCM41uGHT4Z3PdOZluHN&#10;1pJrE4FxfnWBwcyzOLAkztnCPL2vwbpE0Dwmt+2KrEGBV0skoioiNXrH1cbNBMlDYDUVhoqgy0eo&#10;CbtYAQzrRFsBkNdOF+PUPa8vHtfr2kGtSlIRqAhUBNYaAuP86orum681yKo8FYGKQEVg3SBQvfm6&#10;UWUdSEWgInBYI7A63pxf8LWb2Uji0ZvP1qExJTJwtZ1UW0VtKxmy45jH/LI5x6f7WMX8HSUdKRFx&#10;RLNO7fORCbWcTjfy7YjGZ6ripOLeg5UDmy1HMbDiMhXTaZC2XIf5O23Tkaak2y9NRUDNNOvnNO9e&#10;ziIlkc6PyQq3sDre3MfJnS8eh83pqIEHmEqwnP085OztCmOtfNGU4DehDMwZnbGdB8Bx8jCo8pfM&#10;IU1R0afj9aHxpP9y/9LuqYvhdaQaDBmRy0zY1Ez9NhaWPwXG5ZsXbTqKhASNso0AKqWbzo9PaiFm&#10;Nkze+DI2OOcBHZkIl/J3JajTSSy3ckA4lKbLxUwD5JtuiiqiW6KwM1bEXuQuuO87OsKlbz0oi5R4&#10;f9J9Z234KJslt69BEn2bvmrrwiQbqmU5LVtk4dDNOBb96TsC0H/qDJxbUC6VvuVf8xwZEJUXu5Pk&#10;T6fo2gBxllbZlCClgFiWNEzr1xUtVUz4Kq0ufpvUKswlv4RPTRkHKmpctgEzQCVsU1PGxMcle3XR&#10;NtJonPRizPVZHSVrjLxUGprRbjPINqtzF+lQpuaRGi9tW9ZFp1SXKpOFdM9uaVOYJ6Mtp2RJTybM&#10;DYIsiqaSP6EpCRbHoq47ppKG5qZkHmbiK11WbI1m0yy23UY6oNSF0v3apl6HGcRJEZ1YOVna7kwZ&#10;m4tggUsnz0zLwABIueSO6C84eSY0HQTx4MOZf03X+AxFMKs2iSz07OOUOTJWZJSRY4RTaDrFbHu1&#10;SLCy+CYf0n2TqCiDsSSUMHFHSZzS1kXiclHoGucS67/zPLX1VJLYKPNNybEOr7ijRNPEWWGyGo00&#10;5hyStBUT38U80wFIYuFoI7Hh4Z3hxwcpM/PwVVQZ+op6iV03fpaiU/6nU0NTml8b5YtbLrFNTZlL&#10;RFVsachAqotuRl3YmCmQRsowbZwWgGIz8YQkUpThVsfUs2+Ne3pK9mHqdZClWFploqYznW2zuyRd&#10;iUCVU7Jb9baokhGIirIKHV2NB1jTVLL6xG4UuYliWmJjF7Tczcgk+ZmPMWZ1F2if4XdMvZnMoHea&#10;pAJTenPnc7KEKktQqV9y7roaH/TIMyTjnG/TFgH2p/K4ORgqYsqcG+zgGKGME8PSRlu6b4YsPfQ1&#10;EkpIkpI4pbGLRi6XBD0LjPM8+aqRxEaZ3BojAjiNU6tj4qxI7ZMAaY0IQONfaiGNIrFwNJLY6GnX&#10;JItJxeqCbL1LLrlEM8SPX0NsVLViIjt/4iWVf1g2pe7aaKdKbDuaoh3IBiQAl4zZwpRpq+q60Tij&#10;zc/EE5JIUQZaHd3hYvQLhDlzEtodZCkuqSxK859o7qTZ3dFONNohunaZaFElIxDFEouGK6apFK1O&#10;e7meOFGexi5igY5ZzCol58aFZpkgSjamI5TVMfVmMoOZ0KPwlN7cEROWxKgIKPQM4qe/NuFQkpiz&#10;0i8kZuYitMREiLC07A+P8gDdoUr8KSbdV3iFAPp5pINQoiROaexCM1w9llwunuSSDXxY6jtIbIwb&#10;i42qCOqSsyIiTBQQufqSZ0y6SKNwoiZ9MR8aSWx4SqX9bt4+swMCxXCttdmJN9l5WEk/UiXKF7t7&#10;IVBi29EU5XHlkdRwyF5zr3F28IRYNY6mEynKQKsDBBZ4WYh3ihKYpW07Az7STMoxqSk9e6XZPYJ0&#10;pdc3RYsqGYE6qltUTaVodYwOU8EA7AfcTm8X3bNYDRL+82SABo0e/r1j6i0rXcyU3twUCnLfLFaK&#10;pCKVnaAERx55PCFxJSICJFaNP6ZRXZSnwMr0I37XehhJXZKOkcEz2cGFWvCcLO+bRAWVIEwHoUQi&#10;TmnrAqm6uVwoYL5vBkWnbSQ2HmA8/iFSjsRZwQAj5R5/OuIWgG3zoRxFYuFoI7FRFx2nWRyxojLp&#10;BaUnqvHeSe4CHi/WEn+rtLResBNZR4ltaspcIuorkhr2xiKq0mucYJXIhTwu0Z6YaYT7PuHDiPQL&#10;c6TrabM6BYaqSyORcNF9lbbNeqx52q2INLuHk67EKakuTFZaHvGyRZWMQFE8BI40LGkqxeckPUOY&#10;utVPWtJygtpd9DIy8bwinNELTwYx/Me/d0y9DjMYPhHaSk6WC8osJZwZfRallA+TxQVMld49P1K1&#10;hREI2CpWRpvi7B3NqTligIdJlcln92GC2+hhsk4Q+M9afcrYfNa+a/l1j4B+hNBOd/m6iXU//DrA&#10;isBKIjBmBYjyjVtDVnKEta+KQEWgInBoITDOr9bY/NDScpW2IlARqAg0I1C9ebWMikBFoCKwHhBY&#10;HW+uZBnwWyaeljWiGbM98Pv78vFjlIOdifKiESskb3yznQvP00XJ1CEzaGPPGEHKkbhBJrSH4Yw0&#10;6ZSIRufqvWdIJLNxLkfUC8vALtqmYTdoqAyTRgYEazzU5FMfPp9Dg0mkeaxooE7pQqk96VVEA6s3&#10;FhsO7Dy9jKi7Ot58BXhaRmAxeRWzPXAyZ8iZ5ckFGN0gh9vIuGl7wePoZrsr6phmWWYEKUcvN8jo&#10;IYxmpFGPs1Z3Pl0akTzU6FFMWJHTxo22rdwIjuuZxqDsdAUIhfTbu85uTjXqEadNpuq6px2dgR99&#10;0bpTYNYUT4tPnTsBV3Im/gSTPzCQtpLi+oj8EuYJMbhqPLJnmOGBD07GSeVLrg8XcNJ/ynrgvhI1&#10;dZ/zs+bAUV1umhuEPxMfS6J2oXAbUE6OiMwhmp+igikpX3pH5zYTiwh/imbHLCtqSr6AD5Khjbgj&#10;6S5ygyR1285pyi37RDlIltgmRg6bgWu1vTfOU8OGR0lX17cST6hqyAkZUQ6UbCfSmqlyVFeW4Eut&#10;xTYbaUlkRbI3G4N5gXQfMTRMg2bDiz2Wn6M351uLJIVGbhYNIc3B1F1JaGPtxBmhpkQ7o8+f+cxn&#10;VCDhLDKoiHxp2NEAPBkFmurqsxqJ01ZNCbQ0XpfXeBtpebqBbfx2yth87fC0ELlwVl0DJndAQHM1&#10;8icokQw1xCN0sWRbbNjNnhHZHtR7G/0LvZvrw66BnDGLzdNi430XKIluRLVR8rEkapc2oNyyco5A&#10;g7wqLJLypLYq/zN1UaKROFvcZveHNFhlMNBXB3FH0p25QdroMiwAEGEn5EloRvn99FHCxMjhr8yI&#10;QtQ8LkzWZqN8HEkoMldy7kou1pLtBFvFIwCOVQ/aZVYdBAa0iYWLclbdcZVMMnzV3RQFzEbCTG9j&#10;DujVskRy9rWabZytQ7pLhEKJy4jYXwvVGWecIcESexJ3xGzKhY1Zj3HumMQJC0mJb0rGbmRYomV6&#10;F0p6xqVxLO3d7353yTeVaHl6MWwrMKU3Xzs8Lfgg58t5VwcIGvkTRP4QvSd/Qqfg4TiiSSAOZ89Q&#10;xQ76F3N9KCeWK3oWzKLxvuUpiW4kfPkInKhd2oCKI1UON4MllRFXjiRaIFMXJRoWYKZdprbBdhB3&#10;JN1Z+EZ1+1sxsaB9U7LQRTlPEiOHCmBdDq9Gb6OBJIpTa/wrvZO1aFKBIbOaVVYcRyXIrL5ajBkg&#10;Q+ulJeloSpJENpI25oBemSVSlLbNCId0lwiFlPItJMVlFK9G3hU/jnhjXbJZQieKR8YuNStKhkaG&#10;JRUAJbE1kJyMNRIXMtiS0ifR8vRi2FZgSm++pnhaSIbWkhs3HIdTl+AgPBx9sMsw5chA9gxDP4Ta&#10;wgFvyrWJ9+NM0OLfRnRTar2kdmkEKlYkmkAYBovtCsxG71yiMdooG0HoZdUouxuubtctseUrGZIY&#10;OVSSYg5OG3/JHzJ2BYPMdnWqXrhmSqgmlhfHUfl8YJojlgfQ6wWwbMpoaIGJbCSjY/NGZBqNsOyu&#10;JLRJhEI0nriMYncajoBqY08qxfNzg/dDUpkOhiWmG56aFgCfhxItgSWlT6LlGWI8jWWm9OZrh6eF&#10;Zxn/kg6aca4OpC6JdApatGUKNGvKkV72DLM9SIBeagvULLGx0fgsXN4XfQ2X7KON6KZUeaJ2aQMq&#10;ViSaYOoy1fmAgxBFTHklNEZbZDlYkXJ0E3ek7sQN0kGX0SFewjYxcrii2QqFjJhXZx214j78C0uF&#10;LbaRxyaxnRBboBQ6terLbFvTHNE+6PUCWDbFQi5+GHnASNdTxuY65TIrApRvM8Kyu5LQJhEKlVxG&#10;2ABDuPPOOyVYL3tSozeXanh20bNUujoYlognUBPPRnwQWS51S0ofq160PCMwVJXJckEnZ3JYGWaP&#10;IcAxZzDreVAe0kstc0gjgAuGdH6mPaVDerwrLDxLBSvf4QMv/l0/qMx0jakTOxjX60wi1sIVgYpA&#10;ReCwQmCcX51yp+WwgrsOtiJQEagIrCkEqjdfU+qowlQEKgIVgZEILJc3H54APU5w/W4wpK6PHPRm&#10;Qg9pbVyZERnMKRG5PDjROPx5Mpjb0uv165bT7ofAKOH9i6uU1fYj4ZDca/9QVjaSkBloFdbj5Ibq&#10;X00NlO9YeCMTzclUChQbAnKbKabqNgnhLL2MM+PuWiOMfLgYow8ODe9i1pKrxdvRIedyefNZoZmp&#10;PDgqyWpILb0YsMzIGFJ3qjLLkcE8cPizDqEtvV73cQ296f54IpdxdiJnNuLhoijVEN5zvZQ5nhGc&#10;dVwrU94JL2hHpw99x0caylQvZKOYjzNjrpyGGnFCpnGMTmo3zsvkzZfDyD0izeKVUeLAXtYib4dP&#10;uY77wMhd0YeWNPH8Z0nUoCoxD17JV8LRSbpl4rsqqlhy6PpKVWJ6tJLBVCUm+7oXCyOBEaNMgHaK&#10;gQqnRF63ryRsi+GxtGUwO/PYEDkVO4nnNGJJKBD4N3WtZApJm3LEfTLXCccpvVhAOb0+JVXrvsVT&#10;YQSIydYGx7qI3tzyeLaouv5U7nWj5Cqmr1LyunQR06ltkFaZk9QlfMwFE2eDcXDCbaori5JGJC0V&#10;E7zl9FHjMjkjo1Ryj8Japs2YBK9isU0DpfsdCegiLXBdmURkL9BXZTa5hUzZ/EZDAymNVhVlCWWu&#10;vCUxm4L1GIGNmJv/QPrVYCVVmnrRDqW+Upu2RumucRSlv/IwoztSCxT2vOODZ1Y07NIJlBbSccdm&#10;PFOtyWJzp6syPD0nOmVWmfFlXruZAHixHgVSkq5UrjIxD1hoojOW67Zc+fhyUasQYyK6VJRHm2WM&#10;ycFh7isJUyDq0HcKpjxSCnCUlQJOF/Z520bJUwYzhZXlzEUjenATzQD3IzuEhiDxMNmY3drRdcxU&#10;pjqhsSqCAO2X6cW2RQmDeEIp5olwSgzbBV5aUGxCaxzfdF3nwugOhbXNAlBKikkqi7nXBi1JTi3S&#10;6PmXsTeeUfM7M73NQi+MF/lp07sWypwyGxSySSQbqnL0G+syXqSy8G0vjzcOOjNOOFmeUC7pn0SK&#10;EPEvWaJMJCDtqLAGqJQuJ6DHdvzZOBvAgdnkvUZbdteYK+9iyGwXwU0DG/VlPgnUAVx+B2w59VLv&#10;KbM/mmUkDyinHiWVs8Ylf5UchZ2AnjJH8HY06mXam5N5c/KGlSFtljgvklp1y7x2J/JovqUkXY0z&#10;ZdmmwXfkyrfBhPXIxTgWcEnytfhcJkCnvHny4pwLzhhjunB8gX0pecpghjyAIcvZYUAkp0UMS/GU&#10;wC0h46WO3DUVdSc9UCtjXtOjMb04ttmbVK08DrfmulSMnk4LJ+sokY6kalSZqrdJLj+F2KRv8Lnk&#10;X02xOU0hmF4ITptejWImIXDZqzpaZ8KjlMa6ygTmK7EacLS8Yx4KeS0Vpd9PeqFNJGRB4sIMYupQ&#10;TMZxspKHkwxMaqXHuLh2CDkwm7zXaMsubLrllo5dhME3sElfKIjggytmqzVOvTQXGjP7h4zC0kr+&#10;5Chigl4jqr28HR26mOqrybw5Xkbpv20/xJV57QDkyJRafmDhZhlcNw54SK58qohe1SmBXuNmepkA&#10;nfLmsUgzaTC1YrpwL8NGzGDGjv0QhzygETEsY/M2lWvO93ZNGeCCvELTo0wvju0PyeGmHXxrSg2l&#10;YhmN4teYG4ooR6iMWkpeBz38XSNjVAIHpUQ2vvgtYkRXrgVGBfiAUjrq8pUe3Rr5udQIToGwztS+&#10;rMHasNbKRws8Y+khCfMDDT2NKWLV46OldRxNXRpRMQdJach+fhVWvVdbNnnK5hfs6ppooDTa3o5i&#10;AVkpKkiOvsRcwQfrd1w4y6lXStuW2T/rKJKjwNSlgvQU5dGNM+yZ0OsvLD2NvujAdW1n3jfXV3Fz&#10;UAJRIHorbfOVd9y4tiDdUdxW8wjjbnIcjnbWpAM8uAOH6Ekpr/hRFePWqpp1rTSjVMUK1gYld5Lk&#10;2lL0Thzfps073/FudRKv3B9UF6lrPd9YyLTLrMK6GSuqSto3j/uqVPF+Oi1o61b6atzItt79rQrr&#10;flKZhmzOUkmSmjX+EjsaQ+++eRxdVKUGEjdMy31z1Y1xhoTnjow2bovzZ1Sx5bQ5WexkToJF3lyf&#10;y31zV9E+cvy5Is0vCpT75rZqA2stpA16Gwb34+9MHUYrmb1v3maB+rHBHiABW07M+ONEuW+epp6k&#10;ja7W2kx6aZx60aVY6dZ1bMG/oGiCNO6bJ1+U3Jfg6r6iX+0r+/3vv++Lh9eJJcf1Oq6vNVvLsz0u&#10;CSsj7Sp2HSdAHKx+CluZ4a9wL9avnSkf4tIylTxyTFO1tkbaWfnZsUYGPkKMcX61evMRUOcq6bzB&#10;BC0ObmK1ula/bR4nPVgMHs1aLxgfH5dP1rZlcvl6XJmWqzcfjvM4b155WvzEWT9UBCoCFYE1gUDl&#10;aVkTaqhCVAQqAhWBVUFgsjMtqyJ97bQiUBGoCFQEhMBqenNOKcUTtfNTMfSyW5jCInU9xBr0OgK/&#10;S0HnxNvo+c1q4pZHj04UJfEwZfqzUXiTSAzkLWEgGpGvIZjMWsa9lC9kiIipWJnaXh5+XSZuEIMg&#10;GSy2j7qbN8YDMfWKjLDx1Q204xb4oF6WKc9+iGo8zDiuqRgFTAtjSTq036vHtnPP3cP0bPUAB3Lm&#10;WH1zcuYM0cKEZVbTm6dhzE/F0PY65hKvWd/liFI5da7sDJ980nHACZXR1hS9+Dg5dj+kU5NI8MPL&#10;QAnjT5flC20HNtJdzG9Mjq/3S1WYt0rbWy1eDid8ol/lZDnNktPNWlbTK55jCqKShpSonIbGHSVS&#10;4Cz8Sj8O7Jf5UJOg3d2IhwnUHIHXsjSEM2egbGVTQ7Q/sPEhxVCK812luIGcOSxyTtGaljNniNjz&#10;lJnMm8fgTsbtZdBxZWPcpzBHYYuCX4ctqshNVaTBFNPFGEqTRzkUnh4KfCybfZxj8yRSSYAncKlY&#10;pv9hIk5BchTgOUzigxpPOUrxXW4S2ONtUyTezQsVk8QJO0ZGw9TABRTl8TgqIPfhXtqeJxp7T12o&#10;KdrkXweVHpHCuo4RgSG5P1RvY+CiOoN1oqAfaMAwRcHRA8p4JAYl9cGKsIo18F7AccdKJXdmSkyz&#10;ZFllmD5Crrf3xrRex7ZUj3EuvcdEM2erky6kBcBWGoEV2p4U0bA1Lg0qzj796UYanxIoQ3Tit1qL&#10;Ug3olJVKdduzYNe0Ui+yZ80gP6NIMFsg37op29UQ7buwDS8qOmk2GV4y4MiOoIxc8qq0PPOV5Hd2&#10;EupQEhnjZXmLKVqI3WGubXN2Ve5P5s298CoYlMp1IkfJeyKj4M/I0kAtpgc3I/+GsuMopuW9pCIR&#10;UnThMJkUNU2JkgSDm20UFqVIiTrGKuF+I0OICsQoQPnuuh9HoTttHCCUxEF0ED3yraZTFMPI4AFV&#10;V1wTQKHTYDG8VTCYaF6izZlmgBlLUKOkxNRFySST+CvUoPhnyhHJwzJV7MuiAHzW2tNxtXG54DtA&#10;nm9Zw6RETU5HoKDhl7i3iZf6VVZnufjBXpBK4iaUsIPRmmKBxMWYlonTl0/B9Sdb0p+2UnyHuS4k&#10;KvSK+iDzLq3IdYc/VEm/WhLk+s3lgoS4OU1ePoAAixZjYQh6TNRqgdgle4wskH+V7xNH2qv9iKoN&#10;z88NVj29K+xDKmHe7W0xWkbB6IZw5sRcXMkTV4Vu41z1byfz5qAgpgUurKFkO0HBYkfiX+dSizkk&#10;oSCjF4GDAeVDZEGR8VFdPXZkWlOyjcKiFClRx/SqR/aBvl3RR5KxwjQK/mSwJX+IRtpN5IRr4PmA&#10;YUYWDr+y1pF7xyasWEpKmheP0TstfLCCUhclk0wjf0XjiJhUYALm/KtnoAQvPovJaV/WCD6yNbLQ&#10;6D6XC0gRfrO2eLt09QKuwBAQWA7LVdx8L27Q8XXaHYruA+gEPr0nm9dKzIKk6lDBuIDuMCi3zFel&#10;Felt0chsWt1e06WAqTXQctwXYrlCGM0sPmB18BPgEBkC2gEWgjCZd8ke02aBvdqPAmv4Qp6uBSPL&#10;g+7QNRL2EqeoQSI2lh9tcPVy5nSANtMT7RDwl6PMZN4c4bSYs1Tid0q2E9TsZBNH0Ip5O2JSjVlQ&#10;llQkCgSYt3GTzssAtTSl9ZzIh0RhUYqUqGO6Ead93CiLCo1jcBp+96Z2yUcxUKnMcLACgTLcVhQ8&#10;sJ0hxfQedJX09q66KJlkevkrYo94BP4UT7qZA1xAdxS2yyRKFo4h8scyTGYlpqac+4520KZG7d5t&#10;Pxg2yyoq8PJJPIFqAMG7gtGdRfcBdNrZULPeOKKiVhq8lawU79nxIKgWEguNCQKFYaweKTDjqD2o&#10;EgqWq5juj0YYsljPRDrGqHGyKLGXPWa49mPJuCXFnBWMHghiIOEQw9PvE3pq5+rlzOmwim6NzGqW&#10;y1R+Mm/uHWdiBBhuNSfjliXLo5lL416YoqeOX9IdHuJlYmjprT1cjzZz+KAHQHWNicsruWt5E19J&#10;pLj5qEDPJWnKizPhj8alrHrKaHr7oZVHkzZtiX8qPt6WJRujG4Qp78cteO+BqkEmQDeqbdupdhbS&#10;UeoCtQolY4t3k1qJ2hq3uTxA6jIKjZ3wCl2UJ1tUWCjh5ngQUeOjIyM6Qk200Lhnou4SsAzEm076&#10;ypEvYsiwHZPyTMagrFYT/1KGpVe0l7rwgw7VMTw/VmoLJfaC4uyAGg2ptCLUIWBBVb34jraAkTz9&#10;1uoHU2rZ5TEWhkA8BG6evJqb+j2DAnzgTz21cEfFuJM2oNSUFderfc8gqduz3pt+DER90TK9l4aH&#10;OcW4ELFZALxhwFeSWTNX8Z8D/A7Mta1EYZ1qa9TIWrmpiHL0xTBG1x1YcRWpSCwhTxWRxGeg5OOK&#10;RcqkcS0MqTWuF/OTRHqvId2t5TLjoOgdUWKzonx5p7eRCQss0zAnlHDOptYTZ844vzqvLx7X60xq&#10;Wy0qkiTkCCK0mYZ5qBT2Jsz6o4WaUAWJ2VEtl8yIE/ZYm1oOBFaLM2ecX608LWvlIanKURGoCFQE&#10;hADbQSxOs6Ix2b75rB3X8hWBikBFoCIwIQLVm08IZm2qIlARqAisGgLVm68a9LXjikBFoCIwIQLV&#10;m08IZm2qIlARqAisGgLVm68a9LXjikBFoCIwIQLVm08IZm2qIlARqAisGgLVm68a9LXjikBFoCIw&#10;IQLVm08IZm2qIlARqAisGgLVm68a9LXjikBFoCIwIQLVm08IZm2qIlARqAisGgLVm68a9LXjikBF&#10;oCIwIQLVm08IZm2qIlARqAisGgLVm68a9LXjikBFoCIwIQKTeXO/RNivYjDL+xBx9UZtSor5fg1e&#10;etWW3zIzXMLy3e2NdUFgYElVF1B+NXZ888OsTQ0fSyrZK3B8O/OQXkZIPs5y/CqG9A6HIUKWZXrF&#10;nmkupPb1Wjvk9EjHCTlJLcys7R0jo9u3LvRBU6zXtNq6G+dA4qvhG1tm1HqHX8fLGhsrjvAYo5Gc&#10;zJvzOhUoHOEi11sdul9DU4rrV8GN4IEcPfjhFfWGZcr7he7D6/qtY8OrDCm56kABiF8fOkTgIWV4&#10;Q033a3c6LGdI+yrjVz+DoV8iPLz6CpfkVWrMKeZXfF3iCsuwrN2Jl9zvD5jVAJJsyzQveAUSHel1&#10;S8uKxjyNT+bN24TQq8gcATmEj+9kYinmnU9675RDTr2ajvJ+Y5ynotbw9DZRSvptdipJAa/2+lO9&#10;K8aJX/kdclp49dotSa4YgVdtISGfvdK6L4nBn41DU3W/iUqdKrqxDCmaoHAMTPgWeVQ4Pr50xyAe&#10;kcRLA4zKMrwqSe9c0peDpoSnvkVIXr+gz2nsHlp6lWsMbfQquwSCgjLhr95tOVZHDI6i5VgMF2jU&#10;CMV4zZ5fvMe7xPz2ehsYUnFZxY5GEyACqjFYi28lNNrRonyzNIMoNt/y5kIu6mqO/Nqv/ZrMg2IC&#10;x/GyxVPkEVUZ3wgYta8hNM5Qzy81m4ZpM7a0fjOqZ5ZwS9NwoLcygG3gq534rKCZonlhq7atWjyh&#10;Z6naHs6MmJ4v9bItG7AmqfyDPgif+FSRDNWTWveThANh6S62vN4cCAjfFKoDBAMgFNJSjH+0ZERk&#10;eldLfBUnU87LrJZuLFsqUQt6F2i8VIXnA3kEvXFRjXjx4E+6o3e9/FcOhVcd6k/eCSnrYeZIchUg&#10;LEJCRw0K1S2GJo+GRu+8C9hSqQrDj1X0YnWK+fU9fn0imqbfGJ4wcF77S4CGMfEv7Qx5p7Pef82l&#10;NwiXA5SE9EvQEUtKZUSCWLnE418ZIk1FPBESkShZqjXC221/jSAIf/Vly+ENnPzJ2yBjg8lypHEw&#10;BKU2Y6O63XfppGLjPFRJBiDSApMAoTA9NgZrIKbChNWyKM8FWZQ7Sghg4cwC9Yvv5lWWtMBFL5oj&#10;4KBHIiBS17wL9NJLL/UDBxZ42WWXuUcUxFcYNg0iQ9rB4I5A08vW3bvu04ibpd/oWKkCjGX5pPq2&#10;adhtFZoyElhBcSP4UqUKIAnzwg7EVt0W6SdjTvLIJ0gLvNCVXvwSYJfEFPkWXegDVudZ3Ds6CvRK&#10;OKSRVGZ5vTkQCF8tR7x/1q9IRk/dg9cbcqnuV+XyGllCKr8NlhbSS1dVEvRpmVct+129VMEPqjWP&#10;X5+xdSaMFl7mNjrWm6AtOT46vb6Wb2mN+2oKreu1znoDNW8Tb1SD3zDrmJp3Yfu116qiPZn0kmhs&#10;hQgX6JiQyKbXxvdqmrmnMrgA0CgHqG/pSy/t5cIi9UHI+C3ACCn34Vcbp9fAN6pVjcQ1u1HmEgQV&#10;8/vqbDlSrl6y3HYBsuXvNjbmp+Yq63TbFq3ej8wlFZeA8BUvRG4Uxi+G1srNRWvCJFlUQgBdW7/S&#10;XWpfjWD5fItgeDG9fFlvS5cNu4oK04i+AtWkO74VaHTK5PJbvI0/dZlQFPBDDCNSlCp1KBx2eeMv&#10;1TdOww4N+iuZpSdsI/jWjuIt3gnu6kwWPSLYvFOnbcasYmDih4MPfehDjQILFuxTHzTYIUNTmV4J&#10;hzflksvrzZNAxM7xXcnRtw4UHY8ZX1YrQ/Qll00kS8tMMyxMM1ZxROpC5qidE79ImpL4d+57scGB&#10;lg4azyKnz4Wna5vSsUd60aNDdJr6E8OSxTA0WksekAnDTS4+6InB1tMBmsWjCmiUA1RdJPfedwou&#10;+NOPDgqQmTAS2G5OjTSqVfCmnZaocbkVx6EGoXFQdCHlDn9peoexKXhPHdkfGRA7Pqk4AdJtsY7s&#10;MHiVdGvJohICWrxdpXGOsFTjC1gVGCMRtBwW0aueL/0eXUtII9z0XEiSCwo6ZXIRfWN+lKQpFaMu&#10;E4oP3kNgRF4Cy/KUjKrvnYbdMPrbDvBx4oQ4mGj0BkwWjRdwGCBAqSlZUYcxu0f9EMil2H/gZV+R&#10;DKy8nyQc2H53sRX15rhUTDltPtpotG/eLa5Cs7Q/6CpqnDCEOAUr9OrHzbTJjjkqGKeu3KX+1EYY&#10;N/kTO+BP2sFKMErtm6uvGGgztbqXJZrSAu7nEsVc3nBEYC82NEWDaS9PG6D0S0U+DFwFNRzN7XKA&#10;hp3uVBK4YstYsx8dkEe//6gkdXle4Y72zUu1urtSoUKVS0tCIwilDeiBmlr4mrSBixiNltNhbA70&#10;1KAexo2D20dCiSoVJ0CSkH5kpDyj9jCxSZ4SpDu1Joty9YSAo13rziU9UoIJrJF/uVCBYlKcu2wY&#10;206wM0Ccvnovd/k1TahC1zSoKN4hrUN+WvCuheyf6VCW98zCBlgeymkoy5/VeXWAjzD05YdRtazB&#10;alwUYCdK41KUUxpzkse76lQBH74Ft/j80Sa/hHEtFyvvJwlnBaS5vFfscR9odFzFyWs1viV9XC/a&#10;lxhXt9ZaDgS0d0zLK/YO9RXraDngGt7m5PPXT4E8aMYHguEi1ZIgME4vKxqbT7P+1FYOPwQItPVk&#10;Qxg+5wm2ww+8FR0xkaweERTsr2jfh31nC1oHRl+obc4WRnddK1YEKgIVgXWJwDi/WmPzdWkMdVAV&#10;gYrAYYdA9eaHncrrgCsCFYF1icByeXMO6Iz45XogxBOSRfBEU3bKll/50/9A2VIx5476vg7GlPfL&#10;9tM56CFVGoVcVl3MBIvyPyMU6azRTK11F541m6O7tV6T8AG+RosaMi4nx3UUFoDj7N8HqH2aQu1M&#10;zrti+ZG290SpjVP6Gm3kETRlbw7B3GW6rWUSqWaSZ1zh5fLm46QZWMuJDAPLdxRb4U3/4c4Ly56c&#10;BWV+uKZtYQTpzXABlFMzvHx3SZ1p6ygzgmEmtRZTiLuFGWf/PtjO6S+dTC+TMKaCa3g7HN1Thke9&#10;5kdgSm/uk7OOvxQFOMZ0UCC5zYOhAo4dHBfrnHV5SLYkpkghQMmwoR6R0F/pjiIpUV74gKphpXAK&#10;0s2uoMXf0QcCqGSirUga4tArB5NVl5O56lHCJ+IIujYLihtJVUzxYSGNcBkT6SvHLAJWZw9o303p&#10;iSoeh0/PWI5TqOLnjKjo1JQVXT7uqClFZ8lUGvVlqdRvNKfEjyF1aGjJ6nwfKLS4toEW7zs2p7pM&#10;iH/1QeOKAkRjloElyUv7R2AMA/OIklvC2BF1bf825sSRMtPzgVNA1Eg5DeN0ECYqaST5U0bSYfxq&#10;1nbOn4K0+8GRkapNUTVEI/FXlseG5/SrRBEjHXnSxbFEbyCLLTNUOuZLmuar9edk3tyMDab1MNWG&#10;EtYBSOdPKSDdiwiFi+Rm/iy5RExtIa0njOjRmaUxG5OSGIpadl6160Yul9igUuBo0Im8CExiXozI&#10;aNbsCswBOiKlQiEV/3I2q6StSDKDAOdwFRMpVjKvSxsLSmwhVTEnhjK82wChBetClCMMLRF3cPJP&#10;iJGEIjtOTCkdBpr0mJqyOihWppWrWbPKlHyTSV+SiqA+EXcoBYym5A2dnlNa3UAr6gBzCEEH/Sae&#10;FktuASJuCKwD2im9WSOSPScApSZpTZwqbaQ3vc5Fs1IcjW2UPnFa0R0iYUKaLFTkTrfxY7o8E9AI&#10;rpYjjOSXcqWUn0Y5ZfNMcE89cNA6ra8seckOFOeU4BLm4Kz5Tt2Yrsz0VzHsMB2vdF+KJMr50gvy&#10;ChSYzJtD8iB+CT86Of9bOVROSaeAXKSz7wRQI5eIHpYbH5mBW/mBXEo+1lUyokQcI5dLvK/UW3Gt&#10;SBgENtOebtKLc+TEtqEUL6u/kbaiTYuCyym/3cQRaiRVcd6dnGAbIHxloi5RjjAZInFHjGFZ/2Tf&#10;iSmlbRRJj2VToCROG83nxnYctpfpdklfLlASd2BOTEU8WqRGKK0uCdAGWgeYQwg6Sp6WcmjJ/tsQ&#10;bgOw5CxqI73p0B1fSTuOh9oofUpuIkGExpVV32v8dEQjWgawMazXFEwdEiopXznSmuxmHdBXMZKT&#10;o5ABsHLY3sRCw03NXyadJ3L8IYeUUaTCikpiOyXcync1zpdukFfm28m8OX5QXqDt9yLgk8/1poSZ&#10;j1SrjUukAwgTrUXqZ5SRGFFiC5HLpaNlhKFxGauLMY29l222DYyM1Ujqb6StGKJIemljQemorviC&#10;y8bXCAgtWGxRjiTiDs0BNaXIt3d2UUBIckU96k5sipkTSWOGoDFEXywAkUaGKpqKIrRxC6XVeeWw&#10;VG2gtd0fMoSSp6WslezfBZKEbQCWnEXeGe8mvemWv20aNnITMUz4GhVi9xo/CgJzUNU84mGlfBBp&#10;kw2nAUGC7Kojw16zVY6Ixv0sKBaaXsVpIiQCL9UyTRDamWm+9HY6YYHJvHlcmRt/vjPhg9L5vD3H&#10;Ygs6XG1cIm2j9T4a2o3suCUjSmwhcrn04qjg18VigGC2DWyU0FhLd0lbkbpgZnrfPH5VEkdwp9w3&#10;T63FvW9CjzZAqOWSohwpiTvwjN4m7j4PkCgvSj2mpphUBGVqvC0271BEm75K4g7NscSZl6yOAiyB&#10;puiRD5JsyYo6wOw1G4mhZs3TkmqVuBGCaN88SdgGYMlZlChftFk/RNpYpm0aNnITYfbYMyYxxPhl&#10;5CAjTQ0hdrZg9G4mHIy5ka2wZAfy8y5QDExMBfxE4CUZZIdORR4+X2bFf57y82ZyMkJWy3kkWMm6&#10;GDd+f3hEsJKy1b5KBKq+qlWsMAIKZVb9tM84vzpZbL7CoNfuKgIVgYrAtAiwZcrvRqvuykcPat7I&#10;etwaMlrcWrEiUBGoCKx7BMb51Rqbr3vDqAOsCFQEDgsEqjc/LNRcB1kRqAisewSWy5t3p3hNBauz&#10;TN2gD2/ojk8O+Md9p4c1ntyIDA9OLXMvPufgPLHGDNJydDEN0kdHnA+lOy7TLaEbd6JgvGNRY86b&#10;CiRkRqggghOrx9G15QPPOrrYPuDwp9JulQa5AtblTFcbUpnLqq9KI5wV25RH2lbdOrUJUVLgrJ1L&#10;M64NqyQnA9csSKMYCEjbqIebh3Q3ojvnwTbKAAgpV3xlFLRc3nwFpAeydBQSreicLyeTnHSuU8kc&#10;ipILdnpYOkuuaRnfkBtTy5QIl15vX6a/lqOWcTvfwamJ3FGOg+/4negdErp9XFtKc0VC33HannvB&#10;tvTOeyMziYLS6Hzi2PnA40aXZCsPTa08uUcHT0uZvzoJtmUjnLZU+qJfjbtMHc3TLDkliNfNaeP2&#10;Y5pI7HR+0pshQ7ADGdFdNwtQ24uhh0g1T5nJvHk8P+uMGwURDl5iTGFuB76NTBcl/YKH56BVgTYV&#10;e09k++goB2PJIMDN+ZQr3i1mkCIzCWN+Q65yoJxaRu5ATESmEeUoxwyxRjWg15jvYJ4pZ7c620W5&#10;FR0Sun0xCvj1wbrPSVjmuT4jrZYKelEQQcs6FOwMeLeW6C+kF2lK8UVJf+G6aXT0AiY6lqsMgOGj&#10;i7QnVrST7hK2Dr7aRPWjWHqccssOylILNuPEgeWcOPB0FRkh/8qAE2sKf6rkr/3ar/lBkD8VuKWp&#10;oQH6+ckPf0PmtnpxOGzxEhnGEhXRwZK0mcrEyaseu4EV/uUQaEdMRIzdZiNd6PB79AaMkewev9M1&#10;jsLBchsg6X5Sq0Er78dnRzsQd2e9SF/lXHDLmlZuPz6LcJ+4iktK9NuJZcypiyH6HV5mMm/OxPZr&#10;ANV9N0+L3kCvCS9l2zkm+gUPppfJhDZJwcBiWPOVoJSAIEm6DRo6jfkFZXpCyvKXzL1At512Qv0K&#10;TBy2q6kOCd0XkWk6Mi/SEhfQa4Xj1RYrxQcO019QkRUIwfS28pL+wi2Xo1MWLsJoOZl1dNTl6QpL&#10;4APLVVxuS6iFv/IDtVYl9ozycaok7kiDNb9Kh2ZZqJR/y3RV3izwaupKGOeykTbFn//1v/5XIemU&#10;8ZJyhG9xf84gFXnAwEvyiMsIZ6FOuSLDgZpS8nBZJrHKlMDaBmhcnq6RWkc5xiADLGWVxFTDdNO7&#10;fBXZxFFI2jZA0n2kVV09w3kNK++nh2mEJGXMDI7RWhRXSYw4F5JGmMJio4ybBAxHr7GVP5E6RABF&#10;m7QsUfkwxIEMtAEVm8ybM7FF/cElV9jL0yIWHkoqTGZJl5Mq6Rckay+TiQIlTSdH1hEOk6L0YhTJ&#10;H1S4zAxuZI/pbVkxC+rXYFOa8nAJ3RE2oRiHS4mmAjBebfuYjfQXGlccXaS/6B6gvKoXm5lGJxYa&#10;hNcHrnIFjb0rhVgmR365A3n+FNsMdujUUKwC5EvijjTY+DDXNlLZRgK5ZE2JNoMY9K6U8UbMBZpj&#10;5Jke1YW2BsJCrheoan8v+QtZV1kmsco0Aqv2yXZWrNBBrcO36jdV6X7nfRyFkG8DJN1Hy4xUQ8b+&#10;TThR3i+5pKKKSxYmD6FtpuNnlFfcMTRx0ch7EKsxVSUqH7qDle6J1vjtZN6c1rXmsNg2MjWXjBms&#10;3jyGcJ+hgkt32jf2MYTJRKjZFytg4Q4i4SOUHywgiI86IiDtk8ooRQ9EYUVYXFp4aFAjpYuBP/tQ&#10;UvGR7UP0hzTCBGYZHy6h1alHGSEvgkakVeCP/Nrgo2U5CP204LrIMyv9RYeRuRcDMv/oum1aW8kK&#10;jgSp/uTiK8zAQRMK4s9e4g4bjJ3CwElVsqbEijhxTEVLRQfmxIkS3pY2sHcXY40xsWg0s9hOWaZk&#10;lSmB1VwAljJWKIWULmaq0jjSNkDifdSKM7Xe/bxY3u/mkmpkYerGH22qX5MvdpdnNcXLWdSBZAPD&#10;bWAyb+5NQyJEMdymq2TMAD5mFz6RD/69rk10uVcta5RhleNO2jd3F2hX7sxBB4Yl7Bzgi7GEqdV2&#10;JsEMhRQTSYVZ3LS9bmoaszdou7ADfVYvxxFaACwzE1iGmCTUhuNwjVLSlBrGgZbFN8nzUyTVGkd/&#10;0SYMvSQ6i97RzTSuVNg7s4xLxE+JPSOqDOS1DyATsj2kNk3/Yk6uXgkBGVWWrCmxIjizrkjINsy9&#10;CYt4SEtJ9D7rw7hV4JlSyl+WSawyJbCeC7bSXliGVEEj3jcvGywBUZl0n0a8N82o/ZNDeT9xSSUH&#10;Eq1FU753jN6+B5bomlk2vG+ezMCcRYja7St6ey8LHO65oMwWgtapcnnZ5WCroe25bIR6VIVFopvX&#10;cHTLtWJFoCKwBhHA1xPCzyrYmDqxj3G9ziplLV8RqAhUBA4fBMb51cl2Wg4foOtIKwIVgYrAGkSg&#10;evM1qJQqUkWgIlARmBmBZfTm7PY2JkEoRXtmSYsKTiHRN+yADzxYMn/XtNCbz92bLqwW0iiGyDYV&#10;gL19KY0+FhPC5f3eplxAPxS3gcP9WW3DVfTz+ExXx0+Fw9sZnR0+pAtGJxVodIJuSMWyzEBsew0y&#10;/kYaf3UcJ1VbreFzuXcmdgg2sC6+pZEIZNohS8sjzNhiLKM3d97j5GNubFCHXlamL7Tb+H6lmXrX&#10;WcmVT1IfLiQ/Djf+Ptx2f3jLbbnUbaneHS27yqy/Gun4+ay1kiSTWMIQ3CRn49nfIdUpMwLbtpbj&#10;MTvOFs+6AA8UeGCx0cwKw3U30/H/gWKXxeY3yMm8uaItrS0KHxSbt2XHaoWPduDUiZjorzHrFLBP&#10;JjWe2HNsbjHSwuuYIi37jRJqIF4n/UGhZcwJVq6wRqoqbQcK3aaPRWpcKu+UcXMb6L4D4XRUsbzv&#10;pOE2AZKEfngS8upLQioScRcaY0yXN/WVyifyBiW1R3t1y7rp2DxmkHNTaVBXXnllzAI3bjqu51HQ&#10;pqt4CMmKBKxOkiW90xHd0ZFT8Klb2rDuUNf9xlODtgQ6ctcxjz9akQEp2RQMoIS0rfqN8poseC69&#10;bc4FhLOsSDoy8so+N+BOo09mYLGpHocWm+peTbXGuNn4sKLh+3nCqvS8tgHoTrI0qU+1JJuniSxW&#10;fSXNpioaSGxEfUXduYA8UpxK9Bsz9aPkdFROw7I7y5Oeq9J0s0F2oN391WTenG4IV3UwPnJXqXtu&#10;OlOcP8lB4IgoN+OhTqcX8xWfzSgCvsBByZTZ3zYwi5GOvTvV2CktsYUooRLluWP2qNRXygmmJNJ2&#10;i4cindZBXoMzwt0y+ChBGdPRh1kfNZwv3nacMUkIPorXCD2QDat1CzGzGcmVoIRUKVM/pXejNbE7&#10;pAST2HKMpDQ/ZTOc7HSq9xlnnOEscLdJyyR8Uj6ykpGpELPDNUWlO1kRd5BZJuHMIGFOMeoqsVvp&#10;12QPIpLkYbB2bfzZxjcQLcFvhVbuT5sVRTQim0K0sUY2BaYA2WHgwIe2VHsNhy40a3xYNqbRJzMo&#10;OTkkPAg4673Xv9BjmV6fHEIjIJEmobQ0NChHgRK94DUyK1hCXKQI5qjiRDml7Cm93iWtu5LqIE4l&#10;MIyZ+q6OGG0zNHaHIhoJG8rpFg2yF/DGAlN6c2PHJImLfEqeRg7AKoHwO7yZoqqOVlAwK78YJ3oz&#10;+zVC5/ik2NzpDOWjWZnezTrJYs6/vTsqnjDd4jGdlL/D1ZbR61x/L3IRxl4FO4civenYFZOETthD&#10;MJxpY2YzdWM+dMpgdkyk+0ir9Frl9/uKGfbx3b4pgzxWcUfOP1KIQBfOGW7ksSutiFqlBSYwlUJM&#10;kIFb11dgKIKK4XwDgt32gHiNVhSzVNLqGKVSOyXXikBwR2WqPVXwWZ41pdkkMyg5OcAQ4YdQBtG4&#10;ijWm1yeH0AhIpEkoLY2Rii8Ee3AebyOzgodJIKJk+pj2IUqDkpxDtUqqg96pRK2S/MMyxO7a+Ana&#10;plupr+F3pvTmdnzg3p1Bg2M1AaxlNW0L41R1nAIlxcOHXodk9lML61R4ZbtXF1owuXpfFo6TUnzn&#10;ANnOpc25DxHPsdtMO5g2wbQGlPdBSTKLFSQZQaOEYELAqyCuLbM55kN3eB/NHwmZRI0Z9gnAmEHe&#10;aLUEdCI2Uv4tXXhW81U5zNKKhk8GvIBTQJGzY7oOabO0ItVC5sSmYHKetPFIYe+0xB69DHOzTLVX&#10;3GD2yiFmILMxJwcYYqvlE3bjqAlR4S1oTK9PDqENEDdbWprSdyWeZnTvxXosVobhkVBJddA9laIM&#10;bdMzlmnkJxhBJNA79im9ubeHzCvb0b1yzeNGkrPwnX0uq3XIkzL7GxuPm4AK/Vws7qZ10zk5vdub&#10;xY73FY2mnGDd6RbPe2QsDOLYU0Z4r4YwLPEopTWgvB/3l4kIfBxCXTRKSCM8qZg+18OMmc3OWUcR&#10;3cRJjqMZYESezw524pDj6QhlvVOSePbOO+80LExOERsxfM1Ph5aitVEVT93SinoRdgEzItCdiB96&#10;65aW4CqlFemrMrNfef90qoR+Lv7UqJNLwu9o37w7bx5Nlc9nAorGk6H6p4LEyQHOUlZppaaOkszC&#10;rUyvTw6hDRAjVloa2sSWZNhtkyXNI5NYmNaiTYnWXUl1kKZSW6Y+LbdNT3fqnxOifmXqjdOt1+Q6&#10;CkyWC4rQxBE1AX0eZUxblznPU/DkzD4dQuIX2Jegx2oM06py1ta06z2EaWTWloeXrzYwHKuyJK5/&#10;4LNIrDtlbD6P9LXu5AgwmVfSlSM/P6tqlzNxe00+tNpgBwKKYVfXlVcFrQoCY1aAKOi4NWRVhlo7&#10;rQhUBCoChwQC4/xqjc0PCeVWISsCFYGKQA8C1ZtXE6kIVAQqAusBgSm9uc53z0TiMaLKSqLOLzk6&#10;NKbEs5mugRQQMWFvpvaHFFa2ZCypTVXrKKbtDWkwleHERTpp0AYUPQ4/MdYoiZNmO+TUIYrYUToO&#10;4VM01o5PdAxMT7cYGqlOSc5k8yNwlsqSKse101FrhJGXrQFIUnTvwS3lV7uplIEcv5LWGk+mNo6r&#10;Qy8Dp2cHXMPFmFxTbQ1O5s0BfdbpSnmdSJ2f92OZ8BrNAbLcE2/O8Qpw49/GmjKil7Yf4ke/Gm24&#10;DM4s9clCn1V3ckPMsVR+vJI/e199ZTEaeXXWrAEPR2/tlDSYygf2z7kj5lSbXkY0tXbw6ZBkMm/O&#10;PAF9rXh6nRiXUEucEpbGPAlaQplXTD+FV1TUh0QAksKHWMUlE+WCaRO0qkswzfxEyoEMMVKbhwOE&#10;Qx164TK9xLOrsdMYHehQalwODZpCG41UTZmIw0imLnzEVS/k9cBdUYAbf7OmlDwt7lSqjMf5G61K&#10;CqLlqAWaxV3qrHpbF7/5m79pQJSCnxAou0tNccKaXmIkyMFqKZQD+1q9nOyOuZJjwuWz9ukhiT9V&#10;l3/1QS03PiI4BrQiEt2HmVu6LTDhRnelKn2IO7okuoumKzHUaVKZdS3LTKgmmpQ0lVy4NIMIkYql&#10;+esqVpDVl2QQmLLVKGGcUz7brimTKGLcoJqSyoSJbKxxelpsJJQjcuMSxsjHx4WYM5EGksq7Wc9H&#10;5Bn4RNg418qbk3lzwlhSyHzeXKllim3JSlAqF+keKV2IGR65IFgPiNaZk8AtkgcF7x3EKapCSaDX&#10;M684N7icFa0sULNAiH1Fkqik0nlk+o7UIrWFvqXWQA4QMi/0wmWqKJnNNCMljQx52BzVp0xMVylZ&#10;ZRSqcPn105YqdWEiDqHXRrSS2GYYe8nTgkhRlUYA5gp7qEZTkxYQjBRzcEDRqBUFsdJrFHzQbFEX&#10;v/EbvyFpKYPdRyqSRl6dUlpl3ETGCFPfIC2SK1M/Xl7tGofA2XlZoD707oklKp5ysMkC/WQgCxQa&#10;ETf5HcFlcBpJPyhJ9CBNaboxduW1JpWZ/ghhyqRoUaCgEaWelVMpTQSZgQeCkMrU5abIUsSLwKW1&#10;ljs4YoVuNrZGEkS5BcpbNZ5TRkm8KzRVUsQkhSZCITdVOhax+tA7corUBSdG+x4RCDvJi28xb+eN&#10;x2issbyoXTqAbbTD4Tcn8+axS5FdKDFaI9TCSIjUmKnsusxGJXDqA/eVSt5GecFXLkmnJMuUlAuU&#10;UeZ0ZIFAW/yJGUkwORpZCf+2JQGO4ABJNCM0XtLIYNblJlXJKuM8zLQR2cFkogTLDqKVqLVG4gjx&#10;ZznH3ZmWqLLbyJTx7Jx1FUZBTiPkgwgATNGVaHk6eHWoNYTmAsT0nA5FBAiXmfrdr58X5wxo6wNX&#10;uR5EEBIVTznYZIGNtDARN2Q2KY3fEO0gN9G0qiRjjDw23ClVJpyBl4z8KL/hwgUjauNUUvnUJiP1&#10;xFHv1BVZijMe9HDGXGN9Yplpo+7pNip/q8aFVSNFTGrHUyYlMzc6Fk1/aRO0KYMVOcVU+bS+yLEQ&#10;G0960GksLwvsAHbg8NuKLYs3j50JGsUXXOOSRVFGIk5xF1iJXCEmgu8oKRdcMrJA0CB/EptYME17&#10;hTOlb1UjIzhAEs0IjZQ0MsQCioYibsNZZTqYTDScgUQrQ4gjHBgSFo2wPBQUqbFTclOk5aHxbgSG&#10;SKsdG5rC8eFuxG0g5eLL8AhcenzUpB2Syt896kjFUw42WWAvLQzymJTGBDKNpB8dUpUqE85yUrGi&#10;pxIhF6J2TKXUJiO1eBKYuiJL8U6CHs403RhCB3XPrHbVSBEzsJEOx0ILDBMWI62jPOKIJwpHlPyb&#10;BkW8H9fXtvICx3SqehIaKG1vscm8OZh63zz1yvi9nxgfzzs4LlILHQwPWAmg076oRUrKBTcl6i5K&#10;UsWcRBbMHlwFNMlHc4Bg39o3TzQjccNRTyEST/F13ETzphtVulllSiYTA67G24hWEv5DiCMENRez&#10;t3ubImmQ4Sj0Q1pjnjYNhYYJRroRGCKtzYYgS6/dcLwvazExSy+nR+9EooA3gkXFUw42WeAQWpik&#10;yjbSj25vnlQmnOWk4uWphMkhasdUSmYQR6rY3HVL5hltXiNDI3VPx0A8p1KZ2BSND/mF0011U8fw&#10;7MIsFiEozyuKwRE77uZ5R575G1/t0lY+glNG9EPMrKPMoZ0LitlhWLPygLfBoZWm8W07c6Jcq1cE&#10;1hQCrJR6IlxTUlVhjACOPv5mMBCZyWLzgf3VYhWBisDqIoCnIAaqrnx1tbAcvY9ZAaIc49aQ5RhJ&#10;bbMiUBGoCKwPBMb51Rqbrw/t11FUBCoChzsC1Zsf7hZQx18RqAisDwSWxZv3MjPMg11JBDEn5ULM&#10;jmsULGaUzSN5rVsRqAhUBJYPgWXx5ssnbtnykANJ3fL0spRUFo6VVGjtqyJQERiHwJTePDEzIJBP&#10;Fku4RKcwhFzCYX5JBKE2TblQEkG0sTckagXF5lRvY4kxC0cahdgbzALRnek+Tj21VkWgIlARGIjA&#10;ZN68ZGZIHAiNdApt5BKJ1aEkgvDwIiNKIlExx4UWEldpo1ZoY4lJUMZmlf+iDMB6UH2gzdViFYGK&#10;wHIgMJk3L5kZEgdCI51CG7lEYnUoiSBKLBKJCn7WhBXinXCVNmqFNpaY1JffGe+s62X9nWA5tF7b&#10;rAhUBNYfApN585KZIXEgzESnkFgdSiKIUhOJRIVsY3tb8U64CnkTjdQKQ7TLE4boGri8WgypWMtU&#10;BCoCFYFlRWAyb14yMyQOhJnoFMRuqm13NrVLIgiDYsoF87r5hfEOosU74Spt1ApDgBZzkwkWeGiI&#10;tRB1WsLiISLVMhWBikBFAARqLmg1g4pARaAisLYQqLmga0sfVZqKQEWgIrCSCEy207KSQte+KgIV&#10;gYpARSAhUL15NYmKQEWgIrAeEKjefD1osY6hIlARqAhUb15toCJQEagIrAcEqjdfD1qsY6gIVAQq&#10;AtWbVxuoCFQEKgLrAYHqzdeDFusYKgIVgYpA9ebVBioCFYGKwHpAoHrz9aDFOoaKQEWgIlC9ebWB&#10;ikBFoCKwHhCo3nw9aLGOoSJQEagIVG9ebaAiUBGoCKwHBKo3Xw9arGOoCFQEKgLVm1cbqAhUBCoC&#10;6wGB6s3XgxbrGCoCFYGKwGTe3C/00Xt55nxVpqrz5mguPqhxXuvDfT7wLqF5NEebc7bg3hGmQxIE&#10;jm+XHiIzIx399iIqUp1eJFVqivcizSqMBZ6nrhoB89T7JKosITXmtF9q2RY1RBepDCB01xo+IgSz&#10;YQ9Udyl54wCRsO3+TENO+kJ3vcNvbH9crZlEHVdYHsZzRHLOb+eNnsETs212zzPr4/An8+a8N45X&#10;ZfLytt/+7d/mA69bG4dyrMXb6bi4wxs+aZM3i/KZD7zObZ7G/+AP/mCe6rEuwnQ09cEPfnCqjoa0&#10;w/v20MKQkqteRn52flWWAzHmWGBpJ7aoEQi8//3v76g104g+9KEPjRAgVWkc4PzNTttCN2jT9jWi&#10;NeYLswZvK/XxNsr4yskRDXZXUXeTN+sGJ/PmpYgsdApAWAbj0gdwbfG7YnAFmFyKRxxvvv3tb7/1&#10;1lu1qCoOcpzOnxTzequvFPVw388NiolohJeOWmDFHa6iDwokHeY4VHG/KqAo2COy5Nykd0yZl5Tq&#10;kUISRsklHv/69acWSTcVZpZYqTsK61v+5KJ9hwBt5sL7qSNo7jqKrWYNSAqojST31an6cnCh9v3I&#10;Yvlvv/32KNVAVdoMooIiaBIASSQYf0bMNUUjgLIoBu4GZaIulizKY5EByx48xhj7Dx8RtX714CVs&#10;f+u3fisqxYiVUe0VV1zRaJy2H+vRo0uWENXHVxTzHVljm77cDnCpO09tucJyyqh9gSYL8RTTVxKS&#10;b92pLFkTma+MQKqbpolLJsdiq6CAkSlbRv5f+IVfIF6USFJKsv8SKBeY6eEjTRM1q+EkM2ibwt33&#10;l9Gbv/vd78b+ZPG8tVn/svQxhquvvpq4jAFELMCRYIr7v/7rv47DtdyKN7mvVz8TklCLutyhmFug&#10;Fl9hZG95y1v4igslqRE+8CcPDcRERGc0EtuXYHqwUEnEu+qqq0rgUDyTVo1fcMEFLuARIb/dH4vw&#10;e9/7XtrkA93RBQNBvPe85z3qgiFINr7lDkBpRl177bUaHRXxv/pWAOqil3e84x0URkjG8oWDF832&#10;WoDgpWuBdvHFF2ssIJa8tgDhYjVys1YQIoE2rYGGJjPIIy2mKc26C6qrnSi/AJcqDQht0pr6kirj&#10;cOhC6pZODRpVJLme3qhlzFWdkaICvgIfO27u4/QlGA9qNO5iFL7sssssBgVokC6I2rhJ+5iQGuSK&#10;Eg4fEbhhilwKA2WuMk4kYexuvNyEEbZYRbQ9yXP22Wf7psxYkrepT/fVOy3omaZNXyqMeMAl8Zja&#10;iAeqmCvmhzaxRi3wfiQyaI2zkgZpBw1SUQjQjlQp89OMsNVxB4uNmKe5UzoWWYUMQ5GcZt8ll1wS&#10;2wFPJpSk5ZJJqyLqkAdLQHmCvO9974tNxc9e9ZPYNraosmgGbQ323l9Gb870Bs177rkHhWkF1irN&#10;TT1u4BBjdHPHHXcIZb6NsXM5BmphdoBFMVpTAe3DEAMS9QhHJr/aP/300/n3zDPPbINDfoRidihR&#10;MNdCMK//8WFZvoxiHU9qMnHWEuYDskUF6ys/hVHAvgxjYowaaRQe3TOLEAa/z2TAHC+88MJeZbO+&#10;Cl4ZN58FFIil1cs4YOWGAu+j4VsYGsQLAIXWEpplXBod5k5hqkuqtsUGpyDJ466IVJnGG8swXsHi&#10;B/k2g0EGrbtpj8WCMVJMFMXJouLqJTHilFM7KslFxRLzgSNyRQ1fxkmDGK0aZ2iouAQhgeMBXnrp&#10;pS6sISfJS/W5X02QXn3hbW0YWOBdd92F8IyXmYsdonEsgfslJo2zUpMdIe1baYc7qFLGoC6wTBeI&#10;1qhe4twpHYutQp4HMYR293YKsHsUMo8ElOxZauqIzbUeaAGOmDSqLJpBCeDAO8vozZGA6AA1owxA&#10;xzEJI8WVfMA44hzGoOVTGG2KndNgqOX4KIVIGIc27nXNucPunQRMVjLo5wGuuPmuXQ6+7f2RDd3j&#10;iZKC5S79lEcBB5J4XnXHoGKcxdRFJLwn85ZZZDvu1rq8g3Z+hIyBcmCiFhxK07IxZHQK+qwdxKMk&#10;ksiV0Kxicy7t6nqtNYBJQi1LUnqH8KruMhKDCwPrHjIyKOJLv+NZMOTHP/JUoWcg7Kp35niKNv4u&#10;MnBEjb0gCQ7IStGPRgMHqGF2XKX6ymnVrS8Zm2qhEdYARQZ81vrBpGiMKmaalQ7C1AXew6FGtEaJ&#10;EedOm2PxMBHDU6ADKC1RKiDzKAujGqmp13TLurbJXpX1KT9/v7zeHE2gADTNB5SkOY/jUARHjBOd&#10;iBZM7rMedsfm1GJt0Npoh6uRgbK3F/m2EQ6qdLfvWngNxYC64w0+7mifRJdHRNdxBmI92jd3SXDQ&#10;2KmuANxhJp8dMiiE19OMhsmfMaDAIKgOUHK1vU5NAggZBBDseF41zhV3IfjK/UbvhpUrLHWARkkF&#10;3Q6RNDoubQi6i0ZFSF96WAHnuIFQlo9l4q8mCuh8JcwddGMw0diY+ZIT+REeFyxFI0PbukIB+vWG&#10;KSNtfMoeMiICF++bR+GRxPunCDPkDFIcYHfs0qi+hHO3vmjfMSmf9TyKMWjlllWkX/kE2pBZaUmo&#10;QlMMX134kYI7aa1Nc6fNsbhlixEnL9/ir7VvrpJ0StfRPBJKfkCXkFzlka02g+f+cJV1NNL8lQOB&#10;cR9odFzFWmvNIsCcYXkYKJ72qQcWHldMu8zj6jbWwmfhzSdscBWbMv4zaW0VBe7uWicU1qx4kwg2&#10;RGXj/OryxuYzry21wiGFAAG4ftk+pKReV8LyfOAd/7Rdtq7GuY4Gs3wqW9DWz+iLZ405Wxjdda1Y&#10;EagIVATWJQLj/GqNzdelMdRBVQQqAocdAtWbH3YqrwOuCFQE1iUCU3rzmdKiZkVTZwmG/MpPy5Kk&#10;97zgrDKsQHnlZ8bkTEbBb+jKyxgngKlLOqp3N+7Tk7MK0JueOmuDKq9kzsa68xjhCLoMqnSfrRw3&#10;wI5a43SBUQm3lOTcK56SbmIxNTXialRNVKWPKnkK+BRZkmHc1J7HNkaMd+WrTObNlUC1fAPg1zZ+&#10;7x7ygxtipMzD5ZNq8pY5D8v5jUi3Mj+rzArTxUyOyfAG51T9ctNoDB9IR8lxXCL6cWuEJUxCKaPh&#10;lJwtOOWYRsdJR6cRcKKUKs5NVcruPAAODATn6WL168555oYBqAWd4NbJNp/mVkYGf+pANP/qgw4h&#10;cVDMB6V9BM2IRMFcjAb9WQfjqKi8Puet6E/+9Vf8qcJOe0mnoEpJfCqOKjrNRhU+8K+OgknOtmad&#10;aqhxORmsPBjnkpRxMaPBB3Wkk1sC1o0knI2YxeOD29QHzxbBZawESCwQzx3STpQzjshIWnFWhIol&#10;KOJv5hImgROrpIOSVp8Mibo+gKw/PRx/tmHwlb6N6nPXGiwFuFOaTak+mzFVZOS+jIPuR13EYjIn&#10;Crs7qTUeNBS2tgEV8Pk2AxsFoArSCigNijv6M1qCe7fGLZubpboBT8l6KpymqnVh+4wmESe++2Jo&#10;mnoRGalAhuGvuBNliDqSvZU6Mm5qRMKoHX1OTsDeSdOttC5b5rTnZePYoxU13u++Oe9pcVuDz/Da&#10;2qIftGF52vBt9C+yOdctTwSrQLyvOyBbznlPAxmWa6mK9BRVUkrS6M1lN9SNLsxewFPRA+eOujNK&#10;ySjj1FWZ8my1ZNa88uoYsYrdSdkWzw5FsCdv7t49fIuXJnn0nl6wY+MRz+hcSmDlMeNcTeDwbYI3&#10;OhrVlTxa4fSt1i3fiTCqDP0KBKvPH+w17M01RptNKaHsKirFYrgXA6WvSqevsXi9kZylN2/UZtRd&#10;DBE0cA1NEOlbDcHzS0FJvCMh3Wwjkiqjpjr0qK9KkyhXjmgG1rLHG6Fo9OZCNQUiKhltQzPIrXkB&#10;ThqxkUvvpXVFy7S0y/ShEavevibbafE63EiiosRf9sVMViX2AwcC4kNgh0QFlDHsNv2hkUIh8VHE&#10;WuIScG6uNMSuHE9wKdc8SVJ2HdtJNCaJIELpYcolg8KpgxGlm4MiyYDkSvYzcWBJVqMqQ0gkKFYS&#10;45CsS34dz6SOKC2DuDJE6MGVmFLYAVNKJ1fKV3ZTUnHJ5UJrqmi6GG/i++FDnZoPR4QzHawmHXQ9&#10;VOyl5ZFFyWxK9UEeIrtCHTYbSVjyvXToQmmTjNH5k42bCc4OjSm4UXdxX24gcQr9DudyaZwLSY+U&#10;wV1Kj6IH6DCJxgZ1U8R2+mxjaywv/jXNiFJHMW3VTxhqp437iK/ME8XoGq1r9G9XHUOe8KvpvXkH&#10;iUopd6LLQJHyBeISKcsPoVDoQMexOatcogJPkpiiq5FLIdGYMKUT8wyzWgspJTsYUbo5KLrV3IFz&#10;G4mEnaPkL4lxJCqeWu6y4yqZUrTpycxJCfrGSpQXJZcLvTjo6M5/MR+O2DY6WE1mIgbpxTlJiJdx&#10;KGCzUSMl38ushB52YSaEwC0KHzFWqqOouzhTBhKntA25l8vFFZMe8aciIFLYrmJtJtEBODv7tj3G&#10;4q12YoXIWkoL5nTicznFAIoVXfKkmKCN+8htyvmM4MzpNqQV+HYyb26ugw4SlXI8KD7yITi0MZdI&#10;qtJLoSDV4lMSZ7faEW2pekw/cCdJmELiYmwkD0k0JokgwrzhVBeNCc9o6pQr/jrfwUERp00yR33V&#10;hnNJImHqEseJmv+NxDi4aYfAHfaXmFJMe42o+v0qyh9VzCLaxuWSwCl7d10505LVxKqfiRikd5ol&#10;9WGExOYaVIrNE99LqYvevkRkRsvmErHl0Jqj+EiImH7z7yBOKYmDkjwll0sbpUzSo4iDJCpt8vhS&#10;mgS20RvbMsbIcuV4X3Q6UVphS5uaoaWOWAkkD50SaLNMcgep2riPaERtyvmM4MzpVe5yF5g3k5PB&#10;ayttxIXXw2TXwutyZpKEjQjigvWaRa3FZgh73wiN1yoVgTWLAOEdz8pDTs2twBDG+dXJYvMVGGHt&#10;YrkRwKB5IqmufLlxru1XBJYDgfGRtaQZt4Ysx0hqmxWBikBFYH0gMM6v1th8fWi/jqIiUBE43BGo&#10;3vxwt4A6/opARWB9ILAS3pwfkQdm5Q4hUuBHSL3pY0jhRiXN9KKQsoVUfTQVyWj5h1jecMxTa+MY&#10;MHpF6sB8Hhx0gmKmq/dYRVtrPqThHHG/S17mPYLmZSbJXViSJOqScU2lWvE4Fl20ZcNzX2clO/Cf&#10;Va3zzGgkkcGLxCY1NdMMnQTbEXw4k6hvJby5XjTVK+5Akg0OJM35Mx3Vu19a1ivqJAVK2opJmj20&#10;GpmTPWP0eaoRKPH7sM4v603Qfpc8Z+Nm9Vwjeo9VOKBJp3POgjYZnFnKMd902NRVeqfPcrM2lcIP&#10;dDK9yE+C7Qg+nF7BhhSYzJtrPdQBT6/wkbCNbx3LaGF3/OhY2+fEU0mPhAaVA8blw7zqhSoWQAVo&#10;X+3Qvj74EDqNpNDGdXXfVRyhmM6NrIRGZF1Ac1upLhKyJK5zGUq6axXjT92hBbep6M8j8kDagIrN&#10;SlqHluo6HoVOT05+sarU5JKOat2UsEJIi5FQLUFLdfGMOgVMOz5YHdVHp3xbmlaMDek9hclJF4KO&#10;9ku3G3Fwv5Kke6XhlKryXGLesvM2hRtSxX475ki0cPUuURVXxkgcNEhZ4ky02AejqHymU82+iE+b&#10;vnqXUqdlxvQCakkAP5HIVuOkYH7pTZue9eJijEOzUlKAT1Mau+3BOVOa5hLbmOiRqPdhVK3ZPuOI&#10;LLmx/Yu/+AvBjiSl/Xc4FqkMk/YLgZNTSrpo9CSjb07mzZGALAYiFw78K1GQ8MEv25Z85FaoQOPa&#10;xQlucgE4fs6AVZLLvlst0KCT5cy4pliJi+QItS9rUHDBHaIqfTBbAHllMbNfblc9Ulit8TyhUSgS&#10;MZ1bG0GjC1AYgyPfgZRFUkkZFGLTPkbgZxQdV0cemaa6jqEQfzKXqMgHqCeUkuoR0Y6eKCUkV+Si&#10;k/zSAon1FKN3sulUEvn5E2480xiV1kMx+hL4iCFGC1wVqgEroFNTfPBKoCqJ8TGBVtYVewZhJpPH&#10;/C32uQAilUk74IAMUrHSQX1psBRgXBSWurkoQKeIjTr4U6nb8aIv9UtdjY7xqm5KPmR08gjKFG/c&#10;PLSFawh4NE0KOVnu9M6RZEUyElpwJM4HEaGQoZMsBySxE5DB5PiXHrnToa/Gs9XIrGE6Z83oMXDA&#10;oZYEkDELaqfpClumDGVk5MKED8kC3awnLGVoB4ioiNGaSSnmE6FoJgWDQjxN4SHJbgxKOhUXI9qR&#10;ITGiuMAb29e85jWqgiS2EKr0OhbkYXUXH45SveI0bNNFOQHH3ZnSm/fSXyhdvpt+gQKNJBsaXkwV&#10;U5olF3ajqUUmG/8yCT3TOqgwIg9MTDE1jomsw1l/7jcijp5cAJcBjcZAxgxKOmkN29Kcl9NBAHsf&#10;v5leI1IX3TQvkYijpK3AcEXzwiXOHF+RAYObidwGJ+IJzwctM5rYZbZeAq2xrvoteT+46WksXhTs&#10;Rx9kJFFmGZUMrGTYoLBso/RfzuPVKg68jsUiGWz08sqwb9w8hOgmWqCpdRBbzrd7jpRWRJW2jf7S&#10;ckQUwWDxO3g6YibudOgrAujPkcNLCz9NCb3GIcsgO7ZSpZTSAqNS5Pe19yhrbKN5waqRikExDRUM&#10;RfqaxhFxM5EFMag2jiO34MUssTCpwECOHRkD/8qZdNh/m+Qz3Z/Sm8/UcTTTRIDVQbKBTdj1RK4M&#10;GZPiNfzLkG36OEmwCcX1CiLKiwbNyJGktXZdgBmFBQ9kzKBk5IB06nYbmHL36mI4zQu1StoKjZcg&#10;Kz0qRQYM+krkNvjNOOE7cudK0Drqog7FyFyNhGvDratk2EC5so34zK4GHYmbQJWnQ8dxsVMbjD4A&#10;vnDTY75Kam2zBbIQKrDAZnqDGIqh/WRFHaMuLQdd4On03m09FuBKhuurzfJZioRe4+PIQL2UFhiV&#10;op1DJgIy+3G8keYFowJtYn8WGD7wZFA+b5UiJbKgmbikShamgUMui82pi95+V9ObozaxpkjKISQb&#10;ijU8KoWWPNTojjZ8WXV70+6Zb47yqIjRi5WFy5F+ws5EEG2YmlMCo5eP62DM4FvRVpgsRb33Thjt&#10;zKqLITQvklYERuqCTlkRvZ3HFg0vEY+DUnBqBoxEbhNZSihW+sfYVAKtrGv2jJK/pdd22wqUDBum&#10;bTH5ieuiI8GC8bDgecOdO7FwfHqjff40+JFTCC8TLRAM1b6qDBlRaUVttRotB+VqacGMtbPXra/y&#10;3Ul+8DICoCeCTJsEzXrfvFE8szb529IC3SxNmd5DITxSeX+5ZP5h5ipe5gPr5ZBcfO+Si+9lJi6p&#10;xMI0RIltfDgzzZ0hHaUyh14uKJpupHbhPgv1wDnT1sgIBFeyCjOq7elhJcWofQ1BgEVRy/mQwrVM&#10;RSAiMG6mz+sdxvVaNVcRqAhUBCoCbQiM86urudNSdVkRqAhUBCoCUyFQvflUSNZ2KgIVgYrAaiJw&#10;mHpzZXYAvH4B89X7I6R01ZuqMKtK+U2yTOWwkI2t6WfM3gSQmSRpFGOmFla48HLwEEwIrMUrs5Ya&#10;gUrWKHUMrDsP8iM4CZQ/4bmQLGcevcxvhMpGjICsAIbz4D9V3cPUm6Nd/5Sq42hcHCfgNZ5TITtT&#10;O/xuXv40z4/vHPtp89ccNRn4g/5MkhxahTkXMXmC++TA4vjaMs4S2rJDvbFaqSsrow7mwsDjA5ZH&#10;LxtaGfHm7GU4/nN2tOrVJ/PmzrnwMTufgVM2rdJ8dUIuJayXedjGRdGK8oO5mbJsFb2qjAo4y1yp&#10;kq4egaZW74F0R0mq6KZi5rpuxnBeSckS2INVdUcHimjcoP50PGLQdPIPF9/IlUExJfUosU3Syu+b&#10;kyCeHUy6MBrG01QB+ioRBiRpKZASo5XrnPJcJFU8pq07QsxMDPE4GvdjwrrRTg9P7s4xoAto1MO5&#10;B5QHb/uJwAqKiGeyqGTzNGUYIxRqU2cB00CGzH/XKtFIVm0iAeSUgmR1ti5hqztxajg2t1qThdhi&#10;EUZRuWPztiEkfoiEs2s1qjsZoVP5dd/DSUZo7aTMMuNfGvYQ/A+hMpN585Qp3pgrDy5EHClhHbNI&#10;ediGDzUo+1yZVFwpy5w7ztklUrBjpQpHyNua5bC5G6QFTzAfVHe/hEian863VmYwdxiv0u7TwsCJ&#10;eG4Si+lD254MB5OVLh+jNoPmrHo6amxBLAgU4+Q48iimY7ySTen+jrbadKGJoTBQVAECuSQMSNJS&#10;q0yMdha+p5x0xwlf+Vzl1is7XGWUsaXPiknlizka7/wdLVdqKj48xe5SFjhVnESOT/Gqpt4T9wBP&#10;P1IEh5cR0sBGtQpPzlAni+pmR7AZm7JiYPnkPpxEI8kbKRBURRlDDAdzFYVA2zOBvuWKqQaNqfaM&#10;XekzWDsmx9zhakyHTmJLp7ZkDpWrR3BOj5tJ3ckITf5FepcqUp4opzTCNu4N418adinzIX1nMm+e&#10;MsUbc+UbE9bLPGwDyrRUXqwSprlSljl3nIDraEjzsKNZUqKVbWw/gpGJekJ3lETHB+VzIkZ8Dbna&#10;t1tP6ldFhDHLR8qbV3n8gjKn4hucSYxSTlN6jG1sQe2QpOc0KLykSsa1SqOgQS1aSVpzXMStnpIw&#10;IEkLIGVidCTToBfrTpshjdnhzhfXBy6lhhltjcjv/jYhD2VidykLHHfjBcMp9dJaWnq9+PEVMrTx&#10;qQnP0qI62BESzvpz1vKqpbFY8kYKBJUUkQCXGQVEKVNeft+3HxkpU6baq6JyQcGKJRzbUB5mY7Px&#10;ZuSHEM6yQNL0En1TUrcaia+x1h2cAF3jkZWmn4wwTtK2xaabCaN3RGu/wGTenKFq7VWmeG+uvKEp&#10;87D9FXbpVGnbqyIpru7XQ3c0iys37Yn7Ui6izI75o36VtB0z1P1MiseP8Wy3pp3V7TgRD6tROOKg&#10;BYqZNiB63uQoY19ig9EdRGos2aELRuetCT/Il4QBSdohidHWnXaZZsoOd3a7RgTmUrqTfku0Yxa4&#10;qDxUpjulXi5SSsdhpVUw9dJoUdHmDT4NtrnRWH6cd0Bls1IgeFymKmNdkSQePh/KVHu7UWAEYQFr&#10;3pJu+SM/hHBWj1zp94CkbjWLNYqvykiqERy6qCuTEcZJ2si9QZXhTBjjVLPqtSbz5t6JU6b4kFx5&#10;DR41mEfUm7/6ykEZsaF0mbLMO+DraBbZGqMwJoniIPfrpG3nW+OVvIOhYt2p7ZKQKkjO6Jws7i0/&#10;Ynz//hmDaD8oiLi5/JneLTvuVtZyiUmHLpy1zATwz4klYUCSdkhidNQdn8vs8A7dEawpjtOIwFzP&#10;Mczk+CuFW0hZ4FRx7Mnn7t/3aFONo4juH1RLi0o2L/BpCiuKj1zc1755Ks9Y0s8VQ9zBCAoEolo9&#10;S8nNxe17xfLqtzHVXjMUI2RQKmkGq25p1YvJAMzxwM344xONJHWrWcIUyRxJtfDv8WkStyA70XN5&#10;G/eG8R/OhDFEEWuwzJrOBcX6WU7RAfEdS/2EP/EfKpn92igUAkTusx48WIMG1ysSqyNrXveDV28j&#10;tcChgsBM6tYyMPkppjWIFUuUnpxmu/z4M+4DnY2rOKRWfFwdUn54GVqORIDDK65kSf1IsJI9roW+&#10;iLDWvmrWAlDrQ4bh6tYzwfoYde8oxo101AoQ1ouRa8hsK04tXRGoCFQEDiMExvnVyfbNDyOk61Ar&#10;AhWBisDaQ6B687WnkypRRaAiUBGYHYHV8eb83q0fNBoJImLm5KwjotnGYw+N7fTms8Xsvlkl0ega&#10;hRlBizFr72loIyDtOHFRnlufVbxZyyuFSkmAaSxz6migJCUaM1la7KXN6nqtcYQSu0fnaTgQhMZi&#10;8+DPiOQHZFE0lRKLhgvWlqanBFGdJhre2iFacnW8ud+42EgQwRGO0cdXUqZft1Z09OoQ1dxhJbaO&#10;aa6pIc9kaVHyNqvrtcZ55kUjdPHFp6uLrc5vNL78faBgbRbCWTiOF4/2JwN7XyPFJvPmChx0/NML&#10;rP7kUojK+qmLfDAuijUSRKgpRUORbkLRbuyCYpFRhHVe50DUVxKGm5HajW+vvPJKnVSNJ3BLxagd&#10;Z815UCppAgonowoH/0mniX2FWj5iL2R6eUUsoZv1wNPp3W7DKuky3HUaoAnI4kFpN67eS2F0+j7p&#10;hTvm0ChhjAf2lc2kwcqKTAnS/cglpXQzmdCaAzTEcEfRRNtsONGxRUtLujNENGVL8PAZhWNwMLQS&#10;432GrIqxBWEo9JLq2yhQYkkP1jPxd3/3dz0NS+vSPJXqE2lPafDJ5JJFxUcKGYxbcFIog+UmKftK&#10;4EgjUvhPGSGm7lIw7qe3KC1dq017JDscPxYMn3ruOnkADz8Zufxbssxl9fuTeXOkNPmDMrBLeg1c&#10;LWVYRUmA5HLWTCNBBC2Id4J1G2vTUxjxi9LDzEVFagl3WH5Z2DmIKvYSCvvtvc6wp0HlR2hicODp&#10;jDPOELiIqvw6pErO0TwweqE46lFJ/tXUMtEHPdKspg0FlDWn9nUnsq9IbLojPuLbXl6RRFCjOalz&#10;TqY9SIZCdzY758QnuozYtV7Qbq3FxEgRqgCyfbEYS+R8rRfu0L7EiHqh2cRwQhXGLvlj/ipZP+Qr&#10;koiLHpnqcny9Ubl1JLqFUkdtUygRp2jOSyoZWCMaMiRZWpvu3CNNJWKiKIzSHWUG8X4H20+p+jYK&#10;FCxZWuCiIyXRIAyDIpj45V/+ZU/Dkv5IU1Wn/qMqS4NP2JYWVYLvKRNXaHIpmJLYGB8SeQ4tKNdX&#10;8sgbtBlGlBYPozbb3h1KO2RUCSI+WB7NVvkKOwcAlINOHsADNFGMPIzux6ba7HCq+1N6c2dt6UXJ&#10;jfQajTOzjSDCdBNi2yipG0BBjCvphegYhMONNE8QEhU6P1g4OiWSaCUhaxIJhfwlS4aTCeXuI9eK&#10;65p9xY2L6ULCD+EVSQQ1SuGTs25j8Y1n1ZUTL2NVLdFlxLRJne6nTOLG4aak5b7NXXlM0mYj/UXU&#10;S8lwkphVIixMKngXcDd4E3QXX8bdZvTOThSvSweTSWohEafQr9+FrZigEY3YSKPuXKCRmChWl91G&#10;1iB928H2k1Rf6tTtM6387nItPEpnpUDybiX9kZVr8TzFksEnSEuLatSaLEdcLunSiFTA5Dl+CqQK&#10;VkHo1li3lLbNZnSf2eq3WvNBfB7q2p4qcRm1WRfW4vmO3sUdkprqFmb+b6f05ibHABeGwSLWS6+h&#10;AbQRRMgEKSC2jZK6oWP8LONactP+JiQPmII1pBYcyBOtdGOKVSWWDIVXXPIpkWvFsbkzqhsbH8Ir&#10;okhQHSlCYQXSnwO5s21bqsVFC5ggc15/arlCcYkbh5vi9+B+42LcS3/RyHASmVUMi2jOgEvuDN0N&#10;IXgyAuJ1KXXk9p1w7yoau8iF8Koo0fiIaKFEIypxiO7mn6Wphah6aSTq1IWZVn4AogAl9ZBEgfRj&#10;Y2ldHTIng08lS4sqSYqoonmd6LfUlEakAiV5juIA1NcWbnejbQNW18gWU9Ua29QDKIW1T9tmXViL&#10;5zuNlyv05GZQNjilN/dWtSLBDnoNhqp9cwnURhCBkeFnCSTRAWA1UjekISEDtbyBRV1To6ikKFMS&#10;y5p64cKPtBHpqXrJkuFRY38syLTPwNWa12oq8qc5K5LMMZzRSEs9JYIabyzSrMaijeBei0l0GfTl&#10;aJSBiLBQ9BeEYG5NXNVmDE699NJfKCT0to+2LPUnmCQCd73nnip61BtCZmAViNelg8nE/C2K9bxL&#10;LnIhTWbLqefLEg0NX5Y2RHe9SpmpQKn6NgoUUVd6OFREYLDVoNCCp+Fw+iMNXG3K4JPwpUWVJEXu&#10;Lu600A7Lj/bNu8lzMIxI3jITegRz6FrCy7o8W7nZOIMSl1GHdZnNicbHLTYzjaUsPFkuKMYxLZUK&#10;iGhizznCVa9+qJNL8IzF5B/iVVcd6irA4YDA4WCQLC08Ts2qzSlj81n7ruUrAhWBisBMCOihqsYW&#10;jaCNWQFiQ+PWkJn0VwtXBCoCFYHDCoFxfrXG5oeVkdTBVgQqAusWgerN161q68AqAhWBwwqBKb25&#10;UktivuW0UKp9/i3JHJQtNq47pfyMq9v2SiC31ijtiL6UR1NW7B14zMSbqV+l4VDF6XOpujOJ2pod&#10;3fUQOZW1NKSkyzCiDnag7qba8G+7P5NgsxaOx1p0vERQzwrIrP32DjblZ5btI2ovztJRb1OzCk95&#10;HabyKDzxe6Ua0RdV1Kz0sqxzweJN5s2VajFu2ENq2VLj+4hdkV9FRr+tJh7FGyLJqpThJFzj8Z7e&#10;gc9P7tHIpbPc6u4FeQSnx9qhJekdXXcBv6bVCWIrcx6uzQgt7fx0OiugI4/CE3/E6ZEhGlymZju6&#10;nsybk1PA4XnFaz7lKhecWBcsDfd94Ldk2NDaILII/uUgKiejxXmiZiPHhUNUlWdVdKieuki8EzSF&#10;2H6/s2RLVejUfalrn2cvD6eXI6K8E1N90NXFUjwVqTncC9UdUHiAWvnjwLvJPXxMOA2hDLEV7kWe&#10;FnqJ8SD9Wt1+FHMsb5XFgavTiIOgXmIDOXh+2U8eUa1RFxEohGnj9Ii2Hik76Nq0JJQZyJPT+BQo&#10;fOKjkoaQkLShys6jxcra07wQgGrH5/FneuLEPUk2PWvafpJgiTgoVnFE7IdOfas2bYSWPLWs6mmK&#10;Je+TpmeHjjxHUgu+76QeSShUy9lqaf3iaeSME19TycZpzSbjLGexbVjg0I4MRjio2ZW8JvPmWBLJ&#10;MuYqU36dVr82Hgm+Yk4qjU0MG+iJE/j8yb/2Jhx2Zs3nDnl6fiUgqLHGqpdoUqJwUeabnqRoVl04&#10;az8xOSA2jThJrLGK+9KITMiQ8jAb61I+8YHEYkhbPtMgbQe5hwYIGsnXdJB70GMkrqHHRJxim7MK&#10;0gvsiYWdBEv1pO5kslIZN5XwyWXqnsSHIz4QCjABtHkS1aoBqoWYZNTN6SFh3BR1sUCajexAkSeH&#10;ftvIOsqYN9Hy0JGHACwdW3bSssYiap1yXohwhklk3p6ZyP8EnTiLOlQsz0VJAGFVUxWl+6YLDBvp&#10;dCLRSuOQE7VLbDZOz24dKek02bnnjliPGEjJcZRmayMtDJpNEx/Ll3GCiVxKMs40iz2oceRCy+Hl&#10;J/PmUThxa4hNSUasxVPcILGksyXFsNFI7RJZmVyXJDSRYJRbDTqLKqoEJWerd9dtpHbxt41V5No8&#10;Ioudckob61Ix8YEwc0w/ooFHTHrJPSRG8rbc6SD3SMQ1JXGKBUBfJU8L35IqqSS6IRGHVWZ8TN2j&#10;RiIfTuSySGotiVPSHJB1JU4PlWlkj3H1yJPTQdZRTrmSpYShSQCxCbXNUsrYFIlUGueFiQf86DBT&#10;0qMsR5n0HSqWqPzLRLAdNqZAt9HpGPPGXTi1bEkiIAwwTs9uHckOk51HHiRihUaenDhb1bsU1Ebt&#10;ojIspZIt8hFF40yzONrSCHKhNjuZ5/6yePMoUAePhBBUYTFsDKd2wVzic1PsUcGCqBJY/MX/xzUQ&#10;pt4qjCgRsLjljrqSQXwguBIxt3jgA2Wbp1gkrmkkTrHdNzKTKN5RHBc3N81HoVrp8jBF3dPLh5PU&#10;WhKnpPZlXfKMidOjlz3GTQ0h63DhkqUkGkNkf7Mbctg7kF+FvnCjQlskcSP03qHijta8yWDFNdLp&#10;GPNZf3o185Km53AdRWVZNsKCgTw5spBGWhi3zKosqNv4iPgqzmJXHEcuNEKnvVUm8+ZYj/fNU69t&#10;PBIUA0GFe2LY6KB2YZ5o31yNRz7FtN2huAb9UQZlm0ZO4WGJCP3GffMhVTyi1FpbXe/0iQ8khvAa&#10;eK+e5izgLVSQAR96TMQpbr+NmcT7m+yZEKRY3YAshNt+TJZ+Rd3Ty4eT1FoSp1jOXk6Pkj0msQPF&#10;2dhL1uHCJUuJbRhUY44i2ylgxdjlfeIPD3pk6ZgXAk1mTJuoLxE199pDh4o76rJWET778auNTscP&#10;KJqJvcK4gJmXND2H6ygqy4842iA1907C31XaaGHSxDcfSxsfUZrFcdQjyIWGgza85GrmgmLf+JTR&#10;Z1EaB4khDg/Dh8NUS1YEKgIVgRVDYJwfmyw2X7Fx1o4qAhWBikBFoERg3kh23BpSNVERqAhUBCoC&#10;bQiM86s1Nq8WVRGoCFQE1gMC1ZuvBy3WMVQEKgIVgcm8+TxEBPNTuzjdrlujJeWIfr5voyJxa6J3&#10;cC7c5HajbAUndqb25+GsKFM9U+Mu0FtyyKi7G1F+EO0MHxGYjyZXGSLw/GU05BH2r+y2XgGWz+p6&#10;u64FDi0EJvPmh9awLe3AAzDp5aKTD1ZviG4jXRlNf1EmppeSq2tcxvD3i7YNv7e7echV2hJVJtfF&#10;rA0KwBF8OIcEQdCsaNTyq4mAzsOPvhDdSSXOkFR2fnSUsX0yCCiptDe9VFcp1/ogLHTfL591AXeh&#10;HFy9Zl7l4/t5+awGaUH3+RepqO4W9NJkya8cX5VXg36lcpRKrzZXGb8cNonkkaprSpoaya+W92BV&#10;Vw3yLzKoWZ3O5vIo6FpjjOJRXn+qC1WPAMZGnPgQq1hCVVTvCQRuqhgfrCB1l0bk7iy/x67yKsAH&#10;7ltUCeambDxRv9IdFRHAJWODEbRoCVJfrBKblXgySFmRjdaSJzSSWg2gmCdKMSR5qQhDRO/+bKNS&#10;eWElqxNEEc84p+rndYYAqh8xoilj80TKwfaFXGSiUkFQ8ozEzhGpLSLlAt/yJ6fRlXZIaEwuBk/c&#10;4n/gUpKuqRVs/frAu1xJ2VCukEJOv+Q7EnSkWrQm2grmT9wxIFlG6wrlTd3AYLUJkESKbYo4hewG&#10;inXQv5jSxHXNAyP6mthmxLPkDLEKFDAmchvupCqiAdGbfxkj8W8jCMqnlRhyK9oiSDQ77o6oU8th&#10;jPcjuYokUVNE9G18LIlcRQI0cowMoSURswctkOsh8VC3tnFMkGKaGmmtEY2oVgNY6o47fliRUcUn&#10;vMgTYnVTRZtRJTsKktDvOnhNbpp09c8JEZjSmydSDixPpBz8m57i9bJzhhGpLWJal1ynaCKwb7ZZ&#10;+RYqCSd2KkWYLpR9h/uOoHCT+QlVBfNWfGlOWY4EHQlHGlTyHuI5XTuVseRqsBQplhfRBD1SrIP+&#10;pRTD0VzaYzE1jWZ1yRniYTqiTI2XVYaAINBQgT5wiZDEcia2GZiVlFLYJgZ1IwtHLx9LFLKRY2QI&#10;LYlzbhXtIh7qVqKm5TRNDUs4V6NJRLUm9LBVYyKmIOHmfxunrt/1Lqsr2VEUQ6i1elUE2hCY0psn&#10;Ug48i1n3UkxhugaqmNqCmYDXU+jt2YWbIIBSSEWE6JiFMkwSEe/xVckAR9BHRWYUxXAuZhfqMAVK&#10;xsf8IUZTihRribpE/CG99C+uGHlg0s+zIprQ8saHkjOkV+beKjOBkGh23LsJuNFX72Y6tXr5WHrH&#10;1U1LIsv0U46etGRpKRWZ4Utr+lWzEY2o1iSYwgjdFBVJr+RIxRIrYeIqrnBee+sIzAwqH9R6G68F&#10;DisEpvTmABdJOZgnZt1LNM1Ypyg7IrUCM4End7WAtxKzIEE300NcEMRKZk7XWRR34YXEysOPU5Ew&#10;ig/MCnGQdl+mKJEAsTB/NoaZpUixlvimmYQU66Z/ofHYo4M1FqFI/cHM17OOHvBLzpA0wERu01hF&#10;XaMIUEJNHSCU6CWaHXdnwRh75PEwuUpqqoOPpY1cJbXQS0uiBwU5RxN3cDMdwjGLJxEAnxvRiGqV&#10;q23UnahIOkxOPCEUwFPL7PnMQ083OwplUFMj41Cfgdfv1zkCq5ALiiGKpGYItIRIxDgzsTwPaXYF&#10;yjDD8RoTMmpp53QmkqNlHeZy0Owsh8DaGTcz/pxdTK7WOeWp1dclAuNyQVfBm69L9OugKgIVgYrA&#10;VAiM8+YT77RMNZjaTkWgIlARqAjMhED15jPBVQtXBCoCFYE1ikD15mtUMVWsikBFoCIwEwLVm88E&#10;Vy1cEagIVATWKALVm69RxVSxKgIVgYrATAhUbz4TXLVwRaAiUBFYowhUb75GFVPFqghUBCoCMyFQ&#10;vflMcNXCFYGKQEVgjSJQvfkaVUwVqyJQEagIzIRA9eYzwVULVwQqAhWBNYpA9eZrVDFVrIpARaAi&#10;MBMC1ZvPBFctXBGoCFQE1igC1ZuvUcVUsSoCFYGKwEwIVG8+E1y1cEWgIlARWKMITOzN4zvb5hxx&#10;eo1A2Rr82uklGHP2OFN1vRUI7mwuGNvT2y1SU3qRzfD2h5cfCEKvhMjW+w4EpBJXuK4hXWvU/Dvk&#10;DUSN+PTilqTqAFlNldjOI95wnQ4sqXdWROsaWHGmYh266wVcEnZcel+uR9Gh1uF2PtPo2grTnV7P&#10;2z1bZ+qrF42ZWpuz8MTenNey8CaK0VPXgwHx9CrROcc5eXVeexTfCjR5+wMbRIb0LrSBFecv1tu1&#10;Zs48HU1oBh1N8S6UtfMOEL9Nex7cRtedX2V0rTezd7v7VZndevMUL5AZ+KqcITCurr6ShFN6c03d&#10;973vfUItXnoFGpejaf3plY3Vkq98hwBBLzZjYdB9vdldBdrCB+7rJXAKMwkQVFfvQY91Y1CghZq6&#10;qs4VfRA3FWhQLEaa6Y2dabzuLj09+BVrWvA6RmTEVNJ/prDCQVYCUCPScPTqVF0U0+gYlFo2aLFM&#10;xIHq+lNvJfUVu9a4kmy8g5SX+Qk0vX3NwrjNhI+HKS1EM7DS1UuSKirURhWldVMRTGlWsXnqOtbV&#10;6CimrpFZdqXPcVwO8xFPAstsSnD0Slt1KkVINY3CWxh3JyVaxWqB4USlR8FsHgnwZIFRZfE9hcm8&#10;JYabimIgGK9i55JIvJu3cU5pdpe64I7Klzik2V1O4XKOGC5ZO9bIq/uuvPJK6TGV50+Xl2x2Pggj&#10;U4lGIkxsBm0mkaBb1j+n9OaXXXYZ1qB3p6WgDE3ojc98KzXofcrctE3wJkbu8HZmChAu8bpFR53c&#10;J3riDet6Ga6ATrhobvAty77ftEt33CGK7K7rpiRSXC14MSkvHdVwFFDwb28oF7uzM+UDDy4agt77&#10;3iEV4YNKUoaSVNSLiZkecbsjghABNBrU0juyG68SNMZOF3rFsHCgurpuC7T1RnkKyEO5Izw4Lw7V&#10;WwClCJT+wQ9+kD+ZVBodLz6NqiSs84u2KZbMIA4hSYVGpB1aw4TKwcamhC1i89pSl0xd+z5ov+c9&#10;76E8r/HzTb0sm740Li694bPxoiIFaCQqjj95/TcvjMbOWSb1+N/93kF3JxO17mgc1Us7mgK8XFtK&#10;BEy9AJ3Byjw0ASUnhXWTiz9p0CorzaC0NDWVxKAYvXNpjqBfyRMD9g5d4A3kKNI0bJzdCe00RwSI&#10;RsdrgZEHa6TZM844QxXtlMBKpo7fUHksxNYeTcVVGFGahjIJbmrIXB3zrs1U5rw/pTfnHc24HhYr&#10;QMGzR8lAR/sSeqpl4smdcdNPPbx2nTu8CDgNSSaOOv1Gc6bHHXfckYrxelxw5CblXVKt9dZVU5qu&#10;UST9yXB45TS2wnzDfIdsuvk1zV5X1JTXdoy7Wypmu6RiLNRiNjLtwRaEy1daq2QEMKLR8VxZgkZf&#10;UiLdxUWR9jusUzrqcEbCltdA86/mieIvgrgY8vP2TvXOpdd8d1zqzlKBGNrBH7EAd1dElaW0bV3f&#10;fvvtF154IeXjEq6BILldvNTU2K9MnUZoygX4Ez1ixrgSpgP2IOvtuChsEyXQwU27CiMSXLrDq7H9&#10;lTvVBIxzhyrYldBm8srv62o0A32FYcSmGsWIw5Q8beNKusBW9Wp4/o27MY2zO7WZ5gjmwaXRJXek&#10;ipi3BoKCpDu/yd1zPBk27kviYbepd5kEaPOVOkWeNpPoVvTobyfz5kwk1istSlwYR5TJUZt+NkSF&#10;RCUUwKMNcY6UlFdVm8yi0j5A024u+tDGuoJeAlhOuZVSJGI9phzTANUSy/TOOlSITxEOXlfUC5NQ&#10;94kKu0cUx0K/2JkCZK4hG+URjfjQarTVfgkafTk6pi+JLaNMOy2jbU4zxKaSXuGt+8RQiuJ1Neor&#10;SUX8BeyOG0aI19g1AYHcXDQVNY5JGBNMjnE5FomeUabOnRipKGhAC/L12IPWjI4Lm1d3CuS1Hqg8&#10;jk9reccl+ePcoQp2ZUXEF2E3moEat5NSU7OK0S0k41JszhWjkNJQS5Mo5wimpaYat+mZm8IEBQ18&#10;G7ufrfF1jQNBxdENDmx2hK02VpnMmxNSMZ3cBx4wPol4TcP+MBr+VAjGQpcms1oABe+suU0HvFhz&#10;udfB9PBSjF4TjqkuhVEwAuCm3b4C51IkJi1zlVnHB6SKw2zEVD+zaH2mAGGFinmP0v12j0gtUEbT&#10;VbE5V9wIarODiAbTw8WIZNWO7lCMxUnNauFBHaxYuiPX765nDTRwFt43T3IikrrginbiHVi0wA8w&#10;NoNSX6VU0rifabQX4X4bLSpKlbr2V5grrhY5gS5FHhihH7akJmxDhh2fn/SbAY1Ed0lhXAN2gmCK&#10;T3t/VHd3aJDhRxUz6l7HoS3sOHeo4n1tvsI+rbLSDAwIvSOwmyrFwMV737xtgpSzWyWJVBT8csUt&#10;/tJQO0xCc8S/rPCnrILx0vidd96pvuyUUFmjFyqF18Cl3/ikFa2Fr2zbbdNzue57ZR73AbHGVZy8&#10;Fg4Cf6RmR0jF8hNj0snFqw2uAAIxOiNE8tPMPF1rF1iPCzaw4Q1GkYbXmrzkiBkxuQxTNYgWJtHs&#10;VPIsRzvj9DVZbL5cq83gdhXaaFVUoFSvwwoB9E7o5BCVQLg3XB2CD+1oJ7TtOXJII7VMRWAFEFhQ&#10;JDv6wsrnbGF017ViRaAiUBFYlwiM86vrJzZfl0qtg6oIVAQqAgMRqN58IFC1WEWgIlARWNMIrI43&#10;T+cNQEjnNJxKNwQzVdGRxyHlV7iMEivolIemWbsecmqFNp3Y2di+zrHN2vWE5TWK7qTZEd0JTzUb&#10;EwIHNmW9qLwzWhvVBIYjrGug+gYKPEmx4UD12szwpiz5iLkwosokQA1vZA36n9Xx5gmyMrGzF1Pl&#10;hlGMH6nSwa/euitTwPQGs/6uMAKNlRnRTL0s3yhmxTOJXdJOqEBjs72UIyUmyzfwmfBPhTndOPAQ&#10;Xm8vI5pqw7yjr9HTp1f+SQqsUf8z5/EaTQNdzpTRUT/O/PmOMgJ85J6vnCPgWcS3ZRWflU6Hw5S1&#10;RXkdIKOY87ldRQfLOMwk/cVECR04cxUf+HcymI5A0amGEEenr1zXg/UdCvhQjXovxeC+wUlDk7Q6&#10;YGfLSwhLYJ1+U1/lmS2lxmlE7iJqBASEifQiTFQyKc5alo7UtWQrgZKoHoUxdGGDo6aUb80H7uuO&#10;LrrgvkAQyBqv1cG3qYrkV9duKmIY9aJePGQ16wLuS72XVmRsk1154AbB6HlocSKoU4stvbtNg2MD&#10;kJlx343EUQgl3UkDFyCulc7jSgD+tUl4+tgkVEaYNxqwZ2XEJM0FNRIHKDmjQyinD7UaBx5HFNN2&#10;uE/5OCWjcgWFrUUOJJpNo7oNke3f/kfdqQUBS5vJH1r7Qz6UNjOk1mSxuUkkxAihgYmyQOwchNIk&#10;UEimlCkq+1CIzakyV+HPNkKPyAGivmhTGlIVxFAGRwfDiapwIRjiNXJTJEYO0Uco/lJdD1Z3VMCk&#10;ED4kN5AUwrMFNBIpROKd0KgJHknJo9/G03iAIAYV8U4kXhGd6eQ+QDG7CDfIV2S8JdcEpqkhAxRJ&#10;PR1ASao4CpuByDpKbhAAVNpnSsofwWRCI+a3kY0lRqBSLxZYH5BB6xO4AaliBWqVVmRsEzuNjbmR&#10;jEiAeyLQS8kHonwiRX9laivZhognaeVEyiRVvgJS+0d3EbsW/48uGwa6iDFEAkdzwTcTq0kjoQ2F&#10;E+ZihhFobawmjWpqHDiNYL2aieZTimJ7SpaGZ2thrkXaH/EpyQxMiyS3pokmAgmctR93Gjlz5MrQ&#10;wohHk4T8wD8n8+YxUc19K/9eObiiOtFXjbxI+mogoUc5PK2EJLN5SVRmsCIddkVLhhOXFM1FIzeF&#10;hE8UGfyJs9DZdtrXdGqkeYmm30sKkQaVSCEO0k5k3gmtQ23Kdk6sNkNLXhFRLAAUVosrpzVSXkuu&#10;CSXNi/MAGTqAapREOesyhpIbREl9pecawWRC+972VZzYyAjUMTeYsbIWP3yocKMVaQVtO9Xe1jXl&#10;WahsPGo/NQXVDO6Yxc+prZZZYFLeTABONo7jYtF1UqXvxzkY/XI07zTw2KaT6XXTJYV5I6FNCbVm&#10;gcY7E6tJ48AZO4uKwOSDSBR8xSnZSEoTfySQSGK6blR3SXTjjhrJakTk0Mu40GGNs341mTdnmdXS&#10;3ba2MyqzJQxkNxa+Wni5xm38xWS8xHBiOhfRXNBdSVEiQBNFBn/GPQGpuY3mRS2wcsxPClHyTiiE&#10;HLhXW/KK4DVw09g0E1WEgrRWck1IEfgXUVx1ANVrf43cIPgsItnkuUYwmZS9z8oIRKcyNj+OqM0O&#10;K2obclvXmAFeTL20uU6tcASbvTQS6t0ug0VRE1CBIRcm7d3/OAfjT+jRvFXdPEjJP3bot4PQpq3W&#10;/Kwm2G3cqEyEH3FKdpDSSDxFRXryblR3SXTjcU1LVtM7idoKTObNGY8YKhyApy4jKUT63RyVEOo2&#10;Hh5oI/To4ABJ/XYwnGAHWtVFc9HBTZEoMmQ0ZmOQHSSaF5FCOHAeTgphNBIpRMk7oZGK9EbPrd1u&#10;veQVEfMXG2KKR+RPefAsuSbw4+hIA+8AyuC36TSaAQBKYHwWYpSea1Ymk9LKS0agpJdUxaTerG0M&#10;1pQjw3lyPPA2MiKg9oMd3bVRRZpaZMjc1nKr2acVwlTd2IaPCcTHAp7G/FRhe3Z17igDdvguQQeh&#10;TRvmjZam8XaryZhE/hakTZtOcUo2Gp7bYZh6JuOOSF71J5dPKEWim+R/ZuXMGaLTMWUc+Y77QJfj&#10;Kq56rXG0G21irwWaF6Kw+FPSqiM8XIBpdTG837Vcci1Y1Ez4zEloM1NfQwpPC+AKO7px3U0Wm49Z&#10;SWqdSREgpujl4Zu0w2kaIzznISb+mDxNu4dyK0TWQ16KsqaGWAltVl0d87KsjOMTWPVhVwEqAhWB&#10;isCaRWCcX62x+ZpVaBWsIlARqAjMgED15jOAVYtWBCoCFYE1i8CU3nwgPUUvccdwtpaBPUb0S4oY&#10;fWtGjl7xxulSpCLUbSRXmYdtZgQIiBHZTubpvRsNs6CUxXrFRiqUMhPbTOJgaZOtTaoOad3UrIRC&#10;bawms7KdWEcSYNbqkv//b+9cWiUpmjCMi3EWiqKjqAvFEQVBBUXUjS4EwUEYxB/g3h/jD3DlQlfi&#10;QkQQBEG8rHShoOLCK87gBW+IireF38v3QphkVVdXV9S0cfo8tTh0V2dFRj6R9VZ2nYrorcx3ndud&#10;G3MA7tpF2757Fm66TlGmo/nHLqjCNN/4ri1XU/MoXLCrB4vb6zyf+dz6nC4WVOSYYzbaxK9c+sfD&#10;umMXV5tZDEFPBezk/7qN58wWP/++0zb/cbpRs/of8vRvrs58rn8nn2c29gxZHG71kjl2ppNbAc60&#10;M7PZ6Kk089iDbLaamut55PgRyHho149/xi8utksDPz09mpRs0Jp88cysfyHQT496cyK+HpH2R9HS&#10;BtuWtqaljQ8cjaLa6+na+DHD+LFEPy0ex3ZPxMuBGJpbxiPhXkR4qeJHVvWIsZ8KjwWF/XFLr7z0&#10;aRiMvrqn2tU+Bmu2htDBiWE6hdqftl8OptcU0UWkVNgNW5Bv4WcM2eTDvfZHHbVfB7ZP747Oljap&#10;5zNNfgAAEuhJREFUVV04H88D8YwKm1243UZdaAb6Gf/obnTmBBx92voZS0t15x67xaAiGIkR/rXP&#10;mMPBoRt49BWzKM6CCFl7kdBrW1Az9+71r2dIO+fj8OFUcacRYn8fbY8NYt0kbMPankfBYTiKCJB7&#10;sfNDgOYZgwos3ak6POsj+sMvFj6VtH90PrSzbnoamHBEs53qcbZGMkcQiKi5926qxAD3+WI1NY/C&#10;BVGuQQ8R+zeUXSpEm7KNPTYlwuoj7Zl+oq4rBKHlc+RqyoiyM3S2azE1rPag2ESdL39h31Qixv5o&#10;sRwVOfTW5WVcV0QTdGYhCB0Y1R6UheFgu2yIXPXTrzFeeeixKEmkvUgMS8e4mf4++eST9tb1ImRQ&#10;XQSEDk7MoQXVTqJqh2vO+GLgCKrrSJUyIsdR7vlX6rtyFnZDh9hnfyGQwZgtsm8LOrA9XbUOjbpX&#10;XbWZOcU9JLttd6NwdBLKq9HF+NYaLJ4zHri/dW0qKBQEhrVZoqRMWzJFj5k6RdnfO4VOCY1K2bWd&#10;CHdMLbnqLzExoxS10StKe6yttUVpwk/Hwkm/XbmS9jxqK8xIyPS2TdXuAIYmONW+3bpTVR/NLP/S&#10;GmnrQbX750wDt7dGKZpOaBdD55F2W0sgotZWnhkess89q6l5OB0pYZrf3hlVKeJ01fxzEZXprSsE&#10;IctON9XWZtANqz10FU5mlogJZ9q6IvMLQfj0cApZlBXbdMXWtFBFFB3S3WPpSsdEPmF7wjuN21Ug&#10;WuyjcBZUO+mK0ozWoND5o66VKukX2uInzIflLEZLZPgocbDb4haFFrpZ0VWbmVPcQ6el54ltDmeO&#10;9msGjlY4ce/TNVjUYKeCQqO1WaKSgYLefi+JIhBqoMR6zaXRRY+TruOu3a4VaXTssCiNoxk2u3Il&#10;o6PwVB9mtLYAJ0q4dKeqTC0o/9LWg2onz9ZpEI0NU3m8kcreRiSajRa6aSvPdFN3z2/XV3NJtkTN&#10;1zcPRudSLJTMSA26NenMYduOLMdtaB04rPagkLil638uKBET/swvBKFDfGH3wnl6RJrrroDR/R+p&#10;Kx2jRZZruUWN0Amzo3AWVDvpitLsWoNiWM5iokTGgpIvW4t7aI55BmqLq2MHR/ul5u01cuYMHG22&#10;taDQaG0W1/jUpqC3/0rRLNL3Fc1hBUKCG0OY9nBYFiZkcdO/l4ZFaexSCFlXrmR0FJrqsu+1/KZt&#10;ooRLd6oOLSwo/2Ijc6bB1qDHasxkNhW62WpnPw1WU/MoXKA1i4u3aUa6EGvc+dWUjVnrJby0TNto&#10;hZbh+OPeluzrpo1M+ZbxsNpDV+FkWCLGt+faLqIiR9fv/EIQOjD+YSD7WuG2pjQpfd/cO2PRrdO1&#10;/YralY7RWsmLfcnT6GIhIHRw2q53rXbSFaXZtQZFW87CbgxLZMRsmSj5IpijRam2FvdQj5p4nnV6&#10;rQX4Jji6Ru50u3NBQSET2FSbxU52l2p9aZO+6zzSi7jpESTjf0XdRB2WhYnvxB5jTJU4MKari9J4&#10;v78n+f/JXbmSTaPwmn3TPwxkZ6KES3eqDs/6CLdv287f5NXMaTBhU1epqN9ihkG1LXQz36sL2vL4&#10;5oLqDF9WlDHiIQs65bqybZloSes1RaYfq8jY38Ox0gLfHGc7cgS8qLoQv+QVlg9ghu8nrMvOo+y5&#10;t6zX/RChFwhAAAJHkcAyXV3tTstRRIbPEIAABA6GAGp+MKFkIBCAwLEmcKHUPPIIIoVh/5gXpIZv&#10;8nbFUew5HdkQtsKPRAz/X3qYqdFaiFyniX98be2RBhCAwLoELpSa7znHdxTKgtTwdeGOWttzOvJM&#10;CHv2ag+c6QICx43AamreZZZ39Xfi03ggbJj7O51N3gYmHnn0qjMObJ90nE4Nbx8lHA1510X0MlyN&#10;dlnFThb34U4xj3Wuk+y7dGSnJrt95M2HhcjFdxv99YvA2PXeZTl3EDwK25QR49Kett7AKI3wcPRZ&#10;0i5rf1MXx+3UYrwQ2DOB1dR8U2a5x9OlCGtPl/vbZZNbcZzx0f0qTWQwO9ndgu6W7Q9LTqSGb8om&#10;D/RdF97v/F09cNpW1RjNMncOkQsD+DcGdbgVs03qczqyssuGefPOGleSVJSR0qOQ2iNTfuFLwmjv&#10;bZZzC8GjkG9KWZYzeorWCRFalU/XV2gz+1XKZjhB2/xpwVnQxZ4nPd1B4CAJrKbmm9LuTa1LEfbO&#10;Nve3yybX2/glXB3bFufqkt2dkeS1bVQy6ULVpYZvzSYf5tPLwjBhXb2MZpkrx0Qfxa+eK91AGhc/&#10;eB++ucFo3ryz9uOH2PXaZQAk4n6hTZeB0d43ZTn7KB2uS4ISauSVdFyObfpV7vCzzR4angMKTSQr&#10;6kqjwC3o4iBPLQYFgT0TWE3N5fdoZrnH06UIDwfZZZPrrTKGbVBbu3gcJrtLfN1sZoHcrdnkwy50&#10;RfGXAC1sQ6b1dmuWudroG4OW2Jt+5nHXvPkW3ZzeO9Qauy4J8kf96oW+cAwLIXWHSPHVkQkPA6fQ&#10;RDUCw1nQxZ4nPd1B4CAJrKbmE5nlAtelCA9RdtnkTrAc3rzWzi7ZPSqRqnGUMbL9TanhE9nkPnCY&#10;T6+rkVOQpelt8udElnmM0V9BNi2Bd82bb9HN6X0IQaOT/rpiga5SW3NZtdbWDRbHoqsPZWeitlHA&#10;Ge3C5RgP8ixiUBCoQIBc0ApRwAcIQAAC/xIgF5TZAAEIQOD4EljtTsvxRcjIIQABCBQggJoXCAIu&#10;QAACEEgTQM3TCDEAAQhAoAAB1LxAEHABAhCAQJoAap5GiAEIQAACBQig5gWCgAsQgAAE0gRQ8zRC&#10;DEAAAhAoQAA1LxAEXIAABCCQJoCapxFiAAIQgEABAqh5gSDgAgQgAIE0AdQ8jRADEIAABAoQQM0L&#10;BAEXIAABCKQJoOZphBiAAAQgUIAAal4gCLgAAQhAIE0ANU8jxAAEIACBAgRQ8wJBwAUIQAACaQKo&#10;eRohBiAAAQgUIICaFwgCLkAAAhBIE0DN0wgxAAEIQKAAAdS8QBBwAQIQgECaAGqeRogBCEAAAgUI&#10;oOYFgoALEIAABNIEUPM0QgxAAAIQKEAANS8QBFyAAAQgkCaAmqcRYgACEIBAAQKoeYEg4AIEIACB&#10;NAHUPI0QAxCAAAQKEEDNCwQBFyAAAQikCaDmaYQYgAAEIFCAAGpeIAi4AAEIQCBNADVPI8QABCAA&#10;gQIEUPMCQcAFCEAAAmkCqHkaIQYgAAEIFCCAmhcIAi5AAAIQSBNAzdMIMQABCECgAAHUvEAQcAEC&#10;EIBAmgBqnkaIAQhAAAIFCKDmBYKACxCAAATSBFDzNEIMQAACEChAADUvEARcgAAEIJAmgJqnEWIA&#10;AhCAQAECqHmBIOACBCAAgTQB1DyNEAMQgAAEChBAzQsEARcgAAEIpAmg5mmEGIAABCBQgABqXiAI&#10;uAABCEAgTQA1TyPEAAQgAIECBFDzAkHABQhAAAJpAqh5GiEGIAABCBQggJoXCAIuQAACEEgTQM3T&#10;CDEAAQhAoAAB1LxAEHABAhCAQJoAap5GiAEIQAACBQig5gWCgAsQgAAE0gRQ8zRCDEAAAhAoQAA1&#10;LxAEXIAABCCQJoCapxFiAAIQgEABAqh5gSDgAgQgAIE0AdQ8jRADEIAABAoQQM0LBAEXIAABCKQJ&#10;oOZphBiAAAQgUIAAal4gCLgAAQhAIE0ANU8jxAAEIACBAgRQ8wJBwAUIQAACaQKoeRohBiAAAQgU&#10;IICaFwgCLkAAAhBIE0DN0wgxAAEIQKAAAdS8QBBwAQIQgECaAGqeRogBCEAAAgUIoOYFgoALEIAA&#10;BNIEUPM0QgxAAAIQKEAANS8QBFyAAAQgkCaAmqcRYgACEIBAAQKoeYEg4AIEIACBNAHUPI0QAxCA&#10;AAQKEEDNCwQBFyAAAQikCaDmaYQYgAAEIFCAAGpeIAi4AAEIQCBNADVPI8QABCAAgQIEUPMCQcAF&#10;CEAAAmkCqHkaIQYgAAEIFCCAmhcIAi5AAAIQSBNAzdMIMQABCECgAAHUvEAQcAECEIBAmgBqnkaI&#10;AQhAAAIFCKDmBYKACxCAAATSBFDzNEIMQAACEChAADUvEARcgAAEIJAmgJqnEWIAAhCAQAECqHmB&#10;IOACBCAAgTQB1DyNEAMQgAAEChBAzQsEARcgAAEIpAmg5mmEGIAABCBQgABqXiAIuAABCEAgTQA1&#10;TyPEAAQgAIECBFDzAkHABQhAAAJpAqh5GiEGIAABCBQggJoXCAIuQAACEEgTQM3TCDEAAQhAoAAB&#10;1LxAEHABAhCAQJoAap5GiAEIQAACBQig5gWCgAsQgAAE0gRQ8zRCDEAAAhAoQAA1LxAEXIAABCCQ&#10;JoCapxFiAAIQgEABAqh5gSDgAgQgAIE0AdQ8jRADEIAABAoQQM0LBAEXIAABCKQJoOZphBiAAAQg&#10;UIAAal4gCLgAAQhAIE0ANU8jxAAEIACBAgRQ8wJBwAUIQAACaQKoeRohBiAAAQgUIICaFwgCLkAA&#10;AhBIE0DN0wgxAAEIQKAAAdS8QBBwAQIQgECaAGqeRogBCEAAAgUIoOYFgoALEIAABNIEUPM0QgxA&#10;AAIQKEAANS8QBFyAAAQgkCaAmqcRYgACEIBAAQKoeYEg4AIEIACBNAHUPI0QAxCAAAQKEEDNCwQB&#10;FyAAAQikCaDmaYQYgAAEIFCAAGpeIAi4AAEIQCBNADVPI8QABCAAgQIEUPMCQcAFCEAAAmkCqHka&#10;IQYgAAEIFCCAmhcIAi5AAAIQSBNAzdMIMQABCECgAAHUvEAQcAECEIBAmsCaav7mm2/+8MMPH3zw&#10;gbx69dVX/cLbc889N+qq2qjlslHMP7ZrucmZZW60R104y+ql5TnH1ZdffnlOM9pAAAKHQWBNNf/i&#10;iy9OnTr17rvvSnd++eWXn3766Z133pG+i9Rtt91mXtrz+eefB7vff/9dLaOZNcuypQPdUn9txFs0&#10;iGPDYHwU2mcjbmlT2uRYGzztkQNhPLqWNX3Uaqiatb61Y9F+9dVZ1s6wrE/bYbbqHDajQXTa9m6w&#10;7UceXWu2HcvFF18cvR/GZGUUEIDABIHV1FwL8+uuu049/fbbb998841efPzxx999951XiG+99Zb+&#10;Pvvss3/88ccrr7zSCvq5c+d+/vnn559/Xtqkta2O0vbCCy+ovVvqry4SHoP2y/iHH37oFb2OVRdq&#10;oNfdse7xs88+e++993ysPNROvf3xxx+DiHa+9tprcuDpp5/WTimmFPDFF1+0z2r85Zdf2hk1kPNv&#10;v/22GsjsSy+95K7ttpp1a2HtlKvnz5/X4Wojmzpcw4yu1ZcvVH6hj4KDnQ9ufm2w7VF2w2ZlpxvL&#10;Qw899P777zP7IQCBY0JgNTX//vvvL7/8clG75pprpCN6cccddzzyyCPSoED5999/a/2udfrp06dj&#10;5/XXX6/2N998s7RJa9vH/r/phRT8/vvvf+aZZ/Q3Gp88efKTTz7RR3fddZd26lh1oR6lsO2xo8HT&#10;ReLxxx+X8UsvvTQaaOcll1yilbslXtZef/31a6+91h6qsfb8+uuvev3ggw+q2YkTJyTQbddyW2NU&#10;M21tv4ag7dtvv9VfGfnqq6/asdx6660fffSR1PnGG2/UZePuu+/WIYKjPaP+G2x7lN144IEHTK8b&#10;iz7V0I7JPGaYEIDAamo+B+W9994rFZaoDe+V//XXX60Fv9VSVBKmZW98dMMNNzz88MN6O3FTuDWl&#10;dWtrtr1jE/slkVLtM2fOaM/XX3995ZVX+rtFbLoIae2sJfzVV18t5R2OtHPeDbRe1uXtzjvv9Nuz&#10;Z8/edNNNWnTH95J77rlHQ1OPkmNdpezqn3/+GfZHvW2PipbhQDsWfTrq2JxI0QYCEDhyBFZT86uu&#10;ukp3HjR+CdOmfwbqDok2SYwWv0Hq008/1b0I6Zp0SmtM3Y3RPQ29kOpp5xNPPCFtDQXUawmiZM53&#10;ddqtPVb7dddYZrVcjTa6luh2h3a2Gqedkl057BWxjD/66KNXXHGF7lrorZ255ZZbLrvsMh2lVXlr&#10;MCy76zfeeKP1Rw6ove7MeKcuBnqrxbJMRTNdq9RMb++77z7fX9I3D13wtF8udde8ABtH6cCWXjeW&#10;0YvBkZugOAwBCMwkcNE///wzs+los4su+teCFE23MjLWSh371FNP6VpyQV2SfOtScfvtt+/USxyl&#10;+0u6QuiLxejhuhjoy4GukTsZpzEEIPCfE2h1db4za6r5/F5pCQEIQAACmwgsU/PV7rQQGAhAAAIQ&#10;+A8JrLA2/w+9p2sIQAACB0lgwT3wrJofJEcGBQEIQODIEeBOy5ELGQ5DAAIQGCGAmjMtIAABCBwC&#10;AdT8EKLIGCAAAQig5swBCEAAAodAADU/hCgyBghAAAKoOXMAAhCAwCEQQM0PIYqMAQIQgABqzhyA&#10;AAQgcAgEUPNDiCJjgAAEIICaMwcgAAEIHAIB1PwQosgYIAABCKDmzAEIQAACh0AANT+EKDIGCEAA&#10;Av8D5aHKtxo6yhwAAAAASUVORK5CYIJQSwECLQAUAAYACAAAACEAsYJntgoBAAATAgAAEwAAAAAA&#10;AAAAAAAAAAAAAAAAW0NvbnRlbnRfVHlwZXNdLnhtbFBLAQItABQABgAIAAAAIQA4/SH/1gAAAJQB&#10;AAALAAAAAAAAAAAAAAAAADsBAABfcmVscy8ucmVsc1BLAQItABQABgAIAAAAIQAdAB6qeAMAAPEP&#10;AAAOAAAAAAAAAAAAAAAAADoCAABkcnMvZTJvRG9jLnhtbFBLAQItABQABgAIAAAAIQBXffHq1AAA&#10;AK0CAAAZAAAAAAAAAAAAAAAAAN4FAABkcnMvX3JlbHMvZTJvRG9jLnhtbC5yZWxzUEsBAi0AFAAG&#10;AAgAAAAhADva3zLhAAAADAEAAA8AAAAAAAAAAAAAAAAA6QYAAGRycy9kb3ducmV2LnhtbFBLAQIt&#10;AAoAAAAAAAAAIQBF6+6aVvQAAFb0AAAUAAAAAAAAAAAAAAAAAPcHAABkcnMvbWVkaWEvaW1hZ2U0&#10;LnBuZ1BLAQItAAoAAAAAAAAAIQAH06HTvE4BALxOAQAUAAAAAAAAAAAAAAAAAH/8AABkcnMvbWVk&#10;aWEvaW1hZ2UyLnBuZ1BLAQItAAoAAAAAAAAAIQAkkKL7RlYBAEZWAQAUAAAAAAAAAAAAAAAAAG1L&#10;AgBkcnMvbWVkaWEvaW1hZ2UxLnBuZ1BLAQItAAoAAAAAAAAAIQAi+rUGBBMBAAQTAQAUAAAAAAAA&#10;AAAAAAAAAOWhAwBkcnMvbWVkaWEvaW1hZ2UzLnBuZ1BLBQYAAAAACQAJAEICAAAbt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top:3619;width:35179;height:464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q1+xQAAANoAAAAPAAAAZHJzL2Rvd25yZXYueG1sRI9Pa8JA&#10;FMTvgt9heUJvdaP4j+gqIhSk4KFRSnt7zT6TYPZtml3N2k/fLRQ8DjPzG2a1CaYWN2pdZVnBaJiA&#10;IM6trrhQcDq+PC9AOI+ssbZMCu7kYLPu91aYatvxG90yX4gIYZeigtL7JpXS5SUZdEPbEEfvbFuD&#10;Psq2kLrFLsJNLcdJMpMGK44LJTa0Kym/ZFej4CeELj98HF6dnH9NF+/X789dNlPqaRC2SxCegn+E&#10;/9t7rWACf1fiDZDrXwAAAP//AwBQSwECLQAUAAYACAAAACEA2+H2y+4AAACFAQAAEwAAAAAAAAAA&#10;AAAAAAAAAAAAW0NvbnRlbnRfVHlwZXNdLnhtbFBLAQItABQABgAIAAAAIQBa9CxbvwAAABUBAAAL&#10;AAAAAAAAAAAAAAAAAB8BAABfcmVscy8ucmVsc1BLAQItABQABgAIAAAAIQBeZq1+xQAAANoAAAAP&#10;AAAAAAAAAAAAAAAAAAcCAABkcnMvZG93bnJldi54bWxQSwUGAAAAAAMAAwC3AAAA+QIAAAAA&#10;">
              <v:imagedata r:id="rId20" o:title=""/>
              <v:path arrowok="t"/>
            </v:shape>
            <v:shape id="Picture 5" o:spid="_x0000_s1028" type="#_x0000_t75" style="position:absolute;left:34671;width:33191;height:4848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w1rwwAAANoAAAAPAAAAZHJzL2Rvd25yZXYueG1sRI/RasJA&#10;FETfC/7DcgVfim4qbZHoJoRi0NfafMA1e02C2bsxu5rk791CoY/DzJxhduloWvGg3jWWFbytIhDE&#10;pdUNVwqKn3y5AeE8ssbWMimYyEGazF52GGs78Dc9Tr4SAcIuRgW1910spStrMuhWtiMO3sX2Bn2Q&#10;fSV1j0OAm1auo+hTGmw4LNTY0VdN5fV0Nwr2h/fpnF+yw7jfFFFW3Mw1f10rtZiP2RaEp9H/h//a&#10;R63gA36vhBsgkycAAAD//wMAUEsBAi0AFAAGAAgAAAAhANvh9svuAAAAhQEAABMAAAAAAAAAAAAA&#10;AAAAAAAAAFtDb250ZW50X1R5cGVzXS54bWxQSwECLQAUAAYACAAAACEAWvQsW78AAAAVAQAACwAA&#10;AAAAAAAAAAAAAAAfAQAAX3JlbHMvLnJlbHNQSwECLQAUAAYACAAAACEAjUcNa8MAAADaAAAADwAA&#10;AAAAAAAAAAAAAAAHAgAAZHJzL2Rvd25yZXYueG1sUEsFBgAAAAADAAMAtwAAAPcCAAAAAA==&#10;">
              <v:imagedata r:id="rId21" o:title=""/>
              <v:path arrowok="t"/>
            </v:shape>
            <v:shape id="Picture 9" o:spid="_x0000_s1029" type="#_x0000_t75" style="position:absolute;left:1905;top:50006;width:32670;height:464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in2wwAAANoAAAAPAAAAZHJzL2Rvd25yZXYueG1sRI/RisIw&#10;FETfBf8hXMEX0XRlkbUaRQRFQR9W/YBrc22rzU23ibX790YQfBxm5gwznTemEDVVLres4GsQgSBO&#10;rM45VXA6rvo/IJxH1lhYJgX/5GA+a7emGGv74F+qDz4VAcIuRgWZ92UspUsyMugGtiQO3sVWBn2Q&#10;VSp1hY8AN4UcRtFIGsw5LGRY0jKj5Ha4GwXf27/R+ljq8XK3v/by4lzf/OaiVLfTLCYgPDX+E363&#10;N1rBGF5Xwg2QsycAAAD//wMAUEsBAi0AFAAGAAgAAAAhANvh9svuAAAAhQEAABMAAAAAAAAAAAAA&#10;AAAAAAAAAFtDb250ZW50X1R5cGVzXS54bWxQSwECLQAUAAYACAAAACEAWvQsW78AAAAVAQAACwAA&#10;AAAAAAAAAAAAAAAfAQAAX3JlbHMvLnJlbHNQSwECLQAUAAYACAAAACEAyLop9sMAAADaAAAADwAA&#10;AAAAAAAAAAAAAAAHAgAAZHJzL2Rvd25yZXYueG1sUEsFBgAAAAADAAMAtwAAAPcCAAAAAA==&#10;">
              <v:imagedata r:id="rId22" o:title=""/>
              <v:path arrowok="t"/>
            </v:shape>
            <v:shape id="Picture 11" o:spid="_x0000_s1030" type="#_x0000_t75" style="position:absolute;left:35147;top:49815;width:30956;height:462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fbxwQAAANsAAAAPAAAAZHJzL2Rvd25yZXYueG1sRE9Na8Mw&#10;DL0P+h+MCrstTko3Sha3jEIhl600G/QqYi0Ji+Vgu0naXz8PCrvp8T5V7GbTi5Gc7ywryJIUBHFt&#10;dceNgq/Pw9MGhA/IGnvLpOBKHnbbxUOBubYTn2isQiNiCPscFbQhDLmUvm7JoE/sQBy5b+sMhghd&#10;I7XDKYabXq7S9EUa7Dg2tDjQvqX6p7oYBb1x73u64XisVs/H9Ue2ruhcKvW4nN9eQQSaw7/47i51&#10;nJ/B3y/xALn9BQAA//8DAFBLAQItABQABgAIAAAAIQDb4fbL7gAAAIUBAAATAAAAAAAAAAAAAAAA&#10;AAAAAABbQ29udGVudF9UeXBlc10ueG1sUEsBAi0AFAAGAAgAAAAhAFr0LFu/AAAAFQEAAAsAAAAA&#10;AAAAAAAAAAAAHwEAAF9yZWxzLy5yZWxzUEsBAi0AFAAGAAgAAAAhAMrV9vHBAAAA2wAAAA8AAAAA&#10;AAAAAAAAAAAABwIAAGRycy9kb3ducmV2LnhtbFBLBQYAAAAAAwADALcAAAD1AgAAAAA=&#10;">
              <v:imagedata r:id="rId23" o:title=""/>
              <v:path arrowok="t"/>
            </v:shape>
            <w10:wrap type="topAndBottom"/>
          </v:group>
        </w:pict>
      </w:r>
      <w:r w:rsidR="00F53D0C">
        <w:rPr>
          <w:rFonts w:cstheme="minorHAnsi"/>
          <w:b/>
        </w:rPr>
        <w:t>8.</w:t>
      </w:r>
      <w:proofErr w:type="gramEnd"/>
    </w:p>
    <w:p w:rsidR="000F4D6A" w:rsidRPr="000F4D6A" w:rsidRDefault="00CC1997" w:rsidP="000F4D6A">
      <w:pPr>
        <w:rPr>
          <w:rFonts w:cstheme="minorHAnsi"/>
        </w:rPr>
      </w:pPr>
      <w:r w:rsidRPr="00CC1997">
        <w:rPr>
          <w:rFonts w:cstheme="minorHAnsi"/>
        </w:rPr>
        <w:lastRenderedPageBreak/>
        <w:drawing>
          <wp:anchor distT="0" distB="0" distL="114300" distR="114300" simplePos="0" relativeHeight="251679744" behindDoc="0" locked="0" layoutInCell="1" allowOverlap="1">
            <wp:simplePos x="0" y="0"/>
            <wp:positionH relativeFrom="margin">
              <wp:posOffset>2908300</wp:posOffset>
            </wp:positionH>
            <wp:positionV relativeFrom="paragraph">
              <wp:posOffset>4445000</wp:posOffset>
            </wp:positionV>
            <wp:extent cx="3390900" cy="4524375"/>
            <wp:effectExtent l="0" t="0" r="0" b="9525"/>
            <wp:wrapTopAndBottom/>
            <wp:docPr id="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91535" cy="4524375"/>
                    </a:xfrm>
                    <a:prstGeom prst="rect">
                      <a:avLst/>
                    </a:prstGeom>
                    <a:noFill/>
                    <a:ln>
                      <a:noFill/>
                    </a:ln>
                  </pic:spPr>
                </pic:pic>
              </a:graphicData>
            </a:graphic>
          </wp:anchor>
        </w:drawing>
      </w:r>
      <w:r>
        <w:rPr>
          <w:rFonts w:cstheme="minorHAnsi"/>
          <w:noProof/>
          <w:lang w:eastAsia="en-GB"/>
        </w:rPr>
        <w:drawing>
          <wp:anchor distT="0" distB="0" distL="114300" distR="114300" simplePos="0" relativeHeight="251677696" behindDoc="0" locked="0" layoutInCell="1" allowOverlap="1">
            <wp:simplePos x="0" y="0"/>
            <wp:positionH relativeFrom="margin">
              <wp:posOffset>-286385</wp:posOffset>
            </wp:positionH>
            <wp:positionV relativeFrom="paragraph">
              <wp:posOffset>4605655</wp:posOffset>
            </wp:positionV>
            <wp:extent cx="3060065" cy="4597400"/>
            <wp:effectExtent l="19050" t="0" r="6985" b="0"/>
            <wp:wrapTopAndBottom/>
            <wp:docPr id="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60065" cy="4597400"/>
                    </a:xfrm>
                    <a:prstGeom prst="rect">
                      <a:avLst/>
                    </a:prstGeom>
                    <a:noFill/>
                    <a:ln>
                      <a:noFill/>
                    </a:ln>
                  </pic:spPr>
                </pic:pic>
              </a:graphicData>
            </a:graphic>
          </wp:anchor>
        </w:drawing>
      </w:r>
      <w:r w:rsidRPr="00CC1997">
        <w:rPr>
          <w:rFonts w:cstheme="minorHAnsi"/>
        </w:rPr>
        <w:drawing>
          <wp:anchor distT="0" distB="0" distL="114300" distR="114300" simplePos="0" relativeHeight="251675648" behindDoc="0" locked="0" layoutInCell="1" allowOverlap="1">
            <wp:simplePos x="0" y="0"/>
            <wp:positionH relativeFrom="margin">
              <wp:posOffset>2851150</wp:posOffset>
            </wp:positionH>
            <wp:positionV relativeFrom="paragraph">
              <wp:posOffset>76200</wp:posOffset>
            </wp:positionV>
            <wp:extent cx="3045460" cy="4267200"/>
            <wp:effectExtent l="19050" t="0" r="8890" b="0"/>
            <wp:wrapTopAndBottom/>
            <wp:docPr id="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58160" cy="4257675"/>
                    </a:xfrm>
                    <a:prstGeom prst="rect">
                      <a:avLst/>
                    </a:prstGeom>
                    <a:noFill/>
                    <a:ln>
                      <a:noFill/>
                    </a:ln>
                  </pic:spPr>
                </pic:pic>
              </a:graphicData>
            </a:graphic>
          </wp:anchor>
        </w:drawing>
      </w:r>
      <w:r w:rsidRPr="00CC1997">
        <w:rPr>
          <w:rFonts w:cstheme="minorHAnsi"/>
        </w:rPr>
        <w:drawing>
          <wp:anchor distT="0" distB="0" distL="114300" distR="114300" simplePos="0" relativeHeight="251673600" behindDoc="0" locked="0" layoutInCell="1" allowOverlap="1">
            <wp:simplePos x="0" y="0"/>
            <wp:positionH relativeFrom="margin">
              <wp:posOffset>-374650</wp:posOffset>
            </wp:positionH>
            <wp:positionV relativeFrom="paragraph">
              <wp:posOffset>-25400</wp:posOffset>
            </wp:positionV>
            <wp:extent cx="3181350" cy="4521200"/>
            <wp:effectExtent l="19050" t="0" r="0" b="0"/>
            <wp:wrapTopAndBottom/>
            <wp:docPr id="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200400" cy="4519930"/>
                    </a:xfrm>
                    <a:prstGeom prst="rect">
                      <a:avLst/>
                    </a:prstGeom>
                    <a:noFill/>
                    <a:ln>
                      <a:noFill/>
                    </a:ln>
                  </pic:spPr>
                </pic:pic>
              </a:graphicData>
            </a:graphic>
          </wp:anchor>
        </w:drawing>
      </w:r>
    </w:p>
    <w:p w:rsidR="000F4D6A" w:rsidRPr="000F4D6A" w:rsidRDefault="00CC1997" w:rsidP="000F4D6A">
      <w:pPr>
        <w:rPr>
          <w:rFonts w:cstheme="minorHAnsi"/>
        </w:rPr>
      </w:pPr>
      <w:r>
        <w:rPr>
          <w:rFonts w:cstheme="minorHAnsi"/>
          <w:noProof/>
          <w:lang w:eastAsia="en-GB"/>
        </w:rPr>
        <w:lastRenderedPageBreak/>
        <w:drawing>
          <wp:anchor distT="0" distB="0" distL="114300" distR="114300" simplePos="0" relativeHeight="251681792" behindDoc="0" locked="0" layoutInCell="1" allowOverlap="1">
            <wp:simplePos x="0" y="0"/>
            <wp:positionH relativeFrom="margin">
              <wp:posOffset>-624840</wp:posOffset>
            </wp:positionH>
            <wp:positionV relativeFrom="paragraph">
              <wp:posOffset>-269875</wp:posOffset>
            </wp:positionV>
            <wp:extent cx="3570605" cy="4385310"/>
            <wp:effectExtent l="1905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70605" cy="4385310"/>
                    </a:xfrm>
                    <a:prstGeom prst="rect">
                      <a:avLst/>
                    </a:prstGeom>
                    <a:noFill/>
                    <a:ln>
                      <a:noFill/>
                    </a:ln>
                  </pic:spPr>
                </pic:pic>
              </a:graphicData>
            </a:graphic>
          </wp:anchor>
        </w:drawing>
      </w:r>
      <w:r w:rsidRPr="00CC1997">
        <w:rPr>
          <w:rFonts w:cstheme="minorHAnsi"/>
        </w:rPr>
        <w:drawing>
          <wp:anchor distT="0" distB="0" distL="114300" distR="114300" simplePos="0" relativeHeight="251683840" behindDoc="0" locked="0" layoutInCell="1" allowOverlap="1">
            <wp:simplePos x="0" y="0"/>
            <wp:positionH relativeFrom="margin">
              <wp:posOffset>2882900</wp:posOffset>
            </wp:positionH>
            <wp:positionV relativeFrom="paragraph">
              <wp:posOffset>-457200</wp:posOffset>
            </wp:positionV>
            <wp:extent cx="3421380" cy="4837430"/>
            <wp:effectExtent l="0" t="0" r="7620" b="127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21380" cy="4837430"/>
                    </a:xfrm>
                    <a:prstGeom prst="rect">
                      <a:avLst/>
                    </a:prstGeom>
                    <a:noFill/>
                    <a:ln>
                      <a:noFill/>
                    </a:ln>
                  </pic:spPr>
                </pic:pic>
              </a:graphicData>
            </a:graphic>
          </wp:anchor>
        </w:drawing>
      </w:r>
    </w:p>
    <w:p w:rsidR="00CC1997" w:rsidRDefault="00CC1997" w:rsidP="000F4D6A">
      <w:pPr>
        <w:rPr>
          <w:rFonts w:cstheme="minorHAnsi"/>
        </w:rPr>
      </w:pPr>
    </w:p>
    <w:p w:rsidR="00905F76" w:rsidRDefault="00CC1997" w:rsidP="000F4D6A">
      <w:pPr>
        <w:rPr>
          <w:rFonts w:cstheme="minorHAnsi"/>
        </w:rPr>
      </w:pPr>
      <w:r>
        <w:rPr>
          <w:rFonts w:cstheme="minorHAnsi"/>
          <w:noProof/>
          <w:lang w:eastAsia="en-GB"/>
        </w:rPr>
        <w:lastRenderedPageBreak/>
        <w:pict>
          <v:group id="Group 32" o:spid="_x0000_s1031" style="position:absolute;left:0;text-align:left;margin-left:-40.15pt;margin-top:-42.65pt;width:529pt;height:769.75pt;z-index:251697152" coordsize="67183,977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zPXWVgMAAOYPAAAOAAAAZHJzL2Uyb0RvYy54bWzsV9tu2zAMfR+wfxD8&#10;nlqWrzGaFl3aFQN2CXb5AEWRY6G2JUhK0mLYv4+S7fSSDh32MhTIQxyKkijykMe0Ts9v2wZtuTZC&#10;drMgOsEB4h2TK9GtZ8GP7+8nRYCMpd2KNrLjs+COm+D87O2b050qOZG1bFZcIzDSmXKnZkFtrSrD&#10;0LCat9ScSMU7mKykbqmFoV6HK013YL1tQoJxFu6kXiktGTcGtJf9ZHDm7VcVZ/ZLVRluUTMLwDfr&#10;n9o/l+4Znp3Scq2pqgUb3KD/4EVLRQeH7k1dUkvRRosDU61gWhpZ2RMm21BWlWDcxwDRRPhJNNda&#10;bpSPZV3u1moPE0D7BKd/Nss+bxcaidUsiEmAOtpCjvyxCMYAzk6tS1hzrdU3tdCDYt2PXLy3lW7d&#10;P0SCbj2sd3tY+a1FDJRZHhUxBvQZzE3zPC1I2gPPasjOwT5WX72wMxwPDp1/e3eUYCX8BpxAOsDp&#10;5XqCXXajeTAYaf/KRkv1zUZNIKWKWrEUjbB3vjwhec6pbrsQbKH7wT3kJBshh2l3KgINYOy2uFX9&#10;Hupi+ijZjUGdnNe0W/MLo6CygW9udfh4uR8+OnDZCPVeNI3Lk5OH0IAFT6roGXT6Cr2UbNPyzvaU&#10;07yBKGVnaqFMgHTJ2yWHCtIfVpEnAST+o7HuOFcCngY/SXGB8ZS8m8xTPJ8kOL+aXEyTfJLjqzzB&#10;SRHNo/kvtztKyo3hEC9tLpUYfAXtgbfP1vzwdujZ5FmJttRz3yHlHRr/vYugcpA4X41mXwFVWAey&#10;1dyy2okVIDfoYfF+wsN8j6zLgQGGoOXuk1wBiejGSg/GswwhRZoPHBhZEpM8y0aWpDiNp5lfsa91&#10;qANt7DWXLXIC4A3e+iPoFmLp4xuXOM876bLu42m6Rwqw6TQ+Buf1IEIQffGB8HpIlB+QKH/dJCI+&#10;qUcS/ZlEMSmyCJoIOmw2cRKTCLjlm02K4yLvm82RRlBV7i31qDU86EXwoda3/8XYi4rXTaP4SKMX&#10;etE0JSl8lgGJUlxkMci+WYwdiUwzQkYqJVkB7frYkf7ms256QKXp66ZScqTSC1SKk6TAI5kikiQH&#10;ZCpyDBfWvi8lKbQv/F/I5G9McJn0X8HDxdfdVh+OQX54PT/7DQAA//8DAFBLAwQUAAYACAAAACEA&#10;V33x6tQAAACtAgAAGQAAAGRycy9fcmVscy9lMm9Eb2MueG1sLnJlbHO8ksFqwzAMhu+DvoPRfXGS&#10;ljFGnV5GodfRPYCwFcc0lo3tlfXtZyiDFUp3y1ES//d/B213334WZ0rZBVbQNS0IYh2MY6vg87h/&#10;fgWRC7LBOTApuFCG3bB62n7QjKWG8uRiFpXCWcFUSnyTMuuJPOYmROJ6GUPyWOqYrIyoT2hJ9m37&#10;ItNfBgw3THEwCtLBrEEcL7E2/88O4+g0vQf95YnLnQrpfO2uQEyWigJPxuF1uW4iW5D3HfplHPpH&#10;Dt0yDt0jh80yDptfB3nzZMMPAAAA//8DAFBLAwQUAAYACAAAACEAfgBzNd8AAAAJAQAADwAAAGRy&#10;cy9kb3ducmV2LnhtbEyPQUvDQBCF74L/YRnBm92kJWpjNqUU9VQEW0G8TZNpEpqdDdltkv57pye9&#10;DG94w5vvZavJtmqg3jeODcSzCBRx4cqGKwNf+7eHZ1A+IJfYOiYDF/Kwym9vMkxLN/InDbtQKQlh&#10;n6KBOoQu1doXNVn0M9cRi3d0vcUga1/pssdRwm2r51H0qC02LB9q7GhTU3Hana2B9xHH9SJ+Hban&#10;4+bys08+vrcxGXN/N61fQAWawt8xXPEFHXJhOrgzl161BuaxVAkGZF7d6Gkp6iAqWSwT0Hmm/zfI&#10;fwEAAP//AwBQSwMECgAAAAAAAAAhAPNW7XluawEAbmsBABQAAABkcnMvbWVkaWEvaW1hZ2U0LnBu&#10;Z4lQTkcNChoKAAAADUlIRFIAAAHRAAAC4wgCAAAAwvuo9wAAAAFzUkdCAK7OHOkAAAAJcEhZcwAA&#10;DsQAAA7DAdpqmNwAAP+1SURBVHhe7L1p0GdZVeabc2ZVVtZIUVBFQVFMIrMUIIOFIq04dPdtJWyl&#10;JyPuDaPtCL8R+sUI6Ag/tAaf/KAdfrJtLgqX263X1gZUpAABJxAQZCooaqZGqCmrKqf7e/MpHhZr&#10;D+f8h/fNN/PdJzLePP9z9l577Wevvc4+++xnr92nTp3aVTtOPP65XaeO7dp14vTN3Xv2HHn08SN3&#10;3vXgrl37du/evUuZdu+qnGxc4sbpW6R84uTUEyk3Lp8677zzLn/yk/fu2cPN48eP33HbHcdOHJMm&#10;h88///InX7537z4rxfW77rqLQi+//PITx4/f+Y1vnDx58sorr9y7d++GJosciCqzPPLII/fdd98V&#10;V1yxf/9+C6OIO++44/bb79i9Z/dTnvKUpz71qXtOa1seVZmLKDXSDgQGAjsIgd0tn/vY3f/rxONH&#10;9+zG7eImd+/ee/ixXZfe8PGvfO4Lt+3Zux/H+YTjLZ3vhnM97Z6+7XtPn3zH5544eeJZ1177L//l&#10;vzx46BCpHnzwwd/7b7+3f/++C44cOX7s+MMPP/Til7z41a9+jX0cGt5www38vP7667/whS/8xZ//&#10;+fd8z/Nf+7rXHjqdffXjxhtv/NCHPvRTP/VTl1xyiaThcD/+sY999rP/eNlll548deree+592fe9&#10;7FWvepVUGk52dcyHhIHAjkVg79vf/vZq5fc+8rd7Tj2wb/fDe3c/unf30d2nHt635/g111z70CPH&#10;7rnnW7v3MEjdsxvHWx57du/ZdWzPrsd2nTq+Z+Pu6T/hwAVfeuklz3ve8/bt2xjMPv7445/61Cdf&#10;+cpXXv/61z//+c9H7Kc//ZlnPvOZ3GUI/MADDzz00EMMM6948hUMbP/hH/7h6NGjOF+5P0ngyrFj&#10;xxilkvj2229/9NFHzz//fCVgDHvbbbchh3Ol4YRkXOQnw230uv/++7/+9a9TND8FBV74Izd8+Aeu&#10;/wGO7/me7zl58sRnPvMZdFBxqIHbRTKuGSFS8p677z503nnUZaO4Y8fPP3w+d0mDfAbpnEsH8nJC&#10;jdBk0UH6jrXRUfGBwLmEQNPn7nrkM6dOPr77ibkFBqond598bPeux6555jMfeWzX3fd884nB7HfA&#10;4DV/403/1KkTV1y297nXXnjh4YO4mqOPImTPE5MMG/c3RtaMKKPPxZPyk+mCAwcO4L9u+tpNz3vu&#10;cz/6V3/1t3/7t1/5ylcee+yxW2+59Y477iDzpz71qUeOHmXMzID3y1/5yvM3HOLJ97z7PTg7kv3p&#10;n/zpvffd+5lPf/obd911zTXX3HPPPX/0R390y+nj7/727/j5nOc85/Of//z//t//+9577vnsZz5z&#10;7333Pf3pT//WAw98/aabos9lWH3+eYevf/31eEa8JDMLTC/gx//4//ujBx986BnPeAZO813vetdF&#10;F12EEEbEd999N4PiG7/yFfT86le/itrcIv3//J//E/eNv77gggve//73c+XJT34yyrz3ve/Fla9r&#10;nH4umeOoy0DgnEegPkfpanu6dMOh7j6+++Q39x2/7Qe//xkv/t6r8affjc7pWQaGviePPfPpF73u&#10;FVf9s+uveu3LL335Cy656MjJXScf/+7ETzjojRyMhPfuxWf95V/+5Z/92Z995CMfZd72sssue/yx&#10;DTf6ute97pWveOWxx48dP3H82c9+9vc873mXXXrpD/7gD1577bV3feMbzEswinzkkYefee0zv/zl&#10;LyPqn73xjT/xEz/xlCuuYLD5iU984siRI29+85vf+MY3bgxOd5361re+9fGPf/xFL3rRT7/5zW/6&#10;sR/Dod/4lRv3FRO13/zmNw8fOaxRLU8IPC9+9klPetJVV119y823bAxmb71t3959jHwZtO4/cOCH&#10;3/jGN7zhh2+59dbnPu+5P/XTP33FFU/52le/xnAetanCv/gX/wJtSXnq5BNT5ydPnPTs9jlvYaOC&#10;A4GBQERgwueG72unve6uE7tPfGv/qbte/9rnvvgFT+d9/dSuk0Ecv04cOrj3kgv37T5x37GHb3vm&#10;VXtfd92TX/ScS48cOrVvT3S7CH5CtiaUcUm4J/6+5KUvedOPv+nAQcbIJ5/2tKcxyXD4gsMqgukC&#10;3B9/caD43317937ta19jXHnhhRfyBeylL33JwYMH//AP/+iv/uqvDhw4uG//vnvvvfcZT386MwaX&#10;XnrpVVddRUH46McefYwxJv4U4RddeOE3vvGN8uPYoYMHmTRQofhxzj/72c8yBYGzxmvfeeedX/7S&#10;l66++mkMZlH4SU+6nGHs+eefdz4fBi+//ODBA4cvOF+VIu/3fu/3ohuKDbMbCAwEBgIbfmwmCid3&#10;7T2264KTuw8/furQfQ88evzo7T/0mme+9MXXMml76lRwu3jlU6dwnnuZ8N2778EHH2Ai+PnX7vs/&#10;fuzZT7ls766Tx6rrDE6cOPHiF7/oTW9i6Plj3//933/kgiMaMmukifNliMoAWqNOKcx7+jOecc3n&#10;/vFzvLw/97nPOz1dvOeHf/gNCLnqaU9jyHzLzTeTBicrh46vJAWDU34yzcpfCmXEiossF248+9nP&#10;YV4Yd6yyGEF/6C8/9PDDDz/p8iexpuJTn/zUXXffzTTFhj6ndZJi/I+qGxk4Oz2Op8SDBw58++4T&#10;XxFPkejkCa3sGMdAYCCw0xBo+lzcxncGubv3PHzsgr/78v4v3H7RjXcd+fsvn7z3W4/sPn7H617x&#10;tJdtuN0T8jun/eQe3qEffQw3fODQoQP8ZAL0gvN3XXrhrosuwBmx8qyyNG3DCclbhQOfyJoBXWBu&#10;Qt6W/zZc8OlzhpAMOZn/ffZzns3Pz33ucx/4wAeYFjh44CAD4f37D7zgBS/4whe/+OEPf5j52bu+&#10;cSde7rInXXbVVVeySuGf/umfPvgXH+T7F3lPnDj+hK/8dukvfOELGcMy7fu3f/O3H/vYx5DwrGc/&#10;iyld7jNG/tKXvshw+2lXX/2EM/12jU6eOqnPYjx1OD+t7RP1Qp+LL7748//EZPLnP/3pTz/+OM+e&#10;4XR3Wl8b9R0IbCDQ/IZ26vidJx5/jLViG2txd+958PEjX7r9vAcfP//xPZc89NiBJ128/8JDR/ee&#10;fICJzuPH99x5132nV75uDO1I/vBDD1584b5LLtpz4MD+Bx98ZOND1J5dx0/seuCRXQ8fZR3unvgN&#10;DQfKwoOrr74aNxfbhNHopZddynIFLj569FHmAa54ylOYf2CFGYkpi5f5L/zTF5529dNwkfzkFf7h&#10;hx7+2k1fe+ihB1/1qlcyhcqkBG/8fO/ilZ8JCdw6bhpfyeCXSQn0ZGUCc7JMHaADMvmCJwVwqcxp&#10;UOjNN9/8rQe+xSQy08pa88DQGz/+whe9kIrz85Gjj1x80cUUzRMCOXy4Yxrh6COPUBcKZQUF8pn6&#10;YPqCGeo7v3EnExTMclx6ySXPuOYZcTnwMMaBwEBghyDQXJ97/93/cOH++08e/dqeU4+e2r3vm49e&#10;fOM9l9zz0AEc1EWH9xzcff8zn/zY5YcfOrX70Mn9z/j4p+78u09+GQ++4XN3n9x36pEfuf7a73km&#10;49pHHjt26sEHHr3ssiO79x75+D889IlP3npi16Frr30mX5a0PjceXvoa18BWLzJXwHeqj/7VR3/0&#10;R39Ur/nlwfqB22+77eXXXYfvY6j7kpe85LrrrlusXb3E+HQ21ifg5Znb/df/+l8zZLaosWJ3MVRH&#10;6oHADkagObfw0Y994Za79u47/1kndp13fNcFN9/56G13Hd2//9DBfSdPnTj6jbvvv+f+h3Gve059&#10;c/exm1/78ie/8uXPxcVuvPWf2nNy1/4vfu3+m247dvzkgYP7+fC177HHjh599JG7776nxeZSE3jJ&#10;aly7Wr3IcgV8H26UoWWr+Z773Oeed/75f/Wxj33yk59kKRhfwGY19Hc+7z3Bp3MulvEyjn7Na159&#10;yaWXRlFLrLQ9Pf9bZwDOUnIkGggMBM5OBJrj3P/233734Qfv//EfecXTrzjxyMP33nzHQ3c9dMGB&#10;8598zz13P+VJBy85fPLyI48c2Xff7l3H+Lx2as+Fuw9e+4lP3vHXzPWe2rtnNxOZR59+5eEf+6Fn&#10;HDnIzMHDfK86ePjKv/3sw5/45C3HThx41rPq49z5GOKweJ3XR7b+waQtCfbPSPmEHDPrktzTPpIJ&#10;CtZLTJU57g8EBgIDgToCzXEuC7IeeOjR//3nf/f1b+w97/CTnnXl/lc998Rl53+TOdwL9j/49Mse&#10;PrLv/tOMCaZqd+058dCpR29+5cuuetUrvnf3ruMbb+R7D3zzweN/+w/33njzIwcPnrdv/6H77n/0&#10;q1+/59RuNknY+OrkMR5TtBzSjilRn+NS+T7GHAIzA0l30vDVq+pwWaLAaoQ4hMTb2uGSEbGS1pT/&#10;naXD31UsCpM9OlxWMsDUKNUbtjYQGAgMBFoINL+hffbTn3344Ucefez4Lbfd9aTLn3IZKw+O3Xvk&#10;4ONPvvjk5RceO7D74dMj3D0ndh08tWs/E75HTxzkM9I1V1+2d9/hW2+7+9Suvbi+O79x//ETu6+6&#10;8oq9+w7ecddjn/78PayeYuUXH5H4MCWnCT3s7//+7/VZDBYDX5b0MY3rf/EXf8GXNJZq4Xn5TqV5&#10;CXwl68MgcVUXvcLyYo0XdK+ywrhp1jYg//DhjQW/zE589KMfxa0jn09bfOzqTxHgyr/4xS8iWcn4&#10;CgfBDPVYAsFXMpbousQ0vctHPBYR8w1tiSmIYbgDgYHAOYZA0+fiUHAWuDkW2950y52XXvbUJ112&#10;8a5j919w8Oj+3ZCAT7Ca4eSuQ1+988A9D51/9MR5//S1o48fe+TSw4897cqn7jt43m233cMkw+59&#10;+x948LGbbv7Gtx44dvd9j937zROndu9P3F84CyyGZcz4yMMb+3uxtICVVaDMqi8cIpQz3DFMXxwW&#10;GXGpuDkW3uI32dkA93rrrbfK/950001cQRSjWjYtwyey6oBBKAsemN3AXZKYj2A4TflHyuIuOyqw&#10;AgG3i0eGtPalL30JCVrYy10KRciRCy64+557KB00cK/ShNlkVl+84hWvYLUDg2tqgWNFPcbCPDN4&#10;KlAWuiETrf7xH/8RGpv98vjmdo71olGdgcB8BNqciG+vH8XRHD164gMf/ORXb2NzsWccP3Xw5BNr&#10;S/ccP3Xo5rsPffGOI7d96/J7jl5+9OTFJ1iZ+thNL3/Bk17zqhfs2c0nNXzzgXsfOPC5rzx4Ys8l&#10;p/ZUZkLxsHwKw2Pi5V/60pd6BRXlb2yjw8D44EEGiTwAWNyKB+Qn/hQfjddj7ImvxCPj13BzOGIW&#10;eOHRNj52fe1r+Lsvf+nLt9562+c/93nS4xbxpPGLnOTjNJ965ZUMpRkF450ZffPNDY/81a9+7e67&#10;7mLoff/932Qwy7wHjtsEsw3y8V13/fmf/znPBnaKIDsnFIGSCEGC1sDhxJGPTD1IOIbDnW+dI+VA&#10;4NxDYBYPDYrXw48ce9+f/+2Nt+zae/g5J3edJ6LVqV17rnzqpUcuvPiub5687LInndh1wTe+dRCy&#10;2a7HbnrFiy/8gde9cO/ek4yHGdseP3Xgplvu3lhMVjsYPPJqz4JW76aoVPaP+Dv8I94WSgLcBE0y&#10;MLxlZxx8H56XQSWOj0W1cBy4i8dkdPysZ0FkuOKuu+/CG774xS9mSRn7MHjTg41lx98mJjz+6KMH&#10;9h9gb51vsInDnXfed+99DIdZZstCC06YtIVnoRGuFGN+A4f+2te+9mUvexne/O/+7u+02RhqbPA7&#10;TpxgSIuqrKlg2AvzmKoxzk2VOveMadRoIDAQmERg2ufKz8ApeOToiff9+d99+evHWEB2fNeRk7sP&#10;3fPNx9jw6/jxY6xUOHnsgTvvuO32O+6DfMUmkCceuellz7/4B1/7wn0bvogp3L2PH3uCv1vVicHg&#10;wUN5UwKow0wIMFRk5wTRwPCnG+JOU9F0skFXO3kSlhcpcbW83R8/7fKgqDEjzMGbPuQIRsG4U0am&#10;T+xwdloJ5JPsK1/+MlMST3/61VB7n3Xts1hSBusMgQxJb7/jdhacffnLX7rqaRvbNZiuxjmjcmYk&#10;eAwwuEYHxunMMPAAEKVY6nGuE8bXYiGPYyAwENjhCEzM526M7Da2Jz+9wc3uPcdPnLzl1m9ceMkV&#10;T37ypYw94ZV986Fd5x2+eNfJo+cfOHbl5QeffMnuIwcf27ub/RuPnTz2MLsgHjp88S233Amzl+zC&#10;Os3neuTIi3mkorFO4IEHHuT1nKEijo9vaJTIYJNk+DJSopA/TDGiJCVul7f4K2F6XXUVcxH4UxIw&#10;2sWBMlbl9Z9xNCNffXyTKyQZ87bIZwqYu8zA8j2NMSlZmOU479Chpz/jGexvxgiakSw+l1sbQOzZ&#10;gwJ4cIrgInPQDHvJiLdl9I2SFMHYliLQhxPGwpxwfYdb26j+QGAg0Fyf+853vvMOItMUwW8YvR08&#10;sOeNP/h9z33mBY8//HUmcO975MjnbvzWhQcef+nzL4GftufUI7s3Nhtj5mE3sw17z7vmM1985IaP&#10;febxY7s2djPfferE8ROMBxMPzfOksUk0tPRMqBxlTaUnLuKUcW1OgAc0nVcjYtxolKDxsmZ17frl&#10;KKuWkZTkJ0VoqzPSaxWaRuIbPOgAnUa7fT7IsMWBwEBgJyDQXp/rXWVP7+dlLIjS89jjpz7wwb//&#10;4o0PHDp85aG9xy+/4IEXXbPredfsPbj7vr2nHsLhntp14ORu5nxZQ7bn0Ue/+YLnXviGH3jxAQL6&#10;bOz8siFuI5TZd+9am5yUiuNidLi6UraKL6bgC3a48nf6OhclaFvIeIWfHZ5FUlLf9+xJyStp0Ym7&#10;Io7rsxOsatRxIDAQaCHQ9LnEgtSwbpcc5caw9TSVYTeDuD3Hju/6iw//w+dufHTv+dfs3X3iyosf&#10;vuz8h/ae2tgjEdbDA0cP3HbfwQcfv/imO/d8+ev3Hz962/c++4If+oGXbLjdjaHlroMHDyVnuhkt&#10;9IT+DU+9GSVOyhxLdCchGgkGAuc2Ak2fe/Ell3w7bKSGlvw6tuvkYydP8IFoI9DZY4+d+ou//PvP&#10;funo3vOvPXHq0GkHt7GBIYuvbrnv4N98+cDnbz9y4z0X33rfoWN85Tr69Rc959AP/+DLDh7YTQzK&#10;I0cuqPjcyE6L5/Nb4Ls3MHjCwS0iym66VWYnQfWWLk6KnV/FkXIgMBA4qxFo+lx9Ajpdt9OzAace&#10;e9bTDv3Qq698xQsvuupJLL19eO+ek8dO7v7ghz/1+S89uHdjK5wjp07tZZQLFeKCIxdfctmV3zzK&#10;/mOXXXTp0+4/egQuxPFHvv49zzzwwz/4kgsOP8E0y8BF0u23zzuOrII7H/y+s4P4tx1wg8sbs9st&#10;T45DOwk68x6TYs9qGxrKDwQGAvMRaH5DYw3A//Pu/+foo0e1dOHQ/kfe+Norn/esi44//tj9D+y6&#10;6fZjH/u7m4+f3Mva2337d1//mhe/7HsuOH70a3tPPvroiYP/dOue+x674qFH9x/Yf3L3iYf2n3rg&#10;pc/e/aTDD7FKd/eha2+5e//hi55xxRVXSUu+6bOJ+Pe97GUQE/jJKgKCMjz/e5+vDWrjwS2imbEO&#10;gcCR3+UxT3+zSp/Xql/blOvY8WNs7ciyMFY7sAoN1hnHd+/a+IT4lpCv3ngj3IfnPf/5z3n2xnbp&#10;rM9lbcNrXvtazm/++tc/9al/IH4lqyBYPQZ9GYWJJJQqQgAhtlTXArjO0anF/DYeKQcC2w0ByER0&#10;AWvF8vl/9a/+FT/Zf/VP//RPdZ2lSv/xP/7HdPHf//t/zyIiZ4T69Hu/93tve9vbdCWJ5Ypv/ff/&#10;/t9xNRLo4z//5//scxZ9vvWtb+UnKeGU6jpr8ImmyMl//a//1YFj+CmFCTLLmlFnfMc73kERLBD4&#10;d//u33UAb88tXHzxU576lI1oiafncU9TEnY//NC3dp165LKLHnvhc85/7jMOP+mSA0zmsm/XDR/5&#10;1Cc//+Du8551fO9Fjxw7cP8DRF888aRLzrvg4InLjuy65Mip/fv4pn9iz66jJ4/e9PSn7r/iiicI&#10;AmjGp39YXtB8peVpXtk/se6qVBrHSvXKrb41ikxjyd7Q8tSuCw5fwOcvyvpff/zHxOvdyF4DqSXk&#10;hhs+/DgL146cjiF0emseqqAVuF/60pdpBpbrcg5FgsXF5VCdFQ6Ev5yzYncMkDu2O26d7QjgEDnw&#10;a3QZvKcc7o//+I/rOus4cX/Ukf1YcGRc4S/xs2OtWXePa044KLsO3YpuNCWmdKWMDldX8O88GPDj&#10;yiIdrLDl4GdRXuTYOS3S9Lm4JEIw7GZbxo1RJCHFTt17L/t77WFfhN2nju/f8+DrX/3U615yxYYz&#10;PQXJd++H/+qzn/78fXvOu+bQeYdecO15L7zm1LGHb//WvV+/6vK9L7j20JEDx/h8tvHqf/pfdHE4&#10;u71htRZK4985cEmf/od/gNdLxJ2PfOQj2vyBOI9MBDPGBGtVj03E4SZwwhbm73/f+z/4wQ9uEB92&#10;7YIcwS4HpCS4DitzP/HxjxNr5yMf/ggUXSQwsGV9AjHeEUt2kv31X/819F0yMmKFuSshHIxVkUNe&#10;Yvnc9Y27eMJwFzLFt5ctb6RhSM4iYobM8DPICPEMLjLXb73tVgqCIMdPBrwIwXqOPb4Ri5Nlc2LB&#10;kYvobe9/3/vk+kGbxvuzP/tz6kLdvQvanLYcaQYCZzUC8q3sYaJa4AQ1YGRw2ho5su6+9LkJBEaj&#10;eMPJZMrFCBcvrHMG1OjD8KiDKqNADtyR9h7Q/ln9o8dD4434wguZpd1YaYCLOHDogoOHjhw/cerh&#10;RyGenTh84NFLDh+95MjefXs2onudOLn7w3/1ub/7zF3nH37y5RftfuqR+699yolnP23/xYceOHjq&#10;Pka4p/Vgp90j+85j06+NcjtflhCIN+QJ86UvfInhpHziY48+yls8Tu2b99//Vx/9KANk/PLHP/Fx&#10;Tr7y5a986C//EmICi3//9E/+BLIvPpfsn/rkJxmEfvCDf3njjV+F+HvHHbd/7GOfoAGQhh+Mi7rY&#10;S+Ezn/ksWt188y1/89d/46VdzGbgtWFAQAX+4z/+/26/447Tt3ZvxJH89gFRgjVm9917L1772LHH&#10;idyDJ6XcO++4E/+Len/x539B6HiYJP/wqU/9/Sc/+e3vh7w3PPQnf/InvBRceOFFitJGxv/9p39K&#10;+HeodGx7xv4SUy047g8EzlYEeLXnYCyJm4szBgx4dYu3ddcN14lDTNN0vO8TwDvVX3k5mBDgFpMA&#10;aUohpqd0JUZ+iSPdEEdkd2yFGYw7Md4c1z/H+ytLz+fiSti+QONcGA1fuvHu+795lE22HnzoGEt0&#10;T5469qSL977x+msvOcJQ9wRvwbjdj33sH//2M/ftOvB0vPRVlzz0vKuOn7/3AThpp7fMZTi8b9+h&#10;K3fvI6rNRrl6ce4sKzh06LxXvPK673/1q4nywHs6yx9Y+8puMUyQ4m2ZfwBxxqGwzv7xc/948aWX&#10;XPPMa9iB4bHHHv/cZ/+RsMMH9u0Hmte//vUb4/QTx4kZ8YpXvvLFL3mReBO4Tmi+bFCGNIhkzLqy&#10;IQ7SmBag4toe4YEHH2CQ+5rTx4/9xI+zxA3XTK7Dh89/7vOe5x0jWQiMDlCLeSTSSC9+0YuYteC5&#10;h5IMgXljePl1L2f7nksvu2z/gQM8DwQ9D6t//Nzn8MjszEAyNqz4zKc/c/SRoxsM4927r7zqyh/6&#10;oR+CR3e29qeh90BgCgHPAGjOlEGiXs8Z6nKLOVMLYHKA+QeuKKUOvc57XOzrFttxtU7suQVNKKcD&#10;h+vtADW3oPFyLJS9YngY4Is4marxlM/l/vd938svOHLBBolq1577H3yc7XQPHtx30YXn3Xf/Q8eO&#10;792/b9fBfWy3QLzbjb3GYBjgFD/2ic/9/Wfv2nv+M3ft3rfr1AYJ+LRj3VjPcGrPRfsO89XoPNy4&#10;lTv9je50CTq0rcHpa/gy8Rrwkqe5Yhu5RMDF3zGrwDCQpxxp2AeSHcW4gtfDW1148UWIASwF0bn+&#10;+uuf+YxrPvWpT/3lBz/4xS98gRHoE+7+dKGiWRCijUVsTL/ececd3/u9z5cuuGASa+ed0xs5HmG0&#10;W13+xZY6PBUofWOnnksvxXo+f3qXso1ph0cfvelrX2NG4rZbb9VmPRKODrQoH/TwzoxwmZO54ilX&#10;sOfDP/uRH3nwoQcJNvzxj338nrvvmdOKI81A4BxAgMEHnsvzp54/1AjX39lc0+pk7oo44Fj9cY/h&#10;djmylh/XRLMOhmv8xfvrZPKY2OOGV2PiNm7MwO7e+/jxXXfee/L+B3cf2L/v4guPfPOb3zp+/OQF&#10;55161fc9/bxDe/CFG1MQ7GJ+cvdHP/H5v/7knXvOe9bJ3RdvuNrTm5ARV23P4Wfs3s/A7Tv0XPRj&#10;GHjkwgu/8pUb2RiXWVFmV3FGvMtrQ5nvXnG7oQil7N23l4kWPrWxZyPvGsyZ4l45XvPa13z/938/&#10;0SEZUW54xtMrLhiQ49HYhOGnf/qnX/mqV336059hevc7NNxTfMQ7RllPecqVDCp5ncfle13EoYOH&#10;Ljh8mFJIgH9kF10A2dCqCGXGNg6MapnwVQx2ngTUiKqRnq9qPBuuv/4HiIbJZhHOywnenGUfL33Z&#10;S4lAzEgZBe5lhuLee9k1GG3ZAJLA7JNNOBIMBM4NBBg88mLql328GC+pVE3Ol3Fumm1ovc57boGT&#10;jQjfixxMHON2JYEPel63EGVwEV+MR9ZFZkUY/DLMitMjnTKba8X8nQtX+L/+15987Wtf3buHxbeP&#10;P+PKff/sdU+78PDuRze2n3n8yJHDd33zwPtuuPm+BxgJwjPbKOu0WzlOnJ5XvvTyPY9/bffJByHf&#10;ntr/tAOXvWLXnovZzyB9jv/cP37uhg996PwLDjNivffue174whf8wOtfz3zrB97/gX/1U/+KUS0z&#10;qrfecsub3vRjPPF4Tye4OhML//c7/292jfmpn/opRuI3f/1mPlJpeRYzqrTc5z7/edz3f/gP/wF9&#10;WBn2pS9u7A2GW6QI3tn/x//4Hy9/+YacP/7jP777rrtf+7rXMr3ArPEf/eEfvepVr/rBH/pBz+ey&#10;qS6ls6iLlRUsmfjxH/uxAwcP/vff+z2mKdj2V5WlOqD0R//zj/CY/+f/9X/iWJlNfud/f+erX/Nq&#10;vCeD3z/7wJ/x3sGj4vbbbif+/Bvf+M8+8Gcf4Baf11BAO0Oixut+4HUMk//wD/+QjXI2rtx9Nw88&#10;lFzEZkbagcBAYFsj0PS5p7V+ghNB6IQ//B9/+NBDD/JafN7BE9/3wssvOv/klU+9hIViLCS7+5u7&#10;PvRXX7vvQV79N+YBdJzaxY6OJ1/x8ue8+rqrTh69mZ3LD136gj0HWVdLmu9al6VxH/6Fpxbeh7Ee&#10;ngjvhktnb8YnX/5kVvkyB8riXJwvH9BwRhxkYQ8wHKgnVRke3nbrbfg1xpgMk8mCH1TEHRwxTpAr&#10;jIi5i0+kLPw1cvCk7A2Gs8bZ3XrLrf/v//h/f/Inf1LvCHKm/CUBrzwMWplAYDSNklxR9u/U99Qp&#10;5gEeP/Y4ypOLOQSeGQxyScYYGQDZVZJzHoYMZJn9YPnHxiaThw8zfEY3ZnWf+pSnsLcZeXmckB6d&#10;UcmbBW9rIxrKDQQGArMRmOVzkcbs5Pve/35WBezZwzLbY/v2nHrOtZc9dvSRx489hqs978hTvnrT&#10;XXxni8fpOdoT17302a96+TMOnn/xvvOYYD6//9VuttoTCZegEvCtjPVkTEr8xE/8RDXSWnSvcZy+&#10;RFnrquaQMxAYCJx1CHR87netomWw9vFPfIJlU5ycXlnKtOeJ01szIuEk78KPH+dKGObqexfzCHtY&#10;q/GTz3zWc0+PHL+za+JWIjXpFknARMQ9d9/9Pc9/vmZs+8d3ONFTKRe6P6nnQtJG4oHAQGAbItAf&#10;536XwrxT8zGdmWNc7umBHv/klxnPwnf4zue40ysRTq9AOHXqule84nWvex2TmAtV/lzyPudSXRZq&#10;xJF4IDAQKBFYwOdujFtPnmTp/if/fiPA4rcZt6fdaz5OLy7bvfv7Xv5yvsh7R9qq92GiVt8WEYh8&#10;5kw1T8r8LLO6zIHGXMznMgfqULvVFmVuFIGIRQ47KqSdwiUh0UUUy5LRugQyl4oE/qISM6qn4/TU&#10;D3RjRpi8juS2sfzr28vLhsENBAYCA4GEwHQ8tJgB/0Vw8le/+tUKVMOtmsPd+PoEm5ev9oxw4xbg&#10;rZ23EMVqKtbGflvmxhJdPBdez05QJywmQzh+0yF4dT0u3iIeMB+s8KosGPBKEYtCggi1ZPFFhQ12&#10;Tfn4xnJa7uK4YayJB0x6VNJJLI6Lus6B2nxei6LKVWXDBAcCA4GdjEAzHloLFLztxuf7w4fxUwwP&#10;9+7NXhuPBuPrh97wBtY5sYpgElycMmsPyMUwE7IWa2k58Hpc4Rbek10R8J6sNGDZLGsVuMhGBEy/&#10;ssKB6wxmcaMs80KIhrT4btYnMMJliMoJF1nxhx+EYMZFnDtrD3CjBFHnCifIYTUY1eGuvp7hallH&#10;wSo8JDBuZfkEawxwvhTKAgYKYl6b5bT33X8/YgEEBXDxf/M3f8OTgDVtF114IcuBVfGxSc2kAYwE&#10;A4EdhcBi41yN8vAjL37JSwho9tSnPuU4+y+EsS4UWy7+83/+z1m7upC7Ufhe5OPg8Insc4izw5ex&#10;Lhpf/CNQsx7ciEfJizzFETUdji+rvjjHF+MfFWVHLccCWwae7JMAoQAJnDM5QBbcK84UCdqoATfK&#10;Ql0Gs4iFzgsHJq79Uvw0pJGMNGTBNbNYmoVcpGe1GT4argQf3Hg8IJaHAQVBTGRdNFWxDY1x7o7q&#10;TqOyA4FJBBb2uU940lO7nnHNNf/iX/7LF7/4RXqn1p4vOC8uMmCcLLhMIPfEMBa+rBbGapyIX+Nv&#10;mqPY+IrHpgRXXsm0L+tbzbojF6Ng3O4P//APMyCFu4JPxMNyXdssSP/TRN4LuaKolKUyfmAgH6eP&#10;74a9RjKmkrlFBSGi4GrhnyglDpcxMuc47hgCY6EHzxKgjSwDgYHA2YXAwj73ieqdpjUwfvzRN73p&#10;J37ix5/85Muf9KTLYX+96U1v8henhYZ4HqjisDRFkOI5yufqIo4SN8qBz2XUKR6XFOMu/pHJBAae&#10;DGmhFTBeJg23SMa5PK9L0b6RXGQA6+ldruBPmUlgczkmNxjeIgrfzXXG3dw6Pbw9ipNV0F8EUhD6&#10;MNdBrrjl2NllDUPbgcBAYLMRWGzdQkubB9lx/PQQb2l1cVi4PPw140rmFnBnjCu1PkGDR028cpH3&#10;ejwdLpXEHCxfY5DL7KqLZsjNpzNYZ6wlYEDKT+36znCVWVdcJBIYlvJIYKjLVIbWMCAQIVq6oN3F&#10;+EtBuHXS48e5giYkQD18LhMaKIkE/DhFcIJ35gMasTvZ44YZiTHCXdoYRsaBwDmMwHp87pkCiG9W&#10;fNRio8VOgPRFdSsXtI0FtotiONIPBAYCLQTObp872nUgMBAYCJxdCCw7n3t21XJoOxAYCAwEtgcC&#10;w+duj3YYWgwEBgI7A4Hhc3dGO49aDgQGAtsDgeFzt0c7DC0GAgOBnYHA8Lk7o51HLQcCA4HtgcDw&#10;udujHYYWA4GBwM5AYPjcndHOo5YDgYHA9kBg+Nzt0Q5Di4HAQGBnIDB87s5o51HLgcBAYHsgMHzu&#10;9miHocVAYCCwMxBo+tyPfvSj2vnQ+x+yUwzbhq0RFopAGjK1B42PfkHcRSVn+Y3f+I0/+IM/cF7O&#10;uTJHSVXwP/2n/xQTS6VnP/vZcyRsdpql1WjVwsAqQYJusjozcynZ5EGyBL6ypFqjczKP0mAmy+on&#10;QI2+ztW7Lf1XVEbVl5Gvt7slxRKMAsGVUpUnkalWtrTbmSaxBHRLANXqHanuSygzM0tvnPuLv/iL&#10;ikPzkY98pNo9ZpZRTUYN3/Wud3Hrfe97H5slzhf13ve+90d/9Ef5Oz9LNSWxIX7/93//t37rt6K/&#10;5uKKYs94dp46qgUbSyZlwBm0ufjzP//z/P3lX/7ln/3Zn52vsHJNHjOTEbcpgt8Su3bDm9S/TDCz&#10;RktIbmUh5siv//qvq7G28lCj4Mh+7dd+jXI558qKCtggV5RTzb4oUJ3eYYPc9OaWVy0P/Kx9Lr6J&#10;c+LQ4OxIybnqzxV+clE/ld53kVAmdkHaZRzJZEcOiSWEExdEGiwv6UYarnBL10mAEKfhvMziJ4eK&#10;IIFDlklJHVYA4aqURFm3UrKSUSiHskuZPggJMX5yCOEoBDWMUgQhxluLIAuTWAtS6qKyCFjpxl9D&#10;p1JiSn6qrX3EXNI/pVfbOVnM64oYSaEqg5E0KaaWda2FqttaMgWX7c1VTgpHI5EE5EuyUhpGfgpG&#10;t4vuuhRlcRPLAq2/Gt3SVAuwjahGNPrnsRGjYRs6taNa1m1NcSpXHSoWkYzNctTvEgiqlI2fc/VH&#10;FeQiYoiA0hpTeynv29/+dimGQBLw14rJjVAFVye2he76SMrE/qI0CahoYDaVqENUiQrKgKWbBApw&#10;K5DkuyKkSY6x1dC9ce5v//Zva2Lh537u5zwk0chcRqkxCLck/QMf+AA/eUjqJzvPlomFEcfv/u7v&#10;oqLHWTxblMsPGd5QEMhYzFk44TGlihGtZ9EXFiQLu9/5nd9BgjxOfIzLX+vKr/7qrzqldfvgBz+Y&#10;3nPf//73k4xaKD0HJ5MgJMRUHBfBUxpKCOcgwF+wiiDYGlCYIa1BZmzCdEGshV4g0JnhgA2CgjB6&#10;NyhZyEihyk5KdfU0CI25EEsCN4EqLmWScKmtipBASAKy244TSXvDG94QE6vWAIv1y67iITmadgA0&#10;eUwkxFmmlEU/VVNh8o53vEMZ9UJAXiTw0291XBcOwMWQ85WvfKVqCpLWn94hA3DbIUp3f+EXfiGi&#10;VNWndVGNGN9C6E0qneu0kTJKW94X6SZCCdBkPD6SsYGAbAzTJU0CQbnIAuzuekYY0FQ1ml6aCPBo&#10;AGWNVJe3ve1twhltNYgWvOiPDkimc0mOPYB+JoFJmUmg3Kwyj9g76OkCAbulsVx3NbdaWQ4nvoi3&#10;GuL2228XFHaMrcadNbcQa87e3vLFaCYQsQDP+fITyPST62XiScuTTLCIz0/nwqRUOn81NbHQIeyw&#10;GAHUOaIvRhPVCK1SRj3wsRin4YSffRASYkigIWWF0lAgILw668JFJuP0LCQZICsYEl00PaK4iDEx&#10;D8PO7tdff321vuzFjhxJ41zPD36CUgufKCopU82iihC/zjLRWSk5kTQ2QdaVVq2jZNwfP+lFNAdo&#10;E4sahX/lV36FAKP9ZkUHJ8BJqZWlFXmRgByk6cma5iWpgswA25MQn6jJ0Fx3VTtCpvaVWegupaOP&#10;qqmMST1+4iMw0TQbkIzNNqahXAKhqhJZJBPAVbUYfGuOAUgsOOPCKFHNJ9iRDNq0I5oLXnV8ytLP&#10;1ONKZZLOCSiaVQ1RnUnDn6IS7t7mZ2mYJR6m7DhlQ6iTzvd1C69bwGr9ik39wQs/qOeV1KXTytlz&#10;PSWeY2SyJL3upbk8ytKzUUc5/JmUr75ERvm4mUd8WatObwF6TMPPDgglYlaDukvD/mciRqMa6Gno&#10;Csj4Sk6qX3UwJkwKRyBDLw/6jydYNLYVyDPfJJIyMyF1MpTHrGWy8/OqH1Iv2hG0/epXPnJIll5N&#10;XIorqAT0TL/LVydSaRQV5Ddr8CeLrJS2s2UuNEs+s9aUoo7mV/KUEZPg8NuM7pbGZhvTcz2BUFVG&#10;3lyAx4eWEs83gLe85S08zpHm1y8ZLT9pR01ceGxLU8qrpKFVXxkEJqBoVj2Jq1/XcaygWj6oSE8j&#10;4ijoOKk1Ww0x39ct7HNxOopSw4EVgheNx7neFzh0C7sE35Q4tigoUx+/DFJzZbQc8iI8ul3eQfwK&#10;gCjOtURBwzQO/dRohSO5bIrQSISM1fEjqJG3nLLQuE9HqwN7YEuaPgglYoZFr7FI4CHf+a6IG1WV&#10;yUhb6DHATwZoSEi10AsUHTUJNDgYt5UHQA7XtHzAlF+0kjKqy/wPXxrmUGJ6IzYmqF2OuKUwtzgM&#10;GlfS3AINzcXWgP2tb32rBsjyPnQtG2HSn36OqdMoah0E+glBLvQHNNSwkZQmRJoVFyHgHaQtVa4O&#10;59GERwJ+Lfay0tjAWbVQsgSCLpILm/H6H6rmokuTqBpA1MEGqbyeOpDfkNFSIs9+Aaings65i4ZR&#10;Wl8ZUiaggIVHhQwMU0+9g4EINU0PKhswDV3eajVEx9dF/Te6ajljklKMnwOBzUNAy1foSLhLXEl1&#10;oLp5pZ9LkvFT+Ihyscq2qiO+Tw7H7b6t1EvK8JjUwHG9Si48zl1v8UPaDkcAg+YNjq7IyH043KWN&#10;AYfL6DW+BS4tavMy0srlsHHziltRMg7Xc8crihrj3PUCOKQNBAYCA4EFEBjj3AXAGkkHAgOBgcCK&#10;CDR9botEu9Cq2EkmblrvIuGLclKrEGwSNTOWlWq3+neSVkXmtPHSROFJ4S0kV2kmkUrnS2jxNSeV&#10;HwkGAtsNgabPrS72RPtNJcZtqvDtBv0cfTaVNzlHgU1KsxCpFNe80EqyTdJ5iB0IrAWBiXEu4wut&#10;xNYyKZFttJJGF7UCBtfgZFJLP02g8gokj2Sd19WIwrVqx2M3SfP2Hy4rDrrRQUwBr4ORZMRafyvG&#10;FS2F8V2JSoklgVuSIBDK2ilXuZrYuZBAxqralqbaoZUgRRoHX5a0fI2LJNBdiS3XY0m+1kvxV8k4&#10;0cobkYgiOE6ji6mtuaKyvHrPLSXJLMHpIxwtQdoikENVE+CdhlZ21AYBcIjIl3UUdK5y/LnQm5nr&#10;OE4GApuEwPR8rhZ7s/YbOpOZnWbgmXAZ6YB0CREfvfg5Eftg33K3JCmak0pGL8tP5FQBUV0vreuo&#10;6qWF6m+RkMdXcv2Uy6Anaxl2h6mc2H5l7SSkHKRLskixLbVT7fh2r1XJyARtUxX5hComdMkblmTx&#10;a40qTkqlc4JAEUzEfrYllWTW2NZarI4Es3KVUfRiLzFMCGvFkorWwlXTbZVSLGfroCKwFk3URBay&#10;0pBALG1xHyIZOvGtbWPUi6JLLukmdaEhdiCwEALTPre6OL8kXEY6IMwicelE60zEPvqeaX8tXSO7&#10;NJFTydKau5R3oMuJl8VREvJ4cjAaMpVoDlM5sf1S7eBWutxYHXJFhm5L7bJ2uCTYIiUVSg1R8oZV&#10;qCmzWlJuthIn/BTBBI8WW5NzDQzNYY13eU4kVq4KwpeZelsiLAkSywm1E3PJkwmJAegiWJxbQpHM&#10;I9KCqVTiW5u6QhOXXNKFesVIPBDYPASmfW61bA06NJwpl1XSkTSyE2EmEfu0JJPrLU5XKrEkp7bg&#10;kKvFK/kBkAh5uHvSaOwpIXOYyontl2qHA9KQORHDZ3Iiy9pRHMsYq7SlDm/YA1gR6rV5Bwcn/NTk&#10;Bl4pYl6SWSOwPDWrrFweMNpjRWiXlEeNxPViRO00Fdv6XCYLwVrgaM5vaLJQqcS3xq5kkLxFlVzS&#10;zetCQ/JAYCEElvG5OIUO4VKODLtnpKMdvBKxjysdUmY5TZnIqZ3qaXW9SH5Klgh5/NQWOXgTMXY0&#10;IuszlUs2YaqdBoxpbmGSEykNU+1UfbEhOU9UxZLKaTRE6PT0Ky5PPznB4cKhZOAs9rOzVMmsvtti&#10;5aKwmMd6cCaEPfctjgOHhp88lqq7EBhJfbONLGRrgjv2fG5s/cS39nS5hvORS0qute90vlA3G4kH&#10;Akbg3OH+DvLoMOuBwEBg+yNw7vjc7Y/10HAgMBAYCCwztzBQGwgMBAYCA4HlEOjFoNTcolZxevXV&#10;csWcpbNpS5O75q8JNXtt6bLKFlmdzuf1s9Xm9ipmDCN961PRW9DcKmiS6Ng317hCeX6TRZnVb4Mt&#10;RuLqTMXllEwgJEtDq87X7PlcweU8Q8zVsrp+rSeNzeZafiuq6ryEDUeUJm1yepzL5yZWd449n+ab&#10;1MymnS9w0ZT6mrdoiMlYyiRPzNucxzVtGOsSwTsWrZ3Sq44ttuQcmWjrFb6sduAz45xcZzDNJvHx&#10;zri59iFd0ai8flwryicfWi5u0di48w1jwueiAR/6Ha0EuQxtzAjibuQ7cddPqvLhE8lapgzpkUti&#10;P1sQ6G/faXCdKFiiZqFPHI9rSI4QXSSBiFgqyE88VUECSZBqoZ/lwDOVKH6XFRDoRqwsTgmci4wd&#10;C1DVKFEgmINn4p+KFiPL9UIg6Vk3poy6G1l8JIjEQt9FVDQatSN/rcYck8IPeh/62NwyGw+KS9ai&#10;hLsVVOXUKMZN4wjV0WOKPlMxkSRVHI+HGGjOLA/dTSbKz1iEa2QyXh+fhEaqmvNazyqZMPLxhE+q&#10;VzLvRP6sWjUXWU2o9fKpgtYqcQWrbE9nV79LXdj8ydMMxA3SpppYvMTUg5K12KiSTP+ctEyP4j2S&#10;SFUwUIhycfJgZUVaKE2q4QQTPpeVQIr96dXyCoGnrsvdyHfql6pwMlpg9OY3v1lLKbWAn0VLWs9L&#10;8zNyUUqOFPOxpGApWolkMh7XkmGEs2ZWF5HPdRSOARNNX25FkNTwR5SnVKlYItaj4Z7aRimNmJbE&#10;crcMMqTaRX5aKgUjiES+EthOyEuGtwqiZ98hUQ6rEclmiTZWFhSDNsa7ChzgB7BuxbiisbkNVJW1&#10;aLGxBbmY6ogQB+icrCPZhTyOtVVHrougEZ9YViaZKNdjTMlExutbvl7e0cerCVu9RhV01NFEJjQf&#10;z8VF8qcHdDJvSkxMvKpVO8qnTc524lIiVxAfnSJ12swi4VCMR62VlsuTEPoUKy/VtZVRdhLnN5K1&#10;2KiSW0jBNFtNQH80WcaDs1gFA6V+WsbGTRVphRZ1tBpFKewc03MLKTPLTlELF4neqJv4Tp2SUjwu&#10;9Vgt3ce+aRuMRtJaMR9boRtVKDE8tEaVED56QmAftBNKsvCeli45adUIkjfccIMGlQiJq1lVSqRR&#10;9cPhUZz4abR63L2/5KdVQYtEvpSAGnVCXqbEMBckir9iMSQqGlfUFlU1yvhXSua5hSpNkQSxuVE4&#10;hYmMrEWXG1uwrGMK0Bm1LesY31ESNc4ZuS4ai57l5Xba0URJFmNKJjJex+y5lZiKnV4T7W1O54ow&#10;JvNOTDy/6lWtGiVLDF2pyBUsI3UqWUk4FOyO9yohtIsMwz0ihhOVqNJadD25hRRMs9MEJssAF4+W&#10;VAWAkqokS7GuJTNVpBVa1MH0zLdqqbSwz5UHwUXiKEu+k4vpxwgxJT/WigeXnFQ15iMtkYJdpirp&#10;QephL0WQnhblOtriO1pB4hKj6fWvf72Vr8YedrkYkAYX1dh8FKeHud4JnGsOP412jUQ+55WPKClY&#10;kU2XYMHOJIq/VU8XaWMdw13lVp+1aMmxBcs66pWIxOW01XJ1JHRYpLGkkKbJRFP1ExnPd6tfgRJT&#10;sdNrYikzkzlLMu/ExBObxs6rbM0OhpEr2IrUWRIO1ViT8V5jOFF7gyrHNbkF20Pf1dDdPEWJ8jpi&#10;sFGAkqr8bZE/51RkfgdZ2OcimtE1FZb7j3wnfmLHGtH0NcCgNYhgcCHQucKYFz/OeTXmY4eCpbI8&#10;R6MIJTxXRXvlhCbkUdEJEpcYTXh/qVeOc2O9WuHwsD9A0BYHCFGUPWecw09z4DwR+YQPouwjksLW&#10;VtsG0Tq2Hl7DzfUqP4R6umotoXFSXFFXuc9adLLUgqmOKUDn6nWkgRx0EgA5j5GvShONTZ/IeL4l&#10;+xet0RcxA1mCmy/1mlZnSclafDxlT+ZNiYmJ17JqUlLZjp1ErmArUmciHE7Ge3WV1cox6GqyFhtV&#10;cgspmGZrtQCKKQalmhj9UxWovuK6a4OtMjZuP3DtfFfrlMtwIniY48g2I6D0EhU4t7MMct253b47&#10;vHY8ZUVz31E4LDzOxeGWMd93FGSjsgOBgcBAYGkElhnnLl3YyDgQGAgMBHY4AguPc3c4XqP6A4GB&#10;wEBgFQTm+txJgl1UQsvpfSX9nOTGrVIf5U3aluyGOUUktedkiWnWSJpco6jJWrQauk/g6SMcaSD6&#10;Rlz9vj+p2ySJaFLC6gmkg1pElrwWe259NC8VTlAvZ9tVHLSivPrtvoWbS9fH2NXh3QkS5vrcswuL&#10;zePtnV04rEtb3IrDCy0h03QGs1EmucXVUrZDiNLVedXVqvEdqYwMMgfq/kqpORKURsTi5dTAU4uw&#10;ML+4nZyyt8eNFlh4xNpnc2oRXBqRafVPGcTQqzcE/RJswkRL9ZonaavBWkl2VI1Mn1W5pQIttaWt&#10;aUuSM5MVSi6JNQ9S/E7XXUM/DRw0MIx2OZN/qQpWubPmWZozqiEbJYrOKH10JMqjQ2HOoZNWu5NX&#10;FsuzqLIe/6IbPxOZNY6Oq5xmCeEQhqRP5NdEja02n9pFTRnNw7WILDU9PPjbefOQNDHBUg+yfGrq&#10;tygNkz3AVF00iFb6yAMuR7W64kb0WlTpLwnOlSoofKSqiMUQgmzVSpyMJMlXKaymWpfrrxrPOXax&#10;6XMZ14hrBDtIdU5sTq0r5sEY+2pEh9bSKvcUxFBpRH6V7S7HJoy01FJbikhkx5KBKvWSAn21EQsg&#10;Il/YzmayQlVNjBvF6LqKfBMJzSyx1EpvotpA9IxgSlXFamwh5gqKM10STMXI5Dor1WlcDV1T8MrY&#10;1uJoIkqhMFm6OIdOWvYQ/KwXh2puQQeMQdmYkYxkVhmJSdKJ75tKIZncuriz8iMxGqbTl80HLGhY&#10;moeyIEdqUH3HYO17AcXZ9OiexPKwMXZnS8ISfHSJUgRSL+hWobSaWUKpgnQ99yCgE7H46quvVpUV&#10;JRYk/W5Ryle5WGxJ4evjs8PvNn0uJi52g8e5ic2pnyzUFU2lPFpBDEkZg0UuzSaMtNRS21tuuSVR&#10;eEtOoXhZSYGO2qojBqohgFlqM1mh4uAyKNDae3mfRGgGGRwurk2JfczhXyJQ1GSNJUtatlh5juQo&#10;KnAMXuniqvTrRemkUX9UkudK9FZBoT1WOCJTDlU16JsksGuBZyK/6qJaKmpSNp8MqUU5NTVDUeDm&#10;HGoFHiRaTs/aSgWFi7E7W3KW4KNLVLnKFWz1QmmZkYFdsnWtEhCpRaLM6ipabQ1Bq7UGXnPg2mlp&#10;evO56iQyx4QLDSATZLAWPY4D7nKrFcSQWzFY5LrYhElbntiJ7NhioCYFOmoLBI33W7TgFiu0algl&#10;oVlbT3gnB+eaw7+kghrr8ZiUf1R28fFalh2DVzpNlX69KJ3U0qLX85NAXVqvrqWBcXGSJJ1y9aNh&#10;WplW87XMo8Or7jsL7SWkAyE4phi7M7Vs2b9iE8znoyc5etQxhsUnpgp2woPS0DOjxGoAwYgHz1tt&#10;xJ3mT+fUt+lzPY0l5mKSxauT9tEBaNHpeGXmZyStt4IYIkrBIsU3XQubsKptIju2GKhJgVLtchUE&#10;yjMQUBjzhEyLFVptDIDFvSLNU95coa+KvhyPOfxLc5HJSC1mEkwdvDJubJh4lgqFiR/v00lbs5xM&#10;IGi8yRFJsbzma+RVnQ0sSdLi+/JYku2lXP1omAZTk5hl87XMQ2pHOm9ck9PpYwh0rXm0mB3r2J3q&#10;BXE2IEpbjo8eJXhGmCIw8lTBxNYVsZi3Qz0LFSWWWker6FQW505iza0P59v3vIMTMf1koo9VNxya&#10;zrlUCpwCvXHLCJEUd6Y+gAAsGxTgK3cUB5QnEw5uUOeX6hznQqZzc63Yeltmix2u9w9aby22oTTv&#10;iFR9l9qGCg+VBgKrIzDGuatjOCQMBAYCA4G5CIxx7lykRrqBwEBgILA6AsPnro7hkDAQGAgMBOYi&#10;MHzuXKRGuoHAQGAgsDoCw+eujuGQMBAYCAwE5iIwfO5cpEa6gcBAYCCwOgLD566O4ZAwEBgIDATm&#10;IjB87lykRrqBwEBgILA6AsPnro7hkDAQGAgMBOYiMHzuXKRGuoHAQGAgsDoCw+eujuGQMBAYCAwE&#10;5iIwfO5cpEa6gcBAYCCwOgLD566O4ZAwEBgIDATmIjB87lykRrqBwEBgILA6AsPnro7hkDAQGAgM&#10;BOYiMHzuXKRGuoHAQGAgsDoCw+eujuGQMBAYCAwE5iIwfO5cpEa6gcBAYCCwOgLD566O4ZAwEBgI&#10;DATmIjB87lykRrqBwEBgILA6AsPnro7hkDAQGAgMBOYiMHzuXKRGuoHAQGAgsDoCw+eujuGQMBAY&#10;CAwE5iIwfO5cpEa6gcBAYCCwOgLD566O4ZAwEBgIDATmIjB87lykRrqBwEBgILA6AsPnro7hkDAQ&#10;GAgMBOYiMHzuXKRGuoHAQGAgsDoCw+eujuGQMBAYCAwE5iIwfO5cpEa6gcBAYCCwOgLD566O4ZAw&#10;EBgIDATmIjB87lykRrqBwEBgILA6AsPnro7hkDAQGAgMBOYiMHzuXKRGuoHAQGAgsDoCw+eujuGQ&#10;MBAYCAwE5iIwfO5cpEa6gcBAYCCwOgLD566O4ZAwEBgIDATmIjB87lykRrqBwEBgILA6AsPnro7h&#10;kDAQGAgMBOYiMHzuXKRGuoHAQGAgsDoCw+eujuGQMBAYCAwE5iIwfO5cpEa6gcBAYCCwOgLD566O&#10;4ZAwEBgIDATmIjB87lykRrqBwEBgILA6AsPnro7hkDAQGAgMBOYiMOFzn/3sZ+/evftNb3rTHHlf&#10;/epXf+M3foOUpNfJQgcF6Zgs7j+dPqrCW9dbmqAndezoicCozx/8wR9YT04mK4h8YPnoRz9aTczd&#10;ycq2ili0ppOqjgQDgYHAFiDQ87n4FzQ4derU+9//frzGpDb2Au973/t++Zd/eTJ9TIDj+/Vf/3XK&#10;4vjKV76yhMtGGkr+9m//9kLlLpdYev7oj/5o3/HhbX/lV36FIl73uteRviwLlMBqCR22rKZL6Day&#10;DAQGAh0EJsa5N954I44Df4HXQAouRqM8LvITz6ifuAAcNK4ZF6Oxm5ymE/inBs4ccug6yE5BdtP4&#10;XJ33x8vogJw4Ev/5n/95cmlESV4VxHmZUlc4fud3fsc66IpU1ciU4wMf+MCkASmlcCAxKkkreeRn&#10;PetZ73nPe6ImvuVxrrMomWoRZXIumRqVx5oa0jnPxcm6jAQDgYHA5iKgIVvrYCgnr0GCj3zkIzph&#10;QMp1vCS3+Pv7v//7us5FjVV1Qnol0BCPn1xUyl/8xV8kjQu1BMnkiHdL3cjOocSIdUE6IT0CJaGV&#10;0gpwIpX4S3ZXiuzcUl2SqrE9om4qS6KEg6VZMUNkQCScLCmvJFsm6alUqnIsot+O4+5AYCCwTRCY&#10;GOfy5iuPyYjs1ltvpc8z1GIwy1D09ttv5/q11177sz/7s/wsnwykx5WQQF6bnxoD8veaa66J6Z/2&#10;tKfJm5BYjmb+c+bK00dKf/PNNzPoRlWmGjQk54gpufiGN7whaoICP/ADP4CeXKRq1Oj666+XSqUy&#10;bjzd0vA/Tms8/elPr1YBsbqFBL06+FBxP/IjP3LTTTdVZYJSqQxX8NqojQLx1WE+gCPlQGAgsJUI&#10;9HyuPx/JUdLnNSTkwHfI03U+EMmTyuVxws9WxfA+SPYc7pzX+T5G+DUPTqsTpriqD37wgwiRg+PQ&#10;OFe1Qx+q/OEPf1gV7JeFp0PhmY8KxPI8QCAnyUW6OB5IC8nUc5EHlSSMYyAwENjWCPTH21ZdyTTV&#10;wMF7Lj95g44/NT7VzINerp3AP+UKlSYVrTGmDs1IWE5KGWcMSOlXeE9NkN7S4oyBU2rwLlerBwk1&#10;0hUpZlHcLecWoj5lSrIIH5fy7ne/G8lRbMJBakifaunc0iNBJ7GmBs3PjH6bjrsDgYHAGURgt/3C&#10;tn4ynOvKMez9tV/7NWZpzvWKjvoNBHY6AsPn7nQLGPUfCAwEthKBwUPbSrRHWQOBgcBOR6Dpc71A&#10;VatEwYmvSUuTpkqYtZgUgeVHqj4xTKL4vocEPrvN/1i/4vLVOVq5mp3aRSjmqFStIxkTHWOOqJax&#10;g+FyJJSd3ntG/QcCiyPQG+dqxSgHH2fWyzTFQbzrXe9CW765VxdjLV6R6RziESx9VNfDVaW5dv2y&#10;8HQf+9jHJvWBHjJnnnfF2k2qMRIMBAYCa0Fg1tyCltb6SGw0M77kl31XI6+UWEJwEKxmxelonGtW&#10;WBy0cis6esvpjLW9GUKUKXoY2fnWL4EauVuOmWwa61Vrh2SNcz38T0S7qLlrZ2kq16w8ifq5n/s5&#10;Vjp7fMqJkNQyMmuoca4hIo2y+AonsXZCODUKP3XFbaSfEUzK9fB8/tvDWqxwCBkI7BwEej4Xtyj3&#10;hHf4rd/6LYGibqn1TOrA3NJwWOtqxRXmYAFvmVhCfvd3f5dBtIdvchlk+dVf/VW7DM5dKBff+ta3&#10;SmxnvEmWqJjSs2yL4SSiWIbFX8rSmio4EXgWjl/4hV/gp4bbKCz9PbSHW8FPq4o/lViW95KSv/r5&#10;yle+0kYTa6f0QubNb36zEuPdyItirJmLzAiqxl1oEay05SRa4Tve8Q6p7eorMULe+973unbOkhqF&#10;69JETyN+Un3V2k6fhRMAxV0kzxlZ75xOMmo6EFgjArPmFmL/Z8wrX4wLU///m7/5G8/5qm/rJ9fL&#10;xFXVkSOXJ4H4XzxdSgk3TGK9NDUlwFlo/IgoTVloKMcDI6YkGXwzsemgJ3C85jWvIYFoYCgsfhqu&#10;UMrEVcPSTWqgISrh5fUTx1etWvTFJHDeamK8LdfhREgZDk92cyLvrDTxpCoqNQpppAm1E4HQtfZL&#10;DAnYfYKMLmKNdjZEDQQGAkJg1txCBAs6WdwADF/AsE4DQyVjiKTBJtdT4hboGvdxV1MNuDmypwlK&#10;DdNaDpe8OFmPARHIK7myJCYxyTSm5mCqFMaaJlVFD0Nh8dMY/VU/mkV+BE5QG4ZxeK+cjmHhy5R4&#10;CePzgHSSFydPnRqFi3K11E4EQrlaBtTmB1IEVeYp8pa3vGUJDUeWgcBAYA4CC/tcvAx8WY3XcJHy&#10;dJzzZqrydAu/Se9Nia0Q3V7zubqiV2NyMQrTgJe/vPKn2UYS4Lbwei2/gw4qHY/DOI4RLudIM8GX&#10;iQWXxS0U4AmBu+RcThOFKZqfjIXjzIY198CWNBpZq0RXn5Spds6L8krMYwAPiLOL87n91mJqRcPz&#10;ztSKp7/LRkG43j+MsCqiKrtoPed0ZaE1IXNMbaQZCAwENjzkcsOucwY73C4jXAa8uBjGvNt2HhN/&#10;yvATb8hziIfBoos9Ui5LS+2oD4OL7n18zhjDqMhAYAsQWHicuwU6bWUROFkGmxrnbluHCyA4XI1z&#10;8baLOtyZeOJwgYIPfTPTj2QDgYHAEgjs9HHuEpCNLAOBgcBAYGkEdvo4d2ngRsaBwEBgILAEAk2f&#10;q2X5Wry5RKjE5cJQpgqY41BlpvruKrTXRSHTygoxI9bLzVtUk5ReZOgVhczMvkpZIoaUnAvJNAtZ&#10;HyfVxKvwkpfDxHSeOdm3M3O6yq2fbGXVulovN73SLESIj+WW5PVJrVoJJKq1M8GcFpwseulqViVP&#10;jHPj5/hJzdaegG/rrEtj2X91JRZ3RSvYSiW18pflZRRdXdiwdhBmCkSZFHhiZsYlkq1SFovVWKvX&#10;mjrnOl/wtCCEr7ssZWMN4tLf9GayqxMClL6VFrUE/pudRctX1BapLDW9osZwaz4hfrN11qr8ctA2&#10;h16/2bpl+VoxWh7ew1t+LYYX06JXRyQTa8DLYLVdtwLGqDCth/X+5eJTeZdunStl2nU7bXmelHQM&#10;MV933bwMNu7zrRXEyuV1vt5TQnm9/LZURjJJ8KEPfShp6xgT3KX6XqrsndqFCWXFCrp22qdcIOs8&#10;7l/u2unxYzmugpvGEedUzbgWWIpZlBuXlBHVtAl9tAHVXWHiVJGEoWttSCU5trsFutBYCyTY2FQF&#10;24+ty5vZc4vESUNFt3M7pmYirzfdtzFIkwi40qA20nQerSL+dFlqaBVn5CU5GYNkxlXeRjXh6apJ&#10;eKrppPGoFSRc3TM2tHHQdRct/FVHt4WMVldIrw34Ochl041Qu7GitZPXhQoWFZ1a1o2uWidRKbER&#10;Vo8WqrEVSgNIrsYhApTXcKGtUiZnpU7U6hep+0TA4/nEOBcp5uOqAuXBYliUYL0t1SY9P5VGFACq&#10;AW+VsQPfxKWuyQ4i3XJLsR44TyM10ROofHWkQ0FixOlFldcotSI6dPZkgIYrBrAaFQl6N9FPntuS&#10;Virjil999dVyf9Y2sWapoKrD8LxDYUhUYOSzeFZx5hFIdv52XqshjMkC0nBbqAI+9SK70qRWg3Im&#10;IwCx+PKVqMziUnPYBiIh24xthCOEAYUMlKXELo7qAwIXRXJh6IQ9RGJLyWkmLzUiGVDIuYvNISGa&#10;zzEhu9RQ0JGmyq5WRr0bCSWSJcBVukxODGlJo2iByZCqyhqXCaXIUqUxcCWNyIRqwpMxvqxIK0lS&#10;TSeNR43C38g+d7skangk31Nxepw1BAENFYFObycsP5f9a/1MZMCra4s9z1EGKuQiGW3V5d4ACnNF&#10;xdX3o6jWRgLRtkkTW0GPjeRVkI9RaY+t8lB7sbQfTUimunNFiqkjtPpFdSeAsogJn0sDUB7usqqf&#10;LhrZtIZJgSZpM4BTt8E/Uhl3OUVjbEVRxKy1pYDotuWUijhgwCp2r6NGIrbzymOScYwFqUcCpVCW&#10;CGkLHSVrVqXQpVXx1iGKhInOUgkGh9gc/DWbo5RABxCvIVF1Y/hLspvyGyWI98ER42bKmHQdKrOe&#10;hfrJiR4esRcBspgsCOFNE1PRarY4zU31pV5rfRumnDjNZU1LBrnGIFUNO2H3yKKhFhCJ4c2Bhh3A&#10;xZDWQXECE2Y2RoJPjKxxakGXo/qJLO662xhKDYVqwpNHl+DVkKVsi5bxSL7nfxL7XHVJ1PBEvo9N&#10;gHPnqYkv8yg1NRAAKt6r7IS7kf0fEwtz9LFVly2L4UUMF91IoNMK0mRyZhb1sFWQl8VKVf8UY7bV&#10;LyZ3ApAO0+sW4nuoLM9/E/rpp4M8or2sSk8/DRziUY2iaN8nBZJnQQ3aBlOwBTtqJBmNLI1aHWmm&#10;WJBoaELzErOHJWtWheJQopNKmrSowDyr/FJWnTK2HO+J0/pQgCh6l03HmPMeoDFUchCRyqxnoZus&#10;dJqactWhEZAb1xpSfe98VLUWjcf7FtVikE9q2LdP350EXCkpTmDibfHaeN7IGue6zBhDSl8Iq8ZQ&#10;6pbwpDjhCYBlTTvGo5nWDo0QfRI1PJHvo25qd14L/JRKmtPEceKCu5H9HxPLf4Ghw36nlsUSSKOB&#10;lDIusZFAqxU6xtAfGJHRw0Q9nFr9YuZOANM+l2q7Z7IyX8+0OXPn4gQzCBJviobRw7B8X/aYKzL9&#10;5fs03MOOY9R0dQAuMrDi0DQKWGuqgRGr3owokbzVHVtQSQNbrI0KMqbQTw61jRz6zE5LssiaxaA1&#10;QuE1Hz0ZKWjcmkBLVGCXRcX9eI9YJTneGZIu1Pp6higVnV546T/SEB3iRp2Jymw1DEsEBAyFmLDy&#10;HpiRtcE5IGjk4kmnKGQOp7nFIBfs1qFsrJns6gQ4OmPkpZVSX4EJ4NhMYo17FU0i1yRj6FhUwtO7&#10;cQJgWdOO8Wi0xYin9aGSCia+fiLfYwZxdo6yACSSZXjkAIWeJUjDh6oVNNbROS2epiUxQq5z0cOa&#10;1LL8VBfmqabOEkV1zMCoplaYNADBmLZ2KdtInYVDH1dbVlfdCaCUNjgR8/1qL+X2ZM2a0Nwi+66n&#10;8kPKQGAKAZPspxKe+/enx7nnPgYr13DbsmY9NO6MhVeu/RAwEBgILIDAGOcuANZIOhAYCAwEVkRg&#10;jHNXBHBkHwgMBAYCCyDQ87meFF9A3lTS+buyLvQJy8Uiv1yoMLlAZErr+n1/val+YmrJRL21hE+e&#10;j6Q0SXhuE8aquKT6m2qkpSlg1W++5eity7X4fMbqEtZLfV1TfSCVkpxz6Fb8u1wVVszVaosl6tvR&#10;RKX0KeabasCpaJe1FpfYi7XOd/856xNWbMVq9qW3MmCtySZtdVjqacZRXOa9GWisRebkx9m1lLKo&#10;kA6NmEVFrEhhCcqZMsJF6+L0y3GOo92y6sB0Fc5ZCLxNQKiqYSrw0ohVM/Yp5lVq8noVsDSVxXNl&#10;LS6x6XPpoqzbAE1K0oBOn+bxhgoiG6unBLro9FpVw5UUYpbVM+Xjwrn0hKFoFoGR12NJrXnUgiQr&#10;kHSzSjwnvUmKLkoHVyEqnHbS8c+FYt9qebzXb6XHvvWM1724KqKEYnreqI7x2WPhHmskJFVl3fVo&#10;WkMz8rLGMLWa1vB7POXFSaqIsOIuEjg6EYJTK3i4mgYLWgQKqh7FcN4ZyygustO7TaWYC03djLse&#10;GidAYqPLjG20CImJEe51P7F1vA9DMhKV6LZzRGcLmekLvFqZ9F7/i5tjmVRrgIkm7ndKE9tR9Yr2&#10;EPuIzt0cwkcm2rJkD7RVNb1W0kxaOpZyCRa1iLRSa7ZKUXZbmt9+pJiKdvt67JnqGxOXsDuxe1ls&#10;OL1a2XE5u8qyS/R1d2GBlnp0q9GbPlfBa7V0MTFZE3mRkmIkXdZIay03gxSGKqgrAqXi7KKHFntH&#10;8+JiZI5iYSJ9AoFEcc6SPX7qiods4jVyKAov8hW9MXH1uCK6nvbKSSGE+yTLTm8xHQWDE/nC5L80&#10;qLSevq5GQiXzWctIvSnycUn3FJKs35RNiPXLX3mleCRCp295DT8SJI0xOw3KI0SQsvybpuGIS+KX&#10;4zrT4tiDGCtIZrVmlSJl3UTcjItMxb9UI6KDzLIMV1qlUJdU6Rj5uEQPJYUGzCgaS+AYhJL9KZaB&#10;1kFLczqCmQvlfFfVruRnaQvsBHDUBC1vKwngo7EnZFYwSe3Ysd50y30NtTuW7FxuC62UF4sh2T+K&#10;kUyrcUtObVmKaOJpVW+L5SxN7F4UqJuWqjKwrXbZy2LDVZnozmuX6CsRNIrWT4cMb4E/6xtaYrIm&#10;8iIlxUi6ImXxrBBjmD4mNirQq/84qG1yCiVzFFF6dGjMC13E9EHltddTFF68p4qIXD2ljKyBFEJ4&#10;kmTZws5zC6BMe5QkyDKjX80mwyeTt6Sr6yFsLyMk8Y+AzKSKxtr87TCGo0rRjSJB0ujqNChwUQp+&#10;ig5AR7JwZV+O64x8GghRdD8RuhadBYrpTVctOalVCnVJlY6Rj0v0Yln4QUON2uDTZ0ULJUmIbxIt&#10;Q/J18WJBSQxU6ghQLQKYc+HZcT16hqV2nCzRCSLLdo4ll21XzeVkJac2pcdnib5UEnyS2Ud2O/UV&#10;mwkXIbttMbBV0zIeduxlc5joEdJETU4hw1vgz/K5ekonJqslAqtGHBw4VrykHh3mtovFOznnLQmy&#10;aQknCxQXjcX4CTriE5urF0l4sakiV6+suUadTtMnWc60WoSUJMgyr8csk+GTy7wl3VPA4hGwQoAS&#10;FZW/5lbyM9LMOnVBAl1dRql+Ara0o1BNTa/HaowQXLWQNLiTN0caJ+TtD98mYddgmWStic6S0Zuo&#10;0jHycQs9qYF3FjjK0mF/JrU1qtJgebJGkqyXOY9yFE21nxf2pvAkV9mOytuit7qNIst2jiWXKi2a&#10;K6XH0qo08X60bOqrjYc4xD7tcH+pbBkPO1ZkDhM9pk/U5H7IcGec9rmT5MUUSZcRgSN34RRQS0+e&#10;yPkrGywxR+kDCKFz6iHGw1+GyMFPv6HHKLw33HCDfY25elW+qYbhDiHsKZ4qybIz4ejBDqoyWC5J&#10;kK6mJl45PCGYiIwa1MQEVZ8rIUy8qAs5YrHm+P2Tcw+y/KZGrdN8brIeEEY48yTa5EFv6DqRO4jp&#10;l+A6q460kURNDt/6joZ6qZVbyRKj11ONGg2RK0Y+TuglmaQXOAZzDufYXF4g1abAHfxjiYaarsTb&#10;xuS2yEqgFsESUju26K3iZJsZL9MSYbdjyVW0RQXmViIB91uwLCWppOwtlrPuUl93Lrpq4v6mcd5k&#10;L5vDRI+ViqDRCvJOrZDhzng2cSIwJmDlOcZrCLNXnS3D8S/b5Dtv3+zO3ruaMl5iP6BtUuVzjAxN&#10;V9c74jgiAjgKXk22W2zZ0VTDSgcCA4GBwNYhMD23sHW6jJIGAgOBgcC5jkAvBmW55GgSDc+NVhfH&#10;xM8mpJy5gKZfqBcMkmzFzzKTtdsOCbwGcy3oVWtktpVXHa6XZbQuGDVbN/lttl/cZNUmE5Ty+71g&#10;XdUfcs5SBNY5zvXaQNZOsdJtaxDZmfO2CoW5SQjzNUBz5duTupZqvQofaZJAtQQf8oz0gk2yhCF2&#10;MxDo+dxFeUpYv/oq89ZxuVJf70gj0ZdHfXjlr3hKym4qFOlNkeqMbUlm6prYMvrIKIEeHJk0pVJS&#10;Mu72uUwaBGnM3mJAufoWLsVK0k6Vq4MC0iHy4lSiF3vog3jSVuC4ylXOXpVvpnEuh/kaLLdATvzs&#10;XtKfEgkn0Z9MSTIaag4l8+dmrUOQcJUolNRqJXnMTdlijiEh+k2DwEUAFIGKFS8qLgqhXH6aD5nI&#10;Tqqs6FUJiuV6wWb07SFzeyIwMc5dgqeEsbKYsfVFWz2NQwv7E21Gy+ZZCMXiUBaKcm4ChVbpk4Xx&#10;HQ8D+kMrQJOAZsmL1lTSbbRqWGQ5elrnbVGORp+AlSyGdGyFfXTT9oNIWji6oUYMzigJJVeHiyWn&#10;zsUlQl3SloZwQEbqkjh7EtLhm2kJoNeNpaXTif40ScKJlCRhG/lC1ZiY/hCvVpPCkTyWelSfOabE&#10;ke6IIYlARVBRLd3VElGt3cbGzIdMZCctoSWZl2dFJpgK6veCpPn4uaMQ6Pnc5XhKuJLOKi6tXjZj&#10;ItFm6HsYPR1DHhPLjvRQnKxYErQQQ+n+Ak/F+bBrFmldnbZDE0hxAEkfSS+tsI+2mH4QyRjprxqc&#10;cTL+XTLNRKhL2rKoOYYjTJw9ierzzVxcdVl+pD+5ORDYmu2JkyGJL6SFjRyOielFwSraMiN5LKER&#10;5aNPZI45ZTVQJnf9JSDFQFTGRHYq+ZARCmXp94Id5WJGZRMCc+dz5/OUFppgTWLVbXAWWoXOwDZ2&#10;JPqhaDmc4JSjN6y2K9wBRiIajNCpNG5l/BK5y4kmq7GSjuqyvsRlUrmpyq2YhqZO8UJ64sSJfnBG&#10;16jDqUuEugQCasRwhC3OXodv1u8tkf4EpFUSTie6X+QLAUg1JmapQCSPddRDn8gciynVuFwpP0Ji&#10;ISkGojImslPJh4xQVE1i+J2BgBGY63NLfkuLp7TQ4oEqbUadQQzL2FR4W7wwFs8JXbS/QwoZ6Qkk&#10;k+tk6G12HA6di2K4peCMKQ5gMpTEZUK+ZKZkrSCSMdLf61//+n5wRsvscOoSoa5UI4YjjJy96G76&#10;fLPOR6RIfypJOP3ofokv1IqJWXbUSB7rdOOSOabEie4oAtUtt9yiu3o3okEdA1F8yER2KvmQEQqJ&#10;WqgXDH+0sxDwsO7cO2GqLkaBPksr6J10tqH+dJWt1Eq7zc0pkWRqem3xNSfL/DQ8yPXS4FI0cJ4v&#10;YaTcyQjMHeeedQ8iRlIMYWLw9rOuCttcYcaD+LXtqaS+hqGh9jpYr5Ley0L7bCB8O0Ox3roPaasj&#10;MLi/q2M4JAwEBgIDgbkInLPj3LkAjHQDgYHAQGALEehxf1vfAbQ+fAlmcLVeIiyYB7FQ3derSSya&#10;qQmtc9BS+aSVltYvpKoTW/Jy2cm1Iv23w+hd7svPfHasWcUz654I4km9FVm/M3WYk6yFWxWZPsjV&#10;u/p4G0kxc7RqpZncVbKzf2lVZrWDkHJd/P5VKruoyamsSc1TlRdCbJlxLosH+HqwlmkycYGoJHNk&#10;TKsvymddoyapXbUfKAdalRuYckWfTZY4LHmJvGvJosVz1QB/C63zkzK0oDcFXot6Z6OQNUZmrIpi&#10;HZ5X4GxDfBJHHH/EVqvbUM91qVRWsB8uM5fb+oDIB199MecTLSfKRsP7swluV0GQOPyNWCn5UsyJ&#10;zvmrJV9KQy5rYGYEVz70oQ9JfvRl0s2iSBC17WiiUsgY1y1w7oro87fXounTtmv6b/7Nv5GSkqPE&#10;ro5rwUkp00Vo+/oOetbfpTvcRmoUy1RKt0tMjzRVR5/U3TQCjSrorqpGYq8BUE2T5NhkCtIhPBGl&#10;xvVPpeRibI6ov5WParitncvrc0nmhQEI51x1kRlEyVx3C+p6+unECUCSxQqW0OluanRpZcNwcbGn&#10;6C4CvaqaEwNoQ5LmAiRVSj+jFbkpywpKHymgLO5fVUCEtqpf7Uq6ngApjT+uCVHtokBpojpGnI1J&#10;Wk3kdiwrGI2nbA6hrVrH5jDgVZMrO5dsTMijW6l56k2uoEWpN7lch65IZennrHGuwmNQEiwdccwo&#10;gHWyDNlUW74R68VHPUdDYNaf8pODxyDJRDHSCFHSyCJppIF/KfgY1atJqIAJ/iLgcje+XvU1ITFa&#10;lYw4waqhmZblA5DCGnKopu985ztVR49wtZUBt/hbTqpEmSJNoLxDVFTR04d1tY3g6mxbEwmptrPy&#10;JPJiW2xaqgbyhsWUaIU7tEyxLTTnUwYBjHxoRNGvFAdBLRsDTHExxWEUPo7tqFz9sH0K+AgI7rSx&#10;7pKmfTOEQCmtBDBWEGmJUqy3rjIwJe9VXEcN2Y9+mjsT4xuaWEyyMjJpYk6XTal+xF+siMR69iSi&#10;fFRABHFwUL0wP8ZifcpyLLQkkfcDdMa8ZXhTxWoULNJHq+BLYr3lCPBS4Wg85rIDvvqg7I1aKyqV&#10;mkOxO6MZRJMroW6FRo2ap94UKxgFuqH71IFZPld02zTTJIqRvBK3FJvLzyXOzRNLMSu1kr/af8gF&#10;QGJtkt3vWRIVhceqVjUhQTlToUgkyJdkrcyPL/utrXmgJ0kanjFNqiSZmnrThImOKnpcx3NRtDdw&#10;Ka3BV6qE1DJ95MWWbNrqvA0uTy4yeXwZDR1P2MYtMmLLRh1iPD5f97IqT387GAxp5jCGISzI8BBV&#10;GoBjktJAiaEbdSsBTBVMlGI1WRmYUqM2I5n0KeMbkrgVz7GkC0eFq6Zexpd0Mk7Qio5meME2AeJw&#10;lqVHKEnk/QCdHVtNt2JZJbE+9ZGkcDIemkP9hb/qj/qc4/4rNKiLMnp7vGhypeat0KhR87I3VREw&#10;7agf/m6Wz60WoL6quWTQnGTiSgjPOo/7qmLpYGJtKij3nNadr4metw73TWv51bVfEJ1Qw0BtuBUT&#10;R5mggbfVQGNSc3y3ntKJC5cytgippfzIi53JpsWY5FXTRwBd5LkdA4b3axTj8cWUnTiMcxjD2oBG&#10;AsvntKjbeBMaqAxHqFxVAGMFSVOlFJeBKaVJSRrWxWp8w1ZkxpIuPGkwrfiSrYwJEA0ASVwSsksS&#10;+ZwAnRpmzT8mifVlC0bjSZR6BjdSOy0SV6x4tUjcCa+l55zQqDN7k1/i/d5cLXR5n0t3xV+I/Iob&#10;nRl0iKeK6JVoQ5vpicQDyvxLBlxKgPNSIM/JYyFNJJm21LiJg6dT2Zm5TtX8dRL/qBiR6FbOV1im&#10;Rv38BPTW9yhL9lNasS9bn0pLQmoLkMiL7bNp/dgwJRqZ8VOhBq0IAaV+EEAS8E5nVrTwtIbeO7HK&#10;TZjJGNZOkhzl6C8SHxJD1zpUAYwVJGWVUlwNTCk1ShsAhxRFtB+ZsaQLT9p5SZTvZ5mkLDt7SSIX&#10;ILgt9Ew4mG9iz0L26N3wenSTcpVFn1iPMknhZDyJUs9IXMNeMsZdU2gI7LbVTCROIzk1XD80aupN&#10;rQoKRo6Jr8qaE9kJhz4crbemmyFzOQ39TWy57DGXZg9Xl7NtJaQKzoTOX/bWVS/6/7pEDTnzEVi7&#10;E5hftFIuP86dfCyPBAOBgUALAUZD6aV4YLU1CHR2mt0aBQb3d2twHqUMBAYCA4ENBMY4d9jBQGAg&#10;MBDYOgS2yOf26aH99Qkl8VGRYOZ8lFwRyDmlTNL+Jqmx4rCKpJioiilc24rVaWXXOtyOcFVh5jKS&#10;TWWvSpNFYZmpf2op/Zykga6xUSJ0c2zPRceAcsxaoPNMzqs49z607rUK8hyBy7GxZ9rVGnFeVNSc&#10;us+XuRU+l5bQouXljkR8nIzVulwpm5RrDjV2lci1a1G7szG5HFwnmlGpwKayV0Uz5RP2zHUyJJ5p&#10;finZGSGwLsG9Fv5aqOf9fGcu+FHeSCHT2vNqvGcvd12LyUUhS9d67ZpskcDORzctzTElTt/7aCEW&#10;n3JofbjucsTESubmVE0iN07stRanM3IlI/GRLF7UBVc4ETGd0qTbyIyUAq5spCAjUxRM6alP9lWW&#10;JAJJqbykEQ6JKJkkSwdvm60s5JU+ouRqX211GHcbqZpwLtU2CObORmJiwgT5uhu7mVuhbMQIOPK1&#10;tI7sQjgJN7YyCeNJsqXZq3ENn+1HFigdotWVjSiVbH4kjs2ROM1OFu15ksCKTBNPzfjssIQjaILU&#10;IKs6pe21cC57bjQemVY06URBVvZyMYYsn7+l7dkD2IQShrJkKybub2RCSwLVtLmq1bho20aCkfG6&#10;IGdRylg1o93yMKlT+6dNNJaeVjXYj5kcG+0k6qzeqrtLcn8T046PfQzZGBCxnE0PQ9H1WFuqFwqF&#10;mBUtzxw+1rVxrpZQFCm1hx6kVU4npcSAuCY+qjKmVLJUXlQ/qq0NNSSNw+tDq2F0JQdllBjFWFHP&#10;FS3YFidV79rWU1k4qA4DdgZ9tATjIKojuo6IkpyI1hUlmxorCZ04uy4lnQhnFslSYqm2eI2A8I53&#10;vIOM4oAahBITRwL2ZIIQJldJdY2Ao4aEi5BaBTxqvhb2KgIFpvidiWZaKhwb0crI/LQeVoBoYWni&#10;NMdk3J1JYAVPFANMGiIOvVssYZaUqkacaHE6ebFAr2Eoba9sxJappOuR84rYkoKs9KjquQVsLMZ7&#10;jranxKlrl7zwpAPKIzCxfkW3lQV6VXiMSy0hpjboJBIpk9nrJ70jxdIWdJiiJwD9E5mRWBwDQrsK&#10;oCEERHdMrokrKZb2qtzfxLSjALCLOxg4rirUhpSYK6KlxXfARIKkAlVOZzUgbtXI/KwTHCAr0+FE&#10;jVQNoytRQKkFzCbpxhZtsSTlMaHJ0ZY0Ei0ti4lhcUvJUfmZcXZjFkebr6otXqPCf3HCo1sVoXZV&#10;TBIPOxZUUl0T7BbeAjymL/kL3F2UvVryO/sKx0as2kzaIk4Gg9OpJvbFDoGVW/RzDCYRTKssYVrE&#10;RssJPxmy8IzHotzKyfaqjdjX1nejSi0KMonjS0/CJ9qexJZdu4+hOKKJ9QsHj0daAs39l+aQE9Bg&#10;iDYt4U1mL0+SXEf0MEy2MFQS2QrLRJ9ELK4GhKaPx+jRpWtKOq/K/S2D14q267k/Mf9QC/eaEnNF&#10;d+OceiJBiv6hhoyvkCSbGRA3Wh7SoulM9j1qIaZmdNyxj1VZklikdOakRe/rS5aJU7SMm5rGHWEm&#10;+1IpXK5WD+SIpKxqIUxKqmtHn0WFS9Si7NUWv1PSFlK4rIuHOZOwxwSJwKpHLJ0tRYGqsoTF2ZM0&#10;xbTWUxxfYLeeGLrL4VzWqEVBXqjuasHYtWdimEDTyINeEH16cv3cUgIO4E0boSSzVy2S64geBgUY&#10;bXjeQ62TWOl6/+C6XwFpnRg9unRNSedVub+JaceXUAbYmmHQx02cDg8NLEafgLzFCXe5wnXuAha3&#10;qC3DSZ4SAKenop5LVU4nSPUD4qZYrTYaKyA6YP+gIR0GuKSNowMHcsqPCf7Gykl174wkWd0sbkXW&#10;j7O7qNrim1IXrfTmGS6E9fo/ExOUpC5Vqqu6GS/CNsTlAFeuRdmrJb8z0kxbCicMZX7l6pHEaU7J&#10;5hNYZSTlJssaUqUV+MxgqIE0SyvvQ9f1KKG0vdSIi67ZEBqITb3PKMW5BY+oWp9VU9fu88JdRMn6&#10;pcqUG2djUlxqnj0koFE4YUwWXyURm8zedUyuwx5Goxze5AS+1nXoXKz0FBBaAvX6KD8mDJP8pPNM&#10;7u+SnAganq44/9vxlA8c95dBQN/WY6+m1XfcV+BlkFtnHj1Q425z+vKx0OKBdSp0rssqzf7sqvGS&#10;PvfsquTQdiAwEBgIbBMEtmJ97jap6lBjIDAQGAiccQSW97mT9CrXjVetKmdMy2LWC0GVQjOHHrNe&#10;qslkparoLUeyUlmTZJ757dVRfrKUat4qoas/L7kKcXES/Jhg9XZvmXdfjeVyLVS1TuJ+cM9Wxpl0&#10;PmXXbKkOdfM53TA1zRL1LWmrVsNGNce6Jvmlk/6tqby+1i1xmA0xmbe1CR7z6GvfM1Baec38pG5O&#10;kMgI8zMukbK1eeB8SMtC+3nTYvUldF46i1t/fnNP7pq4ClBLV6SVcVLbasblcq1L+dQWc/CMPJQ5&#10;alimCQ5zcq3eH1PVYl+TSpN9YQ4aC9UlJW7u4IlmkacRl1XJqeHF41IJL7oSYcNrvPFlNi8EerlG&#10;n/7kIihFpI7EokkMENWqRaERyl6RFtV2vUSYUZPoAaVyXVCsiB20qU1OFmlsCDHfxjJjSj8JlyZZ&#10;uTkTycqWJwNSQWJMCUwSRMKY7SwRb0yUEmj6eZpeVOEXGbpERqJolSjhpvREilo1S7WVpYaMs8OI&#10;a9GTxGJSyyLETWmLJWOVLpi6gO1N9YrOws2KKHmciH+V4hiXS9rSYq5U5VYTkCxSvFrGXPpc42li&#10;mFRSvayeqjMJvk3FHZOM6oai9kmynUbsv9Eso4WorUX7jIBHzxAZj5aZWGFGNdm2PZKu21krvW1G&#10;PyNdTZZWNrRNIp305ha0+I4q8VKQ4t+VgediAD504m1CJXn9Ka+lLEf1590+/QkJkdRRsmgSA0RA&#10;9Ck0rKwW+vFDf6KaICQyhfjpgqokdBKwXgQzZbUWkpFPKXpzkaVqzY26AX+1ZkXNaYNehWTl7i1N&#10;KKW6cDiRrEisJWslgTASb6LwdF7lF7GYUTWFnuT0kYkX4/opQT+LmISqVJyG4mKfbifhpidFCpaW&#10;Z3GXpeWK0MGRmqxKF5wZ0rHkCqqhRZjUfBo/S3NSf5ExkCUx2VKV1dyieOlRilhqkSheicPG2inh&#10;mWggUTj4iFADWcPuDKuQu+REiWXMtjpkxvggpeXEgECysYSnm0BcVvMAU39Ul/SaEPTs0FZJDETY&#10;mKYXVETZF6RtlRZreEWprdLVYmXd0J2+0/O5cR1yySBKQlMAvhSRkDaOT/KYt0V/iqSOkkWDNOEo&#10;1kpZw5JCg5eXzLiuNlFNSqaQJbfWYGGjdDM/sQEqMV6Q4JFO1HOTSFbUbs4suYiCJdswEm86dlPl&#10;FxE+lpqCsIjI5VFGP5zMooWrVCq2MqXoeotup6JNT/ISVBkhzzz6j6nbXElNVqULzgzpKJYEIJji&#10;GCfBWxTH0hhkUV63G6us2rkJtDQYp0AtIsWr5LCZf2VzlagkHFE43IhPbEon5uJ8mlzk/sixJDxR&#10;Xtfjlk/V/hi5lHNoqx4O4pRaXSOS1mJv5boW8tOaKFylqxmcmV875n5D6zOI0CwF4EsRCWljnsbV&#10;hdYtNlEkdZQsmvhyUS5HbzkLDXy0d4HSJKpJyRSqAtrfZ6tkvFT1WTvJSvbEGCTS8FqPOqmUCIRo&#10;Hok3Vrv6VONuScrSYK0fVTOioSFPJ4srFTutKzWHblcajzhOOGJbTtlkGFiiC84M6bgcxbE0hsRk&#10;i1WOANIEMmZcJLWIFK+Sw6ZHFInTACIJ5zVFAf0me9YcmhwlJpuU/glPlFdYs/hVs9MfJWSStuoq&#10;y1xj15AE2XYkrcUuo3G9TFTv6DrnZM7Iptrx5/rckkEUGUHSmKeBg69pEMoTw28ctB/Jotvt058i&#10;qaNk0SQGSKxbi0LjOImAZWNKVBPkJKYQHU91oWpqMM77r1GJ8VLijqfj4bkiyap8qIoUpPdlHuka&#10;cuqh3eJiJQKhYIkVlMzWvEriFymqpnVQxUsmXgSknwXwVQsqFXuLLtre+nS70njEcYqhccomK+mC&#10;M0M6LkdxrEZUVPNVGYbG0FFEqaaaj6eFKV4JGexW0CWbTHhqqO6JFyVelI7oN1GEV5/BCU/bnkiV&#10;5gGm/pg0L7lhKQFFu3YyY/eFZNtVWqymK2VsvBtV6WpVx9q5ODgRiyK2XdLT/JsX2elsp/psl0Za&#10;Vg+GBYnJtsUMQ319KUeFy1Zo5PsOAnPHuQOz7YbA5jnc7VbToc8WI4DDrb6Gb7Ea52pxY5x7rrbs&#10;qNdAYCCwHREY49zt2CpDp4HAQOBcRaDnc6uUza0EQjPWayGtTqo9k+rXV2Y+u3FOpVahAk/Wd06C&#10;RbcNpPpz6hWLblFgJ5ujVdAcBZbm3bYWAy1EinX156g6M/HMVUoLldiykOWEJA21TnmOEZ51aSbZ&#10;5E2fq68oZ7bCWvc+uWBlK5VsfcFfSId+zEeLWktZCymWEi8U6pG8rDPbmsZqhZWcCSyfhta40aJj&#10;dC60i+ZMVdUii4YBrTb6unr0WsxyoeqvYsPbMa+Wm5WH6X2JsunFaylYm6+L6+V1xeJ0eg22FrtF&#10;nmUsOnIBxYERD09HpP0JyiohLxFGTQckPUJK6qGEpFCSLjTGlTPj2ZTtSEKXPqpvqqDpkty1elrl&#10;l+oYK8utMhSgsY3IcNFiHSjQHFDupniCSYiD+rHwW/rzV0VT0yS5jLtHrU2XlGS1Y58PnSiwZqN2&#10;mJcGR7hFlqoWgOt6tDdlkT7mgPbJmror+Ylxbt1sfokUK+isnopWX4j9paOqFLZYwSKBYpfqrozW&#10;BunrSml2tYrWXffoyMs3pAk0lRUropSRXh+td7JHuAuYzhsNONmnDdJtoWa1Aqb/Cl6ZqxtFydSI&#10;lmy/NMc4k79S0cmTyPzcNAaQvMk3RpA5b45zZ8bgU5EcDjOntasaogKZgtwYMk5KaqwSVOnFaewg&#10;2l+fkJdowSzGdGup6EQ9FKuP6zGUpOsVKcgl49mas5iRUrS2plpBAcJSc3N/SSYHV1292OIxJ7au&#10;9ZxkJarW1ZihbqCf/MmfVHvx18FmkuSSj6ulrFTHxMUqH1qcV1FjOhRY10hGJWKr20h3q/RNA5sM&#10;ifTi0Va32JdK6ZWuShq2YnDnZFFiZJgUS4JERVUW0YViK3dUVZbIU09FRHxEe/VqcfdBG6HMUiQg&#10;92g1BEekmZSgIaQEx2bZjz6JtNgjEBUZw+b9x7pE+7RBgoOu0+JVs6EJtKNAbBRlV3dmGAE+lC6y&#10;D8ccsr7qzhE1LD2JOEHoBm2v3EUg5o3ns76hdWLwWZZphfKSKOEF+aq/1hXD+iipsRIySS8mjWh/&#10;fUJeogXTZiqaqFMqyNTDFCgzxf9wCyk7NWqBSHMqr4iz1QqWSx3peIpg5KdlS37kMZdsXeXqsxKt&#10;G3qWMUO5K/VQieYD3sjRKiUrsfm4ghHX7G0WqnxoBU9VES0KbEIgNXQLn3S9E+kypWxNg7ZIw8qO&#10;DcskSo5flYraCXnXsvkqTz0pr90VBKluAawW8GPqokqqadKRePm6W2oyOUcsEKoRPJEWewTyUay/&#10;2jfGtLVBJq2AV1YUPZLElo0iBShX+Hj6eA5ZP/oro1d6klijtItAx1Zn+dyYP9E9fcscO5hF73nP&#10;e3ANegIoAf3Wz8wWNXZ+gMI+IS/RgtHHb9mxItVAmSVSkYJc3hVbEXPRviQKrTaT+0tKxuzAol2E&#10;Oo0Ub5WxQX3XT+b4dcJ+oRMzNMpXmNHEx0+Sq3xcoOh0KjDRCBpPgamkSItRgT7zsopSoibPN6Q+&#10;5q24jXqRqpKqJ6moqcSOqiVP3XlVXywzRWtt9c1UaOLl6+6ioLWiT6pHIC32iDm2He3T6ZNWwFsN&#10;Dkv6TqNMll522OivnL3lSZQg7SLQKbTpc+fH4JN0k+R4RPzMz/yMwhozANS4SY9EWH28ArSosfMD&#10;FPYJeYkWjD56+GMlcZ+EFE2vhVGkIJNGjGfy8s6CTBk9PxWRU3t6zeT+4mcFC7mQUF3zUH5qSGxd&#10;q51YiYn7S7JOzNBYd54fjFzid5IkucXH7Vu2mN+yAZqPc/10QaXC0ahIGR9LLfqmSNXzDamvc0ka&#10;VnqZBObEkwnbjqTYSSqqS+yrmnjqLiLRVRUS0Xs2laEeYwXdo2V1dIpIYV8INEwiRZ/s94gSZ4BK&#10;IVyjfTp90qo0G6dMjTLpZ2OC1GGTv3LKlidRgnIXgZYOgxOxUOtsYmIGgDwSNims54gZuoktN0QX&#10;CPCA1C5cMw1vZjJTos9qbvrwuTuix8y06R2BxajkliDAUJpyGE3PWUI33z55y9QMMnM7Z+l2EMPn&#10;bokBjkIGAgOBgcBpBBb+hjZwGwgMBAYCA4GlEVgb9zdGEp0kbiZ1+6tSykCe/q5V/dw/ucYllm6i&#10;HlNFFKRbSJizkKBFIZ1JjozJPG2v7xtLNycZFyXsqqwWa3k5/vFMBFR0NbE+MFIXtfUqgMzPu5Dl&#10;zBc7Ug4EIgLbmvsrRVkdwtyNPy6ZFBBXg6/eqKwY1YI+LWZSrKf+UaWQzmRYluxVL3FjiX41NP2U&#10;Ok/cX5Sw2xerdQULyWwRc6sFtRKz4gUcWPCr9U8z6z6SDQTOAgS09LI8FuX+mruJKIfMLCmwQkT8&#10;qxRo0zr0A3k6JmvUOYo191SllGRlJTZvWEQ90/XEInV1EvM18iZNwTSpATkRNxVk+bqlcnVLJCsp&#10;GZcV6zxpbk3IyK2SeihRokVxRK2MVYs/LWZXXHOqgLjS3xTnBF3iPnoZr6qWWLDWQUJE/TQOFhXp&#10;0SVr1ixeL/0WpzPxWZPhebmxidEiaJaEdTdfq1+M6wOBFRFYG/dXvUivxmJ8lRTYRAiuBtpM7EnR&#10;BKMvUFQiFaQZADNEGRFruX6MgJsCo/JTvZRRapxAUEb+KgwU4zsRzxLzteRNcsXrwzk3wzIFQkYU&#10;wT/kZUjWCj4qH6Q0icpZBpSN1ENn9EkM2xzvVvnTTiB7UvTZyD8Wzgm6qgKqGtrGgKyWnxjPxiHa&#10;hqmxXKT14+7sZvGmiLaxXUrDK9sixS3WStXITy3xHFcGAmtBYNY3tDncX5mseqxGGSUFNhKC6SSa&#10;PsP3RfLrnECeYolw4ODoYIgSvRJalzmsRseh9BQYlcSqDov/RX3hQIheotFQ1GEiPIvgkJivJW9S&#10;JZbzsCkQMmlivNLJxkNsonJyRZObDijbXysTwzbH4qr8aSVAoAKUUf1SwxK6jgKtdmwxnhNZvIWP&#10;TAVNzPDmhJ+xXUrDK9vCQXNVBa1nmuSnTrbaSDAQmERgls+NUmbyC+Vi9HbPoT1QIiFYPkWS4zB2&#10;kj2JU/BXF4SQnr9iQ1a/3aGw0iswKonpgfxkxtBsdMZ0csT4WT85HB7Yr8z07SpvUsMobXWhGmnA&#10;y8U4ITDZGErg2iWo+wFlZwp3spI/za1+KOIqdK1yO+1YMp6TbUzWBU3iVAw/Y7skw+u0RSSsR8L0&#10;pAIjwUBgaQTWxv0tNUiMOn5GQjDpq4E2J9mT9FhFnOdgKEd6hz5FZrl/awqMyk8GceSVA5Xa2iuA&#10;qQY6ocdubKyFhon5WvIm8Re6iFgGxWJY4tZTIOSETxmIl7dmyaF22t01UTn7AWUXtYDEn1b2avRZ&#10;84+r0JXlqmo8BcVMZfAYP0gmxrMSIyTZxmR1UkTb2C7J8PR0J4GDUlt4JKyXY/a4FGdSn5FgIDAT&#10;gcGJmAnUSDYQGAgMBNaAwMJzC2soc4gYCAwEBgI7FYHhc3dqy496DwQGAmcCgeFzzwTqo8yBwEBg&#10;pyIwfO5ObflR74HAQOBMIDB87plAfZQ5EBgI7FQEhs/dqS0/6j0QGAicCQSGzz0TqI8yBwIDgZ2K&#10;wPC5O7XlR70HAgOBM4HA8LlnAvVR5kBgILBTERg+d6e2/Kj3QGAgcCYQGD73TKA+yhwIDAR2KgLD&#10;5+7Ulh/1HggMBM4EAsPnngnUR5kDgYHATkVgwudqk+yZ4bkcxpH0juc4B1hFYNS+sdoacXIzUynW&#10;jxSpTQj5690IozIzA01KQqcW3uxR2wlK86pwVXOyanMQG2kGAgOBsxSBns+VR2PjbbZ2nRPJ1b6J&#10;7V8VQWeTDpRRADH2HW8VEXd9jcFdnJ49Vb1/bkdPQCBCTL8i3j+bABnveMc7SDxT+CbhM8QOBAYC&#10;2xaBiXGuAp/gdrUXuMd0GqwpCrqGqPgmXDP7T3PR41wn0LDXobMnh6ge8FaBI6wDbo5dq+0Nk2T0&#10;YQ9sDg1yPeAth6Lap1zXraR+anTPTuSAoDBCSjknIrfHuRKVhrfcTSot9FqwbY1pKDYQGAhMI9CP&#10;YamAqQrRqkCznBBxx3Eh8UcKMct1LioYj04UlkahbjhRIFilVPRZFx1j80hjB8ipqif5yqXQuaVk&#10;inDAXcUhJrGV5wRNFB9XxekkqRRrRxGOGuuYQw7+ZqAlQcJdqC5KYZR33ZWs3wTj7kBgIHAuITAx&#10;zlXoKg1RCe2nwH8MZnl3VggyhaJyZLPo40nvoH6c8FNDRf5WwyPKe04GEGOIrQG1whEy5lWhHcnc&#10;lTKcMOmhyDc+pKTioSFcs64xLKZSEr9H8WMonfMoQT7UMd59i5cDx0L25AzZDRfRaxQoqD9lHMsa&#10;5wOBgcBZjUDP5+II9H4td0boKo1SOfAaipyKh9JXrxIF0mtqglucLBT1toMpocasBuNNReedPKQM&#10;yTSZENNLST9CCD3J2LMcevOc0DiXozpBTNQv/Gn6rAdQpMcp+9lgNfQA4C7FTU4ZT1ZwJBgIDATO&#10;CgR6PhfPosCI/MU7MGrz1CeehbGh3uiJmagXc65oPlc1J70SIIGTMjpkH6CWK8e14RaVl5iJdutJ&#10;Gi5S87lWBo+JJowrY0hE7qJhrAXCSaMicMRy1lQcBDTOTZOzLpcKUsSv/uqv+oqGzALwzW9+s68T&#10;DFHJHNicAe9ZYS5DyYHAQGBFBHZ6DEoeHri/6tzIisiO7AOBgcBAoERgcCKGVQwEBgIDga1DYKeP&#10;c7cO6VHSQGAgMBDYtWuMc4cVDAQGAgOBrUNgwudG4ixfhPjmo79boyCf0dayiIpJ2zNCOlhC/8ks&#10;+oxZ4l8yNWa2lL+L6nMfCqiVt6aJt2cpWEtcf5J+ljrPYWkuXVOEz2zKahGTFiXlU6NPVnl+dSR/&#10;DpOoIzM5nyhtsoLzVSXl6tImJUz4XNYwnQPLmFhBvKlc5IUadZXEWB7WphXT6Vj6M6BXs4mHsujy&#10;klWqs23zYi1zeOHSnz72rne9a5PqonXxrAhKi8rnF0eDVpc2SgIWxSqaUtpCCHSUkf4kWNo+JXwV&#10;BOZjRco+XAuJaiXu+VzwYg0TR2crGQ2LtHxKJx6FeQClsiNx1ouoNLDirvJSEEdcj+WUaeQlaYlB&#10;qwG4yMck8InHuUlDFZSewOY3S7FEdyaxhGgpm9eNpWQJ7lguykhtTrz8uVTDEiJuZGTZWRz7u6aq&#10;RVLeyC86zJccF6SapvcbE7tVtOnX+umG0wDK6kkmP7notpaBkZKDBJYcDY9b+qkEli+BHpfxM446&#10;ZQOGV5jLRGOjkMzMb8lXWar4Bz/4QSGZ7EcX4aCziJD0NomEtqqjlpL+aWgZ4U24sfiSlYs33HCD&#10;bVuJPXiUeSTaesRNwy7+uj/GriSLUvbY6ELADZRqlDpOMg+hpHaX/jYAt6wRiB1ZeLqDiECvvP2R&#10;fvIS1c5oByVA3HnlwShXEHmUGtPYPIS8syR70M/qMyw6hJ7PhW7AqlKOtKA1ORR+Mj6CqvCGN7xB&#10;RDLUpYYscRWDgHOURhXO+av20y0W9oosQMPzk8EFK7c4YcylvqRRGMne+973ulxLE1JvfetbzdRQ&#10;GjTRc9UnasuoIRlF4U0DebSVNEgfeq1zpSQcDakjq5KlGBWXAUW1I0SpXAhvKpENeuiuJTIxrx57&#10;SOYv5wxYoFfEYQvVRJpH8VF5ycGMYoKy7apXUMzI0BCiCIJe7MwYhoBSl0COVKXdAQRYRGtGWwYp&#10;3FUa/uqEi2prDi9q5oT0+DhdFznQsGtLIxwc9bVWSItOtqwOBQlAKa+fWmCuFkQUC73lWPn7lre8&#10;RUIAXFXQz9SOLojewbpsTBfQ9K5Ax7Ff44SfsY5JwwRvwg0TRYerr75a0EkUpVCW5NC4KlHKl7i5&#10;OL0hpa4ki5L9xEZXLgBXjeLq8tRxkv5GCWuhLtLfBlDqD3q2NBXqDoLCKIAQr8cvG1dX5CWwUnaY&#10;6nRGJVMW91YGtjgfruCIvEw+CZF5gL/ITRzqC8mfyKK42NJT15s+l1KBW3wBdErDzChUgN588808&#10;03DzOCMS66IeJpxAlhXJlb+cc1fPBH5KlLi2fh76VaIKNxLEasNigAzmggoyeezpT3+6xPqk1JCM&#10;4EiuRPPF8iSNxua1SAiS2C9HnOOOtROFxJJMdAlEle9QJTJ6nNJbMK+ETGot7tLeXORvIhw7paDW&#10;EZXnJw1XEupSEdWf0dnRKLQptaN9qUtML6BksgltPT65qxbkL3hygrbqRYgVlVwNJwMTuVEZOeKD&#10;FtgBGdyEPDhrGoQG0ttr67j++usFoJQX75xzXaemFK325YS6eHYF8xAOsoHUjtXi1BbUTrRGHUKg&#10;NWmT4E24xVKQKVGxxeN5FTdLiCmrysdGVwJGM+I0abc8HanjJP1BSZ2unJ2o6q8Wj4f0xKNhzAh3&#10;S1V1TgiTvtMZ9Z5RJuCRSXE0t/pamUZ+GbsFYZKpVyZ7wBHb0jqqcqvpc5mi8vYr6dlYlQjQTq+5&#10;Jxyin6sYusZKGvgwgtBDldomuO2zOpPuSFM30xuQRE06l1JD7SbBozgO3zB6SeMJjGfX8EfvHS0o&#10;SeZdb0qfW5ZLH9YLCOaVkElFcFfvAfytblKR0kfluYV70mtH3wj6d1HSWw7FaXG/x7Sya1ihYS/m&#10;CJ785cBwqQti4z5H0SNg4jKVROzGWmhrDfH03OKEBoq08nJwIFcLgPEBzLlGzXQkO0qA8qOUWxqp&#10;caKnXdmOZcVVOk9TuxKE67WmVEymUsIbcYtFILMlSslauC3d+hq4pXEo0mLHSfqDkgD3hJ5Ln9Tf&#10;KbEZrIVnAMKxgcltA4Qt9kD6fmckWZlAxhkft2UaDIM0enCqfZM94IVlUf0RAAnqPpc6MKbwZwRO&#10;GOP0W4406KThieaPdM5Ilo7K4SEYjhL9NOy1QVs4zkgZOxMaSNMjnf5GuZoSop3ApTMeTxp6ropG&#10;jR9MVDqPd4oAYlqRnwz0Oh8iSEa3VMY06Um9Urlcofo0sF5kEjIJZO6iHmL5O+czYFTe/ZAq0CJl&#10;H5jZFam4d+qJDycAV3G4wjisk1jP3GkUSf+hypgyJ3hwDShsErIEH555TFNjvPWTV42FVhp9Uzvk&#10;8/IriyqfeQJQpuIiOEcx2adalo6Hhn5nV9NIpjxd2Y6SRvfTfC4WK6Bo2fgIkUn7jY1aSHNlT/Am&#10;3OjY6HDLLbeQEplIlnFWe0cLt05DI9PzuWUyz1dGbnrqOEl/UNLrI90HAKW/Z5P6+lsBtQW6cUKL&#10;T37XpdHVSRmY9zsjRZQJZJxx/FemidOVaotkD2SRRUX2fxX5wYmY6XlGsjOPAL2doUTn4VeqiAuj&#10;289fhLCplcQnrvj5flPVG8K3BoHBidganEcpqyKAw2XE5A9cq4ob+QcCZwiBMc49Q8CPYgcCA4Ed&#10;icAY5+7IZh+VHggMBM4QAj2f21/2uNkKq/TOagEpsLqSS39c2mwElpDPLH75EQ85pxfFrkrnbQlv&#10;6blQoRautfRL1F1Z+IgRbUbmMb+JVzcna67PyOWikSqMZmF0Kj6/FlGH+atW5uhQqldWZ7LPLt24&#10;W5DR5qe1+dXeVKqxkNn01uduHqNxEjvMy4EVOomxksmVGZNlnUsJvK45VWp+x1sjGssVyjqkyZWk&#10;LSUxfb4+x+9UcR3CZNXoY5MkokkhToABs3qy/OLXaqNJyecMhX2ypmcwgcxPpjuzpRa2c62/Kw8x&#10;BRxIkfMYeFGsD0Gj69i6smjRpSJH+K5iVnJdYXUUg1IplSwu1fRFRb20JnE9r4NgkterR7moNcLI&#10;l1ZROLd0UdwYV5lzr8pM63xRgLsKyaNkqgJiHR9IcmIYN/SR5ird6pXCueWitX6ZXLriaJ78RAGv&#10;PpYyCgNqNcirnx/60IciqmpBtYUUriqfkBEXRspLKy2jcZO5cY22bsVGd6Fx3TTSJoWrZfkrHVRf&#10;C9GK42iusYmVxYbKidROTUz22OKWpotaFqmLar5khKn60ZCkDAmssLVttZHaRTbpsK1etxQrq2ZK&#10;psUVW7Wwik1MYgVj7fSL2E1iv5g06WQVxqEDl8CURVlbdxB3W8d7ndN/XWV3DeUysFWbdw+SJrHH&#10;vfvd73bPVW9KNbXxcN0oOVnq8tFWdd4c5/YZjcgVE4FDrDiuiN3LCT+rrEHVRAfZeaS0eKUyL5a8&#10;0R6sjhRDgVyR5stTKDILucvKuEQPlQ2RMi4sjWr4XHavZKoXeRmqzKTqskhTuRCihfRVqmUSzk+R&#10;nqmgR1hixJoOIDpsSXXVevW4GwY/TRKVMhgEgDA+wkqAsc8zTrAoO+86miLgp8eMJWdXrRkb3YWW&#10;VdaVlnCrEVmh8KDkfdJaK2CJTSyj9UJmTuhv3h3GTdxi8YoI+1/+y39BCENmknGiNf+i2GrpZVl9&#10;6cyyCsHOiY0zrS11G5XUc9BTDyKvAOcoaVrJtBJrOZHFpRirXNUvqAULmVOnSxRn49836dIqnDH1&#10;2QQLyeQuPPXk1xp6tyhIGD/nqXGr3ZaLaSeAPiU9ClEPAhPw4cS7alx33XXRmZY1FdtLeRWRC+Ps&#10;bwAQy531Dc1Enbj03cRNvIauR7pIlTUYC1Zi6tPilSoxfSa+aZY03ygz0UMRLjojmCbSamq/SJGm&#10;uMhL5uccqq6SMX9n8kj1BTkJRw09M2Ni9VKxYzlRryupronSGiXo5UirxGNN+zzjmDJOyWknDe46&#10;NHLJ2VVrVhu9rHJHeNQhuhsRKwRLTLNcE0+yeMGWhw1+SiDbCLWzRFl9WbKHP5xUp6RTKyfqOcQK&#10;Vy1xuJO5JjmRtVwli/P8Q7hUkkOPnS5RnF1W36STVUQNY58tYSlZ4LFE6iLnJT3n9N+0EwB5RdWp&#10;UtKjnmpc2lSltJZO43Oi/ZOSuquIKK2/AUBMOcvnqrUio1HOQs6eoySK6BmiR0EsLzF0NYhQyjk8&#10;q0maL88c00MRriEnnSfyPlsbF0jPkpc8h6qLj9O4zB0v9ZOWcLV07KJGO3atkupapbSqFAZokGtR&#10;Ri/XPvo8Y5JVkcEiNQRwaOTY9MnXl43e4nlLqyS8ChoXKUVdMfmyVhO35Oj6JIsXJ4Xdmoppo6Wx&#10;KLFafa67k4tD1deBu4l6zoCdXHrTShzuvii8mFnLLbI4OpPG2zXETpcozi6rb9LzGy7BUrLAY+14&#10;b6P/ivY2s/+mnQAmKemT7ZIS8OyP9o8FqqfHuReyTHKOLbbpcycZjd5QA39fPtUTaxAcRYv0RKE0&#10;aPFKqQADxvJrYKL5RmahBCZ6qLibqIcRi8FsKmcL+pKXPIeqiyWZitoZU1dJz4LFH1vEqU0fcxLV&#10;FeWrlFZViv6gmuJDPbpBbItn3EcG0+dAmucWWpzd1OjkotAOz1v9KgmvtgsjaMGbBiPAEpu4zIvB&#10;zGFjK6P8pva9Q3NPqsp0OTTB1ao+TlPJPOHb6d5V6rmqY9485U4SSSkispZbZHEcK1UToyR1ukRx&#10;ts59k57ZcEhLsFRZ4C6UmQGeB9rGLDVuy0rTTgB9SnqnReIt/LjfEVNN+SmqsXuoEk9yjr8j32PV&#10;c+PEn7zOiuroY1FUNX2aa9UifQY8Kyq7ipKaMtNrRPwmuYrMft74sW5mo2yeMjtHsr40bqv6upPq&#10;g+Tqug0e2swn30g2EBgIDATWgMCs+dw1lDNEDAQGAgOBgcAa4/7OIZ+U87Nc4Vh4UXG75apcHe0t&#10;OZp7IDAQGAiccQTWNs6ds0ldIgWt0dUax8HVOeMmNRQYCAwEOgj0uL/6COtlCVozwFdgfdj1Bsn+&#10;yUUF2iOZ/Kk3YNbwk9lof0Rm4MlaHH0c5Nt6LKgMVBfvVuMAIl/XVZAFxm/W+lIcNR+WMRAYCAwE&#10;thiB3loxfaETsQqHpQiDXngoZg5u1PwNqR7pQzEoXiIFmb9BlhhoEnfpXB4XSxNSthhE3NKKYOkQ&#10;A/npipa4kwD5MTjmFsM9ihsIDAR2OAJNn5tYKKw5VTwVkTc4iA9YrrfleqQP9YPiGfpILmLhPQsJ&#10;NbDVWnSWFuontzoMohgurAzkZ5KPnhkSuMPbflR/IDAQ2HoEmj43sVBgH2ijLy34Z2aA9fYMG/vL&#10;v5cIiofLjovgKIsBslgfjFUnGURGMAXyIzsjXH1Ji8Extx7xUeJAYCCwkxFo+tzEQmHk6GCI4KWd&#10;DRgq8sLe+XqWguIlUlAke7gNGIdyXeNQ0dt1rgBzrTiAqQlTID/dFZXrPe95jwQqOCbyZ26RuZOt&#10;ZNR9IDAQWBcCczkRTKQywsVJbaugfutCYcgZCAwEBgJbg8Bcn4s2mgCFBzlnWdjWaD9KGQgMBAYC&#10;ZxcCC/jcs6tiQ9uBwEBgILANEVgbJ2Ib1m2oNBAYCAwEthsCTZ/rveb0xUnberKYoUoe42NXKxCD&#10;9ttfY7X56mUWRlUy2i7H9LXkRbX1p0JhJTZz1KEa3W+9pOdFda6m13fLdEt1WTRA4RwueCyoum/n&#10;Wiq1SUJmxkitlr46A1OlL9ooUiZ1SbXUevnxKwYSrYLW+txdWtpk91eHbQUJTaWX0hQ5Yun+OzHO&#10;FRmBBWHax5NP/2VMvb5NLxQEcE73sL0yrcwyhjILCpd7qC8keU7imEbr0rzNYFk63x6rqi5a0Kam&#10;LwM4bmpxyeGewYCnS1TTMVLP1LcNdavl7EoRp1Kt6dfL9ZoqeqsEEm01ByuaHGap02STzzPcpeJm&#10;tYKERuEkLsOSThYxYVGt7SC18NY+N0WOczQERaPirjauTTuNOk6B4+shs9wfk7vey9wRLaW348op&#10;wS/90i/pOslUqJydLpquxmpcJdB1B+CLMqWtrijWpCVb7YW2y4xbu5JRWqmy2u42VlMrjiXfGkp/&#10;byGqaINc8ebZ2jrWkiXcyWJTui4RHxUn3ZRXyXTuAI6uiEsXnoJIOnArxYJMLchP6akG9ab6KQyo&#10;NsZV3hgAUUXE6zHyYz+UoeqYIjPGmiranttFG6TKDIxhCp3pVhAmNhv9TLWzaQnYaFr8RLJKV+1I&#10;45+6m3Il61VbOKM7IFesjNvCjRU7iMxAWglk1S71gqg5cmyuRk8yEwISLhMqG12KVbNE67XxWALS&#10;jIztX2VFS4sRIS0wBdN0djei+7sMwO1lw1AD6TBu6qcSIpxTP401iucT41wvZdUO+T6gikk/D99I&#10;wIrd9NgX3xctScbaWNkHQjQ5EA9hSgLFExNtgSJikCiu/OZv/qZs1IF8GHFomEmF0/NHQJDYg/Qk&#10;U487BDLIUsxESYZ8LJQXHdTHGkGfU2VjEA3Rjh3skrsgHGHkCsMNhTPhOQzfuoxtp7CVPPOFNsqn&#10;R7GDDCo8aAyZJw2rAUBTAMfUQPopIjgqAV0aFpVc8BhMkxLVHKzyLqOKOOBpMokYfnR+KEOELBrN&#10;UCZUxotUH6Mh3ApAraCNipFqPFPtOvFYIXBC6XSwyFYUnxTpEtDUbyENJRp9GXcyxj9NZHeDL/lC&#10;2LCn0LFKQ4JyZAcg6iMKvgVEcgggb2llo2v/AHoB2atZnJeiEYjTUBMoyBYHGcXyjzEMbWlxRwGL&#10;SsE0FWmU7qNhhELvCFu9PcRaK3EMGxaDq8ZNC8p+Wu1BXJyeW5DzTubIRcVKsfeUmyi7kwrWdb3R&#10;AFkZdwvXzHVHOdRUSwyh2JofZNWwbpXzHnoKYd+yqlKmzL00eqBXbJtV6BKiSqcjEpS5FZ8oMSXw&#10;8izBFBBSxrbzKAbbJRlGn14VQVsMbL3ilSHzZgYALfVHH/wjvSVavJKVXPAUTFM4o3OMZNqyS67L&#10;JGw/HlNwIj+ifqgKptiUCqCibsA56fvRDEvrIlcMRUorqO1aG9el2nXisWL8QiaR6SMUKIzRasTD&#10;CT87USnLuJPRpBPZHayI0KP3a4Fjc+JnjCIa05Qv9VQhxtDEK8khJO+cYIlhCVtZhAPysWE3uuNd&#10;0RCOvmrE+rMiaRuDZHJps4F+rVPeaHXrjEGpsV6CUkMnHhTe4EZzC8TErvYiQa9OQq2S6+GiDMtR&#10;Dmk/nnLxpaDVOWlFDffw/slF6jEAFrKq+TIVAZDSHT6v4xpWuQVi4FYOIhSnj9Ixpk5sOzoPz2Q6&#10;T3ps8FNIIhneXTVknvqbRmcc1QCgcQTkngDajFUVscpHlQuuBy2PBKnnnymg7xwAkbBQKENkLhHN&#10;MGqSQmfSChootL6cVGsngRqXeUioi4lM76JbgT47USlbcSctM5LdGcliVHomKUFs5ahqTBOfSXZ/&#10;KYam6uiGlvAOLNytZunbAw2huPH06zmWQ5p+MM202UCr1pNlrSEGZSwDv+BYzbquD38MBuMnMh6S&#10;KZlS8lbIcAwXpnCBXCx7uOaVNP9AAp5vnEt4GjsDCuV6fI0tWpk0FYBAcXw1MdKRqUpZsgOVe4Jm&#10;EvGlE6B/uV5Ccfr8hkFv15AnPVT0eC+/UjpgJXd/5md+JoXMs6qtAKCtgKHKiC8rvXyVC65ogIrh&#10;ShOoOfgJzrhsGYN6vgOedmDEMASCLKQfypAES0QzjKWn0JmCWu9e4JZipKbapVrE0Jy4bA3TaHeN&#10;E3mAKb3gagX6VN3BUBNlkUbfijspsXq9U0eI/Y7ZD8u0wimKqNNQQRDg8WmFUwxNdRkOGtcjgD4s&#10;1SyT/Qg16C8U1IrOWe4oMBlMM242gAKx1nrYp7lQLqb3KnKdZTEo9XFJD711HYzB9S3i3D5o7C2u&#10;oMbmW1zoEsX5U+QSebcyiz9JbWWhZ29Z5ae8s64ugxMx+WTdvgl42m/BSDzWn7EJrzJnxbo3vydt&#10;3/Ybmi2OgIfbadi+uKQzlmNwf88Y9KPggcBAYAciMMa5O7DRR5UHAgOBM4bAZvnc9VIJl4CHifZF&#10;V3pVs1QDCS+hz3JZWgTTJWrnLyozNWHiwl8vW5zvmaKUrGoSJbyJaplWcc2kFEuIGKj62lMuCZdW&#10;JOBYlMdZTb8cE3chDGNi6ZAsYVKHKrwCYWlNysbtd/9IXJbCyQzWRR0urWVmx0GB6D2wnzVuYLBZ&#10;PneV9ltLXr4tzmEKTpZ1BgMJdwimy9XOAidrTQI+VmgRGz0ES12FHqLiZrJL0zKMJci1KCwmsZYn&#10;s7SIulQXw8lZzEEjpWFWcXVAlih39SxVeJcDYWllViEuL1ToEsZj+c5Lr4lLmBdSoJq4t8dNirCb&#10;fqbovFq8kgYUWtXBERtVMXrVmb2/hpLpYauL6YlkUSTzKEbPHy9bic8iZdcKZwknF0cquowijBBp&#10;Kz31BJaqUUll5G+smtfluC7KUg7WIlZeNCPdtNBYa+xYFWeULFxOULWz/hETAy45/hkFSrGOAWkV&#10;J9Vn6Yz9S4TLDZQGfcJN4MhIBJHGPm5H7kpnLZmSMqRJrCdBJzkeehgKjV75q2oqMV2aD31Sg+XJ&#10;Ci8tZZTYTUYaVgJp3Y8VkxG6UeIA0FVzlcv2lW7OVdpt1SQMrIacsVldr9K6qs3HCi1n8fhRw8kq&#10;vBEE4eBeKaD4ycUyGnfsrdIkYWj1DKZwUxP3h+TK4pYSaHHsGdsoXRd61Cu5lzjG51br1Udqi3DE&#10;Cc9srwyzE1De2L9Ud+WNBlC20TQPjbUsQkdkVg1/KIB1hfwEPj85I9dTJQlfrZR2hRk5RtKq+qEl&#10;V81IF7UoRFxMfooCq3CTutVasifhjH0SrZZKaRF4JCaw8FN0RrCOgwLgVkoIV+isjImOlViGJIv8&#10;yFi1iBXrmqW/H62I5bwkmCpZ1EogALLovyXNN4ZhlkCUnBn5GGm4aZTRissqXK32UqOr1aLbgjUj&#10;kmgcg/BTfGgtGS6HkDI2ty8ICAqRmyklkkojk/i6667TTgLIFH8HUeanLsHjVLuramX7YjNi/UaW&#10;ilQ1h7hlEkomyWpWUkoa7UU1k3W1kJeGAFK+DlfhjSAgMxJY9ABQQWV/LxWoNi7J1ME5qEKriZM0&#10;NbEUwI3IZjDFWKmy40T0vLomlq4E9GX6eOvVR2kgHGldP9nN4SoJ7u5f4IalYRJoyEmiKcXa9Xyu&#10;HAo+iDX5KeAubBn5/ig6cT25S7/SSnjGGpE3EkmrXFdBZO+8C1CQHl94AVVAA34QSSzJ1HhpjBlp&#10;tVRKC9Spo22LgsgCdolTG2taJSAKDRM0VKPIj4yKRawAU49xM4IiRbK07IiSyJHWraT5RtKXRCnx&#10;5DhXiYHLJOYqXKV6XFGDUpDyRoXB2XVX3pJGnGTSFjI2Uzzd4vgmEbf6iEmZyAYu1Z7J44wUyrJ9&#10;SzJ3stuWScTg1uimZqVSBodqJuuqIs9FU2NNGGulbF0vedXV/l5mp8ukxlWaDnG5pYO42lSforEZ&#10;EYt57YuVKjuOpKWpgFQ6NlMSLEs16DgYjMaavlsS3GP/AnkGdjx3HRy9WruezxXZkW6MnaWAu5Sk&#10;wWAcwujcXE/ONTbUERd1RtIqlB4NQPwSLUUTKz9xMV0ZDDFyHzqPF2WJtFoqJR4hdYwZQVnDxpa0&#10;FgGRB7Kee+aJJ36k1Y5Y6ZE+xw6UPT5F5M4kjb8tmm9q++UiH7fgms/CFKR644mWUzVNX9SSzJgl&#10;tnifax8lRzZwv8T5PM7UvgxmNSFj+aXdVk0iBrdu6VZaVzWlvBLvgvE5VO5w0kFAfYS/HLxb0P2r&#10;/V0Sot1q85qycTvE5ZYa6v54BooG0ipJfWbHSaVjPP5W0TcDqsMIz2MOqtYPdk5BGOrkAvaezxXV&#10;D9C1TafmiTTJAgpYMOc8UrzlmMiLcY8r+raycMTJlEha1bwhCcSqBIVEghQuiYsZwfJzzPMpHSgj&#10;rVa8W42d4/ssZfEwFGm1erQIiIll6Ilm3ssSjyBipaExV7R7i0ssCaZCMu0iplZAfw3lygRJoBtl&#10;0cjHCS6Pl1tTOlXoeB/UmKXzTlN+0pGxeShKibar0ne3mMSRDWzdqMXSPM5q+2pCxtae7LaaxdOg&#10;Cm7dsro+h9W5HJ+b9uLQbk16aOko4U0glLzqsr9XCeKtxlVjmbhc1SHVWp2acjlaJPVWx0miytLl&#10;c8DB891VzBkaorMf6lWCe8qILU3TlDwOTSeLUhIXJe+ia6vo7X99RQLioli1APGOotsfMWuo2VW9&#10;CnjwsjX6ny1s4K1BY5SyGQhoEN2XPHho/deLcXcgMBAYCKwTgXN2fe46QRqyBgIDgYHAmhDo+dw4&#10;A7um4p6YTkrTu0sLl4Z90ksUzsRZWsq3RNEqtD8TNF/sTJC9JreUHD+pxcU983VYO0TLFe1cC5HN&#10;yrLW0spzqjC/7TrSvNS3b8y620emuuJV8l2KFv+0PmBqqZO01QLwpPkkz20ObqunSb1vZkOsXu6i&#10;JlotselzqcYmhQXUGrf5n5s7SGml6kyC07oQL/erXVoyFjzno78+ejDrP8ms22JC0dIVXz3j5tnn&#10;TN3o9lon3j8mm9iUto5dzaxsJySlS1E4mdaCnBiecjPiSE6hteT9NXbJmRqswnBrfsjSGre3v/3t&#10;+uCjFSH6aCO1NFWcwrf5m12cSI6h2ZQ+fkSSNMTy1c4fhfyRKsmPQd8klr/+LGNRKKY9eXXFU9ql&#10;/k5DQdyNlSVXGVTO4f+Qb2UkP/3URe3Fjg7ac9bh7VRZqcdJKsi5KC6G4dMaKZuFZBpMCdfPvjIx&#10;VF9c68N1NwFytHo/oqpKOfpexNP1NeaTEBl8VcTYxlZQE+uu0uuuUS1NzlXoGI/rlb5nSnlVPDaW&#10;jEGFxlYAipSMu0pG+tjEqoIhVRgUfXKRDduY1XZxPZwry4nuSo7lGyKUMexuLHUQl6Kvl6qpMvqI&#10;P5XMpqIStS21W8H9VFbR7z6+G6sW4Spr5IZ2M7kJpE80m0Vt1eYRTdcFuRWESbJVJUu2V7qLiK3P&#10;m+NckXne9ra3ifnHYmCpGIlPXE/h20rKR6KZKXyenxKMy9Tf7EfiSSnfDpSTRGixKC+QLAM+Wn/R&#10;0vgZiSV6+FMoy3VFKVFxkY2awv+pyRnyJJ6ea0FeFaEFVSmQoqLgaSliKki5WPfDCEV9RjKNMFe0&#10;uNiHCUUtwpiUoUQtbKR011EuxgM3E3VaFCApDFCJnVgy3CRZ76QgrJ8aj2vdAn+13DCRzUoSY5Vs&#10;VpqcgUrGGY2nShF0ZUVvi40lmTGypFmCJQ0ycpPUxDIt1o1JMv0ZqGNYuWjMZfTSyKyLDMYqz5OC&#10;hHPZp1QKA9hqxuqEA6aiZnLwUAkXzy3uO8F59BWp41c7uC5GqmRSDLMR5gr9SYmygThOd5csPYAL&#10;rdqqzENrdREuyfwV11/VNCEi2WrqjCxPrLqLaq2nv6FRKg5X8RAREYlPKXwbd0vCySTNzISTUr9S&#10;fqLrxCxYTIozWEZds/7OmIglIM4VMUkmg8pFgkri6Vk+Ji77kDl6+BmX4lYLar39aV2hljO37LhF&#10;GJMyLPv1ilSK5koi+EWiTosCJPVSrb1i1wulE5Uxsf48dkBUSTYrSYxVslmL49Q3niofjMo6dmc0&#10;FTdWjCzpXlfSIEvunxKLes6DCr9Jh3LsyNSO1eilThMn5Vo8z6rlx1KqGRWesjQqNauDh3Z4btFX&#10;THZ8FxThSooBkWI48ZdzOmY/cGc10mjVVsXrU6PwKEpxPEuiabRVax5tb9JdONe0z2UlOY84sFBj&#10;R+JTCt/G3ZJw0qKZSQOMQ4EpE09Gs5yl/A5dBwQlioaZZIKq9JJYopEITBIabz4ZCVGJp2d8/RIH&#10;bmiYAikq2UIF8agHNL9SlT1EylT5ddXEJVEqEnXQuUoBkqiy1onhlqiMHa1KslmLxJhq0eI4TRpP&#10;yQejso7dKZetsjjpPALjm3IrmXUmsWKLcYV3jpZ3rrZUeXEmRDMzKjxlmdicSWlb5bkpV/QVM/ml&#10;qbhUI0zds5SYFu5er2JVWnPfA5RMWrM3GXOkOJ4zI11G25vfi5s+12QeagIQkZQViU8pfFuL8hFp&#10;ZhFlfKg4ReLJeKCkN3F+RvlVuo6/Gon/o2+yM4PHlMQSjUToGBTNeTX4I2iUix8ST8915PEoTPT6&#10;zGumfmoSEDtAZ6BuRZmUnBhWj4eBmEVkKV8GUZvxSItfV+3JVYKfiTotCpBEpVrzDFPtHDclURmr&#10;rD9rlchmLRKj0ts+S5NTgr7xtChk4siRHQRSYyX0zBLs0yDVxG4p7V6EKG9JEcW2PoG2mHV9iKrN&#10;rYvzM5ZxJCPPzcshjLl9xUx+aVIyKYZ/MLwMDrA3lx4zqkv2PUDJpNVLMz2UjCmOZ4tomrSNttdy&#10;F5VWqM7ypouo5emM+FSfk3dmGk17zUx8FiVLn2jOIs1XV3VRKuPqJQ4Ja0RgTk/HLfhbloq2r1ij&#10;JlsvakWiaV/h6bkFniEcky9NnYfquDUQGAicXQgwbJyzHAq3EHdEPGd8hWa64hvbGptvcH/XCOYQ&#10;NRAYCAwEJhCYHucOCAcCA4GBwEBgXQis6nNLnuVMHt7MZAvVU8zImcxRS94MTearPVNbrQ/TR6rJ&#10;LGe2RvPrPlIOBHYgAqv63AQZLjjt7lrFdCaXcbn2mDMPZckzFV5OkzXmEkUCgfAjJiu49VTINdZ0&#10;iBoInOMItD6xmfhE/UUB9KpgrWEQ0Y2Pm4nJx0U+ZXLXrD4VITn+uMlPvmsnZqGVcVn6KmrKYyTC&#10;WgdLNiuUW0my9OEwU5NcJDOTcqYmJbOzrJ1FiTUoDqVq4cRCKVYtff+NPEITpgVLJAQnDqiWCqhd&#10;khpb//F3lDgQGAiUCDT3W7B/1CouccPJr15tSrvI3Zbr67gMrf0Sb5XzSOX2UgyvLElLTNLSNO6K&#10;ny5HKVK5hcQtAuzakmTr43pJsZQ3ukhVKmkiX+ZSqrWTT3Te5HOVxQWpatEj64EhuJJ6ETepJ+Gp&#10;CDn3pMaw/oHAQGA7INCcWxAVgtlDVuBrqB+Xi4loz0WR7aqHiJKTcdkSs1CiylhvrN5gZbi5sxBR&#10;Jsl2SbL04aJWMqdwgWZwOqxhS5PJqHOsntHS+uoS90gwNfswAThZtaStSG4IidMOfTXO8de3Ub2B&#10;wHZFoOlz+wHvcLUKHJkiRZbVnIzLlpiFSCgpuS2f7vfx6hRnKRk5LDz0m34UG0frZkBOatKqnecQ&#10;IlVMPOBIMG197JrkESZttZmDahdLrKqxXU1x6DUQ2BEINH1uP+AdjkMDxvS5RlsKwNKL4JVx2cxl&#10;LJmFZJwT603JOpTZqmRyMTwXHxettMOLFK6GNZyjSVk7rTHgEEopWh9Ew0gwrVrZJI8waWuGLrXT&#10;CwrON6mxI8x5VHIgsO0R2ApOBP0fH7GWTcq3IZ7ndu22IeBDpYHAWY3ApvtckQgnlzedpSCe27U7&#10;SxtlqD0Q2M4IbLrP3c6VH7oNBAYCA4EtRmDNnIgt1n4UNxAYCAwEzi4EejEotdRJO43Gz2JzQpBu&#10;Bgpps85+EQsl3gxtl5OpiCarBydW6WYJI/YsAmRrgstqKaSDRg/C9HIWO3ItisD0OJfd41mK7x3b&#10;JuOYLqrBJqWPkZo2qYi1i50f33dm0ZpG3znBgGfCQjIebApJoKDRM4P4zpc/Ug4Emgi0iBmiPCWu&#10;rSPNcMKKK1FRxTdL0U8dU1N3UwRWU7yslilhXOG8ml5cOGWJbFqTteJd6S89lUV0ryQ5CVTKtNF4&#10;rJr5eGR0DFexyJS3ioaZxwmWCH6E2uwyax61UllRSVUTaYrtKn100WJL9Lx612Ca7Id81S6x5qxw&#10;i43tBhVfUcoksqJI2GodpTdHUT9F0Tbpznufiw/tipc4SGG1qZYwK06tSeHOrjSCK0K0HXhKQ4dz&#10;G4GJca6DzormxF/HMaXDsPEKfxV1JkU/dchV2BPV8L3qXQKXTqUwR4zL+Mnq3TJiq9IrAZ3kHe94&#10;h7t3PLEfSRfJQqDffiDhaixY5MT4rwreIyhQkizqvaYIV9EgAat0CcAVYUn6G2pfV4hlAFfoUxYC&#10;o3+KhKrEah3Hd9KJSW52K0IPtKH5uRTkwyqkIoz70KGM81rFWS0Oqqw1lkyEUK7w5zqvR7wbKeQS&#10;mCjYkg9+MsAsg7zqiVUt0XFVFQK2ioMyKm4u1VcWhcNJgV0pnYbjr7LIrZ+ryxlbLTiunxEEpucW&#10;WmoxdjAbmM5mNion/PSifbp3GYHVniJFnNX8Yys9txSwVtGKSsWqUYHjzofLxYL1WJgTxe5VIEgU&#10;cHBTj3Pl+xIaXBTzOMIy2d4ql4BaDjCM/ikSqoWAjEJw0iicOLJvLKV6kXho+MQY97vKxi61LdnY&#10;ZEwxiQEfx8fDI7kz8adTkFceSJ0g0EAtzOH+4c1bOJDAoWEVyVQBSVNg10nwR4KBwCYhsLzPjQrR&#10;2SIblZ/0MQ15iBlXRmBV3jLirK630sud8VfR562A+cedqMAtySlLNRZsiv+KB8RJ0bE5wYeWMYZL&#10;NKxqhGW5Fk2RUC0E3iBa8ZcDrSajbUeV8H00E0FbdbHKmZ6zwrqMScyomcN7pKUqpyCv4FkNAq0g&#10;rzy0FEVYHwNbOJBArpaBdgyNngK7Lgf+yDUQWB2BhX1uimNqDVL0U30U5uBNEB+UwgMrVzXiLNdb&#10;6blFz0cm77Nvfetb+cnAzfzjalTgBFCSnLJUY8EiIcV/RW28MA8GThjPVnf5acWCjbAgOW2PEOP7&#10;tpo2RUJ1MtRAK7wMJ2ilsZ6OSbEE3HXIu8SZfstb3mKm8qS1lTGJGZOiDEKqecsgr4rcrBkJx6Ti&#10;eaCf/FXrK1BrjAgb5etlwll0KwV2Tfo4iO/kfvCTIIwEA4E+AoMTcSYthPGapxTPoB6oweh4ZoD6&#10;hfTkqcZzcc4YeSGxncTUBRc/ZmbXheeQs3YEFh7nrl2DnSxwmzhctrXcJIfLNDeD6J3cxKPuA4GE&#10;wBjnDpMYCAwEBgJbh8AY524d1qOkgcBAYCAwzf3dAozSp6SZJa6XgrwQNXaOwtWvMVVeL9/u0o7D&#10;ILBGBvBMPFOyEpAOO3YSParDMZlsUlXpUCUHz2mUUv7qlN8taCnjpm+wfZRWB3myFeYkSM0x/+Nk&#10;lf4+P/sc3c5smrN1nGsK8lZ+n3FTsaQsLlab34TkIu+c9PNTzpG2epoV2bHr4h9rj3wWIZQT0Ms1&#10;ylkUI9l85dVbcwskLNccLTs5I918k1Ca9rk8r7wbSFTCy550UT/1OOJJJbIDP7UAy5u2aAFZdQ8X&#10;r9wy7kqsMaCjHuj5SZQ21hXJCjXwUWINW5LOvosyrgLnUtIDBysgupe3+CEZYpVSF6WD00usAWkN&#10;Wsn+nve8R3VP6HFF0jzs8uipmlK1VpYIjpbWql78VVnimLniVMG3YnO4jlwsKSegDeakSVBbbEQv&#10;tQj4sI5NjIyUTNmRaYORwlJMmggKgc/KM849zo2WqUZR7WxjXv8noPgZ8ZRA/lYtpFTDedVMssnk&#10;Jihd9iCxyar9TqMquKc4mVsqNo1QQiAwll4poecWSead7NN3o824L1iI1JBJGxB3ScmUmRlq3VVz&#10;6GI0v1gv90EVh3w+57IWUD+VMr7OJp2t5Nl1Mu1zqQ9rNmE3aNWkDtCkC4n1IA/F52nO+SvERTMl&#10;DUvTzebEXLTpAavfo/uzSemuX0L1E3oSV1iQq+IUb9EUZCnDEk5u0X88bIk6dxi34q1GnUWNTbxV&#10;aFpSRuuCrbAovyK2go90UKS4dAiQ6667rkSPK6z2F55pkVPCWTLN9IVBAN3ApFi5DxKINMxAQ6MD&#10;SM+sko76iIicmoMVx0JYbOCkv9ixpCmhVspIy04twpgUyozsp8o/VqVkPxhGqYlyKQSRXxRM/yV7&#10;nCKI3F+WDKtSBko4UxcKkkD+Vi2kCgh5zSOnmvxMI2WMAZtHJdwHVmSQZdWlYXAFIfB6tMGFUKr2&#10;lMRXjqIierpO7YQD2soqSvsUMtXEEmI11AdLXrhY6TJpaq3uYHIN17UlgDYJqNZLmqu4SH+XDQvq&#10;WFPrXEXyrLg4y+fGSLeqlbq9HkSclMRKDWpYjc/CT2XRgEUL7BkxiVwUD/qVPA62ApWIxCpXLykY&#10;pYrzxijOyy0VF9/3o84txq1DF4vglKixkbdajaGbou2WsYpj7eKjPqFHshSE2BnLlLqFb6I4rBx4&#10;yyDBJiJTI/oeFp+IGyJopeZQIDW1Tst2q1ArcaRlTyYr5ctOoHJgGKUm1ek8Wk0V0d5glhm5v4iS&#10;2RjhKkOvaiF9NVqhrxVDD/cq6nay6rLi3hYDv4aeart+T+mjp7vASDsikB6nkWyyz0iULxNLSOqD&#10;XEm88Mj0YziiSIPeC+WWW25Rw5GrVa8WYdKE+1jZKrm/Zavb9vosn1vVHkPnmaNR4UxiJdDrScjh&#10;zSEtXD6OnxgfbSk/y08etlznGUuu0uGSAPeq0YFsqzxajFu5WjpPteETb9UPWJeCwn4vY9IAaQJk&#10;TmNH9EjPGMevCCl7Sqm7uBVQom/jTDtBgmEH4E3MMUuSU3OAs14OquauvB2oBQUthdjJFikh0jOY&#10;9wmIjnM0ITGtJppv+qQWub+8jVbDPCcFqhbSV6MT+poxtYyHUpJVu1zZXjwi77zfU/ro6S4wasMg&#10;DiTTLsk+I+s9Jbb81Ae5rlamu1XHYSrOL8RXX32152Ed9LrjAcp6pSuT5P5JCdshwZI+1zM7TPMB&#10;RJ9Y6Xo6PC0Pw3JuwQFxaWntfhvj42oIxmBKG81ECjLpcVgaI2hbr3R4Jiu9YmMc5MIrlQ8AJETe&#10;qmeTKcuj6Rht92d+5mfwgEhj7Dk535/Qk7bCMMFSTUlibW8GFMKqFf9Yo7/WZ6LUHP1Iz2LH8hRs&#10;QR1p2WWLcKW6w45birqDHg8SYO9oQlP6YwCIaXyqXBYVub8pzHO1y9G4VQtZLvQ1RfCow7NIpWTV&#10;XNTwM87UkSzxzvs9pVy2EdFTHSmIvqAxPhVMEaw9fSwafUocO2zsg61Y2krvydbIgqHHSQeNc/v1&#10;IkGHp5505mf1s9B28Kp9HXYuJwIrZ2xV9baCTHOpkw50m7cx5u75sm2rKk6Eh+hauHDbgfuLafHo&#10;3TySIfJ5BHo6ZY3obVsLOZcUOws65LkE96jLQGAgsMMRWHJuYYejNqo/EBgIDASWQ6Dpc+PCRk+/&#10;8uJWLg+kYK3DrWpQTb+crq1cWqymGaVybex6y5ovrYPJfCGaC/OhOaz4qVAfGJPAKrGtLLTK5uro&#10;NoeyldSbX9O1p1TtBMW6qFlzEJhfkepijJTds5b6ohAViAtX5xd6xlPOqfWKSi7R3AtlSR1n0Znl&#10;iXGuPkTyAVRLUJmiWmiWagscLlptTSkr2sFy2YW/I4DFxXASmJZJLVfKzFxnEWWLGlW5ajNr2kq2&#10;9QjQ4lqPrNW1nsPlWaJwVuMoEdji+LNuo5ltsdjcgse5/kYZh7f6/uuCxSrhkE/0YC1qJl4QV/SB&#10;3iec66OkPlZqba9OUsXEceJbsEa4WuTolF5vkDKSgHJVtL5ZW/NUtUS7skBVyp+8qwQtfziWzkmZ&#10;qMPM1opyrICKTrUwdHFkZAX8wVcauu5RiJ/eGgJQhDhgVlXtJRIUJ/ytsrPUHKYqCV6l161YdxUk&#10;sdFsTKjTxTSQ5yJXbCGcS07r3cvsL72LWD1bqasZAUGmWSduiMh569iSmsNVjo3iF8qqtsol8GPn&#10;Mi3QSFapYmodZYwNYcy9GECDaCtZtWflci3UFpJPdreX+poXySmX+pGBTaZYGrC1FSzJWvTTNLbk&#10;GWSx/PVyFFSSVch4pEbZZVCjY37GMJGe/Pbp4vrvQxM+VzWngdMaLNyceFn+1kwC3Gv8yi9WCQdj&#10;MSqp2K4sRI39VuuxUBq2iSK4sDbFgQjnTBSI44RYrUAQrYUrrBqm5hodcLccC7OKRaEJRUwCLxUX&#10;q4ZieHON9DXG0WpZ6u419mTkCssVSUldnJLEIgIxSqWZq8pIh+h05pxrqXJabCQeIHVRe1eJbZHL&#10;p4IEl9hfVD+RCaMywBs5YNwCZK36VDIHPYvqAXtiHqrEkiUlIWgog2bxE+dklzGQq+VAScyiLtYJ&#10;sI4NlVhtLapIH8k5PEkAEc9KUS9NWouSI+ctpUdhVZYqyPzErcJI4prFFLy1qrbAj6YSg2ZKgqJp&#10;CHwOMcdkhGQsG8IF+V12ZhxYdYFogZHzmUKauhTRFx2KtDTFaMAgGaORltYiJOV8pEwVN/VNcQhY&#10;T60ug3mAUtXateydNPxlwV8CLWlVLVHOIXHnUsrpuQW5wsRJ5aIW7tktKmhYOQ5VebS6ugFLgpKX&#10;kX8EDiqp7CJNYa/luvF+R+JuZDewNl6xIPGGpWsThYYitK4W/VVcrJpIGXrqaFG3xuOmhEtP/iol&#10;59iBy4qh0qrKRBrPZNWcoBoNKIVlqxLbSi5fZH8tGqWRzqxeKia3mRRRPRo0MQ/VQC3iEwCCnh4b&#10;nJNd0tCzJC5GQLAflBHv1rk6kM7hSXbCXFpy5Lyl9CgseBX6mhNBFCeIuF6GK51vCUoZ+6alYc+y&#10;SRlG2RDKizIaM2LhuqJBcScOLE+19IIS+RFlSFOk0aCmKaqU0hSjAYNkjEZaWouZln1mWoSacw29&#10;RcusWjtIYn5gpQFEAq0fI9XQTTbf9NyCJnDTOFHPOp5pHmbzMMFbtUKgU1uR0IEvTaLzzNEIkUoK&#10;I5H9qbAdKC3kQJOTVXICPJpnQlvDSYrQAJxDNY1VkzHprp6leBCeYxxJDaVEZ0+SpARzlJlftcmU&#10;VWJbyeWL7K8WmVC0rvLQoIBcnODsyrlmdekq76hFfCIL4x301Lp6sssYMJ7YJ5P/VdH0IvUTOkxV&#10;mUnQkradMJcWFTlvKT0Ky+apgvSREcZxCddT8NZJJfsJorToi1sNwZhJVpHihLbiwKK8RrVlF5Bi&#10;clsxpKkuJqZoh1ZKepCM0Ug71rIQMw0HrTcM0GhZO88GfJ2fjtF6WzFSF22yaZ+LRPwp46ZoK5q5&#10;wFfGrwq8L6RkVEzzuXwH0HCSLGkzQ70guMlpSwUi5CKAyijxdC7IE4iuKmk8nxvrT0t7hqX1ZkoR&#10;UsxTQrFqSEYx3dWIPiqTOg9uDhevuZGyGeYos2jj9dOXxDZVzVw+sou/xF8FMPdPIU8C7vp9kOxx&#10;XkhcOPoDJ5hm9XW+xTtqEZ8okR1SkKZ9UsguYwBqsqjrSuFUdyql5pDBLIdk0rYa5jINPiLnLaVH&#10;Yc2WUgV/eeandtWxhilcaWcaOlbKQTNTTb1xRJribDXEonFg9SKC8ETpjGrEkKa+LvqiuYilKUYJ&#10;IBmjkbasxZPRDkrbb3dFj9XjvEWdxYxJ44lE7SDBgQNJWi1nYxu5PIg7gyeooVm/OQeuTTswjeOc&#10;RABLiIO17VxHnsfz7ZYHyZx68cCeL3N7ggMs3uphOQ21a6BG32c7GiUCZ9jnapJ0ji0u13gj19mF&#10;gN5YV+yxW1blhTzCTJ+7ZcpvUkF6YV1RuLeyOic9w+D+Lv+KMHIOBAYCA4FFEZg1n7uo0JF+IDAQ&#10;GAgMBKoI9HyuluzMZHPOTJaU8DLspZvH5WpWfmk5W5nR3IH1ckk7VUhrRZaorBaZtzLqy48Wh6c0&#10;6aPQzG9EfYWrtNeqBa6luLLW8xtupgJLtIizJN6qW2F+o69RyTWKmo9JQsAZ+0Y7Kb/TylV6vYtb&#10;khNBtv7K3kmNJxPoE/CizLmqWOxM658nCz3jCVBV33y3kra7eq3naFttyrVzcFu01+WCHi6BzEK8&#10;27VXf77CS9Bt5gvfCSk7VG+t80kgqI9MmkdznEt5LKLSEisR9eQivT6jZHZxV6tTvbLKiROBTw8E&#10;xZvzY9l0QC36wYdq6DqHjUbeGJ5P1E+E8Fd6Rp6fn4rpYWUWpsbLZoiiT9JNWJt6KHZmByJhojGg&#10;VJVi0kS6eYToxHF9G8kSzTTKRGwkRwpSJYiP3BbN1CvqBJrzxsVw0pYEiTGpUrRMW+Vu0CcD+B74&#10;xJRlEyQdhLBhj7Vo0V41zi3xtFm6OjbLiI8UEOYJqPguxd2ogITLxmxOqqmGmao+hyuoqrnRo3m7&#10;+5A9gR9b35B6YOUapQWdUkD6RAdRmlPsvC49Ftrv+FF4rKAhdYJUcavnd5fY61OhWicqaoMqlYBS&#10;KSUayWiVrDTmmAyIItU7UYfV1i7IXRvFknmUyDR9Liuf+QSpxbOJzal1wmqkJDFFqZPeJPYWOfqg&#10;ySrLGG9OoqiA1lrbm4u5Wy7GLKvBE4ZPnF72mCikoNNhtVpaGa+QWyggOgYniW6vjB5ccyKLd61V&#10;L35G/qtUjQ/JGMgPVSPrMdY00kyTzBVppp3ohCXUHY6mEicCpe27VS8lqEbwlElwRKZTi/ZqVSOe&#10;XISYoCuRKCGxiBKVjpaVAjJUuo0SmJ0VcYgKlPjQ4jGapBPE2Je0l2BM3I1OGNDY+mWhMQBovAuA&#10;Cq8Zu5USlAJT6WbcimeYrLrUIV1Rx+dv3DYgVdzqkdKDytjry0JFZe7HS4WZpR6nkX6n+ydjjl4i&#10;Ub0TdViVhbghq44LrvvmQa5Z39Aim5NqaJ0wo9QqQ0lmhIXhqlKUxpI16HZClCJCisei68uxiZQx&#10;UkhnslrJpSenibNSoAzyaLWlM8nEAZXmCSIMqxN5k/SRAZxYj9GOI800yVyRZtqJTlh2rcgHq7Ih&#10;E4FSEiZ5k9UInuYLlHGIJTZR0nUxMapLGnRJeMWk1daMdMDWrAoFgipB6FxBpRhN0ikjK532cmtG&#10;UeKnYoFlGNDY+mXpMQBovEsfVL3KrbZKgal0lFRba3pksuMnrUzPjddTxasM49jry0KlUgco7mpI&#10;x4lg6XT/RDgWJvwtdx1QiTxQY0RXYBEJpR93KiEzy+fGPJo21VENpiIbVZQ6WTA/GXvfcMMNHdYg&#10;/UTvp9Rq/tx/x/QjhbTF80sUUpSsxivsBHmsKpAgatEuq3kT6zGmiTTTJHMVmimAd6IT9t1Niw0Z&#10;CZSS0EqpJih1UC4MrBwr9VUq7zLuAK44UcPAJxFevSBUowRtHsKRaMROVtXB5hSjSVZT0l4aXycL&#10;ZFjXCgMaW98y42yJYCwHzkrjGTznLQWm0lFS6uk9erLjz2mXVPEWw9iiWoV2gCKvd3pS3WdGyJ1M&#10;FqnD1tCbJc3/rNr0ucDh+dyIJqNoz6SUxaQodWYcou7rX//6xBqM8ea02QKSGRJWt+j11NWcpiVN&#10;pJAmnl+LQtqKV9gJ8lhVJkGUaJfq0q1J6g6/MNJMk8zlaKZSvh+dsI92S9tIoJSElDI1QdLBhcrS&#10;GDGZf8ytFu21o6o4xDbXkvBqiqc+b+KmVbRo3DhoJdDYLSmQ6uK5YDGqq1px3TTrmKAT9TK2PrYt&#10;aqzfCNWzSgosxqZdYBLhmEKjQOmQSkdJDdgVpDVZdWupQN9gUsVRDycgqKsjrZa36YcHZWpRb5bC&#10;Z2aE3Gqy+NUqUodVTU9G49z9yjVtnx60nmMnZxGFNCLfYj0OytO5ZJ+a8qNGbu5+7RZq/TlArV3g&#10;nEI1gb5QxWeKPbuSDR7azHHzSDYQGAgMBNaAwMLzuWsoc4gYCAwEBgI7FYHN8rmd6df+TBAzIxyT&#10;s0Vr+c7mRq+ySs4Wk+hM3i86Ca4qe6XkWhBwS7Xm7NZSSilEhlRelz7RfhZt/Q7gfTammqNPYZLC&#10;c1id5WexDpKL9pf5X4RiodVcnaKXs89Jg5EaiRHXcilzkJmTZhIHJ9gsn9vBpR8hLk5ad4QMjo3A&#10;mSS9TBpoSmCB60UYi2cOcb0y+1WbaUgIqXKKWsL7Yudw4ToUpkUba5PSL2dULWQ6jT6H3LhEHav8&#10;sb7bWaKUVpZp9FrTz8x2e5Wi0qSfzIWrVC0/5sOoEmiOXJP0XlvjWAxanq27XsHnzdj1mZjr+gIm&#10;+brrTc29nEsqkThup6ss2gKOWwpQpmgR2taTvyo3bhNXVrYsTrm8PX4VE9coolqF0dsVcpeD4hJW&#10;VEoZFVPOwFoB1dpNkJpDCvhTSYRFyEhyBFaAWKBA8/7rUliAO6/vdnY0lhzlUjLVVBqqfZPylBJb&#10;WSljYALu2kI4T41ltWUA7hs2VOmj6sgqUKA0SOGvNEmH0iBtD9qzMaIUdyakFBVHGunDicwyxh8R&#10;AumLU6qLN4esWp1rrYYjjZLpZ2pW24nKjf06Ii+Fy8ZCcmyCFuC6HjfqVLnJimLHl6+Qwv74FtVL&#10;XsLqcd09SG3dcjvREtSIVZvpoJfMNaEnmfGYjodGbTVKF3FFhBbeaxRUDv38VImx8FRwn7uixXfI&#10;Zz280iugpMJ4aOGb7uplQcXFxylpSGxOF7fUolqPyTI91tIrGhAKezFz4inZRNRgZCxJceIpIVzr&#10;Okmml8SEibhGHH6rbTHE4ioicOOBX2JFLRBFuayM4UTrlxPTT7bIwj7RjTjKh3yChdY0AtQiRQNM&#10;LJqSkRUDDkLxknNUWIfOIVqj44RyLgDVV0tbKkVVqUcUXWUJRkMSLNQrBSfn/V3Iu6xokFrrSkbR&#10;XnSYPFmlTUadI0qJFqVkjibHwkEbA+0iPL1AOOFQ1gVLK63O/D16q+IDrUK0c1xLTkrmmPogMMqB&#10;qp+WgFdpaapdaUWSUNpAlbeWEsdgqWpBL9eVwNLtlJaQqrAKemUtej5X1qZ4bSkMHIYu6kVcg23u&#10;hz1On7vSp5lFakeHCRaFUG4MWahwsCiPrYjIpMTVyI+xa5WkOJ5y5CWjtSJNwkTCtdjQQJcMMY9K&#10;nEbE1hIrRbvBRFSpRM8T009COhEDuZtgARAhoDe7MhqgFasysiINF3+thautOHilwekKVWMHJQXo&#10;rdpSmbGkHk2yBNXiKcaiJNOLSr8WbYn2dYDOUpkqbTImiyglWpSS8ZTiSYPv9khNTSwd4kWLrdal&#10;anVc1FYVDpYqA5Y5LU20Q71J5lgL8NLsXa9kRZ2wkmXp/RiU1XhRye2UllBWYS3oub49nysCHN6K&#10;dcspDBwmlYLKqW/zl+uu1Vq4K8icyQSj3Biy0PFWOWFEM38ifCYprgyNp/iVceReMsRabmg+VpHp&#10;J2l9Pk+ChdYUB0mvL51ogB1GlsrVOEKD8Va9qtcZ2ZEF0g0nVVtSrviW16Ie9W2jpJxJsqYdOhtH&#10;IVYjxCrBfaaFqKxEizJ0nDCwjQ978zbTHKh6YqsupdXRrLQy7eJ5ACPZJ9r1J9xRb5I51lKyYx7J&#10;iqphJcWIK0tfKAZlVYfSEjaJpujSez5X8f7EQklh4IBJQeXQ2HtYYFtcicHp+qS1KgRILsnLM5lg&#10;KWQhorAhjE/PgGjcfQcxSYpT9oQJYxYNcnkf93RHlSFWLX0mVonpJ9ILz/8OnyfBgm7iIDEdgXoi&#10;+DswZWLR8PyIjKykuXcgU1y/OV/bLYESNbFQ2lLifSlLi3rUsg0ZUivGosstN/xVcYjl2Sb7j7UW&#10;eXKmhShjokVFBBhrx2kZytJ7gw2MxuWnHmnVulStjkGGMuKs9YSWWHfP1KxvectbRNxSuckGMDnn&#10;BdWWpQmZDuCtThetSJhrhA5uieOXSk+JLR+TbjVrVQdZoLOsl6ZYltjkRPCo5NlS7hHZAo56buVX&#10;6ZYa4/rZgoAm0aqb1GyHKuDLmP3gcbVoR9gOyg8dtjMCZ2Ct2HaGY+i2NQjgcHlCb1uHq3Gu3vPi&#10;W8vWgDNKObcRGNzfc7t9R+0GAgOB7YXAGOdur/YY2gwEBgLnNgJNn7soITLBpAWM/ZnshT65bJ9m&#10;mBnrsM+e1FIefQCZXFCxHBFzLYhVaZQzJZcs235GgFVx+jaiHW85R84kSbQP0STCpfXGKxI+qUMS&#10;Uk0/RxNVf+ZXIMf+ae0OWlZkjg7OtVBi5dIOhw5HVO0vM8VWmzWReq1qywaqsaZm2vBmJNuUce5M&#10;2uUcouRm1HlFmXPU1heYTkEKQEKCOYzYzpKmFesymV1Fb00gRRaWaGEWC/6ARUu1OJ/chB8nFVfL&#10;TFaqnyC13dLClya2UmXWeGFmK1YkZV+O1b3Eh3HWw7A0jbUTWv5Y7S9zxE6TaL+7htVuYlISfI1F&#10;V5GvF//vSNP6yvLoc3+xCXNPxVk0ldYcTXETVVKLNag0kV6JJsqFAiVD0dJK4X2WqhcqtriPUU+h&#10;0WLfmpdJFlEqY+JIdY00RyMuopfzcqJNVJVAWbya0okNr9qFNOKqclJlRZsY6pZ1W0h+bBopo5Qx&#10;mSTz19u8SsmogK6IZRTryE9DUepcNTkTPcWENrBk54qZuOQ1XJRonUsKuPFElLIrTeJPJ+ZrZHlG&#10;4UkH19dNYwBlz1Viq5ss5nJzi+caLUEypZLupsRqGlNjldKtqRbUT1u420WJhYkgtT27gaqJbXKR&#10;Ti2jctMIcIHGrWjSto1+ny27pM2PjImhqz4VFZBt+DBEVdvbyovfpVZSUWbhRjXxWcYkKMVrtguW&#10;BCUQKDJx9SLbmRrSEtRyPgyWTcfplcZNqHOJdS73w2gQLlreoSPZalApVZnEcoUSIrUlwXV0YtXd&#10;7sMK68TXlT39tGIqwj+trYS436KVn3Y+sWKxV9vg3BZCSc8VNRklyrvx0yfJ8QkH0sSiJVwKl5Vy&#10;p3VGI1yexIa2eSBZft/guyxbWnJhpSbRGCjF8Eq47qrEsu0MUdTBufxAUqEkljQlELAyFbWd0It1&#10;dxadJO9g+e531paT6HOdUhJcEf2MflmalDZme7Z6br6YuNqb3BPtZGN/qZp02Q1jM7VwkGO1DaR6&#10;JdtQRdw9O7a3Zbemub96tiQOKytpWM7NSxBLLHmVcJQ3j3T8RPKVDj81EiX1sOUv73TApwXSnPAz&#10;RSTUg1R8h0mWqlgAHOzeMCnZOrfYtyTQhBSlS1uOKtFQt0ouZgSq1Mcc0OorGO/avDFp+4hJEqqb&#10;T4vkFdxeIwL+QpMzVYQGKpnKSc9IrTb4c+oYdU5GEn+CKq/2Ukkh1AyF4gO6LLVmGV+yhXYipsts&#10;In+6o5VvRR2AsRVatE+PLnX2sjnPrkRlEle7k5iUitnDX86xDQW+bG2cFlmwpT0nQGLiydigJZil&#10;SZdmT67kCqKcFMa0RTLmemkb0KyrEb/mNPra08ydzy05rHRaCCoyZUWc7Cs3yRos2zgOXoAyRSSU&#10;P5IHmWSpoqeeY6BP4r7kOSjbG8Z3nFbGkosZU5b6mANa/f4Aa0hUZjK2SKjeikEFlTTlqqp9pnLi&#10;ECcJ/TpGnTvwKsyfw69iYNXJ3Fa0UEmuapKI6SV/moxzJhmtPGh4SNWhDpX0aIwwhXDXkwbJuJVy&#10;M5DE1e4kJqVfGXExiBJpuLV1bGyIhey5Ghs0mVxq5dKkS7Pv97sUxrRFMq7axkItO6f7r5Jmrs8t&#10;OawKNE/ZjjduPWJwyWij/XhzZTX8OBUrUY8vxpWmY+qnnmC8YihBnOyzTDFcOfSxZVLyJKbIsT5l&#10;4hTBs+RipixJnxi7E9NMXEY95/TFoCShioGdvickmnKrdlWmsr+IJg5xEtKvY9SZjK3P1jh93p+U&#10;WO9S1beHFC1UT1x/uK9qIljEUU786cR8TW2XhLvWKQxoC9JEj1YyTDQigCgNmSmr5IkkrnYnMSlt&#10;SKAhUXq5kQvmXaf1cb9vz6l2qSdWTS5lSSatu8nsU5akcApjWjJ01U2qkWRnLpOY7PVrSXC2ciIY&#10;p+AL1v5tdz6m5jqfEdIzRs9wab622yHl2ajzdsBta3Q4s/a8NXXcJqXMHeduE3W3jxra4scD561U&#10;jEL94Xgry12lrLNR51Xqe9blPYP2fNZhtaLCZ99wacUKj+wDgYHAQOAMIjDGuWcQ/FH0QGAgsOMQ&#10;6HF/9e6sQ0RMplCrHDMmg5SgPBSCZRJXiRVfcDKxEjBf7s8mLQUWElgt11WeWZFSCOjpIspwri/m&#10;nCN5s9nPcz5YVz+qxFaYI2Rmk22HZGdXdVbhXp9BtCd5/3N0U39JnGYBMt9LRAZ2izQ8X1pS27a0&#10;EDt/Oh4a32r4zKqlAnx8XHSZ2xzeqlabzmmGRdPwIX7FZSKu8pyKVNVjXZr8LGRW5mEdyaKznnfR&#10;ai6dfg5Le8sCpi5di3M441Zyr7cbjPQXlr7FdXiLsoFn1mhpF+GusZBzWGxuwYM+r4CJY1jupicG&#10;DxbWMLIaUYEdNWQuN+8gAcmcV+u69HzzVvBzvAPpyajskqZxroTI8XGi/XekTBxfq1A9Xa2nquyK&#10;oLwkqzpzGtXrCimUZUnaRoBz8Qu02Y3UaGlVFuQnth7j3k/EKdVA3oVA246o7hSkWpCX9fkKmaW7&#10;HLFBSSb5+uv1dkJSRShNxEFwcYW/uhXx9N5JqoIGRFZMcriuiy7F9bIOShnb2ujFaqpGrr5yOaUq&#10;kg7V1MncRohSet8tLdnqCQHhzLmNv9yJxl1JWDklJ7I6vc9Ri7KVVVx84UsVNBRqgnJAJ/OTkISD&#10;ll5JgtKo+s5iNKrJ3O4eqkuILbC0nGilJJNxxjbCUXi5mwoVnh14y/ZFoJvJo2ZOhIBbP1VTxdky&#10;hYa6BoeayVZqrMrSuTLhcwUTVXUAHklhOaRWXztkKQnAKD0xFIOTYTLJgE+UR7Iny+M6yZQX7Tnh&#10;CuQFNbByIXzmAF7BUzmcXquvGWACGQXxdCrFan07Cms0ynlciOaKcFGkOLawmbl4gIWEyEQZnK92&#10;wqZepuUoHJkuqvEEkZRXSFeYi5PzMzElebUUX0un0TZFBU6xWkkgwghtqkeC/MWiYXGVkZAqClFM&#10;C3JuqFGpWguUoei0LlX6k74TWRkrUgBj/sqiVAsMRiF+sVJ+8mxT9amd/JpKJJkDTse+gSZ6TnMX&#10;5PWEjtmrHUkXtXURjSgEhLOWzUo3ridHr2hmtoEYZDeGsJX82MqAw2IDMkaGmHWLUFAFsZbLt8kU&#10;9TlVDQMANHqu4KIHySxVRz9ry2QGn2S0TmmBJEjWRZoY/tkhlmPtRPOVqcQo4x14W42lBvVGVFoM&#10;TmIsB1TLasqW5O6ErSVr6TGeAYegARAn1UZRlum5BXmW1CW4qFXc9p7SuDpw8HWN7NBG9JjqYSqt&#10;7mK1ojNyXo0GWAphKXVZYVqFpwKHVsWXYl0uQ1H8e3VQoLJw3/RGzJeUrVrE64qsRVuKXqWpZ9Or&#10;hIkrixoUjQKqrLibc46YkrJizNo5sVr1VHeYWLrK0mFxAR94ZbWce0SPSookmI7qbJqq04+snKiu&#10;JRlUbUr1ZQ9+E5zcqAxHTxPjH2mymexqVYpcwBhtWEWbxQ6qia+FI9PIJsFSfeGNrQw4sqhykipB&#10;QcWpS1JMxXWiPgsxGCKiias5qhG4y2QkjtT8qgUm5urM8M9GKXqkDrzVvlM1OXwaHdONLifgsaDb&#10;tBNpOEaz7vTZ6bkFTeCm90c9nHnm6HnOoV1RWrulyfI0lUknnO9KQMcbgnhMrRKRqdIRCOjVCOqu&#10;OXkxd4f864gVS1gj5eojBPfNCw53Fwotg6pKT5vh+quTuWilR6ifqJ2W062qhhpZc1eOe5J1jaml&#10;MLHaAGXpsLg82Mirx1uLMdx57rrW/cjKieraIoNSfaGkeYxJSEmgQOja2WAmu5pcPGaolIaEqZTI&#10;NY9mg0oYg8ZcKcvkhx3A0XC+fJKVUDAKU4dNrxqdqM9VoGZG4CZvpOZPWqCstAwlPqexSNOCl1sY&#10;iVDiqFKrXQRdkrYQDbJTzU6k4RjNuqP5tM8lMzaE14/dWxMiuJ7YLXlPScnIS0rN52JVHrEmfjo1&#10;jPO5UV3eIJSrNEH8PgDpWYS7n/SA2lZO3r8jVpNKyHRi6eOKyPXPnFhQ3jjuxiGidhzeur4zQ//K&#10;KQiW6mhII2vu6ssnpfdjtVbJsuSKwVCTDaUi0l3Uo0EV0TYxhkEvxrLtd6p+ZOVEdW1FnKUiGpuY&#10;Jp4KLU1LfGs9M2ayq5VSgyMeeKldvMVSmunTOwEXPfMeg+zK6lrPCcDhwUBezcLFI0HhTxSkTAMX&#10;dWRHfe43h+rIc0UD88kHmDCn7h0LdImyN2VJM5lO06Ivt+AlI0aiMT6HJvdadaQX0DH9Wl+tpr8E&#10;KCxxFKVRqaNZ95D0wGqczEcAQNP+k/Pznhsp0z6BqVLeWPKsqKym79PhrQ63bRW8h2HaTHLbKrwT&#10;FPO2nJ3KDh7a5KP9uxLwoNMQ+Axu9bCYxpuWmiGS9lSL3xP4ySu2vpemIdWmKbJ+wVSNY/s3sWaB&#10;Pee4fiCGxEUQYODPW8vkyrPhcxcBdaQdCAwEBgKrITBrPne1IkbugcBAYCAwEHgCgZ7P5T06LVdQ&#10;pv462cnvrXOEzGyfqiZaIK21ytVVOFXhXlY9J4u+s02umY0FzYQlZtGK6/lf21O9+iW2eJAzkXey&#10;mYumZybrlG4mQlqq0a/I0uglTZDTWgcZU1aT9eu+Lg2lhqStV2as4EJmszS1faFSrJ6YO8vlXdTs&#10;q+ln9vGez6UOJdOXKs1cJ9upBtD0w+LOgaAlhKUhTCaiuReoV58cZRH+luLF8y01FNl0ofnKyVme&#10;Vll8z11uYrFf4lpC+dK35wTcXUtzqzplU/YrsjR6qTlmmlCZbC39ZU532Jo0azGbrVF1+5bS+r6G&#10;T5EPcuwZRZFTTThR/DhOtDjOcTd9XSklhLtaVOyQdpynSHySwOEQeyQWf8aHVyZzRecI8ZptxfuT&#10;EF1UcXH5Xqu+MfKg1hqratIn6ubVl5Ks4iRW5yrUyVQFXfQyTF2kFNVCGsZFmpTuCIa6m4SraP5K&#10;t/Lju+uujGK4+XBQQskhu1bJOMyir8eqSRNjrjSKQBrVm9PcEptQSvikpldi1StVJMnxXdsnuQS1&#10;ixDgbkHh4yWA+qm7v/RLv6RybV2So16giit2ZFIv9pdk3klDC+F6K6WCV0omf2WlMi2Xq/q61gnA&#10;lExq25AkLfYm/ZR8d2TKTWj7p3q0EZYmUQfDK0NK9m8j525yDiggZJRRywPK3qSumvKSOBqz1ozG&#10;PpWsWmVZGX5KoITE6uu62z1ZZqx4PG+Oc+EviLnAiUQzcmTUoCqVRC/x9hw1p6SxiqfI+jVGPay/&#10;o+ZxnJiYf5Rr3qTMkYM04j5yaDG5hET2pDVkbOjvuVyc826rxZUcLH3VAF8kUVZrR1YiJcqYEjM1&#10;MSxZpCmD0zJVHSxn1kUE6l1V7FXVjoJUO0AWf8RHlb5psxAgMX08TwaUkollyzsBa8I5MclFq+X1&#10;slzyd5ULlICCsQ91VClizVJEv7mtQ0KpxCdqK+Sr2yFV0Y55gZ2MmK7qJVKvm5i+Cp2npPmK8fmb&#10;v/mbLlfVRI5X2vNTLNJSPVsjBUUTSk2gUtCwRZNVehqIasLXQhnMg3OulAToqhmQTC3CX3FHZduc&#10;qCkdijRxkUkg1kaEPaEtGi6Hur/I9/wsqYwl1TjaP4rJ1ZRVoMqinOiWmAvzKb/RmNUN8Q9YtYZ3&#10;1N3zhGpcNMGMVSkT4k3/TfXVT/CJj+RWZ+R60+dCboHoQgosSUuOO4xJ4NBdLzmmRXF55DKNVdJa&#10;R5X5lzy7fpbzrS32pMtyFL+OAtyKQ0Wl1ARNi5WYmKmJYYl5CYHEzVMtHHE20ue0FJ8ssAaSqiV9&#10;02HoRABtzSR0qIoqohXbWKwNslN97C9F/C2ZhGoXd7N+c7t2JUoJn36TdeSkjLQFkkHbZqwpMtst&#10;dSxpvh7GSlpJL545hdcntmoApYp3wmPTBHRsfD39Ea+nRkkE6BZcjsyNtchzSXOqHGniXCl7Uxle&#10;NrYaauBr1Pqc8NN7iXjIbK1KqnG0/xTZN9YFO9RDTv5Rkl1uyahOOERj5pYKRdUUuVl9SqjSHIkQ&#10;L2NI9b3hhhuEJOmTtbTaoulz6TPmFOqRqCFqEiTyuLdu8WhrURrrTOafHsI8iLw7iQa8ehx1DK7P&#10;DO537JZuJTM1Miw1fEgDBLUZf6uRkmlj1aU0VrK06Jt95TtUxX5GtSzdgOq3+LuW4PePvszybolS&#10;B5+O8Bbak/qoOO0K1KL5WkiLXjxZSt+8Z9Jk5ZRxByIB4mjE7zI9p7PPqimweK74vKTKkSY+pzfJ&#10;v9i2Ode7uQ6NG4RqOQ7oU41TZN+IKo8KTBHNORGxjbux3D4NNRqzxSLEUx9ixupppFf8khCvjKm+&#10;r3/9613NVce5cvaU4Q3WwJGK4Wh49dZrPk82c3/F2/Mgok9jTaFVVZNJ5p+XFqAAGEkIACX2ZNkB&#10;pLmWAUx2j6pfqOqWmKmJYek9+kQh1ZEizqayGHE4/msi0Xfom50aUXENQEqq4iQOislKN6BpWhF/&#10;uaWAuzIGDt4Vypjbbm59WY5FJ5T6+MhOWtHXpUBEe7KO8gvChzqWNN/YPym3RS9OyWK56i9c6Zs3&#10;OjBKmqTJooPcmXo+J4kA3aoyyUwUjsz7kiY+2ZsoIrVaCt9LLfSGVyrTpxqnyL4xO3piaYDJCa5N&#10;Y/MO5TcVHY3Zt8rIzYyEUBuxaNKJY53qm0Ime7fSpvn5AVWexMdIJ9k2v0ULVcmd21ztM6te+fVj&#10;Lfowi5o+qqxF7NJC4ofTpYWc1Rn7HO6zumpWfqYx8/acvthvUvUHD23OYGikGQgMBAYC60Fg8NDW&#10;g+OQMhAYCAwE5iDQ9LkL8bKqJc1ZnpWoVnOyxLKY2+pvKGcmzHzJWh01B7ul0zjUShmpZY7Mfl00&#10;1+YqKHEi50xPOX1bDzJaSSbjPCHO+Xve857+/Pgk5mo+N+LMNQCTEE1axaRik0UsnaDaHNUvDZ6L&#10;r1p4bGJRLpdWaU7GLegUc9SYTLMiCS0axqQVTSrTStAb587nZVWlz4/LxgcBUa3mZ5lZYcRqzcfM&#10;9CRbKPF8setKOcnp0iITL7OrQsrXv7SFcUs9Ly3SV9O4q3S5hCgJmWxNt/u6wJkjh4rM4c7NEbVE&#10;miomDmARBXr1KCiVDwlTJbWmeNHIsItqvs07xaLVqabfMsOYNbeglYx2/H4s6yskh1YU+9s6KcWJ&#10;0BNYFqMRTRw+eywmyc7iZzjyS2uzhHhLalgTx/7jhOGYgtkhX0M2/kYb8sIMBFIFPo/qy7gGjNVR&#10;hmuqj7OdmIlqXRfRGcppd2oEWknVSFm4qErRaalO3OpBraBkwtA6G1JuaTNsJdM4tz+SkuZeBcj6&#10;ED4WaxmQV5tagpoytgLyoyaUKMyRwDnpJar1mpJswICr4smo3IW0oNKNm3IpGXe11sLKJ4cS7UFm&#10;IISVzHeliXeBUEX4K0u2lcZXmYhJbA6/7QlAiWK4oPVP6Fk+3rTEAh14ftjhejmBapp000XbKolV&#10;F9UrQWroNHJ0p5CQVDvyCiJp7ruS7HdNm6hQssFEG5B6EqL0cyplUWb0pFxSm7rEziKIYt+RYSix&#10;DrWIXI3dndK4rXUi56M0/Repns8teVlRG871DZq/2tddfAy5Wq3DKB+/HaqVs4iFJdDLZXcxSJ/0&#10;wSj1hdGMkchhu+666xiwcyvFRnTeGJ/RVCJzzCJHxdVnHYlKRLLw1YrFxExz+pKmlZDUzxhWr8yC&#10;JtQrUfho/sgvcjg8CYytIA3jIuvIMKzqo4tyjpQLOFpB6XhrGlNruXRqhRQ/Uev5JY0FoQjpByVL&#10;NsByKwGudVfVQ++/pPFYsprL3DkPJDUUqNqDLkYilq2lGulDjUgRVYpUxGRmcwCXl6OmWmsBnxbz&#10;cQvbk0yaY3JYSjJJ48RDnyg/Ms1Kfl1Zu0gnwzy0ZDhFUrD8Dg2MsrTcFV4fMmdWil4QCWydXJEe&#10;WfYdkSqtp4hnIhlyMQUYdVtzIv4kzUEa0pujWDXUWXMLbqEkIvIuNHIhQf+FUUumeRSUVCsL530W&#10;K0dv8xGrqnspsmYPkOkQilIj5eIKWewidbdF+zENr7qpB6L0AOSxJDnVmIlRAaUv2ZAxjR4wXoOZ&#10;slSZXSW/qIoVF8sIbHMYhmQUFU1iFWnNfKHoN6utYGXsF7BOTAV4qxHhqjZAepNEOKn6CDLix80j&#10;4udkLoU7UwW9bdNktESvCa3GDEaaxqSTFKk5zYGtgnBntT+PfLEQOQwpD4MWREo5h8HYYlFKQlm7&#10;yDmiy2iZecv1t2hgEk6VcZo4Lyoys1KJwNbJFTvRZN9J1KQywKjfP1AVCxfXkSr0Y/3NmltI3bi6&#10;r5g8mlJW36C9L1SHaqXsGBmJWcIddypIOsRSWoyRMkuMjai7reh4puFVPzfxKqExfmL7lcw0m5GG&#10;aaVK8Yq6Ctamlf9zsrT4Rf2CfLfDMHQaejUjDnVUTzWUj7TJVqBGNL2sk8btMwOjDYh5IX1Evor6&#10;+1wx1fmpJ0Qnl61UD+AYmnAyWiKKqV1iFLKSBjKfIhVbKjVHdZ631bLYnhhlPHsiRKVufdtQP9WQ&#10;maO6u8Vk7Wy60fsnmhZFJBqYFCOcNg82fAgJZlYqEdhauVLFF+o7mEorwOjMvuZkC/hcNSSPL29k&#10;kwozH8Mh5HjQgaAeekrcoVopgZ6NOEeBzrnng5QgBenjSocxoiyAqyFwjI2oWxSR4jPK3zEGVOg6&#10;kVLS91DaWEwbUsYnUGKmGZ8+TSsl0xeeVpZE4Wvxi2LTtIYbnpqkY9C9W998KRFP5/GU2yW1ftkK&#10;mqF2MppeHpMTOlufrJlsgDdHjfq1h1MyKjel3j88t5ByOZmm7Xg3N+vPypT2kKrpSb3YTOWXsRZF&#10;KmEShafm4FZ1PUPSxz+xPc1Qe4emxBRtZdT1BKnnQx28Ob7T9AlgeunkAEwOwFFnSQOUkgYmTdQW&#10;gnRmpRKBrcxVrXvqO3pIp/lcZ0SrVoDRPrDl3W3KiaDZ6JnaeEyzw4tWrJoeI6arLLcd7VoU6Aih&#10;Ny69x+5m63ZG5EcbOCMKjELPFAI46MmXwjOl2xrK1VvAtjq0yebaVdImOGlvzbWXsrTAmZtvLi3/&#10;7Mq4STZwdoGwM7Wlk57bZP1z+nmyhkfSEDEQGAgMBNaJwALzuessdsgaCAwEBgI7EoGez41chs0D&#10;Z0W63hKKac12+rLkZc8zBca1GdV1Ggt9AEmFGpP+4ur0dXGm5tshWYcNMZ+X3KqIQEtylmiOPvjz&#10;YVyumZboF4va8PwqpJQtZNaigL4lRtYPpSN5iRZcuoKdjB01zCtZkhNBttXDRG5GnVeX6SCVFkUD&#10;95cxL1HoQgt9knwtCp7USszmJXQ7t7PM59d2cOCpcAYpwii2aLTHSWtZV6O3PAO+Umt4VvwUXAZ4&#10;naR4rKtqK8rRFszTDdGap9fCDr44KV4b5ykkZTnPncJQlvEEVSUv7vPP9F0rRaZzhDvSo61UkpwY&#10;ftGr/0rFYow8J/Pu+v5CyhVHKkzR9MqNNeMnL52Txath+KmdSRWfkZ/8lWIRBEcA/NCHPhSvK+ic&#10;rrz97W8XYlIvtpc2Bi0D+TmNF3U7vKDjCQoHr6OM29oq2KKqQwKFPkxRJsnrFcoRybgGs4zSKGlq&#10;u3J3ZummZnVKF+RKJZxTShuh7UTVVHOgnttIarf0EXRIK83YmggfZKouNh7pX4ZirDb9u9/9bpVF&#10;djW6pMkGysq6TVPPlXAZiZWPapQ2rGQqRdll9qnLi8ap6wYwwitgJUEJpL9VUl7bXtLcgSlldcrl&#10;NIbRncUm0QrWad1UbhQYe6iaTMirHZVSMDpvNH7haZlpM2gBFSWkmupnc24hckxF9dPqaFH4+cl5&#10;GkKnMJTiw5FS8RbJqBZlaKb3vkjXc211EqmEJdFWTWIote66o1jkgFK6rDmuDxWs2oJeseS0xLjK&#10;4Eyqxp8iMiDKb0aKKUIa/rIE0nzTFPbujjvuEBpxVZy0etvb3hbZkNXSI1wxQSeeIDiIuIyqnMTx&#10;MrVgXT1kHrF+xQhKXOQOP1uGhfJllMaSnmttUUO8TGmCYiLyejOXFs4pZeIcp+awzYjQ2dHHFOFk&#10;xp3W55booaJLpFCMraZn+bOpEJAabNguKBpVi1xOYtsw55FE3rHhVlBFW77wSVXux35V85GrjLlZ&#10;xrIsG9oBXl0ovdK+LHHNI2s/KSlOR4ILrUw14hwXpI7DXy3LTaYrfMS1iaYY1SjtITZE1VpmfUOL&#10;1PIyuKTkqj6cRF+mBlC8RRLEOIadeHNkSZEZE9G2Sl7sKObnEid9WqTZe6rUJIMzYVpGZhSfikIV&#10;qZSTFPZOEPVpuJENWW3FFqerH0+QFdD4HYWPjWIVXxbWDd1V4YdNhzF9ucXPJqWW03tjhDjZnei5&#10;sVBKFO1CypThIGPiiHMnZZU7HvXBLCNduIqtqy8zbqXR9cSR00+ZX6vp1UH4S6XcENFKY2VT2NOW&#10;MrEPdmxYozzKchpOVHQK2lgtqBP7tRpzs7oRXb+hU7mRl9EJ1ikw+ZvgimbM3RS+szRd4UNByujZ&#10;wv5WIX0L4e4snxulYLIeMMdg6agVN/pTFpNZyziGnXhzSekW0TYl6yjWYo5OohPff0velGrXd+Lq&#10;UYxx1PFafEdudWi4kQ05qbMToFg/OifNR5PBrontqP7mjicWpmqhdpf8Fj+b8YIGVn5hjAonem68&#10;hbvRuFiB4CbDQTrv/JQldJhlpAu3sI1mXKZpOWK9Jahl+00/v01b5PKOhL4NS7GYRv6lGrQxTtT2&#10;rWtmSNmFGjrVcZKlTfoSrhjENoXvbJkuBbmnR17l/FZLKZs+twwTqZyd4JIpDGWKJ5jiGHbizSUV&#10;W0TblKyjGKP9yBwtwaLfsudO+bWxw3HEW5nRWOWkuxRxXvVhp8V3LHmfMkdpFdmQ81uazjMZTxBP&#10;WjpHZcQi1f00Eiy5yJGfba36URpFBo30XGfE7ztIIhe1VyEpFR2yU+syZYdfm+R09DETtBMWs0+u&#10;TaEYW00/v0FJ2SKXR2tJAucEakxBFZGgK9q0LNGCW7FfHZ1WfnwypKz0nNPQ5u7HqlFEYu2XSCa4&#10;tGBJL2H4nxS+s2W6FAQO4i7PIcS2nMl31KvO8i53MX1SWE7IyFVFgAbbDGQY4MQvYAsVoW9rC2XZ&#10;bon9+WsEo4xNo29l262xzhl9Fp5b6DyW9djH87Y2wVnokT4SGwFQrb6qrwgRL0rez3BRUcyWlJMS&#10;iwo54+k9wbdELPozrvxQ4CxFYHB/z9KGG2oPBAYCZyUC6xznnpUADKUHAgOBgcAWIrBmnzuTsLgW&#10;VmWVcbuF0DWLilxP0wFT6r7yKZd+LkSK5Utr+sZaLbGlXtJ2ofYqi24htRApVhG6Wtubzmz3mRgu&#10;VF8XncBs9YWFhBvMhXLNRMPJZBvVIhLVdZKAKyEJipmwL6p2aaVVxhpm48VFJNgCVtuS3N8V69/J&#10;fg6zijcPNCTPD9ZbVWMVRuZkBN9NrbiEs4CXL10zwxWvog/9cy2s3yp5d1HhzDhvUkjsCJFsY04r&#10;9xntrdqtaLqrtCZ5tzhG8iT3tzfO1Zb4eix4mYUGGmUETS3C0GpHPwz9fPNaKDWtItd6P/n4WKDZ&#10;JIpDFCPvzK9kElUulPPO9mQhZfypB69k6omHTIlVdZIm1lYlIorEXKwqPMcgNFpxpZRFCoixluBV&#10;AkMhnQUmKQ2Irksyf8sHeCxRYxmj52GvonskPI2ACuUrNgmspGAsNRE+VsNV1hX+KkKq5aia/pn0&#10;18BWEJFGwZvjamhXPGIlIaV9CjTRC+PgUeldFre4kuIFlBWRNIGWmsn2oHEuh9tLIFSjDluI8LEB&#10;33DDDWpZmkDw2oBjr3ERsmdbbMuu1PoqVKbYauVk3uraZdMrWYQu2pVNVw2aGrqlrZXX+1BpfmoX&#10;d67Wk1LL0dAhxkgWYsZBTZlG8anbOn10a+q/qpeksRCtuvDUSDZ9rolxUqVkQKYImh0iL6pH8py5&#10;g1zX+o9EUEkMPBQQ8U577iSGcbSJuGhfFANyveMd75Dvjuw9ckWaZtSE80RbRBSJGba0FE52Wf0p&#10;HiE9R5ZRkowjT1oS0FwLudIQVewPACcoHlUTzbHkXKWopZJZokdGMR2iO4vRbc2mLWM2R03ILnw8&#10;XCqZxwr4mkixrTCxkbFtAqiJXqZ1ikVNNxZW6pxUJ9pnIhaXDZRCVrNYKg6oy4pEsnWrmVxKJO/G&#10;qMORQ18VQnWuvvpq5EyGxE4haW2xVeKvMAQoiGReD9Np5ao9x6Z3AteOK6VdtRq6pW2yk2rIcCAS&#10;T6zaBaJiMUYyzi1Gy+70X3UimO5qcceHjVmwN+1loXX6y3N/IcaJUarNcjhRU5kBGSNo9om8JXlO&#10;GnsltgimOkoGXpyIpHolw1gZtW6ZQxQaJ8O2qvxC996kSZW2qMRVhTsNFm+Zh6aLiWRcwssVmlDI&#10;J65h1JyqiTDqeGUu1IxnXwGKEr0yI+mr0W0pV6MDx2yOmpS83pIbKouijymjNKyGiUXVPmM7BWYu&#10;g/hG+0zE4tRklCUb84t8StCqiJK1mslCSka4QBCnhvE7jYgOqa0jthbVolyXIWmVvUX8xeOQpaR9&#10;C4TUylULr6oXU5Z21YkH3NI22knL/HDlrS4Q9Ykxkicj/qZOhC15TFPSDmk4xU70Bjp9n9Ac52Io&#10;2pnNnwI0DsLCSt50i8grHmeLPMcsj4Z+jlmp4jrkUcedjYMy1ZAWjcNhJdAwcJIeGjXp0BarCpf4&#10;UqKfIoZLY9VSbWcv4cU/asjWyUXVFO21Gow56YZiJT+7ah/V6LaMJTsxmxOvF51bzGO6tGrk8btf&#10;UFxT0cCkW4r1q4spMDMyhVUM4uuqJWKxrws0yrIm5ZfGTkUkZ04zlSBrnKgDu0KHybZGSJVyTcZW&#10;SNoW8VdbL+Hu41YqUrLfylVrmX+xbOiYt9Q22klLMeoyvwuouFbE3zmdKCrsmOq8vWk47M2tOpg0&#10;fS4uTIMd2kYUOj2WeUKWj7hE5JVnJLE2WErkObOKNSxNHIo+eRRpiWGsutE2kubF7aK9ijk6yS+M&#10;mqBti7aYFC77p5ShRI8TeSUxXKpslT5Yhfetb32rNsTpfP7SvjmkmclDqaJX9QiqrGZCqCkTXv2Y&#10;zVSTgyyaW5Ajs4RYRCLFepZcEpyyz9hOgZmrQXwtKhGLVUoELYaslrv3AolORSR/TjNZEwtPVPU5&#10;QjQNWlKuOyFpW8RfslBHfFwEfE4r991rgi4lbjW0kyVtk520zK/sAq2O6YLKiL/JHvrVxJx41cN+&#10;NILxxwDcHbe2lPvr5/YZP9luVE5zTNeOjGuqWaRJ+YOfPQnRGUmQ9qjt6HAOUK5nImwKcto2emb2&#10;bZtszetz+8+HcXftCPiVQtt2TMof/OxJiM5IAu8jkwb75VDxHKBcz0SYFya/W8/MclYkG9zfs6KZ&#10;hpIDgYHAOYLAGOeeIw05qjEQGAicFQjM9blptfBm1G053rCWhW4NuXCy1q3J+8lJ/UnJSrDF1Yyr&#10;7lfRkAbqbPa8qGlJq3VBOrOOSlYlKye71dL9RQmmLYjWUk30WVqO6QyL1mimwSyarG9Li0qbaXvJ&#10;SORzZuYtVZrrcxetzCalp54pGvE2MYV+fVfh3W4SkpNilwO2yvJkjlIE1urRp5OmLJPEysl6xQT0&#10;nDk0X1vdnEDLZVTphVRKiVe3HJTns9uKchZqo1Xqu8V559Rr/T6n9XXPASxBgc/u/j4uUPwlUT9b&#10;MVwVbjZFTi3j1FoIH9/LD/GO7okorTr2VtmKEqqAqSnAZwwm6jpq/QBZKCUFDXX6GA5WdXe5/NTa&#10;AAVGLcN8OvJr2sxbcKW4sNYqhhEtd9GO1S+rKSFlyFJd15bkwl/rB2NEYV0kjbRVlGJldJPpuhoo&#10;7mNtJAWmTULLJxR91rlcKSMQ5avFXQXbUtW0dFHyhVsKspsWbyBZyapiLSGZKEJiRFhbnb6kGxDJ&#10;FKSpIUoDs8243WOMWENkpyOZthzbbWyL1BktOUIn5SMsyQ5T3WNDcMsNqr4saSgjgakTtSSrT7XC&#10;9FatojTpFKHZEYJTX0ut49qp7apuLZlr7O8dn0Ou2HNbPcWN4pNebB4lUoRXtWJiuTEUiqF8bS6T&#10;vOFInewHAGYkUuUNqyxFCXVoHGkrer4ciljqVowTcYIVCEsV1HpSCtJPbpXZE7eS9CweZImluZUS&#10;khi9sVydR8JxvKuiy/Sp+krgapYSYrRd7sJVYdjFSm9QolJUmeXPKY4yFdGScj6Ie+WDubZV2rTK&#10;7dMiq9xQ4YOSwo3G8lsbNhYjH5vLGwMkU+gS0W1FQhXpIFlsDO6rJgAircOP1OEYA5tbrKVV4nLw&#10;SClywVhRGfhWNuNWS8YTjZD+rEbxQV4usl6bcpEPXKkzOmWqo5RPa1qiHSZ+cIfKnCjUNk53omTh&#10;sYLVxNK5ZRUCWSat1/lYkOjaHGllemqdOQRidEgs9hgeOLV+9DkxAHDH56R+3fS5JdOOnInlBgox&#10;lK9FT/KGY5za5XjDpXuKGw7gZfAg4iCUmxWQtwwaGnm9ZfaSW5nIeCqlZPQmPUs6iTyjCAglrbCk&#10;TVdj2SJW+3042q7KFd2I3otdYrgiyIq5wAFEalNOsJiSK8zdTlhWpW/RIqs1FT60vtnMZv6kyMeY&#10;VgqQXLZ4jAraiW7rcMKi2FYttsweqcOpaBpFAMaxWJlGdYw4VAPfksYmSmIRB6h7Ekhlye42guHZ&#10;opy26hgFRq1S3cleZZyTnUJjbOZq5N1qu1PBTpjeqlUkk07McpS02pzoMamjbB2pJOiqbi01kykz&#10;NERpdfFKJOV3fE4S0vS5LaZdZLmhnIbA9Opoo1vAG+5jQa/2y1R1JqsMGhp5vSl7h1tpNZb+RoGE&#10;xFqWTDmjmTFHW4RpUUWRw4k4gRx45zRhwjiIR051K79J2nS/IRa6q1GDqLSYlqcy5qw7LmmjLlpI&#10;YqLUpWWxnexlFTR86zhcNdxMmjWJbTwMJOk7egOYA12VctqqY0tgqrteCEgcHZny0sdjbOY5kXeV&#10;kQrOT6wsyaQTsxwlo9rR0Zeto4qoI8xkNsfwwHMagjSTPsdymj63yrRLLLcUytdCt4A37LKAuww3&#10;j4thrK3BSPWLOblS0FAlFhE5Ze9wK3nvUMY5n2KqjYdBSIJYy37G6o2Jn3NijnYI0+7PnAioMo4y&#10;C/LxICniuoKtTtKmZ1rkZLIU+bgVJXeJCM1ilKKAPpjwKsBPYNcuB6L59oPjphjY2gIGMOn2pWNS&#10;TZE8Gfi2NB48i0ilWG9LspFMndHXW72y1QSp7h0Wckmh7kfejRUse1zfJJJJiyoCMh4Z+MU0jUZT&#10;68wkEEdltPKEQzyjMgL6cj7nO0VoTmQcOxkBpsz0heTcO8ypPfeqtkk16rCQzS+Pnw03SY11idWn&#10;M6RtHwLx4KFNjsBGgoHAQGAgsDYEzrL1uWur9xA0EBgIDATOBAJNnxtZFi3ux0zmWLVenmecJAK5&#10;9MmUmwfgKp/I5mu12aUYyWpBC0WETPNf/FTIlpmV7RPqbHulnon8M5MLtJBuM6swJ9mcBhVoyzEM&#10;JzughJdMueUIL3OqXE2jlV5LZ+87kDliE7x93GYa1Zxyq2lWGudWo+zNVMWfESfTM2O9BWH4JtUY&#10;CVoI6LOG44nMAWpmUMJyzckc4tAcBbYmzRz2l9CbCciialfXomw9hlvs4hdFaYvTL+ZzwU6fBbUY&#10;QI8LRc3jJyfiI+irn8M7KvKgP7Pqujb2V2BBxOqi4jwmCDQ6cxi+JMeJtUBVUf+kgPZs907JUtI/&#10;9eBN4QWlKmm8nMAbv6vi+lkWUa2jdZM+zo4oSVOtJa0cE1lVoZ3AF4CG3WV5AYCuuIKlYUkHq2Fw&#10;1ARGQD8Rq1iBbl8yksbtorFkGfxRRcgArINZ/NYhNocXgag4xwfUT+mjesWU0lmJU7OmurdM1Mla&#10;dSdBrI6TcVFt4eqosmpTK6M6RmNw5EcPxCRBGUlvgf13iFSuKmLhnGsJgcQKQyufFvaUXUCAl/1X&#10;9ZINJ8RcTbkIFofExUXJdMvmsGHH0bENu9olZwoR+AqV6yOZtK5TawpSvfjLuSzczSdjs5NBvVLD&#10;ZHj6uZjPJUOkkEmEyE6cgCyP6zLsnSIPskBSHxDf/OY3K6PJTixPEQqsIeW8qqjD8JVylF60KC2t&#10;jwQVoNHPKsGsDC8ospBciVkuiWBWcmBadZQ5SoFILopEIEnjSlryWfKdIvici5/DYMrLvPgZaXsY&#10;BG8JCOeLc/kwK8l1aju9CZoJxrn6AA1NWSkUoNvFrTY/OClZ6H5SrxVPUxENSEllkaxS0Ef1qjJE&#10;SFA2azQqqqnGxd7Uq9V8TtOqe8mZVMua/iex/I3hphCrZKUxOPKjikZ+GRtRlpO2GUl9pFpuFC64&#10;HEaI7In4FwWmLiDAy34nu9W6b/cXJTaAYjxFsigJkumWzVH1ADEuKglSl5wjpEV5rUa3ZLEsVYZh&#10;gfJgpdhxKWXicCYNq7Xg4sI+N1LIJBQfCu4ALaZHSelRFjyIdiCGXJi0wSDozOrYVR5LTN+SIyY4&#10;XSgRVPoEszK8oMhCjpNYEszKIkjfqWOVXORqaiyjinuPAtW3ZNRE8DFlYEf/OIJIvDWIQwrPR+Jy&#10;Qq0k14mjhSNDTiuqY4vJ4zaK7BjWmVpm1QRjc7eCCbJ6iYeHiMsSMhl2sGzW0uS44oCqyapbdU/V&#10;QXmN9Uz/Sy2oQiPPsGoM1q2MjThnRpjs1XJjlWUG8UjEv3jLXUAdVlEyy35nupoe/DExVySkuitQ&#10;aboyAzdH1VRSXNSS8zkppEV5rZo0SjIowdLkWKkRV1LKxOGsRm4t69Lbb8H7GGDBHVeoWzy7NOho&#10;UXr0pNWArtSDxzvO0QOZKui62JfD3URQ6RDMwHEyTmL5ZakswtpWdcNfdMhFet5IQhrn9vlOan6a&#10;GUaDFUi8NdyfaPtlC/KEKwMXinyMaSLHL4ApquNMJo9UouJiKjpaX6dlW8EE8Rc0E6Ndk31bKaV/&#10;p1ldup5A1YCqXG/VPVWnRf9LdYw8w74xtGIjdkBb5VYk/pVy9AqiQ/yR1H+NoUwxJVZbVL9elqZb&#10;bY40G07rqwgzKpPOk0JaoXKrJi23ht0q3poCoZYpI4dzUkMp3NtvwYH50t4cZfPwgEInTRq0KD2e&#10;1YqOVWQncpEXjyMJ6SNjLI46V+XENImgovmXKsFM/i5OC1qOeVC0U/m8aXFgqrpNkouMcxqtaJKu&#10;w3fSF5K47QCqRt4aXUUTUgzEUuzLKrlO9UIIRyuqY5Wg2PpIkoKT9h2EjBsF0q4lAIh1eb8oVTml&#10;VMwhAdJpVinQD6hKglbdU3Um46UiyhOd4hmWxkAre0Y1xUas+sGFnGwUnjIm4l8pNkXJLG1bmGtK&#10;PSU2gGosWiSRRaPppuZwmKKkkuesq5zPOUJa1tiKbonO8uMaZnFSpowczr6G36mOn05n9kQbo0kH&#10;7SB3ZvU5K0rX3ozbWVUTls4NPtg5Vp1VLGdFWtf2N92Z4CzB4Xxidn9mAZuUTJtaDj+7ELzaBsUb&#10;wSyUd8sSx81Yt6zQzSvoHKvOKkCt4nPPCtOdA4728NXuwPOPwf1d6F1tJB4IDAQGAishsPC6hZVK&#10;G5kHAgOBgcDORmBzfW71q2UHcC8F1yJkLbeePPgEr/XJMeXkIpsyC9mXo/0tWk0KqpY+WVMS6FNG&#10;ufCrlXe5ghI5Uh8H5qi3rjSTrNb59ZUlTNqDBJrasK6KVOX0bbtPf0gC53eTmQist+LzzS+qN79S&#10;Udsqbi0wFwJ5IUwmfcjm+tyFdCXxfEKwJbe+mM+hXS6q3nZIr/U9naV7SUlSduI/zqmRVhBT6JzE&#10;2zbNHHugq4vdMyfxJtUUtJfei3mTVFpF7OrmN7P0lh+osp/PLMg9n6vRjSqTqHViguquKKoak4o4&#10;6FzCy+MyL3s0EUDZNQzRxcgUZGWoVnpF3CPvFq3EHnZBJI5DFSdGuFftOE2nOVUpa66fqh25fDcN&#10;riNQyqtKSZQUU95kIl4DJ4GoLRiFDCcaBYjtoyXDkplaRz+tXnwD8Nog4yPJZl1LYDkaQhpLtdRS&#10;QsCoSkNryy2VIjWSkmpiErsunFftyjroLrlijcpWixCVlqArkin10DP+dK1ZUceW4RSqu9HShKoK&#10;chsJsfg2ZpAtP+mmn4ml5mVYqqm2UV9UlJThEBtVMjVgtM5GwMkETrLnKodVTU/K1Kz+yV2g8xBV&#10;byoa5+ovhZIg2aFALq0u9n2ZnPQ02rYcLkY/EHEgsfpL0sogp7rYku2pXHS0B5m97ETF6b1TdZx8&#10;ZDZ9LuqaaYr0klqnNdKsKmfNGiemMEf+qFpUUSylohaTapgmReWYfLEVVtI9LfJuzR7mrri/iSWp&#10;xOAuL6BviylQY9mH5ZWcURry08/MThTCKo/QipWiXHoMlSg0yJXIoFo1zLhVzldjT7RldKaPp2JO&#10;S1sOB+DiShkSMfKPWRmtLPKMERMFatTyXnFkUxRLJfZAmBNJSEqy2hEzgBqnIigdOaVdiWFMdtgc&#10;skCgKGtkDUu+rCwBfErrFwhe/5tqHQNcIh8XLExMM4vc6yoHvYQxMqHp0vpZvqaoIAp1WMyFRBkf&#10;88tNhU9VrvJTkz23OKxVTjCtLNvrvxzo/ayM/doivsuiaBHatxomNdq8/UDCIVGrbTMG2cqT0TxY&#10;yq0S60uz1/tfh7le+hauNH3uZBxJsQkpVeROIx75oyqSpeM82MEosuPVA+VcEoE1uqGkNNC0Ys+V&#10;IRQ1xlQR4iDqQZQCNZa4pHByMGqkuarG0YlCKI4NpTBiUuL4DE+h9GLRMVQi12GL8LckgypLolpi&#10;W4rYqEdLpDtb4TIkYur5emJrc4PWIY4sGZVYUSw5hA/XVQsZQ1JSBHZqhHpueuXir3mfpg5beLVG&#10;1rCEyNEGUy2wB4EQWSStWpPYFuUYPJEi3OKgJ4GRCU31YwxHq9cKQjpflChSpPc7n/g1+JFU5So/&#10;Ndlzi8Na5QQbzzJEVsRfvSBFoow9NBGC3OPEBCvDpCabV1klDh1jlonKGChOcfPU76rE+tLsYw+a&#10;5KNbk6bPXSiOZKxY5I/quiIh8rz17jZcFKGTvxy0sao6eYgQokFBdbwQJYiPpCs0+UymJolTODk9&#10;nGUxktZh5WL64hNXw+imUHpR2xgq0ddbZFA9YHVogxsPlLDjSHeWqMmQiA4uPdkEJODRlaJYVnMl&#10;Jb3nAye0uB9FGhSXNFyGD7SgXirLGnUgUqOn0TpXkJbiQnZqTWI/fsT7THXUiwhH5LL3YcTUYwxH&#10;C6wGIV1IVItSTNdLVa7yU5M99zmsqVnBQSPEBHiV7Z0iUcYemojvys6zWZ6hGiY12rzA7FOrSZC0&#10;8hxCIrhr5JSI9X2zb/HRy67R9LkLxZGMcjXISpRZXqmoQzRcETrxbpwAt7cvUd/oPDMT79bs4Wq3&#10;N60WP9hiapZzSSkGJfroEee5BY1kq6zcFo9Q6pWirHYMlRh7I88qyuJvDH+bqJaej7N8soju7HL7&#10;IRHF4+TAuMuQ7wnbMoplFfykpDoY7SUz0ECmT8NVOEXP3LlGscmqfNlUfasnEGxdqdYpwCVOX5ho&#10;6Xs6PAkbuex9GFMMRwn0lKKDkGo+dyFRHX55qrKnIOPES7LnahpXv0Xz1aOOOiqMZnVbFZo+ha1s&#10;Ed/JrldSmX0ZJjXZvPxAi1qdtNIDFZBbJG9KLIn1fbNvMdcrXcPDpbWcOOJbkkZP3rY0s8nwizwS&#10;NLhm3moy8XIwnhvU2OXqvkSupVtB7Ck36BJFjywtBDbVhpeg2K7YUpvHTt6KtWI8kZiOSaG8qyOj&#10;M3Ixbf5S6qBxmSbLWtv7nhHNd2yhk03WQkaDx/gGsGMxPIsqzowBA964f95mK88QmNF6nAtdY4mD&#10;+7tGMIeogcBAYCAwgcBWjHNHIwwEBgIDgYGAEFi/z9US6BLfTSLbLUTWNKN0oVybZCtapz3JFGyV&#10;rioszZFNYrWwfLma6otWNXv5fTIW4c9QvO+X7JLllKkaXmKgOM1abBVrl/JLAxh1LhvUX7QiSpRV&#10;Wk4f7YSMGR+TuVootRpIX7eMhj8S6oNk1TlsqpH7axulT1Z2aauzGUxKWL/PrRZpVuWkQgslWFSs&#10;AhVjDYoudQYpngtVs5q4SmpcWuxCUXtTKYKxqs+kiXsvynX5rKURiBkXwpbp/s2OS+3PQSqo9QiZ&#10;b890AXOLWNjQErgcmOLaxEXQXt9pdtJMyWqIVeKLqyBvt8iEvlYfnsGj6XMj/dTjESmqnyIC8tP9&#10;KnawxFw0qzLxKUUo/Lf/9t8iUMLTk9BFqywPx/TstVhrJWpgYpSatKpBBA3JNz2TUEv6qR7I1baJ&#10;D20PlpU+tqJ4kJLMdVE5VbvJMZ3SWAEjEAcIongJkxjSVc1RfZ6rdfw05qdSSjEBm1oh0TTN/kzc&#10;UK19FsnSCx5FmpSPqHJJW0bvUYnq61Ge0qfaVbGiXJuZhLjVqoMsWYIbMWKb2ss/yQJcapobbriB&#10;EyNgAzYU0jz1CH5W65JC0pYoUa757qleamIXFDtC8qqMOcw/xqPpy3DqCP5pHVrWG5tMOLSetV6G&#10;KOjsZDiXhi5Uo3gZucf+UqDax1vm1Lpe2raEy0KSx7N5qGjZuV5SlcuD+vSzWnpvnKtV3+AiWirP&#10;CvVMXW+FXFUxLVZlyafkefvOd76ThSZIpixO4jLefgDXSNaMUUhLRqlIq9INa6MUr6PQgnAOzB3E&#10;J4N3KrEIxKI26Ursz4qFDM2BJzz1UvxEEw2523rYliROFPbabzdhjLar5lBIV+xA/FT+yj46R+T+&#10;Kpm05RChw1B43Cf2ZwmRSZZV0mQHUgUu5KAWjIxku1rOBVwJ3lS7EqsU+9mPJRFPxdGsAqJGZHkQ&#10;7WJsU3tRutY7Rgn8vPrqq7liBEqme7VHcHF+gGQ/WtAh8t3LetmA1VsTKTxqbl44F9XjUq+hKfUW&#10;Im5Iy3ppMjWEShQOacSNBFWBlT9ac+KWSh3cnZGTFFLaCqifpm7bN3WxNOXW7QdsAABrUklEQVRS&#10;FbCqtG33suTxkJwiZFM7rlDTqK0rNRmkuedzxQCBIK9FzuiNrvgRsX4ji6FaYVUycknJXvIp1fbI&#10;5NmrgMZR2mQAVyeO7zI2o1Zg11hEClTcD96JdUYCsZeRUdMoE3BoVKqDNOxeFEOqr7YHT1CtgoZA&#10;jRpM4mwRQ509IgbNhqca2fk7Gfax5FZhQ7SCWNqJpqni1FgdiKqkyU5689k01Eqs6wRvql2JlWM/&#10;a5zlt/4+LZWUVRpkaq8yhnEJoPpFyXQXeqlHRFpwKyStMnpuIfJiuF7WKwV+rhJkJTMyXzwCUI3U&#10;azBa/VSfbVkvTabhl+imVasuuaNm+rY6eCkKBWIs4TK+eLVoXdTcAmqIJVTaduxlyeORvoyQnZpe&#10;2lapp6VW0/O5WIbpDAwV4eoolKy4qj7SW1uVuSj6h7IkPiUPHx4daRkvMltxeSenrqRPK7Br1DwF&#10;Ku4THxlo6OHmkIh6UKcxlO2PE4cppfqevkydx/qU5MUqMbRlXvgOT11VF7H2OWaKL43COI5E04wl&#10;diCijvi7RJqcjIdKoXq1TKxrrkR4U+1aRE8R3qTw5IRyp6Om9poZw7jKdKeUPpe3FZK2o171Vgr8&#10;TBoP32IPZa2r312A0XzF2GuATj8FZst6aTLNhzDgXRTtTgcvRaFAjCXcii/eQQz3pVqXth17WfJ4&#10;1KuMkJ1KWaji0z4Xb6gZQw46RklxS+RCadNiVXb4lGSJsV3VzLQ35ZqnmGKCJrKmgegzSkFc87lK&#10;nwIVe+5GhaaPtolA7AkdkxStQ5zm1njEsYSpUWtuIZEXPWFXpWOUnz70vqPGSnMLapH+1yE/vRWr&#10;NdE0Y9VUROKP6vN9SZpMkJa9grI0aE2s6wRvql2H8Bo534u6LaVHmdRekzGMqeb/394b80qzJOeZ&#10;ECBTEGQL4r8YQ8vlTxAghxgsBliZNAdrDMAxBFyOHI0xAIFrkg6tAXhBf4F1RNKgQVeGBMhca40F&#10;5K8x+wyf0ctQZFZWdZ8+3ed8J9toVFdnRka+ERmVVZVvhgiMTPdxRDSt1sJFm49OteC7A2NN/Jwn&#10;rSKcRsG5ZvU2qrZRw7jwyY+1jrxXV/HO7FauyjjAE2riWnHylku4DduLC3gwDTZqvt1G2RjxCBd0&#10;kLlmm+qN2l5ytty2XDwI/9VnqRdrXSnGhevWbG5XxL6xzN000ze2+3mrvx9p8rWYXE/6+5GZ7q/F&#10;cLcOApuHdunKtAttBDYCG4GHIHD+bOEhzWwhG4GNwEZgIwACN8fcrJB9O3xXHjzzqKU++19TYizs&#10;yr6ox5n34zhNQWg63wdUVvzV6lLX7hN4Xy2fqI4Pju+TZq1moKmodZnY9IoLvUXVXXcj8HAEbo65&#10;byEs3aF9G+2meziSMw0NWTB0R+v3VXlIhLqJCnWfnldqsW6MB/e3vhtZS+aty6MEni5fudLHXWYj&#10;8EwEznlocmwy2XGeG56P065G+6ksDqYkeW3t3E1pmXtm6po5S167I5YlZXURooXRQZl1AlsL50Wk&#10;U06L1Te/gXiklLQe+dNX0lkM0Bg7Ee7L06ZzI6vkHbRLF37LBit8MBULAyfA5vUx/9o7yQvTJQqR&#10;WalEwcS6Nm11iVuiVFf8UIWlxO4aPvJ2pOJITlOIApvw0Zudwx45Ru1pZruZ4PsiPlc1fUYj5nx6&#10;rbc8/+bgmQN4t/XpEDiZ54Z103hWLQFfTfWIizO1dMlqxoY0FXc5aEnxGmSVbcJiIBYzTDecr9kA&#10;lVCTV478HMahqyyatJFSIstlzDDYeG6+gbXwWudKVqGwFZMrEM1HPlgYOGPaO5YKutKT2eIRFYdV&#10;wMgEfwvQ8fC7tIsZYlwszDdLXkDPOSM2yjId7OjLelbXtRSWwY0q8pcIzTRKvxb0vHF4xDFARmqQ&#10;dKbpQPIKSpnxJsB13Bq3Eajo2tFq6E83XLfC3wACq5g7TSxon2sCPicsnPQuHhaHzKjkv6oP3Rj8&#10;Yx7AiiPSKtvkCOKaDXAsM/JziFBmb26p7lTbAOSkj1kqS6/HDIPy3JCMhq3wRZ0l9jSaWRSY9tSV&#10;j3ySkLFmZjyi4tBHKgJRcIDAwpnKoKO5BoXbf5iOtykDIIqqD3ZyTHmObZQyXBU8UPPFIKmO0QhU&#10;01qLDJ6VyRo9L/KCvoFhvLvwiRC4+XmufXMm68zChc2eZxTB4pCoxggZn72OSfEClknoqFLZJg+E&#10;kuuBk74pH6HRWmoH1YHAyrf9HQtf0RlwjqhTR90kSrZsj+jPum6feNxExRkZdK1R+CamhhytdprC&#10;ctR/Ss9bWHMkUNXCUqUXGTybZI21n/Y+cPhsUY9C4M6Ymye2JuCrtB+3kGCCw83m9FVJ461xnyjd&#10;xWlXY5sw/k/J8sFiUTgPRrlHnmYJarSW1kGakMflfXcrvNa5klUW1KnRosyIp2nvzLooZTNPh40y&#10;i89RCs5UcSI/fXcHsOsUlq3dxh+7slCBJiqBSoFeoemj/Ol/4FL9T8lAp/1tBKr9PPdRwWLLeQgC&#10;mxNxCUZmf19h0kR0yxP8S7hcK8T1gF1CnvZQleslV0Gi8xex2jUj7FIfBYE757kfRf2tx+MQIOC2&#10;/S4eJZvw97SA61TdO6eaBf1RfdlyNgJvROBd5jVv1GlX3whsBDYC3yoCe577rVp292sjsBH4iAi8&#10;OOa60r4tJAiLYQTsCtfTtajv+uakqvGuDd3kMtnObsobvklUCrsk9spLsJvkX9RwXcyV0Te1uy48&#10;bW7qoqOcsa5MkzvUe45HqfCtVH5qLYbnHZ2dVom/SXVJmZCq7gP2UeqdylmHqRfHXNbMshZqupBg&#10;2rErL7J88/60lfBPa+jU0hbAHaU8POTz2KAWlS4ym9fF3OL2Id1ECLG1bcOv5CsuSiyQ71M/bsP6&#10;KPUeLkdsb6Lyv5MzjF2THe7C//pS96LbPByrBwt84Y6WEJzsjCtz/UBD4mdWsyepBn9RnncjUpVS&#10;uJrELX35i+rZ3jei5FyFCKBkBebDT8unCZfHRj1TZliLku6USqOUj2SrKMcykR+t5HdRK+olhQSF&#10;qcJ5l9/atMfRSpmczOpdlx4H0iPJkSArrzakkgIoAkqjX6O0vG1LZylW91MWDYHSoOpPxWqjap22&#10;NXMtpkpVPjIDbBVyhHxMkMJWF4FquxGB0UUrUPqD/tmsyZnkWKlVhEV/tmuq50+E1J6qYXyAv1Q4&#10;5ePDimo/Rb61pfn45gPsyKz2ql4X/euIaMMzXmdhXVdAFFv3xU5he91cWhz0BIXEytFZBGpPq/KO&#10;fS0bGB2nxhm+OVZsrRgn17UEs47KU+TtsmLjb+PBI+e5YfRfvHOUrSsQahZaqinq+Mv1sMlYJxAL&#10;Nm1SAVrylIg8TpxZ3Qn6bHqvPjA7poRdFiSZkNGG+HhNpgrrokBAVsU6Uye1pCnT4q9+9auIso+Q&#10;OMIqNm3lIqVg6hrWXWwrqk2sbsSKV5f02pBlOFM5vkd06jCJEeXcp1KB+cmc0QSLoW9UHZqNBG3c&#10;Ly3FRh420rCLScyA5aYcqWNWUxBA/1yxanbCIxdtTOWa1bRinkRWdr8lZuVMzX1JRwRt5KTYQc6L&#10;PD9RuGXkbOz25jmtrZbekX9PE2LW3JeOx7D5k7Y9OX5GOngcoNHZFy6NksSHDLGLeVfRQU4WjM2s&#10;loEZy0mISwjEc8y7OE3YSr/kNxl/2tR+ivw0PlSHb8ePjLmJGjVly6Lt/DXSUr2OxflGwq51j9i0&#10;kbwmIk91w7fgROVKjoSRsIsxam5N5dShcj1TZ5jQjdQguZmTNW3lIqXg2Jej5JXqOc3OOeX4Krky&#10;U1qmyLH70H9NUcr3OhWm1yTG4aLYyMOmCnYxh+OtOVLHpIeVRz7NvKlxK3P6iKncMA+5LtYJv9wz&#10;NfclgUDQWhpWYfS8Tz/seMvI2djtzXNaW6O31ISYY7bNVj6jQxcNB50D3Xikg0eCrJbQ2W9y6QhZ&#10;5F0FB6ItV6CqpIn+iO9GZJTU5VrCVofG1L1teor8GB9GeOuZR8ZcU7fyyeVu3Xb+HWmpTj9PuVWn&#10;bNo1EfmieiNhl2sA7rV4unSUqTMtJsTYR+fFoz6czN2NF+1Moyo49eFMhBwlrwyJue1RQMWLHN8x&#10;U2TTnFDiM2W+a1gZH5iKQyatymlJkUcett5vsYs5UpVM34+ymlrgKPNmc9EjpnLDPKFZ4es0lMQR&#10;QRtzQosbwaJeHsZ8o5XdPnrORW+n2MVsmwpsVPipG9emRzr71KVv0rblXeXJAGOzDk+1wtlM52gC&#10;3KOErVfcu7Z4K6H/kTE3Y6OlPT+Fb0pLlQ08Dd9rNq37LtroKRH5ykKIKWFXOuzRbuhjps7oY+L6&#10;bG9mks2j/H0t8V9LKdho0zZhXs4ffvjB2URLXrnOzjlyfDkz3TAI91X+FAHZyXJ2Odbj+RlrxkZS&#10;ezlPscb0pYrFRh42f2Vq/L/99//+f/5DisD//Z/8k//3n//zP/iv/5VBxfH/8u/+3f/6X/4LJbNZ&#10;qAGiZTWNcxK7mfUYcexa9Y3mosipTGWzmn7//fcN89zuJOZagKAwJmDGVwNaGzKSvDlZR1bLyNnY&#10;7VcSnh69EztKiHmU+xI/tF8quf40OvtRlswjIaPOY95Vdg4Z38y7O1UuEhwcJWxtiVBHTa7nQp33&#10;YvGsd/91NwIXM3Wm2N0NfeqKeaN4Xy98O/Sb//gff/Ov//Vv/vN//s2/+Be/+U//6f/7Z//sT//t&#10;v+X4//oP/+H/+Zf/8jd//ucvzCL6Ow3v697/qOVrrrfJuK329Wybt8l9Vum8IntWg7e187t71dsq&#10;7dIXEGivpKc1dsx9S+rof1y68O///W/+1b/6zZ/+6W9B/vM//7//6T/9P/5hgvGb//bffvPddxds&#10;9S5F2qKFu9t4fszNo6qHXDPu7vh9FV0X8eSr1E2qbu7v2b3Q/n8jsBHYCDwOgUc+z32cVlvSRmAj&#10;sBH4NhHYMffbtOvu1UZgI/AxEXhxzL2+30JI6L5Qri+jj5B9p70CFoa8wl4/oqur7XO49ld88eF7&#10;LFxp9P3KXFmgctT6S4zSds94izMf6X+Ru1RhCYzUvcND7mixGeUJuz28nxP+TvJNT38fXjjs1So5&#10;VNGxuZteOk2FP7wLtwo86t1H0/YmqG8F4fnl13TM5+tzscUs7XiLexytD7kbE1/r3eohD3kZuAgO&#10;FyF9ebFXrlsI83q63wLQ1Ff/+o1nJD5TKxVDc/ZKEh6newVkdwL/FfQID0l83PEgbXGQYgqJTOWE&#10;vC97vfLB4/FqFafJ5dQX3PxElIURcnH3BhuiO2HdtN7Vn9n9IE37ejfs+Gw1wMlxjwVFjb070kHS&#10;egZ224FBHXwznnYFue54wM+Q39vL6CqBilFDPUffyK4IFa4YLnsd1LrIpNGbjBLXCtoqVpWvmgdn&#10;rV8xyQD5kz/5E5HUmUf3ECI3OqgxpW3gUF0u21lkxwP+zRDgQP3dk8FOeTLlRw9phqumT62oV1dH&#10;CE7b86FtenDUR+FtjmTT49CryEeBJ68mfOSzhQfutwA0SAtvJ5wrie2hUXMvr5e42N6k5ZyBMl/3&#10;CuCvceMFK/Lt5k9weBqFRpI7/AKEU0wS98jWr1m+49PSQyBNHG061zjaTVvkXNy9wYbangMNupFX&#10;rt+33S3M8Gi0zS4KFmMHiXSNg9a76OAB5fOMhZ8QwVGg6QDxzPAqmz5bHJgruu54oCeocCXO0YQS&#10;aFSQbT16Nt/AgrhHzD3aET2tTnOw2I0CbTuOK0YZ95pwS43QGUbNLYC342O1Cyhj1Pjuu++IKeHR&#10;NPfwsQMVGzGybeDQXC7bWYCq8NIQdhFAx4LjTvk5WTdeUHM9hDJ1s47qMBzXWv7VQG64uWlkvHHR&#10;R8epG5KMO1pUNZrXxUMo8/aHHq2/i5+PjLkP3G8hBl6TW9xvgcKODQxP+enmDOPGC0d7OAQsSe4U&#10;c7TodiNbf2TQUkw+OBJGHmd8eky6Xu10cfcGmbVtz4HwvuQFNV552zrAPvI97iFwlP2z9S46eN64&#10;CQXL8+512XTgpNwqm0gyTSw47ngQmlMiguYwJzyNCnIlGesS1TfoY4V0vesCwjV6Q+CKUca9Jtqj&#10;5FFzW0H/bCOQScbR0K2agFi2rajl2wYOVJm6HOfdppbpRa2OVgJOAQ6mzlBPLjbrmPaigdxww3/s&#10;FIbAlCgw7WO23cDH3BLWiDFuh6IrVq9DLF5BYTiE0208j8B/4/lHxtwH7rdgr07zdeMreiev1GC7&#10;YjavuiMoD9l4gbbWbP20axSAPt+2DkmBmzjap7s3tD0HGnSNV36UdH2d7bxCOu1dQxid3UvBNy0j&#10;tz2TOwowrpxqMVEadzxgqPBXpqhqYiDggMhSQY6e1TdaCDu1I8Kd+Cxi35FRjvaaiGKnmt86pEGM&#10;OwNqNT5x28DhyOWwjl5dN4VBGtU5zzcfQlW7pI1KHm3WcYRhA7nhBrx2CkNgSm/Cxj5m2w3fEx7t&#10;aJHtTarXedfi5/oW3rdaZyz/yJj72P0WwNpLFiz4owyGIZVzDfzxj3/M9YryDEKnvXWvgNONF64s&#10;hFiw9RuyEud9xMGn7bFA4XEPh+nOBoo92r0hjbo9tnB5X1+ha/Two6TrbQ+BhW/V3lUdGF3aKzth&#10;89OtJJoOrlfh42THeRYfbvBRo+144F9MSermG8h0UygkTAdM9Y321OjUjswe3M5tsUf+kVHaXhMj&#10;jKea1yrunuEWSEe3HfzFB23bs4W2gcPocq7/IaTaWYTU2zLKM1tEAQ644Hnb52e68QLVeZimpXxe&#10;58+o3Wo1kBtuwGun9J9FHxllFHPLDtrSW9zRog295nWItTCfZz5beOU7tFxkvrGD0NUf1a+Luzc8&#10;qrm1nIf37jlq39RK3rAvVgt8HKPkreytCwluwuThha+A/PBGP4LAR85z3z7r3hKmCGTDrcWUf0P3&#10;QATYmCpTvzZHTisfxyh5fN/2kHsgIO8h6grI79Huy2Xu/RZeboKtwEZgI/CFENjz3C9k7N3VjcBG&#10;4OUIfKyYe+VF1inj8C0sz4U9wsW8z2Y+pL/SwfvkT2tNoXgIPut3DlMO9BUGrbop/Er52ussI51C&#10;MTXfk83xEMvaETrrbvFPffnzkA58eSEfK+ZeMYd5mBclr+Rjv9JQK5MFgHfUZYTcmiPujlYuVnl7&#10;zD1N535TBu+qtra7L6X2OhP41HwjEeYihi8vxjNcM4feh9XL9f/KCrw45rpahbUaNe1rlnQYHVyB&#10;xIeS2VkjJ7POQzmEA2sloQslqeVP86cpapxJZQZd99OxFoWdXyhfffQbfyKwZa6NzpQhHLDsxgKu&#10;S0+AqMUQrp7xSIp5Jilwavm0HqDS6zr9SdYW+VqO1YBcmXJRwO5Ez2YRXuW5gKlJNo8OOjvPbbXq&#10;MNMimklY7DUd4Scv4v3XZUABJL0L8roH59EEhOtqqiyYczKr+XQh2/Wn1TWiRmn+FrXtXYppGvWc&#10;GjFqJ/1M1pLrqFVyTHwkNq24TFW1ZVKtLzZfObp9zL4/MubGWW+63zFRM0s+A1Aj8B0RMV320Qis&#10;dammBRQ7pVdKkToyDL0wi0HlXFL4Sn7sxu80a7RtmShemRSTYypzkTOuca4q1TzbrfxIM2056pUz&#10;psI2nImPbK76iQIcGCaaRSSkcsMxSq755xdETOrKFKK/aALUWZA/ZmKnLa92giO3uOk8kqe5sZDe&#10;XSlJgGmeR05WV6kE7iN/i+3yEMM09SOXl5LqiYEcC/xMcNRGaZ1+VfaqrSi2+gai5DrXjo8p0z9m&#10;lNlaVQQeGXPv4/6GZFn5Kk4cHC1TIibDz0mHeQP5NC5vy3p9B72yJa8OapWQwxryaX7skd+Z6jXG&#10;UaymUqfMyPapebZb+ZFmauSqy5uowmgXTw4CcqXbthCvBNvNg5pqEctPJTcm9FgrbaGqzCjOhOjZ&#10;Bqd0Tz8je/t0JItDpVdxGeDqXkO8QqraU3+zmLZDKxlfZuEdbV0TyI+Ju5ujjuzViK2+wZUprZ92&#10;fBf4yAg8Mubex/01CjDvS6RoBL4pEfOIwBqsjzKNXzFG2Dg1efW0ItTDaX7si/xOimUnp6MZd82z&#10;3cqPNNMxRz1V6l5TAbnSbU8xmVIqjyRH2jq1OIGJ2SWRnQMuAFP+blXsiL09JtBNLV2rPt+3+0yB&#10;azRv3Z/6m2Vsi/BXY/Ro65pA/jRxd2OvRplmaxSW6xwa66nVdoGPicAjY663fnxuyrUuXa++YmoE&#10;vikR84jAKsp5yrFeJd7ejLdc33lYyczoiI59lB+78TtBJs9zqx9cSYhd82y38lOaKWAyk6qvGaep&#10;sCvd9tQ1m0VCSF0n2W61WitYEEwIXhxw4anTf5/yt/Ije1v5eYkEyPV5Lri5g0mTQxnaZcJ71OsF&#10;8df+Ev7qncTI5W0J5Nd56elXZa9Gq9HWcp3bky7K7+e5pw78sQq8lgyXHTYXanxkjmDboPPhYN60&#10;zfM3sJ3zAwEMbfeKj9V2j/zt4q7hcYkH9mWL+pYQeOQ8950uJh+ZI5hNNBZz4XeCZYtdI8Cc1Hku&#10;O63chNVH9rebOrILf0wENvf3Y9pla7UR2Ah8mwh8gnnutwn87tVGYCPwJRF4ccxd5/29mzF10wLh&#10;m+x+KtkCjWl6hcZ6xC0+5TpP9Z+yb6/0VJrAlZKtjO8tx3dfC1FXYBmrn2rY3CbEhyv9eiBF+w5A&#10;7oD9qErIwQuZvkdtBcL9aRyf67qdjhFFXdGQYncHgesKXy95Hyu9yX9xzOWNLW9+2qqA8BqvY9FK&#10;vhMh8pTzihrTptfki7u7+aEqspIJ8oIkt4ufZ8JyheYbivaVwqd9vAOQU5kPLEBnTZTQZL6F444o&#10;otKvf/3rB+r5oUQ5ut/ot6+MufI1edHRiLztAliJrXQ4BNOQO9sFuZJHvZKPl8pwaikst0IaWCOz&#10;RjGX44TzWv2gNlG5mCZusOlM6CrHdEGNnfpZo5D6M/TT8GKPVg5lcZhw8dMz/gyYY9ONnx38p+BI&#10;GJMKIaSNZFyZ04GlknqNBUpwWtE0HzVsyKRK49ciuRGCo6rTvVC0nRq3DtKRauv869R+vE3RW0ZA&#10;AmDtSFCS3a4+1KXFNjqq7arVQnCnbp3RV8m1RTvLd/PD2pEYyJNpAvkj5gonKpGuxcIacZwvN/p7&#10;K5n+jvRopOneR05YOxjjikb1sesY1m4msAgLasczaxNysheXikfG3IB18eZCvqYZj10LEiLv+uIm&#10;wVQSLR8my9XJQh4dqbFV7DStbyOzGkOdC9CpcF4jhybMF2t228rFdLUyq0GDRgorbZ2jtCHQKKRG&#10;BORnWj0msm0SalJk//KMrOspUzYSGj9b/ENONZYJjmn+tIupdFpO3zGX85TUS3WYr86YRs1r12ha&#10;KJKu2BS/UaAWbt1kUbCqsj4MOZWiTa3WQc6wBCI2bUlkx+lhACH42ko4k5UhjVj0r6mOWScuv5ny&#10;Ejra6LCDlHEIALvuIcEdHMIIbZIrFHaW75v8UGXkhnAw7vZgZm7cAN0cOzhYHZ6j67aBnEHXUjEJ&#10;QpYnxwnrCK0d1A/VcPSxKxi2QddY6QZumjDtMYUd8gu6jeo9Mubex/1FiZHIu465soBCaeVyPSUj&#10;jdTYKnZM64s3NJrsaWbQls62yk8O15yksLTOmi6MS/c0R2lDoFFIx1SvYyLbJmFMilwX9idLbktE&#10;qJDGzxZ/qngeJ0va1BHDSjJORoP6GHEk9bb7kkU6Z1pvCWI5kxS/00eBlRDMsXMxpmajy40drGS5&#10;lkT2yGMBJJByYPRpDOkx1bEEEKLndHTYQXwpHBDx96eJ2tRnlDzVUxCu+KHojYTmqVgLo1UdnmMG&#10;3zaQW8JmJR/l2z4aod4tiR5PiqZpv08xPO1mHUEUTj7sI2fw/CNj7n3cX5Q4JfLqPa0nldI6Zb6d&#10;ZmBtAkcyq9cxP1Mq2pjOdgE3hR0b3qmtqbFNTqOQtlSveNg6ITEX4UVSZNryHpaD6U6Y/lX52VZx&#10;IsAczWuJLt6oxo1kPOZyXqdkPtW8JYhFB++c1n2xm9wGOktqeyBYfdrBapeaRPbI7lIQ/ZeDOkpT&#10;ZUx17LwMFqXe4kyQ+ePCu/hLMznhsuQoeZRwxQ8b4fiU0GwrcZt6jRkz+LaBHFfMy9KFex+NUBCI&#10;J1PmetrviuHFbtrZ0+TcQf6RMfc+7i+qrIm8jeIZ1TOBag+wHC0Y7DQD6+h/jczaMoOG85qKLZ2t&#10;54+e5lBYnc0HPKXGMmCm1YlclUIK1M7RfLagh/HzaJdeqrekyK3vR0xZi438bE4CTpKG1WtewzDP&#10;vNAtT+5qYrd1SuZTzVuCWBSTCjFFo3WTGbqF6SCXw0bRPuqgmOQxKKMUHY6WnVCSe0/14WB0Oc1X&#10;Ux0TcL1xpjzorUdHFagPmCjX803ytPUFRXuashohzRurWMKrz3OZBISTUq80zXWp2wbymLB54d6L&#10;3L34m7CjyWna73ShYjh208AyhfE0Ofc/1so8bh98BASYdrmB5PrzzFSvt3Jnz3R/5f93E4JfqfS1&#10;tj9X0t9rfXp2qbdgeD0P9CPnudPwv0/ehACX9MWWvhGVB6OfK9XrTVC8R+G7CcHvocyW+S0hcD0P&#10;9Ob+fkt2333ZCGwEPjoCe5770S209dsIbAS+JQReHHOnq3nA9+IK36kl3lIXgafU0ieY/6gLnj8C&#10;7aJiI9/6DqLwHVUuqvdG6x+1InT3qX0Hk3vR2aPXpNfxeUjJqY958j5OdtXKF6c5w2vG6asn1+re&#10;3Z2LI/0hI3rxjrTpT4/o+4IE/+KYO12ZRPey3vMOe7yR+PsQ3ucdaqcKnjRlTwaWNyY2HvnWd6fp&#10;fUs3j+q+0fpTsQyDB+ZdfiP18zRx9Xug2mQeLa15CLfVtbG8/0qjLpId+/XG3dbfONLfCedzzvez&#10;Xw3+z+35Tpy3yS6QZAViFlf6Bl9cTMZnMU66VpyPr/hTTOYP5ymZMsh0baNC8qGki9X5y5WPSvPV&#10;dtZCUstFAqoxqhQhtsJP1xuqocdNmVF/uy8aHtOX6BC2HudRxmJZeGRqwophs2nVObVqGcHh26bV&#10;WQw9oFbT2SqUz/pWfo4qCQ7nlazAqVlH61cNKz4IUWzSGlWZASe+QeuW54wGSh9HM0Wy5lNaXKUK&#10;jxrRZFzgwZl0XIE6gz45NlEdwOOxlUDa0K4eqysqPwZSkzp8alisYyfbrlfYdTxltqEUp81w1pqx&#10;YJbZRAJNqH+tIj6L4Vb76DHfwaGO3+o8DsmopDVt1+7o8Ik86aBNTH2gym9DQ5mOyunnxfNc9eOT&#10;xKtcEgFFHCshkp/M71iW75JYOyPrt7JLw88jTZmeIVNjOpVzQTEyIZAoLfpIJ+UTzpXHTSXKq0zu&#10;kqZJW5syI2u5kkrDnkRzdZCZIyxZ6jgySmvy2toRyJe6FO1WvnXK5EAeMz/pTkuRO6VysrSTq7q3&#10;h9M0wNZCVUDGHOAwZaOO1q8rOqccbvSsZdYE1krqlfNtH49S9kLAaSmfdZXK5NYhORmu7Xj/cUQw&#10;pS53M60JFENCY5OPrSRtcONYV49tpFXtG6o3lvKSmSoc/+3f/m3jth7BHk523KaVDKt4dDAvAHy7&#10;ZpZgh1Y8ytAoYW8L7Djcah/Ds0dzxZpvaXqf2gapULfMytR1uLkDQTCU1s+/Ux8wAlSWczjfY/c9&#10;81FibmNDotmUtugwa2TBaQpbHMgV+4v7F7l63AeZjKuOmSzsN/Gfj1CnKh3lgq1JW5syI2t5moGR&#10;5lzUXa/Amu0Ko9SSCJESOmVANbcInYzzY4pcJVQqJykVGDxAxElUasxpCgMOtZgpWBdaxxTD0fpV&#10;sZHDPe3LRQKrnO/AqPnwBBOPKnlM+TwyuYXCwkcPJe34SNKdNqEPjGzy1opTxRHt6rFT0uoIGmfc&#10;w0XCW/uMsB+9SFiT7KvYzHPrSZBnMyDVEMmj4dZGpUKYmiCW6tl7YOxLG6RCTVt1kIJGTSUOhial&#10;zqOkqQ/Y1jg0Rh1y5qPE3FHFBW3RewE/ePxRClsLCO4CgulfAJ0LcgpMVTrKBZs7X9fbVmWa/ke6&#10;eXEeA642PmWUKhad3RbkVhB0o5oid6RygjxqEHZxR8rXfh2F+Cts1AbIFQ73EYF1nSUXJb2mMldq&#10;l73TlM+BtHJtb3KzaRMjm7yyUSN/RLt67EXSKhNMmsPH8rSn6n8FdstfLznFB+RzJ14f+46uMh2V&#10;Tj/5jNk509yVQdo41mCo81x55zkOjU8Wc7GBOzBVQmTtQyMLVnYpxeTnZRM2uYa3vrB20sT1s25u&#10;hJxRJa+9Yy5Yr7188OymzIK1bJSUPWm/iCbEMowqLAmdp4xSEUNnHlzYF4LjTUGhpsg9onKiG2HX&#10;zSga63fa1hTDWrJ1k7+ucLgbgbWRVr1EjZsKjil71STbAK7T3DWu7U3rSY6aGNnkI6NXJRva1WMX&#10;3NxESaZ4zP6cYBJcMsHMC/crsCvtesnmEtgFw2EsNz5td6Wjq4yjkpGVTRpNfDddpSBWhoLo0DIr&#10;N461dHZn3zWL9ujVR0PjcKxlwvhtH3Alr69cHtVZ3249StqW84kQGHmi9a3RozryFjbqo3T4XHLe&#10;wwqPReDjPlu4aUZ2WphL8ZUHmqdydoGNwBEC69nQxu05CHx8K2zu73M8YbeyEdgIbAR+i8BXmedu&#10;a28ENgIbgY+AwGeKuZJWf/GLX9TlX9d5iiZxmXLyfPuRp++nnMIjOdWiV153Ur4xBY8kj4Tdt3jP&#10;Rd3e0kTqnoJZW7luzVt1c+veNxKfbm306M3te1DeR93W7/QewohtjT4T5CtjcMSkOdhFITf58KmT&#10;fKaYK2n1u+++u+ORjYONR7qLxLSupn7ysGxMwSMNpwmST637EQrcRNB8I6120V9WubPS4w7PeRqG&#10;R5zvpynw9oY+Psitj+uAYGHi8gOJ47+V+NhXcrdKC2/Pt/9S9KLVyBTkr7zJDVG1MYCln4V2WcmO&#10;IwfRuiEg/uVf/qUK8PYzYuUX1q3Ej+TU7lSKZyUCrpmCSm48y0rYbXRMEZOGO9JMR0jDfG2vdyvN&#10;0UXNfEJcjiE0k/8K2rpwJWiOACpHQJQmzo0qHd62yDSuZ6PAxgPr+axxDml15NQ2sqz00LB+0dC+&#10;j5xaexEGdvzHwpUmG7Zr6KQVSUEOU1kndPFs9Z9GUR0puaG/x0BiksGl2MaIbSA3EzSnDcj1/Ahy&#10;ZfGO8Nr36cD3r4qqtkhzHES4LlQjT0U16NnBCi9VMpCbenUghzhe9xiozbWoFXL2UTB8cczVLew5&#10;/dQbcgB2FReHnLEsQdDgGOwSQJGsOW1CxFPMv2ro1As500pGTkVwLcd/1dMu1E9VzAgyBiMHErUS&#10;uNWNkrkS2Osa+JSW8ayHWV45kcbJGnNz3vLCK2gcGJ5qQFRmYpAer3O3wsG/geD4tJbCaStoOLrG&#10;JmKgmK/KbyEmyKehduWrCAeB6hIJByqv7+U65EFzUas0r0vf4+2p5V/VsdPrBXTW0lijq6RfDZCm&#10;myMurbeY20wQUW1xZHPm8fLQ3Djwhj5Th4BWiJ51dlXHssjEhVJMWPhZ/XMacyt6Gaoir2I1Lk11&#10;jk2PolYKjAevfLbApP00N2eueO0A4pAkTgl5C6LwVMI6lSxVuOlgLbrPcRaLzKqc1h0qTrPJRmDL&#10;h9r0nD6MW9Ax8RL0bDTTxqrk1m+amrTRHOnIlBGrho0X2wiUa7hqH50OwIBIbuqkGV3ztivXc0o4&#10;RuyUG90QrpzaBVkW9VyKj3rTHMNV7CL7cnWP3DdM+crrFM6Nokrr1VXw2PSr9XcU2xixtfwpWz2F&#10;17RXdRvhrag2L/X5XmMktzEoTT8TzKr5yNtuOOhv9D0cxabeOJCVMN1jYJpReBpzcvKVMde4pio3&#10;5eakPLGDCMKBNPmbGKWnqWRVCVoLzyIlt0w/TU7rDlWcJ44PiG9iCtambyVZNlYlVymuVY6BKrbR&#10;HBeMWGtV0iqFMzG5klVo7Y7519kBPytlWW+pXE+OM2OifEamxDOlHWXbrZzaBVmWTjl7YoPNMcdw&#10;7Q4CF9mXq3s4R5vylddCqLVOA2yGmIabP0fdpozYDMlqggpyy7F9xZlHeCuqzUvXjGQBX78enJKq&#10;40iGWq5AbqfAp6k3DmSLTfcYuJ5ROK7yypiLEvfl5qQiL1vgZXIx5NtxeEQUtqv8m4081qlkU5JN&#10;XhgbblY0fZ8+yqndsV0TjlbW6c1MwdjqdpJlY1UepSZtNMcjRqyKNNJqI1AWZf/xkKvOTQsSGlWa&#10;nXTci0SJjet5RDjmaucsMs/mmm7rDK8WdlWJcy7m12OO4SrTsUrho1cucQ/nuY2vLOebWNCEtN2y&#10;T9MAS/V2tpvPVLfKiG0gX2SrX3TmxkVuqDYvHRnJ6UUowouXWs0/Gb8w5gEk1xKuSfysmadHqnQd&#10;yCGOtz0G6gBX4MU3tJsTMY0Svz3JNBboXefAMXNDdxXYnzsQ+GgAukjg4iC5o78PrEIQYSLWZpcP&#10;lP+VRRH92Y3syW7w4nnuh7U3Y5KpTdY54fE74L7FWBvAu9HD8XbAvRu9RUUCLjccecLwHk1MZe55&#10;7tOg3g1tBDYCG4HN/d0+sBHYCGwEnojA53i2sOberRm9TwRzN7UR2AhsBE4Q+BzPFnhjeEey2/tq&#10;bZfZCGwENgLvh8CL57nmdGClhbtj8HEZncd8XGPEmi33pnG5hqvznN7y84cffqj/cmbMCPB+CG7J&#10;G4GNwEbgOgIvjrkoCruDBecsEpCQZx7Z0PhqOtKjlKg/+tGP7LCZTQnQNYPvdSx2yY3ARmAj8N4I&#10;vD7msg6G1eCh8cErm5L/AGJMidroKKeM3vdGc8vfCGwENgJrBF4fc0f9jsh/Y0rUWvcio3c7xEZg&#10;I7AReCECHzHmHqUjHVOiVuDWjN4XQryb3ghsBDYCQeBzrFvYBtsIbAQ2At8GAh9xnvttILt7sRHY&#10;CGwERgR2zN1esRHYCGwEnofAjrnPw3q3tBHYCGwEXhxz13sPP8E8bXPSoxZbYuC3KBZCB8uQr+ff&#10;lQByMU3pqJ7k6ceifT0V8aNSzF6Ea8EUl0RT90EHFnk3fl9soiJ8d1LY5ns3bTH8Fg9c1NVDmp+c&#10;mm9awE1ya5rtx7rfGoG7jTKKPe3+rbZ4ccy9g9F7aw8fWN7EwG8UaJefmV2YwWxOjceifT0V8UNw&#10;uw77ItMwCNR0EsqsyYZZ/XLrbqo3JTa+3ouXlLzPQ6b2bQmtH+5+a3w+slFeHHMzf3QCQnSQ3Zt5&#10;mT85D8SU4aeTEZnBcnyJX1bPRbVShCk8nd0oIYy1ZB/QltkTvtKIM9P0X+NmlGnXw2RVopglqeVJ&#10;ukPCGHfyz575bfIVseO8jFrOMQOUP8Wn/utPdrD/4z/+YwT6Mxvpiyq62R3Ry78jfzq5A1DVLiSv&#10;l6BRRRjtcgwkMqmucf2ZuU8zWfAXFsUmO0CtVU3gLBUi4jQzhX8hKugFkHRWCWIlwiqgttStEzfP&#10;2xzHlm8FKqT8K1DN92yLJAj+m7HQrNwAVMg4eVTJ+GdTLH6lzk1mM4ce4qcNupxXYe/A6rjQ65BQ&#10;h7aF18OnwpjB66ip8NZiiRsiHKMEwNqRaoKMl4yFRJ4KoCiN86Sgp9EXzVW4HhlzEz7umNhzXcJ3&#10;sRP8XajAzss4I50XfjA/uQjz01W65uAiMY9Dgrxyzl9oeqQIU6DNbihj0lOxAHEl0LTIrmnEppYy&#10;8RSBQGWSgEuZzohVj28PPMnECt6d1Z15oQwkumoYuHkSoElcypSh/oUoLhX+6/UcHIISP8lH4r9G&#10;eRPEZt9rQPZfDhRLF4SCwpCt7Y5JifIBWDnZQmQXzOtVPyYro2skrOOgkrBD6aZreggFaBpb8CGj&#10;DD/5NvyheWChsGKTrbI1CghBw1xBfNfZq+X9i0lZw6dJ82dVQPMF7Vo+zYGJHoWqbYSz3lz1yI+n&#10;fzbfs++5hcKR+EmtZuUGoNlt9aIpIKrdFGNkmVOZVENaXN0wSoS0cef5gIxWbX6QinVc6HVYwe7U&#10;Lf8XwwdtVQ9bC6MDhAkKnqmX8hmLmVyOFqkVowRAs23mgxUW6CWAUF5Hte8j1GAoet4fHDXXrPPI&#10;mEuWC6UvshWN/uEZQMHnTF7LT/PE5WcuvzXJIAWSOjc5gMmgM1KExwcCoJOkp8hpmUc5s6YRVwel&#10;sPLHLKSoZ7g0q2NLUWXHpyet4nSAyUIDrSU5ZgCMqV6dBbTLAHIoHD05cPCQ+iVN1Ky6td0x5e3U&#10;lOYVRnPhrfeqSVwGFC3T8JjPuJrsKF3xqMD1W+MjfCKzKgDgSRZ75MAg2ZIlV1E2Zx7o5nstg7Vu&#10;z/eYyroCuM5uWxP6NsVaQt8qMwqP446/CMQBLRmaGxptXPhvuxnizGL4oK2573B708vq23BQdS19&#10;eCw2TfcwzdSLhDV6eKMjgtjtTKWF7PQaHMTEycdRcw2lR8Zcr5y2feSaN53PNGocSwYLrjzaz0S2&#10;uC9grSnCKsAQMhoa3Fvm0VtpxCozKomXcEnnmw+Y3JQFhCu504ExlLckx0SHlup1mlDWjp8mxK1Z&#10;daux1ilvr5iVmQ7dwab0q2UaXuczPkpXPM62xhvtqWILfKblAdwJ+1GsEVg9CifEnaocbjy9dTD6&#10;NN9rGaxTcUxlXQGk2DS7rdVrQt9RMadmFAPAJtPq03G3SP17xfqLMnX4oO2VNNIXi00z9arJIjcw&#10;3mg8OX3B7vw3cC2aq91/ZMzNcH1U+iZ81MtIHnWp+pht1CsMf9H0miKsBMqYDdRoNebHZUrCv4yf&#10;06kTTavn6FVcHplpEl84wDBOxv2A1dEM1wIMRS/4lPSCX+u2JMct1WtLKIsCPs9Vwjohbp5rtyTz&#10;65S3Y9/HM5oSrECsZRrGHMniPCZsH9MVt/6O6WCnz3OjUsPnVHlMwAflj97M0NwiWTJBVg+hXQbz&#10;6Hs1g/XCyhXAlt22dcHZK+2idlMsjyDTqRglQjLu6g1rJnGUP3q2cIrkWKANnytppBFypVheVKBw&#10;u/Ne5wbGQHaWC+06C6J3opjVW8a8Azi50fei9zE/2P6KYjwm8xnQSz4+1nQW8xIF0jRq1MnIq5T5&#10;9toNsLgZzvbBOxiH/OB6qt5HGD5PBuqR89w7rnLfQBXmFM4L2sTwmV1z4uYU8pntfpG2fLYLwtx5&#10;5AHaF+n7e3fzIwyf9+5jk7/3uHky4Lu5jcBG4EsjsOe5X9r8u/MbgY3AkxH4cDHXVz13rPCtwK2r&#10;v1H4cyx0Bwn1SDEX+Z+qfaVME8J7g5ECcNpQLXBFt0Y2uUl+K3xlYcMpDmOvp2JD/VgIbHzft+P5&#10;FnB23ecg8LFibpgeb6Hu4eK//vWvj+Bj/YcLQT745w4S6lt6FH7wW4TcUTdLIO+oe0eV01UoyLzD&#10;96ZrGe9YpX5Hj3aVz4fAk9/Zteay+NS1B8LHsd+uIuTj63gWOVmeb2gkKUPJnPclPn+lMMdZ8ZeV&#10;dBwogU9b81BFpbzK8JeFOUB+FJbTohp15UBWMnjgv1E7UPCvOkcgf+UVuUpGlD9tER38Ka8JBZSj&#10;DlFeteUFcZ7vlI/kBkU0ET0+WdkuAtqo9Ze/7CDlLRDw00ebtiJltHts4b9pS4V9tR2B1V5BgIbE&#10;MwhYVx0CkTBGmRgu3VeTGBH5mp4qHIuDyxgqYrFvumwBpNnB5kgxffVSTWbTFb2pDsJic0rz59Tt&#10;09w++AgIvHieyzRHFFgny8xOB618ykYE1MPialknWLm/rNZEjgvrFJ6BxwtoIw5n5Mvi5XVeExKw&#10;1MNQDGmI6TMnJSWz6hb5IxuSM6y1TnPjgVUk0uRfqZZo5b9omLvRRlKMPvIv1yxeaIGiN53cNfZt&#10;4wdPmceIQiD3EOrPz+mUkPOuyRde711GOilLLLKbTCNNTonXtsinspgarRaTVR5tqqA2S62rOWwC&#10;H+BklczaTAJojIh8V3Dz9AAJIRPKZxWNKjb+RtcIgllr7A4AuuL4qIHz4F/3fFAladZTHUa2eqXY&#10;NrdfOOT+6/kIvDjm4sSu9J72fGT4ScEkdMovSDSp3N+IorDCR/oQZ6QkNFow7ANJRIwWoiryXb2P&#10;KJ5IwNNnlDJmMptTPu5uE5VEO+1RJWWmgFRL6oYlkacfjaQIIEYcg0JmOhwYxKsCXsY4OSVfNPZt&#10;03ZkHtdHlljtiAsrngiXVELXtJF9NHjZVg2djTQ5JV5PWapSFfhIq8V88QSNKwWANV5jB3NmKtl/&#10;1ZkARxkQRr4M1CBfxS78DRBcUIiegFO3ZAqSUiJFz5OYj4pTHUa2em4OFmpMfXKffDICr4y5OLH0&#10;1nonW/t/keGnm/It9zcSiJvTyYgDvvFlrUXAlfTlyw0ChLMSJmJI1vt5TueQqI8RFtS7OqWtpMyL&#10;lq4kRRRQAqFEPr5COGgXD04SalW+sYYc241925RZMI8p6fYrHBxxYRHubXtm2Qsat8HFwl7S0NCp&#10;X9VqylJttFrM541IjAhhz1uHBdpTySkPjHip+4Gg3uKyuvA3d8zxQ3Pa1Aun5uAyFmr4SLMedWhs&#10;9dq7hRoXXW4Xe1cEXhlzcWIu45WZh9tlSiKfMjTEcTe2ikvl/hJPmU18//33zoDaOnac1f205I8i&#10;vxKLGQ9EE84jEN9FgRBwM2ckwLnn1ikbslFUqVJJmVfs2kiK0cc4tWbxsnpf5Z1p0jUYwPz0YtPY&#10;t40fvGAeU/eUC4twQon4u7Ahdmw0bkGopMmj/M1Ka7yPRqulj5VHOyaQnmLeJKNMXYwBFF7SOODK&#10;cXRx5cJW/Y3y1MrjAgznv3zaswXMwUl8Mg8iRpr1qENjq6dfTY0rPrbLPBmBb4ETQXT+yU9+8qhN&#10;Ht7PAIxkxt44IX2/Fj+OZALZlTUDb1SYSxQzXIIXwY6L65os/8a2dvWNwH0IvHKee5/Gu9ZG4AiB&#10;zOWZ7e6Au/3kYyLwLcxzPyayW6uNwEZgIzAisOe52ys2AhuBjcDzENgx93lY75Y2AhuBjcCOudsH&#10;NgIbgY3A8xDYMfd5WO+WNgIbgY3AjrnbBzYCG4GNwPMQ2DH3eVjvljYCG4GNwI652wc2AhuBjcDz&#10;ENgx93lY75Y2AhuBjcCOudsHNgIbgY3A8xDYMfd5WO+WNgIbgY3AjrnbBzYCG4GNwPMQOIm5093n&#10;0I6tvN6YfHDRxex6l63wxsLsIHWaK/DhKNJidOOAvbIupiN8YBZFOmXTrXcmcwSx9aaXtdaVhIy1&#10;fAPcn4/t2mgyET7C2S5EB1R61zSOtyJ23QOv5OK8Lm2X/MgIrGKuo5edud0H+jkf3DrbXbPf61EE&#10;cQ/cJ3/cWjtJq6abE773joWEFTIPvXcr04tcdYN1os8H2oWtL6fpjioCFDAlBO0elX+gSlvURuAt&#10;CKxiLmkXGN5sC21SAD6Z6LnvNQHRK7/nawGnqAwDt6M2c7iTRP/Kbtw1qlKMiJbNmwm+bnGNEIt5&#10;4OhiQ25ndnUyHg2dhvtTHaKAE7SmQH7eMX+vCggI3zZap+omnqjWqoBEPRXwTsJji3nMrufsyI6o&#10;TO7GyReFzQ2RPBccZzfrum22SoptA6TJ5yLHJTBTXdWwopprlLSSFM72143AA0grlqaFy5L2os5b&#10;R5wVTvkffvgBfXCJlA+eQlFlVhN4nNuXuFk1n+qNOMf30scU4y/7wrdQVCMCo/rUFB7kH4mVF+Vb&#10;v8a+7DMfHIFVzCWwskE9CabY8V7nwC1Mg6r/sUUpIZK/yMRnplKGollOGZ8Z9pRnhmiaRY4NqYxh&#10;ilG4zlhJsZO0TpRh2+nphM7chdQlJQQNIccEjpxk1NmK7i76NE34ZkxyHj3NG9gU8AKTjCnXzXaU&#10;jrBmOUQaGSH5rt1pCSVJ61CT2QgmM7gUMy2mGTZzWZrqSWfJ9cLAxkx1K3flg48z1pYXcsxoWYW3&#10;JJU10aepM70ML5ItklbD7DsWMz8mToKegG+KRhNw8FHVqoA4U2yaw/xHP/pRTR2dDJtJgjmVqfxp&#10;qspqPjXnTDIMWcvUmWaKxNlMf8k3x4waZyp8s6F+M2L6WDewN4+qko/Kj8k9rzvqLvlBEDiMuU45&#10;GYcmy2EMGzLMwRdfwdHJGEg4w7EcxpQ3buofKYkvIs0JkeGYYgrP1Z4MMdWt2fN//QQtTZgvUjnm&#10;eaTdJPVThxrNRwXQ37SJtz6zm6YjrB3X0iZJrB90SEJJE505FQoCpt6imCl2uLqY5uv0w4AnJhJY&#10;zdvmhyacW+UiV/NC0sqY0fK0IQsIuJ+WbLFKSHIj2mrJPbnemLzHK9M0i6LqXcyyMSbBXGRmnKaq&#10;TENoq0twproQ9rIM/WISgLOZ/pJvjk0fSV0uFRyPRhw7YnU/R+XHfl200S72cRA4jLmM2ORYJLDm&#10;Ht+c1YmShCpiAb7oiOLA+Ytz29pPU+MxXWK+oMM5teET/7NK5qdITjZvw02NyPw0ZjlXYsQqx8sD&#10;J5PUb4R7VCDPap25P9xCiGWKVyXXhJLo72yxddChHqCm09uxigOe5jJtFFWb8I6kgmly2aOMlqP8&#10;BTiEJ23Kp2VqsO9aPw89ktzTKk6Wp1kUvUW4aJoxCeYiMyN3D4tUlWbta4jpeyrj0wwkePfAt45H&#10;4kimF7lUrI3YID0y+tivhzvqFvjeCBzGXEZsZkmmwEMVrudOBuOFDG/iLHNYFeW+z0nZ+FQ0kywL&#10;c//r1KY9+GPgmSqRD2Uct1TxZCYazpGZayjHRwqU9GEFJR26C/iaAj6bQxSDBI/3gelj0ee6VSdK&#10;LaGkDxAZqEmcbutHiTgJoAJYZUZhEENgnUwxjQoy3gEkL6R36y2jZZPfklSa6HN8w7lItkjX0Na2&#10;WnLPPGxFbUKY1m/JQ6llZ7nTn9qlJjBtSTCbTKNkhJymqvRJa4MabJ07oxLdwdmS/lLHc9Q4abie&#10;TXVt9DG552NddEt7AgI7N88TQH5BE1zJGPMfJycYF4Dnr7VY4G5W6RcYZjf55RHYMfcbdAECii8M&#10;P07fPlrM/TjIbE2+GgI75n41i+/+bgQ2Aq9EYHN/X4n+bnsjsBH4agjsmPvVLL77uxHYCLwSgR1z&#10;X4n+bnsjsBH4agjsmPvVLL77uxHYCLwSgR1zX4n+bnsjsBH4agjsmPvVLL77uxHYCLwSgR1zX4n+&#10;bnsjsBH4agjsmPvVLL77uxHYCLwSgR1zX4n+bnsjsBH4agjsmPvVLL77uxHYCLwSgR1zX4n+bnsj&#10;sBH4agjsmPvVLL77uxHYCLwSgZOY66auF3eSZVvS5LNapOwdu+v2povtqJMvy21ML25cTUPuZW6y&#10;k7ZR7xr10/LZkhX575eB+O70xmPutfsU1gG+//77Bvso/whPwKm57FqxmD4bFqf8K4fFbnsj8G4I&#10;nOf9ZUtAtl6+ElYS1Mjitd4v/L7uJAHBxQQt97VysVYyYrDVtxmG3uPzwPTGdyhMQCS7AZ+f/vSn&#10;NZ3HTT1Npg/2z13s54vDmN835W9qZRfeCHwaBBLIxgMzLySnSEvrwk9SLdhPsjNYmA8nyXRgvvQU&#10;yM8kNTBTpB+zv5hKkgJHmtTzSRhj4sjsFZt8QjbkN4UplqbNHpT0X+rGyehvT/mMCNjWkZ5pQtD4&#10;mTNWTKN2vwLov1VCkugk3VGURNXobBVxCCw2HcSOFI6bWrIpHG3/+q//WhhH+bG7PWo4p4MqwHfN&#10;9BOBHMRtVMm+V98YvWKf2Qh8RgR+l2D1SHVHnaOXAe+Bw2MMlAm1HhggjD7GZdPhODITHK+Mqwxs&#10;5FiR7+T3RTICDZ0ObMsbHBNzrdiaTjCqEcEYbd8T7ypEItBAi+QqU62QU7W1ogCqpLAg09DJz1Sc&#10;KqC2QTj9jQ7Gvmg4VTjN5d/abuJjjYyjfOFVkwpv7Yt9V+eopJPEi6oOKa/PjFB/xpG2dd4IiMDJ&#10;81xu9wwZPG4j5ygjhOd6pCbjPrHl3M2MKQcmTk/OXX7ylylUF9khRzltLuYdKAokuxeSuQs2YRoa&#10;kq2SjxHT1Ll+1ISMNSaJ8Rlxbt6pSGHK0F9LmgJOtdtnmgQeHcwgV7MXU5Izmb0Ss8wXB54CqA6Z&#10;/YnMIvewD1jrbBFt083o0BCeKpwszvXfpnDreJPvg3V6V/M3i97i+Y/Zz5Ly8sji5E/79a9/TZLK&#10;/bRhMSj2X58OgVXM5fmsb88MAQzsTJ0Yri3n7thzQ4/D0oj2QHRQKZMmnhIywp0Y8uHJIIFjjJjm&#10;lDV/O1oZ6TKDpmuG17wT89nCNOMhWQup6zNuY7dRhgBhmE6QbV0mBxcaoiolBTAX/yvgYBEikXPG&#10;afnokDzzFpsqDA5mcT7NaZ+2mvyj/M2Lvvhy1Un9usuklCbDEHasudyvoLTLbAQ+NALrCX9Ut9jR&#10;48g8y6P8+nmu94nthvGO57l5sulloM77qqrGpvY8Nw9b+csCVIlA7+59nps74vF5aH20mtv/+jS2&#10;3k3ntjoFKmKCJrztwPKRX68QeXoT5e24JmvPc2sHq8Bm36rn9NnCKD9PbBtuAVCfyfPcajjKjM8W&#10;Ul4A94OF9Qjd/346BHY+tEtXRCazTAl3pthLYD2uEDNx8px/nOzFj+vZlvR1Edgx9+vafvd8I7AR&#10;eD4Cm4f2fMx3ixuBjcDXReAw5t5N/co7pVMqV0N9Uf4mCtmpMZUW4lMrz2vDm0h0tfpj9USyr+kQ&#10;y4Hfp737RAWA+jqlkH75rpKPPmZdjn3Zy0+/G1BHrdwE5mIlyRHgN8m/aLUjNRZt4czyAG/63Gqa&#10;Jlx3XbeIVg40lX9jizf1LoWjw2n1tTVvsvXJPDfPp19I/cIwN43MU0u7gCHEp1b+bhLdY/VEK3rN&#10;08yox9PkP/iDPzh1jm+4AO/T9ASerfP+7e///u89Zv0fVjty0elfDLa/+7u/u46V6wuvf5rtrldc&#10;l5yq4TrORzXxNDk8pmcMvhNQj+3F+vpxenXpyhy99csy+xRoTK28ws6bZUVnJcBI/Wpv7a9Qv7Ig&#10;wVbawoC60Mq/XMbQ+FoK8SV4lMzaicakqmv1lWnTaw5Y1XNcRIGQKbUhJX3pjyYh7HGstpzhX3kf&#10;4ZWkp8GkMiA8GbpdZX/ZEDKzcEIOoW2NtuaklIdAJ0UiP9OKfIpm06xqiHrin+UZylGr00/UppaA&#10;uNhDffItUJGWv7SmtVRDPHOsNNkcQUME1L8WFhOrhMBSG43tlNmgcCGHTVOr+Xl+aiaqC69qKNC+&#10;pKRKRmA00c9PHaat26lN6JlKVtvqMPEEW/SnGEYHl13W5UmeiW4eTJ0hFhkHy8KXWmGhG0GI7bS4&#10;tnb4WL66dNymjrXgxr9NyJE/n8xz3VPGVbosTacBdIJ94B2crsa11ym6qvzRH/1RzMOtkKo4X6Ok&#10;jvsXf/EXCtQSCuSMy2ZpJXMWF94CDbMVWlQgtVimmlY8oF19F2WYD9phVMqNFY0iRF+v8wVb5DNu&#10;boDaCHS7ialMpswIZBlp1ZP5VwsxaDKdotIjowMdH29PmNjS8XHnCnsKAlQBdpTkJ9/1kQg/mcch&#10;1l0O1g2BnmSQQMraYQEEfKeT2g5tf/WrX/ETTEQ7lgUKVMWmeu2f/dmf0fof/uEfKsc10VGD5cla&#10;nPL8653H6ef3f//3mdXSa7gn4GktFLt4E4YDpC0HPN1EEzUM84IV2SJPQ3w4UD4K18Io4Bpw1yxb&#10;Ml2otkMyjtegoKRLrVEDFwVkw6trYwBKGF0eTh+FN/LFTQy9FEVgzqewxsVtHKdTh8FbdMWf/exn&#10;VqymYYm0KDGWdVRlIhBb6Bg+0vG85KB8uBHBcJCAgIieemvivw2oqTNokWBCLRpCiBABbFUYTKqn&#10;ZWTVUYPa/tSy9kh/zqQVwHVjDO1VnGJGvOqu9V/aChQLZ770bEHqFwpBNzL8Ax8NVOoXi/CNgxKZ&#10;/DTqF/aWxua/CLxO/aJ8SFCV6JW2GJAcY1RW+HMw8rXkILSPXstfhtT2L65GF+hySHQLDljqEuPo&#10;2pUt0BhLxmJ89PrtYUUY2OXj8V15EGiOu+DfGuW0ocZbo9cCGGMpB21FzPhSg129TPIX5UO0C+uM&#10;uloh9/s38R1sneigrdGQwTNefUcre2Z0ADQkbmqpzIwsRsSBBUdbCR9jYUBAAaHDfC3QRI2wgWwo&#10;BLyKOT5DZOHf2Es8Mzlo1xVxo0VBji1soiFggAM0hsaRwxDQZUgm6FTT0LqSmV4oXOURaBCgrqZJ&#10;W1UHRBGn+Jc+EispObX7kTNoEaBgJKoDaHNt8KeTAD4Vk9Hh66hBB11IbZGGTETV2dh4Icf9uLha&#10;bPSxOADF1k+ibli3kNtVYhNyG/ULG4ToFYUq9YurBObxwm6BxDK64aVmQf3SqxZELx/P0VvAPeVr&#10;RUOR9RKCGu3BsVM8rw3XZVLFSQEdVMLRh6hhx+lX5ek1FtlCArDnProuHzZo4uKwuah+1NDRg3I6&#10;66wwczdLOpERZ76n1T2J6RkqTuVyMaOuMeIt7wPBKhcqlMyMaYHS0V9oWG+BazHDBNctByefsTAh&#10;DwUowAFQ11E9ttigGAt4J+Hti7cFlDl6sySMYTMqTZYjc96/+qu/qvKdhTBA0PDIYeK0U7OiRm66&#10;q2QEhg7KddQbEQq0CYQ+g1d71eSqc/HWpLblPa4fqaceZ9ZZMTlyeAXiM4YLkWHoOYHlsw6X7oXg&#10;rUmzIEKMTppv4Y03xFxuSbwS+qiB64yXOK+r3vhwjJvW9jhDsbz/sYAdw1+do+H3ufV2AXztkkRe&#10;GkUIFSlPrfFuFLH8RW+RAKZeuAJrVHKOXEHBaZy/A2VzBaceqreQqfDoCejCQkN2JxeVZgl6JKS0&#10;SxMUFlJ7x0k6vl5E4e28zbWS3iwLbGuI2zGRP/IwOhvF9EuR52Qiuxf8xhPBps4+uHdDfyKIuoEh&#10;QyJqRLEKyJU37NVAjPC7mcG4AVCjEjFIDds4SUPxTM60wipALOYAW7eJYbNdg6J5greAfAhJtAhQ&#10;wkg0n4Ynje6/OB7W/OGHH5TAcXse5dDg29dWU4fhKmh1BI4t0pD60IsaTxGIxa2IBEMqxyNjnope&#10;RRBeH8JccXKxAhMb4sMQc9cOPnmYWTFpDt/QRu1goityPVDadK9w7I7nZymXSEam/zoNRUIdI/PI&#10;m0vHpz6gb9OXVHd3Ks/775bw8opcQnL1fqMyeWGlHN9WvVHmrn43AoDvrHN/gsAnwuSGee48Zu+z&#10;HxIB5k3M4/J64UPquJXaCHxFBDb39ytaffd5I7AReBUCe577KuR3uxuBjcBXROBqzL2JmXdT4fdD&#10;Pe8lptxH/s1LJ96fZIkMx7yOCN2WB/8XU3A+sCNvea3vk/676cutFy6ruPJ267T77+QVp6zcNZin&#10;1U/7NS3wQLEL5nejrp4ybm+iqN7X8aNa18fRQsnrVN3HKn9RWt5DrnG+GnMvtvpximFjXi/6iH26&#10;7zjvml2SRUleqrpUwFerP/7xj1+7beNbaL4s1uGV16NygLr4AWlv31BxQc99V7d5C5jvqthF4Q/U&#10;/+Nn3Fhzsl13cRG3JxcjzsqJCFHoSIFVzHVVfCaARvH8bEsrWmEnR/Vq7yKSLPWwgD9VrkrInEgJ&#10;7kfjGvgIsZZLRiwfUR5kDel00hEiE0toWRrlikgWD7lA8ohDnV44+c0cSgVQL/rYO+Xw7Xk7woFT&#10;76x3sRg/+XAcsRXkLEFrugUTDijDIjkXqMfkAotkd4RQ8/SxVlfV2EjmD9+Z5ypKPF2HaGGby8+j&#10;3lFMKNRhujqnmZifEWuP4gC5fRH2qDS1UcSOdwDKV1pDo2KosWIFu9yU0ei5MUrh1mg8XySzGtdV&#10;pc0r6jx99H9X6cfzVThGrG4Qax4hn1EWU6pewzM+nGFVvYLCsZfTvRY3Rn+Lf1KYhW68+60g1C44&#10;zx1dwl43PfPT8RK1HV8ORn1GAKuN7IXKW10bpWsUzjpcGyKeyB0jhqxXHx/GXITKEVQtvisXED1c&#10;m8XCvUooTGHJIW35p7NO1sNKS5VJKWtwbC7u7gENIa1xEEM95F9Cp8RETnJgt/lJDBWL8SOOLDDk&#10;+qmEEGmm5TnZOJrTYoLGh4N4jBRJ/IlJN4HMpeMuYueT5cbSHK3eQB7ZmRbDTRXCQZiIsTrAVprj&#10;qDAt1rsBr9V8WHbqKtHoE1EI1EEBUIO6CN8FTHzL7R57Z+tyYVvvothIM60c2aiH24ghH8ynp8Ec&#10;w2mnNhqpotZFW1me3gw1NCpc/EWjXM/sMq2MynhrlfsqhwyfcJ0V2HjAdFBp/OXi3OYVC3D4S30S&#10;MhytGqJenmNNTkpkwEnaYzdHWQajhPIRT/kIIRPrYPEKWwcrzEGnRKlSq6u/UThxhpJysl0TbbHR&#10;YzlTXSIFRv50I9arNuZmjqVR9MbRRg4fLWIXOOCkrgKwEnMMIDh/eF7gSXfWd8mHMZf7bplRubWp&#10;S75pyTXzBBEJha1wOIJBBI29gLutQa4GOtkooWEtycdVx3yUT9Oe9+YXKDFzZXPz0/E//VTqpBQa&#10;oFyzURtHcxQrARQ95S/lquNPQpj+pBXxkjZJqfzUBvLIzlROVphzUCcF0a3SHJvClA9NmQN+ZsH8&#10;yKDDRorKY5l2PW+cyLF3tq6rtN5VP6km5nzlyNKikxSzXubDIMTdGRKYb2qjkSpqXXS2F46fhkZt&#10;AsNhnaCN7zVlvMBTJTSKSIMfEZKuMu2jPGC4gnhpiNpHuOlXDRz9jV6HuzhlstaO0E2dnPEi4SUf&#10;R1PjB494NjJx84p6W0lfoqFGHxGeZkqklj1tuKnqNIntyJ9uxHrVRj2779g8spEXQjGPaQivqBQ/&#10;R0nOEDRCVsSOp48lD2MuvZJwMn1/gh5ZlU0sGAvzr7ucxJzI8ZLi7ju4by4jxOKj5sKCVw4lKwcR&#10;F9FpnGsDOqOOcJyHj+tnYSDFRUmfyKOG9X2BpqIXPoJI727d60//k1+brYmq92vsCjJncuUPsNJ4&#10;rDilVAJRpTmmCY0rKUixTnyAziv5eK3CRori+zRz8x29m5q4YYKhaRoNM7OwAGGL2SXDSfONNnKO&#10;4zSnyoyDuVdOQ6O1vlYmLhTrVGkJxAhpPGD+wnbymNe4Nf9HlKGWoBCLnDJZDSLUYpIx5SuP/OCG&#10;ZyMTL7yC6OZ0MmnCLyJMVMlkeW2F+m/jT0+J9U3akY2whRbhg2uBCdJAG62yyxr3K7JqY9wrLy0O&#10;Yy59lvkKZOP7k3ATKcAwmBaWBpoeEuCSHR3VMbyXMu9emwSis1zDNnVqHEQU83kWqvpwHW/Ojmr8&#10;rM/CRssR9/H1XKMyYhc2zpM4xgZAM9Sd7193i5QEAQm1dZPcKqeBnId0VKwXBjzAGUHdcC9yApGc&#10;bCuKmGUysbUXigL2FMj9KQiHMXn6KuPW3kXhI5qpBRjD0qNxoXpF1+m9gW02smIektZ97zivm8UK&#10;DY21WUdlEI6obLvjCPJTtR15wIx8XNFtBBZeMYLDJQThle+7ZrJiTfzKkYhK01ejjR884qkbGBnW&#10;XqGvUjjPFtYIy8kOj5nBlX3OTodY03NN/420IxthXCyCPubMJkoArDsKcK1yjkXXCBrVo64szvnW&#10;OBH0GRDrnOLUVF+kAJdGpiensfLzosFgOHr893k79QE1J7QxO377OpYP2LU7VCLmctk7vTmukreb&#10;3oHzrrIR2AhsBO5E4Jtdn3snHrvaRmAjsBF4TwQOYy436T6B5qEPd22uKeGYubQPSX23Nn3D9p4K&#10;/042mmQV5BOas4msGvHn+mHxG7VqwtfPicLPySOttgZoVPj9DHfKhroDurpq+I3A7uobgdcicBhz&#10;k7nAda+uhXTNxAOJMXd3ngcoR6tu75Z5WrGudjwt/MYCd4DMJWFNvXujSq+qfp3h8yoNd7sbgesI&#10;HMbcbPlOtOXVYTI+sHJiMb/LfCQ0rUoyiVqVi+Lc2Vmkr84zWXOijSgK/PznP6/FMs+thREb0gjH&#10;kZxZ3pQBNZJeGo3HV94//elPeY/ZMsGw5IC/MuP2DXWbgNso5ysfxr7U8vzr5FSGiCCHJBPoKueH&#10;k/50XZevvEWyrpFce0MFUCjE3DX2WsTPKUPMbrZlGK57lTtk7+zmArrGcLvO8Lnu97vkRuBVCBzG&#10;3LrY0CURjJxTygDR2VWQWa9aSSbpZKVO+coP4U6obUUhri9BFBH/l7/8ZS2mqFbYfCpGIi4VWcmc&#10;do8YUC7rM8FiZlUS5KhrvsXvv/+eBT1tdafsMrrgDXXl5lWLujA5jyZk+zQ6kHn6qEUT2ffWJJjU&#10;dRFuIwgRvEaO2Zp658o2PiY6y9SYVlDShaKcp0djXsU1Q4x2XQPb0oK5tpwlE7qQtAWaEDp1GKFr&#10;DDcj/inD51WjaLe7EbiOwMl+Cwwkh5DUWNeNL6Sz8tkhnaXmI8mEMdaoUwQO6Bzyx6ZpAW20FlOH&#10;VthiDE7CB60wzluyrCMGVE2wOOaSm6acU4FQvKhFi5WbV1FqGQNdiE75Sgdi8Q2r/1zFGZADuIg1&#10;glBLpWeLa+pdsmnIKXB/idriIq+iCy35tESEtnuUf9BrCZpjlBB7Ap11R+hGN7vC8Lnu97vkRuBV&#10;CKxiLnGWmUWIfTj9aY5VJ3SNPNb6xnBq1CmaYFbFSCYGLdIC1mLKHAujIXqar5eHm1NaIX81fpeR&#10;zpna9VxyVJHNRUwxgXETm45PMwZSvtGBiHfM+CrIzg2R431DIwi1VHo2d9ODYACsG6pRfZFXcSRB&#10;Vcse5R/EFnaBA6lio68voEvhKwyfV42i3e5G4DoCq5hrUkX5Bd51nuZY9fEiUeOI+69mjTqlcKrI&#10;WjlKC1iLKWcsjIZSYDkgAk7JEY3fZURDbZPHLXLJIbZddSSxyEkbxcYMNTteTo50IOIdypup1w/y&#10;JUr5sxGEWio9y9y0moIeSZ2iFR8KL/IqrhliIOAT+bZzpk+ZsalT1/bkQZ0X0AWKKwyfFN4HG4EP&#10;i8DmRPx2esv9+OnOFHebkGCB8JuYKne3tStuBDYCHxyBzYn44Aba6m0ENgLfFAJ7nvtNmXN3ZiOw&#10;EfjgCOx57gc30FZvI7AR+KYQOIy5WcQ+dtel7zWVxdshcfF/3e/u7TJPJVzhlYWVgHpXiAYWayzh&#10;o/c/YVdf7DiYXyx52nfpwiNP9womEX4FkFETacdXKMKt7hW2t+/xrpSs2x9PnfwUw0UBhd+Hj2Ll&#10;qkw53Hco5qrzK7CshYdlfocOp1WaRd6C3mlb9xVojPn73uveM8/l3foDsxze1/m31zKtwBU5MDXk&#10;aLBybh2ScBoKy3c4lYwCbvZ8pbDS3Hf4VPKVAi9P5+dKjyuqWsaNX0/Ls/yOpcenvPCAfySQ1Rd3&#10;zyqo6CLCO3ayjz6snmThzUO2TNTBHkKXf1e3+fgpMk/d71IBo8n4YTkX64c4zxKukAJwguwITtjN&#10;JtlGJavQKk7Pgcd8u54/kSvnbTQ/KZP1rZxPQ55MMgX3dfendZVcFwU3ydPyooMEREW3EYf2r61T&#10;ngM+yVYgVrUvnvFDSdSLhjanAn/yJ3+iGrW63RG3sBhst2qohLrRvT21IjI1kAXqjub+RPnWOxrl&#10;ZJpoCvOXzpACMa61YiN/thbTZYTwl03TRLzLnmp34a2dzc8QaoIt5U3wlSb4mdb9awp+9WGL2a44&#10;NwXiMDbU3FitNLQl7Rol4yR2MAOqWbM6fJQPAgoJ/jakGrXjdXQ4NGIUPWrUJ0NVqzX1jtzG/taA&#10;UAevrqIC9ivCq9pBRm9szrz2ruqEAm4TrZYGVRP7HgyrBflXB+CAMs1bmuum6SrcKrFFRaO6MceX&#10;5rmmEkFF2GLONTAky+mh8OpGTBi9CbIlN8Zm4aeBhssXxSQvMQVQGjcOTtSt0kj6TBgpL0ZepVk8&#10;KygKEWXa5aSSmeBU/2sNjeW9QphX48oESgmZuUgjbskEWeLqPBdjjJNoOmJnkUMH9bPvvvvOwo3X&#10;a1sUzhJjsKrroxdU42QogawRdxmZu/aofrBvsmZwPk1wW+p9n6zlWsWkjSahaOn8Wot0MBZs7SLh&#10;KGWhJaWrcAAIMowRVZnZmQ+KKj8rv3zsS3IdjkknaxrQPMlBAYe0Zh1J2FKZpWtSEvkhtbvxkAPB&#10;7piTqXpIY5yjfw3foWi3tc+BsTlDTVeK/9TI29jeGRcxYlNv4TZUkexj79rtmmZqCR+b3cPypxWC&#10;BuOx3aAsvCuial5IT9ZaccvGvMeCNXVmY963obpw3dD6aWjMgdv6689LMddUS+3xinAbEfjLFEmZ&#10;s3CcVEuVDMbdsfkteEDBMbW8CjXCGLdmisISmCFEJs5gy6TbkzZmT3BTDC85lfKtIcvU8lM4Tk8G&#10;hLRri2HWLSQQreiU3FnvPeun8XpHwAmg9U6z8WV9yO4DO4kbWC0xmsIjc3dUFR0qiySJnrLJ3Jg+&#10;q5YP/qZcbC1ms45Gi6h+Ra2asjAaApdOGD536G3V5VJ+5JePfaEwxaIzB7pZ0oCifxIg0k2zQNlc&#10;M1bLhVqBHdnVtYnaweTlmz6RaNktm+2aM0zTlVplqk97YFUToR65jVUW+S6nCR+b2smLY97o8aN3&#10;0fdqqZbQs+WFpHytxc8p874lVG3M+zZUj1y3CR9z4E47dSnmTmtqGKc/qDhNZjdWZOTklorZpVQ3&#10;jVcLE9Gcq/sqTwPLlAX9owSIzuEZFabkqw1Nu3DrSSdZtVZLJrgW6L4tfsbndGPiv7W0xpflyoTY&#10;xXPMNXN32hYKa198bsqibrXqzTh+31p0DkiVXDLHRnGqmrIwBWjdWjhMthVdPNrmr8Yvn/aFYlXn&#10;JhBPq9FHhJnDmgczz3x045oLtfZrZFdPoV4zzlGsUbQjxGHSnIEzupnj5Q59UmXtNqf5Lo98WLVx&#10;EvX0Pmn8qLzJb5p3WRj/bHkh0+WkzJky78eEqsgP874N1YXrVuFjDtxpp+6PuaDADZS7uhB6Lj7s&#10;5wrsPNfZqPdQI2HUGyLOc4coJxUXTwrLaVKvLDDAnD7prw2NnTesOxTXb7Eip951KnBMJuj5kSXM&#10;SQanHedDo6bb864ZOY3X2xQerzRX+LJVyJq5q/s2bvfFLH5ppaXzay3SQS24eHUJFE6s2usUicU0&#10;hGVdmYCo9ROhxi9vfQn465SIicLZx5LooHelIjeeLRcqIRj1VBgJjV09HYcLxrnl3foy1POWpHWd&#10;rpT4ktT0F/WJkqeEb0KeLn1lUURT260C+PhokZ9NiOPLJI/TZJFjXsiMyjyunDLvx9SZlXnfhurC&#10;dRWu39p0nstPDf3bk5l57YONwMsRyHue8cWmL9yepiEK1NeJT2v3tKH6DvO08Bcs0PDJy8bnQEFz&#10;9aX3tNH757mHUXz/sRG4FwEnC0wcxiTbTD2uL6q7t/1/rMcs6RvOkfx2fLaEEQEm6XltsMBnc3+3&#10;82wENgIbgechsOe5z8N6t7QR2AhsBA5j7kXOq0uU+GTNLK8O7ibwrO1xH9MOmT6Yd02SL0PeScOm&#10;/3Wi5IKHep2y6RrPZ96A35o8WMrvraNuygE93Sb4qKErCgRzWvGFZ3S+Ur11cERpLWT972nHbf0O&#10;Pa1Y0b51xK3ZuuPQE14+U6e91bvG1kexzZpHrng06C6iui62mueecl4B0aXgfFji44ta1gPVdfW3&#10;DrBF+fsyBZiqB7Eue2Sl0UcjLj8kSkpm5XkoL6kvesbbTcMTz4vrVWwL8Ke7yL9dk/FqJ6+6fS5C&#10;DYyuunO9fXQOqfctCmMd9ms+krD+93q7H5BH24aeXpo1bQ932nEdDmOEd1wL8ANvHKACfsoXt/B5&#10;saPXeVPOa6PEsRxnZM2GY6cGUo98mZi30o2f18SGn5eXgBwgx1eQWYrh+8EpsbK+cc6yPmm+apU3&#10;4IrV9h5UP+B4yq2MwhRApv3yOPogMMIjU7SjxpSaGeQbC7Yxa/nX9fl2UM1VZkplro3a2cbCtAvp&#10;b2VGhk/M4jax5VuWpCxeW7fdpmdlW1og1m/mqOTXWDZMzaaw0KXjdfFmRaM6XpqjQGvLvodArEE1&#10;ZQCJ0TkIESN8Uy1rYfmycmrtSMXWumnLWnG8/Nv6m9YzKJqBIoSSI482w/x0vNT3/tFhOjTSi8ZL&#10;TluVfj0OPZ2qxR/tMsVtHKHNiG3FghTeKp8C2s6TUS+85ASHRCrPWCVDLGjoz7po/D/FWtfy8+rz&#10;XCeJjQzKHIcVneOzBUpWVp9KtE/l5zWmHSXlmPLtbIX17ZlPMZtWe1abj0RGkwTXN86V1RMeZF39&#10;zjHSMmfHFbx9q1zPkWgbs6mhdFuX9HOgkAwkF9IHgQU1M2WkKiIqE5bGrKVkzakcMmvWzzfAa6NT&#10;i4gDayF9JKJwvvMchp//5t/8GzkLfCeHUJOMnvo6S1m99dGaQBoyC9YHIhYn6PrcGzXyK7WkzB6x&#10;Xe3CEQE6aNSexvpjW6Z2bnN22ajxH/AJqXfkm9aG9G3KJFCKLYs3aVqCePXnMGuAq/0bsWSk9hqj&#10;PqOBaqbkKY+WWlfGC8V+t4b8f7Ar29DIAEQf+SlHlqr063HocSZLbh0smfnG6ypujfY9GrF5NS5a&#10;hznlZVfp4RRGeR01abYd1JHTgkCciiU0lsxK80rmnvpe1e1qzPVZyUigxHVsnqXRPq0zRtzE6htJ&#10;sbLawAJzIjMXFk5mLToD9ZTIiH+c7ggXUimTOFcpUatxPRu3Esv5IBuvEk1bkfDKQfZwmKb/WlAz&#10;Yxt611iwjVlLySvcsAg8bVRCBM+FoFSNROT0C2OBRhLlUWWUnPXhsnS0JqE5zg0+XJ9iVlps6ZYx&#10;+prtar+aXdqoO/p5U2rnqZCRb1qL6QyAkLnnIpFglsfhTgv9Gd6htFLsyEBrBE7Hi9Ud0Xw0ENap&#10;QwOFfQ4rz+LIUpgm9uWg0eFsKDw0xqDPbRyM2b2s4tZo36MRa99prg09HingtKhNX6RZ/exnP8NA&#10;nOF6xk/Ke7E5InxHPmPTkjlT+YqnTngp5obz2giUQJ/pG2ARAhhXspunrL50xtHCt/y8I1Ks7shF&#10;r8JnlCcAAdwpsRIJF/fTIy7kds9neZXriZzcpxBi8A9nnY1z4tTb3q1pObmijr4oDRoYGwu23ojd&#10;91R02mjmYrJXsSBQLIjIhELsXq+CGaUxa4xbfXG9EWUjv9LBNdtVz252OXL36niUuSm18yiTKDPy&#10;TdN3DuJy9RnUYig6b8L9ptsOKMQ5clq5lSlu66fjZapkGxpSn1HYRwpHlsI0jX7dhDOIcgtFE3zC&#10;8Kan45P3RvteG3F8q+SeWXUIOInOdJVxzbF7LUXVGgQ86b2IJRc2Xfy1irkj57URKPmZ+azbo2Rc&#10;NVafHL76XN8z8vMa066qSzEsl/kRf3mF4QJF01eIjKfzXJsjlANl3qI2rmfjVjIZDBG57h6APl4t&#10;UW/BTM3r2n9gDP72rRdThsx3vJv2rwralPsYrEJmxSecIbYX3K3RxsKkPLcUNEegH7mt1SJmVq6m&#10;bJKB0ekDN3H15m7toCP5VcrsEdtVaUcE6KDRHE+oT4m2R6pK6iVyOTS4OTW8NlXl6eoGoyirZ7JC&#10;fLEwkhn2+bcZiEmZPHtbXDPFKSCPtq2cuTJeRoXb0GA24LQXz/fi2rofCY1+3STTBbcN4oPP0Ioz&#10;CX6agbuVb7TvtRHb21qCe50egS1z26y5Qn86oiaVjNOCgE7F9RsTJHaNcMX3jrzoNZwIHOLi9PO+&#10;K0mtpXPf9Hr97Y2+UALuxSUBj+SAa9XFqEdhAsrXQeldDRT3fqafT3tEQOe2aZv1Xc19q/DXxNxb&#10;tdzlNwIbgY3At4HApee530ZXdy82AhuBjcDLEdgx9+Um2ApsBDYCXwiBt3J/r0Alh8+n1Fc22bwi&#10;86jMxTdmR9V9oXHEVnLN7FjXh/HWfe8OvgWcXXcjsBF4OQJv4v5e1F6G6MWErBdlvlMxVkrxsvVo&#10;ycFRLJYQwcsKVs+cZpx9J8232I3ARuBzIJA1a+3gIvc3nXTBWiUgRqDsHUtWemXq1l1+Q5RkbYfL&#10;O+SDjcxXl4imfEjGOT/WqjxU1auKZTVl9KnswBA6G/E3DN3WwSNg9/mNwEbgKyNw9XluuL9SA4gv&#10;3EqPOUErAbFdc5KQtYZpo17bjsS1yi1j6Mh8dXsdVsyxcBWtpCHyWecKbZlrKz2Rdr08hHFQ2YGm&#10;EXKhfuI1mrtElOnt2MHPcdXdWm4ENgJPROBqzA331+XuZq510b4/1fnialBLNvpsej3NGDoyX929&#10;DH0MkXnSus4VWnNlntITGzswfTzS/ImG201tBDYCnxKBSzG3cn9zU8C8745UsgHpiD57hOJ15mtl&#10;Fa9rndITGztQ3W7V/FP6xVZ6I7AReB8Ebub+OrH1Nf1pKtmFzkf02aMqa+ZrrXWaK7QWXtMTKzvQ&#10;uTnCTzW/dafn97HslroR2Ah8RAQ2D+0jWmXrtBHYCHyrCFx6tvCtdn73ayOwEdgIPBmBHXOfDPhu&#10;biOwEfjSCOyY+6XNvzu/EdgIPBmBVczNzp68MbuoltvmtpdIF98puSXzNNmnexhnJ+OjdHXhiXFw&#10;MdvgxX61YqeaTMXm9eOCXpyKR7ueXyc3X886bKMLybdmYL0P1XUtHUBNPoI+U23dcfXnP/95pYBP&#10;d+CeVtexp4ZwEGUoHQ2B68hfzB98XeBpybT4duVP2/rIBQ5jrllPsvj/yjYCJsKhyn0Jet0Ge5FK&#10;NglvTnOawlxIqqL3QP+6JrX1miNvsaP5WuGn7Tv8Hri9RSaI3Zcd4y2N3lrX1La//OUv76CAJ6nw&#10;wsSOrIekH761a28vrwXP0+K+vaWPLeEw5pImJMxXluIaI7KburNIbO/E1iszJ8kgwLdX40yTg4AT&#10;PcO3KeE8Q2HTUPLtFCY7tNcptvMFS7qKS8lK4F/JFEhg4/dkmvNKkPVtFqg/EWUBJNvBKpa//Ld2&#10;p2pilgQXBSd30RWjK5CSdNaKWZpWd9KJ8iYyEeqqc20rXasnq42Ey4+7uduoxxolhq5CTKKRKViV&#10;iQQqpjs15wpiq7nTnB3PXL7NBBHOX8KiX3G8mJfFNEJEydxvCa/99d9MFSOcMypZ/TN9j3BnZ0mK&#10;EYsHTApADmKm8jd/8zcKFFuToZw6HoxKWJG6awWq3rEhEOGWZDbtXwHZVqKhOjQ0MoTbbk2tVhva&#10;Ol4coI0pCldN1IfCfOuQ/qsF0Rz9f/GLXzTHqM72bR+vni3UFIcSzEDNvQiMcZwhtPHTZE3EZTgI&#10;mcHhahKFTYuUuqzqdYRXorAM2tQdWcUxQ7i2bHRAo4jiAPXIYmQqNnLMkB+Bj5nm/CTTEZqbphTd&#10;Ml9O2k7kNLEUY8rM5UfyMeTg3BlFZ06auZYeLeZiodIZ4yiJWGDBC53auFcOCJsUz89RitmaatSS&#10;dG3MOozT1wy+lPHeJUlba8pbVDLeccVNUm6FSw/R0F7V+Mk3x6ZnhpeI9fkXHaQI8uFqbdewDmpI&#10;rpHwvXj4QyvgSX42lQEBLXv0WWdEHtO7NjlUZ/44+qfFIpwDeieAyeush5udL6ltf+/3fo+KFLaz&#10;ZvOLdTgzdbwkFbbdMbms5xFuSWbT3szRdM2ODHlSE2e+XPNDt/zBgWKsVYd2s7i1Mqa4Nx01cYcA&#10;i9X4LkX+u+++q46xMO6399cq5poM0Y9Rcsz7W6m0DR0KG6nddMaHFYQbrnKmO1wQhUdW8Qg9s1pG&#10;MiMqyUGphaObwp4P0SSTkVSfpj6tqRKbWOQglstPEnNVWBRLiMHviTvTLL9puj5bMF2KKZ6yfU8y&#10;3VYfPUoxO6YaHbMO00RLEEtfnNGYtJVPy9lFF2ixxk2L1QysyDSq8u0x5TEEIx8Q4iRWpFM4j3Gz&#10;pW4dbZq2kIZkYhPBd+0q/LvOiDwlcNemnVuM/jn6800Jg4EiqZQRhXXMO8sn2yQt8sWOyWVHuLw9&#10;qjmYbai1UidPLX9wHRetVh3azeLUyh2PEpomDgScTT+ZPi2pjnHkCd/k+cOYyzwxicS9IwiyHDDG&#10;ThN9O0kJ4higps5do8l9h4WnWfysS8DCgbibM3KZpZkonK3LpolUT1OfVrEXTc4EB69yfn2xisWc&#10;9yX8CZfzIwtwPE0xO21lmnW4JYilxZq0dZRjfvsWN1sxJLgtEd8c231+ckDdVvgnP/kJsRhnoFMt&#10;dWtKtssY0VkoOLDuGtVThrfzvvaIvyXlPfVP1LgpYTDhxn2X7B3W4RZKTTIHPOoX3b+SXJZrEp+W&#10;fNqJ+VHK4ZY/OAqsazWLj2pPNVlbrTrGTaPmsxc+jLm4IPMvL32+TKOrLe/vuvOMFjfEsdhRitYq&#10;JPebp6xiS+JAOpyplfFUQ7AyOWBO3ZS8kvo0Yq9YV024ETOscHy0TqM+W6AM4Q+IgIVrg2HFfKI1&#10;6SlRrKWYXahE62PW4ZYgdkzaOuKDMnRn0RAyTRLMN8eUrM95c0OgBB+2eDfdUrcKF3LqrTFnOA8U&#10;jHMLrO8eKLDmhecpuZ0aEx6v/TPZoLlDvylhMIV9eJpEzvTIATW9iphU2IuNCNRnwdUcKQmeOBXB&#10;q/7rg1eswKWoPbSlWMsfnIrrWqPFm3tMNZm6UNLiVsfIk/0rI+7Tl8mF9zMe4FV1791HdeEOsYT+&#10;zK/vU6NtWHyfkIfU4kqZO5KHCGSQPETOFtIQ8DHaR4DlPk2+pmPs/RY+/VVzd2AjsBH4RAhsHton&#10;MtZWdSOwEfj0COyY++lNuDuwEdgIfCIEdsz9RMbaqm4ENgKfHoEdcz+9CXcHNgIbgU+EwI65n8hY&#10;W9WNwEbg0yOwY+6nN+HuwEZgI/CJENgx9xMZa6u6EdgIfHoEdsz99CbcHdgIbAQ+EQL/P3hgHHWV&#10;ByJ0AAAAAElFTkSuQmCCUEsDBAoAAAAAAAAAIQCwd9gmuuwAALrsAAAUAAAAZHJzL21lZGlhL2lt&#10;YWdlMi5wbmeJUE5HDQoaCgAAAA1JSERSAAAB7gAAAtUIAgAAAIkglfIAAAABc1JHQgCuzhzpAAAA&#10;CXBIWXMAAA7EAAAOxAGVKw4bAADsX0lEQVR4Xu29CZQlxXXn3VXV+8a+9ELT3SC0N1pYBGKRhAzY&#10;HhmwYEbL8Ywkc2Qkz6cj6WA0PiPssaQ5HmEdSR8zRsswSGMb0CewoUdjG7BAZlGzaulGIImtW00v&#10;7Et303tVfb+qP7oKIjLz5cuXr+otN0+f6nyZETdu/CPyHzcjI+4dGB0dneKHI+AIOAKOQDcjMNjN&#10;yrvujoAj4Ag4AmMIOJV7P3AEHAFHoOsRcCrv+ib0CjgCjoAj4FTufcARcAQcga5HwKm865vQK+AI&#10;OAKOwEC1FSzDux+YMrpnypThcQQHBgfn7dw974mntk6ZMnVgYGCKFsUMTMk4GbvEjfFbpHz5ZPTl&#10;lGOXR2fNmnXQwQcPDY4NM3v37t28cfOe4T3Sc87s2QcdfNDQ0FRrOa4/9dRTFHrQQQcN7937xJNP&#10;joyMLFy4cGhoaEyTZg5EpVm2b9/+3HPPHXLIIdOmTTNhFPHE5s2bNm0eGBw49NBDFyxYMDiubXpk&#10;ymxGKU/rCDgCjkBjBCpS+a6n/+/w7h2DA7A57DswMDRn15T9b73zkQd+sXFwaBp8/DKfp5w+xtnj&#10;rPdrSh8/+Q2VD48MH7F8+VlnnTVj5kxSbd269W/+999MmzZ17rx5e/fsfemlbSuOXnHCCScadcKV&#10;t956Kz9POeWUX/ziFzd///uvec1r337S22eOZ2/9ePTRR//1X//193//9/fbbz9Jg8fvXLXq/vt/&#10;dsAB+4+Mjj77zLNvfsubjz/+eKnk3N065i7BEXAEmkVg6L/8l//SbB7SD22/d3B0y9SBl4YGdg4N&#10;7BgYfWnq4N6lS5dv277nmWdeHBjEpB4cgM/TY3BgcMqewSm7pozuHRy7O/4nOGD2/fff79WvfvXU&#10;qWOm9+7du3/ykx8fd9xxp5x66mtf+1rErl69ZtmyZdzFYN+yZcu2bdswig85+BDM8J/+9Kc7duyA&#10;08WqksCVPXv2YFOTeNOmTTt37pw9e7YSYHFv3LgROZwrDSck4yI/eTlAr+eff/5Xv/oVRfNTQEHu&#10;t99628mnnMzxmte8ZmRkeM2aNeig4lADNkcyjI8QKfnM00/PnDWLuowVt2fv7DmzuUsa5PNKwbl0&#10;IC8n1AhNmn2lqNCInsURcAR6BoGKVD5l+5rRkd0DL0+wYFaPDIzsGpiya+myZdt3TXn6mReSZY7M&#10;dYxNd4yODh9ywNBRy+fPnzMDBtuxEyGDL8+0jN0fe0vA/g2pHILmJ3Mm06dPhxbXrV336qOOuuOH&#10;P7z33nsfeeSRXbt2bXh8w+bNm8n8k5/8ZPuOHVj4mOcPP/LIa8d4duS7/9934VCS/dM//tOzzz27&#10;ZvXqJ596aunSpc8888zKlSsfHz/uu/c+fr7qVa968MEH//mf//nZZ565f82aZ597bsmSJS9u2fKr&#10;detCKuclYPasOaecegqEC/kyvcIcC8PD9/7Pyq1btx1++OFw8VVXXbXPPvsgBPv96aefxoR/9JFH&#10;0POxxx5DbW6R/rrrrmNUYBiYO3fujTfeyJWDDz4YZa699lpGiLreKnqmp3pFHAFHoACBlj572lT0&#10;GE8P7B0YeWHq3o3veNvhK153GDT9ylLHp1ow1Ef2LFuyz0nHLvqtUxa9/a37v/X1++0zb2TKyO5X&#10;Jn6Z98dyYLcPDUGFP/jBD/7lX/7l9tvvYE78gAMO2L1rjJ1POumk4449bs/uPXuH9x555JGvefWr&#10;D9h//3e84x3Lly9/6sknmZzB5t2+/aVly5c9/PDDiPqtd7/7d3/3dw895BBM47vuumvevHnnnnvu&#10;u9/97jFTesroiy++eOedd77xjW9877nnnvnbv8048egjj05NJsFfeOGFOfPmyAZn4IHQoe8DDzxw&#10;0aLDHl//+JjpvWHj1KGp2OmY2NOmTz/t3e9+17tOe3zDhqNefdTvv/e9hxxy6NrH1vLygdpU4fd+&#10;7/fQlpSjIy9vux0ZHrEvB953HQFHwBEog0BLVB5s+R8n8ynDA8MvTht96tS3H7Xi9UuYtBidMhIo&#10;wa/hmTOG9ps/dWD4uT0vbVy2aOikYw5+46v2nzdzdOpgyOYIflm2vnbCdLAef49+09Fn/s6Z02dg&#10;0Y8sXryYmZY5c+eoCOZMYFX+wsvQ+tShobVr12IFz58/n4+Wb3rT0TNmzLj++pU//OEPp0+fMXXa&#10;1GefffbwJUuYNtl///0XLVpEQVD/rp27sIihaYTvM3/+k08+mX7PnDljBjMnKpThgfP777+feRjG&#10;AAaDJ5544uGHHjrssMWY3ih84IEHYXTPnj1rNt9yDzpoxozpc+bOVqXI+7rXvQ7dUKxMU3kaR8AR&#10;cATyEGiJyk3oyJShPVPmjgzM2T0687ktO/fu2PTOE5e9acVyJsRHRwM2h+xHR+HkISbTh6Zu3bqF&#10;SfbXLp969m8feegBQ1NG9mSuOBkeHl6x4o1nnomh/Ntve9vb5s2dJwNfdjGcjkGNuS8bWSoxWXH4&#10;4Usf+NkDzGAcddSrx6fiB0877V0IWbR4MQb+4+vXkwbu1jgBBZMCU5qfTGHzl0Kxr2He1EXNkUe+&#10;ijl3WF5lYe//6w/+9aWXXjrwoANZXfOTH//kqaefZq5mTJ9xnaQY/6PqWAbOxt86KHHG9Om/vvvy&#10;h99REo0Ma42PH46AI+AIlESgIpXDRr8xyQcGX9oz976Hp/1i0z6PPjXvRw+PPPvi9oG9m086dvGb&#10;x9h8WHQ2Tr+DTCTs3AW7T585czo/mVyeO3vK/vOn7DMXjmNpY4ZvrzFuEwkGB1TL6hFdYIJGJM5/&#10;Y8w+fo7Bi4HM3PqRrzqSnw888MBNN93E3MiM6TMw26dNm/7617/+F7/85W233cbc91NPPgF5HnDg&#10;AYsWLWS9ys9//vNbbr6FT5bkHR7e+zIF/7r0N7zhDVjcTKnfe8+9q1atQsIRRx7BdDn3segfeuiX&#10;vBwsPuywlzn61zUaGR3Rl0wGM87HtX25Xuiz7777PvhzJuofXL169e7dDGnO5SU7sCdzBByBMQQq&#10;fvYc3fvE8O5dLEYcW0M+MLh197yHNs3aunv27sH9tu2afuC+0+bP3DE0soVJ5L17B5946rnxFdtj&#10;hijJX9q2dd/5U/fbZ3D69Glbt24f+3Y4OGXv8JQt26e8tIP144PhZ094mSUohx12GOwZthi28/4H&#10;7M/CFS7u3LGTyZBDDj2USRiWMJKYspjR+MXPf7H4sMUwLz+Zx3hp20tr163dtm3r8ccfx/Q0MzNM&#10;e/CJknkPZmUYLWB/KBhTnZkZ9GSNCvPdzJ+gAzL56CoFYGomdih0/fr1L255kQl6puy1+oUXBYaH&#10;N7zxDVScn9t3bN93n30pmoEHOXxrZS5lx/bt1IVCWUuDfOZ/mMNh9v+JJ59gloapnv332+/wpYeH&#10;y9i9qzoCjoAjUIxAxXXlzz/90/nTnh/ZsXZwdOfowNQXdu776DP7PbNtOry3z5zBGQPPLzt410Fz&#10;to0OzByZdvidP3nivh8/zLAxRuUDI1NHt59+yvLXLMMK375rz+jWLTsPOGDewNC8O3+67a4fbxie&#10;MnP58mV8DNS68vCwJdvh2u3Mi0yY8Gnxjh/eccYZZ2iuIz1YSbJp48a3HnMMlIphfvTRRx9zzDHN&#10;dRdbGj+ejZUqDB7Mm/+7f/fvMPBNlK80bw5VT+0IOALNI1BxguWOVb94/KmhqbOPGJ4ya++Uueuf&#10;2LnxqR3Tps2cMXVkdHjHk08//8zzL8Hag6MvDOxZ//a3HnzcW4+CucemPkYHR6ZM++Xa59dt3LN3&#10;ZPqMaXyrnLpr144dO7c//fQzeXsmVS9bah2uuc68yMIVKBV2xhDOw+Soo46aNXv2D1et+vGPf8xa&#10;Qz5alkLvN19kX961arlYfo7Vf+KJJ+y3//6hqAorxMfn1t2PfKkG8USOgCMwRo/VKON//+9vv7T1&#10;+d85/dglhwxvf+nZ9Zu3PbVt7vTZBz/zzNOHHjhjvzkjB83bPm/qcwNT9vBFdHRw/sCM5Xf9ePPd&#10;zKOPDg0OMEm8Y8nCOb/9zsPnzWD65CU+Mc6Ys/De+1+668eP7xmefsQR2VZ5+QajUsxp6Lto8cGE&#10;OAmmlUj5shzbvxrJHceRWRpWzjQq0+87Ao6AI1AzAhWtclb8bdm285+/f9+vnhyaNefAIxZOO/6o&#10;4QNmv8D8+NxpW5cc8NK8qc+PbyBiGnzK4PC20Z3rj3vzouOPfd3AlL1j0xJD01/Yuvfenz776Prt&#10;M2bMmjpt5nPP73zsV8+MDuA4ZexDoVmkTH9zqNJMN9s5TM0nTSZSmB6JICENHyozeZzFKqxLCUcv&#10;SNx4nIyIlbRc+b9Z8v6KYlGY7CGPs6aFjUupejU3oItzBBwBR6DyZ8/7V9//0kvbd+7a+/jGpw48&#10;6NADWIOy59l5M3YfvO/IQfP3TB94adweHxyeMmN0yjQm03cMz+DL39LDDhiaOmfDxqdHpwzBqE88&#10;+fze4YFFCw8Zmjpj81O7Vj/4DMvzWFrIdz++JYqL2YT5ox/9SF8y2dTDx0B9/+T6zTffzMdP1gJC&#10;6Hxa1OQMFMwCRLZKZi7WZi8liwjZVJk2PezPKhfkz5kztlCdKZo77riD0QL5fI3k+2TxPAkjxC9/&#10;+UskKxkfTtnGiXoshuHDJkvLrcRo6pzvrix+57NnhXkY78COgCPgCAiBiitY4Ck4CPZkkfi6x5/Y&#10;/4AFBx6w75Q9z8+dsWPaADv4h1nXMjJl5mNPTH9m2+wdw7N+vnbH7j3b95+za/HCBVNnzNq48Rlm&#10;WgamTtuydde69U++uGXP08/tevaF4dGBadHGfbbwsIgbC3f7S2MeCllkwtI99GZZITzLxk5Ynm36&#10;8CAZYWrYkwXj0DHeTmDtDRs2iNbXrVvHFURhg+N2Eapl/QkmM0tfmOKBhUnMd0u4WLRLWdzFywpr&#10;UWBziJ6toQ899BAStCCduxSKkHlz5z79zDOUDhqwtjRhpp51OMceeyzrXngVoBbwNephuTMUMdhQ&#10;FrohE61+9rOfsVnU6N4/k/rD6Qg4As0iUHGCxdY9w187dgzfdMuPH9uIe8TD947OGHn53uDe0Znr&#10;n575y83zNr540DM7Dtoxsu8wK6p3rXvr6w888fjXDw7wFRTKn/7slukPPLJ1eHC/0cGMWWaIm6+X&#10;EDGDx5ve9CZboofpO+axCzN+xgxMWsYVFmVDrPyEpqF+yBRLGQqG6KFL2BN+ZwUhRDn2fXLtWmj0&#10;4Yce3rBh44MPPEh62BaCDj+iSj5cvGDhQgx/bHZIn3cFPpNC9I89tvbpp57iReH551/A9Gbyh/HA&#10;tnGOeQ546qnvf//7DDl4jyE7JxSBkghBghZZMjYgH5kanzicx5vtwZ7eEXAEQKAqlQfgsZHype17&#10;bvj+vY8+PmVozqtGpszSdsbRKYMLF+w/b/6+T70wcsABBw5PmfvkizPY0jll17pjV8w/+aQ3DA2N&#10;YL1jie8dnb7u8afHVitmHZi6zG+wENvczCqV0S40Cu1C4uzQYauOZlowxnHCBaVC6JjA8CmLwdny&#10;w12IGFv+iCPY13PIU08/BcmuWLGCNYv4ZjFHKGPL5X89Xu3euXP6tOm48XoSxy5PPPHcs89hvLM8&#10;nCU3nDAhzrYj2eNSjEkexom3v/3tb37zmxkk7rvvPrlLRI2x7U7DwxjgqMrqGox03AZQNazyqFLe&#10;Ox0BR8ARKI9Aq1Qu+mKLzfYdwzd8/76Hf7WHFYp7p8wbGZj5zAu7cFm4d+8e1qyM7NnyxOaNmzY/&#10;xxZHvOMOb1/35tfu+463v2HqGMUxPT60e8/Lm+8zVcd0nTEzdlTCvn9mRTBs8aaizZbQ9Ji48Q2f&#10;OhnbFDoywl5KUsLgTHHsHWdSNoIy287BdAd7hbDZYWns6Jd9NI4rgXySPfLww8zLLFlyGPvyj1h+&#10;BGsW2duJQAzoTZs3saLx4YcfWrR4zIWLbQrlnHcIpmUYXXgVQAfeKphmYVyRPwCpx7lOeBuQCwE/&#10;HAFHwBGohkBLc+VjduhYlIlxX1oDg3uHRx7f8OT8/Q45+OD9sZTZvfnCtimz5uw7ZWTH7Ol7Fh40&#10;4+D9BubN2DU0gGPbPSN7XsI97Mw5+z7++BNsyye7KhDNlZudy+xEuOGTFSNbtmxljgLDFj7lsycl&#10;YhqTDIokJQrZt0TsX1LC5kxlLGQ/5aJFTMhA0yTANoeXsayZA8Hqx07X91IxLMmYE0c+0+vcZXab&#10;T6BY0GRhqmfWzJlLDj8cD43Y+9jdUDm3xoAYHEQBBgaK4CLz+xjpZITEeVdASYrAEqcI9OEEy50T&#10;rldrQs/lCDgCjkDFdeV/93d/t5lwaEnENWzNGdMH3/2Otxy1bO7ul37F5Phz2+c98OiL86fvftNr&#10;92MX6ODo9oExd4lMvwww5TI0a+maX26/ddWa3XumjAWlGBgd3juM9Rrt9rQ56LDBZAjbLLP4N0ul&#10;ly/C9TCmJYBYbS++7HfYOZQg614z5jaiiH8z+02kJD8pQs4aSa9ljnpvGHNiEEAn27x4e5T3VEfA&#10;EXAEChCoOMHyG94Z90hoBRAabtfu0Ztu+dEvH90yc87CmUN7D5q75Y1Lp7x66dCMgeeGRrfB46NT&#10;po8MMJ/OIsXBnTtfeP1R89918orpRJEbczI1Jm4sLOcrvYRH3KfiuBjyuK6kVbWLUWge43HRqD6o&#10;hhLkLze8ws+CbUeRkvoka0CRV9LCscEqYsHkvLM6Ao6AI1ABgYpUTrhkGaFTxL9jRvb4zp4BTM7B&#10;PXun3HzbTx94dOfQ7KVDA8ML933pgNnbhkbHnMeyCWjLjukbn5uxdfe+654YfPhXz+/dsfF1R859&#10;58lHj7H5mCE8ZcaMmRFHV6hYwywv658zADTM3o4EvrS8Hai6TEegHxCoSOX77rffryMryxDm154p&#10;I7tGhvmmNxa0c9eu0Zt/8KP7H9oxNHv58OjMcd4c8+zK6r7Hn5txz8PTH9w079Fn9t3w3Mw9fJjc&#10;8as3vmrmae9484zpA4RpnjdvbgaVh3tAw/PyrfRKpyYv82Yzooz988osSJB5Sxcbii1fRU/pCDgC&#10;/YlARSrXV7txyManREZ3HbF45jtPWHjsG/ZZdCBLxl8aGhzZMzJwy20/efChrUNjXrfmjY4OYZOz&#10;M2juvH33O2DhCzvwoHjAPvsvfn7HPLYG7d3+q9csm37aO46eO+fl/Zxxe4Q75n99XsCPGc3JN9rf&#10;BIL4Na/nbMQPsxvbN7SaCxIUTP40FNufXdNr7Qg4AuURqPjZk9Ug1/x/1+zYuUOLWGZO2/7uty98&#10;9RH77N296/ktU9Zt2rPqvvV7R4ZYMz512sApJ65482vm7t2xdmhk587hGT/fMPjcrkO27Zw2fdrI&#10;wPC2aaNb3nTkwIFztrG6fGDm8sefnjZnn8MPOWSR6sDqDmJBvOXNb2afDj9ZT0LInte+7rVyCB4e&#10;3CIyJytSiK38CiIe/8wYfRHN/ECqXHv27sHnLesOWffCMkf2dnK80p3ty+LzhDz26KNsBXr1a1/7&#10;qiPHol6wrpxVLie+/e2cr//Vr37yk58S4pn1MCxPxPcAChO+LqoIUeuIjKEVlgVHQS3K9wBP6Qh0&#10;GgLsreMRMK3Y9nHOOefwE8fU//RP/6TrLFq74IILoov//t//e5aTWUZ2Av7N3/zNn//5n+tKJJYr&#10;dutv//ZvoRoJtOMv/uIv7JxVxRdeeCE/ScnObV1n7wiRgTn5+te/bmHF+CmFicPOomTL+KUvfYki&#10;WNPxB3/wB+0AvKJVzmq8QxccOhZQeHyOfHyHzsBL216cMrr9gH12veFVs486fM6B+01nohzPg7fe&#10;/pMfP7h1YNYRe4f22b5n+vNbCFA8fOB+s+bOGD5g3pT95o1Om8rqjuHBKTtGdqxbsmDaIYe8vF+G&#10;CrMIhL2U7NFX5cd3b/6chX0pFvA1qKURG2TzRpZvkSE8OmXunLl8saSs//u97z36yCNj2bOwzxNy&#10;66237WZl5LzxwHXjXsCoglaOP/TQw7Quy8w5Z8cQi+LTFwvWuhAhusxKczfn2/FIuMwOQQCe5YAu&#10;eWQgZfH47/zO7+g6C4VhVVTFRxP8yBX+3njjjaHy7BeB8aPqKLsO3QrZOUpM6UoZ8riuMGww3jA8&#10;KIt0MIVNDvSN8tqC3lZgK1I5TEeAngH81Y7ZvITHHH32WTwUDuIrZWB077TBraeesOCYow8Z4+hR&#10;dugP3fbD+1c/+NzgrKUzZ818/fJZb1g6uuelTS8++6tFBw29fvnMedP38MVzbP5j/F/InHDoULAc&#10;ECwYNjhgutU//Smb8gnzdvvtt8shDKGQmWTHIqYJhRqxINiqwwmRKG684cZbbrllbB/QlCnsFcLz&#10;CSmJ6MaK8rvuvJMAb7ffdjv765GAGc5KlZ/+9KeIJTvJ7r77bvbekxH7mm33EsKBZY0c8hJA7qkn&#10;n2Lg4i57i3693H4sDS8QLH7HwGe7EhnZ3okjAa5v2LiBgtiGyk/Mc4TQKffsHgtXzbpM7TUlF5FI&#10;b7zhBo0ooE2f+Jd/+T51oe7mx7GtXcSFOwKdgIAoG79GUgZulXmLKZ1n57JfJKXyqC7YzpBsw2TK&#10;hT0Ouesc8x99sLoKwMG45ICO5DhErvradFSkcrRhWmD+fGbAx9acwDzTZ86dMXPe3uHRl3ayvXN4&#10;zvSd+83Zsd+8oamDY5Eqh0cGbvvhA/eteWr2nIMP2mdgwbznlx86fOTiafvO3DJj9Dns8fHq4dl8&#10;3tRZuC0c06rgYyACIVnGw4d+8RDGr6h2186dTGXAlS88//wP77gDcx66v/OuOzl55OFH/vUHP2Cf&#10;DovW/+kf/5Gd+lA52X/y4x9jMt9yyw8effQxdu1v3rxp1aq7aFekQa/hqkH8q6xZcz9arV//+D13&#10;32NrB5nSYTBgQxD7+L/3vf+zafPm8VsDY6GWf32wb4hFjM89+yyDwZ49uwkXB0FT7hObn4DWUe/m&#10;79+8e9duNlb99Cc/+dGPf/zrT7685Wz7x3/8R15h5s/fRxFHyfjP//RPUwcH2bCK40Z8zrSpW7hY&#10;R2DSEWB+gwPLF/YMp00wz3WLKQtTEkaGZ6O5SiY9Fi9eHFVEeTmYFeEWMyHRvEqYntKVGPkpIDyG&#10;EJGxvCnMq4MlZpBgRCkzqLQIeHUqh6FwaSKrnA0+Dz369PMv7MBN4NZte1haPjK658B9h959yvL9&#10;5mGYDzMVAJuvWvWze9c8N2X6Esh/0X7bXr1o7+yhLez8HHdRjvE+derMhQNTCaU2ppVmDwoWmMyc&#10;OevY44552wknEAOIyQoWwrBmG8dUTD5D4kzC0JBYzezt/NkDP9t3//2WLluKV5Zdu3Y/cP/PhgaH&#10;pk+dBuKnnnrq2FvF8F4iCh173HErjn6jthHByOzRx8Ui0tiuyYw2vreQxtwIFZfLlC1bt2CSnzh+&#10;/Pbv/g5rKGF8cs2ZM/uoV7/aXOmygB0d8AvAAE7br3jjG5m6YZRGSQx23m/eesxb8RS2/wEHTJs+&#10;nWFGLcoY+LMHHoDo8dZCMpzYrFm9Zsf2HWPuAQYGFi5a+M53vpPdqi02v2d3BDoWAZsG0Xw0Jq3m&#10;KDDMucV8tGnODAmTMFxRSh2a0zAr3q6b2AIGt8Q2waLJ+uiAx82hqSZYZN2HheI/ijEGLuKkrVBX&#10;p3LUestb3jp33tyxrYpTBp/fuhv35TNmTN1n/qznnt+2Z+/QtKlTZkzFBQuR5se8JbLhBq5dddcD&#10;P7r/qaHZy6YMTJ0yOraDf5yvx1a2jA7uM3UOH/pmMTpYncc/q46XoEOuTsavQZHa5gP5ju/IHMul&#10;3fPQKFMrGK2MyaTBQS4+EbkCmUKC8/fdBzG0gSK3nXLKKcsOX/qTn/zkB7fc8stf/AJ7+eVRZLxQ&#10;7Toi3CirJJna3vzE5te97rXSBWYnsZx8jXu4nYdtnrm+EO9dDDaUPuYUbP/96ZQPjvtZHJt72blz&#10;3dq1TMts3LBBfsEkHB3oKHyDhfSxx5mYOuTQQ/AD81unn75129bbbrvtzlV3PvP0M23tHC7cEegc&#10;BLBpIESbm7ZJVNnj9mnUFM6cKG+xOvC1fY/l5SB9D9DwoEl8HViB/GVQ0Un7jpaonPkBQhuPzW4P&#10;DO3eO+WJZ0ee3zowfdrUfefPe+GFF/fuHZk7a/T4tyyZNXMQih2bhyEYxcjAHXc9ePePnxicdcTI&#10;wL5jDD7uRpEYoYNzDh+Yhpn5m731VBujdd78+Y888iiOyJlxZuYajmNCQ76rXrlSfEwRShmaOsQk&#10;Fl9HcWbLCxfz0bA2x4lvP/Ftb3sbAZSxf8cId3ztDa8PECWOWd773vced/zxq1evYer8N3tZR/nu&#10;uoeyDj10ISYwcxqMJLZCZuaMmXPnzKEUEkC7eC0HkDGtkrCcuHbBBmcyffFhh5GAAYYaUTXS8yGU&#10;IeeUU04mYDQOZCwvJwwSLAB605vfdPIpJ2PXo8CzTNM8+yxe2tEWz7irV69uX89wyY5ARyGAqctr&#10;tM14QI68UqOhOB2rPJpyyZvTsAkWTrDcm6ojk/KwuSTwDdZWsIRCuAjFQ/S6yNQQpjrWWzhH1FSh&#10;JRNXXIxonyZh2P/7f/9x7drHhgZZNL778IVTf+ukxfPnDOwc83S1e968OU+9MP2GW9c/twW7ld2c&#10;Y1qNs9VegsMd96aDBnevHRjZys750WmLpx9w7JTBffFxEi3MeOBnD9z6r/86e+4c7Otnn37mDW94&#10;/cmnnspc9k033nTO75+DDc5s9YbHHz/zzN9mfGay4g1veAOzK1f+3ZU4qPr93/993hvW/2o93xW1&#10;/o/ZajrEAw8+yKjwH/7Df0Aflh4+9Msx74awLUUwcfEP//APb33rmJzvfe97Tz/19NtPejtzLMzI&#10;r7x+5fHHH/+Od77D5spxYk7prBpkjQ2LZ37nt397+owZf/s3f8NcDW7WVVmqA0orr1sJEf/h+X8I&#10;XzNT/3d/+3cnnHgCpIyp/i83/QsvX4xAmzZumj592rvf/Vs3/ctN3OKLKArIZS5qnHTySRj1119/&#10;PT65xq48/TTjKEqWbGlP5gg4Aj2MQEUqH0fk5S1CBNa5/h+u37ZtK3MDs2YMv+UNB+0ze2Thgv1Y&#10;ichKxadfmPKvP1z73FbmP8YmQ3SMTsHV7cixb33VCccsGtmxngAUM/d//eAM1oOT5hUL/2SlQluM&#10;sZAalikEB2kyUuC09uCDDmZ1OvPLLCqH0/nmCcdxkAUvhvCyTVhjzG7csBG6xCLGqCcL9Kowb/A7&#10;3MoV7HfuQrWUxTCAHAga74aMAXDohsc3/P0//P2/+Tf/Ri9K4mj+koD3PkxsZlGw/VGSK8r+m/qO&#10;jjIZsnvPbpQnFxMpDEWY5CTDogdA3O1yztCN2c0UEAuBxrzvzpmDsY9uzJgvOPRQvDOSl1GK9OiM&#10;SuacvYc7qFfNEXAEyiBQA5VTDDO/N9x4I+tDBgdZHr5n6uDoq5YfsGvH9t17dsHgs+Yd+ti6p/g0&#10;Gh7j89/Dx7zpyOPfeviM2ftOncU3gdm1hMJoWO0KO2v4vMmCRWZmfvd3fzczamjI2uFbRYWyGurv&#10;CRwBR8ARiBCoTOWvWP2NaXnnXXexLo+T8RXRTCkPj/usRf4IEwK793IlMMr1iZLJlEEWA/2bZUcc&#10;NW7n/sad7ES2U0O2JQGzMc88/fRrXvtazYYXH79xaNAoZVP3G+rZlDRP7Ag4Ar2EQGUqj0FgYoFl&#10;FUz2w+TjZin/RPdY32z/+c331fE1KeNrUUZHjzn22JNOOokJ4qYw7SVS66W6NNWIntgRcARqRKA2&#10;Kh+zskdG2Mny4x+NxSD+9Xb5cdaOj/HViwMDb3nrW1mbYR7AM0mNSXB9ZUYg8pmP1hw0c9/MmDO/&#10;HOZirpz5ZQtynwkT884IRCxy8LISBXyQhGhTlsI9824hgcxTI4G/qMRs9XhwuOwD3ZhtJ69FJR1b&#10;X/jr9Ys1tqKLcgQcgT5HoKXFiBF20OLJJ598wgknKDoad7N4fOyDIVvxWb+BPR5GcsjzHYgoluux&#10;pvvXMseWlkOIkKlxq05YrYhw6JitOuGKwPD8/vvv5xsjZM3SEVuKZKKQoN3wZLGLfKK0Razc4nsp&#10;y8C5y3jAvlBt4ic9KukkLI6Lus6B2nwRDUWlyxb7vDt69R0BR6AaAhVje+YVBomPLeSYMwf6w5gd&#10;GoqHCoiSfZXvfNe7WEjHepKGSsP1rEIhF0YxWyJZA84BmXKFW5AynlIgZdacsNybVStcxDkJU9us&#10;deE6pjfszDpChMgAZ0hgpQr2OAY1J1xkpSr0yjZOLjJmsAoFdr7rrru4wglyWG5IdbirD54wOCtq&#10;WD2KBKxsFtKw2gROp1CWslAQ3wxYBv7c888jFkBQgJHjnnvuYYBh0eQ+8+ezjF0Vd39YDTuAJ3AE&#10;HIEyCNRplcsmhZ5WHH00wTkXLDh0Lz5ZAsuc/fFcfM973sOa66ZYDOKWSQ5vQrU4gIVDoUi2CUDx&#10;p7MBcutYyGZmMyjuVa96FRv0WVbIORQP7Sq0m+BgYThmMr5T2F+DBM6ZISELrA1HI0HOW2BnFphj&#10;eiOWvfjsNAsXFyoWKNJIRhqywPjsHWClIOlZzgj1s3WIb6SMOohljKEgdhWzTYCqWMO4VV6mj3oa&#10;R8ARaIhAzVT+MkGPTjl86dLfO+usFSveqIkFuZeCE7mIedtQrTSBWA+jm83uWtAtqxa65G80UTP2&#10;4RVHJQsXMqXOumzbMksubHbY/LTTTsN8ZocYVAtxc12uV6T/+C78+VxR4OZUGRuHkM9YwpDAHlGS&#10;MU3PLSrIdi8YnF1eSgmPY9FzzngQBkhqajyrAJpncQQcgT5BoGYqfxm18V0+WLtnnHnm7/7u7xx8&#10;8EEHHngQeyzPPPNM+0jYlEFqZjU8qHmSKOSxqFwX4V/YmQMqx0bWbkkpxl1olxkVzGQMcHbZYN2T&#10;hlsk41yEbqXIoS4XMbdt6pwr0DTTKXjdZIYHYxxRDAlc5y2BW+PG+A64G03kXpGC0IcJH3KFThP7&#10;pJN5NR0BR6DdCNS5giVP160Ejhg3SCtXBh6ESRkGsIKZYIElsYK1UkWmria1ucjkBgQKU5OYg/WR&#10;mOTMXFvRvCDwtZO9nawqwXzmp2KCYFwzow3zIgEjmpEGw5z5HK1mQSBCtIhF/hH5S0GMFqRneOAK&#10;mpAA9aByZnVQEgkMDxTBCaTPN0/CW+NOi2kZt8crdwbP6Ag4AikCE0Hlk4U7nxn5DokH2nD6pUVl&#10;0hWTvjC8RUg9uyPgCLSOQC9TeevouARHwBFwBLoCgfbMlXdF1V1JR8ARcAR6BQGn8l5pSa+HI+AI&#10;9DECTuV93PhedUfAEegVBJzKe6UlvR6OgCPQxwg4lfdx43vVHQFHoFcQcCrvlZb0ejgCjkAfI+BU&#10;3seN71V3BByBXkHAqbxXWtLr4Qg4An2MgFN5Hze+V90RcAR6BQGn8l5pSa+HI+AI9DECTuV93Phe&#10;dUfAEegVBFqicpzWysf3HXfcASDf+c539NMOoXTJJZfYFaU88sgjw2T8xD0hV5CgLKkQJfj4xz9u&#10;CSyxriCEgsLsmW2EAqFwE9iwQRFOEQ2TpQnIaLU2DSvI8SyOgCPgCOQhUJ3KYdIbb7wRv4Bf/OIX&#10;P/ShD1kBCm5pIS4hr8985jP6efXVVxP8E1LGczc/zxg/OOFnqB9U+7GPfUxZEB76g/3a174mWiw4&#10;SI9j22J/6IRqIwF/ERgNCfX2FSpL9SWTal500UX1yndpjoAj4AiAQHUqJ+Ia+eFB6Cni4hDZb37z&#10;m9Cxrrzvfe+DQInVUAC9iPWyyy5TGnFfyLZf+MIXGvK46SMbXB7J0wNNGDO+/e1vc8teHcxO50T2&#10;e2RKhy8ZSNbrgt4zOLcXDl5ZEEuwOv4ygKGJvTeEry/Silv2iuOWuz+ZjoAj0CwC1an8pJNOggff&#10;//73Q2GiLR02fRFebFatMD0mNtGTdYVRgVeBPDta9i+2tiVAyYaDB1lkO99+++0kluHPwQmiuMit&#10;cDBgdLF3DoIvS7GPfvSjKkgvHLx/oCfXb7rpJv4iBE2UElGARgKSAWCIkt5CGPxagcvzOgKOQB8i&#10;UJ3KAQvbWewDbRnZ2ezKDTfcUAug8OmSJUskijgSGj8yJWu6hr95CfL02bRpE7ewnTWZs2r84ARq&#10;TgcDmeFKaWOMaSibXQpkvg2orOOOO46/p5xyihhfZemE+taCmwtxBByB/kGgOpXbZ0DotQAvzFWb&#10;LC6e7pAQJmH4G85y2EUlsLmXtNB3vetdlqDk90xMbyb6ietGRlnlHNjdqpTNn4QT9LwlyKZOFeBt&#10;QB8GSJCHicqSOU+8Ogae/ultXlNHwBFoEwLVqVyz2FigGLMY5mZUhutDoEKS6dOlUkKXxXPlyNQs&#10;h7JwkpJmAVGSXTPgNk+SOVcOHUs+ujF4kIUTWeUytzV9RDIOTmx6hFuy+knGCSE9w4aRrc0tzb9j&#10;gCMZCUi2OR+uoL8koGRd7y5t6h8u1hFwBLoCAQ8I1xXN5Eo6Ao6AI1CEQHWr3HF1BBwBR8AR6BAE&#10;nMo7pCFcDUfAEXAEqiPgVF4dO8/pCDgCjkCHIOBU3iEN4Wo4Ao6AI1AdAafy6th5TkfAEXAEOgQB&#10;p/IOaQhXwxFwBByB6gg4lVfHznM6Ao6AI9AhCDiVd0hDuBqOgCPgCFRHwKm8Onae0xFwBByBDkGg&#10;4m5P7W73wxFwBBwBR6AdCBRHXEhLrE7lW7ZsaUcFXKYj4Ag4An2OwPz585ulcp9g6fM+49V3BByB&#10;XkDAqbwXWtHr4Ag4An2OgFN5n3cAr74j4Aj0AgJO5b3Qil4HR8AR6HMEnMr7vAN49R0BR6AXEHAq&#10;74VW9Do4Ao5AnyPgVN7nHcCr7wg4Ar2AgFN5L7Si18ERcAT6HIHaqPycc85hWbsdRx99NCGM+VsS&#10;309/+tPXXnttmhghyCwvp2FxFESavOIaZo8SfHX8CC+q4g2TWQJqLZXsAMk777yzWU1qT59ZteJS&#10;yBI2YlMdoEb9IzybkhxVoam8DRPTkzPTlFG4YRr6jMDPKyUtOm3ihlUgS9q9o1w8AujQMFlBWXU9&#10;Ag3ltNLcKYdkPvsNIa0rQW1Uft1117H/84orrvjc5z7HyerVq5tS8ctf/vK5556bZrnvvvvOP//8&#10;ZqXlFW1Ek1dcUzpnJkbVpUuXti5n0iV8cvxoRQ1wqKvhmlLj8ssvbyr9pCduqDA0vXbt2mI9r7nm&#10;mgmoyLe+9a3iUsTgMEBvPAUTAGldRdRG5XkKaYhmeFQCM94jw1NDHIcl0Pj/kY98hI7OXdLL5Jco&#10;bikltzjhr26RS8lUnK5zyHaWNM5tRI304addCc0KKSaBekUwa/rWW29VERonbGRWxU2TKFlx+11y&#10;ySXKKx2QHNbdbA0wkTJWzejNRjVVXgFuFUzbwlRVLjPZBIi1oOqYqd769evDeplVbo0SClFKybG3&#10;rkiyaWsdQ51EucxQDeuoi9FrXNQN0MdaWYiZzKgK4S11oah0UA1LDzubdUsDVlXWi6bVOlQ4rx0v&#10;uOCCm2++WSmVN5KJGnRsure1cohqnlikWbdUxki3sK2pOAgwoqxYsSJs5QiQs846izQh/npSrBPq&#10;hIuUaP0h057VIy+Eo+c0YgN1V2mb+drdsMdKQ5JRkB66KEvxA2t3P/WpT4WtYz3fWtmeaNU9jw9L&#10;Fhcmay+V06grV65kiH7ssceoAxU79dRT+clB78xTl7tr1qxh/Gdgx8zHKseIJj0XuYUENRudm5/c&#10;4nzJkiXmE4YTstDYsmVU3J/92Z+RTNLM2KQ/LVu2TAnOOOMM6fPBD36Qn7xbXH/99aYhbwwUp0LV&#10;41etWnXeeecpAelvvPHGK6+80tKj4Yc//GG9phjjpMnyEBBKpgOPqJQkPZW66KKLZILx9+KLLxYZ&#10;KcHnP//5SKYQADoDXBVM605xEgXyn/jEJyTHklGoDEOqQ6GSScfliqkncNIDgVLvK1/5SngXUeDD&#10;dbDSyCHQkAwjhM1hOB9zzDHUMUTDWll1VH8I3wbSbkACtbu1WkEV7Ba1kG1hpQsuOFSi6EJSHn6U&#10;wuqWYR/gIlVTTwZGqmwKF7Tj17/+9dNOO42UhhjFhePiCSecQMemIE4ogsZC/vLly23WJa97qOdY&#10;94h0IzvlKi/I8+CAG4nDRowA4XknTfQ2pkcV9WggYcXjI1WBlFJQNbLi7777bgwaEiuZnggkqOdH&#10;bMCTCOZiSXtO7S2/YY+1HoLyyp5myezY6UU9XLQFrYk+1vMRy09aXKwCV9BGJfmwZNHtpXIaVS1E&#10;U/EXkwdK1agFL2TOppGFlFG7KqUuHn/88TKdlFIHF3VFJxwbN26kE3AlNWEsF/3pxBNP1E+6rEpZ&#10;tGgRfxcvXhwhSAJZLtAN0z48wNbJuLhgwYIwPRpKE/qTnlX6YposKiKqjulAD1Yt1M8oVyfogPwN&#10;GzZwYqhGrzsqN8RTFUzrfvbZZ9PDoucK4YJIYHJCw/H0UhzWmTooyEhzkMmsET1Y6hlBKxmiIAhO&#10;NJnD0yjQUm25qNI3b95MLkmj1jzwNLTVMXM+J7MbQLLWHAVVCG8hnNKtssACOAjRFTqA3cJwUQVV&#10;HeoYTo/IsEV/YDTSJ1lxO0oggAsxKmWlpJirZwqxYrFQTwh4pBtyDO3QsrESxfX6aYCk+igNHc8S&#10;CxBKRyzsLDXCAxIMK6hnQV03ZQM9EWodqAYaFeHoaNhjwy4kDaMsaY3yrqh11LvoxjwR9mByhadV&#10;BgFVQ+cyfFi+6PZSeaQHNdRMuo7ys2lKqSbk6RVSDQ9aVGYRR2ZiOh+Mplt0hWJ96G2YCbQ0vQrD&#10;0DplpmTKRU9uhW+RDRXOTECtYVjVIiRNDAcGf7KgDyeGqh5jO0QW6aiZ1l3Vj54rhAsiJOjxgyBk&#10;SlsjmjEeElOoAz3Y9A9HGkQxKJJS7+AwskDLHOMlEMa0FylkMgDweFu5PDYphg27ARXPq0J4S1aw&#10;pQSWdLyPSld1qGNodsiwFSB8YbIsxe2oZHQAIaYRt0yPKhZrjStRqW76BsaROUtuVgV5ywASKSxq&#10;A9L0OxkvInpXS+uYyQY8Ajye9GqqwOOp0d0qVdxjwy6k9o06eRmc0zS0EWQt9KwD0IKXXnqpjJ7K&#10;fJipz4RSuSwvDVOZT10BZDStbBnavuTnOEZIewmQ0U2baa5cBdGBzOigsYsbDGk0M31FRlZqR4TZ&#10;0RA90ZaX7vBxrdAn6LiM4YYYFgRCsKCpiGZ49BgYqikPyoIGwLD0zLpTKVn6ltKEY1CrO/KSwaOi&#10;4jQlyvtycYOabuAWjjSIkoGPQM4NtFRb0wc0zMYnIzQdGt1ooucwnKtNu0HaCgVVsFci2IGy7Cd1&#10;yfxQHwpXb6eOejPTwVu8ejKHJt+kcEE7MoBprtwQo19Fs1Xwgs2VRw1d0D3U/w3wSDebBycNsCOH&#10;8SOaK28KkBR5Hsw8q0j9Ifr8IwkpG/Bg6pWFEyrFA2JlNeyxYRfSREKapcJaF8Ta6zK48dKASjyz&#10;XJR6rfBhiqT7K08x6Z0rGrRKjny9U+3OqAlWPPOh0UtSZ6jWQVp0AkqYz1j0MrkYtPJe4icSNdRw&#10;f+UTCbiX5Qg4AtUR0MvTpI92UkDvSQ3fzqvXts053SpvM8Au3hFwBByBJhFwq7xJwDy5I+AIOAI9&#10;gcCEfvbsCcS8Eo6AI+AIdBwCbaRy7QmixtrZ1WLVbaNNnhyKSzcTkrhhRtKQN9ofWP6DtdVOa3K0&#10;Dy1TkxYRyMxuOz/Du1rb16bi0hUyk+t6omC5Z0MQtJMwBaphRmVRMtsW2w7AK8tsvQ8U1M6el1oe&#10;7bCO5Z+7MFddPVCPcMEBJq1TWeU2Lc7YRiq3PQXhNsjK1WjopyJTMn0ubwtimL4VbyFWO334Zikx&#10;a+dbXIBYHiUKmvSvRp3pdqZk06dQa+9fwyYomayhnM5MYLXLdMVjz0stj3ZnItB1WtVJ5aFfCx4k&#10;1nRz/Mmf/AlkyjJYrlT2X1Hsp0Kfnll4n6LPznIeS9nIBU4VQitD0swXR+S/InLfQY2sduTiAVCt&#10;5TxE+uT5SgxXFkdiw7eE1O7W+4dWJesuV2ztdmg1m0sKu5tpUxgyuitPFMqiKpiHisz+rQpa4+r9&#10;Rm8nJiQ0Eu0FKExAFis03Rgi05v03DLJ0auPXZf8sOkjTxcGV6YLqoYOTwRCmCxysGPyo1c9ZbS2&#10;RmHz0aEqp+2Yuk+JGlqNpYIitz+2ZyJzo03kHiTKbrXTOwdqaH23NFT/tM7PKm97j8k0bK0W0iT1&#10;qVLgA0egRbW29GHVdFFPh7W4HoeIeVDenhrVK3pIo55pWFn/l3xDPtQwfUbU+SXTeql29lsPyXy9&#10;znzc8i7WRuXmrIOdbOz4YNzGOOX4q7/6K7YAaO9G5D2DKyX9VxT4qTCvFJlbQNlGwZp/TNdM/x4p&#10;KJEvjky3GKH7DrZ1qHbagYaBrFrLKqepMv1LcD1yzkDiUCzS5CeAlNrjG6ka+p/hFi9Atp/NUtJL&#10;2PEBdNTCNtlGDgbELPJ8Qi1YXavscuIhVxKph4rMzoSBpk2MFEoCWBKB2uqWzsmQgL6rBPylEZVG&#10;6cP9HVYWOGh7p1ydcLBnJ9w/Yn45gI7rYdNHnn9geRWdWZGGDk+Uy5LppyoiKzXyZJKWorbmOmOA&#10;6iIXIlE7pt3PejvNbbYLjcWLkbWjuXwRYnJnFOmQ9sAoe1Q7fPKoamhIX5I06/zifa6gsHYgh4f1&#10;H5SRKySOyKdKsRuftNaRYxwpxnZTitCTGHlSihzF0OF5e9YuXHKBRugEJu2Z9rRqbsC4zhwTRVnS&#10;Fs/0QtPwMc/sn3kXa6Ny2z0YbQazglPvGdxq1n9F6lDC/HhkPv9WeqZ/j7R/R+5EMv1XhO47CrAu&#10;8C+ROmdATiSWXWGwIR0007FJuBGcvBCctk1yaFOZ+pzOtT1ad7XtOzzCjal2XYwvlVIPFZm1pltr&#10;E6M6AA8/nBua9lEuiEYJ+CuvCeYwJ/MFS/vUxfgSCy+Y3wUu2g7AaC4u9XRho6M5RMusUUmHJ+SN&#10;HOzkeVmxUgxYilBdOKFponZMu5/t9qS5o8ZK3f6oM2e6o0h7YJo9xMT2ytORMh80eikEB92nkGb6&#10;wIl8qhS78YlqTR+w9Da5h2LhtFjoSSl1FINvHAgBeNnCCvI8ZeFG/6hnho53NFCljomiLGl3yvNC&#10;U/yYF9BLeqs2KmdU10gYOU4LO1zkPaNY0Uz/FalDCfPjkZJUKL+Mf4/UF0cZtxh5tSjwL5HpnCGS&#10;I+8WdLjiIcpyybjDMNSkAX0O69i8IdLj1TTp5CYmDySovJl1ST1UZCZDYekgD4uAqZ8YiTwqerQ4&#10;bIYHajazXW6weGKVpeDzhjhFyTjCDfHyuscRGYappwu5DESO+ljeUcHhiUTleVmJCpJ7KauLNu6H&#10;7Zh2P6w/vfqkO1macvuT9sCG2Xm6GWJTF4aqlHyxZb5B0hmKXSEV+MCR8KjWkWMcNaU8Mmbu8k8d&#10;xcgZGQ+XvF8xDJgbPn5GPVNeE6SJTlLHRGlnLuhX4a1mH/MCsbVROVjIMDTvd1QYu0kvI3IhG3nP&#10;KK5t5L8iz0+FeUvI/AJDq2uuvIx/D/SJfHE0dG+i51ZfAtLq5PmXyHTOkGaXPV7G6ZjNxKGJ+aeV&#10;5UXdbaYPexnbOSoInxWyjpldyXS2h7YMhDIeC5yI2UQtDwa42WQlvQLw1WVVihRgDsrMdk0UqgiO&#10;PA+LymhtRMpwqpTHSdlpceymsOkjzz9WdKb/rzIOT1DDkqUNl3pZyezqIbCoreU0qoLaMe1+NIRe&#10;fejt0bfZptz+pD0wyp7WDmV43YlcD1nnVy/NbLgWfeAgNq115BhH8Mp4z/walDqKoSfT2zXFQd5w&#10;DjPqmaHbH70a2gyEOSaKspTkcSUr/5gXi+3Q3Z482z3gv6LFWvBgw7MNfTY11W88sSPQJgT0baaM&#10;5dEmBSZMLOYpM3uMHBhwsHmLobIyH3NGa/fBMmEN2qCgFv1LMAxkOv/slOq5Ho5AgIDe2PqBx2WV&#10;6xWzwIVnyd5R42PeoVZ5SSA8mSPgCDgCvYeAW+W916ZeI0fAEXAEGiNQ22fPxkV5CkfAEXAEHIH2&#10;INBGKrcdYqY5bw2cl9/XxPoE7bKJ9vW1B4qXpUY79FBAyyQq+HkId3OFOmfWqKTfD5OjdSnhEo52&#10;uwSR/LRZudhKG9Xux6Ot3cOFOwKdiUAbqTyvwuXdhmiXGuuEJsylSapzZnTakm1Z3rVL5nrY4lJY&#10;SMeyPIsQ1G6XIKYhH+7TRTWttJH78SjZnTyZI1CAQJ1UHnm6oFSeUq2TDZddm1WuW3LIQOLQAQU/&#10;sTe1a84svsj5hvnlkBDZhi+vTE48nNl1aZK6GTGnCiFYJJZPFREZG74lR2kiBxqW0VxM3HHHHbLx&#10;QxcQxolWfRKwHlZBRyNPJiYzcutBSvl+sVW0FVyChAuZzbrPBIpamIZmlYduLqyNDFh7kSr2v2F+&#10;POQ6Q6Vn+gzxx9gRcAQmgsrNLwFb0bQhiMP8ikCCkRKp7xTzjMF2QR5m7E3tmrOM5mSDLQN62uVl&#10;gkN7tfP8fuR5rtDOQDRPnSqoUPMkIztU21nNM0nkQCOsoFxMWET21MWEfDKY5mxhQCxVjjyZmEwD&#10;h21WVIeU8v1iWxuquQSRDxwOXoAg0wIXH6ahVDLE0CFsXEZf+W/R1ruG/jfMj4fESpmSG1z9wXYE&#10;HAFDoDarnDXz7GeRXIW350QOGbRNNgI99Z2C/yNt/zOfO2EWCdTCVXaWynOhNl9xyCdJnt+PAs8V&#10;8oaROlXI7CLa5pvnQCPMYiTOxdBlhG2Hs22TkTeVyJOJyYT6xdro0NAFa3mXIKYGJ/iaKAAqAiRE&#10;LJr+kp50BtI09L9hYhv6YPGH1hFwBAoQqI3KeXTNt5G8I1GqfFzIO2CkROo7hX1TMsrM9VqYxRz6&#10;SGymH8TI74dlL/BcoTSpU4WGnSbTgUZmroYuJsJckScTuyVHifyUO7eG6oUJClyChM4l2KvdECgT&#10;GyIWfSiWnnQG0jT0vxHqWcYHS1MV98SOQP8gUBuVm18CzGrz9SPfF9jaWNwRpmYA4vlW3ARbaaqU&#10;XGZ0h34WzfUdswH2uS8UG/n9sFsFniuUxpxdmFOFkLNsrjziXPNMgs6Znh8svbmA4O3EHEuF0rio&#10;ufLIk4mlsVcW5mpCH1KWoJpLEMOc1wWGnAKgTENDTO6waSB5tbUDLytc5y6olvG/IT8emPY2Ta93&#10;F1qz2VU9/fPcek0dgQiBSdvtaZ4HzKFBD7cNJMXbhuipc3zLMPxAu/WuDrKa9nBretUcgXYjwHPU&#10;rA+WSaPydmPh8h0BR8AR6FIEKlB5bRMsXQqZq+0IOAKOQA8g4FTeA43oVXAEHIF+R8CpvN97gNff&#10;EXAEegABp/IeaESvgiPgCPQ7Ak7l/d4DvP6OgCPQAwg4lfdAI3oVHAFHoN8RcCrv9x7g9XcEHIEe&#10;QMCpvAca0avgCDgC/Y6AU3m/9wCvvyPgCPQAAk7lPdCIXgVHwBHodwScyvu9B3j9HQFHoAcQcCrv&#10;gUb0KjgCjkC/I+BU3u89wOvvCDgCPYCAU3kPNKJXwRFwBPodgdqonLBnUTSZatBaFOCG2XF0rtAE&#10;FqBAJ3a9oYQogbIT/yEKE0y9wjDTzYrNS69wzyXriwLSyoJcN6VGJiaVgVLRbYLF6qVAIn/5l39Z&#10;LQAF3tgVEbuMnplFWDzupqC2xIqCXZxX4U/TNBb2umTRDQsqKafGZPZsWlzyPOGZyguZ1lml5PNV&#10;Y8WriWqdPGuj8moVaCUXQWoUT0cxmml1hTez600JV0DhzCyrV69WOLp2HFRBMYyKj+uvv14JiBRh&#10;oZkbZeru+4pk/ad/+qeZUZMa1o2Y3Q3TKEFDrikpp0IyonJXyJVm0SPQOUfB01RS+bqQ6RxM2q1J&#10;/VSO8WiB2dKHBMK1uF+ch9aHjUu0otLIFuY6Qys/+asTpZRRqSGdK8R9h4spWtfJa2pwIhwllrt2&#10;xfC94IIL4A5JUxw7jtCsQ1XTPG0VUuquJEuHUIgpb/WSELMaTFvV2rKDJ1cISqe4dGaVW+g4ped6&#10;JKFM11FQNw6Z/NY61haccKhSafXB3JrDKpJpUZrkqC3M8lUpKkLVUYlRawpG6wYGe/TahA6wG8Hz&#10;ZPNKTysrxJa7JFM0vjKIhUIQrspavwoxtLHEeo4qZVn+8A//kC5HMDyUj/qPaaJm5SfqhS0VqmqP&#10;QNhtMsenSIi6UyjWEqjQsE2tFG6pe0Q9MFQpfJrscVZbGBoSEipvElBMyBDp2wqynmM6Z77QRI1L&#10;9ohPouawOqqLFkMtZVRxe0aiEgv6Z9qIEiUQWjzqp3IUIloj9tSNN96YDq1YlwS6VDjmPNUtO0+g&#10;0hADmvS0rk4I+myPrkw2DGeiX5IxDG8ms46DiJqkBy8VnRnimcChBLo0AzDVnyeTGklgOt8CHVil&#10;1MOsdG5ZTSXW6hX23bDWMmokEAbnnYDQ1Rxmv9MnCIDJ3TVr1hCPVHI++MEPKsi1mfANOwfISAjh&#10;UkmMKM65cvHFF4vaUIPQnaDK86Pq89d6nkpEExJ/4hOfUHMDFNejoqmyslNNsbPagov2iBIqjyvn&#10;n38+CdSOYScRnmED0V4Eg1aViV4dlsiLC3IoQm8w0lOSI2y5SzJuZUaLbQggCYQhh0xjq6nlhZKU&#10;gNCpYlhl+V//639RBRCgfdP+QzKFDwQKdMa8kBBOou5nj0BYNULmpsNbppCwA9ANVEoajNeqg0o8&#10;brQgnUR50/4cPk3q2ICssQ2WVx+j7qBhyodQ08+FDJG+1QNJr6eYngaMUhJRUQOljUuCiE9MAeSE&#10;/Zanho5UDLU9EZQOC2ksDx/V8EmP+mcq2Z5iaK1MTytO0xYqF1cSODgtmweGXitDYPPmzZnKnXfe&#10;eVznIaTxlIBov/wFO51w5OUNBVpkejKqDZT97LPPLgaFNk71h6p4JkPjLhRigZgthj0NqQSc6KFS&#10;g4X1MglYH3ZXUygon1cWuXgmjz/+eE7CmR8FgKb3F9cuvCslTQgQEXaZcmkjilBK3aUtVH3+Wh01&#10;tKAJYbWVjJrCaOmUEdnFqppQQoLaIkRDHSZzoOW6taYhSUp7BmS+5R0qS5IbYlsePaVU7zINrabq&#10;xmp6NSWjMmNPmMXKSvsPECFq48aNpOEvPyWEk2jcMiF33323ui4HLRs9I5lChKp1ANhZpZh9kKKh&#10;ZqKr6EGmw1h/yIRObWTRyS3YeslJITSUesKZngaMUhIdouEqs3FDPlF6CYz6LcMYzFAGamUXdJkl&#10;qspR/0wlUxc9xWWmWDOxDS+2hcqLS9WIypDLKG10D8Q2VU2PRAKDmD0kDatRJgHQ6xnIexKKhdB+&#10;0pynLjJ7UR6DVHeNwa1/c6K212OcWS/4V3cRxTsX1gr9QAIzteKJFUrp+0EZKPLSAJEsJo4ofDNt&#10;YS8lGGWSoPcPNBFLYvxioGHhpvJlwnBdX5VBSa1Qeys3rH5DbIsl2IiSx19WUzWQml6QcmTO+2f2&#10;HyACZ73SwYP8NCF5Tz68YAMw6kW2VBkhSLZuTNPYsKq6hAc42Ot1Xi/NRBKjWEVk9pOGzYdK2M4G&#10;RfQRK7NxQz4xgyPqt5deeikNx90yKIVKlu9OqWTqYro1rHjDBBNN5TavhHGHnStkZQXYQ6KpahIU&#10;vOVFvQr6Q5TmyvPqzFMkO4J3z9DEU3r6vc2VZ0qwGTqERC/jFI0BZUa0LCl6hq7Q4yVQE9OZ9eIR&#10;0l1sHF4nsSLN9JBRD9drrlyiUAAjQukxcxo2c8kEFC2rnCOav4PZ7aXEQL7kkktIiSYCROa2jKDo&#10;oCmVncYlsbVF+VYuWQVLxnNic+Vh3hRbnrHyc+XMJgmfPDvDgDJWZQhUFo5oRp5+CAKol/Yf6Uzn&#10;oW9j+jF4m5B0jhg5SmYvc+gZ0VxDIRRnRdAbSY+VqkfG6mJI0oI8R0qfrr4oeJrsuaAIvUtJ+ah9&#10;hUz6skXnsU9ZFB3lShuXBBGf2GtB2G/pAJoVLINScXfK66ipZKsLz1Gz3TtNPzA6OlpBysDAQFND&#10;cYUias8CN/HiA91AiJjA1dZFlNQqLcJKLymhG5Mx5DAkm83ejVVwnR2BTkCAUapZZp5oq3wSYeIl&#10;QCYGf9vK45NYx0ksGlMRi57J1knUwYt2BPoWgT6yyvu2jb3ijoAj0F0IuFXeXe3l2joCjoAjUA8C&#10;fTTBUg9gLsURcAQcgc5DoMuoXDvlqsFo/i7SD98ItE1fFXZeaQUhQuTuw0RV0zPMpT0R4ZUKvils&#10;g6jkZFaf61GyZpU3EPL8ihR7mfjP/3nG/Pnz7N+HPzyrWQWaTU+J/MvM9brXzQ2Vueyy6SSTSpxH&#10;uvFTCWo/UC+UvHr1EIpllkKylSunNqUA6U8/fbZq1DAvKQVIngJh0QDSUGCkKlkQbpUle4udQW1U&#10;0MRNYdUVibuMylvB1LaeZq690dYV7d1qthRWfbVp2Ua6b7N9vila9O5iIORp2HCXwP/z/+zesmWr&#10;/t199xDM1WxD1Jj+9tu3mzIf//hulEGlTPnf+tYOEtRYdAVR11/fHI9TxFln7b3ppu2cNMwLj599&#10;9l6hcc45ezQA1HuALYCHML7tbcOG/8aNA02NDSQmCxr+1/+6i3/1qtqx0mqjcvPnwIk5lDALN1oS&#10;m+eLgGRaM2seRXSu7LYdRj8j89m8fJjVaWpQnHl1UDIzIZGPHBLIlDbfEeZOT1ta1H7mpUGS+Sk5&#10;obS0pSVcOpv/B1UzBcpScgux5npFYlvxTREplrrKkVVuFVeDhvhLZzRUi4SAc8s2N8l7Bqt3w9Yn&#10;o/YcWZWLjXTTVvaamWwYbpF5aBa0qJ+/ZtDppyxKmWlR3nvvfTlxQ7P6T/5kxoYNA2IxaEJyZNSb&#10;VW6mqzQxNSIashpZdsuolFbHTZuyH08yWhYS8++uu4b+4A9mUa7ltVcHpeSvDGqu68qll07nxPJ+&#10;9KMzpU9k+6suRrIw41/91Rg5Gs5mp9t7lbVdVC+7bka38EQlsD355NkFg/fSpaOmOckiDBFi3YDz&#10;P/3TmQBCGrPKLb0QNlXzXsvSp7jzr9RG5aoqBi+r9Nk7YDsVech5em2DFnsHCnwRsJnCVsvLbwZ5&#10;IxcK5tsk2vhrvi8oS+Rrfi3YC4BW5u+CW5iQ/BQ3Ice2/JjvCBbVySLWdl7VznKxLF17RznYi9Gw&#10;meWlAcWoHSfs+2CXF9yXAiUMObiVul6p7JsiU8NMVzlWcYxrvG1kuryQEwzqHjarijANNShyhRYM&#10;9/UhVhtK2Y4UafXf//vLNA3RYP0dffSwGFbW2f/4H2PnmJCyl6++eodY4D/+xzFbnouwLVf4+7d/&#10;u4Mr2Ph6UHmq+YntTOL/9t92ybS0Z5ifpE8tU5jFuBjugL8WLx6VGbthw6BKvO66aVYFVF20aFTS&#10;0IGf9pIBDVkyGYyqEfXV9WOPHbNA0e3668cE/qf/NMNeTfK6lpWF5vAsNizlkhiUlJdzyjKt/viP&#10;d0OXYXGHHz7CT8v7zW/uVHW++92p4GPlrls3QFmhGrRLiDP4AywQkV1F//3fv0yXqhf/4NZQAj/V&#10;iCSgIWgasOWKJOug1Qx/kumWBKJShCFC0FkYosxf/uVOAEGsRBnmFEHR/GQIl2KcTO7LX177Vrhe&#10;J5VrCyWeH8zfHiwJZ/F4a2siB89/6ovA9i5q55sOOW2InJNwxXbGRzs2bT8hlizJIEpLmemllk2J&#10;eA6IiMZKl87aVh7umtOOeSoI5UHoEJO8KBQf8ozBjk1zkYH7hRQoKgtiAooi0k19YSnlfVNEQNnP&#10;TFc5qjjoyZdIpssLuXmJmjVFgEEOeIEo3P/J8KANpfyNsoj7oCSeQ70X88TCC3qkYSIeQihJJMtf&#10;JYD49JOHnytwLvYpV4wooQkVROK3v32MEey9G2rgZ0i1plI4wRJSDAmOP34sV3QR4ZKmiQsoEmqT&#10;5j/84W9mZrgLM+q6lSWuXLRojFthFqqvWyGlRlgtXDiWONIcjgMlCQe3e+4ZCrUyHCJqNsnUC4RR&#10;+9/+2712kSI0WWGHxlfQpi6cACkJKFqwcLz3vWPXeaWwsRmtjDF1IvSOO244780jnGCxSRJpnmKI&#10;EERxC9iNwU3hjRsH1TQU+uCD2/hp4wQnYetEIHfXzzqpXDXH7pa5p0MGL2TKOeYYD3bqi4A3ccxh&#10;EmCVR/BFzkkKwGWfoUrEVBzv5UvNS0bmBz14igTQceZGcyQwEmBER07+sNDZBwzNYeaTnaOy9/AU&#10;KCqLAWvQNSW5wDcFt8zhKtzacM6aiuOSQm8bxS4vwmZNmwasaG5zL6UEVMqayfwQhHl5UHnwND/A&#10;owsv2Jwpt/inn/C+TE4Z2maKvv/9syxBpBKJ9dymny5bf2gRjok33tVf/jgJa8h4D01+ioaFTdu0&#10;XOhGYxKHBJY/oF342tCAAUOtzCrPE3j22Xv++q+nL148Eo5SOreXGPRn7OQKVKvJCiClFIq2bwk6&#10;oZrhxw+TqRMROoONxqSmjhRDhCAKIfYtNxTIGGlIMsjxMxwnJv07R1N1L0hcP5XDoeZfDeOLx9Vm&#10;xjHEMMpSXwTsp5eDDqjTvCFK6cg5SUFNICDZs1AttiQpzdsctrDcU8g3tAmBrSIuDn1HQPHcjVwX&#10;yd0KZclUr+YSSAqkQKks1UKT0ZHrFe5W8E3BaGrvSUw6RX6yUkipOC8HmlYqcHkRNavJMZwFUTQB&#10;ZU6usf3z3ELBQRh6PLF6zMKJDpsSxXiUCcaUQjgDjm2onzy9kcVHYpnwZElttwiHcIIFIoOAbK48&#10;sxOijObQycjkj83G8pM3CcuCDWu2KoSS+XbPe0lktjd82iFT3kVIxnSHwSUApRUjnFnlkTTlRROG&#10;SeaO+MIZJeAlw94wNIFDAnv7AVLABB8rmsGABDSifYoIX0G4xQSI4EVshc+SKYYIkYZUBG0ZVzRX&#10;roqEVjzYylbI+5LREOqOTeC7PXObZgJctXRst6hLMYibOfHIr1Om8Ohpr0sBl+MINERAg1NHHVhy&#10;zfpgcSrvqBZ0ZRwBR8ARGHs1b5bK659g8XZwBBwBR8ARmGAEnMonGHAvzhFwBByB+hFwKq8fU5fo&#10;CDgCjsAEI+BUPsGAe3GOgCPgCNSPgFN5/Zi6REfAEXAEJhgBp/IJBtyLcwQcAUegfgScyuvH1CU6&#10;Ao6AIzDBCFRfVz7BinpxjoAj4Aj0DwLNriuvTuXNltQ/beA1dQS6DoGBgYpU0HU17QqFKzSHT7B0&#10;Rcu6ko6AI+AIFCHgVN7X/eOOO+5g/LfjO9/5TiYcXCclt0hZGa8wL9LOPPPMyqIyM+LmrHaZ9Wro&#10;0hyB9iHgVN4+bLtDMt4imSvjePTRRz/72c9mKv3tb3+7OyrjWjoC/YqAU3m/tnxWvU8//XRdPvLI&#10;I2WqY+pikuNH/uSTT5b/YSxfrpNAKfWTQxb9xz/+cbsiQ774QKaySyBejpEgsTKxuaLAUvbqIDVI&#10;TwLl0q0vfelLjUrz+45AzyLgVN6zTVuyYtC0qPCII45QFsj0C1/4gux0zt/3vvdhud9+++2KWYHl&#10;zi04FKaGvrkYWfTvete7uHL11VdfddVVkQ5GxwwMVhaSSU+JlIUH85tuuolbaPXII49wcsstt3CR&#10;WwiUWKNsNCGN3SrjSrckJp7MEeg6BJzKu67JalbYJlggSmgUm5fj/e9/v8g9jet00kknoYFoHZaX&#10;WW3DABcVZ05B46JDMzkc0LduIV8CjzvuOERJLIMEWvGKwFABWXPxsssuk0r8NZkLFy7knFzk5SQv&#10;kEXNeLk4R6AjEXAq78hmmTyl4E0OmcA6CnRh6uNDH/qQrPJqKkPZmoe55557xOMf/ehHsdAx7bGy&#10;sbs158NcCkXIKo8KIhd5JaGaDp7LEegBBJzKe6ARW6qCTbBg88KhyMIEhkPDKWzo0ubKw8KI5Cdj&#10;2SbZm1WFspAsc5tzsiMTlfjLAX1/4AMf4CLMjuFPMj7ARiEDTVv/Ntss+J6+lxCouC+Ah8q3CPVS&#10;P/C69DkC/kR3VAeo0BxulXdUC7oyjoAj4AhUQcCpvApqnscRcAQcgY5CwKm8o5rDlXEEHAFHoAoC&#10;TuVVUPM8joAj4Ah0FAJO5R3VHBOtTAVfKBWysIsn2qtZUE9Sclf7jzhhL1K0ZGWiMfLyHIFuQMCp&#10;vBtaqZN0ZEfPDTfcUF4jSBkuNjcvDZctamVUulO0fIme0hHoQwScyvuw0RtU2SxopZOZzIFxDS+b&#10;VW6+VuQjxZwsmnsW5WJPprbgc7A+XefytaKCLKM5X+Tka1/7GivNdcVSelM5Ao5AHgJO5d43XoGA&#10;uTRhb32Bz1hNesjW1o55tn1qQ6Y23JtQ6Bt/ADY8mI8tmepf/OIX5e+FbZyrVq1SLgz/j33sY1zR&#10;nn5tKOVKng9eb0JHwBFwKvc+8AoEoF25NIFGzZpOMdL+/tAlIZsttSETgzpKL5dbOuBl3WUDJ39x&#10;2KITjnXr1mU2hvRxb1neUx2BAgScyr17vAIBbGo5M8F81lSJucqSz0I72DEvdtZ12c4yn8Nk5rfW&#10;gXYEHIH2IeBU3j5su0Ny6IMF+jYfhLhGkVMU/FuF/lhUqzD8EAm4Ero4X79+vVX+oosu4twmWEp6&#10;SsEGt7ny7sCx57SMIkzJj3zmwcSXz31NevtXdKVSwUXApFfVFXAEHIE8BNInGipnOOf7B/NjfNjg&#10;5YyvF7g1TiWQN++WA14NgQoE61Z5Nag9lyPQRwjA5syb6Y3KVi5p/k3fxnmFkm2u1y/7YE4aLXDy&#10;o90IOJW3G2GX7wj0FALsKuCLCAucMNix1rXJQFY5hC5P93ww15QLJ5ph86PdCDiVtxthl+8I9BQC&#10;Mr0V0m/Tpk1WN61Plf96WP62227rqWp3fGWcyju+iVxBR6ADEGCNKYuUmECHrGFqC+lnqikIlMWf&#10;0jdzPyYMgZqpPIq2rgG8lcrw3bx2FxxM3qFVtCmxgpLIkRCFma8gQVkmcQFAtEphUtYh2OIWa5TU&#10;zQsICyX1B5ultQ1HlcH3jMUIaK8AB5u5mELRpi0uKuDUhg0b+EtUP/idxwEel1XOocfW58onroPZ&#10;3o2mTtAvTa+4i9rCR2M3JTAzsUZ+7SGs8aDn8Q2ndYF1VTO0ZVrXqikJIGxhmsG5llZrSgESh30J&#10;SDlCrUJpdDAabrL0bLZe3ZU+84nurir0krYVmqNOq1xB1jGd+NChjYJmlSsuuz5ta8SWaayfZiCb&#10;gaZFrJqPg19uvfVWbslmJItMYHJpLXPmp3MbDM2Dh3Lxk5XUvC2G62RD132kkba2UFqmnxXHreij&#10;vFnlqR+SqEZprcMFAGbmT9xI/sqS5OsKNdQuVEcKW5XtlmC3bURKRt7UQ4v5UYne2PLqyP5P3VK5&#10;aiZZ5VEWBErD0J2LEod5JwtML9cRmEgE6qRyuc7QG1Y04cDTJUPYdmmrkkyoYWRx6IHXuIpdpg2E&#10;ZpUfdthhmaBAr6TP/HSu9Dz/sLbsekYXHntKZGxAmXAuTxsXFTbe3tnZ+aK9i7bXXMVhG37mM5/J&#10;nPYhJcrL0hTdRzVKax0uALAhcCJ7gG0Rsl2dlK6t9njC+uY3v6kq3HLLLUJGt2galqbpdRsouEt2&#10;EuBHBRCoOw2tjOFOfaGXej20AQ85WrmMVsqeugFIwZE7F5pPZdF5lPfCCy+cSCS9LEdgEhGok8pF&#10;zeJiHsWQ7KBR+dAgjHpYW30q4dCkm+wpiFKs2vBQ9oJP52w7hGKUDJMTpsiUKWtaXCZNOGQennLK&#10;KaaM5MglSPjtXulRg5TKZWuwMmsU1bphNduawCZYaDhIUGCqsdjBbz5poWYho1uwvLTSRn/qy+Qp&#10;PA71gw/eVGhEEbSWrBmeenWLDjEvh7nPRSulCQeYPBxkHxiqtj21YINiWyF14Y7AxCNQJ5Xb/EDE&#10;19QKe1bOksz7XVpVssueYiSI7tpTyvXUx1PBp3OI1agE4dE7gUqBaJjJ0TrZsFytpuJv5IRELkqM&#10;yywLapBSe9Z5KYFHCmo08S1dssQQakjZ/K4wCmay8Ac+8AHMc9qXu/C4KBW619uJjlBmSTWaSqYR&#10;2kwHXm5UbnixKYGe2BHoOgTqpHLztgEz8iSHDzDWOm/K2Gh53u8AjgEAMiWNPZn2uRyr2aZuMiFO&#10;P50rGW/rZNRXeOgmc7eCKBidMTCNi8UC5EJtcxui2XNmkKLamUqklDXKSwlVTmuUqbwtAJiUufLQ&#10;B4uWJYSDk1m4oKTmiA4uIoExkhOaT/5YwJlGtGmTCXgq9FIF/vZVhity3zgBpfdqEfbVQcNkuN7J&#10;Bk5w1rmQD9cURf0Z+8Y+eIQrWyLH970KZtvrZaZTUyeo1VR62Eov8rbKpansE5xY5rmtkFXpmmGf&#10;YE28uIYIaNFLw2SeoBiB9InWlyq9JevhtaVfPAi6QhqterI3Wq6oIL1bh2ui+KmvVnrNVavZ97Cu&#10;YIYJ60XNEiyK1WmVFww7zIFqGhQzWW++nXzoy17kOYiJHd/10IGtxhuAbw1vR7swFyrOZZaSFy9O&#10;eISjR4A0+ppCynBeFOub2bbQ3THWur5aYYPr1c2PehGYICqvV2mX5gg4AhOMgM2oMG2inZ8owDQa&#10;6wJkQoZfyDCDom9aRvqMB+HQy7wc9jgsz7xl5xt5E4x5U8U5lTcFlyd2BPoUAX11YPacr0Ha+clP&#10;rHUt6Gp4GOlHKbHfReLMtNi0e0NpniBFwKm833tFuD2qdR8J2isUBvCMPoX1O9zdU399tEdfFmVp&#10;bajscXhcZrXNmZSpU3nSLyPN0ziVex94BQI8jdpfoy9Xtoq8FZh4WbYlp9dee22ZheGtFOd524SA&#10;dvxpn4emyLXYVGu0WIJicyYNFSggfax7xgkEpsveGor1BK9AoNo3WURUy+i5OgqBPH8mxr9acmBu&#10;8Gy5gm3hCXcYad2CVn+qmlrzoFUN9llMSxeYIZUQTuyWJbYvZkqsJRPquLZGoqOQ7HZl/InuqBas&#10;0Bw+wdLXQzsToGwCsgXg5i+FBeay07Vhkm9c4nTMdi0Nto31fN2KpmXYH4TJxkWk2Z4sfqY+ANRf&#10;mWy1W9qmH74rYAOqheQJIHPff183oVfeERhHwKm83zuCVl7q0LIEaFeOdDCutQqNrTfaZmUeUcxs&#10;z/QVDO0ytcIL+Lnnnit8M30A6EsaLhBsYkfGOK/23NIAY80jjwiZO077vQm9/o6AU3mf9wG5FYxA&#10;gEbD7VGyysX14UrhAuj4YsaKBXb22mbLAh8AuEAw9wA6wfDHtFeJfd5AXn1HoCQCbpWXBKo3k5mv&#10;BZnAclHAN67PfvazuiKj2/z9YrDLyUzxgVltDtSUEk7P8wEQ3iIlzA7vmzcupshbX1fTSF+/7wh0&#10;PQID1QwfHvJqGbseMK9A3QjA1EywaEcJYwaGuTtOqRvjxvL8iW6M0QSmqNAcbpVPYPt4UVkIQNxQ&#10;uV4CsNydx72bOAIVEKhoXFcYNCoo51kcAUdgYhDwJ3picC5ZSoXmcKu8JLaezBFwBByBzkXAqbxz&#10;28Y1cwQcAUegJAJO5SWB6s1kCiYQOr1TSFIt6FYc5IKaaytQeWjCgANkzFyTHkpDmTQ6c1ocaVhS&#10;WUZgeVU9pSPQXQg4lXdXe9WvLZt90qXl7VuexMbOpti//gq7REegFxFwKu/FVm2mTpjGbM6MjN9w&#10;m6Usd5nntsU/KsGua78+5rwSpGY7S9fTkSMSizK6ovCBpJd6Jln+FzkyAzFzUfa+yVEyk6PQZc2A&#10;5GkdgU5HwKm801toAvRjoxB7gjKNZTbfyx8Lu36gQu0CxaGVkbUoUtf5+6UvfUkhQMXpUGq0uJAd&#10;QIwcmsbRgSh5yOKvOFcOrDm0+fPCCy/U3qWrrrqKfaehOxcSRGojgWAIWqVuckTrJgenAmko8AnA&#10;2YtwBNqHgFN5+7DtJslwYqaFy3yIhYMhjeIMaDOnVY/dofLZwl9dhHChSzFvioKCOON6RbcQhYNT&#10;svNX1GxOEBU5TIMB1/EAg0/UcHeohZSUKH4iQftRGUhMDuTORZNDpcw5TDc1kuvqCOQj4FTuvWMM&#10;AWgOY9ncEBoomMPwqYxoNvLgFUssGX6xxKyW30RF2uWAcKFLWDWKjxqyP8Stn4gyv7XQOprIhxcH&#10;jK8ThgRGGnmAoXQmXmS2R87Q+YkETccz3pic2267Td64kMN7Q/qu4J3AEeh2BJzKu70Fa9MfYzkz&#10;TATXIUcmKMz6hoXDcL2MAfKbCO/bdAe8XxDIAr62KQ6CPcoq59C8jWKDhdPZDAnw8gc+8AHuwtGY&#10;50oAKZt1Hw4/qghDi5KhlQYV/lpcytqAc0GOQAcg4Ls9O6ARelEFSJn5d82bt36Eflpal+YSUgQY&#10;8Nq3bMkBbxaBCs1Rsf18AUCzbePpHQFHwBEoj0CzI2tFKi+vkKd0BBwBR8ARaDcCPlfeboRdviPg&#10;CDgCbUfAqbztEHsBjoAj4Ai0GwGn8nYj7PIdAUfAEWg7Ak7lbYfYC3AEHAFHoN0IOJW3G2GX7wg4&#10;Ao5A2xFwKm87xF6AI+AIOALtRsCpvN0Iu3xHwBFwBNqOgFN52yH2AhwBR8ARaDcCTuXtRtjlOwKO&#10;gCPQdgScytsOsRfgCDgCjkC7EXAqbzfCLt8RcAQcgbYj4FTedoi9AEfAEXAE2o2AU3m7EXb5joAj&#10;4Ai0HQGn8rZD7AU4Ao6AI9BuBKpTOQG6LFC64rm0oitBaqKg76k0wpI1VQrpFSfeD0fAEXAEehuB&#10;6v7KFbuLaF6tAwThEhKM+JBRdPZIclMlMjAo4Hrr6rkER8ARcAQ6HIHqVrki6kbVMztdgX1lR0PB&#10;XDcDmeBelgzTXjxOYuIxmt3NRYVk5LqyI4cSCSPJFd21VwFYO3w/IJd4nJTkssSkkVa64gZ7h3dN&#10;V88RcASaQECRyyscURmE1oWLzzjjDERxzl2sbIVIt3jqKoWLSqaU/OUnF8MTAuwizYK4I0oyuc65&#10;ThRwnRMF/OW6bkkmt7geyrTiKlTWszgCjoAj0MkIVLTKZdKGHL1w4UKYlMi8IcVjIEPTUazeCy+8&#10;kOjpsqPJRXrM7aVLl3LC9VNOOYWT2267TdPiBHGH5TH/lXLx4sX33HMPJxjdZKfE9evXr1u3jlJI&#10;o1tKya0lS5ZwgkoWoL2uqMFNDJWe1BFwBByB9iNQkco3bNhgpCklNdmi61/4whcwirliUyJWEaY+&#10;uAXPynC+9tproXt+nnjiiRoeIGuuQL42e6NpFlKqRBKIqTVCXnTRRSRQYmhd5UrUcccdx4wKszdK&#10;yZWGX1bbD7iX4Ag4Ao5AGxCo9sqgOY0oL3MdpqCxp2ZCwgMLWsk0haJZEQ5Noei6Zk40JRJelBzN&#10;2+ggu82l2NSN5dJdpdSsTjg/U63unssRcAQcgU5DoPoKljYMKy7SEXAEHAFHoAoCFSdYqhTleRwB&#10;R8ARcATag0AVq5zvje1RxqU6Ao5AxyGg70x+dDgCFal8y5YtHV4xV68Agfnz5/vz6T2kDALYbd5V&#10;ygA16Wl8gmXSm8AVcAQcAUegVQScyltF0PM7Ao6AIzDpCDiVT3oTuAKOgCPgCLSKQD1UfueddzL9&#10;aoe283BwpVkFP/3pTzebxdJ/9atfpUT+2hWkmVZsCtX1hkWQgBpxnHPOOSWVUcrM4kpKKJPs6KOP&#10;tlqUSd9UmtDVpbZlcXCxKSFlErOPV3t95R8tPSi9KReYZQr1NI5AbyNQD5WD0Wmnnca3UB2f//zn&#10;4UEuNvt11MaAaqDfeuutbP3/5Cc/qezosHbtWqm0Zs2as846i4vlizjhhBOuu+66MppAr8uWLcss&#10;rkz28mlWr14tDwe1H+yPhUC164FdVKeffjpFtGNzLByNMwYVxL7cdgwVtYPjAh2BLkCgwp4lcXR4&#10;QKAhlfPz/PPPF4/zl1scOue6QLniiiskQT+hQjv/3Oc+F44BSkYCjrAU2DnMSy79pHSjb4kND6Uh&#10;MZpIB9PWJHCLi1YpkimXKhXqprJIwAn6pMUhU9XhrpQnjUCwxFauUiJNcPHXSiQxRfAXOaaPSeBE&#10;GnJXRZBXiUPEDAdSRu2ubbHRRclkZ6/tyLWMtrNXPstse6221LLt1jbrmus0JZPfNDvkgCHKbsqk&#10;15Gm7btyuMaJCZS2HOYWQgnSelXo832bJe0qfQtFh1e8NqvcHqTMkw9+8IPwiCxiEQqWO+fMSIhP&#10;P/zhDzMxwjnkhVlt1+EvzV1gX69cuTI0kz/1qU+JSS+++GLSkwva4grWtHTAgCWLTbDoRcGKiPTE&#10;sv7Wt74l3S6//HK7y3VUNQZHCLUQ53IsWLCAlFdeeSWFZhaXiQYOZ6zKCORlQtI4sfkTflLZm2++&#10;GQmkwYC1elGcKJvacRfcQI+f9ubBRVzTyIQv+WKB/Jtuusl8BcuJDXQJUSIK21mu0yBuOQqWL3iO&#10;b37zm5jz5ugGL8TY8nhMw/Qm2VVXXfWhD33IQMBFT/RWIec5pBH/kl3ydURiuUL7oieJUYATsvCX&#10;62iowYO/X/rSl7hCGiWQo+PMhvCLjkDPINAWKt+4cWME0KJFi7jCkwxLiluhZs1IHHPMMdyCiG1i&#10;hJ9QmK7DXzZvG7EAacRupEROZpOQxUzRCy64oKDZNm/eLFuYw14dOOc6wqUzyt99993nnnsupK8r&#10;9913XyizZHGq2vHHH4//L7CiIpLGiQSalQ1HM3Jcc801jIVWENy6YsUK0vOXiwwAiOIkxEdjTFMH&#10;rGp2R8i/CLnssstgVYj+M5/5DD/l8FLC8ZimEw0DJMCrpQhabtHe9773mRq4Qovm+uF9ta+yMMhZ&#10;Al0PxfJT7tI4dMIVvTGgoZxlyk+9DiUojmfSFESe2BHoWATaQuWYseedd15aZ55kmzGAYSFiOEvk&#10;BWGFXyNhVV2XQZoJH2lkaJPSuC9Mibla8IVTLnA5YGf+wn0ygTnsRNfDaRONNxi8soIxkNFBPJtZ&#10;nPw4SknTTeeUiw4McuEcCONEWIWzzz6bItAnvA5uGp94OQC3U089VVVo5YsotnDBtDVT52J5uVGj&#10;RbCOpSefLjdt2sSJDQOwKj8ZDBAYOj7jIk6GsZRtCp5CcUFsvE+CVatW2YCk65HYEJzwHDVk14c+&#10;3fIS+3VHoAcRqDABBApm6urEHmwBFM6Dc1fzHkoZGryaJVAW0aXkRHPlliwq1ObKTZ+woLQ46WBF&#10;WHabkrY5aMlJ58pVNZva5qfm2aVhVDursiqoDwak0US2VVmMbB2LXJoCsspGM+aakQ9Bk0xdUaGa&#10;JddgU3KuXBPcpoamUzRVDX3bLQsSkjdXrvTqVJxHUUfsugoKI5DoijnL1InNlUtsOKFvM+DcsjFG&#10;MiVW11WvTDUq9Pw+zGIw9mHdu6vKVXbl8hprFGwPv5+URIAFhcxxt2khSkkdJmDjPtMj2PI2/VJS&#10;MU/WaQj4xv1Oa5E8fdoywdItlXc924QAnxmxmolA0ib5LtYRcAQiBNwq78cuMQFWeT/C2ot1dqu8&#10;W1rVrfJuaSnX0xFwBByBXAScyr1zOAKOgCPQ9QhUnGDp+np7BV6JwC233OKQgACrV3/60586FCEC&#10;Wg7kR4cjUJHKfQVLh7drsXo+V97VzTeRyvtc+USi3UpZPsHSCnqe1xFwBByBjkDAqbwjmsGVcAQc&#10;AUegFQScyltBz/M6Ao6AI9ARCDiVd0QzdLUSfBYbGT+ohX8i6+qmdOW7FwGn8u5tuw7SHP+Rv/rV&#10;r3bt2tVBOrkqjkA/IeBU3k+tXWtdzdmQ/HbhCjgyyS1BrcW6MEfAEchAwKncu0UVBIymscRxrvvU&#10;U0/Nnj17xowZrF0LxW3duvWJJ5546aWXqpTheRwBR6A0Ak7lpaHyhOMIQOJ79+6Fu3/2s5/heP0H&#10;P/jBvffeO23atIMPPjiaKyclyXCR6LsQvO84Au1GwKm83Qj3lHzYGRMb17VY4jt27CAsFFGQuAiV&#10;Dw4ORl8+X3zxRWz2oaEhqL+nUPDKOAKdh4BTeee1SQdrtHv3bubE+ch5wAEHLFy4kL9vetObXvOa&#10;1+yzzz4Q+rZt20z34eFhTHKusLOUiZcOrpOr5gj0AgJO5b3QihNWB/j66aefxjCfOXMmhD516lTm&#10;VTg/7LDDoGxZ5Zpmef7555lXYa6ci3Pnzg011Dw7XL9z507GhlrWL0rmCy+8wEjz3HPP1SJzwlD1&#10;ghyB1hFwKm8dwz6SMH369MMPPxwrmyCcBDiFpp999tk9e/ZA6PPmzTPKhkkhemZXZs2aRRq4Poyt&#10;JbyYfuGL6Pbt2w2+FvmXN4Ann3ySyNeIRaUWpfVRo3pVewIBp/KeaMaJqgQLVAhld+ihh2JN77ff&#10;fhDxj370I+x0rmOhM2OuFSzcZSYdKofEsda5yE+m1x966CGsdexx0kC7mM9kke7Mp5NLtyocDBio&#10;gZD9998fHsferyDEszgC3YuAU3n3tt3kaK6JEeK9veMd78Do5mAZ4oMPPvjLX/6S6RTZwprigF75&#10;FnrIIYdwztfR+++/n9UsP//5z9lMBLNzcJe8pEcgF0kAv5MLTse45psqpIzVj3AM7dCu55wsHCTW&#10;dWx8xpV9992XAUZjyeSg46U6ApOEgFP5JAHftcVCynAo3zzhdCzxt771rQSeZmoFFmajEPyLaYyB&#10;DAXD8hArszFY4nwCxULHZOYvc+iiac7lQ5U5boYByJ2UkDK0jgkPm/OXlNjyTNcgliycPPDAA48+&#10;+igjBwm4ApAQ+jPPPIMoPsPyU8NJtMK9a/F2xR2BUgg4lZeCyRMJAXh206ZNEDfTJjApVL5o0aID&#10;DzzwjW9846tf/Wpm0rG7+fAINcPdJGMqBsbnIpy7ePFicmHOL1myBMrm2+mcOXP0gZQD4/11r3sd&#10;ErDBWewI6WOzs3Qd+5phA16maJj98ccfh9M1z04u7iKZE0xyDHyyi9xt3sYbzhHoEwScyvukoWuo&#10;JqSMvayPnDApNMrCFfgazmXxOFy8YsUK/pIG7uYr6IIFC+BW7GUOfpIMFsYSx1THYIed+QuVQ/rM&#10;qjM3omWLWqgO3aMxBM3Fgw46SOMBhr8YH3JnGICvscfhcdgfCZjkFKFZcl/+WEN7u4iuQsCpvKua&#10;a/KUhV6ZAYc3WUIOcUPosC3EavMY0CjEvXz5cu5CwZxgrXMXpsZ415dShOjTKFc0J84B+ZIRiicj&#10;F2FtLYahCMpi2OAK8yqUzhsAg4cYnMQSxTjB4MGJ1s+oFAROHlResiMwCQg4lU8C6N1YJPzIzAkz&#10;G3Al7Amrat7D6qIZam37hMThbu7CudjLWNDc4hx7XJPjHOJxBHJF3yrhbsYAkml6BLLGJIeglYw0&#10;TNEgnFtMrHMRox6W15IY2F/F2RoYX4zYjd3Mda6MgFN5Zej6KyOMqQ+ekCn0CnVCmlqIwrSJeJO/&#10;/BQdcw63cs4JnAv5MunBVAkXSY+JTXYoHo4mAQJl9fNFlIuaHoHKOcF+h7XhdKZrRPGkZHhAE0Rx&#10;iywow9y6hgeEoyG3/LNnf3XQvq+tU3nfd4FyADDFAfnCxTAmC1RYrMLBJDXx6XGqxUQ23AqNsraE&#10;ZHAuacTs2rmjGXbmPfjaiXXPXdJA1hROen3J5IMqQuBlqF9fLzVPwjlUDlmbpmREMsMDwsnCSwBT&#10;MdyVw3SfXSnXpJ6qpxCojco//elP87zpYKUBIH11/KiGFtKqZfRctSOgRdxQMBSJCSxO18w4E9wc&#10;EPHDDz/MXiHInZnxI488kmUqfBflyi9+8Qs6AxMyGNcIYR0hBxTMPiMWnJAY4kYyKVlxqMkZ2Jm/&#10;pIGvRdCaUaFozczwE8sdaWQhsZzrir55CbBJc2WU/W4ZawfHBToCHYJAPVR+5513YmrxsCkKwVln&#10;nUX1Pjl+VKgnD//NN99cIaNnqR0BkSBTH9jRsnnhWZgUExszGQ7lJzTN6kNsc0xyPkvC47A589pQ&#10;PAlgbb6OMj/D4kW6Bxb3smXLWIVCdkYFug23yMinS3gZ+sbwZ74FWmdGBXObEjlnlTrmP4sUSczA&#10;gD6seGGyngQkZj5HMyqadaEIcklzTfUIFp89r717uMDOQWDsG1Sz2vC0RB6oIV/oG6ccoSiZ5LD5&#10;OeecAzWfdtppvIaTBoubB1hkfeONN55wwgmMBGeccQY/echJYOk/+MEP4uvjy1/+MrfYhxLmZcC4&#10;9NJLL7/8cm5dccUV5557LkKuueYaJfajGAHenEq2uwgRnsXuhj2hVyxfJjfg3JArOWeGBGLV6nJK&#10;1xdIugp/IWLNlfPpUt8nSYAcZlSgb9KTBgkMCdquyRXJV0p6F1zPOW8AFt2Cz6r6sopi/D3qqKNI&#10;qSXt9CLkGH1LiE+dV3so9Jm6Wl7PNZEIVGmnlMr1vLGsWKqLoEXlWGeiY/E1YwBUzjo2KP7aa6/V&#10;LWh65cqVmG/cOvHEE4855hgNDJYgpPIor92aSNS6vaymqJzK0mqY5Fr3rUUpWr6tORZ9ZtTHT3PD&#10;YkxaBiuRRcq24hF9SoXoKRfqpwjoHmPc7pKXaRZSYrOTGHvfDHOV7jxephUy0ziVV4ZugjPWM8GC&#10;0hCxJlg4LrjgAqsGG69hZ35C7phLug6/85cFbfr59a9/nWEAppCVXXwoL2JJrKl5bDHGiUb5/H4V&#10;BDRxofXd2mePvQxvQpcc8CkMKyqHYWH2iDSVveGBBFt2EiYWC1Mc9j6GNhM12ixqpr3uypEL56TB&#10;VEdPY3BJq1Jzz+MIdBUC9VA5Bnjeh0pZ5WCC2Q7nZoID9WsMOP/888MExvUpUyOWxDZ4ME50Feyu&#10;bFsQ0L5T5+62gOtCOxuBeqhcnzdtBQtWttWaWWwYnFvMmZhVHmHCzkCzrzG3MfDJwow5BM2UOrcu&#10;ueSSKAtiwxIZJ6B7X/fS2Z3NtXMEHIF2IVDbXHmegjbfnflptF3VcrmFCJSfK3cg+xwBnyvvlg7Q&#10;dirvFiD6Sk+n8r5q7lYq61TeCnoTmbeeCZaJ1NjLcgQcAUfAEYgQcCr3LuEIOAKOQNcj4FTe9U3o&#10;FXAEHAFHwKnc+4Aj4Ag4Al2PgFN51zehV8ARcAQcAady7wOOgCPgCHQ9Ak7lXd+EXgFHwBFwBJzK&#10;vQ84Ao6AI9D1CDiVd30TegUcAUfAEXAq9z7gCDgCjkDXI+BU3vVN6BVwBBwBR8Cp3PuAI+AIOAJd&#10;j4BTedc3oVfAEXAEHAGncu8DjoAj4Ah0PQJO5V3fhF4BR8ARcAScyr0POAKOgCPQ9Qg4lXd9E3oF&#10;HAFHwBFwKvc+4Ag4Ao5A1yPgVN71TegVcAQcAUegYmxPB84RcAT6BIHR0dE+qWlXV7MilW/ZsqWr&#10;q93nynuY5j7vAOWr72Gay2M1uSl9gmVy8ffSHQFHwBGoAQGn8hpAdBGOgCPgCEwuAk7lk4u/l+4I&#10;OAKOQA0I1EPld955J9Ovdlx77bV5qn3605+uQWsX0QYEPv7xjzMxynHHHXdI/JFHHqkrmaVxN7xO&#10;LiREKb/zne9IgiW+5JJLdIVbljjMy7kSpNLaUGkX6Qj0CAL1UDlgnHbaaXwL1fH5z38eck8RWrdu&#10;3c0339wjyPVWNSDQxx57jLUKjz766Ic+9CEqB5N++9vf5srVV18dsSopoVpSGgYQ9Mknn5xC8v73&#10;vx8JHB/96EdJQ8ZvfvObusItpY/yfuELX7j99ttJQGIbVHoLbK+NI1A/ArVReaja17/+9WuuuYYr&#10;mOcy1c855xx+fupTn1q7dq3Ojz76aN2C3/n51a9+tcCWr7/eLvGVCKxatUoMvnz5cixoaPSmm266&#10;6qqroGw498ILLwyT01JQ7RFHHBFehH9TUG0d25IlS7h7zz33wOlK9rGPfcyYOjOvN5Ej4AiUR6At&#10;VG7Ff+QjH5GdzhXs9K985SvLli277rrrmGa5+OKLub5mzRr4nbuf/OQnzz333PJ6e8p6EdCAGh2n&#10;nHJKplV+0UUXRSnTK2ECKPuzn/0sadavX5+WEuW94YYbGFQYQvh70kkn1VtNl+YI9CoCbaHyjRs3&#10;Cq8rrrhCpnc0r4JtDstzfcWKFT7l0gl9a+nSpaka73vf+7jI30ceeaSykkzOMGciCbLNiw9InBcC&#10;hpDbbruNuZdGyf2+I+AIjCHQFipnrvy8887D0LvyyitllTOTHuKNbQ7L29y6N8WkI3DiiScyM44a&#10;TK1Au0yznH766foyyV/Oq2kIjzNIYGgr+3HHHcdcuc6/9rWv5RndlE6CzNGlmhqeyxHoeQRqo3KM&#10;a1vBwuTJCSecwKMIL+giOGKqc0Vz5V/+8pehe91i0py7Plc+uV0NVoVAsYiZARenX3bZZcyKaK6c&#10;c66ceeaZNGgZPbGmGQBIDF9/5jOf0YoULlIEc+X6ydfUTFFcVwJIv3jepowmnsYR6BMEfON+nzT0&#10;K6rpG/f7sdUr1Zkx1X2wVEJuojPVZpVPtOJeniPgCDgCjsCvEXAq977gCDgCjkDXI+BU3vVN6BVw&#10;BBwBR6DKRFjeTm5H0xFwBHoPAZ8r74o2rULlXVExV9IRcAQcgf5BwCdY+qetvaaOgCPQswg4lfds&#10;03rFHAFHoH8QcCrvn7b2mjoCjkDPIuBU3rNN6xVzBByB/kHAqbx/2tpr6gg4Aj2LgFN5zzatV8wR&#10;cAT6BwGn8v5pa6+pI+AI9CwCTuU927ReMUfAEegfBJzK+6etvaaOgCPQswg4lfds03rFHAFHoH8Q&#10;cCrvn7b2mjoCjkDPIuBU3rNN6xVzBByB/kHAqbx/2tpr6gg4Aj2LgFN5zzatV8wRcAT6B4HqVE4w&#10;dYXT1XHkkUe2ghpRfRXfPToI9Sv5xAjm0HnJYMGt6ON5HQFHwBHoIgSqUzl8esYZZ+CWXscjjzxS&#10;udp33HEHYd2PO+64VMK1115LDHjkE/T9xhtvvP322zkncHvlsjyjI+AIOAK9h0B1Koe7U0o1I/2S&#10;Sy4BLP5ircuahq8FnxnaXMS05/rJJ5/MdSibc5OAkc7Pz3zmM48++igXTz/9dNKQUtdDgb3XKl4j&#10;R8ARcASaQ8DM6mZPomKwl+Fi2emccxcK/tjHPsaJTGk7uGjmvG7xk4vKqGSWxm5dffXViGpWSU/v&#10;CDgCjkA/IFDRKpeJHXL0woUL4e7PfvazIcVrEuakk04KL1544YVMlcj6Jhe3MPCXLl3KyapVq3T9&#10;a1/72rve9a7w1vr16xkqmhumPLUj4Ag4Av2BQEUq37BhA/iIiHVoskXXv/CFL0C7XIGjxch2MD3C&#10;LUifcZITpsKhe36eeOKJnDCdwvDAT9Lrim7x85ZbbtEcix+OgCPgCDgCEQIVqRwb2ejbJDIHwtdL&#10;bGqMbn0FhYiXLFkSFvm+970POx0SJxnXL7roIt1lEnzTpk1c58Ssb65wK7LcNdWeudzFW9cRcAQc&#10;gf5EYADruD9r7rV2BBwBR6BnEKholfdM/b0ijoAj4Aj0AAJVrHLNjfjhCDgC/YCAv7h3RStXpPIt&#10;W7Z0RfVcyUwE5s+f78+n940yCGC3eVcpA9Skp/EJlklvAlfAEXAEHIFWEaiHyu+8885zzjnHdPnq&#10;+NGUakj49Kc/XZzl6KOPxpxct26dJdMVDk4y86IVkpvSBDVYIkkWCjKVqE5YwWKBedVvWEETiwLN&#10;qt1UHT2xI+AI9BgC9VD5BIAiBmdiR5uJOGDMD3/4w1zhuPjii8sTZUlt77vvPi1p5/jWt761bNmy&#10;kvT6yfEjLeXyyy8vWfSVV15ZMqUncwQcAUcABNpL5ViXspqNZznRFZntELR+XnPNNVF7RHnPOuus&#10;tWvXhtb34sWLtbyd49xzz/3yl7/MCWwblYgfGF3RYJCqhLmtBBFTs/UUsZJ52mmnnXfeeaYkyiuL&#10;THWTKfXMKlcaSRYCShCBIJNfKRHFcfPNN7P6Pnz/8M7qCDgCjkABArVROexjzPVnf/ZnounPf/7z&#10;sppFiBzQsa4ozac+9Sn2E2V+RP3IRz5ieWG3lStXYhevXr3aKgPPYjVbobp+wQUXrFmzhowUJGo+&#10;9dRT+fm5z33u+uuv52ckFsmIVUGwZ4gUEvSTwQAeP+GEE6ijrmCkK8tXvvIVfmJEq1CUNAlIplAl&#10;W7BggUYa9E9B4Lp0AApEUS9GDs7t/cN7sCPgCDgCxQjURuWwj2hLvEmpmzdvhg1Ftcwt3H333bAh&#10;nKUrUoutm1zkBK4MFZUhrCvwtfwBpAespxJhUpvLFgNed911knz88cfzFxOev6lYTG+bRaFEM4RJ&#10;yRhAFq7IRkZnqqOXCeZzVAveFfjJntUVK1bwk7+mJLrB+ErGXI1dT0HglvbEwvjeXx0BR8ARqIBA&#10;bVSelg0xmcEL2zJ9jKEKZ5mtTRb8tMh2huhDCaEJDNuKiKMD7tb3yegQHdvXy2Kx8DjylQbKNkMY&#10;fc4++2wuYstfccUVNmDAzly0IQT2R3+0tTEsVAkbXMNMOPedglCh2TyLI+AIOAIhAm2kcmjRrFfN&#10;Ah9zzDHMq8hQlQmM7SyD99Zbb40aBgJVSmxhzVlHB3mZwFEazGF+kuDrX/+6DGQRbporEksae3Xg&#10;lqVHH/RHQxQ2OVxh7LGZcekGj9tCGojeEtt8OvrI1QwDGylTEFIlSelz5f6gOgKOQHkEqqz/Z9cA&#10;xmb5MjxlpyHAIOT7PjqtUTpTH98i1JntkmrVRqu8WyBwPR0BR8AR6HYEnMq7vQVdf0fAEXAE2ryu&#10;3AF2BBwBR8ARmAAE3CqfAJC9CEfAEXAE2otAPVRueyy1niRzjWB76+HSHQFHwBHoYwTqoXIADLcI&#10;sUawpLuSPkbeq+4IOAKOQG0I1EbloUYs7pa7koY+WNjIE7lA4YoPA7U1rwtyBByB/kCgLVQu6Mr4&#10;YCGZfKSwPUfsj68Sbbj3wxFwBBwBR6AkAm2h8o0bN1J8GR8sJNOm/EWLFpXU2JM5Ao6AI+AIRAi0&#10;hcqZK8c9VhkfLN4ejoAj4Ag4Aq0jUBuVh05ucb3CJEkZHyxpBXyuvPVGdQmOgCPQbwi4D5Z+a/Gx&#10;+roPln5s9Up1dh8slWCbhEy1WeWToLsX6Qg4Ao6AIzCOQEWr3NFzBByBPkHAnWh2RUNXpHJ3ctsV&#10;rZunpE+wdHXzTaTyPsEykWi3UpZPsLSCnud1BBwBR6AjEHAq74hmcCUcAUfAEWgFAafyVtDzvI6A&#10;I+AIdAQCTuUd0QyuhCPgCDgCrSDgVN4Kep7XEXAEHIGOQMCpvCOawZVwBBwBR6AVBJzKW0HP8zoC&#10;joAj0BEI1Ebl+E5RCCEO3NtSua+OH9VqibRqGT2XI+AIOAJ9iEA9VE6wiLVr17JviGPNmjVnnXUW&#10;UH5y/KiAKSMBzrkqZPQsjoAj4Aj0JwL1UDn+bB977DEhiEPE1atXh1a54gTx9+ijj+Z6GjnIQoMq&#10;wac+9SkGBtIThMjM8ygvdG/vAQolihC35fuzE3utHQFHoB4qh75XrlxpEyxhRDd4dtmyZVjrF110&#10;EQQtxKPIQRdccAG2PGkIEEr6r3zlK2S57rrrMptHee+77z7u6j0A9+ic41aXCETeoo6AI+AI9CEC&#10;9VC5jHERKwfUbFBu2LDhxBNPFNVC0LoeRQ4iFuiKFSsYCS6//PKGbaC8iCWxBg9GCA8H2hA3T+AI&#10;OAI9jEA9VM7nzbzJDZh31apVIMiUiFnlEaBQv8aA888/P7xlUeJSpkYsiW3w8HCgPdxHvWqOgCPQ&#10;EIF6qFyfN22CBSvbCj733HNhcG7xLdSs8kit5cuXm32NuY2Br7lyCFrBiS655JIoC2LDEhknfK68&#10;YWN7AkfAEehVBNru5Ja5b6xyZrFhW9hcX0T9mFwE3Mnt5OLfRaW7k9tuaay2UzlAsPhEUys33nij&#10;z4R0Qs9wKu+EVugKHZzKu6KZUHIiqLxbsOgfPZ3K+6etW6ypU3mLAE5Y9nrmyidMXS/IEXAEHAFH&#10;IEXAqdx7hSPgCDgCXY+AU3nXN6FXwBFwBBwBp3LvA46AI+AIdD0CTuVd34ReAUfAEXAEKq5gceAc&#10;AUegTxAYHR3tk5p2dTUrUjk75ru62n2uvC9G7PMOUL76vhixPFaTm9InWCYXfy/dEXAEHIEaEHAq&#10;rwFEF+EIOAKOwOQi4FQ+ufh76Y6AI+AI1IBAPVRuYYDk4FBhfTIPD/RTQ6O5CEfAEXAEXolAPVSO&#10;TAIAmfdwwvpkxoLwoJ3e/RwBR8ARaAcCtVF5qBz+yq+55hquYJ7LTsf5OD8taCfnuEvULfidnwSv&#10;KLDl21Fzl+kIOAKOQM8g0BYqN3Q+8pGPyFTnCna6Be1kmuXiiy/mOiE94XfuErxC0ST8cAQcAUfA&#10;EWgWgbZQ+caNG6XHFVdcIdObYEChZrgvh+W5TkjP6FazFfD0joAj4Ag4Am2hcubKzzvvPGZOrrzy&#10;SlnlzKSHWBMZDpa3uXVvBkfAEXAEHIFWEKiNyhWEUweTJ0QLIkTnY489piuoiKluQTuJDwfd6xaT&#10;5tz1ufJWWtHzOgKOQJ8j4Bv3+7EDMIK6Y41+bPjm6+wb95vHbHJy1GaVT476Xqoj4Ag4Ao7AlClO&#10;5d4LHAFHwBHoegScyru+Cb0CjoAj4AhUnCt34BwBR6BPEPDPKl3R0FWovCsq5ko6Ao6AI9A/CPgE&#10;S/+0tdfUEXAEehYBp/KebVqvmCPgCPQPAk7l/dPWXlNHwBHoWQScynu2ab1ijoAj0D8IOJX3T1t7&#10;TR0BR6BnEXAq79mm9Yo5Ao5A/yDgVN4/be01dQQcgZ5FwKm8Z5vWK+YIOAL9g4BTef+0tdfUEXAE&#10;ehYBp/KebVqvmCPgCPQPAk7l/dPWXlNHwBHoWQScynu2ab1ijoAj0D8IOJX3T1t7TR0BR6BnEXAq&#10;79mm9Yo5Ao5A/yDgVN4/be01dQQcgZ5FwKm8Z5vWK+YIOAL9g4BTef+0tdfUEXAEehYBp/KebVqv&#10;mCPgCPQPAk7l/dPWXlNHwBHoWQScynu2ab1ijoAj0D8IOJX3T1t7TR0BR6BnEXAq79mm9Yo5Ao5A&#10;/yDgVN4/be01dQQcgZ5FwKm8Z5vWK+YIOAL9g4BTef+0tdfUEXAEehaB6lT+2GOPDfz6+PjHPy6E&#10;jjzyyEsuuaQptL7zne8gBmmWCwnI4SdizzzzzExp5OLIvEV2U4wTJUPOHXfc0ZRiE5YYDQ3AqNC8&#10;65ZMCahaHlANawHUIfgN00faWtFAneZFctQfGhZH+ma7kMptiFXDqtWSAEDU5TIBCYtIwamsQGXQ&#10;KpdYJmOBVg0biwTRA6ss/M178FOV6GwRt5RRu0vTVKRyeuERRxxx9dVXj44fX/va16o9fsWoXXbZ&#10;ZTfccENmmve///0Feb/4xS9KMY7ilJ3cbGW6LMh3SBWAOtXk2muvnRj1eOybGpDap9VVV11VUviE&#10;gVNSnwlLVqZjR8pUaF/1B7rl8uXLJ6xqk1hQRSqnF0Ll73vf+6Q6eF100UU6v+WWW2QUq8FoA/2U&#10;oc0hM5wjMiT5aWmU0qxyM7SVQBnhaESZCZ8HInqGtzRQ21idqmcJpL9pm9oRllLy0UqSZU2QnkMV&#10;NyF0Lw7VlFuRTKumxkUqaGOkvWeEdVF2A01pwjeksKaW0ZSx0Vd6chjsYQuqiDCBknEx1F/ZrQrU&#10;kZp+ZvyIHl2DJa+49LpeAa05BGPYWz70oQ/deOONBkhxxcNXmRA0Q0aSzahUk6mJ1cppc0tnmp4m&#10;o+HUB5TY9DSckZyCE75a6d3FXnwlIayy4A07Q/FzFxrI6vyVOzZFqyKcWHNLvbyObRVXTyjo2KHA&#10;sHZh+377298OHzR7hCM+Of300x999FFBFz31/JSqesU0aVG3DxXo/POKVF5QMcZAmP1jH/sYiJOM&#10;NpCNbHMvNKTMeZ49e8jB/ZHxI1PyN7/5TQlRApnqCGEsYQhJc0Efxn1Sw9jhC1/4AnJoYz3PqMc5&#10;V1AAZegWnMicP+644+idn/3sZ/VTD6qJos999KMf5Tpq6KVPFec4+eSTLZkk33bbbZxQhXvuuYdb&#10;VPymm27iCvJNJic8jZLACbeQDIxUkG53++23c52/IXvy1oI0VR+Zyis7nWRRTU0l8FdKUBUdAAI/&#10;KcumrZSAunM3qqnk0JpUQQqEBzKVl1sAQpU5bMhXShUHekhWBwiLUxpZYeH1M844g4sgydgMjBxI&#10;sKJpZRJQqGlLs4K8JchsSqALQUOIOgNVi+plP6U8pbzrXe9SXq7Y3ZNOOgkYaThOuKjOA1ZoHtaI&#10;/pmCoyzqEmQhAY2odqcpG85ICEbS23MXdmx6EU1DGgBHQ9ONLELbqlCmYy9dulQZVSgCJSGzY6dN&#10;nNexqbv1n+h109qXUvSgIUQvQDxuaghaJDQaaES6Ck2c2SVoGj04ehKRppYFQPpYXut38vX6qZxm&#10;VoWFFP1JxEozw1Bq8sWLF6sT2ENOMo48pOjKxs5l3qPDCRY9ITrIC5GhDG2MPlyhi3DOFXUdEpsp&#10;xJvHpk2b0EqjAglWrVplotatW3fiiSfykyrAIDT/KaecortwipTUFQCxW+vXr+cKJeqlj863YcMG&#10;5eIElVQWJyJ9HSBJf+U6f/NYhkKVWG8haU0NAUuJWKnBoCU9+YuG1FRqUHfaK6opaYQV4JiGdkJL&#10;KW9Io1EyNTroITktTomBGnB0jijK4icXqRdFgDYNJ/yjgz6m69FrdWZTmr0s0Hi81RmiN7mwCHVd&#10;NLcOCUp5fVJ9T5pwzonASdXWFdiEXgdDaXigG0iCrIq8XLouuBYuXKifUccWjLQm1z/wgQ+02LEN&#10;YWsCdePMjp3XxKSPOjZaWbfReJN56GlSQwgWoUqLZLJwZpcwoFQi0qzohlAXN8Rk3a1I5eeeey49&#10;2MbAgq+dtK4RK9a0uqYaPsyFNFLmmR48/Bp4yRVyXLOo8SzZ/L6kaSiWZSFpKKkrGAi0N1rpJ4dN&#10;IpEM4hOz672Y7mXdiCeweHrOHn46mXqkOhMka2WFlixAyTrjyHtxiaBIa6oEXNcYxpH5KXjJkiVA&#10;YWrQXlFNyUgCRpTQGrXSraVEHJkNpOugh+S0OGWBIwBH55RFQ9DluEL14TWuGM1FRYjxuRg9kAVN&#10;aRKorCpOj6Vvo5tupV0OzUNzocxsLAJlzKrjZR6gR6+jdmp9vYhIAYoIS7FGzBOVdmwYnEECAKnm&#10;RHbsvCZG86hjo5VZKgUvRmGVhYl11/Q1kbt5XSIPui69XpHKQRA+koUrEyykuRALrACzX9QvIVNl&#10;5DzMRUrMvcwh0aahbYKeXo4QzQBGM+wFLUFLY3lJ53QSDfPBJhBJgPVHNc3M5Er4+qY3VlnKsD/P&#10;npnzVLC4N1ALECMv8u2lgRP6nHTjACvIXXPlyJdVzhFNCCIqs/ppTU0l1JMoigtfWZRAJGJqUKmo&#10;pkqG5sxvpMtmwowI5zFO58oFKeghOS1O8kMbloJEZNAQuOnpjaw2WEBz5aYtyIRzawVNacjYjCq6&#10;oRiHum4oR4kpxeam1ZPtgK9trjy8zghkD4Le2zLBoYJmHtKIancEiqTUbTjs1Sqvp4Wzw3oXBFL4&#10;UbNSE9mx0ybO69ihVlGvtvZN64uVY70uc/FFXpcofki77u5AgY3QdZXpCoV5hvVhoCu0dSUnGAFG&#10;R6yNdIidYDUqFOcduwJoNWZ5BZVffvnlZUSff/75ZZJ5mkwEvMd7xygwpbFG8xbgdjhu3rEnt4Fi&#10;Km9I09B9wzSTWyUv3RFwBByBfkOgwVz57519Tr8h4vV1BBwBR6DrECiicvG4s3nXNaor7Ag4Av2G&#10;QBGV/5/rrwMO/Z2YQ5+tm3KzIMUabqBgQYjWn2gfXS3VCbfnmRqZK/BUI20tq6XoMkIaLuwxZUpq&#10;1VS7NCy9TBVaT1O+ubVZMbNEKp63sLJ1DfMkaMNanj5c70y/K+0DxCUXI5BN5aklPpG2Oeuuov2B&#10;DVuxoSuS8p4xGpZlCVhm0NQXKm0mKi+/3SkFGhRWcg1vu/Vph3zbBtUO4W2Vma6AVHHaNcoJa+zy&#10;VgC3VTEX3pkIZFC5zaukJ2EdbK23rbbW6k4zx6KfkRuE0J2FboVGomxYK0LLRW3h9rh3k9+Yt6Er&#10;ksjbg/X+0DNGQ5cjlktVIL0UsBXEMtPMKk8dR0T+WCRQVrmsv2iReJQ+9GQSYm4ImCZAJ/QM9ghM&#10;y462YYsYaJywRUAGqbWR7EErzszVyP1F6sdDFUnN24aa236l6N3FuoG6hLWI6mXFRe9z6G8VpGjO&#10;lVLnEhL12y996UvRI5o2a15elZ7ps0VZInclJI5EkTd8oNCNZfIsKkdhq7VQNW8kVlyxKJU18W8V&#10;ncl3PaxVBpXbvEp6YkDQveQJARaQpw66izZSyrdG9DPTDYK5s5AzE9vdHsKtIuQ+Apna9Bi1h7ki&#10;Cd1coJVNpESeMYpdjphwc89SPCHD3chxRJ6DDpNs/lKwGcmepg89mYSVNQTYaqjRBXDkREKOPgzn&#10;FMzI24yBxgm7aXi9sLyAzC6eEHDaWsQXur9A88hBjfUKrkduGBpqTha9OWlnedTEVJAtNuWLS59Y&#10;uUzRvk1tDoz6rTmcUN60WdPeFXXyTJrIdFeSuiUxbOVEhRc4NgFxDuDmM4c02nkvbzMqLrPPq5nM&#10;HwuJu3Gheg/Tbjuqlj3Bks6PR1dsc6N5q6Dry5WH3vuin5luEMydhTkziWqofX22X1l7jrmSPurK&#10;mDruyISs2OVImEVFZ+5Qt2Sp44iGDjoMNFlzafo8Tya2/Y99g6ZAiFLoLyWqe+qUI0oQ7urULQPc&#10;prxC9xepHw92FSoBzRS5MWmoufYi0m2s0KiCTRWXtrt24af+QKyj4hggzJU2a9q7ok6e2dky3ZVk&#10;uiXRWGK+QUya7c7N3Kyf2efzRLWDQVxmhyBQcQULFpxsWzO+IBSZPHpBjn4WuEEIXXwUgyLDU5Sd&#10;99hEjjsaolzgIIK8ssfNuYrRUzi5nDqOaNZBR5o+z5OJeW3EKs+sWgGYqVOOSAKtBt3LmtMtAzzz&#10;C1vqxwMwhRW4RVZ5Q83JxcsZOoT+DkMNyxRnlnVeD0mb2zpq5GglbdbULUzUyQt8tkRQF/e6MDFI&#10;qlE4Mjfrp1o17POeoCcRqLiChQ4kPyqhvwhd4b0VE4wj/FngBsHcWeilvuAwy475h+h1WK5IUscd&#10;Ji3PM0aeDxAymhkLcesphWWiDwBcTB1HFDjoyKxdmt58SvAkh6/G5oKDEQsDPJVWAGbqlEOgyZ2O&#10;PILJ4wcNIb8CBjjFpV/YUj8eBiZ6RlZ5Q80pDrsYwzOyjq2OZYojr3qdjegRRGlzm7Oa6DNj2qxp&#10;74o6eYHPloZqpE2JAvKWTFuoP3COH7rIG0lBnzeZPlfek9wdV8qcinHyP//n/wx/Zp6XSdNQSLUE&#10;mj2U47rQL101aQ1zQUby+CwP1A3Te4IWEaBxQ9+QTUkLHVg2ldETOwK9gUA3+WBhdkV2ijzKt3uk&#10;ZaZIweTgl6YWHbZbsZ6UL7Rh82of6Hi9mIAu0ZPIe6V6A4EqnhFtJVxvQOC1cAQcAUegKxDgBSJP&#10;z4pU/oMf/KB9NX/nO99ZoHH7ynXJjoAj4Ah0LALY0AXEWDH0RMfW1hVzBBwBR6APEXAq78NG9yo7&#10;Ao5AryHgVN5rLer1cQQcgT5EwKm8Dxvdq+wIOAK9hoBTea+1qNfHEXAE+hCBNq5gYX/gvffeG2HK&#10;XrUrr7yyGGhfwdKHHdGr7Ag4AsUITPIKlj/6oz9i5SIHJ95UjoAj4Ag4Au1AoL0TLND3N77xDXma&#10;/t73vnfWWWdVqwOuSKKoNLiVMH/T1WS2mAsPU5ECcpBdb2yXKAiOueFuUflms4fe4ZvNWy293Jc3&#10;BDMN/dNw/5o8p096kKO0SxtQQjuNUdUQyQqhsuTFPi98UsMSPUHnINBeKsfBkNic4z3veU/nVLt2&#10;TSy2S72SOyEIziQOme0IlIMHRJzqdPIuf0V3ajZGFVkqhMrChSTujNwvRb2P7aRIay+Vq0qpC+Za&#10;qpoX0UYmhpntssJkL8vDnII2hEZQQYiZKLCOhXSJHBNabBfE4pYvjFNjAXRSSzAKgpOGoZFVbhLs&#10;WY1CAsmCiyLsmOaqaWZgI66TzG4pZQQUrlEgF4ujZF76BHJUaFSWctm7hV5lZEqH0Y4Uq0Siwng3&#10;eYFykKnEaegfq6lZmmGQHYpWdRTOKfRzKa24IqPYnFNGfdXA0QgXBTbSa5NVJOxvCLdboUxrSuu3&#10;Qsys8oJAUWGPIn2zobLIguN7DioVqRGiYZqnsZBqeZBdSC0ItJfK6ejY4zxv2OZMsNSisQkJI9pw&#10;MQq2cuGFF8pt6bXXXovdQU+FYeUCjZMoMFBeiJk0sI6VEsXDjGK7hDFc8O8qD4s4jw1HkYKYOxFQ&#10;afikKCQQ6TEzVTvZdKY5Ph3JXhzYSNF5sFXFsxbDCKDADQncwkDmSZZnSv6K7xTAiAO0TWdhq+t5&#10;HmtxZqu8JLbgc/wEqDTQRxpzx8L3RL6OpYOqo8hHUV4uqjr4pzVUaRdVR9GduJXWVJJDcORqLex1&#10;Kgv8BRGu31Qj87iriEJqEYNLyTjohEiw6E6WoGSgqAqhssgiJ6M0rvUo1FAvNTQ4z4yFVO/j7NJa&#10;RKC9VA6PQ+ILFixgpoUJlpUrV7aobpg9jGjD9SjYimLr6NmDUHD0TNeUlcRJFGcgL8RMFFgHaeb+&#10;Py9CAoXyMPDX3kV4FHHlSLk89qEf7YKYOxFKafikNCSQGWhyFB6GE4IdigMbSVXRIsiYD3oqAm6m&#10;DGrIoTl/NZKZA/eQm0Ceo8BqJiNKqoGsCIFmEaNCBMqH/pFk+Vake5AxM16PhNMNlJKoUhp+zMd6&#10;WlNlCUMLQb4MQtYfVBxpdAVI7ZZN5iiikBWn/slfYYV1bEFOog5QMlBUmKt8qCxTQ6WgpN44Q4/z&#10;mbGQIiX95+Qi0F4qp26wOYsLOThpX1Uzg61gaPBCoOgKBJ8LfWErBEF0pLFdosA6yLGgXHnBDVKx&#10;5vechz+clExj7uSFoUnDJzUMCRSGE8LGLB/YCAqwFw7qqKB9OlBDVjmH6ImhTj+NDpSSwUPXJcqG&#10;GQON4U0sZkXoVvS2JGnlQ/+Q2CRDi2QsiNdDf9ALAaNXNISkNZUmYWgh0igKhG6puLT1wyuKbRQW&#10;p3KFlV4IiiVwt3zULRPVMGiR2T1kQcnMd52GinmCyUWgjVTOa5qWIYZHw0Xl1eCgL0bBVpADX/O2&#10;qxd27C/sPpsAzQxAnoaYSQPrwGXhZLFpG8V2CWsBnckqt3lY3bX4qBZzJy8MDQOAzGGjwjQkUIRb&#10;+D5B9vKBjUDSbG3OwQ0211y5qYEmDA8218xPWeLSwWZdua53F5pACJiS/FRcIRWh6/zkehTNR0Dp&#10;rg7KzQv9QzKTTDIyFkSJshhJvC1FHBrV1NQOwWFaRtM1plWmfRC2iz6iRMVZj+KWZjYU3SnvQbCW&#10;BdUoWYVQWVaKvefxFptGjMpTZtIXAlWji57M1cYtQpXx6pMtQkyMYspBIpAOvNbJayoqN2VmxrS+&#10;orDyDFKvPhMjjcGPSfxqgTVCDQ0rhkyGE198MjHN1wmlMNjrDTjzcCrvhDZyHRwBR8ARaIBAMZW3&#10;cYLFW8YRcAQcAUdgYhBwKp8YnL0UR8ARcATaiIBTeRvBddGOgCPgCEwMAk7lE4Ozl+IIOAKOQBsR&#10;cCpvI7gu2hFwBByBiUGg4gqWiVHOS3EEHAFHwBEwBHwxoncGR8ARcAS6GwFfjNjd7efaOwKOgCPQ&#10;EAGfK28IkSdwBBwBR6DTEXAq7/QWcv0cAUfAEWiIgFN5Q4g8gSPgCDgCnY5AxRUsODtsWDO8I917&#10;771RMjwINnSO2CfutBoC6AkcAUfAETAEJvmzJ6En5OSWk8qtksa0nfQwzZl1ydMK/aModGl2uY2N&#10;rsuBaphX0bnCZNzN8zVqkd5CORbDzNzGIk2eaUMFQl+15sc19NMrJ7cKnWMOby0QqLJLc91VEGEr&#10;VCetBA4lr5wVI6dy18rMmAYvpiIKeFQ+orFCxzVs92LNG/ZzQZrG0ea6RbarFxyX1pkItHeCRTGa&#10;FZeLgHBnnXVWZ6LQbq0ISlehCNEc0ctwIV0hu7KQXWEN8KxNnBqTY+EOClaqklih7HTgnhtpCjjH&#10;oUrJSTfneNkmmEPkbZwSw+GBxMjBQzdZFMWioY/vgopbWcVVqABdGry4QhPgnZw6tui5Fx/IxRDh&#10;J5mWLROzogIOnqWLEGgvldMLxeYcBISrF5e6wjTLrOMw2zYM7MBdfirALn91opRhTN7I+ApjIsNl&#10;CoaryJlRWaHACB/FC/3ABz5gkXHqBbCCNJQhl8YY2A1mlxDOcbmuWNWR2MxIyplFR0GfU6zMqFe4&#10;Z8oiIoeSITBKz09rBZnSYayM6AUobK8weLH0pDhF9dNPtaAZwlFvsSxSD2lR2Gt+qjhuWYxsuxhZ&#10;/bLKOUzDKDysQjMLGRVNlszIKhWa27N0EQLtpXIBYVEu68WlrjDNFvOXkDcK8c4Jhh5Pr0W5JJyQ&#10;wpvpxELIKyYvB1xm7BDFREZPBcNlYItCNvPIkUuSUxLkCuSoYAXV7HoyoqGohwde5nDIR1wvnjGw&#10;+EcavVCGK1iCaA4+YnaqoHPFkwznTKg1CkSRVPO6QRT0OQ1vbTGRQZuyGOeokUUvygu7DLyE9UBJ&#10;MMSAVXuFOqCw+hIH5BsGL1YyLGtF9eNcwYs59HZCocR/UG8JZznIIvXo/FHYa3KpOAoil4JKM9Lr&#10;pCACiUoJ3w/oUYymVKqVl5t6n0qXNlkItJfKeUiwx7HLsM2ZYKm3knWFaeYhFwfx+ClwmgWlNYWV&#10;ADrTCQcRe/lroXjhHV3hKIiJHIVsJgiyhSc2URIiQoS8ZG1VeMGXHE2wSHgYwkZ8xFEchsYmWIxi&#10;GOdgsauuugqZ4TADCcpuDedYCJBNMgWnb3hEQZ8jrGimMPBxGtC5IOyyxiEaV3hyWGNxnZFJfUkN&#10;mhlf1JQ3HVRZEksmP9PBmASZYa/D4JnC0KJLS2aKVRipuSGSnqAPEWgvlcPjkPiCBQuwGphgWbly&#10;ZZsgpvfDIOIme9hKhmnmIZHZqC9FcKvC6RY/0qqIPb1YlPbyURATOQrZTNhMC9cZEYFmV1QjzK4W&#10;51jE1+nHsQrNATuTy4Kmcq6ZFqmKGR5VpPw0bhT0OcIqjJHNm0Q6h1AQdtmqKSUxlhmK7CI8bqHu&#10;UT4dJApQUnhPGxfTlAVhryuAX5DF5n8syna98l1ahyPQXiqn8rA5iws5OGkfFq2EaYZrZFjxhsu5&#10;hcHNDBkcVQH6kJWHRWkUkMZEJuS55sqjkM1h8OjQKmcUgVNksHPYp0X9tDkTm9yH6KUGR94IBOOQ&#10;0RjQ0odZbDrFJknsiuZ2KZ1qSlVppZkWs2pF9OEci+aXGjZ9OJGtoM9peGuLiQwyQEcazZVLeEHY&#10;ZSWwuXhyXXjhhaaSxcumjhSRqSpQG1eGCSxgNHkz1xGlYa8bQlEtgb3TZKqhrwvVJHuurkCgjevK&#10;K9e/W9aVe5zcyk3sGR0BR6BZBDAXeP/Ly9V2q7xZdbsoPYahxzvvovZyVR2BHkbAqbyHG9er5gg4&#10;Av2CgFN5v7S019MRcAR6GAGn8h5uXK+aI+AI9AsCTuX90tJeT0fAEehhBCquYOlhRLxqjoAj4Ah0&#10;JgIFK1gqUnkZJ7eVseiWxYiVK+gZHQFHwBFoFgFfjNgsYp7eEXAEHIEuQ8DnyruswVxdR8ARcARS&#10;BJzKvVc4Ao6AI9D1CDiVd30TegUcAUfAEWjjZ0+P7endyxFwBByBuhCY5M+ebYrtWQEdOcb7xCc+&#10;UcHXq7IoMEVx0QoCGaYpn7dCpSpnQcm8iKANZRYH1bRwlMU4lwGzoSbNJmgqOKeEZ8Zcbbbcyumj&#10;2J6tgNYwTKiUzCuilaIrV98zlkegvRMsHRXbE6epuGO99NJLy3vQFo6wXnkf0FGMCMUJKt8eXZGy&#10;OKimwlE2BdqE1brbPaApOko1uBqGCZXYVoqoppjnqgWB9lJ5W2N7yuO2mZbmgFu4WNREReHBJFFU&#10;Gqiccwv8qHCdFmDTokeG/Ku8CpxGpAgVFEWaVylREEiuKNyl7NMor4W0j0KyyXJEINLSNFZNeQ+P&#10;4kZyxYJASkN+6opAUHbzWq64lGlMOCtFOJgasuzCoJqhdc9d9FEaA82C56VmXTGYasQQbRtZVSO1&#10;Y9QNwvifoeaqo7C1aPQqgospztYl0scsAsdCv+ZFfA2DeUbtZTE0FOczbb6odGFoPUQghGkQaK1s&#10;D4KeBbVLZpjQEEMrwuREb6J23R2g10LBdQlpL5VLy3bE9qQ/KXqLAnLaTwLEGDEpWCIBbuhzmCSK&#10;SnPwwQdLKwVpNAudc4K6EU1GoXDCcJTKa/5sFYZGlinlKnI8WVAjDAKpUhQMKCzF8hIAQdFnCKQQ&#10;PRVEX+M60qI0JKMg5QJVHmnYUD85gdcsTKWCRkoHhhMSWBxRbnGF65wonKZCX1qXMjBBWEGWSa/I&#10;cCQj8lEYVJPQCuCmsYHQFmYzGmiEvlRgUt5XFJgiPArARCaSVTuLwxe1XXH8T7TNBBkLQ69ZIlBM&#10;9ShZQczVFBzkKOKruqJwkNoW8VXBPNM4n7SR4hnxF6Aymy9CTD/VQzgUYjQ8CGLFddpOLK9Wjrwx&#10;k8DChEaPkonKjFurjqqirYNlaugXJxiB9lJ5+2J7RgE56ax62nksLQqlhpAwjmIIbhgURkFwSGnR&#10;cNavX5/ZEorsY4OTRa4hSFDDlgvzijplDZHXApJJiAy0NA0cBDsoF4MNoUEZkPSTE65YQJywdpAv&#10;0sI4ooKINIp8FE2aW1ilMCanUsIIYYBQaUuAZpiItmbUTEGQziLNKNZaMZgUZEZ3FKXaalcc/1PK&#10;ZIIM7aIwajNKpTgXxFzNBEd9j5CwhHXlJI34qk6YxvmkjhpU4E2Aymy+zH5lTZbGNlJkWlSy4TmC&#10;PQoTGj1KVlxm3FqeCwtiBfhpWL6GT4EnaBMC7aXy9sX2jAJyYp3JjrYX1TbhFYk1s7FMzLMwrx4n&#10;WTccmdP3mWlkjvEUYe/LQDYhEAFWoWxwhYcPjzCOqOZb8g5ea2SDh9HRxAt6SY8yio8YjeD0TJmg&#10;hMmpV4GCIwWTkcPM28yMxfE/FYs5E2TeDwAQtQEtxbkg5momOOp7hIQVZWdGfBW92kcX3qI0xDKo&#10;gKpGwYLmK9+fFZkWlUoGKY0eJSsosxaENrQ4rgCbjuvl9fSU9SLQXipH1zbF9owCctpP3pSb/arZ&#10;EFD6us2VR4lhHxl9PJmyyKIgkNjvNlce5WWmxWZd8xbGRGlsphUK4/U2DA2qGXAsMsUpRbGUcKmI&#10;SkRsQa0xlhXSE7ITg3OiK5yL+8KgmuIjSCp8sEPQoHhAUCzQYioPwbRZby4yEmRmbBj/Mw9k0Zyh&#10;FCXLi7lKlhQc4YOSvHxofikz4ivXM+N8Mqhg52oULGi+hr3UEugLBN2g5IMQPUomJ7MWakTrt733&#10;Sb88zp2Wso3ryitX1d1pVYauMzNCytjsJZmlM6tQoBWDNyOKmcCTG/GVlwaN8S3COLm1aFH5Xs3O&#10;CMqbUF7t2m6V9yqsXq+SCPAmgYUYRrgvmdGTOQKOQHkE3Covj5WndAQcAUdg0hBwq3zSoPeCHQFH&#10;wBGYGAR8gmVicPZSHAFHwBFoIwJO5W0E10U7Ao6AIzAxCFScK58Y5bwUR8ARcAQcAUOgYAVLRSr3&#10;2J7evRwBR8ARmEgE/LPnRKLtZTkCjoAjMAkI+Fz5JIDuRToCjoAjUC8CTuX14unSHAFHwBGYBASc&#10;yicBdC/SEXAEHIF6EXAqrxdPl+YIOAKOwCQg0MYVLB6meRLa04t0BByBHkVgMlewWIxmFi9y8LNH&#10;QfZqOQKOgCMwmQh0xwRLGh4+MwZCXUDizM8iLZSR2VQw8smN4K7qyBV4GBZSARv/4i/+Io3zmYmA&#10;4Q9QCumZ53I9Cj6ZSmtrU5Zpvrw0UYCOFLRWhOflxbts6zEzw+CltSuZPox5Reg5Kp8+lAMOBT3H&#10;AsbWXrt2CFQs1rznKPN6BZboDipvB74FMokhoLtp4MQJ1qRNxeE9nAhBoQNxPG4TXuPP//zPoyCQ&#10;DRUgWg1R9PLCtJdhpZKR4Btq0u4EKWjtKFGhPjv5wDO7xVws1lPPUfn0oTSCjfSMg3vcx2c+Vgxy&#10;FlUqQpL0DW2gKEsXU7lCtyh6DrWyoDMaAEOzUeZVGpzesAijopBMESMFpYIoptHHlcVCLOYFj7cE&#10;BRHcLa58FCmxOHg8/YCaKq+pqpeJ1Ea2IhTKmSEKH+LGs2RXlb/73e8KPdIri+mvIPccETtDcApE&#10;lxkJnlIoS9ZZhJiKCCPBG8jgkFlW1MQy3JRS7wT8tCuCQkWoFiEIoamotwoSFATHCUEzzcMs6kvc&#10;kgKmSRQ3NVJDNVVeTiAvNQ3XDQS1iCw71ZQTaw5rcSmf9/wbLGo+fkqCXqrU0GYJRh0yKs6gM5kq&#10;1JrYHjd1KkufV6NUbVIq7itFS2FrYq7oMbHShV70dAslcpG44MGPamrNp1ZLH7FQrPVGVV9vQmG/&#10;NZDtsUo5ysKThZ1TNWIIbCp0ahdTuaKYY13KkOEBUBRH9XtiHcD1nBPhl8CbaXB64aU+gRCJIsA8&#10;BqYiRsoowACx+OukUThmy2JB1rnIXeKKqdAoEnxBBHc6B0KUNwp7ZjVS4HYLe08vF/UQZY1Rnbzc&#10;VdiXzNj2VgSVQjGYl/CMVNYitFFTVdnCTytMO5LpYXrlF9pcj+KsRyHBokjwlEJZQBoBgvJpJHiV&#10;SBaFJwWQKHp11MQIyYwKr7xGaiiMVhEIVAeV9KggBA2jbmDdQychaKa5ZaE4e4PmHQUFqItOoqkA&#10;stBMQpJz7DXl5ZDOahquE3JP/ZnmFp0JW8WcE0R0bFqcJqCHKDHlpkHawg4MGkqAWNIT/pSfyqhg&#10;npkdMizOkFF7cSiuCMpTBWmFEHuOLH3agaPeYikJT0oQUVWTPoD+9E+sJYGgGElSCbgAJ/PpVo8l&#10;JRmlJychOJk1VavZcx09YkiTWHQIe6MayACx+OYC2R6rqAPruZMBHvYK4YAmCtNa8uhiKqeqVFKx&#10;bjl4ADQkqkcqQJd6OeET0+D0BlBmDPUQPprNomLqOmIVZN0mFqLg8VEk+III7khAQ9Tm0Q0LpQgL&#10;eW7vs6qURXanH+gKpVNEXmx7erCisJeM2ys1wrjseZHgzXoyzc0IjSLBR4CERVheRdqkQS3kZsRK&#10;UROTOI0Kr15BkxloepBSEAiniRHAQ6gQyQ27Qdg6AodHV90gLE5XwEEnHIoWbT1HwVfBRx1VcUQ5&#10;wihuqrj6M9aDhrTQwFe3F9+FIUPT8NwkgBHUPznAVvoob9ozMztkWJzVBb4LXwUAkD4shUOsrOJS&#10;lb/WgfN6C2FyVaICW6MkZdGgNJb1DcGruNiZT3fBLamUWVOJzXvErER6vvU9utz69euFrSRzSy0o&#10;kO1IO7CBE/UKXVe44JJHe6ncYjQTrpODnyXVajYZwGEOa+w1iBm3sbLpLnSgNDi9FZEZQz1UgA5E&#10;t5BwXc8LUm65okjwBRHcGZCleRQ6mSIs5Dka6vFT/7DI7jy3umLh2zNj2/MYa3hP7bWSOGO/yAiK&#10;mAKxDJNlhESAlMkSpcls4jQqvFiPJy2a2UhBgDqhCdIrRHLDbpDqDNp8KsgsLq+CNKteAa07yaLk&#10;CN+mRXmWrHjWmIw880ocjaBSA2KSSctBlc1I5GfaM/M6ZFojqNBqQeuAhn5ilaeJzbQKO3AeSjxu&#10;sLMeNNqRB4QqcMIrhYbq6Ch4ugtuZdZUDVrwiKloOo/1PbqQKNsmvrmVmk2ZHVjS0l6h6xqNSh5t&#10;pHKef61BDI8rr7yypGZNJdOnFdkIZFQ/wJbk3RkOEvQ8zDYZGj42aQx1Oo0eCf7KvMLQUF6Nt3lB&#10;yk3nKBJ8QQR3uqZsGd6woq9JNobLZLOw9xbZHfV4fshL9WXTZca2N+uD9Jr/afbIiwQPQRRb+jxI&#10;miuPAGlWAXX3tInTqPCasQXSiP4yQcDWQzFBl3aDhkpaN0iLy8tLFvhIfYmuhZVA/+QVmwMhdEue&#10;Xs2VM7Rbd81bHaRS0B+QTWb4EmAJ7LWSKodNFr5x6iWvoEOGlQpnxsmlCSvpQK+QOWnPkTKmHTgP&#10;Jfqb7Fy1C8yoJwhLwmYFw7wFT3fBrcya6gtcwSNm5drjCRTSyua7uZVWLe3AXNFcedQrlJcRQi/T&#10;JY82bhEqqUGaDPvd7N/KQno+o+ygiP17O7Z91Kb6PBCuDcDO4vnMfNp7vj9Uq2CIIRTWOc8dBNfs&#10;YqpqCIS54GKGdhvqMh+xvFJqf/RSBIobqErjIdH9lbfeb1yCI+AIOALlESim8jZOsJRX0VM6Ao6A&#10;I+AItIKAU3kr6HleR8ARcAQ6AgGn8o5oBlfCEXAEHIFWEHAqbwU9z+sIOAKOQEcg4FTeEc3gSjgC&#10;joAj0AoCFVewtFKk53UEHAFHwBGogEDBatGKVO6LESs0g2dxBBwBR6AyAr4YsTJ0ntERcAQcge5A&#10;wOfKu6OdXEtHwBFwBAoQcCr37uEIOAKOQNcj4FTe9U3oFXAEHAFHoDuo3AKRVGuwNJJLQzl50VgK&#10;Mkbh+NBZDu0s7klB3qi4MFRKmKuMqIZVm6wE1BGXQ2nYyfC6NbTiCRSoqshEk1WXsFy1nWpRrE/U&#10;yk31kDzJnd8loudiYposDaRVvlw1k8I2pbkUS8TarrxYUqrzWyePwpI0JSpN3B1U3mIlm82uqCvN&#10;5orSK6BPmSMtDp9wOOfMu15GZgemyYvhGV6XI1CUb+iM1+KvTm5NG9K3qUePigI5lu8hk1vHfitd&#10;EX3zAnLSP+ml1doOn53tC1jarVRuRhB8p1FUERflBlqdT8H9wqHVHEArgeIZKuZZeAsX0rhINrG6&#10;JSNRWXRFQhTQLzL8eW5xcc6hRx1frMqiEcKCDaqIsDjTnOLyrkfa2pOGWIsuaGkUzs3sQVPbEFCN&#10;+BmBY6KUlzR2RXmjkImUYsjodcQSSL41mbm6tjiTRogyWPgJ/vjvvvTSSzM1R7LCEqVqhLyT2dxh&#10;21kCjZphz+Gn1UgvE0ocWdYWvJRyGwabtUCOJC7uIXnFqQeGHTLsXZntYma7heOwdozGoSiGZ9pR&#10;1ZGsdJ1IiPU3e9wynwt1A/UTEIg0STu29Sg9faGT9LwObI0Yhdu1jmHYRqrqGbenXlZ5+OyIKPh7&#10;66236ummf4Z9xt4j1XNUWSWQnPSVNOyuLZ53K5Wn1c4LR4mnf8W+UfhExeuxB1KBHwkMplscCvZB&#10;TAPGz8zof2QhmQUVJD0/LTSiFGPcJpYKh3xnK8RfXiRGKy6qVN71SNswl5ShIIUKxAU+8VDQQfYg&#10;PUnBz+ywMJUpOFHkRrIolBIy9ZJo8STDCDiKNCST2RJElohFdLQQiFHFURj8aZFPfOITmZpb3Mg8&#10;NQqa29oONABKjR4G1omU4S6xR9To2qARzvxY8FI1uvDJDDZrgRzL9JC84jI7pHpXXrsgSvrwl14h&#10;5lVdojCtXG8YMjQv/moUiVRDY/pcqO5SWPF6Qk2ijk1llZJDAWToeGH4UK6kcVbzwu1as0YBNk1V&#10;RFGKRfRVent2ROKKUnLYYYfp6aZ/KkIslbWgo8qlGEPqvdy1YFVR76rxZ+9QuZ4l+0sUEgvzKPMN&#10;rBWvh7/2qqtnmDizuhUZrZnR/5TFIgcqaiJFWyC6tHkUDaRkJMaGrZunrR4SFWSxHBXPhf7NM8zY&#10;oOBn4SHQUnCiyI2kUS3gNbomz6FFMlRk0Qh/ftq7iKVUuUjWiYVALKhygebkylRD0gqaW22nUKhq&#10;dNFKeggc4vLwnCslb995wXOLg80W1NGwVQ8pKC6zQyomX167KO4dCdCcKvNcWMghKhV9kGgYMjQz&#10;/qreNYWPIpEWBLMlpaqZahJ1bLquRe9S7MPM8KEWaq443K7hHwXYDFWNArlYd+XZYZjRcBIdihDL&#10;fIv1auvbwpbr9C4wD2O3FneGanfbSOV0O4X0DI8PfvCD1RSNclnUu7zniu6iMI/0AFnlDKpmekdt&#10;JntKpk04C4YVkBl405QpCNqZV00auDgSY0N88rQtyMjTTkVCwyFKnIITRW4kvaCmX6KA4udKiEUW&#10;jWRCHELVYttbep1khkCMhBRrXqBGQXNbEXo/oHsAThgmzcI2KiWDN9aA6sKhmPfFh97tlL5gjM8U&#10;UlBcZofUOFTQLrAJGfVCxnPBidWlgF/Kd9Q0EmmZ5yLVJOrYPOP22oTCijknzdPwodwVDsWTGGm7&#10;hKpGlpxaRz2Q3p4Xi45bPAJRkFt4H1MGhakmbz/N9oFG/SvjfhupXKX90R/9kWJ7clJBv7wsAKcY&#10;1RZ/NuURrpAANGWVK3yibIfo27RNySGTB5VnSXPlDeMcFgTtpAltrjzULY3EaMVFVci7HmlbBlU9&#10;bJHhEGaMwAknJRW5kcSafAQijCOumNnOeSYjCGoOpEUJdD0zBKK0QiaNRcY8zRU3skCNguZWETaV&#10;jxxNNVh0yujBoxR7w0DtcIrZgpdGrVAQyNFS5vWQguIKwlEWtAsPC1ahXsjER2HT5PWfhiFDw4xR&#10;JNKC58JypZpEHZsn0ea7RbJp+FCT1jDcrvWrKEJsGN1UodIV0dckqwdGb5Zh2+mxCk0BfmJkwCG0&#10;FyeauinznLaSpo0+WGiJt7zlLd/4xjdE4t/73veOPfbYe++9t2GkZo/t2UqL5uWN4hY2WwSPGXzX&#10;7pfETK1a1LzZmnp6R6ApBGTzTUBEWcYz3kjydGuvVU714HHYnOM973lPUwB54hoR0NtJZDjUKL99&#10;orpX8/Zh4pI7BwFMnLy5lwlWsr1UrsoULA+Y4Nr2bXEM5i0uaNVS94kHsHXNJ15nL7F/EOC5yPxY&#10;OvEItJfKmVXEHv/Sl76Ebc4Ey8RXz0t0BBwBR6AfEGgvlWuifMGCBcy0MMGycuXKfsDU6+gIOAKO&#10;wAQj0F4qpzKwuRYjcjLBdbPioh162gDJ3fI+EGynomTmZYySVaivvtSbhpGEYncWto0tc5VOBWUa&#10;ZilY+GWrEaSM7f9kUYr20YXCW/GYUawkGqpoOzIXnBVgXiDfNojmtVeY13Y25ikQARJtxWzYFlqQ&#10;Y5UN1yClS7YaSiOBnpq2blAso4anKYlAG6mcXqVliOHRcPlKSb3LJ0sfCW1+a8eR52akfFn6Ql2g&#10;YfGny3DJsOipfNG1p7RV/LYWO89xCoudyizWrl3DUGCFXqEVh8XtpSKgRe2V1d6FyM1DLfVi3R6A&#10;hzCGa+FRtamxwTzGtNVtSC0VdyFCoI1UXiPETTl/iHyDhF4yxG6sseWiaC7yK5LnniKzLrIuZXXK&#10;hJFV3tDrBRoqo3YDS4KeNF2UhgwMZr3qPYBvLKqCrQsuA3IESENPF1JDhzbyjXm3+bWrFlNYRZv1&#10;Fxm/qWKh4xQrQriZVR66+FC5ITgmM3JiY3gajFZHbRNLDzWTvTGEvaLAnYjeiqy47373u/LLofb6&#10;i7/4i0yPMZTOIgcjWdsLHuIsDe29Snt0w/6ZEnHYB1BJXmsKBm+WwIcdL3VFYoDIO4o8xphVbphL&#10;E8sevfKW6ZCeph0IdAeV62GQRSM3ERggekpT5w+YJzJ/OKFThl4ySM8yDExXLmo9hqTJoUqxe4pM&#10;9M2diLyp6Sjj9UIb20hsG9i07TjUUA+JZiSgDLPHC3yw2J5snnPt3CFvBEgZTxfgI7T5ZI0O5unC&#10;fIDI4we3bMNkanHbhiyNT+Y4hVzwjtooxC3yhsHPFBwBYt5d6BUabIQnvUIuFWlWdOaK7uYdJJDH&#10;mLBXlHEnouKOOeaYsL3+/M//PNNjjM3DmBpqSgAUzqitMdvcg5gcLgqoyF9KlBds5bUmXGVkzgY0&#10;paNb0pzzyBUJnd8wRHjkMSbEnIz8zPMSU4C232orAl1D5eWdP0ATMlg4yfOtYZiKQOUGoMA9hfkJ&#10;iJ5Ge1PWhlIdZbxeSCApzarNdJsJJXE98v9Q4INFEyzyGqjVh7iYiAAp4+lCO2lDd1diH6xFeWKx&#10;9261S+a0TzjBEi1ktO2UIW6RN4w8cMIdnnLJYC0YLnuVSgW77JQg0rykO5G0P0iNTI8xNg9jPURG&#10;A3yt7kdNGREp2mDRBsKCDhnlNcnhSTjBYktRTfPIFUnos0gvf+GBWxjb7kgHK+mUJlMrv9gmBLqG&#10;yjPrr+dQZgsH/ZW3SJ4Hu9LUFqwC9xTcMg/aZSagy3u94LGRtpnzyHL5FO1BkPUkqzlzANDObxl6&#10;KSBR9tTTBRll0qYb60ksTyzpp8vWO2jqDSMTnJK+QUTKeRMsedpm9ihzDhH5ZkmF5HmMgQdtIgL9&#10;ZdhyUaaGvXWZfJVY0CGjvM2Cn7oiCX0WpVP5jJHmcoe7w8PDzTqlaVZDT98sAt1N5dS2wPmD3utT&#10;Lxnwkc2Vh3gVuKfgFg+5jP3QsWIe3CW9XoRrTiBfkxZqyEMb+X8o44NFCjMfEnrDECANPV3g6ZAH&#10;lcSMXtEEReiZL7XdIjTCCRZzAx2a4VH6yBtGHjhlfIPAO6pC8QRLqIBhnvYoa3p5fUkb3fLqburr&#10;BiPDXr80gUNKcxvCFVnNVrSKKOiQad6mnny9KKg/k5H3IcqShtQR9EgQelcP34ToqKeeemrklIa8&#10;0aqkpvTxxK0j0EYfLJWVcx8sIXST6Pykcgv2UkYGP2hL4xZMBwsX1849xvRS63dUXYq7X+OumVYG&#10;iawvbF8lncrbh61LdgQcgS5FoJjKu36CpUtbxdV2BBwBR6BGBJzKawTTRTkCjoAjMDkIOJVPDu5e&#10;qiPgCDgCNSJQca68Rg1clCPgCDgCjkAZBAq+ulekcv/sWQZ3T+MIOAKOQF0I+GfPupB0OY6AI+AI&#10;dCgCPlfeoQ3jajkCjoAjUB4Bp/LyWHlKR8ARcAQ6FAGn8g5tGFfLEXAEHIHyCDiVl8fKUzoCjoAj&#10;0KEIOJV3aMO4Wo6AI+AIlEegO6g8dd5fvoakrBB/q0JslCjwpsLNULoFFSrQOSquTBZF2Cnv+a8p&#10;xCYgcSvxPIEr09WwYV5ZfwXNKd/fqAWJy6cvUExOCvOanvpW6JOVcbCMzRaqWlQ4yvhWbFaZCmpk&#10;ZilPIJOlIWp3B5XX1SQl5SicTcnEeckyPYlnJq5QnNSTr9QW9Zys7O2I51ke87pqLS/zaXCJuuRP&#10;rpymwoFK1YaeIyvXiD5vPtMrC2lrxsnVsFup3GLbm7Wi+JMYBTaEyjF36EY5DIdIoypepcIzhrcI&#10;PUMQAHOxrVsyA5XFHD1zReEoo3GbRv3M+KGHwZw7i4Kj0JRhcdbVLIuuRKEU8WCOO2kVagEwJRz1&#10;pKHOQ+VNuNXXYs4pmdXCqmnRIAUjP8Pwm6HwSMPQMXoY8dJKkVVekIxckQtsw80qYsrIOjbMzTl4&#10;aiRG4UOjwKfRo57G+QxDXFq0UrPKo/SZtbMirMsV2A1WEYsinRd6VF00fD/Qa2L5uLiyi6WVBagj&#10;Yh/VtMZN7dOoFtbxhDNyolYz/G2ckASFHgyPKPqohRsNW18K621McvQqHD3RIQhRudZDKhOIsYFp&#10;GHa/1o3CksNPt1J5Wj3Fn8QoEDVbrEKCECpsGK2uEGX8NXLhLj74o3CXhFwgFBHe/S2UJVksNISi&#10;GiocqIWjpOgwxAxm2hfHD0UPIJgDWfiJ2UjTRqEprbiwUsqiEJpkiUIpKrQCmpuG1NEiVChgKbck&#10;hCOKixaGvtRYKGSoo5BBmkqEHHWi0PIcKKO6kFgaElco1ZCUUeBTC0dJZAY9bzrykkVB10LcFBHU&#10;wJeeIeZWI/QMy4rCh4YyCdyTTtpEcT7D9EQvCaOVqi4GLMir3Mzor1w3NCyAauYTaxWxu1ERUY0y&#10;hZSMi0tei7mqAHUWF5cuqsBSkV1cUAuazyx0PS96KilFfVLRSk1CGmMvij4ahRtVTdXDCVBXHMCW&#10;lAKBQ2EOrVwLrFqZQIwNTEMec0VtNQQy26Xei71D5eASRmsMYxUqcg29U3FtwjBAigaZFy0zDJpj&#10;uCuLel4YjtICM6YtpHiYxNySknCZRnILTZlmIQ4RF4n9yBNVEEqRHizh4UwLgZO4QhxOCM4KiqwD&#10;pSeiAkF5eIAVe1PFSRldAToLy6lbPDyqi05UUKaGUeBTsiuUZTS1kpdMCNgRhpeEF6ShxfeJAOSh&#10;UluDQHgrCh9KPDYb/6gOd8PEqq8ARA6x5aIQl1GhSi9gaRRg4SQz+ivXLQxQGEA1EshPOq3w/8AH&#10;PsDftIioRqkErpSMi6vmloTI+oZ2FZUpCgJVUAvrljrhQNU0Wqn1iqi5SR9FH82smp6phgFsDQRO&#10;eE41ExIGVpXwygQSjUP0cEXH5aDPZGpe+8VupXLDTqEm0yOMVSjGpHda4GCzMa0JNYRG0TIZurFH&#10;uE7GzFLCcJQNAz9KQsnQlIr6yF+6F4NHXihFCEgIpO9xadDOsApKr3kqOrcMUhVXoZMVaGjSkKxK&#10;6W03rxRLFoXYDsNLWkB6mX6p7QN56TpWeVhQFD6Uh9nMTAZFDYGhwpxLDge0FYW4zBwddZFGyQvl&#10;LPkFAVRDHfSKKYH8VeuERUQ1CpuvuEOmUUwL2p3hxPAMJ9BL1sIkp9FK85qbOurR4ygwkiS5YQBb&#10;0lhDAwuFNgyO2hSBpNBJc3jDZsYqPFZNZelWKmcM17hnIXSjaltcRNpMpgQWqEWbjCZho3CXPLGa&#10;Kz/llFOUhcmEiP1VXBg5M+pwdAWbKw91S0NTWnFhMvox5VJHGERhlzXIc4TPkr03UEcLJC053AIc&#10;yxUJl5HFRYAyG1bFNdWBlLhAQ5NmFhwmXkEpYbKQmMIiZDNCxPbaIVPLMKfRVXEQkHVs7WWGPI9Z&#10;+IbEub1/WPoozmcU4pKfaBIaqjSBgGUODfwLkCwIoBrmsk5r/TwqIgqISl6re0MGjGqXamtxce17&#10;DPUKQ5+XrIVJTqOV0tz0BxCLem8afTQKNxo9U2hiXT0NYEtiq4KCjzcMjtoUgdhToICo9j0A9uCN&#10;v8IDVSGLe0asAJpnaSMCGkF5kBixmNOoNrS0UT8X3YUI9EZfYqwqmHzvVqu8C7uTq1wKAawYvW9V&#10;fkUoVYwncgR6CwG3ynurPb02joAj0KMIuFXeow3r1XIEHAFH4NcItNEq57PPvffeG0HNJ74rr7yy&#10;GP93vvOdE7ke0zuDI+AIOAKdj8AkW+V/9Ed/RPQ4Dk5aBEvrFrTuouFB4uJ9VtrDpo/dDaWFCQq8&#10;ZKBbs9LyitYGNu6W8cdSoD9yynuQMDnaPNkULO1LHK1c1Ea+unBuh9pSuHjNZVPlti6qoBsULAzN&#10;VLJaj2pYX62LbZhMCfK6dMOnvqH8YjREGg2FlEwg/imZuGGy9n72hL6/8Y1voDHH9773vbPOOquh&#10;QnkJgFgrQ+s12FnLxXqvprTStpo0Cyt/WcXcrLS8os2dSF5xTencbGK5FumEI3VQUy/OtddR208Q&#10;q1WetchvXVSBlxhtnS1/9KrDGRCwtstDg5mGaNFkedzSlDWKQnh7qZwuKDbneM973tNKtUFZq4xl&#10;lZunEX7KfjSPDeFGbRvqzVWLJdNyY7PKCzwwRCaAzGRzTqKF3lyRAxD5FdESV1mOtspVWRr6pojc&#10;iZhVnudrxRAweMMFtrqovGbJRr5ZAFBZVFNzLSK0deSZDybK9hwpvYwX+VEJJdiSW5k/UdH8jNyA&#10;RA5qCnC2vCo0D+eGNRJWZBcahj81UteKvM1YFdQQ5ojDTOnIPQjXrY724hXBGLkfMVHqpWpHq4ia&#10;OJIZPWtmSpt3HT1HagWradRSkslftaZqaqKifo4oVQdpEhsZ2nlNb91Seymss0U4Wx0tffp0p49A&#10;MThREdZ29sgIpfCgQ0auIKxeBkj0Pm09J2wjLrJ5hYXndb3+tpfKBYF2urdygFG6C1GeRuTYBOHm&#10;sQGLsgAdSxZ5k2jogSHVH5W0oYsuiJ0upyuM23mOOLRnJNM3RYE7EZVb4GvFEFBKughXtNlMyFvV&#10;5Fgj9c0i51ykZyMSd821SCoqAoEEBgIdOqwF+z7UCuZMRtvezBWGtk5ERXMlcgMSOagpxll5ZQvn&#10;+QCJwIlqZDiztj2zx1KpyB9O5HAjchVCenO5E7p5QU8wt7efvM6MDuEgqqbkRQ1SCB0KCWo1eroD&#10;PqpI6ERIWMmZT+qxR1dII/uRmoa7ZyMHNbgWoILSRA8Xf8P9RFHT02FUBbqQhgr1Jbbw0FVSnK2z&#10;mVelPEopCU5ahLWddQM5QQoLYmNatC2R1xrxgAChjTL3LUZtBDLs4dI+tVa40fK2l8pBH3scn2fY&#10;5kywVNYYHwvpNmhts5YTBmCyvW30yzx0wmQ4Qon0KfbAkCovlaKBSg0mUakjDl1UgtA3RYE7EZVb&#10;4GtFCNhBF4EgZN1o7zv7D6WPjK/UNwudT3sUGefCXpiKikAIHd3AL0x9mGMWOFreJ6Se7Yk3/zN6&#10;QtKi89yAREVn4hxuvMzEuWGNAEcZQw4Ki069zRQ73Mh08xL2NAkPOzM/C9yPKG/kUIiLtos1dTEY&#10;QRc6EbJbmR57zGsQyTQm2Tgh/NXN5KBGznzkpoaexrMfvc5GTW/uZSBQoa3hU1CkOKdelaJ62c+S&#10;4BS4Ngq7QTpLFm38FvOAakhBqW5NtVFe1Qqut5fK4XFIfMGCBTQVEywrV66soKJaN9x+nQmTeZwI&#10;vxNGrlpA05Ll7fiX8NQDQ0nN9aSpozd0xGEy6fd57kSUpsDXSqqYvPHBkpmTcalvFhhQVjlHNNdf&#10;LCpEiecWEjRUMcEy38YgPhUklAqKLga8Gs4iwWJw5O3EbGEzC2ArPbGpPxzVKNPhRrGbl8w6AktD&#10;9yOpQyEYR2pUc+pd7LGHlwZGCAo1NHSiEmW58xM3Z7zYwcjcxXa2cV3VjJre3MtgAodTFkqc4pw+&#10;knmOmEqCU+A4CMnWDdIP7CXXEUQ9h0q12EbFT0R7qZyyYXMWF3JwUpIN02QM+A1nlMyQoQPZZ8nU&#10;VYv5nShWhrFHM4PmwqW88uUdcZjMAnci9hjI1k59rUSK2cwsKeVHNDpS3yxymSsLyyZPuZKKijqx&#10;oURihITvFphg6btROK0sIyUtOtI200GN0lTAuWGNDBzzacy8gfzw2HtA5A8ncrhBpeSIQ0ry06xR&#10;zjM/mEdVJhnjjZqDW5G/RiWOHArZLC1Z9Lqp+a4ynZa2o1kLPPYghIZmGiFylZy6cIHEMZXozJwA&#10;QjjVkza9ef5h+E/91QBChHPqFCXPEVNDcKxpoiKs7UKXqEjTZxjl4jUrGqLyQI56TtpGFFfjXHkb&#10;15WX6UaZaTLXldM1mV3NmzmpXFZeRsxkOQChFWHzTF9atRfa+QJphbpWZXRIZQtqBMF1b7szaMF0&#10;E/a8dEhrToAacHpdq9Sa1ZZxWq+zmUfXUDnaT/CjRXHyjov1UcaYarZhPH2HIzDB/a3D0XD1QEAT&#10;QcU+L9sHVO9Qefsw6kPJxd2iDwHxKjsCHY5A8TPb9rnyDkfH1XMEHAFHoAcQcCrvgUb0KjgCjkC/&#10;I9AdVG673drRXPq2rl1wJT/6F6gReWkor7kFsS3vR8LWY2i1Q8EiH9tmFu5e08bUcGlBs+44yjRH&#10;5lKzMhlbTJO3hKOhr48Czxj14hMhU6H72TbCPKysb1uCMs1dvgea2ApZWmxfzx4h0B1U3tZmY3UR&#10;62FZqzAp3k6satViANreRe21yQTKtslp7bMtq2IRGJ9zbdOdPo5r312NRxSUuUbJbRKV5xkDEqy2&#10;ZLtNepYRa33bEre7ucto5WnagUDXULlZE8Y1MkVDM1MAma2qlJGbhcgDBmLZ4siaWTnuCJ2rfPe7&#10;3+WKPHJo65otu0ZsVLqVkm5lijQ3hUPzkHLRAU30WmBLlaMapTsprE+w7AxaV5Utu36ywcoM9tB9&#10;mO05tJXLtu8uVFKvC5HMFAFzD2IGmqA221MACsyCdknHEvnPUd7IzYVhawverfWFTPhWFC2Kj5zD&#10;WHrzjBGBkOmgQ8AiStLCR9TqqzR67SuzuyTy2aK8Vn1+GgjatRQeYTOFfTvsJ2lzW++1Dhb1wLT1&#10;o9q1g5tcZlMIdA2Va5MeB3ynhyf0QWF11vbiMKU5XdGDrZTa70dK6Iy9RVjl4XJpLpLgmGOO4anG&#10;ECMlQuRBQnZZWnqeaxcSR5ob4cLdtjschkUHNNGqR3nk4Ipe9jGfVSPzcVHQxqkjFGQqEm44D0PR&#10;2idNxWEE3Uo3tllB5kAjD39zD8K2C3nFwby1PUpoxfJ81YItJNzNa5fMHfN5bi7MxqRQzsPWL3b4&#10;l+lyBK0KPGOkDjqoMpUSRGoygyvTZw5oRAvVLcw04GsfctrcJooOr41L5uQnmlKLmp6Uad/ObO7U&#10;f1HUAylIbSfXOpm1a4p3PHHtCHQNlZvLFMVWj9wsGC5yAWF8Tec2xwgwF24cuGXWaB6atiFY3ks4&#10;zI2JVppHpaOPlZK6dok0Z+MGHAdHw9R5CojspAY2FA+5qJYTuVXJPPRCkOkIBTa3PdbCBzRUCoft&#10;J468voWlGKoF+AtY+TlRG9l6fO3XVS0g+oJ2yaxanpsLAFER1AX5YesXwEv6TJcjJZ+uAn84JiEz&#10;TerJwObHaB3VMW3ucOehyRfU0fbLzKZPKxU1d9h7zX9R2ANTsZm1K4meJ2sTAl1D5ebcg6eXfpy6&#10;WRBAPC02oUkabfvWLWzPyPNUZUyj0tGnwLVLpLkeQticfb1lFGB6hIfciDjPzRMPpMz81BEK5mrm&#10;zIw0gVvT76U27W5g2kkx/qoRvI/LjmhU41OEagHRy/VS6+0CMpqSYoSjOmHrS2Fz4xV90C52OSLF&#10;UhB0vYw/nDJpMls/bW6aTy5ZsMoti5osmmAp4wMnbe6w92Z+ek3FVq5dmQ7vaaoh0DVULtLh4J2R&#10;88jNglU+dHnB26jmT2xiIY8Hm8UuLb3YtUuoOWVhTIUWq0qHXGyuPNQH1uPJsemRiJLsDV1+qciY&#10;OkLBCmM4MQlwHEJsTt98E5IAytBONnMbYnO7NjdajL80Z5RiXAldcNhsLKVolqCgXSCUgtU4ITjm&#10;xwPoOA8dd0hz0KC+VqjlLXA5Yp4xIhBSBx0F/nDMlG7oMyfqe2lz8/4kJzDgpvkZc1wTodTQBw55&#10;M5s703+RKZaKzatdwxU1zT5onr48At20cb98rTo85eRu/xU4UEM4t1uMmHmkmRhge8/Ty8Tg5qX0&#10;NgLFz2wTz7PBhERidbYPNQ/T3D5sXbIj4Ah0KQLFVN5NEyxd2gCutiPgCDgC7UbAqbzdCLt8R8AR&#10;cATajoBTedsh9gIcAUfAEWg3Ak7l7UbY5TsCjoAj0HYEKn72bLteXoAj4Ag4Ao7AKxEoWHVWhcod&#10;XkfAEXAEHIGJRyDP2x07ZpzKJ745vERHwBFwBKoggP/UdJe4LvpceRVAPY8j4Ag4AhOPwPDwcFqo&#10;LjqVT3xzeImOgCPgCFRBwKm8CmqexxFwBByBjkLAqbyjmsOVcQQcAUegCgJO5VVQ8zyOgCPgCHQU&#10;AiMjI6k+uugrWDqqpVwZR8ARcARyEfjrv/7rzHt//Md/7FTu/cYRcAQcga5HwFewdH0TegUcAUfA&#10;EXAq9z7gCDgCjkDXI+BU3vVN6BVwBBwBR8Cp3PuAI+AIOAJdj4BTedc3oVfAEXAEHAGncu8DjoAj&#10;4Ah0PQJO5V3fhF4BR8ARcAScyr0POAKOgCPQ9Qg4lXd9E3oFHAFHwBFwKvc+4Ag4Ao5A1yPgVN71&#10;TegVcAQcAUfAqdz7gCPgCDgCXY+AU3nXN6FXwBFwBBwBp3LvA46AI+AIdD0CVZzcDgwMdH29vQKO&#10;gCPgCHQhAqOjo5laV6TyLVu2dCEIrrIj4Ag4Al2MwPz58/Oo3CdYurhdXXVHwBFwBIRAPVR+5513&#10;MlyEh6QfffTR4cWvfvWrus6JrutKmn3dunWhhE9/+tPWYFFB5I1kkkAXJVai+GvXw7aPNDnnnHPS&#10;ilAL05wEUsYyKv21115rpYQS0EFqSIKpEWU33ZSAg0LTPmq57BbKWB25q1wmRKLQORWFwrqr6mRW&#10;nOuWzFokrXjUfGFjqdy0Y0hDS2kAWhXC5jb9w8qmNfIrjkA/I1APlQvBNWvWMPHCsWzZMuO+z33u&#10;c7rI8clPflJE82d/9mc3jh+cGEdYdlIuXbpUXLx27drzzz//8ssvDxvpiiuukEBuXXLJJSJWROki&#10;d8844wwTW9C6qSbXXXedxFIFSSvIbmko8SMf+YiVSL2syieccIIkhDXlJ1BIVcNNKT/1qU9Ruso1&#10;DE2Hb33rW9wVw4aKkSvV09S4+eabU1EoTOlgDrbgnFfxK6+8UiVef/31VoRVHD3PPffcqPW//OUv&#10;h8pA06oRB52Bn3ZXRRc/ftQC/akv8JIendU3/HAEHIEQgTqpvCSyehSvueYayMtYOzMvaWCNT3zi&#10;E9wtfubhOGhCQiCXYrFWVnlNiqtGiegZkl1m+ksvvbQhRMjRuLV69WqNfHZoYDvvvPNOO+20VatW&#10;hbcguwJ8QAZ8oqIpCJoGAbCy8SZKA3si+cQTT4SLb7311obKpwk05Bi5q0bhOKSRuOBAN0r//Oc/&#10;z3BFxW3kqKCMZ3EEehiBOql8xYoVepVevny50RDWqL1fG91gW0FYum7gWnabW4BHPvzhD0M38A60&#10;bimxKJUXIZiTxc0jsfzNTJapSYvtzTuBVdlEwadoe9999xULF+spe2R633333eAAtZ166qnhawoE&#10;x3HBBRc0pfbXv/514FVBeW8w0hb2hM1JbMkYUdIKWvMVD7pUYcOGDVIVTGRxN8SEEkn5la98pak6&#10;emJHoH8QqJPKeVvndRjs4JqQwtLZBhnOSmxPsk2wYJByXUaoRgJOQvLSBAtpoLCGTSWx/M1MmalJ&#10;Q5nFCcIJFkt59tlnoy2DUEPhgktWc5gYy1ocCiYhbpzDccKqoXBLoFciwZL3PiEFKFFqW7JwgsUE&#10;WvPl2fhKiZ6LFy/W+fHHH4/FXQYTkoGeT62Ub19P2W8I1EnlYMdjjKkVzQtHmNrXyOJnXrMr4jWR&#10;fmTu2SwqtzDejcjCr53FzVlSE14ybHoB23DJkiVpjWAoyLq4uDJGpX1ijUYpDWw2SIBMOMcCx9n8&#10;UqoDYwD4hNft66veeDLV1uyKfZZAnwpzLJoPsc+bOgknSaKJ9X57/Ly+jkBdCNRM5ajF1ArsYB/i&#10;wgkWPcma/dT7eDj7aW/oXIe5MMONzsgSzbGYHNl0FKpPahzMb0B5ZSy4PE0icJnDsbkIVLK5I5tn&#10;iEoMJ1jC2YNiwlWhzHsIMaofUr/ml2zwg5qjT8GCPdTc1Ah1VgJpogRCL+1PssGPOeYY3frgBz8Y&#10;zrGU73+MxDaZxkn6JVnffu0IZ2/KfLsur4mndAR6GAHfItTDjetVcwQcgZ5CANvLtwj1VIt6ZRwB&#10;R8ARCBGof4LF8XUEHAFHwBGYYAScyicYcC/OEXAEHIH6EXAqrx9Tl+gIOAKOwAQjUCeVs1oj9BzC&#10;ZnEO1qJk+gCZ4HqiWJnlEFRBSx7DvUv1qloAiHl3SffZF+tA+oa1M18r0ZrO2mtKc1MESKbOWDJr&#10;UbnWJg0JxfuSKnRC1YIiStai3k6SKc1UmoCyoh7VFIAt9ijrOUK+qaIrIJPp7KiCHCMN1C7e9cbd&#10;6AGvpY/VSeXsKGHdW8PNe9VgajEX247KLE+0XTnF3ldaVCYzu9Zxc4ulgZmrAwsKTfflR4kLGqVN&#10;NWXxeJk141ovX63W5VuBRZwNdwVH0khPLlOvfFntSymV2ic/lNywRxWo0WKPsp6j5bYV2m5iIEpL&#10;qVzxaGFxNf1ro3JZhfhLifYopmqZaz3xS+SiT2OyVoibyz2lZPzULf7qRCNqOG7rCnfN1Z9sK7PK&#10;JdmGYvPdKEMSMpUrLlkWqZ9C0itL6oMwtIsRJQU4iSpogNh1vbWwEh9S41xvM0izKthrjZRX7UwO&#10;ickozwSRo0dLw+p7uotsAdyeSI4UVk0tY/QKFTpZFCAkEAIyJcL2CgcMs63ymlsF4W8AzBGlWqvt&#10;pJ6kcdFwiAYkk6xqFnQDSFDFoblJUy79VKXCvioT2NSzxoqSWVc0PFWEklnvEtTWnwVd2rtMtwiK&#10;8I0qBSTsYCFEFJc+SpJsBr5ZiGHRYY8KMVG7mEUZ1c5Sqkch0GSGjwYXpaSJkjKGm3qOqsxFa9bo&#10;0TN4SRk1SmanlfLWvcM+HNbR2kgpww6vWQfr+apC+iiZtIiCTHLkQMlqar0RmcVvmaHCdl4bleMr&#10;il0ksnwLXva5xYCvPZza3cNf/eRcbcyzzU92jvAgaaunVR5nIFyRjydO2IeZVxbOAyQkdN4Catq+&#10;yBYbcQcnKgKCwxzgrSLcXgS9aoPlxRdfLMQhzZUrV6po4GYfje2HTPElGVtscAVlFQxbKKw419kQ&#10;xB6f0HgUDhyPPfYY1TTlo+2m2hzEvvkQW3ZmhmWhJNuyZOwLGbYIhfv1rVGiLamGAOn1DKOVEAAK&#10;FWF6plvwi5ub7GyJAnOz32UFq9bgpsbVpl8aIrQSQskFRo0qe+ihh1rrXHTRRVwBDY2yEs5FvRxE&#10;h6lH0fJMQN0zGxr1bFsc0ngLtN5FxrPOOotc9GcJEXRc1E96l01oqO7aOWzAyqOcHREg1pH0Vhce&#10;2pOFbhgonFBc5pZd4WxFW48KRZkydBX1RtSWzEzHnOSFENKexkUeZ6pPLaQM3VtvG8JNhapL2E/O&#10;o0fP4IUKolpndtrwUSrIK6A46DlGRzQ61QRn9XzhbM8jD1fqKY8i1Pc45B8pbP1QYaup9UayoEba&#10;zYqv1EbldBp5uaKeBS4AN2/ebHs40ZgWtZ80iRwt6cqiRYvslj1m2nwIjdouRARm1lCOPhAS3kWO&#10;MmoSg4N+ic55wFEXdTJymQ4arrS1Egnm2yvSRAm4aNsXgQiXWKYPPUBDevoEKo3t3qS+6spSPs9D&#10;AN6vDDG60caNGzORwfMJ180RitLwWEoZkY4dMLs2hZpfBLQSAlaEFcpJNLJGzU2u4lqDjznwQZog&#10;1dC1YMGCULFQstzwZh5RNU2OZNLfRATaTpwnhOuwTJ5fNpMAJUmCVIWnBHU4s6dzTZXoXQps6UIk&#10;lhMFtYKeIOwM/Yy4MgQEwA3/yD0DEnQLfSyNKRlWNi06hcJAVrugvHo+VcjrwHr6oiagD5Oezom2&#10;KAN/mW5RE6c6hI/e+vXrBW/qLDOz00qaHqW8vPaeqg4vC1IdXhBJAVEBFCwEMp0IUYRtdCe9JCs7&#10;g1lmT6M4G5bSR6mgc+pWPVROe4R+yQusJFrLGp63lfAnNUkfvIYVUE9VMvDKtK1MCI0hb3/2EofZ&#10;JbMlsyAAleFJrrxHXQMvEkLz36ShW+h8yibBURVDT3nLOAVTl5Lyee4V9ZCoaKghGsaKkZRbMSkT&#10;mvMwu66bjxfrl1aEFcpJ9EEiau477rijuNY8nKG7m4JnO5QsBcp3A4OC/qbHtWHPkfcx4RDN80gC&#10;oIkm7GBM0sgdDm8615cxvUtJrN7GYAf9tK8m+hkJCUsB8LDRyzwv6ktKae+7UdGpnLCV1avtfVQa&#10;ljxQGKDoBrQ1J7x7pWZ1GVGMZ4I3nYtIO20kMC+veq8w5yj+2MP8iZov8jyhsigipMRwuiKaYDHd&#10;wMFupY9SQ0zqoXLGpdBUZAC3CbVIA6pktgaWID/NTIMjqnmjFkyyKIttKxtI6UCcg51MTmZXZK2Q&#10;PQxbYcM7FcxsV5uLJFf0FqyKo5sZvBRkLMB1SpTNRTKMFK5orjyvzULlo2rySGAchdiSIPxEBq3b&#10;XHmmfGnCgQ5hRphd12FYDA1BBM5csSIoXWnSPh0190knnRTVWoxsX/BlHUua/BvnoRECKw4t3w1M&#10;Jv1N70x5PcfUs3lhXuOiXioJdIBobsre+WgaLAYK5a/McM4Rwtu6+R0CAZtLVd3DCV+zBzPRsCcI&#10;bEuO33i9V8+X6RMVzRX1qLA4a2W1C72Rh0gt1ewiEAY5ve9yUvDUU+sCyQYvExfRIJp22gg38tKf&#10;0Tx1l49NZs9CHolJGsqr+RiWUgvSipA00ltzp4lVU+uNmY9SQyp3HywNIeqUBDztjD20N+MBo3eZ&#10;9SG1qw6/wHrhDOYkKtN67Uz5tF4lhVujlEzfjmQ8+bKLsQOYCJqwVS7tqEt5meJZGJNxCEZudoVS&#10;+YI6KiVt7T5YOqpFqiiD1W9zc5PC41WU7uw8jIvyeWmGc2frm62d+QSNXsW6sS7ldYbENRmdvg+V&#10;F9JLKd0q76XW9Lo4Ao5ALyPgVnkvt67XzRFwBByBej57Oo6OgCPgCDgCk4hAr1H56143d/XqoRTQ&#10;00+fPX/+PP0jTbOIr1w59bLLphfk4u5//s8zmhWbmT6vCiWF20Y+LQvRurfMvEoQbpJsWESURRtb&#10;OIrXMGhHCcJtHYg+60uxcNdoqECB5g2TaUtkw+rUksD2tUYgaDNqugpC6RuCVl43ahqud7R9s+Ul&#10;eMoeQKDXqDyzSaDvY48d3rJlq/79x/+4myuZjJ/XotdfP61bGlvbT/LoO6xFBc8PkVuMkp46ws1T&#10;tpKaRRd8dYSD8jaY8Gm32uJU6ohifAOssPu5lVaOlsSx3I2Vbc2602lFAc/bzwjUQ+XYpB/+8CzZ&#10;vLJeIUr95Dr/uIKxyT+sY87NQBb0llcpLa+Zzxi8Jo0EFCErmxP+6ZYZxX/yJy8nNuH/7b/t+rf/&#10;dq+SkfHee4e48tWvjunJTyxuyUQCCkgORUsZ/n784zP//u+n/qf/NIOUkapckVhkRt3IUppiyFTi&#10;MCV3lYBaCxwdqlfBeJPny0JWeeh0hXWvsoJDags9P4y3yNhh67ttaW2oauQWI/XUEfmvsLwMLXlL&#10;bszzDIltW6x5INGAFLnysLX8ect+tYWYpdO2aUs+PVQpGbBY0LoiU1qvJjKio1qERq6ym8+TyPAP&#10;18ORS/58kGa+YjIVjopDKyWThpzo7cSWmZvtH+of9T0tmlaLh29d5DX7Pb0eFRG+N8jwRw2hZIYC&#10;F611DA27Ys0nVbluUEhha5QylkdUR/8ZIVAPlSP07ruHZPNCefyET//2b3fw08rbsGHg6qt33HTT&#10;dghLt/grurS8n/zkbn6+//2zbr99u8xnaA46u+66aRJOSmM3fn7847spTrdIo1tnn72Xn+99714N&#10;KmQhmcnkChb6298+vHHjQNobzj57D6QsOWTU38su24k02P+ss/ZGqv7pn86UqpE0KJ4rUuy///cx&#10;NajIOefs4SdyVOuC47vfnYoaJD766OG8ZAW+LMgSOl3RdtPIHU3o48Lca8jo5pGT5xn+GrlzPXKL&#10;kXrqSP1XpMqHwbghgtDzDDtcKBSzPTT2zTGFnJyETlrMl0BUCquM4XHGj8jeV41sE7zc+MgbDxJU&#10;OpUyXxnsAeGWtqKQAE3Y+8bumMh5TmYDkUv+fNhkZP5tIsc4yhgVh+YkE+FKf/7ydhI5bDEc2HiS&#10;+VojJBGuZeYI1H5U23WVXk89DmVWTa9TdivyFGTtRensIVIytj7ajlBOgBFlRN/aV2kpi58Lv1uA&#10;QG1UfvzxL5PO2942DBVu2DAI8VEw5GjFi5i49Qd/MGbC81d0CcfJXGUAGE8wcPLJY0Y3NA2jkcsS&#10;cEvSFi0a5S8FUZyuPPjgNsmHpvm7cOGIEixePAKxop7ukpEE69Zl8Dh30fmuu4a4S3oyMhjwN4Qv&#10;UpVbEsv4ESZDDgWFNvimTYPHHTeWknHlW9/aUdwpGZYyR5owV4Evi0i4NkYX7AM0zwHaRAqpaSsg&#10;f/NmP1L9xT4yBs1/RZosnGCJNnNKjehi6CZFc0e2HTQTQ83Y2FZGM4RTTylyaMP2ce1i1fSIaiEd&#10;7JacGfByA89yvaHznFCxYsc4aXEageRhBpXgO/PAEzpsYXuwnNWgaur4QV4+DEl+4jqNd5TI+0d0&#10;PdPjUARyups68hRkWxbDzaJylkJKnXCgPy2L6aAOY67Zip8Lv1uAQG1ULlLmgAphNxEoP++5J555&#10;4Jascv7Bv6T5r/91l35yPk6+ozJ1+YcVjxx4UD+5FVaGgihOV2yqJLO2YkZEoSe5sKb/+I/H3gA0&#10;JHDYDAkG+F//9XQsd279j/8xdhIKjFSVwmF2JWYMYCyxSnGFn4ICHcKJFFPghz/8DVC8vnC9+ENr&#10;Xb4sUrjgDlnlHOHGzuIHqSn/FeWfydBNCvMDUJtMPLPyIlGhr8rQwE89pciVDX48Qk+Toa8Mu6W5&#10;Gjnwg3ybcp5T7BgnsziMVl4sGHvgPsxVUXbksIWBOXRWE4FgjmV0HXrlzUDWfZgyuh55HArH1PIj&#10;OmOnHCICfnEr07LUVE3J0SebVMv3/GZT1kblELSMUCYQUOKv/mqXTG8MTBnIdsDOuqWZa5sZ5yf8&#10;Bc9CZLLKNdWOhctUtX5SSmRQU5xuwbl6DwgPpPESsHTpGF+TBo7GrueEqRt7aZAyZgUjh+EBy50T&#10;EjPJLiLmFeH//X9fnpdPVbXsqhHZmVeRYnpNYQwACr2LgIDNjGOkK+X114+NfHZguWt23q7ITUeY&#10;psCXRUOnK2KHzJUnGL+yajW/GZYYZYk8dZTxXxFOsPDYN/Q8E1p5TCbAjOZwLvUeB89y1whLo51e&#10;5FNPKfqEAMdFXybNU4rdkqUsv4Op85ziR67AMY4ypsVB4hRHTTlBbXk3ihy2yIGJ2ii1ylXZcAsr&#10;aTK9toXXU49D5sykpMc39MTu1p7kyMVmipKaSVXg0BRQOKHXLJf1efp6dntGn/L6HNN6q2/fGyA+&#10;nuoCD1P1lttL0lJPKYxhkGP/gJnnnqWv3Lb0QJdmzMvzwVIPlfcARl4FR8ARcAQ6HIECKq9tgqXD&#10;IXD1HAFHwBHoYQScynu4cb1qjoAj0C8I1EPlWlpgmEU/K2OpHQ3aImHboyWtqe3mvJVk6qAdCrVv&#10;T2BSu1im9mKEnxxL7oBvFsmJ/IjUJjDDKudtSS+5xR9R4R6ZZsEsmb7hvvwK/hLSorWxqJpzAnuU&#10;LKCo5EePWFRojZ4GJLl854xSoonWmJqPioKmKV9KyfatwD/KUkbbpnSIEtdD5SxZs0X+oEzcnMpb&#10;rkP9EFvLh6m8hWusE2DJVC2qNtUGLINjGVa4zq/kDvimSql9iCoufbLARKtWtvg3BWmZxHSnYm/y&#10;FfwlpOWyUBI35dXiLZiGUa8r1pwnsfzK1IZAle+cqWuHMLx4cUHaSNVQmd5IUA+VgwVrqrS7l+Wu&#10;Ro7mPsl2S+sksltJBuiyVdXGsp4a2lBaxmTbQGxhU9Q2sspRL9wCznCtOLky/JVXpcsZEz//4R/+&#10;gRPVgls6ydvdbvu5teUkPKxcVVO76k1OtANepZjBFWFoYqMN39E+bJKFe/dVO3sPSNtFCNgGd0sZ&#10;ah7WKNrkHYIZ2SBm60UgmyltS9AoVGiHBUWa65aJCrf4S47SGzjpXnn2NBoUoQ6RhZtqaxvlraHV&#10;maN9/JFtGy0hVaNbHaVtXo8KAQmbjNqx5pJDz1EopMADgaEqDVO/C6a5lRUSrlnl5vMg6i3KHj5H&#10;lBg9klajtHOS0lhCCgil0LUDP7XelEO6sQBfRRixhGiw2TUMNxi+WJiNnGqYyVEikLAsq501X/RY&#10;WScM3wx0MVpVXMtYUhuVa6ErzGiWAn2FpbjaLFC8yJRkWBkKhczuBqAMdxjn1dN2DGNckCVvu3mY&#10;XZsXMGcY2DGdtO1C4cNtA7EaUpvd3/KWt1AKq9ZIRufjhIvaLpEWZ/u5o/0UtpWZvKzXxrrRrnqz&#10;3cId8GiiUtiQojGGVxxhGIVdjzZ8pyjZ3n2EKKKuNqlntot2saO5TsBfr7G0qZChuLCIaJO3gWlv&#10;UUQmkwsUbZIMN9zzAieQ04NcoekXaa70BXv3GSBRleXtciEAaLaPxspSHxAUBGZCPW5FOyHz9pST&#10;kRXWdFH1Im0yKt7HDzLh5pdm/SUIkKgbIJDSOeg5YelS2zwQFPtRSP0uGLzUUY2uDbHpkdlbSGaP&#10;pILQW/PRIjZSqkZp5+TKpZdeSi57BOiEtHXo2oG7dDDVXfai+qeeaDqV+UhAE35iX1IXe9C0M1bm&#10;lDZ8ZWqYWWV7is33Q+TuIn1U7Qm1vaywHGNPm/ZD1Ubl1J/dAeFWAp4i7dNtOEmiOOts5IW2AIhW&#10;0Q634gM2VAIKhY7LbDfX5nW2mYWSwdeKkyju2g5ARcjlsFC5emWLiqNzWN21l8QOnnyLKZ7uaonq&#10;aKXYdm1tuGCMDEcIUaGAtf3leXChsJ5Jnl5Fj03bRQko1J5ecOD1wvbjICTk34abvLWtxp6ZTJBT&#10;hfFYEl6MNNetgr37agKEWFso+nZ4iAIEmm22ZAwI59ky95SrEekY1pok40pT+/hDTcr4SxAg4JDZ&#10;DWAlE4JW0if0QCArssCPQtoEwGt+zfKmMjJ7C6JMGfVzbXRSk1lDRE1swcfF/jrULsUh15VSPVlP&#10;dLgbK29eRRt3qZce0kwNU0y4EjmQCCsrPTPbSBWRwwlOGGnSDplZXIWLdVJ5VDz8yAPMRaMA8wIa&#10;2UpqaS6q4amw+WooqJJRGyf0j2rbzdUbwj3QUVfLUyAqjjYzfaLa8YxpI7W6TsOBLSyRXiKDWofd&#10;Mg7iivaXm9qgHfVjhMh+1Ctw2i55dUQs9o6VHmoebfLOlMDTgvGuZyYF2QZLdZLMI9JcaahF8d79&#10;4sdA77a2KR8jHSXNLFDe8nvKQbupffwFuhV04LxuELoMo4+FNooay9quqWCwUI8yNvsJJ3wkZQKr&#10;48mTV2bdsdbllod+XtxwDe9SCsOzNM8bBoQYT6j20KYa5nFU5EAiVSazjUR9No/HW4K5b2tYnWYT&#10;tJHK5VJOFiV1QDMeG+3bTrUEU9hczc/dMg4ZAF1GB+iQsWC7eTEooZUnUWVATIuzbetRdtt6jqp5&#10;/TXaAW8SeAKZjlA1o0nkaMO31CYZc1nqx7Z33wwfRHGetktefWXCR5OJSpxu8k6F8LTw2OiZSUHm&#10;uizNdA4krL7SSHNdL96737DtNLtqm/IVqVl+suxI95TniQV2+q0gIg1eoqKU0Vw5dyv4SyjoBvZO&#10;wPgdfcBv6Echs9fZ5Ds14i25IZ5hAnsk1c+t46WRlK1zalaWshgRM01pEOZ6+CUDVrW58rB0+pj5&#10;50ITXiuxb8K5ciU2BwyZGuZxVORAIoUlbSN7QklsTaOnr/xX3/L4+27P8lh5yuYQwEqCN6utsmiu&#10;pBZSYzcx+NW4NiPSpX/cLUBPvBk0Zf630G7VszK48qI88evWqmsc5GTMy9u430arvBbVXUiXIsCD&#10;jS3GN65O1p/BBpOwWduzqRphhZV8z2tKrCeuhgDWfeohspqoTsvlVnmntYjr4wg4Ao5ANgJulXvP&#10;cAQcAUeglxHwCZZebl2vmyPgCPQJAh1E5ZGHjTyXBXmOOMo3mDaRagtM+VwFKbVBqRZR1YQ03BZb&#10;Xmzo96Z8rlpShpviahFoQsp47KkRw3qVd2mOQBkEOojKy6hLGu1zKZk4M5lcu5T35NBKWV2Xty6/&#10;N81WvB3Ls5rVwdM7At2LQD1UbhZ0iw43UhzNpwTz/bLaZJXbqnssYi3p5aKW98rWNj8qoQTdwv66&#10;44475Mnha1/7WuhvJPSNYC4UlECmt4owG1w/teE4PMxPhQmP3FOE6kUuLyKvGvy0cu01wtZ6Z+6A&#10;FyYcoeYNPclIVJ5xakoKosi/hJUYIaOmCcXKbUjarOaUw6ofraM3FzpIi8C00uUVJC3OmiZq09Bj&#10;SapnXS9t3csOrnkXIVAPldficCMPNfmU4Ahdypn3DIxrdiTyTLLTRMk4Cf2oaBukbmm7Cge7DOTJ&#10;4WMf+1jklsHUMBcKJJDNaF4XzEGKtmKGcX4tu/xUaHNXpk8PuXkhfeTyIvWqIf0t6LA5jjC3FRF0&#10;LJTWDjqW2YmP8jzJNBQlyea2hV0nLBXnSuRfwlyyUCkN50ImdL4RKRk1qznlYKuIlMcXTZRF7lNS&#10;MK30hg9e2qbmsUR5QUyva+zjsN7SUKwncAQmHYF6qLwWhxuRaxSgEQvbVtpwM67tXNcjxy472Eqm&#10;KCfaLiyGlfuUPPOZBJFbBmsS26xlQ4gpYA5S5Gkg85nXLfn6yPTpIfUilxeZXjVUri1PznRbEfYk&#10;eXykyowK2kuZ50mmoSiJtQ2iLBW3gkL/EnJOxC35my3j2iKzWZGAWSDl+Rs9HnKhk4JppUebNtOn&#10;K23TaEO5gtBro7mvB590enIFyiNQD5VTXusON3hQzeeDfPEUP0vYaMxs6JEjr9m2GG7RVi74RVZ5&#10;5LNQMEVuGQw7LDjlihx0WALzEKKRIzp0Ub4+in16hC4vCrxqmPyGbivk8VHKF2+2bChKhWJlQ4Ky&#10;sk2N0L+EnNhxS9Nf5V1bpLiBgDTnnSlzAj0F00o3dy55njQatin6oDxvHvSu8k+Rp3QEJh2B2qi8&#10;dYcbPMOMBzKfschC1siECb7GXtYjJxe7NoOcOeXN3dBnYejJIXTLYGWZQwmMXPmciw7zuiBHqdHB&#10;RUqUr48Cnx6py4sCrxoqoqHbCqYmZNhyFC8LaShKJTJZhD2ONDhOrt0i/xLmkoWXAOqbOt8ocL+j&#10;Iswph03KA13m7uoUTCudLHrXySuuYZuSF9PeNgRqbj3PJe+kP72ugCNgCNS227MrHG7kNXztbhng&#10;I/jU39An5knj3YJpGYZzfRhocYFTt/gSmRhsvZSOQgDDIs8HSz1UTu9nWhY7uoxHw46CBmUgAizN&#10;eh0qOZVPZCtjRmgSn5mlFtuRwYB1TUxP+TA8kS3oZZVEoH4qL1mwJ3MEHAFHwBGoEYE6rfIa1XJR&#10;joAj4Ag4Aq0jUNtnz9ZVcQmOgCPgCDgC1RBwKq+Gm+dyBBwBR6CDEHAq76DGcFUcAUfAEaiGgFN5&#10;Ndw8lyPgCDgCHYSAU3kHNYar4gg4Ao5ANQScyqvh5rkcAUfAEeggBJzKO6gxXBVHwBFwBKoh4FRe&#10;DTfP5Qg4Ao5AByHgVN5BjeGqOAKOgCNQDQGn8mq4eS5HwBFwBDoIAafyDmoMV8URcAQcgWoI/P88&#10;U7ZdfZATkAAAAABJRU5ErkJgglBLAwQKAAAAAAAAACEAS2b4hgAeAQAAHgEAFAAAAGRycy9tZWRp&#10;YS9pbWFnZTEucG5niVBORw0KGgoAAAANSUhEUgAAAeUAAALsCAIAAABStThgAAAAAXNSR0IArs4c&#10;6QAAAAlwSFlzAAAOxAAADsMB2mqY3AAA/7VJREFUeF7svQmwZkWV71unZiiKGYFinhxaRpkaZGjQ&#10;q7R9bdGGexXDe9Xn61bjhdEaXrUj1L6tRlw1CO3wRSjtNdSrLY5P4drtFRSUQVBBmcQJECwo5rkK&#10;aq7zfuf88W+auff+9jec73zfOWtHxan95c5cudY/V65cO3fmyonJyckFcQUCgUAgEAiMPAILR57D&#10;YDAQCAQCgUBgCoGw16EHgUAgEAiMBwJhr8ejnYLLQCAQCATCXocOBAKBQCAwHgiEvR6PdgouA4FA&#10;IBCYaL8+ZOumWxdMbl6wYOs0ahMLF67csGnl/Q+uXbBg8cTExAItM5lYUHEzlcSD6UfkfOZm8pmc&#10;U8mT22233R7PetaihVPjx5YtW+5bc9/mrZvF24rtt9/jWXssWrTYrUX6gw8+SKV77LHH1i1b7n/g&#10;gW3btq1atWrRokVTnHRzQaos8vTTTz/66KN77rnnkiVLTIwq7r/vvnvvvW9i4cRee+219957L5zm&#10;trwqaXbDVOQNBAKBQKACgS7s9caH/m3rpvULJzDZmNiJiUUrNi7Y9Yprb7/112sWLlqC0X3GaJeG&#10;e8owT5u2P9jt6Zs/2uut27YecvDBr3jFK5YtX06utWvXfuF/fWHJksU7rFy5ZfOWp55ad+RRR550&#10;0sm2jxjEK664gp+nnXbar3/968u+//3nPvd5Lzzlhcuni/d/3XHHHT/84Q9f9apX7bLLLqKGsb72&#10;mmtuueUXu+2267bJyUcefuSYFxxz4okniqUw0P1jHhQCgUCgIwKL/vt//+8dMynDoqevWzj55OKJ&#10;pxZNbFg0sX5i8qnFC7cceODB657e/PDDT0wsxDleOIHRLq+FEwsXbF64YOOCyS0Lp55O/0kuzPeu&#10;u+7ynOc8Z/HiKSd606ZNN9zw8xNOOOG0009/3vOeB9mbbrr5oIMO4imu95NPPrlu3Trc2z2ftScO&#10;9Y033rh+/XoMt0ynKJCyefNmvGMy33vvvRs2bNh+++2VAd95zZo10OFeebghG4n8xM2Hr8cee+z3&#10;v/89VfNTsmPBr7riylNPO5Xruc997rZtW2+++WZ4UHWwgcmGMmYdImLy4YceWr7ddsgyVd3mLduv&#10;2J6n5IE+LwfciwfKcoNEcNLty0HLhotsgUAgMDcQ6MJeL3j65sltmyaemQ/BQd42sW3jxIKNBx50&#10;0NMbFzz08OPF6kCmJqZmJyYnt+6526JnH7zjjiuWYabWb4DIwmcmRqaeT/n4eLKpvcYK85MpjqVL&#10;l2L77rrzruc8+9lX/+hH11133e23375x48Z77r7nvvvuo/ANN9zw9Pr1+Oo42rfdfvvzpozptq99&#10;9WsYSrJ959+/88ijj9x8000PPPjggQce+PDDD1988cV3T1/XX3c9Pw877LBf/vKX/+f//J9HHn74&#10;lptvfuTRR/fff/8nnnzy93fdldpr3Pntt1tx2umnYVWxsMyGMCXCGPDt/33x2rXrDjjgAAzuhRde&#10;uNNOO0EET/yhhx7CGb/j9tvh83e/+x1s84j83/rWtzD92PoddtjhkksuIeVZz3oWzHzjG99gGBjU&#10;+8HcUM2QIhAIBDIEuv7e6OnhKWM8sWVi2+OLt6z5iz8/4Mg/2w9b/KfUp2dGcLm3bT5o/51OOX6f&#10;/3DaPi88dtdjn7/LTiu3Ldi26U8zP2Pcp0rggS9ahL37wQ9+8L3vfe+qq65mnnq33XbbtHHKBJ9y&#10;yiknHH/C5k2bt2zdcuihhz73Oc/Zbddd/+Iv/uLggw9+8IEHmEvBe3366acOOvig2267DVL/4cUv&#10;/qu/+qu99twTJ/fHP/7xypUrzznnnBe/+MVTTvGCySeeeOLaa6894ogj/uacc876y79kMLjj9jsW&#10;FxPTjz/++IqVK+RNM7pgtbHRu++++z777Hf36runnOh71ixetBiPG2d5ydKlL3rxi88880V333PP&#10;s5/z7Ff9zd/sueded/7uTl4jYBsR/vqv/xpuyTm57ZnNpdu2bvNsfuhoIBAIBAKVCHRtr5Pd69MW&#10;e8HWia1PLJl88PQXPvvI5+/PHMPkgm1JTfzaunzZol12XDyx9dHNT605aJ9Fpxz3rCMO23Xl8snF&#10;C1OTDeFnaOszI+YM08bfo44+6qyXnbV0Gb75tn333ZeJkRU7rFAVTHFgOvmL8cV2L1606M4778Sf&#10;3XHHHflaePTRRy1btuyiiy7+0Y9+tHTpssVLFj/yyCMH7L8/sxy77rrrPvvsQ0XY940bNuLbYosh&#10;vtOOOz7wwAPlh8Tly5Yx0aFKGQO4v+WWW5g2wdBj8e+///7bfvvb/fbbFycahnfffQ/c5+233257&#10;PqLusceyZUtX7LC9hKLsn/3Zn8EbjIVGBgKBQCDQFQJd22tT37Zg0eYFO2ybWLFpcvmjT27Ysv7e&#10;M04+6OgjD2aSenIyMdlY9MlJDO8iJrgXLV679kkmvp938OKz//LQvXZbtGDb5sr1HFu3bj3yyCPO&#10;OguX9y///M//fOUOK+Wqy8PFcOMa47jL2xVLzC0ccMCBt/7iViYcnv3s50xPjy980YvOhMg+++6L&#10;q3736tXkwUBrMMDOkgOnmJ9MK/OXSvGUMa9lSJVDDz2MeXBMuerCc//hD3741FNP7b7H7qxdueHn&#10;Nzz40ENMrUzxM82TGON/WJ0qwN30+wM1Llu69A9Pn/niOkmmbVu1giauQCAQCATqEOjCXmNy/uhc&#10;Tyx8avMO19+25Nf37nTHgyt/dtu2R554emLLfaccv+8xUyZ7q2zWtI1dyHv/ho2Y8KXLly/lJxO+&#10;O2y/YNcdF+y0A4aM1YEVAaemDJgsXXJhT1mboQTmU2Sp+W/KfE/f47ri6jLffehhh/Lz1ltvvfTS&#10;S5nKWLZ0GQ74kiVLn//85//6N7+58sormY9+8IH7sZC77b7bPvusYjXIr371q8svu5xvhZTdunXL&#10;M3b2D7Uffvjh+M5Mc1/30+uuueYaKBxy6CFMYfMc3/y3v/0Nbv6+++33jCH+g0TbJrfpEyIjFvfT&#10;3D4jF/zsvPPOv/wVk+e/vOmmmzZtYtwKgx39NBAIBJoQ6OJ74+SW+7du2sh6vqm11hML125a+dt7&#10;t1u7aftNC3dZt3Hp7jsv2XH5+kXbnmRid8uWhfc/+Oj0yuYpl5LsT61bu/OOi3fZaeHSpUvWrn16&#10;6qPdwgVbti548ukFT61nnfXC9HsjxpcFHvvttx8mMuUdL3jX3XZlWQiJG9ZvYO5iz732Ys6EVYBk&#10;pi4mIH79q1/vu9++mFd+Mu3w1Lqn7rzrznXr1p544glMGTORwiwF3waZpmAShSEBE4+dxelmIgU+&#10;WQHCHDTTHfAATb52igHMMfMwVLp69eonnnyCSXOm0bW2BJefMeDwIw5HcH4+vf7pnXfamaoZXaDD&#10;R06mPtY//TSyUCkrVaDPdA1TLszI3//A/UyqMDOz6y67HHDgAely71DbQCAQCAQyBLpYf/3YQzfu&#10;uOSxbevvXDi5YXJi8eMbdr7j4V0eXrcU47bTioXLJh476Fkb91ixbnJi+bYlB1x7w/3X//w2lqtN&#10;2euJbYsnn37JaQc/9yD86ac3bp5c++SG3XZbObFo5bU3rvvxz+/ZumD5wQcfxFc4rb9OLy9tTtc4&#10;VyYyv8E3vat/dPVLX/pSTU2UF+s07l2z5tjjjsNu4mIfddRRxx13XHc64SXk08VYB8IIwVz2f/7P&#10;/xlX3aRiRXZ3qEbuQCAQaIFAF/MhV1/z67sfXLR4+0O2Lthuy4IdVt+/Yc2D65csWb5s8bbJresf&#10;eOixhx97CtO8cPLxic2rX3jss0449tmY56mZismF2xYs+c2dj921ZvOWbUuXLeEj4eKNG9ev3/D0&#10;Qw89XLdLUMx7SXK6NrkykWUh2E1MMC5tneDPfvazt9t++x9dc83Pf/5zluvxtbAFRNMTNp6z+dNJ&#10;C5Zp47+ffPJJu+y6a0qqh5XU0/PdEYu8VYNEpkBgfiLQhX/9v/7X559a+9jLXnL8/ntuffqpR1bf&#10;t+7BdTss3f5ZDz/80F67L9tlxbY9Vj69cvGjEws28ylycuGOE8sO/vHP7/sJc9uTixZOMHG7fv9V&#10;K/7yjANWLmO24ym+7S1bseq6W5768c/v3rx16SGHVPvX7VsFY8cUhD5INl9MUpNhSYucz9Dxjs2M&#10;7rR9ZVKFdSmd6ozngUAgEAj0i0AX/jWL5p5ct+H/fP/63z+waLsVux+yasmJz9662/aPM2e9w5K1&#10;++/21MrFj03vpmFqesHCresmN6w+4Zh9Tjz+zyYWbJmaRVi09PG1W6678ZE7Vj+9bNl2i5csf/Sx&#10;Db/7/cOTEwT9+BMXlilpLknGFLDvMcd8S2Teg9mMTG7y8IWw0lizFIRVH6nriqW2saYgZEWtlv4f&#10;l4b/SbUIRfHUWLNihF08JXv9tlKUDwQCgUAA29p+P/otN93y1FNPb9i45e41D+6+x167scJj8yMr&#10;l2161s7b9thx89KJp6Y964VbFyybXLCECe71W5fxye3A/XZbtHjFPWsemlywCLN5/wOPbdk6sc+q&#10;PRctXnbfgxtv+uXDrHBjdR4f3PiIJ4PLtsOf/exn+oTIDhe+wunDI+mXXXYZXx1ZTofV5pue5lKw&#10;s6zhY3Ng5aJmdg+yDo9thGVzY+JZQwL9FSumFnQzo3L11VczJECfz4B8GGye1mAY+M1vfgNlZeOL&#10;JRsXYY+lJnxRZAm2a8yms/ngySJxvjf2MG0SShsIBALzFoEu7DXGCEODiWQx9V1337/rbnvvvtvO&#10;CzY/tsOy9Usm2Ji+lVUj2xYs/939Sx9et/36rdv96s71mzY/veuKjfuu2nvxsu3WrHmYiZGJxUue&#10;XLvxrtUPPPHk5oce3fjI41snJ5Zk+9HZz8JiZ3zVp5+aipPHEg5Wv9FCrMzDmLKVEVPO7nOMHQUx&#10;x5hIFlZjc4nUgWm+5557ZLvvuusuUiCFN03wP+wpqztwfllYwowMppbMfDDE4Mq2UhdPiRDCSg9M&#10;NtaczZC//e1voaCF2zylUois3GGHhx5+mNpBA9MsTpg9Z5XL8ccfz6oSnHqkwCjDHj444w0jCnXB&#10;GzTh6he/+AXbI23T4/vkvO2BIXgg0B6BLuZDvD4YI7V+/dZLL//579YQpO+ALZPLtj3zbOGWyeWr&#10;H1r+m/tWrnlij4fX77F+285bWXm88a5jn7/7ySc+f+EEnx+x60sfeXLprbev3bpwl8mFFTO/WGc+&#10;G2JtGSGOPvpor3LDiZ0KKYVDvmwZzimDB4uXsZ78xBZj37GY+LzYWaw5NhETiRFnER7WcOrD4J13&#10;Yitv++1t99yz5pe3/pL8mFSscPr1UvQxuHuvWoULj/eNZcfr5/sk1vx3v7vzoQcfxOV/7LHHcaKZ&#10;q8Hoe+Pi1Ib4Bx/8/ve/z7hC5BOKc0MVMAkRKGidIgMA9KGpQYgrjHV7fY2cgcB8RqAbe53gxNbB&#10;p57e/N3vX3fH3QsWrThs24LttIFvcsHCVXvvunLHnR98fNtuu+2+dcEODzyxjE2MCzbedfyRO556&#10;yuGLFm3DD8en3jK59K67H5pa8Fd14bQyHcGCZUc0VS7bVmwlthVLzXYV9q1oYgS3mihR2E2sNs4s&#10;RpNF0+x/4SnWFq/8kEPY5LLngw89iCU98sgjWfZHXBEH8ZhaVv6HQWnThg1LlywlztQDBCW5//5H&#10;H3kUN5xl1Cxo4YZJavbgyLMWY8zJMBi88IUvPOaYYxgJrr/+egXtg42pvT9bt+JKwyprV3C32Q2P&#10;aPjXmVDzWRFD9kAgEOiIQC/2WjaK/SZPr9/63e9ff9vvN7PIb8uCldsmlj/8+EYC523ZspkVIds2&#10;P3n/fWvuve9RNvURiHXr03cd87yd/+KFhy+esmNMWS/atPmZPeWVXOKELlueB9lgOzuTGLioRALR&#10;9kJs8RS56S2OupnaBrltG7sHyYmZZkZiy7S5ZOsjM+BczE6wcQbvG1OMR/xMpMBpJqBPtttvu41p&#10;lP3334/t5occfAjL/tjNCEFc4Xvvu5dFgbfd9tt99p0KP+JtkNzzNsAsCkMITj088H7ArAiDh7a5&#10;iz3udYNfr53xcQUCgUAg0BKBruevpzzKqaMJpoM9TSzcsnXb3fc8sOMuez7rWbvi87Jf8fF1C7Zb&#10;sfOCbeu3X7p51R7LnrXLxMplGxdNEEN187bNTxGJdPmKne+++352m1NcXGbz1/ZYmUxItziyHuPJ&#10;J9cypYCLitHkeyM14uSSDTtIThjyRzw8WXJispl5WMUOwn32Yf4EW0wGvGyMLz4yUxb473jc+lAp&#10;M0o25qmhz5Q3T5lx5tsjvjBFmJnZbvny/Q84gDiBeO540NhrHk0BsXAhDGD9qYJE5txxtymIpcbr&#10;h0mqwKemCvjhBh+cG9JbtlNkCwQCgUCgi/XX//qv/3ofp2EVB27hNS5buvDFf/GCZx+0w6anfs+E&#10;9aNPr7z1jid2XLrp6Oftwr7HhZNPT0wF7WO2ZIIZkkXbHXjzb56+4pqbN21eMHWSwcTk1i1b8UOz&#10;/Y2eF04bSS6tZ35lZKtYeiYRg45ZdAasp7eYyxPHBKcU5KdrFtvDhoxspa5kTPKTKhQykPxaKag3&#10;gKm9+Ql08rKb9wqFdgYCgUAgkCLQxXzIH43LdFw8U+FksI2bJi+9/Ge/uePJ5StWLV+0ZY8dnjzi&#10;wAXPOXDRsolHF02uw1hPLli6bYI5btb5Ldyw4fHnP3vHM089cimHiE1FQZoiN3X04p9Gnc4MnKoj&#10;MTXWSilb1InZoS021rKV+pKZUlBo1jSFnw17cDIm9S3UQFFW1NIBwIL4LLHQyEAgEAgE2iDQhb3m&#10;3Fu5kwtkZKfc5emd2hM4jws3b1lw2ZU33nrHhkXbH7hoYuuqnZ/abft1iyan4pSyI+bJ9UvXPLps&#10;7aad77p/4W2/f2zL+jV/dugOZ5x61JTJnnJpFyxbtjwzxG247zbPM/zXWPluqQ0kfyzBHgiMQSQQ&#10;mA8IdGGvd95llz8ckSuXll+bF2zbuG0rH9OmDmbcuHHysh/87Jbfrl+0/cFbJ5dPG8epIKIskLv7&#10;0WU/vW3pL+9decfDO9/z6PLNfBFc//sjDlv+or84ZtnSCc7bXblyhwp7nQbuSO/bt8yfBuR4xjh2&#10;Q8omvq7OhgyVj5TYkWx7ESNnIBAIzBMEurDX+lw2jcv0DMbkxkP2XX7GSauOP3ynfXZnafVTixZu&#10;27xt4vIrb/jlb9cumgoLtXJychHeNdtkdli58y67rXp8PXH8dttp130fW7+SfTJbnv79cw9a+qK/&#10;OGqHFc/sYMxBTzeC/+G+wQhWtBkfR/94esAfjHfN/vK0uE16R/+3IUPDXE1HsvNE/0LMQCAQaI9A&#10;F98bWWvx9a9+ff2G9VoisnzJ0y9+4arnHLLTlk0bH3tywV33br7m+tVbti1ibfXiJROnnXzkMc/d&#10;Ycv6Oxdt27Bh67Jf3bPw0Y17rtuwZOmSbRNb1y2ZfPLoQyd2X7GOVdgTyw+++6ElK3Y6YM899xHf&#10;rJ3gAIEXHHMMm1b4yWoNDnN53p89TwGm04tHnL7Ieg8Oyf0Tazv9fS/7FFn5ZVKlNm/ZTHhVlu6x&#10;qoSVguxm5PrTyKnPkK8j8rs77mBfzHOe97zDDp06KoH116whOfmFL+R+9e9/f8MNN3JWL6tNWOHH&#10;lnoY5vSyTBAOLeM4BS1SbLgapGjf6pEzEBg1BNhoRhcwV2yPeOUrX8lPYiB/5zvfUTpLwt785jdn&#10;if/lv/wXFmu5INvivvCFL/zjP/6jUjKypPjRF7/4RUyNCPr6p3/6J9+zMPed73wnP8nJXmWls8eC&#10;01+5ueCCC3zgFD/FMAdqs67XBc8//3yqYDHF6173uoEA3oV/zYK2vfbea+pk2Ol56+ntKhNPrXti&#10;weTTu+208fDDtn/2ASt232Upk9fEv7viqht+/su1E9sdsmXRTk9vXvrYk5w0u3X3XbbbYdnW3VYu&#10;2GXl5JLFrJ3YunDB+m3r79p/7yV77vnM5hGkYokFuwfZei4Jp/cr/oq1caXAGGWgKcP8y3vNfNgm&#10;l3ZywQ4rduBTIXX927e/zbnmU8WrAK4jcsUVV25iceHK6XPLpsNUIYJWWP/2t7fRhCzH5p7tMywe&#10;L18RWEnCUb9tVmSHYz4QvQ8io4kAxpQLm0iXwfLKWL/sZS9TOmttMZ1wTnwhjCAp/L3kkktSWdhX&#10;gVnPpFNxXXqUmuAsM7UrZ2qslcLYwKDCGKAi4sEMmw42Gua16XqwOHdhrzFnHN0yQWjUKe+VIxAn&#10;H3mEOHkLifMxMbllycK1p5+093FH7TlliCfZeL7oyh/dctMvH1243YHLt1v+/IO3O/zAyc1P3fvE&#10;I7/fZ49Fzz94+cqlm/nUODVdMf0vNY8YykXJijoEZmzgwpzddOON7DXnlK+rrrpKwUw405aJb3xb&#10;2knQcIAA+1a44fiCS757yeWXXz61KWbBAjbOELWDnBzoxcrrH197Led7XXXlVWwbhwIONetAbrzx&#10;RshSnGw/+clP2FJOQTxldpOLCBc+MnQoy/lhDz7wIKMTT9lo84dl6VN5eBVgkTiuOnt3KMiGRvbH&#10;k37PmnuoiI2X/MTRhgiat3nT1LnDLG3U7kpKcdrkJd/9roYN0Kbhv/e97yMLsjua4GD1IKgFAiOI&#10;gOwyMXnEGwZUjipOcZ3Hyr6K0l5nouEFY0k7ZlMpPGssuO5x5OEH16oBKzxILsyR4mEoltygri7s&#10;NVXyFr/jjsxKT63owLwsXb7DsuUrt2ydfGoDGxq3rli6YZcV63dZuWjxwqnTCLdum7jyR7def/OD&#10;26941h47Tey98rGD99p66L5Ldl7+5LLJR/Gsp2UgUvbKxdsRPG+Kk4avcBDEkjKy/fbXv8WNlT3d&#10;uGEDMw8YxMcfe+xHV1+NY45Nv/bH13Jz+223//AHP2DTCou7v/Pv/84GdOw1xW/4+c9xfi+//Ad3&#10;3PE7NqPfd9+911zzYxoPatjQdOEdsUFuvvkWuFq9+u6f/uSnXn7HDAwWn90xbE//9rf/97333Tf9&#10;aGLqzNw/XGyiYR3go488gsXfvHkTp4Vhhan3/vvux3bD3mXfv2zTxk3sMrrxhht+9vOf/+FbK+8r&#10;6/793/+dl5Edd9xJp0pS8P985zuLFy5kiybhA4mXMqi2DzqBwKghwHQEFz4sJjKd5cDR1iNmGMwz&#10;Zhdjmk0tMkex7777ZnKpLBeTGDxi4iKbBknzU7syQ7/Eh26IIbIpN8O8BDgzIwHDRpuRo1v8u7PX&#10;mCHCcci/ZrfLb+946LHH1xOsbu26zSzB3ja5efedF734tIN3WYmLvZU3d0z2Ndf84rqbH12wdH8s&#10;/D67rHvOPlu2X/Qkex2nQ17jhi9evHzVxGJO0priRC/7Dcs3li/f7vgTjvvzk07idBjmFlhmwtpm&#10;IicxIYylZs6E1sL/ZTfjL279xc677nLgQQcSUWTjxk233vILjmdfungJsJ5++ulT7wdbt3DWzPEn&#10;nHDkUUdoTw1ml63nBPqDGhsUmWUmOBTUmMpAcIX7eHLtkzjXJ09ff/lXL2MZImadUitWbP/s5zzH&#10;UVtZ6A0PbHdnKKaBjzziCGZaGG9hEtebN5VjjzuWUFa77rbbkqVLGUvUbAx0v7j1Vqw5kUbIRgCW&#10;m2+6ef3T66d2vU9MrNpn1RlnnMH+zG7bOPIHAuOCgGctNEeMc6opBVxsHjFHbEGY0GDOhBTl1KUp&#10;CPvjTjfZBjPtzJ4P0QR6dmGsHVZT8yHy09NKiX3EQIIt4mawyHdnr6n7BS84doeVO0xtzluw8LG1&#10;mwiHvWzZ4p123O7Rx9Zt3rJoyeIFyxYTPoRzwadi9rH7BIN6zY9v/dktDy7a/qAFE4sXTE5tTJ82&#10;ylPrRiYX7rR4BV/YtmMIsGDT3zOna9ClMB3TadhB7XnBwk7vQZwqpU3h2EpmQnA/GV3JQyxWIvOR&#10;gsXE0u24806QAWgd3HXaaacddMCBN9xwww8uv/w3v/41nu8zQ8V0pdqCw5GSLDRkuvm+++/7sz97&#10;nnjBfJNZUaimg6muxMuuXKJHeClGFGqfilq1665o3i+no/1NTZVs2HDXnXcyi7LmnnsUuErE4QFt&#10;4OMnlh3PmnmkPffakxgm/+ElL1m7bi2Hsl97zbUPP/TwYDUgqAUCI4sAjgtWz/PFnvOUZ+1vkua/&#10;cvK6T+kwyv4QiptfevQaAzSxrgtXj7+MHLoZ4NW1veZ1njNqp2acJxZt2rLg/ke2PbZ2YumSxTvv&#10;uPLxx5/YsmXbDttNnviC/bdbvhA7OjVtwgkG2yau/vEvf/Lz+xdud8i2iZ2nzPR0MD/OgVy44oCJ&#10;JTiMf9wyjmy4nyt33PH22+8gsDWzwMwmY8iYf1BwpT9dUT3FCLUsWryIiSU+SxI3lfcj5ogxzVwn&#10;v/DkP//zP+ckXDzZKas6vbKFFwGsIUFF/uZv/uaEE0+86aabmc7+4+7NST54bqauvfZahTPLFATD&#10;hdefLF+2fIcVK6iFDNhWomADyBRXxdGLhCXBm2aCm/PXycAogkSIRn6+QDKunHbaqZz8S/ATl+WG&#10;kYDlNUcfczQnteOhw8AjzKo88ghRv+GWIKw33XTTAJs/SAUCo4wATisvxJ6gwALycgzDMtz419kM&#10;Sd0UhOdDuMEH70pkJsox2aLAx0+vD0mJkIgdx5orkZkcnG5ctHRKp6tK6zJ3sZ7P3wQxo//2b/9+&#10;552/W7SQxdWbDli1+D+csu+OKyY2TIVi2rRy5YoHH1/63StWP/okHij7F6eqnjZJWzgb7ISj91i4&#10;6c6JbWvZED65ZN+lux2/YOHOxOfIlj3c+otbr/jhD7ffYQWe8iMPPXz44c8/9fTTmV++9JJLX/mq&#10;V+JNM4N8z913n3XWXzLSMrdw+OGHMxnypX/9EhGUXvWqV/EGsPr3q/mgpyV0zCDT6rf+8peY/v/6&#10;X/8r/LB677e/mYqxh0mlCuYZvvnNbx577BSdb3/72w89+NALT3khUyLMkl980cUnnnjiX5zxF56/&#10;Jig2tbPwjhUsLE152V/+5dJly774hS8wtULYbgmLOKB08bcuxtr+X2/6vzDKzJ7/6xf/9aSTT8Ly&#10;4nR/79Lv8a7EMHPvmnuXLl3y4hf/h0u/dymP+BQJA4rOChunnHoK7vlFF11E0KiplIceYrCEyYG0&#10;fRAJBAKB8UKgC3s9Ldgz+2U4cuWib160bt1aXuW3W7b1BYfvsdP221btvQuL+Vjs99DjC374ozsf&#10;Xct0xdTcha7JBURV3Xb8sYeddNw+29av5tSC5bs+f+Ey1k2T50/WzsnfxDYxWmK58DGxYlhGhgPi&#10;oz5rj2exips5XxZfY7j52Igh46IIsfQwvp5Exi1dc88abCK+Le45RbChOuULI44BJQVPnKfYU+rC&#10;1kMHK0yMPQw9hvKeu+/5/775//3H//gf9V4jQ8xfMvCahrPMpAdePEySouJ/lHdykrmLTZs3wTyl&#10;mPdgvMG5Jhu+OQAS2ZV7BmEcaGZsWGYzFeh1xQrcdnhjFnvvvfYiRiBlGYrID8+w5GDf46VnwW0g&#10;EAj0j0CP9pqKmY397iWXsPpi4UKWUW9evHDysIN327j+6U2bN2Kmt1u51+/uepBvkuk1PSe99bij&#10;Dz3x2AOWbb/z4u2YjN9eXxpn+uphmwnfFVnzx0TKX/3VX1WeDJma5vT9oIe6Zlr8oB8IBAJzAIGu&#10;7PWfrJLGSbz2xz9maRs30yuHmebdOh0eFZrbeH/ftIWUxL3Wt0HmPhaynuY/HnTIs6c91j9GLh0m&#10;mh1NKhmYPHn4oYee+7znaYa6+frjPv1OObt63pHPrqhF5kAgEBhrBLqy17mkzAOwaIFZdsz1tIPJ&#10;P9l0/Gj2wvzRcZ5e8TG90mNy8rjjjz/llFOYtO0KuLlkueaSLF01YmQOBAKBfhDoy15P+cvbtrGt&#10;4+c/mzpM9g+7wKdNc35NLwCcmHjBscey8sERpSstFxPT+oYLQegzR6x5YeajmcVmzjctxfw1c74+&#10;krwSC+aCIQhZ6BAhJDslQBSybUg6t5e3BBFk7hgK/IUlZpCnzwarvuCNGXDK+uTJqSV6f1gC2E9T&#10;RdlAIBCY5wj0O3eM7Tv11FNPOukkHY4FmlXGeupLHTvMWR2BZ52G/6+LYAcpVryx9vkPNKeWYGP1&#10;sJg2oLphwR/Esbk+qlzp6QI7zk3n4x4WmYUZXs1jUlDQJm+KOFHHq1s5+FDJcmmeYvTZCam96eSH&#10;Jd2k1ZGodC7Y5lNkSqpc+TfPVTDEDwQCgZYIdHF+Yx1FLPXUMokVK7BxuKWLFuVjANaQnYRnnHkm&#10;a9FYrdGRMww6azwohXvLJkDWSnNhMUnhEZaXKB9YXlZ0sCyaNSEkEliD6WZWkpCOE40JZikeRORK&#10;Y/dZB4JnjWvMDYms6MSGsnGRRAYG1nhggn/84x+Twg10WLGHODzVl0bMNOtVWGUJBfxllqmwlgPD&#10;TaUsFKEi5vFZLv3oY49BFkBggOHhpz/9KaMI6w532nFHlntL8AjY1FEBIkMgEAhUItCvfy3vEht0&#10;5FFHcQDj3nvvtYV4IomPzbZvEl/+8pezNrkrU6VjzqGPccSeEmsUQ4kdZM08dvwlbPlbO3X2LpMP&#10;VHfYYYex75yVedxjx7GtOtlLMrOAGoeXuB9sNoEC90xoUATTjCGGggKPYIJZiI0TDVm2mLO3Kl2f&#10;p/MeoUY28lAEs85CehbbkZ8Vgdh39tHwcZKhBbIMJFTEZlnWzCOK0Q//OrpiIBAI9IbAAOz1M1Z4&#10;csEBBx741694xZFHHqF5AMU/wvCRiKPaA38ybbjP7OHWwmf5p9hE/mbzKlNfPAmysWoV09ysX/ZO&#10;UErhfWOyX/SiF+EIsycKe4p1Jl1hQ8T/9ObyHUnRCbwltx5soM+Agd1nVyTZmDrnEQKywQkzzb4m&#10;5cRY45tzj9FPj87patDqAbQoEggEAnMVgQHY62egmd7ygt/60rPO+qu/etmznrXH7rvvwa7Cs846&#10;y1/nunIt7SBj7DStkZ1dK3utRIwsJpgLe423q/2BYoyn2FYmQHB4caXZcoKfTh4ekY17WW3Xotit&#10;JOI4ezqbFGwxsx8EeGRCBrcaUth90vH3eTTtVq/HQOtwdAhSEfwwP0OpNHTfXNWkkCsQCARmGoF+&#10;14fU8beW0wamXcueBcDYYS6x9fizzIdgCvFntQ5ETqsmmklkLgIriTkmMxdLDHGumU121bj6fGZk&#10;NyNrNnCE+anTInCTmWXGvEIBd5jhBBeb6RetFYEgRLRERFH6+EtFDAnkZwwgBU7IAHvYayZhYBIK&#10;jAFUwQ2WnY+NnFNMvCdmUcKz7lkZomAgEAhMeZ9d+byjDxnf9/gASLDTdLakT7bLRYexgLpPSKN4&#10;IBAI9IDAXLPXPUAQRQKBQCAQGAsEBjd/PRbiBpOBQCAQCIwtAmGvx7bpgvFAIBCYZwiEvZ5nDR7i&#10;BgKBwNgiEPZ6bJsuGA8EAoF5hkDY63nW4CFuIBAIjC0CYa/HtumC8UAgEJhnCIS9nmcNHuIGAoHA&#10;2CIQ9npsmy4YDwQCgXmGQNv9MrGXep4pRogbCAQCw0ag427zLuw1EY6GzX7UFwgEAmOOAIF0Rsd0&#10;jBQzWcPq5Kzm1o75kDHvDcF+IBAIzBsEerfXr3zlKzkBQEBxFgGX7r/xjW+84x3v0NN/nr6IY+en&#10;yqNEMpBtpKCGTxjrjSWkpiB/QSCjYEkleB39EqiWnAjzlpkrs3Us3n8V/bDXpmxd28E5sPcmdZt6&#10;ZyIPzYG3lSpSg3bNBANBczQR6N1en3766RyIhVQyQISE1g0naZ177rnf+ta3ONSxTubPfe5zowlH&#10;z1y5a33sYx8755xzMjpAASAkNgtOrFdOwOmZh54LMpz4WMs6IgiFaD1XMYIF20g9W2xfdtllHKxh&#10;RSo9gNliLOqdXQR6t9dnn332FVdcAffXX3/9G97wBsw3N/xE1TBPqfedSYizg3U48sgjlY4fwWX/&#10;Di9JKZkfKhde/rgycImCnBEToaB+pi6/UlQc7edG/guXHtkFe/vb354SN/OuxTnTWt74xjd+5jOf&#10;4ZH8a4uPUYAN+dcWXK8dUM4cav+UpGbDPrtEoyDFM7aVmPJGZkuXuc/wk2L45je/mVZTngx/ccJf&#10;+dfQNGN+NzL42dsSpQSaG8IYygDBragJJdHRo4xzAZi2cqoGla8slhEHQo1o0CRpKrXRyEhlbFhz&#10;UoUR8UzrKoGyCH4xVVmzKgBhTx3EzFi7ePqlL31J3IpIXRNbb+NmLiHQu73WCVhSIE7b4qJjoGE4&#10;2s0A/f3f/z1HGuI+kA0zwbcILoydNPV973sfP3mK3UzpoMEXX3wxXio6fckll5CHv+p4JvK2t72N&#10;n694xSsoTgZIyX6h7qpFfUNk+Yn/4kd4vuoer33ta3n0pje9KXVq5IuJyPvf/36x+tnPfpafjFXU&#10;wj1FEE3E3/Wud33961/nhr+woUQLzo0c7YsuuojilXBBwWwgFyAr/wc+8AH4pLiYYci0RCYL5zBD&#10;/g9+8IOl4OJKGHJB7YILLuCwNNxnBIEf4Q+MliX1+o02rU9Z48DZx6UgBCI3RMJTlcKYMqMJahcY&#10;0CMOZc6aTAWpThmsKsKfv5/4xCfKqjHHUgO9OqSgIUIqtUUoSaWaY30QPtmrEuoqSGnuTC0FFNji&#10;00gEeEsZNqtkIBsNoQ7iU/RS7RJipNCIkK1r4kqlisRxR6B3e60+hrGQQ83FDS42OtceFCi433JD&#10;16KH4DvgXEAtoyP1Rftf+tKXkoe/yoOJkcchEy/fhJ+Q0hsAyq0MponSqw+bAUyS6MteZNYH6Shi&#10;h1e1KCdW0mbaDAsNfmJcyukRQ0ef5zWlEq69997bbIgxWRzyA7LZBm3O+TUFtQjGnSkpzh2GSfEM&#10;G5q80sUAIAy50tqBi3GXlPS8TXHiS9BxaWA2DpWCCCJocgg95/XAhiqllIYZ4QxcZpUxiUcWEItP&#10;QVfHjRjAqElV+FsJoKVgANa99SSb/KkjVcmGai/PI1Uv4BEii34GFAgw0lt8+866EUEBVSeO0gGE&#10;vzo+qaGJm4nE0zFFoC97jep89KMfddeiA2Mp6gxQG4BQcTlNuiqLUIt9Q/l9mEvnR/vlmygFf5wU&#10;uNJPsyrKdBJb8IYJHHLiW2FZUq6oRfM/dR/isA74WfJzywt7CnTI0vIkYowOXqTyYxHMNhY2PfkM&#10;srhdDGnYDuysfDFd6aACESWCNvbR7GXfJFo2mXDQ3+xSIkMF6HF6PWiYn+zzBi2lR4xJHu0oy0sb&#10;BUvKtJdaGRHq+JQp1HwIxhdTqCpsSVWwjlQbNly1RkrhkNFXHhDg3cjiu909GBuoNrArT0MTtycS&#10;OccIgb7sNZ4jhkP+Cxe9HUvRxgBhdzx/nYKFp8P7nXyQbEmJs9Gx7RvS0zxvSBH6CbUzbSL/mguL&#10;qXkb+5KpNwpNu94w3/CBFBNp54ieSaV2ymCYe4ym5q/NJ+MWKRjQVEALTl1wZeg6agxQQ610FRE5&#10;ZVsmRnMsCM67uQTnSqd3PJGKc4odp9tr/lozKmQGQCZJOnJFhhSH0k5pshWaUNZ7hvlJZ4o9CctT&#10;TR+5XfBVK19QaC+1MlVUfiy1GugpyNi7pxXwTC11A6mObBiij3/841JLIK38MAsCDK4WP8UWqCWL&#10;gCphL7VLeRqauE3bjVoeEPAnEH3q0ISbQUszZJP+Q5DFLFEXPT01UCmHM8pJ7JeZUXibiNPGeFuz&#10;Vv2AKkaJec3CpGJz8WRTU4VCYzTbjN8D4iXIjCIC7fUcE8yYxxiJe8QAxg16pa+vWl6VXmgXfgnD&#10;G/SVs43w7ZkpqcEJQz7uGsxgrxlc9X4PTV4cpfmk49j11q+hE/tl2jTisPPonYC342FXPAP1MRXu&#10;eeQ5tuBvBtAKkk0I8A6E4eOFlQ9RmMVmE8xLkj75YhxbGuuBoM+baLq8R6+t1ny9Hs3c+su+5kMG&#10;Iv88JKLp48o337FDw1PhpU/hT7hjJ1QwPFsIYPjwprGJzC+ZB356wsFTjmTwN+psfeTMMc8owpUt&#10;78mqY1ZQX8hn4gp7PROoBs1AIBDoEQFcbGxiOo3mtZ6pl2NHgWq0dnY4l8YJLeqtvHha+YV8IOyF&#10;vR4IjEEkEAgEhoqAP6Fni75mmgnGiXQmU1Mx3o+mm5mbn+nLXmtPWrm7TJEcvCuvDYIjGEukDduR&#10;JxAIBGYagXQ+xKsy+MaoDyc8HfKHE218s9R4/V56xE1vHxtbYtj7+hAsMlvgKuNdaGEA64W1cqAl&#10;K5EtEAgE5h4C/SzJGDgaI8VMJt3Mrg/BWDNTo+GuLuiHGEqjRmhpBIlacstPLkfYEKk0dAYp+qko&#10;FvzEE8+iYQy8UYNgIBAIBAIjiEDv8yF40LwU4F9XBp2wqGnkDUWN0E4w1upqi6DCRaXQpKEzMOva&#10;pEeiNz4M+fVnBJstWAoEAoF5iEDv9tpgVQad8FP2IjuiCJaafWXa9IzxZScbVlvholLo09AZrIxR&#10;wARF8JiHLRQiBwKBQCAgBAZgr5uDTmCLFXSJiy8D2GIFYmU3tuJgOFBOZZOwMkbxH5g26RijORo1&#10;EAgEAoE5jMAA7HVz0Ik0sh3zHqyGUUAPL7Gsi4gk0PlcqVXxTJfLv4756zmsjiFaIBAINCDQ+/qQ&#10;4cDqqBQNy1GGw0nUEggEAj0gMFJLMkaKmQzMNutDRt1eIxLLQjQTQhjVhhB6PWhSFAkEAoGZRmCk&#10;TORIMTOz9nqm2zXoBwKBQCAwnxHoGJ9vDPzr+dx+IXsgMO4I4NL+4Ac/GBEpzjjjjNFhJsME3jra&#10;6wF8bxyRlgg2AoFAIBCY2wiEvZ7b7RvSBQKBwNxBIOz13GnLkCQQCATmNgJhr+d2+4Z0gUAgMHcQ&#10;CHs9d9oyJAkEAoG5jUDv9lrnE6cngrNQOv3ZD3AK2pdSgDLV/eM//qMjApZxt5trhAK7b/jbLZMK&#10;KDj8S3ENezsLTifHi2fHR4y4hsNvxKixHwSI8saqifL6yle+0g/ZPstefvnllVyR2CfljsV7t9eQ&#10;ZoO4Y4PM9BFqVMR+mX/6p3+qjLjdUU6M1+rVq9ndzu75bg9OnNEA5A2cE1nl5ptv7i2AOEc4c2gp&#10;xGXuEYGLbUcz3UwdGyIyBAJdIUAgCvITTJ91eH/3d3+3avrqisIMZYaf9IK3GaooJduXveaIYiKB&#10;yI/jCDWHRZXrzSVfmAwOac0NKXZy9Uh5fKRmKTb5MV6cdf/Nb34z87uzUnW+5EUXXXTuueemVbsW&#10;81Zny+Rfk805U9de8UzEhj13BwQXTQo6j+rV64KLYFVF3N40+TGvRx55ZIqeqPFImTHKJmvMzQOj&#10;KYmYe4efpbEU+zCuQGBcECDQ0PHHH//hD38Yn/pf/uVf3vOe94wL5zPBZ1/2Goaw0QSw5iY9ZZLz&#10;g3EMcejAWgYIaysXz/Y9EwZnEPeZDJyNVs5X4BFDigwveMEL0oKYLZXir172XdHb3va2NCfueaWp&#10;oi7iC4q35mOPofba175WHGL9U+I6BIjrc5/7HObVAcHh6qMf/ahy7r///mTgECP4xIzCj4pwY+vP&#10;T3vTGFkMLjACryKAczFiiZp43muvvVQ1FfGIG/L7jYc4tMStVX4Nh4QsT48xnQl9CpqBwMARoBPt&#10;s88+GGt82COOOGLg9MeIYL/2mnCpBLDGAGHLLPYFF1yAY4iBwJoo0aGrcckr0eHUYSwORRoOHi4L&#10;Yv1Vir9YajIwfshv1WyAL3JWmiomSahRRRhymufEURoIlocf+8RPBfh2wEKbV0opxjchZKllzZo1&#10;PpKOGw14ddG9CSerCOBc0BeH5kFVMxSZByS11Eine14nselhrMeoZwarRgDP+rrrrmNiBJN9yy23&#10;zGdk+rXXBGDC4jAZkk6z4qjKH6yLlWpzI1PFRWOoSHr2cMeGwfrLv+bSvDa2Uj+5T40vOSttMW4v&#10;NaoIV28WTUMFlwJ840EzYsnttQhydeUsY/cxr660eYYaY60I4KLfFYdIp4J46xEqq6M6RYYRROCL&#10;X/wiZpqzTejaTIy4r40gq0NgqV97DYsY5ewkAYyjPVYOiCnFwELJq8U311Psl4rwOm+vsKP8TODK&#10;v+bSigjdc2EWU9PGBAKeb0pQ8+AoATW6FClaRtKx6jSDmVeAbyysuOI9zt6uauFEZ5lO+HGlzd8A&#10;HQGc/EyntGcMK++DezQJ075s5AwERgQBPGumQc4880z4oUPdO32NCG/DZ2O+xHvClDMnMBMHP2IH&#10;USNGjobGYyxhZdKQPVwqbeZq+NoWNc5DBPAzeg6xRK/BXpegYcFf/epX9wDmQOI9sZ5PR9GWV8+S&#10;QqpNvKf5Yq/lODMP09vyuAbNGE17PSsjRA/9J4rMeQT6sdcDB2cg9nrgXIlg2OsZAjbIBgKBQFsE&#10;wl63RKqNvR7A/HVLbiJbIBAIBAKBQD8IhL3uB70oGwgEAoHA8BAIez08rKOmQCAQCAT6QSDsdT/o&#10;RdlAIBAIBIaHQBfrQ4bHVNQUCAQCgcD8Q6Dj+Y1d2GttGowrEAgEAoH2CMT6kJZYxfqQlkBFtkAg&#10;EAgExgCBmL8eg0YKFgOBQCAQAIGw16EGgUAgEAiMBwJhr8ejnYLLQCAQCAR6t9fEzdDRMLrqzkXM&#10;svWAOLHlFDBvFo8fhIFu49ulwQK7PWqyB5SiSCAw9xCI8xuzNu3dXrdUDoLS9RkljqB6BGnCXGZR&#10;W1syMJBsjvvanhoRvXXIDlGws8MT2hOJnIHAPEcgzm9MFWDw9pq40jq9UAGm5V/jn9o7Jp1Enzco&#10;J13ZKCU/3SGt5VZTnDMQCFXOPcXlrpYevUr5gEcfoqj8PkSRG1ehqrMDGO3R6xG16/RI6HCvWiRO&#10;eu5idnQk5ycoADenydSdHTPPu2KIHwh0RCDOb5xZe40XzDmB+JWcWuA5BBxkHQxBCuk43TpvkIvI&#10;/ZruILQ/P3WYlh5xSJh55cQWWg5fm5MmdHwi2c4++2xnwFwSzp9SHBogU84NP3FyNURz6RBF3XPD&#10;SQviMDuAMdMhmNfpkaQT99bn11g6UiSgHqVHR8IV5wbMRNztjooeGQKBuYFAnN/oduzdvy6Pr/Up&#10;X/IrM6cS64ld5uQwTnqUwytHlYNmdN6Vj3bEIuuR7WyqdlhGLLXsfnqCDOMEpyOSE4uvU2N0ukqa&#10;Rykw5oNXcH5JyQ5grNNyTqihFvGGidcRXxazPDoSMckfxnpuWI2QYrYQiPMbB2CvsYN4lP6Shg3V&#10;cbR1F74ws8AUweDKhvoAw8yikUGPMKOVX/lIZ8hNT/iV3dRpkJp7wW2XPW3zrS87gNHHHvp8cQnF&#10;EOWjyvUqkApbHh2JmH3O3c9WD4l6A4ERQSDOb0wbonf/GipMEegcdC68y+bzrmSj7clSVgW5mLtI&#10;eXI6zqlpYis1f03Oc889V3Y/LYXR53REyjJlwb0PKYdD5lKalS87gJGhRaRw0lUQM63Dzu378zQ9&#10;5rHy6EgS0yU0I9IBgo1AYIwQiPMb08Yay/ghGMoBTgq3OdBrjPQ7WA0ERgoBPJueTzWM8xuzphw/&#10;e40zzpQ3XxHTiel+FDTsdT/oRdlAoBmBfuz1wLGN8xsHDmkQDAQCgbmDQNjrlm0Z8flaAhXZAoFA&#10;IBAYAwT6+t44BvIFi4FAIBAIzBUEwl7PlZYMOQKBQGCuI9DF98a5DkXIFwgEAoHAbCIQ54HNJvpR&#10;dyAQCMT3xpY6EN8bWwIV2QKBQCAQGAMEYv56DBopWAwEAoFAAATCXocaBAKBQCAwHgiEvR6Pdgou&#10;A4FAIBAIex06EAgEAoHAeCDQu732ATEKp5cdrkhoOp/z0owE8UDahDwdDzh74hLxswiFbcj49Jw0&#10;TGCbgpEnEBgXBOrOb+yhvwxQ5Msvv5y1HOWVRXgeYI0m1bu9hgRhSB3DmtinaaxqgjFxIFYbjgmc&#10;3SbbHM6j43K6uhgdiewq8An92lXZyBwIjBECHFpCeL/0WrVq1azzr6NUxNuFF17I/fHHHz8Ervqy&#10;1xl/hKhm3NMxjN/85jd1TqMDQOsUxzRONMXJj6EnRDX3Pv+wdBjlwtcdzEi6yvJXN8qpgwtU1jQd&#10;XFtOfXbaZHpyYxa62qQ0LPkESA31/E0zqBblpAphkp5UKeh0FiXhBrlScFJJVdznRuqRziDmhuJx&#10;OOQQ+klUEQhkCOAwcfAhvvZ5552H4X7BC14wBIj6stccGmDzx3kuPgYMp0/c67QBbAoXxzNiYjgp&#10;nJMKyPCBD3wAG8epApgbgqPKnsph5MCBVPI2BzOefPLJFIQf3XBUmMyxz1SUE2pSnPT4iU98gpTs&#10;tEmOXtRR6Dq3zGzodHadBsnJvxD3IZOcaSC7rAzIxdk33FCFjqchndc6UpC0HIoAjSJcgOMj1VEF&#10;DQNij0Nq4EqnrfPTXEGNIi3fY4agTFFFIDB/EDjzzDPppxgr/P3sqKmZA6Eve53Oh5hjH6YlprF6&#10;vO9zcQANPzlCl4NasPJ4lKlU99xzDyciyvpnUyttDmbUyY2Yad1wcdYif9ODGTGyPoMmnUNIT5vU&#10;PTlhJj2/hmMeGZB4pHkeDh4zZdJ1CKQycIilbrhWr16tG41bjCWI2dCWetUAAdjz0TZiCYuvR3oX&#10;0YWuhLFuwDMeBQIzhwAWhg6Iw3TvvfcObT69L3vdBgsdj4v10VnmiCcnGo8yLY6Z47Ryz4anR4sN&#10;6mBGDB8TC/JScX7rmGeA4SUAZtIMHE1pA4rRZFTwkY+kNx9cCR054JyJg5g+p1in8aa16FVDIGQH&#10;PwKIcbOTHsa6jQZGnkBg4Ahgo5kGYc4aP1UTIwOvopLgjNtrapUr6vMb5URj5uR+4hTjM8qZzSaX&#10;xXE/BzNCXDRloPF85aUyvZDZSqMDJ9hijohM8cJcYkxFivkcZPFp6KQ3H1wJHWZI9N7gs4b5ydCl&#10;qWeMuOavaXWfh5mtt/FqEAY/O/4tV+AMR5OilkBg/iDAqZJMg9CvEVkTI//yL/8yBPG7iM+HfzcE&#10;hgZYRW/HPOL2DnZSGNM8dtANsBWC1DxHAP0f+PmN9NDepowHch4Y3xizb2xqYiy4vn71drWJ9xT2&#10;+k+wZeKC6XWc8ezw9d4aQKXCXveDXpQddwT6sdcDl30g9nrgXIngfLfXMwRrkA0EAoH2CIS9bolV&#10;G3s9jPnrluxGtkAgEAgEAoEGBMJeh3oEAoFAIDAeCIS9Ho92Ci4DgUAgEAh7HToQCAQCgcB4INDF&#10;+pDxECi4DAQCgUBgPBGI83bHs92C60BgriAQ60NatmSsD2kJVGQLBAKBQGAMEIj56zFopGAxEAgE&#10;AgEQCHsdahAIBAKBwHggEPZ6PNopuAwEAoFAoHd7nZ4dA45EgB1aENjKZvMpiARNTU8mG8E2bn+4&#10;5UCYz0L9taHps3J6KNuGfuQJBNogEOc3Zij1bq/bwD3MPD2cgjhM9marLsYGh+puyUN61k92dkRL&#10;CpEtEBgUAnF+Y4rk4O21TxqUa4arWx5sKE/cZzmWcZyzcxd9LGTqOKd50lMQoax401w6FSxjiZ86&#10;UNGB/8lGimJM26NUHi5Vyk+lcO843XpUx62ryE6tLFXZHAoZnz2vIx9T9siZ8ukjKy2sOBRX0OHs&#10;BWyu6NRJlLLHPbEJiTkuIpzi5gMWBtUDg04gMAcQGO/zG32+F2dZ6SQUGUr+crYWPwnzT6hSHYGo&#10;s1rK4wrVij4sUWc5yuYS2p+fPhkgy0MGn4LIPecS6AgbnG6KQ8Qs2eKTkgZNxQnluAAS5VFiN0WE&#10;iwMbxRhHz/AToaCsR9iyBm4RWfFws1MrS2U1aBxHAMPUqINm4EEWXOyRSE7xmXrNgpdaSsocwAZ0&#10;nFbTIBEoEULWEImIjDh16aCJuAKBQCBFYLzPb9T5XhgvH2zo4wqVgmnzI7w2UiqPKySdY2p9BCJF&#10;dBJjdixkZR6jeeKJJ3LPuS38pTgVySNm5NAZuOWZ4qTIMOk8Rs6+YQRSKYprzNC5XzrhTI84yLGB&#10;W3umdadW2jIaGR/xJWYQRKfwiD0u8+nzccCZDIxkQrXuapCI0O8MA5JIaHNxHrFO0oleGggEAiUC&#10;c+H8RqyG/T4dV9jQ0nXHFWKkfFgi1Crfx9vkUdUUl2+uq+5YChtlncfI8GAnmlKZ2cKq6kUB97kN&#10;J3WnVopDiBs0pixkMTVCMBhkA1WJJziTyEjJ4Wey7MqTTVs3SyRwMNAcDK/iTIl0POcsunEgMD8R&#10;mDvnN/Jmbbe0+ZSWuuMK08MSOSax0sUr8/gUxEyBKM5Mk2ecPWedZcPMYVXJpvMYMesYbpdKMzOx&#10;oHTOWuT7dRtucZ9VxKdWZrUbNLx7CF5wwQU6yBFHvuO5R3p7YK4JLx6yPlhS5hvxNX/dIJHn3yHy&#10;tre9Tbxp+nt+9saQOhBoRiDOb5xNDRn4mY1DEwarynzIAE8vGxrnUdE8QQBnIs5vbNPWbeKHdBGf&#10;j/flNrWOY56w1+PYasHzWCDQj70euIDjfn7j4NfzDRziIRBk0sAf+oZQ3QCrYJY5nOsB4hmkAoFR&#10;RiDs9Si3TvAWCAQCgcAfEQh7HdoQCAQCgcB4IBD2ejzaKbgMBAKBQKCL740BViAQCAQCgcDMIRDn&#10;gc0ctkE5EAgEOiMQ60M6YzSdo816vpgPaQlmZAsEAoFAYJYRCHs9yw0Q1QcCgUAg0BKBsNctgYps&#10;gUAgEAjMMgJhr2e5AaL6QCAQCARaItC7vc7OA2tZ36idL9UDP2xez0r5tAE+rShGkg8cUJinuiBT&#10;5ISUQvHpcoQpbspjHEqQ6/gvD0WDYMs2Ur2VB7y1OclMJ1SkdfVzVpxOWhipyyfPAVTadmKStm5W&#10;KscLG0HRRgpnmKk7D+wrX/nKLLJ6+eWX822w8ppprnq31z1w1sPZVD3U0r5IgxltIELMa4Wcdv8k&#10;qqrikRJhlRB36sPE5HMQVw5MqIt1R/C8LAChSxFpr/lIzBnFk3h+HUMDtoS6Z1KA5kjoLesaQjaf&#10;PEcMg27jgyMRMRrVxESC7E0DhyDj6FRB1EyYIRo7QaP+7u/+btX0NQrswU96wdsQuBqwvbZ7KJuF&#10;A6IzqORKpGdT6VArLuUkg6N6ZmKnx4nxyO6JbJncGZGyV6tuQBV6JIcxfSFQCkH6OcFAdMy5aieD&#10;mE89ZT0i3nQasgNjrUCmXPTeyqhYxEdVXGmfyOUT0ZrtkQKIZ+d4IZRSUOXyrC+bAB+KluLZcAZb&#10;2lLCOUMmO4wtc/9N2RG0BSB/RQq2xZtylk2ZHUtGBsJ/n3322ebfh59B0+800p/yyLc6rag8a00q&#10;aomyt5PUI6Y6DrLg0sFs1nPpTwq11C9VLaomWC5n/SgbbacTMOJqQAC/5/jjj//whz+MT/0v//Iv&#10;73nPe+YzXIO012injpXiL+OhNJI3GrsS6dlUOI9ySDV+chFQX2XT10mftkVOTsmiexASWu4Jfoos&#10;CIH5VZAMCrqvEP5cOMKk1DmqFHnTm96E90f/pJTKqnY4Jzw3XQvro0dc6pw+2EVVcKpL5mTV+Vwq&#10;LlIyQ3hqOgonvTxyICADA3bB5y3gvCunziqDQ5315TyghC+f5snwrDuDzRRor1TA7PAzUVYQ1yxC&#10;ls88S2WBmrMRWVunoyE1Z0GkniaSAk55LBnpJZgITh+mibmBDq87lUe+1WlF5VlrkAJGyMIV1GjT&#10;9KwGqxwKDD/pyXOIgzWXMqdQY6xpHaJxVQJIKVpZwdOz1o+fJQJ4HgxsGGt82COOOGI+QzRIe412&#10;6lgp/hpTaaTPBlM6/VB2Ku2NSjnuuONSe8HRXPJAFUKPzumjs3RwF4+UQov6kSlAjUc+Vauupemf&#10;mEI456+PZRFvWBk9kvdUvqFzLEA6iVn5his+dZqXSGk8A4eyx3o+RI4YhsnTLwiourKDezDrOrWA&#10;Uw4so4aEDM+6M9juuecenyuWHpaWHX4GQSgAEfm5t1fLjW3cueeeax7Ss4GEp0ZceAMT6AgNbmjZ&#10;7FgycpbHtolJhnZjAieVR75VaoXQK89aE8NwzvDMsIH9TVXF513Yt0ifctCaVNfnFPPSxk+dE1QC&#10;SCImHuMexrquP2bpeNacDwD4mOxbbrmlZak5mW2Q9hovVafEoosGSy5wdjYYplbnKKaWTin027SX&#10;YoV9NhgdG+tje6qDu5pbBWpk0Klath1UmvnI2Fw70ZnbqCkOCUVPzt7QIc4hvGk3ZqwqTTY+r6wY&#10;Q5qoSYrSHpXiYJj8ukCpSued/q+zgMHfFCR7hmfdGWwMAKqlBCc9/Ew8k6JzgTFGEocbMFRbqx0r&#10;L5hkoCInUmh89eCkKSb91LFkcJ6a/oaGbnnkGxQ8ZlgrUrI6zQ69SidhZHPFmBzwjBNUSyJ7wo2X&#10;NpxrH9OcAUhORqaIgtvSnn7xi1/ETDNkAhoTI9kpdy2JzJlsfdlr+0eaO8YK6xQrXnttEDWLyk8U&#10;ND2bSkfWkp+5XaGp87ewdxg145uetqXjX33elQ7uam4JOIGmTtVSX9W0rwwlJkPz13iydqKzr/ae&#10;O4YxHamVWUzkMksQh0l1xRQctA1W06lwimDW0++WdYLYd4Z4OhDK+mj+Gv9ObzbpyCHZMzzrzmAT&#10;zyk44ic7/MxM6sSylGdj6PG1lIhaAByrzSMAQWE8+aNVJfqpY8ngv2P7qgpwaHPkmzI3n7Umzzpr&#10;YjMJ2rCUnTyHVkiZYdtz01JUmqYSQBLjS2NLG4pnzTQIh5GTH2PCwYlcLcvOvWxdxHvCv+hWfpS4&#10;ZSk0e+DTeZpDrJtN7laWyD8fEIjz1QbeyhiBgZ8HhgV/9atf3QOrAzlfhvV8/kqU8dCzpNBpEz8k&#10;7HUPjR5F5iYCOA3Mwo/pSUMj2yT92OuBCzUQez1wrkRw9u31DAkWZAOBQGBcEAh73bKl2tjrvuav&#10;W/IR2QKBQCAQCAT6RyDsdf8YBoVAIBAIBIaBQNjrYaAcdQQCgUAg0D8CXXxv7L+yoBAIBAKBQCBQ&#10;h0CcBxa6EQgEArOJQHxvbIl+fG9sCVRkCwQCgUBgDBCI+esxaKRgMRAIBAIBEAh7HWoQCAQCgcB4&#10;IBD2ejzaKbgMBAKBQKB3e03MmvTkJwfr4fOCYHV8+vYoKw6Owts3n4ZFtroTW9pXN5ycBqSyOqLc&#10;SdL2EhnqHg4zG47IUUsgMBAE6s4Daz53aSBVNxCpOw9Mgcxm9OrdXhP2lzCSisOH4dBpA4o72ubg&#10;wWapCIFG1M2GPIp8PwcuxfVGkJYSKa6boAb8cRm05kBLhQizggAhJ7OTt0bhPDAFwhRvF154IffE&#10;eh0CPr3ba6KeEklSASSJHeqz/oiZSVS8lHX7g7I19rvtnjvsPWMAGRQd2KEpRSo9SYv81KiTEsuD&#10;oJRT7qoiYabnPPEzPfkpO5bMbGdkFdqYsh7YdcCVGFMI1vIALVPLjtpKg4jKv26QKDsly0HxIU5w&#10;ovRAgCGoS1QRCAQCQoAQvhg6fO3zzjsPw/2CF7xgCMj0bq/NHAYl84XTEKY+0At/kCCE6QEFpkCM&#10;5jSKfyl2dpIWNovI8QqH7bKUckxhRdD3yU9k5lF55BUGF9AV5p/jrNJ6S7IYR3J6WCKkvUKn85dH&#10;3CjOfXm0GI/SQ9EqD4iyRGQGJaHBPeiVp2SRLiMe0WKH0EOiikCgEgFCcmM96K34+4M6mboj1AOw&#10;1xhNGSxfaSx25kx8pCx2U4ckpRemx+d4ZecwOVt5kpYeYc5c1keO+dAWR6bX+UzlkVfMJyjMP6H3&#10;03MrKslWjknKqfFABzmWR4v5XAVxWHlAlCUtj7bKTslSTk5p0XDVsYEjQyAQCMwEAnRVjDWeNecn&#10;DG0+fQD2GiwwWP72hQnDCNqP5ugTHziCTeT9nZluwadTlDA66RFfdchmJ2kpmw5w0n125BgpOn6X&#10;i/OZ+FkeeYUl1QHB9mfbkDWHjC4ceMFohES0nEaO8mgxRgWhYQ7LA6JMs/JoK7GnU7KUEzRanr0y&#10;E5oaNAOBeY4ANpppEOascac0MTIcQAZjrzEfOu9VpyJhXOz6pQd6YeBIZ9JAXq3tOJZIZetkzk7S&#10;IhumVvPXGFyV1ZFjKQVMpx/JsRWTPg8MtrGz2Ry3KDSQdRUMRYwW/OWCsg4bLI8Wg1VqNId1J2xJ&#10;IihkR1tlp2SpdhLjS+NwekjUEgiUCHBKGdMguGs80sQIh0wOAagu4j21PNlrCEz3VgVTFni42Gis&#10;PAY0jhHpDcYoFQh0hUA/8UP48INlLKuj//Y2ZTyQ82XqzgPDgrdc5VUJYJv4IfPIXoMRKzG0ABGP&#10;PuYTuup1kTkQ6A2Bfux1bzU2lBqIvR44VyLYxl4PZj5khgQYOFlNHHOFsR44tkEwEAgEZhqB+WWv&#10;ZxrNoB8IBAKBwMwhEPZ65rANyoFAIBAIDBKBsNeDRDNoBQKBQCAwcwiEvZ45bINyIBAIBAKDRKCL&#10;9SGDrDZoBQKBQCAQCPwpAnF+Y2hEIBAIzCYCsZ6vJfqxnq8lUJEtEAgEAoExQKDf+WuHBk1jXiuW&#10;SA/nFcwoYETO0x7u5r3vM8pDEA8EAoFAoGcE+rLXGD42CmoHCjvoZbIVQLVnhmauIJE92CajiHrj&#10;vrd+5lAKyoFAIDCyCPRurxXH2RsFFcEZa0hUPKIgycVmN72cWTm2DtukAP/E8VAg/zbnWmVh+3XW&#10;gYg7mKGdfcHt6nywACnEVII91atseg9IzzYb2dYKxgKBQGA+I9C7vSbiHRFKU+wIK7pmzRqiTmO4&#10;CavEI2LO4ckS606BQBW6j4sYpIqRjenkpzI3X2XYfqJai9rnPvc5mX45+/yVgfZ5Bem5WTyFPXxt&#10;BhvxAB0GGwaeNmx0YjOeBwKBQCAwUwj0bq8x1pjslC9O89pnn33SFCL081OJigEtF/j9738/ofJk&#10;0NP8jjWaecrkKcP2+6QCHYNQHhRAKYV11UxIBiFhXXH/MdmKjh1XIBAIBAIjjkDv9hqfFLPrKMw6&#10;gbAhjpJMpw8HqHRmMcrOkJ0h4LIO2++TCnQMQnlQgAeJyi+f4geTrbjVcQUCgcCoIRDno2ct0ru9&#10;lgFlzkG+MIH/FVEa0+n566wyn0uQTjq3VJEybD9utarWMQjlQQE+D4wqsqMMVCnnz+OVa4yJ+euW&#10;DRHZAoFhIhDno6dod7G/caTWVGBeOdwhO0O9WzXSh8reAp93W1fkDwTmJwL97JfBvy5Ps8XN0kFc&#10;PeA5kPjXnFfACd0c+oqTqiN3GVT22muvb3/72zN9XkFf/nUPeI1OERx25nN6a/XRkSI4CQQCgVlB&#10;YFzPR58VsJjE6NO51gG+s8J8VBoIBALjjsAYn48+7tAH/4FAIBAItEdgvM9Hby9n5AwEAoFAYNwR&#10;mK3z0efv/PW4a0zwHwjMBwQuvvhiPhKmF77tKAgOG+aKT47DYWlc14cMB52oJRAIBPpEoJ/1IX1W&#10;XRYfyPqQgXMlghFPdYaADbKBQCAQCMwCAjEfMgugR5WBQCAQCPSAQNjrHkCLIoFAIBAIzAICYa9n&#10;AfSoMhAIBAKBHhAIe90DaFEkEAgEAoFZQCDs9SyAHlUGAoFAINADAmGvewAtigQCgUAgMAsIdLH+&#10;eha4iyoDgUAgEJg3CExOTjbL2oW9juhI80ZtQtBAIBAYNgJsLOpor2M+ZNitEvUFAoFAINAbAr3b&#10;a58+rkNedOR5DxeHBnBBrZkCeXQCZG/XUUcdVVmQY8x8vHqWoc2p7b0xU3k+GaRAwOer1XFLBnCo&#10;E6c3foZZysfSt6xU6tEycwNo/VAYeNm65utTySv51MFM/+N//I+sf5HerGymRh9p0DprI0Jxz9Wy&#10;vZS/I7Yds1EdHPbTKRrOlqozAuqqPSinrGVHqesy9G6vociJXD5usc9o1B0F4BD0jnkGmIHG4FT1&#10;ARJsQ6ryXOC0YD+nV7RhYAh5hj+rNkagzYSSczgfh6H8wz/8Q889VABy5J4O/Ku7eEqeiy66qKUW&#10;KX/LzB2zdWSvI4UyA2OAD4nNnnbsqpXVYVVkM3tgRkX6stdlrT7gXGMs4x4DEeMJN87sPM0OLOOq&#10;xiK5wFhPDuCBSEMV5FQRUxaRsiK/HOiY9pSsMnMupU+hFE2uOnfAZ0tKTCrVDelypbMMhkLgGB8P&#10;2lm68utE45e+9KU6ll6i2WlykcxpIptqFzPc2LkrucokdQZhYvdfLQIaqpSn3KusiZufzNuSc8FT&#10;Z0hRlacjUlnBMj2r0QqTEjRo8vsqKRtMNzGkzJ7AT7WRn5JCTQzPqZ5btcr3xUwbDZqoVSp5qbrN&#10;UmecU1wdB/sifgxCqYTSHIqkumQAr776ajWuBczeEvhJHs5s4vrUpz6VakKlIy/HOatOel42k19J&#10;7Qs72+rVqymVuvlZ2+knfzOGjf/Xv/51dzFVLdjf/va3g55wswJIluxV2B0nkzTrYnReunDPUxHU&#10;25e9pu60hyM/DoI87iuuuMKs89PH3aZ5KF5nAT0QUfa4447j1K6DDjoIN6GhCrIR1dCnqutthaN4&#10;STn55JOtnbrBHEONR3KiS644q5eRkDNoQPyzn/0sOfn7iU98IqMj9eKv6lVYRRwHbmRudAw8kirD&#10;G9/4RlOgIEKRCCdZPEalczxx6huCISyRuO+++8I2cSbJw3nBskSnn366qkC0jEnEJx0edMNB8hQp&#10;2S4lNdtve9vbSsEtFzJyfp3w5Dg7v9SLn7PPPruyLKfw8fQDH/hA5pF95jOfUUF0yeqh1x2lYw5k&#10;VtQuNDE18pOqBSbdzDUaNFIqlVOkyrKcHAi1N73pTZoN8KskalYpjnSA6uiT4pMWydyUTBvhk9YU&#10;CIhQqeRZH8mktoYjNU0gxlLOaRp1HE4XzPQcnEmp1BzpEvBiyFKty/oOmKQC8hTNRBaut7zlLTzV&#10;LIqPtK7DLa2OPPSRUgHKss5WusApAu5lJGZvzMZfxGE1MyAf//jHQY+hzjjTXhwbmzFDFYgsnjlt&#10;3E9TpYUy9CkOLD2/6EC5L3udzofwPnL99deTInZpgzVr1nCDwKl4ZENrZeUbJhw47ounypb254Yq&#10;OJ7HRdDFn/zkJwy8J554IrVXHo6udzGsBn8buELj0QzYSE1tKhHeLtVZIo1SGFOsg4w1l2HhxjYI&#10;rsSw3hvSa//99+dn2vZZBlAV/xhf/iIpVsw8ZKOgTAw5bWvAqmS7lNQtlVrAlBM3rpw4ocRQDW88&#10;Ej+VgxxE9tlnH/7SwzPRUqzgU0/RBxNUCjVKHMwcFz/VTLBR+Q5bqTkmVZYV+GqIOm0soRDyEpwW&#10;8dub2ijTRswBxl05U1IN2phJDdSimU4spJxn2IKn4WUoqtMcNYoaqLxwZdTWsvh117nnnou5p/Oi&#10;RQ3ZrAOqDgDNYcOESZqtpJ8igJ7LXZMKpZx4IIFV0ksD4swoGN0ZkWmvUhY6sp5yoWbOgAnCDOon&#10;QlmZm9FoftqXvc5I03/cVdCkyvbGnKG4Gosy+DJqjEIeZv2ooQoaSW6pLiCmswEZZStfx9S11KMa&#10;uOLlRZ4j7kYllCg3qu96UQuy4eygRn6ZNSzcuGsxaMvHhH4/TUhZJPUID8E204Il26WkYCi51JHc&#10;XqkZEudy4pRZ7oOOx+SqmwGsEznFyiMWLgwymhnVqL6h6SZ+yt1O86RVNGhOx7LQybTRUGTSCXmz&#10;4QFbbZRpI0qinLRdymqDNmZSYw5Es+49NQMZPFN4e9McXuDEtix+3UVHoC7sQN0LVmVBADSH6ZyD&#10;Bk4uyZtmo4oGNtBzqSsQZQ4iHowsg2iWBsRkUTBGKUTGQa6si6FFHTl9IWYoNW8I1eB+NfCfPRqk&#10;vU79AhRLliu7SLQ3Cl51Y44npxiyeFeFCJkZ1Ruq4BE5NcpxQQFzA17cl68w+L/yEdSEJVfSbNqJ&#10;LqGctIQya8rScsl5d72aFKN1dfK6TDbMK0Nq9GlOuXV+k+3YbKDq+es0syVVLR3pkKFkO5M0nV2V&#10;O48bIn+wfDEynjwVPgako3uVcYsnorIU9MCDtfULhN5R/DbAmyb3XNyoYDZNKdCoxa8LmXI2lBVv&#10;pTaalN5v0osubdnTKfhSGy0pWqpJWCl5Qx/JpLbfRylUrmO7p31EnLfRnEzrrMyogT6lpBf2kZbS&#10;PImaXo3YsBAro0AfEYAopG0IRl+dxRbQODdL7bdYelnmIDIGS59FszQgpGj+Gg9dObEkeOVZjf4k&#10;QCsw6+Kn6Uthqswdm6khQ+yX6Ro9mgftaePDurczwqeuVtdVzpsCGHq6RD8TfPMGqjEQlJEbSyfP&#10;gJZlgrRyZnJGJWGcUO9jjMdkNy9xmVFOOhJnPIj9Mh1R6joDLkl7Y9019SgQCMwJBHBLeUO1gcbZ&#10;HL6xBkgq1bKIlq8gI459+Ncj3kDBXiAQCMwLBMK/nhfNHEIGAoHAPEFgkN8b5wlkIWYgEAgEArOC&#10;wLja634CaGgHRBu4tbpDK8ba5B9yHnHVQxCD9nx6O1n7IgPM6V1tzTS1Y4g8HQOwDJC3IBUIDB+B&#10;cbXX/SDVMqAEVkBLQflkMYKrOxzhRBtG+gFkZMsCe5uPVN5R1VtUh5EVPxgLBDIEerfXlWExvPJU&#10;C/izIBJpPArMjXxkrV7khhTtrM9CYTjCADQdCiATg3QT1yOIK5YC9+aK++aAEmlQC0cPsH+dBaDg&#10;p/NnG3PNXlbEgSZgSS6hlzmLVQv7j//4j84goBwaQjkd4cT+dRasoIE9LygWqQauHFqhlMgvH1kr&#10;WyK/A6ktvDLaXrCATWOGeOG2ZJd/na4El15ZUu19V8wKSaE3pyyWyFSwkj+EahGFft7PwogEArOF&#10;QO/2Go6zsBhZAAp1DG2F0h6nNB6FVsKTh8XqrGOnm7HLiP1+3u9PKe/+VIQB9rNpB2MZCgBS2v/G&#10;YnvZEUXYwOEyVyywp9M6HgJbdaha7HEDJ66anBhrRw9Q25ChDEBRGejDbYlQWRV6pK1QCsbmIAaQ&#10;ktGXsP/0T/+kDN7Ri0QKjKCcjnAimmWwAhLr2HPsBRVs4CrTyxSENLRFpURsX0rbgjzaUYYUGgZ4&#10;0dFWYMUMAXYF3wCcdNMaCHjvYiYpZpq1lYpZYU+8MqpGFq5klNfhzpYtiHpHH4G+7HUWFiMLQFEG&#10;kcjiUVAcE8x+ITo2xhrzxDY2Frc7PJOjbSigQUMoAJ4qkAIUvPtOq6QxKwo0wQiR7k1i9b7jVXED&#10;Jyn9cstGZQCK5kAfZRWyofz1Cm4HMfC7v0NqKGIOsHhHrwY58Cn3lVUGK6hjz1vIvPe3jivZU1+V&#10;oS2ystAUn2VbKKd2KmP6LbsUiT2l1qi0pZjt0d42LkbZMpZI1s0qo2rUhSsZ/S4aHAYCRqAve52F&#10;xSgDUGRBJLJ4FNgCPCx8LvqSfEnMAcbI4SnSaBs8bQgFwFMFAZAPnjawRgX5ZenuYSpN41XhnaX0&#10;y/flNtFRMsUqqyg1z0EMys+G4MNmPzLYuMsXBp8yTFL7YAUYSmDXi4XtY8ZYFlrBT9uEf9EwU9kW&#10;psPIzYtF+63q4hYHHMe8jCWSMd9tVI0wB4HAuCDQl73OwmJkASiyIBJlPAr5WYoSgFOs3uv9/jhT&#10;WYglh7woQwFQUKFCcMSyb4P2+nnXZoqDnIqHgDdH1Z7ahts0YB5zKY4eoLZsEx0Fm5tOZCNXVkWp&#10;Fg7SBv/ZZ0O9ECiCoC7MNwyDFaw6woketQ9WgCCQleAUVBjF7MpCK/jpab/85fengxG+dccdr7nv&#10;voXTMbD+/PbbVxx++JL/9b+4X/LVr37nV7/6+nSwhcvf+MZ/ufRSp5Pn1N/8RnnefcEFB112Ge8N&#10;3J/6X/7Ly+69l/Sd/+3f/vVHP1L+s9etc/6v/fVfP0JYkunoaO8/+ODXvve9RCMUD/ctX/7kxz7G&#10;6PXb979/4uCDRee/7b33Gz7wAfKzpe3ic8+FjtKp62/e855jfvYz7mP+umz0SBl9BHrf3+iN+aMg&#10;JK49s6KVEaaGyR6Y4FMPkA2sEn6lREjvhylUWtfSj31s8b//+4b/9//d/qUvXX/hhdudd15vf3/2&#10;3vc+9x/+YeHFF/dMobd613/zm8vf/vZN//f/vfm//tfZwjDqDQQqEYj9jcNWDNzeQRlrvY5kkTaH&#10;LU9R36Z3vGPrGWds/zd/s+kf/mHrqadu/NCHlr/lLd3eX/eylx3/3/7b7/+f/6eHst3Wlec//vj1&#10;X/jCwml3O65AYOwQ6MK/HjvZguFAIBAIBMYIgY7x+bqw1x1pjREuwWogEAgEAiOFwMREZ2vc1/fG&#10;kZI2mAkEAoFAYG4jMOr2+q1vfetXvvKV5jYgDxna5BxCW5511lmMkxwUPYS6VAWLPbIDdEAMHgTL&#10;LF6Vh3HAD+xV8kb+8iSgAfKvSmka2qgke+ihh5ZHh7SsfXahHo7+Aw4QAYiAyrpbP23XD3pwkrUm&#10;mt/GXNQpYcsWn61so26vO+LS0Zp3pDDYDKwRZuLolFNOGSzZBmrlVvgrr7zyy1/+8ic/+cmh8VBZ&#10;0ac//enK9Fe/+tWVvLHCJz1OaeDMf+pTn4ImTfPd7363JH777beXh3u14WF2NXBotQMOELUBpNs8&#10;apdBXR2nbQdb3aDYbksH8dpckGuTrWOeQw45BFIf+chHOuZUhre85S2YHm4oqLL8TctKTgiS0/vX&#10;r7rqKvJQUE95lFXnnHfccYdqMZ20oOtS1VzK7yurwmRLDutIUSRjxnVJ8KwKRHN+2IYfMabMaX5S&#10;srL8VFluqEVS81c34tAES2HNmCrK0M7wp0XEGDl9r4agdnFuCtwoG1eZziO3o3L6shSGN2tKCKoW&#10;K48ATIGSNpKBqo2GxSe/alcVGf7mLVVpcmaakCEgdRVZ069TWmVTzkyN09pL/Tdlg5aRMlcp81IA&#10;48NPLoEjBAyUVU5tl+lDWbuZT9lIda9Oo9QuKuVK61RCzJfdSrW7OvcF8lt8M1biPIQUcd58DdW/&#10;5qVJ2vDud7/b0LS8oeCll16KMLyOpbMN6vzyy3ABpGcXXnghL0rvfe97JTyP0iK4JMqJSvEuxiMy&#10;K6cY+/znPy+7TI38JM+HPvQhfpKYvbu95jWvcRWQlePmXqSy0rC//du/1TsjNyL1kpe8RLK//vWv&#10;l8bjKcMM6aJ5wgknVEqBm6MMeAoIIjOH0ypq3GiQ4yZjTxkoqMynnXaaZNSN3nPhIesSKmXOeap3&#10;YWHIdeqppyrPmWeeafxpEXVsaOJoKyd1pXMOehfhQqKGdGNYeQybmBe8ZVNaK+Qbph6iwYG9bCYE&#10;gtINtY6UgXaRM5viz89UA4UDl3SPhqBIJQJSORpOqgURtq2WzU1xW5NVq1aZvm/q9J8MtIvgpV2g&#10;k5ECq8svv1wZuDECNCvGjqe8pdGCP52+gLesukyBFFiBWFm7M2ds6E0LSBs0Cgakt1wAy32zSqiu&#10;tFu5dlfndoRhvQgyr6IR0U3fRuQh5xmqve5TNr2uNry00nXJoL3a9957Ly3BZBYXds173HnEWdTK&#10;qVdj/kJTOd3Z0FR+yilDlenb+pkeaI9O2yOAoI64zi7KYnZJ1Ms+HUPRUVIpxLBifcAMRcQMprNS&#10;Ck0jctnhrQS2kr20XjEGNd0INJiUsFz8NGXWg4tzzWbQmYUhFyCot0uEbK88NdLbRTB13lP+LVEm&#10;l9KNYWVsVTEPb3BYNiWPKq08NN122UyIdUPGncFbyuD36Db4y7aq6koEsKFCTDdc8F82N2hjTYSe&#10;zFbDleq/WkQF8UJor4wUIWhQZmXgJiUOSxo8GEsoCAIO6dNQu8y0FKys3QXrJGrQKHoW4FuFNCqr&#10;3RvC7abdqpJtOUzuETQ3Ixy18FeO2gheQ7XX8rlAwS9iM4cIHSadOUknRukkKIe0ir7HwE6/0ugt&#10;fuj2+gmfGvbTVz/zTDabbwjKWmUXZdUT9H1DPcEKXSk+Q4hqp6M2SNERujbsVRJR7XgZvKY4AxCJ&#10;c32vwzQIQy5AaBhEyY8lEs3mAaZOImNYabCUCG9wWDZlA023HeKkr1+SixTZZblpXH4l74h8lqE9&#10;ApXNLXeeoQ672b5qtYg457JfaVKYs3Ryye9nlMII4lhQLzYRywVQbb7HuE9BobJ2M18pUYNG0bPS&#10;KU2Nymr3jmNYe8Robs84zdBMfXtm6nIO1V7DhJpqgJ+VUDvG3nJdAS2Kd6AxmSv9LINqyofFfKCO&#10;KCUOiLLJVaTl9BOLKXeStzClZJ4gdlzplEo13nBTVu4qFLhHcLlLVF3Z/bS0Qxf8N0jhKtBm+K/8&#10;7tSRvVItGFRUO17GO9/5Tmcw56QzohhDcnqWPKMGVohJ77JzRErqs7dU3xTDcmAARrUUHJZNmVYB&#10;M2nzGRwG0dQeSTcQUzbOykB65StUnQa66vYIlM2NYqs5YF5TAZkGNtSO9bEuaS4uJQVXCO4M6Yil&#10;T4u4n0K75UDlPiXFzmo3GqVEapcGjVLPMqtU5C7Z1RgmHjI1MGNotfxrrsoVRC3VdUazdV6hreqR&#10;we7njDIUxAOBDAGGEJwvOi1jEk5curaEfs6I29u6jkqcXdfItgIczvrKn5EFZ6wZa2Nj21rhNrTG&#10;GqxgfmQRwJ9Kl6akfM5Dez2yzRSM9YlAGxsb9rpPkKN4IBAIBAIDQKCNvR72/PUAxAoSgUAgEAjM&#10;SwTCXs/LZg+hA4FAYAwRGHV7XRfVoZ9oDzRTPyEL9AW5TVvzzV3LNnrglrI9MKkiA4mNoIUi6bKT&#10;fuJUZKsajF5djJE28CqPVuO1j1/RjxQtuQK0dMGSVhy1LFtmQ8BsO0+Wp4fqOqqW2qVPznsWOSvY&#10;JxvI0vOu/bqG66FHDwSNUbfXAxEyI6L19r1R1iaUlktl0vXLvVXXbSnt6agL0NEVNdZdsObXixT7&#10;Aa2h3roYI12x2j6zpWCJReX6y/akRjZnx0AfbZpyyO3SDGZHiRqK09NZ/j9n2nps7HW6+lLNIwfQ&#10;A6AXDmssZVB1qDwv+fQOY7YA6N5kRRNqlOKvx8/McWOFJmW1PLMsq+IiRa/AerL4WitbzZ6emqVs&#10;5bg3N9rW25fX1nltVyFR26/Fg0CQRNoBZEdbGfxTZVU81XKTEv/kV7wID2xsGzFoWvLMJdGysilZ&#10;LV5Ovbm0HRWfQGs/sjZKiaQySkClVA66mRqk+bm3FNpSn7aLfxqidElyySH5MzCNg3cSlVBYPSyF&#10;aiHd1CRXpt7KUwl7Vp29UWmjiqScpE1ZCWbaLgbQnNfhY+TV3N6FJPcfrtSzUn3ISBkEt466gyXK&#10;qnBnkf6rikzf2CR83nnn8VSdwgDqRo1eKrDoWGQbAVVRNmudNqY5B3I/Hvba4QLY43D++edLcm08&#10;KwNHsK1AGq8AF+wZy+JXYG7wkfGwTJa1/W4GirNZgL0qintH2XTPq8L9sLS+LKsIJ479xn4ExfHQ&#10;Xgxxq4AS6Edl6Ab1Um2yamhd7znKQluksRFUvC5+iGMmuBaTYg8F2gkpRf/w0maDZmAVp4WfWZwK&#10;03TIEe9cz9qxTYwRF2kIwOIa1f20o0+7S7KwJ6kU6qioivNLbdIoKKbMo8ooKNouKG/UGJYDiaPf&#10;KFKKuaKt0bRUnx1GRoxpe6EEEWNc2vndUJ3ZTsOYONEgVEazIZvbhfuS84wNk1V4H650m1Wqxgii&#10;PIimKaySlLoJFLQRhj6Y7oXOqnBnAUMNEopIk65Pp6M57oqKo7eqBfA11GXK70gmoJdFUMh6JZXW&#10;RRZq6L/9PBoPe+0dbhggS6t3HAWOYDuy4zCwL0ub6BqiN4iINjdyg0n1DlS1rqIcaFNy5XaMyrIN&#10;GzdUkVhqCN0AG7LvcgoqL79SlKEt0vyaulGKw5tUxmDx8GY8m1WqOU6Fy6YhR5RY2Y6kN8QYgbeO&#10;AVhcYxloIgt7kslVqTbto6CUYCpF9jS9GPz0SG2XbhZ1tjTeBRoifaaUGhFBvAtXUbT0tLI600zD&#10;mJRtWhnNppnzSjZUxFFi6ibHDQKiIWAlKYHgICSZt5RV4Y3yioxGwTLgQRocRgFDqMKh1jRH7xpl&#10;TNL4Qs0RFChbGVmohHpQKeNhr3F+FSMt3fqsF0kFjgBolE+gYEnTSGYN0RtoNsUfcLCIFFaeMniW&#10;fU95mss2N09D6Ab6s+USEWtMGYOmObRF+/ghaYwe4dlevRoiRaQhR0Swsh2Ff12Mka4CsJSBJrKw&#10;J5lcDWqT5WzgMM2pzl85H5Jmw6Ix1srFq4QaDbE+y79GkDTqadpkHaura8020WyyspVsKA+DkPxr&#10;7sHBvovZ8zCDaAjYQAoK6DZv0pm3lFWhOIJkphfXuUodPwyWyp/GF5J/7dBAWbgSylZGFmrffbrN&#10;OR72GsVSjDS03C+bCg+iwBFpYDYG4bTxyugNWHNNxdrdc7CIFD48XLLVfaloLis6aKTnr1PKDaEb&#10;HMTA3dU+RfmpOp18VGiLuhAZgNb8ycWuuvAs1ciglY/qIkUoHiFt5Ff+sh0RoTnGSFcBWMpAE1nY&#10;k0yKBrXJxGwTA4QBVVpaObGeEuQFRaEqQKYytFCqIfKvDabno9tXl8liEBqi2ahdyrYu2VAeTyXD&#10;Hr2Pi+4jGY0GBPFylAEB60iJIE3J55/UWyqrQDdUBb2sbo8+KtcxZE2m/NYiuBUIpOjlJgtX0hBZ&#10;qFtD3DJ/7G+sBaqMVtES08gWCAQCGQJYW8zf8OPeUS9++lhEXGE86LjwbDz86+FrPx9DGLTrvpwM&#10;n5+oMRAIBHpAAF9egXZ7KDuCRTpbdDHdxvaPoHjBUiAQCAQCY4FAGxsb/vVYNGUwGQgEAoHAgrDX&#10;oQSBQCAQCIwHAqNurzsuxylh1jqKfoIGDLnpvJur/ESjXYg9gFCS4m2rMhhCA1B1C2lb4qMdZd6c&#10;1rFUzzErtHKgUrqOlbIgbEYnN/tvu44i9JNB20rf8573CD1x2z4YS8uqtSk3zdy+Cu0va1mRsrmI&#10;NnZ6p6WeSsAyvasqZivzqNvrnnFhtVAPZwX1XN1MFNQGS67sQNge6mLdKFsru/o6P6NWrFIE7RLs&#10;IVhED9KZgZmO8dJ/2/XQ3O2LsOCS5Zgf/vCHU93Q2dDtifSQs30VPfRiF6lcbuFu1QPbs19ES9w7&#10;XjDaMc9MZNCu6BR31eKNBj5UV8tU+esUlrKnWwy0lVzFlQcT5rPpVIvJKqeKqJHSEz+9L4B0V+f1&#10;qiLFTxF3LcoJV65Ui+21bZ0b10W93gjLI4NQVuEiGfhpFSaViuCdR67dRQSapOY+3ZKb1eK9wuI/&#10;pWlJFSGEn6ZjxNLivnf+rC1It7DpQbGpdFkVLpIKbjG5cRXc1DV9JQIigiBwouZO2y5FSW1H/roM&#10;Bi0VKlVFd72MgoVVQbcjgkhesSe0M80Rh8b8q1/9qrNBlnSuUvlTqLPuYCmkPJlQKSllqKvCiiep&#10;TUcgu0vqXjxDysiQPy0iIjz1QbpptyLdBbPteGVnzzR/Jn62sbHj4V/zRiPE+euYTYKYRZ14gpVb&#10;/tml6l0nDQNjJVmF0ZBvq7ZR6DtfbeJasC2Cguxr0I1fjR0GId1en4VTwM2UTnufS2W0h8oAEVlY&#10;DHjWIJGuQnVoEW2bTIuwNcBF8IMcpQFm0ihRaUgNCVIZrsSI0VJqMjaJaOrDETkomMasUJEsqgMp&#10;ig7BpSgcyqY9ZpKuTUCJNAZFGuOlrM5xWjIEjFVDcI9S3yrDkmSgpS/+OP62MnqFz6JtmCsQqHsZ&#10;UjCcujAXYC5bdtxxx1V2kEz5G4LbuOlpU+3SVktJtdK2UwZXl1WR9XSUXxw2RHqQDqgX41k3F8m6&#10;lSBVzBa4Um9K2W6wG7PyaDzsNY2qjUz8lX3JQmfUbfnvOAOgUBiKH1IZRsOzotl2rzZxLRT4Agq6&#10;4dJWK4cv0HHsetQQmUEZKqM9VAaIqAyLkaoXldqzYP+kEECVvXcuzexdZLLjvpDFgqDileFK0vxy&#10;nLUbDVmy4pn2V7aFm6BuqrpNQInKMBfNTZ8h0DK4RyZRZVgS8viYdu0798Xafx/XXakeDjXTEBtW&#10;6tFzmItM+euC26TqpPmfUii/1ji8jyQtq8h6egZj5U9FUEijULQpRR4CEvBXTYNCoqLqAjhndKKW&#10;RIaZbTzsNY1qX0MmOAudUW75z7QhbU7Uy69FCm6QxnVS1+0YRqOruBZZizoSCF3UjkNzOAUotI/2&#10;0DEsBpXaOugVBAcNBuxcpAzTwZSeRkoTnhaEBtIuZxUEVYdcMCnP6kCKbfdZ8WwPd28hTdoElMhi&#10;UIi95uoyBFoG92jTjZFagUS4PIKaJaVj+/D+SvVwqBl9u3PUl9LQDCrMRRncxqy66XGQv/a1r5VC&#10;WVWy8D4ZSmVPzzLYKKe9uA3UHfNA2TN1wD7TM/gd+anMMB722lE1HJQ2C51RbvlHWj5DOWif+yQU&#10;HBaARC0tcPyQjmE0DGJXcS1KpdQwnoavKsMpYPJwaf2q2xDtIaPfJiyGg36oLG8ADv8mrx+rhJeB&#10;IVDMBy4sOy8BrgsrYF+VKY7Uq6J4Ga7E8S4gxZt1WTyLWdG+LdJGaQ4oUcagcIyXhuoyBFJ46eEI&#10;0hwKo6Fn6uOqX2vw3J3ZsaE1WVRWYa+fduEpUX8VK66cAxxUmAvXyJxGFhTMDjU97j/9p/9UCuUO&#10;m4X3ycApezoQ0abp9BdFsl6cEcmKZE+zbpXqs0IS6Rr+9/Y2Fnwu729E4x2NuhILrAbzIUM+eyLC&#10;krTRy1HOw9sYHVuqRcfWdOd8uOhQzPAyXOkzxmh6oOPbEG10aTz86x7aQN9neigYRQKBZgQUoLx8&#10;Q5rzuGGs9fpSF8RxziMw6wK29Q7a2P5ZFyYYCAQCgUBgTBFoY2PnrH89pm0WbAcCgUAgUIdA2OvQ&#10;jUAgEAgExgOBOWiv+RxUGfiiDGKQNVH7mAZZwfYhMgarFB0lal9dtqK5LqRJSVA7XwbICVX0GbdE&#10;TM5c4I724LTHv6XUpabVKS0v113V7swNyly2i1IGDojaTmQVhcbsDVbTSogyGWc6vEy3bTQH7XW3&#10;EIxvfj58NS+AGYJoCvox2CvbSjpY4v1Ta9if0jNxzFN5Pmcbau0DcbShRp6G+C1Zu8zcirfZCrpS&#10;SjTT4WVaNoqzjbq9ZqRlxNOKXd3YE/QCVW149dJaQ2wXg4LpTl9aRR/3S39B5w169WW6XNdeW93y&#10;TK0wNc069sw/NyqS+bZ4TCoLzwqfxpVFFNMGH/samUQUl+ZlBckvag6Wpoqy2GmSlPXIygwIqY+T&#10;Om5wpV2LKpKhmq6RT/Uy41YtSwbS1dzcCxO1uJuDn2KYHRmG14C7uspwbm5KUVZdVhu9Iqgupest&#10;TSl+pFaw32celJ5VISm4KuHNqoMmSKY5hbyySSIjL0mV2f61VcVGR+yV2pXKJUlTrbB/Lc71SFK7&#10;XdSaLPfWCv1UW8Rq2cTiKvOO6xS147uRuHJ0hDpNyxqolNQZBGYqkbhFQB3B2mA0Ut2e6ftRt9fI&#10;XxmFwwFDWP3KGiPpk/ZANkOGOjZHCXAggpSmQmfQbN7q5i3mqo7OpsAU6mNltIcsekZaRJY3ZVvx&#10;EEhh/NAmN27EuUYj/voQ21IiNn+ywxCaWFLtntBOYoASNVY61gVdMRuOyQCwLFGX90cpbyzmZxr0&#10;w8E95IVRCg6pC2TScbHkVlFNQEzBLvSTG/VwMcwjMaaAD2xFy+JOOLgKOmBkUkgz/JGIbDCmdIR1&#10;/BBFpKEsgkgZhBvZyq0oStdLRl0TV74DZdUhNY2V5gRnNnyxWZF0/tKaQt6algZRAdU0GIsEl56X&#10;2kVmsa3TbMvAKcYtjU7jdvFThW3RKmxpCyloZtnE7K1XzDyepkfo1ilq2nDlvTVNoUgaNM36w2Yi&#10;7jP9JyWLSJNKxNM0vExzbJxmhgf4dAzsdWUUDuyRQn9waT9eXXCDDKzmKAFasu09r1ngCNrPPlQW&#10;lREetKcZCuxSK4OBZNEzxJWKlLFstHkMOuiTXAlu6L0wILuJKfE2n1IiECMbxdlLJsOHKdEOMVFj&#10;KyMA1gVdEW+cby2VVQAASEGHXqf08vJ2arnbVKftdvxMI2NU4g/O9L1sQgD2EFMMg56GNG9zt9uo&#10;6tJz0CvZK/EXgNqZyU0WkUZ6JWWwaFk4mqz5Gpq4ZKmsLsuDetNGKBIcMk5g6aTw2lHJTeo4VwZj&#10;0TrxUruk5OkWfN0TxiDdvyrZ+ZttZayEV7yxJ5a/ZRO7rlRvyVmpqJX008QsFEmdplEpl/SHI3dL&#10;/ReYopy9hWQ8oHvWASRFMzsyOUMZxsBe1+mHQn9wKQqH/QjHT3BjpIagqygBZegMPCB5fNm8bRqO&#10;A60toz1k0TPaNCd00hibsi/YTRyK1MktJRIaWAR6IDd4SSiZ+oyY58JE1gVdEW+CURMv3OChQNCD&#10;Ykf+62JWVOKPRMjl6FEiDntpWEtZn7oLCopZ4bCoWc4SfznRgKOenEWk6ShgmaGrJu5Ynd5puLhB&#10;u7jJXulSBpqDsWSs6i1BUjcHTukBBIpUNjHyZnqr2ktF7VhpFoqkTtOgg5JL2ylS6n/HipwB3WuO&#10;jdOeVJ85x9Veo8R2dRWFw5EH/NLq6Bbp4EmztY8SkAWO8BwWI3b20o1h1UgOfVq3jPaQRc9o02zQ&#10;wRUSWS45mNhNnJTUya2UiIIKVscNfp9svWOGaO6vMuiKGdNUviOrSN0VzC+9wDaLXKindTErSm6Z&#10;OmR4AzEgVUtBkBuzJ/FlX+ouBiRtvYNIZVDGDH/Ex77DpNI1aeuKenOgGpoYzUlD0SJFVh2wZPPX&#10;yiNA0C5uSk/ZaPAoi+XSrGB679EcRfs4LWoXU3aEmayuSoXUqFO+nFUqajPzhk6hSOo0zbPVCCu9&#10;zfS/rKWUyOFlHCAFVRlyBIuUz9jf2MZyRp4pBOgn9lMCka4QwHYwPTWL/dzczlboD8wc3k/H+MZd&#10;oTrHMjOu8CrQLNS4+tdzrKlGXxyUif7W4OKNvgizyCEvOqNgrGcLAX36rvwOPFssjWm9nS26BGtj&#10;+8cUgmA7EAgEAoFZR6CNjQ3/etabKRgIBAKBQKAVAmGvW8EUmQKBQCAQmHUE5qC91ufj97znPeUX&#10;+ZZwe7tduQESCllAg5Y0y2yKvNGmOCso0g01SNemlPI0LyxtT2cmcgrebM9bPxX1Q4pmrdwY2Q8/&#10;vZXtuLuvjmxXigERbXScuW3lqmKwTVwne9b03qXZWxO4lMkK26wnlsR7bru2fHpBbvMN5FrmnN1s&#10;2rNQyUNdepm5WVhtgupfzHS5bjM1HRHtPF21RXup+5eoWwpdCdIt8W7zZyB3W3yA+dsrRlZpt3j2&#10;XFF7YbtlqT3lLCcdJN2s0DOduoISpKOS9ANpG6xG3b/2IkoN1FmIBn5mEQC0J5hRznEVyhAZWbQB&#10;flbGSbAf7WXXlYEgOgbrsIfrerUa15E3sigZbUfa6dFeS4blIvFTKXKruSnfDwygZfH6bvvjKWKK&#10;lVHpIrkKCZjmtFcl4mVdis4hPu3CZCEa+JnFf3D8EK9Gz6JwmJRWLqverLmNdgoOdbE6WOcENkSK&#10;MCl54hkpR/Cow7Zj/qzpU85T/1EqV4YrUfGSDaVn+RWxRGvPswxe7Z5pZol/JpGrkBJ2bGIJJSXJ&#10;dLUjmHXNpF5g/zrr3W41pWey81RkSReFjm9s7j7pu7J5K/t+y1fqWiPQciBqY/tbkuoqm8crjWwe&#10;3+Tk6phzEVRO+9dE/OCyL6xtb2SjFInckFMDMgXlvfqRcrqsq1DtmX+tn6RDxwTNj8mSwV45VTtD&#10;Sq3OF85Ozs7Ys8hkk2iSXSJkNA2ghLXIdk8gnqJhlJxTaJdVpKQkqXFTQ3CJK4HvDGnVeipSXMLT&#10;ApJuuVSF1UNFUlKqorK5Ux50z2VkzHadyK7F2LpBU8om6KZvzm9OJFTJOQRTDbfsBlacZ7WUAlrl&#10;MmdQzWQRSs2sxL9SZKuHWKprYvUaUcgsTCZFBmb6Gq3epyqczRmy3m1OZDrUcKkCQI0iVteM88y/&#10;dhtlkKqlrOdGo+Htv0TAjKU3o+5fg6nW/LJ9UbtCtS+ZvbkaqQBXY1HlRG0ZIqMy2kBznARvbUrj&#10;YHgArIuBkAWIqIs9Uhkloxxds/kQMniHpxEgUQEciALBTnTlyUh5Q7mCgnqXs+OEkF8IK05CXeSH&#10;hipUYxmugerYxC9/hFgoGWOVIRqyAB0UUfwQicnVEIXDnGdhTLwPsPLjREOkiDJESUbK+2a1sR6o&#10;teWSv9pC3Zw/A6RUVLZ0E7WGS7v1KsOVkJ6xYbJl38lqREBhxUUMkIb4LcY/kyiLt9Omid1tUzUu&#10;pcjArIxCg4BkS8+YFwNp7+apw6dkbhDpxGAAdgAk1oXCOZQ9MU1BXiHG3zSdIAeIQ7qEYquwSPW/&#10;fWEM7LV6vl63gVivonT4NsKXITIaog1Utg21KzCFXLAyT10MhDJARGXska6iZKS188KoKuQppBeb&#10;aB39I3ukVzwSNV+EZZHpdJwQ3fMXlZVxrIz8UFbhqECqujJcg4LqwbB2QqdXbyEaOkbhKJsbq2SH&#10;rnw5bWCjDFGSkWJAEmVQFZ4eZbWvrzl/BkjJuQY8Or+izaXecRrYL2PDZNv0HfEP24SXaqOZmURl&#10;vJ2em7gZzMoQJQgIzpnpzFBlpHG8isz9AlUeQUEemIe3BpPNjIr8aIXE8IUWCUk8a6yWRgKe9jsZ&#10;smDBqNtrO1BISxN6AKdVFOCx+SpDZNRFG0jp0BM87NNtaEI5HeQpR28SK2MgpJOPuCpl7BEyUFEZ&#10;JcNzu82iMWJrbM/CJMkuKPpHuaPMAJKBbHYQHCeE4nLQHCehMvJDWQXqLn7cH7JwDZ6RRGrFR01x&#10;5mcPIRoykEvEsuZOJ1hp2XTI517z13VsZCFKSlLpVKaOkpB/zaWpUmdQ1Vn+jPlKRVVbi+26cCV1&#10;ZDv2HU9GwzYRUDvGbyklyuLt9NPEzWBWhigRgDRfw5oo2sXIo36ZAtDTvYk3DalW1xPp+PKjMVOp&#10;LbZaMr4Co9/MyFx6Kp1s2J88j/2NXcE19zOjfJpK84UiNkd+QDsjLsTc14w5ISHOEO6IXkdKVZ9d&#10;EdvwM+r+9ewiGLVH5IfQgbmEgL7NyHnPJjHGQszwr8eimYLJQCAQmOMIhH89xxs4xAsEAoF5hUDM&#10;h8yr5g5hA4FAYIwRGHV7zbes/hfBdGyfdKdTx8xZhuxjNNwqbskMcd5zmAtv+GwWUMtgtHoyi5TS&#10;ca9XSlnRUboq0i3yg83vJUAdyc50E3dkoDKDufJTLUmqXGbeWxUq1R6ofmppXxYBmwO/KOhHS/1v&#10;X2+bfjQoaqYz6vZ64ALPNMHsHN6BV9fneqCO/GSLQzrmr8uQnW/ZM53hFNQ2mZayz3QT9yZyyRUr&#10;6Pmk1mbZa/sauwKqPdnI2RKBMbDXWhZqN9bLeLPwe2X8iiz6hGNNOLxDRjmFLF3+SXoZhaAMS0I2&#10;fByOHudSzA0vaBXlBs6dUy8Tqk4ip0uMm8NcmIh3xEiKDCgxo40zWkIrbvVCIP+64cpoGqi0SBod&#10;hXTlsaOXBfRwwbr2Eg7wJkzEsG5Ms5KNFHPlTJcMp+9trDhmf4QUIyOVtkXPTWyydQElHPuF2q0D&#10;4kStk4XLyCJvZIqn/JzzyYp4vSelTeDALIJRsNNkqUr3D5SatexHajjh0BCdxsrgruSUTL1LXc3K&#10;Viqz3h3Fni2D6kplt+IppzQkfe+0ctZpYHNv6vbpGNhr7WFj5ysqBbJsx9DeIW4apkr0SDm1H4w+&#10;qZ+sctesAnn4qb1MKXA0pAIp8Pf888/XI7Z4kMIqenUAVtrzk8R0eyGJihWgvQbiXEU6cq59ZTZA&#10;UGZRMyIjOI+ohUXQkFUEAyqiK0ocKZDFISf1IhoeroEqXxghy54rNjeyhh9HjPxoXsctowAlmhCX&#10;AdUWvpRz+GGDgHbfce8imA91URbASqL0Vb1sL6TQ5jEEV0fSMeEkIjs3ajvS69hIQSAnP3FCHSIj&#10;bXGFiWBZrpueFI/ragvl762JTVZqnDWrKEtbUB6YpL28V1ChF6R+am61pjaLcgFsxhVPURVFt+Am&#10;UxVVR0EeAaYo42ToRpL2D5TaOutHVKeGk7vArhy9L7KdEvHdIu5fYk/pdFt1STKnLSu9ai6bZvC9&#10;OIGgkKfF6QhiW1pNW8jXsQ4DTqXNKYtU1th/4hjYa9k+tvMRs4LthWCnoYybMgyFEUm3kGFzhbIK&#10;opo0TEMkgcqwAGkUgjIsSWVL0NNI10btZs7ZO0eeNIiHqquLPFCGuUjFQatAxvseUfRyWyZ4QhxB&#10;sJ4oLv1TcRWaL2/6gjgxHMoQGWVxb+JXLAUaIgvooSJZe5FSxgbRhjQu70zTkFDHBjkd4EI5sxAZ&#10;JbeVAVXUFv00MVJLGWBAW0PLgBIKyqEYAFm0mcpwGXbVs8gbGZ+lqghtZ9OSZIjoRm00EKAq+5Gq&#10;Tv9SHTY3jXVTGRsnDR0DIFbvbCNiZdnKthMFYDcpWYkyCkpzkKLKIh06Uq+Px8Bey5vAGcTwAW4a&#10;5TZt4yx+hUCUA+JTvfWTi0cNkQTqwgIY5DIsSUf8GzinrAb2NIiHCNZFHijDXKTiMCYpBoKIYB0c&#10;oCftpZg5HsmO4C93jG5DNtPkBitWhsjoiEMZFsNF0vYisWNsEBesYwM8GePV4u5y+qkQGSW3lQFV&#10;OgqlDA1NjNTyLfQq3SagRBptpjJcRkuuegvMAvH+gerYj9TKAJLZ3IbYOJIaQFJVTKHoWLYjbs1R&#10;UNTQIuLX1o5FOlbaMsMY2GuFs8CgMOajfOi6p4rS1/wsfoXnpMiseGZZOIuUVBmpqzIsgDEtw5L4&#10;Eabc89dpGzRwTjZNmaVBPFS2jDxQF+YiDYygCRO7ltzbdUpZ0i5znsq/qMyTqZGnniFOwSxERppZ&#10;0VFKLayL31K2V8fYICZexwYS4bhJW6CGU5aFyKhkT+5/2Rb9NLE9Td7uue8YUMIzznCC/jeEy+jI&#10;FRl6CMwyEKDqwmuksFdGp2mIjaOyKSDZAq2OZTtaxjIKSlYEvWK0UNPoUcciHSttmSH2N7YEagaz&#10;0TeYDyljn85glUE6EBgNBPBUmqPTjAabw+CCAYB3muaaOudQ+Ta0hiFT1BEIBAKBwFxEoI2NHYP5&#10;kLnYNCFTIBAIBAJdIxD2umvIokAgEAgEArOCwKjba++p5WUBgLS1dKaR6rjDtSMDfKTWkuG4AoFA&#10;IBAYFAKjbq+9p7bjTPygEAk6gUAgEAiMJgIjba/TPbXyr31le5q91dt70pSTbOmmc23JgxSJ3nVa&#10;7nRX2XLXKYleHGb6StFKey/DYtnvaLZ3cBUIBALji8BI2+t0T20Kcbmn2Xuvy+g2LJXDN9c+YIho&#10;aynZvIWURZQy3yaS7XB11dmu4pINb/z1Yv7x1YzgPBAIBEYNgZG213VglXuataeGqzx8Vvv3tJ2d&#10;G2/i8PnHis/QsMPVbGS7ijM2+Ol9N9qhE1cgEAgEAgNEYCztdbmnGU9c22ex19kHSe0D1nb2FDhs&#10;q3KSAYLlDtdy12m2qzhjg5+OG+UzwgfYVEEqEAgE5jsCDqnRfANMLXMONptijOljI38VnS4NB4G/&#10;nH6KTKOLKJt8XmUj6I9udO+2V4rP38xq4adLqYh/2ltXCrwpA0XEtnMOFpagFggEAnMMgTY2do7v&#10;b+RbooM9zfeROeQPBAKBEUYg9jeOcOMEa4FAIBAIdInAHPevu0QjsgcCgUAgMDsIhH89O7hHrYFA&#10;IBAIzAQCY7k+ZCaACJqBQCAQCIw4AqNur9OzL33cHztfGk5unAnEtbi7N8riVgcklhT6iYiSnn+Y&#10;UmabZeUZu+SpK9Isms5F1Rmv5OwWCp1YWFeFyfYGb1qqJNVcdZsaG8BsU7wNsP3QUVsg+CzGq+lN&#10;qSy1z5Vu7tSqpSttqVPUbhU4a6A+5e2nuUfdXnsXohbtSSnZiNiPzN2W1Ql46arBriiIW1Zn+8zW&#10;tDhno7Q52KWsUQfsdsVJD0VEn+2gY3qcgs5L7AqlYWbuH1ipZeXZZsMRBCXsZzcvA6qO3NVRRw08&#10;1+06Ho6YrmUWx0V4GLa9VtyPBm8rQ58m9FmxUm7Kahk1OX1qkUDkkcKDYJgcUcSDoarmZ3YEfen2&#10;uqz45GgoNsKkkUm4d9ViOKsOfsQJxMWt/WsffCXG5F9T3AS1iyd9sdBPEeQSJxx8B1fpUG/KOg2S&#10;y/FMyiIOwJJuLxIb4kpF5J/Kv67rGK5XReQBidWUPROpdJGU34qhn6UflEkkVpXTo1datf3rTFVM&#10;2SJnEWlKMC1+ndZBM0PJtSjiY4mMMPE7lg/wbFBs86m6pO3YMmIh0EGspWRLh/NM67LgOdIuUYas&#10;e4q6mJkRQVNWEEqeouGq120hpeKRUlJlzrazsbNM/orIuojkSjFXHqVk2pW1XaaoWVfSUzFmuBo4&#10;t/hSTnAGbb00iw1zxQ2XSKmW5o5T16Ea0odqr2Vq4YYTDlvyigpifYSLwMVdwvxBR96i1sxzLJ6U&#10;CfvOTzYrOhgIgz+PqJo94jzSSeRc7ISECCnsZU/HjzSQCMpELeyCwb/GEU55ZrekttjQJGkRVaec&#10;ZMBrELcui51VvWRLNVKy8IgMamntDPrIRz6SRj4RTTLjlcBVGi8lpazqHM+Ee+pyEaNBFT6Djjyc&#10;gSlfiZFAbwMgQGJzY7lezusTq5RVu6Q+0Tvf+U55UjiDktGXgrpw0WqyHZKdv9m7ZyYR9kIt7pwm&#10;lVYt02ZV4R5U/a4GY9QCDsJfNZZgitsGrYMHCdhwVSKD9spB5i9slNzySGJy46NdFWiBC3unbWXi&#10;XHqF4Ujd1UzrrF0KnqMWp+kRH4S5oa7Ua65sC9WOBqLh9A6aHgUQyG5fpbCFGMD1KD1svvIFUUUQ&#10;J31pkJ5LJ7MmLtsuw7/sSmQAc2oBItC2FpGCc6biYoMwFTYyslowBtpYoRJD0AM0oLB2Zee+N+tG&#10;m6dDtddtGCrz+NhslCA1rGwxB1PlR4lBlhttOk9Pm5WtJHiIzv/2e73cXoYBFDTdPo5uOQgJ9O3d&#10;Z4yJmmKPlNWJhzp59SibCZEsLoXUqA7seWzzXsrKeXDVpeLuLT5o1Rvllc3nvVo70+Ka/wEE9Ljj&#10;W6qHSSg4SIs5TI/cFW/kL5XYx2OrHalUsvM3e9fOJFq9erUGYGyWBlSHcEmrJpsP3tVIzyCEbbVd&#10;gysds0spY5WBKYgatC61RHVNX4mMzm+liJApubVik9Nu3Te+8Y2yFpqe9HJEtG5I67LgOTxFcOTl&#10;0g0pdjKMcOWEnnmgi6Grcq0oK8Xg+Gn+IhQjsR4pPoQu2rrsJiriaBCljFkTV7ZdWqqyK8mpRzTQ&#10;xiO0GwfxlPP0GOuMkxJDgyztovtk577XaUX79KHaa7nGMMf405LF9D03K4J1sJ1F3dPeQj9EezSe&#10;q0bsOD2NG7u0cnuVJ/WdMcG2EdCv0xtRU+yRsrpm6aQQ2buSZLHHYTeqPVYurvkQ+eASMDsAnqr1&#10;yBvozTBvIfhcDB4ghg9Sxs/KRLMVJr0M0pJlxppQdanEBlztiFGTf82V2ohSIvq2hW0YxshGpSLI&#10;pU4Ib7ZrZUSaDEwL0qB1ZaN7zOg4wwvsRqbkNqWMrkqKyq84soxUV35vSLUuC57TrK5C2HM1xjkL&#10;koPC2ImW65qS1YsFPS59BaGtK13slsZB2SrbLqVQdiUPJ4gG2hhrTyFihVPOsbl6k+bKuGrAUBSQ&#10;9LzzzutKlo6Zh2qv4UbN1v4TkL1gDDfyqyAaQ09Ihz7UPUWZR/anyMwwbo8SkyGFQ6flX3OlL92p&#10;s8x93cdAlFW+OaN3WV2Ku7h1ClKoXlKyTiX/TgqNkok3KqqMpo2uZ/PXlsg+L2iLCAR5UXARFFQO&#10;LKY5c5qwR5DlLxfgt1E4S4SlaG5Z5IV4SdPzj2pHTJLY40o/G/AokwiC8jfBrcEmCmcRtAeAJtjT&#10;pxEZnPQ0U4/MoDRoXdnZECel2dAb8chgRshUcquynr5X25kgNgVVlC+C5pSjbKZ1djmlwM1mQgjT&#10;IsoJblZgmUvNX9P06hRWOZP11x0KgrPTG95BS5YoWzkkl22XlS27EqSUiGigbS0ixUGERATvzS8N&#10;cr1x4DR/3YwhKKGrvS0laGoOOx3NN5BomXM0szHya/DXZHSfTDogVJ90XNzsDYrgaNJJ422NJodz&#10;gKvBKqcDrs0QMmi+36VmqIpZIdtDj25jY4ftXzeP5DP3lMFf46TdhJmrKyhXIoD3h1+TeoUB1MAR&#10;kAc6eLdu4Iz+gSAdM/v4PGNVDY8w7+tYm/azCO05i/gh7bGKnIFAIBAIzBQCeJPlLHlW2Xzxr2cK&#10;46AbCAQCgcCwEAh7PSyko55AIBAIBPpDYO7Ya+2zSNHQuoi6y9+s02UD3mlGKX2L58Y5081jKqWt&#10;DV4S67UHDWvL2rRXn8XbVNGQJ9sa55wDD0uizYfe7tjcXpUMZ7tp0ubrFoSMVFfFtdPPRSo3cHZF&#10;sCGzttsNYVd0JSDeL2oOwbzbNXnaAeiVtRTXvop+mm9Q8Laho82NbXIOPM/csdclNM2TQXwN0IJQ&#10;LxfJ1l2yJJMMNIy3Smo3lDcH8pTlUNTrnU7eZcfyqXRrz8CbbaQIastfDyz1GdxjgDZrgKTAwZt3&#10;esCkYxHtQpzpcC51bdpnk0k6bVD0R9HKjT8dcZjFDEOOX/QnkrZc7EKZljkHm80bOnQQosyrBLCd&#10;1U8WHmUL9cSz0pWnXDmU2msyay0UV7q9Il11p1MZfWXHM6bUykfGXcXJoHXZzqmfVJ2VhSvvMVFZ&#10;b6LRIkW4koy+4d7rF1O4tJzRiJmTFJ90JxEZ3ATw4OpSmmZbQpVQiyu1hUTTpl6tefIKy0zHyGlW&#10;K6VWRekeDfI3F3HDeZmt+ElJlc0ETWWzdNppZSLZojdLVDZxqjkpUCnnEPdqsGwFpNWAdN9LJ63n&#10;P/zhD8Ww9CFtHdfuvYvuVlY5yqpSqWIGlBlT7WojoZGBU0KtPpU1kDmRkvhpiTBl07gOypCBkPZN&#10;wWu5ymZVWf5aFmumMhtY3cgsuOt11Q1TxuruM/2vzDbq/rXjHmh7NCI5eoDCaODbCs3s+HM3DzeV&#10;EQnSDOk9m/SyXdp6Su1sB0j9Gl7fstVpKId3H2QntZdBDBRtAM6Zf8CdKSOcpFyl4UrIDCdqTm7s&#10;2/JTMSX0SHE/Ogb3qIsl4tr7D0uibTIQ1JYWGObdpc1OHAV5oJMAfvqio7gujuRQ2dYAXgcU+XkB&#10;UocXS2lQCHdOT3/BBspWxqlwMJO6rTpZE5vPSszBWSYAf1Pbu8jPPZtuXFDBOiCbxrVw8Bzp+X77&#10;7dccDARqZeyLrDs41EwGlLI5iAqCq2UbgnikIV9oR+0lhk+R4p1VY4B6lkQQCLS4FECZqZREO0zq&#10;ktb2dBuO+FFO0FNIr7JZ2TUmBdCNpwHVK7n09pxdafyi9t2wpNNbyqjba+/LcvgeD+Oa5KVRZaQa&#10;whJ1jEiQYqc2sDboEV0XE+Nt65qwRkVsvjXZTcF0UiWNPVIGMZCy+m8Z4STlKg1XAlk6iSbQuVFA&#10;BpPiRo/OP/98b3QkQ11wj7pYImntfYYlgRR+k+Yr6T8wTGu2WSOsGAMaiVvGdZEaKK5LJVCSi7ZD&#10;kUDJ6qR0+qrUCfa881NsZHEq+GlnMDWpWT9Mm9iPKjFX5APpKpfGe6x2pWJXhjFxWYSqCwYi4pWx&#10;LzLOG4ACWIe7EQgZOCalWDT6qWAdlbU4UXouQRiTGJmkzCgMIoObwrxw8bQy0IpI2SxoAqeyWdXQ&#10;mBFHzlIMIu8OhfOGib723bBZ5K6ejrq9ltMhJ6tSMPRSBiuNI9MVBFlmDdTa5KrWwljDhh1nEvWS&#10;ZYuDsVY4joxUGnukYzyQMsJJSi0NVwLZdOYnm8p0eCwfDC8p6oJ7NMQSMQOi0E9YEgDkXQQQ6IoA&#10;6z7cvqVaxnWxMqAYDUDRdtIrh1ITJ3AoCg6XYQ6zOBX8dGSoLJJGR6HaYM77B4hlYfZSu1YXPKdj&#10;7WTw8KkAOKmTkYUGqwQKYF278tcF8VBsKbGkYB1t2FMehsl0YlDbT9RqTE0Q+6Uh0IrNgiK+NjRr&#10;yY/flhRLxC/u6oO+2nfD9iJ3zDnq9jqNbFs5ODt6QMdQlh2xyDIoHMfXvvY1ms2jOs2P30pOryrh&#10;HgNkh9cv0RRPXciO8UAcfqFyB2AWrgTvxgykQVm5d7qcvo7BPRpiiQiQgYQlwdoCEXVxg9PUw5a2&#10;Mq6LIzmkDYe8IOC4LnVAWa9wYBnw0qAQautyH2wZpwKrIbS7Va2OmENQDn4dUF2FMSnZK2NfWD81&#10;lDrUTAaUSFG7gVX+hiAeDqmoYB0lM5hddgOWn3xpcfqC9VmWVz9pHaLgNgRagR+1I32Te/9ss73Z&#10;ImvunvcbkfIQ5fhF7buhZue61ZMyf+cdNSoDu6X/2H/1c5UCbaPXt4EIyBiA2rWZQBhIdUFkRBCI&#10;Tjf8hmBU4D2gYwysmWCsTXOPun89E7gMgSbD+KCM9RC4jSpGDQF9IOkqlO6oiRD8zAQCbb3mNrZ/&#10;JvgLmoFAIBAIzAcE2tjY8K/ngyaEjIFAIDAXEAh7PRdaMWQIBAKB+YDAGNjrNNDHAPcN80mwLmRE&#10;x1ASPQc6KMMv9KNkoNH/R+dBxaMov4B3hDE9LaWMxMLrYXl8dboYw9/xy3ArygY4mcI0r+XouVmp&#10;S8z0ti+/1IEMuq4ibHSEvU7ltACjH4UcbFlLnZElfXYD7DSLOaPsjbq9xsB5ExELVFgmMUCTXYd7&#10;erT2YFVwsNQGsoRxhuJRtGkm73xTy8rYpUtuFbCFixsvvJURT6O4+JBvw6u1TOkB23rUvMYpOwG5&#10;fWOJ82y3VPvipT3KNky2j7DRcyyXnrmduYJ1UutYuJmrd6Qpqxt0vKSOw7+ySBoO0FEGl/CGGgUJ&#10;ySJsmHOHIFDcAK29VwuprjSYgLd1ZGFDykAHrk40y0AH3p1hmuIzi+RQcl6GBBEpB3ZQtAcBktoj&#10;R3XIIjZYHRUPQT/LeBRIpIJf/epXdUPmBm55moZnEVkF90jNaKpC2lqdppThMhTOJd0fZPErY7zo&#10;KTW6WTOuUoQzsvwkswWHSNbuxjwrqE2SaSgS9xe1C38hm6qoMBFvGVmh7SpaRthQ/jJaiOOKlNVl&#10;AGpTfqmBJSBlSJmGgDZuX+cRqmn0FXVDK2qqaWRLe5O6jKAuu6F3q6YNJ6ORIZNFOzGpjiFKGtAQ&#10;V5kOt7eZbWzsqPvX2ViXDq1pcAkHNNBejIbAEY6cYMpZiBItvWQAt1sHzSw6ARmyQAeO4YdnhLeV&#10;BTrIpFCjaisE+xRks3ASFVy0LigB2dLAYGwWkH3RgafUi3voOAnoq/b1cKVAIZQDJLEnwvEotKlP&#10;umVh5dUed9xxitlC5ozbNKZH9lLSHJFDjAGyt2k4nKG3IGvuglXnXD4M13MOiM+uk3TXUgYypRSu&#10;qFy37saqW2YrwcE2e4NJQ2GkM1HaUqQYI3XhR2APuGQNaWsZLG2Zy8iqURz8oCHCRlnWcT9SNLL4&#10;OVlAjwy3Mk4LGTJAspAyDUrrDTIpWcXlKNnQYdxc6FIqdRl7J+28gpQeBxveRewt5sqpgCrkhA1N&#10;hKoJUDZPAWkrddZzbVjULxzgIVWPMsZRBukAf46ZvU7nhtLgEmlAA1q9IXCEDy12vKEyRInwTc/e&#10;LhFPAx2kW+80PmeBDtLiMtPeAazRWFvysNTNQQkaGl4EvY8rDVWTAoVQWCuZuXQHf2UoBu/ETZ2R&#10;lFviLTjYQl3AgMrQDRbEXZTwKbKA6RuV7al3RdNPXCOyqHuDYRb6vLmHeNdceY64Ckpw4ZZe3qqX&#10;bdp2nobwI+RRzA228+mGC6n525FsykOqeC3LpvFzOgb0qIzTUgKShpRpUFpznqoKTVbJhmels6Au&#10;lbF3RDkNuoKSaN06VzaXooAqagK4rYx2IlJZz62M05KhUWdAmpWwt6ejbq/ZVJ12RTpY5Q7dNKAB&#10;rdWwtV/B8ADL0QDqQpTg8elR+opUiTIE6XiyHVY1/VSgg7SUo3AoMZ0TwKVqDkrQsY3BSt66XzbL&#10;IjKRZEudx4ZQDCmFjFssmmda62LU1YVuKAN01EmHB1QGE0fSNlPklTRt6LMYis3w0skVJYarLv5J&#10;V3EqVF0bsnWM9VC2Y0CPlnFa0pAybZQ2VRX6oPa7S66OcUU6xt4xPvQgNVAWohptF8O4RHBbF+1E&#10;dNKey+jYMU5LxxhHHbtt+wyjbq91fLJfe/GMKkMQpOEUMJFpfAPKpq+utCibD7NoAKJPiypECVYJ&#10;laKpFDegzgszylTHG5yIUBBXIgt0kLaHXACqkLl0dA4SKdXAedmoqB2ypGsScB/k/0K8cq2CF9uQ&#10;LZ3kaQjFkNabcZtGeMg+2XeMyIGkaXQIfJa6Dfe4VwqfoksDA+3oSZJ09iDlFpq0YLmExqSAqP0u&#10;f83FqSy1pMEXXWlXcSpUqiSrCa7UTWmIsJGx5LgfDSagOaBHGaelJGWPkraAtzZKm5Kl3WUx3e+a&#10;44p0jL0jDtPlRmWgYxGhXrhtiHaS9dw2cVo6xjhqb4475oz9jR0higyBQCDwJwhgoRT9EevGV4SZ&#10;PuymT/QZlTHWo7+khOEE175Z2FH3r/tsqigeCAQCA0cA71WvcXUh9wZeYxAUAp0t+jP5Wtj+wDQQ&#10;CAQCgUCgNwTCv+4NtygVCAQCgcAoIhDzIaPYKsFTIBAIBAIlAmNjr1nYULd+a4BBD6iiXDrWUm/E&#10;Bn+HFrOiJWNZtoaoKV1xLmF5iet5XV1v/Jel6gJNlG3RQ9wJLwhRvY5JolUio38NsHeMvrBznsOx&#10;sdd1LTHrxkKMNbDR/M2355gVvakmpq1uoXQPBGco9ki3nNQFmmDZVp9LF7StI23BMiZJt9wOM/9g&#10;m3uYnEdd1QhocXjHi8Id88xEhjTIgHb6ZpE6JFUWpyKLSpEVKSNylPEQLEsWkaAuLInZKMM1CDoX&#10;rIxZYQZKnM2AYk2krGrbi6o2WTezRKB4GRFFmbPoKCnnAlDMlDFDRDmNPZIFRTEpN4RjU4gl/rpl&#10;vaEx49xNkAWayEil4TUykLUfXTVCnJ+O8KC60r2Uqi5r3wzbNCaJME+JGJAsPoZryWJWWMC6NjW3&#10;Dn8B5TQOhmLgiElB7Q1NCGI9z5pbipS2kZFPY63MRHcOmg0ItLGxo+5fO8iAvMI0CoEidZRxKtLQ&#10;GZVFpJ2yRNoHlcVDsPpmEQkqQysos9ngXsEWSEl9seaYFeR0V0n3uTgKHU+1BSBlVZEQVFCh7Nhk&#10;YbPuF2FWyJKBnaJQc2yKyugoDhORvkRnMUMMThp7xPHz2L+jDIpZ4W33LuUb9lzIxKhlKzlX5uZ4&#10;F2mgiUqQjSE4iGCdRGX7KgiRQ3lkMUkUmEU7ZvWCpd6ojUiZgJUxK8RPXZs67qDCXwAXUCgORvqS&#10;xE/4rJz3cHMDglqEyzuElcIG9DSkTNlSkTI6CIy0vab/2HHTad9lpI7UfGg7Yho6o66I7EhqTdJ4&#10;CKaZRSSoDK1QtqXsgsIR+GqOWcFhz9p1mc2Ksr1T4T5sB822JlIcDkXv/vwUHf66Syv2Dds1Fa1C&#10;V2V0FMVUEVnnzCKclPKyn9imkPbSeKOYFQ0XRk1reOUwVnJOesd4Fx1BRmrF3PDcSJ1ELds3VQ83&#10;RxmAJROwMmaFSUn91KZYZ+26pOEEpsJfcDkOht8qhHzWZCXsgMAZ5FIwb85WG9WFlGluvng6KwiM&#10;tL1GQR1kQLv4KyN1CLi60BkNRVLE03gIaXoakaBlaIXKhmyOWWH/FK88nY3FaVLMinTCRKzqY5rD&#10;oegkBH7aT7fNVVwn4qU4fhM/K6OjKKZKFtkjixlSSofJUFAULtqr0qf26OXd4Q7hhHMnQUrOZYmy&#10;QBMlKbNUCTJSWy7lrJOon/YtA7BkAjbHrEjblDFPKNFwDS8okkXIu8n8QdVRL5QNEOxEl+89lSFl&#10;KtU4EmcZgZYzSnDZMudgs9lOocSaFjReiiaqDOhiOneZzRFnRcq51HQWOFXrNGpS5ex5NgWpGMeO&#10;qKlowoIu5SGFSFKk8YPSp2ZAM5ip4c4CbZfz1w6InE2zwokqtfES5Y7z1+TPIibb8JVT4QIhveRH&#10;WxBP5pbz11nzpSCIYEZKGdLGEgW3hdhz1WkAr0yi7FOHmiaVQhmEntId+DuNUCgX3ginbGvASGnW&#10;zV+rCpEyBd3oUdlkKVbuL9n8tctmKi25BG/WdvFzCAi0sbGxv3GWx8uZrt6hHma6oqA/fATGInzH&#10;8GEZ0xpjf+OYNlywHQgEAoFABQLhX4daBAKBQCAw+wiEfz37bRAcBAKBQCAwKARGen3IoIQMOoFA&#10;IBAIzAEERt1es0ovXZKsIySGjzur31hxxVUZgAImy0NMKpnUDpeMDkJps4OOntHl7Q8+vYLEulMK&#10;W4bFUEWunVLp3pz2UvSDPwxkWHUMcNExQxt+BGPlmTt1xclcB3hHltqA2ZFIG7kq84iy9aojnTrF&#10;pqW6Ohgzq8jbiDoy0GeGlvrfZy0qPnOt1oa9UbfXyMDqIvdwHUTURrDB5tE2SB3d1A9lds3Unckt&#10;VfAaZPU31eVd3dxXDgzA0iZMFcuTG2rvR66ey7YJ/5KdvN5DXTLTLMnquJy5JfH+WdLB2y2r6yrb&#10;6MQMGa9YKy1B7r/pW1ZUmW3Y9lpuThvjYnbZPayGRxHT/ibXm0smDGOncHFU4ZPc1CV8aKHq1b5t&#10;uaseLTO33V6tIvZpDazdEGrMvGBZUjHj2rNhn0c+GLuyMZDOpwLWxSrSzreUPX6SmB4w6t0TEly8&#10;6YDaZu/AmzDFngXJSmlvjlpE/peQ92uBXxSMgJsgE5zNqHQAUfO7RZpHVWtbkFqNzMZf9MWGiosf&#10;Z5D42oCuzOlpe/wkf/YOZ07OP/98cZJVZ5ZUXPWWA08GZqaEbApnH5Bwg38rj2ovlbaB8+y9AZo+&#10;/tEN4fYSt3UOaSapxFcR99kMQH4CggimaECKltX5mSar1nF7uaDKpr5I+q5Z2cQGpFTprHtm2qja&#10;JYU2allvkdGaLGb8Dqr4oJVNb/sj8VPOW752Z52i4edQ7bUMH9ywNbY9i2yS1tZqNv5pw7S0uYyH&#10;QDo+FJ2TTV/csLWBHWLA57ASbPoygmRg76Io0xLpZgfy+Ehm9ryxKVwbQ8xzFvCBdHbQ0T+hienM&#10;Ake4FHmad2ljo+E8tTsqq33bXNrpl7GnPOlR37LpCI68ejuh6spz5bNWEKRso9C0ieJjaHdGs+Yp&#10;qAUXG+vFjN4JwERTSW6CzD0pw7/whpG+g+uFQK812oanI5hFn4pkKEFGDJCH6rJ4LDommEfIpWai&#10;uPu5zrc2FKRrI4m3g2bVmaXKGCymk4IJerSFOOQGDlEStrFACsVDS2kgOOQvOUkp8zdwjp6ne2Id&#10;M8SIOU5OXeCUUrFLYGlB2HYwFmj6HGr0BGwzNNJYKwYQTGT31V50QOktlB1ZQcz4XRPp0iJu4jIs&#10;TF33NKk28VjgROpR2V/c9LMVj2Wo9jqzDu1/yr0iBoJPs66Mh6BYCnQzh7MgqkNlUAj76YQlQc/o&#10;PB4JoJCFDankMw34QAa02VMlWeAIF4dn7aUu38ptGlAI9WrUxR6N50Oku3XspSd20w0QHJbQUawA&#10;7CmKSPN1zjnnkEFhKzjlnXo1TmBktaW77gJG5ZQRzAJ0QMp9Ox0XU2qYVHHYEArDXqHP57b19yyZ&#10;8tTFY0EuBZkhv7e5Z5FeyCNOhAZXWZ3SK2OwWKgUTJqG6jzoKkKALu3mRzdoKUw5Iw0pZf4Gzhuc&#10;AMFufesYCqaU1O0FKdoRDhWMJdVhDmVvQEPvuMrvIDZuL/odIjPeKECQLzqCIuHYt8uauAwLkxbv&#10;OR6L3oA7zpvNVjyWodprOarA4V2/KcQN94BIo6bhL5rjIaSkmoNC0KnQ0Wxsp3gaNqSSMWkh5kn+&#10;HUQUAI/7LHCEi8NzalLtsVJWXS57sa2sVzkr2UvtDt0AshgvEj353hFt2RGFraATpvuSaTsXt4Gw&#10;3eGpPXGQyQJ0QMrBp+qib2uAoQpP5jRwK4+Yq87618VjaQ7ioRrJYxyUUlddZQwWs52CSSuk+9rT&#10;qNzcgwkXN4rDh8aW+dtw3rF9O4aCKSVNG452pCdq5C4n3+vQkO1T/iyIjToLVTAMeHSUFH7BrbMV&#10;ZViYVPy0e3YVj0VxVyzdyMVjkd53vJChY56ZyKBIF5qLyIIbZDE3HCxCkX9hRkFFdKO2VLCINH4I&#10;P6GTxgxRBre9SKkuR3LIAj6ISbLRHxyhmPxlmAhXVBnCIk10906/ryqxZE9VZ/jDgMOC60aCW4q0&#10;90pGQypSlRXZLkNfRUpZypQ0rkUaZNnhXyBrzP0+obrgkysN5WE+1XZphA3xk+lGFoJDFQkxt12K&#10;nuOTZJE3rCpmyaQy/EswU7tjlZZCKnN6kyptqvmVnINtpsBqmoY4Oe4Lktr4ZMCmkW1chRXSOq/2&#10;KiPSONZK+iitTrWTLR3MlOiRmEep0gol1Shu+Vt2tLS/p9qY1e6Csm/iRGUlXRmPRU3v2pVZDNfF&#10;Y0lVq+G+jY2N/Y1TnxQY4Tu+Adma9HPDzKyDKfdDJyurGerUBR4g8SAVCMwoArykMgXU50lAA+FQ&#10;78ez1Y94vcaaNwsy1PmQgWA6WCJgxJvXcIw1nDO1PRPrN5npmy0lG2xzBLX5hgAejOaC5pvgvcnb&#10;2aKLbhvb3xsHUSoQCAQCgUCgjY2d7/51aEkgEAgEAuOCQNjrcWmp4DMQCATmOwJjYK+1s6hsqDYh&#10;GobWvN4KqE1TLevVXLYXBbYs5WzeZ1hXsGOGjjXyJXMmJtw71hsZAoFAoERg1O01CyFZmj76nyN8&#10;hjdfePmoWK5OLaG3Wa/bej4K+sryWBa6Dnxb7SiIFjwEAmOHwKjba+9BL7f2G+ssoEEWeYBsWbSN&#10;urAYWdAJCmYhSkjRFjWurKVZkmkbze4bLThxLAKbZpXVInyHzrB/XUZEKRlo1jAHqbBTzPp/VSqb&#10;m8VSSB1w7dYpwWEjA1vvxk6zg+FAYO4hMOr2GnOj3a6yNVrunm7tL+MqZJEHsmgbDWExsqATZYgA&#10;rKdW0fM3myXARrMuUJZRqzhlo7U8Ho9b5lsr6rUT0qEzJJ3DL5CB9XlKdAyKNqHO0jAdrJHy+JGC&#10;lsVSYBWgdj86gkoZM6T/qIRzr9uERIHArCAw6vbavqqMF3+ztdJlXIUs8kAWbaMhLEYWdKIMEQAz&#10;imnA33JftaIRcVGQQYLQJUS3kAVnjFFQGwWmwEqWy6UJIuGwJ2yykrXVzu8swEWdooCM43h4T5fG&#10;NoPGjmfFYFGQEG4UcEcRVBrAaTPDMysaHJUGAvMHgVG312lM/WxrvxqpjKtQRh5Io200hMXIgk6U&#10;IUpgxnup00DYlSEvMLXabawLK+nAFJVxTRX3R0JhVRu28CjEK9kYGNJYPwqJpeq8aVg0bW0ZCTQx&#10;oiAh3CjgjiKoNIMzf3pFSBoIjCgCA9zb3pJUV9nY0S8TWW7td+QH2ybt688iD5RBMOrCYmRBJyBV&#10;prgVs4gHKU1HWkijESnigYqLT4fOcOQBV6dpE6eTMzX9GZ0Uz5Q9SpWgZbEUbNzNcwmOwnGInzT0&#10;R1ftGJkDgUCgGQE6b0eIRn1/I44hYeOZ4pjdrf0jOtgOhS2QJwymI9kOpc6oJBCYdwjMhf2NvLMz&#10;L9F+RfO8a+QZFliB88NYzzDMQT4QaIXAqPvXrYSITIFAIBAIjDkCc8G/HvMmCPYDgUAgEBgYAn2t&#10;D+Hr0yOPPPKLX/wCdr7//e/rRtdXv/rVSh7JQ87e2G9fNstZx0xvbKSlZo4ytaR4tmH1O9/5Tpts&#10;kScQCATGFIG+7DWrx3bbbbcbbrgBy7J27drHHnvsuuuuw4KDxfOf/3whQsqdd95pdNavX09OZ5NV&#10;kmGioHLyV0R0OYPLmqAf2bqJiHKKFBeMpc1DCgyYuKuGGo9SK0m2lLdUFtKpK6NMoinzNBUztb+m&#10;6QyuNK1dwKaPJF1KNpVl6dKlrn1M1THYDgQCgQYEerfXONd77703pJ966qn777+fm9tuu+2hhx6S&#10;l6dFvl/84hc3bNjAauLUZN99991PPPHE17/+dawP/imluL71rW+RXzn5yzAgpkmH+K233iqvnLJU&#10;oZNSs7Leb33jjTeqLBySyM9HH33UEJD4gx/8AAY++9nPkohNxMZdfPHF4pnM7HMRM2SAedYpk4Fl&#10;Kt/+9rdVtdgmW+bPkgirnNBIcfJAk+KI6aqpS0ORbnhkHBygI43UIWDTUmJDZKGTyfLiF7/4lltu&#10;CXUPBAKBuYpA7/b64Ycf3mmnncBlzz33xFJwc8QRR7zsZS/DyhiszZs344Pjax900EFO3G+//civ&#10;jTD4p6+cvrjBRrMO4Qtf+EK6GmHZsmVs5eDRMcccAwXKUgU1YkPTspXNwzDwute9DuI77LCDM5C4&#10;YsUKvG8ZcahdccUVe+21lzgkMynr1q3j/owzziDbkiVLdEiuq4ZtZCQbV1qvQOB64IEH+AsRtgum&#10;sjz3uc/91a9+hf1lxQsDw7HHHksRwCGlkn8Bm5YSG+yuFHqZLDxFtLmqqSFXIBAILPxMu6s3pNj0&#10;jJ3FbJVz1ps2bUpp6ifuJEYK19WP2L+nXSQNk7MpKXzPlGw6r+J0jCB2mWAgpNx333277rqr3g98&#10;Mczg/+KG77HHHumh7M6QMa90fF4GsKOPPlo/X/7yl7MYEX/Z7xbHH388olEjBpdxSKxu3LjRZCu5&#10;TUuVDKSy8LSSsd7aLkoFAoHAqCEw5V+/qdNVyfTuu+/O/ACPMD11n92Yx+DCiODAmgj75ZgxwHJh&#10;ifATmTNh5oEb7BqJb37zm7GetnHcY/IwZJp7Sa+0LOnM3kIWl9N5GC2YlCAxtWIkYlhhWF4txF/x&#10;ilfssssu2m0oZg477LAdd9yRUnjWKUFTVtXePq50GCA/8yf6ibnnJw4vpFyQ0Yhs/DzxxBM1C8Tb&#10;A0Ma6bCUjWoG1qUomKKXyVJp7kdN4YKfQCAQ6B2B//k//2e2CfLlrzg7SyEPFZR7JZm76LiBcowy&#10;EJ5pprn95je/yRRzt7W4FIMB93XFv/e975GhW+KRPxAIBEYBgUobmzG2ILPXGGv9S/PJXscVCAQC&#10;gUAgMHMIdBw2JrDFTIekHPz12a/83xdNLZDwxRR3lmfmOA7KgUAgEAgEApUI/HF9CGY6y1GmBIiB&#10;QCAQCAQCs4XAM/Zappm/5c1scRb1BgKBQCAQCKQIPGOvNQHC3/Im8AoEAoFAIBAYBQT+OB+SzVnL&#10;fI8Ci8FDIBAIBAKBAAjk+xs9HxLoBAKBQCAQCIwUArm99nzISHEZzAQCgUAgEAhUxA+JaZBQi0Ag&#10;EAgERhCBqfXXbdiK9ddtUIo8gUAgEAjMHAJdnAc2c0wE5UAgEAgEAgH2NzaD0IW9fvLJJwPQQCAQ&#10;CAQCgZlAgMBwHe117/GvZ4LjoBkIBAKBQCBQh0DY69CNQCAQCATGA4Gw1+PRTsFlIBAIBAJhr0MH&#10;AoFAIBAYDwR6t9fXXnstp2qlUr7jHe/4xje+UcpNejMYRx11FMc81hVPy5KNzP1A+8/Tl5lPD3+B&#10;rDjph/7wy3aEF2HVLj1IR9k6+h3rnWkoaMfmxuJppqLtEZB04DbrYg5K/5vVQP2CukZK3plWobGj&#10;37u9LkX92Mc+ds4552Tp9JnLLrtsdHD5++lrdPjpnxOikzcTSc9o7786URiFZv3c5z43KHFGXGkH&#10;IqbV4KabbipPJVW/GIVmHYiwc5XIIO21HGSaHKdVF/dvf/vbOYwxc3PSDHXIqjhOATf8JZt9Ybwk&#10;7k2TGxFUNl1wogxwJZdcvpL9iLp6YVjUlIH8+im/ww6a6VfWLotmMTNS8nb5qwzyayRpKpfE5FJ+&#10;V6T8usyV7tP8ygBZDPob3/hGgVMnXUozZd6d3NwK1bRZzVj2duUifnMymKqOv1lZg6Ymk4Ms8DM8&#10;KYteHXnkkWkbWQrh8IlPfKJsZSEg+mYse1lMpaOWtJkyDk1fFNSaZZ6sKVNk3I5pLTAmapAyaIY3&#10;03/z4FrU1tYoqKVqIB1ONdz9woJTu4j4DaPP99qyISKlBwQGaa9V/UUXXcSRtSzW1nrtj3/84wcd&#10;dBAHy5o5lEMZ+FvZo5STHZXXX3/9T37yE4rzF+3RHkv6D6foUvx3v/sdaoc+kUHV6SR1XXj68uv1&#10;l5zXXHPNueee2xGj1772tZCiLo09OHEiDh1+vu9970NAiHzpS19617veRV86/fTTlYGTglPiqP4l&#10;l1xC+gc+8AH1YZPCepKTvypIOk9hXj8hSNXI+6IXvUgpxx13nF789fPss892RbzTcI/HRH6QUYYP&#10;fvCDnig46aSTkAWouSFnKh1FrrjiChXhJp1bMPOuyNySQkE3q/G/+eabqTdFwEXUBJXVqe0ACjzJ&#10;w9nH0CEFnGV8KctPxMzwxBmkLJlLslaw/fffv2xuIfCGN7wB+m9729tUL8MS6c6cKi1qRn4qkjtf&#10;cuhSygljWZ6yKQFKsAuWtO3e//73i6D0iptMbTL9d+2Ig1AC86Mf/SjpKKTA1OnVqRrwE7XUAAB9&#10;cBAdC45ua6gGH/UadKwEM1KGjMDg7TX6SkeVs3DfffeV8tD3lEFmq+46+eSTsbCcmE7XxZqgPaSQ&#10;mV6qt7mDDz6Yv+RROhcGLjU6/JSPgB5j+nEzZbOaL4wjGdTVqYiykkVKzzAg80rnhBrs0cGcIa0d&#10;1ccE80g9ECjgR1XThcjpn+4JokN+hIK4PTtGCDhB8Aa3kSGNHm4cKpHnaSrdmjVrsIaiyQ0QGRlJ&#10;x0+PcFh850wBBBDxKVfXVyogGJJeWZ1w3nvvvVVQLrN0g0YnBan1KMPTFZVkISIx04HN+TVlx/n0&#10;tJ0UCVbRjXIqz2By4wmEkkNTlkKWUmRNSdO4ZamXhiODG9fU9t13X+4ztREgqf47P/0OzQS61GtR&#10;TrylUvMBB1tMB4HtcnqE/HJQrAl/bNq4mz0EBm+vkUW+A+N85cwpr1oa9jEBDYLLQebyjTphdsms&#10;K5HMqebhMeFoYBZRfTwa28f2aKPN9GqJY8MBHV4LZIMwN/gpysCV1o6TpUQykBOT5Hl8vVr6J4DI&#10;vJqOvGa6mVLk2ZGon5XfAzBAMnCibAvYIOw+++xjFx6yqcGiD2uow5rwl35L31btGYy4dfJYadO0&#10;LqAwn2KsoToXlMusitJ3MjJkeLpISRYiGnvSEcj5LZeGCpjHc28fHqeBwwYp0qakafxGiJjYWfxc&#10;mJHUWXtlanPPPffUNShvFRdccAEU6HfOIwei8ku+dDV7sUiJo+EgIz2Pa0QQ6Mte2ztjVPfcsWdR&#10;Ged5z0Itsvlr3ED5UJgAOa11F1ZDPgs2otIL4JH9OwhmAwD2HQ4x6NxQUfrC2xJ9vAw8IPmVMCCr&#10;istJonw3OhvGSBm4UrLwrEQyyJWzq84bAz/tsQIIFdHNTAcj6ClOEsnvuUh+Zl2Izs8AkPpoZEhH&#10;DmyB569TDilC1a40nf3HvujlQKYWavhZlhGX1s3KOKG3JexphqoFpCxWtaE6F2SmS7rBlS1UyPCk&#10;CC1C5pIsAxvDsxSsbGiGcB4xBOqzs7yBbKKsVNo2HNblyZoS4jSoYecp+um3tOwdMVMbOd2VF3qu&#10;JkNAACcP5ltgSsxSDegR2YtFKjgaDjJ+R4n565ZGY0azRfyQGYV3XhPHUshh5AWC+dA2k1HDxwsP&#10;lJEmJmdL5Bm/Mf3ZW87wG2j+1Eh/ifgh86e5R05SJoLkRfIGMJrGGpOEB4q3O3LYzTZDeP1464yy&#10;s81I1P8nCIR/HQoRCAQCgcDsIxD+9ey3QXAQCAQCgcCgEOjre+OgmAg6gUAgEAgEAh0RCHvdEaLI&#10;EAgEAoHASCDQxfz1SPAbTAQCgUAgMEcR6Lg+pAt73ZHWHMUwxAoEAoFAYMYRmJjobI1jPmTGmyEq&#10;CAQCgUBgIAj0bq+vvvpqBgRfX/nKVyoZIp2cPCJnzxynZaF21lln9UyqsiD7wQZOc7AcBrVAIBAI&#10;BHq312DHinomSbjuuOOO9773vZVofv7znw+UA4FAIBAIBPpHoC97nVb/kpe8RD8PPfRQOd04rTjX&#10;hMU49dRTFdAAH5Z0MiinfnLJN3/rW9/qFLnkzRc0VVwE2TsLBZGVs0yKAkv6JUBskJ8MKqVH559/&#10;fqfa4nkgEAgEArOMQF/2Glsse3fIIYdIDizmhz70IXnc3L/61a/GB7/qqqsUtgkfnEcYSswxNprE&#10;zDc/88wzSfnyl7984YUXZsDY5mL9XReUyU+N1EVEm0svvZRHcHX77bdzc/nll5PIIwiKrO0ynJDH&#10;j8p4krPcLFF9IBAIBAIFAn3Za8+HYA2xlXivXK95zWtkwdO4jqr3lFNO4a9sN6ZcDrJtPYkKcVkZ&#10;hEwTL1zYaFGDvgiecMIJkBJZRgK4wtlnPMAik/jJT35SLPHX4q9atYp7SlGWm7rYx6EwgUAgEAiM&#10;DgJ92etMDIU/lTOrq0FOZipe//rXy7/uDQ7ssqZNfvrTn8pY/+3f/i2+Nk46/jIetKZomPqgCvnX&#10;JcOUFYXeeIhSgUAgEAgMDYG+7LXnQ/BeMZQwjTOLoUynlbGknr9OpSJcr9xeT3x3KzN1QVmOM/cU&#10;hyYs8ZcLG33eeeeRiPnGhScbXz41f+3L3MZH0W7Bj/yBQCAwfAQ6r9AWT9i72C8z/OaJGgOBQGCe&#10;INDGxvblX88THEPMQCAQCARGAYGw16PQCsFDIBAIBAKdEQh73RmjyBEIBAKBwCggEPZ6FFoheAgE&#10;AoFAoDMCvdvrHuJ49FCELS3Z7sQGmcjJU23G4YaNOdmCkM54RI5AIBAIBEYVgd7tdQ8Ssb3lu9/9&#10;bvuCWF4MrkOUdFz5pxUs5d7I9jVGzkAgEAgERhaBAdtr+8ISWA4vF24yxtf+teOEKL6HQ/05tIhK&#10;sQtRO8u5WMete8UJUUUu6BCA3HzqU59iRbZSnHNkGyAYCwQCgUCgJQKDtNcOx8GW8YbwpJqjkNes&#10;jeBsdNQWRO0jN+vYaLa5ewxwECg53R/5yEcUq4SNi9dcc41K4cK/5S1vIUVb1bWFkpS6cK8tYYps&#10;gUAgEAjMOgKDtNfYVoXjwFbaLy4l1Lb1NDAe2wu1BRHXOMuvmFC6ML56ypZF/hJsRDdcd911VyWU&#10;4ifCOc26ngUDgUAg0D8Cg7TXeMcKxIEjrJkNx3JS5DxfbASXCVa6vGA5wmk2h0jtX86gEAgEAoHA&#10;uCPQl71O44dgox0Jj7AeCuhBAKY0lojASg+mIQMpacjs1atXG9N3vetd3Hs+pGWUD7xpz1+Pe/ME&#10;/4FAIBAIGIG2UUHa7G0PWAOBQCAQCAR6Q6CNje3Lv+6NrSgVCAQCgUAg0AMCYa97AC2KBAKBQCAw&#10;CwiEvZ4F0KPKQCAQCAR6QCDsdQ+gRZFAIBAIBGYBgd7tdbrMg5nyWdmQ4qUj3GgFYRmihF088MbF&#10;DRttlI3tPG2OYJ+FBokqA4FAIBCoQaB3ew1Bn7fL7kSOAZsVkL2bhqWB2t2eXaws5GzfLJEwJtoA&#10;GVcgEAgEAuOCQF/2OhVSwZiwmIoNgvfKvfxfmVE/kjPuPTXKlrrGji7iGCBZSh24Ol6dS/XiUHMv&#10;/zorIv86C0WizGnZcWnF4DMQCATmAwJ92Wvvl/E+RiDTDnJCNX3605+W83v55ZfL8uoR0UXY+SL3&#10;lgkKnlKcDMQAYaMjNpRd5uUGdMUJKWPveUoEOvKj4UrFy93tZYsqFAnvB9rszn5LlX3nO985H5o/&#10;ZAwEAoExQqAve+35EO0sVyAnBetgY7rDn2J/77nnHj/ClAsg7V8n0ghhmzDW2HfCfRAJ5N3vfres&#10;MGZUNOU477vvviWyng9xpFa4UrZ0FKlrEkUgYSBRBm/IlG8eVyAQCAQCo4NAX/Y6E8NWj3Qsr2OG&#10;4PlWmtrzzjsPR5sPgDzFWMtuYu4JvGcrnNKcCdTgDbI+1oAd8Ko6TZyJeoNmIBAIBALdItCXvU7j&#10;h+Ajp3VjZ+2rcl/5cY9EKODhcoMrrVgiWExsqGc5upWnh/zUhSfOyIHVdr0KItgDtSgSCAQCgcAM&#10;ITCv44foQ6iiSsUVCAQCgcAsItAmfsi8ttez2DZRdSAQCAQCKQJt7HVf8yEBdyAQCAQCgcDQEAh7&#10;PTSoo6JAIBAIBPpCoC977d0lePJeYtEzO9o4kx7SmP7smWwUDAQCgUBgbiDQu73GsGqzifabeLV1&#10;P7iwTsMn537jG99os4C6n+qibCAQCAQCY4RA7/aabS8+VJelb75PD/cCCIeFUqAlTLw3l5dnqGP0&#10;tRCbi1V9HgOyre3sLxcRbvwIZ9/719N98KS33M4+Rs0WrAYCgcA8RKB3e42NZkeMFyzbVrIQWx63&#10;tgiyz5t7UjC+iuPh/eKY+GwWhc0ymHUSoeazz/lZbm2HDjTZleNH2n2eev3sk1SLaoN75Xb2edjk&#10;IXIgEAiMKQK922sEVjyQNNYHtpWzbrUDBbtMHvahcE+Ko3l4lkMed3ZhW5kJYVbknHPO0aPKre3a&#10;zHLvvffaB9fZ6my94ZFGEVNu2M4+ps0WbAcCgcA8RKB3e63gdhlk2ErcWBtx+df6KXva8Tr55JOZ&#10;CSGKiLcXNmxtZ07Gu951gwuPk+495R2riwyBQCAQCIwLAr3ba20L9HwIfjQ/CTZNIGwlyn1Op7NX&#10;r17dERccZOZJFDRKV8PW9vQROTHfGHeHiyLwU/+rVjoyHBkCgUAgEBgOAuO9vxFzzHyIPnUyMOBi&#10;R9CP4ehN1BIIBAKDRWDu72/EOmOv5c4TLiqM9WAVKKgFAoHASCEw3v71SEEZzAQCgUAg0DMCc9+/&#10;7hmaKBgIBAKBwNgh0Pv3xrETNRgOBAKBQGCsEejdXmvjohdgsLxP4aS18FkH2jZAo30x7bEjv48/&#10;p2Dl2u2UGpnLY3bL6sjDqsQ2BNuzGjkDgUAgEJgJBHq313DDzpdyCbYO05qJi62MXZn4meAhaAYC&#10;gUAgMFsI9GWvcXLZjpi5senGQvngcrTrjvhyurahO6hI6YCzxLscHjKyMKMUdtxQKfnFnimn8UZK&#10;0Mkvz910VKPp6Myw2WqtqDcQCATmMwJ92WuAY9cMG2Qq3V72lCuWCFtgsHfa93jVVVelYZ6cztPz&#10;zz9fxzzKcGM3s/V5bIdhePCsCDkhBUGRlWFlN7w2N2q74zvf+U5t5LnwwgvZaZmGIvGB7m5+KJx2&#10;2mlazW06st2mw155jgOezxoTsgcCgcBsIdCvvYZvDF/p9pLO9IWD9pGHnYckavuipWU/pOKN8FeJ&#10;WFVsosxrCYpO4yVsiB5B6tRTT6U4f2V/2dOoRzq9VxafdKKXvPrVr073QxKFKqXPTyhoByajhelg&#10;wUk0HYRyYJPZarOoNxAIBOYnAgOw19gy3F4HwzOOOLYYTbnD7GohbJNMYfqpEAdZ0fvwr1UQq4pN&#10;xHRyU9kkmHissx5BSv41F7YbThRkiguzrhvsPsOJopdQO/Mkyp8F1+YnFDRFroPbVfzKK69UuCjo&#10;8AZQev3zU29C6kAgEBg+AgOw1zCN21t5tgDpWEDmE+xHY2q5t5wYekXvw7h7UgXj3nD6AUbZMxLf&#10;/e535V9zaZoF862frgK7j/E977zzSMEQ42grA5bXfrozK5ogPxk/lA2uNHLwl7KVXv/wmy1qDAQC&#10;gXmIwCjub8TyMieuuez+rzTGSP/UgkIgEAgEAjOBwFjub9RsyaCMNRMg+Mt89pwJfINmIBAIBALD&#10;RGAU/ethyh91BQKBQCAwCgiMpX89CsAFD4FAIBAIjCACg/neOIKCBUuBQCAQCMwxBPqy16yTS3cn&#10;CprKtdh9ouZDasoj1UU5AoD0iXAUDwQCgdFHoHd7nZ5EzhpqrcBrE2KpW1Aw1iyz06JpFvPNxHjQ&#10;LUuRPxAIBAKB4SPQu71md7h3KmJGvY2bRcrskVGcjXQptCNyaAeNQot43XQZ6ENYkI2RwMtFWLvN&#10;1vCyuIHLyMIGLrnccxjQjS1+9nLAU2XoGPxv+O0UNQYCgUAgsMBnmTffgFSZId3SrX2GbDNhJyE3&#10;7OdWCntbuBS0zxsLVVA/eUopUijCT4qnJ6xzr+LZxSo9bYwUfe5JSWsxWSriqWpUEeV0RebZGcx8&#10;S3AiWyAQCAQCfSJQaWMzmr3711DHrTa5bOOfdo3jq2qfehrZw1653FsysOc7C/ThgXTfffdVpD1f&#10;uMnaCakiJ598sjMoPSXLT6wzObl0I6PM3zJ0iWnGOZDhyAQCgcAIItC7vWZao2EqmUkMu8+yg47I&#10;wQSFNoLb1muHehrow0gxE0IsEU+LUylbH23cyUYUwAMPPFD5lZ6RrQO9DF0ygs0TLAUCgUAgYAR6&#10;t9fEBrEzi0ursKW4w5q/9rHlxF2S/+uIHMQMwQo70AdlNaOdBvpIWwh/XDH8uKAm91yBPkghPok4&#10;0VWSrWvsytAloRmBQCAQCIwsAiO0vzECfYyslgRjgUAgMNMIjNP+xgj0MdPaEPQDgUBg3BEYIf96&#10;3KEM/gOBQCAQ6BmBcfKvexYyCgYCgUAgME8Q6P174zwBKMQMBAKBQGBEEAh7PSINEWwEAoFAINAB&#10;gbDXoSKBQCAQCIwHAmGvx6OdgstAIBAIBMJehw4EAoFAIDAeCIS9Ho92Ci4DgUAgEAh7HToQCAQC&#10;gcB4IBD2ejzaKbgMBAKBQCDsdehAIBAIBALjgUDY6/Fop+AyEAgEAoGw16EDgUAgEAiMBwJ92WuC&#10;TT/yyCO/+MUvkPX73/++bnR99atfrQSAPOTsDZv2ZbOcdcz0xkZaauYoU0uKZxtWv/Od77TJFnkC&#10;gUBgTBHoy15zEMFuu+12ww03YFnWrl372GOPXXfddVhwsHj+858vREi58847jc769evJ6WyySjJM&#10;FFRO/oqILmdwWRP0I1s3EVFOkeKCsbR5SIEBE3fVUONRaiXJlvKWykI6dWWUSTRlnqZipvbXNJ3B&#10;laa1C9j0kaRLyaayLF261LWPqToG24FAINCAQO/2Gud67733hvRTTz11//33c3Pbbbc99NBD8vKI&#10;Z83fL37xixs2bOAksNRk33333U888cTXv/51rA/+KaW4vvWtb5FfOfnLMCCmSYf4rbfeKq+cslSh&#10;o8WysqqRQw9uvPFGlYVDEvn56KOPGgISf/CDH8DAZz/7WRKxidi4iy++WDyTefXq1WKGDDD/05/+&#10;lAyQ/fa3v62qxTbZMn+WRFi95557KE4eaFIcMV01dWko0g2PjIOYN266F7BpKbEhstDJZHnxi198&#10;yy23hLoHAoHAXEWgd3v98MMP77TTTuCy5557Yim4OeKII172spdhZQzW5s2b8cHxtQ866CAn7rff&#10;fuQ/9NBDsT74p6+cvrjBRnNO2Be+8AX+OvOyZcs4AIxHxxxzDImUpQpqxIamZSubh2Hgda97HcR3&#10;2GEHZyBxxYoVeN8y4lC74oor9tprL3FIZlLWrVvH/RlnnEG2JUuWYILTqmEbGcnGldYrELgeeOAB&#10;/kKEYypTWZ773Of+6le/wv5y4CQDw7HHHksRwCGlkn8Bm5YSGxxkLPQyWXiKaHNVU0OuQCAQ6N1e&#10;t8HuhBNOwM5itso5602bNqUU9BN3EiOF6+pH+++//0tf+lJ+NkzOpqTwPVOy6byK0zGC2GXO2yXl&#10;vvvu23XXXfV+4IthBv8XN3yPPfbwYb4ltxkC+LwMYEcffbTSX/7yl3P+L46z3y2OP/54RKNGDC7j&#10;kFjduHGj6VRym5ZyToucysLTDNU2bRR5AoFAYFwQ6N1e77777swPICemp+6zG/MYXBgRHFgjcscd&#10;dzBjgOXCEuEnMmfCzAM32DUS3/zmN2M9beO4x+RhyDT3kl5pWdKZvYUsLqfzMFowKUFiasVIxLDC&#10;sLxaiL/iFa/YZZddmFvgp5g57LDDdtxxR0rhWacETVlVX3nllSk/MEB+5k+UiLnnJw4vpJyN0Yhs&#10;/DzxxBM1C8TbA0Ma6bCUjWoG1qUomKKXyVJp7sdFEYPPQCAQ6IhAX+eBYbOYcOhYx7hkuOCCCxgt&#10;ZpRbDDSDweGHH95VLS7FLBBjAC8HlcUx9zj4jIJdEY/MgUAgMAoIzPh5YEytph8SR0HmfnjAa+6n&#10;eMeycp+7NdZpKd5p9t1337qKeCEIY92xFSJDIDC+CPTlX4+v2MF5IBAIBAIjhUAb/7oLez1SsgUz&#10;gUAgEAjMMQQmJyebJerCXnekNcewC3ECgUAgEBgaAm38697XhwxNjKgoEAgEAoFAAATCXocaBAKB&#10;QCAwHgiEvR6PdgouA4FAIBAIex06EAgEAoHAeCAQ9no82im4DAQCgUAg7HXoQCAQCAQC44FA2Ovx&#10;aKfgMhAIBAKBsNehA4FAIBAIjAcCYa/Ho52Cy0AgEAgEutjfGGAFAoFAIBAIzBwCHfeQd2Gvn3zy&#10;yZljNCgHAoFAIDCfESBQfkd7HfMh81lDQvZAIBAYJwR6t9fXXnttFjj/He94xze+8Y1SetI7QlJS&#10;61gky6DauVRdeqoLP4866ihOkuyW5qDyd0TAbNfVCPNIhBT9sEQt//zP/9wVhY6cd0WtIXPHikBA&#10;+tZVU1YiRl3oW8YMOUG4NyVpALajXIMCsI5ORwaAIs0DAu3VTAXrOv5Mi1ZHvx9jQlNKNzIDoros&#10;aUdUZ0j23u11ydDHPvaxc845J0un+S+77LIZ4j4lW1n7EOrtWAXN3/+pDtdff/2b3vSmm266qWN1&#10;A8wwEM5b8vOZz3ymZU5AqDxUsyzO4MSZQZWK+tGPfjRNl5lmxq8l5ZasDhPAOpbaA9tSKGcbBem6&#10;5blj/i996UvKUzn9KyMzi4IP0l5r8JEnqIv7t7/97Vgre+J6ChzkVIZ0PFcpj11yeTKvh06oDDpY&#10;nRtSlFjp3buF4ETUlEJ+/ZTLaa8NIiLLX2XIfDF+pnxaXnklcgOVQXQ4Y4wRi+qoSI+gwH1ae6lG&#10;ae3QfOMb30jHqxzVTUpPxX9K3Axfc801WUVZWeFglMx5WkpP3ShZXc6p9i3hpUY1k+nYvxOAbhe3&#10;pnJ+4hOfEHG3VMYJ6WZGOTn5/qSTTpKGpC1Cyumnn55qC2d4oqViwGRdHWQrXc4S2AzPFEADm6lT&#10;WkSPMsUDkCzF2KrF5U4KarNkMIVYCaz1luNMS/UTt+5oYix7C0ylw8wJN+U0G9kruJVTbmzWKKlK&#10;pK3ml0LjoLaTBaBUCprfkESt7DKZ2qSKyj1dlQO+BU5qmtR/ZWQsuFVRJsivgCWeg0oZpL0WTxdd&#10;dBFH1jI6aYD6+Mc/ftBBB3ECoZ7iv7zoRS+iqbAdpOM2cr3hDW/gEUiplDwC5CednzfffDPdyQKf&#10;ffbZctj5+7vf/U7dksSOiLz2ta+FGl6qdIX+qere//73U/Z973sfnHOD5r3rXe+idrq0MmSHOvIT&#10;lkiHAnQYBi655BJ+QkHKYUFgjybExUNkRmYeITI5OTv4c5/7nIjDfPluDofKyYX2ABqQwrmIpBf0&#10;TYp6razCjUdkThluLmvMqQ5ZUs5VkEQ1Ln8xoHZLScmagAFG/MNDOcmAgB/4wAeUATQkF45z2i4f&#10;/OAHKega999//5T5jBM9ouEgqCZOKzVEaKNyct5xOnpxLjOAw4DJ0qa2NZCtfLPJgC3bwgAaWMim&#10;rn1axGpfKp5SwBzbShGQEXQIIuVB0/j593//92YJlQMEAysDp1IU5956W3YcFBtAyCkNR3zZdLrG&#10;ueee6/ylYotDMqC0qisbF1WWdLzULE+mEtRL1xARbpDanQLFlghc6tR+BLzIRXpmTMxzqTapoh53&#10;3HHgBhG9ZtlYcU/rAK/oWHAbDRQM/Se/DV2J6kBSBm+vkQoINIjdd999JZc04U9+8hNUAWnpMygB&#10;nYdsIKXM9Bz+0khKz15R9ZPmJL+UEmVt8xpLY1BQ3R63i1rEpCpFgWRZoMZTTmrHjisDrGYWR9XR&#10;NuREM+TEQV/zHuKf6+CDD87EV+0MURYWNNasWZNlA5aTTz5ZieQs7Z3zwwmjmvlMAUwx0T3KnVZU&#10;lkVqYQ4a5dhAOolqXP6qaQyj/V/SYdgCVk5fCG2xDRrmCsUAEAuO/gCpGi4bDzJOVATTz1+BTFk3&#10;BJqmutKBv3KSitZUdbSpvAGTzdpIP1NgK9tC2egUkhcjldKBSQPFMMOjSsXToZ377LOP5IJziYMR&#10;ATESrWmYkiOPPFKP0oo4ppkU6wndR3pOntQEG3nJJeWUkrtrVOIgdRWHUlfVRSfK3urUKGWeTCWo&#10;l0pFhBuUhAwSHAHNg2pEOjEAq7KYmTFx/kxtOioq4DACYWTUOtklngET/NuYoEroukocvL2meo2K&#10;DFOVr1p0PGwx6kLHoCVs7zK+ZdbdtOlTLBROChnomYy0bpv2ktMAlLWTYjXF6MjZ56kdQLJljSFt&#10;08uRXhf4iUrZQDRzIsGVByikc+mF8lnLydmgClRND5cgDbWL4aznlGWRWpjrFbuUgkS9W+BJ6Skd&#10;QLWnXylg2D8pIoW2vLrBjlMKap4xJJHRAkCUAQrYX72ECd6Un5KTjFvK2iLTr8SkG4vMlXCRQRWl&#10;PDe0ZgpsQ1voZUWdIqUGkwZKN82KRwZhInG47PSJLP610jP7gsUnxaWwa7SI9FYtnl6lctIp8FvV&#10;NTpeUlfXVTnwV+ZJVYJOQVuYCC3IO4q8aXQm4wHppNvpDEYln5nalIqaldJYBfFyVFNOmMQWZZ5Q&#10;R4h6ztCXvfYAyKDnl3rPP+JKvO1tbwORdP4aRknBWCOn2qxy4CLdLgnDafbViF5N1fzlgngdlA2g&#10;YDHtPtuBhQ4+iPw4asdwaHjnSknZhSERNeIVG0nJg8tZqZrqk+k8WuqI0ffk5qSXXQnI2jIqg+d/&#10;9ZOy9pvogZUvNLzbyufKPMqybOoG4qeUnDNGihRGVi/LhijrzLCtRxShIhRaBS2FnpLI6zaJ4MBs&#10;YPreA0GAAlKGZNWYQpRxUrZ1OsiZSXgW2hgpv8GkZe1/0aaePFEGz7M7fwZsiacBpC4pCX3bbrv6&#10;gl+P+En+BsVTvRTx6wIEs2826ICERVK8TgOrhQDGAbtG+4olD5CWix6hnFZOTUJmrzilepgCw5Lr&#10;8uxz1kZZHs/jSyUAkyY2EcCns+vdLn1JEs3U9aZRSmVwSqk2maIisuavXYQGynzKVHCMBk8F7xDm&#10;r2O/TEPjjuIj+ieuR2niR5HX2eYJE0Anr8QKP6vbqUZ6I184Mn+2TxGhifXR5DjDFbZmOK/V3bKN&#10;uWSk6RaxbmsZx/z0R7zvSketW3EYijrulwl73S2qkX+cEMAIlp8KedfB4S3Xns6KYDCjuWbm3wY7&#10;GAxKHEwSji3ucHgJGaQ4BLymMz8zkFE27PWgNDboBAKBQCAwswi0sdd9zV/PLPtBPRAIBAKBQCBB&#10;IOx1qEMgEAgEAuOBQNjr8Win4DIQCAQCgbDXoQOBQCAQCIwHAmGvx6OdgstAIBAIBMJehw4EAoFA&#10;IDAeCHSx/no8BAouA4FAIBAYTwQGuV+mI63xhCi4DgQCgUBg9hGYmOjsPcd8yOy3U3AQCAQCgUAb&#10;BPqy129961sZE3Q5ig2JbSruKs+hhx6qWs4666zKgtROnq5oRuZAIBAIBMYLgd7t9dVXX42VZJKE&#10;64477njJS16C5F/5ylcGLj+G+POf/7wqIvzYTIwHA+c5CAYCgUAgMHAEerfXq1atuv3228UQZlT3&#10;r3nNaz71qU8paKRdb+XBlCtF52tg7lOXGSssW0966kTzk5HglFNOEZFPfvKT73znO8vixiUjCxtQ&#10;k3sOfd3Y4mcvBzxVhnDVB65nQTAQCAQGgID81o4XNZV5cKvNwVVXXUWGL3/5y295y1u4IYasUj4y&#10;felbpSgccsghKqifPKUUKRThJ8X56bq4V/HsEhHT556UtBaTpSKeqkYVUU5XZJ6dwcx3hCUyBAKB&#10;QCAwEAQqbWxGuXf/Wm61yb3+9a9PRw8c4VNPPRVf9d3vfjfp+Lk+CcleudxbMlx55ZU6f4RsuOev&#10;fvWrTYqTI7LTsHCTNVeuIgTGdAalp2T5iXUmJ5duZJTlqvM2QGb+ujplKM/xGsDAGCQCgUAgEOgP&#10;gd7tNdMaDVPJTGLYfZYF9ElITFDce++96WCC6eQnFh+CuL2pRMyEXHrppZ4Wp9L3vve9Nu7kJFi4&#10;g88q3UOIyNZdsCF3G/+6PwyjdCAQCAQCw0Cgd3utY5w8BcwnQX7iDmv+GnutR5dffrn8X8yiUs48&#10;80ysMLMlLqsZbdxqbPp5552XyY0/LkdY1OSeUx3+Mimf/vSnxYmukmwdirAhCpBKj2gaBupRRyAQ&#10;CAQC3SPQeYW2aGLXNDs8cxdGEyvv2ZKZqygoBwKBQCAwagi0sbG9+9eDlZZ1HXi7H/rQhwZLNqgF&#10;AoFAIDBnEGjrNbex/XMGlBAkEAgEAoEhI9DGxo6Kfz1kaKK6QCAQCATGDoGw12PXZMFwIBAIzFME&#10;wl7P04YPsQOBQGDsEAh7PXZNFgwHAoHAPEUg7PU8bfgQOxAIBMYOgbDXY9dkwXAgEAjMUwTCXs/T&#10;hg+xA4FAYOwQCHs9dk0WDAcCgcA8RSDs9Txt+BA7EAgExg6BsNdj12TBcCAQCMxTBMJez9OGD7ED&#10;gUBg7BAIez12TRYMBwKBwDxFIOz1PG34EDsQCATGDoG+7DWHAzzyyCO/+MUvEPv73/++bnR99atf&#10;rcSCPOTsDab2ZbOcdcz0xkZaauYoU0uKZxtWv/Od77TJFnkCgUBgTBHoy15zcMxuu+12ww03YFnW&#10;rl372GOPXXfddVhwsHj+858vREi58847jc769evJ6WyySjJMFFRO/oqILmdwWRP0I1s3EVFOkeKC&#10;sbR5SIEBE3fVUONRaiXJlvKWykI6dWWUSTRlnqZipvbXNJ3Blaa1C9j0kaRLyaayLF261LWPqToG&#10;24FAINCAQO/2Gud67733hvRTTz11//33c3Pbbbc99NBD8vI4f4C/X/ziFzds2MApX6nJvvvuu594&#10;4omvf/3rWB/8U0pxfetb3yK/cvKXYUBMkw7xW2+9VV45ZalCR0FmZVUjh9TceOONKguHJPLz0Ucf&#10;NQQk/uAHP4CBz372syRiE7FxF198sXgm8+rVq8UMGWD+pz/9KRkg++1vf1tVi22yZf4sibB6zz33&#10;UJw80KQ4Yrpq6tJQpBseGQcxb9x0L2DTUmJDZKGTyfLiF7/4lltuCXUPBAKBuYpA7/b64Ycf3mmn&#10;ncBlzz33xFJwc8QRR7zsZS/DyhiszZs344Pjax900EFO3G+//ch/6KGHYn3wT185fXGDjeZcxy98&#10;4Qv8deZly5ZxQhiPjjnmGBIpSxXUiA1Ny1Y2D8PA6173OojvsMMOzkDiihUr8L5lxKF2xRVX7LXX&#10;XuKQzKSsW7eO+zPOOINsS5YswQSnVcM2MpKNK61XIHA98MAD/IUIxwqnsjz3uc/91a9+hf3lgGAG&#10;hmOPPZYigENKJf8CNi0lNjh4XuhlsvAU0eaqpoZcgUAg0Lu9boPdCSecgJ3FbJVz1ps2bUop6Cfu&#10;JEYK19WP9t9//5e+9KX8bJicTUnhe6Zk03kVp2MEscucj07Kfffdt+uuu+r9wBfDDP4vbvgee+zh&#10;w9dLbjME8HkZwI4++milv/zlL+e8dhxnv1scf/zxiEaNGFzGIbG6ceNG06nkNi3lnBY5lYWnGapt&#10;2ijyBAKBwLgg0Lu93n333ZkfQE5MT91nN+YxuDAiOLBG5I477mDGAMuFJcJPZM6EmQdusGskvvnN&#10;b8Z62sZxj8nDkGnuJb3SsqQzewtZXE7nYbRgUoLE1IqRiGGFYXm1EH/FK16xyy67MLfATzFz2GGH&#10;7bjjjpTCs04JmrKqvvLKK1N+YID8zJ8oEXPPTxxeSDkboxHZ+HniiSdqFoi3B4Y00mEpG9UMrEtR&#10;MEUvk6XS3I+LIgafgUAg0BGBvs5vxGYx4dCxjnHJcMEFFzBazCi3GGgGg8MPP7yrWlyKWSDGAF4O&#10;Kotj7nHwGQW7Ih6ZA4FAYBQQaHN+Y1/2ehSEDB4CgUAgEJgDCAzYXs8BREKEQCAQCARGFoHJyclm&#10;3sK/Htm2C8YCgUBgHiHQxr/u/XvjPAIyRA0EAoFAYAQQCHs9Ao0QLAQCgUAg0AKBsNctQIosgUAg&#10;EAiMAAJhr0egEYKFQCAQCARaIBD2ugVIkSUQCAQCgRFAIOz1CDRCsBAIBAKBQAsEwl63ACmyBAKB&#10;QCAwAgiEvR6BRggWAoFAIBBogUDY6xYgRZZAIBAIBEYAgS72N44At8FCIBAIBAJzFoFB7kd/8skn&#10;5yxOIVggEAgEArOKAIGXO9rrmA+Z1SaKygOBQCAQaI1Av/b6qKOOYljQxdFf1PuNb3zjHe94R2sG&#10;/piR4nWRnesI/vP0de2119YVrGNDbIvh9IJUXV3dCgUpoOgBh7lUpCUINAQt0kbw9PCHyvw0kyrt&#10;tr0qqQ2KjomjqKXW8bQlUCWTAgRhYTXjtod+YfqQonibFqnMU9eapFeK37KifiRyFWAFaDPXN7Mm&#10;lo1qKWDHbH3Za9B/3/vexzwJ180333zkkUdS3znnnPOxj32sY8VdZfjMZz5Tmf/vp6+uSJFZGgPP&#10;lWd9VVKjyGWXXdZVRelJu10VnEuZW4JAQ9x0000DFHwmlHCA7JWkWgJVFpyhWcovfelLMyrvLBKn&#10;I2Os0JDh8NCbjarjrXd7zVj3ohe9yGLT5aQ6GuTTUUWeLOlyw0vHR+mf+MQnxCWZlaJRWvl9r0ca&#10;srKxi5EtfWqZs6o5AIzzxlIXwDW627iIPPe3v/3tFNG9XykyB0TjtgTkEWPMG9/4RvlNqeDyESQC&#10;96mkElaCe5R2dZljkpVNyaq4BDQmcih0urEqFUHYSNlOi0hAWDJXliUrq+bgadoEKQgpOKUu2r9u&#10;YC91iMgm3ki0JkgKEbenCQgC0M2tn/CTKoA4l7BKNwXaPVWqTDmlDwKce+U0G5bUADolbZcUqFIl&#10;VIQqeKTaBYV81bKuDN6sR9RxmDYc9DFqnJsKfatH1sRy51PFtuY0v+zSlVKIrBgSSmopENTElQJm&#10;VWeKRyk3k7Q3bQgaFM+SDFnVCCgQKl8ssl5fKmrZxKo0nQPI4Co7QseU3u31mjVrOAzXyiRWLCqj&#10;yuc+9znp/Zve9CZuPvjBD8oT5z5FBDk5MpF0U8OeMgCSgvOOtPLW8b8oBdYi8v73vz+TzV4zT88+&#10;++z0KXbTVcMPhzpyGnrq0KFDl1xySeqqpEWo9+Mf/zhFOJcLft7whjeQk/wf/ehH01pQcdXytre9&#10;7aSTTkJq5OImq50iHG1ONiDi+DFJysinN1AJCIdy5wFHbzBkg8m0uqxsSpb7d73rXQgITdhWcfBX&#10;8de+9rWkfOADH7jooosAjWYS23qJQcDTTz9dKenpaGLymmuuUdnrr78ebjlaXjm58XCi6iCbgpCC&#10;06yUdewBY13BUgrnBE/AhCXOPoZhN9/JJ5+cUsPtEOD6C0EkPffcc42qJOJnppykqAp0gz4sLeJv&#10;aiPKZs3aJQWqbFbxidb95Cc/AXYaFN7gEIk6viAadpjXfGMlh1nfAQ3ampzUa/Wgid1tkfG4447L&#10;erSFQvd8/mrZZGpfekeq8KRADTZIR0YkRUz+UqOsR3aVfYoMVjzuyx4tChgTKNOaHHttY6KqearO&#10;QnNk1VX2+lRRyyYueVavd0dr7gV1T3u311D0QeaYBvXntBp+IgYvVui90JFNxy7QEmmPou35aSOr&#10;AZCctApa4pzgCKCV/gt50F0/tatOut4DRIReyvmHlVCqkdRFuTC1qiibBtE4RLpObU8vepSKpIa1&#10;snZ6mgpyYqQkla1kCMRWShbxDBSAQAayZZxkZclsstzreGI6nmDXVJWuffbZh7/77rsvf2kXg6OO&#10;QZsyFkoQykqPZd0YUG3mgBFuYcko0c3IQxOI/zbgZHma2UPBKvNXSpHmFDNiDOk46VjIZNSkriTS&#10;jshCi0glhI8lqlROPaVDohXSjbSxymatbBfxUzar0mGbvgDsjN8QZ6yVqjRfNnZIQVvXcVjXd8DB&#10;6kF1CGIkyx4Nb1IP9dM6xtTZ5ZxhByyFOIQCoxHNhJjIy/tuNrJSqrJPZYqHpFmPzvgpqzZXJeeV&#10;vT7tR2UTl0TcPRvA6dSeC3q313JJ0rfUzKBg+4BbwGE+NHbpSiedSVdX118phLxOLtwWy0BdNLPS&#10;KwVj8NTTlBNq909UQXYqu+R8SYH4i5FimBGpbBDCb6JHkS7vI70QyrzZ2WyuHWdKRdSv0ACPT+IZ&#10;KPTyUUqdla0EBL9AXgB4VmagXQyObkAY99k1NnhwcAs4ztk8IVgJTkftTNlLP1VZ42lQiJRS1FFG&#10;OjVx+c4LULwwIREagsOVtbsJ1iknGdAiea9c6dtb2awN7VLXrCgSXQn1kL3DadDA03yljQtKdRxC&#10;pLLvUJcpULUslK6yR4ObmgPlb/CvU4Y1CCmFiqApq8LlG8mbXj306BKlsuoGJBt6vUqVTdypZXp8&#10;3ru9pkKUEs2Wh8WFUUhfJQQr3go56fYMmM6ZWnkURUT8iYO3S3mdXHqvpJPQXWk5u350p7r5XEqp&#10;Ul92llGjSrPCqCDPSNoDt/QNMcBPBk9SNH/NaK+c9G3yuArPl/EIbsmPadD8dUPt9B97srgn6QuE&#10;iBgcsmXf3LOyle2PUso95y2+MgNV+LVAnRDDCghuqQa1glucI+esnPUTCN/85jedTXJhsFIdqKsl&#10;ZQ/98eCBK6BWkF1ItSt9ySjJ2lHCLGY5ZZtoX24gi/mu5KpUTmezFsFYOoebAqVhoGwXa0tDs1IW&#10;lfO7V/naXjJsarQyBes49KS5+w7NpDdIqwcpaY1lj1bPkrJpQPXXhbr2TRVeHJITntU0yFs359Ox&#10;RzOBKQ1hYPNEa8pGZdXOkPW1ul7v/GUT92iPOxXrYn9jnVfbqYp43hYBug3DgF4pULUhAM4wQ++S&#10;M4iOYow6Tom2FaYxHz0Zl6SNxRlIdSaij2ZY7RTqwVYR1IwAIOPrDG0lRoo84yXT6CiYW7yrdsFN&#10;HPgit44M0OU77pcJe90RxqFmQM/0BooHMRxFRzU1e840SA+LI4eKziAq0zsTF6+DwxmcBsF10OgO&#10;AYYKvR9kKwu6ozLc3GGvh4t31BYIBAKBQK8ItLHXfc1f98pYlAsEAoFAIBDoGoGw111DFgUCgUAg&#10;EJgVBAZvrz0/WCePNk2lT7VbaSABH7xTDvr66u26mBpmoYK+/GpxWLY9MmUp+0DsRxTJ1qVkYiqS&#10;w2DbEkGyPWMNnNdVXSdRlt/7+noOs+DNh4MFoZJatgLBQPWgUdq+0ZHnAUpHdQNXlY78R4axRmDw&#10;9rojHCz1z/KwbJPPawP5IKsvSDKprLRlXbMXeLIW6lWvelWfcSq0yW3Wr8EGJUjFceSNIYdZGAik&#10;rAfQ6poeNGr4ETN6jhkyEKyCyDgi0Lu9rgtoAArahm+Hzvv05ZyyhprLngU3CrUhX0kLdctgBQrR&#10;oEe6qQtToP1psIGlZmu4VklrT1TqfVe2loNL6Gm6qpqfVK3tbdynQmWk6PmSQsNGGWbB+euCexhD&#10;EyFFNPUWIv/avrz4VHoKICmZRB11VP41l8MslFBIriz8QkqZVYkNCDRojohYCglbRofwemFt0PAl&#10;/zrVKD1SegqgkRHCFHHEDBWhaikh3IoNo51K5xedTLW0+Vs1WlGdAj9cjjDTsVEiQyAgBHq31w0B&#10;DVj5yNphbRr0znpSMNP4v6wb4/JiNW4UaoN9CnXBCrR/V2Qhopt0u0ranGxGUIAFby6AB3ztcmNr&#10;pgRlcAlHIYBhnuLVantbJlRGRzs52epGcdioC5zSENzDj0QE+g4EkYYqZDSSV8grCxzCVRbQo5So&#10;pd47zIJXvFGFd1rKApbhF0xcEUgUooTELNpDcygMELMaILVnn7RLU+83DrJRuY/OGpUuiMyiNxgZ&#10;aLIC3REz0i05Dori0CIimErnODlImu3ScpNRtYYEb/FlqVkaM6Rlo0S2QKB3e90Q0ED7ILTHqTno&#10;R9oADcEKlM1kvc+icipZ+ypNDTONsfZG3oYmL4NLeJdUFl6qWSgFIdEG4obAKQ3BPdJQDHrB9/bo&#10;NPiAJ3+wYkRfKQN61IXLsAMrB1C+efOFYdJWSS6Eqgy/YAraKq2t/2W0h+ZQGOmeRpvjMiyJZK/b&#10;hVjKkkVvQB/EZN0SbGmR4qtQFmtrCql0ahpkVBOk9bqlVBAfwh5DuTu3E/zxPBCYQqB3e90yoEHH&#10;oB9uh4ZgBd22FT0Ex1PdA7LeZd5MpwwugeelcBC4imnZZqEcoQI2GgKnYDTrgnukoRiavxNCgeBW&#10;2rZbBvSoC5fhaB6VkUnqUFJmXH4mXtuHXyijPTRrDraPYUZ1NUTG0VCdzYe01xN8ZMeKqSvFax9T&#10;H2gRbPCSVBdfieGZbB2j5SmSkepiJIitOu0bK3Iagd7ttTyLjgENyqAfGKN0/tqspI5VFqygocE0&#10;UZhlwIopZIwcKJhsE8zMoTMcKBUB5VFi8RWMkG7J/HVzJBPF3+CdF/e8IXBKQ3CP1PVmj3iD+ORk&#10;hkRuZhnQo5SoZ9X3bDVyKWCsoyE68kMd8TLaQ4PmQBmJBDto4+GWZB3Eo2VcoZKCA4nQmgTwIoMi&#10;ZqRvbFhYtIi25oaKMvfZNDX8dPT03abIBSAUd8wQsG2zNKXntouCcwaB2I8+Z5oyBJk1BDDBQwj2&#10;MmviRcVDQQAt6hg/pC//eihSRCWBwKgjEMZ61FtorvDXhX89V0QOOQKBQCAQGEUEOvrXXdjrjrRG&#10;EYDgKRAIBAKBcUBgYqKzNY75kHFoyeAxEAgEAoF+1vNdffXVDAi+vvKVr9Th+da3vrUrqKHcQK0r&#10;Uu0zsyaEi6rPOussSiFXWhZ+eFRSI71b6Uwkq6I9q805RdYYHnrooenGIu5JaaYgiQRIS67IaU0Y&#10;FFBuiwYekIV6LSCcpzpZyUlH2Zt1rw2AzVXUAQvz/ah9z3rYsokHnq2fvjNwZlKCWIAeNCdjSdJZ&#10;W7Ju2DP/ffnXrH9ikkTXe9/73koh4fjSSy/tir8LL7ywq/wDycyeSa46Up///OcHUssQiGjaqg5D&#10;VsjdfvvtDWzQiHUbR+tKkf/Tn/60NeHUU08dgphUIT6pNz3Z68tf/rI4ueOOO17/+tcPh5NRqOVT&#10;n/rUKLAxB3j47ne/e8opp/QpyKtf/epPfvKTfRIpi/dlr1NyWDTZCAYW+ThyVBlk6Dm6lzfElVl2&#10;u0Xc8AjNe81rXiMPUfnlO8jh4qccYT2ytygi/CSPerKrSw0QNM2YymokbHAnycAmEcwQdDLpjACk&#10;xKRlyXwl0v0oc3jtEoqaq5B7a0nFdlqjbCvFVZfGcMFrDFOWZOMktYBS1SlZbBzCSpbLL79cGURf&#10;xFPMVRBzSRObiL9zGH89cnG77XWC17mK9uJF4SUveQn1Nrwu6FGqXal3bDcqEwpNTrW0Dv8yXXjy&#10;1wiroRscalVkQFy1CmZVpPpvMNV8QiyTV63GIzH2nve8RxW1f0Ww0kLZammhxLzfxqxOqtfw8lP1&#10;1vUdqQfSuaUMSGYx1MtSDcxUgp9iI7UwJqvErIi6f6rn5jwzIC6Y9kRoCnY9lSBkmKG3h4HZa3dX&#10;TK0cHLHOIHPIIYcwZCHP3/7t35J+1VVXfehDH0ptBA64irzzne9kZHvLW96Cl8RNSkpKgG9INhxh&#10;zAp9lXs6rSYrUCN+Qkonl9MG1CI/K+3/jHvKIK+fUldeeeV5552X8pPdU4Q3CdjGMGXSKScNBjUk&#10;FZN+4ShpSvyUH+5JIf0jH/mI1NRV4LTCHuOECJ555pnpGACY7Jf76U9/CryIoE4oTzPFkJ9gRXFQ&#10;zYYQXonKdEwGwto1EMN6vZB9JAVgs6kSEm18VYubm6aUvGo7KCCXGki+MPTVAcrmTgFMvXgGEloc&#10;zJE9e12AiDjhkaRItQt8kELaQkGAMhvgKaHIA1fwJv/Dmgb+qdRZOlKrIKhq9AIlBTVD3vJoN2ss&#10;Rd797ndLUlGwhpRVW/8ztZGkPE3JwolsK5xD9sMf/rCQhyuEbVD47JF6GTomLUXl0rYAXtVi5ute&#10;Riv7TloXToZUXZpfaTFOO+00MqixEBZNUBFuUjbsIBsQvW+VWpRqCByan9KA+CUydZxVEWRhAJWj&#10;OnrlzL3YDcxeE/JCoqLo6jAyi74wsghMevm+DPrpWK0iSK4T2LhoJG0vtDOFToAOpfQaSO0opZRG&#10;pUBQXZdsGSdk0EhLvSgfFNq//pTSiYF7772XvzDJT8mCfmSvEUhBHupKTQxtDyDkV6eFbUvtbCJI&#10;BvqM8WTTHSpCjdgF+gydUAiU1wknnEBiuQF61apVlemmIILKxoVEwhxgqTqrSN2Gi6ZBCjYKKh6A&#10;Xwzp82ogFYRnMSZAKps7rYKWEgUuGLO+ZWx4PgROVFemXYzNGGLbLFgVG54QUzMp+IlNAPeI492P&#10;ZToN4fYFJQmOwsv/SmdsxDBSk6iWtQjyGwRIZdXW/0xtTAFjYTUALqmlDwjXWJWNH/Yiyz5IWQmF&#10;8uiGC0nh3Kj61UoKZm3J2oWfdZbBOa354rzSYqix1BboAF3b1gYNEatp1allANVKLbJewYBgV9Nn&#10;BoSOprqcXzn5CVmIkwH8gVdMzsQ1MHvNYI62ISTdVf3W6Itvxis9wn3IJKFhVEQw6SlaazuLncoO&#10;pZfPyIXbSGZ6ly2ISqFSaddNa6QsyIIyNGE747MB5UrpYADToxEVgvy05cqGAVlbv0C5sZUfz0Vs&#10;W2q8TvU3E8wGdlQEqaUcaEnHAIR9KhBmSP41Fy9MpuYpppQ+3UbhMvR6WFYtLTcgzc1NNsT0hxCk&#10;lj1tc2XaRUXQgYJ8XgAXG5UvsLKz0knEsS0o02l6tS+ZbcKQEU2r9LaoDmpWewlixGziy6or1cY4&#10;aBTXT8TMrCc9FH6y8UM+e6WO1cFLm2IuVUSDU3l5iDIsdZbBZa354rzSYqix1BboQPoJjQGyZCO1&#10;DJjaSi2yXsGA2S4NCPQlsoY91wWqiAaq1KU3mHJ4bqOobfL0Za89uAEEeiCXgea318DgpslNeizj&#10;sxxJcqYOZjoTR2YuWkLz1x6QyZM1Rjq1xICfeisoEEQwbdhicZJNcdJmcA4/3LT8KgVBvRZk0gli&#10;uRvIKCZVKZfHHmWTpNBJzS5tr8x0M7lvlhpHCbkY3kwwm4WgLPzoHZ+C6fBgDNsoQZqHfuL566ys&#10;5h9KLwypYdVMYp5gKXWOUuNumoAg/8WANDS3QVYt0G/5SlRqF6Q0G6BOZTbQlsoPRH6ToyumX6Sz&#10;dEBQXbSFTRg9GTAr7Qi6xwuTxLFbpw8GBqSuatgu1YZK0fO0IyBmZjjkuff/tg4dv0dSqbyK7EJ2&#10;9Xe/KFT2nbQUOAgQcV5pMTTFr7aAjVTxstdZUU4B0ZSm3wysRTYmaGCqn5kBSft1qn5yNdRbsSdd&#10;zTV12z3/6LulY2x5D93mDLP7lJbwSDuarGpSfnZRitqFwEy0BY2rVyvNGqkiJ44O8qPZO8An7cJ1&#10;cKVveIOCdHTaqE3T9OVfdz04zFgBDXcaANNBcsYqDMLjigCvQbwoVPq8/YgEQciiftgUfXDjZYgX&#10;CD6h90N2gGXl/mvaLa4xRaDzDkgJRkszoI2pkMF2IBAIBAIjjkAbGztH/OsRb4lgLxAIBAKB/hEI&#10;e90/hkEhEAgEAoFhINC7ve5nAw9Te9naia5kzdZ7aF9fVxSGmVkbn9hdlm57a9hO2Rtv5bK59lVo&#10;w1HHerO4CmCebeTLKNRtU3Q2YOlYKRl60Jb2yundsBknAJJtL2rDqmYO+YvsFM/YqFva2IZyyzaq&#10;I9WwC7RN7bOSBwzbqGUdbx3VzwU75kQDM2XQkhJtGe2nWbsFtnd73W1NaX6tUhzUpTVtg6I2cDos&#10;0uLbN7vL0lWMzeFKBsJD+yp6i46itZt1rPZm7Cqp9aAt/Udv6DmIzQx95umtjQaiSGNKpGVAFW2A&#10;7EpG5aeh6dQNQYe6otkyc1/22otb3Tm9RDGr3iscFUxAa57kOqmIVhan2/+zRzwVkXIwlH/tOAnk&#10;yYblusAFZMsYdgwEUbCADjkiSXnqiA1pvAhRS5sfKRR75Gtf+1rq48j51cisUiLoGhW6IYXRUggr&#10;M5+SzcCsrIKyqdSQdXQUVafoB8qmuuxZe4sXfNq/VqkMTJZG0GHSBeMWLfP1ynQ3faotZBNWwFIW&#10;gabUQ8Tt2GagGc8sDIVkFCzyZB2ApRJnaaO6uoooRT+b+17aRllbpAXNj5w7t1HWL7RZSTxYWGuO&#10;Q5pkLKXL0t3oGWPSRql32u+yOCHmR33EPKgh1B2EofqU8GmQwo9KGKGZNlyDSrh7QiQLD6KWkrDc&#10;pwFzMmtgWdJTPSniwDXZK2yJvwn286KQ4tCXvfbOKO27p8EUCiMLkQGvSKj1kmwTYETSOkrg9pZ8&#10;RYSACF6bPJQsMoCDCXhfbNmcipPgyA/OUBe4AB9KDHPBDFWIApf2FDhKA1zVOYwsqgeHunAlCKvY&#10;IxzbWtmNjaHcAddYZs7iimQRVMhPlxbzCr9gClkVWTOl0VFUBMrsSaM5aCZtllOoDW6ED2vCFBkj&#10;vTIwtaw19T7qwo9k6alWILK1xQKyq8UoMX6oZ6JOihMiM1o2fYqJ7CyZHW2GxpXiQYcGTQOwlDiL&#10;eEP8lsqGVmLWRnVdxh4cLLEP020EhbLLkKiepYAw6j6az5FQDmlixrLwI1l1Kf8wLGBldjOgUn60&#10;24j3AG2C1aZBdIAdiWxHRJf4CwVSKju+pbCAlQ5yGj+kQSUcUEXdVrCAA/e2JIps44A5ZVu4x2UR&#10;RisD1yBUiT89RVU3bNNv0JbyUV/22jt5tEGLXq0dTfxNJUT7PZ6n/bxyL7+2/JaRAdJ4FHUSas96&#10;uVO5LnABa2PFsEZaqvCWMw0ntlM0f92KXbUEmevClTS3h51NvXC4xiwEFfTTuCL0wyyCivqG6nLg&#10;CP0sq6hsJvOpPbs0Ae0LP2i8AyZoy3sWG0AFMzBLqevCj2TpbJZzdTI9vrxvECOi8QNWPTJpTiyd&#10;GStBE6ky2ox3J5a7q0ucRaR9/JZUhKyN6rqMNvpKM88//3xTqOwyEhncQFJFsHQYxzKkielk4Ufq&#10;qiO/dgtzo5gtJVBZVA1sljbBCknMK2M/PYtsjP0M6qQ0S+HWF1b2jtXQafwQsSehKlWC9DKkTxnZ&#10;RhSytkiVp82WxRJ/BZBRi2gbff9XX/Y6DdlBo2IX7K5mM5vsSLbrZ6YbIkKUkQHSeBRdiQ3udYEL&#10;5H1wYdAZSKjC4yGJkkjOml58HD5CcR7Si8x14Uq64tY1ZlVAP40rAldZBBVq8RhZBo5IeWhoJmWT&#10;4ICGSeKGHtjwTmPKGZil1HXhR7J0xj8LUvcl2RG76AYNny5K0MRVGW2GxhWeaWBYZS5xVrr2dncb&#10;vyVro4a2wKRKOVPXp6HLgJv3VVKK95LKkCZi3u+73j5TWR055bhwo5gtJVBZVA1gEdtQZqTXNiJt&#10;UJKrjgjNUqQQUa8ZU0On8UNSHatTiTKkT11km6wtUuUpo5uV6l3iTx692oLhoD4/9GWvYUijh7YU&#10;YpTtrqYhfjytQ05FUgUajdvlXn53hiwyAPqn6ApZLNYSuCxFn8XsRKdx3TwTp/duV+HMdkOomqe8&#10;mcqJLtuvIVxJRw7TDK6RkTmLNJbFFfEcHN3JwQvFeRk4Iq2ibCYgUnRvZwN8OSzcoG1tdgNmYNK3&#10;s/nruvAjWXqqFbS1Bo/M7TVKNEdzVPgMtFK79NbCyKSWtXPnACwlzkapIX5LXaObmtqorsukHwMc&#10;7UQRbOq6DNTs6iKIbKV6aBrSxPZaqqKoNWV15h/kFasE+uhDCZTocKE/ZLCAKLAY0KcFboCaG/ny&#10;baTwe2EKZho/pLLjWCUUUKUM6ZNFtnHAnLItHLqnTRcu8fdEPJxoKqb/q+2uRdojezntv+6gUCKA&#10;1dP8qb7UDfnrc7RIIJAigAnWmDQisGB/Gd0b3qhGhM/e2GhjY/v1r3vjLErVIYCx1jtKFg0uEAsE&#10;AoFAoK3X3Mb2B5qBQCAQCAQCvSHQxsaGf90btlEqEAgEAoFhIxD2etiIR32BQCAQCPSGQNjr3nD7&#10;Y6mOwQd6rqB/yul3f60Z6JmZ3gpqhwVls5V5HUMuwG1vNfZQqi5OhWKA9ECwhyJ82atcDtEVKb5R&#10;p4t8KCsVyrbhVdIsN9P2qX5u+q5E6CpzmyoyVNsU6YoHZdZOyx4Kdlsk7HW3iP1Jfu2U64tEfeGW&#10;ARCaa/exO9q5N0Os1pGti8LBApjKQ8JMZ74tRtKq0z5bJwu0gmZmG/Ma6GfKNosBWNqD0EOMlx6K&#10;tOdnGDm1uL3jBStlHu+40zYZ9iNlKS7iZfnpcbTaqCIhvdTfK221q9X7F2R3fJITNYoU+bn0NO3t&#10;KbeuRdthfOCvSomUyvqRcpLBj0TQOJBOZnFrTkREnFNWaJiT9KBhZRBuPpHI/JslwVLiLK54atF8&#10;Em4qeHrGEhkMfgaUGfOJVmmG9IArOOFnuqlE9RqldNOQyQooSyHM3aCqK1MM4Wa1SY9VTbUiU8uG&#10;pizVI9VJCqZYCXYrW51WGwflh6A1SoxZavOfAeUu88Mf/lBE+Ks8/HUrq02bu5vFsQIoP3/FmHBW&#10;A6Ut6OZLt9tYJ90f05aluAlatLTnpk1vfsyhO5duxF7adt621qCoaRVZjzZWkE2Fai4iPks23Ebq&#10;QSmMVirlUfOpRyCCELPU+ukOmym8SKWdt/K+d//akQSgq5X8XJURPNJwAQz4qUOaRRsoo3B0jOCh&#10;wBE4a3WhGOCqLvIG3P7/7Z3rkfRIjmxXkZallRoxRpERYwRrs3uunV03GEAGmcys71XBH2UsMh6A&#10;B+JBZrjTbc4sLmwqHDGaw4jxI9ZKDSR6chLxgUP9EKlxSdwUNljtOttTCOxz8KxqAxFAmKomFkjJ&#10;7I2F7GtMnBFe803kdKcJVCQy1Iho4hLTa7ig6b3cnRINZqkqHPwrGoRpfcmgNgXH4XezIiXRSDEL&#10;C8+akizaTCurobrWqYjXZ/iToCmfsFneiDKKSOAzDecsn9VjSp/Ms45d5q+//kqNSmSAjCe+Sjo0&#10;o3a3KrRiUYBGo+c5Rt8l2jUAE2ytrZvyT70bIRQeCzQPCox9B1ha05ORopoiEIZxhYz81UjbjkOx&#10;l3Wgkt4JlboEnANAxFm2bRNOOZSFySAQ75oZXBdnGOdYZUWUzHmCqlHbUlQNM0ahqTEyO9f6yvPx&#10;mpEiNGXmFkfhQwWPSmdqfN+mNjBVOO4oeLh//kyKoYlICIdZIGupvOViAaZTVg15OFUxo+pUHAJ6&#10;qB/SlEyawgbR4+ylj2dqA1PVBANEnihJE0hxnEddmaa6qR8iIHQbLGniErNMhgbZgBwE8ZRoOLRE&#10;5YcW2eG5HU6HTZsixS4sPGtKmdCUII+8qpRk0XRo9iH+ppyKKFJk64OUOic0EygdAjXFWLSTYdoT&#10;Dqw9NONMMGc6wohjhHvrsolNdqb8w61M/74gxmt7yhmZZSoCGW8o9mRGSe9TAOewR9dA1UhHHqOR&#10;0hiXFsIpNUsbBAJaM4Pr4oxEhDByaCFV20YwnyfmNlwVw5kaI4e5Fhefj9cquVg0k+2CdMTUSrQ5&#10;LzVicVMboJCmwnFfweNMiqGJSABZ2pgGOJsYA5k6HtGpiP3tzeC0fILunM+hXAkJGK0Yp6Imc6g2&#10;MFVNXm3jml5695R5Mej9ha2JS9SWjYaJjlAOjwhTouG+hQxwFpVGqXmbNkVuTfmLyxrJ4iMI0QgC&#10;VaXEpsxYBhR1VbHAPw+/2O+g4yo4j5tWx196Cii9A9Rnw+A+gIfKPxNtvLannP2cMxWBSMwKmkfD&#10;/FKX6FIA5zJQNcP4NIo4mIoWwik1i6bOQaCZEWdV+PJfLaRqgypPt/l505RNDOeff/6p72cesJef&#10;j9dR6mJaW3+SnEGZRwwnQPxxxPRoagNTheO+gseZFAO1NBGJKK7d4RAqWhJRgqwHbZiID9zRD2kK&#10;G2RnWiY4nJyn2oACCFPVZPaWime7m/cheKH0ygQqgHCXZlUvgkNxCS7mikuPSKYxMPHQMCUaYkNU&#10;OA5tpsP8n/jE/5enmFN+7qpNkUKmhQtMvEUD+UyAzZxXtQeb0tpJ0NQ2Fvg35RNgAS7SqzthvT4i&#10;YD8oLYC6tP9OGDShFTxi4jnctzABNNiaGVP558zOiHJQjq9cWtOrRZMGddbkFZkvkTSS6DLBmbhK&#10;C9RUIeAe9KOFcEqyLAaBZkZcxgUgrRam10fOCY9AIK1fXy0QCX///XfTeLls954g89L6hGw3U/5J&#10;yfKT4Bc5VX/j+qIqdrE/EYHv2WueAf6L9IWfaMadaNl89JdnuJ1hI7AR2Ah8HAFW5b4YXBzP34d8&#10;3Nxd4EZgI7AR2Ajs8XrHwEZgI7AR+O0R+NXX15fE5doCk4972T78olK/CbtOf0ZcXrBRL0m9+ZRt&#10;S5nrly6cJbjPML40clZxSZ72K7E146u1pOltVo7LSh9jRcYZaa/y0d2GTFEP2u6dEFJ14FN86Om1&#10;G8BfReOdtriT99VwWpTZxBKSkgCu3wKt1z9Y+x1nk+ZXH69fcqbxcV/K+0WJLznlbnmevHavv2PV&#10;TYbxj5HIoMPf50brdTjrP6tZFx/tPGyX+Q3id5oveS9DiB1p7Ipb8/vft+RVNN6vcVHCZ3Ug2Ed7&#10;uB357CNe75P1n4Nz88dcKmgp2STn7i5OJskyBrnVt1FRuZKNzCagKEvz3OzsRvLnWv+dDM5Klq18&#10;3EZ/n3zcysAOKbbWUr1rxOWKQ7JIS1nQfEPKqJ+I1Fnp2s1Br1fmRa13wTAOl5oCJ8N4Mol1QavS&#10;atbVSORpmkrzrSxkEtRIqFvpw42uTd849I1VbNMHfMkpVhcSUGJjRlHgehxp0ufCSrdxD4O5Nr2R&#10;U2P4LIsWthAKCLMdU+Yh6V8CdI3h9J0acmlTMQzv3Hbhb1WVsIHcZj7Z+bX5ZjlTS6BFl+4fUttb&#10;s1ZGeCIz/eWw2Bq96SwJmxYSOtj6VFV6yHkDLQFZO1rtpy+dzzF2Zn93fU2JMHzWH3KfVNSwVwmp&#10;fI9RvnK4pNzyoSPM17bQaGTZ8HErBzT0d7kq4eNWBjZVHGYRPrw7Iy5PNuoZzdflgOhDwUqE5SS8&#10;9narUdjr3eZRqgZPzs8YxhVPmcT2NNA7JPTbspLIJ813svBD/W+r6XCjG3G5etRYxd6qNGu1B7An&#10;HGiJwhw0qOmbBsD7kcYGc9dZLJ/p0jOYrZfm4C6Hm381jH/JdZaFZDOEEplskQbwtGPAl+Me3HgK&#10;sV5Jp5kDfGySgVV5GY0iP0NRX+ws86l/ds/DErjYtAQWchGN2r4QusgquOpAVJmBakw8pccZxpKW&#10;D0MijZhRgnZ0zUSlFdj6hiQBGVrfGRqfuv7WeC18lx9yn1TU+snLeCJ7u3JJfcTLZOusKMWGv2dk&#10;2bpHPQteeYzhsBmUdm/PQ4RJlngXRmkjLk826hnNt+60f6nlGoW95m0e+XlcElxS5xuTOGUe0n9F&#10;zLomzbex8Cv1P6TN5u8ZcXmyiidQWG6j+CL7kKLdNADeibT0YU6c0WE2HfKqp6mSs+UxL7LMEL4x&#10;0e0AAB3kSURBVAqPY77Okl7UGMKpmnEkPUX6e4Bq5lWK/GE0ombDdYn7LcHsnmfx3LQEzuQiyN4C&#10;ciF0MetqMgOHnlJ+Xi2C4WFImHGOEl4P4S7Ux1RkQC7Y3Wf4PLv+1nhtlZcfcp9UVOZt4tKprNld&#10;uaSHvy+5ZDCSDsmyC/p7rcsBQkr9IsskLtemamzUM5ovSwZ1ozheaqdJYT/LTl915g91/qWKSHxG&#10;6E85k+bbWPj8m4Cen5C3nDPi8mQVX9p/h6L9TqTFACb1f//73+CDkYe86rWpiyyT0Ozzgc80tVhW&#10;hd5qCjxJw5AU8KW/n1lVKfKZ3uqyUWa5FMSb3XOW07QELqMrFd0XuiBLkxm4jBkSLELiMDsDhYMV&#10;R2bEOxV9RZoPjNeV2sv8744LWZvMbH7tu1FRaRIlh5iE2xwemjt5179QTbKsfNwF/T0IhknsqL3I&#10;MonLKWSyUc9ovqx5eSgTE5p8aiyE197aeFLYz4IgS/tQ54HizoYKehpLOZpsQei30knznSz8MIOb&#10;neFGT+JyUjZWca43mnWu36FofyTScByIfBSbwRx7GCJp5fn77SLLDKEoNBAkrpFtRxbs8unztDcj&#10;IctA6e9noVIp8oqO2ROTXg0GifutkLPuOcsJQVwtgcvoSkV3hC6qDkSVGbgzRC5CYgatUjCMUbrD&#10;OU9Ld2r5ojTXjBorvsO9+SITd7EbgY3ApxDYHflTSH68nDtN84H19cft3gVuBDYCG4GNwERgj9c7&#10;KjYC3wiBV39B+UbQ/A6u7vH6d2ilbeNGYCOwEfif/9nj9Y6CjcBGYCPweyDw1njtdnq2FtyX4Agq&#10;Z1sXzjj7Fc78VvtjMMaktVzAQvzhgYWX1dUyp6TJA3AWIiqXOgmRZj/z1BJe0oG5BG1qWWjGTeGO&#10;j7TXmejENF4EXmrWWYi7oS6b4xK6liDFPtDeuVPXZXjcKYQ0fiKj7r0Rii9SNbnE+SyePxvnE5zn&#10;4/VnKfyx7IyznwTyAn7ka7gfLBfwTnWfBedOE182xKX8xc0eeyfZ+6Ird2oxzZnoRCvhgXDKoQ1s&#10;qWa73txgd9/gdbFfJNJyGR437WfTIRvPs0nxTmTeLPkw2WXQRtzmnVqe5HUf+OVB0S1NJC8W6hwh&#10;7CdvdCTCuI/RtEfl7DcNkJRgesoJcSBFSeevlTZBjxTCVt8p6NGkMCyKv9FGmCooGpOv2af85OVK&#10;K7ZJlyiLkd34gkCB0VXw3IqS8kzSJODUfmLhE5wpotJ0EtLE1Yt8+9FiDYwqOlETCDLlHOrApOlr&#10;aOl4rfqOxoVmSCCu1ragbe3VgK1VU2m1oeLZVDWm2EVFIAEfRRpsiKBHQ6C2Ub2VdplaPWsZn9mv&#10;D7tbQpT0LcjTu+NUlSVpki8y4xMYUVxpOJNGLSCFVqy0ipy0YtNVo1iSppmB1/IGAaNI95MmXPba&#10;vxK0Bra3TJnq/vOf/2h503sRHF0zY/VrNke9YgxfpLlK8L/3Z1mxzBbV9Kx8zcatqk2TjqeT+m+C&#10;3LLL1VGMtqnKMhURYyh5KbOmrB34MCA00vKrrI9eOMqk/DawOuJrfBAImMl7WKxGUgsZF+N1MA8C&#10;VNeyGHypN+Ck3tooDZwUqyUUkhpthdrEJsiV1Jh2NEEdW01jgrR4rmRsFckUaN8ORNw9HK/N0kLO&#10;MtPWzZjZXrEhc6RVVxucI2egJmzOHNejtK8TQL0yEWiO66CexoC0kVccr2uxJq5REWynF7miO7V9&#10;XRJlbK0xVhdbXk9P91btkvx7FsD4YnrrShVJn6Y8GwSwX3xajdUkiw3+OQm2KbyBfBh4rSO0vALo&#10;xJ8AiF/rkzvj9fP3IZmoOfEz72pNLIQgpgBFvoIKSakWeCjoURNwfqiY0Yj8Z4IeZM8EmE/TS5Si&#10;AcLrrXoj8LxDLcNfaE5T/KFaGDRmsVW6pDlV/60Lc86xjaLgniHYciZpkuyHugpT5aBZQoD6+rvp&#10;JCwkF1KjBOgm31HdCeD6tRaU0DBxPoRooXGBrojyHe3N0myvGULYRtUcnjiA8vcsULl16Xjst9XS&#10;CocIePcMnEORkDMZn4nbwgsTH0qdqKpRD398Ouzp+IiRvNW0gTyctBLAGqwvylrVl0sWaxra0S8+&#10;Lw74itw18NYqNOJPynQf059ptjBe5UPhuCBlvxH9D/MaQnYllAzW9r909zPjda1yIQQxBSj4gch5&#10;NU98FnVHA4TGvlTMOBP0oIr21fomhTFBhFMefjyDJq0+xR9mrsNiq3RJHUOnmowF1sUFr2gXkiYx&#10;4KauQrVkoZPwquTCnRBcCEoQEhomzq9qXDC+RAGjqvjP9roTQvpyFqh3PD1Ls0Dg7NZCJORQxqdV&#10;fenFS+oohz2dYRpRScbfqt7eAhirkAODAc98TGMhWVFJ9hZrANCOc7ZYYL4YfBa5zjRbGK/qk9+h&#10;Hv1ZXqZGV9Ovyr6vI+r5eH0meUF9PBREPaBuHZkCFDSYEy/TVOZVOPsUnpmN2GVFOd2YihkzzRT0&#10;SBr6qkYSOjTzlMJopdUlP+c03hR/ODSScLQiVyVNuoQrMTIr0FZOsrhDgNojfna2zSYrqUMVCMtv&#10;llBs00lIE9+XXJgI0L6HRi4EJcgiJuL8qsZFfRqoKv6zve6EkB7NQD3rV23HDi4w/Rx+/GWBwOJW&#10;noGaSEiNimylaMgvvIj2TpP6WQ8fs6fbWE2dsQUwZbJwZnXCXw7wqYtx7mbRyq+gVQw2xjwYfBaO&#10;nGm2ZLyy/07ZH8qcebnoF38yvKwxfOnuN9UPAVCGvK/+JMe6JXgM5IHrMBxfasI/LDG9gsF6Knn+&#10;Lm6yQEF2tT42/UTLo4T+E23YVd9EgPGd9fg68fP19U0jdrKNwLdCgAn4Fxmsgf3j+/++VVP+gs5e&#10;j+gafWfs/wXd2yZtBDYCG4HfAoE7Y+xeX/8WTbmN3AhsBDYCWz9kx8BGYCOwEfhNEHi+vr6vh8CP&#10;exL/70su5As1/sZ6+PN6in0H6uaFn8irx+GPwjdrJO+dL7zcLO3jyUAVCx/Iv6g18Qt6d1M/5B0k&#10;L5UlHhS+0G+5WdpURCGGb+Z9Ndn9XnyJFV34Mo3mGaivmpq8hwNILc0POd23p5r0A6Iupj4fr+9j&#10;x37M+4mTsvI4DzdyPCv20pJwt9w++c5vR+6Qu6zx5ybg97FX96h8kdbEz8XhTu1fLVtxx4bfKM2l&#10;Csd9X/jM/P3ED1L6jXZH4ZvZv9qkQzPeGq+zGnX5nCm9imYR4jQbxDy5LepsJWXW0ZeTp1sa9YET&#10;fvhOsdnt6CzqWsOtypzkE4i2RGq8ObGThRI0j79WES+8zr9eYemRr0rWFSjXY4YuNMfJZYKccN4w&#10;oRDLEYFDGLP5d1po+VgVU2MJFakrZplBJv/W5QmJpauZ3f2nSZBC6vdbTcYtnzbqltUKRQpp3gVS&#10;E8RUzW42Z2d67XiHWWq0aFIcb14kiiBH0LEFuRkZMIO8CFTHW7EpxI8+tx5k9ha9KTxKdZpxSKIz&#10;byLWLFNAbjZZXBPD4J+AbL1Y42tYZqFqjwiwIUZaRZZcqcKULRoxgw9jtm9jBr2UGUdaIE1wWkSl&#10;T6V9Zxer7cjdZlKLuvvDWqC7e/KY2x4avvNSJez7b46qURDZFE6mWEGyRHRGNypnP6oLU1FBEYOo&#10;zKhLEImPprwh56pJTESYxnqz1lZho8mkxPGIGOQkllhCkxOZjlcViDPlAeypqhoUqwBCVSAhTdX9&#10;qBY23YNIZCjRQK4mCrFWR5kiG2pN5KmoPaY0BDAsGgtJeehdXLA19S5ZQpzzVoRQplxM8y7hupYr&#10;MZITRVWeJQIdVfgiQZJGieM10iy2Gt/0WxQAqXo72hC6ne4s2shISJqgnSz2tdlkU2Mk3VmD+Vt7&#10;cfqs4jb+KyZmnGbXLtwCWMdnNLYGrehpcO312rkGRztjiaamfae0S9qxjlH626JuMawl7+FJGzYP&#10;07y1vg6LCYuZcKAJQExi7gKps+kCVje35JgeihUkY30f4gO735nmqMTQQ8WArP7IJZtZ1n/lKLah&#10;OfXWgSZvM3ghw/TuaxlqjzhAciligF+ecPhx6xzKiSwc98XLWnnANE1cYsqJHFooAmCu2AtFNTpl&#10;XrWLHsDaWDTrWWtGZMO8SD3kM/DhlDcEKLYJqmRtIil5SmdMVZP6q4CYRElV5ZAm8sCVrMI4d3GH&#10;qS5s44VyJVxMIxrYiaL48q9//QviaH3Eya3A2xw/LFbj/fL6PKreDg5OOYtFG+GU3QRfyBiSN0+l&#10;9dPps8maxghVJE6i8lF7ccymWF6UiQliO2cxYxNrm7RGAphoMSPmqSXQonGWNoU76jPfOoDPdHJS&#10;y6F+S1UTavbUqFsPawtY7tx6a7xG3sE6eEh0oOG8Sb0sjHhJrIByeAKiRo76rP2SYsAdWZJDg3li&#10;Yv7wuYkJiWHX2e8OxDPN2vFL5QFCOYs7AmvKiSwspOraagv7p9rGpbPAUmfZw1f/XHR1FgDp554r&#10;FdS8Y7wgorIamjY4nt7UrT+MliZXwgCXFxQG9qyUi5qEL+09pvDO16CHxZos1WXEUXSi6u0Ay5Sz&#10;WLRRnKJwZy9mBVBqa6nZZAR5lfShisjacKu95mrIEI0urquK/ZR/wRfLcWi+o3wym+BMuCMpz8C5&#10;jChni9rFLiO/Jnh1WHup8LfGa2pyVoxaEyA2qRfSEBN5f12Nc72cl2UtFLJSI4FvwSicVYbSCiRO&#10;sWdyJRMIaryUJclUr2GOIFTNGh9rCVkWF7Et66+XQF84Xl+MNhGGVNHEJepDg9G/sLBWfSZXYkVZ&#10;Z6F/0sYsAKlPMDEMiBit0qCHmEydlvq2VBn4LF1B299ss5Jtcn1ZZFFXXTYummNGS5MroZz8MNNk&#10;yCJbkVelBPb8tRZrKbN9eWMWO5VkaHE9dXWZLJRG4ilnsVCwiVP4Ykb+MvI2pY7ZZFNjJKvR9mjb&#10;QM5LW6omZrjLCY5M+Zc0sXPbofJJK5wpp72/rr+CtGfZBLDSPa0hFhGV9l3ot8SwaZK31sPaSwPF&#10;TPxhfqO/SLy63+BNH755djpkBDcIYjr2O3taAiZrMZaEdHJmStZofyqzuaL3fiD9yvH/WU/fx2qX&#10;0BBgarl8ZH93fV2rpIczB+7B+gcHIqNzFP7UGvyIAbyi9UUzf//UwfojQP0WhfDcxmqXnwp+C2u3&#10;kWcIXI/o5rwz9m+UNwIbgY3ARuAZAnfG2E+ur59ZuXNtBDYCG4GNwB0E9nh9B6WdZiOwEdgI/HwE&#10;fpXx+nKr0CVU7ygMXBb+8QSNXflAxEOTfpaIx6TJPYaobqamkJs780j5y8qYLLwAt1ATHyN2M+P9&#10;NkrfebUb3q9ibfNCQcWe8qyDtNCKDUbOTRiTLH2NYuUJ16Z8ZuGrNvwq43X4Dq86kPQ/hc7/2NoP&#10;Sis8tuGdjG68e6eE9/P+yjIm/EJ7uL/wi0RvDsG830bpO+93w/ebtZbAfPBgYL204VnkuBHwsvAv&#10;TfDWeN2UB9ytjLlcZ7aJqgbXBX0t9MFdc2Xjc07I+77CAIW0vd7Zwuk82aq4TK+kAGWqK8JJhAua&#10;REZSksbFF3/b5J+dyxqTLcBmEVXtn1orVncmf5GiUiMnZmk2xBHbolaXlZcb0rOwaqCRLGIy2mnG&#10;1vRxJ4jVKGfDrFVjeVWfCBQkXsuYNPxT+JQiaUIrLQJtJowUqFYs16uSBtbaRka+OKTV+BcQzkRv&#10;qvtNJKR1q2pGuptZ7HdCZ3cT3tnc1esqhZFWnp7GkTmAtrBML9OpJvShVYZxboUx1Aa7KujROsiM&#10;qORt3aF2ZJ8kIoBzqCZkf8mAwL+urC+fZWOh7TL7XfPuwb/Px2tcZf+8LC8JtZzAdPB6dvXJynco&#10;4a7pSWA0K4tVt4vhJFegybH3SP4YJCgusvU9jDjhkEzFQR9g6lNhoC5qsEqmFtvdqI4j7Ds2xlNI&#10;vp4OwWRWsU6PARSuVexi9MTpF2c1ngQZQ00Au4xi9XfO1WLl9n4yyrDC5jy+6W8jiFMLe665jguO&#10;s61dcFMcsMoxNFkceWvcyNzjCsFndZwIjmtD/mZb2AQNzOl77h6TDSF/qjU9IFgRxU5hAG8ZNjSo&#10;ZL+mc0CAKRNR3aEuH1Qn/vrI3sQWRQSPV1hzORIZgZQcmjhGUjLQsV3SW/met0xXotSGbvEcNw0V&#10;cFDUYgKSJrBfaJKsE05qt4oZ4JOG0AwLMcxqs7bmdtFqFYTu7DuHnsonJBrbg6wuB0BwkL+Kec4W&#10;rRum59KCuXW2iKYvwOrK+GCxdpA5mOh+jI+oQEzCMLSfEjlUSqNrPDEWGwCESkGJSCbG4NZznJHX&#10;at8R/ETO7Hct8YN/n4/Xh2IRoEkvzWAtZESnHYlz594q3dCMVn4B7pAnHFT0EYWBpm+AVZkACcFZ&#10;xTq9timDEK0Gzp2Nm0QG16t+yGE76W80CvLpbrDiunR/0Wt6Y8SWe66Vv5jt4mqCjFgVMrpZ5mbt&#10;M4UTWWpkqQIUEzRmPpJhBvFNozP6ELWz6asyxqRKysEzbDihKMpZ6Bw0GZND/MV8CkeE5ImduCOM&#10;DRkbBeiUiaigecX53kiojVsJivX6YV8wwRQJ4WLtVvXr7ykzhnnC0YigtbkP5WWqeYeeVh2emjgE&#10;dwGk9VUXSfNNoY/6VKdhZwoqtaLaQRYAEv+CkKVbU0RJmZUY3BYN1OUykRmRURsXAmw1qZ3rRcLj&#10;sN8tst+59Xy8PhSLYNLD1Tyw+5jjE7RuOJtxvETB+JTCQNM34G1dlgaHVSzSL8DF0yaRcaclWpqs&#10;/VnReOtMVyTyDnQzOtVsl+jA4ezNl86HGgiMm02AYoKG77S18c0JK0Tm7Nn0VRljrq+VlTBsOFFH&#10;bOocnKF6hj/db0qRBD0GmozLlDxXfPbhdssrrL8OaUp0BJelzcdFX5giIZRfuxVNoBcM4g/iiiyX&#10;AjiHnp7V5SzOIYDErWJPab610Ic4n70PWTTx2WBC/Cd+zN4UUVImFjK4OwK0iZaQozcRcq4/CJKq&#10;MXdmlV4kch70u8sGfT5eN+UB16rEpdcdsr1ItDk63xf6aHZ/RGEg76rUN8irTCxkFp1VrNMvkJ0S&#10;GTOx0gqLQkJZBEyiKm/rsLY9mrFCdN2NC0TVVISIToWvVi9jggSHGggEMYvrKkBx2C70duObE+LB&#10;ZU5r+khh4OZcX/seMGHj6DYfSAHwUMbkDH9/L8rrXVegQa9SQ0kzBUCysK23NPWMAsqk5ZNWfX+i&#10;ls5ZX2giIf/9739bt2L+U1+FoH3289eUl2lSGIeenoVN3nQLYBazab76KrwJfUwFldYpIugxaz8D&#10;MPGfl0VTEcXIWagJGSq0mrG3EBythjncJTwe9LvrvpkF7/qkzmY3szSl3Zu5drKNwESgLlU+iE+V&#10;KrbYqbO8qC4qyR806ZsXFYHvb4jDnTF289Gvp7SdYiOwEdgIfDUCrM2Zpda1PH8f8tXW7/I3AhuB&#10;jcBGoCKwx+sdDxuBjcBG4PdA4DPj9fqnsyAhZeBTwPCzb/sRn8L5PY2LN+2JJbIbKjWDW6EbLAz+&#10;rEeHFaUK9/A/ONYk4y/l0d78efOBU7XtOJ9evEqtppBEjuSIRjgmge7M6+/Y/3V59YKjEpdS3f1u&#10;UnvTgjXz2BFRvdPdzqpw78BhsJ0NBT+g5z4GZJHxM+P1Tcvahx5u5rqfjF+E+Xna33bv53on5Vd7&#10;hG2p4vLd1jNH+D39iyTL5WU8s+pmLsrPfrKW5QG1eh05Mll+o8PPLZ7pNNzpJu5Kisuh/4QB9xE0&#10;3tdmYCMdO2hf2iL8A3ruR8Bphbw1Xi94n1ZTKdQ0Ntu82OXjxC7NlzTurzIs6hyb1YF3M09KpZ3T&#10;JnndUV9XSTGguV1ZwmtYrd0VShZWLuSrRymkkYmx034uR7li4ljW0pvMSklQqxAi9wwFAf6NL+F2&#10;X3pXS3BlmnJ8QDGBBTavuWLbCUsl4iejxlcycTZ1hULdVmrZPSlc2W2ZRVPipD6icZctg9rZ+MqN&#10;By96ObTQ8cgCvbJ4MmMfHiOLkRDGvHmbtYaxBrdFXyjsjTs+I0GcLeQMtPQyQUug6jvZ2Q4I3ypf&#10;0sqnjV136yyJz1bNbGSuqwSGxUZlCp5nIVG9MOBbdeIT2CtoQXU2SoJB8GX51wm1hqVGVjBrt0ot&#10;6T7rAeHn3n0+Xk/eJw5LoXb6tXncl8PWXTaWuv+JiV2CLCugUEVlr7op3Y4EvqRsnM5Qad3EXrEj&#10;tuZXsSsLPIkbS3jRAI1r21JWj7w1ycSscbDBTs7831YoM73lBMNZBYgJMn3PWI+RkkgvvQvmbJgN&#10;synlYGSqAP/DReUZEZ+lXIhCFBgy8SGFuvKbMTvMYDoe/zb5AcyoWgJpCKxlq19IQOJWl06w5/Ph&#10;1LrYZ98YtA5ihuz8Ja4u99jiGml8FgEZ6uIK5U9rSVDFElrYHHLHZyRcgpZizzQASPDXX39VnQaF&#10;Cian/Ixr3h68Fk9LZyFxSW2v2gyJZFfctKM6Cu0Rqg0a9BG3DofQmC4QtYMGZu1WU6Lg547I69qf&#10;j9eT99k+Ak9MczgTNgq1Ec/fyV4ldOj2dAPJnY3TCcchdOH2uVjsyZeY4/MhC/yMJTyRalzby4Y8&#10;JBPjI4ORcVl52Iwyh+kriX/WGKrV5EC7DLn0jl4nY7i9CQn3JEzCM5E58h4S8SlQegiH3G6PQwp1&#10;5TeTOIwS+uelNsBhQzRCv2n4qlm+3ltz+bVyYoZpj4U58Ra5ictWJoGJdeFVsYRD7viMhEvQYueh&#10;BsChF1Y9lzVnXPNWyCGHM2kOQ+Ilant6tKHIaKuOQmNFzUGj2TnVDg7BNNeUKLgTAD8rzfPxevI+&#10;GS/aR+DPKNTxdrJXVe3I16Abp5PAigJGW19jT9NMOMP0jCU80zeurdoaHBJe53FIJsZHmdx2lZBW&#10;geswfSXxzypUouH6qxzoFEWvkzHcfl9NAgyzCl+VXHpdjfRxijCowqH4vqZQM60Gamr/559/aPcw&#10;JlzlNW2Amx3GhbBr4fomVxkpw4xAyhBws9ia7JlYQqtoRsIlaLVBAa1pADxw5DILs5TNGq75ZZaX&#10;qO2tNCaAkJjqc94cNCaY6WUqAZyBydplShRcOvUTEzwfryfvs30EflKo6Ty+v47Dk73KLdojq63G&#10;6aw86ba+Zu1w+Fn7Ce5kCZ81QN55ybXlrY7rx6qaVD1qZGLf5xIQjjgETV38Zk7KyziRMVdlY9cq&#10;ogN1nwPdvAvmrF8Of6JJFUp3Ta/P4MqbdwxmYRsy8SWFGmxBWBxY8P79999508oV+mrTBqhDVd5f&#10;H1qVN7PA1Z7u/RGFXASSL9/W/ZC1Qt5f15R3xBIue/iMnEvQapmHGgAmaFzzS0sWCRK9Cc7L0u5Q&#10;28+0GdL7WMBV3c3DQaNaMtUOJpiOReSaEgWXTv3EBNeMGo2j23zR/oTpPH1M8clXcSHjTT2jV0v+&#10;YekZ8oitQ6n7H2bDrmgjsBH48QjcGWOfr6+/yB+XPA8Ga3Ixyref47/IyF3sRmAjsBH48QjcXTXf&#10;Gft/vPW7xo3ARmAj8GcgcGeM/eXW138G9NuLjcBGYCPwcQT2eP1xSHeBG4GNwEbgSxD4wvFaXtx9&#10;WQBfPZ9tMpve8+viYgP/l6C1C90IbAQ2Aj8PgS8cr19yipHXHbhsjbipAyA98qVaduKNwEZgI/D7&#10;IvDWeN1kB5oURgNlKkLU7BGCyPo6W27lTHM96cOiZhPlBwX/ft9W3JZvBDYC3wGB5+N1k8KIsgfb&#10;tNlX195UHCpCyD1TbKQJQVRBCVgbGZRJDz+C/fO2DVuVz6iG36Hxto8bgY3At0Lg+XjdpDAYNxVw&#10;4PDL9hXHqbHQsjfQIUyH4kixEs1loDUeGhIQ36rBtrMbgY3At0Xg+XjdpDAgeYel7ZftK6ZTY6Fl&#10;bw2ghI0XKXYKOSV91C2+bRNuxzcCG4FvgsDz8bpJYcBIjBqfahsVwamx0LIrshoJ2ioowfkZ3RFV&#10;FyXHFrLF36Qht5sbgY3AH4/A781v/AMEQ/74CNsObgQ2AncQ+MP5jcpC3QFip9kIbAQ2An8AAi+s&#10;r/8Ab7cLG4GNwEbgl0XgUgP17nj9y3q4DdsIbAQ2An8GAoef38O1CCzv8frPaOjtxUZgI/DbI8Dn&#10;e/yicT3qxef7Q357bLYDG4GNwEbgV0KAL+FNc+rFPV7/Ss21bdkIbAS+MQJ7vP7Gjb9d3whsBH4r&#10;BPZ4/Vs11zZ2I7AR+MYIXI7X/w+G/4MnzDqSYAAAAABJRU5ErkJgglBLAwQKAAAAAAAAACEA/U8d&#10;EfZLAQD2SwEAFAAAAGRycy9tZWRpYS9pbWFnZTMucG5niVBORw0KGgoAAAANSUhEUgAAAdYAAALo&#10;CAIAAABK4ENNAAAAAXNSR0IArs4c6QAAAAlwSFlzAAAOxAAADsQBlSsOGwAA/7VJREFUeF7s/QnQ&#10;LtdV3wuf98wajkZLtmVJliUPGM+TjCcJjGObISGAmJSQkNx8FKbqcwFRINzPCeHGVYm5ukBxqzDl&#10;SyWEOAKMEuxLILbBxpJHjGdj40m2rNkabU1H0pm+33v+8l/La3f30/28z3veaXWdek8/3XuvvdZ/&#10;r7169e699lo6cuTItjoKgUKgECgE1gKB7WvRaLVZCBQChUAhsIzA0iQv+NBDn9l25MC2bYeOgre0&#10;ffu+Bx7ad8ut92zbtnNpaWmb/OmlbR0ny5e4cfQWJR8+OfJwyeXLR4477rgzzjxzx/blp8LBgwdv&#10;vvHmA4cOiL0Tjj/+jDPP2LFjpzuN67feeiuNnnHGGYcOHrzla187fPjwWWedtWPHjmVOphyQaqvc&#10;f//9d95556Mf/ehdu3aZGE3ccvPNN91089L2pcc85jGPfexjtx/ltj06aU5hqsoWAoXAlkBgmgl+&#10;8Lb/eeih/duXsMJYzaWlHSc8uO20qz74pc987sbtO3ZhRx+2w60tXra1R63VN03x0ZNHTPChw4cu&#10;OP/8H/iBH9izdy+l7rnnnt//L7+/a9fOE/ftO3jg4H333fvMZz3zRS96sU0eNu6qq67i50UXXfS5&#10;z33uXX/5l9/2bU99yUtfsvdo9ZUf11xzzXve854f+qEfOvXUU0UN+/vBD3zg05/+29NPP+3wkSN3&#10;3H7Hc577nBe+8IViqWzuyjEvCoXAFkRgx7/7d/9uvNg77v+b7Ufu3rl0346lB3Ys7V86ct/O7QfP&#10;O+/8e+8/cPvt31jajgu7fQk73B7bl7ZvO7B924Pbjhzcvnz36J9wYJFPO+3UpzzlKTt3Lru6Dz30&#10;0Mc//rELL7zwoosvfupTnwrZT37yU094whO4i4N8991333vvvTihjz7z0bi9n/jEJ/bv348tljUU&#10;Ba4cOHAAH5bCN9100wMPPHD88cerAB7ujTfeCB3OVYYTinGRnzjj8HXXXXd99atfpWl+Ch+M8nuv&#10;uvplF72M49u+7dsOHz70qU99Ch7UHGxghaGMpYaImLz9ttv2Hnccsiw3d+Dg8Sccz13KQB8XnnPx&#10;QF1OkAhOprrw4/uuShYChcA6RGCaCd52/6eOHH5o6eGJCNzYw0uHH1za9uB5T3jC/Q9uu+32rz/s&#10;6j4iKHMCy9MCR44cevTpO558/kknnbAHy7P/AYhsf3hGYvn+sjOOvxlNMIaVn8wt7N69G3N27Veu&#10;fcqTn/y+97//b/7mb770pS89+OCDN1x/w80330zlj3/84/fv349HjTv8xS996anL9vHwW/7oLdg+&#10;iv35n/35HXfe8alPfvJrt9563nnn3X777W9729uuP3p85G8+ws8nPelJn/3sZ//X//pfd9x++6c/&#10;9ak77rzz3HPP/cbdd3/12mujCcbpPv64Ey66+CIMJUaTaQjmIjDrf/r/vu2ee+59/OMfjw294oor&#10;Tj75ZIjgL9922224zNd86Uvw+eUvfxm2uUX5P/mTP8GaY75PPPHEd7zjHVw588wzYebKK6/Esi/K&#10;i1+HqlYsFQKFQIvAPJ/jPNW6bF+XDi4d/vrOgzd+53c8/pnffg7m9VvbODolgWN8+MATzj35pS94&#10;3N+76HEved5pz3vaqSfvO7zt8EPfWvhhe71cAz95xw5M2F/91V/9xV/8xXvf+z7mfE8//fSHHly2&#10;qi996UsvfMGFBx46cPDQwSc+8Ynf9pSnnH7aad/5nd95/vnn3/q1rzGJgY95//33PeH8J3zxi1+E&#10;1N97xSu+7/u+7zGPfjSu6Ic+9KF9+/Zdcsklr3jFK5Zd121HvvGNb3zwgx98xjOe8cOXXPLq7/ke&#10;7Ps1X7pmZzPJ+/Wvf/2EfSfI5+WBgSHG7D7qUY963OPOuf6665dd3Rtu3LljJ34xLu2u3bu/+xWv&#10;ePnLv/v6G2548lOe/EM//MOPfvRjvvLlr+DswzYi/IN/8A/glpJHDj+8IuXwocOeGS9NLQQKgS2C&#10;wDwmOKxiO2qEtx1aOvSNXUduvfglT37m087l5f7ItsMBPn4d2rtnx6kn7Vw6dOeB+258wuN2vPT5&#10;Zz7jSaft23tk5/ZohSH8MG19hcNCYa34+6xnP+vV3/vq3XvwoA+fffbZzEiccOIJaoK5Bawhf7Gn&#10;mOOdO3Z85Stfwes86aST+Jj27Gc/a8+ePW9969ve//737969Z+eunXfcccfjzz2X6YXTTjvtcY97&#10;HA1hsh984EE8UMwrxE8+6aSvfe1r7Xe2vXv2MMOgRjHrnH/6059mvgLbjRG/5ZZbvviFL5xzztm4&#10;ujD8qEedgZN7/PHHHc83xjPO2LNn9wknHi+hqPvt3/7t8AZjW0TJSsxCoBDoQ2AeE2xah7ftOLDt&#10;xMNLJzx0ZO+ddz9wcP9N3/XiJzz7mecz4XvkSLDCGOkjR7ClO5gs3rHznnvuZhL5qefv/Iff88TH&#10;nL5j2+EDnSsYDh069MxnPuPVr8Yx/Z7v+I7v2HfiPjnU8kOxxTiwuNfyScUSL/WPf/x5n/nbz/Cm&#10;/+QnP+XoVPP27/7ul0PkcWefjUN9/XXXUQabK/uO6aQEris/maLlL43iz2Ix29XST3zik5hTxjqr&#10;Lfzr9/zVe+67775HnfEoVmt8/GMfv/W225jTWObnKE9ijP9hdbkCZ0e9fFrcs3v3N+8+/EHyCIUO&#10;H9KakToKgUJg6yAwzQRjRR5xgZe233fgxI98cdfnbjr5mlv3ffSLh+/4xv1LB29+6QvOfs6yFT4k&#10;M3TUbG7nhfuBB7HKu/fu3c1PJk9PPH7baSdtO/lEbBNL3DrCQ5ZtkoxXODCRrEbQBSYyZHz5b9ki&#10;Hz3HwcQhZe74iU96Ij8/85nPvPOd72QOYc/uPbjJu3btftrTnva5z3/+6quvZm731q/dgtE7/VGn&#10;P+5xZ7H+4e/+7u/e/a538ymNuocOHXzYdH6z9ac//el4uEwZ/82H/+YDH/gAFC544gVMB3MfD/oL&#10;X/g8zvjZ55zzsG39pkSHjxzWFzYeQpwf5fZhueDnlFNO+ezfMRH92U9+8pMPPcSjqGzw1hl6JWkh&#10;sIzAtM9xRw7ecuihB1mUtrwGeGn7PQ/t+8JNx93z0PEPbT/13gd3P+qUXSft3b/j8N1Mkh48uP2W&#10;W+88uuJ22fGj+H333nPKSTtPPXn77t277rnn/uVvWtu3HTy07e77t923n/W/2+PnOOwpSxrOOecc&#10;rF7sKHzV004/jYUQXHxg/wNMGjz6MY9hsoKlbBSmLd78P/d3nzv7nLOxmPzkff++e+/7yrVfuffe&#10;e174wguZfmUGg+kBPp0xP8DsBVYeq43pxDVmBgM+WfPAfC7zDPAATT4GigEsLBMgNHrdddd94+5v&#10;MAHNlLRWU+CYY9af/oynIzg/799//yknn0LTPDCgwzdA5hz2338/stAoazOgzzwJcx3Mbt/ytVuY&#10;zWBK5LRTT338eY+Py5BLQwuBQmDTIzBtXfBdt33ipF13Hd7/le1HHjiytPPrD5xyze2n3n7vbuzV&#10;ySds37N01xPOfPCME+49srT38K7Hf/Djt3zkY1/Eyi+b4KXDO4/c/8qLzv+2J+D13v/ggSP33P3A&#10;6afvW9qx74OfuPdDH7vh0La955//BD5SaV1wPLzkNq697bzIxAKfvN73/ve96lWv0pxAe7Ay4aYb&#10;b3ze85+PKcQRftaznvX85z9/Wjd7afPRaqx8wOgzL/xjP/ZjONQmVSuFp6FapQuBLYnAtImI933g&#10;c9ffumPn8Rcc2nbcwW0nXnfLAzfeun/Xrr17dh4+cmj/12676/a77sPabj/y9aUD173keWde+Lwn&#10;Y3GXpwiObD+8bdfnv3LXtTceOHh4955dfEPb+eCD+/c/cP9tt93eF2OmHvFS2bhmtvMiCyEwhVhV&#10;HM++3nzyk5983PHHv/8DH/jYxz7GmjM+po3q90e+FD4c5edaLB/Gy37xi1906mmnRVJzrPA9Ondc&#10;W3aM6pAqVAhsDgSmecH/5b/83n333PW9r3zBuY8+dP99d1x387233nvi7uPPvP322x7zqD2nnnD4&#10;jH3379t559K2A3ypO7L9pKU953/oYzf/NfPER3ZsX2ISdP+5Z53wPd/1+H17mGa4j09fe044628+&#10;fd+HPnb9gUO7L7ig2wseDzT2i3d/fa8bPpjwpcCuESUfpuN4v0T3qMlkNoOVGLParPuFQCFQCGQE&#10;pnnBrPy6+94H/tdffuSrX9tx3AmPuuCsXS988qHTj/86878n7rrn3NPv27fzrqOBG0zzbtt+6N4j&#10;D1x34XMe98IXfPvStoPLr+87dn/9noN/84k7rrnu/j17jtu5a++ddz3w5a/efmSJjR2WP2DZA2R6&#10;l0PMMp3qcywsn9qYcGAaIYlCGT6gddpfFj+wziE6mBhf218qQlbUeuk/smT5W5qFYapH+8saCQJG&#10;WvZK9QqBQqAQaBGY9jnu05/89H333f/Agwevv/HWR53xmNNZ03Dgjn17HjrzlMNnnHRg99J9R/3f&#10;7Ye27TmybReTxfsP7eGL1HnnnL5j5wk33HjbkW07sIS3fO2ug4eWHnfWo3fs3HPzrQ9+8rO3s0yL&#10;JWZ8j+Ibl2woQWsf/ehH9YWNYAo+Uum7HNff9a538VGONWEYYj55aRID08lCNELLOhfbEnvGYjKC&#10;0Fr5sdqsmoD+CScsLzRmKuN973sfVh76fCXju9nwfAKW/fOf/zyUVYwPeoS9wR6LK/jgxtJgt5im&#10;hvkeyOJlPsfNMV9RelwIFAKbBoFpJhj7gu3A6rHI99rrbznt9Mc+6vRTth2468Q9+3ctEal8iHUS&#10;h7ft/fItu2+/9/j9h477u6/sf+jA/aed8ODZZz12557jbrzxdmYklnbuuvueB6+97mvfuPvAbXc+&#10;eMfXDx1Z2pUClAmdYBEuHuX99y3vWMaiBZZwATrLy7CPBMJhnQlHxn5REQuL1WPBL2aU3Riwtjfc&#10;cIPM8bXXXssVSOHzsg0bJpL1DLioLKVgKgTrSWG+p2FDZS5pi7vsAsHaBqwwBppQui984QtQ0IJi&#10;7tIoRPadeOJtt99O66CBtRUnzESzruMFL3gB6yhwvZECOwt7eMo8QnhI0Ba8QROu/vZv/5bgOpvp&#10;+ny3aQZVCVIIjEdg2kSE161id/bvP/TOd3/syzeyXdrjDx7Zc/jhe9sPHtl73W17P3/zvhu/ccbt&#10;+8/Yf/iUQ6yIffDa5z3tUS9+4dO2L/F1DlO9+467d3/mS/cc2n7qke0ds6gYXL6qYUAx+s9+9rO9&#10;VAtXc3knINzmPXtwIXkesKgWg8hPzCsmGyOIZ4rpxEBj5rB62GVWkmHglr+bfeUrmL8vfuGLN9xw&#10;42c/81nKYyUxrPHjnuhjQx971lk42vjIGGt8cz7fYaC//OWv3HbrrTjmd931dVxdJkmw4w57W46Q&#10;vvXWv/zLv+RRwe4WVOeEJmASIlDQYjtsOvShqecKR9nf8SpbJQuBzYTARBMcRCfw7L77D7z9L//m&#10;muu37TjhSYe3HafwryPbtp/12NP2nXTKrV8/fPrpjzq07cSvfWMPIXDbHrz2Bc886WUvffqOHYfx&#10;lvF8Dx7Zfe31ty2vWus6cC2ZB2AhrbeLVCmbS8wf5hLjS2QEIRKakcD5ZXMfTCGGGJcTO8hiXkIt&#10;uIsBxXe+4ALiKR596223Yhyf+cxnsnaNvSO8UcPycudvPmceeuCB3bt2sz3Q19h44pZb7rzjTpxl&#10;lveyhIMTJnwJ95D/K8aYDMG+v+QlL3nOc56Dcf/IRz6i7dNgYznM5NAhHF5YZbUGTjHh0YiGF5yE&#10;2ky6VbIUAoXATATmNMEyO4Q23L//0Nv/8iNf/OoBVqod3Lbv8NLe27/+IFuYHTx4gDUQhw/cfcvN&#10;N950852EhLHL5aH7r33OU0/5zpc8feeyaWL6d8dDBx4OMu5kFFdxz968kQLxzcwe4Eiy24OC0zCv&#10;y+SOBsjpZDmI7vBhYs8oieVlKuDgUQtI4ByzyRxMCxCjgY+MdcVvfXjPtqNMQJ9iX/riF5m/OPfc&#10;c4g/vuD8C1i7RiwcBHFYb7r5Jla2ffGLX3jc2ctbTDiIjnN8dqYveCrgesMDXjzTETwPFPcs9jjX&#10;Cd63QqXrKAQKgS2LwDxzwct+3/Lu7Ef36FnafvDQ4etv+NpJpz76zDNPwzMl2u3r92477oRTth3e&#10;f/zuA2edsefMU5f27XlwxxIbVB44fOA+tnnce8Ip119/C+HHVBf0aS7YfiVv8TFAjhUId999D+/y&#10;OJLYQT7H0SKuKMUwbZSEIX/jwt+kJFaYV/6ziD973OOYuMC8UgBfGHuKJ8tcAV42frG+48kyUow5&#10;X+gzfcxdZm/5NIfHShWmRI7bu/fcxz+eHdvwr/FzMcHcWgZi+3YYwKDTBBeZv8YppiLGF98cJmkC&#10;z5cm4IcTPGVOuL5lla8ELwQKgWnrgt/85jffTNqeJjMQvt2e3dtf8Z3PffITTnzovq8y+Xvn/fs+&#10;c803Ttr90LOfeipRc9uP3L+0vH0a0xRLTE3sOO68T33+/qs+8KmHDmxb3sx96cihg4fwFlN0nOdY&#10;Yz/J8fQsquxmF0sPX8RGY+lcAIPomGP5y1jVSEHetGaE/SSQ3exUl8QkP2lCm7dRXsvd5KcvB2sH&#10;6OQLD4ellIIWAoXA5kZg2kTEI/bi6A5lhoYURg8+dOSd7/7o56+5e+8JZ+3dcfCME+9+xnnbnnLe&#10;jj1Ld+44ci/298i23YeXmC9msdr2Bx74+tOefNLLX/bM3WQ7Wt68Zpncctq3b92lN9ksNcfFaH91&#10;pe0kX0ypKGx/Zf70oS9S0L6X8Qo/B8I9EpP6VGigqCtq0aZbECc92txKVtIVAoVAHwLTTDBpNOX0&#10;bZPdXHZqj0ZULOHibT9wcNu7rv7EZ655YMfx5+1YOnTWKfedfvy9O44sbwJJ8MXd+3ffeOeeex46&#10;5dpbtn/xq3cd3H/jtz/xxO962bOWrfCy47ltz569ybauRrc9zH+P4V6NFmfSrKXBMyGqAoXAZkVg&#10;mgk+5dRTv5lxU44nvw5sO/zg4UN8a1pOCvfgg0fe9Vcf/fQX9u84/vxDR/YetXfLOzSyyuv6O/d8&#10;+Iu7P3vTvmtuP+WGO/ce4IPZ/q8+40l7v/s7n7Nn9xLpO/ftO7HDBMeYuXg+vkO+ddOFh+3dFFK2&#10;2n1tDhTovKWLM8mOF7FKFgKFwAZFYJoJ1teko6IenTo48uAFZ+/9rhed9YKnn/y4R7Hk974d2w8f&#10;OLz07qs//tkv3LNjeTeffUeO7MAHJiLjxH2nnHr6WV/fz45qp5982tl37d9HSMbB+7/6bU/Y/d3f&#10;+awTT3g4/i3jGCODv3k+YNc6uoFvh49soP5Ne9wTcByr20rP9FIHCgxMkswku0FVqtguBAqB8QhM&#10;+xzH6oI//qM/3v/Afi2K2Lvr/le85KynXHDywYcevOvubdfedOADH7nu4OEdrPnduWvpohc/8znf&#10;duLB/V/ZcfiBBw7t+bsbtt/54KPvfWDX7l2Hlw7du+vI3c9+4tKjTriX1cFLe8+//rZdJ5z8+Ec/&#10;+nFindUC7KH+3Oc8h/gIfrI+gRQVT/32p2pD3nhwi8xvrHAg5+a3GNCjn7/Sl7rOD3eqdeDgAfau&#10;ZP0Z6yhY7kYsHMe3bkv5MPk+Il++5hpCMJ7y1Kc+6YnLu8WzLphVEy9+yUs4v+6rX/34xz9B6k/W&#10;V7BMjRhrGCbNUhKE7ErsKK+VdgPHgBTjO75KFgLrDQFimhgC5opl+z/4gz/ITzaY/fM//3NdZxHU&#10;z/zMz6SL/+Sf/BOWJ7kiEVi///u//yu/8iu6kshyxbf+63/9r5gaEfTxq7/6qz5ndelll13GT0oS&#10;6arrrP0n8yQnv/M7v+M0OvwUw+TnZXGqK15++eU0wVqDn/zJn+wEfJoXzKqsxzz2McuJJo/OAR+N&#10;jFi6795vbDty/+knP/j0Jx3/5Mef8KhTdzMRzE5kV7334x/77D1Lx11wcMfJ9x/YfdfdJK489KhT&#10;jztxz6HT9207dd+RXTtZLXBo+7b9h/dfe+5jdz360Q/HKcAoiwqIPSMWWUwfjXb7OxZ4tTJgZ5G2&#10;3elcPmbyNIcczyPbTjzhRL6k0db//NM/JfPxcvUuzPqIXHXV1Q+xQm7f0QRLR3cXQgSt/P3CF75I&#10;r7BMmHMiNVjU3DryrJ0gc+iYlcLlPneqcl3cHAhgHzkwcwwZjKns7/d+7/fqOgtGsYZIyh4y2DWu&#10;8JdM5FF21vtjqRMaqq5Dt6JVTYVpXSWj/dUVzD3PCcy6qogHM2w6mF2YV8jucL9MM8FYKBJSLLHv&#10;5LKPSfq1I3fcwY5l29nLYenIwV3b77n4RY99/rMevWxbjxCJvOPq93/6k5+9c/tx5+09bu/Tzj/u&#10;6ecdOXDfTd+446uPO2PH087fu2/3Ab7ELc8THP0XLR62b0dYFoYMmHsOLNQnP/EJgo9JR/Te975X&#10;G1aQIpNJZDxQoJe07KFOiAQn7OD+jre/493vfvdy/MW2bcRosDMDJck8xIrgD33wgyQieu/V7yWO&#10;GAq4vax8+MQnPgFZqlPsr//6r4kxpiL+LOHFIsKBJwsd6pLo6Nav3coDh7vEdHxzufRyGRx2Fi/j&#10;UBMmQkXC4QiY5voNN95AQ4Tt8RN3GCIo04GHltOYsj5PsXnUItPdO97+dj0JQJu+/Iu/+EtkQXbv&#10;6zbctXW3ENgECMjUsu+KZMEmyp3Ede3zK1nv35rgBAW+KsZxZjHVwv/FKOscdxt+8JYGsMUp5MAc&#10;aYMEbQHWd0wzwVDh9fmkk5jhXV7DgMXYvffEPXv3HTx05L4HCIc7dMLuB049Yf+p+3bs3L6cCe3Q&#10;4aWr3/+Zj3zq1uNPOPOMk5ceu++u8x9z6Iln7zpl7917jtyJ/3uULXYW3rfzOLYxW2Zm4CMVBDGO&#10;PH++8Lkv4GzKRD74wAO88mPjvn7XXe9/3/twnzHTH/zQBzn50he/9J6/+iviI1h0/Od/9mdEJGOC&#10;qf7xj30MF/Xd7/6ra675MtHJN9980wc+8CH6A2qYxbh6jP0fPvWpT8PVdddd/+G//rDXkDH1gREn&#10;EIN45T/90//3pptvPnpraTkF5zcP4jVYzHbnHXdgxA8ceIi0RhhW2r3l5lswx7D3rr9810MPPkRA&#10;yyc+/vGPfuxj3/wUyVvFvX/2Z3/GK8NJJ52sjHZU/F9//uc7t28nwI+N3NgTYxMMrRKhEOhEgHkA&#10;DjxNrF6cXsAd1i1e7V0RS4p9THN6TA6QCj0RV10OZg+4xYxBmn+I5WldhaHfMskwxBDZOpthXHUX&#10;xrjzJBjzMJhsgrEsbLkgL5jAii9cc9tdX9/PtmH33HuApcGHjxx41Ck7XnHR+afuwxE+xCszVvgD&#10;H/jbv/nUndt2n4vRftyp9z7lcQeP33E3kXJHtwjGWd65c+9ZSztJ+bPMjN6yBxYs7N173AsufP53&#10;vOhF5LzgpZ6FFay5ZcMbJlcxvkxW0AF4qcTC/e1n/vaU00497wnnsWvEgw8+9JlP/y0JnHfv3AVS&#10;F1988bIXf+ggGTRecOGFz3zWMxS+gSUlFpkt16BGeBsztuzpAzXmEBBcWzrcfc/duMAvPnp8z/d9&#10;L2vpsNTUOuGE45/8lKd4S0wWIMMD8c88MOmzZz7jGUxx8FSESRxk3iee9/znsQPRaaefvmv3bh4P&#10;6jyeXX/7mc9goNlNgmJssvGpT35q//37l8Ogl5bOetxZ3/Vd30V0X43eQmCzIuDpAs234kLqXR5H&#10;mFvMt1pwZhKYrOCKSurQu7+9Zl832QHL68KeiNBkdDqwv97gUBMR8qZjo+xvw7MBW8TJcE9NNsGQ&#10;e+5zn3fivhOXQ7u2bb/rnofYPnjPnp0nn3TcnXfde+Dgjl07t+3ZyRYRZA5e3j2NQAds5Ac+9JmP&#10;fvrWHcc/YdvSzm1HliOVj9rZ5ZUSR7afvPMEPkAdh1U3r0c/9x1tQYe2Yjh6DdOm8AqM5tEItuVa&#10;ihLG/DEFgZPIM5AybHTJHmlcwQhivE465WTIgJ0yDF100UVPePx5H//4x//q3e/+/Oc+h3/6sPU/&#10;2qiiPUhnx2o5pm5vvuXmb//2p4oXLDKFtXnQ0Z0q9+ELd64zY1cgHhK0vrzZ0GmnoUyfPbrv2vIc&#10;xQMPXPuVrzB9ceMNN2i/IRGHBzqYb4MYa/xfJnAe/ZhHs0/F33vlK++59x7SNn/wAx+8/bbbhzu1&#10;7hYCmwYBfBEMmedePdko/9ef7Cxv50TwCtHAzvo7Ic5463fLrGuSWgfeG395GOhk4JjHBPMeTcrL&#10;5dnbpR0PHdx2yx2H77pnafeunaectO/rX//GwYOHTzzuyAufe+5xe7djGpfnK9jE/fDS+z702b/+&#10;2C3bj7vg8NIpy5b36LZq5KDbfsLjl3bh1j0SQwy7OIn7TjrpS1+6ho2AmVFlZhbbxIu/9sT51pW+&#10;y4zQyo6dO5ik4asdm1LyYsJ8K9aW48UvefF3fMd3kFgTf3PZUB5dy4G7joFj44gf/uEfvvCFL/zk&#10;Jz/F1PAjsX9H+B54gLYe85izcDl59+cJ4BUXe/fsPfGEE2iFAphLdg0GkGWumrRvbD2Bz8tksZLb&#10;82BAIkSjPB/oeFRcdNHLSCTKBheuywnGnQUlz37Os8nljB8NA3cwnXHHHeySDLfscEnG+xWqVFUv&#10;BDYKAriWvLZ6ZgCjxisszMsW4wWnqYm+d39PRHCynCt9ysGkM1ZYFPg26BURkQYXMc0YaF1kCgXX&#10;GK8rzqV0tjltUZo/mWEZ/+f//LOvfOXLO7az6Pehx5+18++99OyTTlh6YHkHnYf27Tvh1q/vfvtV&#10;1915N34i0W/LTR+1MgdJYnThs8/Y/tBXlg7fQ4TwkV1n7z79Bdu2n8IeDOlD/2f+9jNXvec9x594&#10;Av7sHbfd/vSnP+1lF1/MXO073/HOH/yhH8TnZTb2huuvf/Wrv4fnIS/1ZK1nFuK/vfm/sfHND/3Q&#10;D+GnX/fV6/jepXVgzMbSkZ/57Gex5v/0n/5T+GEJ2hc+v7zbGVaSJnjB/x//438873nLdP70T//0&#10;tltve8lLX8JcBDPOb3vr2174whd+53d9p+eC2USY1lk9xpoNFmN87/d8z+49e/7r7/8+cxpscyxh&#10;EQeU3vYnb8OA/m//4n/DzjIT/eb/+uYXvfhFGFNc479451/wksKT46Ybb9q9e9crXvH33vkX7+QW&#10;X+pgQFtfwsZLX/ZSnOi3vvWt7PWzfOW223j+weQUFaqyhUAhsE4RmGaCjwrxcGgGiSTe+j/eeu+9&#10;9/AOfdyeQ899+hknH3/4rMeeyoo0Vqzd9vVt73n/V+68h3mC5UkDHUe2sWXl4Rc870kvev7jDu+/&#10;jo3b9572tO17WM9LmW9ZACavEHPDMw1jhCeIYcLYYeHZfPLMM85kdTHzpywKxhbzLQ7bxEEVdjXD&#10;nnpCFufxxhtuxMzhgeJEUwWzqHRE2GVsIlfwl7mLiaQtzDd0MKzsdobtxvbdcP0N//1//Pfv//7v&#10;1wuFbCt/KcD7ES4tsw342jDJFVV/RN4jR5g0eOjAQzBPLSYceITgAlMMDxoA2TaTcx6VuLlMlbCw&#10;ZHkXzRNOwLmGN2aEH/uYx7BbG3V5ulAenmHJmyOvU50qtgqBQmA0AvObYJpgZvPt73gH6w22b2d5&#10;74Gd24886fzTH9x//0MHHsTyHrfvMV++9lY+2cXj6Pzuoec/+4kvfN7j9xx/ys7jmKs+Xh/iVvuY&#10;I6KBz24sXGMG4/u+7/s6s9JFaxu9+DnaWm3xi34hUAisQwSmmuBvWb2LK/fBD32I9VmcHF3RypTp&#10;oaN7T0L2MC/ODx3kSnCC9emMSYftLAr5/idc8OSjfuUj20IeS4BmWkkKMGtx+223fdtTn6rZ3uHj&#10;kcDtWSUn3Z/J5yRqVbgQKATWFQJTTXBmnhdwPtMzCY0FPuoG8k9mGm+XsItH3NujaxyOrm04cuT5&#10;L3jBS1/6UiZAJ2GxmYzRZpJlUidW4UKgEIgIrNQEL3u1hw8TQfCxjy7npvxmWPBRa5uPo6vYlpae&#10;+7zn8a3fO/B2GiMmefXVEoLQZ75Vc6zM7TIjzPxprMVcMPOnTlrc2cHMq0IQstBhF4i0UboopCAW&#10;pQHFlxdB5mGhwF9YYjb2aBKj7gPemE2mrrPeLa8z++Y6ttK/QqAQKASMwAImYTFnZH1/0YtepCw+&#10;kO6yv8sfsgg5Zj0A/m/cAb1vLzFIsWyLNbnfpLm8NBhDhhG0TdQJq9Ygjhl1MmNdj6vEyKzMty+M&#10;LEsRvCTFpKCgqF+q+KISMBspvuOxjJe72HHi6BSsTHlY0klsjou6zgHbfKmLpNrla6WRhUAhsDUR&#10;mJY7rg8jjO/ywoATTsBs4Tzu2JEtOwaOOLTvevnLWVDF+oSZWGOjWdVALZxQQshYw8uBEeQKtzCm&#10;7OSAMWUNA8t1WQXBRTZPYOqWtRNcx9XFqrKeDCJyeDHlrHzA/8WB5YSLrDTELBL2xkVsPasasKpk&#10;p+cKJ9Bh2RnicFcf4rC8rNBg9R8U8GpZmMHqBWwxjbI0goaYE2cZ75133QVZAIEBLP6HP/xhHgws&#10;njv5pJNYhizBa5+dmQpQBQqBLYLAArxg+YCYlWc+61kkf3vsYx9zkD0jgidMHDAX//7f//usmZ1k&#10;fZQIGfrYO0wkGzli+zBtLM/GNL+SgLF7llN58tZPc6SjJxCZ5WWcY5oxl0pBpI5kYS9uKXs7ENcA&#10;Bc6ZSaAK1hbbCgVtLoFVZYEwri5kiTkmMicuMlOuOahRjDJUwVKzZpsVY5RnWRsmm5ANvt3xtIAs&#10;zwYaInqS5dmIYpUqL3iLjK4SsxCYicBiTPDDhvXItsefd94/+IEfeOYzn6EXcG1bgy3jIu7kTG7a&#10;ArJWOLkE9WpBrrxIzBx/04TG8gdBNlI46yymjFlX69BAauEjY4W/+7u/G3eViBpMJAaX69oaQvwf&#10;jTY+iStK6Nky4+cH9HkGYMqJqaMY09DcQkDCY7C8RMWoJPYXD5pz7HhMCDLpOTQHaFWlECgENgoC&#10;izHBD0t7NLoC7/JVr371933f95555hmPetQZxKS9+tWv9serSQ6g3Vjsl+YTUipMmWBdxG5iVTkw&#10;wfikii4TY9zFXDLzgFuKw0t0A940ZbhFMc5liN2KNsbkIu6tp4a5gnll2oHd85gJwfmFFKac63jl&#10;3Drq/O7H5ip9MgRpCH6YGKFW3ERtoyhH8VkIFAKrjcACVkT0sXgPG64fdQDnlgH7hQXEfON1MhGB&#10;dcPr1MoHuZaatOUikwAYPiwshTlYJ4cLzMysm8Yh5yscsXCsUsBd5af2wMeZZcYWiwkFnFaeEDjC&#10;zHtodQQEIaJFEdovjb80hJWnPGadK3BCAdjDBDP7AZNQwKzTBCcYa77FkfaUbXqYvij/d25lqIqF&#10;wKZEYBVN8Frhxecvvo+xk+RA5vmpvLUr52ph71QMq3whUAi0CGxCE1zdXAgUAoXARkFgoXPBG0Xo&#10;4rMQKAQKgfWBQJng9dEPxUUhUAhsSQTKBG/Jbi+hC4FCYH0gUCZ4ffRDcVEIFAJbEoEywVuy20vo&#10;QqAQWB8IlAleH/1QXBQChcCWRKBM8Jbs9hK6ECgE1gcCZYLXRz8UF4VAIbAlEZgRmlEBtVtSK0ro&#10;QqAQOEYILLHXzEBT7HIwXOAYsVnNFAKFQCGwGRGoiYjN2KslUyFQCGwQBMoEb5COKjYLgUJgMyIw&#10;jwn+wR/8QSYoOEhCASY698FdtnD0XRW48sorOXFFFaYYF7mVKHDxN3/zN01BBdrquhgp/MIv/ELq&#10;I3Gig5wdugvb/KQJzhOrKmCGOaeWSkLcPHNF1ETKhxngbrwuCklMoZcQMAU111I2DoBpYVNzum4m&#10;3YTLi7gBabuAK+qCFr1ERAXUv4Ir1vL1Fit3gWvF7uvsggGsjIalTpxY2MiJNDChYZ2JzBt2GBtW&#10;+yg+JZOGcNcAGvakt51KlfooihMllUQ64nATz3E4iE+Xd6OtWkZqwlktSqtjxVZY0zeTkUOzGnk2&#10;A+3dziugl3oqgjOGSOyU4fJQts6MoTymzGQTjLTvete7mCD+P/6P/+NnfuZnaINzDnLz/It/8S84&#10;+ZM/+ZOBhlWGg5Mf+IEfcEld1OGLou8DyqpIW7HkP//n//w//af/RC6M3/3d3439B1jPfOYz4VOF&#10;SZkR++bf/tt/O6wNnVL8/M//fHudpqEvBqwNbpdbP/dzP6da8Gnxf+3Xfo0rlId/UeCAgjSbA4Z1&#10;8R3veAfXxS1/wR8Q+Bv5j2JG69wpBdSgwAbKguuSSy5RK5zzl3OucG6cuULCp0gKvYeI2IN5RGgF&#10;h6V//+//vWuR4FWFjYNggQc4gR8IDmjOMFZtRRhWpwvGxL/Kf+QjH+EvSMbqb33rWxGcWv/tv/03&#10;Xx+v9gJQByKLgvsXyu7fPr2NVdT11mpTBjEBjkorewAH2oXCSyukA77+qle9ytpiDpHxt37rt9Tc&#10;H//xH/MT9jhJYKr1hBJXrrrqKv6SPjGVt7C0rlw5Epmf9HLnCBru9/VzFy1ComTxV8jeZBOsfdBh&#10;gvHTqdYjGXrta19rE9BXxXo2TBO9YbQATVR6qmgs2fy1LVr/RvIsRex7SsMAGhbH7RiyGClMlbM6&#10;IYIZ7qyOUFz/9V//df7KgqTjF3/xF5N1TgWkQKABOO34GcMzZbALDHgVnk9wN8SYhxP44cqwBzQV&#10;q2FZsDhkaMUwoWacu/B//s//mZ//6B/9o2h0FqX2kaU+vR3ZBYIL5n/jN35DVXhwQhMN4TrMx+u2&#10;hn3E6dCLL774n/2zf5ZMLVCgJOqXiBLnKokhjtc76ZPRUYMdvU0umt/2/CqAaxI99PSuwM/4rhmb&#10;k6PdvgqnJng4SRy96omC3hj03FIT4sF+vR94KAzPzugqje+vzpKTTTAPdgwNTJjjFXKg6n59swcn&#10;t5qGZtL/nd/5HbQhvVi1tWTmyLCpWxg+cOy0Yn0tyqVKvnlfYbxsC2XLItw4aDrpolXNCFgoXBjs&#10;nfhH44FF42GquRer2B3qQo2/mJsBeBk2FqHV7FiRPNbKQsJhwTl529veNrP7EJORDz+dLlhn9QGs&#10;aHRmiyqAxaFpFIB2OXRRFvlHfuRHSPXNT/s749WezjJo5gTnVBfxWP2IHdZbVYEaimpv2pTRAb2p&#10;pAP6pAOPFz0dYVnMIV2mZ7n08x/+w39IfsXkGIESKocVTnaW66oIhjpvhfVLJ6xSXe0mRdIrNYee&#10;weoXfiK1vA2GjArE7mgFx5iiRRQjV0O62zbRVsdxoS5qIJRUhUHHYOeE9wZGjWtxHfyHXaW2ib4r&#10;k00whOg2YTTsbY1ngpJ+w4qGSfox0wrHN1x1W+ehFzFnM0LhUIuZxBMpPAt0dMw4jxMRHkKaiICm&#10;FdpjRrMBMq869AatK7IImoXAfKPKnMyHP9Vl3DkZfhGJExHqi76DYY8guivBZddm5myVHyerzcnw&#10;XMRMrKSWIxVP5gbPOhoX6Q/GAgvISXzIjVT7OBFhTng31zxPtFbDeuvX+TjUZReg0xoatYVV5XH4&#10;2Mc+lnPyiPNX03cREzjRdJAF1+QDIiM4J3EuApTQFh7Vyc6qutwRykT65jy+JXsWMXUxdlPPFU9Q&#10;iBqOM39RDzOJyCQSG9BAVWyfTG0TiQiKqhHqJtQotsKtoyoj9Wpqsckm2J87Eu6xYQ08veTqARvT&#10;uKmkZglsm/r49ttuXwF/T5MbFYthZAHO7xr0cWrRb2ptl+ihJ59I2qCDVgYGOerFC+zMPmAMoNZ6&#10;3lI+Tva1NoiRD9tSUBkIPa40ilovXpN68Km3Pz14EEfgqFEPEnfTTJ5TgfiCQhe3guP/RvD76GsW&#10;QhLJSElhuNh2wUysJkmBnaIVmIzmDFvjzxVyMkRzjNoPt46qQ9BfIAb0dpgOJsbgQ9O6ISYRB7XX&#10;K45f19q5Swowsqx4nNhj0GcG86ARCtl2vGOU0xxOH+d4vnq3a58cPGDs5LbfZmjdzKAPqLQtSZqz&#10;4sETDU7kJDVhK2HHNg6TONgnqdPchSebYD2T/YrU5+YwnOTapDcpeXAc3I0PSb9hcRJ7Qq8wA+LJ&#10;Juodh2LRZeAWtsbvxTgIafK6z55iPsQnfkH7xkcTydb7NRNO/BCOExHp5ctvtTBMeQaD3w250j4Y&#10;9MbKQNI0pdDQMLOb5uYoqTcJjVXxhjiaE6B8dE4pMDAXESciBK8PHgzUVa9pniR5H8J25jdPGLNE&#10;MihywTq7YAxWk0YC/hHl9YbBIZfcZgJbxkXZr5FqT8k4EZFsnzRHT9MBvZ0pgt5IpFSoNIrtMYXC&#10;a0iiA7w06DqveoCcOkgjCzMtJm1hmYRJ70Z6D2u9JeHTesceDjQtQwnDevHSF0gLGFdo9L0zUV5S&#10;wBU8yyjzU1+zfYAtEybt9aNN/CJDmVuHDv3E93//00488eeO9tHPvvnN//6jH30OFM444+ef+9xT&#10;mSOhCcr84i/+yOc//zKuv+tdj/2jP/qP/+W/7OL8llte8fSnn3DPPT/G+ec+9/zf/d3/30/+5PLX&#10;yD/6o11cVxnOf/u3d8/svlSgouOmIlblC4FCYCMh8Ou/vvvP/mzn//1/P/CqVx1/xRX7L730uNX7&#10;e9VV959//uFJ6Oz45V/+5YEK/+E//IfhApMaq8KFQCFQCBxjBF70okPXX7/9da/b+y//5UOXXHLw&#10;9NOP/O//+55f+IUDq3H+ylcenCpdecFTEavyhUAhUAgsDIHJc8ELa7kIFQKFQCGw5REoE7zlVaAA&#10;KAQKgbVDYLIJ1ndYlr94sZeYd/R0pyz69Dk1druT1FQiND0zYHc8/mlhwMyKgovvwgvkAYkS+DPZ&#10;mFlAO3sMFItRSTOpjSkwHOsxhsLcZRwflSj0XR9oqMVt9eQaHmKRSfGw8C6bD/D52ECEOfYPkGnq&#10;DCCeyUa718RMeakydUeLluY0E6xVO52cKXq6j2mWr7K0ZSUBzaIMvqzQmgnN6hVIq9xnNjRz34OZ&#10;FNoCA+Enc1BTFdYwDQfvsx5oODpjUtOKMZlU5RgUBoSZC9WH2Vjs7gFzi7waWjc3M/NpDnZmZlzP&#10;3Cytq4rTTDCrCBk5esZqFR5HjJ525Gj0VR1VrSebaqmAXFR+ckuHbplOehLSqAaJY7cTHarb31RD&#10;7UYQVOGIez5RTA2ZrGRM3HJFJS0dxdIuaLF3RcSFxY+9JP1s3erhoHhaZ7EtB8XMnmRpuZWYNAGT&#10;MQpeXKl1I8zCzPhIt89FQ9S1E+Ed1JK7l7re1fXCFFeAco65Z4yJ7bTxHj+lBpy4LaFqnpOlc0S/&#10;VVEn0qgY8p8qmqAElxdsrKzbLbBW1DSYvXtAW0Ul/fpoLRru7kQf3Dx2WlIqHLXOK7v92tSndQlb&#10;q6UcPQ6D3EdKyqbBJaVKmpOaSILrTVG6SnUtNx6vwKam+Ow4SNObipWq71UyKaRGfRwsSS2FuQpY&#10;8URkjCM/zQTjgbKc296QIppiECfniryKmwMoFAcvmIrokCI4/82/+TfSFYVjR5o0QeCKgk1j9FeU&#10;h4eBGqJwDOvmCivVKQlxRQMTNpP0GL2EPVweysCGIs3kA5qsVqezl5taoZg7TDERGrS4G6wJB24J&#10;xd9omCSUfH8HqstD6avCreGgeC3pVwyIwVRse4stUij4HZOtE+3k0ArORUIS4q49iCx3mz6lrjAE&#10;WEI5FM6UwqNT17s65VnDDynvEgcdwk/gmS4AVe0JwOFoLrrMbxucoDmyAorY5nAwhcY5f3VdG7MB&#10;OCfqL3WBwY/x6BTQrgL0Wlrnr4A963ZSA70LUgAtSr68dw9o+0IAoi2KhQEQBYaM3ANB1YkPpF0q&#10;wnxLSmWi1tHdUm812qd1fdiKoA5vjAcpeU6tzqMngN+pOW0TreDiFrkAR6EifQrsvkM0bbhoasNv&#10;V7CBGydt4aQ1ka1C2pLQufhzcQhoLLcayEVp9RhHfpoJjl2ix5Si0X3QB4qNUYh9ewCQ3FhGkeY0&#10;YqSZApMYgY5QilHhxLy7MA8Dx32pFd/SZgUQ10BVDE86BA1ltG8OpNxzDi6CTwqoFYppaz4dRBAR&#10;xAX0ChxCdRQTxd8+DXAMmPjsqzI+KF5EBCajDovcYsstFYiR2ehQp+AUizu8QFCDza1QAHAccZ+m&#10;pFLXqzri0B3UYlx5iyLtXaCDFh3X5zhRDT94dsgWmyupO+RrxKkYNMQhlw7rwjjSup/rBp8TjzqZ&#10;MPVaUg89tq3bSQ1gRsqvh3GrXVzp7AuV1PNbT6ZJ3U1dRbgBi3oqkupkQ+zZEPRpXR+2kWbEkB7s&#10;JCXEOjUnNdEpuLcZ8ctunwJTQLoh0ehTs6cHW99B3ym4joOTNr6/VUi0SKqr5zeyuy0N/04NHB/o&#10;PL8J7hRSO49w4KZ1zovZf9QOVQNgtbfoYA977WAkF6mTCMSF78BeaJSxa2a3S0NUL7AU8HYKcf8g&#10;RUniqmOLKYzqeHOWkfPdfVXGB8WrXTnjeicdj22n4NBJbwwQ5LEfdZrm0FEhn7qv7Xqq41160wzV&#10;Aqi4Cwwtxv2Mhr0GbfXCEYOq0XXv6sAtPXLwjGDbbyR+LnLiJrjLg1wsDethUgO2KfDzeOCJq65p&#10;9RydARY9mSZ1N9REk5cV9VQkNWYoDShqwtadG6FTE1xhJA7rfKs5VIxNtIJH/mdaBh6BemPTaAVJ&#10;86muiYoU+0g770iLONo9fVqFxN+XEVBoNbInTDo1cEx3qMw0E/ze9z7tXe+6Bt395Cef8eu//v9t&#10;o6cvuOBXTjrpDiY8GSREW7cR07yBymHkkTL1806E1fHvGOXO/ZMgztsoDQ3s6Ogynl+zcw00dA/O&#10;lAPe09SndlbVgEe3vDNAWvmAMnUu4RioMjMoni7XXLDBRO3w6cZj2wqOFDxR0lYsjHAczPgagbx2&#10;OemC6M96po+ul2ZTHYh07skygGJbQrpSc8EO7ZdjMqC4nuyjGK+6Lin635ysW55945x+1K4O6jVr&#10;S9yggDct9RoG0TttdjKQ1AAQMAFqMXnBjHDtJDvQF1SnOT+ZZnZ3ZEl76YKwpEukXHKq1rXY+l3H&#10;nimSSmTtLDqgwOr6pDltE0lwM0/Jvn3gXMZvMAxPfZ/nOZpUyAzHPop9R/l2PUOrkPS1jACWRB8J&#10;UT+1JXBaDYxdNnMF17TouKnR1nNETA8/PVBuzMQKP1uPf0BtqZIYxOGMJ1PRYCxh1qc+aKe2MrP8&#10;OmEj8sno9VvXTP6HCyyQ1EBDmCqs/2LVY4WCb5rq07zgX/iFh77ruw798A8f/8u//NDLXnbo9a9/&#10;8DWv2TtwPnXHipmw8owauWP6TFJVICKA/fU3t4Ugw8OSFx3vw70QmpuAiJz08ZsaD4i8QFKbANiN&#10;K8LSkSNHBrhfWlrauLIV54VAIVAIrHMEZpjgdc59sVcIFAKFwIZGYNpExIYWtZgvBAqBQmC9IVAm&#10;eL31SPFTCBQCWwiBMsFbqLNL1EKgEFhvCJQJXm89UvwUAoXAFkKgTPAW6uwStRAoBNYbAmWC11uP&#10;FD+FQCGwhRAoE7yFOrtELQQKgfWGQJng9dYjxU8hUAhsIQTKBG+hzi5RC4FCYL0hUCZ4vfVI8VMI&#10;FAJbCIEywVuos0vUQqAQWG8IlAlebz1S/BQChcAWQqBM8Bbq7BK1ECgE1hsCZYLXW48UP4VAIbCF&#10;EJhmgp/4xCeyg7APfgIVP//wD/8wYvbqV7/6Z3/2Z4dRFKmUuXY+4Mc0N5UyEmmvZDiUmO3R8o/U&#10;MDOprUlVKDycYqev6QEpUpX3ve99yEUrRmBAHMhSuA+fSThQ2NK1GjVMCsypMhV50URS6iL1JG7H&#10;gAPBOF7ccYgpbtU0x2//9m8L80k8jCxMc4vqoJEtVrFJCEwzwV/60pfY4p2MWxyc8LOzsbe//e1o&#10;1QAfaNs111zz3ve+dyGZGmY2NwkRFf7xH//x4c3s56C5wiqYiTe+8Y3zEQHnvs6aj6Bqvfvd737N&#10;a16zEMpzS4cukTcMNvi7SlashWiMemD4ONAijj/4gz+44IILxN473/nON7zhDSjthz/8YX5yFyvJ&#10;X2dpW0mPVN0Nh8A0E9wn3u/93u/peS5vwm6pvKTWUUIdKfayl72M8nIodIi+dFeukOrqrqkln2Vm&#10;c/LsdEDTjl5k1a3ImWrdHLceHZY3velNJhvBceH2bcANJSmMg705uUsSXHDxF+hI1mlY7K4mAOUY&#10;uq69YHteEW2V7PQio5OYHHZ+YvV4Kuh6fK2JaMOzHDFd9HlCxtLJTiWNasEx2krUrUe+jJq7Lwpl&#10;ltyu+TGp1DUWSjBGPK0eLZ6iRufiZNgRwWTTcbAKTa7/0i/9Eic/8RM/QUnIRoVMPPQJ7r6QkkSN&#10;7VSwzi72S4zUSZz3ASWNktKmJiIIKjDp3S4OnK14rqf0pMNesGqBGk91ecc4I/EEtdOtdOD/Uou/&#10;qCMn+AgUoK6ca2rpRMRF0xfdimn6Sl9zbUmqwJhahw0XgBOuyG3RCcUgG/k3w+aNMiosESLZRN/U&#10;5BZFqU2W69wVRHpXSCeiL2CHAXRzPmn7SKJZXjfnK65iDo0GrLrHjZLVw6QoYzAli4mblAt3alQC&#10;J3ZHlCiqjZQq8WwcrGzihNbbroGa+ygpQwtOUssojriNMKrvrDYu3PZXn+CqIgHFPxJxdCqYSkZV&#10;EUtigOsRc99K+jkAVDtGYgfV+TACi/GCzz33XKlCehN8/etfzwNfz9XOl8SbbrqJWhdeeCF/L7ro&#10;Irwq0YkvZc5d74t975sDzem57XfVn/qpn8KBxStBz1760pfSojwCOSad9P2op8B1110nPsWbcm67&#10;loTCrZN7QhZhFeYg5SIar4Y4cRWdcJFbXL/66qtVC5Fhjy5s31KF+UwANfB8gIB49uzNTMHBindn&#10;TffjzUVq8dxuFPMSL3/5y7klYOWZ6r1Hx8x+pEzUqBYck9IsBJ64Olf9K0fs7LPP5i/QiWd5i2ij&#10;AKGY2JDucXR2jYUy/zPx7MMHWKzJfWWY2FGLmjgaENxKS2EsL9oCCJdeemmnFGIeeTmx6qbu4AlB&#10;3fmAgltptV4X+qSr650ILMYE94GrKTM9Y/2SGAufddZZvoXdQQ9W0k99zfEO9cpXvlKeiOhTUu+D&#10;WG1+Yl84tzPYyYOcU/sdKsOY4a/NpS5KKDvXcb6bQRh9ahsjnYg+By+wNuvD34umAhhHGrCMEVxY&#10;8XiQMzvzwIgIFplC27iZFfsKtOC4pGYhBJqMI2om83TDDTfwF2YwChw8Rez3cR2aMnBWy76uGWY7&#10;4enC8EBHe9IDBmDvkksuGabGo0sT65p/GBCcMnQHSstffBdOuEKjnVLoYa8PMH62mRN1k57NcwOl&#10;LoAZdX0d4xFYXRPsGUnUsdOBQsmwO/L+eIzjmo1nvS3Z1xyaLUeJKv52JIMirmQmKMAUJCdyLdPB&#10;YBOfHnWiJt9Kr2k6EIpXM3nBatSHzLGup8lQ46A3BoYTHIKbXvb5KcvCz4985COxrUkAYtwFBX85&#10;HyM4bQkrnKwxvUMnMp5pAgTgbeRXJkvXuTghgWM2eJXxY5WGOFcPujznYM7zTG6aDATwIruYVHkV&#10;6+uaAakTnrEkuiH1sPc9EwrzgKZJo/oEd3dgf6XD6qNOKaRFmsprhyFeCBxydxgoPKQ+oDxhjVK9&#10;7nWvo1jNBY8ZKSpTGZTHY7V1SzKi8CIXsvJh64K4/iTH59XL3wBr7noejTxTeZLNfJCsP0HXNUer&#10;6wWva9GLuXEI8C6Pd2NvcVylKrVJEMDN1wsE9hdHu+zvwvu1vOCFQ1oEC4FCoBAYi0B5wWORqnKF&#10;QCFQCCwcgTLBC4e0CBYChUAhMBaBaSb4N3+TJQTfQvpjH9t22WXLV7j13//7jFYp4MKUP/aHue1r&#10;Gq7E4coPlu3SXDygPBOi4Xa/ufx6LHe0OFUcyrOIg790NCf/7J+x1Glsc+NLjqVY5QqBzY7ANBPc&#10;onHFFQ9fO7pAc8bxwQ9ue9GLlst86EMEYswqvQr3ze0q0J5NEql/+IdnF1tgicsv38a/SQdM0pXU&#10;IjTkox/d9p//M8t7RxHgeXM0GKKOQqAQmIDAZBPMgnecIzlKjLr/6/9a/veDP7jt/e/fxsJzruCp&#10;4Q1RwD6RfTfq2gZ95SvLJTnkdnHgIVKFi5xAh4vylLnykz/5sPdNAZFN/h0X5WDKjZUTxxHLQ0Tc&#10;ypeXFCpGXf3EAKVD7Lmk+NGVeJgfOI/OIG1RUu6wLJTbMixuQvKqSgIwMkAZFTAPxhxSEXxzlZqI&#10;nEdSFFM/QvD667c973nb/s//82FxzJXcakthYVk2+iM/MkHzqmghUAiAwGQTTGgu6wjxj97ylm3P&#10;fe62f/kvl//9yZ9se8lLlr0nrjB0f/7nl8tgcWRTFM3rt3JGL7dki7mI1TvnnOUhjY/M4P/RH10+&#10;YTxzkVuy6RBUlC8GQtS4NRAowK22PETE7c/93PJdOOTf0fX4y/SRiJ9HI6oeOWgdMVWSKprHgEN+&#10;/sZv5DmZVp9wuuGTwsACFN/xHd/SFlHNXIxNwIaYUYuydG5R1TmwekBNAf7qEWLMecCo+jcjqB8G&#10;2VKoCR9URxCRgizOr/qR6uAPJkej9r6FK0jBMz0lJuFKvUytY+zjt4DXlUJgwyEw2QQf3Q5h2aYM&#10;HBqKDM5o0bCqMiKejoAUFxntv/ALyxcZ28xOMFOB2aIiF7F6WDFqqTnsEQZClotaAzzMLI8Zlff3&#10;2tc+LIeqpAhSLrokZo4DxjSXgh3/1k2SO/BAIiPguRdMHt4lTf/RHy1X4W1AkHLI7FJAvPG8SS2q&#10;GLLDJwX46/0nhDl203bQz7zUhP1ZTqiuGSFqRaudhIEUyLt1nYhJjH776tCBRV0qBAqBLgQmm+Ax&#10;MGpOgJEZJwf5idmSTZGZ4L0V1wknF8OBteLA5MkW2GBxXSYPU4htwhxD89d//RGzJX7ckM3BcHnc&#10;PXuaMlX6m6wJgsCtSsKkGuJpwaFpEx9m4JthnMt33vrWR14FJB2Hndwf+7Hln094wiNmFCh45MjD&#10;5Z+sXmxRzVHMZQbspnlLTWBzRZ/u0FNQ4gx864NzPQ84kBqbziEi/ONRRPVZ+x88glWdFQKFgBFY&#10;qQnGQGh2lRPNBXPIj8N4yeZqbMsfjIsEsLYMbKwqJ/iYGE0d2AU5uXIPZa8xxBTmL/8orGlHL2Dg&#10;pxxDe52d5cWtJ0YpzxUawlbKM3V1DA2s0jS+qtw9pMD0YLt5KsgD5TuVZ36RFMpcT58lMU/Y3H/1&#10;rx55SHgqmbb4Fx1tHH+mUJDd87xISos8GLgCqjpoV8LG+eIBnU5NxLcHsSdxfuu3hsaFfXP1F2J6&#10;Ehk8//iP1+b7ao3kQmCjI7D46DhG5mDQ+UZHrPgvBAqBQmBhCEwzwWkZwMK4KEKbBYF6+m6Wniw5&#10;jhEC00zwMWKqmikECoFCYGsgsNK54K2BUklZCBQChcCqIFAmeFVgLaKFQCFQCIxBoEzwGJSqTCFQ&#10;CBQCq4JAmeBVgbWIFgKFQCEwBoEywWNQqjKFQCFQCKwKAmWCVwXWIloIFAKFwBgEygSPQanKFAKF&#10;QCGwKgiUCV4VWItoIVAIFAJjECgTPAalKlMIFAKFwKogUCZ4VWAtooVAIVAIjEGgTPAYlKpMIVAI&#10;FAKrgkCZ4FWBtYgWAoVAITAGgTLBY1CqMoVAIVAIrAoCZYJXBdatQ/TVr3710tISfyeJ/Id/+IfU&#10;osqv/dqvPfGJTxxZl8LvO5rPmSqcj6zlYj/7sz9Loz5Eqo5CYG0RKBO8tvhv7Na//OUvv+Md73jN&#10;a17DX87nEOYXf/EXv/SlL42pCP1f+qVfUkmqUHFMrVTmVa961ZGjBzz/1E/91BwUqkohsFgEygQv&#10;Fs+tRe3Ko2mafvu3f5u/H/7whyU8biZeqpxNvF2u4CP7Cq5oxMheMBbW/qkKuIpc7Fe+8pX8fdnL&#10;Xob3ai9Y3rQO15JjzjHGUza3kOUwNT1RWq6gqTIWxHyquVilHO2tNR7mk1ZOQR2FwBwI4FTiTlKR&#10;EzuY6KEuvuENb+Bcdy+44AJO3vve93KFv3/wB3+gW5TRrUhK1XW45DXXXKO6XKQKFXWFAvJqxQC3&#10;dGLKJkWZOEaozi1zq3NqDXAVeRAzkkikdLTtzgFsVdk6CJQXPN+Tq2otu3vMP7zxjW/EJeQkzkWc&#10;d955APTio+lX5U5qwvelR5NO3+AkqQFFqqvW29/+drnV8jd/4id+wkQS6DfddBNXLrzwQv5edNFF&#10;UFCB888/XyeymPHwc4IR7mJqV3yKZ/5SVwJGrtQinric7g984ANIpAeMJ8SZIaHueDc8cVg/txoC&#10;ZYK3Wo8vTF7NQshbkbHzXMS73/1uWSgbRNlHvZifTdrq5sCQXXvttVzmBZ+ZBGYYmPm1F9zJ9Fln&#10;neVGr776aiisRDZZZPHMX6wqVxJXalGeOIfmo3lmiE8/A3QXp1s41FEIDCGwdRz+knSxCPiVX2Q9&#10;F4G22RpqlkC3pIWaZGgnIqLHyrl/qqLnHzinriYikoEWG9xK0yCW2pMVEQcIihSHZhV0aG4hccUV&#10;za7oSAValmysF4t8UdtMCFT6znpCLxgB3sExRnHFgr6n4S0uuKUiVwhsfARqImLj92FJUAgUAhsW&#10;gfKCN2zXFeOFQCGw8REoL3jj92FJUAgUAhsWgTLBG7brivFCoBDY+AiUCd74fVgSFAKFwIZFoEzw&#10;hu26YrwQKAQ2PgJlgjd+H5YEhUAhsGERKBO8YbuuGC8ECoGNj0CZ4I3fhyVBIVAIbFgEygRv2K4r&#10;xguBQmDjI1AmeOP3YUlQCBQCGxaBMsEbtuuK8UKgENj4CJQJ3vh9WBIUAoXAhkWgTPCG7bpivBAo&#10;BDY+AvOYYGUEcF4s9tjmUMqsMTkcU/YwY2iySsaltGPH8qDF8dl8hxkbjwaNLjDDmDMTD7OHmGrX&#10;KdeOJc60JQbGN9qnM6agjd7HEETqSU2PoekyU7uSzCBjmHGxTvq6CALjW3cGPA06DVtnp44ijyEL&#10;8p0D/xgoGOi1GQKjdAsZ0WOABQEOSs7U1aRRk02wNIaNtJVfYOoBOn29BSl2YiYxgXbs/vEf//Gp&#10;xNdPeRIuIItT4wwwpsQ8dQwggFqTHmlREK1e4mSGxnyDYqZobL7McOikz2h6/etfP5NCW0C76etA&#10;UQH5iiuuaIuRRErppuY4IIihGPOMmYP4cBVLNzI/9wC1kQhPtbxucbIJJkMM2Qde/vKXj0zKEjPO&#10;Kg85+V2UmUZPYD2mNDCcmJbcB8lSK9WuvGPXVe/6p/0gUdbPmBbXPyFlzz1mw6WAWmkfrXJsdVeU&#10;5TWrsPPmSpzoBUdmTF/F1G3KCsx5X8KxmJRXsJgTP+RV93Wve12nMqWUxsPqK+KirIpuxXTkF7hz&#10;9TOlLkYileduKknh3/u93xPPLTMpb7F1w15VOoHIO9/5TtFJuhGTN0MWNni689ij2DDglkVtCQH7&#10;XHZLow5DFvVOHpNlkc7YqbTnKBxEn7pqV28J1jQ110kfggwoqSu22FWkJPHncKcDMs85Z7z2EBDD&#10;lkIFUtLoTspUoVOw4AioAtSSdOJWLy5RRnVWO0bUKOWFg+Tq1Jw+GVtFpS0xIB48lluH1wjbkrTG&#10;ger0gpJ8GysNVatZ7wzB1BQgGEeeMDFxLBaZQyleYipZUeYx6MQwyvsSUyhyhVrOROtMMC2dmJhW&#10;DYkHqoiBmJ9GLYpVX285N2/iwdl0lBonIeN8vU6j6/JqS40mNPgZmbH4qemW285+ibVo3ZwYHCct&#10;7qzu1iMUbUnQEG6Ud4JkZyx216h1iiW4/NOJgqwbvmW4Uh+JmUTQHd2etCmck264QNtiZ9NiwKIZ&#10;MWk4jDnFskaBfgoT342QclFgqgx0lM0IxrhihDkRQSmeVdrZoEUnDiWzqjLWNFF2Q6KcejmmX3Jy&#10;a/U1P50mygyLpu5aFq6oad+NrdCEuI11E2UPGSFpbOMJzJsxvR+rFQnYiUmUjjJUMdtO1+1e8DiS&#10;SRlAmLoGodPQiYKaEGP8FPPGKnUEP6d5wTwH5ETguKHrTtc48IDl6Ypr0Pk0nvoos4NJc8gpHni2&#10;XHrppcrj6wJqEVavu+46P1Q1rnRoioCXlHPPPVd2RG9bkB2QhVvk66UuxZQG2OUhruS7JNyNjzs5&#10;/maGDJVqmiw+MbUPV376p38aYCnZ+UajZ7UTRFKeJJie6ICsnsASpz3kBcDJsHS+qwybkHWCZHHu&#10;bME89pVOGLKwLWzlocSpFXGokpzzNu0Xwz5WKUkxCEo9hr8uQI3cye5QFY66oR7hbzsnOAy4ctbB&#10;JC98gkVSxAOd4V0QJgfUBll4NaGMOqg9xD/KI11VMXjWdY4x31dUUhroWsr0TKeLcjoGXtXbmQdw&#10;9pCBDplbh6WmzJve9CZpPkqrTK8cooyMEkoMI6lGk1QCTXMea84BECVUeXjgkGIMz01ZOlqk44Rq&#10;nBhUJlYOj2jdVQ7ZvkNloNYqg6vEjkYujSA0pG9KZJoJZqrLPizW3a8YA0yDIAaOp0E0H5THpuiB&#10;M1C385ZQ8FOIn6Cs5wwHXcUVP8owc1g0QNEDPBFkWNpGj5yx0lOHhlIaYIhrHtBGVm0lZmyg9Q0z&#10;8gOrenj6ndp39eIjh6ITE8iqVudg48GpbMTROxgDO2T9eqHE8soWzEXmo6TEfqqDvGyxXg7ioZL6&#10;WDHy/VFkQbV9zENHI5aDHoQTERfaSTcGxBwAfCY4HqgCBGAH9IexRxmUML7kekCqy1CegWfSTH7a&#10;AkDhMZIe9nNQA2chzLB9y1vegvjS1T5SSEoV6wbmWCVFBF1VT6kf6cE4mtA657HW4xO11ygWA3ZF&#10;RwqC+ml0jH+Y9VE2/7bgwzwgl23RYkwwUNop4NmVrGonN5oK4YHMuKUAeqa5YOjoIWmPciSgFNN7&#10;tx1GuXhcoavo2ssuu0yUNdrhUw8izpOFwqyoJOoy8uufPBpkSZ4CfSxSmv+yLIkZBgM9oWe4isll&#10;8yQgVgzvLEGBUwBo1KJu51NaY4wC1vVIQazq7qSvE5AVdPZG7YDw5gHU4KArdIFeDjiAKL5w0LSe&#10;Q5J0YNyaZ0+6QYd+kbrTCoK4CRUGQ3FouZJutEpFX2suWC8WnYD3qSLMuJcp43lJgOUW462dC/Ys&#10;JKMX/sFNzqmboK66ZqYGdtIHW88FR7ZBRmOEo/PxoFcuHQAOyJ4LbsU3NYbtj/7ojwpzTGefOjEr&#10;HT97Yj3FAydU9PdDjSaux9GE1hkTKTaNIiPQ6VxyQcpP4mHTAUSMKapQcYzXmKgZYeqqaai1X9q5&#10;0r7oIBcDViD3rdip3HFjLT9DSJNBLfotiUmFx3JQ5QqBjYwAD79osnHOsKpzL7fYyEh8C+/TJiI2&#10;jdirKojsL8cYY72qnBTxQqAQWOcIlBe8zjuo2CsECoHNjEB5wZu5d0u2QqAQWOcIlAle5x1U7BUC&#10;hcBmRmCaCVYMifDgU2/vN76wg8Qc4MWlSzPD/hx84m+7tKhakVux0S4FG8PemFigMXRiGX2GNqvC&#10;cyWLZsbsNtC5CcAA5xHbmR0hOmOi6dsW20W7nVzNJJ62PpjaKePLj2RY3ao1CfxVeNjUXh6598V4&#10;5ldSEnHa2DCNNa+vsG5Pamimgo3HfLjdJIIjHidxm4J7qUu3dvasFt7IpnV25TQTPJJLRzqMLJ+K&#10;aZ3veKsUw+2oO7ClAGtr4oqxMeyBGmtQtO64XXI0hkJnGUFkVhXBMTc1KmobgQEKKM0cOxgoiEjd&#10;MdMCzhxFKxGQumO2d/CafFandRqLFfIwtTqxG1pFzgI+1gOwjnjSR1pE6As6n8rJ6pWn32Eyxn2x&#10;8G4S+IpmXj0OBygzalg3NvW5aHlZYOd4685WtCqc9XMoJL3fUaYNmBu4EiNHY+ymox40YmmGE0fT&#10;xmhLceBRrZUDMUBDQX6U8dpSRWRpaKVwZ4UJpIhnMyNu9dOhkIo1cJCCGPbPGOgssytOEiZa48wh&#10;rvjpRnVLQokBlXQVURNEvuuYCwUyRpQSq+YkBnQqOFURru7jxLauq1E1IUxcpQ3NdJCrkHfnUleY&#10;u65Kmm3Rj9HDwsqiCWetEbYOSATh6Zh10UQWAahAYUOa+sUU1KeOc7XsIt75U3AlDvkpKdyoOLRe&#10;tbG/saO9CNpKqGjdRK2vi8WPZHSv+YpBlrJpIESsrJ9RK0TNYsZHrKG2gGpL19WKRr2uSHaNdNOM&#10;I1pd7DHFLcfvSmRXtywtq4JOQyx2d1x7ruuGMXYKxVxR4Fsx4hBIAz/pVftTzPuwJkeuFJ2sgRAR&#10;S9S+hdDMhvtMsPtAkmioa8i1P22Rk4q4dXWD+1snHgbJsljjPf5dXbhID6ymkY6vt5ZdzJhUCzdX&#10;bKD9GKCVhIAYsAK5IUFk+iZl0ISSrkcRIkqGXbHtina3OibroKB17mok6MR/OZGCRkkjtpKLv7aS&#10;IihSqmjTqcLqNSmAyJp+bNoyJhPcyqJa5lPNRYY9CG0y9EhTGVc3MxokYkzFEodcVBNu1B6DLKmJ&#10;i6btUTRMFHNDohOptRxaonhLCuMusGmzCiGI+jdZPfeLpbYNMibuVteVKY89rloywVFS9YJpWoEl&#10;Y8sMAEou6aH11iPUfRrNZbQ8EsRdo6ajqY32sc8EJxua7HtUqr7z+GSyhlh/4nBTp6h32mMxExF6&#10;t0pvWHj4ittBPF66iUxTiJcjvqmiwERFPcXJXInng/AwahGrCu7te1wcBqmi3cx4vd2yoG8jC0fW&#10;xuoIosda2gBBZRRS6cMMjJzJSii1+zCYMqDxjsMLFKh6fTssaeZ6eFojrodHaYQ8dNrId48HTeDQ&#10;HDH1nBBzCKvMfijWK05B8M7lfQ+spjqhB9WWSAkThdWljtP1TlmQWtqCSrTxUX5CKAQLiaR1HLL1&#10;9LV+wkwbwh85FEvSgbRJAgx0zidAUOGj6p1WKF2J1FoOXYtbsRX1mpDnEMgaO6qiEGduOaYRkZk+&#10;IkRT3STkee92+CgF6Ag6V8Fy7f4e7nH62rFqhkX9CETEs+kuI1oI9IlPCBkgc5cOYmaMitIoHS2r&#10;2i+inWSDZ2+CQQFvBME5Zq4PeV1HfECLkw/SjUmHjCkhc3GGl/5y1OVIatNMMPiqz6DOJNfMWS2e&#10;kEiriFv0w7aynRPRjAkFOucrpWfoh8OjR4rXWazdsqBvIwtZB20ygtSaVleMta5EXVwJS66bUEr7&#10;MKQm0GZsn19zuMtPdEJIjuQnPsBmhioBiDZtIDjVOxxJ463QKIn2bUj2kQLiTY4bpDxK0wAQqT5Z&#10;4uYDfdPfjE9NoQJgfMfUYIYHWoSZFMKfOIwAxk0SBuYNIahNXLVJQl8XRGqHDh1KHLoWzMe2NBcv&#10;5Dm8OUZCj1uRIH0K1LIXPJ9QZryE6JHJash988yJeXCPa3vPAaUSqzzhMJo4Xigndb35gz8kEBEH&#10;8iDALcXTRzPSsiqD0H6H0MYvHHr18UYQnBveRNwbKlAFHqI4nU5An7DaTkB3aTfyj+AgAFfp7XwA&#10;t2kmmO7UO7WcppmfthTWfckll0j1tT2CDFnkSdZNNFVYhzeU4Fx2PN51Mbs5UEBRvKVAn9jtlgVp&#10;I4tYEZ69lwU9BwIIAgi0BQ6o7Mzn0AD6ZlVEIIhHEFHiutriaL9vaJuO+JGKK3INqJg2xOjcYYBG&#10;FaevY+ZHCbtLlAQHL5mgOQ7GNq0DkTo0fUeSzeW6twjQ/rZCUp0rX0ymuVMWWoQHMzzwhRDiDEVx&#10;pfKyiW4R9lIIf8uh+y5ukjDQ47J3NAEOA6MjUrv44osTh240NSS4hDyHQMYSJfOhx1LsU+99DLxy&#10;ZrXBmw4Ke+MFDFPSAfc4cHVKRF3MOrzJLAAyskNfhQGE72yx07mC0lKLE+y+xjWScu7deymfWLXO&#10;eAGDtpvgoC3tjaWNINSWniuSxSWjX6KekhVGi7wH0MwhIKHg34okSaEGER4/0mGuDG+65l7eMNFx&#10;GCCw7v6kOGDk6tYxRwCFJl0Ceslo0WTFMWdh8zSI2jOqtS9rHauKwMzpi1VqfcOY4FWSv8gWAoVA&#10;IbCGCEybiFhDRqvpQqAQKAQ2HwLryASPCVNh7ob33DElY1dpxnA4MGlMdFln9/cxo0bnIDszAuIY&#10;aOFMtoeZnFndMWNjZJkDkLZT5iAi3uaIZxsWauTamLkZjq3Tlj86+XvyTMwX0vTMVtZJAZmUkcyA&#10;YVz/QMX0ibK9MpPyOjLBM3l1AT44jJ9h1NTkTOIzo8tmUkgF9JVsKtn5Ytim8rby8mMC1QZaUczY&#10;zE3KoTCy+2ZKtEKGZ9JfeIFFMezvS3w0G/Pdn/LzpWReOAJbhOA0E+xcA/IO/EWVn/Gjs3/qieEF&#10;D5RhROlJonMH9Qtuf6hN6JuC9Ek+jpaG6BtxYiaSjalhP/KRj8gHEcHYihw3J1JNdynJ405fbJN0&#10;IpJkpDAmhr/2B7XEVa1rxZIQS19gnSXXQegp5UEUVk/vVFJMqmk1IQr+6XcC8aDHuO/2+Whe/KDn&#10;fJLOroQ/UgsxreLgb3QW4Idv4jIHEZaoGO4ad5+7WKTcorxU489PCRh1yQzHHrekOqFiBAQiUb0T&#10;q63uCXOPC48UI+xtIsSDFUOCuDmphBm2XO2CMFdxgKz1M4rJl3oD4rQOEs26YW0UsFrOn+hzRRBZ&#10;39ISnVYz1WUaVrE5QyHkW8oafQbZjWr0qbyAlVqKk5bh2KgxcTFDOpB52q9T6cVODHQ+q5Kx8sDp&#10;W2sxzQQjhhbuwRnLMrTGUzqklYYK9OaKlvRTRuPfyxK1yk+rgFmSxTgxEWGkhX7J7lx++eUi2K73&#10;5iIrVSMziBrJss6GdV1yuJ7//OdrzSAeQYykiiqr9YYtD5TBHLAko5XOnGtlJTJq1ZEX8dB/2miC&#10;v1IXLW7VOs3YuqJoWPWCLRZocbW8SjJCtLJVGuBwdS8C0/ohgcDBQjdEZg2matm90ipddRkLwlQ4&#10;rqmMjEFBBei1JJ2LIZoiI3SFZfZaJEvTnLsYfaHQqRYWKUZcnuzuo1Ex0LmZQKeGuB/7GI4Cch4B&#10;AVstldViUljlCj+9J4B0VdETnHjFunoHGRPD6iaY74wCAFVJR++jz2ZYtliQpvdl+lG3gFfDW/qZ&#10;hGJhKG+BFPASN3clY4rFxfz0GlvOaZre4e1N61s56ETRR0Y6iCpqt10hmjTTUCRlbqEQZRRVLTJg&#10;JazT7tGo9YrrwhwwWbkoDiV+ZDjqf8SE4SljYp2U9aCMHn7SYZpIVshE4C11eqQvnmkCnZQU/JTL&#10;krpGPyebYEV/sdhIq2VZLgPfjJmYSpYrMXur1uhR2NZETz8H/1Bd1qov8gKsNSxTdiZpVWKmJRsl&#10;1zJGuI3pZmOBFN4Wb2mdeZJOBVoZY8WUFFblO/tDF2nCaxg5Sc/PGJvHLYe3OWpGy4294Bd5h5PI&#10;qlG5DH35AGNQWR/noKpIJ/WjltlKCzvlbWEZmCdt49YiG1LCqCFzRPHEnIwOYBPasOr4Ma33lERr&#10;GwooHpzQN6WUFT5amYsOOCWz1sNq8FqQ5PJzvQ2bVDAOlktLgDExSROiZnJLLzqtMquXYSPF9WlJ&#10;NYezI/flk5Ys0JG+yTNLDEf9j3y2IZ0p83SM/+xUdYx4iv+MxcSzVscvPoOyW6IzvAWBHrwxlawW&#10;WuuJhMB4EJ0RIw7+0StM38CWkmkkdzrziZlhsjy6lcVyZiRYHz9JOhXrk1F326SwA8JKO20KOUn2&#10;SwonKLgVw9tiSQRUFyDvzCSy9oP6GItBZW0Ze0mKnfOidLx+ur5NSDoVFujHyLrIgNDw63bf616f&#10;XH3l/TYg+vRgitUWwbUNBRTzWNjhhL7IgsPkOGCcO8SRxy0p5LCnd7K+sEk5gHJCE6pRM32rVea+&#10;qEiMgOzGmDnrtkMTw1H/U2Hx70EU78Jtiv/U3RhngcnujP9USXWKPOXFZ1A2rwxIhoQeWTxRPdej&#10;RLAO/tFMUF/ECCwqyCS+s3cOFUeOdwaeJ2YS2ZQalrtoZJ9R6Buo8XqSTrc6ZfSrR5sUtq8hx7Ax&#10;HgRvGzNK3Qia/VPNoPnwBJ+ChYaTyDqCiHfAdqcItahGPd2BdCmeDTHlKnpwUoBB1RnTCM0xsKj7&#10;tKtAnH1LqYiHNUSYpDdBAdJmvVVhxJSvp596MRcIcQ50DUMBhxP6Rk2A87i5CrZYr7DapNFzowpI&#10;k8VExr6wSU/Kp0F0xRUnHTx49lEl+ZXPfOZ//u7vLrPw5jdve8ITCG3V3iA/ecYZ93L96NzrT9L+&#10;GWf8MmU+/vGnvfa1f5/rR4P0foXr55zzq/iP73znmW9+878Xnfe97zzo3HDDsqPm8py/9a0ncv3u&#10;u3+U8wsv/C3qLi39f2jp13/91l27btD5q1/95t/8zUfw8OQskrYvZyn+M+XMFpW+TtddKSpvGOhk&#10;Cr+MnfLIuR4IW+rQXk0bVGQ4T7tzrWdBvGHYajPpXdO8Cdlqtyj63gJtYCusY8PJmrfyr/7VHaec&#10;8nef/vSRU0458ld/NfT3rLMuVZnt278xXHJRd7/4xTWHp5eBaZtVrl85RnOG/d1AJqwVawOZYG3H&#10;k/bMHN1R0wqqLY64Q800EvOW9lvzvAQ2ST0084ILrjj77CO/8RvLEv0//88RZjs6z0899evbtv0c&#10;nYV33Fdm4dfXLcoVoNz9clBXC4FCoBA4BghMXhFxDHiqJgqBQqAQ2CIILNIEp9XLfQh6Ub0WOaTV&#10;jqnWcCzycPCoIxfSGvJOxvxFUZ9cpna/ORkWZyrZgfILD5ydyVtniyM7XcTT0hdFeQy0OzKWdybn&#10;VaAQWLcILNIEjxSSb458KHQk7koCMYeTIU6lHPexHilLKjZsUOajuc5rTY3AXufiFHuFwDFGYJoJ&#10;TrF9dovsrWilmn46RpNiin+NoaWKxFXwjxYFx1hV/4RgRMSrNTlR/KICWuS6xsXFtGjKKe7Zq2qG&#10;sU5kaUitKGYmhbdyhehnlk+xGIWKnYG5VFHTuutIYlO2Be+MlE1RmGI+BVDGwNkUGRmDUC14iulU&#10;JCh3YZJbiWHVSqHM8oLbwO4EsphpH1GWXaspO6M5Y3irBBR6AmSOV5ZjPMaquUJgAIFpJriN7Uuk&#10;tWybBYOO7eOnynASl8FrEY/W2OLMpgBQqiuiNy3cU+Ip0XFsBevv9LkzrhrGOxNlt66Y4xRaHfl3&#10;Qi0xn8g6VLQvqTjRz1oa1ReYC02FZipfi36CgCOetUjTUFCAnynsMgXOdnYtTWhtLyeKjIRyDEJ1&#10;rUQcAHk0KkZT8CaGudIXyhwDuxPItM4BM+17yZhozhjeqpwLsIFi8GQFn/EpmsoQFALrEIFpJrgz&#10;XWOUynF7yprjQFWFAPZl9ONWCgAl+ERVHFWpVpR4CiscV9RjbuSfdkbfmw1RSNHMkXlPRGhDiUTW&#10;EasDUojaQGCug2j1FHFqSF0HLlakA4UiTTVjk8IuU+Bsq1IOnFUOR55DrtJOc7dBqIoE8R5miWE1&#10;JzoplDkGdieQtYkHFWOiRpGaGc3ZhrdicxXfRXWny2xxqCuFwIZAYJoJRiT5m5xEl9a2T5YXZ1nh&#10;5OOPFACK5dWGPikBmpwgrHA0zXLl+uxv4qENre5jMpH1HEj8KtUX3toXmOuI0ujda1IFNnDrML5A&#10;ocSXesdPYZcpcNbMp0RVbWTkyCBU7ePhl5iW4ZmhzFRPIGN5tZFKG3c3M5qzDW/FmqMAPKE5wUmf&#10;qmnjdbJKFgLHAIFpJjjF9mGkFMTp1em8YvNTYcrD3DsSVxOOKQCU6iaV6GCSsMKRvmY5MQ1pRxtR&#10;TtVTNPMAk4lsSuDYGd6q/JXQ7AvMVRxw2uMOys65yTMGKBQbitmC2xQnmgJnOwMoYSBFRqYgVEud&#10;iNMoEymK0dRToWV4ZigztdqQce3A0jkRwfXhaM4Uq43xRQF4geCE564861o7cQyMRTWxGghUaMZq&#10;oLo8h4udTTsHYiZmTmKsCjfzEt1wDM8raNUrBNYMgWle8JqxuaEaxv7i1k1dErehRCxmC4FCYDEI&#10;lBe8GByLSiFQCBQCcyBQXvAcoFWVQqAQKAQWg0CZ4MXgWFQKgUKgEJgDgTLBc4BWVQqBQqAQWAwC&#10;ZYIXg2NRKQQKgUJgDgTKBM8BWlUpBAqBQmAxCJQJXgyORaUQKAQKgTkQKBM8B2hVpRAoBAqBxSBQ&#10;JngxOBaVQqAQKATmQKBM8BygVZVCoBAoBBaDQJngxeBYVAqBQqAQmAOBMsFzgFZVCoFCoBBYDALT&#10;TLCT38QUPpMYUaKatM3uYlOuLZZan3QSpE3WyU6782XwZHfgdmvNFcriNEuT+mhm4fFkV8j/TE5G&#10;FnCWo87yzrEkrXYKJQorIVOsNUzKJZ0CKrWotE9tR48UZFKxzrHmbUsl7Hy6OomNY1A49lFKETu+&#10;9fGJaNFqKTboOY2Zt9jWdbAd2fQ0E6w0M+wOzBaunMzcFHgME7D+zne+c0zJMWUQnmwRY0quUhlt&#10;eb6QY53Yr7llWWzPzs3GmIpknFIuAuXKGuCcDUjZ0HkMzc4y7IKtDa/nprCQiuyzLGGd/WshZNeK&#10;yDHeA5YNtTkQtm83RFB1wraZmEwzwS05b+Iue2FXLp7oecuTysnkVUu+ADYLhUi+hh7gzmIZne7U&#10;op/qoiBQ9AiKGSRNUDkvRLDzSWVP38+3lPhSZGPmJMMiENipUrkvI9t2i3wiOipmZ8RV9CzhSIbY&#10;fplPKOC2REcQRUhnQkFhldeJnEGjFHNrmmzLiTN7tj0rmp0bq7vF1GXxp/oi5vG0mJC17qkVZQiM&#10;4FPYKVz7Ep1E3U46KbJOuqqTvuyo0RtK44WmUXWNXvVU1HOBBvGkOVx3jxhh8RB1iSvRw5058mMB&#10;tyhw3CMxK2uS1z89qE3Q4Gt8DaSUjTxY3wSgJRVQZsmJcdPgco94vKTUtFxXwlzZB9sf/1Ril3ho&#10;FIuyTvQOJC9YCYJRFTGszMUWWSft2OzoFz/8x5/YC3YVUi1Amp+kX1OiHZ9wXS4zJ1xUeiHK64S/&#10;3IVgat3FlMqMnyaokm2L6ToVxQkODocJcqWzxcSAm4M35ZSTIGoXajrhb6qYLkY6wkHotXQoKRxc&#10;RZwn+mbeJ5SRpPyNkkpkig1A4bqcqHXL63Yh23acyKpKwrPtWapLEJFKErnFxKcwjwhH5Dt1z4qk&#10;ilYSIdPHQEwAmiSS+kUZJUKf+rXdHYU1UObHfWT9hIKHkphxYeuMkRGwBtxtScfa6x44MgSibx0w&#10;e7FHxIzVwz3YGgG3bhdb2Ww5pJ+cqBcoENNxqSJXVBHKnIg3n+ii7qqwasUqumgtsjKIMk1rAIor&#10;TkBPSYR1nWI6iYdUTlmBjKcHpkEwYnF0R2zdiYk+P1fqBetRo2w97aGHqlLLOLkR50pbOfNwsZhp&#10;LbVIiiBe61qXlqRzuo4jacdHBJk/cdrK1ifS45dsymZP2cnEP1ndOIGfmSK0dKK8nXQ6ncSZKFFA&#10;+Oiv8rPxKmTQBqBAfCXWjMk3nY1NvrPemluynd1N+djRKkNeO+UShVTKcacCarHlE11XSifAVE9B&#10;XMrGz1b3BKBTo8b3wShgy7kfde0rbSuO1YATJiWUG2W4u9UijpIUDxzi5BsDhM6iIeUM1CNBaZlU&#10;0blKpXvCgcIoP8BeeeWVVNF1+bMz8yjKcklY6wC5xFzROmDxk3KSuAsH0K8gEVIlqdLQ0/XOlLKp&#10;F2J6XJRNb5lx4MdzJ9xCdtFpU8R6jIO2tFdZcZFXSsUYR+VwfmWgNBDSAbCXX365OoUT49+W7Mth&#10;GMdmW4srKzXBCGN3Qw2oXzXS1Dzo8HemWnTy115MLdKEHiyUjN8WQMSPypRAiJKqAqDizQcU6Bg9&#10;ITv5kZrSi20mypl0lIpUOIyk08mDKKTEpi6pZwOC+OkyAIVSwbu/YnN645N3wElL1rKYE4aNna9I&#10;CgtiG6fX8M6j5VMpR+kLmJQu2cPiZ6t7IutHUef3qJFqNlzM1kqv6jPVRtSwBfK/kILD6uoBIhuh&#10;Z54e0pEN64xw4CeS0jtorObfeO1VctXOx0afRNaBtsUBEHj2yOVsP+Tw5LZzmvj3O1D7qANGaSzV&#10;Dx06JLJ9s0Z6uHIwt64m2hSxKe+tOUFeaxFSYHmFf6dzALA8SECVYjpZiP5EIis1wcjpJD3gpbSV&#10;PGHcMYDO0xJ8UYvOB4UUa7wDmFr0xBP06RhZChjA1aWb9TROn309SUS76Yuivk5Qha7tnOOngF7K&#10;+mbi7aYlOngNDBU7idBBEAorlWenT43laueCxbA47NQGNAzM6RSrywAUl112md4V6LvUBcqSyS1w&#10;QDs7ySZOaJG+Vrs8otyzKLq8YDXUp8Qtn/LpbGI0V2PPK2lCJItpAAG9Hkbvqa9psydtmamTUgMK&#10;Iy++7Uy1oV3NGKqkfF7lCOeQTwdB3ZWMohwZ5q4R4ESFpYfSCtKKSxDO+57QLQI85zRSaHH8h3G9&#10;IVEFxU40sVYSAU2QX68jpZRNtWJ63IsvvljpcaGTQFAtT147Ey6QphSxKTWtm3ND0KdTUE65852y&#10;y0EGWIYDJ5deemlkGzY8F9wCO/ZKOzex2CtxuqSdallsWxuImueVfLImzLdz92vCxpZttO399M1j&#10;yyKzdQRfqRc809LzmNJDxs/qmVW2QgGe2PKmOTgZ46mtBiy4AHJ18TTxGlajiaJZCBQCAwhU+s5S&#10;j0KgECgE1gyBVfeC10yyargQKAQKgXWPwDQTHBddD39a6RPcsX0O5G0/l40HzevDITJH0Kc+QOlj&#10;Hfy0i8zHc6Lq+gvBlQe2KYTEDIz5XDkQmtkZh+rV5mOiFeBECwwizl42Px6oOUoCJg3pI6oXyc9B&#10;55hV0aeqmah2Kt545UHTrLF0pVWO89/6rd9aiTJ7UIzROgrrQ6sOsYHsHGlMDeinuyaJP5KBlfes&#10;WVWnpNE3PnZ5Dk6mmWA14JnylcxgOpAXaiuJkvTS/Xbl2Ug4/E15JYGnfJJeSfWWVcRZCbyRIAoU&#10;P0z71tSwTtbu8LHIOPeRHQn7+GJ8wkZDWD/A51x9vh9fd01KKo5/Zvd1LqpB0oF1e1EcvtFrHRWm&#10;jbUHcRXXmWeeuRLBMUNXXHHFeAp8z7BNEPOdLgiATB2kx6yvNX5B0kssovjcWshmDJ2QzmOCI6EU&#10;LuxHonylNoZVdWMgr71gLTTxc8/rTjo9uD79cC15AXbbtZJf7caHs6IM4dYXExt6tsenMUQo7DWn&#10;nOtKn99BXblFjnDlJ1UckSmuuOgnMNT0HBb/sXXxk1x+9UJnaCZE+NTGA0/LzlTd4a2G0f0Y0U4h&#10;nhCBlBZXRbL8FGXdaoODuWhSYlLRolGQJJcIuvBb3vIWSeGYUQewRk0YCbW1NClJCo3VT4Omhsao&#10;hzQq9a/6FKFEx4rHuYOnBZSkbhUv6TzGWmaXRyOrprSu1kENkaa0SwRFRD+ltLoe+12LYSV+VN0k&#10;Ud8YpCLfeLU2MbJhL1jK5ndQMcDRvjeoTFLOiIz9U70qtZK2MA6MX27BubQijim/4KbejyrhYeWA&#10;co9xFesUkOvzmOA4WrR4HldUkTC0qkX4PL7UhZ2HHpXUsv+LkFpVjpAKhdLy9Zk+sgJdLB5KqaXv&#10;ijjgK79+9s0M8HzjGR49Ox6DVOGvphS0mDyuGUTdr776anSddaloP+dc6ZNU18WGV/LyEwRgSS68&#10;Hg+sptRCUZTAj1xVpHWtXnIVChtevfRRzF4VJ/JKBIJCMPFBEjiRZ1HgiCuUoaMugHMKKJpTvGmZ&#10;sMhSRhxqCad45ohLLBBNwrISWe0iglxFGR3dlVwgr16gmMYVXKk5KQzMIJoUL/XsGKjdHEQglRgW&#10;ZQ7WhMrB1E/OzdiAemjZKRqV+legSSiOpHhcR0D3aafitTomswvsdIpCDMDZ2miakBXahgsdk4AW&#10;NrrkEGQUq6MjnkgkfXC/iCXHocmsU5Gh4SHTikYVLgpDelbwIn6Kk7K8UTmHkUmSTh2/9B2c63VW&#10;gygtFma1MhdRifjEaocVAKquFj5RGMb6Fj7NY4IFmcyWvBsHKAOWgikxwZNc9xTDqrAfLfAeMOU0&#10;5IkIvfcRsEgVRQfJ75Pqj3wDgg0toeMv5wx4PcZjuBGKC7joOtqJ/aUVrd8eOGQ46Dk952XmgEjX&#10;GR4KNsXSgae3LLj++uvNvyWKsZVqcUxopkpGcBK3KJyeZGkYCFU4H4gGjFGbenaKlMII1RBqLc5t&#10;MbXWHXuB7BSLcoG84sQ0BdECCzNirH1tHwM1zakLpBWJ4Rj8qlYkDidj1MPcpv7lel+QdBsa26l4&#10;LQ5UdL+AJ9rYGW5LmIbCggBZPSJ1oq6D+/WMb4+IPxJpSOJvxamtOBGRRn0rGhWFg979QdgBOJ0M&#10;cDEq5zAySdKVjN/OQd0ZXNYOq+jHoOHM6gw4avOY4IhUGy6s+SltKST95u/MWJ02hpXhgaHn0QH3&#10;fX2TrmO/aJ1a2l2F3vVcUnyXH2AGNmzT5aqLjeihaFjKQKPQKPHMWT/pvZ6K5hmW9Cxl2CjYlHNc&#10;A2vtOeecY/4Fo1xOPQI99TwyNDOBk6BjPEDTnqzvmvOZe2Koip6d4pAjyqsrlBFNjWE6V7JHuegF&#10;3e37DAIzIuJ325bhYahluXge6G0mMpyCX/Weh0Yx0saoR1//jtRhF2sVr6WA2bXCeF6i1UYMh6Oi&#10;oi8CjHEfqJkcorEGapKDFSnT3TIRevvhkM8YN0saVs5OZKQPraQLGb8DyAwPKyoCFAOfh1YfYis1&#10;wSlIFH1ViCS2w3PY/GyjaRXIa3++jWGV6wE1BQVyPnNSGC1U6wxsGS8UVHQURQoWLTOaQBTKsOFH&#10;rsa/qsN/RND+rCzOTN2lPETSTD9YyfWDiH03DDrusAmaf7ktKbbSVg8K0PG7ZArNRC9x6hlvCZzI&#10;tsSklTh7AGjyenj/6hzYmmJO4htAeY46PJ0HHZESk5zIk1VDHGBOL+guD6dOxYUCDyoxnD5ejYHa&#10;yKv1xLAnfwHfU9hIClcj1UMit/2bgIqKl24lxev70kCfojB6n+CAYKc3AIbeSjHO21CYh4pgjz6K&#10;VKV9+0QiFeaIgzFORGgoQblvOwUHc6P8EMRJ9Cjo842iciZkGCx6bdV4T5JOHb+w7bngmYNaBVqb&#10;01YECh51fQQrNGMk1PMXQ7mP2Yfd+bk8tjUxBDxZV7ISppPfgvrYdmO1NgoBHku4FH3aXiZ4FIhV&#10;qBAoBAqB1UBgpRMRq8FT0SwECoFCYIsgsCITnGJIOiHzOsdJgGqhVarbfntpac7XXKKjNYYjQ2I0&#10;KRan0iZJuvLCWto5vG5koJVOqDvLD6x9XrkUC6EwXpbYnNfMAmPf4sU+9qxvMz9UdFKwSkt/JmmR&#10;5qknMUyVMYNofF8I8JnlBc7IAWVqEY1OZFYy2L2OeGbHIaBnwDnRKoNOieYbICsywQuM4GqNYNuv&#10;49eWzdSJMQXGhMQ4QmwNZ3v5ZtVufDxGQJXRGB4flDWe8rEvOckeRfa8HmNkZForWt/+0cMgrESl&#10;HS44Eue5wRmgP5LmfODMlGslSqv1jhhN79o80FxcM+NVw235+UJkp5lgfyAW9PKCOddHZH0M9UPD&#10;4V7iNcXnJAFilE6MrjE1PW/VRIyMMkswMPBA9nPMIU9txFryKfzQTpFaIiXZY+BZZEwPyRgn03aY&#10;pdATPkZPDWPl1QUwIKzismU1BAMmIlgSArr72te+VoFMdihi0FobehT7V5/F1SnpE7l4SAFsMbKI&#10;Wl54YIdCHKpuKuwmXKv1+vvUBmoRsZkDO3o9LW/2dKJPp5gFtSK0veLQzVFRo4ZbnAuBMT6ptEiB&#10;QoJIsUsOF0wRbi4fJaUuixy8fj+uakjVjZVkH4AuAt4ZNiYGDA7nWphhl3agVmc3wWqs4mVtUgYa&#10;kovqERqHVbRLKkx1BXyCmLpGY3CmhvRJZN1Ig0j89L2nTjPBbYyT2HUsE3KSYUlLa6Nj2MbnRDmp&#10;FaN0YnSNwu21KlNVXFihPpOia6jiVcYpjErBMO2LVYrUIrhLSyOV6soRYmKMtWtaXevHvuNk2n5l&#10;PY1IaShSAIL8HMZKVo9iEl9Yda6rF3QUo0dURT+FgOKj2M8lBjK56Rh913IuUnSKPAg1lD74pm4C&#10;RkUW8VfjhEP8sHC9LRxjFGMTclfb9cuU6VMbmRLV6vPavCTOjFnAxFvn+NSiOv4qxIsW6dMEiCJ6&#10;qM4tuoBiI7PgAC8VtR5OyMegR/Q/Rbi5fGQVZpS20l2fkIeslNaqAuVh6Ax4Z+e6dYNjDdcjP4Ua&#10;zjR8KtDGpylalVugxJiii2OkpRsFcC2Oji86CvjkbV5dw2jt3DXbASxyNfokEodpEMVgy04Zp5ng&#10;NsZJRBXLpIMu9CpXX2zjcyI3A1E6rZqmyKgx0TWU0cM8phlNYVRO4ZfCwFKkFnf1TGutXmfOweGI&#10;BpFSrjAORQ0NY0XMgmI34H949kPQKX6kRaB1nNW04n8GJmEgpYe8N1rqnKdL3QSMWr7qzWVirbZw&#10;jFGklgt3st1qdlQbENOCaOr2IeaJCEglAQci8dp2kY5hzJOpjQrTil3GJ5aOHgHqmXHtpq+6Xn7r&#10;fJRc7Bw7nauDTS2uZG+rx1C0MdBBtu3cFhldiSKnUMO+Kul6G5/Gk8ApehEcbFMEqYPxtNi888mn&#10;txaA7Vw61peGLkkkVtMgajONJommmWAq6znMSd9bPyjo4RkL9MXniJtJUTopMmpMdA16TzfAdkzK&#10;KfYcsSbLyyMrGc0UqSVPpNPrpOJwzsEEvTcfaJWsM5ZJxXjayQmSqzWguBKQYvRIJwJtXbpJy+PT&#10;h4XYlTgvAmFgtbn6VLX0rg2Mcpn528bptoVTjOLI8dlZDMQGska2VZKAfZF4ndke9VzkZSjG17gJ&#10;ehwDrXzJlImOyxgBOw3BpLHTttJWj3GSI6Eb7tw+0dpQw7akVWgYH5DBDjjpchtBqup6XUs7POgW&#10;Ks0xrNJj+ogyaRClYMuWyDQT3MY4tRR5VddTKHocffE5qt5G6QxE16TIqDHRNSi9YuQZNrYmKYxK&#10;D3+cl+RBpEgtTUVRl16HlALPPI0wnHMwYSUGOOj46HoPY0WPKhZOwUUDaqGcjCrWiYDBj4k+tScG&#10;j24ET6FHKo+j50xUnWbIZGMAG9QwOlDmb7urZ+rTFIQ2UvWlSK2PA2LwGecHhwkmARNv9I50qc32&#10;qFkOdAAl6fRD0VWFs3OCmZgamdKZj7Ivwq2VEZMX3wL7hp6AUpzkTOgE+HDnqqF2CmhmL4OwJoj4&#10;O5xXFE0DWIXRdkaQct1T3n5N5yLPGHoTN4VupUdSdk5jGCciLEjfpBak4iDy14vObTCXm5BXu8BD&#10;U04Q1BzlAikvkFTcWGSdszqf1HRBDP+fj0jVmgMBYK80tXPgtrZVsFTJJhwzfqZ5wWP8EZ4kDvoe&#10;npMaQ63KFAIbCAE8o4ENWTaQIFuKVfxi7C+vL2sidQUorwns1WghUAgUAssILN4LLlwLgUKgECgE&#10;RiIw2QTHUIiRbQwX02d9L8idGS84plEt3xtTsrPMcN3xYYjjefAy+LZKwmeA4eEFElSMxGcWbhua&#10;o4qIOFClbxXNyJ7ScvqRca5qdG6eqYsWzaw+kpmRAqpYX6Pj1Wlkc1qs0ld45c0N0x/PpL4Q6ojx&#10;wWkkKlJjmOz4wTuSvZnFpLQDxaaZYK2500Q13xzGRJLMZFELJ4QdvE7KG9hJHJT5ErgSOguJp3Ts&#10;8kwEQFVfSzuTRER8OkmNbCgVO2YR1Qvp05kYpgIrDxyHbT6szURpTBT7VOb7nrIrUek5eFjIKJij&#10;3bbKyPjglcQrL4TPOYlM+vCnYDBXcaiS2tYneMpo7Tc/tc5OqzK5qOtQ0AJ7LZzgXEkuONF1fiqM&#10;x3W9DnfMV36IxO+btC6y+uIJDxIBUl4u6vXCipahsIqpgKUWHW75upi0ICrAXTPsNSGOKVBdicxB&#10;AcHCdccvCWHdjfi0zMeGIoCS1P3SyY/AVxn4MWgqLIjMpAojqcYDJ8ZTZcSzCVpJ3KdWAHViX5+q&#10;vMokNRA+qTv8IVvyxlhBS+T+9Vqd2IpYTfy4K3U3MQ8nuiJmONy62vJYEDhiUkND3WROPKDiKIga&#10;ImwNozslGiYuWjljRyRw3E0iIhGiqlhdVYC/nd2UhoaUIapKom9t99BT0+5f9ZrFNNvqlyipYBTz&#10;hl1yeRWQWhcRN60y5jz2OLfSEBafUPDYtA60mEgQFaBi6iCvEPOISCfTvGB4jevJteDBEYF4c3K5&#10;FWjLUj7WP3KiUAIOpYNkVSm3YNobZDjS0XkDYywmZBWUDSmIDHv1CliAAb5vOig7BjUq4Rt0+HLt&#10;BaoxiDDlVRTnHFATHUntuFWu2F9QIj+WvqbYZcoP5BWNSQOlW0jBwYnaMj4t87EhIIppNJVxRx3R&#10;8hMHjOJ9LRehnOgNDMRIaJXH0VAsH30nhGNeSMrHZJeqEnNBxpSInX2awsGlMII0TWKk8NYYFQr/&#10;cwSOJzUW23EJcwph52dKSCj95OBE3LYx6MCFZ81LDwBSJqZYTKlaWcqt7lNfGMYYIm/l5CRuEtAH&#10;joLaNekX9VY8m39+Oga3Hd2xUZ8z6GTg2Eigpd9mdBV68Kz+lVL1BTqn+OCZmU8ljtKDJhgT85Ia&#10;tmWLNIK44jDlMdlgU+Ldvg7qxI2Lk01wTNsnG9emKVQYIr2iqF+/zSkuiGeLRvvAwv4Ui9mXN7CV&#10;ipc1dRgrrpXQlyMGNSrRiAycq88MIqQkhtsZJ/k5NTB0fF5RtBMpOoNcO5m3FAZWV7BEmj7r63uu&#10;23lRGawqfCrVYF8kNBaBfuehBRopllrdOtBoTInY2adt4k7RbPOHpvDWgdDqkYHjrRon3FIIe4pt&#10;U0Qy3EpJrPNCwzHoUkVI8VCJ20RgtjQFrAGiE9VVbnIffSHykZ8WnJi+s833qiAajjZJ60xYxFhc&#10;fproI5qHMyd6OJlbVdRg7At0jl5wimcZkx60E0bxnELtPYI8HZ+2MRiTeHdgD4POkTjNBCtcSoSw&#10;YjpXeDUnSkPZ2czUiwl0PWN1DOcNRF9dkkY7v/9gRBSPaK6Ggwj1qMAq6VGpEN5JgaHgMyavqPjR&#10;fi4MUecEi+i1zHdii+DaIcjvemO6gBbpRDCEh75IaHCAsqLp27jzmOxyuMXOPm0Td6oHAaQNHI9B&#10;zH2h1eqpMYHjM9W4L4R9QMy+GHQGP83x4Hc4FldstfXuj3WI7+ZuZSBE3mVS7G/qpjbfK36lVKWd&#10;bh6GpdOLSvQRLQ7nFCug/pXs8wU6J/xTetA+GKnVhtp71sV9YfWLbCdMdMt5VMd0UOR5mgmmMfpJ&#10;TxV9l4PWzDSFYwa/Ih2dNzDFYqa8gX2fPsHUEzE0ChZsEta2jt6DdTTlKYiQn/RcCkXlp0NsoTkz&#10;MDTGLrc5/mJeUUjFpIHu7PjAFz602zIfG7KwGtJ0k8MiO4slcDTPoAmQvkhoBhhlhHOKpaZfpBtK&#10;dinik3JBpnDwgfyhKbw1RYXOETg+U437QtiHTbAAAa7kYMoDiF2cUrXi3+GUUZd+543EMKYQ+c7W&#10;W3Bi+k46Vy62eMDKeETzEh0JMgvRCctAlLaGRqSvkagmOCJ9hrlk1MW+QOc2PlgjtFN2QSoDBfMJ&#10;xlilDbUXMxx+gR6TDRaaFHPi3c4OGlqJYZ9x65xoynyDyruhmd+gmMO2vxctSgRmq/01eFE0Nxyd&#10;+BVuPTAfPwPCT/q5Eg7xXONChkhqmhc8xp9d52V4HOGj9e3HUcyvcwQ2B3u8rjE527mb2uYQcKQU&#10;eMdyPNcqOHgknysvhm/eN4NaAcorh7coFAKFQCEwJwJbzgueE6eqVggUAoXAKiAw2QR3BpsOBOGt&#10;PGpwDIU5kFlI9ORAu3PHd652DKUW3IzJft0nnSisJDbX8eipCYE2M6Zzju6uKoXA+kRgmgnuCzbt&#10;jKyVwOs2apCPtmlp/QJ7aGTQ8AJbPPakVhKb2xfLr2/0A+p07MWsFguBVUVgmglmhLBo1PlKmUfX&#10;WJLbwnUt6XB+Rm7Jh1XQmu5qqZ0ScMQdSdrctFo47WVVbabYSFAwuYwoe5mU+VQVhX5pXYs44Vw/&#10;qShWJQV3nWtZJxLfwupnTJYMZWdWFlcQ5CIlxRU0OTdvaoi/IqIqWioUXemHF/V8kwHjaf2gsETg&#10;r1PJRkwGHPOZxC2yOZQXnDpdEKVe9k/djWmb3a5jIAHHXrDuSiihpysSWedRhQxFnRQCGwWBaSa4&#10;L9hU0hJVpcXknZ96tRRfIYyyBQ4i7ASLMjiqlFEATGdAsNZ2xOopJDSlfFZcJofX+XcGazrOWJQV&#10;g4tVZRkjAiq+uY25dLJk2I4BshRm2SAhQ8R0yBZDn9W1bfStolcpz4p3rer3ulFzrhTInaHAjh6G&#10;ASIsFAHYiVsCfAxxi6wYaFNoO92d4l6mvB6BKW1zyn4dE9NSmCpax4M4es4JE7DVA0yLuoZT2myU&#10;cVh8blkEppngCFMMNtV11nVriUlnQEQML2GpudOatpnERA3rqUBnBYm1AcF9UZVyjhQSmlI+e4k4&#10;BlGtQFYmPoqTAnjEAKLJIMpqtzGXA8mSlWcbwwoDalpN6K+jbx1InWJSVVLeutJ/qWJ0CSUONleZ&#10;OjlXhPFAdmr35hjibQRtZ6fHTmnz76Z4aNqVY8vjzcz4hBbVKaCniMSY95O+UIauRLOlU1cKgfWM&#10;wPwmuJVKTusYxyQFESZSinrE8Mnf1K4UbUBwZ1RlGxJqp4whHbPDqlHIahehNjp+oNuQdCDmsq2I&#10;KdH0Cye4z3G2gYtt9C3+HSsl43xOmwK5MxQYC4gzDnSc0BA2fUwg9RjiCreTaNELTp0eO2Vm/l0e&#10;Knp1iPt1xAeDHleoQZu6nOtM5dspXs9jrHgrBAYQmGaC+4JN1YDnAWcutE5BhKqeoh4po/lQ7VqU&#10;AoL7oipTWmJ5jhwOmpTf5J2Q2mDKkerSF3Op6ikaWPYLJ07eq/zugehb7ipY05u9pRTInaHA1ML4&#10;4v7TTZxgKLUvEu0OT5uOJJ4iaNtOT50ykH8XruipzuzX/lLHM0apmvXsTP3iOWhQ4u5qLyMZqRVV&#10;rBCYisBWD83QVyD8KS32GE4LPxXcKl8IFAKFwDAC07zgzYemJ1WZY017lGw+YUuiQqAQWG8IbHUv&#10;eL31R/FTCBQCWwqBre4Fb6nOLmELgUJgvSFQJni99UjxUwgUAlsIgTLBW6izS9RCoBBYbwiUCV5v&#10;PVL8FAKFwBZCoEzwFursErUQKATWGwJlgtdbjxQ/hUAhsIUQKBO8hTq7RC0ECoH1hkCZ4PXWI8VP&#10;IVAIbCEEygRvoc4uUQuBQmC9IVAmeL31SPFTCBQCWwiBMsFbqLNL1EKgEFhvCJQJXm89UvwUAoXA&#10;FkKgTPAW6uwStRAoBNYbAtNMsHYKVzaHNr9kkk1ZFycdSr658ISM0PTe5+IH3vqS+E5iuBV5NcgO&#10;swRofYhpN2SqD5SZKq+znbqiW9E26pHgTCWhsLefV2KROgqBLYXANBMsaMj0NXO0MOad52Y8oOQQ&#10;es1rXjNHxeEmSG/Tpl0Yz9X4kmz9vq42fffzgBwci0KVNEvkVUJSwzLw1FFaIych7USSJIHkMVGa&#10;zvFQV8lCYJMgoNRqIw/S90psDKUSiHGFur7OFa77p4aWEyyqcMw8pis6oGnisZYS5ZJMl7uQEk0f&#10;qqLkY1BTMSVy5kR1OVEuXjdBec5j1jKRFedOZSY6oqnrajdJZGZMNhJR0z4SOFyHSdEXD8LHTfiu&#10;mBECKi/p+BuZNx1XRFKXERo6xJiKSeSEbcQnwaWmI/MUEFCRVFSSxLaqG1s1beTVnLBSRSuArqgr&#10;W4Yj1HVeCKx/BJYzyY8/NCQ0aDUkZENbc+Ax7xPKa8BEc5Ca1tDiIn+jPbJtjSZbxWQWzcyACRbz&#10;ts5qSIdv6US2CQaSBdetViLTiSbYgsREn5Gs6KtFyaXqMltuWnTMDCdRZAqbH5ehgKqbH5fhiqpb&#10;ZPUmdKK5lES6pXPDYt5aqQ2+Sfkkgp863X3dNhe7w13siy3D4zW5ShYC6wSBeSYiLrnkEoYxqRXl&#10;TGlSQpnelTUyTlOQDln53imvW7wUOwN8TBL8TefsYZqkd+SMl1MsC++qupsSxUNNb68xBX2kE8+V&#10;iVnl7W1p+lKZ4Z1EmdS/qgjzzFRyoiv0GRMarUSdLTrjepwBgGFkVz5grgOFuNKrOmk9ec0XNecM&#10;Nh0llrYIEjkmfoYyc0SIQwZPpYVuDxpV8lC1qBTFpsmJ+NFBiwaKEyW0nnl4PiGSojko0JWw1/eR&#10;oK85dwdNWwF8MbYyk7cqUAisNwTmMcHIEGc8NeRkJTWvFyf1sCDxbVG39PzB/emzFBSTMZLNkn1v&#10;D4rJ3NuUeGS2s9W6pesYKf5iXvVgiBMpqRWZKo1zvnrxzOiUaGS/6oly3XXXUV6fBMWVDD1o6MEz&#10;fAgZiRyfSfaCwTbO1UZqiCDM1eLwowtJBZQQI+HxLNaG7ivnPM6saabSi21uJaxW3ULgmCEwpwnG&#10;lHiqEV4xYfK/+CsDIXeYKzh6/FQSdX23cfrxN77xjU4mnwSWiVfCeRrq+55DMcYzxeygUVKzpa0t&#10;45beeSkv505kuUJ6dk76/CmshrKpUwZxWokm9Ra56+2rwj88ICBuOPRxUcd8zcOM6q2CivFpZ8rc&#10;lYXF4QXk6HViB4UYLSLX8BcwJAUo9R3Q9X3SbFtpAXF+e7HdidjI5iahXYULgXWOwMZO34lNx+Jj&#10;ubA42BSM/qb/qo795ekyxlKvc80r9gqBQmDZ0dSXljoKgUKgECgEjj0Cc05EHHtGq8VCoBAoBDYf&#10;AmWCN1+flkSFQCGwYRAoE7xhuqoYLQQKgc2HQJngzdenJVEhUAhsGATKBG+YripGC4FCYPMhUCZ4&#10;8/VpSVQIFAIbBoEywRumq4rRQqAQ2HwIlAnefH1aEhUChcCGQaBM8IbpqmK0ECgENh8CZYI3X5+W&#10;RIVAIbBhECgTvGG6qhgtBAqBzYdAmeDN16clUSFQCGwYBOYxwdoscWR2TnYp1L7slO/boH0ALWo5&#10;YehMUMWYM3XS3EgmI+WUCc0Ex2SinMlhFSgECoFCICIw2QTLwLG/GtvOalPa4cMWjZ1qtdPu+AOr&#10;RytsWdu3s3skBTNsVjk+uUMnGxBhg914i81tlR/k8ssvh/hwJsrxolXJQqAQKASWEZiaQCkmZ3Py&#10;C0GptGzekNsJ37jFRSc0c4GYfVIUUqZLpZtTSgu1Fc8T52rCGerEiVNGirIzh8bEdE6bxonLR+JK&#10;12YBueViTqnpdHNJhKnwVvlCoBDYUghM9oJJnaAkYLz1Y5VwG9k0XfYOhxe/lZQQGCYs0U/91E+p&#10;MLfs/1JeBajCif1o5TEi70N8MJILg+3J5XjK++a8b4NjPGXSN5CJB+LRPRdvSs8BNdl9TjpTr4uB&#10;1AQ5NXDGYU/7wVMR2ZWDZ0yeoXrUFwKFQCHQh8BkEwwhJQHjhMlWkv0oQRH2lOwVyiaJqcL4xrSV&#10;bp7yTi7HiXOyUcB5Kl2YOQEOZQwazh2pKQt4kH/qdJ96TiiLktxYpaGjrTa5XB9GSthz6aWXqgAV&#10;lQGTtG92q0vDCoFCoBCYA4HJJhgfUN+4ZN0wQ87Oic1VNkmMFH6oTGc6ZLZk/jiJyXFTSXmyeiXB&#10;30xTtKkwuSzNBn7um970JhVQpkjZfU6cjJlkvU5xxGMj5iGeCSIVNTdtspwrI2dZ5JnoVYFCoBD4&#10;FgTmmHZxfdV1nnNNg3qqVz95f6f88FwwFFRRJzqo6J8ybUwE980FU5LyqqgyVIlzwVzkVpoLNvMy&#10;0J4Utuk3M2rdP9NcsEXmes0Fz6FRVaUQ2LIIVO64eiQXAoVAIbBmCEyeiFgzTqvhQqAQKAQ2HQJl&#10;gjddl5ZAhUAhsHEQKBO8cfqqOC0ECoFNh8A0E6x1Dj5Ag7UNcwQBrx6MLNjojNkbE8hnrrTYA7nG&#10;LFxT4RUek9iLbcEhB4um5wj+XiHPVb0QKARWjsA0E0x7ceFBZ3TDynlaOAUM3BVXXLFwsosiqOXV&#10;81FTF7ByeWrw93zNVa1CoBBYLAKTTbCbT1YDWyDvWJ6jttfhkI3wXbl7qXB0P11F2+L4p/bc0U9V&#10;9+4/vh6hUV156MTpsawYV9FefPIZtb/PwH5AcvYpAAXqqnB0XRNl7ooZAZLQ4KdadDwh21DY4zYp&#10;QZcoGxbE4WDhMxF69oLdEBUpabnEqu+O8e4Xq2dFrRAoBDoRmGyCFa7GgdX47d/+bRF1GAVLa2U4&#10;uKWFfoQvyxzoJ7EbbWERwbQRCkwZEYSOluIq0IOLxESI4EUXXcSJ9+7BwqqYLYvrEsaGeSLsGOcd&#10;V1ElVTeaIcVYw/zAfkAEnoh/yogI1Ixposw6ZXjm4AS2ExrUgiXJwl2WFbOa2KEihPZJ8Msuu0zP&#10;j8gzoim8m5BrxX8LYQ4kFURQ8wsKP6HmlwCRqsFQCBQC6wSBySbYExFxJOMRyzQTm6C4ZMLVZKkl&#10;J3ZEP7neFlYZItYULIfBYi8I6Gh3CMyoPG4sL3/x7NgIghMHQOsnxRzkhnl92cteRnOELCtuTYdi&#10;qTlwHmNE3JVXXinmB3pFc77Uoq6IxFi4RBl5sXoYU4UyJzS4ojDCzoMpBTEvM5ooI7WMdRv/jaSC&#10;CED0gEnz1DAjzidFAw5gUrcKgUJghQhMNsGd7WE6tf0NB6aB8S8vT4FqHPhrcjO5ngqbIPs2yNTi&#10;DuPQYT7k/OJ1DsQxyyyqmO0aRkquIkecJI3Rd952klaw/nIeZ6JJE50PoUQZI4hzSpw0W1K0aMxs&#10;xb4qdRNlYPFUT5pPOPfcc7WTBhbfPnVsCyiSUzyTkypQCBQCq4rAYkww5gwrJg+LCUfGP4aYcyYW&#10;xL1u4Wby+pwKWzwMBHcphjHFZOMLyxmE2vAuvXKxcfFsd6hLW2oUa47d1Fyw6Ouw/YK4XHjsV+fW&#10;QrEDaIJHhShEHzNRNicQb9FIPYrpjHPBniinIkeibNEkL4d3awM0zRTHOSK35UlkUNUURx2FQCGw&#10;5ghs+ABlLD5WqdPpW3Nwi4FCoBAoBIYRWIwXXCgXAoVAIVAIzIHAhveC55C5qhQChUAhsE4QKC94&#10;nXREsVEIFAJbEYEywVux10vmQqAQWCcIlAleJx1RbBQChcBWRKBM8Fbs9ZK5ECgE1gkCZYLXSUcU&#10;G4VAIbAVESgTvBV7vWQuBAqBdYJAmeB10hHFRiFQCGxFBMoEb8VeL5kLgUJgnSBQJniddESxUQgU&#10;AlsRgTLBW7HXS+ZCoBBYJwiUCV4nHVFsFAKFwFZEYB4TrHQ4I7N2skeiMwxNSjHpzRW1M+SYumKM&#10;TSmPQU8qkVJs6Fi2PlNAoTdfgiJtFd8KqEaVOIoTJYKayUkVKAQKgSEEtDv4+IN9zdmKVykzlF9n&#10;+GDHce/mPqvst9xXTgo1oa3fvQt7Jx2Vobm4pfqkFicVRqi4mbq4HeZwEv0VFp6bH/fvTAZGKsBM&#10;OlWgENjKCMzjBTO8lQtOO6mnXJwxu6XyS5I9SC6VPFkX8E9nmRx2YNkUWLksOx8pZAnCJrJ9u3Op&#10;QT9Rdt5MeYhyFSkjf9aFfUteJGVi1s5O91+OIQ8nef3Rczcblk5S0JzSd6qwKETfX2KKK28P7y3n&#10;5YHqlu6mku6axLCTeAr/lB6U7d7pX0ipywy43Wp5weKW3d85UesDXVNOUCFQCPQiMMfzB0sncyP/&#10;VCfyCu182ZmyF6yT6M/KjeKiKOC9tn6l+Z7pSot+9J35SXXxpiYooybkLMfCbj1yznnyCi1gnxc8&#10;IKChjmXghCb8VpGaoxU59ellgou6joCqbn4SDn3usBsCGc7bjjNBCqibBF1sWu8ocv99fQ6NqiqF&#10;wJZFYB4v+O1vf7sGHo4S2d6UXxJXl6w/SuOGu0oSnc4kQJRnSCvJBSdKFic3ioRA7YPCcx3QH5h5&#10;xEeTu60UnHjEIqWnBQncnGpT+TT563lSZZzjp26Rp06FcajJdMfx0z/90yqAmMMpPik2IGCSzlk4&#10;cTzl2lMX3JyvkxZJB6WkSkjHOWX0zsFFU1NiPe6KIL3jdHmdSUJxxpXcSBRoDgpKvdyZfATxSUVK&#10;HryYMTrKAsjkP+Xl49JLL217sK4UAoXAAAKTTTAmwK/tMlhyMDmwuTZnfa+lMnAyfxr847tH9rrz&#10;IGGl2cBfw16oGJbLZlFXlKbeBsvUsD66JRvKCdaQ6hyXXHIJP0nRZm9xgOepAvL4kRvLQYtQ1jk8&#10;IBSPJU9tk58J64mlkyuaeKCkUPUsQSeTlNFUg3OV+kGo+Za2FuJj8aki9toD08zDjwLDKf7Gd3SV&#10;LAS2EAJz+P9GR3XlaXL4jTj+lLHQa6wmEzQ/oIvxDbrz1d5t6S1Yr/Atz/ErnF/zNf8gCvKmKeYr&#10;/Ewv6b7lr2pxbkSCqEx8MRczkVSfgGY7SuEk057YSfD6J03Yl6ewALFostoqHPlpJyJUTH8NKeey&#10;9eKHu7E7IryecDAUYuPYfAWdQ12rSiGwnhHYzImLmCfBseXF3FYM/53ZhpjW3rfqZCUI4EFju8sL&#10;XgmGVXdrIjB5ImJrwlRS9yGgKXLc5LK/pSSFwBwIbGYveA44qkohUAgUAscSgfKCjyXa1VYhUAgU&#10;At+CwDQT7GX8ChBYvfhUJm3nC65defc6CGLlpEQhorRw4itnMrI0B+x008xQdRBQKEc6BtCYyUkM&#10;V1k5CJ0UWvbGCGtSGiydgsfmHNmkMRV1JjEwExPqtjyv6jilxQFMHOtkczFGhFXqzUT22HPSp+3T&#10;TDBi+MM3n19e//rXHxu8Nm4rLCPzIuX1LwWfLjuXBg9wTvn4wbOzJNPErKhboPhYN/Swc+H5Altp&#10;SY0R1rXod9YIjRE8BvpTvU9n5ugdSDFNz7LuVYWljzgdpGVIWmJUXws6gZpsglsqKcRWK/85FP/q&#10;nwrPdfCungmKgo3xtfYa5B1EJ0KF7f5AUD+h46BbP5ajn554sN/hGF8VjuHRJmhnXE97k41sONIa&#10;CkZDviGLcFNQSdzNJwUHC1tzK9Espn5SJfGmnxSLYsKGUBU/nHTGkbexy5RXzDG14t0Evtm46qqr&#10;5FDY5RGqZoZb8oJbziVvjGiP2hUVIOkYK5FZqkzFtmdhRmyrp6II8R1OMeixQ6miUO+oCVSJMNrj&#10;s7BRq63Jgp1+p/clu5iRLqnYwLZTUWciP8LZUgxor2F83etexzPAIfta1G9Y+lRLOmCeKeaNmaie&#10;YJxq3Ae61fofh7PVJnGl/lLJzlB765X6yDTb95JOo+QBnvTWahM3LeBcxTRCpTMCMBmWFq7JJljB&#10;WhzsD6AnPCLpKafmr776av1URANKoEV5nPCTi/oJl9JIVonxtAQFfGoT4TrDjJ/WHrGuIC7itQSr&#10;fnKuE5wO4Us8hdbGyk9Hp9WoQsJoVz8JJPE5ngicR4BUJl4RWRbMilWCNdrZEuIptD5a4HBOeT//&#10;YUmxFUJDMnKweM6kLrzwQl3E0fMkhqSTqsm5gOHLL7/cwhI3EcWUMwtN+DEdYSKIiF4xG61auC+i&#10;gAl8akHhnHPOcXVxJZ9L/e7mVCZxLg6RXfKm6DuBI1uZdIyQRYRicWHqWUGKt0h5uZZol5+sdLca&#10;okeApdWT1DsUoOOkqIT/ebk316Xh/IWTTjDBivKKf5GOwY+QBwR0IK6MZCjFB4Z1Rvy4FWFoneFk&#10;QHspKVsAJx4vXAQQmNF2KyIYVUs/iXGNPKOQGoYMEBptYWz1Z+BKHNepW2OtmVypsNRMoVhQVr/w&#10;M+oV/HOX8ajeTyaFW61RSqqe9FY/wUGDiEZpGlVRIBhvPwA+3DVR0skmWBMRaAknDrFllT46hHUm&#10;tOyyyy7TTwwEfDjc1kFx0jaxy3Huuefyl3A1RcqBlAyWgEvHRRddxBUCjq+77jpOFNPMua5TRSZD&#10;0SI2Qw4e4YQC4CUeGIeU0WOZYRDbQlNVRiHXOkQHhhXKzBHv6gqmELWgIga65d/B2XpOGhzQMClY&#10;UtOOQlZzSKcYZVEGJQmrEAnOk5joAYaDYQM49IuenRRGgRh+JtIyyZXOqMUEfpqyiFNdMKOf6c09&#10;cS4AkV3yOvBELEkBkJ0y8Bx1TAVakc05t2TXcEWlKmJGTiUXdSXqiZCUUFEWGABGnhNonbGKceq0&#10;NQAmyKv76C/PnCToPBGRpnTMT2cfQa1Pe1WeZ6GwRV49KjgkhVRC8ApqqZYYSzwLN3QG40XJFsZO&#10;9vouxnHd2a0juRJ92Qo7Q+Kfn+iMhiEH3cdFBrt+djKmWzZKSdWT3ko9aELX3ZuYRJ73UpXhrok8&#10;TDbBqqxYVT1IYUiPFw6u6wGipw3ncecdfsK07iYgMKbSCb1d9vWfhhPPGRluHZzLgZVJ5US6LgvF&#10;FSPLCT9h0i4MbdG0PKPYKE6KPJfx82hSYrVOXSS1o2HKtjLiMIJjT5nXGT3MPc5FWfHKlgvicSS3&#10;YqIHaAOWF6XHpHqfI5qmLfkCrRffhzzXO8HvLA8zNjfJNFM+co4rEcPqIjU9kxCBMknHVKwV2dW5&#10;5RBH+5s8a7FEAOtnVdQT6qbeETVcJJwdgdYn7ACYIK/Ad7+fDiA86RaY9Gmv6ND1Hpjua40yxou3&#10;FomqpYotz1hqvVDKsiQYJ7EdC3d2KwWSwvdxZaFkauJPdIb+kvhyisWzg1EjG61RSqquYZJGHE2k&#10;fsdw0wpGhqaHuya2PqcJhgTeLo4GzOG36hnCEedNtLuNXU49f5BWJRl40YVknOiphb727UVAddBs&#10;y1AeNrjOa6m/fvATE+bZADWqF0Odc5cWMU/4CPyk122PRI0DARFzWMNoXRTUH55Xggg9gTbHuWC5&#10;chxSaD+oueLWUXcVAysNGCjzk8KyJpgD8ZY+9SBdFFNvRpgbtJNzBNRdzVjRO2pi/PjpBL+vOgKq&#10;OftfnZzDG88VlYzG2ppDAY6kY240iezrlDfUfqIzQuQaQ9CusTRBSLpK5FlOn5S57xgAE+Sh0Nlf&#10;puaJCKlB0pnUKLxZhTq1V+XRw7iRCMNQ01ZSOU70REmqpbotzzzO0SWB0Akj11P3jdGrvm4dyRVN&#10;yJ5oNIGMehA+7arrrnwCl0y8tUYpqXrniIOm+p1GpTB0BygJ9oGuycj4Obn+TzS5NpNPfJnoXc4s&#10;v84LaGbQTPIYX5PdGEaCPwDmWnHex1KrJ9qmoz24bp+6r4Deq9a54qE5cfVFUq11MhDGc9XXXysU&#10;JKn6auvt/F7wmKdclSkENjoCWiYR53xaieRG6b1qo8tb/B9jBCpA+RgDXs0VAoVAIfAIAuUFlzYU&#10;AoVAIbBmCCzYBA9MyR/7iECDqk89Yxjg083MVM1zfHaAE61v1UL9OXpbiysU4ODqY7gdXmEyBycz&#10;qyQZE88zq88sMAnDMRDNbLEKFAKrh8CCTfDqMTo3ZUasglnniO+cu9G24nyWV3Sw3Z2x4CzGWP97&#10;H3uh96LAXHi486IYKzqFwBwITDbBWtwuT1BLHbVExmuqcLtiOGPkKcUcxzVSFBMp1XUQpGN/FV/I&#10;XREZE5Koph3MKi9Y4aFuKEUDR24dcUgVNafVPGZVq53aGFnRj6GxlGG1ilaAecWbEEvRq2Yg4kwZ&#10;qosHLfYScbt4USITTMHHopzCNBXOazRGhoBTzP0iJ1ddGdXAgqiAUYovGV7CqH4RBVX02r4IuLUO&#10;mokH9U6EXZjE5WVzDI+qUgisNgLTTDB6z1I41nzwV2NJi6tZR6IQFA78Mq2QRfvTB+IUchpDSFOA&#10;coo1hJoiPqDMskROtNw9Bfg61DVG4DiY1VBqkbaY7IwGVklHHNI0lLEXWtKfwkZTBLasJPQ58WMJ&#10;d5W6alGBG0JMswpazxTdZKMBKc5xJKkuh1cBppF4go6FzFqU07mLTRumGTvFOA+HgCvog8L8JWXn&#10;mIjVFLYe1RpWiTqRXIriBTd1pX4mNFQ38ZAikrH4UtThlQyrPbqKfiEwE4FpJpjl/Qpw5G+MaEzN&#10;KJxRUSLxVgw5TSGkbYByjDWEiEIGoSwisi8pwDeFJPYJH/MKa9k8R8xJ7IoYPkW5cMVRmzFsFCna&#10;COzhnKQxGiLFDbtd0FBaZf466M6mJ8mVoCPgRRKleF/VasM0Y6cY5+EQcMXaIru62MvgHfjbIh/D&#10;1uNd9TKBEgpvUbAPIui65hw60Ug8JHXC4jsSd+YYqAKFwBoiMM0EY4y09SJ/O3POSxIcK442y28M&#10;OU0hpG2AslxIPMfOTOxqKAX4xpDEkZi20cCxIq4ZLjODmRPse4yKVjGkSBHYI9tVsRQ37Lqg4SX0&#10;M3c7TNDJq+20v51hmrFTZA3Vv8Mh4DxIcDz1WjAmYlUvMX75SCjRloNumLLX9kmU0QRFHxqRh6RO&#10;PLClqI6Cm9QvVbgQOGYITDPBvAsrdI+/Ax+CeO/GBPCKmsRQsLJDTmMIaQpQTrGGfXCkAF9PTI/f&#10;yLiNBo5tKS4Ti8AJEnXuHJQisPtYReo2GriNG1Z10DBZXsO1GULfUo0EnUCgLe1JFPnpDNNUQ+Ag&#10;x3NkCDg2DpaoS5W+iNXYtKd6OyN9URjH3WLQ4UTbJCl0OKFhspGHFJEMQSuqys+3juWYjcNqaMsi&#10;sCqhGYx8TMCx31F7y/bi3IJjGTFenjDFyuOQDuzRMXdDVbEQKAQ6EVgVE1xYFwKFQCFQCIxBYNpE&#10;xBiKVaYQKAQKgUJgJAJlgkcCVcUKgUKgEFg8AmWCF49pUSwECoFCYCQCZYJHAlXFCoFCoBBYPAJl&#10;ghePaVEsBAqBQmAkAmWCRwJVxQqBQqAQWDwCZYIXj2lRLAQKgUJgJAJlgkcCVcUKgUKgEFg8AtNM&#10;sCOAtRGMNhtMUbCL53EKRW2cuJLNeae0NqPsmm+XPlKWhe+qPrJd4TNpC3Yod+5e39fisH5K8E4G&#10;EiYjIZojDFr7YIxEbP0U026izk6dGIuJBVqeax/9iMk0E6yNFtl8QAll00Zo60E/2JyFDV9mbm2z&#10;HlhdPzwsfFf1SaJN2oK9b/f6vhbH7NPfycDaYjIJwDUpzG6iGIG+WHZtHlLHGASmmeBOisMbsatK&#10;2hqcKrrCrbTTtvZz0S3vbu494FVYG9Z45xe74Zyw5yEbPPIQ9p7feiBrp3bvdBP3CHcBPdXTFuyJ&#10;88SwdysXh5O2SxcIFnbkdumwF3fEH94uHeLCn5MosihINO2CD52EdhLNXa8usAfUube66Hfuuy8/&#10;URS06bCcUFr3O5b9XIETncS+3etbRbLiQZlacR/9tGu+GOCQT6cdihMm0jG7b36/SWjEAZK6pk/A&#10;9MbmbezVZdZzNe23TzHDTyV4FtvCKmUh4KfVTBSsq7puxetMQWCJYutKQcAmSr5rzdfQwzpD3Cj5&#10;HSLuoy+coSC0t6xrvAATrN0RtR85UMaN2KNGpq3B+YmHQnntUshOMTJ/2rqbv7I1crc1UNttv7X/&#10;oVuByBve8AYIsrcZG2Vpz0Y9kPHf4TDu7oYOqYC2VdNPnupYcJHlRJTTTvORYZxuyct+uJScul26&#10;hIVtGR3t6Di8XTq7tQlq0ICx4e3SeV/RizYnEG/3a2erOb8xJLSTaIICoyBwkBoG+vZWV3+1++4j&#10;Lx3BkBOGUT10LspXXHEFlNVW8qf6dq8fUDxRjvvoX3755eq1uJMU+64hESWB95JLLlGtzpJmO6GR&#10;xOnsmpkCSldVjNatmfR7UmnlCoBbb0yqMdWZhcBoc2KXReqH1wIpiEj8NgWB+j22rhQEcUNUQ4HU&#10;jDKsM5wkQNI++gwWPYOhzPmGyMLVauzKryzABMctHNPO2ZG/tDW49jWnvK4zANjalUPb1NKLdAm6&#10;qA0t2U+d3c3Ttt/az5BDO97GgyvaGTImTUgJFLTXrS/qkQ4/us7hzR7TTvORYfhkl3F7FlO3S/e2&#10;4kgnEPg7vF269kfHwDH24GR4u3TGJOYMYwpWUG73a497MSe0k2jChObk7yA1P9u91dWtfotP++6r&#10;cxl4hjT2WpxIhbJ47twgVLWEno4BxVOBuI8+0GkOLW4fir6hZjJP1orOkm40oRFlERE5fd7JPgqo&#10;RCGdAoorOBQz0sxWpUWNVuyNSsY2C4Ea4roQ84NHP6kuNPTYa1MQdLaehPXeqsiVbvln2kdfW6fa&#10;+eirtemvL8AER4zSztnxVtoaXLcorz6jexifHNpjW28lyoqkgxGStv3GRtinSP2EZZGr6Ad+25FS&#10;xFRAO/OqMCcaimmn+cgwd8WeSE3dLl2WF9k1eEZul86IkucuE6A8TH5yREnlMuNlMNhgTyVxrzrV&#10;OqGdRFMV5RCBCG8b/Gz3VpdEfgMVvGnfffgXhikhSOQKynKR2udrJ/MDiteWx8Zp5KfeB0PwjHa5&#10;r6Q4T2ikhmZ2TZ+A4goOo9PQqrQtadqenxkAvTvGiYJO0NqLtNiZgmDmgGJ40iLtdibrk0TtPvq8&#10;8DFkOreQHsnwJii2YBOcds6OAKWtwXWL8srQQyfRixzoJT95G8LCctdzbXGOjD6jvG7hjmkSIB5o&#10;EmW4ixYOJHBUgfTtjndkUeZENCPniWFPgdGivZ7x26Vry3makBsycrt0bSQvxR3eLt1jWOmFGLQ0&#10;17effUI7iSYosOnKMIQNogugmfZWl0R0onZh10sMrEZrQs+q0/WY7DyEJ2XSRISeke3u9QOK19JH&#10;YfTukra0RhaIx1QDqSRCSXwnHoxopIZmdk2ngBBRN8Fh1MxWpZXIVTocmx7OQjDTZnWmIJg5oMyJ&#10;0kXyOOdJwHyOOlo4t/voUwCrrWmfLTsX/LATZ2dzlU68iGKV6E8lS8fHp/1A9dXjnMROzk4kv9LJ&#10;e6aKs/nKu4OACKA2n4B9Eo2XF8srIj7ZcCgh7MhhuOFEG89wbdk+0y2oAoVAIVAIrBYCC56IWC02&#10;i24hUAgUApsRgTLBm7FXS6ZCoBDYIAisRxPsmAsm8lcvdrMzLLWz1waiLfkkNZLD4ZBN2h1Parxq&#10;ieZIyg6ImMnqeAZUUsECfRmgZ1KLsQZxXZc/1cbohk5hhyXS3ZGfg2LABQwsHCujoY5rwYmbBKxe&#10;67Fdf/pG3oElRjP70QXcieL/2Egxnr1jXHI9mmAg0KoaLfZa2x5KwUvzdQ/Dm8W589VdeS0+Z7fr&#10;5BNZhpZWSqxGYC6r7vjwEuNipgrFt0rpA0zKlDOM/TFTBlSq0q7Esmh9jU6NpvXnQRjoW14yVcBJ&#10;5f2pR6uzV/sAUo1H5I0r9uZuVwskNLJm9s7crWyUiuvUBLfweY2UnsP2BVRSP/10tX+kkSm3OgYf&#10;i4gf7/HZbp+Loc6QZrk+im6X2b6S+LGBbsOaxZIKsDSH1UsQSWy3YopzRXmqrgJMXdI46GJfWLPW&#10;uumwYxiDiaM3RwHIarGXY0nFiVqBh07ODaBY1VLu2BFcNIZqRWQFuKPGtYZJgscCLT5aOk0xbIG3&#10;KOGxoc0KWJWcFslqqEs0E4/+uKNpKakFkYYucTswpBPlqEJCT2SljZ09KNWNOuOSA04ATyY5KH5x&#10;FJOOSFZd45w4Sd2X2BYpLtKK1hQCuNcRJvWYFAOt2CKNLPdOYobmYhMD4G/0W6tugo3sJGdW60k5&#10;6Hs6XnW19ps+gyYjUL4A54wihZ/KReKKbimIlooOPlbwpYhwXZGgLAW78sor3ZExDJqmtXQsdTNN&#10;qBU7UG1Yp+IgpLI0gR6zvj2y3apOjJnGZ1Rd6GitpY42BloRKw5rFlC0mF78YRgTI1gQP4XPxsBf&#10;Df4Yh80VcY4UsiM6HBYMcfURbFDMEQ0at8KQIAuBJgaEv6PGkZHrjEkxn4KstPyWg6XTIIOpJUIE&#10;CrZ9Iti5a4xFawOmqZKiaS1jUrnYWdgOMeOluwrJ4QBhZEyR9Ek32h503LajqNV6DP1vtUVXgMJh&#10;/QKWulIJBcVFnBMnFB7eAEDVFdOoQ7a4VQ8u0qLKaFTqvDMGmuvWCvdOYsaqpb0K+sTfBNdX3QQr&#10;zp1j0iubw3sUdoGeSe8xzYxb6YEdFsIEtAKcv5wrZkwjRE07+NgxnXox73yrSmHQnX2coktRuDas&#10;M8b+RvWNflYinmKm5Sxgl+OOdG0MdAprdthrij1LwcQOJHH4bGQGiWIcNrdk8tJBX4g3GlVcXByu&#10;qTAFxBtVHBMRg0dAzDF+8nZ9eCJCFQkmlHSQkk3v7Kb2opqj3zuD7myzWpWLpDQRwXOCExF079NZ&#10;UI4q1OpG24MCDYlSePdAcLb5oQpY6RGFwtMcOFslXAw+W06GNwBw3dgXsoateoyPge7rqcQMTSh8&#10;BtGSMozs641SbNVNsEPXois3Eh1cJHk36FkahNpxRg4s1sHTglzvCxtVeJiajl91EjPyIOzAprvS&#10;BsZGjC6lSmdYZytmZLu9m2KmcYI4GOexZBsDncKaZZt4SCSjmYKJAXYgshmJUhx2Z5fpIcEt0Iib&#10;MHQWpoC3RhvAf4xu6I3Y71Xj59nlnaWA6T5uk8qlYvK4xUPsfQUiWoVa3eiLYqe/Unj3TCgwTzSH&#10;BXdQD74FOOvlT9R8tJwMbwCgigoI9MQdXg7nI9VjJv+xQMuMPwit5CvCJB7WpPCqm2Cr4xybCytK&#10;FWNBXSyL54b8+olC0D0cjqrk7TsF0UZYHdM5ELXsaTVFADMweBprzOtFmItijJ+eiOgM63TTjAr0&#10;2BHAYttTtJFDefp6XKH9aGGMl+WipgtjDHQKaxafivBOIzAGE6fwWcSJgb8pDrtPNSkmV0XzRcMa&#10;LNsU399XovE8row5ujGwQ7RF6wuY1kx0YiapXCerCl+mHxWWrUPdqnOpUNKNtgdFnP6K4d0D4Lgt&#10;uf+KBddFDRbN/rVOT+JkYAOA2DpKqIlBfZcDz5HqMdy/GlnuncTMpIjzlSjSmtet6Li17AIGzIDt&#10;0JR32scgscsjByfIc6C8AeAUb26vYS07bCO0jYPC9nh6HSxlWP89tupe8PqHYA05HLa/OB1bfBOp&#10;Neyajdu039j0srVxBdkinJcXvEU6usQsBAqB9YhAecHrsVeKp0KgENgiCKw7ExyjUfkCMDL8N/aW&#10;gwt8cXhJ8vDdvjjRpB/DRFa4ACC25d3Q51ZQfauZA9j5Wlyg7FMZGBNz7P6lB9sPpMPMx0j6gQCK&#10;TrYd7CPNmdqtWh3vKI/5OlTSiYExWE3Fv/1ukRaVT4oVGN+6LIA+2nM+RgP78O/kUFi5B8cwNjDo&#10;1p0J1vb73jV1ZmTtTPmHg4P17WImkZkFpga5ziTYV0ApneauTkVWm7HcauXAroSH9VNXKZb7DOjw&#10;t1Ck8MKpgWn9YWGlOZO6FaVlOYGWJHs55twdKgaOQeq2STKuREMUZO9k6jM7caCtznE9B1YDg27d&#10;meAWDj1AdOihpMeafRbF3SoKU9W1+EyOnoODTVmkVBiICfpQAK4K2DVQsVRLNGHDAbtyRhRx1xni&#10;abJQU5B0JGL6uq4WY7wp0sVEs35cx1BgyvuxT3VXEXEDKEMjQOyPeBEVFBzBLJztZKWfWiVqBMQe&#10;PHDIAYmd5ZIpxonqoqDrDqJ1dZGFoINfI5LWAbXlcO3YuUmXhK1CutUibfH3LW95i4JlVb7VNLM6&#10;vNNQq6gxItxuZnS4rDm+GMUxwfTKgtPgBKNJxtQpVkiFL0oBosPr+GxfTLHOnXimThGk6pGolhoR&#10;6kTpJD8tlCPoUotJaSV7qwYRKA8ZF6ZPnUxdjEUoImiioxXrpiNVace1rqc3hk6IkhqnQRcZWHUT&#10;bMRX8tKhhe6sP+9chK/crnEVpMIiZX0UHOxVq7ChJfcO/yX2ofUrMeJycJRKrg2X1EpyxYZoDSN/&#10;2xzPwhpSNCcmlZaUiwykFDGoNdQp3pQ0RdIP/nqNcIrJRl6QYSm+UiZTMqa2NPMahwIkiqxAbaVr&#10;E9R6+FNeP7ml7uPc4d2SiJ9WX+VjdrSuiEj2NqtYxIRiDlZuw4hjnmkEVww0fznHuVBUgpxQDJMY&#10;pnc8wq3uAsdBgw47fP7zn+8wdMWIK4tzHCcSVqvC4+FIel2MigoDMSI8VdRPa45+JjVL0pkCzDiq&#10;UOuyORx1EjslReS3PKT47DbWOQ6WWD0l/3aMdeydMUmpU4tuopU9tpiAMhFHM6OxSkPjgd8JBSoU&#10;k3knZtw7nUmpxWqyJ+Y/qXE76Fxy1U3wfAHKsbPRNj0nnVU+3tXiWa7E0IBogJLaUUy7sQwnN3QY&#10;tEJm23BJj4FIvy+4mbZUXg9kGKazlQI5Vlc8W4o3VTgvDMRI5RSTLTPNAwA9wxY7bljE2zDihIm4&#10;InCWJjSetdmNV/IzHlKMOHd59iQYU0y2njSWPTWaMOGuIdWJw4hjnmkE10/+cs6DROEMjjUX/87B&#10;mqyGHuEaqJ0JTzsvRt6SFHFLv6SoKSI8Vez8mdSsla6t5YkIgRY7BWrqWW6NnKZoda9vsKTk346x&#10;Tr0zMyl1atECtrLHFhNQKfN6i1IfFCmZdx8zCiniQJzx9iSpcZ8CrLoJXkmAspjmSSXHKoXqKswf&#10;OWcmS07Co45QSzvOqIxdJ7tRsiO0MiZc0qGAKTGlt+8SNZxZDAdNdNrxFG8qY8RjP1qHFJPtXRc4&#10;aT01GpIPOxxGjAGNWdooH9PiphhxuZN6D+jTreHPIAmTSMQOnWx6zDON4DKj/NUTSy68NgbyLkid&#10;LOlBRS1OwL8T/DGGsq9MUtQUEe5aA3mjWzWL0s3kLXUK1Doj8ge2XGh1r2+wpOTf4q3tnZlJqdsW&#10;LWaSPbaYgEqZ11ug+qBIybz7mMEFHEhK3QdRUuO+7lt1E2yrNDOAtY9FBox24aGA1JeRxk/PlCtZ&#10;ct9OpgoO9jSIp4QwVZgYxonmghMRhqjeMcXVmHBJT1dRK4VU+HVVMw+Cou8LXoo3pSQvdLh1sXyK&#10;yaZMnMtOUIwMI6anGEJxYkvnCphOAbv81MZJuN7pc4eDZYc3ZjImKVi8DSOOeaYRXAHZ2jLNk62o&#10;OyxJMTh4lrQb8VAAGBlmnDCitJeNbcfK995NigqeMSI8ZV+O2u6PgUnNknSugpjtNIv0KnVKjMhP&#10;QfamhuZ4rjnpXhoskeeU/Fu3Uu9wZUxS6hhd7SZa2WOLCaiUeb3TknRuTpCSebdDD1L0zkBS6j6I&#10;+qLhO3jT7NWGPpRBdnxS5PUgLD2xHthYQx5G5v1NeabXkOH10zSTD95CaE24OvadcuxbPGbArroX&#10;3OfbLvC6fB/vbrNAyqtESm7aKhEvspseAb2RdDrCm172zSdgBShvvj4tiQqBQmDDILAZvOANA3Yx&#10;WggUAoXAtyKwHk0wb1hxJfnG7TIFYmxc/ovzQqAQWG0E1qMJnhpuv9oYzU1fH1jnrl4VC4FCYNMj&#10;sO5MMG4jK4e0rCrFMjpeNgXIqpM6wxwVOsnnLwcpdgYBU13E49Iu/0xxol4uIw93OKiXlWTlCG/6&#10;UVQCFgJzI7DuTDCeI8u5FdoQMxynAFkFxWnhCOd9YY4Q0cJkJxh2ELBOiCzwzmr8VA7mFP6bYiUd&#10;xUtsm4NQqdsG9dK6E3nN3UNVsRAoBDYxAuvOBEesY4jBcBLlvshCqKUEww4C1nWZUSdF1x5IKfw3&#10;xUo6URjBoMNBvdB3iNQm1qESrRAoBOZGYF2b4CjVcBLlgTDHlGBYNCmvLLN4uLjDToqu3aRS+K/9&#10;cUXBKnE6BwFaw0G9VPRGAXP3UFUsBAqBTYzAejTB2MQ22ng4iXJnZKG6LSUY1kXKa4aX0GftLspF&#10;fhKlys8U/ptiJb0fILMWw0G90MS/joGwm1iTSrRCoBCYA4FNHpqB9YwJhucAaIVV+Po3cpOqFTZU&#10;1QuBQmAjIrAeveCNiGMnz3wkPGbZNDYNaCVIIbClENjkXvCW6ssSthAoBDYcAuUFb7guK4YLgUJg&#10;8yCwHk2wQyH4PubtoDrzHulDmbbsbDcI94Lf9dxdUS6ETVnC+jin1vjCEZnhbdRTc8421seG4lxi&#10;H2m7Xu+zHCuOZ1i13H30r1CSYozZISxl9zIbI7NnxWL+GEvTmyZucz2PiK3G23o0wcqapy2ApfQM&#10;A+2Znw6iJCjDkjL2flxJntS16nWsyfC+5p2M9aFx7KVQ7IzTTzhrHBvaLtBasXxQS1ZYiE3YDn9n&#10;StqZ43YkS20xpRfjoN2KdZwJfhWYhsAx25l4fEMMM2fEkiGWSD7hnFHhlDnKAtduYo1dVrIf/kKH&#10;YiLLTw8qjSsduqidfCmjWjpxesfYkGqpGHXdFpxwXUmAzLN+Usw560Q8EtSu8yILq6JJMc69wbkJ&#10;vuc974mFRTwKYsDj5ug+Fxve7d4gGCKJFlMZCUPXMlCxIad30kWoWZwkXcuwC6srvUu3eYCUeBBx&#10;77ksntWQ7ipbognG7mt7nCpWIVexUMoCqZ+I4H5sdcbKQJUIlEnVSSHQIrDqXrBnFUa+A6LHrOJy&#10;lhGq42RpGGgEamDjGSmUWal5GRgs5rUd8UnMugpNEo5BEN/N+YP5GWlqkzauxJUMKTEwrjdl2pzK&#10;Yk9Nc6L3ZXv0nAsBxVUrcx1rkBEhcq4MvggFt525lo3GOeeck9L9KkcsR0wmTYtQ8/yALHiKwDaw&#10;ylENn4reBr0IacperOQxcckdwDp1kCqmbMqJYRZli2ElZm1zJws0BTQCl2yuAmQ4cd8pwXOb6xdZ&#10;ZJ1JYIgfLUOcelx8OkGyi7W6pCvq1gQ19CWIX8WUSNis9lGr64XAqpvg+TIoKyMeR8xzjF3QZjrj&#10;03zFrKvEIhOmQThcjPtINAlmk92JuY2VRNKGDDtCMYai8oeTmE4BeKoIQTWq0chfJUkjqZfmUmRQ&#10;+g45tn6178u1rOoxoSf8mENO4oRp8oKpmCKwU+pfLJejuiOfKXtxpwiamoCBNOksNBLD/smJGG6T&#10;zsIMqem5xYNWidH4qwzzMcFzZ2Jsnm3qozi30KlF41N5UrKFGn3QQ87vKMooXEchMBOBVTfBc2RQ&#10;jh9z4qDFD8J+yYWcKZgKpKyr2AX8FxIYu3qiibXFyeVum/xRcwI6GPAjcyrTomvZ9R5gXqbKBnQ4&#10;13KkAz+Rw2GbkiKwU+pfHiGK3k7z721+3MgAPNvs0noywe1nQMo41TwnYliC45PqsaenhayejLsO&#10;7eIUEzzzszORrcpHSOfQIouJP8HDqYVazn6cKBupn1WsEFh1EzxHBmXeFv3irHdqfAreVR/72Mfi&#10;cnKrL3FWuwRCW+owgGPS4pjLGW830oRbDqq0IRXenUcEx+RUhnOKWZZ2KkZmCAsYFZHyzoPXmWtZ&#10;aFx//fVJfe0Vdi5IiIVTBHZK/Uujmj5KExptftz0DPD0EXURnLvD2ZSZ9xA4mmUaSDqL7YtJqTn3&#10;QgVh1ZnI1rubqlt5hOAUpx5vTYCKxetK4C1U9RxNUCtmnVcWu/NlWQqBkQhsqtAMhiUvrQMOoIxd&#10;56yx8NIkL/4U5pK3XdmRtT0Y2/Lj6igECoHNh8AWGt7YXxxe3haHX9JZ66oX5Jklj4E2YH/5iLQe&#10;ngTHQNhqohDYgghsIRO8BXu3RC4ECoF1jsCqzwWvc/mLvUKgECgE1hCBMsFrCH41XQgUAlsdgTLB&#10;W10DSv5CoBBYQwTKBK8h+NV0IVAIbHUEygRvdQ0o+QuBQmANESgTvIbgV9OFQCGw1REoE7zVNaDk&#10;LwQKgTVEoEzwGoJfTRcChcBWR6BM8FbXgJK/ECgE1hCBMsFrCH41XQgUAlsdgTLBW10DSv5CoBBY&#10;QwTKBK8h+NV0IVAIbHUE5jHB2h11ZK5ftn/UFpGUTxvjjsHem+0Op01kb0mXTFkSYisjEzgOMAbx&#10;uO2voPChimqFv6k5Co9J/piaECk30Zc/OBEXIGOSDY/phUllZoKMGnQqz3waMom3KlwIrDcEJptg&#10;GRF2sGVHxzHp4Dwg2YR3YKPeTlwwK8qcyCbubJs906A4d2Tn7o4zTcN8fRPThkIB+9LHZ8xZN74t&#10;CCqzmdKFxKxLkch8xMezMbIkKkFioeHCqEHMODeSchUrBDYnAk4GM/JECQ5iolwnstVFZxVSDmCh&#10;xkUSCshauYB/OkFcTGysXLaJq86LstGJK21zDkHlUe5MppsYUHrjmOE4pqKRdNCM2Z0pHE2wyyv3&#10;cMpwTGEJ6OtOqyOUnAk4NRFhsS1WmiIBy4mJO3evADHazvRsAcV5ylvs7eFjGiTRN2Xxn3IJK0Nd&#10;RC+KKWS4KzUQcRcQJ9YQX28FH6mlVawQ2CgIZBs3hm+NEA0551fXuNJI46/MWRpXzisezZkyflNS&#10;NssMmMIYlmxHZMs0dP0AUHPQl9WgOcqbVTOgWzIHJqLWbR1aE+wnc7KJFie2C0uWy9fVhH+mJvzT&#10;hkmGtdMEO890elLGftGDzVLLdrsAbAgB23SxJ2RUjPLts1B8+jplxKHkUkU9Wsy8KLeqkhAYowBV&#10;phDYoAhMnohgeChPIie8I5PhUYl7SUjBu7CyXpKWwgnYbaF0QnkGs/JWcKIEkcrtmFILn3322VPz&#10;Ido3V4Iv/tIE4z+lyaAYycHkr4nhmFxSuW/tzTFBiXRONJnE4ae94PblujM9B+mW1RyzJZow0VRv&#10;3/u7UYJ+etK0zEBclhr0dFdZ4CyORXOKX9CgsFL8KVGmkulxXZmhfbiKieuW86rFwtQFNMnlmRkn&#10;5VRJJXxTBvt40GXKfDzHx4MWk7pSCKxnBCabYOyFvqXIjjAa5cNyYII1xhhy+hzUSi7DqjGpwd+H&#10;jjJXaup5vo9LsEoTmIA0Zy0vWDzHVJ4tJzIB8oIX1YsYMqVJ1lcpBNRUr+dzUkOkqnQaTTK6+66I&#10;kMk0loe4nhZOfszcsZ3cThFs4vUZECvsh8qYuXtE8HtD4sTvNJ0zv+gAxlcvTIkxnkxylpXNuo5C&#10;YBMjMNkEMzzk3fCXIYoJ86oArIkGMKMaL0ZDiyt4VXZnKK8CUOBk2AIyPpW8VtQg1WfZ1UMiq9Ua&#10;+i6EqaUVJcTFy+YKdplEv3KyZi7qILWwhMXeJWNnnZDPqAOzIiM4QBnfXIhRETBJ6KvXCAxx53c8&#10;QMYKiz5VEAccyFLqWlE7IY7ho6StNiYYDPURTy5/OshbLJB5BtAdl112mSUao/cvf/nLVV6mXM9g&#10;fuo1SGx3frZFCs0vw2p63TE+bR7rMSxVmUJgAyFQueM2UGcVq4VAIbDZEJjsBW82AEqeQqAQKATW&#10;DoEywWuHfbVcCBQCWx6BMsFbXgUKgEKgEFg7BKaZYK0i8lcjr45YCf98qYMsNGd+HKNA+8EKHvja&#10;IyIrYWOd143L5gZYTRCNCV9cueBTW1GX0a7+9ok2fLeT7RXqkqofG12ywmtJIn9XqMCdo2Nk5+r7&#10;58jCKykmeMdQoPdbmzByFECfuoqGPWaiJaHGGDRVmWaCqcAn7A9/+MOqzEf8MWiOKcP38ZlBqxTo&#10;XGkLfZYNaC3wZj20BG3qcQxWFDBUrrjiikmMsQ6EpReMxrjGLlEYvjvc3IbQJTOpJYlgslYKjLHA&#10;Tmml/zo5+vYSGD8KoACk61C0FuHJJpjlTSxjghBjz/sV8GTT8iM9pviph49+avUrJ+ASn4GqorWf&#10;fmhEOlzXT2/0o2IKl4j9JM+FwyvkJKpKpie8L3o/HdF0czqPW//QrmIcOKK37otaeiX2dG5MopOo&#10;94a2LZrz5kfaZcI8+GEucShGAfMmZPwzdrCWRfPXTCbN9u4/ereAsniIa7ENvjnXm5BRxcqz1I+L&#10;iSVxAkGIq1+kAJzLC2YlHKvZ7Oq6XVWMdwVpkjQ5U2N0SdIJBPmMK9clYxh7XwqggSDG7PX7p1qn&#10;AH2kPhXskUn3ZhwFxj91Uyos/elUWrfiTmEZpXUDsgK8HT5iw65oHA5jBoI4ZLxbecxzFErLSbWQ&#10;1EMyvhK58MColK+GUBItDQEtyY8+dRwLVlcV6xNN3WpAjJug85FGWbyl88kmWDFssIXvc+mll4oK&#10;y1QV6aAhxxWWsvITGw2XLPy8+uqruQiyXu2PeAojjjxRWOv85V/DvWIo6LY4BcGw56I6IIlEi1rV&#10;L4vMqlV+QiRaH638dytQgCAutpujFnVZ4qpiUMPx5xDDaQ8gleGWfDoe1PykLjzrVnJFO9sCDSHW&#10;5+ZLTIiDDBgKASPDSmdFBsYoPvjklYW/lgu4/DyQyYjgQEEemdYUpyaMEguZ1TTriCHC85gTPLi2&#10;PFXoDnBTQCDNQZ/qkgXEtDBc7fJXj/Z0l5/wQ3NvetObOrni4hhdogwoQYfy8aG4Ql0ShupxKIM/&#10;58hCW9xKOmCIrBJ0JX1k566TyTQKeDipRUUVpq5POtyptFY2VI5zNIS15FGrFSqZhk/f2NRggRNx&#10;1TcQ4hikmEaou1tdLN1DJdAoBYIKT87jm5YKy73oFJCLMlMWrR0CsG3YpQ+miTKDDFVQOb2aJ9HE&#10;FSJIo1ByGyIhYP8gUU7GSj8nm2DqwD1CMmxivKmebDYBDmalPJgqRC3GmKGdGo1QM2eU1ENSAbUI&#10;pibSFIQrtrEGMcqZka+oAZ6o0VjDfHoOK0iPMgrZoBZ1UUTHCHCXjqHvuRv3KqOMXAZH2erRCmOK&#10;6eBIcQedbVGFMBD+XnTRRZ395Iuy0YrLEOC0hTLpemcUH3cVAgPUjprjRMhzS7rowHGJkJrgijin&#10;ITWdIqrb8hKHpy9RLRgdzV+1zxi32yd4jN/pbGWMLsGD+Nc0iNtaoS4hl9CQdMJfMg7oQN8LdSeT&#10;cRTELqYtbqWuTzrcqbS0ImXjb2fAkQZRGj7t2EyDpW8gCA2qy8rH8a5egGd3q0NndavVZwpLPzWT&#10;0ykgnEf7Q+F2CMQCjAWUWWZHXcOjEfsmR7Ad4+IKCpZFhkg/0Sij2lJulXweE0zPOeBKFOV7ysXo&#10;PHisoazRH5Qdp3BSAm1AoYckwks2vbqasi4y8NKeA6lpMPJWW55opgvxtvRoTeVpzrtM0Ac0qpLW&#10;A3m4cu1Vl8edXJsUXgxj2hKoD5bUFqzKiU7bMthiJlbjfkYKUNQzpnNsc1cMg5gjwjnRFBC3bHPV&#10;ioikJswAI00oxX0n+sqjjmKMEx5g4z+n9ClSJ1djdAmzIjDT17aV6BLUMAHynuTCCzqJPKADfTh0&#10;MhlHgcy6wOFEXkLs+qRXYikpLa1I2fibNmaJsLfDJ43NOFgGBoLY42+cwYsNwXPs1uEXQe5ayQVj&#10;KyCcp3HUOQTMA2PBQfnePIBhLmerT7RWRWXK7INz3lJua81jghnzDD/PQkAUXuULYHc6o2ApTIfF&#10;Dw7YOMXFxm96nuXhFYDCPDb1pKWJ6LnI9WDgDfcWFBgYYswTEepCrvASkeDQm7vKwwkenFqnCj3q&#10;eT2UyczoaSQO47OEKii3SHWOt9QWrMr91+u25OKn44wTq/LHdcAPP8V528H6LmFBzDkn8me5JffE&#10;ssuapCZMGdhVkk5XRLLmgjvLC22gkETRA0I7PRfcst13t7OVMbpEGdUF56iHK9El9RGHwqwlhX4C&#10;aasD1sZW91S3k8k0CvAq1Kg2AEhdn/SqU2lpBTWTsg1sA5KGTzs242AZGAh0ujFpO1pX/DIhHUZh&#10;PBfcVgE9IQCenQJGP1TVO4eAKTMWGLyiqQl6lIQqTEfws0+0ljFMmcasUU2Uu8W3p7aqJ9q3dyFN&#10;aEvMhZBah0Q0Q7omjHm7pTVpfU0aXawuoZbRm1sTiapRIXDsO2LukTuPF9z3KOu7zvMTVzF6zVMp&#10;VPlCoBAoBMYjoK/Q48uvYcnapmcNwa+mC4FCYKsjcCy84K2OcclfCBQChUAPAtNMMFMKaUn8MLD+&#10;EsVnd45VejXQ8uk+TtIX8AVqwnwSaXHCVCQT23F9SLrV9915gYJ3kpoPDZNa+WKJmQJG0NIam766&#10;juBoFWygC+bu3xVqxUwEBgokcfSzc2R19lTnIv35+FG8Ax00VSVi+MZ4SacyObC0YyoplZ9mgudr&#10;Y5Us73zMrHktrczjc/OYnBSd3KIEfZ/UKb+BZsGOZV+sRAk7I+OPQfD3McMH0x+DxbFlCoUY2BIg&#10;8bYSeBMpOOHTFmo8PhwZCnhafSs4I/0F8rmw3pn0CVU5GdW2vzzGn14r6hSQXn7LSUxA2barHApQ&#10;02Jer7SlonNKQlYrK9SoM++Ksm45FEI/KSOCIu7v/vqpvJwm66STib1OqbnofKBqV99ho8hmVXLR&#10;kBr199NIGQoGMCZRNhHRVxUn0zRi5rnzc3CMEFH20tiWBXc+VlGLvRAFlODOOcStvv51u+oFIcAh&#10;AUVBXd/2nZGMy2ncEFVUXfK6oxVbFev63BApuarrJoQjkpKav+Y89uOwXplOTM4kqQ2+ykRtdC3Y&#10;8xJsRDARIenlHGkpi8dRlFqDSE3HRFOqG3vEzEgl1LOxgKpY+WMntmhIlmEdMMNRpa2H6iYhpnPz&#10;45VRpi+tjmbE48sRd7ZdqiUOBXVSzk6EpQ8JEJsjMWCROfEI6lvHNY8XLHXvjABWhCuNOetXDDfU&#10;ImrQvPLKK8V0PKgVA2Rj6CfZdESQlYyct4HLio9IYc0xHjcFZcJ8DAhWMAz0WWnYLsVtIzUVwdnG&#10;+UicGIdqKdAb4sQUkOo4EYWfCBM/n/mZIjJT1KnCLhU8on5NPEOz8zVZ2uYQUumf2nK6Vc6ji50C&#10;cFOXxVBRbnX2b2QSavSgNERepCgoQJmfLsw5IuAQyVLT6bFpr8YHUluQxFusG5XQxRS8LqwSwq1y&#10;csXRxiw7dT86pBjQNOXVGWieorqhliLpO2spMl6xM4iQQpM7mZQpAU96WXoIkVYZUrSx7LLXjDvo&#10;vNVnXWGCgo5zTLPSZdFoGmXmcFgHKKaBj27QHXqUmhlFA2spN42iDywZlhp7vzDXUmRKjHePuxEk&#10;NaCwguzpNRnKpJx9CKew6Wj0tP4dPYc3Edcog6s+B3yyCY52p40AxrZqGXYn9zG0ty1ALQmgOaAY&#10;+qkV/pKH8zZw2TsPyBC08bgpKBPOU0Cw4mcAt01nl8RkbCuMWBQGDgWPap+OzqXmUBYpR5H1TbTF&#10;YFC36ODU9MrmIKvIG5x0hpC6DL2DLsZtHFIvJElTqKjMSotGZJKwHZWxpjrYVDpDYU6Ai3AP3iux&#10;dBI8qa+IIKbjudu52r665tAKQEMprrezTx0VEh0I9EqxOfzlnEdCZ6C5omAkl4jHsLS+WpDCGqJv&#10;DDo4tPPFycDHD40jYlvcHe0beoo2HlbjqG+cY036Eor3hT4P6ICID8RYRWMC24QCGYcUAidSNiP6&#10;2e5GEIVFf/A5wJ+TpJwDmJgBlUlGj6cpV0RztQKUzVwKYcSE0Qd6QI3s1FjMbxMyKCn0E8EwyvxV&#10;h3UGLotaZzBiCspsA4IVP92ZxjiJycDQrkNJs9uwQDjBqNG0nJEWEyiLFIoyoIV6tsuHjTPIDk5N&#10;n0281UBscWacJQu3FUMcOUm9IIISXM9FY97X45HJQ4cO6W1DFiRSUO9TWGLa8dG5q4zRK5un4bqS&#10;AvyxVn0Ix+YY/yKoCEYddK6njHC4GHWdgeZ9Ud0i0ldL23fQHNtgwWEKTTYPcYppJj42WzHaeGat&#10;2MvYOL/EpIp9oc8DOjCy6fmKDexGIIKoNwrJc5ETjHtUztjiAMKt0cM+8MIETfyq1QpQNnMphFHb&#10;8fCoR62jX9YXbpg8Prk/ijukCZ1zUW/ZyhnMX877ApfFWGcwYgrKhHPHaLozoK/4kfRxvxWTrlUk&#10;ouoqPtvfZ2IcKt2grYIwizINSO1FC1AWKXyotAFb1IAUdarRqD2uBJpitY2nQqiTFDPjLOX+p69M&#10;sRdkmqPgMVS0b5BEJi+++GJlg4Zt9bIpyNmhsFrkEP86p+mBR5SaRjfkkEr3Ut1WCeXVCquEcKcs&#10;wCtmNFGjftSudbpOj7R6JVIpqjvR76tFMeDyQxHPRg3JxaFd9X7fS2dsBRkVPqvnR4o2TuHgDjoX&#10;hTaumr5Q8K6b4AqjoC/0eVgH+jRn0nW8GXo/vRzoGe8ug2CrBrAtx0tCReUcg3Br9LjC8MRThuA6&#10;ClC2axNPUshy+qqQqugjTCedOS76o4S/4XgeXRM3axUlPIcsqQrM+7PkVClQxJUzUBQWiABdqY9v&#10;dawSAliV9Ol7lRrqI1vRcZOetVW4ECgECoFFIjD5c9wiGy9ahUAhUAhsbQTWzAQ7aG04ymhmhIxn&#10;PEWnL+pJ0TsrjODa2qpS0hcChcDiEVgzEyxRUljOHPJ5N/7haKX1GBUzh7RVpRAoBDYXApNNsL4L&#10;y6IpmlvfgvnJX92V6+q7KuyFU9GxdZbGmL9Pptl0DDj01ZA+l3NAU46t1n6rIX1kj59rocY3Si2T&#10;1AoEfQoXz/rpoPh4VwtpOTZXp5c0hUAhsF4QmGaCU3pBHE+tV2WliyxazNrZF9oURXdYTszfR4EU&#10;NKUqWnCnNeoQ15J13dKqFyenSitJHb1DyRjBBak2yaYXk/Zl/1wvXVd8FAKFwMZHYJoJbtMLarUm&#10;DqYCE2JSvJnhSUYPU4gpl7/JyVVXXZWCplRSC+6IYsBAYzodipN6YThoLUZwtQkWlWSFg1t92T83&#10;fqeXBIVAIbBeEJhmgtv0gnJ+UzZlC9cZntSGmmDH45pfFvA7siMVphgLxRVE0NfoeGjbBIs8NuBZ&#10;2yZ0Zv8cT7xKFgKFQCEwE4FpJjilF8QaKj6H+Yc2eCmFJ3WGmjgsJ+XvS0FTFgMvVdZZUxCp0YFv&#10;boreSXBwMSbZ9DQx+xKwL0yb/XPm8oyZcFeBQqAQKAQiAhWaUfpQCBQChcCaITDNC14zNqvhQqAQ&#10;KAQ2IwJlgjdjr5ZMhUAhsEEQKBO8QTqq2CwECoHNiECZ4M3YqyVTIVAIbBAEygRvkI4qNguBQmAz&#10;IlAmeDP2aslUCBQCGwSBMsEbpKOKzUKgENiMCJQJ3oy9WjIVAoXABkGgTPAG6ahisxAoBDYjAmWC&#10;N2OvlkyFQCGwQRAoE7xBOqrYLAQKgc2IQJngzdirJVMhUAhsEATKBG+Qjio2C4FCYDMiMI8JVnai&#10;mBloABl2gFS2IcrrZOThrSNjYqG+uk6SpMJ9u1auPIOcUxyZEyc36iOO1MIK3MjEkUSQmNp2eY4D&#10;wUWzk3gfQaeJElwtV3Nw0ldlWEAljhrQpWEBI/GVd+4CpS5ShcBIBCabYA1X9jUngcVw8mNx4IHx&#10;9re/ne2GR7LlYuyeTlvkN2IP35l1lUWJQxmM0rEaQxSabDqsRt/4xjeuqi3rFN9JS9lGmQ2OZ0IU&#10;C4htsCULyaSKCyxMyiu24UeX+mgOCyjw+QvybOG/QMaKVCFwjBDQOBx/MGLhzMaOiq95zWvEqy6+&#10;4Q1v0E+spwpzcJGRxt9YwD/Z913FKG9OlC9DJphD5xyctNzqeuRKVSAIezStAhz89HligMJwYmag&#10;EHN2iHhkqf0pxoyA6SsnCJRpItHUTzXq1CHmQY1yXVdiXaRwQ+JcwnKIB1FLvSMO1S8+p24UVhRi&#10;WyoJQWHoHnFHSzoxmUqKjurG3ChuInV0ZHimgKprVmHAamYoWm2pK4XA+kGgw5zNZE7DSeMWQ6AT&#10;jXkPCRkFjUZZIp1EWylzxkWVlK1062lkysT08WarGk25HwAyZB6TkKK8WTUDsiPiNj0PLEU0waYQ&#10;ueoUMJpgFxZNi+kT4xAxlFn0EWURLMLH3ZF+2iKLgpGJNhR+REoyunVXsU2PzEROBJ0r6lYSMD4m&#10;WwH9iDXD7vdOAVt9g6b4TA/LmVpdBQqBNUFg8kQEms2UglScibwbbrhBmTd/6Zd+iXdhJfHkxZCX&#10;Yud/0zjXQXnGkhIOccJPTpQQiBxCsWQ6pxWyHA0UkDckEPVKzl+awAqk/EYUY1pDLpsYjhmJlIHU&#10;fqimejvflEVWFIYFTGy3NMliBzUBwvym0jIhr/07g6N0UEx6dEKhrHr0CxURP/VOqqLHEhdVi/76&#10;iZ/4CYirm6iuntVUNclMAUFNa+a65UTQUVJ4Mh3kGSEEbBkm8ZWagLKmEaQenDBnhZq1VZKAbYEL&#10;L7wQasxLQEeF6ygE1jMCk00wA88fl2Qm5MNyMIY10hii+j7WSi6zojE8xqqKgiadp44oWKUJTEaa&#10;s5YXLJ6Haer7IcX8Dp4k4jqJPnVR37VmCthJk7TQBgRbTH7oaI/cqGY8bTo7FYs8fjwOZVtT77Tl&#10;ZSI1S47d9HuGnmGCCLhgD/PqdxSM4wAnlNTT198h+wYAtlIdQTdx0E1+6kC/L1NfFLClrFSwPEva&#10;VIHreRwWb1sXgTl8b4OlujZPGsBx/s7GYnguWGM7vSzHuUha1Fgdngs2Y5789YSpGcM2+TW8bbd9&#10;7RVNedPy/W2+baFUxq/nw3PBnjMRTYkp188U7IPLr/c0SJr0NPieC5Y5i0ym3hHPaS5Y1j8yZqgl&#10;WpLU0zjivJ1mcaOyraLvk5YHGXrNY3guWDiLVJ+Apinm5Q1IutRNc+h5VSkEjgEClb5z6z59N6vk&#10;eNCs8eicB9usIpdcGxeByRMRG1fU4nwrIMDsB7MQr3/967eCsCXjJkCgvOBN0IklQiFQCGxUBMoL&#10;3qg9V3wXAoXAJkBgmglOccDj5adiDE5LPwfo9H0W7wzMowmu8yo6PkpNEa4xQJYrWtGxkGi6MQGE&#10;A+LD2PjYZRXurDIJk8jPYtFIkor4eC2ao+QkAOegv/IqkzR85c11UujkoYVuhcqsphORldBkmI/Z&#10;88DKv5K2Voh8a2dMcJoJppq/2vPFebyRYu1XZ9DwfIIBpZeCRQo0MXXhGsut+BAfl6COF2oM846v&#10;HVN4HZYRGovtPou5WKjXIXpjWOr8bKgV92OqL6TMmE+X2LsPfOADK2yu7fFjMEBYY84iyz6jsUKJ&#10;RlZv7cwjFSetusDs2gQrHJZVQVo2pFuiqxVOWqukeC1XdKCq42hVJS0h0roiKnrRsYp5/RPnYiBe&#10;56dWoXHLK8+01MmHl145Ck6k4kopMRxXVsXFUg4AiVVMRLJosRTrcxPPEsfE3/Oe93j9mRDwT4cU&#10;xua8KC2t//P6LXUHf70wTi1qwZ8gFduWTuvY3ImRAfeCuk/r+QRFRC/GNEbppAlcsbapOuXVs+JH&#10;GmLNEbdRK1Sei2m9WlJdqlhStSKcJZr1NiqMQulUMQISKace0SI8qngJnVXarQtkC9iJSVxsF1v3&#10;OkWhF8eUuXIEoKBrlVMX1a1RFqOhRX4ed1YSqat+JujSONXok5ic05Zqpb42egrd1F2zJOm83NOD&#10;xQWs8BJEA1y8ccvdJ5oeVmLJ1GQQxIlHegQtoWQp1MXJYsBD7HEruTTZnA/bmdgpk71gIh0UMcV3&#10;Zzm2PELFNM62OOZZh9+kiDKenKylF/Q8iLSviqK/KE8MgrhJD0MWFXGRMAT1AQQlHhV5GhNVBRA8&#10;2S677DJVbx/jV199tcb/JZdcYrXghIZ0nQ1iYIAuAWhvcMMJ+CpSS3JR4Morr9QrjNQ6PcnFKoc2&#10;u6EATYjh//gf/yMdg4uNU8M3esrw169O/DznnHOsPfLrFXkBEUVnpEPBJmoL5hFBhVtXAqnFFe+Y&#10;etkX8vQFAHLoJ9JJHAlLr0UGIhqUueiii0BVTEI/dUpkVdRA4PLLL5dW6KeqcxcK/DXUMGmoW61Q&#10;eXwZk+qMtYMa3XTttdeKE9RPr0SAI11qFcmwAAiqJSZT/7Y9oh4HfDWkiuApJeEnDNPLQC3A1eMR&#10;E7HHXSseQ0ko0RykZDUUeKkujlw59BSdQaNoNw69Vm3iFek/g5eGEDY6tlKnuGdThE4jxW+ZRCEK&#10;UvqObsXLIxam7WupK38Zs9SVDTU/SM0A4S/SyThqxyUXgKyuD7xDS3MiyHACS1yPgtto+GKf9bBi&#10;MwaRKFmM1ONgApN0ATjEV/BhOxMZm2yC7U1YQk0k8d4kwwofMoiUBE3EePGLX6wm6W+GMSe6goYp&#10;5pXDjzuuI7ZoKmZXVwgpVhg08a8WAAptdd0FX+pyFyuQlFKBxfRTii1OxWJ4FdLp2QPNaO5hDM7N&#10;Az8hzqgDitgf2AXF/vJXNsIx02kaDnOvVjoHEk2romLBxWEKv3ZFceXQaiMPgBz6yUCSgTYbAwww&#10;8h2dTKN9nSJspQkCRKHMca+7xHP82akVKoBaSygFE6YDzGVQ9Jy2V4uMLtnyrMhvAEG1xGSanm4B&#10;Uc/K4nAiZQZPTR0oSpte1nX+qscjJvxMXYxEEi0K1ad1oqYARaRrh16n8ugi5TWsBKmfWMhiDl09&#10;Qpdoqjo80CnUlUa1fd2nyYkaFNQWROIAR+V4JABLX6yjbA51I8j0qdSbY+BjQ5/1oIqe8ThPEjNZ&#10;jNjjnGPcUTxxEo+RdmayCe7rXUJL5bjpgSA0Yc7OiNRRfpCUFTlbgy6BbeZkmrni9/G446We0tF8&#10;mz15eXZ/ItvqFdS305nqFBDpPKERTbDCYdWQnuFyToEizv2jE35JGXiey4nTU72TDbu0fCo5dOiQ&#10;3JBOJUNlxZLpSLPRFWwEhzqCkR/N30wGEBZ7atPf2SlmSS89jFLEhxNPL/SpkK73aQW3GJB2qVoi&#10;aBew0xYnjNvOJ1OfIgGIX1Hjh4FOQKw/akLKDJ5xDxPY0POAv7LyqiVMEvPcYqQgWvQQKdOnddy6&#10;9NJLkRF9gFo79ER/2MNIPEBnQJ06uww1gG3ZdHQeNqb2dRyteqwCo55hPvT2QFtxQHkMyvJSd3iH&#10;mU7++6wH4gg6fd5339lixB6Xx4n46W27rdXJAxcXZoJhBdblR8jKaMMUT2ZxRW4RZfSyQ3mA08M/&#10;OYO8Xum6nqJ6YdEVuplRqs15tXk83YNpSJbIO6l7GkQQoDQixfW+Udo+cuGczhYDaX9xu2bcggeI&#10;01UwLH8KDinPY8PFBr7h0op8bRSx8wuJceCRe/HFFyOCIEKo1MGIIG7BX/qElvCTvxgyDnWEZ5NU&#10;vWUAiCIatEufMv7bTknDxpqAGsjBBMDUR4m4KAxohVVC+pN0RnNfDGBOeDbYD4qMJUXyLQABQ9GP&#10;r/ydPSJsHf0hN03omSA9bsDlNNChxiR1lnyOSBMp6Br0vE/rPMeidtPQE4dTv3RJnfr8TSws/Rjt&#10;IAgDOE1zAuCwMdDXEpnx3m78DeD0i14T0ZC47bV29Nd16KN4ehs2gIw1qfHMvchtNFy3z3po8LpP&#10;W4uRehzc9CyM3TrTzjxS2B5cnRQCC0HAn14XQm2ASHyFWu22TF8fnXz4A9EwA6uBCWN4sVL3fcRb&#10;bCsbnVrb4/5MPZ9oC/OC04O9fhYCq43AApc5rjarC6ev95vFkpXvjCFewywqi5XoGFDDhefNdWrC&#10;mshYBSgfg26qJgqBQqAQ6EagvODSjEKgECgE1gyBySZY8/GLivtcScjgyPBEQavCnVWY6R+ZDbrt&#10;JfHfF2O6Zr062PBMzB2crZIDwc2TlIHC+rSiQ8s/RcGfnmNnDaPXyRV0VjviLmm+vxch0WLVwGoJ&#10;UBCPX3Fn9svcijdTN+am3FlxPsRAhmPS8F8s25HagAgjwZxmghcb5HeMozAX3g0O2RwT37nw1ucj&#10;OCbM1OHIw5/U51CG+AFN02edTXBr5gfuTvH5Pn7s8yh7NdsqqQHLY/ial9Ziztf7M59qxzIqGmbm&#10;Q2y1n7ILwXY8k9NMMAPGqdq13l4taYWTf6anhB0EOym4Ev/6X/9r1riwmoS6diXsVfFsUdobLRxR&#10;K3IHdHTCpIVocmkHWPItCvtJJbL2L+JPCHLAg/nUow/mtUxHP82e/DvKi/nkYrdSuBj05fuIkwRL&#10;S18lBZT9ylQsYWie7W8KW3igolbRyQtWJJ7uasFWeuDPoQyp12ITWoYorOzgxN5P4LcKoIA0hf/J&#10;v/bCRC2Gg5oIqoCQoZbdc3ma1i5O3B2dut2phK0yS3k4OvtreMDDGyMuBowM9IvljTSjCB5fcbRK&#10;vf/xP/7HHo9CaUCjJJFbkWjqO1W0zre6ra6x1g10hJGM8XKcsxJOK+dYBh6tgSySei0i4NGRhkai&#10;33ZcRMky2nqYK3erG3WvyQ50cvUIh5MWUnhtDetw9fB3OLlW6acVG4qzVKyBNz3QbgNaq6/ockc3&#10;OLhe1BTm71YcCKBWTFMi+KfIuq5OdFd/Tcc/gUNr/hV77tU5lk5suKJD1CWUo+PFiah5qYoKG+c+&#10;KbTxQmy9hUVE1JzKqznYo6Jj9mOxhGECzc1RTAwL20hKmzO0nTtVGVLcgXBIskRgrTxiKYHvuwYW&#10;UpSxOnn/BPMJULFRlRcP8USIcQh/t5tUXe3GeBMx2ac8ff1l/tOJBWlXQamJ1C/u2bQAToFLVu9O&#10;iaTehjSV9zq8NBzMsFXdrHqseScN6bYgTQoW8RdNqYH1Pw4f39UYN9umGSuKmsSxsvkk0m+tUOr3&#10;djjbWEUbFTGJWmR1art7mhccny0xeJEXCsU78MSO7zJtYC4LiRS5YFIDAamUiQFsWn+uVlrfgegv&#10;xdVoYyRY0vJ1ognS6xV09ODCJRQdBbNqcXVn4K/ZEANtQmWejY6IdZxIZ8rnJAVsO95RzMjZTLBA&#10;H51Q65zoOa+KIC9JNUfWFhsIApTIKcy0xbYzzGGqMlA+TkSkpeyOYjdZlEcAegO8PvApg98h88dB&#10;7wifNiZYjdqdNw86Ucw63j17LzjktDN0OMruiQh6YVh52v5qoZ50JfbLQIx1VG/otxIlDYlRxSM1&#10;Sj1F4bSRQNLtPumEv1WXHgRJRUBwECPeWTHGBA8Ec0ucVpBIv7VCLUqSMW4SIK4GdmccEzs+vwmO&#10;oKDTtu5xiVwbmItbjqLHt5iBgNSEO3bT3krbJdhfxeDqNVYv1PzkbSWZQu4qNtErKzUnpXELP32R&#10;mm3Ur9lAh2yXFTLUp21JCthWJGsMjRcbyWClSOhO+rQ7plis24aZTrICbeE+ZZhKFuXRs1Nf3gbA&#10;pwxG06ZQOyu5Q1EDj3Dx0E5BqusVgaoNaIhtw3xwvTN0uE+WAeWZKv7U8n0x1pZXMk6VaJJGpfjv&#10;Pt3um3GOqotd45BV8Y5IA5gMBHOrVitIpJ+G2wBKqLeQZCCnGY+Wvb7Y8Vhymglug/xECz9FzyuO&#10;+B0wBebCNA8uCmv+V1GYVO8LU04iUVe+NqOx7UVMv+aGeLjRrqMMgT49phhaioaEvrcp4acWpVO+&#10;L/A3Rf2mkE1GvhDo2+FB4iQpYNuRrFHeNk43RkIP6OJwsTFhppH4wFeFqcoAWW+zB0r+xN/XBJ0o&#10;P4VuBaU25Np8ok5xeTyFtU1oigmW8nCkeO4US+rHpwJ/U+jwsGUcUJ6+imNGclu3Ba0vxlp1pd4M&#10;igGJNB5bszJS8WQHDDJPTQ9J2VABqxHaiYbdUsros4T6K2UC7IxrH9hCwG0lQSL9NNwGUIqbBAx4&#10;WgrFbmPHW8ErNGN4TK36XTQV/xdzo2fSSsJsVp3XDdWAFmzEKS+G3Hyf4DeU3JlZbBn2Ou49dOzF&#10;sZIf+6bXf4tlgtd/HxWHhUAhsGkRmDYRsWlhKMEKgUKgEFgLBKaZ4IVEpKS4ppE0U6jJcOQJb14q&#10;MDJAZSryfSExK2kuweLlhJoOE4ein1ofM5k4XxjSVFhi+YGYupWQHVPXq19nfi2ZSW2kcs6kM3eB&#10;xMBIfvqKac1MYkYLh/V3JJ9aGxvLd0Y5ttRWMkBG8raSYmuitNNM8ErE66s7JhSqDcQaDtzSMqbV&#10;i77rnFJceHPe5V1rG/sC27y3/2r0zoajOUfM3nqWcczoGM9/55dPvilNnSlOySixyOmLWSdLI4uN&#10;F2dzlJxsglNESmdAjsON1OX2Se2vxWgrP7ETKbmBct9iIJYIsjpNxOUkpgc4t97ylre00T6xz/Qk&#10;5zAd7irSjBP+KrwqBmi5urhytJWi2txciocRkTbYb2a4V9KwGNgWA3KEqsVR0I6/9nrhQaQmwTlc&#10;OBHUTyFjzhPa3HUcIGWGxXFsmOCNNMWq/XQ1rWKpj1q9khTRtxoZs6dli7Fd4ZP4jD0eC7cAxpeV&#10;TsoS2UQcvCf309WBVLBzwvUUKOi1HH0xV2q6s5jjyoyqoEv+rzVnYLBIFR0eBjMsxJSmxShH9xcN&#10;6augi4l4G6+IyDIXAsTaG3+mIDdD4XfE2BfuVl20+qU+0t2UsNENcasTDSHQGQ+p4SOoVVcgpEHN&#10;z8kmmDo4ZcqXBwedSQ9Z6CoPjgRubZNc4cHLXceSSuEiKaFJGeW7TKn3Zmb9oy5LphSiw7mXlEYI&#10;AEhMcpHmWJPI3zb5o5aF9u08oNyOrLlBor6Ui84+CSeRWpthM2GlVe7Wm5g/MWWQlO3Qommt+BlI&#10;A4q8Wm6J+EpfxJEIat2031uVkpImYo7FlM1zpjhj0lxaDZT/zULBIb2T9MqCxMiCqCopcafwESn+&#10;Kr1myojD9cSnxljMvpoA5GdUsFQ49mmr9jCg3FEaU8jrtJh0jV/1gELcahWUR4cdEbUyXCwmY5UC&#10;0GLKS59kMfNpsEgVY+5Rho92sRB6nECKflFDynHJsHUxUYZ/KaqXqXFCsZT70q0rn2ZKmBvVoI//&#10;NlNn7H26TIqdBiB9If5ZoR8f83Gs0WKbRdfDB4KqS9dw0rmIbbIJjvny+gJy6AyZj84XH9iKqSQl&#10;diLFsl8lgxp+EUP+zqx/Se/52T4YU/hcX/LH4fxyLaadUToulqiJqzbWTvx7IqJ9T2wDclLQzkAW&#10;TpiR4xBTyKSUlEIVTJT0SGGHCe2UzdMg94kzJs1lG+IYoy6TXg1n84Sf4QDOlKPMOpP45HoK8kwA&#10;ermr/J02ItSUk9qrYkqlykVFFSk1p+pijmOYWV8k2MhiNJGiQ81hksXXB2JNk9mKUY6SBVi0TLs9&#10;6Fy16HcgDxBdV7yirDk/NRBS/GdUgz7+20ydsfex7Fb4ZDo0QlM47swsunH40OksjqRr+kJMJ5vg&#10;mC9vICBHTw+N29iROo+pJHUlkSKCQA2hi312nLsg3pf1L0KpDOEOmtKtFD43JvljpxqlizOjdFx+&#10;ONxrTFuxTAzaYRJmIA0oD+Q2n6a6SRnUOZHlRTVTgHhCG6eG3lEc8ExxxqS5bEMcpUgc8rmiXg1n&#10;80wAjo/Za/lMQZ4tgFHBBlK1tmovzU+pVHnyaWrVT25Gbwyh7NOxkcXa6NCpg2WkcqIbeu1z7H6q&#10;qP0rOIbjFcHB+TQ5SfGfSQ06B/tAnl9aB3Aptl+CxVVfOG4ca51ZdOPwgT2G1VBmDav4mBOsmOPH&#10;Vd7gxmhaB/7qovdn0X4cvJWIiPa5iDv4SHJvCqOflFFXOQKVK9RVMZWJvaIXB23Nw60/+qM/csdH&#10;Gd395txN+MQ77HinElHwDh3xp5qDrMUXV66bqEWU4DbtO+O7Yh6ygtG7z5iyyFoc790jJBOrBlN3&#10;zaF6RAhzUT9FKjKW0NYmNfLWZ4ojmkI70ozKYI0S2xZKrSS9crfG75ZWlYR2IpX2ALJiCDHzaeW0&#10;2mu7GTUtAOP2Q9YHFRCAOqz2aauaOIhUUgRVNzEAG974JvVFbLqvmKQzw/zk0A41+tvKIrJpsKTN&#10;nigghr1Njwg6TJTrVsuIiVFVD7rLzIYLG3BhEkd0VIM+/mWmaE5NtL0vIhSIRsZ7MHmPnoSGB4iq&#10;W4o4fDQ0onm0SuhkwRkAE/UxP5E5ij2mSpVZLALpAeORsMBWPDgXSHM1SK0en+3WbqvB/8aimRRv&#10;YzHfx207fPRs6ys/eSLCz5yFnPBOx9fVzh3FFkK/iBQChUAhsIYIMJvhmfRONipAeQ17p5ouBAqB&#10;rY7AGnvBWx3+kr8QKAS2NgIrNcFadLISDLV6WfELM+m0kZd83h0T9ThfSPFA7K+Wms9keOEFHOey&#10;KMppZf4w2YS/+25uZhYYTDyehzGaJsbWJGJ1vCBVchMgsCITzAjUWp+VAOFgxzk2EoQB1pEM7Fpv&#10;xuYLKR6I/dUGo2Os/0rAOQZ154hPNVcpUHUqt2sVTDxG0xQWoQwsU+Wq8oXABASmfoWMS4i01COu&#10;t4hrd6DMT6/P0LqWh9dhfDOLl823lrtpYUpavSRh0go20eErsz41pkUzXBcdS9cSdxUtUlErcVmJ&#10;iGiRmSTVFU60hEO33ERa9hTFV3mtiREdScqhVUFqXdT8/ZQTKqYlbvpk73U5cYmP8lNBRwuMRNNA&#10;xZ+xE1UYOl5hIzZUXiuoxLx+xhZVBmYMixmTyH3QRZqqHnWpXS+o8mmtkoirj8ytEnbpp6DgSIuf&#10;vFDPmHSuftNSqhg3JTS0LtD0p46gKl8IRASmecG8lymwj7+cK+Iw7ordxsXGEF50uo3VS8GOaPb4&#10;KF7HDqQASogoptZD0Scm7pBibkFHoMj3iSHFqqiwS4J8CI5kuGotPRRS4LKIOO6Tkm38JQWciEXh&#10;mIl5x+kRZoYL1sZW0jQMQBxShAUnGbmIcxqjvXlXkIDYDtrqjKBVZIqguPTSS82SAoVT5KtbdN/B&#10;KvThlvUtAsF5+TqhE4XxwcQqn+JWdYU3lcsvv1zPTvV4iou1naUMcUr62Uayxr5zBLwKp8hsrujl&#10;LwX7pI6on4XAGASmmWDe+hWAyN8USaLG2rjYGMI7M1ZPRMZH8cZIwZSssy/8tA04Hs4fKpbGJF5s&#10;4z7xlVL8ZYoDFjMp+hOrio3WthXcbWMruYhdhjhz6Fif2M2OeeVpoRBkbA0UdJ3WMS6dEbTcgg0K&#10;Y0w55yTmYUyRr61iySuklr1vThRxNwY6io3JBkuxGLfKT2eNNLAqk+Ji28nfFMk6ELMruVIcfGew&#10;/5jxVmUKgYTANBPM7KcCJfmrPRzioW1u5B10Aj07Vq+pNhz26kjBFG08qZvH5w8dJtvGffr11v54&#10;igMWwcS8hjchqtqOozO2kjLy2jr3D0rR3giodvXlrS+CVmlVZUOhLy+bg/nQFPnahwO1RuYwHUZy&#10;IJjYAKbIaU3K6+7MuFi1HiNZh2N2R8bBT9K6KlwICIFpJpjR6FyT2hgpHngiys+I09T3xYNx7snN&#10;MX0wkLSR6t5HZiBZ50ArU/OHJlJ6mfXFNiuoHFUObx4ocdLmqi3zFMOWaZJBDh1X7Fdy0dsbMiPU&#10;CpgyOWJBAAoi8ENbKaeqq2NnaVRTMW0exs4co23TPH0lct9jOFaZmgA05dk0Kd4J5LNL6xBEPxE8&#10;5aV2FW+HyIQJgHRmdPWKF9BQvld6vPPr3JglFmO0vcpsRQTixPAxOPe3poW0lT6ILYTmeCL+GNhX&#10;JcVfbspwzPFwrV7JtDXB6jVUlAuBhSMwzQte4TNqZqzeVPpruDJs/Hq4qUJV+akI8P3Qbm/N0k5F&#10;r8qvLQIVoLy2+FfrhUAhsKUROKZe8JZGuoQvBAqBQqBBoExwKUUhUAgUAmuGQJngNYO+Gi4ECoFC&#10;oExw6UAhUAgUAmuGQJngNYO+Gi4ECoFCoExw6UAhUAgUAmuGQJngNYO+Gi4ECoFCoExw6UAhUAgU&#10;AmuGQJngNYO+Gi4ECoFCoExw6UAhUAgUAmuGQJngNYO+Gi4ECoFCoExw6UAhUAgUAmuGwDwmWDvY&#10;su3ZGK7ZUYz9sClJeZ2MPJSd18dwc94/l/IDiY07b8GViFN3UjpOKkYcvAWteJ4k7EhMYrEBbskz&#10;xN2BTWxndoqJr0mW6DnQqCqFwEZFYOr2l86zicBK2DV8pISPs4o/cl8pJ8Y0QR3lwVRlainlYjoo&#10;ELNttgXGN6e6STRljVSyCZ2PF3aOkgPcOhumM18k+iM75RhIMYfgVaUQ2EwITDYTyoYQx7azYOhi&#10;zEYcE/162LuAU/Y6H200nZ0muM92RBNsUxs5cVZd3dUDUxZZeZFlu2Xx/ThNJszXKdPmMO4zwarl&#10;VMSJeEIvQeEU1LL4qusnja60O8FLEK4bz+FOMQLp+WpmIqQWZDMNg5KlEFgrBCabYNsCjXwNdRsy&#10;2U3+xqT0ztmuNBO24LIUXBQF5SQ3EDGvOCVj7vQWrGiCnXxe1sqcJC/YLl4ywX2un5tw+U4v2BbW&#10;WdzFuQxiIp7Qs1xuglqq3kphZz+5w27CeM7sFBWIfr1ompT5jGZ9rVS22i0ENhMC88wFkzZcriLT&#10;nTfccAMDmKlDUvaSuYtkvVwncwEptjrTx1HeeYU54SflNWvZ5gONxqVNVWdjl05IIQoD4gTGyPqV&#10;rLkmbcmz0EmBDHjO+RanhhGHpGRUIeNcX2Y8PV3kcirnLrOuSmbMdfKYJeIJPUEqMM2bUkFTVyiR&#10;x4xDd5U/OB3K0w4R8vgpmebMTgEuHic07YR1iSZswz9TzPztTJ7W1xd1vRAoBIYRmGyC+T6jj1ey&#10;CFgBvwhjmJTXFrsjM9e2TXmGsTLdctJpRFbYZyQVxlaKEz8tI02Mr128zrYQRC6h0kXrQF7SknJi&#10;a9jHJ08LMNGHLKyb/Xc9RSLxhB6gYXzjZI6bsN33x8O+1hHf8w+UwW7O7BSKkbWTphG5L/EPPjUP&#10;M0+GrLCPqnohUAg8jMAcLr2xU10PS418Tzv6TZzyerP25K8o+KfmH/z2LbLJdZWhH5gLNlf+5uZp&#10;1tiuXs8prIlOOa1xLji2OzAX3DLTzgVzJVJLQol4Qk9SaArY0xcJZ1WkmGeu/dEy8iDinu8W5b5O&#10;EcFouyPz3BXlzu+cc6hQVSkECgEhULnj6mE8CgE8dN4eZKnrKAQKgUUhUCZ4UUgWnUKgECgEJiMw&#10;eS54cgtVoRAoBAqBQqAHgWkmOAWATYolG9kFfOvTx7qpB8xQcWbMXifPujgQTtYyM1xYUvDpjK9h&#10;qW4ScEyjsLeoKLUxzYnh8SUtICLrS2zkdkynUD5GQopgZ6eMUY8+zumLOYSapIedPR6lm6mfk5pb&#10;vcLtMEGK1RjvqyfCeqA8RvmnmWCk8scuvs+8/vWvXw9ywsNIC9VZjJEZVz6MlGhgXZopsASiXcLF&#10;kr6+VQcjm15JsTFsi/74kuanE16EReSZPMcwSAr3dcpK0Pu93/s9TPCa2BFLNwaKmVitdoGRo2m1&#10;2dgi9Ceb4BYXb+agntOqKe3VoOe/dkuwB62ffcVkT73VQyfx5MtAmTWwXucrf0ojzXtH6Bkei1kQ&#10;1lqxHiuW72Q4CS4e+KsdM1IVFZZPRAH59Rr/8uPSNg72nsRnfNuI7wQSrdOVgyzXoZNwTq2rrlrn&#10;4AT6uqj+Ep++mAQ02y0P3GJZ8Stf+UoouNfkF3sVoxodM7T6OkXoWUZ7yqI8sC+HSr7uda/TummJ&#10;KfXwHibWW6HBT28eQjGdc11vNpxQUeu4+zqlT1L7xepc951aVL9Ir9oHBrdURpuueKQkTrgetS5y&#10;os6Nw8R1pXudwwQKuFzGIalogiUN24SDxZd0CY2onAbHYkZSgoIr0JFCerxLCX1Xim2cExqqBZGI&#10;Q6TmbooKbAytP2kAuu8i1K1KTDbBdI8oYvIUI4B4XialVnF8+HSu9bmcvPvd7+YiK0+1CIOfEqmz&#10;mEtq9LbEX/7ylycHjcABfHOtmsIKaAWVRhocqlGYicUiECy0Yl0adzVEKfymN72pk+HOEQVlV0FH&#10;BYViInRglT784Q9LZLXihqib1t7pLit5xTaMUVcXwVar66jVcgImXMfvTjgPtA4p5JVLLvaEubrG&#10;TUQBhU8n2/j7rIETb1r7DLBXXnml6EAWTiRUfKi4FdRJeqVh09cpKm8ZOeGnOARJaVrngT5QGPwj&#10;erG7TdYgUB6nFQ3UUjwwYcyj0loeDp1Ljh4Syo+6ztYtnZ4f/JWWyjS478QDgvAEgj4F+t7PqK6G&#10;jGfiRJoj22Sti7x5mMAMCi8ABZFHU5KFoad2qZJUNMHSDttISuJzQEQWQ60LDXWKlFO1eH3pVHvH&#10;f9G5DD16RyaF/up05CPOkR+pK8ygP2paeiXGJDLEJb57LWldOwBFJFmkVj0mm2BNRCAkJxqotK1w&#10;Mqyzot0URUbfK0JMFlNBdBzwpHitzmJcVy0EplhLXNFifUeKHUAL44NroKJuRWVtGe6sHq0V3Opn&#10;ZOPSSy9Fh+BEHiLH9ddfr4c2hb0PQyTOdT1jY5gcvKEiXOysImotzm3rDACLpjAZmWlRiHyKpSjg&#10;MNsWwZL6iogM9MXAq3qnBRFlqRaGfgAWlUQ5sWsUU5hf7G641VMhKh4/FTfELV1HXYnKYdhDKj6o&#10;rNWd6qGLlg4cGCPoNheRy86EQaYtaYWuEOrZklV1Crz4xS82CIZXj39uoXVYcBVOR3yJYZSpv2bO&#10;j6k5HUlFEyztsI0MYJsEGsoGGvLqEJlarXJSUbFFnQec05tYQ3Cjd2RSOO98zPfJKDTAAejEmBwj&#10;oNNPbkFcYa48TUW81boEoDp3ZjTTZBMsIDTF6ddAPSs4BqJX4/4PA4NKWPAXcwP0oDOGeGf3gJSe&#10;n3KQpx7jGTZlu0LRT0dYuhZOpB8c55xzjgskL1i9yzNcnKf+U2g4Dk77lc88JLbb1hWObFT5CWNi&#10;jwPXozNSXPT72B6Drd5Ioms8ptZwGc3tYKdEua8wcPkbBoAjrEoKbQawBk9UPJPSY4mfOL96/IMe&#10;HSSzZdd+vCxYdnnrfn0eX3egZOJE9h33Fu94mD6jTG8GfWars3qrohGW4WGLlZDbS0eAhsNH5cEk&#10;5RxmHg8DjaU5KtI7ekGhv6I1lF848wCHuJMi5XmnlPXAy4a445IYhmO0rnPCsGVjThMMocsuu0wP&#10;BIaWnhUc7dSVmwQpFxvubD0kAZFjJHGsRrvnA9XpVEj5s2FnMZTAc8ERoPEMRxn1QpCARquwwvH5&#10;pGk1+26ME/losnGYQr26IgKPX1HzHBnjauBR17Ldtm43RKziNcAeOHDCwIjOThIksZ3uwm3r/6qM&#10;pw4Rs3O7D7+qwxLq0dcposbQFXrwg62RG8Xw6/uECCaMVdXV4JSiwm1UD8GC7xMHMBqoroErwU4B&#10;4BJBUeBg9MqCzzxgGPryp7zdx8xaMwu0nPz0T/+0bNNwXQpQUqqoh1PnMElEWhWNsAwPW2s+/QIa&#10;PEF1RXNQSTmHmZczp1d+eoc+gg79BQN+8fKExkwcEFycyJfSOd2ErYO4tY7Hz4DWReWc2WsUqNCM&#10;MShVmYcRQDVl5nyycaFJIjD+PW43rlCRcywFhnLTb6uEldR07QY95veCN6jAxfZKEJC7FD3HlVCr&#10;uquHAPaXl4OtYH+9FczqgbmqlDf2A2RVoSnihUAhUAisNgLlBa82wkW/ECgECoFeBNajCR4ThNon&#10;EJ9ZOpcEqvzw3WOpJvG7JRP/xzJu1eteO+Ud/ozrtfQD310XAqOjRZj0+NVf/dXVzoVqnvXN85g1&#10;txKsxgwTf8L1966RQ6CvmMIoVt77x0yRUsi4Qp/msx5jADflNKgHYF+PJnglerkh6tI9axjbPfCI&#10;Ar2BuORjybbY0Or3X/mVXxmfM2WFCsCyChYhHbPmVsjtzOpa/oVEWm41PjyaL/6dqzXUI8OLSmdy&#10;ZUWiiRWSmtlW5yYBM2sdywLTTLCDI3kSyqlUbB+YpijDFP3pNUmOTtZjWetbHVY4YB3i85wqjuAU&#10;JyaSTFsKozSyXnqiK3FNjMv0RYvGwMQ2RFLVEUTF7N7qp507VjUlV0s86BGdYjTNUgTZm84o1Nt9&#10;oe4QD6KpnwL5ta99rcKIveYmOeDi0DLGBcgQNNsxVrUPQId7igg0RVY/k4zmx4Wpzgo5qnDFMaAR&#10;0th3UZeo0gZq90USRzbAULG5XjRp9LQAuY2dVUmBpo6IrxGOiE36bzqSK5F1x6lrIll1qDVHJYef&#10;qa01MdRiPkXlqry8Nq1ctha5R6whEta6d9VVV3ksS2QXEBHhaUVSE+ZHgrRD22PKkdkJljS4pEJQ&#10;UwQ5P5PIHg7wI+Ki3Gc9jHACXBKpm6ylye/upBw7ZZoJVk0tg7ce8JMVkQgZo/coloJ9FbnLmlZK&#10;OhBQcUcxjLjVGF2hpKIJeJ7//9s7m2NZeuPaWkIvOJcTDA7ogeYayAQNvpGMUAQZMoK0hXYo4i1q&#10;KfZLJn66qrvPPeeeix50VHUDicyNRBYKhV2ZTZ3hKfAL2wA5bVygK0zfxkCtCkzZopWY2CiStS7d&#10;6V4Z7AUr9hJwyjfH2Mte3TrVksUIRDrByNHU0QVfKidNI40DIHV2I8+SKc9vv/3WCvOvTfznf/6n&#10;NGK2r7vVfDrZsbMqi8FuitqVq4oOsr/4sYbs1stIEzr3aTYbEWKj2cVp/qfMysMQra3odVrttvwV&#10;UXvFJGYPqRI4CDc3e2kbzbcWnjpqY8+vlEFVjZU30aBgF6oqxXbFBudQ/CVqTwnrq3EUP5EjUwdj&#10;WLm1riQLC6dHmj8nLMA50s3ATf/3Yt+GYfP/2EXJcWhXZfQ6esdiwtKUaVRpqzMidFEhbWzjVfSA&#10;W2gtekQ5FfBN3IjOK8nVqNsh2BhHQJQ6qbNOOZfeYoT9aUlOidehD/gOgSs0Ynez82GeogGVxAVY&#10;cs8araDRKK3YmL50fGWgVnSmbNFGTKwUyVq3psUDKxXje0o5lQUnROjTCMSKbVROfmFIMPwyAqVF&#10;YB0SxsKN1kwEtxemZIoVBzoGVpxpTmIFDJcQSSjZejmkW/e9NxvD7V6thCBZclq9tQQxJyaVmCOM&#10;I79c/6mv70CN8A85yOS3mhma78PC1BrZ81NlGNJSeAgNIxQMEFUNc1KxxjIO8ro4/fbup/b4yMpt&#10;0qbMjtGfU0w8UTiTIZqYDsM0RI8bK6gik23Fz9TrGOkWE5amzMggp4yviOFA2xvbeBU98DQdO7Pg&#10;CvgmbsS0leQK8u0QbAQhaFaYppxLHTrsz5ziRsDhdd5J8RUaMfN5Jw7T6EDfOAlqZESwe8j0HRmo&#10;G5/mstbosJUiuaoIVr5vhe+pexl3hGjF0WxUTkpy/celMqKs7oV3LDzq5qyZ6i8+XaE5u4ZPndrX&#10;Xqb1BJQpD9W4TLHVQw/Gm/E9d3weg6fTrmZgI2pPmcRonojMwRhuKs13U3j6rqWqT1PGOzYnsGN3&#10;O9UaZVJSAt7+mdLGe8e/RlbuleoP/bkJWQ1Di7nIwwGz+30+X0c3I70WG5WpVGmbiJPrY41tvIoe&#10;lLSbMjarXau4UedYG8kRdTsE4zRcFpjgtME2ci4r+5M46GWfe+dcEl184bTRiFWuLalwhVQCYkfS&#10;t1M/FaswXWH6jgzUjReOxMRKkVxVBCsuNqjHN8cO5nEtGAPVf8rRbFROquOyKA+krkYJo7TXkfcZ&#10;3WgdDLMCCG4XH4lM1UYszdk1fOpCRJYRXV1JGVmwzcYIafzgqM3sxrcUVd9jVuLLU/D7NodtRO0V&#10;k5hbbDVfvWKi0nxbYUzQqIc3DU2ZLJgifIRC3FC4TcyByEkZVcYua+Nl48MtjlRW7sVazZ8f1mrD&#10;sDlS7OL3vSsKYzN/VKZSpdXNtylQ17nOyDaeRo8syqPYeHlucQOZumJdF1rFpYrYPWoGA4yZyJXn&#10;xa8TWGmLa93F6PDQCT60ALh7qfzED/MIXibyxncOvN2W113i7SpdEcg4/BVovleg+NwydAR3nD9F&#10;QLgF1OfHjlvqnsIHgYPAQeA7IXB7IeI7GX9sOQgcBA4Cn4vA7RDswvktoki1MPuIb5l9cZ3rjY8p&#10;Xtf5ooEb2sxdnPeimj6rR3D7R3N77txFk0+xg8BBIAjcC8EuOL4Cn0/hpztdXhFr3Q8i23yozq9b&#10;/YQEHj5M6Xmsvz+RyfQJBU6Vg8BBQATuhWAeAbMtN+ST7Jhr/JbK52nEFbbaOIP2MXT4MM6Onff5&#10;V+shX4ScWVgVm5LOgkceXYSHsUAD0jYAAEvaSURBVOZuhMYfC32r7lWQMoAEDuTLUVENwyub6vwc&#10;nQ/hKlkpTytulSjJ0AtikoL4ne8qJPsTNNwtGUFAW5I0szGmtOVMgU/UOAi8HYF7IZg4CDnNl5A2&#10;oog7Q/m9EVckyfAtK4ztO6ZElHYSPow7JRtrpVprATbxuC20im2gjDy6CJei5hxcZiSnycfHjzVV&#10;pWKjsyZX5aVprXR+js4X04JkoEZVaVErA1WY/TfmxWEDXFg91MrGWI5DT2pELJNmjnkMN1k73+6R&#10;R+BB4JdC4F4IrtBUogi36i2DZ4grJn3hu+5YXvFhxhx5aTHkN8ogairWwu5Q5tN4dFQMu4Zi+yyK&#10;UydIPsdKBlvpvFJDySvaDKbZSl1UaUSvvWT3WXshzIKPB+PtxUjEolhjTBGynf8i5OEG2F9q8Bxj&#10;DwKvI/B8CK5tSyT3U1/Uz67v5I6tW1ZXfJjGWqlNyIwiclFmJdbyKx4dFV3oVNTTWRQbGWyl83N0&#10;PkyTeFKfQDZu1V4ydZnsM2F3238+0+yZUyJWY0wZ05XzkAb2ukceCQeBXwqBeyGYwZm14Da8nWHx&#10;qY/UIXGEBFUXWFd8mMZaqU2EXUaZlVjLr3h0VIwQij2dRbGRwVY6P0fnwzQpQCwm5GLWuFV7yZjG&#10;y1+IlTV1blaTzZ4ZelIjYpk0k1lwY0y1rJ0XN6j8UgPpGHsQeA6Bb0XNYImZxc3VdotQ+4ggTF2/&#10;cVotAi5B8/rLYZ9znVPrIHAQeB2B7xOCib/M0PdEYbcN1Fcgvo7gV5NA/GWpmgdr3/ga89UwP/oc&#10;BJ5G4PuE4KchOBUPAgeBg8BnIXBvLfiztDztHgQOAgeBb4nAvRBsTpENEHIu5Edc3MkfdsbF8rRe&#10;WQ9SBmzX1xUqUHrIK31G9fY+yVekPV0XHdw9PdJVnpZ5q6J4VgX8he9K/bgl8/XC6jO+ZP2KZP2T&#10;ku3p8ZW6H1Tm+nj5IAUU+0XU+FAbv5rweyH4uvbJ6LOvQpf7es2L5ZVmUkKWO1nV5cBXgMu5MGBd&#10;1/OLl8QWtih8opJEK7dX+/51r20/O8LTDD2fCPJp+ldG4MkQbF5Cd6El2QHHyeCQy2lmrM47wnwN&#10;IzYpGttk1hlKozKvuspiZA8kYEG9rfPfUYHp7BjFYlF97zgtNv5xKxaLnBKuFKaWYutB3cbXOMFa&#10;qkyuNKZLUJPMPa3ezIm9/t4Ar2aGnZy2aof6o9HKvrCvR4SnmgeHenei/Hpvkcl1O/DmRh0aGd3T&#10;MYzG8DptH9netI7LsTnP7nC/Xdqacs0DmmRIrbB6Q1us0inZC8gv8Q3amtLcY2nFRxhDrLdFT70W&#10;2pz6j4Wr97pbdO8eq/F1fv9ABEKpuHKQiSdkAdNiEx2gtMK/QEU82wO+U9JTf08T7vDnO8WqZI7b&#10;qfOvsDyUkzIcRyDKSGTIQVVsY6OZb6zo5Bo5HNOKArFXk/1EvsXyO6emxWwKI9PfPYjCVvS0GVXt&#10;agirj+1GsqKanlU+rVTrtMvqyNfq2GXFdFwOUsCGVppXQKZ6PpQfnIU93RGg7NlqoB4Si+Jj1fcq&#10;YvxeO2vT14Jjt8bPR7RXnVI7XSXTTf5lzo6VA8RhHFkxx9EXafZFLZzuTvft3aOOqfTgOfhQBJ6c&#10;BdPT5kDz8guhy+SMphfMxwlyksVx7IV6w3NldsObKPhI7mKRQS6yrdy9FqkAzZnecX8HbeZBSMyV&#10;AwaVjmk1CnA/bnUnfVkfQGETlji1uagwWNGcrG4mJk5yOcbYDQOtbnl2QkoVytekmWQWQNU2M6qA&#10;Z8ZXpYGtNGhkrhJoTsHfaO6MMsnZ6FC7cr+CDKNEwO10GNuaw48cY6nd1JKMqYYpFTAwgGDjPh1Z&#10;/Xfs65icaWZzpxHt1inOWGufOkboPkcQaLt9cDMokkbWIZCSiJVzj6j4di0MYt6YptGH7nF3iJ3y&#10;LyLwfAiuDePHeANO4EjIx0Fuinsc0ZfF5Co9VR13ZLDxkdyFBztP4fPERlcVyFxp/5JMg4WXk+gG&#10;iSP8YMgO3M0xxpwtWsaFaWYZVt8obFzIaESa8xfSETpCcrG90qnYktn3mDSTVuyRh4DbFj2Yid6t&#10;ELzS3LtpZ682gZLO8sak6+iZ66vL+s43QZvgkpsPeIl0R7qpoqQa3muj/5jJ+Aqkra/HKqM7uUQe&#10;tFuncLHx7UhjeKWkb0258tSXbLl6TrucIFbOPaLi27Uw6Im2A5MyTeGL7nEFvVPmSQRuzbHr+oDj&#10;P7fhjBM00NXqQoT3TXxyx1SLeX/kvVhCAKIS9SxgmabqdCHC5tQqKxJKcCS3G+3I9JbNkt4qxrT2&#10;e/RRJQ2P/JXCCdlZN0iH5c60AtXC8Z///Gf+NdZ7UCdWFZk0lPWTCnhdP8lSkhe5xMpc82oraTcI&#10;55Y2CNQFmYpDVhKmBgqv38bo1uMBykupelo+F9da0ebGJZSgpAQbEvwctL62SvWZwBt3Uj3Rbp1S&#10;baFiW32qZsaZ21KAVdTKFke3t0Bar4Vrt2rp3j3GAX4rPpzCTyBwqBn/N8CZtfFahkPqTbw7B18B&#10;Ae4PCKkE4v0NnKreKvwVrDs6gMB7FiIOlAeBg8BB4CDwBAJnFvwEaKfKQeAgcBB4DwJnFvweHI+U&#10;g8BB4CDwBAL3QnBjBj/R3hur+Pj7Ytbkukk+++qnEkyMtNfzU16Ye53A/UaQV6KE3e+3oNEyN+8T&#10;OX+0gSyq8nnoCaOS/vL2npKjdJFw//bWPxrtD5J/HbG9Am9xRQfLtKF7IVgRPvXjEfAnviIAfKc5&#10;gDdoVmJF0t+N5X0l/Ae5xbcR+95k1QS7lrn5cznEFx27KTla8ZbuvqjMW9o6QkYEPtoVnwnBVcts&#10;+M1BZXNyQQ6d11ohszrTrDRWC4xs1EYXtlhyAHMsxzRzhMoQ3bgUEnjQrH9XCZn7VG5r1J5OMerN&#10;AdI4rTxXr8Zq5RXV08Z2pVilmQYKqaijIfJc8+8/cjv/b5rnQNp4zArJ3YCnsSvk6XAi0iINOSVU&#10;PcRyvLn5kFKR1yShFY0Ggbzip5Juk7k5TkLX2KHNH6JVQzhulnloDMkExJ5Ndzh/r/2icIqx9VhG&#10;A5tkKiAe23cSnevMtFpRu6ZhHhOAIsXiEiqQVnxHh8QiPlXbpry14p+tZwNs3oo1wtuAip5TB6Yh&#10;736iqr6hIdPBGM/039FRo6QytSWjKQNHB6vqpV9yX8sv8f+mZLoDNdAh93C6dL1d5t8aJaaBpY19&#10;qscVJcsIyGa++EwIVhXctKaDazGCabIzzWxNx1R5De7l5IBTtpFX6idlLG8HUz3coSY/OYD5nUQ+&#10;bu0UMvc/mt641pJk5YeS5h/ShCohfmCSZk7RE56Ic3/jUVNmTGlMAbdwagVYuW3TnvAUfBi0iuXA&#10;XUcIBxN32prOmVpmRB4/JjYmG5N/cYo5QQBRDioBMfuyyeJyyo+eYoI8Dk+rjfyISvBKtB2taubW&#10;UStuj2g32VoxFjqAmev4hJcReJEJUOxXldvGh7sQuoYNgqBn0mu+63WInrXLMC0jzdP/+q//WhkS&#10;VXEqCo+Joi1Av2BC9KQkutEiYjWBVmDTRMmIrVbUrmmYV8S0grFAeToasfajDXEAJjiDe5x1m9hI&#10;v3NKLadpLct17dm0iM7aBfuU8it4xz5tDgyAyEFadWBraRHOrO+5x5xTAMSLPHXQGd045bje7I9j&#10;TbbOtNNtVLgQzr3UP5aQ/renMnuteFKY3203vM1qL16hNDodhRMlVoFlHPsME5X57//+b+xSeWAZ&#10;UfWXZ0KwKord9FOnimY+ZhgzJsNj5hfGGKe4u7xYw2Jjo67kt9/laPpBSE1vXEvWhYi2y7JKsMqY&#10;yTgXnlErpPlvcjaLON1jJJILkEbdPI+qYUNwwCmBhm5jHAoax8jc8FaNWWBrxJQh1rJT85e/E9FM&#10;PBpDYEwlKx1tqZ7/VhtRBpUwBN+VebXfo4rtrip4FdRGKjbJe95wesGu4btm4B6zVleXWxkSoyzc&#10;EkWP3aoJ+R2xvtgoc9JpFX/M5YTjhnmtpXV0seUNHykvvzHl4y0q7zw9V26N4lSHqT1bW6QYccHr&#10;IpBO4R3tag5sQ6MD21N84zOMbgp4teaULmOwq5Waj2nX024bazK5N6nKnWlyPdDTMvqEtOEJAoJW&#10;8ay97DS2vaFwFVjGsV9HxypRekX4mRA89hAO0ajJKeOFHQPAMTxm/dJBaDTHb8CusVHHhh7+YpRR&#10;5itLui2TcaaHUwXwABtNuDReaJHeJgi1OqrmOswBp7gvkxfiOI7rRNLL6cpqBTIfqb3uGON3RIEw&#10;f9k13meFdohkBqF0VT5OpadZlp0g8y8HDKGHT3u0AsM5oLxjlWkXrYQy97AfLYAQoznfIulnk2nb&#10;AlND6ps0KNMSRT9UicsJOjg/eli4FmiY7+sCVy2/utqhvPNZu4ZiLct169k0ynWUj7dZK3gbUJS8&#10;6MCUlGjOqNf3vGZzKmXc+w9GkzfsmczVdw+sxtqq05nLe5+hUXipd43hZI94Cloj4vsjw0RfbQF6&#10;FVjGsV/7lyFgANy83+bVEKzHMC9YLVrjKFxSsJaAiFvIA+YXbzyz8kII8zlYlgtEhH6argUbv8ZF&#10;0pbeuMJRFyJScfWso2Uyxi28MtPN48VmTGms1QSgXAacz7alG8KrYo2zAIJR4Il1HKswXbh6aYNa&#10;tWWmlp06p8pvyZizboWQ9IVZlgOdw5vhajjY3FJZRSsYMBzQrcyAlDCqmibM3FzvRl3pRo0kva4q&#10;bTJtI7MZghp2R1ZsbBetWqLoanJeu5ofGdu+godLY5yzrgWPVli3YV59cnqcpOPejqDkOO9Gee6Z&#10;dCpCBsValuvas7UV7zt5WQ8/NnhXQFn9igPHWN0A3/PFTMBFu1me5tR/dX4+tetXY23V6YS5vMnL&#10;d2U4M01EangmRGgX6x5Wd5Thrt5GIySXIqLEKrA8lyj9n/o9F6KPOMj7ED5C+JeV6Zpg1MPj63X4&#10;XWqPL814l+Qj5xsjgDfe9ZzrDuyy9c+CHqOyvmPks9R+dRb88JJ+ChwEDgJfBAGmn8RfXwN7Pl8E&#10;gUNQ/iIdcdQ4CBwEfkUEziz4V+z1Y/NB4CDwRRD4WiE4m8MbOnW1fgTOrTx3AXVjdmq9kWW7oS3c&#10;VfLp8g/3LSAZ8y9yXu+qsZc89vIVbbPrfu8MF1XNoyEfBz3hP6uGXu/9RowOmEFJBsETrLmpbhtR&#10;T0Otqm2ITRFz8D5nzsW+/lBXv67DquTXCsE+Jx113XMEn/DF14GbXgnucqY/Qo3rMnnm+0Xej3wl&#10;T4c+8EZidH0z/Wrv13UwU/KNGrbWRUlvX42UJxTeXEveKG3fyg8w5wfY8lwT90Jwtvs4ceA0PNFs&#10;03E3jDvJ+FeeWyq6G6wRGcNB9GKIqLpbpTJB/b3O3SqddEpmdTt9akWT4OW/7iWMReiQijHNkl5U&#10;R00on31yVzjTU5oywhu1tPFQR6av1OSolD18lSOrsa37nF75nb1BHDiFSeF6hWtdw2k2P2WWioTx&#10;oti6JnKCbTVcUVFAr5BN7jwuHEU3QTcG6pSb+3B4ZPuje6Rq63psnS/H6hEoNdRP+DhSpkzo1h0U&#10;VqybzNJowNRY+cqZNq4U0w2a8zcQGnc2Rjlgbaj1eCQ0f5sa2LwuO0FF0vtOueAxp/LOA0jiSRuz&#10;ChxHhIaMd3hxcmo1n2mqinlsTBfUUS9lPzEhujXMH3rjvRDc2Hu06l5rdqL89ttvnDJOpNWyF9J/&#10;JTKGFMjeTEddJTJyyjSEWjHDDSIyDsMEnXIEQyddsS3/7d/+TWlOIgiOlZ5ILWdD1Ts5dfMvB458&#10;dK7k3Ua1tO5dznRoyo1A2UjDOc00UHPCoOV3JrMGqSCPPo2+zC9j96m5mrCRTtKwdDuQd4MRADZw&#10;0jX+rgPIDObDabtrGbumuY3u3iwNr5eDyiansJxpHcnNzmKi1025udUEj90NmkuOeVeBEX9AZm3d&#10;S8LKGaZAydLm4w7/ZpoKtO5gSMvGdko+BbPylSmDfAEPUVsf4Ns43py/gkBdB102eldCfG2oDsZI&#10;qP6GDo0tXRtq/OyMYjBhq3XlgoOAKtEFRr1mjmKrBJrec9+jSeNYN5+xWOvK2CjUY/wxJshfT0MN&#10;84feeC8EA1Bj77mDnQ5zPLDlRQfKulVu8TygvNGtEhk5rdwnSlbGYWyjiRX5mDIrtiXNOdLoToox&#10;0tQkY0MOZRzRf2GzyIzAolTJFa9RLavDeXyFMx2aciNQVmrpSKJdMX2jZG7qK0dWrcbu83ehgEwR&#10;EGiXK59o1ynt2DV1GbdxQwPL2DXNbSi5oQuPyxQwCwgxNOfVYgPg2DX5JQsRkS9BpmWJ5d+9M0yB&#10;Iu5wTWJIA+nKtNYdcHAyKFBjBWa1CMXsMvpaKxqdvTl/rTtyZ6eE+NVgrP7W2NIN88bPpr8qY74W&#10;hgohNT+EzCk7v0m4yH2vHOvRZ1SjdWWjUI/xp0atGNIwXzHFU/5eCGY0NvaekdcrKgeGOT7jsLEk&#10;V1o7oBIZW581xmH+XXEELbBiW3oRjmK5h1VDPFgOZX0FAacwnUKvsGTjvFaqZdO/ne7V5t9GoKzU&#10;0kaiBcMV0zd2bZ6BjN2319zpD2XsOz6rrvHfxg2N8LFrmttQckMXHh/WScADCql3GwD3BrZ/fclA&#10;Y2PS+kNnGIECClyduSFRdWVa6w5skY0tKWsFZtUZxbKANn2k2Zy/1m3cWYbwlBC/6vHqb//zP/9T&#10;2dIN1cbPpr8qY74WZhIgnZchuVmdrxL+8pe/XOS+V4716DNRo3YlNnrKhwvzfiBHQsN8xRRP+Xsh&#10;eGTvSTxluuRjNMnHdT3LloDJv7jVElwvDhyMk7XGOKSMdNUVRxCBzIZWZFan7RTwVTi0qyYq5tue&#10;OG2Z1X2JSZZ+smwnebdRLRWFGnc501ZsBMosMLEsgMxKouV0xfQNOFxUVu47JV+2AZPTLGkhLQLH&#10;rqnVLQlobSFi7Jq4TVY5mqX6jPjnIWedj9OboJ33PlvSbq0Aejq1MQsR1LJ/uZ2XU8tpbX3vDFOg&#10;ghh1R9PUp3UHtoSNrTtNwax8ZYXXAdgsbc5f//XOlbqu3oyEeBta9Xj1t3/5l39pbOnaUONnN8a8&#10;g9fyIKBKdMHmLYxVwh//+Mc9971q4k2t9rZBZ7HWlY1CvXn5QW2lYd68cXTFl6gZeCp3WxUs2rvy&#10;dBtTuZccg+8qHJzfvzcCXF+/yN6M743zse4LIvBSCP6C9hyVDgIHgYPAT4TAvYWIn8iwo+pB4CBw&#10;EPj6CHxsCHZjTTb9CQe/PCRltSpfH8ej4UHgIHAQeAKBjw3B9flJlGMB/iz8PdFVp8pB4CDw/RC4&#10;F4LDXpfZIk/JJ9FuM6okmcpb80GnxTILTmEqjkyh74f1seggcBA4CDQE7oXgET63zpmrrhGcahpE&#10;d9FaLMsR8kYk9qyIW6fDDgIHgYPAN0bg1RBct6BuCE5jGhgKW9c3dHDceHffGPRj2kHgIHAQEIEn&#10;Q3DjkinrVj5ECrt24brEXeLW6b+DwEHgIPANELgXgllbMINh45IJxMgCqtSXBhZ/weOSr8IseEXc&#10;WlGbvgH0x4SDwEHgIHCoGccHDgIHgYPApyFwbxb8aWqehg8CB4GDwHdE4ITg79irx6aDwEHgJ0Hg&#10;hOCfpKOOmgeBg8B3ROBeCE62j7wY8MdgIrPD5AV8PM2TOl8x117zakmz2nBQq+91RtpD/nSToGJX&#10;nhyGoiKAZl6xekvaeIWi3ar8gL64Qi7/AWrsm7iYiTXu9OMVvugwP0zDK65bUbqlWHuB9dTbX+8C&#10;E4hcHLl7e39w79wLwSLlO4x5YeuUf/w6mhcl8Bb2vAZ+VWWf9/NiQw8HvK+fv/ipb7DmRbrUmir5&#10;Kyc0vIjkK8U+0XW5cPpq9vf61SN5b/ufK9wth28Nf8SQfFGldnXhBbwPwbrYiQ/l/P94mpfD7w/M&#10;7JIQ/K//+q9mo2BjmZEliUZM+sRpfrEWqShUy5wUSWYRsZbnO614yrepzFKLFtEHCbZiHhrTkygt&#10;bam2f0UyylvSigj3NLakOiWVVqNn1YRaUSMCbTSnKd+E2Iq2VOXRx3bVU7UjUwM5TWqPlFSapwr0&#10;VP0jCvmeonmg4BiZtqs+gcWSfKr+0yZUtfVjtYJ/RUZRaSI4j7jFcO1t2EaC//JNAX9UYQXqk7XF&#10;Clr+tUzVEGnNjeMqaU5RNJp+bN6o2EimZEaHHpheQOGMi2gV/allKxUlqwh7Gsppei0tVhj9cWp1&#10;PCRoVMWCidKa8HRKdBOrqbevsIqDxXvFqpoflf7617+mr40VDSVPY29zKhHQKHtcaXGq2ukeJyK1&#10;YbIaXLVrcvzMLNibaHIW5GXtpBgwg2T4yqHDmeEOe0zLyrZifYUDTslQUrufMpZHjuVpJbkINTsf&#10;thUngZg/uuagN6OMeT9BM7kV+Atprk6QGs5TXtHPbJrUDIaA3KTAnxZ9zUTa+HYhdjc74DlAFNul&#10;o+00PyBysEgAXRtJclJN0E2zqOI9ET+iHoCQzMaeQ9XxZnDM1TjNkUqCg8hHFDRFzOdAprgZd2iU&#10;FDJMWB4Sx1sTnEJGb/k6mxUtDWLLmThNd4gyus0f/vAHdGvYtgSRKm8qUhmYNb5wmtyU3r3G9rjW&#10;PlEjtXSM6e54hNAo/wKy4CS3pvK9cKJDc5jafdWvrEUVBotvZaEuTqtRJlu6/jFHJ+k5AqNOy+lo&#10;tYbUZLVVsZruUwWq8JYn1wIrb19hRRUxJFzQ6ehpZqPqAFHpd7/7nTk6TSZLsYaStWJvcyo1JKQw&#10;uIwYNQEujifgZmxKJ1prOkwcXPxrnFndeD0TglWFTzredHBoZjJBUlrl0mQ+PgIrhDruX4iJjgoO&#10;OMVUSuYNPpQxaSZQ1vLKbx9SqlAMHG2CD0m3DHAISbqz1EKrHFPSS5zKgBSBQzmhXDOw5aFcXGCK&#10;aUIRuzioyrRUWtWoZM/Mj0BkikCAwn3NUqOBIyBjrsaWI1UD+dHsZFraUkDKFGeo46mE44fE8dYE&#10;6b+Q2fJ1NitAo6ZhbTkTp+kOCU/Ai+Ek6h6xDdT0vk5f8ZEBxMe/6mdMf+m/TUN+qYkaiYBcJxCY&#10;aWATa2FA1n9MBT/2V3UYnVA9M3ZqFXAmOpgPFGmZ7pmOaxS++iXuTS1nG/yiISurV8lqx3Sf9XUF&#10;LU/uqE/19g1WOhgammTH93xtBlcaaij97W9/a/ZWp5rC1dL6ZOo5Fh6HSQZXzQI8beWZELzpXZMJ&#10;Gmot5lULOPBLQ7Mew4Ex0WhOeS62lHEqyoe5Z8qPg0fh+B8WmgKZD+M/AW7/PkxKMlxVjG9CPN0T&#10;VZWG53lFteStDx1QQ211zVtyQEAuuE/nuBjkfnOUM+ZqbDlSjbwMYwOlnzEFJGPDdG2o/ZA4Pk3D&#10;2vJ1Niu8Y7CXXQ3PFZ3umKY7dDrmFGbEdryqeV/iZJ8m7MdxjW+V/nLUsKGNdyGzZS9voRCQvWvm&#10;c+XtrJtUm7RujmRmr0zHUC8+yUH1rmn4ng4faiXHmLU2Vo/JanHIabrPAJX8nlcymd3C6uLgaiiR&#10;4G60N071cFR6d17nnbXKapiMiV/Hht4ZggmaptJj/p97NA74hd8ZCbgRXut0xnuxvKMSJ3Ci50WD&#10;j6ORiEz51RI+wYLhFxdEggp4j4+1+AHKjJslKIlkJzIOV5S36fSTGy2YwrhIx831dDqM97iU0cCd&#10;5gekTF2I8N7E5KRTJ/A6rBpoiL2ih0OMj0TGXI0tR6rZIblM1jztYwpIby9Yr6Dphxk/p2lYW77O&#10;ZkVLg9hyJk7THYKP3apWDduWIFIkTcRJhl0rAmBShfKvuSlX6S/3iRqzLwg8QZKYaCbQFmv4KzlA&#10;600ow9JVuNbjrftGv8J2yujtOK12uaAJIDpGm5jjJ/y4Gj5caBVirZXVLVmtijFrcbwwcZkG2ZYn&#10;t4bm0dtXWK0iY3MAVfr73//eyjeUmr3NqayrXWPEEEk+RAMuaa0TV8OkJX6dmvOxBGU8BrPrgH94&#10;tTkF3oVAy5HKQMJT39sXJw3ruzrrihzQZqi/twevtHvKfCgC75wFf6iiR/hB4FdGgPjL7OzE3+/n&#10;Ax87C/5+eB2LDgIHgYPAGxE4s+A3gnlEHQQOAgeBewjcC8ErRuwtwuJDWu1dumSzeKx+kbzYrPCU&#10;G8Ar1l3hE0fPW4Uf9udKvVv6r1rxkUV92HiRvvlQ7esF3Id0ETRKXtxEGAUkNOuWT9DErxvySsnV&#10;oLjinA/bbRziafmUuTiampC36PnQkPcWeBipbjW3QuBeCHbTwtjwR5AOb5m3KXyRvDhunL5l1Cfy&#10;iad6EoncWMZj7ra98Raw7kbKnpN38jIv6/HRZGJc+uuvsU53HVz07ctI7wqyr85Nik9I+5F6PqHe&#10;qsoq3D3RxG7guNnt4kdOiNxK9WAzmXu23M/rj+7THGmd1uLfxvmT5xfyYvhyTatY7nbL6FA5i2Ef&#10;WndDXszmdnmlCk+LMapxcNNuU1I+cYiJ7nULFCM5WLgqI1nJGtX0qcWwKIZTLKA1imS4lWr1sGti&#10;eG1LEOquW1EaybUjRdiSdk2o3iF02hyG2Fyqu1+4EaYpQMlgq9e1YjlFoApHSG2UH1FJr+BbNrb8&#10;Rn3b76DxsNGUTKeErVvprReZ3GNzCnEoVYdBYHw7YzDIrLRCmnrqflMOsa5ir4kk3yr25z//2W6l&#10;xUYFbl0cUjLNVT2rYg5Pm4jni17Ts3lvxmCzopHXIyo6103TeoVW0LqiwLl6e8Jdiu0HdQJU9U87&#10;LgMnCOTg3iw4bdTEyW4n5HtP6+Q6wMZGGnZKxTQtVFTnceyy5F+2E6aVekB5lQY7ORTayTe7Lzlt&#10;7EPr0pbjaiQvorAC2bkcxmpajFH8IkVSnbmey3yVMTyqmk3sKBno1YTTSg4eSZnYgjJo6y59NJdL&#10;PfJcxQGuQRifjSKJ/vhNblnoGqNhCAtuNW/kAtpSTwpTRRAqrWBFrkVhu4NOrD0La2bs6AoavYYh&#10;bNG1UTm4hgAEosMqD3fjFrtYQa3cE8RhKrWSTV30C/s6AYe2KrVy6nX8aIeiJMS8plutMrJ1K701&#10;XgS8CpkyuVtznMq4zSS9Om18e8OCHbVisOjzCJ9yiPkdcGReaCA6eCP1+9//PvOVSgUGagcvXTbe&#10;k0XPPUGpkptpq+rZAkvGIMXQs9HTR9qxw1xbPMbTfFOSVtDFAkKj0/hzZVC3ARhXMVA0QnP1nCdD&#10;8BTNFcHR9oAmZFZOW7plNPa1Equ7Zm+C3GOvwLoLnaYb+7Aa6XGu254yAt1rPZZsv6i2H/zSffh8&#10;T3OYagU7/0ObdiG1kYP5ZSRlYhFmsus7b9iAfzEWmy4LUnGTghod5BCihhy5yriNdfylnobODTKq&#10;Wgt4iub0bCUZb/JqU57uxnfTNSiAyStOZ83D3bjF9KaE11Als3ufv6Knb8Bg+KEhDhlYNpbGLSm8&#10;0W1k6+rJVBfJK0xuywuLtRrVYuq0t7SqF6QVhxgkjVAccFVuA0es6o90sWrvg+wG5LFu1bMFFsad&#10;xFoX2Ro9vdGOKz0d9Xy2kRdrBF5J+bnYNFWvDOo2ABspf2P7kyF4KnFP62Rs26+GgJZuGSi9EK1G&#10;Pq5A1HDiNrY+si33/U0rXmbr/fu+iv+iQ25s85aiKxVHcvBFUubFYnsmMfgYiYg7lZ3cNOcv7zAo&#10;fHc42XF0Ij1bSca38moj4Qqn02Ky4Rk5jB9iq6ch48ovz02SlmoUY9gY19i9037ULlrx6phliro4&#10;O2XrBhAbvcLkjv/bXNNn5bS3tKoyVxxirhaAiatzwLXqoSfQxavBOyVMR4fViwea4S2woJhg+vi0&#10;Lh1Id3Sqq0qVnk55p8xZpEpD/M5n/H0/tOugbgOwkfI3ct4WgnPf6tRyygmWIOtbmkAKKC3stI6b&#10;dI4z02kv3maM+dITxs80TDf2YWyekhcN2UjzmRUfGasNqfHhAz2a6dV0IWKF9UgOvkjKfFhMfnOj&#10;SGIg8SUaytZ1b8Pm0RN/UcBpwvQCsyLXcj2TIEsnZjogvGNH79165HQioc5/rd64xZThQ4u5Eda1&#10;0KrdWmZaSvnp/K6pp5/Ib17xTfl9ZOtKaY2DXWFy03SaG/EfnTZcYQaF9tbdIFOtqnUrDjEVcR6E&#10;O8fM/dxqmKCYgxe0XRVshOmRbL1nTrcuaMxpxqBgSrVv9PRKO9aZ031cURwFyG+3sL4v7E9/+tPe&#10;Odu/dVC3AdhI+auBg8CvS80giKP3K0/zb6H5oYU/ghz8oQof4S8iwHWxTpMvMrmZ/LK+f+vu6kU9&#10;T3URIFhzVbjyRqEg9q5B/XVD8HGOg8BB4CDw7RF420LEt0fqGHgQOAgcBN6OwM8XgrlluEh/uk7I&#10;yesHszB9kYt1pT/ey7GZtuhiulb8+7//+0V8rih/yhwEDgIfisDPF4IvwnGXx5Un3asNvxfb/ZRi&#10;rmGxmYHdGv/xH/9x5QXhn6LnafQgcBBoCNwOwW4+ddrlfiCfOdZdCr7d3DK1PKcW9i+L5bQVdquv&#10;5fO6A46zS4Ef/dfn/vxueeeAPPr0xdh5Qrrf6Bpc3GiST6r7S1Sy0Sa8FY4Q89z4KLbWqg1lJq5k&#10;9znEujzbjfnVdnc18lCeB/ckaBEBt1G/+MKNM2AOAgeBD0XgXghuaRmNFLJN2JpeFQ35p3LJCBMt&#10;76Gb+OSMjcIRGBrY/7Kf/on+NCZttC1qUbLSUSo9ZoWmO974sNEkpLKRmTbSjSJ8k4JQQ1DJnXbT&#10;rI4jq6fSq4in0s8Q5SKJ25MJ7l5aQvCDB2gZG/0ZJ/Uf6vFH+EHgSyFwLwS3tIxYstq2nTSOlUtG&#10;mGh5DytnbBReZ3Aj/amxYlCmJugMypvsjbUnplvuR2ZaI0FV4ZsUhCFuYeOq2JhMsNKrWGpw4y1T&#10;XfalE3alD/nylNGlrpNzvpQ7HmUOAr8aAvdCcEvL+BCskUvW8h5Wesle+Eh/aqyYlTKb7I0P9W/M&#10;tJEEVYVvaGzuAzc/6apYY/U4l+fbhJXebfhhGzm/yCxavUvzOjnnIQinwEHgIPCBCGRgXzyQVe3r&#10;f3w9mLfY9f1SvhlHgfUNUr5nKNVN5clpgmkVnrcopRXpg75eq3GLfVlU3n7EqczjvNuJY36MzGZs&#10;07+aFgJVfRWcSUUr+dJVglbYVsY3xk2L5ce8aks0RHJ8yZNIqpXdIQKxMWzLsYMu9vUpdhA4CHw0&#10;Ap9JzXgXveQDL1CfJ7rRqz5PkdPyQeAg8IEI3FuI+EBFjuiDwEHgIPDrIfCZs+BfD+1j8UHgIHAQ&#10;+CcEziz4OMRB4CBwEPg0BO6FYOkDLyoruUBexouirO4e2MZBuJh2864CDxMdXmdF321ayQ8VuCv2&#10;LeWfyHo58rbb60kvKjbt/Yt1HxZ7SC6/Tpe3rSdsfKhDPP+K77m//jn+faX8XGnrIbxPFHiIxl5m&#10;OGUUe8JpXyE6rereC8FPQNaq4ILutWI711t4tL7fb1TsxbSVT1t6K+nn9VZi5moj8HVRP6DkD0tm&#10;GlhuvWbwByDwI5vQ9ouJNS32RAcxcn3zsuykn/QtsmI1HaRPYPKWXn41BIc4mxhPV1VWcTi7Bl9I&#10;aLwNmh8zCw4xV+eQdiwPOPPl8QXwMR40YStYoDJ6nQVHmSZhZD83taOVFUOGtt1GJo4yCGFPmJOF&#10;xsyuZdQTDeUQy0hufGt+rBJiprPgfeHqGSmZ6XNTrJGqVYkftUKiOcr4e/jfnFoxtzKVhJ1JViVJ&#10;13chPZyqVGp1bSjdpL8FlsxuNpz12miT09BO9/kC8vqJw9NQnQnabkbBqvcjatoLgvkQqJHLHnp6&#10;kM8Ur1Lq+ZHRx4txU2zFvx9HHP1LkNLDx3cP5E0A7TUA1cwMeT2/mclpOtrecfiPniaGe4TVRwd2&#10;fHn7rjNnkI5OO0aGja+ugoYg6BJ8NuGLYq+GYLrTfawcAJZBFgvNQUkDcjE4hfgLocC0rJn/Uh76&#10;nPt5ubpGV7NYEluRsM8xziBhA6yZIFrCRH5JhtCkFKuAuv+XSTRqtFyiiuLjlb8lOhzJxIpNMs0p&#10;2TpNy8LARsiBHJhxZ+Rbm+3UAVPNtHBNl8kvtXC1sWmOYpUyDuAqY77OkQVuZkPsgrwnIJlvSrOm&#10;eiIRpzUfaCNJ0wVKoL82t7ENuvC5zWP2hz/8QSGMJbR9CEvlrFdYmpwGIA3VVLNtEKpAUkDyb2Pe&#10;73uf8nsbHwI1ut+YfzY6V0p9zYVKgdb7/NJS4kZIAqsejg+sXidQuZrN2ajLv7oZN6lTMwHWRjlI&#10;o6OnNcljlDTxB7/TIuOLDsq++wzSNNSS2Nq6kWGUXDFpSUsNGqad9W0KyjEZ2OrzagimPfMSwvui&#10;VSlbmE1nO1a91iVfXtPD8t7UMKjyihwkTNnGG0sip5apeSRb3bo001JMYkjYzxxw2hIdjmTiJnwk&#10;W9cC0rJRwAuDQI18602SN0Hm23SZHGwKW1IXbOlHW75ORLUkmGmIv7ykhyTS8lFasX4aSdrEQny8&#10;sq4+DTo01LRciRXiABs/DZaNFzU5FcCWara2gnwna9WlG/N+3/v2gujxLWe92vgQqIfuVxUe84rm&#10;3zFba8sWmpL0fuPBX3lXwZjrlshL7zsDG83UhfhdcHKxb542uvHUE3B4go9papPstZUcnZYCFxd8&#10;W9JSp8/q72qht4BjOrSmw6shmD4zKSdw06ovLsidspNcJ8VTmCzvnAjE90FnM25Xf9U8kpvqLcWk&#10;WcW8iDnRc84VtxjJxE34XSY31S/yrdNQ6Ms11+zUxqp5o4y3fJ2IakkwI9BJeiXpTfNRVgUaSZrI&#10;5SRrNc6t26BDQy/M3llzybFTVr15EZa9nJZqtraFDtMUkJV5/7D39zY+BOqh+6GwoI2U+mrL9Wyt&#10;OEZbYXhoo13Zct0SlbgHyhLBFX8wgPLNdTEX1CtZdAmv3CQRvjlgKvb22NKSltIpuWYQLoz+OOo0&#10;3XDthWdCcNY4EMRtju8Y44BLnEsNjDFiP2GXU45NoejoBQjXglWCAhSjMBIYFdPMkvuHyACRteBx&#10;WGYhLFkUp0MXNVou0eTodAmpJTrMChq3q00gLfIvU7bkKs171zbXAJsIsM3d+beZ2dJlbiQ3zVv6&#10;0ZavExycm4zPK0SSPuJSoXrTfJRVk5bBkJHgm4YQ4qCafhp0aOiCHc3xl2kf+TCSmYY8DUuT0zSh&#10;0Zpqtv47TQGZZU1qUfdh7+9tfAjU1P3MP2smcvAxSe6YwZP+TS7Uh9laY3ibAvP7QxstU3PdurZr&#10;lOD4oZlpffS0MYvuOHWlpwg1eAgHBJ+6FOkg3Y/H6b+5VQVhrGhJS5NBmOH5MN3w/5efud45+JYI&#10;EDEz13ho4PhejlWVvJHjocxT4HsgwNQqU9ofadFFT/NlKT/j55lZ8BNXj1PlsxBIOvFxwj6q5GTH&#10;BSwWHD9L59PuF0SAief+VvJzdf55004fgvLnes5p/SBwEPilETiz4F+6+4/xB4GDwOci8EwIdmf1&#10;Sm+3N1znEbqO7o7Ulcy6izvFfEAk9QB9Lm4laU08ZGpWasnFrlITuSFRzx0qt2idz1l0RcmLNNlb&#10;2l5p9y74G6+4aMJUq1t2Wfhuc/u+kyYzHSNh0Kh5O52ag6jx4ZJbU1edkiqOLMkLn/5xME7NGXWz&#10;XxxltzTfyL8rKoSgMeJdtIKKz4RgHrnyWZl9l6H7kF4JLiFK8LzILU3uwmP1nS1x7KlgJeg5iuqe&#10;lehzW9f4ecR8q4dkSEe9J2idz1l0xR33bBclMCw3+xautPJ6mc2V/mnheM6tNc27/qxiV/rOvRPN&#10;kHcR0HG/K+iZdfvipp2nMX97xXTiG99DcAWuZsiG7uzu4EuG332GyINRP8nmkBwWPJR0Exy/8G/o&#10;KDYxPTWjhLuGTYehWEVZsT0StWmlRSZuZOaI7MKzbk3DwamIWNKPKTms7r/uH0j1io9/BVZVVQfz&#10;bqhSclgkZ4dlarvNNPctZPd0EmcoX9185ms2EBuKqmNOjehv0wpEAqd8xNDEH6KE2JrLIwI5CKT1&#10;gXhEpWQeSVfMIza9XLc/10aR0/ZjxCvSBUmbYkeLf8u0EnD4a9Qt/UX16b8pgBwRE3lZnbUTqz+r&#10;Of8GIvt633f6DGWS7UXHRlrr5RibxChxwponJT4c76rO3DzZdqvP27o+Fv0tIJh1pLdO0SHtlwyB&#10;NvqsshmhDsY0lLQvWpHREbQRJSBmsYkOGaSJJwHEMqpaHT5QjANcQFLFoSQmNLqKeCqZKWP1jdoR&#10;HN+eBTMZhNzJZ6TP08yK/DdSIdmyR/NuBA5vktmuZD62+tYrc2UfuMWaqx8Wcp3RO92CyrVRnjGQ&#10;cU1rLMbGIo0Te+CcGlE1FXS7neTKNvIOY4hsRQnNflBb9dCT3no4M1rxnoEayd55NMJx2rJfK2vW&#10;vxppmzldLs7sDyWdnber3g0oxGx1as5fjbqdFhUFzkYQ+TgjbxWr+Ze2sK76t3L8Fwm//fZb65HG&#10;pm10Zwu35jDHuOzzcXTLVTN3MHoO3tU0V2BzVArTcUqTECFfPLRpPS2GjC+vedh33GZJbsKRsi9+&#10;1cub7gb/8E3sU3YKA0hDtZ6G1uxOmDBaIeaiwDhmp6KmzHUZzJUKb91xhEoE57sthqS76UERrvTf&#10;dGJUqkx0ROkGVWEXtfgxtzXV4QPFOMAR8qF053shGFyM63zwmM1iE3pX8t9FKqQ7ySuhWxDl4PoJ&#10;iXl0iNAoDSiNHznmb64Sxs3njquUQSvsHXmHXn751x3vr7xBakU8bfw3Vc01nGN+GVmzal7TMHNa&#10;Cbt/+tOfCBCMUjXnQNZDhaVRt+tfigIim6C7WbgYeasKJxxIy+ZT3Sag7X2JWtOc0K05gojb+BXb&#10;0k43h2max7vUk631TaXorxPKSGL3nsVWi7+17xrN3RaZzbjGVTt0WjL6T7s7GwrTgyEWNsM3p+BG&#10;5OUajPnjmJ1WHJnr0+zp1h1HaCVqV/l0N6EAW5y7uPBIgdUNfnVsvEIiRg1BYwr2qcOviMX0zgfR&#10;ne+FYC6PXl7GCeN+3fA6FZJ7Ci5TdQGOSJFTegLXn5LoQDw0StfCH+ZvfuiaeGQuzlxmmSCveIey&#10;klp8eSg/BYz1V4inaaJeHlas2RR2Ytv08dpOFCa4gJjztdyRWbhRt0eLGBhOWJgsMwyu8FarEOMX&#10;Eqp6U1+a5oQem8ukG5ne2fgZfaZprlYXHXWTLXvT6Y3mbkkNx7tqvJiWTG+uuttpXe7k8uqJ637I&#10;WOMaRutotYKi9c7IXLe5KYd4HKHeAfDtyxzyobuzFOkFqdJ/9xZl+m/mcj8tBfvK4VcD/OPozjdC&#10;MEpzXYorc0A0zLU3N+BT8t9DKmR4kzgBE+06YIgURAcnaC5RrToAISBlMdyxsRgbi/SKXyIkr7ND&#10;MgI3vEPZimF/TuW3DRgYKznbwhvec6Q1wrG/T1mz/iUTd/UAimu797+6eC3JCPRNNI263ewCIk1A&#10;Aj11hbdaJdioTJDRlyqbttGdFdKay8sD8VXvhHSbuhcFmZhMyaa5AqeOOj6ooVh88vpjnGnf2Ueo&#10;xHR41cv8RV9ghWFo2t3uveFDSRfxnAxefzRPFUF2xjOS1/kR+XWpjV9G5nq6prKT/XEcoSseP5qg&#10;vxa536PSf9OJzRvTtHDVXQNU4cOPWjc6vAzv1QD/CLrz/ymfacIXOeAa/vNyDR9i6NOth8U2BVzj&#10;p8D4cG+sdaXMK8qcul8Zgfrk87qexIXrhb9myfb08msqGa0OO256HT0/HgQOAgeBH4HAjYWIH6HO&#10;aeMgcBA4CPxKCHzpEHyR+uJehSfePndRvv6QXU0e3KKuuSHmOmPwszywLVVXq19XaYrYnv31I3Eb&#10;bR9NvtXprfpFNtct+s+0U+4S+a707ChzqufdAdWW0a/Y/rCbFNIU/spD70uH4CvUF3txtVXlintd&#10;LOMqPn3pM9yHm3yr2OtPbC4q82OK4c373C2vq7Eng/1I3PY8SS291ekNnCssOy45t5h7r+P/nISV&#10;Y1wZsKsW3+VsU5ynRMTnbH9/rVtr1XXHkhyeKaksmxZCp3HPY2gtnPrMLdXDB/OXsLloInSaykaj&#10;jMQYEVkxatzCXAVaXsUa7y4bM33elVNL2qLVQx9q8qfUtbC8RsZg4/8Ejez8U43GGKwmyLCiWB5B&#10;2KEbvpAFqnU5Tb9YRn1oIna1Z4mVOGcZaoV3lybkbjTClQ7g08VRW+UgkFoPcVPbsdjURtXTtMqJ&#10;kmQV11XbKV+xodGUz7/1qXL8R1ZhPLANKP8KyLK/Ylp6RN2icHxAHBqRrzEn+TcOU+1tz+6ajU1m&#10;HCMOXAcUhS2Qp8HtNAhUiCIzmNdRMLrotNiKzShEgeK5B5XC+/bPvVkw2/rSzRJvpqQyJi/Cx+Q0&#10;GTk5dWM2B9kCWXMLGln8xXf++2kpOKecFku6IqF3ZgJVBY5MnrTigdZx0OhPYUnZl5V/UeVPSU2N&#10;5eUgQf7I/zH0812Zh40xOMW2WeFp5QuFCWYSzGad23JrvyghyTHHbKH8G6YTFSkAJoBDQ+wHcrYo&#10;bxBz6syudl9Ve8yzeR23KseA5X2o7/eIM4THiErmh3VPK91RV5mMUO5nmvIVRzSq8twkecmpL1yu&#10;LDu1EsA2oBrpi71lqkFH4AYPs4IGB3tTIl+8WuYkm6vMTcU3eyKbY0TCaKMy2XkJsHGM1YCqyWRH&#10;kure2fAfh2HNzje66LTYis2oXY08OR01P/7HeyEY7NwGyI5gdR03/OtbslPY8y+ZzWJs6pZiJCWG&#10;z5hbcBTYUnBOOS1KS5I+wkHuGavAkclTEXdPMR+KjfSnVd80hT2tTKfWRE4b/4ffMwuuVRpjcMR2&#10;pVjlC1HL3bt0HKY16xiZrV9GmdqVbKEcj8Q5d5LWW4HRQ1bdt8/WWmkLI27RNrlHzYnZCGyBlwPM&#10;ocVs4g7doFEoV3zFhkZVnrgp1KtVlDi/4LQB1ZCXP8LFw32yKy5Zq1WJfDRRmZMODbpJmc0xqpxm&#10;Yzyk0lNXA6omamsk1b2zoU/GDgchKLZaq2JV/wqCvzfy5Grg/ODf74VgvEoO1SrEqD2d5xyZSUTt&#10;DDzVV0Do8fgW3eO0ZWM2juJVkanxitNideR7hZcZNcpcMXksyeBx0sQC6HP0J4ToNFcWDRv/Z4NA&#10;ZQyusK1EoFEUtfLGFsxs1jGwa79MNdEuJmVh3I7EOd8qkJSxgpBR5PGUg3fL6Te4CQK+xzb7p3uw&#10;JuJ0vpZJcfQc0agm5F6q2j618eGAkinq/fWKebih7FNrpNJx4aFdh3BzjKpks9FWCIV1RO8HlNIa&#10;TW7vbHIurMhB5jet1qrYQ0eq5MmHhX9MgXshmAtLqFCbjud2QHYKvdh4bvwSgo3zO04Z/5uY5TSB&#10;D7d7K06LYCFQAgxKThOZrJg8Rgdbkak1pT/huIx/5larR7cr+hNajay5kf+z6vLKGGzYylFsRKBR&#10;jjdoGkigbNY5GxqJT0mOOc0WilGVOIdYzKchLqi5/iFTpqIqjd239/K7uJm50kSfzxHYGoVyylfc&#10;507FScQZ5dsd0jgvbgPKyFJfWIMVXDtxAIBqVEA58TRUV+1GPEcqHY3Sio+tmmOk+mhjaGyoFMfY&#10;DKiIaiTVh86G/whgnZmNtabFbHR1/9HIkx+xdeSZqO0V+8d8Vg8QfkzrP6CVW9S16/r8jIzBPCC9&#10;buaLJdtTqRelfZHqvhXriyhz1PgIBO7Ngp+J8aVOrtuhsb8o8KtVv5Ur86LyzMuAy3nQ+fxSCHBr&#10;Qvy9knf1l4Llmxl7CMrfrEOPOQeBg8DPhMAPnQX/TMAcXQ8CB4GDwMcjcC8E1zSaPtj5OA19QLR5&#10;puyjkk3mQfferuT4cr/9+v0t66YPAdCh7c3g9G62RB8jNAa2zVUrHmqLEB8kBhOrC7LPkR4KaQW+&#10;yjONotZ0M4xc5711U6b7K6Tk1pzgX8nIWSteVGDFwZ0azo+600XhK9zu2qLH3vWx18s3PV+0+nV9&#10;qoR7Idiarknz9KO9OfS9mu2lubGRx1/uQpt+3NrtvqJxu7F73Qw9r2tOJJqO8CSDeaUJbIQvULMB&#10;4sdsJnlF5hhJEViZVG8U/hVEPezlVbrSK/sLrxiIe0hRuZug80UFpoYzHK4ml7xi2+UyD3vhsqR7&#10;Be9ifk/6i6VvPeNzm0hCsM9qWxrEOowt2XiiUVgSEacSRjmuREblVDZnVVWaaUix/lWrhzppDk2f&#10;LMvZQyYRzbqVTuqpcho5MvtjQhgNgZWDSnyMwFoAmeHy8nvo10KRHbsxMCQC/moc2Wpp9BcldWvd&#10;UUGLgZaRYs6BukWNhmrzkEaxDTF67DutC6Sejj3VurViMhK4p8TixiwX+UqeDtd59EZbD2h//etf&#10;97zq1lmVs46cpnD6LtR8mb6ctm4aSb3VGVRb28e3afu7Xr0yvNGUs19ltd0iHqjM1vqUiN880xFU&#10;acSVDt6AirF1I5rVo4nwNnZ1KjbSc0KTXGQxjxtkbCYWjW2lNwORhRu5eSSR13AXnLMZrI0mTp+Z&#10;BbtrjzmmPNpQZk37xsb4qrSLFdrjNVAlOM0rYJgdmO9PunO9VWeijRljnjq2ErPTVqKwTbTq7kXF&#10;8t///vdix5Nlajl9ToYCJKAJH8rzzc5zTKDFup2ZKhhrKGEn5rj8wpzCocXFFgl2Upu8sHtXp3Qw&#10;0IrMZiq2qQGnoX1jozxditV8piJPdU1DedRzXty6I062OZDrmASauT9YVZFii9W5qRxzNdrLkmIB&#10;sGaWnCZ2tK2aonGkm6+IxWMOUFqsWUfDdR5Zy7ZrD6Lt7373O3nMMnQqAlrUMKEhf2er7Mg432Sc&#10;DDMYCVaspN4p8jUTaApgkRW9z1sZrrekRx56xfjmgId5SJXpJYpvXbTSiB1rADsCFX1g1SY+WEzP&#10;kdPPhn3vetmkXPnfK4Z9M9PuwDTH4L6tKEl0wmNXTO5GIpedJM4Xp/zPhGADKDYYARkAEjE4hvbm&#10;ZnLDNA4BgwOf5pgAUdcc6320/E6oTboRgSzhpmWuDKZUl9bBLzK7ptVrHxB2qQIlmog2rktQki3r&#10;dC0hI5doq5s8VGMJjnsyEq1ob11X1XBJ217VAUqUCH8tWFNYoi2wXFwZqOa07ng42CjAqMBj0kEP&#10;q0iTBa7wehsJFX0qKVb1gkkrnOYw3EU6b5NHujnQ8ddILB5zgK6yjl7hnU+Zn5W8XvFJbh5mHrcy&#10;To7JQyvrbNoF07GA86c79NW4X3We1iMPu3h8c8DDPKTKzKSVYzp0yjbeUMylVhkuFFhzykntMThW&#10;nx/ffDAa+Pe//z3epZL7tlq6WGypFP8qv5LIL+Y8rdWfCcHUT5Jwo1Ju2508eh3DTvwSx8rUnXHF&#10;VcILbAtzYp0Yvb+AtJeP2FsPq4M4mhDyVq8N9OJBgcYu1/lsFA9wqOjfYzj2Guh0KZNE3UXSthWJ&#10;I7lXaCGYwl7qcYLq0A+HjQXG7khFpPmmTTWJE2MgtvPvxeu2kZfBn3cjNBLqSIqtmSWniR3Vp6Zo&#10;fEg3j126jVMhf1xlHX2atVzJ67UjwC2TvlsZJx23iDLt6cXOHYvhq/aprrgyfJPgdZT58M0BKC/m&#10;+3VqyX7Kr2zjDcWcK7fz6JXnM+Vn/La90u3NB7GoZl7n/ibaOgb3bbV0sdiSNah6P4qcSiK/mPP0&#10;nzA3Xlz8tLVgBGU9kWNjSn3/XmKxTfJXrswUNjT7eyupWys/B1HS5UhP/Xez4Ji1YO8OKGzFrHi6&#10;aOgSmxeGEY22FqzamlzXldAqJdtacP0962sKaevO1f/s9SzzRbHAGCvaQbqj2lK7xkb9xVayOP5w&#10;LbguSra1YKRlnV1UvfeMz7WOFop8gpIdOq4Fq6edZdOc1uVC0fPf9JGi/D3zsraoatOuBddWqFWn&#10;kxmH6hy7msIKaeYIzmot2B4RropJ1E5sav6p+Xy3tWArani6wB7JGqVlMhuIZO2qoNXW6wOPBoii&#10;Ir+uBadTas+OS6tpmrp8YlRdx2uNpltpvQ7kBJm6FpyhEQ+hyrStuF/r63HA1iBW14JHxVrf/cOF&#10;xp9+5V900F8ZgYe2jzHiYZUPLbB50PGh7X4n4T+Rz9PdLWrX62VC9o/sHa4H4zXsugJPLkTk4v+d&#10;DrgxYU2jLvN/J+uOLQeBFQLTd1p9QbhYIWFBdlxI/MQ3H7xOIj8E5S/oaUelg8BB4FdB4MyCf5We&#10;PnYeBA4CXxCBeyH4ExOR3iLCXuFN8lQ3O3xvCbcXQ/F8olO5n2LvwSsSnmj0iSoSoy/S0PUNTfN7&#10;06Lbgx6Shp/Iij1tFH1M1/QQhHiO2xVWTNZbVOMr3jgqNmVL7/VXq4fO/EEUYc1M79dWniYEI6QO&#10;lumQ+cSg9NCdrhS4F4KvSPygMr6E+13C6VfcoqZoe5fkK3KuJOu9Iuejy7BfikcNF2GvSWofGuj2&#10;oH2YZmhdyTr8EARb8Q3uDwvLZF2RlXP1/eg8x+p8l0Z8Ea6LxR5i1Qq8nQQsCNWXpoB86ezIF0C8&#10;HYIZltljz0XJY9//wpgRNQ7yEhD+atdAyvCvBaybyY4v4VdIhHvqtT0bEt1WyUcJvvgmpw8NZwj5&#10;gov6YodUr2/AifDI9HU2CR95dVFIeqrUTgOLWKV60NPGemqLgKMoqvgmCssEam0XHyTLiah2VZAF&#10;MC8PQoi9JvJ11snv7OXkUW/rZWci0TP9WycjMdBiQcOKtq58WBXNwOBMxDT6N4R1nhq+VT6t1PJo&#10;wiNWcykReupEeAoFkv/2t7+xNxy2kRgqvFak6eS2aM5QoW5O2Hw1zm/3BVJnkeqcSV9zDFRSq/q+&#10;JypyvRQWoEu/pF29ohbTbTZjNgq025oVdNXrmvka2MZpe19V7o0oHBBq09EnPa57ePuVH1XDFpur&#10;PIwMP77A7RCMiu7v0yndeyEPFfZX8s7i7hseKv9yzaTv3QJpWt+UN5jqK//YN1c4DoxYaAVCzOXR&#10;1FV8uDDw4zSB8YgpJeUmUR0WUAq03LertMFUp8VMJWQ98jGm13zPlPQUMzOv0SI/NcdwClfhlBkz&#10;KAsa5Vd3lPwbkgLtuo2RXwBZANnG7yiiv+TsrRIYuyW29nLUxgeshczp2BMozZfBmBzGHIc03AwM&#10;ONlIP+bKNUNSSuonfG9IsRTOBn4rrqBgD787jt2NL5+1zqBrnmM9ULdv/twcr7lTCuu6m7zg/Atp&#10;UwPjdWOi8VXy4DFJM5fVoPdckuYVdJv45TAxx1IbttNaYTNPx2/lu6cALm0sYlAzNCRJ1cSvG/U+&#10;8a/bIbiaNPJQnZw6sFc8VAcD3/hW5fxR3t/xD/O84itcx5gRhAhL8ggGA0FETipO6byDsQ0ThiqG&#10;ninHNCjTQ1ZkbNe8W2PuW6XVtME0nTS9mhAdOOC05ntGJSXkZqqyLaOnZVbU0pZBeSS2Nu9p3GtU&#10;qtmsIVMRDYGaYVA5chuC1shtFV6IQHGGSkOKPlR0kpiEnlPKUzPQ6qidOdFIcm1U3SqWilNSLDKp&#10;VS8VKygqnkhueDa0xTY6rzisFqjuhCZa4f37Ji842OrtVZO9Vi2DstPDZD1vJjhmbyVpvgJda0V+&#10;v1frNmxbyYen2u7Ar4XvUpYfNvRjCtwOwVWtkfXImHSZDDhWPNQ6RMNyIfxR3lCbNQfnUHyyHElH&#10;4itEYZ2sbtLmr4u8ScJu2sUn6lzS5gwB+a5pgxlysocNOpKeoyenNd9zxnxuoFqn1hzDK2opVdg5&#10;LwmSYwcMB43Yusqg7PCmvNms0V/TOOBqceU5yS1uazWQSTd9CjihIa18uhpomZCVVyTXlahN+VwR&#10;rfsEFPsxueGwWlHkdScK60Jcpf7yl79sEktT2Fn25jZ/oxjy91nPK792laQ5c6CnoYvtbcgYmutn&#10;ejlvZSrffWr7irK878FP+felEDwmZ+UXQqQM7pY5dTSvZW+lvFNIggsxl3+zklijJCGPJgzKmXK6&#10;ztUSGE8flboQmQsm0+o8WnHKxod/+azSBvMXZXJLmBe1eE3OgpT5nn29S731azj4L5p70VKBFhlb&#10;BuUkscZ9H2ZQbhmXDW00JAJXbtPGXr7oqcQ4sztzeZiGD3RwflcNjPCAwK2lsITtuleglcdYp+F5&#10;mYvVN1Bwrcpa8NiWUb6tY1JslY1YCc2dKGw/8tcf//hHOoXjuGJ0Vk8GlH7y8IliXSK33WnW81ps&#10;k6Q58832ZvAnvIiOxgQjQxu2QdgyGVkVhNoLWd3epKAcMy5fmW1cdOz3FjvUjPfi+SHSuGwwh/1Z&#10;KExPQDA10IcNF/djXGmUJzOf8p7yK7p9YhmujsS+F18M/4n6T5smTPOuUYYMXsSTj/Zina+lbW6i&#10;z8HXRMCpX3t1y9dU9TmtNgaObwN4rgmf0oxvV3la2rep6OPW9rKk72Fde3nTlzXqzIK/1hXxaHMQ&#10;OAj8Ugi8tBb8SyF1jD0IHAQOAm9H4ITgt0N6BB4EDgIHgasInBB8FalT7iBwEDgIvB2BE4LfDukR&#10;eBA4CBwEriJwQvBVpE65g8BB4CDwdgROCH47pEfgQeAgcBC4isAJwVeROuUOAgeBg8DbETgh+O2Q&#10;HoEHgYPAQeAqAicEX0XqlDsIHAQOAm9H4ITgt0N6BB4EDgIHgasInBB8FalT7iBwEDgIvB2BZ0Lw&#10;mORmoxbvYUpqlvH9fvuKeVklBzVzzLSWeUp+wCvpVomL1Pahnq90IWD6Ws6pENPbbFJemlyKuuYN&#10;akKq8PGdh6+ofeoeBA4CSwTuvkCI103xCiLfa37l9V287Oq59zD5DqcrTaAMxSjMAbp99AuxWhO+&#10;6EsYA85dVC+WF5O8b77VQjETRqykXQTno624aOwpdhD4FRBYDteV8UacGgVIeWCA98ekSCAs5h3b&#10;/JhYnAKGZr7zWrkaPccQnDg76uZfNV5XNRKjKeP7DxVuu3kjola0FyRa0sLVuqg6DcGpBThpTjkq&#10;n+Q6nuYKqQm0pW6tpGKtO9WzgVa7JoAYYfnmX9WzdxLfY2+6LCV/hSFxbDwI/EgEbofgBAVDEiEj&#10;sakO48ykMow9MFYmLyenhmBEMc5rWEkUq5FrA03CTUIeEuqc3aCpGgrnl8QsqntJaFNFTv09YWg6&#10;C24xlFZszgtDm1dyqqUttNUmbDQV/SvajtPhCriBNVcsI2w1TRPSd55GZkRFz3Z5+5EOeto6CHxv&#10;BJ5ZCyb1gMGFxUeSwZiMjxQ1vHg/GdVIdjB9Dz/lkxKRA3NSuYDbUlsa1DKxTYxbHZhOiljDOmZT&#10;I9nSqEvOlaRZI7MOp6pBGbPsYA6v2U8rnJK5R/U2ybuMpxQzFxa2k1XFtDQINzeMi8UIQT6Zbzgm&#10;M6kyXV/mNO2SO4djUx1zgHXJmtGSV1qFlDY2gWRTjQk1B6QMmGaLUFU6kYrT5BTggzRWjZEz5vh6&#10;2COnwEHgIPAQgdshmGDhAx9DA2nynMPyIe4YHQgr5ncam6e8mYb5i4NN4t6HqtcCxBH1MdtVU8Mf&#10;zWJJ04n1/qIalMmadU1zgnUkt6cYgbumaB3VM0T6IAtlslJhdBMipNEo4TXzfYIjMc6c5JnI10Ds&#10;lQwDN8/ZKECs9HKFOXzAX6j5y3R5UzzJ5cWFZ2zXwmZa5FpihrfzOQgcBN6PwBOT/Chh3SxrGnTq&#10;mmPCyn4t2HiU+2XF3loLNrqpWFuSVivvyvmMa8Gr5dqqBhVzpdk/jlOBNJflmgZatKVkXW5uKwYV&#10;XmOr8ttCRF2PFoosntiu0dmeylpwAzkyVV7NlXzxoegTvnSqHAR+cQR+0cRFzIUJMQSd/cT2/Ve8&#10;n00iM2jy3X6z3I4/Wyccfb8zArcXIr4zGMe2f0aA1Q9WIZJZ/cBzEDgIvB2BX3QW/HYcj8CDwEHg&#10;IPAEAmcW/ARop8pB4CBwEHgPAicEvwfHI+UgcBA4CDyBwAnBT4B2qhwEDgIHgfcgcELwe3A8Ug4C&#10;B4GDwBMI/D/s4y6HschZUwAAAABJRU5ErkJgglBLAQItABQABgAIAAAAIQCxgme2CgEAABMCAAAT&#10;AAAAAAAAAAAAAAAAAAAAAABbQ29udGVudF9UeXBlc10ueG1sUEsBAi0AFAAGAAgAAAAhADj9If/W&#10;AAAAlAEAAAsAAAAAAAAAAAAAAAAAOwEAAF9yZWxzLy5yZWxzUEsBAi0AFAAGAAgAAAAhAMTM9dZW&#10;AwAA5g8AAA4AAAAAAAAAAAAAAAAAOgIAAGRycy9lMm9Eb2MueG1sUEsBAi0AFAAGAAgAAAAhAFd9&#10;8erUAAAArQIAABkAAAAAAAAAAAAAAAAAvAUAAGRycy9fcmVscy9lMm9Eb2MueG1sLnJlbHNQSwEC&#10;LQAUAAYACAAAACEAfgBzNd8AAAAJAQAADwAAAAAAAAAAAAAAAADHBgAAZHJzL2Rvd25yZXYueG1s&#10;UEsBAi0ACgAAAAAAAAAhAPNW7XluawEAbmsBABQAAAAAAAAAAAAAAAAA0wcAAGRycy9tZWRpYS9p&#10;bWFnZTQucG5nUEsBAi0ACgAAAAAAAAAhALB32Ca67AAAuuwAABQAAAAAAAAAAAAAAAAAc3MBAGRy&#10;cy9tZWRpYS9pbWFnZTIucG5nUEsBAi0ACgAAAAAAAAAhAEtm+IYAHgEAAB4BABQAAAAAAAAAAAAA&#10;AAAAX2ACAGRycy9tZWRpYS9pbWFnZTEucG5nUEsBAi0ACgAAAAAAAAAhAP1PHRH2SwEA9ksBABQA&#10;AAAAAAAAAAAAAAAAkX4DAGRycy9tZWRpYS9pbWFnZTMucG5nUEsFBgAAAAAJAAkAQgIAALnKBAAA&#10;AA==&#10;">
            <v:shape id="Picture 26" o:spid="_x0000_s1032" type="#_x0000_t75" style="position:absolute;top:285;width:32766;height:5054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LMxAAAANsAAAAPAAAAZHJzL2Rvd25yZXYueG1sRI9Bi8Iw&#10;FITvC/6H8AQvi6YqyNJtFBUEvQjqLqy3t82zrTYvpYm1/nsjCB6HmfmGSWatKUVDtSssKxgOIhDE&#10;qdUFZwp+Dqv+FwjnkTWWlknBnRzMpp2PBGNtb7yjZu8zESDsYlSQe1/FUro0J4NuYCvi4J1sbdAH&#10;WWdS13gLcFPKURRNpMGCw0KOFS1zSi/7q1FwaI7VeSwv5nOzSe3iv/nbDn+tUr1uO/8G4an17/Cr&#10;vdYKRhN4fgk/QE4fAAAA//8DAFBLAQItABQABgAIAAAAIQDb4fbL7gAAAIUBAAATAAAAAAAAAAAA&#10;AAAAAAAAAABbQ29udGVudF9UeXBlc10ueG1sUEsBAi0AFAAGAAgAAAAhAFr0LFu/AAAAFQEAAAsA&#10;AAAAAAAAAAAAAAAAHwEAAF9yZWxzLy5yZWxzUEsBAi0AFAAGAAgAAAAhAAb7oszEAAAA2wAAAA8A&#10;AAAAAAAAAAAAAAAABwIAAGRycy9kb3ducmV2LnhtbFBLBQYAAAAAAwADALcAAAD4AgAAAAA=&#10;">
              <v:imagedata r:id="rId30" o:title=""/>
              <v:path arrowok="t"/>
            </v:shape>
            <v:shape id="Picture 27" o:spid="_x0000_s1033" type="#_x0000_t75" style="position:absolute;left:32861;width:34322;height:5038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BmMxQAAANsAAAAPAAAAZHJzL2Rvd25yZXYueG1sRI9Ba8JA&#10;FITvQv/D8oTedKMHLalr0NZC24NoLOLxNfuahGTfht1V03/fFQoeh5n5hllkvWnFhZyvLSuYjBMQ&#10;xIXVNZcKvg5voycQPiBrbC2Tgl/ykC0fBgtMtb3yni55KEWEsE9RQRVCl0rpi4oM+rHtiKP3Y53B&#10;EKUrpXZ4jXDTymmSzKTBmuNChR29VFQ0+dkoOH5sToVutt1s/bqbb+T358GdUanHYb96BhGoD/fw&#10;f/tdK5jO4fYl/gC5/AMAAP//AwBQSwECLQAUAAYACAAAACEA2+H2y+4AAACFAQAAEwAAAAAAAAAA&#10;AAAAAAAAAAAAW0NvbnRlbnRfVHlwZXNdLnhtbFBLAQItABQABgAIAAAAIQBa9CxbvwAAABUBAAAL&#10;AAAAAAAAAAAAAAAAAB8BAABfcmVscy8ucmVsc1BLAQItABQABgAIAAAAIQBXYBmMxQAAANsAAAAP&#10;AAAAAAAAAAAAAAAAAAcCAABkcnMvZG93bnJldi54bWxQSwUGAAAAAAMAAwC3AAAA+QIAAAAA&#10;">
              <v:imagedata r:id="rId31" o:title=""/>
              <v:path arrowok="t"/>
            </v:shape>
            <v:shape id="Picture 28" o:spid="_x0000_s1034" type="#_x0000_t75" style="position:absolute;left:952;top:50863;width:29623;height:4689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JrwgAAANsAAAAPAAAAZHJzL2Rvd25yZXYueG1sRE/Pa8Iw&#10;FL4P/B/CE7wMTefBSTWKCGOCMLF68Phsnm21eSlJ1nb/vTkIO358v5fr3tSiJecrywo+JgkI4tzq&#10;igsF59PXeA7CB2SNtWVS8Ece1qvB2xJTbTs+UpuFQsQQ9ikqKENoUil9XpJBP7ENceRu1hkMEbpC&#10;aoddDDe1nCbJTBqsODaU2NC2pPyR/RoF9+/WHX+un5f7+X2ns8veHbrbVanRsN8sQATqw7/45d5p&#10;BdM4Nn6JP0CungAAAP//AwBQSwECLQAUAAYACAAAACEA2+H2y+4AAACFAQAAEwAAAAAAAAAAAAAA&#10;AAAAAAAAW0NvbnRlbnRfVHlwZXNdLnhtbFBLAQItABQABgAIAAAAIQBa9CxbvwAAABUBAAALAAAA&#10;AAAAAAAAAAAAAB8BAABfcmVscy8ucmVsc1BLAQItABQABgAIAAAAIQDt+MJrwgAAANsAAAAPAAAA&#10;AAAAAAAAAAAAAAcCAABkcnMvZG93bnJldi54bWxQSwUGAAAAAAMAAwC3AAAA9gIAAAAA&#10;">
              <v:imagedata r:id="rId32" o:title=""/>
              <v:path arrowok="t"/>
            </v:shape>
            <v:shape id="Picture 29" o:spid="_x0000_s1035" type="#_x0000_t75" style="position:absolute;left:34480;top:51244;width:28702;height:4561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EWLxgAAANsAAAAPAAAAZHJzL2Rvd25yZXYueG1sRI9Ba8JA&#10;FITvQv/D8gredFMp2qauYoVK6kVivXh7zT6TtNm3MbvG6K93C0KPw8x8w0znnalES40rLSt4GkYg&#10;iDOrS84V7L4+Bi8gnEfWWFkmBRdyMJ899KYYa3vmlNqtz0WAsItRQeF9HUvpsoIMuqGtiYN3sI1B&#10;H2STS93gOcBNJUdRNJYGSw4LBda0LCj73Z6MAp98rzeryedkcaTrfnN4T34u6bNS/cdu8QbCU+f/&#10;w/d2ohWMXuHvS/gBcnYDAAD//wMAUEsBAi0AFAAGAAgAAAAhANvh9svuAAAAhQEAABMAAAAAAAAA&#10;AAAAAAAAAAAAAFtDb250ZW50X1R5cGVzXS54bWxQSwECLQAUAAYACAAAACEAWvQsW78AAAAVAQAA&#10;CwAAAAAAAAAAAAAAAAAfAQAAX3JlbHMvLnJlbHNQSwECLQAUAAYACAAAACEAiChFi8YAAADbAAAA&#10;DwAAAAAAAAAAAAAAAAAHAgAAZHJzL2Rvd25yZXYueG1sUEsFBgAAAAADAAMAtwAAAPoCAAAAAA==&#10;">
              <v:imagedata r:id="rId33" o:title=""/>
              <v:path arrowok="t"/>
            </v:shape>
            <w10:wrap type="topAndBottom"/>
          </v:group>
        </w:pict>
      </w:r>
    </w:p>
    <w:p w:rsidR="00CC1997" w:rsidRDefault="00CC1997" w:rsidP="000F4D6A">
      <w:pPr>
        <w:rPr>
          <w:rFonts w:cstheme="minorHAnsi"/>
        </w:rPr>
      </w:pPr>
      <w:r>
        <w:rPr>
          <w:rFonts w:cstheme="minorHAnsi"/>
          <w:noProof/>
          <w:lang w:eastAsia="en-GB"/>
        </w:rPr>
        <w:lastRenderedPageBreak/>
        <w:drawing>
          <wp:anchor distT="0" distB="0" distL="114300" distR="114300" simplePos="0" relativeHeight="251701248" behindDoc="0" locked="0" layoutInCell="1" allowOverlap="1">
            <wp:simplePos x="0" y="0"/>
            <wp:positionH relativeFrom="margin">
              <wp:posOffset>2990850</wp:posOffset>
            </wp:positionH>
            <wp:positionV relativeFrom="paragraph">
              <wp:posOffset>-212090</wp:posOffset>
            </wp:positionV>
            <wp:extent cx="3418205" cy="2835910"/>
            <wp:effectExtent l="19050" t="0" r="0" b="0"/>
            <wp:wrapTopAndBottom/>
            <wp:docPr id="1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18205" cy="2835910"/>
                    </a:xfrm>
                    <a:prstGeom prst="rect">
                      <a:avLst/>
                    </a:prstGeom>
                    <a:noFill/>
                    <a:ln>
                      <a:noFill/>
                    </a:ln>
                  </pic:spPr>
                </pic:pic>
              </a:graphicData>
            </a:graphic>
          </wp:anchor>
        </w:drawing>
      </w:r>
      <w:r>
        <w:rPr>
          <w:rFonts w:cstheme="minorHAnsi"/>
          <w:noProof/>
          <w:lang w:eastAsia="en-GB"/>
        </w:rPr>
        <w:drawing>
          <wp:anchor distT="0" distB="0" distL="114300" distR="114300" simplePos="0" relativeHeight="251699200" behindDoc="0" locked="0" layoutInCell="1" allowOverlap="1">
            <wp:simplePos x="0" y="0"/>
            <wp:positionH relativeFrom="margin">
              <wp:posOffset>-302895</wp:posOffset>
            </wp:positionH>
            <wp:positionV relativeFrom="paragraph">
              <wp:posOffset>-161290</wp:posOffset>
            </wp:positionV>
            <wp:extent cx="3373755" cy="2099310"/>
            <wp:effectExtent l="1905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73755" cy="2099310"/>
                    </a:xfrm>
                    <a:prstGeom prst="rect">
                      <a:avLst/>
                    </a:prstGeom>
                    <a:noFill/>
                    <a:ln>
                      <a:noFill/>
                    </a:ln>
                  </pic:spPr>
                </pic:pic>
              </a:graphicData>
            </a:graphic>
          </wp:anchor>
        </w:drawing>
      </w: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Default="00CC1997" w:rsidP="000F4D6A">
      <w:pPr>
        <w:rPr>
          <w:rFonts w:cstheme="minorHAnsi"/>
        </w:rPr>
      </w:pPr>
    </w:p>
    <w:p w:rsidR="00CC1997" w:rsidRPr="000F4D6A" w:rsidRDefault="00CC1997" w:rsidP="000F4D6A">
      <w:pPr>
        <w:rPr>
          <w:rFonts w:cstheme="minorHAnsi"/>
        </w:rPr>
      </w:pPr>
    </w:p>
    <w:sectPr w:rsidR="00CC1997" w:rsidRPr="000F4D6A" w:rsidSect="0003501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84B5C" w:rsidRDefault="00984B5C" w:rsidP="00905F76">
      <w:pPr>
        <w:spacing w:after="0" w:line="240" w:lineRule="auto"/>
      </w:pPr>
      <w:r>
        <w:separator/>
      </w:r>
    </w:p>
  </w:endnote>
  <w:endnote w:type="continuationSeparator" w:id="0">
    <w:p w:rsidR="00984B5C" w:rsidRDefault="00984B5C" w:rsidP="00905F7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84B5C" w:rsidRDefault="00984B5C" w:rsidP="00905F76">
      <w:pPr>
        <w:spacing w:after="0" w:line="240" w:lineRule="auto"/>
      </w:pPr>
      <w:r>
        <w:separator/>
      </w:r>
    </w:p>
  </w:footnote>
  <w:footnote w:type="continuationSeparator" w:id="0">
    <w:p w:rsidR="00984B5C" w:rsidRDefault="00984B5C" w:rsidP="00905F7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64152C"/>
    <w:multiLevelType w:val="hybridMultilevel"/>
    <w:tmpl w:val="34168578"/>
    <w:lvl w:ilvl="0" w:tplc="76E233B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A323336"/>
    <w:multiLevelType w:val="hybridMultilevel"/>
    <w:tmpl w:val="BAB43FC0"/>
    <w:lvl w:ilvl="0" w:tplc="570E41C0">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7941D6"/>
    <w:multiLevelType w:val="hybridMultilevel"/>
    <w:tmpl w:val="2E34F1C0"/>
    <w:lvl w:ilvl="0" w:tplc="098CA8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71203D"/>
    <w:multiLevelType w:val="hybridMultilevel"/>
    <w:tmpl w:val="7B4A3F2A"/>
    <w:lvl w:ilvl="0" w:tplc="49907590">
      <w:start w:val="3"/>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75662DEE"/>
    <w:multiLevelType w:val="hybridMultilevel"/>
    <w:tmpl w:val="9168C7BC"/>
    <w:lvl w:ilvl="0" w:tplc="FE744A9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7"/>
  <w:proofState w:spelling="clean" w:grammar="clean"/>
  <w:defaultTabStop w:val="720"/>
  <w:characterSpacingControl w:val="doNotCompress"/>
  <w:footnotePr>
    <w:footnote w:id="-1"/>
    <w:footnote w:id="0"/>
  </w:footnotePr>
  <w:endnotePr>
    <w:endnote w:id="-1"/>
    <w:endnote w:id="0"/>
  </w:endnotePr>
  <w:compat/>
  <w:rsids>
    <w:rsidRoot w:val="005245D1"/>
    <w:rsid w:val="00013054"/>
    <w:rsid w:val="00015FD9"/>
    <w:rsid w:val="0003501A"/>
    <w:rsid w:val="00041ABD"/>
    <w:rsid w:val="0004728B"/>
    <w:rsid w:val="00095AFB"/>
    <w:rsid w:val="000A4394"/>
    <w:rsid w:val="000B380E"/>
    <w:rsid w:val="000F4D6A"/>
    <w:rsid w:val="0010354B"/>
    <w:rsid w:val="0012537B"/>
    <w:rsid w:val="0015018A"/>
    <w:rsid w:val="00190323"/>
    <w:rsid w:val="00191112"/>
    <w:rsid w:val="001B4A8F"/>
    <w:rsid w:val="00202078"/>
    <w:rsid w:val="002A0456"/>
    <w:rsid w:val="002A12B2"/>
    <w:rsid w:val="002B2D60"/>
    <w:rsid w:val="0030373A"/>
    <w:rsid w:val="003040AF"/>
    <w:rsid w:val="003062C2"/>
    <w:rsid w:val="003360A6"/>
    <w:rsid w:val="00375D6D"/>
    <w:rsid w:val="00396B1D"/>
    <w:rsid w:val="003D1886"/>
    <w:rsid w:val="003F0E32"/>
    <w:rsid w:val="00400579"/>
    <w:rsid w:val="00407585"/>
    <w:rsid w:val="00446C2F"/>
    <w:rsid w:val="00461F03"/>
    <w:rsid w:val="00473857"/>
    <w:rsid w:val="004766BE"/>
    <w:rsid w:val="00486EC2"/>
    <w:rsid w:val="00490650"/>
    <w:rsid w:val="004B0EAF"/>
    <w:rsid w:val="004D097E"/>
    <w:rsid w:val="004D1D81"/>
    <w:rsid w:val="004D7E44"/>
    <w:rsid w:val="004E0991"/>
    <w:rsid w:val="005003E8"/>
    <w:rsid w:val="005245D1"/>
    <w:rsid w:val="005567DF"/>
    <w:rsid w:val="00601048"/>
    <w:rsid w:val="0060570D"/>
    <w:rsid w:val="00612279"/>
    <w:rsid w:val="006249D9"/>
    <w:rsid w:val="00643917"/>
    <w:rsid w:val="0065748A"/>
    <w:rsid w:val="006A0307"/>
    <w:rsid w:val="006B5045"/>
    <w:rsid w:val="006C6C85"/>
    <w:rsid w:val="006E2D3B"/>
    <w:rsid w:val="006F37D4"/>
    <w:rsid w:val="006F676F"/>
    <w:rsid w:val="00710AB1"/>
    <w:rsid w:val="007310B1"/>
    <w:rsid w:val="00745E15"/>
    <w:rsid w:val="007477B6"/>
    <w:rsid w:val="007845EF"/>
    <w:rsid w:val="00785A9D"/>
    <w:rsid w:val="007861AE"/>
    <w:rsid w:val="00787E43"/>
    <w:rsid w:val="007B3FBA"/>
    <w:rsid w:val="007B7D43"/>
    <w:rsid w:val="007F084B"/>
    <w:rsid w:val="007F3AB3"/>
    <w:rsid w:val="00810F46"/>
    <w:rsid w:val="0081164C"/>
    <w:rsid w:val="008505D1"/>
    <w:rsid w:val="00857259"/>
    <w:rsid w:val="00872E9A"/>
    <w:rsid w:val="008B100B"/>
    <w:rsid w:val="008B70C2"/>
    <w:rsid w:val="008D41F9"/>
    <w:rsid w:val="008F059C"/>
    <w:rsid w:val="008F4E1D"/>
    <w:rsid w:val="008F518A"/>
    <w:rsid w:val="00905F76"/>
    <w:rsid w:val="00940C7D"/>
    <w:rsid w:val="00965EF9"/>
    <w:rsid w:val="00974FF4"/>
    <w:rsid w:val="00984B5C"/>
    <w:rsid w:val="009B116E"/>
    <w:rsid w:val="009B32EA"/>
    <w:rsid w:val="009C7457"/>
    <w:rsid w:val="009D3574"/>
    <w:rsid w:val="009D6C66"/>
    <w:rsid w:val="009F2473"/>
    <w:rsid w:val="00A32A93"/>
    <w:rsid w:val="00A369EC"/>
    <w:rsid w:val="00A43A05"/>
    <w:rsid w:val="00A63E5C"/>
    <w:rsid w:val="00AA7203"/>
    <w:rsid w:val="00B012FC"/>
    <w:rsid w:val="00B120C4"/>
    <w:rsid w:val="00B2102F"/>
    <w:rsid w:val="00B94386"/>
    <w:rsid w:val="00B943CE"/>
    <w:rsid w:val="00BB176A"/>
    <w:rsid w:val="00BC77C4"/>
    <w:rsid w:val="00BE7724"/>
    <w:rsid w:val="00BF3DF5"/>
    <w:rsid w:val="00C1009B"/>
    <w:rsid w:val="00C4503D"/>
    <w:rsid w:val="00C72EAC"/>
    <w:rsid w:val="00CA37A9"/>
    <w:rsid w:val="00CC1997"/>
    <w:rsid w:val="00CE595A"/>
    <w:rsid w:val="00D026C4"/>
    <w:rsid w:val="00D30393"/>
    <w:rsid w:val="00D51C86"/>
    <w:rsid w:val="00D6675F"/>
    <w:rsid w:val="00DC07D5"/>
    <w:rsid w:val="00DF7F3D"/>
    <w:rsid w:val="00E0475A"/>
    <w:rsid w:val="00E170EE"/>
    <w:rsid w:val="00E42968"/>
    <w:rsid w:val="00EB5D14"/>
    <w:rsid w:val="00EC0A24"/>
    <w:rsid w:val="00ED21DB"/>
    <w:rsid w:val="00EE7F12"/>
    <w:rsid w:val="00F53D0C"/>
    <w:rsid w:val="00F77AAC"/>
    <w:rsid w:val="00FA6BD4"/>
    <w:rsid w:val="00FC4CB4"/>
    <w:rsid w:val="00FD5DF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ind w:firstLine="284"/>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501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4386"/>
    <w:pPr>
      <w:spacing w:after="0" w:line="240" w:lineRule="auto"/>
    </w:pPr>
  </w:style>
  <w:style w:type="paragraph" w:styleId="ListParagraph">
    <w:name w:val="List Paragraph"/>
    <w:basedOn w:val="Normal"/>
    <w:uiPriority w:val="34"/>
    <w:qFormat/>
    <w:rsid w:val="00A32A93"/>
    <w:pPr>
      <w:spacing w:after="160" w:line="259" w:lineRule="auto"/>
      <w:ind w:left="720"/>
      <w:contextualSpacing/>
    </w:pPr>
  </w:style>
  <w:style w:type="table" w:styleId="TableGrid">
    <w:name w:val="Table Grid"/>
    <w:basedOn w:val="TableNormal"/>
    <w:uiPriority w:val="39"/>
    <w:rsid w:val="001253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C72EAC"/>
  </w:style>
  <w:style w:type="paragraph" w:styleId="NormalWeb">
    <w:name w:val="Normal (Web)"/>
    <w:basedOn w:val="Normal"/>
    <w:uiPriority w:val="99"/>
    <w:semiHidden/>
    <w:unhideWhenUsed/>
    <w:rsid w:val="009C74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7457"/>
    <w:rPr>
      <w:b/>
      <w:bCs/>
    </w:rPr>
  </w:style>
  <w:style w:type="paragraph" w:styleId="BalloonText">
    <w:name w:val="Balloon Text"/>
    <w:basedOn w:val="Normal"/>
    <w:link w:val="BalloonTextChar"/>
    <w:uiPriority w:val="99"/>
    <w:semiHidden/>
    <w:unhideWhenUsed/>
    <w:rsid w:val="00905F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5F76"/>
    <w:rPr>
      <w:rFonts w:ascii="Tahoma" w:hAnsi="Tahoma" w:cs="Tahoma"/>
      <w:sz w:val="16"/>
      <w:szCs w:val="16"/>
    </w:rPr>
  </w:style>
  <w:style w:type="paragraph" w:styleId="Header">
    <w:name w:val="header"/>
    <w:basedOn w:val="Normal"/>
    <w:link w:val="HeaderChar"/>
    <w:uiPriority w:val="99"/>
    <w:semiHidden/>
    <w:unhideWhenUsed/>
    <w:rsid w:val="00905F7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05F76"/>
  </w:style>
  <w:style w:type="paragraph" w:styleId="Footer">
    <w:name w:val="footer"/>
    <w:basedOn w:val="Normal"/>
    <w:link w:val="FooterChar"/>
    <w:uiPriority w:val="99"/>
    <w:semiHidden/>
    <w:unhideWhenUsed/>
    <w:rsid w:val="00905F7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05F76"/>
  </w:style>
</w:styles>
</file>

<file path=word/webSettings.xml><?xml version="1.0" encoding="utf-8"?>
<w:webSettings xmlns:r="http://schemas.openxmlformats.org/officeDocument/2006/relationships" xmlns:w="http://schemas.openxmlformats.org/wordprocessingml/2006/main">
  <w:divs>
    <w:div w:id="227810157">
      <w:bodyDiv w:val="1"/>
      <w:marLeft w:val="0"/>
      <w:marRight w:val="0"/>
      <w:marTop w:val="0"/>
      <w:marBottom w:val="0"/>
      <w:divBdr>
        <w:top w:val="none" w:sz="0" w:space="0" w:color="auto"/>
        <w:left w:val="none" w:sz="0" w:space="0" w:color="auto"/>
        <w:bottom w:val="none" w:sz="0" w:space="0" w:color="auto"/>
        <w:right w:val="none" w:sz="0" w:space="0" w:color="auto"/>
      </w:divBdr>
    </w:div>
    <w:div w:id="189511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388EC7C-5989-41DA-825C-21B5561CC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 Phillips (1351715)</dc:creator>
  <cp:lastModifiedBy>Bronwen</cp:lastModifiedBy>
  <cp:revision>3</cp:revision>
  <dcterms:created xsi:type="dcterms:W3CDTF">2019-02-19T21:22:00Z</dcterms:created>
  <dcterms:modified xsi:type="dcterms:W3CDTF">2019-02-19T21:22:00Z</dcterms:modified>
</cp:coreProperties>
</file>