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4DF" w:rsidRDefault="00A10FB9">
      <w:pPr>
        <w:rPr>
          <w:b/>
          <w:u w:val="single"/>
        </w:rPr>
      </w:pPr>
      <w:r w:rsidRPr="00A10FB9">
        <w:rPr>
          <w:b/>
          <w:u w:val="single"/>
        </w:rPr>
        <w:t>Looking back, evaluate how has your touring theatre production realised in practise</w:t>
      </w:r>
      <w:r w:rsidR="00CF29DB">
        <w:rPr>
          <w:b/>
          <w:u w:val="single"/>
        </w:rPr>
        <w:t>`</w:t>
      </w:r>
      <w:r w:rsidR="00977E10">
        <w:rPr>
          <w:b/>
          <w:u w:val="single"/>
        </w:rPr>
        <w:tab/>
      </w:r>
      <w:r w:rsidRPr="00A10FB9">
        <w:rPr>
          <w:b/>
          <w:u w:val="single"/>
        </w:rPr>
        <w:t xml:space="preserve"> elements of task 1 &amp; 2?</w:t>
      </w:r>
    </w:p>
    <w:p w:rsidR="00A10FB9" w:rsidRDefault="00A10FB9">
      <w:r>
        <w:t xml:space="preserve">Task one </w:t>
      </w:r>
      <w:r w:rsidR="006975DA">
        <w:t>impacted</w:t>
      </w:r>
      <w:r>
        <w:t xml:space="preserve"> our touring production. A lot of our main information</w:t>
      </w:r>
      <w:r w:rsidR="006975DA">
        <w:t xml:space="preserve"> </w:t>
      </w:r>
      <w:r>
        <w:t xml:space="preserve">came from the interviews with young people, these findings were crutial because it gave us more of an insight to what engages them. During my interviews I found that young people did know about ‘plastic pollution’ however they weren’t </w:t>
      </w:r>
      <w:r w:rsidR="00C93847">
        <w:t>e</w:t>
      </w:r>
      <w:r w:rsidR="006975DA">
        <w:t xml:space="preserve">ducated greatly on it </w:t>
      </w:r>
      <w:r w:rsidR="00C93847">
        <w:t xml:space="preserve">because in Wales plastic pollution is just touched upon </w:t>
      </w:r>
      <w:r w:rsidR="006975DA">
        <w:t>in schools</w:t>
      </w:r>
      <w:r w:rsidR="00031FCB">
        <w:t xml:space="preserve"> </w:t>
      </w:r>
      <w:proofErr w:type="gramStart"/>
      <w:r w:rsidR="00031FCB">
        <w:t xml:space="preserve">under </w:t>
      </w:r>
      <w:r w:rsidR="00031FCB">
        <w:t>’</w:t>
      </w:r>
      <w:proofErr w:type="gramEnd"/>
      <w:r w:rsidR="00031FCB" w:rsidRPr="00130596">
        <w:t xml:space="preserve"> recycling and the sustainability</w:t>
      </w:r>
      <w:r w:rsidR="00031FCB">
        <w:t>’’</w:t>
      </w:r>
      <w:r w:rsidR="00031FCB">
        <w:t xml:space="preserve"> </w:t>
      </w:r>
      <w:r w:rsidR="00031FCB">
        <w:t>(</w:t>
      </w:r>
      <w:r w:rsidR="00031FCB" w:rsidRPr="00130596">
        <w:t>http://learning.gov.wales/docs/learningwales/publications/140624-science-in-the-national-curriculum-en.pdf</w:t>
      </w:r>
      <w:r w:rsidR="00031FCB">
        <w:t>)</w:t>
      </w:r>
      <w:r w:rsidR="00C93847">
        <w:t>). In our touring production we show</w:t>
      </w:r>
      <w:r w:rsidR="006975DA">
        <w:t>ed</w:t>
      </w:r>
      <w:r w:rsidR="00C93847">
        <w:t xml:space="preserve"> the journey of plastic </w:t>
      </w:r>
      <w:r w:rsidR="008E01DC">
        <w:t>to</w:t>
      </w:r>
      <w:r w:rsidR="00C93847">
        <w:t xml:space="preserve"> give the children a better understanding.</w:t>
      </w:r>
      <w:r w:rsidR="006975DA">
        <w:t xml:space="preserve"> We chose to show the plastics journey with an ‘</w:t>
      </w:r>
      <w:r w:rsidR="00031FCB">
        <w:t>’</w:t>
      </w:r>
      <w:r w:rsidR="006975DA">
        <w:t>Alice in wonderland</w:t>
      </w:r>
      <w:r w:rsidR="00031FCB">
        <w:t>’’ (</w:t>
      </w:r>
      <w:r w:rsidR="00031FCB" w:rsidRPr="00031FCB">
        <w:t>https://www.adobe.com/be_en/active-use/pdf/Alice_in_Wonderland.pdf</w:t>
      </w:r>
      <w:r w:rsidR="00031FCB">
        <w:t>)</w:t>
      </w:r>
      <w:r w:rsidR="006975DA">
        <w:t xml:space="preserve"> like </w:t>
      </w:r>
      <w:r w:rsidR="00031FCB">
        <w:t xml:space="preserve">story </w:t>
      </w:r>
      <w:r w:rsidR="006975DA">
        <w:t>to enable the children to relate and use their imaginations</w:t>
      </w:r>
      <w:r w:rsidR="00C93847">
        <w:t xml:space="preserve">. We found that this journey did in fact impact our audiences because when </w:t>
      </w:r>
      <w:r w:rsidR="006975DA">
        <w:t xml:space="preserve">receiving answers from </w:t>
      </w:r>
      <w:r w:rsidR="00C93847">
        <w:t>our audiences</w:t>
      </w:r>
      <w:r w:rsidR="006975DA">
        <w:t>,</w:t>
      </w:r>
      <w:r w:rsidR="00C93847">
        <w:t xml:space="preserve"> they all </w:t>
      </w:r>
      <w:r w:rsidR="006975DA">
        <w:t>were so passionate about making a change in the world and passing the messages on. O</w:t>
      </w:r>
      <w:r w:rsidR="00C93847">
        <w:t xml:space="preserve">ne </w:t>
      </w:r>
      <w:r w:rsidR="006975DA">
        <w:t xml:space="preserve">of </w:t>
      </w:r>
      <w:r w:rsidR="00C93847">
        <w:t>the biggest impact</w:t>
      </w:r>
      <w:r w:rsidR="006975DA">
        <w:t>s</w:t>
      </w:r>
      <w:r w:rsidR="00C93847">
        <w:t xml:space="preserve"> was how </w:t>
      </w:r>
      <w:r w:rsidR="006975DA">
        <w:t>plastic</w:t>
      </w:r>
      <w:r w:rsidR="00C93847">
        <w:t xml:space="preserve"> </w:t>
      </w:r>
      <w:r w:rsidR="006975DA">
        <w:t>a</w:t>
      </w:r>
      <w:r w:rsidR="00C93847">
        <w:t>ffect</w:t>
      </w:r>
      <w:r w:rsidR="006975DA">
        <w:t>s</w:t>
      </w:r>
      <w:r w:rsidR="00C93847">
        <w:t xml:space="preserve"> animals</w:t>
      </w:r>
      <w:r w:rsidR="006975DA">
        <w:t xml:space="preserve"> (</w:t>
      </w:r>
      <w:r w:rsidR="00C93847">
        <w:t>‘shelly turtle’</w:t>
      </w:r>
      <w:r w:rsidR="006975DA">
        <w:t>)</w:t>
      </w:r>
      <w:r w:rsidR="00C93847">
        <w:t xml:space="preserve">. </w:t>
      </w:r>
      <w:r w:rsidR="006975DA">
        <w:t xml:space="preserve"> Almost all the children interviewed watched </w:t>
      </w:r>
      <w:r w:rsidR="00031FCB">
        <w:t>YouTube</w:t>
      </w:r>
      <w:r w:rsidR="00320E59">
        <w:t xml:space="preserve"> and my brother mentioned parody’s of </w:t>
      </w:r>
      <w:r w:rsidR="00300DE4">
        <w:t>‘’</w:t>
      </w:r>
      <w:r w:rsidR="00320E59">
        <w:t>well-known</w:t>
      </w:r>
      <w:r w:rsidR="00300DE4">
        <w:t>’’ (Morgan Thomas Aged 11)</w:t>
      </w:r>
      <w:r w:rsidR="00320E59">
        <w:t xml:space="preserve"> songs</w:t>
      </w:r>
      <w:r w:rsidR="00C93847">
        <w:t xml:space="preserve"> we t</w:t>
      </w:r>
      <w:r w:rsidR="00320E59">
        <w:t xml:space="preserve">ook the </w:t>
      </w:r>
      <w:proofErr w:type="gramStart"/>
      <w:r w:rsidR="00320E59">
        <w:t xml:space="preserve">song </w:t>
      </w:r>
      <w:r w:rsidR="00031FCB">
        <w:t xml:space="preserve"> ‘</w:t>
      </w:r>
      <w:proofErr w:type="gramEnd"/>
      <w:r w:rsidR="00031FCB">
        <w:t>‘Rise by Jonas Blue’’</w:t>
      </w:r>
      <w:r w:rsidR="00320E59">
        <w:t>(</w:t>
      </w:r>
      <w:r w:rsidR="00031FCB" w:rsidRPr="00031FCB">
        <w:t>https://www.youtube.com/watch?v=btrzs54s1Rc</w:t>
      </w:r>
      <w:r w:rsidR="00320E59">
        <w:t xml:space="preserve"> ) and</w:t>
      </w:r>
      <w:r w:rsidR="00C93847">
        <w:t xml:space="preserve"> wr</w:t>
      </w:r>
      <w:r w:rsidR="00320E59">
        <w:t>ote</w:t>
      </w:r>
      <w:r w:rsidR="00C93847">
        <w:t xml:space="preserve"> our own lyrics to it, from our touring experience I feel that this really was a success</w:t>
      </w:r>
      <w:r w:rsidR="00320E59">
        <w:t>.</w:t>
      </w:r>
      <w:r w:rsidR="00C93847">
        <w:t xml:space="preserve"> </w:t>
      </w:r>
      <w:r w:rsidR="00320E59">
        <w:t>T</w:t>
      </w:r>
      <w:r w:rsidR="00C93847">
        <w:t>he</w:t>
      </w:r>
      <w:r w:rsidR="00320E59">
        <w:t xml:space="preserve"> familiarity of the tune draws the child’s attention and it really made them listen to our lyrics and want to sing along.</w:t>
      </w:r>
      <w:r w:rsidR="00C93847">
        <w:t xml:space="preserve"> </w:t>
      </w:r>
      <w:r w:rsidR="00320E59">
        <w:t>R</w:t>
      </w:r>
      <w:r w:rsidR="00C93847">
        <w:t xml:space="preserve">epetition was </w:t>
      </w:r>
      <w:r w:rsidR="00A544E8">
        <w:t xml:space="preserve">a </w:t>
      </w:r>
      <w:r w:rsidR="00320E59">
        <w:t>useful</w:t>
      </w:r>
      <w:r w:rsidR="00A544E8">
        <w:t xml:space="preserve"> tool because children recognise information a lot easier when repeated and</w:t>
      </w:r>
      <w:r w:rsidR="00320E59">
        <w:t xml:space="preserve"> this was proven because the children were recalling our repeated facts </w:t>
      </w:r>
      <w:r w:rsidR="00A544E8">
        <w:t xml:space="preserve">‘’ 8 million </w:t>
      </w:r>
      <w:r w:rsidR="00031FCB">
        <w:t>tons of</w:t>
      </w:r>
      <w:r w:rsidR="00A544E8">
        <w:t xml:space="preserve"> plastic is dumped in the oceans each year’’</w:t>
      </w:r>
      <w:r w:rsidR="00300DE4">
        <w:t xml:space="preserve"> (</w:t>
      </w:r>
      <w:r w:rsidR="00300DE4" w:rsidRPr="00300DE4">
        <w:t>https://news.nationalgeographic.com/news/2015/02/150212-ocean-debris-plastic-garbage-patches-science/</w:t>
      </w:r>
      <w:r w:rsidR="00300DE4">
        <w:t>)</w:t>
      </w:r>
      <w:r w:rsidR="00A544E8">
        <w:t xml:space="preserve">. We used a lot of visual </w:t>
      </w:r>
      <w:r w:rsidR="00031FCB">
        <w:t>imagery</w:t>
      </w:r>
      <w:r w:rsidR="00A544E8">
        <w:t xml:space="preserve"> and lots of lighting in our piece and this was because when researching we found that a lot of children learn more when they are visually engaged and interested in what they are learning. I was so taken back by just how much plastic we use as individuals and as a company we were all so passionate to share this message </w:t>
      </w:r>
      <w:r w:rsidR="008E01DC">
        <w:t>to</w:t>
      </w:r>
      <w:r w:rsidR="00A544E8">
        <w:t xml:space="preserve"> make a chang</w:t>
      </w:r>
      <w:r w:rsidR="00320E59">
        <w:t xml:space="preserve">e, </w:t>
      </w:r>
      <w:r w:rsidR="008E01DC">
        <w:t>therefore</w:t>
      </w:r>
      <w:r w:rsidR="00A544E8">
        <w:t xml:space="preserve"> we had </w:t>
      </w:r>
      <w:r w:rsidR="00320E59">
        <w:t>‘</w:t>
      </w:r>
      <w:r w:rsidR="00A544E8">
        <w:t>Alice</w:t>
      </w:r>
      <w:r w:rsidR="00320E59">
        <w:t>’</w:t>
      </w:r>
      <w:r w:rsidR="00A544E8">
        <w:t xml:space="preserve"> watching </w:t>
      </w:r>
      <w:r w:rsidR="00320E59">
        <w:t>the stage</w:t>
      </w:r>
      <w:r w:rsidR="00A544E8">
        <w:t xml:space="preserve"> from</w:t>
      </w:r>
      <w:r w:rsidR="00320E59">
        <w:t xml:space="preserve"> outside the space</w:t>
      </w:r>
      <w:r w:rsidR="00A544E8">
        <w:t xml:space="preserve"> as if she was learning alongside the children. Alice was played by ever</w:t>
      </w:r>
      <w:r w:rsidR="008E01DC">
        <w:t>y</w:t>
      </w:r>
      <w:r w:rsidR="00A544E8">
        <w:t xml:space="preserve"> actor show that </w:t>
      </w:r>
      <w:r w:rsidR="00031FCB">
        <w:t>Alice</w:t>
      </w:r>
      <w:r w:rsidR="00A544E8">
        <w:t xml:space="preserve"> is everyone,</w:t>
      </w:r>
      <w:r w:rsidR="008E01DC">
        <w:t xml:space="preserve"> this seemed to be effective and it really made the children think and engaged them especially in the transitions between Alice’s</w:t>
      </w:r>
      <w:r w:rsidR="00A544E8">
        <w:t xml:space="preserve">. The presentations created really helped to start our process and a lot of characters like ‘shelly turtle’, the puppets, </w:t>
      </w:r>
      <w:r w:rsidR="00A50572">
        <w:t>mad scientist and outside person looking in (</w:t>
      </w:r>
      <w:r w:rsidR="008E01DC">
        <w:t>Alice</w:t>
      </w:r>
      <w:r w:rsidR="00A50572">
        <w:t>) came from this activity</w:t>
      </w:r>
      <w:r w:rsidR="008E01DC">
        <w:t xml:space="preserve">. </w:t>
      </w:r>
      <w:r w:rsidR="00A50572">
        <w:t>Task 2 for me helped to compress research into the main points of what we want</w:t>
      </w:r>
      <w:r w:rsidR="008E01DC">
        <w:t>ed</w:t>
      </w:r>
      <w:r w:rsidR="00A50572">
        <w:t xml:space="preserve"> to achieve with our piece of theatre. The fact that I found that some young people </w:t>
      </w:r>
      <w:r w:rsidR="008E01DC">
        <w:t>h</w:t>
      </w:r>
      <w:r w:rsidR="00A50572">
        <w:t>ave already started making a difference in the world</w:t>
      </w:r>
      <w:r w:rsidR="00300DE4">
        <w:t xml:space="preserve"> like ‘’Amy and Ella Meek’’</w:t>
      </w:r>
      <w:r w:rsidR="00A50572">
        <w:t xml:space="preserve"> (</w:t>
      </w:r>
      <w:r w:rsidR="00300DE4" w:rsidRPr="00300DE4">
        <w:t>http://www.kidsagainstplastic.co.uk/</w:t>
      </w:r>
      <w:r w:rsidR="00A50572">
        <w:t xml:space="preserve">) </w:t>
      </w:r>
      <w:r w:rsidR="008E01DC">
        <w:t>made us want</w:t>
      </w:r>
      <w:r w:rsidR="00A50572">
        <w:t xml:space="preserve"> </w:t>
      </w:r>
      <w:r w:rsidR="008E01DC">
        <w:t xml:space="preserve"> to </w:t>
      </w:r>
      <w:r w:rsidR="00A50572">
        <w:t xml:space="preserve">show </w:t>
      </w:r>
      <w:r w:rsidR="008E01DC">
        <w:t xml:space="preserve">our audiences </w:t>
      </w:r>
      <w:r w:rsidR="00A50572">
        <w:t xml:space="preserve">that they have the power to change the world and through our Q &amp;A </w:t>
      </w:r>
      <w:r w:rsidR="008E01DC">
        <w:t>they</w:t>
      </w:r>
      <w:r w:rsidR="00A50572">
        <w:t xml:space="preserve"> showed evidence that this </w:t>
      </w:r>
      <w:r w:rsidR="008E01DC">
        <w:t xml:space="preserve">worked </w:t>
      </w:r>
      <w:r w:rsidR="00A50572">
        <w:t xml:space="preserve">because they demonstrated that they wanted to share </w:t>
      </w:r>
      <w:r w:rsidR="008E01DC">
        <w:t>our</w:t>
      </w:r>
      <w:r w:rsidR="00A50572">
        <w:t xml:space="preserve"> messages with their </w:t>
      </w:r>
      <w:r w:rsidR="008E01DC">
        <w:t>others</w:t>
      </w:r>
      <w:r w:rsidR="00A50572">
        <w:t xml:space="preserve"> and </w:t>
      </w:r>
      <w:r w:rsidR="008E01DC">
        <w:t xml:space="preserve">the </w:t>
      </w:r>
      <w:r w:rsidR="00A50572">
        <w:t>schools said they were going share them with the communities which as</w:t>
      </w:r>
      <w:r w:rsidR="008E01DC">
        <w:t xml:space="preserve"> </w:t>
      </w:r>
      <w:proofErr w:type="spellStart"/>
      <w:r w:rsidR="008E01DC">
        <w:t>i</w:t>
      </w:r>
      <w:proofErr w:type="spellEnd"/>
      <w:r w:rsidR="00A50572">
        <w:t xml:space="preserve"> stated in task 2 is exactly what we wanted to achieve because a change can start anywhere and by starting with the children whose futures are at stake we are offering them the tools to try to save their futures.</w:t>
      </w:r>
    </w:p>
    <w:p w:rsidR="00300DE4" w:rsidRDefault="00300DE4"/>
    <w:p w:rsidR="00300DE4" w:rsidRDefault="00300DE4">
      <w:r>
        <w:t>Bibliography</w:t>
      </w:r>
    </w:p>
    <w:p w:rsidR="00583565" w:rsidRDefault="0058356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Learning.gov.wales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(2018). [online] Available at: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http://learning.gov.wales/docs/learningwales/publications/140624-science-in-the-national-curriculum-en.pdf .</w:t>
      </w:r>
      <w:proofErr w:type="gramEnd"/>
    </w:p>
    <w:p w:rsidR="00892321" w:rsidRDefault="0089232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 xml:space="preserve">Adobe.com. (2018). [online] Available at: </w:t>
      </w:r>
      <w:hyperlink r:id="rId5" w:history="1">
        <w:r w:rsidRPr="00D172DE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https://www.adobe.com/be_en/active-use/pdf/Alice_in_Wonderland.pdf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892321" w:rsidRDefault="0089232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YouTube. (2018).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Jonas Blue - Rise ft. Jack &amp; Jack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6" w:history="1">
        <w:r w:rsidRPr="00D172DE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https://www.youtube.com/watch?v=btrzs54s1Rc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892321" w:rsidRDefault="0089232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Conserveturtles.org. (2018).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Information About Sea Turtles: Threats from Marine Debris – Sea Turtle Conservancy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https://conserveturtles.org/information-sea-turtles-threats-marine-debris/.</w:t>
      </w:r>
    </w:p>
    <w:p w:rsidR="00892321" w:rsidRDefault="0089232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Kids Against Plastic. (2018).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Home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7" w:history="1">
        <w:r w:rsidR="00BC0C13" w:rsidRPr="00D172DE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http://www.kidsagainstplastic.co.uk/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C0C13" w:rsidRDefault="00BC0C1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Interview with Morgan Thomas aged 11 years old </w:t>
      </w:r>
    </w:p>
    <w:p w:rsidR="00BC0C13" w:rsidRDefault="00BC0C13" w:rsidP="00BC0C13">
      <w:r>
        <w:t>I first put together this questionnaire.</w:t>
      </w:r>
    </w:p>
    <w:p w:rsidR="00BC0C13" w:rsidRDefault="00BC0C13" w:rsidP="00BC0C13">
      <w:pPr>
        <w:pStyle w:val="ListParagraph"/>
        <w:numPr>
          <w:ilvl w:val="0"/>
          <w:numId w:val="1"/>
        </w:numPr>
      </w:pPr>
      <w:r>
        <w:t>What is your favourite subject in school and why?</w:t>
      </w:r>
    </w:p>
    <w:p w:rsidR="00BC0C13" w:rsidRDefault="00BC0C13" w:rsidP="00BC0C13">
      <w:pPr>
        <w:pStyle w:val="ListParagraph"/>
        <w:numPr>
          <w:ilvl w:val="0"/>
          <w:numId w:val="1"/>
        </w:numPr>
      </w:pPr>
      <w:proofErr w:type="spellStart"/>
      <w:r>
        <w:t>Whats</w:t>
      </w:r>
      <w:proofErr w:type="spellEnd"/>
      <w:r>
        <w:t xml:space="preserve"> your favourite toy made of?</w:t>
      </w:r>
    </w:p>
    <w:p w:rsidR="00BC0C13" w:rsidRDefault="00BC0C13" w:rsidP="00BC0C13">
      <w:pPr>
        <w:pStyle w:val="ListParagraph"/>
        <w:numPr>
          <w:ilvl w:val="0"/>
          <w:numId w:val="1"/>
        </w:numPr>
      </w:pPr>
      <w:r>
        <w:t>What do you think recycling is?</w:t>
      </w:r>
    </w:p>
    <w:p w:rsidR="00BC0C13" w:rsidRDefault="00BC0C13" w:rsidP="00BC0C13">
      <w:pPr>
        <w:pStyle w:val="ListParagraph"/>
        <w:numPr>
          <w:ilvl w:val="0"/>
          <w:numId w:val="1"/>
        </w:numPr>
      </w:pPr>
      <w:r>
        <w:t>Do you think we should recycle and why?</w:t>
      </w:r>
    </w:p>
    <w:p w:rsidR="00BC0C13" w:rsidRDefault="00BC0C13" w:rsidP="00BC0C13">
      <w:pPr>
        <w:pStyle w:val="ListParagraph"/>
        <w:numPr>
          <w:ilvl w:val="0"/>
          <w:numId w:val="1"/>
        </w:numPr>
      </w:pPr>
      <w:proofErr w:type="spellStart"/>
      <w:r>
        <w:t>Whats</w:t>
      </w:r>
      <w:proofErr w:type="spellEnd"/>
      <w:r>
        <w:t xml:space="preserve"> your favourite thing to watch on Tv or You tube and what makes you want to watch it?</w:t>
      </w:r>
    </w:p>
    <w:p w:rsidR="00BC0C13" w:rsidRDefault="00BC0C13" w:rsidP="00BC0C13">
      <w:pPr>
        <w:pStyle w:val="ListParagraph"/>
        <w:numPr>
          <w:ilvl w:val="0"/>
          <w:numId w:val="1"/>
        </w:numPr>
      </w:pPr>
      <w:r>
        <w:t>Do you know where plastic goes when it is thrown away?</w:t>
      </w:r>
    </w:p>
    <w:p w:rsidR="00BC0C13" w:rsidRDefault="00BC0C13" w:rsidP="00BC0C13">
      <w:pPr>
        <w:pStyle w:val="ListParagraph"/>
        <w:numPr>
          <w:ilvl w:val="0"/>
          <w:numId w:val="1"/>
        </w:numPr>
      </w:pPr>
      <w:r>
        <w:t>Do you think plastic is a good material to use and why?</w:t>
      </w:r>
    </w:p>
    <w:p w:rsidR="00BC0C13" w:rsidRDefault="00BC0C13" w:rsidP="00BC0C13">
      <w:pPr>
        <w:pStyle w:val="ListParagraph"/>
        <w:numPr>
          <w:ilvl w:val="0"/>
          <w:numId w:val="1"/>
        </w:numPr>
      </w:pPr>
      <w:r>
        <w:t xml:space="preserve">Where do you think the most amount of plastic is found in the </w:t>
      </w:r>
      <w:proofErr w:type="gramStart"/>
      <w:r>
        <w:t>world.</w:t>
      </w:r>
      <w:proofErr w:type="gramEnd"/>
      <w:r>
        <w:t xml:space="preserve"> On land or in our oceans?</w:t>
      </w:r>
    </w:p>
    <w:p w:rsidR="00BC0C13" w:rsidRDefault="00BC0C13" w:rsidP="00BC0C13">
      <w:pPr>
        <w:pStyle w:val="ListParagraph"/>
        <w:numPr>
          <w:ilvl w:val="0"/>
          <w:numId w:val="1"/>
        </w:numPr>
      </w:pPr>
      <w:r>
        <w:t>Do you think that animals eat plastic?</w:t>
      </w:r>
    </w:p>
    <w:p w:rsidR="00BC0C13" w:rsidRDefault="00BC0C13" w:rsidP="00BC0C13">
      <w:pPr>
        <w:pStyle w:val="ListParagraph"/>
        <w:numPr>
          <w:ilvl w:val="0"/>
          <w:numId w:val="1"/>
        </w:numPr>
      </w:pPr>
      <w:r>
        <w:t>What do you think a microplastic is and where do you think it could be found?</w:t>
      </w:r>
    </w:p>
    <w:p w:rsidR="00BC0C13" w:rsidRDefault="00BC0C13" w:rsidP="00BC0C13">
      <w:r>
        <w:t>Morgan Thomas</w:t>
      </w:r>
    </w:p>
    <w:p w:rsidR="00BC0C13" w:rsidRDefault="00BC0C13" w:rsidP="00BC0C13">
      <w:r>
        <w:t>11 years old</w:t>
      </w:r>
    </w:p>
    <w:p w:rsidR="00BC0C13" w:rsidRDefault="00BC0C13" w:rsidP="00BC0C13">
      <w:r>
        <w:t>Year 6</w:t>
      </w:r>
    </w:p>
    <w:p w:rsidR="00BC0C13" w:rsidRDefault="00BC0C13" w:rsidP="00BC0C13">
      <w:pPr>
        <w:pStyle w:val="ListParagraph"/>
        <w:numPr>
          <w:ilvl w:val="0"/>
          <w:numId w:val="2"/>
        </w:numPr>
      </w:pPr>
      <w:r>
        <w:t>English because I like writing and reading</w:t>
      </w:r>
    </w:p>
    <w:p w:rsidR="00BC0C13" w:rsidRDefault="00BC0C13" w:rsidP="00BC0C13">
      <w:pPr>
        <w:pStyle w:val="ListParagraph"/>
        <w:numPr>
          <w:ilvl w:val="0"/>
          <w:numId w:val="2"/>
        </w:numPr>
      </w:pPr>
      <w:r>
        <w:t>Plastic, glass and electronics</w:t>
      </w:r>
    </w:p>
    <w:p w:rsidR="00BC0C13" w:rsidRDefault="00BC0C13" w:rsidP="00BC0C13">
      <w:pPr>
        <w:pStyle w:val="ListParagraph"/>
        <w:numPr>
          <w:ilvl w:val="0"/>
          <w:numId w:val="2"/>
        </w:numPr>
      </w:pPr>
      <w:r>
        <w:t xml:space="preserve">When you take something that has no use </w:t>
      </w:r>
      <w:proofErr w:type="gramStart"/>
      <w:r>
        <w:t>anymore</w:t>
      </w:r>
      <w:proofErr w:type="gramEnd"/>
      <w:r>
        <w:t xml:space="preserve"> so you can use it again</w:t>
      </w:r>
    </w:p>
    <w:p w:rsidR="00BC0C13" w:rsidRDefault="00BC0C13" w:rsidP="00BC0C13">
      <w:pPr>
        <w:pStyle w:val="ListParagraph"/>
        <w:numPr>
          <w:ilvl w:val="0"/>
          <w:numId w:val="2"/>
        </w:numPr>
      </w:pPr>
      <w:proofErr w:type="gramStart"/>
      <w:r>
        <w:t>Yes</w:t>
      </w:r>
      <w:proofErr w:type="gramEnd"/>
      <w:r>
        <w:t xml:space="preserve"> because it helps to stop making new materials in factories and the factories cause pollution which is bad for the planet</w:t>
      </w:r>
    </w:p>
    <w:p w:rsidR="00BC0C13" w:rsidRDefault="00BC0C13" w:rsidP="00BC0C13">
      <w:pPr>
        <w:pStyle w:val="ListParagraph"/>
        <w:numPr>
          <w:ilvl w:val="0"/>
          <w:numId w:val="2"/>
        </w:numPr>
      </w:pPr>
      <w:r>
        <w:t xml:space="preserve">I like to watch </w:t>
      </w:r>
      <w:proofErr w:type="spellStart"/>
      <w:r>
        <w:t>DanTDM</w:t>
      </w:r>
      <w:proofErr w:type="spellEnd"/>
      <w:r>
        <w:t xml:space="preserve"> on YouTube because I like watching and playing games I also enjoy listening to re makes of </w:t>
      </w:r>
      <w:proofErr w:type="spellStart"/>
      <w:proofErr w:type="gramStart"/>
      <w:r>
        <w:t>well known</w:t>
      </w:r>
      <w:proofErr w:type="spellEnd"/>
      <w:proofErr w:type="gramEnd"/>
      <w:r>
        <w:t xml:space="preserve"> songs.</w:t>
      </w:r>
    </w:p>
    <w:p w:rsidR="00BC0C13" w:rsidRDefault="00BC0C13" w:rsidP="00BC0C13">
      <w:pPr>
        <w:pStyle w:val="ListParagraph"/>
        <w:numPr>
          <w:ilvl w:val="0"/>
          <w:numId w:val="2"/>
        </w:numPr>
      </w:pPr>
      <w:r>
        <w:t>To the rubbish dump to be recycled</w:t>
      </w:r>
    </w:p>
    <w:p w:rsidR="00BC0C13" w:rsidRDefault="00BC0C13" w:rsidP="00BC0C13">
      <w:pPr>
        <w:pStyle w:val="ListParagraph"/>
        <w:numPr>
          <w:ilvl w:val="0"/>
          <w:numId w:val="2"/>
        </w:numPr>
      </w:pPr>
      <w:proofErr w:type="gramStart"/>
      <w:r>
        <w:t>Yes</w:t>
      </w:r>
      <w:proofErr w:type="gramEnd"/>
      <w:r>
        <w:t xml:space="preserve"> because it’s a strong material but </w:t>
      </w:r>
      <w:proofErr w:type="spellStart"/>
      <w:r>
        <w:t>its</w:t>
      </w:r>
      <w:proofErr w:type="spellEnd"/>
      <w:r>
        <w:t xml:space="preserve"> not heavy which makes it easy to transport</w:t>
      </w:r>
    </w:p>
    <w:p w:rsidR="00BC0C13" w:rsidRDefault="00BC0C13" w:rsidP="00BC0C13">
      <w:pPr>
        <w:pStyle w:val="ListParagraph"/>
        <w:numPr>
          <w:ilvl w:val="0"/>
          <w:numId w:val="2"/>
        </w:numPr>
      </w:pPr>
      <w:r>
        <w:t>In the ocean because I always see new stories on TV about more animals dying because they are getting trapped in plastic</w:t>
      </w:r>
    </w:p>
    <w:p w:rsidR="00BC0C13" w:rsidRDefault="00BC0C13" w:rsidP="00BC0C13">
      <w:pPr>
        <w:pStyle w:val="ListParagraph"/>
        <w:numPr>
          <w:ilvl w:val="0"/>
          <w:numId w:val="2"/>
        </w:numPr>
      </w:pPr>
      <w:proofErr w:type="gramStart"/>
      <w:r>
        <w:t>Yes</w:t>
      </w:r>
      <w:proofErr w:type="gramEnd"/>
      <w:r>
        <w:t xml:space="preserve"> because I always see news reports about global warming where there are more plastics and when animals in the sea and on land eat plastic and die</w:t>
      </w:r>
    </w:p>
    <w:p w:rsidR="00BC0C13" w:rsidRDefault="00BC0C13" w:rsidP="00BC0C13">
      <w:pPr>
        <w:pStyle w:val="ListParagraph"/>
        <w:numPr>
          <w:ilvl w:val="0"/>
          <w:numId w:val="2"/>
        </w:numPr>
      </w:pPr>
      <w:r>
        <w:t>I think it is a plastic so small you can only see it through a microscope</w:t>
      </w:r>
    </w:p>
    <w:p w:rsidR="00BC0C13" w:rsidRDefault="00BC0C1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</w:p>
    <w:p w:rsidR="00892321" w:rsidRDefault="00892321"/>
    <w:p w:rsidR="00300DE4" w:rsidRPr="00A10FB9" w:rsidRDefault="00300DE4"/>
    <w:sectPr w:rsidR="00300DE4" w:rsidRPr="00A10F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E40A52"/>
    <w:multiLevelType w:val="hybridMultilevel"/>
    <w:tmpl w:val="EDF0AE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40622"/>
    <w:multiLevelType w:val="hybridMultilevel"/>
    <w:tmpl w:val="67F0E3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B9"/>
    <w:rsid w:val="00000EB7"/>
    <w:rsid w:val="00031FCB"/>
    <w:rsid w:val="0022746C"/>
    <w:rsid w:val="00245265"/>
    <w:rsid w:val="00300DE4"/>
    <w:rsid w:val="00320E59"/>
    <w:rsid w:val="00583565"/>
    <w:rsid w:val="005966A3"/>
    <w:rsid w:val="006975DA"/>
    <w:rsid w:val="00892321"/>
    <w:rsid w:val="008E01DC"/>
    <w:rsid w:val="00977E10"/>
    <w:rsid w:val="00A10FB9"/>
    <w:rsid w:val="00A50572"/>
    <w:rsid w:val="00A544E8"/>
    <w:rsid w:val="00BC0C13"/>
    <w:rsid w:val="00C93847"/>
    <w:rsid w:val="00CF29DB"/>
    <w:rsid w:val="00E4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015D4"/>
  <w15:chartTrackingRefBased/>
  <w15:docId w15:val="{6DF094B8-8394-454B-9CDD-D99FF7033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23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232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0C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idsagainstplastic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trzs54s1Rc" TargetMode="External"/><Relationship Id="rId5" Type="http://schemas.openxmlformats.org/officeDocument/2006/relationships/hyperlink" Target="https://www.adobe.com/be_en/active-use/pdf/Alice_in_Wonderland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Thomas</dc:creator>
  <cp:keywords/>
  <dc:description/>
  <cp:lastModifiedBy>Nikita Thomas</cp:lastModifiedBy>
  <cp:revision>3</cp:revision>
  <dcterms:created xsi:type="dcterms:W3CDTF">2018-11-29T11:33:00Z</dcterms:created>
  <dcterms:modified xsi:type="dcterms:W3CDTF">2018-11-29T19:06:00Z</dcterms:modified>
</cp:coreProperties>
</file>