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73097FF7" w:rsidR="006169A9" w:rsidRDefault="006169A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BMNS4009 - Personal and Academic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4323CD43" w:rsidR="006169A9" w:rsidRDefault="00BB2082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Student Name – Lisa Quinn</w:t>
              </w:r>
            </w:p>
          </w:sdtContent>
        </w:sdt>
        <w:p w14:paraId="32FD6390" w14:textId="77777777" w:rsidR="006169A9" w:rsidRDefault="006169A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3E347CB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70AD2D28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Submission:</w:t>
                                </w:r>
                                <w:r w:rsidR="00BB2082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30.05.2024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0050724" w14:textId="06E7FDF6" w:rsidR="00BB2082" w:rsidRDefault="00BB2082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2314138</w:t>
                                </w:r>
                              </w:p>
                              <w:p w14:paraId="7C425062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43020E47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40B92DD5" w14:textId="70AD2D28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Submission:</w:t>
                          </w:r>
                          <w:r w:rsidR="00BB2082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30.05.2024</w:t>
                          </w:r>
                        </w:p>
                        <w:p w14:paraId="1E8BFCED" w14:textId="3EF7D76A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0050724" w14:textId="06E7FDF6" w:rsidR="00BB2082" w:rsidRDefault="00BB2082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2314138</w:t>
                          </w:r>
                        </w:p>
                        <w:p w14:paraId="7C425062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43020E47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NoSpacing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EC2AA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487134"/>
    <w:rsid w:val="006169A9"/>
    <w:rsid w:val="00707437"/>
    <w:rsid w:val="0088324B"/>
    <w:rsid w:val="008A70C7"/>
    <w:rsid w:val="00A00308"/>
    <w:rsid w:val="00BB2082"/>
    <w:rsid w:val="00EC2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7E2D74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7E2D74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487134"/>
    <w:rsid w:val="007B5DAD"/>
    <w:rsid w:val="007E2D74"/>
    <w:rsid w:val="00A0294F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</Words>
  <Characters>94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BMNS4009 - Personal and Academic Development Assignment 2 - Portfolio</dc:title>
  <dc:subject>Student Name – Lisa Quinn</dc:subject>
  <dc:creator>Donna Morgan</dc:creator>
  <cp:keywords/>
  <dc:description/>
  <cp:lastModifiedBy>Lisa Quinn (2314138)</cp:lastModifiedBy>
  <cp:revision>2</cp:revision>
  <dcterms:created xsi:type="dcterms:W3CDTF">2023-11-14T05:53:00Z</dcterms:created>
  <dcterms:modified xsi:type="dcterms:W3CDTF">2024-04-30T18:49:00Z</dcterms:modified>
</cp:coreProperties>
</file>