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637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>Health and Social Care PAD Panel Interviews</w:t>
      </w:r>
      <w:r w:rsidR="009F33AC">
        <w:rPr>
          <w:sz w:val="32"/>
          <w:szCs w:val="32"/>
        </w:rPr>
        <w:t xml:space="preserve"> – Need to hand in CV</w:t>
      </w:r>
    </w:p>
    <w:p w:rsidR="00EC7380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>Monday 9</w:t>
      </w:r>
      <w:r w:rsidRPr="00EC7380">
        <w:rPr>
          <w:sz w:val="32"/>
          <w:szCs w:val="32"/>
          <w:vertAlign w:val="superscript"/>
        </w:rPr>
        <w:t>th</w:t>
      </w:r>
      <w:r w:rsidRPr="00EC7380">
        <w:rPr>
          <w:sz w:val="32"/>
          <w:szCs w:val="32"/>
        </w:rPr>
        <w:t xml:space="preserve"> March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1 1.00 to 1.30pm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2 1.30pm to 2.00pm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Hanna Morgan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Rachel Williams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Hannah Owen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Meg Jones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Jourdan Perry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Elen Roch James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Sally Sleep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Jessica Hoey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Rebecca Pritchard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:rsidR="00EC7380" w:rsidRPr="00EC7380" w:rsidRDefault="00F17A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Leah Brown</w:t>
            </w: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3 2.00 to 2.30pm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Rebecca Aldron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 xml:space="preserve">Tia Aldron </w:t>
            </w:r>
            <w:proofErr w:type="spellStart"/>
            <w:r w:rsidRPr="00EC7380">
              <w:rPr>
                <w:sz w:val="32"/>
                <w:szCs w:val="32"/>
              </w:rPr>
              <w:t>Lannen</w:t>
            </w:r>
            <w:proofErr w:type="spellEnd"/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Rebecca Connors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:rsidTr="00EC7380">
        <w:tc>
          <w:tcPr>
            <w:tcW w:w="4508" w:type="dxa"/>
          </w:tcPr>
          <w:p w:rsidR="00EC7380" w:rsidRPr="00EC7380" w:rsidRDefault="00A31614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Sophie Miller</w:t>
            </w:r>
          </w:p>
        </w:tc>
        <w:tc>
          <w:tcPr>
            <w:tcW w:w="4508" w:type="dxa"/>
          </w:tcPr>
          <w:p w:rsidR="00EC7380" w:rsidRPr="00EC7380" w:rsidRDefault="00EC7380">
            <w:pPr>
              <w:rPr>
                <w:sz w:val="32"/>
                <w:szCs w:val="32"/>
              </w:rPr>
            </w:pPr>
          </w:p>
        </w:tc>
      </w:tr>
    </w:tbl>
    <w:p w:rsidR="00EC7380" w:rsidRPr="00EC7380" w:rsidRDefault="00EC7380">
      <w:pPr>
        <w:rPr>
          <w:sz w:val="32"/>
          <w:szCs w:val="32"/>
        </w:rPr>
      </w:pPr>
    </w:p>
    <w:p w:rsidR="00EC7380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>Monday 16</w:t>
      </w:r>
      <w:r w:rsidRPr="00EC7380">
        <w:rPr>
          <w:sz w:val="32"/>
          <w:szCs w:val="32"/>
          <w:vertAlign w:val="superscript"/>
        </w:rPr>
        <w:t>th</w:t>
      </w:r>
      <w:r w:rsidRPr="00EC7380">
        <w:rPr>
          <w:sz w:val="32"/>
          <w:szCs w:val="32"/>
        </w:rPr>
        <w:t xml:space="preserve"> March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1 1.00 to 1.30pm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2 1.30pm to 2.00pm</w:t>
            </w: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Donna Evans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Oana Chirila</w:t>
            </w: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Kathryn Baker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Soyful Khan</w:t>
            </w: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Leighton Williams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Khaleda Johura</w:t>
            </w: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Beverley Howard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Stephanie Jones</w:t>
            </w: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Delyth Evans</w:t>
            </w:r>
          </w:p>
        </w:tc>
        <w:tc>
          <w:tcPr>
            <w:tcW w:w="4508" w:type="dxa"/>
          </w:tcPr>
          <w:p w:rsidR="00EC7380" w:rsidRPr="00EC7380" w:rsidRDefault="004F6DC4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Sacha Powell</w:t>
            </w: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3 2.00 to 2.30pm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proofErr w:type="spellStart"/>
            <w:r w:rsidRPr="00EC7380">
              <w:rPr>
                <w:sz w:val="32"/>
                <w:szCs w:val="32"/>
              </w:rPr>
              <w:t>Siwan</w:t>
            </w:r>
            <w:proofErr w:type="spellEnd"/>
            <w:r w:rsidRPr="00EC7380">
              <w:rPr>
                <w:sz w:val="32"/>
                <w:szCs w:val="32"/>
              </w:rPr>
              <w:t xml:space="preserve"> Jones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Kayleigh Francis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Ruby Rees</w:t>
            </w: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17202C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Siobhan McDonald</w:t>
            </w:r>
            <w:bookmarkStart w:id="0" w:name="_GoBack"/>
            <w:bookmarkEnd w:id="0"/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  <w:tr w:rsidR="00EC7380" w:rsidRPr="00EC7380" w:rsidTr="0017208A"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</w:tbl>
    <w:p w:rsidR="00EC7380" w:rsidRDefault="00EC7380" w:rsidP="00EC7380"/>
    <w:sectPr w:rsidR="00EC7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80"/>
    <w:rsid w:val="00000DB0"/>
    <w:rsid w:val="00007A83"/>
    <w:rsid w:val="00027432"/>
    <w:rsid w:val="00053540"/>
    <w:rsid w:val="00076A9A"/>
    <w:rsid w:val="0009158C"/>
    <w:rsid w:val="000D01A3"/>
    <w:rsid w:val="000D6BC3"/>
    <w:rsid w:val="000F4F44"/>
    <w:rsid w:val="00110D6D"/>
    <w:rsid w:val="001210B4"/>
    <w:rsid w:val="0017202C"/>
    <w:rsid w:val="001819F8"/>
    <w:rsid w:val="00184F0B"/>
    <w:rsid w:val="001A6917"/>
    <w:rsid w:val="001A7B32"/>
    <w:rsid w:val="001B2CE0"/>
    <w:rsid w:val="001E4874"/>
    <w:rsid w:val="001E4D60"/>
    <w:rsid w:val="00200AEC"/>
    <w:rsid w:val="00206B80"/>
    <w:rsid w:val="00261D5B"/>
    <w:rsid w:val="00270C11"/>
    <w:rsid w:val="002A007B"/>
    <w:rsid w:val="002B2BEF"/>
    <w:rsid w:val="002C6F14"/>
    <w:rsid w:val="002F0730"/>
    <w:rsid w:val="002F2202"/>
    <w:rsid w:val="00326A70"/>
    <w:rsid w:val="00334ED7"/>
    <w:rsid w:val="00337C63"/>
    <w:rsid w:val="00394AA4"/>
    <w:rsid w:val="0039766C"/>
    <w:rsid w:val="003C5FB7"/>
    <w:rsid w:val="003F4659"/>
    <w:rsid w:val="00426EFD"/>
    <w:rsid w:val="00447EEE"/>
    <w:rsid w:val="004545FA"/>
    <w:rsid w:val="004675C7"/>
    <w:rsid w:val="00471CEB"/>
    <w:rsid w:val="004C4FA9"/>
    <w:rsid w:val="004F5A7F"/>
    <w:rsid w:val="004F6DC4"/>
    <w:rsid w:val="00585383"/>
    <w:rsid w:val="00586108"/>
    <w:rsid w:val="005B2E60"/>
    <w:rsid w:val="005B62CA"/>
    <w:rsid w:val="005F6B22"/>
    <w:rsid w:val="00636513"/>
    <w:rsid w:val="00670EB8"/>
    <w:rsid w:val="0068310E"/>
    <w:rsid w:val="00687059"/>
    <w:rsid w:val="006D362F"/>
    <w:rsid w:val="006F490F"/>
    <w:rsid w:val="007225BD"/>
    <w:rsid w:val="0072655C"/>
    <w:rsid w:val="00734138"/>
    <w:rsid w:val="007401D0"/>
    <w:rsid w:val="00762DD0"/>
    <w:rsid w:val="00772B28"/>
    <w:rsid w:val="007A4642"/>
    <w:rsid w:val="007E0D86"/>
    <w:rsid w:val="00851D05"/>
    <w:rsid w:val="008A32B9"/>
    <w:rsid w:val="008A4DEF"/>
    <w:rsid w:val="008B1492"/>
    <w:rsid w:val="008B62E1"/>
    <w:rsid w:val="008B6C50"/>
    <w:rsid w:val="008E5258"/>
    <w:rsid w:val="008E5498"/>
    <w:rsid w:val="00905769"/>
    <w:rsid w:val="0091455F"/>
    <w:rsid w:val="00914AF4"/>
    <w:rsid w:val="009242F0"/>
    <w:rsid w:val="0095206F"/>
    <w:rsid w:val="00976048"/>
    <w:rsid w:val="009F33AC"/>
    <w:rsid w:val="00A31614"/>
    <w:rsid w:val="00A70F3B"/>
    <w:rsid w:val="00A91637"/>
    <w:rsid w:val="00AA4A57"/>
    <w:rsid w:val="00AE6D9B"/>
    <w:rsid w:val="00B36F5F"/>
    <w:rsid w:val="00B4089D"/>
    <w:rsid w:val="00B410D7"/>
    <w:rsid w:val="00B673F0"/>
    <w:rsid w:val="00B87FC1"/>
    <w:rsid w:val="00BD27FD"/>
    <w:rsid w:val="00BD3CC2"/>
    <w:rsid w:val="00C95F12"/>
    <w:rsid w:val="00CA0AF8"/>
    <w:rsid w:val="00CE46AC"/>
    <w:rsid w:val="00CF7711"/>
    <w:rsid w:val="00D30363"/>
    <w:rsid w:val="00D47AFA"/>
    <w:rsid w:val="00D75E9B"/>
    <w:rsid w:val="00D91761"/>
    <w:rsid w:val="00DA08FD"/>
    <w:rsid w:val="00DB72ED"/>
    <w:rsid w:val="00DD1BA6"/>
    <w:rsid w:val="00DF3E14"/>
    <w:rsid w:val="00E05C30"/>
    <w:rsid w:val="00E16EC6"/>
    <w:rsid w:val="00E26D4E"/>
    <w:rsid w:val="00E63D17"/>
    <w:rsid w:val="00E975F0"/>
    <w:rsid w:val="00EC7380"/>
    <w:rsid w:val="00F00BD0"/>
    <w:rsid w:val="00F04373"/>
    <w:rsid w:val="00F12663"/>
    <w:rsid w:val="00F17A2C"/>
    <w:rsid w:val="00F337DD"/>
    <w:rsid w:val="00F42709"/>
    <w:rsid w:val="00F83693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FDC26-CDC1-485F-8F23-00D81AD3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6</cp:revision>
  <cp:lastPrinted>2020-03-02T10:19:00Z</cp:lastPrinted>
  <dcterms:created xsi:type="dcterms:W3CDTF">2020-03-02T08:51:00Z</dcterms:created>
  <dcterms:modified xsi:type="dcterms:W3CDTF">2020-03-02T16:42:00Z</dcterms:modified>
</cp:coreProperties>
</file>