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9F065" w14:textId="77777777" w:rsidR="009D69EA" w:rsidRDefault="009167A3" w:rsidP="009D69EA">
      <w:r>
        <w:rPr>
          <w:noProof/>
          <w:lang w:val="en-US" w:eastAsia="en-US"/>
        </w:rPr>
        <w:drawing>
          <wp:inline distT="0" distB="0" distL="0" distR="0" wp14:anchorId="21240215" wp14:editId="7D7096C6">
            <wp:extent cx="2298700" cy="914400"/>
            <wp:effectExtent l="0" t="0" r="12700" b="0"/>
            <wp:docPr id="1" name="Picture 1" descr="Description: 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U:\UWTSD 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83051" w14:textId="77777777" w:rsidR="009D69EA" w:rsidRDefault="009D69EA" w:rsidP="009D69EA"/>
    <w:p w14:paraId="31E25883" w14:textId="77777777" w:rsidR="009D69EA" w:rsidRPr="00565E88" w:rsidRDefault="009D69EA" w:rsidP="009D69EA">
      <w:pPr>
        <w:pStyle w:val="Modcode"/>
        <w:jc w:val="left"/>
      </w:pPr>
      <w:r w:rsidRPr="00565E88">
        <w:t xml:space="preserve">LEVEL 4     </w:t>
      </w:r>
    </w:p>
    <w:p w14:paraId="536A5F33" w14:textId="77777777" w:rsidR="009D69EA" w:rsidRPr="00565E88" w:rsidRDefault="009D69EA" w:rsidP="009D69EA">
      <w:pPr>
        <w:pStyle w:val="Modcode"/>
        <w:jc w:val="left"/>
      </w:pPr>
      <w:r w:rsidRPr="00565E88">
        <w:t xml:space="preserve">                                                                      </w:t>
      </w:r>
    </w:p>
    <w:p w14:paraId="32D2F78D" w14:textId="77777777" w:rsidR="009D69EA" w:rsidRPr="00565E88" w:rsidRDefault="009D69EA" w:rsidP="009D69EA">
      <w:pPr>
        <w:pStyle w:val="Modcode"/>
        <w:jc w:val="left"/>
      </w:pPr>
      <w:r w:rsidRPr="00565E88">
        <w:t xml:space="preserve">SEMESTER 1                                                                        </w:t>
      </w:r>
    </w:p>
    <w:p w14:paraId="626FB5C3" w14:textId="77777777" w:rsidR="009D69EA" w:rsidRPr="002A01CF" w:rsidRDefault="009D69EA" w:rsidP="009D69EA">
      <w:pPr>
        <w:pStyle w:val="Modcode"/>
        <w:jc w:val="left"/>
      </w:pPr>
    </w:p>
    <w:p w14:paraId="729CD600" w14:textId="77777777" w:rsidR="009D69EA" w:rsidRPr="002A01CF" w:rsidRDefault="009D69EA" w:rsidP="009D69EA">
      <w:pPr>
        <w:pStyle w:val="Modcode"/>
        <w:jc w:val="left"/>
      </w:pPr>
    </w:p>
    <w:p w14:paraId="05CAA7E1" w14:textId="77777777" w:rsidR="009D69EA" w:rsidRPr="002A01CF" w:rsidRDefault="009D69EA" w:rsidP="009D69EA">
      <w:pPr>
        <w:pStyle w:val="Modcode"/>
        <w:rPr>
          <w:sz w:val="36"/>
          <w:szCs w:val="36"/>
        </w:rPr>
      </w:pPr>
      <w:r w:rsidRPr="002A01CF">
        <w:rPr>
          <w:sz w:val="36"/>
          <w:szCs w:val="36"/>
        </w:rPr>
        <w:t>MODULE CODE: sshs4076</w:t>
      </w:r>
    </w:p>
    <w:p w14:paraId="4A97092D" w14:textId="77777777" w:rsidR="009D69EA" w:rsidRPr="002A01CF" w:rsidRDefault="009D69EA" w:rsidP="009D69EA">
      <w:pPr>
        <w:pStyle w:val="Modname"/>
        <w:rPr>
          <w:sz w:val="36"/>
          <w:szCs w:val="36"/>
        </w:rPr>
      </w:pPr>
      <w:r w:rsidRPr="002A01CF">
        <w:rPr>
          <w:sz w:val="36"/>
          <w:szCs w:val="36"/>
        </w:rPr>
        <w:t>THE GREAT OUTDOORS</w:t>
      </w:r>
    </w:p>
    <w:p w14:paraId="1F47E428" w14:textId="77777777" w:rsidR="009D69EA" w:rsidRPr="002A01CF" w:rsidRDefault="009D69EA" w:rsidP="009D69EA">
      <w:pPr>
        <w:pStyle w:val="Time"/>
        <w:rPr>
          <w:sz w:val="36"/>
          <w:szCs w:val="36"/>
        </w:rPr>
      </w:pPr>
    </w:p>
    <w:p w14:paraId="2408A016" w14:textId="77777777" w:rsidR="009D69EA" w:rsidRPr="002A01CF" w:rsidRDefault="009D69EA" w:rsidP="009D69EA">
      <w:pPr>
        <w:pStyle w:val="Time"/>
        <w:rPr>
          <w:sz w:val="36"/>
          <w:szCs w:val="36"/>
        </w:rPr>
      </w:pPr>
      <w:r w:rsidRPr="002A01CF">
        <w:rPr>
          <w:sz w:val="36"/>
          <w:szCs w:val="36"/>
        </w:rPr>
        <w:t xml:space="preserve">aSSESSMENT TYPE: </w:t>
      </w:r>
      <w:r w:rsidR="00A673CD" w:rsidRPr="002A01CF">
        <w:rPr>
          <w:sz w:val="36"/>
          <w:szCs w:val="36"/>
        </w:rPr>
        <w:t>e-Poster</w:t>
      </w:r>
      <w:r w:rsidRPr="002A01CF">
        <w:rPr>
          <w:sz w:val="36"/>
          <w:szCs w:val="36"/>
        </w:rPr>
        <w:t xml:space="preserve"> </w:t>
      </w:r>
    </w:p>
    <w:p w14:paraId="79F21F64" w14:textId="77777777" w:rsidR="009D69EA" w:rsidRPr="002A01CF" w:rsidRDefault="00A673CD" w:rsidP="009D69EA">
      <w:pPr>
        <w:pStyle w:val="Answer"/>
        <w:rPr>
          <w:sz w:val="36"/>
          <w:szCs w:val="36"/>
        </w:rPr>
      </w:pPr>
      <w:r w:rsidRPr="002A01CF">
        <w:rPr>
          <w:sz w:val="36"/>
          <w:szCs w:val="36"/>
        </w:rPr>
        <w:t>Assessment/Component: 2</w:t>
      </w:r>
    </w:p>
    <w:p w14:paraId="58AB3065" w14:textId="77777777" w:rsidR="009D69EA" w:rsidRPr="002A01CF" w:rsidRDefault="009D69EA" w:rsidP="009D69EA">
      <w:pPr>
        <w:pStyle w:val="BodyText"/>
        <w:rPr>
          <w:sz w:val="36"/>
          <w:szCs w:val="36"/>
        </w:rPr>
      </w:pPr>
    </w:p>
    <w:p w14:paraId="3A6C7047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COMPONENT WEIGHTING: </w:t>
      </w:r>
      <w:r w:rsidRPr="002A01CF">
        <w:rPr>
          <w:b/>
          <w:sz w:val="36"/>
          <w:szCs w:val="36"/>
          <w:u w:val="single"/>
        </w:rPr>
        <w:t xml:space="preserve">50 </w:t>
      </w:r>
      <w:r w:rsidRPr="002A01CF">
        <w:rPr>
          <w:b/>
          <w:sz w:val="36"/>
          <w:szCs w:val="36"/>
        </w:rPr>
        <w:t>%</w:t>
      </w:r>
    </w:p>
    <w:p w14:paraId="6D1C289C" w14:textId="77777777" w:rsidR="009D69EA" w:rsidRPr="002A01CF" w:rsidRDefault="009D69EA" w:rsidP="009D69EA">
      <w:pPr>
        <w:pStyle w:val="BodyText"/>
        <w:rPr>
          <w:sz w:val="36"/>
          <w:szCs w:val="36"/>
        </w:rPr>
      </w:pPr>
    </w:p>
    <w:p w14:paraId="6C4EDA30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WORD COUNT: </w:t>
      </w:r>
      <w:r w:rsidR="009167A3" w:rsidRPr="002A01CF">
        <w:rPr>
          <w:b/>
          <w:sz w:val="36"/>
          <w:szCs w:val="36"/>
          <w:u w:val="single"/>
        </w:rPr>
        <w:t>2000</w:t>
      </w:r>
      <w:r w:rsidRPr="002A01CF">
        <w:rPr>
          <w:b/>
          <w:sz w:val="36"/>
          <w:szCs w:val="36"/>
          <w:u w:val="single"/>
        </w:rPr>
        <w:t xml:space="preserve"> </w:t>
      </w:r>
      <w:r w:rsidRPr="002A01CF">
        <w:rPr>
          <w:b/>
          <w:sz w:val="36"/>
          <w:szCs w:val="36"/>
        </w:rPr>
        <w:t>WORDS</w:t>
      </w:r>
      <w:r w:rsidRPr="002A01CF">
        <w:rPr>
          <w:b/>
          <w:sz w:val="36"/>
          <w:szCs w:val="36"/>
          <w:u w:val="single"/>
        </w:rPr>
        <w:t xml:space="preserve"> </w:t>
      </w:r>
      <w:r w:rsidR="00A673CD" w:rsidRPr="002A01CF">
        <w:rPr>
          <w:b/>
          <w:sz w:val="36"/>
          <w:szCs w:val="36"/>
          <w:u w:val="single"/>
        </w:rPr>
        <w:t>equivalent</w:t>
      </w:r>
    </w:p>
    <w:p w14:paraId="28154479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</w:p>
    <w:p w14:paraId="52F09220" w14:textId="77777777" w:rsidR="009D69EA" w:rsidRPr="002A01CF" w:rsidRDefault="009D69EA" w:rsidP="009D69EA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MODULE TUTOR: </w:t>
      </w:r>
      <w:r w:rsidR="009167A3" w:rsidRPr="002A01CF">
        <w:rPr>
          <w:b/>
          <w:sz w:val="36"/>
          <w:szCs w:val="36"/>
          <w:u w:val="single"/>
        </w:rPr>
        <w:t>D. LEONARD</w:t>
      </w:r>
    </w:p>
    <w:p w14:paraId="7222A9FE" w14:textId="77777777" w:rsidR="009D69EA" w:rsidRPr="00A673CD" w:rsidRDefault="009D69EA" w:rsidP="009D69EA">
      <w:pPr>
        <w:pStyle w:val="BodyText"/>
        <w:rPr>
          <w:b/>
          <w:sz w:val="36"/>
          <w:szCs w:val="36"/>
          <w:u w:val="single"/>
        </w:rPr>
      </w:pPr>
    </w:p>
    <w:p w14:paraId="6DAA03C2" w14:textId="23547739" w:rsidR="008A3D27" w:rsidRDefault="009D69EA" w:rsidP="009D69E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SUBMISSION DETAILS: </w:t>
      </w:r>
      <w:r w:rsidR="008A3D27">
        <w:rPr>
          <w:b/>
          <w:sz w:val="28"/>
          <w:szCs w:val="28"/>
        </w:rPr>
        <w:t>Poster Presentation</w:t>
      </w:r>
    </w:p>
    <w:p w14:paraId="0F67FCA8" w14:textId="77777777" w:rsidR="008A3D27" w:rsidRDefault="008A3D27" w:rsidP="009D69EA">
      <w:pPr>
        <w:rPr>
          <w:b/>
          <w:sz w:val="28"/>
          <w:szCs w:val="28"/>
        </w:rPr>
      </w:pPr>
    </w:p>
    <w:p w14:paraId="4A274821" w14:textId="3F6F550E" w:rsidR="006A660D" w:rsidRPr="001A4ECB" w:rsidRDefault="008A3D27" w:rsidP="009D69EA">
      <w:pPr>
        <w:rPr>
          <w:sz w:val="28"/>
          <w:szCs w:val="28"/>
        </w:rPr>
      </w:pPr>
      <w:r w:rsidRPr="001A4ECB">
        <w:rPr>
          <w:sz w:val="28"/>
          <w:szCs w:val="28"/>
        </w:rPr>
        <w:t>Submit and then present an ‘E-poster’ outlining your perso</w:t>
      </w:r>
      <w:r w:rsidR="00936F71" w:rsidRPr="001A4ECB">
        <w:rPr>
          <w:sz w:val="28"/>
          <w:szCs w:val="28"/>
        </w:rPr>
        <w:t>nal philosophy on</w:t>
      </w:r>
      <w:r w:rsidRPr="001A4ECB">
        <w:rPr>
          <w:sz w:val="28"/>
          <w:szCs w:val="28"/>
        </w:rPr>
        <w:t xml:space="preserve"> ‘Outdoor Adventure Education’ including its purpose and current educational relevance. </w:t>
      </w:r>
    </w:p>
    <w:p w14:paraId="0873DEC8" w14:textId="77777777" w:rsidR="006A660D" w:rsidRPr="001A4ECB" w:rsidRDefault="006A660D" w:rsidP="009D69EA">
      <w:pPr>
        <w:rPr>
          <w:sz w:val="28"/>
          <w:szCs w:val="28"/>
        </w:rPr>
      </w:pPr>
    </w:p>
    <w:p w14:paraId="7A6E9667" w14:textId="20C87F34" w:rsidR="008A3D27" w:rsidRPr="001A4ECB" w:rsidRDefault="008A3D27" w:rsidP="009D69EA">
      <w:pPr>
        <w:rPr>
          <w:sz w:val="28"/>
          <w:szCs w:val="28"/>
        </w:rPr>
      </w:pPr>
      <w:r w:rsidRPr="001A4ECB">
        <w:rPr>
          <w:sz w:val="28"/>
          <w:szCs w:val="28"/>
        </w:rPr>
        <w:t>Make</w:t>
      </w:r>
      <w:r w:rsidR="006A660D" w:rsidRPr="001A4ECB">
        <w:rPr>
          <w:sz w:val="28"/>
          <w:szCs w:val="28"/>
        </w:rPr>
        <w:t xml:space="preserve"> sure you include</w:t>
      </w:r>
      <w:r w:rsidRPr="001A4ECB">
        <w:rPr>
          <w:sz w:val="28"/>
          <w:szCs w:val="28"/>
        </w:rPr>
        <w:t xml:space="preserve"> reference to academic theory to support your personal perspective.</w:t>
      </w:r>
    </w:p>
    <w:p w14:paraId="7F8CDF4E" w14:textId="77777777" w:rsidR="008A3D27" w:rsidRDefault="008A3D27" w:rsidP="009D69EA">
      <w:pPr>
        <w:rPr>
          <w:b/>
          <w:sz w:val="28"/>
          <w:szCs w:val="28"/>
        </w:rPr>
      </w:pPr>
    </w:p>
    <w:p w14:paraId="594FFA5D" w14:textId="77777777" w:rsidR="00793145" w:rsidRDefault="00793145" w:rsidP="009D69EA">
      <w:pPr>
        <w:rPr>
          <w:sz w:val="36"/>
          <w:szCs w:val="36"/>
        </w:rPr>
      </w:pPr>
    </w:p>
    <w:p w14:paraId="46CC92E7" w14:textId="2DD1842D" w:rsidR="006A660D" w:rsidRDefault="001A4ECB" w:rsidP="009D69EA">
      <w:pPr>
        <w:rPr>
          <w:sz w:val="36"/>
          <w:szCs w:val="36"/>
        </w:rPr>
      </w:pPr>
      <w:r>
        <w:rPr>
          <w:sz w:val="36"/>
          <w:szCs w:val="36"/>
        </w:rPr>
        <w:t xml:space="preserve">Poster </w:t>
      </w:r>
      <w:r w:rsidR="00793145">
        <w:rPr>
          <w:sz w:val="36"/>
          <w:szCs w:val="36"/>
        </w:rPr>
        <w:t>Submission</w:t>
      </w:r>
      <w:r>
        <w:rPr>
          <w:sz w:val="36"/>
          <w:szCs w:val="36"/>
        </w:rPr>
        <w:t xml:space="preserve"> Details</w:t>
      </w:r>
      <w:r w:rsidR="00793145" w:rsidRPr="009A3CA0">
        <w:rPr>
          <w:sz w:val="36"/>
          <w:szCs w:val="36"/>
        </w:rPr>
        <w:t>:</w:t>
      </w:r>
      <w:r w:rsidR="008A3D27">
        <w:rPr>
          <w:sz w:val="36"/>
          <w:szCs w:val="36"/>
        </w:rPr>
        <w:t xml:space="preserve"> </w:t>
      </w:r>
    </w:p>
    <w:p w14:paraId="400FB3D9" w14:textId="27607693" w:rsidR="006A660D" w:rsidRDefault="001A4ECB" w:rsidP="009D69EA">
      <w:pPr>
        <w:rPr>
          <w:sz w:val="36"/>
          <w:szCs w:val="36"/>
        </w:rPr>
      </w:pPr>
      <w:r>
        <w:rPr>
          <w:sz w:val="36"/>
          <w:szCs w:val="36"/>
        </w:rPr>
        <w:t xml:space="preserve">Date: </w:t>
      </w:r>
      <w:r w:rsidR="008A3D27">
        <w:rPr>
          <w:sz w:val="36"/>
          <w:szCs w:val="36"/>
        </w:rPr>
        <w:t xml:space="preserve">Fri </w:t>
      </w:r>
      <w:r w:rsidR="0057092B">
        <w:rPr>
          <w:sz w:val="36"/>
          <w:szCs w:val="36"/>
        </w:rPr>
        <w:t>6</w:t>
      </w:r>
      <w:r w:rsidR="008A3D27" w:rsidRPr="008A3D27">
        <w:rPr>
          <w:sz w:val="36"/>
          <w:szCs w:val="36"/>
          <w:vertAlign w:val="superscript"/>
        </w:rPr>
        <w:t>th</w:t>
      </w:r>
      <w:r w:rsidR="008A3D27">
        <w:rPr>
          <w:sz w:val="36"/>
          <w:szCs w:val="36"/>
        </w:rPr>
        <w:t xml:space="preserve"> December</w:t>
      </w:r>
      <w:r w:rsidR="009A3CA0" w:rsidRPr="009A3CA0">
        <w:rPr>
          <w:sz w:val="36"/>
          <w:szCs w:val="36"/>
        </w:rPr>
        <w:t xml:space="preserve"> 2019</w:t>
      </w:r>
    </w:p>
    <w:p w14:paraId="6C44A1FE" w14:textId="04FADACD" w:rsidR="00793145" w:rsidRDefault="001A4ECB" w:rsidP="009D69EA">
      <w:pPr>
        <w:rPr>
          <w:sz w:val="36"/>
          <w:szCs w:val="36"/>
        </w:rPr>
      </w:pPr>
      <w:r>
        <w:rPr>
          <w:sz w:val="36"/>
          <w:szCs w:val="36"/>
        </w:rPr>
        <w:t>Time</w:t>
      </w:r>
      <w:r w:rsidR="0072448E">
        <w:rPr>
          <w:sz w:val="36"/>
          <w:szCs w:val="36"/>
        </w:rPr>
        <w:t xml:space="preserve">: </w:t>
      </w:r>
      <w:r>
        <w:rPr>
          <w:sz w:val="36"/>
          <w:szCs w:val="36"/>
        </w:rPr>
        <w:t>3pm</w:t>
      </w:r>
    </w:p>
    <w:p w14:paraId="69C6A6D3" w14:textId="26A89E66" w:rsidR="001A4ECB" w:rsidRPr="00A673CD" w:rsidRDefault="001A4ECB" w:rsidP="009D69EA">
      <w:pPr>
        <w:rPr>
          <w:b/>
          <w:sz w:val="36"/>
          <w:szCs w:val="36"/>
        </w:rPr>
      </w:pPr>
      <w:r>
        <w:rPr>
          <w:sz w:val="36"/>
          <w:szCs w:val="36"/>
        </w:rPr>
        <w:t>Portal: Turnitin (Presentations TBC)</w:t>
      </w:r>
    </w:p>
    <w:p w14:paraId="6A52C6D4" w14:textId="59C87302" w:rsidR="00E3493E" w:rsidRPr="007A2699" w:rsidRDefault="009D69EA" w:rsidP="001A4ECB">
      <w:pPr>
        <w:pStyle w:val="Title"/>
      </w:pPr>
      <w:r>
        <w:rPr>
          <w:b w:val="0"/>
          <w:bCs w:val="0"/>
        </w:rPr>
        <w:br w:type="page"/>
      </w:r>
      <w:r w:rsidR="00E3493E" w:rsidRPr="007A2699">
        <w:lastRenderedPageBreak/>
        <w:t>School of Sport, Health &amp; Outdoor Education</w:t>
      </w:r>
    </w:p>
    <w:p w14:paraId="04A2A895" w14:textId="77777777" w:rsidR="00E3493E" w:rsidRPr="00DB29C9" w:rsidRDefault="00E3493E" w:rsidP="006D39C6">
      <w:pPr>
        <w:rPr>
          <w:b/>
          <w:bCs/>
          <w:sz w:val="16"/>
          <w:szCs w:val="16"/>
        </w:rPr>
      </w:pPr>
    </w:p>
    <w:p w14:paraId="6F2A0F61" w14:textId="77777777" w:rsidR="00E3493E" w:rsidRPr="007A2699" w:rsidRDefault="00E3493E" w:rsidP="006D39C6">
      <w:pPr>
        <w:pStyle w:val="Subtitle"/>
      </w:pPr>
      <w:r>
        <w:t>Assessment Feedback Sheet</w:t>
      </w:r>
    </w:p>
    <w:p w14:paraId="3B9CDF5E" w14:textId="77777777" w:rsidR="00E3493E" w:rsidRPr="00DB29C9" w:rsidRDefault="00E3493E" w:rsidP="006D39C6">
      <w:pPr>
        <w:pStyle w:val="Subtitle"/>
        <w:rPr>
          <w:sz w:val="16"/>
          <w:szCs w:val="16"/>
        </w:rPr>
      </w:pPr>
    </w:p>
    <w:p w14:paraId="0C31FEFB" w14:textId="77777777" w:rsidR="00E3493E" w:rsidRPr="00952485" w:rsidRDefault="00E3493E" w:rsidP="006D39C6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750F90E3" w14:textId="77777777" w:rsidR="00E3493E" w:rsidRPr="00952485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</w:t>
      </w:r>
      <w:r w:rsidR="003C083C">
        <w:rPr>
          <w:b/>
          <w:bCs/>
          <w:sz w:val="24"/>
          <w:szCs w:val="24"/>
          <w:u w:val="none"/>
        </w:rPr>
        <w:t xml:space="preserve">              Module: The Great Outdoors</w:t>
      </w:r>
      <w:r>
        <w:rPr>
          <w:b/>
          <w:bCs/>
          <w:sz w:val="24"/>
          <w:szCs w:val="24"/>
          <w:u w:val="none"/>
        </w:rPr>
        <w:tab/>
      </w:r>
    </w:p>
    <w:p w14:paraId="71364D06" w14:textId="77777777" w:rsidR="00E3493E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Module Code: </w:t>
      </w:r>
      <w:r w:rsidR="003C083C">
        <w:rPr>
          <w:b/>
          <w:bCs/>
          <w:sz w:val="24"/>
          <w:szCs w:val="24"/>
          <w:u w:val="none"/>
        </w:rPr>
        <w:t>SHSS4076</w:t>
      </w:r>
    </w:p>
    <w:p w14:paraId="6934D004" w14:textId="77777777" w:rsidR="00E3493E" w:rsidRDefault="00E3493E" w:rsidP="006D39C6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3B3E6A6E" w14:textId="1F8EF3AF" w:rsidR="0013441D" w:rsidRPr="006A660D" w:rsidRDefault="00E3493E" w:rsidP="006A660D">
      <w:pPr>
        <w:rPr>
          <w:b/>
          <w:color w:val="C0504D" w:themeColor="accent2"/>
          <w:sz w:val="28"/>
          <w:szCs w:val="28"/>
        </w:rPr>
      </w:pPr>
      <w:r>
        <w:rPr>
          <w:b/>
          <w:bCs/>
          <w:sz w:val="24"/>
          <w:szCs w:val="24"/>
        </w:rPr>
        <w:t xml:space="preserve">Module assessment: </w:t>
      </w:r>
      <w:r w:rsidR="006A660D" w:rsidRPr="001A4ECB">
        <w:rPr>
          <w:sz w:val="24"/>
          <w:szCs w:val="24"/>
        </w:rPr>
        <w:t>Present an ‘E-poster’ outlining your personal philosophy on the concept of ‘Outdoor Adventure Education’ including its purpose and current educational relevance.</w:t>
      </w:r>
      <w:r w:rsidR="006A660D">
        <w:rPr>
          <w:b/>
          <w:color w:val="C0504D" w:themeColor="accent2"/>
          <w:sz w:val="28"/>
          <w:szCs w:val="28"/>
        </w:rPr>
        <w:t xml:space="preserve"> </w:t>
      </w:r>
    </w:p>
    <w:p w14:paraId="6485C777" w14:textId="77777777" w:rsidR="0013441D" w:rsidRDefault="0013441D" w:rsidP="0013441D">
      <w:pPr>
        <w:pStyle w:val="Subtitle"/>
        <w:jc w:val="left"/>
        <w:rPr>
          <w:b/>
          <w:bCs/>
          <w:sz w:val="24"/>
          <w:szCs w:val="24"/>
          <w:u w:val="none"/>
        </w:rPr>
      </w:pP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20"/>
        <w:gridCol w:w="7560"/>
      </w:tblGrid>
      <w:tr w:rsidR="0013441D" w14:paraId="2E3A29AB" w14:textId="77777777" w:rsidTr="0013441D"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0156" w14:textId="77777777" w:rsidR="0013441D" w:rsidRDefault="0013441D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u w:val="none"/>
                <w:lang w:eastAsia="en-US"/>
              </w:rPr>
              <w:t>Personal Evaluation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– to support your academic progress please complete the section below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en-US"/>
              </w:rPr>
              <w:t>BEFORE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submitting your work.</w:t>
            </w:r>
          </w:p>
        </w:tc>
      </w:tr>
      <w:tr w:rsidR="0013441D" w14:paraId="3946BA14" w14:textId="77777777" w:rsidTr="0013441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D4E7B" w14:textId="77777777" w:rsidR="0013441D" w:rsidRDefault="0013441D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do you consider to be the best aspects of this work?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717D" w14:textId="472FD716" w:rsidR="0013441D" w:rsidRPr="00447E3A" w:rsidRDefault="00447E3A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sz w:val="20"/>
                <w:u w:val="none"/>
                <w:lang w:eastAsia="en-US"/>
              </w:rPr>
            </w:pPr>
            <w:r w:rsidRPr="00447E3A">
              <w:rPr>
                <w:rFonts w:eastAsia="Times New Roman"/>
                <w:sz w:val="20"/>
                <w:u w:val="none"/>
                <w:lang w:eastAsia="en-US"/>
              </w:rPr>
              <w:t xml:space="preserve">I think that my presentation is going to be the better part. </w:t>
            </w:r>
          </w:p>
        </w:tc>
      </w:tr>
      <w:tr w:rsidR="0013441D" w14:paraId="65227138" w14:textId="77777777" w:rsidTr="0013441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D59DE" w14:textId="77777777" w:rsidR="0013441D" w:rsidRDefault="0013441D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Which aspects do you consider could have been improved in this piece of work?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9A3A" w14:textId="24DC2094" w:rsidR="0013441D" w:rsidRPr="00447E3A" w:rsidRDefault="00447E3A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sz w:val="20"/>
                <w:u w:val="none"/>
                <w:lang w:eastAsia="en-US"/>
              </w:rPr>
            </w:pPr>
            <w:r w:rsidRPr="00447E3A">
              <w:rPr>
                <w:rFonts w:eastAsia="Times New Roman"/>
                <w:sz w:val="20"/>
                <w:u w:val="none"/>
                <w:lang w:eastAsia="en-US"/>
              </w:rPr>
              <w:t>The poster could have been improved</w:t>
            </w:r>
            <w:r>
              <w:rPr>
                <w:rFonts w:eastAsia="Times New Roman"/>
                <w:sz w:val="20"/>
                <w:u w:val="none"/>
                <w:lang w:eastAsia="en-US"/>
              </w:rPr>
              <w:t xml:space="preserve">. I’m not very artistic nor do I enjoy making posters, I could have put more time aside to be able to work on the poster also. </w:t>
            </w:r>
            <w:r w:rsidRPr="00447E3A">
              <w:rPr>
                <w:rFonts w:eastAsia="Times New Roman"/>
                <w:sz w:val="20"/>
                <w:u w:val="none"/>
                <w:lang w:eastAsia="en-US"/>
              </w:rPr>
              <w:t xml:space="preserve"> </w:t>
            </w:r>
          </w:p>
        </w:tc>
      </w:tr>
      <w:tr w:rsidR="0013441D" w14:paraId="1EF9D499" w14:textId="77777777" w:rsidTr="0013441D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5C7D" w14:textId="77777777" w:rsidR="0013441D" w:rsidRDefault="0013441D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have you found most satisfying whilst undertaking this submission?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1DDF" w14:textId="65C7C100" w:rsidR="0013441D" w:rsidRPr="00447E3A" w:rsidRDefault="00447E3A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sz w:val="24"/>
                <w:u w:val="none"/>
                <w:lang w:eastAsia="en-US"/>
              </w:rPr>
            </w:pPr>
            <w:r>
              <w:rPr>
                <w:rFonts w:eastAsia="Times New Roman"/>
                <w:sz w:val="24"/>
                <w:u w:val="none"/>
                <w:lang w:eastAsia="en-US"/>
              </w:rPr>
              <w:t xml:space="preserve">I thought that it was interesting to think about what I thought was most important about outdoor adventure. </w:t>
            </w:r>
          </w:p>
        </w:tc>
      </w:tr>
    </w:tbl>
    <w:p w14:paraId="715DAA3A" w14:textId="77777777" w:rsidR="0013441D" w:rsidRDefault="0013441D" w:rsidP="0013441D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13441D" w14:paraId="7C89EB0F" w14:textId="77777777" w:rsidTr="0013441D">
        <w:trPr>
          <w:cantSplit/>
        </w:trPr>
        <w:tc>
          <w:tcPr>
            <w:tcW w:w="2305" w:type="dxa"/>
            <w:vMerge w:val="restart"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31585933" w14:textId="77777777" w:rsidR="0013441D" w:rsidRDefault="0013441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2562C32F" w14:textId="77777777" w:rsidR="0013441D" w:rsidRDefault="0013441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8E6AAC1" w14:textId="77777777" w:rsidR="0013441D" w:rsidRDefault="0013441D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Learning</w:t>
            </w:r>
          </w:p>
          <w:p w14:paraId="24318F4C" w14:textId="77777777" w:rsidR="0013441D" w:rsidRDefault="0013441D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Outcomes</w:t>
            </w:r>
          </w:p>
          <w:p w14:paraId="1C5320A4" w14:textId="77777777" w:rsidR="0013441D" w:rsidRDefault="0013441D">
            <w:pPr>
              <w:ind w:left="113" w:right="113"/>
              <w:rPr>
                <w:sz w:val="16"/>
                <w:szCs w:val="16"/>
              </w:rPr>
            </w:pPr>
          </w:p>
          <w:p w14:paraId="3C17F8BD" w14:textId="77777777" w:rsidR="0013441D" w:rsidRDefault="0013441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thinThickLargeGap" w:sz="24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7EAE373C" w14:textId="77777777" w:rsidR="0013441D" w:rsidRDefault="0013441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13441D" w14:paraId="10A13A2B" w14:textId="77777777" w:rsidTr="0013441D">
        <w:trPr>
          <w:cantSplit/>
        </w:trPr>
        <w:tc>
          <w:tcPr>
            <w:tcW w:w="300" w:type="dxa"/>
            <w:vMerge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20B9ECD" w14:textId="77777777" w:rsidR="0013441D" w:rsidRDefault="0013441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7FE28" w14:textId="77777777" w:rsidR="0013441D" w:rsidRDefault="0013441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3E1CA5" w14:textId="77777777" w:rsidR="0013441D" w:rsidRDefault="0013441D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 xml:space="preserve">  Poor</w:t>
            </w:r>
          </w:p>
          <w:p w14:paraId="10DDD729" w14:textId="77777777" w:rsidR="0013441D" w:rsidRDefault="0013441D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&lt; 19%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9404FB" w14:textId="77777777" w:rsidR="0013441D" w:rsidRDefault="0013441D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  Weak</w:t>
            </w:r>
          </w:p>
          <w:p w14:paraId="2E8FD6CB" w14:textId="77777777" w:rsidR="0013441D" w:rsidRDefault="0013441D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20 – 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2FF9C5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4E8DD41B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 – 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0EEBF9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17F72F9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6A60D3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39113221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BCF929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3AF81E5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170C86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24864D2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509497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Exceptional </w:t>
            </w:r>
          </w:p>
          <w:p w14:paraId="74616FEB" w14:textId="77777777" w:rsidR="0013441D" w:rsidRDefault="0013441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 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590F8F5E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4FBF2DF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13441D" w14:paraId="3A1F9B47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4413F58" w14:textId="47CE373D" w:rsidR="0013441D" w:rsidRDefault="0013441D" w:rsidP="006A660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Clarity of personal philosophy (coherence of ideas and concepts and how they fit together)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D9EC479" w14:textId="77777777" w:rsidR="0013441D" w:rsidRDefault="0013441D" w:rsidP="006A660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44D65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79E3B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2112DB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DD4AAE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86B6FF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2740E8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F1F04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9ABDA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4B69EFC1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40%</w:t>
            </w:r>
          </w:p>
        </w:tc>
      </w:tr>
      <w:tr w:rsidR="0013441D" w14:paraId="25CDB8F8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994C1C4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Theoretical underpinnings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DA6747" w14:textId="5FB7F5DC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B8D7EB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405D5E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4A9088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97596C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4E379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B6530D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9CD4FE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A3ED4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7FD191A7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14:paraId="2CFBD0E7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03DBAF6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Relevance to current social / educational issues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3A6A66" w14:textId="2F5FD3A9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10AEA2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08660D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3FDB77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D3166F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106EA1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70C2D9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FC6B1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A63CD9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1E794293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14:paraId="288857ED" w14:textId="77777777" w:rsidTr="0013441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389FD0B" w14:textId="4D2A02BD" w:rsidR="0013441D" w:rsidRDefault="0013441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Visual presentation</w:t>
            </w:r>
            <w:r w:rsidR="006A660D">
              <w:rPr>
                <w:sz w:val="18"/>
                <w:szCs w:val="18"/>
                <w:u w:val="none"/>
              </w:rPr>
              <w:t xml:space="preserve"> and Response to questions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BD61A4" w14:textId="0A47D2F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7B7D4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4258A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1240F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10FEC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C744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498D6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81E90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94577" w14:textId="77777777" w:rsidR="0013441D" w:rsidRDefault="0013441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300AC730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14:paraId="5D524772" w14:textId="77777777" w:rsidTr="0013441D">
        <w:tc>
          <w:tcPr>
            <w:tcW w:w="10225" w:type="dxa"/>
            <w:gridSpan w:val="13"/>
            <w:tcBorders>
              <w:top w:val="nil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A1F09F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>
              <w:rPr>
                <w:b/>
                <w:bCs/>
                <w:sz w:val="18"/>
                <w:szCs w:val="18"/>
              </w:rPr>
              <w:t>School Reference Guide</w:t>
            </w:r>
            <w:r>
              <w:rPr>
                <w:sz w:val="18"/>
                <w:szCs w:val="18"/>
                <w:u w:val="none"/>
              </w:rPr>
              <w:t xml:space="preserve"> and </w:t>
            </w:r>
            <w:r>
              <w:rPr>
                <w:b/>
                <w:bCs/>
                <w:sz w:val="18"/>
                <w:szCs w:val="18"/>
              </w:rPr>
              <w:t>Assessment Checklist.</w:t>
            </w:r>
            <w:r>
              <w:rPr>
                <w:sz w:val="18"/>
                <w:szCs w:val="18"/>
                <w:u w:val="none"/>
              </w:rPr>
              <w:t xml:space="preserve"> Therefore a range of 0 – 10 marks will be deducted for poor referencing, spelling, grammar, punctuation, and presentation.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6" w:space="0" w:color="auto"/>
              <w:right w:val="thickThinLargeGap" w:sz="24" w:space="0" w:color="auto"/>
            </w:tcBorders>
            <w:vAlign w:val="center"/>
          </w:tcPr>
          <w:p w14:paraId="0C98CF38" w14:textId="77777777" w:rsidR="0013441D" w:rsidRDefault="0013441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</w:tr>
      <w:tr w:rsidR="0013441D" w14:paraId="6712ABB1" w14:textId="77777777" w:rsidTr="0013441D">
        <w:trPr>
          <w:cantSplit/>
          <w:trHeight w:val="4341"/>
        </w:trPr>
        <w:tc>
          <w:tcPr>
            <w:tcW w:w="10945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ckThinLargeGap" w:sz="24" w:space="0" w:color="auto"/>
            </w:tcBorders>
          </w:tcPr>
          <w:p w14:paraId="388BD1C8" w14:textId="77777777" w:rsidR="0013441D" w:rsidRDefault="0013441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66FBB8AD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1E8A893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598068A" w14:textId="77777777" w:rsidR="0013441D" w:rsidRDefault="0013441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43FAEA2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1B2FCE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005B918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9A9D98" w14:textId="77777777" w:rsidR="0013441D" w:rsidRDefault="0013441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49C9BD2" w14:textId="77777777" w:rsidR="0013441D" w:rsidRDefault="0013441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13441D" w14:paraId="3F52D245" w14:textId="77777777" w:rsidTr="0013441D">
        <w:trPr>
          <w:cantSplit/>
          <w:trHeight w:val="365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</w:tcPr>
          <w:p w14:paraId="52518E6D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1DD1BF5F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12A755D6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94C0AB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3DB0365D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ckThinLargeGap" w:sz="24" w:space="0" w:color="auto"/>
            </w:tcBorders>
            <w:hideMark/>
          </w:tcPr>
          <w:p w14:paraId="2C226A40" w14:textId="77777777" w:rsidR="0013441D" w:rsidRDefault="0013441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75983AC" w14:textId="77777777" w:rsidR="0013441D" w:rsidRDefault="0013441D" w:rsidP="0013441D">
      <w:pPr>
        <w:pStyle w:val="Title"/>
        <w:jc w:val="left"/>
        <w:rPr>
          <w:b w:val="0"/>
          <w:bCs w:val="0"/>
          <w:sz w:val="24"/>
          <w:szCs w:val="24"/>
        </w:rPr>
      </w:pPr>
    </w:p>
    <w:p w14:paraId="2C19BA3D" w14:textId="77777777" w:rsidR="00193087" w:rsidRDefault="00193087" w:rsidP="00193087">
      <w:pPr>
        <w:rPr>
          <w:b/>
          <w:sz w:val="32"/>
          <w:szCs w:val="32"/>
        </w:rPr>
      </w:pPr>
    </w:p>
    <w:p w14:paraId="720A8A01" w14:textId="77777777" w:rsidR="00193087" w:rsidRDefault="00193087" w:rsidP="00193087">
      <w:pPr>
        <w:rPr>
          <w:b/>
          <w:sz w:val="32"/>
          <w:szCs w:val="32"/>
        </w:rPr>
      </w:pPr>
    </w:p>
    <w:p w14:paraId="1B370FCD" w14:textId="77777777" w:rsidR="00193087" w:rsidRDefault="00193087">
      <w:pPr>
        <w:rPr>
          <w:sz w:val="24"/>
          <w:szCs w:val="24"/>
        </w:rPr>
      </w:pPr>
    </w:p>
    <w:p w14:paraId="2A65DEE0" w14:textId="15712E06" w:rsidR="00193087" w:rsidRDefault="00447E3A">
      <w:pPr>
        <w:rPr>
          <w:sz w:val="24"/>
          <w:szCs w:val="24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1FF52A7" wp14:editId="7BF8FD1E">
            <wp:simplePos x="0" y="0"/>
            <wp:positionH relativeFrom="column">
              <wp:posOffset>-685800</wp:posOffset>
            </wp:positionH>
            <wp:positionV relativeFrom="paragraph">
              <wp:posOffset>786226</wp:posOffset>
            </wp:positionV>
            <wp:extent cx="6854825" cy="3933190"/>
            <wp:effectExtent l="0" t="0" r="3175" b="0"/>
            <wp:wrapSquare wrapText="bothSides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4B3AE999-9FCD-48CF-85E6-6E5C8D3532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4B3AE999-9FCD-48CF-85E6-6E5C8D3532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32604" t="29444" r="17291" b="19444"/>
                    <a:stretch/>
                  </pic:blipFill>
                  <pic:spPr>
                    <a:xfrm>
                      <a:off x="0" y="0"/>
                      <a:ext cx="6854825" cy="393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93087" w:rsidSect="006D39C6">
      <w:pgSz w:w="12240" w:h="15840"/>
      <w:pgMar w:top="540" w:right="1800" w:bottom="36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ngs">
    <w:altName w:val="Yu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CF3429"/>
    <w:multiLevelType w:val="hybridMultilevel"/>
    <w:tmpl w:val="AB00A6EA"/>
    <w:lvl w:ilvl="0" w:tplc="74AC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defaultTabStop w:val="720"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C6"/>
    <w:rsid w:val="0006594F"/>
    <w:rsid w:val="000809A8"/>
    <w:rsid w:val="000B50AB"/>
    <w:rsid w:val="000B78EC"/>
    <w:rsid w:val="0010188F"/>
    <w:rsid w:val="0012200B"/>
    <w:rsid w:val="0013441D"/>
    <w:rsid w:val="00193087"/>
    <w:rsid w:val="001A49E1"/>
    <w:rsid w:val="001A4ECB"/>
    <w:rsid w:val="001B01BC"/>
    <w:rsid w:val="001B2E5B"/>
    <w:rsid w:val="001E603E"/>
    <w:rsid w:val="00261D5A"/>
    <w:rsid w:val="002A01CF"/>
    <w:rsid w:val="002D3DEB"/>
    <w:rsid w:val="002E0D8B"/>
    <w:rsid w:val="00313008"/>
    <w:rsid w:val="003610D3"/>
    <w:rsid w:val="003866C5"/>
    <w:rsid w:val="003C083C"/>
    <w:rsid w:val="003E28EA"/>
    <w:rsid w:val="00436D41"/>
    <w:rsid w:val="00446C33"/>
    <w:rsid w:val="00447E3A"/>
    <w:rsid w:val="004C33B2"/>
    <w:rsid w:val="005148B6"/>
    <w:rsid w:val="005261F6"/>
    <w:rsid w:val="00547D6E"/>
    <w:rsid w:val="00565E88"/>
    <w:rsid w:val="0057092B"/>
    <w:rsid w:val="005B0A69"/>
    <w:rsid w:val="005C7E91"/>
    <w:rsid w:val="00683F5E"/>
    <w:rsid w:val="006A660D"/>
    <w:rsid w:val="006B7180"/>
    <w:rsid w:val="006D39C6"/>
    <w:rsid w:val="006F7E01"/>
    <w:rsid w:val="007167C9"/>
    <w:rsid w:val="0072448E"/>
    <w:rsid w:val="007263DD"/>
    <w:rsid w:val="007450C6"/>
    <w:rsid w:val="00793145"/>
    <w:rsid w:val="007A2699"/>
    <w:rsid w:val="007D038B"/>
    <w:rsid w:val="007F37DC"/>
    <w:rsid w:val="00864DF4"/>
    <w:rsid w:val="00891F8F"/>
    <w:rsid w:val="008A3D27"/>
    <w:rsid w:val="008D4E60"/>
    <w:rsid w:val="008E0F5D"/>
    <w:rsid w:val="008F1DF0"/>
    <w:rsid w:val="00905F06"/>
    <w:rsid w:val="009167A3"/>
    <w:rsid w:val="00936F71"/>
    <w:rsid w:val="00952485"/>
    <w:rsid w:val="009574BA"/>
    <w:rsid w:val="00987419"/>
    <w:rsid w:val="009A3CA0"/>
    <w:rsid w:val="009D69EA"/>
    <w:rsid w:val="009F398B"/>
    <w:rsid w:val="00A12C5A"/>
    <w:rsid w:val="00A27457"/>
    <w:rsid w:val="00A673CD"/>
    <w:rsid w:val="00AB6316"/>
    <w:rsid w:val="00AE36D9"/>
    <w:rsid w:val="00B82911"/>
    <w:rsid w:val="00B9658D"/>
    <w:rsid w:val="00C174EB"/>
    <w:rsid w:val="00C21CC1"/>
    <w:rsid w:val="00C806E5"/>
    <w:rsid w:val="00C905FC"/>
    <w:rsid w:val="00CB1F97"/>
    <w:rsid w:val="00D6396E"/>
    <w:rsid w:val="00DB29C9"/>
    <w:rsid w:val="00DB7D43"/>
    <w:rsid w:val="00DE783D"/>
    <w:rsid w:val="00E02EA9"/>
    <w:rsid w:val="00E3493E"/>
    <w:rsid w:val="00EE613F"/>
    <w:rsid w:val="00F14257"/>
    <w:rsid w:val="00F4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7240CA"/>
  <w15:docId w15:val="{628BD307-9802-4172-A437-A490B67FD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ngs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9C6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D39C6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rsid w:val="006D39C6"/>
    <w:rPr>
      <w:rFonts w:ascii="Times New Roman" w:hAnsi="Times New Roman" w:cs="Times New Roman"/>
      <w:b/>
      <w:bCs/>
      <w:sz w:val="20"/>
      <w:szCs w:val="20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6D39C6"/>
    <w:pPr>
      <w:jc w:val="center"/>
    </w:pPr>
    <w:rPr>
      <w:sz w:val="32"/>
      <w:szCs w:val="32"/>
      <w:u w:val="single"/>
    </w:rPr>
  </w:style>
  <w:style w:type="character" w:customStyle="1" w:styleId="SubtitleChar">
    <w:name w:val="Subtitle Char"/>
    <w:link w:val="Subtitle"/>
    <w:uiPriority w:val="99"/>
    <w:rsid w:val="006D39C6"/>
    <w:rPr>
      <w:rFonts w:ascii="Times New Roman" w:hAnsi="Times New Roman" w:cs="Times New Roman"/>
      <w:sz w:val="20"/>
      <w:szCs w:val="20"/>
      <w:u w:val="single"/>
      <w:lang w:val="en-GB" w:eastAsia="en-GB"/>
    </w:rPr>
  </w:style>
  <w:style w:type="paragraph" w:styleId="ListParagraph">
    <w:name w:val="List Paragraph"/>
    <w:basedOn w:val="Normal"/>
    <w:uiPriority w:val="99"/>
    <w:qFormat/>
    <w:rsid w:val="009574B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C806E5"/>
    <w:rPr>
      <w:rFonts w:ascii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9D69EA"/>
    <w:pPr>
      <w:spacing w:after="120"/>
    </w:pPr>
    <w:rPr>
      <w:rFonts w:eastAsia="Times New Roman"/>
      <w:sz w:val="24"/>
    </w:rPr>
  </w:style>
  <w:style w:type="character" w:customStyle="1" w:styleId="BodyTextChar">
    <w:name w:val="Body Text Char"/>
    <w:link w:val="BodyText"/>
    <w:semiHidden/>
    <w:rsid w:val="009D69EA"/>
    <w:rPr>
      <w:rFonts w:ascii="Times New Roman" w:eastAsia="Times New Roman" w:hAnsi="Times New Roman"/>
      <w:sz w:val="24"/>
    </w:rPr>
  </w:style>
  <w:style w:type="paragraph" w:customStyle="1" w:styleId="Modcode">
    <w:name w:val="Modcode"/>
    <w:basedOn w:val="Normal"/>
    <w:rsid w:val="009D69EA"/>
    <w:pPr>
      <w:jc w:val="center"/>
    </w:pPr>
    <w:rPr>
      <w:rFonts w:eastAsia="Times New Roman"/>
      <w:b/>
      <w:caps/>
      <w:sz w:val="28"/>
    </w:rPr>
  </w:style>
  <w:style w:type="paragraph" w:customStyle="1" w:styleId="Time">
    <w:name w:val="Time"/>
    <w:basedOn w:val="Normal"/>
    <w:next w:val="Answer"/>
    <w:rsid w:val="009D69EA"/>
    <w:pPr>
      <w:spacing w:after="240"/>
    </w:pPr>
    <w:rPr>
      <w:rFonts w:eastAsia="Times New Roman"/>
      <w:b/>
      <w:caps/>
      <w:sz w:val="28"/>
    </w:rPr>
  </w:style>
  <w:style w:type="paragraph" w:customStyle="1" w:styleId="Modname">
    <w:name w:val="Modname"/>
    <w:basedOn w:val="Normal"/>
    <w:next w:val="Time"/>
    <w:rsid w:val="009D69EA"/>
    <w:pPr>
      <w:spacing w:after="240"/>
      <w:jc w:val="center"/>
    </w:pPr>
    <w:rPr>
      <w:rFonts w:eastAsia="Times New Roman"/>
      <w:b/>
      <w:sz w:val="28"/>
    </w:rPr>
  </w:style>
  <w:style w:type="paragraph" w:customStyle="1" w:styleId="Answer">
    <w:name w:val="Answer"/>
    <w:basedOn w:val="Normal"/>
    <w:next w:val="BodyText"/>
    <w:rsid w:val="009D69EA"/>
    <w:rPr>
      <w:rFonts w:eastAsia="Times New Roman"/>
      <w:b/>
      <w:caps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1C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1C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77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of Sport, Health &amp; Outdoor Education</vt:lpstr>
    </vt:vector>
  </TitlesOfParts>
  <Company>Trinity Saint David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of Sport, Health &amp; Outdoor Education</dc:title>
  <dc:subject/>
  <dc:creator>SHOE1</dc:creator>
  <cp:keywords/>
  <dc:description/>
  <cp:lastModifiedBy>Samwise Buckley (1902556)</cp:lastModifiedBy>
  <cp:revision>2</cp:revision>
  <cp:lastPrinted>2013-07-01T10:37:00Z</cp:lastPrinted>
  <dcterms:created xsi:type="dcterms:W3CDTF">2019-12-06T11:44:00Z</dcterms:created>
  <dcterms:modified xsi:type="dcterms:W3CDTF">2019-12-06T11:44:00Z</dcterms:modified>
</cp:coreProperties>
</file>