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7494F" w14:textId="141A3221" w:rsidR="002772FC" w:rsidRPr="00A01FC6" w:rsidRDefault="00A01FC6" w:rsidP="00F52138">
      <w:pPr>
        <w:rPr>
          <w:b/>
          <w:bCs/>
        </w:rPr>
      </w:pPr>
      <w:r w:rsidRPr="00A01FC6">
        <w:rPr>
          <w:b/>
          <w:bCs/>
        </w:rPr>
        <w:t>Climate change essay</w:t>
      </w:r>
    </w:p>
    <w:p w14:paraId="5EA9605C" w14:textId="77777777" w:rsidR="002772FC" w:rsidRDefault="002772FC" w:rsidP="00F52138"/>
    <w:p w14:paraId="47D43551" w14:textId="0C9137D3" w:rsidR="00F52138" w:rsidRDefault="00F52138" w:rsidP="00F52138">
      <w:r>
        <w:t xml:space="preserve">In general climate change affects businesses in many ways and </w:t>
      </w:r>
      <w:r w:rsidR="000E0665">
        <w:t>a</w:t>
      </w:r>
      <w:r>
        <w:t xml:space="preserve">ffects many different business sectors. These </w:t>
      </w:r>
      <w:r w:rsidR="000E0665">
        <w:t>e</w:t>
      </w:r>
      <w:r>
        <w:t xml:space="preserve">ffects have forced businesses to make changes to the way they operate </w:t>
      </w:r>
      <w:r w:rsidR="000E0665">
        <w:t>following</w:t>
      </w:r>
      <w:r>
        <w:t xml:space="preserve"> agreements made by governments to reduce the rate at which climate change is happening, such as the Paris agreement 2015. Due to these agreements made by the 195 participating countries in the Paris agreement many different business sectors have been affected worldwide. </w:t>
      </w:r>
      <w:r w:rsidR="004A2945">
        <w:t xml:space="preserve">Businesses are starting to feel the pressure of climate change </w:t>
      </w:r>
      <w:r w:rsidR="006D0959">
        <w:t xml:space="preserve">with more policies to abide by and stakeholders becoming more demanding. </w:t>
      </w:r>
      <w:r w:rsidR="00DE4FDE">
        <w:t xml:space="preserve">Fossil fuel companies are feeling the brunt of climate change </w:t>
      </w:r>
      <w:r w:rsidR="00B17209">
        <w:t xml:space="preserve">as many legal cases have been brought against them </w:t>
      </w:r>
      <w:r w:rsidR="00876168">
        <w:t xml:space="preserve">as they are being held accountable for climate change. With all the pressure </w:t>
      </w:r>
      <w:r w:rsidR="009D4762">
        <w:t>on businesses to reduce climate change</w:t>
      </w:r>
      <w:r w:rsidR="0072113D">
        <w:t>,</w:t>
      </w:r>
      <w:r w:rsidR="009D4762">
        <w:t xml:space="preserve"> they are having to change </w:t>
      </w:r>
      <w:r w:rsidR="00E67742">
        <w:t>how</w:t>
      </w:r>
      <w:r w:rsidR="009D4762">
        <w:t xml:space="preserve"> they operate </w:t>
      </w:r>
      <w:r w:rsidR="00B13743">
        <w:t>to</w:t>
      </w:r>
      <w:r w:rsidR="009D4762">
        <w:t xml:space="preserve"> follow the policies put in place </w:t>
      </w:r>
      <w:r w:rsidR="004D530F">
        <w:t xml:space="preserve">to reduce the </w:t>
      </w:r>
      <w:r w:rsidR="00E67742">
        <w:t>number</w:t>
      </w:r>
      <w:r w:rsidR="004D530F">
        <w:t xml:space="preserve"> of greenhouse gases being released into the atmosphere. </w:t>
      </w:r>
      <w:r w:rsidR="00B13743">
        <w:t xml:space="preserve">Businesses are having to be </w:t>
      </w:r>
      <w:r w:rsidR="00D50635">
        <w:t>stricter</w:t>
      </w:r>
      <w:r w:rsidR="00B13743">
        <w:t xml:space="preserve"> with their suppliers, an example of this is Volkswagen, they </w:t>
      </w:r>
      <w:r w:rsidR="001E382C">
        <w:t xml:space="preserve">stated to their suppliers that if they cannot meet the targets set regarding </w:t>
      </w:r>
      <w:r w:rsidR="006A526F">
        <w:t xml:space="preserve">emissions then they would take their custom elsewhere. </w:t>
      </w:r>
      <w:r w:rsidR="00940721">
        <w:t xml:space="preserve">Out of </w:t>
      </w:r>
      <w:r w:rsidR="00AB4286">
        <w:t>1,168 b</w:t>
      </w:r>
      <w:r w:rsidR="007532A8">
        <w:t xml:space="preserve">usinesses </w:t>
      </w:r>
      <w:r w:rsidR="00AB4286">
        <w:t>surveyed by Deloitte</w:t>
      </w:r>
      <w:r w:rsidR="00544738">
        <w:t xml:space="preserve">, those </w:t>
      </w:r>
      <w:r w:rsidR="007532A8">
        <w:t xml:space="preserve">that feel pressure from </w:t>
      </w:r>
      <w:r w:rsidR="00E64D79">
        <w:t xml:space="preserve">one to two </w:t>
      </w:r>
      <w:r w:rsidR="002714F2">
        <w:t xml:space="preserve">stakeholders, just 9% </w:t>
      </w:r>
      <w:r w:rsidR="00AB6B19">
        <w:t xml:space="preserve">have failed to act. Of those businesses being pressured by </w:t>
      </w:r>
      <w:r w:rsidR="007532A8">
        <w:t xml:space="preserve">three or more stakeholders </w:t>
      </w:r>
      <w:r w:rsidR="00940721">
        <w:t xml:space="preserve">regarding climate </w:t>
      </w:r>
      <w:r w:rsidR="00544738">
        <w:t>change</w:t>
      </w:r>
      <w:r w:rsidR="00A92D43">
        <w:t>,</w:t>
      </w:r>
      <w:r w:rsidR="00544738">
        <w:t xml:space="preserve"> only 3% </w:t>
      </w:r>
      <w:r w:rsidR="00D50635">
        <w:t>have failed to act</w:t>
      </w:r>
      <w:r w:rsidR="00A92D43">
        <w:t xml:space="preserve"> and those with no pressure from stakeholders 34% have failed to act. </w:t>
      </w:r>
      <w:r w:rsidR="00A36AD9">
        <w:t>Figures collected sho</w:t>
      </w:r>
      <w:r w:rsidR="002455BA">
        <w:t>w</w:t>
      </w:r>
      <w:r w:rsidR="00A36AD9">
        <w:t xml:space="preserve"> that the main change businesses are making </w:t>
      </w:r>
      <w:r w:rsidR="000F27E9">
        <w:t>is becoming more energy</w:t>
      </w:r>
      <w:r w:rsidR="00E67742">
        <w:t>-</w:t>
      </w:r>
      <w:r w:rsidR="000F27E9">
        <w:t>efficient</w:t>
      </w:r>
      <w:r w:rsidR="006F2F28">
        <w:t xml:space="preserve">, this is either by using renewable energy sources </w:t>
      </w:r>
      <w:r w:rsidR="00596693">
        <w:t>or use more energy</w:t>
      </w:r>
      <w:r w:rsidR="00E67742">
        <w:t>-</w:t>
      </w:r>
      <w:r w:rsidR="00596693">
        <w:t>efficient or climate</w:t>
      </w:r>
      <w:r w:rsidR="00E67742">
        <w:t>-</w:t>
      </w:r>
      <w:r w:rsidR="00596693">
        <w:t xml:space="preserve">friendly machinery and equipment. </w:t>
      </w:r>
      <w:r w:rsidR="00EA20A9">
        <w:t xml:space="preserve">This is just one of the many changes that businesses are having to make due to climate change. </w:t>
      </w:r>
    </w:p>
    <w:p w14:paraId="0C120741" w14:textId="0A6D0D7B" w:rsidR="0081764C" w:rsidRDefault="003842D0" w:rsidP="00197A90">
      <w:r>
        <w:t>O</w:t>
      </w:r>
      <w:r w:rsidR="001B1DFF">
        <w:t xml:space="preserve">ne of the direct </w:t>
      </w:r>
      <w:r w:rsidR="00E437F0">
        <w:t xml:space="preserve">effects of </w:t>
      </w:r>
      <w:r>
        <w:t xml:space="preserve">climate </w:t>
      </w:r>
      <w:r w:rsidR="000256D5">
        <w:t xml:space="preserve">change </w:t>
      </w:r>
      <w:r w:rsidR="00915FB3">
        <w:t xml:space="preserve">is </w:t>
      </w:r>
      <w:r w:rsidR="00592969">
        <w:t>floods</w:t>
      </w:r>
      <w:r w:rsidR="00513CB2">
        <w:t xml:space="preserve">, </w:t>
      </w:r>
      <w:r>
        <w:t xml:space="preserve">floods are caused by </w:t>
      </w:r>
      <w:r w:rsidR="00915FB3">
        <w:t>rising sea level</w:t>
      </w:r>
      <w:r w:rsidR="00306760">
        <w:t>s</w:t>
      </w:r>
      <w:r w:rsidR="00811BBD">
        <w:t xml:space="preserve"> due to </w:t>
      </w:r>
      <w:r w:rsidR="00592969">
        <w:t xml:space="preserve">our </w:t>
      </w:r>
      <w:r w:rsidR="00915FB3">
        <w:t>melting ice caps</w:t>
      </w:r>
      <w:r w:rsidR="00B1767B">
        <w:t xml:space="preserve">, </w:t>
      </w:r>
      <w:r w:rsidR="00915FB3">
        <w:t>thermal expansion</w:t>
      </w:r>
      <w:r w:rsidR="00E67742">
        <w:t>,</w:t>
      </w:r>
      <w:r w:rsidR="00915FB3">
        <w:t xml:space="preserve"> </w:t>
      </w:r>
      <w:r w:rsidR="00AF4166">
        <w:t>and</w:t>
      </w:r>
      <w:r w:rsidR="00B1767B">
        <w:t xml:space="preserve"> increased amounts of storms</w:t>
      </w:r>
      <w:r w:rsidR="0081764C">
        <w:t>.</w:t>
      </w:r>
      <w:r w:rsidR="00811BBD">
        <w:t xml:space="preserve"> </w:t>
      </w:r>
      <w:r w:rsidR="00915FB3">
        <w:t xml:space="preserve">Floods are the most common </w:t>
      </w:r>
      <w:r w:rsidR="000256D5">
        <w:t xml:space="preserve">and </w:t>
      </w:r>
      <w:r w:rsidR="00E0161F">
        <w:t xml:space="preserve">most destructive natural </w:t>
      </w:r>
      <w:r w:rsidR="00012DC3">
        <w:t>disasters</w:t>
      </w:r>
      <w:r w:rsidR="00E0161F">
        <w:t xml:space="preserve"> worldwide. </w:t>
      </w:r>
      <w:r w:rsidR="00B1767B">
        <w:t xml:space="preserve">They are caused due to numerous different factors, this can be heavy rainfall, high tides, storms, and melting ice causes sea levels and rivers to rise above their normal levels which subsequently leads to flooding. </w:t>
      </w:r>
      <w:r w:rsidR="00012DC3">
        <w:t>Annually, flooding causes over $40 billion</w:t>
      </w:r>
      <w:r w:rsidR="00144CFF">
        <w:t>’ worth</w:t>
      </w:r>
      <w:r w:rsidR="00012DC3">
        <w:t xml:space="preserve"> of damages and the USA accounts for $8 billion worth of this total. </w:t>
      </w:r>
      <w:r w:rsidR="000319D8">
        <w:t xml:space="preserve">Along with the </w:t>
      </w:r>
      <w:r w:rsidR="001348B2">
        <w:t xml:space="preserve">economic impacts, </w:t>
      </w:r>
      <w:r w:rsidR="009E0A6D">
        <w:t>the deaths caused by flooding ha</w:t>
      </w:r>
      <w:r w:rsidR="00E67742">
        <w:t>ve</w:t>
      </w:r>
      <w:r w:rsidR="009E0A6D">
        <w:t xml:space="preserve"> also increased in recent decades and the total has surpassed </w:t>
      </w:r>
      <w:r w:rsidR="00D2765C">
        <w:t>100 deaths per year.</w:t>
      </w:r>
    </w:p>
    <w:p w14:paraId="5AE4D73D" w14:textId="2735D904" w:rsidR="00951F5C" w:rsidRDefault="00D2765C" w:rsidP="00197A90">
      <w:r>
        <w:t xml:space="preserve"> </w:t>
      </w:r>
      <w:r w:rsidR="00CD6F47">
        <w:t xml:space="preserve">Flooding has five main </w:t>
      </w:r>
      <w:r w:rsidR="009A110D">
        <w:t>effects</w:t>
      </w:r>
      <w:r w:rsidR="00CD6F47">
        <w:t xml:space="preserve"> on businesses. The first one I will be looking at is the loss of stock and assets that a company has access to</w:t>
      </w:r>
      <w:r w:rsidR="007C6423">
        <w:t xml:space="preserve">. </w:t>
      </w:r>
      <w:r w:rsidR="00DC63A1">
        <w:t xml:space="preserve">Flooding can be </w:t>
      </w:r>
      <w:r w:rsidR="00602B2B">
        <w:t>devastating</w:t>
      </w:r>
      <w:r w:rsidR="00DC63A1">
        <w:t xml:space="preserve"> for all types of business, big and small and the loss of stock is one of the main </w:t>
      </w:r>
      <w:r w:rsidR="00E67742">
        <w:t>e</w:t>
      </w:r>
      <w:r w:rsidR="000E5432">
        <w:t xml:space="preserve">ffects that it has on a business. </w:t>
      </w:r>
      <w:r w:rsidR="0025786D">
        <w:t xml:space="preserve">Although these are just materialistic things the loss of stock </w:t>
      </w:r>
      <w:r w:rsidR="00144CFF">
        <w:t xml:space="preserve">and assets </w:t>
      </w:r>
      <w:r w:rsidR="0025786D">
        <w:t xml:space="preserve">can cost business </w:t>
      </w:r>
      <w:r w:rsidR="0007437E">
        <w:t>hundreds, thousands</w:t>
      </w:r>
      <w:r w:rsidR="00E67742">
        <w:t>,</w:t>
      </w:r>
      <w:r w:rsidR="0007437E">
        <w:t xml:space="preserve"> and even tens of thousands of pounds, these can be replaced</w:t>
      </w:r>
      <w:r w:rsidR="00E67742">
        <w:t>,</w:t>
      </w:r>
      <w:r w:rsidR="0007437E">
        <w:t xml:space="preserve"> of course</w:t>
      </w:r>
      <w:r w:rsidR="00E67742">
        <w:t>,</w:t>
      </w:r>
      <w:r w:rsidR="0007437E">
        <w:t xml:space="preserve"> however, there is a price to pay and thus the business loses out on profits. </w:t>
      </w:r>
      <w:r w:rsidR="009B536D">
        <w:t>another</w:t>
      </w:r>
      <w:r w:rsidR="008F068F">
        <w:t xml:space="preserve"> </w:t>
      </w:r>
      <w:r w:rsidR="00E67742">
        <w:t>e</w:t>
      </w:r>
      <w:r w:rsidR="008F068F">
        <w:t xml:space="preserve">ffect that flooding can have on a business is </w:t>
      </w:r>
      <w:r w:rsidR="006B0F41">
        <w:t xml:space="preserve">it could cause a business to </w:t>
      </w:r>
      <w:r w:rsidR="009A110D">
        <w:t>lose</w:t>
      </w:r>
      <w:r w:rsidR="006B0F41">
        <w:t xml:space="preserve"> </w:t>
      </w:r>
      <w:r w:rsidR="00E67742">
        <w:t>its</w:t>
      </w:r>
      <w:r w:rsidR="006B0F41">
        <w:t xml:space="preserve"> </w:t>
      </w:r>
      <w:r w:rsidR="009B536D">
        <w:t>premises</w:t>
      </w:r>
      <w:r w:rsidR="006B0F41">
        <w:t>.</w:t>
      </w:r>
      <w:r w:rsidR="009B536D">
        <w:t xml:space="preserve"> </w:t>
      </w:r>
      <w:r w:rsidR="00586C36">
        <w:t xml:space="preserve">Even if a business has the financial capability of </w:t>
      </w:r>
      <w:r w:rsidR="0093095F">
        <w:t>handling this</w:t>
      </w:r>
      <w:r w:rsidR="00586C36">
        <w:t xml:space="preserve"> sort of disaster it can take months for a </w:t>
      </w:r>
      <w:r w:rsidR="009A110D">
        <w:t>premise</w:t>
      </w:r>
      <w:r w:rsidR="00586C36">
        <w:t xml:space="preserve"> to </w:t>
      </w:r>
      <w:r w:rsidR="009539D0">
        <w:t xml:space="preserve">be </w:t>
      </w:r>
      <w:r w:rsidR="0093095F">
        <w:t>restored</w:t>
      </w:r>
      <w:r w:rsidR="009539D0">
        <w:t xml:space="preserve"> after being severely flooded. </w:t>
      </w:r>
      <w:r w:rsidR="009A110D">
        <w:t>Of course,</w:t>
      </w:r>
      <w:r w:rsidR="0093095F">
        <w:t xml:space="preserve"> businesses will </w:t>
      </w:r>
      <w:r w:rsidR="00E67742">
        <w:t>be</w:t>
      </w:r>
      <w:r w:rsidR="0093095F">
        <w:t xml:space="preserve"> covered by insurance</w:t>
      </w:r>
      <w:r w:rsidR="00F65796">
        <w:t xml:space="preserve">, however, this will not always be enough </w:t>
      </w:r>
      <w:r w:rsidR="00BC59B2">
        <w:t xml:space="preserve">to revive a business </w:t>
      </w:r>
      <w:r w:rsidR="00F65796">
        <w:t xml:space="preserve">due to the amount </w:t>
      </w:r>
      <w:r w:rsidR="00BC59B2">
        <w:t>of time</w:t>
      </w:r>
      <w:r w:rsidR="00DB4236">
        <w:t xml:space="preserve"> it</w:t>
      </w:r>
      <w:r w:rsidR="00BC59B2">
        <w:t xml:space="preserve"> will need to be closed before operating again</w:t>
      </w:r>
      <w:r w:rsidR="00DB4236">
        <w:t xml:space="preserve">. During the restoration period </w:t>
      </w:r>
      <w:r w:rsidR="004011CC">
        <w:t xml:space="preserve">their customer </w:t>
      </w:r>
      <w:r w:rsidR="00DB4236">
        <w:t xml:space="preserve">will be forced </w:t>
      </w:r>
      <w:r w:rsidR="004011CC">
        <w:t xml:space="preserve">to look elsewhere therefore, even if the business </w:t>
      </w:r>
      <w:r w:rsidR="00E67742">
        <w:t>can</w:t>
      </w:r>
      <w:r w:rsidR="004011CC">
        <w:t xml:space="preserve"> </w:t>
      </w:r>
      <w:r w:rsidR="00602B2B">
        <w:t xml:space="preserve">be revived later down the line, they would have already lost their custom, </w:t>
      </w:r>
      <w:r w:rsidR="009A110D">
        <w:t xml:space="preserve">affecting their finances hugely in the long term. </w:t>
      </w:r>
      <w:r w:rsidR="00D15BB0">
        <w:t>In the UK</w:t>
      </w:r>
      <w:r w:rsidR="005239E9">
        <w:t xml:space="preserve"> it is stated by </w:t>
      </w:r>
      <w:r w:rsidR="003C7E2A">
        <w:t>rainbow international that 40% of busines</w:t>
      </w:r>
      <w:r w:rsidR="00E67742">
        <w:t>se</w:t>
      </w:r>
      <w:r w:rsidR="003C7E2A">
        <w:t>s will not reopen after suffering severe flooding</w:t>
      </w:r>
      <w:r w:rsidR="0081764C">
        <w:t xml:space="preserve">, this highlights the impact that these events have on businesses. </w:t>
      </w:r>
    </w:p>
    <w:p w14:paraId="6175E1D9" w14:textId="3732A61D" w:rsidR="00CE6FB4" w:rsidRDefault="00D06D28" w:rsidP="00197A90">
      <w:r>
        <w:t>On</w:t>
      </w:r>
      <w:r w:rsidR="00F147E2">
        <w:t xml:space="preserve">e of the other </w:t>
      </w:r>
      <w:r>
        <w:t>e</w:t>
      </w:r>
      <w:r w:rsidR="00F147E2">
        <w:t>ffects that flooding can have on a business is</w:t>
      </w:r>
      <w:r w:rsidR="00F61118">
        <w:t xml:space="preserve"> the loss of power and data. </w:t>
      </w:r>
      <w:r w:rsidR="00ED3D91">
        <w:t xml:space="preserve">The loss of power for many businesses can have a huge </w:t>
      </w:r>
      <w:r>
        <w:t>e</w:t>
      </w:r>
      <w:r w:rsidR="00ED3D91">
        <w:t xml:space="preserve">ffect </w:t>
      </w:r>
      <w:r w:rsidR="00247ABD">
        <w:t xml:space="preserve">on businesses. </w:t>
      </w:r>
      <w:r w:rsidR="00BE2A1B">
        <w:t xml:space="preserve">Restaurants could lose stock without power with food that requires </w:t>
      </w:r>
      <w:r w:rsidR="000F6507">
        <w:t xml:space="preserve">refrigeration or freezing </w:t>
      </w:r>
      <w:r w:rsidR="00B432EA">
        <w:t xml:space="preserve">being left unusable </w:t>
      </w:r>
      <w:r w:rsidR="00B209A0">
        <w:t>due to a power outage. Businesses that use electrical tools will also be affected by a power outage a</w:t>
      </w:r>
      <w:r w:rsidR="007F1A14">
        <w:t>nd</w:t>
      </w:r>
      <w:r w:rsidR="00B209A0">
        <w:t xml:space="preserve"> will lose </w:t>
      </w:r>
      <w:r w:rsidR="00E60B4F">
        <w:t xml:space="preserve">money due to the </w:t>
      </w:r>
      <w:r w:rsidR="003012AA">
        <w:t>operating</w:t>
      </w:r>
      <w:r w:rsidR="00E60B4F">
        <w:t xml:space="preserve"> time lost during a power outage</w:t>
      </w:r>
      <w:r w:rsidR="009B4B1A">
        <w:t xml:space="preserve">. </w:t>
      </w:r>
      <w:r w:rsidR="001B6F92">
        <w:t>F</w:t>
      </w:r>
      <w:r w:rsidR="00564441">
        <w:t xml:space="preserve">looding can lead to electrical surges which can cause </w:t>
      </w:r>
      <w:r w:rsidR="004F65C9">
        <w:t>damage to server systems which can cause businesses to lose their data which can cost businesses hundreds if not thousands of pounds</w:t>
      </w:r>
      <w:r w:rsidR="001B6F92">
        <w:t xml:space="preserve"> if they rely on their data heavily. </w:t>
      </w:r>
    </w:p>
    <w:p w14:paraId="0936167F" w14:textId="595373C1" w:rsidR="00197A90" w:rsidRDefault="00FD303B" w:rsidP="00197A90">
      <w:r>
        <w:t xml:space="preserve">The final effect I will be looking at regarding flooding is the indirect </w:t>
      </w:r>
      <w:r w:rsidR="00D06D28">
        <w:t>e</w:t>
      </w:r>
      <w:r>
        <w:t xml:space="preserve">ffects that flooding has </w:t>
      </w:r>
      <w:r w:rsidR="002350C3">
        <w:t xml:space="preserve">on businesses. </w:t>
      </w:r>
      <w:r w:rsidR="00EB3A2B">
        <w:t xml:space="preserve">There are </w:t>
      </w:r>
      <w:r w:rsidR="005C171D">
        <w:t>numerous</w:t>
      </w:r>
      <w:r w:rsidR="00EB3A2B">
        <w:t xml:space="preserve"> different indirect effects that businesses will have to conten</w:t>
      </w:r>
      <w:r w:rsidR="0083750B">
        <w:t>d</w:t>
      </w:r>
      <w:r w:rsidR="00EB3A2B">
        <w:t xml:space="preserve"> with </w:t>
      </w:r>
      <w:r w:rsidR="00EF64C3">
        <w:t xml:space="preserve">after flooding. </w:t>
      </w:r>
      <w:r w:rsidR="00053248">
        <w:t xml:space="preserve">Suppliers can be affected by flooding which in </w:t>
      </w:r>
      <w:r w:rsidR="005C171D">
        <w:t xml:space="preserve">turn has a </w:t>
      </w:r>
      <w:r w:rsidR="00FA3E6D">
        <w:t>knock-on</w:t>
      </w:r>
      <w:r w:rsidR="005C171D">
        <w:t xml:space="preserve"> </w:t>
      </w:r>
      <w:r w:rsidR="001E5C77">
        <w:t>effect</w:t>
      </w:r>
      <w:r w:rsidR="005C171D">
        <w:t xml:space="preserve"> for other businesses, if a supplier </w:t>
      </w:r>
      <w:r w:rsidR="00FA3E6D">
        <w:t>loses</w:t>
      </w:r>
      <w:r w:rsidR="005C171D">
        <w:t xml:space="preserve"> their stock then they will be unable to supply </w:t>
      </w:r>
      <w:r w:rsidR="000A18A9">
        <w:t xml:space="preserve">their clients and thus they will also lose out. </w:t>
      </w:r>
      <w:r w:rsidR="00033492">
        <w:t xml:space="preserve">Floods can also lead to </w:t>
      </w:r>
      <w:r w:rsidR="009A37B0">
        <w:t>infrastructure</w:t>
      </w:r>
      <w:r w:rsidR="00AE17CE">
        <w:t xml:space="preserve"> damage</w:t>
      </w:r>
      <w:r w:rsidR="00033492">
        <w:t xml:space="preserve"> </w:t>
      </w:r>
      <w:r w:rsidR="002F6699">
        <w:t xml:space="preserve">which can disrupt communication and travel links </w:t>
      </w:r>
      <w:r w:rsidR="008E24A5">
        <w:t xml:space="preserve">which </w:t>
      </w:r>
      <w:r w:rsidR="0031732C">
        <w:t xml:space="preserve">affects businesses and </w:t>
      </w:r>
      <w:r w:rsidR="00D06D28">
        <w:t>how</w:t>
      </w:r>
      <w:r w:rsidR="0031732C">
        <w:t xml:space="preserve"> they can operate.</w:t>
      </w:r>
    </w:p>
    <w:p w14:paraId="51E1F0FA" w14:textId="715CF764" w:rsidR="00A527E9" w:rsidRDefault="004B2887" w:rsidP="00197A90">
      <w:r>
        <w:t xml:space="preserve">In February of 2020, the United Kingdom was hit by three severe </w:t>
      </w:r>
      <w:r w:rsidR="00B60E50">
        <w:t xml:space="preserve">winter </w:t>
      </w:r>
      <w:r>
        <w:t xml:space="preserve">storms </w:t>
      </w:r>
      <w:r w:rsidR="00B60E50">
        <w:t xml:space="preserve">that occurred within quick successions. </w:t>
      </w:r>
      <w:r w:rsidR="00AE2B01">
        <w:t xml:space="preserve">Many locations around the UK received more than double their monthly rainfall and some locations </w:t>
      </w:r>
      <w:r w:rsidR="00661F7D">
        <w:t>suffered</w:t>
      </w:r>
      <w:r w:rsidR="00AE2B01">
        <w:t xml:space="preserve"> four times their monthly rainfall. </w:t>
      </w:r>
      <w:r w:rsidR="001E5EC3">
        <w:t>These storms were known as Storm Ciara, Storm Dennis</w:t>
      </w:r>
      <w:r w:rsidR="00D06D28">
        <w:t>,</w:t>
      </w:r>
      <w:r w:rsidR="001E5EC3">
        <w:t xml:space="preserve"> and Storm Jorge.</w:t>
      </w:r>
      <w:r w:rsidR="0008216B">
        <w:t xml:space="preserve"> Due to these storms over 4,500 properties were flooded in </w:t>
      </w:r>
      <w:r w:rsidR="009730E5">
        <w:t>February alone and the estimated cost for insurance claims was £425 million</w:t>
      </w:r>
      <w:r w:rsidR="000467B0">
        <w:t>. The cost of damages to homes, busines</w:t>
      </w:r>
      <w:r w:rsidR="00D06D28">
        <w:t>se</w:t>
      </w:r>
      <w:r w:rsidR="000467B0">
        <w:t>s</w:t>
      </w:r>
      <w:r w:rsidR="00DD0576">
        <w:t>,</w:t>
      </w:r>
      <w:r w:rsidR="000467B0">
        <w:t xml:space="preserve"> and cars </w:t>
      </w:r>
      <w:r w:rsidR="00697FA8">
        <w:t xml:space="preserve">from Storm Dennis alone was £225 million. </w:t>
      </w:r>
      <w:r w:rsidR="003F7A9D">
        <w:t>According to the Met Office</w:t>
      </w:r>
      <w:r w:rsidR="00DD0576">
        <w:t>,</w:t>
      </w:r>
      <w:r w:rsidR="003F7A9D">
        <w:t xml:space="preserve"> there were </w:t>
      </w:r>
      <w:r w:rsidR="00A527E9">
        <w:t xml:space="preserve">10 storms between December </w:t>
      </w:r>
      <w:r w:rsidR="00712A20">
        <w:t>2019 and December 2020</w:t>
      </w:r>
      <w:r w:rsidR="00691CFF">
        <w:t>, in comparison</w:t>
      </w:r>
      <w:r w:rsidR="00DD0576">
        <w:t>,</w:t>
      </w:r>
      <w:r w:rsidR="00691CFF">
        <w:t xml:space="preserve"> there were only 10 in the two years previous</w:t>
      </w:r>
      <w:r w:rsidR="003F7A9D">
        <w:t xml:space="preserve"> combined. </w:t>
      </w:r>
      <w:r w:rsidR="00795299">
        <w:t xml:space="preserve">When Storm Dennis hit the UK </w:t>
      </w:r>
      <w:r w:rsidR="00E05059">
        <w:t>there w</w:t>
      </w:r>
      <w:r w:rsidR="00DD0576">
        <w:t>ere</w:t>
      </w:r>
      <w:r w:rsidR="00E05059">
        <w:t xml:space="preserve"> 347 flood alerts, 282 flood </w:t>
      </w:r>
      <w:r w:rsidR="005C6787">
        <w:t>warnings</w:t>
      </w:r>
      <w:r w:rsidR="00E05059">
        <w:t xml:space="preserve"> which was the highest number ever recorded</w:t>
      </w:r>
      <w:r w:rsidR="00DD0576">
        <w:t>,</w:t>
      </w:r>
      <w:r w:rsidR="00E05059">
        <w:t xml:space="preserve"> and 8 sev</w:t>
      </w:r>
      <w:r w:rsidR="005C6787">
        <w:t xml:space="preserve">ere flood warnings in England alone. </w:t>
      </w:r>
      <w:r w:rsidR="000756CA">
        <w:t xml:space="preserve">The UK is experiencing warmer and wetter weather </w:t>
      </w:r>
      <w:r w:rsidR="00505FE7">
        <w:t>with the average number of hot days increasing</w:t>
      </w:r>
      <w:r w:rsidR="007F2862">
        <w:t xml:space="preserve">, the number of freezing days decreasing, the longest wet spells increasing, longest dry spells decreasing and the maximum </w:t>
      </w:r>
      <w:r w:rsidR="008263C1">
        <w:t>5-day</w:t>
      </w:r>
      <w:r w:rsidR="00270C17">
        <w:t xml:space="preserve"> precipitation increasing between the years of 1961-1990 and 2008-2017.</w:t>
      </w:r>
      <w:r w:rsidR="005C6787">
        <w:t xml:space="preserve"> </w:t>
      </w:r>
    </w:p>
    <w:p w14:paraId="49427DAE" w14:textId="37990CAB" w:rsidR="00B90CC1" w:rsidRDefault="00B90CC1"/>
    <w:p w14:paraId="5D9A12AD" w14:textId="5AEB365B" w:rsidR="00141880" w:rsidRPr="002772FC" w:rsidRDefault="002772FC">
      <w:pPr>
        <w:rPr>
          <w:b/>
          <w:bCs/>
        </w:rPr>
      </w:pPr>
      <w:r w:rsidRPr="002772FC">
        <w:rPr>
          <w:b/>
          <w:bCs/>
        </w:rPr>
        <w:t>Coronavirus Essay</w:t>
      </w:r>
    </w:p>
    <w:p w14:paraId="66FFA94B" w14:textId="77777777" w:rsidR="00141880" w:rsidRDefault="00141880"/>
    <w:p w14:paraId="5672FBB0" w14:textId="77777777" w:rsidR="00141880" w:rsidRDefault="00141880" w:rsidP="00141880">
      <w:r>
        <w:t>In 2020 an unprecedented event occurred, the Coronavirus pandemic. The pandemic took the entire world by surprise and its continuing to cause havoc today. The virus has affected people of all ages, ethnicities, and backgrounds as it rages through our population. As of December 31</w:t>
      </w:r>
      <w:r w:rsidRPr="005E2C1E">
        <w:rPr>
          <w:vertAlign w:val="superscript"/>
        </w:rPr>
        <w:t>st,</w:t>
      </w:r>
      <w:r>
        <w:t xml:space="preserve"> there was a total of 73,512 deaths in the UK caused by Covid-19. This pandemic has affected lives all around the country with families losing loved ones and many people losing their jobs and being unable to provide for their families. The angle I will be looking at is the effect that the pandemic has had on businesses. With travel restrictions and lockdown in place all across the world, the impact on business has been huge. Smaller businesses have had to close with the lack of custom and larger businesses that can financially deal with the implications have had to change how they operate completely. </w:t>
      </w:r>
    </w:p>
    <w:p w14:paraId="142E6A81" w14:textId="77777777" w:rsidR="00141880" w:rsidRDefault="00141880" w:rsidP="00141880">
      <w:r>
        <w:t xml:space="preserve">In the UK the pandemic has cost the small business on average over £11,000, which is a huge amount of money for any small business. Of the small business that has been able to survive the pandemic, they have said that they have had to introduce new ways of operating and trading to survive during the pandemic. Thins such as virtual classes, takeaways, home deliveries, and online trading has become the main source of income for many businesses, small and large. A report by Yell showed that over three-quarters of small businesses had introduced a new service during the pandemic. These services included online videos/consultations, 34% of businesses used these services, 32% of businesses took online bookings and 25% opted to do online deliveries. Out of all the businesses that took part in the report over half of them stated that introducing a new service was key to their survival. These services have turned out to be the catalyst to these small businesses ' success and this has been recognized by the businesses themselves with 88% of these businesses saying that they would keep these services even after the pandemic. </w:t>
      </w:r>
    </w:p>
    <w:p w14:paraId="53B888FD" w14:textId="77777777" w:rsidR="00141880" w:rsidRDefault="00141880" w:rsidP="00141880">
      <w:r>
        <w:t xml:space="preserve">Between the start of the pandemic in March and the following six months, it was estimated that 234,000 small to medium-sized businesses (SME’s) was permanently closed due to the effects of the pandemic according to a report by simply business and 41% of SME’s fearing that they could end up closing entirely. During the pandemic, 67% of SMEs were forced to close and 17% of businesses feared that if another lockdown was to take place, they would be unable to survive the financial impacts. To survive many businesses opted to use the financial support that was being offered by the government with 56% of businesses using this lifeline. This figure is less than I expected, this was because 53% of small businesses found it difficult to access and understand the support that was being provided due to many different criteria that were required to be meet the access the government support. Of the businesses that decided to utilise the support offered to them 10% were worried about paying the money back. Another factor as to why the figure was lower than expected was because over a third of businesses chose to borrow money from their friends and family, the businesses that chose to borrow money from their friends and family 20% were worried that they would be unable to pay them back which is 10% more compared to those that borrowed money from the government. </w:t>
      </w:r>
    </w:p>
    <w:p w14:paraId="696C3F9A" w14:textId="77777777" w:rsidR="00141880" w:rsidRDefault="00141880" w:rsidP="00141880">
      <w:r>
        <w:t xml:space="preserve">The effects of the pandemic have not only been negative, but businesses have also found some opportunities during the pandemic. 25% of businesses stated that their staff had learned new skills, 21% attracted new customers and 19% of businesses used new technologies, with 42% of businesses saying that they now rely more on technology compared to before the pandemic. Some of the new technologies used by businesses include contactless and online payment systems, online delivery services, and the use of social media and online messaging apps. Although the pandemic ravaged businesses 75% were confident that they would be able to restart or continue their business and a further 10% of businesses were planning on starting a new business. Despite the uncertainty surrounding the pandemic small businesses have proved to be resilient and resourceful during the pandemic. </w:t>
      </w:r>
    </w:p>
    <w:p w14:paraId="78D0F426" w14:textId="77777777" w:rsidR="00141880" w:rsidRDefault="00141880" w:rsidP="00141880">
      <w:r>
        <w:t xml:space="preserve">It is not just a small business that has been affected by the pandemic. Even larger businesses have been forced to close or adapt due to the loss of business during the pandemic. Many large businesses have also been affected by the pandemic and thus this has had a roll-on effect on many jobs across the country. The pandemic has caused great financial losses for businesses in the UK through the closure of businesses and the loss of jobs, it is estimated that the government would borrow £394 billion between April 2020 and April 2021, to put this into context the government was only planning on borrowing £55 billion in this time frame before the pandemic occurred. Of this borrowed money £66 billion would be spent on support for businesses in the form of loans and grants and a further £73 billion would be used to support jobs using schemes such as the furlough scheme that was introduced. The pandemic has caused job losses nationwide with a reported 200,000 jobs being lost due to the pandemic and this figure excludes the 100,000 job cuts from international companies that have not yet started the exact number of UK job losses. All of these figures above show how large an impact the pandemic has had on the UK economy and the business sector. </w:t>
      </w:r>
    </w:p>
    <w:p w14:paraId="033343A7" w14:textId="77777777" w:rsidR="00141880" w:rsidRDefault="00141880" w:rsidP="00141880"/>
    <w:p w14:paraId="60B71C3B" w14:textId="77777777" w:rsidR="00141880" w:rsidRDefault="00141880" w:rsidP="00141880"/>
    <w:p w14:paraId="404FF4E6" w14:textId="77777777" w:rsidR="00141880" w:rsidRDefault="00141880"/>
    <w:sectPr w:rsidR="001418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yMTIwNDQ2MzYxMzFW0lEKTi0uzszPAykwrAUAyvbfwiwAAAA="/>
  </w:docVars>
  <w:rsids>
    <w:rsidRoot w:val="00197A90"/>
    <w:rsid w:val="00005BD0"/>
    <w:rsid w:val="00012DC3"/>
    <w:rsid w:val="000256D5"/>
    <w:rsid w:val="000319D8"/>
    <w:rsid w:val="00033492"/>
    <w:rsid w:val="000467B0"/>
    <w:rsid w:val="00053248"/>
    <w:rsid w:val="0007437E"/>
    <w:rsid w:val="000756CA"/>
    <w:rsid w:val="0008216B"/>
    <w:rsid w:val="000A18A9"/>
    <w:rsid w:val="000E0665"/>
    <w:rsid w:val="000E5432"/>
    <w:rsid w:val="000F122F"/>
    <w:rsid w:val="000F27E9"/>
    <w:rsid w:val="000F6507"/>
    <w:rsid w:val="00113D97"/>
    <w:rsid w:val="001348B2"/>
    <w:rsid w:val="00141880"/>
    <w:rsid w:val="00144CFF"/>
    <w:rsid w:val="00197A90"/>
    <w:rsid w:val="001B1DFF"/>
    <w:rsid w:val="001B6F92"/>
    <w:rsid w:val="001C0A6C"/>
    <w:rsid w:val="001E382C"/>
    <w:rsid w:val="001E5C77"/>
    <w:rsid w:val="001E5EC3"/>
    <w:rsid w:val="002149F7"/>
    <w:rsid w:val="002151CE"/>
    <w:rsid w:val="002234E9"/>
    <w:rsid w:val="002350C3"/>
    <w:rsid w:val="00235AAE"/>
    <w:rsid w:val="002455BA"/>
    <w:rsid w:val="00247ABD"/>
    <w:rsid w:val="0025786D"/>
    <w:rsid w:val="0026767D"/>
    <w:rsid w:val="00270C17"/>
    <w:rsid w:val="002714F2"/>
    <w:rsid w:val="002772FC"/>
    <w:rsid w:val="002A0E18"/>
    <w:rsid w:val="002F6699"/>
    <w:rsid w:val="003012AA"/>
    <w:rsid w:val="00306760"/>
    <w:rsid w:val="0031732C"/>
    <w:rsid w:val="00370D03"/>
    <w:rsid w:val="003842D0"/>
    <w:rsid w:val="00387A0E"/>
    <w:rsid w:val="003C3418"/>
    <w:rsid w:val="003C7E2A"/>
    <w:rsid w:val="003F7A9D"/>
    <w:rsid w:val="004011CC"/>
    <w:rsid w:val="00405FA4"/>
    <w:rsid w:val="004675AE"/>
    <w:rsid w:val="004A2945"/>
    <w:rsid w:val="004B2887"/>
    <w:rsid w:val="004D530F"/>
    <w:rsid w:val="004F65C9"/>
    <w:rsid w:val="00505FE7"/>
    <w:rsid w:val="00513CB2"/>
    <w:rsid w:val="005239E9"/>
    <w:rsid w:val="00544738"/>
    <w:rsid w:val="0054744F"/>
    <w:rsid w:val="00564441"/>
    <w:rsid w:val="00586C36"/>
    <w:rsid w:val="00592969"/>
    <w:rsid w:val="00596693"/>
    <w:rsid w:val="005C171D"/>
    <w:rsid w:val="005C6787"/>
    <w:rsid w:val="00602B2B"/>
    <w:rsid w:val="006178AC"/>
    <w:rsid w:val="00661F7D"/>
    <w:rsid w:val="006659EB"/>
    <w:rsid w:val="00691CFF"/>
    <w:rsid w:val="00697FA8"/>
    <w:rsid w:val="006A526F"/>
    <w:rsid w:val="006B0F41"/>
    <w:rsid w:val="006C0167"/>
    <w:rsid w:val="006D0959"/>
    <w:rsid w:val="006F220D"/>
    <w:rsid w:val="006F2F28"/>
    <w:rsid w:val="00701673"/>
    <w:rsid w:val="00712A20"/>
    <w:rsid w:val="0072113D"/>
    <w:rsid w:val="007532A8"/>
    <w:rsid w:val="00795299"/>
    <w:rsid w:val="007C6423"/>
    <w:rsid w:val="007F1A14"/>
    <w:rsid w:val="007F2862"/>
    <w:rsid w:val="00811BBD"/>
    <w:rsid w:val="0081764C"/>
    <w:rsid w:val="008263C1"/>
    <w:rsid w:val="00830D97"/>
    <w:rsid w:val="0083750B"/>
    <w:rsid w:val="008554D0"/>
    <w:rsid w:val="00871FF6"/>
    <w:rsid w:val="00876168"/>
    <w:rsid w:val="008B1A64"/>
    <w:rsid w:val="008E24A5"/>
    <w:rsid w:val="008F068F"/>
    <w:rsid w:val="00915FB3"/>
    <w:rsid w:val="0093095F"/>
    <w:rsid w:val="00940721"/>
    <w:rsid w:val="00951F5C"/>
    <w:rsid w:val="009539D0"/>
    <w:rsid w:val="009730E5"/>
    <w:rsid w:val="009A110D"/>
    <w:rsid w:val="009A37B0"/>
    <w:rsid w:val="009B4B1A"/>
    <w:rsid w:val="009B536D"/>
    <w:rsid w:val="009D4762"/>
    <w:rsid w:val="009E0A6D"/>
    <w:rsid w:val="009F72F3"/>
    <w:rsid w:val="00A01FC6"/>
    <w:rsid w:val="00A36AD9"/>
    <w:rsid w:val="00A37080"/>
    <w:rsid w:val="00A527E9"/>
    <w:rsid w:val="00A92D43"/>
    <w:rsid w:val="00A969AF"/>
    <w:rsid w:val="00AB4286"/>
    <w:rsid w:val="00AB6B19"/>
    <w:rsid w:val="00AE17CE"/>
    <w:rsid w:val="00AE2B01"/>
    <w:rsid w:val="00AF3DCB"/>
    <w:rsid w:val="00AF4166"/>
    <w:rsid w:val="00B0034A"/>
    <w:rsid w:val="00B13743"/>
    <w:rsid w:val="00B17209"/>
    <w:rsid w:val="00B1767B"/>
    <w:rsid w:val="00B209A0"/>
    <w:rsid w:val="00B432EA"/>
    <w:rsid w:val="00B60E50"/>
    <w:rsid w:val="00B90CC1"/>
    <w:rsid w:val="00BB30DA"/>
    <w:rsid w:val="00BC59B2"/>
    <w:rsid w:val="00BD2FDB"/>
    <w:rsid w:val="00BE2445"/>
    <w:rsid w:val="00BE2A1B"/>
    <w:rsid w:val="00C3705A"/>
    <w:rsid w:val="00C76D46"/>
    <w:rsid w:val="00C9520D"/>
    <w:rsid w:val="00CD6F47"/>
    <w:rsid w:val="00CD7E94"/>
    <w:rsid w:val="00CE6FB4"/>
    <w:rsid w:val="00D06D28"/>
    <w:rsid w:val="00D15BB0"/>
    <w:rsid w:val="00D2765C"/>
    <w:rsid w:val="00D3781E"/>
    <w:rsid w:val="00D50635"/>
    <w:rsid w:val="00D74206"/>
    <w:rsid w:val="00D80B28"/>
    <w:rsid w:val="00D8403D"/>
    <w:rsid w:val="00D87A28"/>
    <w:rsid w:val="00D87BE8"/>
    <w:rsid w:val="00DB4236"/>
    <w:rsid w:val="00DC63A1"/>
    <w:rsid w:val="00DD0576"/>
    <w:rsid w:val="00DE4FDE"/>
    <w:rsid w:val="00E0161F"/>
    <w:rsid w:val="00E05059"/>
    <w:rsid w:val="00E2331E"/>
    <w:rsid w:val="00E437F0"/>
    <w:rsid w:val="00E53F28"/>
    <w:rsid w:val="00E60B4F"/>
    <w:rsid w:val="00E64D79"/>
    <w:rsid w:val="00E67742"/>
    <w:rsid w:val="00EA20A9"/>
    <w:rsid w:val="00EB3A2B"/>
    <w:rsid w:val="00EB3C11"/>
    <w:rsid w:val="00ED2350"/>
    <w:rsid w:val="00ED3D91"/>
    <w:rsid w:val="00EE14A1"/>
    <w:rsid w:val="00EF64C3"/>
    <w:rsid w:val="00F147E2"/>
    <w:rsid w:val="00F247A7"/>
    <w:rsid w:val="00F52138"/>
    <w:rsid w:val="00F61118"/>
    <w:rsid w:val="00F65796"/>
    <w:rsid w:val="00FA3E6D"/>
    <w:rsid w:val="00FD3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4089B"/>
  <w15:chartTrackingRefBased/>
  <w15:docId w15:val="{330479AB-112B-49C4-9E9D-6AEEAC8DB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A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E83574-CCB0-47BA-AE11-F7BCA12B29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33435C-E94F-42EC-89A2-92AF8E391382}">
  <ds:schemaRefs>
    <ds:schemaRef ds:uri="http://schemas.microsoft.com/sharepoint/v3/contenttype/forms"/>
  </ds:schemaRefs>
</ds:datastoreItem>
</file>

<file path=customXml/itemProps3.xml><?xml version="1.0" encoding="utf-8"?>
<ds:datastoreItem xmlns:ds="http://schemas.openxmlformats.org/officeDocument/2006/customXml" ds:itemID="{90F00FCE-AD2A-403B-802A-472A819023A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2684</TotalTime>
  <Pages>1</Pages>
  <Words>1794</Words>
  <Characters>10227</Characters>
  <Application>Microsoft Office Word</Application>
  <DocSecurity>4</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Rees (2003741)</dc:creator>
  <cp:keywords/>
  <dc:description/>
  <cp:lastModifiedBy>Ben Rees (2003741)</cp:lastModifiedBy>
  <cp:revision>175</cp:revision>
  <dcterms:created xsi:type="dcterms:W3CDTF">2020-12-30T03:18:00Z</dcterms:created>
  <dcterms:modified xsi:type="dcterms:W3CDTF">2021-01-04T22:03:00Z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