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9A1F44" w14:textId="77777777" w:rsidR="00D55038" w:rsidRPr="00984717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  <w:u w:val="single"/>
        </w:rPr>
      </w:pPr>
      <w:r w:rsidRPr="00984717">
        <w:rPr>
          <w:rStyle w:val="s1"/>
          <w:rFonts w:ascii="Arial" w:hAnsi="Arial" w:cs="Arial"/>
          <w:b/>
          <w:bCs/>
          <w:sz w:val="28"/>
          <w:szCs w:val="28"/>
          <w:u w:val="single"/>
        </w:rPr>
        <w:t>Appendix</w:t>
      </w:r>
    </w:p>
    <w:p w14:paraId="3413B82E" w14:textId="77777777" w:rsidR="00D268EB" w:rsidRPr="003731FD" w:rsidRDefault="00D268EB">
      <w:pPr>
        <w:pStyle w:val="p1"/>
        <w:rPr>
          <w:rFonts w:ascii="Arial" w:hAnsi="Arial" w:cs="Arial"/>
          <w:b/>
          <w:bCs/>
          <w:sz w:val="28"/>
          <w:szCs w:val="28"/>
        </w:rPr>
      </w:pPr>
    </w:p>
    <w:p w14:paraId="6DDEBE2A" w14:textId="77777777" w:rsidR="002D681B" w:rsidRPr="003731FD" w:rsidRDefault="002D681B" w:rsidP="002D681B">
      <w:pPr>
        <w:pStyle w:val="p1"/>
        <w:ind w:left="3600"/>
        <w:rPr>
          <w:rStyle w:val="s1"/>
          <w:rFonts w:ascii="Arial" w:hAnsi="Arial" w:cs="Arial"/>
          <w:sz w:val="28"/>
          <w:szCs w:val="28"/>
        </w:rPr>
      </w:pPr>
    </w:p>
    <w:p w14:paraId="42B47859" w14:textId="77777777" w:rsidR="002D681B" w:rsidRPr="003731FD" w:rsidRDefault="002D681B" w:rsidP="002D681B">
      <w:pPr>
        <w:pStyle w:val="p1"/>
        <w:ind w:left="3600"/>
        <w:rPr>
          <w:rStyle w:val="s1"/>
          <w:rFonts w:ascii="Arial" w:hAnsi="Arial" w:cs="Arial"/>
          <w:sz w:val="28"/>
          <w:szCs w:val="28"/>
        </w:rPr>
      </w:pPr>
    </w:p>
    <w:p w14:paraId="78634FC9" w14:textId="77777777" w:rsidR="002D681B" w:rsidRPr="003731FD" w:rsidRDefault="002D681B" w:rsidP="002D681B">
      <w:pPr>
        <w:pStyle w:val="p1"/>
        <w:ind w:left="3600"/>
        <w:rPr>
          <w:rStyle w:val="s1"/>
          <w:rFonts w:ascii="Arial" w:hAnsi="Arial" w:cs="Arial"/>
          <w:sz w:val="28"/>
          <w:szCs w:val="28"/>
        </w:rPr>
      </w:pPr>
    </w:p>
    <w:p w14:paraId="00AE4F45" w14:textId="2079B6B7" w:rsidR="00D55038" w:rsidRPr="00984717" w:rsidRDefault="00D55038" w:rsidP="002D681B">
      <w:pPr>
        <w:pStyle w:val="p1"/>
        <w:ind w:left="3600"/>
        <w:rPr>
          <w:rStyle w:val="s1"/>
          <w:rFonts w:ascii="Arial" w:hAnsi="Arial" w:cs="Arial"/>
          <w:b/>
          <w:bCs/>
          <w:sz w:val="28"/>
          <w:szCs w:val="28"/>
          <w:u w:val="single"/>
        </w:rPr>
      </w:pPr>
      <w:r w:rsidRPr="00984717">
        <w:rPr>
          <w:rStyle w:val="s1"/>
          <w:rFonts w:ascii="Arial" w:hAnsi="Arial" w:cs="Arial"/>
          <w:b/>
          <w:bCs/>
          <w:sz w:val="28"/>
          <w:szCs w:val="28"/>
          <w:u w:val="single"/>
        </w:rPr>
        <w:t>Contents</w:t>
      </w:r>
    </w:p>
    <w:p w14:paraId="473EB7F3" w14:textId="4C23B381" w:rsidR="001C7CA6" w:rsidRPr="00984717" w:rsidRDefault="00EF5353" w:rsidP="001C7CA6">
      <w:pPr>
        <w:pStyle w:val="p1"/>
        <w:ind w:left="7920"/>
        <w:rPr>
          <w:rStyle w:val="s1"/>
          <w:rFonts w:ascii="Arial" w:hAnsi="Arial" w:cs="Arial"/>
          <w:b/>
          <w:bCs/>
          <w:sz w:val="28"/>
          <w:szCs w:val="28"/>
          <w:u w:val="single"/>
        </w:rPr>
      </w:pPr>
      <w:r w:rsidRPr="00984717">
        <w:rPr>
          <w:rStyle w:val="s1"/>
          <w:rFonts w:ascii="Arial" w:hAnsi="Arial" w:cs="Arial"/>
          <w:b/>
          <w:bCs/>
          <w:sz w:val="28"/>
          <w:szCs w:val="28"/>
          <w:u w:val="single"/>
        </w:rPr>
        <w:t>Page</w:t>
      </w:r>
    </w:p>
    <w:p w14:paraId="0C08720A" w14:textId="77777777" w:rsidR="00EF5353" w:rsidRPr="003731FD" w:rsidRDefault="00EF5353" w:rsidP="002F39C5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</w:p>
    <w:p w14:paraId="09E25BD2" w14:textId="77777777" w:rsidR="002D681B" w:rsidRPr="003731FD" w:rsidRDefault="002D681B">
      <w:pPr>
        <w:pStyle w:val="p1"/>
        <w:rPr>
          <w:rFonts w:ascii="Arial" w:hAnsi="Arial" w:cs="Arial"/>
          <w:b/>
          <w:bCs/>
          <w:sz w:val="28"/>
          <w:szCs w:val="28"/>
        </w:rPr>
      </w:pPr>
    </w:p>
    <w:p w14:paraId="72F49CF8" w14:textId="383A97CC" w:rsidR="009F651F" w:rsidRPr="00875CFA" w:rsidRDefault="00D55038" w:rsidP="00C84686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1 - Pupil interview questions</w:t>
      </w:r>
      <w:r w:rsidR="009F651F">
        <w:rPr>
          <w:rStyle w:val="s1"/>
          <w:rFonts w:ascii="Arial" w:hAnsi="Arial" w:cs="Arial"/>
          <w:b/>
          <w:bCs/>
          <w:sz w:val="28"/>
          <w:szCs w:val="28"/>
        </w:rPr>
        <w:t xml:space="preserve">.                                        </w:t>
      </w:r>
      <w:r w:rsidR="005B7D78">
        <w:rPr>
          <w:rStyle w:val="s1"/>
          <w:rFonts w:ascii="Arial" w:hAnsi="Arial" w:cs="Arial"/>
          <w:b/>
          <w:bCs/>
          <w:sz w:val="28"/>
          <w:szCs w:val="28"/>
        </w:rPr>
        <w:t xml:space="preserve"> </w:t>
      </w:r>
      <w:r w:rsidR="009F651F" w:rsidRPr="005B7D78">
        <w:rPr>
          <w:rStyle w:val="s1"/>
          <w:rFonts w:ascii="Arial" w:hAnsi="Arial" w:cs="Arial"/>
          <w:b/>
          <w:bCs/>
          <w:sz w:val="28"/>
          <w:szCs w:val="28"/>
        </w:rPr>
        <w:t>1</w:t>
      </w:r>
    </w:p>
    <w:p w14:paraId="07F79180" w14:textId="1E6AC558" w:rsidR="00D55038" w:rsidRPr="003731FD" w:rsidRDefault="00D55038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2 - Pupil interview transcripts</w:t>
      </w:r>
      <w:r w:rsidR="009F651F">
        <w:rPr>
          <w:rStyle w:val="s1"/>
          <w:rFonts w:ascii="Arial" w:hAnsi="Arial" w:cs="Arial"/>
          <w:b/>
          <w:bCs/>
          <w:sz w:val="28"/>
          <w:szCs w:val="28"/>
        </w:rPr>
        <w:t xml:space="preserve">.                                     </w:t>
      </w:r>
      <w:r w:rsidR="00C84686">
        <w:rPr>
          <w:rStyle w:val="s1"/>
          <w:rFonts w:ascii="Arial" w:hAnsi="Arial" w:cs="Arial"/>
          <w:b/>
          <w:bCs/>
          <w:sz w:val="28"/>
          <w:szCs w:val="28"/>
        </w:rPr>
        <w:t xml:space="preserve"> </w:t>
      </w:r>
      <w:r w:rsidR="009F651F">
        <w:rPr>
          <w:rStyle w:val="s1"/>
          <w:rFonts w:ascii="Arial" w:hAnsi="Arial" w:cs="Arial"/>
          <w:b/>
          <w:bCs/>
          <w:sz w:val="28"/>
          <w:szCs w:val="28"/>
        </w:rPr>
        <w:t xml:space="preserve"> </w:t>
      </w:r>
      <w:r w:rsidR="009F651F" w:rsidRPr="005B7D78">
        <w:rPr>
          <w:rStyle w:val="s1"/>
          <w:rFonts w:ascii="Arial" w:hAnsi="Arial" w:cs="Arial"/>
          <w:b/>
          <w:bCs/>
          <w:sz w:val="28"/>
          <w:szCs w:val="28"/>
        </w:rPr>
        <w:t>2</w:t>
      </w:r>
    </w:p>
    <w:p w14:paraId="3F959771" w14:textId="53CDEF86" w:rsidR="00D55038" w:rsidRPr="003731FD" w:rsidRDefault="00D55038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3 - Staff questionnaire</w:t>
      </w:r>
      <w:r w:rsidR="009E0879">
        <w:rPr>
          <w:rStyle w:val="s1"/>
          <w:rFonts w:ascii="Arial" w:hAnsi="Arial" w:cs="Arial"/>
          <w:b/>
          <w:bCs/>
          <w:sz w:val="28"/>
          <w:szCs w:val="28"/>
        </w:rPr>
        <w:t xml:space="preserve">.                                                 </w:t>
      </w:r>
      <w:r w:rsidR="00C84686">
        <w:rPr>
          <w:rStyle w:val="s1"/>
          <w:rFonts w:ascii="Arial" w:hAnsi="Arial" w:cs="Arial"/>
          <w:b/>
          <w:bCs/>
          <w:sz w:val="28"/>
          <w:szCs w:val="28"/>
        </w:rPr>
        <w:t xml:space="preserve"> </w:t>
      </w:r>
      <w:r w:rsidR="009E0879">
        <w:rPr>
          <w:rStyle w:val="s1"/>
          <w:rFonts w:ascii="Arial" w:hAnsi="Arial" w:cs="Arial"/>
          <w:b/>
          <w:bCs/>
          <w:sz w:val="28"/>
          <w:szCs w:val="28"/>
        </w:rPr>
        <w:t xml:space="preserve"> 7</w:t>
      </w:r>
    </w:p>
    <w:p w14:paraId="4FBA704E" w14:textId="29741C64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4 - Responses to question </w:t>
      </w:r>
      <w:r w:rsidR="000174A8">
        <w:rPr>
          <w:rStyle w:val="s1"/>
          <w:rFonts w:ascii="Arial" w:hAnsi="Arial" w:cs="Arial"/>
          <w:b/>
          <w:bCs/>
          <w:sz w:val="28"/>
          <w:szCs w:val="28"/>
        </w:rPr>
        <w:t>1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of the questionnaire 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 xml:space="preserve">     10</w:t>
      </w:r>
    </w:p>
    <w:p w14:paraId="6837C33D" w14:textId="728FE73B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5 - Responses to question 2 of the questionnaire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>.     10</w:t>
      </w:r>
    </w:p>
    <w:p w14:paraId="136A1067" w14:textId="798D68BE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6 - Responses to question 3 of the questionnaire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>.     10</w:t>
      </w:r>
    </w:p>
    <w:p w14:paraId="1C6A99CC" w14:textId="0D425E83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7 - Responses to question </w:t>
      </w:r>
      <w:r w:rsidR="000174A8">
        <w:rPr>
          <w:rStyle w:val="s1"/>
          <w:rFonts w:ascii="Arial" w:hAnsi="Arial" w:cs="Arial"/>
          <w:b/>
          <w:bCs/>
          <w:sz w:val="28"/>
          <w:szCs w:val="28"/>
        </w:rPr>
        <w:t>4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of the questionnair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>e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 xml:space="preserve">     11</w:t>
      </w:r>
    </w:p>
    <w:p w14:paraId="13F38DCD" w14:textId="2396BE5C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8 - Responses to question </w:t>
      </w:r>
      <w:r w:rsidR="009319C1">
        <w:rPr>
          <w:rStyle w:val="s1"/>
          <w:rFonts w:ascii="Arial" w:hAnsi="Arial" w:cs="Arial"/>
          <w:b/>
          <w:bCs/>
          <w:sz w:val="28"/>
          <w:szCs w:val="28"/>
        </w:rPr>
        <w:t>5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of the questionnaire 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 xml:space="preserve">     11</w:t>
      </w:r>
    </w:p>
    <w:p w14:paraId="1717DC5E" w14:textId="4CB2A57B" w:rsidR="00631751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9 - Responses to question </w:t>
      </w:r>
      <w:r w:rsidR="009319C1">
        <w:rPr>
          <w:rStyle w:val="s1"/>
          <w:rFonts w:ascii="Arial" w:hAnsi="Arial" w:cs="Arial"/>
          <w:b/>
          <w:bCs/>
          <w:sz w:val="28"/>
          <w:szCs w:val="28"/>
        </w:rPr>
        <w:t>6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of the questionnaire </w:t>
      </w:r>
      <w:r w:rsidR="00295109">
        <w:rPr>
          <w:rStyle w:val="s1"/>
          <w:rFonts w:ascii="Arial" w:hAnsi="Arial" w:cs="Arial"/>
          <w:b/>
          <w:bCs/>
          <w:sz w:val="28"/>
          <w:szCs w:val="28"/>
        </w:rPr>
        <w:t xml:space="preserve">     11</w:t>
      </w:r>
    </w:p>
    <w:p w14:paraId="4CAEA2E6" w14:textId="30FAC70B" w:rsidR="003731FD" w:rsidRPr="003731FD" w:rsidRDefault="00D55038">
      <w:pPr>
        <w:pStyle w:val="p1"/>
        <w:rPr>
          <w:rStyle w:val="s1"/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10 - Responses to question 7 of the questionnaire </w:t>
      </w:r>
      <w:r w:rsidR="00AD75D2">
        <w:rPr>
          <w:rStyle w:val="s1"/>
          <w:rFonts w:ascii="Arial" w:hAnsi="Arial" w:cs="Arial"/>
          <w:b/>
          <w:bCs/>
          <w:sz w:val="28"/>
          <w:szCs w:val="28"/>
        </w:rPr>
        <w:t xml:space="preserve">   12</w:t>
      </w:r>
    </w:p>
    <w:p w14:paraId="68DFAFE0" w14:textId="5AE8029B" w:rsidR="00D55038" w:rsidRPr="003731FD" w:rsidRDefault="00D55038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Appendix 11 - Responses to question </w:t>
      </w:r>
      <w:r w:rsidR="009319C1">
        <w:rPr>
          <w:rStyle w:val="s1"/>
          <w:rFonts w:ascii="Arial" w:hAnsi="Arial" w:cs="Arial"/>
          <w:b/>
          <w:bCs/>
          <w:sz w:val="28"/>
          <w:szCs w:val="28"/>
        </w:rPr>
        <w:t>8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of the questionnaire</w:t>
      </w:r>
      <w:r w:rsidR="00AD75D2">
        <w:rPr>
          <w:rStyle w:val="s1"/>
          <w:rFonts w:ascii="Arial" w:hAnsi="Arial" w:cs="Arial"/>
          <w:b/>
          <w:bCs/>
          <w:sz w:val="28"/>
          <w:szCs w:val="28"/>
        </w:rPr>
        <w:t>.   12</w:t>
      </w:r>
    </w:p>
    <w:p w14:paraId="686B1ECE" w14:textId="78D3D24C" w:rsidR="00D55038" w:rsidRPr="00AD75D2" w:rsidRDefault="00D55038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12- Ethics form</w:t>
      </w:r>
      <w:r w:rsidR="00AD75D2">
        <w:rPr>
          <w:rStyle w:val="s1"/>
          <w:rFonts w:ascii="Arial" w:hAnsi="Arial" w:cs="Arial"/>
          <w:b/>
          <w:bCs/>
          <w:sz w:val="28"/>
          <w:szCs w:val="28"/>
        </w:rPr>
        <w:t xml:space="preserve">.                                                              </w:t>
      </w:r>
      <w:r w:rsidR="00AD75D2">
        <w:rPr>
          <w:rStyle w:val="s1"/>
          <w:rFonts w:ascii="Arial" w:hAnsi="Arial" w:cs="Arial"/>
          <w:b/>
          <w:bCs/>
          <w:sz w:val="28"/>
          <w:szCs w:val="28"/>
          <w:lang w:val="x-none"/>
        </w:rPr>
        <w:t>13</w:t>
      </w:r>
    </w:p>
    <w:p w14:paraId="7089BD65" w14:textId="178B719B" w:rsidR="00D55038" w:rsidRPr="003731FD" w:rsidRDefault="00D55038">
      <w:pPr>
        <w:pStyle w:val="p1"/>
        <w:rPr>
          <w:rFonts w:ascii="Arial" w:hAnsi="Arial" w:cs="Arial"/>
          <w:b/>
          <w:bCs/>
          <w:sz w:val="28"/>
          <w:szCs w:val="28"/>
        </w:rPr>
      </w:pPr>
      <w:r w:rsidRPr="003731FD">
        <w:rPr>
          <w:rStyle w:val="s1"/>
          <w:rFonts w:ascii="Arial" w:hAnsi="Arial" w:cs="Arial"/>
          <w:b/>
          <w:bCs/>
          <w:sz w:val="28"/>
          <w:szCs w:val="28"/>
        </w:rPr>
        <w:t>Appendix 13 - Copy of School blanket consent form an</w:t>
      </w:r>
      <w:r w:rsidR="00AD75D2">
        <w:rPr>
          <w:rStyle w:val="s1"/>
          <w:rFonts w:ascii="Arial" w:hAnsi="Arial" w:cs="Arial"/>
          <w:b/>
          <w:bCs/>
          <w:sz w:val="28"/>
          <w:szCs w:val="28"/>
        </w:rPr>
        <w:t xml:space="preserve">d           </w:t>
      </w:r>
      <w:r w:rsidRPr="003731FD">
        <w:rPr>
          <w:rStyle w:val="s1"/>
          <w:rFonts w:ascii="Arial" w:hAnsi="Arial" w:cs="Arial"/>
          <w:b/>
          <w:bCs/>
          <w:sz w:val="28"/>
          <w:szCs w:val="28"/>
        </w:rPr>
        <w:t xml:space="preserve"> information letter</w:t>
      </w:r>
      <w:r w:rsidR="00AD75D2">
        <w:rPr>
          <w:rStyle w:val="s1"/>
          <w:rFonts w:ascii="Arial" w:hAnsi="Arial" w:cs="Arial"/>
          <w:b/>
          <w:bCs/>
          <w:sz w:val="28"/>
          <w:szCs w:val="28"/>
        </w:rPr>
        <w:t>.                                                                            26</w:t>
      </w:r>
    </w:p>
    <w:p w14:paraId="4C7E0EBD" w14:textId="158C019C" w:rsidR="00527F00" w:rsidRDefault="00527F00" w:rsidP="00D55038">
      <w:pPr>
        <w:pStyle w:val="p1"/>
        <w:rPr>
          <w:rFonts w:ascii="Arial" w:hAnsi="Arial" w:cs="Arial"/>
          <w:b/>
          <w:bCs/>
          <w:sz w:val="28"/>
          <w:szCs w:val="28"/>
        </w:rPr>
      </w:pPr>
    </w:p>
    <w:p w14:paraId="372682FB" w14:textId="77777777" w:rsidR="00527F00" w:rsidRDefault="00527F00">
      <w:pPr>
        <w:rPr>
          <w:rFonts w:ascii="Arial" w:hAnsi="Arial" w:cs="Arial"/>
          <w:b/>
          <w:bCs/>
          <w:kern w:val="0"/>
          <w:sz w:val="28"/>
          <w:szCs w:val="28"/>
          <w14:ligatures w14:val="none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2A22D682" w14:textId="40B3CF4E" w:rsidR="00D55038" w:rsidRDefault="00527F00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 w:rsidRPr="00CA3FCD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1 </w:t>
      </w:r>
      <w:r w:rsidR="00CA3FCD" w:rsidRPr="00CA3FCD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Pr="00CA3FCD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CA3FCD" w:rsidRPr="00CA3FCD">
        <w:rPr>
          <w:rFonts w:ascii="Arial" w:hAnsi="Arial" w:cs="Arial"/>
          <w:b/>
          <w:bCs/>
          <w:sz w:val="28"/>
          <w:szCs w:val="28"/>
          <w:u w:val="single"/>
        </w:rPr>
        <w:t>P</w:t>
      </w:r>
      <w:r w:rsidRPr="00CA3FCD">
        <w:rPr>
          <w:rFonts w:ascii="Arial" w:hAnsi="Arial" w:cs="Arial"/>
          <w:b/>
          <w:bCs/>
          <w:sz w:val="28"/>
          <w:szCs w:val="28"/>
          <w:u w:val="single"/>
        </w:rPr>
        <w:t>upi</w:t>
      </w:r>
      <w:r w:rsidR="00CA3FCD" w:rsidRPr="00CA3FCD">
        <w:rPr>
          <w:rFonts w:ascii="Arial" w:hAnsi="Arial" w:cs="Arial"/>
          <w:b/>
          <w:bCs/>
          <w:sz w:val="28"/>
          <w:szCs w:val="28"/>
          <w:u w:val="single"/>
        </w:rPr>
        <w:t>l interview questions</w:t>
      </w:r>
    </w:p>
    <w:p w14:paraId="161B31C8" w14:textId="77777777" w:rsidR="00CA3FCD" w:rsidRDefault="00CA3FCD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2ED9F16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CA3FCD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Year 6 Interview on Self-Assessment</w:t>
      </w:r>
    </w:p>
    <w:p w14:paraId="70FCCA68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2CEDF990" w14:textId="58C07AEC" w:rsidR="00CA3FCD" w:rsidRPr="004E2DDC" w:rsidRDefault="00CA3FCD" w:rsidP="004E2DDC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4E2DDC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Can you explain what self-assessment means to you?</w:t>
      </w:r>
    </w:p>
    <w:p w14:paraId="408BC46E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4CFB95DD" w14:textId="16B9E75E" w:rsidR="00CA3FCD" w:rsidRPr="004E2DDC" w:rsidRDefault="00CA3FCD" w:rsidP="004E2DDC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4E2DDC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How often do you assess your own work in class?</w:t>
      </w:r>
    </w:p>
    <w:p w14:paraId="6AB11A52" w14:textId="77777777" w:rsidR="00CA3FCD" w:rsidRPr="00CA3FCD" w:rsidRDefault="00CA3FCD" w:rsidP="00CA3FCD">
      <w:pPr>
        <w:numPr>
          <w:ilvl w:val="1"/>
          <w:numId w:val="2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CA3FCD">
        <w:rPr>
          <w:rFonts w:ascii="UICTFontTextStyleBody" w:eastAsia="Times New Roman" w:hAnsi="UICTFontTextStyleBody" w:cs="Times New Roman"/>
          <w:kern w:val="0"/>
          <w:sz w:val="27"/>
          <w:szCs w:val="27"/>
          <w14:ligatures w14:val="none"/>
        </w:rPr>
        <w:t>Every lesson</w:t>
      </w:r>
    </w:p>
    <w:p w14:paraId="274BB03B" w14:textId="77777777" w:rsidR="00CA3FCD" w:rsidRPr="00CA3FCD" w:rsidRDefault="00CA3FCD" w:rsidP="00CA3FCD">
      <w:pPr>
        <w:numPr>
          <w:ilvl w:val="1"/>
          <w:numId w:val="2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CA3FCD">
        <w:rPr>
          <w:rFonts w:ascii="UICTFontTextStyleBody" w:eastAsia="Times New Roman" w:hAnsi="UICTFontTextStyleBody" w:cs="Times New Roman"/>
          <w:kern w:val="0"/>
          <w:sz w:val="27"/>
          <w:szCs w:val="27"/>
          <w14:ligatures w14:val="none"/>
        </w:rPr>
        <w:t>Sometimes</w:t>
      </w:r>
    </w:p>
    <w:p w14:paraId="1DB48540" w14:textId="77777777" w:rsidR="00CA3FCD" w:rsidRPr="00CA3FCD" w:rsidRDefault="00CA3FCD" w:rsidP="00CA3FCD">
      <w:pPr>
        <w:numPr>
          <w:ilvl w:val="1"/>
          <w:numId w:val="2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CA3FCD">
        <w:rPr>
          <w:rFonts w:ascii="UICTFontTextStyleBody" w:eastAsia="Times New Roman" w:hAnsi="UICTFontTextStyleBody" w:cs="Times New Roman"/>
          <w:kern w:val="0"/>
          <w:sz w:val="27"/>
          <w:szCs w:val="27"/>
          <w14:ligatures w14:val="none"/>
        </w:rPr>
        <w:t>Rarely</w:t>
      </w:r>
    </w:p>
    <w:p w14:paraId="3168BC78" w14:textId="77777777" w:rsidR="00CA3FCD" w:rsidRPr="00CA3FCD" w:rsidRDefault="00CA3FCD" w:rsidP="00CA3FCD">
      <w:pPr>
        <w:numPr>
          <w:ilvl w:val="1"/>
          <w:numId w:val="2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CA3FCD">
        <w:rPr>
          <w:rFonts w:ascii="UICTFontTextStyleBody" w:eastAsia="Times New Roman" w:hAnsi="UICTFontTextStyleBody" w:cs="Times New Roman"/>
          <w:kern w:val="0"/>
          <w:sz w:val="27"/>
          <w:szCs w:val="27"/>
          <w14:ligatures w14:val="none"/>
        </w:rPr>
        <w:t>Never</w:t>
      </w:r>
    </w:p>
    <w:p w14:paraId="1A1327BB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6BE7E621" w14:textId="03BD5064" w:rsidR="00CA3FCD" w:rsidRPr="004E2DDC" w:rsidRDefault="00CA3FCD" w:rsidP="004E2DDC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4E2DDC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What self-assessment strategies have you used?</w:t>
      </w:r>
      <w:r w:rsidRPr="004E2DDC">
        <w:rPr>
          <w:rFonts w:ascii="UICTFontTextStyleBody" w:eastAsia="Times New Roman" w:hAnsi="UICTFontTextStyleBody" w:cs="Times New Roman"/>
          <w:kern w:val="0"/>
          <w:sz w:val="27"/>
          <w:szCs w:val="27"/>
          <w14:ligatures w14:val="none"/>
        </w:rPr>
        <w:t xml:space="preserve"> (E.g., traffic light cups, checklists, peer feedback)</w:t>
      </w:r>
    </w:p>
    <w:p w14:paraId="3A747ED8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2232EBE1" w14:textId="611165FC" w:rsidR="00CA3FCD" w:rsidRPr="004E2DDC" w:rsidRDefault="00CA3FCD" w:rsidP="004E2DDC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4E2DDC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How do you feel when you assess your own work?</w:t>
      </w:r>
    </w:p>
    <w:p w14:paraId="1EABE8DF" w14:textId="77777777" w:rsidR="00DA5637" w:rsidRDefault="00DA5637" w:rsidP="004E2DDC">
      <w:pPr>
        <w:spacing w:after="0" w:line="240" w:lineRule="auto"/>
        <w:ind w:left="720"/>
        <w:divId w:val="1673216285"/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</w:pPr>
    </w:p>
    <w:p w14:paraId="4FC11D3B" w14:textId="5AA85F53" w:rsidR="00CA3FCD" w:rsidRPr="00DA5637" w:rsidRDefault="00CA3FCD" w:rsidP="00DA5637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DA5637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Do you think self-assessment helps you get better at your work? Why or why not?</w:t>
      </w:r>
    </w:p>
    <w:p w14:paraId="3E8B47D6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004FA9B3" w14:textId="49614AAB" w:rsidR="00CA3FCD" w:rsidRPr="00DA5637" w:rsidRDefault="00CA3FCD" w:rsidP="00DA5637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DA5637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Can you give an example of a time when self-assessment helped you improve something?</w:t>
      </w:r>
    </w:p>
    <w:p w14:paraId="0B2DDA0C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7912C3AB" w14:textId="05FBF46A" w:rsidR="00CA3FCD" w:rsidRPr="00DA5637" w:rsidRDefault="00CA3FCD" w:rsidP="00DA5637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DA5637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Do you prefer when the teacher gives feedback, or when you assess your own work? Why?</w:t>
      </w:r>
    </w:p>
    <w:p w14:paraId="5FE96002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17152909" w14:textId="6B4B997D" w:rsidR="00CA3FCD" w:rsidRPr="00DA5637" w:rsidRDefault="00CA3FCD" w:rsidP="00DA5637">
      <w:pPr>
        <w:pStyle w:val="ListParagraph"/>
        <w:numPr>
          <w:ilvl w:val="0"/>
          <w:numId w:val="11"/>
        </w:numPr>
        <w:spacing w:after="0" w:line="240" w:lineRule="auto"/>
        <w:divId w:val="1673216285"/>
        <w:rPr>
          <w:rFonts w:ascii=".AppleSystemUIFont" w:eastAsia="Times New Roman" w:hAnsi=".AppleSystemUIFont" w:cs="Times New Roman"/>
          <w:kern w:val="0"/>
          <w:sz w:val="27"/>
          <w:szCs w:val="27"/>
          <w14:ligatures w14:val="none"/>
        </w:rPr>
      </w:pPr>
      <w:r w:rsidRPr="00DA5637">
        <w:rPr>
          <w:rFonts w:ascii="UICTFontTextStyleEmphasizedBody" w:eastAsia="Times New Roman" w:hAnsi="UICTFontTextStyleEmphasizedBody" w:cs="Times New Roman"/>
          <w:b/>
          <w:bCs/>
          <w:kern w:val="0"/>
          <w:sz w:val="27"/>
          <w:szCs w:val="27"/>
          <w14:ligatures w14:val="none"/>
        </w:rPr>
        <w:t>What do you like or dislike about self-assessment?</w:t>
      </w:r>
    </w:p>
    <w:p w14:paraId="21D3FEDC" w14:textId="77777777" w:rsidR="00CA3FCD" w:rsidRPr="00CA3FCD" w:rsidRDefault="00CA3FCD" w:rsidP="00CA3FCD">
      <w:pPr>
        <w:spacing w:after="0" w:line="240" w:lineRule="auto"/>
        <w:divId w:val="1673216285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4C78A0D5" w14:textId="2B829B8D" w:rsidR="00004B57" w:rsidRDefault="00004B57" w:rsidP="00D55038">
      <w:pPr>
        <w:pStyle w:val="p1"/>
        <w:rPr>
          <w:rFonts w:ascii="Arial" w:hAnsi="Arial" w:cs="Arial"/>
          <w:sz w:val="28"/>
          <w:szCs w:val="28"/>
        </w:rPr>
      </w:pPr>
    </w:p>
    <w:p w14:paraId="4C963395" w14:textId="77777777" w:rsidR="00004B57" w:rsidRDefault="00004B57">
      <w:pPr>
        <w:rPr>
          <w:rFonts w:ascii="Arial" w:hAnsi="Arial" w:cs="Arial"/>
          <w:kern w:val="0"/>
          <w:sz w:val="28"/>
          <w:szCs w:val="28"/>
          <w14:ligatures w14:val="none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6F97BEE0" w14:textId="125FB489" w:rsidR="00CA3FCD" w:rsidRDefault="00F8602C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 w:rsidRPr="00F8602C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2 – Pupil interview transcript </w:t>
      </w:r>
    </w:p>
    <w:p w14:paraId="75F216F1" w14:textId="77777777" w:rsidR="000D1776" w:rsidRDefault="000D1776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9FAC064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Year 6 Interview on Self-Assessment</w:t>
      </w:r>
    </w:p>
    <w:p w14:paraId="23B3C66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Participants: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Pupil A, Pupil B, Pupil C, Pupil D, Pupil E, Pupil F, Pupil G, Pupil H, Pupil I, Pupil J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Time Taken: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12 minutes 45 seconds</w:t>
      </w:r>
    </w:p>
    <w:p w14:paraId="42CFF97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3FA26170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</w:t>
      </w:r>
    </w:p>
    <w:p w14:paraId="5380CE4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>Okay, before we start, I just want to say that this is completely voluntary—you don’t have to take part if you don’t want to. If at any point you don’t want to answer a question or you want to stop, that’s absolutely fine. You won’t get in trouble, and it won’t be shared with your teacher in a way that identifies you.</w:t>
      </w:r>
    </w:p>
    <w:p w14:paraId="0F76ED7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>I’m doing this as part of my university assignment to find out what pupils think about self-assessment—so I really want to hear your honest opinions. There are no right or wrong answers!</w:t>
      </w:r>
    </w:p>
    <w:p w14:paraId="60809604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>Before we start, how’s everyone’s day been so far?</w:t>
      </w:r>
    </w:p>
    <w:p w14:paraId="4008029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0E589E0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Good! We did PE, so that was fun.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I’m tired!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It’s been okay. We had maths first thing, so… 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liked today because we did art!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It’s been a normal day really.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I’m just excited for lunchtime.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Yeah, same!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I’ve had a good day so far.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liked our English lesson this morning.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I’m just waiting for home time now! </w:t>
      </w:r>
      <w:r w:rsidRPr="00EE1A45">
        <w:rPr>
          <w:rFonts w:ascii="UICTFontTextStyleItalicBody" w:hAnsi="UICTFontTextStyleItalicBody" w:cs="Times New Roman"/>
          <w:i/>
          <w:iCs/>
          <w:kern w:val="0"/>
          <w:sz w:val="27"/>
          <w:szCs w:val="27"/>
          <w14:ligatures w14:val="none"/>
        </w:rPr>
        <w:t>laughs</w:t>
      </w:r>
    </w:p>
    <w:p w14:paraId="78B3EC80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</w:t>
      </w:r>
    </w:p>
    <w:p w14:paraId="2984E8E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>Sounds like a mixed bag! Alright, let’s get started.</w:t>
      </w:r>
    </w:p>
    <w:p w14:paraId="6AE7D03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5A2CAAB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Can you explain what self-assessment means to you?</w:t>
      </w:r>
    </w:p>
    <w:p w14:paraId="7E9D562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means checking your own work and seeing if you’ve done it right.</w:t>
      </w:r>
    </w:p>
    <w:p w14:paraId="74FE76F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Yeah, like looking back at what you've done to see if you can make it better.</w:t>
      </w:r>
    </w:p>
    <w:p w14:paraId="6127FF4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 it’s about seeing if you met the learning objective.</w:t>
      </w:r>
    </w:p>
    <w:p w14:paraId="5678731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It’s when you decide if your work is good or if you need to improve something.</w:t>
      </w:r>
    </w:p>
    <w:p w14:paraId="65E4640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think it’s like when you use traffic light cups or a checklist to see if you've done everything.</w:t>
      </w:r>
    </w:p>
    <w:p w14:paraId="05DECB4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It’s kind of like marking your own work but thinking about what you could change next time.</w:t>
      </w:r>
    </w:p>
    <w:p w14:paraId="4F29D92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Yeah, and sometimes you do it with a friend too, like peer assessment.</w:t>
      </w:r>
    </w:p>
    <w:p w14:paraId="137CB65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lastRenderedPageBreak/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It’s not just ticking answers; it’s thinking about what you’ve done well and what needs fixing.</w:t>
      </w:r>
    </w:p>
    <w:p w14:paraId="326CD7A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think it helps us to see what we understand and what we don’t.</w:t>
      </w:r>
    </w:p>
    <w:p w14:paraId="149A725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It's like learning to be your own teacher in a way.</w:t>
      </w:r>
    </w:p>
    <w:p w14:paraId="04216EC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11A4068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How often do you assess your own work in class?</w:t>
      </w:r>
    </w:p>
    <w:p w14:paraId="5C9B96B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Every lesson in our class.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mark our work in maths every week, but I don't remember doing it in English.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 Yeah, I agree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> </w:t>
      </w:r>
    </w:p>
    <w:p w14:paraId="57F2390E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Rarely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Every lesson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Mostly we use it in maths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Every lesson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use it on our spelling a lot of the time.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br/>
      </w: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know</w:t>
      </w:r>
    </w:p>
    <w:p w14:paraId="0283C5F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144EACE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What self-assessment strategies have you used?</w:t>
      </w:r>
    </w:p>
    <w:p w14:paraId="294C3D1E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I’ve used traffic light cups before.</w:t>
      </w:r>
    </w:p>
    <w:p w14:paraId="6CD1638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use checklists in English sometimes.</w:t>
      </w:r>
    </w:p>
    <w:p w14:paraId="37E4957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check our work with the checklist at the end of the lesson</w:t>
      </w:r>
    </w:p>
    <w:p w14:paraId="5746416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yeah the same as what pupils c said.</w:t>
      </w:r>
    </w:p>
    <w:p w14:paraId="3D480A7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I’ve used smiley faces to show how confident I feel about my work.</w:t>
      </w:r>
    </w:p>
    <w:p w14:paraId="0FC5A530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do exit tickets in maths, where we write what we found easy or hard.</w:t>
      </w:r>
    </w:p>
    <w:p w14:paraId="2C5ED9E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I’ve done self-reflection in my journal in topic lessons.</w:t>
      </w:r>
    </w:p>
    <w:p w14:paraId="4DD99CD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 we use green, orange, and red markers to underline our work.</w:t>
      </w:r>
    </w:p>
    <w:p w14:paraId="30622FC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do two stars and a wish, where we say two good things and one thing to improve.</w:t>
      </w:r>
    </w:p>
    <w:p w14:paraId="41D0D3E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We do a thing where we put a dot next to something we’re not sure about, then fix it.</w:t>
      </w:r>
    </w:p>
    <w:p w14:paraId="035EAF4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6277B0A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How do you feel when you assess your own work?</w:t>
      </w:r>
    </w:p>
    <w:p w14:paraId="24C1D44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makes me feel proud when I’ve done well.</w:t>
      </w:r>
    </w:p>
    <w:p w14:paraId="3AF9BC8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 I feel nervous because I don’t know if I’ve done it right.</w:t>
      </w:r>
    </w:p>
    <w:p w14:paraId="19C24FE0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it because I can see what I need to change.</w:t>
      </w:r>
    </w:p>
    <w:p w14:paraId="4E7F0D21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really like it because I’d rather the teacher just tell me.</w:t>
      </w:r>
    </w:p>
    <w:p w14:paraId="7B27932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makes me feel more in control of my learning.</w:t>
      </w:r>
    </w:p>
    <w:p w14:paraId="384491F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shows me if I did something wrong and how to fix it</w:t>
      </w:r>
    </w:p>
    <w:p w14:paraId="39A15C85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depends on the subject. I like it in English but not in maths.</w:t>
      </w:r>
    </w:p>
    <w:p w14:paraId="7E672A56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helps me, but sometimes I feel like I don’t know how to fix my mistakes.</w:t>
      </w:r>
    </w:p>
    <w:p w14:paraId="56D02525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lastRenderedPageBreak/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checking my work, but I prefer when my friend helps me.</w:t>
      </w:r>
    </w:p>
    <w:p w14:paraId="0A2DD8A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makes me think harder, which is good but also a bit tricky.</w:t>
      </w:r>
    </w:p>
    <w:p w14:paraId="1BDE55B1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3B8A2FE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Do you think self-assessment helps you get better at your work? Why or why not?</w:t>
      </w:r>
    </w:p>
    <w:p w14:paraId="3F5CB17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Yes, because I know what I need to improve.</w:t>
      </w:r>
    </w:p>
    <w:p w14:paraId="6212234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Sometimes, but only if I understand the mistake.</w:t>
      </w:r>
    </w:p>
    <w:p w14:paraId="6CE092A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Yes, because I learn from fixing my errors.</w:t>
      </w:r>
    </w:p>
    <w:p w14:paraId="7E677A3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Sometimes I don't know what the answer is meant to be, so I just guess if I got it right.</w:t>
      </w:r>
    </w:p>
    <w:p w14:paraId="62C896E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Yes, because I can see if I met the success criteria.</w:t>
      </w:r>
    </w:p>
    <w:p w14:paraId="4452E12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don't always know if I'm doing it properly.</w:t>
      </w:r>
    </w:p>
    <w:p w14:paraId="3A958EC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Yes, because I don’t have to wait for the teacher to tell me.</w:t>
      </w:r>
    </w:p>
    <w:p w14:paraId="169460A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helps a little, but I still like teacher feedback better.</w:t>
      </w:r>
    </w:p>
    <w:p w14:paraId="554CF57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It depends on the task. In writing, yes, but in maths, I need more help.</w:t>
      </w:r>
    </w:p>
    <w:p w14:paraId="0472517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Yes, because it makes me think more about my work.</w:t>
      </w:r>
    </w:p>
    <w:p w14:paraId="30AC1DA5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55FA0D7E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Can you give an example of a time when self-assessment helped you improve something?</w:t>
      </w:r>
    </w:p>
    <w:p w14:paraId="74E490B5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In writing, I saw that I forgot capital letters and fixed them.</w:t>
      </w:r>
    </w:p>
    <w:p w14:paraId="7F906C35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realised I didn’t answer a question fully in science, so I added more detail.</w:t>
      </w:r>
    </w:p>
    <w:p w14:paraId="6294223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used a checklist in my story and saw I was missing a simile, so I added one.</w:t>
      </w:r>
    </w:p>
    <w:p w14:paraId="67F186A6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checked my maths work and noticed I copied a number wrong.</w:t>
      </w:r>
    </w:p>
    <w:p w14:paraId="37C7730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looked at my spelling and fixed two words before handing my work in.</w:t>
      </w:r>
    </w:p>
    <w:p w14:paraId="7993F25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used traffic light cups and realised I didn’t understand something, so I asked for help.</w:t>
      </w:r>
    </w:p>
    <w:p w14:paraId="3BC59D1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was doing a diary entry and saw that I didn’t use enough emotions, so I added more.</w:t>
      </w:r>
    </w:p>
    <w:p w14:paraId="272799B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saw that I needed more evidence in my history answer, so I wrote another sentence.</w:t>
      </w:r>
    </w:p>
    <w:p w14:paraId="3541346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In art, I checked my work and saw that I needed to blend my colours better.</w:t>
      </w:r>
    </w:p>
    <w:p w14:paraId="218470B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peer-assessed my friend’s work, and then I realised I had made the same mistake in mine.</w:t>
      </w:r>
    </w:p>
    <w:p w14:paraId="70E41A41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79D0154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Do you prefer when the teacher gives feedback, or when you assess your own work? Why?</w:t>
      </w:r>
    </w:p>
    <w:p w14:paraId="3ECDA474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Teacher, because they know best.</w:t>
      </w:r>
    </w:p>
    <w:p w14:paraId="722AD79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both, but teacher feedback is more helpful.</w:t>
      </w:r>
    </w:p>
    <w:p w14:paraId="709ED4A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Self-assessment, because I can fix things straight away.</w:t>
      </w:r>
    </w:p>
    <w:p w14:paraId="185158C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Teacher, because I don’t trust myself to get it right.</w:t>
      </w:r>
    </w:p>
    <w:p w14:paraId="03C85843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lastRenderedPageBreak/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Self-assessment, because it makes me think harder.</w:t>
      </w:r>
    </w:p>
    <w:p w14:paraId="37EEC720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Teacher, because they give better advice.</w:t>
      </w:r>
    </w:p>
    <w:p w14:paraId="5E59E6B9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peer feedback more than self-assessment.</w:t>
      </w:r>
    </w:p>
    <w:p w14:paraId="39F527B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Self-assessment is good, but I need help sometimes.</w:t>
      </w:r>
    </w:p>
    <w:p w14:paraId="0D016F86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prefer teacher feedback, but self-assessment is okay.</w:t>
      </w:r>
    </w:p>
    <w:p w14:paraId="0B202B91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self-assessment for small things, but big mistakes need a teacher.</w:t>
      </w:r>
    </w:p>
    <w:p w14:paraId="6C3422E1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</w:p>
    <w:p w14:paraId="272AFD56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Interviewer: What do you like or dislike about self-assessment?</w:t>
      </w:r>
    </w:p>
    <w:p w14:paraId="37459FCA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A: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that I can fix mistakes.</w:t>
      </w:r>
    </w:p>
    <w:p w14:paraId="050FD02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B: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like when I don’t know if I’m right.</w:t>
      </w:r>
    </w:p>
    <w:p w14:paraId="4AB1B58C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C: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being independent.</w:t>
      </w:r>
    </w:p>
    <w:p w14:paraId="1E8E90FB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D: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like having to think so much.</w:t>
      </w:r>
    </w:p>
    <w:p w14:paraId="5E5CADD8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E: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using checklists.</w:t>
      </w:r>
    </w:p>
    <w:p w14:paraId="24862E4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F: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like when it takes too long.</w:t>
      </w:r>
    </w:p>
    <w:p w14:paraId="4AAB4352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G: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that I don’t have to wait for a teacher.</w:t>
      </w:r>
    </w:p>
    <w:p w14:paraId="27428A97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H: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like that I sometimes miss my own mistakes.</w:t>
      </w:r>
    </w:p>
    <w:p w14:paraId="3ECB889D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I: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like using traffic light cups.</w:t>
      </w:r>
    </w:p>
    <w:p w14:paraId="2144CCFF" w14:textId="77777777" w:rsidR="00EE1A45" w:rsidRPr="00EE1A45" w:rsidRDefault="00EE1A45" w:rsidP="00EE1A45">
      <w:pPr>
        <w:spacing w:after="0" w:line="240" w:lineRule="auto"/>
        <w:divId w:val="1828132178"/>
        <w:rPr>
          <w:rFonts w:ascii=".AppleSystemUIFont" w:hAnsi=".AppleSystemUIFont" w:cs="Times New Roman"/>
          <w:kern w:val="0"/>
          <w:sz w:val="27"/>
          <w:szCs w:val="27"/>
          <w14:ligatures w14:val="none"/>
        </w:rPr>
      </w:pPr>
      <w:r w:rsidRPr="00EE1A45">
        <w:rPr>
          <w:rFonts w:ascii="UICTFontTextStyleEmphasizedBody" w:hAnsi="UICTFontTextStyleEmphasizedBody" w:cs="Times New Roman"/>
          <w:b/>
          <w:bCs/>
          <w:kern w:val="0"/>
          <w:sz w:val="27"/>
          <w:szCs w:val="27"/>
          <w14:ligatures w14:val="none"/>
        </w:rPr>
        <w:t>Pupil J:</w:t>
      </w:r>
      <w:r w:rsidRPr="00EE1A45">
        <w:rPr>
          <w:rFonts w:ascii="UICTFontTextStyleBody" w:hAnsi="UICTFontTextStyleBody" w:cs="Times New Roman"/>
          <w:kern w:val="0"/>
          <w:sz w:val="27"/>
          <w:szCs w:val="27"/>
          <w14:ligatures w14:val="none"/>
        </w:rPr>
        <w:t xml:space="preserve"> I don’t like when I don’t know how to improve.</w:t>
      </w:r>
    </w:p>
    <w:p w14:paraId="61CF68E8" w14:textId="4C9F271E" w:rsidR="00EE1A45" w:rsidRDefault="00EE1A45" w:rsidP="00D55038">
      <w:pPr>
        <w:pStyle w:val="p1"/>
        <w:rPr>
          <w:rFonts w:ascii="Arial" w:hAnsi="Arial" w:cs="Arial"/>
          <w:sz w:val="28"/>
          <w:szCs w:val="28"/>
        </w:rPr>
      </w:pPr>
    </w:p>
    <w:p w14:paraId="10AC8D42" w14:textId="77777777" w:rsidR="00EE1A45" w:rsidRDefault="00EE1A45">
      <w:pPr>
        <w:rPr>
          <w:rFonts w:ascii="Arial" w:hAnsi="Arial" w:cs="Arial"/>
          <w:kern w:val="0"/>
          <w:sz w:val="28"/>
          <w:szCs w:val="28"/>
          <w14:ligatures w14:val="none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5FB5D445" w14:textId="31E9E0A0" w:rsidR="00D15CF9" w:rsidRDefault="00D15CF9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394783C2" wp14:editId="63F2BCF2">
            <wp:simplePos x="0" y="0"/>
            <wp:positionH relativeFrom="column">
              <wp:posOffset>-180975</wp:posOffset>
            </wp:positionH>
            <wp:positionV relativeFrom="paragraph">
              <wp:posOffset>633730</wp:posOffset>
            </wp:positionV>
            <wp:extent cx="5731510" cy="7178675"/>
            <wp:effectExtent l="0" t="0" r="0" b="0"/>
            <wp:wrapTopAndBottom/>
            <wp:docPr id="21407220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722025" name="Picture 214072202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78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E1A45" w:rsidRPr="00225451">
        <w:rPr>
          <w:rFonts w:ascii="Arial" w:hAnsi="Arial" w:cs="Arial"/>
          <w:b/>
          <w:bCs/>
          <w:sz w:val="28"/>
          <w:szCs w:val="28"/>
          <w:u w:val="single"/>
        </w:rPr>
        <w:t>Appendix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3 </w:t>
      </w:r>
      <w:r w:rsidR="00AC2A01">
        <w:rPr>
          <w:rFonts w:ascii="Arial" w:hAnsi="Arial" w:cs="Arial"/>
          <w:b/>
          <w:bCs/>
          <w:sz w:val="28"/>
          <w:szCs w:val="28"/>
          <w:u w:val="single"/>
        </w:rPr>
        <w:t>–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S</w:t>
      </w:r>
      <w:r w:rsidR="00AC2A01">
        <w:rPr>
          <w:rFonts w:ascii="Arial" w:hAnsi="Arial" w:cs="Arial"/>
          <w:b/>
          <w:bCs/>
          <w:sz w:val="28"/>
          <w:szCs w:val="28"/>
          <w:u w:val="single"/>
        </w:rPr>
        <w:t>taff questionnaire</w:t>
      </w:r>
    </w:p>
    <w:p w14:paraId="760305CE" w14:textId="77777777" w:rsidR="00D15CF9" w:rsidRDefault="00D15CF9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1C339548" w14:textId="6CF680DC" w:rsidR="00D15CF9" w:rsidRDefault="00AC2A01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  <w14:ligatures w14:val="standardContextual"/>
        </w:rPr>
        <w:lastRenderedPageBreak/>
        <w:drawing>
          <wp:anchor distT="0" distB="0" distL="114300" distR="114300" simplePos="0" relativeHeight="251661312" behindDoc="0" locked="0" layoutInCell="1" allowOverlap="1" wp14:anchorId="2DED7741" wp14:editId="5377A539">
            <wp:simplePos x="0" y="0"/>
            <wp:positionH relativeFrom="column">
              <wp:posOffset>-515620</wp:posOffset>
            </wp:positionH>
            <wp:positionV relativeFrom="paragraph">
              <wp:posOffset>0</wp:posOffset>
            </wp:positionV>
            <wp:extent cx="6685280" cy="8275320"/>
            <wp:effectExtent l="0" t="0" r="0" b="5080"/>
            <wp:wrapTopAndBottom/>
            <wp:docPr id="136746259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462597" name="Picture 136746259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5280" cy="8275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BC7E86" w14:textId="7E506318" w:rsidR="00D15CF9" w:rsidRDefault="00D15CF9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65FBBA97" w14:textId="52C0CBF1" w:rsidR="00F72689" w:rsidRDefault="00AC2A01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  <w14:ligatures w14:val="standardContextual"/>
        </w:rPr>
        <w:lastRenderedPageBreak/>
        <w:drawing>
          <wp:anchor distT="0" distB="0" distL="114300" distR="114300" simplePos="0" relativeHeight="251662336" behindDoc="0" locked="0" layoutInCell="1" allowOverlap="1" wp14:anchorId="7111EFA6" wp14:editId="33106C11">
            <wp:simplePos x="0" y="0"/>
            <wp:positionH relativeFrom="column">
              <wp:posOffset>-257175</wp:posOffset>
            </wp:positionH>
            <wp:positionV relativeFrom="paragraph">
              <wp:posOffset>257175</wp:posOffset>
            </wp:positionV>
            <wp:extent cx="6229985" cy="7734300"/>
            <wp:effectExtent l="0" t="0" r="5715" b="0"/>
            <wp:wrapTopAndBottom/>
            <wp:docPr id="126882953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829536" name="Picture 126882953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985" cy="773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1A45" w:rsidRPr="00225451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495CC8D2" w14:textId="77777777" w:rsidR="00F72689" w:rsidRDefault="00F72689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444D93B7" w14:textId="57ECF26D" w:rsidR="00E64E9D" w:rsidRPr="00225451" w:rsidRDefault="00F72689" w:rsidP="00351CFD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</w:t>
      </w:r>
      <w:r w:rsidR="00AE653D">
        <w:rPr>
          <w:rFonts w:ascii="Arial" w:hAnsi="Arial" w:cs="Arial"/>
          <w:b/>
          <w:bCs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AE653D">
        <w:rPr>
          <w:rFonts w:ascii="Arial" w:hAnsi="Arial" w:cs="Arial"/>
          <w:b/>
          <w:bCs/>
          <w:sz w:val="28"/>
          <w:szCs w:val="28"/>
          <w:u w:val="single"/>
        </w:rPr>
        <w:t>–</w:t>
      </w:r>
      <w:r w:rsidR="00E64E9D" w:rsidRPr="00E64E9D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E64E9D">
        <w:rPr>
          <w:rFonts w:ascii="Arial" w:hAnsi="Arial" w:cs="Arial"/>
          <w:b/>
          <w:bCs/>
          <w:sz w:val="28"/>
          <w:szCs w:val="28"/>
          <w:u w:val="single"/>
        </w:rPr>
        <w:t>responses to question 1 of questionnaire</w:t>
      </w:r>
    </w:p>
    <w:p w14:paraId="3A7FB82C" w14:textId="50580354" w:rsidR="00FD38CD" w:rsidRDefault="00FD38CD" w:rsidP="00D55038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A8107AA" w14:textId="2412FDEB" w:rsidR="00121711" w:rsidRDefault="0012171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07A00AD" w14:textId="381D214E" w:rsidR="00121711" w:rsidRDefault="00E562D8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3360" behindDoc="0" locked="0" layoutInCell="1" allowOverlap="1" wp14:anchorId="272F8054" wp14:editId="3F6E99F0">
            <wp:simplePos x="0" y="0"/>
            <wp:positionH relativeFrom="column">
              <wp:posOffset>-333375</wp:posOffset>
            </wp:positionH>
            <wp:positionV relativeFrom="paragraph">
              <wp:posOffset>338455</wp:posOffset>
            </wp:positionV>
            <wp:extent cx="5095875" cy="1772920"/>
            <wp:effectExtent l="0" t="0" r="0" b="5080"/>
            <wp:wrapTopAndBottom/>
            <wp:docPr id="208652742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527422" name="Picture 208652742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5875" cy="1772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4CB19B" w14:textId="0699943E" w:rsidR="00121711" w:rsidRDefault="0012171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C8BC8B2" w14:textId="4438C713" w:rsidR="00121711" w:rsidRDefault="0012171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E104F58" w14:textId="7D5A3587" w:rsidR="00572EA1" w:rsidRDefault="00E64E9D" w:rsidP="0049363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Appendix 5 </w:t>
      </w:r>
      <w:r w:rsidR="0049363C">
        <w:rPr>
          <w:rFonts w:ascii="Arial" w:hAnsi="Arial" w:cs="Arial"/>
          <w:b/>
          <w:bCs/>
          <w:sz w:val="28"/>
          <w:szCs w:val="28"/>
          <w:u w:val="single"/>
        </w:rPr>
        <w:t xml:space="preserve">- </w:t>
      </w:r>
      <w:r w:rsidR="00AE653D">
        <w:rPr>
          <w:rFonts w:ascii="Arial" w:hAnsi="Arial" w:cs="Arial"/>
          <w:b/>
          <w:bCs/>
          <w:sz w:val="28"/>
          <w:szCs w:val="28"/>
          <w:u w:val="single"/>
        </w:rPr>
        <w:t xml:space="preserve">responses to </w:t>
      </w:r>
      <w:r w:rsidR="0043176D">
        <w:rPr>
          <w:rFonts w:ascii="Arial" w:hAnsi="Arial" w:cs="Arial"/>
          <w:b/>
          <w:bCs/>
          <w:sz w:val="28"/>
          <w:szCs w:val="28"/>
          <w:u w:val="single"/>
        </w:rPr>
        <w:t>q</w:t>
      </w:r>
      <w:r w:rsidR="00FD38CD">
        <w:rPr>
          <w:rFonts w:ascii="Arial" w:hAnsi="Arial" w:cs="Arial"/>
          <w:b/>
          <w:bCs/>
          <w:sz w:val="28"/>
          <w:szCs w:val="28"/>
          <w:u w:val="single"/>
        </w:rPr>
        <w:t xml:space="preserve">uestion </w:t>
      </w:r>
      <w:r w:rsidR="0049363C">
        <w:rPr>
          <w:rFonts w:ascii="Arial" w:hAnsi="Arial" w:cs="Arial"/>
          <w:b/>
          <w:bCs/>
          <w:sz w:val="28"/>
          <w:szCs w:val="28"/>
          <w:u w:val="single"/>
        </w:rPr>
        <w:t>2</w:t>
      </w:r>
      <w:r w:rsidR="00FD38CD">
        <w:rPr>
          <w:rFonts w:ascii="Arial" w:hAnsi="Arial" w:cs="Arial"/>
          <w:b/>
          <w:bCs/>
          <w:sz w:val="28"/>
          <w:szCs w:val="28"/>
          <w:u w:val="single"/>
        </w:rPr>
        <w:t xml:space="preserve"> of questionnaire</w:t>
      </w:r>
    </w:p>
    <w:p w14:paraId="2AD93E8B" w14:textId="3E3AF79E" w:rsidR="0049363C" w:rsidRDefault="00E562D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64384" behindDoc="0" locked="0" layoutInCell="1" allowOverlap="1" wp14:anchorId="6C185DDB" wp14:editId="75725D34">
            <wp:simplePos x="0" y="0"/>
            <wp:positionH relativeFrom="column">
              <wp:posOffset>-95250</wp:posOffset>
            </wp:positionH>
            <wp:positionV relativeFrom="paragraph">
              <wp:posOffset>342265</wp:posOffset>
            </wp:positionV>
            <wp:extent cx="4705350" cy="1543601"/>
            <wp:effectExtent l="0" t="0" r="0" b="6350"/>
            <wp:wrapTopAndBottom/>
            <wp:docPr id="2426512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65122" name="Picture 2426512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15436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93E9C9" w14:textId="63C0C957" w:rsidR="0049363C" w:rsidRDefault="0049363C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1B5C200B" w14:textId="77777777" w:rsidR="00E562D8" w:rsidRDefault="00E562D8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46041D" w14:textId="743426CE" w:rsidR="00E562D8" w:rsidRDefault="00E562D8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Appendix 6 - responses to question 3 of questionnaire</w:t>
      </w:r>
    </w:p>
    <w:p w14:paraId="1493C4BF" w14:textId="75F8F15C" w:rsidR="00E562D8" w:rsidRDefault="00E562D8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5408" behindDoc="0" locked="0" layoutInCell="1" allowOverlap="1" wp14:anchorId="1D55C6BB" wp14:editId="44CFDD87">
            <wp:simplePos x="0" y="0"/>
            <wp:positionH relativeFrom="column">
              <wp:posOffset>-219075</wp:posOffset>
            </wp:positionH>
            <wp:positionV relativeFrom="paragraph">
              <wp:posOffset>213360</wp:posOffset>
            </wp:positionV>
            <wp:extent cx="4658360" cy="1637665"/>
            <wp:effectExtent l="0" t="0" r="2540" b="635"/>
            <wp:wrapTopAndBottom/>
            <wp:docPr id="211872895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728956" name="Picture 211872895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8360" cy="1637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6A701E" w14:textId="3E085467" w:rsidR="00E562D8" w:rsidRDefault="00E562D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2BD884A3" w14:textId="0FFB6443" w:rsidR="00E562D8" w:rsidRDefault="00E562D8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7 - responses to question </w:t>
      </w:r>
      <w:r w:rsidR="004D72C0">
        <w:rPr>
          <w:rFonts w:ascii="Arial" w:hAnsi="Arial" w:cs="Arial"/>
          <w:b/>
          <w:bCs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of questionnaire</w:t>
      </w:r>
    </w:p>
    <w:p w14:paraId="1419CBF2" w14:textId="096123FC" w:rsidR="004D72C0" w:rsidRDefault="004D72C0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6432" behindDoc="0" locked="0" layoutInCell="1" allowOverlap="1" wp14:anchorId="6EAE3A9C" wp14:editId="7EFF8C8F">
            <wp:simplePos x="0" y="0"/>
            <wp:positionH relativeFrom="column">
              <wp:posOffset>0</wp:posOffset>
            </wp:positionH>
            <wp:positionV relativeFrom="paragraph">
              <wp:posOffset>328295</wp:posOffset>
            </wp:positionV>
            <wp:extent cx="5038725" cy="1907540"/>
            <wp:effectExtent l="0" t="0" r="3175" b="0"/>
            <wp:wrapTopAndBottom/>
            <wp:docPr id="202372433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724337" name="Picture 202372433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1907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9AC084" w14:textId="2C651E48" w:rsidR="00E562D8" w:rsidRDefault="00E562D8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5D25F9E0" w14:textId="2D4ADE44" w:rsidR="004D72C0" w:rsidRDefault="004D72C0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Appendix 8 - responses to question 5 of questionnaire</w:t>
      </w:r>
    </w:p>
    <w:p w14:paraId="52D636C2" w14:textId="7105600E" w:rsidR="004D72C0" w:rsidRDefault="00B44F0A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7456" behindDoc="0" locked="0" layoutInCell="1" allowOverlap="1" wp14:anchorId="7642DC96" wp14:editId="189810BB">
            <wp:simplePos x="0" y="0"/>
            <wp:positionH relativeFrom="column">
              <wp:posOffset>0</wp:posOffset>
            </wp:positionH>
            <wp:positionV relativeFrom="paragraph">
              <wp:posOffset>339725</wp:posOffset>
            </wp:positionV>
            <wp:extent cx="5172075" cy="1879600"/>
            <wp:effectExtent l="0" t="0" r="0" b="0"/>
            <wp:wrapTopAndBottom/>
            <wp:docPr id="158244108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441080" name="Picture 158244108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187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0C32DF" w14:textId="77777777" w:rsidR="00E562D8" w:rsidRDefault="00E562D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1847318F" w14:textId="63143091" w:rsidR="00B44F0A" w:rsidRDefault="00B44F0A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Appendix 9 - responses to question 6 of questionnaire</w:t>
      </w:r>
    </w:p>
    <w:p w14:paraId="78D180CD" w14:textId="667C818A" w:rsidR="00145C6A" w:rsidRDefault="00145C6A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68480" behindDoc="0" locked="0" layoutInCell="1" allowOverlap="1" wp14:anchorId="6DD307A3" wp14:editId="37DEEF35">
            <wp:simplePos x="0" y="0"/>
            <wp:positionH relativeFrom="column">
              <wp:posOffset>0</wp:posOffset>
            </wp:positionH>
            <wp:positionV relativeFrom="paragraph">
              <wp:posOffset>339090</wp:posOffset>
            </wp:positionV>
            <wp:extent cx="5372100" cy="1932305"/>
            <wp:effectExtent l="0" t="0" r="0" b="0"/>
            <wp:wrapTopAndBottom/>
            <wp:docPr id="181873335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733353" name="Picture 181873335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932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8266FF" w14:textId="77777777" w:rsidR="00145C6A" w:rsidRDefault="00145C6A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12B612A4" w14:textId="565FE4F2" w:rsidR="00145C6A" w:rsidRDefault="00145C6A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Appendix 10 - responses to question 7 of questionnaire</w:t>
      </w:r>
    </w:p>
    <w:p w14:paraId="76C602CA" w14:textId="55782A53" w:rsidR="008234C0" w:rsidRDefault="008234C0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9504" behindDoc="0" locked="0" layoutInCell="1" allowOverlap="1" wp14:anchorId="7DFC8F5C" wp14:editId="1DCDCC4C">
            <wp:simplePos x="0" y="0"/>
            <wp:positionH relativeFrom="column">
              <wp:posOffset>0</wp:posOffset>
            </wp:positionH>
            <wp:positionV relativeFrom="paragraph">
              <wp:posOffset>328295</wp:posOffset>
            </wp:positionV>
            <wp:extent cx="4857750" cy="3326765"/>
            <wp:effectExtent l="0" t="0" r="6350" b="635"/>
            <wp:wrapTopAndBottom/>
            <wp:docPr id="87345812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458122" name="Picture 87345812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326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DAE2C2" w14:textId="77777777" w:rsidR="008234C0" w:rsidRDefault="008234C0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8974596" w14:textId="103A0B3D" w:rsidR="008234C0" w:rsidRDefault="008234C0" w:rsidP="00351C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Appendix 11 - responses to question 8 of questionnaire</w:t>
      </w:r>
    </w:p>
    <w:p w14:paraId="313C0444" w14:textId="78CE4B87" w:rsidR="000F430C" w:rsidRDefault="000174A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70528" behindDoc="0" locked="0" layoutInCell="1" allowOverlap="1" wp14:anchorId="4E546264" wp14:editId="4A79163F">
            <wp:simplePos x="0" y="0"/>
            <wp:positionH relativeFrom="column">
              <wp:posOffset>0</wp:posOffset>
            </wp:positionH>
            <wp:positionV relativeFrom="paragraph">
              <wp:posOffset>342265</wp:posOffset>
            </wp:positionV>
            <wp:extent cx="5731510" cy="3845560"/>
            <wp:effectExtent l="0" t="0" r="0" b="2540"/>
            <wp:wrapTopAndBottom/>
            <wp:docPr id="96343017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30179" name="Picture 963430179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55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D346EEF" w14:textId="07F9247D" w:rsidR="000F430C" w:rsidRDefault="000F430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  <w:r w:rsidR="00713048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lastRenderedPageBreak/>
        <w:t xml:space="preserve">Appendix 12 – Ethics form copy </w:t>
      </w:r>
    </w:p>
    <w:p w14:paraId="43F71430" w14:textId="7E296B15" w:rsidR="00FD09A5" w:rsidRDefault="00FD09A5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71552" behindDoc="0" locked="0" layoutInCell="1" allowOverlap="1" wp14:anchorId="10048A88" wp14:editId="34DCE310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8305846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584624" name="Picture 83058462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FDF267" w14:textId="701BB7E1" w:rsidR="00FD09A5" w:rsidRDefault="00FD09A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lastRenderedPageBreak/>
        <w:drawing>
          <wp:anchor distT="0" distB="0" distL="114300" distR="114300" simplePos="0" relativeHeight="251672576" behindDoc="0" locked="0" layoutInCell="1" allowOverlap="1" wp14:anchorId="726A13C5" wp14:editId="11CB071F">
            <wp:simplePos x="0" y="0"/>
            <wp:positionH relativeFrom="column">
              <wp:posOffset>0</wp:posOffset>
            </wp:positionH>
            <wp:positionV relativeFrom="paragraph">
              <wp:posOffset>341630</wp:posOffset>
            </wp:positionV>
            <wp:extent cx="5731510" cy="8248015"/>
            <wp:effectExtent l="0" t="0" r="0" b="0"/>
            <wp:wrapTopAndBottom/>
            <wp:docPr id="4643890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389044" name="Picture 46438904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47A77467" w14:textId="17BF0D3A" w:rsidR="00FD09A5" w:rsidRDefault="00EA1E7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lastRenderedPageBreak/>
        <w:drawing>
          <wp:anchor distT="0" distB="0" distL="114300" distR="114300" simplePos="0" relativeHeight="251673600" behindDoc="0" locked="0" layoutInCell="1" allowOverlap="1" wp14:anchorId="176B317B" wp14:editId="36DE8BD9">
            <wp:simplePos x="0" y="0"/>
            <wp:positionH relativeFrom="column">
              <wp:posOffset>0</wp:posOffset>
            </wp:positionH>
            <wp:positionV relativeFrom="paragraph">
              <wp:posOffset>612140</wp:posOffset>
            </wp:positionV>
            <wp:extent cx="5731510" cy="8248015"/>
            <wp:effectExtent l="0" t="0" r="0" b="0"/>
            <wp:wrapTopAndBottom/>
            <wp:docPr id="8004137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413705" name="Picture 80041370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E0BD4C" w14:textId="77777777" w:rsidR="00FD09A5" w:rsidRDefault="00FD09A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7BA4889B" w14:textId="30ADD3CF" w:rsidR="00EA1E78" w:rsidRDefault="00EA1E7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lastRenderedPageBreak/>
        <w:drawing>
          <wp:anchor distT="0" distB="0" distL="114300" distR="114300" simplePos="0" relativeHeight="251674624" behindDoc="0" locked="0" layoutInCell="1" allowOverlap="1" wp14:anchorId="4C138C59" wp14:editId="3A99BC6E">
            <wp:simplePos x="0" y="0"/>
            <wp:positionH relativeFrom="column">
              <wp:posOffset>0</wp:posOffset>
            </wp:positionH>
            <wp:positionV relativeFrom="paragraph">
              <wp:posOffset>612140</wp:posOffset>
            </wp:positionV>
            <wp:extent cx="5731510" cy="8248015"/>
            <wp:effectExtent l="0" t="0" r="0" b="0"/>
            <wp:wrapTopAndBottom/>
            <wp:docPr id="26663327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633275" name="Picture 26663327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A384EB" w14:textId="77777777" w:rsidR="00EA1E78" w:rsidRDefault="00EA1E78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2F38CA18" w14:textId="4DDBF6C1" w:rsidR="00EA1E78" w:rsidRDefault="00EA1E7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0A962455" w14:textId="1D375868" w:rsidR="00EA1E78" w:rsidRDefault="00F9311B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75648" behindDoc="0" locked="0" layoutInCell="1" allowOverlap="1" wp14:anchorId="6F47478C" wp14:editId="6820225B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45910735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107357" name="Picture 1459107357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1E78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5C83F85D" w14:textId="79CC2060" w:rsidR="00EA1E78" w:rsidRDefault="00EA1E78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270309BF" w14:textId="14A9CB40" w:rsidR="00EA1E78" w:rsidRDefault="00F9311B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76672" behindDoc="0" locked="0" layoutInCell="1" allowOverlap="1" wp14:anchorId="50E714AA" wp14:editId="26500D6F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1690008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000878" name="Picture 1169000878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1E78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3CADFCE8" w14:textId="01EE863A" w:rsidR="00F9311B" w:rsidRDefault="00F9311B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lastRenderedPageBreak/>
        <w:drawing>
          <wp:anchor distT="0" distB="0" distL="114300" distR="114300" simplePos="0" relativeHeight="251677696" behindDoc="0" locked="0" layoutInCell="1" allowOverlap="1" wp14:anchorId="41C1B1F6" wp14:editId="6A2EF3E8">
            <wp:simplePos x="0" y="0"/>
            <wp:positionH relativeFrom="column">
              <wp:posOffset>0</wp:posOffset>
            </wp:positionH>
            <wp:positionV relativeFrom="paragraph">
              <wp:posOffset>612140</wp:posOffset>
            </wp:positionV>
            <wp:extent cx="5731510" cy="8248015"/>
            <wp:effectExtent l="0" t="0" r="0" b="0"/>
            <wp:wrapTopAndBottom/>
            <wp:docPr id="3345397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53978" name="Picture 33453978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9FFF4A" w14:textId="77777777" w:rsidR="00F9311B" w:rsidRDefault="00F9311B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3BAD49A1" w14:textId="0304EC86" w:rsidR="00F9311B" w:rsidRDefault="00F9311B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6EF28D98" w14:textId="24BCD255" w:rsidR="00F9311B" w:rsidRDefault="00A438C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78720" behindDoc="0" locked="0" layoutInCell="1" allowOverlap="1" wp14:anchorId="7ADDD986" wp14:editId="0DC52E81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66658720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587208" name="Picture 1666587208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9311B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44F841E6" w14:textId="04AE405E" w:rsidR="00A438CC" w:rsidRDefault="00A438CC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lastRenderedPageBreak/>
        <w:drawing>
          <wp:anchor distT="0" distB="0" distL="114300" distR="114300" simplePos="0" relativeHeight="251679744" behindDoc="0" locked="0" layoutInCell="1" allowOverlap="1" wp14:anchorId="29E36B63" wp14:editId="1A6AC99C">
            <wp:simplePos x="0" y="0"/>
            <wp:positionH relativeFrom="column">
              <wp:posOffset>0</wp:posOffset>
            </wp:positionH>
            <wp:positionV relativeFrom="paragraph">
              <wp:posOffset>612140</wp:posOffset>
            </wp:positionV>
            <wp:extent cx="5731510" cy="8248015"/>
            <wp:effectExtent l="0" t="0" r="0" b="0"/>
            <wp:wrapTopAndBottom/>
            <wp:docPr id="6721746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217464" name="Picture 67217464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E81457" w14:textId="77777777" w:rsidR="00A438CC" w:rsidRDefault="00A438C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1807F77D" w14:textId="01CF9594" w:rsidR="00D934A5" w:rsidRDefault="00D934A5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13A9FC2D" w14:textId="47F2AB6A" w:rsidR="00D934A5" w:rsidRDefault="00D934A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80768" behindDoc="0" locked="0" layoutInCell="1" allowOverlap="1" wp14:anchorId="43A6CEC2" wp14:editId="4C81D7ED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82979640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796406" name="Picture 829796406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4141510F" w14:textId="77777777" w:rsidR="00A438CC" w:rsidRDefault="00A438CC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0C7BE398" w14:textId="2292E403" w:rsidR="00A438CC" w:rsidRDefault="00D934A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81792" behindDoc="0" locked="0" layoutInCell="1" allowOverlap="1" wp14:anchorId="7841FA30" wp14:editId="59B9EB39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93208410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084100" name="Picture 1932084100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438CC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05D461DE" w14:textId="5E183B9A" w:rsidR="00A438CC" w:rsidRDefault="00A438CC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62B37A61" w14:textId="5F4E6AFD" w:rsidR="00A438CC" w:rsidRDefault="00D934A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82816" behindDoc="0" locked="0" layoutInCell="1" allowOverlap="1" wp14:anchorId="5E6B46DF" wp14:editId="4630D075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28551675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516758" name="Picture 1285516758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438CC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5D3F3D1C" w14:textId="6E368433" w:rsidR="00D934A5" w:rsidRDefault="00D934A5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p w14:paraId="3C7A9848" w14:textId="51033872" w:rsidR="00D934A5" w:rsidRDefault="00B77AF5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  <w:r>
        <w:rPr>
          <w:rFonts w:ascii="Arial" w:hAnsi="Arial" w:cs="Arial"/>
          <w:b/>
          <w:bCs/>
          <w:noProof/>
          <w:kern w:val="0"/>
          <w:sz w:val="28"/>
          <w:szCs w:val="28"/>
          <w:u w:val="single"/>
        </w:rPr>
        <w:drawing>
          <wp:anchor distT="0" distB="0" distL="114300" distR="114300" simplePos="0" relativeHeight="251683840" behindDoc="0" locked="0" layoutInCell="1" allowOverlap="1" wp14:anchorId="039940AA" wp14:editId="5DB45406">
            <wp:simplePos x="0" y="0"/>
            <wp:positionH relativeFrom="column">
              <wp:posOffset>0</wp:posOffset>
            </wp:positionH>
            <wp:positionV relativeFrom="paragraph">
              <wp:posOffset>273685</wp:posOffset>
            </wp:positionV>
            <wp:extent cx="5731510" cy="8248015"/>
            <wp:effectExtent l="0" t="0" r="0" b="0"/>
            <wp:wrapTopAndBottom/>
            <wp:docPr id="117682618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826180" name="Picture 1176826180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34A5"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  <w:br w:type="page"/>
      </w:r>
    </w:p>
    <w:p w14:paraId="4093A547" w14:textId="77777777" w:rsidR="00B77AF5" w:rsidRPr="00B77AF5" w:rsidRDefault="00B77AF5" w:rsidP="00351CFD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Appendix 13 - </w:t>
      </w:r>
      <w:r w:rsidRPr="00B77AF5">
        <w:rPr>
          <w:rStyle w:val="s1"/>
          <w:rFonts w:ascii="Arial" w:hAnsi="Arial" w:cs="Arial"/>
          <w:b/>
          <w:bCs/>
          <w:sz w:val="28"/>
          <w:szCs w:val="28"/>
          <w:u w:val="single"/>
        </w:rPr>
        <w:t>Copy of School blanket consent form and information letter</w:t>
      </w:r>
    </w:p>
    <w:p w14:paraId="7B385DD8" w14:textId="1475595B" w:rsidR="00B77AF5" w:rsidRPr="00B77AF5" w:rsidRDefault="009F651F" w:rsidP="00351CFD">
      <w:pPr>
        <w:pStyle w:val="p1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84864" behindDoc="0" locked="0" layoutInCell="1" allowOverlap="1" wp14:anchorId="1B5D650E" wp14:editId="6A2E7BFF">
            <wp:simplePos x="0" y="0"/>
            <wp:positionH relativeFrom="column">
              <wp:posOffset>0</wp:posOffset>
            </wp:positionH>
            <wp:positionV relativeFrom="paragraph">
              <wp:posOffset>353233</wp:posOffset>
            </wp:positionV>
            <wp:extent cx="5015345" cy="7232965"/>
            <wp:effectExtent l="0" t="0" r="1270" b="6350"/>
            <wp:wrapTopAndBottom/>
            <wp:docPr id="1162284870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284870" name="Picture 1162284870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345" cy="7232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655338" w14:textId="01397620" w:rsidR="00B44F0A" w:rsidRPr="0049363C" w:rsidRDefault="00B44F0A" w:rsidP="0049363C">
      <w:pPr>
        <w:rPr>
          <w:rFonts w:ascii="Arial" w:hAnsi="Arial" w:cs="Arial"/>
          <w:b/>
          <w:bCs/>
          <w:kern w:val="0"/>
          <w:sz w:val="28"/>
          <w:szCs w:val="28"/>
          <w:u w:val="single"/>
          <w14:ligatures w14:val="none"/>
        </w:rPr>
      </w:pPr>
    </w:p>
    <w:sectPr w:rsidR="00B44F0A" w:rsidRPr="004936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CFDEC8" w14:textId="77777777" w:rsidR="00E92BA5" w:rsidRDefault="00E92BA5" w:rsidP="00145C6A">
      <w:pPr>
        <w:spacing w:after="0" w:line="240" w:lineRule="auto"/>
      </w:pPr>
      <w:r>
        <w:separator/>
      </w:r>
    </w:p>
  </w:endnote>
  <w:endnote w:type="continuationSeparator" w:id="0">
    <w:p w14:paraId="52108137" w14:textId="77777777" w:rsidR="00E92BA5" w:rsidRDefault="00E92BA5" w:rsidP="00145C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UICTFontTextStyleEmphasizedBody">
    <w:altName w:val="Cambria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22F17E" w14:textId="77777777" w:rsidR="00E92BA5" w:rsidRDefault="00E92BA5" w:rsidP="00145C6A">
      <w:pPr>
        <w:spacing w:after="0" w:line="240" w:lineRule="auto"/>
      </w:pPr>
      <w:r>
        <w:separator/>
      </w:r>
    </w:p>
  </w:footnote>
  <w:footnote w:type="continuationSeparator" w:id="0">
    <w:p w14:paraId="375CF3AA" w14:textId="77777777" w:rsidR="00E92BA5" w:rsidRDefault="00E92BA5" w:rsidP="00145C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A7F5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6D751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3442121"/>
    <w:multiLevelType w:val="hybridMultilevel"/>
    <w:tmpl w:val="AD4E3AD8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UICTFontTextStyleEmphasizedBody" w:hAnsi="UICTFontTextStyleEmphasizedBody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BE1B40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A6634E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44A56C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A6472A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FA62AC9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B003A6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5690D32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DB90925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20633153">
    <w:abstractNumId w:val="3"/>
  </w:num>
  <w:num w:numId="2" w16cid:durableId="1899584450">
    <w:abstractNumId w:val="10"/>
  </w:num>
  <w:num w:numId="3" w16cid:durableId="1884169420">
    <w:abstractNumId w:val="9"/>
  </w:num>
  <w:num w:numId="4" w16cid:durableId="335033702">
    <w:abstractNumId w:val="6"/>
  </w:num>
  <w:num w:numId="5" w16cid:durableId="2038966143">
    <w:abstractNumId w:val="5"/>
  </w:num>
  <w:num w:numId="6" w16cid:durableId="361905780">
    <w:abstractNumId w:val="7"/>
  </w:num>
  <w:num w:numId="7" w16cid:durableId="1139298034">
    <w:abstractNumId w:val="1"/>
  </w:num>
  <w:num w:numId="8" w16cid:durableId="1790737612">
    <w:abstractNumId w:val="4"/>
  </w:num>
  <w:num w:numId="9" w16cid:durableId="194542929">
    <w:abstractNumId w:val="0"/>
  </w:num>
  <w:num w:numId="10" w16cid:durableId="1676688480">
    <w:abstractNumId w:val="8"/>
  </w:num>
  <w:num w:numId="11" w16cid:durableId="65714826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038"/>
    <w:rsid w:val="00004B57"/>
    <w:rsid w:val="000174A8"/>
    <w:rsid w:val="000D1776"/>
    <w:rsid w:val="000F131D"/>
    <w:rsid w:val="000F430C"/>
    <w:rsid w:val="00121711"/>
    <w:rsid w:val="00145C6A"/>
    <w:rsid w:val="0018243E"/>
    <w:rsid w:val="00194E4E"/>
    <w:rsid w:val="001C7CA6"/>
    <w:rsid w:val="00225451"/>
    <w:rsid w:val="00295109"/>
    <w:rsid w:val="002D681B"/>
    <w:rsid w:val="002F39C5"/>
    <w:rsid w:val="003731FD"/>
    <w:rsid w:val="0043176D"/>
    <w:rsid w:val="0049363C"/>
    <w:rsid w:val="004D72C0"/>
    <w:rsid w:val="004E2DDC"/>
    <w:rsid w:val="00527F00"/>
    <w:rsid w:val="00572EA1"/>
    <w:rsid w:val="0057366C"/>
    <w:rsid w:val="005B7D78"/>
    <w:rsid w:val="0060030B"/>
    <w:rsid w:val="00631751"/>
    <w:rsid w:val="00713048"/>
    <w:rsid w:val="008234C0"/>
    <w:rsid w:val="00875CFA"/>
    <w:rsid w:val="009319C1"/>
    <w:rsid w:val="00984717"/>
    <w:rsid w:val="009E0879"/>
    <w:rsid w:val="009F651F"/>
    <w:rsid w:val="00A438CC"/>
    <w:rsid w:val="00A85315"/>
    <w:rsid w:val="00AC2A01"/>
    <w:rsid w:val="00AD75D2"/>
    <w:rsid w:val="00AE653D"/>
    <w:rsid w:val="00B44F0A"/>
    <w:rsid w:val="00B77AF5"/>
    <w:rsid w:val="00C54946"/>
    <w:rsid w:val="00C84686"/>
    <w:rsid w:val="00CA3FCD"/>
    <w:rsid w:val="00D15CF9"/>
    <w:rsid w:val="00D268EB"/>
    <w:rsid w:val="00D55038"/>
    <w:rsid w:val="00D934A5"/>
    <w:rsid w:val="00DA5637"/>
    <w:rsid w:val="00DF4713"/>
    <w:rsid w:val="00E562D8"/>
    <w:rsid w:val="00E64E9D"/>
    <w:rsid w:val="00E92BA5"/>
    <w:rsid w:val="00EA1E78"/>
    <w:rsid w:val="00EE1A45"/>
    <w:rsid w:val="00EF5353"/>
    <w:rsid w:val="00F46453"/>
    <w:rsid w:val="00F72689"/>
    <w:rsid w:val="00F8602C"/>
    <w:rsid w:val="00F9311B"/>
    <w:rsid w:val="00FD09A5"/>
    <w:rsid w:val="00FD3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543FEA"/>
  <w15:chartTrackingRefBased/>
  <w15:docId w15:val="{EDFED3C0-AEBC-F947-A620-8AF30C9F9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50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50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50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50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50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50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50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50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50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50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50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50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50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50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50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50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50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50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50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50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50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50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50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50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50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50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50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50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5038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55038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D55038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p2">
    <w:name w:val="p2"/>
    <w:basedOn w:val="Normal"/>
    <w:rsid w:val="00CA3FCD"/>
    <w:pPr>
      <w:spacing w:after="0" w:line="240" w:lineRule="auto"/>
    </w:pPr>
    <w:rPr>
      <w:rFonts w:ascii=".AppleSystemUIFont" w:hAnsi=".AppleSystemUIFont" w:cs="Times New Roman"/>
      <w:kern w:val="0"/>
      <w:sz w:val="27"/>
      <w:szCs w:val="27"/>
      <w14:ligatures w14:val="none"/>
    </w:rPr>
  </w:style>
  <w:style w:type="character" w:customStyle="1" w:styleId="s2">
    <w:name w:val="s2"/>
    <w:basedOn w:val="DefaultParagraphFont"/>
    <w:rsid w:val="00CA3FCD"/>
    <w:rPr>
      <w:rFonts w:ascii="UICTFontTextStyleBody" w:hAnsi="UICTFontTextStyleBody" w:hint="default"/>
      <w:b w:val="0"/>
      <w:bCs w:val="0"/>
      <w:i w:val="0"/>
      <w:iCs w:val="0"/>
      <w:sz w:val="27"/>
      <w:szCs w:val="27"/>
    </w:rPr>
  </w:style>
  <w:style w:type="paragraph" w:customStyle="1" w:styleId="li1">
    <w:name w:val="li1"/>
    <w:basedOn w:val="Normal"/>
    <w:rsid w:val="00CA3FCD"/>
    <w:pPr>
      <w:spacing w:after="0" w:line="240" w:lineRule="auto"/>
    </w:pPr>
    <w:rPr>
      <w:rFonts w:ascii=".AppleSystemUIFont" w:hAnsi=".AppleSystemUIFont" w:cs="Times New Roman"/>
      <w:kern w:val="0"/>
      <w:sz w:val="27"/>
      <w:szCs w:val="27"/>
      <w14:ligatures w14:val="none"/>
    </w:rPr>
  </w:style>
  <w:style w:type="character" w:customStyle="1" w:styleId="s3">
    <w:name w:val="s3"/>
    <w:basedOn w:val="DefaultParagraphFont"/>
    <w:rsid w:val="00EE1A45"/>
    <w:rPr>
      <w:rFonts w:ascii="UICTFontTextStyleItalicBody" w:hAnsi="UICTFontTextStyleItalicBody" w:hint="default"/>
      <w:b w:val="0"/>
      <w:bCs w:val="0"/>
      <w:i/>
      <w:iCs/>
      <w:sz w:val="27"/>
      <w:szCs w:val="27"/>
    </w:rPr>
  </w:style>
  <w:style w:type="character" w:customStyle="1" w:styleId="apple-converted-space">
    <w:name w:val="apple-converted-space"/>
    <w:basedOn w:val="DefaultParagraphFont"/>
    <w:rsid w:val="00EE1A45"/>
  </w:style>
  <w:style w:type="paragraph" w:styleId="Header">
    <w:name w:val="header"/>
    <w:basedOn w:val="Normal"/>
    <w:link w:val="HeaderChar"/>
    <w:uiPriority w:val="99"/>
    <w:unhideWhenUsed/>
    <w:rsid w:val="00145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5C6A"/>
  </w:style>
  <w:style w:type="paragraph" w:styleId="Footer">
    <w:name w:val="footer"/>
    <w:basedOn w:val="Normal"/>
    <w:link w:val="FooterChar"/>
    <w:uiPriority w:val="99"/>
    <w:unhideWhenUsed/>
    <w:rsid w:val="00145C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5C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321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26</Pages>
  <Words>1414</Words>
  <Characters>8062</Characters>
  <Application>Microsoft Office Word</Application>
  <DocSecurity>0</DocSecurity>
  <Lines>67</Lines>
  <Paragraphs>18</Paragraphs>
  <ScaleCrop>false</ScaleCrop>
  <Company/>
  <LinksUpToDate>false</LinksUpToDate>
  <CharactersWithSpaces>9458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Howell (2308966)</dc:creator>
  <cp:keywords/>
  <dc:description/>
  <cp:lastModifiedBy>Charlotte Howell (2308966)</cp:lastModifiedBy>
  <cp:revision>17</cp:revision>
  <dcterms:created xsi:type="dcterms:W3CDTF">2025-04-04T19:42:00Z</dcterms:created>
  <dcterms:modified xsi:type="dcterms:W3CDTF">2025-04-04T20:45:00Z</dcterms:modified>
</cp:coreProperties>
</file>