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24761" w14:textId="097B3342" w:rsidR="00072F51" w:rsidRDefault="0080323C">
      <w:r>
        <w:t>Latin Homework- Week 1 Propertius 1.1</w:t>
      </w:r>
      <w:r w:rsidR="002B28EF">
        <w:t>.                                                      Sofia Corsi, 1700121</w:t>
      </w:r>
    </w:p>
    <w:p w14:paraId="18B60289" w14:textId="198BFE50" w:rsidR="0080323C" w:rsidRDefault="0080323C"/>
    <w:p w14:paraId="2AA813E9" w14:textId="7B90FE21" w:rsidR="0080323C" w:rsidRPr="0080323C" w:rsidRDefault="0080323C">
      <w:pPr>
        <w:rPr>
          <w:b/>
          <w:bCs/>
        </w:rPr>
      </w:pPr>
      <w:r w:rsidRPr="0080323C">
        <w:rPr>
          <w:b/>
          <w:bCs/>
        </w:rPr>
        <w:t>Propertius 1.1- lines 1-10 translation.</w:t>
      </w:r>
    </w:p>
    <w:p w14:paraId="047237E5" w14:textId="2CD70211" w:rsidR="0080323C" w:rsidRDefault="0080323C"/>
    <w:p w14:paraId="52A42F2B" w14:textId="0A26C20C" w:rsidR="0080323C" w:rsidRDefault="0080323C">
      <w:r>
        <w:t xml:space="preserve">Cynthia first charmed me with her darling eyes, that had never been affected by lust before. Then </w:t>
      </w:r>
      <w:r w:rsidR="5D70CE37">
        <w:t>L</w:t>
      </w:r>
      <w:r>
        <w:t xml:space="preserve">ove made me lower my eyes of constant </w:t>
      </w:r>
      <w:r w:rsidR="005F429A">
        <w:t>pride and</w:t>
      </w:r>
      <w:r>
        <w:t xml:space="preserve"> squashed my head under his feet until the villain taught me to hate chaste girls, and live life with no </w:t>
      </w:r>
      <w:r w:rsidR="2B89D10C">
        <w:t>purpose</w:t>
      </w:r>
      <w:r>
        <w:t>. Wretched me, for a whole year now this madness has not ceased, while I am forced to have hateful gods.</w:t>
      </w:r>
    </w:p>
    <w:p w14:paraId="63755076" w14:textId="269CB33C" w:rsidR="0080323C" w:rsidRDefault="0080323C"/>
    <w:p w14:paraId="6494BBA4" w14:textId="3C65AED8" w:rsidR="0080323C" w:rsidRDefault="0080323C">
      <w:r>
        <w:t xml:space="preserve">My friend </w:t>
      </w:r>
      <w:proofErr w:type="spellStart"/>
      <w:r>
        <w:t>Tullus</w:t>
      </w:r>
      <w:proofErr w:type="spellEnd"/>
      <w:r>
        <w:t xml:space="preserve"> </w:t>
      </w:r>
      <w:r w:rsidRPr="14777358">
        <w:rPr>
          <w:i/>
          <w:iCs/>
        </w:rPr>
        <w:t xml:space="preserve">(my friend has been added to differentiate between </w:t>
      </w:r>
      <w:r w:rsidR="6536A976" w:rsidRPr="14777358">
        <w:rPr>
          <w:i/>
          <w:iCs/>
        </w:rPr>
        <w:t>the vocative and nominative)</w:t>
      </w:r>
      <w:r>
        <w:t xml:space="preserve">, </w:t>
      </w:r>
      <w:r w:rsidR="77B22580">
        <w:t>there was no hardships</w:t>
      </w:r>
      <w:r w:rsidR="15254B29">
        <w:t xml:space="preserve"> that </w:t>
      </w:r>
      <w:proofErr w:type="spellStart"/>
      <w:r w:rsidR="15254B29">
        <w:t>Milanion</w:t>
      </w:r>
      <w:proofErr w:type="spellEnd"/>
      <w:r w:rsidR="15254B29">
        <w:t xml:space="preserve"> fled from </w:t>
      </w:r>
      <w:r>
        <w:t xml:space="preserve">when crushing the fierceness of Atlanta, child of </w:t>
      </w:r>
      <w:proofErr w:type="spellStart"/>
      <w:r>
        <w:t>Iasis</w:t>
      </w:r>
      <w:proofErr w:type="spellEnd"/>
      <w:r>
        <w:t>.</w:t>
      </w:r>
    </w:p>
    <w:p w14:paraId="3DEF456A" w14:textId="1F46B825" w:rsidR="0080323C" w:rsidRDefault="0080323C"/>
    <w:p w14:paraId="7713259A" w14:textId="4CC2B82F" w:rsidR="0080323C" w:rsidRPr="0080323C" w:rsidRDefault="0080323C">
      <w:pPr>
        <w:rPr>
          <w:b/>
          <w:bCs/>
        </w:rPr>
      </w:pPr>
      <w:r w:rsidRPr="0080323C">
        <w:rPr>
          <w:b/>
          <w:bCs/>
        </w:rPr>
        <w:t>Commentary- lines 17-30</w:t>
      </w:r>
    </w:p>
    <w:p w14:paraId="6520B365" w14:textId="328F1F1B" w:rsidR="0080323C" w:rsidRDefault="0080323C"/>
    <w:p w14:paraId="37A91A7D" w14:textId="52B6B08A" w:rsidR="0080323C" w:rsidRDefault="0080323C">
      <w:pPr>
        <w:rPr>
          <w:color w:val="000000" w:themeColor="text1"/>
        </w:rPr>
      </w:pPr>
      <w:r>
        <w:t xml:space="preserve">17- </w:t>
      </w:r>
      <w:r w:rsidRPr="14777358">
        <w:rPr>
          <w:color w:val="FF0000"/>
        </w:rPr>
        <w:t xml:space="preserve">‘Dull witted love.’ </w:t>
      </w:r>
      <w:r w:rsidRPr="14777358">
        <w:rPr>
          <w:color w:val="000000" w:themeColor="text1"/>
        </w:rPr>
        <w:t xml:space="preserve">Love has already been referred to as a ‘villain’ in line 4. Propertius clearly has no good feelings towards </w:t>
      </w:r>
      <w:r w:rsidR="67097C12" w:rsidRPr="14777358">
        <w:rPr>
          <w:color w:val="000000" w:themeColor="text1"/>
        </w:rPr>
        <w:t>L</w:t>
      </w:r>
      <w:r w:rsidRPr="14777358">
        <w:rPr>
          <w:color w:val="000000" w:themeColor="text1"/>
        </w:rPr>
        <w:t>ove</w:t>
      </w:r>
      <w:r w:rsidR="2CEC680B" w:rsidRPr="14777358">
        <w:rPr>
          <w:color w:val="000000" w:themeColor="text1"/>
        </w:rPr>
        <w:t>,</w:t>
      </w:r>
      <w:r w:rsidRPr="14777358">
        <w:rPr>
          <w:color w:val="000000" w:themeColor="text1"/>
        </w:rPr>
        <w:t xml:space="preserve"> </w:t>
      </w:r>
      <w:r w:rsidR="7C5F2F9A" w:rsidRPr="14777358">
        <w:rPr>
          <w:color w:val="000000" w:themeColor="text1"/>
        </w:rPr>
        <w:t>t</w:t>
      </w:r>
      <w:r w:rsidRPr="14777358">
        <w:rPr>
          <w:color w:val="000000" w:themeColor="text1"/>
        </w:rPr>
        <w:t xml:space="preserve">o the point where </w:t>
      </w:r>
      <w:r w:rsidR="7E1D4CFB" w:rsidRPr="14777358">
        <w:rPr>
          <w:color w:val="000000" w:themeColor="text1"/>
        </w:rPr>
        <w:t xml:space="preserve">he </w:t>
      </w:r>
      <w:r w:rsidRPr="14777358">
        <w:rPr>
          <w:color w:val="000000" w:themeColor="text1"/>
        </w:rPr>
        <w:t>blames Love for his lack of success with Cynthia. It is possible</w:t>
      </w:r>
      <w:r w:rsidR="69581963" w:rsidRPr="14777358">
        <w:rPr>
          <w:color w:val="000000" w:themeColor="text1"/>
        </w:rPr>
        <w:t>,</w:t>
      </w:r>
      <w:r w:rsidRPr="14777358">
        <w:rPr>
          <w:color w:val="000000" w:themeColor="text1"/>
        </w:rPr>
        <w:t xml:space="preserve"> that Propertius has personified Love so that he can pass on the blame</w:t>
      </w:r>
      <w:r w:rsidR="19ACBCA3" w:rsidRPr="14777358">
        <w:rPr>
          <w:color w:val="000000" w:themeColor="text1"/>
        </w:rPr>
        <w:t xml:space="preserve"> for the </w:t>
      </w:r>
      <w:proofErr w:type="spellStart"/>
      <w:r w:rsidR="19ACBCA3" w:rsidRPr="14777358">
        <w:rPr>
          <w:color w:val="000000" w:themeColor="text1"/>
        </w:rPr>
        <w:t>disast</w:t>
      </w:r>
      <w:r w:rsidR="309CC8D2" w:rsidRPr="14777358">
        <w:rPr>
          <w:color w:val="000000" w:themeColor="text1"/>
        </w:rPr>
        <w:t>erous</w:t>
      </w:r>
      <w:proofErr w:type="spellEnd"/>
      <w:r w:rsidR="19ACBCA3" w:rsidRPr="14777358">
        <w:rPr>
          <w:color w:val="000000" w:themeColor="text1"/>
        </w:rPr>
        <w:t xml:space="preserve"> outcome of his relationship with Cynthia.</w:t>
      </w:r>
    </w:p>
    <w:p w14:paraId="4E72B379" w14:textId="215BF89C" w:rsidR="0080323C" w:rsidRDefault="0080323C">
      <w:pPr>
        <w:rPr>
          <w:color w:val="000000" w:themeColor="text1"/>
        </w:rPr>
      </w:pPr>
    </w:p>
    <w:p w14:paraId="605D2F5E" w14:textId="44D2643F" w:rsidR="0080323C" w:rsidRDefault="0080323C">
      <w:r w:rsidRPr="14777358">
        <w:rPr>
          <w:color w:val="000000" w:themeColor="text1"/>
        </w:rPr>
        <w:t>19-24</w:t>
      </w:r>
      <w:r>
        <w:t xml:space="preserve">- </w:t>
      </w:r>
      <w:r w:rsidRPr="14777358">
        <w:rPr>
          <w:color w:val="FF0000"/>
        </w:rPr>
        <w:t>Supernatural abilities of Love</w:t>
      </w:r>
      <w:r>
        <w:t xml:space="preserve">. Even though Propertius has already referred to Love as a ‘villain,’ and ‘dull witted’ earlier in the poem, he is still pleading for help in courting </w:t>
      </w:r>
      <w:r w:rsidR="005F429A">
        <w:t>Cynthia.</w:t>
      </w:r>
      <w:r w:rsidR="00904F68">
        <w:t xml:space="preserve"> Hypocritical?</w:t>
      </w:r>
    </w:p>
    <w:p w14:paraId="5E9C4092" w14:textId="2B65FDBA" w:rsidR="005F429A" w:rsidRDefault="005F429A"/>
    <w:p w14:paraId="02C39680" w14:textId="5C1052B5" w:rsidR="005F429A" w:rsidRDefault="005F429A">
      <w:r>
        <w:t xml:space="preserve">21- </w:t>
      </w:r>
      <w:r w:rsidRPr="14777358">
        <w:rPr>
          <w:color w:val="FF0000"/>
        </w:rPr>
        <w:t>‘Alter the heart of my mistress.’</w:t>
      </w:r>
      <w:r>
        <w:t xml:space="preserve"> </w:t>
      </w:r>
      <w:r w:rsidR="133FE072">
        <w:t>The de</w:t>
      </w:r>
      <w:r>
        <w:t>speration of Propertius is shown clearly with this line. He is so desperate for Cynthia to love him, that he wants her to change. If he loves Cynthia as much as he is saying, and she is so perfect, then why does he want her to change at all?</w:t>
      </w:r>
    </w:p>
    <w:p w14:paraId="2541B937" w14:textId="656B4AB8" w:rsidR="005F429A" w:rsidRDefault="005F429A"/>
    <w:p w14:paraId="3A124887" w14:textId="78376018" w:rsidR="005F429A" w:rsidRDefault="005F429A">
      <w:r>
        <w:t xml:space="preserve">26- </w:t>
      </w:r>
      <w:r w:rsidRPr="14777358">
        <w:rPr>
          <w:color w:val="FF0000"/>
        </w:rPr>
        <w:t>‘Seek medicines for a heart that is sick.’</w:t>
      </w:r>
      <w:r w:rsidR="2C5B6F7B" w:rsidRPr="14777358">
        <w:rPr>
          <w:color w:val="FF0000"/>
        </w:rPr>
        <w:t xml:space="preserve"> </w:t>
      </w:r>
      <w:r w:rsidRPr="14777358">
        <w:rPr>
          <w:color w:val="FF0000"/>
        </w:rPr>
        <w:t xml:space="preserve"> </w:t>
      </w:r>
      <w:r w:rsidR="2542A707" w:rsidRPr="14777358">
        <w:t>This provides s</w:t>
      </w:r>
      <w:r>
        <w:t xml:space="preserve">tark contrast </w:t>
      </w:r>
      <w:r w:rsidR="391598C1">
        <w:t>to</w:t>
      </w:r>
      <w:r>
        <w:t xml:space="preserve"> the previous section. Propertius has already asked for supernatural help in the </w:t>
      </w:r>
      <w:r w:rsidR="56178FC9">
        <w:t>previous</w:t>
      </w:r>
      <w:r>
        <w:t xml:space="preserve"> section of the poem. He is now asking for </w:t>
      </w:r>
      <w:r w:rsidR="251A3A6D">
        <w:t>conventional</w:t>
      </w:r>
      <w:r>
        <w:t xml:space="preserve"> medical help so he can recover from Cynthia and move on.</w:t>
      </w:r>
      <w:r w:rsidR="361596FB">
        <w:t xml:space="preserve"> This</w:t>
      </w:r>
      <w:r>
        <w:t xml:space="preserve"> </w:t>
      </w:r>
      <w:r w:rsidR="6B5DF8E7">
        <w:t>s</w:t>
      </w:r>
      <w:r>
        <w:t xml:space="preserve">hows his desperation that he is willing to try everything, supernatural </w:t>
      </w:r>
      <w:proofErr w:type="gramStart"/>
      <w:r>
        <w:t>magic</w:t>
      </w:r>
      <w:proofErr w:type="gramEnd"/>
      <w:r>
        <w:t xml:space="preserve"> and </w:t>
      </w:r>
      <w:r w:rsidR="7BE24C40">
        <w:t>the more conventional</w:t>
      </w:r>
      <w:r>
        <w:t xml:space="preserve"> medicine. </w:t>
      </w:r>
    </w:p>
    <w:p w14:paraId="2E8DDD33" w14:textId="77777777" w:rsidR="005F429A" w:rsidRDefault="005F429A"/>
    <w:p w14:paraId="601E6995" w14:textId="0318B89E" w:rsidR="005F429A" w:rsidRDefault="171C3E10">
      <w:r>
        <w:t>However</w:t>
      </w:r>
      <w:r w:rsidR="5A7B1233">
        <w:t>,</w:t>
      </w:r>
      <w:r>
        <w:t xml:space="preserve"> </w:t>
      </w:r>
      <w:r w:rsidR="005F429A">
        <w:t>the fact that he is prepared to move on from Cynthia could suggest that he is starting to be less delusional and is realising that Cynthia does</w:t>
      </w:r>
      <w:r w:rsidR="7929ECA5">
        <w:t xml:space="preserve"> not</w:t>
      </w:r>
      <w:r w:rsidR="005F429A">
        <w:t xml:space="preserve"> love him back and probably never will. This is interesting when compared to how lovesick Propertius is at the beginning of the poem, as the reader can see the natural progression from lovesick to heart broken.</w:t>
      </w:r>
    </w:p>
    <w:p w14:paraId="47B61E79" w14:textId="30BBD61C" w:rsidR="005F429A" w:rsidRDefault="005F429A"/>
    <w:p w14:paraId="3111B4F5" w14:textId="775E8EF0" w:rsidR="005F429A" w:rsidRDefault="005F429A">
      <w:r>
        <w:t xml:space="preserve">29- </w:t>
      </w:r>
      <w:r w:rsidRPr="14777358">
        <w:rPr>
          <w:color w:val="FF0000"/>
        </w:rPr>
        <w:t xml:space="preserve">‘Carry me through distant lands, and over distant seas.’ </w:t>
      </w:r>
      <w:r>
        <w:t xml:space="preserve">Propertius’ desperation to escape from women is highlighted by his repetition of </w:t>
      </w:r>
      <w:proofErr w:type="spellStart"/>
      <w:r w:rsidRPr="14777358">
        <w:rPr>
          <w:i/>
          <w:iCs/>
        </w:rPr>
        <w:t>f</w:t>
      </w:r>
      <w:r w:rsidR="77E92657" w:rsidRPr="14777358">
        <w:rPr>
          <w:i/>
          <w:iCs/>
        </w:rPr>
        <w:t>e</w:t>
      </w:r>
      <w:r w:rsidRPr="14777358">
        <w:rPr>
          <w:i/>
          <w:iCs/>
        </w:rPr>
        <w:t>rte</w:t>
      </w:r>
      <w:proofErr w:type="spellEnd"/>
      <w:r>
        <w:t xml:space="preserve"> carry me. It is also exemplified by his use of </w:t>
      </w:r>
      <w:proofErr w:type="spellStart"/>
      <w:r w:rsidRPr="14777358">
        <w:rPr>
          <w:i/>
          <w:iCs/>
        </w:rPr>
        <w:t>extremas</w:t>
      </w:r>
      <w:proofErr w:type="spellEnd"/>
      <w:r>
        <w:t xml:space="preserve"> distant.</w:t>
      </w:r>
    </w:p>
    <w:p w14:paraId="371042B5" w14:textId="05DBEEF4" w:rsidR="005F429A" w:rsidRDefault="005F429A"/>
    <w:p w14:paraId="616AA7E8" w14:textId="4C112BF5" w:rsidR="005F429A" w:rsidRDefault="005F429A">
      <w:r>
        <w:t>Propertius is so terrified of women</w:t>
      </w:r>
      <w:r w:rsidR="002B28EF">
        <w:t xml:space="preserve"> because of his dealings with Cynthia that he wants to run away to the far ends of the earth where no </w:t>
      </w:r>
      <w:r w:rsidR="6820BECB">
        <w:t>woman</w:t>
      </w:r>
      <w:r w:rsidR="002B28EF">
        <w:t xml:space="preserve"> can find him.</w:t>
      </w:r>
    </w:p>
    <w:p w14:paraId="221A9CC1" w14:textId="71FC6942" w:rsidR="002B28EF" w:rsidRDefault="002B28EF"/>
    <w:p w14:paraId="7B5EFE50" w14:textId="374AF686" w:rsidR="002B28EF" w:rsidRDefault="002B28EF">
      <w:r>
        <w:t xml:space="preserve">Propertius’ desperation is even more evident in the Loeb translation, as </w:t>
      </w:r>
      <w:r w:rsidR="6C14234B">
        <w:t>it</w:t>
      </w:r>
      <w:r>
        <w:t xml:space="preserve"> repeat</w:t>
      </w:r>
      <w:r w:rsidR="3058D21D">
        <w:t>s</w:t>
      </w:r>
      <w:r>
        <w:t xml:space="preserve"> the word ‘distant.’</w:t>
      </w:r>
    </w:p>
    <w:p w14:paraId="42BFBB8D" w14:textId="508AE45E" w:rsidR="002B28EF" w:rsidRDefault="002B28EF"/>
    <w:p w14:paraId="7B67C34F" w14:textId="322A9B77" w:rsidR="002B28EF" w:rsidRDefault="002B28EF">
      <w:pPr>
        <w:rPr>
          <w:b/>
          <w:bCs/>
        </w:rPr>
      </w:pPr>
      <w:r>
        <w:rPr>
          <w:b/>
          <w:bCs/>
        </w:rPr>
        <w:t>Final Thoughts on Propertius 1.1</w:t>
      </w:r>
    </w:p>
    <w:p w14:paraId="279AF395" w14:textId="7E7F5C50" w:rsidR="002B28EF" w:rsidRDefault="002B28EF">
      <w:pPr>
        <w:rPr>
          <w:b/>
          <w:bCs/>
        </w:rPr>
      </w:pPr>
    </w:p>
    <w:p w14:paraId="77056A50" w14:textId="1F1A8956" w:rsidR="002B28EF" w:rsidRDefault="002B28EF">
      <w:r>
        <w:t xml:space="preserve">I believe that </w:t>
      </w:r>
      <w:r w:rsidR="1F025BA7">
        <w:t>Propertius 1.1</w:t>
      </w:r>
      <w:r>
        <w:t xml:space="preserve"> is a very good choice for opening </w:t>
      </w:r>
      <w:r w:rsidR="40341B30">
        <w:t>t</w:t>
      </w:r>
      <w:r>
        <w:t>his collection of poems. As in under forty lines Propertius has managed to convey a whole relationship, from the lovesick young man at the beginning of the poem, to the heart broken man at the end of the poem who wants to move as far away from women as possible, and even warns his readers about the serious dangers of love in the final section of the poem.</w:t>
      </w:r>
    </w:p>
    <w:p w14:paraId="1EAEB81B" w14:textId="2FD99BDB" w:rsidR="002B28EF" w:rsidRDefault="002B28EF"/>
    <w:p w14:paraId="5442630D" w14:textId="207DEC41" w:rsidR="002B28EF" w:rsidRDefault="002B28EF">
      <w:r>
        <w:t>This is the perfect choice for the first poem in a collection of love elegies because it covers every aspect of the rejected lover wh</w:t>
      </w:r>
      <w:r w:rsidR="03594B17">
        <w:t>o is</w:t>
      </w:r>
      <w:r>
        <w:t xml:space="preserve"> so frequent</w:t>
      </w:r>
      <w:r w:rsidR="3DE599B2">
        <w:t>ly portrayed</w:t>
      </w:r>
      <w:r>
        <w:t xml:space="preserve"> in elegiac poetry. </w:t>
      </w:r>
      <w:r w:rsidR="5662C309">
        <w:t xml:space="preserve">Many </w:t>
      </w:r>
      <w:r>
        <w:t xml:space="preserve">of the other poems in the collection will deal with similar themes or problems, </w:t>
      </w:r>
      <w:r w:rsidR="296C3AFC">
        <w:t xml:space="preserve">such as being </w:t>
      </w:r>
      <w:proofErr w:type="gramStart"/>
      <w:r>
        <w:t>lovesick</w:t>
      </w:r>
      <w:proofErr w:type="gramEnd"/>
      <w:r>
        <w:t xml:space="preserve"> or heart broken.</w:t>
      </w:r>
    </w:p>
    <w:p w14:paraId="5E0331BB" w14:textId="3B97AB20" w:rsidR="002B28EF" w:rsidRDefault="002B28EF"/>
    <w:p w14:paraId="448CBC72" w14:textId="6867EA7B" w:rsidR="002B28EF" w:rsidRDefault="002B28EF">
      <w:r>
        <w:t>One of the elements that I find most interesting in this poe</w:t>
      </w:r>
      <w:r w:rsidR="17C02C34">
        <w:t>m</w:t>
      </w:r>
      <w:r>
        <w:t xml:space="preserve"> </w:t>
      </w:r>
      <w:r w:rsidR="00AD4B30">
        <w:t xml:space="preserve">is how Propertius has personified </w:t>
      </w:r>
      <w:r w:rsidR="068579BC">
        <w:t>l</w:t>
      </w:r>
      <w:r w:rsidR="00AD4B30">
        <w:t>ove. In some sections</w:t>
      </w:r>
      <w:r w:rsidR="728AD84A">
        <w:t>,</w:t>
      </w:r>
      <w:r w:rsidR="00AD4B30">
        <w:t xml:space="preserve"> he writes as if Love </w:t>
      </w:r>
      <w:r w:rsidR="745A1AD3">
        <w:t>was</w:t>
      </w:r>
      <w:r w:rsidR="00AD4B30">
        <w:t xml:space="preserve"> his worst enemy because of how he feels he has been treated by Cynthia and because of all the trials he has been put through over the last year.</w:t>
      </w:r>
    </w:p>
    <w:p w14:paraId="6F1C572F" w14:textId="2D498E3A" w:rsidR="00AD4B30" w:rsidRDefault="00AD4B30"/>
    <w:p w14:paraId="79E20D20" w14:textId="759BA381" w:rsidR="00AD4B30" w:rsidRDefault="5C7963ED">
      <w:r>
        <w:t>O</w:t>
      </w:r>
      <w:r w:rsidR="00AD4B30">
        <w:t>nly a few lines later, he is pleading for help, and even asking Love to change Cynthia’s feelings towards him. At the end of the poem though, Propertius is warning his readers about how dangerous and fickle Love can be.</w:t>
      </w:r>
    </w:p>
    <w:p w14:paraId="3D8AE85A" w14:textId="15009BFD" w:rsidR="00AD4B30" w:rsidRDefault="00AD4B30"/>
    <w:p w14:paraId="769296CE" w14:textId="3683EE53" w:rsidR="00AD4B30" w:rsidRDefault="00AD4B30">
      <w:r>
        <w:t xml:space="preserve">The mixed feelings that Propertius </w:t>
      </w:r>
      <w:r w:rsidR="2F82DBE0">
        <w:t>has</w:t>
      </w:r>
      <w:r>
        <w:t xml:space="preserve"> towards love throughout the poem also highlight the changes that Propertius goes through over the course of the poem. </w:t>
      </w:r>
    </w:p>
    <w:p w14:paraId="38869F09" w14:textId="77777777" w:rsidR="00AD4B30" w:rsidRDefault="00AD4B30"/>
    <w:p w14:paraId="536D03D6" w14:textId="388934D0" w:rsidR="00AD4B30" w:rsidRDefault="00AD4B30">
      <w:r>
        <w:t>At the beginning, he is singing the praises of Cynthia like a lovesick young man who has never been in love before. But by the end of the poem, he wants to travel the far corners of the earth where no woman will ever be able to find him</w:t>
      </w:r>
      <w:r w:rsidR="6E4B2806">
        <w:t>.</w:t>
      </w:r>
      <w:r>
        <w:t xml:space="preserve"> </w:t>
      </w:r>
      <w:r w:rsidR="55195FA4">
        <w:t xml:space="preserve"> In the end </w:t>
      </w:r>
      <w:r>
        <w:t xml:space="preserve">he is warning his readers of how dangerous Venus and Cupid can be, and </w:t>
      </w:r>
      <w:r w:rsidR="00FAB911">
        <w:t>he</w:t>
      </w:r>
      <w:r>
        <w:t xml:space="preserve"> </w:t>
      </w:r>
      <w:r w:rsidR="05E02721">
        <w:t>advises</w:t>
      </w:r>
      <w:r>
        <w:t xml:space="preserve"> </w:t>
      </w:r>
      <w:r w:rsidR="0EE764B4">
        <w:t>them</w:t>
      </w:r>
      <w:r>
        <w:t xml:space="preserve"> to stay as far away from love as possible.</w:t>
      </w:r>
    </w:p>
    <w:p w14:paraId="1A4C98E6" w14:textId="07927491" w:rsidR="00AD4B30" w:rsidRDefault="00AD4B30"/>
    <w:p w14:paraId="188E9D52" w14:textId="77777777" w:rsidR="00AD4B30" w:rsidRPr="005F429A" w:rsidRDefault="00AD4B30"/>
    <w:p w14:paraId="7D1BA6C0" w14:textId="28D91707" w:rsidR="005F429A" w:rsidRDefault="005F429A"/>
    <w:p w14:paraId="2B552403" w14:textId="77777777" w:rsidR="005F429A" w:rsidRPr="005F429A" w:rsidRDefault="005F429A"/>
    <w:sectPr w:rsidR="005F429A" w:rsidRPr="005F42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23C"/>
    <w:rsid w:val="002B28EF"/>
    <w:rsid w:val="005F429A"/>
    <w:rsid w:val="00793925"/>
    <w:rsid w:val="007B0598"/>
    <w:rsid w:val="0080323C"/>
    <w:rsid w:val="00904F68"/>
    <w:rsid w:val="00AD4B30"/>
    <w:rsid w:val="00B36583"/>
    <w:rsid w:val="00EB19A0"/>
    <w:rsid w:val="00FAB911"/>
    <w:rsid w:val="03594B17"/>
    <w:rsid w:val="05E02721"/>
    <w:rsid w:val="068579BC"/>
    <w:rsid w:val="09C7D4A2"/>
    <w:rsid w:val="0EE764B4"/>
    <w:rsid w:val="133FE072"/>
    <w:rsid w:val="14777358"/>
    <w:rsid w:val="15254B29"/>
    <w:rsid w:val="171C3E10"/>
    <w:rsid w:val="17C02C34"/>
    <w:rsid w:val="19530A9E"/>
    <w:rsid w:val="19ACBCA3"/>
    <w:rsid w:val="1F025BA7"/>
    <w:rsid w:val="1F87D640"/>
    <w:rsid w:val="251A3A6D"/>
    <w:rsid w:val="2542A707"/>
    <w:rsid w:val="294EDBE7"/>
    <w:rsid w:val="296C3AFC"/>
    <w:rsid w:val="2B7EB1C0"/>
    <w:rsid w:val="2B89D10C"/>
    <w:rsid w:val="2C5B6F7B"/>
    <w:rsid w:val="2CEC680B"/>
    <w:rsid w:val="2F82DBE0"/>
    <w:rsid w:val="3034CCA1"/>
    <w:rsid w:val="3058D21D"/>
    <w:rsid w:val="309CC8D2"/>
    <w:rsid w:val="3141B7F1"/>
    <w:rsid w:val="3491B6C7"/>
    <w:rsid w:val="361596FB"/>
    <w:rsid w:val="38488FA9"/>
    <w:rsid w:val="391598C1"/>
    <w:rsid w:val="3DD35684"/>
    <w:rsid w:val="3DE599B2"/>
    <w:rsid w:val="3E09707C"/>
    <w:rsid w:val="40341B30"/>
    <w:rsid w:val="413EB35E"/>
    <w:rsid w:val="41571172"/>
    <w:rsid w:val="42B2E312"/>
    <w:rsid w:val="4356C29B"/>
    <w:rsid w:val="446D05D4"/>
    <w:rsid w:val="46C546A3"/>
    <w:rsid w:val="49FB5E66"/>
    <w:rsid w:val="4D7956DD"/>
    <w:rsid w:val="4E5E0A08"/>
    <w:rsid w:val="5160F293"/>
    <w:rsid w:val="53DB1C30"/>
    <w:rsid w:val="55195FA4"/>
    <w:rsid w:val="56089524"/>
    <w:rsid w:val="56178FC9"/>
    <w:rsid w:val="5662C309"/>
    <w:rsid w:val="57EBC3F1"/>
    <w:rsid w:val="5A7B1233"/>
    <w:rsid w:val="5AB6C27F"/>
    <w:rsid w:val="5B6C7EEF"/>
    <w:rsid w:val="5C7963ED"/>
    <w:rsid w:val="5D70CE37"/>
    <w:rsid w:val="5F6965A5"/>
    <w:rsid w:val="5F8A33A2"/>
    <w:rsid w:val="6108ADC1"/>
    <w:rsid w:val="61F24CE0"/>
    <w:rsid w:val="6307FA43"/>
    <w:rsid w:val="6536A976"/>
    <w:rsid w:val="67097C12"/>
    <w:rsid w:val="6820BECB"/>
    <w:rsid w:val="69581963"/>
    <w:rsid w:val="6B5DF8E7"/>
    <w:rsid w:val="6C0CC368"/>
    <w:rsid w:val="6C14234B"/>
    <w:rsid w:val="6E351BF5"/>
    <w:rsid w:val="6E4B2806"/>
    <w:rsid w:val="6F3033FB"/>
    <w:rsid w:val="7216C263"/>
    <w:rsid w:val="728AD84A"/>
    <w:rsid w:val="745A1AD3"/>
    <w:rsid w:val="745E5FD3"/>
    <w:rsid w:val="77B22580"/>
    <w:rsid w:val="77E92657"/>
    <w:rsid w:val="7929ECA5"/>
    <w:rsid w:val="7A67FA27"/>
    <w:rsid w:val="7BE24C40"/>
    <w:rsid w:val="7C5F2F9A"/>
    <w:rsid w:val="7E1D4C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0DCB63"/>
  <w15:chartTrackingRefBased/>
  <w15:docId w15:val="{CCD31BF6-5825-594C-8F9F-3E2F443A0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5110520bfbe68d4131fce3329057d304">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cfd6dfe2dcbf87b821d927ad59318a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AutoTags" minOccurs="0"/>
                <xsd:element ref="ns2:MediaServiceGenerationTime" minOccurs="0"/>
                <xsd:element ref="ns2:MediaServiceEventHashCode" minOccurs="0"/>
                <xsd:element ref="ns2:MediaServiceDateTaken" minOccurs="0"/>
                <xsd:element ref="ns2:MediaServiceLocation"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56953A4-FD8A-4536-8573-353597CA1B9E}">
  <ds:schemaRefs>
    <ds:schemaRef ds:uri="http://schemas.microsoft.com/sharepoint/v3/contenttype/forms"/>
  </ds:schemaRefs>
</ds:datastoreItem>
</file>

<file path=customXml/itemProps2.xml><?xml version="1.0" encoding="utf-8"?>
<ds:datastoreItem xmlns:ds="http://schemas.openxmlformats.org/officeDocument/2006/customXml" ds:itemID="{64FD8F9B-3E27-43CA-8C7E-9EAE11A913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16A080-7275-49EE-A614-603C7ED14F4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697</Words>
  <Characters>3977</Characters>
  <Application>Microsoft Office Word</Application>
  <DocSecurity>0</DocSecurity>
  <Lines>33</Lines>
  <Paragraphs>9</Paragraphs>
  <ScaleCrop>false</ScaleCrop>
  <Company/>
  <LinksUpToDate>false</LinksUpToDate>
  <CharactersWithSpaces>4665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 Corsi</dc:creator>
  <cp:keywords/>
  <dc:description/>
  <cp:lastModifiedBy>Sofia Corsi</cp:lastModifiedBy>
  <cp:revision>2</cp:revision>
  <dcterms:created xsi:type="dcterms:W3CDTF">2021-10-06T13:39:00Z</dcterms:created>
  <dcterms:modified xsi:type="dcterms:W3CDTF">2021-10-06T13:39:00Z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