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CBAA0" w14:textId="6F207584" w:rsidR="003A3140" w:rsidRDefault="006F3F8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Taflen Waith Dadansoddi Data 2 </w:t>
      </w:r>
    </w:p>
    <w:p w14:paraId="719082F5" w14:textId="6658D2DF" w:rsidR="00516AF9" w:rsidRDefault="006F3F8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Proses Dadansoddi Thematig </w:t>
      </w:r>
    </w:p>
    <w:p w14:paraId="4FFCF45A" w14:textId="4A16452B" w:rsidR="00516AF9" w:rsidRPr="006A1C6D" w:rsidRDefault="006F3F8A" w:rsidP="00516AF9">
      <w:pPr>
        <w:rPr>
          <w:b/>
          <w:bCs/>
          <w:i/>
          <w:iCs/>
          <w:sz w:val="24"/>
          <w:szCs w:val="24"/>
        </w:rPr>
      </w:pPr>
      <w:r w:rsidRPr="006A1C6D">
        <w:rPr>
          <w:b/>
          <w:bCs/>
          <w:i/>
          <w:iCs/>
          <w:sz w:val="24"/>
          <w:szCs w:val="24"/>
        </w:rPr>
        <w:t>Proses dadansoddi thematig a amlinellwyd gan Braun a Clarke (2006):</w:t>
      </w:r>
    </w:p>
    <w:p w14:paraId="10CEB7B2" w14:textId="77777777" w:rsidR="006F3F8A" w:rsidRDefault="006F3F8A" w:rsidP="006F3F8A">
      <w:pPr>
        <w:rPr>
          <w:sz w:val="24"/>
          <w:szCs w:val="24"/>
        </w:rPr>
      </w:pPr>
    </w:p>
    <w:p w14:paraId="747EFCE6" w14:textId="0F718381" w:rsidR="006F3F8A" w:rsidRPr="006F3F8A" w:rsidRDefault="006F3F8A" w:rsidP="006F3F8A">
      <w:pPr>
        <w:rPr>
          <w:b/>
          <w:bCs/>
          <w:sz w:val="24"/>
          <w:szCs w:val="24"/>
        </w:rPr>
      </w:pPr>
      <w:r w:rsidRPr="006F3F8A">
        <w:rPr>
          <w:b/>
          <w:bCs/>
          <w:sz w:val="24"/>
          <w:szCs w:val="24"/>
        </w:rPr>
        <w:t>1. Ymgyfarwyddo â data</w:t>
      </w:r>
    </w:p>
    <w:p w14:paraId="46B8F7C5" w14:textId="6EFDCB0B" w:rsidR="006F3F8A" w:rsidRP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>Gan gynnwys trawsgrifio a rheoli data</w:t>
      </w:r>
    </w:p>
    <w:p w14:paraId="41060FEA" w14:textId="77777777" w:rsidR="006F3F8A" w:rsidRPr="006F3F8A" w:rsidRDefault="006F3F8A" w:rsidP="006F3F8A">
      <w:pPr>
        <w:rPr>
          <w:sz w:val="24"/>
          <w:szCs w:val="24"/>
        </w:rPr>
      </w:pPr>
    </w:p>
    <w:p w14:paraId="209D6B90" w14:textId="77777777" w:rsidR="006F3F8A" w:rsidRPr="006F3F8A" w:rsidRDefault="006F3F8A" w:rsidP="006F3F8A">
      <w:pPr>
        <w:rPr>
          <w:b/>
          <w:bCs/>
          <w:sz w:val="24"/>
          <w:szCs w:val="24"/>
        </w:rPr>
      </w:pPr>
      <w:r w:rsidRPr="006F3F8A">
        <w:rPr>
          <w:b/>
          <w:bCs/>
          <w:sz w:val="24"/>
          <w:szCs w:val="24"/>
        </w:rPr>
        <w:t>2. Cynhyrchu codau rhagarweiniol i ddisgrifio'r data (codio agored)</w:t>
      </w:r>
    </w:p>
    <w:p w14:paraId="7D77B202" w14:textId="77777777" w:rsid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>Gellir gwneud hyn ar y data gwreiddiol, megis trawsgrifiad</w:t>
      </w:r>
    </w:p>
    <w:p w14:paraId="35E9233F" w14:textId="73F504B6" w:rsidR="006F3F8A" w:rsidRP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>Cyfeiriwch at eich cwestiwn ymchwil, nodau, newidynnau o ddiddordeb, a diben eich casglu a dadansoddi data er mwyn nodi codau</w:t>
      </w:r>
    </w:p>
    <w:p w14:paraId="4BF9EDF2" w14:textId="77777777" w:rsidR="006F3F8A" w:rsidRPr="006F3F8A" w:rsidRDefault="006F3F8A" w:rsidP="006F3F8A">
      <w:pPr>
        <w:rPr>
          <w:sz w:val="24"/>
          <w:szCs w:val="24"/>
        </w:rPr>
      </w:pPr>
    </w:p>
    <w:p w14:paraId="4E2A3062" w14:textId="77777777" w:rsidR="006F3F8A" w:rsidRPr="006F3F8A" w:rsidRDefault="006F3F8A" w:rsidP="006F3F8A">
      <w:pPr>
        <w:rPr>
          <w:b/>
          <w:bCs/>
          <w:sz w:val="24"/>
          <w:szCs w:val="24"/>
        </w:rPr>
      </w:pPr>
      <w:r w:rsidRPr="006F3F8A">
        <w:rPr>
          <w:b/>
          <w:bCs/>
          <w:sz w:val="24"/>
          <w:szCs w:val="24"/>
        </w:rPr>
        <w:t>3. Adnabod themâu</w:t>
      </w:r>
    </w:p>
    <w:p w14:paraId="438F06C7" w14:textId="47D8C92A" w:rsidR="006F3F8A" w:rsidRP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>Chwiliwch am batrymau neu themâu ar draws y codau</w:t>
      </w:r>
    </w:p>
    <w:p w14:paraId="6103DEB3" w14:textId="0C1CDD80" w:rsidR="006F3F8A" w:rsidRP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>Sut maen nhw'n cael eu grwpio?</w:t>
      </w:r>
    </w:p>
    <w:p w14:paraId="6C837422" w14:textId="1926E232" w:rsidR="006F3F8A" w:rsidRP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>Ble gellir dod o hyd iddynt?</w:t>
      </w:r>
    </w:p>
    <w:p w14:paraId="0A0B26E7" w14:textId="77777777" w:rsidR="006F3F8A" w:rsidRPr="006F3F8A" w:rsidRDefault="006F3F8A" w:rsidP="006F3F8A">
      <w:pPr>
        <w:rPr>
          <w:sz w:val="24"/>
          <w:szCs w:val="24"/>
        </w:rPr>
      </w:pPr>
    </w:p>
    <w:p w14:paraId="68E02AC8" w14:textId="77777777" w:rsidR="006F3F8A" w:rsidRPr="006F3F8A" w:rsidRDefault="006F3F8A" w:rsidP="006F3F8A">
      <w:pPr>
        <w:rPr>
          <w:b/>
          <w:bCs/>
          <w:sz w:val="24"/>
          <w:szCs w:val="24"/>
        </w:rPr>
      </w:pPr>
      <w:r w:rsidRPr="006F3F8A">
        <w:rPr>
          <w:b/>
          <w:bCs/>
          <w:sz w:val="24"/>
          <w:szCs w:val="24"/>
        </w:rPr>
        <w:t>4. Adolygu themâu i gynhyrchu map thematig o'r dadansoddiad</w:t>
      </w:r>
    </w:p>
    <w:p w14:paraId="7AD623B4" w14:textId="6AB7F202" w:rsidR="006F3F8A" w:rsidRP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>Mae map meddwl yn dechneg dda ar gyfer mapio'r themâu yn weledol</w:t>
      </w:r>
    </w:p>
    <w:p w14:paraId="0424A38F" w14:textId="0F221A75" w:rsidR="006F3F8A" w:rsidRP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>Mae'n bosibl y bydd eich codau'n newid ar y pwynt hwn, neu'n cael eu grwpio gyda chodau tebyg eraill yn gategorïau</w:t>
      </w:r>
    </w:p>
    <w:p w14:paraId="0CA35F79" w14:textId="77777777" w:rsidR="006F3F8A" w:rsidRPr="006F3F8A" w:rsidRDefault="006F3F8A" w:rsidP="006F3F8A">
      <w:pPr>
        <w:rPr>
          <w:sz w:val="24"/>
          <w:szCs w:val="24"/>
        </w:rPr>
      </w:pPr>
    </w:p>
    <w:p w14:paraId="7292531C" w14:textId="77777777" w:rsidR="006F3F8A" w:rsidRPr="006F3F8A" w:rsidRDefault="006F3F8A" w:rsidP="006F3F8A">
      <w:pPr>
        <w:rPr>
          <w:b/>
          <w:bCs/>
          <w:sz w:val="24"/>
          <w:szCs w:val="24"/>
        </w:rPr>
      </w:pPr>
      <w:r w:rsidRPr="006F3F8A">
        <w:rPr>
          <w:b/>
          <w:bCs/>
          <w:sz w:val="24"/>
          <w:szCs w:val="24"/>
        </w:rPr>
        <w:t>5. Diffinio ac enwi themâu</w:t>
      </w:r>
    </w:p>
    <w:p w14:paraId="728B552D" w14:textId="6EC6184D" w:rsidR="006F3F8A" w:rsidRP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>Beth yw stori pob thema?</w:t>
      </w:r>
    </w:p>
    <w:p w14:paraId="664F90DD" w14:textId="36BE86EF" w:rsidR="006F3F8A" w:rsidRPr="006F3F8A" w:rsidRDefault="006F3F8A" w:rsidP="006F3F8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3F8A">
        <w:rPr>
          <w:sz w:val="24"/>
          <w:szCs w:val="24"/>
        </w:rPr>
        <w:t xml:space="preserve">Dadansoddwch beth mae pob thema yn ei olygu mewn perthynas â'ch </w:t>
      </w:r>
      <w:r>
        <w:rPr>
          <w:sz w:val="24"/>
          <w:szCs w:val="24"/>
        </w:rPr>
        <w:t>Cwestiwn Ymchwil (CY)</w:t>
      </w:r>
    </w:p>
    <w:p w14:paraId="15754F52" w14:textId="77777777" w:rsidR="006F3F8A" w:rsidRPr="006F3F8A" w:rsidRDefault="006F3F8A" w:rsidP="006F3F8A">
      <w:pPr>
        <w:rPr>
          <w:sz w:val="24"/>
          <w:szCs w:val="24"/>
        </w:rPr>
      </w:pPr>
    </w:p>
    <w:p w14:paraId="3C5016A2" w14:textId="4F737305" w:rsidR="00E9004F" w:rsidRPr="006F3F8A" w:rsidRDefault="006F3F8A" w:rsidP="006F3F8A">
      <w:pPr>
        <w:rPr>
          <w:b/>
          <w:bCs/>
          <w:sz w:val="24"/>
          <w:szCs w:val="24"/>
        </w:rPr>
      </w:pPr>
      <w:r w:rsidRPr="006F3F8A">
        <w:rPr>
          <w:b/>
          <w:bCs/>
          <w:sz w:val="24"/>
          <w:szCs w:val="24"/>
        </w:rPr>
        <w:t>6. Adrodd</w:t>
      </w:r>
    </w:p>
    <w:sectPr w:rsidR="00E9004F" w:rsidRPr="006F3F8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98F9F" w14:textId="77777777" w:rsidR="000C78D2" w:rsidRDefault="000C78D2" w:rsidP="003A3140">
      <w:pPr>
        <w:spacing w:after="0" w:line="240" w:lineRule="auto"/>
      </w:pPr>
      <w:r>
        <w:separator/>
      </w:r>
    </w:p>
  </w:endnote>
  <w:endnote w:type="continuationSeparator" w:id="0">
    <w:p w14:paraId="3B5429D4" w14:textId="77777777" w:rsidR="000C78D2" w:rsidRDefault="000C78D2" w:rsidP="003A3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21232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21F576" w14:textId="77777777" w:rsidR="003A3140" w:rsidRDefault="003A314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00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4D2A5CF" w14:textId="77777777" w:rsidR="003A3140" w:rsidRDefault="003A31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FFB9B" w14:textId="77777777" w:rsidR="000C78D2" w:rsidRDefault="000C78D2" w:rsidP="003A3140">
      <w:pPr>
        <w:spacing w:after="0" w:line="240" w:lineRule="auto"/>
      </w:pPr>
      <w:r>
        <w:separator/>
      </w:r>
    </w:p>
  </w:footnote>
  <w:footnote w:type="continuationSeparator" w:id="0">
    <w:p w14:paraId="23A04D8C" w14:textId="77777777" w:rsidR="000C78D2" w:rsidRDefault="000C78D2" w:rsidP="003A3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795B0" w14:textId="77777777" w:rsidR="003A3140" w:rsidRDefault="003A3140">
    <w:pPr>
      <w:pStyle w:val="Header"/>
    </w:pPr>
    <w:r>
      <w:ptab w:relativeTo="margin" w:alignment="right" w:leader="none"/>
    </w:r>
    <w:r>
      <w:rPr>
        <w:noProof/>
        <w:lang w:eastAsia="en-GB"/>
      </w:rPr>
      <w:drawing>
        <wp:inline distT="0" distB="0" distL="0" distR="0" wp14:anchorId="7D73EC0D" wp14:editId="6333AF26">
          <wp:extent cx="3045460" cy="527685"/>
          <wp:effectExtent l="0" t="0" r="2540" b="5715"/>
          <wp:docPr id="1" name="Picture 1" descr="C:\Users\a.southern\AppData\Local\Microsoft\Windows\INetCache\Content.Word\Athrofa Logo Fin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southern\AppData\Local\Microsoft\Windows\INetCache\Content.Word\Athrofa Logo Fin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546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A1765"/>
    <w:multiLevelType w:val="hybridMultilevel"/>
    <w:tmpl w:val="5582D380"/>
    <w:lvl w:ilvl="0" w:tplc="6C86D3F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279F3"/>
    <w:multiLevelType w:val="hybridMultilevel"/>
    <w:tmpl w:val="81D42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A6356"/>
    <w:multiLevelType w:val="hybridMultilevel"/>
    <w:tmpl w:val="574EBA00"/>
    <w:lvl w:ilvl="0" w:tplc="6C86D3F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134265"/>
    <w:multiLevelType w:val="hybridMultilevel"/>
    <w:tmpl w:val="2C46F762"/>
    <w:lvl w:ilvl="0" w:tplc="6C86D3F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AE08B8"/>
    <w:multiLevelType w:val="hybridMultilevel"/>
    <w:tmpl w:val="57189B4C"/>
    <w:lvl w:ilvl="0" w:tplc="88A6F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0ED7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EAE9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C03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2EE0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A882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C0D8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E4DF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A23DE0"/>
    <w:multiLevelType w:val="hybridMultilevel"/>
    <w:tmpl w:val="084A51EA"/>
    <w:lvl w:ilvl="0" w:tplc="6C86D3F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242231">
    <w:abstractNumId w:val="4"/>
  </w:num>
  <w:num w:numId="2" w16cid:durableId="1301036467">
    <w:abstractNumId w:val="1"/>
  </w:num>
  <w:num w:numId="3" w16cid:durableId="461070843">
    <w:abstractNumId w:val="3"/>
  </w:num>
  <w:num w:numId="4" w16cid:durableId="792789606">
    <w:abstractNumId w:val="2"/>
  </w:num>
  <w:num w:numId="5" w16cid:durableId="643118479">
    <w:abstractNumId w:val="5"/>
  </w:num>
  <w:num w:numId="6" w16cid:durableId="14505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140"/>
    <w:rsid w:val="00000325"/>
    <w:rsid w:val="000051D9"/>
    <w:rsid w:val="00006035"/>
    <w:rsid w:val="00017D73"/>
    <w:rsid w:val="0002216D"/>
    <w:rsid w:val="000355E2"/>
    <w:rsid w:val="00036BB0"/>
    <w:rsid w:val="00040235"/>
    <w:rsid w:val="00043CDA"/>
    <w:rsid w:val="00047175"/>
    <w:rsid w:val="00053E3F"/>
    <w:rsid w:val="00086F07"/>
    <w:rsid w:val="0008739F"/>
    <w:rsid w:val="000B138D"/>
    <w:rsid w:val="000C12A6"/>
    <w:rsid w:val="000C22D5"/>
    <w:rsid w:val="000C67D9"/>
    <w:rsid w:val="000C78D2"/>
    <w:rsid w:val="000D0E02"/>
    <w:rsid w:val="000D2807"/>
    <w:rsid w:val="000E16BE"/>
    <w:rsid w:val="000E3A2A"/>
    <w:rsid w:val="000E5038"/>
    <w:rsid w:val="000F0D67"/>
    <w:rsid w:val="00115795"/>
    <w:rsid w:val="0013306F"/>
    <w:rsid w:val="00154077"/>
    <w:rsid w:val="00185160"/>
    <w:rsid w:val="001A1905"/>
    <w:rsid w:val="001A3715"/>
    <w:rsid w:val="001C4071"/>
    <w:rsid w:val="001C4A95"/>
    <w:rsid w:val="001C576E"/>
    <w:rsid w:val="001D0960"/>
    <w:rsid w:val="001E481D"/>
    <w:rsid w:val="001F29FA"/>
    <w:rsid w:val="001F7386"/>
    <w:rsid w:val="00203EE7"/>
    <w:rsid w:val="0022589A"/>
    <w:rsid w:val="00236038"/>
    <w:rsid w:val="0025152F"/>
    <w:rsid w:val="00253F66"/>
    <w:rsid w:val="00254751"/>
    <w:rsid w:val="0026126D"/>
    <w:rsid w:val="00261478"/>
    <w:rsid w:val="00262772"/>
    <w:rsid w:val="00265D17"/>
    <w:rsid w:val="00266A98"/>
    <w:rsid w:val="00266BFB"/>
    <w:rsid w:val="00270DE3"/>
    <w:rsid w:val="002719A7"/>
    <w:rsid w:val="002765F4"/>
    <w:rsid w:val="00277318"/>
    <w:rsid w:val="0029069F"/>
    <w:rsid w:val="002A208D"/>
    <w:rsid w:val="002A3515"/>
    <w:rsid w:val="002B0105"/>
    <w:rsid w:val="002B4949"/>
    <w:rsid w:val="002D3591"/>
    <w:rsid w:val="002E1598"/>
    <w:rsid w:val="002E5DDA"/>
    <w:rsid w:val="002F206D"/>
    <w:rsid w:val="002F5680"/>
    <w:rsid w:val="002F6709"/>
    <w:rsid w:val="0030000F"/>
    <w:rsid w:val="00302634"/>
    <w:rsid w:val="00317675"/>
    <w:rsid w:val="00324727"/>
    <w:rsid w:val="00352461"/>
    <w:rsid w:val="0036254A"/>
    <w:rsid w:val="0037161B"/>
    <w:rsid w:val="00373C29"/>
    <w:rsid w:val="00375997"/>
    <w:rsid w:val="00380C9D"/>
    <w:rsid w:val="0038362D"/>
    <w:rsid w:val="003A07DD"/>
    <w:rsid w:val="003A3140"/>
    <w:rsid w:val="003B4992"/>
    <w:rsid w:val="003C1531"/>
    <w:rsid w:val="003C2ADD"/>
    <w:rsid w:val="003C4F09"/>
    <w:rsid w:val="003D0768"/>
    <w:rsid w:val="003F4DE2"/>
    <w:rsid w:val="00406B8B"/>
    <w:rsid w:val="00406EC0"/>
    <w:rsid w:val="0043759C"/>
    <w:rsid w:val="004407BB"/>
    <w:rsid w:val="004467C7"/>
    <w:rsid w:val="00481FA7"/>
    <w:rsid w:val="004865D8"/>
    <w:rsid w:val="004955F8"/>
    <w:rsid w:val="004A038F"/>
    <w:rsid w:val="004B4610"/>
    <w:rsid w:val="004E48BE"/>
    <w:rsid w:val="004E64C0"/>
    <w:rsid w:val="004E6E42"/>
    <w:rsid w:val="004F1133"/>
    <w:rsid w:val="0050004F"/>
    <w:rsid w:val="00516AF9"/>
    <w:rsid w:val="005228C6"/>
    <w:rsid w:val="0053008C"/>
    <w:rsid w:val="00542B3E"/>
    <w:rsid w:val="00553351"/>
    <w:rsid w:val="00566893"/>
    <w:rsid w:val="00584F72"/>
    <w:rsid w:val="00585234"/>
    <w:rsid w:val="005B0308"/>
    <w:rsid w:val="005B56EA"/>
    <w:rsid w:val="005B79A9"/>
    <w:rsid w:val="005C145F"/>
    <w:rsid w:val="005C26BE"/>
    <w:rsid w:val="005E7987"/>
    <w:rsid w:val="005F0CD7"/>
    <w:rsid w:val="005F0DA5"/>
    <w:rsid w:val="005F244E"/>
    <w:rsid w:val="00625F6C"/>
    <w:rsid w:val="00626146"/>
    <w:rsid w:val="00641D19"/>
    <w:rsid w:val="00645E16"/>
    <w:rsid w:val="006632C5"/>
    <w:rsid w:val="00672E7C"/>
    <w:rsid w:val="006820E0"/>
    <w:rsid w:val="006849FD"/>
    <w:rsid w:val="00684D21"/>
    <w:rsid w:val="00691740"/>
    <w:rsid w:val="006A1C6D"/>
    <w:rsid w:val="006D2CED"/>
    <w:rsid w:val="006F15CD"/>
    <w:rsid w:val="006F3F8A"/>
    <w:rsid w:val="006F5281"/>
    <w:rsid w:val="006F72F2"/>
    <w:rsid w:val="00707ACC"/>
    <w:rsid w:val="00711C9C"/>
    <w:rsid w:val="007230F9"/>
    <w:rsid w:val="00723320"/>
    <w:rsid w:val="00744F5D"/>
    <w:rsid w:val="007450E7"/>
    <w:rsid w:val="007659FE"/>
    <w:rsid w:val="00772DD6"/>
    <w:rsid w:val="00773D10"/>
    <w:rsid w:val="007864EC"/>
    <w:rsid w:val="00797347"/>
    <w:rsid w:val="007B0BD3"/>
    <w:rsid w:val="007B78C2"/>
    <w:rsid w:val="007C6F57"/>
    <w:rsid w:val="007D456E"/>
    <w:rsid w:val="008257EE"/>
    <w:rsid w:val="00826662"/>
    <w:rsid w:val="00841A0E"/>
    <w:rsid w:val="008447B7"/>
    <w:rsid w:val="00846783"/>
    <w:rsid w:val="00851517"/>
    <w:rsid w:val="00853C48"/>
    <w:rsid w:val="008542EB"/>
    <w:rsid w:val="00870D53"/>
    <w:rsid w:val="00872123"/>
    <w:rsid w:val="008921D7"/>
    <w:rsid w:val="008A2EED"/>
    <w:rsid w:val="008B3ACD"/>
    <w:rsid w:val="008D2A69"/>
    <w:rsid w:val="008E3EED"/>
    <w:rsid w:val="008F4D46"/>
    <w:rsid w:val="008F71F4"/>
    <w:rsid w:val="008F76D1"/>
    <w:rsid w:val="00911970"/>
    <w:rsid w:val="009120EE"/>
    <w:rsid w:val="00937ECB"/>
    <w:rsid w:val="009703C6"/>
    <w:rsid w:val="0097107F"/>
    <w:rsid w:val="009753F7"/>
    <w:rsid w:val="00975D96"/>
    <w:rsid w:val="00980F15"/>
    <w:rsid w:val="00983A1F"/>
    <w:rsid w:val="0098640E"/>
    <w:rsid w:val="0099172F"/>
    <w:rsid w:val="009966BC"/>
    <w:rsid w:val="00996E6A"/>
    <w:rsid w:val="009D333A"/>
    <w:rsid w:val="009D552E"/>
    <w:rsid w:val="009E2B9A"/>
    <w:rsid w:val="009E4794"/>
    <w:rsid w:val="009F5BBC"/>
    <w:rsid w:val="00A1489E"/>
    <w:rsid w:val="00A17365"/>
    <w:rsid w:val="00A31B8A"/>
    <w:rsid w:val="00A414D8"/>
    <w:rsid w:val="00A42328"/>
    <w:rsid w:val="00AB50B0"/>
    <w:rsid w:val="00AB7CF1"/>
    <w:rsid w:val="00AC031B"/>
    <w:rsid w:val="00AD4971"/>
    <w:rsid w:val="00AF2CF1"/>
    <w:rsid w:val="00AF3C68"/>
    <w:rsid w:val="00B3281D"/>
    <w:rsid w:val="00B3565B"/>
    <w:rsid w:val="00B45D29"/>
    <w:rsid w:val="00B53109"/>
    <w:rsid w:val="00B578B0"/>
    <w:rsid w:val="00B61264"/>
    <w:rsid w:val="00B65000"/>
    <w:rsid w:val="00B70C9D"/>
    <w:rsid w:val="00B72296"/>
    <w:rsid w:val="00B824FE"/>
    <w:rsid w:val="00BB67EF"/>
    <w:rsid w:val="00BC1BF3"/>
    <w:rsid w:val="00BE0C24"/>
    <w:rsid w:val="00BE3FEA"/>
    <w:rsid w:val="00BF1966"/>
    <w:rsid w:val="00BF78DA"/>
    <w:rsid w:val="00C04A2F"/>
    <w:rsid w:val="00C33B50"/>
    <w:rsid w:val="00C42BC2"/>
    <w:rsid w:val="00C5624B"/>
    <w:rsid w:val="00C87579"/>
    <w:rsid w:val="00CE2B04"/>
    <w:rsid w:val="00CE6D2E"/>
    <w:rsid w:val="00D11856"/>
    <w:rsid w:val="00D14569"/>
    <w:rsid w:val="00D150AB"/>
    <w:rsid w:val="00D24955"/>
    <w:rsid w:val="00D32B39"/>
    <w:rsid w:val="00D600E4"/>
    <w:rsid w:val="00D624D7"/>
    <w:rsid w:val="00D63A3F"/>
    <w:rsid w:val="00D7228D"/>
    <w:rsid w:val="00D767E6"/>
    <w:rsid w:val="00D7784C"/>
    <w:rsid w:val="00D86759"/>
    <w:rsid w:val="00D955D6"/>
    <w:rsid w:val="00DA7B51"/>
    <w:rsid w:val="00DC3F7C"/>
    <w:rsid w:val="00DC4CDE"/>
    <w:rsid w:val="00DD24EA"/>
    <w:rsid w:val="00DD5902"/>
    <w:rsid w:val="00DF516B"/>
    <w:rsid w:val="00E21FB8"/>
    <w:rsid w:val="00E307A7"/>
    <w:rsid w:val="00E43D95"/>
    <w:rsid w:val="00E44FE0"/>
    <w:rsid w:val="00E54AA9"/>
    <w:rsid w:val="00E5555A"/>
    <w:rsid w:val="00E56E5D"/>
    <w:rsid w:val="00E833CB"/>
    <w:rsid w:val="00E87ECD"/>
    <w:rsid w:val="00E9004F"/>
    <w:rsid w:val="00E90A7B"/>
    <w:rsid w:val="00E91A2E"/>
    <w:rsid w:val="00EA621E"/>
    <w:rsid w:val="00EB0EDF"/>
    <w:rsid w:val="00EC11E0"/>
    <w:rsid w:val="00EC1B87"/>
    <w:rsid w:val="00EC3161"/>
    <w:rsid w:val="00ED1600"/>
    <w:rsid w:val="00ED1DE7"/>
    <w:rsid w:val="00ED6008"/>
    <w:rsid w:val="00EE4A66"/>
    <w:rsid w:val="00EE665B"/>
    <w:rsid w:val="00F14AA4"/>
    <w:rsid w:val="00F176A6"/>
    <w:rsid w:val="00F25385"/>
    <w:rsid w:val="00F3577B"/>
    <w:rsid w:val="00F516D6"/>
    <w:rsid w:val="00F576F6"/>
    <w:rsid w:val="00F667AE"/>
    <w:rsid w:val="00F7786D"/>
    <w:rsid w:val="00F81912"/>
    <w:rsid w:val="00F864CE"/>
    <w:rsid w:val="00FA665B"/>
    <w:rsid w:val="00FD2CAF"/>
    <w:rsid w:val="00FD3691"/>
    <w:rsid w:val="00FE47DE"/>
    <w:rsid w:val="00FF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9DB5E"/>
  <w15:chartTrackingRefBased/>
  <w15:docId w15:val="{D294B573-A60A-4D84-9486-83DE05EFB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3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3140"/>
  </w:style>
  <w:style w:type="paragraph" w:styleId="Footer">
    <w:name w:val="footer"/>
    <w:basedOn w:val="Normal"/>
    <w:link w:val="FooterChar"/>
    <w:uiPriority w:val="99"/>
    <w:unhideWhenUsed/>
    <w:rsid w:val="003A3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3140"/>
  </w:style>
  <w:style w:type="paragraph" w:styleId="ListParagraph">
    <w:name w:val="List Paragraph"/>
    <w:basedOn w:val="Normal"/>
    <w:uiPriority w:val="34"/>
    <w:qFormat/>
    <w:rsid w:val="00E90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0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880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612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963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43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985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EB61C9-D2F3-42BA-8B0E-E0B6083226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A1F97-30CB-478F-AB37-BCBD108F27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0E4356-F775-4758-A1AA-E35AFFB55E3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Southern</dc:creator>
  <cp:keywords/>
  <dc:description/>
  <cp:lastModifiedBy>Sioned Hughes</cp:lastModifiedBy>
  <cp:revision>3</cp:revision>
  <cp:lastPrinted>2022-11-17T15:39:00Z</cp:lastPrinted>
  <dcterms:created xsi:type="dcterms:W3CDTF">2022-11-17T10:27:00Z</dcterms:created>
  <dcterms:modified xsi:type="dcterms:W3CDTF">2022-11-17T15:39:00Z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