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350141" w:rsidRDefault="75350141" w14:paraId="3EB05173" w14:textId="3AA658AE">
      <w:r w:rsidR="75350141">
        <w:rPr/>
        <w:t xml:space="preserve"> </w:t>
      </w:r>
      <w:r w:rsidR="735C275B">
        <w:rPr/>
        <w:t>NAME:</w:t>
      </w:r>
      <w:r w:rsidR="1C50C529">
        <w:rPr/>
        <w:t xml:space="preserve"> LESSY GALLEGUILLOS</w:t>
      </w:r>
    </w:p>
    <w:p w:rsidR="75350141" w:rsidRDefault="75350141" w14:paraId="2CA2D090" w14:textId="344FCEB4">
      <w:r w:rsidR="735C275B">
        <w:rPr/>
        <w:t>STUDENT ID:</w:t>
      </w:r>
      <w:r w:rsidR="63182E13">
        <w:rPr/>
        <w:t xml:space="preserve"> 1919618</w:t>
      </w:r>
    </w:p>
    <w:p w:rsidR="75350141" w:rsidP="6169D643" w:rsidRDefault="75350141" w14:paraId="2F66AC3C" w14:textId="77E2187B">
      <w:pPr>
        <w:pStyle w:val="Normal"/>
      </w:pPr>
      <w:r w:rsidR="51E10106">
        <w:rPr/>
        <w:t>MODULE:</w:t>
      </w:r>
      <w:r w:rsidR="63182E13">
        <w:rPr/>
        <w:t xml:space="preserve"> DIGITAL SKILLS AND REASEARCH METHODS</w:t>
      </w:r>
    </w:p>
    <w:p w:rsidR="75350141" w:rsidRDefault="75350141" w14:paraId="32BCAB26" w14:textId="127C78B0">
      <w:r w:rsidR="735C275B">
        <w:rPr/>
        <w:t xml:space="preserve">MODULE </w:t>
      </w:r>
      <w:r w:rsidR="5CA3C3C4">
        <w:rPr/>
        <w:t>CODE</w:t>
      </w:r>
      <w:r w:rsidR="55F2B186">
        <w:rPr/>
        <w:t>: BMS</w:t>
      </w:r>
      <w:r w:rsidR="735C275B">
        <w:rPr/>
        <w:t>4003</w:t>
      </w:r>
    </w:p>
    <w:p w:rsidR="75350141" w:rsidP="6169D643" w:rsidRDefault="75350141" w14:paraId="6B23F1F0" w14:textId="5B9994EA">
      <w:pPr>
        <w:pStyle w:val="Normal"/>
      </w:pPr>
      <w:r w:rsidR="7EA04F9F">
        <w:rPr/>
        <w:t>MODULE LECTURE NAME:</w:t>
      </w:r>
      <w:r w:rsidR="70F7437A">
        <w:rPr/>
        <w:t xml:space="preserve"> AMITIVE </w:t>
      </w:r>
    </w:p>
    <w:p w:rsidR="59623E4E" w:rsidP="3C042056" w:rsidRDefault="59623E4E" w14:paraId="5353F39E" w14:textId="39A92FD4">
      <w:pPr>
        <w:pStyle w:val="Normal"/>
      </w:pPr>
      <w:r w:rsidR="2BCE1121">
        <w:rPr/>
        <w:t>ASSIGMENT TITTLE: DSR ASSESMENT 2</w:t>
      </w:r>
      <w:r w:rsidR="19A2B239">
        <w:rPr/>
        <w:t xml:space="preserve"> INDIVIDUAL REPOR</w:t>
      </w:r>
      <w:r w:rsidR="124DE778">
        <w:rPr/>
        <w:t>T</w:t>
      </w:r>
    </w:p>
    <w:p w:rsidR="59623E4E" w:rsidP="3C042056" w:rsidRDefault="59623E4E" w14:paraId="4D33AE6E" w14:textId="7CCCE6F6">
      <w:pPr>
        <w:pStyle w:val="Normal"/>
      </w:pPr>
    </w:p>
    <w:p w:rsidR="59623E4E" w:rsidRDefault="59623E4E" w14:paraId="401966BC" w14:textId="2733F9A3">
      <w:r>
        <w:br w:type="page"/>
      </w:r>
    </w:p>
    <w:p w:rsidR="59623E4E" w:rsidRDefault="59623E4E" w14:paraId="61EDBC31" w14:textId="3AB4AE3A"/>
    <w:p xmlns:wp14="http://schemas.microsoft.com/office/word/2010/wordml" w:rsidP="3C042056" w14:paraId="2C078E63" wp14:textId="597104FB">
      <w:pPr>
        <w:outlineLvl w:val="0"/>
        <w:rPr>
          <w:u w:val="single"/>
        </w:rPr>
      </w:pPr>
      <w:bookmarkStart w:name="_GoBack" w:id="0"/>
      <w:bookmarkEnd w:id="0"/>
      <w:r w:rsidRPr="3C042056" w:rsidR="0EFD85EA">
        <w:rPr>
          <w:u w:val="single"/>
        </w:rPr>
        <w:t>INTRODUCTION</w:t>
      </w:r>
    </w:p>
    <w:p w:rsidR="65A39DE8" w:rsidP="6169D643" w:rsidRDefault="65A39DE8" w14:paraId="61E37DD7" w14:textId="565D055A">
      <w:pPr>
        <w:pStyle w:val="Normal"/>
      </w:pPr>
      <w:r w:rsidR="65A39DE8">
        <w:rPr/>
        <w:t xml:space="preserve">The aim of this </w:t>
      </w:r>
      <w:r w:rsidR="5FC139A6">
        <w:rPr/>
        <w:t>report</w:t>
      </w:r>
      <w:r w:rsidR="65A39DE8">
        <w:rPr/>
        <w:t xml:space="preserve"> is to</w:t>
      </w:r>
      <w:r w:rsidR="65A39DE8">
        <w:rPr/>
        <w:t xml:space="preserve"> </w:t>
      </w:r>
      <w:r w:rsidR="65A39DE8">
        <w:rPr/>
        <w:t xml:space="preserve">understand the </w:t>
      </w:r>
      <w:r w:rsidR="17FF8874">
        <w:rPr/>
        <w:t>impact of virtual learning environment on</w:t>
      </w:r>
      <w:r w:rsidR="7DB89170">
        <w:rPr/>
        <w:t xml:space="preserve"> </w:t>
      </w:r>
      <w:r w:rsidR="6456E505">
        <w:rPr/>
        <w:t>Moodle- students</w:t>
      </w:r>
      <w:r w:rsidR="17FF8874">
        <w:rPr/>
        <w:t xml:space="preserve"> </w:t>
      </w:r>
      <w:r w:rsidR="03022BE1">
        <w:rPr/>
        <w:t>at the</w:t>
      </w:r>
      <w:r w:rsidR="17FF8874">
        <w:rPr/>
        <w:t xml:space="preserve"> </w:t>
      </w:r>
      <w:r w:rsidR="0176999E">
        <w:rPr/>
        <w:t>U</w:t>
      </w:r>
      <w:r w:rsidR="17FF8874">
        <w:rPr/>
        <w:t>niversity</w:t>
      </w:r>
      <w:r w:rsidR="07DD3002">
        <w:rPr/>
        <w:t xml:space="preserve"> of Wales Trinity Saint Davis</w:t>
      </w:r>
      <w:r w:rsidR="6D17B66A">
        <w:rPr/>
        <w:t>.</w:t>
      </w:r>
      <w:r w:rsidR="4C6A2903">
        <w:rPr/>
        <w:t xml:space="preserve"> </w:t>
      </w:r>
    </w:p>
    <w:p w:rsidR="0A795A38" w:rsidP="6169D643" w:rsidRDefault="0A795A38" w14:paraId="4D0C115F" w14:textId="5300002F">
      <w:pPr>
        <w:pStyle w:val="Normal"/>
      </w:pPr>
      <w:r w:rsidR="7206104C">
        <w:rPr/>
        <w:t>Recently</w:t>
      </w:r>
      <w:r w:rsidR="0A795A38">
        <w:rPr/>
        <w:t xml:space="preserve"> </w:t>
      </w:r>
      <w:r w:rsidR="3E67CE23">
        <w:rPr/>
        <w:t xml:space="preserve">I personally had the experience of </w:t>
      </w:r>
      <w:r w:rsidR="3069D1C6">
        <w:rPr/>
        <w:t xml:space="preserve">attending lectures at a different university in 2018. We also used a platform </w:t>
      </w:r>
      <w:r w:rsidR="68AC5DCF">
        <w:rPr/>
        <w:t>like</w:t>
      </w:r>
      <w:r w:rsidR="3069D1C6">
        <w:rPr/>
        <w:t xml:space="preserve"> </w:t>
      </w:r>
      <w:r w:rsidR="1EAD3B88">
        <w:rPr/>
        <w:t xml:space="preserve">Moodle. </w:t>
      </w:r>
      <w:r w:rsidR="5798D5A0">
        <w:rPr/>
        <w:t>At the time we were attending lessons on campus there for Moodle</w:t>
      </w:r>
      <w:r w:rsidR="1EAD3B88">
        <w:rPr/>
        <w:t xml:space="preserve"> was primarily to </w:t>
      </w:r>
      <w:r w:rsidR="4ACBA8D8">
        <w:rPr/>
        <w:t xml:space="preserve">access lessons materials, </w:t>
      </w:r>
      <w:r w:rsidR="0038E1FA">
        <w:rPr/>
        <w:t xml:space="preserve">keep </w:t>
      </w:r>
      <w:r w:rsidR="7D92729C">
        <w:rPr/>
        <w:t>students</w:t>
      </w:r>
      <w:r w:rsidR="1EAD3B88">
        <w:rPr/>
        <w:t xml:space="preserve"> </w:t>
      </w:r>
      <w:r w:rsidR="1EAD3B88">
        <w:rPr/>
        <w:t>up to date with</w:t>
      </w:r>
      <w:r w:rsidR="58F58183">
        <w:rPr/>
        <w:t xml:space="preserve"> academic and social</w:t>
      </w:r>
      <w:r w:rsidR="1EAD3B88">
        <w:rPr/>
        <w:t xml:space="preserve"> events </w:t>
      </w:r>
      <w:r w:rsidR="2B0D2CCC">
        <w:rPr/>
        <w:t>a</w:t>
      </w:r>
      <w:r w:rsidR="6B79363F">
        <w:rPr/>
        <w:t xml:space="preserve">nd </w:t>
      </w:r>
      <w:r w:rsidR="2B0D2CCC">
        <w:rPr/>
        <w:t>to</w:t>
      </w:r>
      <w:r w:rsidR="1EAD3B88">
        <w:rPr/>
        <w:t xml:space="preserve"> </w:t>
      </w:r>
      <w:r w:rsidR="117924CB">
        <w:rPr/>
        <w:t>communicate with the university</w:t>
      </w:r>
      <w:r w:rsidR="27AFBBF4">
        <w:rPr/>
        <w:t>.</w:t>
      </w:r>
    </w:p>
    <w:p w:rsidR="05824329" w:rsidP="6169D643" w:rsidRDefault="05824329" w14:paraId="61EB7099" w14:textId="15791428">
      <w:pPr>
        <w:pStyle w:val="Normal"/>
      </w:pPr>
      <w:r w:rsidR="7FC884DF">
        <w:rPr/>
        <w:t xml:space="preserve">Expanding your knowledge and </w:t>
      </w:r>
      <w:r w:rsidR="127815EA">
        <w:rPr/>
        <w:t>acquiring</w:t>
      </w:r>
      <w:r w:rsidR="7FC884DF">
        <w:rPr/>
        <w:t xml:space="preserve"> </w:t>
      </w:r>
      <w:r w:rsidR="0DC07D65">
        <w:rPr/>
        <w:t>a</w:t>
      </w:r>
      <w:r w:rsidR="7CA64A30">
        <w:rPr/>
        <w:t xml:space="preserve"> </w:t>
      </w:r>
      <w:r w:rsidR="7D37BEE3">
        <w:rPr/>
        <w:t>new skill</w:t>
      </w:r>
      <w:r w:rsidR="2426730E">
        <w:rPr/>
        <w:t xml:space="preserve"> can</w:t>
      </w:r>
      <w:r w:rsidR="04A3B164">
        <w:rPr/>
        <w:t xml:space="preserve"> </w:t>
      </w:r>
      <w:r w:rsidR="430806C4">
        <w:rPr/>
        <w:t>help</w:t>
      </w:r>
      <w:r w:rsidR="643C3C91">
        <w:rPr/>
        <w:t xml:space="preserve"> with </w:t>
      </w:r>
      <w:r w:rsidR="0FC1E04D">
        <w:rPr/>
        <w:t>day-to-day</w:t>
      </w:r>
      <w:r w:rsidR="6F2ACA13">
        <w:rPr/>
        <w:t xml:space="preserve"> </w:t>
      </w:r>
      <w:r w:rsidR="643C3C91">
        <w:rPr/>
        <w:t xml:space="preserve">life </w:t>
      </w:r>
      <w:r w:rsidR="074342C2">
        <w:rPr/>
        <w:t>and</w:t>
      </w:r>
      <w:r w:rsidR="04A3B164">
        <w:rPr/>
        <w:t xml:space="preserve"> open new </w:t>
      </w:r>
      <w:r w:rsidR="561ABD83">
        <w:rPr/>
        <w:t xml:space="preserve">opportunities </w:t>
      </w:r>
      <w:r w:rsidR="187D12C9">
        <w:rPr/>
        <w:t>at</w:t>
      </w:r>
      <w:r w:rsidR="65818DDC">
        <w:rPr/>
        <w:t xml:space="preserve"> your current</w:t>
      </w:r>
      <w:r w:rsidR="561ABD83">
        <w:rPr/>
        <w:t xml:space="preserve"> </w:t>
      </w:r>
      <w:r w:rsidR="561ABD83">
        <w:rPr/>
        <w:t>work</w:t>
      </w:r>
      <w:r w:rsidR="3DF4B920">
        <w:rPr/>
        <w:t xml:space="preserve"> or a new job you would like to </w:t>
      </w:r>
      <w:r w:rsidR="537424F8">
        <w:rPr/>
        <w:t xml:space="preserve">apply </w:t>
      </w:r>
      <w:r w:rsidR="09DF7C0B">
        <w:rPr/>
        <w:t>for in</w:t>
      </w:r>
      <w:r w:rsidR="3DF4B920">
        <w:rPr/>
        <w:t xml:space="preserve"> the </w:t>
      </w:r>
      <w:r w:rsidR="74705FF6">
        <w:rPr/>
        <w:t>future</w:t>
      </w:r>
      <w:r w:rsidR="561ABD83">
        <w:rPr/>
        <w:t xml:space="preserve">. </w:t>
      </w:r>
      <w:r w:rsidR="558948D0">
        <w:rPr/>
        <w:t>An</w:t>
      </w:r>
      <w:r w:rsidR="561ABD83">
        <w:rPr/>
        <w:t xml:space="preserve"> article published </w:t>
      </w:r>
      <w:r w:rsidR="5CA98801">
        <w:rPr/>
        <w:t xml:space="preserve">by the </w:t>
      </w:r>
      <w:r w:rsidR="2B2F848B">
        <w:rPr/>
        <w:t>Organization</w:t>
      </w:r>
      <w:r w:rsidR="5CA98801">
        <w:rPr/>
        <w:t xml:space="preserve"> of </w:t>
      </w:r>
      <w:r w:rsidR="0F49D180">
        <w:rPr/>
        <w:t>Economics Co-</w:t>
      </w:r>
      <w:r w:rsidR="21703D71">
        <w:rPr/>
        <w:t>operations</w:t>
      </w:r>
      <w:r w:rsidR="0F49D180">
        <w:rPr/>
        <w:t xml:space="preserve"> </w:t>
      </w:r>
      <w:r w:rsidR="79364DF1">
        <w:rPr/>
        <w:t>Development</w:t>
      </w:r>
      <w:r w:rsidR="561ABD83">
        <w:rPr/>
        <w:t xml:space="preserve"> </w:t>
      </w:r>
      <w:r w:rsidR="21DF061B">
        <w:rPr/>
        <w:t>(</w:t>
      </w:r>
      <w:r w:rsidR="45C13567">
        <w:rPr/>
        <w:t>OECD) (2</w:t>
      </w:r>
      <w:r w:rsidR="6E2F6BDC">
        <w:rPr/>
        <w:t>020)</w:t>
      </w:r>
      <w:r w:rsidR="48FD5C61">
        <w:rPr/>
        <w:t xml:space="preserve"> </w:t>
      </w:r>
      <w:r w:rsidR="1170DE2C">
        <w:rPr/>
        <w:t>mentioned</w:t>
      </w:r>
      <w:r w:rsidR="2F8A86AB">
        <w:rPr/>
        <w:t xml:space="preserve"> </w:t>
      </w:r>
      <w:r w:rsidR="3F83E218">
        <w:rPr/>
        <w:t xml:space="preserve">the most common barrier adult </w:t>
      </w:r>
      <w:r w:rsidR="4D81DE75">
        <w:rPr/>
        <w:t>has</w:t>
      </w:r>
      <w:r w:rsidR="3F83E218">
        <w:rPr/>
        <w:t xml:space="preserve"> when it comes to </w:t>
      </w:r>
      <w:r w:rsidR="2C400968">
        <w:rPr/>
        <w:t>studying</w:t>
      </w:r>
      <w:r w:rsidR="3F83E218">
        <w:rPr/>
        <w:t xml:space="preserve"> is time and other commitments</w:t>
      </w:r>
      <w:r w:rsidR="47AC7E17">
        <w:rPr/>
        <w:t xml:space="preserve"> such as work or family. </w:t>
      </w:r>
      <w:r w:rsidR="774C37DD">
        <w:rPr/>
        <w:t>E learning platforms</w:t>
      </w:r>
      <w:r w:rsidR="206D07CA">
        <w:rPr/>
        <w:t xml:space="preserve"> have become so flexible that it</w:t>
      </w:r>
      <w:r w:rsidR="774C37DD">
        <w:rPr/>
        <w:t xml:space="preserve"> </w:t>
      </w:r>
      <w:r w:rsidR="774C37DD">
        <w:rPr/>
        <w:t>a</w:t>
      </w:r>
      <w:r w:rsidR="17F9C545">
        <w:rPr/>
        <w:t>llow</w:t>
      </w:r>
      <w:r w:rsidR="7042E251">
        <w:rPr/>
        <w:t>s</w:t>
      </w:r>
      <w:r w:rsidR="17F9C545">
        <w:rPr/>
        <w:t xml:space="preserve"> people to be able to </w:t>
      </w:r>
      <w:r w:rsidR="40A49C29">
        <w:rPr/>
        <w:t>decide when</w:t>
      </w:r>
      <w:r w:rsidR="3900FED7">
        <w:rPr/>
        <w:t>,</w:t>
      </w:r>
      <w:r w:rsidR="40A49C29">
        <w:rPr/>
        <w:t xml:space="preserve"> and at what time they can sit down</w:t>
      </w:r>
      <w:r w:rsidR="386E823F">
        <w:rPr/>
        <w:t xml:space="preserve"> to study </w:t>
      </w:r>
      <w:r w:rsidR="411A9531">
        <w:rPr/>
        <w:t xml:space="preserve">while </w:t>
      </w:r>
      <w:r w:rsidR="386E823F">
        <w:rPr/>
        <w:t xml:space="preserve">still being able to work and/or look after </w:t>
      </w:r>
      <w:r w:rsidR="249C6C16">
        <w:rPr/>
        <w:t>and support their</w:t>
      </w:r>
      <w:r w:rsidR="386E823F">
        <w:rPr/>
        <w:t xml:space="preserve"> famil</w:t>
      </w:r>
      <w:r w:rsidR="45CE2B9F">
        <w:rPr/>
        <w:t>ies</w:t>
      </w:r>
      <w:r w:rsidR="428BC8D0">
        <w:rPr/>
        <w:t xml:space="preserve">. </w:t>
      </w:r>
      <w:r w:rsidR="08DC4664">
        <w:rPr/>
        <w:t xml:space="preserve">VLE (Virtual Learning Environment) </w:t>
      </w:r>
      <w:r w:rsidR="428BC8D0">
        <w:rPr/>
        <w:t>A</w:t>
      </w:r>
      <w:r w:rsidR="7A530F28">
        <w:rPr/>
        <w:t xml:space="preserve">lso </w:t>
      </w:r>
      <w:r w:rsidR="0B0A47C8">
        <w:rPr/>
        <w:t xml:space="preserve">allows </w:t>
      </w:r>
      <w:r w:rsidR="6BBACDD4">
        <w:rPr/>
        <w:t xml:space="preserve">adult student </w:t>
      </w:r>
      <w:r w:rsidR="0B0A47C8">
        <w:rPr/>
        <w:t xml:space="preserve">to </w:t>
      </w:r>
      <w:r w:rsidR="4D138AA2">
        <w:rPr/>
        <w:t>improve their</w:t>
      </w:r>
      <w:r w:rsidR="7A530F28">
        <w:rPr/>
        <w:t xml:space="preserve"> </w:t>
      </w:r>
      <w:r w:rsidR="7A530F28">
        <w:rPr/>
        <w:t>digital skills</w:t>
      </w:r>
      <w:r w:rsidR="7A530F28">
        <w:rPr/>
        <w:t xml:space="preserve">, 23% of participant </w:t>
      </w:r>
      <w:r w:rsidR="2D3A3492">
        <w:rPr/>
        <w:t xml:space="preserve">with good digitals skill </w:t>
      </w:r>
      <w:r w:rsidR="7A530F28">
        <w:rPr/>
        <w:t>from the</w:t>
      </w:r>
      <w:r w:rsidR="428BC8D0">
        <w:rPr/>
        <w:t xml:space="preserve"> same organization </w:t>
      </w:r>
      <w:r w:rsidR="4214C05B">
        <w:rPr/>
        <w:t xml:space="preserve">would feel confident enough to </w:t>
      </w:r>
      <w:r w:rsidR="241D6891">
        <w:rPr/>
        <w:t>enroll in</w:t>
      </w:r>
      <w:r w:rsidR="7FBF7A62">
        <w:rPr/>
        <w:t xml:space="preserve"> an online course</w:t>
      </w:r>
      <w:r w:rsidR="6AE4EE99">
        <w:rPr/>
        <w:t xml:space="preserve"> </w:t>
      </w:r>
      <w:r w:rsidR="52036125">
        <w:rPr/>
        <w:t xml:space="preserve">to improve </w:t>
      </w:r>
      <w:r w:rsidR="75F0E251">
        <w:rPr/>
        <w:t xml:space="preserve">their work skills </w:t>
      </w:r>
      <w:r w:rsidR="6AE4EE99">
        <w:rPr/>
        <w:t xml:space="preserve">on the other hand only 14% with little to </w:t>
      </w:r>
      <w:r w:rsidR="14AF4802">
        <w:rPr/>
        <w:t>nondigital</w:t>
      </w:r>
      <w:r w:rsidR="6AE4EE99">
        <w:rPr/>
        <w:t xml:space="preserve"> skills would enroll</w:t>
      </w:r>
      <w:r w:rsidR="071B0D54">
        <w:rPr/>
        <w:t xml:space="preserve"> due to lack of confidence or embarrassment.</w:t>
      </w:r>
    </w:p>
    <w:p w:rsidR="05824329" w:rsidP="6169D643" w:rsidRDefault="05824329" w14:paraId="2EB8CE2C" w14:textId="5F02F2A5">
      <w:pPr>
        <w:pStyle w:val="Normal"/>
      </w:pPr>
      <w:r w:rsidR="204732B7">
        <w:rPr/>
        <w:t xml:space="preserve">On the </w:t>
      </w:r>
      <w:r w:rsidR="2503AC1A">
        <w:rPr/>
        <w:t>contrast of VLE</w:t>
      </w:r>
      <w:r w:rsidR="204732B7">
        <w:rPr/>
        <w:t xml:space="preserve">, </w:t>
      </w:r>
      <w:r w:rsidR="3E0B33DC">
        <w:rPr/>
        <w:t xml:space="preserve">Dr </w:t>
      </w:r>
      <w:r w:rsidR="639D2D8C">
        <w:rPr/>
        <w:t>Barth. A</w:t>
      </w:r>
      <w:r w:rsidR="23C22BA5">
        <w:rPr/>
        <w:t xml:space="preserve"> (2020) </w:t>
      </w:r>
      <w:r w:rsidR="3495C783">
        <w:rPr/>
        <w:t xml:space="preserve">gave out a speech on T.E.D and </w:t>
      </w:r>
      <w:r w:rsidR="6808E3E9">
        <w:rPr/>
        <w:t>says</w:t>
      </w:r>
      <w:r w:rsidR="7ACD51BC">
        <w:rPr/>
        <w:t xml:space="preserve"> that e</w:t>
      </w:r>
      <w:r w:rsidR="07F14F3B">
        <w:rPr/>
        <w:t>-</w:t>
      </w:r>
      <w:r w:rsidR="7ACD51BC">
        <w:rPr/>
        <w:t>learning takes away learning how to interact with people</w:t>
      </w:r>
      <w:r w:rsidR="5D140A58">
        <w:rPr/>
        <w:t xml:space="preserve">. </w:t>
      </w:r>
      <w:r w:rsidR="21255AC4">
        <w:rPr/>
        <w:t>S</w:t>
      </w:r>
      <w:r w:rsidR="5D140A58">
        <w:rPr/>
        <w:t>tudies already say that people forget 60% of what they</w:t>
      </w:r>
      <w:r w:rsidR="24518969">
        <w:rPr/>
        <w:t xml:space="preserve"> have</w:t>
      </w:r>
      <w:r w:rsidR="5D140A58">
        <w:rPr/>
        <w:t xml:space="preserve"> </w:t>
      </w:r>
      <w:r w:rsidR="49EE8046">
        <w:rPr/>
        <w:t>learned 20</w:t>
      </w:r>
      <w:r w:rsidR="006533F3">
        <w:rPr/>
        <w:t xml:space="preserve"> mins after they leave</w:t>
      </w:r>
      <w:r w:rsidR="2FF36349">
        <w:rPr/>
        <w:t xml:space="preserve"> a normal lesson and</w:t>
      </w:r>
      <w:r w:rsidR="1E1C1DC3">
        <w:rPr/>
        <w:t xml:space="preserve"> people most of the time learn thru stories </w:t>
      </w:r>
      <w:r w:rsidR="7FC271EC">
        <w:rPr/>
        <w:t>because</w:t>
      </w:r>
      <w:r w:rsidR="1E1C1DC3">
        <w:rPr/>
        <w:t xml:space="preserve"> </w:t>
      </w:r>
      <w:r w:rsidR="136AA444">
        <w:rPr/>
        <w:t>it is</w:t>
      </w:r>
      <w:r w:rsidR="1E1C1DC3">
        <w:rPr/>
        <w:t xml:space="preserve"> a simulation of an experience</w:t>
      </w:r>
      <w:r w:rsidR="700AF471">
        <w:rPr/>
        <w:t xml:space="preserve"> which creates empathy</w:t>
      </w:r>
      <w:r w:rsidR="3E228764">
        <w:rPr/>
        <w:t xml:space="preserve">; </w:t>
      </w:r>
      <w:r w:rsidR="700AF471">
        <w:rPr/>
        <w:t xml:space="preserve">E learning </w:t>
      </w:r>
      <w:r w:rsidR="38692177">
        <w:rPr/>
        <w:t xml:space="preserve">is a virtual </w:t>
      </w:r>
      <w:r w:rsidR="77365FB7">
        <w:rPr/>
        <w:t xml:space="preserve">environment, and it </w:t>
      </w:r>
      <w:r w:rsidR="700AF471">
        <w:rPr/>
        <w:t xml:space="preserve">could work </w:t>
      </w:r>
      <w:r w:rsidR="23DB9061">
        <w:rPr/>
        <w:t>so people all around the world</w:t>
      </w:r>
      <w:r w:rsidR="08B67151">
        <w:rPr/>
        <w:t xml:space="preserve"> people</w:t>
      </w:r>
      <w:r w:rsidR="23DB9061">
        <w:rPr/>
        <w:t xml:space="preserve"> </w:t>
      </w:r>
      <w:r w:rsidR="23DB9061">
        <w:rPr/>
        <w:t xml:space="preserve">can be educated </w:t>
      </w:r>
      <w:r w:rsidR="23DB9061">
        <w:rPr/>
        <w:t>regarding</w:t>
      </w:r>
      <w:r w:rsidR="23DB9061">
        <w:rPr/>
        <w:t xml:space="preserve"> global problems such as climate control</w:t>
      </w:r>
      <w:r w:rsidR="5ED014CB">
        <w:rPr/>
        <w:t xml:space="preserve"> that</w:t>
      </w:r>
      <w:r w:rsidR="6B648950">
        <w:rPr/>
        <w:t xml:space="preserve"> current issues that</w:t>
      </w:r>
      <w:r w:rsidR="5ED014CB">
        <w:rPr/>
        <w:t xml:space="preserve"> need global solutions</w:t>
      </w:r>
      <w:r w:rsidR="2963FEB8">
        <w:rPr/>
        <w:t>. Example everyone around the world needs to be educated at the same time on how to keep safe and not spread the virus.</w:t>
      </w:r>
    </w:p>
    <w:p w:rsidR="05824329" w:rsidP="6169D643" w:rsidRDefault="05824329" w14:paraId="7397B728" w14:textId="641D5E7F">
      <w:pPr>
        <w:pStyle w:val="Normal"/>
      </w:pPr>
      <w:r w:rsidR="136A3690">
        <w:rPr/>
        <w:t xml:space="preserve">According to a publication done on </w:t>
      </w:r>
      <w:r w:rsidR="22D82F7D">
        <w:rPr/>
        <w:t>World Economic Forum by</w:t>
      </w:r>
      <w:r w:rsidR="2612973C">
        <w:rPr/>
        <w:t xml:space="preserve"> Li. C and </w:t>
      </w:r>
      <w:proofErr w:type="spellStart"/>
      <w:r w:rsidR="0B9DDA9F">
        <w:rPr/>
        <w:t>Lanalin</w:t>
      </w:r>
      <w:proofErr w:type="spellEnd"/>
      <w:r w:rsidR="0B9DDA9F">
        <w:rPr/>
        <w:t xml:space="preserve">. F </w:t>
      </w:r>
      <w:r w:rsidR="678BB1E2">
        <w:rPr/>
        <w:t xml:space="preserve">(2020) </w:t>
      </w:r>
      <w:r w:rsidR="6169A26E">
        <w:rPr/>
        <w:t>s</w:t>
      </w:r>
      <w:r w:rsidR="252EE30E">
        <w:rPr/>
        <w:t xml:space="preserve">ays </w:t>
      </w:r>
      <w:r w:rsidR="6169A26E">
        <w:rPr/>
        <w:t>that over 1.</w:t>
      </w:r>
      <w:r w:rsidR="6DA208F7">
        <w:rPr/>
        <w:t>2 billion students ha</w:t>
      </w:r>
      <w:r w:rsidR="62331554">
        <w:rPr/>
        <w:t>d</w:t>
      </w:r>
      <w:r w:rsidR="6DA208F7">
        <w:rPr/>
        <w:t xml:space="preserve"> been affected by</w:t>
      </w:r>
      <w:r w:rsidR="52CA1A76">
        <w:rPr/>
        <w:t xml:space="preserve"> the pandemic and most have had to turn to online learning </w:t>
      </w:r>
      <w:r w:rsidR="0D356EB0">
        <w:rPr/>
        <w:t>to</w:t>
      </w:r>
      <w:r w:rsidR="52CA1A76">
        <w:rPr/>
        <w:t xml:space="preserve"> complete their studies</w:t>
      </w:r>
      <w:r w:rsidR="0A515DFB">
        <w:rPr/>
        <w:t xml:space="preserve"> some places </w:t>
      </w:r>
      <w:r w:rsidR="587CE956">
        <w:rPr/>
        <w:t>such as China</w:t>
      </w:r>
      <w:r w:rsidR="3AF7DE94">
        <w:rPr/>
        <w:t>,</w:t>
      </w:r>
      <w:r w:rsidR="587CE956">
        <w:rPr/>
        <w:t xml:space="preserve"> </w:t>
      </w:r>
      <w:r w:rsidR="19D80425">
        <w:rPr/>
        <w:t>the government instructed for</w:t>
      </w:r>
      <w:r w:rsidR="7517EC18">
        <w:rPr/>
        <w:t xml:space="preserve"> K-12</w:t>
      </w:r>
      <w:r w:rsidR="19D80425">
        <w:rPr/>
        <w:t xml:space="preserve"> full time student </w:t>
      </w:r>
      <w:r w:rsidR="2D07DFB4">
        <w:rPr/>
        <w:t>to finish their studies online</w:t>
      </w:r>
      <w:r w:rsidR="20070377">
        <w:rPr/>
        <w:t>,</w:t>
      </w:r>
      <w:r w:rsidR="431376AF">
        <w:rPr/>
        <w:t xml:space="preserve"> resulting in </w:t>
      </w:r>
      <w:r w:rsidR="0EB79E98">
        <w:rPr/>
        <w:t>81% attendance</w:t>
      </w:r>
      <w:r w:rsidR="7E3D7582">
        <w:rPr/>
        <w:t xml:space="preserve"> being called the </w:t>
      </w:r>
      <w:r w:rsidR="4831BD60">
        <w:rPr/>
        <w:t xml:space="preserve">largest </w:t>
      </w:r>
      <w:r w:rsidR="7E3D7582">
        <w:rPr/>
        <w:t>“</w:t>
      </w:r>
      <w:r w:rsidR="7087CDC0">
        <w:rPr/>
        <w:t>online</w:t>
      </w:r>
      <w:r w:rsidR="7E3D7582">
        <w:rPr/>
        <w:t xml:space="preserve"> movement”</w:t>
      </w:r>
      <w:r w:rsidR="0A79AC22">
        <w:rPr/>
        <w:t>. Having reliable internet access and a device is essential for e-learning and un</w:t>
      </w:r>
      <w:r w:rsidR="5AC5BE19">
        <w:rPr/>
        <w:t>fortunately not everyone has access to it.</w:t>
      </w:r>
    </w:p>
    <w:p w:rsidR="6169D643" w:rsidP="6169D643" w:rsidRDefault="6169D643" w14:paraId="4EEB9BE0" w14:textId="4A92211E">
      <w:pPr>
        <w:pStyle w:val="Normal"/>
      </w:pPr>
    </w:p>
    <w:p w:rsidR="6169D643" w:rsidP="6169D643" w:rsidRDefault="6169D643" w14:paraId="265CF2AE" w14:textId="6ACC0DAB">
      <w:pPr>
        <w:pStyle w:val="Normal"/>
      </w:pPr>
    </w:p>
    <w:p w:rsidR="6169D643" w:rsidP="3C042056" w:rsidRDefault="6169D643" w14:paraId="1A024FCA" w14:textId="79E8C376">
      <w:pPr/>
      <w:r>
        <w:br w:type="page"/>
      </w:r>
    </w:p>
    <w:p w:rsidR="6169D643" w:rsidP="6169D643" w:rsidRDefault="6169D643" w14:paraId="56E226F6" w14:textId="1E3C595F">
      <w:pPr>
        <w:pStyle w:val="Normal"/>
      </w:pPr>
    </w:p>
    <w:p w:rsidR="0EFD85EA" w:rsidP="3C042056" w:rsidRDefault="0EFD85EA" w14:paraId="6417A68E" w14:textId="50A943FD">
      <w:pPr>
        <w:pStyle w:val="Normal"/>
        <w:outlineLvl w:val="0"/>
        <w:rPr>
          <w:u w:val="single"/>
        </w:rPr>
      </w:pPr>
      <w:r w:rsidRPr="3C042056" w:rsidR="0EFD85EA">
        <w:rPr>
          <w:u w:val="single"/>
        </w:rPr>
        <w:t>METHODS</w:t>
      </w:r>
    </w:p>
    <w:p w:rsidR="14D2C1A2" w:rsidP="3C042056" w:rsidRDefault="14D2C1A2" w14:paraId="1FA91C08" w14:textId="265F649A">
      <w:pPr>
        <w:pStyle w:val="Normal"/>
      </w:pPr>
      <w:r w:rsidR="14D2C1A2">
        <w:rPr/>
        <w:t xml:space="preserve">The </w:t>
      </w:r>
      <w:r w:rsidR="5C101910">
        <w:rPr/>
        <w:t>primary</w:t>
      </w:r>
      <w:r w:rsidR="14D2C1A2">
        <w:rPr/>
        <w:t xml:space="preserve"> data collected in this </w:t>
      </w:r>
      <w:r w:rsidR="599FC48D">
        <w:rPr/>
        <w:t>survey</w:t>
      </w:r>
      <w:r w:rsidR="14D2C1A2">
        <w:rPr/>
        <w:t xml:space="preserve"> </w:t>
      </w:r>
      <w:r w:rsidR="14D2C1A2">
        <w:rPr/>
        <w:t>was base</w:t>
      </w:r>
      <w:r w:rsidR="435F783C">
        <w:rPr/>
        <w:t xml:space="preserve">d on a </w:t>
      </w:r>
      <w:r w:rsidR="4A576AED">
        <w:rPr/>
        <w:t>questionnaire</w:t>
      </w:r>
      <w:r w:rsidR="59242172">
        <w:rPr/>
        <w:t xml:space="preserve"> that</w:t>
      </w:r>
      <w:r w:rsidR="435F783C">
        <w:rPr/>
        <w:t xml:space="preserve"> </w:t>
      </w:r>
      <w:r w:rsidR="435F783C">
        <w:rPr/>
        <w:t>was</w:t>
      </w:r>
      <w:r w:rsidR="527D5407">
        <w:rPr/>
        <w:t xml:space="preserve"> answered</w:t>
      </w:r>
      <w:r w:rsidR="73A0DA76">
        <w:rPr/>
        <w:t xml:space="preserve"> </w:t>
      </w:r>
      <w:r w:rsidR="435F783C">
        <w:rPr/>
        <w:t xml:space="preserve">by </w:t>
      </w:r>
      <w:r w:rsidR="2B4EDEB0">
        <w:rPr/>
        <w:t xml:space="preserve">a small group of </w:t>
      </w:r>
      <w:r w:rsidR="14D2C1A2">
        <w:rPr/>
        <w:t xml:space="preserve">ten </w:t>
      </w:r>
      <w:r w:rsidR="3D7D13FA">
        <w:rPr/>
        <w:t>students</w:t>
      </w:r>
      <w:r w:rsidR="52730308">
        <w:rPr/>
        <w:t xml:space="preserve"> attending </w:t>
      </w:r>
      <w:r w:rsidR="0F0A1BE8">
        <w:rPr/>
        <w:t xml:space="preserve">virtual </w:t>
      </w:r>
      <w:r w:rsidR="52730308">
        <w:rPr/>
        <w:t xml:space="preserve">lessons </w:t>
      </w:r>
      <w:r w:rsidR="2933E47E">
        <w:rPr/>
        <w:t xml:space="preserve">for </w:t>
      </w:r>
      <w:r w:rsidR="504B782E">
        <w:rPr/>
        <w:t>Certificate</w:t>
      </w:r>
      <w:r w:rsidR="1CCF8693">
        <w:rPr/>
        <w:t xml:space="preserve"> Higher Education Skills for the workplace </w:t>
      </w:r>
      <w:r w:rsidR="78719864">
        <w:rPr/>
        <w:t xml:space="preserve">at the University of Wales </w:t>
      </w:r>
      <w:r w:rsidR="73E90D11">
        <w:rPr/>
        <w:t>Trinity Saint Davis</w:t>
      </w:r>
      <w:r w:rsidR="55A982AC">
        <w:rPr/>
        <w:t>.</w:t>
      </w:r>
      <w:r w:rsidR="5A64DD55">
        <w:rPr/>
        <w:t xml:space="preserve"> </w:t>
      </w:r>
      <w:r w:rsidR="17C906A4">
        <w:rPr/>
        <w:t xml:space="preserve">These questions are formed and created by the secondary </w:t>
      </w:r>
      <w:r w:rsidR="50075571">
        <w:rPr/>
        <w:t xml:space="preserve">data collected for this </w:t>
      </w:r>
      <w:r w:rsidR="50075571">
        <w:rPr/>
        <w:t>assignment</w:t>
      </w:r>
      <w:r w:rsidR="50075571">
        <w:rPr/>
        <w:t xml:space="preserve">. </w:t>
      </w:r>
      <w:r w:rsidR="128E13DF">
        <w:rPr/>
        <w:t>Keeping in mind this last academic year has been unlike others t</w:t>
      </w:r>
      <w:r w:rsidR="0B3C8CB4">
        <w:rPr/>
        <w:t>his survey</w:t>
      </w:r>
      <w:r w:rsidR="5A64DD55">
        <w:rPr/>
        <w:t xml:space="preserve"> was conducted via email due to current circumstance</w:t>
      </w:r>
      <w:r w:rsidR="12DC3A6F">
        <w:rPr/>
        <w:t xml:space="preserve">s. Unfortunately, I </w:t>
      </w:r>
      <w:r w:rsidR="6D4534E9">
        <w:rPr/>
        <w:t>fe</w:t>
      </w:r>
      <w:r w:rsidR="73108FE2">
        <w:rPr/>
        <w:t>lt</w:t>
      </w:r>
      <w:r w:rsidR="6D4534E9">
        <w:rPr/>
        <w:t xml:space="preserve"> like I could </w:t>
      </w:r>
      <w:r w:rsidR="2839B954">
        <w:rPr/>
        <w:t>have</w:t>
      </w:r>
      <w:r w:rsidR="6D4534E9">
        <w:rPr/>
        <w:t xml:space="preserve"> had more feedback </w:t>
      </w:r>
      <w:r w:rsidR="0C5796CA">
        <w:rPr/>
        <w:t xml:space="preserve">and gathered more subjective experiences </w:t>
      </w:r>
      <w:r w:rsidR="58A5938E">
        <w:rPr/>
        <w:t xml:space="preserve">and opinions </w:t>
      </w:r>
      <w:r w:rsidR="6D4534E9">
        <w:rPr/>
        <w:t xml:space="preserve">if I could </w:t>
      </w:r>
      <w:r w:rsidR="1B51F89D">
        <w:rPr/>
        <w:t>have</w:t>
      </w:r>
      <w:r w:rsidR="6D4534E9">
        <w:rPr/>
        <w:t xml:space="preserve"> </w:t>
      </w:r>
      <w:r w:rsidR="16A2EC89">
        <w:rPr/>
        <w:t>personally interviewed</w:t>
      </w:r>
      <w:r w:rsidR="6D4534E9">
        <w:rPr/>
        <w:t xml:space="preserve"> my classmate.</w:t>
      </w:r>
      <w:r w:rsidR="78CB4EFD">
        <w:rPr/>
        <w:t xml:space="preserve"> </w:t>
      </w:r>
    </w:p>
    <w:p w:rsidR="46A59D5E" w:rsidP="3C042056" w:rsidRDefault="46A59D5E" w14:paraId="7A09179E" w14:textId="40BDB4C0">
      <w:pPr>
        <w:pStyle w:val="Normal"/>
      </w:pPr>
      <w:r w:rsidR="46A59D5E">
        <w:rPr/>
        <w:t xml:space="preserve"> </w:t>
      </w:r>
      <w:r w:rsidR="55A982AC">
        <w:rPr/>
        <w:t xml:space="preserve">The Secondary data for this </w:t>
      </w:r>
      <w:r w:rsidR="499F4108">
        <w:rPr/>
        <w:t>survey</w:t>
      </w:r>
      <w:r w:rsidR="55A982AC">
        <w:rPr/>
        <w:t xml:space="preserve"> </w:t>
      </w:r>
      <w:r w:rsidR="55A982AC">
        <w:rPr/>
        <w:t xml:space="preserve">was collected from </w:t>
      </w:r>
      <w:r w:rsidR="04900FC4">
        <w:rPr/>
        <w:t>what was learned in l</w:t>
      </w:r>
      <w:r w:rsidR="04900FC4">
        <w:rPr/>
        <w:t>e</w:t>
      </w:r>
      <w:r w:rsidR="04900FC4">
        <w:rPr/>
        <w:t>s</w:t>
      </w:r>
      <w:r w:rsidR="04900FC4">
        <w:rPr/>
        <w:t>s</w:t>
      </w:r>
      <w:r w:rsidR="04900FC4">
        <w:rPr/>
        <w:t>o</w:t>
      </w:r>
      <w:r w:rsidR="04900FC4">
        <w:rPr/>
        <w:t>n</w:t>
      </w:r>
      <w:r w:rsidR="04900FC4">
        <w:rPr/>
        <w:t>,</w:t>
      </w:r>
      <w:r w:rsidR="04900FC4">
        <w:rPr/>
        <w:t xml:space="preserve"> </w:t>
      </w:r>
      <w:r w:rsidR="55A982AC">
        <w:rPr/>
        <w:t>differen</w:t>
      </w:r>
      <w:r w:rsidR="12BE2D2E">
        <w:rPr/>
        <w:t>t</w:t>
      </w:r>
      <w:r w:rsidR="55A982AC">
        <w:rPr/>
        <w:t xml:space="preserve"> </w:t>
      </w:r>
      <w:r w:rsidR="314B947E">
        <w:rPr/>
        <w:t xml:space="preserve">resources such as </w:t>
      </w:r>
      <w:r w:rsidR="0128DDCC">
        <w:rPr/>
        <w:t>study materials available on</w:t>
      </w:r>
      <w:r w:rsidR="314B947E">
        <w:rPr/>
        <w:t xml:space="preserve"> </w:t>
      </w:r>
      <w:r w:rsidR="314B947E">
        <w:rPr/>
        <w:t>Moodl</w:t>
      </w:r>
      <w:r w:rsidR="4C72651F">
        <w:rPr/>
        <w:t>e Digital Skills and Research</w:t>
      </w:r>
      <w:r w:rsidR="314B947E">
        <w:rPr/>
        <w:t xml:space="preserve"> </w:t>
      </w:r>
      <w:r w:rsidR="14341652">
        <w:rPr/>
        <w:t>also</w:t>
      </w:r>
      <w:r w:rsidR="314B947E">
        <w:rPr/>
        <w:t xml:space="preserve"> </w:t>
      </w:r>
      <w:r w:rsidR="0C997B3F">
        <w:rPr/>
        <w:t xml:space="preserve">recent published </w:t>
      </w:r>
      <w:r w:rsidR="314B947E">
        <w:rPr/>
        <w:t>online</w:t>
      </w:r>
      <w:r w:rsidR="694EF554">
        <w:rPr/>
        <w:t xml:space="preserve"> source</w:t>
      </w:r>
      <w:r w:rsidR="6D137B5C">
        <w:rPr/>
        <w:t>s.</w:t>
      </w:r>
      <w:r w:rsidR="31CE8F91">
        <w:rPr/>
        <w:t xml:space="preserve">the survey was created after all my </w:t>
      </w:r>
      <w:r w:rsidR="3BA2C2B0">
        <w:rPr/>
        <w:t>research</w:t>
      </w:r>
      <w:r w:rsidR="31CE8F91">
        <w:rPr/>
        <w:t xml:space="preserve"> on the same topic </w:t>
      </w:r>
      <w:r w:rsidR="243A9AAE">
        <w:rPr/>
        <w:t xml:space="preserve">The </w:t>
      </w:r>
      <w:r w:rsidR="6CA9F97E">
        <w:rPr/>
        <w:t xml:space="preserve">main </w:t>
      </w:r>
      <w:r w:rsidR="243A9AAE">
        <w:rPr/>
        <w:t xml:space="preserve">aim of this </w:t>
      </w:r>
      <w:r w:rsidR="333A5E35">
        <w:rPr/>
        <w:t>survey was</w:t>
      </w:r>
      <w:r w:rsidR="243A9AAE">
        <w:rPr/>
        <w:t xml:space="preserve"> to find out how useful students find Moodle </w:t>
      </w:r>
      <w:r w:rsidR="176044F7">
        <w:rPr/>
        <w:t>at the University of Wales Trinidad Saint</w:t>
      </w:r>
      <w:r w:rsidR="6DA424A8">
        <w:rPr/>
        <w:t xml:space="preserve"> Davis</w:t>
      </w:r>
      <w:r w:rsidR="61A14400">
        <w:rPr/>
        <w:t>,</w:t>
      </w:r>
      <w:r w:rsidR="243A9AAE">
        <w:rPr/>
        <w:t xml:space="preserve"> </w:t>
      </w:r>
      <w:r w:rsidR="2E7B0D55">
        <w:rPr/>
        <w:t>how</w:t>
      </w:r>
      <w:r w:rsidR="243A9AAE">
        <w:rPr/>
        <w:t xml:space="preserve"> </w:t>
      </w:r>
      <w:r w:rsidR="060F559E">
        <w:rPr/>
        <w:t>students</w:t>
      </w:r>
      <w:r w:rsidR="243A9AAE">
        <w:rPr/>
        <w:t xml:space="preserve"> th</w:t>
      </w:r>
      <w:r w:rsidR="34D52C8F">
        <w:rPr/>
        <w:t>ought</w:t>
      </w:r>
      <w:r w:rsidR="3FBA5625">
        <w:rPr/>
        <w:t xml:space="preserve"> and felt to use this e-learning platform</w:t>
      </w:r>
      <w:r w:rsidR="243A9AAE">
        <w:rPr/>
        <w:t xml:space="preserve"> based on age</w:t>
      </w:r>
      <w:r w:rsidR="34C8CC19">
        <w:rPr/>
        <w:t xml:space="preserve"> and what could be improved to make it easier for everyone to use.</w:t>
      </w:r>
    </w:p>
    <w:p w:rsidR="3C042056" w:rsidP="3C042056" w:rsidRDefault="3C042056" w14:paraId="206E56AE" w14:textId="0D36F1BB">
      <w:pPr>
        <w:pStyle w:val="Normal"/>
      </w:pPr>
    </w:p>
    <w:p w:rsidR="3C042056" w:rsidRDefault="3C042056" w14:paraId="3B726369" w14:textId="651033F7">
      <w:r>
        <w:br w:type="page"/>
      </w:r>
    </w:p>
    <w:p w:rsidR="3C042056" w:rsidP="3C042056" w:rsidRDefault="3C042056" w14:paraId="4F9A9A23" w14:textId="157900FA">
      <w:pPr>
        <w:pStyle w:val="Normal"/>
      </w:pPr>
    </w:p>
    <w:p w:rsidR="78629341" w:rsidP="3C042056" w:rsidRDefault="78629341" w14:paraId="4675D1A0" w14:textId="7A655BF2">
      <w:pPr>
        <w:pStyle w:val="Normal"/>
        <w:outlineLvl w:val="0"/>
        <w:rPr>
          <w:u w:val="single"/>
        </w:rPr>
      </w:pPr>
      <w:r w:rsidRPr="3C042056" w:rsidR="78629341">
        <w:rPr>
          <w:u w:val="single"/>
        </w:rPr>
        <w:t>R</w:t>
      </w:r>
      <w:r w:rsidRPr="3C042056" w:rsidR="4D775153">
        <w:rPr>
          <w:u w:val="single"/>
        </w:rPr>
        <w:t>ESULTS</w:t>
      </w:r>
      <w:r w:rsidRPr="3C042056" w:rsidR="78629341">
        <w:rPr>
          <w:u w:val="single"/>
        </w:rPr>
        <w:t xml:space="preserve"> </w:t>
      </w:r>
    </w:p>
    <w:p w:rsidR="78629341" w:rsidP="3C042056" w:rsidRDefault="78629341" w14:paraId="164DFB03" w14:textId="37E50546">
      <w:pPr>
        <w:pStyle w:val="Normal"/>
      </w:pPr>
      <w:r w:rsidR="78629341">
        <w:rPr/>
        <w:t xml:space="preserve">The survey has been split into two charts based on the age and each color bar </w:t>
      </w:r>
      <w:r w:rsidR="78629341">
        <w:rPr/>
        <w:t>represents</w:t>
      </w:r>
      <w:r w:rsidR="78629341">
        <w:rPr/>
        <w:t xml:space="preserve"> each participant's answers.</w:t>
      </w:r>
    </w:p>
    <w:p w:rsidR="4A9AEA37" w:rsidP="3C042056" w:rsidRDefault="4A9AEA37" w14:paraId="28F27563" w14:textId="49247F69">
      <w:pPr>
        <w:pStyle w:val="Normal"/>
      </w:pPr>
      <w:r w:rsidR="4A9AEA37">
        <w:rPr/>
        <w:t>Chart 1.</w:t>
      </w:r>
    </w:p>
    <w:p w:rsidR="34C1F2CF" w:rsidRDefault="34C1F2CF" w14:paraId="59B80048" w14:textId="4FA06054">
      <w:r w:rsidR="34C1F2CF">
        <w:drawing>
          <wp:inline wp14:editId="5E9DA3AD" wp14:anchorId="553E5061">
            <wp:extent cx="4572000" cy="2752725"/>
            <wp:effectExtent l="0" t="0" r="0" b="0"/>
            <wp:docPr id="2072499812" name="" title=""/>
            <wp:cNvGraphicFramePr>
              <a:graphicFrameLocks noChangeAspect="1"/>
            </wp:cNvGraphicFramePr>
            <a:graphic>
              <a:graphicData uri="http://schemas.openxmlformats.org/drawingml/2006/picture">
                <pic:pic>
                  <pic:nvPicPr>
                    <pic:cNvPr id="0" name=""/>
                    <pic:cNvPicPr/>
                  </pic:nvPicPr>
                  <pic:blipFill>
                    <a:blip r:embed="Red52a68a516742b9">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C042056" w:rsidP="3C042056" w:rsidRDefault="3C042056" w14:paraId="5C384AC1" w14:textId="64DA41F5">
      <w:pPr>
        <w:pStyle w:val="Normal"/>
      </w:pPr>
    </w:p>
    <w:p w:rsidR="4606A8B6" w:rsidP="3C042056" w:rsidRDefault="4606A8B6" w14:paraId="5378A640" w14:textId="68A1CEA2">
      <w:pPr>
        <w:pStyle w:val="Normal"/>
        <w:rPr>
          <w:u w:val="none"/>
        </w:rPr>
      </w:pPr>
      <w:r w:rsidR="4606A8B6">
        <w:rPr>
          <w:u w:val="none"/>
        </w:rPr>
        <w:t xml:space="preserve">Chart number 1 is based between on a ten-year age gap between 19- and </w:t>
      </w:r>
      <w:r w:rsidR="0C1C3685">
        <w:rPr>
          <w:u w:val="none"/>
        </w:rPr>
        <w:t>29-year-old studying at UWTSD</w:t>
      </w:r>
      <w:r w:rsidR="4606A8B6">
        <w:rPr>
          <w:u w:val="none"/>
        </w:rPr>
        <w:t xml:space="preserve"> 75% said it was easy to use and navigate due to them having experience with similar platforms and 25% said they were not too confident using Moodle. These percentages </w:t>
      </w:r>
      <w:r w:rsidR="4606A8B6">
        <w:rPr>
          <w:u w:val="none"/>
        </w:rPr>
        <w:t>represent</w:t>
      </w:r>
      <w:r w:rsidR="4606A8B6">
        <w:rPr>
          <w:u w:val="none"/>
        </w:rPr>
        <w:t xml:space="preserve"> the type of education style of learning in 2021</w:t>
      </w:r>
      <w:r w:rsidR="65EF1F77">
        <w:rPr>
          <w:u w:val="none"/>
        </w:rPr>
        <w:t xml:space="preserve">. Three out of four would agree on most questions </w:t>
      </w:r>
      <w:r w:rsidR="65EF1F77">
        <w:rPr>
          <w:u w:val="none"/>
        </w:rPr>
        <w:t>regarding</w:t>
      </w:r>
      <w:r w:rsidR="65EF1F77">
        <w:rPr>
          <w:u w:val="none"/>
        </w:rPr>
        <w:t xml:space="preserve"> the use of Moodle and how effective it was </w:t>
      </w:r>
      <w:r w:rsidR="38F8976A">
        <w:rPr>
          <w:u w:val="none"/>
        </w:rPr>
        <w:t>for their studies.</w:t>
      </w:r>
    </w:p>
    <w:p w:rsidR="3C042056" w:rsidP="3C042056" w:rsidRDefault="3C042056" w14:paraId="526D829F" w14:textId="28F64805">
      <w:pPr>
        <w:pStyle w:val="Normal"/>
      </w:pPr>
    </w:p>
    <w:p w:rsidR="3C042056" w:rsidP="3C042056" w:rsidRDefault="3C042056" w14:paraId="62A18D19" w14:textId="16B7392D">
      <w:pPr>
        <w:pStyle w:val="Normal"/>
      </w:pPr>
    </w:p>
    <w:p w:rsidR="3C042056" w:rsidRDefault="3C042056" w14:paraId="6D3BC87A" w14:textId="2EC09068">
      <w:r>
        <w:br w:type="page"/>
      </w:r>
    </w:p>
    <w:p w:rsidR="3C042056" w:rsidP="3C042056" w:rsidRDefault="3C042056" w14:paraId="696BF4EC" w14:textId="051798E6">
      <w:pPr>
        <w:pStyle w:val="Normal"/>
      </w:pPr>
    </w:p>
    <w:p w:rsidR="55502B41" w:rsidP="3C042056" w:rsidRDefault="55502B41" w14:paraId="4FD230B5" w14:textId="1C86F193">
      <w:pPr>
        <w:pStyle w:val="Normal"/>
        <w:outlineLvl w:val="0"/>
      </w:pPr>
      <w:r w:rsidR="55502B41">
        <w:rPr/>
        <w:t>Chart 2</w:t>
      </w:r>
      <w:r w:rsidR="604D9FB9">
        <w:rPr/>
        <w:t>.</w:t>
      </w:r>
    </w:p>
    <w:p w:rsidR="3530BB79" w:rsidRDefault="3530BB79" w14:paraId="75371785" w14:textId="630C6F4D">
      <w:r w:rsidR="3530BB79">
        <w:drawing>
          <wp:inline wp14:editId="33DA9FA9" wp14:anchorId="7DC41E51">
            <wp:extent cx="4572000" cy="2752725"/>
            <wp:effectExtent l="0" t="0" r="0" b="0"/>
            <wp:docPr id="2036471845" name="" title=""/>
            <wp:cNvGraphicFramePr>
              <a:graphicFrameLocks noChangeAspect="1"/>
            </wp:cNvGraphicFramePr>
            <a:graphic>
              <a:graphicData uri="http://schemas.openxmlformats.org/drawingml/2006/picture">
                <pic:pic>
                  <pic:nvPicPr>
                    <pic:cNvPr id="0" name=""/>
                    <pic:cNvPicPr/>
                  </pic:nvPicPr>
                  <pic:blipFill>
                    <a:blip r:embed="Rbf69db1b15384dbf">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3C042056" w:rsidP="3C042056" w:rsidRDefault="3C042056" w14:paraId="4262B7B3" w14:textId="05088520">
      <w:pPr>
        <w:pStyle w:val="Normal"/>
      </w:pPr>
    </w:p>
    <w:p w:rsidR="5F10D0D3" w:rsidP="3C042056" w:rsidRDefault="5F10D0D3" w14:paraId="234F2C0F" w14:textId="5A7E1EDC">
      <w:pPr>
        <w:pStyle w:val="Normal"/>
        <w:rPr>
          <w:u w:val="none"/>
        </w:rPr>
      </w:pPr>
      <w:r w:rsidR="5F10D0D3">
        <w:rPr>
          <w:u w:val="none"/>
        </w:rPr>
        <w:t>Chart 2</w:t>
      </w:r>
      <w:r w:rsidR="604D9FB9">
        <w:rPr>
          <w:u w:val="none"/>
        </w:rPr>
        <w:t xml:space="preserve"> is based on student 29 years old and </w:t>
      </w:r>
      <w:r w:rsidR="3227F60C">
        <w:rPr>
          <w:u w:val="none"/>
        </w:rPr>
        <w:t>over</w:t>
      </w:r>
      <w:r w:rsidR="5A8AAC44">
        <w:rPr>
          <w:u w:val="none"/>
        </w:rPr>
        <w:t xml:space="preserve"> at the UWTSD</w:t>
      </w:r>
      <w:r w:rsidR="3227F60C">
        <w:rPr>
          <w:u w:val="none"/>
        </w:rPr>
        <w:t>. It</w:t>
      </w:r>
      <w:r w:rsidR="604D9FB9">
        <w:rPr>
          <w:u w:val="none"/>
        </w:rPr>
        <w:t xml:space="preserve"> is possible to see that the older generation feels more comfortable using Moodle to guide themselves through lessons. Also 80% of mature student would often communicate with other class students, tutors, and the university by using the email address assigned to them on Moodle. They also prefer to use a large device to study such as laptops or tablets to study and take lessons. Overall, the older generation does not stay behind as they try to catch up with these new e-learning platforms.</w:t>
      </w:r>
    </w:p>
    <w:p w:rsidR="3C042056" w:rsidP="3C042056" w:rsidRDefault="3C042056" w14:paraId="302A9530" w14:textId="0E086968">
      <w:pPr>
        <w:pStyle w:val="Normal"/>
        <w:rPr>
          <w:u w:val="none"/>
        </w:rPr>
      </w:pPr>
    </w:p>
    <w:p w:rsidR="3C042056" w:rsidRDefault="3C042056" w14:paraId="1F630D4A" w14:textId="2FCA5F54">
      <w:r>
        <w:br w:type="page"/>
      </w:r>
    </w:p>
    <w:p w:rsidR="3C042056" w:rsidP="3C042056" w:rsidRDefault="3C042056" w14:paraId="7D352A8E" w14:textId="562E4267">
      <w:pPr>
        <w:pStyle w:val="Normal"/>
      </w:pPr>
    </w:p>
    <w:p w:rsidR="5A0B0EE4" w:rsidP="3C042056" w:rsidRDefault="5A0B0EE4" w14:paraId="74A9DAB8" w14:textId="62451BFE">
      <w:pPr>
        <w:pStyle w:val="Normal"/>
        <w:outlineLvl w:val="0"/>
        <w:rPr>
          <w:u w:val="none"/>
        </w:rPr>
      </w:pPr>
      <w:r w:rsidR="5A0B0EE4">
        <w:rPr>
          <w:u w:val="none"/>
        </w:rPr>
        <w:t>DISCUSION</w:t>
      </w:r>
    </w:p>
    <w:p w:rsidR="346BAAB1" w:rsidP="3C042056" w:rsidRDefault="346BAAB1" w14:paraId="338D503A" w14:textId="3A6FBEDC">
      <w:pPr>
        <w:pStyle w:val="Normal"/>
      </w:pPr>
      <w:r w:rsidR="346BAAB1">
        <w:rPr/>
        <w:t xml:space="preserve"> </w:t>
      </w:r>
      <w:r w:rsidR="34DD511B">
        <w:rPr/>
        <w:t>A</w:t>
      </w:r>
      <w:r w:rsidR="44CCC60C">
        <w:rPr/>
        <w:t>s</w:t>
      </w:r>
      <w:r w:rsidR="5C6B23DE">
        <w:rPr/>
        <w:t xml:space="preserve"> technology has improved </w:t>
      </w:r>
      <w:r w:rsidR="20BC9524">
        <w:rPr/>
        <w:t xml:space="preserve">so quickly over the last </w:t>
      </w:r>
      <w:r w:rsidR="54A33F10">
        <w:rPr/>
        <w:t>decade</w:t>
      </w:r>
      <w:r w:rsidR="51A58D20">
        <w:rPr/>
        <w:t>.</w:t>
      </w:r>
      <w:r w:rsidR="54A33F10">
        <w:rPr/>
        <w:t xml:space="preserve"> </w:t>
      </w:r>
      <w:r w:rsidR="2BA1F35C">
        <w:rPr/>
        <w:t>Y</w:t>
      </w:r>
      <w:r w:rsidR="54A33F10">
        <w:rPr/>
        <w:t xml:space="preserve">ounger </w:t>
      </w:r>
      <w:r w:rsidR="609A882E">
        <w:rPr/>
        <w:t>participants have</w:t>
      </w:r>
      <w:r w:rsidR="54A33F10">
        <w:rPr/>
        <w:t xml:space="preserve"> more experience </w:t>
      </w:r>
      <w:r w:rsidR="15FE59DF">
        <w:rPr/>
        <w:t xml:space="preserve">in digital </w:t>
      </w:r>
      <w:r w:rsidR="62449B11">
        <w:rPr/>
        <w:t xml:space="preserve">e-learning </w:t>
      </w:r>
      <w:r w:rsidR="7FEC7310">
        <w:rPr/>
        <w:t>platforms</w:t>
      </w:r>
      <w:r w:rsidR="15FE59DF">
        <w:rPr/>
        <w:t xml:space="preserve"> </w:t>
      </w:r>
      <w:r w:rsidR="15FE59DF">
        <w:rPr/>
        <w:t xml:space="preserve">than older </w:t>
      </w:r>
      <w:r w:rsidR="511F5424">
        <w:rPr/>
        <w:t>aged participants.</w:t>
      </w:r>
    </w:p>
    <w:p w:rsidR="341568C8" w:rsidP="3C042056" w:rsidRDefault="341568C8" w14:paraId="26B97BFB" w14:textId="3347192A">
      <w:pPr>
        <w:pStyle w:val="Normal"/>
        <w:rPr>
          <w:u w:val="none"/>
        </w:rPr>
      </w:pPr>
      <w:r w:rsidR="341568C8">
        <w:rPr>
          <w:u w:val="none"/>
        </w:rPr>
        <w:t xml:space="preserve">On the survey </w:t>
      </w:r>
      <w:r w:rsidR="767783F1">
        <w:rPr>
          <w:u w:val="none"/>
        </w:rPr>
        <w:t xml:space="preserve">Q.04, Q.05, Q.06, Q.7 and Q.8 </w:t>
      </w:r>
      <w:r w:rsidR="3BBAE829">
        <w:rPr>
          <w:u w:val="none"/>
        </w:rPr>
        <w:t>are relevant</w:t>
      </w:r>
      <w:r w:rsidR="767783F1">
        <w:rPr>
          <w:u w:val="none"/>
        </w:rPr>
        <w:t xml:space="preserve"> </w:t>
      </w:r>
      <w:r w:rsidR="767783F1">
        <w:rPr>
          <w:u w:val="none"/>
        </w:rPr>
        <w:t xml:space="preserve">to the exclusive use </w:t>
      </w:r>
      <w:r w:rsidR="767783F1">
        <w:rPr>
          <w:u w:val="none"/>
        </w:rPr>
        <w:t>of Moodle</w:t>
      </w:r>
      <w:r w:rsidR="3B3DB951">
        <w:rPr>
          <w:u w:val="none"/>
        </w:rPr>
        <w:t xml:space="preserve"> at UWTSD</w:t>
      </w:r>
      <w:r w:rsidR="767783F1">
        <w:rPr>
          <w:u w:val="none"/>
        </w:rPr>
        <w:t xml:space="preserve"> </w:t>
      </w:r>
      <w:r w:rsidR="767783F1">
        <w:rPr>
          <w:u w:val="none"/>
        </w:rPr>
        <w:t xml:space="preserve">and how </w:t>
      </w:r>
      <w:r w:rsidR="51103A32">
        <w:rPr>
          <w:u w:val="none"/>
        </w:rPr>
        <w:t xml:space="preserve">easy </w:t>
      </w:r>
      <w:r w:rsidR="51103A32">
        <w:rPr>
          <w:u w:val="none"/>
        </w:rPr>
        <w:t xml:space="preserve">it is to learn </w:t>
      </w:r>
      <w:r w:rsidR="182A5CA8">
        <w:rPr>
          <w:u w:val="none"/>
        </w:rPr>
        <w:t>and</w:t>
      </w:r>
      <w:r w:rsidR="51103A32">
        <w:rPr>
          <w:u w:val="none"/>
        </w:rPr>
        <w:t xml:space="preserve"> navigate around the platform</w:t>
      </w:r>
      <w:r w:rsidR="6B67A5D3">
        <w:rPr>
          <w:u w:val="none"/>
        </w:rPr>
        <w:t>.</w:t>
      </w:r>
    </w:p>
    <w:p w:rsidR="2C0570AB" w:rsidP="3C042056" w:rsidRDefault="2C0570AB" w14:paraId="3CA0C65A" w14:textId="20869097">
      <w:pPr>
        <w:pStyle w:val="Normal"/>
      </w:pPr>
      <w:r w:rsidR="2C0570AB">
        <w:rPr/>
        <w:t xml:space="preserve"> </w:t>
      </w:r>
      <w:r w:rsidR="0CAC1E47">
        <w:rPr/>
        <w:t>When you compare</w:t>
      </w:r>
      <w:r w:rsidR="058F056A">
        <w:rPr/>
        <w:t xml:space="preserve"> </w:t>
      </w:r>
      <w:r w:rsidR="058F056A">
        <w:rPr/>
        <w:t>the above C</w:t>
      </w:r>
      <w:r w:rsidR="350B5594">
        <w:rPr/>
        <w:t>hart</w:t>
      </w:r>
      <w:r w:rsidR="2B886806">
        <w:rPr/>
        <w:t xml:space="preserve"> </w:t>
      </w:r>
      <w:r w:rsidR="58AC31C5">
        <w:rPr/>
        <w:t>1.</w:t>
      </w:r>
      <w:r w:rsidR="58AC31C5">
        <w:rPr/>
        <w:t xml:space="preserve"> and </w:t>
      </w:r>
      <w:r w:rsidR="7791090C">
        <w:rPr/>
        <w:t>Chart 2</w:t>
      </w:r>
      <w:r w:rsidR="0ADADA9F">
        <w:rPr/>
        <w:t xml:space="preserve"> proves that younger </w:t>
      </w:r>
      <w:r w:rsidR="7AFDC122">
        <w:rPr/>
        <w:t>generation</w:t>
      </w:r>
      <w:r w:rsidR="0ADADA9F">
        <w:rPr/>
        <w:t xml:space="preserve"> found navigat</w:t>
      </w:r>
      <w:r w:rsidR="2A4C230E">
        <w:rPr/>
        <w:t>ion</w:t>
      </w:r>
      <w:r w:rsidR="0ADADA9F">
        <w:rPr/>
        <w:t xml:space="preserve"> through </w:t>
      </w:r>
      <w:r w:rsidR="497FBFD0">
        <w:rPr/>
        <w:t>Moodle a bit easier than the older generation</w:t>
      </w:r>
      <w:r w:rsidR="119A7A1E">
        <w:rPr/>
        <w:t xml:space="preserve"> confirming </w:t>
      </w:r>
      <w:r w:rsidR="04F28213">
        <w:rPr/>
        <w:t>the</w:t>
      </w:r>
      <w:r w:rsidR="119A7A1E">
        <w:rPr/>
        <w:t xml:space="preserve"> earlier statement</w:t>
      </w:r>
      <w:r w:rsidR="385917D8">
        <w:rPr/>
        <w:t xml:space="preserve"> due to the </w:t>
      </w:r>
      <w:r w:rsidR="3CCED4F9">
        <w:rPr/>
        <w:t>wide range of</w:t>
      </w:r>
      <w:r w:rsidR="385917D8">
        <w:rPr/>
        <w:t xml:space="preserve"> </w:t>
      </w:r>
      <w:r w:rsidR="385917D8">
        <w:rPr/>
        <w:t>style</w:t>
      </w:r>
      <w:r w:rsidR="7204185F">
        <w:rPr/>
        <w:t>s</w:t>
      </w:r>
      <w:r w:rsidR="385917D8">
        <w:rPr/>
        <w:t xml:space="preserve"> </w:t>
      </w:r>
      <w:r w:rsidR="59EB9FB7">
        <w:rPr/>
        <w:t>of e</w:t>
      </w:r>
      <w:r w:rsidR="064587E3">
        <w:rPr/>
        <w:t>-</w:t>
      </w:r>
      <w:r w:rsidR="385917D8">
        <w:rPr/>
        <w:t xml:space="preserve">learning </w:t>
      </w:r>
      <w:r w:rsidR="7F504611">
        <w:rPr/>
        <w:t>throug</w:t>
      </w:r>
      <w:r w:rsidR="51B799DC">
        <w:rPr/>
        <w:t xml:space="preserve">h </w:t>
      </w:r>
      <w:r w:rsidR="385917D8">
        <w:rPr/>
        <w:t>over a decade of technology</w:t>
      </w:r>
      <w:r w:rsidR="58AC31C5">
        <w:rPr/>
        <w:t>.</w:t>
      </w:r>
      <w:r w:rsidR="44CCC60C">
        <w:rPr/>
        <w:t xml:space="preserve"> </w:t>
      </w:r>
    </w:p>
    <w:p w:rsidR="263C92D1" w:rsidP="3C042056" w:rsidRDefault="263C92D1" w14:paraId="1EAFFD84" w14:textId="438EA343">
      <w:pPr>
        <w:pStyle w:val="Normal"/>
      </w:pPr>
      <w:r w:rsidR="263C92D1">
        <w:rPr/>
        <w:t>It is</w:t>
      </w:r>
      <w:r w:rsidR="162950CE">
        <w:rPr/>
        <w:t xml:space="preserve"> possible to see</w:t>
      </w:r>
      <w:r w:rsidR="44CCC60C">
        <w:rPr/>
        <w:t xml:space="preserve"> </w:t>
      </w:r>
      <w:r w:rsidR="44CCC60C">
        <w:rPr/>
        <w:t xml:space="preserve">in every </w:t>
      </w:r>
      <w:r w:rsidR="61030172">
        <w:rPr/>
        <w:t>question</w:t>
      </w:r>
      <w:r w:rsidR="191CFB5A">
        <w:rPr/>
        <w:t xml:space="preserve"> on both charts</w:t>
      </w:r>
      <w:r w:rsidR="0627E0DB">
        <w:rPr/>
        <w:t xml:space="preserve"> </w:t>
      </w:r>
      <w:r w:rsidR="70ECECB6">
        <w:rPr/>
        <w:t xml:space="preserve">more than </w:t>
      </w:r>
      <w:r w:rsidR="5105B784">
        <w:rPr/>
        <w:t xml:space="preserve">half of </w:t>
      </w:r>
      <w:r w:rsidR="54922505">
        <w:rPr/>
        <w:t xml:space="preserve">participants </w:t>
      </w:r>
      <w:r w:rsidR="0627E0DB">
        <w:rPr/>
        <w:t>would agree</w:t>
      </w:r>
      <w:r w:rsidR="3F520D2F">
        <w:rPr/>
        <w:t xml:space="preserve"> on</w:t>
      </w:r>
      <w:r w:rsidR="0627E0DB">
        <w:rPr/>
        <w:t xml:space="preserve"> their answers</w:t>
      </w:r>
      <w:r w:rsidR="53C06D42">
        <w:rPr/>
        <w:t xml:space="preserve"> but even more </w:t>
      </w:r>
      <w:r w:rsidR="54BF7A7C">
        <w:rPr/>
        <w:t>interesting</w:t>
      </w:r>
      <w:r w:rsidR="51011763">
        <w:rPr/>
        <w:t xml:space="preserve"> </w:t>
      </w:r>
      <w:r w:rsidR="5C8859F5">
        <w:rPr/>
        <w:t>i</w:t>
      </w:r>
      <w:r w:rsidR="51011763">
        <w:rPr/>
        <w:t>n question ten</w:t>
      </w:r>
      <w:r w:rsidR="19FB6F4F">
        <w:rPr/>
        <w:t xml:space="preserve"> all participants agreed </w:t>
      </w:r>
      <w:r w:rsidR="7619DC1E">
        <w:rPr/>
        <w:t xml:space="preserve">that virtual learning </w:t>
      </w:r>
      <w:r w:rsidR="4055740B">
        <w:rPr/>
        <w:t>should not be priced the same way as attending campus</w:t>
      </w:r>
      <w:r w:rsidR="5FD9A3D9">
        <w:rPr/>
        <w:t xml:space="preserve"> this may be due to the fact there is no classroom needed for this learning </w:t>
      </w:r>
      <w:r w:rsidR="24CDFA5C">
        <w:rPr/>
        <w:t>environment</w:t>
      </w:r>
      <w:r w:rsidR="163EE350">
        <w:rPr/>
        <w:t xml:space="preserve"> or just preference of flexibility to study when the person has time to do so</w:t>
      </w:r>
      <w:r w:rsidR="27ED4074">
        <w:rPr/>
        <w:t xml:space="preserve"> saving time, </w:t>
      </w:r>
      <w:r w:rsidR="7E8071B3">
        <w:rPr/>
        <w:t>transport,</w:t>
      </w:r>
      <w:r w:rsidR="27ED4074">
        <w:rPr/>
        <w:t xml:space="preserve"> and money. T</w:t>
      </w:r>
      <w:r w:rsidR="3D163296">
        <w:rPr/>
        <w:t xml:space="preserve">he </w:t>
      </w:r>
      <w:r w:rsidR="54EF732C">
        <w:rPr/>
        <w:t>financial</w:t>
      </w:r>
      <w:r w:rsidR="3D163296">
        <w:rPr/>
        <w:t xml:space="preserve"> </w:t>
      </w:r>
      <w:r w:rsidR="4E435B51">
        <w:rPr/>
        <w:t>Invesment</w:t>
      </w:r>
      <w:r w:rsidR="3D163296">
        <w:rPr/>
        <w:t xml:space="preserve"> </w:t>
      </w:r>
      <w:r w:rsidR="2E4B55ED">
        <w:rPr/>
        <w:t xml:space="preserve">in software </w:t>
      </w:r>
      <w:r w:rsidR="3D163296">
        <w:rPr/>
        <w:t xml:space="preserve">that </w:t>
      </w:r>
      <w:r w:rsidR="363B4445">
        <w:rPr/>
        <w:t>universities</w:t>
      </w:r>
      <w:r w:rsidR="3D163296">
        <w:rPr/>
        <w:t xml:space="preserve"> </w:t>
      </w:r>
      <w:r w:rsidR="2FA9F678">
        <w:rPr/>
        <w:t>must</w:t>
      </w:r>
      <w:r w:rsidR="3D163296">
        <w:rPr/>
        <w:t xml:space="preserve"> </w:t>
      </w:r>
      <w:r w:rsidR="6271ABA7">
        <w:rPr/>
        <w:t>do</w:t>
      </w:r>
      <w:r w:rsidR="3D163296">
        <w:rPr/>
        <w:t xml:space="preserve"> to be able to offer e-learning education is still something </w:t>
      </w:r>
      <w:r w:rsidR="337D8B02">
        <w:rPr/>
        <w:t>not everyone understands yet.</w:t>
      </w:r>
    </w:p>
    <w:p w:rsidR="3C042056" w:rsidP="3C042056" w:rsidRDefault="3C042056" w14:paraId="05D31EC8" w14:textId="715F6965">
      <w:pPr>
        <w:pStyle w:val="Normal"/>
        <w:rPr>
          <w:u w:val="single"/>
        </w:rPr>
      </w:pPr>
    </w:p>
    <w:p w:rsidR="3C042056" w:rsidP="3C042056" w:rsidRDefault="3C042056" w14:paraId="2BEDDD87" w14:textId="368B402D">
      <w:pPr>
        <w:pStyle w:val="Normal"/>
        <w:rPr>
          <w:u w:val="single"/>
        </w:rPr>
      </w:pPr>
    </w:p>
    <w:p w:rsidR="0EFD85EA" w:rsidP="3C042056" w:rsidRDefault="0EFD85EA" w14:paraId="17B23917" w14:textId="5F0667CD">
      <w:pPr>
        <w:pStyle w:val="Normal"/>
        <w:outlineLvl w:val="0"/>
        <w:rPr>
          <w:u w:val="single"/>
        </w:rPr>
      </w:pPr>
      <w:r w:rsidRPr="3C042056" w:rsidR="0EFD85EA">
        <w:rPr>
          <w:u w:val="single"/>
        </w:rPr>
        <w:t>CONCLUSION</w:t>
      </w:r>
    </w:p>
    <w:p w:rsidR="0EFD85EA" w:rsidP="59623E4E" w:rsidRDefault="0EFD85EA" w14:paraId="6828646D" w14:textId="010CDC1D">
      <w:pPr>
        <w:pStyle w:val="Normal"/>
        <w:rPr>
          <w:u w:val="none"/>
        </w:rPr>
      </w:pPr>
      <w:r w:rsidR="7530A01F">
        <w:rPr>
          <w:u w:val="none"/>
        </w:rPr>
        <w:t>Moodle is a</w:t>
      </w:r>
      <w:r w:rsidR="5EA47C27">
        <w:rPr>
          <w:u w:val="none"/>
        </w:rPr>
        <w:t xml:space="preserve"> e-learning</w:t>
      </w:r>
      <w:r w:rsidR="7530A01F">
        <w:rPr>
          <w:u w:val="none"/>
        </w:rPr>
        <w:t xml:space="preserve"> platform that </w:t>
      </w:r>
      <w:r w:rsidR="5B02AA91">
        <w:rPr>
          <w:u w:val="none"/>
        </w:rPr>
        <w:t>allows</w:t>
      </w:r>
      <w:r w:rsidR="33514C54">
        <w:rPr>
          <w:u w:val="none"/>
        </w:rPr>
        <w:t xml:space="preserve"> </w:t>
      </w:r>
      <w:r w:rsidR="31ADF41A">
        <w:rPr>
          <w:u w:val="none"/>
        </w:rPr>
        <w:t xml:space="preserve">each student </w:t>
      </w:r>
      <w:r w:rsidR="113DAC71">
        <w:rPr>
          <w:u w:val="none"/>
        </w:rPr>
        <w:t xml:space="preserve">to learn </w:t>
      </w:r>
      <w:r w:rsidR="6E9CA9AD">
        <w:rPr>
          <w:u w:val="none"/>
        </w:rPr>
        <w:t xml:space="preserve">at its own speed </w:t>
      </w:r>
      <w:r w:rsidR="41A621A0">
        <w:rPr>
          <w:u w:val="none"/>
        </w:rPr>
        <w:t>and its</w:t>
      </w:r>
      <w:r w:rsidR="5CC28F23">
        <w:rPr>
          <w:u w:val="none"/>
        </w:rPr>
        <w:t xml:space="preserve"> own</w:t>
      </w:r>
      <w:r w:rsidR="70D13C55">
        <w:rPr>
          <w:u w:val="none"/>
        </w:rPr>
        <w:t xml:space="preserve"> </w:t>
      </w:r>
      <w:r w:rsidR="49AFD864">
        <w:rPr>
          <w:u w:val="none"/>
        </w:rPr>
        <w:t>preferred style</w:t>
      </w:r>
      <w:r w:rsidR="0C7881EC">
        <w:rPr>
          <w:u w:val="none"/>
        </w:rPr>
        <w:t xml:space="preserve"> of </w:t>
      </w:r>
      <w:r w:rsidR="110066B3">
        <w:rPr>
          <w:u w:val="none"/>
        </w:rPr>
        <w:t xml:space="preserve">learning </w:t>
      </w:r>
      <w:r w:rsidR="70D13C55">
        <w:rPr>
          <w:u w:val="none"/>
        </w:rPr>
        <w:t>such as video</w:t>
      </w:r>
      <w:r w:rsidR="71F63185">
        <w:rPr>
          <w:u w:val="none"/>
        </w:rPr>
        <w:t>,</w:t>
      </w:r>
      <w:r w:rsidR="70D13C55">
        <w:rPr>
          <w:u w:val="none"/>
        </w:rPr>
        <w:t xml:space="preserve"> readin</w:t>
      </w:r>
      <w:r w:rsidR="1B2C97CF">
        <w:rPr>
          <w:u w:val="none"/>
        </w:rPr>
        <w:t>g</w:t>
      </w:r>
      <w:r w:rsidR="61C29493">
        <w:rPr>
          <w:u w:val="none"/>
        </w:rPr>
        <w:t>, online</w:t>
      </w:r>
      <w:r w:rsidR="70D13C55">
        <w:rPr>
          <w:u w:val="none"/>
        </w:rPr>
        <w:t xml:space="preserve"> lectures</w:t>
      </w:r>
      <w:r w:rsidR="18315768">
        <w:rPr>
          <w:u w:val="none"/>
        </w:rPr>
        <w:t xml:space="preserve"> and web tools to help </w:t>
      </w:r>
      <w:r w:rsidR="1C482D73">
        <w:rPr>
          <w:u w:val="none"/>
        </w:rPr>
        <w:t>themselves</w:t>
      </w:r>
      <w:r w:rsidR="5587B026">
        <w:rPr>
          <w:u w:val="none"/>
        </w:rPr>
        <w:t xml:space="preserve"> to complete </w:t>
      </w:r>
      <w:r w:rsidR="28B9C2C7">
        <w:rPr>
          <w:u w:val="none"/>
        </w:rPr>
        <w:t>assignments</w:t>
      </w:r>
      <w:r w:rsidR="5587B026">
        <w:rPr>
          <w:u w:val="none"/>
        </w:rPr>
        <w:t xml:space="preserve"> it also</w:t>
      </w:r>
      <w:r w:rsidR="17725E01">
        <w:rPr>
          <w:u w:val="none"/>
        </w:rPr>
        <w:t xml:space="preserve"> encourages </w:t>
      </w:r>
      <w:r w:rsidR="740AD13E">
        <w:rPr>
          <w:u w:val="none"/>
        </w:rPr>
        <w:t>students</w:t>
      </w:r>
      <w:r w:rsidR="17725E01">
        <w:rPr>
          <w:u w:val="none"/>
        </w:rPr>
        <w:t xml:space="preserve"> </w:t>
      </w:r>
      <w:r w:rsidR="090CE9B1">
        <w:rPr>
          <w:u w:val="none"/>
        </w:rPr>
        <w:t>can</w:t>
      </w:r>
      <w:r w:rsidR="17725E01">
        <w:rPr>
          <w:u w:val="none"/>
        </w:rPr>
        <w:t xml:space="preserve"> </w:t>
      </w:r>
      <w:r w:rsidR="38A41D8A">
        <w:rPr>
          <w:u w:val="none"/>
        </w:rPr>
        <w:t>set</w:t>
      </w:r>
      <w:r w:rsidR="17725E01">
        <w:rPr>
          <w:u w:val="none"/>
        </w:rPr>
        <w:t xml:space="preserve"> </w:t>
      </w:r>
      <w:r w:rsidR="4832F653">
        <w:rPr>
          <w:u w:val="none"/>
        </w:rPr>
        <w:t xml:space="preserve">out </w:t>
      </w:r>
      <w:r w:rsidR="7B9AA00B">
        <w:rPr>
          <w:u w:val="none"/>
        </w:rPr>
        <w:t xml:space="preserve">own </w:t>
      </w:r>
      <w:r w:rsidR="57DEDF54">
        <w:rPr>
          <w:u w:val="none"/>
        </w:rPr>
        <w:t xml:space="preserve">personalized </w:t>
      </w:r>
      <w:r w:rsidR="4C6AE425">
        <w:rPr>
          <w:u w:val="none"/>
        </w:rPr>
        <w:t>goals,</w:t>
      </w:r>
      <w:r w:rsidR="4832F653">
        <w:rPr>
          <w:u w:val="none"/>
        </w:rPr>
        <w:t xml:space="preserve"> </w:t>
      </w:r>
      <w:r w:rsidR="4832F653">
        <w:rPr>
          <w:u w:val="none"/>
        </w:rPr>
        <w:t>monitor</w:t>
      </w:r>
      <w:r w:rsidR="4832F653">
        <w:rPr>
          <w:u w:val="none"/>
        </w:rPr>
        <w:t xml:space="preserve"> their own</w:t>
      </w:r>
      <w:r w:rsidR="7071B81E">
        <w:rPr>
          <w:u w:val="none"/>
        </w:rPr>
        <w:t xml:space="preserve"> </w:t>
      </w:r>
      <w:r w:rsidR="7EAA694C">
        <w:rPr>
          <w:u w:val="none"/>
        </w:rPr>
        <w:t>personal</w:t>
      </w:r>
      <w:r w:rsidR="6B3CA3BE">
        <w:rPr>
          <w:u w:val="none"/>
        </w:rPr>
        <w:t xml:space="preserve"> </w:t>
      </w:r>
      <w:r w:rsidR="4832F653">
        <w:rPr>
          <w:u w:val="none"/>
        </w:rPr>
        <w:t>progress and receive feedback</w:t>
      </w:r>
      <w:r w:rsidR="2C69CA2D">
        <w:rPr>
          <w:u w:val="none"/>
        </w:rPr>
        <w:t xml:space="preserve"> form tutors and the university</w:t>
      </w:r>
      <w:r w:rsidR="66C01442">
        <w:rPr>
          <w:u w:val="none"/>
        </w:rPr>
        <w:t>.</w:t>
      </w:r>
      <w:r w:rsidR="20966343">
        <w:rPr>
          <w:u w:val="none"/>
        </w:rPr>
        <w:t xml:space="preserve"> </w:t>
      </w:r>
      <w:r w:rsidR="24F4852A">
        <w:rPr>
          <w:u w:val="none"/>
        </w:rPr>
        <w:t>Also</w:t>
      </w:r>
      <w:r w:rsidR="44A459F6">
        <w:rPr>
          <w:u w:val="none"/>
        </w:rPr>
        <w:t>,</w:t>
      </w:r>
      <w:r w:rsidR="29B04E31">
        <w:rPr>
          <w:u w:val="none"/>
        </w:rPr>
        <w:t xml:space="preserve"> </w:t>
      </w:r>
      <w:r w:rsidR="48833767">
        <w:rPr>
          <w:u w:val="none"/>
        </w:rPr>
        <w:t>tutors</w:t>
      </w:r>
      <w:r w:rsidR="29B04E31">
        <w:rPr>
          <w:u w:val="none"/>
        </w:rPr>
        <w:t xml:space="preserve"> can prepare assignments according to each student's learning style </w:t>
      </w:r>
      <w:r w:rsidR="01037547">
        <w:rPr>
          <w:u w:val="none"/>
        </w:rPr>
        <w:t>needs</w:t>
      </w:r>
      <w:r w:rsidR="4485A03D">
        <w:rPr>
          <w:u w:val="none"/>
        </w:rPr>
        <w:t xml:space="preserve"> and evaluate their work in real time</w:t>
      </w:r>
      <w:r w:rsidR="5ECC9740">
        <w:rPr>
          <w:u w:val="none"/>
        </w:rPr>
        <w:t>. It</w:t>
      </w:r>
      <w:r w:rsidR="4485A03D">
        <w:rPr>
          <w:u w:val="none"/>
        </w:rPr>
        <w:t xml:space="preserve"> al</w:t>
      </w:r>
      <w:r w:rsidR="3AC0A4B7">
        <w:rPr>
          <w:u w:val="none"/>
        </w:rPr>
        <w:t xml:space="preserve">so improves communication between tutor </w:t>
      </w:r>
      <w:r w:rsidR="1EA87DA6">
        <w:rPr>
          <w:u w:val="none"/>
        </w:rPr>
        <w:t>students</w:t>
      </w:r>
      <w:r w:rsidR="3AC0A4B7">
        <w:rPr>
          <w:u w:val="none"/>
        </w:rPr>
        <w:t xml:space="preserve"> and classmates</w:t>
      </w:r>
      <w:r w:rsidR="01037547">
        <w:rPr>
          <w:u w:val="none"/>
        </w:rPr>
        <w:t>. Fry</w:t>
      </w:r>
      <w:r w:rsidR="3164D198">
        <w:rPr>
          <w:u w:val="none"/>
        </w:rPr>
        <w:t>. A (2021)</w:t>
      </w:r>
    </w:p>
    <w:p w:rsidR="0EFD85EA" w:rsidP="59623E4E" w:rsidRDefault="0EFD85EA" w14:paraId="3CDDD39F" w14:textId="03F0B4CC">
      <w:pPr>
        <w:pStyle w:val="Normal"/>
        <w:rPr>
          <w:u w:val="none"/>
        </w:rPr>
      </w:pPr>
      <w:r w:rsidR="0CE7BFAD">
        <w:rPr>
          <w:u w:val="none"/>
        </w:rPr>
        <w:t xml:space="preserve">As </w:t>
      </w:r>
      <w:r w:rsidR="3F43AA38">
        <w:rPr>
          <w:u w:val="none"/>
        </w:rPr>
        <w:t>new as</w:t>
      </w:r>
      <w:r w:rsidR="0CE7BFAD">
        <w:rPr>
          <w:u w:val="none"/>
        </w:rPr>
        <w:t xml:space="preserve"> </w:t>
      </w:r>
      <w:r w:rsidR="7DE88F69">
        <w:rPr>
          <w:u w:val="none"/>
        </w:rPr>
        <w:t xml:space="preserve">Moodle </w:t>
      </w:r>
      <w:r w:rsidR="0CE7BFAD">
        <w:rPr>
          <w:u w:val="none"/>
        </w:rPr>
        <w:t xml:space="preserve">might all seem to be for some of </w:t>
      </w:r>
      <w:r w:rsidR="044F25CE">
        <w:rPr>
          <w:u w:val="none"/>
        </w:rPr>
        <w:t>us, it is interesting to find out people</w:t>
      </w:r>
      <w:r w:rsidR="0CE7BFAD">
        <w:rPr>
          <w:u w:val="none"/>
        </w:rPr>
        <w:t xml:space="preserve"> </w:t>
      </w:r>
      <w:r w:rsidR="5FF1379F">
        <w:rPr>
          <w:u w:val="none"/>
        </w:rPr>
        <w:t xml:space="preserve">still </w:t>
      </w:r>
      <w:r w:rsidR="5FF1379F">
        <w:rPr>
          <w:u w:val="none"/>
        </w:rPr>
        <w:t>attempt</w:t>
      </w:r>
      <w:r w:rsidR="5FF1379F">
        <w:rPr>
          <w:u w:val="none"/>
        </w:rPr>
        <w:t xml:space="preserve"> even to learn this new system of learning</w:t>
      </w:r>
      <w:r w:rsidR="1E961CD1">
        <w:rPr>
          <w:u w:val="none"/>
        </w:rPr>
        <w:t xml:space="preserve"> that has been implemented </w:t>
      </w:r>
      <w:r w:rsidR="3C8D749B">
        <w:rPr>
          <w:u w:val="none"/>
        </w:rPr>
        <w:t>due to the current pandemic.</w:t>
      </w:r>
    </w:p>
    <w:p w:rsidR="0EFD85EA" w:rsidP="59623E4E" w:rsidRDefault="0EFD85EA" w14:paraId="39DCEC6A" w14:textId="6C72FB53">
      <w:pPr>
        <w:pStyle w:val="Normal"/>
        <w:rPr>
          <w:u w:val="none"/>
        </w:rPr>
      </w:pPr>
      <w:r w:rsidR="7D288867">
        <w:rPr>
          <w:u w:val="none"/>
        </w:rPr>
        <w:t>This module has taught m</w:t>
      </w:r>
      <w:r w:rsidR="2806B1F4">
        <w:rPr>
          <w:u w:val="none"/>
        </w:rPr>
        <w:t xml:space="preserve">e how </w:t>
      </w:r>
      <w:r w:rsidR="7D288867">
        <w:rPr>
          <w:u w:val="none"/>
        </w:rPr>
        <w:t>to collect</w:t>
      </w:r>
      <w:r w:rsidR="4E03E1A8">
        <w:rPr>
          <w:u w:val="none"/>
        </w:rPr>
        <w:t xml:space="preserve"> </w:t>
      </w:r>
      <w:r w:rsidR="28BFED84">
        <w:rPr>
          <w:u w:val="none"/>
        </w:rPr>
        <w:t>primary</w:t>
      </w:r>
      <w:r w:rsidR="4E03E1A8">
        <w:rPr>
          <w:u w:val="none"/>
        </w:rPr>
        <w:t xml:space="preserve"> and</w:t>
      </w:r>
      <w:r w:rsidR="0ED50D45">
        <w:rPr>
          <w:u w:val="none"/>
        </w:rPr>
        <w:t xml:space="preserve"> </w:t>
      </w:r>
      <w:r w:rsidR="71CBEADE">
        <w:rPr>
          <w:u w:val="none"/>
        </w:rPr>
        <w:t>research</w:t>
      </w:r>
      <w:r w:rsidR="4E03E1A8">
        <w:rPr>
          <w:u w:val="none"/>
        </w:rPr>
        <w:t xml:space="preserve"> </w:t>
      </w:r>
      <w:r w:rsidR="5F6EA27F">
        <w:rPr>
          <w:u w:val="none"/>
        </w:rPr>
        <w:t>secondary</w:t>
      </w:r>
      <w:r w:rsidR="7D288867">
        <w:rPr>
          <w:u w:val="none"/>
        </w:rPr>
        <w:t xml:space="preserve"> </w:t>
      </w:r>
      <w:r w:rsidR="3FC95C91">
        <w:rPr>
          <w:u w:val="none"/>
        </w:rPr>
        <w:t>data, I have also learned how to design</w:t>
      </w:r>
      <w:r w:rsidR="7F3D8C71">
        <w:rPr>
          <w:u w:val="none"/>
        </w:rPr>
        <w:t xml:space="preserve"> a </w:t>
      </w:r>
      <w:r w:rsidR="7E3C588B">
        <w:rPr>
          <w:u w:val="none"/>
        </w:rPr>
        <w:t>questionnaire</w:t>
      </w:r>
      <w:r w:rsidR="7F3D8C71">
        <w:rPr>
          <w:u w:val="none"/>
        </w:rPr>
        <w:t xml:space="preserve"> </w:t>
      </w:r>
      <w:r w:rsidR="7A707A83">
        <w:rPr>
          <w:u w:val="none"/>
        </w:rPr>
        <w:t>and</w:t>
      </w:r>
      <w:r w:rsidR="4F3D05A5">
        <w:rPr>
          <w:u w:val="none"/>
        </w:rPr>
        <w:t xml:space="preserve"> </w:t>
      </w:r>
      <w:r w:rsidR="7D288867">
        <w:rPr>
          <w:u w:val="none"/>
        </w:rPr>
        <w:t xml:space="preserve">be able </w:t>
      </w:r>
      <w:r w:rsidR="7D3EC901">
        <w:rPr>
          <w:u w:val="none"/>
        </w:rPr>
        <w:t xml:space="preserve">to </w:t>
      </w:r>
      <w:r w:rsidR="22467D98">
        <w:rPr>
          <w:u w:val="none"/>
        </w:rPr>
        <w:t xml:space="preserve">analyze </w:t>
      </w:r>
      <w:r w:rsidR="5E8FFF0A">
        <w:rPr>
          <w:u w:val="none"/>
        </w:rPr>
        <w:t xml:space="preserve">my </w:t>
      </w:r>
      <w:r w:rsidR="22467D98">
        <w:rPr>
          <w:u w:val="none"/>
        </w:rPr>
        <w:t>data</w:t>
      </w:r>
      <w:r w:rsidR="2B67F92D">
        <w:rPr>
          <w:u w:val="none"/>
        </w:rPr>
        <w:t xml:space="preserve"> and</w:t>
      </w:r>
      <w:r w:rsidR="7D288867">
        <w:rPr>
          <w:u w:val="none"/>
        </w:rPr>
        <w:t xml:space="preserve"> </w:t>
      </w:r>
      <w:r w:rsidR="2768DAD8">
        <w:rPr>
          <w:u w:val="none"/>
        </w:rPr>
        <w:t xml:space="preserve">convert them into </w:t>
      </w:r>
      <w:r w:rsidR="769EB232">
        <w:rPr>
          <w:u w:val="none"/>
        </w:rPr>
        <w:t>charts. I</w:t>
      </w:r>
      <w:r w:rsidR="2768DAD8">
        <w:rPr>
          <w:u w:val="none"/>
        </w:rPr>
        <w:t xml:space="preserve"> </w:t>
      </w:r>
      <w:r w:rsidR="0B280336">
        <w:rPr>
          <w:u w:val="none"/>
        </w:rPr>
        <w:t>also understand</w:t>
      </w:r>
      <w:r w:rsidR="6BF1F374">
        <w:rPr>
          <w:u w:val="none"/>
        </w:rPr>
        <w:t xml:space="preserve"> </w:t>
      </w:r>
      <w:r w:rsidR="03155D18">
        <w:rPr>
          <w:u w:val="none"/>
        </w:rPr>
        <w:t>and</w:t>
      </w:r>
      <w:r w:rsidR="0B280336">
        <w:rPr>
          <w:u w:val="none"/>
        </w:rPr>
        <w:t xml:space="preserve"> how to explain my </w:t>
      </w:r>
      <w:r w:rsidR="464FCC99">
        <w:rPr>
          <w:u w:val="none"/>
        </w:rPr>
        <w:t>primary date collected though my survey</w:t>
      </w:r>
      <w:r w:rsidR="10EBE996">
        <w:rPr>
          <w:u w:val="none"/>
        </w:rPr>
        <w:t xml:space="preserve"> and research</w:t>
      </w:r>
      <w:r w:rsidR="464FCC99">
        <w:rPr>
          <w:u w:val="none"/>
        </w:rPr>
        <w:t xml:space="preserve"> findings</w:t>
      </w:r>
      <w:r w:rsidR="0B280336">
        <w:rPr>
          <w:u w:val="none"/>
        </w:rPr>
        <w:t xml:space="preserve"> </w:t>
      </w:r>
      <w:r w:rsidR="2BC6B3BE">
        <w:rPr>
          <w:u w:val="none"/>
        </w:rPr>
        <w:t>in</w:t>
      </w:r>
      <w:r w:rsidR="185F6AE1">
        <w:rPr>
          <w:u w:val="none"/>
        </w:rPr>
        <w:t xml:space="preserve"> my </w:t>
      </w:r>
      <w:r w:rsidR="0A342BE5">
        <w:rPr>
          <w:u w:val="none"/>
        </w:rPr>
        <w:t>own words.</w:t>
      </w:r>
    </w:p>
    <w:p w:rsidR="0EFD85EA" w:rsidP="59623E4E" w:rsidRDefault="0EFD85EA" w14:paraId="2BB342BF" w14:textId="41A64C3E">
      <w:pPr>
        <w:pStyle w:val="Normal"/>
        <w:rPr>
          <w:u w:val="none"/>
        </w:rPr>
      </w:pPr>
    </w:p>
    <w:p w:rsidR="0EFD85EA" w:rsidP="59623E4E" w:rsidRDefault="0EFD85EA" w14:paraId="6E2DA2BD" w14:textId="4C456053">
      <w:pPr>
        <w:pStyle w:val="Normal"/>
        <w:rPr>
          <w:u w:val="none"/>
        </w:rPr>
      </w:pPr>
    </w:p>
    <w:p w:rsidR="0EFD85EA" w:rsidP="59623E4E" w:rsidRDefault="0EFD85EA" w14:paraId="20F3BF9E" w14:textId="59C77D29">
      <w:pPr>
        <w:pStyle w:val="Normal"/>
        <w:rPr>
          <w:u w:val="none"/>
        </w:rPr>
      </w:pPr>
    </w:p>
    <w:p w:rsidR="0EFD85EA" w:rsidP="3C042056" w:rsidRDefault="0EFD85EA" w14:paraId="21DC23A1" w14:textId="73D45ACC">
      <w:pPr/>
      <w:r>
        <w:br w:type="page"/>
      </w:r>
    </w:p>
    <w:p w:rsidR="0EFD85EA" w:rsidP="3C042056" w:rsidRDefault="0EFD85EA" w14:paraId="21E83741" w14:textId="29E7F051">
      <w:pPr>
        <w:rPr>
          <w:u w:val="single"/>
        </w:rPr>
      </w:pPr>
    </w:p>
    <w:p w:rsidR="0EFD85EA" w:rsidP="3C042056" w:rsidRDefault="0EFD85EA" w14:paraId="4AABB058" w14:textId="3411D3D9">
      <w:pPr>
        <w:outlineLvl w:val="0"/>
        <w:rPr>
          <w:u w:val="single"/>
        </w:rPr>
      </w:pPr>
      <w:r w:rsidRPr="3C042056" w:rsidR="0EFD85EA">
        <w:rPr>
          <w:u w:val="single"/>
        </w:rPr>
        <w:t>RECOMENDATION</w:t>
      </w:r>
    </w:p>
    <w:p w:rsidR="289A6A96" w:rsidP="3C042056" w:rsidRDefault="289A6A96" w14:paraId="675DB652" w14:textId="5FC3BD61">
      <w:pPr>
        <w:pStyle w:val="Normal"/>
        <w:rPr>
          <w:u w:val="none"/>
        </w:rPr>
      </w:pPr>
      <w:r w:rsidR="289A6A96">
        <w:rPr>
          <w:u w:val="none"/>
        </w:rPr>
        <w:t>Having to start the academic year on lock down made things a bit more complicated and overwhelming than usual</w:t>
      </w:r>
      <w:r w:rsidR="1435D7D5">
        <w:rPr>
          <w:u w:val="none"/>
        </w:rPr>
        <w:t>. I</w:t>
      </w:r>
      <w:r w:rsidR="1435D7D5">
        <w:rPr>
          <w:u w:val="none"/>
        </w:rPr>
        <w:t xml:space="preserve"> was already nervous</w:t>
      </w:r>
      <w:r w:rsidR="1435D7D5">
        <w:rPr>
          <w:u w:val="none"/>
        </w:rPr>
        <w:t xml:space="preserve"> </w:t>
      </w:r>
      <w:r w:rsidR="1435D7D5">
        <w:rPr>
          <w:u w:val="none"/>
        </w:rPr>
        <w:t xml:space="preserve">as this was my second </w:t>
      </w:r>
      <w:r w:rsidR="4FB4AF52">
        <w:rPr>
          <w:u w:val="none"/>
        </w:rPr>
        <w:t>attempt</w:t>
      </w:r>
      <w:r w:rsidR="1435D7D5">
        <w:rPr>
          <w:u w:val="none"/>
        </w:rPr>
        <w:t xml:space="preserve"> studying and knowing that I would be able to speak to </w:t>
      </w:r>
      <w:r w:rsidR="2C96A71A">
        <w:rPr>
          <w:u w:val="none"/>
        </w:rPr>
        <w:t>people</w:t>
      </w:r>
      <w:r w:rsidR="1435D7D5">
        <w:rPr>
          <w:u w:val="none"/>
        </w:rPr>
        <w:t xml:space="preserve"> </w:t>
      </w:r>
      <w:r w:rsidR="2C96A71A">
        <w:rPr>
          <w:u w:val="none"/>
        </w:rPr>
        <w:t>and ask any doubts would be comforting</w:t>
      </w:r>
      <w:r w:rsidR="62D41873">
        <w:rPr>
          <w:u w:val="none"/>
        </w:rPr>
        <w:t xml:space="preserve">, I have always struggled with writing and </w:t>
      </w:r>
      <w:r w:rsidR="32526A5B">
        <w:rPr>
          <w:u w:val="none"/>
        </w:rPr>
        <w:t>reading.</w:t>
      </w:r>
      <w:r w:rsidR="1435D7D5">
        <w:rPr>
          <w:u w:val="none"/>
        </w:rPr>
        <w:t xml:space="preserve"> Moodle at UWTSD </w:t>
      </w:r>
      <w:r w:rsidR="50248769">
        <w:rPr>
          <w:u w:val="none"/>
        </w:rPr>
        <w:t>has been extremely helpful in my situation</w:t>
      </w:r>
      <w:r w:rsidR="2B7E8D6F">
        <w:rPr>
          <w:u w:val="none"/>
        </w:rPr>
        <w:t>. There</w:t>
      </w:r>
      <w:r w:rsidR="7C1BA453">
        <w:rPr>
          <w:u w:val="none"/>
        </w:rPr>
        <w:t xml:space="preserve"> </w:t>
      </w:r>
      <w:r w:rsidR="4E6A03AA">
        <w:rPr>
          <w:u w:val="none"/>
        </w:rPr>
        <w:t>are</w:t>
      </w:r>
      <w:r w:rsidR="7C1BA453">
        <w:rPr>
          <w:u w:val="none"/>
        </w:rPr>
        <w:t xml:space="preserve"> so </w:t>
      </w:r>
      <w:r w:rsidR="1E0C95E4">
        <w:rPr>
          <w:u w:val="none"/>
        </w:rPr>
        <w:t>many</w:t>
      </w:r>
      <w:r w:rsidR="0D7609E1">
        <w:rPr>
          <w:u w:val="none"/>
        </w:rPr>
        <w:t xml:space="preserve"> materials that tutors have made available to </w:t>
      </w:r>
      <w:r w:rsidR="270E3EA2">
        <w:rPr>
          <w:u w:val="none"/>
        </w:rPr>
        <w:t xml:space="preserve">help </w:t>
      </w:r>
      <w:r w:rsidR="68CAFE62">
        <w:rPr>
          <w:u w:val="none"/>
        </w:rPr>
        <w:t>complete your</w:t>
      </w:r>
      <w:r w:rsidR="270E3EA2">
        <w:rPr>
          <w:u w:val="none"/>
        </w:rPr>
        <w:t xml:space="preserve"> assignments</w:t>
      </w:r>
      <w:r w:rsidR="7ABE4EFF">
        <w:rPr>
          <w:u w:val="none"/>
        </w:rPr>
        <w:t>.</w:t>
      </w:r>
    </w:p>
    <w:p w:rsidR="0D7609E1" w:rsidP="3C042056" w:rsidRDefault="0D7609E1" w14:paraId="1EF6392C" w14:textId="105F8692">
      <w:pPr>
        <w:pStyle w:val="Normal"/>
        <w:rPr>
          <w:u w:val="none"/>
        </w:rPr>
      </w:pPr>
      <w:r w:rsidR="0D7609E1">
        <w:rPr>
          <w:u w:val="none"/>
        </w:rPr>
        <w:t xml:space="preserve">On the other hand, </w:t>
      </w:r>
      <w:r w:rsidR="7A5ABAF4">
        <w:rPr>
          <w:u w:val="none"/>
        </w:rPr>
        <w:t>the submissions</w:t>
      </w:r>
      <w:r w:rsidR="0D7609E1">
        <w:rPr>
          <w:u w:val="none"/>
        </w:rPr>
        <w:t xml:space="preserve"> link was sometimes a bit hard to find</w:t>
      </w:r>
      <w:r w:rsidR="2B2A9A06">
        <w:rPr>
          <w:u w:val="none"/>
        </w:rPr>
        <w:t xml:space="preserve"> at first as all </w:t>
      </w:r>
      <w:r w:rsidR="67C9CA7C">
        <w:rPr>
          <w:u w:val="none"/>
        </w:rPr>
        <w:t>links</w:t>
      </w:r>
      <w:r w:rsidR="2B2A9A06">
        <w:rPr>
          <w:u w:val="none"/>
        </w:rPr>
        <w:t xml:space="preserve"> are together and it can be confusing </w:t>
      </w:r>
      <w:r w:rsidR="6C1FE57C">
        <w:rPr>
          <w:u w:val="none"/>
        </w:rPr>
        <w:t>if you have had no experience before</w:t>
      </w:r>
      <w:r w:rsidR="5928FB6B">
        <w:rPr>
          <w:u w:val="none"/>
        </w:rPr>
        <w:t xml:space="preserve"> </w:t>
      </w:r>
      <w:r w:rsidR="747856B2">
        <w:rPr>
          <w:u w:val="none"/>
        </w:rPr>
        <w:t xml:space="preserve">and </w:t>
      </w:r>
      <w:r w:rsidR="747856B2">
        <w:rPr>
          <w:u w:val="none"/>
        </w:rPr>
        <w:t>cannot</w:t>
      </w:r>
      <w:r w:rsidR="747856B2">
        <w:rPr>
          <w:u w:val="none"/>
        </w:rPr>
        <w:t xml:space="preserve"> ask someone directly</w:t>
      </w:r>
      <w:r w:rsidR="747856B2">
        <w:rPr>
          <w:u w:val="none"/>
        </w:rPr>
        <w:t>. This</w:t>
      </w:r>
      <w:r w:rsidR="5928FB6B">
        <w:rPr>
          <w:u w:val="none"/>
        </w:rPr>
        <w:t xml:space="preserve"> was</w:t>
      </w:r>
      <w:r w:rsidR="243855B7">
        <w:rPr>
          <w:u w:val="none"/>
        </w:rPr>
        <w:t xml:space="preserve"> my personal experience</w:t>
      </w:r>
      <w:r w:rsidR="6C1FE57C">
        <w:rPr>
          <w:u w:val="none"/>
        </w:rPr>
        <w:t>.</w:t>
      </w:r>
    </w:p>
    <w:p w:rsidR="6C1FE57C" w:rsidP="3C042056" w:rsidRDefault="6C1FE57C" w14:paraId="51408FD2" w14:textId="0E6CA8B5">
      <w:pPr>
        <w:pStyle w:val="Normal"/>
        <w:rPr>
          <w:u w:val="none"/>
        </w:rPr>
      </w:pPr>
      <w:r w:rsidR="6C1FE57C">
        <w:rPr>
          <w:u w:val="none"/>
        </w:rPr>
        <w:t xml:space="preserve"> The library was also part of the </w:t>
      </w:r>
      <w:r w:rsidR="137A197D">
        <w:rPr>
          <w:u w:val="none"/>
        </w:rPr>
        <w:t>Moodle</w:t>
      </w:r>
      <w:r w:rsidR="6C1FE57C">
        <w:rPr>
          <w:u w:val="none"/>
        </w:rPr>
        <w:t xml:space="preserve"> </w:t>
      </w:r>
      <w:r w:rsidR="3F66368A">
        <w:rPr>
          <w:u w:val="none"/>
        </w:rPr>
        <w:t>platform, that</w:t>
      </w:r>
      <w:r w:rsidR="6377577D">
        <w:rPr>
          <w:u w:val="none"/>
        </w:rPr>
        <w:t xml:space="preserve"> </w:t>
      </w:r>
      <w:r w:rsidR="5439F4A2">
        <w:rPr>
          <w:u w:val="none"/>
        </w:rPr>
        <w:t>I did</w:t>
      </w:r>
      <w:r w:rsidR="7A66958F">
        <w:rPr>
          <w:u w:val="none"/>
        </w:rPr>
        <w:t xml:space="preserve"> not </w:t>
      </w:r>
      <w:r w:rsidR="6C1FE57C">
        <w:rPr>
          <w:u w:val="none"/>
        </w:rPr>
        <w:t xml:space="preserve">really </w:t>
      </w:r>
      <w:r w:rsidR="000A5AD3">
        <w:rPr>
          <w:u w:val="none"/>
        </w:rPr>
        <w:t>understand</w:t>
      </w:r>
      <w:r w:rsidR="6C1FE57C">
        <w:rPr>
          <w:u w:val="none"/>
        </w:rPr>
        <w:t xml:space="preserve"> how to </w:t>
      </w:r>
      <w:r w:rsidR="64863974">
        <w:rPr>
          <w:u w:val="none"/>
        </w:rPr>
        <w:t>access it</w:t>
      </w:r>
      <w:r w:rsidR="2D10C31F">
        <w:rPr>
          <w:u w:val="none"/>
        </w:rPr>
        <w:t>,</w:t>
      </w:r>
      <w:r w:rsidR="6C1FE57C">
        <w:rPr>
          <w:u w:val="none"/>
        </w:rPr>
        <w:t xml:space="preserve"> </w:t>
      </w:r>
      <w:r w:rsidR="64677112">
        <w:rPr>
          <w:u w:val="none"/>
        </w:rPr>
        <w:t>as documents are only available at times depending on demand</w:t>
      </w:r>
      <w:r w:rsidR="333BDC76">
        <w:rPr>
          <w:u w:val="none"/>
        </w:rPr>
        <w:t xml:space="preserve">. Unfortunately, we only had a short lesson on how to use the library and it was not easy to </w:t>
      </w:r>
      <w:r w:rsidR="6597C701">
        <w:rPr>
          <w:u w:val="none"/>
        </w:rPr>
        <w:t>follow</w:t>
      </w:r>
      <w:r w:rsidR="333BDC76">
        <w:rPr>
          <w:u w:val="none"/>
        </w:rPr>
        <w:t xml:space="preserve"> th</w:t>
      </w:r>
      <w:r w:rsidR="768D8B96">
        <w:rPr>
          <w:u w:val="none"/>
        </w:rPr>
        <w:t xml:space="preserve">rough </w:t>
      </w:r>
      <w:r w:rsidR="71C22115">
        <w:rPr>
          <w:u w:val="none"/>
        </w:rPr>
        <w:t>information was</w:t>
      </w:r>
      <w:r w:rsidR="2CE8C010">
        <w:rPr>
          <w:u w:val="none"/>
        </w:rPr>
        <w:t xml:space="preserve"> </w:t>
      </w:r>
      <w:r w:rsidR="6BDFBCD3">
        <w:rPr>
          <w:u w:val="none"/>
        </w:rPr>
        <w:t>required</w:t>
      </w:r>
      <w:r w:rsidR="67A5BDA5">
        <w:rPr>
          <w:u w:val="none"/>
        </w:rPr>
        <w:t xml:space="preserve"> </w:t>
      </w:r>
      <w:r w:rsidR="67A5BDA5">
        <w:rPr>
          <w:u w:val="none"/>
        </w:rPr>
        <w:t>to log on to</w:t>
      </w:r>
      <w:r w:rsidR="59106420">
        <w:rPr>
          <w:u w:val="none"/>
        </w:rPr>
        <w:t xml:space="preserve"> library was not made available to students at th</w:t>
      </w:r>
      <w:r w:rsidR="241E0BA1">
        <w:rPr>
          <w:u w:val="none"/>
        </w:rPr>
        <w:t>e time</w:t>
      </w:r>
      <w:r w:rsidR="23125D45">
        <w:rPr>
          <w:u w:val="none"/>
        </w:rPr>
        <w:t>,</w:t>
      </w:r>
      <w:r w:rsidR="38363E9F">
        <w:rPr>
          <w:u w:val="none"/>
        </w:rPr>
        <w:t xml:space="preserve"> it was </w:t>
      </w:r>
      <w:r w:rsidR="20FFA2F5">
        <w:rPr>
          <w:u w:val="none"/>
        </w:rPr>
        <w:t>too</w:t>
      </w:r>
      <w:r w:rsidR="38363E9F">
        <w:rPr>
          <w:u w:val="none"/>
        </w:rPr>
        <w:t xml:space="preserve"> much information </w:t>
      </w:r>
      <w:r w:rsidR="68A55514">
        <w:rPr>
          <w:u w:val="none"/>
        </w:rPr>
        <w:t>i</w:t>
      </w:r>
      <w:r w:rsidR="5B569E01">
        <w:rPr>
          <w:u w:val="none"/>
        </w:rPr>
        <w:t>t</w:t>
      </w:r>
      <w:r w:rsidR="38363E9F">
        <w:rPr>
          <w:u w:val="none"/>
        </w:rPr>
        <w:t xml:space="preserve"> such </w:t>
      </w:r>
      <w:r w:rsidR="34295793">
        <w:rPr>
          <w:u w:val="none"/>
        </w:rPr>
        <w:t>an abbreviated time</w:t>
      </w:r>
      <w:r w:rsidR="62B9C5BC">
        <w:rPr>
          <w:u w:val="none"/>
        </w:rPr>
        <w:t xml:space="preserve">. </w:t>
      </w:r>
      <w:r w:rsidR="4E5E5E11">
        <w:rPr>
          <w:u w:val="none"/>
        </w:rPr>
        <w:t>Again,</w:t>
      </w:r>
      <w:r w:rsidR="62B9C5BC">
        <w:rPr>
          <w:u w:val="none"/>
        </w:rPr>
        <w:t xml:space="preserve"> as a personal experience I used the materials my tutor was uploading for us o</w:t>
      </w:r>
      <w:r w:rsidR="503883B0">
        <w:rPr>
          <w:u w:val="none"/>
        </w:rPr>
        <w:t>n each lesson</w:t>
      </w:r>
      <w:r w:rsidR="60998D70">
        <w:rPr>
          <w:u w:val="none"/>
        </w:rPr>
        <w:t xml:space="preserve"> there for never really accessed this service.</w:t>
      </w:r>
    </w:p>
    <w:p w:rsidR="3C042056" w:rsidP="3C042056" w:rsidRDefault="3C042056" w14:paraId="484E3771" w14:textId="4233232F">
      <w:pPr>
        <w:pStyle w:val="Normal"/>
        <w:rPr>
          <w:u w:val="none"/>
        </w:rPr>
      </w:pPr>
    </w:p>
    <w:p w:rsidR="3C042056" w:rsidP="3C042056" w:rsidRDefault="3C042056" w14:paraId="79F62142" w14:textId="2BC109DF">
      <w:pPr>
        <w:pStyle w:val="Normal"/>
        <w:rPr>
          <w:u w:val="none"/>
        </w:rPr>
      </w:pPr>
    </w:p>
    <w:p w:rsidR="3C042056" w:rsidP="3C042056" w:rsidRDefault="3C042056" w14:paraId="18B04B02" w14:textId="7371EDEE">
      <w:pPr>
        <w:pStyle w:val="Normal"/>
        <w:rPr>
          <w:u w:val="none"/>
        </w:rPr>
      </w:pPr>
    </w:p>
    <w:p w:rsidR="3C042056" w:rsidP="3C042056" w:rsidRDefault="3C042056" w14:paraId="5BD73D07" w14:textId="0F9A0B66">
      <w:pPr>
        <w:pStyle w:val="Normal"/>
        <w:rPr>
          <w:u w:val="none"/>
        </w:rPr>
      </w:pPr>
    </w:p>
    <w:p w:rsidR="3C042056" w:rsidP="3C042056" w:rsidRDefault="3C042056" w14:paraId="0E6070F5" w14:textId="0171A27F">
      <w:pPr>
        <w:pStyle w:val="Normal"/>
        <w:rPr>
          <w:u w:val="none"/>
        </w:rPr>
      </w:pPr>
    </w:p>
    <w:p w:rsidR="3C042056" w:rsidRDefault="3C042056" w14:paraId="6501E2B0" w14:textId="07AEFBB7">
      <w:r>
        <w:br w:type="page"/>
      </w:r>
    </w:p>
    <w:p w:rsidR="3C042056" w:rsidP="3C042056" w:rsidRDefault="3C042056" w14:paraId="06DCFC01" w14:textId="42F0996B">
      <w:pPr>
        <w:rPr>
          <w:u w:val="single"/>
        </w:rPr>
      </w:pPr>
    </w:p>
    <w:p w:rsidR="7D1F7FC1" w:rsidP="3C042056" w:rsidRDefault="7D1F7FC1" w14:paraId="4FC2DF89" w14:textId="39F4CF82">
      <w:pPr>
        <w:outlineLvl w:val="0"/>
      </w:pPr>
      <w:r w:rsidRPr="3C042056" w:rsidR="7D1F7FC1">
        <w:rPr>
          <w:u w:val="single"/>
        </w:rPr>
        <w:t>REFERNCES</w:t>
      </w:r>
      <w:r w:rsidR="7D1F7FC1">
        <w:rPr/>
        <w:t xml:space="preserve"> </w:t>
      </w:r>
    </w:p>
    <w:p w:rsidR="3C042056" w:rsidP="3C042056" w:rsidRDefault="3C042056" w14:paraId="011C82F3" w14:textId="490A0066">
      <w:pPr>
        <w:pStyle w:val="Normal"/>
      </w:pPr>
    </w:p>
    <w:p w:rsidR="4CE1F7FC" w:rsidP="3C042056" w:rsidRDefault="4CE1F7FC" w14:paraId="47E82668" w14:textId="2337DA98">
      <w:pPr>
        <w:pStyle w:val="Normal"/>
      </w:pPr>
      <w:r w:rsidR="4CE1F7FC">
        <w:rPr/>
        <w:t xml:space="preserve">Ci. l and </w:t>
      </w:r>
      <w:r w:rsidR="7CBE36DB">
        <w:rPr/>
        <w:t>Lalani. F</w:t>
      </w:r>
      <w:r w:rsidR="4CE1F7FC">
        <w:rPr/>
        <w:t xml:space="preserve"> (2020). </w:t>
      </w:r>
      <w:r w:rsidR="364A674A">
        <w:rPr/>
        <w:t>“</w:t>
      </w:r>
      <w:r w:rsidR="4CE1F7FC">
        <w:rPr/>
        <w:t xml:space="preserve">The </w:t>
      </w:r>
      <w:r w:rsidR="6AE788E0">
        <w:rPr/>
        <w:t>COVID-19 Has changed education forever.</w:t>
      </w:r>
      <w:r w:rsidR="7E93FB42">
        <w:rPr/>
        <w:t xml:space="preserve"> This is how</w:t>
      </w:r>
      <w:r w:rsidR="6F89E9FD">
        <w:rPr/>
        <w:t xml:space="preserve">.” </w:t>
      </w:r>
      <w:r w:rsidR="7E93FB42">
        <w:rPr/>
        <w:t xml:space="preserve"> Available at:</w:t>
      </w:r>
    </w:p>
    <w:p w:rsidR="4CE1F7FC" w:rsidP="3C042056" w:rsidRDefault="4CE1F7FC" w14:paraId="1C025302" w14:textId="54ECC6B5">
      <w:pPr>
        <w:pStyle w:val="Normal"/>
      </w:pPr>
      <w:hyperlink r:id="R12fe454448774093">
        <w:r w:rsidRPr="3C042056" w:rsidR="4CE1F7FC">
          <w:rPr>
            <w:rStyle w:val="Hyperlink"/>
          </w:rPr>
          <w:t>https://www.weforum.org/agenda/2020/04/coronavirus-education-global-covid19-online-digital-learning/</w:t>
        </w:r>
      </w:hyperlink>
      <w:r w:rsidR="6B940BD9">
        <w:rPr/>
        <w:t xml:space="preserve"> </w:t>
      </w:r>
    </w:p>
    <w:p w:rsidR="6B940BD9" w:rsidP="3C042056" w:rsidRDefault="6B940BD9" w14:paraId="23D52B1D" w14:textId="7E24536D">
      <w:pPr>
        <w:pStyle w:val="Normal"/>
      </w:pPr>
      <w:r w:rsidR="6B940BD9">
        <w:rPr/>
        <w:t>[Accessed on 01</w:t>
      </w:r>
      <w:r w:rsidR="652D7575">
        <w:rPr/>
        <w:t>/05/202</w:t>
      </w:r>
      <w:r w:rsidR="49F20B77">
        <w:rPr/>
        <w:t>1</w:t>
      </w:r>
      <w:r w:rsidR="7F746C78">
        <w:rPr/>
        <w:t>]</w:t>
      </w:r>
    </w:p>
    <w:p w:rsidR="3C042056" w:rsidP="3C042056" w:rsidRDefault="3C042056" w14:paraId="7322AF0B" w14:textId="53DB3708">
      <w:pPr>
        <w:pStyle w:val="Normal"/>
      </w:pPr>
    </w:p>
    <w:p w:rsidR="46BB2143" w:rsidP="3C042056" w:rsidRDefault="46BB2143" w14:paraId="6A283F38" w14:textId="1D1DABE6">
      <w:pPr>
        <w:pStyle w:val="Normal"/>
      </w:pPr>
      <w:r w:rsidR="46BB2143">
        <w:rPr/>
        <w:t>DR Barth</w:t>
      </w:r>
      <w:r w:rsidR="01384722">
        <w:rPr/>
        <w:t>. A (2020)</w:t>
      </w:r>
      <w:r w:rsidR="2D06D1E5">
        <w:rPr/>
        <w:t>”</w:t>
      </w:r>
      <w:r w:rsidR="01384722">
        <w:rPr/>
        <w:t xml:space="preserve"> Why e-learning is k</w:t>
      </w:r>
      <w:r w:rsidR="5542F2FA">
        <w:rPr/>
        <w:t xml:space="preserve">illing </w:t>
      </w:r>
      <w:r w:rsidR="69235399">
        <w:rPr/>
        <w:t>education”. Available</w:t>
      </w:r>
      <w:r w:rsidR="701F2199">
        <w:rPr/>
        <w:t xml:space="preserve"> at</w:t>
      </w:r>
      <w:r w:rsidR="4BB02DF1">
        <w:rPr/>
        <w:t>:</w:t>
      </w:r>
    </w:p>
    <w:p w:rsidR="4BB02DF1" w:rsidP="3C042056" w:rsidRDefault="4BB02DF1" w14:paraId="1F9AA415" w14:textId="05ED58CC">
      <w:pPr>
        <w:pStyle w:val="Normal"/>
      </w:pPr>
      <w:hyperlink r:id="R794d2a8781f74a59">
        <w:r w:rsidRPr="3C042056" w:rsidR="4BB02DF1">
          <w:rPr>
            <w:rStyle w:val="Hyperlink"/>
          </w:rPr>
          <w:t>https://www.youtube.com/watch?v=iwSOeRcX9NI</w:t>
        </w:r>
      </w:hyperlink>
    </w:p>
    <w:p w:rsidR="2D0A6B4E" w:rsidP="3C042056" w:rsidRDefault="2D0A6B4E" w14:paraId="77D3C58A" w14:textId="09DF7F67">
      <w:pPr>
        <w:pStyle w:val="Normal"/>
      </w:pPr>
      <w:r w:rsidR="2D0A6B4E">
        <w:rPr/>
        <w:t>[Accessed on 05/05/202</w:t>
      </w:r>
      <w:r w:rsidR="14285AEF">
        <w:rPr/>
        <w:t>1</w:t>
      </w:r>
      <w:r w:rsidR="2D0A6B4E">
        <w:rPr/>
        <w:t>]</w:t>
      </w:r>
    </w:p>
    <w:p w:rsidR="3C042056" w:rsidP="3C042056" w:rsidRDefault="3C042056" w14:paraId="4198D2CC" w14:textId="5C86C1F2">
      <w:pPr>
        <w:pStyle w:val="Normal"/>
      </w:pPr>
    </w:p>
    <w:p w:rsidR="5CD68C9A" w:rsidP="3C042056" w:rsidRDefault="5CD68C9A" w14:paraId="3735C803" w14:textId="5C3BE751">
      <w:pPr>
        <w:pStyle w:val="Normal"/>
      </w:pPr>
      <w:r w:rsidR="5CD68C9A">
        <w:rPr/>
        <w:t>Fry. A (2021) “Create multiple ways for learners to express what they know-UDL and Moodle” available at:</w:t>
      </w:r>
    </w:p>
    <w:p w:rsidR="5CD68C9A" w:rsidP="3C042056" w:rsidRDefault="5CD68C9A" w14:paraId="232359B7" w14:textId="0AEDF9D1">
      <w:pPr>
        <w:pStyle w:val="Normal"/>
      </w:pPr>
      <w:hyperlink r:id="R4a4ad039bda84248">
        <w:r w:rsidRPr="3C042056" w:rsidR="5CD68C9A">
          <w:rPr>
            <w:rStyle w:val="Hyperlink"/>
          </w:rPr>
          <w:t>https://moodle.com/news/udl4-learners-express-what-they-know/</w:t>
        </w:r>
      </w:hyperlink>
    </w:p>
    <w:p w:rsidR="5CD68C9A" w:rsidP="3C042056" w:rsidRDefault="5CD68C9A" w14:paraId="4864ED62" w14:textId="3CCDD8AC">
      <w:pPr>
        <w:pStyle w:val="Normal"/>
      </w:pPr>
      <w:r w:rsidR="5CD68C9A">
        <w:rPr/>
        <w:t>[Accessed on 30/06/2021]</w:t>
      </w:r>
    </w:p>
    <w:p w:rsidR="3C042056" w:rsidP="3C042056" w:rsidRDefault="3C042056" w14:paraId="77F7BB32" w14:textId="2B8A519C">
      <w:pPr>
        <w:pStyle w:val="Normal"/>
      </w:pPr>
    </w:p>
    <w:p w:rsidR="3C042056" w:rsidP="3C042056" w:rsidRDefault="3C042056" w14:paraId="1FB2991D" w14:textId="1A854D5A">
      <w:pPr>
        <w:pStyle w:val="Normal"/>
      </w:pPr>
    </w:p>
    <w:p w:rsidR="1F6FC254" w:rsidP="3C042056" w:rsidRDefault="1F6FC254" w14:paraId="6ACEE67C" w14:textId="045B2469">
      <w:pPr>
        <w:pStyle w:val="Normal"/>
      </w:pPr>
      <w:r w:rsidR="1F6FC254">
        <w:rPr/>
        <w:t xml:space="preserve">OECD (2020) </w:t>
      </w:r>
      <w:r w:rsidR="24789759">
        <w:rPr/>
        <w:t>“</w:t>
      </w:r>
      <w:r w:rsidR="3626F47D">
        <w:rPr/>
        <w:t xml:space="preserve">The potential of online learning for adults: </w:t>
      </w:r>
      <w:r w:rsidR="4769E2FB">
        <w:rPr/>
        <w:t>E</w:t>
      </w:r>
      <w:r w:rsidR="3626F47D">
        <w:rPr/>
        <w:t>arly lessons from the COVID</w:t>
      </w:r>
      <w:r w:rsidR="10140498">
        <w:rPr/>
        <w:t>-19 crises</w:t>
      </w:r>
      <w:r w:rsidR="5E5A0761">
        <w:rPr/>
        <w:t>” Available at</w:t>
      </w:r>
      <w:r w:rsidR="39B10B87">
        <w:rPr/>
        <w:t>:</w:t>
      </w:r>
    </w:p>
    <w:p w:rsidR="3626F47D" w:rsidP="3C042056" w:rsidRDefault="3626F47D" w14:paraId="4989DC0E" w14:textId="5AF3FA43">
      <w:pPr>
        <w:pStyle w:val="Normal"/>
      </w:pPr>
      <w:hyperlink w:anchor="figure-d1e322" r:id="R6e7d7ef5934748f5">
        <w:r w:rsidRPr="3C042056" w:rsidR="3626F47D">
          <w:rPr>
            <w:rStyle w:val="Hyperlink"/>
          </w:rPr>
          <w:t>https://www.oecd.org/coronavirus/policy-responses/the-potential-of-online-learning-for-adults-early-lessons-from-the-covid-19-crisis-ee040002/#figure-d1e322</w:t>
        </w:r>
      </w:hyperlink>
    </w:p>
    <w:p w:rsidR="007736A4" w:rsidP="3C042056" w:rsidRDefault="007736A4" w14:paraId="0768831C" w14:textId="7BAD8533">
      <w:pPr>
        <w:pStyle w:val="Normal"/>
      </w:pPr>
      <w:r w:rsidR="007736A4">
        <w:rPr/>
        <w:t>[Accessed on 30/06/202</w:t>
      </w:r>
      <w:r w:rsidR="42B30FD8">
        <w:rPr/>
        <w:t>1</w:t>
      </w:r>
      <w:r w:rsidR="007736A4">
        <w:rPr/>
        <w:t>]</w:t>
      </w:r>
    </w:p>
    <w:p w:rsidR="3C042056" w:rsidRDefault="3C042056" w14:paraId="4A0B3898" w14:textId="5055450B">
      <w:r>
        <w:br w:type="page"/>
      </w:r>
    </w:p>
    <w:p w:rsidR="3C042056" w:rsidRDefault="3C042056" w14:paraId="6895B6DA" w14:textId="2E90E54C"/>
    <w:p w:rsidR="1514DB68" w:rsidP="3C042056" w:rsidRDefault="1514DB68" w14:paraId="3B059779" w14:textId="1FC980B2">
      <w:pPr>
        <w:outlineLvl w:val="0"/>
      </w:pPr>
      <w:r w:rsidR="1514DB68">
        <w:rPr/>
        <w:t xml:space="preserve"> </w:t>
      </w:r>
      <w:r w:rsidRPr="3C042056" w:rsidR="1514DB68">
        <w:rPr>
          <w:u w:val="single"/>
        </w:rPr>
        <w:t xml:space="preserve">SAMPLE OF </w:t>
      </w:r>
      <w:r w:rsidRPr="3C042056" w:rsidR="0EFD85EA">
        <w:rPr>
          <w:u w:val="single"/>
        </w:rPr>
        <w:t>QUESTIONA</w:t>
      </w:r>
      <w:r w:rsidRPr="3C042056" w:rsidR="36469AF1">
        <w:rPr>
          <w:u w:val="single"/>
        </w:rPr>
        <w:t>IRE</w:t>
      </w:r>
      <w:r w:rsidR="36469AF1">
        <w:rPr/>
        <w:t xml:space="preserve"> </w:t>
      </w:r>
    </w:p>
    <w:p w:rsidR="3C042056" w:rsidP="3C042056" w:rsidRDefault="3C042056" w14:paraId="7CD51193" w14:textId="25652FE8">
      <w:pPr>
        <w:pStyle w:val="Normal"/>
      </w:pPr>
    </w:p>
    <w:tbl>
      <w:tblPr>
        <w:tblStyle w:val="TableGrid"/>
        <w:tblW w:w="0" w:type="auto"/>
        <w:tblLayout w:type="fixed"/>
        <w:tblLook w:val="06A0" w:firstRow="1" w:lastRow="0" w:firstColumn="1" w:lastColumn="0" w:noHBand="1" w:noVBand="1"/>
      </w:tblPr>
      <w:tblGrid>
        <w:gridCol w:w="495"/>
        <w:gridCol w:w="1845"/>
        <w:gridCol w:w="510"/>
        <w:gridCol w:w="2220"/>
        <w:gridCol w:w="525"/>
        <w:gridCol w:w="2250"/>
        <w:gridCol w:w="345"/>
        <w:gridCol w:w="1170"/>
      </w:tblGrid>
      <w:tr w:rsidR="3C042056" w:rsidTr="3C042056" w14:paraId="628ECD0B">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center"/>
          </w:tcPr>
          <w:p w:rsidR="3C042056" w:rsidP="3C042056" w:rsidRDefault="3C042056" w14:paraId="056809FF" w14:textId="5D39FB8E">
            <w:pPr>
              <w:jc w:val="center"/>
              <w:rPr>
                <w:rFonts w:ascii="Calibri" w:hAnsi="Calibri" w:eastAsia="Calibri" w:cs="Calibri"/>
                <w:b w:val="0"/>
                <w:bCs w:val="0"/>
                <w:i w:val="0"/>
                <w:iCs w:val="0"/>
                <w:strike w:val="0"/>
                <w:dstrike w:val="0"/>
                <w:color w:val="000000" w:themeColor="text1" w:themeTint="FF" w:themeShade="FF"/>
                <w:sz w:val="22"/>
                <w:szCs w:val="22"/>
                <w:u w:val="none"/>
              </w:rP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Student </w:t>
            </w:r>
            <w:r w:rsidRPr="3C042056" w:rsidR="5C2E6E14">
              <w:rPr>
                <w:rFonts w:ascii="Calibri" w:hAnsi="Calibri" w:eastAsia="Calibri" w:cs="Calibri"/>
                <w:b w:val="0"/>
                <w:bCs w:val="0"/>
                <w:i w:val="0"/>
                <w:iCs w:val="0"/>
                <w:strike w:val="0"/>
                <w:dstrike w:val="0"/>
                <w:color w:val="000000" w:themeColor="text1" w:themeTint="FF" w:themeShade="FF"/>
                <w:sz w:val="22"/>
                <w:szCs w:val="22"/>
                <w:u w:val="none"/>
              </w:rPr>
              <w:t>survey on</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the use of </w:t>
            </w:r>
            <w:r w:rsidRPr="3C042056" w:rsidR="3C4F3157">
              <w:rPr>
                <w:rFonts w:ascii="Calibri" w:hAnsi="Calibri" w:eastAsia="Calibri" w:cs="Calibri"/>
                <w:b w:val="0"/>
                <w:bCs w:val="0"/>
                <w:i w:val="0"/>
                <w:iCs w:val="0"/>
                <w:strike w:val="0"/>
                <w:dstrike w:val="0"/>
                <w:color w:val="000000" w:themeColor="text1" w:themeTint="FF" w:themeShade="FF"/>
                <w:sz w:val="22"/>
                <w:szCs w:val="22"/>
                <w:u w:val="none"/>
              </w:rPr>
              <w:t>Moodle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at </w:t>
            </w:r>
            <w:r w:rsidRPr="3C042056" w:rsidR="20902D1D">
              <w:rPr>
                <w:rFonts w:ascii="Calibri" w:hAnsi="Calibri" w:eastAsia="Calibri" w:cs="Calibri"/>
                <w:b w:val="0"/>
                <w:bCs w:val="0"/>
                <w:i w:val="0"/>
                <w:iCs w:val="0"/>
                <w:strike w:val="0"/>
                <w:dstrike w:val="0"/>
                <w:color w:val="000000" w:themeColor="text1" w:themeTint="FF" w:themeShade="FF"/>
                <w:sz w:val="22"/>
                <w:szCs w:val="22"/>
                <w:u w:val="none"/>
              </w:rPr>
              <w:t>UWTSD</w:t>
            </w:r>
          </w:p>
        </w:tc>
      </w:tr>
      <w:tr w:rsidR="3C042056" w:rsidTr="3C042056" w14:paraId="075CC746">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72A8C96" w14:textId="7CFE00FD"/>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A53CECE" w14:textId="1464A21C"/>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F614171" w14:textId="6978D9B0"/>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E1E3749" w14:textId="38769CEB"/>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2CC1B71" w14:textId="50DA62A2"/>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13FCBDF" w14:textId="1524BE56"/>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88E6853" w14:textId="110F155B"/>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59DD8A6" w14:textId="7449956D"/>
        </w:tc>
      </w:tr>
      <w:tr w:rsidR="3C042056" w:rsidTr="3C042056" w14:paraId="73A8D72D">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44F78A80" w14:textId="57B7D907">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Q_01. Age:</w:t>
            </w:r>
          </w:p>
        </w:tc>
      </w:tr>
      <w:tr w:rsidR="3C042056" w:rsidTr="3C042056" w14:paraId="55618C43">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BB15030" w14:textId="2C8EB420"/>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9F91DE0" w14:textId="235D8DC1"/>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F5B8D17" w14:textId="49EE38C2"/>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E1E9EDE" w14:textId="2C6F9115"/>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2D2B4E6" w14:textId="310EF1DD"/>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CC96194" w14:textId="7BE72406"/>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D48B19D" w14:textId="6C049FB4"/>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A692EF7" w14:textId="2CB88777"/>
        </w:tc>
      </w:tr>
      <w:tr w:rsidR="3C042056" w:rsidTr="3C042056" w14:paraId="4AE317D8">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4A6296EC" w14:textId="17DF1AA1">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374B1301" w14:textId="52E703F9">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18-29</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DBF2221" w14:textId="55F72B37">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4F1EC44" w14:textId="6111FCF1">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29-39</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87C23E6" w14:textId="502893D8">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4A5D2EE" w14:textId="3920510B">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39-49</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E3A527E" w14:textId="7A26B50E"/>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3A411BD" w14:textId="741690A2"/>
        </w:tc>
      </w:tr>
      <w:tr w:rsidR="3C042056" w:rsidTr="3C042056" w14:paraId="12E7DD1B">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DB7BFBE" w14:textId="23A06311"/>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595A52C" w14:textId="77CC8483"/>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042472E" w14:textId="390A77B0"/>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EF6D4C4" w14:textId="5514011C"/>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4CD226C" w14:textId="722C2423"/>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B052A0A" w14:textId="475AA663"/>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687A754" w14:textId="3A63B9AA"/>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6B379F5" w14:textId="6710834E"/>
        </w:tc>
      </w:tr>
      <w:tr w:rsidR="3C042056" w:rsidTr="3C042056" w14:paraId="2B0DFAE6">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7C39E5CF" w14:textId="7C2DE737">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Q_02. Gender: </w:t>
            </w:r>
          </w:p>
        </w:tc>
      </w:tr>
      <w:tr w:rsidR="3C042056" w:rsidTr="3C042056" w14:paraId="4EC211EE">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133A833" w14:textId="15DC8F10"/>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9B39B12" w14:textId="6C4B66E1"/>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775BE1A" w14:textId="10EA42E4"/>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D1500F9" w14:textId="7869CE29"/>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9497F69" w14:textId="7AB4056C"/>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18BD4F5" w14:textId="4760E88F"/>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CC33632" w14:textId="3E5413C4"/>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030DC46" w14:textId="5804CA8B"/>
        </w:tc>
      </w:tr>
      <w:tr w:rsidR="3C042056" w:rsidTr="3C042056" w14:paraId="616F7209">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F640D79" w14:textId="21EA8042">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1B0AA73" w14:textId="7B2BB621">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female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4E4A26D" w14:textId="41F7158B">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86D58B0" w14:textId="3497F0EF">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male</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79C8CFCA" w14:textId="3517AFBB">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494CFB47" w14:textId="3AEF0859">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prefer not to say</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C7BCA2D" w14:textId="5BAD90FD"/>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D03C683" w14:textId="15FE0120"/>
        </w:tc>
      </w:tr>
      <w:tr w:rsidR="3C042056" w:rsidTr="3C042056" w14:paraId="69A5B95F">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3ABB467" w14:textId="4D5B74D6"/>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613D47F" w14:textId="1D0679DF"/>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0825148" w14:textId="7A7EA373"/>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2C66820" w14:textId="48D68445"/>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2A13B25" w14:textId="4B0E2E24"/>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7BF47DE" w14:textId="6A35E59F"/>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DA1529B" w14:textId="15F44766"/>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B80F9F5" w14:textId="530B3778"/>
        </w:tc>
      </w:tr>
      <w:tr w:rsidR="3C042056" w:rsidTr="3C042056" w14:paraId="6E6E1C57">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18650146" w14:textId="44ADE12A">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Q_03. Whas this the </w:t>
            </w:r>
            <w:r w:rsidRPr="3C042056" w:rsidR="6EDDFF1E">
              <w:rPr>
                <w:rFonts w:ascii="Calibri" w:hAnsi="Calibri" w:eastAsia="Calibri" w:cs="Calibri"/>
                <w:b w:val="0"/>
                <w:bCs w:val="0"/>
                <w:i w:val="0"/>
                <w:iCs w:val="0"/>
                <w:strike w:val="0"/>
                <w:dstrike w:val="0"/>
                <w:color w:val="000000" w:themeColor="text1" w:themeTint="FF" w:themeShade="FF"/>
                <w:sz w:val="22"/>
                <w:szCs w:val="22"/>
                <w:u w:val="none"/>
              </w:rPr>
              <w:t>first-time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using </w:t>
            </w:r>
            <w:r w:rsidRPr="3C042056" w:rsidR="3CE0A60A">
              <w:rPr>
                <w:rFonts w:ascii="Calibri" w:hAnsi="Calibri" w:eastAsia="Calibri" w:cs="Calibri"/>
                <w:b w:val="0"/>
                <w:bCs w:val="0"/>
                <w:i w:val="0"/>
                <w:iCs w:val="0"/>
                <w:strike w:val="0"/>
                <w:dstrike w:val="0"/>
                <w:color w:val="000000" w:themeColor="text1" w:themeTint="FF" w:themeShade="FF"/>
                <w:sz w:val="22"/>
                <w:szCs w:val="22"/>
                <w:u w:val="none"/>
              </w:rPr>
              <w:t>Moodle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w:t>
            </w:r>
          </w:p>
        </w:tc>
      </w:tr>
      <w:tr w:rsidR="3C042056" w:rsidTr="3C042056" w14:paraId="5A41CBBB">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A6A9A74" w14:textId="3648FAAB"/>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DAFFBCC" w14:textId="0D0C12BA"/>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8A4C4E6" w14:textId="7FA7D703"/>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3C2D731" w14:textId="771BA921"/>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7BDC7C8" w14:textId="6AAAF7FC"/>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25BC547" w14:textId="3B5DFCE6"/>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79EB722" w14:textId="11BF4D75"/>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2A8E86A" w14:textId="1ED86677"/>
        </w:tc>
      </w:tr>
      <w:tr w:rsidR="3C042056" w:rsidTr="3C042056" w14:paraId="3AD7E21E">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7E23E8D1" w14:textId="59A03238">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58E8268" w14:textId="0843F611">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yes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EFD7539" w14:textId="6C8F240D">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75D1EEE" w14:textId="53622162">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EBBE650" w14:textId="0B02B5C2">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8354F63" w14:textId="5B3C2F6E">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not sure</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A9D3D9C" w14:textId="03A559FE"/>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E77224B" w14:textId="7AC9AEB8"/>
        </w:tc>
      </w:tr>
      <w:tr w:rsidR="3C042056" w:rsidTr="3C042056" w14:paraId="05457FCC">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0F43176" w14:textId="4E4B181D"/>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E1D4933" w14:textId="20794EF0"/>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DB4EC6C" w14:textId="54E96D85"/>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8BB73F4" w14:textId="107D0B7B"/>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1E9146D" w14:textId="01D4E54F"/>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6EA5BC0" w14:textId="1C463985"/>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70A099C" w14:textId="48F10E32"/>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1B745FA" w14:textId="7F212F96"/>
        </w:tc>
      </w:tr>
      <w:tr w:rsidR="3C042056" w:rsidTr="3C042056" w14:paraId="681443AF">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388EFBE9" w14:textId="73461D29">
            <w:pPr>
              <w:jc w:val="center"/>
              <w:rPr>
                <w:rFonts w:ascii="Calibri" w:hAnsi="Calibri" w:eastAsia="Calibri" w:cs="Calibri"/>
                <w:b w:val="0"/>
                <w:bCs w:val="0"/>
                <w:i w:val="0"/>
                <w:iCs w:val="0"/>
                <w:strike w:val="0"/>
                <w:dstrike w:val="0"/>
                <w:color w:val="000000" w:themeColor="text1" w:themeTint="FF" w:themeShade="FF"/>
                <w:sz w:val="22"/>
                <w:szCs w:val="22"/>
                <w:u w:val="none"/>
              </w:rP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Q_04. How easy did </w:t>
            </w:r>
            <w:r w:rsidRPr="3C042056" w:rsidR="066EC085">
              <w:rPr>
                <w:rFonts w:ascii="Calibri" w:hAnsi="Calibri" w:eastAsia="Calibri" w:cs="Calibri"/>
                <w:b w:val="0"/>
                <w:bCs w:val="0"/>
                <w:i w:val="0"/>
                <w:iCs w:val="0"/>
                <w:strike w:val="0"/>
                <w:dstrike w:val="0"/>
                <w:color w:val="000000" w:themeColor="text1" w:themeTint="FF" w:themeShade="FF"/>
                <w:sz w:val="22"/>
                <w:szCs w:val="22"/>
                <w:u w:val="none"/>
              </w:rPr>
              <w:t>was it to</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w:t>
            </w:r>
            <w:r w:rsidRPr="3C042056" w:rsidR="596D6BF4">
              <w:rPr>
                <w:rFonts w:ascii="Calibri" w:hAnsi="Calibri" w:eastAsia="Calibri" w:cs="Calibri"/>
                <w:b w:val="0"/>
                <w:bCs w:val="0"/>
                <w:i w:val="0"/>
                <w:iCs w:val="0"/>
                <w:strike w:val="0"/>
                <w:dstrike w:val="0"/>
                <w:color w:val="000000" w:themeColor="text1" w:themeTint="FF" w:themeShade="FF"/>
                <w:sz w:val="22"/>
                <w:szCs w:val="22"/>
                <w:u w:val="none"/>
              </w:rPr>
              <w:t>install</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w:t>
            </w:r>
            <w:r w:rsidRPr="3C042056" w:rsidR="02EB24BE">
              <w:rPr>
                <w:rFonts w:ascii="Calibri" w:hAnsi="Calibri" w:eastAsia="Calibri" w:cs="Calibri"/>
                <w:b w:val="0"/>
                <w:bCs w:val="0"/>
                <w:i w:val="0"/>
                <w:iCs w:val="0"/>
                <w:strike w:val="0"/>
                <w:dstrike w:val="0"/>
                <w:color w:val="000000" w:themeColor="text1" w:themeTint="FF" w:themeShade="FF"/>
                <w:sz w:val="22"/>
                <w:szCs w:val="22"/>
                <w:u w:val="none"/>
              </w:rPr>
              <w:t>Moodle?</w:t>
            </w:r>
          </w:p>
        </w:tc>
      </w:tr>
      <w:tr w:rsidR="3C042056" w:rsidTr="3C042056" w14:paraId="350AD0B1">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F90ED5E" w14:textId="7F702883"/>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E585EBD" w14:textId="46CA2BCE"/>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8795173" w14:textId="4308FD79"/>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4041C43" w14:textId="1EEBEBF9"/>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5B3F5AC" w14:textId="7E415C6D"/>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D45EED1" w14:textId="560B5281"/>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6F54DDE" w14:textId="508C32D3"/>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5E3CBF8" w14:textId="777677B7"/>
        </w:tc>
      </w:tr>
      <w:tr w:rsidR="3C042056" w:rsidTr="3C042056" w14:paraId="47E4BB36">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43D63D8" w14:textId="551B19BB">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77400024" w14:textId="1A94943E">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easy</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FBA7706" w14:textId="58B13545">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162D9F57" w:rsidP="3C042056" w:rsidRDefault="162D9F57" w14:paraId="68277721" w14:textId="38BCFFDD">
            <w:pPr>
              <w:jc w:val="left"/>
              <w:rPr>
                <w:rFonts w:ascii="Calibri" w:hAnsi="Calibri" w:eastAsia="Calibri" w:cs="Calibri"/>
                <w:b w:val="0"/>
                <w:bCs w:val="0"/>
                <w:i w:val="0"/>
                <w:iCs w:val="0"/>
                <w:strike w:val="0"/>
                <w:dstrike w:val="0"/>
                <w:color w:val="000000" w:themeColor="text1" w:themeTint="FF" w:themeShade="FF"/>
                <w:sz w:val="22"/>
                <w:szCs w:val="22"/>
                <w:u w:val="none"/>
              </w:rPr>
            </w:pPr>
            <w:r w:rsidRPr="3C042056" w:rsidR="162D9F57">
              <w:rPr>
                <w:rFonts w:ascii="Calibri" w:hAnsi="Calibri" w:eastAsia="Calibri" w:cs="Calibri"/>
                <w:b w:val="0"/>
                <w:bCs w:val="0"/>
                <w:i w:val="0"/>
                <w:iCs w:val="0"/>
                <w:strike w:val="0"/>
                <w:dstrike w:val="0"/>
                <w:color w:val="000000" w:themeColor="text1" w:themeTint="FF" w:themeShade="FF"/>
                <w:sz w:val="22"/>
                <w:szCs w:val="22"/>
                <w:u w:val="none"/>
              </w:rPr>
              <w:t xml:space="preserve">Nor easy- nor hard </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D773399" w14:textId="083F8A05">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182CC29" w14:textId="20CFDA44">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hard</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0B627FC" w14:textId="4D6E8E2C"/>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84366F5" w14:textId="4CF1C1F8"/>
        </w:tc>
      </w:tr>
      <w:tr w:rsidR="3C042056" w:rsidTr="3C042056" w14:paraId="256341AF">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A630268" w14:textId="584CC04F"/>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6D4F7D4" w14:textId="44DDB5EB"/>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5EF6579" w14:textId="3DFBB02B"/>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2E8BE6A" w14:textId="580AD1A2"/>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DFCDAD3" w14:textId="351B350A"/>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31231E7" w14:textId="26B898C0"/>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6D9DB3B" w14:textId="186A1048"/>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04C74AE" w14:textId="7D81F566"/>
        </w:tc>
      </w:tr>
      <w:tr w:rsidR="3C042056" w:rsidTr="3C042056" w14:paraId="68504215">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31502CF0" w14:textId="526F22C2">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Q_05. On what device do you navigate </w:t>
            </w:r>
            <w:r w:rsidRPr="3C042056" w:rsidR="040726AF">
              <w:rPr>
                <w:rFonts w:ascii="Calibri" w:hAnsi="Calibri" w:eastAsia="Calibri" w:cs="Calibri"/>
                <w:b w:val="0"/>
                <w:bCs w:val="0"/>
                <w:i w:val="0"/>
                <w:iCs w:val="0"/>
                <w:strike w:val="0"/>
                <w:dstrike w:val="0"/>
                <w:color w:val="000000" w:themeColor="text1" w:themeTint="FF" w:themeShade="FF"/>
                <w:sz w:val="22"/>
                <w:szCs w:val="22"/>
                <w:u w:val="none"/>
              </w:rPr>
              <w:t>Moodle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w:t>
            </w:r>
          </w:p>
        </w:tc>
      </w:tr>
      <w:tr w:rsidR="3C042056" w:rsidTr="3C042056" w14:paraId="123DD9BE">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4414C5E" w14:textId="71AF985F"/>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BC4F89A" w14:textId="03CBCB7E"/>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1F1C36B" w14:textId="2EBA3032"/>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01D7F21" w14:textId="587421CC"/>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B8588C8" w14:textId="685D00A8"/>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098A665" w14:textId="7648EA58"/>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CFB3D5D" w14:textId="18D65B80"/>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BF20DED" w14:textId="42F0C959"/>
        </w:tc>
      </w:tr>
      <w:tr w:rsidR="3C042056" w:rsidTr="3C042056" w14:paraId="31C82E97">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0099B8E" w14:textId="010E6977">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3625D488" w14:textId="7173C8AC">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laptop/pc</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768EDE58" w14:textId="686D0AF6">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3766CA46" w14:textId="5AF20874">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phone</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F865BFA" w14:textId="0DE4AEDD">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45B9EBB1" w14:textId="0D4C17B1">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tablet</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23644A4" w14:textId="031FA52F"/>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DEFD656" w14:textId="0D4DF64B"/>
        </w:tc>
      </w:tr>
      <w:tr w:rsidR="3C042056" w:rsidTr="3C042056" w14:paraId="1B5EE072">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7A5613B" w14:textId="3E28775D"/>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C17CD43" w14:textId="10633F1F"/>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3BEFA3B" w14:textId="51868FBA"/>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0E9A9B1" w14:textId="05320E1A"/>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2979C69" w14:textId="1C5DEA5A"/>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F137D66" w14:textId="1EF74E64"/>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1CF3ACA" w14:textId="4F135E6A"/>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AF34808" w14:textId="3983AEEB"/>
        </w:tc>
      </w:tr>
      <w:tr w:rsidR="3C042056" w:rsidTr="3C042056" w14:paraId="5CAC23EC">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655364AC" w14:textId="7B1B2BA1">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Q_06. How often do you use </w:t>
            </w:r>
            <w:r w:rsidRPr="3C042056" w:rsidR="2B2FC52B">
              <w:rPr>
                <w:rFonts w:ascii="Calibri" w:hAnsi="Calibri" w:eastAsia="Calibri" w:cs="Calibri"/>
                <w:b w:val="0"/>
                <w:bCs w:val="0"/>
                <w:i w:val="0"/>
                <w:iCs w:val="0"/>
                <w:strike w:val="0"/>
                <w:dstrike w:val="0"/>
                <w:color w:val="000000" w:themeColor="text1" w:themeTint="FF" w:themeShade="FF"/>
                <w:sz w:val="22"/>
                <w:szCs w:val="22"/>
                <w:u w:val="none"/>
              </w:rPr>
              <w:t>Moodle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to communicate with the university and classmates?</w:t>
            </w:r>
          </w:p>
        </w:tc>
      </w:tr>
      <w:tr w:rsidR="3C042056" w:rsidTr="3C042056" w14:paraId="5B39C639">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06D3731" w14:textId="1321DB0F"/>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03214CC" w14:textId="6359D92B"/>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D815333" w14:textId="5E05B949"/>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DB2F583" w14:textId="4F0754A1"/>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407D59D" w14:textId="693ED4D0"/>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C565E59" w14:textId="2BCFB0DD"/>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3E5BC17" w14:textId="5DC4D4FA"/>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9491249" w14:textId="31EA5E91"/>
        </w:tc>
      </w:tr>
      <w:tr w:rsidR="3C042056" w:rsidTr="3C042056" w14:paraId="5DA4C2B4">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63B86DE" w14:textId="281B7113">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244DC5A" w14:textId="76285A79">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always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4FE160E" w14:textId="73DD4C63">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7AFDB1B" w14:textId="41B03943">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often</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1375312" w14:textId="769B34D0">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1F64397" w14:textId="07522683">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never</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BF0582A" w14:textId="4CB54696"/>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E7F07E6" w14:textId="5F6197C3"/>
        </w:tc>
      </w:tr>
      <w:tr w:rsidR="3C042056" w:rsidTr="3C042056" w14:paraId="3FA6A872">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2E89BCB" w14:textId="6337EBB3"/>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443481C" w14:textId="3F8F15A6"/>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AED4BC5" w14:textId="65012EEF"/>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9FF810F" w14:textId="27280B8B"/>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9C7C3A0" w14:textId="40910B6F"/>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F96C658" w14:textId="5F191568"/>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CBBF053" w14:textId="6D2ED537"/>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5D518FC" w14:textId="76C319CB"/>
        </w:tc>
      </w:tr>
      <w:tr w:rsidR="3C042056" w:rsidTr="3C042056" w14:paraId="168C17E9">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31801815" w14:textId="720E85E2">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Q_07. Do you use </w:t>
            </w:r>
            <w:r w:rsidRPr="3C042056" w:rsidR="0C35CB62">
              <w:rPr>
                <w:rFonts w:ascii="Calibri" w:hAnsi="Calibri" w:eastAsia="Calibri" w:cs="Calibri"/>
                <w:b w:val="0"/>
                <w:bCs w:val="0"/>
                <w:i w:val="0"/>
                <w:iCs w:val="0"/>
                <w:strike w:val="0"/>
                <w:dstrike w:val="0"/>
                <w:color w:val="000000" w:themeColor="text1" w:themeTint="FF" w:themeShade="FF"/>
                <w:sz w:val="22"/>
                <w:szCs w:val="22"/>
                <w:u w:val="none"/>
              </w:rPr>
              <w:t>Moodle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to guide yourself through </w:t>
            </w:r>
            <w:proofErr w:type="gramStart"/>
            <w:r w:rsidRPr="3C042056" w:rsidR="3C042056">
              <w:rPr>
                <w:rFonts w:ascii="Calibri" w:hAnsi="Calibri" w:eastAsia="Calibri" w:cs="Calibri"/>
                <w:b w:val="0"/>
                <w:bCs w:val="0"/>
                <w:i w:val="0"/>
                <w:iCs w:val="0"/>
                <w:strike w:val="0"/>
                <w:dstrike w:val="0"/>
                <w:color w:val="000000" w:themeColor="text1" w:themeTint="FF" w:themeShade="FF"/>
                <w:sz w:val="22"/>
                <w:szCs w:val="22"/>
                <w:u w:val="none"/>
              </w:rPr>
              <w:t>lesson</w:t>
            </w:r>
            <w:proofErr w:type="gramEn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w:t>
            </w:r>
          </w:p>
        </w:tc>
      </w:tr>
      <w:tr w:rsidR="3C042056" w:rsidTr="3C042056" w14:paraId="620F0896">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F71D167" w14:textId="09D11614"/>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AF388EC" w14:textId="52D0215A"/>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7E81E5D" w14:textId="6D392323"/>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B7C720F" w14:textId="0A11A7C2"/>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EDBD39A" w14:textId="6161EF4C"/>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F8564CA" w14:textId="3CBD8F72"/>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5066544" w14:textId="2A51BD6E"/>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39EB521" w14:textId="26125039"/>
        </w:tc>
      </w:tr>
      <w:tr w:rsidR="3C042056" w:rsidTr="3C042056" w14:paraId="7818E219">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8789CB9" w14:textId="1778964D">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3E27B545" w14:textId="12570EA8">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yes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45A6BF90" w14:textId="4970C62F">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8EC01F4" w14:textId="10F4FEBF">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sometimes</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A0FC598" w14:textId="22BBF091">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77164CB" w14:textId="110A3C2A">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6A8D2F1" w14:textId="1C14F8F1"/>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C5E501F" w14:textId="6F50E4F9"/>
        </w:tc>
      </w:tr>
      <w:tr w:rsidR="3C042056" w:rsidTr="3C042056" w14:paraId="76B419D9">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B6CF622" w14:textId="0F32DAE3"/>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C22B986" w14:textId="49F5450C"/>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4E12936" w14:textId="1646C68B"/>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1E0EBCC" w14:textId="6BED5E37"/>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7E24D02" w14:textId="095662C5"/>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CF7C591" w14:textId="4BD8EB15"/>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2965DD4" w14:textId="14AB726D"/>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A453A9C" w14:textId="2526C8F9"/>
        </w:tc>
      </w:tr>
      <w:tr w:rsidR="3C042056" w:rsidTr="3C042056" w14:paraId="1CD0C425">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4EA7E868" w14:textId="39D767F9">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Q_08. How satisfied are you with the services </w:t>
            </w:r>
            <w:r w:rsidRPr="3C042056" w:rsidR="38AB6FCB">
              <w:rPr>
                <w:rFonts w:ascii="Calibri" w:hAnsi="Calibri" w:eastAsia="Calibri" w:cs="Calibri"/>
                <w:b w:val="0"/>
                <w:bCs w:val="0"/>
                <w:i w:val="0"/>
                <w:iCs w:val="0"/>
                <w:strike w:val="0"/>
                <w:dstrike w:val="0"/>
                <w:color w:val="000000" w:themeColor="text1" w:themeTint="FF" w:themeShade="FF"/>
                <w:sz w:val="22"/>
                <w:szCs w:val="22"/>
                <w:u w:val="none"/>
              </w:rPr>
              <w:t>Moodle</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provides?</w:t>
            </w:r>
          </w:p>
        </w:tc>
      </w:tr>
      <w:tr w:rsidR="3C042056" w:rsidTr="3C042056" w14:paraId="25E5449F">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3528691" w14:textId="07100358"/>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4E23C0D" w14:textId="1B498535"/>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3ED1171" w14:textId="7A4502B2"/>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A7B0653" w14:textId="28C56EF6"/>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CDDE98D" w14:textId="353D30B7"/>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1B824EF" w14:textId="6677E449"/>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8F98BB2" w14:textId="5D51F7C7"/>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66458BF" w14:textId="799F17F6"/>
        </w:tc>
      </w:tr>
      <w:tr w:rsidR="3C042056" w:rsidTr="3C042056" w14:paraId="113DEA50">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67B4837F" w14:textId="758C42FC">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5C85DD2" w14:textId="73E11846">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very satisfied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EFAD56B" w14:textId="5FE623B0">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1B03B03" w14:textId="71466EBD">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somewhat satisfied </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8D66EDF" w14:textId="0E3ACD9D">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D22DE4F" w14:textId="2A6F0FB0">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needs improvements</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2F9274E" w14:textId="223874AE"/>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0C23955" w14:textId="55C7B5BA"/>
        </w:tc>
      </w:tr>
      <w:tr w:rsidR="3C042056" w:rsidTr="3C042056" w14:paraId="35595A03">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5C66B5D" w14:textId="12BCD8D3"/>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C36F7E9" w14:textId="165925E1"/>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D0DAE65" w14:textId="4ED075D5"/>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6707887" w14:textId="6385F6DD"/>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875A081" w14:textId="1C08037E"/>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420F634" w14:textId="15006A27"/>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EE82B1C" w14:textId="3D73704B"/>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EF373A6" w14:textId="409A355E"/>
        </w:tc>
      </w:tr>
      <w:tr w:rsidR="3C042056" w:rsidTr="3C042056" w14:paraId="5EF86AF5">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37391ED1" w14:textId="3D6B08D2">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Q_09. Should VLE be priced as the same attending campus?</w:t>
            </w:r>
          </w:p>
        </w:tc>
      </w:tr>
      <w:tr w:rsidR="3C042056" w:rsidTr="3C042056" w14:paraId="623C6213">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47F79D0" w14:textId="764F5C60"/>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9186D1B" w14:textId="1998FFC5"/>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6ECA3AF" w14:textId="49E08210"/>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6FADAF2" w14:textId="1702334C"/>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23CC078" w14:textId="1F9B4D6A"/>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898792F" w14:textId="30966171"/>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6DB7792" w14:textId="4693A17E"/>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DA7A463" w14:textId="7332D709"/>
        </w:tc>
      </w:tr>
      <w:tr w:rsidR="3C042056" w:rsidTr="3C042056" w14:paraId="1EDDF244">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17EBB114" w14:textId="4C5F874F">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620C868" w14:textId="5E3B5B14">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yes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55B8BA3C" w14:textId="2BCBB008">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34DBA5ED" w14:textId="055E7F06">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3BBA0031" w14:textId="6E71FF2B">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D730843" w14:textId="29BA115F">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not sure</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8979F9D" w14:textId="26E43776"/>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7038A6D" w14:textId="6D1BD7FB"/>
        </w:tc>
      </w:tr>
      <w:tr w:rsidR="3C042056" w:rsidTr="3C042056" w14:paraId="38FF3B88">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7AE6E83" w14:textId="35118C33"/>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6ADCDF7" w14:textId="7350807A"/>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C6BD68C" w14:textId="5FE3B5D5"/>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6543AB6" w14:textId="3FBD8F76"/>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070D2A2" w14:textId="28FA3A8C"/>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1E2FEA4" w14:textId="0F90ADEE"/>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819C28F" w14:textId="12823DB5"/>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FD4A91F" w14:textId="6DA35AE0"/>
        </w:tc>
      </w:tr>
      <w:tr w:rsidR="3C042056" w:rsidTr="3C042056" w14:paraId="24F7D806">
        <w:trPr>
          <w:trHeight w:val="300"/>
        </w:trPr>
        <w:tc>
          <w:tcPr>
            <w:tcW w:w="9360" w:type="dxa"/>
            <w:gridSpan w:val="8"/>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6B95A9E6" w14:textId="72D57154">
            <w:pPr>
              <w:jc w:val="cente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Q_10. Do you think VLE has opened more opportunities for people to study?</w:t>
            </w:r>
          </w:p>
        </w:tc>
      </w:tr>
      <w:tr w:rsidR="3C042056" w:rsidTr="3C042056" w14:paraId="78EE41C9">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C1E99CB" w14:textId="7B71A699"/>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85E94B2" w14:textId="033C6F42"/>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E328E8B" w14:textId="19FA1EC0"/>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DF60C03" w14:textId="714537D2"/>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AECE6A1" w14:textId="6DDC0D98"/>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B341095" w14:textId="540A11E6"/>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3106D93C" w14:textId="70CBCC72"/>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70A65D75" w14:textId="54ED2D3D"/>
        </w:tc>
      </w:tr>
      <w:tr w:rsidR="3C042056" w:rsidTr="3C042056" w14:paraId="30D126DA">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74745DE2" w14:textId="586022FA">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7342725D" w14:textId="00222AA8">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yes </w:t>
            </w:r>
          </w:p>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2F15A5E9" w14:textId="5FC7AE33">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4C60A5DB" w14:textId="13F8F87A">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w:t>
            </w:r>
          </w:p>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0BCE4C6" w14:textId="67BF6DE5">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P="3C042056" w:rsidRDefault="3C042056" w14:paraId="0139CC2C" w14:textId="67F53FA8">
            <w:pPr>
              <w:jc w:val="left"/>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not sure</w:t>
            </w:r>
          </w:p>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65C472F3" w14:textId="07E7C2EF"/>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A3BFEA8" w14:textId="58759118"/>
        </w:tc>
      </w:tr>
      <w:tr w:rsidR="3C042056" w:rsidTr="3C042056" w14:paraId="7A777A64">
        <w:trPr>
          <w:trHeight w:val="300"/>
        </w:trPr>
        <w:tc>
          <w:tcPr>
            <w:tcW w:w="49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DCE17A8" w14:textId="31609F7B"/>
        </w:tc>
        <w:tc>
          <w:tcPr>
            <w:tcW w:w="18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5DFE0B91" w14:textId="27B3EBBD"/>
        </w:tc>
        <w:tc>
          <w:tcPr>
            <w:tcW w:w="51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2E6081AC" w14:textId="05558179"/>
        </w:tc>
        <w:tc>
          <w:tcPr>
            <w:tcW w:w="222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0315E536" w14:textId="0310223A"/>
        </w:tc>
        <w:tc>
          <w:tcPr>
            <w:tcW w:w="52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B632D14" w14:textId="44002F9B"/>
        </w:tc>
        <w:tc>
          <w:tcPr>
            <w:tcW w:w="225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B021AEE" w14:textId="0229D262"/>
        </w:tc>
        <w:tc>
          <w:tcPr>
            <w:tcW w:w="345"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180BFBCE" w14:textId="1D934BF2"/>
        </w:tc>
        <w:tc>
          <w:tcPr>
            <w:tcW w:w="1170" w:type="dxa"/>
            <w:tcBorders>
              <w:top w:val="single" w:color="000000" w:themeColor="text1" w:sz="4"/>
              <w:left w:val="single" w:color="000000" w:themeColor="text1" w:sz="4"/>
              <w:bottom w:val="single" w:color="000000" w:themeColor="text1" w:sz="4"/>
              <w:right w:val="single" w:color="000000" w:themeColor="text1" w:sz="4"/>
            </w:tcBorders>
            <w:tcMar/>
            <w:vAlign w:val="top"/>
          </w:tcPr>
          <w:p w:rsidR="3C042056" w:rsidRDefault="3C042056" w14:paraId="413B57B3" w14:textId="4209FA0E"/>
        </w:tc>
      </w:tr>
    </w:tbl>
    <w:p w:rsidR="3C042056" w:rsidRDefault="3C042056" w14:paraId="33B00270" w14:textId="18545154">
      <w:r>
        <w:br w:type="page"/>
      </w:r>
      <w:r w:rsidRPr="3C042056" w:rsidR="573F049E">
        <w:rPr>
          <w:u w:val="single"/>
        </w:rPr>
        <w:t>DATA</w:t>
      </w:r>
    </w:p>
    <w:tbl>
      <w:tblPr>
        <w:tblStyle w:val="TableGrid"/>
        <w:tblW w:w="0" w:type="auto"/>
        <w:tblLayout w:type="fixed"/>
        <w:tblLook w:val="06A0" w:firstRow="1" w:lastRow="0" w:firstColumn="1" w:lastColumn="0" w:noHBand="1" w:noVBand="1"/>
      </w:tblPr>
      <w:tblGrid>
        <w:gridCol w:w="936"/>
        <w:gridCol w:w="936"/>
        <w:gridCol w:w="936"/>
        <w:gridCol w:w="936"/>
        <w:gridCol w:w="936"/>
        <w:gridCol w:w="936"/>
        <w:gridCol w:w="936"/>
        <w:gridCol w:w="936"/>
        <w:gridCol w:w="936"/>
        <w:gridCol w:w="936"/>
      </w:tblGrid>
      <w:tr w:rsidR="3C042056" w:rsidTr="3C042056" w14:paraId="0351274C">
        <w:trPr>
          <w:trHeight w:val="300"/>
        </w:trPr>
        <w:tc>
          <w:tcPr>
            <w:tcW w:w="9360" w:type="dxa"/>
            <w:gridSpan w:val="10"/>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05493615" w14:textId="72D19D8E">
            <w:pPr>
              <w:jc w:val="center"/>
              <w:rPr>
                <w:rFonts w:ascii="Calibri" w:hAnsi="Calibri" w:eastAsia="Calibri" w:cs="Calibri"/>
                <w:b w:val="0"/>
                <w:bCs w:val="0"/>
                <w:i w:val="0"/>
                <w:iCs w:val="0"/>
                <w:strike w:val="0"/>
                <w:dstrike w:val="0"/>
                <w:color w:val="000000" w:themeColor="text1" w:themeTint="FF" w:themeShade="FF"/>
                <w:sz w:val="22"/>
                <w:szCs w:val="22"/>
                <w:u w:val="none"/>
              </w:rP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SURVEY</w:t>
            </w:r>
            <w:r w:rsidRPr="3C042056" w:rsidR="4513A5B6">
              <w:rPr>
                <w:rFonts w:ascii="Calibri" w:hAnsi="Calibri" w:eastAsia="Calibri" w:cs="Calibri"/>
                <w:b w:val="0"/>
                <w:bCs w:val="0"/>
                <w:i w:val="0"/>
                <w:iCs w:val="0"/>
                <w:strike w:val="0"/>
                <w:dstrike w:val="0"/>
                <w:color w:val="000000" w:themeColor="text1" w:themeTint="FF" w:themeShade="FF"/>
                <w:sz w:val="22"/>
                <w:szCs w:val="22"/>
                <w:u w:val="none"/>
              </w:rPr>
              <w:t xml:space="preserve"> STUDENTS</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AGE 19-29</w:t>
            </w:r>
          </w:p>
        </w:tc>
      </w:tr>
      <w:tr w:rsidR="3C042056" w:rsidTr="3C042056" w14:paraId="33BAEFF9">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F061C66" w14:textId="041E6068"/>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9CF403E" w14:textId="6BA8E9E2"/>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3FE4A20" w14:textId="01204DF6"/>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96E4BE2" w14:textId="68FDD331"/>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8CC8709" w14:textId="1DB147E2"/>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6B0BAA6" w14:textId="14F1ADB8"/>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B5C3893" w14:textId="20530BFC"/>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2FF6035" w14:textId="61F83DB6"/>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6DB9D92" w14:textId="31A7E932"/>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18D5E1F" w14:textId="08A64A20"/>
        </w:tc>
      </w:tr>
      <w:tr w:rsidR="3C042056" w:rsidTr="3C042056" w14:paraId="14F61049">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D07CB7E" w14:textId="7E93A991"/>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38835F5" w14:textId="2EC66BE6">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BECC74E" w14:textId="089A85B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BF5FD0E" w14:textId="7AD9CC3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Q_04</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46F785B" w14:textId="168D8DC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Q_05</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3C23100" w14:textId="6F2B59B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Q_06</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0ABD63D" w14:textId="6ED0DEA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Q_07</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2FD8195" w14:textId="4F4BBFF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Q_08</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1086ACB" w14:textId="30681BD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Q_09</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9CE1A2C" w14:textId="7465D81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Q_10</w:t>
            </w:r>
          </w:p>
        </w:tc>
      </w:tr>
      <w:tr w:rsidR="3C042056" w:rsidTr="3C042056" w14:paraId="15ED3866">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AAAC1AE" w14:textId="31B5D8A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D3B846A" w14:textId="43199AB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3F33FFB" w14:textId="7F05976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9EDA859" w14:textId="03AE60F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DDE2BFA" w14:textId="34F5748A">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4B9DEC9" w14:textId="25FF42E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2266979" w14:textId="392A6BA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748E214" w14:textId="49AFFDEE">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C00C23C" w14:textId="6149F80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BAB4448" w14:textId="05E54BC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1D6FD239">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5083CC5" w14:textId="7AA68D3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64E7A37" w14:textId="4A0D658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B3AECE3" w14:textId="23B2FAD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8DB048F" w14:textId="5727AB61">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8236D4A" w14:textId="4716D64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3C16F6A" w14:textId="418FF491">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218CC62" w14:textId="0A674350">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4D4A4C9" w14:textId="773C74F0">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BDCB8EA" w14:textId="4A9D5A5F">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E86551A" w14:textId="0E5E38C6">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23EFFC57">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6F8D532" w14:textId="1B25EFD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104</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8EBD814" w14:textId="104699C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FF6E8EB" w14:textId="21CA652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FEAD8AA" w14:textId="066A63B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72F8DC7" w14:textId="44A23AB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B44DD1A" w14:textId="1714A9E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AE4FA6C" w14:textId="58D70D6F">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2553A95" w14:textId="0E07757E">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898DA31" w14:textId="202B32E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DAAB5DD" w14:textId="64B72A0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5A834FC8">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2BEAC40" w14:textId="5E55345A">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106</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21C34AF" w14:textId="6DD34A6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160A178" w14:textId="5D1D81F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A95003E" w14:textId="0CC9FEA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344F946" w14:textId="59BE0C1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9D5AB43" w14:textId="7CEE8DA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BBD4E13" w14:textId="2896FCA6">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881F24D" w14:textId="1760FFBA">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78913F5" w14:textId="7C26D08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10FFDD7" w14:textId="668A9D2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0C46E5EB">
        <w:trPr>
          <w:trHeight w:val="300"/>
        </w:trPr>
        <w:tc>
          <w:tcPr>
            <w:tcW w:w="936" w:type="dxa"/>
            <w:tcBorders>
              <w:top w:val="single" w:color="000000" w:themeColor="text1" w:sz="4"/>
              <w:left w:val="nil"/>
              <w:bottom w:val="nil"/>
              <w:right w:val="nil"/>
            </w:tcBorders>
            <w:tcMar/>
            <w:vAlign w:val="bottom"/>
          </w:tcPr>
          <w:p w:rsidR="3C042056" w:rsidRDefault="3C042056" w14:paraId="60C88744" w14:textId="0170976A"/>
        </w:tc>
        <w:tc>
          <w:tcPr>
            <w:tcW w:w="936" w:type="dxa"/>
            <w:tcBorders>
              <w:top w:val="single" w:color="000000" w:themeColor="text1" w:sz="4"/>
              <w:left w:val="nil"/>
              <w:bottom w:val="nil"/>
              <w:right w:val="nil"/>
            </w:tcBorders>
            <w:tcMar/>
            <w:vAlign w:val="bottom"/>
          </w:tcPr>
          <w:p w:rsidR="3C042056" w:rsidRDefault="3C042056" w14:paraId="71078A98" w14:textId="24ED75D4"/>
        </w:tc>
        <w:tc>
          <w:tcPr>
            <w:tcW w:w="936" w:type="dxa"/>
            <w:tcBorders>
              <w:top w:val="single" w:color="000000" w:themeColor="text1" w:sz="4"/>
              <w:left w:val="nil"/>
              <w:bottom w:val="nil"/>
              <w:right w:val="nil"/>
            </w:tcBorders>
            <w:tcMar/>
            <w:vAlign w:val="bottom"/>
          </w:tcPr>
          <w:p w:rsidR="3C042056" w:rsidRDefault="3C042056" w14:paraId="5E61EB1B" w14:textId="0F9D514E"/>
        </w:tc>
        <w:tc>
          <w:tcPr>
            <w:tcW w:w="936" w:type="dxa"/>
            <w:tcBorders>
              <w:top w:val="single" w:color="000000" w:themeColor="text1" w:sz="4"/>
              <w:left w:val="nil"/>
              <w:bottom w:val="nil"/>
              <w:right w:val="nil"/>
            </w:tcBorders>
            <w:tcMar/>
            <w:vAlign w:val="bottom"/>
          </w:tcPr>
          <w:p w:rsidR="3C042056" w:rsidRDefault="3C042056" w14:paraId="202AD180" w14:textId="1F3DDE5E"/>
        </w:tc>
        <w:tc>
          <w:tcPr>
            <w:tcW w:w="936" w:type="dxa"/>
            <w:tcBorders>
              <w:top w:val="single" w:color="000000" w:themeColor="text1" w:sz="4"/>
              <w:left w:val="nil"/>
              <w:bottom w:val="nil"/>
              <w:right w:val="nil"/>
            </w:tcBorders>
            <w:tcMar/>
            <w:vAlign w:val="bottom"/>
          </w:tcPr>
          <w:p w:rsidR="3C042056" w:rsidRDefault="3C042056" w14:paraId="205B0AE4" w14:textId="046456D5"/>
        </w:tc>
        <w:tc>
          <w:tcPr>
            <w:tcW w:w="936" w:type="dxa"/>
            <w:tcBorders>
              <w:top w:val="single" w:color="000000" w:themeColor="text1" w:sz="4"/>
              <w:left w:val="nil"/>
              <w:bottom w:val="nil"/>
              <w:right w:val="nil"/>
            </w:tcBorders>
            <w:tcMar/>
            <w:vAlign w:val="bottom"/>
          </w:tcPr>
          <w:p w:rsidR="3C042056" w:rsidRDefault="3C042056" w14:paraId="27B754DE" w14:textId="3266C8B2"/>
        </w:tc>
        <w:tc>
          <w:tcPr>
            <w:tcW w:w="936" w:type="dxa"/>
            <w:tcBorders>
              <w:top w:val="single" w:color="000000" w:themeColor="text1" w:sz="4"/>
              <w:left w:val="nil"/>
              <w:bottom w:val="nil"/>
              <w:right w:val="nil"/>
            </w:tcBorders>
            <w:tcMar/>
            <w:vAlign w:val="bottom"/>
          </w:tcPr>
          <w:p w:rsidR="3C042056" w:rsidRDefault="3C042056" w14:paraId="6E2F6A8F" w14:textId="5552E641"/>
        </w:tc>
        <w:tc>
          <w:tcPr>
            <w:tcW w:w="936" w:type="dxa"/>
            <w:tcBorders>
              <w:top w:val="single" w:color="000000" w:themeColor="text1" w:sz="4"/>
              <w:left w:val="nil"/>
              <w:bottom w:val="nil"/>
              <w:right w:val="nil"/>
            </w:tcBorders>
            <w:tcMar/>
            <w:vAlign w:val="bottom"/>
          </w:tcPr>
          <w:p w:rsidR="3C042056" w:rsidRDefault="3C042056" w14:paraId="0BB274D3" w14:textId="5B08F1CE"/>
        </w:tc>
        <w:tc>
          <w:tcPr>
            <w:tcW w:w="936" w:type="dxa"/>
            <w:tcBorders>
              <w:top w:val="single" w:color="000000" w:themeColor="text1" w:sz="4"/>
              <w:left w:val="nil"/>
              <w:bottom w:val="nil"/>
              <w:right w:val="nil"/>
            </w:tcBorders>
            <w:tcMar/>
            <w:vAlign w:val="bottom"/>
          </w:tcPr>
          <w:p w:rsidR="3C042056" w:rsidRDefault="3C042056" w14:paraId="7D47D2BB" w14:textId="746061E5"/>
        </w:tc>
        <w:tc>
          <w:tcPr>
            <w:tcW w:w="936" w:type="dxa"/>
            <w:tcBorders>
              <w:top w:val="single" w:color="000000" w:themeColor="text1" w:sz="4"/>
              <w:left w:val="nil"/>
              <w:bottom w:val="nil"/>
              <w:right w:val="nil"/>
            </w:tcBorders>
            <w:tcMar/>
            <w:vAlign w:val="bottom"/>
          </w:tcPr>
          <w:p w:rsidR="3C042056" w:rsidRDefault="3C042056" w14:paraId="0D940D05" w14:textId="640FD125"/>
        </w:tc>
      </w:tr>
      <w:tr w:rsidR="3C042056" w:rsidTr="3C042056" w14:paraId="449BD925">
        <w:trPr>
          <w:trHeight w:val="300"/>
        </w:trPr>
        <w:tc>
          <w:tcPr>
            <w:tcW w:w="9360" w:type="dxa"/>
            <w:gridSpan w:val="10"/>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P="3C042056" w:rsidRDefault="3C042056" w14:paraId="438632F5" w14:textId="012C3EAE">
            <w:pPr>
              <w:jc w:val="center"/>
              <w:rPr>
                <w:rFonts w:ascii="Calibri" w:hAnsi="Calibri" w:eastAsia="Calibri" w:cs="Calibri"/>
                <w:b w:val="0"/>
                <w:bCs w:val="0"/>
                <w:i w:val="0"/>
                <w:iCs w:val="0"/>
                <w:strike w:val="0"/>
                <w:dstrike w:val="0"/>
                <w:color w:val="000000" w:themeColor="text1" w:themeTint="FF" w:themeShade="FF"/>
                <w:sz w:val="22"/>
                <w:szCs w:val="22"/>
                <w:u w:val="none"/>
              </w:rPr>
            </w:pP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SURVEY </w:t>
            </w:r>
            <w:r w:rsidRPr="3C042056" w:rsidR="5E732DE3">
              <w:rPr>
                <w:rFonts w:ascii="Calibri" w:hAnsi="Calibri" w:eastAsia="Calibri" w:cs="Calibri"/>
                <w:b w:val="0"/>
                <w:bCs w:val="0"/>
                <w:i w:val="0"/>
                <w:iCs w:val="0"/>
                <w:strike w:val="0"/>
                <w:dstrike w:val="0"/>
                <w:color w:val="000000" w:themeColor="text1" w:themeTint="FF" w:themeShade="FF"/>
                <w:sz w:val="22"/>
                <w:szCs w:val="22"/>
                <w:u w:val="none"/>
              </w:rPr>
              <w:t xml:space="preserve">STUDENTS </w:t>
            </w:r>
            <w:r w:rsidRPr="3C042056" w:rsidR="68ED61C2">
              <w:rPr>
                <w:rFonts w:ascii="Calibri" w:hAnsi="Calibri" w:eastAsia="Calibri" w:cs="Calibri"/>
                <w:b w:val="0"/>
                <w:bCs w:val="0"/>
                <w:i w:val="0"/>
                <w:iCs w:val="0"/>
                <w:strike w:val="0"/>
                <w:dstrike w:val="0"/>
                <w:color w:val="000000" w:themeColor="text1" w:themeTint="FF" w:themeShade="FF"/>
                <w:sz w:val="22"/>
                <w:szCs w:val="22"/>
                <w:u w:val="none"/>
              </w:rPr>
              <w:t>AGED</w:t>
            </w:r>
            <w:r w:rsidRPr="3C042056" w:rsidR="3C042056">
              <w:rPr>
                <w:rFonts w:ascii="Calibri" w:hAnsi="Calibri" w:eastAsia="Calibri" w:cs="Calibri"/>
                <w:b w:val="0"/>
                <w:bCs w:val="0"/>
                <w:i w:val="0"/>
                <w:iCs w:val="0"/>
                <w:strike w:val="0"/>
                <w:dstrike w:val="0"/>
                <w:color w:val="000000" w:themeColor="text1" w:themeTint="FF" w:themeShade="FF"/>
                <w:sz w:val="22"/>
                <w:szCs w:val="22"/>
                <w:u w:val="none"/>
              </w:rPr>
              <w:t xml:space="preserve"> 29 +</w:t>
            </w:r>
          </w:p>
        </w:tc>
      </w:tr>
      <w:tr w:rsidR="3C042056" w:rsidTr="3C042056" w14:paraId="73C6BD76">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0B10080" w14:textId="1CABB394"/>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0B73346" w14:textId="12E19D5B"/>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4AA9E06" w14:textId="2446066B"/>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F38759C" w14:textId="48F39D43"/>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29C4E9F" w14:textId="236F144A"/>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6EED149" w14:textId="78DF64FE"/>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EF0AE6C" w14:textId="55D83736"/>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E2A2EDB" w14:textId="3FAAB60E"/>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DE4AEE5" w14:textId="057EF992"/>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DB52214" w14:textId="0FF1EE07"/>
        </w:tc>
      </w:tr>
      <w:tr w:rsidR="3C042056" w:rsidTr="3C042056" w14:paraId="08DD0D39">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5680597" w14:textId="73148D6E"/>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BCC5FB9" w14:textId="62E822F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03D796C" w14:textId="347E3E1E">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B9F1C45" w14:textId="4026961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Q_04</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3937649" w14:textId="10CAEA4A">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Q_05</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929732F" w14:textId="75E165A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Q_06</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97BA4BB" w14:textId="635C22F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Q_07</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8C09827" w14:textId="197B3A8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Q_08</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2B7A741" w14:textId="555AE18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Q_09</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17AABFA" w14:textId="678B8C3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Q_10</w:t>
            </w:r>
          </w:p>
        </w:tc>
      </w:tr>
      <w:tr w:rsidR="3C042056" w:rsidTr="3C042056" w14:paraId="337FC44F">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5E937CA" w14:textId="20E2FC6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B1433F3" w14:textId="7975B6C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48B9872" w14:textId="4FE7A18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F036073" w14:textId="29A9B3F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A60B0FE" w14:textId="033BC1C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8266237" w14:textId="61255FC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F702BB2" w14:textId="674E829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DD55BF3" w14:textId="4EAB4F9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2CF87B7" w14:textId="5C5B349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BD9A6E7" w14:textId="428A89BA">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54D0A8DF">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05B85F7" w14:textId="66DFADA5">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105</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F523967" w14:textId="15E12BFE">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45049BD" w14:textId="6876648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C1B477E" w14:textId="3BB3652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71CB4EB" w14:textId="5409304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2AC0A5C" w14:textId="565C686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C4C1A18" w14:textId="33E3A3A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B3B32AD" w14:textId="039F848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92A124C" w14:textId="4C66DF0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F336704" w14:textId="3CBA9F7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2E638A94">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F10618D" w14:textId="0CB48E6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107</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92AEDEE" w14:textId="0E09EEC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12AC6A8" w14:textId="7153BBAE">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479C963" w14:textId="32510D8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6891E9E" w14:textId="6A6A3A9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1A0F869" w14:textId="7AC3A14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D89BAAF" w14:textId="71A4024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985CCC4" w14:textId="4EEC09C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0482709" w14:textId="2BDAA16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3B5B766" w14:textId="50A7F84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6B1DA023">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D536B70" w14:textId="53EBED51">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108</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16D328E" w14:textId="23EAF8CE">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A031E87" w14:textId="4F33A380">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359B2DE" w14:textId="04CB5C8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28C34A92" w14:textId="26EEE13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BD97F2F" w14:textId="0CF2311B">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88A4B24" w14:textId="19C19369">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C7BC473" w14:textId="4195520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24BEA87" w14:textId="02E884B6">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DD8CBD3" w14:textId="1E4F122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13B9B3AE">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58B7505" w14:textId="7969AAD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109</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8B05516" w14:textId="52AC83B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ED23A69" w14:textId="680F1793">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AF31516" w14:textId="5395FB46">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D2720CF" w14:textId="1CEB2A6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70C1202" w14:textId="14307D20">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1B987EC" w14:textId="246FD81D">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20A830C" w14:textId="6E03195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395C590E" w14:textId="282D7F74">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6292B5A" w14:textId="5DC925B7">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r w:rsidR="3C042056" w:rsidTr="3C042056" w14:paraId="6947EB23">
        <w:trPr>
          <w:trHeight w:val="300"/>
        </w:trPr>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1C89E99" w14:textId="59F304C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110</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0833E054" w14:textId="7839B5C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6FAF43B1" w14:textId="4B45C6B0">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1FB4A329" w14:textId="692C880A">
            <w:r w:rsidRPr="3C042056" w:rsidR="3C042056">
              <w:rPr>
                <w:rFonts w:ascii="Calibri" w:hAnsi="Calibri" w:eastAsia="Calibri" w:cs="Calibri"/>
                <w:b w:val="0"/>
                <w:bCs w:val="0"/>
                <w:i w:val="0"/>
                <w:iCs w:val="0"/>
                <w:strike w:val="0"/>
                <w:dstrike w:val="0"/>
                <w:color w:val="000000" w:themeColor="text1" w:themeTint="FF" w:themeShade="FF"/>
                <w:sz w:val="22"/>
                <w:szCs w:val="22"/>
                <w:u w:val="none"/>
              </w:rPr>
              <w:t>2</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945DFDB" w14:textId="0197E028">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8A3B36A" w14:textId="26DD3221">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7E77F4F2" w14:textId="0691BCA6">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4435C3A" w14:textId="2C8083AC">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49D67823" w14:textId="723D429F">
            <w:r w:rsidRPr="3C042056" w:rsidR="3C042056">
              <w:rPr>
                <w:rFonts w:ascii="Calibri" w:hAnsi="Calibri" w:eastAsia="Calibri" w:cs="Calibri"/>
                <w:b w:val="0"/>
                <w:bCs w:val="0"/>
                <w:i w:val="0"/>
                <w:iCs w:val="0"/>
                <w:strike w:val="0"/>
                <w:dstrike w:val="0"/>
                <w:color w:val="000000" w:themeColor="text1" w:themeTint="FF" w:themeShade="FF"/>
                <w:sz w:val="22"/>
                <w:szCs w:val="22"/>
                <w:u w:val="none"/>
              </w:rPr>
              <w:t>3</w:t>
            </w:r>
          </w:p>
        </w:tc>
        <w:tc>
          <w:tcPr>
            <w:tcW w:w="936" w:type="dxa"/>
            <w:tcBorders>
              <w:top w:val="single" w:color="000000" w:themeColor="text1" w:sz="4"/>
              <w:left w:val="single" w:color="000000" w:themeColor="text1" w:sz="4"/>
              <w:bottom w:val="single" w:color="000000" w:themeColor="text1" w:sz="4"/>
              <w:right w:val="single" w:color="000000" w:themeColor="text1" w:sz="4"/>
            </w:tcBorders>
            <w:tcMar/>
            <w:vAlign w:val="bottom"/>
          </w:tcPr>
          <w:p w:rsidR="3C042056" w:rsidRDefault="3C042056" w14:paraId="545FCEAD" w14:textId="74F5A382">
            <w:r w:rsidRPr="3C042056" w:rsidR="3C042056">
              <w:rPr>
                <w:rFonts w:ascii="Calibri" w:hAnsi="Calibri" w:eastAsia="Calibri" w:cs="Calibri"/>
                <w:b w:val="0"/>
                <w:bCs w:val="0"/>
                <w:i w:val="0"/>
                <w:iCs w:val="0"/>
                <w:strike w:val="0"/>
                <w:dstrike w:val="0"/>
                <w:color w:val="000000" w:themeColor="text1" w:themeTint="FF" w:themeShade="FF"/>
                <w:sz w:val="22"/>
                <w:szCs w:val="22"/>
                <w:u w:val="none"/>
              </w:rPr>
              <w:t>1</w:t>
            </w:r>
          </w:p>
        </w:tc>
      </w:tr>
    </w:tbl>
    <w:p w:rsidR="3C042056" w:rsidP="3C042056" w:rsidRDefault="3C042056" w14:paraId="72AF3C0E" w14:textId="015DEB6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xmlns:oel="http://schemas.microsoft.com/office/2019/extlst">
  <int:OnDemandWorkflows>
    <int:OnDemandWorkflow Type="SimilarityCheck" ParagraphVersions="1051742579-983980206 748867728-877645492 795257916-2011306107 851225382-310147248 1797517808-1536791786 1398010782-967389140 1295232622-2093803254 1075406524-657717667 1642970161-984919610 738692707-1500579067 1642298839-1448936794 1292636511-1392508975 1642819737-1322607766 783863340-2069548899 1939322664-1679646335 1324063712-1251090718 643625646-1791757739 436359114-2045297526 1457661686-507271519 1679271566-1353270269 531176456-643785882 2047416222-1086174400 544102062-221704635 997352297-1695560695 1335532067-360251642 1182126496-2053463026 374209283-937755974 686978403-1227128681 1547193025-1602979004 1400415808-2105686968 1382908575-687228933 1654754585-381106477 1832634490-784371816 1768682732-85432550 1339175093-478605715 1113765811-1659909366 592391183-1518214876 808097072-235432296 526585162-801791828 2100636302-1445872231 1957288632-1648696318 864899130-980401884 649690107-860297514 1017169498-545689751 514850180-1133421379 97722056-1902078309 737009031-915095597 397555991-1594255309 1747477613-17619997 970779754-1019268498 733168319-1101417534 1848484541-1279615059 552845214-1506245929 1555983065-96491176 1252765784-1241591792 1734194770-1606663521 1363185618-2028611679 1213085553-1110647599 726109471-1191039583 2046173506-1153675024 414206722-1936846318 1791313028-1649627584 759119760-1009982996 1285465693-1619227108 487913851-693525994 973326515-1958746229 1242089135-1103642053 563349679-654725219 554648146-1778734283 378964028-1428419910 1639266632-1331339891 615333324-1381594614 1380943449-1877686562 215873881-2029824886 901758155-1046547016 181803699-1253896795 1014302251-136954800 960917763-1028949864 1927525457-1129183150 812326766-1091516474 1575667806-339229512 1238626160-1569803747 1353579818-1695869529 2087926691-124460904 831974133-797256869 636801468-1701064494 807818394-1419849723 1649284634-194025285 1201259775-1384899917 223613920-926992077 2109914126-1785486134 2045753709-526243282 1578643871-296849242 2101014644-1790609285 279239384-1065800961 504338066-1637646126 1143902632-1563128799 1466622883-888696944 302164973-1444077866 1130229363-67821015 945488560-1373957892 431250752-1055399394 1955846693-2110240419 1538210827-584222646 744311099-1543918791 614010042-51790597 1631937526-1400129357 1224616035-416599625 398328747-1061976261 298447698-1555241878 489809024-1953390894 1867158685-2029272709 650378172-456617852 1231826210-1440155840 415411142-358803013 643900057-1613602930 1439573164-462026053 279390428-1042562266 554761741-1381831221 1233772969-2067949620 1270561885-1475161916 1813799040-128977180 841534431-811414449 2109592704-1698176810 938888110-1150749421 1411823206-813272205 1995199148-1633414665 865334670-337220709 1741986209-398677928 621473315-702124365 497381909-1471762408 981340175-781107453 1120243940-520720007 331798547-1964377057 1391498337-1305458814 1001756126-1929638051 983519066-267434660 1596319856-993577498 2128111297-339187360 1211191246-215992576 2010422839-1546218134 1028207203-153078474 704640465-890893993 1889123066-1412822072 1989216023-2138368065 1326097942-531612887 1403691966-1360699168 1411950996-386403104 1920213503-1936304439 1600693021-315994847 148890703-1249389567 74837115-968795356 1980934864-904553006 1872896346-641070386 1039970911-1639588162 2026660732-1971566371 1472702652-1177978149 598757749-1104964809 1676079195-493681891 1133801154-1409474640 1266655137-376378406 2127776360-464047476 1843695367-1634120690 777818818-178606102 160623344-1626789948 72810351-499895701 444746676-1413259040 1919516811-1518587030 248293682-144912277 537404403-1554458614 985057747-702428686 1671263757-238588995 178296825-196634119 1904371157-986563511 762210135-980447064 1230832047-1109741406 1670019687-219871738 1430795699-1848504437 1846511717-728712943 589641954-1092231221 372503441-495622186 1000502283-2076534983 2137020400-340355119 516572049-1780437869 492749278-738770258 1436314765-27426007 1077399978-525713304 2018128209-1973541252 955060344-270840854 1937931677-1195413157 468503846-1475369647 2035963708-1414939330 2033644945-487497988 1726320680-1375180163 1539380459-2108224993 2022551268-1812523719 1593258081-621335283 725446311-64705259 2146422852-324545638 1526466728-2087396726 538840762-546680064 2115368622-1489750366 1413358483-1869063676 2065285110-1867793911 1754765255-938398328 1406285423-2108260855 877104344-151450468 1821352262-553363478 1804973473-644085933 351355362-354868616 622267952-1971446254 8644164-1989566533 1334141166-445967670 1283455890-2058352210 1957914814-34534480 206768785-651258855 394854347-766032093 366067705-461029014 1051465317-1328660686 873723819-678295910 1890096777-307871486 227430353-285127126 866775137-2030259891 544789905-36708456 150170636-900002100 201158318-258878208 1286792554-208750473 97264687-117696916 2127265955-678557219 652464604-347172163 1705929807-1697154732 1513075773-1323453546 1780324129-2036015694 1389796409-2013786426 36093529-621624291 1443769480-469817851 1087651695-432919884 271276209-618169291 2050072701-398590236 1977078150-375485318 1983939150-1537167317 172047207-845404717 1045384625-1103084771 1951948544-1987958383 470404646-1448004198 213910700-987305587 1988735350-82256395 151148065-1733649895 1384782248-1504520661 236198059-398786359 1055190944-1312413484 702204709-1597972742 618259324-603130754 1562388620-254270678 561395327-629654059 274368495-1541929491 22030772-1467090090 491980590-1788049888 59211077-20393620 126991478-2128317066 1701898711-54639923 17165622-519308476 1542938082-248393344 2119102270-883032932 848635845-1783635919 1705025910-655909384 471627923-320465659 176157307-1844699272 1235435612-1896297318 1574746894-2026057501 168760665-1062152919 189848568-1381609262 1848875268-273985153 1609278318-694175261 1561273286-27662744 145598826-442582879 1681794557-1891988776 1952025940-262341335 143532156-2132073824 757552652-1584524812 872922963-2081862678 338374526-1828627036 1426299088-262083095 908669544-129749624 1761139880-952909014 1477408556-1191001816 1504125466-546563286 564643881-1951850 1941817883-2067175916 1977431430-1110362101 560123005-1428867411 275085216-1797599203 1790491751-1775564899 1219671252-538850376 913572190-1694085588 1692423780-86448545 1165337107-1955970082 1044372126-1756365099 1099211649-594705073 1581259554-352585421 1061740489-1678856808 542176578-1272204513 832718533-237199184 447954514-2032902335 1772123775-953395197 2099289595-1744717381 131265176-447497582 741342040-1320684528 559440989-1825349656 1784430186-1151906107 2145783456-1515665309 1885530085-924074816 1297795268-1998762051 525567483-1143961607 1046108885-1117924353 1467926784-543915579 529327129-2056214445 1063097691-1577264402 323477567-18173569 1846299987-1555485161 516531338-634828412 1570215580-1130850348 1133567946-1196197570 1721726864-1624981983 55536946-1966006810 39189705-851831112 220490434-2007196747 157631635-1174602994 1534256721-1262895948 1072931368-1253537068 179901600-2135829492 1707056414-1237521779 21984462-1081549505 1649301336-1401876348 186830481-2036787706 1451358918-1101207815 136765325-950064255 655271640-753190956 938584879-1194785854 137345790-1617141939 1590538222-1404642698 1117117036-692035994 250484613-132713946 1544065241-1795484935 2068988090-1865471410 929223973-4772348 77815448-1011357168 1159429089-438337454 370730128-1337589284 1871744367-1819122292 1822963150-145683261 120267147-1371843896 962973059-1747744241 1957797681-1096747620 1153018148-1594234136 1370581708-600960307 813920156-1782779657 2135053179-874802887 742008469-389047251 383483263-1236848323 1571384850-1588717628 1655598677-286615244 1254216335-962559968 476119631-152476462 1620825442-1293980939 1516643838-2090618013 883831599-739696782 16865540-1472060660 659642639-1634848324 717259435-1656793840 283724376-1734922197 665135796-1984670016 818161999-1769618142 431453412-1541557258 1865991000-951028114 1871305498-21628522 976466058-871387373 1383412595-132708380 678911401-209574590 129733945-1591718557 18699688-2093065699 237940690-1034880084 626998792-184656485 1356787858-387702186 1401150082-1722563937 765060504-427324975 351134392-1346210874 1124196635-1871435876 1930002429-20248098 497231393-704333937 1954284099-553604178 1820856803-1160550953 658886564-1868605936 560337663-1307651003 1008567658-1613280561 81036706-419864148 1044100600-1565062783 166563-834016380 371871995-1244230414 611900487-950193316 1834700944-642679726 1580522479-658371310 2112373524-459798381 1920632384-1029761805 1439110392-840645508 675279806-1753687456 2097884882-1126207953 2053367169-532045380 313548680-1818677306 1698551433-876111437 1418739786-1679994602 898743064-1047467949 901199906-1603471330 429935950-1803999781 1354507537-1169301581 641520963-87897028 1843422868-1845251142 445635940-1517760012 319145545-1527254602 2084991831-810341762 1616994513-642412286 85188511-360552090 1540832519-261753702 241201397-24224383 1419125301-370951896 1338171273-1951751920 18645747-1225392230 1206396520-590863000 469914370-1424803509 601172765-2116309869 1931652875-1406875400 1781022520-488483814 530228245-99440844 2010367370-165642087 531798301-444943706 1791944316-73081961 1233771534-1525938755 124289820-2074969395 305066369-295548755 2121020502-1547429713 2124526797-183368145 253680031-1020123308 1321480798-1135844761 1924086798-755204185"/>
  </int:OnDemandWorkflows>
  <int:IntelligenceSettings/>
  <int:Manifest>
    <int:ParagraphRange paragraphId="1292636511" textId="1618283203" start="153" length="9" invalidationStart="153" invalidationLength="9" id="rn5FiEm2"/>
    <int:WordHash hashCode="vTnqtSoMupixfB" id="Y6X+Dtmr"/>
    <int:WordHash hashCode="TqihYSUdYvCMyR" id="6j+9cKSb"/>
    <int:EntireDocument id="3+0yzkj+"/>
    <int:WordHash hashCode="FivzX9qLihldif" id="JArz9GyH"/>
  </int:Manifest>
  <int:Observations>
    <int:Content id="rn5FiEm2">
      <int:Rejection type="LegacyProofing"/>
    </int:Content>
    <int:Content id="Y6X+Dtmr">
      <int:Rejection type="LegacyProofing"/>
    </int:Content>
    <int:Content id="6j+9cKSb">
      <int:Rejection type="LegacyProofing"/>
    </int:Content>
    <int:Content id="3+0yzkj+">
      <int:extLst>
        <oel:ext uri="E302BA01-7950-474C-9AD3-286E660C40A8">
          <int:SimilaritySummary Version="1" RunId="1631041469841" TilesCheckedInThisRun="47" TotalNumOfTiles="47" SimilarityAnnotationCount="0" NumWords="1421" NumFlaggedWords="0"/>
        </oel:ext>
      </int:extLst>
    </int:Content>
    <int:Content id="JArz9GyH">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4109DB"/>
    <w:rsid w:val="000A5AD3"/>
    <w:rsid w:val="0038E1FA"/>
    <w:rsid w:val="0042D104"/>
    <w:rsid w:val="0058EE64"/>
    <w:rsid w:val="0062AD39"/>
    <w:rsid w:val="006533F3"/>
    <w:rsid w:val="006903DF"/>
    <w:rsid w:val="007736A4"/>
    <w:rsid w:val="01037547"/>
    <w:rsid w:val="0113D117"/>
    <w:rsid w:val="011890F4"/>
    <w:rsid w:val="011A0789"/>
    <w:rsid w:val="0128DDCC"/>
    <w:rsid w:val="01384722"/>
    <w:rsid w:val="01604E2B"/>
    <w:rsid w:val="017283E6"/>
    <w:rsid w:val="0176999E"/>
    <w:rsid w:val="01791C79"/>
    <w:rsid w:val="01B9A0E7"/>
    <w:rsid w:val="01DB5230"/>
    <w:rsid w:val="01E34685"/>
    <w:rsid w:val="01FEB439"/>
    <w:rsid w:val="01FFB6F8"/>
    <w:rsid w:val="0206CE7D"/>
    <w:rsid w:val="02081041"/>
    <w:rsid w:val="0275B000"/>
    <w:rsid w:val="02767C34"/>
    <w:rsid w:val="0285CD60"/>
    <w:rsid w:val="02CF0047"/>
    <w:rsid w:val="02E30F14"/>
    <w:rsid w:val="02EB24BE"/>
    <w:rsid w:val="02FBC47D"/>
    <w:rsid w:val="03022BE1"/>
    <w:rsid w:val="0314ECDA"/>
    <w:rsid w:val="03155D18"/>
    <w:rsid w:val="0331EACC"/>
    <w:rsid w:val="036FDB2A"/>
    <w:rsid w:val="03DA6CEB"/>
    <w:rsid w:val="040726AF"/>
    <w:rsid w:val="042F11DA"/>
    <w:rsid w:val="04371294"/>
    <w:rsid w:val="043AC7A3"/>
    <w:rsid w:val="044F25CE"/>
    <w:rsid w:val="048C9DCB"/>
    <w:rsid w:val="04900FC4"/>
    <w:rsid w:val="04A3B164"/>
    <w:rsid w:val="04CBB129"/>
    <w:rsid w:val="04F28213"/>
    <w:rsid w:val="0511E7DC"/>
    <w:rsid w:val="0519759A"/>
    <w:rsid w:val="051AE747"/>
    <w:rsid w:val="05299D20"/>
    <w:rsid w:val="057B9917"/>
    <w:rsid w:val="05824329"/>
    <w:rsid w:val="05891697"/>
    <w:rsid w:val="058F056A"/>
    <w:rsid w:val="05AE9CD7"/>
    <w:rsid w:val="05E666DE"/>
    <w:rsid w:val="05F2EED0"/>
    <w:rsid w:val="05F4D952"/>
    <w:rsid w:val="060F559E"/>
    <w:rsid w:val="0627E0DB"/>
    <w:rsid w:val="0633653F"/>
    <w:rsid w:val="064587E3"/>
    <w:rsid w:val="064C8D9C"/>
    <w:rsid w:val="066BB641"/>
    <w:rsid w:val="066EC085"/>
    <w:rsid w:val="06B364DC"/>
    <w:rsid w:val="06BEA52E"/>
    <w:rsid w:val="06C82FE8"/>
    <w:rsid w:val="06DA3FA0"/>
    <w:rsid w:val="06E3BA42"/>
    <w:rsid w:val="06FF299C"/>
    <w:rsid w:val="071B0D54"/>
    <w:rsid w:val="074342C2"/>
    <w:rsid w:val="07464D1F"/>
    <w:rsid w:val="07508A2F"/>
    <w:rsid w:val="077A2D43"/>
    <w:rsid w:val="07A4D26C"/>
    <w:rsid w:val="07AD0E6E"/>
    <w:rsid w:val="07C43E8D"/>
    <w:rsid w:val="07DCCA39"/>
    <w:rsid w:val="07DD3002"/>
    <w:rsid w:val="07F14F3B"/>
    <w:rsid w:val="0831B6A8"/>
    <w:rsid w:val="085A95CC"/>
    <w:rsid w:val="0862080B"/>
    <w:rsid w:val="086E55FB"/>
    <w:rsid w:val="0896F0A9"/>
    <w:rsid w:val="08A5EEEB"/>
    <w:rsid w:val="08ADA064"/>
    <w:rsid w:val="08ADD0B1"/>
    <w:rsid w:val="08B67151"/>
    <w:rsid w:val="08B7EBE5"/>
    <w:rsid w:val="08C7CDF8"/>
    <w:rsid w:val="08D06BEB"/>
    <w:rsid w:val="08D4336A"/>
    <w:rsid w:val="08DC4664"/>
    <w:rsid w:val="090CE9B1"/>
    <w:rsid w:val="0919370C"/>
    <w:rsid w:val="091FE49E"/>
    <w:rsid w:val="092470E3"/>
    <w:rsid w:val="0933C072"/>
    <w:rsid w:val="093D0EBE"/>
    <w:rsid w:val="0962489A"/>
    <w:rsid w:val="0980749B"/>
    <w:rsid w:val="09DF7C0B"/>
    <w:rsid w:val="09FC7516"/>
    <w:rsid w:val="0A03C859"/>
    <w:rsid w:val="0A0A4253"/>
    <w:rsid w:val="0A342BE5"/>
    <w:rsid w:val="0A35E1DD"/>
    <w:rsid w:val="0A374F85"/>
    <w:rsid w:val="0A515DFB"/>
    <w:rsid w:val="0A55BE06"/>
    <w:rsid w:val="0A795A38"/>
    <w:rsid w:val="0A79AC22"/>
    <w:rsid w:val="0A7F12D2"/>
    <w:rsid w:val="0AC04144"/>
    <w:rsid w:val="0AC78127"/>
    <w:rsid w:val="0AD8D3E2"/>
    <w:rsid w:val="0AD8DF1F"/>
    <w:rsid w:val="0ADADA9F"/>
    <w:rsid w:val="0B0A47C8"/>
    <w:rsid w:val="0B280336"/>
    <w:rsid w:val="0B3C8CB4"/>
    <w:rsid w:val="0B9DDA9F"/>
    <w:rsid w:val="0BF59BCE"/>
    <w:rsid w:val="0C0BD42C"/>
    <w:rsid w:val="0C172AF1"/>
    <w:rsid w:val="0C1C3685"/>
    <w:rsid w:val="0C35CB62"/>
    <w:rsid w:val="0C5124C7"/>
    <w:rsid w:val="0C5796CA"/>
    <w:rsid w:val="0C7881EC"/>
    <w:rsid w:val="0C8CA72B"/>
    <w:rsid w:val="0C97AFB0"/>
    <w:rsid w:val="0C997B3F"/>
    <w:rsid w:val="0CAC1E47"/>
    <w:rsid w:val="0CB298BE"/>
    <w:rsid w:val="0CE7BFAD"/>
    <w:rsid w:val="0CFCA481"/>
    <w:rsid w:val="0D2DE6B2"/>
    <w:rsid w:val="0D2DF0AB"/>
    <w:rsid w:val="0D356EB0"/>
    <w:rsid w:val="0D35792E"/>
    <w:rsid w:val="0D66CB08"/>
    <w:rsid w:val="0D6A5CC0"/>
    <w:rsid w:val="0D7609E1"/>
    <w:rsid w:val="0D7E39B7"/>
    <w:rsid w:val="0DC07D65"/>
    <w:rsid w:val="0DCD7FEE"/>
    <w:rsid w:val="0DFBEEA2"/>
    <w:rsid w:val="0DFBEEA2"/>
    <w:rsid w:val="0E0CCBD3"/>
    <w:rsid w:val="0E2D3C4D"/>
    <w:rsid w:val="0EB79E98"/>
    <w:rsid w:val="0EBCABAC"/>
    <w:rsid w:val="0EBCD435"/>
    <w:rsid w:val="0ED32527"/>
    <w:rsid w:val="0ED50D45"/>
    <w:rsid w:val="0EFD85EA"/>
    <w:rsid w:val="0F08FCFA"/>
    <w:rsid w:val="0F0A1BE8"/>
    <w:rsid w:val="0F352104"/>
    <w:rsid w:val="0F49D180"/>
    <w:rsid w:val="0F54220A"/>
    <w:rsid w:val="0F61E53A"/>
    <w:rsid w:val="0F97C37B"/>
    <w:rsid w:val="0FAC5042"/>
    <w:rsid w:val="0FC1E04D"/>
    <w:rsid w:val="0FC90CAE"/>
    <w:rsid w:val="0FD3A43B"/>
    <w:rsid w:val="0FD7246E"/>
    <w:rsid w:val="10140498"/>
    <w:rsid w:val="10C61CF2"/>
    <w:rsid w:val="10CE6338"/>
    <w:rsid w:val="10EBE996"/>
    <w:rsid w:val="110066B3"/>
    <w:rsid w:val="110923C1"/>
    <w:rsid w:val="11265122"/>
    <w:rsid w:val="112EF846"/>
    <w:rsid w:val="11338F64"/>
    <w:rsid w:val="113DAC71"/>
    <w:rsid w:val="114820A3"/>
    <w:rsid w:val="114BB4B2"/>
    <w:rsid w:val="1170DE2C"/>
    <w:rsid w:val="117924CB"/>
    <w:rsid w:val="119A7A1E"/>
    <w:rsid w:val="119F476E"/>
    <w:rsid w:val="120AC5E9"/>
    <w:rsid w:val="12194946"/>
    <w:rsid w:val="12194946"/>
    <w:rsid w:val="124DE778"/>
    <w:rsid w:val="126A3399"/>
    <w:rsid w:val="127815EA"/>
    <w:rsid w:val="128E13DF"/>
    <w:rsid w:val="12BE2D2E"/>
    <w:rsid w:val="12DC3A6F"/>
    <w:rsid w:val="1311E847"/>
    <w:rsid w:val="136A3690"/>
    <w:rsid w:val="136AA444"/>
    <w:rsid w:val="137008B3"/>
    <w:rsid w:val="137A197D"/>
    <w:rsid w:val="139D2836"/>
    <w:rsid w:val="139DE2CE"/>
    <w:rsid w:val="13D737C7"/>
    <w:rsid w:val="13E1C05A"/>
    <w:rsid w:val="13FE0D2B"/>
    <w:rsid w:val="14071812"/>
    <w:rsid w:val="14234C37"/>
    <w:rsid w:val="14285AEF"/>
    <w:rsid w:val="14341652"/>
    <w:rsid w:val="1435D7D5"/>
    <w:rsid w:val="144F2561"/>
    <w:rsid w:val="1460767C"/>
    <w:rsid w:val="1460767C"/>
    <w:rsid w:val="14698329"/>
    <w:rsid w:val="146B3026"/>
    <w:rsid w:val="146B3026"/>
    <w:rsid w:val="14AF4802"/>
    <w:rsid w:val="14D2C1A2"/>
    <w:rsid w:val="14D77D0F"/>
    <w:rsid w:val="150AF6FA"/>
    <w:rsid w:val="150AF6FA"/>
    <w:rsid w:val="1514DB68"/>
    <w:rsid w:val="151D80BB"/>
    <w:rsid w:val="154A97F7"/>
    <w:rsid w:val="15575590"/>
    <w:rsid w:val="155C10B1"/>
    <w:rsid w:val="15756EA5"/>
    <w:rsid w:val="1599DD8C"/>
    <w:rsid w:val="159DAE18"/>
    <w:rsid w:val="15A4D082"/>
    <w:rsid w:val="15C078BB"/>
    <w:rsid w:val="15F7BA14"/>
    <w:rsid w:val="15FE59DF"/>
    <w:rsid w:val="162950CE"/>
    <w:rsid w:val="162D9F57"/>
    <w:rsid w:val="163DBAD2"/>
    <w:rsid w:val="163EC3CC"/>
    <w:rsid w:val="163EE350"/>
    <w:rsid w:val="16A2EC89"/>
    <w:rsid w:val="16DCC077"/>
    <w:rsid w:val="16DE370C"/>
    <w:rsid w:val="16E597B2"/>
    <w:rsid w:val="17113F06"/>
    <w:rsid w:val="1733877B"/>
    <w:rsid w:val="1735ADED"/>
    <w:rsid w:val="176044F7"/>
    <w:rsid w:val="17725E01"/>
    <w:rsid w:val="17778F60"/>
    <w:rsid w:val="1787D886"/>
    <w:rsid w:val="179C0050"/>
    <w:rsid w:val="17A94708"/>
    <w:rsid w:val="17B76227"/>
    <w:rsid w:val="17C906A4"/>
    <w:rsid w:val="17F9C545"/>
    <w:rsid w:val="17FF8874"/>
    <w:rsid w:val="1810DFFB"/>
    <w:rsid w:val="182033A7"/>
    <w:rsid w:val="182A5CA8"/>
    <w:rsid w:val="18315768"/>
    <w:rsid w:val="185F6AE1"/>
    <w:rsid w:val="187D12C9"/>
    <w:rsid w:val="18B7A48D"/>
    <w:rsid w:val="18D7FEF5"/>
    <w:rsid w:val="18DBC3FD"/>
    <w:rsid w:val="191CFB5A"/>
    <w:rsid w:val="192F8D4B"/>
    <w:rsid w:val="194E16B3"/>
    <w:rsid w:val="1957C9A6"/>
    <w:rsid w:val="196FEEF4"/>
    <w:rsid w:val="19A2B239"/>
    <w:rsid w:val="19D80425"/>
    <w:rsid w:val="19FB6F4F"/>
    <w:rsid w:val="1A5101DE"/>
    <w:rsid w:val="1A605E63"/>
    <w:rsid w:val="1AC4AF65"/>
    <w:rsid w:val="1AC81A77"/>
    <w:rsid w:val="1B2C97CF"/>
    <w:rsid w:val="1B4880BD"/>
    <w:rsid w:val="1B51F89D"/>
    <w:rsid w:val="1B525A66"/>
    <w:rsid w:val="1B64CB08"/>
    <w:rsid w:val="1B90A154"/>
    <w:rsid w:val="1B980381"/>
    <w:rsid w:val="1BB1A82F"/>
    <w:rsid w:val="1BDD88CF"/>
    <w:rsid w:val="1BE4B029"/>
    <w:rsid w:val="1BEB4364"/>
    <w:rsid w:val="1BEFC38E"/>
    <w:rsid w:val="1BF59E9F"/>
    <w:rsid w:val="1C091F10"/>
    <w:rsid w:val="1C4647A4"/>
    <w:rsid w:val="1C482D73"/>
    <w:rsid w:val="1C50C529"/>
    <w:rsid w:val="1C66B7B6"/>
    <w:rsid w:val="1C82D4B1"/>
    <w:rsid w:val="1C915339"/>
    <w:rsid w:val="1CCF8693"/>
    <w:rsid w:val="1D2EAB5D"/>
    <w:rsid w:val="1D2EB195"/>
    <w:rsid w:val="1D3FDA7A"/>
    <w:rsid w:val="1D50B1CC"/>
    <w:rsid w:val="1D5F46C2"/>
    <w:rsid w:val="1D63E973"/>
    <w:rsid w:val="1D80808A"/>
    <w:rsid w:val="1D8B93EF"/>
    <w:rsid w:val="1D916F00"/>
    <w:rsid w:val="1D968AEE"/>
    <w:rsid w:val="1DAB7018"/>
    <w:rsid w:val="1E0C95E4"/>
    <w:rsid w:val="1E1C1DC3"/>
    <w:rsid w:val="1E4E391E"/>
    <w:rsid w:val="1E5FAEA7"/>
    <w:rsid w:val="1E7E1D28"/>
    <w:rsid w:val="1E80217F"/>
    <w:rsid w:val="1E961CD1"/>
    <w:rsid w:val="1E96C67D"/>
    <w:rsid w:val="1EA87DA6"/>
    <w:rsid w:val="1EAD3B88"/>
    <w:rsid w:val="1EFFB9D4"/>
    <w:rsid w:val="1F1C50EB"/>
    <w:rsid w:val="1F243E71"/>
    <w:rsid w:val="1F247301"/>
    <w:rsid w:val="1F2CC8EF"/>
    <w:rsid w:val="1F4109DB"/>
    <w:rsid w:val="1F6FC254"/>
    <w:rsid w:val="1FCFB291"/>
    <w:rsid w:val="1FD6A05F"/>
    <w:rsid w:val="20070377"/>
    <w:rsid w:val="2019ED89"/>
    <w:rsid w:val="2019ED89"/>
    <w:rsid w:val="2020B73D"/>
    <w:rsid w:val="2021F9E0"/>
    <w:rsid w:val="203296DE"/>
    <w:rsid w:val="204732B7"/>
    <w:rsid w:val="20665257"/>
    <w:rsid w:val="206D07CA"/>
    <w:rsid w:val="2083A2BD"/>
    <w:rsid w:val="208D06D8"/>
    <w:rsid w:val="20902D1D"/>
    <w:rsid w:val="20950A70"/>
    <w:rsid w:val="20966343"/>
    <w:rsid w:val="209B8A35"/>
    <w:rsid w:val="209B8A35"/>
    <w:rsid w:val="20B8214C"/>
    <w:rsid w:val="20BC9524"/>
    <w:rsid w:val="20C04362"/>
    <w:rsid w:val="20FFA2F5"/>
    <w:rsid w:val="21024474"/>
    <w:rsid w:val="21073D83"/>
    <w:rsid w:val="21255AC4"/>
    <w:rsid w:val="213595EF"/>
    <w:rsid w:val="214CFDC0"/>
    <w:rsid w:val="2151A0B4"/>
    <w:rsid w:val="216B82F2"/>
    <w:rsid w:val="21703D71"/>
    <w:rsid w:val="21ACA26F"/>
    <w:rsid w:val="21B12728"/>
    <w:rsid w:val="21CE673F"/>
    <w:rsid w:val="21DF061B"/>
    <w:rsid w:val="222422EF"/>
    <w:rsid w:val="22242705"/>
    <w:rsid w:val="22375A96"/>
    <w:rsid w:val="2242EB66"/>
    <w:rsid w:val="22467D98"/>
    <w:rsid w:val="2266D646"/>
    <w:rsid w:val="227FFEA3"/>
    <w:rsid w:val="22CDEE49"/>
    <w:rsid w:val="22D82F7D"/>
    <w:rsid w:val="22E2FB36"/>
    <w:rsid w:val="23047469"/>
    <w:rsid w:val="23125D45"/>
    <w:rsid w:val="2318C0FB"/>
    <w:rsid w:val="232D31F8"/>
    <w:rsid w:val="237B4586"/>
    <w:rsid w:val="2383FB36"/>
    <w:rsid w:val="23BFF350"/>
    <w:rsid w:val="23C22BA5"/>
    <w:rsid w:val="23CC0840"/>
    <w:rsid w:val="23D0C8E1"/>
    <w:rsid w:val="23DB9061"/>
    <w:rsid w:val="23F16BD0"/>
    <w:rsid w:val="241D6891"/>
    <w:rsid w:val="241E0BA1"/>
    <w:rsid w:val="2426730E"/>
    <w:rsid w:val="243855B7"/>
    <w:rsid w:val="243A9AAE"/>
    <w:rsid w:val="24518969"/>
    <w:rsid w:val="24789759"/>
    <w:rsid w:val="247ECB97"/>
    <w:rsid w:val="2488BB97"/>
    <w:rsid w:val="248DA465"/>
    <w:rsid w:val="249C6C16"/>
    <w:rsid w:val="24C48C73"/>
    <w:rsid w:val="24CDFA5C"/>
    <w:rsid w:val="24CEF02B"/>
    <w:rsid w:val="24F4852A"/>
    <w:rsid w:val="24F8485B"/>
    <w:rsid w:val="2503AC1A"/>
    <w:rsid w:val="252EE30E"/>
    <w:rsid w:val="256EFB58"/>
    <w:rsid w:val="25725C66"/>
    <w:rsid w:val="258383B7"/>
    <w:rsid w:val="2598C2DE"/>
    <w:rsid w:val="25AD20DA"/>
    <w:rsid w:val="25B00156"/>
    <w:rsid w:val="2612973C"/>
    <w:rsid w:val="26248BF8"/>
    <w:rsid w:val="262FD090"/>
    <w:rsid w:val="26373960"/>
    <w:rsid w:val="263B2F37"/>
    <w:rsid w:val="263C92D1"/>
    <w:rsid w:val="2661EA79"/>
    <w:rsid w:val="267CE1CC"/>
    <w:rsid w:val="26B28BD9"/>
    <w:rsid w:val="26BA762A"/>
    <w:rsid w:val="26DA0067"/>
    <w:rsid w:val="26FFAEBC"/>
    <w:rsid w:val="2703A902"/>
    <w:rsid w:val="270E3EA2"/>
    <w:rsid w:val="272F5056"/>
    <w:rsid w:val="274BD1B7"/>
    <w:rsid w:val="2768DAD8"/>
    <w:rsid w:val="279C7D20"/>
    <w:rsid w:val="27AFBBF4"/>
    <w:rsid w:val="27D309C1"/>
    <w:rsid w:val="27ED4074"/>
    <w:rsid w:val="27F8EB1F"/>
    <w:rsid w:val="27F8EC2F"/>
    <w:rsid w:val="2806B1F4"/>
    <w:rsid w:val="28077468"/>
    <w:rsid w:val="281E4DCF"/>
    <w:rsid w:val="2837A724"/>
    <w:rsid w:val="2839B954"/>
    <w:rsid w:val="289A6A96"/>
    <w:rsid w:val="289F7963"/>
    <w:rsid w:val="28B5218B"/>
    <w:rsid w:val="28B9C2C7"/>
    <w:rsid w:val="28BFED84"/>
    <w:rsid w:val="28E7A218"/>
    <w:rsid w:val="2933E47E"/>
    <w:rsid w:val="2963FEB8"/>
    <w:rsid w:val="2994BC90"/>
    <w:rsid w:val="29A3A1C6"/>
    <w:rsid w:val="29B04E31"/>
    <w:rsid w:val="29C0ED57"/>
    <w:rsid w:val="2A1D0876"/>
    <w:rsid w:val="2A2E0202"/>
    <w:rsid w:val="2A33E91E"/>
    <w:rsid w:val="2A4C230E"/>
    <w:rsid w:val="2A6038FD"/>
    <w:rsid w:val="2ADC7835"/>
    <w:rsid w:val="2B0D2CCC"/>
    <w:rsid w:val="2B2A9A06"/>
    <w:rsid w:val="2B2F216F"/>
    <w:rsid w:val="2B2F848B"/>
    <w:rsid w:val="2B2FC52B"/>
    <w:rsid w:val="2B4882F1"/>
    <w:rsid w:val="2B4EDEB0"/>
    <w:rsid w:val="2B518CFD"/>
    <w:rsid w:val="2B67F92D"/>
    <w:rsid w:val="2B7E8D6F"/>
    <w:rsid w:val="2B886806"/>
    <w:rsid w:val="2BA1F35C"/>
    <w:rsid w:val="2BBBE997"/>
    <w:rsid w:val="2BC6B3BE"/>
    <w:rsid w:val="2BC9830D"/>
    <w:rsid w:val="2BCE1121"/>
    <w:rsid w:val="2BD08F99"/>
    <w:rsid w:val="2BFC7DB5"/>
    <w:rsid w:val="2C0570AB"/>
    <w:rsid w:val="2C1F42DA"/>
    <w:rsid w:val="2C400968"/>
    <w:rsid w:val="2C601323"/>
    <w:rsid w:val="2C69CA2D"/>
    <w:rsid w:val="2C8A4D1F"/>
    <w:rsid w:val="2C96A71A"/>
    <w:rsid w:val="2CB75574"/>
    <w:rsid w:val="2CCC16A0"/>
    <w:rsid w:val="2CE5881E"/>
    <w:rsid w:val="2CE8C010"/>
    <w:rsid w:val="2D06D1E5"/>
    <w:rsid w:val="2D07DFB4"/>
    <w:rsid w:val="2D0A6B4E"/>
    <w:rsid w:val="2D10C31F"/>
    <w:rsid w:val="2D282608"/>
    <w:rsid w:val="2D3A3492"/>
    <w:rsid w:val="2D510B55"/>
    <w:rsid w:val="2D72EA86"/>
    <w:rsid w:val="2D984E16"/>
    <w:rsid w:val="2DC0015A"/>
    <w:rsid w:val="2DD77E71"/>
    <w:rsid w:val="2DDB8C8A"/>
    <w:rsid w:val="2E30DD9D"/>
    <w:rsid w:val="2E4B55ED"/>
    <w:rsid w:val="2E796100"/>
    <w:rsid w:val="2E7B0D55"/>
    <w:rsid w:val="2E8A6E1E"/>
    <w:rsid w:val="2EEB8397"/>
    <w:rsid w:val="2EF07999"/>
    <w:rsid w:val="2F0EBAE7"/>
    <w:rsid w:val="2F198236"/>
    <w:rsid w:val="2F295BF4"/>
    <w:rsid w:val="2F341E77"/>
    <w:rsid w:val="2F3A623B"/>
    <w:rsid w:val="2F3D47E3"/>
    <w:rsid w:val="2F70DFDF"/>
    <w:rsid w:val="2F734ED2"/>
    <w:rsid w:val="2F8881F7"/>
    <w:rsid w:val="2F8A86AB"/>
    <w:rsid w:val="2FA9F678"/>
    <w:rsid w:val="2FAFE958"/>
    <w:rsid w:val="2FC097EE"/>
    <w:rsid w:val="2FE0193F"/>
    <w:rsid w:val="2FE2117D"/>
    <w:rsid w:val="2FEEF636"/>
    <w:rsid w:val="2FF36349"/>
    <w:rsid w:val="2FFB6D44"/>
    <w:rsid w:val="301FC46C"/>
    <w:rsid w:val="3029D12B"/>
    <w:rsid w:val="3069D1C6"/>
    <w:rsid w:val="30728F4A"/>
    <w:rsid w:val="308F8336"/>
    <w:rsid w:val="30AA8B48"/>
    <w:rsid w:val="30CFEED8"/>
    <w:rsid w:val="30F7FFB9"/>
    <w:rsid w:val="30FE5EA8"/>
    <w:rsid w:val="310F1F33"/>
    <w:rsid w:val="314B947E"/>
    <w:rsid w:val="3152C4DC"/>
    <w:rsid w:val="3164D198"/>
    <w:rsid w:val="3167C47E"/>
    <w:rsid w:val="316C9AFB"/>
    <w:rsid w:val="3174611D"/>
    <w:rsid w:val="317DE1DE"/>
    <w:rsid w:val="3195840A"/>
    <w:rsid w:val="31ADF41A"/>
    <w:rsid w:val="31CE8F91"/>
    <w:rsid w:val="31E0B32A"/>
    <w:rsid w:val="31EC788F"/>
    <w:rsid w:val="3227F60C"/>
    <w:rsid w:val="323EFB03"/>
    <w:rsid w:val="32428D10"/>
    <w:rsid w:val="32526A5B"/>
    <w:rsid w:val="3284E796"/>
    <w:rsid w:val="32AAEF94"/>
    <w:rsid w:val="32BD1428"/>
    <w:rsid w:val="32EF11A2"/>
    <w:rsid w:val="330A28D1"/>
    <w:rsid w:val="332BC1F7"/>
    <w:rsid w:val="333A5E35"/>
    <w:rsid w:val="333BDC76"/>
    <w:rsid w:val="334FC372"/>
    <w:rsid w:val="33514C54"/>
    <w:rsid w:val="33559E83"/>
    <w:rsid w:val="337D8B02"/>
    <w:rsid w:val="3393CC44"/>
    <w:rsid w:val="33ACF4A1"/>
    <w:rsid w:val="33EC9996"/>
    <w:rsid w:val="33F90E71"/>
    <w:rsid w:val="33F90E71"/>
    <w:rsid w:val="341344A5"/>
    <w:rsid w:val="341568C8"/>
    <w:rsid w:val="34295793"/>
    <w:rsid w:val="342A5003"/>
    <w:rsid w:val="3446BFF5"/>
    <w:rsid w:val="346BAAB1"/>
    <w:rsid w:val="348AE203"/>
    <w:rsid w:val="3495C783"/>
    <w:rsid w:val="34981055"/>
    <w:rsid w:val="34C1F2CF"/>
    <w:rsid w:val="34C3E957"/>
    <w:rsid w:val="34C8CC19"/>
    <w:rsid w:val="34D52C8F"/>
    <w:rsid w:val="34DD511B"/>
    <w:rsid w:val="350B5594"/>
    <w:rsid w:val="351492D4"/>
    <w:rsid w:val="35276962"/>
    <w:rsid w:val="3530BB79"/>
    <w:rsid w:val="3575D0F7"/>
    <w:rsid w:val="35A35FFB"/>
    <w:rsid w:val="35AB4D81"/>
    <w:rsid w:val="35BC8858"/>
    <w:rsid w:val="35D1CFCB"/>
    <w:rsid w:val="35D1CFCB"/>
    <w:rsid w:val="35DEFA84"/>
    <w:rsid w:val="35E29056"/>
    <w:rsid w:val="361EBE0F"/>
    <w:rsid w:val="3626F47D"/>
    <w:rsid w:val="363B4445"/>
    <w:rsid w:val="363FDAC1"/>
    <w:rsid w:val="36469AF1"/>
    <w:rsid w:val="364A674A"/>
    <w:rsid w:val="365BC4AA"/>
    <w:rsid w:val="3668F52D"/>
    <w:rsid w:val="367EFDA0"/>
    <w:rsid w:val="367EFDA0"/>
    <w:rsid w:val="36847A79"/>
    <w:rsid w:val="36977EBC"/>
    <w:rsid w:val="36AE0A11"/>
    <w:rsid w:val="36C97A42"/>
    <w:rsid w:val="36D45DD9"/>
    <w:rsid w:val="36D925AE"/>
    <w:rsid w:val="36E3385E"/>
    <w:rsid w:val="3729567D"/>
    <w:rsid w:val="37471DE2"/>
    <w:rsid w:val="37AE9732"/>
    <w:rsid w:val="37E85272"/>
    <w:rsid w:val="37FB8A9F"/>
    <w:rsid w:val="38363E9F"/>
    <w:rsid w:val="385917D8"/>
    <w:rsid w:val="385D5683"/>
    <w:rsid w:val="38692177"/>
    <w:rsid w:val="386E823F"/>
    <w:rsid w:val="38A41D8A"/>
    <w:rsid w:val="38AB6FCB"/>
    <w:rsid w:val="38AE3C87"/>
    <w:rsid w:val="38C58E89"/>
    <w:rsid w:val="38C58E89"/>
    <w:rsid w:val="38D009AA"/>
    <w:rsid w:val="38D362AE"/>
    <w:rsid w:val="38F4291A"/>
    <w:rsid w:val="38F7C184"/>
    <w:rsid w:val="38F8976A"/>
    <w:rsid w:val="3900FED7"/>
    <w:rsid w:val="390B2929"/>
    <w:rsid w:val="39565ED1"/>
    <w:rsid w:val="395E5326"/>
    <w:rsid w:val="3988B79A"/>
    <w:rsid w:val="3993656C"/>
    <w:rsid w:val="39A095EF"/>
    <w:rsid w:val="39B10B87"/>
    <w:rsid w:val="3A082081"/>
    <w:rsid w:val="3A21A16C"/>
    <w:rsid w:val="3A40EC55"/>
    <w:rsid w:val="3A4A66A2"/>
    <w:rsid w:val="3A5E1BB5"/>
    <w:rsid w:val="3A659647"/>
    <w:rsid w:val="3A77F264"/>
    <w:rsid w:val="3A7EBEA4"/>
    <w:rsid w:val="3AB70572"/>
    <w:rsid w:val="3AC0A4B7"/>
    <w:rsid w:val="3AEDF24D"/>
    <w:rsid w:val="3AEEE335"/>
    <w:rsid w:val="3AF7DE94"/>
    <w:rsid w:val="3B24A77E"/>
    <w:rsid w:val="3B31B2E5"/>
    <w:rsid w:val="3B3DB951"/>
    <w:rsid w:val="3B5A7F51"/>
    <w:rsid w:val="3B9EDE29"/>
    <w:rsid w:val="3BA2C2B0"/>
    <w:rsid w:val="3BBAE829"/>
    <w:rsid w:val="3BBD71CD"/>
    <w:rsid w:val="3BC0D28A"/>
    <w:rsid w:val="3BC67E7A"/>
    <w:rsid w:val="3BE153D4"/>
    <w:rsid w:val="3C042056"/>
    <w:rsid w:val="3C3FE9BC"/>
    <w:rsid w:val="3C41114F"/>
    <w:rsid w:val="3C41114F"/>
    <w:rsid w:val="3C438C5B"/>
    <w:rsid w:val="3C4F3157"/>
    <w:rsid w:val="3C74D736"/>
    <w:rsid w:val="3C754EA3"/>
    <w:rsid w:val="3C8D749B"/>
    <w:rsid w:val="3C95F3E8"/>
    <w:rsid w:val="3C9A8DA7"/>
    <w:rsid w:val="3C9C39F6"/>
    <w:rsid w:val="3C9E4C15"/>
    <w:rsid w:val="3CA573EA"/>
    <w:rsid w:val="3CCED4F9"/>
    <w:rsid w:val="3CE0A60A"/>
    <w:rsid w:val="3D163296"/>
    <w:rsid w:val="3D61737F"/>
    <w:rsid w:val="3D624EDB"/>
    <w:rsid w:val="3D7D13FA"/>
    <w:rsid w:val="3D86C85A"/>
    <w:rsid w:val="3D973944"/>
    <w:rsid w:val="3DEC901B"/>
    <w:rsid w:val="3DF4B920"/>
    <w:rsid w:val="3DFE6FBA"/>
    <w:rsid w:val="3E0B33DC"/>
    <w:rsid w:val="3E18C146"/>
    <w:rsid w:val="3E228764"/>
    <w:rsid w:val="3E4A3F03"/>
    <w:rsid w:val="3E4DAF2D"/>
    <w:rsid w:val="3E556DFF"/>
    <w:rsid w:val="3E56A9A2"/>
    <w:rsid w:val="3E5C4840"/>
    <w:rsid w:val="3E662FA8"/>
    <w:rsid w:val="3E67CE23"/>
    <w:rsid w:val="3E782110"/>
    <w:rsid w:val="3E98A462"/>
    <w:rsid w:val="3EDDC72B"/>
    <w:rsid w:val="3EF5FC16"/>
    <w:rsid w:val="3EF8734C"/>
    <w:rsid w:val="3F18F496"/>
    <w:rsid w:val="3F43AA38"/>
    <w:rsid w:val="3F4EB0E8"/>
    <w:rsid w:val="3F520D2F"/>
    <w:rsid w:val="3F66368A"/>
    <w:rsid w:val="3F83E218"/>
    <w:rsid w:val="3FBA5625"/>
    <w:rsid w:val="3FC95C91"/>
    <w:rsid w:val="3FE9299C"/>
    <w:rsid w:val="3FFC2CF6"/>
    <w:rsid w:val="40303BC4"/>
    <w:rsid w:val="40334997"/>
    <w:rsid w:val="4055740B"/>
    <w:rsid w:val="40745360"/>
    <w:rsid w:val="40839FF2"/>
    <w:rsid w:val="408C64CB"/>
    <w:rsid w:val="40A49C29"/>
    <w:rsid w:val="40C4A5E4"/>
    <w:rsid w:val="40EA8149"/>
    <w:rsid w:val="411A7DC0"/>
    <w:rsid w:val="411A9531"/>
    <w:rsid w:val="411E9CC6"/>
    <w:rsid w:val="4161EF35"/>
    <w:rsid w:val="4182214B"/>
    <w:rsid w:val="418E4A64"/>
    <w:rsid w:val="4193E902"/>
    <w:rsid w:val="4197FD57"/>
    <w:rsid w:val="41A621A0"/>
    <w:rsid w:val="41AC6E54"/>
    <w:rsid w:val="42033792"/>
    <w:rsid w:val="4214C05B"/>
    <w:rsid w:val="4228352C"/>
    <w:rsid w:val="4234E4A2"/>
    <w:rsid w:val="4241D4EE"/>
    <w:rsid w:val="428BC8D0"/>
    <w:rsid w:val="42B30FD8"/>
    <w:rsid w:val="42C691F1"/>
    <w:rsid w:val="42E418BA"/>
    <w:rsid w:val="4305356C"/>
    <w:rsid w:val="430806C4"/>
    <w:rsid w:val="431376AF"/>
    <w:rsid w:val="431DB026"/>
    <w:rsid w:val="435F783C"/>
    <w:rsid w:val="437EB6D9"/>
    <w:rsid w:val="437F42BE"/>
    <w:rsid w:val="43C4058D"/>
    <w:rsid w:val="43C6E14D"/>
    <w:rsid w:val="43D0B503"/>
    <w:rsid w:val="43FB8C32"/>
    <w:rsid w:val="441B9966"/>
    <w:rsid w:val="443B426C"/>
    <w:rsid w:val="444C2334"/>
    <w:rsid w:val="4485A03D"/>
    <w:rsid w:val="44991178"/>
    <w:rsid w:val="44A459F6"/>
    <w:rsid w:val="44BE3071"/>
    <w:rsid w:val="44CCC60C"/>
    <w:rsid w:val="44CD69FE"/>
    <w:rsid w:val="44D7220B"/>
    <w:rsid w:val="44E8393A"/>
    <w:rsid w:val="44E8393A"/>
    <w:rsid w:val="4513A5B6"/>
    <w:rsid w:val="456C8564"/>
    <w:rsid w:val="457B87C3"/>
    <w:rsid w:val="459023A0"/>
    <w:rsid w:val="45C13567"/>
    <w:rsid w:val="45CE2B9F"/>
    <w:rsid w:val="45F274EC"/>
    <w:rsid w:val="45F45E5E"/>
    <w:rsid w:val="4606A8B6"/>
    <w:rsid w:val="464FCC99"/>
    <w:rsid w:val="46859D32"/>
    <w:rsid w:val="46859D32"/>
    <w:rsid w:val="46A59D5E"/>
    <w:rsid w:val="46BB2143"/>
    <w:rsid w:val="47038531"/>
    <w:rsid w:val="471C3D15"/>
    <w:rsid w:val="47433B13"/>
    <w:rsid w:val="47601940"/>
    <w:rsid w:val="4769E2FB"/>
    <w:rsid w:val="47902EBF"/>
    <w:rsid w:val="47AC7E17"/>
    <w:rsid w:val="47D17916"/>
    <w:rsid w:val="480A596C"/>
    <w:rsid w:val="482559CC"/>
    <w:rsid w:val="4831BD60"/>
    <w:rsid w:val="4832F653"/>
    <w:rsid w:val="485AA167"/>
    <w:rsid w:val="48833767"/>
    <w:rsid w:val="489ACDDB"/>
    <w:rsid w:val="489F5592"/>
    <w:rsid w:val="48A24780"/>
    <w:rsid w:val="48FD5C61"/>
    <w:rsid w:val="493A417D"/>
    <w:rsid w:val="493A417D"/>
    <w:rsid w:val="4955913F"/>
    <w:rsid w:val="497FBFD0"/>
    <w:rsid w:val="499F4108"/>
    <w:rsid w:val="49AFD864"/>
    <w:rsid w:val="49BBAA5D"/>
    <w:rsid w:val="49D4E889"/>
    <w:rsid w:val="49EE8046"/>
    <w:rsid w:val="49F20B77"/>
    <w:rsid w:val="4A098C9C"/>
    <w:rsid w:val="4A3B25F3"/>
    <w:rsid w:val="4A4789FE"/>
    <w:rsid w:val="4A576AED"/>
    <w:rsid w:val="4A81F697"/>
    <w:rsid w:val="4A9AEA37"/>
    <w:rsid w:val="4AC7CF81"/>
    <w:rsid w:val="4ACBA8D8"/>
    <w:rsid w:val="4AD1A3D6"/>
    <w:rsid w:val="4ADB8F69"/>
    <w:rsid w:val="4AE8EF1A"/>
    <w:rsid w:val="4B197FCE"/>
    <w:rsid w:val="4B5CCCFB"/>
    <w:rsid w:val="4B8551DD"/>
    <w:rsid w:val="4B8A4FE7"/>
    <w:rsid w:val="4B924229"/>
    <w:rsid w:val="4BB02DF1"/>
    <w:rsid w:val="4BC6FC80"/>
    <w:rsid w:val="4BCFC247"/>
    <w:rsid w:val="4BE2ED92"/>
    <w:rsid w:val="4BFF6524"/>
    <w:rsid w:val="4C1A7652"/>
    <w:rsid w:val="4C5F229F"/>
    <w:rsid w:val="4C6A2903"/>
    <w:rsid w:val="4C6AE425"/>
    <w:rsid w:val="4C71E23F"/>
    <w:rsid w:val="4C72651F"/>
    <w:rsid w:val="4C84BF7B"/>
    <w:rsid w:val="4C84BF7B"/>
    <w:rsid w:val="4CB08903"/>
    <w:rsid w:val="4CB5502F"/>
    <w:rsid w:val="4CC3853A"/>
    <w:rsid w:val="4CC7C1BC"/>
    <w:rsid w:val="4CCED5BD"/>
    <w:rsid w:val="4CD06537"/>
    <w:rsid w:val="4CD69BA9"/>
    <w:rsid w:val="4CE1F7FC"/>
    <w:rsid w:val="4D0D3D26"/>
    <w:rsid w:val="4D0D3D26"/>
    <w:rsid w:val="4D138AA2"/>
    <w:rsid w:val="4D1FDD23"/>
    <w:rsid w:val="4D2E128A"/>
    <w:rsid w:val="4D775153"/>
    <w:rsid w:val="4D7F2AC0"/>
    <w:rsid w:val="4D81DE75"/>
    <w:rsid w:val="4D82C8A3"/>
    <w:rsid w:val="4DBF2B14"/>
    <w:rsid w:val="4DE53066"/>
    <w:rsid w:val="4DE8D1C0"/>
    <w:rsid w:val="4DE9920D"/>
    <w:rsid w:val="4E03E1A8"/>
    <w:rsid w:val="4E26CB61"/>
    <w:rsid w:val="4E2B6CEA"/>
    <w:rsid w:val="4E435B51"/>
    <w:rsid w:val="4E5A3BA8"/>
    <w:rsid w:val="4E5E5E11"/>
    <w:rsid w:val="4E6A03AA"/>
    <w:rsid w:val="4E75A546"/>
    <w:rsid w:val="4EC560D3"/>
    <w:rsid w:val="4EC9E2EB"/>
    <w:rsid w:val="4F065C45"/>
    <w:rsid w:val="4F1DDD89"/>
    <w:rsid w:val="4F3D05A5"/>
    <w:rsid w:val="4F4D2346"/>
    <w:rsid w:val="4F7BBA97"/>
    <w:rsid w:val="4F7BE730"/>
    <w:rsid w:val="4FB4AF52"/>
    <w:rsid w:val="4FC73D4B"/>
    <w:rsid w:val="4FCC9900"/>
    <w:rsid w:val="50075571"/>
    <w:rsid w:val="500E3C6B"/>
    <w:rsid w:val="501F7AEA"/>
    <w:rsid w:val="50248769"/>
    <w:rsid w:val="502C7F78"/>
    <w:rsid w:val="503883B0"/>
    <w:rsid w:val="503B00A1"/>
    <w:rsid w:val="50414465"/>
    <w:rsid w:val="504B782E"/>
    <w:rsid w:val="50DC7A6C"/>
    <w:rsid w:val="510095D3"/>
    <w:rsid w:val="51011763"/>
    <w:rsid w:val="5105B784"/>
    <w:rsid w:val="51103A32"/>
    <w:rsid w:val="511F5424"/>
    <w:rsid w:val="5124DFEB"/>
    <w:rsid w:val="513367BA"/>
    <w:rsid w:val="515AC9CC"/>
    <w:rsid w:val="51630DAC"/>
    <w:rsid w:val="518D0C39"/>
    <w:rsid w:val="51A58D20"/>
    <w:rsid w:val="51B78731"/>
    <w:rsid w:val="51B799DC"/>
    <w:rsid w:val="51B801FB"/>
    <w:rsid w:val="51D0EBED"/>
    <w:rsid w:val="51E10106"/>
    <w:rsid w:val="51ED0973"/>
    <w:rsid w:val="52036125"/>
    <w:rsid w:val="520540D2"/>
    <w:rsid w:val="524E255E"/>
    <w:rsid w:val="5269A36D"/>
    <w:rsid w:val="52730308"/>
    <w:rsid w:val="52732A66"/>
    <w:rsid w:val="527D5407"/>
    <w:rsid w:val="528D9782"/>
    <w:rsid w:val="52B35B59"/>
    <w:rsid w:val="52BAD53B"/>
    <w:rsid w:val="52CA1A76"/>
    <w:rsid w:val="5334BEFC"/>
    <w:rsid w:val="537424F8"/>
    <w:rsid w:val="53C06D42"/>
    <w:rsid w:val="53C74730"/>
    <w:rsid w:val="53C74730"/>
    <w:rsid w:val="540FB7BE"/>
    <w:rsid w:val="542C46CD"/>
    <w:rsid w:val="5439F4A2"/>
    <w:rsid w:val="544C4B56"/>
    <w:rsid w:val="54702FD2"/>
    <w:rsid w:val="5480FAB1"/>
    <w:rsid w:val="54922505"/>
    <w:rsid w:val="54A33F10"/>
    <w:rsid w:val="54BAC7D6"/>
    <w:rsid w:val="54BAC7D6"/>
    <w:rsid w:val="54BF7A7C"/>
    <w:rsid w:val="54C0D20C"/>
    <w:rsid w:val="54CE971F"/>
    <w:rsid w:val="54EF732C"/>
    <w:rsid w:val="54FD36ED"/>
    <w:rsid w:val="5503AF41"/>
    <w:rsid w:val="5542F2FA"/>
    <w:rsid w:val="55502B41"/>
    <w:rsid w:val="5550A799"/>
    <w:rsid w:val="5587B026"/>
    <w:rsid w:val="558948D0"/>
    <w:rsid w:val="558B7210"/>
    <w:rsid w:val="55983E59"/>
    <w:rsid w:val="55A982AC"/>
    <w:rsid w:val="55AA3EE7"/>
    <w:rsid w:val="55F2B186"/>
    <w:rsid w:val="561ABD83"/>
    <w:rsid w:val="5653722C"/>
    <w:rsid w:val="5662DEFD"/>
    <w:rsid w:val="566BB638"/>
    <w:rsid w:val="5692BED4"/>
    <w:rsid w:val="5699074E"/>
    <w:rsid w:val="569F7FA2"/>
    <w:rsid w:val="56C36A82"/>
    <w:rsid w:val="56E37BA5"/>
    <w:rsid w:val="573D1490"/>
    <w:rsid w:val="573F049E"/>
    <w:rsid w:val="574ABF32"/>
    <w:rsid w:val="576022B1"/>
    <w:rsid w:val="5785C473"/>
    <w:rsid w:val="5798D5A0"/>
    <w:rsid w:val="579A0548"/>
    <w:rsid w:val="57A1D546"/>
    <w:rsid w:val="57A1D546"/>
    <w:rsid w:val="57C76715"/>
    <w:rsid w:val="57DEDF54"/>
    <w:rsid w:val="58240057"/>
    <w:rsid w:val="584E000C"/>
    <w:rsid w:val="585BB16C"/>
    <w:rsid w:val="587CE956"/>
    <w:rsid w:val="587E9CAA"/>
    <w:rsid w:val="58A5938E"/>
    <w:rsid w:val="58A6A684"/>
    <w:rsid w:val="58AC31C5"/>
    <w:rsid w:val="58B814C9"/>
    <w:rsid w:val="58BD66E2"/>
    <w:rsid w:val="58C312D2"/>
    <w:rsid w:val="58C4BFCF"/>
    <w:rsid w:val="58DFD0FD"/>
    <w:rsid w:val="58E1DFA9"/>
    <w:rsid w:val="58F58183"/>
    <w:rsid w:val="59106420"/>
    <w:rsid w:val="59242172"/>
    <w:rsid w:val="5928FB6B"/>
    <w:rsid w:val="59307942"/>
    <w:rsid w:val="594B1050"/>
    <w:rsid w:val="59623E4E"/>
    <w:rsid w:val="596D55E7"/>
    <w:rsid w:val="596D6BF4"/>
    <w:rsid w:val="597EF5C1"/>
    <w:rsid w:val="597EF5C1"/>
    <w:rsid w:val="599FC48D"/>
    <w:rsid w:val="59A356FA"/>
    <w:rsid w:val="59EB9FB7"/>
    <w:rsid w:val="5A0B0EE4"/>
    <w:rsid w:val="5A1BF015"/>
    <w:rsid w:val="5A2B34F9"/>
    <w:rsid w:val="5A48234E"/>
    <w:rsid w:val="5A515861"/>
    <w:rsid w:val="5A593743"/>
    <w:rsid w:val="5A5FB848"/>
    <w:rsid w:val="5A64DD55"/>
    <w:rsid w:val="5A6D7152"/>
    <w:rsid w:val="5A7DB00A"/>
    <w:rsid w:val="5A8AAC44"/>
    <w:rsid w:val="5A975DC3"/>
    <w:rsid w:val="5AC5BE19"/>
    <w:rsid w:val="5ADEB6BD"/>
    <w:rsid w:val="5AEF26F7"/>
    <w:rsid w:val="5B02AA91"/>
    <w:rsid w:val="5B070C10"/>
    <w:rsid w:val="5B41FBF0"/>
    <w:rsid w:val="5B569E01"/>
    <w:rsid w:val="5BA865F3"/>
    <w:rsid w:val="5BD16D42"/>
    <w:rsid w:val="5BED28C2"/>
    <w:rsid w:val="5C08F337"/>
    <w:rsid w:val="5C101910"/>
    <w:rsid w:val="5C1085B3"/>
    <w:rsid w:val="5C2E6E14"/>
    <w:rsid w:val="5C3982DB"/>
    <w:rsid w:val="5C48391E"/>
    <w:rsid w:val="5C6A1C6C"/>
    <w:rsid w:val="5C6B23DE"/>
    <w:rsid w:val="5C73CAA2"/>
    <w:rsid w:val="5C8859F5"/>
    <w:rsid w:val="5CA3C3C4"/>
    <w:rsid w:val="5CA98801"/>
    <w:rsid w:val="5CC28F23"/>
    <w:rsid w:val="5CD68C9A"/>
    <w:rsid w:val="5D140A58"/>
    <w:rsid w:val="5D32D3F7"/>
    <w:rsid w:val="5D958B97"/>
    <w:rsid w:val="5DA4C398"/>
    <w:rsid w:val="5E05ECCD"/>
    <w:rsid w:val="5E0B5079"/>
    <w:rsid w:val="5E1116CA"/>
    <w:rsid w:val="5E1116CA"/>
    <w:rsid w:val="5E36A899"/>
    <w:rsid w:val="5E44DCB1"/>
    <w:rsid w:val="5E5A0761"/>
    <w:rsid w:val="5E732DE3"/>
    <w:rsid w:val="5E875CC7"/>
    <w:rsid w:val="5E88B76E"/>
    <w:rsid w:val="5E89BEAA"/>
    <w:rsid w:val="5E8FFF0A"/>
    <w:rsid w:val="5EA47C27"/>
    <w:rsid w:val="5ECC9740"/>
    <w:rsid w:val="5ED014CB"/>
    <w:rsid w:val="5F02DC4E"/>
    <w:rsid w:val="5F10D0D3"/>
    <w:rsid w:val="5F36E76B"/>
    <w:rsid w:val="5F389F6C"/>
    <w:rsid w:val="5F394092"/>
    <w:rsid w:val="5F67F1E3"/>
    <w:rsid w:val="5F6EA27F"/>
    <w:rsid w:val="5F852C1D"/>
    <w:rsid w:val="5FC139A6"/>
    <w:rsid w:val="5FD278FA"/>
    <w:rsid w:val="5FD9A3D9"/>
    <w:rsid w:val="5FE0AD12"/>
    <w:rsid w:val="5FF1379F"/>
    <w:rsid w:val="602487CF"/>
    <w:rsid w:val="604D9FB9"/>
    <w:rsid w:val="607B9495"/>
    <w:rsid w:val="60998D70"/>
    <w:rsid w:val="609A882E"/>
    <w:rsid w:val="60AA8B50"/>
    <w:rsid w:val="60B5414D"/>
    <w:rsid w:val="60C1114A"/>
    <w:rsid w:val="61030172"/>
    <w:rsid w:val="611D3DD8"/>
    <w:rsid w:val="611EA723"/>
    <w:rsid w:val="614E1620"/>
    <w:rsid w:val="6169A26E"/>
    <w:rsid w:val="6169D643"/>
    <w:rsid w:val="617DD034"/>
    <w:rsid w:val="618EBF0E"/>
    <w:rsid w:val="61981517"/>
    <w:rsid w:val="61A14400"/>
    <w:rsid w:val="61C29493"/>
    <w:rsid w:val="61D83B16"/>
    <w:rsid w:val="61F4E252"/>
    <w:rsid w:val="6228EB97"/>
    <w:rsid w:val="62331554"/>
    <w:rsid w:val="62449B11"/>
    <w:rsid w:val="625211D6"/>
    <w:rsid w:val="6271ABA7"/>
    <w:rsid w:val="62B9C5BC"/>
    <w:rsid w:val="62BA7784"/>
    <w:rsid w:val="62D41873"/>
    <w:rsid w:val="62D919B0"/>
    <w:rsid w:val="6311EA16"/>
    <w:rsid w:val="63182E13"/>
    <w:rsid w:val="6356E767"/>
    <w:rsid w:val="6377577D"/>
    <w:rsid w:val="639D2D8C"/>
    <w:rsid w:val="643C3C91"/>
    <w:rsid w:val="6456E505"/>
    <w:rsid w:val="6463D2B7"/>
    <w:rsid w:val="64677112"/>
    <w:rsid w:val="64863974"/>
    <w:rsid w:val="6498A1E1"/>
    <w:rsid w:val="64CFB5D9"/>
    <w:rsid w:val="64F69E4B"/>
    <w:rsid w:val="651B483D"/>
    <w:rsid w:val="652CDD23"/>
    <w:rsid w:val="652D7575"/>
    <w:rsid w:val="65818DDC"/>
    <w:rsid w:val="6584AF72"/>
    <w:rsid w:val="65854191"/>
    <w:rsid w:val="6597C701"/>
    <w:rsid w:val="65A39DE8"/>
    <w:rsid w:val="65C14DBD"/>
    <w:rsid w:val="65EF1F77"/>
    <w:rsid w:val="663755A1"/>
    <w:rsid w:val="665D80F2"/>
    <w:rsid w:val="66926EAC"/>
    <w:rsid w:val="66B7189E"/>
    <w:rsid w:val="66C01442"/>
    <w:rsid w:val="66F59BB2"/>
    <w:rsid w:val="676E3C4F"/>
    <w:rsid w:val="678BB1E2"/>
    <w:rsid w:val="67900972"/>
    <w:rsid w:val="67A5BDA5"/>
    <w:rsid w:val="67B481A2"/>
    <w:rsid w:val="67B50FD1"/>
    <w:rsid w:val="67C9CA7C"/>
    <w:rsid w:val="67CD2423"/>
    <w:rsid w:val="67F53D5D"/>
    <w:rsid w:val="6808E3E9"/>
    <w:rsid w:val="683816E0"/>
    <w:rsid w:val="686423D6"/>
    <w:rsid w:val="68A55514"/>
    <w:rsid w:val="68AC5DCF"/>
    <w:rsid w:val="68CAFE62"/>
    <w:rsid w:val="68D2E733"/>
    <w:rsid w:val="68E2F427"/>
    <w:rsid w:val="68ED61C2"/>
    <w:rsid w:val="69235399"/>
    <w:rsid w:val="694EDBDB"/>
    <w:rsid w:val="694EF554"/>
    <w:rsid w:val="697EC477"/>
    <w:rsid w:val="69BA894D"/>
    <w:rsid w:val="6A048E39"/>
    <w:rsid w:val="6A250824"/>
    <w:rsid w:val="6A8D365D"/>
    <w:rsid w:val="6AC7DEC4"/>
    <w:rsid w:val="6ADC7E8E"/>
    <w:rsid w:val="6AE3F870"/>
    <w:rsid w:val="6AE42B95"/>
    <w:rsid w:val="6AE4EE99"/>
    <w:rsid w:val="6AE788E0"/>
    <w:rsid w:val="6B0B68FF"/>
    <w:rsid w:val="6B280142"/>
    <w:rsid w:val="6B3CA3BE"/>
    <w:rsid w:val="6B5659AE"/>
    <w:rsid w:val="6B5E5630"/>
    <w:rsid w:val="6B648950"/>
    <w:rsid w:val="6B67A5D3"/>
    <w:rsid w:val="6B79363F"/>
    <w:rsid w:val="6B891CD0"/>
    <w:rsid w:val="6B940BD9"/>
    <w:rsid w:val="6BBACDD4"/>
    <w:rsid w:val="6BBD5E87"/>
    <w:rsid w:val="6BBE076E"/>
    <w:rsid w:val="6BDFBCD3"/>
    <w:rsid w:val="6BEB546E"/>
    <w:rsid w:val="6BF1F374"/>
    <w:rsid w:val="6C1FE57C"/>
    <w:rsid w:val="6C41AD72"/>
    <w:rsid w:val="6C637A95"/>
    <w:rsid w:val="6CA9F97E"/>
    <w:rsid w:val="6CC8175B"/>
    <w:rsid w:val="6D137B5C"/>
    <w:rsid w:val="6D17B66A"/>
    <w:rsid w:val="6D42AACD"/>
    <w:rsid w:val="6D4534E9"/>
    <w:rsid w:val="6D99CAB0"/>
    <w:rsid w:val="6DA0E221"/>
    <w:rsid w:val="6DA208F7"/>
    <w:rsid w:val="6DA424A8"/>
    <w:rsid w:val="6DBAE762"/>
    <w:rsid w:val="6DC2DEE1"/>
    <w:rsid w:val="6DDDFF7C"/>
    <w:rsid w:val="6DFF4AF6"/>
    <w:rsid w:val="6E1B9932"/>
    <w:rsid w:val="6E2F6BDC"/>
    <w:rsid w:val="6E44E6AF"/>
    <w:rsid w:val="6E59C7BC"/>
    <w:rsid w:val="6E5FA204"/>
    <w:rsid w:val="6E819665"/>
    <w:rsid w:val="6E93D478"/>
    <w:rsid w:val="6E987E25"/>
    <w:rsid w:val="6E9CA9AD"/>
    <w:rsid w:val="6E9F46F9"/>
    <w:rsid w:val="6EA217AF"/>
    <w:rsid w:val="6EA217AF"/>
    <w:rsid w:val="6EA97F56"/>
    <w:rsid w:val="6EABBBD4"/>
    <w:rsid w:val="6EDDFF1E"/>
    <w:rsid w:val="6F01D52A"/>
    <w:rsid w:val="6F1AEA72"/>
    <w:rsid w:val="6F2ACA13"/>
    <w:rsid w:val="6F5212A3"/>
    <w:rsid w:val="6F5212A3"/>
    <w:rsid w:val="6F89E9FD"/>
    <w:rsid w:val="700AF471"/>
    <w:rsid w:val="700BECE7"/>
    <w:rsid w:val="700C4895"/>
    <w:rsid w:val="7011F694"/>
    <w:rsid w:val="701F2199"/>
    <w:rsid w:val="702312B6"/>
    <w:rsid w:val="702B84C0"/>
    <w:rsid w:val="702FDEFF"/>
    <w:rsid w:val="702FDEFF"/>
    <w:rsid w:val="70315259"/>
    <w:rsid w:val="7042E251"/>
    <w:rsid w:val="70536684"/>
    <w:rsid w:val="7057FD1F"/>
    <w:rsid w:val="7071B81E"/>
    <w:rsid w:val="7087CDC0"/>
    <w:rsid w:val="709D7340"/>
    <w:rsid w:val="70AF554F"/>
    <w:rsid w:val="70BC2C7C"/>
    <w:rsid w:val="70D13C55"/>
    <w:rsid w:val="70D57622"/>
    <w:rsid w:val="70ECECB6"/>
    <w:rsid w:val="70F7437A"/>
    <w:rsid w:val="71142CBA"/>
    <w:rsid w:val="71476CDE"/>
    <w:rsid w:val="714B84FD"/>
    <w:rsid w:val="7160B774"/>
    <w:rsid w:val="71A4281E"/>
    <w:rsid w:val="71C22115"/>
    <w:rsid w:val="71CBEADE"/>
    <w:rsid w:val="71DEF926"/>
    <w:rsid w:val="71E35C96"/>
    <w:rsid w:val="71F63185"/>
    <w:rsid w:val="7204185F"/>
    <w:rsid w:val="7206104C"/>
    <w:rsid w:val="7228040E"/>
    <w:rsid w:val="722E9F27"/>
    <w:rsid w:val="7235021C"/>
    <w:rsid w:val="723943A1"/>
    <w:rsid w:val="72A714C5"/>
    <w:rsid w:val="72AFBBE9"/>
    <w:rsid w:val="72AFFD1B"/>
    <w:rsid w:val="72E33D3F"/>
    <w:rsid w:val="730C3C67"/>
    <w:rsid w:val="73108FE2"/>
    <w:rsid w:val="735C275B"/>
    <w:rsid w:val="7368F31B"/>
    <w:rsid w:val="737F2CF7"/>
    <w:rsid w:val="737F2CF7"/>
    <w:rsid w:val="7398A1F4"/>
    <w:rsid w:val="739B2273"/>
    <w:rsid w:val="73A0DA76"/>
    <w:rsid w:val="73BAF65D"/>
    <w:rsid w:val="73E7B715"/>
    <w:rsid w:val="73E90D11"/>
    <w:rsid w:val="740AD13E"/>
    <w:rsid w:val="7442E526"/>
    <w:rsid w:val="7454ACDD"/>
    <w:rsid w:val="7465439F"/>
    <w:rsid w:val="74705FF6"/>
    <w:rsid w:val="747856B2"/>
    <w:rsid w:val="7487B4C6"/>
    <w:rsid w:val="748B0DDB"/>
    <w:rsid w:val="74E018AC"/>
    <w:rsid w:val="74F11B39"/>
    <w:rsid w:val="74F56020"/>
    <w:rsid w:val="7517EC18"/>
    <w:rsid w:val="7530A01F"/>
    <w:rsid w:val="75350141"/>
    <w:rsid w:val="757116AE"/>
    <w:rsid w:val="75C6C57F"/>
    <w:rsid w:val="75E5D83E"/>
    <w:rsid w:val="75F0E251"/>
    <w:rsid w:val="7619DC1E"/>
    <w:rsid w:val="7626DE3C"/>
    <w:rsid w:val="762ECBC2"/>
    <w:rsid w:val="764CBF14"/>
    <w:rsid w:val="765EA600"/>
    <w:rsid w:val="766F51AC"/>
    <w:rsid w:val="767783F1"/>
    <w:rsid w:val="768D8B96"/>
    <w:rsid w:val="769BEEBD"/>
    <w:rsid w:val="769EB232"/>
    <w:rsid w:val="76AB9A1F"/>
    <w:rsid w:val="76AF2435"/>
    <w:rsid w:val="76E2D6A6"/>
    <w:rsid w:val="76F3BEB2"/>
    <w:rsid w:val="770F1447"/>
    <w:rsid w:val="77365FB7"/>
    <w:rsid w:val="7737A01C"/>
    <w:rsid w:val="773F0D45"/>
    <w:rsid w:val="774C37DD"/>
    <w:rsid w:val="775B015B"/>
    <w:rsid w:val="777A85E8"/>
    <w:rsid w:val="7791090C"/>
    <w:rsid w:val="77AE4F52"/>
    <w:rsid w:val="77B0C71E"/>
    <w:rsid w:val="7801C04D"/>
    <w:rsid w:val="782D1847"/>
    <w:rsid w:val="78629341"/>
    <w:rsid w:val="78719864"/>
    <w:rsid w:val="789D160E"/>
    <w:rsid w:val="789D8D73"/>
    <w:rsid w:val="78A2F11F"/>
    <w:rsid w:val="78CB4EFD"/>
    <w:rsid w:val="78EF4BD3"/>
    <w:rsid w:val="79364DF1"/>
    <w:rsid w:val="7942BBCD"/>
    <w:rsid w:val="79666C84"/>
    <w:rsid w:val="79D0AD17"/>
    <w:rsid w:val="79D38F7F"/>
    <w:rsid w:val="79E0A824"/>
    <w:rsid w:val="79E9ACDF"/>
    <w:rsid w:val="7A530F28"/>
    <w:rsid w:val="7A5ABAF4"/>
    <w:rsid w:val="7A66958F"/>
    <w:rsid w:val="7A707A83"/>
    <w:rsid w:val="7A784DB8"/>
    <w:rsid w:val="7AB94961"/>
    <w:rsid w:val="7ABE4EFF"/>
    <w:rsid w:val="7ACD51BC"/>
    <w:rsid w:val="7AD608B1"/>
    <w:rsid w:val="7AEEA822"/>
    <w:rsid w:val="7AFDC122"/>
    <w:rsid w:val="7B1F2267"/>
    <w:rsid w:val="7B60196D"/>
    <w:rsid w:val="7B9AA00B"/>
    <w:rsid w:val="7BAB2C64"/>
    <w:rsid w:val="7C1BA453"/>
    <w:rsid w:val="7C451FD0"/>
    <w:rsid w:val="7C4DF70B"/>
    <w:rsid w:val="7C7A5C8F"/>
    <w:rsid w:val="7C7A5C8F"/>
    <w:rsid w:val="7C96DDC1"/>
    <w:rsid w:val="7CA64A30"/>
    <w:rsid w:val="7CBE36DB"/>
    <w:rsid w:val="7D1F7FC1"/>
    <w:rsid w:val="7D214DA1"/>
    <w:rsid w:val="7D288867"/>
    <w:rsid w:val="7D37BEE3"/>
    <w:rsid w:val="7D3EC901"/>
    <w:rsid w:val="7D433A38"/>
    <w:rsid w:val="7D71F4D9"/>
    <w:rsid w:val="7D818727"/>
    <w:rsid w:val="7D92729C"/>
    <w:rsid w:val="7D95F962"/>
    <w:rsid w:val="7DACDB58"/>
    <w:rsid w:val="7DB89170"/>
    <w:rsid w:val="7DD3AC42"/>
    <w:rsid w:val="7DE88F69"/>
    <w:rsid w:val="7E1D5C46"/>
    <w:rsid w:val="7E248C12"/>
    <w:rsid w:val="7E29811D"/>
    <w:rsid w:val="7E3C588B"/>
    <w:rsid w:val="7E3D7582"/>
    <w:rsid w:val="7E8071B3"/>
    <w:rsid w:val="7E899A19"/>
    <w:rsid w:val="7E8AF5DD"/>
    <w:rsid w:val="7E93FB42"/>
    <w:rsid w:val="7E94A96F"/>
    <w:rsid w:val="7EA04F9F"/>
    <w:rsid w:val="7EAA694C"/>
    <w:rsid w:val="7EAD55FF"/>
    <w:rsid w:val="7EEB2604"/>
    <w:rsid w:val="7F3D8C71"/>
    <w:rsid w:val="7F42B201"/>
    <w:rsid w:val="7F4C68B5"/>
    <w:rsid w:val="7F504611"/>
    <w:rsid w:val="7F698B15"/>
    <w:rsid w:val="7F746C78"/>
    <w:rsid w:val="7F7A24A7"/>
    <w:rsid w:val="7FBF7A62"/>
    <w:rsid w:val="7FC271EC"/>
    <w:rsid w:val="7FC423BA"/>
    <w:rsid w:val="7FC884DF"/>
    <w:rsid w:val="7FEC73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109DB"/>
  <w15:chartTrackingRefBased/>
  <w15:docId w15:val="{F552930B-01BB-4CF8-9548-9507A5D317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d14d2a63aa49458e" /><Relationship Type="http://schemas.openxmlformats.org/officeDocument/2006/relationships/image" Target="/media/image.png" Id="Red52a68a516742b9" /><Relationship Type="http://schemas.openxmlformats.org/officeDocument/2006/relationships/image" Target="/media/image2.png" Id="Rbf69db1b15384dbf" /><Relationship Type="http://schemas.openxmlformats.org/officeDocument/2006/relationships/hyperlink" Target="https://www.weforum.org/agenda/2020/04/coronavirus-education-global-covid19-online-digital-learning/" TargetMode="External" Id="R12fe454448774093" /><Relationship Type="http://schemas.openxmlformats.org/officeDocument/2006/relationships/hyperlink" Target="https://www.youtube.com/watch?v=iwSOeRcX9NI" TargetMode="External" Id="R794d2a8781f74a59" /><Relationship Type="http://schemas.openxmlformats.org/officeDocument/2006/relationships/hyperlink" Target="https://moodle.com/news/udl4-learners-express-what-they-know/" TargetMode="External" Id="R4a4ad039bda84248" /><Relationship Type="http://schemas.openxmlformats.org/officeDocument/2006/relationships/hyperlink" Target="https://www.oecd.org/coronavirus/policy-responses/the-potential-of-online-learning-for-adults-early-lessons-from-the-covid-19-crisis-ee040002/" TargetMode="External" Id="R6e7d7ef5934748f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2021-08-17T16:00:22.2667297Z</dcterms:created>
  <dcterms:modified xsi:type="dcterms:W3CDTF">2021-09-07T21:09:40.2278903Z</dcterms:modified>
  <dc:creator>Lessy Andrea Galleguillos Luccardi (1919618)</dc:creator>
  <lastModifiedBy>Lessy Andrea Galleguillos Luccardi (1919618)</lastModifiedBy>
</coreProperties>
</file>