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77428991"/>
        <w:docPartObj>
          <w:docPartGallery w:val="Cover Pages"/>
          <w:docPartUnique/>
        </w:docPartObj>
      </w:sdtPr>
      <w:sdtEndPr/>
      <w:sdtContent>
        <w:p w:rsidR="00154DA3" w:rsidRDefault="00154DA3"/>
        <w:p w:rsidR="00154DA3" w:rsidRDefault="00154DA3">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154DA3" w:rsidRDefault="003B10E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46BC9">
                                        <w:rPr>
                                          <w:color w:val="FFFFFF" w:themeColor="background1"/>
                                          <w:sz w:val="72"/>
                                          <w:szCs w:val="72"/>
                                        </w:rPr>
                                        <w:t>Series Hybrid Vehicle (Part A)</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154DA3" w:rsidRDefault="003B10E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46BC9">
                                  <w:rPr>
                                    <w:color w:val="FFFFFF" w:themeColor="background1"/>
                                    <w:sz w:val="72"/>
                                    <w:szCs w:val="72"/>
                                  </w:rPr>
                                  <w:t>Series Hybrid Vehicle (Part A)</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54DA3" w:rsidRDefault="003B10ED">
                                <w:pPr>
                                  <w:pStyle w:val="NoSpacing"/>
                                  <w:rPr>
                                    <w:color w:val="7F7F7F" w:themeColor="text1" w:themeTint="80"/>
                                    <w:sz w:val="18"/>
                                    <w:szCs w:val="18"/>
                                  </w:rPr>
                                </w:pPr>
                                <w:sdt>
                                  <w:sdtPr>
                                    <w:rPr>
                                      <w:caps/>
                                      <w:color w:val="7F7F7F" w:themeColor="text1" w:themeTint="80"/>
                                      <w:sz w:val="18"/>
                                      <w:szCs w:val="18"/>
                                    </w:rPr>
                                    <w:alias w:val="Company"/>
                                    <w:tag w:val=""/>
                                    <w:id w:val="-1811009655"/>
                                    <w:dataBinding w:prefixMappings="xmlns:ns0='http://schemas.openxmlformats.org/officeDocument/2006/extended-properties' " w:xpath="/ns0:Properties[1]/ns0:Company[1]" w:storeItemID="{6668398D-A668-4E3E-A5EB-62B293D839F1}"/>
                                    <w:text/>
                                  </w:sdtPr>
                                  <w:sdtEndPr/>
                                  <w:sdtContent>
                                    <w:r w:rsidR="00946BC9">
                                      <w:rPr>
                                        <w:caps/>
                                        <w:color w:val="7F7F7F" w:themeColor="text1" w:themeTint="80"/>
                                        <w:sz w:val="18"/>
                                        <w:szCs w:val="18"/>
                                      </w:rPr>
                                      <w:t>uwtsd</w:t>
                                    </w:r>
                                  </w:sdtContent>
                                </w:sdt>
                                <w:r w:rsidR="00154DA3">
                                  <w:rPr>
                                    <w:caps/>
                                    <w:color w:val="7F7F7F" w:themeColor="text1" w:themeTint="80"/>
                                    <w:sz w:val="18"/>
                                    <w:szCs w:val="18"/>
                                  </w:rPr>
                                  <w:t> </w:t>
                                </w:r>
                                <w:r w:rsidR="00154DA3">
                                  <w:rPr>
                                    <w:color w:val="7F7F7F" w:themeColor="text1" w:themeTint="80"/>
                                    <w:sz w:val="18"/>
                                    <w:szCs w:val="18"/>
                                  </w:rPr>
                                  <w:t>| </w:t>
                                </w:r>
                                <w:sdt>
                                  <w:sdtPr>
                                    <w:rPr>
                                      <w:color w:val="7F7F7F" w:themeColor="text1" w:themeTint="80"/>
                                      <w:sz w:val="18"/>
                                      <w:szCs w:val="18"/>
                                    </w:rPr>
                                    <w:alias w:val="Address"/>
                                    <w:tag w:val=""/>
                                    <w:id w:val="-49157102"/>
                                    <w:dataBinding w:prefixMappings="xmlns:ns0='http://schemas.microsoft.com/office/2006/coverPageProps' " w:xpath="/ns0:CoverPageProperties[1]/ns0:CompanyAddress[1]" w:storeItemID="{55AF091B-3C7A-41E3-B477-F2FDAA23CFDA}"/>
                                    <w:text/>
                                  </w:sdtPr>
                                  <w:sdtEndPr/>
                                  <w:sdtContent>
                                    <w:r w:rsidR="00946BC9">
                                      <w:rPr>
                                        <w:color w:val="7F7F7F" w:themeColor="text1" w:themeTint="80"/>
                                        <w:sz w:val="18"/>
                                        <w:szCs w:val="18"/>
                                      </w:rPr>
                                      <w:t>P147262</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154DA3" w:rsidRDefault="003B10ED">
                          <w:pPr>
                            <w:pStyle w:val="NoSpacing"/>
                            <w:rPr>
                              <w:color w:val="7F7F7F" w:themeColor="text1" w:themeTint="80"/>
                              <w:sz w:val="18"/>
                              <w:szCs w:val="18"/>
                            </w:rPr>
                          </w:pPr>
                          <w:sdt>
                            <w:sdtPr>
                              <w:rPr>
                                <w:caps/>
                                <w:color w:val="7F7F7F" w:themeColor="text1" w:themeTint="80"/>
                                <w:sz w:val="18"/>
                                <w:szCs w:val="18"/>
                              </w:rPr>
                              <w:alias w:val="Company"/>
                              <w:tag w:val=""/>
                              <w:id w:val="-1811009655"/>
                              <w:dataBinding w:prefixMappings="xmlns:ns0='http://schemas.openxmlformats.org/officeDocument/2006/extended-properties' " w:xpath="/ns0:Properties[1]/ns0:Company[1]" w:storeItemID="{6668398D-A668-4E3E-A5EB-62B293D839F1}"/>
                              <w:text/>
                            </w:sdtPr>
                            <w:sdtEndPr/>
                            <w:sdtContent>
                              <w:r w:rsidR="00946BC9">
                                <w:rPr>
                                  <w:caps/>
                                  <w:color w:val="7F7F7F" w:themeColor="text1" w:themeTint="80"/>
                                  <w:sz w:val="18"/>
                                  <w:szCs w:val="18"/>
                                </w:rPr>
                                <w:t>uwtsd</w:t>
                              </w:r>
                            </w:sdtContent>
                          </w:sdt>
                          <w:r w:rsidR="00154DA3">
                            <w:rPr>
                              <w:caps/>
                              <w:color w:val="7F7F7F" w:themeColor="text1" w:themeTint="80"/>
                              <w:sz w:val="18"/>
                              <w:szCs w:val="18"/>
                            </w:rPr>
                            <w:t> </w:t>
                          </w:r>
                          <w:r w:rsidR="00154DA3">
                            <w:rPr>
                              <w:color w:val="7F7F7F" w:themeColor="text1" w:themeTint="80"/>
                              <w:sz w:val="18"/>
                              <w:szCs w:val="18"/>
                            </w:rPr>
                            <w:t>| </w:t>
                          </w:r>
                          <w:sdt>
                            <w:sdtPr>
                              <w:rPr>
                                <w:color w:val="7F7F7F" w:themeColor="text1" w:themeTint="80"/>
                                <w:sz w:val="18"/>
                                <w:szCs w:val="18"/>
                              </w:rPr>
                              <w:alias w:val="Address"/>
                              <w:tag w:val=""/>
                              <w:id w:val="-49157102"/>
                              <w:dataBinding w:prefixMappings="xmlns:ns0='http://schemas.microsoft.com/office/2006/coverPageProps' " w:xpath="/ns0:CoverPageProperties[1]/ns0:CompanyAddress[1]" w:storeItemID="{55AF091B-3C7A-41E3-B477-F2FDAA23CFDA}"/>
                              <w:text/>
                            </w:sdtPr>
                            <w:sdtEndPr/>
                            <w:sdtContent>
                              <w:r w:rsidR="00946BC9">
                                <w:rPr>
                                  <w:color w:val="7F7F7F" w:themeColor="text1" w:themeTint="80"/>
                                  <w:sz w:val="18"/>
                                  <w:szCs w:val="18"/>
                                </w:rPr>
                                <w:t>P147262</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154DA3" w:rsidRDefault="00946BC9">
                                    <w:pPr>
                                      <w:pStyle w:val="NoSpacing"/>
                                      <w:spacing w:before="40" w:after="40"/>
                                      <w:rPr>
                                        <w:caps/>
                                        <w:color w:val="4472C4" w:themeColor="accent1"/>
                                        <w:sz w:val="28"/>
                                        <w:szCs w:val="28"/>
                                      </w:rPr>
                                    </w:pPr>
                                    <w:r>
                                      <w:rPr>
                                        <w:caps/>
                                        <w:color w:val="4472C4" w:themeColor="accent1"/>
                                        <w:sz w:val="28"/>
                                        <w:szCs w:val="28"/>
                                      </w:rPr>
                                      <w:t>Electric and hybrid propulsion control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154DA3" w:rsidRDefault="00154DA3">
                                    <w:pPr>
                                      <w:pStyle w:val="NoSpacing"/>
                                      <w:spacing w:before="40" w:after="40"/>
                                      <w:rPr>
                                        <w:caps/>
                                        <w:color w:val="5B9BD5" w:themeColor="accent5"/>
                                        <w:sz w:val="24"/>
                                        <w:szCs w:val="24"/>
                                      </w:rPr>
                                    </w:pPr>
                                    <w:r>
                                      <w:rPr>
                                        <w:caps/>
                                        <w:color w:val="5B9BD5" w:themeColor="accent5"/>
                                        <w:sz w:val="24"/>
                                        <w:szCs w:val="24"/>
                                      </w:rPr>
                                      <w:t>Rhys Richards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154DA3" w:rsidRDefault="00946BC9">
                              <w:pPr>
                                <w:pStyle w:val="NoSpacing"/>
                                <w:spacing w:before="40" w:after="40"/>
                                <w:rPr>
                                  <w:caps/>
                                  <w:color w:val="4472C4" w:themeColor="accent1"/>
                                  <w:sz w:val="28"/>
                                  <w:szCs w:val="28"/>
                                </w:rPr>
                              </w:pPr>
                              <w:r>
                                <w:rPr>
                                  <w:caps/>
                                  <w:color w:val="4472C4" w:themeColor="accent1"/>
                                  <w:sz w:val="28"/>
                                  <w:szCs w:val="28"/>
                                </w:rPr>
                                <w:t>Electric and hybrid propulsion control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154DA3" w:rsidRDefault="00154DA3">
                              <w:pPr>
                                <w:pStyle w:val="NoSpacing"/>
                                <w:spacing w:before="40" w:after="40"/>
                                <w:rPr>
                                  <w:caps/>
                                  <w:color w:val="5B9BD5" w:themeColor="accent5"/>
                                  <w:sz w:val="24"/>
                                  <w:szCs w:val="24"/>
                                </w:rPr>
                              </w:pPr>
                              <w:r>
                                <w:rPr>
                                  <w:caps/>
                                  <w:color w:val="5B9BD5" w:themeColor="accent5"/>
                                  <w:sz w:val="24"/>
                                  <w:szCs w:val="24"/>
                                </w:rPr>
                                <w:t>Rhys Richards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154DA3" w:rsidRDefault="006972C8">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154DA3" w:rsidRDefault="006972C8">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br w:type="page"/>
          </w:r>
        </w:p>
      </w:sdtContent>
    </w:sdt>
    <w:p w:rsidR="00297B28" w:rsidRDefault="00A416D4">
      <w:pPr>
        <w:rPr>
          <w:b/>
          <w:sz w:val="28"/>
          <w:szCs w:val="28"/>
          <w:u w:val="single"/>
        </w:rPr>
      </w:pPr>
      <w:r>
        <w:rPr>
          <w:b/>
          <w:sz w:val="28"/>
          <w:szCs w:val="28"/>
          <w:u w:val="single"/>
        </w:rPr>
        <w:lastRenderedPageBreak/>
        <w:t>Contents</w:t>
      </w:r>
    </w:p>
    <w:p w:rsidR="00A416D4" w:rsidRDefault="00A416D4">
      <w:pPr>
        <w:rPr>
          <w:sz w:val="24"/>
          <w:szCs w:val="24"/>
        </w:rPr>
      </w:pPr>
      <w:r>
        <w:rPr>
          <w:sz w:val="24"/>
          <w:szCs w:val="24"/>
        </w:rPr>
        <w:t>Abstract</w:t>
      </w:r>
    </w:p>
    <w:p w:rsidR="00A416D4" w:rsidRDefault="00A416D4">
      <w:pPr>
        <w:rPr>
          <w:sz w:val="24"/>
          <w:szCs w:val="24"/>
        </w:rPr>
      </w:pPr>
      <w:r>
        <w:rPr>
          <w:sz w:val="24"/>
          <w:szCs w:val="24"/>
        </w:rPr>
        <w:t>Introduction</w:t>
      </w:r>
    </w:p>
    <w:p w:rsidR="000014BF" w:rsidRDefault="000014BF">
      <w:pPr>
        <w:rPr>
          <w:sz w:val="24"/>
          <w:szCs w:val="24"/>
        </w:rPr>
      </w:pPr>
      <w:r>
        <w:rPr>
          <w:sz w:val="24"/>
          <w:szCs w:val="24"/>
        </w:rPr>
        <w:t>Equations</w:t>
      </w:r>
      <w:bookmarkStart w:id="0" w:name="_GoBack"/>
      <w:bookmarkEnd w:id="0"/>
    </w:p>
    <w:p w:rsidR="00F02E0F" w:rsidRDefault="00474609">
      <w:pPr>
        <w:rPr>
          <w:sz w:val="24"/>
          <w:szCs w:val="24"/>
        </w:rPr>
      </w:pPr>
      <w:r>
        <w:rPr>
          <w:sz w:val="24"/>
          <w:szCs w:val="24"/>
        </w:rPr>
        <w:t>Circuit</w:t>
      </w:r>
    </w:p>
    <w:p w:rsidR="00174F0F" w:rsidRDefault="00261D85">
      <w:pPr>
        <w:rPr>
          <w:sz w:val="24"/>
          <w:szCs w:val="24"/>
        </w:rPr>
      </w:pPr>
      <w:r>
        <w:rPr>
          <w:sz w:val="24"/>
          <w:szCs w:val="24"/>
        </w:rPr>
        <w:t>Duty Cycle Analysis (Spreadsheets and Calculations)</w:t>
      </w:r>
    </w:p>
    <w:p w:rsidR="00174F0F" w:rsidRDefault="00261D85">
      <w:pPr>
        <w:rPr>
          <w:sz w:val="24"/>
          <w:szCs w:val="24"/>
        </w:rPr>
      </w:pPr>
      <w:r>
        <w:rPr>
          <w:sz w:val="24"/>
          <w:szCs w:val="24"/>
        </w:rPr>
        <w:t>Summary of Findings</w:t>
      </w:r>
    </w:p>
    <w:p w:rsidR="00F96F36" w:rsidRDefault="00F96F36">
      <w:pPr>
        <w:rPr>
          <w:sz w:val="24"/>
          <w:szCs w:val="24"/>
        </w:rPr>
      </w:pPr>
      <w:r>
        <w:rPr>
          <w:sz w:val="24"/>
          <w:szCs w:val="24"/>
        </w:rPr>
        <w:t>References</w:t>
      </w: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sz w:val="24"/>
          <w:szCs w:val="24"/>
        </w:rPr>
      </w:pPr>
    </w:p>
    <w:p w:rsidR="00174F0F" w:rsidRDefault="00174F0F">
      <w:pPr>
        <w:rPr>
          <w:b/>
          <w:sz w:val="28"/>
          <w:szCs w:val="28"/>
          <w:u w:val="single"/>
        </w:rPr>
      </w:pPr>
      <w:r w:rsidRPr="00174F0F">
        <w:rPr>
          <w:b/>
          <w:sz w:val="28"/>
          <w:szCs w:val="28"/>
          <w:u w:val="single"/>
        </w:rPr>
        <w:t>Abstract</w:t>
      </w:r>
    </w:p>
    <w:p w:rsidR="00261D85" w:rsidRDefault="0079316D">
      <w:pPr>
        <w:rPr>
          <w:sz w:val="24"/>
          <w:szCs w:val="24"/>
        </w:rPr>
      </w:pPr>
      <w:r>
        <w:rPr>
          <w:sz w:val="24"/>
          <w:szCs w:val="24"/>
        </w:rPr>
        <w:t>An engineering company which produces off road buggies have asked for help in understanding</w:t>
      </w:r>
      <w:r w:rsidR="004F19E3">
        <w:rPr>
          <w:sz w:val="24"/>
          <w:szCs w:val="24"/>
        </w:rPr>
        <w:t xml:space="preserve"> a specific </w:t>
      </w:r>
      <w:r>
        <w:rPr>
          <w:sz w:val="24"/>
          <w:szCs w:val="24"/>
        </w:rPr>
        <w:t xml:space="preserve">buggy’s typical duty cycle when used in their corporate </w:t>
      </w:r>
      <w:r w:rsidR="006805A0">
        <w:rPr>
          <w:sz w:val="24"/>
          <w:szCs w:val="24"/>
        </w:rPr>
        <w:t xml:space="preserve">entertainment </w:t>
      </w:r>
      <w:r>
        <w:rPr>
          <w:sz w:val="24"/>
          <w:szCs w:val="24"/>
        </w:rPr>
        <w:t>events.</w:t>
      </w:r>
      <w:r w:rsidR="006805A0">
        <w:rPr>
          <w:sz w:val="24"/>
          <w:szCs w:val="24"/>
        </w:rPr>
        <w:t xml:space="preserve"> A written report will be made on the buggy’s typical duty cycle whilst racing on an off</w:t>
      </w:r>
      <w:r w:rsidR="00B0125C">
        <w:rPr>
          <w:sz w:val="24"/>
          <w:szCs w:val="24"/>
        </w:rPr>
        <w:t>-</w:t>
      </w:r>
      <w:r w:rsidR="006805A0">
        <w:rPr>
          <w:sz w:val="24"/>
          <w:szCs w:val="24"/>
        </w:rPr>
        <w:t>road circuit.</w:t>
      </w:r>
      <w:r w:rsidR="00B0125C">
        <w:rPr>
          <w:sz w:val="24"/>
          <w:szCs w:val="24"/>
        </w:rPr>
        <w:t xml:space="preserve"> </w:t>
      </w:r>
      <w:r>
        <w:rPr>
          <w:sz w:val="24"/>
          <w:szCs w:val="24"/>
        </w:rPr>
        <w:t xml:space="preserve">The Vehicles performance must </w:t>
      </w:r>
      <w:r w:rsidR="006805A0">
        <w:rPr>
          <w:sz w:val="24"/>
          <w:szCs w:val="24"/>
        </w:rPr>
        <w:t>meet the company’s requirements as it must be entertaining and adequate.</w:t>
      </w:r>
      <w:r w:rsidR="00B0125C">
        <w:rPr>
          <w:sz w:val="24"/>
          <w:szCs w:val="24"/>
        </w:rPr>
        <w:t xml:space="preserve"> This means there must be a focus on the vehicles acceleration, top speed, and grade-ability</w:t>
      </w:r>
      <w:r w:rsidR="00261D85">
        <w:rPr>
          <w:sz w:val="24"/>
          <w:szCs w:val="24"/>
        </w:rPr>
        <w:t>.</w:t>
      </w:r>
    </w:p>
    <w:p w:rsidR="00261D85" w:rsidRDefault="00261D85">
      <w:pPr>
        <w:rPr>
          <w:b/>
          <w:sz w:val="28"/>
          <w:szCs w:val="28"/>
          <w:u w:val="single"/>
        </w:rPr>
      </w:pPr>
      <w:r>
        <w:rPr>
          <w:b/>
          <w:sz w:val="28"/>
          <w:szCs w:val="28"/>
          <w:u w:val="single"/>
        </w:rPr>
        <w:t>Introduction</w:t>
      </w:r>
    </w:p>
    <w:p w:rsidR="00261D85" w:rsidRDefault="00E43C11">
      <w:pPr>
        <w:rPr>
          <w:sz w:val="24"/>
          <w:szCs w:val="24"/>
        </w:rPr>
      </w:pPr>
      <w:r>
        <w:rPr>
          <w:sz w:val="24"/>
          <w:szCs w:val="24"/>
        </w:rPr>
        <w:t xml:space="preserve">The purpose of this assignment is to write a concise report </w:t>
      </w:r>
      <w:r w:rsidR="00760F0C">
        <w:rPr>
          <w:sz w:val="24"/>
          <w:szCs w:val="24"/>
        </w:rPr>
        <w:t>on the typical duty cycle of a Polaris Kids RZR170 buggy. The typical duty cycle will be designed for the assignment, it must be an off-road course with a total climb of 20m climb.</w:t>
      </w:r>
      <w:r w:rsidR="001E027A">
        <w:rPr>
          <w:sz w:val="24"/>
          <w:szCs w:val="24"/>
        </w:rPr>
        <w:t xml:space="preserve"> Many variables of the buggy’s performance will be affected by the design of the circuit, such as vehicle speed, gradient, and the rolling resistance (will vary due to type of terrain). The report will also contain idle running time.</w:t>
      </w:r>
    </w:p>
    <w:p w:rsidR="00A24CCD" w:rsidRDefault="00A24CCD">
      <w:pPr>
        <w:rPr>
          <w:sz w:val="24"/>
          <w:szCs w:val="24"/>
        </w:rPr>
      </w:pPr>
      <w:r>
        <w:rPr>
          <w:sz w:val="24"/>
          <w:szCs w:val="24"/>
        </w:rPr>
        <w:t>The report will include spread sheets with the data collected on the RZR170 buggy, the data collected will allow us to make calculations</w:t>
      </w:r>
      <w:r w:rsidR="00AD1DC6">
        <w:rPr>
          <w:sz w:val="24"/>
          <w:szCs w:val="24"/>
        </w:rPr>
        <w:t>,</w:t>
      </w:r>
      <w:r>
        <w:rPr>
          <w:sz w:val="24"/>
          <w:szCs w:val="24"/>
        </w:rPr>
        <w:t xml:space="preserve"> </w:t>
      </w:r>
      <w:r w:rsidR="00AD1DC6">
        <w:rPr>
          <w:sz w:val="24"/>
          <w:szCs w:val="24"/>
        </w:rPr>
        <w:t xml:space="preserve">the results will be analysed to </w:t>
      </w:r>
      <w:r>
        <w:rPr>
          <w:sz w:val="24"/>
          <w:szCs w:val="24"/>
        </w:rPr>
        <w:t>provide a successful</w:t>
      </w:r>
      <w:r w:rsidR="00AD1DC6">
        <w:rPr>
          <w:sz w:val="24"/>
          <w:szCs w:val="24"/>
        </w:rPr>
        <w:t xml:space="preserve"> summary and written</w:t>
      </w:r>
      <w:r>
        <w:rPr>
          <w:sz w:val="24"/>
          <w:szCs w:val="24"/>
        </w:rPr>
        <w:t xml:space="preserve"> report.</w:t>
      </w:r>
      <w:r w:rsidR="00F63BD0">
        <w:rPr>
          <w:sz w:val="24"/>
          <w:szCs w:val="24"/>
        </w:rPr>
        <w:t xml:space="preserve"> Calculations such as:</w:t>
      </w:r>
    </w:p>
    <w:p w:rsidR="00F63BD0" w:rsidRPr="00FB5F70" w:rsidRDefault="00F63BD0" w:rsidP="00FB5F70">
      <w:pPr>
        <w:pStyle w:val="ListParagraph"/>
        <w:numPr>
          <w:ilvl w:val="0"/>
          <w:numId w:val="2"/>
        </w:numPr>
        <w:rPr>
          <w:sz w:val="24"/>
          <w:szCs w:val="24"/>
        </w:rPr>
      </w:pPr>
      <w:r w:rsidRPr="00FB5F70">
        <w:rPr>
          <w:sz w:val="24"/>
          <w:szCs w:val="24"/>
        </w:rPr>
        <w:t>Resistive Forces and final total tractive force.</w:t>
      </w:r>
    </w:p>
    <w:p w:rsidR="00FB5F70" w:rsidRDefault="00FB5F70" w:rsidP="00FB5F70">
      <w:pPr>
        <w:pStyle w:val="ListParagraph"/>
        <w:numPr>
          <w:ilvl w:val="0"/>
          <w:numId w:val="3"/>
        </w:numPr>
        <w:rPr>
          <w:sz w:val="24"/>
          <w:szCs w:val="24"/>
        </w:rPr>
      </w:pPr>
      <w:r>
        <w:rPr>
          <w:sz w:val="24"/>
          <w:szCs w:val="24"/>
        </w:rPr>
        <w:t>There are 3 types of Resistance - Aerodynamic, Rolling, Grade.</w:t>
      </w:r>
    </w:p>
    <w:p w:rsidR="00FB5F70" w:rsidRDefault="00FB5F70" w:rsidP="00FB5F70">
      <w:pPr>
        <w:pStyle w:val="ListParagraph"/>
        <w:numPr>
          <w:ilvl w:val="0"/>
          <w:numId w:val="3"/>
        </w:numPr>
        <w:rPr>
          <w:sz w:val="24"/>
          <w:szCs w:val="24"/>
        </w:rPr>
      </w:pPr>
      <w:r>
        <w:rPr>
          <w:sz w:val="24"/>
          <w:szCs w:val="24"/>
        </w:rPr>
        <w:t>Resistance is the force impeding vehicle motion.</w:t>
      </w:r>
    </w:p>
    <w:p w:rsidR="00FB5F70" w:rsidRDefault="00FB5F70" w:rsidP="00FB5F70">
      <w:pPr>
        <w:pStyle w:val="ListParagraph"/>
        <w:numPr>
          <w:ilvl w:val="0"/>
          <w:numId w:val="3"/>
        </w:numPr>
        <w:rPr>
          <w:sz w:val="24"/>
          <w:szCs w:val="24"/>
        </w:rPr>
      </w:pPr>
      <w:r>
        <w:rPr>
          <w:sz w:val="24"/>
          <w:szCs w:val="24"/>
        </w:rPr>
        <w:t>F = ma + R(a) + R(</w:t>
      </w:r>
      <w:proofErr w:type="spellStart"/>
      <w:r>
        <w:rPr>
          <w:sz w:val="24"/>
          <w:szCs w:val="24"/>
        </w:rPr>
        <w:t>rl</w:t>
      </w:r>
      <w:proofErr w:type="spellEnd"/>
      <w:r>
        <w:rPr>
          <w:sz w:val="24"/>
          <w:szCs w:val="24"/>
        </w:rPr>
        <w:t>) + R(g)</w:t>
      </w:r>
    </w:p>
    <w:p w:rsidR="00FB5F70" w:rsidRDefault="00FB5F70" w:rsidP="00FB5F70">
      <w:pPr>
        <w:ind w:left="495"/>
        <w:rPr>
          <w:sz w:val="24"/>
          <w:szCs w:val="24"/>
        </w:rPr>
      </w:pPr>
      <w:r>
        <w:rPr>
          <w:sz w:val="24"/>
          <w:szCs w:val="24"/>
        </w:rPr>
        <w:t>Aerodynamic Resistance (Ra) is composed of 3 parts, Turbulent airflow around the vehicle (85%), Vehicle component resistance (3%) such as air ventilation and radiators, and the Friction of air over the vehicle (12%)</w:t>
      </w:r>
    </w:p>
    <w:p w:rsidR="00F07E00" w:rsidRDefault="00136568" w:rsidP="00FB5F70">
      <w:pPr>
        <w:ind w:left="495"/>
        <w:rPr>
          <w:sz w:val="24"/>
          <w:szCs w:val="24"/>
        </w:rPr>
      </w:pPr>
      <w:r>
        <w:rPr>
          <w:sz w:val="24"/>
          <w:szCs w:val="24"/>
        </w:rPr>
        <w:t>0.5 x area of vehicle x coefficient of drag x density of air x (velocity^2)</w:t>
      </w:r>
    </w:p>
    <w:p w:rsidR="00C932DF" w:rsidRDefault="00C932DF" w:rsidP="00FB5F70">
      <w:pPr>
        <w:ind w:left="495"/>
        <w:rPr>
          <w:sz w:val="24"/>
          <w:szCs w:val="24"/>
        </w:rPr>
      </w:pPr>
      <w:r>
        <w:rPr>
          <w:sz w:val="24"/>
          <w:szCs w:val="24"/>
        </w:rPr>
        <w:t>Rolling Resistance (</w:t>
      </w:r>
      <w:proofErr w:type="spellStart"/>
      <w:r>
        <w:rPr>
          <w:sz w:val="24"/>
          <w:szCs w:val="24"/>
        </w:rPr>
        <w:t>Rrl</w:t>
      </w:r>
      <w:proofErr w:type="spellEnd"/>
      <w:r>
        <w:rPr>
          <w:sz w:val="24"/>
          <w:szCs w:val="24"/>
        </w:rPr>
        <w:t>) is a combination of Resistance from tire deformation (90%), Tire penetration and surface compression (4%), Tire slippage and air circulation (6%).</w:t>
      </w:r>
    </w:p>
    <w:p w:rsidR="00C932DF" w:rsidRDefault="00C932DF" w:rsidP="007B4F59">
      <w:pPr>
        <w:ind w:left="495"/>
        <w:rPr>
          <w:sz w:val="24"/>
          <w:szCs w:val="24"/>
        </w:rPr>
      </w:pPr>
      <w:r>
        <w:rPr>
          <w:sz w:val="24"/>
          <w:szCs w:val="24"/>
        </w:rPr>
        <w:t>Grade Resistance (</w:t>
      </w:r>
      <w:proofErr w:type="spellStart"/>
      <w:r>
        <w:rPr>
          <w:sz w:val="24"/>
          <w:szCs w:val="24"/>
        </w:rPr>
        <w:t>Rg</w:t>
      </w:r>
      <w:proofErr w:type="spellEnd"/>
      <w:r>
        <w:rPr>
          <w:sz w:val="24"/>
          <w:szCs w:val="24"/>
        </w:rPr>
        <w:t>)</w:t>
      </w:r>
      <w:r w:rsidR="007B4F59">
        <w:rPr>
          <w:sz w:val="24"/>
          <w:szCs w:val="24"/>
        </w:rPr>
        <w:t xml:space="preserve"> is the gravitational force acting on the vehicle.</w:t>
      </w:r>
    </w:p>
    <w:p w:rsidR="007B4F59" w:rsidRDefault="00A75318">
      <w:r>
        <w:rPr>
          <w:i/>
          <w:sz w:val="24"/>
          <w:szCs w:val="24"/>
        </w:rPr>
        <w:t xml:space="preserve">         </w:t>
      </w:r>
    </w:p>
    <w:p w:rsidR="007B4F59" w:rsidRPr="007B4F59" w:rsidRDefault="007B4F59" w:rsidP="007B4F59">
      <w:pPr>
        <w:ind w:left="495"/>
        <w:rPr>
          <w:i/>
          <w:sz w:val="24"/>
          <w:szCs w:val="24"/>
        </w:rPr>
      </w:pPr>
    </w:p>
    <w:p w:rsidR="007B4F59" w:rsidRPr="00C932DF" w:rsidRDefault="007B4F59" w:rsidP="007B4F59">
      <w:pPr>
        <w:ind w:left="495"/>
        <w:rPr>
          <w:sz w:val="24"/>
          <w:szCs w:val="24"/>
        </w:rPr>
      </w:pPr>
    </w:p>
    <w:p w:rsidR="00F63BD0" w:rsidRDefault="00F63BD0" w:rsidP="00F63BD0">
      <w:pPr>
        <w:rPr>
          <w:sz w:val="24"/>
          <w:szCs w:val="24"/>
        </w:rPr>
      </w:pPr>
      <w:r>
        <w:rPr>
          <w:sz w:val="24"/>
          <w:szCs w:val="24"/>
        </w:rPr>
        <w:t>Power requirement for each section or second.</w:t>
      </w:r>
    </w:p>
    <w:p w:rsidR="00F63BD0" w:rsidRDefault="00F63BD0" w:rsidP="00F63BD0">
      <w:pPr>
        <w:rPr>
          <w:sz w:val="24"/>
          <w:szCs w:val="24"/>
        </w:rPr>
      </w:pPr>
      <w:r>
        <w:rPr>
          <w:sz w:val="24"/>
          <w:szCs w:val="24"/>
        </w:rPr>
        <w:t>Maximum power and Average power requirements.</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b/>
          <w:bCs/>
          <w:sz w:val="24"/>
          <w:szCs w:val="24"/>
          <w:lang w:eastAsia="en-GB"/>
        </w:rPr>
        <w:lastRenderedPageBreak/>
        <w:t>Engine</w:t>
      </w:r>
      <w:r w:rsidRPr="006D3D76">
        <w:rPr>
          <w:rFonts w:eastAsia="Times New Roman" w:cstheme="minorHAnsi"/>
          <w:sz w:val="24"/>
          <w:szCs w:val="24"/>
          <w:lang w:eastAsia="en-GB"/>
        </w:rPr>
        <w:br/>
      </w:r>
      <w:proofErr w:type="spellStart"/>
      <w:r w:rsidRPr="006D3D76">
        <w:rPr>
          <w:rFonts w:eastAsia="Times New Roman" w:cstheme="minorHAnsi"/>
          <w:sz w:val="24"/>
          <w:szCs w:val="24"/>
          <w:lang w:eastAsia="en-GB"/>
        </w:rPr>
        <w:t>Engine</w:t>
      </w:r>
      <w:proofErr w:type="spellEnd"/>
      <w:r w:rsidRPr="006D3D76">
        <w:rPr>
          <w:rFonts w:eastAsia="Times New Roman" w:cstheme="minorHAnsi"/>
          <w:sz w:val="24"/>
          <w:szCs w:val="24"/>
          <w:lang w:eastAsia="en-GB"/>
        </w:rPr>
        <w:t xml:space="preserve"> Type - 4-stroke; 2-valve</w:t>
      </w:r>
      <w:r w:rsidRPr="006D3D76">
        <w:rPr>
          <w:rFonts w:eastAsia="Times New Roman" w:cstheme="minorHAnsi"/>
          <w:sz w:val="24"/>
          <w:szCs w:val="24"/>
          <w:lang w:eastAsia="en-GB"/>
        </w:rPr>
        <w:br/>
        <w:t>Displacement (cc) - 169</w:t>
      </w:r>
      <w:r w:rsidRPr="006D3D76">
        <w:rPr>
          <w:rFonts w:eastAsia="Times New Roman" w:cstheme="minorHAnsi"/>
          <w:sz w:val="24"/>
          <w:szCs w:val="24"/>
          <w:lang w:eastAsia="en-GB"/>
        </w:rPr>
        <w:br/>
        <w:t xml:space="preserve">Fully Automatic CVT Transmission </w:t>
      </w:r>
      <w:proofErr w:type="gramStart"/>
      <w:r w:rsidRPr="006D3D76">
        <w:rPr>
          <w:rFonts w:eastAsia="Times New Roman" w:cstheme="minorHAnsi"/>
          <w:sz w:val="24"/>
          <w:szCs w:val="24"/>
          <w:lang w:eastAsia="en-GB"/>
        </w:rPr>
        <w:t>With</w:t>
      </w:r>
      <w:proofErr w:type="gramEnd"/>
      <w:r w:rsidRPr="006D3D76">
        <w:rPr>
          <w:rFonts w:eastAsia="Times New Roman" w:cstheme="minorHAnsi"/>
          <w:sz w:val="24"/>
          <w:szCs w:val="24"/>
          <w:lang w:eastAsia="en-GB"/>
        </w:rPr>
        <w:t xml:space="preserve"> Reverse </w:t>
      </w:r>
      <w:r w:rsidRPr="006D3D76">
        <w:rPr>
          <w:rFonts w:eastAsia="Times New Roman" w:cstheme="minorHAnsi"/>
          <w:sz w:val="24"/>
          <w:szCs w:val="24"/>
          <w:lang w:eastAsia="en-GB"/>
        </w:rPr>
        <w:br/>
        <w:t>Cooling - Forced-air fan</w:t>
      </w:r>
      <w:r w:rsidRPr="006D3D76">
        <w:rPr>
          <w:rFonts w:eastAsia="Times New Roman" w:cstheme="minorHAnsi"/>
          <w:sz w:val="24"/>
          <w:szCs w:val="24"/>
          <w:lang w:eastAsia="en-GB"/>
        </w:rPr>
        <w:br/>
        <w:t xml:space="preserve">Fuel (gal/L) - 2.5/9.4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Starting - Electric Key</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br/>
      </w:r>
      <w:r w:rsidRPr="006D3D76">
        <w:rPr>
          <w:rFonts w:eastAsia="Times New Roman" w:cstheme="minorHAnsi"/>
          <w:b/>
          <w:bCs/>
          <w:sz w:val="24"/>
          <w:szCs w:val="24"/>
          <w:lang w:eastAsia="en-GB"/>
        </w:rPr>
        <w:t>Drive-train</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Primary Drive Type CVT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Transmission Forward - Neutral - Reverse</w:t>
      </w:r>
      <w:r w:rsidRPr="006D3D76">
        <w:rPr>
          <w:rFonts w:eastAsia="Times New Roman" w:cstheme="minorHAnsi"/>
          <w:sz w:val="24"/>
          <w:szCs w:val="24"/>
          <w:lang w:eastAsia="en-GB"/>
        </w:rPr>
        <w:br/>
        <w:t>Front Suspension</w:t>
      </w:r>
      <w:r w:rsidRPr="006D3D76">
        <w:rPr>
          <w:rFonts w:eastAsia="Times New Roman" w:cstheme="minorHAnsi"/>
          <w:sz w:val="24"/>
          <w:szCs w:val="24"/>
          <w:lang w:eastAsia="en-GB"/>
        </w:rPr>
        <w:br/>
        <w:t xml:space="preserve">Travel 127mm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Adjustable Spring pre-load </w:t>
      </w:r>
      <w:r w:rsidRPr="006D3D76">
        <w:rPr>
          <w:rFonts w:eastAsia="Times New Roman" w:cstheme="minorHAnsi"/>
          <w:sz w:val="24"/>
          <w:szCs w:val="24"/>
          <w:lang w:eastAsia="en-GB"/>
        </w:rPr>
        <w:br/>
      </w:r>
      <w:r w:rsidRPr="006D3D76">
        <w:rPr>
          <w:rFonts w:eastAsia="Times New Roman" w:cstheme="minorHAnsi"/>
          <w:sz w:val="24"/>
          <w:szCs w:val="24"/>
          <w:lang w:eastAsia="en-GB"/>
        </w:rPr>
        <w:br/>
      </w:r>
      <w:r w:rsidRPr="006D3D76">
        <w:rPr>
          <w:rFonts w:eastAsia="Times New Roman" w:cstheme="minorHAnsi"/>
          <w:b/>
          <w:bCs/>
          <w:sz w:val="24"/>
          <w:szCs w:val="24"/>
          <w:lang w:eastAsia="en-GB"/>
        </w:rPr>
        <w:t>Rear Suspension</w:t>
      </w:r>
      <w:r w:rsidRPr="006D3D76">
        <w:rPr>
          <w:rFonts w:eastAsia="Times New Roman" w:cstheme="minorHAnsi"/>
          <w:b/>
          <w:bCs/>
          <w:sz w:val="24"/>
          <w:szCs w:val="24"/>
          <w:lang w:eastAsia="en-GB"/>
        </w:rPr>
        <w:br/>
      </w:r>
      <w:r w:rsidRPr="006D3D76">
        <w:rPr>
          <w:rFonts w:eastAsia="Times New Roman" w:cstheme="minorHAnsi"/>
          <w:sz w:val="24"/>
          <w:szCs w:val="24"/>
          <w:lang w:eastAsia="en-GB"/>
        </w:rPr>
        <w:t xml:space="preserve">Type Swing arm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Travel 127mm</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Shock Type - Adjustable Spring pre-load</w:t>
      </w:r>
      <w:r w:rsidRPr="006D3D76">
        <w:rPr>
          <w:rFonts w:eastAsia="Times New Roman" w:cstheme="minorHAnsi"/>
          <w:sz w:val="24"/>
          <w:szCs w:val="24"/>
          <w:lang w:eastAsia="en-GB"/>
        </w:rPr>
        <w:br/>
        <w:t>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b/>
          <w:bCs/>
          <w:sz w:val="24"/>
          <w:szCs w:val="24"/>
          <w:lang w:eastAsia="en-GB"/>
        </w:rPr>
        <w:t>Brake System</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Front Type Hydraulic disc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Rear Type Hydraulic disc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Parking Brake Manual lever</w:t>
      </w:r>
      <w:r w:rsidRPr="006D3D76">
        <w:rPr>
          <w:rFonts w:eastAsia="Times New Roman" w:cstheme="minorHAnsi"/>
          <w:sz w:val="24"/>
          <w:szCs w:val="24"/>
          <w:lang w:eastAsia="en-GB"/>
        </w:rPr>
        <w:br/>
      </w:r>
      <w:r w:rsidRPr="006D3D76">
        <w:rPr>
          <w:rFonts w:eastAsia="Times New Roman" w:cstheme="minorHAnsi"/>
          <w:b/>
          <w:bCs/>
          <w:sz w:val="24"/>
          <w:szCs w:val="24"/>
          <w:lang w:eastAsia="en-GB"/>
        </w:rPr>
        <w:br/>
        <w:t>Dimensions &amp; Capacities</w:t>
      </w:r>
      <w:r w:rsidRPr="006D3D76">
        <w:rPr>
          <w:rFonts w:eastAsia="Times New Roman" w:cstheme="minorHAnsi"/>
          <w:sz w:val="24"/>
          <w:szCs w:val="24"/>
          <w:lang w:eastAsia="en-GB"/>
        </w:rPr>
        <w:br/>
        <w:t>Wheel Base - 1651mm</w:t>
      </w:r>
      <w:r w:rsidRPr="006D3D76">
        <w:rPr>
          <w:rFonts w:eastAsia="Times New Roman" w:cstheme="minorHAnsi"/>
          <w:sz w:val="24"/>
          <w:szCs w:val="24"/>
          <w:lang w:eastAsia="en-GB"/>
        </w:rPr>
        <w:br/>
        <w:t xml:space="preserve">Weight - 227 </w:t>
      </w:r>
      <w:r w:rsidR="004F3FD5">
        <w:rPr>
          <w:rFonts w:eastAsia="Times New Roman" w:cstheme="minorHAnsi"/>
          <w:sz w:val="24"/>
          <w:szCs w:val="24"/>
          <w:lang w:eastAsia="en-GB"/>
        </w:rPr>
        <w:t>N</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Length - 2159mm</w:t>
      </w:r>
      <w:r w:rsidRPr="006D3D76">
        <w:rPr>
          <w:rFonts w:eastAsia="Times New Roman" w:cstheme="minorHAnsi"/>
          <w:sz w:val="24"/>
          <w:szCs w:val="24"/>
          <w:lang w:eastAsia="en-GB"/>
        </w:rPr>
        <w:br/>
        <w:t>Width - 1194mm</w:t>
      </w:r>
      <w:r w:rsidRPr="006D3D76">
        <w:rPr>
          <w:rFonts w:eastAsia="Times New Roman" w:cstheme="minorHAnsi"/>
          <w:sz w:val="24"/>
          <w:szCs w:val="24"/>
          <w:lang w:eastAsia="en-GB"/>
        </w:rPr>
        <w:br/>
        <w:t xml:space="preserve">Height - 1397mm </w:t>
      </w:r>
      <w:r w:rsidRPr="006D3D76">
        <w:rPr>
          <w:rFonts w:eastAsia="Times New Roman" w:cstheme="minorHAnsi"/>
          <w:sz w:val="24"/>
          <w:szCs w:val="24"/>
          <w:lang w:eastAsia="en-GB"/>
        </w:rPr>
        <w:br/>
      </w:r>
      <w:r w:rsidRPr="006D3D76">
        <w:rPr>
          <w:rFonts w:eastAsia="Times New Roman" w:cstheme="minorHAnsi"/>
          <w:sz w:val="24"/>
          <w:szCs w:val="24"/>
          <w:lang w:eastAsia="en-GB"/>
        </w:rPr>
        <w:br/>
      </w:r>
      <w:r w:rsidRPr="006D3D76">
        <w:rPr>
          <w:rFonts w:eastAsia="Times New Roman" w:cstheme="minorHAnsi"/>
          <w:b/>
          <w:bCs/>
          <w:sz w:val="24"/>
          <w:szCs w:val="24"/>
          <w:lang w:eastAsia="en-GB"/>
        </w:rPr>
        <w:t>Safety</w:t>
      </w:r>
      <w:r w:rsidRPr="006D3D76">
        <w:rPr>
          <w:rFonts w:eastAsia="Times New Roman" w:cstheme="minorHAnsi"/>
          <w:sz w:val="24"/>
          <w:szCs w:val="24"/>
          <w:lang w:eastAsia="en-GB"/>
        </w:rPr>
        <w:br/>
        <w:t xml:space="preserve">Visual safety Whip Flag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Adjustable Passenger Grab Handles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Full Cab Frame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Bucket Seats With 3-Point Seat Belts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Standard Side Nets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Parent Adjustable Speed Limiter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Disc Brakes Front and Rear </w:t>
      </w:r>
    </w:p>
    <w:p w:rsidR="006D3D76" w:rsidRPr="006D3D76" w:rsidRDefault="006D3D76" w:rsidP="006D3D76">
      <w:pPr>
        <w:spacing w:after="0" w:line="240" w:lineRule="auto"/>
        <w:rPr>
          <w:rFonts w:eastAsia="Times New Roman" w:cstheme="minorHAnsi"/>
          <w:sz w:val="24"/>
          <w:szCs w:val="24"/>
          <w:lang w:eastAsia="en-GB"/>
        </w:rPr>
      </w:pPr>
      <w:r w:rsidRPr="006D3D76">
        <w:rPr>
          <w:rFonts w:eastAsia="Times New Roman" w:cstheme="minorHAnsi"/>
          <w:sz w:val="24"/>
          <w:szCs w:val="24"/>
          <w:lang w:eastAsia="en-GB"/>
        </w:rPr>
        <w:t xml:space="preserve">Daytime Running Lights </w:t>
      </w:r>
      <w:proofErr w:type="gramStart"/>
      <w:r w:rsidRPr="006D3D76">
        <w:rPr>
          <w:rFonts w:eastAsia="Times New Roman" w:cstheme="minorHAnsi"/>
          <w:sz w:val="24"/>
          <w:szCs w:val="24"/>
          <w:lang w:eastAsia="en-GB"/>
        </w:rPr>
        <w:t>With</w:t>
      </w:r>
      <w:proofErr w:type="gramEnd"/>
      <w:r w:rsidRPr="006D3D76">
        <w:rPr>
          <w:rFonts w:eastAsia="Times New Roman" w:cstheme="minorHAnsi"/>
          <w:sz w:val="24"/>
          <w:szCs w:val="24"/>
          <w:lang w:eastAsia="en-GB"/>
        </w:rPr>
        <w:t xml:space="preserve"> Rear Taillights and Stoplights</w:t>
      </w:r>
      <w:r w:rsidRPr="006D3D76">
        <w:rPr>
          <w:rFonts w:eastAsia="Times New Roman" w:cstheme="minorHAnsi"/>
          <w:sz w:val="24"/>
          <w:szCs w:val="24"/>
          <w:lang w:eastAsia="en-GB"/>
        </w:rPr>
        <w:br/>
        <w:t>Tail &amp; Brake Lights</w:t>
      </w:r>
    </w:p>
    <w:p w:rsidR="00FB5F70" w:rsidRDefault="006D3D76" w:rsidP="00AA1866">
      <w:pPr>
        <w:tabs>
          <w:tab w:val="center" w:pos="4513"/>
          <w:tab w:val="left" w:pos="4956"/>
        </w:tabs>
        <w:rPr>
          <w:rFonts w:eastAsia="Times New Roman" w:cstheme="minorHAnsi"/>
          <w:sz w:val="24"/>
          <w:szCs w:val="24"/>
          <w:lang w:eastAsia="en-GB"/>
        </w:rPr>
      </w:pPr>
      <w:r w:rsidRPr="006D3D76">
        <w:rPr>
          <w:rFonts w:eastAsia="Times New Roman" w:cstheme="minorHAnsi"/>
          <w:sz w:val="24"/>
          <w:szCs w:val="24"/>
          <w:lang w:eastAsia="en-GB"/>
        </w:rPr>
        <w:t>Minimum Recommended Age 10 Years</w:t>
      </w:r>
      <w:r w:rsidR="00AA1866">
        <w:rPr>
          <w:rFonts w:eastAsia="Times New Roman" w:cstheme="minorHAnsi"/>
          <w:sz w:val="24"/>
          <w:szCs w:val="24"/>
          <w:lang w:eastAsia="en-GB"/>
        </w:rPr>
        <w:tab/>
      </w:r>
      <w:r w:rsidR="00AA1866">
        <w:rPr>
          <w:rFonts w:eastAsia="Times New Roman" w:cstheme="minorHAnsi"/>
          <w:sz w:val="24"/>
          <w:szCs w:val="24"/>
          <w:lang w:eastAsia="en-GB"/>
        </w:rPr>
        <w:tab/>
      </w:r>
    </w:p>
    <w:p w:rsidR="00AA1866" w:rsidRPr="006D3D76" w:rsidRDefault="00AA1866" w:rsidP="00AA1866">
      <w:pPr>
        <w:tabs>
          <w:tab w:val="center" w:pos="4513"/>
          <w:tab w:val="left" w:pos="4956"/>
        </w:tabs>
        <w:rPr>
          <w:rFonts w:cstheme="minorHAnsi"/>
          <w:sz w:val="24"/>
          <w:szCs w:val="24"/>
        </w:rPr>
      </w:pPr>
      <w:r>
        <w:rPr>
          <w:rFonts w:cstheme="minorHAnsi"/>
          <w:sz w:val="24"/>
          <w:szCs w:val="24"/>
        </w:rPr>
        <w:t>The supposed max speed of the vehicle is 15 miles an hour when limited, which is roughly 7m/s, if not limited it can reach near 30 miles an hour, but the version chosen by the company is limited.</w:t>
      </w:r>
    </w:p>
    <w:p w:rsidR="00BF3086" w:rsidRPr="009E0ACB" w:rsidRDefault="009E0ACB" w:rsidP="00F63BD0">
      <w:pPr>
        <w:rPr>
          <w:b/>
          <w:sz w:val="28"/>
          <w:szCs w:val="28"/>
          <w:u w:val="single"/>
        </w:rPr>
      </w:pPr>
      <w:r w:rsidRPr="009E0ACB">
        <w:rPr>
          <w:b/>
          <w:sz w:val="28"/>
          <w:szCs w:val="28"/>
          <w:u w:val="single"/>
        </w:rPr>
        <w:lastRenderedPageBreak/>
        <w:t>Equations</w:t>
      </w:r>
    </w:p>
    <w:p w:rsidR="00F63BD0" w:rsidRPr="00F63BD0" w:rsidRDefault="00F63BD0" w:rsidP="00F63BD0">
      <w:pPr>
        <w:rPr>
          <w:sz w:val="24"/>
          <w:szCs w:val="24"/>
        </w:rPr>
      </w:pPr>
    </w:p>
    <w:p w:rsidR="00760F0C" w:rsidRDefault="00136568">
      <w:pPr>
        <w:rPr>
          <w:sz w:val="24"/>
          <w:szCs w:val="24"/>
        </w:rPr>
      </w:pPr>
      <w:r>
        <w:rPr>
          <w:sz w:val="24"/>
          <w:szCs w:val="24"/>
        </w:rPr>
        <w:t xml:space="preserve">Aerodynamic Resistance </w:t>
      </w:r>
    </w:p>
    <w:p w:rsidR="00136568" w:rsidRDefault="00136568" w:rsidP="00136568">
      <w:pPr>
        <w:ind w:left="495"/>
        <w:rPr>
          <w:sz w:val="24"/>
          <w:szCs w:val="24"/>
        </w:rPr>
      </w:pPr>
      <w:r>
        <w:rPr>
          <w:sz w:val="24"/>
          <w:szCs w:val="24"/>
        </w:rPr>
        <w:t>0.5 x area of vehicle x coefficient of drag x density of air x (velocity^2)</w:t>
      </w:r>
    </w:p>
    <w:p w:rsidR="00136568" w:rsidRDefault="00136568">
      <w:pPr>
        <w:rPr>
          <w:sz w:val="24"/>
          <w:szCs w:val="24"/>
        </w:rPr>
      </w:pPr>
      <w:r>
        <w:rPr>
          <w:sz w:val="24"/>
          <w:szCs w:val="24"/>
        </w:rPr>
        <w:t>Coefficient of Drag</w:t>
      </w:r>
    </w:p>
    <w:p w:rsidR="00136568" w:rsidRDefault="00136568">
      <w:pPr>
        <w:rPr>
          <w:sz w:val="24"/>
          <w:szCs w:val="24"/>
        </w:rPr>
      </w:pPr>
      <w:r>
        <w:rPr>
          <w:sz w:val="24"/>
          <w:szCs w:val="24"/>
        </w:rPr>
        <w:t xml:space="preserve">         2 x mg </w:t>
      </w:r>
      <w:r>
        <w:rPr>
          <w:rFonts w:cstheme="minorHAnsi"/>
          <w:sz w:val="24"/>
          <w:szCs w:val="24"/>
        </w:rPr>
        <w:t>÷</w:t>
      </w:r>
      <w:r>
        <w:rPr>
          <w:sz w:val="24"/>
          <w:szCs w:val="24"/>
        </w:rPr>
        <w:t xml:space="preserve"> </w:t>
      </w:r>
      <w:r w:rsidR="00767786">
        <w:rPr>
          <w:sz w:val="24"/>
          <w:szCs w:val="24"/>
        </w:rPr>
        <w:t>(density of air x (velocity^2) x area of vehicle))</w:t>
      </w:r>
    </w:p>
    <w:p w:rsidR="00767786" w:rsidRDefault="00E53667">
      <w:pPr>
        <w:rPr>
          <w:sz w:val="24"/>
          <w:szCs w:val="24"/>
        </w:rPr>
      </w:pPr>
      <w:r>
        <w:rPr>
          <w:sz w:val="24"/>
          <w:szCs w:val="24"/>
        </w:rPr>
        <w:t>Gradient Resistance</w:t>
      </w:r>
    </w:p>
    <w:p w:rsidR="00E53667" w:rsidRDefault="00E53667">
      <w:pPr>
        <w:rPr>
          <w:rFonts w:cstheme="minorHAnsi"/>
          <w:sz w:val="24"/>
          <w:szCs w:val="24"/>
        </w:rPr>
      </w:pPr>
      <w:r>
        <w:rPr>
          <w:sz w:val="24"/>
          <w:szCs w:val="24"/>
        </w:rPr>
        <w:t xml:space="preserve">         </w:t>
      </w:r>
      <w:r w:rsidR="0066352A">
        <w:rPr>
          <w:sz w:val="24"/>
          <w:szCs w:val="24"/>
        </w:rPr>
        <w:t>mg x SIN</w:t>
      </w:r>
      <w:r w:rsidR="0066352A">
        <w:rPr>
          <w:rFonts w:cstheme="minorHAnsi"/>
          <w:sz w:val="24"/>
          <w:szCs w:val="24"/>
        </w:rPr>
        <w:t>(Theta)</w:t>
      </w:r>
    </w:p>
    <w:p w:rsidR="0066352A" w:rsidRDefault="0066352A">
      <w:pPr>
        <w:rPr>
          <w:sz w:val="24"/>
          <w:szCs w:val="24"/>
        </w:rPr>
      </w:pPr>
      <w:r>
        <w:rPr>
          <w:sz w:val="24"/>
          <w:szCs w:val="24"/>
        </w:rPr>
        <w:t xml:space="preserve">Rolling Resistance </w:t>
      </w:r>
    </w:p>
    <w:p w:rsidR="0066352A" w:rsidRDefault="0066352A">
      <w:pPr>
        <w:rPr>
          <w:sz w:val="24"/>
          <w:szCs w:val="24"/>
        </w:rPr>
      </w:pPr>
      <w:r>
        <w:rPr>
          <w:sz w:val="24"/>
          <w:szCs w:val="24"/>
        </w:rPr>
        <w:t xml:space="preserve">         mg x Rolling Resistance Coefficient </w:t>
      </w:r>
    </w:p>
    <w:p w:rsidR="0066352A" w:rsidRDefault="0066352A">
      <w:pPr>
        <w:rPr>
          <w:sz w:val="24"/>
          <w:szCs w:val="24"/>
        </w:rPr>
      </w:pPr>
      <w:r>
        <w:rPr>
          <w:sz w:val="24"/>
          <w:szCs w:val="24"/>
        </w:rPr>
        <w:t>Tractive Effort</w:t>
      </w:r>
    </w:p>
    <w:p w:rsidR="001A4217" w:rsidRDefault="001A4217">
      <w:pPr>
        <w:rPr>
          <w:sz w:val="24"/>
          <w:szCs w:val="24"/>
        </w:rPr>
      </w:pPr>
      <w:r>
        <w:rPr>
          <w:sz w:val="24"/>
          <w:szCs w:val="24"/>
        </w:rPr>
        <w:t xml:space="preserve">         Coefficient of Friction x mg</w:t>
      </w:r>
    </w:p>
    <w:p w:rsidR="001A4217" w:rsidRDefault="001A4217">
      <w:pPr>
        <w:rPr>
          <w:sz w:val="24"/>
          <w:szCs w:val="24"/>
        </w:rPr>
      </w:pPr>
      <w:r>
        <w:rPr>
          <w:sz w:val="24"/>
          <w:szCs w:val="24"/>
        </w:rPr>
        <w:t xml:space="preserve">Tractive Force </w:t>
      </w:r>
    </w:p>
    <w:p w:rsidR="001A4217" w:rsidRDefault="001A4217">
      <w:pPr>
        <w:rPr>
          <w:sz w:val="24"/>
          <w:szCs w:val="24"/>
        </w:rPr>
      </w:pPr>
      <w:r>
        <w:rPr>
          <w:sz w:val="24"/>
          <w:szCs w:val="24"/>
        </w:rPr>
        <w:t xml:space="preserve">         Tractive Effort – Rolling Resistance</w:t>
      </w:r>
    </w:p>
    <w:p w:rsidR="001A4217" w:rsidRDefault="001A4217">
      <w:pPr>
        <w:rPr>
          <w:sz w:val="24"/>
          <w:szCs w:val="24"/>
        </w:rPr>
      </w:pPr>
      <w:r>
        <w:rPr>
          <w:sz w:val="24"/>
          <w:szCs w:val="24"/>
        </w:rPr>
        <w:t xml:space="preserve">Power </w:t>
      </w:r>
    </w:p>
    <w:p w:rsidR="001A4217" w:rsidRDefault="001A4217">
      <w:pPr>
        <w:rPr>
          <w:sz w:val="24"/>
          <w:szCs w:val="24"/>
        </w:rPr>
      </w:pPr>
      <w:r>
        <w:rPr>
          <w:sz w:val="24"/>
          <w:szCs w:val="24"/>
        </w:rPr>
        <w:t xml:space="preserve">         Tractive Force </w:t>
      </w:r>
      <w:proofErr w:type="gramStart"/>
      <w:r>
        <w:rPr>
          <w:sz w:val="24"/>
          <w:szCs w:val="24"/>
        </w:rPr>
        <w:t>x</w:t>
      </w:r>
      <w:proofErr w:type="gramEnd"/>
      <w:r>
        <w:rPr>
          <w:sz w:val="24"/>
          <w:szCs w:val="24"/>
        </w:rPr>
        <w:t xml:space="preserve"> Velocity</w:t>
      </w:r>
    </w:p>
    <w:p w:rsidR="00471D37" w:rsidRDefault="00C74569">
      <w:pPr>
        <w:rPr>
          <w:sz w:val="24"/>
          <w:szCs w:val="24"/>
        </w:rPr>
      </w:pPr>
      <w:r>
        <w:rPr>
          <w:sz w:val="24"/>
          <w:szCs w:val="24"/>
        </w:rPr>
        <w:t xml:space="preserve">Gradeability </w:t>
      </w:r>
    </w:p>
    <w:p w:rsidR="00C74569" w:rsidRDefault="00C74569">
      <w:pPr>
        <w:rPr>
          <w:sz w:val="24"/>
          <w:szCs w:val="24"/>
        </w:rPr>
      </w:pPr>
      <w:r>
        <w:rPr>
          <w:sz w:val="24"/>
          <w:szCs w:val="24"/>
        </w:rPr>
        <w:t xml:space="preserve">         100*((tractive force/weight) – Rolling Resistance Coefficient)</w:t>
      </w:r>
    </w:p>
    <w:p w:rsidR="009E0ACB" w:rsidRDefault="009E0ACB">
      <w:pPr>
        <w:rPr>
          <w:sz w:val="24"/>
          <w:szCs w:val="24"/>
        </w:rPr>
      </w:pPr>
      <w:r>
        <w:rPr>
          <w:sz w:val="24"/>
          <w:szCs w:val="24"/>
        </w:rPr>
        <w:t>Angle of Rise/Fall</w:t>
      </w:r>
    </w:p>
    <w:p w:rsidR="009E0ACB" w:rsidRDefault="009E0ACB">
      <w:pPr>
        <w:rPr>
          <w:sz w:val="24"/>
          <w:szCs w:val="24"/>
        </w:rPr>
      </w:pPr>
      <w:r>
        <w:rPr>
          <w:sz w:val="24"/>
          <w:szCs w:val="24"/>
        </w:rPr>
        <w:t xml:space="preserve">          Sin-1(height of slope/distance) = Theta (angle) (convert to percentage)</w:t>
      </w:r>
    </w:p>
    <w:p w:rsidR="001A4217" w:rsidRDefault="001A4217">
      <w:pPr>
        <w:rPr>
          <w:sz w:val="24"/>
          <w:szCs w:val="24"/>
        </w:rPr>
      </w:pPr>
    </w:p>
    <w:p w:rsidR="001A4217" w:rsidRDefault="001A4217">
      <w:pPr>
        <w:rPr>
          <w:sz w:val="24"/>
          <w:szCs w:val="24"/>
        </w:rPr>
      </w:pPr>
    </w:p>
    <w:p w:rsidR="00353DBD" w:rsidRDefault="00353DBD">
      <w:pPr>
        <w:rPr>
          <w:sz w:val="24"/>
          <w:szCs w:val="24"/>
        </w:rPr>
      </w:pPr>
    </w:p>
    <w:p w:rsidR="00353DBD" w:rsidRDefault="00353DBD">
      <w:pPr>
        <w:rPr>
          <w:sz w:val="24"/>
          <w:szCs w:val="24"/>
        </w:rPr>
      </w:pPr>
    </w:p>
    <w:p w:rsidR="00353DBD" w:rsidRDefault="00353DBD">
      <w:pPr>
        <w:rPr>
          <w:sz w:val="24"/>
          <w:szCs w:val="24"/>
        </w:rPr>
      </w:pPr>
    </w:p>
    <w:p w:rsidR="00353DBD" w:rsidRDefault="00353DBD">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AA1866">
      <w:pPr>
        <w:rPr>
          <w:b/>
          <w:sz w:val="28"/>
          <w:szCs w:val="28"/>
          <w:u w:val="single"/>
        </w:rPr>
      </w:pPr>
      <w:r>
        <w:rPr>
          <w:noProof/>
        </w:rPr>
        <w:drawing>
          <wp:anchor distT="0" distB="0" distL="114300" distR="114300" simplePos="0" relativeHeight="251666432" behindDoc="1" locked="0" layoutInCell="1" allowOverlap="1" wp14:anchorId="28020B4F" wp14:editId="71789E3A">
            <wp:simplePos x="0" y="0"/>
            <wp:positionH relativeFrom="page">
              <wp:posOffset>367855</wp:posOffset>
            </wp:positionH>
            <wp:positionV relativeFrom="paragraph">
              <wp:posOffset>379779</wp:posOffset>
            </wp:positionV>
            <wp:extent cx="6950710" cy="4286250"/>
            <wp:effectExtent l="0" t="0" r="2540" b="0"/>
            <wp:wrapTight wrapText="bothSides">
              <wp:wrapPolygon edited="0">
                <wp:start x="0" y="0"/>
                <wp:lineTo x="0" y="21504"/>
                <wp:lineTo x="21549" y="21504"/>
                <wp:lineTo x="2154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uit Design for Propulsion assignment.jpg"/>
                    <pic:cNvPicPr/>
                  </pic:nvPicPr>
                  <pic:blipFill rotWithShape="1">
                    <a:blip r:embed="rId8">
                      <a:extLst>
                        <a:ext uri="{28A0092B-C50C-407E-A947-70E740481C1C}">
                          <a14:useLocalDpi xmlns:a14="http://schemas.microsoft.com/office/drawing/2010/main" val="0"/>
                        </a:ext>
                      </a:extLst>
                    </a:blip>
                    <a:srcRect r="25203" b="16622"/>
                    <a:stretch/>
                  </pic:blipFill>
                  <pic:spPr bwMode="auto">
                    <a:xfrm>
                      <a:off x="0" y="0"/>
                      <a:ext cx="6950710" cy="4286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sz w:val="28"/>
          <w:szCs w:val="28"/>
          <w:u w:val="single"/>
        </w:rPr>
        <w:t>Circuit</w:t>
      </w:r>
    </w:p>
    <w:p w:rsidR="00AA1866" w:rsidRDefault="00AA1866">
      <w:pPr>
        <w:rPr>
          <w:b/>
          <w:sz w:val="28"/>
          <w:szCs w:val="28"/>
          <w:u w:val="single"/>
        </w:rPr>
      </w:pPr>
    </w:p>
    <w:p w:rsidR="003C71DE" w:rsidRDefault="00AA1866">
      <w:pPr>
        <w:rPr>
          <w:sz w:val="24"/>
          <w:szCs w:val="24"/>
        </w:rPr>
      </w:pPr>
      <w:r>
        <w:rPr>
          <w:sz w:val="24"/>
          <w:szCs w:val="24"/>
        </w:rPr>
        <w:t>This was a first draft of the circuit for the buggy, this was to help have an estimation of the speed the buggy travels around the track every second, allowing the calculation of a reliable value of distance (m).</w:t>
      </w:r>
    </w:p>
    <w:p w:rsidR="00AA1866" w:rsidRDefault="00AA1866">
      <w:pPr>
        <w:rPr>
          <w:sz w:val="24"/>
          <w:szCs w:val="24"/>
        </w:rPr>
      </w:pPr>
      <w:r>
        <w:rPr>
          <w:sz w:val="24"/>
          <w:szCs w:val="24"/>
        </w:rPr>
        <w:t>The Values above are completely irrelevant to the investigation.</w:t>
      </w:r>
    </w:p>
    <w:p w:rsidR="00AA1866" w:rsidRDefault="00AA1866">
      <w:pPr>
        <w:rPr>
          <w:sz w:val="24"/>
          <w:szCs w:val="24"/>
        </w:rPr>
      </w:pPr>
      <w:r>
        <w:rPr>
          <w:sz w:val="24"/>
          <w:szCs w:val="24"/>
        </w:rPr>
        <w:t xml:space="preserve">Accurate distance is included on the Excel Spreadsheet. The Blue represents the slope rise while the green represents the </w:t>
      </w:r>
      <w:r w:rsidR="009E663E">
        <w:rPr>
          <w:sz w:val="24"/>
          <w:szCs w:val="24"/>
        </w:rPr>
        <w:t>slope fall.</w:t>
      </w:r>
    </w:p>
    <w:p w:rsidR="009E663E" w:rsidRDefault="009E663E">
      <w:pPr>
        <w:rPr>
          <w:sz w:val="24"/>
          <w:szCs w:val="24"/>
        </w:rPr>
      </w:pPr>
      <w:r>
        <w:rPr>
          <w:noProof/>
        </w:rPr>
        <w:drawing>
          <wp:anchor distT="0" distB="0" distL="114300" distR="114300" simplePos="0" relativeHeight="251668480" behindDoc="1" locked="0" layoutInCell="1" allowOverlap="1" wp14:anchorId="28020B4F" wp14:editId="71789E3A">
            <wp:simplePos x="0" y="0"/>
            <wp:positionH relativeFrom="page">
              <wp:posOffset>31750</wp:posOffset>
            </wp:positionH>
            <wp:positionV relativeFrom="paragraph">
              <wp:posOffset>-6224905</wp:posOffset>
            </wp:positionV>
            <wp:extent cx="7528560" cy="4643120"/>
            <wp:effectExtent l="0" t="0" r="0" b="5080"/>
            <wp:wrapTight wrapText="bothSides">
              <wp:wrapPolygon edited="0">
                <wp:start x="0" y="0"/>
                <wp:lineTo x="0" y="21535"/>
                <wp:lineTo x="21534" y="21535"/>
                <wp:lineTo x="2153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uit Design for Propulsion assignment.jpg"/>
                    <pic:cNvPicPr/>
                  </pic:nvPicPr>
                  <pic:blipFill rotWithShape="1">
                    <a:blip r:embed="rId8">
                      <a:extLst>
                        <a:ext uri="{28A0092B-C50C-407E-A947-70E740481C1C}">
                          <a14:useLocalDpi xmlns:a14="http://schemas.microsoft.com/office/drawing/2010/main" val="0"/>
                        </a:ext>
                      </a:extLst>
                    </a:blip>
                    <a:srcRect r="25203" b="16622"/>
                    <a:stretch/>
                  </pic:blipFill>
                  <pic:spPr bwMode="auto">
                    <a:xfrm>
                      <a:off x="0" y="0"/>
                      <a:ext cx="7528560" cy="4643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9E663E" w:rsidRDefault="009E663E" w:rsidP="009E663E">
      <w:pPr>
        <w:rPr>
          <w:noProof/>
        </w:rPr>
      </w:pPr>
      <w:r>
        <w:rPr>
          <w:noProof/>
        </w:rPr>
        <mc:AlternateContent>
          <mc:Choice Requires="wps">
            <w:drawing>
              <wp:anchor distT="0" distB="0" distL="114300" distR="114300" simplePos="0" relativeHeight="251678720" behindDoc="0" locked="0" layoutInCell="1" allowOverlap="1" wp14:anchorId="50918064" wp14:editId="78F76945">
                <wp:simplePos x="0" y="0"/>
                <wp:positionH relativeFrom="margin">
                  <wp:posOffset>2708284</wp:posOffset>
                </wp:positionH>
                <wp:positionV relativeFrom="paragraph">
                  <wp:posOffset>83078</wp:posOffset>
                </wp:positionV>
                <wp:extent cx="522514" cy="249382"/>
                <wp:effectExtent l="0" t="19050" r="30480" b="36830"/>
                <wp:wrapNone/>
                <wp:docPr id="23" name="Arrow: Right 23"/>
                <wp:cNvGraphicFramePr/>
                <a:graphic xmlns:a="http://schemas.openxmlformats.org/drawingml/2006/main">
                  <a:graphicData uri="http://schemas.microsoft.com/office/word/2010/wordprocessingShape">
                    <wps:wsp>
                      <wps:cNvSpPr/>
                      <wps:spPr>
                        <a:xfrm>
                          <a:off x="0" y="0"/>
                          <a:ext cx="522514" cy="24938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0C7273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3" o:spid="_x0000_s1026" type="#_x0000_t13" style="position:absolute;margin-left:213.25pt;margin-top:6.55pt;width:41.15pt;height:19.65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" adj="16445" fillcolor="#4472c4 [3204]" strokecolor="#1f3763 [1604]" strokeweight="1pt">
                <w10:wrap anchorx="margin"/>
              </v:shape>
            </w:pict>
          </mc:Fallback>
        </mc:AlternateContent>
      </w:r>
      <w:r>
        <w:rPr>
          <w:noProof/>
        </w:rPr>
        <mc:AlternateContent>
          <mc:Choice Requires="wps">
            <w:drawing>
              <wp:anchor distT="45720" distB="45720" distL="114300" distR="114300" simplePos="0" relativeHeight="251677696" behindDoc="0" locked="0" layoutInCell="1" allowOverlap="1" wp14:anchorId="468E8051" wp14:editId="63DD6DD4">
                <wp:simplePos x="0" y="0"/>
                <wp:positionH relativeFrom="column">
                  <wp:posOffset>1864022</wp:posOffset>
                </wp:positionH>
                <wp:positionV relativeFrom="paragraph">
                  <wp:posOffset>11430</wp:posOffset>
                </wp:positionV>
                <wp:extent cx="474980" cy="273050"/>
                <wp:effectExtent l="0" t="0" r="2032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80" cy="273050"/>
                        </a:xfrm>
                        <a:prstGeom prst="rect">
                          <a:avLst/>
                        </a:prstGeom>
                        <a:solidFill>
                          <a:srgbClr val="FFFFFF"/>
                        </a:solidFill>
                        <a:ln w="9525">
                          <a:solidFill>
                            <a:srgbClr val="000000"/>
                          </a:solidFill>
                          <a:miter lim="800000"/>
                          <a:headEnd/>
                          <a:tailEnd/>
                        </a:ln>
                      </wps:spPr>
                      <wps:txbx>
                        <w:txbxContent>
                          <w:p w:rsidR="009E663E" w:rsidRDefault="009E663E" w:rsidP="009E663E">
                            <w:r>
                              <w:t>Start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8E8051" id="Text Box 2" o:spid="_x0000_s1032" type="#_x0000_t202" style="position:absolute;margin-left:146.75pt;margin-top:.9pt;width:37.4pt;height:2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">
                <v:textbox>
                  <w:txbxContent>
                    <w:p w:rsidR="009E663E" w:rsidRDefault="009E663E" w:rsidP="009E663E">
                      <w:r>
                        <w:t>Start</w:t>
                      </w:r>
                    </w:p>
                  </w:txbxContent>
                </v:textbox>
                <w10:wrap type="square"/>
              </v:shape>
            </w:pict>
          </mc:Fallback>
        </mc:AlternateContent>
      </w:r>
    </w:p>
    <w:p w:rsidR="009E663E" w:rsidRDefault="009E663E" w:rsidP="009E663E">
      <w:pPr>
        <w:rPr>
          <w:noProof/>
        </w:rPr>
      </w:pPr>
      <w:r>
        <w:rPr>
          <w:noProof/>
        </w:rPr>
        <mc:AlternateContent>
          <mc:Choice Requires="wpg">
            <w:drawing>
              <wp:anchor distT="0" distB="0" distL="114300" distR="114300" simplePos="0" relativeHeight="251673600" behindDoc="0" locked="0" layoutInCell="1" allowOverlap="1" wp14:anchorId="40CB4604" wp14:editId="5149E5CA">
                <wp:simplePos x="0" y="0"/>
                <wp:positionH relativeFrom="column">
                  <wp:posOffset>-855023</wp:posOffset>
                </wp:positionH>
                <wp:positionV relativeFrom="paragraph">
                  <wp:posOffset>260515</wp:posOffset>
                </wp:positionV>
                <wp:extent cx="7116994" cy="4305843"/>
                <wp:effectExtent l="0" t="0" r="27305" b="19050"/>
                <wp:wrapNone/>
                <wp:docPr id="100" name="Group 100"/>
                <wp:cNvGraphicFramePr/>
                <a:graphic xmlns:a="http://schemas.openxmlformats.org/drawingml/2006/main">
                  <a:graphicData uri="http://schemas.microsoft.com/office/word/2010/wordprocessingGroup">
                    <wpg:wgp>
                      <wpg:cNvGrpSpPr/>
                      <wpg:grpSpPr>
                        <a:xfrm>
                          <a:off x="0" y="0"/>
                          <a:ext cx="7116994" cy="4305843"/>
                          <a:chOff x="0" y="0"/>
                          <a:chExt cx="7116994" cy="4305843"/>
                        </a:xfrm>
                      </wpg:grpSpPr>
                      <wpg:grpSp>
                        <wpg:cNvPr id="101" name="Group 101"/>
                        <wpg:cNvGrpSpPr/>
                        <wpg:grpSpPr>
                          <a:xfrm>
                            <a:off x="320633" y="0"/>
                            <a:ext cx="6796361" cy="3863154"/>
                            <a:chOff x="0" y="0"/>
                            <a:chExt cx="6796361" cy="3863154"/>
                          </a:xfrm>
                        </wpg:grpSpPr>
                        <wpg:grpSp>
                          <wpg:cNvPr id="102" name="Group 102"/>
                          <wpg:cNvGrpSpPr/>
                          <wpg:grpSpPr>
                            <a:xfrm>
                              <a:off x="0" y="0"/>
                              <a:ext cx="4643504" cy="1068847"/>
                              <a:chOff x="0" y="0"/>
                              <a:chExt cx="4643504" cy="1068847"/>
                            </a:xfrm>
                          </wpg:grpSpPr>
                          <wps:wsp>
                            <wps:cNvPr id="103" name="Freeform: Shape 103"/>
                            <wps:cNvSpPr/>
                            <wps:spPr>
                              <a:xfrm>
                                <a:off x="0" y="0"/>
                                <a:ext cx="1020948" cy="843148"/>
                              </a:xfrm>
                              <a:custGeom>
                                <a:avLst/>
                                <a:gdLst>
                                  <a:gd name="connsiteX0" fmla="*/ 0 w 819397"/>
                                  <a:gd name="connsiteY0" fmla="*/ 763564 h 763564"/>
                                  <a:gd name="connsiteX1" fmla="*/ 522514 w 819397"/>
                                  <a:gd name="connsiteY1" fmla="*/ 51044 h 763564"/>
                                  <a:gd name="connsiteX2" fmla="*/ 522514 w 819397"/>
                                  <a:gd name="connsiteY2" fmla="*/ 62919 h 763564"/>
                                  <a:gd name="connsiteX3" fmla="*/ 819397 w 819397"/>
                                  <a:gd name="connsiteY3" fmla="*/ 110421 h 763564"/>
                                  <a:gd name="connsiteX0" fmla="*/ 0 w 819397"/>
                                  <a:gd name="connsiteY0" fmla="*/ 903815 h 903815"/>
                                  <a:gd name="connsiteX1" fmla="*/ 522514 w 819397"/>
                                  <a:gd name="connsiteY1" fmla="*/ 191295 h 903815"/>
                                  <a:gd name="connsiteX2" fmla="*/ 427484 w 819397"/>
                                  <a:gd name="connsiteY2" fmla="*/ 1212 h 903815"/>
                                  <a:gd name="connsiteX3" fmla="*/ 819397 w 819397"/>
                                  <a:gd name="connsiteY3" fmla="*/ 250672 h 903815"/>
                                  <a:gd name="connsiteX0" fmla="*/ 0 w 819397"/>
                                  <a:gd name="connsiteY0" fmla="*/ 904573 h 904573"/>
                                  <a:gd name="connsiteX1" fmla="*/ 284937 w 819397"/>
                                  <a:gd name="connsiteY1" fmla="*/ 180175 h 904573"/>
                                  <a:gd name="connsiteX2" fmla="*/ 427484 w 819397"/>
                                  <a:gd name="connsiteY2" fmla="*/ 1970 h 904573"/>
                                  <a:gd name="connsiteX3" fmla="*/ 819397 w 819397"/>
                                  <a:gd name="connsiteY3" fmla="*/ 251430 h 904573"/>
                                  <a:gd name="connsiteX0" fmla="*/ 0 w 819397"/>
                                  <a:gd name="connsiteY0" fmla="*/ 907712 h 907712"/>
                                  <a:gd name="connsiteX1" fmla="*/ 284937 w 819397"/>
                                  <a:gd name="connsiteY1" fmla="*/ 183314 h 907712"/>
                                  <a:gd name="connsiteX2" fmla="*/ 427484 w 819397"/>
                                  <a:gd name="connsiteY2" fmla="*/ 5109 h 907712"/>
                                  <a:gd name="connsiteX3" fmla="*/ 819397 w 819397"/>
                                  <a:gd name="connsiteY3" fmla="*/ 254569 h 907712"/>
                                  <a:gd name="connsiteX0" fmla="*/ 0 w 819397"/>
                                  <a:gd name="connsiteY0" fmla="*/ 905717 h 905717"/>
                                  <a:gd name="connsiteX1" fmla="*/ 166147 w 819397"/>
                                  <a:gd name="connsiteY1" fmla="*/ 193199 h 905717"/>
                                  <a:gd name="connsiteX2" fmla="*/ 427484 w 819397"/>
                                  <a:gd name="connsiteY2" fmla="*/ 3114 h 905717"/>
                                  <a:gd name="connsiteX3" fmla="*/ 819397 w 819397"/>
                                  <a:gd name="connsiteY3" fmla="*/ 252574 h 905717"/>
                                  <a:gd name="connsiteX0" fmla="*/ 0 w 1068854"/>
                                  <a:gd name="connsiteY0" fmla="*/ 927648 h 927648"/>
                                  <a:gd name="connsiteX1" fmla="*/ 415604 w 1068854"/>
                                  <a:gd name="connsiteY1" fmla="*/ 191374 h 927648"/>
                                  <a:gd name="connsiteX2" fmla="*/ 676941 w 1068854"/>
                                  <a:gd name="connsiteY2" fmla="*/ 1289 h 927648"/>
                                  <a:gd name="connsiteX3" fmla="*/ 1068854 w 1068854"/>
                                  <a:gd name="connsiteY3" fmla="*/ 250749 h 927648"/>
                                  <a:gd name="connsiteX0" fmla="*/ 0 w 1056976"/>
                                  <a:gd name="connsiteY0" fmla="*/ 936800 h 936800"/>
                                  <a:gd name="connsiteX1" fmla="*/ 415604 w 1056976"/>
                                  <a:gd name="connsiteY1" fmla="*/ 200526 h 936800"/>
                                  <a:gd name="connsiteX2" fmla="*/ 676941 w 1056976"/>
                                  <a:gd name="connsiteY2" fmla="*/ 10441 h 936800"/>
                                  <a:gd name="connsiteX3" fmla="*/ 1056976 w 1056976"/>
                                  <a:gd name="connsiteY3" fmla="*/ 46019 h 936800"/>
                                  <a:gd name="connsiteX0" fmla="*/ 0 w 1092613"/>
                                  <a:gd name="connsiteY0" fmla="*/ 958180 h 958180"/>
                                  <a:gd name="connsiteX1" fmla="*/ 415604 w 1092613"/>
                                  <a:gd name="connsiteY1" fmla="*/ 221906 h 958180"/>
                                  <a:gd name="connsiteX2" fmla="*/ 676941 w 1092613"/>
                                  <a:gd name="connsiteY2" fmla="*/ 31821 h 958180"/>
                                  <a:gd name="connsiteX3" fmla="*/ 1092613 w 1092613"/>
                                  <a:gd name="connsiteY3" fmla="*/ 21380 h 958180"/>
                                </a:gdLst>
                                <a:ahLst/>
                                <a:cxnLst>
                                  <a:cxn ang="0">
                                    <a:pos x="connsiteX0" y="connsiteY0"/>
                                  </a:cxn>
                                  <a:cxn ang="0">
                                    <a:pos x="connsiteX1" y="connsiteY1"/>
                                  </a:cxn>
                                  <a:cxn ang="0">
                                    <a:pos x="connsiteX2" y="connsiteY2"/>
                                  </a:cxn>
                                  <a:cxn ang="0">
                                    <a:pos x="connsiteX3" y="connsiteY3"/>
                                  </a:cxn>
                                </a:cxnLst>
                                <a:rect l="l" t="t" r="r" b="b"/>
                                <a:pathLst>
                                  <a:path w="1092613" h="958180">
                                    <a:moveTo>
                                      <a:pt x="0" y="958180"/>
                                    </a:moveTo>
                                    <a:cubicBezTo>
                                      <a:pt x="174171" y="720673"/>
                                      <a:pt x="302781" y="376299"/>
                                      <a:pt x="415604" y="221906"/>
                                    </a:cubicBezTo>
                                    <a:cubicBezTo>
                                      <a:pt x="528428" y="67513"/>
                                      <a:pt x="564106" y="65242"/>
                                      <a:pt x="676941" y="31821"/>
                                    </a:cubicBezTo>
                                    <a:cubicBezTo>
                                      <a:pt x="789776" y="-1600"/>
                                      <a:pt x="1039174" y="-14246"/>
                                      <a:pt x="1092613" y="21380"/>
                                    </a:cubicBezTo>
                                  </a:path>
                                </a:pathLst>
                              </a:custGeom>
                              <a:ln>
                                <a:solidFill>
                                  <a:srgbClr val="00B050"/>
                                </a:solidFill>
                              </a:ln>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 name="Straight Connector 104"/>
                            <wps:cNvCnPr/>
                            <wps:spPr>
                              <a:xfrm>
                                <a:off x="1021278" y="23751"/>
                                <a:ext cx="3135086" cy="0"/>
                              </a:xfrm>
                              <a:prstGeom prst="line">
                                <a:avLst/>
                              </a:prstGeom>
                            </wps:spPr>
                            <wps:style>
                              <a:lnRef idx="3">
                                <a:schemeClr val="dk1"/>
                              </a:lnRef>
                              <a:fillRef idx="0">
                                <a:schemeClr val="dk1"/>
                              </a:fillRef>
                              <a:effectRef idx="2">
                                <a:schemeClr val="dk1"/>
                              </a:effectRef>
                              <a:fontRef idx="minor">
                                <a:schemeClr val="tx1"/>
                              </a:fontRef>
                            </wps:style>
                            <wps:bodyPr/>
                          </wps:wsp>
                          <wps:wsp>
                            <wps:cNvPr id="105" name="Freeform: Shape 105"/>
                            <wps:cNvSpPr/>
                            <wps:spPr>
                              <a:xfrm>
                                <a:off x="4168239" y="23751"/>
                                <a:ext cx="475265" cy="1045096"/>
                              </a:xfrm>
                              <a:custGeom>
                                <a:avLst/>
                                <a:gdLst>
                                  <a:gd name="connsiteX0" fmla="*/ 0 w 382244"/>
                                  <a:gd name="connsiteY0" fmla="*/ 0 h 748145"/>
                                  <a:gd name="connsiteX1" fmla="*/ 344385 w 382244"/>
                                  <a:gd name="connsiteY1" fmla="*/ 665018 h 748145"/>
                                  <a:gd name="connsiteX2" fmla="*/ 380011 w 382244"/>
                                  <a:gd name="connsiteY2" fmla="*/ 748145 h 748145"/>
                                  <a:gd name="connsiteX0" fmla="*/ 0 w 407822"/>
                                  <a:gd name="connsiteY0" fmla="*/ 0 h 748145"/>
                                  <a:gd name="connsiteX1" fmla="*/ 382244 w 407822"/>
                                  <a:gd name="connsiteY1" fmla="*/ 35528 h 748145"/>
                                  <a:gd name="connsiteX2" fmla="*/ 380011 w 407822"/>
                                  <a:gd name="connsiteY2" fmla="*/ 748145 h 748145"/>
                                  <a:gd name="connsiteX0" fmla="*/ 0 w 451289"/>
                                  <a:gd name="connsiteY0" fmla="*/ 43914 h 1017726"/>
                                  <a:gd name="connsiteX1" fmla="*/ 382244 w 451289"/>
                                  <a:gd name="connsiteY1" fmla="*/ 79442 h 1017726"/>
                                  <a:gd name="connsiteX2" fmla="*/ 451289 w 451289"/>
                                  <a:gd name="connsiteY2" fmla="*/ 1017726 h 1017726"/>
                                  <a:gd name="connsiteX0" fmla="*/ 0 w 397393"/>
                                  <a:gd name="connsiteY0" fmla="*/ 49139 h 1094235"/>
                                  <a:gd name="connsiteX1" fmla="*/ 382244 w 397393"/>
                                  <a:gd name="connsiteY1" fmla="*/ 84667 h 1094235"/>
                                  <a:gd name="connsiteX2" fmla="*/ 332420 w 397393"/>
                                  <a:gd name="connsiteY2" fmla="*/ 1094235 h 1094235"/>
                                  <a:gd name="connsiteX0" fmla="*/ 0 w 397393"/>
                                  <a:gd name="connsiteY0" fmla="*/ 0 h 1045096"/>
                                  <a:gd name="connsiteX1" fmla="*/ 382244 w 397393"/>
                                  <a:gd name="connsiteY1" fmla="*/ 142419 h 1045096"/>
                                  <a:gd name="connsiteX2" fmla="*/ 332420 w 397393"/>
                                  <a:gd name="connsiteY2" fmla="*/ 1045096 h 1045096"/>
                                  <a:gd name="connsiteX0" fmla="*/ 0 w 475265"/>
                                  <a:gd name="connsiteY0" fmla="*/ 0 h 1045096"/>
                                  <a:gd name="connsiteX1" fmla="*/ 465480 w 475265"/>
                                  <a:gd name="connsiteY1" fmla="*/ 142419 h 1045096"/>
                                  <a:gd name="connsiteX2" fmla="*/ 332420 w 475265"/>
                                  <a:gd name="connsiteY2" fmla="*/ 1045096 h 1045096"/>
                                </a:gdLst>
                                <a:ahLst/>
                                <a:cxnLst>
                                  <a:cxn ang="0">
                                    <a:pos x="connsiteX0" y="connsiteY0"/>
                                  </a:cxn>
                                  <a:cxn ang="0">
                                    <a:pos x="connsiteX1" y="connsiteY1"/>
                                  </a:cxn>
                                  <a:cxn ang="0">
                                    <a:pos x="connsiteX2" y="connsiteY2"/>
                                  </a:cxn>
                                </a:cxnLst>
                                <a:rect l="l" t="t" r="r" b="b"/>
                                <a:pathLst>
                                  <a:path w="475265" h="1045096">
                                    <a:moveTo>
                                      <a:pt x="0" y="0"/>
                                    </a:moveTo>
                                    <a:cubicBezTo>
                                      <a:pt x="127415" y="11843"/>
                                      <a:pt x="410077" y="-31764"/>
                                      <a:pt x="465480" y="142419"/>
                                    </a:cubicBezTo>
                                    <a:cubicBezTo>
                                      <a:pt x="520883" y="316602"/>
                                      <a:pt x="322524" y="1003532"/>
                                      <a:pt x="332420" y="1045096"/>
                                    </a:cubicBezTo>
                                  </a:path>
                                </a:pathLst>
                              </a:custGeom>
                              <a:ln>
                                <a:solidFill>
                                  <a:schemeClr val="accent1"/>
                                </a:solidFill>
                              </a:ln>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6" name="Freeform: Shape 106"/>
                          <wps:cNvSpPr/>
                          <wps:spPr>
                            <a:xfrm>
                              <a:off x="4465122" y="1045029"/>
                              <a:ext cx="956554" cy="732421"/>
                            </a:xfrm>
                            <a:custGeom>
                              <a:avLst/>
                              <a:gdLst>
                                <a:gd name="connsiteX0" fmla="*/ 110048 w 858194"/>
                                <a:gd name="connsiteY0" fmla="*/ 0 h 511763"/>
                                <a:gd name="connsiteX1" fmla="*/ 62547 w 858194"/>
                                <a:gd name="connsiteY1" fmla="*/ 463138 h 511763"/>
                                <a:gd name="connsiteX2" fmla="*/ 858194 w 858194"/>
                                <a:gd name="connsiteY2" fmla="*/ 475013 h 511763"/>
                                <a:gd name="connsiteX0" fmla="*/ 32119 w 780265"/>
                                <a:gd name="connsiteY0" fmla="*/ 0 h 772559"/>
                                <a:gd name="connsiteX1" fmla="*/ 171509 w 780265"/>
                                <a:gd name="connsiteY1" fmla="*/ 760363 h 772559"/>
                                <a:gd name="connsiteX2" fmla="*/ 780265 w 780265"/>
                                <a:gd name="connsiteY2" fmla="*/ 475013 h 772559"/>
                                <a:gd name="connsiteX0" fmla="*/ 31342 w 790318"/>
                                <a:gd name="connsiteY0" fmla="*/ 0 h 815390"/>
                                <a:gd name="connsiteX1" fmla="*/ 170732 w 790318"/>
                                <a:gd name="connsiteY1" fmla="*/ 760363 h 815390"/>
                                <a:gd name="connsiteX2" fmla="*/ 747834 w 790318"/>
                                <a:gd name="connsiteY2" fmla="*/ 724769 h 815390"/>
                                <a:gd name="connsiteX3" fmla="*/ 779488 w 790318"/>
                                <a:gd name="connsiteY3" fmla="*/ 475013 h 815390"/>
                                <a:gd name="connsiteX0" fmla="*/ 31342 w 957703"/>
                                <a:gd name="connsiteY0" fmla="*/ 0 h 815390"/>
                                <a:gd name="connsiteX1" fmla="*/ 170732 w 957703"/>
                                <a:gd name="connsiteY1" fmla="*/ 760363 h 815390"/>
                                <a:gd name="connsiteX2" fmla="*/ 747834 w 957703"/>
                                <a:gd name="connsiteY2" fmla="*/ 724769 h 815390"/>
                                <a:gd name="connsiteX3" fmla="*/ 957703 w 957703"/>
                                <a:gd name="connsiteY3" fmla="*/ 427508 h 815390"/>
                                <a:gd name="connsiteX0" fmla="*/ 30193 w 956554"/>
                                <a:gd name="connsiteY0" fmla="*/ 0 h 759384"/>
                                <a:gd name="connsiteX1" fmla="*/ 176971 w 956554"/>
                                <a:gd name="connsiteY1" fmla="*/ 665354 h 759384"/>
                                <a:gd name="connsiteX2" fmla="*/ 746685 w 956554"/>
                                <a:gd name="connsiteY2" fmla="*/ 724769 h 759384"/>
                                <a:gd name="connsiteX3" fmla="*/ 956554 w 956554"/>
                                <a:gd name="connsiteY3" fmla="*/ 427508 h 759384"/>
                                <a:gd name="connsiteX0" fmla="*/ 30193 w 956554"/>
                                <a:gd name="connsiteY0" fmla="*/ 0 h 732421"/>
                                <a:gd name="connsiteX1" fmla="*/ 176971 w 956554"/>
                                <a:gd name="connsiteY1" fmla="*/ 665354 h 732421"/>
                                <a:gd name="connsiteX2" fmla="*/ 746685 w 956554"/>
                                <a:gd name="connsiteY2" fmla="*/ 677234 h 732421"/>
                                <a:gd name="connsiteX3" fmla="*/ 956554 w 956554"/>
                                <a:gd name="connsiteY3" fmla="*/ 427508 h 732421"/>
                              </a:gdLst>
                              <a:ahLst/>
                              <a:cxnLst>
                                <a:cxn ang="0">
                                  <a:pos x="connsiteX0" y="connsiteY0"/>
                                </a:cxn>
                                <a:cxn ang="0">
                                  <a:pos x="connsiteX1" y="connsiteY1"/>
                                </a:cxn>
                                <a:cxn ang="0">
                                  <a:pos x="connsiteX2" y="connsiteY2"/>
                                </a:cxn>
                                <a:cxn ang="0">
                                  <a:pos x="connsiteX3" y="connsiteY3"/>
                                </a:cxn>
                              </a:cxnLst>
                              <a:rect l="l" t="t" r="r" b="b"/>
                              <a:pathLst>
                                <a:path w="956554" h="732421">
                                  <a:moveTo>
                                    <a:pt x="30193" y="0"/>
                                  </a:moveTo>
                                  <a:cubicBezTo>
                                    <a:pt x="-55903" y="191984"/>
                                    <a:pt x="57556" y="552482"/>
                                    <a:pt x="176971" y="665354"/>
                                  </a:cubicBezTo>
                                  <a:cubicBezTo>
                                    <a:pt x="296386" y="778226"/>
                                    <a:pt x="645226" y="724792"/>
                                    <a:pt x="746685" y="677234"/>
                                  </a:cubicBezTo>
                                  <a:cubicBezTo>
                                    <a:pt x="848144" y="629676"/>
                                    <a:pt x="907709" y="447351"/>
                                    <a:pt x="956554" y="427508"/>
                                  </a:cubicBezTo>
                                </a:path>
                              </a:pathLst>
                            </a:custGeom>
                          </wps:spPr>
                          <wps:style>
                            <a:lnRef idx="3">
                              <a:schemeClr val="accent6"/>
                            </a:lnRef>
                            <a:fillRef idx="0">
                              <a:schemeClr val="accent6"/>
                            </a:fillRef>
                            <a:effectRef idx="2">
                              <a:schemeClr val="accent6"/>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 name="Freeform: Shape 107"/>
                          <wps:cNvSpPr/>
                          <wps:spPr>
                            <a:xfrm>
                              <a:off x="5403273" y="1140031"/>
                              <a:ext cx="1279249" cy="1205384"/>
                            </a:xfrm>
                            <a:custGeom>
                              <a:avLst/>
                              <a:gdLst>
                                <a:gd name="connsiteX0" fmla="*/ 9441 w 1277213"/>
                                <a:gd name="connsiteY0" fmla="*/ 291892 h 1277544"/>
                                <a:gd name="connsiteX1" fmla="*/ 140069 w 1277213"/>
                                <a:gd name="connsiteY1" fmla="*/ 78136 h 1277544"/>
                                <a:gd name="connsiteX2" fmla="*/ 983217 w 1277213"/>
                                <a:gd name="connsiteY2" fmla="*/ 66260 h 1277544"/>
                                <a:gd name="connsiteX3" fmla="*/ 1232599 w 1277213"/>
                                <a:gd name="connsiteY3" fmla="*/ 897533 h 1277544"/>
                                <a:gd name="connsiteX4" fmla="*/ 163820 w 1277213"/>
                                <a:gd name="connsiteY4" fmla="*/ 1277544 h 1277544"/>
                                <a:gd name="connsiteX0" fmla="*/ 9441 w 1253849"/>
                                <a:gd name="connsiteY0" fmla="*/ 291892 h 1170619"/>
                                <a:gd name="connsiteX1" fmla="*/ 140069 w 1253849"/>
                                <a:gd name="connsiteY1" fmla="*/ 78136 h 1170619"/>
                                <a:gd name="connsiteX2" fmla="*/ 983217 w 1253849"/>
                                <a:gd name="connsiteY2" fmla="*/ 66260 h 1170619"/>
                                <a:gd name="connsiteX3" fmla="*/ 1232599 w 1253849"/>
                                <a:gd name="connsiteY3" fmla="*/ 897533 h 1170619"/>
                                <a:gd name="connsiteX4" fmla="*/ 520144 w 1253849"/>
                                <a:gd name="connsiteY4" fmla="*/ 1170619 h 1170619"/>
                                <a:gd name="connsiteX0" fmla="*/ 1072 w 1243141"/>
                                <a:gd name="connsiteY0" fmla="*/ 306651 h 1185378"/>
                                <a:gd name="connsiteX1" fmla="*/ 309881 w 1243141"/>
                                <a:gd name="connsiteY1" fmla="*/ 57259 h 1185378"/>
                                <a:gd name="connsiteX2" fmla="*/ 974848 w 1243141"/>
                                <a:gd name="connsiteY2" fmla="*/ 81019 h 1185378"/>
                                <a:gd name="connsiteX3" fmla="*/ 1224230 w 1243141"/>
                                <a:gd name="connsiteY3" fmla="*/ 912292 h 1185378"/>
                                <a:gd name="connsiteX4" fmla="*/ 511775 w 1243141"/>
                                <a:gd name="connsiteY4" fmla="*/ 1185378 h 1185378"/>
                                <a:gd name="connsiteX0" fmla="*/ 1338 w 1243839"/>
                                <a:gd name="connsiteY0" fmla="*/ 325133 h 1203860"/>
                                <a:gd name="connsiteX1" fmla="*/ 274508 w 1243839"/>
                                <a:gd name="connsiteY1" fmla="*/ 40101 h 1203860"/>
                                <a:gd name="connsiteX2" fmla="*/ 975114 w 1243839"/>
                                <a:gd name="connsiteY2" fmla="*/ 99501 h 1203860"/>
                                <a:gd name="connsiteX3" fmla="*/ 1224496 w 1243839"/>
                                <a:gd name="connsiteY3" fmla="*/ 930774 h 1203860"/>
                                <a:gd name="connsiteX4" fmla="*/ 512041 w 1243839"/>
                                <a:gd name="connsiteY4" fmla="*/ 1203860 h 1203860"/>
                                <a:gd name="connsiteX0" fmla="*/ 1107 w 1279249"/>
                                <a:gd name="connsiteY0" fmla="*/ 350419 h 1205384"/>
                                <a:gd name="connsiteX1" fmla="*/ 309918 w 1279249"/>
                                <a:gd name="connsiteY1" fmla="*/ 41625 h 1205384"/>
                                <a:gd name="connsiteX2" fmla="*/ 1010524 w 1279249"/>
                                <a:gd name="connsiteY2" fmla="*/ 101025 h 1205384"/>
                                <a:gd name="connsiteX3" fmla="*/ 1259906 w 1279249"/>
                                <a:gd name="connsiteY3" fmla="*/ 932298 h 1205384"/>
                                <a:gd name="connsiteX4" fmla="*/ 547451 w 1279249"/>
                                <a:gd name="connsiteY4" fmla="*/ 1205384 h 120538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79249" h="1205384">
                                  <a:moveTo>
                                    <a:pt x="1107" y="350419"/>
                                  </a:moveTo>
                                  <a:cubicBezTo>
                                    <a:pt x="-14727" y="262343"/>
                                    <a:pt x="141682" y="83191"/>
                                    <a:pt x="309918" y="41625"/>
                                  </a:cubicBezTo>
                                  <a:cubicBezTo>
                                    <a:pt x="478154" y="59"/>
                                    <a:pt x="852193" y="-47421"/>
                                    <a:pt x="1010524" y="101025"/>
                                  </a:cubicBezTo>
                                  <a:cubicBezTo>
                                    <a:pt x="1168855" y="249471"/>
                                    <a:pt x="1337085" y="748238"/>
                                    <a:pt x="1259906" y="932298"/>
                                  </a:cubicBezTo>
                                  <a:cubicBezTo>
                                    <a:pt x="1182727" y="1116358"/>
                                    <a:pt x="701830" y="1173717"/>
                                    <a:pt x="547451" y="1205384"/>
                                  </a:cubicBezTo>
                                </a:path>
                              </a:pathLst>
                            </a:cu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 name="Freeform: Shape 108"/>
                          <wps:cNvSpPr/>
                          <wps:spPr>
                            <a:xfrm>
                              <a:off x="5830785" y="2339439"/>
                              <a:ext cx="965576" cy="1448967"/>
                            </a:xfrm>
                            <a:custGeom>
                              <a:avLst/>
                              <a:gdLst>
                                <a:gd name="connsiteX0" fmla="*/ 122354 w 827516"/>
                                <a:gd name="connsiteY0" fmla="*/ 0 h 1080655"/>
                                <a:gd name="connsiteX1" fmla="*/ 3600 w 827516"/>
                                <a:gd name="connsiteY1" fmla="*/ 142504 h 1080655"/>
                                <a:gd name="connsiteX2" fmla="*/ 110478 w 827516"/>
                                <a:gd name="connsiteY2" fmla="*/ 320634 h 1080655"/>
                                <a:gd name="connsiteX3" fmla="*/ 822998 w 827516"/>
                                <a:gd name="connsiteY3" fmla="*/ 332509 h 1080655"/>
                                <a:gd name="connsiteX4" fmla="*/ 359860 w 827516"/>
                                <a:gd name="connsiteY4" fmla="*/ 1080655 h 1080655"/>
                                <a:gd name="connsiteX0" fmla="*/ 125991 w 925060"/>
                                <a:gd name="connsiteY0" fmla="*/ 0 h 1080655"/>
                                <a:gd name="connsiteX1" fmla="*/ 7237 w 925060"/>
                                <a:gd name="connsiteY1" fmla="*/ 142504 h 1080655"/>
                                <a:gd name="connsiteX2" fmla="*/ 114115 w 925060"/>
                                <a:gd name="connsiteY2" fmla="*/ 320634 h 1080655"/>
                                <a:gd name="connsiteX3" fmla="*/ 921651 w 925060"/>
                                <a:gd name="connsiteY3" fmla="*/ 403795 h 1080655"/>
                                <a:gd name="connsiteX4" fmla="*/ 363497 w 925060"/>
                                <a:gd name="connsiteY4" fmla="*/ 1080655 h 1080655"/>
                                <a:gd name="connsiteX0" fmla="*/ 125991 w 953253"/>
                                <a:gd name="connsiteY0" fmla="*/ 0 h 1080655"/>
                                <a:gd name="connsiteX1" fmla="*/ 7237 w 953253"/>
                                <a:gd name="connsiteY1" fmla="*/ 142504 h 1080655"/>
                                <a:gd name="connsiteX2" fmla="*/ 114115 w 953253"/>
                                <a:gd name="connsiteY2" fmla="*/ 320634 h 1080655"/>
                                <a:gd name="connsiteX3" fmla="*/ 921651 w 953253"/>
                                <a:gd name="connsiteY3" fmla="*/ 403795 h 1080655"/>
                                <a:gd name="connsiteX4" fmla="*/ 748550 w 953253"/>
                                <a:gd name="connsiteY4" fmla="*/ 760387 h 1080655"/>
                                <a:gd name="connsiteX5" fmla="*/ 363497 w 953253"/>
                                <a:gd name="connsiteY5" fmla="*/ 1080655 h 1080655"/>
                                <a:gd name="connsiteX0" fmla="*/ 121767 w 922716"/>
                                <a:gd name="connsiteY0" fmla="*/ 0 h 1080655"/>
                                <a:gd name="connsiteX1" fmla="*/ 3013 w 922716"/>
                                <a:gd name="connsiteY1" fmla="*/ 142504 h 1080655"/>
                                <a:gd name="connsiteX2" fmla="*/ 109891 w 922716"/>
                                <a:gd name="connsiteY2" fmla="*/ 320634 h 1080655"/>
                                <a:gd name="connsiteX3" fmla="*/ 803398 w 922716"/>
                                <a:gd name="connsiteY3" fmla="*/ 308908 h 1080655"/>
                                <a:gd name="connsiteX4" fmla="*/ 917427 w 922716"/>
                                <a:gd name="connsiteY4" fmla="*/ 403795 h 1080655"/>
                                <a:gd name="connsiteX5" fmla="*/ 744326 w 922716"/>
                                <a:gd name="connsiteY5" fmla="*/ 760387 h 1080655"/>
                                <a:gd name="connsiteX6" fmla="*/ 359273 w 922716"/>
                                <a:gd name="connsiteY6" fmla="*/ 1080655 h 1080655"/>
                                <a:gd name="connsiteX0" fmla="*/ 121767 w 922716"/>
                                <a:gd name="connsiteY0" fmla="*/ 0 h 1448967"/>
                                <a:gd name="connsiteX1" fmla="*/ 3013 w 922716"/>
                                <a:gd name="connsiteY1" fmla="*/ 142504 h 1448967"/>
                                <a:gd name="connsiteX2" fmla="*/ 109891 w 922716"/>
                                <a:gd name="connsiteY2" fmla="*/ 320634 h 1448967"/>
                                <a:gd name="connsiteX3" fmla="*/ 803398 w 922716"/>
                                <a:gd name="connsiteY3" fmla="*/ 308908 h 1448967"/>
                                <a:gd name="connsiteX4" fmla="*/ 917427 w 922716"/>
                                <a:gd name="connsiteY4" fmla="*/ 403795 h 1448967"/>
                                <a:gd name="connsiteX5" fmla="*/ 744326 w 922716"/>
                                <a:gd name="connsiteY5" fmla="*/ 760387 h 1448967"/>
                                <a:gd name="connsiteX6" fmla="*/ 0 w 922716"/>
                                <a:gd name="connsiteY6" fmla="*/ 1448967 h 1448967"/>
                                <a:gd name="connsiteX0" fmla="*/ 121767 w 922716"/>
                                <a:gd name="connsiteY0" fmla="*/ 0 h 1448967"/>
                                <a:gd name="connsiteX1" fmla="*/ 3013 w 922716"/>
                                <a:gd name="connsiteY1" fmla="*/ 142504 h 1448967"/>
                                <a:gd name="connsiteX2" fmla="*/ 109891 w 922716"/>
                                <a:gd name="connsiteY2" fmla="*/ 320634 h 1448967"/>
                                <a:gd name="connsiteX3" fmla="*/ 803398 w 922716"/>
                                <a:gd name="connsiteY3" fmla="*/ 308908 h 1448967"/>
                                <a:gd name="connsiteX4" fmla="*/ 917427 w 922716"/>
                                <a:gd name="connsiteY4" fmla="*/ 403795 h 1448967"/>
                                <a:gd name="connsiteX5" fmla="*/ 744326 w 922716"/>
                                <a:gd name="connsiteY5" fmla="*/ 760387 h 1448967"/>
                                <a:gd name="connsiteX6" fmla="*/ 475044 w 922716"/>
                                <a:gd name="connsiteY6" fmla="*/ 1116691 h 1448967"/>
                                <a:gd name="connsiteX7" fmla="*/ 0 w 922716"/>
                                <a:gd name="connsiteY7" fmla="*/ 1448967 h 1448967"/>
                                <a:gd name="connsiteX0" fmla="*/ 121767 w 966434"/>
                                <a:gd name="connsiteY0" fmla="*/ 0 h 1448967"/>
                                <a:gd name="connsiteX1" fmla="*/ 3013 w 966434"/>
                                <a:gd name="connsiteY1" fmla="*/ 142504 h 1448967"/>
                                <a:gd name="connsiteX2" fmla="*/ 109891 w 966434"/>
                                <a:gd name="connsiteY2" fmla="*/ 320634 h 1448967"/>
                                <a:gd name="connsiteX3" fmla="*/ 803398 w 966434"/>
                                <a:gd name="connsiteY3" fmla="*/ 308908 h 1448967"/>
                                <a:gd name="connsiteX4" fmla="*/ 964931 w 966434"/>
                                <a:gd name="connsiteY4" fmla="*/ 522593 h 1448967"/>
                                <a:gd name="connsiteX5" fmla="*/ 744326 w 966434"/>
                                <a:gd name="connsiteY5" fmla="*/ 760387 h 1448967"/>
                                <a:gd name="connsiteX6" fmla="*/ 475044 w 966434"/>
                                <a:gd name="connsiteY6" fmla="*/ 1116691 h 1448967"/>
                                <a:gd name="connsiteX7" fmla="*/ 0 w 966434"/>
                                <a:gd name="connsiteY7" fmla="*/ 1448967 h 1448967"/>
                                <a:gd name="connsiteX0" fmla="*/ 121767 w 965576"/>
                                <a:gd name="connsiteY0" fmla="*/ 0 h 1448967"/>
                                <a:gd name="connsiteX1" fmla="*/ 3013 w 965576"/>
                                <a:gd name="connsiteY1" fmla="*/ 142504 h 1448967"/>
                                <a:gd name="connsiteX2" fmla="*/ 109891 w 965576"/>
                                <a:gd name="connsiteY2" fmla="*/ 320634 h 1448967"/>
                                <a:gd name="connsiteX3" fmla="*/ 803398 w 965576"/>
                                <a:gd name="connsiteY3" fmla="*/ 308908 h 1448967"/>
                                <a:gd name="connsiteX4" fmla="*/ 964931 w 965576"/>
                                <a:gd name="connsiteY4" fmla="*/ 522593 h 1448967"/>
                                <a:gd name="connsiteX5" fmla="*/ 768092 w 965576"/>
                                <a:gd name="connsiteY5" fmla="*/ 819786 h 1448967"/>
                                <a:gd name="connsiteX6" fmla="*/ 475044 w 965576"/>
                                <a:gd name="connsiteY6" fmla="*/ 1116691 h 1448967"/>
                                <a:gd name="connsiteX7" fmla="*/ 0 w 965576"/>
                                <a:gd name="connsiteY7" fmla="*/ 1448967 h 14489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965576" h="1448967">
                                  <a:moveTo>
                                    <a:pt x="121767" y="0"/>
                                  </a:moveTo>
                                  <a:cubicBezTo>
                                    <a:pt x="63379" y="44532"/>
                                    <a:pt x="4992" y="89065"/>
                                    <a:pt x="3013" y="142504"/>
                                  </a:cubicBezTo>
                                  <a:cubicBezTo>
                                    <a:pt x="1034" y="195943"/>
                                    <a:pt x="-23507" y="292900"/>
                                    <a:pt x="109891" y="320634"/>
                                  </a:cubicBezTo>
                                  <a:cubicBezTo>
                                    <a:pt x="243289" y="348368"/>
                                    <a:pt x="668809" y="295048"/>
                                    <a:pt x="803398" y="308908"/>
                                  </a:cubicBezTo>
                                  <a:cubicBezTo>
                                    <a:pt x="937987" y="322768"/>
                                    <a:pt x="970815" y="437447"/>
                                    <a:pt x="964931" y="522593"/>
                                  </a:cubicBezTo>
                                  <a:cubicBezTo>
                                    <a:pt x="959047" y="607739"/>
                                    <a:pt x="849740" y="710870"/>
                                    <a:pt x="768092" y="819786"/>
                                  </a:cubicBezTo>
                                  <a:cubicBezTo>
                                    <a:pt x="686444" y="928702"/>
                                    <a:pt x="599098" y="1001928"/>
                                    <a:pt x="475044" y="1116691"/>
                                  </a:cubicBezTo>
                                  <a:cubicBezTo>
                                    <a:pt x="350990" y="1231454"/>
                                    <a:pt x="71257" y="1383688"/>
                                    <a:pt x="0" y="1448967"/>
                                  </a:cubicBezTo>
                                </a:path>
                              </a:pathLst>
                            </a:cu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 name="Freeform: Shape 109"/>
                          <wps:cNvSpPr/>
                          <wps:spPr>
                            <a:xfrm>
                              <a:off x="4833258" y="3776353"/>
                              <a:ext cx="1021277" cy="86801"/>
                            </a:xfrm>
                            <a:custGeom>
                              <a:avLst/>
                              <a:gdLst>
                                <a:gd name="connsiteX0" fmla="*/ 1021277 w 1021277"/>
                                <a:gd name="connsiteY0" fmla="*/ 0 h 58957"/>
                                <a:gd name="connsiteX1" fmla="*/ 0 w 1021277"/>
                                <a:gd name="connsiteY1" fmla="*/ 35626 h 58957"/>
                                <a:gd name="connsiteX0" fmla="*/ 1021277 w 1021277"/>
                                <a:gd name="connsiteY0" fmla="*/ 0 h 86801"/>
                                <a:gd name="connsiteX1" fmla="*/ 760167 w 1021277"/>
                                <a:gd name="connsiteY1" fmla="*/ 83892 h 86801"/>
                                <a:gd name="connsiteX2" fmla="*/ 0 w 1021277"/>
                                <a:gd name="connsiteY2" fmla="*/ 35626 h 86801"/>
                              </a:gdLst>
                              <a:ahLst/>
                              <a:cxnLst>
                                <a:cxn ang="0">
                                  <a:pos x="connsiteX0" y="connsiteY0"/>
                                </a:cxn>
                                <a:cxn ang="0">
                                  <a:pos x="connsiteX1" y="connsiteY1"/>
                                </a:cxn>
                                <a:cxn ang="0">
                                  <a:pos x="connsiteX2" y="connsiteY2"/>
                                </a:cxn>
                              </a:cxnLst>
                              <a:rect l="l" t="t" r="r" b="b"/>
                              <a:pathLst>
                                <a:path w="1021277" h="86801">
                                  <a:moveTo>
                                    <a:pt x="1021277" y="0"/>
                                  </a:moveTo>
                                  <a:cubicBezTo>
                                    <a:pt x="965881" y="5992"/>
                                    <a:pt x="829412" y="76402"/>
                                    <a:pt x="760167" y="83892"/>
                                  </a:cubicBezTo>
                                  <a:cubicBezTo>
                                    <a:pt x="672948" y="91482"/>
                                    <a:pt x="182088" y="87086"/>
                                    <a:pt x="0" y="35626"/>
                                  </a:cubicBezTo>
                                </a:path>
                              </a:pathLst>
                            </a:cu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 name="Freeform: Shape 110"/>
                          <wps:cNvSpPr/>
                          <wps:spPr>
                            <a:xfrm>
                              <a:off x="2576946" y="2707574"/>
                              <a:ext cx="2256312" cy="1116402"/>
                            </a:xfrm>
                            <a:custGeom>
                              <a:avLst/>
                              <a:gdLst>
                                <a:gd name="connsiteX0" fmla="*/ 2256312 w 2256312"/>
                                <a:gd name="connsiteY0" fmla="*/ 1116411 h 1116411"/>
                                <a:gd name="connsiteX1" fmla="*/ 2030681 w 2256312"/>
                                <a:gd name="connsiteY1" fmla="*/ 261388 h 1116411"/>
                                <a:gd name="connsiteX2" fmla="*/ 1781299 w 2256312"/>
                                <a:gd name="connsiteY2" fmla="*/ 962032 h 1116411"/>
                                <a:gd name="connsiteX3" fmla="*/ 1591294 w 2256312"/>
                                <a:gd name="connsiteY3" fmla="*/ 1009533 h 1116411"/>
                                <a:gd name="connsiteX4" fmla="*/ 1448790 w 2256312"/>
                                <a:gd name="connsiteY4" fmla="*/ 249513 h 1116411"/>
                                <a:gd name="connsiteX5" fmla="*/ 807523 w 2256312"/>
                                <a:gd name="connsiteY5" fmla="*/ 131 h 1116411"/>
                                <a:gd name="connsiteX6" fmla="*/ 475013 w 2256312"/>
                                <a:gd name="connsiteY6" fmla="*/ 273263 h 1116411"/>
                                <a:gd name="connsiteX7" fmla="*/ 665019 w 2256312"/>
                                <a:gd name="connsiteY7" fmla="*/ 570146 h 1116411"/>
                                <a:gd name="connsiteX8" fmla="*/ 843149 w 2256312"/>
                                <a:gd name="connsiteY8" fmla="*/ 724526 h 1116411"/>
                                <a:gd name="connsiteX9" fmla="*/ 878775 w 2256312"/>
                                <a:gd name="connsiteY9" fmla="*/ 973907 h 1116411"/>
                                <a:gd name="connsiteX10" fmla="*/ 0 w 2256312"/>
                                <a:gd name="connsiteY10" fmla="*/ 997658 h 1116411"/>
                                <a:gd name="connsiteX0" fmla="*/ 2256312 w 2256312"/>
                                <a:gd name="connsiteY0" fmla="*/ 1116402 h 1116402"/>
                                <a:gd name="connsiteX1" fmla="*/ 2030681 w 2256312"/>
                                <a:gd name="connsiteY1" fmla="*/ 261379 h 1116402"/>
                                <a:gd name="connsiteX2" fmla="*/ 1781299 w 2256312"/>
                                <a:gd name="connsiteY2" fmla="*/ 962023 h 1116402"/>
                                <a:gd name="connsiteX3" fmla="*/ 1531913 w 2256312"/>
                                <a:gd name="connsiteY3" fmla="*/ 962020 h 1116402"/>
                                <a:gd name="connsiteX4" fmla="*/ 1448790 w 2256312"/>
                                <a:gd name="connsiteY4" fmla="*/ 249504 h 1116402"/>
                                <a:gd name="connsiteX5" fmla="*/ 807523 w 2256312"/>
                                <a:gd name="connsiteY5" fmla="*/ 122 h 1116402"/>
                                <a:gd name="connsiteX6" fmla="*/ 475013 w 2256312"/>
                                <a:gd name="connsiteY6" fmla="*/ 273254 h 1116402"/>
                                <a:gd name="connsiteX7" fmla="*/ 665019 w 2256312"/>
                                <a:gd name="connsiteY7" fmla="*/ 570137 h 1116402"/>
                                <a:gd name="connsiteX8" fmla="*/ 843149 w 2256312"/>
                                <a:gd name="connsiteY8" fmla="*/ 724517 h 1116402"/>
                                <a:gd name="connsiteX9" fmla="*/ 878775 w 2256312"/>
                                <a:gd name="connsiteY9" fmla="*/ 973898 h 1116402"/>
                                <a:gd name="connsiteX10" fmla="*/ 0 w 2256312"/>
                                <a:gd name="connsiteY10" fmla="*/ 997649 h 1116402"/>
                                <a:gd name="connsiteX0" fmla="*/ 2256312 w 2256312"/>
                                <a:gd name="connsiteY0" fmla="*/ 1116402 h 1116402"/>
                                <a:gd name="connsiteX1" fmla="*/ 2030681 w 2256312"/>
                                <a:gd name="connsiteY1" fmla="*/ 261379 h 1116402"/>
                                <a:gd name="connsiteX2" fmla="*/ 1781299 w 2256312"/>
                                <a:gd name="connsiteY2" fmla="*/ 962023 h 1116402"/>
                                <a:gd name="connsiteX3" fmla="*/ 1531913 w 2256312"/>
                                <a:gd name="connsiteY3" fmla="*/ 962020 h 1116402"/>
                                <a:gd name="connsiteX4" fmla="*/ 1448790 w 2256312"/>
                                <a:gd name="connsiteY4" fmla="*/ 249504 h 1116402"/>
                                <a:gd name="connsiteX5" fmla="*/ 807523 w 2256312"/>
                                <a:gd name="connsiteY5" fmla="*/ 122 h 1116402"/>
                                <a:gd name="connsiteX6" fmla="*/ 475013 w 2256312"/>
                                <a:gd name="connsiteY6" fmla="*/ 273254 h 1116402"/>
                                <a:gd name="connsiteX7" fmla="*/ 665019 w 2256312"/>
                                <a:gd name="connsiteY7" fmla="*/ 570137 h 1116402"/>
                                <a:gd name="connsiteX8" fmla="*/ 914406 w 2256312"/>
                                <a:gd name="connsiteY8" fmla="*/ 700764 h 1116402"/>
                                <a:gd name="connsiteX9" fmla="*/ 878775 w 2256312"/>
                                <a:gd name="connsiteY9" fmla="*/ 973898 h 1116402"/>
                                <a:gd name="connsiteX10" fmla="*/ 0 w 2256312"/>
                                <a:gd name="connsiteY10" fmla="*/ 997649 h 1116402"/>
                                <a:gd name="connsiteX0" fmla="*/ 2256312 w 2256312"/>
                                <a:gd name="connsiteY0" fmla="*/ 1116402 h 1116402"/>
                                <a:gd name="connsiteX1" fmla="*/ 2030681 w 2256312"/>
                                <a:gd name="connsiteY1" fmla="*/ 261379 h 1116402"/>
                                <a:gd name="connsiteX2" fmla="*/ 1781299 w 2256312"/>
                                <a:gd name="connsiteY2" fmla="*/ 962023 h 1116402"/>
                                <a:gd name="connsiteX3" fmla="*/ 1531913 w 2256312"/>
                                <a:gd name="connsiteY3" fmla="*/ 962020 h 1116402"/>
                                <a:gd name="connsiteX4" fmla="*/ 1448790 w 2256312"/>
                                <a:gd name="connsiteY4" fmla="*/ 249504 h 1116402"/>
                                <a:gd name="connsiteX5" fmla="*/ 807523 w 2256312"/>
                                <a:gd name="connsiteY5" fmla="*/ 122 h 1116402"/>
                                <a:gd name="connsiteX6" fmla="*/ 475013 w 2256312"/>
                                <a:gd name="connsiteY6" fmla="*/ 273254 h 1116402"/>
                                <a:gd name="connsiteX7" fmla="*/ 665019 w 2256312"/>
                                <a:gd name="connsiteY7" fmla="*/ 570137 h 1116402"/>
                                <a:gd name="connsiteX8" fmla="*/ 914406 w 2256312"/>
                                <a:gd name="connsiteY8" fmla="*/ 700764 h 1116402"/>
                                <a:gd name="connsiteX9" fmla="*/ 926279 w 2256312"/>
                                <a:gd name="connsiteY9" fmla="*/ 1009526 h 1116402"/>
                                <a:gd name="connsiteX10" fmla="*/ 0 w 2256312"/>
                                <a:gd name="connsiteY10" fmla="*/ 997649 h 1116402"/>
                                <a:gd name="connsiteX0" fmla="*/ 2256312 w 2256312"/>
                                <a:gd name="connsiteY0" fmla="*/ 1116402 h 1116402"/>
                                <a:gd name="connsiteX1" fmla="*/ 2101938 w 2256312"/>
                                <a:gd name="connsiteY1" fmla="*/ 213874 h 1116402"/>
                                <a:gd name="connsiteX2" fmla="*/ 1781299 w 2256312"/>
                                <a:gd name="connsiteY2" fmla="*/ 962023 h 1116402"/>
                                <a:gd name="connsiteX3" fmla="*/ 1531913 w 2256312"/>
                                <a:gd name="connsiteY3" fmla="*/ 962020 h 1116402"/>
                                <a:gd name="connsiteX4" fmla="*/ 1448790 w 2256312"/>
                                <a:gd name="connsiteY4" fmla="*/ 249504 h 1116402"/>
                                <a:gd name="connsiteX5" fmla="*/ 807523 w 2256312"/>
                                <a:gd name="connsiteY5" fmla="*/ 122 h 1116402"/>
                                <a:gd name="connsiteX6" fmla="*/ 475013 w 2256312"/>
                                <a:gd name="connsiteY6" fmla="*/ 273254 h 1116402"/>
                                <a:gd name="connsiteX7" fmla="*/ 665019 w 2256312"/>
                                <a:gd name="connsiteY7" fmla="*/ 570137 h 1116402"/>
                                <a:gd name="connsiteX8" fmla="*/ 914406 w 2256312"/>
                                <a:gd name="connsiteY8" fmla="*/ 700764 h 1116402"/>
                                <a:gd name="connsiteX9" fmla="*/ 926279 w 2256312"/>
                                <a:gd name="connsiteY9" fmla="*/ 1009526 h 1116402"/>
                                <a:gd name="connsiteX10" fmla="*/ 0 w 2256312"/>
                                <a:gd name="connsiteY10" fmla="*/ 997649 h 1116402"/>
                                <a:gd name="connsiteX0" fmla="*/ 2256312 w 2256312"/>
                                <a:gd name="connsiteY0" fmla="*/ 1116402 h 1116402"/>
                                <a:gd name="connsiteX1" fmla="*/ 2101938 w 2256312"/>
                                <a:gd name="connsiteY1" fmla="*/ 213874 h 1116402"/>
                                <a:gd name="connsiteX2" fmla="*/ 1971441 w 2256312"/>
                                <a:gd name="connsiteY2" fmla="*/ 249398 h 1116402"/>
                                <a:gd name="connsiteX3" fmla="*/ 1781299 w 2256312"/>
                                <a:gd name="connsiteY3" fmla="*/ 962023 h 1116402"/>
                                <a:gd name="connsiteX4" fmla="*/ 1531913 w 2256312"/>
                                <a:gd name="connsiteY4" fmla="*/ 962020 h 1116402"/>
                                <a:gd name="connsiteX5" fmla="*/ 1448790 w 2256312"/>
                                <a:gd name="connsiteY5" fmla="*/ 249504 h 1116402"/>
                                <a:gd name="connsiteX6" fmla="*/ 807523 w 2256312"/>
                                <a:gd name="connsiteY6" fmla="*/ 122 h 1116402"/>
                                <a:gd name="connsiteX7" fmla="*/ 475013 w 2256312"/>
                                <a:gd name="connsiteY7" fmla="*/ 273254 h 1116402"/>
                                <a:gd name="connsiteX8" fmla="*/ 665019 w 2256312"/>
                                <a:gd name="connsiteY8" fmla="*/ 570137 h 1116402"/>
                                <a:gd name="connsiteX9" fmla="*/ 914406 w 2256312"/>
                                <a:gd name="connsiteY9" fmla="*/ 700764 h 1116402"/>
                                <a:gd name="connsiteX10" fmla="*/ 926279 w 2256312"/>
                                <a:gd name="connsiteY10" fmla="*/ 1009526 h 1116402"/>
                                <a:gd name="connsiteX11" fmla="*/ 0 w 2256312"/>
                                <a:gd name="connsiteY11" fmla="*/ 997649 h 1116402"/>
                                <a:gd name="connsiteX0" fmla="*/ 2256312 w 2256312"/>
                                <a:gd name="connsiteY0" fmla="*/ 1116402 h 1116402"/>
                                <a:gd name="connsiteX1" fmla="*/ 2101938 w 2256312"/>
                                <a:gd name="connsiteY1" fmla="*/ 297006 h 1116402"/>
                                <a:gd name="connsiteX2" fmla="*/ 1971441 w 2256312"/>
                                <a:gd name="connsiteY2" fmla="*/ 249398 h 1116402"/>
                                <a:gd name="connsiteX3" fmla="*/ 1781299 w 2256312"/>
                                <a:gd name="connsiteY3" fmla="*/ 962023 h 1116402"/>
                                <a:gd name="connsiteX4" fmla="*/ 1531913 w 2256312"/>
                                <a:gd name="connsiteY4" fmla="*/ 962020 h 1116402"/>
                                <a:gd name="connsiteX5" fmla="*/ 1448790 w 2256312"/>
                                <a:gd name="connsiteY5" fmla="*/ 249504 h 1116402"/>
                                <a:gd name="connsiteX6" fmla="*/ 807523 w 2256312"/>
                                <a:gd name="connsiteY6" fmla="*/ 122 h 1116402"/>
                                <a:gd name="connsiteX7" fmla="*/ 475013 w 2256312"/>
                                <a:gd name="connsiteY7" fmla="*/ 273254 h 1116402"/>
                                <a:gd name="connsiteX8" fmla="*/ 665019 w 2256312"/>
                                <a:gd name="connsiteY8" fmla="*/ 570137 h 1116402"/>
                                <a:gd name="connsiteX9" fmla="*/ 914406 w 2256312"/>
                                <a:gd name="connsiteY9" fmla="*/ 700764 h 1116402"/>
                                <a:gd name="connsiteX10" fmla="*/ 926279 w 2256312"/>
                                <a:gd name="connsiteY10" fmla="*/ 1009526 h 1116402"/>
                                <a:gd name="connsiteX11" fmla="*/ 0 w 2256312"/>
                                <a:gd name="connsiteY11" fmla="*/ 997649 h 1116402"/>
                                <a:gd name="connsiteX0" fmla="*/ 2256312 w 2256312"/>
                                <a:gd name="connsiteY0" fmla="*/ 1116402 h 1116402"/>
                                <a:gd name="connsiteX1" fmla="*/ 2101938 w 2256312"/>
                                <a:gd name="connsiteY1" fmla="*/ 297006 h 1116402"/>
                                <a:gd name="connsiteX2" fmla="*/ 1912060 w 2256312"/>
                                <a:gd name="connsiteY2" fmla="*/ 237522 h 1116402"/>
                                <a:gd name="connsiteX3" fmla="*/ 1781299 w 2256312"/>
                                <a:gd name="connsiteY3" fmla="*/ 962023 h 1116402"/>
                                <a:gd name="connsiteX4" fmla="*/ 1531913 w 2256312"/>
                                <a:gd name="connsiteY4" fmla="*/ 962020 h 1116402"/>
                                <a:gd name="connsiteX5" fmla="*/ 1448790 w 2256312"/>
                                <a:gd name="connsiteY5" fmla="*/ 249504 h 1116402"/>
                                <a:gd name="connsiteX6" fmla="*/ 807523 w 2256312"/>
                                <a:gd name="connsiteY6" fmla="*/ 122 h 1116402"/>
                                <a:gd name="connsiteX7" fmla="*/ 475013 w 2256312"/>
                                <a:gd name="connsiteY7" fmla="*/ 273254 h 1116402"/>
                                <a:gd name="connsiteX8" fmla="*/ 665019 w 2256312"/>
                                <a:gd name="connsiteY8" fmla="*/ 570137 h 1116402"/>
                                <a:gd name="connsiteX9" fmla="*/ 914406 w 2256312"/>
                                <a:gd name="connsiteY9" fmla="*/ 700764 h 1116402"/>
                                <a:gd name="connsiteX10" fmla="*/ 926279 w 2256312"/>
                                <a:gd name="connsiteY10" fmla="*/ 1009526 h 1116402"/>
                                <a:gd name="connsiteX11" fmla="*/ 0 w 2256312"/>
                                <a:gd name="connsiteY11" fmla="*/ 997649 h 11164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2256312" h="1116402">
                                  <a:moveTo>
                                    <a:pt x="2256312" y="1116402"/>
                                  </a:moveTo>
                                  <a:cubicBezTo>
                                    <a:pt x="2183081" y="701755"/>
                                    <a:pt x="2159313" y="443486"/>
                                    <a:pt x="2101938" y="297006"/>
                                  </a:cubicBezTo>
                                  <a:cubicBezTo>
                                    <a:pt x="2044563" y="150526"/>
                                    <a:pt x="1965500" y="112831"/>
                                    <a:pt x="1912060" y="237522"/>
                                  </a:cubicBezTo>
                                  <a:cubicBezTo>
                                    <a:pt x="1858620" y="362214"/>
                                    <a:pt x="1844657" y="841273"/>
                                    <a:pt x="1781299" y="962023"/>
                                  </a:cubicBezTo>
                                  <a:cubicBezTo>
                                    <a:pt x="1717941" y="1082773"/>
                                    <a:pt x="1587331" y="1080773"/>
                                    <a:pt x="1531913" y="962020"/>
                                  </a:cubicBezTo>
                                  <a:cubicBezTo>
                                    <a:pt x="1476495" y="843267"/>
                                    <a:pt x="1569522" y="409820"/>
                                    <a:pt x="1448790" y="249504"/>
                                  </a:cubicBezTo>
                                  <a:cubicBezTo>
                                    <a:pt x="1328058" y="89188"/>
                                    <a:pt x="969819" y="-3836"/>
                                    <a:pt x="807523" y="122"/>
                                  </a:cubicBezTo>
                                  <a:cubicBezTo>
                                    <a:pt x="645227" y="4080"/>
                                    <a:pt x="498764" y="178252"/>
                                    <a:pt x="475013" y="273254"/>
                                  </a:cubicBezTo>
                                  <a:cubicBezTo>
                                    <a:pt x="451262" y="368256"/>
                                    <a:pt x="591787" y="498885"/>
                                    <a:pt x="665019" y="570137"/>
                                  </a:cubicBezTo>
                                  <a:cubicBezTo>
                                    <a:pt x="738251" y="641389"/>
                                    <a:pt x="870863" y="627533"/>
                                    <a:pt x="914406" y="700764"/>
                                  </a:cubicBezTo>
                                  <a:cubicBezTo>
                                    <a:pt x="957949" y="773995"/>
                                    <a:pt x="1078680" y="960045"/>
                                    <a:pt x="926279" y="1009526"/>
                                  </a:cubicBezTo>
                                  <a:cubicBezTo>
                                    <a:pt x="773878" y="1059007"/>
                                    <a:pt x="152400" y="995670"/>
                                    <a:pt x="0" y="997649"/>
                                  </a:cubicBezTo>
                                </a:path>
                              </a:pathLst>
                            </a:cu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1" name="Freeform: Shape 111"/>
                        <wps:cNvSpPr/>
                        <wps:spPr>
                          <a:xfrm>
                            <a:off x="0" y="831273"/>
                            <a:ext cx="1712372" cy="3474570"/>
                          </a:xfrm>
                          <a:custGeom>
                            <a:avLst/>
                            <a:gdLst>
                              <a:gd name="connsiteX0" fmla="*/ 1618119 w 1618119"/>
                              <a:gd name="connsiteY0" fmla="*/ 3265714 h 3483258"/>
                              <a:gd name="connsiteX1" fmla="*/ 596841 w 1618119"/>
                              <a:gd name="connsiteY1" fmla="*/ 3336966 h 3483258"/>
                              <a:gd name="connsiteX2" fmla="*/ 145579 w 1618119"/>
                              <a:gd name="connsiteY2" fmla="*/ 1591293 h 3483258"/>
                              <a:gd name="connsiteX3" fmla="*/ 14951 w 1618119"/>
                              <a:gd name="connsiteY3" fmla="*/ 1460665 h 3483258"/>
                              <a:gd name="connsiteX4" fmla="*/ 26826 w 1618119"/>
                              <a:gd name="connsiteY4" fmla="*/ 1175657 h 3483258"/>
                              <a:gd name="connsiteX5" fmla="*/ 228706 w 1618119"/>
                              <a:gd name="connsiteY5" fmla="*/ 0 h 3483258"/>
                              <a:gd name="connsiteX0" fmla="*/ 1615044 w 1615044"/>
                              <a:gd name="connsiteY0" fmla="*/ 3265714 h 3474578"/>
                              <a:gd name="connsiteX1" fmla="*/ 593766 w 1615044"/>
                              <a:gd name="connsiteY1" fmla="*/ 3336966 h 3474578"/>
                              <a:gd name="connsiteX2" fmla="*/ 94999 w 1615044"/>
                              <a:gd name="connsiteY2" fmla="*/ 1710185 h 3474578"/>
                              <a:gd name="connsiteX3" fmla="*/ 11876 w 1615044"/>
                              <a:gd name="connsiteY3" fmla="*/ 1460665 h 3474578"/>
                              <a:gd name="connsiteX4" fmla="*/ 23751 w 1615044"/>
                              <a:gd name="connsiteY4" fmla="*/ 1175657 h 3474578"/>
                              <a:gd name="connsiteX5" fmla="*/ 225631 w 1615044"/>
                              <a:gd name="connsiteY5" fmla="*/ 0 h 3474578"/>
                              <a:gd name="connsiteX0" fmla="*/ 1687886 w 1687886"/>
                              <a:gd name="connsiteY0" fmla="*/ 3265714 h 3474578"/>
                              <a:gd name="connsiteX1" fmla="*/ 666608 w 1687886"/>
                              <a:gd name="connsiteY1" fmla="*/ 3336966 h 3474578"/>
                              <a:gd name="connsiteX2" fmla="*/ 167841 w 1687886"/>
                              <a:gd name="connsiteY2" fmla="*/ 1710185 h 3474578"/>
                              <a:gd name="connsiteX3" fmla="*/ 1578 w 1687886"/>
                              <a:gd name="connsiteY3" fmla="*/ 1460665 h 3474578"/>
                              <a:gd name="connsiteX4" fmla="*/ 96593 w 1687886"/>
                              <a:gd name="connsiteY4" fmla="*/ 1175657 h 3474578"/>
                              <a:gd name="connsiteX5" fmla="*/ 298473 w 1687886"/>
                              <a:gd name="connsiteY5" fmla="*/ 0 h 3474578"/>
                              <a:gd name="connsiteX0" fmla="*/ 1716848 w 1716848"/>
                              <a:gd name="connsiteY0" fmla="*/ 3265714 h 3474578"/>
                              <a:gd name="connsiteX1" fmla="*/ 695570 w 1716848"/>
                              <a:gd name="connsiteY1" fmla="*/ 3336966 h 3474578"/>
                              <a:gd name="connsiteX2" fmla="*/ 196803 w 1716848"/>
                              <a:gd name="connsiteY2" fmla="*/ 1710185 h 3474578"/>
                              <a:gd name="connsiteX3" fmla="*/ 30540 w 1716848"/>
                              <a:gd name="connsiteY3" fmla="*/ 1460665 h 3474578"/>
                              <a:gd name="connsiteX4" fmla="*/ 28962 w 1716848"/>
                              <a:gd name="connsiteY4" fmla="*/ 1068764 h 3474578"/>
                              <a:gd name="connsiteX5" fmla="*/ 327435 w 1716848"/>
                              <a:gd name="connsiteY5" fmla="*/ 0 h 3474578"/>
                              <a:gd name="connsiteX0" fmla="*/ 1713928 w 1713928"/>
                              <a:gd name="connsiteY0" fmla="*/ 3265714 h 3474570"/>
                              <a:gd name="connsiteX1" fmla="*/ 692650 w 1713928"/>
                              <a:gd name="connsiteY1" fmla="*/ 3336966 h 3474570"/>
                              <a:gd name="connsiteX2" fmla="*/ 134491 w 1713928"/>
                              <a:gd name="connsiteY2" fmla="*/ 1710289 h 3474570"/>
                              <a:gd name="connsiteX3" fmla="*/ 27620 w 1713928"/>
                              <a:gd name="connsiteY3" fmla="*/ 1460665 h 3474570"/>
                              <a:gd name="connsiteX4" fmla="*/ 26042 w 1713928"/>
                              <a:gd name="connsiteY4" fmla="*/ 1068764 h 3474570"/>
                              <a:gd name="connsiteX5" fmla="*/ 324515 w 1713928"/>
                              <a:gd name="connsiteY5" fmla="*/ 0 h 3474570"/>
                              <a:gd name="connsiteX0" fmla="*/ 1688305 w 1688305"/>
                              <a:gd name="connsiteY0" fmla="*/ 3265714 h 3474570"/>
                              <a:gd name="connsiteX1" fmla="*/ 667027 w 1688305"/>
                              <a:gd name="connsiteY1" fmla="*/ 3336966 h 3474570"/>
                              <a:gd name="connsiteX2" fmla="*/ 108868 w 1688305"/>
                              <a:gd name="connsiteY2" fmla="*/ 1710289 h 3474570"/>
                              <a:gd name="connsiteX3" fmla="*/ 1997 w 1688305"/>
                              <a:gd name="connsiteY3" fmla="*/ 1460665 h 3474570"/>
                              <a:gd name="connsiteX4" fmla="*/ 59798 w 1688305"/>
                              <a:gd name="connsiteY4" fmla="*/ 1021256 h 3474570"/>
                              <a:gd name="connsiteX5" fmla="*/ 298892 w 1688305"/>
                              <a:gd name="connsiteY5" fmla="*/ 0 h 3474570"/>
                              <a:gd name="connsiteX0" fmla="*/ 1699197 w 1699197"/>
                              <a:gd name="connsiteY0" fmla="*/ 3265714 h 3474570"/>
                              <a:gd name="connsiteX1" fmla="*/ 677919 w 1699197"/>
                              <a:gd name="connsiteY1" fmla="*/ 3336966 h 3474570"/>
                              <a:gd name="connsiteX2" fmla="*/ 119760 w 1699197"/>
                              <a:gd name="connsiteY2" fmla="*/ 1710289 h 3474570"/>
                              <a:gd name="connsiteX3" fmla="*/ 12889 w 1699197"/>
                              <a:gd name="connsiteY3" fmla="*/ 1460665 h 3474570"/>
                              <a:gd name="connsiteX4" fmla="*/ 35054 w 1699197"/>
                              <a:gd name="connsiteY4" fmla="*/ 759961 h 3474570"/>
                              <a:gd name="connsiteX5" fmla="*/ 309784 w 1699197"/>
                              <a:gd name="connsiteY5" fmla="*/ 0 h 3474570"/>
                              <a:gd name="connsiteX0" fmla="*/ 1748846 w 1748846"/>
                              <a:gd name="connsiteY0" fmla="*/ 3265714 h 3474570"/>
                              <a:gd name="connsiteX1" fmla="*/ 727568 w 1748846"/>
                              <a:gd name="connsiteY1" fmla="*/ 3336966 h 3474570"/>
                              <a:gd name="connsiteX2" fmla="*/ 169409 w 1748846"/>
                              <a:gd name="connsiteY2" fmla="*/ 1710289 h 3474570"/>
                              <a:gd name="connsiteX3" fmla="*/ 62538 w 1748846"/>
                              <a:gd name="connsiteY3" fmla="*/ 1460665 h 3474570"/>
                              <a:gd name="connsiteX4" fmla="*/ 84703 w 1748846"/>
                              <a:gd name="connsiteY4" fmla="*/ 759961 h 3474570"/>
                              <a:gd name="connsiteX5" fmla="*/ 359433 w 1748846"/>
                              <a:gd name="connsiteY5" fmla="*/ 0 h 3474570"/>
                              <a:gd name="connsiteX0" fmla="*/ 1710224 w 1710224"/>
                              <a:gd name="connsiteY0" fmla="*/ 3265714 h 3474570"/>
                              <a:gd name="connsiteX1" fmla="*/ 688946 w 1710224"/>
                              <a:gd name="connsiteY1" fmla="*/ 3336966 h 3474570"/>
                              <a:gd name="connsiteX2" fmla="*/ 130787 w 1710224"/>
                              <a:gd name="connsiteY2" fmla="*/ 1710289 h 3474570"/>
                              <a:gd name="connsiteX3" fmla="*/ 23916 w 1710224"/>
                              <a:gd name="connsiteY3" fmla="*/ 1460665 h 3474570"/>
                              <a:gd name="connsiteX4" fmla="*/ 105459 w 1710224"/>
                              <a:gd name="connsiteY4" fmla="*/ 771839 h 3474570"/>
                              <a:gd name="connsiteX5" fmla="*/ 320811 w 1710224"/>
                              <a:gd name="connsiteY5" fmla="*/ 0 h 3474570"/>
                              <a:gd name="connsiteX0" fmla="*/ 1686642 w 1686642"/>
                              <a:gd name="connsiteY0" fmla="*/ 3265714 h 3474570"/>
                              <a:gd name="connsiteX1" fmla="*/ 665364 w 1686642"/>
                              <a:gd name="connsiteY1" fmla="*/ 3336966 h 3474570"/>
                              <a:gd name="connsiteX2" fmla="*/ 107205 w 1686642"/>
                              <a:gd name="connsiteY2" fmla="*/ 1710289 h 3474570"/>
                              <a:gd name="connsiteX3" fmla="*/ 334 w 1686642"/>
                              <a:gd name="connsiteY3" fmla="*/ 1472542 h 3474570"/>
                              <a:gd name="connsiteX4" fmla="*/ 81877 w 1686642"/>
                              <a:gd name="connsiteY4" fmla="*/ 771839 h 3474570"/>
                              <a:gd name="connsiteX5" fmla="*/ 297229 w 1686642"/>
                              <a:gd name="connsiteY5" fmla="*/ 0 h 3474570"/>
                              <a:gd name="connsiteX0" fmla="*/ 1712372 w 1712372"/>
                              <a:gd name="connsiteY0" fmla="*/ 3265714 h 3474570"/>
                              <a:gd name="connsiteX1" fmla="*/ 691094 w 1712372"/>
                              <a:gd name="connsiteY1" fmla="*/ 3336966 h 3474570"/>
                              <a:gd name="connsiteX2" fmla="*/ 132935 w 1712372"/>
                              <a:gd name="connsiteY2" fmla="*/ 1710289 h 3474570"/>
                              <a:gd name="connsiteX3" fmla="*/ 26064 w 1712372"/>
                              <a:gd name="connsiteY3" fmla="*/ 1472542 h 3474570"/>
                              <a:gd name="connsiteX4" fmla="*/ 107607 w 1712372"/>
                              <a:gd name="connsiteY4" fmla="*/ 771839 h 3474570"/>
                              <a:gd name="connsiteX5" fmla="*/ 322959 w 1712372"/>
                              <a:gd name="connsiteY5" fmla="*/ 0 h 34745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712372" h="3474570">
                                <a:moveTo>
                                  <a:pt x="1712372" y="3265714"/>
                                </a:moveTo>
                                <a:cubicBezTo>
                                  <a:pt x="1324444" y="3440875"/>
                                  <a:pt x="954333" y="3596203"/>
                                  <a:pt x="691094" y="3336966"/>
                                </a:cubicBezTo>
                                <a:cubicBezTo>
                                  <a:pt x="427855" y="3077729"/>
                                  <a:pt x="243773" y="2021026"/>
                                  <a:pt x="132935" y="1710289"/>
                                </a:cubicBezTo>
                                <a:cubicBezTo>
                                  <a:pt x="22097" y="1399552"/>
                                  <a:pt x="101541" y="1712089"/>
                                  <a:pt x="26064" y="1472542"/>
                                </a:cubicBezTo>
                                <a:cubicBezTo>
                                  <a:pt x="-49413" y="1232995"/>
                                  <a:pt x="58124" y="1017263"/>
                                  <a:pt x="107607" y="771839"/>
                                </a:cubicBezTo>
                                <a:cubicBezTo>
                                  <a:pt x="157090" y="526415"/>
                                  <a:pt x="289312" y="168234"/>
                                  <a:pt x="322959" y="0"/>
                                </a:cubicBezTo>
                              </a:path>
                            </a:pathLst>
                          </a:cu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A17C5EC" id="Group 100" o:spid="_x0000_s1026" style="position:absolute;margin-left:-67.3pt;margin-top:20.5pt;width:560.4pt;height:339.05pt;z-index:251673600" coordsize="71169,430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">
                <v:group id="Group 101" o:spid="_x0000_s1027" style="position:absolute;left:3206;width:67963;height:38631" coordsize="67963,38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">
                  <v:group id="Group 102" o:spid="_x0000_s1028" style="position:absolute;width:46435;height:10688" coordsize="46435,1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">
                    <v:shape id="Freeform: Shape 103" o:spid="_x0000_s1029" style="position:absolute;width:10209;height:8431;visibility:visible;mso-wrap-style:square;v-text-anchor:middle" coordsize="1092613,958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" path="m,958180c174171,720673,302781,376299,415604,221906,528428,67513,564106,65242,676941,31821,789776,-1600,1039174,-14246,1092613,21380e" filled="f" strokecolor="#00b050" strokeweight="1.5pt">
                      <v:stroke joinstyle="miter"/>
                      <v:path arrowok="t" o:connecttype="custom" o:connectlocs="0,843148;388344,195266;632540,28001;1020948,18813" o:connectangles="0,0,0,0"/>
                    </v:shape>
                    <v:line id="Straight Connector 104" o:spid="_x0000_s1030" style="position:absolute;visibility:visible;mso-wrap-style:square" from="10212,237" to="41563,2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" strokecolor="black [3200]" strokeweight="1.5pt">
                      <v:stroke joinstyle="miter"/>
                    </v:line>
                    <v:shape id="Freeform: Shape 105" o:spid="_x0000_s1031" style="position:absolute;left:41682;top:237;width:4753;height:10451;visibility:visible;mso-wrap-style:square;v-text-anchor:middle" coordsize="475265,1045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" path="m,c127415,11843,410077,-31764,465480,142419v55403,174183,-142956,861113,-133060,902677e" filled="f" strokecolor="#4472c4 [3204]" strokeweight="1.5pt">
                      <v:stroke joinstyle="miter"/>
                      <v:path arrowok="t" o:connecttype="custom" o:connectlocs="0,0;465480,142419;332420,1045096" o:connectangles="0,0,0"/>
                    </v:shape>
                  </v:group>
                  <v:shape id="Freeform: Shape 106" o:spid="_x0000_s1032" style="position:absolute;left:44651;top:10450;width:9565;height:7324;visibility:visible;mso-wrap-style:square;v-text-anchor:middle" coordsize="956554,732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" path="m30193,c-55903,191984,57556,552482,176971,665354v119415,112872,468255,59438,569714,11880c848144,629676,907709,447351,956554,427508e" filled="f" strokecolor="#70ad47 [3209]" strokeweight="1.5pt">
                    <v:stroke joinstyle="miter"/>
                    <v:path arrowok="t" o:connecttype="custom" o:connectlocs="30193,0;176971,665354;746685,677234;956554,427508" o:connectangles="0,0,0,0"/>
                  </v:shape>
                  <v:shape id="Freeform: Shape 107" o:spid="_x0000_s1033" style="position:absolute;left:54032;top:11400;width:12793;height:12054;visibility:visible;mso-wrap-style:square;v-text-anchor:middle" coordsize="1279249,1205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" path="m1107,350419c-14727,262343,141682,83191,309918,41625,478154,59,852193,-47421,1010524,101025v158331,148446,326561,647213,249382,831273c1182727,1116358,701830,1173717,547451,1205384e" filled="f" strokecolor="black [3200]" strokeweight="1.5pt">
                    <v:stroke joinstyle="miter"/>
                    <v:path arrowok="t" o:connecttype="custom" o:connectlocs="1107,350419;309918,41625;1010524,101025;1259906,932298;547451,1205384" o:connectangles="0,0,0,0,0"/>
                  </v:shape>
                  <v:shape id="Freeform: Shape 108" o:spid="_x0000_s1034" style="position:absolute;left:58307;top:23394;width:9656;height:14490;visibility:visible;mso-wrap-style:square;v-text-anchor:middle" coordsize="965576,1448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" path="m121767,c63379,44532,4992,89065,3013,142504,1034,195943,-23507,292900,109891,320634v133398,27734,558918,-25586,693507,-11726c937987,322768,970815,437447,964931,522593,959047,607739,849740,710870,768092,819786,686444,928702,599098,1001928,475044,1116691,350990,1231454,71257,1383688,,1448967e" filled="f" strokecolor="black [3200]" strokeweight="1.5pt">
                    <v:stroke joinstyle="miter"/>
                    <v:path arrowok="t" o:connecttype="custom" o:connectlocs="121767,0;3013,142504;109891,320634;803398,308908;964931,522593;768092,819786;475044,1116691;0,1448967" o:connectangles="0,0,0,0,0,0,0,0"/>
                  </v:shape>
                  <v:shape id="Freeform: Shape 109" o:spid="_x0000_s1035" style="position:absolute;left:48332;top:37763;width:10213;height:868;visibility:visible;mso-wrap-style:square;v-text-anchor:middle" coordsize="1021277,86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" path="m1021277,c965881,5992,829412,76402,760167,83892,672948,91482,182088,87086,,35626e" filled="f" strokecolor="black [3200]" strokeweight="1.5pt">
                    <v:stroke joinstyle="miter"/>
                    <v:path arrowok="t" o:connecttype="custom" o:connectlocs="1021277,0;760167,83892;0,35626" o:connectangles="0,0,0"/>
                  </v:shape>
                  <v:shape id="Freeform: Shape 110" o:spid="_x0000_s1036" style="position:absolute;left:25769;top:27075;width:22563;height:11164;visibility:visible;mso-wrap-style:square;v-text-anchor:middle" coordsize="2256312,1116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" path="m2256312,1116402c2183081,701755,2159313,443486,2101938,297006,2044563,150526,1965500,112831,1912060,237522v-53440,124692,-67403,603751,-130761,724501c1717941,1082773,1587331,1080773,1531913,962020v-55418,-118753,37609,-552200,-83123,-712516c1328058,89188,969819,-3836,807523,122,645227,4080,498764,178252,475013,273254v-23751,95002,116774,225631,190006,296883c738251,641389,870863,627533,914406,700764v43543,73231,164274,259281,11873,308762c773878,1059007,152400,995670,,997649e" filled="f" strokecolor="black [3200]" strokeweight="1.5pt">
                    <v:stroke joinstyle="miter"/>
                    <v:path arrowok="t" o:connecttype="custom" o:connectlocs="2256312,1116402;2101938,297006;1912060,237522;1781299,962023;1531913,962020;1448790,249504;807523,122;475013,273254;665019,570137;914406,700764;926279,1009526;0,997649" o:connectangles="0,0,0,0,0,0,0,0,0,0,0,0"/>
                  </v:shape>
                </v:group>
                <v:shape id="Freeform: Shape 111" o:spid="_x0000_s1037" style="position:absolute;top:8312;width:17123;height:34746;visibility:visible;mso-wrap-style:square;v-text-anchor:middle" coordsize="1712372,3474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" path="m1712372,3265714v-387928,175161,-758039,330489,-1021278,71252c427855,3077729,243773,2021026,132935,1710289,22097,1399552,101541,1712089,26064,1472542,-49413,1232995,58124,1017263,107607,771839,157090,526415,289312,168234,322959,e" filled="f" strokecolor="black [3200]" strokeweight="1.5pt">
                  <v:stroke joinstyle="miter"/>
                  <v:path arrowok="t" o:connecttype="custom" o:connectlocs="1712372,3265714;691094,3336966;132935,1710289;26064,1472542;107607,771839;322959,0" o:connectangles="0,0,0,0,0,0"/>
                </v:shape>
              </v:group>
            </w:pict>
          </mc:Fallback>
        </mc:AlternateContent>
      </w:r>
      <w:r>
        <w:rPr>
          <w:noProof/>
        </w:rPr>
        <mc:AlternateContent>
          <mc:Choice Requires="wps">
            <w:drawing>
              <wp:anchor distT="0" distB="0" distL="114300" distR="114300" simplePos="0" relativeHeight="251676672" behindDoc="0" locked="0" layoutInCell="1" allowOverlap="1" wp14:anchorId="1B014429" wp14:editId="1AA0A134">
                <wp:simplePos x="0" y="0"/>
                <wp:positionH relativeFrom="column">
                  <wp:posOffset>2077992</wp:posOffset>
                </wp:positionH>
                <wp:positionV relativeFrom="paragraph">
                  <wp:posOffset>94260</wp:posOffset>
                </wp:positionV>
                <wp:extent cx="0" cy="403761"/>
                <wp:effectExtent l="0" t="0" r="38100" b="34925"/>
                <wp:wrapNone/>
                <wp:docPr id="22" name="Straight Connector 22"/>
                <wp:cNvGraphicFramePr/>
                <a:graphic xmlns:a="http://schemas.openxmlformats.org/drawingml/2006/main">
                  <a:graphicData uri="http://schemas.microsoft.com/office/word/2010/wordprocessingShape">
                    <wps:wsp>
                      <wps:cNvCnPr/>
                      <wps:spPr>
                        <a:xfrm>
                          <a:off x="0" y="0"/>
                          <a:ext cx="0" cy="4037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FB8E19" id="Straight Connector 22"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163.6pt,7.4pt" to="163.6pt,3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" strokecolor="#4472c4 [3204]" strokeweight=".5pt">
                <v:stroke joinstyle="miter"/>
              </v:line>
            </w:pict>
          </mc:Fallback>
        </mc:AlternateContent>
      </w:r>
    </w:p>
    <w:p w:rsidR="009E663E" w:rsidRDefault="009E663E" w:rsidP="009E663E">
      <w:pPr>
        <w:rPr>
          <w:noProof/>
        </w:rPr>
      </w:pPr>
    </w:p>
    <w:p w:rsidR="009E663E" w:rsidRDefault="009E663E" w:rsidP="009E663E">
      <w:r>
        <w:rPr>
          <w:noProof/>
        </w:rPr>
        <mc:AlternateContent>
          <mc:Choice Requires="wpg">
            <w:drawing>
              <wp:anchor distT="0" distB="0" distL="114300" distR="114300" simplePos="0" relativeHeight="251672576" behindDoc="0" locked="0" layoutInCell="1" allowOverlap="1" wp14:anchorId="1F55063C" wp14:editId="1BDCE412">
                <wp:simplePos x="0" y="0"/>
                <wp:positionH relativeFrom="column">
                  <wp:posOffset>807522</wp:posOffset>
                </wp:positionH>
                <wp:positionV relativeFrom="paragraph">
                  <wp:posOffset>1162190</wp:posOffset>
                </wp:positionV>
                <wp:extent cx="982593" cy="2624097"/>
                <wp:effectExtent l="0" t="0" r="27305" b="24130"/>
                <wp:wrapNone/>
                <wp:docPr id="25" name="Group 25"/>
                <wp:cNvGraphicFramePr/>
                <a:graphic xmlns:a="http://schemas.openxmlformats.org/drawingml/2006/main">
                  <a:graphicData uri="http://schemas.microsoft.com/office/word/2010/wordprocessingGroup">
                    <wpg:wgp>
                      <wpg:cNvGrpSpPr/>
                      <wpg:grpSpPr>
                        <a:xfrm>
                          <a:off x="0" y="0"/>
                          <a:ext cx="982593" cy="2624097"/>
                          <a:chOff x="0" y="0"/>
                          <a:chExt cx="982593" cy="2624097"/>
                        </a:xfrm>
                      </wpg:grpSpPr>
                      <wps:wsp>
                        <wps:cNvPr id="17" name="Freeform: Shape 17"/>
                        <wps:cNvSpPr/>
                        <wps:spPr>
                          <a:xfrm>
                            <a:off x="0" y="0"/>
                            <a:ext cx="982593" cy="2624097"/>
                          </a:xfrm>
                          <a:custGeom>
                            <a:avLst/>
                            <a:gdLst>
                              <a:gd name="connsiteX0" fmla="*/ 392435 w 981275"/>
                              <a:gd name="connsiteY0" fmla="*/ 1104055 h 2624097"/>
                              <a:gd name="connsiteX1" fmla="*/ 903074 w 981275"/>
                              <a:gd name="connsiteY1" fmla="*/ 735920 h 2624097"/>
                              <a:gd name="connsiteX2" fmla="*/ 926824 w 981275"/>
                              <a:gd name="connsiteY2" fmla="*/ 201531 h 2624097"/>
                              <a:gd name="connsiteX3" fmla="*/ 392435 w 981275"/>
                              <a:gd name="connsiteY3" fmla="*/ 47151 h 2624097"/>
                              <a:gd name="connsiteX4" fmla="*/ 549 w 981275"/>
                              <a:gd name="connsiteY4" fmla="*/ 985302 h 2624097"/>
                              <a:gd name="connsiteX5" fmla="*/ 475562 w 981275"/>
                              <a:gd name="connsiteY5" fmla="*/ 1875951 h 2624097"/>
                              <a:gd name="connsiteX6" fmla="*/ 523063 w 981275"/>
                              <a:gd name="connsiteY6" fmla="*/ 2232211 h 2624097"/>
                              <a:gd name="connsiteX7" fmla="*/ 36175 w 981275"/>
                              <a:gd name="connsiteY7" fmla="*/ 2624097 h 2624097"/>
                              <a:gd name="connsiteX0" fmla="*/ 368210 w 982594"/>
                              <a:gd name="connsiteY0" fmla="*/ 1068892 h 2624097"/>
                              <a:gd name="connsiteX1" fmla="*/ 903074 w 982594"/>
                              <a:gd name="connsiteY1" fmla="*/ 735920 h 2624097"/>
                              <a:gd name="connsiteX2" fmla="*/ 926824 w 982594"/>
                              <a:gd name="connsiteY2" fmla="*/ 201531 h 2624097"/>
                              <a:gd name="connsiteX3" fmla="*/ 392435 w 982594"/>
                              <a:gd name="connsiteY3" fmla="*/ 47151 h 2624097"/>
                              <a:gd name="connsiteX4" fmla="*/ 549 w 982594"/>
                              <a:gd name="connsiteY4" fmla="*/ 985302 h 2624097"/>
                              <a:gd name="connsiteX5" fmla="*/ 475562 w 982594"/>
                              <a:gd name="connsiteY5" fmla="*/ 1875951 h 2624097"/>
                              <a:gd name="connsiteX6" fmla="*/ 523063 w 982594"/>
                              <a:gd name="connsiteY6" fmla="*/ 2232211 h 2624097"/>
                              <a:gd name="connsiteX7" fmla="*/ 36175 w 982594"/>
                              <a:gd name="connsiteY7" fmla="*/ 2624097 h 2624097"/>
                              <a:gd name="connsiteX0" fmla="*/ 368210 w 982593"/>
                              <a:gd name="connsiteY0" fmla="*/ 1068892 h 2624097"/>
                              <a:gd name="connsiteX1" fmla="*/ 368228 w 982593"/>
                              <a:gd name="connsiteY1" fmla="*/ 914497 h 2624097"/>
                              <a:gd name="connsiteX2" fmla="*/ 903074 w 982593"/>
                              <a:gd name="connsiteY2" fmla="*/ 735920 h 2624097"/>
                              <a:gd name="connsiteX3" fmla="*/ 926824 w 982593"/>
                              <a:gd name="connsiteY3" fmla="*/ 201531 h 2624097"/>
                              <a:gd name="connsiteX4" fmla="*/ 392435 w 982593"/>
                              <a:gd name="connsiteY4" fmla="*/ 47151 h 2624097"/>
                              <a:gd name="connsiteX5" fmla="*/ 549 w 982593"/>
                              <a:gd name="connsiteY5" fmla="*/ 985302 h 2624097"/>
                              <a:gd name="connsiteX6" fmla="*/ 475562 w 982593"/>
                              <a:gd name="connsiteY6" fmla="*/ 1875951 h 2624097"/>
                              <a:gd name="connsiteX7" fmla="*/ 523063 w 982593"/>
                              <a:gd name="connsiteY7" fmla="*/ 2232211 h 2624097"/>
                              <a:gd name="connsiteX8" fmla="*/ 36175 w 982593"/>
                              <a:gd name="connsiteY8" fmla="*/ 2624097 h 2624097"/>
                              <a:gd name="connsiteX0" fmla="*/ 368210 w 982593"/>
                              <a:gd name="connsiteY0" fmla="*/ 1068892 h 2624097"/>
                              <a:gd name="connsiteX1" fmla="*/ 368228 w 982593"/>
                              <a:gd name="connsiteY1" fmla="*/ 914497 h 2624097"/>
                              <a:gd name="connsiteX2" fmla="*/ 903074 w 982593"/>
                              <a:gd name="connsiteY2" fmla="*/ 735920 h 2624097"/>
                              <a:gd name="connsiteX3" fmla="*/ 926824 w 982593"/>
                              <a:gd name="connsiteY3" fmla="*/ 201531 h 2624097"/>
                              <a:gd name="connsiteX4" fmla="*/ 392435 w 982593"/>
                              <a:gd name="connsiteY4" fmla="*/ 47151 h 2624097"/>
                              <a:gd name="connsiteX5" fmla="*/ 549 w 982593"/>
                              <a:gd name="connsiteY5" fmla="*/ 985302 h 2624097"/>
                              <a:gd name="connsiteX6" fmla="*/ 475562 w 982593"/>
                              <a:gd name="connsiteY6" fmla="*/ 1875951 h 2624097"/>
                              <a:gd name="connsiteX7" fmla="*/ 546820 w 982593"/>
                              <a:gd name="connsiteY7" fmla="*/ 2315248 h 2624097"/>
                              <a:gd name="connsiteX8" fmla="*/ 36175 w 982593"/>
                              <a:gd name="connsiteY8" fmla="*/ 2624097 h 2624097"/>
                              <a:gd name="connsiteX0" fmla="*/ 368210 w 982593"/>
                              <a:gd name="connsiteY0" fmla="*/ 1068892 h 2624097"/>
                              <a:gd name="connsiteX1" fmla="*/ 368228 w 982593"/>
                              <a:gd name="connsiteY1" fmla="*/ 914497 h 2624097"/>
                              <a:gd name="connsiteX2" fmla="*/ 903074 w 982593"/>
                              <a:gd name="connsiteY2" fmla="*/ 735920 h 2624097"/>
                              <a:gd name="connsiteX3" fmla="*/ 926824 w 982593"/>
                              <a:gd name="connsiteY3" fmla="*/ 201531 h 2624097"/>
                              <a:gd name="connsiteX4" fmla="*/ 392435 w 982593"/>
                              <a:gd name="connsiteY4" fmla="*/ 47151 h 2624097"/>
                              <a:gd name="connsiteX5" fmla="*/ 549 w 982593"/>
                              <a:gd name="connsiteY5" fmla="*/ 985302 h 2624097"/>
                              <a:gd name="connsiteX6" fmla="*/ 475562 w 982593"/>
                              <a:gd name="connsiteY6" fmla="*/ 1875951 h 2624097"/>
                              <a:gd name="connsiteX7" fmla="*/ 546820 w 982593"/>
                              <a:gd name="connsiteY7" fmla="*/ 2315248 h 2624097"/>
                              <a:gd name="connsiteX8" fmla="*/ 332593 w 982593"/>
                              <a:gd name="connsiteY8" fmla="*/ 2553465 h 2624097"/>
                              <a:gd name="connsiteX9" fmla="*/ 36175 w 982593"/>
                              <a:gd name="connsiteY9" fmla="*/ 2624097 h 26240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982593" h="2624097">
                                <a:moveTo>
                                  <a:pt x="368210" y="1068892"/>
                                </a:moveTo>
                                <a:cubicBezTo>
                                  <a:pt x="382071" y="1058995"/>
                                  <a:pt x="279084" y="969992"/>
                                  <a:pt x="368228" y="914497"/>
                                </a:cubicBezTo>
                                <a:cubicBezTo>
                                  <a:pt x="457372" y="859002"/>
                                  <a:pt x="809975" y="854748"/>
                                  <a:pt x="903074" y="735920"/>
                                </a:cubicBezTo>
                                <a:cubicBezTo>
                                  <a:pt x="996173" y="617092"/>
                                  <a:pt x="1011931" y="316326"/>
                                  <a:pt x="926824" y="201531"/>
                                </a:cubicBezTo>
                                <a:cubicBezTo>
                                  <a:pt x="841718" y="86736"/>
                                  <a:pt x="546814" y="-83477"/>
                                  <a:pt x="392435" y="47151"/>
                                </a:cubicBezTo>
                                <a:cubicBezTo>
                                  <a:pt x="238056" y="177779"/>
                                  <a:pt x="-13305" y="680502"/>
                                  <a:pt x="549" y="985302"/>
                                </a:cubicBezTo>
                                <a:cubicBezTo>
                                  <a:pt x="14403" y="1290102"/>
                                  <a:pt x="384517" y="1654293"/>
                                  <a:pt x="475562" y="1875951"/>
                                </a:cubicBezTo>
                                <a:cubicBezTo>
                                  <a:pt x="566607" y="2097609"/>
                                  <a:pt x="570648" y="2202329"/>
                                  <a:pt x="546820" y="2315248"/>
                                </a:cubicBezTo>
                                <a:cubicBezTo>
                                  <a:pt x="522992" y="2428167"/>
                                  <a:pt x="417700" y="2501990"/>
                                  <a:pt x="332593" y="2553465"/>
                                </a:cubicBezTo>
                                <a:cubicBezTo>
                                  <a:pt x="247486" y="2604940"/>
                                  <a:pt x="85578" y="2600448"/>
                                  <a:pt x="36175" y="2624097"/>
                                </a:cubicBezTo>
                              </a:path>
                            </a:pathLst>
                          </a:cu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Freeform: Shape 18"/>
                        <wps:cNvSpPr/>
                        <wps:spPr>
                          <a:xfrm>
                            <a:off x="296883" y="1591294"/>
                            <a:ext cx="279638" cy="902524"/>
                          </a:xfrm>
                          <a:custGeom>
                            <a:avLst/>
                            <a:gdLst>
                              <a:gd name="connsiteX0" fmla="*/ 0 w 142504"/>
                              <a:gd name="connsiteY0" fmla="*/ 0 h 902524"/>
                              <a:gd name="connsiteX1" fmla="*/ 142504 w 142504"/>
                              <a:gd name="connsiteY1" fmla="*/ 902524 h 902524"/>
                              <a:gd name="connsiteX2" fmla="*/ 142504 w 142504"/>
                              <a:gd name="connsiteY2" fmla="*/ 902524 h 902524"/>
                              <a:gd name="connsiteX0" fmla="*/ 0 w 237948"/>
                              <a:gd name="connsiteY0" fmla="*/ 0 h 902524"/>
                              <a:gd name="connsiteX1" fmla="*/ 237948 w 237948"/>
                              <a:gd name="connsiteY1" fmla="*/ 391967 h 902524"/>
                              <a:gd name="connsiteX2" fmla="*/ 142504 w 237948"/>
                              <a:gd name="connsiteY2" fmla="*/ 902524 h 902524"/>
                              <a:gd name="connsiteX3" fmla="*/ 142504 w 237948"/>
                              <a:gd name="connsiteY3" fmla="*/ 902524 h 902524"/>
                              <a:gd name="connsiteX0" fmla="*/ 0 w 237948"/>
                              <a:gd name="connsiteY0" fmla="*/ 0 h 902524"/>
                              <a:gd name="connsiteX1" fmla="*/ 237948 w 237948"/>
                              <a:gd name="connsiteY1" fmla="*/ 391967 h 902524"/>
                              <a:gd name="connsiteX2" fmla="*/ 142504 w 237948"/>
                              <a:gd name="connsiteY2" fmla="*/ 902524 h 902524"/>
                              <a:gd name="connsiteX3" fmla="*/ 142504 w 237948"/>
                              <a:gd name="connsiteY3" fmla="*/ 902524 h 902524"/>
                              <a:gd name="connsiteX0" fmla="*/ 0 w 273643"/>
                              <a:gd name="connsiteY0" fmla="*/ 0 h 902524"/>
                              <a:gd name="connsiteX1" fmla="*/ 273643 w 273643"/>
                              <a:gd name="connsiteY1" fmla="*/ 546379 h 902524"/>
                              <a:gd name="connsiteX2" fmla="*/ 142504 w 273643"/>
                              <a:gd name="connsiteY2" fmla="*/ 902524 h 902524"/>
                              <a:gd name="connsiteX3" fmla="*/ 142504 w 273643"/>
                              <a:gd name="connsiteY3" fmla="*/ 902524 h 902524"/>
                              <a:gd name="connsiteX0" fmla="*/ 0 w 275271"/>
                              <a:gd name="connsiteY0" fmla="*/ 0 h 902524"/>
                              <a:gd name="connsiteX1" fmla="*/ 273643 w 275271"/>
                              <a:gd name="connsiteY1" fmla="*/ 546379 h 902524"/>
                              <a:gd name="connsiteX2" fmla="*/ 142504 w 275271"/>
                              <a:gd name="connsiteY2" fmla="*/ 902524 h 902524"/>
                              <a:gd name="connsiteX3" fmla="*/ 142504 w 275271"/>
                              <a:gd name="connsiteY3" fmla="*/ 902524 h 902524"/>
                              <a:gd name="connsiteX0" fmla="*/ 0 w 275271"/>
                              <a:gd name="connsiteY0" fmla="*/ 0 h 902524"/>
                              <a:gd name="connsiteX1" fmla="*/ 118889 w 275271"/>
                              <a:gd name="connsiteY1" fmla="*/ 130655 h 902524"/>
                              <a:gd name="connsiteX2" fmla="*/ 273643 w 275271"/>
                              <a:gd name="connsiteY2" fmla="*/ 546379 h 902524"/>
                              <a:gd name="connsiteX3" fmla="*/ 142504 w 275271"/>
                              <a:gd name="connsiteY3" fmla="*/ 902524 h 902524"/>
                              <a:gd name="connsiteX4" fmla="*/ 142504 w 275271"/>
                              <a:gd name="connsiteY4" fmla="*/ 902524 h 902524"/>
                              <a:gd name="connsiteX0" fmla="*/ 0 w 279638"/>
                              <a:gd name="connsiteY0" fmla="*/ 0 h 902524"/>
                              <a:gd name="connsiteX1" fmla="*/ 118889 w 279638"/>
                              <a:gd name="connsiteY1" fmla="*/ 130655 h 902524"/>
                              <a:gd name="connsiteX2" fmla="*/ 273643 w 279638"/>
                              <a:gd name="connsiteY2" fmla="*/ 546379 h 902524"/>
                              <a:gd name="connsiteX3" fmla="*/ 237780 w 279638"/>
                              <a:gd name="connsiteY3" fmla="*/ 772058 h 902524"/>
                              <a:gd name="connsiteX4" fmla="*/ 142504 w 279638"/>
                              <a:gd name="connsiteY4" fmla="*/ 902524 h 902524"/>
                              <a:gd name="connsiteX5" fmla="*/ 142504 w 279638"/>
                              <a:gd name="connsiteY5" fmla="*/ 902524 h 9025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79638" h="902524">
                                <a:moveTo>
                                  <a:pt x="0" y="0"/>
                                </a:moveTo>
                                <a:cubicBezTo>
                                  <a:pt x="13870" y="21776"/>
                                  <a:pt x="73282" y="39592"/>
                                  <a:pt x="118889" y="130655"/>
                                </a:cubicBezTo>
                                <a:cubicBezTo>
                                  <a:pt x="164496" y="221718"/>
                                  <a:pt x="253828" y="447397"/>
                                  <a:pt x="273643" y="546379"/>
                                </a:cubicBezTo>
                                <a:cubicBezTo>
                                  <a:pt x="293458" y="645361"/>
                                  <a:pt x="259637" y="712701"/>
                                  <a:pt x="237780" y="772058"/>
                                </a:cubicBezTo>
                                <a:cubicBezTo>
                                  <a:pt x="215924" y="831416"/>
                                  <a:pt x="158383" y="880780"/>
                                  <a:pt x="142504" y="902524"/>
                                </a:cubicBezTo>
                                <a:lnTo>
                                  <a:pt x="142504" y="902524"/>
                                </a:lnTo>
                              </a:path>
                            </a:pathLst>
                          </a:cu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FF6B810" id="Group 25" o:spid="_x0000_s1026" style="position:absolute;margin-left:63.6pt;margin-top:91.5pt;width:77.35pt;height:206.6pt;z-index:251672576" coordsize="9825,26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">
                <v:shape id="Freeform: Shape 17" o:spid="_x0000_s1027" style="position:absolute;width:9825;height:26240;visibility:visible;mso-wrap-style:square;v-text-anchor:middle" coordsize="982593,2624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" path="m368210,1068892v13861,-9897,-89126,-98900,18,-154395c457372,859002,809975,854748,903074,735920,996173,617092,1011931,316326,926824,201531,841718,86736,546814,-83477,392435,47151,238056,177779,-13305,680502,549,985302v13854,304800,383968,668991,475013,890649c566607,2097609,570648,2202329,546820,2315248v-23828,112919,-129120,186742,-214227,238217c247486,2604940,85578,2600448,36175,2624097e" filled="f" strokecolor="black [3200]" strokeweight="1.5pt">
                  <v:stroke joinstyle="miter"/>
                  <v:path arrowok="t" o:connecttype="custom" o:connectlocs="368210,1068892;368228,914497;903074,735920;926824,201531;392435,47151;549,985302;475562,1875951;546820,2315248;332593,2553465;36175,2624097" o:connectangles="0,0,0,0,0,0,0,0,0,0"/>
                </v:shape>
                <v:shape id="Freeform: Shape 18" o:spid="_x0000_s1028" style="position:absolute;left:2968;top:15912;width:2797;height:9026;visibility:visible;mso-wrap-style:square;v-text-anchor:middle" coordsize="279638,902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" path="m,c13870,21776,73282,39592,118889,130655v45607,91063,134939,316742,154754,415724c293458,645361,259637,712701,237780,772058v-21856,59358,-79397,108722,-95276,130466l142504,902524e" filled="f" strokecolor="#4472c4 [3204]" strokeweight="1.5pt">
                  <v:stroke joinstyle="miter"/>
                  <v:path arrowok="t" o:connecttype="custom" o:connectlocs="0,0;118889,130655;273643,546379;237780,772058;142504,902524;142504,902524" o:connectangles="0,0,0,0,0,0"/>
                </v:shape>
              </v:group>
            </w:pict>
          </mc:Fallback>
        </mc:AlternateContent>
      </w:r>
      <w:r>
        <w:rPr>
          <w:noProof/>
        </w:rPr>
        <mc:AlternateContent>
          <mc:Choice Requires="wps">
            <w:drawing>
              <wp:anchor distT="0" distB="0" distL="114300" distR="114300" simplePos="0" relativeHeight="251675648" behindDoc="0" locked="0" layoutInCell="1" allowOverlap="1" wp14:anchorId="042649D4" wp14:editId="4BEB01D6">
                <wp:simplePos x="0" y="0"/>
                <wp:positionH relativeFrom="column">
                  <wp:posOffset>3550722</wp:posOffset>
                </wp:positionH>
                <wp:positionV relativeFrom="paragraph">
                  <wp:posOffset>2990990</wp:posOffset>
                </wp:positionV>
                <wp:extent cx="344961" cy="451386"/>
                <wp:effectExtent l="0" t="0" r="17145" b="25400"/>
                <wp:wrapNone/>
                <wp:docPr id="21" name="Freeform: Shape 21"/>
                <wp:cNvGraphicFramePr/>
                <a:graphic xmlns:a="http://schemas.openxmlformats.org/drawingml/2006/main">
                  <a:graphicData uri="http://schemas.microsoft.com/office/word/2010/wordprocessingShape">
                    <wps:wsp>
                      <wps:cNvSpPr/>
                      <wps:spPr>
                        <a:xfrm>
                          <a:off x="0" y="0"/>
                          <a:ext cx="344961" cy="451386"/>
                        </a:xfrm>
                        <a:custGeom>
                          <a:avLst/>
                          <a:gdLst>
                            <a:gd name="connsiteX0" fmla="*/ 344384 w 344384"/>
                            <a:gd name="connsiteY0" fmla="*/ 0 h 452788"/>
                            <a:gd name="connsiteX1" fmla="*/ 154379 w 344384"/>
                            <a:gd name="connsiteY1" fmla="*/ 451263 h 452788"/>
                            <a:gd name="connsiteX2" fmla="*/ 0 w 344384"/>
                            <a:gd name="connsiteY2" fmla="*/ 118753 h 452788"/>
                            <a:gd name="connsiteX0" fmla="*/ 344961 w 344961"/>
                            <a:gd name="connsiteY0" fmla="*/ 0 h 467513"/>
                            <a:gd name="connsiteX1" fmla="*/ 154956 w 344961"/>
                            <a:gd name="connsiteY1" fmla="*/ 451263 h 467513"/>
                            <a:gd name="connsiteX2" fmla="*/ 12459 w 344961"/>
                            <a:gd name="connsiteY2" fmla="*/ 344410 h 467513"/>
                            <a:gd name="connsiteX3" fmla="*/ 577 w 344961"/>
                            <a:gd name="connsiteY3" fmla="*/ 118753 h 467513"/>
                            <a:gd name="connsiteX0" fmla="*/ 344961 w 344961"/>
                            <a:gd name="connsiteY0" fmla="*/ 0 h 451386"/>
                            <a:gd name="connsiteX1" fmla="*/ 285137 w 344961"/>
                            <a:gd name="connsiteY1" fmla="*/ 356377 h 451386"/>
                            <a:gd name="connsiteX2" fmla="*/ 154956 w 344961"/>
                            <a:gd name="connsiteY2" fmla="*/ 451263 h 451386"/>
                            <a:gd name="connsiteX3" fmla="*/ 12459 w 344961"/>
                            <a:gd name="connsiteY3" fmla="*/ 344410 h 451386"/>
                            <a:gd name="connsiteX4" fmla="*/ 577 w 344961"/>
                            <a:gd name="connsiteY4" fmla="*/ 118753 h 45138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4961" h="451386">
                              <a:moveTo>
                                <a:pt x="344961" y="0"/>
                              </a:moveTo>
                              <a:cubicBezTo>
                                <a:pt x="327070" y="47517"/>
                                <a:pt x="316804" y="281167"/>
                                <a:pt x="285137" y="356377"/>
                              </a:cubicBezTo>
                              <a:cubicBezTo>
                                <a:pt x="253470" y="431587"/>
                                <a:pt x="200402" y="453258"/>
                                <a:pt x="154956" y="451263"/>
                              </a:cubicBezTo>
                              <a:cubicBezTo>
                                <a:pt x="109510" y="449269"/>
                                <a:pt x="38189" y="399828"/>
                                <a:pt x="12459" y="344410"/>
                              </a:cubicBezTo>
                              <a:cubicBezTo>
                                <a:pt x="-13271" y="288992"/>
                                <a:pt x="10479" y="150424"/>
                                <a:pt x="577" y="118753"/>
                              </a:cubicBezTo>
                            </a:path>
                          </a:pathLst>
                        </a:custGeom>
                      </wps:spPr>
                      <wps:style>
                        <a:lnRef idx="3">
                          <a:schemeClr val="accent6"/>
                        </a:lnRef>
                        <a:fillRef idx="0">
                          <a:schemeClr val="accent6"/>
                        </a:fillRef>
                        <a:effectRef idx="2">
                          <a:schemeClr val="accent6"/>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52DF09B" id="Freeform: Shape 21" o:spid="_x0000_s1026" style="position:absolute;margin-left:279.6pt;margin-top:235.5pt;width:27.15pt;height:35.5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44961,451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" path="m344961,c327070,47517,316804,281167,285137,356377v-31667,75210,-84735,96881,-130181,94886c109510,449269,38189,399828,12459,344410,-13271,288992,10479,150424,577,118753e" filled="f" strokecolor="#70ad47 [3209]" strokeweight="1.5pt">
                <v:stroke joinstyle="miter"/>
                <v:path arrowok="t" o:connecttype="custom" o:connectlocs="344961,0;285137,356377;154956,451263;12459,344410;577,118753" o:connectangles="0,0,0,0,0"/>
              </v:shape>
            </w:pict>
          </mc:Fallback>
        </mc:AlternateContent>
      </w:r>
      <w:r>
        <w:rPr>
          <w:noProof/>
        </w:rPr>
        <mc:AlternateContent>
          <mc:Choice Requires="wps">
            <w:drawing>
              <wp:anchor distT="0" distB="0" distL="114300" distR="114300" simplePos="0" relativeHeight="251674624" behindDoc="0" locked="0" layoutInCell="1" allowOverlap="1" wp14:anchorId="11B254F3" wp14:editId="01719877">
                <wp:simplePos x="0" y="0"/>
                <wp:positionH relativeFrom="column">
                  <wp:posOffset>5167857</wp:posOffset>
                </wp:positionH>
                <wp:positionV relativeFrom="paragraph">
                  <wp:posOffset>3093717</wp:posOffset>
                </wp:positionV>
                <wp:extent cx="1151906" cy="45719"/>
                <wp:effectExtent l="0" t="400050" r="0" b="393065"/>
                <wp:wrapNone/>
                <wp:docPr id="20" name="Rectangle 20"/>
                <wp:cNvGraphicFramePr/>
                <a:graphic xmlns:a="http://schemas.openxmlformats.org/drawingml/2006/main">
                  <a:graphicData uri="http://schemas.microsoft.com/office/word/2010/wordprocessingShape">
                    <wps:wsp>
                      <wps:cNvSpPr/>
                      <wps:spPr>
                        <a:xfrm rot="19125304">
                          <a:off x="0" y="0"/>
                          <a:ext cx="1151906"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12C7E1" id="Rectangle 20" o:spid="_x0000_s1026" style="position:absolute;margin-left:406.9pt;margin-top:243.6pt;width:90.7pt;height:3.6pt;rotation:-2703028fd;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" fillcolor="#4472c4 [3204]" strokecolor="#1f3763 [1604]" strokeweight="1pt"/>
            </w:pict>
          </mc:Fallback>
        </mc:AlternateContent>
      </w:r>
      <w:r>
        <w:rPr>
          <w:noProof/>
        </w:rPr>
        <mc:AlternateContent>
          <mc:Choice Requires="wps">
            <w:drawing>
              <wp:anchor distT="0" distB="0" distL="114300" distR="114300" simplePos="0" relativeHeight="251671552" behindDoc="0" locked="0" layoutInCell="1" allowOverlap="1" wp14:anchorId="7DF2CAD1" wp14:editId="665BBFF7">
                <wp:simplePos x="0" y="0"/>
                <wp:positionH relativeFrom="column">
                  <wp:posOffset>1175657</wp:posOffset>
                </wp:positionH>
                <wp:positionV relativeFrom="paragraph">
                  <wp:posOffset>2230969</wp:posOffset>
                </wp:positionV>
                <wp:extent cx="902525" cy="1163782"/>
                <wp:effectExtent l="0" t="0" r="31115" b="17780"/>
                <wp:wrapNone/>
                <wp:docPr id="16" name="Straight Connector 16"/>
                <wp:cNvGraphicFramePr/>
                <a:graphic xmlns:a="http://schemas.openxmlformats.org/drawingml/2006/main">
                  <a:graphicData uri="http://schemas.microsoft.com/office/word/2010/wordprocessingShape">
                    <wps:wsp>
                      <wps:cNvCnPr/>
                      <wps:spPr>
                        <a:xfrm flipH="1" flipV="1">
                          <a:off x="0" y="0"/>
                          <a:ext cx="902525" cy="1163782"/>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5F2551" id="Straight Connector 16" o:spid="_x0000_s1026" style="position:absolute;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55pt,175.65pt" to="163.6pt,2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" strokecolor="black [3200]" strokeweight="1.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68E05ED7" wp14:editId="02A33E78">
                <wp:simplePos x="0" y="0"/>
                <wp:positionH relativeFrom="column">
                  <wp:posOffset>5320145</wp:posOffset>
                </wp:positionH>
                <wp:positionV relativeFrom="paragraph">
                  <wp:posOffset>2766208</wp:posOffset>
                </wp:positionV>
                <wp:extent cx="795210" cy="712165"/>
                <wp:effectExtent l="0" t="0" r="24130" b="12065"/>
                <wp:wrapNone/>
                <wp:docPr id="112" name="Freeform: Shape 112"/>
                <wp:cNvGraphicFramePr/>
                <a:graphic xmlns:a="http://schemas.openxmlformats.org/drawingml/2006/main">
                  <a:graphicData uri="http://schemas.microsoft.com/office/word/2010/wordprocessingShape">
                    <wps:wsp>
                      <wps:cNvSpPr/>
                      <wps:spPr>
                        <a:xfrm>
                          <a:off x="0" y="0"/>
                          <a:ext cx="795210" cy="712165"/>
                        </a:xfrm>
                        <a:custGeom>
                          <a:avLst/>
                          <a:gdLst>
                            <a:gd name="connsiteX0" fmla="*/ 807522 w 807522"/>
                            <a:gd name="connsiteY0" fmla="*/ 0 h 676894"/>
                            <a:gd name="connsiteX1" fmla="*/ 0 w 807522"/>
                            <a:gd name="connsiteY1" fmla="*/ 676894 h 676894"/>
                            <a:gd name="connsiteX0" fmla="*/ 807522 w 807522"/>
                            <a:gd name="connsiteY0" fmla="*/ 0 h 676894"/>
                            <a:gd name="connsiteX1" fmla="*/ 510915 w 807522"/>
                            <a:gd name="connsiteY1" fmla="*/ 404131 h 676894"/>
                            <a:gd name="connsiteX2" fmla="*/ 0 w 807522"/>
                            <a:gd name="connsiteY2" fmla="*/ 676894 h 676894"/>
                            <a:gd name="connsiteX0" fmla="*/ 807522 w 807522"/>
                            <a:gd name="connsiteY0" fmla="*/ 0 h 676894"/>
                            <a:gd name="connsiteX1" fmla="*/ 510915 w 807522"/>
                            <a:gd name="connsiteY1" fmla="*/ 404131 h 676894"/>
                            <a:gd name="connsiteX2" fmla="*/ 0 w 807522"/>
                            <a:gd name="connsiteY2" fmla="*/ 676894 h 676894"/>
                            <a:gd name="connsiteX0" fmla="*/ 807522 w 807522"/>
                            <a:gd name="connsiteY0" fmla="*/ 0 h 676894"/>
                            <a:gd name="connsiteX1" fmla="*/ 475270 w 807522"/>
                            <a:gd name="connsiteY1" fmla="*/ 404131 h 676894"/>
                            <a:gd name="connsiteX2" fmla="*/ 0 w 807522"/>
                            <a:gd name="connsiteY2" fmla="*/ 676894 h 676894"/>
                            <a:gd name="connsiteX0" fmla="*/ 807522 w 807522"/>
                            <a:gd name="connsiteY0" fmla="*/ 0 h 676894"/>
                            <a:gd name="connsiteX1" fmla="*/ 427021 w 807522"/>
                            <a:gd name="connsiteY1" fmla="*/ 392838 h 676894"/>
                            <a:gd name="connsiteX2" fmla="*/ 0 w 807522"/>
                            <a:gd name="connsiteY2" fmla="*/ 676894 h 676894"/>
                            <a:gd name="connsiteX0" fmla="*/ 807522 w 807522"/>
                            <a:gd name="connsiteY0" fmla="*/ 0 h 676894"/>
                            <a:gd name="connsiteX1" fmla="*/ 627228 w 807522"/>
                            <a:gd name="connsiteY1" fmla="*/ 191972 h 676894"/>
                            <a:gd name="connsiteX2" fmla="*/ 427021 w 807522"/>
                            <a:gd name="connsiteY2" fmla="*/ 392838 h 676894"/>
                            <a:gd name="connsiteX3" fmla="*/ 0 w 807522"/>
                            <a:gd name="connsiteY3" fmla="*/ 676894 h 676894"/>
                          </a:gdLst>
                          <a:ahLst/>
                          <a:cxnLst>
                            <a:cxn ang="0">
                              <a:pos x="connsiteX0" y="connsiteY0"/>
                            </a:cxn>
                            <a:cxn ang="0">
                              <a:pos x="connsiteX1" y="connsiteY1"/>
                            </a:cxn>
                            <a:cxn ang="0">
                              <a:pos x="connsiteX2" y="connsiteY2"/>
                            </a:cxn>
                            <a:cxn ang="0">
                              <a:pos x="connsiteX3" y="connsiteY3"/>
                            </a:cxn>
                          </a:cxnLst>
                          <a:rect l="l" t="t" r="r" b="b"/>
                          <a:pathLst>
                            <a:path w="807522" h="676894">
                              <a:moveTo>
                                <a:pt x="807522" y="0"/>
                              </a:moveTo>
                              <a:cubicBezTo>
                                <a:pt x="773452" y="28231"/>
                                <a:pt x="690645" y="126499"/>
                                <a:pt x="627228" y="191972"/>
                              </a:cubicBezTo>
                              <a:cubicBezTo>
                                <a:pt x="563811" y="257445"/>
                                <a:pt x="527538" y="308253"/>
                                <a:pt x="427021" y="392838"/>
                              </a:cubicBezTo>
                              <a:cubicBezTo>
                                <a:pt x="482220" y="372762"/>
                                <a:pt x="108857" y="577933"/>
                                <a:pt x="0" y="676894"/>
                              </a:cubicBezTo>
                            </a:path>
                          </a:pathLst>
                        </a:custGeom>
                      </wps:spPr>
                      <wps:style>
                        <a:lnRef idx="3">
                          <a:schemeClr val="accent1"/>
                        </a:lnRef>
                        <a:fillRef idx="0">
                          <a:schemeClr val="accent1"/>
                        </a:fillRef>
                        <a:effectRef idx="2">
                          <a:schemeClr val="accent1"/>
                        </a:effectRef>
                        <a:fontRef idx="minor">
                          <a:schemeClr val="tx1"/>
                        </a:fontRef>
                      </wps:style>
                      <wps:txbx>
                        <w:txbxContent>
                          <w:p w:rsidR="009E663E" w:rsidRDefault="009E663E" w:rsidP="009E66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05ED7" id="Freeform: Shape 112" o:spid="_x0000_s1033" style="position:absolute;margin-left:418.9pt;margin-top:217.8pt;width:62.6pt;height:56.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07522,67689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" adj="-11796480,,5400" path="m807522,c773452,28231,690645,126499,627228,191972,563811,257445,527538,308253,427021,392838,482220,372762,108857,577933,,676894e" filled="f" strokecolor="#4472c4 [3204]" strokeweight="1.5pt">
                <v:stroke joinstyle="miter"/>
                <v:formulas/>
                <v:path arrowok="t" o:connecttype="custom" o:connectlocs="795210,0;617665,201975;420510,413308;0,712165" o:connectangles="0,0,0,0" textboxrect="0,0,807522,676894"/>
                <v:textbox>
                  <w:txbxContent>
                    <w:p w:rsidR="009E663E" w:rsidRDefault="009E663E" w:rsidP="009E663E">
                      <w:pPr>
                        <w:jc w:val="center"/>
                      </w:pPr>
                    </w:p>
                  </w:txbxContent>
                </v:textbox>
              </v:shape>
            </w:pict>
          </mc:Fallback>
        </mc:AlternateContent>
      </w: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Default="00AA1866">
      <w:pPr>
        <w:rPr>
          <w:b/>
          <w:sz w:val="28"/>
          <w:szCs w:val="28"/>
          <w:u w:val="single"/>
        </w:rPr>
      </w:pPr>
    </w:p>
    <w:p w:rsidR="00AA1866" w:rsidRPr="009E663E" w:rsidRDefault="009E663E">
      <w:pPr>
        <w:rPr>
          <w:sz w:val="24"/>
          <w:szCs w:val="24"/>
        </w:rPr>
      </w:pPr>
      <w:r>
        <w:rPr>
          <w:sz w:val="24"/>
          <w:szCs w:val="24"/>
        </w:rPr>
        <w:t>All distance values are on excel, the corners are highlighted in red.</w:t>
      </w:r>
      <w:r w:rsidR="00EE4756">
        <w:rPr>
          <w:sz w:val="24"/>
          <w:szCs w:val="24"/>
        </w:rPr>
        <w:t xml:space="preserve"> The total distance of the course is 880m.</w:t>
      </w:r>
      <w:r w:rsidR="004F3FD5">
        <w:rPr>
          <w:sz w:val="24"/>
          <w:szCs w:val="24"/>
        </w:rPr>
        <w:t xml:space="preserve"> The circuit is completely loose gravel and therefore has a rolling resistance coefficient of 0.12.</w:t>
      </w:r>
    </w:p>
    <w:p w:rsidR="00AA1866" w:rsidRDefault="00AA1866">
      <w:pPr>
        <w:rPr>
          <w:b/>
          <w:sz w:val="28"/>
          <w:szCs w:val="28"/>
          <w:u w:val="single"/>
        </w:rPr>
      </w:pPr>
    </w:p>
    <w:p w:rsidR="00AA1866" w:rsidRDefault="00AA1866">
      <w:pPr>
        <w:rPr>
          <w:b/>
          <w:sz w:val="28"/>
          <w:szCs w:val="28"/>
          <w:u w:val="single"/>
        </w:rPr>
      </w:pPr>
    </w:p>
    <w:p w:rsidR="009E663E" w:rsidRDefault="009E663E">
      <w:pPr>
        <w:rPr>
          <w:b/>
          <w:sz w:val="28"/>
          <w:szCs w:val="28"/>
          <w:u w:val="single"/>
        </w:rPr>
      </w:pPr>
    </w:p>
    <w:p w:rsidR="009E663E" w:rsidRDefault="009E663E">
      <w:pPr>
        <w:rPr>
          <w:b/>
          <w:sz w:val="28"/>
          <w:szCs w:val="28"/>
          <w:u w:val="single"/>
        </w:rPr>
      </w:pPr>
    </w:p>
    <w:p w:rsidR="009E663E" w:rsidRDefault="009E663E">
      <w:pPr>
        <w:rPr>
          <w:b/>
          <w:sz w:val="28"/>
          <w:szCs w:val="28"/>
          <w:u w:val="single"/>
        </w:rPr>
      </w:pPr>
    </w:p>
    <w:p w:rsidR="009E663E" w:rsidRDefault="009E663E">
      <w:pPr>
        <w:rPr>
          <w:b/>
          <w:sz w:val="28"/>
          <w:szCs w:val="28"/>
          <w:u w:val="single"/>
        </w:rPr>
      </w:pPr>
    </w:p>
    <w:p w:rsidR="009E663E" w:rsidRDefault="009E663E">
      <w:pPr>
        <w:rPr>
          <w:b/>
          <w:sz w:val="28"/>
          <w:szCs w:val="28"/>
          <w:u w:val="single"/>
        </w:rPr>
      </w:pPr>
    </w:p>
    <w:p w:rsidR="009E663E" w:rsidRDefault="009E663E">
      <w:pPr>
        <w:rPr>
          <w:b/>
          <w:sz w:val="28"/>
          <w:szCs w:val="28"/>
          <w:u w:val="single"/>
        </w:rPr>
      </w:pPr>
    </w:p>
    <w:p w:rsidR="009E663E" w:rsidRDefault="009E663E">
      <w:pPr>
        <w:rPr>
          <w:b/>
          <w:sz w:val="28"/>
          <w:szCs w:val="28"/>
          <w:u w:val="single"/>
        </w:rPr>
      </w:pPr>
    </w:p>
    <w:p w:rsidR="003C71DE" w:rsidRDefault="00B731AE">
      <w:pPr>
        <w:rPr>
          <w:b/>
          <w:sz w:val="28"/>
          <w:szCs w:val="28"/>
          <w:u w:val="single"/>
        </w:rPr>
      </w:pPr>
      <w:r>
        <w:rPr>
          <w:b/>
          <w:sz w:val="28"/>
          <w:szCs w:val="28"/>
          <w:u w:val="single"/>
        </w:rPr>
        <w:t>Duty Cycle Analysis</w:t>
      </w:r>
    </w:p>
    <w:p w:rsidR="00164550" w:rsidRDefault="00164550">
      <w:pPr>
        <w:rPr>
          <w:b/>
          <w:sz w:val="28"/>
          <w:szCs w:val="28"/>
          <w:u w:val="single"/>
        </w:rPr>
      </w:pPr>
      <w:r>
        <w:rPr>
          <w:b/>
          <w:sz w:val="28"/>
          <w:szCs w:val="28"/>
          <w:u w:val="single"/>
        </w:rPr>
        <w:t>All Graphs below are over the Time (S) – duration of the course</w:t>
      </w:r>
    </w:p>
    <w:p w:rsidR="00357D34" w:rsidRDefault="00357D34">
      <w:pPr>
        <w:rPr>
          <w:b/>
          <w:sz w:val="28"/>
          <w:szCs w:val="28"/>
          <w:u w:val="single"/>
        </w:rPr>
      </w:pPr>
      <w:r>
        <w:rPr>
          <w:noProof/>
        </w:rPr>
        <w:drawing>
          <wp:anchor distT="0" distB="0" distL="114300" distR="114300" simplePos="0" relativeHeight="251663360" behindDoc="1" locked="0" layoutInCell="1" allowOverlap="1" wp14:anchorId="09EFD43D">
            <wp:simplePos x="0" y="0"/>
            <wp:positionH relativeFrom="margin">
              <wp:align>right</wp:align>
            </wp:positionH>
            <wp:positionV relativeFrom="paragraph">
              <wp:posOffset>328930</wp:posOffset>
            </wp:positionV>
            <wp:extent cx="5723890" cy="3206115"/>
            <wp:effectExtent l="0" t="0" r="10160" b="13335"/>
            <wp:wrapTight wrapText="bothSides">
              <wp:wrapPolygon edited="0">
                <wp:start x="0" y="0"/>
                <wp:lineTo x="0" y="21561"/>
                <wp:lineTo x="21566" y="21561"/>
                <wp:lineTo x="21566" y="0"/>
                <wp:lineTo x="0" y="0"/>
              </wp:wrapPolygon>
            </wp:wrapTight>
            <wp:docPr id="1" name="Chart 1">
              <a:extLst xmlns:a="http://schemas.openxmlformats.org/drawingml/2006/main">
                <a:ext uri="{FF2B5EF4-FFF2-40B4-BE49-F238E27FC236}">
                  <a16:creationId xmlns:a16="http://schemas.microsoft.com/office/drawing/2014/main" id="{C8EB26D7-E346-49C4-A310-6877B2942B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Pr>
          <w:b/>
          <w:sz w:val="28"/>
          <w:szCs w:val="28"/>
          <w:u w:val="single"/>
        </w:rPr>
        <w:t>1)</w:t>
      </w:r>
    </w:p>
    <w:p w:rsidR="00EC5465" w:rsidRDefault="00EC5465">
      <w:pPr>
        <w:rPr>
          <w:sz w:val="24"/>
          <w:szCs w:val="24"/>
        </w:rPr>
      </w:pPr>
      <w:r>
        <w:rPr>
          <w:sz w:val="24"/>
          <w:szCs w:val="24"/>
        </w:rPr>
        <w:t>The graph above allows us to monitor and analyse the buggies velocity (vehicle speed) over each second of the course (orange), while the blue line shows the increase and decrease of acceleration in correlation with the velocity.</w:t>
      </w:r>
    </w:p>
    <w:p w:rsidR="00357D34" w:rsidRDefault="00357D34">
      <w:pPr>
        <w:rPr>
          <w:sz w:val="24"/>
          <w:szCs w:val="24"/>
        </w:rPr>
      </w:pPr>
    </w:p>
    <w:p w:rsidR="00357D34" w:rsidRDefault="00357D34">
      <w:pPr>
        <w:rPr>
          <w:b/>
          <w:sz w:val="28"/>
          <w:szCs w:val="28"/>
          <w:u w:val="single"/>
        </w:rPr>
      </w:pPr>
      <w:r>
        <w:rPr>
          <w:noProof/>
        </w:rPr>
        <w:lastRenderedPageBreak/>
        <w:drawing>
          <wp:anchor distT="0" distB="0" distL="114300" distR="114300" simplePos="0" relativeHeight="251664384" behindDoc="1" locked="0" layoutInCell="1" allowOverlap="1" wp14:anchorId="20DCA183">
            <wp:simplePos x="0" y="0"/>
            <wp:positionH relativeFrom="margin">
              <wp:align>right</wp:align>
            </wp:positionH>
            <wp:positionV relativeFrom="paragraph">
              <wp:posOffset>328518</wp:posOffset>
            </wp:positionV>
            <wp:extent cx="5723890" cy="3253740"/>
            <wp:effectExtent l="0" t="0" r="10160" b="3810"/>
            <wp:wrapTight wrapText="bothSides">
              <wp:wrapPolygon edited="0">
                <wp:start x="0" y="0"/>
                <wp:lineTo x="0" y="21499"/>
                <wp:lineTo x="21566" y="21499"/>
                <wp:lineTo x="21566" y="0"/>
                <wp:lineTo x="0" y="0"/>
              </wp:wrapPolygon>
            </wp:wrapTight>
            <wp:docPr id="3" name="Chart 3">
              <a:extLst xmlns:a="http://schemas.openxmlformats.org/drawingml/2006/main">
                <a:ext uri="{FF2B5EF4-FFF2-40B4-BE49-F238E27FC236}">
                  <a16:creationId xmlns:a16="http://schemas.microsoft.com/office/drawing/2014/main" id="{DA8EA362-3B9E-44F0-B4AC-DE7EC97A2F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Pr>
          <w:b/>
          <w:sz w:val="28"/>
          <w:szCs w:val="28"/>
          <w:u w:val="single"/>
        </w:rPr>
        <w:t>2)</w:t>
      </w:r>
    </w:p>
    <w:p w:rsidR="00357D34" w:rsidRDefault="00357D34">
      <w:pPr>
        <w:rPr>
          <w:sz w:val="24"/>
          <w:szCs w:val="24"/>
        </w:rPr>
      </w:pPr>
      <w:r>
        <w:rPr>
          <w:sz w:val="24"/>
          <w:szCs w:val="24"/>
        </w:rPr>
        <w:t xml:space="preserve">This graph shows how the vehicles gradient resistance changes over each second of the track, as seen the resistance stays at 0 over a large proportion of the track as the gradient resistance is only affected when the height of the course changes (calculated using the degrees of angle rise and fall of the slopes) </w:t>
      </w:r>
    </w:p>
    <w:p w:rsidR="00357D34" w:rsidRDefault="00357D34">
      <w:pPr>
        <w:rPr>
          <w:sz w:val="24"/>
          <w:szCs w:val="24"/>
        </w:rPr>
      </w:pPr>
      <w:r>
        <w:rPr>
          <w:sz w:val="24"/>
          <w:szCs w:val="24"/>
        </w:rPr>
        <w:t>e.g. The angle rise of the first slope is 30 degrees</w:t>
      </w:r>
    </w:p>
    <w:p w:rsidR="00357D34" w:rsidRDefault="00357D34">
      <w:pPr>
        <w:rPr>
          <w:sz w:val="24"/>
          <w:szCs w:val="24"/>
        </w:rPr>
      </w:pPr>
      <w:r>
        <w:rPr>
          <w:sz w:val="24"/>
          <w:szCs w:val="24"/>
        </w:rPr>
        <w:t>mg x Sin(theta)</w:t>
      </w:r>
    </w:p>
    <w:p w:rsidR="00357D34" w:rsidRDefault="00357D34">
      <w:pPr>
        <w:rPr>
          <w:sz w:val="24"/>
          <w:szCs w:val="24"/>
        </w:rPr>
      </w:pPr>
      <w:r>
        <w:rPr>
          <w:sz w:val="24"/>
          <w:szCs w:val="24"/>
        </w:rPr>
        <w:t xml:space="preserve">227 x </w:t>
      </w:r>
      <w:proofErr w:type="gramStart"/>
      <w:r>
        <w:rPr>
          <w:sz w:val="24"/>
          <w:szCs w:val="24"/>
        </w:rPr>
        <w:t>S</w:t>
      </w:r>
      <w:r w:rsidR="00E120C8">
        <w:rPr>
          <w:sz w:val="24"/>
          <w:szCs w:val="24"/>
        </w:rPr>
        <w:t>IN</w:t>
      </w:r>
      <w:r>
        <w:rPr>
          <w:sz w:val="24"/>
          <w:szCs w:val="24"/>
        </w:rPr>
        <w:t>(</w:t>
      </w:r>
      <w:proofErr w:type="gramEnd"/>
      <w:r>
        <w:rPr>
          <w:sz w:val="24"/>
          <w:szCs w:val="24"/>
        </w:rPr>
        <w:t>30) = 113.5</w:t>
      </w:r>
    </w:p>
    <w:p w:rsidR="00357D34" w:rsidRDefault="00357D34">
      <w:pPr>
        <w:rPr>
          <w:sz w:val="24"/>
          <w:szCs w:val="24"/>
        </w:rPr>
      </w:pPr>
      <w:r>
        <w:rPr>
          <w:sz w:val="24"/>
          <w:szCs w:val="24"/>
        </w:rPr>
        <w:t xml:space="preserve">This begins at </w:t>
      </w:r>
      <w:r w:rsidR="00E120C8">
        <w:rPr>
          <w:sz w:val="24"/>
          <w:szCs w:val="24"/>
        </w:rPr>
        <w:t>point 13 on the graph.</w:t>
      </w:r>
    </w:p>
    <w:p w:rsidR="005A1D7C" w:rsidRDefault="005A1D7C">
      <w:pPr>
        <w:rPr>
          <w:sz w:val="24"/>
          <w:szCs w:val="24"/>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960E86">
      <w:pPr>
        <w:rPr>
          <w:b/>
          <w:sz w:val="28"/>
          <w:szCs w:val="28"/>
          <w:u w:val="single"/>
        </w:rPr>
      </w:pPr>
      <w:r>
        <w:rPr>
          <w:b/>
          <w:sz w:val="28"/>
          <w:szCs w:val="28"/>
          <w:u w:val="single"/>
        </w:rPr>
        <w:lastRenderedPageBreak/>
        <w:t>3)</w:t>
      </w:r>
    </w:p>
    <w:p w:rsidR="00960E86" w:rsidRPr="00960E86" w:rsidRDefault="00960E86">
      <w:pPr>
        <w:rPr>
          <w:sz w:val="24"/>
          <w:szCs w:val="24"/>
        </w:rPr>
      </w:pPr>
      <w:r>
        <w:rPr>
          <w:noProof/>
        </w:rPr>
        <w:drawing>
          <wp:inline distT="0" distB="0" distL="0" distR="0" wp14:anchorId="39594FFE" wp14:editId="325E91B9">
            <wp:extent cx="5937662" cy="2933206"/>
            <wp:effectExtent l="0" t="0" r="6350" b="635"/>
            <wp:docPr id="4" name="Chart 4">
              <a:extLst xmlns:a="http://schemas.openxmlformats.org/drawingml/2006/main">
                <a:ext uri="{FF2B5EF4-FFF2-40B4-BE49-F238E27FC236}">
                  <a16:creationId xmlns:a16="http://schemas.microsoft.com/office/drawing/2014/main" id="{79DDA168-54FA-4F68-AC39-0A16CD7C9C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60E86" w:rsidRDefault="00960E86">
      <w:pPr>
        <w:rPr>
          <w:sz w:val="24"/>
          <w:szCs w:val="24"/>
        </w:rPr>
      </w:pPr>
      <w:r>
        <w:rPr>
          <w:sz w:val="24"/>
          <w:szCs w:val="24"/>
        </w:rPr>
        <w:t>The graph above shows the aerodynamic resistance around the circuit. The equation used for this calculation was:</w:t>
      </w:r>
    </w:p>
    <w:p w:rsidR="00960E86" w:rsidRDefault="00960E86">
      <w:pPr>
        <w:rPr>
          <w:sz w:val="24"/>
          <w:szCs w:val="24"/>
        </w:rPr>
      </w:pPr>
      <w:r>
        <w:rPr>
          <w:sz w:val="24"/>
          <w:szCs w:val="24"/>
        </w:rPr>
        <w:t>0.5 x area of vehicle x coefficient of drag x density of air x (velocity^2)</w:t>
      </w:r>
    </w:p>
    <w:p w:rsidR="00960E86" w:rsidRDefault="00960E86">
      <w:pPr>
        <w:rPr>
          <w:sz w:val="24"/>
          <w:szCs w:val="24"/>
        </w:rPr>
      </w:pPr>
      <w:r>
        <w:rPr>
          <w:sz w:val="24"/>
          <w:szCs w:val="24"/>
        </w:rPr>
        <w:t xml:space="preserve">All data put in to the equation is made from </w:t>
      </w:r>
      <w:r w:rsidR="002C5D5E">
        <w:rPr>
          <w:sz w:val="24"/>
          <w:szCs w:val="24"/>
        </w:rPr>
        <w:t>data calculated on excel, for un-known reasons the vehicles aerodynamic resistance is the same around the entire circuit, I believe this to be incorrect but am unable to understand why after looking over my calculation.</w:t>
      </w:r>
    </w:p>
    <w:p w:rsidR="002C5D5E" w:rsidRDefault="002C5D5E">
      <w:pPr>
        <w:rPr>
          <w:sz w:val="24"/>
          <w:szCs w:val="24"/>
        </w:rPr>
      </w:pPr>
    </w:p>
    <w:p w:rsidR="002C5D5E" w:rsidRDefault="002C5D5E">
      <w:pPr>
        <w:rPr>
          <w:sz w:val="24"/>
          <w:szCs w:val="24"/>
        </w:rPr>
      </w:pPr>
    </w:p>
    <w:p w:rsidR="00357D34" w:rsidRPr="00B731AE" w:rsidRDefault="00357D34">
      <w:pPr>
        <w:rPr>
          <w:sz w:val="24"/>
          <w:szCs w:val="24"/>
        </w:rPr>
      </w:pPr>
    </w:p>
    <w:p w:rsidR="003C71DE" w:rsidRDefault="003C71DE">
      <w:pPr>
        <w:rPr>
          <w:sz w:val="24"/>
          <w:szCs w:val="24"/>
        </w:rPr>
      </w:pPr>
    </w:p>
    <w:p w:rsidR="003C71DE" w:rsidRDefault="003C71DE">
      <w:pPr>
        <w:rPr>
          <w:sz w:val="24"/>
          <w:szCs w:val="24"/>
        </w:rPr>
      </w:pPr>
    </w:p>
    <w:p w:rsidR="0065179D" w:rsidRDefault="0065179D">
      <w:pPr>
        <w:rPr>
          <w:b/>
          <w:sz w:val="28"/>
          <w:szCs w:val="28"/>
          <w:u w:val="single"/>
        </w:rPr>
      </w:pPr>
    </w:p>
    <w:p w:rsidR="0065179D" w:rsidRDefault="0065179D">
      <w:pPr>
        <w:rPr>
          <w:b/>
          <w:sz w:val="28"/>
          <w:szCs w:val="28"/>
          <w:u w:val="single"/>
        </w:rPr>
      </w:pPr>
    </w:p>
    <w:p w:rsidR="0065179D" w:rsidRDefault="0065179D">
      <w:pPr>
        <w:rPr>
          <w:b/>
          <w:sz w:val="28"/>
          <w:szCs w:val="28"/>
          <w:u w:val="single"/>
        </w:rPr>
      </w:pPr>
    </w:p>
    <w:p w:rsidR="0065179D" w:rsidRDefault="0065179D">
      <w:pPr>
        <w:rPr>
          <w:b/>
          <w:sz w:val="28"/>
          <w:szCs w:val="28"/>
          <w:u w:val="single"/>
        </w:rPr>
      </w:pPr>
    </w:p>
    <w:p w:rsidR="0065179D" w:rsidRDefault="0065179D">
      <w:pPr>
        <w:rPr>
          <w:b/>
          <w:sz w:val="28"/>
          <w:szCs w:val="28"/>
          <w:u w:val="single"/>
        </w:rPr>
      </w:pPr>
    </w:p>
    <w:p w:rsidR="0065179D" w:rsidRDefault="0065179D">
      <w:pPr>
        <w:rPr>
          <w:b/>
          <w:sz w:val="28"/>
          <w:szCs w:val="28"/>
          <w:u w:val="single"/>
        </w:rPr>
      </w:pPr>
    </w:p>
    <w:p w:rsidR="0065179D" w:rsidRDefault="0065179D">
      <w:pPr>
        <w:rPr>
          <w:b/>
          <w:sz w:val="28"/>
          <w:szCs w:val="28"/>
          <w:u w:val="single"/>
        </w:rPr>
      </w:pPr>
    </w:p>
    <w:p w:rsidR="0065179D" w:rsidRDefault="0065179D">
      <w:pPr>
        <w:rPr>
          <w:b/>
          <w:sz w:val="28"/>
          <w:szCs w:val="28"/>
          <w:u w:val="single"/>
        </w:rPr>
      </w:pPr>
    </w:p>
    <w:p w:rsidR="003C71DE" w:rsidRDefault="002C5FF7">
      <w:pPr>
        <w:rPr>
          <w:b/>
          <w:sz w:val="28"/>
          <w:szCs w:val="28"/>
          <w:u w:val="single"/>
        </w:rPr>
      </w:pPr>
      <w:r>
        <w:rPr>
          <w:b/>
          <w:sz w:val="28"/>
          <w:szCs w:val="28"/>
          <w:u w:val="single"/>
        </w:rPr>
        <w:t>4)</w:t>
      </w:r>
    </w:p>
    <w:p w:rsidR="002C5FF7" w:rsidRPr="002C5FF7" w:rsidRDefault="002C5FF7">
      <w:pPr>
        <w:rPr>
          <w:sz w:val="24"/>
          <w:szCs w:val="24"/>
        </w:rPr>
      </w:pPr>
      <w:r>
        <w:rPr>
          <w:noProof/>
        </w:rPr>
        <w:drawing>
          <wp:inline distT="0" distB="0" distL="0" distR="0" wp14:anchorId="29B2A027" wp14:editId="44B6CC03">
            <wp:extent cx="6175169" cy="3728852"/>
            <wp:effectExtent l="0" t="0" r="16510" b="5080"/>
            <wp:docPr id="5" name="Chart 5">
              <a:extLst xmlns:a="http://schemas.openxmlformats.org/drawingml/2006/main">
                <a:ext uri="{FF2B5EF4-FFF2-40B4-BE49-F238E27FC236}">
                  <a16:creationId xmlns:a16="http://schemas.microsoft.com/office/drawing/2014/main" id="{EEAE1CCD-4CB9-4C0A-83CB-58BEBB96E7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C71DE" w:rsidRDefault="002C5FF7">
      <w:pPr>
        <w:rPr>
          <w:sz w:val="24"/>
          <w:szCs w:val="24"/>
        </w:rPr>
      </w:pPr>
      <w:r>
        <w:rPr>
          <w:sz w:val="24"/>
          <w:szCs w:val="24"/>
        </w:rPr>
        <w:t>This graph explains the</w:t>
      </w:r>
      <w:r w:rsidR="00D709E0">
        <w:rPr>
          <w:sz w:val="24"/>
          <w:szCs w:val="24"/>
        </w:rPr>
        <w:t xml:space="preserve"> vehicles</w:t>
      </w:r>
      <w:r>
        <w:rPr>
          <w:sz w:val="24"/>
          <w:szCs w:val="24"/>
        </w:rPr>
        <w:t xml:space="preserve"> coefficient of drag</w:t>
      </w:r>
      <w:r w:rsidR="00D709E0">
        <w:rPr>
          <w:sz w:val="24"/>
          <w:szCs w:val="24"/>
        </w:rPr>
        <w:t xml:space="preserve"> </w:t>
      </w:r>
      <w:r w:rsidR="00C43DA5">
        <w:rPr>
          <w:sz w:val="24"/>
          <w:szCs w:val="24"/>
        </w:rPr>
        <w:t xml:space="preserve">for every second of the circuit. At the beginning there is a large spike and a high value of coefficient drag, this is because the vehicle </w:t>
      </w:r>
      <w:r w:rsidR="00AA2439">
        <w:rPr>
          <w:sz w:val="24"/>
          <w:szCs w:val="24"/>
        </w:rPr>
        <w:t>has no momentum when the race begins, all the lower values vary depending on the speed of the vehicle and gradient of the course as it already has momentum whilst travelling round the circuit.</w:t>
      </w:r>
    </w:p>
    <w:p w:rsidR="00AE7B80" w:rsidRDefault="00AE7B80">
      <w:pPr>
        <w:rPr>
          <w:sz w:val="24"/>
          <w:szCs w:val="24"/>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024849" w:rsidRDefault="00024849">
      <w:pPr>
        <w:rPr>
          <w:b/>
          <w:sz w:val="28"/>
          <w:szCs w:val="28"/>
          <w:u w:val="single"/>
        </w:rPr>
      </w:pPr>
    </w:p>
    <w:p w:rsidR="00AE7B80" w:rsidRDefault="00AE7B80">
      <w:pPr>
        <w:rPr>
          <w:b/>
          <w:sz w:val="28"/>
          <w:szCs w:val="28"/>
          <w:u w:val="single"/>
        </w:rPr>
      </w:pPr>
      <w:r>
        <w:rPr>
          <w:b/>
          <w:sz w:val="28"/>
          <w:szCs w:val="28"/>
          <w:u w:val="single"/>
        </w:rPr>
        <w:lastRenderedPageBreak/>
        <w:t>5)</w:t>
      </w:r>
    </w:p>
    <w:p w:rsidR="00AE7B80" w:rsidRPr="00AE7B80" w:rsidRDefault="00F84A17">
      <w:pPr>
        <w:rPr>
          <w:sz w:val="24"/>
          <w:szCs w:val="24"/>
        </w:rPr>
      </w:pPr>
      <w:r>
        <w:rPr>
          <w:noProof/>
        </w:rPr>
        <w:drawing>
          <wp:inline distT="0" distB="0" distL="0" distR="0" wp14:anchorId="7A0EF14D" wp14:editId="2A4BFE00">
            <wp:extent cx="5854535" cy="2695699"/>
            <wp:effectExtent l="0" t="0" r="13335" b="9525"/>
            <wp:docPr id="6" name="Chart 6">
              <a:extLst xmlns:a="http://schemas.openxmlformats.org/drawingml/2006/main">
                <a:ext uri="{FF2B5EF4-FFF2-40B4-BE49-F238E27FC236}">
                  <a16:creationId xmlns:a16="http://schemas.microsoft.com/office/drawing/2014/main" id="{310CDAC0-A3C3-445D-B0B5-DC894E3CDB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C71DE" w:rsidRDefault="00F84A17">
      <w:pPr>
        <w:rPr>
          <w:sz w:val="24"/>
          <w:szCs w:val="24"/>
        </w:rPr>
      </w:pPr>
      <w:r>
        <w:rPr>
          <w:sz w:val="24"/>
          <w:szCs w:val="24"/>
        </w:rPr>
        <w:t xml:space="preserve">The rolling resistance value remains the same throughout the duration of the course as the equation used was mg x </w:t>
      </w:r>
      <w:r w:rsidR="00940FFE">
        <w:rPr>
          <w:sz w:val="24"/>
          <w:szCs w:val="24"/>
        </w:rPr>
        <w:t>Rolling Resistance</w:t>
      </w:r>
      <w:r w:rsidR="00DC369F">
        <w:rPr>
          <w:sz w:val="24"/>
          <w:szCs w:val="24"/>
        </w:rPr>
        <w:t xml:space="preserve"> coefficient, as my rolling resistance coefficient remains the same throughout as the circuit is only made up of one type of surface, the rolling resistance does not change.</w:t>
      </w:r>
    </w:p>
    <w:p w:rsidR="00DC369F" w:rsidRDefault="00DC369F">
      <w:pPr>
        <w:rPr>
          <w:sz w:val="24"/>
          <w:szCs w:val="24"/>
        </w:rPr>
      </w:pPr>
    </w:p>
    <w:p w:rsidR="00DC369F" w:rsidRDefault="00DC369F">
      <w:pPr>
        <w:rPr>
          <w:b/>
          <w:sz w:val="28"/>
          <w:szCs w:val="28"/>
          <w:u w:val="single"/>
        </w:rPr>
      </w:pPr>
      <w:r>
        <w:rPr>
          <w:b/>
          <w:sz w:val="28"/>
          <w:szCs w:val="28"/>
          <w:u w:val="single"/>
        </w:rPr>
        <w:t>6)</w:t>
      </w:r>
    </w:p>
    <w:p w:rsidR="00DC369F" w:rsidRPr="00DC369F" w:rsidRDefault="00DC369F">
      <w:pPr>
        <w:rPr>
          <w:b/>
          <w:sz w:val="28"/>
          <w:szCs w:val="28"/>
          <w:u w:val="single"/>
        </w:rPr>
      </w:pPr>
      <w:r>
        <w:rPr>
          <w:noProof/>
        </w:rPr>
        <w:drawing>
          <wp:inline distT="0" distB="0" distL="0" distR="0" wp14:anchorId="25EB7236" wp14:editId="14277F1F">
            <wp:extent cx="6555179" cy="3194463"/>
            <wp:effectExtent l="0" t="0" r="17145" b="6350"/>
            <wp:docPr id="7" name="Chart 7">
              <a:extLst xmlns:a="http://schemas.openxmlformats.org/drawingml/2006/main">
                <a:ext uri="{FF2B5EF4-FFF2-40B4-BE49-F238E27FC236}">
                  <a16:creationId xmlns:a16="http://schemas.microsoft.com/office/drawing/2014/main" id="{FE551DF5-FDC3-4242-945A-71B3808067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C369F" w:rsidRDefault="00DC369F">
      <w:pPr>
        <w:rPr>
          <w:sz w:val="24"/>
          <w:szCs w:val="24"/>
        </w:rPr>
      </w:pPr>
      <w:r>
        <w:rPr>
          <w:sz w:val="24"/>
          <w:szCs w:val="24"/>
        </w:rPr>
        <w:t xml:space="preserve">The graph above shows the power </w:t>
      </w:r>
      <w:r w:rsidR="00CC3586">
        <w:rPr>
          <w:sz w:val="24"/>
          <w:szCs w:val="24"/>
        </w:rPr>
        <w:t xml:space="preserve">of the vehicle travelling round the track. This clearly shows how the power increases as the vehicles velocity rises and decreases as the velocity falls. </w:t>
      </w:r>
    </w:p>
    <w:p w:rsidR="00CC3586" w:rsidRDefault="00CC3586">
      <w:pPr>
        <w:rPr>
          <w:sz w:val="24"/>
          <w:szCs w:val="24"/>
        </w:rPr>
      </w:pPr>
      <w:r>
        <w:rPr>
          <w:sz w:val="24"/>
          <w:szCs w:val="24"/>
        </w:rPr>
        <w:lastRenderedPageBreak/>
        <w:t xml:space="preserve">Power = Tractive Force </w:t>
      </w:r>
      <w:proofErr w:type="gramStart"/>
      <w:r>
        <w:rPr>
          <w:sz w:val="24"/>
          <w:szCs w:val="24"/>
        </w:rPr>
        <w:t>x</w:t>
      </w:r>
      <w:proofErr w:type="gramEnd"/>
      <w:r>
        <w:rPr>
          <w:sz w:val="24"/>
          <w:szCs w:val="24"/>
        </w:rPr>
        <w:t xml:space="preserve"> Velocity</w:t>
      </w:r>
    </w:p>
    <w:p w:rsidR="00247BE9" w:rsidRDefault="00247BE9">
      <w:pPr>
        <w:rPr>
          <w:sz w:val="24"/>
          <w:szCs w:val="24"/>
        </w:rPr>
      </w:pPr>
      <w:r>
        <w:rPr>
          <w:sz w:val="24"/>
          <w:szCs w:val="24"/>
        </w:rPr>
        <w:t xml:space="preserve">The Average and Max Powers were both calculated on excel </w:t>
      </w:r>
    </w:p>
    <w:p w:rsidR="00247BE9" w:rsidRDefault="00247BE9">
      <w:pPr>
        <w:rPr>
          <w:sz w:val="24"/>
          <w:szCs w:val="24"/>
        </w:rPr>
      </w:pPr>
      <w:r>
        <w:rPr>
          <w:sz w:val="24"/>
          <w:szCs w:val="24"/>
        </w:rPr>
        <w:t xml:space="preserve">Average power throughout the course is 566.2028571 w </w:t>
      </w:r>
    </w:p>
    <w:p w:rsidR="00247BE9" w:rsidRDefault="00247BE9">
      <w:pPr>
        <w:rPr>
          <w:sz w:val="24"/>
          <w:szCs w:val="24"/>
        </w:rPr>
      </w:pPr>
      <w:r>
        <w:rPr>
          <w:sz w:val="24"/>
          <w:szCs w:val="24"/>
        </w:rPr>
        <w:t xml:space="preserve">Max Power throughout the course is 762.72 w </w:t>
      </w:r>
    </w:p>
    <w:p w:rsidR="0065179D" w:rsidRDefault="0065179D">
      <w:pPr>
        <w:rPr>
          <w:sz w:val="24"/>
          <w:szCs w:val="24"/>
        </w:rPr>
      </w:pPr>
      <w:r>
        <w:rPr>
          <w:sz w:val="24"/>
          <w:szCs w:val="24"/>
        </w:rPr>
        <w:t>For un-known circumstances excel would not produce a graph with points of average and max power.</w:t>
      </w:r>
    </w:p>
    <w:p w:rsidR="00DC369F" w:rsidRDefault="00DC369F">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B18BC" w:rsidRPr="003B18BC" w:rsidRDefault="003B18BC">
      <w:pPr>
        <w:rPr>
          <w:b/>
          <w:sz w:val="28"/>
          <w:szCs w:val="28"/>
          <w:u w:val="single"/>
        </w:rPr>
      </w:pPr>
      <w:r>
        <w:rPr>
          <w:b/>
          <w:sz w:val="28"/>
          <w:szCs w:val="28"/>
          <w:u w:val="single"/>
        </w:rPr>
        <w:t>7)</w:t>
      </w:r>
    </w:p>
    <w:p w:rsidR="003C71DE" w:rsidRDefault="003B18BC">
      <w:pPr>
        <w:rPr>
          <w:sz w:val="24"/>
          <w:szCs w:val="24"/>
        </w:rPr>
      </w:pPr>
      <w:r>
        <w:rPr>
          <w:noProof/>
        </w:rPr>
        <w:drawing>
          <wp:inline distT="0" distB="0" distL="0" distR="0" wp14:anchorId="20DC0773" wp14:editId="5E821418">
            <wp:extent cx="5585732" cy="4031796"/>
            <wp:effectExtent l="0" t="0" r="15240" b="6985"/>
            <wp:docPr id="8" name="Chart 8">
              <a:extLst xmlns:a="http://schemas.openxmlformats.org/drawingml/2006/main">
                <a:ext uri="{FF2B5EF4-FFF2-40B4-BE49-F238E27FC236}">
                  <a16:creationId xmlns:a16="http://schemas.microsoft.com/office/drawing/2014/main" id="{313E37FB-4352-457B-B55D-FF55F290E3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3C71DE" w:rsidRDefault="003B18BC">
      <w:pPr>
        <w:rPr>
          <w:sz w:val="24"/>
          <w:szCs w:val="24"/>
        </w:rPr>
      </w:pPr>
      <w:r>
        <w:rPr>
          <w:sz w:val="24"/>
          <w:szCs w:val="24"/>
        </w:rPr>
        <w:t>The Calculation used for gradeability was:</w:t>
      </w:r>
    </w:p>
    <w:p w:rsidR="003B18BC" w:rsidRDefault="003B18BC">
      <w:pPr>
        <w:rPr>
          <w:sz w:val="24"/>
          <w:szCs w:val="24"/>
        </w:rPr>
      </w:pPr>
      <w:r>
        <w:rPr>
          <w:sz w:val="24"/>
          <w:szCs w:val="24"/>
        </w:rPr>
        <w:t>100*</w:t>
      </w:r>
      <w:r w:rsidR="00F029CC">
        <w:rPr>
          <w:sz w:val="24"/>
          <w:szCs w:val="24"/>
        </w:rPr>
        <w:t xml:space="preserve"> (</w:t>
      </w:r>
      <w:proofErr w:type="spellStart"/>
      <w:r w:rsidR="00F029CC">
        <w:rPr>
          <w:sz w:val="24"/>
          <w:szCs w:val="24"/>
        </w:rPr>
        <w:t>Fz</w:t>
      </w:r>
      <w:proofErr w:type="spellEnd"/>
      <w:proofErr w:type="gramStart"/>
      <w:r w:rsidR="00F029CC">
        <w:rPr>
          <w:sz w:val="24"/>
          <w:szCs w:val="24"/>
        </w:rPr>
        <w:t>/(</w:t>
      </w:r>
      <w:proofErr w:type="gramEnd"/>
      <w:r w:rsidR="00F029CC">
        <w:rPr>
          <w:sz w:val="24"/>
          <w:szCs w:val="24"/>
        </w:rPr>
        <w:t xml:space="preserve">9.81 x </w:t>
      </w:r>
      <w:proofErr w:type="spellStart"/>
      <w:r w:rsidR="00F029CC">
        <w:rPr>
          <w:sz w:val="24"/>
          <w:szCs w:val="24"/>
        </w:rPr>
        <w:t>Gz</w:t>
      </w:r>
      <w:proofErr w:type="spellEnd"/>
      <w:r w:rsidR="00F029CC">
        <w:rPr>
          <w:sz w:val="24"/>
          <w:szCs w:val="24"/>
        </w:rPr>
        <w:t>) – Fr)</w:t>
      </w:r>
    </w:p>
    <w:p w:rsidR="00F029CC" w:rsidRDefault="00F029CC">
      <w:pPr>
        <w:rPr>
          <w:sz w:val="24"/>
          <w:szCs w:val="24"/>
        </w:rPr>
      </w:pPr>
      <w:proofErr w:type="spellStart"/>
      <w:r>
        <w:rPr>
          <w:sz w:val="24"/>
          <w:szCs w:val="24"/>
        </w:rPr>
        <w:t>Fz</w:t>
      </w:r>
      <w:proofErr w:type="spellEnd"/>
      <w:r>
        <w:rPr>
          <w:sz w:val="24"/>
          <w:szCs w:val="24"/>
        </w:rPr>
        <w:t xml:space="preserve"> – Tractive Force in Newtons</w:t>
      </w:r>
    </w:p>
    <w:p w:rsidR="00F029CC" w:rsidRDefault="00F029CC">
      <w:pPr>
        <w:rPr>
          <w:sz w:val="24"/>
          <w:szCs w:val="24"/>
        </w:rPr>
      </w:pPr>
      <w:proofErr w:type="spellStart"/>
      <w:r>
        <w:rPr>
          <w:sz w:val="24"/>
          <w:szCs w:val="24"/>
        </w:rPr>
        <w:t>Gz</w:t>
      </w:r>
      <w:proofErr w:type="spellEnd"/>
      <w:r>
        <w:rPr>
          <w:sz w:val="24"/>
          <w:szCs w:val="24"/>
        </w:rPr>
        <w:t xml:space="preserve"> – Overall Combined Mass (kg)</w:t>
      </w:r>
    </w:p>
    <w:p w:rsidR="00F029CC" w:rsidRDefault="00F029CC">
      <w:pPr>
        <w:rPr>
          <w:sz w:val="24"/>
          <w:szCs w:val="24"/>
        </w:rPr>
      </w:pPr>
      <w:r>
        <w:rPr>
          <w:sz w:val="24"/>
          <w:szCs w:val="24"/>
        </w:rPr>
        <w:lastRenderedPageBreak/>
        <w:t>Fr – Coefficient of Rolling Resistance</w:t>
      </w:r>
    </w:p>
    <w:p w:rsidR="003672AB" w:rsidRDefault="003672AB">
      <w:pPr>
        <w:rPr>
          <w:sz w:val="24"/>
          <w:szCs w:val="24"/>
        </w:rPr>
      </w:pPr>
      <w:r>
        <w:rPr>
          <w:sz w:val="24"/>
          <w:szCs w:val="24"/>
        </w:rPr>
        <w:t>The gradeability is 36%</w:t>
      </w:r>
    </w:p>
    <w:p w:rsidR="00D37A45" w:rsidRDefault="00D37A45">
      <w:pPr>
        <w:rPr>
          <w:sz w:val="24"/>
          <w:szCs w:val="24"/>
        </w:rPr>
      </w:pPr>
    </w:p>
    <w:p w:rsidR="00D37A45" w:rsidRDefault="00D37A45">
      <w:pPr>
        <w:rPr>
          <w:sz w:val="24"/>
          <w:szCs w:val="24"/>
        </w:rPr>
      </w:pPr>
    </w:p>
    <w:p w:rsidR="00D37A45" w:rsidRDefault="00D37A45">
      <w:pPr>
        <w:rPr>
          <w:sz w:val="24"/>
          <w:szCs w:val="24"/>
        </w:rPr>
      </w:pPr>
    </w:p>
    <w:p w:rsidR="00D37A45" w:rsidRDefault="00D37A45">
      <w:pPr>
        <w:rPr>
          <w:sz w:val="24"/>
          <w:szCs w:val="24"/>
        </w:rPr>
      </w:pPr>
    </w:p>
    <w:p w:rsidR="00D37A45" w:rsidRDefault="00D37A45">
      <w:pPr>
        <w:rPr>
          <w:sz w:val="24"/>
          <w:szCs w:val="24"/>
        </w:rPr>
      </w:pPr>
    </w:p>
    <w:p w:rsidR="00D37A45" w:rsidRDefault="00D37A45">
      <w:pPr>
        <w:rPr>
          <w:sz w:val="24"/>
          <w:szCs w:val="24"/>
        </w:rPr>
      </w:pPr>
    </w:p>
    <w:p w:rsidR="00D37A45" w:rsidRDefault="00D37A45">
      <w:pPr>
        <w:rPr>
          <w:sz w:val="24"/>
          <w:szCs w:val="24"/>
        </w:rPr>
      </w:pPr>
    </w:p>
    <w:p w:rsidR="00D37A45" w:rsidRDefault="00D37A45">
      <w:pPr>
        <w:rPr>
          <w:sz w:val="24"/>
          <w:szCs w:val="24"/>
        </w:rPr>
      </w:pPr>
    </w:p>
    <w:p w:rsidR="00D37A45" w:rsidRPr="00AA1866" w:rsidRDefault="00D37A45">
      <w:pPr>
        <w:rPr>
          <w:b/>
          <w:sz w:val="28"/>
          <w:szCs w:val="28"/>
          <w:u w:val="single"/>
        </w:rPr>
      </w:pPr>
      <w:r w:rsidRPr="00AA1866">
        <w:rPr>
          <w:b/>
          <w:sz w:val="28"/>
          <w:szCs w:val="28"/>
          <w:u w:val="single"/>
        </w:rPr>
        <w:t>Summary of Findings</w:t>
      </w:r>
    </w:p>
    <w:p w:rsidR="003C71DE" w:rsidRDefault="00967091">
      <w:pPr>
        <w:rPr>
          <w:sz w:val="24"/>
          <w:szCs w:val="24"/>
        </w:rPr>
      </w:pPr>
      <w:r>
        <w:rPr>
          <w:sz w:val="24"/>
          <w:szCs w:val="24"/>
        </w:rPr>
        <w:t>I believe that the off-road circuit is a suitable circuit and the vehicle will be able to complete the course without any difficulty. The Duty Cycle has been completed using the calculations on excel, as the graphs above show. Even though the duty cycle has been completed there is no guarantee that it is</w:t>
      </w:r>
      <w:r w:rsidR="00C773B4">
        <w:rPr>
          <w:sz w:val="24"/>
          <w:szCs w:val="24"/>
        </w:rPr>
        <w:t xml:space="preserve"> </w:t>
      </w:r>
      <w:r>
        <w:rPr>
          <w:sz w:val="24"/>
          <w:szCs w:val="24"/>
        </w:rPr>
        <w:t xml:space="preserve">100% accurate as certain values were estimated to complete equations as there was difficulty discovering/finding the values. </w:t>
      </w:r>
    </w:p>
    <w:p w:rsidR="00967091" w:rsidRDefault="00967091">
      <w:pPr>
        <w:rPr>
          <w:sz w:val="24"/>
          <w:szCs w:val="24"/>
        </w:rPr>
      </w:pPr>
      <w:r>
        <w:rPr>
          <w:sz w:val="24"/>
          <w:szCs w:val="24"/>
        </w:rPr>
        <w:t>The course has met the requirement of a lap lasting longer than 2 minutes and has a total climb of 20 metres.</w:t>
      </w:r>
    </w:p>
    <w:p w:rsidR="00967091" w:rsidRDefault="00967091">
      <w:pPr>
        <w:rPr>
          <w:sz w:val="24"/>
          <w:szCs w:val="24"/>
        </w:rPr>
      </w:pPr>
      <w:r>
        <w:rPr>
          <w:sz w:val="24"/>
          <w:szCs w:val="24"/>
        </w:rPr>
        <w:t>I believe that the calculations and the research has been sufficient to provide a rather accurate data cycle for the company</w:t>
      </w:r>
      <w:r w:rsidR="00F81B68">
        <w:rPr>
          <w:sz w:val="24"/>
          <w:szCs w:val="24"/>
        </w:rPr>
        <w:t>.</w:t>
      </w: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3C71DE" w:rsidRDefault="003C71DE">
      <w:pPr>
        <w:rPr>
          <w:sz w:val="24"/>
          <w:szCs w:val="24"/>
        </w:rPr>
      </w:pPr>
    </w:p>
    <w:p w:rsidR="00F96F36" w:rsidRPr="00F96F36" w:rsidRDefault="00F96F36" w:rsidP="00F96F36">
      <w:pPr>
        <w:shd w:val="clear" w:color="auto" w:fill="FFFFFF"/>
        <w:spacing w:before="100" w:beforeAutospacing="1" w:after="100" w:afterAutospacing="1" w:line="240" w:lineRule="auto"/>
        <w:outlineLvl w:val="1"/>
        <w:rPr>
          <w:rFonts w:ascii="Open Sans" w:eastAsia="Times New Roman" w:hAnsi="Open Sans" w:cs="Arial"/>
          <w:b/>
          <w:bCs/>
          <w:color w:val="000000"/>
          <w:sz w:val="36"/>
          <w:szCs w:val="36"/>
          <w:lang w:val="en" w:eastAsia="en-GB"/>
        </w:rPr>
      </w:pPr>
      <w:r w:rsidRPr="00F96F36">
        <w:rPr>
          <w:rFonts w:ascii="Open Sans" w:eastAsia="Times New Roman" w:hAnsi="Open Sans" w:cs="Arial"/>
          <w:b/>
          <w:bCs/>
          <w:color w:val="000000"/>
          <w:sz w:val="36"/>
          <w:szCs w:val="36"/>
          <w:lang w:val="en" w:eastAsia="en-GB"/>
        </w:rPr>
        <w:t>References</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r w:rsidRPr="00F96F36">
        <w:rPr>
          <w:rFonts w:ascii="Open Sans" w:eastAsia="Times New Roman" w:hAnsi="Open Sans" w:cs="Arial"/>
          <w:color w:val="000000"/>
          <w:sz w:val="24"/>
          <w:szCs w:val="24"/>
          <w:lang w:val="en" w:eastAsia="en-GB"/>
        </w:rPr>
        <w:t>Anon, (2017). [online] Available at: http://www.buggies.builtforfun.co.uk/Calculator/calcutor-data.html [Accessed 3 Dec. 2017].</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r w:rsidRPr="00F96F36">
        <w:rPr>
          <w:rFonts w:ascii="Open Sans" w:eastAsia="Times New Roman" w:hAnsi="Open Sans" w:cs="Arial"/>
          <w:color w:val="000000"/>
          <w:sz w:val="24"/>
          <w:szCs w:val="24"/>
          <w:lang w:val="en" w:eastAsia="en-GB"/>
        </w:rPr>
        <w:t>Anon, (2017). [online] Available at: http://file:///C:/Users/RhysR/AppData/Local/Packages/Microsoft.MicrosoftEdge_8wekyb3d8bbwe/TempState/Downloads/calculations_gb%20%20copy.pdf [Accessed 3 Dec. 2017].</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r w:rsidRPr="00F96F36">
        <w:rPr>
          <w:rFonts w:ascii="Open Sans" w:eastAsia="Times New Roman" w:hAnsi="Open Sans" w:cs="Arial"/>
          <w:color w:val="000000"/>
          <w:sz w:val="24"/>
          <w:szCs w:val="24"/>
          <w:lang w:val="en" w:eastAsia="en-GB"/>
        </w:rPr>
        <w:t xml:space="preserve">ATV Rider. (2017). </w:t>
      </w:r>
      <w:r w:rsidRPr="00F96F36">
        <w:rPr>
          <w:rFonts w:ascii="Open Sans" w:eastAsia="Times New Roman" w:hAnsi="Open Sans" w:cs="Arial"/>
          <w:i/>
          <w:iCs/>
          <w:color w:val="000000"/>
          <w:sz w:val="24"/>
          <w:szCs w:val="24"/>
          <w:lang w:val="en" w:eastAsia="en-GB"/>
        </w:rPr>
        <w:t>2016 Polaris Youth Models</w:t>
      </w:r>
      <w:r w:rsidRPr="00F96F36">
        <w:rPr>
          <w:rFonts w:ascii="Open Sans" w:eastAsia="Times New Roman" w:hAnsi="Open Sans" w:cs="Arial"/>
          <w:color w:val="000000"/>
          <w:sz w:val="24"/>
          <w:szCs w:val="24"/>
          <w:lang w:val="en" w:eastAsia="en-GB"/>
        </w:rPr>
        <w:t>. [online] Available at: https://www.atvrider.com/2016-polaris-youth-models-rzr-sportsman-outlaw [Accessed 3 Dec. 2017].</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r w:rsidRPr="00F96F36">
        <w:rPr>
          <w:rFonts w:ascii="Open Sans" w:eastAsia="Times New Roman" w:hAnsi="Open Sans" w:cs="Arial"/>
          <w:color w:val="000000"/>
          <w:sz w:val="24"/>
          <w:szCs w:val="24"/>
          <w:lang w:val="en" w:eastAsia="en-GB"/>
        </w:rPr>
        <w:t xml:space="preserve">Blitzworld.co.uk. (2017). </w:t>
      </w:r>
      <w:r w:rsidRPr="00F96F36">
        <w:rPr>
          <w:rFonts w:ascii="Open Sans" w:eastAsia="Times New Roman" w:hAnsi="Open Sans" w:cs="Arial"/>
          <w:i/>
          <w:iCs/>
          <w:color w:val="000000"/>
          <w:sz w:val="24"/>
          <w:szCs w:val="24"/>
          <w:lang w:val="en" w:eastAsia="en-GB"/>
        </w:rPr>
        <w:t>Polaris RZR170, Kids, buggy, Go-Kart, dealer, Staffordshire</w:t>
      </w:r>
      <w:r w:rsidRPr="00F96F36">
        <w:rPr>
          <w:rFonts w:ascii="Open Sans" w:eastAsia="Times New Roman" w:hAnsi="Open Sans" w:cs="Arial"/>
          <w:color w:val="000000"/>
          <w:sz w:val="24"/>
          <w:szCs w:val="24"/>
          <w:lang w:val="en" w:eastAsia="en-GB"/>
        </w:rPr>
        <w:t>. [online] Available at: http://www.blitzworld.co.uk/polaris-rzr170-i2504.html [Accessed 3 Dec. 2017].</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r w:rsidRPr="00F96F36">
        <w:rPr>
          <w:rFonts w:ascii="Open Sans" w:eastAsia="Times New Roman" w:hAnsi="Open Sans" w:cs="Arial"/>
          <w:color w:val="000000"/>
          <w:sz w:val="24"/>
          <w:szCs w:val="24"/>
          <w:lang w:val="en" w:eastAsia="en-GB"/>
        </w:rPr>
        <w:t xml:space="preserve">Hpwizard.com. (2017). </w:t>
      </w:r>
      <w:r w:rsidRPr="00F96F36">
        <w:rPr>
          <w:rFonts w:ascii="Open Sans" w:eastAsia="Times New Roman" w:hAnsi="Open Sans" w:cs="Arial"/>
          <w:i/>
          <w:iCs/>
          <w:color w:val="000000"/>
          <w:sz w:val="24"/>
          <w:szCs w:val="24"/>
          <w:lang w:val="en" w:eastAsia="en-GB"/>
        </w:rPr>
        <w:t>Tire friction and rolling coefficients</w:t>
      </w:r>
      <w:r w:rsidRPr="00F96F36">
        <w:rPr>
          <w:rFonts w:ascii="Open Sans" w:eastAsia="Times New Roman" w:hAnsi="Open Sans" w:cs="Arial"/>
          <w:color w:val="000000"/>
          <w:sz w:val="24"/>
          <w:szCs w:val="24"/>
          <w:lang w:val="en" w:eastAsia="en-GB"/>
        </w:rPr>
        <w:t>. [online] Available at: http://hpwizard.com/tire-friction-coefficient.html [Accessed 3 Dec. 2017].</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r w:rsidRPr="00F96F36">
        <w:rPr>
          <w:rFonts w:ascii="Open Sans" w:eastAsia="Times New Roman" w:hAnsi="Open Sans" w:cs="Arial"/>
          <w:color w:val="000000"/>
          <w:sz w:val="24"/>
          <w:szCs w:val="24"/>
          <w:lang w:val="en" w:eastAsia="en-GB"/>
        </w:rPr>
        <w:t xml:space="preserve">R, J. (2017). </w:t>
      </w:r>
      <w:r w:rsidRPr="00F96F36">
        <w:rPr>
          <w:rFonts w:ascii="Open Sans" w:eastAsia="Times New Roman" w:hAnsi="Open Sans" w:cs="Arial"/>
          <w:i/>
          <w:iCs/>
          <w:color w:val="000000"/>
          <w:sz w:val="24"/>
          <w:szCs w:val="24"/>
          <w:lang w:val="en" w:eastAsia="en-GB"/>
        </w:rPr>
        <w:t>Angle Degrees to Percent of Slope Conversion Calculator - CalcuNation.com</w:t>
      </w:r>
      <w:r w:rsidRPr="00F96F36">
        <w:rPr>
          <w:rFonts w:ascii="Open Sans" w:eastAsia="Times New Roman" w:hAnsi="Open Sans" w:cs="Arial"/>
          <w:color w:val="000000"/>
          <w:sz w:val="24"/>
          <w:szCs w:val="24"/>
          <w:lang w:val="en" w:eastAsia="en-GB"/>
        </w:rPr>
        <w:t>. [online] Calcunation.com. Available at: https://www.calcunation.com/calculator/degrees-to-percent.php [Accessed 3 Dec. 2017].</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r w:rsidRPr="00F96F36">
        <w:rPr>
          <w:rFonts w:ascii="Open Sans" w:eastAsia="Times New Roman" w:hAnsi="Open Sans" w:cs="Arial"/>
          <w:color w:val="000000"/>
          <w:sz w:val="24"/>
          <w:szCs w:val="24"/>
          <w:lang w:val="en" w:eastAsia="en-GB"/>
        </w:rPr>
        <w:t xml:space="preserve">Rechneronline.de. (2017). </w:t>
      </w:r>
      <w:r w:rsidRPr="00F96F36">
        <w:rPr>
          <w:rFonts w:ascii="Open Sans" w:eastAsia="Times New Roman" w:hAnsi="Open Sans" w:cs="Arial"/>
          <w:i/>
          <w:iCs/>
          <w:color w:val="000000"/>
          <w:sz w:val="24"/>
          <w:szCs w:val="24"/>
          <w:lang w:val="en" w:eastAsia="en-GB"/>
        </w:rPr>
        <w:t>Convert Degrees and Percent</w:t>
      </w:r>
      <w:r w:rsidRPr="00F96F36">
        <w:rPr>
          <w:rFonts w:ascii="Open Sans" w:eastAsia="Times New Roman" w:hAnsi="Open Sans" w:cs="Arial"/>
          <w:color w:val="000000"/>
          <w:sz w:val="24"/>
          <w:szCs w:val="24"/>
          <w:lang w:val="en" w:eastAsia="en-GB"/>
        </w:rPr>
        <w:t>. [online] Available at: https://rechneronline.de/winkel/percent.php [Accessed 3 Dec. 2017].</w:t>
      </w:r>
    </w:p>
    <w:p w:rsidR="00F96F36" w:rsidRPr="00F96F36" w:rsidRDefault="00F96F36" w:rsidP="00F96F36">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F96F36">
        <w:rPr>
          <w:rFonts w:ascii="Open Sans" w:eastAsia="Times New Roman" w:hAnsi="Open Sans" w:cs="Arial"/>
          <w:color w:val="000000"/>
          <w:sz w:val="24"/>
          <w:szCs w:val="24"/>
          <w:lang w:val="en" w:eastAsia="en-GB"/>
        </w:rPr>
        <w:t>Sengerandu's</w:t>
      </w:r>
      <w:proofErr w:type="spellEnd"/>
      <w:r w:rsidRPr="00F96F36">
        <w:rPr>
          <w:rFonts w:ascii="Open Sans" w:eastAsia="Times New Roman" w:hAnsi="Open Sans" w:cs="Arial"/>
          <w:color w:val="000000"/>
          <w:sz w:val="24"/>
          <w:szCs w:val="24"/>
          <w:lang w:val="en" w:eastAsia="en-GB"/>
        </w:rPr>
        <w:t xml:space="preserve"> Tutorials. (2017). </w:t>
      </w:r>
      <w:r w:rsidRPr="00F96F36">
        <w:rPr>
          <w:rFonts w:ascii="Open Sans" w:eastAsia="Times New Roman" w:hAnsi="Open Sans" w:cs="Arial"/>
          <w:i/>
          <w:iCs/>
          <w:color w:val="000000"/>
          <w:sz w:val="24"/>
          <w:szCs w:val="24"/>
          <w:lang w:val="en" w:eastAsia="en-GB"/>
        </w:rPr>
        <w:t>Resistance to motion</w:t>
      </w:r>
      <w:r w:rsidRPr="00F96F36">
        <w:rPr>
          <w:rFonts w:ascii="Open Sans" w:eastAsia="Times New Roman" w:hAnsi="Open Sans" w:cs="Arial"/>
          <w:color w:val="000000"/>
          <w:sz w:val="24"/>
          <w:szCs w:val="24"/>
          <w:lang w:val="en" w:eastAsia="en-GB"/>
        </w:rPr>
        <w:t>. [online] Available at: https://sengerandu.wordpress.com/tutorials/automobile-engineering/resistance-to-motion/ [Accessed 3 Dec. 2017].</w:t>
      </w:r>
    </w:p>
    <w:p w:rsidR="00F96F36" w:rsidRPr="00F96F36" w:rsidRDefault="00F96F36" w:rsidP="00F96F36">
      <w:pPr>
        <w:shd w:val="clear" w:color="auto" w:fill="FFFFFF"/>
        <w:spacing w:line="240" w:lineRule="auto"/>
        <w:rPr>
          <w:rFonts w:ascii="Open Sans" w:eastAsia="Times New Roman" w:hAnsi="Open Sans" w:cs="Arial"/>
          <w:color w:val="000000"/>
          <w:sz w:val="24"/>
          <w:szCs w:val="24"/>
          <w:lang w:val="en" w:eastAsia="en-GB"/>
        </w:rPr>
      </w:pPr>
      <w:proofErr w:type="spellStart"/>
      <w:r w:rsidRPr="00F96F36">
        <w:rPr>
          <w:rFonts w:ascii="Open Sans" w:eastAsia="Times New Roman" w:hAnsi="Open Sans" w:cs="Arial"/>
          <w:color w:val="000000"/>
          <w:sz w:val="24"/>
          <w:szCs w:val="24"/>
          <w:lang w:val="en" w:eastAsia="en-GB"/>
        </w:rPr>
        <w:t>ThoughtCo</w:t>
      </w:r>
      <w:proofErr w:type="spellEnd"/>
      <w:r w:rsidRPr="00F96F36">
        <w:rPr>
          <w:rFonts w:ascii="Open Sans" w:eastAsia="Times New Roman" w:hAnsi="Open Sans" w:cs="Arial"/>
          <w:color w:val="000000"/>
          <w:sz w:val="24"/>
          <w:szCs w:val="24"/>
          <w:lang w:val="en" w:eastAsia="en-GB"/>
        </w:rPr>
        <w:t xml:space="preserve">. (2017). </w:t>
      </w:r>
      <w:r w:rsidRPr="00F96F36">
        <w:rPr>
          <w:rFonts w:ascii="Open Sans" w:eastAsia="Times New Roman" w:hAnsi="Open Sans" w:cs="Arial"/>
          <w:i/>
          <w:iCs/>
          <w:color w:val="000000"/>
          <w:sz w:val="24"/>
          <w:szCs w:val="24"/>
          <w:lang w:val="en" w:eastAsia="en-GB"/>
        </w:rPr>
        <w:t>Know the Density of Air at STP</w:t>
      </w:r>
      <w:r w:rsidRPr="00F96F36">
        <w:rPr>
          <w:rFonts w:ascii="Open Sans" w:eastAsia="Times New Roman" w:hAnsi="Open Sans" w:cs="Arial"/>
          <w:color w:val="000000"/>
          <w:sz w:val="24"/>
          <w:szCs w:val="24"/>
          <w:lang w:val="en" w:eastAsia="en-GB"/>
        </w:rPr>
        <w:t>. [online] Available at: https://www.thoughtco.com/density-of-air-at-stp-607546 [Accessed 3 Dec. 2017].</w:t>
      </w:r>
    </w:p>
    <w:p w:rsidR="008C5EC8" w:rsidRDefault="008C5EC8">
      <w:pPr>
        <w:rPr>
          <w:sz w:val="24"/>
          <w:szCs w:val="24"/>
        </w:rPr>
      </w:pPr>
    </w:p>
    <w:p w:rsidR="008C5EC8" w:rsidRPr="000C7A85" w:rsidRDefault="008C5EC8">
      <w:pPr>
        <w:rPr>
          <w:sz w:val="24"/>
          <w:szCs w:val="24"/>
        </w:rPr>
      </w:pPr>
    </w:p>
    <w:p w:rsidR="00353DBD" w:rsidRPr="00261D85" w:rsidRDefault="00353DBD">
      <w:pPr>
        <w:rPr>
          <w:sz w:val="24"/>
          <w:szCs w:val="24"/>
        </w:rPr>
      </w:pPr>
    </w:p>
    <w:sectPr w:rsidR="00353DBD" w:rsidRPr="00261D85" w:rsidSect="00154DA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10ED" w:rsidRDefault="003B10ED" w:rsidP="00136568">
      <w:pPr>
        <w:spacing w:after="0" w:line="240" w:lineRule="auto"/>
      </w:pPr>
      <w:r>
        <w:separator/>
      </w:r>
    </w:p>
  </w:endnote>
  <w:endnote w:type="continuationSeparator" w:id="0">
    <w:p w:rsidR="003B10ED" w:rsidRDefault="003B10ED" w:rsidP="00136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3901399"/>
      <w:docPartObj>
        <w:docPartGallery w:val="Page Numbers (Bottom of Page)"/>
        <w:docPartUnique/>
      </w:docPartObj>
    </w:sdtPr>
    <w:sdtEndPr>
      <w:rPr>
        <w:noProof/>
      </w:rPr>
    </w:sdtEndPr>
    <w:sdtContent>
      <w:p w:rsidR="00363493" w:rsidRDefault="00363493">
        <w:pPr>
          <w:pStyle w:val="Footer"/>
          <w:jc w:val="center"/>
        </w:pPr>
        <w:r>
          <w:fldChar w:fldCharType="begin"/>
        </w:r>
        <w:r>
          <w:instrText xml:space="preserve"> PAGE   \* MERGEFORMAT </w:instrText>
        </w:r>
        <w:r>
          <w:fldChar w:fldCharType="separate"/>
        </w:r>
        <w:r w:rsidR="000014BF">
          <w:rPr>
            <w:noProof/>
          </w:rPr>
          <w:t>14</w:t>
        </w:r>
        <w:r>
          <w:rPr>
            <w:noProof/>
          </w:rPr>
          <w:fldChar w:fldCharType="end"/>
        </w:r>
      </w:p>
    </w:sdtContent>
  </w:sdt>
  <w:p w:rsidR="00363493" w:rsidRDefault="0036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10ED" w:rsidRDefault="003B10ED" w:rsidP="00136568">
      <w:pPr>
        <w:spacing w:after="0" w:line="240" w:lineRule="auto"/>
      </w:pPr>
      <w:r>
        <w:separator/>
      </w:r>
    </w:p>
  </w:footnote>
  <w:footnote w:type="continuationSeparator" w:id="0">
    <w:p w:rsidR="003B10ED" w:rsidRDefault="003B10ED" w:rsidP="00136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E7546A"/>
    <w:multiLevelType w:val="hybridMultilevel"/>
    <w:tmpl w:val="550C1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EE7176"/>
    <w:multiLevelType w:val="hybridMultilevel"/>
    <w:tmpl w:val="A24CE4C2"/>
    <w:lvl w:ilvl="0" w:tplc="24C2A56C">
      <w:numFmt w:val="bullet"/>
      <w:lvlText w:val="-"/>
      <w:lvlJc w:val="left"/>
      <w:pPr>
        <w:ind w:left="855" w:hanging="360"/>
      </w:pPr>
      <w:rPr>
        <w:rFonts w:ascii="Calibri" w:eastAsiaTheme="minorHAnsi" w:hAnsi="Calibri" w:cs="Calibri"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 w15:restartNumberingAfterBreak="0">
    <w:nsid w:val="66811EE6"/>
    <w:multiLevelType w:val="hybridMultilevel"/>
    <w:tmpl w:val="2C2AA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DA3"/>
    <w:rsid w:val="000014BF"/>
    <w:rsid w:val="00024849"/>
    <w:rsid w:val="000C7A85"/>
    <w:rsid w:val="00136568"/>
    <w:rsid w:val="00154DA3"/>
    <w:rsid w:val="00164550"/>
    <w:rsid w:val="00174F0F"/>
    <w:rsid w:val="001A4217"/>
    <w:rsid w:val="001B3585"/>
    <w:rsid w:val="001E027A"/>
    <w:rsid w:val="001F1534"/>
    <w:rsid w:val="00211323"/>
    <w:rsid w:val="002128D1"/>
    <w:rsid w:val="00247BE9"/>
    <w:rsid w:val="00261D85"/>
    <w:rsid w:val="002C5D5E"/>
    <w:rsid w:val="002C5FF7"/>
    <w:rsid w:val="00353DBD"/>
    <w:rsid w:val="00357D34"/>
    <w:rsid w:val="00363493"/>
    <w:rsid w:val="003672AB"/>
    <w:rsid w:val="003B10ED"/>
    <w:rsid w:val="003B18BC"/>
    <w:rsid w:val="003C71DE"/>
    <w:rsid w:val="00452744"/>
    <w:rsid w:val="00471D37"/>
    <w:rsid w:val="00474609"/>
    <w:rsid w:val="004F19E3"/>
    <w:rsid w:val="004F3FD5"/>
    <w:rsid w:val="00501DC5"/>
    <w:rsid w:val="00591971"/>
    <w:rsid w:val="005A1D7C"/>
    <w:rsid w:val="005B1B6C"/>
    <w:rsid w:val="005E437F"/>
    <w:rsid w:val="0065179D"/>
    <w:rsid w:val="006574D7"/>
    <w:rsid w:val="0066352A"/>
    <w:rsid w:val="006805A0"/>
    <w:rsid w:val="006972C8"/>
    <w:rsid w:val="006D3D76"/>
    <w:rsid w:val="006E133C"/>
    <w:rsid w:val="00760F0C"/>
    <w:rsid w:val="00767786"/>
    <w:rsid w:val="0079316D"/>
    <w:rsid w:val="007B4F59"/>
    <w:rsid w:val="008054E6"/>
    <w:rsid w:val="008C5EC8"/>
    <w:rsid w:val="008E20D9"/>
    <w:rsid w:val="00940FFE"/>
    <w:rsid w:val="00946BC9"/>
    <w:rsid w:val="00960E86"/>
    <w:rsid w:val="00967091"/>
    <w:rsid w:val="009C1F46"/>
    <w:rsid w:val="009E0ACB"/>
    <w:rsid w:val="009E663E"/>
    <w:rsid w:val="00A24CCD"/>
    <w:rsid w:val="00A416D4"/>
    <w:rsid w:val="00A75318"/>
    <w:rsid w:val="00AA1866"/>
    <w:rsid w:val="00AA2439"/>
    <w:rsid w:val="00AB4E0F"/>
    <w:rsid w:val="00AD1DC6"/>
    <w:rsid w:val="00AE7B80"/>
    <w:rsid w:val="00B0125C"/>
    <w:rsid w:val="00B44E66"/>
    <w:rsid w:val="00B731AE"/>
    <w:rsid w:val="00BA4D89"/>
    <w:rsid w:val="00BF3086"/>
    <w:rsid w:val="00C43DA5"/>
    <w:rsid w:val="00C74569"/>
    <w:rsid w:val="00C773B4"/>
    <w:rsid w:val="00C932DF"/>
    <w:rsid w:val="00CC3586"/>
    <w:rsid w:val="00D37A45"/>
    <w:rsid w:val="00D709E0"/>
    <w:rsid w:val="00DC369F"/>
    <w:rsid w:val="00E120C8"/>
    <w:rsid w:val="00E3224A"/>
    <w:rsid w:val="00E43C11"/>
    <w:rsid w:val="00E53667"/>
    <w:rsid w:val="00EC5465"/>
    <w:rsid w:val="00EE06B7"/>
    <w:rsid w:val="00EE4756"/>
    <w:rsid w:val="00F029CC"/>
    <w:rsid w:val="00F02E0F"/>
    <w:rsid w:val="00F07E00"/>
    <w:rsid w:val="00F63BD0"/>
    <w:rsid w:val="00F81B68"/>
    <w:rsid w:val="00F84A17"/>
    <w:rsid w:val="00F96F36"/>
    <w:rsid w:val="00FB5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1FE38"/>
  <w15:chartTrackingRefBased/>
  <w15:docId w15:val="{DE3F9BDA-DCB3-49A2-B178-4C7B77E06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F96F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4D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4DA3"/>
    <w:rPr>
      <w:rFonts w:eastAsiaTheme="minorEastAsia"/>
      <w:lang w:val="en-US"/>
    </w:rPr>
  </w:style>
  <w:style w:type="paragraph" w:styleId="ListParagraph">
    <w:name w:val="List Paragraph"/>
    <w:basedOn w:val="Normal"/>
    <w:uiPriority w:val="34"/>
    <w:qFormat/>
    <w:rsid w:val="00F63BD0"/>
    <w:pPr>
      <w:ind w:left="720"/>
      <w:contextualSpacing/>
    </w:pPr>
  </w:style>
  <w:style w:type="character" w:styleId="Hyperlink">
    <w:name w:val="Hyperlink"/>
    <w:basedOn w:val="DefaultParagraphFont"/>
    <w:uiPriority w:val="99"/>
    <w:unhideWhenUsed/>
    <w:rsid w:val="000C7A85"/>
    <w:rPr>
      <w:color w:val="0563C1" w:themeColor="hyperlink"/>
      <w:u w:val="single"/>
    </w:rPr>
  </w:style>
  <w:style w:type="character" w:styleId="UnresolvedMention">
    <w:name w:val="Unresolved Mention"/>
    <w:basedOn w:val="DefaultParagraphFont"/>
    <w:uiPriority w:val="99"/>
    <w:semiHidden/>
    <w:unhideWhenUsed/>
    <w:rsid w:val="000C7A85"/>
    <w:rPr>
      <w:color w:val="808080"/>
      <w:shd w:val="clear" w:color="auto" w:fill="E6E6E6"/>
    </w:rPr>
  </w:style>
  <w:style w:type="character" w:styleId="Strong">
    <w:name w:val="Strong"/>
    <w:basedOn w:val="DefaultParagraphFont"/>
    <w:uiPriority w:val="22"/>
    <w:qFormat/>
    <w:rsid w:val="006D3D76"/>
    <w:rPr>
      <w:b/>
      <w:bCs/>
    </w:rPr>
  </w:style>
  <w:style w:type="paragraph" w:styleId="Header">
    <w:name w:val="header"/>
    <w:basedOn w:val="Normal"/>
    <w:link w:val="HeaderChar"/>
    <w:uiPriority w:val="99"/>
    <w:unhideWhenUsed/>
    <w:rsid w:val="001365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568"/>
  </w:style>
  <w:style w:type="paragraph" w:styleId="Footer">
    <w:name w:val="footer"/>
    <w:basedOn w:val="Normal"/>
    <w:link w:val="FooterChar"/>
    <w:uiPriority w:val="99"/>
    <w:unhideWhenUsed/>
    <w:rsid w:val="00136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568"/>
  </w:style>
  <w:style w:type="character" w:customStyle="1" w:styleId="Heading2Char">
    <w:name w:val="Heading 2 Char"/>
    <w:basedOn w:val="DefaultParagraphFont"/>
    <w:link w:val="Heading2"/>
    <w:uiPriority w:val="9"/>
    <w:rsid w:val="00F96F3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96F36"/>
    <w:pPr>
      <w:spacing w:after="15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02E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2E0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509932">
      <w:bodyDiv w:val="1"/>
      <w:marLeft w:val="0"/>
      <w:marRight w:val="0"/>
      <w:marTop w:val="0"/>
      <w:marBottom w:val="0"/>
      <w:divBdr>
        <w:top w:val="none" w:sz="0" w:space="0" w:color="auto"/>
        <w:left w:val="none" w:sz="0" w:space="0" w:color="auto"/>
        <w:bottom w:val="none" w:sz="0" w:space="0" w:color="auto"/>
        <w:right w:val="none" w:sz="0" w:space="0" w:color="auto"/>
      </w:divBdr>
      <w:divsChild>
        <w:div w:id="316227048">
          <w:marLeft w:val="0"/>
          <w:marRight w:val="0"/>
          <w:marTop w:val="0"/>
          <w:marBottom w:val="0"/>
          <w:divBdr>
            <w:top w:val="none" w:sz="0" w:space="0" w:color="auto"/>
            <w:left w:val="none" w:sz="0" w:space="0" w:color="auto"/>
            <w:bottom w:val="none" w:sz="0" w:space="0" w:color="auto"/>
            <w:right w:val="none" w:sz="0" w:space="0" w:color="auto"/>
          </w:divBdr>
          <w:divsChild>
            <w:div w:id="2133479033">
              <w:marLeft w:val="0"/>
              <w:marRight w:val="0"/>
              <w:marTop w:val="0"/>
              <w:marBottom w:val="0"/>
              <w:divBdr>
                <w:top w:val="none" w:sz="0" w:space="0" w:color="auto"/>
                <w:left w:val="none" w:sz="0" w:space="0" w:color="auto"/>
                <w:bottom w:val="none" w:sz="0" w:space="0" w:color="auto"/>
                <w:right w:val="none" w:sz="0" w:space="0" w:color="auto"/>
              </w:divBdr>
              <w:divsChild>
                <w:div w:id="1659111107">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884178746">
      <w:bodyDiv w:val="1"/>
      <w:marLeft w:val="0"/>
      <w:marRight w:val="0"/>
      <w:marTop w:val="0"/>
      <w:marBottom w:val="0"/>
      <w:divBdr>
        <w:top w:val="none" w:sz="0" w:space="0" w:color="auto"/>
        <w:left w:val="none" w:sz="0" w:space="0" w:color="auto"/>
        <w:bottom w:val="none" w:sz="0" w:space="0" w:color="auto"/>
        <w:right w:val="none" w:sz="0" w:space="0" w:color="auto"/>
      </w:divBdr>
      <w:divsChild>
        <w:div w:id="734162302">
          <w:marLeft w:val="0"/>
          <w:marRight w:val="0"/>
          <w:marTop w:val="0"/>
          <w:marBottom w:val="0"/>
          <w:divBdr>
            <w:top w:val="none" w:sz="0" w:space="0" w:color="auto"/>
            <w:left w:val="none" w:sz="0" w:space="0" w:color="auto"/>
            <w:bottom w:val="none" w:sz="0" w:space="0" w:color="auto"/>
            <w:right w:val="none" w:sz="0" w:space="0" w:color="auto"/>
          </w:divBdr>
        </w:div>
        <w:div w:id="689769278">
          <w:marLeft w:val="0"/>
          <w:marRight w:val="0"/>
          <w:marTop w:val="0"/>
          <w:marBottom w:val="0"/>
          <w:divBdr>
            <w:top w:val="none" w:sz="0" w:space="0" w:color="auto"/>
            <w:left w:val="none" w:sz="0" w:space="0" w:color="auto"/>
            <w:bottom w:val="none" w:sz="0" w:space="0" w:color="auto"/>
            <w:right w:val="none" w:sz="0" w:space="0" w:color="auto"/>
          </w:divBdr>
        </w:div>
        <w:div w:id="1200780677">
          <w:marLeft w:val="0"/>
          <w:marRight w:val="0"/>
          <w:marTop w:val="0"/>
          <w:marBottom w:val="0"/>
          <w:divBdr>
            <w:top w:val="none" w:sz="0" w:space="0" w:color="auto"/>
            <w:left w:val="none" w:sz="0" w:space="0" w:color="auto"/>
            <w:bottom w:val="none" w:sz="0" w:space="0" w:color="auto"/>
            <w:right w:val="none" w:sz="0" w:space="0" w:color="auto"/>
          </w:divBdr>
        </w:div>
        <w:div w:id="601305578">
          <w:marLeft w:val="0"/>
          <w:marRight w:val="0"/>
          <w:marTop w:val="0"/>
          <w:marBottom w:val="0"/>
          <w:divBdr>
            <w:top w:val="none" w:sz="0" w:space="0" w:color="auto"/>
            <w:left w:val="none" w:sz="0" w:space="0" w:color="auto"/>
            <w:bottom w:val="none" w:sz="0" w:space="0" w:color="auto"/>
            <w:right w:val="none" w:sz="0" w:space="0" w:color="auto"/>
          </w:divBdr>
        </w:div>
        <w:div w:id="2020496350">
          <w:marLeft w:val="0"/>
          <w:marRight w:val="0"/>
          <w:marTop w:val="0"/>
          <w:marBottom w:val="0"/>
          <w:divBdr>
            <w:top w:val="none" w:sz="0" w:space="0" w:color="auto"/>
            <w:left w:val="none" w:sz="0" w:space="0" w:color="auto"/>
            <w:bottom w:val="none" w:sz="0" w:space="0" w:color="auto"/>
            <w:right w:val="none" w:sz="0" w:space="0" w:color="auto"/>
          </w:divBdr>
        </w:div>
        <w:div w:id="89855274">
          <w:marLeft w:val="0"/>
          <w:marRight w:val="0"/>
          <w:marTop w:val="0"/>
          <w:marBottom w:val="0"/>
          <w:divBdr>
            <w:top w:val="none" w:sz="0" w:space="0" w:color="auto"/>
            <w:left w:val="none" w:sz="0" w:space="0" w:color="auto"/>
            <w:bottom w:val="none" w:sz="0" w:space="0" w:color="auto"/>
            <w:right w:val="none" w:sz="0" w:space="0" w:color="auto"/>
          </w:divBdr>
        </w:div>
        <w:div w:id="15012346">
          <w:marLeft w:val="0"/>
          <w:marRight w:val="0"/>
          <w:marTop w:val="0"/>
          <w:marBottom w:val="0"/>
          <w:divBdr>
            <w:top w:val="none" w:sz="0" w:space="0" w:color="auto"/>
            <w:left w:val="none" w:sz="0" w:space="0" w:color="auto"/>
            <w:bottom w:val="none" w:sz="0" w:space="0" w:color="auto"/>
            <w:right w:val="none" w:sz="0" w:space="0" w:color="auto"/>
          </w:divBdr>
        </w:div>
        <w:div w:id="732697399">
          <w:marLeft w:val="0"/>
          <w:marRight w:val="0"/>
          <w:marTop w:val="0"/>
          <w:marBottom w:val="0"/>
          <w:divBdr>
            <w:top w:val="none" w:sz="0" w:space="0" w:color="auto"/>
            <w:left w:val="none" w:sz="0" w:space="0" w:color="auto"/>
            <w:bottom w:val="none" w:sz="0" w:space="0" w:color="auto"/>
            <w:right w:val="none" w:sz="0" w:space="0" w:color="auto"/>
          </w:divBdr>
        </w:div>
        <w:div w:id="645865661">
          <w:marLeft w:val="0"/>
          <w:marRight w:val="0"/>
          <w:marTop w:val="0"/>
          <w:marBottom w:val="0"/>
          <w:divBdr>
            <w:top w:val="none" w:sz="0" w:space="0" w:color="auto"/>
            <w:left w:val="none" w:sz="0" w:space="0" w:color="auto"/>
            <w:bottom w:val="none" w:sz="0" w:space="0" w:color="auto"/>
            <w:right w:val="none" w:sz="0" w:space="0" w:color="auto"/>
          </w:divBdr>
        </w:div>
        <w:div w:id="1970358406">
          <w:marLeft w:val="0"/>
          <w:marRight w:val="0"/>
          <w:marTop w:val="0"/>
          <w:marBottom w:val="0"/>
          <w:divBdr>
            <w:top w:val="none" w:sz="0" w:space="0" w:color="auto"/>
            <w:left w:val="none" w:sz="0" w:space="0" w:color="auto"/>
            <w:bottom w:val="none" w:sz="0" w:space="0" w:color="auto"/>
            <w:right w:val="none" w:sz="0" w:space="0" w:color="auto"/>
          </w:divBdr>
        </w:div>
        <w:div w:id="1324356656">
          <w:marLeft w:val="0"/>
          <w:marRight w:val="0"/>
          <w:marTop w:val="0"/>
          <w:marBottom w:val="0"/>
          <w:divBdr>
            <w:top w:val="none" w:sz="0" w:space="0" w:color="auto"/>
            <w:left w:val="none" w:sz="0" w:space="0" w:color="auto"/>
            <w:bottom w:val="none" w:sz="0" w:space="0" w:color="auto"/>
            <w:right w:val="none" w:sz="0" w:space="0" w:color="auto"/>
          </w:divBdr>
        </w:div>
        <w:div w:id="1473909104">
          <w:marLeft w:val="0"/>
          <w:marRight w:val="0"/>
          <w:marTop w:val="0"/>
          <w:marBottom w:val="0"/>
          <w:divBdr>
            <w:top w:val="none" w:sz="0" w:space="0" w:color="auto"/>
            <w:left w:val="none" w:sz="0" w:space="0" w:color="auto"/>
            <w:bottom w:val="none" w:sz="0" w:space="0" w:color="auto"/>
            <w:right w:val="none" w:sz="0" w:space="0" w:color="auto"/>
          </w:divBdr>
          <w:divsChild>
            <w:div w:id="180778322">
              <w:marLeft w:val="0"/>
              <w:marRight w:val="0"/>
              <w:marTop w:val="0"/>
              <w:marBottom w:val="0"/>
              <w:divBdr>
                <w:top w:val="none" w:sz="0" w:space="0" w:color="auto"/>
                <w:left w:val="none" w:sz="0" w:space="0" w:color="auto"/>
                <w:bottom w:val="none" w:sz="0" w:space="0" w:color="auto"/>
                <w:right w:val="none" w:sz="0" w:space="0" w:color="auto"/>
              </w:divBdr>
            </w:div>
            <w:div w:id="1669139889">
              <w:marLeft w:val="0"/>
              <w:marRight w:val="0"/>
              <w:marTop w:val="0"/>
              <w:marBottom w:val="0"/>
              <w:divBdr>
                <w:top w:val="none" w:sz="0" w:space="0" w:color="auto"/>
                <w:left w:val="none" w:sz="0" w:space="0" w:color="auto"/>
                <w:bottom w:val="none" w:sz="0" w:space="0" w:color="auto"/>
                <w:right w:val="none" w:sz="0" w:space="0" w:color="auto"/>
              </w:divBdr>
            </w:div>
            <w:div w:id="1047685473">
              <w:marLeft w:val="0"/>
              <w:marRight w:val="0"/>
              <w:marTop w:val="0"/>
              <w:marBottom w:val="0"/>
              <w:divBdr>
                <w:top w:val="none" w:sz="0" w:space="0" w:color="auto"/>
                <w:left w:val="none" w:sz="0" w:space="0" w:color="auto"/>
                <w:bottom w:val="none" w:sz="0" w:space="0" w:color="auto"/>
                <w:right w:val="none" w:sz="0" w:space="0" w:color="auto"/>
              </w:divBdr>
            </w:div>
            <w:div w:id="1524125687">
              <w:marLeft w:val="0"/>
              <w:marRight w:val="0"/>
              <w:marTop w:val="0"/>
              <w:marBottom w:val="0"/>
              <w:divBdr>
                <w:top w:val="none" w:sz="0" w:space="0" w:color="auto"/>
                <w:left w:val="none" w:sz="0" w:space="0" w:color="auto"/>
                <w:bottom w:val="none" w:sz="0" w:space="0" w:color="auto"/>
                <w:right w:val="none" w:sz="0" w:space="0" w:color="auto"/>
              </w:divBdr>
            </w:div>
            <w:div w:id="1195192965">
              <w:marLeft w:val="0"/>
              <w:marRight w:val="0"/>
              <w:marTop w:val="0"/>
              <w:marBottom w:val="0"/>
              <w:divBdr>
                <w:top w:val="none" w:sz="0" w:space="0" w:color="auto"/>
                <w:left w:val="none" w:sz="0" w:space="0" w:color="auto"/>
                <w:bottom w:val="none" w:sz="0" w:space="0" w:color="auto"/>
                <w:right w:val="none" w:sz="0" w:space="0" w:color="auto"/>
              </w:divBdr>
            </w:div>
            <w:div w:id="1110004465">
              <w:marLeft w:val="0"/>
              <w:marRight w:val="0"/>
              <w:marTop w:val="0"/>
              <w:marBottom w:val="0"/>
              <w:divBdr>
                <w:top w:val="none" w:sz="0" w:space="0" w:color="auto"/>
                <w:left w:val="none" w:sz="0" w:space="0" w:color="auto"/>
                <w:bottom w:val="none" w:sz="0" w:space="0" w:color="auto"/>
                <w:right w:val="none" w:sz="0" w:space="0" w:color="auto"/>
              </w:divBdr>
            </w:div>
            <w:div w:id="5586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hysR\Documents\Propulsion%20spread%20sheet%20mark%20sandfor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hysR\Documents\Propulsion%20spread%20sheet%20mark%20sandfor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hysR\Documents\Propulsion%20spread%20sheet%20mark%20sandfor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hysR\Documents\Propulsion%20spread%20sheet%20mark%20sandfor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1" Type="http://schemas.openxmlformats.org/officeDocument/2006/relationships/oleObject" Target="file:///C:\Users\RhysR\Documents\Propulsion%20spread%20sheet%20mark%20sandford.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C:\Users\RhysR\Documents\Propulsion%20spread%20sheet%20mark%20sandford.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RhysR\Documents\Propulsion%20spread%20sheet%20mark%20sandford.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Acceleratio</a:t>
            </a:r>
            <a:r>
              <a:rPr lang="en-GB" baseline="0"/>
              <a:t>n and Velocity against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Sheet1!$B$1</c:f>
              <c:strCache>
                <c:ptCount val="1"/>
                <c:pt idx="0">
                  <c:v>Acceleration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Sheet1!$A$2:$A$171</c:f>
              <c:numCache>
                <c:formatCode>General</c:formatCode>
                <c:ptCount val="17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numCache>
            </c:numRef>
          </c:xVal>
          <c:yVal>
            <c:numRef>
              <c:f>Sheet1!$B$2:$B$171</c:f>
              <c:numCache>
                <c:formatCode>General</c:formatCode>
                <c:ptCount val="170"/>
                <c:pt idx="0">
                  <c:v>0</c:v>
                </c:pt>
                <c:pt idx="1">
                  <c:v>1</c:v>
                </c:pt>
                <c:pt idx="2">
                  <c:v>1</c:v>
                </c:pt>
                <c:pt idx="3">
                  <c:v>1</c:v>
                </c:pt>
                <c:pt idx="4">
                  <c:v>1</c:v>
                </c:pt>
                <c:pt idx="5">
                  <c:v>1</c:v>
                </c:pt>
                <c:pt idx="6">
                  <c:v>1</c:v>
                </c:pt>
                <c:pt idx="7">
                  <c:v>1</c:v>
                </c:pt>
                <c:pt idx="8">
                  <c:v>0</c:v>
                </c:pt>
                <c:pt idx="9">
                  <c:v>0</c:v>
                </c:pt>
                <c:pt idx="10">
                  <c:v>0</c:v>
                </c:pt>
                <c:pt idx="11">
                  <c:v>-1</c:v>
                </c:pt>
                <c:pt idx="12">
                  <c:v>-1</c:v>
                </c:pt>
                <c:pt idx="13">
                  <c:v>-1</c:v>
                </c:pt>
                <c:pt idx="14">
                  <c:v>0</c:v>
                </c:pt>
                <c:pt idx="15">
                  <c:v>0</c:v>
                </c:pt>
                <c:pt idx="16">
                  <c:v>-1</c:v>
                </c:pt>
                <c:pt idx="17">
                  <c:v>1</c:v>
                </c:pt>
                <c:pt idx="18">
                  <c:v>0</c:v>
                </c:pt>
                <c:pt idx="19">
                  <c:v>1</c:v>
                </c:pt>
                <c:pt idx="20">
                  <c:v>0</c:v>
                </c:pt>
                <c:pt idx="21">
                  <c:v>0</c:v>
                </c:pt>
                <c:pt idx="22">
                  <c:v>0</c:v>
                </c:pt>
                <c:pt idx="23">
                  <c:v>1</c:v>
                </c:pt>
                <c:pt idx="24">
                  <c:v>0</c:v>
                </c:pt>
                <c:pt idx="25">
                  <c:v>0</c:v>
                </c:pt>
                <c:pt idx="26">
                  <c:v>0</c:v>
                </c:pt>
                <c:pt idx="27">
                  <c:v>0</c:v>
                </c:pt>
                <c:pt idx="28">
                  <c:v>0</c:v>
                </c:pt>
                <c:pt idx="29">
                  <c:v>-1</c:v>
                </c:pt>
                <c:pt idx="30">
                  <c:v>-1</c:v>
                </c:pt>
                <c:pt idx="31">
                  <c:v>-1</c:v>
                </c:pt>
                <c:pt idx="32">
                  <c:v>-1</c:v>
                </c:pt>
                <c:pt idx="33">
                  <c:v>1</c:v>
                </c:pt>
                <c:pt idx="34">
                  <c:v>1</c:v>
                </c:pt>
                <c:pt idx="35">
                  <c:v>-1</c:v>
                </c:pt>
                <c:pt idx="36">
                  <c:v>-1</c:v>
                </c:pt>
                <c:pt idx="37">
                  <c:v>1</c:v>
                </c:pt>
                <c:pt idx="38">
                  <c:v>-1</c:v>
                </c:pt>
                <c:pt idx="39">
                  <c:v>-1</c:v>
                </c:pt>
                <c:pt idx="40">
                  <c:v>0</c:v>
                </c:pt>
                <c:pt idx="41">
                  <c:v>0</c:v>
                </c:pt>
                <c:pt idx="42">
                  <c:v>0</c:v>
                </c:pt>
                <c:pt idx="43">
                  <c:v>1</c:v>
                </c:pt>
                <c:pt idx="44">
                  <c:v>0</c:v>
                </c:pt>
                <c:pt idx="45">
                  <c:v>0</c:v>
                </c:pt>
                <c:pt idx="46">
                  <c:v>0</c:v>
                </c:pt>
                <c:pt idx="47">
                  <c:v>0</c:v>
                </c:pt>
                <c:pt idx="48">
                  <c:v>1</c:v>
                </c:pt>
                <c:pt idx="49">
                  <c:v>0</c:v>
                </c:pt>
                <c:pt idx="50">
                  <c:v>-1</c:v>
                </c:pt>
                <c:pt idx="51">
                  <c:v>-1</c:v>
                </c:pt>
                <c:pt idx="52">
                  <c:v>1</c:v>
                </c:pt>
                <c:pt idx="53">
                  <c:v>1</c:v>
                </c:pt>
                <c:pt idx="54">
                  <c:v>0</c:v>
                </c:pt>
                <c:pt idx="55">
                  <c:v>-1</c:v>
                </c:pt>
                <c:pt idx="56">
                  <c:v>-1</c:v>
                </c:pt>
                <c:pt idx="57">
                  <c:v>-1</c:v>
                </c:pt>
                <c:pt idx="58">
                  <c:v>1</c:v>
                </c:pt>
                <c:pt idx="59">
                  <c:v>1</c:v>
                </c:pt>
                <c:pt idx="60">
                  <c:v>0</c:v>
                </c:pt>
                <c:pt idx="61">
                  <c:v>0</c:v>
                </c:pt>
                <c:pt idx="62">
                  <c:v>1</c:v>
                </c:pt>
                <c:pt idx="63">
                  <c:v>0</c:v>
                </c:pt>
                <c:pt idx="64">
                  <c:v>-1</c:v>
                </c:pt>
                <c:pt idx="65">
                  <c:v>0</c:v>
                </c:pt>
                <c:pt idx="66">
                  <c:v>-1</c:v>
                </c:pt>
                <c:pt idx="67">
                  <c:v>-1</c:v>
                </c:pt>
                <c:pt idx="68">
                  <c:v>1</c:v>
                </c:pt>
                <c:pt idx="69">
                  <c:v>1</c:v>
                </c:pt>
                <c:pt idx="70">
                  <c:v>0</c:v>
                </c:pt>
                <c:pt idx="71">
                  <c:v>-1</c:v>
                </c:pt>
                <c:pt idx="72">
                  <c:v>-1</c:v>
                </c:pt>
                <c:pt idx="73">
                  <c:v>1</c:v>
                </c:pt>
                <c:pt idx="74">
                  <c:v>1</c:v>
                </c:pt>
                <c:pt idx="75">
                  <c:v>1</c:v>
                </c:pt>
                <c:pt idx="76">
                  <c:v>1</c:v>
                </c:pt>
                <c:pt idx="77">
                  <c:v>1</c:v>
                </c:pt>
                <c:pt idx="78">
                  <c:v>0</c:v>
                </c:pt>
                <c:pt idx="79">
                  <c:v>0</c:v>
                </c:pt>
                <c:pt idx="80">
                  <c:v>-1</c:v>
                </c:pt>
                <c:pt idx="81">
                  <c:v>-1</c:v>
                </c:pt>
                <c:pt idx="82">
                  <c:v>-1</c:v>
                </c:pt>
                <c:pt idx="83">
                  <c:v>-1</c:v>
                </c:pt>
                <c:pt idx="84">
                  <c:v>-1</c:v>
                </c:pt>
                <c:pt idx="85">
                  <c:v>1</c:v>
                </c:pt>
                <c:pt idx="86">
                  <c:v>0</c:v>
                </c:pt>
                <c:pt idx="87">
                  <c:v>1</c:v>
                </c:pt>
                <c:pt idx="88">
                  <c:v>0</c:v>
                </c:pt>
                <c:pt idx="89">
                  <c:v>0</c:v>
                </c:pt>
                <c:pt idx="90">
                  <c:v>1</c:v>
                </c:pt>
                <c:pt idx="91">
                  <c:v>1</c:v>
                </c:pt>
                <c:pt idx="92">
                  <c:v>1</c:v>
                </c:pt>
                <c:pt idx="93">
                  <c:v>0</c:v>
                </c:pt>
                <c:pt idx="94">
                  <c:v>0</c:v>
                </c:pt>
                <c:pt idx="95">
                  <c:v>0</c:v>
                </c:pt>
                <c:pt idx="96">
                  <c:v>0</c:v>
                </c:pt>
                <c:pt idx="97">
                  <c:v>0</c:v>
                </c:pt>
                <c:pt idx="98">
                  <c:v>0</c:v>
                </c:pt>
                <c:pt idx="99">
                  <c:v>0</c:v>
                </c:pt>
                <c:pt idx="100">
                  <c:v>-1</c:v>
                </c:pt>
                <c:pt idx="101">
                  <c:v>-1</c:v>
                </c:pt>
                <c:pt idx="102">
                  <c:v>0</c:v>
                </c:pt>
                <c:pt idx="103">
                  <c:v>0</c:v>
                </c:pt>
                <c:pt idx="104">
                  <c:v>0</c:v>
                </c:pt>
                <c:pt idx="105">
                  <c:v>-1</c:v>
                </c:pt>
                <c:pt idx="106">
                  <c:v>0</c:v>
                </c:pt>
                <c:pt idx="107">
                  <c:v>0</c:v>
                </c:pt>
                <c:pt idx="108">
                  <c:v>1</c:v>
                </c:pt>
                <c:pt idx="109">
                  <c:v>0</c:v>
                </c:pt>
                <c:pt idx="110">
                  <c:v>0</c:v>
                </c:pt>
                <c:pt idx="111">
                  <c:v>0</c:v>
                </c:pt>
                <c:pt idx="112">
                  <c:v>-1</c:v>
                </c:pt>
                <c:pt idx="113">
                  <c:v>-1</c:v>
                </c:pt>
                <c:pt idx="114">
                  <c:v>-1</c:v>
                </c:pt>
                <c:pt idx="115">
                  <c:v>1</c:v>
                </c:pt>
                <c:pt idx="116">
                  <c:v>1</c:v>
                </c:pt>
                <c:pt idx="117">
                  <c:v>1</c:v>
                </c:pt>
                <c:pt idx="118">
                  <c:v>1</c:v>
                </c:pt>
                <c:pt idx="119">
                  <c:v>1</c:v>
                </c:pt>
                <c:pt idx="120">
                  <c:v>0</c:v>
                </c:pt>
                <c:pt idx="121">
                  <c:v>0</c:v>
                </c:pt>
                <c:pt idx="122">
                  <c:v>0</c:v>
                </c:pt>
                <c:pt idx="123">
                  <c:v>0</c:v>
                </c:pt>
                <c:pt idx="124">
                  <c:v>0</c:v>
                </c:pt>
                <c:pt idx="125">
                  <c:v>0</c:v>
                </c:pt>
                <c:pt idx="126">
                  <c:v>0</c:v>
                </c:pt>
                <c:pt idx="127">
                  <c:v>0</c:v>
                </c:pt>
                <c:pt idx="128">
                  <c:v>0</c:v>
                </c:pt>
                <c:pt idx="129">
                  <c:v>0</c:v>
                </c:pt>
                <c:pt idx="130">
                  <c:v>0</c:v>
                </c:pt>
                <c:pt idx="131">
                  <c:v>0</c:v>
                </c:pt>
                <c:pt idx="132">
                  <c:v>-1</c:v>
                </c:pt>
                <c:pt idx="133">
                  <c:v>-1</c:v>
                </c:pt>
                <c:pt idx="134">
                  <c:v>0</c:v>
                </c:pt>
                <c:pt idx="135">
                  <c:v>0</c:v>
                </c:pt>
                <c:pt idx="136">
                  <c:v>1</c:v>
                </c:pt>
                <c:pt idx="137">
                  <c:v>1</c:v>
                </c:pt>
                <c:pt idx="138">
                  <c:v>0</c:v>
                </c:pt>
                <c:pt idx="139">
                  <c:v>0</c:v>
                </c:pt>
                <c:pt idx="140">
                  <c:v>0</c:v>
                </c:pt>
                <c:pt idx="141">
                  <c:v>0</c:v>
                </c:pt>
                <c:pt idx="142">
                  <c:v>0</c:v>
                </c:pt>
                <c:pt idx="143">
                  <c:v>0</c:v>
                </c:pt>
                <c:pt idx="144">
                  <c:v>0</c:v>
                </c:pt>
                <c:pt idx="145">
                  <c:v>-1</c:v>
                </c:pt>
                <c:pt idx="146">
                  <c:v>-1</c:v>
                </c:pt>
                <c:pt idx="147">
                  <c:v>-1</c:v>
                </c:pt>
                <c:pt idx="148">
                  <c:v>0</c:v>
                </c:pt>
                <c:pt idx="149">
                  <c:v>1</c:v>
                </c:pt>
                <c:pt idx="150">
                  <c:v>1</c:v>
                </c:pt>
                <c:pt idx="151">
                  <c:v>1</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numCache>
            </c:numRef>
          </c:yVal>
          <c:smooth val="1"/>
          <c:extLst>
            <c:ext xmlns:c16="http://schemas.microsoft.com/office/drawing/2014/chart" uri="{C3380CC4-5D6E-409C-BE32-E72D297353CC}">
              <c16:uniqueId val="{00000000-FD16-4D02-8028-4B07A5714B70}"/>
            </c:ext>
          </c:extLst>
        </c:ser>
        <c:ser>
          <c:idx val="1"/>
          <c:order val="1"/>
          <c:tx>
            <c:strRef>
              <c:f>Sheet1!$C$1</c:f>
              <c:strCache>
                <c:ptCount val="1"/>
                <c:pt idx="0">
                  <c:v> Vehicle Speed (m/s)</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Sheet1!$A$2:$A$171</c:f>
              <c:numCache>
                <c:formatCode>General</c:formatCode>
                <c:ptCount val="17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numCache>
            </c:numRef>
          </c:xVal>
          <c:yVal>
            <c:numRef>
              <c:f>Sheet1!$C$2:$C$171</c:f>
              <c:numCache>
                <c:formatCode>General</c:formatCode>
                <c:ptCount val="170"/>
                <c:pt idx="0">
                  <c:v>0</c:v>
                </c:pt>
                <c:pt idx="1">
                  <c:v>1</c:v>
                </c:pt>
                <c:pt idx="2">
                  <c:v>2</c:v>
                </c:pt>
                <c:pt idx="3">
                  <c:v>3</c:v>
                </c:pt>
                <c:pt idx="4">
                  <c:v>4</c:v>
                </c:pt>
                <c:pt idx="5">
                  <c:v>5</c:v>
                </c:pt>
                <c:pt idx="6">
                  <c:v>6</c:v>
                </c:pt>
                <c:pt idx="7">
                  <c:v>7</c:v>
                </c:pt>
                <c:pt idx="8">
                  <c:v>7</c:v>
                </c:pt>
                <c:pt idx="9">
                  <c:v>7</c:v>
                </c:pt>
                <c:pt idx="10">
                  <c:v>7</c:v>
                </c:pt>
                <c:pt idx="11">
                  <c:v>6</c:v>
                </c:pt>
                <c:pt idx="12">
                  <c:v>5</c:v>
                </c:pt>
                <c:pt idx="13">
                  <c:v>4</c:v>
                </c:pt>
                <c:pt idx="14">
                  <c:v>4</c:v>
                </c:pt>
                <c:pt idx="15">
                  <c:v>4</c:v>
                </c:pt>
                <c:pt idx="16">
                  <c:v>3</c:v>
                </c:pt>
                <c:pt idx="17">
                  <c:v>4</c:v>
                </c:pt>
                <c:pt idx="18">
                  <c:v>4</c:v>
                </c:pt>
                <c:pt idx="19">
                  <c:v>5</c:v>
                </c:pt>
                <c:pt idx="20">
                  <c:v>6</c:v>
                </c:pt>
                <c:pt idx="21">
                  <c:v>6</c:v>
                </c:pt>
                <c:pt idx="22">
                  <c:v>6</c:v>
                </c:pt>
                <c:pt idx="23">
                  <c:v>7</c:v>
                </c:pt>
                <c:pt idx="24">
                  <c:v>7</c:v>
                </c:pt>
                <c:pt idx="25">
                  <c:v>7</c:v>
                </c:pt>
                <c:pt idx="26">
                  <c:v>7</c:v>
                </c:pt>
                <c:pt idx="27">
                  <c:v>7</c:v>
                </c:pt>
                <c:pt idx="28">
                  <c:v>7</c:v>
                </c:pt>
                <c:pt idx="29">
                  <c:v>6</c:v>
                </c:pt>
                <c:pt idx="30">
                  <c:v>5</c:v>
                </c:pt>
                <c:pt idx="31">
                  <c:v>4</c:v>
                </c:pt>
                <c:pt idx="32">
                  <c:v>3</c:v>
                </c:pt>
                <c:pt idx="33">
                  <c:v>4</c:v>
                </c:pt>
                <c:pt idx="34">
                  <c:v>5</c:v>
                </c:pt>
                <c:pt idx="35">
                  <c:v>4</c:v>
                </c:pt>
                <c:pt idx="36">
                  <c:v>3</c:v>
                </c:pt>
                <c:pt idx="37">
                  <c:v>4</c:v>
                </c:pt>
                <c:pt idx="38">
                  <c:v>3</c:v>
                </c:pt>
                <c:pt idx="39">
                  <c:v>2</c:v>
                </c:pt>
                <c:pt idx="40">
                  <c:v>3</c:v>
                </c:pt>
                <c:pt idx="41">
                  <c:v>3</c:v>
                </c:pt>
                <c:pt idx="42">
                  <c:v>3</c:v>
                </c:pt>
                <c:pt idx="43">
                  <c:v>4</c:v>
                </c:pt>
                <c:pt idx="44">
                  <c:v>4</c:v>
                </c:pt>
                <c:pt idx="45">
                  <c:v>4</c:v>
                </c:pt>
                <c:pt idx="46">
                  <c:v>4</c:v>
                </c:pt>
                <c:pt idx="47">
                  <c:v>4</c:v>
                </c:pt>
                <c:pt idx="48">
                  <c:v>5</c:v>
                </c:pt>
                <c:pt idx="49">
                  <c:v>5</c:v>
                </c:pt>
                <c:pt idx="50">
                  <c:v>4</c:v>
                </c:pt>
                <c:pt idx="51">
                  <c:v>3</c:v>
                </c:pt>
                <c:pt idx="52">
                  <c:v>4</c:v>
                </c:pt>
                <c:pt idx="53">
                  <c:v>5</c:v>
                </c:pt>
                <c:pt idx="54">
                  <c:v>5</c:v>
                </c:pt>
                <c:pt idx="55">
                  <c:v>4</c:v>
                </c:pt>
                <c:pt idx="56">
                  <c:v>3</c:v>
                </c:pt>
                <c:pt idx="57">
                  <c:v>2</c:v>
                </c:pt>
                <c:pt idx="58">
                  <c:v>3</c:v>
                </c:pt>
                <c:pt idx="59">
                  <c:v>4</c:v>
                </c:pt>
                <c:pt idx="60">
                  <c:v>4</c:v>
                </c:pt>
                <c:pt idx="61">
                  <c:v>4</c:v>
                </c:pt>
                <c:pt idx="62">
                  <c:v>5</c:v>
                </c:pt>
                <c:pt idx="63">
                  <c:v>5</c:v>
                </c:pt>
                <c:pt idx="64">
                  <c:v>4</c:v>
                </c:pt>
                <c:pt idx="65">
                  <c:v>4</c:v>
                </c:pt>
                <c:pt idx="66">
                  <c:v>3</c:v>
                </c:pt>
                <c:pt idx="67">
                  <c:v>2</c:v>
                </c:pt>
                <c:pt idx="68">
                  <c:v>3</c:v>
                </c:pt>
                <c:pt idx="69">
                  <c:v>4</c:v>
                </c:pt>
                <c:pt idx="70">
                  <c:v>4</c:v>
                </c:pt>
                <c:pt idx="71">
                  <c:v>3</c:v>
                </c:pt>
                <c:pt idx="72">
                  <c:v>2</c:v>
                </c:pt>
                <c:pt idx="73">
                  <c:v>3</c:v>
                </c:pt>
                <c:pt idx="74">
                  <c:v>4</c:v>
                </c:pt>
                <c:pt idx="75">
                  <c:v>5</c:v>
                </c:pt>
                <c:pt idx="76">
                  <c:v>6</c:v>
                </c:pt>
                <c:pt idx="77">
                  <c:v>7</c:v>
                </c:pt>
                <c:pt idx="78">
                  <c:v>7</c:v>
                </c:pt>
                <c:pt idx="79">
                  <c:v>7</c:v>
                </c:pt>
                <c:pt idx="80">
                  <c:v>6</c:v>
                </c:pt>
                <c:pt idx="81">
                  <c:v>5</c:v>
                </c:pt>
                <c:pt idx="82">
                  <c:v>4</c:v>
                </c:pt>
                <c:pt idx="83">
                  <c:v>3</c:v>
                </c:pt>
                <c:pt idx="84">
                  <c:v>2</c:v>
                </c:pt>
                <c:pt idx="85">
                  <c:v>3</c:v>
                </c:pt>
                <c:pt idx="86">
                  <c:v>3</c:v>
                </c:pt>
                <c:pt idx="87">
                  <c:v>4</c:v>
                </c:pt>
                <c:pt idx="88">
                  <c:v>4</c:v>
                </c:pt>
                <c:pt idx="89">
                  <c:v>4</c:v>
                </c:pt>
                <c:pt idx="90">
                  <c:v>5</c:v>
                </c:pt>
                <c:pt idx="91">
                  <c:v>6</c:v>
                </c:pt>
                <c:pt idx="92">
                  <c:v>7</c:v>
                </c:pt>
                <c:pt idx="93">
                  <c:v>7</c:v>
                </c:pt>
                <c:pt idx="94">
                  <c:v>7</c:v>
                </c:pt>
                <c:pt idx="95">
                  <c:v>7</c:v>
                </c:pt>
                <c:pt idx="96">
                  <c:v>7</c:v>
                </c:pt>
                <c:pt idx="97">
                  <c:v>7</c:v>
                </c:pt>
                <c:pt idx="98">
                  <c:v>7</c:v>
                </c:pt>
                <c:pt idx="99">
                  <c:v>7</c:v>
                </c:pt>
                <c:pt idx="100">
                  <c:v>6</c:v>
                </c:pt>
                <c:pt idx="101">
                  <c:v>5</c:v>
                </c:pt>
                <c:pt idx="102">
                  <c:v>5</c:v>
                </c:pt>
                <c:pt idx="103">
                  <c:v>5</c:v>
                </c:pt>
                <c:pt idx="104">
                  <c:v>5</c:v>
                </c:pt>
                <c:pt idx="105">
                  <c:v>4</c:v>
                </c:pt>
                <c:pt idx="106">
                  <c:v>4</c:v>
                </c:pt>
                <c:pt idx="107">
                  <c:v>4</c:v>
                </c:pt>
                <c:pt idx="108">
                  <c:v>5</c:v>
                </c:pt>
                <c:pt idx="109">
                  <c:v>5</c:v>
                </c:pt>
                <c:pt idx="110">
                  <c:v>5</c:v>
                </c:pt>
                <c:pt idx="111">
                  <c:v>5</c:v>
                </c:pt>
                <c:pt idx="112">
                  <c:v>4</c:v>
                </c:pt>
                <c:pt idx="113">
                  <c:v>3</c:v>
                </c:pt>
                <c:pt idx="114">
                  <c:v>2</c:v>
                </c:pt>
                <c:pt idx="115">
                  <c:v>3</c:v>
                </c:pt>
                <c:pt idx="116">
                  <c:v>4</c:v>
                </c:pt>
                <c:pt idx="117">
                  <c:v>5</c:v>
                </c:pt>
                <c:pt idx="118">
                  <c:v>6</c:v>
                </c:pt>
                <c:pt idx="119">
                  <c:v>7</c:v>
                </c:pt>
                <c:pt idx="120">
                  <c:v>7</c:v>
                </c:pt>
                <c:pt idx="121">
                  <c:v>7</c:v>
                </c:pt>
                <c:pt idx="122">
                  <c:v>7</c:v>
                </c:pt>
                <c:pt idx="123">
                  <c:v>7</c:v>
                </c:pt>
                <c:pt idx="124">
                  <c:v>7</c:v>
                </c:pt>
                <c:pt idx="125">
                  <c:v>7</c:v>
                </c:pt>
                <c:pt idx="126">
                  <c:v>7</c:v>
                </c:pt>
                <c:pt idx="127">
                  <c:v>7</c:v>
                </c:pt>
                <c:pt idx="128">
                  <c:v>7</c:v>
                </c:pt>
                <c:pt idx="129">
                  <c:v>7</c:v>
                </c:pt>
                <c:pt idx="130">
                  <c:v>7</c:v>
                </c:pt>
                <c:pt idx="131">
                  <c:v>7</c:v>
                </c:pt>
                <c:pt idx="132">
                  <c:v>6</c:v>
                </c:pt>
                <c:pt idx="133">
                  <c:v>5</c:v>
                </c:pt>
                <c:pt idx="134">
                  <c:v>5</c:v>
                </c:pt>
                <c:pt idx="135">
                  <c:v>5</c:v>
                </c:pt>
                <c:pt idx="136">
                  <c:v>6</c:v>
                </c:pt>
                <c:pt idx="137">
                  <c:v>7</c:v>
                </c:pt>
                <c:pt idx="138">
                  <c:v>7</c:v>
                </c:pt>
                <c:pt idx="139">
                  <c:v>7</c:v>
                </c:pt>
                <c:pt idx="140">
                  <c:v>7</c:v>
                </c:pt>
                <c:pt idx="141">
                  <c:v>7</c:v>
                </c:pt>
                <c:pt idx="142">
                  <c:v>7</c:v>
                </c:pt>
                <c:pt idx="143">
                  <c:v>7</c:v>
                </c:pt>
                <c:pt idx="144">
                  <c:v>7</c:v>
                </c:pt>
                <c:pt idx="145">
                  <c:v>6</c:v>
                </c:pt>
                <c:pt idx="146">
                  <c:v>5</c:v>
                </c:pt>
                <c:pt idx="147">
                  <c:v>4</c:v>
                </c:pt>
                <c:pt idx="148">
                  <c:v>4</c:v>
                </c:pt>
                <c:pt idx="149">
                  <c:v>5</c:v>
                </c:pt>
                <c:pt idx="150">
                  <c:v>6</c:v>
                </c:pt>
                <c:pt idx="151">
                  <c:v>7</c:v>
                </c:pt>
                <c:pt idx="152">
                  <c:v>7</c:v>
                </c:pt>
                <c:pt idx="153">
                  <c:v>7</c:v>
                </c:pt>
                <c:pt idx="154">
                  <c:v>7</c:v>
                </c:pt>
                <c:pt idx="155">
                  <c:v>7</c:v>
                </c:pt>
                <c:pt idx="156">
                  <c:v>7</c:v>
                </c:pt>
                <c:pt idx="157">
                  <c:v>7</c:v>
                </c:pt>
                <c:pt idx="158">
                  <c:v>7</c:v>
                </c:pt>
                <c:pt idx="159">
                  <c:v>7</c:v>
                </c:pt>
                <c:pt idx="160">
                  <c:v>7</c:v>
                </c:pt>
                <c:pt idx="161">
                  <c:v>7</c:v>
                </c:pt>
                <c:pt idx="162">
                  <c:v>7</c:v>
                </c:pt>
                <c:pt idx="163">
                  <c:v>7</c:v>
                </c:pt>
                <c:pt idx="164">
                  <c:v>7</c:v>
                </c:pt>
                <c:pt idx="165">
                  <c:v>7</c:v>
                </c:pt>
                <c:pt idx="166">
                  <c:v>7</c:v>
                </c:pt>
                <c:pt idx="167">
                  <c:v>7</c:v>
                </c:pt>
                <c:pt idx="168">
                  <c:v>7</c:v>
                </c:pt>
                <c:pt idx="169">
                  <c:v>0</c:v>
                </c:pt>
              </c:numCache>
            </c:numRef>
          </c:yVal>
          <c:smooth val="1"/>
          <c:extLst>
            <c:ext xmlns:c16="http://schemas.microsoft.com/office/drawing/2014/chart" uri="{C3380CC4-5D6E-409C-BE32-E72D297353CC}">
              <c16:uniqueId val="{00000001-FD16-4D02-8028-4B07A5714B70}"/>
            </c:ext>
          </c:extLst>
        </c:ser>
        <c:dLbls>
          <c:showLegendKey val="0"/>
          <c:showVal val="0"/>
          <c:showCatName val="0"/>
          <c:showSerName val="0"/>
          <c:showPercent val="0"/>
          <c:showBubbleSize val="0"/>
        </c:dLbls>
        <c:axId val="540142264"/>
        <c:axId val="540140624"/>
      </c:scatterChart>
      <c:valAx>
        <c:axId val="5401422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140624"/>
        <c:crosses val="autoZero"/>
        <c:crossBetween val="midCat"/>
      </c:valAx>
      <c:valAx>
        <c:axId val="540140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1422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Sheet1!$E$1</c:f>
              <c:strCache>
                <c:ptCount val="1"/>
                <c:pt idx="0">
                  <c:v>Gradient Resistance</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val>
            <c:numRef>
              <c:f>Sheet1!$E$2:$E$173</c:f>
              <c:numCache>
                <c:formatCode>General</c:formatCode>
                <c:ptCount val="172"/>
                <c:pt idx="0">
                  <c:v>0</c:v>
                </c:pt>
                <c:pt idx="1">
                  <c:v>0</c:v>
                </c:pt>
                <c:pt idx="2">
                  <c:v>0</c:v>
                </c:pt>
                <c:pt idx="3">
                  <c:v>0</c:v>
                </c:pt>
                <c:pt idx="4">
                  <c:v>0</c:v>
                </c:pt>
                <c:pt idx="5">
                  <c:v>0</c:v>
                </c:pt>
                <c:pt idx="6">
                  <c:v>0</c:v>
                </c:pt>
                <c:pt idx="7">
                  <c:v>0</c:v>
                </c:pt>
                <c:pt idx="8">
                  <c:v>0</c:v>
                </c:pt>
                <c:pt idx="9">
                  <c:v>0</c:v>
                </c:pt>
                <c:pt idx="10">
                  <c:v>0</c:v>
                </c:pt>
                <c:pt idx="11">
                  <c:v>113.5</c:v>
                </c:pt>
                <c:pt idx="12">
                  <c:v>113.5</c:v>
                </c:pt>
                <c:pt idx="13">
                  <c:v>113.5</c:v>
                </c:pt>
                <c:pt idx="14">
                  <c:v>113.5</c:v>
                </c:pt>
                <c:pt idx="15">
                  <c:v>113.5</c:v>
                </c:pt>
                <c:pt idx="16">
                  <c:v>0</c:v>
                </c:pt>
                <c:pt idx="17">
                  <c:v>-100.9</c:v>
                </c:pt>
                <c:pt idx="18">
                  <c:v>-100.9</c:v>
                </c:pt>
                <c:pt idx="19">
                  <c:v>-36.299999999999997</c:v>
                </c:pt>
                <c:pt idx="20">
                  <c:v>-36.299999999999997</c:v>
                </c:pt>
                <c:pt idx="21">
                  <c:v>-36.299999999999997</c:v>
                </c:pt>
                <c:pt idx="22">
                  <c:v>-36.299999999999997</c:v>
                </c:pt>
                <c:pt idx="23">
                  <c:v>-36.299999999999997</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68.099999999999994</c:v>
                </c:pt>
                <c:pt idx="43">
                  <c:v>68.099999999999994</c:v>
                </c:pt>
                <c:pt idx="44">
                  <c:v>0</c:v>
                </c:pt>
                <c:pt idx="45">
                  <c:v>68.099999999999994</c:v>
                </c:pt>
                <c:pt idx="46">
                  <c:v>68.099999999999994</c:v>
                </c:pt>
                <c:pt idx="47">
                  <c:v>68.099999999999994</c:v>
                </c:pt>
                <c:pt idx="48">
                  <c:v>0</c:v>
                </c:pt>
                <c:pt idx="49">
                  <c:v>0</c:v>
                </c:pt>
                <c:pt idx="50">
                  <c:v>0</c:v>
                </c:pt>
                <c:pt idx="51">
                  <c:v>0</c:v>
                </c:pt>
                <c:pt idx="52">
                  <c:v>0</c:v>
                </c:pt>
                <c:pt idx="53">
                  <c:v>0</c:v>
                </c:pt>
                <c:pt idx="54">
                  <c:v>0</c:v>
                </c:pt>
                <c:pt idx="55">
                  <c:v>0</c:v>
                </c:pt>
                <c:pt idx="56">
                  <c:v>-87.3</c:v>
                </c:pt>
                <c:pt idx="57">
                  <c:v>-87.3</c:v>
                </c:pt>
                <c:pt idx="58">
                  <c:v>-87.3</c:v>
                </c:pt>
                <c:pt idx="59">
                  <c:v>-87.3</c:v>
                </c:pt>
                <c:pt idx="60">
                  <c:v>-87.3</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85.1</c:v>
                </c:pt>
                <c:pt idx="101">
                  <c:v>85.1</c:v>
                </c:pt>
                <c:pt idx="102">
                  <c:v>85.1</c:v>
                </c:pt>
                <c:pt idx="103">
                  <c:v>0</c:v>
                </c:pt>
                <c:pt idx="104">
                  <c:v>0</c:v>
                </c:pt>
                <c:pt idx="105">
                  <c:v>113.5</c:v>
                </c:pt>
                <c:pt idx="106">
                  <c:v>113.5</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-32.4</c:v>
                </c:pt>
                <c:pt idx="142">
                  <c:v>-97.3</c:v>
                </c:pt>
                <c:pt idx="143">
                  <c:v>-32.4</c:v>
                </c:pt>
                <c:pt idx="144">
                  <c:v>0</c:v>
                </c:pt>
                <c:pt idx="145">
                  <c:v>-49.3</c:v>
                </c:pt>
                <c:pt idx="146">
                  <c:v>-49.3</c:v>
                </c:pt>
                <c:pt idx="147">
                  <c:v>-49.3</c:v>
                </c:pt>
                <c:pt idx="148">
                  <c:v>-49.3</c:v>
                </c:pt>
                <c:pt idx="149">
                  <c:v>-49.3</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numCache>
            </c:numRef>
          </c:val>
          <c:smooth val="0"/>
          <c:extLst>
            <c:ext xmlns:c16="http://schemas.microsoft.com/office/drawing/2014/chart" uri="{C3380CC4-5D6E-409C-BE32-E72D297353CC}">
              <c16:uniqueId val="{00000000-5345-4551-9BFE-56A8485FD3D8}"/>
            </c:ext>
          </c:extLst>
        </c:ser>
        <c:dLbls>
          <c:showLegendKey val="0"/>
          <c:showVal val="0"/>
          <c:showCatName val="0"/>
          <c:showSerName val="0"/>
          <c:showPercent val="0"/>
          <c:showBubbleSize val="0"/>
        </c:dLbls>
        <c:marker val="1"/>
        <c:smooth val="0"/>
        <c:axId val="466325504"/>
        <c:axId val="466319272"/>
      </c:lineChart>
      <c:catAx>
        <c:axId val="4663255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319272"/>
        <c:crosses val="autoZero"/>
        <c:auto val="1"/>
        <c:lblAlgn val="ctr"/>
        <c:lblOffset val="100"/>
        <c:noMultiLvlLbl val="0"/>
      </c:catAx>
      <c:valAx>
        <c:axId val="466319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325504"/>
        <c:crosses val="autoZero"/>
        <c:crossBetween val="between"/>
      </c:valAx>
      <c:spPr>
        <a:noFill/>
        <a:ln>
          <a:solidFill>
            <a:srgbClr val="FF0000"/>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Sheet1!$F$1</c:f>
              <c:strCache>
                <c:ptCount val="1"/>
                <c:pt idx="0">
                  <c:v>Aerodynamic Resistance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Sheet1!$F$2:$F$173</c:f>
              <c:numCache>
                <c:formatCode>General</c:formatCode>
                <c:ptCount val="172"/>
                <c:pt idx="0">
                  <c:v>0</c:v>
                </c:pt>
                <c:pt idx="1">
                  <c:v>227.00000000000003</c:v>
                </c:pt>
                <c:pt idx="2">
                  <c:v>227.00000000000003</c:v>
                </c:pt>
                <c:pt idx="3">
                  <c:v>227</c:v>
                </c:pt>
                <c:pt idx="4">
                  <c:v>227.00000000000003</c:v>
                </c:pt>
                <c:pt idx="5">
                  <c:v>227</c:v>
                </c:pt>
                <c:pt idx="6">
                  <c:v>227</c:v>
                </c:pt>
                <c:pt idx="7">
                  <c:v>227</c:v>
                </c:pt>
                <c:pt idx="8">
                  <c:v>227</c:v>
                </c:pt>
                <c:pt idx="9">
                  <c:v>227</c:v>
                </c:pt>
                <c:pt idx="10">
                  <c:v>227</c:v>
                </c:pt>
                <c:pt idx="11">
                  <c:v>227</c:v>
                </c:pt>
                <c:pt idx="12">
                  <c:v>227</c:v>
                </c:pt>
                <c:pt idx="13">
                  <c:v>227.00000000000003</c:v>
                </c:pt>
                <c:pt idx="14">
                  <c:v>227.00000000000003</c:v>
                </c:pt>
                <c:pt idx="15">
                  <c:v>227.00000000000003</c:v>
                </c:pt>
                <c:pt idx="16">
                  <c:v>227</c:v>
                </c:pt>
                <c:pt idx="17">
                  <c:v>227.00000000000003</c:v>
                </c:pt>
                <c:pt idx="18">
                  <c:v>227.00000000000003</c:v>
                </c:pt>
                <c:pt idx="19">
                  <c:v>227</c:v>
                </c:pt>
                <c:pt idx="20">
                  <c:v>227</c:v>
                </c:pt>
                <c:pt idx="21">
                  <c:v>227</c:v>
                </c:pt>
                <c:pt idx="22">
                  <c:v>227</c:v>
                </c:pt>
                <c:pt idx="23">
                  <c:v>227</c:v>
                </c:pt>
                <c:pt idx="24">
                  <c:v>227</c:v>
                </c:pt>
                <c:pt idx="25">
                  <c:v>227</c:v>
                </c:pt>
                <c:pt idx="26">
                  <c:v>227</c:v>
                </c:pt>
                <c:pt idx="27">
                  <c:v>227</c:v>
                </c:pt>
                <c:pt idx="28">
                  <c:v>227</c:v>
                </c:pt>
                <c:pt idx="29">
                  <c:v>227</c:v>
                </c:pt>
                <c:pt idx="30">
                  <c:v>227</c:v>
                </c:pt>
                <c:pt idx="31">
                  <c:v>227.00000000000003</c:v>
                </c:pt>
                <c:pt idx="32">
                  <c:v>227</c:v>
                </c:pt>
                <c:pt idx="33">
                  <c:v>227.00000000000003</c:v>
                </c:pt>
                <c:pt idx="34">
                  <c:v>227</c:v>
                </c:pt>
                <c:pt idx="35">
                  <c:v>227.00000000000003</c:v>
                </c:pt>
                <c:pt idx="36">
                  <c:v>227</c:v>
                </c:pt>
                <c:pt idx="37">
                  <c:v>227.00000000000003</c:v>
                </c:pt>
                <c:pt idx="38">
                  <c:v>227</c:v>
                </c:pt>
                <c:pt idx="39">
                  <c:v>227.00000000000003</c:v>
                </c:pt>
                <c:pt idx="40">
                  <c:v>227</c:v>
                </c:pt>
                <c:pt idx="41">
                  <c:v>227</c:v>
                </c:pt>
                <c:pt idx="42">
                  <c:v>227</c:v>
                </c:pt>
                <c:pt idx="43">
                  <c:v>227.00000000000003</c:v>
                </c:pt>
                <c:pt idx="44">
                  <c:v>227.00000000000003</c:v>
                </c:pt>
                <c:pt idx="45">
                  <c:v>227.00000000000003</c:v>
                </c:pt>
                <c:pt idx="46">
                  <c:v>227.00000000000003</c:v>
                </c:pt>
                <c:pt idx="47">
                  <c:v>227.00000000000003</c:v>
                </c:pt>
                <c:pt idx="48">
                  <c:v>227</c:v>
                </c:pt>
                <c:pt idx="49">
                  <c:v>227</c:v>
                </c:pt>
                <c:pt idx="50">
                  <c:v>227.00000000000003</c:v>
                </c:pt>
                <c:pt idx="51">
                  <c:v>227</c:v>
                </c:pt>
                <c:pt idx="52">
                  <c:v>227.00000000000003</c:v>
                </c:pt>
                <c:pt idx="53">
                  <c:v>227</c:v>
                </c:pt>
                <c:pt idx="54">
                  <c:v>227</c:v>
                </c:pt>
                <c:pt idx="55">
                  <c:v>227.00000000000003</c:v>
                </c:pt>
                <c:pt idx="56">
                  <c:v>227</c:v>
                </c:pt>
                <c:pt idx="57">
                  <c:v>227.00000000000003</c:v>
                </c:pt>
                <c:pt idx="58">
                  <c:v>227</c:v>
                </c:pt>
                <c:pt idx="59">
                  <c:v>227.00000000000003</c:v>
                </c:pt>
                <c:pt idx="60">
                  <c:v>227.00000000000003</c:v>
                </c:pt>
                <c:pt idx="61">
                  <c:v>227.00000000000003</c:v>
                </c:pt>
                <c:pt idx="62">
                  <c:v>227</c:v>
                </c:pt>
                <c:pt idx="63">
                  <c:v>227</c:v>
                </c:pt>
                <c:pt idx="64">
                  <c:v>227.00000000000003</c:v>
                </c:pt>
                <c:pt idx="65">
                  <c:v>227.00000000000003</c:v>
                </c:pt>
                <c:pt idx="66">
                  <c:v>227</c:v>
                </c:pt>
                <c:pt idx="67">
                  <c:v>227.00000000000003</c:v>
                </c:pt>
                <c:pt idx="68">
                  <c:v>227</c:v>
                </c:pt>
                <c:pt idx="69">
                  <c:v>227.00000000000003</c:v>
                </c:pt>
                <c:pt idx="70">
                  <c:v>227.00000000000003</c:v>
                </c:pt>
                <c:pt idx="71">
                  <c:v>227</c:v>
                </c:pt>
                <c:pt idx="72">
                  <c:v>227.00000000000003</c:v>
                </c:pt>
                <c:pt idx="73">
                  <c:v>227</c:v>
                </c:pt>
                <c:pt idx="74">
                  <c:v>227.00000000000003</c:v>
                </c:pt>
                <c:pt idx="75">
                  <c:v>227</c:v>
                </c:pt>
                <c:pt idx="76">
                  <c:v>227</c:v>
                </c:pt>
                <c:pt idx="77">
                  <c:v>227</c:v>
                </c:pt>
                <c:pt idx="78">
                  <c:v>227</c:v>
                </c:pt>
                <c:pt idx="79">
                  <c:v>227</c:v>
                </c:pt>
                <c:pt idx="80">
                  <c:v>227</c:v>
                </c:pt>
                <c:pt idx="81">
                  <c:v>227</c:v>
                </c:pt>
                <c:pt idx="82">
                  <c:v>227.00000000000003</c:v>
                </c:pt>
                <c:pt idx="83">
                  <c:v>227</c:v>
                </c:pt>
                <c:pt idx="84">
                  <c:v>227.00000000000003</c:v>
                </c:pt>
                <c:pt idx="85">
                  <c:v>227</c:v>
                </c:pt>
                <c:pt idx="86">
                  <c:v>227</c:v>
                </c:pt>
                <c:pt idx="87">
                  <c:v>227.00000000000003</c:v>
                </c:pt>
                <c:pt idx="88">
                  <c:v>227.00000000000003</c:v>
                </c:pt>
                <c:pt idx="89">
                  <c:v>227.00000000000003</c:v>
                </c:pt>
                <c:pt idx="90">
                  <c:v>227</c:v>
                </c:pt>
                <c:pt idx="91">
                  <c:v>227</c:v>
                </c:pt>
                <c:pt idx="92">
                  <c:v>227</c:v>
                </c:pt>
                <c:pt idx="93">
                  <c:v>227</c:v>
                </c:pt>
                <c:pt idx="94">
                  <c:v>227</c:v>
                </c:pt>
                <c:pt idx="95">
                  <c:v>227</c:v>
                </c:pt>
                <c:pt idx="96">
                  <c:v>227</c:v>
                </c:pt>
                <c:pt idx="97">
                  <c:v>227</c:v>
                </c:pt>
                <c:pt idx="98">
                  <c:v>227</c:v>
                </c:pt>
                <c:pt idx="99">
                  <c:v>227</c:v>
                </c:pt>
                <c:pt idx="100">
                  <c:v>227</c:v>
                </c:pt>
                <c:pt idx="101">
                  <c:v>227</c:v>
                </c:pt>
                <c:pt idx="102">
                  <c:v>227</c:v>
                </c:pt>
                <c:pt idx="103">
                  <c:v>227</c:v>
                </c:pt>
                <c:pt idx="104">
                  <c:v>227</c:v>
                </c:pt>
                <c:pt idx="105">
                  <c:v>227.00000000000003</c:v>
                </c:pt>
                <c:pt idx="106">
                  <c:v>227.00000000000003</c:v>
                </c:pt>
                <c:pt idx="107">
                  <c:v>227.00000000000003</c:v>
                </c:pt>
                <c:pt idx="108">
                  <c:v>227</c:v>
                </c:pt>
                <c:pt idx="109">
                  <c:v>227</c:v>
                </c:pt>
                <c:pt idx="110">
                  <c:v>227</c:v>
                </c:pt>
                <c:pt idx="111">
                  <c:v>227</c:v>
                </c:pt>
                <c:pt idx="112">
                  <c:v>227.00000000000003</c:v>
                </c:pt>
                <c:pt idx="113">
                  <c:v>227</c:v>
                </c:pt>
                <c:pt idx="114">
                  <c:v>227.00000000000003</c:v>
                </c:pt>
                <c:pt idx="115">
                  <c:v>227</c:v>
                </c:pt>
                <c:pt idx="116">
                  <c:v>227.00000000000003</c:v>
                </c:pt>
                <c:pt idx="117">
                  <c:v>227</c:v>
                </c:pt>
                <c:pt idx="118">
                  <c:v>227</c:v>
                </c:pt>
                <c:pt idx="119">
                  <c:v>227</c:v>
                </c:pt>
                <c:pt idx="120">
                  <c:v>227</c:v>
                </c:pt>
                <c:pt idx="121">
                  <c:v>227</c:v>
                </c:pt>
                <c:pt idx="122">
                  <c:v>227</c:v>
                </c:pt>
                <c:pt idx="123">
                  <c:v>227</c:v>
                </c:pt>
                <c:pt idx="124">
                  <c:v>227</c:v>
                </c:pt>
                <c:pt idx="125">
                  <c:v>227</c:v>
                </c:pt>
                <c:pt idx="126">
                  <c:v>227</c:v>
                </c:pt>
                <c:pt idx="127">
                  <c:v>227</c:v>
                </c:pt>
                <c:pt idx="128">
                  <c:v>227</c:v>
                </c:pt>
                <c:pt idx="129">
                  <c:v>227</c:v>
                </c:pt>
                <c:pt idx="130">
                  <c:v>227</c:v>
                </c:pt>
                <c:pt idx="131">
                  <c:v>227</c:v>
                </c:pt>
                <c:pt idx="132">
                  <c:v>227</c:v>
                </c:pt>
                <c:pt idx="133">
                  <c:v>227</c:v>
                </c:pt>
                <c:pt idx="134">
                  <c:v>227</c:v>
                </c:pt>
                <c:pt idx="135">
                  <c:v>227</c:v>
                </c:pt>
                <c:pt idx="136">
                  <c:v>227</c:v>
                </c:pt>
                <c:pt idx="137">
                  <c:v>227</c:v>
                </c:pt>
                <c:pt idx="138">
                  <c:v>227</c:v>
                </c:pt>
                <c:pt idx="139">
                  <c:v>227</c:v>
                </c:pt>
                <c:pt idx="140">
                  <c:v>227</c:v>
                </c:pt>
                <c:pt idx="141">
                  <c:v>227</c:v>
                </c:pt>
                <c:pt idx="142">
                  <c:v>227</c:v>
                </c:pt>
                <c:pt idx="143">
                  <c:v>227</c:v>
                </c:pt>
                <c:pt idx="144">
                  <c:v>227</c:v>
                </c:pt>
                <c:pt idx="145">
                  <c:v>227</c:v>
                </c:pt>
                <c:pt idx="146">
                  <c:v>227</c:v>
                </c:pt>
                <c:pt idx="147">
                  <c:v>227.00000000000003</c:v>
                </c:pt>
                <c:pt idx="148">
                  <c:v>227.00000000000003</c:v>
                </c:pt>
                <c:pt idx="149">
                  <c:v>227</c:v>
                </c:pt>
                <c:pt idx="150">
                  <c:v>227</c:v>
                </c:pt>
                <c:pt idx="151">
                  <c:v>227</c:v>
                </c:pt>
                <c:pt idx="152">
                  <c:v>227</c:v>
                </c:pt>
                <c:pt idx="153">
                  <c:v>227</c:v>
                </c:pt>
                <c:pt idx="154">
                  <c:v>227</c:v>
                </c:pt>
                <c:pt idx="155">
                  <c:v>227</c:v>
                </c:pt>
                <c:pt idx="156">
                  <c:v>227</c:v>
                </c:pt>
                <c:pt idx="157">
                  <c:v>227</c:v>
                </c:pt>
                <c:pt idx="158">
                  <c:v>227</c:v>
                </c:pt>
                <c:pt idx="159">
                  <c:v>227</c:v>
                </c:pt>
                <c:pt idx="160">
                  <c:v>227</c:v>
                </c:pt>
                <c:pt idx="161">
                  <c:v>227</c:v>
                </c:pt>
                <c:pt idx="162">
                  <c:v>227</c:v>
                </c:pt>
                <c:pt idx="163">
                  <c:v>227</c:v>
                </c:pt>
                <c:pt idx="164">
                  <c:v>227</c:v>
                </c:pt>
                <c:pt idx="165">
                  <c:v>227</c:v>
                </c:pt>
                <c:pt idx="166">
                  <c:v>227</c:v>
                </c:pt>
                <c:pt idx="167">
                  <c:v>227</c:v>
                </c:pt>
                <c:pt idx="168">
                  <c:v>227</c:v>
                </c:pt>
                <c:pt idx="169">
                  <c:v>0</c:v>
                </c:pt>
              </c:numCache>
            </c:numRef>
          </c:yVal>
          <c:smooth val="1"/>
          <c:extLst>
            <c:ext xmlns:c16="http://schemas.microsoft.com/office/drawing/2014/chart" uri="{C3380CC4-5D6E-409C-BE32-E72D297353CC}">
              <c16:uniqueId val="{00000000-1946-4675-8A53-C7B4029D78AD}"/>
            </c:ext>
          </c:extLst>
        </c:ser>
        <c:dLbls>
          <c:showLegendKey val="0"/>
          <c:showVal val="0"/>
          <c:showCatName val="0"/>
          <c:showSerName val="0"/>
          <c:showPercent val="0"/>
          <c:showBubbleSize val="0"/>
        </c:dLbls>
        <c:axId val="471521472"/>
        <c:axId val="471523112"/>
      </c:scatterChart>
      <c:valAx>
        <c:axId val="471521472"/>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523112"/>
        <c:crosses val="autoZero"/>
        <c:crossBetween val="midCat"/>
      </c:valAx>
      <c:valAx>
        <c:axId val="471523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5214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Sheet1!$I$1</c:f>
              <c:strCache>
                <c:ptCount val="1"/>
                <c:pt idx="0">
                  <c:v>Coefficient of Drag</c:v>
                </c:pt>
              </c:strCache>
            </c:strRef>
          </c:tx>
          <c:spPr>
            <a:ln w="28575" cap="rnd">
              <a:solidFill>
                <a:schemeClr val="accent4"/>
              </a:solidFill>
              <a:round/>
            </a:ln>
            <a:effectLst/>
          </c:spPr>
          <c:marker>
            <c:symbol val="none"/>
          </c:marker>
          <c:val>
            <c:numRef>
              <c:f>Sheet1!$I$2:$I$173</c:f>
              <c:numCache>
                <c:formatCode>General</c:formatCode>
                <c:ptCount val="172"/>
                <c:pt idx="0">
                  <c:v>0</c:v>
                </c:pt>
                <c:pt idx="1">
                  <c:v>102.91925712245465</c:v>
                </c:pt>
                <c:pt idx="2">
                  <c:v>25.729814280613663</c:v>
                </c:pt>
                <c:pt idx="3">
                  <c:v>11.435473013606071</c:v>
                </c:pt>
                <c:pt idx="4">
                  <c:v>6.4324535701534158</c:v>
                </c:pt>
                <c:pt idx="5">
                  <c:v>4.1167702848981857</c:v>
                </c:pt>
                <c:pt idx="6">
                  <c:v>2.8588682534015177</c:v>
                </c:pt>
                <c:pt idx="7">
                  <c:v>2.1003930024990742</c:v>
                </c:pt>
                <c:pt idx="8">
                  <c:v>2.1003930024990742</c:v>
                </c:pt>
                <c:pt idx="9">
                  <c:v>2.1003930024990742</c:v>
                </c:pt>
                <c:pt idx="10">
                  <c:v>2.1003930024990742</c:v>
                </c:pt>
                <c:pt idx="11">
                  <c:v>2.8588682534015177</c:v>
                </c:pt>
                <c:pt idx="12">
                  <c:v>4.1167702848981857</c:v>
                </c:pt>
                <c:pt idx="13">
                  <c:v>6.4324535701534158</c:v>
                </c:pt>
                <c:pt idx="14">
                  <c:v>6.4324535701534158</c:v>
                </c:pt>
                <c:pt idx="15">
                  <c:v>6.4324535701534158</c:v>
                </c:pt>
                <c:pt idx="16">
                  <c:v>11.435473013606071</c:v>
                </c:pt>
                <c:pt idx="17">
                  <c:v>6.4324535701534158</c:v>
                </c:pt>
                <c:pt idx="18">
                  <c:v>6.4324535701534158</c:v>
                </c:pt>
                <c:pt idx="19">
                  <c:v>4.1167702848981857</c:v>
                </c:pt>
                <c:pt idx="20">
                  <c:v>2.8588682534015177</c:v>
                </c:pt>
                <c:pt idx="21">
                  <c:v>2.8588682534015177</c:v>
                </c:pt>
                <c:pt idx="22">
                  <c:v>2.8588682534015177</c:v>
                </c:pt>
                <c:pt idx="23">
                  <c:v>2.1003930024990742</c:v>
                </c:pt>
                <c:pt idx="24">
                  <c:v>2.1003930024990742</c:v>
                </c:pt>
                <c:pt idx="25">
                  <c:v>2.1003930024990742</c:v>
                </c:pt>
                <c:pt idx="26">
                  <c:v>2.1003930024990742</c:v>
                </c:pt>
                <c:pt idx="27">
                  <c:v>2.1003930024990742</c:v>
                </c:pt>
                <c:pt idx="28">
                  <c:v>2.1003930024990742</c:v>
                </c:pt>
                <c:pt idx="29">
                  <c:v>2.8588682534015177</c:v>
                </c:pt>
                <c:pt idx="30">
                  <c:v>4.1167702848981857</c:v>
                </c:pt>
                <c:pt idx="31">
                  <c:v>6.4324535701534158</c:v>
                </c:pt>
                <c:pt idx="32">
                  <c:v>11.435473013606071</c:v>
                </c:pt>
                <c:pt idx="33">
                  <c:v>6.4324535701534158</c:v>
                </c:pt>
                <c:pt idx="34">
                  <c:v>4.1167702848981857</c:v>
                </c:pt>
                <c:pt idx="35">
                  <c:v>6.4324535701534158</c:v>
                </c:pt>
                <c:pt idx="36">
                  <c:v>11.435473013606071</c:v>
                </c:pt>
                <c:pt idx="37">
                  <c:v>6.4324535701534158</c:v>
                </c:pt>
                <c:pt idx="38">
                  <c:v>11.435473013606071</c:v>
                </c:pt>
                <c:pt idx="39">
                  <c:v>25.729814280613663</c:v>
                </c:pt>
                <c:pt idx="40">
                  <c:v>11.435473013606071</c:v>
                </c:pt>
                <c:pt idx="41">
                  <c:v>11.435473013606071</c:v>
                </c:pt>
                <c:pt idx="42">
                  <c:v>11.435473013606071</c:v>
                </c:pt>
                <c:pt idx="43">
                  <c:v>6.4324535701534158</c:v>
                </c:pt>
                <c:pt idx="44">
                  <c:v>6.4324535701534158</c:v>
                </c:pt>
                <c:pt idx="45">
                  <c:v>6.4324535701534158</c:v>
                </c:pt>
                <c:pt idx="46">
                  <c:v>6.4324535701534158</c:v>
                </c:pt>
                <c:pt idx="47">
                  <c:v>6.4324535701534158</c:v>
                </c:pt>
                <c:pt idx="48">
                  <c:v>4.1167702848981857</c:v>
                </c:pt>
                <c:pt idx="49">
                  <c:v>4.1167702848981857</c:v>
                </c:pt>
                <c:pt idx="50">
                  <c:v>6.4324535701534158</c:v>
                </c:pt>
                <c:pt idx="51">
                  <c:v>11.435473013606071</c:v>
                </c:pt>
                <c:pt idx="52">
                  <c:v>6.4324535701534158</c:v>
                </c:pt>
                <c:pt idx="53">
                  <c:v>4.1167702848981857</c:v>
                </c:pt>
                <c:pt idx="54">
                  <c:v>4.1167702848981857</c:v>
                </c:pt>
                <c:pt idx="55">
                  <c:v>6.4324535701534158</c:v>
                </c:pt>
                <c:pt idx="56">
                  <c:v>11.435473013606071</c:v>
                </c:pt>
                <c:pt idx="57">
                  <c:v>25.729814280613663</c:v>
                </c:pt>
                <c:pt idx="58">
                  <c:v>11.435473013606071</c:v>
                </c:pt>
                <c:pt idx="59">
                  <c:v>6.4324535701534158</c:v>
                </c:pt>
                <c:pt idx="60">
                  <c:v>6.4324535701534158</c:v>
                </c:pt>
                <c:pt idx="61">
                  <c:v>6.4324535701534158</c:v>
                </c:pt>
                <c:pt idx="62">
                  <c:v>4.1167702848981857</c:v>
                </c:pt>
                <c:pt idx="63">
                  <c:v>4.1167702848981857</c:v>
                </c:pt>
                <c:pt idx="64">
                  <c:v>6.4324535701534158</c:v>
                </c:pt>
                <c:pt idx="65">
                  <c:v>6.4324535701534158</c:v>
                </c:pt>
                <c:pt idx="66">
                  <c:v>11.435473013606071</c:v>
                </c:pt>
                <c:pt idx="67">
                  <c:v>25.729814280613663</c:v>
                </c:pt>
                <c:pt idx="68">
                  <c:v>11.435473013606071</c:v>
                </c:pt>
                <c:pt idx="69">
                  <c:v>6.4324535701534158</c:v>
                </c:pt>
                <c:pt idx="70">
                  <c:v>6.4324535701534158</c:v>
                </c:pt>
                <c:pt idx="71">
                  <c:v>11.435473013606071</c:v>
                </c:pt>
                <c:pt idx="72">
                  <c:v>25.729814280613663</c:v>
                </c:pt>
                <c:pt idx="73">
                  <c:v>11.435473013606071</c:v>
                </c:pt>
                <c:pt idx="74">
                  <c:v>6.4324535701534158</c:v>
                </c:pt>
                <c:pt idx="75">
                  <c:v>4.1167702848981857</c:v>
                </c:pt>
                <c:pt idx="76">
                  <c:v>2.8588682534015177</c:v>
                </c:pt>
                <c:pt idx="77">
                  <c:v>2.1003930024990742</c:v>
                </c:pt>
                <c:pt idx="78">
                  <c:v>2.1003930024990742</c:v>
                </c:pt>
                <c:pt idx="79">
                  <c:v>2.1003930024990742</c:v>
                </c:pt>
                <c:pt idx="80">
                  <c:v>2.8588682534015177</c:v>
                </c:pt>
                <c:pt idx="81">
                  <c:v>4.1167702848981857</c:v>
                </c:pt>
                <c:pt idx="82">
                  <c:v>6.4324535701534158</c:v>
                </c:pt>
                <c:pt idx="83">
                  <c:v>11.435473013606071</c:v>
                </c:pt>
                <c:pt idx="84">
                  <c:v>25.729814280613663</c:v>
                </c:pt>
                <c:pt idx="85">
                  <c:v>11.435473013606071</c:v>
                </c:pt>
                <c:pt idx="86">
                  <c:v>11.435473013606071</c:v>
                </c:pt>
                <c:pt idx="87">
                  <c:v>6.4324535701534158</c:v>
                </c:pt>
                <c:pt idx="88">
                  <c:v>6.4324535701534158</c:v>
                </c:pt>
                <c:pt idx="89">
                  <c:v>6.4324535701534158</c:v>
                </c:pt>
                <c:pt idx="90">
                  <c:v>4.1167702848981857</c:v>
                </c:pt>
                <c:pt idx="91">
                  <c:v>2.8588682534015177</c:v>
                </c:pt>
                <c:pt idx="92">
                  <c:v>2.1003930024990742</c:v>
                </c:pt>
                <c:pt idx="93">
                  <c:v>2.1003930024990742</c:v>
                </c:pt>
                <c:pt idx="94">
                  <c:v>2.1003930024990742</c:v>
                </c:pt>
                <c:pt idx="95">
                  <c:v>2.1003930024990742</c:v>
                </c:pt>
                <c:pt idx="96">
                  <c:v>2.1003930024990742</c:v>
                </c:pt>
                <c:pt idx="97">
                  <c:v>2.1003930024990742</c:v>
                </c:pt>
                <c:pt idx="98">
                  <c:v>2.1003930024990742</c:v>
                </c:pt>
                <c:pt idx="99">
                  <c:v>2.1003930024990742</c:v>
                </c:pt>
                <c:pt idx="100">
                  <c:v>2.8588682534015177</c:v>
                </c:pt>
                <c:pt idx="101">
                  <c:v>4.1167702848981857</c:v>
                </c:pt>
                <c:pt idx="102">
                  <c:v>4.1167702848981857</c:v>
                </c:pt>
                <c:pt idx="103">
                  <c:v>4.1167702848981857</c:v>
                </c:pt>
                <c:pt idx="104">
                  <c:v>4.1167702848981857</c:v>
                </c:pt>
                <c:pt idx="105">
                  <c:v>6.4324535701534158</c:v>
                </c:pt>
                <c:pt idx="106">
                  <c:v>6.4324535701534158</c:v>
                </c:pt>
                <c:pt idx="107">
                  <c:v>6.4324535701534158</c:v>
                </c:pt>
                <c:pt idx="108">
                  <c:v>4.1167702848981857</c:v>
                </c:pt>
                <c:pt idx="109">
                  <c:v>4.1167702848981857</c:v>
                </c:pt>
                <c:pt idx="110">
                  <c:v>4.1167702848981857</c:v>
                </c:pt>
                <c:pt idx="111">
                  <c:v>4.1167702848981857</c:v>
                </c:pt>
                <c:pt idx="112">
                  <c:v>6.4324535701534158</c:v>
                </c:pt>
                <c:pt idx="113">
                  <c:v>11.435473013606071</c:v>
                </c:pt>
                <c:pt idx="114">
                  <c:v>25.729814280613663</c:v>
                </c:pt>
                <c:pt idx="115">
                  <c:v>11.435473013606071</c:v>
                </c:pt>
                <c:pt idx="116">
                  <c:v>6.4324535701534158</c:v>
                </c:pt>
                <c:pt idx="117">
                  <c:v>4.1167702848981857</c:v>
                </c:pt>
                <c:pt idx="118">
                  <c:v>2.8588682534015177</c:v>
                </c:pt>
                <c:pt idx="119">
                  <c:v>2.1003930024990742</c:v>
                </c:pt>
                <c:pt idx="120">
                  <c:v>2.1003930024990742</c:v>
                </c:pt>
                <c:pt idx="121">
                  <c:v>2.1003930024990742</c:v>
                </c:pt>
                <c:pt idx="122">
                  <c:v>2.1003930024990742</c:v>
                </c:pt>
                <c:pt idx="123">
                  <c:v>2.1003930024990742</c:v>
                </c:pt>
                <c:pt idx="124">
                  <c:v>2.1003930024990742</c:v>
                </c:pt>
                <c:pt idx="125">
                  <c:v>2.1003930024990742</c:v>
                </c:pt>
                <c:pt idx="126">
                  <c:v>2.1003930024990742</c:v>
                </c:pt>
                <c:pt idx="127">
                  <c:v>2.1003930024990742</c:v>
                </c:pt>
                <c:pt idx="128">
                  <c:v>2.1003930024990742</c:v>
                </c:pt>
                <c:pt idx="129">
                  <c:v>2.1003930024990742</c:v>
                </c:pt>
                <c:pt idx="130">
                  <c:v>2.1003930024990742</c:v>
                </c:pt>
                <c:pt idx="131">
                  <c:v>2.1003930024990742</c:v>
                </c:pt>
                <c:pt idx="132">
                  <c:v>2.8588682534015177</c:v>
                </c:pt>
                <c:pt idx="133">
                  <c:v>4.1167702848981857</c:v>
                </c:pt>
                <c:pt idx="134">
                  <c:v>4.1167702848981857</c:v>
                </c:pt>
                <c:pt idx="135">
                  <c:v>4.1167702848981857</c:v>
                </c:pt>
                <c:pt idx="136">
                  <c:v>2.8588682534015177</c:v>
                </c:pt>
                <c:pt idx="137">
                  <c:v>2.1003930024990742</c:v>
                </c:pt>
                <c:pt idx="138">
                  <c:v>2.1003930024990742</c:v>
                </c:pt>
                <c:pt idx="139">
                  <c:v>2.1003930024990742</c:v>
                </c:pt>
                <c:pt idx="140">
                  <c:v>2.1003930024990742</c:v>
                </c:pt>
                <c:pt idx="141">
                  <c:v>2.1003930024990742</c:v>
                </c:pt>
                <c:pt idx="142">
                  <c:v>2.1003930024990742</c:v>
                </c:pt>
                <c:pt idx="143">
                  <c:v>2.1003930024990742</c:v>
                </c:pt>
                <c:pt idx="144">
                  <c:v>2.1003930024990742</c:v>
                </c:pt>
                <c:pt idx="145">
                  <c:v>2.8588682534015177</c:v>
                </c:pt>
                <c:pt idx="146">
                  <c:v>4.1167702848981857</c:v>
                </c:pt>
                <c:pt idx="147">
                  <c:v>6.4324535701534158</c:v>
                </c:pt>
                <c:pt idx="148">
                  <c:v>6.4324535701534158</c:v>
                </c:pt>
                <c:pt idx="149">
                  <c:v>4.1167702848981857</c:v>
                </c:pt>
                <c:pt idx="150">
                  <c:v>2.8588682534015177</c:v>
                </c:pt>
                <c:pt idx="151">
                  <c:v>2.1003930024990742</c:v>
                </c:pt>
                <c:pt idx="152">
                  <c:v>2.1003930024990742</c:v>
                </c:pt>
                <c:pt idx="153">
                  <c:v>2.1003930024990742</c:v>
                </c:pt>
                <c:pt idx="154">
                  <c:v>2.1003930024990742</c:v>
                </c:pt>
                <c:pt idx="155">
                  <c:v>2.1003930024990742</c:v>
                </c:pt>
                <c:pt idx="156">
                  <c:v>2.1003930024990742</c:v>
                </c:pt>
                <c:pt idx="157">
                  <c:v>2.1003930024990742</c:v>
                </c:pt>
                <c:pt idx="158">
                  <c:v>2.1003930024990742</c:v>
                </c:pt>
                <c:pt idx="159">
                  <c:v>2.1003930024990742</c:v>
                </c:pt>
                <c:pt idx="160">
                  <c:v>2.1003930024990742</c:v>
                </c:pt>
                <c:pt idx="161">
                  <c:v>2.1003930024990742</c:v>
                </c:pt>
                <c:pt idx="162">
                  <c:v>2.1003930024990742</c:v>
                </c:pt>
                <c:pt idx="163">
                  <c:v>2.1003930024990742</c:v>
                </c:pt>
                <c:pt idx="164">
                  <c:v>2.1003930024990742</c:v>
                </c:pt>
                <c:pt idx="165">
                  <c:v>2.1003930024990742</c:v>
                </c:pt>
                <c:pt idx="166">
                  <c:v>2.1003930024990742</c:v>
                </c:pt>
                <c:pt idx="167">
                  <c:v>2.1003930024990742</c:v>
                </c:pt>
                <c:pt idx="168">
                  <c:v>2.1003930024990742</c:v>
                </c:pt>
                <c:pt idx="169">
                  <c:v>0</c:v>
                </c:pt>
              </c:numCache>
            </c:numRef>
          </c:val>
          <c:smooth val="0"/>
          <c:extLst>
            <c:ext xmlns:c16="http://schemas.microsoft.com/office/drawing/2014/chart" uri="{C3380CC4-5D6E-409C-BE32-E72D297353CC}">
              <c16:uniqueId val="{00000000-4F2E-4B41-BEE0-93D75D1C0A27}"/>
            </c:ext>
          </c:extLst>
        </c:ser>
        <c:dLbls>
          <c:showLegendKey val="0"/>
          <c:showVal val="0"/>
          <c:showCatName val="0"/>
          <c:showSerName val="0"/>
          <c:showPercent val="0"/>
          <c:showBubbleSize val="0"/>
        </c:dLbls>
        <c:smooth val="0"/>
        <c:axId val="471445048"/>
        <c:axId val="471446688"/>
      </c:lineChart>
      <c:catAx>
        <c:axId val="47144504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446688"/>
        <c:crosses val="autoZero"/>
        <c:auto val="1"/>
        <c:lblAlgn val="ctr"/>
        <c:lblOffset val="100"/>
        <c:noMultiLvlLbl val="0"/>
      </c:catAx>
      <c:valAx>
        <c:axId val="471446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4450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Rolling</a:t>
            </a:r>
            <a:r>
              <a:rPr lang="en-GB" baseline="0"/>
              <a:t> Resistance</a:t>
            </a:r>
            <a:endParaRPr lang="en-GB"/>
          </a:p>
        </c:rich>
      </c:tx>
      <c:overlay val="0"/>
      <c:spPr>
        <a:noFill/>
        <a:ln>
          <a:noFill/>
        </a:ln>
        <a:effectLst/>
      </c:spPr>
    </c:title>
    <c:autoTitleDeleted val="0"/>
    <c:plotArea>
      <c:layout/>
      <c:scatterChart>
        <c:scatterStyle val="lineMarker"/>
        <c:varyColors val="0"/>
        <c:ser>
          <c:idx val="1"/>
          <c:order val="0"/>
          <c:tx>
            <c:strRef>
              <c:f>Sheet1!$K$1</c:f>
              <c:strCache>
                <c:ptCount val="1"/>
                <c:pt idx="0">
                  <c:v>Rolling Resistance</c:v>
                </c:pt>
              </c:strCache>
            </c:strRef>
          </c:tx>
          <c:spPr>
            <a:ln>
              <a:noFill/>
            </a:ln>
          </c:spPr>
          <c:yVal>
            <c:numRef>
              <c:f>Sheet1!$K$2:$K$173</c:f>
              <c:numCache>
                <c:formatCode>General</c:formatCode>
                <c:ptCount val="172"/>
                <c:pt idx="0">
                  <c:v>27.24</c:v>
                </c:pt>
                <c:pt idx="1">
                  <c:v>27.24</c:v>
                </c:pt>
                <c:pt idx="2">
                  <c:v>27.24</c:v>
                </c:pt>
                <c:pt idx="3">
                  <c:v>27.24</c:v>
                </c:pt>
                <c:pt idx="4">
                  <c:v>27.24</c:v>
                </c:pt>
                <c:pt idx="5">
                  <c:v>27.24</c:v>
                </c:pt>
                <c:pt idx="6">
                  <c:v>27.24</c:v>
                </c:pt>
                <c:pt idx="7">
                  <c:v>27.24</c:v>
                </c:pt>
                <c:pt idx="8">
                  <c:v>27.24</c:v>
                </c:pt>
                <c:pt idx="9">
                  <c:v>27.24</c:v>
                </c:pt>
                <c:pt idx="10">
                  <c:v>27.24</c:v>
                </c:pt>
                <c:pt idx="11">
                  <c:v>27.24</c:v>
                </c:pt>
                <c:pt idx="12">
                  <c:v>27.24</c:v>
                </c:pt>
                <c:pt idx="13">
                  <c:v>27.24</c:v>
                </c:pt>
                <c:pt idx="14">
                  <c:v>27.24</c:v>
                </c:pt>
                <c:pt idx="15">
                  <c:v>27.24</c:v>
                </c:pt>
                <c:pt idx="16">
                  <c:v>27.24</c:v>
                </c:pt>
                <c:pt idx="17">
                  <c:v>27.24</c:v>
                </c:pt>
                <c:pt idx="18">
                  <c:v>27.24</c:v>
                </c:pt>
                <c:pt idx="19">
                  <c:v>27.24</c:v>
                </c:pt>
                <c:pt idx="20">
                  <c:v>27.24</c:v>
                </c:pt>
                <c:pt idx="21">
                  <c:v>27.24</c:v>
                </c:pt>
                <c:pt idx="22">
                  <c:v>27.24</c:v>
                </c:pt>
                <c:pt idx="23">
                  <c:v>27.24</c:v>
                </c:pt>
                <c:pt idx="24">
                  <c:v>27.24</c:v>
                </c:pt>
                <c:pt idx="25">
                  <c:v>27.24</c:v>
                </c:pt>
                <c:pt idx="26">
                  <c:v>27.24</c:v>
                </c:pt>
                <c:pt idx="27">
                  <c:v>27.24</c:v>
                </c:pt>
                <c:pt idx="28">
                  <c:v>27.24</c:v>
                </c:pt>
                <c:pt idx="29">
                  <c:v>27.24</c:v>
                </c:pt>
                <c:pt idx="30">
                  <c:v>27.24</c:v>
                </c:pt>
                <c:pt idx="31">
                  <c:v>27.24</c:v>
                </c:pt>
                <c:pt idx="32">
                  <c:v>27.24</c:v>
                </c:pt>
                <c:pt idx="33">
                  <c:v>27.24</c:v>
                </c:pt>
                <c:pt idx="34">
                  <c:v>27.24</c:v>
                </c:pt>
                <c:pt idx="35">
                  <c:v>27.24</c:v>
                </c:pt>
                <c:pt idx="36">
                  <c:v>27.24</c:v>
                </c:pt>
                <c:pt idx="37">
                  <c:v>27.24</c:v>
                </c:pt>
                <c:pt idx="38">
                  <c:v>27.24</c:v>
                </c:pt>
                <c:pt idx="39">
                  <c:v>27.24</c:v>
                </c:pt>
                <c:pt idx="40">
                  <c:v>27.24</c:v>
                </c:pt>
                <c:pt idx="41">
                  <c:v>27.24</c:v>
                </c:pt>
                <c:pt idx="42">
                  <c:v>27.24</c:v>
                </c:pt>
                <c:pt idx="43">
                  <c:v>27.24</c:v>
                </c:pt>
                <c:pt idx="44">
                  <c:v>27.24</c:v>
                </c:pt>
                <c:pt idx="45">
                  <c:v>27.24</c:v>
                </c:pt>
                <c:pt idx="46">
                  <c:v>27.24</c:v>
                </c:pt>
                <c:pt idx="47">
                  <c:v>27.24</c:v>
                </c:pt>
                <c:pt idx="48">
                  <c:v>27.24</c:v>
                </c:pt>
                <c:pt idx="49">
                  <c:v>27.24</c:v>
                </c:pt>
                <c:pt idx="50">
                  <c:v>27.24</c:v>
                </c:pt>
                <c:pt idx="51">
                  <c:v>27.24</c:v>
                </c:pt>
                <c:pt idx="52">
                  <c:v>27.24</c:v>
                </c:pt>
                <c:pt idx="53">
                  <c:v>27.24</c:v>
                </c:pt>
                <c:pt idx="54">
                  <c:v>27.24</c:v>
                </c:pt>
                <c:pt idx="55">
                  <c:v>27.24</c:v>
                </c:pt>
                <c:pt idx="56">
                  <c:v>27.24</c:v>
                </c:pt>
                <c:pt idx="57">
                  <c:v>27.24</c:v>
                </c:pt>
                <c:pt idx="58">
                  <c:v>27.24</c:v>
                </c:pt>
                <c:pt idx="59">
                  <c:v>27.24</c:v>
                </c:pt>
                <c:pt idx="60">
                  <c:v>27.24</c:v>
                </c:pt>
                <c:pt idx="61">
                  <c:v>27.24</c:v>
                </c:pt>
                <c:pt idx="62">
                  <c:v>27.24</c:v>
                </c:pt>
                <c:pt idx="63">
                  <c:v>27.24</c:v>
                </c:pt>
                <c:pt idx="64">
                  <c:v>27.24</c:v>
                </c:pt>
                <c:pt idx="65">
                  <c:v>27.24</c:v>
                </c:pt>
                <c:pt idx="66">
                  <c:v>27.24</c:v>
                </c:pt>
                <c:pt idx="67">
                  <c:v>27.24</c:v>
                </c:pt>
                <c:pt idx="68">
                  <c:v>27.24</c:v>
                </c:pt>
                <c:pt idx="69">
                  <c:v>27.24</c:v>
                </c:pt>
                <c:pt idx="70">
                  <c:v>27.24</c:v>
                </c:pt>
                <c:pt idx="71">
                  <c:v>27.24</c:v>
                </c:pt>
                <c:pt idx="72">
                  <c:v>27.24</c:v>
                </c:pt>
                <c:pt idx="73">
                  <c:v>27.24</c:v>
                </c:pt>
                <c:pt idx="74">
                  <c:v>27.24</c:v>
                </c:pt>
                <c:pt idx="75">
                  <c:v>27.24</c:v>
                </c:pt>
                <c:pt idx="76">
                  <c:v>27.24</c:v>
                </c:pt>
                <c:pt idx="77">
                  <c:v>27.24</c:v>
                </c:pt>
                <c:pt idx="78">
                  <c:v>27.24</c:v>
                </c:pt>
                <c:pt idx="79">
                  <c:v>27.24</c:v>
                </c:pt>
                <c:pt idx="80">
                  <c:v>27.24</c:v>
                </c:pt>
                <c:pt idx="81">
                  <c:v>27.24</c:v>
                </c:pt>
                <c:pt idx="82">
                  <c:v>27.24</c:v>
                </c:pt>
                <c:pt idx="83">
                  <c:v>27.24</c:v>
                </c:pt>
                <c:pt idx="84">
                  <c:v>27.24</c:v>
                </c:pt>
                <c:pt idx="85">
                  <c:v>27.24</c:v>
                </c:pt>
                <c:pt idx="86">
                  <c:v>27.24</c:v>
                </c:pt>
                <c:pt idx="87">
                  <c:v>27.24</c:v>
                </c:pt>
                <c:pt idx="88">
                  <c:v>27.24</c:v>
                </c:pt>
                <c:pt idx="89">
                  <c:v>27.24</c:v>
                </c:pt>
                <c:pt idx="90">
                  <c:v>27.24</c:v>
                </c:pt>
                <c:pt idx="91">
                  <c:v>27.24</c:v>
                </c:pt>
                <c:pt idx="92">
                  <c:v>27.24</c:v>
                </c:pt>
                <c:pt idx="93">
                  <c:v>27.24</c:v>
                </c:pt>
                <c:pt idx="94">
                  <c:v>27.24</c:v>
                </c:pt>
                <c:pt idx="95">
                  <c:v>27.24</c:v>
                </c:pt>
                <c:pt idx="96">
                  <c:v>27.24</c:v>
                </c:pt>
                <c:pt idx="97">
                  <c:v>27.24</c:v>
                </c:pt>
                <c:pt idx="98">
                  <c:v>27.24</c:v>
                </c:pt>
                <c:pt idx="99">
                  <c:v>27.24</c:v>
                </c:pt>
                <c:pt idx="100">
                  <c:v>27.24</c:v>
                </c:pt>
                <c:pt idx="101">
                  <c:v>27.24</c:v>
                </c:pt>
                <c:pt idx="102">
                  <c:v>27.24</c:v>
                </c:pt>
                <c:pt idx="103">
                  <c:v>27.24</c:v>
                </c:pt>
                <c:pt idx="104">
                  <c:v>27.24</c:v>
                </c:pt>
                <c:pt idx="105">
                  <c:v>27.24</c:v>
                </c:pt>
                <c:pt idx="106">
                  <c:v>27.24</c:v>
                </c:pt>
                <c:pt idx="107">
                  <c:v>27.24</c:v>
                </c:pt>
                <c:pt idx="108">
                  <c:v>27.24</c:v>
                </c:pt>
                <c:pt idx="109">
                  <c:v>27.24</c:v>
                </c:pt>
                <c:pt idx="110">
                  <c:v>27.24</c:v>
                </c:pt>
                <c:pt idx="111">
                  <c:v>27.24</c:v>
                </c:pt>
                <c:pt idx="112">
                  <c:v>27.24</c:v>
                </c:pt>
                <c:pt idx="113">
                  <c:v>27.24</c:v>
                </c:pt>
                <c:pt idx="114">
                  <c:v>27.24</c:v>
                </c:pt>
                <c:pt idx="115">
                  <c:v>27.24</c:v>
                </c:pt>
                <c:pt idx="116">
                  <c:v>27.24</c:v>
                </c:pt>
                <c:pt idx="117">
                  <c:v>27.24</c:v>
                </c:pt>
                <c:pt idx="118">
                  <c:v>27.24</c:v>
                </c:pt>
                <c:pt idx="119">
                  <c:v>27.24</c:v>
                </c:pt>
                <c:pt idx="120">
                  <c:v>27.24</c:v>
                </c:pt>
                <c:pt idx="121">
                  <c:v>27.24</c:v>
                </c:pt>
                <c:pt idx="122">
                  <c:v>27.24</c:v>
                </c:pt>
                <c:pt idx="123">
                  <c:v>27.24</c:v>
                </c:pt>
                <c:pt idx="124">
                  <c:v>27.24</c:v>
                </c:pt>
                <c:pt idx="125">
                  <c:v>27.24</c:v>
                </c:pt>
                <c:pt idx="126">
                  <c:v>27.24</c:v>
                </c:pt>
                <c:pt idx="127">
                  <c:v>27.24</c:v>
                </c:pt>
                <c:pt idx="128">
                  <c:v>27.24</c:v>
                </c:pt>
                <c:pt idx="129">
                  <c:v>27.24</c:v>
                </c:pt>
                <c:pt idx="130">
                  <c:v>27.24</c:v>
                </c:pt>
                <c:pt idx="131">
                  <c:v>27.24</c:v>
                </c:pt>
                <c:pt idx="132">
                  <c:v>27.24</c:v>
                </c:pt>
                <c:pt idx="133">
                  <c:v>27.24</c:v>
                </c:pt>
                <c:pt idx="134">
                  <c:v>27.24</c:v>
                </c:pt>
                <c:pt idx="135">
                  <c:v>27.24</c:v>
                </c:pt>
                <c:pt idx="136">
                  <c:v>27.24</c:v>
                </c:pt>
                <c:pt idx="137">
                  <c:v>27.24</c:v>
                </c:pt>
                <c:pt idx="138">
                  <c:v>27.24</c:v>
                </c:pt>
                <c:pt idx="139">
                  <c:v>27.24</c:v>
                </c:pt>
                <c:pt idx="140">
                  <c:v>27.24</c:v>
                </c:pt>
                <c:pt idx="141">
                  <c:v>27.24</c:v>
                </c:pt>
                <c:pt idx="142">
                  <c:v>27.24</c:v>
                </c:pt>
                <c:pt idx="143">
                  <c:v>27.24</c:v>
                </c:pt>
                <c:pt idx="144">
                  <c:v>27.24</c:v>
                </c:pt>
                <c:pt idx="145">
                  <c:v>27.24</c:v>
                </c:pt>
                <c:pt idx="146">
                  <c:v>27.24</c:v>
                </c:pt>
                <c:pt idx="147">
                  <c:v>27.24</c:v>
                </c:pt>
                <c:pt idx="148">
                  <c:v>27.24</c:v>
                </c:pt>
                <c:pt idx="149">
                  <c:v>27.24</c:v>
                </c:pt>
                <c:pt idx="150">
                  <c:v>27.24</c:v>
                </c:pt>
                <c:pt idx="151">
                  <c:v>27.24</c:v>
                </c:pt>
                <c:pt idx="152">
                  <c:v>27.24</c:v>
                </c:pt>
                <c:pt idx="153">
                  <c:v>27.24</c:v>
                </c:pt>
                <c:pt idx="154">
                  <c:v>27.24</c:v>
                </c:pt>
                <c:pt idx="155">
                  <c:v>27.24</c:v>
                </c:pt>
                <c:pt idx="156">
                  <c:v>27.24</c:v>
                </c:pt>
                <c:pt idx="157">
                  <c:v>27.24</c:v>
                </c:pt>
                <c:pt idx="158">
                  <c:v>27.24</c:v>
                </c:pt>
                <c:pt idx="159">
                  <c:v>27.24</c:v>
                </c:pt>
                <c:pt idx="160">
                  <c:v>27.24</c:v>
                </c:pt>
                <c:pt idx="161">
                  <c:v>27.24</c:v>
                </c:pt>
                <c:pt idx="162">
                  <c:v>27.24</c:v>
                </c:pt>
                <c:pt idx="163">
                  <c:v>27.24</c:v>
                </c:pt>
                <c:pt idx="164">
                  <c:v>27.24</c:v>
                </c:pt>
                <c:pt idx="165">
                  <c:v>27.24</c:v>
                </c:pt>
                <c:pt idx="166">
                  <c:v>27.24</c:v>
                </c:pt>
                <c:pt idx="167">
                  <c:v>27.24</c:v>
                </c:pt>
                <c:pt idx="168">
                  <c:v>27.24</c:v>
                </c:pt>
                <c:pt idx="169">
                  <c:v>27.24</c:v>
                </c:pt>
              </c:numCache>
            </c:numRef>
          </c:yVal>
          <c:smooth val="0"/>
          <c:extLst>
            <c:ext xmlns:c16="http://schemas.microsoft.com/office/drawing/2014/chart" uri="{C3380CC4-5D6E-409C-BE32-E72D297353CC}">
              <c16:uniqueId val="{00000000-8D41-4B66-8EA1-5D7AA2F25713}"/>
            </c:ext>
          </c:extLst>
        </c:ser>
        <c:ser>
          <c:idx val="0"/>
          <c:order val="1"/>
          <c:tx>
            <c:strRef>
              <c:f>Sheet1!$K$1</c:f>
              <c:strCache>
                <c:ptCount val="1"/>
                <c:pt idx="0">
                  <c:v>Rolling Resistance</c:v>
                </c:pt>
              </c:strCache>
            </c:strRef>
          </c:tx>
          <c:spPr>
            <a:ln w="19050" cap="rnd">
              <a:noFill/>
              <a:round/>
            </a:ln>
            <a:effectLst/>
          </c:spPr>
          <c:marker>
            <c:symbol val="circle"/>
            <c:size val="5"/>
            <c:spPr>
              <a:solidFill>
                <a:schemeClr val="accent1"/>
              </a:solidFill>
              <a:ln w="9525">
                <a:solidFill>
                  <a:schemeClr val="accent1"/>
                </a:solidFill>
              </a:ln>
              <a:effectLst/>
            </c:spPr>
          </c:marker>
          <c:yVal>
            <c:numRef>
              <c:f>Sheet1!$K$2:$K$173</c:f>
              <c:numCache>
                <c:formatCode>General</c:formatCode>
                <c:ptCount val="172"/>
                <c:pt idx="0">
                  <c:v>27.24</c:v>
                </c:pt>
                <c:pt idx="1">
                  <c:v>27.24</c:v>
                </c:pt>
                <c:pt idx="2">
                  <c:v>27.24</c:v>
                </c:pt>
                <c:pt idx="3">
                  <c:v>27.24</c:v>
                </c:pt>
                <c:pt idx="4">
                  <c:v>27.24</c:v>
                </c:pt>
                <c:pt idx="5">
                  <c:v>27.24</c:v>
                </c:pt>
                <c:pt idx="6">
                  <c:v>27.24</c:v>
                </c:pt>
                <c:pt idx="7">
                  <c:v>27.24</c:v>
                </c:pt>
                <c:pt idx="8">
                  <c:v>27.24</c:v>
                </c:pt>
                <c:pt idx="9">
                  <c:v>27.24</c:v>
                </c:pt>
                <c:pt idx="10">
                  <c:v>27.24</c:v>
                </c:pt>
                <c:pt idx="11">
                  <c:v>27.24</c:v>
                </c:pt>
                <c:pt idx="12">
                  <c:v>27.24</c:v>
                </c:pt>
                <c:pt idx="13">
                  <c:v>27.24</c:v>
                </c:pt>
                <c:pt idx="14">
                  <c:v>27.24</c:v>
                </c:pt>
                <c:pt idx="15">
                  <c:v>27.24</c:v>
                </c:pt>
                <c:pt idx="16">
                  <c:v>27.24</c:v>
                </c:pt>
                <c:pt idx="17">
                  <c:v>27.24</c:v>
                </c:pt>
                <c:pt idx="18">
                  <c:v>27.24</c:v>
                </c:pt>
                <c:pt idx="19">
                  <c:v>27.24</c:v>
                </c:pt>
                <c:pt idx="20">
                  <c:v>27.24</c:v>
                </c:pt>
                <c:pt idx="21">
                  <c:v>27.24</c:v>
                </c:pt>
                <c:pt idx="22">
                  <c:v>27.24</c:v>
                </c:pt>
                <c:pt idx="23">
                  <c:v>27.24</c:v>
                </c:pt>
                <c:pt idx="24">
                  <c:v>27.24</c:v>
                </c:pt>
                <c:pt idx="25">
                  <c:v>27.24</c:v>
                </c:pt>
                <c:pt idx="26">
                  <c:v>27.24</c:v>
                </c:pt>
                <c:pt idx="27">
                  <c:v>27.24</c:v>
                </c:pt>
                <c:pt idx="28">
                  <c:v>27.24</c:v>
                </c:pt>
                <c:pt idx="29">
                  <c:v>27.24</c:v>
                </c:pt>
                <c:pt idx="30">
                  <c:v>27.24</c:v>
                </c:pt>
                <c:pt idx="31">
                  <c:v>27.24</c:v>
                </c:pt>
                <c:pt idx="32">
                  <c:v>27.24</c:v>
                </c:pt>
                <c:pt idx="33">
                  <c:v>27.24</c:v>
                </c:pt>
                <c:pt idx="34">
                  <c:v>27.24</c:v>
                </c:pt>
                <c:pt idx="35">
                  <c:v>27.24</c:v>
                </c:pt>
                <c:pt idx="36">
                  <c:v>27.24</c:v>
                </c:pt>
                <c:pt idx="37">
                  <c:v>27.24</c:v>
                </c:pt>
                <c:pt idx="38">
                  <c:v>27.24</c:v>
                </c:pt>
                <c:pt idx="39">
                  <c:v>27.24</c:v>
                </c:pt>
                <c:pt idx="40">
                  <c:v>27.24</c:v>
                </c:pt>
                <c:pt idx="41">
                  <c:v>27.24</c:v>
                </c:pt>
                <c:pt idx="42">
                  <c:v>27.24</c:v>
                </c:pt>
                <c:pt idx="43">
                  <c:v>27.24</c:v>
                </c:pt>
                <c:pt idx="44">
                  <c:v>27.24</c:v>
                </c:pt>
                <c:pt idx="45">
                  <c:v>27.24</c:v>
                </c:pt>
                <c:pt idx="46">
                  <c:v>27.24</c:v>
                </c:pt>
                <c:pt idx="47">
                  <c:v>27.24</c:v>
                </c:pt>
                <c:pt idx="48">
                  <c:v>27.24</c:v>
                </c:pt>
                <c:pt idx="49">
                  <c:v>27.24</c:v>
                </c:pt>
                <c:pt idx="50">
                  <c:v>27.24</c:v>
                </c:pt>
                <c:pt idx="51">
                  <c:v>27.24</c:v>
                </c:pt>
                <c:pt idx="52">
                  <c:v>27.24</c:v>
                </c:pt>
                <c:pt idx="53">
                  <c:v>27.24</c:v>
                </c:pt>
                <c:pt idx="54">
                  <c:v>27.24</c:v>
                </c:pt>
                <c:pt idx="55">
                  <c:v>27.24</c:v>
                </c:pt>
                <c:pt idx="56">
                  <c:v>27.24</c:v>
                </c:pt>
                <c:pt idx="57">
                  <c:v>27.24</c:v>
                </c:pt>
                <c:pt idx="58">
                  <c:v>27.24</c:v>
                </c:pt>
                <c:pt idx="59">
                  <c:v>27.24</c:v>
                </c:pt>
                <c:pt idx="60">
                  <c:v>27.24</c:v>
                </c:pt>
                <c:pt idx="61">
                  <c:v>27.24</c:v>
                </c:pt>
                <c:pt idx="62">
                  <c:v>27.24</c:v>
                </c:pt>
                <c:pt idx="63">
                  <c:v>27.24</c:v>
                </c:pt>
                <c:pt idx="64">
                  <c:v>27.24</c:v>
                </c:pt>
                <c:pt idx="65">
                  <c:v>27.24</c:v>
                </c:pt>
                <c:pt idx="66">
                  <c:v>27.24</c:v>
                </c:pt>
                <c:pt idx="67">
                  <c:v>27.24</c:v>
                </c:pt>
                <c:pt idx="68">
                  <c:v>27.24</c:v>
                </c:pt>
                <c:pt idx="69">
                  <c:v>27.24</c:v>
                </c:pt>
                <c:pt idx="70">
                  <c:v>27.24</c:v>
                </c:pt>
                <c:pt idx="71">
                  <c:v>27.24</c:v>
                </c:pt>
                <c:pt idx="72">
                  <c:v>27.24</c:v>
                </c:pt>
                <c:pt idx="73">
                  <c:v>27.24</c:v>
                </c:pt>
                <c:pt idx="74">
                  <c:v>27.24</c:v>
                </c:pt>
                <c:pt idx="75">
                  <c:v>27.24</c:v>
                </c:pt>
                <c:pt idx="76">
                  <c:v>27.24</c:v>
                </c:pt>
                <c:pt idx="77">
                  <c:v>27.24</c:v>
                </c:pt>
                <c:pt idx="78">
                  <c:v>27.24</c:v>
                </c:pt>
                <c:pt idx="79">
                  <c:v>27.24</c:v>
                </c:pt>
                <c:pt idx="80">
                  <c:v>27.24</c:v>
                </c:pt>
                <c:pt idx="81">
                  <c:v>27.24</c:v>
                </c:pt>
                <c:pt idx="82">
                  <c:v>27.24</c:v>
                </c:pt>
                <c:pt idx="83">
                  <c:v>27.24</c:v>
                </c:pt>
                <c:pt idx="84">
                  <c:v>27.24</c:v>
                </c:pt>
                <c:pt idx="85">
                  <c:v>27.24</c:v>
                </c:pt>
                <c:pt idx="86">
                  <c:v>27.24</c:v>
                </c:pt>
                <c:pt idx="87">
                  <c:v>27.24</c:v>
                </c:pt>
                <c:pt idx="88">
                  <c:v>27.24</c:v>
                </c:pt>
                <c:pt idx="89">
                  <c:v>27.24</c:v>
                </c:pt>
                <c:pt idx="90">
                  <c:v>27.24</c:v>
                </c:pt>
                <c:pt idx="91">
                  <c:v>27.24</c:v>
                </c:pt>
                <c:pt idx="92">
                  <c:v>27.24</c:v>
                </c:pt>
                <c:pt idx="93">
                  <c:v>27.24</c:v>
                </c:pt>
                <c:pt idx="94">
                  <c:v>27.24</c:v>
                </c:pt>
                <c:pt idx="95">
                  <c:v>27.24</c:v>
                </c:pt>
                <c:pt idx="96">
                  <c:v>27.24</c:v>
                </c:pt>
                <c:pt idx="97">
                  <c:v>27.24</c:v>
                </c:pt>
                <c:pt idx="98">
                  <c:v>27.24</c:v>
                </c:pt>
                <c:pt idx="99">
                  <c:v>27.24</c:v>
                </c:pt>
                <c:pt idx="100">
                  <c:v>27.24</c:v>
                </c:pt>
                <c:pt idx="101">
                  <c:v>27.24</c:v>
                </c:pt>
                <c:pt idx="102">
                  <c:v>27.24</c:v>
                </c:pt>
                <c:pt idx="103">
                  <c:v>27.24</c:v>
                </c:pt>
                <c:pt idx="104">
                  <c:v>27.24</c:v>
                </c:pt>
                <c:pt idx="105">
                  <c:v>27.24</c:v>
                </c:pt>
                <c:pt idx="106">
                  <c:v>27.24</c:v>
                </c:pt>
                <c:pt idx="107">
                  <c:v>27.24</c:v>
                </c:pt>
                <c:pt idx="108">
                  <c:v>27.24</c:v>
                </c:pt>
                <c:pt idx="109">
                  <c:v>27.24</c:v>
                </c:pt>
                <c:pt idx="110">
                  <c:v>27.24</c:v>
                </c:pt>
                <c:pt idx="111">
                  <c:v>27.24</c:v>
                </c:pt>
                <c:pt idx="112">
                  <c:v>27.24</c:v>
                </c:pt>
                <c:pt idx="113">
                  <c:v>27.24</c:v>
                </c:pt>
                <c:pt idx="114">
                  <c:v>27.24</c:v>
                </c:pt>
                <c:pt idx="115">
                  <c:v>27.24</c:v>
                </c:pt>
                <c:pt idx="116">
                  <c:v>27.24</c:v>
                </c:pt>
                <c:pt idx="117">
                  <c:v>27.24</c:v>
                </c:pt>
                <c:pt idx="118">
                  <c:v>27.24</c:v>
                </c:pt>
                <c:pt idx="119">
                  <c:v>27.24</c:v>
                </c:pt>
                <c:pt idx="120">
                  <c:v>27.24</c:v>
                </c:pt>
                <c:pt idx="121">
                  <c:v>27.24</c:v>
                </c:pt>
                <c:pt idx="122">
                  <c:v>27.24</c:v>
                </c:pt>
                <c:pt idx="123">
                  <c:v>27.24</c:v>
                </c:pt>
                <c:pt idx="124">
                  <c:v>27.24</c:v>
                </c:pt>
                <c:pt idx="125">
                  <c:v>27.24</c:v>
                </c:pt>
                <c:pt idx="126">
                  <c:v>27.24</c:v>
                </c:pt>
                <c:pt idx="127">
                  <c:v>27.24</c:v>
                </c:pt>
                <c:pt idx="128">
                  <c:v>27.24</c:v>
                </c:pt>
                <c:pt idx="129">
                  <c:v>27.24</c:v>
                </c:pt>
                <c:pt idx="130">
                  <c:v>27.24</c:v>
                </c:pt>
                <c:pt idx="131">
                  <c:v>27.24</c:v>
                </c:pt>
                <c:pt idx="132">
                  <c:v>27.24</c:v>
                </c:pt>
                <c:pt idx="133">
                  <c:v>27.24</c:v>
                </c:pt>
                <c:pt idx="134">
                  <c:v>27.24</c:v>
                </c:pt>
                <c:pt idx="135">
                  <c:v>27.24</c:v>
                </c:pt>
                <c:pt idx="136">
                  <c:v>27.24</c:v>
                </c:pt>
                <c:pt idx="137">
                  <c:v>27.24</c:v>
                </c:pt>
                <c:pt idx="138">
                  <c:v>27.24</c:v>
                </c:pt>
                <c:pt idx="139">
                  <c:v>27.24</c:v>
                </c:pt>
                <c:pt idx="140">
                  <c:v>27.24</c:v>
                </c:pt>
                <c:pt idx="141">
                  <c:v>27.24</c:v>
                </c:pt>
                <c:pt idx="142">
                  <c:v>27.24</c:v>
                </c:pt>
                <c:pt idx="143">
                  <c:v>27.24</c:v>
                </c:pt>
                <c:pt idx="144">
                  <c:v>27.24</c:v>
                </c:pt>
                <c:pt idx="145">
                  <c:v>27.24</c:v>
                </c:pt>
                <c:pt idx="146">
                  <c:v>27.24</c:v>
                </c:pt>
                <c:pt idx="147">
                  <c:v>27.24</c:v>
                </c:pt>
                <c:pt idx="148">
                  <c:v>27.24</c:v>
                </c:pt>
                <c:pt idx="149">
                  <c:v>27.24</c:v>
                </c:pt>
                <c:pt idx="150">
                  <c:v>27.24</c:v>
                </c:pt>
                <c:pt idx="151">
                  <c:v>27.24</c:v>
                </c:pt>
                <c:pt idx="152">
                  <c:v>27.24</c:v>
                </c:pt>
                <c:pt idx="153">
                  <c:v>27.24</c:v>
                </c:pt>
                <c:pt idx="154">
                  <c:v>27.24</c:v>
                </c:pt>
                <c:pt idx="155">
                  <c:v>27.24</c:v>
                </c:pt>
                <c:pt idx="156">
                  <c:v>27.24</c:v>
                </c:pt>
                <c:pt idx="157">
                  <c:v>27.24</c:v>
                </c:pt>
                <c:pt idx="158">
                  <c:v>27.24</c:v>
                </c:pt>
                <c:pt idx="159">
                  <c:v>27.24</c:v>
                </c:pt>
                <c:pt idx="160">
                  <c:v>27.24</c:v>
                </c:pt>
                <c:pt idx="161">
                  <c:v>27.24</c:v>
                </c:pt>
                <c:pt idx="162">
                  <c:v>27.24</c:v>
                </c:pt>
                <c:pt idx="163">
                  <c:v>27.24</c:v>
                </c:pt>
                <c:pt idx="164">
                  <c:v>27.24</c:v>
                </c:pt>
                <c:pt idx="165">
                  <c:v>27.24</c:v>
                </c:pt>
                <c:pt idx="166">
                  <c:v>27.24</c:v>
                </c:pt>
                <c:pt idx="167">
                  <c:v>27.24</c:v>
                </c:pt>
                <c:pt idx="168">
                  <c:v>27.24</c:v>
                </c:pt>
                <c:pt idx="169">
                  <c:v>27.24</c:v>
                </c:pt>
              </c:numCache>
            </c:numRef>
          </c:yVal>
          <c:smooth val="0"/>
          <c:extLst>
            <c:ext xmlns:c16="http://schemas.microsoft.com/office/drawing/2014/chart" uri="{C3380CC4-5D6E-409C-BE32-E72D297353CC}">
              <c16:uniqueId val="{00000001-8D41-4B66-8EA1-5D7AA2F25713}"/>
            </c:ext>
          </c:extLst>
        </c:ser>
        <c:dLbls>
          <c:showLegendKey val="0"/>
          <c:showVal val="0"/>
          <c:showCatName val="0"/>
          <c:showSerName val="0"/>
          <c:showPercent val="0"/>
          <c:showBubbleSize val="0"/>
        </c:dLbls>
        <c:axId val="444614184"/>
        <c:axId val="444612544"/>
      </c:scatterChart>
      <c:valAx>
        <c:axId val="444614184"/>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612544"/>
        <c:crosses val="autoZero"/>
        <c:crossBetween val="midCat"/>
      </c:valAx>
      <c:valAx>
        <c:axId val="444612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614184"/>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Power = F x V (w)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Sheet1!$L$1</c:f>
              <c:strCache>
                <c:ptCount val="1"/>
                <c:pt idx="0">
                  <c:v>Power = Fx V (w)</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Sheet1!$L$2:$L$173</c:f>
              <c:numCache>
                <c:formatCode>General</c:formatCode>
                <c:ptCount val="172"/>
                <c:pt idx="0">
                  <c:v>0</c:v>
                </c:pt>
                <c:pt idx="1">
                  <c:v>108.96</c:v>
                </c:pt>
                <c:pt idx="2">
                  <c:v>217.92</c:v>
                </c:pt>
                <c:pt idx="3">
                  <c:v>326.88</c:v>
                </c:pt>
                <c:pt idx="4">
                  <c:v>435.84</c:v>
                </c:pt>
                <c:pt idx="5">
                  <c:v>544.79999999999995</c:v>
                </c:pt>
                <c:pt idx="6">
                  <c:v>653.76</c:v>
                </c:pt>
                <c:pt idx="7">
                  <c:v>762.71999999999991</c:v>
                </c:pt>
                <c:pt idx="8">
                  <c:v>762.71999999999991</c:v>
                </c:pt>
                <c:pt idx="9">
                  <c:v>762.71999999999991</c:v>
                </c:pt>
                <c:pt idx="10">
                  <c:v>762.71999999999991</c:v>
                </c:pt>
                <c:pt idx="11">
                  <c:v>653.76</c:v>
                </c:pt>
                <c:pt idx="12">
                  <c:v>544.79999999999995</c:v>
                </c:pt>
                <c:pt idx="13">
                  <c:v>435.84</c:v>
                </c:pt>
                <c:pt idx="14">
                  <c:v>435.84</c:v>
                </c:pt>
                <c:pt idx="15">
                  <c:v>435.84</c:v>
                </c:pt>
                <c:pt idx="16">
                  <c:v>326.88</c:v>
                </c:pt>
                <c:pt idx="17">
                  <c:v>435.84</c:v>
                </c:pt>
                <c:pt idx="18">
                  <c:v>435.84</c:v>
                </c:pt>
                <c:pt idx="19">
                  <c:v>544.79999999999995</c:v>
                </c:pt>
                <c:pt idx="20">
                  <c:v>653.76</c:v>
                </c:pt>
                <c:pt idx="21">
                  <c:v>653.76</c:v>
                </c:pt>
                <c:pt idx="22">
                  <c:v>653.76</c:v>
                </c:pt>
                <c:pt idx="23">
                  <c:v>762.71999999999991</c:v>
                </c:pt>
                <c:pt idx="24">
                  <c:v>762.71999999999991</c:v>
                </c:pt>
                <c:pt idx="25">
                  <c:v>762.71999999999991</c:v>
                </c:pt>
                <c:pt idx="26">
                  <c:v>762.71999999999991</c:v>
                </c:pt>
                <c:pt idx="27">
                  <c:v>762.71999999999991</c:v>
                </c:pt>
                <c:pt idx="28">
                  <c:v>762.71999999999991</c:v>
                </c:pt>
                <c:pt idx="29">
                  <c:v>653.76</c:v>
                </c:pt>
                <c:pt idx="30">
                  <c:v>544.79999999999995</c:v>
                </c:pt>
                <c:pt idx="31">
                  <c:v>435.84</c:v>
                </c:pt>
                <c:pt idx="32">
                  <c:v>326.88</c:v>
                </c:pt>
                <c:pt idx="33">
                  <c:v>435.84</c:v>
                </c:pt>
                <c:pt idx="34">
                  <c:v>544.79999999999995</c:v>
                </c:pt>
                <c:pt idx="35">
                  <c:v>435.84</c:v>
                </c:pt>
                <c:pt idx="36">
                  <c:v>326.88</c:v>
                </c:pt>
                <c:pt idx="37">
                  <c:v>435.84</c:v>
                </c:pt>
                <c:pt idx="38">
                  <c:v>326.88</c:v>
                </c:pt>
                <c:pt idx="39">
                  <c:v>217.92</c:v>
                </c:pt>
                <c:pt idx="40">
                  <c:v>326.88</c:v>
                </c:pt>
                <c:pt idx="41">
                  <c:v>326.88</c:v>
                </c:pt>
                <c:pt idx="42">
                  <c:v>326.88</c:v>
                </c:pt>
                <c:pt idx="43">
                  <c:v>435.84</c:v>
                </c:pt>
                <c:pt idx="44">
                  <c:v>435.84</c:v>
                </c:pt>
                <c:pt idx="45">
                  <c:v>435.84</c:v>
                </c:pt>
                <c:pt idx="46">
                  <c:v>435.84</c:v>
                </c:pt>
                <c:pt idx="47">
                  <c:v>435.84</c:v>
                </c:pt>
                <c:pt idx="48">
                  <c:v>544.79999999999995</c:v>
                </c:pt>
                <c:pt idx="49">
                  <c:v>544.79999999999995</c:v>
                </c:pt>
                <c:pt idx="50">
                  <c:v>435.84</c:v>
                </c:pt>
                <c:pt idx="51">
                  <c:v>326.88</c:v>
                </c:pt>
                <c:pt idx="52">
                  <c:v>435.84</c:v>
                </c:pt>
                <c:pt idx="53">
                  <c:v>544.79999999999995</c:v>
                </c:pt>
                <c:pt idx="54">
                  <c:v>544.79999999999995</c:v>
                </c:pt>
                <c:pt idx="55">
                  <c:v>435.84</c:v>
                </c:pt>
                <c:pt idx="56">
                  <c:v>326.88</c:v>
                </c:pt>
                <c:pt idx="57">
                  <c:v>217.92</c:v>
                </c:pt>
                <c:pt idx="58">
                  <c:v>326.88</c:v>
                </c:pt>
                <c:pt idx="59">
                  <c:v>435.84</c:v>
                </c:pt>
                <c:pt idx="60">
                  <c:v>435.84</c:v>
                </c:pt>
                <c:pt idx="61">
                  <c:v>435.84</c:v>
                </c:pt>
                <c:pt idx="62">
                  <c:v>544.79999999999995</c:v>
                </c:pt>
                <c:pt idx="63">
                  <c:v>544.79999999999995</c:v>
                </c:pt>
                <c:pt idx="64">
                  <c:v>435.84</c:v>
                </c:pt>
                <c:pt idx="65">
                  <c:v>435.84</c:v>
                </c:pt>
                <c:pt idx="66">
                  <c:v>326.88</c:v>
                </c:pt>
                <c:pt idx="67">
                  <c:v>217.92</c:v>
                </c:pt>
                <c:pt idx="68">
                  <c:v>326.88</c:v>
                </c:pt>
                <c:pt idx="69">
                  <c:v>435.84</c:v>
                </c:pt>
                <c:pt idx="70">
                  <c:v>435.84</c:v>
                </c:pt>
                <c:pt idx="71">
                  <c:v>326.88</c:v>
                </c:pt>
                <c:pt idx="72">
                  <c:v>217.92</c:v>
                </c:pt>
                <c:pt idx="73">
                  <c:v>326.88</c:v>
                </c:pt>
                <c:pt idx="74">
                  <c:v>435.84</c:v>
                </c:pt>
                <c:pt idx="75">
                  <c:v>544.79999999999995</c:v>
                </c:pt>
                <c:pt idx="76">
                  <c:v>653.76</c:v>
                </c:pt>
                <c:pt idx="77">
                  <c:v>762.71999999999991</c:v>
                </c:pt>
                <c:pt idx="78">
                  <c:v>762.71999999999991</c:v>
                </c:pt>
                <c:pt idx="79">
                  <c:v>762.71999999999991</c:v>
                </c:pt>
                <c:pt idx="80">
                  <c:v>653.76</c:v>
                </c:pt>
                <c:pt idx="81">
                  <c:v>544.79999999999995</c:v>
                </c:pt>
                <c:pt idx="82">
                  <c:v>435.84</c:v>
                </c:pt>
                <c:pt idx="83">
                  <c:v>326.88</c:v>
                </c:pt>
                <c:pt idx="84">
                  <c:v>217.92</c:v>
                </c:pt>
                <c:pt idx="85">
                  <c:v>326.88</c:v>
                </c:pt>
                <c:pt idx="86">
                  <c:v>326.88</c:v>
                </c:pt>
                <c:pt idx="87">
                  <c:v>435.84</c:v>
                </c:pt>
                <c:pt idx="88">
                  <c:v>435.84</c:v>
                </c:pt>
                <c:pt idx="89">
                  <c:v>435.84</c:v>
                </c:pt>
                <c:pt idx="90">
                  <c:v>544.79999999999995</c:v>
                </c:pt>
                <c:pt idx="91">
                  <c:v>653.76</c:v>
                </c:pt>
                <c:pt idx="92">
                  <c:v>762.71999999999991</c:v>
                </c:pt>
                <c:pt idx="93">
                  <c:v>762.71999999999991</c:v>
                </c:pt>
                <c:pt idx="94">
                  <c:v>762.71999999999991</c:v>
                </c:pt>
                <c:pt idx="95">
                  <c:v>762.71999999999991</c:v>
                </c:pt>
                <c:pt idx="96">
                  <c:v>762.71999999999991</c:v>
                </c:pt>
                <c:pt idx="97">
                  <c:v>762.71999999999991</c:v>
                </c:pt>
                <c:pt idx="98">
                  <c:v>762.71999999999991</c:v>
                </c:pt>
                <c:pt idx="99">
                  <c:v>762.71999999999991</c:v>
                </c:pt>
                <c:pt idx="100">
                  <c:v>653.76</c:v>
                </c:pt>
                <c:pt idx="101">
                  <c:v>544.79999999999995</c:v>
                </c:pt>
                <c:pt idx="102">
                  <c:v>544.79999999999995</c:v>
                </c:pt>
                <c:pt idx="103">
                  <c:v>544.79999999999995</c:v>
                </c:pt>
                <c:pt idx="104">
                  <c:v>544.79999999999995</c:v>
                </c:pt>
                <c:pt idx="105">
                  <c:v>435.84</c:v>
                </c:pt>
                <c:pt idx="106">
                  <c:v>435.84</c:v>
                </c:pt>
                <c:pt idx="107">
                  <c:v>435.84</c:v>
                </c:pt>
                <c:pt idx="108">
                  <c:v>544.79999999999995</c:v>
                </c:pt>
                <c:pt idx="109">
                  <c:v>544.79999999999995</c:v>
                </c:pt>
                <c:pt idx="110">
                  <c:v>544.79999999999995</c:v>
                </c:pt>
                <c:pt idx="111">
                  <c:v>544.79999999999995</c:v>
                </c:pt>
                <c:pt idx="112">
                  <c:v>435.84</c:v>
                </c:pt>
                <c:pt idx="113">
                  <c:v>326.88</c:v>
                </c:pt>
                <c:pt idx="114">
                  <c:v>217.92</c:v>
                </c:pt>
                <c:pt idx="115">
                  <c:v>326.88</c:v>
                </c:pt>
                <c:pt idx="116">
                  <c:v>435.84</c:v>
                </c:pt>
                <c:pt idx="117">
                  <c:v>544.79999999999995</c:v>
                </c:pt>
                <c:pt idx="118">
                  <c:v>653.76</c:v>
                </c:pt>
                <c:pt idx="119">
                  <c:v>762.71999999999991</c:v>
                </c:pt>
                <c:pt idx="120">
                  <c:v>762.71999999999991</c:v>
                </c:pt>
                <c:pt idx="121">
                  <c:v>762.71999999999991</c:v>
                </c:pt>
                <c:pt idx="122">
                  <c:v>762.71999999999991</c:v>
                </c:pt>
                <c:pt idx="123">
                  <c:v>762.71999999999991</c:v>
                </c:pt>
                <c:pt idx="124">
                  <c:v>762.71999999999991</c:v>
                </c:pt>
                <c:pt idx="125">
                  <c:v>762.71999999999991</c:v>
                </c:pt>
                <c:pt idx="126">
                  <c:v>762.71999999999991</c:v>
                </c:pt>
                <c:pt idx="127">
                  <c:v>762.71999999999991</c:v>
                </c:pt>
                <c:pt idx="128">
                  <c:v>762.71999999999991</c:v>
                </c:pt>
                <c:pt idx="129">
                  <c:v>762.71999999999991</c:v>
                </c:pt>
                <c:pt idx="130">
                  <c:v>762.71999999999991</c:v>
                </c:pt>
                <c:pt idx="131">
                  <c:v>762.71999999999991</c:v>
                </c:pt>
                <c:pt idx="132">
                  <c:v>653.76</c:v>
                </c:pt>
                <c:pt idx="133">
                  <c:v>544.79999999999995</c:v>
                </c:pt>
                <c:pt idx="134">
                  <c:v>544.79999999999995</c:v>
                </c:pt>
                <c:pt idx="135">
                  <c:v>544.79999999999995</c:v>
                </c:pt>
                <c:pt idx="136">
                  <c:v>653.76</c:v>
                </c:pt>
                <c:pt idx="137">
                  <c:v>762.71999999999991</c:v>
                </c:pt>
                <c:pt idx="138">
                  <c:v>762.71999999999991</c:v>
                </c:pt>
                <c:pt idx="139">
                  <c:v>762.71999999999991</c:v>
                </c:pt>
                <c:pt idx="140">
                  <c:v>762.71999999999991</c:v>
                </c:pt>
                <c:pt idx="141">
                  <c:v>762.71999999999991</c:v>
                </c:pt>
                <c:pt idx="142">
                  <c:v>762.71999999999991</c:v>
                </c:pt>
                <c:pt idx="143">
                  <c:v>762.71999999999991</c:v>
                </c:pt>
                <c:pt idx="144">
                  <c:v>762.71999999999991</c:v>
                </c:pt>
                <c:pt idx="145">
                  <c:v>653.76</c:v>
                </c:pt>
                <c:pt idx="146">
                  <c:v>544.79999999999995</c:v>
                </c:pt>
                <c:pt idx="147">
                  <c:v>435.84</c:v>
                </c:pt>
                <c:pt idx="148">
                  <c:v>435.84</c:v>
                </c:pt>
                <c:pt idx="149">
                  <c:v>544.79999999999995</c:v>
                </c:pt>
                <c:pt idx="150">
                  <c:v>653.76</c:v>
                </c:pt>
                <c:pt idx="151">
                  <c:v>762.71999999999991</c:v>
                </c:pt>
                <c:pt idx="152">
                  <c:v>762.71999999999991</c:v>
                </c:pt>
                <c:pt idx="153">
                  <c:v>762.71999999999991</c:v>
                </c:pt>
                <c:pt idx="154">
                  <c:v>762.71999999999991</c:v>
                </c:pt>
                <c:pt idx="155">
                  <c:v>762.71999999999991</c:v>
                </c:pt>
                <c:pt idx="156">
                  <c:v>762.71999999999991</c:v>
                </c:pt>
                <c:pt idx="157">
                  <c:v>762.71999999999991</c:v>
                </c:pt>
                <c:pt idx="158">
                  <c:v>762.71999999999991</c:v>
                </c:pt>
                <c:pt idx="159">
                  <c:v>762.71999999999991</c:v>
                </c:pt>
                <c:pt idx="160">
                  <c:v>762.71999999999991</c:v>
                </c:pt>
                <c:pt idx="161">
                  <c:v>762.71999999999991</c:v>
                </c:pt>
                <c:pt idx="162">
                  <c:v>762.71999999999991</c:v>
                </c:pt>
                <c:pt idx="163">
                  <c:v>762.71999999999991</c:v>
                </c:pt>
                <c:pt idx="164">
                  <c:v>762.71999999999991</c:v>
                </c:pt>
                <c:pt idx="165">
                  <c:v>762.71999999999991</c:v>
                </c:pt>
                <c:pt idx="166">
                  <c:v>762.71999999999991</c:v>
                </c:pt>
                <c:pt idx="167">
                  <c:v>762.71999999999991</c:v>
                </c:pt>
                <c:pt idx="168">
                  <c:v>762.71999999999991</c:v>
                </c:pt>
                <c:pt idx="169">
                  <c:v>0</c:v>
                </c:pt>
              </c:numCache>
            </c:numRef>
          </c:yVal>
          <c:smooth val="1"/>
          <c:extLst>
            <c:ext xmlns:c16="http://schemas.microsoft.com/office/drawing/2014/chart" uri="{C3380CC4-5D6E-409C-BE32-E72D297353CC}">
              <c16:uniqueId val="{00000000-E9C9-4471-8112-8ADEB525C21B}"/>
            </c:ext>
          </c:extLst>
        </c:ser>
        <c:dLbls>
          <c:showLegendKey val="0"/>
          <c:showVal val="0"/>
          <c:showCatName val="0"/>
          <c:showSerName val="0"/>
          <c:showPercent val="0"/>
          <c:showBubbleSize val="0"/>
        </c:dLbls>
        <c:axId val="533948480"/>
        <c:axId val="533945200"/>
      </c:scatterChart>
      <c:valAx>
        <c:axId val="533948480"/>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945200"/>
        <c:crosses val="autoZero"/>
        <c:crossBetween val="midCat"/>
      </c:valAx>
      <c:valAx>
        <c:axId val="533945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9484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Sheet1!$N$1</c:f>
              <c:strCache>
                <c:ptCount val="1"/>
                <c:pt idx="0">
                  <c:v>Gradeability %</c:v>
                </c:pt>
              </c:strCache>
            </c:strRef>
          </c:tx>
          <c:spPr>
            <a:ln w="28575" cap="rnd">
              <a:solidFill>
                <a:schemeClr val="accent1"/>
              </a:solidFill>
              <a:round/>
            </a:ln>
            <a:effectLst/>
          </c:spPr>
          <c:marker>
            <c:symbol val="none"/>
          </c:marker>
          <c:val>
            <c:numRef>
              <c:f>Sheet1!$N$2:$N$173</c:f>
              <c:numCache>
                <c:formatCode>General</c:formatCode>
                <c:ptCount val="172"/>
                <c:pt idx="0">
                  <c:v>36</c:v>
                </c:pt>
                <c:pt idx="1">
                  <c:v>36</c:v>
                </c:pt>
                <c:pt idx="2">
                  <c:v>36</c:v>
                </c:pt>
                <c:pt idx="3">
                  <c:v>36</c:v>
                </c:pt>
                <c:pt idx="4">
                  <c:v>36</c:v>
                </c:pt>
                <c:pt idx="5">
                  <c:v>36</c:v>
                </c:pt>
                <c:pt idx="6">
                  <c:v>36</c:v>
                </c:pt>
                <c:pt idx="7">
                  <c:v>36</c:v>
                </c:pt>
                <c:pt idx="8">
                  <c:v>36</c:v>
                </c:pt>
                <c:pt idx="9">
                  <c:v>36</c:v>
                </c:pt>
                <c:pt idx="10">
                  <c:v>36</c:v>
                </c:pt>
                <c:pt idx="11">
                  <c:v>36</c:v>
                </c:pt>
                <c:pt idx="12">
                  <c:v>36</c:v>
                </c:pt>
                <c:pt idx="13">
                  <c:v>36</c:v>
                </c:pt>
                <c:pt idx="14">
                  <c:v>36</c:v>
                </c:pt>
                <c:pt idx="15">
                  <c:v>36</c:v>
                </c:pt>
                <c:pt idx="16">
                  <c:v>36</c:v>
                </c:pt>
                <c:pt idx="17">
                  <c:v>36</c:v>
                </c:pt>
                <c:pt idx="18">
                  <c:v>36</c:v>
                </c:pt>
                <c:pt idx="19">
                  <c:v>36</c:v>
                </c:pt>
                <c:pt idx="20">
                  <c:v>36</c:v>
                </c:pt>
                <c:pt idx="21">
                  <c:v>36</c:v>
                </c:pt>
                <c:pt idx="22">
                  <c:v>36</c:v>
                </c:pt>
                <c:pt idx="23">
                  <c:v>36</c:v>
                </c:pt>
                <c:pt idx="24">
                  <c:v>36</c:v>
                </c:pt>
                <c:pt idx="25">
                  <c:v>36</c:v>
                </c:pt>
                <c:pt idx="26">
                  <c:v>36</c:v>
                </c:pt>
                <c:pt idx="27">
                  <c:v>36</c:v>
                </c:pt>
                <c:pt idx="28">
                  <c:v>36</c:v>
                </c:pt>
                <c:pt idx="29">
                  <c:v>36</c:v>
                </c:pt>
                <c:pt idx="30">
                  <c:v>36</c:v>
                </c:pt>
                <c:pt idx="31">
                  <c:v>36</c:v>
                </c:pt>
                <c:pt idx="32">
                  <c:v>36</c:v>
                </c:pt>
                <c:pt idx="33">
                  <c:v>36</c:v>
                </c:pt>
                <c:pt idx="34">
                  <c:v>36</c:v>
                </c:pt>
                <c:pt idx="35">
                  <c:v>36</c:v>
                </c:pt>
                <c:pt idx="36">
                  <c:v>36</c:v>
                </c:pt>
                <c:pt idx="37">
                  <c:v>36</c:v>
                </c:pt>
                <c:pt idx="38">
                  <c:v>36</c:v>
                </c:pt>
                <c:pt idx="39">
                  <c:v>36</c:v>
                </c:pt>
                <c:pt idx="40">
                  <c:v>36</c:v>
                </c:pt>
                <c:pt idx="41">
                  <c:v>36</c:v>
                </c:pt>
                <c:pt idx="42">
                  <c:v>36</c:v>
                </c:pt>
                <c:pt idx="43">
                  <c:v>36</c:v>
                </c:pt>
                <c:pt idx="44">
                  <c:v>36</c:v>
                </c:pt>
                <c:pt idx="45">
                  <c:v>36</c:v>
                </c:pt>
                <c:pt idx="46">
                  <c:v>36</c:v>
                </c:pt>
                <c:pt idx="47">
                  <c:v>36</c:v>
                </c:pt>
                <c:pt idx="48">
                  <c:v>36</c:v>
                </c:pt>
                <c:pt idx="49">
                  <c:v>36</c:v>
                </c:pt>
                <c:pt idx="50">
                  <c:v>36</c:v>
                </c:pt>
                <c:pt idx="51">
                  <c:v>36</c:v>
                </c:pt>
                <c:pt idx="52">
                  <c:v>36</c:v>
                </c:pt>
                <c:pt idx="53">
                  <c:v>36</c:v>
                </c:pt>
                <c:pt idx="54">
                  <c:v>36</c:v>
                </c:pt>
                <c:pt idx="55">
                  <c:v>36</c:v>
                </c:pt>
                <c:pt idx="56">
                  <c:v>36</c:v>
                </c:pt>
                <c:pt idx="57">
                  <c:v>36</c:v>
                </c:pt>
                <c:pt idx="58">
                  <c:v>36</c:v>
                </c:pt>
                <c:pt idx="59">
                  <c:v>36</c:v>
                </c:pt>
                <c:pt idx="60">
                  <c:v>36</c:v>
                </c:pt>
                <c:pt idx="61">
                  <c:v>36</c:v>
                </c:pt>
                <c:pt idx="62">
                  <c:v>36</c:v>
                </c:pt>
                <c:pt idx="63">
                  <c:v>36</c:v>
                </c:pt>
                <c:pt idx="64">
                  <c:v>36</c:v>
                </c:pt>
                <c:pt idx="65">
                  <c:v>36</c:v>
                </c:pt>
                <c:pt idx="66">
                  <c:v>36</c:v>
                </c:pt>
                <c:pt idx="67">
                  <c:v>36</c:v>
                </c:pt>
                <c:pt idx="68">
                  <c:v>36</c:v>
                </c:pt>
                <c:pt idx="69">
                  <c:v>36</c:v>
                </c:pt>
                <c:pt idx="70">
                  <c:v>36</c:v>
                </c:pt>
                <c:pt idx="71">
                  <c:v>36</c:v>
                </c:pt>
                <c:pt idx="72">
                  <c:v>36</c:v>
                </c:pt>
                <c:pt idx="73">
                  <c:v>36</c:v>
                </c:pt>
                <c:pt idx="74">
                  <c:v>36</c:v>
                </c:pt>
                <c:pt idx="75">
                  <c:v>36</c:v>
                </c:pt>
                <c:pt idx="76">
                  <c:v>36</c:v>
                </c:pt>
                <c:pt idx="77">
                  <c:v>36</c:v>
                </c:pt>
                <c:pt idx="78">
                  <c:v>36</c:v>
                </c:pt>
                <c:pt idx="79">
                  <c:v>36</c:v>
                </c:pt>
                <c:pt idx="80">
                  <c:v>36</c:v>
                </c:pt>
                <c:pt idx="81">
                  <c:v>36</c:v>
                </c:pt>
                <c:pt idx="82">
                  <c:v>36</c:v>
                </c:pt>
                <c:pt idx="83">
                  <c:v>36</c:v>
                </c:pt>
                <c:pt idx="84">
                  <c:v>36</c:v>
                </c:pt>
                <c:pt idx="85">
                  <c:v>36</c:v>
                </c:pt>
                <c:pt idx="86">
                  <c:v>36</c:v>
                </c:pt>
                <c:pt idx="87">
                  <c:v>36</c:v>
                </c:pt>
                <c:pt idx="88">
                  <c:v>36</c:v>
                </c:pt>
                <c:pt idx="89">
                  <c:v>36</c:v>
                </c:pt>
                <c:pt idx="90">
                  <c:v>36</c:v>
                </c:pt>
                <c:pt idx="91">
                  <c:v>36</c:v>
                </c:pt>
                <c:pt idx="92">
                  <c:v>36</c:v>
                </c:pt>
                <c:pt idx="93">
                  <c:v>36</c:v>
                </c:pt>
                <c:pt idx="94">
                  <c:v>36</c:v>
                </c:pt>
                <c:pt idx="95">
                  <c:v>36</c:v>
                </c:pt>
                <c:pt idx="96">
                  <c:v>36</c:v>
                </c:pt>
                <c:pt idx="97">
                  <c:v>36</c:v>
                </c:pt>
                <c:pt idx="98">
                  <c:v>36</c:v>
                </c:pt>
                <c:pt idx="99">
                  <c:v>36</c:v>
                </c:pt>
                <c:pt idx="100">
                  <c:v>36</c:v>
                </c:pt>
                <c:pt idx="101">
                  <c:v>36</c:v>
                </c:pt>
                <c:pt idx="102">
                  <c:v>36</c:v>
                </c:pt>
                <c:pt idx="103">
                  <c:v>36</c:v>
                </c:pt>
                <c:pt idx="104">
                  <c:v>36</c:v>
                </c:pt>
                <c:pt idx="105">
                  <c:v>36</c:v>
                </c:pt>
                <c:pt idx="106">
                  <c:v>36</c:v>
                </c:pt>
                <c:pt idx="107">
                  <c:v>36</c:v>
                </c:pt>
                <c:pt idx="108">
                  <c:v>36</c:v>
                </c:pt>
                <c:pt idx="109">
                  <c:v>36</c:v>
                </c:pt>
                <c:pt idx="110">
                  <c:v>36</c:v>
                </c:pt>
                <c:pt idx="111">
                  <c:v>36</c:v>
                </c:pt>
                <c:pt idx="112">
                  <c:v>36</c:v>
                </c:pt>
                <c:pt idx="113">
                  <c:v>36</c:v>
                </c:pt>
                <c:pt idx="114">
                  <c:v>36</c:v>
                </c:pt>
                <c:pt idx="115">
                  <c:v>36</c:v>
                </c:pt>
                <c:pt idx="116">
                  <c:v>36</c:v>
                </c:pt>
                <c:pt idx="117">
                  <c:v>36</c:v>
                </c:pt>
                <c:pt idx="118">
                  <c:v>36</c:v>
                </c:pt>
                <c:pt idx="119">
                  <c:v>36</c:v>
                </c:pt>
                <c:pt idx="120">
                  <c:v>36</c:v>
                </c:pt>
                <c:pt idx="121">
                  <c:v>36</c:v>
                </c:pt>
                <c:pt idx="122">
                  <c:v>36</c:v>
                </c:pt>
                <c:pt idx="123">
                  <c:v>36</c:v>
                </c:pt>
                <c:pt idx="124">
                  <c:v>36</c:v>
                </c:pt>
                <c:pt idx="125">
                  <c:v>36</c:v>
                </c:pt>
                <c:pt idx="126">
                  <c:v>36</c:v>
                </c:pt>
                <c:pt idx="127">
                  <c:v>36</c:v>
                </c:pt>
                <c:pt idx="128">
                  <c:v>36</c:v>
                </c:pt>
                <c:pt idx="129">
                  <c:v>36</c:v>
                </c:pt>
                <c:pt idx="130">
                  <c:v>36</c:v>
                </c:pt>
                <c:pt idx="131">
                  <c:v>36</c:v>
                </c:pt>
                <c:pt idx="132">
                  <c:v>36</c:v>
                </c:pt>
                <c:pt idx="133">
                  <c:v>36</c:v>
                </c:pt>
                <c:pt idx="134">
                  <c:v>36</c:v>
                </c:pt>
                <c:pt idx="135">
                  <c:v>36</c:v>
                </c:pt>
                <c:pt idx="136">
                  <c:v>36</c:v>
                </c:pt>
                <c:pt idx="137">
                  <c:v>36</c:v>
                </c:pt>
                <c:pt idx="138">
                  <c:v>36</c:v>
                </c:pt>
                <c:pt idx="139">
                  <c:v>36</c:v>
                </c:pt>
                <c:pt idx="140">
                  <c:v>36</c:v>
                </c:pt>
                <c:pt idx="141">
                  <c:v>36</c:v>
                </c:pt>
                <c:pt idx="142">
                  <c:v>36</c:v>
                </c:pt>
                <c:pt idx="143">
                  <c:v>36</c:v>
                </c:pt>
                <c:pt idx="144">
                  <c:v>36</c:v>
                </c:pt>
                <c:pt idx="145">
                  <c:v>36</c:v>
                </c:pt>
                <c:pt idx="146">
                  <c:v>36</c:v>
                </c:pt>
                <c:pt idx="147">
                  <c:v>36</c:v>
                </c:pt>
                <c:pt idx="148">
                  <c:v>36</c:v>
                </c:pt>
                <c:pt idx="149">
                  <c:v>36</c:v>
                </c:pt>
                <c:pt idx="150">
                  <c:v>36</c:v>
                </c:pt>
                <c:pt idx="151">
                  <c:v>36</c:v>
                </c:pt>
                <c:pt idx="152">
                  <c:v>36</c:v>
                </c:pt>
                <c:pt idx="153">
                  <c:v>36</c:v>
                </c:pt>
                <c:pt idx="154">
                  <c:v>36</c:v>
                </c:pt>
                <c:pt idx="155">
                  <c:v>36</c:v>
                </c:pt>
                <c:pt idx="156">
                  <c:v>36</c:v>
                </c:pt>
                <c:pt idx="157">
                  <c:v>36</c:v>
                </c:pt>
                <c:pt idx="158">
                  <c:v>36</c:v>
                </c:pt>
                <c:pt idx="159">
                  <c:v>36</c:v>
                </c:pt>
                <c:pt idx="160">
                  <c:v>36</c:v>
                </c:pt>
                <c:pt idx="161">
                  <c:v>36</c:v>
                </c:pt>
                <c:pt idx="162">
                  <c:v>36</c:v>
                </c:pt>
                <c:pt idx="163">
                  <c:v>36</c:v>
                </c:pt>
                <c:pt idx="164">
                  <c:v>36</c:v>
                </c:pt>
                <c:pt idx="165">
                  <c:v>36</c:v>
                </c:pt>
                <c:pt idx="166">
                  <c:v>36</c:v>
                </c:pt>
                <c:pt idx="167">
                  <c:v>36</c:v>
                </c:pt>
                <c:pt idx="168">
                  <c:v>36</c:v>
                </c:pt>
                <c:pt idx="169">
                  <c:v>36</c:v>
                </c:pt>
              </c:numCache>
            </c:numRef>
          </c:val>
          <c:smooth val="0"/>
          <c:extLst>
            <c:ext xmlns:c16="http://schemas.microsoft.com/office/drawing/2014/chart" uri="{C3380CC4-5D6E-409C-BE32-E72D297353CC}">
              <c16:uniqueId val="{00000000-7E8A-400B-BC83-2D372611D4EA}"/>
            </c:ext>
          </c:extLst>
        </c:ser>
        <c:dLbls>
          <c:showLegendKey val="0"/>
          <c:showVal val="0"/>
          <c:showCatName val="0"/>
          <c:showSerName val="0"/>
          <c:showPercent val="0"/>
          <c:showBubbleSize val="0"/>
        </c:dLbls>
        <c:smooth val="0"/>
        <c:axId val="471417824"/>
        <c:axId val="471414544"/>
      </c:lineChart>
      <c:catAx>
        <c:axId val="47141782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414544"/>
        <c:crosses val="autoZero"/>
        <c:auto val="1"/>
        <c:lblAlgn val="ctr"/>
        <c:lblOffset val="100"/>
        <c:noMultiLvlLbl val="0"/>
      </c:catAx>
      <c:valAx>
        <c:axId val="471414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417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withinLinearReversed" id="23">
  <a:schemeClr val="accent3"/>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PublishDate>
  <Abstract/>
  <CompanyAddress>P147262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1431</Words>
  <Characters>8158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Series Hybrid Vehicle (Part A)</vt:lpstr>
    </vt:vector>
  </TitlesOfParts>
  <Company>uwtsd</Company>
  <LinksUpToDate>false</LinksUpToDate>
  <CharactersWithSpaces>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Series Hybrid Vehicle (Part A)</dc:title>
  <dc:subject>Electric and hybrid propulsion control</dc:subject>
  <dc:creator>Rhys Richards</dc:creator>
  <cp:keywords/>
  <dc:description/>
  <cp:lastModifiedBy>Rhys Richards</cp:lastModifiedBy>
  <cp:revision>5</cp:revision>
  <cp:lastPrinted>2017-12-05T09:56:00Z</cp:lastPrinted>
  <dcterms:created xsi:type="dcterms:W3CDTF">2017-12-05T09:40:00Z</dcterms:created>
  <dcterms:modified xsi:type="dcterms:W3CDTF">2017-12-05T11:05:00Z</dcterms:modified>
</cp:coreProperties>
</file>