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B4070B" w14:textId="77777777" w:rsidR="005D4669" w:rsidRDefault="005D4669" w:rsidP="005D4669">
      <w:pPr>
        <w:jc w:val="center"/>
        <w:rPr>
          <w:b/>
          <w:bCs/>
          <w:sz w:val="40"/>
          <w:szCs w:val="36"/>
        </w:rPr>
      </w:pPr>
    </w:p>
    <w:p w14:paraId="293A0C24" w14:textId="77777777" w:rsidR="005D4669" w:rsidRDefault="005D4669" w:rsidP="005D4669">
      <w:pPr>
        <w:jc w:val="center"/>
        <w:rPr>
          <w:b/>
          <w:bCs/>
          <w:sz w:val="40"/>
          <w:szCs w:val="36"/>
        </w:rPr>
      </w:pPr>
    </w:p>
    <w:p w14:paraId="5101573C" w14:textId="77777777" w:rsidR="005D4669" w:rsidRDefault="005D4669" w:rsidP="005D4669">
      <w:pPr>
        <w:jc w:val="center"/>
        <w:rPr>
          <w:b/>
          <w:bCs/>
          <w:sz w:val="40"/>
          <w:szCs w:val="36"/>
        </w:rPr>
      </w:pPr>
    </w:p>
    <w:p w14:paraId="329C8DFD" w14:textId="77777777" w:rsidR="005D4669" w:rsidRDefault="005D4669" w:rsidP="005D4669">
      <w:pPr>
        <w:jc w:val="center"/>
        <w:rPr>
          <w:b/>
          <w:bCs/>
          <w:sz w:val="40"/>
          <w:szCs w:val="36"/>
        </w:rPr>
      </w:pPr>
    </w:p>
    <w:p w14:paraId="0784FAF7" w14:textId="77777777" w:rsidR="005D4669" w:rsidRDefault="005D4669" w:rsidP="005D4669">
      <w:pPr>
        <w:jc w:val="center"/>
        <w:rPr>
          <w:b/>
          <w:bCs/>
          <w:sz w:val="40"/>
          <w:szCs w:val="36"/>
        </w:rPr>
      </w:pPr>
    </w:p>
    <w:p w14:paraId="74A22672" w14:textId="77777777" w:rsidR="005D4669" w:rsidRDefault="005D4669" w:rsidP="005D4669">
      <w:pPr>
        <w:jc w:val="center"/>
        <w:rPr>
          <w:b/>
          <w:bCs/>
          <w:sz w:val="40"/>
          <w:szCs w:val="36"/>
        </w:rPr>
      </w:pPr>
    </w:p>
    <w:p w14:paraId="784FCBF0" w14:textId="08C79E3A" w:rsidR="005D4669" w:rsidRPr="004C2050" w:rsidRDefault="005D4669" w:rsidP="005D4669">
      <w:pPr>
        <w:jc w:val="center"/>
        <w:rPr>
          <w:sz w:val="40"/>
          <w:szCs w:val="36"/>
        </w:rPr>
      </w:pPr>
      <w:r w:rsidRPr="004C2050">
        <w:rPr>
          <w:b/>
          <w:bCs/>
          <w:sz w:val="40"/>
          <w:szCs w:val="36"/>
        </w:rPr>
        <w:t>Assignment Title</w:t>
      </w:r>
      <w:r w:rsidRPr="004C2050">
        <w:rPr>
          <w:sz w:val="40"/>
          <w:szCs w:val="36"/>
        </w:rPr>
        <w:t xml:space="preserve">: </w:t>
      </w:r>
      <w:r>
        <w:rPr>
          <w:sz w:val="40"/>
          <w:szCs w:val="36"/>
        </w:rPr>
        <w:t>Managing Hotel Administration</w:t>
      </w:r>
    </w:p>
    <w:p w14:paraId="284FA3C4" w14:textId="77777777" w:rsidR="005D4669" w:rsidRPr="004C2050" w:rsidRDefault="005D4669" w:rsidP="005D4669">
      <w:pPr>
        <w:jc w:val="center"/>
        <w:rPr>
          <w:sz w:val="40"/>
          <w:szCs w:val="36"/>
        </w:rPr>
      </w:pPr>
      <w:r w:rsidRPr="004C2050">
        <w:rPr>
          <w:b/>
          <w:bCs/>
          <w:sz w:val="40"/>
          <w:szCs w:val="36"/>
        </w:rPr>
        <w:t>Name</w:t>
      </w:r>
      <w:r w:rsidRPr="004C2050">
        <w:rPr>
          <w:sz w:val="40"/>
          <w:szCs w:val="36"/>
        </w:rPr>
        <w:t>: Suhel Miah</w:t>
      </w:r>
    </w:p>
    <w:p w14:paraId="124A6E3F" w14:textId="77777777" w:rsidR="005D4669" w:rsidRPr="004C2050" w:rsidRDefault="005D4669" w:rsidP="005D4669">
      <w:pPr>
        <w:jc w:val="center"/>
        <w:rPr>
          <w:sz w:val="40"/>
          <w:szCs w:val="36"/>
        </w:rPr>
      </w:pPr>
      <w:r w:rsidRPr="004C2050">
        <w:rPr>
          <w:b/>
          <w:bCs/>
          <w:sz w:val="40"/>
          <w:szCs w:val="36"/>
        </w:rPr>
        <w:t>Student Number</w:t>
      </w:r>
      <w:r w:rsidRPr="004C2050">
        <w:rPr>
          <w:sz w:val="40"/>
          <w:szCs w:val="36"/>
        </w:rPr>
        <w:t>: 2017367</w:t>
      </w:r>
    </w:p>
    <w:p w14:paraId="11AC4CE6" w14:textId="42C489B1" w:rsidR="005D4669" w:rsidRDefault="005D4669" w:rsidP="005D4669">
      <w:pPr>
        <w:jc w:val="center"/>
        <w:rPr>
          <w:sz w:val="40"/>
          <w:szCs w:val="36"/>
        </w:rPr>
      </w:pPr>
      <w:r w:rsidRPr="004C2050">
        <w:rPr>
          <w:b/>
          <w:bCs/>
          <w:sz w:val="40"/>
          <w:szCs w:val="36"/>
        </w:rPr>
        <w:t>Module Code</w:t>
      </w:r>
      <w:r w:rsidRPr="004C2050">
        <w:rPr>
          <w:sz w:val="40"/>
          <w:szCs w:val="36"/>
        </w:rPr>
        <w:t>: BMIH600</w:t>
      </w:r>
      <w:r>
        <w:rPr>
          <w:sz w:val="40"/>
          <w:szCs w:val="36"/>
        </w:rPr>
        <w:t>4</w:t>
      </w:r>
    </w:p>
    <w:p w14:paraId="5F5B71E2" w14:textId="5941BFD1" w:rsidR="005D4669" w:rsidRPr="005D4669" w:rsidRDefault="005D4669" w:rsidP="005D4669">
      <w:pPr>
        <w:jc w:val="center"/>
        <w:rPr>
          <w:sz w:val="40"/>
          <w:szCs w:val="36"/>
        </w:rPr>
      </w:pPr>
      <w:r w:rsidRPr="004C2050">
        <w:rPr>
          <w:b/>
          <w:bCs/>
          <w:sz w:val="40"/>
          <w:szCs w:val="36"/>
        </w:rPr>
        <w:t>Lecturer Name</w:t>
      </w:r>
      <w:r w:rsidRPr="004C2050">
        <w:rPr>
          <w:sz w:val="40"/>
          <w:szCs w:val="36"/>
        </w:rPr>
        <w:t xml:space="preserve">: </w:t>
      </w:r>
      <w:r w:rsidR="0022723B">
        <w:rPr>
          <w:sz w:val="40"/>
          <w:szCs w:val="36"/>
        </w:rPr>
        <w:t>Chris Wilkin</w:t>
      </w:r>
    </w:p>
    <w:p w14:paraId="1CB6EA44" w14:textId="77777777" w:rsidR="005D4669" w:rsidRDefault="005D4669" w:rsidP="004D6E7E">
      <w:pPr>
        <w:pStyle w:val="Heading1"/>
      </w:pPr>
    </w:p>
    <w:p w14:paraId="69FA8A4A" w14:textId="77777777" w:rsidR="00E47828" w:rsidRDefault="00E47828" w:rsidP="004D6E7E">
      <w:pPr>
        <w:pStyle w:val="Heading1"/>
      </w:pPr>
    </w:p>
    <w:p w14:paraId="26633A3D" w14:textId="77777777" w:rsidR="00E47828" w:rsidRDefault="00E47828" w:rsidP="004D6E7E">
      <w:pPr>
        <w:pStyle w:val="Heading1"/>
      </w:pPr>
    </w:p>
    <w:p w14:paraId="60A9AAFB" w14:textId="77777777" w:rsidR="00E47828" w:rsidRDefault="00E47828" w:rsidP="004D6E7E">
      <w:pPr>
        <w:pStyle w:val="Heading1"/>
      </w:pPr>
    </w:p>
    <w:p w14:paraId="355544D6" w14:textId="77777777" w:rsidR="00E47828" w:rsidRDefault="00E47828" w:rsidP="00E47828"/>
    <w:p w14:paraId="303B79D1" w14:textId="77777777" w:rsidR="00E47828" w:rsidRPr="00E47828" w:rsidRDefault="00E47828" w:rsidP="00E47828"/>
    <w:p w14:paraId="6E3D580B" w14:textId="4DB2CC21" w:rsidR="004D6E7E" w:rsidRDefault="004D6E7E" w:rsidP="004D6E7E">
      <w:pPr>
        <w:pStyle w:val="Heading1"/>
      </w:pPr>
      <w:r w:rsidRPr="004D6E7E">
        <w:lastRenderedPageBreak/>
        <w:t>Placement Overview</w:t>
      </w:r>
    </w:p>
    <w:p w14:paraId="533872EB" w14:textId="1EE36D6E" w:rsidR="004053F1" w:rsidRDefault="004D6E7E" w:rsidP="004053F1">
      <w:r>
        <w:t>During my placement at the London Marriott Hotel, Marble Arch, I was assigned to the hotel administration department with a specific focus on the front office. This placement give me a comprehensive understanding of the administration of the hotel which includes financial management, human resource management, front office management, facilities management, legal compliance, marketing</w:t>
      </w:r>
      <w:r w:rsidR="00873A48">
        <w:t>,</w:t>
      </w:r>
      <w:r>
        <w:t xml:space="preserve"> and sales</w:t>
      </w:r>
      <w:r w:rsidR="00873A48">
        <w:t>,</w:t>
      </w:r>
      <w:r>
        <w:t xml:space="preserve"> etc. this placement was a crucial opportunity for me to apply what I have learned from the textbook</w:t>
      </w:r>
      <w:r w:rsidR="00DE7F9F">
        <w:t>(Ritchie &amp; Crouch, 2009)</w:t>
      </w:r>
      <w:r>
        <w:t>.  During my placement, I worked with highly efficient professionals that helped me to overall improve my technical development, skill development</w:t>
      </w:r>
      <w:r w:rsidR="00873A48">
        <w:t>,</w:t>
      </w:r>
      <w:r>
        <w:t xml:space="preserve"> and academic development. </w:t>
      </w:r>
      <w:r w:rsidR="00873A48">
        <w:t>O</w:t>
      </w:r>
      <w:r>
        <w:t>ne of the most important objective</w:t>
      </w:r>
      <w:r w:rsidR="00873A48">
        <w:t>s</w:t>
      </w:r>
      <w:r>
        <w:t xml:space="preserve"> of my placement was to gain practical knowledge. I gained hands</w:t>
      </w:r>
      <w:r w:rsidR="00873A48">
        <w:t>-</w:t>
      </w:r>
      <w:r>
        <w:t xml:space="preserve">on experience </w:t>
      </w:r>
      <w:r w:rsidR="00873A48">
        <w:t>i</w:t>
      </w:r>
      <w:r>
        <w:t>n overall hotel management</w:t>
      </w:r>
      <w:r w:rsidR="00873A48">
        <w:t>,</w:t>
      </w:r>
      <w:r>
        <w:t xml:space="preserve"> </w:t>
      </w:r>
      <w:r w:rsidR="00873A48">
        <w:t>e</w:t>
      </w:r>
      <w:r>
        <w:t xml:space="preserve">specially in hotel administration. I mostly worked in the front office which works as the bridge of hotel administration and guest services.  </w:t>
      </w:r>
      <w:r w:rsidRPr="004D6E7E">
        <w:t>The experience was invaluable. So, I am grateful for the opportunity to learn and grow in such a dynamic and fast-paced environment.</w:t>
      </w:r>
    </w:p>
    <w:p w14:paraId="0D3B5A38" w14:textId="329A751D" w:rsidR="004053F1" w:rsidRDefault="004053F1" w:rsidP="004053F1">
      <w:pPr>
        <w:pStyle w:val="Heading1"/>
      </w:pPr>
      <w:r>
        <w:t>Experience of First Day</w:t>
      </w:r>
    </w:p>
    <w:p w14:paraId="021E1031" w14:textId="6E18AE57" w:rsidR="004053F1" w:rsidRDefault="004053F1" w:rsidP="004053F1">
      <w:r>
        <w:t xml:space="preserve">On my first day of placement at the London Marriott Hotel, I was very excited at the same time, I was </w:t>
      </w:r>
      <w:r w:rsidR="00873A48">
        <w:t xml:space="preserve">a </w:t>
      </w:r>
      <w:r>
        <w:t xml:space="preserve">little bit tense. But all my tension evaporated after getting a warm welcome from the front office manager. He gave </w:t>
      </w:r>
      <w:r w:rsidR="00873A48">
        <w:t xml:space="preserve">a </w:t>
      </w:r>
      <w:r>
        <w:t xml:space="preserve">quick tour </w:t>
      </w:r>
      <w:r w:rsidR="00873A48">
        <w:t>of</w:t>
      </w:r>
      <w:r>
        <w:t xml:space="preserve"> the whole hotel. He introduced me </w:t>
      </w:r>
      <w:r w:rsidR="00873A48">
        <w:t>to</w:t>
      </w:r>
      <w:r>
        <w:t xml:space="preserve"> the finance manager, human resource manager, strategic manager, </w:t>
      </w:r>
      <w:r w:rsidR="00873A48">
        <w:t xml:space="preserve">and </w:t>
      </w:r>
      <w:r>
        <w:t xml:space="preserve">sales team. He introduced me </w:t>
      </w:r>
      <w:r w:rsidR="00873A48">
        <w:t>to</w:t>
      </w:r>
      <w:r>
        <w:t xml:space="preserve"> the detailed task and duties of the front office</w:t>
      </w:r>
      <w:r w:rsidR="00DE7F9F">
        <w:t>(Wood, Brotherton &amp; Wood, 2007)</w:t>
      </w:r>
      <w:r>
        <w:t xml:space="preserve">.  To familiarize myself with the front office procedures, I shadowed an experienced front desk associate who graciously guided me through the check-in process. I observed as the associate efficiently greeted guests, confirmed reservations, and provided them with key cards for their rooms. I was very pleased to see the way, they welcomed me. It was a very memorable day for me. </w:t>
      </w:r>
    </w:p>
    <w:p w14:paraId="71E52A26" w14:textId="77777777" w:rsidR="004053F1" w:rsidRDefault="004053F1" w:rsidP="004053F1"/>
    <w:p w14:paraId="6E07389D" w14:textId="1589D185" w:rsidR="00CD0793" w:rsidRDefault="00CD0793" w:rsidP="00CD0793">
      <w:pPr>
        <w:pStyle w:val="Heading1"/>
      </w:pPr>
      <w:r>
        <w:t xml:space="preserve">Objectives </w:t>
      </w:r>
      <w:r w:rsidR="001634D6">
        <w:t>Of</w:t>
      </w:r>
      <w:r w:rsidR="00A96FB7">
        <w:t xml:space="preserve"> </w:t>
      </w:r>
      <w:r w:rsidR="001634D6">
        <w:t xml:space="preserve">The </w:t>
      </w:r>
      <w:r>
        <w:t xml:space="preserve">Hotel Administration Department </w:t>
      </w:r>
      <w:r w:rsidR="001634D6">
        <w:t>And What The</w:t>
      </w:r>
      <w:r w:rsidR="00873A48">
        <w:t>y</w:t>
      </w:r>
      <w:r w:rsidR="001634D6">
        <w:t xml:space="preserve"> Taught Me To Achieve This </w:t>
      </w:r>
      <w:r w:rsidR="00873A48">
        <w:t>Objective</w:t>
      </w:r>
      <w:r w:rsidR="001634D6">
        <w:t xml:space="preserve"> </w:t>
      </w:r>
    </w:p>
    <w:p w14:paraId="694A78AF" w14:textId="77777777" w:rsidR="00CD0793" w:rsidRDefault="00CD0793" w:rsidP="00CD0793"/>
    <w:p w14:paraId="634E1A25" w14:textId="7347BCFF" w:rsidR="00CD0793" w:rsidRDefault="00CD0793" w:rsidP="00CD0793">
      <w:r>
        <w:t>The hotel administration department plays an important role in the smooth operation of the h</w:t>
      </w:r>
      <w:r w:rsidR="00873A48">
        <w:t>o</w:t>
      </w:r>
      <w:r>
        <w:t xml:space="preserve">tel. The main objective of the hotel is to be profitable by providing better services. All the department </w:t>
      </w:r>
      <w:r>
        <w:lastRenderedPageBreak/>
        <w:t xml:space="preserve">of the hotel helps to achieve this </w:t>
      </w:r>
      <w:r w:rsidR="00873A48">
        <w:t>in</w:t>
      </w:r>
      <w:r>
        <w:t xml:space="preserve"> </w:t>
      </w:r>
      <w:r w:rsidR="00873A48">
        <w:t>their</w:t>
      </w:r>
      <w:r>
        <w:t xml:space="preserve"> very own way. To achieve this, the departs prepare their employee according to the</w:t>
      </w:r>
      <w:r w:rsidR="00873A48">
        <w:t>ir</w:t>
      </w:r>
      <w:r>
        <w:t xml:space="preserve"> need</w:t>
      </w:r>
      <w:r w:rsidR="00DE7F9F">
        <w:t>(Weaver &amp; Lawton, 2014)</w:t>
      </w:r>
      <w:r>
        <w:t xml:space="preserve">. For the continuation of this objective, I was taught a lot of things though I was not </w:t>
      </w:r>
      <w:r w:rsidR="00873A48">
        <w:t xml:space="preserve">a </w:t>
      </w:r>
      <w:r>
        <w:t xml:space="preserve">permanent employee. </w:t>
      </w:r>
    </w:p>
    <w:p w14:paraId="464DE37E" w14:textId="77777777" w:rsidR="00CD0793" w:rsidRDefault="00CD0793" w:rsidP="00CD0793"/>
    <w:p w14:paraId="351D41C0" w14:textId="4816A58B" w:rsidR="00CD0793" w:rsidRDefault="00CD0793" w:rsidP="00CD0793">
      <w:r w:rsidRPr="00CD0793">
        <w:rPr>
          <w:b/>
          <w:bCs/>
        </w:rPr>
        <w:t>Guest Satisfaction</w:t>
      </w:r>
      <w:r>
        <w:t>: like all other department</w:t>
      </w:r>
      <w:r w:rsidR="00873A48">
        <w:t>s</w:t>
      </w:r>
      <w:r>
        <w:t>, the satisfaction of the guest is the priority of hotel administration</w:t>
      </w:r>
      <w:r w:rsidR="00DE7F9F">
        <w:t>(Buhalis &amp; Foerste, 2015)</w:t>
      </w:r>
      <w:r>
        <w:t xml:space="preserve">. I was taught the importance of providing exceptional customer service, anticipating and exceeding guest expectations, and resolving any issues promptly and effectively. I was trained </w:t>
      </w:r>
      <w:r w:rsidR="00873A48">
        <w:t>in</w:t>
      </w:r>
      <w:r>
        <w:t xml:space="preserve"> communication skills, problem-solving abilities, and cultivating a guest-centric mindset.</w:t>
      </w:r>
    </w:p>
    <w:p w14:paraId="3E702895" w14:textId="77777777" w:rsidR="00CD0793" w:rsidRDefault="00CD0793" w:rsidP="00CD0793"/>
    <w:p w14:paraId="6FD1C10E" w14:textId="5D777AFE" w:rsidR="00CD0793" w:rsidRDefault="00CD0793" w:rsidP="00CD0793">
      <w:r w:rsidRPr="00CD0793">
        <w:rPr>
          <w:b/>
          <w:bCs/>
        </w:rPr>
        <w:t>Efficient Front Office Operations:</w:t>
      </w:r>
      <w:r>
        <w:t xml:space="preserve">  efficiency in the front office is one of the most important objectives of this department because the efficiency of the other department much depends on this depart. I was taught the fundamental tasks involved, such as check-in and check-out procedures, managing reservations, handling guest inquiries, and maintaining accurate records. </w:t>
      </w:r>
    </w:p>
    <w:p w14:paraId="5CE829A0" w14:textId="77777777" w:rsidR="00CD0793" w:rsidRDefault="00CD0793" w:rsidP="00CD0793"/>
    <w:p w14:paraId="5191BC8F" w14:textId="21C1F42A" w:rsidR="00CD0793" w:rsidRDefault="00CD0793" w:rsidP="00CD0793">
      <w:r w:rsidRPr="00CD0793">
        <w:rPr>
          <w:b/>
          <w:bCs/>
        </w:rPr>
        <w:t>Effective Communication:</w:t>
      </w:r>
      <w:r>
        <w:t xml:space="preserve"> effective communication is </w:t>
      </w:r>
      <w:r w:rsidR="00873A48">
        <w:t xml:space="preserve">a </w:t>
      </w:r>
      <w:r>
        <w:t>very much important objective of the organization</w:t>
      </w:r>
      <w:r w:rsidR="00DE7F9F">
        <w:t>(Cooper et al., 2017)</w:t>
      </w:r>
      <w:r>
        <w:t xml:space="preserve">. I was given communication skills. </w:t>
      </w:r>
    </w:p>
    <w:p w14:paraId="5EFBA731" w14:textId="77777777" w:rsidR="00CD0793" w:rsidRDefault="00CD0793" w:rsidP="00CD0793"/>
    <w:p w14:paraId="7749FC8E" w14:textId="4BE70EF1" w:rsidR="00CD0793" w:rsidRDefault="00CD0793" w:rsidP="00CD0793">
      <w:r w:rsidRPr="00CD0793">
        <w:rPr>
          <w:b/>
          <w:bCs/>
        </w:rPr>
        <w:t>Teamwork and Collaboration:</w:t>
      </w:r>
      <w:r>
        <w:t xml:space="preserve"> Collaboration between departments is crucial for the overall success of a hotel. I was trained</w:t>
      </w:r>
      <w:r w:rsidR="00873A48">
        <w:t xml:space="preserve"> to</w:t>
      </w:r>
      <w:r>
        <w:t xml:space="preserve"> collaborate with other teams </w:t>
      </w:r>
      <w:r w:rsidR="00E841F6">
        <w:t>like finance, guest service, audits, sales</w:t>
      </w:r>
      <w:r w:rsidR="00873A48">
        <w:t>,</w:t>
      </w:r>
      <w:r w:rsidR="00E841F6">
        <w:t xml:space="preserve"> and promotion. </w:t>
      </w:r>
      <w:r>
        <w:t xml:space="preserve"> </w:t>
      </w:r>
    </w:p>
    <w:p w14:paraId="67282141" w14:textId="77777777" w:rsidR="00CD0793" w:rsidRDefault="00CD0793" w:rsidP="00CD0793"/>
    <w:p w14:paraId="0990AFA8" w14:textId="5F0AB59D" w:rsidR="00CD0793" w:rsidRDefault="00CD0793" w:rsidP="00CD0793">
      <w:r w:rsidRPr="00E841F6">
        <w:rPr>
          <w:b/>
          <w:bCs/>
        </w:rPr>
        <w:t>Time Management:</w:t>
      </w:r>
      <w:r>
        <w:t xml:space="preserve"> </w:t>
      </w:r>
      <w:r w:rsidR="00E841F6">
        <w:t xml:space="preserve">efficient and effective time management is very much important for hotel management. I was taught </w:t>
      </w:r>
      <w:r w:rsidR="00873A48">
        <w:t xml:space="preserve">to </w:t>
      </w:r>
      <w:r w:rsidR="00E841F6">
        <w:t xml:space="preserve">manage time effectively. </w:t>
      </w:r>
    </w:p>
    <w:p w14:paraId="28D99521" w14:textId="77777777" w:rsidR="00E841F6" w:rsidRDefault="00E841F6" w:rsidP="00CD0793"/>
    <w:p w14:paraId="6406DEB2" w14:textId="67D61492" w:rsidR="00E841F6" w:rsidRDefault="00E841F6" w:rsidP="00E841F6">
      <w:pPr>
        <w:pStyle w:val="Heading1"/>
      </w:pPr>
      <w:r>
        <w:t>Integration of Classroom Knowledge and Placement Experience in the Hotel Administration Department</w:t>
      </w:r>
    </w:p>
    <w:p w14:paraId="769A4DEB" w14:textId="77777777" w:rsidR="00E841F6" w:rsidRDefault="00E841F6" w:rsidP="00E841F6"/>
    <w:p w14:paraId="18AC28DC" w14:textId="76D4DB74" w:rsidR="00E841F6" w:rsidRDefault="00E841F6" w:rsidP="00E841F6">
      <w:r>
        <w:t>In the classroom</w:t>
      </w:r>
      <w:r w:rsidR="00873A48">
        <w:t>,</w:t>
      </w:r>
      <w:r>
        <w:t xml:space="preserve"> I have learned a lot of theoretical things about hotel management that ha</w:t>
      </w:r>
      <w:r w:rsidR="00873A48">
        <w:t>ve</w:t>
      </w:r>
      <w:r>
        <w:t xml:space="preserve"> made a theoretical ground for me. this theoretical ground has made </w:t>
      </w:r>
      <w:r w:rsidR="00873A48">
        <w:t xml:space="preserve">us </w:t>
      </w:r>
      <w:r>
        <w:t xml:space="preserve">know about hotel administration. </w:t>
      </w:r>
      <w:r>
        <w:lastRenderedPageBreak/>
        <w:t>I have learned about front office man</w:t>
      </w:r>
      <w:r w:rsidR="00873A48">
        <w:t>age</w:t>
      </w:r>
      <w:r>
        <w:t xml:space="preserve">ment, customer service, human resource management, </w:t>
      </w:r>
      <w:r w:rsidR="00873A48">
        <w:t xml:space="preserve">and </w:t>
      </w:r>
      <w:r>
        <w:t xml:space="preserve">finance. This placement helped me to have practical knowledge about these tasks from </w:t>
      </w:r>
      <w:r w:rsidR="00873A48">
        <w:t>a</w:t>
      </w:r>
      <w:r>
        <w:t xml:space="preserve"> real professional. Here, I will discuss how these two aspects complement each other.</w:t>
      </w:r>
    </w:p>
    <w:p w14:paraId="1FA83666" w14:textId="77777777" w:rsidR="00E841F6" w:rsidRDefault="00E841F6" w:rsidP="00E841F6"/>
    <w:p w14:paraId="133B9C8E" w14:textId="19EA07DC" w:rsidR="00E841F6" w:rsidRDefault="00E841F6" w:rsidP="00E841F6">
      <w:r>
        <w:t xml:space="preserve"> In the classroom, I learned about the core functions and procedures of the front office, including guest check-in and check-out processes, room allocation, reservations management, and handling guest inquiries. This knowledge served as a framework for understanding the department's operations</w:t>
      </w:r>
      <w:r w:rsidR="00DE7F9F">
        <w:rPr>
          <w14:ligatures w14:val="none"/>
        </w:rPr>
        <w:t>(Papatheodorou, Rosselló-Nadal &amp; Xiao, 2021)</w:t>
      </w:r>
      <w:r>
        <w:t>. During my placement, I had the opportunity to observe and actively participate in these operations, gaining practical experience in real</w:t>
      </w:r>
      <w:r w:rsidR="00873A48">
        <w:t xml:space="preserve"> </w:t>
      </w:r>
      <w:r>
        <w:t>time. This hands-on experience allowed me to apply theoretical concepts, adapt to various guest scenarios, and understand the nuances of providing exceptional front</w:t>
      </w:r>
      <w:r w:rsidR="00873A48">
        <w:t>-</w:t>
      </w:r>
      <w:r>
        <w:t>office services.</w:t>
      </w:r>
    </w:p>
    <w:p w14:paraId="70F1C195" w14:textId="77777777" w:rsidR="00E841F6" w:rsidRDefault="00E841F6" w:rsidP="00E841F6"/>
    <w:p w14:paraId="160D6D35" w14:textId="0CF5F5EE" w:rsidR="00E841F6" w:rsidRDefault="00E841F6" w:rsidP="00E841F6">
      <w:r>
        <w:t>In the classroom</w:t>
      </w:r>
      <w:r w:rsidR="00873A48">
        <w:t>,</w:t>
      </w:r>
      <w:r>
        <w:t xml:space="preserve"> I learned how to make effective communication. I learned a lot of tools and techniques </w:t>
      </w:r>
      <w:r w:rsidR="00873A48">
        <w:t>for</w:t>
      </w:r>
      <w:r>
        <w:t xml:space="preserve"> communication. During my placement, I had </w:t>
      </w:r>
      <w:r w:rsidR="00873A48">
        <w:t xml:space="preserve">the </w:t>
      </w:r>
      <w:r>
        <w:t>opportunity to implement these skill</w:t>
      </w:r>
      <w:r w:rsidR="00873A48">
        <w:t>s</w:t>
      </w:r>
      <w:r>
        <w:t xml:space="preserve"> under the direct supervision of </w:t>
      </w:r>
      <w:r w:rsidR="00873A48">
        <w:t xml:space="preserve">a </w:t>
      </w:r>
      <w:r>
        <w:t xml:space="preserve">professional. </w:t>
      </w:r>
    </w:p>
    <w:p w14:paraId="5E35F5BB" w14:textId="77777777" w:rsidR="00E841F6" w:rsidRDefault="00E841F6" w:rsidP="00E841F6"/>
    <w:p w14:paraId="33F0C10D" w14:textId="32CD4183" w:rsidR="004053F1" w:rsidRDefault="00E841F6" w:rsidP="00E841F6">
      <w:r>
        <w:t>My classroom knowledge seems to be everything is in good terms and order. During my placement</w:t>
      </w:r>
      <w:r w:rsidR="00873A48">
        <w:t>,</w:t>
      </w:r>
      <w:r>
        <w:t xml:space="preserve"> I found that reality is much more complicated. I learned to solve th</w:t>
      </w:r>
      <w:r w:rsidR="00873A48">
        <w:t>is</w:t>
      </w:r>
      <w:r>
        <w:t xml:space="preserve"> problem practically. </w:t>
      </w:r>
    </w:p>
    <w:p w14:paraId="03BA0A60" w14:textId="77777777" w:rsidR="0017466A" w:rsidRDefault="0017466A" w:rsidP="00E841F6"/>
    <w:p w14:paraId="377A30D2" w14:textId="07571715" w:rsidR="008D55CE" w:rsidRDefault="0017466A" w:rsidP="008D55CE">
      <w:pPr>
        <w:pStyle w:val="Heading1"/>
      </w:pPr>
      <w:r>
        <w:t xml:space="preserve">My Continuous Learning during the placement </w:t>
      </w:r>
    </w:p>
    <w:p w14:paraId="4CDD70A5" w14:textId="28075711" w:rsidR="004D6E7E" w:rsidRDefault="008D55CE" w:rsidP="004D6E7E">
      <w:r>
        <w:t>Throughout my hotel administration placement at the London Marriott Hotel, Marble Arch, I got the opportunity to get into a platform of continuous learning. Every</w:t>
      </w:r>
      <w:r w:rsidR="00873A48">
        <w:t xml:space="preserve"> </w:t>
      </w:r>
      <w:r>
        <w:t xml:space="preserve">day I have learned many new things. </w:t>
      </w:r>
      <w:r w:rsidR="00873A48">
        <w:t>On the f</w:t>
      </w:r>
      <w:r>
        <w:t>irst day</w:t>
      </w:r>
      <w:r w:rsidR="00873A48">
        <w:t>,</w:t>
      </w:r>
      <w:r>
        <w:t xml:space="preserve"> I was acquainted with the overall administration of the hotel. I learned how the hotel perform</w:t>
      </w:r>
      <w:r w:rsidR="00873A48">
        <w:t>s</w:t>
      </w:r>
      <w:r>
        <w:t xml:space="preserve"> including the organizational structure. I learned</w:t>
      </w:r>
      <w:r w:rsidR="00873A48">
        <w:t xml:space="preserve"> to</w:t>
      </w:r>
      <w:r>
        <w:t xml:space="preserve"> check, check out procedure</w:t>
      </w:r>
      <w:r w:rsidR="00873A48">
        <w:t>s</w:t>
      </w:r>
      <w:r>
        <w:t xml:space="preserve">, guest services, </w:t>
      </w:r>
      <w:r w:rsidR="00873A48">
        <w:t xml:space="preserve">and </w:t>
      </w:r>
      <w:r>
        <w:t xml:space="preserve">room allocations. Most of the time I worked in the front office but I have learned the activities of the other </w:t>
      </w:r>
      <w:r w:rsidR="00A75747">
        <w:t>departments</w:t>
      </w:r>
      <w:r>
        <w:t xml:space="preserve"> too.  I discovered the significance of active listening, empathy, and clear communication in providing exceptional customer service. I gained practical experience to </w:t>
      </w:r>
      <w:r w:rsidR="00A75747">
        <w:t>handle the situation when a discrepancy arises. I also ha</w:t>
      </w:r>
      <w:r w:rsidR="00873A48">
        <w:t>ve</w:t>
      </w:r>
      <w:r w:rsidR="00A75747">
        <w:t xml:space="preserve"> experienced how </w:t>
      </w:r>
      <w:r w:rsidR="00A75747">
        <w:lastRenderedPageBreak/>
        <w:t xml:space="preserve">the promotion campaigns of the hotel </w:t>
      </w:r>
      <w:r w:rsidR="00873A48">
        <w:t>are</w:t>
      </w:r>
      <w:r w:rsidR="00A75747">
        <w:t xml:space="preserve"> organized</w:t>
      </w:r>
      <w:r w:rsidR="00DE7F9F">
        <w:t>(Kim &amp; Lee, 2018)</w:t>
      </w:r>
      <w:r w:rsidR="00A75747">
        <w:t xml:space="preserve">. I also learned to work in </w:t>
      </w:r>
      <w:r w:rsidR="00873A48">
        <w:t>a</w:t>
      </w:r>
      <w:r w:rsidR="00A75747">
        <w:t xml:space="preserve"> team building proper empathy.  I learned many more things </w:t>
      </w:r>
      <w:r w:rsidR="00873A48">
        <w:t>that</w:t>
      </w:r>
      <w:r w:rsidR="00A75747">
        <w:t xml:space="preserve"> </w:t>
      </w:r>
      <w:r w:rsidR="00873A48">
        <w:t>are</w:t>
      </w:r>
      <w:r w:rsidR="00A75747">
        <w:t xml:space="preserve"> not expressible in words. </w:t>
      </w:r>
    </w:p>
    <w:p w14:paraId="721A0F54" w14:textId="0E95E6CD" w:rsidR="00374869" w:rsidRDefault="00374869" w:rsidP="00374869">
      <w:pPr>
        <w:pStyle w:val="Heading1"/>
      </w:pPr>
      <w:r>
        <w:t>Lost opportunity for this placement</w:t>
      </w:r>
    </w:p>
    <w:p w14:paraId="4177C9AA" w14:textId="08953EA0" w:rsidR="00374869" w:rsidRDefault="00374869" w:rsidP="00374869">
      <w:r>
        <w:t xml:space="preserve">Engaging in the placement in the hotel administration department at the London Marriott Hotel, there are many opportunity costs for this placement.  </w:t>
      </w:r>
      <w:r w:rsidRPr="00374869">
        <w:t>Undertaking the placement requires dedicating significant time and effort to gain practical experience</w:t>
      </w:r>
      <w:r w:rsidR="00DE7F9F">
        <w:rPr>
          <w14:ligatures w14:val="none"/>
        </w:rPr>
        <w:t>(Assaf, Scuderi &amp; Moital, 2019)</w:t>
      </w:r>
      <w:r w:rsidRPr="00374869">
        <w:t>. This might result in reduced availability for academic pursuits, such as taking additional courses, attending workshops, or engaging in research.</w:t>
      </w:r>
      <w:r>
        <w:t xml:space="preserve"> Moreover, I might be involved </w:t>
      </w:r>
      <w:r w:rsidR="00873A48">
        <w:t xml:space="preserve">in </w:t>
      </w:r>
      <w:r w:rsidR="0017466A">
        <w:t>part</w:t>
      </w:r>
      <w:r w:rsidR="00873A48">
        <w:t>-</w:t>
      </w:r>
      <w:r w:rsidR="0017466A">
        <w:t>time work, fro</w:t>
      </w:r>
      <w:r w:rsidR="00873A48">
        <w:t>m</w:t>
      </w:r>
      <w:r w:rsidR="0017466A">
        <w:t xml:space="preserve"> where I could gain money and m</w:t>
      </w:r>
      <w:r w:rsidR="00873A48">
        <w:t>uch</w:t>
      </w:r>
      <w:r w:rsidR="0017466A">
        <w:t xml:space="preserve"> more practical experience. This placement required time and energy. so, during the placement</w:t>
      </w:r>
      <w:r w:rsidR="00873A48">
        <w:t>,</w:t>
      </w:r>
      <w:r w:rsidR="0017466A">
        <w:t xml:space="preserve"> I had to set aside or adjust my commitments. </w:t>
      </w:r>
    </w:p>
    <w:p w14:paraId="5A09922A" w14:textId="77777777" w:rsidR="00171C05" w:rsidRDefault="00171C05" w:rsidP="00374869"/>
    <w:p w14:paraId="24C683A3" w14:textId="59670B5B" w:rsidR="00171C05" w:rsidRDefault="00171C05" w:rsidP="00171C05">
      <w:pPr>
        <w:pStyle w:val="Heading1"/>
      </w:pPr>
      <w:r>
        <w:t>Management Issue</w:t>
      </w:r>
    </w:p>
    <w:p w14:paraId="6EB4BD3C" w14:textId="77777777" w:rsidR="00171C05" w:rsidRDefault="00171C05" w:rsidP="00171C05"/>
    <w:p w14:paraId="1D2C513F" w14:textId="58143113" w:rsidR="00171C05" w:rsidRDefault="00171C05" w:rsidP="00171C05">
      <w:r>
        <w:t xml:space="preserve">During my placement in the hotel administration department at the London Marriott Hotel,  I found a problem; the employee retention and the employee satisfaction rate is low. so employee turnover is very high. It has created </w:t>
      </w:r>
      <w:r w:rsidR="00873A48">
        <w:t xml:space="preserve">a </w:t>
      </w:r>
      <w:r>
        <w:t xml:space="preserve">crucial issue in the management. </w:t>
      </w:r>
      <w:r w:rsidR="004F7434">
        <w:t>Recruiting new employee</w:t>
      </w:r>
      <w:r w:rsidR="00873A48">
        <w:t>s</w:t>
      </w:r>
      <w:r w:rsidR="004F7434">
        <w:t xml:space="preserve"> is costly for the organization. on top of that, employee turnover create</w:t>
      </w:r>
      <w:r w:rsidR="00873A48">
        <w:t>s</w:t>
      </w:r>
      <w:r w:rsidR="004F7434">
        <w:t xml:space="preserve"> a vacuum of skill</w:t>
      </w:r>
      <w:r w:rsidR="00FB1B68">
        <w:t xml:space="preserve">ed </w:t>
      </w:r>
      <w:r w:rsidR="004F7434">
        <w:t>employees and talents</w:t>
      </w:r>
      <w:r w:rsidR="00DE7F9F">
        <w:t>(Xie &amp; Shao, 2019)</w:t>
      </w:r>
      <w:r w:rsidR="004F7434">
        <w:t xml:space="preserve">.  </w:t>
      </w:r>
    </w:p>
    <w:p w14:paraId="0FC00FC2" w14:textId="77777777" w:rsidR="00171C05" w:rsidRDefault="00171C05" w:rsidP="00171C05"/>
    <w:p w14:paraId="42AD47A2" w14:textId="77777777" w:rsidR="00DE7F9F" w:rsidRDefault="00FB1B68" w:rsidP="00DE7F9F">
      <w:r>
        <w:t xml:space="preserve">To solve this problem, the hotel authority should implement </w:t>
      </w:r>
      <w:r w:rsidR="00873A48">
        <w:t xml:space="preserve">a </w:t>
      </w:r>
      <w:r>
        <w:t xml:space="preserve">proper compensation policy according to </w:t>
      </w:r>
      <w:r w:rsidR="00873A48">
        <w:t xml:space="preserve">the </w:t>
      </w:r>
      <w:r>
        <w:t>need stage of the employees. Here Maslow’s need hierarchy theory can be relevant. They can also implement succession planning to make a smooth transition of talents. Composite pay, work</w:t>
      </w:r>
      <w:r w:rsidR="00873A48">
        <w:t>-</w:t>
      </w:r>
      <w:r>
        <w:t xml:space="preserve">life balance, </w:t>
      </w:r>
      <w:r w:rsidR="00873A48">
        <w:t xml:space="preserve">and a </w:t>
      </w:r>
      <w:r>
        <w:t>good working environment may work as good catalyst</w:t>
      </w:r>
      <w:r w:rsidR="00873A48">
        <w:t>s</w:t>
      </w:r>
      <w:r>
        <w:t xml:space="preserve"> for retaining talented employees</w:t>
      </w:r>
      <w:r w:rsidR="00DE7F9F">
        <w:t>(Sigala &amp; Gretzel, 2019)</w:t>
      </w:r>
    </w:p>
    <w:p w14:paraId="1BA89C3B" w14:textId="0CA1DC1C" w:rsidR="00FB1B68" w:rsidRDefault="00FB1B68" w:rsidP="00171C05">
      <w:r>
        <w:t xml:space="preserve">. </w:t>
      </w:r>
    </w:p>
    <w:p w14:paraId="7EB94E90" w14:textId="750FF8F2" w:rsidR="00374869" w:rsidRDefault="00374869" w:rsidP="00374869"/>
    <w:p w14:paraId="04C84CDA" w14:textId="77777777" w:rsidR="00141E97" w:rsidRDefault="00141E97" w:rsidP="00141E97"/>
    <w:p w14:paraId="0D9077AB" w14:textId="60A9B945" w:rsidR="00141E97" w:rsidRDefault="00141E97" w:rsidP="00141E97">
      <w:pPr>
        <w:pStyle w:val="Heading1"/>
      </w:pPr>
      <w:r w:rsidRPr="00141E97">
        <w:lastRenderedPageBreak/>
        <w:t>Applied evidence of developing the key skills criteria</w:t>
      </w:r>
    </w:p>
    <w:p w14:paraId="7A4B8048" w14:textId="6A357CD5" w:rsidR="00141E97" w:rsidRDefault="00141E97" w:rsidP="00141E97">
      <w:r w:rsidRPr="00141E97">
        <w:rPr>
          <w:b/>
          <w:bCs/>
        </w:rPr>
        <w:t>Self-Management and Development:</w:t>
      </w:r>
      <w:r>
        <w:t xml:space="preserve"> In the hotel administration department, I demonstrated self-management by effectively organizing and prioritizing administrative tasks. I managed my time efficiently, ensuring that paperwork, guest records, and administrative duties were completed accurately and on time. </w:t>
      </w:r>
    </w:p>
    <w:p w14:paraId="7F3C95BA" w14:textId="40B2C8CB" w:rsidR="00141E97" w:rsidRDefault="00141E97" w:rsidP="00141E97">
      <w:r w:rsidRPr="00141E97">
        <w:rPr>
          <w:b/>
          <w:bCs/>
        </w:rPr>
        <w:t>Task Management:</w:t>
      </w:r>
      <w:r>
        <w:t xml:space="preserve"> Within the hotel administration department, I honed my task management skills by handling a range of responsibilities simultaneously. For example, I efficiently managed guest check-ins and check-outs, ensuring a seamless experience for guests. </w:t>
      </w:r>
    </w:p>
    <w:p w14:paraId="5605B9CC" w14:textId="4575510A" w:rsidR="00141E97" w:rsidRDefault="00141E97" w:rsidP="00141E97">
      <w:r w:rsidRPr="00141E97">
        <w:rPr>
          <w:b/>
          <w:bCs/>
        </w:rPr>
        <w:t>Applying Initiative in Workplace Problems:</w:t>
      </w:r>
      <w:r>
        <w:t xml:space="preserve"> I actively worked in this department  and solved problems. For instance, when faced with guest complaints about a delay in check-in, I took the initiative to investigate the issue and identified a bottleneck in the check-in process. </w:t>
      </w:r>
    </w:p>
    <w:p w14:paraId="369EBF71" w14:textId="25CDFD9F" w:rsidR="00141E97" w:rsidRDefault="00141E97" w:rsidP="00141E97">
      <w:r w:rsidRPr="00141E97">
        <w:rPr>
          <w:b/>
          <w:bCs/>
        </w:rPr>
        <w:t>Communicatio</w:t>
      </w:r>
      <w:r>
        <w:rPr>
          <w:b/>
          <w:bCs/>
        </w:rPr>
        <w:t xml:space="preserve">n: </w:t>
      </w:r>
      <w:r>
        <w:t xml:space="preserve">I demonstrated my communication skill in the administration department. I managed the front office very prudently. </w:t>
      </w:r>
    </w:p>
    <w:p w14:paraId="0323279F" w14:textId="1200304D" w:rsidR="00141E97" w:rsidRDefault="00141E97" w:rsidP="00141E97">
      <w:r w:rsidRPr="00141E97">
        <w:rPr>
          <w:b/>
          <w:bCs/>
        </w:rPr>
        <w:t>Application of Knowledge:</w:t>
      </w:r>
      <w:r>
        <w:t xml:space="preserve"> I utilized my knowledge of reservation systems and front office operations to handle guest reservations accurately and efficiently. I applied what I learned about the customer services</w:t>
      </w:r>
      <w:r w:rsidR="00DE7F9F">
        <w:t>(Sigala &amp; Gretzel, 2019)</w:t>
      </w:r>
    </w:p>
    <w:p w14:paraId="6A06B5B8" w14:textId="77777777" w:rsidR="00DE7F9F" w:rsidRDefault="00DE7F9F" w:rsidP="00141E97"/>
    <w:p w14:paraId="3A585AFE" w14:textId="7EDE8ED9" w:rsidR="00DE7F9F" w:rsidRDefault="00DE7F9F" w:rsidP="00DE7F9F">
      <w:pPr>
        <w:pStyle w:val="Heading1"/>
      </w:pPr>
      <w:r>
        <w:t>References</w:t>
      </w:r>
    </w:p>
    <w:p w14:paraId="32F90AA9" w14:textId="77777777" w:rsidR="00DE7F9F" w:rsidRDefault="00DE7F9F" w:rsidP="00DE7F9F"/>
    <w:p w14:paraId="7B72F81F" w14:textId="77777777" w:rsidR="00DE7F9F" w:rsidRDefault="00DE7F9F" w:rsidP="00DE7F9F">
      <w:r>
        <w:t>Assaf, A. G., Scuderi, R., &amp; Moital, M. (2019). Exploring the Relationship between Hotel Guest Satisfaction and Loyalty: A Meta-Analysis. Journal of Travel Research, 58(8), 1347-1362.</w:t>
      </w:r>
    </w:p>
    <w:p w14:paraId="04A5A63D" w14:textId="77777777" w:rsidR="00DE7F9F" w:rsidRDefault="00DE7F9F" w:rsidP="00DE7F9F">
      <w:r>
        <w:t>Buhalis, D., &amp; Foerste, M. (Eds.). (2015). ITB Berlin Convention: Debating the Future of Travel. Springer.</w:t>
      </w:r>
    </w:p>
    <w:p w14:paraId="61E73811" w14:textId="77777777" w:rsidR="00DE7F9F" w:rsidRDefault="00DE7F9F" w:rsidP="00DE7F9F">
      <w:r>
        <w:t>Cooper, C., Fletcher, J., Gilbert, D., &amp; Wanhill, S. (2017). Tourism: Principles and Practice. Pearson.</w:t>
      </w:r>
    </w:p>
    <w:p w14:paraId="7E5ED012" w14:textId="77777777" w:rsidR="00DE7F9F" w:rsidRDefault="00DE7F9F" w:rsidP="00DE7F9F">
      <w:r>
        <w:t>Kim, S., &amp; Lee, S. (2018). The Impact of Service Recovery Strategies on Guest Satisfaction and Loyalty: Focusing on the Moderating Role of Emotional Intelligence. International Journal of Contemporary Hospitality Management, 30(6), 2285-2303.</w:t>
      </w:r>
    </w:p>
    <w:p w14:paraId="166131F6" w14:textId="77777777" w:rsidR="00DE7F9F" w:rsidRDefault="00DE7F9F" w:rsidP="00DE7F9F">
      <w:r>
        <w:t>Papatheodorou, A., Rosselló-Nadal, J., &amp; Xiao, H. (Eds.). (2021). Tourism Economics and Policy. Springer.</w:t>
      </w:r>
    </w:p>
    <w:p w14:paraId="29C661BE" w14:textId="77777777" w:rsidR="00DE7F9F" w:rsidRDefault="00DE7F9F" w:rsidP="00DE7F9F">
      <w:r>
        <w:lastRenderedPageBreak/>
        <w:t>Ritchie, B. W., &amp; Crouch, G. I. (2009). The Competitive Destination: A Sustainable Tourism Perspective. CABI.</w:t>
      </w:r>
    </w:p>
    <w:p w14:paraId="3AA0726B" w14:textId="77777777" w:rsidR="00DE7F9F" w:rsidRPr="004D6E7E" w:rsidRDefault="00DE7F9F" w:rsidP="00DE7F9F">
      <w:r>
        <w:t>Sigala, M., &amp; Gretzel, U. (2019). Editorial: E-Hospitality—Digital Challenges and Innovations. Journal of Hospitality Marketing &amp; Management, 28(1), 1-4.</w:t>
      </w:r>
    </w:p>
    <w:p w14:paraId="385235C8" w14:textId="77777777" w:rsidR="00DE7F9F" w:rsidRDefault="00DE7F9F" w:rsidP="00DE7F9F">
      <w:r>
        <w:t>Weaver, D. B., &amp; Lawton, L. J. (2014). Tourism Management. Wiley.</w:t>
      </w:r>
    </w:p>
    <w:p w14:paraId="44E61B5D" w14:textId="77777777" w:rsidR="00DE7F9F" w:rsidRDefault="00DE7F9F" w:rsidP="00DE7F9F">
      <w:r>
        <w:t>Wood, R. C., Brotherton, B., &amp; Wood, R. (2007). The Sage Handbook of Hospitality Management. Sage Publications.</w:t>
      </w:r>
    </w:p>
    <w:p w14:paraId="4AB4933B" w14:textId="77777777" w:rsidR="00DE7F9F" w:rsidRDefault="00DE7F9F" w:rsidP="00DE7F9F">
      <w:r>
        <w:t>Xie, K. L., &amp; Shao, Y. (2019). A Comparative Study of Hotel Customers' Emotional Responses to Service Failure and Recovery in Economy and Luxury Segments. Journal of Hospitality Marketing &amp; Management, 28(7), 758-781.</w:t>
      </w:r>
    </w:p>
    <w:p w14:paraId="4DF0B6C1" w14:textId="0EA71ABE" w:rsidR="00DE7F9F" w:rsidRDefault="00DE7F9F" w:rsidP="00DE7F9F"/>
    <w:sectPr w:rsidR="00DE7F9F">
      <w:footerReference w:type="default" r:id="rId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248ED4" w14:textId="77777777" w:rsidR="003D4800" w:rsidRDefault="003D4800" w:rsidP="008D3569">
      <w:pPr>
        <w:spacing w:line="240" w:lineRule="auto"/>
      </w:pPr>
      <w:r>
        <w:separator/>
      </w:r>
    </w:p>
  </w:endnote>
  <w:endnote w:type="continuationSeparator" w:id="0">
    <w:p w14:paraId="08FDF215" w14:textId="77777777" w:rsidR="003D4800" w:rsidRDefault="003D4800" w:rsidP="008D356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759464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6FD9ABA" w14:textId="03ABFB9F" w:rsidR="008D3569" w:rsidRDefault="008D356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12B80E" w14:textId="77777777" w:rsidR="008D3569" w:rsidRDefault="008D35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DB520E" w14:textId="77777777" w:rsidR="003D4800" w:rsidRDefault="003D4800" w:rsidP="008D3569">
      <w:pPr>
        <w:spacing w:line="240" w:lineRule="auto"/>
      </w:pPr>
      <w:r>
        <w:separator/>
      </w:r>
    </w:p>
  </w:footnote>
  <w:footnote w:type="continuationSeparator" w:id="0">
    <w:p w14:paraId="752CBDDF" w14:textId="77777777" w:rsidR="003D4800" w:rsidRDefault="003D4800" w:rsidP="008D3569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rAwszQwNzAwMzExNzNQ0lEKTi0uzszPAykwrgUABh8euCwAAAA="/>
  </w:docVars>
  <w:rsids>
    <w:rsidRoot w:val="008F4599"/>
    <w:rsid w:val="00033FF2"/>
    <w:rsid w:val="00092157"/>
    <w:rsid w:val="00141E97"/>
    <w:rsid w:val="001634D6"/>
    <w:rsid w:val="00171C05"/>
    <w:rsid w:val="0017466A"/>
    <w:rsid w:val="0022723B"/>
    <w:rsid w:val="0030050B"/>
    <w:rsid w:val="0030573B"/>
    <w:rsid w:val="00334FF9"/>
    <w:rsid w:val="0034412D"/>
    <w:rsid w:val="00374869"/>
    <w:rsid w:val="003C703D"/>
    <w:rsid w:val="003D4800"/>
    <w:rsid w:val="004053F1"/>
    <w:rsid w:val="004D6E7E"/>
    <w:rsid w:val="004F7434"/>
    <w:rsid w:val="005D4669"/>
    <w:rsid w:val="005E55CA"/>
    <w:rsid w:val="00600858"/>
    <w:rsid w:val="006D114E"/>
    <w:rsid w:val="00873A48"/>
    <w:rsid w:val="008D3569"/>
    <w:rsid w:val="008D55CE"/>
    <w:rsid w:val="008F4599"/>
    <w:rsid w:val="00A11D55"/>
    <w:rsid w:val="00A26D0D"/>
    <w:rsid w:val="00A75747"/>
    <w:rsid w:val="00A96FB7"/>
    <w:rsid w:val="00B14A6E"/>
    <w:rsid w:val="00B53DFE"/>
    <w:rsid w:val="00B778EE"/>
    <w:rsid w:val="00C43EAE"/>
    <w:rsid w:val="00CD0793"/>
    <w:rsid w:val="00D15FCB"/>
    <w:rsid w:val="00DE7F9F"/>
    <w:rsid w:val="00E47828"/>
    <w:rsid w:val="00E841F6"/>
    <w:rsid w:val="00F066CB"/>
    <w:rsid w:val="00FB1B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830981C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6E7E"/>
    <w:rPr>
      <w:rFonts w:cstheme="minorBidi"/>
      <w:kern w:val="0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11D55"/>
    <w:pPr>
      <w:keepNext/>
      <w:keepLines/>
      <w:spacing w:before="24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11D55"/>
    <w:pPr>
      <w:keepNext/>
      <w:keepLines/>
      <w:spacing w:before="4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11D55"/>
    <w:pPr>
      <w:keepNext/>
      <w:keepLines/>
      <w:spacing w:before="40"/>
      <w:outlineLvl w:val="2"/>
    </w:pPr>
    <w:rPr>
      <w:rFonts w:eastAsiaTheme="majorEastAsia" w:cstheme="majorBidi"/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11D55"/>
    <w:rPr>
      <w:rFonts w:eastAsiaTheme="majorEastAsia" w:cstheme="majorBidi"/>
      <w:b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A11D55"/>
    <w:rPr>
      <w:rFonts w:eastAsiaTheme="majorEastAsia" w:cstheme="majorBidi"/>
      <w:b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11D55"/>
    <w:rPr>
      <w:rFonts w:eastAsiaTheme="majorEastAsia" w:cstheme="majorBidi"/>
      <w:b/>
    </w:rPr>
  </w:style>
  <w:style w:type="paragraph" w:styleId="Header">
    <w:name w:val="header"/>
    <w:basedOn w:val="Normal"/>
    <w:link w:val="HeaderChar"/>
    <w:uiPriority w:val="99"/>
    <w:unhideWhenUsed/>
    <w:rsid w:val="008D3569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3569"/>
    <w:rPr>
      <w:rFonts w:cstheme="minorBidi"/>
      <w:kern w:val="0"/>
      <w:szCs w:val="22"/>
    </w:rPr>
  </w:style>
  <w:style w:type="paragraph" w:styleId="Footer">
    <w:name w:val="footer"/>
    <w:basedOn w:val="Normal"/>
    <w:link w:val="FooterChar"/>
    <w:uiPriority w:val="99"/>
    <w:unhideWhenUsed/>
    <w:rsid w:val="008D3569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3569"/>
    <w:rPr>
      <w:rFonts w:cstheme="minorBidi"/>
      <w:kern w:val="0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03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3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900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2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1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83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26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1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8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1634</Words>
  <Characters>9319</Characters>
  <Application>Microsoft Office Word</Application>
  <DocSecurity>0</DocSecurity>
  <Lines>77</Lines>
  <Paragraphs>21</Paragraphs>
  <ScaleCrop>false</ScaleCrop>
  <Company/>
  <LinksUpToDate>false</LinksUpToDate>
  <CharactersWithSpaces>10932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2023-06-12T18:51:00Z</dcterms:created>
  <dcterms:modified xsi:type="dcterms:W3CDTF">2023-06-12T19:02:00Z</dcterms:modified>
</cp:coreProperties>
</file>