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3FDA2" w14:textId="77777777" w:rsidR="00152D80" w:rsidRDefault="00152D80"/>
    <w:p w14:paraId="7A6BCA75" w14:textId="34D84748" w:rsidR="007051DE" w:rsidRDefault="00152D80">
      <w:r>
        <w:t>MODULE NAME:</w:t>
      </w:r>
      <w:r w:rsidR="00AC7987">
        <w:t xml:space="preserve"> Academic and Employability Skills (LCHS4001)</w:t>
      </w:r>
    </w:p>
    <w:p w14:paraId="42EA4C4E" w14:textId="3318F871" w:rsidR="00152D80" w:rsidRDefault="00152D80">
      <w:r>
        <w:t>NAME:</w:t>
      </w:r>
      <w:r w:rsidR="00AC7987">
        <w:t xml:space="preserve"> Ibrahim Kante</w:t>
      </w:r>
    </w:p>
    <w:p w14:paraId="20E474FF" w14:textId="7A81699F" w:rsidR="007051DE" w:rsidRDefault="00152D80">
      <w:r>
        <w:t>ID NUMBER:</w:t>
      </w:r>
      <w:r w:rsidR="00AC7987">
        <w:t xml:space="preserve"> 2512898</w:t>
      </w:r>
    </w:p>
    <w:p w14:paraId="13F34459" w14:textId="77777777" w:rsidR="007051DE" w:rsidRDefault="007051DE"/>
    <w:p w14:paraId="52A3E36B" w14:textId="77777777" w:rsidR="007051DE" w:rsidRDefault="007051DE"/>
    <w:p w14:paraId="7E8754FD" w14:textId="77777777" w:rsidR="007051DE" w:rsidRDefault="007051DE"/>
    <w:p w14:paraId="79DE9147" w14:textId="4215245C" w:rsidR="007051DE" w:rsidRDefault="007051DE">
      <w:r>
        <w:t xml:space="preserve">This reflective activity discusses my learning experience while completing Task 1 on the topic of </w:t>
      </w:r>
      <w:r w:rsidR="00D662C8">
        <w:t>neurosurgeon. The</w:t>
      </w:r>
      <w:r>
        <w:t xml:space="preserve"> task helped me develop my research skills, presentation skills, and understanding of the challenges involved in presenting academic information.</w:t>
      </w:r>
    </w:p>
    <w:p w14:paraId="2827AF0F" w14:textId="77777777" w:rsidR="007051DE" w:rsidRDefault="007051DE"/>
    <w:p w14:paraId="0D52B659" w14:textId="025E7ECE" w:rsidR="007051DE" w:rsidRDefault="007051DE">
      <w:r>
        <w:t>When researching the topic of neurosurgery, I le</w:t>
      </w:r>
      <w:r w:rsidR="00E87746">
        <w:t xml:space="preserve">arned how important it is to use reliable and trustworthy </w:t>
      </w:r>
      <w:r w:rsidR="00D662C8">
        <w:t>sources, especially</w:t>
      </w:r>
      <w:r w:rsidR="00E87746">
        <w:t xml:space="preserve"> when researching a medical career. I focused on understanding what a neurosurgeon </w:t>
      </w:r>
      <w:r w:rsidR="00D662C8">
        <w:t>does, the</w:t>
      </w:r>
      <w:r w:rsidR="00E87746">
        <w:t xml:space="preserve"> education and training </w:t>
      </w:r>
      <w:r w:rsidR="00D662C8">
        <w:t>required, and</w:t>
      </w:r>
      <w:r w:rsidR="00E87746">
        <w:t xml:space="preserve"> the skills needed for the role.</w:t>
      </w:r>
      <w:r w:rsidR="00D662C8">
        <w:t xml:space="preserve"> Initially, I</w:t>
      </w:r>
      <w:r w:rsidR="00E87746">
        <w:t xml:space="preserve"> found it challenging to manage the amount of information available, but I improved</w:t>
      </w:r>
      <w:r w:rsidR="00D662C8">
        <w:t xml:space="preserve"> by selecting only the most relevant details that supported my presentation.</w:t>
      </w:r>
    </w:p>
    <w:p w14:paraId="4A7DC734" w14:textId="77777777" w:rsidR="00D662C8" w:rsidRDefault="00D662C8"/>
    <w:p w14:paraId="56222E48" w14:textId="61ED63A9" w:rsidR="00D662C8" w:rsidRDefault="00D662C8">
      <w:r>
        <w:t xml:space="preserve">Presenting my research helped improve my confidence, although I found speaking clearly and confidently one of the main challenges. I felt nervous at times and sometimes relied too much on notes, which affected my eye contact and fluency. I </w:t>
      </w:r>
      <w:r w:rsidR="00152D80">
        <w:t>also realised that managing time during the presentation was difficult, as I spent too long explaining certain point.</w:t>
      </w:r>
    </w:p>
    <w:sectPr w:rsidR="00D662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6A71F" w14:textId="77777777" w:rsidR="00152D80" w:rsidRDefault="00152D80" w:rsidP="00152D80">
      <w:pPr>
        <w:spacing w:after="0" w:line="240" w:lineRule="auto"/>
      </w:pPr>
      <w:r>
        <w:separator/>
      </w:r>
    </w:p>
  </w:endnote>
  <w:endnote w:type="continuationSeparator" w:id="0">
    <w:p w14:paraId="71E92B52" w14:textId="77777777" w:rsidR="00152D80" w:rsidRDefault="00152D80" w:rsidP="00152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C1CEA" w14:textId="77777777" w:rsidR="00AC7987" w:rsidRDefault="00AC79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1FE77" w14:textId="77777777" w:rsidR="00AC7987" w:rsidRDefault="00AC798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58091" w14:textId="77777777" w:rsidR="00AC7987" w:rsidRDefault="00AC79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F1108D" w14:textId="77777777" w:rsidR="00152D80" w:rsidRDefault="00152D80" w:rsidP="00152D80">
      <w:pPr>
        <w:spacing w:after="0" w:line="240" w:lineRule="auto"/>
      </w:pPr>
      <w:r>
        <w:separator/>
      </w:r>
    </w:p>
  </w:footnote>
  <w:footnote w:type="continuationSeparator" w:id="0">
    <w:p w14:paraId="5A2E72D0" w14:textId="77777777" w:rsidR="00152D80" w:rsidRDefault="00152D80" w:rsidP="00152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566C0" w14:textId="77777777" w:rsidR="00AC7987" w:rsidRDefault="00AC79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4D4A1" w14:textId="09669942" w:rsidR="00152D80" w:rsidRDefault="00152D80">
    <w:pPr>
      <w:pStyle w:val="Header"/>
    </w:pPr>
    <w:r>
      <w:rPr>
        <w:noProof/>
      </w:rPr>
      <w:drawing>
        <wp:inline distT="0" distB="0" distL="0" distR="0" wp14:anchorId="40122D94" wp14:editId="6E7CB668">
          <wp:extent cx="3232150" cy="1034716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55413" cy="10741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4163A" w14:textId="77777777" w:rsidR="00AC7987" w:rsidRDefault="00AC79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1DE"/>
    <w:rsid w:val="00152D80"/>
    <w:rsid w:val="00440D00"/>
    <w:rsid w:val="007051DE"/>
    <w:rsid w:val="00AC7987"/>
    <w:rsid w:val="00D662C8"/>
    <w:rsid w:val="00E8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5417E5D"/>
  <w15:chartTrackingRefBased/>
  <w15:docId w15:val="{4FFE755B-E4D2-4BC1-9C2A-744A38CB4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2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D80"/>
  </w:style>
  <w:style w:type="paragraph" w:styleId="Footer">
    <w:name w:val="footer"/>
    <w:basedOn w:val="Normal"/>
    <w:link w:val="FooterChar"/>
    <w:uiPriority w:val="99"/>
    <w:unhideWhenUsed/>
    <w:rsid w:val="00152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Kante</dc:creator>
  <cp:keywords/>
  <dc:description/>
  <cp:lastModifiedBy>Ibrahim Kante</cp:lastModifiedBy>
  <cp:revision>2</cp:revision>
  <dcterms:created xsi:type="dcterms:W3CDTF">2026-04-10T14:58:00Z</dcterms:created>
  <dcterms:modified xsi:type="dcterms:W3CDTF">2026-04-10T14:58:00Z</dcterms:modified>
</cp:coreProperties>
</file>