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1A175" w14:textId="77777777" w:rsidR="00D50A31" w:rsidRDefault="00385216" w:rsidP="003852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</w:t>
      </w:r>
    </w:p>
    <w:p w14:paraId="4AB09DFD" w14:textId="77777777" w:rsidR="00D50A31" w:rsidRDefault="00D50A31" w:rsidP="00385216">
      <w:pPr>
        <w:spacing w:line="360" w:lineRule="auto"/>
        <w:jc w:val="both"/>
        <w:rPr>
          <w:rFonts w:ascii="Arial" w:hAnsi="Arial" w:cs="Arial"/>
        </w:rPr>
      </w:pPr>
    </w:p>
    <w:p w14:paraId="315FF094" w14:textId="77777777" w:rsidR="00D50A31" w:rsidRDefault="00D50A31" w:rsidP="00385216">
      <w:pPr>
        <w:spacing w:line="360" w:lineRule="auto"/>
        <w:jc w:val="both"/>
        <w:rPr>
          <w:rFonts w:ascii="Arial" w:hAnsi="Arial" w:cs="Arial"/>
        </w:rPr>
      </w:pPr>
    </w:p>
    <w:p w14:paraId="6CE476EF" w14:textId="77777777" w:rsidR="008B0701" w:rsidRDefault="008B0701" w:rsidP="008B0701">
      <w:pPr>
        <w:spacing w:line="360" w:lineRule="auto"/>
        <w:jc w:val="center"/>
        <w:rPr>
          <w:rFonts w:ascii="Arial" w:hAnsi="Arial" w:cs="Arial"/>
          <w:sz w:val="40"/>
          <w:szCs w:val="40"/>
        </w:rPr>
      </w:pPr>
    </w:p>
    <w:p w14:paraId="6ECFF6FA" w14:textId="77777777" w:rsidR="008B0701" w:rsidRDefault="008B0701" w:rsidP="008B0701">
      <w:pPr>
        <w:spacing w:line="360" w:lineRule="auto"/>
        <w:jc w:val="center"/>
        <w:rPr>
          <w:rFonts w:ascii="Arial" w:hAnsi="Arial" w:cs="Arial"/>
          <w:sz w:val="40"/>
          <w:szCs w:val="40"/>
        </w:rPr>
      </w:pPr>
    </w:p>
    <w:p w14:paraId="0D5ABFDC" w14:textId="77777777" w:rsidR="008B0701" w:rsidRDefault="008B0701" w:rsidP="008B0701">
      <w:pPr>
        <w:spacing w:line="360" w:lineRule="auto"/>
        <w:jc w:val="center"/>
        <w:rPr>
          <w:rFonts w:ascii="Arial" w:hAnsi="Arial" w:cs="Arial"/>
          <w:sz w:val="40"/>
          <w:szCs w:val="40"/>
        </w:rPr>
      </w:pPr>
    </w:p>
    <w:p w14:paraId="096AA4A6" w14:textId="77777777" w:rsidR="008B0701" w:rsidRDefault="008B0701" w:rsidP="008B0701">
      <w:pPr>
        <w:spacing w:line="360" w:lineRule="auto"/>
        <w:jc w:val="center"/>
        <w:rPr>
          <w:rFonts w:ascii="Arial" w:hAnsi="Arial" w:cs="Arial"/>
          <w:sz w:val="40"/>
          <w:szCs w:val="40"/>
        </w:rPr>
      </w:pPr>
    </w:p>
    <w:p w14:paraId="586F6EBC" w14:textId="3644B3CE" w:rsidR="00385216" w:rsidRPr="008B0701" w:rsidRDefault="00385216" w:rsidP="008B0701">
      <w:pPr>
        <w:spacing w:line="360" w:lineRule="auto"/>
        <w:jc w:val="center"/>
        <w:rPr>
          <w:rFonts w:ascii="Arial" w:hAnsi="Arial" w:cs="Arial"/>
          <w:sz w:val="48"/>
          <w:szCs w:val="48"/>
        </w:rPr>
      </w:pPr>
      <w:r w:rsidRPr="008B0701">
        <w:rPr>
          <w:rFonts w:ascii="Arial" w:hAnsi="Arial" w:cs="Arial"/>
          <w:sz w:val="48"/>
          <w:szCs w:val="48"/>
        </w:rPr>
        <w:t>Portfolio</w:t>
      </w:r>
      <w:r w:rsidR="008B0701">
        <w:rPr>
          <w:rFonts w:ascii="Arial" w:hAnsi="Arial" w:cs="Arial"/>
          <w:sz w:val="48"/>
          <w:szCs w:val="48"/>
        </w:rPr>
        <w:t xml:space="preserve"> of work</w:t>
      </w:r>
    </w:p>
    <w:p w14:paraId="3E9A4DC1" w14:textId="40A5AC85" w:rsidR="008B0701" w:rsidRDefault="008B0701" w:rsidP="008B0701">
      <w:pPr>
        <w:spacing w:line="360" w:lineRule="auto"/>
        <w:jc w:val="center"/>
        <w:rPr>
          <w:rFonts w:ascii="Arial" w:hAnsi="Arial" w:cs="Arial"/>
          <w:sz w:val="40"/>
          <w:szCs w:val="40"/>
        </w:rPr>
      </w:pPr>
    </w:p>
    <w:p w14:paraId="2ED84821" w14:textId="77777777" w:rsidR="008B0701" w:rsidRPr="008B0701" w:rsidRDefault="008B0701" w:rsidP="008B0701">
      <w:pPr>
        <w:spacing w:line="360" w:lineRule="auto"/>
        <w:jc w:val="center"/>
        <w:rPr>
          <w:rFonts w:ascii="Arial" w:hAnsi="Arial" w:cs="Arial"/>
          <w:sz w:val="40"/>
          <w:szCs w:val="40"/>
        </w:rPr>
      </w:pPr>
    </w:p>
    <w:p w14:paraId="54E42425" w14:textId="354DF204" w:rsidR="00385216" w:rsidRDefault="00385216" w:rsidP="003852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</w:t>
      </w:r>
    </w:p>
    <w:p w14:paraId="0A4A5D72" w14:textId="580D1957" w:rsidR="00385216" w:rsidRDefault="00385216" w:rsidP="00385216">
      <w:pPr>
        <w:spacing w:line="360" w:lineRule="auto"/>
        <w:jc w:val="both"/>
        <w:rPr>
          <w:rFonts w:ascii="Arial" w:hAnsi="Arial" w:cs="Arial"/>
        </w:rPr>
      </w:pPr>
    </w:p>
    <w:p w14:paraId="1E1E3922" w14:textId="77777777" w:rsidR="00D50A31" w:rsidRDefault="00D50A31" w:rsidP="00385216">
      <w:pPr>
        <w:spacing w:line="360" w:lineRule="auto"/>
        <w:jc w:val="both"/>
        <w:rPr>
          <w:rFonts w:ascii="Arial" w:hAnsi="Arial" w:cs="Arial"/>
        </w:rPr>
      </w:pPr>
    </w:p>
    <w:p w14:paraId="5DB54978" w14:textId="3A53DD59" w:rsidR="00276CF4" w:rsidRDefault="00276CF4" w:rsidP="00385216">
      <w:pPr>
        <w:spacing w:line="360" w:lineRule="auto"/>
        <w:jc w:val="both"/>
        <w:rPr>
          <w:rFonts w:ascii="Arial" w:hAnsi="Arial" w:cs="Arial"/>
        </w:rPr>
      </w:pPr>
    </w:p>
    <w:p w14:paraId="3E5F847C" w14:textId="716A6B20" w:rsidR="008B0701" w:rsidRDefault="008B0701" w:rsidP="00385216">
      <w:pPr>
        <w:spacing w:line="360" w:lineRule="auto"/>
        <w:jc w:val="both"/>
        <w:rPr>
          <w:rFonts w:ascii="Arial" w:hAnsi="Arial" w:cs="Arial"/>
        </w:rPr>
      </w:pPr>
    </w:p>
    <w:p w14:paraId="1A9CA1EA" w14:textId="05FC4815" w:rsidR="008B0701" w:rsidRDefault="008B0701" w:rsidP="00385216">
      <w:pPr>
        <w:spacing w:line="360" w:lineRule="auto"/>
        <w:jc w:val="both"/>
        <w:rPr>
          <w:rFonts w:ascii="Arial" w:hAnsi="Arial" w:cs="Arial"/>
        </w:rPr>
      </w:pPr>
    </w:p>
    <w:p w14:paraId="3F99FF8B" w14:textId="77777777" w:rsidR="00385216" w:rsidRDefault="00385216" w:rsidP="00385216">
      <w:pPr>
        <w:spacing w:line="360" w:lineRule="auto"/>
        <w:jc w:val="both"/>
        <w:rPr>
          <w:rFonts w:ascii="Arial" w:hAnsi="Arial" w:cs="Arial"/>
        </w:rPr>
      </w:pPr>
    </w:p>
    <w:p w14:paraId="2F9428EF" w14:textId="6ADA6C08" w:rsidR="00385216" w:rsidRDefault="00385216" w:rsidP="003852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Oslava Chougleva </w:t>
      </w:r>
    </w:p>
    <w:p w14:paraId="61F31E6E" w14:textId="77777777" w:rsidR="00385216" w:rsidRDefault="00385216" w:rsidP="003852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Student number:2028217</w:t>
      </w:r>
    </w:p>
    <w:p w14:paraId="46E35859" w14:textId="77777777" w:rsidR="00385216" w:rsidRDefault="00385216" w:rsidP="003852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Programme: Certificate in Higher Education Skills for Workplace</w:t>
      </w:r>
    </w:p>
    <w:p w14:paraId="1AC127E0" w14:textId="77777777" w:rsidR="00385216" w:rsidRDefault="00385216" w:rsidP="003852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Module code: BMSW 4005</w:t>
      </w:r>
    </w:p>
    <w:p w14:paraId="7F23722C" w14:textId="08DE33D2" w:rsidR="00385216" w:rsidRDefault="00385216" w:rsidP="003852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Lecture name: </w:t>
      </w:r>
      <w:r w:rsidR="00276CF4">
        <w:rPr>
          <w:rFonts w:ascii="Arial" w:hAnsi="Arial" w:cs="Arial"/>
        </w:rPr>
        <w:t xml:space="preserve">Dr </w:t>
      </w:r>
      <w:r>
        <w:rPr>
          <w:rFonts w:ascii="Arial" w:hAnsi="Arial" w:cs="Arial"/>
        </w:rPr>
        <w:t>Crisford Chogugudza</w:t>
      </w:r>
    </w:p>
    <w:p w14:paraId="4F76C68C" w14:textId="7290D050" w:rsidR="00276CF4" w:rsidRDefault="00276CF4" w:rsidP="003852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Title of task 3 -Reflective portfolio</w:t>
      </w:r>
    </w:p>
    <w:p w14:paraId="0DDFEBDD" w14:textId="6AF531F9" w:rsidR="00385216" w:rsidRDefault="00385216" w:rsidP="00385216">
      <w:pPr>
        <w:spacing w:line="360" w:lineRule="auto"/>
        <w:jc w:val="both"/>
        <w:rPr>
          <w:rFonts w:ascii="Arial" w:hAnsi="Arial" w:cs="Arial"/>
        </w:rPr>
      </w:pPr>
    </w:p>
    <w:p w14:paraId="5B8B0A2D" w14:textId="00124FC5" w:rsidR="004D54DE" w:rsidRDefault="004D54DE" w:rsidP="00385216">
      <w:pPr>
        <w:spacing w:line="360" w:lineRule="auto"/>
        <w:jc w:val="both"/>
        <w:rPr>
          <w:rFonts w:ascii="Arial" w:hAnsi="Arial" w:cs="Arial"/>
        </w:rPr>
      </w:pPr>
    </w:p>
    <w:p w14:paraId="598AEFDD" w14:textId="4220CD13" w:rsidR="004D54DE" w:rsidRDefault="004D54DE" w:rsidP="00385216">
      <w:pPr>
        <w:spacing w:line="360" w:lineRule="auto"/>
        <w:jc w:val="both"/>
        <w:rPr>
          <w:rFonts w:ascii="Arial" w:hAnsi="Arial" w:cs="Arial"/>
        </w:rPr>
      </w:pPr>
    </w:p>
    <w:p w14:paraId="7F682691" w14:textId="599C929E" w:rsidR="004D54DE" w:rsidRDefault="004D54DE" w:rsidP="00385216">
      <w:pPr>
        <w:spacing w:line="360" w:lineRule="auto"/>
        <w:jc w:val="both"/>
        <w:rPr>
          <w:rFonts w:ascii="Arial" w:hAnsi="Arial" w:cs="Arial"/>
        </w:rPr>
      </w:pPr>
    </w:p>
    <w:p w14:paraId="66B1A0AC" w14:textId="476DC831" w:rsidR="004D54DE" w:rsidRDefault="004D54DE" w:rsidP="00385216">
      <w:pPr>
        <w:spacing w:line="360" w:lineRule="auto"/>
        <w:jc w:val="both"/>
        <w:rPr>
          <w:rFonts w:ascii="Arial" w:hAnsi="Arial" w:cs="Arial"/>
        </w:rPr>
      </w:pPr>
    </w:p>
    <w:p w14:paraId="502F5104" w14:textId="77777777" w:rsidR="00385216" w:rsidRDefault="00385216" w:rsidP="00385216">
      <w:pPr>
        <w:spacing w:line="360" w:lineRule="auto"/>
        <w:jc w:val="both"/>
        <w:rPr>
          <w:rFonts w:ascii="Arial" w:hAnsi="Arial" w:cs="Arial"/>
        </w:rPr>
      </w:pPr>
    </w:p>
    <w:p w14:paraId="4243D401" w14:textId="4E2D8902" w:rsidR="00385216" w:rsidRDefault="00385216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14B40">
        <w:rPr>
          <w:rFonts w:ascii="Arial" w:hAnsi="Arial" w:cs="Arial"/>
          <w:color w:val="000000" w:themeColor="text1"/>
          <w:sz w:val="22"/>
          <w:szCs w:val="22"/>
        </w:rPr>
        <w:lastRenderedPageBreak/>
        <w:t>1)</w:t>
      </w:r>
    </w:p>
    <w:p w14:paraId="3F290421" w14:textId="26B5A5FA" w:rsidR="00385216" w:rsidRPr="00714B40" w:rsidRDefault="00381240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What is the </w:t>
      </w:r>
      <w:r w:rsidR="00AE79F0">
        <w:rPr>
          <w:rFonts w:ascii="Arial" w:hAnsi="Arial" w:cs="Arial"/>
          <w:color w:val="000000" w:themeColor="text1"/>
          <w:sz w:val="22"/>
          <w:szCs w:val="22"/>
        </w:rPr>
        <w:t>impact of my skills and competencies by using Johari Window and Personal Development Plan?</w:t>
      </w:r>
    </w:p>
    <w:p w14:paraId="11F428DB" w14:textId="6AFFE7AA" w:rsidR="00385216" w:rsidRDefault="00385216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Personal skills: </w:t>
      </w:r>
      <w:r w:rsidR="00335297">
        <w:rPr>
          <w:rFonts w:ascii="Arial" w:hAnsi="Arial" w:cs="Arial"/>
          <w:color w:val="000000" w:themeColor="text1"/>
          <w:sz w:val="22"/>
          <w:szCs w:val="22"/>
        </w:rPr>
        <w:t>Hardworking</w:t>
      </w:r>
      <w:r w:rsidR="008B0701">
        <w:rPr>
          <w:rFonts w:ascii="Arial" w:hAnsi="Arial" w:cs="Arial"/>
          <w:color w:val="000000" w:themeColor="text1"/>
          <w:sz w:val="22"/>
          <w:szCs w:val="22"/>
        </w:rPr>
        <w:t>,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Caring</w:t>
      </w:r>
      <w:r w:rsidR="008B0701">
        <w:rPr>
          <w:rFonts w:ascii="Arial" w:hAnsi="Arial" w:cs="Arial"/>
          <w:color w:val="000000" w:themeColor="text1"/>
          <w:sz w:val="22"/>
          <w:szCs w:val="22"/>
        </w:rPr>
        <w:t>,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Dedicated, Loyal, Honest and Helpful.</w:t>
      </w:r>
    </w:p>
    <w:p w14:paraId="24314983" w14:textId="77777777" w:rsidR="00480882" w:rsidRPr="00714B40" w:rsidRDefault="00480882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488B8BA" w14:textId="445B77D4" w:rsidR="004C60DE" w:rsidRDefault="00385216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The ability to work with </w:t>
      </w:r>
      <w:r w:rsidR="002542E6" w:rsidRPr="00714B40">
        <w:rPr>
          <w:rFonts w:ascii="Arial" w:hAnsi="Arial" w:cs="Arial"/>
          <w:color w:val="000000" w:themeColor="text1"/>
          <w:sz w:val="22"/>
          <w:szCs w:val="22"/>
        </w:rPr>
        <w:t>other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people is a skill, which require</w:t>
      </w:r>
      <w:r w:rsidR="008B0701">
        <w:rPr>
          <w:rFonts w:ascii="Arial" w:hAnsi="Arial" w:cs="Arial"/>
          <w:color w:val="000000" w:themeColor="text1"/>
          <w:sz w:val="22"/>
          <w:szCs w:val="22"/>
        </w:rPr>
        <w:t>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a lot of knowledge about yourself. </w:t>
      </w:r>
      <w:r w:rsidR="00BB5BC1" w:rsidRPr="00714B40">
        <w:rPr>
          <w:rFonts w:ascii="Arial" w:hAnsi="Arial" w:cs="Arial"/>
          <w:color w:val="000000" w:themeColor="text1"/>
          <w:sz w:val="22"/>
          <w:szCs w:val="22"/>
        </w:rPr>
        <w:t>To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evaluate my skills and competenc</w:t>
      </w:r>
      <w:r w:rsidR="008B0701">
        <w:rPr>
          <w:rFonts w:ascii="Arial" w:hAnsi="Arial" w:cs="Arial"/>
          <w:color w:val="000000" w:themeColor="text1"/>
          <w:sz w:val="22"/>
          <w:szCs w:val="22"/>
        </w:rPr>
        <w:t>ies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using them, there was the need to investigate my relationship with others. </w:t>
      </w:r>
      <w:r w:rsidR="00DB3AA5">
        <w:rPr>
          <w:rFonts w:ascii="Arial" w:hAnsi="Arial" w:cs="Arial"/>
          <w:color w:val="000000" w:themeColor="text1"/>
          <w:sz w:val="22"/>
          <w:szCs w:val="22"/>
        </w:rPr>
        <w:t>How we behave with others forces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542E6" w:rsidRPr="00714B40">
        <w:rPr>
          <w:rFonts w:ascii="Arial" w:hAnsi="Arial" w:cs="Arial"/>
          <w:color w:val="000000" w:themeColor="text1"/>
          <w:sz w:val="22"/>
          <w:szCs w:val="22"/>
        </w:rPr>
        <w:t>us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to be more aware of ourselves.</w:t>
      </w:r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</w:t>
      </w:r>
      <w:proofErr w:type="spellStart"/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Luft</w:t>
      </w:r>
      <w:proofErr w:type="spellEnd"/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 </w:t>
      </w:r>
      <w:proofErr w:type="spellStart"/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Ingham</w:t>
      </w:r>
      <w:proofErr w:type="spellEnd"/>
      <w:r w:rsidR="004B3B6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1961)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Johari Window model, which was developed in </w:t>
      </w:r>
      <w:r w:rsidR="00BB5BC1" w:rsidRPr="00714B40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2542E6" w:rsidRPr="00714B40">
        <w:rPr>
          <w:rFonts w:ascii="Arial" w:hAnsi="Arial" w:cs="Arial"/>
          <w:color w:val="000000" w:themeColor="text1"/>
          <w:sz w:val="22"/>
          <w:szCs w:val="22"/>
        </w:rPr>
        <w:t>1950s</w:t>
      </w:r>
      <w:r w:rsidR="00DB3AA5">
        <w:rPr>
          <w:rFonts w:ascii="Arial" w:hAnsi="Arial" w:cs="Arial"/>
          <w:color w:val="000000" w:themeColor="text1"/>
          <w:sz w:val="22"/>
          <w:szCs w:val="22"/>
        </w:rPr>
        <w:t>,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is</w:t>
      </w:r>
      <w:r w:rsidR="00A41A7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12345" w:rsidRPr="00714B40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="00DB3AA5">
        <w:rPr>
          <w:rFonts w:ascii="Arial" w:hAnsi="Arial" w:cs="Arial"/>
          <w:color w:val="000000" w:themeColor="text1"/>
          <w:sz w:val="22"/>
          <w:szCs w:val="22"/>
        </w:rPr>
        <w:t>valuable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model that can assist me</w:t>
      </w:r>
      <w:r w:rsidR="002542E6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with </w:t>
      </w:r>
      <w:r w:rsidR="00812345" w:rsidRPr="00714B40">
        <w:rPr>
          <w:rFonts w:ascii="Arial" w:hAnsi="Arial" w:cs="Arial"/>
          <w:color w:val="000000" w:themeColor="text1"/>
          <w:sz w:val="22"/>
          <w:szCs w:val="22"/>
        </w:rPr>
        <w:t>acknowledging how to become more open</w:t>
      </w:r>
      <w:r w:rsidR="00DB3AA5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812345" w:rsidRPr="00714B40">
        <w:rPr>
          <w:rFonts w:ascii="Arial" w:hAnsi="Arial" w:cs="Arial"/>
          <w:color w:val="000000" w:themeColor="text1"/>
          <w:sz w:val="22"/>
          <w:szCs w:val="22"/>
        </w:rPr>
        <w:t>socialise with others. The</w:t>
      </w:r>
      <w:r w:rsidR="00517B03">
        <w:rPr>
          <w:rFonts w:ascii="Arial" w:hAnsi="Arial" w:cs="Arial"/>
          <w:color w:val="000000" w:themeColor="text1"/>
          <w:sz w:val="22"/>
          <w:szCs w:val="22"/>
        </w:rPr>
        <w:t>re are</w:t>
      </w:r>
      <w:r w:rsidR="00812345" w:rsidRPr="00714B40">
        <w:rPr>
          <w:rFonts w:ascii="Arial" w:hAnsi="Arial" w:cs="Arial"/>
          <w:color w:val="000000" w:themeColor="text1"/>
          <w:sz w:val="22"/>
          <w:szCs w:val="22"/>
        </w:rPr>
        <w:t xml:space="preserve"> four</w:t>
      </w:r>
      <w:r w:rsidR="004C60DE">
        <w:rPr>
          <w:rFonts w:ascii="Arial" w:hAnsi="Arial" w:cs="Arial"/>
          <w:color w:val="000000" w:themeColor="text1"/>
          <w:sz w:val="22"/>
          <w:szCs w:val="22"/>
        </w:rPr>
        <w:t xml:space="preserve"> panes </w:t>
      </w:r>
      <w:r w:rsidR="00812345" w:rsidRPr="00714B40">
        <w:rPr>
          <w:rFonts w:ascii="Arial" w:hAnsi="Arial" w:cs="Arial"/>
          <w:color w:val="000000" w:themeColor="text1"/>
          <w:sz w:val="22"/>
          <w:szCs w:val="22"/>
        </w:rPr>
        <w:t>of the window.</w:t>
      </w:r>
    </w:p>
    <w:p w14:paraId="77AD086F" w14:textId="374BE194" w:rsidR="00A961A3" w:rsidRDefault="00D2047C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noProof/>
          <w:color w:val="000000" w:themeColor="text1"/>
          <w:sz w:val="22"/>
          <w:szCs w:val="22"/>
        </w:rPr>
        <w:drawing>
          <wp:inline distT="0" distB="0" distL="0" distR="0" wp14:anchorId="7519CD12" wp14:editId="7EC4D751">
            <wp:extent cx="6035765" cy="3153399"/>
            <wp:effectExtent l="0" t="0" r="0" b="0"/>
            <wp:docPr id="12" name="Picture 12" descr="The Johari Window - Leal Technolog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he Johari Window - Leal Technology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1402" cy="3260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09A6E" w14:textId="37B05C06" w:rsidR="004C60DE" w:rsidRDefault="004C60DE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3C7177E" w14:textId="6DE1FD09" w:rsidR="004C60DE" w:rsidRDefault="00D2047C" w:rsidP="00522794">
      <w:pPr>
        <w:spacing w:line="36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Fig1 (Source: </w:t>
      </w:r>
      <w:r w:rsidRPr="00D2047C">
        <w:rPr>
          <w:rFonts w:ascii="Arial" w:hAnsi="Arial" w:cs="Arial"/>
          <w:color w:val="000000" w:themeColor="text1"/>
          <w:sz w:val="22"/>
          <w:szCs w:val="22"/>
        </w:rPr>
        <w:t>www.healthynumbers.com.au</w:t>
      </w:r>
      <w:r>
        <w:rPr>
          <w:rFonts w:ascii="Arial" w:hAnsi="Arial" w:cs="Arial"/>
          <w:color w:val="000000" w:themeColor="text1"/>
          <w:sz w:val="22"/>
          <w:szCs w:val="22"/>
        </w:rPr>
        <w:t>)</w:t>
      </w:r>
    </w:p>
    <w:p w14:paraId="1E47B194" w14:textId="77777777" w:rsidR="00A961A3" w:rsidRDefault="00A961A3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ED00491" w14:textId="2B827C93" w:rsidR="00385216" w:rsidRPr="00714B40" w:rsidRDefault="00812345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714B40">
        <w:rPr>
          <w:rFonts w:ascii="Arial" w:hAnsi="Arial" w:cs="Arial"/>
          <w:color w:val="000000" w:themeColor="text1"/>
          <w:sz w:val="22"/>
          <w:szCs w:val="22"/>
        </w:rPr>
        <w:t>The open area is aware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</w:rPr>
        <w:t xml:space="preserve"> of who I am. Values like attitude, behaviour and lifestyle also </w:t>
      </w:r>
      <w:r w:rsidR="00BB5BC1" w:rsidRPr="00714B40">
        <w:rPr>
          <w:rFonts w:ascii="Arial" w:hAnsi="Arial" w:cs="Arial"/>
          <w:color w:val="000000" w:themeColor="text1"/>
          <w:sz w:val="22"/>
          <w:szCs w:val="22"/>
        </w:rPr>
        <w:t>tell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</w:rPr>
        <w:t xml:space="preserve"> what other people know about me. Hidden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>areas are factors that could be considered shared with others as this could establish trust. Blind area is what others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</w:rPr>
        <w:t xml:space="preserve"> think of me, but I am </w:t>
      </w:r>
      <w:r w:rsidR="00DB3AA5">
        <w:rPr>
          <w:rFonts w:ascii="Arial" w:hAnsi="Arial" w:cs="Arial"/>
          <w:color w:val="000000" w:themeColor="text1"/>
          <w:sz w:val="22"/>
          <w:szCs w:val="22"/>
        </w:rPr>
        <w:t>unaware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</w:rPr>
        <w:t xml:space="preserve"> of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it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</w:rPr>
        <w:t>. Unknown Area is the unconscious of what we are</w:t>
      </w:r>
      <w:r w:rsidR="00DB3AA5">
        <w:rPr>
          <w:rFonts w:ascii="Arial" w:hAnsi="Arial" w:cs="Arial"/>
          <w:color w:val="000000" w:themeColor="text1"/>
          <w:sz w:val="22"/>
          <w:szCs w:val="22"/>
        </w:rPr>
        <w:t>; the</w:t>
      </w:r>
      <w:r w:rsidR="003B46DD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</w:rPr>
        <w:t xml:space="preserve">importance of this area is that as we expand other windows, we can reduce this area and be less </w:t>
      </w:r>
      <w:r w:rsidR="00BB5BC1" w:rsidRPr="00714B40">
        <w:rPr>
          <w:rFonts w:ascii="Arial" w:hAnsi="Arial" w:cs="Arial"/>
          <w:color w:val="000000" w:themeColor="text1"/>
          <w:sz w:val="22"/>
          <w:szCs w:val="22"/>
        </w:rPr>
        <w:t>concerned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F7BD6" w:rsidRPr="00714B40">
        <w:rPr>
          <w:rFonts w:ascii="Arial" w:hAnsi="Arial" w:cs="Arial"/>
          <w:color w:val="000000" w:themeColor="text1"/>
          <w:sz w:val="22"/>
          <w:szCs w:val="22"/>
        </w:rPr>
        <w:t>about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</w:rPr>
        <w:t xml:space="preserve"> your behaviour.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(Saxena, 2015) </w:t>
      </w:r>
    </w:p>
    <w:p w14:paraId="2855C66B" w14:textId="1B620217" w:rsidR="0073027A" w:rsidRDefault="00522794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Self-r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eflecti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on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by </w:t>
      </w:r>
      <w:r w:rsidR="00812345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implementing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Personal Development Plan </w:t>
      </w:r>
      <w:r w:rsidR="00351D9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enables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me to think </w:t>
      </w:r>
      <w:r w:rsidR="00812345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about 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what I have done right 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and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wrong 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throughout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my experience.</w:t>
      </w:r>
      <w:r w:rsidR="000D573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6E74B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Starting </w:t>
      </w:r>
      <w:r w:rsidR="00DE4D0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by </w:t>
      </w:r>
      <w:r w:rsidR="006E74B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looking</w:t>
      </w:r>
      <w:r w:rsidR="000D573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for potential </w:t>
      </w:r>
      <w:r w:rsidR="00100D5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skills </w:t>
      </w:r>
      <w:r w:rsidR="000D573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lastRenderedPageBreak/>
        <w:t>improvements</w:t>
      </w:r>
      <w:r w:rsidR="006B762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6B762D" w:rsidRPr="006B762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by finding suitable education programs</w:t>
      </w:r>
      <w:r w:rsidR="00812345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</w:t>
      </w:r>
      <w:r w:rsidR="006E74B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</w:t>
      </w:r>
      <w:r w:rsidR="006E74B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will 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evaluate my </w:t>
      </w:r>
      <w:r w:rsidR="00812345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presentation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skills </w:t>
      </w:r>
      <w:r w:rsidR="00100D5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and </w:t>
      </w:r>
      <w:r w:rsidR="006E74B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create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 plan for future personal or career </w:t>
      </w:r>
      <w:r w:rsidR="003B46DD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development.</w:t>
      </w:r>
      <w:r w:rsidR="003B46DD" w:rsidRPr="00714B40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Beausaert </w:t>
      </w:r>
      <w:r w:rsidR="00DE4D0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et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al.</w:t>
      </w:r>
      <w:r w:rsidR="00DB3AA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2013</w:t>
      </w:r>
      <w:r w:rsidR="00654F6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</w:p>
    <w:p w14:paraId="6E849B6F" w14:textId="704BF4BF" w:rsidR="000D573B" w:rsidRDefault="000D573B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0C03554C" w14:textId="77777777" w:rsidR="00C9353E" w:rsidRDefault="00C9353E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35ADE92E" w14:textId="746C1FDE" w:rsidR="00E0647B" w:rsidRDefault="00E0647B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                                                   Personal Development Plan</w:t>
      </w:r>
    </w:p>
    <w:tbl>
      <w:tblPr>
        <w:tblStyle w:val="TableGrid"/>
        <w:tblpPr w:leftFromText="180" w:rightFromText="180" w:vertAnchor="text" w:horzAnchor="margin" w:tblpX="-1139" w:tblpY="306"/>
        <w:tblW w:w="11199" w:type="dxa"/>
        <w:tblLook w:val="04A0" w:firstRow="1" w:lastRow="0" w:firstColumn="1" w:lastColumn="0" w:noHBand="0" w:noVBand="1"/>
      </w:tblPr>
      <w:tblGrid>
        <w:gridCol w:w="2787"/>
        <w:gridCol w:w="1703"/>
        <w:gridCol w:w="2258"/>
        <w:gridCol w:w="2886"/>
        <w:gridCol w:w="1565"/>
      </w:tblGrid>
      <w:tr w:rsidR="003151F4" w14:paraId="62F6A066" w14:textId="77777777" w:rsidTr="003151F4">
        <w:tc>
          <w:tcPr>
            <w:tcW w:w="2787" w:type="dxa"/>
          </w:tcPr>
          <w:p w14:paraId="74FB1255" w14:textId="5A48E4F1" w:rsidR="0073027A" w:rsidRDefault="00090F01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Goals</w:t>
            </w:r>
          </w:p>
        </w:tc>
        <w:tc>
          <w:tcPr>
            <w:tcW w:w="1703" w:type="dxa"/>
          </w:tcPr>
          <w:p w14:paraId="5EFB4C06" w14:textId="77777777" w:rsidR="0073027A" w:rsidRDefault="0073027A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Time </w:t>
            </w:r>
          </w:p>
        </w:tc>
        <w:tc>
          <w:tcPr>
            <w:tcW w:w="2258" w:type="dxa"/>
          </w:tcPr>
          <w:p w14:paraId="69A079D7" w14:textId="77777777" w:rsidR="0073027A" w:rsidRDefault="0073027A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Activities </w:t>
            </w:r>
          </w:p>
        </w:tc>
        <w:tc>
          <w:tcPr>
            <w:tcW w:w="2886" w:type="dxa"/>
          </w:tcPr>
          <w:p w14:paraId="4C6F0A04" w14:textId="77777777" w:rsidR="0073027A" w:rsidRDefault="0073027A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Success Criteria</w:t>
            </w:r>
          </w:p>
        </w:tc>
        <w:tc>
          <w:tcPr>
            <w:tcW w:w="1565" w:type="dxa"/>
          </w:tcPr>
          <w:p w14:paraId="5AE01E48" w14:textId="39F48B86" w:rsidR="0073027A" w:rsidRDefault="00090F01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Resources</w:t>
            </w:r>
          </w:p>
        </w:tc>
      </w:tr>
      <w:tr w:rsidR="003151F4" w14:paraId="4CC2E013" w14:textId="77777777" w:rsidTr="003151F4">
        <w:tc>
          <w:tcPr>
            <w:tcW w:w="2787" w:type="dxa"/>
          </w:tcPr>
          <w:p w14:paraId="2A7446A4" w14:textId="53F1CECD" w:rsidR="0073027A" w:rsidRDefault="00090F01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My goals are to complete my Level 4 and process into Leve5/6 and graduate.</w:t>
            </w:r>
          </w:p>
        </w:tc>
        <w:tc>
          <w:tcPr>
            <w:tcW w:w="1703" w:type="dxa"/>
          </w:tcPr>
          <w:p w14:paraId="49C6D666" w14:textId="33BBC637" w:rsidR="0073027A" w:rsidRDefault="00090F01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2021-2025</w:t>
            </w:r>
          </w:p>
        </w:tc>
        <w:tc>
          <w:tcPr>
            <w:tcW w:w="2258" w:type="dxa"/>
          </w:tcPr>
          <w:p w14:paraId="6C1BD235" w14:textId="1BAE21A3" w:rsidR="002D6B36" w:rsidRDefault="00090F01" w:rsidP="00F47071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Going to University two days for a week and 30 hours additional study</w:t>
            </w:r>
          </w:p>
        </w:tc>
        <w:tc>
          <w:tcPr>
            <w:tcW w:w="2886" w:type="dxa"/>
          </w:tcPr>
          <w:p w14:paraId="025C1C37" w14:textId="457CB41E" w:rsidR="0073027A" w:rsidRDefault="00090F01" w:rsidP="00F47071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Achieving Certificate and Diploma</w:t>
            </w:r>
          </w:p>
        </w:tc>
        <w:tc>
          <w:tcPr>
            <w:tcW w:w="1565" w:type="dxa"/>
          </w:tcPr>
          <w:p w14:paraId="22B31F42" w14:textId="02F66011" w:rsidR="0073027A" w:rsidRDefault="00C21DE8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£54000</w:t>
            </w:r>
          </w:p>
        </w:tc>
      </w:tr>
      <w:tr w:rsidR="003151F4" w14:paraId="4F9F75B6" w14:textId="77777777" w:rsidTr="003151F4">
        <w:tc>
          <w:tcPr>
            <w:tcW w:w="2787" w:type="dxa"/>
          </w:tcPr>
          <w:p w14:paraId="6B1B131D" w14:textId="310B6151" w:rsidR="0073027A" w:rsidRDefault="00D2671D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Enrol on courses -Word</w:t>
            </w:r>
            <w:r w:rsidR="00F47071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-</w:t>
            </w:r>
            <w:r w:rsidR="003151F4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Microsoft</w:t>
            </w:r>
            <w:r w:rsidR="00F47071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,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Counselling </w:t>
            </w:r>
          </w:p>
        </w:tc>
        <w:tc>
          <w:tcPr>
            <w:tcW w:w="1703" w:type="dxa"/>
          </w:tcPr>
          <w:p w14:paraId="08B9340D" w14:textId="5EA5A1BE" w:rsidR="0073027A" w:rsidRDefault="00D2671D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2023-2025</w:t>
            </w:r>
          </w:p>
        </w:tc>
        <w:tc>
          <w:tcPr>
            <w:tcW w:w="2258" w:type="dxa"/>
          </w:tcPr>
          <w:p w14:paraId="0FDD0764" w14:textId="77777777" w:rsidR="0073027A" w:rsidRDefault="00D2671D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Online www.</w:t>
            </w:r>
            <w:r w:rsidR="00F47071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learndirect.com</w:t>
            </w:r>
          </w:p>
          <w:p w14:paraId="440E9B95" w14:textId="44F9E28C" w:rsidR="00F47071" w:rsidRDefault="00F47071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One </w:t>
            </w:r>
            <w:r w:rsidR="00522794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hour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per night </w:t>
            </w:r>
          </w:p>
        </w:tc>
        <w:tc>
          <w:tcPr>
            <w:tcW w:w="2886" w:type="dxa"/>
          </w:tcPr>
          <w:p w14:paraId="7F737A31" w14:textId="183F0C2B" w:rsidR="0073027A" w:rsidRDefault="00F47071" w:rsidP="00F47071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Be more competitive and able to assist clients</w:t>
            </w:r>
          </w:p>
        </w:tc>
        <w:tc>
          <w:tcPr>
            <w:tcW w:w="1565" w:type="dxa"/>
          </w:tcPr>
          <w:p w14:paraId="0C23AC8E" w14:textId="3401D608" w:rsidR="0073027A" w:rsidRDefault="00F47071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£237.27</w:t>
            </w:r>
          </w:p>
        </w:tc>
      </w:tr>
      <w:tr w:rsidR="003151F4" w14:paraId="5389F9CF" w14:textId="77777777" w:rsidTr="003151F4">
        <w:tc>
          <w:tcPr>
            <w:tcW w:w="2787" w:type="dxa"/>
          </w:tcPr>
          <w:p w14:paraId="3373B4D0" w14:textId="36F25262" w:rsidR="0073027A" w:rsidRDefault="003151F4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Improve my reading and writing skills</w:t>
            </w:r>
          </w:p>
        </w:tc>
        <w:tc>
          <w:tcPr>
            <w:tcW w:w="1703" w:type="dxa"/>
          </w:tcPr>
          <w:p w14:paraId="78EC6667" w14:textId="4043EB50" w:rsidR="0073027A" w:rsidRDefault="003151F4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2023-2025</w:t>
            </w:r>
          </w:p>
        </w:tc>
        <w:tc>
          <w:tcPr>
            <w:tcW w:w="2258" w:type="dxa"/>
          </w:tcPr>
          <w:p w14:paraId="20216B44" w14:textId="764EA98B" w:rsidR="0073027A" w:rsidRDefault="00522794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Reading books for t</w:t>
            </w:r>
            <w:r w:rsidR="003151F4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wo hours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twice a </w:t>
            </w:r>
            <w:r w:rsidR="003151F4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week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2886" w:type="dxa"/>
          </w:tcPr>
          <w:p w14:paraId="3D1CCE45" w14:textId="667CBD55" w:rsidR="0073027A" w:rsidRDefault="003151F4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It will have positive impact and reduce the stress</w:t>
            </w:r>
          </w:p>
        </w:tc>
        <w:tc>
          <w:tcPr>
            <w:tcW w:w="1565" w:type="dxa"/>
          </w:tcPr>
          <w:p w14:paraId="1521FA3F" w14:textId="77777777" w:rsidR="0073027A" w:rsidRDefault="0073027A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</w:p>
        </w:tc>
      </w:tr>
      <w:tr w:rsidR="003151F4" w14:paraId="27CF7EA3" w14:textId="77777777" w:rsidTr="00C9353E">
        <w:trPr>
          <w:trHeight w:val="686"/>
        </w:trPr>
        <w:tc>
          <w:tcPr>
            <w:tcW w:w="2787" w:type="dxa"/>
          </w:tcPr>
          <w:p w14:paraId="6F415981" w14:textId="5AD612C3" w:rsidR="0073027A" w:rsidRDefault="003151F4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Start looking for a </w:t>
            </w:r>
            <w:r w:rsidR="00C9353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Social Worker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job</w:t>
            </w:r>
            <w:r w:rsidR="00C9353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s</w:t>
            </w:r>
          </w:p>
        </w:tc>
        <w:tc>
          <w:tcPr>
            <w:tcW w:w="1703" w:type="dxa"/>
          </w:tcPr>
          <w:p w14:paraId="3913ABDD" w14:textId="277621A1" w:rsidR="0073027A" w:rsidRDefault="003151F4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2024-2025</w:t>
            </w:r>
          </w:p>
        </w:tc>
        <w:tc>
          <w:tcPr>
            <w:tcW w:w="2258" w:type="dxa"/>
          </w:tcPr>
          <w:p w14:paraId="42B51CD2" w14:textId="6F66CA60" w:rsidR="0073027A" w:rsidRDefault="003151F4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Weekend </w:t>
            </w:r>
          </w:p>
        </w:tc>
        <w:tc>
          <w:tcPr>
            <w:tcW w:w="2886" w:type="dxa"/>
          </w:tcPr>
          <w:p w14:paraId="391F6E78" w14:textId="2660EDB0" w:rsidR="0073027A" w:rsidRDefault="003151F4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Finding a job </w:t>
            </w:r>
            <w:r w:rsidR="00924364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is the way can bring studies into the practice</w:t>
            </w:r>
          </w:p>
        </w:tc>
        <w:tc>
          <w:tcPr>
            <w:tcW w:w="1565" w:type="dxa"/>
          </w:tcPr>
          <w:p w14:paraId="05DDC4B1" w14:textId="77777777" w:rsidR="0073027A" w:rsidRDefault="0073027A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</w:p>
        </w:tc>
      </w:tr>
      <w:tr w:rsidR="003151F4" w14:paraId="502CBD52" w14:textId="77777777" w:rsidTr="003151F4">
        <w:tc>
          <w:tcPr>
            <w:tcW w:w="2787" w:type="dxa"/>
          </w:tcPr>
          <w:p w14:paraId="31ECB62D" w14:textId="77777777" w:rsidR="0073027A" w:rsidRDefault="0073027A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</w:p>
          <w:p w14:paraId="5E39FFDD" w14:textId="61348B95" w:rsidR="00924364" w:rsidRDefault="00924364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Start thinking to senior positions</w:t>
            </w:r>
          </w:p>
        </w:tc>
        <w:tc>
          <w:tcPr>
            <w:tcW w:w="1703" w:type="dxa"/>
          </w:tcPr>
          <w:p w14:paraId="7219BA84" w14:textId="0369DDFB" w:rsidR="0073027A" w:rsidRDefault="00924364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2028-2030</w:t>
            </w:r>
          </w:p>
        </w:tc>
        <w:tc>
          <w:tcPr>
            <w:tcW w:w="2258" w:type="dxa"/>
          </w:tcPr>
          <w:p w14:paraId="6015561C" w14:textId="27EA1D12" w:rsidR="0073027A" w:rsidRDefault="00924364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10 hours per week</w:t>
            </w:r>
          </w:p>
        </w:tc>
        <w:tc>
          <w:tcPr>
            <w:tcW w:w="2886" w:type="dxa"/>
          </w:tcPr>
          <w:p w14:paraId="2D954943" w14:textId="051BAD0E" w:rsidR="0073027A" w:rsidRDefault="00924364" w:rsidP="00924364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It will help me seek future development of my skills and have more responsibilities</w:t>
            </w:r>
          </w:p>
        </w:tc>
        <w:tc>
          <w:tcPr>
            <w:tcW w:w="1565" w:type="dxa"/>
          </w:tcPr>
          <w:p w14:paraId="5328680E" w14:textId="1AC0769D" w:rsidR="0073027A" w:rsidRDefault="00C9353E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£2000</w:t>
            </w:r>
          </w:p>
        </w:tc>
      </w:tr>
    </w:tbl>
    <w:p w14:paraId="730F74BE" w14:textId="32FE88D9" w:rsidR="0073027A" w:rsidRDefault="0073027A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3FEFDC84" w14:textId="6FEB9BCD" w:rsidR="0073027A" w:rsidRDefault="0073027A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3CC4FE3C" w14:textId="77777777" w:rsidR="0073027A" w:rsidRDefault="0073027A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39B7E683" w14:textId="749A3EFA" w:rsidR="00276CF4" w:rsidRDefault="00276CF4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14B40">
        <w:rPr>
          <w:rFonts w:ascii="Arial" w:hAnsi="Arial" w:cs="Arial"/>
          <w:color w:val="000000" w:themeColor="text1"/>
          <w:sz w:val="22"/>
          <w:szCs w:val="22"/>
        </w:rPr>
        <w:t>2)</w:t>
      </w:r>
    </w:p>
    <w:p w14:paraId="5C6EE4AB" w14:textId="309C9A03" w:rsidR="005C4BC5" w:rsidRPr="00714B40" w:rsidRDefault="005C4BC5" w:rsidP="001C6D32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What are the manager’s responsibilities?</w:t>
      </w:r>
    </w:p>
    <w:p w14:paraId="185E155D" w14:textId="5DE00735" w:rsidR="00351D99" w:rsidRPr="00714B40" w:rsidRDefault="00993BCA" w:rsidP="001C6D32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The</w:t>
      </w:r>
      <w:r w:rsidR="00276CF4" w:rsidRPr="00714B40">
        <w:rPr>
          <w:rFonts w:ascii="Arial" w:hAnsi="Arial" w:cs="Arial"/>
          <w:color w:val="000000" w:themeColor="text1"/>
          <w:sz w:val="22"/>
          <w:szCs w:val="22"/>
        </w:rPr>
        <w:t xml:space="preserve"> opportunity to manage an organisation</w:t>
      </w:r>
      <w:r w:rsidR="006D00CC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238B8" w:rsidRPr="00714B40">
        <w:rPr>
          <w:rFonts w:ascii="Arial" w:hAnsi="Arial" w:cs="Arial"/>
          <w:color w:val="000000" w:themeColor="text1"/>
          <w:sz w:val="22"/>
          <w:szCs w:val="22"/>
        </w:rPr>
        <w:t xml:space="preserve">brings </w:t>
      </w:r>
      <w:r w:rsidR="004A229E" w:rsidRPr="00714B40">
        <w:rPr>
          <w:rFonts w:ascii="Arial" w:hAnsi="Arial" w:cs="Arial"/>
          <w:color w:val="000000" w:themeColor="text1"/>
          <w:sz w:val="22"/>
          <w:szCs w:val="22"/>
        </w:rPr>
        <w:t xml:space="preserve">the responsibility </w:t>
      </w:r>
      <w:r w:rsidR="003D14E0" w:rsidRPr="00714B40">
        <w:rPr>
          <w:rFonts w:ascii="Arial" w:hAnsi="Arial" w:cs="Arial"/>
          <w:color w:val="000000" w:themeColor="text1"/>
          <w:sz w:val="22"/>
          <w:szCs w:val="22"/>
        </w:rPr>
        <w:t xml:space="preserve">of </w:t>
      </w:r>
      <w:r w:rsidR="00673500" w:rsidRPr="00714B40">
        <w:rPr>
          <w:rFonts w:ascii="Arial" w:hAnsi="Arial" w:cs="Arial"/>
          <w:color w:val="000000" w:themeColor="text1"/>
          <w:sz w:val="22"/>
          <w:szCs w:val="22"/>
        </w:rPr>
        <w:t xml:space="preserve">creating effective </w:t>
      </w:r>
      <w:r w:rsidR="003D7917" w:rsidRPr="00714B40">
        <w:rPr>
          <w:rFonts w:ascii="Arial" w:hAnsi="Arial" w:cs="Arial"/>
          <w:color w:val="000000" w:themeColor="text1"/>
          <w:sz w:val="22"/>
          <w:szCs w:val="22"/>
        </w:rPr>
        <w:t xml:space="preserve">teams, which </w:t>
      </w:r>
      <w:r w:rsidR="006C518A" w:rsidRPr="00714B40">
        <w:rPr>
          <w:rFonts w:ascii="Arial" w:hAnsi="Arial" w:cs="Arial"/>
          <w:color w:val="000000" w:themeColor="text1"/>
          <w:sz w:val="22"/>
          <w:szCs w:val="22"/>
        </w:rPr>
        <w:t xml:space="preserve">provides the need </w:t>
      </w:r>
      <w:r w:rsidR="005B2305">
        <w:rPr>
          <w:rFonts w:ascii="Arial" w:hAnsi="Arial" w:cs="Arial"/>
          <w:color w:val="000000" w:themeColor="text1"/>
          <w:sz w:val="22"/>
          <w:szCs w:val="22"/>
        </w:rPr>
        <w:t xml:space="preserve">to establish trust and knowledge </w:t>
      </w:r>
      <w:r>
        <w:rPr>
          <w:rFonts w:ascii="Arial" w:hAnsi="Arial" w:cs="Arial"/>
          <w:color w:val="000000" w:themeColor="text1"/>
          <w:sz w:val="22"/>
          <w:szCs w:val="22"/>
        </w:rPr>
        <w:t>among</w:t>
      </w:r>
      <w:r w:rsidR="005B2305">
        <w:rPr>
          <w:rFonts w:ascii="Arial" w:hAnsi="Arial" w:cs="Arial"/>
          <w:color w:val="000000" w:themeColor="text1"/>
          <w:sz w:val="22"/>
          <w:szCs w:val="22"/>
        </w:rPr>
        <w:t xml:space="preserve"> the team members</w:t>
      </w:r>
      <w:r w:rsidR="006A7C0E" w:rsidRPr="00714B40">
        <w:rPr>
          <w:rFonts w:ascii="Arial" w:hAnsi="Arial" w:cs="Arial"/>
          <w:color w:val="000000" w:themeColor="text1"/>
          <w:sz w:val="22"/>
          <w:szCs w:val="22"/>
        </w:rPr>
        <w:t>. This</w:t>
      </w:r>
      <w:r w:rsidR="00E14548" w:rsidRPr="00714B40">
        <w:rPr>
          <w:rFonts w:ascii="Arial" w:hAnsi="Arial" w:cs="Arial"/>
          <w:color w:val="000000" w:themeColor="text1"/>
          <w:sz w:val="22"/>
          <w:szCs w:val="22"/>
        </w:rPr>
        <w:t xml:space="preserve"> include</w:t>
      </w:r>
      <w:r w:rsidR="00D55905" w:rsidRPr="00714B40">
        <w:rPr>
          <w:rFonts w:ascii="Arial" w:hAnsi="Arial" w:cs="Arial"/>
          <w:color w:val="000000" w:themeColor="text1"/>
          <w:sz w:val="22"/>
          <w:szCs w:val="22"/>
        </w:rPr>
        <w:t xml:space="preserve">d but </w:t>
      </w:r>
      <w:r w:rsidR="009A19C1">
        <w:rPr>
          <w:rFonts w:ascii="Arial" w:hAnsi="Arial" w:cs="Arial"/>
          <w:color w:val="000000" w:themeColor="text1"/>
          <w:sz w:val="22"/>
          <w:szCs w:val="22"/>
        </w:rPr>
        <w:t xml:space="preserve">is </w:t>
      </w:r>
      <w:r w:rsidR="00D55905" w:rsidRPr="00714B40">
        <w:rPr>
          <w:rFonts w:ascii="Arial" w:hAnsi="Arial" w:cs="Arial"/>
          <w:color w:val="000000" w:themeColor="text1"/>
          <w:sz w:val="22"/>
          <w:szCs w:val="22"/>
        </w:rPr>
        <w:t xml:space="preserve">not </w:t>
      </w:r>
      <w:r w:rsidR="009A19C1">
        <w:rPr>
          <w:rFonts w:ascii="Arial" w:hAnsi="Arial" w:cs="Arial"/>
          <w:color w:val="000000" w:themeColor="text1"/>
          <w:sz w:val="22"/>
          <w:szCs w:val="22"/>
        </w:rPr>
        <w:t xml:space="preserve">only </w:t>
      </w:r>
      <w:r w:rsidR="00D55905" w:rsidRPr="00714B40">
        <w:rPr>
          <w:rFonts w:ascii="Arial" w:hAnsi="Arial" w:cs="Arial"/>
          <w:color w:val="000000" w:themeColor="text1"/>
          <w:sz w:val="22"/>
          <w:szCs w:val="22"/>
        </w:rPr>
        <w:t xml:space="preserve">limited </w:t>
      </w:r>
      <w:r w:rsidR="00EC2CE2" w:rsidRPr="00714B40">
        <w:rPr>
          <w:rFonts w:ascii="Arial" w:hAnsi="Arial" w:cs="Arial"/>
          <w:color w:val="000000" w:themeColor="text1"/>
          <w:sz w:val="22"/>
          <w:szCs w:val="22"/>
        </w:rPr>
        <w:t xml:space="preserve">to </w:t>
      </w:r>
      <w:r w:rsidR="00B41D51" w:rsidRPr="00714B40">
        <w:rPr>
          <w:rFonts w:ascii="Arial" w:hAnsi="Arial" w:cs="Arial"/>
          <w:color w:val="000000" w:themeColor="text1"/>
          <w:sz w:val="22"/>
          <w:szCs w:val="22"/>
        </w:rPr>
        <w:t>personalities, preferences</w:t>
      </w:r>
      <w:r w:rsidR="00DE2BAD" w:rsidRPr="00714B40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EC2CE2" w:rsidRPr="00714B40">
        <w:rPr>
          <w:rFonts w:ascii="Arial" w:hAnsi="Arial" w:cs="Arial"/>
          <w:color w:val="000000" w:themeColor="text1"/>
          <w:sz w:val="22"/>
          <w:szCs w:val="22"/>
        </w:rPr>
        <w:t>abilities, which</w:t>
      </w:r>
      <w:r w:rsidR="004E2E19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15FFAD21" w14:textId="7AFCB548" w:rsidR="005C4BC5" w:rsidRDefault="004E2E19" w:rsidP="001C6D32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will </w:t>
      </w:r>
      <w:r w:rsidR="00402647" w:rsidRPr="00714B40">
        <w:rPr>
          <w:rFonts w:ascii="Arial" w:hAnsi="Arial" w:cs="Arial"/>
          <w:color w:val="000000" w:themeColor="text1"/>
          <w:sz w:val="22"/>
          <w:szCs w:val="22"/>
        </w:rPr>
        <w:t xml:space="preserve">be </w:t>
      </w:r>
      <w:r w:rsidR="00FB14E6" w:rsidRPr="00714B40">
        <w:rPr>
          <w:rFonts w:ascii="Arial" w:hAnsi="Arial" w:cs="Arial"/>
          <w:color w:val="000000" w:themeColor="text1"/>
          <w:sz w:val="22"/>
          <w:szCs w:val="22"/>
        </w:rPr>
        <w:t>highly</w:t>
      </w:r>
      <w:r w:rsidR="00402647" w:rsidRPr="00714B40">
        <w:rPr>
          <w:rFonts w:ascii="Arial" w:hAnsi="Arial" w:cs="Arial"/>
          <w:color w:val="000000" w:themeColor="text1"/>
          <w:sz w:val="22"/>
          <w:szCs w:val="22"/>
        </w:rPr>
        <w:t xml:space="preserve"> beneficial</w:t>
      </w:r>
      <w:r w:rsidR="00EC2CE2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E6BA8" w:rsidRPr="00714B40">
        <w:rPr>
          <w:rFonts w:ascii="Arial" w:hAnsi="Arial" w:cs="Arial"/>
          <w:color w:val="000000" w:themeColor="text1"/>
          <w:sz w:val="22"/>
          <w:szCs w:val="22"/>
        </w:rPr>
        <w:t>in</w:t>
      </w:r>
      <w:r w:rsidR="00402647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D1A40" w:rsidRPr="00714B40">
        <w:rPr>
          <w:rFonts w:ascii="Arial" w:hAnsi="Arial" w:cs="Arial"/>
          <w:color w:val="000000" w:themeColor="text1"/>
          <w:sz w:val="22"/>
          <w:szCs w:val="22"/>
        </w:rPr>
        <w:t xml:space="preserve">allocating </w:t>
      </w:r>
      <w:r w:rsidR="00FB14E6" w:rsidRPr="00714B40">
        <w:rPr>
          <w:rFonts w:ascii="Arial" w:hAnsi="Arial" w:cs="Arial"/>
          <w:color w:val="000000" w:themeColor="text1"/>
          <w:sz w:val="22"/>
          <w:szCs w:val="22"/>
        </w:rPr>
        <w:t xml:space="preserve">team </w:t>
      </w:r>
      <w:r w:rsidR="00EC2CE2" w:rsidRPr="00714B40">
        <w:rPr>
          <w:rFonts w:ascii="Arial" w:hAnsi="Arial" w:cs="Arial"/>
          <w:color w:val="000000" w:themeColor="text1"/>
          <w:sz w:val="22"/>
          <w:szCs w:val="22"/>
        </w:rPr>
        <w:t>roles. I</w:t>
      </w:r>
      <w:r w:rsidR="008D5F6D" w:rsidRPr="00714B40">
        <w:rPr>
          <w:rFonts w:ascii="Arial" w:hAnsi="Arial" w:cs="Arial"/>
          <w:color w:val="000000" w:themeColor="text1"/>
          <w:sz w:val="22"/>
          <w:szCs w:val="22"/>
        </w:rPr>
        <w:t xml:space="preserve"> will</w:t>
      </w:r>
      <w:r w:rsidR="005B230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take responsibility for</w:t>
      </w:r>
      <w:r w:rsidR="00276CF4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C0076" w:rsidRPr="00714B40">
        <w:rPr>
          <w:rFonts w:ascii="Arial" w:hAnsi="Arial" w:cs="Arial"/>
          <w:color w:val="000000" w:themeColor="text1"/>
          <w:sz w:val="22"/>
          <w:szCs w:val="22"/>
        </w:rPr>
        <w:t>recruiting new</w:t>
      </w:r>
      <w:r w:rsidR="00276CF4" w:rsidRPr="00714B40">
        <w:rPr>
          <w:rFonts w:ascii="Arial" w:hAnsi="Arial" w:cs="Arial"/>
          <w:color w:val="000000" w:themeColor="text1"/>
          <w:sz w:val="22"/>
          <w:szCs w:val="22"/>
        </w:rPr>
        <w:t xml:space="preserve"> staff and </w:t>
      </w:r>
      <w:r w:rsidR="00CF7BD6" w:rsidRPr="00714B40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276CF4" w:rsidRPr="00714B40">
        <w:rPr>
          <w:rFonts w:ascii="Arial" w:hAnsi="Arial" w:cs="Arial"/>
          <w:color w:val="000000" w:themeColor="text1"/>
          <w:sz w:val="22"/>
          <w:szCs w:val="22"/>
        </w:rPr>
        <w:t xml:space="preserve">required </w:t>
      </w:r>
      <w:r w:rsidR="00CF7BD6" w:rsidRPr="00714B40">
        <w:rPr>
          <w:rFonts w:ascii="Arial" w:hAnsi="Arial" w:cs="Arial"/>
          <w:color w:val="000000" w:themeColor="text1"/>
          <w:sz w:val="22"/>
          <w:szCs w:val="22"/>
        </w:rPr>
        <w:t>development</w:t>
      </w:r>
      <w:r w:rsidR="00276CF4" w:rsidRPr="00714B40">
        <w:rPr>
          <w:rFonts w:ascii="Arial" w:hAnsi="Arial" w:cs="Arial"/>
          <w:color w:val="000000" w:themeColor="text1"/>
          <w:sz w:val="22"/>
          <w:szCs w:val="22"/>
        </w:rPr>
        <w:t xml:space="preserve"> of the existing staff. Adopting </w:t>
      </w:r>
      <w:r w:rsidR="005B2305">
        <w:rPr>
          <w:rFonts w:ascii="Arial" w:hAnsi="Arial" w:cs="Arial"/>
          <w:color w:val="000000" w:themeColor="text1"/>
          <w:sz w:val="22"/>
          <w:szCs w:val="22"/>
        </w:rPr>
        <w:t>fundamental</w:t>
      </w:r>
      <w:r w:rsidR="00276CF4" w:rsidRPr="00714B40">
        <w:rPr>
          <w:rFonts w:ascii="Arial" w:hAnsi="Arial" w:cs="Arial"/>
          <w:color w:val="000000" w:themeColor="text1"/>
          <w:sz w:val="22"/>
          <w:szCs w:val="22"/>
        </w:rPr>
        <w:t xml:space="preserve"> theories and models </w:t>
      </w:r>
      <w:r w:rsidR="00CF7BD6" w:rsidRPr="00714B40">
        <w:rPr>
          <w:rFonts w:ascii="Arial" w:hAnsi="Arial" w:cs="Arial"/>
          <w:color w:val="000000" w:themeColor="text1"/>
          <w:sz w:val="22"/>
          <w:szCs w:val="22"/>
        </w:rPr>
        <w:t>to</w:t>
      </w:r>
      <w:r w:rsidR="00276CF4" w:rsidRPr="00714B40">
        <w:rPr>
          <w:rFonts w:ascii="Arial" w:hAnsi="Arial" w:cs="Arial"/>
          <w:color w:val="000000" w:themeColor="text1"/>
          <w:sz w:val="22"/>
          <w:szCs w:val="22"/>
        </w:rPr>
        <w:t xml:space="preserve"> assess and select employees that are committed and have </w:t>
      </w:r>
      <w:r w:rsidR="00EC2CE2" w:rsidRPr="00714B40">
        <w:rPr>
          <w:rFonts w:ascii="Arial" w:hAnsi="Arial" w:cs="Arial"/>
          <w:color w:val="000000" w:themeColor="text1"/>
          <w:sz w:val="22"/>
          <w:szCs w:val="22"/>
        </w:rPr>
        <w:t>the necessary</w:t>
      </w:r>
      <w:r w:rsidR="00276CF4" w:rsidRPr="00714B40">
        <w:rPr>
          <w:rFonts w:ascii="Arial" w:hAnsi="Arial" w:cs="Arial"/>
          <w:color w:val="000000" w:themeColor="text1"/>
          <w:sz w:val="22"/>
          <w:szCs w:val="22"/>
        </w:rPr>
        <w:t xml:space="preserve"> skills and knowledge suitable to meet organisation needs</w:t>
      </w:r>
      <w:r w:rsidR="00434F31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6CF4" w:rsidRPr="00714B40">
        <w:rPr>
          <w:rFonts w:ascii="Arial" w:hAnsi="Arial" w:cs="Arial"/>
          <w:color w:val="000000" w:themeColor="text1"/>
          <w:sz w:val="22"/>
          <w:szCs w:val="22"/>
        </w:rPr>
        <w:t xml:space="preserve">can lead </w:t>
      </w:r>
      <w:r w:rsidR="00EC2CE2" w:rsidRPr="00714B40">
        <w:rPr>
          <w:rFonts w:ascii="Arial" w:hAnsi="Arial" w:cs="Arial"/>
          <w:color w:val="000000" w:themeColor="text1"/>
          <w:sz w:val="22"/>
          <w:szCs w:val="22"/>
        </w:rPr>
        <w:t>to</w:t>
      </w:r>
      <w:r w:rsidR="00276CF4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0376F" w:rsidRPr="00714B40">
        <w:rPr>
          <w:rFonts w:ascii="Arial" w:hAnsi="Arial" w:cs="Arial"/>
          <w:color w:val="000000" w:themeColor="text1"/>
          <w:sz w:val="22"/>
          <w:szCs w:val="22"/>
        </w:rPr>
        <w:t xml:space="preserve">staff </w:t>
      </w:r>
      <w:r w:rsidR="003E6BA8" w:rsidRPr="00714B40">
        <w:rPr>
          <w:rFonts w:ascii="Arial" w:hAnsi="Arial" w:cs="Arial"/>
          <w:color w:val="000000" w:themeColor="text1"/>
          <w:sz w:val="22"/>
          <w:szCs w:val="22"/>
        </w:rPr>
        <w:t>high performance</w:t>
      </w:r>
      <w:r w:rsidR="00434F31" w:rsidRPr="00714B40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B679C4" w:rsidRPr="00714B40">
        <w:rPr>
          <w:rFonts w:ascii="Arial" w:hAnsi="Arial" w:cs="Arial"/>
          <w:color w:val="000000" w:themeColor="text1"/>
          <w:sz w:val="22"/>
          <w:szCs w:val="22"/>
        </w:rPr>
        <w:t>establish</w:t>
      </w:r>
      <w:r w:rsidR="00276CF4" w:rsidRPr="00714B40">
        <w:rPr>
          <w:rFonts w:ascii="Arial" w:hAnsi="Arial" w:cs="Arial"/>
          <w:color w:val="000000" w:themeColor="text1"/>
          <w:sz w:val="22"/>
          <w:szCs w:val="22"/>
        </w:rPr>
        <w:t xml:space="preserve"> good connections with </w:t>
      </w:r>
      <w:r w:rsidR="00EC2CE2" w:rsidRPr="00714B40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B679C4" w:rsidRPr="00714B40">
        <w:rPr>
          <w:rFonts w:ascii="Arial" w:hAnsi="Arial" w:cs="Arial"/>
          <w:color w:val="000000" w:themeColor="text1"/>
          <w:sz w:val="22"/>
          <w:szCs w:val="22"/>
        </w:rPr>
        <w:t>company</w:t>
      </w:r>
      <w:r w:rsidR="002D646C" w:rsidRPr="00714B40">
        <w:rPr>
          <w:rFonts w:ascii="Arial" w:hAnsi="Arial" w:cs="Arial"/>
          <w:color w:val="000000" w:themeColor="text1"/>
          <w:sz w:val="22"/>
          <w:szCs w:val="22"/>
        </w:rPr>
        <w:t>.</w:t>
      </w:r>
      <w:r w:rsidR="000C0076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2B2CDC05" w14:textId="4EA4E4C1" w:rsidR="005C4BC5" w:rsidRDefault="000C0076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14B40">
        <w:rPr>
          <w:rFonts w:ascii="Arial" w:hAnsi="Arial" w:cs="Arial"/>
          <w:color w:val="000000" w:themeColor="text1"/>
          <w:sz w:val="22"/>
          <w:szCs w:val="22"/>
        </w:rPr>
        <w:lastRenderedPageBreak/>
        <w:t>Assessing current staff will be my priority</w:t>
      </w:r>
      <w:r w:rsidR="005B2305">
        <w:rPr>
          <w:rFonts w:ascii="Arial" w:hAnsi="Arial" w:cs="Arial"/>
          <w:color w:val="000000" w:themeColor="text1"/>
          <w:sz w:val="22"/>
          <w:szCs w:val="22"/>
        </w:rPr>
        <w:t>. To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do this, I </w:t>
      </w:r>
      <w:r w:rsidR="005B2305">
        <w:rPr>
          <w:rFonts w:ascii="Arial" w:hAnsi="Arial" w:cs="Arial"/>
          <w:color w:val="000000" w:themeColor="text1"/>
          <w:sz w:val="22"/>
          <w:szCs w:val="22"/>
        </w:rPr>
        <w:t>will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use Gibbs’s Reflective Cycle model, which </w:t>
      </w:r>
      <w:r w:rsidR="005B2305">
        <w:rPr>
          <w:rFonts w:ascii="Arial" w:hAnsi="Arial" w:cs="Arial"/>
          <w:color w:val="000000" w:themeColor="text1"/>
          <w:sz w:val="22"/>
          <w:szCs w:val="22"/>
        </w:rPr>
        <w:t>Graham Gibbs developed</w:t>
      </w:r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in 1988. Following the six stages of the model, presented as </w:t>
      </w:r>
      <w:r w:rsidR="001507DC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 </w:t>
      </w:r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</w:t>
      </w:r>
      <w:r w:rsidR="00056DE4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yc</w:t>
      </w:r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le,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will allow me to </w:t>
      </w:r>
      <w:r w:rsidR="00557F8F">
        <w:rPr>
          <w:rFonts w:ascii="Arial" w:hAnsi="Arial" w:cs="Arial"/>
          <w:color w:val="000000" w:themeColor="text1"/>
          <w:sz w:val="22"/>
          <w:szCs w:val="22"/>
        </w:rPr>
        <w:t>understand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my team by investigating their experience as a team or </w:t>
      </w:r>
      <w:r w:rsidR="0008613B" w:rsidRPr="00714B40">
        <w:rPr>
          <w:rFonts w:ascii="Arial" w:hAnsi="Arial" w:cs="Arial"/>
          <w:color w:val="000000" w:themeColor="text1"/>
          <w:sz w:val="22"/>
          <w:szCs w:val="22"/>
        </w:rPr>
        <w:t>as individuals</w:t>
      </w:r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(Reflection Toolkit, 2022)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812345" w:rsidRPr="00714B40">
        <w:rPr>
          <w:rFonts w:ascii="Arial" w:hAnsi="Arial" w:cs="Arial"/>
          <w:color w:val="000000" w:themeColor="text1"/>
          <w:sz w:val="22"/>
          <w:szCs w:val="22"/>
        </w:rPr>
        <w:t>The description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is the starting point; it is </w:t>
      </w:r>
      <w:r w:rsidR="00557F8F">
        <w:rPr>
          <w:rFonts w:ascii="Arial" w:hAnsi="Arial" w:cs="Arial"/>
          <w:color w:val="000000" w:themeColor="text1"/>
          <w:sz w:val="22"/>
          <w:szCs w:val="22"/>
        </w:rPr>
        <w:t>essential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for </w:t>
      </w:r>
      <w:r w:rsidR="0008613B" w:rsidRPr="00714B40">
        <w:rPr>
          <w:rFonts w:ascii="Arial" w:hAnsi="Arial" w:cs="Arial"/>
          <w:color w:val="000000" w:themeColor="text1"/>
          <w:sz w:val="22"/>
          <w:szCs w:val="22"/>
        </w:rPr>
        <w:t>staff/individuals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to disclose all the </w:t>
      </w:r>
      <w:r w:rsidR="00557F8F">
        <w:rPr>
          <w:rFonts w:ascii="Arial" w:hAnsi="Arial" w:cs="Arial"/>
          <w:color w:val="000000" w:themeColor="text1"/>
          <w:sz w:val="22"/>
          <w:szCs w:val="22"/>
        </w:rPr>
        <w:t>situation details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We will know what was happening, what was done, or what other people did by providing such information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9A19C1">
        <w:rPr>
          <w:rFonts w:ascii="Arial" w:hAnsi="Arial" w:cs="Arial"/>
          <w:color w:val="000000" w:themeColor="text1"/>
          <w:sz w:val="22"/>
          <w:szCs w:val="22"/>
        </w:rPr>
        <w:t xml:space="preserve">Assessing the </w:t>
      </w:r>
      <w:r w:rsidR="004B3B69">
        <w:rPr>
          <w:rFonts w:ascii="Arial" w:hAnsi="Arial" w:cs="Arial"/>
          <w:color w:val="000000" w:themeColor="text1"/>
          <w:sz w:val="22"/>
          <w:szCs w:val="22"/>
        </w:rPr>
        <w:t>way,</w:t>
      </w:r>
      <w:r w:rsidR="009A19C1">
        <w:rPr>
          <w:rFonts w:ascii="Arial" w:hAnsi="Arial" w:cs="Arial"/>
          <w:color w:val="000000" w:themeColor="text1"/>
          <w:sz w:val="22"/>
          <w:szCs w:val="22"/>
        </w:rPr>
        <w:t xml:space="preserve"> they </w:t>
      </w:r>
      <w:proofErr w:type="gramStart"/>
      <w:r w:rsidR="009A19C1">
        <w:rPr>
          <w:rFonts w:ascii="Arial" w:hAnsi="Arial" w:cs="Arial"/>
          <w:color w:val="000000" w:themeColor="text1"/>
          <w:sz w:val="22"/>
          <w:szCs w:val="22"/>
        </w:rPr>
        <w:t>feel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:</w:t>
      </w:r>
      <w:proofErr w:type="gramEnd"/>
      <w:r w:rsidR="00993BCA">
        <w:rPr>
          <w:rFonts w:ascii="Arial" w:hAnsi="Arial" w:cs="Arial"/>
          <w:color w:val="000000" w:themeColor="text1"/>
          <w:sz w:val="22"/>
          <w:szCs w:val="22"/>
        </w:rPr>
        <w:t xml:space="preserve"> I would like to learn more about how they felt; by encouraging them to express their emotions and discussing their experience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, it potentially can make them understand other </w:t>
      </w:r>
      <w:r w:rsidR="00277C63" w:rsidRPr="00714B40">
        <w:rPr>
          <w:rFonts w:ascii="Arial" w:hAnsi="Arial" w:cs="Arial"/>
          <w:color w:val="000000" w:themeColor="text1"/>
          <w:sz w:val="22"/>
          <w:szCs w:val="22"/>
        </w:rPr>
        <w:t>people’s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7C63" w:rsidRPr="00714B40">
        <w:rPr>
          <w:rFonts w:ascii="Arial" w:hAnsi="Arial" w:cs="Arial"/>
          <w:color w:val="000000" w:themeColor="text1"/>
          <w:sz w:val="22"/>
          <w:szCs w:val="22"/>
        </w:rPr>
        <w:t>views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about some </w:t>
      </w:r>
      <w:r w:rsidR="00277C63" w:rsidRPr="00714B40">
        <w:rPr>
          <w:rFonts w:ascii="Arial" w:hAnsi="Arial" w:cs="Arial"/>
          <w:color w:val="000000" w:themeColor="text1"/>
          <w:sz w:val="22"/>
          <w:szCs w:val="22"/>
        </w:rPr>
        <w:t>experiences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. Evaluation would be </w:t>
      </w:r>
      <w:r w:rsidR="00772161" w:rsidRPr="00714B40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>next stage</w:t>
      </w:r>
      <w:r w:rsidR="00557F8F">
        <w:rPr>
          <w:rFonts w:ascii="Arial" w:hAnsi="Arial" w:cs="Arial"/>
          <w:color w:val="000000" w:themeColor="text1"/>
          <w:sz w:val="22"/>
          <w:szCs w:val="22"/>
        </w:rPr>
        <w:t>. By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doing this, people would be able to express their view of the experience, positive or negative </w:t>
      </w:r>
      <w:r w:rsidR="00772161" w:rsidRPr="00714B40">
        <w:rPr>
          <w:rFonts w:ascii="Arial" w:hAnsi="Arial" w:cs="Arial"/>
          <w:color w:val="000000" w:themeColor="text1"/>
          <w:sz w:val="22"/>
          <w:szCs w:val="22"/>
        </w:rPr>
        <w:t>outcomes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from experience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, and </w:t>
      </w:r>
      <w:r w:rsidR="00557F8F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causes of the experience. </w:t>
      </w:r>
      <w:r w:rsidR="00772161" w:rsidRPr="00714B40">
        <w:rPr>
          <w:rFonts w:ascii="Arial" w:hAnsi="Arial" w:cs="Arial"/>
          <w:color w:val="000000" w:themeColor="text1"/>
          <w:sz w:val="22"/>
          <w:szCs w:val="22"/>
        </w:rPr>
        <w:t xml:space="preserve">An analysis is to make people understand </w:t>
      </w:r>
      <w:r w:rsidR="00277C63" w:rsidRPr="00714B40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772161" w:rsidRPr="00714B40">
        <w:rPr>
          <w:rFonts w:ascii="Arial" w:hAnsi="Arial" w:cs="Arial"/>
          <w:color w:val="000000" w:themeColor="text1"/>
          <w:sz w:val="22"/>
          <w:szCs w:val="22"/>
        </w:rPr>
        <w:t>in-depth experience they had</w:t>
      </w:r>
      <w:r w:rsidR="009A19C1">
        <w:rPr>
          <w:rFonts w:ascii="Arial" w:hAnsi="Arial" w:cs="Arial"/>
          <w:color w:val="000000" w:themeColor="text1"/>
          <w:sz w:val="22"/>
          <w:szCs w:val="22"/>
        </w:rPr>
        <w:t>. B</w:t>
      </w:r>
      <w:r w:rsidR="00557F8F">
        <w:rPr>
          <w:rFonts w:ascii="Arial" w:hAnsi="Arial" w:cs="Arial"/>
          <w:color w:val="000000" w:themeColor="text1"/>
          <w:sz w:val="22"/>
          <w:szCs w:val="22"/>
        </w:rPr>
        <w:t>y</w:t>
      </w:r>
      <w:r w:rsidR="00772161" w:rsidRPr="00714B40">
        <w:rPr>
          <w:rFonts w:ascii="Arial" w:hAnsi="Arial" w:cs="Arial"/>
          <w:color w:val="000000" w:themeColor="text1"/>
          <w:sz w:val="22"/>
          <w:szCs w:val="22"/>
        </w:rPr>
        <w:t xml:space="preserve"> doing </w:t>
      </w:r>
      <w:r w:rsidR="00277C63" w:rsidRPr="00714B40">
        <w:rPr>
          <w:rFonts w:ascii="Arial" w:hAnsi="Arial" w:cs="Arial"/>
          <w:color w:val="000000" w:themeColor="text1"/>
          <w:sz w:val="22"/>
          <w:szCs w:val="22"/>
        </w:rPr>
        <w:t>this</w:t>
      </w:r>
      <w:r w:rsidR="00557F8F">
        <w:rPr>
          <w:rFonts w:ascii="Arial" w:hAnsi="Arial" w:cs="Arial"/>
          <w:color w:val="000000" w:themeColor="text1"/>
          <w:sz w:val="22"/>
          <w:szCs w:val="22"/>
        </w:rPr>
        <w:t>,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people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better understand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565D0" w:rsidRPr="00714B40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>experience they had.</w:t>
      </w:r>
    </w:p>
    <w:p w14:paraId="4D4FB8EF" w14:textId="0F62F2F5" w:rsidR="008A3013" w:rsidRPr="00714B40" w:rsidRDefault="000C0076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565D0" w:rsidRPr="00714B40">
        <w:rPr>
          <w:rFonts w:ascii="Arial" w:hAnsi="Arial" w:cs="Arial"/>
          <w:color w:val="000000" w:themeColor="text1"/>
          <w:sz w:val="22"/>
          <w:szCs w:val="22"/>
        </w:rPr>
        <w:t>In conclusion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6565D0" w:rsidRPr="00714B40">
        <w:rPr>
          <w:rFonts w:ascii="Arial" w:hAnsi="Arial" w:cs="Arial"/>
          <w:color w:val="000000" w:themeColor="text1"/>
          <w:sz w:val="22"/>
          <w:szCs w:val="22"/>
        </w:rPr>
        <w:t>by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providing the opportunity </w:t>
      </w:r>
      <w:r w:rsidR="006565D0" w:rsidRPr="00714B40">
        <w:rPr>
          <w:rFonts w:ascii="Arial" w:hAnsi="Arial" w:cs="Arial"/>
          <w:color w:val="000000" w:themeColor="text1"/>
          <w:sz w:val="22"/>
          <w:szCs w:val="22"/>
        </w:rPr>
        <w:t>for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the staff to finalise and </w:t>
      </w:r>
      <w:r w:rsidR="004B3B69">
        <w:rPr>
          <w:rFonts w:ascii="Arial" w:hAnsi="Arial" w:cs="Arial"/>
          <w:color w:val="000000" w:themeColor="text1"/>
          <w:sz w:val="22"/>
          <w:szCs w:val="22"/>
        </w:rPr>
        <w:t>think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about their experience, they could consider what could be done for </w:t>
      </w:r>
      <w:r w:rsidR="00772161" w:rsidRPr="00714B40">
        <w:rPr>
          <w:rFonts w:ascii="Arial" w:hAnsi="Arial" w:cs="Arial"/>
          <w:color w:val="000000" w:themeColor="text1"/>
          <w:sz w:val="22"/>
          <w:szCs w:val="22"/>
        </w:rPr>
        <w:t>others’</w:t>
      </w:r>
      <w:r w:rsidR="00D635CA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positive </w:t>
      </w:r>
      <w:r w:rsidR="006565D0" w:rsidRPr="00714B40">
        <w:rPr>
          <w:rFonts w:ascii="Arial" w:hAnsi="Arial" w:cs="Arial"/>
          <w:color w:val="000000" w:themeColor="text1"/>
          <w:sz w:val="22"/>
          <w:szCs w:val="22"/>
        </w:rPr>
        <w:t>experiences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, how they would react if they had some experience and </w:t>
      </w:r>
      <w:r w:rsidR="00772161" w:rsidRPr="00714B40">
        <w:rPr>
          <w:rFonts w:ascii="Arial" w:hAnsi="Arial" w:cs="Arial"/>
          <w:color w:val="000000" w:themeColor="text1"/>
          <w:sz w:val="22"/>
          <w:szCs w:val="22"/>
        </w:rPr>
        <w:t>improvements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70C1F" w:rsidRPr="00714B40">
        <w:rPr>
          <w:rFonts w:ascii="Arial" w:hAnsi="Arial" w:cs="Arial"/>
          <w:color w:val="000000" w:themeColor="text1"/>
          <w:sz w:val="22"/>
          <w:szCs w:val="22"/>
        </w:rPr>
        <w:t>(Markkanen</w:t>
      </w:r>
      <w:r w:rsidR="007E7EA4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P. </w:t>
      </w:r>
      <w:r w:rsidR="007E7EA4" w:rsidRPr="00714B40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et al.</w:t>
      </w:r>
      <w:r w:rsidR="007E7EA4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2020</w:t>
      </w:r>
      <w:r w:rsidR="00772161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). </w:t>
      </w:r>
      <w:r w:rsidR="004B3B6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An action</w:t>
      </w:r>
      <w:r w:rsidR="00643D68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19C1">
        <w:rPr>
          <w:rFonts w:ascii="Arial" w:hAnsi="Arial" w:cs="Arial"/>
          <w:color w:val="000000" w:themeColor="text1"/>
          <w:sz w:val="22"/>
          <w:szCs w:val="22"/>
        </w:rPr>
        <w:t>p</w:t>
      </w:r>
      <w:r w:rsidR="00643D68" w:rsidRPr="00714B40">
        <w:rPr>
          <w:rFonts w:ascii="Arial" w:hAnsi="Arial" w:cs="Arial"/>
          <w:color w:val="000000" w:themeColor="text1"/>
          <w:sz w:val="22"/>
          <w:szCs w:val="22"/>
        </w:rPr>
        <w:t xml:space="preserve">lan </w:t>
      </w:r>
      <w:r w:rsidR="009A19C1">
        <w:rPr>
          <w:rFonts w:ascii="Arial" w:hAnsi="Arial" w:cs="Arial"/>
          <w:color w:val="000000" w:themeColor="text1"/>
          <w:sz w:val="22"/>
          <w:szCs w:val="22"/>
        </w:rPr>
        <w:t xml:space="preserve">is required </w:t>
      </w:r>
      <w:r w:rsidR="002801D1" w:rsidRPr="00714B40">
        <w:rPr>
          <w:rFonts w:ascii="Arial" w:hAnsi="Arial" w:cs="Arial"/>
          <w:color w:val="000000" w:themeColor="text1"/>
          <w:sz w:val="22"/>
          <w:szCs w:val="22"/>
        </w:rPr>
        <w:t xml:space="preserve">following </w:t>
      </w:r>
      <w:r w:rsidR="00A52AED" w:rsidRPr="00714B40">
        <w:rPr>
          <w:rFonts w:ascii="Arial" w:hAnsi="Arial" w:cs="Arial"/>
          <w:color w:val="000000" w:themeColor="text1"/>
          <w:sz w:val="22"/>
          <w:szCs w:val="22"/>
        </w:rPr>
        <w:t>previous stages</w:t>
      </w:r>
      <w:r w:rsidR="009A19C1">
        <w:rPr>
          <w:rFonts w:ascii="Arial" w:hAnsi="Arial" w:cs="Arial"/>
          <w:color w:val="000000" w:themeColor="text1"/>
          <w:sz w:val="22"/>
          <w:szCs w:val="22"/>
        </w:rPr>
        <w:t xml:space="preserve"> that will provide us</w:t>
      </w:r>
      <w:r w:rsidR="00833B02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B3B69">
        <w:rPr>
          <w:rFonts w:ascii="Arial" w:hAnsi="Arial" w:cs="Arial"/>
          <w:color w:val="000000" w:themeColor="text1"/>
          <w:sz w:val="22"/>
          <w:szCs w:val="22"/>
        </w:rPr>
        <w:t xml:space="preserve">with </w:t>
      </w:r>
      <w:r w:rsidR="009A19C1">
        <w:rPr>
          <w:rFonts w:ascii="Arial" w:hAnsi="Arial" w:cs="Arial"/>
          <w:color w:val="000000" w:themeColor="text1"/>
          <w:sz w:val="22"/>
          <w:szCs w:val="22"/>
        </w:rPr>
        <w:t>the</w:t>
      </w:r>
      <w:r w:rsidR="00867224" w:rsidRPr="00714B40">
        <w:rPr>
          <w:rFonts w:ascii="Arial" w:hAnsi="Arial" w:cs="Arial"/>
          <w:color w:val="000000" w:themeColor="text1"/>
          <w:sz w:val="22"/>
          <w:szCs w:val="22"/>
        </w:rPr>
        <w:t xml:space="preserve"> information </w:t>
      </w:r>
      <w:r w:rsidR="00D21059" w:rsidRPr="00714B40">
        <w:rPr>
          <w:rFonts w:ascii="Arial" w:hAnsi="Arial" w:cs="Arial"/>
          <w:color w:val="000000" w:themeColor="text1"/>
          <w:sz w:val="22"/>
          <w:szCs w:val="22"/>
        </w:rPr>
        <w:t>collected</w:t>
      </w:r>
      <w:r w:rsidR="00451167" w:rsidRPr="00714B40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1A3207" w:rsidRPr="00714B40">
        <w:rPr>
          <w:rFonts w:ascii="Arial" w:hAnsi="Arial" w:cs="Arial"/>
          <w:color w:val="000000" w:themeColor="text1"/>
          <w:sz w:val="22"/>
          <w:szCs w:val="22"/>
        </w:rPr>
        <w:t xml:space="preserve">individuals challenging </w:t>
      </w:r>
      <w:r w:rsidR="008962F1" w:rsidRPr="00714B40">
        <w:rPr>
          <w:rFonts w:ascii="Arial" w:hAnsi="Arial" w:cs="Arial"/>
          <w:color w:val="000000" w:themeColor="text1"/>
          <w:sz w:val="22"/>
          <w:szCs w:val="22"/>
        </w:rPr>
        <w:t xml:space="preserve">their point of </w:t>
      </w:r>
      <w:r w:rsidR="00C70F33" w:rsidRPr="00714B40">
        <w:rPr>
          <w:rFonts w:ascii="Arial" w:hAnsi="Arial" w:cs="Arial"/>
          <w:color w:val="000000" w:themeColor="text1"/>
          <w:sz w:val="22"/>
          <w:szCs w:val="22"/>
        </w:rPr>
        <w:t>view</w:t>
      </w:r>
      <w:r w:rsidR="00C46934">
        <w:rPr>
          <w:rFonts w:ascii="Arial" w:hAnsi="Arial" w:cs="Arial"/>
          <w:color w:val="000000" w:themeColor="text1"/>
          <w:sz w:val="22"/>
          <w:szCs w:val="22"/>
        </w:rPr>
        <w:t xml:space="preserve">. Afterwards, </w:t>
      </w:r>
      <w:r w:rsidR="005A2CA7" w:rsidRPr="00714B40">
        <w:rPr>
          <w:rFonts w:ascii="Arial" w:hAnsi="Arial" w:cs="Arial"/>
          <w:color w:val="000000" w:themeColor="text1"/>
          <w:sz w:val="22"/>
          <w:szCs w:val="22"/>
        </w:rPr>
        <w:t>I</w:t>
      </w:r>
      <w:r w:rsidR="008805A5" w:rsidRPr="00714B40">
        <w:rPr>
          <w:rFonts w:ascii="Arial" w:hAnsi="Arial" w:cs="Arial"/>
          <w:color w:val="000000" w:themeColor="text1"/>
          <w:sz w:val="22"/>
          <w:szCs w:val="22"/>
        </w:rPr>
        <w:t xml:space="preserve"> will be </w:t>
      </w:r>
      <w:r w:rsidR="00C368D8" w:rsidRPr="00714B40">
        <w:rPr>
          <w:rFonts w:ascii="Arial" w:hAnsi="Arial" w:cs="Arial"/>
          <w:color w:val="000000" w:themeColor="text1"/>
          <w:sz w:val="22"/>
          <w:szCs w:val="22"/>
        </w:rPr>
        <w:t xml:space="preserve">confident </w:t>
      </w:r>
      <w:r w:rsidR="00C57740" w:rsidRPr="00714B40">
        <w:rPr>
          <w:rFonts w:ascii="Arial" w:hAnsi="Arial" w:cs="Arial"/>
          <w:color w:val="000000" w:themeColor="text1"/>
          <w:sz w:val="22"/>
          <w:szCs w:val="22"/>
        </w:rPr>
        <w:t>that</w:t>
      </w:r>
      <w:r w:rsidR="00772161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F5989" w:rsidRPr="00714B40">
        <w:rPr>
          <w:rFonts w:ascii="Arial" w:hAnsi="Arial" w:cs="Arial"/>
          <w:color w:val="000000" w:themeColor="text1"/>
          <w:sz w:val="22"/>
          <w:szCs w:val="22"/>
        </w:rPr>
        <w:t>a</w:t>
      </w:r>
      <w:r w:rsidR="00772161" w:rsidRPr="00714B40">
        <w:rPr>
          <w:rFonts w:ascii="Arial" w:hAnsi="Arial" w:cs="Arial"/>
          <w:color w:val="000000" w:themeColor="text1"/>
          <w:sz w:val="22"/>
          <w:szCs w:val="22"/>
        </w:rPr>
        <w:t xml:space="preserve"> better-unbiased</w:t>
      </w:r>
      <w:r w:rsidR="00DB6163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E51A5" w:rsidRPr="00714B40">
        <w:rPr>
          <w:rFonts w:ascii="Arial" w:hAnsi="Arial" w:cs="Arial"/>
          <w:color w:val="000000" w:themeColor="text1"/>
          <w:sz w:val="22"/>
          <w:szCs w:val="22"/>
        </w:rPr>
        <w:t>communication</w:t>
      </w:r>
      <w:r w:rsidR="005F5989" w:rsidRPr="00714B40">
        <w:rPr>
          <w:rFonts w:ascii="Arial" w:hAnsi="Arial" w:cs="Arial"/>
          <w:color w:val="000000" w:themeColor="text1"/>
          <w:sz w:val="22"/>
          <w:szCs w:val="22"/>
        </w:rPr>
        <w:t xml:space="preserve"> is established </w:t>
      </w:r>
      <w:r w:rsidR="00BE51A5" w:rsidRPr="00714B40">
        <w:rPr>
          <w:rFonts w:ascii="Arial" w:hAnsi="Arial" w:cs="Arial"/>
          <w:color w:val="000000" w:themeColor="text1"/>
          <w:sz w:val="22"/>
          <w:szCs w:val="22"/>
        </w:rPr>
        <w:t xml:space="preserve">with staff and </w:t>
      </w:r>
      <w:r w:rsidR="00D073B9" w:rsidRPr="00714B40">
        <w:rPr>
          <w:rFonts w:ascii="Arial" w:hAnsi="Arial" w:cs="Arial"/>
          <w:color w:val="000000" w:themeColor="text1"/>
          <w:sz w:val="22"/>
          <w:szCs w:val="22"/>
        </w:rPr>
        <w:t xml:space="preserve">create </w:t>
      </w:r>
      <w:r w:rsidR="00772161" w:rsidRPr="00714B40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="00D073B9" w:rsidRPr="00714B40">
        <w:rPr>
          <w:rFonts w:ascii="Arial" w:hAnsi="Arial" w:cs="Arial"/>
          <w:color w:val="000000" w:themeColor="text1"/>
          <w:sz w:val="22"/>
          <w:szCs w:val="22"/>
        </w:rPr>
        <w:t xml:space="preserve">new approach </w:t>
      </w:r>
      <w:r w:rsidR="006565D0" w:rsidRPr="00714B40">
        <w:rPr>
          <w:rFonts w:ascii="Arial" w:hAnsi="Arial" w:cs="Arial"/>
          <w:color w:val="000000" w:themeColor="text1"/>
          <w:sz w:val="22"/>
          <w:szCs w:val="22"/>
        </w:rPr>
        <w:t>to</w:t>
      </w:r>
      <w:r w:rsidR="002729A5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F5989" w:rsidRPr="00714B40">
        <w:rPr>
          <w:rFonts w:ascii="Arial" w:hAnsi="Arial" w:cs="Arial"/>
          <w:color w:val="000000" w:themeColor="text1"/>
          <w:sz w:val="22"/>
          <w:szCs w:val="22"/>
        </w:rPr>
        <w:t xml:space="preserve">developing </w:t>
      </w:r>
      <w:r w:rsidR="00C46934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="002729A5" w:rsidRPr="00714B40">
        <w:rPr>
          <w:rFonts w:ascii="Arial" w:hAnsi="Arial" w:cs="Arial"/>
          <w:color w:val="000000" w:themeColor="text1"/>
          <w:sz w:val="22"/>
          <w:szCs w:val="22"/>
        </w:rPr>
        <w:t xml:space="preserve">working </w:t>
      </w:r>
      <w:r w:rsidR="00211661" w:rsidRPr="00714B40">
        <w:rPr>
          <w:rFonts w:ascii="Arial" w:hAnsi="Arial" w:cs="Arial"/>
          <w:color w:val="000000" w:themeColor="text1"/>
          <w:sz w:val="22"/>
          <w:szCs w:val="22"/>
        </w:rPr>
        <w:t>attitude</w:t>
      </w:r>
      <w:r w:rsidR="00AB2515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(Paterson and Chapman 2013).</w:t>
      </w:r>
    </w:p>
    <w:p w14:paraId="17D6C4BB" w14:textId="145DBA0C" w:rsidR="005C4BC5" w:rsidRDefault="00987117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</w:t>
      </w:r>
      <w:r w:rsidR="00711955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</w:t>
      </w:r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cording to </w:t>
      </w:r>
      <w:r w:rsidR="00EF0AEC" w:rsidRPr="00714B40">
        <w:rPr>
          <w:rFonts w:ascii="Arial" w:hAnsi="Arial" w:cs="Arial"/>
          <w:color w:val="000000" w:themeColor="text1"/>
          <w:spacing w:val="15"/>
          <w:sz w:val="22"/>
          <w:szCs w:val="22"/>
        </w:rPr>
        <w:t>Isabel Briggs Myers</w:t>
      </w:r>
      <w:r w:rsidR="00557F8F">
        <w:rPr>
          <w:rFonts w:ascii="Arial" w:hAnsi="Arial" w:cs="Arial"/>
          <w:color w:val="000000" w:themeColor="text1"/>
          <w:spacing w:val="15"/>
          <w:sz w:val="22"/>
          <w:szCs w:val="22"/>
        </w:rPr>
        <w:t>,</w:t>
      </w:r>
      <w:r w:rsidR="00B13FC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"It is up to each person to </w:t>
      </w:r>
      <w:r w:rsidR="00557F8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recognise</w:t>
      </w:r>
      <w:r w:rsidR="00B13FC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his or her true preferences."</w:t>
      </w:r>
      <w:r w:rsidR="00D24BB9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(MBTI</w:t>
      </w:r>
      <w:r w:rsidR="00D24BB9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vertAlign w:val="superscript"/>
        </w:rPr>
        <w:t>®</w:t>
      </w:r>
      <w:r w:rsidR="004B3B69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).</w:t>
      </w:r>
      <w:r w:rsidR="00557F8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7B1375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Carl Jung's theory of psychological types </w:t>
      </w:r>
      <w:r w:rsidR="00C70F33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was </w:t>
      </w:r>
      <w:r w:rsidR="00EA66B2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developed in 1920</w:t>
      </w:r>
      <w:r w:rsidR="004B3B6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</w:t>
      </w:r>
      <w:r w:rsidR="00EA66B2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</w:t>
      </w:r>
      <w:r w:rsidR="00B40011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he </w:t>
      </w:r>
      <w:r w:rsidR="00557F8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idea</w:t>
      </w:r>
      <w:r w:rsidR="00D60359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B40011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is built on the principle that different types of human consciousness possess unique characteristics and </w:t>
      </w:r>
      <w:r w:rsidR="004F6E9D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activities</w:t>
      </w:r>
      <w:r w:rsidR="00DF4AB7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by </w:t>
      </w:r>
      <w:r w:rsidR="00217113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creating </w:t>
      </w:r>
      <w:r w:rsidR="002B141B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different </w:t>
      </w:r>
      <w:r w:rsidR="00557F8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styles</w:t>
      </w:r>
      <w:r w:rsidR="002B141B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</w:t>
      </w:r>
      <w:r w:rsidR="00C70F33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2B141B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we </w:t>
      </w:r>
      <w:r w:rsidR="006565D0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can</w:t>
      </w:r>
      <w:r w:rsidR="002462B0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understand </w:t>
      </w:r>
      <w:r w:rsidR="006D3737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people behaviour</w:t>
      </w:r>
      <w:r w:rsidR="00C70F33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524D80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and </w:t>
      </w:r>
      <w:r w:rsidR="007442EE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personality. </w:t>
      </w:r>
      <w:r w:rsidR="00EA66B2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Applying </w:t>
      </w:r>
      <w:r w:rsidR="0012520D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Jung’s theory </w:t>
      </w:r>
      <w:r w:rsidR="007442EE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as a base</w:t>
      </w:r>
      <w:r w:rsidR="00557F8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</w:t>
      </w:r>
      <w:r w:rsidR="007442EE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12520D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</w:t>
      </w:r>
      <w:r w:rsidR="00DE5BF7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MBTI </w:t>
      </w:r>
      <w:r w:rsidR="00835FE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theory, which</w:t>
      </w:r>
      <w:r w:rsidR="00FD5FDD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was developed by </w:t>
      </w:r>
      <w:r w:rsidR="00202145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Kathri</w:t>
      </w:r>
      <w:r w:rsidR="006760C7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ne Cook Briggs and her daughter </w:t>
      </w:r>
      <w:r w:rsidR="005124CA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Isabel Briggs </w:t>
      </w:r>
      <w:r w:rsidR="006C5B53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Mayers, called</w:t>
      </w:r>
      <w:r w:rsidR="0088745B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89600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 Mayers-Briggs Type Indi</w:t>
      </w:r>
      <w:r w:rsidR="00850808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cator (MBTI</w:t>
      </w:r>
      <w:r w:rsidR="00032B5D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  <w:r w:rsidR="00557F8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</w:t>
      </w:r>
      <w:r w:rsidR="00EA66B2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F555E9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was </w:t>
      </w:r>
      <w:r w:rsidR="00C70F33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published</w:t>
      </w:r>
      <w:r w:rsidR="003204B0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in 1962</w:t>
      </w:r>
      <w:r w:rsidR="00557F8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; it</w:t>
      </w:r>
      <w:r w:rsidR="003B2AB0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is an </w:t>
      </w:r>
      <w:r w:rsidR="00580AD3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indicator </w:t>
      </w:r>
      <w:r w:rsidR="00557F8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that</w:t>
      </w:r>
      <w:r w:rsidR="00E35C37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is widely </w:t>
      </w:r>
      <w:r w:rsidR="000A591A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accessible </w:t>
      </w:r>
      <w:r w:rsidR="00EA66B2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and used </w:t>
      </w:r>
      <w:r w:rsidR="000A591A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to individuals and </w:t>
      </w:r>
      <w:r w:rsidR="0086276A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groups. </w:t>
      </w:r>
    </w:p>
    <w:p w14:paraId="0AF2AF9E" w14:textId="17A3B0A6" w:rsidR="009C2783" w:rsidRDefault="0086276A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</w:t>
      </w:r>
      <w:r w:rsidR="00B36CAB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main </w:t>
      </w:r>
      <w:r w:rsidR="009F1B34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su</w:t>
      </w:r>
      <w:r w:rsidR="00D8480F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ggestion</w:t>
      </w:r>
      <w:r w:rsidR="00B36CAB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of </w:t>
      </w:r>
      <w:r w:rsidR="00E80C17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</w:t>
      </w:r>
      <w:r w:rsidR="00B36CAB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MBTI indicator </w:t>
      </w:r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is based on the idea that distinct types of human thought have unique variations and actions</w:t>
      </w:r>
      <w:r w:rsidR="00B90150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 </w:t>
      </w:r>
      <w:r w:rsidR="008B48E3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identify</w:t>
      </w:r>
      <w:r w:rsidR="001156F8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the way</w:t>
      </w:r>
      <w:r w:rsidR="00ED5C09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they </w:t>
      </w:r>
      <w:r w:rsidR="008B48E3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select </w:t>
      </w:r>
      <w:r w:rsidR="00ED5C09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their</w:t>
      </w:r>
      <w:r w:rsidR="0035547E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9435C0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interest, need, values and motivation.</w:t>
      </w:r>
      <w:r w:rsidR="005D67BC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(McCaulley, </w:t>
      </w:r>
      <w:r w:rsidR="00687DD7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1974) It</w:t>
      </w:r>
      <w:r w:rsidR="00DD37A8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also </w:t>
      </w:r>
      <w:r w:rsidR="00E80C17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assumes</w:t>
      </w:r>
      <w:r w:rsidR="001B2D28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that </w:t>
      </w:r>
      <w:r w:rsidR="00435761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human </w:t>
      </w:r>
      <w:r w:rsidR="00557F8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necessities</w:t>
      </w:r>
      <w:r w:rsidR="004B38E3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establish </w:t>
      </w:r>
      <w:r w:rsidR="00687DD7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awareness and</w:t>
      </w:r>
      <w:r w:rsidR="00093422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15296C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 </w:t>
      </w:r>
      <w:r w:rsidR="00CA23E0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good </w:t>
      </w:r>
      <w:r w:rsidR="00CA11DE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decision-making</w:t>
      </w:r>
      <w:r w:rsidR="00790C2B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350543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system.</w:t>
      </w:r>
      <w:r w:rsidR="00866F1E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993BC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Using</w:t>
      </w:r>
      <w:r w:rsidR="00CA11DE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four </w:t>
      </w:r>
      <w:r w:rsidR="00DB4509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principles </w:t>
      </w:r>
      <w:r w:rsidR="00E80C17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of </w:t>
      </w:r>
      <w:r w:rsidR="00DE3BA2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MBTI </w:t>
      </w:r>
      <w:r w:rsidR="00C70F33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indicators</w:t>
      </w:r>
      <w:r w:rsidR="00DE3BA2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F8166E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such </w:t>
      </w:r>
      <w:r w:rsidR="00C70F33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as </w:t>
      </w:r>
      <w:r w:rsidR="00F8166E" w:rsidRPr="00714B40">
        <w:rPr>
          <w:rFonts w:ascii="Arial" w:hAnsi="Arial" w:cs="Arial"/>
          <w:color w:val="000000" w:themeColor="text1"/>
          <w:sz w:val="22"/>
          <w:szCs w:val="22"/>
        </w:rPr>
        <w:t>Extroversion or Introversion, Sensing or Intuition, Thinking or Feeling, and Judgment or Perception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,</w:t>
      </w:r>
      <w:r w:rsidR="00F8166E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D6F0A" w:rsidRPr="00714B40">
        <w:rPr>
          <w:rFonts w:ascii="Arial" w:hAnsi="Arial" w:cs="Arial"/>
          <w:color w:val="000000" w:themeColor="text1"/>
          <w:sz w:val="22"/>
          <w:szCs w:val="22"/>
        </w:rPr>
        <w:t xml:space="preserve">we can </w:t>
      </w:r>
      <w:r w:rsidR="00E80C17" w:rsidRPr="00714B40">
        <w:rPr>
          <w:rFonts w:ascii="Arial" w:hAnsi="Arial" w:cs="Arial"/>
          <w:color w:val="000000" w:themeColor="text1"/>
          <w:sz w:val="22"/>
          <w:szCs w:val="22"/>
        </w:rPr>
        <w:t>generate</w:t>
      </w:r>
      <w:r w:rsidR="005D6F0A" w:rsidRPr="00714B40">
        <w:rPr>
          <w:rFonts w:ascii="Arial" w:hAnsi="Arial" w:cs="Arial"/>
          <w:color w:val="000000" w:themeColor="text1"/>
          <w:sz w:val="22"/>
          <w:szCs w:val="22"/>
        </w:rPr>
        <w:t xml:space="preserve"> 16</w:t>
      </w:r>
      <w:r w:rsidR="00B55681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726EE" w:rsidRPr="00714B40">
        <w:rPr>
          <w:rFonts w:ascii="Arial" w:hAnsi="Arial" w:cs="Arial"/>
          <w:color w:val="000000" w:themeColor="text1"/>
          <w:sz w:val="22"/>
          <w:szCs w:val="22"/>
        </w:rPr>
        <w:t>personalities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. To</w:t>
      </w:r>
      <w:r w:rsidR="00DA7631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recognise</w:t>
      </w:r>
      <w:r w:rsidR="00DA7631" w:rsidRPr="00714B40">
        <w:rPr>
          <w:rFonts w:ascii="Arial" w:hAnsi="Arial" w:cs="Arial"/>
          <w:color w:val="000000" w:themeColor="text1"/>
          <w:sz w:val="22"/>
          <w:szCs w:val="22"/>
        </w:rPr>
        <w:t xml:space="preserve"> them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,</w:t>
      </w:r>
      <w:r w:rsidR="00DA7631" w:rsidRPr="00714B40">
        <w:rPr>
          <w:rFonts w:ascii="Arial" w:hAnsi="Arial" w:cs="Arial"/>
          <w:color w:val="000000" w:themeColor="text1"/>
          <w:sz w:val="22"/>
          <w:szCs w:val="22"/>
        </w:rPr>
        <w:t xml:space="preserve"> we use code or </w:t>
      </w:r>
      <w:r w:rsidR="00C16EEF" w:rsidRPr="00714B40">
        <w:rPr>
          <w:rFonts w:ascii="Arial" w:hAnsi="Arial" w:cs="Arial"/>
          <w:color w:val="000000" w:themeColor="text1"/>
          <w:sz w:val="22"/>
          <w:szCs w:val="22"/>
        </w:rPr>
        <w:t xml:space="preserve">letters. See Fig1 </w:t>
      </w:r>
      <w:r w:rsidR="00DF009F" w:rsidRPr="00714B40">
        <w:rPr>
          <w:rFonts w:ascii="Arial" w:hAnsi="Arial" w:cs="Arial"/>
          <w:color w:val="000000" w:themeColor="text1"/>
          <w:sz w:val="22"/>
          <w:szCs w:val="22"/>
        </w:rPr>
        <w:t xml:space="preserve">Each of the </w:t>
      </w:r>
      <w:r w:rsidR="007136F5" w:rsidRPr="00714B40">
        <w:rPr>
          <w:rFonts w:ascii="Arial" w:hAnsi="Arial" w:cs="Arial"/>
          <w:color w:val="000000" w:themeColor="text1"/>
          <w:sz w:val="22"/>
          <w:szCs w:val="22"/>
        </w:rPr>
        <w:t>letters in</w:t>
      </w:r>
      <w:r w:rsidR="008B4F23" w:rsidRPr="00714B40">
        <w:rPr>
          <w:rFonts w:ascii="Arial" w:hAnsi="Arial" w:cs="Arial"/>
          <w:color w:val="000000" w:themeColor="text1"/>
          <w:sz w:val="22"/>
          <w:szCs w:val="22"/>
        </w:rPr>
        <w:t xml:space="preserve"> combination </w:t>
      </w:r>
      <w:r w:rsidR="00E80C17" w:rsidRPr="00714B40">
        <w:rPr>
          <w:rFonts w:ascii="Arial" w:hAnsi="Arial" w:cs="Arial"/>
          <w:color w:val="000000" w:themeColor="text1"/>
          <w:sz w:val="22"/>
          <w:szCs w:val="22"/>
        </w:rPr>
        <w:t>represents</w:t>
      </w:r>
      <w:r w:rsidR="009231B1" w:rsidRPr="00714B40">
        <w:rPr>
          <w:rFonts w:ascii="Arial" w:hAnsi="Arial" w:cs="Arial"/>
          <w:color w:val="000000" w:themeColor="text1"/>
          <w:sz w:val="22"/>
          <w:szCs w:val="22"/>
        </w:rPr>
        <w:t xml:space="preserve"> different </w:t>
      </w:r>
      <w:r w:rsidR="00EA66B2" w:rsidRPr="00714B40">
        <w:rPr>
          <w:rFonts w:ascii="Arial" w:hAnsi="Arial" w:cs="Arial"/>
          <w:color w:val="000000" w:themeColor="text1"/>
          <w:sz w:val="22"/>
          <w:szCs w:val="22"/>
        </w:rPr>
        <w:t xml:space="preserve">characteristics, in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variety</w:t>
      </w:r>
      <w:r w:rsidR="00EA66B2" w:rsidRPr="00714B40">
        <w:rPr>
          <w:rFonts w:ascii="Arial" w:hAnsi="Arial" w:cs="Arial"/>
          <w:color w:val="000000" w:themeColor="text1"/>
          <w:sz w:val="22"/>
          <w:szCs w:val="22"/>
        </w:rPr>
        <w:t xml:space="preserve"> is a</w:t>
      </w:r>
      <w:r w:rsidR="0096593A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5296C" w:rsidRPr="00714B40">
        <w:rPr>
          <w:rFonts w:ascii="Arial" w:hAnsi="Arial" w:cs="Arial"/>
          <w:color w:val="000000" w:themeColor="text1"/>
          <w:sz w:val="22"/>
          <w:szCs w:val="22"/>
        </w:rPr>
        <w:t>personality</w:t>
      </w:r>
      <w:r w:rsidR="004E4A16" w:rsidRPr="00714B40">
        <w:rPr>
          <w:rFonts w:ascii="Arial" w:hAnsi="Arial" w:cs="Arial"/>
          <w:color w:val="000000" w:themeColor="text1"/>
          <w:sz w:val="22"/>
          <w:szCs w:val="22"/>
        </w:rPr>
        <w:t xml:space="preserve"> type. See Fig </w:t>
      </w:r>
      <w:r w:rsidR="00EA66B2" w:rsidRPr="00714B40">
        <w:rPr>
          <w:rFonts w:ascii="Arial" w:hAnsi="Arial" w:cs="Arial"/>
          <w:color w:val="000000" w:themeColor="text1"/>
          <w:sz w:val="22"/>
          <w:szCs w:val="22"/>
        </w:rPr>
        <w:t>2.</w:t>
      </w:r>
    </w:p>
    <w:p w14:paraId="53120DAC" w14:textId="0C5D6EEB" w:rsidR="00EA66B2" w:rsidRPr="00714B40" w:rsidRDefault="00EA66B2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14B40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 xml:space="preserve">This theory will help me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assess the existing staff and can be used </w:t>
      </w:r>
      <w:r w:rsidR="00B537EB" w:rsidRPr="00714B40">
        <w:rPr>
          <w:rFonts w:ascii="Arial" w:hAnsi="Arial" w:cs="Arial"/>
          <w:color w:val="000000" w:themeColor="text1"/>
          <w:sz w:val="22"/>
          <w:szCs w:val="22"/>
        </w:rPr>
        <w:t xml:space="preserve">after hiring the new </w:t>
      </w:r>
      <w:r w:rsidR="00C70F33" w:rsidRPr="00714B40">
        <w:rPr>
          <w:rFonts w:ascii="Arial" w:hAnsi="Arial" w:cs="Arial"/>
          <w:color w:val="000000" w:themeColor="text1"/>
          <w:sz w:val="22"/>
          <w:szCs w:val="22"/>
        </w:rPr>
        <w:t>staff</w:t>
      </w:r>
      <w:r w:rsidR="002120A1">
        <w:rPr>
          <w:rFonts w:ascii="Arial" w:hAnsi="Arial" w:cs="Arial"/>
          <w:color w:val="000000" w:themeColor="text1"/>
          <w:sz w:val="22"/>
          <w:szCs w:val="22"/>
        </w:rPr>
        <w:t>. As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we perform the test, we will have additional information</w:t>
      </w:r>
      <w:r w:rsidR="002120A1">
        <w:rPr>
          <w:rFonts w:ascii="Arial" w:hAnsi="Arial" w:cs="Arial"/>
          <w:color w:val="000000" w:themeColor="text1"/>
          <w:sz w:val="22"/>
          <w:szCs w:val="22"/>
        </w:rPr>
        <w:t>,</w:t>
      </w:r>
      <w:r w:rsidR="00C4693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which </w:t>
      </w:r>
      <w:r w:rsidR="00E80C17" w:rsidRPr="00714B40">
        <w:rPr>
          <w:rFonts w:ascii="Arial" w:hAnsi="Arial" w:cs="Arial"/>
          <w:color w:val="000000" w:themeColor="text1"/>
          <w:sz w:val="22"/>
          <w:szCs w:val="22"/>
        </w:rPr>
        <w:t>was not disclosed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or available during </w:t>
      </w:r>
      <w:r w:rsidR="00E80C17" w:rsidRPr="00714B40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hiring process. Acknowledging differences amongst individuals will help me </w:t>
      </w:r>
      <w:r w:rsidR="002120A1">
        <w:rPr>
          <w:rFonts w:ascii="Arial" w:hAnsi="Arial" w:cs="Arial"/>
          <w:color w:val="000000" w:themeColor="text1"/>
          <w:sz w:val="22"/>
          <w:szCs w:val="22"/>
        </w:rPr>
        <w:t>recognise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their basic </w:t>
      </w:r>
      <w:r w:rsidR="00E80C17" w:rsidRPr="00714B40">
        <w:rPr>
          <w:rFonts w:ascii="Arial" w:hAnsi="Arial" w:cs="Arial"/>
          <w:color w:val="000000" w:themeColor="text1"/>
          <w:sz w:val="22"/>
          <w:szCs w:val="22"/>
        </w:rPr>
        <w:t>personalities</w:t>
      </w:r>
      <w:r w:rsidR="00356887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C3497" w:rsidRPr="00714B40">
        <w:rPr>
          <w:rFonts w:ascii="Arial" w:hAnsi="Arial" w:cs="Arial"/>
          <w:color w:val="000000" w:themeColor="text1"/>
          <w:sz w:val="22"/>
          <w:szCs w:val="22"/>
        </w:rPr>
        <w:t>and create</w:t>
      </w:r>
      <w:r w:rsidR="003F66C3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D2730" w:rsidRPr="00714B40">
        <w:rPr>
          <w:rFonts w:ascii="Arial" w:hAnsi="Arial" w:cs="Arial"/>
          <w:color w:val="000000" w:themeColor="text1"/>
          <w:sz w:val="22"/>
          <w:szCs w:val="22"/>
        </w:rPr>
        <w:t>trust. The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way they would fit within </w:t>
      </w:r>
      <w:r w:rsidR="00E80C17" w:rsidRPr="00714B40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>organisation</w:t>
      </w:r>
      <w:r w:rsidR="00F9077B" w:rsidRPr="00714B40">
        <w:rPr>
          <w:rFonts w:ascii="Arial" w:hAnsi="Arial" w:cs="Arial"/>
          <w:color w:val="000000" w:themeColor="text1"/>
          <w:sz w:val="22"/>
          <w:szCs w:val="22"/>
        </w:rPr>
        <w:t xml:space="preserve"> will </w:t>
      </w:r>
      <w:r w:rsidR="002120A1">
        <w:rPr>
          <w:rFonts w:ascii="Arial" w:hAnsi="Arial" w:cs="Arial"/>
          <w:color w:val="000000" w:themeColor="text1"/>
          <w:sz w:val="22"/>
          <w:szCs w:val="22"/>
        </w:rPr>
        <w:t>impact</w:t>
      </w:r>
      <w:r w:rsidR="00F9077B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D773A" w:rsidRPr="00714B40">
        <w:rPr>
          <w:rFonts w:ascii="Arial" w:hAnsi="Arial" w:cs="Arial"/>
          <w:color w:val="000000" w:themeColor="text1"/>
          <w:sz w:val="22"/>
          <w:szCs w:val="22"/>
        </w:rPr>
        <w:t>the communication</w:t>
      </w:r>
      <w:r w:rsidR="00443474" w:rsidRPr="00714B40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6C6AC5" w:rsidRPr="00714B40">
        <w:rPr>
          <w:rFonts w:ascii="Arial" w:hAnsi="Arial" w:cs="Arial"/>
          <w:color w:val="000000" w:themeColor="text1"/>
          <w:sz w:val="22"/>
          <w:szCs w:val="22"/>
        </w:rPr>
        <w:t xml:space="preserve">reduce to minimum internal organisations </w:t>
      </w:r>
      <w:r w:rsidR="001E4D0E" w:rsidRPr="00714B40">
        <w:rPr>
          <w:rFonts w:ascii="Arial" w:hAnsi="Arial" w:cs="Arial"/>
          <w:color w:val="000000" w:themeColor="text1"/>
          <w:sz w:val="22"/>
          <w:szCs w:val="22"/>
        </w:rPr>
        <w:t>conflicts. Having</w:t>
      </w:r>
      <w:r w:rsidR="00DC44EF" w:rsidRPr="00714B40">
        <w:rPr>
          <w:rFonts w:ascii="Arial" w:hAnsi="Arial" w:cs="Arial"/>
          <w:color w:val="000000" w:themeColor="text1"/>
          <w:sz w:val="22"/>
          <w:szCs w:val="22"/>
        </w:rPr>
        <w:t xml:space="preserve"> the </w:t>
      </w:r>
      <w:r w:rsidR="00D83F59" w:rsidRPr="00714B40">
        <w:rPr>
          <w:rFonts w:ascii="Arial" w:hAnsi="Arial" w:cs="Arial"/>
          <w:color w:val="000000" w:themeColor="text1"/>
          <w:sz w:val="22"/>
          <w:szCs w:val="22"/>
        </w:rPr>
        <w:t>available information</w:t>
      </w:r>
      <w:r w:rsidR="001E4D0E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83F59" w:rsidRPr="00714B40">
        <w:rPr>
          <w:rFonts w:ascii="Arial" w:hAnsi="Arial" w:cs="Arial"/>
          <w:color w:val="000000" w:themeColor="text1"/>
          <w:sz w:val="22"/>
          <w:szCs w:val="22"/>
        </w:rPr>
        <w:t xml:space="preserve">will </w:t>
      </w:r>
      <w:r w:rsidR="003E13CD" w:rsidRPr="00714B40">
        <w:rPr>
          <w:rFonts w:ascii="Arial" w:hAnsi="Arial" w:cs="Arial"/>
          <w:color w:val="000000" w:themeColor="text1"/>
          <w:sz w:val="22"/>
          <w:szCs w:val="22"/>
        </w:rPr>
        <w:t>assist</w:t>
      </w:r>
      <w:r w:rsidR="00BD72F5" w:rsidRPr="00714B40">
        <w:rPr>
          <w:rFonts w:ascii="Arial" w:hAnsi="Arial" w:cs="Arial"/>
          <w:color w:val="000000" w:themeColor="text1"/>
          <w:sz w:val="22"/>
          <w:szCs w:val="22"/>
        </w:rPr>
        <w:t xml:space="preserve"> know who is suitable to work in a team and co-operate better with </w:t>
      </w:r>
      <w:r w:rsidR="0015296C" w:rsidRPr="00714B40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BD72F5" w:rsidRPr="00714B40">
        <w:rPr>
          <w:rFonts w:ascii="Arial" w:hAnsi="Arial" w:cs="Arial"/>
          <w:color w:val="000000" w:themeColor="text1"/>
          <w:sz w:val="22"/>
          <w:szCs w:val="22"/>
        </w:rPr>
        <w:t>company’s norms</w:t>
      </w:r>
      <w:r w:rsidR="00D83F59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D2F0C" w:rsidRPr="00714B40">
        <w:rPr>
          <w:rFonts w:ascii="Arial" w:hAnsi="Arial" w:cs="Arial"/>
          <w:color w:val="000000" w:themeColor="text1"/>
          <w:sz w:val="22"/>
          <w:szCs w:val="22"/>
        </w:rPr>
        <w:t>and build</w:t>
      </w:r>
      <w:r w:rsidR="00D83F59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B4ED5" w:rsidRPr="00714B40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team </w:t>
      </w:r>
      <w:r w:rsidR="00DB4ED5" w:rsidRPr="00714B40">
        <w:rPr>
          <w:rFonts w:ascii="Arial" w:hAnsi="Arial" w:cs="Arial"/>
          <w:color w:val="000000" w:themeColor="text1"/>
          <w:sz w:val="22"/>
          <w:szCs w:val="22"/>
        </w:rPr>
        <w:t xml:space="preserve">with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members </w:t>
      </w:r>
      <w:r w:rsidR="00DB4ED5" w:rsidRPr="00714B40">
        <w:rPr>
          <w:rFonts w:ascii="Arial" w:hAnsi="Arial" w:cs="Arial"/>
          <w:color w:val="000000" w:themeColor="text1"/>
          <w:sz w:val="22"/>
          <w:szCs w:val="22"/>
        </w:rPr>
        <w:t xml:space="preserve">who are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>participat</w:t>
      </w:r>
      <w:r w:rsidR="00DB4ED5" w:rsidRPr="00714B40">
        <w:rPr>
          <w:rFonts w:ascii="Arial" w:hAnsi="Arial" w:cs="Arial"/>
          <w:color w:val="000000" w:themeColor="text1"/>
          <w:sz w:val="22"/>
          <w:szCs w:val="22"/>
        </w:rPr>
        <w:t xml:space="preserve">ing </w:t>
      </w:r>
      <w:r w:rsidR="00753495" w:rsidRPr="00714B40">
        <w:rPr>
          <w:rFonts w:ascii="Arial" w:hAnsi="Arial" w:cs="Arial"/>
          <w:color w:val="000000" w:themeColor="text1"/>
          <w:sz w:val="22"/>
          <w:szCs w:val="22"/>
        </w:rPr>
        <w:t xml:space="preserve">so the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goals can be </w:t>
      </w:r>
      <w:r w:rsidR="00753495" w:rsidRPr="00714B40">
        <w:rPr>
          <w:rFonts w:ascii="Arial" w:hAnsi="Arial" w:cs="Arial"/>
          <w:color w:val="000000" w:themeColor="text1"/>
          <w:sz w:val="22"/>
          <w:szCs w:val="22"/>
        </w:rPr>
        <w:t>achieved</w:t>
      </w:r>
      <w:r w:rsidR="00E8759A" w:rsidRPr="00714B40">
        <w:rPr>
          <w:rFonts w:ascii="Arial" w:hAnsi="Arial" w:cs="Arial"/>
          <w:color w:val="000000" w:themeColor="text1"/>
          <w:sz w:val="22"/>
          <w:szCs w:val="22"/>
        </w:rPr>
        <w:t>,</w:t>
      </w:r>
      <w:r w:rsidR="00117974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4239A" w:rsidRPr="00714B40">
        <w:rPr>
          <w:rFonts w:ascii="Arial" w:hAnsi="Arial" w:cs="Arial"/>
          <w:color w:val="000000" w:themeColor="text1"/>
          <w:sz w:val="22"/>
          <w:szCs w:val="22"/>
        </w:rPr>
        <w:t>l as well</w:t>
      </w:r>
      <w:r w:rsidR="00D104E3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4239A" w:rsidRPr="00714B40">
        <w:rPr>
          <w:rFonts w:ascii="Arial" w:hAnsi="Arial" w:cs="Arial"/>
          <w:color w:val="000000" w:themeColor="text1"/>
          <w:sz w:val="22"/>
          <w:szCs w:val="22"/>
        </w:rPr>
        <w:t>will be</w:t>
      </w:r>
      <w:r w:rsidR="009E75AD" w:rsidRPr="00714B40">
        <w:rPr>
          <w:rFonts w:ascii="Arial" w:hAnsi="Arial" w:cs="Arial"/>
          <w:color w:val="000000" w:themeColor="text1"/>
          <w:sz w:val="22"/>
          <w:szCs w:val="22"/>
        </w:rPr>
        <w:t xml:space="preserve"> able </w:t>
      </w:r>
      <w:r w:rsidR="00E80C17" w:rsidRPr="00714B40">
        <w:rPr>
          <w:rFonts w:ascii="Arial" w:hAnsi="Arial" w:cs="Arial"/>
          <w:color w:val="000000" w:themeColor="text1"/>
          <w:sz w:val="22"/>
          <w:szCs w:val="22"/>
        </w:rPr>
        <w:t xml:space="preserve">to </w:t>
      </w:r>
      <w:r w:rsidR="001D5AA5" w:rsidRPr="00714B40">
        <w:rPr>
          <w:rFonts w:ascii="Arial" w:hAnsi="Arial" w:cs="Arial"/>
          <w:color w:val="000000" w:themeColor="text1"/>
          <w:sz w:val="22"/>
          <w:szCs w:val="22"/>
        </w:rPr>
        <w:t>recognise</w:t>
      </w:r>
      <w:r w:rsidR="008B103E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specific</w:t>
      </w:r>
      <w:r w:rsidR="00554CEC" w:rsidRPr="00714B40">
        <w:rPr>
          <w:rFonts w:ascii="Arial" w:hAnsi="Arial" w:cs="Arial"/>
          <w:color w:val="000000" w:themeColor="text1"/>
          <w:sz w:val="22"/>
          <w:szCs w:val="22"/>
        </w:rPr>
        <w:t xml:space="preserve"> personality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, which will be more </w:t>
      </w:r>
      <w:r w:rsidR="00E80C17" w:rsidRPr="00714B40">
        <w:rPr>
          <w:rFonts w:ascii="Arial" w:hAnsi="Arial" w:cs="Arial"/>
          <w:color w:val="000000" w:themeColor="text1"/>
          <w:sz w:val="22"/>
          <w:szCs w:val="22"/>
        </w:rPr>
        <w:t>effective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by completing single tasks. It is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essential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to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reduce resources by matching personality with </w:t>
      </w:r>
      <w:r w:rsidR="0015296C" w:rsidRPr="00714B40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suitable </w:t>
      </w:r>
      <w:r w:rsidR="00554CEC" w:rsidRPr="00714B40">
        <w:rPr>
          <w:rFonts w:ascii="Arial" w:hAnsi="Arial" w:cs="Arial"/>
          <w:color w:val="000000" w:themeColor="text1"/>
          <w:sz w:val="22"/>
          <w:szCs w:val="22"/>
        </w:rPr>
        <w:t>position</w:t>
      </w:r>
      <w:r w:rsidR="00B064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0645A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>and</w:t>
      </w:r>
      <w:r w:rsidR="00B0645A" w:rsidRPr="00714B40">
        <w:rPr>
          <w:rFonts w:ascii="Arial" w:hAnsi="Arial" w:cs="Arial"/>
          <w:color w:val="000000" w:themeColor="text1"/>
          <w:sz w:val="22"/>
          <w:szCs w:val="22"/>
        </w:rPr>
        <w:t xml:space="preserve"> manners, which also could </w:t>
      </w:r>
      <w:r w:rsidR="00B0645A">
        <w:rPr>
          <w:rFonts w:ascii="Arial" w:hAnsi="Arial" w:cs="Arial"/>
          <w:color w:val="000000" w:themeColor="text1"/>
          <w:sz w:val="22"/>
          <w:szCs w:val="22"/>
        </w:rPr>
        <w:t>impact</w:t>
      </w:r>
      <w:r w:rsidR="00B0645A" w:rsidRPr="00714B40">
        <w:rPr>
          <w:rFonts w:ascii="Arial" w:hAnsi="Arial" w:cs="Arial"/>
          <w:color w:val="000000" w:themeColor="text1"/>
          <w:sz w:val="22"/>
          <w:szCs w:val="22"/>
        </w:rPr>
        <w:t xml:space="preserve"> the working environment</w:t>
      </w:r>
      <w:r w:rsidR="00B064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430FB">
        <w:rPr>
          <w:rFonts w:ascii="Arial" w:hAnsi="Arial" w:cs="Arial"/>
          <w:color w:val="000000" w:themeColor="text1"/>
          <w:sz w:val="22"/>
          <w:szCs w:val="22"/>
        </w:rPr>
        <w:t>(</w:t>
      </w:r>
      <w:r w:rsidR="007430FB" w:rsidRPr="00714B40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>Dubey</w:t>
      </w:r>
      <w:r w:rsidR="00B0645A" w:rsidRPr="009F3B15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>, Banerjee and Dubey,</w:t>
      </w:r>
      <w:r w:rsidR="00B0645A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 xml:space="preserve"> </w:t>
      </w:r>
      <w:r w:rsidR="00B0645A" w:rsidRPr="009F3B15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>2019)</w:t>
      </w:r>
      <w:r w:rsidR="00202B10" w:rsidRPr="00714B40">
        <w:rPr>
          <w:rFonts w:ascii="Arial" w:hAnsi="Arial" w:cs="Arial"/>
          <w:color w:val="000000" w:themeColor="text1"/>
          <w:sz w:val="22"/>
          <w:szCs w:val="22"/>
        </w:rPr>
        <w:t>. One</w:t>
      </w:r>
      <w:r w:rsidR="005B2976" w:rsidRPr="00714B40">
        <w:rPr>
          <w:rFonts w:ascii="Arial" w:hAnsi="Arial" w:cs="Arial"/>
          <w:color w:val="000000" w:themeColor="text1"/>
          <w:sz w:val="22"/>
          <w:szCs w:val="22"/>
        </w:rPr>
        <w:t xml:space="preserve"> of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 xml:space="preserve">my concerns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is that </w:t>
      </w:r>
      <w:r w:rsidR="00A67A3B" w:rsidRPr="00714B40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MBTI indicator </w:t>
      </w:r>
      <w:r w:rsidR="00750D57" w:rsidRPr="00714B40">
        <w:rPr>
          <w:rFonts w:ascii="Arial" w:hAnsi="Arial" w:cs="Arial"/>
          <w:color w:val="000000" w:themeColor="text1"/>
          <w:sz w:val="22"/>
          <w:szCs w:val="22"/>
        </w:rPr>
        <w:t xml:space="preserve">is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not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recognised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in the academic world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. As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85C46" w:rsidRPr="00714B40">
        <w:rPr>
          <w:rFonts w:ascii="Arial" w:hAnsi="Arial" w:cs="Arial"/>
          <w:color w:val="000000" w:themeColor="text1"/>
          <w:sz w:val="22"/>
          <w:szCs w:val="22"/>
        </w:rPr>
        <w:t xml:space="preserve">an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>example</w:t>
      </w:r>
      <w:r w:rsidR="00A67A3B" w:rsidRPr="00714B40">
        <w:rPr>
          <w:rFonts w:ascii="Arial" w:hAnsi="Arial" w:cs="Arial"/>
          <w:color w:val="000000" w:themeColor="text1"/>
          <w:sz w:val="22"/>
          <w:szCs w:val="22"/>
        </w:rPr>
        <w:t>,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many </w:t>
      </w:r>
      <w:r w:rsidR="00A67A3B" w:rsidRPr="00714B40">
        <w:rPr>
          <w:rFonts w:ascii="Arial" w:hAnsi="Arial" w:cs="Arial"/>
          <w:color w:val="000000" w:themeColor="text1"/>
          <w:sz w:val="22"/>
          <w:szCs w:val="22"/>
        </w:rPr>
        <w:t>professionals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61D7C" w:rsidRPr="00714B40">
        <w:rPr>
          <w:rFonts w:ascii="Arial" w:hAnsi="Arial" w:cs="Arial"/>
          <w:color w:val="000000" w:themeColor="text1"/>
          <w:sz w:val="22"/>
          <w:szCs w:val="22"/>
        </w:rPr>
        <w:t xml:space="preserve">such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as counsellors or </w:t>
      </w:r>
      <w:r w:rsidR="00A67A3B" w:rsidRPr="00714B40">
        <w:rPr>
          <w:rFonts w:ascii="Arial" w:hAnsi="Arial" w:cs="Arial"/>
          <w:color w:val="000000" w:themeColor="text1"/>
          <w:sz w:val="22"/>
          <w:szCs w:val="22"/>
        </w:rPr>
        <w:t>psychotherapists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cannot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67A3B" w:rsidRPr="00714B40">
        <w:rPr>
          <w:rFonts w:ascii="Arial" w:hAnsi="Arial" w:cs="Arial"/>
          <w:color w:val="000000" w:themeColor="text1"/>
          <w:sz w:val="22"/>
          <w:szCs w:val="22"/>
        </w:rPr>
        <w:t>use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it. (</w:t>
      </w:r>
      <w:proofErr w:type="spellStart"/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Behaz</w:t>
      </w:r>
      <w:proofErr w:type="spellEnd"/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 </w:t>
      </w:r>
      <w:proofErr w:type="spellStart"/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Djoudi</w:t>
      </w:r>
      <w:proofErr w:type="spellEnd"/>
      <w:r w:rsidR="007430F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2012).</w:t>
      </w:r>
    </w:p>
    <w:p w14:paraId="72DD83E5" w14:textId="3719E7DF" w:rsidR="008F69F3" w:rsidRPr="00714B40" w:rsidRDefault="008F69F3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7E11D44" w14:textId="713C43F5" w:rsidR="008F69F3" w:rsidRDefault="00C16EEF" w:rsidP="002F6E1C">
      <w:pPr>
        <w:spacing w:line="360" w:lineRule="auto"/>
        <w:jc w:val="both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noProof/>
          <w:color w:val="000000" w:themeColor="text1"/>
          <w:sz w:val="22"/>
          <w:szCs w:val="22"/>
        </w:rPr>
        <w:drawing>
          <wp:inline distT="0" distB="0" distL="0" distR="0" wp14:anchorId="3008001F" wp14:editId="12ED61CD">
            <wp:extent cx="5731510" cy="1794510"/>
            <wp:effectExtent l="0" t="0" r="0" b="0"/>
            <wp:docPr id="5" name="Picture 5" descr="Personality | Boundless Manag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Personality | Boundless Management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9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7AE032" w14:textId="3AC853E0" w:rsidR="00206B0E" w:rsidRDefault="00C16EEF" w:rsidP="00206B0E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sz w:val="21"/>
          <w:szCs w:val="21"/>
        </w:rPr>
        <w:t xml:space="preserve">Fig </w:t>
      </w:r>
      <w:r w:rsidR="004B3B69">
        <w:rPr>
          <w:rFonts w:ascii="Arial" w:hAnsi="Arial" w:cs="Arial"/>
          <w:sz w:val="21"/>
          <w:szCs w:val="21"/>
        </w:rPr>
        <w:t>1</w:t>
      </w:r>
      <w:r w:rsidR="00206B0E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 w:rsidR="006832D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n.d.) (Source </w:t>
      </w:r>
      <w:r w:rsidR="006832D4" w:rsidRPr="00D2047C">
        <w:rPr>
          <w:rFonts w:ascii="Arial" w:hAnsi="Arial" w:cs="Arial"/>
          <w:color w:val="000000" w:themeColor="text1"/>
        </w:rPr>
        <w:t>www.healthynumbers.com.au</w:t>
      </w:r>
      <w:r w:rsidR="006832D4">
        <w:rPr>
          <w:rFonts w:ascii="Arial" w:hAnsi="Arial" w:cs="Arial"/>
          <w:color w:val="000000" w:themeColor="text1"/>
        </w:rPr>
        <w:t>)</w:t>
      </w:r>
    </w:p>
    <w:p w14:paraId="18F7627A" w14:textId="27A78CC8" w:rsidR="00E63CDA" w:rsidRDefault="00E63CDA" w:rsidP="00206B0E">
      <w:r>
        <w:rPr>
          <w:noProof/>
        </w:rPr>
        <w:lastRenderedPageBreak/>
        <mc:AlternateContent>
          <mc:Choice Requires="wpg">
            <w:drawing>
              <wp:inline distT="0" distB="0" distL="0" distR="0" wp14:anchorId="63B97704" wp14:editId="61D09F82">
                <wp:extent cx="6330998" cy="4823285"/>
                <wp:effectExtent l="0" t="0" r="6350" b="3175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0998" cy="4823285"/>
                          <a:chOff x="0" y="0"/>
                          <a:chExt cx="5731510" cy="3445510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Decision Making | X&amp;Y Partners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26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 Box 9"/>
                        <wps:cNvSpPr txBox="1"/>
                        <wps:spPr>
                          <a:xfrm>
                            <a:off x="0" y="3222625"/>
                            <a:ext cx="5731510" cy="222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8A46637" w14:textId="76F2E32F" w:rsidR="00E63CDA" w:rsidRPr="00E63CDA" w:rsidRDefault="00253DC8" w:rsidP="00E63CD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E63CDA" w:rsidRPr="00E63CD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E63CDA" w:rsidRPr="00E63CDA">
                                <w:rPr>
                                  <w:sz w:val="18"/>
                                  <w:szCs w:val="18"/>
                                </w:rPr>
                                <w:t xml:space="preserve"> by </w:t>
                              </w:r>
                              <w:r w:rsidR="007E4036">
                                <w:rPr>
                                  <w:sz w:val="18"/>
                                  <w:szCs w:val="18"/>
                                </w:rPr>
                                <w:t xml:space="preserve">an </w:t>
                              </w:r>
                              <w:r w:rsidR="00E63CDA" w:rsidRPr="00E63CDA">
                                <w:rPr>
                                  <w:sz w:val="18"/>
                                  <w:szCs w:val="18"/>
                                </w:rPr>
                                <w:t xml:space="preserve">Unknown Author is licensed under </w:t>
                              </w:r>
                              <w:hyperlink r:id="rId14" w:history="1">
                                <w:r w:rsidR="00E63CDA" w:rsidRPr="00E63CD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B97704" id="Group 10" o:spid="_x0000_s1026" style="width:498.5pt;height:379.8pt;mso-position-horizontal-relative:char;mso-position-vertical-relative:line" coordsize="57315,3445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3xU1XcAMAAPwHAAAOAAAAZHJzL2Uyb0RvYy54bWycVU1v4zYQvRfofyB0&#13;&#10;6G0jf2ZjNc7CTZpggXTXaFJse6QpyiIikSxJ20rRH983lGTH8aLd5mB5hh/DN2/ekJcfmrpiW+m8&#13;&#10;MnqeDM8GCZNamFzp9Tz57fH23UXCfOA655XRcp48S598uPr+u8udzeTIlKbKpWMIon22s/OkDMFm&#13;&#10;aepFKWvuz4yVGpOFcTUPcN06zR3fIXpdpaPB4DzdGZdbZ4T0HqM37WRyFeMXhRThc1F4GVg1T4At&#13;&#10;xK+L3xV906tLnq0dt6USHQz+BhQ1VxqH7kPd8MDZxqmTULUSznhThDNh6tQUhRIy5oBshoNX2dw5&#13;&#10;s7Exl3W2W9s9TaD2FU9vDis+be+cfbBLByZ2dg0uoke5NIWr6R8oWRMpe95TJpvABAbPx+PBbIYi&#13;&#10;C8xNLkbj0cW0JVWUYP5knyh/7nZO34+H0yFqQjvHk8mUHIBI+4PTIzhWiQy/jgNYJxz8t1awK2yc&#13;&#10;TLog9TfFqLl72th3KJflQa1UpcJzlB4KQ6D0dqnE0rUO6Fw6pvJ5Ako0r6F4zNKhDAO59ALau5FC&#13;&#10;Ub+wX/gTNMv+Zr//wGv74x9syV3QaCbigWJTuDY4p+TvjXjyTJvrkuu1XHgLeaPpImvHy1Nyj5Ct&#13;&#10;KmVvVVVRQcnuOACcV1L6Co2tTG+M2NRSh7bvnKxAh9G+VNYnzGWyXknk7T7mERDPfHAyiJIOLHDw&#13;&#10;rwDblnc/EVEegBFmDyV+q/aOFTQajc5HUXt7BYE058OdNDUjA+CAAWXjGd/e+w5NvwTKOwCIJlzq&#13;&#10;CVxMvqcL3glh/6v3HkpuJSBQ2INYZr1YHqmvfjINm1FRu0XUnSw0GO6KTeP/StT4QAbP+lY9ogsL&#13;&#10;LtpOfStbKLCpVN5rimi8rhzbcty0u1IF2TXz0apKE/va0K5WDDSCTu8TIis0q6bLfmXyZyTvDIqH&#13;&#10;q8Jbcatw0D33Ab2CmxqDeH3CZ3yKyuzmiemshJXG/fW1cVqPImI2YTvc/PPE/7nhdC1UHzXKOxtO&#13;&#10;JvRURGcyfT+C417OrF7O6E19bZDyMKKLJq0PVW8WztRf8Egt6FRMcS1w9jwJvXkd4GECj5yQi0W0&#13;&#10;29vmXj9Y3FHDKFki+LH5wp3txBxQ2E+mF9SJptu1Ld2LTTCFioIngltWO94h7mjFJwbW0Rv20o+r&#13;&#10;Do/21T8AAAD//wMAUEsDBAoAAAAAAAAAIQBku87EgiAFAIIgBQAUAAAAZHJzL21lZGlhL2ltYWdl&#13;&#10;MS5wbmeJUE5HDQoaCgAAAA1JSERSAAADhAAAAfoIBgAAAF/5gqMAACAASURBVHic7N13eBzVufjx&#13;&#10;72xf9VWvlmRLbnKVi9ywjRvGNBMIPRcCCeQSAuRe+KXeXDAplEAI3AAJJTSHZgjVvcpVltVlS7J6&#13;&#10;71pJK23fnd8fq12v3LDBRjacz/PwWNozO3tmdtHOO+ec95Xy8vLkoKAgBEEQBEEQBEEQhO+O7u5u&#13;&#10;pLa2NjkmJmak+yIIgiAIgiAIgiB8g44ePYpipDshCIIgCIIgCIIgjAwREAqCIAiCIAiCIHxHiYBQ&#13;&#10;EARBEARBEAThO0oEhIIgCIIgCMJ5JcsysiyPdDcEQTgJ1Uh3QBAEQRAE4VyTZRlJknz/+j8mnDvH&#13;&#10;B3kmkwm1Wk1nZyeBgYGYTIPU1dXidDqJiIggJSUFgyFshHorCMLJiIBQEARBEIRvHW8w6Ha7qa+v&#13;&#10;Z9euXTQ1NaFWq1m9ejXjx48f6S5+a0iShN1up7S0FK1Gj6RQ4HBY6ejooLKyipCQMFJSUrDZbBQU&#13;&#10;FGA2DxITE0NaWhoGg2Gkuy8I33kiIBQEQRAE4aLhcDgoKipi//79tDa3kJySzHXXXU9kVCQwfBTQ&#13;&#10;brezd+9eSkpKSEpKIi0tjZKSEtasWcNjax5jTNoY3wiXGDk8tZONrNpsNmRZRqfT+QK9lpZWVqxY&#13;&#10;ztGjVVRXV1Nf38CMGZlMmpRBe3s7XV3tVFdXszs7m9raWsIN4fzH7bdz3fXXoVKJS1JBGCmiDqEg&#13;&#10;CIIgCBcFi8XCZ599RnV1NRkZGXS2t/PxJ58SEhrCz3/+c6ZNm4ZKpUKWZRwOB4WFhVRVVREaGsqh&#13;&#10;Q4dobGwkOWkUNbW1JCUl8eiaR0Ug6Od0wbHdbqejo4Oenh4GBgZwOp0Yjb243WA09pCdnc2MGTOY&#13;&#10;NGkSVVVVFBeXkJ6WxsrLVxIaGoxSqSIwMBBJAqPRyL69e9myZSu5h3KZPm06N99yMwsWLECr1X7T&#13;&#10;hy0I32lHjx5F+dBDDz0SFBQ00n0RBEEQBEE4JYfDQXFxMWVlZURGRpJ7MJemxibuvOtOent7+eST&#13;&#10;TzEYwkhKSkKhUNDc3MzRo0eJiYnBbLYRGRnJgGmAzZs3YbVY6e7sZPmKFQQGBo70oV0wJEkaFgy6&#13;&#10;3S6am1soKiqirKyMrVu3U1RUhN3uYvuO7ciyRG7uQZqaGsnOzqa/v5/u7m7y8vIYMPUTEBhER0c7&#13;&#10;eXl5dHZ2oVBoaG5uREbB5MmTmTx5Egqlmm1bNrN58yZcbjdZWVkjeAYE4bunu7tbTBkVBEEQBOHC&#13;&#10;ZzabKS0tRVIo2LVzF4UFBXR3ddHe0cEfH/8T777zLhs2bABgwYIF1NbWEhERgV4fiMsl093dTXxC&#13;&#10;AtOmZlJQmI/FYqG4sIily5eJaaPHsdlsWCwWGhoayM8vRKNR09fXx+HDR2hpaUKv09Pa3EZoSCiz&#13;&#10;Zs0kJiaG+fMXkJgYT1JSEhUVFYSFhaNQSEiSgoGBfiIiInA6LdTWNlDfsJv2thbi4xNYuGAhoSHB&#13;&#10;rF//BR99+CGG0FB+cPvtI30KBOE7RQSEgiAIgiBc0JxOJ83NrVitdnqNvRw5fJiOjnZUCiUFBQVs&#13;&#10;XL+B66+/jqeeeop9+/YRHR2DJClQqdS4XC4kSYFGoyEoKIjk1FG0tLXQ0tzEug8+YOGiRag16hOy&#13;&#10;ZX6XMpL6H6vT6aS+vp7y8nKOHCnD7ZbJzMxkxYrldLR30NbaQmVlFdOmTeWylSuZOnUSCoXStw+l&#13;&#10;UklqauqwcyfLMgqFAlmWmTBhAl1d3RQUFPDZZ59RUlLEVVddw3Xfu57PP/+Mv//jH4wdN46sOXNE&#13;&#10;oC4I3xAxZVQQBEEQhAua3W6npKQEi8XK0aMVlJaWILvcuN1uHA4HHZ2daLQanE4nsiyzYMECkpNT&#13;&#10;CAoKRKfTodVqkWV5aH2hxODgAI319VRUHkWSFEyZOgW1Wg0ML6PwbQ9E/ANBs9lMW1s7/f39SJKE&#13;&#10;QlLilt1s2rSZzs52xo8fz8JFC5k+I5Ply5ex6opVJCTEo1arUSgUKJVKFAqF57kKxQn/eR9Xq9WE&#13;&#10;hIQwZswYMjOnU15ezubNm5g4MYOIyAhKS0rp6u5i+fLlKJVKX1+/7e+FIIwUMWVUEARBEIQLnsvl&#13;&#10;oqurC4fDidlsxu1y+wqdBwUHc+ONN3LLrbcgyzKFhYV0dXWRkpJCWFiI7/nh4QYOHcqnv7+fwMAg&#13;&#10;nC4XNquN4uIi3nvvPWbMmMHkyZOH1Sz8tvMPslwuF52d3VRVVeN0OnA4HNTUVKPVakhKSiI2NpaI&#13;&#10;iAgiIyN9wd1XPUeSJKFSqUhOTubBBx/kD3/4Azt27OThhx9Clt18/PHHHDp0iLlz54pAUBC+AWKE&#13;&#10;UBAEQRCEC5YsyxiNRg4cOEhnRxuyy01NTQ12mw2lUsny5cv45a9+RVBQEDqdjsTERKKiolAqlb4k&#13;&#10;KQqFgoCAAKKiIgkMDKSnq5ecA/tBlpmdlcXKlSv54osv2L9/Pzqdjri4uO9EIOJ2u4dqBVZSV1eP&#13;&#10;sbeXvr5eiooKMRp70Gl1ZGXN5vvf/z4REeHDzue5ms4ZGBhIWloaZWVlKBRKli9fyt49e2hrbWPZ&#13;&#10;smUoFIpzcaiCIJyCGCEUBEEQBOGC5S0fUVFeQVVlBX19fWRmZhISEoKpv5+YuFhuv+MO9Hq97zkq&#13;&#10;leqEmnbeNWzh4eFMmqSjoa4Oq82KQiFhNpvJyMhg1KhRHDx4kI8++oiPPvqIhQsXMnfuXEJCQr7p&#13;&#10;w/5GWK1WduzYSXV1FfHx8UycOJHExERcLjdqtZpdu3Zw9dWrmTRp/LBzcC4CZf+pqpIkMXr0aG66&#13;&#10;+Sb27dtPcHAw1177Pd56+y0aGxtJSUn52q8nCMLpiYBQEARBEIQL1sDAAO+9+x6NjY3IyMyZM4eD&#13;&#10;OQdobG5i/LjxZE6f8aX78A9inE4nhYVF2GxWdFodbpcTSZIICQlh8eLFzJ49m7y8PLZs3sK777zL&#13;&#10;5Zdfzvdv+P4pp5JeyCOJLpcLYNgomyRJDAwM8NZbb9PS0sJNN91IQkICKpWKHTt2Eh5u4Lrrvsei&#13;&#10;RQuJioo8ZV3Ar3Pcxz9XrVYzKWMiVosFi8XGZSsvY9/+fWzatIl77rnnK7+OIAhnRozDC4IgCIJw&#13;&#10;wZFlGbvdzq5du9h34AAarZZx48cxfsJ4pkyeglalJnPGDHQBurPar9lspqi4EJCQZZmBQQudnZ2A&#13;&#10;Z3QxJCSESy65hF/+6pdcd/11vP/B+/zhj3/AarMCw4OZCzkYBFAqlb6ps15Wq5UtW7Zw6FAut912&#13;&#10;K2lpaVRXV/PXvz7H2rffITf3EDqdloSE+G+0SLxWq2XUqFH09hoxGAz86Ec/oqamht7e3m+sD4Lw&#13;&#10;XSUCQkEQBEEQLjiyLFNfW8sLf3uBrNmzGZU8iqysLHJzcxmdlkZYeDhz587xbXsmvCUVaqtrUSsU&#13;&#10;uGWZtrZ2Dhw4MGw7b2C4YsUKHn30USrKK/j1L3+Fqb//hD5eLCRJwu12c/ToUT777DPuuusu0tPT&#13;&#10;kWWZmpo6du7cxZVXreKOO27nmz4s75TeqKgourq6qKmpRaFQMWnSZHbu3PnNdkYQvoNEQCgIgiAI&#13;&#10;wgWnq7OTJ5/6M8FBQcydN4+xY8dy5PBh9u/bj1anJTExgQkTJgBnPlJns9nIy82lt9eIpFQCMiql&#13;&#10;ksDAIGw2Gz09PcO212g0TJgwgV//+tdUV9fw5JNP4XQ6h61/u5AdH7CazWZ27NhBYmIiU6dORaFQ&#13;&#10;4HQ66ekxsnTpEm644QbCwsKQpJEJdLVaDYlJiRw9epSW5hZkWcLlAofDMSL9EYTvChEQCoIgCIJw&#13;&#10;Qenv7+eFv71AcXERK1etIiBQT1JSEnuyd2Pq78NitjB50mQM4eFntV+bzUbOwVycLhcSMgqFkvAI&#13;&#10;A6GhoQwMDGA0GrFYLLS3t2Oz2QBPUJWWlsYDDz7Arl27+PSTT4ALPxiEE/toMg1QVlbGuHHjkSTP&#13;&#10;lNn+fhNtba3Mnp2FRqP2PvMbPT5v9lKVSkVcbCxNTS309vdS39BAb28PBYVFvm0vplFZQbhYnLek&#13;&#10;Mjk5OXT73WlLTk4mY+JEABoaGig9fPhY26hRZGRkANDU1ERxSYmvLSkpicmTJnnampspLi4+1paY&#13;&#10;yOTJkwFoaWmhsOjYH4yEhASmTpniaWttpbCw0NcWHx/PtKlTAWhrayO/oMDXFhcXx/Rp0zxt7e3k&#13;&#10;5+f72mJjY8mcPh2Ajo4ODuXl+dpiYmKYkZkJQGdnJ7mHDvnaoqOjmTnDs+i9q6uLg7m5vraoyEhm&#13;&#10;zZoFQHdPDzk5Ob62iIgIsmbPBqCnp4cD/m3h4WRlZQHQ29vLvv37fW0Gg4G5c+acvC0sjLlz5wKe&#13;&#10;L9w9e/f62kJDQ5k/b56nzWRiz549vraQkBAWzJ8PeBb4Z+/e7WsLDg7mkgULPG2Dg2RnZ/vagoKC&#13;&#10;WHjJJYDnzuTOXbt8bYGBgSxauBAAi8XCDr9pIQEBASxetAjwrHfYvmOHr02v13Pp4sWA58t92/bt&#13;&#10;vjadTseSSy8FPIWMt27b5mvTajQsXboU8Nxt3LJ1q69No9GwbKjN6XSyecsWX5tapWL58uWAJ0X3&#13;&#10;xk2bfG1KpZLLVqw4aZtCoWDlZZf5fl+/YYPvZ0mSuHzlypO2Aay6/HLfzxs3bcLtdvt+v3zlSt8X&#13;&#10;9fFtKy+7zJc8YPOWLTidTl/bZStW+Ir8btmyBYdf24rly31Z+bZu24bdbve1LV+2zFewedu2bdj8&#13;&#10;2pYtXYpGowFg+44dWK1WX9vSJUt860927NyJxWLxtS259FJ0Os+6n527dmE2m31tly5e7MsYuCs7&#13;&#10;m8HBQV/b4kWLCAgIACB7924GBgZ8bQsXLiQoMBCA3Xv2YDKZjrVdcgne8jp79u6l32/a14IFCwgJ&#13;&#10;DgZg77599PX1+drmz5tHaGgoAPv378fot5Zl3ty5hIWFAXAgJ2fYyMLcOXMwGAwIgnD2nE4nhw8f&#13;&#10;Zsu2rWTNzgIJRqeOYeOGL6ipr2Pa9Ol0d3czbvyxoOZMghdZlunr7aW6qsqztk6lBoWCkJBQ3G4Z&#13;&#10;u91Kb28ver2e9vZ2dDodarUak8lEWFgYU6dMYVJGBm+88SZLly3z/W24WDidTtraWhkctGA2D2Iy&#13;&#10;mVCpVFRUVFBfX8ctt9wy0l0EPN/jY9LGkHPgALIMubl5mEwm1Col04euwQRBOLfOW0D41+efJ2v2&#13;&#10;bN/FYvDQBReAyWSivr7e93vg0EXcydoC/FJJDwwMDGvzXlCerE079LoAg4ODw9q8F7fgCWD827wX&#13;&#10;zAAWs3lYm3+WLvNxbf7MFsuwNv+7WZbj2txDGcBO1uY/RcJqsw1r879gt1qtw9q8dzW9P/u3+V+U&#13;&#10;H98WFRV1bP/HtUVERAx7bf82/wtfp8MxrM17wew9Hv82/zTWjqF1HV7+nxfncW3+nxeXyzWsTT8U&#13;&#10;LJyszf/z4na7h39e/BbOH9/m/3k5vs3/8wKc8vMiy/IpPy/HP+94tbW1w373v/ipr68fFhD6f9bq&#13;&#10;6+uHBYTD2hoahn2+/PfR0NAw7DM0rK2xcVjQ5/L7/DY0NmLxC+ycTqfvvDY1NQ0L3vz71dTUNCx4&#13;&#10;czid6P3a/IM3/z43NzcPSzbgsNth6LPR3NyM0Wj0tdmysvBWW21paaG7u9vXNnvWLBj6vLW2tvqS&#13;&#10;SwDMmjnT93NLaysdHR2+3703gLzPa2tr8/3uvakkCMLZs1gs7D9wgNGj0wgJC2ds+ljq6urJ3pmN&#13;&#10;3WbDbDbT2NDAshWeG3VnOpLldDqpra2lta2V4OBgAoOD0Ov0JCYlYTL1o1AkYrF49m+327Hb7bjd&#13;&#10;bgYGBggLC0MfEMC06dPZn3OAsiNHmDN0c/Vi4XK5aG1tx2Ix09HRTVRUFG63m+joKGbPnkNk5NmN&#13;&#10;tp4vGo2GyZMmknNgPyqVGrN5gL1792IxD5KRkeG7rhQE4dyR2tra5JiYmHO+4zvuvJP/e+45RNF7&#13;&#10;QRC+i8rLy/lg3Tr+57e/HemuCMJFZXBwkHfffZ/S0hLi4xOYP38B7737Hhs3fo7D7uCShZcgu2T+&#13;&#10;9MTjJCQmAJzRKKF5cJA33niDx//4J8aOG4tKrWXmjJkkp6YQFhbCokWXUlhYTFhYCCqVAr1ez+jR&#13;&#10;o6msrCQpKQm9Xs/uXdk8+F8/5/77fsaP7v4xMnDhTxz1sFgsfPLJp7z00kssXLiIBx98gPBwAwMD&#13;&#10;g+zff4AZMzIJD78wZjaYzWY++eQTurq6KS0tZdeuXUSGh/P8//0f0zPFKKEgnEtHjx49f2sIX3/t&#13;&#10;NREMCoLwneV0uRj0GzEVBOHMeBK5jKOysorAwABampuorKrAMmhBAro6uzBEhBMXGwecWTAIntkH&#13;&#10;TY2NqLUa0seOJyIygklTJiNLCqqra9BqNNhsgzQ01KNQKOns7EaWZXp6jNTVNaBQKAgNM6BWqGhs&#13;&#10;bAQunmDQy2qx0t7WTnV1NRUVR+nr68dqtRAVGYnVavvyHZzCydb1uVwuOjs7aWpqor6+nsrKSkpK&#13;&#10;SigvL6elpQWr1XrK9YAajYb09HRqamoIDg5mcGidY27uwa/cR0EQTk0UphcEQRAE4YKhVqtJS0sj&#13;&#10;Li6WmppaVCo1pn4TyG5QSPT3m5iVNRuF6uzuacuyjM1mJyAggNjYWBRKBVHRUag1Gg6XFNLU2EBY&#13;&#10;WBhFRUW43eByOejsTCEwMJCammrGjElFHxCAQqEYttb4YqFUKomLjUGBhMvppLmlhfDwcBoaWwgJ&#13;&#10;DcTusH/5TjgxAPf+Lssyvb299PX1YTQaMZvNyLJMaGiobz2mWq32JZCx2+3DlnKc0Ne4OHp6ugkN&#13;&#10;DkGhUuJ2uYetKRcE4dw5bwGhzW4fto5PEARBEAThTHgKk9/FG2+8id3uwGl34pLdKB1OtDotc7Lm&#13;&#10;nPU+FQoFwUFB6DRaYmKicThdaDU6EhOCCQgIYMvWLdxw443s2bMPi6WWUaNGsXnzFpYsWcLOnbto&#13;&#10;bGxGrVYiS9DX34fT6fQl47oYqNVqMiZPYtLUSch4ynoczD2IRqsjKDiA3t4+SD79Pk42Gut2u2lr&#13;&#10;a6O9vR1JkjAYDMTHxxMUFIRWq/UFgGeTAEiSJLRaLW63i54eIypJQqVWExsX9zXOgCAIp3Lepoze&#13;&#10;8cMfDksUIQiC8F0yccIEfifWDwrCV6JWq8nIyGDx4kX09fUSFBLkCSqUShYuvITRo1N9255pUhmt&#13;&#10;Vsv0GZk4XC5sVhtj0kZjtVjIyBjH8uXLyT2YS3NzM2FhIXR0dNDc3EpzcxN1dbUEBQWxb98e1CoV&#13;&#10;Wo0Gs8UyLDnWxUCSJCIiIrj++uuxWCzU1dVRdqQMo7GH/l4jgwOmYQnrTrUP8ASGDoeD1tZWysrK&#13;&#10;GBgYICUlhSlTpjBq1Ciio6MJCAhApVKhVCp9AaE32Zp/gHg6DruDrq4uJIWC0HADU4cyxAuCcG6J&#13;&#10;OoSCIAjngUKh8JXIEATh7MiyTGBgIHPnzkOW3URHRSED8XFxfP+GG1AoFCcEE7Isn/Sxrq5uduzY&#13;&#10;ycsvv8LOHTsZHBjk4KFcEhMSaWlrxul0MWPGDGZnzebZvzzLpIxJDAwMUllVQUtLK5s2byZpVBJ7&#13;&#10;9+6juraWoOAgTH192L7GmruRotfrWbz4UtLTx1BeXobFYsVutdDR0YEsu4Evr/HnPcdmsxmn00lq&#13;&#10;airp6ekYDAaUSiUKhcIX8Hmdyc/Hv8bgwABtbe0YjT1ISgWTJkwkPT19WB8EQTg3REAoCIIgCMIF&#13;&#10;xzv9MDo6GrVWg1qp4rKVKxk3bpxvm5MFgd7Hu7u72bx5M08++SRvv72WwsIiCouK0Afoqa2poaAg&#13;&#10;n/i4OPYO1eO98cabCI8I562332LB/LkM9PVTU1NN7sFD5OflExAQwL8//IjQ4FCsNtsZr7m70BgM&#13;&#10;odxww/dRq1X09HQzMGCmra2D4uISJMlzWXi6gMsb7IWEhJCYmEhgYKAvCDxX3G43nZ1ddHd1oVQq&#13;&#10;CQgIYPX3rkWtVotgUBDOg/MWEHrnjQuCIHwXlZeX89jvfz/S3RCEi9Kx9WagVKpwuZzMmzefH99z&#13;&#10;9wnTDv2f49Xf38/f/vYSf/nLs0RHxXL99dcTExPDnXfeyWeffcr/PvK/5OfnU1ToKW1RWlqK1Wbl&#13;&#10;jh/egVar5dNPP0Wr1dLf20ttTRXr1r2PxTxIUWEhrW2tWCxWent6T+j3hU6WZZRKFenpYxkzJh2l&#13;&#10;UkFraysdHe0UF5cMq8N6qsDL+/jx5/9ccrvd9PX14rDbkRQKZsyYyYoVl/naxfWlIJxb52019Ouv&#13;&#10;vXba9s7OzmFF0o8XHh5+1mUrurq7MQ8OEhUVhd6voL3w7XCxv78Xe/+FsyPKTgjC1+MJCsHusBMc&#13;&#10;bODqq65AoVLzwbp1HC4uRaVSsmzFcubMmTPsOeCpuVddXcX48RO4ZOEC1q//nMsuW8HcOXNQa9TE&#13;&#10;JyQwJnUMzz73PE8++SSTJ08mLT2d8ePGsnr1arZv30FTYwM6vR6b2Uy72Uz2jp1IKhVWi4WwsDCq&#13;&#10;qipJH5c+UqfnrPlnAw0JCeHaa6/h8cefpLe3j5SUZNrb29i9ex833ni9Z7uz2Of5oFZp0Or0yG4X&#13;&#10;1157LTq97ry+niB8l41Yeqynn3mG3Xv2nLL9F//v/3H1VVed1T7/9re/sXnLFp54/HEWzJ//dbso&#13;&#10;jLCioiJ279nDfT/9KQDP/9//sXXrVp564gnmzZs3wr07exd7/wVBEL4p3lEol8tJX28viUkJfL7+&#13;&#10;C/798cfYbFaQZXp6eqipqyMhMZGkxERfsGCz2cjLyyMkJIRbbrmZnJwcLr/8cjIzM+kx9mA0GlEo&#13;&#10;lKjVaqZNn0bOgQMUFBRSWFBImCGMyZMnMWHCeAD0+gAiIyOora6htbXVV4i+v6+PPXv3cvkVq0bu&#13;&#10;JJ0l/yyfSqWSiRMnsmLFMt555x3S0kZjs1nZsnkTixcvJCYmGmTZc7zHBWD+yWDOV3CmVCqJS4gj&#13;&#10;MjKCkJAQ5s6be15fTxC+60as7MSCBQuIj48HYO++fTQ1NTF71ixSUz2Zw8aMGXPWrzll8mQkSSI6&#13;&#10;KuqrdVq4YBw9epR777uPmTNnjnRXBEEQhG+YJEk4nU6ampoICgpkxYoVPP/880iSzB/+8HuCAoPI&#13;&#10;zc9nT/ZuKsorSUpMRJKkobVnnfT19XHvvT+hra2NsLBQzGYzH330EZ2dndTW1rJnzx5iY2OJjIyi&#13;&#10;o6OToKAg4uLiCA4JoaKikgFTP3abneqaatyymzHp6cTExlNdU8Vgfz8Op4OdO3eScyCHrDlZw/ru&#13;&#10;DRovRN6ASpIkgoODufHGG7FYLOTmHiIwIIijR4+ye3c21157LUqlcmiNpicwNxqNGAwGVCrVSQMz&#13;&#10;/yDRfyTPf2TSy+l04nA46O7uQa1Wo9frUamUKJWeQF2pVBITE8PiJZdSUVZOREQEAIODg+zevZum&#13;&#10;piYArr/+esLCws7rOROE7wLlQw899MjZTs08Ez/4j//gshUr0Gq1J20fO3YsWVlZZGVlUVRURF1d&#13;&#10;HXfcfju33XYbWVlZvqCusbGRXdnZFBYVoZAkok4T7DmdTsLCwkhNTSUwMJDikhKKiouJi4ujpLSU&#13;&#10;7du309PTQ3Jy8rA/Zk1NTWzbvp3Dhw8TEBDg++PicrnYum0bRqMRq9XKps2b0ev1hIeH093dzdZt&#13;&#10;28jLz8ftdhMbGzusLx0dHezfv599+/fTYzQSEREx7Fzk5+ezfccOKisrUSgUGAwG37oI8Kw/2rJ1&#13;&#10;KzU1NYSGhBAcHHza83267Tdv2UJHRwdRUVHs3LmT/QcOoNFoiIyM9G3jcrnI3r2b7N276eruJjEh&#13;&#10;AaVSCUBzczMHcnLQaDQUFBRQWFREfHw8Wq2W0tJStmzZQk9PD/Hx8Wzbvp3u7m7CwsLYuWsXTc3N&#13;&#10;pCQfK2yUl5dH6eHDhIWFnTIDo81m44v16ykoKECn1RIUFERycjLZu3dTU1PDiuXL6ezqYtv27fT1&#13;&#10;9ZGcPLxwkslk4uDBg2Tv3k1vby+JCQnDzm1rayubt2whLy8Pm9VKaGgoGr+bF6c7F/6OHj1KXn4+&#13;&#10;QUFBBAUFYbfb2bZ9Oy0tLb4+lZWVUVBYSFBwMLmHDp2T/gsXh8jISObPm4darR7prgjCRWlwcJCN&#13;&#10;GzcyY8YMbHYbY8eOZe6cuezbt4+///0l6usaSU1NRa/XMm7cWADsdjtlZWXExcWRmJjI+vXriY6O&#13;&#10;Jjk5mdmzZzNr1iymTp2Ky+UGIDY2EUmSGRgYpL6hgcmTpzB9+jSuueYaRo9JpbS0hCOHD9PU1Myg&#13;&#10;eQBDmAGny4nT4cTU18++A/uor61DH6AnKjraEywxPAi6kEe19Ho948ePZ3DQzNHKSrq7Ouk3DZI+&#13;&#10;dizR0VFD6wQ9a/q6uroIDg4+6feh9ziPD/yOX+MpSRKDZguHcvPIOZhLSekRdu7aSXFRMYcPl1FY&#13;&#10;XEpnRweDgxZGjUokJSWF+oZGxo+fiCTBu+++i81mIyQkhNraWvbt28eCBQtO2idBEM5Md3f3yE0Z&#13;&#10;PRNr//UvXnjxxWGPXXP11fy/hx8+6fYf/fvfvimjUVFRfPjhh2zdto0F8+ezd98+3x+pVZdfzm9+&#13;&#10;/WsANm7axONPPIHD4fDt59rVq3nov/8bq9XKo2vWkBAfj8lkot9k4u4f/xirzcZDDz9Mf3+/7zmr&#13;&#10;r7mGhx96CIBDhw7xwM9/Dhy7U5aYmMg/X3uNAL2et9eu5cWXXvIl3rFarSxdsoQ1jz4KwBtvvsnL&#13;&#10;r7zi669Op+PRRx455TTYL9t+zWOPER0dTUhwMFXV1ciyjEKh4PE//Yn58+Zht9u5/4EHKCkt9e0z&#13;&#10;NTWV5559lvDwcPLy83niyScZP24c5RUVAMzIzOTTzz7jxZde8j1nRmYmefn5TJ40iRf+9jdeeOEF&#13;&#10;Oru6WPf++8TFxeFyufjN//wPdrudTz/++JTve29fH68OrUGtqa3l0TVrmOu3RuS111+nvLzcd7ze&#13;&#10;9ws8Qdr9Dz44rAbmmDFj+POTTxIdHU1DQwM/uP12XC4XwUFB9JtMGAwG3n7zTcLCwr70XPhraWnh&#13;&#10;0TVruO3WW/nPn/yEgoICHl2zBqVSycb16wkICOCZCk3Y+QAAIABJREFUZ5+lrKyMj9atOyf9Fy4e&#13;&#10;ouyEIHx1NpuN/Px8FAqJhIRE/vnP14iNjaWzs5PgoGCSkpLoNw1gsZjxlkqQZRm3241CoSA1NZXi&#13;&#10;4mIMBgMrVqwgMDDQF5AkJCRwzz1309jYiNVqIzk5BYvFwjPPPE1Hexupqamkpo4mPT2NpKQkHrz/&#13;&#10;ASorjqJVa6hvbECr0aCQJNy4aair55///CcffvQRU6ZM4cYbbmTVlVeg0XpuMl7IwaCXwWDglltu&#13;&#10;xhBm4Jm/PE1NdSV7d+8h3BBOXHwMEuBwOE6b9+F0pST8Rwp7e3vJyytk587t1NXVow8IQK1WY1Sp&#13;&#10;SE9PR5JkOjraaWxqQqVSMG7cWFauvIx1694nNTUVrVZLaGgomzZt4uqrr2bDhg00NDR8pVllgiAc&#13;&#10;c8EOOxzIyeGFF18kNiaGJx5/nGf/8heSk5P55NNPWb9+/Vntq7e3l08//pi/DwWXm7dsAaCvr49n&#13;&#10;nnkGWZZ54vHH+ejDDxmbns76DRuora31Pb+5pYUlS5bw2Jo1XLFqFU8+9RT9/f385te/5rNPPmFG&#13;&#10;ZiYff/IJRUVFAOQXFDB+3DjWvvUWG9evZ/LkyTQ1NVFbW4vb7ebd994jOjqa9Z9/zuaNG7n+uusI&#13;&#10;j4igv7+furo6Xn3tNaKjo1n71lu8+sorADzzl7+ctAjumW7f3t7OJZdcwtbNm7nl5ptxu91s2boV&#13;&#10;gHfefZeS0lKWLVvGF599xj13301tbS1vvPnmsNeqqq7md7/9Lb/77W/R6XS88uqrqFQq/vzkk3z4&#13;&#10;wQe+7bwB58qVKwHYvn07ALmHDmEymVgwf/5pEwZFRkTw29/8BoCJEyfy+muvERgY6GtXKZV88dln&#13;&#10;/PPVV1EoFHwx9HlwOBw8+F//hclk4j9/8hPefP11li9fTnV1NU8+9RQA773/Pk6nk2efeYYN69fz&#13;&#10;u9/+ljlZWdTX15/VuQDIyspCq9Wy/8ABAA7l5QGeEcbCwkJ6e3spKytj/Pjxw4K5r9N/QRCEbzu3&#13;&#10;201LSwvbtm1lwoQMqqurKT9Szqcff0JUVBRLli3l4V/8gl/96pdcsvAS1OpjMzysVitqtZrAwEAi&#13;&#10;IiK49tprfTNmOjs72blzJzt27KCxsRFJktBo1JSVHWbvnmxwu2lvbyMpMQ69XotarWb06NHcfc89&#13;&#10;BAQFsWLlShbMW4DVYsHldiMBEhJut4teYw87d+3kF7/4f/z03ns5WlE5Qmfv7MmyTHBwMCsvX8kP&#13;&#10;7/ghPT1G9u3bS15+Hn29fciyjNVqxWg0nnY/TqeT1tZWamo8U3LXrn2XnTt24XK5kGWZzs5O9u8/&#13;&#10;wPr1n3PkSDm9vUaUCgmdVovTZqOutpp+Yw8pKSlcungRVpsVt9vNhAkTcLlcNDc3M3PmTJqamrj9&#13;&#10;9tvp6uoiJSWF7u7ub+hMCcK313kbIfy6ZSf27dsHwFVXXeUb6fr+9dfz56efZseuXaxadeYLua+8&#13;&#10;8krCw8MJDw/HYDBgNBoxWyyUlZczaDYzedIk32s8/9xz6PV6lEolg4ODgOdO//0/+xlarZbe3l6q&#13;&#10;qqoICAggOCiIw0eOMHr0aPLy8zmQk8PUqVO5+8c/5ge33UZefj4bNm6kvb0dgM6ODjImTiQ4OJiG&#13;&#10;hgau/d73mD59OnPmzGHJpZcSFBTE1m3bcLlcpKSk0Dg0Rz45OZmKigpqa2t9RVm98gsKznj7m268&#13;&#10;EZ1Ox7x58/jXO+/4RjhzDx0CICU5mZLSUuLj4pAkiQNDgY5XVlYWl13mSfu8e88eHA4HU6ZMYe5c&#13;&#10;z2Lv1atXk5ef79v+ilWreOvtt9m6fTu33norO3bsAODyoUDxVJRKJaNGjQIgICDghGNedfnlhIaG&#13;&#10;EhoaSlhYGD09PVitVsrLy+nr62PMmDHcduutADx4//1s27aNAzk5WK1W33Tg/374YSZOnMismTO5&#13;&#10;7dZbSUlJOatzAZ6pNrNmzmTP3r10dnZy6NAhEuLjaW1rI7+ggL7+fmRZ5tJFi85Z/3U63WnPnXDh&#13;&#10;KC8v54N16/if3/52pLsiCBcVk8nEunUfER0di9lixWK2YOw1YrfZWL58OQBWi4Xw8HCam5sJCjp2&#13;&#10;w1CSJGJjY9FoNEyYMME3lVChUBAeHs7YsWMpLy8nJyeHhrp6rDYrfX396HU6UlJTmJ45g8zMzKG9&#13;&#10;yWg0GqZlTscQFkJLUxO//NWv6erpouzwESRJiYyMJClQKBQoAfPgIJs2bqSlpYXHfv97MmdkcqHz&#13;&#10;XquFhARz/fXXUVVVxcaNG4lPSCI5OYVJIcG+gHD41EzPakmb1UpbRwcm0yA7d+zg8JEyWluaaWxs&#13;&#10;JC42htjYGMakjaGiooI333yTluZWVGoVqamppKWl8dlnnxIeHs61116LRq3myJHDBAQGkDl9um9N&#13;&#10;4ZIly3j1tVeIiAjnmmuuITo6msjISPbs2Yupf2BEzpsgfJuMWNmJL+OtheNNMgOQOnTRbuzpOat9&#13;&#10;+S849q7nkd1uens9NYT8pwKebOQqODjYt/7PO5XPbrfz7F//6tsmNibGN+30/Q8+4IUXX0SpVDJj&#13;&#10;xgzCDQY6Ojp82z75+OO8+NJL7D9wgF3Z2ezKzualv/+dd9au9e3/8OHD1NfVDdu//zRCrzPd3nvH&#13;&#10;9PhzADAwtN0nn3zi+2MfEx19wpz8GL9RLu+xhhsMvsf81yQCJCUlMWXKFIqLi6mvryd7924MBgOz&#13;&#10;Z88+4TjORoTf66hUno+wy+Wiw/uZGfqcgOe9Dw0NxWg00tvbyw/vuAOn08n6DRsoLi6muLiYf77+&#13;&#10;Oo/87ncsXbr0jM+F16KFC9mzdy8bN22isqqKm268kcLCQvLy8nzv+aLjAsKv0//j16oKFy5RdkIQ&#13;&#10;zpx3DZrZbOaLL76gubmZzJmzaG5uQq/T09TUhMEQhkqlIjY21pdN1GQyDfuODw4OJjQ0FOCEv9sq&#13;&#10;lYq4uDhiYmKYP3++b9q+7HYj+RVWP7Zm27N+Liw0lOTUVBrrG1CpVaxefS2NtXWYrRYUQ8GgJIEs&#13;&#10;g6yQkN1uiouLeeyxx3j2ub+SPHSD82IQHhHBT3/6U8qOlHH4cCnNLU2kpY3GZDIN1TBU+q2PhP4B&#13;&#10;E0VFJZQUFdLb109LcxNNjU1YLIMMDg5SUV7O5599xoP/9XOUShU9PT1YLGZiQmNZsuRS5s6dy5Qp&#13;&#10;k8nNzSU9PZ2xY8fS0dFBZGSkJ8geeg8jI8MxdvcwYBqktbUVrUZDTEwMer0enV7cKBWEr+uCXUM4&#13;&#10;YcIEsnfvJicnh0ULFwKQc/AgMDxIPBPei+7jJQxlOfVfL/bue+9RWlrKTTfd5Lsw1/glhUhKSiI6&#13;&#10;OhqTycTat99Gp9PR2NiIxWIhJcWzDuFvL7xAQEAA695/n8DAQNY89phn7Z0kYbfb6evv57rvfY9H&#13;&#10;/vd/KSkp4Y033yQvP5+NmzYxY8YMePllZs+axWNr1gBQXFJCREQE8XFxJxzDmW7v/8V4/MhtZmYm&#13;&#10;lVVVPHD//Vx66aVYLBbKKyqGBSbAsOQYmdOnI0mSb4RSqVSyd+/eE/p3xapVFBcX8+enn6a/v58b&#13;&#10;b7jhjBZ/K4b66Ha5Tmg71bjzxAkTAM8on3cdSWVlJUajkYCAAGJiYqirq2PChAncdeedNDc3s2nz&#13;&#10;Zt56+20+WLeOpUuXnvG58Jo/fz5KpZK3165FlmVmzZyJWq3m7bVraW5uZvTo0SQmJp6z/guCIHxb&#13;&#10;ORwOioqK+OSTT0hLG0t3ZwexsXHU1dXR3dXNgvnziRuateFdLzgwMOBbP+YtpwCnro/n3eZ030PH&#13;&#10;F2RXKpXExsRwtOIoA4ODhIeHk5yaSlnZEZDALbuRZAkZGdk9lGlTlikuKuJfb73Nr37z63N1ir4R&#13;&#10;cfFx3PmjO/nTH/9EUUERKcnJ1FRX+W6Me7O5trW1s2tXNn39A+h0AVTmHqK5uZGQkFDi4sag0Who&#13;&#10;rGtk9+49/Pieu0lMTGTs2LG0trZhMBhYunQpAQF6QMJgMNDQ0EBhYSHz5s0jMjJyWFIejVrjSfiW&#13;&#10;nU1TUyP9/Sb++6H/pre3j4yMjJE9YYLwLTBiZSe+zOJFi3jnnXf4/IsvMJlMaLVatmzdikaj4dZb&#13;&#10;bjknfczIyCAtLY2qqiruu/9+MiZO5N///jcarZZf/fKXvu2k4zI8zp0zh08+/ZTfPfIIixcu5PU3&#13;&#10;3qC9o4OXXniBtLQ0goODMZlM7NmzB9PAADt27gQ8U0lcLhdr1qyhvaOD//zJT4iLi/Ot9YuKiiJj&#13;&#10;4kRCQ0PZs3cvf//HPwgODuaFF18kNTWVV19+eVg2TOCstz+ZeXPn8t777/PS3/9Ob18feXl57Ni5&#13;&#10;k//4wQ+45+67j50Hvy/XsLAwMiZOpPTwYW68+Wbi4+IoKi4+Yd9Llizh2b/+lfyCAuDYdNFt27fz&#13;&#10;xBNPcOWVV3L/z352wvO8hdtr6+r4x8svn9F7npiYyLRp0ygsLOTOu+5i9uzZbNy0CYDb/+M/kCSJ&#13;&#10;jz7+mI8++ogVy5ezdOlSbDYbAJFD2WvP9Fx4hYaGMnXKFPILClCr1UydOhW1RsObb73FoNnMpYsX&#13;&#10;f2m/z6b/ANdedx2DAwNs3LABhUJBVXU19957L5OnTOHpobWGH6xbx8svv8wPfvADfnDbbWfcB0EQ&#13;&#10;hJEgSRJGo5FXX32VwcFBOjvbCQ4ORKdTU1iYj0arYe6cucOyWLpcLrRara8kwZdl9jxV9svja+od&#13;&#10;X2fP5XLR0tKKLMs4HDbsdhc6rXdUSvJkFUX2zKCUQZY8gaHNZmPvvr0Ye4wYwo/NprnQaTQaLrnk&#13;&#10;EjZlbuLAgRymTZtKTU0N06dPB8BisZCdnU1ubgGjRsWjUSt5/713kfFcV9155w+Jjo5h585sXn75&#13;&#10;H7S0tlBVWcWEiROZP28BhUUFZGRMoqAgn6VLlxIWFoIkyYSGhhIREUFYWNgJ2UplZIJDgrnyyiuZ&#13;&#10;OXMmL774IkVFRTgcdhISEkboTAnCt8d5Sypzxw9/eNIpjmdq1KhRPPfcc4xNT2dXdjYbNm4kPj6e&#13;&#10;Z55+2rfe6+tSKBT88Q9/YOqUKRQUFPDOu++Snp7Ob371q2FJTI53309/yqWLF5OTk8Mf/vQnFEol&#13;&#10;Dz/0EBMmTECtVvOfP/kJ4eHhrPn973n//fe57nvfA6CsogK9Xs+jjzzC9GnTePmVV/j1b35DeUUF&#13;&#10;d9x+O0suvRRJkvjL008TFxfHm2+9xd//8Q+mTpnCY48+etLg7my3P5mZM2fy4AMP0NvXx5+ffpq8&#13;&#10;vDyuWLWKH91112mf96c//pF5c+cyMDCA3W7nd0NrpfzLawTo9b6gaPTo0b71gE6nk0GzGffQtNXj&#13;&#10;JScnMykjA6PRyNp//Yuurq4zOpZn/vxnli9fTktLC2v/9S8sFgs/ueceX0B53733snLlSvILCvjF&#13;&#10;L3/J+x98QFZWFv/14INf+Vx4R7AzMjLQ6XRMnjTJdw68bWfqy/oPni9j/6mIstvNoNmM1Wr1PeZw&#13;&#10;OBg0m4dlzxW+WRMnTPD9PyEIwunZ7Xby8vLYu3sPbS2tqNVaDIYIqqtrqCgrIzI8nOlDa/u8wUJf&#13;&#10;Xx8Wi8V3A9E/oDsZb5bRk2XBPNVjsizT3dVFdWUldoeDkuISOjvbQCHhdLmPPc9/UHHoZ9ntpra6&#13;&#10;hg0bzi4R3vl0/Ojn8bzHHRoayvXXXUdrSyNHyg7T3t5OREQEg4OD5OYWUFfXQHp6GvFxCSQnJ3Hd&#13;&#10;tdei1wdgMBhISUmlr6+PhoZ6AgICCQwOoqOrC41GTeaMaSxefCmrV1+NJEnk5OSgUqlITk4mLS2N&#13;&#10;iIgI3+it/3tgtVqxWq2MHj2a4OBg0tLSaGpqBmRCQoK/9LgEQTg9qa2tTT4fU9FuvvVW/vHSS19a&#13;&#10;P+9MWCwWbDbbeS0+ajabPaUIzqK/TqeTvr4+393J43V3d5+yzfv87u5uIiMjTzp9xWQyoVSpCBj6&#13;&#10;svsyZ7v9yXR1dREeHv6lde8GBgbYsHEjsTExZGVleWoUFhZy389+xsrLLhuWSON/fvc7tu/YwU/v&#13;&#10;vZdbbr7Z9/hzzz9PRETEaUf/Ojs7CQsLO+tabt6aSVFRUae8OOjo6CA4ONh3MXG8Mz0X58OZ9F8Q&#13;&#10;BOHborW1lZ8/+CDZ2buJjAjnssuvYPz48WzftpWDOTnMnTOHl1971XezzeFwUFZWRmdnJ0uXLj1v&#13;&#10;/XI4HGTv2sWP7/oxAUEBXL7qSvr7+2lubCAvLw+1SuUbHfQFJUOjhJIMSBJJo0bxs/t/xo033XRB&#13;&#10;1ctzuVzU1NRy6FAuGo2GjIwMxowZ4/u+bWps5K67fsS0qVNQa7XcfffdHDlSxrvvvMvNt9zC9OnT&#13;&#10;6O7uYvTo0bjdbhoaGnA4nFRXV1FRUUlpaSlms5lJkyYzPXMa11x9FWazGdNAPzHRsdjtdnp7e9Hp&#13;&#10;dISEhJyyn7IsU1dXx/3338+dd97JypUr2bhxEz09PTidDu65555v6pQJwrfS0aNHL9w1hP70ev0p&#13;&#10;L9rPla9SL0ylUp024Dtdm/f5pwvGzzaYPhfB9/GJYU4lKCiITZs3U1ZWxqyZM0lJSfFlhp01axbg&#13;&#10;KfGwd98+8vLyCAgI4Aq/zLD79u3jQE6OrxTIqUQNTeU8WwqF4kvr9n1Z+5mei/PhTPovCILwbWC3&#13;&#10;24eSceWjkCQ0Wk+A0NTURFNTE3abjfj4eLRarW86qHsoMdyXfc+ei74dPnyYQfMgGrWKnp5uenqM&#13;&#10;mM1mVCrlsHWDnrjQ+7OMLEkogMaGBv74xz/S19vHf/703guiWL3b7aapqYkvvlhPZGQkRmM/VVXV&#13;&#10;DAwMEBcXR0JCAlqtDoMhjDCDgYjISMxmM2FhYaSPTSMjYwLR0VFERkbgdrvp7OxkYGCAwcFBZFke&#13;&#10;qiGYzqpVV1JXX496aA1gQECA73pOrVaf0U1Pt9uNxWIhLi6OlpYW2tvbUSoVuN0ukpOTgVOvGRUE&#13;&#10;4cxcsGUnhAvfLx5+mBdefJGq6mqOHDlCTEwM9/30p6wcKk3R2trK4cOHGZ2ayr333uvL/AYwffp0&#13;&#10;3vjnP8965E8QLhai7IQgnBmHw0FlZSXWQTNKlYJwgwGHw0FpaSmDJhNuZAKOW8bhcDjo7u5m7Nix&#13;&#10;571v1TU1yC4XNruDnp4e3C43He0dnuRfKI6NDEr4ksv40odJEgokeo1G3n3/PS6/YtU5W/byVcmy&#13;&#10;jN1up6ysgthYzyyfkpJSPv/8cxYvXoQkSdTV1VFRUUFbWzvXrE5l9uzZ9PX1MWvWTKZPn+ZbkuJ0&#13;&#10;OhkcHPTlQlAoFAwMDDBr1ixmzJiB2WwGGQbMgygUx6aC+v/7ZcGcw+Ggtq6O2NhYli9fTmVlJeHh&#13;&#10;4dTW1jJx4sRh+xIE4au5YMtOCBe+9PR0/vLMM6dsf/CBB3jwgQdO2na+R3wFYaSJshOCcGbcbjeW&#13;&#10;QTNu3KgkFXa7nYaGeqwWCxazGaVCQUjIsRkwsizT32+ir6/vvC4l8b6WzepJPuZw2GmoryN5VAqj&#13;&#10;kpPoMfbgltxISMdGBsETGPrlk/YGiH3GXlpaWkY8IPSOsFqtZjIzZ5CSkkxoaCjFxYWsW7eOe++9&#13;&#10;l4yMDMLCwtixfTupKSmkpKT4CtN7R2rBM8oXEhKCVqslKCgIrVbLzJkzUalUqFQq1GoNvSF9DJgH&#13;&#10;cLtdQyU6zi54s9vtlB8pIzoqivT0dBITE2lra6O+vl4klBGEc+SimDIqCIIgCMK3kyRJaLSeESe3&#13;&#10;202/yURLcwt6vZZBiwUJCcuwpFlOmpoaCQwMQqc7vzXoFAoFoaGhyEOFBjs7OlAqlAQEBqJWqXC6&#13;&#10;nEMH4Tc66F1DiF/GU9mNRqslMODUCeu+aRqNBp1ON1SKQ4FareWee+5Bp9NRXFKCTqslLi6O1NGj&#13;&#10;USqVw5ZR+I/yKZVKAgIChi29kWV5qG6hgsDAQHRaHW63jFJ58lIg/s87/jGX00lHRzuzZs9GkiRU&#13;&#10;Kk89w4kTJ/rqIh7/nIuN/zGc7fRX/+2/DedCGBnnLVuGzW4/X7sWBEEQBOFbQqvVMnPGDIKDgnG5&#13;&#10;3chuGZfLiVuWcTocuGVPzTvwloFwYjT2MuobKPiuUasZN3YsKpUaJAm3y01bWyuNjQ243O5hI4En&#13;&#10;IymOTR3VaTSEhYWedvtvikqlwmDwTLsETyARGxvDzJkzmTt3LjNnzKCnpwe1RuPLuu4N8s6OJ9gc&#13;&#10;GBjAZOr3PXqyfXkDm+MDRBkwmy10dHQAYLPZKCkpGZbR/GIPgE42fVaWZSwWC7Is09bWxsaNGzEa&#13;&#10;jfT19dHW1obRaMTlcg079ov9PAgj57yNEN7xwx+esyyjgiAIFxtRdkIQzoxarWbKtGlcvfoaXv/n&#13;&#10;65j6+9FqdZ6EMbKMW4a29jasVis6nQ6n00lzczPjxo0Dzm9CEbVGQ0bGRIKDgxgYGECpUOB2urE6&#13;&#10;LUgSIPtNF/WOEg6NDkoKyZd9VAK6urvZu3cfySM8ZRS8Se2i+fzzz8nKmoVWqyUhIQG9Xo8keQrF&#13;&#10;z58/n/yCfA4fPkxWVhZwZgGHfz1Ik6mfmpoaEhLihgWW3mmrLS0tdHR0MGbMGF+mUf/30zsCGRkV&#13;&#10;RW1tLfn5+fT19lFRUcEVV1zh2+bbkFTG23+n00l5eTkbNmygpqaGlJQU9Ho9OTk51NTUIMsyVVVV&#13;&#10;hISEoFariYyMJDU1lZCQEGbOnClyMwhfiZgyKgiCcB4oFIqvlL1YEL6LQkJC+Nn991NTU8Oe3XvQ&#13;&#10;aLU4HDGAhNvtorGhkdraWsaPH+8p+9Dc7EtUdj4DAZVKxaiUFCZOnMj+fftQ+F1syzIgyX6JZI45&#13;&#10;2RS+/v4+XnrxBaZNn+ZLhjJSvJmsNRoNa9eu5bbbbiMgIICuri4SExM9ayftNgKDgqipqSEs1MC4&#13;&#10;8WeWwMd77DabjcLCQpKTk0lOTh4W5DkcDiwWCwaDgcrKSp544gkyMjK46qqrThhIUKvVTJ48hbCw&#13;&#10;UKqqqmhrbeXmm2761mXi9ma03bNnDw6Hg7Fjx7JixQpCQkKIjIxk0aJFpKeno1QqGRwcRKPR0NHR&#13;&#10;QUNDA4cOHaKgoIDZs2dz5ZVXkpycjEolLvGFM6d86KGHHgkKCjrnO/7wo4+46sorhw3pC4IgCILw&#13;&#10;FcjHQo6TBUCyLDMwMEBnZyednZ309vbSazRiMpmQZfmMMn+P5CiLJEmEhIQwZ84cqmuqKSs7gs1q&#13;&#10;w+G043K5kSQFc+bOISUlhdrqGg7mHmTlypXDLnqPn253/NTDr3JssiyjUCjo6+tj9+7dKJXKY4GN&#13;&#10;L5Po0M9+awe9JSgkJBiaBikBDqeLcePGMnnKlK9+ss4RtVpNcnIye/bsIS8vj2nTptHY2EBycjKy&#13;&#10;LNPd1c3RiiomT57K22vfJiEhgaioyBPO8cnOu8PhoKSkhNraWhYuXHjCdi6XyxfUJyQkYDKZaG9v&#13;&#10;x2Kx4Ha7Tygn4nQ6MBqNrF69mqw5c4iNjR3WfjGODnrPh9VqZdeuXRw6dAiXy8X06dO56qqrGD9+&#13;&#10;PLGxsRgMBrRaLbGxsajValQqFXq9Ho1Gg8FgICUlhblz57Jo0SLcbjfbt29ny5YtOBwOkpKSTqh9&#13;&#10;+W0YTRXOre7ublF2QhAE4XwQZSeEc8lT43z4d6rb7aa5uZn1X3zBrp27qDx6lL6+PhwOBygkkCUU&#13;&#10;SomQoGCSU1KZk5XFlOlTmTRpEnFxccOmlo30RaL39ZOSknjsscf4SUcnRYWF6HRaFJKEzWalrKyM&#13;&#10;RYsW0dLaikJS+G44n6zvLpeL+vp64uPjv1ZWa0mS0Ov1LFm6hDdee43m1lZUCk/9QU+Qdyz483TG&#13;&#10;Lygcer4nJpSQh6Y/6nUXxswBSZKIjo7mvvvuY+3atbzwwgvMmTOH8vKjjB8/loSEBDIzp1FbW0VY&#13;&#10;WAg1NdW4XE6mTJly0nPuPxW0qqqGV155lXvuufuEbcAzQqlSqaitrWVwcJCoqCiuvPJK7HY7RUVF&#13;&#10;WCwWJk2ahFKpRKlUEhISwqeffsrSpUu/NQMNkiTR29vLpk2bMJlMrFixwrcu9kzXavqvu4yMjGTZ&#13;&#10;smUsWrSIwsJCPvzwQ7Zt28Z1113H7Nmzh+1XJJ8RjnfeRghXX3ONr06NIAjCd01bezt5+fksW7p0&#13;&#10;pLsifAt4L9y8BcXffONNnnrqKV55+WXy8wtQqpTo9QHohtL/q1Uq9IEBjEoaxcxZs5gyZTJRMVG0&#13;&#10;tray/8ABKisriY2N9a3b8n+NkSRJEmFhYUydMpWDuQfp7u5BqZCQAa1Gw+WrVlFfX09tbS0rLlvh&#13;&#10;ew541l7l5eWxefNmT0IUtZrc3FzfNLuvwjtCqNVqaWpuprAg31M6wTtNdCjYUygUnqyi3mBQAoWk&#13;&#10;OPavLOMGxk8Yz30/u4/zcd31VbhcLnQ6HVOnTiU6OpqiomLfmr+IiEhiY2Npa2vDbrej1+uJi4vD&#13;&#10;5XIRFBR0QhKYY8FgFc8//zwZGZO4+v+zd97hUVXpH/9MTya9F1IoCSENCIHQgoAUAUHFBVRQlyIW&#13;&#10;1F0L4urPdd0FFXtZ2yooYl2lKE2k95aEAEkkpBfSeybJ9Lm/PyYzpNETE9z5PA8PyeTec885987M&#13;&#10;ec/7vt/3thnWEF8nJyerh9VisO/fv58RI0bQv39/7OzssLOzw9/fn9LSUpKSkggKCkIul6PRaNi2&#13;&#10;bRseHh6/i5hQVyMIApWVlfzyy3YA7rrrrlZe0at5L7b1zkokEnr16sVNN92EXC7n22+/JSUlhbi4&#13;&#10;uFYe9Z7wfrfRM+hSD6ENGzZs2LBho3MQBIHy8nJ+2riRT//zKaVlpUyaOIl/rVjBkCExuLq6Ighm&#13;&#10;iX5L4XHBZMLB0bHd5qzBYKC8vJzGxkZycnJwcHDoEflYlgWqWCwmemA0b771FosfeIDKyiqkRhOZ&#13;&#10;GZnk5+fj4eFBcXER9fX1VoNWpVKxceNGzpw5g06r4z8ff0Jw795ERkUSHR1NSEjIdfVNqVQy7dZp&#13;&#10;bFj3I2qNxmwINRuFIrEIschcoF5sEW8XsBpLgiCgN+jx9fHlmWXL8PHxua6+dCZisbnfMpmMYcOG&#13;&#10;ER09kGPHjrJt23ZiYmIYOnQYw4cPx83NjVNHaP1uAAAgAElEQVSnTnH77bdTUVGBTqdDJpO1ChsV&#13;&#10;BIGSkhISEhKYOXMmIKKqqoqdO3dSUlLC9OnTcXZ2xs3Nzbqx4e3tjZ+fH3DBoJHJZERGRlJbW8u6&#13;&#10;deu45557sLe3x8HBgbVr1zJixIhWobs3GhbP/v79B9Fqtdxzz1zs7OyuyUt/qePlcjk333wz0dHR&#13;&#10;fPDBB7z55ps89thjrTaBbNiw0GUeQq1Oh/Qad+SsqA0YU0sxnirGlFGJUKNG5KRAZGezY23YsNGz&#13;&#10;Ka+o4ExKis1DaOOasSwQ1Wo1P/7wA0uffJoff/wBDw9Pnn/h/3hm6TOEhw/AQemARGwOrZPJZMhk&#13;&#10;Muzs7LC3t+/QMyYWi3FycsLd3R2pVEpeXh65ubl4e3sjlUq7JXy0rXS+WCzG2dmZ6upqTiYlIRaJ&#13;&#10;MJiMhA0YwIgRI8jIymLLlq1kZGTg7e2NUqlEr9czf/58Jk2eRGRUFEVFRTg4ODB48OBrLmBv6ZdE&#13;&#10;IkEul7N3717KSsoQScx9FIvFSMTiFseLrfmCIpEIvcGAAPTt05cnnnqSGTNmXM80dTptyzxIpVKC&#13;&#10;g4MJCgpmz57d6HRaQkND0Wq1pKWlERcXh6Ojo9UTZTEGwSyKUlNTQ0xMDP369UOlMnsGJ0yYwE03&#13;&#10;3YSDgwNVVVUkJiaydetWxGIxc+bMsT6jbfvh7u7OgQMHqKqqol+/fqSmpnLk0CFuv/0OHBx7Tj3H&#13;&#10;q6WpSUtycjLV1dXcc8/dKJXmkObrfc9d7HwHBweGDYsjJyeHffv225RIbbSjqqqq6wzC++6/n1sm&#13;&#10;T776WG8BdD+eofGJTTQ8sgH1R0fQfnMS7bfJaFYdR/P6fvRbz4LWiHSQP0i7rJSiDRs2bFwznp6e&#13;&#10;jB41yvbFa+OasBhlDaoGPvzgQ15++WVqqmsYP+FmXn71FaZMmYJMLmt5AlyDd0GhUODl5YVKpSI5&#13;&#10;ORlPT0+USmWPyCmUSqUoFAp+2foLOp0WRGJcnJ25Y+ZM4uPj6dXLn/Pnz7Nv3z68vLwYOXKk2UCT&#13;&#10;SAgKCuLmm28mMDDQqnB5reOxzIVOq2Xfvn3k5uaajSGxCIn4gsEtbq45KG42CE2CgK+vL3977m+8&#13;&#10;+NI/GDFiRGdMze+Cvb09Tk5ObNu2jVGjRlkVQ2NiYrC3t0csbr/2soT7WjYi/Pz86NWrl3UdaDHy&#13;&#10;PD09UalU3HTTTc2ebaFVGxakUil2dnZs3ryZ+Ph4Dh48SH1dPffcczeyGzQlSRAE6urqOH48gfHj&#13;&#10;x+Lj07WeecvcKhRywsLCyMnJ4cSJE8TGxnZ4D238b1JVVdV1hemvBcORfGpj36X+rq/Q7cpA0Bna&#13;&#10;HSOYTOgTCml4fCM1/V9D99/T3dBTGzZs2Lg0trITNq6XpsZGvvr6K/797/cRjEZGj4nn/X//m9jY&#13;&#10;WOsx1gLf16igaTG8IiIiGDBgAJs2bSIvL6+V56c7sHigoqOjmXH7begNRnRqDWfTz1JVVYVMJmPI&#13;&#10;kCEsWbKEBQsWce5chnU8ln7LZDL69etn9UBd73iMgkBTYyMWcVHBJGAymTAaTc3t06oPTs5OPLNs&#13;&#10;GQsWLsTLy6tT+tDVWPonkUjw8vKirKyM1NRUZDIZRUVF1NbWtjvHZDJRUVFhfZYs7bT93fK/g4MD&#13;&#10;gYGBVoPEYqy3NdilUimBgYGo1WoSExPJy81l9l1zUPaQ/MurwTIfWq2W1NQUgoIC6devr/VvXXVN&#13;&#10;uGBkOzo6MmfOHLRaLd9//32XXNPGjUuPib3U/OcYjY//hKA3XvE5xoIa6u/+GvvjBTi8MR0kN2Y8&#13;&#10;uQ0bNmzYsNEStVrNt998y8qVKzEajPj7+zNx0kRrce+2HsFrzT9qaQD06dMHnU7H1q1bmTNnjtWI&#13;&#10;6U5cXV15/v+ex9HRke++/ZbCggKSk5MZPnI4Tg5OiMVi/P19cXNzx2AwIJVKO5yH6/EOgll8paCw&#13;&#10;kIzMzFaGzIVFN5hMAgICJqMJsVjMyBEjmTV7Vru2bhScnJy45ZZb+PXXX3F1deX8+fMUFBS0E3XR&#13;&#10;aDRUVlbi7u7e6vW2YcAt/5dKpahUKry9vSkrKyM7OxuVSoVGo8HOzg6lUkloaChyuRytVsu6H9cR&#13;&#10;EhrKnLvmdPGouwbLuNVqNSUlJUyaNAno2meiZW6n5XdnZ2fuvfde3nvvPfbu3c/48WO77Po2biy6&#13;&#10;zEN4NWUnNB8coeHh9VdlDLZE/c4BGh5ef03n2mhNeXl5hzuANjqmqqqKgoKCDv+dP3/+kufqdDqS&#13;&#10;kpJ+p572DARBoKCgwCyLf50YjUZOnDjRCb3qGtLT01m+YkV3d8PGDUJLD4perycxMYl3330bnUaL&#13;&#10;i4sLU6ZOI3rgwAs5gS0W2NcTDtnyXIlEQmhoKEOGDGHt2rVoNJpWffu9sfTL09OTv7/4d7765muG&#13;&#10;xcVx8uQpMF0Yv0QisQqaWM7R6XQ0NDSh0+mbx2Bs/p/m/69sTCLM89PQ0MAP331PTXV1qzBREDCa&#13;&#10;jDSp1Wi0GnQ6PVqtFjd3NxYuWtRO1VEkMpep6Km0fB7s7OyYMWMGS5YsYdq0aYSHh3P6dOuoLJPJ&#13;&#10;RH19PSUlJZdUsLQYQufPn6e+vh5fX1/sFHZ8+OGHzLtnLmlpaQQEBDBixAhGjx5NTEwMHh4e6LRa&#13;&#10;CgoKMBqN/OUvf0Euk99whjWYnzej0Uh1dQ1yucK62XKl791rHXNHnw+enp7ceeed/PDDfykqKrqm&#13;&#10;dm388egyD+Gazz+/ouP0e7NpfHLTdV9Ps+o40oF+2D0++rrbuhR5eXn8umMHDz344OUP7gR0Oh3/&#13;&#10;/vBDHnzgAZycnLq8/VdXriQ8PJwHFy/u9Gv9Efn4k0/4Zfv2Dv/m5ubGlk0Xf7Z//PFH7JXKVuFf&#13;&#10;10JXPyOdiVqt5p5581jz+eeEhoZeV1sSiYTNW7bg4OhIZEREJ/Ww8zAYjTQ2NXV3N2zcILQs3F1R&#13;&#10;UcHKV1+lqqIKub090QMH0adfCDXVtVbFUGvR805GKpUSGRnJiRMn2LJlC7NmzbposfffE5lMxvDh&#13;&#10;wwkICOS7776noqISJydH69+CAoMpLi7B19eP3347S3VNDUXni/D29mbIkBi8vCyS/gJXtbYWmVVZ&#13;&#10;z5w5w88/bUQikV7wDJpMGAFnZxdCQkLQ6/UYjAbc3NyYM2cOo+Mvsh65gYKZLHmBcrmc0NBQtm/f&#13;&#10;zsKFC7G3t7eW5BCLxRw5coTQ0FCCgoIQBIH6+nrKyspITk4mOTmZtLQ0yssrEIlEhIaGEh4eiVrd&#13;&#10;yKFDh3jkkUc69Pzp9Xoys7IIDgxi+fLlrfINuzvH9WqxPDM6nbaVyqxlPPX19SQkJJCXl4eDgwNR&#13;&#10;UVH0798fhULRqWMViUTW9/iYMfFs27aNxbb1ng26O2TUYKLxkQ0IhmvzDLal8bltKGYPROTbdYvi&#13;&#10;PXv3kpaW1mXtt6W4uJgNGzaweNGiG7L9/xVihwxpJ2t+qWLIdXV17Ni1i89Xrbrua99I99DOzo53&#13;&#10;3n6bXgEBndLe4sWLee211/jwgw86pT0bNrobjUbD/r37SUtLQ9ysGCpXKKivV+HtdSEkryuMQQuO&#13;&#10;jo5Mnz6dL774gvHjx1vro/WEBbiLizNKpT3Hjh2lb9/ezSIdKs6knaGspIyU1LNkZ2cgmESoNU0o&#13;&#10;lUrKKyoYOXI4vYODkUqvLp9QEARKS0p54/XXqautMwv5CJZC8xAcGMjLr77K4MGDycnNpa62luiB&#13;&#10;0Xh7ef+hin/b29szadIk9uzZw8cff8xTTz1lHZdSqUSpVPLyyy8zbtw4GhoakMlkmEwmBEFg5MiR&#13;&#10;zJw5E6lEjk6no0ndRGVlFUqlPffcM4+IiDCgvZFXU1PDsWPHePqZpfj38gdu3Lm05A+eOZPCgAED&#13;&#10;rK9rtVp2797NiRMn6N27NwMHDsTBwQG5XE5DQwNyubxTx2x5Ju3t7bn55pv59NNPKSoqolevXjec&#13;&#10;kW2jc+kyg1Cr06G4jAqU5vMEDOfKO+2aQqOOpn/twuGjmZ3WZksKCwvJzs6muqaGHTt3MnnSJBIS&#13;&#10;E/Fwd6dv3wvJwTt37WJ4XBwuLi4kJibi5+9PamoqAGPi4zl0+DDjxo7l6LFjFBQUEBYWRtywYe2u&#13;&#10;p9frOXz4MGA2REeOHImPtzcmk4kDBw+Sn5+Pr68vY8aMQXkJ4+Nix3fUvoX0c+dISkrCx9ubUaNH&#13;&#10;t2q/vr6eQ4cPU11dzYCwMIYOHWr9W9vxjhs7Fp1Ox779+6muriYoMJD4+PhLKi+eOnWKjMxMDAYD&#13;&#10;ISEh1rnR6/Xs3bePYUOHsnPXLvqHhjJ48GAAjhw5QnZODt7e3tw0ZswljTGtVsuRI0coPH8eJycn&#13;&#10;YmNjCQoMBKCoqIjS0lL69OnDocOHUavVjBo5ksDmv1+MsWPH8qc777zkMS35Ys0a4kePbicJ39E4&#13;&#10;amtrOZGQwODmwsEAuXl5ZGdlMWbMmHb3UK/TUV5RgYNSyZmUFMbEx+Pr60ttbS0HDhygXqUiLCyM&#13;&#10;Yc33LSExEWcnJ8LCwqz9OH/+PLm5uYwZMwbovHsuCAK1tbUYDRcEoy7WL6PRyO49ey75XgkKDMRo&#13;&#10;MrH/wAHG3nTTFc+/DRs9FbNXJBOdRoPCzg4/P18iI6OQSkXIZFep2n2NiMVivL298ff3Z/369Tz4&#13;&#10;O0XEXIoLaokKoqOjOH7cHC5uMBopKi5C06TG2cUJk1GHQa8nMTERudwOe3s7zqWns2vHr8THj2b+&#13;&#10;gvlXpfxbU1PDypUrSThxAoVCgUkwC8gYTSYEQCyRcOjQIXbt2oVYLMZoNLJmzRpeeOEFwsLCrDlc&#13;&#10;N/JC29J/Pz8/li1bxgcffMCLL77ItGnTiIqKwtHRkbvvvpt///vfuLi4MGHCBFxcXC6pMm8wGtFp&#13;&#10;tRQVFXHu3Dn8/f1bRbg0NTVx4MABevXqRWRkpLUfcOMahTU1NZw+fZrICPN4qqur+e677xCJRCxe&#13;&#10;vJiADjZK2+YAXg+CYBZBEovNpVEcHR3x8fFh+/btLLoBNpRtdC3dWnai4YF1mEpVnXpd49kylE/c&#13;&#10;BLLrrIHYAdk5Oezes4e6ujqkEgnx8fG88uqr6PV6YpoNE4PBwIKFCxk7dizeXl6sfO019uzZw759&#13;&#10;+0hMSmLypEksefRRUtPSSEpKwmAwsGrVKkQiEYMHDWp1Pa1Ox8aNG8nLy8PZyYm+ffvi4uLCw0uW&#13;&#10;sGXrVjzc3fn555/5edMmxsTHdxguqNfrL3q8TC5v135SUhIpqakcPHQIqVTKug0bOHzkCLdOm4ZI&#13;&#10;JCInJ4cHH36YrOxsJBIJn65aRWFhITc1L8bbjnfSxIk8+PDDlJeVoVQq2bx1K9u3b+e2GTM6/HB7&#13;&#10;deVKvv3uO5wcHcnLy+PLtWtpampi2NChNDY2svihh0hJSeH06dMUl5QwbuxYnl66lI0//YS7mxub&#13;&#10;N29m05YtjB8/vkOFx9raWhYtXkxmVhaOjo4cPnyY1Z9/ztChQ/H29mbf/v189tlnbNq8maamJtLP&#13;&#10;nWPV6tWMGjUKjzYJ8wAHDh4kKyuLfv364erqSnV1tfUfgtBhH4xGI//3wgs8/thj1p13o9F40XG4&#13;&#10;ubnx3nvvsW/fPm6dNg2VSsVDjzyCl5cXUdHR7e7hmZQUVq1ezeYtW8jMysLfzw+9Xs+ixYvJyclB&#13;&#10;LBbz6WefkZWdzc3jx7Nz506++eYb7rj9dmsf33rnHYqKixkTH9+p91yj0bBo8WImTpiAh4cHZ8+e&#13;&#10;vWi/1Go1DyxefNn3SkNDAzt27mTqlCnt37TdiK3shI2rRSQSUVVZxYcffEB5eTnubm64eXgSEhLC&#13;&#10;4MExDBkyuMuVa1uKfsjlcrZt28aYMWOuvoRUF/TLUp9QLpdz4sRxBg4ciFgsJjMzg5CQEKZNncLQ&#13;&#10;oUMZO3YsERHhIAi4ubpSU1NDakoqIhF4+3gTGBh4RYvrsrIyXnrpJTasW49UIkUQTBhNJox6Iy6u&#13;&#10;LowcMZKZd87klltu4dZbb2Xq1KkMHTqUU8nJ7Nu7l+nTp19XfmdPwRLuKBaL8fHxYdy4cTQ2NrJ3&#13;&#10;7172799PTk4ODg4O3HrrrTg7O+Pt7d3ueWlpFJu9riV8/fVXJCQkkp+fby1S7+joiNFoJDc3lyNH&#13;&#10;jjB3rrloe9v+3IjU1tZx9OgR+oeF4eLiwrp161AqlSxatAgXF5cOz7neHOG2bVmMQTBv/EilUvbs&#13;&#10;2cPYsWNt31X/w1RVVXVfyKhQosJwqvOTWYVGHfoDOcimhF3+4KtkSEwMY+LjOXXqFH979tkrPk+l&#13;&#10;UrHuxx+RSqU0NjYCEBUZac3TW/3552zbto0/339/q/OU9vY8sGgRe/ft469/+QvOzs58sWYNhYWF&#13;&#10;bFy/HgcHB4xGIw898gjvf/ABr778crtrf/3NN5c8vm37YP6QWP3ZZ9jZ2ZH22288+NBDFBcXExAQ&#13;&#10;wFvvvENkRASvvvIKAA89+CCz5sxh4sSJjBg+vN14jx0/Tl1dHf/97jskEgnV1dV88OGHVFVX4+nh&#13;&#10;0aqvtbW1pKSm8vrKldb8ss9WrWLnzp088vDD1uMGDRpk/X3Dxo2kpKaycf16nJycMBqNPLV0KZ9+&#13;&#10;9hnP/+1v7eYjITERLy8v3nvnHat3bu68eRw8eJCo5l3I/IIC1nzxBaEhIQiCwP1//jO7d+8mtE1I&#13;&#10;aNt5/vqbb1q9du+8ea36baGwsBC9Xk+fPn2sr/28adMlx/H3F17g/vnz2bhxI0knT+Lv58eihQsR&#13;&#10;i8Xt7mF6ejp5eXmsXrWKAc1ev/v+/GdGjhjBP196CYCFCxZw99y57Ny1i6lTp7L688/JzcujT+/e&#13;&#10;NDU1cfDgQd55+22ATr3nbT3Zr6xcedF+jWr2WF/uvdK3b992c98TsJWdsHG1mEwmqiurKC4qQiQR&#13;&#10;I5XLUCjscHNzIyJiAB4eFzal2noNDAYjBQWF5OfnotXq6Nu3L/7+vXB0vLpn0LJwl0gkBAcHY29v&#13;&#10;z+HDh5k6dWrnDfQaaDleBwcHHBwcSE5OZvz48QwaNIjDhw8BAoMGDUKhUDBq1ChGjRqFTqfj6NGj&#13;&#10;HDlylHnz5uHk5NjOOLG0a8FkMpGVmcVzzz/HkUOHEEuk5vISBiMeXh5MmTKV+fPnEzUwut1CXaFQ&#13;&#10;MH3GDD755BOKioo69PrciLQcp5OTE3/605+48847qa6upqSkhJKSEvbv34/JZEIkEuHj43PRSB2N&#13;&#10;RkNxcTGTJk0mIiLCGk5pCTFVqVQcOnSI2267rVXe4I1mCLZ8zkQiEfb2dnh6euHj40t6ejoymYy5&#13;&#10;c+d2OK5r8Sp3dM7FajyCedMnODgYQRA4evQo48ePv6rr2fhj0W0GoSG565SNDMnFXWIQXiuDBw9u&#13;&#10;pb4FMDwuzvpznz59UDU0XFFbZ86cYXhcnFV6XCKRMG7s2IsuiK/2eDAbvpYduYjwcKRSKaWlpfj4&#13;&#10;+HDmzBlmTJ/O1m3brMf7+viQnJxsNQ5ajrd/aChSiYRFDzzAuHHjGDliBC/+/e8dXtfV1ZVvv/6a&#13;&#10;uro6Tp48SUZmJikpKaible4sDGsRrpiQmEhQUBAHDh5s1U5ycnKH15g0cSKTJk6kqKiIrOxsMjIy&#13;&#10;0Gi1aLVa6zFubm5W408kEhHcu7fVkL8Yw+PiWuUFAO08vhZyc3Nxc3Nr9Uxcbhze3t488/TTLH/5&#13;&#10;Zezt7fnyiy8uWVTW2cnJagw2NDSQk5PDogULrH8PDAwkLCyM5ORkJk2cyNDYWHY0iyXtbS7yPGjg&#13;&#10;QPR6fafe86YWIiuX65fFILzce8XXx4eamhpqa2txdXW96JzYsNHTMZlM1NTXotZoEAM1tbXY2yuR&#13;&#10;y+X4+LTOSbMs7kwmgfLycvbtO8D+/XtJS/sNFxcXvL198PR0Jy5uOBMmjLcurC+3yLQoan777bcU&#13;&#10;FRWh0+nJzs4CulfIo2WJB4VCQWhoKLt27WL8+PE4OzsTHNybvXv3EhkZ2U7t0snJCR8fb+ztzcZ1&#13;&#10;20WyVagEAb1Oz949e/jXv5aTlZmBXCrDYDQik8mYeMtklixZwvDmzz1o7/kyGs0lQvz8/Ni/fz/z&#13;&#10;5s37PaanWxCJRHh4eODh4UFkZCQVFRV8+eWXSKVSvL29EYlEuLi40LdvX6txKAgCdnZ2DB06tNXc&#13;&#10;W9YcOp2O9PR0QkJCiOiBYmEdcbENhra1PM2qvQKNjSqSk5O544472qWNWLgWIaeOzrncuZZ7lZWV&#13;&#10;YzMI/8fpMoPwcmUnTMX1XXVpTEV1Xdb2Za9tMrV7rW1tHgCHFmG6UqkUoYPzOqK6poaoqKhWrwUG&#13;&#10;BqLRaKyx4VdzfEdYPIVwIcTAJAjU1dVhMpkoKy9vZUBFRUXh5+dn/b3leN3d3Vm1ahUbNmzg1x07&#13;&#10;+GzVKsLDw3l95cp282I0Gnll5Up27dpFv379GBgdTUBAALl5ea2O82jhWayprkar1XLy5Enra1KJ&#13;&#10;xBrC25aioiKefe45ysvLiYqMJDo6GrcWO5BgFlRoiUQiuehcWRg9evQV5xDW1tZeqCV2FeOwGJxu&#13;&#10;rq6XNXzcWsxtdU0NAMHBwa2OCQwMtKpg3jptGh9/8gkPPfgg27dv59Zp0wA6/Z63DP25kn7B5d8r&#13;&#10;yua57GkGYXp6Oj+uW8ffX3ihu7ti4wagVVF1wayEKZhMuLq6MnLk8HbHikQiNBoNycmn+emnn1Cp&#13;&#10;VDg7u3DLLbcQGBjIiBEjqK+vpaiomJSUFIYOHXrJ3GoL1dU1rF27lp9/3kRjYyNBQUH06tUL6H4P&#13;&#10;jeX6CoWCQYMGsXHjRtLS0oiKiqJ37940NDSwfPlyHnroIfz9zSIker2evPx83N3d8fLyavVZ31ZY&#13;&#10;RqPWsGHdepYvX05dXS1SiRSdXo+XlxeLH3qIR5Y8YlV5tZzfctFvLitQTW1tLTExMVRVVWE0Gi+6&#13;&#10;6L9RaWn0tJxDd3d3JkyYwI4dO5g6dSoVFRWcPXuWc+fO4efnR0yLzWZLOy2fKUvpkM2bN/Poo4+2&#13;&#10;umZ3P3uXoqVCcNt+Wn43Go3odFokEgnZWbn079+/1fN4sfFdzbg76oNOp7ugTNyBcSmRSHBzc6ek&#13;&#10;pISmJjVK5eU/I2z8Mem2shOC4coMoGuiK9tug1QqtdZqAnPOQVs684PM38+PxKQkFi1caH0tMTGR&#13;&#10;vn37dugxutrjL4WHhwdyuZwhMTHMmzu3VXt+zV++0Hq8ZWVllBQX8/hjj/H4Y4+Rm5vLo48/zvZf&#13;&#10;f2XuPfe0an/fvn3s3buXH77/3irL/NXXX19SDc7Pzw99QUGrRXdeXh519R1vOHz08cd4eHjw5Rdf&#13;&#10;WL+kDxw8iOl3rGvUt18/SkpKWi0ULjcOo9HIP5cvZ8KECWRkZPDBhx/y1JNPXtH1fH18EIvFJCYl&#13;&#10;tQpTTUpK4u677gLgpptu4s2332bv3r2cSUmxevQ6+563zFO8kn5dCUXnz6NQKC4r/PN7Yys7YeNa&#13;&#10;MJlMmExmo9BkFHD3cLcWAm/5PtNqtezdu48ffviBgIAgFi+eQ2RkZCuDBSA2VkCj0aDX65HJZO2i&#13;&#10;VVqi0+lJSTlDQkIi9913HyNGDKehoZHjx4+xbt06Zs2addFzf09EIhFeXl7cfPPNbN26laioKJyc&#13;&#10;nFi06AHee+9dHnvsMfr06YOnhwd1dfXY29vxl7/81XIyIpoXx4isJSAaVA18/NFHfPzRh2i1Outm&#13;&#10;6PgJE3jqqaeIG26OVGhpBLb0whiNRvLz8yksLMTFxYWAgABrsfWetFHVGbR8Dlv+LJFI6NevHxKJ&#13;&#10;hLS0NGJjYwkICKCmpoadO3dy+PBh4uPjrUI0lnlUq9U0NjaSlZXF2rVriYmJsRr0ba/RU7E8AwUF&#13;&#10;haSmplBSUkKvXr0YOXIk7u7uzWq49ZSVlRMYGMyo0SMu2pYlbLapqQmJRGKtWXglfRAEgYaGRnKy&#13;&#10;c6iqrrTOXUxMTIfPoXn+tej1ekpKSunXr0+7Y2z8b9Blhekve2H3rsutEbl3vMOxYeNGcnNzrb9X&#13;&#10;VFSwYeNGVKoLwjZpv/3GthahcW1xdnKisrKSyqoqAHr5+3Po8GHq6+tpampi9RdfdNIozFiEYnJy&#13;&#10;ctDpdNx6662kpaWxY+dOjEYjCYmJ7D9wgDHx8R2ef7nj27Z/KUQiEVOnTOHnn38mtbn0xr79+1m6&#13;&#10;bBm6Ft6jltSrVDz9zDOcSUkBzFLHgsmEp6dnu2OVSmUr46+goID1GzZcsl+3TptG+rlzbNq8Gb1e&#13;&#10;T3l5OU8/8wynTp3q8Pi219i6bRuZmZnoLzP2y7Hxp59Y+swz7f7V1bX3VvcPDcVkMlFcXHzF41jz&#13;&#10;5ZeUl5fz1BNP8H/PP8/PmzZx7Phx4PL3UC6XM3nSJDZt3kz6uXNotVq+/uYbmpqarOGYcrmcSRMn&#13;&#10;8va77xIbG9uqaG5X3fMr6deVkJ+fb12E2LBxo2I1LgCTYMIEyGRSBgwY0E6go6GhgT179nLiRAKT&#13;&#10;J0/mhReeIyYmpp33ytKuvb09MpmMjIwMKioqWv29pWdSrdbg4ODAO++8xcKF84mICCcubih33TWH&#13;&#10;kydPsmXLlq6fiCtEqVQyZcoUq7iJSCTC19eHFStW8NZbbzFs2DCUDg6MHXsTTy9dipu7W7MR2MJT&#13;&#10;0mxnlJeX89yzz/L2W2+h0WoxCQJOzi48+7e/sebLNVZjEGhnDMKF4uxarR4nJ2dKSypwcXHFy8uL&#13;&#10;kpKS33lmug/LsxYXF0diYqL1NXd3d2bNmsX06dNJSEhg2bJl/P3vf2fVqlX85z//4b333ufNN99i&#13;&#10;w4aNTJ48uUeo2l45AiCg1eo4fOgIv/yynazsbI4eOcLyf7zE3Llz2bljFxKJBB8fP5yczGVTWkbV&#13;&#10;tAz1rK6u5syZM2RnZ1NSUsLWrVv59tvvrN/tF9sgtyiIFhUVc+LEcVxcXRg1ahQjR44kLCyMsrIy&#13;&#10;9Hp9q+PBLIR4vqDA3CcPty6aIxs3At1WdkIS7t1Vl0YS7tPh62+9/TZLn3rK6o0oKCjgrbffZmhs&#13;&#10;rHVRffDgQX7Zvp1pzSFzbYmJiWH1F19w+x13sOmnn7h33jxSUlOZftttKBQK/nz//Zy+iDFyLbi7&#13;&#10;uzNo4EAeffxxnvzrX5k1axaPLlnCG1Bb45IAACAASURBVG++yetvvIFMJuO2GTNYMH9+h+fHjx59&#13;&#10;yePbtn85Hnv0Ud56+22WPPoodnZ2+Hh7s/Tpp1t5eFoSGhLCooULWb5iBQ0qFRqtlttvu40JN9/c&#13;&#10;7tiRI0cyduxY7rv/fpycnFAqlTz4wAO8/OqrlJSUtAuzBBg6dCjPLF3Khx99xAcffIBcoSB+9Gju&#13;&#10;vUjexty5c3l15UpunTEDqVTKkJgYZs+aRUqz8XKt5ObmttpssNCRgWZvb09gYCDZOTlWr9alxpGa&#13;&#10;lsbar77itZUrcXBwYEBYGHPvuYdXXn2VtWvWtLuH0g6Uwp7461957Y03WPzggygUCjw9PXn15Zdb&#13;&#10;FYe/9dZb2bBxozVc1EJn3nNtGyPyUv26XN6mheycHGu+pA0bNzo6nR4QrLlvbUOqtVotSUkJFBTk&#13;&#10;M3v2HGsNNzAv7oqLizlz5gwqlcrqnRo1ahS9evWy5oEPHToUJyenVt4uS9HskJD+uLo6N3s06qis&#13;&#10;rMTJyYmFCxfy/vvvEx0dbe1Td5dTcHd3Z86cOaxfv57g4GBr5EufPn0u+vkEFxbgJpOJ3Nxc/vnS&#13;&#10;S/z6y3bEEgmCSSAgIJBHHlvCwhaRNW2xjN1kMqHRaNBqdei0OpycnAGzgIhMJsNo7Jw6yzcKMpmM&#13;&#10;0NBQDh8+TFVVlTXFQyKRMGDAAEJDQ8nKyuLQoUOUl5cTFBTEjBm3kZiYyKhRo/Hy8rjMFXoaIoxG&#13;&#10;A3l5uaT99pu1Nqa7mxv29vZodTr+8+kniCUwYEA4hYXniY+Pb5fjJwgCTU1NNDY20rdvX+uaNCQk&#13;&#10;hHXr1vHDDz8wb968VmG6bfMWy8vLOX36FKNGjcLN7YJx5+/vbzUYLRiNRqRSKWq1mvz8PPqFhuB6&#13;&#10;EaVTG/8biEpLSwVLeF5ncs+8eXz6yScdlkIAQIBqn39iqrgyMZWrwb3gBcSBXftgNzU1tVIQrKqq&#13;&#10;wsXF5ZLhONd1PbUaezu7Vh8AFRUVeHl5XdEX8uWOb9v+5dDr9ahUqg7zIy9GZVUVbq6ul/Xk6HQ6&#13;&#10;mpqarjrMpqKiAk9PzysaQ21tLUqlsl141e/Fj+vWcfToUd5+6612f7uacbTkSu6hVqulqamp1ZfF&#13;&#10;ldKV9/xa+6VWq5k1Zw7vvvPOJVVguwPLQtGmNGrjSrAIkpw4foKFCxZQX1dHYHAwzz3/HHfccYfV&#13;&#10;ANHr9dZ8WYtMvCXELDMzk6NHj6LRaPD19UUQBDIzM6mrq2PYsGHcddddnD9/Ho1GQ3h4uPVci2dC&#13;&#10;IpHg6upKRUUF69evJy01lV69AsjLz2Pw4MG4uLig1+v585//bD23u8P5jEYjOTk57N69m4kTJxLS&#13;&#10;rA4NrUMN24Z66nQ6Dh8+zOuvv07i8QRkcvN398CBg/jXiuXExcW1Ewtp+7NWq6W6uprGRg0NDSrE&#13;&#10;YjGOjo7U1dVSX19PcvJJ5s+f/4cLGb0cdXV1fPTRRwwfPpybO9j8bUtFRSU//vgD9957L87Ozj3i&#13;&#10;uboampqa2L79V0QiEZMmTcTR0RGDwUBycjJfrf2K2NhYEpMScXZ2oalJzeOPP07fvr2BjkOQLYqr&#13;&#10;MpnM+qzu3r2boKAgBg4c2Oo8CyqVio0bNzJ06FCrcivQzoC0fM6cP38eFxcXKioqeGDhYmb+aSZP&#13;&#10;PvnE7zhrNnoSGRkZ3acyiggU9wxG/f6hTm1WNrZflxuDQLtFnodH1+5qtZXrF4lE1iLlV8Lljr9U&#13;&#10;YfuOkMlkV2UYAO3KTFwMuVx+TYbalcbZA93+BX3nzJn89PPPZGZmtvLSwdWNoyVXcg8VCsU11xPr&#13;&#10;ynt+rf3atHkzN40Z0+OMQbCVnbBx9UgkEjy9PHF2dqaurhY7hdwqcmVZzMlkslafEYIg0NDYyLlz&#13;&#10;51i7di0ZGRlMmTKF2267zbq4zs/P57XXXkOn0zF37lxOnz5tzSm0GDbp6emEhoRy9rezLH1mKWfT&#13;&#10;0hg3/maWPbuMlJQUli1bxuzZs1spBfeERbtYLKZfv34olUqOHTtGY2MjgzpQeG7pkdHpdBw8eJCl&#13;&#10;S5dSWlyMXC4DkYiJkyfxyiuvWEV0OjofzJuWGo2GxsZG8vMLcHZ2RaGwo7FRxenTmTQ2qpFIRISE&#13;&#10;hHT7d013YBE2OXToEDfffHOHRo8Fk8mESmVOubF8B/SE5+pqMJlM1NbWMWBAmPn9Kpj1JcIHDKBv&#13;&#10;nz7s2rWLZc8uY/PmzXh4eNLQcCH6paXBVlVVRUpKCqVlZRzcv5+TSSdROigZMjiGUWPiyc7Opk+f&#13;&#10;PlZHS8tNouzsHGQyuVWZ9WJ5npZ7IxKJSEtLo66+Hq1WzcCB0b/HVNnowXSfQQgo/3YzmlUnEJqu&#13;&#10;L3+rJQ7/nNxpbdmw0VVIJBIef+wxvvnuO1568cXu7s4NidFoZOu2bbz3zjvd3RUbNq4by6LN1dUV&#13;&#10;Ty9PCgryqatTkZOTD9DKswXmjTOdTkdqSgrr161n185dZOdm4+HuQcKJBO699140Gg1NTU34+/uz&#13;&#10;YsUKaxkbS/Fvi4fREvp44sQJduzcgYuLC/Puu4/g4GCOHDmKUmnP008vJSsrG4nkwrKhJ3hyLIvb&#13;&#10;Xr16MWnSJPbu3UttbS1jx45tdVxLo6SkuIQ333yT4vNFyGRSBAEmT57Ma2+83uHGqSCYhXnUGg1F&#13;&#10;54spLS0FsQhXZ2ecXVzRatRUVFRRVV2JVqujqbEBvV7H7Nmzf69p6BG0NFDOpadTWVlpjaa6WI08&#13;&#10;i6hMRVkVlqTOSxmQPRWl0t4q/mQwGvjtt9/YsWMHWq0WjVZDYmIiy5YtIyMjg7KyMozGAdbIGUEQ&#13;&#10;OH++mDNnThEYGMiwYcOIjoripb//g8NHDpGXm4+qqRGpVIq7uydjx45p5a1Wq9UkJiYxYYLZG2sy&#13;&#10;mSgpKSEhIZGUlFSMRiO9e/cmMDCAyMgBzbmMTmRkZFKQX4Cvvx/Dhg3rnomz0WPotrITACI/J5TP&#13;&#10;jqfxH792zjVnRiMd27dT2rJho6sZMXy4tY6fjatHIpGwds2a7u7GRbGVnbBxNVgWvzKplF4BASQm&#13;&#10;JFBfX09OdmarBXJDQwMnTpwgLS2NtLQ00tPTMRmMODs7Ex0djUQiYcTIEVRWVlJRUYG7u7u1XtzE&#13;&#10;iRMRBIE+ffpYjUEwG5fh4eFs3LiRe++9t1WdPZ1OR2NjI+Hh4ahUDdayAT1x0e7s7MyECRP46aef&#13;&#10;WLNmDXfeeae1jJKlr3k5eTz59JOcOH4CJycnJBIJY8eO5bXXX7OWAWjpTTSZTJSVlZGUeBKtTk/R&#13;&#10;+UIK83IpLC7GoNNhFAT0ej1Ojk6MGh2PgEBBQT6PPrrEXCanB81PV9Gy3IHRaOR8YSGnTp3Gx9ub&#13;&#10;06dPM7K5pqzlWGid/6ZSNXDk6CG+/fYbFixY0KHh2PKcnoZYLLY+ZyaTifLycvLz87n77rvx8/Mj&#13;&#10;MzOTzz77DJ1OR//+/RGLxZw6dYpBgwYhlUppaGjk/PlCRo4caU09ioyM5NvvvyXtt9+QSWT07tub&#13;&#10;77//L/v372P06JHWZ8ssJFNEY2MjAQG9UKlUJCUl8csvv/Ddd/9l4MBo+vYNQaPRUFRURG5uDrGx&#13;&#10;seY8/YYGzp79jUmTJlFdXc2ePXusqqaDBw9uVSLExh+fbis7YcH+hQnojxeg23b2uq4nDfPG8Ys5&#13;&#10;19WGDRs2bHQWtrITNq4Gi8Fir1Qy4eYJbNu8Ga1OS8Lx4+Tl5VlFUtzd3Rk3bhwhISFMnjwZpVKJ&#13;&#10;j48PCoXCvHBuNiotbXZ0HYvHpqWx4uHhwfTp0zl79qxVDEQQBGsIv0qlorq6ymosthXF6AkIgoCj&#13;&#10;oyO33XYb33//Pc8++yyRkZH07t0bsVhMUkIChw4fwWgw8NSTT+Lj60tJaQmLFi1qpawM5ggEvV7P&#13;&#10;3t372LVnF2mpaeTn5aGqr0On14EAYpHYqtUuQsTx48eIj4/nlZWvEhAQ0CON5q7CMsaysjJW/Gs5&#13;&#10;pWWlREdFcerUKUaMGHHREEaTyURjYwMg4s033uR8YSFPL11qDbdvW+uxJ2LOvXWnrKwcHx9vGhoa&#13;&#10;GDJkiDX02NfXF19fX4qLi/H396dfv36kpaWRlJREbGwsFRUV+PubvXZnz57FYDDg6eWFs7MDof1D&#13;&#10;KS0pZesvWxk3bhw//riO9LPniIqOtEYMZGVlERQUiE6nIyEhAU9PTx599FE83T356eefKHcs5bnn&#13;&#10;/sbu3btxcnKyPttGo4GioiK0Wi379+9HrzeQkXGO+vp6brnlFmbOnNnNM2vj96RbQ0YBEItw+m4e&#13;&#10;qjvWoNubdU1NSPp74bxtESIX226GDRs2bNi48bAsfOVyGQMHDyRmSCyJCScoKCxg86YtPP6Xx6wL&#13;&#10;aTs7O0IukTfbsqREWyXCjhbXFu+Or68vMpmM/Px8FAqFNX/R0o6TkyOurq1z9HuSsWMZm7OzMwsX&#13;&#10;LiQ7O5uDBw9y6NAhjEYjSqWS4N7BrPjXCiqrKzlw4ABLlixppwGg1+s5efIk33/3Hbt37qayqgIB&#13;&#10;EWKxuYahQn4h31kkFptrRgompFIpo0aPIiAgwPr3njQ/XYVlfLW1tbz+xhvs378fhcIOg9GIvb09&#13;&#10;x44ds3oJWxrIIpEIg8FASUkJTo5OlBQV8slHH5F+9hzLVyynb7++7a7RE5FKpfj4eHH+fBFisRh7&#13;&#10;e3urKrogCNjZ2TF48GDS09PRarVERkYSHh7OiRMnOHLkKB4envj5+SCXywkJCSUtLZUjR46Sm5NH&#13;&#10;xrmznD2bzoSJE5g8cTL9+4dyLiODqOhIAIxGE3q9nv6hYeTn5xMUFISnpyfJycnccecdzPzTTJqa&#13;&#10;mvDy8mL8+PGsW7eOAQMGIBaL0en11NfX4erqhlLpQHFxMbNmzUKv11NZWUl1dfVV6wbYuHGRLF26&#13;&#10;9CXLh35notXpkF5hXTCRQopi3hCEOg3GhPNwFTtBihkROG97ALHfRdRMbdiwYaMbKK+o4ExKChMn&#13;&#10;TOjurvyhMBgMNDQ0kJ+fT05WNkVF5yktLTXnK2masCiri8VixOILpXYFrGXnLvJC9yISiWhoaODw&#13;&#10;4SOUlpahdFCScvo09Q0NqJuauP3225FfhfCSZcHd9veWxmDbRbbFe+ji4kJDQwMODg7W80wmEzU1&#13;&#10;NVbDseWividh6Y9YLMbT05MhQ4YwceJExo4di15vIC8vD6lMSnp6OjNmzKClyrrBYCA1NZVPP/2U&#13;&#10;/3z8CQcOHkSjUSOXSbEOUyRqfrZECAjN1xIhEYnQGYxo1WqmTptmTZvpafPTmZg90gAiVPX1vPX6&#13;&#10;G3y1di0iidj8fEjE9O/fn5MnkwkKCrQa3i3npLGxkU0/b8LT05P0s+mo1Wpyc3NITjpJzJAYvCw5&#13;&#10;nc3e756IWCxGoVBQWVmJi4uL9b1h8XJKpVJcXV3Jz8/Hz88Pd3d3pFIpnp6epKamUl9fT58+fVAo&#13;&#10;FIjFYuRyBSIBxBIRnh4eLFq0iHn3zkUikaBSqcjIyMDZ2ZXTp09x5kwq2dnZBAcHYTCYCAvrj1Kp&#13;&#10;xMHBgd9++40DBw6wc+dOduzYwaBBgzAYDBw5coRRo0dx5PARvDy9mDptKmlpvzWH/JoYN24c5eXl&#13;&#10;VFdXW/Mibfyxqaqq6joP4fwFCy5ddqItUjEO792O3aI4ml7Yjm5rOkKLmiltkQ0PQrl8CrJJoRc9&#13;&#10;xoYNGza6i4jwcF605Q9eEe28KIKAIDKH4QGoG9Xs27eXXXt2k3kug7LyMmpra1E3NmESBCQSMRKJ&#13;&#10;FHs7e+zs7VEq7fHz9SV60CBGjx5F9MCB7ZQ54UL7PQGj0UhxcQlFRUV4eHgyYuQIQvuF8NmnnzJr&#13;&#10;9mzsr0Kx9lJGyGVz+0UiHBwcUCqVrY6VyWQEBASwd+9eIiIikMlkN4z3q6mpiS1btlJVVcWdd97J&#13;&#10;t99+w7Jly/D39wfMz0NtbS3bt//K56tX81tqKgIglYgRTALG5rWIRGze5BaJWu5bC+bnSCRGZDJy&#13;&#10;vqiI3JwcBg0e/PsP9HeiVZ4lIlQqFR9//DGrV69GMAmIxRJC+/fniaeeoKmpiczMTF588UVmzJjB&#13;&#10;lClTrF4no9FIYWEhtXW1xMbGEpgYxLix49ix81eSTyfz8EMPs/zlFWaBoA7Kf/Qk7OwU+Pv7kZKS&#13;&#10;wsCBAyktLUWpVGLfrP7t6OiIt7d3K4+bUqlkxozplJeXU1NTg7OzMxKJGG9vT7y9PRkWN7RdqROp&#13;&#10;VEpVVQ0SiYSYmJhmNVc7fv55C9HRkcTGxiAIAt7e3txyyy2MGjWKqqoqHB0dcXFxoampibS0NAST&#13;&#10;Ofc1MiqSmpoalix5mOLiIlat+oLx48dhNBoxGAzdMpc2uofuDxltg2SgH06bFiCUqNDtzMBwugSh&#13;&#10;VIVgMiH2dEAS4YN8Qiji/p7d3VUbNmzYuCi2shNXTrs8K5HZVCspKeGXLVtZt2EDZ06fQqPRIBGL&#13;&#10;kUhliJu9L1KJBIPRiMmkN+e8KewoaxZ1OJ6YwMcffURwcDDTpt/K7bffzsCBAzusLdfdGI1GGhpU&#13;&#10;DBgQRlVVNe++/Q5PPvkkb777DkG9gy5by/NKsBS/rqurw8/P76JjtxjMJpMJtVpNaWkp9vb2+Pn5&#13;&#10;IZFISEhIYPTo0T06rwvM4ygqKuL777/H19eX++67ly1btjB//nxryK3RaCQrK4sPP/qQrZs2o9Zo&#13;&#10;kEok5iLeAq3mveVz0+GmgiCiqbGBgsJCq0HYk56xzqLl+7W+vp633niTTz/71JxXKRZjp5AzddpU&#13;&#10;7rjjDgBmz57NiRMneP/991m/fgMzZ84kMjIClUrF559/jlqtZe/efUyddiuOjo48+thj1NXWsmL5&#13;&#10;Cp7665O8tPyfzJgxo9W1LT/3FCQSCX5+fhQXF5OWlkZcXFy7Y8Ricbv3jFk51J3U1FTs7e0vqnIr&#13;&#10;EonQaDQcP36cvn2DCQ3tZ/3buHE34ebmQlFRCdA6v9fZ2dkqeKPT6ZDJZBgMBs6ePYuLiwuhoaGE&#13;&#10;hYUhk8nw8PBkwIAw9HoDFRUVREVFdeoc2ejZ9DiD0ILIzwnF/bFcW8U0GzZs2LBxI9FycVdfX893&#13;&#10;333Hl1+sISMzE4lYjEIhx9fHF3t7e8rKypDJZfTvH0ZVdTXlpaX07tOHP82ejcEokJOdydChsYwY&#13;&#10;PoKfNm7kiy/W8N677/LdN98ydtw4HnroIQbHDO4xC0qLWqBOpyM8PJxtW7cSEhpKTm4ugb17o1Rc&#13;&#10;XZ3Yi12jsrKS/fv3ExERYfWOdYRl0V1fX09SUhIRERGkpqYyfPhwYmNj2b59O8OHD0cq7bFLCHN5&#13;&#10;iZISNm/eTHx8PAMHDmTHDnNJjVGjRgE0Fw8/xb/++RIJCQlIJVIkzYt2kdgcGirCPBctI4wtHkJJ&#13;&#10;c0iyJZpRQECr1VFUVGTtR095xjoTy/OalZXFG6+9ztYtmxGJJIjEgAAyuZw+ffogCAI6nQ6pVMro&#13;&#10;0aMZMmQI27dv58yZVMLCQrGzsyMgIIDQ0P4MHz4cBwcHXF1dcHJyoqKigm1btnD46FH+8fcXkUql&#13;&#10;TJ061dqHnjSvFiNPLpcTFRXFjh07SEtLsxaRB/PGQ15eHqWlpdx+++2tDEOFQkHv3r05dOgQgwYN&#13;&#10;sgpItTTs1Go1mzdvZs+uPbz9zlutru/o6EBERASlpeXk5xcQHBzUTozHUg4kMzOTgIAAampqmDlz&#13;&#10;JiqVil69eiEIAhKJhKioKORyGaWlpUyaNKlL581Gz0J8+UOujSspO2HDhg0bf1TS09NZvmJFd3fj&#13;&#10;hsJkMnHi+HHuv/deXnjueQoKComOjsbVzQ1vHx/uvf8+5HI5JgT8/Py56567UavV2CuVzLtvLjNn&#13;&#10;3kH/0BBmzZrFrdOnEzYgjCeeepKVr68kMCgIlUrFL9u2MX/+fD756BO0Wm13Dxm4sPDT6/VotVpy&#13;&#10;8/K4/bbbGDpsGClnznSKd1Cr1ZKWlkZISAgRERHtPBVGo9H6s+VvBoMBnU6Hq6sr3t7eVFVVERwc&#13;&#10;jEajISUl5br71FWYTCYKCgr46aef6N+/P7GxsWRmZmJnZ8fkyeZaxY2NjaxetZoFf55PYkICMonU&#13;&#10;HKrcbNyJRWJMJgGDyYjBZDIbQQiYBHMIqdCcQShgMRAvLMCbGv/Y6sImk4kzZ86waOFCftq4EbHY&#13;&#10;bAyKMHvt7ezt6dWrFyaTiaqqKqqrq621HIOCgsx5mXIFgwYNZsqUKTg7OzNgQBiBgQHY2dlhMBiQ&#13;&#10;y+UMiIhAjIiS4mKeX7aMdevWAT3LGITW+boODg7Exsaye/dusrIuCCVavPO7d++mqamhdX6pYJ5T&#13;&#10;iVjMyytW8NXarzh//jw6nQ6j0UhGRgZvvvkW77//PvfMvZveffogtLq22DqHe/bsRqfTtVMBNpf3&#13;&#10;UCEIAgsWLGDChAlUVVXh4uLSSqyqf/9QUlNTcXR0xNPTFon3v0S3l52wYcOGjT8itrITF6cjlUut&#13;&#10;Tsfnq1fz3jvvUlFZQXRUNI82K2u+vPxlHnv8cSIiIliz5ktkYinDhg1j/PjxrPr0M9RqNSOGj8TD&#13;&#10;w4OhQ4fg6upqLcOgUCiYMmUKJpOJ9955B3WTFsTwxpuvc+pUMv9c/i98fHy6PbTPYDBQWVmFt3ct&#13;&#10;UVHRjBw1CpVKRWJCgtnotb8+L6HQXC8vMDAQMM95U1MThw4dalaFVBAaGsrw4cPp27cvKpWKPXv2&#13;&#10;kJmZSV1dHUOHDsXFxQWFQkH//v05ffo0MTExnTH0TsNyD9VqNQkJCYwbN47w8HCqqqooKChg4sSJ&#13;&#10;iMViSktLWPnqa6z74QdMgoBcKsNk8QqKxJgEE4LJhGASEETCBS+hqYU4DwImARCE5vBlzAak0Uhl&#13;&#10;RUV3T0WXUltTwztvvEX6b2exs1OAYPGimkVmBJOAwWhALBbj5ORETk4ue/bsJS8vt1kUSkVZRRlR&#13;&#10;UVG4urqyZctWcnPz8Pf3JS4ujoCAAHNtPydnq4hPaVk5y1/6J1qtltmzZyOXy7t7GjpELBYTEBDA&#13;&#10;+PHj+f777/nTn/5EeHg4IpEIe3t7AgICSUo6xZgx8YA5GmL9+vWcLywkMiqKadNu5eTJk5w6lYxE&#13;&#10;KqWmpobS0lJ8fX158803iY83n9f2k0osFuPi4kx9fT3PPPMMc+fNI3bIEKRSqXWDJCsri2nTpuHk&#13;&#10;5Ex1dS0qVSPR0dHm9pqFo4qKijhz5gyzZ8/ucYa3ja6l58Z72LBhw4aNPyRtQ5kaGxp59ZVXWL16&#13;&#10;NWKxiEULH+DZvz2Lnb0dX639iqDAQGbPnk1mZiYymRS9RExgUCCeHp78afYs/vPxJyQnJxM9cGAr&#13;&#10;w8lyHYtnSKPR8N5773NT/E0cOLCfHTt20NDUyNtvv423t3e3GoWCIFBTU41OpyMuLg6NRsMPP/xA&#13;&#10;dnZ2p4VmqtVqzp49S3x8vNVAdHV15b777sPNzY3q6mqKiopwcXEhPT0dZ2dnlixZgoODA3K5HEEQ&#13;&#10;MBqNhIeHs337doxGY6d4LzsLSxmD3Nxc6uvr6du3L3q9nry8PCIiIlAoFGRlZfHM00s5duwYMpkU&#13;&#10;CSKzMdhCTdUkmC7kBgpYDR2xSNymfqPZnShqVto0H2/2BP2R0et05OTnIZFKzMZg8/xYRaA0TeTl&#13;&#10;5hEfH09xcTGHDx3m+IljaJrUNDY2Yq9U4u3ljUgkwtvbhwULFuDm5gqAs7MzBoOBmpoaqqqqEJsb&#13;&#10;RiwWU1ZezvN/+xs7tm/nHy+9RN9+/bpzGi6KpbC8Xq9nzZo1jB8/nkGDBqHX6xk+PI7q6hrA7KXe&#13;&#10;uXMnCoWCvz7xBM7Ozmi1WoKCg/D29kapVKJSqVAoFO1CvNt+Vul0OtLT09HpdNTV1fHUE08ycuRI&#13;&#10;evfpTWBgIPb29sTGxuLu7k5FRRVHjhzFyckRRbNysSAIVFdXc/DgQcaOHYuvr2+H17Hxx6XLDEKt&#13;&#10;Toeih+7g2LBhw4aN7qOlh1Cn0/HBhx/wn08/xd/Pj+efe4675t4DQENDA4ggJDQUBwcH/Pz8CA0J&#13;&#10;ITHpJIJJwMHRgUWLFmE0GNm1axcDBw1icBt1R4tR6ODgwMSJE8nNLUShkDJ4SAwJCSdIOH6C11e+&#13;&#10;xmtvvN6txo1YbFYQLCwsxN3Ng8LCQoqKili4cCHFxcUEBwdfV/tmY0dgzZo1VFZWMmzYMJydnYmL&#13;&#10;i0On06FWqwkICMDNzQ0PDw/ihsehbjJ7Ji2KomAWz/D09ESr1VJXV9fj6pQ1NjaSnZ3NlClTUCgU&#13;&#10;1NfXYzKZ6N27N6dPneaZpUtJS021rk9Mgsnq8RNMzcYeolaGoCUUUiwWYzKaDUYBwVyYXhAwCeYa&#13;&#10;hRb+yAtok8lEZXU1qvp6c46lWAQmrCU4RIBWo+Gzzz5j+y+/4OPnS3h4BP37h9HY2ICjgyNnz55l&#13;&#10;44aNNDY0otcb2bbtFxoa6vFwdwcEzp07R1ZmNrU1VUjlUkSCCEEkIBVL0Ot07Nm7j7AB/+X5/3u+&#13;&#10;W+fiUshkMmJjY/Hy8uLLL7/ks88+o3//MKZMmUJeXj4Gg4H8/HxcXV2Z0FyaSKfTcerUKXJzcxk6&#13;&#10;dChAq7DNtnmBLbGzs2PSpElMmjQJlUrFp//5lJLSEtzc3BCLxUyYMMH6+SaTSUhJOc1NN421Pqs1&#13;&#10;NTXs2LGDuLg4IiMje6Rwj42upeeUnbgIgkqD0KQzb8TZyRA524HY9oDasGGjZ2MrO3FxLIsMk8nE&#13;&#10;2bNn+WL1atzdXHntjTeYMuUW63FSmZTg3sHU1dcBmL1Z99/P6dNnSDqZhF6vx9nZmaeefoqqqqpW&#13;&#10;eXBwYQFlWUS5ubkxbdotHDx4iPDwCLKzs5BLpGzf/gvjxo9jerOSYXdgb69kzJgxfP/9D3h4eOLu&#13;&#10;7sptt92Gk5MThw4dIigo6LoWZyaTCbFYzLx593LuXDpffvklU6ZMITs7mzVr1qBWq5GIJegNekYM&#13;&#10;H0FTYyP/z955x0dVZ/3/faeX9JDeGyQmlBCQFooYUKzgA+paVyyra3d3H3fVdVcUy7Orru76c0UU&#13;&#10;G6trQVABpXcRCCEhQAqkt5m0ySTTy/39MZkxgdADRM3n5UtmMvfeb7ntnO855/PZtXs3GRdlsHDh&#13;&#10;wl4RCq92cWtb64ByCL0RTEEQfIMEegAAIABJREFUGDJkCC6XC71eT1RUFAcPHuThhx6irLQMmUzq&#13;&#10;iwpKhG4nD7fP8fPq63m/+xxGUQSJgESUeDwfXyEXvi8i4s+arr+rq4v/fvJfmhqbuufR3cuBFgVw&#13;&#10;OV0cLiujo72d22//NS1tbSQnJTN+wjj8/f2x2Wxs3ryZzz77jIiIaIYPz2LH9h1s2bKZ6+ddz84d&#13;&#10;O6murkSlUnmcQc/Bux10AaVCgb+f34CNXnn7JZFISExM5E9/+hM7d+5k7dq1mM1WgoODsVgs6PX6&#13;&#10;Y4hnGhubaG9vP+ZYcHKGVe+2arWaqdOm8sILL/DQQw9htVopKysjIyOj1/ZyuccFMJvNbNy4kaio&#13;&#10;KDIzM32/D8S5HcS5w4BMGXXXteM81Ii7vh3R1vvBKsgkSCIDkQ6NRJoaPqCEhQcxiEEMwotB2Ynj&#13;&#10;w2u42G023n5rEWazmaeeftrnDHp/VyqU5IzOocPQgdlsRqPRMPOyy/jf5maWfvQRS955l1tvvw2p&#13;&#10;VEpQUBByubxXO0cLs8vlchITEygrK0ej0RA2JBxRhJbWFj7976fk5c1ApVad17nwQiKREBMTw8SJ&#13;&#10;41m3bg133nknCoWC1tZWzGZrvxw/JCSYnJwxXHLJNGw2G+s3bGDhcwtprKtDIpMhim5A4GBxMRJB&#13;&#10;gsvlor6ujqzMLH73+9/5jiUIAm6nG12TjrTUgaMF7HR6hOftdjtSqRSLxYLFYsFkNvG7Rx+jvMzj&#13;&#10;DHpqBT3poR5imO5oXw8IEgGPVyh4XD1RROyWQ/Ea5qLwozC9bz+EXtfhQHVaTgfeMXR0dPDRBx/x&#13;&#10;+WefIZFKjh2XAIIoAG6kMs/8//XpP9Pc2sJv7r2XGTPzAA/p4CWXXEJUVBRtbW1MnjyZ7JEj+J+5&#13;&#10;/8MLzz/vIaZRqfrUCRXwpD4vXbqU3CmTyc7OHnBzfHRfFAoFo0eP5siRI+j1jaSnZ+ByuVAqlb7F&#13;&#10;FVEUfVqfu3bt9j3vTnbs48Fht2Ps6KCrq4u0tDRKy0vRN+sJDwvH7Xaj1+swGNo993h9PdXV1T5p&#13;&#10;j9NpZxA/H5wzltEzgdhmwv51IbaVRbgqmo9xBgFEpxtXXTv2DYewfbYHd23bBejpIAYxiEEM4kwh&#13;&#10;CAIul4ut27bxzTffcPPNN3PPPff0SoXyfg4NDWX8+PHU1tbicrnQarXcddddvPfe+1hsVv7xj3+w&#13;&#10;fPnyXqvqJ4JGoyElJYXo6BiSk5MJDw8nODiE6qpqGhoazsl4TwWiKKJQKMjJySEqKordu3cTGxuL&#13;&#10;Wq3GbnectYHmNUrVahWiKNLU1MQLzy2koa4WiUyGy+XqFhX3RDZEIDYujuSUZFatWkl1dXV3Rz3/&#13;&#10;uNwDr1bOW9/npe03Go04nU6eW/AsRUX7e9ViuruZQ8Hj/PVaPJAIPWoIvdt4zKUfpSe62Ru7heu9&#13;&#10;l65UIiEoOPjHY/1MDOvKykru/c1vePbZZzAYDCi8Tq83cueFAAKeVFqLxUx1TTUWs4V33l7M8wuf&#13;&#10;p0mnAzzzbzQafSyXGq0Gf/8AnE6XJ+rYk6imFwRE0U1XV6fvnv8pzLEgCCgUCo4cqcDf3x+lUonJ&#13;&#10;ZPJFk72i8+np6aSkJPPee+/T2dl5WmPzLlTYbDb2FxcTF59ASkoKMpmM6Mho9Dq9j+21vb0djUaD&#13;&#10;yWTiq6++Ij4+fsAS9Qzi/GDAyE64jjRj+7IAV4PhlPdxt5uwry7GmV99Jl38ScBkMl1QI+VEaG5u&#13;&#10;xmA49fM10FFTU0NNTc0Jt7Hb7eTn5wMD+9ycDURRpKamBofDcdbHcrlc7Nq1qx969dPDoOzEiWG1&#13;&#10;Wnl70SIyMzP54xO9a4F6vjskEgnx8fEEBwfT2NiI0+lEKpWSnJLMQw89xG9/+1tmzZrVp6BzXxBF&#13;&#10;kejoSJRKORGRkahUKiIjI7FYLej0un4d46nC65iIooifnx9z5syhra2N3bt3IwgSZLKzN3i9EWtR&#13;&#10;FOk0Gnnr3295ImZSGYmJicydN5eZl19OYlIyI0eO4vd/+APffvctK1et4sZf/Yo1a9Z4UnK7JRbs&#13;&#10;Djt2u/2s+9Wf8BrENTU1SKVSFEoFn336Kdu370Apl4O3Bsv9Y0qfxKsl6CWOkUiQSnpEv3pFmfEG&#13;&#10;DT1wd2vyudw4XU5EtxupXE5MbIxvn77qvX5qaGpq4vH/fZz1a9cjk0qRSjzRY0Q8LKzdabW+FFuJ&#13;&#10;RwpBQIJEKkUiCBg7O/nk44/57NPPKCgowOl0IooQHh6J1Wplx/ffY2hrRdLTGRd+ZHX1ni9PhFZC&#13;&#10;cHBwr7ragT7PEokElUrFoUOHgB9rcV0uF6IIFouVqqpaFi1aRHVVDTqdnr///e9UVVWdchveOWhp&#13;&#10;aaGs7DBz586joaEREHyRSIvFgk6nw2KxEB0dw9q1a/n222+5+OKL+3vIg/iJYUDITrjKdNg3lpxR&#13;&#10;O6Io4thThWh3Ip9w7hmnqqqq+G7NGn5zzz3nvC2AjZs28eGHH/LfTz45L+2dDl5+5RViY2N54P77&#13;&#10;L3RXzhoOh4Nf3XwzAJs2bDgm9cyLzz77DLVGQ05OzmmdG7vdzj/feIN77rrrrOtqzzUsFgu/uvlm&#13;&#10;3nv3XdLSzi4dTCqV8vU336D18yPzoov6qYc/DQzKThwfoihSU11DfV0dL/3tbwQGBh6zzdHpnuHh&#13;&#10;4b30tbzGT1/7nghKpZLw8HCsVisajYbQ0BDkchmN9Q0XzMHpWRskiiJBQZ76wS1btrB+/XoEoZ/I&#13;&#10;bkTPs2jDxo18+MEHqDVqbrr5Fv7wx8fx0/hht9swm024XC66urp4e9EijlRUMmlCLtoALTW1NSQl&#13;&#10;/iia3R+LRv0Jt9uN2WwmMDAQm83Gti3b+OTjj39MPPQ6G57/EKRSj5Mo9q7R6uVbdAsTim6xO43U&#13;&#10;FzT0pJ6KHuZRiUSC2+1GpVIRE/OjQ9hX2uNPCaIoYrFYqKqqQir5MYbgras83vh817T4o1Zje3s7&#13;&#10;G9evZ+jQoRiNnUilMsBNSUkJVVVVqFVqzJbu9OgerKU/OueeA0kEgcTEJGK7JVQGWsro0fBG/9PS&#13;&#10;0lixYgX19fXExMQwatQoRFGkpaWZLVu2sWXLFoqLD2CzWQgNDcdut1BWdpg77ridSy655Lh2SU80&#13;&#10;NDTw+eefExERQUVFJd9+u5qxY8dy4403EB8fj9PpZN++ffj7B7Bx42ZWrvyKyy+/3CdHM4hfLi54&#13;&#10;DaFbZ8Sxpeysj+MsqkMSokU6LLIfenV8bNi4kQMHDpzTNnpi/LhxxMfHn7f2BnF8dHR0sGbdOt5d&#13;&#10;vBg4vXPT0NDAsmXLuPvOO89lF/sFKpWKV195hZjY2H453t13381LL73EG//6V78cbxA/fTidTgqL&#13;&#10;Chl78cU+XS04eepXz5SmMzUAvalZISEhhA4JZtLkXDasWYvd5bigKVNHjyc4OJjp06dz5PARioqK&#13;&#10;+kXiwelyUrC3gGefWUBwaAh//vOfiYqO4ck//Ykj5UcIDArEL8Afq8XCkfLDHKk4gtvlZsP69cy+&#13;&#10;7jouHtcdRRDBbrcOOIdQIpGg1Qag0zeh1+t57bXXMJstyGQyX+Khx3kAUSIgut1IBDwps04HbvdR&#13;&#10;USavU9KtUSi6xW7nxiM1IXSHDKXd27gFD+HO2TLCDiQIgkBgYCCpqalUV1YiQ9pdU0kvh7BnCq2P&#13;&#10;nVUQfKQwAgIul5P8PXtY9913/PbBB9m4eRMHDx3E38+P8ePH8/67S3q5l95orpfwx3sSpTIZF2Vm&#13;&#10;+JhiB7IzCJ7+SaVSoqKicDldfL9jB3PnzcPlclFRWcnevfuor6tn+PARjBo1kq4uE2q1mobGBgr2&#13;&#10;FvDPf/6T7du289Sfn/I5hR42XPCubrjdbqqra1i69GNsVhsmswm320VVVTVVVVUMHerRGG1ubmbH&#13;&#10;jh1cddVVzJw5g+uuu9YnMfFTQE+m1Z7nvef3vj4P9EWDgYALLjvh2FqO6HL3S5uOHUeQJgwB1bkZ&#13;&#10;Vm1tLUeOHKGtvZ01a9cyc8YMdu/ZQ2hICMnJyYDn4lu7bh3jLr6YwMBA9uzZQ1R0NMXFxQBMzs1l&#13;&#10;2/btTJs6le937qSmpoZhw4Zx8dixfbZp69aUAU/63foNG4677+YtW0hNTSWmmw2urKyMlpYWJk6c&#13;&#10;6DmWzcbmLVuYNnUqCoWCffv2UVZejtPpJDU11Xcch8PBxk2bGDtmDGvXrWNoWhqjRo3Cbreze88e&#13;&#10;amtrGTdu3Enny2azsWPHDmrr6vD39ycnJ4f47lWouro69M3NaDUaivbvZ3JuLpGRkRiNRrZt305b&#13;&#10;Wxvpw4b5qJePh+ON4WRzdSZY8t575E6a5DPKep6b+vp6mpqaSEpKYtv27VgsFiZOmEBcXBwOh4Pt&#13;&#10;27cDngWFCRMm4LDb+xy/wWBgy5YtGDs7GTZsGGO7x19bW0tFZSVTp0zx9cfpdLJh40bGjxtHQEDA&#13;&#10;Cefu6Otw2tSp2O12Nm3eTFtbG/FxceTm5vro5Q0GA64eTHnH69epzHN8XBwut5vNW7b06v8gfrlw&#13;&#10;u900NDRcEFbPnvIJY3LG0N5h4JWil1EplASdZrTxXEMmkxEWHkazXo+p00RAUABw6hGRnoyEoihS&#13;&#10;XV3NgmeeQSqVsnDh85SVl/KnP/wv7QYDcqUS0eUCQcDtciGRSRk3Zix333svMpmUzVu2YOrqAsDl&#13;&#10;dmHsMPrSLQcKJBIJQUH+1FRX8f6S9zhYfACZTArdDokg/piC6HUuRBHorp+Eo5gcPSwpHufHLfbY&#13;&#10;x8Om6d1GFDxzggixsbG+GsbuDX7ykAgStH5aX4ROwOuQ9DDIezqCPQfdTTTjdQqdTgcrVqwgKSWF&#13;&#10;G268gb179zFi5HDKS8twdqck984OwKN1KIjdx3Gj9fNj1KjR5238/QGvHmp2djbbt21n7rx5OBwO&#13;&#10;9hcdYNeuXdx5552kpSb3igI6HE4OHDjIxo0b2bRpI88881eeeurPqFQe4isRz8KE0+mkuLiYf/3r&#13;&#10;DeLiE3B1p8VHRMUwYcJE9u8v5NChQ4wcOZLNmzdTWVlJZuZFBPeodf2p4ehMkb5+6/n5eM7jIH7E&#13;&#10;BZWdcJXpcLd29Vubot2Jo6D6nKWONre00NDYSGdnJ3v37mXmjBm89/77jMnJ8TmETqeTZxYsYNFb&#13;&#10;bxEYGMgHH36IzWZDp9OBIDBq5EieWbCAb3JyMJvNxMTE8M6773LHr3/N7bfddkybBQUFfPjhh0zO&#13;&#10;zcVqtZ5w39WrVxMZGckjDz8MwBtvvklRURHfrV6NQqFg1+7d/Putt5g5YwYvvPgiu3bvZsL48bS1&#13;&#10;tbH4nXeYN3cu9917LxaLhWcWLGB4VhZGo5GkpCQyMzO5/8EH0el0jB07lvfffx+lSkXscaJIBoOB&#13;&#10;39x3H4GBgVyUkcGWLVt47fXX+dc//0lWZiZ78vP57PPPMRqNaDQaAvz9MZvNPPLYYwQFBTE0LY13&#13;&#10;lyxh+iWX8NSTT/bZxonGcLK5Ol24XC5WfPUVi/797z7PTf7evXzyySc+x7TdYOCtRYt469//JiYm&#13;&#10;hkMlnpTo/fv3k56eTklJyTHjb29v5+FHH2VIaCjDhg1j8TvvkJuby3MLFiCKIk88+SSffvKJLx1p&#13;&#10;+44d/OO11/hq+XIqKipOOHd9XYf3P/ggUZGRpKamsmbtWj5aupTFb7+NzWbjmQULeO/dd/H39+fQ&#13;&#10;oUPH7depzvO0qVP5YtmyX5RDOCg7cXwYjUZUKhXjxo077y9nb1t+fn5IpVK+Xf0tlUeOkJSYhEar&#13;&#10;PW/9OBXI5XKSkpKwWCwcqTxCdnY2cOoRkZ5GU1dXF0s/WsqhkhLuvusu3l78NsVFRUy/9FJSh6Yh&#13;&#10;k8lpaWmh9NAhkEqYM+c6LrtsJmFhYTgcDqKiozl48CDDhw/HYrZg7OggKirqnI39TOByuWhoaCJ/&#13;&#10;zx6WLv0Ql8sJXrmIHg4c9CBC6eHk+VJGu3/oue3RqZHHmKGiiFyhICoqymew/1wgIuJ0OLFabcdI&#13;&#10;u/SW3jjuAX783Q0WWyuv/eNVj+5lSDDr1q4lKSkJp9OJzWrrTkf17Og7B6KHDxZBIDwsnDFjT7xY&#13;&#10;PNAgCAIajYZLpl/Ck088ycaNG5kyZQoZGUMpLT1EXGx075RQ0SMLkZqWwv79B7j99jtYt24NCxc+&#13;&#10;z0MPPUhYWBiAb8H573/7O37+/qjVKu6YfwfGDiPVVVUkJiSQkzMaq9VMTU0Na9euJSsri5SUc19i&#13;&#10;dS5w9LOv5zOus7OTrq4uurq6fA64RqNBpVKhVCp98zvoDPaNC5oy6jzQ/4QcrpIm5Bcng7T/T/jo&#13;&#10;7Gwm5+ayb98+/vj446e8X2dnJ59/9hkymQyTyQRAVmYm99x9NwDvvPsuq1atOmVH5Xj75ubm8p//&#13;&#10;/Afw1IkUFxfj7+/P/v37ycnJYceOHUzOzcVgMLC/uJj/e/FFX43Y24sXs3btWu67915fOyNHjvR9&#13;&#10;/+DDD2lqauKLzz5DoVCg1+u56ZZbjtvH3Xv2EBYWxmuvvuqLqN10881s3bqVrG6dm6qqKt5ZvJj0&#13;&#10;YcMAuP/BB8m86CJeeP55AH5zzz3Mvf568vLyGH9URPJUx3A289wTtbW1OByO3iu/R6G6pob3liwh&#13;&#10;LTUVURS57fbbWb9+Pff+5jfcdeedbNy0iYcfeoiAgABfzUTP8d96++1MGD+eZ/76VwDm33EHN950&#13;&#10;E2vXrWNGXh7Ds7L4bs0a5t9xBwDffvcdM2fMQCaT8fKrr5507npehzt/+IGOjg7++/HHSKVS2tra&#13;&#10;+Ncbb9Da1oZGre41rudffPG4/Zo4YcIpzXNycjIfLV162vP+U8ag7ETfcLvdNDY2kpaWdt7raXuu&#13;&#10;JguCgLGjgxUrluNyuVEqlUhlF7yKohekUilxcXFIZTIKCwt9DuGpoqcOo6nLxL7CfUydOoUDBw9g&#13;&#10;aDew6J3FTJ061be92+3G0NmBXCbDX+vv+5ter+fQoUOEhoZ6aOob6hEEYcAZlVKplJiYaFKHpXH9&#13;&#10;jTcglcjwhPc8Lp3PDRRB6OGleD719Fq86I5MdX/21h722sLLNCO6UShVzLxspu+3n4u4t1qt5sor&#13;&#10;r8Df3x+5VOaT2/BpBAoc4zz3JaD+Y42mZx+zxcy0kdOIj49HJpNxzz1309ZuQNIdwRUFjxxIz/pa&#13;&#10;iURC1vCsAaV/eSrw9j09PZ3rrruOl154CbVazZgxY7jpppt9dpJvYQIPWZFSoWD48Azy9xZw9z2/&#13;&#10;YdXKlfzpT08wZcpUsjIv4ttvV/Ppp5+SkJBIRvpF+PtpiY+NgdgYhqaleBiDRZG2tjY++eQT5HI5&#13;&#10;EyZMQH3Ue/6ngJ6Lh06nk5qaGkpKSjh8+DANDQ0YjUZsNpuPXVilUvnkhjQaDTExMaSkpJCTk0Ns&#13;&#10;bOzg+/koXLi3n9WB2NzZ74cV7U7cTQYkMQMnFD5q1KhedNcA43owOiUlJdHZdeqR0uPtO2niRF76&#13;&#10;v/9Dp9NRXV1NUlISCQkJ7MnP9ziE33/P0089RVBQEP/56CM6OjrYu3cvZeXl7N+/H4u1t9bV2B4p&#13;&#10;hwcPHmT06NG+Gpvw8HByRh8/ZWNGXh4z8vKor6/n8JEjlJWVYbXZsNlsvm0C/P19zpDD4aCoqIir&#13;&#10;r7qKlatW+baJjIigoKDgGIfwVMdwNvPcE5WVlQQHBx9zHnsiODiYtNRUwPPiS0hM9C0A9IWe4+/q&#13;&#10;6qKiooI7u509gLi4OIYNG0ZBQQEz8vK44oorWPqf/zD/jjswGo18//33vP3WW6c8dz2vw6Fpacik&#13;&#10;Uu686y6mTZvGhPHjefrPfwboRSV/sn55HcKTzXNkRATt7e0YDAaCgoKOOyeD+PnDG63yZlWcT/Q0&#13;&#10;Um02G/l79lJdXYNCISckNJTAgIDz3qcTQRAEtFot4eFhbNm8hVtuvgWZ/NRf2z0dET9/Px5++GEM&#13;&#10;BgNRkVEkJiXi38086IVEIiEksPvd2U2mYjab+eabb3C5XFxzzTVYrVb2FewjKibaF6UYKJBKpSQn&#13;&#10;J5GcfPyFu/OJvpyinyLUajVz581j7rx55+T4Ad333Z//8pdzcvyBAO+9qNVqueWWWxAkAi+88AKP&#13;&#10;Pvoo06ZNA+hdJywISKQSpFIpQ4cOpaKykrLSEm665RaqKyrYsGEDH334AUajkdGjc5gydSqVlVVM&#13;&#10;nz4d+JHIBjzPuvLycsLCwigrK/OVEf3UIHQ/j/bs2cPevXtxuVxEREQwcuRIZs6cSUhICH5+fr5U&#13;&#10;drfbjclkoqurC6PRSH19PWVlZSxevBin00lsbCwjR45k9OjRP+n02f7COXMITyY74W7pOmcPSndz&#13;&#10;1wVzCN3uY+sh+1rJ0vZ4EctkMsQ+9jsejrdvcHAwmRddxA8//EBNbS1jx4whLi6O5StWUFpait1m&#13;&#10;Y9SoUbhcLp5/8UXWrVtHSkoKI4YPJzY2lsqj6I1DQ0N9n1taW3sZ/cAJV1fq6+t5/E9/Qq/Xk5WZ&#13;&#10;yfDhwwkOCup1zoN7zEtHRwdutxudXt/LaczKyuozLelUx3A289wTBoMB7UnSyfyOMq6kUmmf14MX&#13;&#10;Pcff1q2ndDQZQVxcnI+pMu/SS3nt9dc5cPAgZaWlJCYkkJaWRktLyynNXc/rMCQkhMWLF7Ns2TK+&#13;&#10;W7OGtxcvJiMjg/978cVe6U6n0i84+Tx7U/F+SQ6hNy34z4Npo70giiJGo/EYh/B8po56I2abt27t&#13;&#10;XrmXEh8f74tYDoTIjrcPSqWSzKwsln+5nCMVRxg2bNgZzZWfnx+TJ0/GaDSi1WopKChg586dzJ49&#13;&#10;u09yLLPFQklJCcuXL2fXrl38/e9/x9/fn9bWVor2F5GdnX3WJDe/BPzUo4OD6H9otBpuu+02IiIi&#13;&#10;ePnll6mrq+Omm26ira3Nt8gi9Pi/RqPh0unT+e9//8umDeuYM2cOk3InceRIBS6XG4vFxBdffMEl&#13;&#10;l0xjWPciM/yoy9nW1obb7Wbbtm1MnjzZd78PtFq6o2uevX1zuVw0NjZSUVFBTU0NWq2WG2+8kYiI&#13;&#10;CARB8Gk5SqXSY8aj0WgICwvD5XIxcuRIrrjiCl+Wyo4dO/jyyy9ZtGgRU6ZMYc6cOUR3c3Ac3Z9f&#13;&#10;Ai6Y7IRosp3w97PBuTz20ZDJZFh7RKV0umN1rM7nxTQ5N5cfdu2ivr6eBx94gPj4eF586SXWrF3L&#13;&#10;xIkTkUqlrF+/no0bN/LpJ58QEREBwIcffXRCBz0tNZW9BQW9/ravsJBLu1ejjsb/e/NNQkNDeX/J&#13;&#10;Ep/RsGXrVtzHaSM0NNQjnJydzc033eT7u5cM5Whs2rTptMdwNkhOSaGxsbFfmP76QmREBBKJhD35&#13;&#10;+b3SUvPz87nxhhsAz4Nt2rRprF+/nkMlJVx55ZXAqc9dz+tQp9PR2NDAgw88wIMPPEBlZSX3P/gg&#13;&#10;3373HbOvvfa0+nUqqK+rQ6lU/qKorQdlJ/qG1yH0RqJ7pjWeL7hcbpp0TZSWlGC1WAgMDGDK1KnY&#13;&#10;7Q7kclmv1LYLZQx4+6BQKBgxYgRffPY5mzZuZNiwYWfcJw/pimdBJiMjg+LiYh588EEyhqUTEBBA&#13;&#10;h9GIxWxBKpPgdLrQ63TI5DIeeeQRsrKycLlc1NXVUV1dzT3d0ksDzagcxCB+ClAqlVx55ZUkJiay&#13;&#10;aNEi9Ho9V199DYGBgcjl8mPuqcDAQH71q1+xcuVK3n77bZKTk1EqlZSWllJfX88ll1zCzJmedOWe&#13;&#10;96TdbsdsNrN7924iIyOZ1x3lHYj37dH96ezspLi4mJqaGmQyGenp6YwaNQqVSkVRUREF3TapxWLx&#13;&#10;SRIFBgaSmJhIdHS0L/LsrS/0ysKo1WpiYmKYN28ec+bM4UDxAd59913umn8nc6+fx6233trnOfi5&#13;&#10;48JRhLnOYRrF0dTR3Vj25ZdUVlb6vjc3N7Psyy/p7PwxdfXAwYOs6pF2dzQC/P1paWmhpbUVgJjo&#13;&#10;aLZt3+4zcN5ZsqSfBnFmyM3NZdfu3dTW1TF8+HDCwsKIjYlh2ZdfMqWb0MMrTuxFTU0NXyxbdkIN&#13;&#10;runTp3Po0CE2bdrkI1jR6/XH3f7oNlauWkV5eTmO47QhCAKzLr+cFStWUNwt67Fp82Z+/7//i912&#13;&#10;rIN/JmM4GwxNS/MxI54JvJGHioqKPvuoUCiYOWMGX339NSWlpdhsNj5auhSz2dwrMnvVlVeyZu1a&#13;&#10;SkpKmDljBnD6cwdg7Ozkd3/4A0X79wOelCDR7WbIkCFn1K+Tobq6mpSUlMGIwiB8KaPel/n5fOl6&#13;&#10;jSCn00FlRRWtba0e6QQRNmzYwFtvvcWiRYuoqak5705qX/BKZMTHxxMcEsymzZvP+hnndXT9/f25&#13;&#10;9dZbeeqpp7Babaxfv56y8jLShqUx/847efKpJ1ny/nss/c9/uPzyywFP6llBQQGZmZk+DbVBDGIQ&#13;&#10;ZwaJRMKIESNYsGABIPDBBx9RW1t33OeOv78/119/PfPnzycxMRGlUsn06dN56qmnuPTSS4+JsIGn&#13;&#10;1m7btm10dXXx+OOPezJ4etRkDiT0TOffvn07X3bb55dccgn/8z//Q2ZmJhKJhC1btmC32xk3bhx5&#13;&#10;eXlce+21zJ49m7y8PKKjo6msrGTFihV8/fXX7OoOkAQGBhIcHIzdbqepySNLYzR6mJKTU5J5+i9P&#13;&#10;M/+uO1m7di333nsvhw4dusCzcf5x4WQnlOeufFE4zrFffuUVfv/YY75IR01NDS+/8gpjcnJ8BvvW&#13;&#10;rVtZ/e23XHHFFX0eIzs7m3eWLOHa2bP5avlybrn5ZvYXF3PVNdegVCq5/bbbKNy379wM7BSQkJBA&#13;&#10;SEgIkZGRvvzxMWPG8M3KlT4DfsKECUydOpVbb7sNf39/NBoN99x1FwtfeIHGxsY+UyPHjhnDww89&#13;&#10;xN9feYVnFy4kLjbWVz/WF2666SZeePFFrrz6amQyGaOzs5k3dy77ux2QvvDA/ffz8iuv8Nv770el&#13;&#10;UhERHs7vf/e7PolcTjaGgH6uBVKr1cTFxXGkouKMolwhISGMHDGC+x98kEcffhhZHwKzjzz8MC/9&#13;&#10;7W/cfc89KJVKhgwZwgsLF/YSh88eNQqNWs3IESN6CXKfztyBJ+J75/z5PPvcc3R1dmK12bj2mmu4&#13;&#10;dPr0XmmnJ+vXiWoke+J5e0q8AAAgAElEQVRIRYWvXnIQv2xIJBKCg4NZvNhDaCKTyTAajZhMJgRB&#13;&#10;ICAgoFfazqnCbrdjMpmwWCzIFQrU3SvBPRchekb+bA67hyrf7Uat1ZCXl0dcfBxr1qzh7bff5i9/&#13;&#10;+csJa4bPFyQSCUOGDOGiizIp2l/E1s1buXTGpWd8vJ5zIJfLGTt2LGPHjsXpdJ50vDabjcOHD5OX&#13;&#10;l3dC2vdBDOKXDu/ClyiKx9gjR+vkhYSE8Jvf3MN//vMJ7777Dn/84x/7JNxyuVxIJBLkcjkhISGE&#13;&#10;h0dQXl5OQcE+pk2b2isNXxAEbDY7O3fupKKigocffhilUun7bSDety6Xi5KSErZu3UpcXByzZ88+&#13;&#10;Zu6kUimZmZmo1WpcLhft7R1oNBr8/DxsoqGhoYwYMQKXy0VTUxN1dXXs3buX3bt3ExYW5rOR7XY7&#13;&#10;tbW1dHZ2EthdzjQqO5uExAS+XPYljzzyCI888gizZs26QLNx/iE0NTWJ3pS7/sSvbr75hLITYqsJ&#13;&#10;6+d7+r1dAMUl6UiH9v+YesJsNveqoWttbSUwMHBAGBCnCm8qwenUdHnz0XvWF54IBoMBjUZzWoLP&#13;&#10;DoeDzs7OU2IRO5MxnCk++/xzvv/+e155+eUzPobZYkHdzXx1PNhsNsxm8xkVOZ/O3HnR0tpKcFDQ&#13;&#10;SaN3Z9ovi8XC3Ouv5x+vvuoj3fklwO12Y7VaB5nMjoIoilRVVXH99ddzz113c83sa6mtqaP4QDFb&#13;&#10;tmyhqamJwMAAfvvb3zJ58uRerHuIP0YUvWRKa79bS2lZCSAhMiqKxKQkEuITARcymQytVkNcXBzh&#13;&#10;4eG+55DD4WDnzh944k9PoNc38cCDD6LVBrC/aB85Y3LYtGkzv/vd78nIGBiLGAaDgSVL3qempor6&#13;&#10;2jreentRr/vwXKd/eR3Iw4cPs3jxYp544gmCuo2oCx1F9eJ4fTmRgPXp7nu6/RhI89PfOJqx91T3&#13;&#10;Od1zdLx9vM7Rydo+1fNxNufq6H07OjpYtWoVEokEPz8/lEolCQkJxMTEnPB9YDQaefPNN3E6nTzZ&#13;&#10;LRl1dP9FUaS+vp5du3aj1zfjdDrIy7uUjIyMXtIpTqeTPXvy+eCDD/jrX//CubDzzwZH1+cZjUZW&#13;&#10;r15NS0sL06dPJyMjo8/9TCYTh8sraG1robW1HY1GjUajISkpgdDQUDQazTG2jDdltLm5maamJtxu&#13;&#10;NxqNpts/kdDS0oLT6UahkKHWqLDaLHy3ei0bN6zn/t/+lrnXz+tmJ/753s9lZWUXjmVUCNUiKOWI&#13;&#10;Nke/H1sSde7FhY++qU/VQRpIUCgUp+WogefmPZ2xnomj5l39OhWcyRjOFNfNmcPyFSsoLy/vFbU7&#13;&#10;HRwt6dAXlEqlbyXvdHE6c+fFkFM8n2far6++/popkyf/opxBGJSdOB4EQSAyMpKszCz2Fe5j/l13&#13;&#10;UlFRiVyhYvLkybhcboqKiliw4FkWLnyOiy++uFeKU3t7G+vXb+DzTz9jX+E+AgKDuOKKKxk+YiQa&#13;&#10;tRKTyURddRVSmZSgkGAEQYJOpyMgIMD3rJDJZERFRSGXywmPiCAlJYWNGzcRGRVJdnY2jY1NtLa2&#13;&#10;AAPDIZRKpfj5aRidncPB/Qf41z//yZ+ffho49xG6nmlcpaWlJCUl+Z7r/WUcdXR08OrfX6GhqYHk&#13;&#10;5GQ0Kg0BQQGkpQ6ltq6WQwcP0aRrZFh6Om0treh0OkaMHMl9992LuweboiiKWCwW333ndDqRSCTY&#13;&#10;rFZUPZ69VqvVl/46YcIElEolDocDl8uFSqXykViYTCZSUlJwu90oFAqcTidSqRSn04lcLsfpdOJw&#13;&#10;OBBFkfLycoYMGYLNZiMpORmH3Y5CobhgTqHb7aa2ppZPPv6YmNgYGhsaufqqq9m8ZTNWq5X9RfuJ&#13;&#10;T0jA5XJSX19PRkYG9z/wAFKpFLlC7ptPq9WKXC5HJpP5xm+1WlGr1djtdkpLS0lJScFut5Ofn8/E&#13;&#10;CRMRJAIqlcp3PpxOJzt37iQsLIz09HQEQcDlcnH4yGGGhA7B4XAQFxeHy+VCoVD0khZwuVzHvHcs&#13;&#10;FgulpaWkpaUhk8mO+d3tdmO32VGpPYuvdrsdURRRKpWIoojdbkep9DwrCvcVEhUddUJJqZPhaGfw&#13;&#10;5ZdfxmazsWDBAuRyOQ0NDVRWeiQSQkKG4O/vh1wuo7m5Gblcjt1uJz09nfDwcG666SaeeOIJ3nzz&#13;&#10;Te67775jCFYkEglxcXHExcVhtztQKHpnG4miiNvtprS0lKVLl6LRqPn000+57777BlTAomemQmNj&#13;&#10;I19//TVBQUHMnz/fNydH23YendFGqmuq6ejowGDowOGw0dVl4ocffiAnZzSpqSkEBwfj5+fnG683&#13;&#10;8yQgIICUlBQcDgetra00NDTQ2dmJv78/JpMFnU5HUHAIMqmEcePGoVSqeO311zFZzNx+++1w1Ln4&#13;&#10;ueGCXh3S1LB+1yKURAQg+P+8RGEHMTAglUp58IEHWPrxx/y12xgbxInhcrlYuWoVr7366oXuyiAG&#13;&#10;ECQSCWlpqRw4cICnn34atxuGpQ9FLlfy8ccf4O+v5eKLx7Fs2TKysrJ8Br7JZObjjz/h88+W4XQ5&#13;&#10;mJQ7mZiYOLRaLa0tzXTIJOj1epZ9/gU6fTOJSYlkZnpEmHU6HenpGSQnJ3lEotVqwiMi8PPTIAgC&#13;&#10;N9xwPWq1muXLl2MymQkKOvcLi6cKURQxtLVh6Ojg/oce4Llnn2XihElcOuPS82KceI3q0tJS8vLy&#13;&#10;fH3y/na2sFqt5OfvYdSoUUyZPJlFi96mqLCQy2ddgUwqZX9xEeMuHk/2iFH839/+RnrGML74/HMM&#13;&#10;7e20GwzMuDSPvMtmcPDgQQoLCwkOCkaj0VBVXUVYaCitrW1kjRjOyJEj+eGHHygtKSEsLJw9u/dw&#13;&#10;6NAhRg4fTltbO22tbQy7KJ2CggIiIiIQRZEffvjBV39UVFQEokfCIzY2FqfTiU6nIyQ4mG3btjH7&#13;&#10;2mux2uwU7ttHl8nE5ZdffsGkOURRxNBuYMeOHaSnp7Ni+Qq6OrvQN+uw2uwEBwUxOTeXf73xL6Ij&#13;&#10;I/n6m2/Q6/U4HA6mTpvKVVdfzZEjR9j9ww8oVSoCAgKprq4iKiqa1tZWMjLSGT5iBHV1dTQ3N1Na&#13;&#10;UuohIZJIqaquJjwsDIVCQV19HVFR0VRVVWExW6ipqqHD2IFSqWDfvn1cccWVOBye1EbR7ebyWbMI&#13;&#10;Dg6mvb2d1atX43A4CA8PJy4ujqamJqxWKw31DYSEhGBoN3DkyBGiuktkUoemUVBQgM1qQy6VkTt1&#13;&#10;MgqFgvVr12EymUjPSKdg3z6USiVZWVkcPHCAqooqrpl9LZylUklPR2z7tu08/8LzCIJAfn4+TY06&#13;&#10;5AolERFRxMXFYrPZsFothIWFodFoyM/P58knn+TWW28lNzeXxx57jIULFxIZGcmcOXN891jPVE9B&#13;&#10;EHo5gz0XzWpra1myZAmzZ1/LqFGjeOqpp/jggw+YP3/+2Q2yHyGKIi6Xi4MHD7J79x6io6MJDg5m&#13;&#10;586dqFQqzGYzarWaYcOGERoa2mN8Ah0d7YSGhpGYmEBnp4mysjLy83ezceNGhg4dyi233ExkpOf+&#13;&#10;jY6OPsaxlMlkREZGEhkZicPhwGAwYDAYEAQoP1yOKAqolEoSEuK5NG8mixYtwm6zcfc99/xsnUE4&#13;&#10;h6QyJ5OdAJCNikeQ9m8X5GMS+/V4gxhET4wfN27QGTwNSKVSPnjvvV+kxk9JSQnPPvfche7GgITb&#13;&#10;7aauvp7Ozi78/Px49tln+PXtt3PNNVfip1Wzv7AIpVJJdHQMLS3Nvv3sDjtms43hI0dy++13Ehub&#13;&#10;iNFooLy8DLvdymWXXcZjjz3G08/8lTFjcwgOCkahUDAjL4+kpBSWL/dE+MFj1I8aMZKwME8qaWRk&#13;&#10;JFFRUVRX19DR0UFq6pllAZwrmC1Wvv/+ezIzM8mdlMvzLzxPRQ+StHMZJ3S73b70/56pXP1lHHkI&#13;&#10;fCR0mbqQKRREhIczevRovln5DVKFDJdbpL6hHoVSgUQiYDGZufX227DZ7dTV1lJaWoLb7cZiNiMR&#13;&#10;JBw6eJCG2lpiY2LYu7cAQSLhcPlhbDYbJSUlzJp1BRFDwomJjSZjWDplpeXYHXY6uzop3l+MSqEk&#13;&#10;PiaO+rp6nHYHXR0dNDU0EhURhUwuIy0llYrDR3A6nJg6u2hpbmHkiJEolSqK9u3DbrMzc8YMnx7a&#13;&#10;hYJEKiCVStFqteROzmXVqlXY7HakEglNTU04nHZkMhmdJhM33fQrFAoFtTU1lBwqwW63Y7VakUpk&#13;&#10;VBw+Qm1NDSFBIeTv3oMEqKyoxOVyUVNTw/7CIibn5hIeFs62bdtwOZxUVFbQ0dGBy+mivKwMuUxG&#13;&#10;U0MjZosJq9mCQqEgKzMLjVrNvvy9BAYEMG3aNARBwOFwUFNZhdvpYtrUqTTUNWBoN1BbW4uusYnk&#13;&#10;5GQ6DAaK9u1j0sRJ1NbWUlhYiNVqpbamFpvVQpfJhMlkwuFy4HK7aWlp4UDxATQqNdGRUWzfso2E&#13;&#10;+ARGjhwJ4pnJUR0Nh8NBVWUVcrmMhIQEamprOXDgALmTJ5GdPRK9vomion0kJMSTnp5ORkYGCQkJ&#13;&#10;XHnllcydO5dXXnmF1atXM3z4cJ588knWrVvH119/7dEE7cbx7jmvs1hVVcWrr75KdnY2eXl5+Pv7&#13;&#10;c/XVV7N69be0txv6ZZz9AZfLRVFREV98sQyHw0lwcAhxcXHExsb5yLRaWlpYuXIl+fn5uN1upFIp&#13;&#10;8fExzJgxkzFjRpOZmUlKSgqJifFERUWjVqk5ULyfl158ia1bt9FhMLJ3717q6up8moRWq7XXHMrl&#13;&#10;csLCwkhLS2PChPHMyMtDo9ZispipqakhKDiIiy7K4q1/v8WK5Ssu4Iyde0h///vf//Vo/bT+wOxr&#13;&#10;rz1pKp+gkIHTjbupo1/alMaFIMtJOPmGgxjEIAZxjtGk05G/dy95l545AcjPEaIoUl1dzY4dO1i4&#13;&#10;cCFxcXE0N3ucvpCQEB+5i1arIS0tjfDwCAICPLXoNpuN1tZWFEolEyeOQ6tVc99993HppdOpqqri&#13;&#10;g/c/oKa2huEjRnDx2LHExcUyZ85sLroog6CgQAIDAzCbzURHRyORSFAo5dTV1flSyMLDwykuLiYy&#13;&#10;MoopUyZfyGk6hjr+h50/sHbdWtwuF/c/8CCbN21m1cpvGD9+PMHBwZyqa3Z0TRKc3LFzOp1UVlai&#13;&#10;VCpJT08/pX1OB2azmbVr1mC12Ojq6sLpdpGXl0dXZyfBQUHIpFIeeexRomOi+X7n9/zu979n4sSJ&#13;&#10;VFVWouuOak2cNIldP+zCZreDCOHh4cTGx2Oz25DL5WSkZxAWHkZDXT1VlZU4XU7kMjlREZHU1NZi&#13;&#10;6DCgVqnRaDWEhoQSER5Gk66J4OBgWtrakMqkREVH4XA4iI6Joaq6mra2NgL8A1GqFJhNZhQKBXKZ&#13;&#10;DKvdjk7XREtzM4Z2A9ExfWubncv0M1EUaWttY+fOncTGxTI8azjhYWEYOoyEhYVx3f9cx+icHL7/&#13;&#10;fgd33X03eTNmUF1dQ0tLC2azmdzJuewrKMRgaEOQSAkJDSEuPgFBIiBTyElNSyUsLIzKykrUSiX1&#13;&#10;9Q0YOjpISk5EJpURGhpKbU0NAQGBuEURlVqNVCZFq/VDIpXQrNfjdDpRKZVIZTI6OztpaWmlqakR&#13;&#10;l9NNSEgQBw8epMPQgVwup66uFnOnifDISGKiojF2dqLVaqmv8ywUKBQKdI1NdJq6iI2JpaOjA4VS&#13;&#10;gSAKFBYVolFr8PfzJyA4kAA/f5xuF/rmZvQtelJSU30R4bM5Hw6Hg337CiguPsCc6+Ygk0qx2Wxk&#13;&#10;Zmbi56clISGBhoZGDh48RFxcLPJucjkvk3BMTAxLliyhubmZcePGoVYqefGFF2lvbyciMrJXOcjR&#13;&#10;/XQ6nezdu5fXXnuN3Nxcbr75Zt+xg4OD2b5tO35aP9KGpvmujwsV7XI4HOTn7+Xf/36LSZMmctVV&#13;&#10;V9La0sZ3362hoqKC+vpGjMZOQkNCmTBhPE6nE41Gg1KpRCaT4efnh1arRa1Wo1QqOHy4ArlcxtXX&#13;&#10;XMXVV19NQmIC27dv5+DBA2RlZWE2WygrK0cUPXwfOl0TcKx2tEQiISAggMzMDBITkhAEqK9vIDAo&#13;&#10;kBZ9C1u3b+Xiiy/2Rf1/TjqFra2t545U5pThFrGvLMLVcHYrFxJ/FcrrRoPqWPbGQQxiEIM43yg+&#13;&#10;cICPli7lxeefv9BdGTDwkh189NFHVFVV88wzfwU8RAEmk4mQkBBf3Yfb7aaiohpwk5qagiiK6PR6&#13;&#10;8vcUkJScTEJ8DAUFBaSlpfmMOZ1Ox9atWyktLSU4OJikpCSkUgkhIaFkZ2f7ju19kev1et5++23C&#13;&#10;w8PZvXs3jz/+OCtWrMBisfDUU09diCnqEx2GDp579jk+eP99tP5aZs26ghtuvJF/v/kmzXo9zy1c&#13;&#10;yLjx44ATE3fY7XakUqmPev5UDBkvW+LSpUvJzs5m3Lhx/T4+t9tNU1MTRqMRlUpFYGAgGo0Gt9OJ&#13;&#10;zeHA7XLhHxCARCKhra3NR+DW3t5Oa2sr0VFRaP38MHWZaGv1/K5QKZDJZNjtdvR6PVFRUSiVSmxW&#13;&#10;GzqdzmPUCZ4sBqfDQWc3I2RgYCCC4Ims2Ww2Ojs7e+k3ut1uZDKZj8DL5XIRHByMxWTBjZvAgADM&#13;&#10;FgtdXV0YDAakUmmvqGpfNZ/nyqC02+0YjUbkcrmnDlDqcbwEiYBarUahUNBuMODv5+f53N5OS0sL&#13;&#10;kZGRBAR4Fk9aWlrQ+mlRqzzbe+czIiICpVLpi7g065rR+mvRarU063QEBAbidDoxWywEBQX5oqUO&#13;&#10;h4P29nbCw8N9WqQB/v50dnVhs9loamoibEgYsXGxtLe1YbPbCQ0JQafX4+fn52EOlkhwuVwgCLTo&#13;&#10;WwgZ4nGUWlpaCAoKwmq14rDZiIqJ8T0XZDKZh0REEJBKJN31yO0+XgR5H8zfpwubzcaqVat4/fXX&#13;&#10;eeedd0hOTj5Gu9hut1NYWEhdXR25ubmEhYX1IoNpaWlh1apV6Jv1uJwutm/dxh13zqe4uJiMjAxm&#13;&#10;zZrVy5Fxu9001tez4uuv2bx5M/PmzWPu3Lm9+mU0GnnjX/9CFOGJJ58463GeKbzjNBg6eP3115HJ&#13;&#10;ZMyefS0lJSWUlBwmNjaaoKAgVCoVDoedjg4DMpmMGTNmHDfLyGKxUFZWRnJyCv7+P86Lw+Hg4KGD&#13;&#10;VFdVk5GRgVyu8CxeqNWEhQ1B370gERMTQ3h4OFqt9pj70CNg38QPu3bx1ptvUllRwdSpU/jnG2/4&#13;&#10;amTh5+EQlpWVnTuH8KSyE702dmJbtR+33nhGbUn8VCiuHI4QNEjgMIhBDGJgYNAh7A2vMWCxWPjD&#13;&#10;H/7A5MmTueGGG/rcxvu5srKWjo5WsrOzfQQVFpOFkCGhiKJHF7SoqIjx48f3Wj13u920trbS0dGB&#13;&#10;3W4nLCyMIUOGHEO33tXVxUcffURUVBSVlZU4HA6fYfjoo4+eh1k5Mbzz0draygP3P8D6detQyuVI&#13;&#10;5DJGjx7NzbfcQsnBEtauW8O8efP49R13HLPq7YXX6SopKWHixImoVCpfG3B8o8ZbF/W3v/2NBQsW&#13;&#10;EBsbe24Gex5wvqMiJ2vv52RQ/tTRH+fC5XKRn5/Pow8/wtN/eZrLuvU7e7bhI9Q5fJiCggJyc3P7&#13;&#10;vKdMXSa2bN7MG2/+P/7xj38QGBjIhx9+SGVlJRMmTCAxMZGmhka2bt9GYcE+omNieGbBM6SkpPRq&#13;&#10;CzwR+C8+/5zvd3zPG2/+vwt2vXkXBPPz83n//fe4//6H0Oma0Ol0uN0iZrMZiURCWFg4mZkZREZG&#13;&#10;UF9fT0hISJ+1uKdyP3ufe+3t7QwZMoTW1jaqq6sICwsjOjoai8VCXV0dABEREcTExByjjmC1WFi+&#13;&#10;YgUvPv8CNpuNZxc+53O6fy4kM2VlZecuZfTW227jspkzT42VUCZBNjQSTDbcrV2n1Y40OgjllSMG&#13;&#10;iWQGMYhBDCgMGTKESRMn9svK888BPenFV6xYwZw5cwgPDz8mYtLz5dre3kpraysJCQkIgoBcLkej&#13;&#10;1QCel3BgYCAJCQkolcpe9VoSiQStVuszJHqu/vYUnHc6nb6awuTkZCIiwqmrq2XixInEx8df8Je9&#13;&#10;t+3W1laWvPsu7W1tSCVSXG4P296e3XuIT0jg8itmsW37NpZ/uRyZTEZKSsox1OuC4GF+bG1tZfXq&#13;&#10;1YSGhnpSTXvMR18wGAy8/trrhA0ZwjXXXntOxunurvHqSwP3aHgp5L1pvn39DtDZ2Ykoir2YFU/1&#13;&#10;XLrdbjo6OnxO8+nCe91423O73bS3tyORSJBKpXR2dvZi0zydvp0ObDZPCu6JxuGtD/X2p721ldKy&#13;&#10;MvR6PTabrZfe7enCG112uVzI5XIf8crp1lY6HA7MZvMJ7UmvDMWJ+tLZ1YkgCL7tjiZpOdtzIJFI&#13;&#10;cLvdrFq5Cr8AfyZNmtSnPIdXizUgIIAdO3bg5+fnk3HxbqdQKAgIDKCgoICcnBwSExMZM2YMMTEx&#13;&#10;HDhwgMLCQpp0TSQkJOB0ObnnnnsYMWJEn89Tt9tNs76FwqJ95OXlnTdm9qMhCAImk4lly5YxcuQo&#13;&#10;hg4dSmFhEW1tBhITEwgPj0Cr1SKTyaivryM+Po7Y2NgTPheOPoc9o63e+fb390elUlNfX4dW60dq&#13;&#10;air19fUUFhaiVqsZPnw44eHh6PV6Dh0qoaGhAafT4WOwlcnlpKamEhkZydo1a2lsaODyWZejVqt/&#13;&#10;Fs4geN4xA4eDViognzYMaUYUzl2VJ00hlQRrkI9NQpI05Dx1cBCDGMQgTh2DshPHQhQ9q8Dh4RHE&#13;&#10;xcUBJzaEpVIZDofzmL/3pCw/XeOmp7HuYbpzExwc3K0VNpS6ugaGDx9+0r6dL9jtdor3F9NQV4dU&#13;&#10;JkVEREBAEEWa9Xo+/fS/5LW1cf28edQ31PP5Z5+zedMmbrjxRkaPHt1rfuRyOdnZ2TgcDl577TVC&#13;&#10;Q0O5+OKLSUxMxF/jj91lx2K20G5ox+Vy0WXsZPmK5eh0el57/bVzOsaKigqcLhctzc2olErsDgdx&#13;&#10;8XE0NTaBWyQ2Po7D5eVUVlai0XrqsVpaWjCZTCQkJFBfX+9zFsvKyhg1ahSiKJKWlobVasVkMtHe&#13;&#10;3k5qaioKhYLm5mYaGhpISEjAbrfT3NxMWFgYSrmSvXvzqa6q5pZf34bB0I5SofSkKAKGtjZMFgtJ&#13;&#10;SUm0GgxYzWakEglmsxmVSoVCoSA+Pp62tjYPW6LFhEwqZ//+/TQ3N3uuPQSCAgIYmpF+ziKuLpeL&#13;&#10;mtpadu7cyWUzZ9LQ0EBMTAwKhQKJREJzczOdnZ0MGTKEjRs3ct1116FSqejs6uLb1d96ZDOUSvJm&#13;&#10;5JGUlITT6USv1xPZzegpiiJyuZyuri4aGxtJSEigo6MDq9VKcnIyVVVVCIJAVVUVGo2GYcOGoVar&#13;&#10;WblyJeFDhpCemUlTYyMZGRk+AhF/f38PEY3LRVtbG3FxcXR0dJC/Jx+NVkN2djbt7e3ExcXR2NiI&#13;&#10;IAiYzWZEt5utW7dy2eWX43Q4u+VkwmloaMDtdpOYmEhRURGFBYVcO+faXpp8/XGP93Q+lEolgYGB&#13;&#10;vUTg+4JEIvEtZm3duo32dgPZ2aN6baNQKIiIiMBqtQI/3r/Z2dmAZ0GruLiY1tZWxowZ02d7oigi&#13;&#10;lUoJCglCpVbjdvcPgc7pwrsY0NjYCMCsWbNYv34jZWVlREXFEBIcTIfRQGtrCyqVilndDteJ0HOR&#13;&#10;73h/8/4bEOBPZmYmtbX11NfXM2rUKLKysti2bRsbNmxg6NChTJ8+nezsbHQ6HeXlR9i1axdyhYKR&#13;&#10;WSNISkniiiuvpK2tjVdfeZVvV6/mVzfd1O/zdCExcBzCbkgiAlBcPRKxw4K7th13axeixVMkLqhk&#13;&#10;CMFapDFBCGF9C94PYhCDGMQgBiYEQcDPz4/4+IRTcuQ82meu4x7Li9OJ5PXczmazIQiQk5ODWq1G&#13;&#10;p2vhoosyCQgIuODpfN72TSYTX321gi6zCbmsB808IBEkWC0Wvv32W3R6HfPvnM/tv76d+vo6Pv/8&#13;&#10;c5YtW8bUqVMZPXo0ISEhKJVKFAoFkyZNIiMjg6+//pr/fLSUiiNHcLrdiKKboKBgtH5aVEoV5WWl&#13;&#10;DEvP4M033yQ6JvqczYnL6eLQoUMU7y+mq7MTY2cnMTExlJWU4XK7qKmpJiEhgabGJqw2K5ERUbS1&#13;&#10;tlFXW0twcAi1tbV0Go1UVVURFhaO0+mgvq6eiooj1NXW0d7WRl1DPX5aPw4ePMjsa2dTVlLKoYOH&#13;&#10;2P3DbhDoTuVzolFr0WjVmMxmnHY769eup7PTSKexk6TkJFwOF7pmHXvz96LX60hKSqGsrJSAAH8k&#13;&#10;Ek995o2/upHdu3ej1+upqqxkdHY29d3Oib+fH6JbpLWlhdLyMu6YP/+MI5Eng+AS6ezoYNU3q/AL&#13;&#10;8GPjhg2EhoYSGhqK0Wikva0dlUqFWqP2Rc4iIiPJGZODqctEeVkZhXsL2LNrF1abHYkgYLPbiI6O&#13;&#10;wc/Pj+zR2axdswa73UFTYxMHDhQjl8uRSKQ4HHYkCPj7+9PY1ERXVxcTJ07E2GFEQKBy5Ur8tP7U&#13;&#10;1tQyZeoUvlrxFRMmTGD79m10dZkIDAhk547vkcpkyCUS9DodpYdKkUglaLUampubiQyPos3QSlJi&#13;&#10;EoZ2A20trZSXl9HUpCMqKorm1hYkEgmhQSGIgojFYvbNzbmI/nvT2s0WC0mJiSc/P4JHk/XSS6ez&#13;&#10;YcMmjMYOpk6d6vtdLpeTkpKCxWLpc3+r1UphYSG5uZOPm4niPa+eNEgBWw/t7/OZAeGNVHZ1dREf&#13;&#10;H09raytlZeU4HE6mTs0lODiQw0fKaWlp7lMqoj8glUpJSIijvb2d6upqAgMDueqqqxgzZgxffPEF&#13;&#10;f/zjH8nKymLu3LlMmZKL3W7nwIH/z957h8dVnun/n3PO9N40I416lyXZlm3ZBmIwvRmMAVOXlCub&#13;&#10;bDabZJNsslmSbBJ2Sd9AFhISEhJCIPx+lIDBNhhscDe4GxfJtoxk9d6lKZqZc873j9GMJTdkYxuS&#13;&#10;nfu6wNK873nbOXXm3pgAACAASURBVDrzPu/zPPddw8bNG3llxStUzaxiyZIlbN68hTVr3uLue++d&#13;&#10;MpnX3wLOm0E4FdmJ00GwG5HsRqQPrppCCimk8LHDoUOHePGvf+V7HyNyko8DzGYzer2Ovr4BsrKM&#13;&#10;p92UxEPsTh4G9GEhyzKDg4MUFBTg8XiIxWJEImHC4WObr4/aQ6goCvXv17Npw0ZEYdw7qAqoQvxf&#13;&#10;RVAQBRElFmPHtu1Iosj3f/ADbHY7JSVlDA4O0d/fz8qVr6PX60hP92Gz2XA4HDicDq677joWXLaA&#13;&#10;7q5uhgeHsNps5Ofn43Q6WfHqcl7864v894P/fV6NQQBFVRgLhbGYzeRVVNDc0kJBQSHv7dmN1WbD&#13;&#10;YXcQCAYJhoIUF5cgyzFGAwFycnNIT8/gYE0NWr0eq8WKXqslze1BURSy/dls27aVspIyRBUyMzNx&#13;&#10;OOwEQ0Her6/H4XTQ2dWFx+mmqLSI7dt3EAqFqKqaSU9vLxqtlgyfjx07duB0OOjv6QcRXA4Xff29&#13;&#10;pHt9VJZXMDw0SGZWFqgqnZ2dyLJMXm4eb656A7/fT13dETIyMhBUAafTQSgSZlZRMdu2byMSiZw3&#13;&#10;g1BRVULBECaDidLiEob6BxjoH2RoaAir2YrD6aCnpzdO0NPXD+54Hm44HGYsEsGb5mNWVRWvv/k6&#13;&#10;qqxQMX06ep2O3bt2kZuXh8/ro6S4hMN1dezasQODyURebh4N9Q3odXoy/On09PQxNDzE8PAwoiji&#13;&#10;9fow6nWMjoxQVFRITU0NsiwTHRtjoL+fcCCMx+2mrLSUDZs2kZGRQW52Du9sfQcBgfKKCkKBAFaz&#13;&#10;hRkzq9i5YwfNzU04XS6GhoYIhcIYDUZCoRAV08rp7emlo7ODefPmEY1EicWORRycq/dJoo1oNEp9&#13;&#10;fT1ms5n58y+a8rVut5sbb7ye119/nZdffplFixYlD28KCwsZGxs74bqEN7y7u4eCgiKCweApI1IS&#13;&#10;7JnDw8PU1taycOGlk8Z9IZB4fyTkIw4fPkxzczPXXXcNHo+b1atXU1FRwZIlS9BqtSeEvJ8rCIKA&#13;&#10;y+XCZrPR3NzMnj17yMvL40tf+hLNzc385S9/4Ytf/CIXXXQR99xzD7NmzWLGjBkcOXKEp556io0b&#13;&#10;N3LnnXfyxB+eoL2tjczMzPMyzo8CH6nsRAoppJDC3ytSshMnhywrHDp0iEhkjIKCAuDUG5ORkWEa&#13;&#10;Go5SXFw8KT9oZGSExsZG7HY7kiSd1cZGlmX6+vooKChI5oLEYlEaGo5SVlb6kRuDgiAwMjLCH37/&#13;&#10;BFu2bEEjSXFP1vFn0uOfiaJIe3sbXV3d3Hffffj9fhRFxmw2kZWVSXFxMX5/3LALBAIEA0FGRkcJ&#13;&#10;BkOYLBbS09PH2fi0/PlPT/HQLx/mtttv5/pxYoxzkWN1OkRjMXy+dDweD2arBa/Pi95oIBaLYTab&#13;&#10;MRgMcWbAaBSNVktlZSUOpxO3x43eYCAcDmG32SkoKqKnrxePx0NuXg4Go5GqmVW40twMDAxQWlqG&#13;&#10;0xE3hCLRCNlZ2WTlZuN2uzGbzXjcbg7VHSYrM5PikhIMJiNmg4nKmdPx+rzIcgxBEsnPLyA9Ix1f&#13;&#10;ug9JkvClebHb7VhtVrIyM7HarIiSyMwZM/H6vKT7MnB5XHT39JCR4cfr86LRaMjOzp6U53guoaKi&#13;&#10;NxhwOB3UNzRw0cUX09/fT3p6Ona7jWhUJi8nJ+lN02g0OBwOYrEYTqcTu8OOz+vF4XCQ7s8gFApT&#13;&#10;XFpCT18vJaUlZPgzaG5pRo5EmTmzCqvNiiwrXPyJiwmGglhMFkrLy6iurk56w1CVOMurN42WphYu&#13;&#10;u/wybHY7IyMjtLW3UVBUgN/vJ83nxeVyJZke58yejdvjZiwcpnTaNCwWM4Io0NvfR25eHiajiXBk&#13;&#10;DEEUcDpd5BcUkJaWhsVmIzsnm7q6OsxmExWVlZNyEc9VyCiQzI9buPAyiotKOHjoIEaj8ZQG/0QC&#13;&#10;rYTx19raytq1G/B605LMmkeOHKGsrGzSO1CWZerrG9i1azeZmZn09/eRk5NzyvEFAgF27dqN1+ul&#13;&#10;vHxa8vML+Z6TZZmOjg6ampoIhsaIRsPccMONbN68iYsvvpjKyko0Gs151e9MzDnBHKzX62lqaqKz&#13;&#10;sxOfz8dVV11FeXk5b7/9Nk/+8UlaW1vJy8ujqKiIiy66iMbGJpqamxkcHCQvL4+8KXiC/xbw8ZCd&#13;&#10;SCGFFFL4O0SKZfTkUBSFve/tZ/OWTXzlK18+rUxCR0cHmzdv4dZblyRJKQRBIBwOs3HjRrq7u7n7&#13;&#10;7rvPeEOdCO0aGRnB5/MRjUY5fPgwhw4dJhQK8clP3neupnvWiEQirF69mq9/5V8ZDYWQEFBPJT+f&#13;&#10;MBTH/7388st5+JH/JS0tLUnl39raSiwWw263k50dN4AmQpZlampq+O1jv+W9fe9xw/U38MlPfZL8&#13;&#10;/PwLMNvTQ1HijLI7d+5Ep9UyY/p0sk6x+T2XSORr/j0gIbOwe88eLl2wYGqEfydpo7u7m9qDtSz4&#13;&#10;xIJkmOKZSJh81ActE8dxLscTjUbZvXs3O3fuIic7mz8//Wdyc3KQNBouvvhirrrq6qSe6sRxwGQy&#13;&#10;lEgkwrZt21m5cgVXXXUVCxYsYMOGDUyfPoOsrGPeqGAwyKpVqwgGwxgMRkDhhhuuPynLsKqqdHZ0&#13;&#10;8scnn6SoqIibblp0Sjbi84UEw+ju3bvZuGkTHo8Xp8OBzWrB6XIm8yIv1FgSSLC+trS0sG/fPmw2&#13;&#10;G9XV1ei0WtatXc8v//eXDAwO8NnPfpZPffrToKq89NIyli9/lVtuWZzUe/xbR11d3fkLGT0j2YkU&#13;&#10;UkghhRT+T0AURYpLCnnp5Repq3ufkpKiE+pM3KjJcmzSxikUCjEwMEBmZia1tbVEo9EzNggTLH5u&#13;&#10;txtVVRFFEUEQ6ezsZOnSW08Yw4XCxI1qZ0cnv3z4YYZHRuK6gacyBgFUjoWRorJ2/Xq++W/f4BcP&#13;&#10;P0RaWhq5ubnk5OQwOjpKZ2cnBw8eJBKJAHFDUFEU9uzZw9at25g7t5qvf+PrDAwMMDR0TArqfGyi&#13;&#10;p7IOidP8rKysEwhYjh/LycZ2NnUSENS4EX6qeZ9vYflT9Xc24buJULlExMLp2jrZmiXq+Hy+SaQs&#13;&#10;x0vFnO4ZOdXBz6k+P9NrpoqTkZF8mPubMHb6+/spKSnmd4//jjvvupOlS5fS3t7OW2+9zYMPPsi9&#13;&#10;996TlNBJ9H/8POM5vpeQnZ3Fb3/7OG+99Raf+uSnCYwGJo1JURRiMZlLL/0E7777Lqoal6exWCwn&#13;&#10;nwsqLpeLnp4eXn11Of/wD/eeMMfz+TwncxktVgKBEEZjgHRfGqFwiEumXXJe+jzdWCZCFEXy8vLw&#13;&#10;+XzU1NSwatUq0tPTWXjFQj5x6Sf4/e9+z28ee4yNGzby4IMPcs01V7FmzRqampov6LjPNz4eshMp&#13;&#10;pJBCCn9nSMlOnBqKovDmm6vp6+tn/vy5J5QnvrBDoRANDQ2Ul5czODjI+vXraW5uTlLQl5eX4/V6&#13;&#10;z2gTM5FlNJGnkvjZ6XRTVFR4Uqr4C4mRkRF+89ivWfXaKjSaKeTSCBzLLUQAVeVoYyN1R+q4/PLL&#13;&#10;k2x9er0et9tNTk5O0ktot9s5ePAga9eux2azM3PmTC66aD6HDx+mq7OL8vLyeBcn2USfK8RiMRob&#13;&#10;GwkEAtTX15ORkZHsS1EUuru76e7uPkGc+vixTMUISXgE2sfZDvV6PYoSD2P+8zN/5t133qWnpycZ&#13;&#10;pny6eU9lLUZHR9m9Ox7WN7G+oii0tbVx+PDhZB5SOBymtbUVq9U6KWxuYGCAFStWJKUKzqR/iD/z&#13;&#10;Q0ND9PX10dTUhE6nSz4TJwsFPtnvEz9L3C+TyXRSWY/jr4/FYtTX1zM0NHTCPYzFYtTW1hIMBieV&#13;&#10;nS5E+UyeQVmWaW1tJRgM0tzcTFpa2gnEUsMjIxgNhuTnwUCAFStWotFoTvCkn2o8sViM999/n/b2&#13;&#10;dtrb2rl58c1kZGRgs9moqKjA6XTy3HPPodPpkl73xByPN8QEQcDhcDBnzmzee+89Xvzri/j9GZSV&#13;&#10;lSXrDw2N0N/fz/TplXR0dNDX14fNZsPv95/UsB0aGqKzs5OCgnzWrduAz+eN57VeAGNw4ryi0Sgr&#13;&#10;V64gGAzhdLpwOJyUlBSf136nMi6Ik/j4/X5yc3NpaGhg7dq1SJLEbbffxoIFl7J27dv85S/PUlxS&#13;&#10;jIBAd3c311137Uc69nOFj5fsRAoppJDC3xFSshOnhiCIZGdnIcsxBgYGTtgkJmA0GtHr9Tz++OPU&#13;&#10;19eTmZnJN77xjRMIB86UZfT4+nH2uwA93V1A5VnP61wgEomwbt06nnn6GQQxLlFwWu8gxD2E8f/F&#13;&#10;jUJBAFQ2rFvHd/7jfn7+0C+ShkRi7pIkYTabqampYefO3cydN4+M9Az2H9iHw+FAkkTeeecdbl96&#13;&#10;e/I6OPcGoaqqtLW18dvHfsNlly1k166d7Nu7l1mzZtPU2ISiKmSkpzM8OsL27dspLCykpKSEN998&#13;&#10;E6PRSHp6Onq9nlAoFA/9PXQYk9lEQX4Be/fuxel0UlZWxt59e/F6vZiMJg4dPkRrayuzZ89m8eLF&#13;&#10;SJKE3+/H7/MTDATYu+c9+np6KS4tQVXioctenzep2+j1eunr62Pn9h0YTEZmz45v3B0OB/4MP3v3&#13;&#10;7SXTn4nFYmXHjm0EAgHmzp1LfX09u3buwuV0ctnll9PX28/+ffsZHhyis6sLp93Bpi2b+OrXvobZ&#13;&#10;bOatt94iEokgKrBn33tcc+21Z3QPBgcHefvtt4lGokQjETq6OvF4PKxfv578vDyysrOpra0lNzeX&#13;&#10;rq4uVFUlOhbB6XZx6aWXotfraWxspLunG7PBRFdXJ4NDw+i1Ot7Z+i73ffI+cnNzWbd2HSOjI5SU&#13;&#10;lHC0oQGrzYbNZuNI3RHcHjdXX301R48e5cD+/eTn51NQUMDhw4fxer3MmTOHhvoGJI3E/v37EYQ4&#13;&#10;E3FHRwfZ2dl0d3Wj0+tYuHBhMlRcFEVKS0rZu28vDocDrUZLZ1cn5dPKaWxqRK/TYXc4qDt8GKPB&#13;&#10;xJH6eA6ey+WipbmFru4u0jxpSBqJmpoappWVcfkVV7Blyxba2ttw2By8+847XLJgap6rhN6l1+tl&#13;&#10;y5YtfOpTn4rnS04omzt3Lna7nd/85rdIkpZLL52sUXgyuFwuvvWtb/Haayt57LHH2LJ5C9/+9rex&#13;&#10;2W2Ex0KYTOakpuHBg4fp7+9P9jnxOVEUhVAohN1up6ioiOrquSxfvoKWlhYWL158Rs/Uh4EgxLVQ&#13;&#10;5WiM3bt24Xa5yM7+aElZTnb4Z7FYuOaaa6isrGTdunXs3LmTJUuW8Kc//YlHHn2UH3zv+yxceAV2&#13;&#10;u+1Uzf5NImUQppBCCimkcEEhCPHT2IKCwtMSCFitVm688UYGBgYIh8PU1NQQCASSshBn67U6/jQ+&#13;&#10;HA6zdetWykpLk59d6JDRhK5ifX09P/rhjxgNjKKVtB9sDE7ERE+hKiDHZFa9+QY2u52f/PSnSOPe&#13;&#10;xkRfLS0tvLzsFWZWzUarjQumK7LKjh3bmV4xnfXr17Fy5Upuuumm8zTr8VBGp4tp06aRmeWnvS0D&#13;&#10;t8vFaytXIsdkfOk++vv6UIW4B23RokWMjY0x0NdHyGgiGAjisNnpH+gHFdLTvIQiY+zctp3s3BwU&#13;&#10;VWXZyy9z8003s3//fgYHB5gxYwYZ6RmTPBN6vR6H0xGXOpFjlJaWsnnzZkKhELk5OdQNDMTJVlxO&#13;&#10;chctor21DZ1eR2QswrKXl6HXaelobWfTxo1kpGfQ2d6BwWDg8oVXsH3nNhRFYXh4mGgkwoGaA8yZ&#13;&#10;W40kiYwOjdDe3s7Mqpms37CBmdNn4vF4qK2tZWR4mJKSUnZs3c6cOXNwOhxTXtdIJMKhg4eJRSLk&#13;&#10;ZOWwbfs25syazejoKEX5Bex57z22bd9OTmY2O7fvAOCKK69g04ZNiGLc42UwGNDr9by75R3MJjNN&#13;&#10;TU3k5+cTHA1SUlJMVmYmra1xWY+FV1zO4dpDRMYi7NvzHl6fj9zcXFpaW4iMRdDr9MyomEEgOMIf&#13;&#10;//gk00rL6Ovro6KiEq1Wy/59+4hGo3jcbgRRRFUUurV6uru7sdmsjIVChMfGCIfDdLZ10NrczPz5&#13;&#10;F6PEZPbs28OiRTfx2sqVDA8PY7FYEAWBispKGpuacFht5Gfnsue990BQmTatgv379yGKImVFpbic&#13;&#10;LkaHRzjacJQFCxaw6vXXmTVrFum+9Ck/wxqNhtzcXMbGxphWPg2fz3fCO6q4uJjPf/7z/OUvz2Kz&#13;&#10;WZg5c+YHvmcMBgNLltzKtNIy7v/2d/jsZz/Lgz98ELfHg81mTYa/azQSg4NDyb5gcnjp8PAwZnPc&#13;&#10;gNRoRO64Yyk/+9nPCAaD3H333ZPqn09IkoTJbKKzrZ2+3p5JUjoAkUgUSRLPG8voqTDxnZ9II8jM&#13;&#10;zOSOO+5gzZo1fOXLX+YfP/c5vvrVryIKIk/96c/ccefSCzrG840LIjtx8OBB9u7blywrnzaNGTNm&#13;&#10;AHDo8GHee++9ZFlZWRlVM2cC8STH3Xv2JMtKS0uZVRUX7qw7coTdu3cny0qKi5k9ezYA77//Pjt3&#13;&#10;7UqWFRUVUT1nDgD1DQ3s2LHjWFlhYVLQ8+jRo2zbvj1ZVlBQwLy58XCmxsZGtm7blizLz8tj/vz5&#13;&#10;ADQ1N/Puu+8my3Jzc7n4ojjlcHNzM+9MKMvJyeGSiy8GoLW1lc1btiTLsrKyWPCJTwDQ1tbGps2b&#13;&#10;j5VlZrJgwQIA2js62LhxY7LM7/dz2aVxGuHOzk7Wb9iQLMvIyGDhZZcB0NXVxbr165Nl6T4fl19+&#13;&#10;OQDd3d2sXbcuWeb1ernyiisA6Ont5e23306WpaWlcdWVVwJxN/Oat95Klnk8nmSOQn9/P6vXrEmW&#13;&#10;uV0urrnmGiB+cvnGm28my5xOJ9eNn34ODQ2x6o03kmUOh4Prr7sOgOHhYV5ftSpZZrPZuPGGG4B4&#13;&#10;mNVrr79+0rLRQICVK1cmyywWCzctWgTEk7OXr1iRLDObzdw8vgEKhUK8unx5ssxoNHLL+IlaOBzm&#13;&#10;lVdfTZYZDAaW3HILEM+hXbZsWbJMr9dz65IlQDz5/KWXX06W6XQ6brs1nrcUi8X460svJcs0Gg1L&#13;&#10;b4+f0CuKwgsvvpgskySJO5bGX0iqqvL8Cy8ky0RR5M477kj+/tzzzzMRd991V/Ln5194YdIp2cSy&#13;&#10;F158cZKQ7Z133JHcwP/1pZcmUXjfsXRp8iX+0ssvE40e0ztaevvtydCil5ctS+YvAdx2661JRuJl&#13;&#10;r7wyiWL71ltvTeYiv7p8+SQ9piW33JJkb1u+YgXB4DGNqVsWL06GRK1cuZLRQCBZdvNNN2E2mwF4&#13;&#10;7fXXGRkZSZbdtOhYsv3rq1YxPHwsh+rGG2/EZo2TAqx64w2GhoaOld1wQ9ID88abbzI4OEhfXx/9&#13;&#10;/f0p2YmTIBESFQ5HsNvtJ62TeCYTLH2dnZ00NDRw0UUXnVDnTELnjq8/NjbGhvUbePKPf+D3v39i&#13;&#10;0hgvJARBoLe3l5//9Kc0HT2KVnOGxiCc1FMYi0R5ZdkrZGZm8tWvfy05r1gsxuDgEDNnzGD37l2I&#13;&#10;osjsWdWYTRYGh3qJxqL09vbx85/+DK/Xy7x58z6we1mWJ4VZTn3yEBoL09nVhdvrwWS24HF7UFHx&#13;&#10;p/sRtCJ9PX1YPBbMZjPhUAiP10tXRyfRaJSR4WFGRkbI9GfS2NyExWLB7nTQ2NiEy+mgoCCf2ppa&#13;&#10;EFTSfD5cHg+hllYOHTpET28vZWVl8feFAIIoYLXZsNis2Bx2XB43DreL/Ny85Peu0WhEbzTg9nji&#13;&#10;xETp8c1/WloaacNeYtEoeXl59Pb1snP3TgLBIJFIhCNHjjAWjQu+A4iSiMlqQlZkag8exO/309PT&#13;&#10;Q2dnJ263m2AoRMPRBrx+3xmH9kmShNvlYu97e5BjjWRnZ9PS2oLNbsfpcWO2WjCaTdjMVrLzcujp&#13;&#10;6cFoMuFL99HZ1cmbr79B1exZZGRkYDHH89JmVs1EVSErJ5vm5mZa29pwu1yEQ2F27txJa0srTrsd&#13;&#10;nU6P0WTE5XbR3dcLQvy5bGg6ik6npby8HLPFHG/bakFFxevzEolEyczwI2pEhgYGOdrYQF5ePl2d&#13;&#10;nbS2txMOh+nt7cVsNmO2mjly5AgmsxFJlNi9axd2ux2tVkuGP4PBvkEO19Wh02qx2e00t7ag1Wnj&#13;&#10;wvHO+BgHBvp4v7GewtIiJK0GQRTY894eMjL9Z2yQCIKQJL5KfBcdf58kSaKsrJQlS27hiSf+wP33&#13;&#10;/wdZWVkfeE8lSaK8spIn/vAED/73g/zLP3+Rr33t61TNnp309ssyqOrJQ38T+n8Ohx2dTkcoFCQ9&#13;&#10;PZ0v/8uX+fFPfkRfXx9f+tKXzvs7T1XVuDc+PQNBij//VpsVRVFoaWlj165dRKMxJEkkGpOZMX06&#13;&#10;+fk5kyJtEu+34/Mvz8SYPVWu60TjPVGm1+tZsGAB69et4wff/U8+87l/5LP/+Flqa2poaW5GluUL&#13;&#10;bryeL5w3g/CpJ59M/qwoCrIsT/r9w5app7tOVad83aR6x1038Wf1+LIptnnCdceN65TjPIP+lLOd&#13;&#10;wxTLOIPrJmn8HFc3dg7GcnzZxLmf0N+EsZztHI6vO2ldTtffOSo7HseP+1RzmPgsfVCbx/d/fNmp&#13;&#10;wlpisdgp2z3bMlmWT3j2TnXdxHEdf93EstjxZacZi3qa/iaORZ7CWOI5IHNOOs//60icvu7cufuU&#13;&#10;dSZ+4Y+NjVFTU0NeXh5paWnJcuCUz+cHtQnxv5PGxkZ++pOfMBoIEB4Ln810zgmGh4d57FePsWrV&#13;&#10;Gx9MIjMVJIxCBAKBER7/3e9I83q5d5xMAsDtdvHJT97HlVdexa9//StefvmvVM2qIhgMMzw8jKrI&#13;&#10;HDlSx3fu/zaP/vpRyssrTtvlWRmDgMlk4tZbbyUSieB0OuPG6ZzZDA4OEovFSE9PJxKJJIkpHE4n&#13;&#10;VVVVqDNVMv2ZNLc0o9fqaG1vQxXh4vkXc7TpKJJWw2WXXYbX66W+vp40jwetVodWpyU3Lx4maTQa&#13;&#10;k4cOly64NEmyYzQayc3NRZZlOjs7cTgcmC0WLrr4YnQ6HdXV1cl3pyRJtLe3Yzabcbvd8b7S0jAY&#13;&#10;DDQ1NZGWlobRaGTRokU0Nzfj8Xji7ZnN+P1+otEo/f39FBQW0NrSmiQ8Wrx4McFgkKysrFOKk58K&#13;&#10;kiRRUFSAwWQgEomQnZ2dlGqx2+1kZmYiSRItLS3JvDOjMa4LOkuooqevD1ESGYuMoTcamDdvHnl5&#13;&#10;edTX15OVlUVVVRXRaBRfejo3L1nM6OgoV111FW1tbbidbkwmA1q9nty8PMxmM3PnziUrKyuep5WR&#13;&#10;wZH338ftdsfX/dJLEYQ4KYqqqlitVjo7O7nuxhuSYZAJPT673Y7FYsHj8dDa2joe3izR1dVFQUEB&#13;&#10;ra2tqKrK+++/j0OWmTdvHnq9nq6uLtxuN6IoYjAYMBgMrFm9BpvdxpYtW/jMZz7DrbfeOp5nV0A4&#13;&#10;PPV3QYJUpq6uDpPJRHZ29inrarVaqqpm0t7extNPP803v/nNKUu0+Xw+fvTjH/Hzn/2cRx59hB88&#13;&#10;8ACZmRn09PQiSQInC7aY+L5LT09Hp9MhSRJtbW3YHA6+/o1v8OMHf4jb4eLuf7hnynM+GwiCgCSK&#13;&#10;ON0uJEFkdGQUo9FEb28vtbU1OJ0O/P5MhoaGOHjoIM888wxjYyEWLbqRy6+4Ao0kTQqhn2jwRqPR&#13;&#10;KXGWHB8iqigKoWCQmCyj1WqTxudEo9BoNLLg0kvZvHETHR0dPPzww8ydO5c33niDnp6eZHjw3zpS&#13;&#10;shMppJBCCilcUKiqSlNTM4888igPPPB9bDbbCYaELMtJOYjW1lbmzZuH0WjkmWeeob+/n0suuYTK&#13;&#10;ykqcTiehUAij0XjGbKN9fX1869//nRWvvkpeQSFP/fmpJInKhUQ4HGbFq8v55rf+nUgofG51uAQQ&#13;&#10;VFAFgazsLB566CEWXHpp8hApoeMYCAR49tn/n/Xr1+Nyu3A73fzxid+jqjIIItVzq/nVr38d1zpT&#13;&#10;4+1+FDgdK2XCaNRqtYTD4WTO0rnoMxQKEQgEkgcSHxUuFLNpwts7cd7no+8zYfI8Ew9QKBRCq9We&#13;&#10;ktRLlmW6OrsYHBokJyfnQ8kwqGpcJP6pp54iPz+fm2+++QPnMDQ0xG9+8xsKCgq4a0JUzgf1IwgC&#13;&#10;wWCQF198keeee54vfOGfGBuLJTVHFy8+se/R0VHeffdd5s+fjyAILF/+KuXlFdTVHeHWJbewZs0a&#13;&#10;fvSjH/Pjn/w4GTV2PqCqajyy6pVX+MVPf87MObP57ne/i16vw2Qy4XA4aGlp4Z133uXIkSP09w/Q&#13;&#10;3t5GR3sb02fM4Nprr+WSSy7B6/VOanN4eJjOzk5Kx0P+PwjRaJT9+/ezevVqdu7YOZ7/mYbD4WRa&#13;&#10;+TSuv/56nE5nfL0RiMaibNq8ma9/9Wt86lOfoqa2hl3bd+JOc/ODHzzAwssXnq8lu2A4r7ITKaSQ&#13;&#10;QgoppHAyCIKAz+clGo2ycePGEzZQqqrS19fHypUrWbt2LYWFhQiCwI4dO9i+fTt33XUXsViMd955&#13;&#10;B51OlwzrmSoSG8Zly5bx5htvoNXoEC9wiOjEsXR0dPDIo48SCgTRJUJFE/mA58RTCKgqrc0tfPc7&#13;&#10;3+WRRx+lalZV0oBWVRWz2cw999zFwEAfu3e/R3RsPKxbiLOW7tqxk+/c/20e+dWjk5gXpyLrcCaQ&#13;&#10;ZZmuri6CwSCxWCwuij7hBP50zJNarZah4WHMJlMyZPx4xGIxWltbcblckxg7TwdBEDCZTJhMJlRV&#13;&#10;ZXR0dMoHEMfLOyTam4qERMJgP50MxFT6D4XDSKL4gR6Uie0lwuCMRiOCENfHO5UnK5Gj5jiDHMeT&#13;&#10;9TkRY2NjRCIRrONh+om1GhmXYTkdYVfifp0OkiThz/STnpE+KTXgbKCqKj09PYyMjJzWoJo4V5vN&#13;&#10;xj333MPjjz9ORXklldNP732feL3JZOKee+4hKyuLZ575CyaTmaVLl6LTnWj8qmpclD4QCGA0GscN&#13;&#10;/CB6vYHWcEHGNAAAIABJREFU1jbCoRAXX3Ix08qn8etHf0X1nGos1vOnUSgIAqIgEInF4oc2ooBe&#13;&#10;H2e9ffXVV9m7dy/p6RkMj4ww0NePqiioisqaN1fzxqpVVFZU8rVvfJ2L5l+UvMcJFtUPeveMjoyy&#13;&#10;9u23+ctf/kJzUxMFxUXcdvttLFy4EIvFQigUYu/evbz11lssWXJM+xbiUXqRsQjtbW1kZvh5e3iI&#13;&#10;scgYrS0t522tLjRSBmEKKaSQQgoXHBqNhvnz57JixQquv/76E07yXS4XN9xwA2VlZbjdbtLS0ujp&#13;&#10;6eELX/gCXq+Xnp4eDONU8UajccryHonwrt07d/HYo79CllU0kggCFzQXJLF5CYVCvP3WW9TX1aGd&#13;&#10;GCqayAc8J50R9+ipcOTIEf7t61/nZz//GXPH8wITm22DwcAVV1xBXV09NQdqUFUlbpiOl2/csIHv&#13;&#10;3H8/v3j44fhGXeUE4fazMQZlWaa9vZ3h4WFMJhN/eOIJtDoddrudiy66CEmjYXBgAJ1Ox9DQEFar&#13;&#10;lWg0it/vp7m5GaPRSFNTE6Mjo2RmZZKTm0t3V1cyLLOtrQ2j0UhmZiZ739vLqtdf584776S3txej&#13;&#10;0Uhvby+FhYX09/czODCA2WJBURQKCwuJxWI0NzcTi8bo7eulu6sbjU6DwWCgrLQMj8dDQ309mVlZ&#13;&#10;RKNRBgcH0Wg0jI2NUVBQkDQaj1+XqRAiTZRFOdP1lWWZuro6tmzeQnZ2NqMjI1TNnkV2dnaS4VOQ&#13;&#10;JHq6usjPz6e3txdZlsnNzWVkZARJIxGNxPPAV61ahdVqZebMOOHN+++/T05ODjqdjpUrV2IyGunq&#13;&#10;7KKqaha5+bmEw+FJIfVpaWnU19djtVrZt28faR4PJaWldHV1kZubS19PHyOjIxQWFTIwMMDKFSso&#13;&#10;LCykpbWVuXPnUlBQQFtbG5IkJXPMdTodFosFp9NJQ0ND0sN09OhRsrOzCYVChMPheH5dLEZuXl7S&#13;&#10;mFQUhd7eXgKBAFarlQ0bNnD11VfjcrkIBAJIGom21jby8/Lo6uxGVmXy8/NPGRIdiUSor6/H4/Ek&#13;&#10;DdipIDMzk5tvvpllryyjqLgQg8Ew5QMVnU7HlVdeSXl5Of/7v//Ls88+w/333w9MPjCQZZmBgQEs&#13;&#10;FgtarZbR0VFisRg2m4NYLEprWxvFJSXcc/c9/Me3/p0333yT25fefl5YhRPjGRwcQqfVoJEkjAYD&#13;&#10;jY3NHDlSx+bNm/niF7/IL37+P2zevJnq6mruu+8+7A47Lzz/PKteX8WWd7bQ3NzMl7/6r3zuH/8x&#13;&#10;uRaDA0MMDY3gcNiSnr24Ak/8cHHZsmU8+8yzhMdC3Lx4MT/7+c/ILyiYND673Y7L5aKuro7h4eH4&#13;&#10;wdf49CVVQBQFFDWe7zxrVhV79uyhs7PznK3PR42UQZhCCimkkMIFhaqqaLVabr75ZtasWcOyZcu4&#13;&#10;8847J3lRJEkiLS2NgYEBdu3axW233canP/1pZFmmqamZffv2cs0115yVtEd7axvff+AHtHd0JD1y&#13;&#10;giiifPCl5wQTN33BYJA333wTWVGQJE2SIfScGYPJTgEBRAQOHjzIt+//No888igV0yuS44lT2LvI&#13;&#10;zc2ho70NOSYjaaQkQY0sy6x6fRUarZaf/PSnU/awfRBCoSB7du6mpa0Fl92J0WDCbDHhtDtorD9K&#13;&#10;zf4D6PQ6ent7sVltDA0PY7fZKCouormxmd7+XpwOFxqtRCQyxvt17zMWChJTVVQ1nl+kqir33nsv&#13;&#10;0UgUu9XOxk2bMJqMRMYiWCwW9u7dS3tbO2ajkagsYzGZsdlsdHd1s3XrVnQaLUPDQ9isNrR6LY31&#13;&#10;RzlYexCnzcHA4AA6nZ5oLIJ1/JqszEycTuek8LYLCUVRCAQCdHZ0kOby0NjcREdnJ2meNBQURoZH&#13;&#10;GB0exuF00tLcTG3NQTSSyGVXXE4oGKK+/n2ampqYPXsOrc0tmM1mmhobcbncaDUa9u/bxw033khP&#13;&#10;dw9uh4uuzi4O1Oxn155dDA8OkZbmpbe3B61WS1FREb09vfT29qAzGBgLhdm9azeKqmI2mugb6MPh&#13;&#10;cNLR2UFFRQVtbW1kZWbR3NjIWCjMtq1bCYwGEEUBt9tDJBqls6uTe++9l9raWnbs3InDbmdkeASr&#13;&#10;xcKO7dvp7xvA5XEx0NuPzqDjsoULURWFQ4cOYzaaGB4ZZmh4GKvZTCwWY83q1cydN48tm7cgyzGi&#13;&#10;kSiyoiDLMXJzc0lPTz9lWGnC6EroC04FCWbSGTNmsH//fl555RXuvvvuMzLABEEgIyOD73//+7z8&#13;&#10;8sssW7aMz3/+88lwR4h7xLu7u/H7/UA8XDIUCmMwaDEY9HR0dlJeUcG08ml4vT5qD9ZyO7cn2z/X&#13;&#10;kGWZ9rY2ZEXG7rDjdDoZGxtj46ZNXH3NNUQjETZv3kRwNMCmTZtobGri2f/vWR599FH2f34/zz3/&#13;&#10;PC//9SVWLHuVO++4A5vNhiRpMFtMbNu2leuuuzZOphWLceTIEVa8upzXX3+N4ZERbr31Nj716U+R&#13;&#10;kZHBwMAAzc3NmM1m7HZHUu9Vo9Hg8/mSYfsCwnioawhFVdDptITHxpheOZ1t27ZxoOYAsVgsnvd9&#13;&#10;HozoC4lzmKiQQgoppJBCClNDgjzic5/7HC+99BItLS0neEI0Gg35+fmYzWZ++MMf89hjv+FXv/o1&#13;&#10;y5evYNasWckQvjMhlhkaGuKRRx/l4IEaNBoJVVVQVVBlBeU0BEvnEgmPmyzLHK2vZ9/efefXGExg&#13;&#10;3OsoiSIHa2u5/z++RXtr26TQRUkSMRqNuN1uBCnuEUl4ARNG4fJXX+UH3/s+4QmMwGc9JFVleHiE&#13;&#10;zq5OHHYHY9FI3MuXlY3H7WE0MIpBZ6BqZhVul5vqOdUUFhaS5c+i/kg9uvGwLqvFTKY/k9HhUXq7&#13;&#10;uykoLMKg0xEMBJlbPRejwUhMlknzpZHhT8fhcFBZUYEAVJRXMNDXh9PhYFpFOQV5+cnc1KGhQdxu&#13;&#10;N+np6UiiRIbfj81qY/78+YiCwNHGo6R50kjzejAZTVy64FKmV1QwMDjI4YOHGB78cOGIZwtRFLE7&#13;&#10;7PjS07FYLcyZPQuH00FXZwcVZeWIgkhGViaKrLBj2w4EVLJzczDqjWRnZbNn924kUcN7e/ZQUFDA&#13;&#10;zJlVaCUt/X19lJaUEA6PEY1EyfD5cLqdeNN9zKmuJhwO43F78KR5UBWFzMws2traMBgNyIqC3WbD&#13;&#10;arUy0N9Pfm4eFrOZNE8apaUlDA4OYrFYyEjPwGQ2U1JUSl5uLvX1DWi1WrIys4lGokTCYxQXFOHx&#13;&#10;eOjr6yMjPZ1p06YRGB2ltKSEkeFRLFYzeTm5xOQYOVnZGI1GsrKyqDt8mJ6ebmRZweWwMzAwiCIr&#13;&#10;jIXHGBoaorenh+7OLrKzssnM9FNSXEJnZxdHjhxhdHT0tO+aUzEmnwoJzcUbbriBw4cP09XVBUyd&#13;&#10;KCvx7jObzdxxxx1UVFTw4osvMjw8POnAqa2tjaysLBRFGffeKkSjMgaD4RhZkaIgj5OzJMZ2PhCN&#13;&#10;Rjl6tIHhkRFEIR7G7HS6yMjIIByOoNXquOLyKxmLRYnFYphNJqxWKxqtllmzZ/O9732PL/zzF+nr&#13;&#10;72fvnr0A6HRaioqKeXv1Gr7xb9/gge//gHvvvpcli2/hof/5Bc3NzZSWlNLd1cV/fve7fPK+T7Lk&#13;&#10;liU888wzvPPOVl566SVWr15DV1d3/O/Gbk8ykUPciO3r7cNoNCGKIll+fzysVpapramltrb2vK7Z&#13;&#10;hYL0zW9+84EPk0ybQgoppJBCCmcDQRDw+/20t7fz9NNPc/XVVydJQBJfrlqtluLiYvLz81BVlby8&#13;&#10;PK655mrS09PP+ER2dHSUP/zxD/zh978HBKQEUylgsVq5cdGNZGRknONZngTj+71wOMyaNW/xxuur&#13;&#10;EDXi+TUGExCOhXl2dXfT0NDAwssXJj2tIyMjHK47QjgcpqW5kUg0ciwsNBHNqirU19cTGRvj0ssu&#13;&#10;/dBDikajtLY0o9MbyM3Jxely4UlLw+50YLPZ8KSl4fV50Wg1pHnT0Ol0OF0OJI2G0WAAj8dDbn4e&#13;&#10;7R3tZGSkM62inNpDB/F6fZRNK8PucKDT6cnMzBw3cMHlcZOdnU00FuPQ4UNccsklmM0WfD4fZqsF&#13;&#10;u92BL92H2+Ohrq4ORVWYd9F8Go424Ev34fX5MBgMlJaVMTQwQF5ePm6PG5fbRXtHB1qtFqPRyODQ&#13;&#10;IFlZWR96jc4UgiAgCAKtjc1YbRYys7KxmM3k5udx4MABsrKzsJgtyIpM1exZ6PV6tDodFZUVmC1m&#13;&#10;FFWloqICh9NBdnY2Dqcdk9lMbl4uNbW1TJ9eSV5eXlwupLOLzJxs/BkZiKKIL91HRXklo8EARoMR&#13;&#10;f6afgf5BvOlecnNy48ZgUSGBUJDi0hKsNhtpaWlYrVbS0tLo7upCQcWflYnT7SInKwcVMFst5OXm&#13;&#10;YrFZ8Hp9ZGZlYjKZOHToEMFgkJKSEg7UHGBmVRWeNA/FJSWMjYXRajRUVFZiMBqRFZmcnBwi0Rio&#13;&#10;Klk52aRnZGB32GlsbCQ/v4CK6RX09/eRk5vH6MgIBqMheYBzMhJGWZaT7KYFx4Uhng6J95fBYCAa&#13;&#10;jbJ7925mzZp1RoaFoijj2oLxwzNVVdmyZQu5ublotVra2toYGhpixowZqKpKb08fdXV1+Hw+jhw5&#13;&#10;gsvlJC83l7Xr1rFixXJuX7qUysrK5PjOpZGjqiq9vb08/fTTdHZ0xgl4Ft+MJEkY9EYURaWm9iB3&#13;&#10;3XUXTpeT4uJivvjFf6a84lh+pUajJTPLT2NzK4ODA3ziEwuSh4fhSITnn3+eto4OBgcH0Wp1+DIy&#13;&#10;cNjtzKyq4oUXXqC7uxutVkdDQwNVM2byT1/4PPn5+cRi8fVXVZWM8ec4cVAWDodZt34dgdEAZouF&#13;&#10;a2+8kZoDB9izZw+iKJLm9SZl6P5WjcK+vr5UyGgKKaSQQgoXFhO/NHU6Hf/0T/9ET08P3/72t/nh&#13;&#10;D3+Iy+WaRLoRjUYpLCyksLDwlO3AyTcwic/C4TDLly/nsUd/jSwrSBOYPAXi+nMXDONGWSQS4cCB&#13;&#10;/XFGR0k8tTF4rghm4FhuohCX7Vm/fh2PPPxL/uuHDwLxDZdOp8fn8+J2pzE6GkAQJl8nqALhsTDP&#13;&#10;P/cc8+bP46qrr443fRYbSEEQcLvd3PMP/zBB02tC0iPHjPacnBxU1PjGF5g+gwnXwOzZs5M/V1ZO&#13;&#10;j9Orjl9fUFAQz5M0mSZt6i+//PIPHHdCuBugpKQkWTex+a+urp6Uf5qVlfWR65MJgoDL5eLu++4l&#13;&#10;xuT8oFlz5iTDwyKxKLpxcfCYKqMR4mNePK63C8fuQmlZGQCz58xBI0moqMydO5fq6urkmkyUXLjt&#13;&#10;9tuSaztxPU722UTccuuSKRPp+Hw+7rnnmFzCnOo5k9pccuutk9q6blzTGDih/4n1YvPno5Gk5HN/&#13;&#10;uucjEWbY2Nh4yjonQ6JNg8HA3LlzefLJJ2lubo4z+U7x+onj12g0zJ49G71ez4YNG7jiiisYGBgg&#13;&#10;Ly8v+S4NhgKoqsLIyCjRaBSz2RzXaV6xEm+adxI517k2BhVFoauzi+6ubkRRQK/TJcmgSktL8HrT&#13;&#10;6OjsYMfOnSxZchtZWfEw197eXsLhMM3NrQwNDVJWVk55eRnvH3mfcDjOMK3X65h/8TxuXnILdpt9&#13;&#10;XLf2KHIsSiAwyi1LFrNxwwZqa2sYGhjAYDThcrkQBAGz2UxlZSV+v5+tW7dSWFg46WAyFovR1d2D&#13;&#10;aTxntay0lD//6UkEBEwmM/19/fT19eF2u88rC/D5RipkNIUUUkghhY8UFouFBx54gMLCQv7lX/6F&#13;&#10;vXv3JnVam5qaaGtrm1I7E0MfJ24gh4eHefrpp/n+f36PYDCAlDz9TRg5AlqN5oxDvj4sFCW+MftA&#13;&#10;HE8wM8HLd9YYby4Wi/HCiy/y5B+fRFEU9HoDRqMOs9lKSWnJOPvqZENUEEVQ4xu1xx9/PKkV92EG&#13;&#10;oyoqogxEFWRZQVZlUJX4RhIVUFFIfBYDVUZVZSQEUGIosoooiKhyLB7+q0aJNxFvQ1ZlZEGOb3rG&#13;&#10;r01M60zzto7HyYyaj4NYdUxRUXpHUfe2oKoQU0EdCRHb04IclVFQ0QoSscZ+Ioc7ESMq4Z1NyK2D&#13;&#10;xDoHibT2g6JCLB5WrSgqakxFEuOGEqqAwunXL1E2cT1O9tmprpv4+1Tu08naPNV1x9edWE+TKBM+&#13;&#10;+PnQarUUFhaiqioDAwPAsXDOqcJqtTJr1ixee+21M7puIhKessrKSkpLS1m7di3d3d3J3EZFUZIS&#13;&#10;PW1tLYRCYaqqqmior+fgoUPceded59WbrSjx3NVgMIAoiIQjY0nyIUGIM6/OnzcPr9dLY2MTa9eu&#13;&#10;Z/nyFaxe/RZ79ryHxWKmunouTqeNq6+8igULPpF8fwqCgNvpYuFll3H11VcxvbISny89yQjscLp4&#13;&#10;6JcPcc3V15CVk8tNN93EPeOarAlj1W63U1FRccL9jofajqHVall00yIUOUZLcwuiKOJ2u7HbHWzf&#13;&#10;vv28rduFQspDmEIKKaSQwkcOvV7Pv/7rv/Lss8/yP//zP3zpS1+iqqqKoaEhSkpKptRGYiM1OjrK&#13;&#10;2NgYbpeb/oF+Xnj+eX7xi4cIjI5O8lIcuxAUWUFRLhStzDHI8hTyFs+lh3Bim3EaPoYGh/jtb39D&#13;&#10;UXERs2fPwWgwoSoC6Rl+9Dod4cjYMfNTBQUFAQFFVdi/bz9r33qbpXfecdZDUaMq0do+YttbETPs&#13;&#10;GK7NRY3IxHRaRCWKoEpxIzSqgE4CRQA1ijyiIB/uQ3QYUfrCCDYdylAYyahHtGsQ/CYiR4fRuM2I&#13;&#10;bj1IIkgKqiDGjUI+MjnFCwIppjBW3wudQ2gqsxBVlWjTENGGXjRFPkQtRGMqcmM/jIZRtBKxmg4k&#13;&#10;sxkVGXUoyNhAGGEsgphuQ+4PIQpAsQ/JoEFQVcS/6xWcOsxmMxkZGezfv5/LLrssaVScCWvojBkz&#13;&#10;2LlzJ+3t7WRmZp7xGBLvNI1GQ2FhISMjI+zfvz/p7UrIg9hsVmbNqqKqqgqtVsu6tWvJzspi6dKz&#13;&#10;/xueChRFYXR0GFkZP6yDJHmLqqpIkkhBQR6SJNLR0YnVZhvPObVgMBgwmYzJuiaTmVA4yMTDKkmS&#13;&#10;8HnTyMrKwu/343S6GBgYQKeTqKk5yFVXXsmTT/2Jnt5e0tPT0Wg0RCIRtFptMkQ0Nzf3FDI6Inl5&#13;&#10;ucyaNYuG+gZ6+3oRRBGr1YbT5WT79u1cf/31f7PeQUgZhCmkkEIKKXzESHzparVa7rvvPpxOJw89&#13;&#10;9BBf+cpX4rlNU5CUmMiq19ramiRQ+PlPf8ayZcuIRiKIkjjB2zYxHFFFVhUi54Ak5UygqioxWZ66&#13;&#10;RyBpxAGCmvx5EhnNGRqPgigiotLR1sYPH/whD//yl9jtdkZHRwmFgoiSBGrcizrRKymIAqIqEgiM&#13;&#10;suqNVSy6+SaMRuOZh0ypoPaFiKw4iu6aHMIbWlB7w4iqjJjrJNIygqAXIduMfKAfTZGFaGsQMduO&#13;&#10;ttiG8k4P0ZEwSiyCLtcJFi2RkQFEhw51Q5ho4yja6nTE3gCUuDAszIh7hgUJ8Tyna36kUEEZDKF0&#13;&#10;DSMYtCjBKIIsIzf2IFp0yJEIAhYkYshaAVkroh7tR5PjRgmGEGQZQRFgOIRqMiDv70DQa1GMGrSB&#13;&#10;MILBgip8aD/13w10Oh1FRUWsXr2a6dOnT2L6nAoEQcBms1FZWUldXd1ZGYQTjVCtVsvMmTORZZkD&#13;&#10;Bw4we/ZsFEUhGAyRm5tLaWkpqqpSX1/Pth07+PSnP40nzXPGfZ7J2FRVjRNRyQqCKBCLySeUS5JE&#13;&#10;QUE+mZl+olEZnU6DVqtj4islzogsYLfbJ2mBSpKE1+tFVVUsZhMXXzwfSRLYuHEzdXWHGR0dobAw&#13;&#10;n5ysbFpbWxkdGUWn01JcUnKCPMzECBNBEMjMTGf+/HnIskxLSwvDg4NoNBIZ/nTy8nLZsmUz/f39&#13;&#10;kzRa/9aQChlNIYUUUkjhI8WkUC2NhkWLFvGZz3yGF154gYaGhim3kdD127p1K7U1NXz9a1/j+eef&#13;&#10;IxqLJcPc1IQhNdG4ESAaiTI8MnKup3ZaaDQaMv1+BAEUVTn1f0o8hFJR1DgVviojKyqKqqKgxD9X&#13;&#10;44alqqinaUud3KYiI8syiqwgKyoHa2v45cMPodPp8GdmUF5eQem0snifijzpv5gcQ1YUYtEYW7du&#13;&#10;Y9PGTcn7cEaQFZT2AKJFQCpyoAHk/iCx/jCRfZ0oNgkxx4xaN4gSVohu7UUYjKKr8oBeQ6S9P76R&#13;&#10;CYGq1xIbGINgDLUtgKYsDY1RIvJOK0pIIXqkD2LCsVsv/B1bhDEZpWsQMdeNYNUSPdpNtKUPyW9D&#13;&#10;dJhRmgdRRsKoMRlRKyGKKoJOQLDoEEQVRSsg60DKsKFKCqrHgmqQwGtFdZjjf0Hq8cHE/zeROARx&#13;&#10;uVzk5uayefNmFEWZcphrog2dTsfMmTPPWaSCVqulpKSE9vZ2hoaGkgZTcXExAKFQiG3btuF2u7n2&#13;&#10;2mvPSZ+nQ1zWxolWp0FRVPr7+hgdPRYyPzHkX6/XY7GY0OkmG4MJJGSJJpJiCoKA1WpFr9ePs6+a&#13;&#10;WLDgEyy+eTFpnriEUWNjE909vQSDIbxpXjL8fkZHRyfpZibaEgQBRVHo6+sjEhmjurqaaCQ6TmIU&#13;&#10;wmQ0kZWVhcPhIhAI0tHRcX4W7gIh5SFMIYUUUkjhYwWNRsP111/PwMAAL730EgsWLIgTikw4cZ+4&#13;&#10;eUhsusbGxnj33Xd54ne/Z3BoiL7uHqRxfakTBN8neNtU4gQTY+FwvMpxJ/vnOgwosYE0m83ceddd&#13;&#10;8f6SXSYS244F46nxi8a9dMd+FwQBBAH1FBtIYUL+nyCI49cd6yc+T/UYhYuiotHpCIcCXHPttYTD&#13;&#10;YeZUz+b5555DVdS4ETBhk5vIvZFEkWg0MmluU4YoIHgMyGMQXdWErAFdnpNo6whKOIwuqhJrCRHr&#13;&#10;CCI6dagODVKZG8llRO4ehWEZ4co01NcaIdOE2KAiaqPIYQX56DCqUYfeYUTwGtFUelE1EgIyAtJE&#13;&#10;J/HfHzQiQq4HjcWAGIygBMIIWhHRaYFwFHkkHF8LrQZpWgaSCoIGiCookkgiu07UimijMmgk1J4A&#13;&#10;glmHJAqJxzEFjr0fdDod06dP59lnn+Xo0aPJvMKp/D0kCGL8fj+SJH0ocpKJ11mtVrKzs2lpaaGi&#13;&#10;ooI5c2aj0+kAiEQi1NfXc8sttyTDSs8ntFotxUUl5OcXcKDmAK1trRw6eJC58+ZNiTF64poIgoDR&#13;&#10;aDxpveMPGCsqp+FL99Dd3UdbWyt79+4lOzsHSZIwmo2TwlaP7z8SiXDo0CFsNht2u52BgQFqamrQ&#13;&#10;arVcedVVlJWXY7XGjdKGhqYkQ+vfIlIGYQoppJBCCh87aDQarrjiCp55+mke+sUv+MEDD2C32ZDG&#13;&#10;BYCP//IOhULs3LmT//qv/+L9ujokjSYuFpw0sCYagBONQ0BVURSZwGggXvUkxma82rljkFNVFY1G&#13;&#10;Q3V1NdXV1eekzXMNvV7P3Opq5p7P8YkCUqYFwx2FyN1hjLfkonaF0RXa0OTYUFqHwapDmm6P5xJ6&#13;&#10;jAhGEVVVEZ0mTN+fj+jRI1WloXXrUWbIIIAmHEPpCKG9LgtkkDsDSDmm8TsvTSQg/fuEICDa4nIJ&#13;&#10;gkUHFl18uipg1IJRi0R8CRSrPn7J+KXShLVRAUGvjf+a7YgfHCRPEJKsPBdmTh9jJN4NDoeDJUuW&#13;&#10;TAplPJP3hkajOatw0dO1V1xcTCAQQBAE9Hp9ssxsNrN06dIk6cyFgCfNzdXXXsuBg7WEQiFWr17D&#13;&#10;9BkzMBgMk4h4TrZeJwvnPB4T1zpRT6fT4vf7ycjwU15eSjAYRJIkdDrduAdycv2JiMVitLe343K5&#13;&#10;AIiMjdHc3ExlZSWLF9+CqBGx2axYLDZ6ero+7PJ8pEgZhCmkkEIKKXysoI67H+x2O5ctXMhvf/0Y&#13;&#10;nZ2dfOELX2BOdXXyNDuxgejt7WXV66/z+yeeoKWpOb7pUROer2M722S4qECckTLBSAqMDo+w5q01&#13;&#10;XHPdtWi12qRReDLW0g+LiW1/3EgIJs5zKuNTia9pou7ZzEeVBLQFLjQFKoKqELP+P/bOOz6O6ur7&#13;&#10;35nZvlrtaiWterMkN8ly74CMaaYFSCEkpoYUWmhPekIKyUtCC5CQQEII1U5CIJQnMTY2tsHGBWxj&#13;&#10;y5ZtySpW72W12r4z8/6xu+OVLIPhodhEv8/H1u6e2Tt37sy9e8495/yOCV2sbTElHVCREGL3UwWU&#13;&#10;6E3Tqejz7dHjLCZARTQT8/+pSHl2BGQURKRsG6AiqFFOGkEAhc923owQv38qSIqKIgrR65VVBDE6&#13;&#10;N6L3T/sGAhABUFV0xL0xoMoqigiiIBBrctwQjCFxjRBFUSsb8WHm90e5JsTnsMVi0eqMJs5vvV7P&#13;&#10;1KlTj/r844IgCJgtFpYuXcqzzzxDVk42HZ0d/OY3v+HGG28kJSVFM6THKjsSDoe1fPJj9VMrGxKJ&#13;&#10;0Nvbi6IopKWlxbyiqmYEHi8URcHr9eJwOFAUhd6+PjyeIb7+jW9gtpiwJSejKCpJSRZCodCHHJkT&#13;&#10;A+MG4TjGMY5xjOOEQlSJVTEajcyeMQu9Qc/G9RvYtWMnkyZPpqKigmS7Hb/fT2dnB/v2VXP4cCOK&#13;&#10;LGPQ6Y/k4MQNP0WNegWPUb5BFEVkRWbd66/z4osvctFFF2l5KMFgkP7+aJ0pp9OJy+X6QArFyYbR&#13;&#10;3tH3UxQFzWj4vyiS0fsdD3yV1EiUx1RQEVTdEeM0dqwqiAgoCIioyCiqiBS7swogIUePUSMogoSo&#13;&#10;KkQQkYSoNOopi5lCn2GbJmqoE032ixmDKlEDPP6aOEkREJ8dcUNQRUWNzUUkQcsbjBIXHfnqZ3gI&#13;&#10;PzQ+TOmIj2ODaKyNnfczpj4uxElj8vLzoszRgsAdP7mDJ59+irvuuosvf/nLzJw5E6PROKIvsizT&#13;&#10;3t6O1+tl8uTJxxzb+HUqikIwGKS7u5ft27djMhn5ylcuO6axeazPAM2rajabiUQidHd1UVZWzrJl&#13;&#10;y9isZseEAAAgAElEQVSxYwe5eXl4PEOEQhEkSY/P59OM75MN4wbhOMYxjnGM48RDbAd70uTJZGfn&#13;&#10;0FBXh9fnZceOHfj9AQry83nlf19GQEAn6RB1IjpRh6IqR8JDiXsbE8JFY15CVVFRheiOPqqAokTo&#13;&#10;6+3jV3feSUtzC5d++VK6u7t55513yM7OxuVyIQgi3d3dlJWVjQi9+rAF2U9UHI/y+JGeL3qiWN5a&#13;&#10;4v9o1saIPiFArIC6gIQkHDk0/u1omzHTRpBiyo6EZgNq5/sMQ7N3Rxq+R91RYSxJAvWSIByRCiMP&#13;&#10;PXGf4k8O7xXe+H9t56PAiWAMJp7DYrEwfeYMDh44iCPFwSmLF9PV3YXRaMTtduNyuYAj62o4HKa+&#13;&#10;vl4jw3m/axAEAYvFwrRpZSQlWbjjjjsoKMhn8eLFSJI05kbXsdoURZHkZAeSZCAQCNLV08PCRQsx&#13;&#10;mUx4vV6MRiMNDY2EQkEEQWF4eHjcIBzHOMYxjnGM46OCSvRH2uF0MGXKFOrr6qLGn07C5/XS0dmB&#13;&#10;XqdHkkTirgqFY5OrqGrUS6gqgBhnGo0SqRjNJioq5jJxYind3T0899w/WL1mNdlZWZy+dCmKolBX&#13;&#10;V4coiuh0ekwmE1OmTDmhjbpxjGMc4zgRYTAYqJgxg56eHsLhMO3t7SxYsICcnByN4CUR8fDWeA3Z&#13;&#10;90PiuhwPlz1w4ABJSUlMnz79uNuBaISJxWJmeHgIv9+P3+fT6uLKsozZbKa/v5/kZBuSpMPv9x93&#13;&#10;2ycaxg3CcYxjHOMYxwmHKGdFNGx0zpw5rPrPfzQii46uTjo6OmJ1BYURuYGjK6MlhkyJOomCvAI8&#13;&#10;Hjc9vb2ggiAJzJoxg8f/+leSHXZkWaajo4OOtnaMJhPV+6uZNm0aPp+PV1e9itFkpK+vF5vNjtVq&#13;&#10;QVFkRFHEZDJpRAXjhuI4xjGOcYwNvV7PxJISmhobo0aVxYIlyUJrayt2ux2TyYROp9OMQ51OR2Zm&#13;&#10;JlVVVVgsFpKSksY0HOPrfPzv0NAQW7duZfbs2Vx66aVs2LABVVWZMWPGcRuF4UiYxsZGQNTIaFwu&#13;&#10;F36/X0sr6OzsJCsr+wMZrScixg3CcYxjHOMYxwmHeEhPOBzGHwggigk5JeHwqINH5QbGoIUGqdFy&#13;&#10;CsvOPZfbbruNhx58kOeeew6DXo8k6SiaMIFkhx2I1rfKzc0lNzeXQCBAU3MTK1eupKG+AUknccnF&#13;&#10;l6DT6/jLX/6Cz+dDFMUYCY1KTk4OF110EVlZWR/fwIxjHOMYx0kOvV5PUlISgiiSZLMiiToMBgMd&#13;&#10;HR0MDw9rJTjS09ORJImCggK8Xi/r1q1j2rRpFBUVjWByhSPrvaIodHd3s2HDBlJSUrj66qsxGo1U&#13;&#10;VlayevVqVFVl5syZiKL4vpt3gUCAffuqyc7Opre3l+TkZAwGAwMDA9jtdnw+H83NzeTlFWA0GklO&#13;&#10;Tv44h+1jxcdmED759NP09PRo72fOmMGZZ5wBwO49e1i7bp0mm1FRwVlnnQVAVVUVa9au1WTTystZ&#13;&#10;ds45AOyrrubV1as1WXlZGecuWwZA9f79rHr1VU1WNnUq5517LgAHDhzg36tWabIpkyZxwQUXAFBT&#13;&#10;U8Mr//63Jps0cSKfu/BCAGoPHeLlV17RZKUlJVx80UUA1NXX8+JLL2mykuJiLrn4YgAaGhp44cUX&#13;&#10;NVlRYSFf/MIXADh8+DD/fOEFTVZYUMCXvvhFAJqam3nun//UZPl5eXz50ksBaGlp4e/PPafJ8nJz&#13;&#10;uezLXwagra2NlX//uybLyc7mq1/5CgDtHR2sWLlSk2VlZnL58uUAdHZ18cyzz2qyzIwMrrj8cgC6&#13;&#10;u7t56plnNFl6ejpXX3klAL29vTzx1FOaLC01lWuuvhqAvv5+/vrEE5rMmZLCtV/7GgCDg4M89vjj&#13;&#10;mizF4eDr114LgNvt5s9/+Ysmsycn881vfAOAIY+HP/35z5rMlpTEdd/6FgDDXi+PPPqoJkuyWrn+&#13;&#10;uusA8Pl8/OGRRzSZ2WzmphtuAKKT/Pd/+IMmMxmNfPummwAIhkL87ve/12QGvZ5bbr4ZiDJXPfDQ&#13;&#10;Q5pMr9Nx6y23ANHwgd8++KAmk0SR22+7DYgyVd3/wAOaTAC+8z//o72/9/77ScR3E2T33X//CFX3&#13;&#10;f267Tdsd++0DDyAn1CC7/dZbtR2qBx96iHAkosluvflmjaHrd7//PcEERqybv/1tjDGijN8//DCB&#13;&#10;YFCT3XTDDVq9nz/88Y/4EkIibrz+ei1e/pFHH2XY69Vk1193HUlWKwCP/ulPeBIK0H7rm98k2WYD&#13;&#10;4M+PPYZ7aEiTffPrX8dujyrnf3n8cQYGBzXZ17/2NVJSUgD46xNP0Nffr8m+ds01pMaooZ948kl6&#13;&#10;+/o02dVXXUV6WhoATz39NN0Ja9NVV1yh5Sw88+yzdHYdoY6+4vLLyczIAODZFSvo6OzUZMu/+lWy&#13;&#10;Y4r/yr/9jbb2dk321csu+0ipw092jK4feCx5nBAgXiR4eHiYF//1L/706KMoCDHmyVg7ooAQEcY0&#13;&#10;BKMHRIu9iwjojEYuuuhifn7nz5FlmaGhIa0hRVHo6+/D6/NhMZtH9M9oMnHWWWdht9vJy81l2rRp&#13;&#10;VEyfjk6nY8GCBbjdQ+j10Z/RjvYOHv7976g5cJB7778vWvLiGIQso6nR348+ffQYjfX+WN9/v7E/&#13;&#10;Ft6v5uN7Xcd75VSOdR2fOY9qnMlUy18FVAGZCFIsj/GEzb5TI6joEITofVJQENRYnz/DtQfHKlcw&#13;&#10;1rP+XvPqgzzLH5TNd6zvJb4/nr6MNaePl1zlo4aiKIRCIUxGI0nWJIY9HnJzc8nMzESWZXp6eqit&#13;&#10;rWVoaIgJEyag0+koLy/Hak1izZrVlJWVc+qppyCK4oh7IssyTU1NrFmzhrKyMiorK7VzOp1OTjvt&#13;&#10;NJ577jkikQizZ8/WdKLEfimKgiRJyLJMQ0MDTYcPk5mZRX//gBbW2tbWRm5uHo2NTQQCATJcLoKh&#13;&#10;INaYznMy4mMzCNesWcPVV12FOUYPnp2gHGW4XMyfO1d7n5Wdrb12jZJlJuy0pqWljZRlZmqv00fJ&#13;&#10;XDElbqzvxZU/AGdq6ghZenq69jrV6RwhS0uQpaSkjJClpqZqrx0OxwiZM0Fmt9tHyFJiCixEjaBE&#13;&#10;mcPh0F4nj5LZE2Q2m22ELDmmTEPUeEqU2RJ2L5Ks1hGypJiCDmAZLUtKOiKzWEbIrIkys3mELDG5&#13;&#10;1mg0jpAlFhUdLTO9hyyRzMGg14+QGRJk+lEyfQIzoE6nGyHTJSwKOkkaIZMSdqFEURwhExPCA46S&#13;&#10;JYQ0jJaN/lUdIRuFefPmHan3NKrdeXPnHmFUZOQP2Jw5c1BiijUwIpRh9uzZyAnGoi5BNmf2bMIJ&#13;&#10;HpjEBXPWrFmEEwzJRNnMmTMJJRiShlGyeNFvGHkPZ8yYQSDByEyUTa+oGBGTn1g8tyIWxheHJeGZ&#13;&#10;qaiowJtggCbKppWXM5woS1jAy8rKKIhRhgOaQQvRDaj8vDztvS3huZ86dSq5CWuczWYjGAox5HaP&#13;&#10;WFP+WzFagQI0wy+Rsj0cDtPQ0EDNgYN4fV62bN3K62vXUVJSQnpqKq9vWI8kSkiiiMlkxuP1ICSG&#13;&#10;jI44AYCKZDBwzjnn8Itf/gK73c7g4CApTidCLPVQlmU2b97MvXffzbXf+Ia2qSBJUWISvV7Paaed&#13;&#10;xmmnnTaiebvdjt1uR1VVAoEALS0tNDQeJsPlIhKJoNPpjpvAYSwlbLQRNroMxljjOvr9WGx8x2tI&#13;&#10;JiqWx2L1G618jmXEjnXv3+97JztUQUVVFQQkFFUmEBHRSSoGUUJVFVClE9KwipeSiCgqIRmMkoBO&#13;&#10;iBMxETMKP1vMrMeaD8cyDkcbhccyzI5lMMbfj7XJ8l6bQMdjpI7Vj2O1NVY5ncTPPol56fP5EASB&#13;&#10;FEcKbW1t5OTkIAgCkiSRkZGByWSKkYj5mTJlCnq9nqKiQs499zyefPIJUlOdlJeXjzAGq6ureeWV&#13;&#10;V7j44ouZNm3aiPMJgkB2djbLli3jqaeeoq2tjWXLlmlh/uFwNDy0v7+fqVOnotfrWb9uPf5AAL1e&#13;&#10;RygUpqSkhMHBQXy+ADZbMutfX4/VaiE7O4uu7p6TOmRU6OzsVDMSjKePCnffey8333TTCKV/HOMY&#13;&#10;xzj+W7CvuppnV6zgN3fd9Wl35VPHaMUiEAiwf/9+mpubcbvdDA0NMTAwwL69+2htaWHipIlMq6jg&#13;&#10;ub/9HVdWJg8++CD791Vzw/XXoSgqRqMBq8VK/8DAmHmDceiNBi684ELu+NlPSU9PRwXkSISqPVXc&#13;&#10;8dM7qD9UhxKR0RmjRDFOpxNnihOTyUheQQHpaWksmLeQuQvmjmkkhUIh2tvb2bz5LdauXUt//wBf&#13;&#10;v/ZaPv+FS8a87kTIskxfXx9DbjcGgxGzxYzRYECn1xMMBAgEAgwPe0lOtmGIfW6z2Y5bSYxDURSN&#13;&#10;7n20gRYKhQiHw1it1qMUwEAggCzLWK3Wo74Xb3O0FzQQCKCq6oiNm7GMv0Bsc+gzqx+oUb+1T4F9&#13;&#10;AxGaPAJmHcy0q+Qkg6DqT0ijSgV6fTLv9ssMhlQykgRmOSSSDCKCqsRswZNX4R0L8RDD/v5+dDod&#13;&#10;4VCIFKcTj8eDTpDo6+9FJepYCIZCOByOEaGK7+ctjJeuCYfD2vyNH6MoCn6/H0EQMJvNyLJMJBJB&#13;&#10;EKKlDuIbZn6/H7/frzkzQqEQoVBI26g/lndelmV8Ph9JSUmEw2EGBgZwOp3aRm44HD5q4+qTMAYV&#13;&#10;RaGhoYHHH3+cH/zgBwiCwLp161i4cCFZWVkj1pTBwUHWrFmDxWKlsvI0LBYLiqKwdetW3njjDa6/&#13;&#10;/nrsdjuKotDa2soTTzzB2WefPcIzOPraZFmmrq6OJ554AknSMWvWbCwWEx7PMCaTkYqKCnJycmhs&#13;&#10;bOT666/HYrExf/5cpk4t58ILz+PQoUOIokgwGGbVqv9QUTGdCROKAJgyZfLHMmYfN2praz8+D+H3&#13;&#10;v/vdj6vpcYxjHOMYx0mERAXD6/WyatUqCgoKmD59OkNDHnbvfpempmbmL5jPt2+5mZKiYl566UVs&#13;&#10;djs//vGPmTBhAqqqUjpxEvuq9yGGBDyKJ1ZYG7R4thhUVUWn13H22Wfzy1/9CrvDrp1fp9Mxc9ZM&#13;&#10;Vq5YyYGDB/AMDWFNSkInSTz22GM8/8IL6GO7vKIgMG36dO67/35MZjNmoxElpqA1N7dQXb2frq4u&#13;&#10;fD4fU6aU8bnPXYDFYh1x3ceC2+3mp3f8lK6ubsrLpjLs8RCKRDj7jDOp2reX6v37MRtNzJ0/l97e&#13;&#10;XkpLJ1K5pJJIOEx2bCe9u7sbWZZJTU3F4/EgSRI+n4/k5GTsdjveYS9NzU14PB6KiooIBAKkp6fj&#13;&#10;druJRCIMDQ1RV1fHeeedh9frxR3zaA8NDUVJewSRrOwsIuEwKY4U3ENuwpEILc3NyBGZGbNmMtjf&#13;&#10;T7orA7fbzd69e5EkkdMqK+nr6yMYCJDucuHxeAgEAqSlpdHf38/27dtJS0vj1FNP/cx5ByEaLqqo&#13;&#10;0OKJsKdbRhBhMAQRRSLFosN6grI3hBSocqvUe1REQcUzKGIUVRakKSCIMerfz1blQUEQcLvd/OpX&#13;&#10;v2JCQREb3tjIN77+dd5++23SXS5efvllZlRUcPayZbz80kvccsutiDqRpKQkMjIyiEQidHV1IRCN&#13;&#10;InMPuhHE6OaI2WTG7rDT09NDf18f+fn5DHu92nwNh8N4vV6NyfLw4SZ6enqw2ZKYWlZGS1MzQ54h&#13;&#10;WppbsCUns+z8ZaBAfX09TU1NXHjhhbjdbs3Qk0SJQfcgZrMZo9FI7cGD1NTUcsklF7N12zb27t3L&#13;&#10;V7+6HJvNRnd3F9u2b2fJkiVYk6yIgogsy3i9XiRJwu/3Y7VaSU5OPq5cuw8CURSxWq309fVx4MAB&#13;&#10;Zs+eTU5ODmvXruWyyy7T6ryqqordbuf000/nqaeeZvPmzZx99tnMnTuHWbNm0drayu9+9zsKCwvx&#13;&#10;eDwcOHCAJUuWxIzBo5/T+DVIkkRJSQk/+clPqK6upq6ujpQUO3PmzNEiegYHB/nH3/9BX28vkxZN&#13;&#10;Rq83oihhgsEgbvcQeXl57NnzFoIgMX/+XJqamshLiCA6GXGCLkvjGMc4xjGOzwriSv+wx8Ojj/6J&#13;&#10;bdu2cemXL6Ox8TA6nYTfH8ThcFA+tZytb23hh9//PocbG/n6N77JnDlzCAaD5OXl8/Of/5wHH3yI&#13;&#10;d9/dSTAQjIbdqaAKAoIqAAoqAnqjgTOWnsFPf/azI8Ygo3byxahxeFplJXq9noGBAQxGI3pJwqgz&#13;&#10;oMbaPnz4MM/94zkmTppMT3c3Pr8fSZJQFJn8/AJmzZpNbm42Pp+fwsJC6uvrj8vIkWWZwf5+bLYk&#13;&#10;Fi9ezGuvvca2rdvweIbIyc5hyO2mZGYx8+ct4Jmnn2J73zZeefllSkpLuf6667El23jrzbfo6u0i&#13;&#10;MyOD+voGsrOz8Xq9mEwmLvn8JWzbuo36+jqCwRCHDh1CkiT0Oj2CKNDa0kp2djYezxA73tnB/v3V&#13;&#10;WC1JKGp0p70gv4Bh7zDhcBhJFDCbLQwMDiAQzfM06A0cbmzE5w9gMhlRVIVwKExmVhbBYJBNb7xJ&#13;&#10;R1cn2ZmZtLa0keywYzVb8Hm99Az0nbS1uo4HqqqgqiIeRUWRBIw6CUWQCSEQiChYdbF45RMMYQU8&#13;&#10;IRVRihanV1SFoTCo6FAREI+Vr3uSQ5Zl+np6SXem0t3dzZ8fe4xUpxOz2Ywiy8yaNYcJRUW0t7fz&#13;&#10;97//jX379lG5ZAnf+uY3GBgcZPMbm+jv7aV4Uim7d+2muKSE3t4eJL2Oiy++mKHBIXbv2sMbb76J&#13;&#10;xWTGbDIzOOjGleXCbrMz5Bmip6uLiCxjMps5dKiWgwcORuuqCgrDw14sVgvr164nNS2V9pY2BJ1I&#13;&#10;KBRib9VeamtrEAQRvaSLehhFgWRbMp7hYQbcAyhAV2cXqqKydt1aJk2cxK4dO2jr6MDpSMEXCOBw&#13;&#10;2Onp7qGuro6iggL6+weQJIEZMWPtoyDKSvT8WSwWsrOzWbt2LbNnz2batGkcPnyYl156iYsvvlgz&#13;&#10;CiGa5nX99dfxz+ef59//+Q87duxk4cIFnHnmmUyfPp26ujqSkpKorKxk2rQKIpEIY20SyrKMLMv4&#13;&#10;/X4OHTpEa2srF110EfPnzx/Rz1AoxNtvv82///0fysorsDvsCALIskJ3dw9Wq4W+vl56e3upqCgn&#13;&#10;KSmJYDA4IjLiZMTHZhDuqaqivKzspI6nHcc4xjGODwuT0UhGQr7yfzv8fj+PPPoo27Zu4zvf/S5N&#13;&#10;Tc3IskxLSyuRSISMjAxuve0W+vv6kHQ6Tll8CjfceANut5u33nqLBQsWcNqSSsqnTePBBx7gib/+&#13;&#10;FUmnJxwKoCoqCgqiKJGWlsbnv/B5br7lFo2ASDPO1COhjZs3b2bnzp0Eg2Hsdjt+v5+zzjqLbVu3&#13;&#10;Mjw8jByO4A/4CYcjBAIhTjllEW1tneh0EuFwhOzsLOx2K4FACKPRSE9PNz6fF4iGoMVzfd/LMBRF&#13;&#10;CWdKCmaLGbPZzMUXXcTL//syrnQXRqOR3LxcEGF42EtmViZ+v5+G+noONzUyobiYYZ8HSZTo6+kj&#13;&#10;MzMDn99HJBzGmpISCzXzoRN1ZOZl4BkeZt6cebz04otkZLoQBejr60VAoL29HVmWqZhewepVq0hP&#13;&#10;Tyc3P5fVr76KxWShcEIhQX+Q4uISvJ5hfH4fJrOJ2oO1FJdMoKe3j1Snk6lTy+ju7sbr9TI0NITZ&#13;&#10;aKKjq4v0DBclE4rZ+MZGpkyZQmpG+oicrM8aREQEZDIMoI/4qX5zI131B5g1eybmi5ZCnKTlBICm&#13;&#10;pAOCHEb0doDoQjLoMKgqOSZxVN36E6TjHzVUEESR2TNnEVEi7Nm9m/Lycux2OxlZGXT39BCJRLDb&#13;&#10;7RgNBqp276Grp4eAP0Ag4CciqPT39ZOVm00kEiYYDJGRkoKsKIQjYTzDQyTbbEydNJV91VVk5mTS&#13;&#10;09lNwO9HlVWCoRDFxcWoqEyYMIG+3l5kRSYjM4v+/uj8amttQ6/XEw6HMepMGvmK2Wymo72DDFcG&#13;&#10;02fO4O3t25EVmQXzF7Bl61ZEUSQnJwe90YB7cBDv8DCiKDGhsAizyUxXZxeSIBAMBMjNymbY5yMc&#13;&#10;CWFJSqGvr28En8VxDWVCaKYsywiCcBR5i9Vq5fzzz+eXv/wlq1ev5pxzzmHZsmU88sgjPPPMM1x+&#13;&#10;+eUan4CqqiQlJfHVr3wFV3oGDz/8B3bu3ElOTjYlJSV85SuXYbFY6OntZd26dQRDEYwGPWFZRhfb&#13;&#10;+JMkiaEhN4FAAEmSiEQizJkzZ4ThCdHNgdraWh588EFmzJzB/AWLaGhowGKxIEkiHR0dWMxWmpqb&#13;&#10;EAQ45ZTFRCIRrfTQyQzpO9/5zs8TCUM+Ktx2++0sO+ecEQQR4xjHOMbx3wKn08nCBQs+7W6cEFBV&#13;&#10;lbq6Ol5++WV+csdPMBhMtLa2EQgEKCoqoK+vjyuuuJy8vDwC/gDLli3j1ttvw2S2cOjQIXbt2o0k&#13;&#10;iUyYMAEEGOjvJxSJcNNNN5LiTMXhcJBfUMBZZ5/Nd773XZYvXz5mflpibk17ezu1tYcQBIGe7l6q&#13;&#10;91dzySWXsOzcZZx19tksXLiIvXv3MtDXj8Gk5/TTzyQpyYLZbKGlpQmXK50DB2qwWMy0tLRgNBoJ&#13;&#10;BoMEg0GSkpJGnH8so0eORKhvaKCzsxO3201Obi6nVVaSnZ2Nw+EgMyuTL176JXbt2kVrawvnnnsu&#13;&#10;wx4PNrudufPmYjKZaGhowGaz4XKlk5mVRUlJCd5hLzm5ueTk5rB/bzVd3V3ojUasVistLc0UTSjC&#13;&#10;7w9gs9nIyMqksKiIU087lb7ePhoPN1JWNhVrUhIulwuLxYIzNRWLxUpefh62ZBsmi5kkmy3K/ldS&#13;&#10;jKKqlJeX4x4aor2tnaIJRTidTupqa6PtZLhId6WTmpaKxWymb2CAvr4+SktLtXyhz5pRKBANG9WF&#13;&#10;g6xZ+TiP/+qHHHrnTQ5s3YjTYWfGzJmfdheBkR6bUDjM5vXr+enNN9DRcJChzm7k5v2cP2dytKyK&#13;&#10;CqogI3B0/beTHZFIhLa2VgoKC0hLT+fzn7+EYc8wU6ZOJS8/jzPOPIPHH3+cgoICZs6aycDAABmZ&#13;&#10;GcybPx+fz0dLW2tszmaR6nRSUlrCkGeIzMxMSktKovm4ikpqaipprjRC4TCSJKHT60hNS0NWZNrb&#13;&#10;2pFECb2kJ68gD73BgDUpia6eLhx2B7m5uTS3tBAKhcjLyyPZnkxWVhZ19XUIgojd4SAjKwOXy4Uq&#13;&#10;RIkPDxw4iMPhYMqUKQx5PBgN0ZD3zq5OsrOzQBQwmIwMDrkJhYLkFxTgcKZQUlqCZ3iY/Px8li5d&#13;&#10;itPpfF8yqtEYGhpi48aNrFq1iubmZjIzMzGZTNpGmSiKOJ1OTCYTK1aswOfzMW3aNGbMmMH69es5&#13;&#10;dOgQFRUVIzbWdDodOTnZhEIhdu3aSSQis2XLVg4dquPQoXpWPPssb7z5Jps3bWJPVRV1tbXU19fj&#13;&#10;9XqZNGkSc+bMZtKkSZSVlTFjxowRZJAQzamsra3lnnvuobCwkNtvv5XGhkaSrDbmzJmDJEn09w9i&#13;&#10;NBno7e3Ryl+43W76+vooLCz86B7KTxh9fX0fH6nMV5Yv58+PPootgblyHOMYxzjG8d+HSCTCqlWr&#13;&#10;aGxsYMmSM1EUhZ6eHvz+YbxeL9XV1Xzve9/DbrdrpAo7duzgcFMre3bvwuXK4JprrormxXm9rFz5&#13;&#10;N/r7+/j+978PREN8VFU9rg1ILXx12Mv27dvp6Ginra2D4uIiLrnkEm33eP/+/Vxz5VV0dHSQlZvD&#13;&#10;D3/4YzKzsnDY7eyvrua0ylOprq4mKyuL3bt3M336dHp6ejTK8srKyvc1dpSIQlgOa8x68VydONGF&#13;&#10;JEmEQiEkUUTS6QiFQlHmU4NBI7URBAGDwYAsy4iiGC2YbDASkSNs37ad/oF+FEXh9NNPx2Q0YTKb&#13;&#10;CAWDiKKE3qAfQSLh9/uxWCwjlL9wOEw4HB7xOUQ9vmazGa/Xq5FWyBEZkzm6Sx4MBjWCmcT2gjEm&#13;&#10;4sTd/8+aQaiqICjQ3dfNlV9Zzq5du9AZDMgqnHbaKaxYueIoz8Snhfj4uwfd/OrOO/nLX/+KXtQh&#13;&#10;CAqFRYWsXPksxROnxMq7RGLFXz5r9ysWYcBIr358HoqiGM0JNJs1UiST2aSFoce9TobYvIQoKZNO&#13;&#10;p0Ov14/J/BmfH3q9nrq6Oqp270bS6Zg4cRLTKqaNaEev16OLzX9AO0983sbn4OjzxOfoEQioqkIw&#13;&#10;GMRsNhMOh1EURSPMSuyr3+9Hr9eP8OzJsvyeUX9xsq3m5mZ+fdddrH51NX6/H4PBwCmnnMptt9/O&#13;&#10;9BkVGqunIAhEIhGqqqq4//77sdvtfO1rX8Nms/HQQw8xZ84cli9fftS63t/fz5NPPklysp1IROb5&#13;&#10;55+jt7cXp8NJVmYmEydPYsGCxZQUT8CSZMXlSkWSxg6IjI+j3+9nz549PPnkk5SWTuTb374JQRA4&#13;&#10;cPAgBr2eiRMn0tHRxeHDjeTl5eL1eikqKsJoNOJ2u/F6veTk5Jy069nHSiozjnGMYxz/zRgvOzES&#13;&#10;iqKQmupCRUGnk3A4kjGbDUiSRCAQ1GoPxpkr09PTqak5xIQJxSw75xytxINer2fy5Ens3LlLa3u0&#13;&#10;cn08pRWSkqwsWVJJa2srqqpqu7ter5eqqiru/vVvaG9vR5REfF4/e/a8i8/nJS8/n6zsbLxeH3JE&#13;&#10;IcWeQkpKdKfbZDYjRyLU1tZSWVn5voqBqBMx6o42YhMZTROvLfF1fMdcluWo0RhT1OK5eZJO4tTT&#13;&#10;TmV4eDgW7iRp124cxQIaV2LiCq8gCFo5m7hSmBgGqyiKdp54hFH8uBhx/QglLpGJcSyj/VhKVFzB&#13;&#10;TCy1c1JAACQZSRSxpzpBFHDYVIxGgYw054hyRZ86YqlWoiSSkpqKXtKj00mgqNisNkyWaKkqQVWi&#13;&#10;uYSfraoTQPT5lMZgT01k59UMq4R5goA2bxK/I4qi9lkkHEaJPd9xg0sQBC28UFVVJk2apK0/JrTf&#13;&#10;hWkAACAASURBVJMpSocSmw+JbY+e//G/8Tk4eg7F5+gRQ3Fk38aqwRefa4k5vvE+JzIVH2sce3t7&#13;&#10;+fVdd/HSiy9h0OsxGgyoqLz5xkb27a3ivPPP5+qvXUNxcXGUPVmnY+bMmTz88MNs3LiRLVu2EAqF&#13;&#10;sNlsPPvss/h8Pr75zW+OuHan08m1117Lhg0b8Hq9/OxnPyMlxYHZYiUcCqGTdEQUGZPVRFbW+zu8&#13;&#10;hoaGWLVqFXv27OHSSy9l6dKlmqwioXRFZqaL9PQ0DIYj46aqKg6HA4fDcdIag3F8bCGj9Q0NLFyw&#13;&#10;4KgHLo6enh76+vpwu91j/osXhezo6CASiZy0CejNzc24h4a0QtufZj+Gh4dJTqhD+GHh9/v/z/el&#13;&#10;t6+P3t5eDAbDMZ+RsdDT08PeffsIBqMkFCfy5Puw13iinWMcHw4HDx7kT3/+M2eeccan3ZVPHYqi&#13;&#10;UF9fj9Vqw2ZLQlZkenoHSE5Oore3l86uLubOmYvNdkSxSUlJYcqUycydO4dke7L2edwQ6urqZurU&#13;&#10;qYiicNQ6kGhQjUaiTBRF7cdcURQ6Ozv54x/+yK/vuouampooJTsCggCOWF6eoiiYLFa6uzpwZWQh&#13;&#10;6QwcOLAfV2YmdbW1bNu6lZzcXMrKyt7fQ6gomkdUlmVttz4YCNLS2oJBb0AURe3zON18fGd9586d&#13;&#10;rF27lkMHa0GF1LRURFHU2oKRtTvjRZfj54tfT1zW0tKieQba29tRFAWdTofP56OmpkajfD906BDJ&#13;&#10;ycnodLoR7SmKgpiQOxQ36OKEDnFDM16Dsre/n95YbpbRaNSuS1VU+vr6GPb76O3tIdmWrHknTgql&#13;&#10;S41WcNfpDGS6nJjFNfzkxkGuuASWVubhyDgDhBOh5IYKKijI6HV+chxrOFy3k/5ByM2x843rvs3i&#13;&#10;U2P1N4Wo9/pYJV5OViRugMRzwSKRCB6Ph46ODux2u+Z9jz+38TIV8VIR0edexO/3cejQIYxGo+Y5&#13;&#10;WvPaa7y9bTvNTU1kZ2Wh0+tHzL+4ASmKInq9fsQ6kDhH48ZafC7Fj4mvH6qqxshUABVkOYIQWwsi&#13;&#10;kQidnZ0oiqJt7iTm+A0PRyM1Ojs7tXy7RG9jvJ/xc41V4gKikRqb3tzEw7/7PaqqIIkiqgCiICII&#13;&#10;4PP72LN7N+vWrsPn81FcXIzJZEKSJMxmM1OmTGHevHlMnjQZi9VCS1Mzr7zyCimOFKZMnTJi/ptM&#13;&#10;JkpKSjCZTOzbt4+9e/dGvXlGIykpTlKd0X+JHs3R/Q2Hw7S1tbF69WpkWebKK6+kvLz8mM+KKIpH&#13;&#10;eUgT2zvh16X3QF9f36dXduL+3/6WTZs3H/v73/seDoeDH/7oR5y7bBk/+fGPP+oufiK4/Mor0el0&#13;&#10;rF+37iNrU5Zl/vXii6SmprL09NPf93i/389Xli8nNTWVV1566f98/h07d/KDH/6QZeecwx0/+cmH&#13;&#10;auMPf/gDr61dy92/+Q2nLF58XN/Z+MYb3PHTn2oL42urV58wdazGuicf5ho/KD6Jc4xjHB8FdDo9&#13;&#10;ZrMZQZBwJFtpbWmlry9CY0MDw0PDhEJB7dj4D/dYYXWiKGK320lOtuPzeTXP4Yf5MU4MF6ravYf7&#13;&#10;77uPTW9tBlXFoI/VilNUZFXBN+zlUE0t7S1tXHhROs+/8ALX33A9TU0N7Nq1k+amw6xevYaO9ja+&#13;&#10;9a3rgJHet9EIh8Ps2bOH1tZWSkpKaG1txWgwRnP/9u9HEiV6M3vp7OhAr9dTUFjI9u3b0ev1fOlL&#13;&#10;X0Kn05GWlkZPdw8ZrnT+99//y+GmRsqmltPUdBhBFLAmJVFUVERPTw/FxcVs27oVr9dLcUkJ9fX1&#13;&#10;JCcn4/F4SE9PZ+rUqeyt2ktjQwOlpaXYbDaMRiP19XX09/Xj9flJS0+lsKCAQ3V1NDU1MW/ePLq7&#13;&#10;u5kwYQLvvP0Ofr+PvLx8ampqUVUFs8mEI8WB1+tjoH+AktJiPEPDDLoHMRgMvL19O8WlJQy5hygp&#13;&#10;KaF4wgT2VVdjd9h5Y/0G5i9YgNFsoq2lDa/Py8KFCz+STc2PGwIgqwJ6vcSSymwqi/UQVEENgvAG&#13;&#10;8vBKpOSbEr7xaZVyiBZuEVERQnsoNj3NY3eGONgeIs1uo3DOZ58UK77RUlVVRWtrK1OnTqWpqYlw&#13;&#10;OExSUhJDA0O0dbZRWlpKS0sLQwNu7CkONm/ezGVfvpSWllYMRgMTCovYsm0b9YfquPyKK7Db7RgM&#13;&#10;BlLsDvbt3Yff7+cf/3iO4pISSkpKqNpbRVpaGga9nty8PPr7+ykqKmLr1q34vX5KJ5bEyiE48XiG&#13;&#10;MFsszJs3j2AwyJYtW5AkiaKiIvbs2UNRURFqbEPH6XRiMBrp6+1j8pTJNDQ2oMgKyXY7tqQk2tva&#13;&#10;Mej1ZGZmcrC2BkkUcQ9GHTEzZ87E7/fT1NREcnIyDocDm81G/2A/4WCYrq4uysvLtTJAo+H3+9m8&#13;&#10;6U28Pm80X5EjdUvjHkZBlOjoaOehBx7k9XWvc+NNN7Hk9CWYTCatvmNqWipnnnkmFdMq+N73vsuj&#13;&#10;jzyC3W7n/AvO14xiiEaTTJ48mdLSUnp7e9Hr9TidzqP6Ndq4BRgeHmbXrl10dXUxf/58Jk2a9JE/&#13;&#10;WycbPrWQ0VNOOYXs7GwA3tqyhdbWVubNnUtRUbS4Y3FxMX19fZ9W905oPPaXv/DMs8/yvU+p1qMr&#13;&#10;PZ1zzj77PXdS3g8V06YhCAKuDxBO9/rrr6MoCtd+7WssWrTohDEGYex78mGu8YPikzjHOMbxf4Ug&#13;&#10;CCQnJ6Mo4PP5yM/PwWwy8OyzK3h93TrSUtPov/brFBQUvGdh5MRagnq9gYGBQex2+4femRUEAY/H&#13;&#10;w/++/Aq/ufs3dHV0otfrEIRYiKIadfaEg0G2v/02Oim6kz/oHqS9o4Pf3nsfzrRUNm/azOBAP5Fw&#13;&#10;BL1Bz8GDBwmHQuiPkSemqiqDg4Ps3LmTuXPn0tneQW9PL20tLWTmZKMXJVQVujo6kHQ6EAQaGhqj&#13;&#10;DIc6g7aLn5mZSV5uDq6MTHw+P6oKzz33D4wGI6IkggBNDY2kutLJycmhp7uHjvYOOjo6CQQDWK1W&#13;&#10;+nv7qDcayM3JRafT4cpw0d7WrhnDKipmixVVFEhPd1FTU4tOp6Ou9hAet5vs7GxUVeW119aQnZ3N&#13;&#10;wZoakm3J+H0+CgoK2PHODgCmTp3K5s1vkZGRQXPTYWy2ZAoLC0m22DAbTNQcOMi2bVtJTUmlrvYQ&#13;&#10;aRkuJFFkz853caY6mT5rppYr9V4e4BMFEhEUQYVgO6rfTXRAo/dEUDpGmYCf0rWooAhKNBw00o+q&#13;&#10;BrCYYHYpUeM12AifcV5AVY16o3fs2MGMGTNYvepVIrLM7Dmz2bunisHBAdLTXXS0tuP1eSkoLKC5&#13;&#10;8TB5ubkcqq1j7769mM1mqvdVU1xcjDM99UgkgclEUeEE6uvrSYlFGNQcOMiunTsxW8zU19VhMBqp&#13;&#10;qamhpLSUQCBAT3c3HW3t9Pb00NfXiysjg9a2Nmy2JLKzsxkYGKC3t5dJpZNYt3Yt08or2L5tG0pE&#13;&#10;pqS0lL1VezEajKiKQigYRFYUSktL2Ve9j8H+AYaHosZlbe0hkpNt+Hw+zGYzWZlZHG5qYnjYQ0Fh&#13;&#10;IYfrGxlwDzBr1mxqa2uBaI5xXm6u5jEdXdA+EonQ0tKWWO0BSNgYi9WNFQURVVHYvftdbrn52yxc&#13;&#10;uIgrrryShYsWYrFYNMPQlmzjwosu4u3t2/nXCy8wZeoUSkpKjrp/oigS50JJ/P1IPMbv99PX14fR&#13;&#10;aKS/v58NGzZQUVHBBRdcMCK09kRfVz5OfGplJy44/3ztdXd3N62trZx15pmcd9552udvbtqkvW5v&#13;&#10;b+etLVswGgxUVlaOCMGUZZn9+/ezd98+7HY78+bOHZG3EwqF2LBxI52dnWRnZ1NeVnZUTZWDBw/y&#13;&#10;7u7dWCwW5s2de8yaK5s2bcIfCHD2WWcB0VDMgzU1FBUWUlpaCsDGjRsJRyKcdeaZR/Whr6+PuXPn&#13;&#10;UjrqoW5paeHd3bvx+/1MKy9n6tSpY56/qamJQ3V1AOzfv5/cnBxmz56tsfjtqaoCVaWoqIjZs2eP&#13;&#10;2YaqqmzYuJFIJMKUyZO1YprHOwZOp5MFCxaQHZN3dXezZ88eSktKMBiNbN26FUmSOH3JkmPSFZeU&#13;&#10;lGBNStJo4av27qWzs5NTFi/mYE0NB/bvJycnR8vD2bJlCw2NjUDUQxBPrn6/sdu5cyd9/f3MmzuX&#13;&#10;tevWkZmRwdy5c3lz0yYyMjLIyclh06ZNSKJIZWUlNpuNNzdtoqOjg5kzZzI5YdfI7/ezr7qampoa&#13;&#10;nE4n5WVl5OfnH/OejL5GAI/Hw+7duznc1ER+fj6LFy3SFr9PYhyP9Twc77MzjuPHeNmJI4jmuSQz&#13;&#10;MNCHZ2iIYCjE9rff5t13dxEOhxkeHqa9s42ZzDjqx3x0O9G/IsnJSVq4I3y4H3Ov18uLL77Ifffc&#13;&#10;q5FGhCNhBFHQlJroa4FIKIQsgIrAps2bkQSBhvr6mCqvgiogSSKyolJbU0NTUzMlpSXvGbqq1+tx&#13;&#10;D7ppbm5BFAWSkqzoJT1FRYW0tbejoJCRkYnbPciQZ4i2llYWLl7Inj17KCsrAyAiywiqiivDRWpa&#13;&#10;KlZbEkkWK1nZWdiT7bz40ov8z+3fobe3l/b2dlJSUghHwhTk56PXG5AQycjOxGK1YNDryc/Lp7W1&#13;&#10;Fa9nGFmC9tZ2ZsyYgd6tIzcnh97eHgQEysvLWfXqq/zoR+fQ3dNNqjOV/Lx8wpEIVosZ99AQufl5&#13;&#10;tLa1EglG8Pv9hEMhenq6SXE6UWUFWVFAgIKiAtzDQ0TkMGkZ6SRZk+js6MDr9WEwG1FFgcHBQdxu&#13;&#10;N6FQiIKCgg90nz9paBlbqg7BOAnVMpvQ6n0EVxchZJhJ+tYixOl8+kXehWgXBPSoQjlqqARBakRV&#13;&#10;RTDmophOHyOz7rOHOPnLkNtNcrIdo15PpiuDA7oDOFNSycrOwmy20N7WRlZWNsPDXkLBIAoKTqeT&#13;&#10;nNxc/D4fbs8QAZ+flrYWIkqE/Px8ZFVGieXtulwuhoeHEQRIcaSQlpGOJEi8vuF1Lvn852ltbaWz&#13;&#10;oxOn04kiQFZuDulpaXh9XgoLC3E4HPiGfYSCIXzeYaxmK4ODA5hMZkx6PfkF+bS0tpKfn0drWxst&#13;&#10;rS1kpmfg8XjQCSJmqwWdXk92dhayHO17V2cnOr2OYY8Hnd6AxWzGO+yN5r0m22lraWHY42HSxIn0&#13;&#10;DQzw7rvvIisKM2bMiOZ7o8bC6qNhtwMD/dHNqGNBiPmlVWIkWAFef30d27ZvY/as2Vxx1ZWceuqp&#13;&#10;sQ1/gfT0NAoKCli0aBH/+te/uOWWWzAajcfMEx8dwhmJRGKM0rXk5uZSX1/Piy++SGZmJqeccgow&#13;&#10;bgjG8bEZhL+5++6PjGV0/4EDXHXNNfj9flRV5amnn2bFs89iMpkIBoPc/p3vsHv3bu14q8XCj370&#13;&#10;I5ZUVgJw/Q03cLCmBpvNhtfrRVEU/t8vf8mSJUsAeOrpp3nsL3/RHjCTycQvfv7zMUPwXlu7lvUb&#13;&#10;NpCfn8/kSZNYsXIl//7Pf1i4YAH33XsvXV1d/PiOOygvK9MMQlmW+dZ113Gorg5VVdHpdNx7zz3M&#13;&#10;mzsXgBUrV/LHRx4ZcZ6LPve5MT2AW7dtY9u2bQD8+z//obOri9mzZ3Pvfffx8iuvjFCmvviFL3Db&#13;&#10;rbce1cZDv/sd/3z+eWbOnKmN0QcZg4M1NfzizjtZds45lJeXc+DAAX5x553Mnj2b/fv3EwgEUFWV&#13;&#10;J596ir+tWDFmnuG/XnxRC3VMT0/nhRdeYN3rr3PK4sW8tWWL1o/zzj2XH//oR/zx0Uc5fPgwEPXG&#13;&#10;nXnGGVRMm/a+Y/fsihW8/c47TJ40iYM1NZSWlDBx4kR+ceedFBUVMTg4yODgIKqq8s/nn8eVkaGN&#13;&#10;ryRJ3HfPPcybNw+/38/lV1xBZ1eXNsZ6vZ777rmHuvr6Me/J6Gusra3l5ltvxePxaH0tLi7mvnvu&#13;&#10;weVyfSLjOBY+yLMzjuNHSUnJ+BjGIAgCzlQHzW2HWbd6Da+u+jdr161jcGAgGpqJSsDnH3H8e7dH&#13;&#10;1HM26hzHg/iPfzgcprr6AIcO1fPjO37C4OAQ9913L8GhECKgoGiKDqiIgoiiKtHX8XY0P48Qc/6I&#13;&#10;oKr0DfSzc+cOSkpLjtmPlJQUTj/9dA4fPkzl6ZW0tbWRlJREeno6JpOJ7Nwczcvg8XgYHvJgMRjZ&#13;&#10;sWMnM2fO0upeVVZWYooxBprNZiZMmEBHRweqEg17nTJlCmnpqSSHk5k3fz4qKllZWej1emw2G1VV&#13;&#10;VaSnp2O1WimvmIYkSeTk5RIKhti/v5pwMERTUxNTy6ZSWFSII8VBOByhp7uHqWVTsdvt2JJtLD1j&#13;&#10;KcNeLxMmTNByraxWKwsXLeLNNzZiMBj44qVfoq2tDYgWm+7p6cFqsZCTk0tqWhqSJEULYxcVUVxS&#13;&#10;zMDAABWzZuDzeunt7SUcDtPf33/CG4TRZ0YXNaaUbEIH72TgW39DJRkkkdCOAZxrgohOQ9QFzfE/&#13;&#10;vx8l1LjpGo4Q2qMj3HgLurRXEfUiFH4dvaFMU/g/qxAEAafTyZLKSpqbWrjwogvxeDzY7XaWnbsM&#13;&#10;RVFobW2ltLSUCcUTonUJMzMYGhpCr9eTGZtLBQUFvPvuu+Tl5ZGWloYgCIiiSLornaVnLMVoNGIy&#13;&#10;mUhLT0Ov19NYX09mZjZd3V3MnDkLs9lMdnY2c+bNRRRFMrOykGKlGcwWC1arFXuyHeskK/6gH0EQ&#13;&#10;OO/8c9lTVcXSM5YiiSLWpCSWnL4kyjRsMjFx4kTa29uJRCIsOvUUDAYDTU1NiDqR3OxcRFGksKgQ&#13;&#10;vU5PXX0dGRkZ2O12amtrmTJ1CqlOJ3v37WNy2VRMJhOG9nYyXC5qDx1ixowZ0fFLWAUVRSEcy2OM&#13;&#10;55uqqqo9Z3HPvoIS3WhTAEFFRMLn9fLmm2/wzo4dUf357LOYPWcOvmEvjY2NLF++nMbGRh5//HGu&#13;&#10;uOKKEURZiUg0FP1+P42NjVokRktLC4FAAIfDwZw5c0Y8A4l//1txUrCMdnV18eBvf0txSQk3ffvb&#13;&#10;1NTUsHPXLhYvWsT9DzzA7t27Wbx4Md+49lr27tvHQ7/7HXf9+teUl5fT3NTEwZoazUjo7Ozk9w8/&#13;&#10;TE9vLwCHDx/m8b/+FZfLxW/vu49AMMiNN93Ebx94gAXz52vemzgqTzuN9Rs2sG3bNiZPmsSOHdFw&#13;&#10;mKqqKmRZZsvWrQCasQlRyvVTTz2VPz36KE8/8wxPPPkka9asYd7cuWzbvp0/PvIImRkZ3HbbbRiN&#13;&#10;Rh548EFefuUVysvKRnhMAZadcw61tbWsee01rr7qKs4791w8Hg89vb2csXQpP/zBD+jo6OCqa65h&#13;&#10;0+bNRymkf//HP/jn888zZfJk7rn7bgwGwwceg2Ohurqa3953H8XFxVx/ww00xCbiqaeeetz3enBw&#13;&#10;kFdeeon29na+df31vLZ2LT/+0Y+4+9e/5me/+AUHDhzgl3feSXlZ2Qcau4gsc8/dd48IM21sbOSX&#13;&#10;d97JwgULuPqaa2hobMTucLB61SqeefZZVqxcyevr1zNv3jyqqqpwZWSwfPlyLrzgAlb+7W/8+bHH&#13;&#10;2LZ9O5cvX37UPRmNcDjMrbffjsfj4frrrmPhggU8s2IFa9eu5Z577+W+e+/9RMZxND7IszOOcXxY&#13;&#10;CIJAmisNFNi5611qa2rQGwzoY2uLioosRxWJ49utFdCJ0TpecRzP9+LKgqIoNDc3s2rVv1mwYAFW&#13;&#10;q5lXX32VvNxcPJ4h2lraEIRov+JsgtGzCkeU6NgnRxoHVYjlJHp9vPnGm1z6pUtBEo9Sp+PKYlFR&#13;&#10;0Yg0iWP12eVyYTabaW9vx+FwaPkuqqpSNGHCUd/JycnRdsY/d9FF0bE2GFi4aOFRxyauK/Gwq7S0&#13;&#10;NFRVJcWZEiMDsjJx4kQMBgOOlJQoeYUAU8qmIOkkJCQqpk8fs/92uz3qRcnJAdAiUoBoXckYUpzR&#13;&#10;KIfc3Nwx24HoOhpnoT1ZlDfVrxB5I4iKEZUQkgzh5npC73ZhOiMPBRlREOBT8MVFn2eJsD9IpHUA&#13;&#10;eWgy8nAFoqqgl5xQ/Cl7MD8hiKJIcUkJxbHIrXh9unjkzYRRc2x0/bo4EtkpITo/bTbbCMdIfG7l&#13;&#10;5uYSDodRBZUZM6PGldVqZdGiRUe1m/iZpJOYG3MmAJw+6pyjo4kyMzNHvHcdI2olMytzzGMSrym+&#13;&#10;7pROnDhSL4w9JqIoxjb4jkAQYmumGn0d3VQDBAFBAkE9kh4gIhLw+3j77e28/c47JFmTsDuSyc8r&#13;&#10;IBAIcPXVV/P0009zzz33cP755zN58mSNtTjOjhpf4wcHB3nttddoaGhg8eLFvPPOOxQXF1NQUMD6&#13;&#10;9etHGITjiOKkMAinlZczLUb9Oq28nJqaGtxuNwBbtmwB4KYbbiA/P5/S0lI2btzIzl27eOeddygp&#13;&#10;iYbsvPzKK+x6913mzJ7NBRdcoBWM3vXuu8iyTGFhIS2trQAUFBRQU1NDY2OjFgYax6JFi9Dr9Wzb&#13;&#10;to2zzjyTzq4ucnNzaW1t5WBNjWYQVp522ojvfemLX8RgMDB3zhyeePLJo/p/4YUXat64L33xi9x3&#13;&#10;//1seOONowxCh8OhLVIul0v7kb337rvp6uri9fXrqaqqQhRFuru7R3zX7Xbz8B/+AMCNN96IJWYc&#13;&#10;fdAxOBYqpk1jekwpmDFzJg2NjbiHho7ru3FccMEFOJ1OnE4nKSkpDAwM4PP7ycnJwRxjy8vJzsbl&#13;&#10;cvHsihXHPXZfvewyFscW1a6uLiA6lnECmILCQlrb2jh32TJstmgR0hUrV9Iby2OdP38+8+bN48CB&#13;&#10;A/zz+ed5++23gWi487HuSSKqq6txu90UFxdz+fLlANx68828/vrrbNu+nUAg8ImMo2VU3qXNZjuu&#13;&#10;Z2ccHxzjZSeOQFVVzAYTCxcs4MyzzuRwQwOqoiBIksZ853BEyQCOT9FXUVTQSUeUj+P5XvwYt9vN&#13;&#10;a6+9Rk5ODikpds3D/8ifHqWxro5bbrmV4WHPh/OMqCqKIrNv3z6aW1uO25sVV4riTIfx/MZgMEha&#13;&#10;Whp5eXnk5eUdFU4bCoUIh8NYrdYRjInBYJCMjIwRJAyjczPHytdMfJ2amqopsIlynU5HaWmp1m5i&#13;&#10;n+LnTyxAHa/PFQgEMBqNI5S3sfJEE9tKfB9nUj5WSPEJCZ2IlGNB1YMQVpERMFiSETPNqBArd/Dp&#13;&#10;GF0qgCAj6QVEkxnoQoeMIgFWEVWrzffZNQrjDJrBYBCDwXBUiZP4JgSMnD+j51T8tSzLhMNhjTU3&#13;&#10;fo74X7fbTTAYJDU1Fb1er+lXic90IBDAZDIdNTcikYgWCZA4dxRFIRwOA0dKU3i9XiwWy4jrOVaY&#13;&#10;ZSQSGcH0e6xri0QiWt+0/gpRFmaI5gYm2ZKOyiEcfX5t8yz2uSAJ/H/23jturqpO/H/fMv2ZeXrv&#13;&#10;BVJJJwktgtICLJb1K0tVQeT7Xf3tuq6grosKWEARxF1FYRXpQgAVRQlJSEhCSIHkSSEh5em9l+kz&#13;&#10;997z+2PmTuYpSZ40nifsvPN6XpmZe+bcM+fcc+/5nE+T4vlMZCHHTE6FIBCIBRubO3ceu/fs4dJP&#13;&#10;fII77riDtWvX8sc//jFh8ed0OmNpf+x2EAJN0+nv7ycvPy9hJnr++edTWFjI/T++n521tTQ1NpGR&#13;&#10;kXHmpbQ5jZw2gdC0Lz4VJO/GmHVqmkYkEmF4eBir1TpiEV5RUcF727fT39/PWTU1/ODee3ny6ac5&#13;&#10;cOAALS0t/PFPf+KSiy/mB/fdlzDfe//992mKmyQCFOTnjzDtM3E6nSxauJAtW7eyes0aAL58++18&#13;&#10;93vf45133uG9997jrJqaRMAciE1Qc4dIjT/QzJxbPT09AIldYoDKeD6agf7+CfVPOBzmP7/7XTZt&#13;&#10;2kReXh6Lzz03Eb44GU3T8Hg8DA8P88QTTzD/kUcAjrsPjkSyr5y5S5Ts4zMRkne3Eg//I9RxPH2X&#13;&#10;O86uWHJ7bfGbaFb8M1NwMm9gBw8d4q5vfpOenh6mT58+ZtftWHSbbY23D2K/NT09nYGBAQYHB8dt&#13;&#10;1+nux4leOymOn4MHD/LMs89y/49+NNlNmRIIIcjOzuZzn/scLz7/PENDQ4n55XQ6qamuPuKCZTSS&#13;&#10;JMW0XpaR+aAmIhRqmkZrayu5ubl89rOfBWDu3Lk8//zz/OXVV7nl5ptZsmQxr7/+OjaLLbajLcV3&#13;&#10;ssdb6Yw5JqEbBj3dPby7bdu4AqEZgMFMHB0MBhkaGsJqtbJjxw6qq6vJyc7muWefZeasWZw9bRoO&#13;&#10;uwObzYbP7yMzK5NgIMhAXx8Wm43Ozk4qKyrwBwLYbDY0TaOrq4venl4UVWHmjBkgyWRlZTI0OITd&#13;&#10;YcdiseD1elEUBb/fT3Z2NsFgEJ/PR15eXmJ8MjMz6erqIjM7E0nEfPncbndicWgGlenp6UGWZJwu&#13;&#10;Jz09PeTl5aFpGsPDw2RkZKAoCmtWr6aqqpqyslJkRaGvr4+iwqIRmt7xxn908IozCcmhYvv0Wbg2&#13;&#10;n0/kj3tRPHZsX78QZWYOsgAdkNCRJ0VDKGL+gnYb6sJCDKIIfwS1wINlej4S8qTFP/2wkCSJYa+X&#13;&#10;1atWMWvWLEpLSjEQWFSV3p4e3tu+nWXLlpGRkcFA/wD+gJ+cnBy6u7txuVw4XA6GB4YxDJ38ggLa&#13;&#10;2trYtm0bS5cuJTc3N+aSYhjk5ObS1dHFc88+y7Tp05m/cD42qxVDHE79IkkCSVLYsG49F1x0IXn5&#13;&#10;eQSDwVjwp/5+du/cRSAY5KKLLmRoeDg2TweHiETC+Pz+WF4/RcFqs9Hc3ExhYSGFhYWEQiHC4TAB&#13;&#10;v5/CoiJ0XScUCiVMLuvq6ti/fz/nnXceeXl5ifVIeno6/f396LpOUVERgUCAnTt3Mjw8zJw5c2La&#13;&#10;fiEQkoSkCxRVobiwaGxUT5FklomEkEhYXpjXlogVThoYUCSZjPR0li1bxt7393L+eUtxOl1ceeWV&#13;&#10;XHbZZbS1tdHb20t/fz/BYMzlQNM0bHY7uqaxZ08suutNN92EJEk8/eSTrHjxBaJRjW9/XGfjHQAA&#13;&#10;IABJREFU69v87OGfUVNTg6IoiU24M8Xy4HQwaWknjocjDZDVaqW6qooDBw+yY8eOhAp4S1x7U1VZ&#13;&#10;SX9/P06Xi3u+/33caWls3bqV//rlL1n31lt0d3fHgmc8/jiLzz2X++69F4gF5sjOzk4ETRnNsmXL&#13;&#10;eGfzZp57/nnS0tK45OKLKSkpYcVLLxEOh0eYix6t/QAzZsxg/YYNbNmyJaFVNNufLOiMV58RX7Sv&#13;&#10;e+stNm3axGWXXcb3v/tdhBCsWr16zHntdjv/89hj/OTBB3n33Xd5a/16PrZs2Qn1wXicig2A46nj&#13;&#10;ePputBkDjD8uR9ot+u1vf0t3dzc/+uEP+diyZWx8+23Wrl07xvbcOIIgNXPGDAC2vftuYvf84MGD&#13;&#10;DAwM4HQ6yc/P54P9+4EPtx8neu2kSHEyJF9POTk55BUW0D8wgCTFtFdVVdUoVjUhSIzHaC2VITRs&#13;&#10;tuPTEJqagAMHDiV8YIQQuFwurrnmGh588EE2vv02ZWVlFBQW0d/Te3RhEOKp3EbtfAuJgN/H5nc2&#13;&#10;849xoXM0vb29rFm9hsryCnbt3o2qKuiaTld3Fw67A4/bQ2tbO5kZWbS0tMSESF3HZrOyfPly/vLq&#13;&#10;XxG6QVlZGb093WzcuBFVUWM50VWF3Nw8wsEQuqHR29VDT38vJcXFNDQ08tn/81maGprYuHEjhYUF&#13;&#10;hMJh0tLS8Lg9tLW3ku7xMDg4RG5OLqpFZThJcNQ1DUWN5QnOzMjg4ksuwevz8eaaNXg8HtwuD22d&#13;&#10;bbhdaQQDATRhkJOTw2WXXUZTUzO93T1s27YNVVHw+XxU1VRz+eWXH3Ecj/V+yiOBUugm47dXMfj1&#13;&#10;BXQEeph+/ryYHyoCGSnmezpZjSM2r6QCDz0zPahCpri6HEmREvkUP+rohkF9fT1Bf4Atmzfjcrqo&#13;&#10;rq7m3e3v0d7ayqJ44L6//OUvWFQL+fl5dHR04PP6qKquZv+BWI7OT33qU4TDYT7Yu49wIITd7qCn&#13;&#10;txuB4JKPfxxZkukfGiAUCrHlnc00NTZRUVlOc1MzUV0nOzMz5jPs8/H3115j7rx5+IMB5s2Zx19f&#13;&#10;fRV/IAACerq7CYfDFBQUMDg0iEW14nQ68Pp8DHuHqSivIBQMsGfPHs6ZNZv6ujoGhoYQCObPm09Z&#13;&#10;eRlrVq9meNhLSUkJXV2dtLe1MzQwSFFRIc3NLUiSTGlpCXUN9TidTq688kqcTicHDhygtbmFgvz8&#13;&#10;mMUCxK4TJbYmnz5rdmL9YfoPJrSqSfdQ0zdbJMzxiQmWZoGYHIkjzcWcOXNYvWYNK1a8zHXXfQ6b&#13;&#10;zYaiKJSVlVFWVoamaTQ3N9PX10coFMIwDHw+Hx//+MdZsmQJA/0DPPXUk/zXI78gGtVQFJk9e3bx&#13;&#10;5S/dzsc+djELFy2korycjMxMnE4HDqcTm9WKFBcSTWFRUZQz7/5zHJwRJqNH45prruGhhx/m7u99&#13;&#10;j6uvuordu3fT2trKjBkzWLJkCbU7d/L1f/93ysvLufULXyASjSZU7mluN7m5uaSnp7Px7bf5zWOP&#13;&#10;4Xa7+dWjj1JZWclvH3983DxYF114IT998EF8Ph/LLroIWZY5d9Ei/hjP8fexeKCWiXDxxz7G888/&#13;&#10;z19few2v14vNZmPV6tVYrVZuvOGGcb9jBhdZu24dhhCUxn0uGhoa2LRpE2+uXUs4HMvplWyK6HK5&#13;&#10;KC4u5v/76lf54q238t+//CXnLV3KrJkzj7sPpgLH03fSSZoFmBq3LVu2APDb3/0OiJllwNgx+cfP&#13;&#10;fGbE90tKSpg3bx61tbXcetttLF68mNdXrgTg87fcMmk3mcz47zrStWO32/n5I4/wt7/9jf/49rcT&#13;&#10;mx1f+OIXaW9v58UXXiAjI4Ou7m5uvvlmyisqePw3v5mU35Ji6mP61JxVcxbv79qDqqg4nS4+9ZlP&#13;&#10;E9E0nEeZB6PniKFpIzSEEz1/f38/Pp+PsrKyRL1mu+bPn09fXx/XXX8DXT09vPrnP2NRjvMxGRcQ&#13;&#10;NV1n3969DA8Pj8mdJ0kSbrebSCjExk1vo6oqGZ50nJ6Y6VNZWRmuNBdVlRUgYMaMWdQdOEhPdwtX&#13;&#10;XXMNLldabOHW2ExzcxMRTSM7K4uq6mq8Q0P0dPfS292N1WEnEoqgelTQDbq7ezh72tnk5OSw/4MP&#13;&#10;yC/Io6e3l4K8PKKRCH0DfbicrpgwmJdHV3snwUiQ5VcuZ+P69YSiUZYuWczWrdsoLCykv6+fjs5O&#13;&#10;gsEgefn5zJ09mw2bNpGRnk5ba1usT+ctYO++95EkiXRPOvPmz+P11/7GwOAA8xfMx9COz/rhTEQI&#13;&#10;gWRRsM3OxtlpIHQdFCXJJHnyFpnJZpAWpw2n23XYnfEjvPhNRoprwhcuWsjK11cSDoXJLyxAliSm&#13;&#10;nT2drOxsent70TWNSy+9lF21taiKBX/Az9DQEDOmTSccCuPz+VBVlbLSMs4+6yz++Oc/k5WdSVFR&#13;&#10;MeFwOOHWZLNb6e/rp7yygsLCQiRZIRQKUlVRxY7aHbjSXDgcTl5f+Tqfu+46vH4vUU3nvKXn8eaa&#13;&#10;NQwODjLt7Gl093RTmF/I3LnnsPGdd1BVlXSPh67OTqLRKAUFBaxZvZqi4hK6O7uYMWsGkXCINJeL&#13;&#10;3t5ehoeG6evpYfacOWRlZpGbl8vb69/G5rBSVFSC3+dLmLQODg5isViIhCPUVNdQVBSzykvepLNa&#13;&#10;rcyeNYM0txu/z5f4XJIkc+/h8P+I+OVlbqofDkwDJCI9q7JMZmYmV199NS+++CIvvfQSF1xwAcXF&#13;&#10;xaiqiizLqKpKVVUV5eXliU1903S9p6eHJ554gscfexyfz4fFYkkIqXV1hziwfz9P/N4akwlcLpxO&#13;&#10;JxmZmeTl55Hu9pCbk0tJaTGlZWVU19RQWFiI1WpNaFfPJH/mYzFpaSdOFebC+7nnn+f5P/wBRVFY&#13;&#10;dtFF3PmNbyDLMgvmz+dr//qv/PWvf+V799yDEIKioiLu/Pd/T5gFPvyzn3HPfffx1NNPo6oqc+fM&#13;&#10;4c5vfOOIglBmZibnzJ7Nzl27ElrJc889lz/+6U+Ul5WNMAs8FmVlZfziF7/ggQce4K3169F1nbKy&#13;&#10;Mu66804qjlDPsmXLeHHFCt7bvh2v18sTv/sdV15xBWvXreOub32LCy+4gCWLF7Nl61b2ffDBiNQJ&#13;&#10;ADXV1Vy1fDl/fe01nv/DH/j8Lbccdx9MBU6k706U6//pn2hoaODPr77K6ytXcsvNN9PW1saBgwcx&#13;&#10;DGPMmIwWCAEeevBBfvzAA2x6+22efe45nE4n//eOO44o+H8YLF68+KjXzvx584hEIvgDgRFmpMFg&#13;&#10;MLZbGUcYBv5AIGG2kSKVdmI8zF3WOXPm8Oqrr2IIwfwF87n22msnnHBcCMHw8DCGYRz3/SkWaKWD&#13;&#10;nJzcxHeTcxtWVlYSCASpOauaT37qk7y9fgMDQ0Mocdumo2oKk38nsTXP4NAQHR0d4/42i8VCRVUl&#13;&#10;/YMDLL9qObU7aikqLiIUClFfX09+QT6FxcUUFBTw/u49ZGRkMH/BAlwuFwAGApcnDVVVcblcCdcE&#13;&#10;m82GxWIhFIlgsVjo7+snFA7hycwgNyeHnNxcFEUhOycHm81OzVnQ1tZGYW4urU3NWBzWRCTEjOxM&#13;&#10;yjwV1NbuoKyqElmS8GRkUFhchKIoON2x8xYUFHDo0CG2vvde/PdLFBcXk5GZQXqGh+LiYhRFIT0z&#13;&#10;ne3btzNr7jnIsozP56OiquK4xvBMRQiBasgM9faRm56Fy+2a7CaNMO3TdZ2uri5m5cxKRIeEM1Aj&#13;&#10;ewLYbDbcbje1O3cyY+ZMfH4fBw8epLCoiGAgSGNjY/x6zmT9W+uxO+xohkZBYSH5Bfm409IIxtPW&#13;&#10;aJqGZmg0NDVw1TVX0dbahtPppLS0NBY9tKCAjPQM7A4HLqeT9MwMhBRz3/BkplNaXoaqqnjSPHyw&#13;&#10;/wMqKioIBAK4PW7e27GdmmlnI8symqaxeMkS9u7dy6YtW8jJySESiRAIBJAVhfz0AiorK2nv7OD8&#13;&#10;C8/H6XYhCaioqsJitTJ33jyCgSD9A/2cPe1surtj6WCWnL+Unt4enA4nJSUlaPFgX2lpaVitVsrK&#13;&#10;yxBGLFVVYVHMgsy8h0qShGJRUcwNeCnmVyjF/QyF4HBQGSFGKKBFvDwkXXOGYHhomD3v7+GKK67g&#13;&#10;8ssvY+vWraxYsYL8/Hzmzp1LcXExHo8ncX6zLeFwmF27dvHoo48SDoVBiMPySNyE1WKxYFEtCCGI&#13;&#10;hsL0BQP0Qjyifax9sgTICjablczMTJYsXsIXb72VhYsWoqrqR2p+SJ2dncKMLHYquf7GG09Z2omJ&#13;&#10;0tfXh9vtPuIiwVxEHCmnm9frRVHVMYE3PiyCwSDhcPiI7UtG07SY02zSgjMUCqFpGmlpaSfchsnu&#13;&#10;gxPlePruZDD9Z8bb6BhvTMbDMAx6e3vJzc2dMjeTU3HtpEgxEXRdZ+2bb/LFz3+B0rIyfv7Iz2Pp&#13;&#10;EMYJcJKM+bmu67S1tdHX18f8+fPHHD8agUCA1avXUFJSyoIF80Z8LxwO8/bbmzh48CDLLrqQ7p4e&#13;&#10;fvbTB9myZTMWNa6JTDYPPRISSLG0hOTl5fHIf/0Xy0YFGQPw+XxseGsDFZXlTJ8xg2AohEVVUVSF&#13;&#10;SDiCzWZLmJeHw2FUVU1E2AQSPnxutzuRKNrE3GU3A8qEw2EURcFisYwI+GLi9/txuVxEo1F0Xcdu&#13;&#10;txMKhZAkCZvNlvB1NL8rhCASiSQCOkAs+IaZjicYDOKwOTA4rP1TFAUhBMFQEIfdkegDM9H8Rx0h&#13;&#10;BMIQdPd0oyjKlAk2ZQZVCQaDDAwMUFxcPCaYyEeZMcFcHHZ0LRYYxm63o2kahmEk5mM4HMZutxMM&#13;&#10;BrFYLKiqOmJOmSltNE3D4XAQDocxDCMRCMYsmzxHk9F1HU3T2LZlK1a7jSVLlgCHA8rY7faED2Ba&#13;&#10;WhqRSCShnRNCEIj7EZvCiq7rKIqSiLvhdDrHvVcmJ5sPh8MYQmCPR/AcjRk4xx4P9GfWFY1GeWfT&#13;&#10;Jm6//XYCXl884Mz4fnnmdTdakDMMY0SwHFlRuOrqq3jkF79AURT27dvHjh076OjopK+vl0gkQlZW&#13;&#10;Fvn5+eTk5OBOc2OxqOzfv5+XXnqZgrh8s2rVKmxW65i7t5R8DUgkUg2Nfh4JQxA1NHTdoKKsnLu/&#13;&#10;/z2uvvqqMUF7ztT5cuDAgTPfZDSZI4UCNjnWDvSHKbyOh8PhGJEW4WioqjpG8DAn58kw2X1wohxP&#13;&#10;350MRxM4xxuT8ZBleULlPkxOxbWTIsWRSH5QxvJ+ZZOTl8uXbv8Si5csGbEIOBLJpkmhUIj09PRx&#13;&#10;jx8NXdfp7+9j1qyZI75nLtSGhobw+wOsXPkGv/zlfxMJh7FarMcXyCTu+xITxCIMDAyMVwSXy8Un&#13;&#10;LvtEYgMzeRPOjOJnbjwlRz80f6fFYkmYzI7eoDIXdsn1mYstUzBLrsvcCEreTE2+n5pCn/ldSZJG&#13;&#10;RhqMt8ccx0R5Dp/L/J7TcTif6sk+bwSxVGYRPdbpFgUUCSRhICR5yuTPSyx2MRIL+KmCeQ2Y2qXR&#13;&#10;fvFThri5YVRA1Ij5XlpkDUVSECK2C3My4y1JUuKaNzdfgBFm6bIsJ8ok5wUePf/MuSmESKRFMK8B&#13;&#10;s6w5l4QQI4QKVVVRFZUlS5cmgi2ZkX2TfdnGm7OSJI3Z1DXPl/ybxhvb5N8wus2jSd6cGh3wKRyJ&#13;&#10;EA1HE/krZVkCRkYLJslUNJnEvYKRmutNmzbx5ptvsnz5cmbPnk1JSSm1tbV0dXWSl5eHEIK2tjaa&#13;&#10;m5ppbGhgw8YN5OTm8qXbbkNVFP7jP/4DWVVi6khhjDi3MERSKgzGvYZMk1dVUVBkhda2Fn7ywAOU&#13;&#10;lpQkUoZ8FEjFW02RIkWK00A4EklEwv2oYi5oRr8eTfKiQZIkPOkePnfddVRUVhIOh2lvbycUCk1o&#13;&#10;h9UwDEKh0MjABcexwI5Go2MWcKYw2N7ezqc+/Wmys7MIBILoWsxM2syjdcQoo0k74eaCQiLmu2xq&#13;&#10;w0Z9JWGmGo1GMQwDwzASgqmmaQgh0HWdYDBIfX194rj5Z2ouRpfX4omhNU0jHA7T1NREd3c3w8PD&#13;&#10;tLa2out6QgjWNA1d1zGEwOv1Mjw8HDOfimv7dF1PhLQ3tSPt7e10dHQwMDBAa2srwWAQTdMIBAI0&#13;&#10;NTUl2mC2S9d1dF0/7nGaCGFDY01XmDveGeb/vuNlVXsUQxjoJC3ypgBmfyuKQlZWVsL3fKqg6zpD&#13;&#10;Q0MJc+SpiJDApwlWNAW5df0wX9/qpXYgNiN1BLqhT8CYeyyjUzeY88KcU+bro803U8Pa09MzYl4B&#13;&#10;BHw+BgYGaGlpYWhgKDEXTI1fS0sLkUgkUY9hGPEbBDQ1NWEYRuI+kAgulXR+c26ejk2GiW7SJb+3&#13;&#10;2WxYVGWECajpL5i4fxkCwww4E5+rycnrZUmOmZrKsbvpYN8Av//d7+jq6sIwDDIzM1i27CIWLVrE&#13;&#10;0NAQhw4dillMhEPowuDGm27iySefZMasmTz44IMMDQ2hmhtqELNdFQKR3G/jCIPJ2kthxP6IC/BN&#13;&#10;jY08/fRTI/p9ym2iHCdnRNqJFClSpDjT+KinnRgtvCWbmR0NSZKorq7mzngkalVVyc/Pn9Dzwjyn&#13;&#10;1WolEPdhTTywJ2iuE41GeeutDXg8HpxOJ6FQiEOHDlFbW0tOTjar3nidJ373Oww9pn0wMGJmRLIE&#13;&#10;xjhC4TiCokQsFLvT4SArO2vcdmiaxoEDB2hoaKCoqAi3243T4aCjs5O+3l6Ki4oZHh6mp6+Xhrp6&#13;&#10;Lrv8crKys9B1nUgkwgcffEBlZSWRSITOzk5qampobm4mGAxSWVlJS0sLbrebsC/Iu7XbqaysxO12&#13;&#10;M9DbR2lFOS0tLfT19uFxe5gxawZ/+ctfiEYiLD3vPOrr6znnnHMoKChg3759NDU1UVpaSkdHB9Fo&#13;&#10;lM7OTjRNY/6CBXi9XhobG8nNzcXr9dLR0YHf76e8rJz6hnoMXcdqs1FQUMDs2bOPOT4TRRewf0Dw&#13;&#10;b28F6BoQSJLGri6DgsvSmJcuYcQDV0ylpAmmpifZzHeyF5HJGt+pLBBGDcG6HoO71voJhWKmhB8M&#13;&#10;aDx9SQZFDgOME9cPavEUBZ2dncyYMYOGhgZUVaW4qJj9B/YntHLFRUUYQtDW0sZZZ9XQ3NKC1WJh&#13;&#10;7vx57Ny5k40bN3LjjTeye9cuioqLqamp4c21a2lpaSEnJ5egz0/12WdRWlbKnj17qCivoK+/j+Gh&#13;&#10;Ibp7epgzZw59fX1kZWXR3t5OV1cX/f399Pb2UlZaRm9fL4FAgPr6eqZNm0ZfXx99fX1MmzaN6urq&#13;&#10;U9rfJ4KqqhQUFpKZnc3Q8DCK1cyxKTCMpFQUydFG46OWLBCOOCaBEAbvvLOZr/7zV/jKV7/KkqVL&#13;&#10;UBSFiooKKioqCIfD9PT0oGkaWVlZWK1Wdu7cyXfv/i71DQ1YLZbDwp6QMIxR0eCThUHzfp4IfjPS&#13;&#10;OgXiWkV09u/fj8/nO2Mt60ZzRqSdSJEiRYoUUwvTBNE0ExztC3I0Ac3UjplMJJ9gcvCXiooKIpHI&#13;&#10;iPomgsUSy1n7+98/TUZ6OoGgn6amJux2O9de+0lkWeKhnz1EQ0MjFlmJJ08euRiYCMcSQ4QQ9A/0&#13;&#10;s379emZMn8GqlSvJyMoiOyuLnbU7yc/PZ8/uPUTCYZYuPQ9kifVvvUVeXh6zz5lNQ30D+/btI+AL&#13;&#10;sHfv+2TnZHNg3350oVNSUsrqVavRolHKysoZGh7C6XKSnpHOwQMHqauvo7mlldqdO3DY7DicTopL&#13;&#10;isnKysI37GXTpk1UV1ezevVqll9xBZs2vs206dOpfW8HXp+X/Px8ouEI+QX5NDc20t3ZxazZsxno&#13;&#10;7WP//v0gSbFIpQMDtLW1Y7FYyC/Ip6WlhZkzZ56yRNBRw2DvsEbPsA6KDKqFYV+U93qinOOyEFMC&#13;&#10;Tw1hMNlEV5ZlBgcHycrKwuVyTQlfPTOgzNlnnz1pbTgW/ojGjn6NUERGsseCO3UMaRzyRSl2WNAU&#13;&#10;44QWtEIIent72bx5C+ecM5sN6zdgtVmRkdhVuxNPmpvewX5qampY+feVhCIh0j3pHDi4H13TKS4p&#13;&#10;Ztas2TidTtKcLt7b+i5Wu41t27aRmZlJepoHf3Y2iqJgdzrYtm0rb7/9Ni6nk4b6elwOF0KOmWye&#13;&#10;e+65NDU0srN2J4ahMzw4TGNDAxDzS66vr8dqs1FVWcnK11cSiUSYPu1sduzYQWVl5aQnWZckiZys&#13;&#10;LGZMn0Z9XV1cyDt8fUsSGMZI097EsyLZjHO06agkIQyDjRs2sGv3bhafey5Lli6luroKjycdWZax&#13;&#10;xK0t3t22jTVr1rBhwwYG+gawWOKmtvGopcgxDSSA0MXhe/zojb2k96b5qySZ5QyEiPlamn7cHwVS&#13;&#10;KrwUKVKkSHFcRKNR/H4/ra3ttLW1YLFYyMrKIicnh2AwSG5uHh6Pe0KL3GQB8FhCl3ncbrcn/F6P&#13;&#10;x5HfYlEpLS0lGg3j8w4zf8F8srKy2Lt3Lzu27+CnD/4EPapht1rRtCiH1wci+eUIgW90i01TKckQ&#13;&#10;OJ1OMjMzx22LLMlYLBZkoKi4hFAwSEd7B9WVFShWG+npHnp6eykpLaG5rQVVkqivr+eqa67G5/WR&#13;&#10;35PLwYMHsDvsFBUVoygyAV+Q/Px8Aj4/aWlpNLc0Y49HUBSGIC0tjXRPOu9uf5fZM2fR099LVWUV&#13;&#10;DpeTtLQ0hgYHschqIliMolqwWC3IyDhcjpjvsyQTDAVBF0gCrHH/REVVsVrtlJYV09TcQqCzi4qy&#13;&#10;CsCgqLSEvXv3cvDgQSoqKhI+SieDKkuUuxTSXSqD/jBiz5sEtrzAK685KP3S57n00stQFHN0pEnV&#13;&#10;FSZfn6qqkpubmwjkM/r4ZBAOh0lPT/9Q/PBPBJ/Px6svv8Jf1++DJV8ByYOshch22Ci2S4CBosuH&#13;&#10;02UcJ7IsY7XGgrDYHQ4kw0COa3LLKyqwdzmoLq+iqb4J1aJSVFiEy5NGKBikobGRro4OPG4PFlVF&#13;&#10;VhVkScJutWG1WnF50pC6Jex2G8WVVXh9Xoa9XrKzMsnJyaO9sx271UppaTnuNDfTpk/n8cd+w5VX&#13;&#10;LOdQ8BAlRcW0tbdz6OAhHA4HVqsN3TBw2R243WlUV9dQu2sndXV1lJWVnZK5dbwk34MdTicfv/RS&#13;&#10;3li1KqmEhCSZUUWPdq+PlYm/GnlzlSRURcE7PMTKla/zxsqVqBYVVVZj91tZAcMgokXRNQ1ZUbBY&#13;&#10;YmMqMM09OXwTGG3tYUaRHscXdbSfpCDmb5eVkfWREQbhI5B2IkWKFCmmIh+VtBPJGr9YUJZ+Xn/9&#13;&#10;dTZv3orP50PTYhExnU4XBQWF8TyWEp/97KeZNWvWGO0fjPUpHO/1aI6mbZwoiqJQXFyM2+Xipz97&#13;&#10;kIqyckLhMKFgELfHw0BffyzdQmZm3H9wVGJuM066SPp8nIWNIJYcftasWZSWlI7T6Fj6oo9ffDHN&#13;&#10;zc1cuXw54XCASETH5XKyb99eSkvKELJEXnYOS5Ys5oP39zF/7txY+3KzKCkr47zzl6Ab0N3TQ0Vl&#13;&#10;BXpEw+FykJ2dRV9fL1VnVZPu9mAIg+6eHpZWLcWTkUFlTRVlpaXs3r2bzIxM0twupk2bhqIo5OTk&#13;&#10;0N7WzicuvZSM9HQuvvhimpqambdwPg6nC0WSCAWCdHZ2kZ2VhTPNRd3BQ5SUlVJRWcmwd5iMzEyK&#13;&#10;ioqQ44mcHQ4HmZmZiYiLpwJVgnnZFu5cZOVXf99F18v3IA918d5eibsb6ygoyGfu3PkYaPGFnowk&#13;&#10;GDmek4SpXZ8qUQmnUpAbEyEEBgZ61GDTxk187+678Yc16PUhL7mO6bOq+foiGzVuOTYFFYMTkwgl&#13;&#10;srOzuWjZMjrb27noY8toamjAqlopKStB0zTKqirwpLm55pNXo+kGXR0dlJaV0drWRnFRMaVV5Ri6&#13;&#10;wTlz55BXUEBbaytLz1pKbl4eNquNYCRIfm4BWVlZuDM8WCwWGhvrKS0t56xpNQnzckmSKCou4rob&#13;&#10;bqC4uJiikmICwQCONBdFJcXIcQ1zXV0dV15zFaFQiIyMDM61nUsgEDhlc+u4e3BUAKsLLriAxUuW&#13;&#10;snXLFkjyD0y46yVp38a0OMl8U5hm3/HPzOs04T9uCCJGZOTXZTmWSkJK8m03YmdKWJEnM0YzKMW/&#13;&#10;KxK7e5IkDguM8bJWm5UFixZ8pALyfaTSTqRIkSJFilOLuWgNBoNs3LiRZ555hpKSEi666KK4qZSD&#13;&#10;vr4+AoEA+/cfoLZ2J3a7ndbWFi6//DKWL1+O0+mcdHMmE13X6ezsZHBgCFkCzTgcZEWVzT1SgSFA&#13;&#10;kmOLF4gFtYDD703EqPV84rgUi0pcUFg4ZtEfW9gYSJK5gD2y/kqgE43o1B06RGV1NTab7SQ1Xea5&#13;&#10;dMwFtIi/Hl2vGCUPG5x8JLpTJQTFlmwakZDGq39+hX/96tdiESeRyMhycPfd3+GfbrwZXVeRZR3i&#13;&#10;fT3ZkUeFEPh8PhobGznnnHMmtS0Q859rbm7GYrFQWjrO5sUkIYRAxyDk9/Kb3/yGn/zwJ6g2C2g6&#13;&#10;GfkF/OpXv+Zjyy5AE4CkoaCc8NgKIZBMHzdFhqgOqpKkTYpPhNHVGyKeqG7sXEnUCzGHV00DqyVR&#13;&#10;ftx2GAJDFyiKdLjc1HKDnRCGYdDQ0MArL71MKBQCaezIHC0A2UQCtRztPnKsY8ditBZztAuEMAzs&#13;&#10;Tief/synqampGVP2TOQjl3YiRYoUKVKcWiRJor+/nxUrVvDeezv4x3/8LNde+w8jypgpf2pqasjP&#13;&#10;zyMcDtPZWcbOnTvZu3cv1113HdXV1SO0hZOBGeK9uLiY4uLiSWuHgYSCjAhHwBBINisiHMZQFSTV&#13;&#10;FMz0mOeKLqMInRnTZyDkmHbSkCSkqEAyogibgkBGFsTC7wuBrhsoFjNgScwDBuJioJCQo1GEoiJF&#13;&#10;dAxDR7bJ6CooZiIHQ0bn8BpY0nWkiIFkVxKCFYxv7pv8frSp1alEIrYeV1WFsrJKsrKzGBrs45Lz&#13;&#10;Na6/NsDiWb9FeLOQ0/4BAwWZE9UgnVrMSIx5eXlEo9FJT24tyzJpaWlTbvPewEBf0l9HAAAgAElE&#13;&#10;QVQRAayRF5mR/QxpaQr+YMwXLC87i/Li4pgmHg1JxLc0TqAbhQCiOqGdrUhWFWt5DqHNh7AtrkLY&#13;&#10;Y/5nRnMfZDggIy2WtiBqgCTQu4ZQSnJA14C4uaFqQQ5HMSQJ2aGie8NE3+9E0qJIRRnIpdmo0SjY&#13;&#10;rejRKIj4/A9GEJ3D6GENw6YiFaVDWEOKaki5HqQjCCex3zA1NM0msizHAod9867JbsqHipljciqN&#13;&#10;xfGgfOMb3/j+6UhG/fIrr/AP11wzKfbMKVKkSDHZhCMRBvr7p3TkvmMhhKCluYUf/PAH9Pb2ccMN&#13;&#10;N7F48aIROeiSFyhWq5WKigpyc3PJyclhwYKFuN1u1q9fT2trK9OnT590N4KEwGK+59jCzIlyxAA5&#13;&#10;CCS/RuD5/URre1GLnPju24q1KgMhgaEAURDNPqKbOyGsY/g1UEBEDGRJIrKpDa07gKUoHSIRdB2M&#13;&#10;9/vRDw5i7OlFSrMiWxV0bxgRNZANMPxRJN0g8td6jMEQ4fUdyDH7LSQhEJqOpMkY3UEYCCB57MgI&#13;&#10;jFYfoTdbsFSmY0R0ZEvSGI4Tje9IfW4GHjo1CCRkZBmyc3LJzsvFre7n3q93smCGgVN0YYS3Irsu&#13;&#10;ArUQKTEWk79Y03Wd1tZW3G73iDxyk4GmaYmItFardcosZiU0CKxD6fwqRTk9uFyCQa/K9Jnz+Zev&#13;&#10;fZOF5y6Mpy4AgYIsGXEN4fG13yC22aHt70KKaBhhDaPTi5zhQDvQjTEcQuv1ovcFkAYC4A2iH+zG&#13;&#10;GPAjmgYQoSjRQ92Ihj60Xi+KbmDU92F0DqHmeojW9SDZZNSzCpCCEfTOIfS6Lgy/RuRgN6J5GKI6&#13;&#10;WkMfWucQkmYgenzovT5kA7BbkNJsyPHdmURwkzhTNe3BVBNSj4TpCgFj+288rZ9ZXtf1RC7JaDRK&#13;&#10;a2srhw4dwmKxJIJFJZvwTvW+6OvrS6WdSJEiRYrTwZmadkIQFw6AlqYm/uM7/8mw18cNN9xIcXFB&#13;&#10;IiHz0Xz/0tPTE4njq6oqWbBgPo899hivvfYa11xzzYikxh/mwmFkSPPxPx/v/ak4XzKyZCB0A9r8&#13;&#10;CE1DW9uJGAwSPTCA/mo9crYdvScIioLe1If1wjLw6xj9AXCoWG+Zib6/H3VeAdqBfrT9g2CT0dc0&#13;&#10;o3ssSAGd6Ad9yOkOjGAISVKRIgKp2IbtsnK0Le0Yg2FsN8xEb/YS2dKFCGlIDgk53U601Yd1Wja2&#13;&#10;8gyICqLNXtg7SODgdtSrq5HmZSMLU+c2jindaezTpBrjJnoKToeDm2/4DDd9Mggt/wYBgSFLMBBB&#13;&#10;OD5AypmLYZGRmQriYMyXNTs7G5/PN6kbRkIIQqEQdrs9Fnhokn0JRZLdpdDDSOEPIBrCaYX/e6PG&#13;&#10;Fz5nQym+HZv7MoTQUSQZgRL3STuxjSaBjK5FkJw2hC+I6PWhFGYg/DrYVMRwENVuhdx0jPZ+UJSY&#13;&#10;pl4HdVo++mAAtSwb0edFddrR+wLINgtRbwDZEOAPoxZmoO3viJ3QZsUQKvJAADXPg+yPorUPYjkr&#13;&#10;B61VRjIESnUGercXMRBALko3GzruHJqqgsZUaNdoC4bRz5tQKERHRzfNzc0UFRVQWFiIw2GPaYUN&#13;&#10;g8HBQaLRKA6HA4fDgWEYtLe3s39/LBXJ+eefj8ViYfv27bS1tbF48WIURaG9vZ3e3l4Mw8DlSiMj&#13;&#10;I52srKwRzz2zTTA1+gpSaSdSpEiRIkUycWGws7OTr//7v7Nr5x6+9vWvccEFS0/YxygrK4s77riD&#13;&#10;X/ziF7jdbj7+8Y8njk2Vh+GHilAwgmFkl4rWHSF4sAfrrAKET0dxW9FbhlGLPMgzMtFznYj+EJJf&#13;&#10;x7KoEL1hGMUwCId0lEIb2q5+ZF1Hq/ciStOwVKYjBkLIbhvhVY2oM3IRioE+HMJ17Qz07hB6ewCq&#13;&#10;MhBdIYyOAKBhWVKI9m4HRpMfS7EL5ZzsWICFqIHo9CEsIE/LxjY7ByEkhCQhoyGEOhXitIBkQVLO&#13;&#10;RqgZ6MNBgk+XEnzqXMjtxPPN3dg+P2cqWIwCJLTpJpOlTTHz65ka/8mci0a8PZIAQzPQ9nsxmp1Y&#13;&#10;itOQZT8iqOBw5SI5ZqILEU8dEPdNG39PYkIogGGAnO2M2Zx67IiohuYLINlVlHQbwmkDSQeLCsEI&#13;&#10;ss2KYbOgDYRQHHaEqiJ5nAgDRFRHKGBJsyPbFbT8NKLN/QgFFFnFCESR7SqyQ0Vy2zA0HdmworcO&#13;&#10;gyyQXA4Mu4rstCFUgeywxATecaJfpjg6yQJgspWCicViIT8/B693kO3b3yMrK4uMjAzy8nKRZQUR&#13;&#10;N0lva2tjaGiIQCCA1+slPT2dhoYGVq9eTW5uLrquc+WVV6LrOl6vN15vfuL9zp27UBSZBQsW4PF4&#13;&#10;xrRjsueeSUqFlyJFihQpYsR3oYe9Xu6//8dsfucdbrr5Fm6++Rbc7pPTZGRkZPD5z3+el19+mRkz&#13;&#10;ZlBUVHSKGn3mIQkDSdPRqzOR3XYsWRbwahhdXgy3DVGWgVSdjtANor1e1Hw3Rp6CnGFFyreDkND7&#13;&#10;Q4RXNiFsFsRQCFmWkB02RG8QZXo29IewXVKFPhRAyXEjlbiRHVb0qA/LZ2qwzC8k8sf9SAXpqGkK&#13;&#10;stOKJCtEB31YbArGti50VUHrCqDVe1FnZiNn2Aivb0ZdVopQZDAUpBOP9n9KEVgQjnORcu4nsvYl&#13;&#10;vI/UIHDBQAeD33mDnHlFKAtyJ7uZwOGFaldXF1lZWZO2GNR1nZ6enlNsyntiyBAL7CgEonuIyJYm&#13;&#10;RGQGIvTPKPl/RynOx8j9MooyHUnSkYR8StS9kiSB247l7Dw0QI774xrRCIoBwm7FkADDQC7NRguG&#13;&#10;Ua0KKDJGSEO2WzAQyJIHBOiGEfP9c9iRZLBV5KLnpCGrCjitiOEQ2OPBZWQZS74HSUhowTCS04KM&#13;&#10;AFmFXHfMTzZuni2Jk5B6/5eSrBU0DINIJEIwGERRLKiqHI+O7WTOnDnMnDmT7u5uenp6aG1to7u7&#13;&#10;n+zsTLKzMqmsqkxoDU0LmWXLltHZ2RlL5ZOeTigUwuv1UlxcPMKPUAhBfn4+W7Zs4S9/+Qvnn38+&#13;&#10;GRkZZGRkJAKtTfbcM5m6aSdCB8C3BRE6BNE+QIDiAXsVkmshuOaTmh0pUqSYqpyJaSeEBNFIhFdW&#13;&#10;rOCVl17hs5/9P3z/nu8naRDMksd37zUfzGVlZVxyySW88MIL3HbbbXg8nimzO/phImQJudCJ65qK&#13;&#10;2AeSQNcEckCPBb5Js8RMHjGwzMjEyLCjSBKGrCDPykKoCmlfXQihEKTbEGEDyWNFaAaENFSPA83Q&#13;&#10;UFQFvduH5HGARUJSwFKThVKdg6Qa2L8yLxZVUUjIukAbCmKxq+iSDukqap4NS4YVy/QM5DQ7hhZF&#13;&#10;CoNQ4gZ6UyNwbByB0K2gXofeVYPBn5CJACpRLYzeNIQ6hQTC9PR0wuEw4XB4UmMt2O32hNZishHo&#13;&#10;ICQMbwShRRCqhNF9JdGhK7GVTsfm8oDQx+QCPRkMYpFCJUlBFbF7oCEEimpDSLHzyAKEIiMhoVgc&#13;&#10;mFGIZXc8/UFSzjxFUhA2S8zsXpIQskBJd2IWkNJj35eEFBM0lVgoJ8XqiKdF0BGSgaTENKCyGBvJ&#13;&#10;OMXECYfD9Pb2Jkw4h4Z8FBcXkpOTjSzLCTNOVVUpKiqiqKgIwzDo7e2lvb2d3LxcVFUdo9E3UxiZ&#13;&#10;WCwWcnJyRpQxDIOuri4++OADNE3HZnNQW7sTTdPIzMxg9uzZ5OfnT7pfvcnUSzvh24roehQRPHDU&#13;&#10;YpK1ACnvNshYTkowTJEiRYqTxzAM9u7Zy00330RWZhaP/NcvOOec2UklTn4ZFolEeO655wC45ZZb&#13;&#10;pkw6ig+bw7E/4XBkFilxlDHJ1EXSEWlkUJxRpcf/tkCKe/2NHsVEWwwwBkJgV5BdVszUFGZ9IvnM&#13;&#10;Qorn2Jgqz1+BEAZCg/DaFgY//TxaZBAkBWt5CVmv34ClOmOyG5kgEonQ0NBAeXn5CecyO1kfpGg0&#13;&#10;SmNjIwUFBZMeZdTM7yYZoPX5CK76AAb8GBYZNScNx6UzkTx2YsIUY3M8nARmOpXRHpQSJKZlIiVe&#13;&#10;0mlF0guJ+JRI+g5Jr5PPMW7Lkyd0ihMieXNR0zQ6Ojqora1laGiIOXPmMGvWLDRNwzAEDsfE5pwZ&#13;&#10;POY4W4Km6bS3d9LY2EReXg5OpxPDMBge9nLo0AEaGhrJz89n0aKFnH322eM+Bz/MzdKplXbCCCLa&#13;&#10;foAYWjeh4iLSiWj9IVLfK0hlPwLLmbUTnyJFihRTCSEE4XCYxx9/jMHBAb54662UlZePKnXyDyer&#13;&#10;1cq1117LQw89RENDA9XV1Sdd55nIWH8gacxraZzj0gRKj/9tCdO4c+yZ45/IIGc7ko4kl5dG1isl&#13;&#10;vZ4CxNbTsbQE1mWlpD/zWfxPbMfitmF8cQbhYiuTm/RkJLIcM1nr7+8/afPpE1k4mgFlotEobrcb&#13;&#10;XdcnOWS+lEjmJzw2IgsKcHb6kWUVZXoessd+uNwpbqK5FB+32qNc7qMNJsY1oDg8tY58jqMeSDFR&#13;&#10;JEnCMAx8Ph+tra3U1dWRl5fHpZdeisMRu68dr3B3POUPz0MJr9eH1zvM3LmzUVU14asLUFlZzvr1&#13;&#10;G9mw4S18Pi92u53S0tIxJqQftp/h1Nia1foR9XdMWBhMRgT3Iepug9DBU9+uKYYQgubmZqLR6GQ3&#13;&#10;5YyhpaWF5ubmRFhhk66urnE/H832HTsIh8P4/X7a29tPSxuPVvepHPPOzk4aGhtPup4UEyMcidDT&#13;&#10;0zPZzZgwQggOHTzE319fyYyZs1myZAnOCe6iHi9ut5u5c+fyt7/9bURo7hQpTpzYYsmQBbJNwfHp&#13;&#10;GrJf/RxpT13DwAwbPR29CDF1rjVZlsnIyDhh7SCcfBoPWZbJysoCjn+hfKqR4v7LhjAY9g7Trg1h&#13;&#10;v3g61mU1KHkexurvUqQYi67rtLe309rayrRp05k/f35CGDyRKLpCCHw+H8PDw8esw5yL0WgUr9eL&#13;&#10;zWYlPT0dl8s1IlWT2+3m4ouXcfnll9Pc3MzLL7/C+++/T1tbG93d3fh8vjFt+DA2ak6bQDjhtBMi&#13;&#10;imj+NiJUd8LnElo/oulO0PpOuI6pyso33mDdunUABINBrr/xRhpTi/oJc9vtt3P9jTfywosvjvj8&#13;&#10;u9/7HtffeCPd3d1H/G5zSwtPPfUUNpuNtevW8W9f//qEz5s8bsdidN2na8xdLhc//NGPjikEpzg1&#13;&#10;HDx4kJ89/PBkN+OYCCEQQqBpGuvWrUVgcNGyZWRn5562RPIWi4VPfOITdHV1cejQodNyjhT/u5BE&#13;&#10;LJm5LBkYgC5iPpjICuX5xUT1IO2dHZPdTODwojISidDa2nrCdfj9fkKh0AktFg3DoL+/H7/fn/hs&#13;&#10;Un1546cOBoO0tLZyzuzZ8azxowqkSHFEBNFoBFW1YLHYGBjoT+QKPNGUKpqm0dzcfFSFQDgcJhKJ&#13;&#10;IIQgGAzS2NiI3+/Hbj9sbREMBuns7CQcDgOx9djFF1/M//t//0xeXh7vvPMO7e3tNDU1sW/fPrxe&#13;&#10;74e+VjttAuE377wzIZUfDdH1K0Rgz0mfT0R7EK3fP+l6phpPP/MMg0NDQMz5++GHHqK4pGSSW3Xm&#13;&#10;8bsnnqDrKMLfeDz6619z2623ArB0yRK+853vTPi7yeN2LEbXfbrG3O12c9GFF/LKH/940nWl+Ohg&#13;&#10;ahmi0ShvvbWeuXPmc/ZZ00hLO3350YQQeDweFi9ezNq1ayc9/1mKjwASyJKCpCvIkkCJJ65XMFAU&#13;&#10;lcL8IsLBcGKnf1KbKknIskxmZiYej4dIJDLi+ERmQ0yg68Pr9U7onGad5lQz51zeFAp8FQ6H6ezs&#13;&#10;pLKyMmY9mnDeS5Hi2EQiUXp6uunt7SU9PZ3S0tIRz5aJbHiMFh4lScJisSSC0oxG13X6+/vxer0I&#13;&#10;IRgcHMTr9cZTWMRySAaDQQ4ePERbW0dCUSaEIBAIoOs6V199NXfccQcLFiygqqoKh8PBqlWreO+9&#13;&#10;99B1/UPbqJlck9FIG/S9csqqE77t4N14yuo7EsPDw6xdu5aXXnqJtqRdg3fffZe29nZWvvEGK994&#13;&#10;I7ETMDw8zN/+/neeefZZ3n333TH11dbW8uKKFTz3/PNs3bZtRH0+n4+9e/eyc9euxMWmaxrb3n2X&#13;&#10;/fv3j6intbWVDRs2jGjn0c5r8tb69SN+x4EDB9i0aVPifTgc5o1VqxIPrfb2dv762ms8+dRTrFy5&#13;&#10;kmAwCEBHRwerV68eU/+q1asZGBgY99xHquto/VlXV8eLK1bw8iuvTHh3NRgM8vOf/3xCZSEWJbex&#13;&#10;sZFzzjkn1geRCENxIU3X9UR/vLV+PU8/88xRx62lpYV33nlnRP21tbWJ8Uuu+2hjbvLB/v08/4c/&#13;&#10;8PIrr9DS0pL4/FjtArhq+XJ+/+STY0wSUvzvxHzwGYZBU1MTvX19zJ03F4tVJRqNHPN7J4okSaiq&#13;&#10;yuLFi6mrq5tU01rztyQvBEa/Tv5/9PHjOcfo16eb8X7H0coerY7Rx09m1/10Ec9Tj0RskyP2v4Ik&#13;&#10;STidTlRVxe/3Txm3C9PnKdaP8T8RD5qCGPU3HvKoYBQjv5P8z3wvSfGxFhCJRif12kxG13V8Ph9C&#13;&#10;CFwuF3FXLKSPeLaF5Pl1pLl6pGOnauxO5bhPxv3NjOipaRqqaqWgII+SkiLcbvcYP7yjoes6nZ2d&#13;&#10;aPH1lhlNtKCgAL/fz4EDB8Zo7UytoHnt+v1+gsEg+fl5uFwuDMOgu7ubjo42pk8/O6GxhNiGf1FR&#13;&#10;IWlpLrxeL+FwmIyMDGpqaqisrGTXrl3s3m0qzE5/v542gXDnrl3HVHeK3qcRQjtqmeNFdD9xSusb&#13;&#10;TWdnJzfdcguP/8//UFdfz5duvz1hjvjU009z77338uijj/Lor39NNBqlvr6em265hT+88AKNjY3c&#13;&#10;9a1v8YMf/jBR34/vv5977ruPxsZGdu3axbe+/W0e/fWvAThw8CChUIjmlhYaGhoIh8Pcc++9dHZ2&#13;&#10;8v7773P/Aw+MaNvjv/0tG95+G+CY503m73//OytWrEi8/+Wjj/Kdu+9OCIBbt23j17/5DVarlQ0b&#13;&#10;NvDF225j8+bNdHV18eivf82tX/pSzCFdUbjnvvt4f+/eRF21tbX85Kc/HVdbfLS6jtSfL738Ml/6&#13;&#10;8pfZsWMHb731Frd84QvHNM1UVZWcnBzWb9jA20mC7tF45ZVXuPhjH0u837FjB//93/8NQCgU4p57&#13;&#10;7+Ubd93F0888w6G6Ou765jd58qmngLHjtnXbNn4VH1OTP7zwAm+sWjWm7qONOcDvn3yS27/8ZXbU&#13;&#10;1rJ6zRpu/vznWbly5YTaBZCbm0txcTGr16yZUD+kOHHOhLQTyRHZ3nzzTfLy8sjMzESL6qSnjx+K&#13;&#10;3nz4ngzmA9HUkEzUvPp0Mjp5cXJSY5PRQtBEFz/JOak+bMb7HSYTac/o751sZMvJwlzY9fT0TAkt&#13;&#10;YfICv68v5u4i4hKQMW7AnrHCoSQEGOLw4dHfiUe/lBL/AKEjAaFwCL/Xl0g58WGnfzGvS5NwOExT&#13;&#10;UxNlZWUTczeawhxrI2a0Bir5z/xsvDKjN6ySPzuZsRt9vhNhsu5tkiQRDoc5cOAAGzZsZN++Axw4&#13;&#10;UM/Onbs4cOAgfr9/TP8eCcMw6OvrG6GYAEhLS2PRokXs3buXdevW4fP5Ehs5sixjtVrp6uoCDgdr&#13;&#10;Mp+RgUCA9vZ2MjIySUtLG9HuUCjE/v372bBhA5s2bWLVqlWsX78en89HVVUVZWXl7Nq1i2hU48PY&#13;&#10;FjltAuH9DzxAIBA4SgkDhtae8vOK4AcxzeNp4scPPMCM6dN57tln+eZdd/Hdu+/mT3/+c0J48nq9&#13;&#10;vLRiBX965RXS0tL42cMPM2vmTJ76/e/5z+98hxeef55Vq1ezecsWBgcH2b1nDz+5/37uuvNO7v/x&#13;&#10;j7n+n/6JtWtj/XLD9deTk5PDlVdcwac++ckR7Vi+fDmH6uoSQUICgQAbNmzg6quuAjjqeUdz4YUX&#13;&#10;snXrViDm07Bnzx7cbje7d+8GYNOmTVx04YUArFu/nhuuv54f3Hcfd915Jz978EGam5s5dOgQ+Xl5&#13;&#10;LFywICGgAPz99de55OKLx3WcP1pdJsn96Q8E+OWvfsW3v/UtfvyjH/GLRx7hK//8zzz40EMJ7eF4&#13;&#10;KIrCv/7LvwDw0MMPH7WsSX19PVVVVUctM3vWLP7nsce453vf4+abbuJvf/sbcPRxOxZH+25DYyO/&#13;&#10;/d3vuO+ee/jJ/ffz6C9/ya1f/CI/e/jhEWZDR2qXSXVVFfX19cfVrhTHT01NDf/2ta9NdjMmRCDg&#13;&#10;Z8uWbeTlFeD3+ZEkGadzfJNRSZJOSQAKc/d15syZ1NbWjjn2YZO8y6zp2gih1zAMdF1H1/UT1oxN&#13;&#10;NWHQPD667EQ4U4VCq9XK9OnT6ezsPMb65PRi9p8Z1EVVVMxkIrHkHhoGOoYATUDYgKAGAR38UQNv&#13;&#10;RGNIg6jdRdBqZTAKQ5rAGxUENImgJhE2QBdgiFiyEcNM7CApiWs9Nz8v0Z7JGEvznOFwmLq6OmbO&#13;&#10;nDki39uZijm+prmfef/QNC2hfUq+v4wnPI4WAM3PzP9P1Xgl130y96hj3WtOF+Y92zAMFi5cyFln&#13;&#10;VVNRUcq0aWczY8b0ERsex0JRFDIzM6mrqyMcDidp7yErK4vLL78cv9/Ps88+y+7du9E0LREcKhqN&#13;&#10;Eg6HcTqdeL1eWltbkSSJSCRCOBymJMntRwhBb29vXNiLsmjRIq644go+8YlPYLc7WLNmDUNDw8ya&#13;&#10;NROHwzHCz/d0MnnbMKGDCP00ma0FasFafOxyJ8C+ffv46le+knh/3tKlnLd0aeJ9cjCdaDTKrl27&#13;&#10;+IdrruG1pEV5QX4+O3bsYOmSJTz3zDMMDQ2xfft2Dhw8yO7duwmGQsdsR35eHosWLuSNN97gji9/&#13;&#10;mbXr1pGbm8vcOXMmdN5kLjj/fB74yU/o6uqiqamJyspKysvLefe991i4cCGb3nmH7/7nfwJw93e+&#13;&#10;QyQSYf/+/Ryqq+ODuNljKC5kXX311fz8kUf413/5F3RdZ+26dfzk/vvH/Q3Hqmt0f+7etQvDMPD7&#13;&#10;/YnfFY1GGRgYoLGxkWnTph2xvz5+ySW8tnQpmzdv5onf//6ofavrOs0tLcf0rViyeHHideX/z957&#13;&#10;R1l2Vee+vx1OzqlSV05dnVvqoNCtbiHJKF2EAkbYGGGwDdgGv4HNYHj4XYd777sYLgbrgp9tZJ6x&#13;&#10;DTLYXCOEAAkktRIKnWNVdVfqqlO56pw6Oe2zw/tj1zmqKlVLLamDhPsbo0dV19l77XX2XmvtOdec&#13;&#10;8/va2shc5DTMkydPYrFYuP7666t/u/nmm/nGQw9x+swZ1q9bd179qq2t5fDhwxe1r1fw7oGu6wwP&#13;&#10;nyWZSOB0uigpJQrFDJqmc5E4ZapGgyiK9PT08MQTT5DNZpftoF5KGIZBuVzm0MGDzM7NEQj4CQaC&#13;&#10;OJ1O3B4Po6OjLMTj6LpOY1MTNpsNj8dDfX09hmFUxY2LxSJWq7VqHEmSVHUiZVlGURTi8TgejweH&#13;&#10;w4GqqtisNlTNNCwq6X8VQ0MQhKoOVsWAXJoiaBgGhm4sMvab16gYMZIkUSgUiMfjrFmzBk3TkGW5&#13;&#10;moEhSRKqqrKwsIDVasXr9VZ3vHVdrxqyqqoSi8Woq6tDUZSqTMJSfa53k2NYyRjJZDJYrdbLEo2q&#13;&#10;3C/dMFDKCrF4DG+khoIqUNANSmUoaaDoOooOqgYKBuYQMDAzPgUEwQd5MHJmBEEUDAQRJAREDCQJ&#13;&#10;bKKAXRKxCWCXdeySiAWDhUQCQ1VNXbzL+PxMbbY04XC4Oo/eTeNpJSqb6m6Xi1Q6zdq1axkcGCCV&#13;&#10;TpPNZvF5fbS0tpDJZNiwYcOyeRmbm8Pr92Oz2RBFsbp2zM7OUltbax6zOBd1XUfXNGLxOHV1dcvW&#13;&#10;C1mS0Q29Oo+BanuVlEVd18nl8yil0jJBdU1VEZcQsSzd/NN1s82lbVR+T6fTFAtF6urrLtm9rowV&#13;&#10;URRJp9M0NzcTDofe8Phz/V8URerq6iiVShw6dAiLxYLH48HpdGKxWLDb7dx6660MDQ3xyCOPEI1G&#13;&#10;ueOOO5AkCUmS6O/vZ+3atUiSTH9/P36/v+pQLiVoS6VSjI6O0tbWRiAQRNc1pqenmZubo7a2Dp/P&#13;&#10;z8GDB1m7di12u51isQD4LvwNXIHL5xCWxt/4mLcIoxS9KMHVTCZDLpejq7PznMdUKJzBfOi6rjM7&#13;&#10;N7csKrVx40bq6+vRNI0vfPGLPPXUU3R0dLB50yYaGxvPWxrgzjvu4O/+/u/55Cc+wRNPPFGNDr7R&#13;&#10;dVciEAiwYf169u/fT3R8nB3bt9PU1MQPH32UM2fOoJRKbN26FYAnfvYz/vrBB3G73WzetIn169eb&#13;&#10;jSwO+r179vBXX/kK+/fvJ5/P4/P5queuxBu1tfJ+LiQSWCwWTp1aTkJ02623ntcL5I8++1l+44EH&#13;&#10;+O73vofff26B4kwmg6qquFyvT6rhWjRewTQyjDeRRqe9hZS7RCJBfX39sh3UutpabDbbshSHN+qX&#13;&#10;y+UikUy+6etfwZtDSVFIp1JEIpHL3ZVzwsBkF33llVeILyzQ3NJCvlDA7XJjt7/1nfrVjLrV/iaK&#13;&#10;IvX19Xg8HmKxWNUhvJRGYeU6qWSKr/zVVwgFg+y89loOHvwek+Pj3H3fvZw6eRK1rDJw5gy/9+lP&#13;&#10;84vnX6Cru4uurm7KisKe9+wll8vxz//8z+zdsxeL1UKpVKK5sZmzY2fRdZ31a9dx9NgxThw/xu13&#13;&#10;3kEul+Oll17mvvvuY2BggMamRlpbW4nH4/T39lFbX4fVamVifJzGpibm5+axWC0Eg6ajmk6nKZfK&#13;&#10;zM3PYbPbUFWVnp4exsfH0XWdTZs2MT83z3PPP8eeXTcQnRynu7ubaDSKqqqsX7+evr4+jh07xqZN&#13;&#10;m3DYHUiyRDgcZmJiApvNRiaTwe/x8dwLz7Nx00YaGhqYn59nfn6eeDxOT0/Psp3vdwMqUbnBwUHs&#13;&#10;djs+n+9tRjxXUxSvqJlrGIiLYubCYsKnRlkXKaiQKwukrWGUhjCH5suUdT2UgaIAACAASURBVBEN&#13;&#10;MHTQdQNRBF0HcbGQTlzkWBF0cfGqyxXQNQQEDcqVT1UD3ZAQDRVEAUEAUVCRJQGXew1uGcZzGm6L&#13;&#10;hEsGWTAQhYreZCU6JUC19lAAwVhFQ/Oto1AoMD8/T1tb27s+VRRM++uvv/IVuju7eOwnP+ETv/M7&#13;&#10;HDx0iLbWVn702GPcd999jIwMc+DAAX77t3+H6FiUXXt243Y6eeaZZ7HIMp3dXdTU1NLX30dDQwMv&#13;&#10;vvgiN9xwA0NDQ4yOjvLAAw/ws5/9jHwmS6FQoLGlma6uLmw2G9FolK7OTqamp0mlUtU1NRwOMx4d&#13;&#10;p7Ork0QiQSaRQbSIDA0NcdPNNyFLEslUipnpaVqam0mkUuRyObZu3VrdvBoZGWFqaoru7m7i8Tjx&#13;&#10;eJyuri4SiQQHXtmP1+/jAx/4wCW715VNq3Q6TSqVfl0iy5Vzu+JcOxyO6j2qoKmpidraWmZmZojF&#13;&#10;YkxOTlaDEeVymebmFj70oQ/xyCOP0NjYyMaNG/H5/PT19SEKEpFIhMHBIXp7+2hvbyedTpNIJKip&#13;&#10;qUFRFNLpNJFIBFmWOX78OLlcHk0rY7fb0XUDv99HS0szx44dx+l0ks/n0XUdURTPa616q+/Pizb7&#13;&#10;3lB2Qjs/Zqy3hIsUefR4PLicTqZnZli3GI3J5XJ89cEH+b1PfQpY/pBCoRBWq5Wrr7qKD//6r1f/&#13;&#10;fujQIeobGnj22Wd55pln+PfvfY/a2lrAZJhcljbwOv3Zs2cPf/XVr/LMM89w4uRJ/uxP//S8rrsa&#13;&#10;bti9m/0HDjA5OclnPv1pmpub+eKXvsTPn3yS66+/HkmSUBSFL37pS/zBZz7DvffcA8Dk1BQP/u//&#13;&#10;jb7YZ6vVyq/ccgv7nnmGfD7P7bfdtur1zqetlfezvq6OYrHIb33841Uh33yhwJEjR2hqanqdO2Wi&#13;&#10;oaGB3/zoR/nGQw8Ri8XOeZzf7ycUCjExPk7nWxTNXvrcZFmmuCLqOzMzQ/M5+nyuZ15fX8/o6Cix&#13;&#10;eJxwyNwFO3HyJKVS6U31c3x8/D+tGPilxODgIN95+GG++IUvXO6unBMC5o7yoYMHyOdy6LpOJp2m&#13;&#10;s/PtjY9zOYNLX1SV351OZ9VAb21tvYxEJWbkRbLIbN6ymYGBMwyczvPD//gPfuWW97JhwwYe+/Fj&#13;&#10;7L5hN88++wyDg4M8/pOf0treRkdHB+HaCGgGY6OjDA0N4XQ6OeU5RSqVIuDzMzQ4hNNuR5RlDMy1&#13;&#10;El3nwMEDaJrGyPAw/rv9zEzNMDwyzIGDB/B4vGAYTE9NMzExQUtLC/2lPlpaWxg4PUAul8flcjA9&#13;&#10;M0tj0xr6TvWSTqWw2GxIokikpoZUIsEPH/khFpuFocEh3C4X0fEoI0NDlFUNh9VO78lTZNMZLDYr&#13;&#10;VosFQRKRBQlN12luaaaQyzE9McnY6BiCAPH5OC3tbTz585/zwEc/etk17N4MDMPAYrHQ0dFBX18f&#13;&#10;69evx2azLavLenNY4QhW/UMNY/Gjsq5T0kVSik5CMUiXdUqqgaaBvhjwFRdTRoXFOkJZMhZVMwQM&#13;&#10;3Vh0BhdryUQDSTClNQRMB1IURQxdxxBNx1NEQNQNRHSTaEc3zM80AVUTSAAxwUAQDCxiGYcITlnG&#13;&#10;bwe/BZyy6YgKFQfQqLi0FwaGYaAoCsPDwzQ2Ni4z5t/tUULBAEMAn9/Hf/zgB9Q3NPCBX/0gZ84M&#13;&#10;8MEPfpD9Bw6QiC/w4Ff/GkkS8Pm9XHPNtZTKCqVFUjiX00VtTQ3PP/scAgKvvPgygWAAXdMQMZ+n&#13;&#10;xWolmUpRyOb46WM/Acx15XRvP4lUkpA/QKmsIEoSmqoiSRJzc3MMDw3h9rhx2B2oZZWnnnwSr9dL&#13;&#10;76le/H4/+18xS4vq6+ppbWnFbrdXs7nGxsYYHhgkk83S1NjI8PAwoiDgcDjR1csjaVUuq5RKpTf1&#13;&#10;7hBFEYfDsUj4YsrR6LpOoVAglUpVN9krUdaWlhYaGxvp7e1lcHCQ2Vkf27btYHh4hKuuuoqWlmaS&#13;&#10;yQQv/OIFwuEw2WyWoaEh/H4/FouN8XFzQ85MGRZwu10MDAyQz+cpFhVEERYWFpiZmSGVSqFpOrJs&#13;&#10;wWq1cPLkSQRBoLm5eQWJ1KtYOmfe6ty5fLIT4kXMExdWz3P6wSOPcPbs2er/5+fn+cEjjyyrv+rt&#13;&#10;63tNzdVS3HbbbXz7299mcGiIcrnMv3z720xOThIKvTZMLQgCt992G48++iinensBePa55/jc5z+P&#13;&#10;sphrvHQAR6NR/uMHP1hGQe32eBgfH181h7jifH31wQfZtm1bNRLxRtddDbt37+bAwYOm/s+mTUQi&#13;&#10;ERrXrOEHjzzCnj17qsc5HI5qn0ulEn/7t38LQHlJn++84w5efPFFDh46xB23337Oe3k+bS3Fjh07&#13;&#10;iEQifOMf/oFYPI6iKDz44IP847e+dd51B7/+a79Ga2vrGx63trubsWj0vNpcDUuf25qGBmZmZjhy&#13;&#10;5Ai6rvP4E08wNjZ2Xucuxa7rrycQCPDNb36TZDLJ9PQ0Dz/8MB0dHVUH+XwwFo3S8zrptVfwnwvp&#13;&#10;VIqzZ0cRJYmJiQmSyUR1DVpaw/J2NJFWvqiWrnuiKNLQ0MDg4GD1mEtlDC43IAREScTj9hAdG0OW&#13;&#10;ZD54/wcplkrkCjkUVaVUVhgcGmJifJyGNWvo6elhcmqSE6dOIMsygaAfwwCrzUprSyshX3Bxfq4h&#13;&#10;n8/hC5jEAoYOPp8fb8CPoRvU1tYiWyzkcjlGz45gt9qQZQudHR243W7m5+ZYu7aH6akpUuk06XSG&#13;&#10;XDGP2+Ni89YttLS00N7WTjqVxu5w0NXZScAfxNANymUVTVdpbm7GZrGQSiYJ+AOkU2m8Ljden5d8&#13;&#10;Po/L66attQ1/IMDG9RvYfPVWrHYrI8MjtLS1sW7jBspKCV3TcXncNDc2IUnyZXTg3zyW9tVisdDe&#13;&#10;3s74+PgF+g6LbQgChgCaLpEuSYxmdE4uwJH5MqcTOtNZiZxioBsgiAISAhZBQBIl0/HSjUWDHxAX&#13;&#10;ncHKZwJIi/qKuVQCQVcRBBFB0ClkkwgCSBhImOcZkowgChiCiC6JCIaIKIumiSQZyIKEhISmy6TK&#13;&#10;AnMFlTNJhSNxjaNxnbG0RrIEJV1DFxbnv3Fh5maF0bG2trZa5/XLAt0wx9r27TtYv34DM9MzIIBS&#13;&#10;VohGoxw+eACf38+mLZsoKWUOHDgIAng9XnZs347dZkb8GxsaMICyVkbVVSKRGiwWCwYCwXAYl8tF&#13;&#10;MBjkqm3b0NEplxXWNDdSV1dHTSRC19puujo6CYWCtDS34HQ6GTh9GovVXJ/8fj+R2hqymSxT09P4&#13;&#10;vF5CoRDd3d1s3LiRdDZNb28vMzMzVc3McDBEUVGojdSwfsMGlFIJWZaJ1ETO6axcTBiGUa0HPp8I&#13;&#10;89K57vV6aW9vp6amppreb7VaaWhooLOzk5aWFsLhMF6vl2g0SiaToaurm/Xr12O321AUhcZGc2Pf&#13;&#10;6XSyc+dO7rrrfbjdbhwOG7FYnOeee25RmzBKMplE1813aT6fR5blqmj95s2b2bNnD7t372b37hto&#13;&#10;b+9gdnaGyclJGhoa+Nd//VeOHTu27B26tO69UiqwknjozeDyxectF499TzhH21/56lf53B/+IW1t&#13;&#10;bYDpgH3lq19l+7ZteDwewGS+fPyJJ7hjMf1yJT71yU/ypS9/mY//1m/hdDrZsH49f/TZz56zL5/+&#13;&#10;/d/nK1/9Kr/3+7+P3W6ntqaGz/3RH9HW1kZbWxt79+7lIw88UM1T/sRv/zb/8y//kunpaerr67lh&#13;&#10;926+8dBD9PX385Uvf/k17d9555384JFHqumi53Pd1dDS0kIwGKSurq7qXG3fvp0f/+Qn1Zo0q9XK&#13;&#10;737qU3zrn/6Jb3/nO5TLZX7jwx9mcnKSwaEhdi4et27dOkLhMAG/n7q61fPJz7etpbDb7fyvL36R&#13;&#10;/+cLX+C+D3wAu93Oup4e/uuf/Ml571DLssznP/c5fu/Tn37d49auXfu2iFeWPre//Zu/4db3vpf/&#13;&#10;67OfxWKxsHXrVm47R+R05blLn7nL5eJLX/wi//MLX+Ce++5DEAQ2bdrE196EnAbA2bNn+egDD7zl&#13;&#10;73YFvzzQdZ3p6WlSyRQIAmeHh7lhzw3VdWJlfcXrwQB0TccwKoX4ApXTVVWlWCzi8/lWdfgaFjMm&#13;&#10;LjWW9sPpcvK+u97H2MhZkskUN954I+2dHWy96ioURaFhTQO3q3ewEI+zZ89ebrv9dl586UW61q3l&#13;&#10;mmuvxWq1sn7jRpRSidraGhS1TFtbG4qiYLFYaG1r4fSZM9TU1FBfX4coidSEI9TV1xGNRtm8ZTP1&#13;&#10;9fWkOjsYPXuW2oZ63E43ilqmvb2dTC7Lpi2bCYXDDA4OsnnzZvx+P+FQGKvNhs/nIxQJMzs3i4BA&#13;&#10;pDZCuVzmpptvAgOmpqfYctVVjI6NYrFYWLNmDePRcZSywvvefxejo6PY7XbW1vRgtVhZWIgTqamh&#13;&#10;YUs9VpsNv9/P9h07UUolfvHCC4xPRNm1e9e7Ks2vEqWu1EpWaoNSqdTrlhGcDwx0DCSyqkGiqBEr&#13;&#10;CKRVEUU3EA0BQZTMtE9DQxDM+WFg1hHmM0mUQhZvqA7JakHQDXTZwNB1BF0jn0tjtdjQZJ3s7DRO&#13;&#10;v5/o4AA1a+rxRepJJ2LMjU/Q2N2FVixjtTuwuT2UcinUUhGnJ4CORioRo6wplPNFahpbkK1OU9ZB&#13;&#10;003HEQEREVWHhAILJQNrTsNtgbAVQnYdp1VEeptJoxUjXhAEHA7HsjH0bo8Oupwu7r73HsKRCIah&#13;&#10;093VzQu/eAF/wM/d996DgYE/EOQD99/P+Pg4bpebG/bsWSQ8WkswGOKaa69FlmXOnD7D3hv3UiqV&#13;&#10;EBEYHB5iXc96HE4HHZ0dnDp5ip51Pfj8Pt5z001Ii5t6XV1d5HM5fH5/de1NpVKIFoktV20lnU6j&#13;&#10;FBXWrV+PgUG+qxNBEHA7XPT299LY1MTCwgKtbW2omsrx48fZu3cvXZ1dqEqZto52nA4noUiYG/bs&#13;&#10;IZlIMDszy7pK2c8lhK7rFIvFxbkNS4fOSqdoJZNr5WcgEMDv91edqwoTcSwWIxAIsHnzZsDkrJBl&#13;&#10;Ga/XU01XXfpelCSJ1tZWWltbUVWFZDLN2NgYL730MrOzc/z85z/n9tvvoFRS0HUJj8dDuVymo6OD&#13;&#10;QiHP7OwskiRRKhURBIhE6ojFZrDb7QSDQU6cOMHWrVurdZvZbJbx8Qnm5uawWm10drYvCwy9WQgz&#13;&#10;MzNGJV3xQuL4iRNs3LDh3Ia6lsY4fcdF2V0U274OrqsveLtLUSqVKJVK572zVS6Xq2KVK6EoCvl8&#13;&#10;/pwvpMpu/Vth33q9674dzM/PEw6HzznoPvLRj/LARz7Cr9xyy9tuazWk02lkiwXn60Wh3wamp6f5&#13;&#10;2G/9Ft99+GECgcBbamPlc8sXCmiqWt18eDPnrkQymcRut6/K3vp6eOEXv+Chhx7in771rXdVmte7&#13;&#10;EUNDQzz24x+/o5lGVVXlpz/5KX/+53+OUlQI14T58l99mY0bN+J0Olc9ZzWDrayqLMQXGB0bIx6L&#13;&#10;k81mESQBq2xBEEUEwOFwcsstNwFm3ZAsy2ZqTrHI1OQk3/rWt/ja1752SVkGVxoLb7etd0IbFxtK&#13;&#10;uczg4CDr1617x/f1fJDNZqsOdsW4e612mb5I02IGyAQ0BMNcP8tAUYUZRcUnCZxJmmygImbN36K8&#13;&#10;elUwQlhsQwQMQWNudIjnHvs+/kAYdyBEbXMbhUwWbyjI4LFj1DSsYTo6hjvoRykWyKVTuJwuRKsN&#13;&#10;rViiobOFuYl5MMqUlRLFQg6L1UVDRxvjg31YZAfv+eAHOXv8FIVchtHTfdidNnRdomPzdpq7e5Ct&#13;&#10;dpPd1DCTTZdBN9AFAx0BhwzNLgGrLGIVNLwWCYsIGDo6IAmVc19/XCiKwtjYGG63e1Veg3cbLvW8&#13;&#10;vVTXqzjulfTK8z1nZVnA630OyxlO38z3qmSuDA8Pk8lk2L59e/XvhUKBubk5dF0nn89jW9zU8vl8&#13;&#10;VRKfComRqqrMzs4yOTlJOp3BYpGJRqOUy2Xuv//+87LZXq+PCwsLvPDCCxw5coRrrrmG9nbTAfR6&#13;&#10;vdTU1KDrBpIkLrtOqVTi8OEjPPLID9izZw/hcJgnn3ySe++9l9bWVkZHR3nppZdpaGhg/fr1xGLz&#13;&#10;jI2NsWvXrjeVMVbBwMDAxYsQfvFLX+Khv//7c99IyQvOjZA7eUGvK0hecG6+oG2uBpvNhs1mO+/j&#13;&#10;LRbLOZ0yq9X6ukbQ2zGQXu+6bwfnIso4duwYR48dI51O854bb3xbbb0eLnaKSX19PffcfTf//v3v&#13;&#10;88lPfOIttbHyub0Z5/WNnvlb3c1++OGH+cxnPnPFGbwEeDfITmiaxukzpwmGwjjsNj76wG/i9vqY&#13;&#10;m5ujoaEBURRfEwFaWQtYLBbZf+Ag/f39zEzPMDExYR4nivh8Pjq7ujk7PMKOHVe9es3Tp2loaOCx&#13;&#10;xx6jt6+fndt3EovFyGazF2W9OhdWUruvZrxUDIeVWHn8aux16mLdzsrPKzCFlOVlbbyRk/p6htNS&#13;&#10;htGV5yxlDq1c81yG5et9b6vFwobLEAm4WHC5XLS0tNDb28umTZteY5zqgIiIIQgIaGAYCIKEgk6y&#13;&#10;BE9NKXxnuESxaPC13W5kCURdQKxQs+hGxTOsukmiUanLk0G2mHT3dTWMnOpnZjyK02lHHnMhCgpl&#13;&#10;o8yarrUEwz6e+T8/oGPrJpRymWImS6QuwpFfvMCGbdcwMxFFkkQ2X3sdffsPMDU0hNPmwFPbgKiL&#13;&#10;TI4M0XXVFk6+/Az1a7YxOz3NwkwUT9BLXVMXuqqtWiGoSwaiASISoq5R1A0+/0qK6YzAA+sk7mxw&#13;&#10;ELKLWEUBNA1DNBCE5eNm6ZjWNI2pqSlsNluVpbdyr38ZsTTVvpKWeK7379L5qGlalTl06WdL14zK&#13;&#10;70vTB1eb26sxFJ+rn0v7JghClVyvspatTFmsyDMggM1qe816dq7vd671862Oh6U2YbFYZH5+HqvV&#13;&#10;is/nQ1VVUqkUU1NTjIyM4PX6UMsqbo+LQqFIIpFAFEVqa2vw+wP09fUSj8f5+Mc//racwcr3CIVC&#13;&#10;3HXXXezcuZOBgQHAqNpwXq+3OiY0TaNUKlEsFjEMg56etdx0001MTU3xnve8h3w+z49+9CNsNhvp&#13;&#10;dIbrrruW2267FRCoqYmgqmr13fpWNg0ua66HEPxVjAvsEBK8C4R3TwrLLxu++Y//SCwW47//t//2&#13;&#10;rkolWg0PfOQj/M4nP8lHPvKRixaJvJQ4cfIkPp+PnTt2XO6uXME7BJqmcebMGQzD4L233kp7Zxtj&#13;&#10;Z0fp7u6q0mKvhqWpd6OjUf7j//yA/v5+mprW4PcHEAQRw9AIBsJgCETHRviN3/i16jWj0QlcDjeP&#13;&#10;P/4Es9PzDA8No5QKVY2uy4VSqYS2mAZULBRIZzKMjIxw/XXXUSwWcTgc5PN5LBZLlXkvm8tit9uR&#13;&#10;JZM8ShRFLBYLs7OznDp1ir179yLLMtlsFo/HUyUuKJVKHDt2jL1792KxWFDLZYqlEna7HavViq5p&#13;&#10;pLNZbDYbkiRRLpfRDZ1UKo0oCHjcHnRDx+VyUS6XKRaLZLNZ0pk09XX1SJKEzWYjl8ths9no6+3F&#13;&#10;s2h8dHV1USgUcLvdlMsqimLWtCuKgqIoZLMZotHxZRI3S/HLZMRXiI0ikQjz8/PU1NSsME4r0UEN&#13;&#10;EFHRWSjCD8dVvjNQYGBWQSvLeO0G++Y07mqwMFQ0QDKdQUFcxeEGdMFAMkS8Hj9qScPti3D9bZ0c&#13;&#10;2vc0dc2tIMiUCkUaWzo49uKz5BNBNuy6jkwsSd2aJtQanciaOnKpLE2d3Wi6iCSIyJ4gzkCI2MwU&#13;&#10;+YxBU/fVKEoRDAO1LGD3BKnpbKfrmmsYOHgMrVw27wMiuqAhrPAKRUNEQAdBxeUQOJvW+cWohlKC&#13;&#10;/zqn8g8Rjfs7bXyo1UrYDrZzDInKmpFOp6t6b5W/v9ux8jsoikKhUDBJc4aGEBbpYjdu3ozNZiOV&#13;&#10;SmG32xFFEaWsgGE6XBXpl1KpxPHjx+nu7sbpdFIqlXC5XCwsLHDs6FF27NyJUi4zOzNDZ2enSUYy&#13;&#10;O0tyIcHOnTuqTOOZTAZBEBgfH8fmsNHY0Eg+b0am1HKZkqLgcrkoFAr09/dj6DqbFqXLnE4nqqKC&#13;&#10;aDKnHj16lKuuvhq7zYbb7V5MbSyxb98+Xn75ZUKBEFdvu5qrt12Nw+GgVCpV5RgqkjsWi4VCoUC5&#13;&#10;XMbtdqNpWjVNU5Kk845CLr3vqqoyPT29bJPcarWyZs2aZTaoz+ejqamJXK7A9PQ0Y2NjlMsqfr+P&#13;&#10;gD+IpqmMjIwyPz+PohS5//7733Ya+cq+NjQ0VJ21St0fmI56oVBgdnaWbDZLsVhkYWGBTCaD2+3G&#13;&#10;arWSSqW4+eabufbaa5mfn8flchEOh1GUMqpqkurk8/mqA/uOYhk9L/huRoj9qykmfwEgyF6EyEcu&#13;&#10;SFtX8NbwN1/72uXuwgWDw+HgO//yL5e7GxcMmzdtYvM5NCGv4MLjnS47YRgGMzPTjIyMsX371Wzb&#13;&#10;tp3+/jMEg0FSqRSHDh1c1SGs7DxWRHcff/xxQOdP/uSP2bp1K4GAn3Qmw9NPPc1TT+9jamoCr8fD&#13;&#10;unU9GIbB/HwMu93GkWOHOXr4CF6/n1w0XZVQWXqNS4GKoZrL5fj+v38fl9OBbhiomkYkFGZqeopU&#13;&#10;IkEyliBcG2FmbpbGxkb2vmcvw4PDHDp4CLvNRigUYnhkpBpxOnXyJKlUil3X7+LQ/v0MDY/Q3tFO&#13;&#10;MpEkncoQrglz+vQZVEWluaWZ06f7yeXz+L0+br3tNoZHhjm0/yBejweb087s7ByyLBGPxampiWBz&#13;&#10;OEglknR2d9Hf24fFaqGlpRVD14mORunr62XT5s3MTM9gs1rp7e3jqq1bsVgtDA8Nk0qmqKuvY3w8&#13;&#10;iqZqrFu7jlg8RiKZoLGpiWzu4uqqvlNgGAY2mw273U48Hsfr9WG32xZl3M2aOgQNzZBYKOn8aELh&#13;&#10;nwZKDEzpi5EREUHWyZd1Hh9T+ECTDYtFQz2HMwgmW6homCmjkt1J67oNNPdswOX1UVKLlDNFmtdt&#13;&#10;xhB1XP4Qu4M1yLKM3eWhVChisVlAkMDQqbmvC72sE6xrBd1AE3Wcdi8Hfv4oVpuLkdPHaV7fhSsY&#13;&#10;Bh227/0VWjdeRT6+QLGQJhCpR9cMDPTXOIOV3oJJeuOTNf7mbBmlZCBYNXRDZmS2yP+aK/LdARsf&#13;&#10;Xifz4WYbfhtYlwSjBFOzAkVRyGUyiLJskitdwJTty43KmpXL5XjyZz8jnc0iiSJ9ff30rOthdHiE&#13;&#10;0/1naOto5+zICG6PB0kQmJ2fx2qx4HA62X3DbhobG0klkzz66KPcuOdGFhJxSorCrl27cNpsPPfc&#13;&#10;84xFx2hqakYpljhx/ATj0SjhmgiT4xNEx8a4YddunB4XP/3p4/j9fsajUfwBP41rmoiOm1rT0WgU&#13;&#10;XdNpbW9jIRbn7NgodXV1TE9Pk0gkaW9v5+Spk9TX1ZNYWCA6MU5iYYFiocj2nTvYtGkTdruda665&#13;&#10;htHhEWrqannm6X2MjAzT2dnJ2ZGzZoaJ1cK2q65ienaWq6++mieffJJkMklbayv9vf3UN9STSCZx&#13;&#10;e9zceuutVaf4zdzzSnSt8rdKZHW1+kG320lXVwedna/KQWQy5sZbW1sr0ah5H9asufBa5kv7I8vy&#13;&#10;so1VwzAIh8M0NTVVNWKj0Sj79u2jv78fgPvvvx+n01klRqxsHgwPjzA9PYPdbmPTpk3L7s2bgfS5&#13;&#10;z33uL1ZqcFwIDI+McN211y4TY1wNgnMdJJ8A4+3T1Ypr/m9w9Lztdq7gCq7gCt4uTp8+zTceeohb&#13;&#10;br75cndlGSovilQqxde//v9itVq5+aabGYuOI0pmOnLfyT4OHjrIjTfe+Jo61aXRk8mpKTRN5eMf&#13;&#10;/xjd3d3VVGe73U5nZwezc7M8/8Jz/Pqv/RrrN2wAIJlMYbXb+NIX/pKFhQVcThfZbJb1Peu471c/&#13;&#10;sCxN6lLej0KhwMFDB2lqaiafy7N+w3oOHTxIMV9gdHSMcChIrpBHEERKxRIdbR2Mj0dJxOMmbbkO&#13;&#10;3Wu7mJqYYm5ult27biCZSrJuXQ+xWJypqSkyqQz5fI7tO7dzcP9+AsEAmVSayakJJienMTQd3dBp&#13;&#10;bGzi8MGDdHd3s5BKcnZ4hC1btxIdixKJRPD7AxQLRebm5igWzMhlOBQhOhHFIsu4HC58Xh8IUCwU&#13;&#10;mJudo7m1mZpwDf2n+9E1nZ07d/Dss89it9vp6Ojg7OhZREkklUpRKpXweb10dXeves8uJRPsxUbl&#13;&#10;u9hsNgzdYHJqglA4bMpACBqGYJBWDB6f1vnjV7J8r7fEfFI1yTZl3dT3EzV0wUK5ZLCpXqbFLpBQ&#13;&#10;K9V4pmuJTrWQUBAEBB10ASRZpr6lBdnmQkCiZk0zNc1tWGxOrDY7QhksDhuSbEfTF9MNNbNdDAFd&#13;&#10;0826REPAEAwEXcDudNLQ0YEvFKR72w4sFgcefwRvOEi4qQmtoDE9OY7XH6S2sbkaqThn7Z9g4JMg&#13;&#10;Xjb4yvEsShmqtYaCCKJMMqPxUlTh5zEdyQrdHrOmUBA0QKhqI6czmarsUeXe/7KMJcMwmJubo/fk&#13;&#10;Ka655lqOHj1KW1srAX+AYDCEJImm4LksoyhlMtks69evQymWSaQSRCIRQqEQoigyNz1LMBigVCzR&#13;&#10;3trGwNAgbZ0dzM7MsGHdBgYHB8iks2TSaSI1NYRDIZxOJy0tLaSyGcLhMENDg5RLJXwBP+0tbSwk&#13;&#10;TYdudmYWQYANmzZx9PARXA4nGzdsJDY/jyiIJBNJUqkUHq8HXdVYv249xUIBq9VKJpvF6XDQtCiB&#13;&#10;UCqV6O3tJeAPEAj48Xg8vPzyy+iajiSKlEslTvX109Xdhdvtpq+3j1KxRCqZQhIlCrkC8UQcSZJp&#13;&#10;bmnG4/Gc93ioRAhHRkawWKw0Nq5ZRhbzeuNLEISqDmkwGKRcVnjiicc5ceIEH/zgB/F4PBd0Y3Jl&#13;&#10;f1aS21RKxyppvaIoEggEWLt2LYZh8OSTT5LJZKitrUVRFDKZDPNzBzO9nwAAIABJREFUMeZjMTRN&#13;&#10;IxgM0tOzFofD8ZbeofF4/OI5hLt37XpDZxAAOYRga4L0c7BqBvv5Qaj5TYTQpRPEvIIruIIreD3M&#13;&#10;zc9z4uTJd5RDuFTm5bvf/S6vvPIKu3btZnxiHKWkIIoiLpeL7/3bd8lmc2zfvoPa2prXtCEIAtls&#13;&#10;lpmZGa677jo0TWP07FmGR0YoFArYbGYticvp5Omnn+ZjH/sYgUCgmp737L59fOdfvo0vYBb5q5rK&#13;&#10;Lbfcwg033LDsGpfqfoCZ5jU3N8fatWuJjpsU4fUNDVisVsLhEG63l5q6WkQglU7T2tzC4NAQxWIR&#13;&#10;2WIhXGMyhhaKBVxOJ9HJcYqlIlu2bCUej1EqKeSLBVxuN4lEgtraWux2G16/j4VEgmuuvYZCsUhj&#13;&#10;YxPdnZ0UygpnBs4gSxK1tbVEams43ddPWS0jSSKpTBqn04XH6yUYDOByOTF03azRHDhNw5oGxsai&#13;&#10;JoujRcJus5Mv5nG5XMhWmbn5OSKRGtweNzU1NczOzJHLZXE5Xbjcbnx+f3Un+j8DBEHAapExNINU&#13;&#10;OoPH56agCZxMqfz3o0W+fjjPVFLFEAWzJnCRMAZBQEBEMDQ0zcCwwu2NduJ5TAcN01lbOpoFDASx&#13;&#10;wjQqIEo2kx5xsQ5M1zRYrAfVRTCH6aIcBSCKZhdEQVjUChQQDANBEE3GGkNAtjlx+0KIog1DA5vL&#13;&#10;hUW2oGsmFaPHHSBUW4+qV2hvVp9vugBWQyDghIeHSxwcVWFFCZyweLohCMRTOs9PKBxK6dS5Jert&#13;&#10;EhIG6UySQiZDW3s7oiReUHH7dwoqwuGjY2PMx+epq6slmUpjtVoJhUNIssksaXc6qW+ox+F0UFNb&#13;&#10;S0kpohTLzMXmSKVSrFmzhsHhIQQB8rkCqUyKjRs34nK6mI/FqK+vI5vNI8kisVgMSRbxeX3YnQ5C&#13;&#10;kTCyLOP3+4nHYqQzWWx2GwvJBKmFFB6/F4vFij8YWBRKL1NUSsQWYpQVlWKpgMvpwu3zEIlE8Hi9&#13;&#10;DAwMkMlmqKurQ0AkkUhQLBVpaGhAVVXGxkYJhkLYHXYcTic2ux2X2019Qz3da3t45ZVXuOv9d5FI&#13;&#10;JDh+4jhenxeH00koFKKppYl8Lk9zSzNdXV2mrMabWP/FxVr1VCrDmjUN54w6r0qGVi4zNzfHwMAA&#13;&#10;IyNnUZQywWCQ97znxkuaFn+uaxiGgdVqpbOzkw0bNjAwMMCRI0c4fPgwBw8eYnBogGQyQSaTZnT0&#13;&#10;LKdPn8blchEKhd6SQ/jOKPLy3oTQbIOJ/4ahvVZv7/UgCBJC3e9B6EMXqXNXcAVXcAW/HKiQihw7&#13;&#10;dox//7fvs2nzZubn58jnCziddkpKmYmJcaanZ6ivryedTq3ajq7rxONxmpqaeP7553noG99g4MwA&#13;&#10;rW1trO3poa2tlauvvpp169aydetW3G6zrqGS4vLETx/n6u3b+fM//ws0XeXP/+zP6OzqvHQ3YhFL&#13;&#10;04rcbjd33nmnKdNTW0upVCIYDKKqqsnWnM0Q8AdIJpM4HA78fj/vDQdZWFjA7XZjs9kQRZGuri4E&#13;&#10;IJFM4nQ6cbvdbNq8mTWNjQSDwWodVSQSqdbOqKqK1WqlpbUFh8OBzelg+7ZttLa04HK5sNlsJBIJ&#13;&#10;wjVh3C43ZbXM+973Pmw2W3VHuPJcVE0jlzXTPXfs3Em+mMfv9aNpGoVCoUpikEqlqKmpQVVVREFg&#13;&#10;w4YNpDOZqjZW5Xn9skRvzgeSxYLN5UBPZ5mKZfjXeQv/cCLPQhIzEihLYBgrtq41TA9JpCToHJzQ&#13;&#10;mFir4bPrJIqm5yaYXmH1DMMQqv6XgAGGioFgtqKDIMtYRAObBRySgcXQkQwDQdBN9lIW21tsxlR5&#13;&#10;EdAWpSwMQUA3dMoIlLTFf6qGZvqcpsi9LKIaBgI6r1LeiK/ZlpcwsMkCBc3gp6Plc6pXV8eJbKCo&#13;&#10;As8PFjk+XeYDPTY+2SHhKhVxeX1YLO8Ms/NiwDAMfD4fd73/LtLpNLW1tSSTSZOl0+kwYx4iLMQW&#13;&#10;cDgc5twVBFqamykUi9U6YKfTyV133VWtwyuXy9X14o477kAURTq7upidnaWk7MPlcpEr5rn77ruR&#13;&#10;JAld15Ekiet37UKSJLxeL4lEwvxM03B7PIiiiCRJ9PT0kMvlUBQFr9dLJpNBkiRcLlc1HbOnp6cq&#13;&#10;D5JMJgkEApTLZURRxO12c++iDBZUImEiicQCAma24A17bsDr9eLxePjwhz+MpmlVEhiLxUJHRwcW&#13;&#10;i+U12tzne88zmQxO5/L6Q0EQqjWKlf9XCHgEQagy8JdKJRobGwmH6/jxj39ES0vz2x4HFwIrtXo7&#13;&#10;Ozvp6OigVCqhKAqCYEq2VN5hxWKRaDTKmTOn8Xg8b4lY5qLNzDeUnVgJzy6Ejm/C9NcxMi+d1ymC&#13;&#10;oweh/g/AueVt9PQKruAKruDCw26zUVtz8fRW3ypSqRR/93d/h2yxUCwWKZfL1NbWMjo6SldXJ/ue&#13;&#10;fhmbbKavCMLq63c6nQYEfvbEkzz+xE9Zu7YHraxhd7nxeDy8733v4+jRo1gtdq67bhc2m3XZuS6P&#13;&#10;l6aWVl56+SXe//67+NTv/u4yBrxL5YQsfWFWXrBgEhBUIMsydru9Wqy/lPjA4XCcs9akosFqGAZO&#13;&#10;pxOn01mtc7Hb7VWyBaCaTbOUgt9kvXtVEioSifD+u+8mn88TCoWqqbyrvfQ9S7J+/LxKjLCUMa/i&#13;&#10;9C1lDrT/EpBnvVmsHAOiw83zg/P81akkUaERXdHAspj6aMhmquhSm7WiJSEKYIgsZMo8Nl7mdzqs&#13;&#10;xIsgCwZoy08REBAM0/0SJbBZZDyyjl1UcWKgFdMk43GSiQXmkgsk4nFiCwskk0ny2RxFpYRaVlE1&#13;&#10;FcMAiywjyRI2qxWXy4nX5yMUihAOh/AFgnh9QRpCQWS3m6IuUNIlsqpIviygqKALptMqVL/MqxB1&#13;&#10;GZ/d4NHpIrGkZvq+q9jsywx5UQNRIlkw+MfDRZ7qz/IbDVk+tWcjBmUEw/JGyhTvKlTGUOWn0+nE&#13;&#10;5XJhGMYy1uTKPVo6zw3DIBAMEljRjtvtZmn2XoU9uOLUWK1WWlpauOeeeygpJQKBADarbdnxS9eP&#13;&#10;pb+vXDOsVmv1byuJXQzDWNbflX1a7ZzK9QzDwO5wYLfbq2mSoVDoNe1X+vZWZegEQSCfL1bZOg3D&#13;&#10;IJFIcOrUKVKpFLqu4/F4qtqtlfvo9/uxWCzMzc1x8mQvx44d48Yb91bbvJxYjY21kuZqt9vRNI1M&#13;&#10;JsPZs2cZGRkhm81gtdqx220MDg5SV1f3htrBK3H5ZCdWg7UZoeXLCPmTGInHILsfoxxbdoggucG1&#13;&#10;DSFwG3j2XOBeX8EVXMEVXBi8E2UnNE3j6NGjHD16jHA4wsTkBN1d3ZxcZKAdHjoL6EgWEQMDj/e1&#13;&#10;5QSKUiaZTHH8+Ameevop/st/uZO77rqLRx/9ESdPnmTTpk3U19cTiUSYnp7HH/AtMxhKpRINTY2M&#13;&#10;jpzllVf2m4Qz69eZLHeXOCK1UmLA0A1041Wx4aWSFBVmUL/fTzabxTCM6i63KIpVyYfK/ytEARUD&#13;&#10;JZfL0d/fj5Iv4XA7Wb9hfbVmpEIxv7JPS3e3dV3H7/dXBZQr7aeSKZwu56IDL7za1pIUxKV1K0sp&#13;&#10;6vP5POVyuZrOu9SofXsw69sQjFd/Nb8JBqs7HpcMFZtTWPLDMFk/YyX4hwGF/28oTNoAdAVBFjF0&#13;&#10;AcTFzRHDFKJ4tT1TcB5BxdBkCsCzUYWPdVhxywZ5w1iUoBDQMZAlcFgEPBYDt6xhKSrMz0wQjZ5l&#13;&#10;cGiIkZFR5mbniC8sUCzmKZbKaLqOURkLiIuZqsuTLg2MamqpYegIgoQsCVgsVuyLEe2G2hqam5vp&#13;&#10;XtdDY0srbTUNyCEnKUUiWZYolHVUfdG3XbxRVotZR/nD4SKGIWIWQ74Wy9PzzPVDEHR0SWQs7+Rr&#13;&#10;0wGmj2f4g7Uu6pwVv9J4B6aOLtIJLdZksqSHi6vBa/q81GDXNI1YLLaoL2fOvUqtXSwWw2Kx4Pf7&#13;&#10;sVqt5PN5stks4XCYfD5PPp8nEomsIBvRKZUUEskksiRV2wUz5VFHx+/zm+nAiwzJlfm9NHNgaT+S&#13;&#10;ySQ1i5uVlfrpbDZLKBRC1/VqlLDi/FXWH+DV9Uow06WXtr1aumaFWbkiIO9wOBbTrJcft/L384Uk&#13;&#10;SQSDQfr7T3PqZC+bt2xidnaWn/3sZ3R1dXHdddeRz+c5efIk3/3ud9m2bRtbtmxBlmVKpRITExOc&#13;&#10;Pn2a06fP4PP5qg7ruWSILvb7SdM0yuXysnrClSgUCgwODnH48GFyuRyRSITa2nqKRYV4fJ5UKs3W&#13;&#10;rVuXbWyeD96ZsXvnJgSnyZQjaElQF8xFWPaB/M5k7LuCK7iCK3inQ1VVnn7qKebn5hAQqKmpZXBg&#13;&#10;gEw2y5o1jZw9O4zP6+Ps2RGuu/46WpqbgFcdI1VVmZqaYXh4mH379vHHf/x5fv7zp+jt7eXee+/h&#13;&#10;nnvurka7ZFmmqWn5TjiYL/0bdl3Prb9yC8899zw7duxkdm6edes2VFOdLgdUVWVoaIhEIkFjYyOF&#13;&#10;fAHd0DF0g2KpSKlY5MzAAFu2bCGZTKKWVZqbm1CUMrV1tUSjUQzDQJZkgsEAhWKRXC7Hug3rcNgc&#13;&#10;6JrOyMgIhw8dIhwMMTU1Sc+6dfh8PkbPjhIJh7DYbHg8HsrlMi6Xi76+PhxOJx6nk8npaVqaW8jn&#13;&#10;88QX4jTU1xMMhXjhhRewWiys7enB7XEzNjpKW3s7fr+fqfFxpmfmCEVC1dTTTDpDoVggk8mQz+U4&#13;&#10;ffoMO3buwOfzEa6pIZfJUFNTU3Vk34oBZGgamigjGWY6omqAbohYRNPAlRadmksNzTAQKw6N8SrP&#13;&#10;i26I9KVU/sexAi8MK+g6CJIAgohh6Is/MR3clTmTgilHgSojCBqaIDGV0vhFTGNnQGQkLSDJAnZZ&#13;&#10;JGTR8MoKmfl5zg6c4djho5w5M8DE1ASZTJayqiKIIrJopt2xmOZWMdSEJQb4ik6wOgeDgabrZDMZ&#13;&#10;0mmzzugXL+/HYpFwOl001NfTvbabq6/aQufaHlpqmsgKIomyRE4BQzXwyQIvLagMz6sgLY/iVxyk&#13;&#10;c0V2TAcSkETSOY1/PlLkyKzOn15t59qIDaugYwhilWjnUmNlvwUBdANKuoaugyxJ2ETNrN5cTMt9&#13;&#10;I5QVhaHBIXK5HPF4nEAggMPh4NTJUwyPDLN582aCgQDNLS0MDw9XHbQjhw+DIHDTe27CYrWQz+dJ&#13;&#10;JpOUiiUkWeLY0aOsW7uOZDJJJp0mnU4zMjTC1q1bCUVCJJMpvF4vbe1tzM3NER0dpa62HkEUmZmb&#13;&#10;IRQM4na7OXzoMFMz0zzwwANMTU0RCUU4M3iGYj5PLBikWCwiSRJWixVVUxEQqK2JMDk1BYJAQ109&#13;&#10;o9ExgsEgdrud6elpXC4Xzc3N1TTZeDxedWoz6QzxeByb3cZzzz/Phz50P5HwhbXjvV4vW7du5cUX&#13;&#10;X6SltZmDBw/S3t5elc0JhUKsWbOG8fFx9u/fz8DAADabrSoPIssWgsEQmUzmNTq4FU3W4mJKr9Vq&#13;&#10;XaZ5eCGdxEpJxdTUFHa7nfr6+mVOoaIoLCwscOpULwcOHMDt9nDjjTfi83nJ5/PEYvOUSgVUVSeZ&#13;&#10;TP2SOIRLIfnNf1dwBVdwBe8ivBNlJ4rFIgcOHMTQNSwWmfh8jMnJSd576y1kUml0XWNyYgKbzca9&#13;&#10;99xbffFVXnj5fJ6JiTHOnOnnlltuwjAMbr/9Vv7t3/6NVCpFW1sbkUikmi611MFbmgpVKBTYs2cP&#13;&#10;GzduxG63E5iaZnh4ZFlE7lKRylT6lc1m+cmPHqOxqYmjR46QSWdNls+FOL7F2ppyuUxfbx+ZVBpB&#13;&#10;FOjt7cUiS9gdThbicVRVpbaujnw2S1lTCYfDrGlowFHnwOV2sXnzFhZicRwOB/Mz84yMjGCzWDAw&#13;&#10;6eo9Xi/Nzc3U1dehKyon+3qpralF1zXGx8Y5duQoilrG5/Fy5vRp7r3vPgrFAoV8nsceewylVMLh&#13;&#10;cNDf38+9997HM889hyxb2L//FRx2B1u2buHAgQOUSiXC4TBej5dMOs3Ro0fJprO0tDYjShJ33HHH&#13;&#10;23wGEjJmzVq8KPDjyRLJPNzUKLLJL2MsRi8vtRMg6qCLptA8gCDo5FWRpyZV/uJwjsl5FWQQJBFQ&#13;&#10;AWm5r7Wa3yNUnB4zHVgwNLJFmcdGS9xS56TBLRCwFCnEYvQfO8KLL++nv7+f2HwMpawiyyKiICJK&#13;&#10;EjZJek2kZSlefSaVTpk/zYjgakyKonmcKGIRRQzjVZMvn88zODRA/5kBfvLTxwkFA/T09LBj+w6u&#13;&#10;2nk1jZEmsoaEJIp8f6SIURYQLIsRQnExim0WLHIOvYol0BBkUHWJYxMqn0rm+PQ2jY932LAjoIkq&#13;&#10;0mUwR6tOrWEsblzo9KYEHjxVZDyn8d4mO7/bLeGRdPNratISQqHVUVIUzpw5zYnjx3E5nWSzWZMF&#13;&#10;OFJDMV/g7PAIJ9Jp2ts7mJqaMqOkBtidDpKpFM88vY+2tjZGzo5gkWVGx8Zobm5G03RO9fWSzWTw&#13;&#10;er24XC4UVWE0Osap3lNIskxtXS3hSJixsTGOHz1OobQfy6LERzKVwu/z43CaGoGlUoln9u2jpaWF&#13;&#10;M/2nEUWJfD5HQ2MjdpuN2Pw8TrcbpVSiUDA1YmVZpqO9nemZGebn502dPgFUVaOuvo5wOEw4HGZ8&#13;&#10;bIxTvb3IosTo6BihcJB8NochisjixXnO4XCIlpY2Dh8+jGEYbN++HfPRvroR2dLSQm1tLdPT0yws&#13;&#10;LFTr8SwWC5lMlnQ6ZUrOLM6zUqnE5OQk8Xi8+i5zu904HI7qxueFXsMcDgder5cTJ04wNzdHy2Id&#13;&#10;uaZpzM7Osn//fo4dO0ZHRxe7dl1LNpsjkYijKAozM7MUCgUMA4rFwpu+9kWbgVu3bn3XC5NfwRVc&#13;&#10;wRW8VQwODvKdhx/mi1/4wuXuCmC+GFOpNPPzc1hkC8V8nsl8njvuvAO/L0A8dga71U4sFuMPP/dH&#13;&#10;7Ni5Y9nLNJfLMTw8zMTEBPfddx8Oh4N9+/axfft2PvGJTzA2Nsb4+DgejweXy1UVcF8a8RMEAZ/P&#13;&#10;Ry6XY3Z2lrq6OrPOxO6gvb1z2XGXAktTJA3DwOXx0NLSwsLCAuFwiKamJvKFPP5gkHgsTigSxuv1&#13;&#10;MD83B5i1f81NzRSKBYIBP/lCkeamJvp6++jo6GB4ZITe3j5sdjtutxtd11B1DYfTSXtHO4cOHSKV&#13;&#10;StHa2kZLayvxWIzjx46xa/fvc/TIEYLBADW1Nezf/wp+v5/52Rj+oJfNW7Zw4uQJAKwWK+FwmFg8&#13;&#10;ZlL6d3biX5ScsFlsNLe2kM9kUTWV+MICuqaxYcMGRkZGyBcK9Kxbj80ik/HnOLD/APd+4L63FaU1&#13;&#10;MKgEVBIlgc8fzPLj/gIYEt+tkfj6Hhc7/Lzp+pYLAaHqDJpRwoWSzjcHS/zt0SL5vIpgNXUhTMdJ&#13;&#10;REAzD3294Vj1y8yop8WQCHtEWjwiRi5LqvckP3zmGQ4f+f/Ze+/oOK7z7v8zM9sL6i56IwGQIEiw&#13;&#10;iZ1UoaolF0mWE0exI0u2ZSuJ48SO8r5JHMdx3nMSJ7bjSDluklJeObYsKxJlSVZvpNibSAIESfTe&#13;&#10;FovtbXZm7u+PwS57k0jLr3/8nkNigZ25c+/M3PLc53m+331MTE4jDANFlpAVBafTYb5/HLc1DcMw&#13;&#10;uUdyLKa5y4ic/qeM1WqS2Oi6iqaJk4/JVUmSzDBTSULCDGU8MSxYlmVkFGwWCUPATDDEO+9sZdu2&#13;&#10;bfhKfCxZ2sa1Gzcyt20Zq8vdjEUhGM6SNWQMydRYFDkdjfPBUMzIWkkHRWEqAd/anqE7qvHXi1yU&#13;&#10;Oj64sFHzNktkNY3xhM7Xdqns7E+CrNA3rmKXC/jTFgsCGUPWkaXzMKQK0LIaTreLlgWt7N27l0zW&#13;&#10;jCIYGOgHSaKsooLtO7ezfu16jnV3UVJcTEVFBdFIFDWrEgqHCE4HcXlMFuFEIokM6IagubmJkeFR&#13;&#10;wmoYf6mPrKqSTCVpnNtIbXUNuq7T19eH2+MmFo/lc+e2bttGJp2maV4TkWjEZK9sbOblV17i+o3X&#13;&#10;09/fT8uCBfT39SEpChgGVUVFZNJpYrEY8+fNZyY0Q++shmKOpOWqFSsYGxtjy+bN3HPvZ8hms9TV&#13;&#10;N/DSyy9TUV6B3WHH5ytDrpCJhiOXhVRIkiSsVivV1RW88MJeNmzYgMPhOI0pVAiB1WqltraWyspK&#13;&#10;MplMXvv2rbfexONxzx4PiUSCQ4cOkclkWLhwISUlJfmoiZMe9yXa2Dqxrn6/n+XLl3Pw4EE2bdpE&#13;&#10;MBgkFovlheoXLVqE0+mmv3+AtrY2qqurMQyDnp5etm/fTnFxcZ7I7WJw2Sy2//0Xf3G5ir6CK7iC&#13;&#10;K7iC94B0Oo0xy7yWUVXuuPMOKquqGBkeoaKqnP956inuvPMOHnjgAeD4RDozM0NnZycOh4M77rgD&#13;&#10;p9OJEIK1a9eydetWnE4ny5YtY+nSpbOGZwRJks7CVinNJvIH8gbh6OgodXW1+U3EX2cu4Yn5P/F4&#13;&#10;jOHREa657lo0TaOhoYFoNIoudG760C0cOXoEZJlbbv0Quq4TCAQQQjC/tQVVVU32PE8BitVCOpVm&#13;&#10;blMjbo+bkZERWltb8fv9rF69GpfLRVFREatXr8ZptzM4MERtfZ1Jx6/IeWbS7du3Ew6HaVmwgFQy&#13;&#10;SX1DAx6PG5/Pz5IlS7DZbMxvmU9PVzcrVqzAW1BAX08vdXPqAchkVXp7e7lq1UokCfr7+lm8zHxG&#13;&#10;c+bOoby8HNcsm2A2k2VocJD6+vr3dz8BgYaBzGBc440hDSQFSYHgdIxnN3cjyrPMmdNEeWW5merI&#13;&#10;ryeC1CSEMUNAx5NZvnkgy7NHE+hCRrIqCMNMeJRkDatiweu0kc7qJJMCcS77VTKwCQuVhTK3Nlu4&#13;&#10;yRVnct8WvvaD1+jp7iKVVlEUGYtiAYuSJ6Y51RgUQGlJKc3NTWRUlcOHD6PrGrpuYLVacDicgKCt&#13;&#10;bQkjIyOEI2EwBFarQjgcwel24/F4icUiZNIZqqursVpt1NfXMjExxcjoCPF4DON41KxZfcnMdZWt&#13;&#10;FiQEwZkZXn/9LTZv2crcufXcfP31/HjN9WzRfTzTpzE8mSWrS0jKbErliR7CUzyGFglKihVmojqa&#13;&#10;bkFSBJKkkTTg5wcU+qOCb63wMM+bM4J/vRBCEJie5p2t2zkaTHNQWQ2WIiQ5Q9qQ2R9QocWGJDiH&#13;&#10;OMdxOJwOVqxcgSTL+Hw+1qxdg2EYDA0NsXjpEoqLiyksLKSoqIhFbYsoqygjEo4SnAmyYtUK4vE4&#13;&#10;sViclWtWEQgEsCiW2XHSZBBOJpLU1NVSVVXN2PgoRYWFrCxbxdGjR4lEI8xtaqSxsZGpiUlq6+so&#13;&#10;KCjA7/ezdt1aJKCvr5+WlhasVisLFi4gkUrQurAVp9tFOpWiaf48ysvKsNvtDA8PYy8q5JbWVjRh&#13;&#10;UF5ZTiwWY2ZmhqrqKkpLSiguKSaTyVDmL6OrqwvA9BT6/Sxa3Eaht4C+/j7mNjYyPjbOyOgoLS2X&#13;&#10;Ti/8+EaJlM+xTiaTwOnELDnWVDhOFgamtzyRSOZDLJPJFLt378bn87F27dqTrnfqvHQx89TZJDFy&#13;&#10;vx/PGzWjawoLC7nttttIp9OEQiGi0ShdXd3E43EWLVpEW1tbnmTIYrHg85Xi9RZQVlZGWdnFRyZJ&#13;&#10;ExMT4kT2oSu4giu4git4/+g4fPg3wkN44iTU2dnJJ+76BMl4jN/55CdpXbiQ3t5edN3gzTffZNmy&#13;&#10;ZXz843dSWVlJbW0tXq83T3uu63qeHOZEg03TsgQC0ySTpnBxImGGSNXV1Z2RKU3XdQ4cOIQQBitW&#13;&#10;XMXMzAyPP/4T7rvv3ovOebiUyGQyHD16lPktLTjs9vOfcImRTqfZt28fCxYsOC2P5b0gm83S29tL&#13;&#10;dXX1ecndNE2jt7eXZDLJsmXLTttZz+FCDXUhdAxJ5mhI485XY8xEDRyyyurwFpbFulAlmcryCj5+&#13;&#10;5+2UlxcgsGIIMRvIeZxc5/1CCA1JsiAQGEJCkjQMIXEspvG3+1Ns7tJAMZBkGZEzcITAKguaK2yo&#13;&#10;WSj3CjonIJRQkeTZ3EcDEGb+mxUdn8fOh5rtfNwTZGTPm7zw0mt0dfdhYGBRrOZ5eW/a2dslSRIt&#13;&#10;LfNpamxi+/ZtlJT68PvLCExPUVJUjLeggEBgepbYKIIwJKqqKlDVLMPDw1RX12C329i8ZTNOp5Pa&#13;&#10;mlqsViuyrNDb24PPV0IgEGRyauqCPLQC0LMqAok5dbV86EO3MG/dRt7UKnimO8N4KEvWkPJRswIJ&#13;&#10;DJAUHWGYYcM1PhutJfBqr45mmEQzGLkcUglZ11hY7eTba1wsKZZQEMxmmebztywWy6XL09I1DHlW&#13;&#10;v1GkSSZjvPDSVg4c6ECzu3ixZCNT7ibQMhTaFO5f4eR/tdrRdQVFMThNhPEDwKXYMLtUm26ZTIYD&#13;&#10;Bw5QWVmZD2UNhUIcO3aMtWvXniT1cCmveyYIIRgeHuapp57i/vvvz6c8nO2auXEumUzyzDPP4HQ6&#13;&#10;uf322+nq6iIcDrN+/foznnMygdK525OTLcpms2QyGQzDwGKx4HK58sQxZzo/nU7T09NDd3c3AOPj&#13;&#10;44yPT7Bw4UJuuunGPAGQuYEQw+/3098/wFtvvsX6Detoa2u7qHvX1dX1GyQ7cQVXcAVX8FuE3zTZ&#13;&#10;CcMwCIfDZLNZPvqx27n6mmtmjUGNHTt2csMNN/DVr/45breT7u5utm/fTkFBAU1NTfj9/vzEDsd3&#13;&#10;M3VdJ5NRsVrtRCLjHD7cidPp5Lrrrj2NLjsHk5bdTSIRRQhBMBjMJ9HnwtrgOFPnr8tTaLfbWbLE&#13;&#10;lDA6keXzxDnsdBIK6YzfncgUmmtDLgfn1IVR7qfNZmPt2rUnlZP77kSm0Fy9cgymJ34+8Tyr1Zrf&#13;&#10;ic+Vo+s6uq5jsx2XAQFzt3z+/PlnbOOZGE/Pb0yYvJp1XonPL3LwHwfT2BMRFqQHEIqCgkw62UVo&#13;&#10;6GuU2WuQ7B9GdixDlwTKe2OePw2GYRCJJLA5LLidLmQgKxTNiKFPAAAgAElEQVTeDRk8uDPOkWFA&#13;&#10;kU0DhdlUQEPC6ZSQkYildFr9dvaPZllYIbFzQELTZJBBMgSyDIUuC9c12Lm7LElw94s8/MsX6O8d&#13;&#10;AAUUiwVFyi2xTqE2PQNyLLc51sCKikpaWhcyMT5Gc1MzhYVFdB07is1qyoQ4HC6EodPfP4DFYpnt&#13;&#10;owqjo6OkUmlqa2sJRyLMaWjAajUZFZPJFD5/GeMT4xdkEEqAxWq+K4PDI/z4kX+n6lcv8tHbbuIH&#13;&#10;V3+YZ+KlPN+dIhQDTdbM1skyCBmPS8LvtrG4zMaxoEpNkcJQQEcospnMKayAiqFY6RhJ88DbBn+3&#13;&#10;xsXNlQoWDFRVY3BwEK/Xe5LswfuGLAE6qD0Q/AeSM71Mjl6DzeLHgcrV8T0ccNlxVNaxttLCA42m&#13;&#10;F0nOG73n9xLm9EXh3Bsb59p4ORGnhrafyvp5JoPrTIbL2co8keX4xO9O/Xwm0i+bzcbq1avz30uS&#13;&#10;KS1x9dVXn3TdnNfrxHHsUkOSJMrKylixYgX9/f35Tc0zid2f+ruiKFit1nxqxMaNG08r/0w57mdr&#13;&#10;ixCmNuDExASapuFwOMhkMmiaRiplknp5Z1MUioqKTuuPDoeD1tZW6urqCAaDLFmyxMz7PsHIFUIQ&#13;&#10;CoV5990DyLLM9PQ0doedqqqq93T/lAcffPDvTtQVuVT4yle/yoduuSUfn3vR0COQ6YJUB6QOQ/oY&#13;&#10;ZAZBD4NsBdl9aSt8BVdwBVdwCVFSUsLaNWs+0DqcOHElk0meeOIJfD4fd9x5J6OjE/T19TMyMkpd&#13;&#10;XR0PPvjnVFSUY7VaqaioYM6cOWiaRldXFwMDA4DJ5ibLMtlslr6+PtrbO5iYGCedziBJEj6fH5vN&#13;&#10;RiAwRTqdxu12nzYZG4ZBIhFHVVXKyyvQdZ2BgQHcbjeTk5MEg0HS6TQWiwWr1fprI5cB8kLGuq4z&#13;&#10;Pj5Ob28vPp8vb9DlFmG5z7mckmw2OysLYBJOZLNZRkdHCYfCTE9Pk0wlGRsfo6S4ZFY7zlwcRaNR&#13;&#10;4vE4sizT3d1NaCbE+Pg4JSUl+YWamlEZ6B/I5+wIIZienmZqagqn00l3VzdTgSlKS0vRNO2MdZUk&#13;&#10;U4h5x44dHDl8mDlz55qLMyB7wrG5n7qum4L1soymaYC5Y71///58Hug57iYYBkIS2GVY47dwY4Od&#13;&#10;5cUa8YFuUhmNAmeM267aRHPJNkRkB2S3ITnWIul+c2Ekc+48rQt8puHIDAPdvRQWlSAsVnZNa/zJ&#13;&#10;lji94xpYJSTp+PJeCAlZ1vA4FKo8FkanVVweBZdNYjoJOjKZjIokGzgViWV1Dv73QsGy0W387Ef/&#13;&#10;xi+ff5FIJITFZkOWLbyn13b2GbtdTnbu3E1JiSkAPjk5STQSwWKxMDkVQNeyRKNR0qk00WjUDC8r&#13;&#10;KqawwEs6nSEwHcTlciLLMna7g527dhGLxamtrZ6lpp9Gli9us15RFCRZJhqJsnf/AboP7uamcpm7&#13;&#10;Vs9h2mJnMiyhGTLIZl8qcMjML1HoCxnUFcgMRQR1pQrhBBiGBJIZSoykgWIhnDDYMaFSWagwxyEY&#13;&#10;GhyYZSquvYRjgEAyNEQmgjzzl+jBXyIZEcYjHsbDdUhCwyepfP6qCv7smiZuq7FitwiEkGffEjnX&#13;&#10;xc+KVDLFjh07KC8rz8vRaFmzz+ekPHL9K2ccGYaBph0fF/r7+zEMA7vdjq5rSJKc38yRZZlkMklH&#13;&#10;RwfpdDov6wDHx6VTx4DcNcfHx5kJzlBQWEA2m80f19negWK15Nfrue9y/T83nnV1dVFZWZkf88Ds&#13;&#10;Z5qmkclk6OnpIZVKMTk5SVFRUX7s0DQNVVXp7Owkm82aZDSXAbnQSb/fT29vL8eOHWNkZISKioqT&#13;&#10;SGBONKpzG5vHjh1D0zQKCgrQNI158+adZBTn7mXOEDtRmuhs76csyyahkM9HUVERJSUl+Hw+Kioq&#13;&#10;8Pv9xGIxBgcHsdlsZ43icDgcuFwustlsPmIn997Isozb7cLt9pBIxPH5Slm7dg1+v/+0qJzzbQAF&#13;&#10;g8HLFzJ696c+dfE6hADZCYhvg8zwuY+zloJnHdgb33slr+AKruAKfouRm9DS6TQ/f+IJdu7axWc/&#13;&#10;+1m6u3vp6+vDYrGyZ89uNm68li9/+csnnXPijvPQ0BBHjhwhm83S2trKoUOHyGazbNy4keLi4tMI&#13;&#10;xGKx2GyIyzjLly/H6/Wi6zqRSIRkMkkkEkWWweVyc+jQIeLxFC6XPS+NkLt2SUkJ8+bNu6wEZbkJ&#13;&#10;fmpqikMHDqJmVIpLSxjo72dgcIC66hpaFi2kt7sHh9NJaWkJPb29uN1uPvrRjzIyNMLrr79GYVER&#13;&#10;1VVV+Pw+xsbHOfjuu8iyQiIe56rlK5AsMqlkknAkTH19A5FwmP6+PpavWEFdXR2PPPJjVq1cxdFj&#13;&#10;R6mtqaFt6RKOHj6Cy+Om0FtAVtMYGR3hhhtuQDcMeo91E41G6e3rpbqmGqfDhaZlaWpqoq+vH4RB&#13;&#10;WUUFQ8NDzJ83n6bmJh7613+lvqaOwuIiVC1LbU0NHYcPU+QtpLq6mmgsitPtYiY4QzKVpKmpia6j&#13;&#10;xygpLiEcCdE/MMAdd9xB2+LF572nSAaGkMEwUBRQVZ29e/awffd+qova+d1VP0OSBMKQ0I6Vknrt&#13;&#10;XmTX9Th+bz62FeWXJKFM13XGx0aZnJggXDafP9snGA+oSDaQMKUkBDqSsGK36titFjJpg5VzrBwL&#13;&#10;6LgcEh4rdE8aIGvoqkK5V+GTLVY2av28+IufsHnrLjJaBovFiiSk2Xqf7l25EAghcNhtlJb6GB0b&#13;&#10;w2azUlJSQjA4g5bVcLkcJJOpk2hcBKBI0NTUTHFxCTa7lfb2wwih4y+rYGx0mEwmg81mZ9HCVjo6&#13;&#10;DpNKp8/oRboQmItjgaFpyBaFq5Yt5q67P02Xfyk/6lAZDabRZJNVSBZQXKTQ6pNBkpGEQdaAsThk&#13;&#10;NEEgomMYGkJYkRQNhEypQ+FPmiPcXg41dQ0XVbdz31wQsRSZvSMY4WEsDX+M1TmE0CGYKmBH9y0E&#13;&#10;tVuZU1/J2lUrsTttGMjIuoGQBUbOJDwPqUwkHObhh/+NivJyGhsbMQyDsYlxiouKqCqvQlJkBocG&#13;&#10;SSbitLS2smjRIvbs2cPAwAANDQ20tbXxox/9iNqaGkqKigmFwzQ1NnPkSAe6gLZFbfR0d9PX38/C&#13;&#10;ha3ouoYBlPnL6Ovpwe5w0tzcyJEjR3G4nFRUVFBcXIzVamXv3r1Mjk+yctVKBvv7aZ4/n0Vti3h2&#13;&#10;07MkEwnKK81jB/r7WdDayvz583n99dfJpNMUFRYxNj5G09xGJIvC4MAgFRXlRCIxYuEwVquVw0c6&#13;&#10;ueaaa1AsFjKZNLFojLr6OoaHR7DZbSiKQl1dHcuWLbt0z/XER3zK3JVIJNi1axeRSIS2tjbmzp2b&#13;&#10;N9Kj0ShTU1NomkZpaSnbtm0jGo1SW1tLQ0MDjY2N+TKj0Si9vf15shmX00XDnDN79nLnnC3c/lRv&#13;&#10;bjKZJJ1O5zcBz4RMJsPAwADT09O0tLTkN+QM42RSp1yO5Pm8l2dCV1fX5fMQPv3MM3z0Ix+5CA+h&#13;&#10;DtE3zX969PyHGylId0F2FOxzQLK+r/pewRVcwRVcSmRUldDMTJ5Y5QPB7A7wr371K5566ike+MM/&#13;&#10;5vDhw6SSSbyeQjo7O5g/fx4VFRX5cEnztJNDPIuKimhsbMRqtfLCCy8xMDDAfffdd8YJUQiB3W6n&#13;&#10;uLgYXdcZGxujrMwkHNi7dy9lZWUkk2lmZmaIxeIsXtzGqlUrsdlsLF++nIaGBlN6oaKC/v5+pqen&#13;&#10;33MIzHkxqy0mSRJqJs1rr75Od08PgakpCou9+H0+iopLeOvNt9CyWdLpDMFggOrqGmKxCDU1VUxN&#13;&#10;BQnPhCivKGfPrt34fKWMDA/jLSiksbERt8tNRXUFx44eJZFK0Tyvic6Ow0TjMSorKqmpraWqspLp&#13;&#10;qQB1dfUmM6vFwo5t20Fg6oPNBEmmkng9XlauXMnw4BA7du2ivNzP3MZGjh4+wsTUBHarjWg8DpKg&#13;&#10;t7cPRZaJhMPYHU4aGuoJTk9jtVjxuN04XS727N5Nhb8cr9fLO1u3MjQyhCIryJJMaCbE2NgYuq5T&#13;&#10;4iulwFuAy+XC5zcJI84V0itJJrOljIQsSwhkLIpCdU0trQuaaGxw41RfAVS0QQ+RP7yR1NseMjuP&#13;&#10;kn1xFNtHGpF9rouWptCFjmRIs0Q1EpJk4HIX0J208JXtMcZiNiSLZOa6oWPy6hnYLbCw0k6Lz0pf&#13;&#10;RCOYEiwusxBXoXtKQ9PAhmB1g4u/bs3g3Ps833/4IQ4cPoKkgEWxmdeUJKTz0pKe8gqeGH4mm0Zs&#13;&#10;JBxBViR0XRCLxBBCByTUbBZJIu8hkHKmiQTB6RkCgWlGhgdJJJNkVI1oJEQ6nQZkZFkmGo0Sm/VI&#13;&#10;v1evm4RASBKyYlKsjIyMsnfndpqUKPde3ULUWcBISEPTdZAhrUJGSLgtEl6HhcEZnTUVNnRhMB42&#13;&#10;jS2zKqZMfSolOJaysrLZT51LmWV6ld6T11iIWSIhHYSmkT0wTKZ9BEPVsTgGkAuHEIaEy+mgZcnV&#13;&#10;LFr5JRrnzMFitWLmskpIsmQas5Kcv+fnQs5TtmjRIjo7O7FYLMQiESYmJpgKTBEITHL0yFEKC4sI&#13;&#10;h0PMb55PZ2cnqUSSkeERll91FdNT0yiywrv736WgsJCpwCSZjEptbS27d+2ipqaGsnK/SSQTjmLo&#13;&#10;GsHgDMXFxaSTSbp6elixciXFRcXs3LGDSDjKorZFZNIZHHY7k5NTrFi5gr379tHW1sbQ8BCtLQs4&#13;&#10;cOAAe3bvxu8vIxQK0Tyvmc6ODhLxJLphsHfPHjLZLGMjIyAE09NBYtEoq9au5ujRI5QU+6isqaL9&#13;&#10;0CEUSWHDhg0MDQ6STKXoH+jH7XZTUWHKU1wOluFTw1FtNhsNDQ0UFhayefNmvF6vqc86NsaBAwcJ&#13;&#10;hyP5XD1ZVpieDlBYWEBLSwt2uxkqHAqFeWbTJp544kmmJidxOOzmpkoqjdPpRFGs2GzW0+pxprqd&#13;&#10;Ol7mUgVcLtc5+6PFYqGgwPTqdnd3Mzg4RHt7B/v27ePAgYPs27ef/fvfZWhoEEVRKC4uvuh0vWAw&#13;&#10;ePkMwt6+PtauWZN3054TIgOhZyDdd/EX0qOQ7gZHPcjOiz///+dIJBJMT09fvCf3Ci4KkUiEziNH&#13;&#10;GB8fN0OCLsBIUFWVAwcOXL7F8AVgamqKbDabZ+N6PzjU3o7H4zktf+m3FUePHuXHjzzCjTfc8MFV&#13;&#10;QggGBwf53ve+xx/8wT0kEgkSiTher5snn3ySJYsXs2HDBl555RWuu+46bDbbWScmSZJmw2l0lixe&#13;&#10;TG1d7Wl5JrkJORdS4/F42Lp1K4ZhcPjwYdatW0d9fT1lZX4KCwuYN28eHo8HIQQjIyNkMhmKiory&#13;&#10;oT8Wi4Vjx47R2Nh4eWQKZsO/pFnGx7GREYpLSsioGRYvXowkWXF5XAhdN4W8q6ooLC7CV+ojndao&#13;&#10;b6gmEoly6OBBnC4XxcXFTAemiSUSlJeXE56ZAdncHJBkiaICD5U11QSmg4Smg0iyQnNzMx6vh/aO&#13;&#10;DmwOO8XFJciKjMPmwOl2Ul1djcvpQlEUKsorqKmrJRIxxanT6TTBQABvYQFer5cyfxmqqpJIJlEU&#13;&#10;BZ/fj93pJBicpmXBAkZGRvAWFhCcCZJMpigr81NWXkZ1bS29vb3U1dcjSRKxeAyX243dZqfUV0p1&#13;&#10;VRXHursIhUKmpEgqRS6y6OwLmVxs3fEltCRJOJ0unJ5KhMVAJLtRt1aT2LRs9jgJw5LBvqAW67Ly&#13;&#10;i/deIaFLYPpzBIakcCRm8FftFnpCCpJFNxlPcwaIAKui4LVDc6mFcBbsFoilBf0zKildQs3q+NwS&#13;&#10;dy+xc79zgGd/9BC/+OVzpFIpbHb7SQaCdML/F1znk9qYM0JkxKxBbdbU9GSa1o0CkkmKArMeyVlj&#13;&#10;RdOyaLqYJfnUMXRjlghHoOsaqVT6tFyxi4eUb6ckmaGkqbRKx8EjjHcd4lNLK2idX0f7DKTTppEc&#13;&#10;T2iEYgJfgYTLBkndIK5CgVsimZbQhWlkYshIFp14xsKegMZCv0ytS86H9l58fU3T34xQNch2TiCH&#13;&#10;0xiSDZFqQrJryBUFSIUfxSh6EFlxIHHC/cm3V5plGD3/9dWMysjoCPX19YyMjhCNxiiYZRXVdI2i&#13;&#10;wmJ8fh92p93MDS0qZOs7Wyko8CJbFBYuXGieF4vi8Xjwlfqoqa7BQOD3+8lkVGIJk+nT7y/D5XRR&#13;&#10;UVlBUVEh3gIvQpaw22zMzASx2W2kkmkikTAbrr6aYHCaoaEhnE4nk1NTlJSU0NjYSH9/P2Oj41gU&#13;&#10;K5XlZbgLvDQ1NlFWVsbUVAA1myESjTJ37lwKCrwgy3gLCqitqSYQmCaVTuFwOFAU03tsc9gRwiAQ&#13;&#10;nGZ4eASnw47AjPjIZDIkEgkqKiou8llePHLzk5nGECAYDFJZWcmuXbsIhULMmzePmpoahoeHkSTo&#13;&#10;7u6lpqaWRYsWAmaY/eHOw+zetZcP33ord9x5OytXrmD16lU0NzfNGnTW80aw5LyMExOTWCw2c5Ps&#13;&#10;hPnyQtsiy2Z+ZlVVFaWlJZSWltLQ0MC8efOorq4ikUiwY8cOMpkMdXV1FzVnXtaQ0QuHMI3B84WI&#13;&#10;ng+WQii9G6T3v3D9bYaqqvzb97/PFz7/ebxeLy/86lf85Cc/4cmf//yDrtpvJVRV5Z+//W1eevnl&#13;&#10;/N8kSeLmm27ir//qr845kPz0pz/F6XLx8Tvv/HVU9Yz46oMPMq+5mQe++MX3Xdabb71FZ2cnX/rj&#13;&#10;P74ENfvNx28Cy2gqleLb3/42Xq+X3/+932Pbjp0YmsbXvv43tC1azE0338SnP/0pvvGNb9DY2MgX&#13;&#10;v/jFc04iQgjGxsbo7e1l5UrTq5fLozt1YjMMg6mpKd544w1uvvlmHA4HXq83P0lPTk7idDpnN0ck&#13;&#10;OjsPoyjmgigXStPV1cXQ0BAf+chHLh9BmS4QChgC1JQZSqdqWexWK2pWRVHMPhoIBLBarRQVFZsL&#13;&#10;7KyO1WGht6eXjo7DXHP1Nfj9/vyCq6CggEAgMKvJmKC4sAgJGcVuYWhwiB3btuN0OrE77XzsY7cT&#13;&#10;CATy4Us5cp2pqSncbjcej2c2p0/B5XKiZlR0XSMai5FOpykrKyMWi6GqKqWlpYyPj+PxeLDb7QQC&#13;&#10;AcrLyykoKCAej2OxWAiFQkiSRHFxMZqm4ZoV0M7lKIZCIXRdp7CwEFmWcblcjIyMIMsyBQUF6LpO&#13;&#10;aWnpeyb9MV8BDbKDpF8fJnL3doyo6dmU6oqwP/Qxij/WchpRxvkfpY5ARjJMBtAjUZU/25Xi4EAG&#13;&#10;yWrD9AqSX9w7bAaLKu24bBKJpKDRZyWQ0ImqEnsGUthlwfxyG19oUrHse53/+unPmAyaXtb3GnJ5&#13;&#10;2r2Y/S/HQ6ooCopVxmF34PY6KSwooqSogOLiAgpnmUZdHjs2qxVFypUhk0lnSaWSRKMpwuEZwqEo&#13;&#10;4UiEcChGLB5Hzahksyq6oSHErBdVMPvzzEQkF1R/CSQhTJ0+TaWwqIg7PvYx6m+8gx8MeDgwmiZl&#13;&#10;SCBJuGwazT4HhXaJArtETBXENMHgjE4koaNpEpIsQNKRsjCnzM5317tZ47OgSO89r9QwDBKRGJaB&#13;&#10;CPr+IYSmg9WBfXEtthVV+WcAOpL0/sYZwzCIxePYbTbS6TTxeBzDMCguLgZM7VJN0xgbG6O6uhqn&#13;&#10;00kwGCQSiVDq81E0q9M6MzODx+MhFApRVVWFqqrYbDYMw2B6ehoAv9/PzMxMvl/KspzPF5ucnMRu&#13;&#10;t7Nz505a5rWwsG0hmUyGiYkJvF4vwWCQuro6rFYryWSSqakpSopLsFqtjI6N5usWCASIxWJUVVVh&#13;&#10;GAayLJPJZPKbQ9u2bqOxqZG5c+eSUVWSiQTFxcWoqkokEsFf5mdyYpLCwkLsdruZby0EPp/vfd3n&#13;&#10;C0UuJSAQCLBt23bA/Lx27VoWL15MKBRi8+bNNDU18cgjj3LrrR/i1ltvBSCTUXn33XexWCwsXbqY&#13;&#10;aDRGKBTCMAy8Xi+FhYU4HI7z9plQKMTLL7/K3r17aGlZQHFxET5fKevXr8+vAS+EfCiZTOY1Cevr&#13;&#10;zWiSUChEIpHA4XBQWlrK9PQ0W7ZsYc6cOaxevfqCjcLLyjJ6wYjveP/GIIAWgfArUHz7+y/rtxhj&#13;&#10;Y2M888wz3P+5zwGwZvVq6urqPuBa/fbi508+yUsvv0xTUxM33nADqVSK555/nldefZXa2lruu/fe&#13;&#10;M54XiUR49fXX+Y/HHvv1VvgUPPCFL+ByuS5JWddv3MjPn3yS8fHxS8sadwVnhBCCiYkJhgcH+drX&#13;&#10;v850KITT6eDvv/lNYpEoDqcjr9d055138vDD/8aHP/zhc44HkiRRUVHB+Pg477zzDk1NTZSW+mZD&#13;&#10;ZszwQMMQZLMqwWCQ9vZ25s+fj9/vP6mMHANbe/th5s6dg8vlJBQK5Rc4kUiEffv2MTIywm233XbZ&#13;&#10;jEEBecp8SQfrZBbJrmB3WdE1gdfjMVfMikR9ZQ0os3T5WQOcMvpEguY5TTTNacLudEDWYG5tA1hl&#13;&#10;yBq4q+vMz4ki1ENTYFewNBczb04TJYUlZLIZynx+FEOiorwCVN08HvMac+obTIkDQ4DTLNNIG9iE&#13;&#10;jOxy47a5wGYef2LUQVNTU/5zbiEK5CNBcvIhJyLHXndqWWC+Sw0NDaed897DDnV0FGRbI/YNtXi+&#13;&#10;qpB8dD+4LVjubmOgJokUDuNwOC5owZWDmb5nYMgwFM/yjf1pDg7ooFiBLCCDkLDbwOuRKbBYKbBJ&#13;&#10;HAtkqS2x0xNSMQzons7issLaeiufKw9y8Omf8cuXX0fLqtht9rOyQ14MzDIkZBmsVhser4fy8hLm&#13;&#10;1M+lubmB2movFRU2Sot0XMooijEOYgCYAWJgqCAZx606yQZSAYgCkEowpEbSoopgxMb4VIqh0QQ9&#13;&#10;PSMMDgwwPj5BJBJH07KzJCTyrJF+8RSvspCQhIQuC6wWhUgkxk9/9gTr+vv53/d8lp+5q3ixO0tc&#13;&#10;01HTComsoKHQSjStMpkwcNsV3BaJaI6/UwKEgrBIDAQ0/mpnioc22FlabHtP5qCqqsRiMUZGxmio&#13;&#10;r8Vha4TJBPidKPNKATCEnnsqmL7Z9/5cZVmmsKAADIHD4Tgrgcq85nmgm+HFfr//pDHS4/GQi9wr&#13;&#10;KSkBcXKfPbF/nm1+njt3Lqqqct1111FaarbTbrfndUZz0jZCiJOuBzBv3rz8d+Xl5ZzqNHLNRkMI&#13;&#10;IbjlQ7fk6+MFmL2W+dH87G364CLQcl44v9/PsmVLeeqpp6moKGfx4sV5chyn00lZWRlWq+2kDQGb&#13;&#10;zcqyZUuxWCwMD48wPj5GKpViZmaGZDKZZzQ9X4imruvE44nZlINpdF1DCJ3u7m7mzJlzxvH4VKiq&#13;&#10;imEY+P1+stksnZ2dtLa2UlpaitPpZGBggP7+fubNm8eGDRvYt28f4XD4oiSMPljZCSMGif2X7qKZ&#13;&#10;flCHwHb5DJx9+/ZRXl5OYHqazs5OFra20tbWlm/n3r17qayqoqOjA4Drrr0Wu93OgQMH6OruRtM0&#13;&#10;mpqaWLVy5UnldnV1sf/dd6koL2fZsmXs3buXG264gdHRUSYnJ6mrq+OdrVuxWq1cvWEDXq+Xrdu2&#13;&#10;MTU1xbXXXHPSYJLJZNi+fTvDIyN4vV6uuuoq6mpryWazbNu2DTC9NWvXrkXTNCKRSP5cXdc51N7O&#13;&#10;0aNHaV2wgLa2ttN2GMLhMLv37OGG66/Pt3vLO+9QU13N3LlzARgaGmJicjLfzrO1/90DB7BaLCxa&#13;&#10;tChf/uTUFEc6O7nuuuvO+AzOVlY2m+Wtt99m5YoVvPb668xrbmbp0qUAbN++nd6+PsrKyrjm6qvP&#13;&#10;2QHHxsbY/+67BINBKsrLueaaa/LH79u3j4qKCmLxOPv376eoqIjrN248a0jlgYMHAfj8Zz+bp2Gu&#13;&#10;r6/nyV/84qT7fir+87/+iw3r1+fvrxCCHTt20N3TQ0lJCatWrTpN0uBsbTxfnc9Vdjwen9XQgtHR&#13;&#10;USYmJpgzZw5bt20jlUqxbu1aamtr83VQVZV9+/fT39/P8uXLURSFTCbDooULAbjxhhv40SOP8M1v&#13;&#10;fOOsbf9twQctO6HrOgcPHqSxuZm6ujp6enr4z//8L/p6e3E5XWTSKVLpFL29fciygs9Xyhuvv8F9&#13;&#10;n73vnOUqisLy5cvp7u5m3759ALhdHixWBbvdQSwW5UhnJ5FolFtuuYUVK1YAp1N1l5b62L59JxXl&#13;&#10;5QwODrJ589vU1NRgtVmJRU1K7k9+8pOXefNgdmEvDEhoJB5vB0XCvrwayQpGoRWcDpRCC/pQDMnv&#13;&#10;NAXMx5MInwNt8yDWDdUoYR1tXgHGUAwsMpYKJ1pfHGwC26Jy1M5p0k93IZd6MKZSyBVufDYFqaAE&#13;&#10;/VAY1SpjqXKj9YZRaj2QMtCn00h1LohlMRIqltoCtP4YxnAEOaOhrKtGn05hXVSK7LYgUI635wyG&#13;&#10;yrlo1y/EwLkURlAekoKUq2uBDfffbMD52aUY6Fhqi3Cm04yNjiLLMqWlpXg8ngvb6RagI5hIGXy3&#13;&#10;Q2NLj4Zk0xAitw4xkBUocFkpcskUSBJqVoCksHckjWGm6uFV4EPzFD7pGObZHz7G9j27UWQLyixj&#13;&#10;7ntsNIYwc/BkWcJmtVNcUkTdnGraWuexZFENzfUSXnsPElsheRSRHoRACCF0DEM37T+zqLz+gZTL&#13;&#10;kzv+J9M+RMJpsVFj81JbV8uqeQsQ1y8kqd1K36iNgx0jtLd309c3QDAUIpvJmOyfs3m1Zkbf+UUW&#13;&#10;BAJDNo0ogYKigCEM3tm6jcD0NJ+67wuULm3lycM64aROMAEjNlOyw27VcCPjLpRxWaEnoKPP5ksK&#13;&#10;ZAwFegJZvrnf4N/WKNS5LXmmzvMZbbquk0qliEYiTE1P09qywPTslhQhWsVsnqnZAiVnhL6PV1uc&#13;&#10;8EHSdPRQArnEg2Qxc20RIBkCoUhIAvRwCiOUQPI6UXxuMARSzuWrC1Ak00jXdCRVQ7jtp/W98/VJ&#13;&#10;m82WN8pOq+8pIf5nI0E52++56+aMwYvxLv865YRykHwrbBIAACAASURBVGWZysoqrrpqOeFwOO/t&#13;&#10;9Hg8uN1upqam8Ho9TE8H8udIkoTdbicejxMITBGPJygsLKKwsIR0Osn0dJBf/eolVq9eydy5c8+a&#13;&#10;DqMoCrW11TQ2zWXpkqUoiowsS6bnXlXPaxAahkEwGGJoZIj62loqKyuJx+N0dXWxbNmyvDxUZ2cn&#13;&#10;27dv55prrsmHwl6MQfjByk7EtkN2/NJeWI+Ac+GlLfMEfPs73+Gll1/mpZdfptTn49FHH6V/YIBr&#13;&#10;r70WgG/90z/x5ptv8vbbb7N33z7uuP12vvsv/8LPnngCr8fDwMAA//fxx0kmk6ycXSj938cf5+//&#13;&#10;z//B4/Hwyquv8sorr/Diyy/zmXvu4e3Nm/nxo4/yyquvous6L738Mpu3bGHfvn3s2r2b6WCQ7/7L&#13;&#10;v3DLLbdQ4PUSDof53P33093Tg8fjYdu2bfz7f/wHK1asoLCwkE2bNjEwMECB18vcuXPp7Ozkscce&#13;&#10;43c+8QkMw+Bv/vZvefwnP6GkuJjnnn+eV197jY98+MMn3QNDCB74wz9kxYoVlJeXE41G+dz99xMK&#13;&#10;hbj++usB+NeHHmJmZobVq1bxj9/61lnbv2XLFr7//e/zyd/93Xz5jzzyCEeOHj2jDsy5ykokEtz/&#13;&#10;xS/S3t7OwYMHGRsf57prr+XPH3yQTc8+S0lxMc8//zzPvfACGzduPOPO2jvvvMOf/8VfIGZpoDdt&#13;&#10;2sSLL73EnXfcgSzLfPs732HzO+/wzKZNOJxOXnzxRV5//XVu/9jHzjjA9fX1cai9nR07dzI5OYkk&#13;&#10;Saxfv56P33kna84iSaDrOl/7m7/hT770pfxg/u3vfIenN23C5/PR0dHBD3/4Q9asWZMPLztXG89X&#13;&#10;53OV/e3vfpdoJMKKFSt4e/NmHn30UZ57/nmSySRHjx3jsX//d9atW0dpSQnZbJY/+tKXePnll3G7&#13;&#10;XPz4kUfYtXs3oVAobwz7/X6+9U//xCfuuuu9S9L8P4IPWnZC0zTeeustFrYtpK6mjmc3PctPHn8c&#13;&#10;m9WGYejouoHP76e4qJSx8TEmJ6eorq46iVzmbDAlJny0trZSXl6OQORDc8bGxnnu2Wf5yle+wqpV&#13;&#10;q/K05Lnzcj8lydzEaGycS0tLC9u3beOuT9zF8uXLWbVqFStWrMh7tC7XAiJXoiEJjKQOB6YRSR3i&#13;&#10;KlKhHa09iHFwDG04iTGdILtjHKM/gpZUEYcDSGlB9t0ptNEo2oFpmE4jesNk22dgMIraH0VpK0Y/&#13;&#10;FEQbiqPYBELXYSSJenQaff8kYjKJ2hUETUPfE0Dvj5A5HEAkshgdQfRABrF/GjEaxugMoKsGIpxB&#13;&#10;2zcNQ2GELiE3Fc0aAmfPSTnTYu7Ez+e6v3kSk0v4DI7nZYEkS8iFdpRCBxJgtVgoKipCURSGhobM&#13;&#10;MEpFOc0oPL0+gpmszA+PZfhJewqBMntfTEFxRQhcdoVVNQ4UJHTDIC4EgTgkEgbCkCi1Kfxui8zH&#13;&#10;s8f48UP/woFDHbPi7hefw5rzApqVNQWpiwo8zJ8/n9tu28i9n76RT3zYy8oF7VQ5/htb/HGYeQUR&#13;&#10;O4hIjkI2AUI3yXUwDT9hRl+epI8ulBMMQem4cSKhQyYJyQmMaDtS7C0s6q8o9+5mSZvMteuWsXrN&#13;&#10;9VRU1oNuI5lOomYzCMNASCBjMmqe77mfapxJkpnXGAhMcqSjnVubSljY2sThkMRMQiesGkwkDLJZ&#13;&#10;KHQJQqrA71TQgXhCR8gWk5zHkDFknamwwbiADWVWHIqYjTkWSNLJz+RE+ZhAIMDMzAwWi4XGxkZT&#13;&#10;A1Q+Pv6c/AYel5N4T2947jlLIISBNhFF3daDXOJFSMLsy6EUIpRAl0CSZbKHRjCiKRiZAbcVLZg0&#13;&#10;tTKjKbRgFEmSMCJJtMEZ9HgKi7/gtMu+nz55av8/1/dnO+Zivn+vx15KCCGIxWKkUulZr6gbm82G&#13;&#10;z+cjFAoxMjJCMDjD1VdfnX+XVFVl27YdtLd3sGTpYirKy5Bl0DSDqqpKCgq9bNq0CVmWqa6uPmkT&#13;&#10;PydXYRgGDqeTVDJNR8dhjhzpZHx8HJvVRlFR4Unjy5mMfF3XCYXDxGdDd828exgY6Mfv96NpGlNT&#13;&#10;AYQwmJycxOv14vF4mJiYZM6chgu6N8Fg8AMOGU0fu/RlqmMm0Yxyeue5VJiamuKZ//kf7HY793z6&#13;&#10;09x5111cf/31bFi/HjAp1//nqaewWCyEw2HaOzr45299i+bmZgAefewxXnvtNf7wgQcYGBjg0cce&#13;&#10;46HvfY+rrroKIQR/+pWvMDZ+3FAeGhrisUceYcGCBXT39HDvfffR1NjIj37wAwAe+KM/YsuWLdz9&#13;&#10;e7/Hnr178fv9PPS97+VfzN//1Kd45513WLRwIZ//3Od46+23+dMvf5mCggJ6enry13n+hRfYuXMn&#13;&#10;zz37LF6vl1QqxWfuvZf9+/ezfPny/HEup5Ply5eza9cuFre1sWfvXkpLS9n/7ruAuZuxc9cuvvUP&#13;&#10;/3De9t9y88384Ic/5ODBgyxZsgRN03j9jTf4269//bT7fr6ycliyZEn+92c2baK9o4NNTz+dp77/&#13;&#10;6oMP8sijj/LXf/mXp13j7S1b+P277+Yz99wDQG9vL/fcey89PT154eZwOMzTTz2Foij0Dwzw6T/4&#13;&#10;A3p6evJ1OhH33XsvR44cYd/+/Wx69lk2Pfssbrebm2+6iT/98pfPSLo0PDxMNptlzpw5+b+99vrr&#13;&#10;/N03vsH6desA+OGPfsRUIEBzczO/fO6587bxXHU+V9mnYnBoiP/6z/+kuakJIQT3fOYzvPHGGzQ3&#13;&#10;NfHTn/2M6UCAp596CpvNRjAY5M677sp7BwHKyspwu9309fXlvbdXcHmQ01eqq6mjv7+PRx75McIw&#13;&#10;kBQFAYxPjLP5rbdpbm7mtttupaqqIi8wfKHIGYa5fJBwOMyuXTupn9NAfUN9Xs6hr68Pv99PQ0ND&#13;&#10;Pmcik8kwNDRMMBgkEAgyODRITXXNSX3iknqlzgAhJAwEsiFDKgslDmxzC8g83wtlNpRSO9lIEiWt&#13;&#10;YV1TRiaQBLcdS7mH7FAMvHaEImFrLUb0xZCaitB7ZiCsIl1fg+3wjBnHmNCwr65BC8RgKo28uhz1&#13;&#10;iI4w0lhuqMPy2hCMZqDMgRFNY3FasDUWk35rEKnIimSVMAwr8s0VSF0hM2p1KI7cWgpNhWb+2Qez&#13;&#10;xrpskGWZwsJCWlpaOHbsGKlUCqfTSUlJyRkjjwSQ1BV+NZzisXfT6BpIsg6KDoaC3aJQUSijGRJZ&#13;&#10;TUPCQBMSuiYTjqSRrVDmkPnUAsGyyd388w9/xPj4BDa7nfcSSmnCfCgWqwV/SSlLlixi48alLFmg&#13;&#10;47VsR0QehokRdC2LLI4be7lHKWY9gTkjL+cYBECXMCSBMusYzn2Xfw8EJrvmrM0kM5tPlU2B2g2R&#13;&#10;bqzWnzPHUc3cW67hYzdtpLN3I29sPsiePYeYnpokq2ogi5OIVi645RIoipXxiTEe+cEP+Mw9Cf7X&#13;&#10;Vbfxnf0wEVERFohLEnFNocRhUOm24rIZlJfaCUR0skIx8wl1hbQseOVomkqHzF+2uXAcd4bnkdPw&#13;&#10;S6VShEIhotEoTU1N+Y3H9+7ZPTfyJv/sA5AzOtmhEJLHhT4ahglA0xFhFdlrg0QavbEcZhJILhvC&#13;&#10;7cAIpSGQRBuLmPmNDivacBScNkirSDXF56zDFVwYdF1ndHSUY8e6UBQZr9eD1+vF5XIxf/58otEo&#13;&#10;r7zyat57CGb6zrbtO1izZjWTk9P09/SRVtM4nW4Mw0d9fS2rV6/m4Ycfxu125zdBwYxaS6VSHDly&#13;&#10;hDfffJtgcIZkMsb46Dj+Mj/1DfXU1zewfv26k0hgTpengHgsypHOo7hdHlpa5uFymfn3PT09pj7p&#13;&#10;5CTT00EsFoV0Oo3VaiUcDqNp2gXLNn1wBqEWACN9ecrOjl5Wg3DVypX5Qcbv99PU2EhHR0feIFy6&#13;&#10;dGn+ARQVFfGz//5vIpEI+/fvp6u7m/b2dlJps+0dhw/j9XrzuiySJHHtNddw+PDh/PXcbjcLFiwA&#13;&#10;YO6skbBhw4b89+Xl5YyMjABw0403ctONNzI6OkpPby9dXV2kMxkymcx529XZ2cmSxYtPyjP5xZNP&#13;&#10;nvHYq9ev51cvvcT9n/88e/bs4a6Pf5zHf/ITunt6SM4y3OXCTc/V/qKiItatW8fLr7zCkiVL2LFj&#13;&#10;B1ar9bSQ2gu5lznkPK8Ae/bupa6uji3vvHNSOe/OGq+n4utf+xqqqnLs2DF6ens5eszctEifcP+W&#13;&#10;L1uWX5A05Fn54mcsz+Fw8PBDD3GovZ0tW7awZ+9eenp62PTss0SjUf7+m9887Zz+/v7TtN2uWr6c&#13;&#10;f/jHf+T6669n7erVfO6zn82HJ1xIG89V53OVfSqKi4tpns1PkiSJ+oYGEokEYLKIrlmzJn9uaWkp&#13;&#10;bW1tp5VRVlZGf3//b71BmFFVopHISeHcv25YLBYUReGJJ55geGgIu81uCuzOLl5mZoI47Dbq6+vz&#13;&#10;uSUXi9zkFwqFePHFFxkdHeX222+nt7eXhQsX8txzz5FIJGhtbcVms1FdXU08HmffXjO0uKysjKee&#13;&#10;fJKRoeH8RHYiLhV5xxkhgaxjkpnIMspiH0qtGwMJxWlFZHXkFj8cnkIfT2L9xHxEVwhiGWy3NSAp&#13;&#10;CsZgHMlpRb6lGG33DJbmYnAqWMpdZp6c1QJFdsRoDGulCzbUoL07gaO1BNlhRfI4EEv8iOkUskVG&#13;&#10;9lrJ9oTJRlJYrq5BBFXkRQ4odWGpdpKNqIDA6rEiua1YajwgNIRkfR+ZT7+ZyLHNtra2EggECIfD&#13;&#10;ZDIZKioqkGX5JK+dJmDvtMo/70ujqgLJgkkvqZusojaLztJyG1HVQlzVaCl20BtTCSZNRtxyJ9y/&#13;&#10;zMm6cAd/+9BDzMyEsNqtOQaci6t3ru6KBX+ZnzWrl3PbzStoqR9EyfwYEdqLnombbKAmsWhOWQEh&#13;&#10;zxqGgGGYaatgpgumdIjGJJxugSIEkYiZsiVLIMugCJM2R8qFkspmCiqzxqYMyEgISYAChshCYgA5&#13;&#10;NoDT9jQr6haz7At30PPRz/Pq6+1s3baHifHxWQ+/xHvpgorFRjgU4bHH/p27707w9Ws/zj+8a2M0&#13;&#10;pCMUnXTawFNiRxdZGksVEmlBgV3i2FQGIRQkWUPCSkKFXxxN0FJi4XdqbSizXt/c2KCqKjMzM6iq&#13;&#10;SjabZeHsRuTl3lQyh1LJfE8M0MJJRMzsy0LXYDSC0lwJigVR5ERSBBY1i+FxIMq8SPEMJFVkhxWh&#13;&#10;ZaHEiex2oQ8Gkd02hCRQCq8w6F8K5HIGbTYHS5YsZdu2baxbt57CwgIURcl7+EKhEKWlpRiGQSgU&#13;&#10;ITQTZNfOHbQfbKfzyGFcLhdVVVVctWIlf3DPp1m0qI2FCxfy9NNPs3LlSiRJIpVKMzk5gdPpNGVe&#13;&#10;ZIk5cxoYHhzkhX3PUVVdTSajkkylCAaDfOITd1FdXZ2PtMnVFyAej7Fjxy7efvst7HYb2WyGxsZG&#13;&#10;Skt9HDx4iPnz57No0SIOHDiIEAYlJSUMDAwgy/JZSd/OhMtmEJ5oFJ0RWuhyXRq0mctXNpzkuQGo&#13;&#10;rKwkHA7nfz8xZlfXdf4/9s47Pq6rzPvfc++dPtJoZtRlNVu2XGM7cez0HpLYCSU4CYTEAQIEFshC&#13;&#10;gGX3XXhpywK7Cwu7Cyxt6ZCFkIBTSIJTiB07TlzkXmSr2eojaYo07Zbz/nFnxpItW3YSk5BXv89n&#13;&#10;7NEt55x7Zuac85zneX6/f/7qV1m3bh2zZs3inEWLmDFjBu0dHYDNXBcKhSZMbFXH0fGOJwXIf6jj&#13;&#10;E5WVcR90d3c3n/6Hf2BgYICFCxawaNEigjka96nQ19/PnEm8QpPhkksu4d+/9S3i8TgvvvQSX7v5&#13;&#10;Znbu3MnWrVsZGRnh4osuKjBener5AVatXMk/ffnL3Pfxj/PHxx/n+uuumzQ853TKAibEzI8MD5PJ&#13;&#10;ZNi27ViuqqaqLD2JMfL4E0/w79/8Jn6/n3MWLWL+/Pn2iXH9Nz7EWghh63FZ1gllZbNZnn7mGeLx&#13;&#10;OLesXs05OeNoe0sLH/noR9nw/POT7t5Eo9ETSB2+9MUv8uBDD7F+wwbWrl2Lx+Ph85/7HBesWHFa&#13;&#10;z3iqNp+q7ONxfHi5qqq2gQEMDgywIN9fOUxGLe3z+RgZ93t5o6K1tfU1Zxk1DIP+/n42PLcBVcl5&#13;&#10;VewYPZTc+c0vbOadt99+RtIi4yeYbDZLT08PjzzyCNFolL//+78nFAqxa9cu0uk0q1evLoxX0WiU&#13;&#10;9vZ21q1bR3t7B3fdtYba2loOHTpET3cPhw8dZsnSY9/bvDF4tiDI5/SYKFVenFU+BBLttkCBeVCO&#13;&#10;pDDmBHAssYkV5LwQ44Pk5Ln2cQWJNq+sEHYmkYh6UKSF60Y7t1rmCCuci8MF6gqBRG30254GUyKP&#13;&#10;xFGXVaHOCkwoK++nUapLcm3Pl2iHqb0RjcHxIcYVFRUEAgE6Ozvp6emxd/f9xagOFYmgY9TkyzvH&#13;&#10;GIhaCA0klm0BoaIAHpegOwFj6Sw1QWiJZMCCtgGTch+8d5GHt7p6GdQ0mpvnsnXLNgzLRBVKIW/t&#13;&#10;JC21mU3z10iJIhSC4RDLl5/HW246n0WzOiH2BWTvTqyclmDB+FMEiiXJmiAUW2TeMMAw4WiPoKpC&#13;&#10;oio2r1AsAYc6FPqGoLTUwqsqWA6LSL8gUGxREoCRhMDpgOpSiWnB0W4FFMlYGubOlIxlJR6HQDWl&#13;&#10;3T0CpAZCH8OKbEKIl5hTPJumNbdy/bXv4ZE/tvDcsy8wOBKxZSyEnS2YzxosGEQn/yARqsZYcown&#13;&#10;n3iCz644ny9c0MRnNqXoi0mEFLiERcCrMjQKsZSka1iiCpnLCRWAgdDs89/clmJOscJ5Jfa8KS2T&#13;&#10;ZDrDYH8/KAqhUIji4uIJ48ZZD1Ec57oVikBb0YiQErNjBFkZQFQXoaQMLE0gPC4QFmJWGVqJB6s/&#13;&#10;jswYSE0gPH40p4YlJI6ZZZgjY+B1oBS7j5EHTeNlQwjBjLpaenp6SSYzbNiwgXC4lOXLz0dRFILB&#13;&#10;ICUlJbS3txMOhxFC4HY7SSZH6ehoZ1bjTA4eOsDI0DDhcNgObQ8E6Onp4brrruPhhx8mm83icrkY&#13;&#10;Gxult7eXOc3NLFiwgMrKGlxujR0tO3jssUeIDEaY1WRw/rJl7Nt3gD/96U+sWbNmUl3f/v5+Xnrp&#13;&#10;JcrLy2lubmbnTlsHcebMRtLpFMnkKPG4m0CguCBaf+TIEc4997wz+u6fNYPw05/61KkvkFN7rF42&#13;&#10;rLNYNrBz587CeyklLS0t3J1j7YSJg8+zzz7LM888w2/uv7/A1PTzX/yiMFjV1dbS0dFBZGiI0pwh&#13;&#10;89KWLRPqO5MP9Dvf/S7hcJif/vjHEwhfrNNYVFVWVNDb1zfh2I9/8hOa58zholw4YR5lZWU0NTXx&#13;&#10;4EMPkU6nmT17NsuWLWPLli309vUVQjanen6goFf53HPP8cLmzXzg/e+ftH2nU9bxqKqqQu/q4rOf&#13;&#10;+UzhWEdHB7F4/IRrs9ksX/3a17j3ox8tSD109/TwzW9967T673g4HA7+4z//06aTDoe5OpdfWVJS&#13;&#10;cswom6TcmbNm0dvbi2maqKpKNptl84sv8ta3vIXbbr2VeDzOV776VX74ox9xwYoVZ/SMkz3zqco+&#13;&#10;E9TV1bFl61bufu97C8e2btnC8uXLJ1x39OhR3vmOd5xR2dN4eZBSsmf3HjqP2IK1dpqLIJdKgyYU&#13;&#10;nnvuOR7/4+Ncc+01Jxj8U5WdSqXYvn07O3fuZPbs2VxxxRUFw3LZsmWF7zBAPB5n79599PX10dnZ&#13;&#10;xac//XeEQiFSqRSmYTISG+GRhx9m8RI7h3G8MXD2kBf21sYtacWxfwWIkAdnyHP8Hcddbb9TJhzP&#13;&#10;l60WrhGTvMu/FwCqQDQETgjQExPunKz9Z0mS4zXEZCQXbrebpqYment7ScRHiQ7HmFFXw4ip8b0D&#13;&#10;KbZ1ZEHTYDwhigSvFyp8KiG3SsayOJKQtPaaIExCTpU7F3m4Um/l/t8+RXX1DO6++25cLifrn38B&#13;&#10;S8pcbp7IMXIe/320PwNLWCimitvrYuHC+dz8tqu4cEkcx+hXkF3bbW9RLl1t/KgvpCRrwe7DoGmC&#13;&#10;cFDS0S0wLVj3vMaVFxkkRwX11XCwXZDKSmJjCl6/Qm9U0jGgIASMJjUCXklPv8Dvl7z5agvTgq0H&#13;&#10;ocir8MifFe69y+Rgq2ROI1QEodgP0gKs8SHHBlZ8H0r8yzQVz+Oj776Dyy79AA/87s9s27qV0dHU&#13;&#10;sWTFnDE8WUjt+M0cAZSXV3DrbbdimlDauZ1/PO8cvrQlQyQm6RkDlxOkYbH7aIpir4PaUhejOvQN&#13;&#10;gZnPoVShayjL11oUvnuhnyIyDA8PMZbK4tQc1NbVTqj/LwX7NyhABbWiGAuQaROKnWgVZah+FwSZ&#13;&#10;8Lt2+u0xRS0+cSMuf53aMB0q+kqR31gyTZPByCCWYUv6bNiwgcGhYbq6Olm2zDacnE4nzc1zGRg4&#13;&#10;Rizj9/txu92sWrWSm256M7V1dWzbvo358+dx0UUXEQwGcbnsyJvKykosy0JKSTabIZlM0t83QCBQ&#13;&#10;RG1tDZlMhpqaGt5z99288MILlJeXUVxczBVXXMaGDRsYGxubIM2U93z39Q0SCgVZs+ZOAoEAhw8f&#13;&#10;prOzk+rqajweNzNmzCCRSFBeXk4oFGLPnj2UlpYye3bTybplUpwFpd/XQdVi8rIffOgh2tvbC38P&#13;&#10;Dg7y4EMPkUgkCsf27N3LY489dsrit7e0sHnzZnRd51e//jUSCvlXx8Pr9U5Y9Hd1dfG7Bx8km80C&#13;&#10;cNlll1FRUcE3v/lNDh8+zONPPMGf1q073Sedsr5HH3uM1tZW9Fx9+XDQtra2QhvyuOH669mwYQNP&#13;&#10;PfUUlmWxY8cOfv6LX5zgEc3j0ksu4Ve//jXn5fILz1+2jC1bt9LX11cI25zq+cH2Ml33pjfx7e9+&#13;&#10;l5kzZ05Kb366ZR2PVStXsv/AAdY+/DC6rjMwMMAnPvUpWlpaJr3e4/EU6shkMnwnl6epn6KOk0EI&#13;&#10;wdtvvhmAL37pS3zs4x/nM5/9LB/80IeQUnLZpZdOmkM4Z/ZsLMuip6cHsMP+/vt73+MnP/1pLtzB&#13;&#10;Fg8vy+VtnekzjsdUZZ8JVq9ezd69e/nlr37FkSNH+PZ3vsNgTi8pj0TC1vGZm8vHnMbZQ35Btu6p&#13;&#10;dWTygtQy523KOzOAeDzGl7/8ZZ5++mlM0zxlmXAsjGVsbIxt27aRSqW45ZZbuP7660/wMuaNwWQy&#13;&#10;SVdXF7NmzaS+vo6ampoJkRTeIltn789//jNDg0OvGenANF6/yH+fVVVlRs0MSstKUVWV/QdbeaIj&#13;&#10;zv37M9hxonmPqYZDqLjcEo+iUOSCrAXxtORQv4klJQFN4dZ5LlaKdtate5rRsRRtbW3s2r2Pd92x&#13;&#10;hksuvgAhjhEmTf69FAgp0dCoqq1hzV238bm/fxOXzb8frederKGXsCxjSraSjC7YdUDwx6dUuvsF&#13;&#10;Ow8ozG2QeDySwSFBKguxMYluKFRVSLwekFIhlRLMqJU4VIiNwuLFFi6fQDfhaK/A5xeYlmR2jcXG&#13;&#10;LQrJtEL/sKAnwqQeJwl2PqNiYMV3ofR+lvOqv8H//eQyPnjPXTQ2NiAUBWHZMh6CE6Nj7M/g2Fxd&#13;&#10;WVHKnWvuoHHmLB59/EmeW/8c9f27+OS5HgJewUAky/5ek92RLMEiJ0tmOEiMQWREp8gt0BQFKU0Q&#13;&#10;YAiVFzt0vr1/jENtHViWpDhQPMEYfK0hkOBSUGaWofhdU3iYp3G2MP43a1kW8VgCRdHw+YqIxUZY&#13;&#10;sXwFWd2kr68Py7JwOBzMnj2bdDpFJpNhcHAQKSWXXnopCxYsIBwO8fbVq3nf++7moosu4rzzbEPS&#13;&#10;6/UyY8YMmpqaxqXbCAzDwDCyHDlypJC25Xa7ufjii7nvvvu4/fbbcTgcPP/885SWlk4g2hvf7oqK&#13;&#10;cu66aw3Nzc2Mjo7S3z8ACPr7BwpzdmlpKcXFxbS1taGqKhePY6k/XZw1q2zHzp2nXlyorz6zaQHK&#13;&#10;5GV//RvfmLBI7urq4uvf+AYjI8fCV9evX8/3fvCDUxZ/zqJF/PNXv8r1K1ey9uGH+ed/+qeTUqNf&#13;&#10;eOGFXH755dy5Zg1vX72af/zMZ/jA+97H2NgYvb29OBwO/vNb3yKeSPChD3+Y3/z2t6xaufKkOVxT&#13;&#10;4fbbbyedTrPqppu48c1vZvPmzdyyenWBPCYUCrH4nHP48Ec/ytq1ayfcu2TJEv72ox/lq//yL1x3&#13;&#10;ww187V//lY/97d+e9NkuueQSxsbGCrTyM2fOxO/3s2L58kL7p3r+PFatWkV/fz+rcoKgL6cvJ8Oy&#13;&#10;Zcv41Cc/ybe/8x1W3Xgj733f+zh/2TLueNe7TrjW6XTyoQ9+kF/88pe89eabuXn1ahYuXMjspiZa&#13;&#10;x5HvnAne8+538553vxuX08lLW7bwzLPPIoTgbW99K//nH/5h0ns8Hg+1tbUcbmsDbHKFT37iE2zb&#13;&#10;to1VN93EDatWMTw8zMc+9rEzfsbjMVXZZ4KlS5bw2X/8R/74+OO87wMfYGBwkAty3t882trbKSkp&#13;&#10;OUHX6I2I11p2QghBZUUFW17agmWadpCXmOhrktLOnzJ1nVmNM097AtF1nUOHDhEOh7nmmmsKpDKT&#13;&#10;ebxN06Szs4tgMEhZWRlSSuLxeCHUWFVVZjbORBEKHe3tbG95FaWIpvGGhETaeTy1NcQ8Yb613yCd&#13;&#10;NBGaYYcxKhoup8XcapXqYo3FFQ56E6BLnSPDJoZp4NNUrm928q6iHp568hlGR5M4NBUQHGxtZeeO&#13;&#10;XaxZs4ZLLrnklKHLUko0t4sVFyzj/356DWtu6qdk9MOYvX8AI5MnsDzVw6CpUFkO0SR4igUzGyBQ&#13;&#10;DF6vpKtLo6hIsK9NoSYsWNBgMWuGRE9LFs6xuPhcO2S0ucFi8VyoCVtUFIPPBaYhcTkkyaxgxbmw&#13;&#10;fa/AHwAjIzDlJMws5HIXBWDmFohWFnNoA66he3nLFVv5wufey1VXXYnb48OcwtSxpKS8opy73v0e&#13;&#10;GuobefzxdWTSKdKGxYaNm1kQ38c953rwaAoje4qctgAAIABJREFUcYNs0qIyoNE6bDKaNJhb6eL8&#13;&#10;GU58LomQKlh2m8csg//dZ3BAFFNeXkZZOIz1OjK6csodNhHseKbZafxFMX4Dx+FwUF9fh2Ho1NRU&#13;&#10;c+WVV9rRVVmTTZs209PTY2+Gl4VwOp20tOzixc1bGB4aYfny5fT29tLd3U1ZWZjFixezaNEi3G53&#13;&#10;YVywLItAIGDnCwqBx+MhEAigaSptbe0Fybe6ujoaGxtxOp1EIhF6enpYsWIFt9xyS2HdPF4OyO12&#13;&#10;09w8m/nz5xeYlm2bRZLN2OGpTqcTVVUxDIPGxkYuuOCCE9KOTqu/+vr65NlYnL3zXe/i+//93wWP&#13;&#10;1AmwUjDwvVe9XgBCN581LcKP33cf8+bN4wPvfz9DQ0Mn1Xg5HtlslmQyeYJI6fDwMG1tbQWjCuB3&#13;&#10;Dz7Igw89xC9//vOX3c5oNIrX6z2pYZlMpfCcRPBXSsnQ8HAhhPXVwMmeP4/Ozk7ufv/7+f2DD04Z&#13;&#10;tjZVWSfD4OAgpaWlp+V9OJNrTxeRSASEOK1+/e0DD7Bp0ya+8fWvTzg+Ojo6QfvneLySdk9V9lQ4&#13;&#10;cOAAbrd7AjnJhz/6Uc5durQQRvrFL32Jqqoq3v++972sOqZx+pBSsm/fPt5x621EIoOoinqc7IO9&#13;&#10;yDUti0CwhB/84AcnhIafrNwjR46QSqUKzLvjzx2vXRWNRunu7mHevLmoqsrg4CC//vX9vOMdt1Fe&#13;&#10;Xo5hGDzx+OPc84F7cGga3/jWN3lbLmR7GtMYD1nIo7IXYZEsfGlnil9tH82x5+b05QyBQzNpKHUy&#13;&#10;J+jg6KiOz6mwdyhLNAou1eLCehf/d2aCF594jCN9fTb5jxQoSEwUhLSYNauJpYsX8otf/pL16zcc&#13;&#10;l8Zlt6GkuITrbriCO25ZSFB8H2voSaRhIpRxDJRT2QQKxFPw2DMq9TUQKLbw+cDrFIymLKrDAsOU&#13;&#10;+LyikKs4vkiZJ5EBhAlZaRPNdPYp9PZJKssFZSGL3z6hMX+ORV+f4LIVFqV+aYeMTtIeLDvYyrLs&#13;&#10;sgXYchBF5zLq/TgPPjbAgw88SmQoApNIU0gJlRVl3HHHGhpnNfDHx/5ENpNG0VSQVm4BXcwV167k&#13;&#10;R6PVPLArhaWC361QF1So9SoMZUw6hqHYC4cHDDtXUZggVTQLLmhy8IMLiyh15VPsXh+Gl8TO+VRO&#13;&#10;oQs6jb8cJvPuZ7NZtmzZQteRo6RyIvNLly4hHA6zefOLvPjiS9TV1XLDDdcXhN+7u3soLy9H1VS8&#13;&#10;Hg9VVVWoqprb9Oykr6+vMIfquk4kEiGdTjEwEGHdunUsW3YeS5YsyRmK2gnEWMe3GewNVcuycDqd&#13;&#10;hTn9Zz/7BZdffgV+v5fh4WEWLlxAVdUMNE1M2IA/k+/dwYMHX0OWUcUDjkrQ+6a+9ozKdYGz5tUt&#13;&#10;8yQ4XWMQbO/TZMaZYRh84lOf4kMf/CBXXnklnZ2d/PRnP2P129/+ito2lbHkPYUQpjhNo+VMcLLn&#13;&#10;j8fjHDh4kF//+tdcf911p5XDdLKypsKZsD2eDWbI0jMIw7z5bW/j93/4A62trRPkH6bqn1fS7leq&#13;&#10;R7pr1y5+8rOf8cXPf56amhqeefZZ9u/fz8dz3sa+vj527NjB302VXzyNVwVCCBobG1m+fDkPP7wW&#13;&#10;VaiFFWSexj6fH2UZJol44pTl5ZFMJonFYjQ3N6PrOplM5oRNhPwEnPcGVlSUF7yP4XCYq6++iqNH&#13;&#10;j1JeXo6iKFRX1+D12LutZ7rRM43/X3BMW8GyLAyhsr4vw+/2JikEO1k5Bk1FolsKh/qzRMcsLmjQ&#13;&#10;eHJ/loxuoSkqcytdfLwpy74NG+jq7cfhcNqSLEKAZTN2gsLhQ61IKbnjXXcAsGH980gLpCpRLKis&#13;&#10;rWXN7W9h5RVplMjHsUY7bI9gnhk03/Qp1mXSgiI3vPVKC7dL2mXkLMnyIAUGS2lKpMhnnOZMQ4tc&#13;&#10;qqStzSelxJnLVawvl5QXQ1HAQlpw51sMWjsFzmooDeQoSSeDdaxd+Vxam2TJwIq+hD9zH++88R4a&#13;&#10;6z7AD370W9rbDtkLWAWEtC+urChjzV1rqGvIG4MpFFXLFaQghEIsNsrm9c9w93Vv5shMD5sOpYnp&#13;&#10;gv3ZDN1uFa+qMqdcYXuPjiUt+6GknbOoK9DSofOT8iQfm+dFYKK+xkpqeQhscqBpz+DrA5MZRk6n&#13;&#10;k4suuogLpWR0LEnb4cNs2PA8l112Kaqq0dHRwapVNxScWk1NTTQ1TZ6Tl5c7Ge8AczgcVFZWous6&#13;&#10;1dU1OJ0Onn76GQ4fOsyspiYaGuqprKzE7/cXvIrHt9kwjAJhZWlpKYZhMDISRdM0mpubSCSSHD3a&#13;&#10;Q2dnFz09A3g8dshrnljmTHHWhOl/9+CD3HTjjacWnxYKZA6/uhV7zwHX5DlvrwZ27txJdXX1MfbJ&#13;&#10;Vwifz0fznDk8v3Ej3//BDzhw8CA3rlzJnXfc8aqU/3pHJBLh45/4BGVlZXz67/5u0py6/x+RFzl9&#13;&#10;6Pe/54rLL3+tm3NaaG5uRkrJH9au5Wc//znZbJZP3HdfgXn0h//zP1z3pjcxd+7c17ilfxlksllG&#13;&#10;hodftsf11UDeE7juqacxDD0nGE0hUkwiERJMy2TZectYkpO/ORls4fkePB4Pfr+f7du3s3HjRurr&#13;&#10;6ws7mJZloes6pmnicDhwuVz4fD6EEGQyGaSUBQY3n8+HoihEY1F+85vfEC4t5Z57PviyJ7RpvHEh&#13;&#10;yRkb2MyUXSmdz2xN0RPREdpkC28LIRRMCRYOhpK226zGp/KpczXUfZvZunMXqqZNFPgWOZIfAaAw&#13;&#10;MjxEOqPzpmuvJZGIcaSrC4Rg7pw5fORDt3H1ij3Q/U+QHpg6PPQkELlnc7hkYbMGC4TUQDiRwguq&#13;&#10;H6GVIBwhcJYjtGp789tZBc5SpCOEogRA9QIuwIEqFFwubMPPkiiK7W2rrZS2oy1nTJ5RWwVgjKKO&#13;&#10;vURtg8a8ZXfS3R2jt68fYdmBm5WV5dz17ndTV1/P44/9iUw2jaoeM9bGk2aMjY1iJaOsXDKbFxIq&#13;&#10;0TEdh0OjotiB1wH7BkzG0jJHnDQxLFS3BN1jggurnVR58hoe05jG6UMIgcvpJBy22f67urqIRmNE&#13;&#10;IoO8/e1vP6kHbzwsyyISiRAOhwtGYX5TVFVVNE2jvLycxsZGMtksUlr4/X4CgQBOp/OkdWQyGYaG&#13;&#10;hvB4PHg8HiKRCBs2bKKkJMCVV9oEbpHIIJHIEEVF/gJHQ13dmUdIDg0Nnb2Q0a/9679y70c+gucU&#13;&#10;nii7Fb8APXLqa04XigvK3gPi9OnTpzGNaUzjbGD3nj2vuewEQDQW5e733M2G5/6MQ7NJg+yFqyh4&#13;&#10;CKUpWfOeu/jnr3zllGVZlsX+/fuprKwkEomwdu1aGhsbCQaDNDQ0FJhHOzs78Xq9zJs3j+LiYhRF&#13;&#10;YWhoiAMHDhAKhfB6vcyZM6ewMOzo6OCmVatYcu65/PznP58OsZrGCbBJRSQmKinD5Pv7s3zthQyW&#13;&#10;YqIIE2lqtndwHITIe5VMJCpBh+Td53i4IbOHR9c9g2XJCbJNk8GybM9b48xGzlt6Dvf/5jcMDw/z&#13;&#10;kXtuYl7175C994M0jnnRFGHHC74MCBQsxYGieLCUYoSzHKk0IJRZSNmIiFZgRt2YCSDrQFSX4GwO&#13;&#10;oY+MIIREcWZQlBQ4I0ijE6m3ohhtyOwRpD4MpMHKIKRh1yfHs4ueSTsFliLBdKGUXkF39l7+67/X&#13;&#10;sXHDRkJlQe66804aGmfy+B9zYaLjcpNPDCsHRZGcv2w5sTkX8Q8bx4glBYomsQwr5y1VJpWDFIqJ&#13;&#10;y1JYNd/Nf6zw4lLeeGy70zi7OP77GI/HeeGFF8lkUtx0002nVYZhGHR2dlJTU3NS+abxUTOZTAZd&#13;&#10;1wv5fyfTyoxGoxw4cIC5c+fi8/nYvXsP69Y9zcqV1zN//jyklAWSmd6eXnr7+qivr2PFiuVnrL95&#13;&#10;VkNGp5SdyKP4ahh+AOTU7HZTouiyaWNwGtOYxjSgsJnu9/pZfctqtrz0ErqetWUnpFLItwKwpMne&#13;&#10;vfvIZDKnjOpQFIVZs2ahqipdXV3cfPPNNDQ00NraSmtrK7FYrDARHTp0iEcffZRly5YRDAbZtWsX&#13;&#10;F198MVVVVQwMDBQkKfITpeZwsmxpTjdpmodhGsdDKFjSRAKtMfjJwQyWZSIUCynVHDXm8TflvEpC&#13;&#10;wwUsr3Xy1qIRnnhmE7phoGnKlBaRokikFLQdbgdp8YF77sEhD1Hp+C+s3kdtcXmRV+YDTHnmRpZw&#13;&#10;IlQf0lmGoswD9ULMyHys3SHMPQaZlgHkwSjG0cPIkSQmaVSXxH3TYpSvXoy+bgTLrSKECk4feEMo&#13;&#10;vkWoxV6UMEh/P5p6EMXYiMxsw8p2gh4HMnASltCTQSogjFxHqxnk0FNUFw9z39/8H0pLQ8xsaKC+&#13;&#10;YaYdJppNoWlabkw4GTGPrZe4c2cLl5SVcevC2fz4pSSGBUK1SX4Qhh3YII95UkROhyItJBs6MzzT&#13;&#10;4OL6qmmDcBpnhryRljecXC4XXq+b03AMFqDrOsBpRbjZ2obuguF4KsMtz3Ta1NRENqsTj8cJBksm&#13;&#10;8DTYYaUx4ol4TjZjzoS6zgSvfcC1o8o2CmNPvrJyfEvBs+DVadM0pjGNafy1Q+QYEB0aV111FXPn&#13;&#10;zWXH9hY0LS/oLBFqzvhSVNrb2+no6DiBKOZ45A3GxYsXFyac5ubmE+6zLItt27bx6KOP4vP5uP76&#13;&#10;61mwwB6jw+FwwRgESCfTFBcVccVVV55QXyaTIZVMIhQFh8OBZVl4PB4y6TRGLuFeEQpCsbWmNE07&#13;&#10;ZT7syeUDjrXbMIzTzlOeqjzDsL0xhX6f4vppTA47IFAQMyQ/PZyhd0gHVbGNBJkjGzk+ZFCaoCgI&#13;&#10;aVIXdHLPTIOW59YTiybQHA4UUyJPufATSEtBComqKaiqis/TRSj7daz+dbbzscAak/v3pB+tsI3W&#13;&#10;vNMSgcAJahhcc5HqtRhHziX7opfsE11kX9qHFYkgSSMLyX5K7iUxALJZhNCxrCwibf+WZVJCVGJK&#13;&#10;0AVoiob0uLGCixGVF6FW6hDaiZZ9DCu1CbK9YCSRqoliHduLkfnqjrMXhZUzCrHPSQyIbaOs6Avc&#13;&#10;96F/o3Oght/85ndkMylUTcOSZu6Tm3yBmj+WTGfZ+cJmbllZzkt1Hna0Z8CR61WpnWBMSmkhhIYQ&#13;&#10;OsNjDn64L8lFpQ6KHdikNULJfRveGL81S0qy6QwSiWmauN1udF3PSRsYKIpSYJpUFKWQm5bHVOPO&#13;&#10;yc6bplnQ8ZvK4DFNs3DdyeoaX08+xUA9hQf5+PKllBPG0rzun6qqL3tcPf4+VVVPO33JsiwSiQTp&#13;&#10;dHrCBudUdUx1HGxDc3h4hGw2i9/vp6jIT1lZGW63p3Cvz+ejvLyckpJAQddwqnJPhrNmEO7YuZOF&#13;&#10;CxacHo25Z74dHx77kx16cabwrwD/hWd+3zSmMY1pnCW81rIT41FSUsIll1zCtq3bcOR2RKXIMwza&#13;&#10;OVmxkRGe+OPjzJkz54Rd08kw1YSjKArLli2bwKCc13wdL74rLYuR6Ag+v58ZtTPsY7ZgIrqus3Hj&#13;&#10;Rh5++GFKQ2GaZjfR093Ddddfx6ZNLzA2OkpbezszamegCoW+3l4aGhq59bZbUR0aTqcTj8eDYRhk&#13;&#10;MpkCbbeu66iqWtCecjgcZLNZ0uk00ZEo/QP9LFq0CMs0UTWtcG3+lWeWU1UVp9NJOp3Gsiw0TcMw&#13;&#10;DJvYw+kklUrR3t6Ox+OZECI7jTOHYloYisL+EZ21h/SJJ8VJ8seEgjQVgi6VW5tVtPYWWtsO23mD&#13;&#10;gFQmZ9mG/PdbYglQhaSxsYHrrmkkNPY5zJH1oFEwoKaCXVfOGJQCLBfCUYriXo6ReRvZjbPI3N9F&#13;&#10;5okXMDPDSLIIFGwPp0BMulRT7PDU/P8izz8qCpUqud+xNZYiMzYG3aA6NdTS2ZgNn0WrGEJR1iIT&#13;&#10;jyAybUjGICfgcMzgm/rZECYysQvkfQS9n2fWrEZ279mPhQVoBbbNU/YP0DcSoX3Li3xk2TV8IiKJ&#13;&#10;pbI2Qc+kt+dOSBUdix29Jg8dzbKm0UmejNTulyke4K8E6VSKJ598kkwqTU9vL1dfeRV79+8lkUiw&#13;&#10;f/9+AsUBqqqqONh6kPKyct5+y+rCxpvf7y+E8wOF8S4/jmmahsvlIpvNThgbLcuio7OTQCBAcmyM&#13;&#10;+vr6gsGXH+ccDkfBEBwYGCCRSLB48WKklBiGUagHmHCvaZpkMhlisRh1dXXoul4wYA3DKMwv+bZa&#13;&#10;lkVfXx9ISW1dnW2IxWJEY3FUVSFcWkpJSUlBl9qyLFwu1xlr8YG9CXm6BpVlWcTj8ZctFXcq6LpN&#13;&#10;KpNKpXA6nVRXV5PJZLEsA0Wxc5+dTid1dTNelfrOmkH41a997dSyE8fD3QxaCOLPQrb79O7RQnaY&#13;&#10;qKvh5TZzGtOYxjTOCpqamgoMq68l8lqDdXX19oRr2WyNAlGgGxUKlFdU8Ohjj/LOO95F2assuZLf&#13;&#10;yd25cyd1dXWFeUEIgWFZdLR3UFFWXmAYzdetZ7Ps3rWb3Tt28t733s3w0DA//NGP6O/vZ2RkhGuu&#13;&#10;voa1f1jLuYsXs/aRRygLh3n4kUcYGh4mm8lw/orzuWHlSo50dfHiiy/i9fkIh8N0tHdQEixhNDHK&#13;&#10;3Hlzmds8lxdfetHOffR4SMQTDA1GiMXjBENBysvLMU2Tvt5eYvE4dXV19Pb20tDQwPz583nuueeI&#13;&#10;R2PMmt1E++E2dNOgubmZI11dHDp0mPPOO3eCoT2NM4dUFKJZyU8PZ0kkMgiHOmle2YR7sHAqCotr&#13;&#10;FK5zRHhs63bEJBIJ4zHee2ETzEiqq2u47oomSq2vYEbX20aKBVIKpCoRU0RdSgWwBEJRMdQwivdC&#13;&#10;ZOodpP5QSfJ/9qG3/A5JFonIBbk6x/scmcAEdQYQuWeQikSVqu3sy1gY3X1Yvf1oRX60mXeiNdyK&#13;&#10;WvQAVuJ/EamjSJG05SbGezVPWY/AUk1EYg/Fyhe5+pJ/IZO1OHhwH4piIFGntMuEEFjS4nBbK5fX&#13;&#10;z+Bt8+fx85fAFAYir6lxAgzAgRAGiaTCrw9meHO1RtClYCqgvoFiz7OZDC9seoF4PEbLthb27NmD&#13;&#10;U9O4+OJLaGtrY+nipRw4eIBDrYfoaO9gsH+AokAxM2preeft72RsbIzn/vwchmnQ2NDAvv37KQ2H&#13;&#10;icXjVFRUcNFFF7Fnzx727dtHWXkZI5FhfH4fmzdv5vLLrsDC4ujRowwNDVFfX09HezumZdHc3Exv&#13;&#10;by/pVBqvz0s2q7N48WIMw2Dfvn3s2b2Hmpoakqkko4kEdXV1tLW1oRsGqqrS3d3Nddddx549eygr&#13;&#10;LSOdTjM0NIQiBKqm0VjfQOuhVjweD5rqQFEEhw62Eh8bRU9n6OnpYfny5ezZvYclS5fS0dlBLBYj&#13;&#10;m81y8cUXU11dfUb9LKUseORO9/pMJkMoFAJeXYkR0zSIx+OFjVQQZLP6WYsyeX1RMmllELoFQm8F&#13;&#10;dxMok1jcQgVXLQTeBKV3ThuD05jGNKZxGlBVxZaYGE+8kVtRO1wu7rzzToqKivnD73//iuqRUk5q&#13;&#10;9IyMjLB79+4Cg2h+QstkMjy/cQNNs5vG5RvlIASapqLrOmk9Q0kwyMIF89m+bRtjiVGWnruE8qoK&#13;&#10;Fp2zBJfDQTqT4Zprr2ZsLMHuPbvZt28/hmGQGB0lm9XZt3svrfsO4HA42N2yi2Qqyd49exkdHWXv&#13;&#10;3r3MmzcPVSgMRYbYumULyWSS1gMH2fT8Rna17GDrS1vJpDPsaGmht7eXpqYmdF0nHosxMDhIy9bt&#13;&#10;DI8MUxYu5YWNL6AqGnObm/OUldN4BTCx2B/T+VNHFlQNaU3VpxaKolBRpHLXTMmB7VtIxBO29AGc&#13;&#10;wjDPG4QCLAiFQ1xx+QLKtB9iRZ4gL/ogOT1j0G68QAo/eJeiOj9Hdv3fE10TJX7vQ6Rb9gE6Mrcc&#13;&#10;M7E95BMl31/mJkJuA0Kx7CIUKbFUiaUpKEJgxRJkW9pJPpMgc+QuRNEPkaFbQK1AkZotbDGVsQsY&#13;&#10;eaekZkF8DwH9K1x1xUxqaurAPN6YO9nnZhuvyYzOjh07uDWUpKFS2DaftDihITLPmGwhUTEdJoci&#13;&#10;Bg/32FFmCtbLIsx53UIIVKHgdDqZN28u0WiUg4cOsXDhAmqqa5i3YD6hQIisnuX8Zcuoqq1h67Zt&#13;&#10;HNi/n2g0SiaVJjWapO9oD7t37yGdTNF2uI2R4REOHz5MKpWit7sXn8eLIhXGUkkOHWylvq4en8/D&#13;&#10;/j176T7aTUN9Pc+v38DIcJRQMMT+PXvJpNIcPXKESCSCy+Egk8mQyWTYuXMnM2fOJB6L03u0hxnV&#13;&#10;M9iwfgPxWJxgIEg2lWHOrCa2bdlGLBbjwIH9HD58iOJAMYlEAiFgx44dqJqGz++n80gHljRJJlMc&#13;&#10;7TqKJaCuoYGRaJTByCB//vOz7N+zj10tO0nE4nS2t59xN0sp0XV9akLM467PG5Cv5oafZdllCyEY&#13;&#10;HR2ls7ODzs5OxDi3+atZ32ufQzgZnA32CwlmHKwx+73wgBbADqOYxjSmMY3XLzLZLPFY7KxoWp4J&#13;&#10;8vkf7W0dSEuiaMqESUQCmqoxf+ECZs6exa9++StuueWWly39kPeCjd/F1HWdF198EUVRCjkOcIy1&#13;&#10;dNOmTfzNhz88oRwzd7/X66UkEGBoMILT5WLZ+csJFBezceMmFEUjUFyMFJLyqipuuukmVlywgrVr&#13;&#10;1xKNx+np6SGdTtPf149pmhQFiigKBqiprkHXddweN40NDTicDkLBIEePHEVRVYKlIYrNAKWlYarP&#13;&#10;WcTzG56ntq4Op8uF2+2mtnYG0VgMn89Hf38/g5FBQsFgLqfDS0lJCaFgiLHkGLquEyoNT+ifaZwu&#13;&#10;jnl4YobC/R0Z4nEDHA4gC/L4tUBOTV0CUsUtTS6vt6gZ6eDhg4dRtWPXnywsWmIhLIGQAl+Rh8su&#13;&#10;Xsys0seRR++3z6t2NQonEXUfD8W+QTrLwfcW9MPvZOw/Bkk/8DtMUoBaSNOzDc1jYZ/iDMleJoMl&#13;&#10;csRRVi4MW5Eolm3OSsWWcpCKhYgmyL44itkewnHOZ3GUX4k18i1I7wcrdazPONE0FdIOqbXDYSUI&#13;&#10;HaKbqCj9D6658pP8/uEE8egwiurANqOtXP7keEgEEs1UsIQkMtDP8MGdvHvOhXxxyEA383mi42rP&#13;&#10;9S3CtP2qhsaoafDbtiRvnaFRrClvKHIqIQT+QBGqQ6W8rJxzzzuX73//+0ghKCoqQtVU/AE/N6xc&#13;&#10;yT333MNLm1/kaNcRIkNDDA8OYVomQ9EhikoC+P1+/EVFmIbOyEiU2rpaPG43RcV+XA4XB1oP4nV7&#13;&#10;Mf12LnUsFidcWorT5aKvp4+a2hk4HPaYeaSzk9FUklAwhNvlQjcMtm/bxuIlSwgHQ/T0dONyu3G5&#13;&#10;XfQPDDCjdgYel5tgKEg6nSadThMoCeBOuwiFw8RGolRWVCIs8Pi9JJMpYtEofp+PyopKYrE4SElJ&#13;&#10;sISioiLisRger4cFCxfyzFNPc/nll7F//wHKK8qZUVt7xv1sWRbJZPK05CbyOrv5vPb85zRZmfk8&#13;&#10;x9OFlJJ0OkV3dw9bt27lwIEDtLS0sGTJUhwOLbeXOzEf85XOLWfNIFyyZEkh8fPlQ4AasF/TmMY0&#13;&#10;pvFXhNbW1tdcdiLP2Dk8PMzTzzyFIk6c5ATYhC2axoUrruSxRx9j/fr13Hjjja+sXo7tXvb19bFr&#13;&#10;1y7uyOmr5ieveDzO97/7PVKpFOecc86Ee1UhcLlcrFq5kuY5czEsg+qqarxeL8FgkGvfdC0VFZV8&#13;&#10;4hOfoLKqinvvvZdwOIzb7ebSSy+lob6e+roGiouLWbH8fLqOVhEIBPD5fLg9bmbPmU1Pby91dXX4&#13;&#10;/X6uufZajh49SlVFFapDJZlMMjIywsyZM6lvaMDr9dq76L291FRXY+Um+MrKSm5YuRLLtAiHQjZj&#13;&#10;qstB05zZDA0NYZkWVdVVE557fJ7aeON8Ih3/iZP9iZT9k987/txfuwEqsQk1OuImT7bZ8g5C6GBq&#13;&#10;BRLRQj8IJRcKDYpqUh1wclu5zrYnt2MaOppDm2DRnGgM2v9awkJzuFh8TjPnzDyI7P5PZE5aIu8R&#13;&#10;nHpfXoB0gmcOqPeQ+sNSRj/3HMbgEUDL5QiOz/ob7xN8dXb9T/BeWuPyDHOGobBEwdLTByNYf45h&#13;&#10;zV6GOu/bCPd/QexhhDEKQk7eqnFdWPDIKWkYfoza8Awuu+Rt/OlP68hm0qA6EFIixfEGoW0Oy5wc&#13;&#10;jqHDwb17uLChicU1Qba0p0E7ztMoJVJYufxKAaqFISUHe2Bdv8XNMxTeMNYg4Pf7WbNmDUYu1LKi&#13;&#10;soLmuXMpKyvjg3/zIYqLinIad3Ze37wF87nN5SQUCjFr1izSqRSa04Hb7SYQDKAqKg7NQVtbG+Fw&#13;&#10;GKfLxZKlS1FVlbqGOjtcPhjEMi3Gxsa44KILyWazRCKD1Nc3kEqlcLlcNMyaycjQEC6ni+JAgFgs&#13;&#10;Skd7pz0OX3YpHZ2dVFVVoWezjIyMUN/QQDKZxOlwMm/+PIaGhggUFREZHiYcDONwOVBVlea5NkmZ&#13;&#10;z+fjaNcRlp57LsFgkEw2QyQSwe12U1JSwsDAAEVFRQSDQRobGwmHw9Q3NpJMJil/mZJ6+T481Xkh&#13;&#10;BOl0mh07duLz+QrRLceP2ZZl918qlSrkdJ4OLMsik8nicGgoikJvby+LFi3i+uuvA/JBJ8e+36/G&#13;&#10;OP/ay05MYxrTmMY0zhp0Q+fZZ5+ltfXQCd7BvFC9lBLTMHF5XKxevZpNmzaxcuXKiYLdZ4D8ZGgL&#13;&#10;T4+xY8cOrr76ampqao4xi6bTPPnkkzz19FPMXzCfhQsXnlCOqqqUlpdTOgk5T0NjIwCzmpoA8DX6&#13;&#10;CnXX1NRQU1NT+Lu4pISFufzEPLwebyHvA2zinZJx1wQCNkmDEKKw++vxeAiHbW9fnvFOCMGsmbNO&#13;&#10;7AQfBIPBCYcmyyEcf2y8ETfeADwVQ90Eb+8kZY8/99dmHMpcWGDKNHl2QGds1EAoGtIyEIoohDwD&#13;&#10;x/Ji7TvxonHtTBW1dzedvb2omr2rfqo20StSAAAgAElEQVQeyDnTUIRCY2MtF57ngshXQB8tOB5P&#13;&#10;q90KWMKL6rsQK3EfiX9Lk/7xg2TJ4MD2lL3uMkmFTQQlTZ30vqM4IkGcyz6PVj4Ta+D7SCsCioVi&#13;&#10;Tt0P0gJFJtBiv2Rh4wL6lpzH1s3PA9jsn3mq0pNBhehonO7dLdy1+Gp2dyukTYPjs5zs0LkcA6sF&#13;&#10;ilBJGzp/PJLhzTUKmnjjRJOpqloY0/JozI2B48MV82NCKBRi+fLlheOenC7s8ciPu1LKQvSGz+ej&#13;&#10;6iS5d+W5sdjns8fboqKiCTnnwVCQuvp626NZVDRhXK+ssjfGvF5v4Vh+DC6vrJzUoFq2bBmLFy8u&#13;&#10;5J0XUURpaWnh/vFjdlWu/NqX4RkcD03TpnRoSSkZGxsjnU5RV2fXN9l4nB+/89EqdXV1pzUWG4bB&#13;&#10;yMgIqqqyatWqCc98tjb7Xl85hNOYxjSmMY1XFbqu88xTT5HNpFEV1V5IM3Ey0XWdgcEBVFVl+fLl&#13;&#10;eL1e+vr6XvGEI6VkeHiYhoaGAtuoEALDMNi2ZQv/+rV/wbJMVq1aNWnORn7iyxtf+femaZJKpdB1&#13;&#10;vUBYk3/lQ2Qty3aP5MN1TNMslJlnyDv+eP5lGAbDw8Ok0+lCfYlEgtHRUQAyeobDh9rYu2cvrQdb&#13;&#10;SSQShfrybR3/yh+Px+NEIhHi8XjBCI/FYoyMjDA8PMzIyEhhUZFvVx6TlZ9vdzKZZHR0lGg0Wrjm&#13;&#10;+HL+2ozBXEoZAls6YUWZxlsWeGkIqfhVgWIZE/rBNuXsZ1VUi5oQ3FySYsv2XZALA53aHATFUgiE&#13;&#10;wlx6USO+zLeQo11IQV5l8DQgEKIYpegGjCOfJ/6hPuI/fhaJjoZKnurk9YIJGw4WCFQUIdEHh0it&#13;&#10;7yHT+x5kxRcQzlqEcXpLRkGOTDU7iCPx71yw1EPFjAakpdthn1Mk9wlAmoL29jbmZHs4t85dsPuO&#13;&#10;r0RaCpolKdIc1Ac0rm12c1O948TUxTcAJhu78u9TqRQjIyNYOdbmTCYz6XX5csaPqcdfkx/rJrs/&#13;&#10;L6OTf59IJArjWX4s6uzsJJPJFMae/NicH6vHH8+Xb5r2WJhKpTBNk+iw/QwOh6PAkpof18eP2Sfr&#13;&#10;p5Plsp8O8mPtySCEQNd1IpFBGhsbC7qAk0VsGIaBw+HA6XSyZ8+eCQyqp0IymeTIkSOoqoLLdaK+&#13;&#10;+tkYz18fshPTmMY0pvEGw+tFdmI0Mcq+AwdQFaXgl7C9K8euyWYzHD50GACn00ljYyM7duw4Y4a2&#13;&#10;yVBWVkZVVVVhIhRCcODAAb70pX+iu7ubK664kttuuW3CPeN3QEdHR+np6cHv9+NyumyjR8D27dtZ&#13;&#10;MH8+RUVFKKpKJp3B4XTg9XoZGhzC4XJQ5PcTTyRwOp12CFF5OfF4nEwmQ2lpKWOjo2SzWYKh0DFj&#13;&#10;0jCJxaL09vVRVVWFZUmcTgednZ04nU4uuOAC9GyWPXt2s2H9eqqrq5m/YAELFy0kEAjQ19eH3+fH&#13;&#10;4dDw+XzohoHX66Wrs4uWlhbcLhe19XUEAgF0Xae9rR2JxOV0MTDYz9VXXwPYJDxer5eKigpGEwki&#13;&#10;Q0P4fX5i8RjBYBBFUfB4PPR29/DCi5sLOpAVFRWMjY1RUVFBKpVidHSUurq6gn7kuF6GcR61Y4GL&#13;&#10;FDLZXtOQO2G3RmKRzCqUKILPnOOmv1nyRK+TdZ0ZjozoJNKgC2HnDtrubjzSwZUzNNJH99I/MIyW&#13;&#10;yx089dNILAkOt5Pl582jNvAsVs9TkNPck3lmUWWSUMzxjdYCKL5VpHd+mNjfbiLb2oYDDatQ+8uQ&#13;&#10;1jqLmLhoFkghUSRIRSBH02Q3t8Hiy9FmlaKM/B1yrPNUHWCXST4U3YTRQxS7fshlF97LHx4eJJtJ&#13;&#10;I1VlQjrgZBCKIJ4co2PPPm5fWsPWLo2MeaxexRK4NJOAR6Mx6ODqOo1Ly53UeDRGsgZ9Y1B/miT3&#13;&#10;Zw8nS2I8dXLjZGcty2JkZISBgQHKy8rJ6llGR0cJlpRgmCZ79+5laGiIlStX8sTjT1BfX8/MxkaE&#13;&#10;EMRicYqLi3F73DgcDkZHR3Mi50HC4TDRaJT+/n6CwSAlJSW0bNuGomnMmzuXrG4LohfnxtmR4WEq&#13;&#10;KisLkhHdR4+SyWZZtmw5fp+HDRs2cPDgQW688UZMy6SivILh4WE7b9Hvp/toN6ZlEg6HicfjuF1u&#13;&#10;kskxNE1j967dFJcEqKmpYfu27SxYuABN1fD6vGiaRjQaLchW1FTX4HA47DDw8X13kvD604dAURQM&#13;&#10;Y/LveDaTZXRslEgkQn//IBUV5fT09FFaGrIN11yGrJSSwcEIBw8cZPacJlRVpa2tjYGBgVPOq6Zp&#13;&#10;oaoKsViM1tZWKiur8Pt9E1t4ljb3Xj+yE9OYxjSm8QbC60F2QkpJMpUkEY/nwqsmnhOKQOQmwN17&#13;&#10;djM2NobX62X+/Pk88MADXHXVVQVDYrKJ9vjQleP/FkLgdruxLIvW1lb8fj+WZfGlz3+BlpbtVFVV&#13;&#10;ce/H7iVYGprQtnw96XSa59ev5+D+VlxeFw7VgaIKxpIpxhKjuF1u9u3dS2V5OcPxGB63B7/Xx1hy&#13;&#10;FCRYFqBIDN0mR/D7fUQiwwRDQaRl2bvgwg57Ki0txTItIoODRGMxKsrKiA5HiUVjjMSGqaiopLqq&#13;&#10;GiklXo+P85efT3dPN5WVlezft5fOjg6Ki4qJjyUwDAOXw0nTrNk43U4qKit45umnMTJZvH4/w8PD&#13;&#10;xBMJykvLkNLCEmAato7X2j+spaQkQPeRbjw+L29+y5vZvXs327duo6qqCk1RGUsmUVSF5cuXs+6p&#13;&#10;p4hGRygpDhAdGWHjho2EwyEEglgijiIU5i+czyWXXGKHQ5rS5uIgxwGCiQRMoaBiYUn7f5s2xUAI&#13;&#10;WwvvLw4JUghMqTCYtugeg4EUFDvhXfUObq138sKwziOdGXZ168RSgrQ0AJWKEpMbQyYtf9yLEBJh&#13;&#10;qZPGQ0nyXCX2ElwIaKirYWlzGjPybRTDROZDRa3cd/t4ssu8gSgFaMXgu5nMtvcTvecZ9L6jqDhy&#13;&#10;i8S/Bn+VTQ5jIQoGm8xm0XccBX0hrvn/guQfYOwwqDkimcnE6/NvLIAUWuwpZlZcxsIFi3hp6yY0&#13;&#10;6bT7cxIdyEIZpv35d3V2ctGifhbUBNneLnFoJj6HoDSgcWG1i+tnOFhQ7EI3DSJpye4RE0sKSp2S&#13;&#10;Kj84BAhpIsXU0hevHuzvIVhIqeQ2A6T9uxIKUlqFThJSwcT2hitS5LZALJTj2qvrOi0tLbQdPoyq&#13;&#10;qmQzWVxuN+RymQWgGyaWaTLYP0giFmfvrt1UVdfQ29NDKpumqqKCUDjM7t17cuOhn7fd/DYOHDjA&#13;&#10;3r17QUre8Y53kEyn2bN7D8NDw/T39eF2OMkYBvW1tbR1dOBxuxCKgq/Ib0c3DAyRzehcddUVjMVG&#13;&#10;ERLWP/ccXrcPwzI52n2E1atXE41GeeA3v6Wurs42KEeiVNRUIXWLjJEhm87gGxnhwN79SMti4/Mb&#13;&#10;GRsbxeVwgaDgRaworyBcFmb+vAU0zGyYIAg/fu55ORC5SPRMJjXhuGVZRCIRtmzZwvr1G+nuPsKc&#13;&#10;OXPxeFwMDQ1z4YUXcO211+B2u5FSEokM8eSTT/C/9/8vixcvYfacJkZGbK/n5JBkszqxWIJgMEB3&#13;&#10;dw+HDrVyyy23vEID9/QxHTI6jWlMYxpvYFiWVdhyzudYSVMWCGeklHjcbqSElpYdCCEKRCu7d++e&#13;&#10;UNZkxuD49yebsKSU9PX307r/AN/4t6/z3Ib1OJwuVq5cxYoVKya9Jx9aerSnF4/fQ2kojFAVlixe&#13;&#10;it/no6qqkkAgQCgcpqikBBVBWWkpFpJZs2ZTXFJCRk8zZ/YcRhMJKsrKcbk8hENBzll0Dn19fWQz&#13;&#10;WaorqhAWJKJxYvEYEpg3bx4ev4+evh6EAopUyGYzGEa2oAllhyTZ4sfnLj2P4qJi2js78Hl9zJgx&#13;&#10;A5/PxwsvvsCc5jkMDw8TKCmhsWkWpmEiFEFdbS1DQ0PEEwl7MadniQ6PMDw0RF93L063k3Bp2Ga7&#13;&#10;kzBn9hwQ0DR3DllTJxqNEovHUYSgsaERp9tFKpWmJBjgnCWL6Y8MEItGqayqQEEQi8UQ0sRULCwJ&#13;&#10;adMiaVroKAihopgSpEQICxMFLAuL18gYhJxFIMlYMJyVqDkelKiusD8m6RmVnF/s4mvnFfNfVxVz&#13;&#10;+2IvM4Muwk7BpTPcqJE2+gYGUZTJjUGwn8z2KwqkZW8MLD+vEVfyu4hkBHkaCzCR+3mZDj+y6Aay&#13;&#10;29/HyAeexuzrQ5ngGfzrhCJUrKxJdm8nmb3zEaF/Bnf1sRDO0yFDNYZxjn6f85eWUl5WjTTNUxqD&#13;&#10;AFKxJT3GkmP0H9jDLTMdzAgKLpvt4h8vKeYnV/r52/keapwqh6IGrQkY1hUUyy46YUIsY9qGuFD/&#13;&#10;oga5zIUFS6kiBSiYBRkMaUksabfGkCpJ3UK3tUaQwkQKgTqJ8apndP4fe28eJsdVnn3/aul9n+me&#13;&#10;fd9HiyXv8oaMjeUN2wSIE0wCvF/Cl+S7CCHEJCQvCUs2SNhCSEjIS+AjwSbEdrCN12As27Ita7Uk&#13;&#10;W8tIs289S0/ve1Wd94/qLvXIkuVgYbPMfV26NNPP1KlTVadPnec8z3PfywuLBP0Bcpksbo+bTZs3&#13;&#10;kc5kMBAMDQ/jqDhqoboQF110MWVNIxqNEgwFURWFdCrNyLERJEki4PcTCgbNSFZ0EY/LTTaTRTcM&#13;&#10;DE1jcXGRbC6Ly+XiwksupqyVmF+I4vO6iS4uAnDB+efjtDmILkXJ5jIoqkpjS5NJUmO309ffx/LS&#13;&#10;Il0dnbS3t1MulakL1dHd20M6k6anvxeP201Hdyc2ux3dMBgYHES2KZS0EtH5efw+P3X1dag2lQ0b&#13;&#10;NtDU1ERPXw/JVIpCsfATeX6qqpBKmeUB1dTTaDTKl770Jb7whS+TSKzgcrrZv38vL710mMOHX+Lf&#13;&#10;/+3feeyxx1hYWGBycpK77/oOjz/2OO/4pdvYctmllEol3vKWt9Dc3LyqHOBk2q5EsVgithxjcXGJ&#13;&#10;ffv2Uipp6LrxmtNMX/d1/8TPsIY1rGENv4D4aZCdkCQJv89PMBRkYSGKUCovnxqhZ0mSkBWFjRs2&#13;&#10;sn37drZsuRRVVbnooos4cOAAmzdvtii4a19K1ToKwzCdoldzCoUQpFMpfvDgD3j0sUcBicaGBt77&#13;&#10;67/2qi86p9NZEUx+ifpIhJa2NnxBP11d3ehCJ5FMMDA4QFtbG4Yw8AcCSIrM4aOH6evro7Wtlaam&#13;&#10;JiQJEqkU/b19pDJpAkE/l27ZQi6XRRiC3v5eDh46hM1mo7OzE6/XS7lcRpZl8rkcze0tNDU0omlm&#13;&#10;atall16Ky+ViYGCQcH0Yh9OBzWGno6uTpaUlmpqaQEA8kTAjj4bB2NgYsZUVevp7rehnpKkBv9+P&#13;&#10;z+ejXCzS29dHwBdgLjpHqViiPlyP2+0m0hChrt5kMD106BBDQ0OUikUmJibo7urG5rBRKBToHTC1&#13;&#10;HP1+PxdddBHFfJFCIY+B4Kknn+LWd9yKbsBCTufluIFuGLT7FFpJkYqn8frdBIMBFDVv1nrh4s1a&#13;&#10;JghkBJAuQq7CJyIBkiEAmaIQTGQMbIpByCnzu0MK7+1TeX6xzEZHgaNPHEUIM9JylhMhBCgq9PV0&#13;&#10;0tU4gjH3IzP7VDlrdiQAkuRA9l6GPv4hkr//LPrCXIX9shJ5RPpppJF5TTBkA8lQMDQovzwHto2o&#13;&#10;fR9Hmv8kaCvmH511rapDbpS6yP2cf/7N/PDxxyt8QK8S9ZAAVaAjmJiY5sbz82x6Wx1tDoOiBtGs&#13;&#10;IKcJhJAwVANFYO4YyGb0zdBk4iVBpFp+JQx4g0hmTGmNatazgRB5JEmhVFJYWYmTL5bxB+uZ1BzM&#13;&#10;ZMBnL7E+INPoBqniRJ56VxRVweX1oJfLdPX2EAoGCYVCrN+wnnw+z7HjI7S2tqKqKl093QRCAbp7&#13;&#10;ekilktjsdgYGhnC7nWQzOTOrYeQoTc3NqKqK22tG8np6elBVlc6uLt7b3kF0IYoQAp/fT1d3N/l8&#13;&#10;HgyD8zZuxGazsXv3bto62ukfGiCfz5PP54k0RHC5XCwuLnFi9ARXXbWVfDFn3hdZIrq0QCQaZctl&#13;&#10;l6EoCn6/nz279xCJROjs7GR8YpzWtjY8LjeSBNGFBSKRCC0trQSCfnRhEGlooKm5mYGBActhO1cO&#13;&#10;kyzLeL1eVlaWrc80TWN8fIKxsUkcDjvFYon29nYEpoi9EDKqzcY/fPVrPPDgQywtLBBfSXDhxRew&#13;&#10;devVNDe3kMmkkWWFw4eP0tgYobGx0Xz3WvIWZo1kMpUgnlhhZGSEiy++hOXlJY4ePcr69et/4k7h&#13;&#10;GyI78fQzz/D4f/+3Zdt61VVcd911AOzYsYNHH3/csl15xRXccL1Jq/rc88/z8COPWLbLL7uMm268&#13;&#10;EYCdL7zADx56yLJdtmULN990EwC7du/mgQcftGyXXnIJt1Qo1Pfs2cP3H3jAsl180UXcduutAOzb&#13;&#10;t4/7akSZL7zgAn7pHe8A4MUXX+Se++6zbOdv3sy73vlOwKyX/M977rFsm847j19+97sBOPTSS/zH&#13;&#10;975n2TZu2MCv3H47AC8fPszd3/2uZVu/bh3v+dVfBeDo0aP8+113WbbhoSHee8cdABw7dox/+853&#13;&#10;LNvgwAC/XqFzP37iBP//t79t2fr7+nj/+94HwOjYGN/81rcsW19vLx94//sBGJ+Y4Bv/+q+Wrae7&#13;&#10;m//nf/0vACYnJ/mXb3zDsnV1dvKbv/EbAExPT/PP//Ivlq29vZ3f+uAHAZidneVr//zPlq2ttZXf&#13;&#10;/q3fAmBufp5//NrXLFtLczP/3+/8DmBOAF/9h3+wbE2NjXyoolG2tLTE3/3931u2hkiED//u7wIQ&#13;&#10;i8X40t/9nWULh8N85MMfBkza/S9++cuWrS4U4qO///sAJBIJPv/FL1q2YCDAnX/wBwCk0mn+5m//&#13;&#10;1rIF/H4+duedAGQyGT77N39j2bxeLx//wz8EzILgv/rsZy2b2+3mTz7+ccBkV/yLGikCp9PJJ/7k&#13;&#10;TwAolUp85i/+wrI57Hb+9BOfAMxJ6VOf+Yxls6kqn/yzPwPMKNCffepTlk2RZT5d8/snKn9XxV/U&#13;&#10;tPNnn/wkRk20588//Wlr4vnkpz+9ajfr05/8pFUX/Ok//3PK5bJl++Sf/qlF1fwXf/mXFGpSI/70&#13;&#10;E5/AYbcD8Fd//dfk8ifTMf73H/+xRSjy15/9LNlczrL98R/9kcVm9rm//VsrOgMmk3E1Jf1vv/AF&#13;&#10;ksmkZfvDO++0GNO+8MUvEq+QbQDc+dGPWsxkX/ryl4mtrFi23//IR6ivsJ793Ve+wtLyyZfC7334&#13;&#10;w0QqTF9//9WvslDZJQX48Ic+ZLGvffUf/5FoNEomk8HtdvNXNc/zzYDP5+OqK6/k+LERhGG+OGVJ&#13;&#10;XpViIyMxODzMiy/uZ2RkhOHhYTZs2MCePXsYGxujv7/faq82MjgzM8P8/DwbNmzA7/e/ooi/+nu5&#13;&#10;XOaZZ57hwQceqJwfOjs76atp91SISirU8PAQPT3dKIpivVOq7HqlUgm73Y4kSbS2tqJpGpOTk6xf&#13;&#10;v56enh5rrPb29lIoFHC5XNZ1d3Z1oWkauq7jcDgYGBpEkRWLPryK6jmQwNBPEteEw2G2bdtmpvNw&#13;&#10;0sGukins37efm266EUmSaGxs5F3vehdCCLOtSrtCCMuZrk0LOk+cR7FURFEUFEVh3bp1lr2/v99K&#13;&#10;SyqVStbxtT8DdHR0YBgGpVKJQqFANp9HAFlNZ+eyzmIRFAOmozMYL/6IlZVl6gIB3nZ1OwOth0A3&#13;&#10;EM5rEMWNiIIBDhU56DhrZOdcQkciVtRO3h8DkBVEJSwlI9AFLOQNlrMKXofM7W0OFsYn+OHcHHIN&#13;&#10;h8GrLRoFgoA/yAWbm1BTn8PQymZE3RBnlbITKEjudYjEH5L62GG00UkUVDQzGRvQLZ3Bn0XIQkbI&#13;&#10;BjISlMuUDs0iud+G2jANi38PRoGz0bdIMggjg5r6L4b73sbhlzuZmZl4dY4JXQJFIJchmUqyNHmU&#13;&#10;/guu4NAK6OgIZBTZrHeVqyQ1sjCfhy7QFUgUoWiAQxZmH8/2MM8RRFGAMDDkIpK+B/JPUSbEgZEh&#13;&#10;nn5uhHKpSP15l6IOXUapJFgoCPK6wdtcKo4K6c6pTqHL7eKWW26hWCzidJ4kGenu7l41j4G5jpYk&#13;&#10;id7e3lWbdlb/hKB3oBenw4kkSVxz7TWr2h1etw4JiY3nbbS+N23tbRiGQblcfsWcU4Wu6xZrqGEY&#13;&#10;lMolnA6n5bQFAgGuu+46zj///FXzXkdHB4qiIMvyqjm9eo7auf/VmJTPBRRFwefzceDAQXRdt+bg&#13;&#10;jo52hoYGzc3FRBK/38/U1DSFYgG320W5XEbTy6iKwsWXbEFVJZaXY2zfvoPh4SES8ThOl4tSqUCx&#13;&#10;WCSVSmG32+nt7bWuwzB0VlZizM/Poyg2rrziCubmZnjyySdpaWlZxYr9k8AbIjsxNDiIv6aWsLFG&#13;&#10;G2RwcNCizAVW6Yb09/fz7hrmuYYagoa+3l7eXXHIgFW78L09Pats4Rpb96m2GirXrq6uVbYqvTiY&#13;&#10;i5daW+2D6ezoWGUL1dja29pW22poyNtaW1fZaulzW1paVtkCtdS6p9pqBKSbGhtX2WpFoBsbGlbZ&#13;&#10;fDW2SCSyyuateV7hcHi1reZ51dfXr7J5amx1dXWrbG7PycLYUDC42lZDQxwMBFbZatkH/X7/Kpuz&#13;&#10;xub1+VbbaiZNr9e7ylY7iXk8nlU2e43N7XKtstkqi7lq+6tsNbo1DodjlU2tsdnt9lU2pYbeWFXV&#13;&#10;VbZacVRFUVbZpBqbLMurbJwySa6ynYJ3vvOdq+jbayfYd/7SLyFqGLdq+/NLt922io2r9uV+2623&#13;&#10;rnIkbTXXeMstt6BrJ4kV7DX39JZbbkGrcTJrn9Pbb7pplQNaOy5uuvFGyqXSaW033ngjpRrntHas&#13;&#10;3XD99aty+mvH9vXbtlEonExJqZ3DrrvuOgo1Tm3t9+y6a681d1JZPde9GRBCYHfYed8HPsCu3Xt4&#13;&#10;6eBBk1peiJPFEkC+VEDXy1x99VYeeughuru7KxGwAe677z4++tGPWuO7dnw0NDQwPj7FD37wELfc&#13;&#10;8nZ8Pp/1wjYMg2QyiSzLLK+s8PT27QghkCUJIaC3p3fVuDgVtRTeteOgXC5bfZFl2eqPzWZDkqTT&#13;&#10;UqsDrxAOFkKsohd32E8lXTnJwGhpI1YWB9XrE0JYfdANk4mvOu9cdvll1t9Wz1WNqtpsptZWdTzX&#13;&#10;1r1UF0l2u91iFKyN0FbblyTJui/Vnw3DWPUdlWUZp9NpaXYJoVPUBVkNbAhkSSM5epj47Aw21U4u&#13;&#10;PYYR/RJCnkZoCiJ+P8l//TD6nhzKlmY8H7sc28BqKY3ayPC5rXORKAtBqiRVC/1M3phqEmal3gpD&#13;&#10;Rq7U6OV0QbxQ5sjh45SKRey2k8/0tP2SzMCRIsv09XfSEngBY/rAqpX4qUetJsmUkBxtIP0O6b9O&#13;&#10;UNx5EDNB0OxPVV7+Z9UZhMoUIUkmoY4kQ1FDO7CEdOUHUIJHECsPI6FXquTO0AYVoqLCHD7X3Wze&#13;&#10;9JvMzk2bd0kSKLr0ChUKScYs0FQFQhccPTFK38YLURUHQheVaKDZ+qmqhlRIswo6pEoSEac5350r&#13;&#10;f/CVtdOVhoWBsZKnfHAaI1NCaTuGzfdHiPwCqaKXXc+/l3iqAbsKmZJBwJBRJQ0DiWwZimWw2zDH&#13;&#10;unmG1fek8v2v/Z5V37PVuaBcLq+STKjOlbXHlEol9LJOTs9ht9ux2Wyr1kvWdxnJYiyuOmy1c/Gp&#13;&#10;RFW1c48kSajKSSdO13WamprM7AlOspSqqrpqDWCz2ax1haIor3BkT/252saZMlPOVN9+JqiqSmNj&#13;&#10;I9HoPKOjo/T391MoFGhoaOCmm27g7ru/i6yoFAp5jh8/RiTSQEtLC3aHHZ8/QLghQltbM4lEkkAo&#13;&#10;SC6fY2xsjHw+RzaXZfOmzSwvL7N79y78/oDlEFbv0fTUNHv37iccDjMzO4XT6SaTyfPAAw9yxx3v&#13;&#10;WXWvzjWkaDQq3uxFyxrWsIY1rOHco5ZWfPfu3fzxH32cY8eOgYTJJFipaUGW+OAH/1/u/NidfO5z&#13;&#10;n+OKK65g27ZtxONxPvnJT/LBD36QTZs2nXbBXy6X+e53v0uxWOT222/H6/UiSRLz8/Ps2rWLDRs2&#13;&#10;8G/f/jf+5ev/jCorGAgCwSCf//znufGmm86aaloul1EUBU3T0DSNI0eOMDAwgKIoTE9PWzvk+Xye&#13;&#10;yclJhoeHcTgcKIpCoVDAMAyLmU6WZWRZttJBHQ4Huq5TqmwmVBc+1ZdzsVhkfHycjRs3AiflHFRV&#13;&#10;ZWFhgWwmg8vtpqmpibm5OZLJJH19fdhsNuscJmOdee5cLsf42BjnbdrE6Ngo46NjvGXrViRJwqba&#13;&#10;KGvmYi6Xy5FJZ4itxAgFQ0QaIqiqai32qjTt1QWYw+Egl82xEl+xGF2r13cy+gggSGkGO+Y15vIy&#13;&#10;QhTI7HmS5OgBZEmhq/EYv3r5Pag2kIoqqb9ZT+aurQgEqhPs79hC3b/fZqZv1jjsVZxLp9AAFnM6&#13;&#10;hxOikm75ykJAYdRuZIHXLtOsLXHPd/+DdDqzaoF6OgjDpHsJBgPc/o6LaJZ+DyN54Kxeg5BNlkuh&#13;&#10;+sH3AbJ33076znsx0CpRwddSWPd6IMAh47nxIrxfuIr8fx+pecY/4TNLBgoyNNfhvDIPiQ9CdsTK&#13;&#10;xjTJYM50tITk6CAe+Br3fn+K2dkJJJt6MsJ3pnMCLoedm2+5BdHaz0xKQ30tY0wSdHgk+v1gIJtR&#13;&#10;znOAVRF9TPIbSYBe1Cg+NYIxsoSuSDjav4W97z8AiKUCfOfZO4inIthkHXvHAPWX3YRUqRfs9Cpc&#13;&#10;1SihKiDpcoX4aXV/i8XiqvlM100iKk3T6OnpoVQqMTExQVtbm+XAVedBTdPw+/1m9sL+/ezbsw+/&#13;&#10;38fwunUMDQ9ZG1Bw0tFLp9NMTEwQCoUIV7QGq3NarayPYRioqorNZrP6WCgUSCQSNDU1sbS0RDab&#13;&#10;pbe3F8MwLNbn+fl5S5fPbrdTKK7SOOQAACAASURBVBZYXFxEGALd0GlrbbPmUiEE8Xgcj8eD1+tl&#13;&#10;bm4Om83G3Nwcw8PDq/pfnaN1Xbc2Cl+rQwhm9tddd91FKpXit3/7t61onsfj4cknt7Nr925kSWbf&#13;&#10;vr3E4wlCoTouu2wLDQ0NKKoNWYbZ2Tlsdjttra14PR7i8ThPPPEETqeD7u5eZFmmvj7I+9//fqt/&#13;&#10;09PTfPELX+allw5x1dVb8bi9+LwePB4PL730MjfddCNXXHHZq0fWf0yMjIyg3HnnnZ+q3RVfwxrW&#13;&#10;sIY1/HygNvLU0tLCps2byaQzFPIFJElGNwxkRaGttQ2Xy8lbr34rrW2t3H///QwMDBCJREin0+zZ&#13;&#10;s4eLLrrotDuxiqLQ3t7Ovffey7FjxwhHIkjASiyG1+vl+PET/NM//iPZbBZJkYlEGnjvr/0a77nj&#13;&#10;DuvFdiZnsFQqsX//fouCOx6P88hDD7O0vGzpbsXjcV588UUSiQTbt28nmUzi9Xix2+0899xzjIyM&#13;&#10;oGkae/bsIRqNkkql2LXzBaILC3R2dnLixAmeeuopjh8/zuTkJOl0mpmZGQ4cOEA+l2P/vv2okkJs&#13;&#10;Jca+ffuIxWI0NjaysLDAszt28Nxzz7N582bGxsZ4/LHHSCSTSJLE3n17mZ6eJp/P88LOF8zj9+7j&#13;&#10;6NEjbNy4kXvuuYfYUoxiucTIyAiFYoHde3bhcro4evQojz78MMlkisMvvUQimaBUKvHCCy+Qz+cZ&#13;&#10;OT7CwYMHmZiYYHx8nKamJl4+/DL3/uc9hMMRdu3aRSaTobm5ueYeAxjYFJk6uxmZCThk2rw20gtR&#13;&#10;SlqJoE+wvv04qlzCyDnIfnMDerTZjABpEkrBhnHHAKrTtsohXaVld4bn+T+FLmA+J7FSBFkyEKdb&#13;&#10;zq9STBA0OASxiWO8/NIxUGTOFhMSkkCRbQwN9nD+8CjS4r+fvWhQBlkHQ7Yhec6nNPIRUr/1BEY5&#13;&#10;A8hvXExQlbD3t2C/vhNtbPkNIZ0Asw4MA4xCCVmKYOtqQuSeQtLK5lWfphuCSkmqAsLQsDntlG3X&#13;&#10;cnx81HTzpdNE+U5pQBc6Toed7p4+YgWQpLPH+wQCSUDErZoJvK/hmNeK2siToevohk4hncN4aR40&#13;&#10;HUmVUDzjKPWHEIaOapPI6m4WUiY5VMhtY2N/Fz6vh2YXrA/JeGwKCANJyJVo+Mm+FgoFdu3axaFD&#13;&#10;h5AkyWQcHRtjeXmZF198kVAgRDQaZXT0BMlkkoMHDjA3O0symeSJH/2I6elp1q1bZzKUlkq8sHMn&#13;&#10;wUCAffv3k4zHUVSVfXv3MTM7Y0rdZDJsf+opnn/2WWw2O6Ojo8zMzLC4uEgyHmdqapr4SpwX9+5j&#13;&#10;5PhxCoUC4XCYnTt38vLLL2MIQWx5mYnxCZ5/7nmWF5fIpDMcGxkhFAqh6zovv/wy01PTnDh+gkgk&#13;&#10;wokTJ7j7rrsBs7wrvhLHEAYvvPACc7OzbH9yO4VigcbGRr7+9a9TLBR5YedOq7Tj8Esvc/zEcWKx&#13;&#10;GFqpzOzsHHV1ddZ767V+R2w2G5FIhMcff5xiscjw8DCzs7P4fD4GBgbo6OigtbWFbduuw+v1cuDA&#13;&#10;QcLhMG+9+hpCwQAul5NwQwSf24vd7mTjeRvo6emit7eHZDJJXV0dwaBZ513NfJQkidnZWR78wQN4&#13;&#10;vH4uv/xyWltakSRBR3sHHo+LgwcP0tnZuSqb8FwhFoutOYRrWMMa1vDzitoIjizLNDc3c9PNN7H1&#13;&#10;6q1cePHFlMtl6urrefcvv5tQXR2xlRhXXXUVhmHw8MMPs3nzZoaGhnj00UdN0pLePkvTrRZOp5ON&#13;&#10;Gzeye/du7rv3Xna/sIvZ2Vn273+R2dk5y9EaXjfMH/zBnfzmB3/zrC/panrlvn372PX8C5w4fhyh&#13;&#10;GxjCoKO9k5GjR4nH40xPTbFhwwbSyRSFfJ5IpIHl2DJer5e9u/cwMDDA/Nw88ZUVjh45RiaTxuPx&#13;&#10;sri4QF9vH0eOHmVmaoZCPo/H42X0+HEEsDi/wEoizvTkFPPzc2SzOWanZ4jFlunq6iI6HyUajRIO&#13;&#10;h9m0aRPRaJRkMoXDbic6P4dW1jl69IipBZhOE1+J09vbRyqRYNPmzSwtLCIrMpl0mmAwyAvP70TX&#13;&#10;dS7dsoVCoUA+m8fhsOP1e5mZnmX//v0gBDNT0yxEF+hoayc6N49dteFyOnG53SxGo6acRSTMidFR&#13;&#10;Ojo68Hg8NVE7c+HtsUl0egRdPpmOSB0trU2EGxoYGryEUL2MrM2DEsKYHqZ81IdU1iFoQ712gMlN&#13;&#10;MiBYXFy0npGmaSiKYkVQa5/hj4uSAVNZnZIBknQG567GIbSrEg22Egd372ZxeQFFVl7dycBk9nO5&#13;&#10;bGy9coh66R8Q2Ymz+wsVjT7D0YjBH5L+32m0I0dQUKoKZD/O5f7P8SY5hFCpbzN0jHQJKbIO2TMF&#13;&#10;+WOVyOAr+1H1bSQhoaOhihT28M2MjaUp5NPIsu0VxwCrxi0ChGEwPDhIChVdOw3zyit6aqaVhuwS&#13;&#10;bvUkxc+Pi6pAu67rFApmLVg8Hie+ssLKygrLi4v4DDtSulCpLW7C1phEcpaQ7Y2097+dpvZbaG9v&#13;&#10;YcuFFzDU3ki3S6LVJ+NWdQwhI0kySDrSKQQ4hUKBZ3fsIBlPEIutIAmTAXZqYhKbamNyYpxUOsVK&#13;&#10;bIWV2Apen4/Z2Vlmp2cJBYM4HS56+3qtSN7E5CSdHZ2UyyWcLjc7n3uOhcVFstkMdcE6ovPzJBNJ&#13;&#10;nE4XS4uLeD0+ctksBw4cZGx8nGNHj2LoGpMTU3R1dzE6Osrg4CDPPPMMuWwWo6xzfOQ4uqHT0dHO&#13;&#10;+NgY4+PjCN1MtQ8EAzz7zLMkkwlKxSKRhgbcDhcLSwu0tbQiyxKpZIpsNksmk+HEyAnqw/X09/cT&#13;&#10;DoeZHJ+gq7OL5eUYTY1N7Hj6Gebm5igViywuLDE1NYkE9A/0WxtXrzV7QZIkvF4v9fX1/Nd//RdO&#13;&#10;p5POzk5mZmZwOBw0NzfT0dFOY2Mj69evRwjByy+/RENjhI3nbaC3t5f+vj76+nvp7u4kHK7H7/fT&#13;&#10;3t7OlVdeyaZNmxgY6Ke5+aQeoVbWOHr4CDt2PMf6DRvp6e6lri7E3FyUYNBHU1MTY2MTHD78Mued&#13;&#10;d95pdGVfH9YcwjWsYQ1r+DnGqTVw1c9CdSErNbKxoZHGpmbe8pa38Pjjj3PBBRcwPDzMwsICu3bt&#13;&#10;Yt26dfT19fHtb3+bYEU0WD1N7Z/f7+eqq65i/foNOBwOPB4vV1xxOZs2beKee+7hkksv5S//8q+4&#13;&#10;+q1Xv+bFqym5IDhw8CAdHR2oqko4HKa7p4dYLIbD5sBhd1h1FQ6nk46ODkrFEk1NTUyMj2Oz25id&#13;&#10;mcXpcqHrGvX19XR3dlHIF+ju7SaeSGBTFdxeDy0tLSzMRylkcwTrQ8hIOJxOGpuaKBTy1NXV0d7e&#13;&#10;QU9vDyvxFbLZLAJBX18fqVQKEAQDAWamZ7DbbMiSRF2ojpYWM42zXC6Ty+fZtGkTc3Nz2B12NE1H&#13;&#10;UWQUVaG1tY3BwUHSqTTT09M4XU46OjrJF/KoqkokHKGtrRVFVunt60XIZg251+/D7XQyPj5BKBRE&#13;&#10;K2nIssTg0BAOh6MmUmxSdUpICElGQkaSJYKBIO2trdTVN6B4tiJ5r0UO3oq0+WZIyMhpJ85b1+H/&#13;&#10;1FYivc04bA5UVSWfz1Mul5mZmaFcLhOLxTAMA13XrVTfao1TdRyeuih7RSqXMCN3Wc1gOlepFZMq&#13;&#10;gbtKHRiGMD+TTF03CQmXInAX4+zatYtyqYQsvXq6qGEIJFmhvb2NLZtLKMtfB1E+u0MoA7iQvDdQ&#13;&#10;euR6cl/+IaxyV98gx+xNcwirTpUMmoFRVLD3rkMUHgMjxxmDcOY+glnvKTRs/jZS+fVMzU4gy6fX&#13;&#10;CFxVWytJGJpOa0sTrvowqZJRiXpLCFM5sZJYLCxxcCqkQF6bTMBuICGv2iR7tRTnqvNXTUfXNM2U&#13;&#10;iUmlWF5eZmlpCYB8Pk+orh6f10tLWxuOSABZ6BgOG7aeftTBX0EKvAXZfweq/1YikXpaW1vw+irr&#13;&#10;blmq1F8qyJXvptmf1X3SNI1sJks+lyOZSuHz+dANDYfDQWNTIwsLi9SH61FtDpxOBz3d3aQzGbLZ&#13;&#10;LPHYCj19vaRSKerq6zAMg6NHjxKOhHE5nNTV15NJZ/D7fXR2dNLT10M+n2d+Pko+nyMQCCKEgaqo&#13;&#10;NDY1MDc7R2NjI35/AL/PT29/H4lEgqHhYdKpFLl0llQ6ZZYPAHpZR9M1/MEgbe3t9Pb0YLPZmJqZ&#13;&#10;pr2jg2w2i6IoNLU0c/zYcYKhEA0NDeiazkJ0gWAgSFErEQoFcblcNDc3Mz4+hk21odhUOrs6WI4t&#13;&#10;EwgG6OzsZGBggJ07d3LJpZfQ2tr6ivH0WlDdQB0cHGTv3r1Eo1Ha29tZXo5RLJbxeNxW/WNfXy/B&#13;&#10;QAh/wM/8/DypVApJkvD5fKd13GRZxmazW32SJIl4PM5TTz9NLLbC8PAQDQ0NBINBUqkEuVyeYCBI&#13;&#10;uaxx4MCLKIpKb2/vqhr11/v9j8ViazWEa1jDGtbwi4LqiyOTyfDII49w8cUX853v3IWuCz7+8Y/x&#13;&#10;8MMPUywWTaIh4MEHH2R8fJw77riDEydO8H/+z7/ygQ+8j0svvXQVOc+Z6jNKpRLf/Oa/suPpHXzp&#13;&#10;7768isTrtSKfz7O0tGQxhGqahtfrJZ1KIUlmjczM9Aytba2gyLgcDjRNIxgIMjk1STqVItLQQHQu&#13;&#10;is/vxef343Q6yefz1NfXk81mLWIhp9NJOpUmlU6hl3UikTCKomB32EmlUiSSSXw+H52dnaTTaXK5&#13;&#10;HIlEgsbGRmw2G7lczqwBzGZZWlrG4/EQDAaxO+yUiiWmpiapD4fp6uoyd2QVhUQiQS6Xo62tjXK5&#13;&#10;TCQSIZvNMjo6it/vJxgMks/nkWWZmZkZWpubQZZxu90UCgWrVtBhdzBSScdaXFykqbmJ5ubmH3eo&#13;&#10;rHq2RqmE7LBTXbqeulgtFosIIcjn86TTaRRFYWlpibq6OorFIh6PB5/P9wpSnCohzyryBwRCwFwe&#13;&#10;jsU1hJCRZGFyiFS5kBAYyKi6mUqKImhwCooTh/nBAw8hK/JJp+A011Ott1MVlWveehFbhu9DTH0D&#13;&#10;8VpKcyQJHN0YpS8Te9cY+pETZh/eULx5NYRVmKyvAsmuYrs0gqPpqxjz3zh7yi0ANgz/FsayX+De&#13;&#10;7z9MqVQ+S72nKeSgyHDxRRez7qprObqimQ5hRWrCjCIbSLqCoYAsTLIWDIlmH6wLmDIgJp/WyXRP&#13;&#10;STpJnFKtyzMMg1gsht1uJ5FImPNJMGiRi0iShMvlMgXhT5fuDhiajqJW9Ah5/aLfVQblZDJJV1cX&#13;&#10;CwsLYEi0tJqbTYWiyaJcKBWQhNm/2HKMZ556GsWmkE6muezKy1m/YQNypcbb4/FYpCyaprG8vIyi&#13;&#10;KPT19VEulzl69CiyJNHW3s7M9Awej5u2tjYWF5dwOh1IQKlSm5hOpwmHw0xMTJBJZ2htbUEISCVT&#13;&#10;pNJJWlvbyOVzZNNZBoZMuYilpSUymQylUone3l4cDgcjx0dwOV3U19dTyOcpFIvElpcJBIK43C4S&#13;&#10;iQSDg4PMz88Tj8cJh8O43W5yuRzpVJpCsYDX6+Wp7U/x7l9+t8VE/nrv/cjICHNzc3g83gqDuIuN&#13;&#10;Gzfi9Xqt2vaWlmYikQZKpZJVxwiv7ohWx+CRI0f42te+RjjcQENjAz09vfi8XuKxFSTFZKpeXl5i&#13;&#10;7979GIbBjTdez6ZNm86ZUzgyMrLmEK5hDWtYwy8SisUizz//PMVikWuuuYZ77/0+ExPjvO99v47D&#13;&#10;Yefb3/42b33rW9m0aROGYfDUU09x5MgRLrnkEuLxOD/4wUO85S2mdJDP53vVdJxEIsHv/d7vcfNN&#13;&#10;N3P7r9x+xr87E17vS+5sx/+47f+k+nVuWTrPFWqZ/cz/Xwt5TKlUQtM0SqUSy8vL1uI6EAhYY6a+&#13;&#10;vt6S3qi2qaoKZQNOpHVmUgJJMUNLipAwJANNKyChIKsqkqhEPCVBn1vn4NM/YtfuvdjsNs5QdWj1&#13;&#10;2zAgVBfgPe+6iHDxNxGZE68tuCe5EP53UfjuB0l+7B7EGxURXIWfHocQGeTGAO6tBYzY7UiFpbMf&#13;&#10;KwBnK4nAV7j3/hhTsxPYzkKUUeEuprOjgxve+cscyajohik7qCsgCQ1NK5HPZkEz8EYawABFSHjt&#13;&#10;OptCNmyqjqFLlvNnGKbodzwex+12E41GrY0uTdMsRkyXy2URTr0W1G6ZvEFKF6eFruvMzsyytLxE&#13;&#10;OByms7PT7NM5mPdO18ZPw/xlGIZJTCPEOdkQq4UQgkQiwdzcHGNjY6TTaS6//HIaGxvJ5XIYhvE/&#13;&#10;1h0WQlAsFnn66af5/vfv5/rrr2d0dIyu7m6cDgfxeAKXy0ljYxPR6Bxzc/OoqsqRI4f58Id/l56e&#13;&#10;nlWR9B8Xa6Qya1jDGtbwCwRd1zlx4gSjo6Ns27YNVVWZnZ1DURSreD4SibB9+3a6u7vxer10dnbi&#13;&#10;drvZtWsXdrudq6++mieffJJDhw7R0dFhSSjUOobVcz3++OPcf//9XHzpxQwPD6+SiXgtqKVWr/25&#13;&#10;Kp1RZbpbtdOPZOnvVV/S1dTFdDqN0+lE0zSrvapUQ1Vjq7Y903Ewz1HVDVQUZdUxVY2tan+q7RYK&#13;&#10;hVVtVPtc/Vd7DVXm00wmY8lHVNuo3rPac9b2u9pG1fmy2VYTvrxeCGFKwgmBlZp3ahry6aQnFEWx&#13;&#10;6Ozr6uoIBALU19fjdDpxOByk02k0TSMajZLL5ax6LIfDSaZYYlmzkTNMmpZqVHBhcpRje3YxN3EC&#13;&#10;o5zHGwwiqTYcskS9yLF39y4yWZNd9LTRQcMkRalGiTq7Wjl/YBEpeRcI4+yLd0kCRwtG4fdJfPw4&#13;&#10;YnnlbEf85PAmpoxCTTonEkZJQwo0ooTmkTIvnf2WSBW5D0+YePESpqZHUeSzO1vmGBQM9PVQtvso&#13;&#10;lg2QoVzOM35gL/t+9N8c2/ccc5NjdK1bh6q6EEIHScavaBiFPCvxOPl8nqmpKYQQln6tz+cjEAjQ&#13;&#10;0NCA3+8nHA6bkXeHw2LWNPuweqzX3ouankI1EnmOnaQqg3A1pbU6J5w6x1TnBKfTSXt7O36/3zqu&#13;&#10;2vfq/GhJ59TMs1Wnufq3hULB+vsqM7OqqgjDQKowKYPJ0AlY0dMzydK81k2xUzVaz/Q31XOA+SzP&#13;&#10;RWTwVFQjww0NDTQ1NTE6Osp9930fWTZ1cP1+/2nLKc7kPBeLRbPGPJNh//79dHZ2UV8fZnRsjEAg&#13;&#10;QCTcQKlUpFTScLkcgEQ6nWZ52WRtTSYTdHZ2WszerwdrNYRrWMMa1vALAiEECwsLPP/882zdupW6&#13;&#10;uroKlXcCRZGJx5OsWzdkMcC98MKuShqPnXK5jN/vZ3Z2jsXFBTZt2kSxWGTv3r0sLCzhcjlxu93W&#13;&#10;y9AwDGZmZvjMZz5DV1cXXo8Xr9drpltxdjKIan8lSSKXzTI1NYWu6ZW6lnnsdjuLi4ssL5ovxmwm&#13;&#10;g6brzM/PV2pmYmRzOQ6/fJgXD7xIU1OTyZq3fTtNjU3Mzs1is9nMWqDFJeyK6RgfO3YMQzf1E6u1&#13;&#10;Q9XUzqeffppCLodNtTEfjWK321lYWCCRSJBMJIitrJBOp82+G4JHH30UVVExdJ3FpUU8Hg+SJDE3&#13;&#10;N8fi4iI2m43FxUWWlpettKOXX3rZ+jyVSvH0U0/hdLkoFgqsxOPIskw0GqVQKLCwsICERCqVYn5u&#13;&#10;nunpaQ4dPEhPj0kccc526yUJRTedsjPVAdYuIl8temjWzthwOByEQiF8Ph+RSMT6LJfLUNZ0FlcS&#13;&#10;5O31lAwdGXO4aOUCoy/tB6lER88Q8/PTpGMrRFpb8Ukqam6Jvfv2o2v6KYvF2v6ZNWVCkrDZVDZv&#13;&#10;7Kez/nFEai8V/pHTj8VKH5Cd4L2K0g+3kfvmjsrnleK4NxpvZg3hqmcPhhCIsoS9rwuR/wEYpVc5&#13;&#10;GlO2RBimYL3vNkaOjmPoglMvQQgJWZZQFBkDA0mAISSam8J4I00kygJJEpRyRRamxxCSTrAuhKI6&#13;&#10;CITq8fjrKpIlEiITI7uyhMPhwu12mQvuSIRQKEQoFLKcv2oq82u5/jNHZiSQJKRz6AxWndfp6Vls&#13;&#10;iszC4iLJZBK73U50PkoivoI/EMDQdaZnZojFYiwvLXPw4EFrA6Yq1VPVRd25cyeTk5NWGvf09LSl&#13;&#10;/ZetzLtgMkZPTU0xOjbGoYMHsdlsJJNJSsUiqVTakkzI5/Ps2LGDQCBgMWGebc4407093e9nO752&#13;&#10;o+onFa2stlsua4yOnmBubp5HH32UkZFj9PX14XK5LMK02o3FU9uIx+McPHiQeDyO3W5nenqaSy/d&#13;&#10;wu7du8jlctTXh7Hb1Up5Qw6Px2vpIre3tzM0NIyuaxw9etTSDX49iMViPzlh+jWsYQ1rWMObi1oC&#13;&#10;heXlZZ5++mkuuOACWlpMdjOzcL6RUqlALpdnYWGJlpYmLrnkEpaWltm+fTtve9u1tLW1VdgqIZNJ&#13;&#10;Mz8/j8PhZHBwiFgsxkMPPczmzZvYsmULmqYxOzvPN7/xDWZn5/jQh36XhoYId999N8FgkI6ODmv9&#13;&#10;/GrOgyRJFItFdr7wAhNj4wQCfrLZHHanA2EYzM7OoigKbocb2SabtR2pFMl0msaGBtxuN5lMhunp&#13;&#10;GS7bsgVZUViMLvDYY4+aO+m6wcLCAm6vB5/Xx0osRlnXGPH5TL0/RUUzdOrr67nmmms4fmyEZCLJ&#13;&#10;Cy/sQpIkAv4As/OzNDU2MTM3CwJCwSB19XVcc+21HDtyFIfNzvJKDLtqJ9YfY2BwkOeffY7l2DIt&#13;&#10;zS1MTU/jdrrYfP75DK8fZnRslMOHD6PpGugGS8sxHE4nU+OT2Bw2vF4fCwsLBIMB8rm8RQzkcDgQ&#13;&#10;BqTSSSuCeK4gAZyiiXam5/Vq9jO2L0nWbr7P58NAoOYlFuMasiGBImEYgvmpURbGR1FUld4NW7js&#13;&#10;bTcTm5nH0DQcHoVkNEYxV0BWahfzEi6XGZHUNI1CPk/Z0EEYOBxO2ls9UHje8vhO69bJZlmcJEDI&#13;&#10;PoR2I/nvjSEoIeHgTXEG32Ss0p8UlQrKlSxavAfFfynEfliJ6ppUL+LU0KsBCB2lNE29Z4FAKEJs&#13;&#10;cQ6Jaj2UhCQJZFlQVxdCtdmZn51HKDKaVmZpcYXGQVP7D8Dt83Dh265nZX6B7d+/m0B9BH+4AV1o&#13;&#10;KJgSJp5ghK6Optd97a/msFifnTS+7vNVkcvleOKJJ8za52AdyWSS5eUlunp6mJmaxuFwcM11Ki6X&#13;&#10;i+d27CAeT9La1sLSwhIToxM0NDZgt9lIZ9JIiswNN9xAKpkkOh9ldnoWgUGxVMLv83Hrbbfx1FNP&#13;&#10;WdJBo2NjdHV2kYgnWFxaJFwfZmFxgXLZjED6PB7mo1HKmobb5UKrZFqc7T79T/Bq88vZ5qNzgVrn&#13;&#10;LpfL8+KL+3nssScwDI2hoWEymSwf/6OPc/Pbb2bbtm3U1dVZhDK1mTGlUomlpSWeffZZxsbGuPXW&#13;&#10;Wzlx4gRutxuHw87c3DyKIuOw2VBVFUUxncJSqUgg4CcWWyYeL9Ld3Ut7eyczM1M89NBD3Hbbrfh8&#13;&#10;fquvP849eKMrodewhjWsYQ1vMBYWFnjkkUcYGBhgaGgIOPmCC4VCCCFoaWlhZmYGAFVV2bbtOorF&#13;&#10;Ak888QSFQoFQKMSFF15IZ2cXHR1dRCIN5HIFJEnF4/EwOzvLjh07uPfee3n44YcIBOu46KKLaW9v&#13;&#10;Z3h4mEsuuYTPf/7zTE9Pr9rFrf3/VGiaxvLSEuvXrae5pRXd0Fk/tJ6l6BINkQb6+vro7O3C4XSi&#13;&#10;6RrnX3gBzc1NDA0Ns5KIY1dtdPd2E6pEQ0vlElpZY/26DSwuLROsCzE0PMzy8jK5QoG25lYyKZPx&#13;&#10;zuPxIAEXXnghLqeTjq5OnA4nS0tLhOvr0YVOa0sbnV1ddLaZulT9/f3ksjlsNhudXZ14KlHT/oF+&#13;&#10;5mbnyGWzZLNZ3E43K7EVWlua6e3vI55YMVO40lkUWWbzps0oqkp7WxuygHgyTn2oDq2s0dvdQzGX&#13;&#10;x+3x4PV4CTdEKBWLyKpMd083pXKJbDb7kx9U5xjVdEAhIK/pGEJUNO8EQugkFpYRQsYQOqnUMiVN&#13;&#10;J9TUhqI6cMk6i/NL6IZe06KE3WGjIVJPIOijpaWJjq42XA4bIOMPeAgHlhDZaVCxnItXoOJfGzYF&#13;&#10;7C3ox9ZR/uERJGwWo+UvMgxk8xmVdbQpA8l1AxIKhlzlXuX0GQGSQGhpPPbDNDW2oBvVuQAcDoXG&#13;&#10;xmb6+nvp6e4hEqk3D5HAEAYry0vY9BKKIlWYZyVSSzH2PPEw5UKBxpYOHA6P2V7l/Nmy8TP9pEql&#13;&#10;EqlUiosvvhi7w05ZL4MsE4/H6e3vpb2rg1QqRTqZplgsYbOpJBNJPF43jS0mIcnU9BTDQ0NoZY1s&#13;&#10;OoPL6WJwcBC328WRI0fxe3w4nS7K5TKJWJzNmzbT3NhMwOujt7sHRZHp7u5GtduYi0YJ1YXYeN5G&#13;&#10;EskUbrebVDKJMAT5fIF8Pn/Gef1nDbXvqVQqxbPP7uDrX/8XQiE/nZ2dXHnVVWzbdj0bNp7HXXfd&#13;&#10;xac+9SmeeOIJRkZGmJ2dJRaLEY/HmZmZYefOnXzjG9/g0KFD3HLLLbjdbsbHx1m3bh3xeJxYLMbi&#13;&#10;4jKTU5PMzc1aEWun04kkyQQCQbNsQRiAoLW1g7m5OR566FHy+fzrus61lNE1rGENa/g5hRCCubk5&#13;&#10;7rvvPtrb27nqqqtekcaiKArRaJSOjg5isWXa29uRJAmbzUZ7ezt79+4lkUjQ0NBgyUkIIYhGFyo1&#13;&#10;buZ57HYb5XLZpD+vD9PZ2c66detIJhMkEgmuvPJKRkZGeOaZZ9i4cSMej7lgO11KTRVVeu6XD7+E&#13;&#10;2+XC4/UwOzPDug3r8Pl9BEMhAoEADoeDYDBIpKEBRVGoD9cjyzKRhgi6rmO326mrq6OsaQQDISYn&#13;&#10;JxleP4w/EKCuro50KsXy0jKyotDU3IjH46WpuYlgKERzczMej4d0Ok0+n6OtvR1ZVejq7sbj9ZjC&#13;&#10;x3YbAX+A+nA9Nrt53xLxFHQHmwAAIABJREFUOMVSGbvdTjy+wiWXXoIsy0xMTOLzm+2Hw2GCgRAe&#13;&#10;j4dIQ4RUKkmoLkRjUyMICafHhVKR2nC53bR3tOEP+Ono7iSdydDW3oaiqAgJmpuayGSzpNNmCld9&#13;&#10;ff0bNs7OGSQwkIjmDNLlyriQqqE7DbtDpVQqsjQ1TTAUwh0IIQlospc5cuAAy5X03qreXCRcj91h&#13;&#10;Y2J8kpWVFUolHbfTSS5fpLennfWdoxB/zOROPdNmejVCiAvc15O7a5D8cwcRVHUO36RF75tcQ1iF&#13;&#10;BAi14hRqBraudtAfRCplLZmQV+2Z6iepv4Xx8TEzVVMCh81JXbiOUrFArpDD7XSxtLxkOe2yojAw&#13;&#10;OEgGJ5pmniEWnWVpdoxApJFUPEFrTy+KYq+Q/ghsskSDW0b+aeNseo2oCsofOXIEm92Gpmn4/D5a&#13;&#10;21qpr6/H6/USDAaRZInZmRl8fj8trS04HA4URcXhdNLZ3cXMzAwtrS0MDA6QSqeZmp7C4/Vy/ubN&#13;&#10;FEpFujq7aGtvA0ni0EuHcLnd1IXraW5qNO+lIUCW6OrqMuvZlpZQVQVJkQmFQjQ2NVEsFjGE8bM5&#13;&#10;B50G1e9WLpfjkUce4Xvf+0+Gh9fR2NjIhRdehMftZi46z3kbz6O9vYP6+np8Pj/JZIJjx46xd+9e&#13;&#10;9u7dy549e5iZmWHdunXcfvvthMNhDhw4QDqdZtOmTTzxxI+IRqO4XA66u3sxDFMWqlgqUSqWCFTS&#13;&#10;cIvFMi6XE0lSUBSJTCbPwsI8iUSKzk6zrv+1EH/VYi1ldA1rWMMafk5RLpcZHx/nn/7pn9i6dSs3&#13;&#10;3HAD8Mo0EkVRaG9vJxgMUl9fT6lUMlMQhcDn83H77bfz0EMPcf/99/P2t7+9QjTTgWHozMzMMDk5&#13;&#10;RT6fx+VysXXrVtxuN+m0qaO3srKCx+Nn//4XaWtr40Mf+hDf+ta3+MpXvsJHPvKRV5WhEMLs29DQ&#13;&#10;IN2d3dglBcmhUCxX+kd1oSlAr/wiQ19/HwiJwcFBwCSh0XUdu6xy3XXXASbTqsPuQBQ0dF3D5/Pi&#13;&#10;dDiRVJmB/kH6+vuR5QptuGEKYm/ZsoVyqYQNhaLQavSlKjVKlS5U/3/rNddSKpskL1q5jK2ilfie&#13;&#10;O96DMAzrd4RAVMgnrtu2zbr+/v5+S2ZDrpA2VM8pEAwNDVu1grquW2mRVRKdnwbGv9eKapRNwiQb&#13;&#10;KRinOFoSaOUS6VSKlp4+VNVFPpdFK5bxOG1QzhNPJE/WfgmQZCqbBnV4PT6K5RJTM9MsLcdRnE4a&#13;&#10;IgEk/WWMCgEIiun4vcK9M8zzC9WNKF1O4YfjmHExAwP5zaog/OmBbDJ9CslA5Epoy3Uogc2Qexyp&#13;&#10;ysF6Os4VBTDKyPooTQ1ubHabVf9ZKhcx9DJ+XwCX28XE5BS6YSALCZDIFYoU8zkc7gCFooGhyNQ1&#13;&#10;NBFp7iaTSRKs8yIqOpTVZ1MUEpomUG0/G9+JU2G327n88su58MILcTgclEolZFleTWJiFsxa2ns2&#13;&#10;mw0wo4vVNkqlkqXbevHFF7N582YkyZzrisUiqqoiKwqbz9/M8LrhmjkHunp7T86ndjuapln1iNX3&#13;&#10;BmBpj5pd+tmZh14NhmEwPj7OAw88yBVXvIXOznZ0XScciTA1NUGpWKRcKtPb28Pu3Xvo6emlv78X&#13;&#10;m00lny9QLBZRFAWv12sRfx06dIhnn32Wbdu2MTY2xq5dZt1+PJFC03V0rYiiyrhdTlLpNMVCgXK5&#13;&#10;VKktdCBJKoZRprHRJJ95/vnnkGXYtm1bJaK4ljK6hjWsYQ0/9zhTOo4QgmQiyY6nn+FvPvs5Oto7&#13;&#10;uO22287YjiRJRCIRnE4HbW2tr3iJuN1u3vGOdxAMBvn+97/P2NgY5XKZcDiMEBJ+f4DOzm4rsnji&#13;&#10;xAkOHz5MLBYjnU5z/PgJK03U5XLxG7/xG3R39/Ctb32Lubk5ixWv9prM/3XAwIjlEA+OU3x8Em0h&#13;&#10;iwMVUdQQJQOR1zCyOvpsCn25gJHXESUdygZGroye16BoIKc19MkkoqCj58vY7Q60ZIHioxOUt8/Q&#13;&#10;Ltdz4803c+O117OudwC7LKGUQeTKaAs5tLE4IqchnUhRHkngSGmIvIYoaIhKTmH1rp2sHzIXYJIk&#13;&#10;nXT+MNNxa39HMuNMZ6qDqbK41gocS0iVnX8FVVUtW1Uo+Uz6aD+tkDh538poFHUwEKasAQAy7b3D&#13;&#10;DJ6/hUI2RyKxjKI6kFUZVYJ8Lk82lz35DCo/JFJpXtz3IkePHWNxYRmhm56iU7HTELRB4cjJDhi8&#13;&#10;yopIBrUOY64T48WTtW6mOt7Pzn3+SUAyQEjCFPnQDPRlA9l1iTmuz8QfVflcEgZyKUbAvYLb5bee&#13;&#10;t64bRKPLzM3PkU6n0MplhGGALCEQlAsl0okELhUM2Rw9dqcbf6SBfCrJ5LEjzI2OICsKVJ6QJgSl&#13;&#10;c1te+4bCAITQsSs2EAZ21YYiK5X5kwqxqYSGwKbKqDabyRAsBDabgoqCKOvYVJu5ySXMdGdVtaFK&#13;&#10;CgKBw+4w71nlOLutumll1mEKAYqsWA6lqqpWNKp2flIUxZLo+Fmah14NhmGQSWdpbWunvaOd2EoM&#13;&#10;v99HMplAQqattYWGhgiGAYah86MfPcmjjz5GMpnC5XIRDocJhULYbGYmzfHjx/ne975HOp0mGKzj&#13;&#10;/vsfxGZTWbduHT6vl0DQjxASiWSKQqmErMjkCnnS6STZbBpJglKpSDqdIZvN4nQ66enr59jIcZ58&#13;&#10;crtFQPM/SdtdixCuYQ1rWMPPIE6l3RZCkMlkWFhY4N577uXBBx/g1ttu4/+y995xklzlvff3nKqu&#13;&#10;zmFy3NnZ2ajN2iRpV0IJCQFGoBcbW5ZNcCAabAwyti5+scCWBVw+XK5JfjHoNSCCjS8WErYRRhKS&#13;&#10;EKu02tUm7a42Tw49nUN11Tn3j+qunVltEiiwaH76zGqmn+qq06dOnT6/8zzP7/mzD/7ZGXdpG6Ik&#13;&#10;4Il6nJyQrrUmEAjw2te+lqeeeop7772X5cuXs3btWgYG+nnqqR0MDQ3S0bGWlpYWgsEg8+fPn0VK&#13;&#10;vv3t7/q71ZZl8fa3v427776bb37zm7ztbW+jo6NjNhmshwm6tsDZm8HdOQHdccR9DqrJQgcExAI4&#13;&#10;g0XMZgsiFlBCDxUxOkK4QsJQHgISbQhkVwSdddC70khXY17RizuSw358BOs3BqhuHUa2xaBqU626&#13;&#10;iCVJ1N4cSoAISeRkETvr4D4+hmyL4qaD6HQZEZEErxgAizm8ANCAqw1qSnnlJqRX607jcOzQASLx&#13;&#10;JKs3X0ZhukA4FgchCEjticXUqogZ6pDenoKiq7uLfKGAW3OwrCB2uUYoHCHZbKCLx2Zf/xSEQQBa&#13;&#10;mmhzHrXdUVymmU1zXtH+wROF17XAxUVNVYGVSDMITsULxT1F3GiDSAqKBM1R4okWMplJ3+cajUXo&#13;&#10;6mgnmy9g21XC4SjVqrfIVcoln83S6TnwMTUoIeiY30c4ZJCeGEHV3b0ND6WroXoe3yqpQTtgH5nE&#13;&#10;aIuBrdGuiwwaiGQELUA4CtMUaAdc2wbXwYyFcdMVnOEpRDSEkYpCxEQEzPrY9lSRcUCVaxjxELhe&#13;&#10;+RydKaCbYqC0l69ZD+l9pcJVDrlsjkI+RywaJxaNcXxwiFKpSEdHBzXHJZuZZt68PsrlMjt37iKf&#13;&#10;z7Fu3Tq6urowDINarcbBgwd56KGH6jn8zfzzP9/Bk09u4x3veAcdHe2Ew2EioSilSJlsLkswGKRQ&#13;&#10;KNHRHgUtGB0dIxAI0tXVVS8/4nlkU4k4TckkP/7xjwG49tprzrl2JswRwjnMYQ5zOG8xk+gdOXKE&#13;&#10;e+65h589/DA1u8Z73vNebvzdG0957Jlwcu5B4/9SStavX8/AwAAPPvggd999N319fZimSSQSZv78&#13;&#10;+SilOHToEIODg77MeU9PDytWrPQL9jZq+b3hDW/g/vvv51//9V9585vfTHd394zdTI0LGK5L7WgG&#13;&#10;t6oQ40Xs8TLS8Lw8ynYx17Th7kyjQyZGSwh3rIi9dwojbEBHGDFaxRUuxkgVrWreAsgFZ6IIWRtt&#13;&#10;K5gqo/emoTOGPlrAPpbBOFZERkx0rogWBs6eNIHWCFrbuBMKhrPIZAh1rIy+pIaw5hjhCwOBo7Un&#13;&#10;KKNPjEONy+FdOyhMjtE8bz7jx4+zZMNGVm66lKBwqJSLODW37hFqQDMxNUWq5pBMpVBKMZ3JoNFE&#13;&#10;wxbxYBqmC2dd4HplKiykXI792DAKBzm3dPKhGxyhXt5DFGroaj8i2Ix2hz0ueHIfS+ouL9BOjYAc&#13;&#10;JpVazvE6P9daUylXcFxFPBqiZifI5fJUq941lNLkCwX6pVenUguNRFDK5HjywfuJp5KEchUGlq3x&#13;&#10;6iRqhdaSqvNS9swLDyddwt0+hLGmGydXhaqNqzRGb4vnPc0Wkc0xnOkyolCBmoNxyQDO8DSUHIze&#13;&#10;CO50EfIGIl9BmRIZtNAFGyTo0QxqYTu6UEY3x5GlKmK6gqpU0a1xrK4kr0RG2Cj58eST22hra8Nx&#13;&#10;XJZfsABpBCiXC9h2jUqlSjAYJpvLIqVJNBpj8+aLSSaT3HXXXQwPj9Da2kKlUkUpl82bN3PBBRfw&#13;&#10;yU9+iscee4zXv+71XHXVlRw+fJhoNIzjOuTyObTSGClJPpslaJkIKWluaiGZSGJZAYLBEFJKYvEY&#13;&#10;7e2dlEoFtIb/+I//YNmypfT395+zl3YuZHQOc5jDHM5TNCb6QqHAt7/9bfbv388brr+e22//JL/5&#13;&#10;W785K2znXOs+NTAz1GRmWGdTUxPXX3891113HeVymePHjxOLxgkGvYLvyWSS1atXc9VVV9Hd3c03&#13;&#10;v/lNcrmsn+vSuJ5pmlx55ZUsXbqUf/3X72Hbtt9O7z+JdjWq4BDY0IHRVt8F74lirGpDzItjLEyi&#13;&#10;wwGoVGGogLAkZkJidEQwWyPIRU0YsTDC0siwiXlhJ7rJwmyJoKfKhF47H6M/hVyYQqdLuAGBkQgi&#13;&#10;wgbm8iaMcBRME7G0CZW1kYEQMmggEwGMlU3QGkGE575GXwh4niZNzRWoumdHSIGQXoJfS3sXZiTE&#13;&#10;sb17SDS3IoVEajCEopQr4Cr3pPAoSSQcplAuceTwYcbGxiiV8igBsXgIg2Fwz4EhaEBaaLUUd+f0&#13;&#10;KQvev/h4fq6tF9oRdqaoM09wx7thwgXXdnByIXSg74SH7mS4M5yGqoZ0jxKPh2fcP4Hr2th2uZ4T&#13;&#10;a5LP52fMVZpyuYTlxVp7C1mtsGsVWru7WXnJZeiaF87dqBOpNNjK5Xz16CrbwT08iQxbuPmK17ca&#13;&#10;zOYotWeGcZ8eROVtnD3DGKUqREPQ4Xn3dL4CDlBTiMkCeiiDqzVM5FHDaXSxjLZrEA/jPjMMuRoc&#13;&#10;mvDmxLEMUkuYyNU3Z15ZaCiLPvjgQ+zbd4AtW7bQ3z8fMxAgk0kTCkUIWEHC4RDVaplAIEhzcwvl&#13;&#10;coW21rb6ppYkFo2RTKZIpZIsX76STRs3ARAwTVavWs3b3vZWkskktVoN265SrVSwAgEi0RCRSAwt&#13;&#10;4NChI7iuIhqLULWroCXlcgnDDBCPxSiVihQKJXp752GaAe655x6/Nu65YG6baw5zmMMczkP43pN6&#13;&#10;qGhvby9r1qyhp6eH7U/v4Ojxo2zatIlEwqtN9Hxrw53t75aWFq677jqGh0f40pe+xIKB+QwMDFAs&#13;&#10;FhkbG6NWq7F8+XKWLl3KxMTYrDY3fjdNk8suu4yHH/4ZExMT9PT0eMfg5R/poImxvh0xmENu6sTq&#13;&#10;SeDuHUN0J7BWtyFMEIkAMmogVrRgFB1kewyCda+mZUCphotHLGQyiO4MIlNBxJo2jEgQXJCvsjAq&#13;&#10;LmIoh7G+AxUPIONBaAsjAoJAMIgzVcAMWrheig1mwkJ3RBDm3NfoLw/hu5ls5fqZeUKBll7MYVNn&#13;&#10;K9PTSUKRKNIK0NmzwPOOGJp8qVT3RDXGFgipae/ooDmVZDqTIZlKMjY6zvHhYWLRGKY66oVane2x&#13;&#10;kCBECCfbQe3IYQQSBRhehT3vADSynk16wsct6secPXGt7ov3vOL1d5+gMifOedqm1kVatPZCC1Wj&#13;&#10;OxXoRoH0E4eeuG59/jhtu4RACe9TGkrgSu9YqWe/TysB0nu2XVeh8hqaFkJmq3/NWW2vC0BpAO0i&#13;&#10;3DGiMdMLScQjOjXHJZvNYwZMmpuasSwTx1H+mcqlMtq1MaRRF/4RtHX2MHr4II/+6L/oX7qi7h10&#13;&#10;QRsIqfGq4yk0ht8TLw/Bf57QIIo2ouYguxK42SIyGfOKnhgSI+bNY6IpjA6aiM4EMl1AB4Morb0Q&#13;&#10;0HlJlHI9d23UxGyJ4ZZtRCKMThc8wmiZiGgQWsIIR6NrNUQiiQ4JMEP1+8UrwknYGN/ZbJb773+I&#13;&#10;Bx/8KVu2bPbqvErJ6OgoxWKBZDLpFap3alTtKtFYhEq1yOHDB9HaYdu27SwYWMBll6+lta2NWDTC&#13;&#10;wUOH+Zfv/gstbS0sWbqE9evWs2LlCorFIoY0SSZbiEbDlMol4okklUqZgGnS1JSkpaWFcrlMIGCA&#13;&#10;6X1PVqtV0GAYpifyZEgWL1nGU9seZ+vWR7n22mvO6TPPfZPNYQ5zmMN5jkqlwooVK1i7dq1X927x&#13;&#10;Yh566CF+9KMfce2115JMJl9Qtbdyuczg4CALFy4ENIsXL2LBggWUSiWq1SoXXXQRu3fv5l/+5V84&#13;&#10;dOgQV1999az3NxaiWmvGxsY4fPgQuVzOV8dDgNACGVAYGzthYxcOYKAxugf8Ra2s2tCfRCyIY3TG&#13;&#10;ZizPtS/2UV97nhAcaQ6DhmBfqn6UQhMGwFrc5J0Xb41ptIYx8dZAVkfYI4IzzhVoDr9S1kcvATRa&#13;&#10;C5SW3mJM1r0RWlOr1Ni9dSvRVJxYUzMrNl9OMJhEqRqGUFQqZWbdBQEoTamYIxIO0tHRTj5fADxR&#13;&#10;jGg0BiJzbt4OLcAMI9JhmCgB3viQaKqAgfKIR/3CJwRyGj7Ps4+PxpEGXtkNj0zOrHAo/HF9SgiP&#13;&#10;PFPPpZNK+6IuDfeeapTPmBESPpPUzfx75u+mEjgGKKk9lU/ttePkWqINoRKpBJQVMjDvzASiwZOF&#13;&#10;i3AyRKNRj9yhQXr9EIsliMVClMs2WgvvXgjvOrZt4zouEgNXCYShsGs1cpMTaCTHDu6nY2CAprZe&#13;&#10;hKtwAVc15gRdb8C551e93BCWgblmHjISRKbzELBwK1V01cFcPx83U0Y4LkZXAkIWBANoXfOiROa1&#13;&#10;4NZsZNhCL+3EFIBlEIhauLkKIhZChC1U1UF2JRGOC/GwN4YMb2ybAYlw6+qwv8aY+UxMT0/zox/d&#13;&#10;y/btT7N+/QZaWlvJ5QoEgxbT09MkkykcxyGXy1EseiQtHI6QyU8zPj5JNBrmgmVLOXTkKJZlMTg4&#13;&#10;SEtLKy3NzQyNDHHPf9zDJZdcQmubp7atlKLmOCQSMSKRGNXKMOOjo3R0dNLV2UU2l6VUKlKr1TCM&#13;&#10;CG6thkZQKVcol0qkUkmmptIUC0UMIUgkUhSLhXP+7HOEcA5zmMMczkPMJHfRaBTLsvwyBLFYjGuv&#13;&#10;vZYdO3awdetWLrvsMr/u3y+LRp7gww8/QiQSpVQq0d7ejtaa1tZWDh48yPbt21m9ejVDQ0McPXqU&#13;&#10;Xbt28Ru/8Ru+sEzjS9e2bb72ta+RTqc5dOgQF1xwQf1zeV5CLaS3WNYaE093VNZt4OBaAcxLuryM&#13;&#10;Q639knWNnKZGHQjtL4yFtxhUgNFY3Mp6DlLDY+EtOo36uqAeldZQdK8vJeseLC08d8YcJfyl0ehB&#13;&#10;R4F3V7xRgBCe2Is0CAZDNLW3gxFC1TQi4Hm/7Kr9nHNpIJ8vkkgkSaczSANyWS/sMBwyQY+fW8Ok&#13;&#10;ROgIqphAUZ4x+gQmZn1DQaHqHkF1YnTMIIczvYSN1s1usaBRpEHXzyOQSBRO3RfZGGeNnxmhyjM8&#13;&#10;hBqN9B4alCGQStSJmnedk8ngc4jdDGitcYVEusonYgjh1wM8FQQgCuDqLqQ4e4CmUAqh80RDAYQh&#13;&#10;0aqGFhJDaZRyvF6Q0NPTw/DwEDXH9TyIto1SNSQhHKkQWmAYJrGmFqxIhVKxgGWFEO4Jr6arvJHl&#13;&#10;P63ny6MrgFjQ9xYb7QkUECAE9dfMiFU/tO63Dgd8uisHWvzNslkIW5hNEZ8eB2jMsTOnT43QMzcJ&#13;&#10;zocO+8XR+Jz5fJ777ruf6ek0V115JaNjY4yNjhONhZGGgW3XUMqlWnUYGBhgdHSE8fFx2tvaaWpq&#13;&#10;YeHCfq6++irC4Qjj3/kO+ZwXclvI53ns0Z9z6NAh3vnOd3LppZf6om61Wo1i0ZuzkskEzc3NTE+n&#13;&#10;KZWKCCk8FVgpCYfDlMtlIpFQXVCrRrVawTAMEokE1WoFu2ZTqZTo6uo+58/+ohHCv7zlFkZHRvy/&#13;&#10;r776an7/934PgPvuv5+vf/3rvu2KK6/k7W99KwA/ffBB7rjjDt/2qle9ij94xzsAeOjhh/nqV7/q&#13;&#10;2y699FL+6A//EICfPfIIX/nKV3zbJZs3864//mMAtj76KF/+8pd920UXXcR73v1uAB57/HG++MUv&#13;&#10;+rYNGzfyJ+99LwBPPPkkn//8533buvXr+cCf/AkAT23fzuc+9znftvbCC/mzD3wAgB1PP81nP/tZ&#13;&#10;37Zq9Wo+9MEPArBz1y4+85nP+LYVK1dy84c+BMCevXv51Kc+5dsuWL6cj9x8MwDP7NvH7bff7tuW&#13;&#10;LF3KLX/5lwDsP3CA2267zbctWryYj95yCwAHDx3iE5/4hG8bWLiQ//ejHwXg8JEj3Hrrrb5tfn8/&#13;&#10;t37sYwAcPXaMj9V/B5jX18cn6scODg3x0fo5AHp6e/m7+jWGR0a4pX5tgM6uLm6vt210bIy/rLcZ&#13;&#10;oL2jg0/VP9PE5CQ31z8rQGtbG/+z3hdT6TQfqvcRQFNzM5+t92Emk+HP6n0LkEyl+Fy973P5PB+o&#13;&#10;3xOAeCLBP9TvWaFY5E/q9xIgEo3yxfq9LpfLvKc+BgBC4TBfro+Rqm3zrne9y7dZwSD/X31sOY7D&#13;&#10;H9XHHIBhmny1PiaVUvxBfawCCCm5Y8ZYfnt9jDfw/894Bt7xh3/oSW7X8bWvftWvt/VH73wnTq3m&#13;&#10;2/7pK1/xc7Xe+e53Y1ervu0fv/xlf+J593vfS6Vc9m1f+uIXCYc9L8n73v9+ioUTu0qf//znidXJ&#13;&#10;xPv/9E/J53K+7X9/7nN+SOKffvCDZDMZ3/a/PvtZUvVCqn/+oQ+RTqd922c+8xlampsB+PBf/AWT&#13;&#10;ExO+7dOf+pQvQPIXf/mXjI+N+bbbb7+dzo4OAP7qllsYmTHH3HbbbXR3dQHwP/76rxkaHPRtf/uJ&#13;&#10;T9Db2wvAX3/sYxw/dkJd8NZbb2V+Xx8Af3PrrRw5csS3fexjH2NBfz8AH//bv+XQwYO+7aMf/SiL&#13;&#10;Fi70zn/bbTx74IBvu+WWW1iyeDEvJrTWXvgK0NbW9pwdf8MwuPDCCxkfH6dUKhGJRF4wD6Fpmkgp&#13;&#10;ueuuu1m7dg19fX3s3r2biy++mFWrVvH973+fqakpKpUK73znO/nGN75BsVj0x0OjVp5SiuHhYV73&#13;&#10;uteRyWRwHMcbv7rhY/EWn56siLejr/zwPAOF8lQt/OA973hVX4g2FkB+6J3wvBxazvbdzOCL3lW1&#13;&#10;96oWHpucyfkaNp91avHrvkZ6iaC8hanreYcMVadBukaplKVz/gIy40NMjo3Ts1CjrRNk3bZrJ6nu&#13;&#10;gpSCjo5uAoEg5XKJ8YlR8rkiVihIwAJ06ZycRFoLpBHGzVq42H6wocAE4WJEUuBYaKdMzS143uiA&#13;&#10;55PWNYcGgRP+Uh1OjLsTr0nAwdv4UEgMEcDVlRl1DmcGkJ60MBeNXD4QSjBdK6I1NIViIDSugpp2&#13;&#10;CJqm50nEy2t6rocQX9lVSlDK8zK6SjNdLtAUiSEbx/lNqG/gzCCWyrHBjXrqrMo54+PhKY1WCAQU&#13;&#10;pjSo1fM6tXCplMsMDAwwMTHB8MgwSinv+mgcV6MdhZSgHdCGJhAI0dTWyfFn9xCJJ5gaGYNOQTTZ&#13;&#10;gnIVSmuUFhji3Dy3v2pozGdan9gwaQxhtx6cbCIQuPUamcILH9Yasx6S7J9DePOcF20rMFyNktQ3&#13;&#10;I+qbBcobDwIvB1NR3yg73zruecJ1XYaGhigWC7z61a/hqae2EwwGicYitLS0MTIyyrx5fYTDQbLZ&#13;&#10;LLWaTTAYorOzm0gkgm1X6OzspL+/v/49vJ6dO7cjpcnY2DjVaoUrr7ySG264wS/h0YBlmcRiUVzX&#13;&#10;IRAwSSZThEKeymgun6ezo62ebiGJRMKYpkE4HCISidDZ2UaxWCKZbKJSKTN/fj8LFw6c8+cWo6Oj&#13;&#10;uqO+wHohceNNN3H73/89sVgMgHDIazB48a6FYtE/NhQM+rvXVdumMGMxeiZbMBj0F6pnstm2Tf5c&#13;&#10;bZblt7lWq5GbkZB5JpsVCBCPx89qcxyH7IwF9ZlsgUCAxC9iM01/kX4mm+u6ZLLZc7KZhkEymQTw&#13;&#10;1drOxWZIOWsR+ELbtNakp6fPySaFoKmp6aw28EjoudgE0FwnNi+UDfDJEkA6nZ61y/pC2Kanp73c&#13;&#10;gnOwNTc1+V/2Z7JlMhncGcT1TLamVMontS+GLZvN4swojnsmWyqZ9MVXcrkcNcc5J1sykfDJ96ls&#13;&#10;+Xye/QcOcNGmTbxYcF0XKeU5Eb0XMmS0WrV57LHH2LbtKTZu3MCGDevZs2cPS5YsIRwO8+yzz/KD&#13;&#10;H/yAa665hgsuuIC77rqLa6+91p9fGm1xHIcf/vCHuK5LX1+fH/Lqs7N6cz3NUWhkbjGDsInGnzOy&#13;&#10;gbSYsfCue/Zm90XD2zczsLS+zK5fWs/4Q8zxvhcFs71VGkfD4azmcBGMek5arVTm6LPPMHLwGVzH&#13;&#10;obW7l+UXXY5hCAwJC4JVfnr393n20BH/eWzc33l9fVimJJPNkMsWqNg1rKDFG153Mas6P4ce/e+z&#13;&#10;h8AJEx3dQPU/P0nm3d+CuidPoNBRi8gNF8HRSar7pyFbRAcUgf5utNI4B0eRWCjtIgiiRRmUg1Y1&#13;&#10;jEAYTbAeeApCB9BSIV0D7TjIaIRaNYupo2hRADMMronrpMGpQVASfe0GYp+5jPKP99afbS/n79HD&#13;&#10;u8lVSyzvXUA+X0QlY1z2AAAgAElEQVRKwbYj+7hi+XqK5TLRcIhcqUjUCmFKk1Q0Tq5UoFCroJSm&#13;&#10;LZ5gPJclaAUoVUokg1GOZydZ0NrFVD5HUzSGEJJ0IUs0HKE/1eF9L+j6s9cZI3rpERh/H6jacx9A&#13;&#10;mMFpBTq8gCHzq3zrznux7QoIkMKgp6eLYDBAqVQiPZWhUrXr3npNc0sz1//WWxikiWLVRUqFqxSD&#13;&#10;B55m/MgBqlXNotUbaO3pwbSiKO3SGoRVTYZPCKU4fwShGuG3J7py9uyl65tTjaAFMfN94oRf+sTm&#13;&#10;VyNi4oQXV8wMg6ifU4sT8+qsyItfY2itKdY5imGYVCoVHNfBsiwCZoBq1cY0JaYZoFqtIqXXIcFg&#13;&#10;CKVcKtUqAkEy6X3flctl0ulpry6nMJBSEI/HnhO147puPT/Qwrbt+gapgWlauG6NbDZHIGARiURw&#13;&#10;XccfC0opXNfFNE0v7LRWq6vxQmtr8zmVnti/f/+LRwjv+sEPeO111z2H/c5hDnOYwysBu3bv5pt3&#13;&#10;3ul7yF8svJBE7/lcEyCfzxOJRPyFuOu6/pdPg6yCtwkYDAafU9KigVrdy22a5mmPmcOvHxq5YLZd&#13;&#10;Be15MAarAUaqAU9dVIEwBI5dZvcTP6eYmaK9t4+FqzcgtcCQgkWhKv/97/+HQ0eOYJoBX9XPNL2N&#13;&#10;ypaWZrTWDA0NkS/kCQUjXP8br2L5/J+gM0+APNs4k2hzHeVvXMvkh7+NicQPPo4Fib5lE+7To9R2&#13;&#10;DRN81SIImehcCQNJzTSQpRoiZKKmK8i2GGqqgpsrElzagaopNC7ClJAtQXMEnavhHi0Q6I2BcFGF&#13;&#10;CioWI9ARQo8VsY9N4xw5DkGT6GvXe4Tw3r1gCqSSuMLloUO7GEuPki4XSUUT2E6NdDHHqt7F7B18&#13;&#10;lgXtPVRdl0K5SM11WNY9n0Mjxym4VUJmkGQowkgmTU9LO2OZKRa1djFZzAGCSChMtpzHUV6RdKVc&#13;&#10;fm/DdXVCgidq0Z4gdLWJcL+Ddor1ANeT+1n7/avMLo4Xrufb37oHu1quqw0b9PR6HpeaXaVQKJLN&#13;&#10;5v1ahM0tKa7/rd/mOM2Uaw4IUI7D3kd/ysFdTzFv6QWs3nIlASuBchwQgqaAw+JQFSk8z1rANP3I&#13;&#10;mDnM4ZWM/fv3v3gho2+8/voX69RzmMMc5jCHOl4uMiiEmOXxA2btRDZ+11oTCoVmHXcyGrmFjWPm&#13;&#10;yOArAw2F3MnJSaSUKC0oBlMIq8nLz5R4uaFoLMPg+MgwynFZtHKj58kQDY/JifEi6mIqsViMcDgI&#13;&#10;aKQU9aL1jSTTEITfAvKaGX7l00BocFNoNYY58zp1N7LMVKgcmUKbIMo2IhmkdryIDhuIiInz9DTm&#13;&#10;xg6cg1NYyTBmawSzOYyq1pDlGrVcDTMVpPrzIeT8FsxFKQLzY2jDgHwN51AW6+Im1GCe2r5paLMa&#13;&#10;GbYz2gheaqz2myyEpDORZHHHADuHnqUr1U4wEGSgo5t4MEzYinDcHUcbLj9/difLuvspTY3TlWjB&#13;&#10;1g6LunpZ1DGPqmMzkp3C0QqEZFX7QrYde4aAMFjbfwE7j+3DRWHUvW2e80mBOQ8R/iO0C0LCqZ/8&#13;&#10;xkAwkQUXjesplpoACrtaIxR0ceqKo7VadcZ7Zt43bxNACog2NdHa1Y0pgziVGlagBvWwx0rVZiw7&#13;&#10;5pViEJ6XZo4QzmEOHuZEZeYwhznMYQ7PC2cjbCcLV5xOzfBUf8/hlQMpJS0tLbS0tAB4IaMFTSbn&#13;&#10;EhBeLpNWDumRYdLjI3QvXEBHzyKUAsMElPBy/GaolzTGUiaT9cMLI5FoI4kULUBRg+pTiPx2zrwM&#13;&#10;0ighEeYyRMDLxWnUyASFrtWoDeYILevBHc9T3T+JOJBGmiZuTKKHimi7gNpnYCxqovrgYWRrCIIm&#13;&#10;aqyItbQFdzSPO9KI83NQo3mcsSLUFDJsYixopnrvQWgJoNNVZNqu01JjZjO9z6o0SEFPqpVEMARC&#13;&#10;0hKKsaJjPhPlPAawsLWX5kiCR4/upbeljYWtHYTNMJsXrmC7uR9hmCxOtVCt1UBDIhQjmWgnZJlE&#13;&#10;gyEOjI2wsmuAgDRJBIMsbZvn0dN6yKgQoIWBcMYQxe8j3Aoao+5XPU0vBzqBq0FLhPTuE1piVyuU&#13;&#10;yybNLU2k01NUKgopZ+Q+ehzVC1XVoFFox0FowXR6gpFjR2jvGyCWSKGVSzQSZvG8Fze3ew5zOF/x&#13;&#10;ohHC73z3u9xwww0E50JG5zCHObwC0dzc/KLmD75cOJkMnqxWeKZjT2U7uTbhnHfwlQN/42CGkI/Q&#13;&#10;Xl5wQ2xFuS6lSpVYPMX0xBiB0DidC5fgueQ8VUQhpMch/I0ICAZNQqEgixcvZmJy0ivkLACtqNU0&#13;&#10;iDBaC8QZ88i0ryoqokEUAtOjHZ6HzlZUH9tbP0aicZEIagjE4AkJGXe8DONe9qEaz6IRGMKgsjuL&#13;&#10;VAIHTyREHcyjZ1zTRcOQ1y9MeJzWK79yon+om9HaJ0eLW3qQ0ssnVAq6W9o80RpHYwqBKzTXr9ri&#13;&#10;sTeleePqLdiOw1XLNqC1AtHIk9QsSnVhGBJXgqFgWdcCDO0JOmnt0pfqQDnKv58aEFIhhIuq5/5K&#13;&#10;XwjnVPDcvI7tnQ8lwNDIgCQajRGNhnAdF/zNJUALpGEiDAOltJ8j52pJuWLjKId4KkmqrY1g0PI/&#13;&#10;E4Draoy6IquYkad8PmFunpzDi4EXjRDe9YMf8PrXvW6OEM5hDnN4RaK7q4sb3vSml7sZs3C6hcRM&#13;&#10;D53ruv6PUsr/0VojpURK6ef6GYaBYRh+ruC5LlRmHnO632edT9eX5icRx5Ovd7Ln8eTznM5+KszM&#13;&#10;gTxb+072cJ6uj09HfM/0eU5VFuBMr53q/L+qaLRRzBAIkloitTfehBQErBC9ixYxcmg/ChfXLlOc&#13;&#10;niDR2uNrz1qW4RGRGZ85FIoQjcUYHh7FNCShUIRyxUZpTc22QYZOqXVyUgs9MihtRJNEYtZJjvLz&#13;&#10;CL2jgHo9Qu91PeN18GJfXe8VM0TAsBDNCYyaRqXzmLKMcmr+OU+oj85uoOCEOMjsUhZ43s/6cHBR&#13;&#10;uDPMrosvy1Tzx4wnSeIKTbacp2BXsJ0a0VCQ5kjSI7jCK+uhHHfWFRWzTz57rAmkJcFw8RrRKKEx&#13;&#10;G6rxrxBogtiOg1YuSI1hGPT19BBPxKhUbNLpSfLFkneWOvk1TC8MWDsKoQTa0EipSSabqOYzjA0O&#13;&#10;svRCi2A4ims7Xm6jAGnU76tw8RSKf/Wfk9PBE5o5sSF3qnnk5NqSjf8rpWYJkp1tfmqcY6b9TKVL&#13;&#10;zjT/nmkDsPHazPn3VJ9lDi885kJG5zCHOczhFYLTfZHatk2lUmF6eprJyUlGR0fJ5fKMj49Tq9nY&#13;&#10;tk25XCYcCtPa1sq8efOwLIu2tjZSqRRNTU1YluWXNTnVl/8vAq01pVKJ6fQ0QgoS8QTFYgHHcUgk&#13;&#10;k+TqCsrBYBDXcXCVIh6Pk0gk/AVPox0n/w1eiJ2QAqUUlUoF0zR9IbTGYqRcLvuCOKVSiXA4/Jzz&#13;&#10;zOxfpRTlchnLspBSUqvV/H6ZuQBqqMFJKalWq7MU52bWaXRd95QlQxpKeI32Nq5zQmnz/CCFJ8M0&#13;&#10;FYiZi1OoVW3sSgmn7JCbmMJ1al7ApAYXgRUMzg5PFoJsJoPWiv7586jYNQxDIIUXW1iuVIEgp6jM&#13;&#10;NhsN1UxlIxLglYt3zvye05xIIzEDBnKgFwmYWzqo/vhZRFMEkWjCPXz07PmMLzA8v51ix9CzKK0Z&#13;&#10;np6kt6mdVT0myWjCi+E9l/PMJB2ACAYRsoiWDigD6RU3OMUbPQ+dFiaVSg3H8ZQyQ5ZFKBys5x5L&#13;&#10;DKOJqclpqtWaR5eFwJIBpDBxkSjpYghNpVQhPT5MzS4RCodxlfb4kvTCj42THYLn0eNRLpcplUoE&#13;&#10;TJP09DSJWAIkFAoFTGkQDIcolUqEQiESicQsQceGeFOw/pwIIZ6zideovReLxdBa47oulmX5dqUU&#13;&#10;1WrV6/sZ5248p47j4Lqufw2ttT93nryx1rCfPI/atk0gEPA3G09HUhvz4lz+5wuLOUI4hznMYQ4v&#13;&#10;Aqanp1/0shO/DBoS14VCgSeeeIJdu/aSyUyTy+XI5fKkUinS6Sk6Ozvp6Ginu7uJ3t5eyuUKUhoc&#13;&#10;OzbIrl27yWazBAImK1asYNWqVTQ3NxMKhXwhmV8G1WqVH97zQ77xzW+weOEiVq9ZzQP33U84HOXC&#13;&#10;dWvZ+vOfk83nuPSSzTz2+BMEggHWrF7D77/trVQqFdra2giHwz7ZjUQiBEyTUrmMYRhUKhWamz0V&#13;&#10;yp8/8nM6Ozrp7eslEAiQy2YJBoNs3bqVdevXUy6VeeKJJ3jNda8hFAqRTqcxTZNoNEo+54X6JeJx&#13;&#10;JiYmeeLJJ9iwYQPBYJDt27ezefNmioUClhUkFA6RzWZBa3bs2MHCRYsoFAosWrSIYrFIPB4nn8+j&#13;&#10;lOL48eOUy2Uuv/xyf8FmWRaO4+A4Dnv27MFxHMLhMMPDwyxZtISeeT1+KaPzC54YjBSeh03Xa6Ah&#13;&#10;vFqwC1ev5plHHyeSbCYUa8LFrdM5SSgc9nPUfE+IlASDFuVKlampSVzXBSFQSlMslkFFUZyFEgow&#13;&#10;tMAVJcyEizRiOG7leRO3elAsrgwRTBnUBnMQDyEchVMsElrcj3P4RD3Nl4qnCAF2rcpoIcvyzj5G&#13;&#10;8mmkFeD49DgtsWYc4aCErtcuPEdIEBETdAmpTk8oJYCo1xOVEYrFElq7SGngKIVpWKTTUygNyXgS&#13;&#10;Kxigatt+HqgVDGIEDXRVISQUsxmeuP+/qVVKRONJFqxcSlNrO47rIvDuo1G/2Z7wjTxvCKFt2zzx&#13;&#10;+OPcffc9dPd08+gjP2fRkiV0trfznz/6Ef19ffTO6+PRR7fS2tbK7/zOjVxwwTIM06S1tZWJiQl2&#13;&#10;7drFli1b/DnEsiwKhQIBM0AoHGJkZIRt27Zx9dVXMz4+TjqdZu3atWSzWSKRCKFQiN27d1OtVlm2&#13;&#10;bBnhcJhcNks4HCYciXDgwAGy2Sxr1qwhm81iWRaPbt3K+g0bAAiFQliBAMViCcP05t5UKkW1WqVS&#13;&#10;LiOkZOfOnaxevZq2tjZyuRylUolkLEnVqWJXbKLxKLVajWcPHGA6neHa6659me/MrxdeNEL4O7/9&#13;&#10;2/6u6KkwODiIUoru7u5Ztbwy9XpzffVC0QCTk5OUSiVaWlqQUjIxMUE0GvUT0c9HjI+PU6l4xStP&#13;&#10;VZpjcmqKUrHoL2heKoyMjFCr1ejp6Tmn2iVnw7HjxwHomzfvRTn+5UC5XD7vx+CxY8dAiF/pfj7f&#13;&#10;MTQ8zPf//d9/JQlhLpdj//79PProo2zd+iiVcpW29jZsu4pSmu7uTuLxBKtWrURpTTKR5PLLL6O7&#13;&#10;u4vx8UkGjw9SLlcoVysgJEeOHOO+++7HsoIsWbKYK664nE0bN5FqShEMBn/huUS5LmNjY1SLJS7Z&#13;&#10;vBkpBBOTk1xx+UoWLl6MBp7ato2LN1/CXXffzfp169i6dSujIyOUK1VuvOlGNm3axL59+3jy8Sex&#13;&#10;ggESiSSTE+OEwxFK5TJLlixh3fp1DA4e58jhw4R2hEglUmSy08QSCXK5HI9t3Uo6Pc3o2CjavZbR&#13;&#10;0VEeuP9+KpUqS5ct4+kd2wmHwvT3L2BoaJChoUFWrlhJejLN/T+5j5ZUMzt370S5ikWLFnP48CGC&#13;&#10;oRA7ntqOZVlkMzmOHj1KsVikp6fHK5GQz9PZ2envilcqFR555BEq5QrTmWnm9fQyNDjE+MQ4zakU&#13;&#10;hVKZwaPH6Ojq5M2/+ZvnmXfQr4SGJSRCaLT2CqQL4QVoZqcyzF++BI3m2K4dLL/0crTt4ipBJBzh&#13;&#10;ZKVRraFUKtLV1U13dw/T6YxHxNEU80VcOjkrI9DUCVEN1QyiKwqD45y1mv1J8PxjXp6g0ALtgns4&#13;&#10;i5suYUhPoOZEifpZ2YEvKry8S5DKKwshkRhCoOqsVMPzIoNaa7SQEJWgvDrGjeDaUxFvVVeF0UQp&#13;&#10;5Ev1+pGCasVm3/79aO3VVwtYQfSM0FQBBMMhMAwanDMzNk6tlGNiZIhqSyvaFAxcsArRuFdSEzjZ&#13;&#10;y875wQmVUkyl0xx69lkq5TKxWJz58/vYdNFFPPb442zesoXR0VHPS+e4/Nv3vofjOMzv7+c9734P&#13;&#10;Y2Nj3HfffQQDAfbu20c4HCYRjzM6OkbQsujvX8CRg4cYHR/jyiuvZP/+/ezZs4dKpcKxY8dIpVJc&#13;&#10;ffXVpKemeHrnTg49e5CO9nYOHTlCU1MT177mWvbs2cOzBw5QLhQZGh4hFouSzWR54vHHGRocIh6P&#13;&#10;E4lGyUylae9oY2hklK6OTqYz07iuS811GDw+SEtLC4lEgkd+9jOGBodobW0lk5mm5rq0t7Xj1hzG&#13;&#10;J8YJh+a8gy80XrSqnG+8/voz1iD8m49/nBtvuonHHnvMf+0fPv95brzpJm686SZvwVrHzR/5CDfe&#13;&#10;dBMHDhzg8See4MabbuJLX/7yi9X0lwSf/PSnufGmm3hm375T2r/whS9w40038eS2bS9puxp9PTk1&#13;&#10;9YKc7/ff+lbe9va3v2jHvxSYmpri7267jUKhAPBrMQZ/761v5e3veMfL3Yw5vERohOgATExM8O1v&#13;&#10;f4fbbrudH/7wP1EutHe0U62U6iGREZYsWUZ3dw+hkEVvTxcXXbSBnp5uqtUqxWKBcCTImjWruObq&#13;&#10;q7j+Da/nd3/3d7jhhhuYN6+HvXv28Lcf/wTv/8D7+e53v8fx48exbfsXUxIVAsOQICV2zWbR4kVc&#13;&#10;deVVPP7EY/z3vffSnGoiFo0Si8UxDJP+BQt4/wfej9Ka6ekpntm9F6UU2UyGYMhiZGSUXCZDT3cP&#13;&#10;hw4fJhwOk8l6m5CxeJzVa1aTzeY48OwBLrroEkaHhqnZNYaHR1i9ahWtrW04yiGb9xa7uVyOiZFR&#13;&#10;Ojo6aG9vZ++ePQwMDNDXNx8hBG3trSxZvAQlNKY0mZyaYs+e3axYtZI1a9ewYOEAqUSKY8eOkc/l&#13;&#10;uOryK72aaa4in8tTLpT8UFXDMAiHwzz2+GMMHR9kZGQYpRW9vb0MLFpMqinFxosvolAset6w8wp1&#13;&#10;EoImINWs0oAaQEmkYTJ48CBDh48QScVBeTYbSTweOSksTWCagkAgTDY7jesqApaBkAYaTa5cwNFh&#13;&#10;DCyYRb9OGqP1hD2tbGSqRmBh80nGc/10jfC8Ck7RQU/biEyZwIoeiCaojRfrNPAlVttVmqBl0RxP&#13;&#10;oDWs7OynZteY19yGo9xzXyFKGqwSTIlMWLjuFCBQEk5WGPU4pvCFXpRIki+W6rltGssyaWpK0d3d&#13;&#10;TXt7G1I42LXKCUIoJLFYBFsbKK0RWiFDAeyqwwXrLiaeaqaczeLYnhfZEy0SBBr5g95JXvIQ3V8U&#13;&#10;Ai/EMxSJ8JprrqGltYUf3HU3k+MTpFIpkslkvWi6yXWvuY7Xv+515PN5jhw+zMjYCN2d3SxdvITB&#13;&#10;oWGqlSpuzSEznWHJ4sUopTh8+CBrNlxIW3sraE1vby+LFy9mdGiEjReuJ5fNUS6VCQaCrFyxgmg0&#13;&#10;wgMPPABaY1e9uX1eTy/98/sZHhlh7do1pKfSlMsldu/ajeM4VKtVMulpllywDKU1wYDF4SOHqdpV&#13;&#10;1q67EOUqli1dSk9XN7VajVwuRyhgcezoUTSC1ctXcfzYUYqlIus3bMAKnd7h9FLj5O+2Wq1GpVKh&#13;&#10;Wq1SrVbPm/n4ZQsZXbtmDXv37mX3nj1s3rwZ8BbaDWx76in6+vqoVqscOnQIy7JYvnw5Wx999OVq&#13;&#10;8kuK1atWIYSgva3t5W7KL4VrXv3q58SPv5DHvxR47/vex+DQEB94//tf7qbMYQ7PGzNzRIaGhvjH&#13;&#10;f/xHSqUSH/vYx0gkYhw9ehQhBMlkkkgkQi6XY3h4mFKpSm9vD2vWrCIej/v1BAcGFpzyOldccQWF&#13;&#10;YpEjhw+zd+9evve9f+POO79BemqKy161hVWrVj3vaAfDMOjs7KS1tZWdO3fi1hxGRobp6u5h6dKl&#13;&#10;tLS1MH/BAkLhMJdsuYQ/fte7qNVsduzYgTQMrFAQpRTFUolgIEBXVyddnV10dXd74iKuw6JFizAM&#13;&#10;g1g8zrMHD9Ld000sFuOJJx9n8dIlKFfjODZ79+8jEAgQsAKUi2W0Ul7bOttBSizDIBC0ODZ4nHK1&#13;&#10;QjQWxbIsjIDJ4OAgRsCkp7ubzq4unj1wgLb2dpKpJOlMmoFFAxiGwU8fftCrySigs6uT5tZWHLfG&#13;&#10;T37yE6677joWLlzIwIIFzJvXh5DePTUMg4mpCdravXzO9vb288w7eAISMAwvbNT1HGdeXUHDoKOv&#13;&#10;n0ouQ9e8+cTbunBrDgJBTQiC4QRmwES5jTwjz8No2xVKJVHPS5JYpolt2xTzVcqlIMFAGGpVzujx&#13;&#10;kyBwEYEprAvbKP20YTh38uYHgtou9u5BBJrig7sxEWiiiMnaL9plvzSklKztWYxWLk2xOEPTk6Si&#13;&#10;Xg6u0OLcvGhagPa0T41QACMBuBlAIlRd+nTmNQG0RmKBMHGcCJlMFilF/SeA67pksxlCoTAdHd2M&#13;&#10;jo5Qqdh1ZVgIR2JUFeAKEJK23vlsecObiScTFPPTFDNZlKs8MVoBQoP1q7W0OGcIKWhpbmbBggUc&#13;&#10;Hx6mXKmwdOkS2tra6Js/n1QqRVd3N2940xv5f37rzezZvYdFixdRqef8BYIBkIKO9nYCAZPm5hZM&#13;&#10;0yCZSFIul7BCIfbu2YNhmgRDIWKxGOVSic6uLrbvepqOzg7iiTjRRIyDTx8iHo1xzWuuZXx8gs7O&#13;&#10;LsLhMMmmFM4Bl66ebnbt2U1v3zyUVliWxfj4OJ2dnZimSSwR4+jRI8QSccLRMNF4jHg8Tm9XD47r&#13;&#10;MDg0SP+CBZTKZRLxOJ3RMIlEgkRzknnz5+O6Ls/se4bm5uazd9xLDMdxmJqcYs/ePYwNjyClQTwZ&#13;&#10;p7u7m57eXuLx+BkjJ19uvGxlJ9asXs23v/Mddu3eDcDRo0eZmJigpaWFqakptm3bxpve+Eb27t2L&#13;&#10;4zisXbPmOR7H4eFhfvbIIwQti8svv5xkMunbpqam+Nkjj1AoFFixfDlr1qzxbff++MfEYzEuvPBC&#13;&#10;Hn74YcbGx1m/fj3Lli49ZVuPHDnC/gMHWLN6NVNTUzy1fTt98+Zx2WWXMT09zQM//SmGlGzZsmVW&#13;&#10;COH4+DhPP/00o2Nj9Pb2sn7dutPmduzatYvhkRGamprYuGEDixYtIhqL0dTU9LzavGvXLnbs2EFP&#13;&#10;Tw+bN2/mgZ/+lFQyyabThK2Nj4/z8M9+BsDlr3rVKY85U1+CF/77+BNP4LouG9avp7+/37dddNFF&#13;&#10;s75MbNvm/gceYHR0lO7ublauWEFXV9dpjwc4fvw4T23fTrlcZtXKlSxfvty3Pb1zJ6Ojo1y6ZQvP&#13;&#10;7NvH3j176Onp4fLLL5+1KNq2bRt7n3mGUCjEihUrWFxfBJ4Njz76KLl8HoD77r+f9evWzbKfaQy6&#13;&#10;rsuePXvYuWsXyWSSTRs30jaD4J+tLwCeeeYZntq+nUgkwqaNG59jb+Chhx6iXKlw7TXXAF5I6DP7&#13;&#10;9rGgv5/Fi726Sw888AA1x+GaV7/6OW2Ymppi48aNLF606Jz7fg5nxq9C2YmZQhsjIyN8+ctfJh6P&#13;&#10;81d/9Vc+OVuwYAHlchnHcfz5SWtNNpudlQs4U5XudOpwsWiUlStXsmLFCi6++GL+9+c+x3/95w/R&#13;&#10;uJimyapVq3yF0nNBKBTida9/PZdedhlKKVLJFG+4/npK5RI9PT3Yts1FF19MMBjkIx/5CIGASTBo&#13;&#10;8Y4/+APy+TxdnV0g4KorryKbzZJIJhBCYJomCxctJJPJ0NLSgmmaXHXllWSzWWLxGAEzQDqdprm5&#13;&#10;Gcd1kUKQyWQIhUPEojHWrVtHf38/oVBo1he8EIJcLkcgECAajSKl5E03eEqzVbtKOBT2vJKZDNFo&#13;&#10;1BdqiMViKKXI5/M0NTWRTqcJh8MEAgEKhQLDw8OYpklvby9vfdvbvCLudeXXxjVjsRiBQID58+f7&#13;&#10;Yg3nEzGU9bYaWmIJB1s3qkRopCGQSnH0wC5Ghwfp7JnHmiteA0pTrRkkwhGsQJByrYwwGuUFPKGg&#13;&#10;+fP7KFfKTE+nQWi00FRLJaYyRVIdTVDLeAz0NPluUjX+mcDctAaJ+byDOk8UcZBAoy6fqJeYKNbL&#13;&#10;WLwcEAglaYrEQAhcpZiX6sB16mUaGqUszhY2KlS9HqSGRBAdzGIUSrgIDP/NJ31CA5RyEEaMStUg&#13;&#10;l8v4JUAqlQoBywClmZycIJlKEAhYlMvV+vNrkEwlsW3QhgbtkhsdY+L4EYZcRXNfN50DC9FYaOWg&#13;&#10;tcSQiqA8P2UzLMti46ZNrFm7lnA4zMjQCMlUklg8xoKFA56oluuitcY0TVasXEFH1/sJBUMkk0mU&#13;&#10;UrzpTW8iEAh4fRsI+PP6suUXYJqmP+dEo1EWLlxIa2srkUiEfD7vi9SsXbuWgQFv8yoWi/nvCYVC&#13;&#10;LFmyhPaONqKRGLlcjlQqhVKKQCDgH2dZFgLBwoGFlEol//vGNE16uns8ca+ql1v4lre8hUqlQiwW&#13;&#10;A7zNwQULFqC1plAokEgkXrb7cSqUSiWefvpp/tdnP8vjW7dSqtQFeAIWyWSCVWtWc+ONN3L5FVf4&#13;&#10;n+lXDS9b2YnVq1cDsHfPHrTWvnfwd377t/naHXfw1PbtAOyuE8a1a9fOev+evXt52zveQblcRmvN&#13;&#10;P3/969z5zW96ia979vDhm2/2FegA3vTGN3Lzhz8MwMc/8Qna29tJ1HeEG2pHt//937Ol7q2ciUd+&#13;&#10;/nO+8MUvsnbtWp5++mmU8ia4a665hqeeeorJyUkAeu68k6999ave7vITT/CnH/wgcCLJvbe3lzu+&#13;&#10;9jUiJ+2Sb9u2jQ9+6EOEw2G+8A//AMD/+f73uffHP+aTt99OW1vbObX5m3feOSuMcf26dTy5bRur&#13;&#10;Vq48JSF85pln+NMPftAPhfzaHXc8x7V9tr78rx/9iNs/+UlqtRM7nDe86U18+EMfAuBv/+7vkFLy&#13;&#10;6joJec9738sz+/YRj8cpFosopfi7T3yCK6644pTH3/mtb/HFL31pVpveeP31/MXNNwPwb//2b/z3&#13;&#10;T37CpVu28JzTh4IAACAASURBVLNHHvEXwK977Wv5H7fcMqtfGkqBlUqFq6+6io/feutz+uRkfPWO&#13;&#10;O/zP/qlPf5q/uPlmn6SfaQxWq1X+/MMfZnt9HANEIxFuueUWrrj88nPqi3/++tf5yj/9k/+ZQqEQ&#13;&#10;t/7N33Dpli3Paee9P/4x991/P319fSxbupQ7v/Ut7vnhD7nk4ov5n5/+NGNjY/yPv/5rVq5Y4RNC&#13;&#10;13V517vfzYFnn/W/SD79qU+xaePGc+r7OZwZvwplJxqEIJfL8fWvf522tnbe9773+gpuDTTI4Uy1&#13;&#10;wFQq5dsb883J551pn/m7EILe3l4++Od/zhe+8AW+8+3vYNs2nZ2dp93UOBUaXsmZAjWhcIgmvGew&#13;&#10;IY4A+F5MgFgs5n/paq0JhoK0h9pnndswDDo6OgBvY8QwDFpbW317Y/OmsXE0czNHSun/7bquf4zr&#13;&#10;urM2BbXWp1y4zDwmEonMeq8Qgra2Nv+8wWBw1vGnSsWY2e5GW36hEN2XEY1SDaYES0rQ0CgRqBUk&#13;&#10;WlpYsWkTg4eGMCyL3NgwzZ3d1IBQJEwsGqFUKs06YyhkYZgGqVQToVCI0bExqpNpbLfG+FSWhT2d&#13;&#10;wKHTkkHvNBKlFagMcpmJDLbgVseBhufrXKmcRuHWS7Q3yjh4GW5qRjGJlxKNlivVKOsC7oyNhEaN&#13;&#10;yDNCglTCo31SYrZGMMQQuN6C2MWYQQpPwK17c7VsIleUlEsFnxCapiQRj9Hc3IRhGEQiMZ7esaP+&#13;&#10;To1lBUgmk6TrTdNaU66WPWehpTi8cwe50TEWr7vIK53hgmkIgr+8LMLLhplzXW9fr/96Y54LBAKz&#13;&#10;jm9tafXnea21v1kdCoWwbdtfxzY2tBrzWWOub6xzZm54zXwdZs87Qgiam1pmnatxjcZxjb8jgYg/&#13;&#10;7zVgGAau6xIKhxBCEAqFZikvA77eyK+aumixWOSB+x/g/7L33vFxXPe59/fMzM72it6IQoAACBax&#13;&#10;iWpUt2XJkuPIcnxdcq9zk/h1XHNj+70prnJiy3GRrbyRY0suiezIRbbVLKuQkqhGUhLBCpIAG0AC&#13;&#10;RAd2sdg+M+f9Y3aXAAmClCOJsoLn8+EHy90pZ87Onjm/83t+z3Prl75E79EjqKqOohQUUTMMD40w&#13;&#10;NPQ4e3bv5n9+8IN86EMfekMKf523BHowGKShoYFEMsnRo0d5OR8QXnzxxVywciUTExP09fWxd98+&#13;&#10;gNOyUsPDw3zrG9/g8cceo7W1laHh4WK93T9//etMTU3xD3//9zz0wAOsWb2a+x94gF3FAcXef8OG&#13;&#10;DWx8/HHe9973YlkWT2zcOG+bBwcHue8Xv+C7d94JwBNPPMGf3HILv33oIVqamxk4caIYwHbu2GFP&#13;&#10;zO+5h0cfeYTly5fT39/P0aNHZx3z8OHD/N0//AMOh4NvfP3rLF68+Iznn6/No6Oj3P2DH6BpGt/4&#13;&#10;53/mV7/8ZXG/M00M/uVf/5Xp6Wnenb+Gd/7RH80K/M7Wl7FYjG9961tIKfnabbfx61/9iiUtLTzy&#13;&#10;u9+ddp1gB74Hurv5o3e8g0cfeYRf/vznXHnFFYzmA+pTsXXbNu787neprKjga7fdxrdvv536+noe&#13;&#10;ePBBHnnkkVnbRqNRHrz/fr6XD2Aef+IJwB6Afvbzn1NeXs4jDz/M448+yi3veheRkpLTrnUufO4f&#13;&#10;/qFITfjXf/kXrsoHazD/PfjN229n586dXHrppfz4hz/kU3/zN2SyWb7y1a8yls+Az9cXvb29/OCH&#13;&#10;P6S8vJyf3nMPP7j7bgC+dfvtGMbpsueF7O7WrVsBir+n3bt3Y5omL2zZAlAMNsGmN2zYsIEnN27k&#13;&#10;zz74QQzD4LHHHnvFfb+ANzYymQxPP70ZKSUf/vD/UwwYhBDFfwWc+v9T3z9TxmnmZzMziOFwmFtu&#13;&#10;uYW1a1bz0/+4h5deeomccW70uJl2EZlMhlwuV3ydzWaL22Wz2eIEp/AayZz7JJPJYja04MU1PT1N&#13;&#10;58udjI2OFes9CjUvUkoMwyCdSZPL5TBNk2w2W/w8mUxy7Ngx0uk0qVSK3t5eTNMkk8kUbSUKdSSZ&#13;&#10;TGbWd1Joc+Gz48eOE4/Hi3YS/f39xf1zuRyGYZBIJEin0+fUf39I2UGwxU0koCgWumZbxEkk0sqb&#13;&#10;IwjB+Mg4RipFYnKSoWNHUFQNU1ooDifBYOBkRhzb/c7n9+PSXYyODJOcTuJy6iiKimlajIxOIEUJ&#13;&#10;Vt4j0DrDdMhC2m2xEmjVcRyX1FBImclXKC5jJ9tOBkcCicXrKSMzG7bHu0RI+5/dmHy9ceHv2bKD&#13;&#10;FlhKvhzQoaJUuJDZfkwhUVDz1yhO2UUgVAspVAwiDI9Ei79pXdcIR0oYGhli1649HDx4kMnJKKlM&#13;&#10;GpFfKHA6veheP6mcnXlVVZVAuIzR470MHj1MqKwMl9+LaVooEoSQaIpdQziTNfGHtGgipZw1Fpw6&#13;&#10;xhSUhycmJujt7WVwcNAe86aT9PX2Fuu4o9Eozz7zDE889hgvbn2RVCo1a5w0Las4PhYSBNlstjge&#13;&#10;Fs5V+FvowcLYa5omlmm3a2JigvHxcXK5HMlkkuHhYSYnJ4tzGMMwsPLny2QyDAwMMDluK10f7z1G&#13;&#10;Kmm37Y3wPc3VhoLy86aNm/j85z5H79Gj6A4nM6uehBComoJD0xgeHuGn9/yEB39z/xuyrvC85s9X&#13;&#10;rlhBb28vu3bvpnPHDkpLS2lsaGDdunVs2bqVzs5Ourq6bKrRsmWz9l2+bBnLly8vvu7u7iYWixGN&#13;&#10;Rjl06BAejwe/z0dXvsh/e2cnW7dtmxVY/o/3vAeXy8Ull1zCf95771kDhEsvuYSKiopZKyR/fPPN&#13;&#10;eNxu2tvbOXjoEON5MZYP/eVf8qcf+ADbOzv53aOPMjw8DMDoyAjMoN195447yOVy3HzzzSzr6Dhr&#13;&#10;n52pzQe6u8nlcqxYsYKLL74YgHe+853zitLsywfbf/qBDxAKhXjf+97Hf9xzT/FGPVtfptJpEskk&#13;&#10;y5ctK2at/uWOO3C73XPSMf0Bm671wIMP0rljB2vXrOHGG2/k4osumrN9L7zwAgA33XRT8fjvvuUW&#13;&#10;vvHNb/LU5s3ccMMNxW1vvPFGIpEIkUiEcDjM5OQkyVQKj9uN3+/n2LFj/PHNN7Nq1Souuugirr7q&#13;&#10;qnNK29fV1RVXpRYvXjxrVedM9+DMtn/sIx9h0aJFtLS08PTTT7O9s5OXXnqJ5ubmefuic8cOTNOk&#13;&#10;oaGB4/39ANTX19Pd3c3Ro0eLNNACLrnkEhwOB1u3buUt115bpCn39/dzoLu7GBCeSgt+9y232HSU&#13;&#10;tWv50Y9/fFr7z6XvFzA3zrftRGHCs39/D5s3b+av//qT8wp9vZooBIVut5vm5mYu3bCBp57ezC9/&#13;&#10;8Qve9ra3nfMxLMtiZGSEvXv3UlJSQjAYpK+vD7fbzfr165mOx9mzew+q5qCqspyjfX0IoLWlje6D&#13;&#10;3QSDQVxuFyPDw7jcbg4dOoSu63R0dBAKhTAMg4GBAR566EHe8z/ew96uvTQ0NDAdj5MzDJYvX87R&#13;&#10;o0c5duwYJSUluFy2ZYTP52N8fJyysjI2b95Ma2srpaWl7N69G4HgaO9RGhsbmZiYIJq3uzAti9Wr&#13;&#10;V5PJZNi9axfBUIjS0lK6u7spy9dIVpZXsHrtWvr6+ohOThKbjDI+MU44FMHlcdG5fTtl5eW8JU8N&#13;&#10;f9NB2kGTW8UOUETBekKiWgrlNQ0MHDyEFCbLL7sSy5RYUpIUKqUlEbp7DuWPY9s8pJMJ3D43fn+A&#13;&#10;ZDJBMpG0PQ4tydjoBOlcK27hxbKS+XTZ6UG0gp1BQ8mBYwj9+kYyT+2a2eRzyhGe1FE9/ZPzGrpb&#13;&#10;r0Zu0g761JAbtcRApofsBQlL5gWCZmRAZZ6ha9kiP6ZSwdDgEJZloaoquZyFgqSlqY2ckSGTyXHi&#13;&#10;xAlMwwDsAtNAwIfQnRhZK//9CLzBEBdceRVP/vynGKkUbn+IphWryaUMUCROTUXL52T/0AzOpZRM&#13;&#10;Tk6yc+dOSkpK0HWdgf5+Fi9ezNTUFGNj41RVVSKEQmdnJ4lEgmXLlpFNZ9m7by9HDx/hz/78fxc9&#13;&#10;/kZGRjl8+BBup4uxiTEa6huIRMIcOnSIqupqNEUjFApiStvXdefOnUghaVjUwJEjR+w51vgEZeVl&#13;&#10;tLW3MxWbYufuXegOncryClSHRjqTzlsSOTh27BjJZNKm7fsD1NTUUFNbw9GjR/G43cTjcXt8PnCQ&#13;&#10;/sF+QsEgk7EYleUVNC5uYtkp8//XufPtLHP+XikEt+l02lagfvFFbrvtNkYGh9Ed+hkXdySgKQoj&#13;&#10;IyP86te/Yu36C2ltbX1DUfvPm+0E2DTQBx58kF/9+tckEgk2XHYZAOvyviW//d3vGB8fZ+nSpael&#13;&#10;iGdSaAoTdsMwiOfrvbLZLN/+zneK21RWVMyiNRZqPAqvAaQ1/1JYIRAsTKqcTmeR/lmss8kPNL/4&#13;&#10;5S+587vfRVVV1qxZQyQcZmRk5LRjmqaJz+fjt7/9LR94//upKC8/bZtzaXPh2iJnSOefinQ6XTQq&#13;&#10;LVyXx+0mHA4XKbBn68uCRcjM4t75gqyW5mb+8dZb+fd77qGnp4fjx4/zm/vv56orr+Qfv/zl07Yf&#13;&#10;HR0F7BqnAhrz9YmTExOztp1Jbzu1b/75ttv47r/9G1u2bmXzM8+w+Zln+LfvfY97f/rTWTV/rxRn&#13;&#10;ugez2SxTU1Pouk5NTU1xm4aGBrZ3djIxMXHWvij0fVdXF329vcVjVFZUFD+bCY/Hw9o1a9j24ots&#13;&#10;3LQJsBclPv+FL7Blyxa2b99OS3Mz1dXVxX10XT/J4c/3WWEx4JX0/QLmxvm2nRD5urdHHnmYq666&#13;&#10;irrX2WKk8JBTVZVly1Zw0003sWnjRo4ePUpbW9s5HcM0TU4MnOBYby87d+ykurIKISA+HaeluZnu&#13;&#10;nh6efeZZAv4Abp+bdCqNqqp07e0ik7YzCi6XC4fmwDANUARej5fnnnmWSCRCx/JleL1eSsvK2LVr&#13;&#10;N1XVVTy58UkSqQTr16/HMAx2dnaiqBqHDh4km85Qs6iOaDRKQ30D27ZssYNfS/L8s8/jdjt58KEH&#13;&#10;cWoOeg70kEonqaqsYmhwkJLSMgYHBjFNg+GhIRbVN7Bzx05qa2vZunUbDs3BoSNHiMXjZNMZ0tkM&#13;&#10;+/fvp6qyir179+JyupBIgkE7kC2MOW8O2HTFfMoKlwqKmOESaIGZMxgbHEB3ubng8ssJlQTIZUyE&#13;&#10;CkmpUl5RgaqczH5LKUmmcvQd6ePY8X67Xk0IlLzSaCw6xUQMavxBZHoa1c5PntosO/WlWGAZKGIA&#13;&#10;59VtJDzl5JJDeauGc6BVvqkhENJCagqOmhBCOYEw4oCKpWIHhTNDXoGdDhYSRXGRyPoYHB3M22+A&#13;&#10;lBZDwyNMRCdwO71YVo5kKoWQim0BomiUlYUxNSemYWAIg9jIEP5wGKfTiS/gx+lzUbmoAZmf0ikC&#13;&#10;vKqBlCpCKeqMvqEm4/Mhm82yY8cOxsfGEVIQn44zMNBP7+FeMmaWuro6Nm7cRMDno7SsnKlojEMH&#13;&#10;ezh4sIeS0lIUoSDzNcc+n4+OZR1I0yKdTWOaJs88sxlpgVPX6dq7D7fHTUlpCcs6lqEqCn1Hehke&#13;&#10;HeHEsQH6+/sJRyJMTU6ie9xUVlWxb28X/X3HSaVTHNR7KC0vIz4Vx7TMYraxsEC2bctWLt1wGVXV&#13;&#10;VezevZvhwUFi0Ritbe1MRaMomorb42F8fIKcYfD888/T1tZ23sY7KUT+lpXEp6bo7Ozk8Ucfo3PH&#13;&#10;DsbHx5kYGyWZzODQNKSQc6+uFNSKBWCadHV18dN7fsLf/v3f2YuFM8oOzifOm+0EnKSBFuiFa/OB&#13;&#10;YFNTE5FIhP379wO2IumpONOPuK6ujvLychwOBz/9yU/41X338e3bb+erX/kKH/rLvyxuN7Pzz3VA&#13;&#10;OHW7M32BqVSKf73zTtxuNw/efz//fNtt1NfXFw4ya9tPfPzjfOSv/opMJsOdeSrqmTBfm1evWoUQ&#13;&#10;ophZAng+LxYzF1wuF+FwmEwmQ28+4Ojv7y8Gg3D2vqzJBxd79u4t7vOzn/+cz37uc0WxoJmYmJjA&#13;&#10;4/XypS9+kYcffJDPf/azhMNhnt68ec5gub29HbCFXQrYlrcpmRmoAGccLLLZLLGpKd5188089rvf&#13;&#10;cce3v82a1auJxWI8mqdHng0FsYNTU/xnum90XWdxU1NxED+17U35gXG+vlizZg0AF65bx6/uu49f&#13;&#10;3XcfX/jCF7jjjjtYtWrVnOe9/PLLsSyL/7z3Xnw+H1ddeSW1tbX88r77yGQys+ii87UfXlnfL+CN&#13;&#10;iVwux4svvkwymeTqq69+Xc89k17jdDrJZbOUlJZjmiYPP/RQsZbkbDByBsf6+nDpLlwuJ06Xk5bW&#13;&#10;VkKhMKZlIU0TX8BHQ1MDJZEIDfWNlJfb5wmFQrQsWUI4FKatbQkCQTqRor29HZfbzdEjR2hsaMDr&#13;&#10;8VIaieDxuPF4PDh1nZKSkmIWXtUclEQi+DxeQuEILYsX43K58uIzus1C8Plw6TpCqDg0jcrKKpqa&#13;&#10;GimJlNDc1ERtXR3lFWXU1tWwctUFNC5u4nj/MXLZLH6vH5fLiaapLKqro2vvXmrqalEVhVAoRGt7&#13;&#10;G26Xm1w2Ryadpqqikv6+429IytErRYG2axgmhmGSSCRIJJNYiRi6okGBMiqETYcbHqSpvZ3tTz7F&#13;&#10;7heeY3JyBEURpA1JIFyK2+1EWiepgKZpcLy/HyFAVbV8MGhTFlPpFMcHRkGvQwCWMsd4mA9eFMu2&#13;&#10;SLBkDK1hEufNS/JHEXmfvf/GkPZMV+gqarUTYRwufqRYxSj/lJ1s0RpTKWMiKohNTEA+iAdQFIGR&#13;&#10;M4lNRZlOJLGsfFoRC021a2wTOTAUiSYF02Oj7N68ibETA1Q1t+FwhGjoWIOZM7EDVoEwMkQnxkmn&#13;&#10;0xiGUVxEP9ex6HxCSokiFPxeLx6vm8GBASpKK5BCEglH7IDJodliL14vqkNDVTWQgqDPj8PpYHh4&#13;&#10;pMgos69ZEgyEWNrWjsvlRlEE5ZXlLF+xnIDXz+GDh6irq+XEwCBT8Rgl+YX/psWLCQaDBINBmpub&#13;&#10;0XUd0zLxeNw4HDqKqpKMJ0glkzhUDVUoeFxuwqEQmlAJhUMkpxNFkZix8QnCJSVksml8gQDhcBiX&#13;&#10;7iIcCheTQeebMmpZFmNjY/zkJz/lIx/5CHffdTc7Ojvp7ztGMpVFUYUdDHJysWEW5Mn3haIwHY/z&#13;&#10;9OaneTFf4vNGUdY/r0uMFeXlVFZUMJSnUxYyg4XXjz3+OHC6oMzZcPFFF/HAgw/y+S9+kSsvv5wf&#13;&#10;//u/Mzwywr/deWdxovtaQtM0/H4/8Xic5557jvj0NE89/TQAyURi1ratra0s6+jgvvvuY+OmTdx8&#13;&#10;882szAvuvBKEQiE6li5lb1cX73nve6muqmLX7t3z7vP2G27gJz/9KR//5Cf543e+k6eefrq4slrA&#13;&#10;fH3Z0dFBc3Mzhw4d4mOf+AQdS5fym9/8Bt3p5O/+9m9PO19vXx9/86lPUV9fz//+4AfJ5nLkcjnc&#13;&#10;bje+OQpsr7ziCu69914e/u1vicfjOJ1Onti4EV3Xef/73ndO/WKaJrfeeivDIyP81Yc/TFVVVZG/&#13;&#10;XlZWhmEY3PD2txMIBrnvF7+Y8xiF4ucf/uhHpwVVZ8KNN97It26/nc994Qu8/YYb2LNnD/39/bS3&#13;&#10;t7N+/Xp27to1b1+UlZURDAZ57vnn+d73v4/f7+fO736XxsZGfnDXXXMutmy47DK+/o1vMD09zeUb&#13;&#10;NqAoCuvWruU3998PwBV5MZtzwbn0feeOHfzt3/4tl156KV/4/OeLffSzn/2Mj330o7zjHe8A4GOf&#13;&#10;+AQ93d3cfdddLFq06JzbsIDfH1LaCzCbNz/LsmXteDyvbxF+YbGhYIvQ2tbKthdfQlU17v/NA3zg&#13;&#10;T/+UysrKsx7HoTtob19K3/E+Ghc3UVZWhs/vx+/zEQgEWHHBBVgWOJx2ECZNC8u06Fi+jBP9A/gD&#13;&#10;fvxLltjvi314PW46OzupqqgkHA7j0HXCkTAXXnQRbrebrq69bLhiA7mcgdvttjNKQjAyOsrKVavw&#13;&#10;er2UlJbgcDo50T/ANW+5loGBfqKTk1z91mttcRpF4eiRIzQ3t1Bbt4hwKEAgHEJ3OgmFQvms5yDr&#13;&#10;119EZUUFB7oPsH79elRNI+D3E4qEaWlZQmlpCSIvXrPigpXseLkTp8vJyy+/zIpVK6mtr3vNMhx5&#13;&#10;S0A795Wn/ElOqmX+XsfMB3+F50uhbmlqaopcLoeqqowMD1NZXUUqkcUVCZBJ5CmWEjSPTjBcSvee&#13;&#10;HXicbizLxOP2YlmSLALd5yMYipAaHEAoal7VczZFU9rO57bZvWVy/Pgg61a0IaQjzyg5nQBqiXyG&#13;&#10;S0rAQNH6cL9rKelfvIiVzTKLDvnfEFKRWIrAURFCCUWxEv2AgqJYYKn2ZHdmzCUBoaAIjYxaxbFj&#13;&#10;w6TTWRyO06ejMyfKVj6D6/G4KamqYiSDXR+oatQvuwDN66F/fxfC5WRRWzsO3ZWvPwWHIlCy04xF&#13;&#10;J5HjE/j9fpLJJKWlpZimiddrW8TMzNS8skn6aXdakQg896/llYgR2Ytqq1ZdwEsvvoQQCitXXUAy&#13;&#10;lWLxkmZcbhelpaVceeWVGFmDY/3HWLt2LV6vB4ems//APjo6lmGYdg1yIBCguroal8uFqqpESiJc&#13;&#10;tuEyNE2j/3g/tXW1pDNp2vx2oFhTU0NTczMet5vKykpUVcUfCLBr1y6qKirweDysvOACnnv2OaaH&#13;&#10;h1i7eg3TiWnKK8upqa5BqAqjIyNEozEuuuQifD4/IyMjWJZFe1sbDlXD6/OhqAq5XA5NVRk4cYKO&#13;&#10;ZcsoKytjzZo15zdgkpKRkRF+ePcP+LfvfY9sOo3D6bDHl1MCVYE4dcDJq/Xm64QLm0sYGhzi+edf&#13;&#10;4PIrr3zzB4Rns50oYOXKlQw9/jj19fWzKI5r8wGhoiisyNdpnSs+9tGPMjU1xbPPPcfzzz9PXV0d&#13;&#10;n/n0p1+XYBBsyuJfffjD3P2DH3DrP/4jNdXVvOvmm7n3Zz9jf3f3afVXiqLw8Y99jP/zqU/xnTvu&#13;&#10;4Ad33fV7nferX/kKX73tNvbs3Us2m+Xzn/0sn//iF89I3f2zD36QoeFhNm3axH/ccw83XH89VZWV&#13;&#10;bMmvWsDZ+/Ir//RP/NM//RM7duxg9+7dLF+2jA+8//2nqUOBncX8609+kocffpgvfOlLSCmprq7m&#13;&#10;M5/61GnKqwCLFi3ijjvu4Gtf+xqbn3kG0zRZtGgR/+9nPjPL2mI+uN1uvvTFL/K973+fu+6+m3Q6&#13;&#10;jdPp5IP/639x9VVXkcvlSCSTuOZRrbr++uv51zvv5Fe//jWlpaXndO533XwzAP95773c+7Ofoaoq&#13;&#10;l2/YwGc+/WkURTmnvrj9m9/kS1/+Mv9xzz1omsbKFSv4zKc/fcbMezgcZvmyZezavbuYbV+3bh2/&#13;&#10;uf9+6hctKlI+zwXn0vemaZJIJmeJZWSzWRLJJLkZwjfpfK3pH8JK7KuJ82E7MVOIZf+BHiYnJ2lu&#13;&#10;bjnLXq8dCsGKy+WktbWVxUuWsKuzk87t27nh7W8vtvlMqqWqqtLa3kpr+2x7ncqqyvxxXWy4YsOc&#13;&#10;526eYaGSy+W4MJUgkUgUx6YlLS1FNdUC5XxR/ewFC8MwWHfRhZRESmaNaeFwmI58zXdNbQ2norll&#13;&#10;/j6/9i3XFF835H0dC/1QkQ+Uy8pOPg+DgQAOh4N4PE5paWnR/mWmMMbMxbwzWYOcHRJMMBVbG9LA&#13;&#10;QkhscRAz7wOhFBQpZ5/j1LqsQgazINJjmiZTU1O26ERezCcSiZBIJKioqEB12CqvTqeTUgkHoiZR&#13;&#10;bCsDiUSVOquvfgu53AbCpZVIwMiAlDkyUiAdLioryzkxcBxF00BaRUP4AorCR9jKpUNDY0xM6ZQ5&#13;&#10;S7CyQ8zlR1igOyoIsEys7DHUda04L24luXk3KuKsuitvVgjsya7icKC1+BHmS0gzhYIDCtnBUzsn&#13;&#10;f0taqpuMVU1v31bOZT5csJEPBgK4PSESSRMhFTtBaQkWLe6gvrUDy7BPYd9/AiEkugJVZRU4KyuL&#13;&#10;Yk4FC4ZMJsOJEyeoqKhgYmKCsrIyVFW1qeYOR9Fup2C5A3MIjMy41IJLh4KZ/6vMuG4TIdVZTLFz&#13;&#10;+Z0KIQiFw7zlureecZtC6c6KC2YnFJqam07btrKyctaCXFmprQra2tpKJpNhenra1jlQBGUVZVx3&#13;&#10;3XWnHePaGfZVoVCIt93wNk4MnChmD2e1oWl2G8or8qVRbjer1sy28gJoWbKk+LqkdLZqcwFnGu9O&#13;&#10;C9J+jwWzwrHS6TRDQ0P8+Mc/5gff+x6GKdE0dUY9cEEWijwfdDZ53G5PYbuC4JU9jqaTafbv38fo&#13;&#10;6CgVFRVvCPqyGBoakgXp7VcT733/+/l+3vPqfMEwDGKx2Kxar9cb4+Pjr8v5p6en+d2jj1JZUcH6&#13;&#10;9evRdZ0dO3fysY9/nLdddx2f++xn591XUZTTZIBn4mx9mUwmMU3znL/vqakp21dsRu3ffEilUmQy&#13;&#10;mXPefi4YhsH4+DilpaWz6Ld79+7l29/5DnfPE4gX1P9+H++b8fFx/H7/GQO5s/VFPB5H1bQ5g+bX&#13;&#10;A69G3y/gtcfMB0oul+MnP/lPnnrqSb785VtPUtbPEyzLYteu3fzoR//Opo1PcNNNN3Lb124D5p8Q&#13;&#10;FTynMnmDZa/HgzNfr33aamz+PIVsk6ZpxYDp1BXYU895qm1GNpPF6XLOmgDO2t6SZLIZHA7HLJuH&#13;&#10;mcHQTF+wmTYfpx5zpgpqMBicd9JT2E9KSTabxeVynXZeOJndeOUTDBNpAopSnNSKrMDKmJhOBUUv&#13;&#10;BEizjz8z+CtQ8cbGxoqTqmw2SyAQIJPJUFFRgRACt9s9J9VfSlugpD9h0BOzmYICYc+yVcU2rTcs&#13;&#10;pCLzQYIJKFS6IHusi/sffBihqKiWRM5FAy2eyA5k3nLVZVy4Ioo19QISx1l0Q20vDEtvI/XbVqb+&#13;&#10;/OdYmRyvJNvz6kCCU8F7/Vp839xA6on9xcnn64VC7axQBWp9BNflOiJ+P6aVQKDOU49kZ01MvYmj&#13;&#10;I2v5q2OEpAAAIABJREFU+a8ewMhlUZT5e94ENCFYd+EaOi67hgPjJynTQsm3RZn9G7X/L6l0Q3tY&#13;&#10;nV3LOAMFBeHCWAMU5woFz7uCWF7hN1cIEvMtyF+XhURBZkw7m64oWJqCagFqIStob/P71DGeugBT&#13;&#10;UP10Op3FtmSzWdvuwzSLyYC5xrFTA6i52lAYx3RdP+P4NdfrwnYFFoCu66cFbdlsFkVRipoPhXMV&#13;&#10;hG8K2xbUnP1+P5ZlFa9t5tg316LYma7pXPpYSsn42DjPPPsMP/7Rj9i5vdP2o1WVYpYvf7WzFHSF&#13;&#10;AE1R0RwahmGrpwoh5/xdSiTNzUv48j9+mSuuPHf21muFnp6e80sZfa2hadp5DQaB1+38Pp+Pxx5/&#13;&#10;nP3797Nu7VoaGhqKSpHr8r5y8+17NpytL+cLJufCKw2s3G73f9l7RtM0Tl38SKVS3PrlL/PXn/zk&#13;&#10;vPv+VxY2znYPnK0vzrdfzavR9wt47TH7gQu5bJaJ8fHT/KnOBxRFYfHiJiIlEVwuncNHDpPL5YoP&#13;&#10;/zMhl8uxfft2nnryScKRCI2NjVx66aX4fD5SyRQIu2bX4XDY9UIKbN68mbq6OhYtWoSmasSmYsXf&#13;&#10;kK7rtkpcKoXucOD3+zFNk2g0iqIoBINBxsbG2LJlC5dcfDGBYLAY0ASDIdKZNEhJMpFk+/btLO1Y&#13;&#10;SjgURigCp9NZZCAMDg4yMTGBy+WirLQMp9OJYRooQsGdp+9Ox6cJhmzT6CcefRyp2CrAlpR4PB4S&#13;&#10;iQSapqE7dBy6w5Z0N0ySyQQgGB4ZpqmxiWTKnixlMhlGRkbweDzU1taesU/PBPveUUE1EUYaqUIu&#13;&#10;amE8eYxc1wj60nL0tzZh+TQEsliHVZCyB4qetl6vl2w2W6S+F8a4+fwrZ90vAryqwCEkZoF+p9py&#13;&#10;mKaURfUDe3VegBTETUFleTk+v5/E1DRSnd8nUAKWkeXgkaOsXLYaB7sQpJgrS3gSAlNaCKMX91VL&#13;&#10;SG7oILNxO+LNPZU6DQUFUSHAcmvobSGwtmFZCZg3GAQQWMJJTmui54ht2aI7HJyNRqkAuu6gpnYR&#13;&#10;UUNgSoGW/6pmBoMzXwvsxE1Qy4v/FLjQM65DSonD4Zhl1g5QUVFBNptF13Xi8TiWZTE8PExJSQnZ&#13;&#10;bBa/34/L5UJRFJthJCWKEFiTSYwDg5BIo1RE0JZ6kWoCTAcoQSxLwbIMVFVDiHMPWlKpFFNTU/h8&#13;&#10;PoQQTE1NoSgKL774IpdeemmxTGn/vn2EwxHS6QytbUuYmpoqmtMnk8miiEkmnSFSEkFVVSzLIpFI&#13;&#10;2PXemSyZnG0fMTlpW0CsWbOGdNpWDQ0EAlimRTKRxO/3IZHEE3GCgRDZ/MKWz+8nnU5z8OBBLMvi&#13;&#10;wgsvLKqMhsNhhBC8/NLLhEIhamprMAyDkZERkskka9euJZfLEYvFUIRCd3c3+/fv45Zb3s3uPbsp&#13;&#10;LSklmUqyZMkS0uk0mqZhGIb9TEilAHtOVViEe6VBYTaT4eChQ9x11108fP8DxKfjaPlnTCDgR3E4&#13;&#10;iE1EyRk2XdzpdOLz+XDoOh6PmwtWrqS9o4OD3d089dRTjIyMoYo5SOVSEo1O0tPT84YICOE81xAu&#13;&#10;4NXF//3MZ7jzu9/l0OHD7Nu3j4qKCj720Y/ytjnS/Quw4Xa7ufuuu36vzN8CFjAfzoftRGGCoyiC&#13;&#10;0rIyJicmZnn2nU94vV4uv3wDTz25kVg0SjKZPKvKr67rrFmzhoPdPdTW1bFt2zaik1Fqamvo7zuG&#13;&#10;UBTcLheNTU3E43FWrVlNT3cPBw8epKysjOqKSo7kvaGC4SA1NTUcOniY+HQMj8fL9TdcTywa5emn&#13;&#10;n0ZKyfXXX082k6Fz+3Zi0Sg1tbUkEwnGxsZobW1l167dLKqpIxqP0nu0FyElwyMjuF1OQuESTgwO&#13;&#10;cONNN7Fv3z4O9vSwdGkHJwZO0NPTjWVJAn4/kVAYS0ii0RjtS9tpb2tjT9de6usW8btHHgVh08cH&#13;&#10;jvfj8ftwaBptra3s2r2bbC6HkTNoqK9nYnKC7S+/jAAiJaXE41OMjI6yZs2acwoIrXwmTkiLVDJJ&#13;&#10;PD6N2+0k6BnDyO5EyQoyP9aJfWoHFtMoAR/+T19L9C8acWkORkdHcTqdxYlXJBLB7/fP+52eKZNw&#13;&#10;WlYUiVtTcKoW06ZEtSSWahNAC0IuCmDlFz8UKclYoLkD1FRVcSC2H4E+b72jyJcFDg6OMjBs0FTe&#13;&#10;gJXYf9Z+UwWYVhrh2Y/3EysxthzGSkxzkjB2fmlfrweK36MicNZF0MumsKZ6gDOE03JGvwiJUENM&#13;&#10;JSo4dHgnqnKO9GZLEggHKa2u4nDSQFFnZGaU2a8LQaEEHCp4dAVkXsl2jtqvU68NbLq6x2MbqBfK&#13;&#10;mSorK4s002g0imEYjI2N4fX5ENLCoToJdsdQDo5h6RJtZBglNIoIDCCFhxSr6RsJkZyOU1tbS0lZ&#13;&#10;GVKoCMChnFmUJJvNsnvnLnbv3s3i5sWkkxnGo+OEgiGGhofYvHkzS9uXsn37yxw5dIRly5ahqApD&#13;&#10;QyeYGJ8gEAiQSqVIpVI4nU4sKVFUhSsuv5yq6mqmp6fZtGkTi+oWcfToEabjCSgs+hg5li9fzq5d&#13;&#10;u9i7Zw+NjU0MHO8nZxqEgkGEEMRiMSoqKxk8cQKEYNGiOiYmJhkZHaG+vp5sNstL217i4KGD1NXV&#13;&#10;seHyDYyNjjA6PErX3j0YhkV0KgpSsnLlSg7s28+OXTtxaBrRySi6y4mZy/HUxie54IILsKRFz/4D&#13;&#10;TMZiZDNp/L4A9Y0N9B3rw6E5uObaa2Ypqp8rpqamePaZZ/ja175G974DKKqKw6GjO3TWX7Se//nB&#13;&#10;D+L1erj/Nw+wbcsWsrkcF198MRdfeiklJSWUl1dQ31BPJBxicmKClpYlfPvb32Z6OsFcZIV0Mknf&#13;&#10;sb43jMroebWdWMCri5aWFm7/1rfOdzP+4LAQDC7gtcD5sp0QwjZq7uhoxx8MFrM35xuKotDYUE9j&#13;&#10;w2IOHeohlUqdk+2LQKBqKpqm0tzSTHVlFS9vfxlVVSktKcWhOdi4aRMXrluHw+HAH/DTtqSdPXt2&#13;&#10;oakaDoeD4eFBcmaWwRMnME2DdDqLKlQS8QTx6WnMnMlUIk40FsObz7B1dCxj394uXG432UyW3iO9&#13;&#10;uN0uvEEfLq8bVVHp7jmIxEIrK2d0bJSmxsVEIhHbbkbKvK+nJBIKQ74+sKuri6lYjKbGJsbHxnHo&#13;&#10;Os3NzZiGgc/nJeD3s+WFLVx8ySWUlZex9YUtVFVWMToySkV5BcOTUYaHhphKTGMYJitWrmDHy9vJ&#13;&#10;mSa11TWU562L5qzNzIcsSQNGUiaGJVGnx9ny1CYGB8epq3PyjquSeEQMMw6pX6TzxukacipN4vtd&#13;&#10;mH9SjavWT11dXZFd8vsodZ/pdeE711UTry6ZTiigWAgpZuhV5gVjCtZ2CuRMhWmh07S4ngPdB/N5&#13;&#10;xfnbJYUgnUzSdaCXhpolIA6ClHbAKQWWmEOKXQqQFkquD/elDeQ+sI7pu58CU2BXLf43EJiRElOR&#13;&#10;OEIetKU+ZOZphEzbFF1p0yKLAaDMlxOSr68TKqbewOFDo0yOTaKoCoqV3+2008yo1lIFNdXVWA4P&#13;&#10;6YTM9/Pc328xQJTgFhKvI0/TzO8y7703z71cKK3xeDxFu66qqirSiSRZM8fEwCiMToNDQaigVQyh&#13;&#10;errBAMOY5oXOTbywU0PKDOWVtay+7ibSegkezWRxQFLiFEhTLd50xZpXIdB0B5ZhcfzYcUxpcdnF&#13;&#10;l/LYE4/hcbqZHJsgFo0yFY2xuGUxVRUVdO7ahaapXLZhA08++SSqprJ69Wq2v/QyJeESYrEo46Pj&#13;&#10;hCMRdF1H0zQ2PbGRUCjIZDRKZUUlwWCQSL6GTxEqRtZgZGiIdCbFugvXs3HjE0xNxWlrbWV0ZAQh&#13;&#10;BK1LltC5YwclZaVcuGYdExPjWKbFRHQCh6pxtPcol19xOSgKo6PDNNY3ICVEY5O0traRzWY5cvQo&#13;&#10;DfX1DJw4gdfvo76+HofLyeLmxZSUlrBn7x40VaN9aTsHDhygsrKSl7a9iOawWWAFa65zGZcK91h8&#13;&#10;Ks6DDz3IbV/5KqPDI2i6VhRFu/iSS/j6N75RrBe/9NLLOHLkCNFolPb29tNYXFJKwpEIN950E7v3&#13;&#10;7OaB39zPyXR2/h5EkM5kOXL4SLF29XzjNQsI/yivMLiABSxgAQt4fSGEIByOUF/fMKdv5fmAEIKS&#13;&#10;khJa21o5cuSQTfnkzDU0hfcVVaG8vJxAMAhCEAwFWbZ8ObFYzLaWaG5hz769NDY1oigKFRUVhCJB&#13;&#10;SkpKmZqewuN2U11bQ2VlFb19R7lk7aVs79xOZUUFwXCQvr6jpLMZIqEITpcLh65TUVlpU8K8tmly&#13;&#10;MBQkHLHpVdXV1WzdupVMKs2KlSsYGhykvLICl8tFKBRCURR8Ph/RWMymS/r9tkWGlITDYeob6m1r&#13;&#10;BCTNLc0oikKkJEIwGOTwoUOkMxku27CBY8ePkUqnKC0vY9+B/Xh8Xjw+L+6EB1SFyspKLMsiEAjg&#13;&#10;DwY41neMUVUtSsvP1adCQtoSdI7l6J6SSCtHZs8uxg8cQjodZOJxNEti6gooAqXUBaRRkUhNR23w&#13;&#10;0rC4AbRXXv/0SqEICOuCoZS084EzbAnnhDSJ5QSV1bUEAj6m49PMuSxfRF4SwjLpPXKc4dWtVHlq&#13;&#10;INlnWw0JBaWoiHLyOBZ5TRArhdB24Pnra0k/00d6fw86DuQMAYk3JRTAUhG6ira0BNXfixU7hCIU&#13;&#10;2ysQONV3UEHDkgaWEChKgHiuga492zAxUYVyxlrPYjYZcOouGpvqiRoqlmUiFHnWXKxEIeAAZ/G+&#13;&#10;efXvVUVR8Ph9eICg209myMDsHsOwFHDmkAoIUyOekuw9aGFZFpriIOHwsWfag6UZKMIinoUrqnUU&#13;&#10;xV5UODWTrqoqwZIQRi5HKBBm+45O2tuWkkwnkVJy8GAP3oCfcDjC4NgINbXV6E4nnZ2dNDQ2IIQg&#13;&#10;GAhQWlqGx+smlUtz8MghRifGuPzyy2lpaeHll17ixpvezvbOHURKIlSUl3Po8GGb1ut0EIqEyWYy&#13;&#10;xOPT7O3ay7Jly0mnU1iWpLa2lonJCYKRMI2NTUxNT7G/5wBNTU2Yli0opWkOSgM+FEUhHA7j9XqZ&#13;&#10;mJhAVVXa25cyNDyElPa4uHPnTjweD9XV1fj9fttSI+BndHyMyqoqNE0jHA5TW1tLpLSEpcs6iMfj&#13;&#10;RMLh4qLYuSKVSvH4E49z6623MjURxeFw2EwbwB8M8N73va8YDBbqwpfMEL6ZC1JKqqqreNe7bmHb&#13;&#10;1m0MDw6hqjbHQeYVc03LYHRkmOPHj7+5A8IFLGABC1jA+YPH4yEYDBbrKt4IcLlc1NTUoGnaLHXa&#13;&#10;M0Hm6+neet11KIqCaZpF8YREIoFpmoyOjrJq9SpqamtxOp1cc801KIpiT0RMk1Qqhc/nQ9M0Lrrk&#13;&#10;Ihyag7Jyu67P4/Gwbv16mpcsKf4f4G1vexuqqtLQ2EAqmQQh8Hq9RXXCSCRi1454fURj0SK9DOyJ&#13;&#10;W3Nzc1Exc6Ygg6IoLF++HNM0iyJdDoeDy6+4Aoem0dpqq6n6/X46Yh1omobL5SIWi+Hz+8lmMmQy&#13;&#10;GcLhcNHCQVEUvF4vzzzzDF6PZ5aX7Gn9KWA6a9I7bVffaaYglU6Cw46d4imFyWmLsohA8am4/8xF&#13;&#10;bmcpZm4KR1kY/6fXI7VC9uW1DXoUYU/mXUqOrKGeffIvIGmB8Iaor1/Erl270ZX5VM7tgEJKweRU&#13;&#10;jD37eqm4eCmI49ihoARFQTlFHVkBTBRMCaoxgaO6m8AXLkF+aBRrKp53J8yLjLwJIS1QVImjMYLa&#13;&#10;ZGEltoEiMRG2eEoxjzvzGzNRVLCkhuFs5PChJCdO9Ntm9FIgLRBnCPYLmeDS0lLKqxdxICVt2uk5&#13;&#10;BHeasAg54TW03LbbmBfgRVfRVtYjhYKazEJ4CcIxhSInEYqC0+VCTGWwFIEzUoPudpPL5RBSYSJr&#13;&#10;kc6BXzfyd+ZJCqHD4aC9vZ3KykpCoRCqqhKNRiktLSWbzRbFtwqZqunpabvWUFWJTU4SCoWK2a5F&#13;&#10;9fVk8uNIoX7aNE3i8ThXXX017R0d1NTVFRebGpuacDqdtLe3F8fu5557juXLl1NXV4dhGMU6xcI5&#13;&#10;lixZQi6XI51OEwgE0DSNd7/73SSnk/iDfpxOJxdddBFgj+OKouD3+5mcnETXddrb26mqqsLpdOJy&#13;&#10;uYrj7lvf+lZSqRQej8deLFQU2traigqwiUTiFYkVgi1EduDAAW7/xjeJjk2iOx358doWkCovLWPN&#13;&#10;6lX57/l0JdMzLYgJIXA4HHQs6+At117DT+75SV6I1LafEIBlSWJTUxw7dozVq09XW329cd5tJxaw&#13;&#10;gAUs4M2I82E7MRO67mDx4iZGR0eB1zabczbMXOVuamrC4/HkV0vnf6AWUFDonalKWZjkeL1eGhsb&#13;&#10;iyUKp5YqzBS8KtRpFFZjZf69mZZHhe0KK8GnHk9KSVlZWVHxriD3XqgDKQRphffn6gtN02bJvhee&#13;&#10;kzMptAVKGlBsn+sMZRh1dXW84x3vIJfLFSdmc/erTeVzCEla2NQ6T00TcqiXbDZDMqPTP1lHRYWJ&#13;&#10;JXPob++gZG0j5sEplMYQ2uIgouCp9RpDIHBrkoBDZdS0EGeKGJgRfliSjHTQ2trCgQMHsMyz3fMW&#13;&#10;KAJpGvTsO8yK9msp9y6CZK8doVhwalbJQiKUvBqqaUFmL87rSvD+n8uIf20TIp05bZ83DSQoKogy&#13;&#10;H46VbpTs00gjBoqGsCSWCphzeDlSGH+CJHJL2LlzG6ZpFJWAhXL6PsUgUYKqKSxpbULqXsxpUBTb&#13;&#10;HmX+DDC4HPb9Y7dBzEsz/S9BgAFoUqCUenFf1YLMSXAIrGw5pqOXgMfN2jVZXti6B9PM4tMFSl4y&#13;&#10;SRHgdwh0JX8wCTIf9BbuX6fTWRwzTNMsitUVxqeZgjiF9yzLorS0dNZvoKCUWjhOVVWV7QnY0Y7b&#13;&#10;aXuvzhyHZorilZWVYZom1113XXFMVlV1zuyWruuzrHoKVNuZn8/8e+q5Zo6fhXHV5XLNuk6Y/UyY&#13;&#10;2e5zfd5NTEzwg7vv5uDBHhz5xbtinbIQ1ORrPWG2cNt8mEn1LS0t5ZprruG3j/yOyclJOyOOtI3s&#13;&#10;8wJl/f39Z23n64HXLCB84MEHefsNNywEhAtYwAL+W6K6qoo/fuc7z9v5VVVl1aoLePbZZ4Fzr/M6&#13;&#10;m4/TfKujM1dQ56rTsX3/AuhOHVXVinY1mqbhdrvP+LAtSJQripKX8hZommYbIORXh6W0yGZzRbqP&#13;&#10;YdgTzoL8ua7rGHl/TE3TivYImUymGFgahlFUPp0pg25ZVvF1YTU9lUpRVVVlU6FUjZHREaqrq4vb&#13;&#10;G4ZRNLsuSLdns1lbiVNKgqFQceU7l8sVV5R/Hwghzq0WWiqEdIPmkEp3VIIO9a0tlFa6GR06Rkmk&#13;&#10;nLa2VnCpCGkihBNRD2p9+OQ0WswtfPFqQ0qbThh2KYymC6bxNtUKFKRlq8oqSDRV4FYEAd2ezHkr&#13;&#10;qqmurKLvuJ2FOvO9ryCEBKkwGZ1gx+4jvPXyFVii/2TwoMz20rP9CIuFQGBlMOWL+D7yFoz9q0nd&#13;&#10;vw0rK7F1La0ihfQPN0SUSKGhkMMSCmrAjWN1BeidWPEjCDSUQuA8RzCYPwRC6JiuNnr2xzk+0F9c&#13;&#10;nLG/m9MXGKRqd7NA4vP7qaxvIpqVVHstpg3BdE5i5o3npSWQBVEWSyGfqiTgkLg0FQsLIVWkeG1C&#13;&#10;dUF+Ml2oORUqIj/1VZ0N4GxABdats2hoXEImkcYTKeGoIRmYFvgdgqVhgVMDpMJct6uUsqjqO5Kv&#13;&#10;1/N4PAQCgeIiUy6XAwk5IzcrcxcIBGYtWBWsKYaGhqioqLCZCLqryMCYa5x0OBwkEglisRiVlZVk&#13;&#10;MpliQJ/NZlFVtWgv8VrglR73XLbP5XLs3rWLxx99DFV1FP0CCwteqqbRtHjxrEXBV9oOp9NJS2sr&#13;&#10;q1ev5onHn0AtMiwKdYQZRoaHi36X89mAvNZYoIwuYAELWMCbEIWV3omJiXNWMSs8jIaHh/H5fHNa&#13;&#10;0sx8UKXT6aL9gK7reDyeOT3+ZgaJXo8Xl67T3z/Azl07i2brV1555az9C35Qk5OTdHd3EwmFcLvd&#13;&#10;nBgcwuvzsmz5cqbicQ50deH1+/H7/RzvP05dbR3JZJLx8XGqqqqK11NfX8/w4BASSUVlJX1He1FU&#13;&#10;lf7+AdLpJKvXrCEWi7F06VK8Xi89PT1Eo1Hq6uqYjMWIx2LU1tYSj8fp6urC5XJxzTXX8Mtf/pLG&#13;&#10;RfUcONhDR0cHTQ2NpDJpJiYmWLx4MUNDQ6TTaWprazl+7DhGLkcgEGBwaKgYVPb19VESidDa1vaa&#13;&#10;TgQEoKoaq8PQ4LHICCjTdJw1S2DpyZoYCQihzdrv9YYQoEhBSAOnqpCxJCp24K8oFjjADfh1gVNR&#13;&#10;GEjneLzX5IkBg8urXfzxsjaO9/efQ+tFPusJB/bvZ2nrW6kva8Gc3o8Qyslg55R9CrAUwIhi6S/g&#13;&#10;/eoVyOEp0i/sw8rZFuUFRdQ/VEih2F6PUkH1uVHXVKKVHUHEdmIxv7WHfQA726U4KphMNvBi55OY&#13;&#10;ZhaHOjNZcPr+irQwpYIiBHUN9TybjnDni1Nc06BxfbVOnUdhyhLE05KMAqqhYCoWMt8kXUDE7UAU&#13;&#10;qxrPP4VXURQqyk9aX5UAKwISRbFwqIqdFqXga0oxMLQsi6GhIY4cOUJJSQkjwyNMTE4QCoYIR8JI&#13;&#10;KSkvK6d/oN+2i5iYYGx8HF3XKS0tZc2aNcTjcaqqqhgaGirWrD377LMsaVlCRWUFqUSKTDZNfUMD&#13;&#10;vb29uN1uwqEQx/v7cblctLS00NPTQzKZJDoZZTI6SU1VNdPJBN3d3VRXV3PJJZecVybKK0U6nWbL&#13;&#10;li1EYzF0hyOftTv5uaZp1PweaqWnoqy8nKuuvornnn2WrJE7KYYFGLkcY6PjZDIZ3G73ee27hYBw&#13;&#10;AQtYwAJeA5wP24lTIaUknU6fc0AohLAL7B9/nBtuuOGMHqXZbJbh4WF27drD5OQEAIGAn6uuumqW&#13;&#10;4trMyUHhb1l5GeXllfzil7/gL/7iz3G53DzxxONomsZ1MyxyCqbmzz73LGbOpKe7h2w6TaSkhGg0&#13;&#10;SkNDA7t27mSgf4DS0lKeP/o8ixsaeeKxx0hlMlRXV9PV1YVD06hvaOCpjRs5MTRMMODH6XQVJEWY&#13;&#10;iscJ+kO8uO1FLNMkFApRXVvLnt17iEYn6drTRSaTobq2mj279+ByuQhHwsVVdCFB151k0hkmxsfZ&#13;&#10;t6eLRDpJOBxm/779KKpCSTjCzs4dZLNZ2tra2LdvH1OxKF6fD6fDSSKdoq62jtraWjxeL0KI12Ri&#13;&#10;IAUI00RRBGVuAM3OYBWTYBJV5CvgzuvELr9GLyQeXVDigsGERNMETiFwaPaEeTJt8dyYwVMnMnSN&#13;&#10;mCSSBgLBdNri6lUt1FXv5djACVTVMf/15IOI+PQ0zz+/k5IbVuF2jqGkx85c3FbY1bTVSGV2AC3y&#13;&#10;HP671sH/dZF+bBdWMh/Evtrd8zpCCBOkilLiRl1Tjl55FBF7DhMDhDp/qWS+AFDVgkwrK9my9QDD&#13;&#10;QyfQ5q3tLOwqUIRFMBikom05d/RkODJs0DeW4+eeNKurnFxX62BpUKFMU8g5LFKmgpmTGIrA64Cw&#13;&#10;BqDMkDA9v9+ELER5xSyQhdOR16WVFlLks6aYeYq03e5cLkdPdzd79uyltraGqVgMl8vDgYF9ZLM5&#13;&#10;dKcDXyBAOplCEQoWFgFfAGlKjh7pZfDEIJGSCJFIhE2bNlFdVUXX3r0YhkEqleKhhx7C43Lh8Xjp&#13;&#10;OdDD2Pg4Tl3H4/PYtY9OJ71Hj5LJZEmn0iQS01RXVbNvbxeZbAaX00lFue3b+EbwvT1XZLNZDuw/&#13;&#10;gMhn604uRtqjoa47qM6LyfxX4Pf7Wbt2LS1LlrBr9250VctTgsEwcoyODDMxPlEUrjlfWLCdWMAC&#13;&#10;FrCA1wDny3ZiJgrGymcKBgvm8DNhGAaGYZyRgphMJhkYOMFTTz2F2+2lpKSE0tISNE1jenoat9s2&#13;&#10;Xp9pOj8z66frOm3t7bjcTvz+APv376epaTHDw8PFbSEfQAqB2+lG6hZYEsPlon1pB/sP7MOSNt3S&#13;&#10;7/USCofwj/pwuT34/H78gRBtzUvYHp/GqesE/UGmfDGCwTS11TVkshlyuRwutwuv14eiKoQjEfqO&#13;&#10;9jEyMkJpJEI8FiUUCpFJZygtKaGpaXF+IubE6/GSzWZQVZWKqkoUTaW2tobWJa1MjE+gKAqVZeUo&#13;&#10;Do1EfBqP14PP6yNcF6asrIyB/n4CwRCVlVX4/F4mJicZnxijt7ePRfWLXjMrHIllG+lJJZ+5OWnd&#13;&#10;YE9LT2Yozu8qv8B2HbRQhUqZE9KGQCiCtGHSPWnx3FCWrUM5hmIgDdP2c1NVLASjUyaPjDu4uWMp&#13;&#10;/YODNmXzrOVjEikFR48fZ8+BOtauXAPZJ1GlMWPHOeiNws4/mUIis8fRKjR8t12AAFIb9yHjhZpC&#13;&#10;m/Z6bnIobwAULlMqqCU+HCvDKJW9yOktSHKoqFhyDjLsSaeI/D8HhqONI30KXfv3oSjibDH2SSgq&#13;&#10;ixoXc4BS9g/HEbqClBbxtMrmQym2HM/SXKJyTZ2Ti8sUylwSSxPkDIUSXaCrdkME+Xv9DdDzM+8g&#13;&#10;maeHClvHt6A9WUjRF/dRVZXKigoGB4dsXz6nE6/bRcrjwemWlJeX41BV1CoHmXSWdCZlU+SzOVqq&#13;&#10;ytn05FO85z1/You3eL14PT78Xj+WZeHzeCkJhimvrGDwxAlSRppIJEQkYtctV1RV4HK6eOThh7nm&#13;&#10;2ms52HMQn99Ha3srU9ummJqawu324HK5OHHiBA0NDa9zj/7+yOVyjI2OIVSlSBMt/kIFeL2+VyVD&#13;&#10;KISgrLycC1atYs/uXdiDL/YYJyWT0UkGTgxQU1tzXhfiFmwnFrCABSzgTQgpJfF4vChEMDk5WVSW&#13;&#10;Ewgy2Qxjo2OUlpVSW1tbDAxVVSUYDJJIJNB1vSieEovFSKfTRKemSMTjLGlpYWlHB+XlswUFDMPD&#13;&#10;vLtdAAAgAElEQVTAmqHMmM1mi7V8hdq/a99yDYnpBHfe+f9x9dXXsGrVBWza9P+z997xdVRn/v/7&#13;&#10;nJlb1Xu1LFmyXCTbuOIGxoQklEBCkg0BviEJCQmpvy1k0/a77G6+mxBawqaCgRAgCRCwA6EldGyD&#13;&#10;Ce6WjW1JlmRbvZfbZ875/TH3XkuyZBtiMLD+vF6Sru7MnHZnzj2f8zzP53kOOBK4r2xwedwsWLiI&#13;&#10;N97YzZTSMtIy0vH5vHh9Z+D1eqmpqWGXvRO3y2T5ihU0NzezbPkyolGLnMxMlnmXo7Siq6OThYsX&#13;&#10;0dXVDdhEQhEOtBxkZnkFBfm57G9owO9LYcbMGUyrKCc1PZ3aebVOzF1mFqbLRXpGGimpKwiMBBgY&#13;&#10;HGT69Om44op4fb19zF+wgKysLM5ZvZpoLMrg4CBVVVW0tbYSCAZZfd65hEIh0tPSyMzKpL+/n5hl&#13;&#10;kZebh9vTyrSKaQgpiEajb9s9ITFGefjZjsxGfO3hWExPfXLkIxCARALpHkksaPN0S5gX2qPU92ii&#13;&#10;EZtk0JYBo/2wQrbmxcMxLp5XRUnRGxxqbUWYJlJPzgoTi7BYLMzrW3dSUHA2FXmzUKFdSK1R8aX8&#13;&#10;RFxGoRDKOS7CBzAKFWk3zof/chN5ejtWdwhnhE3H/fJdqkIqhEAJjbCdnQJlgicnAzk/A1duM2pk&#13;&#10;E0JF42Q9kV5i3JiKxC9HwMhyl9A1Us6mTRuJhIMY5vGXnRrHezIzI4WC6bO4o8nCikgwQet4nj5T&#13;&#10;ErNgT5vF3k6bP2bAimIX5xV7qE7X5PuNZDsT4Z6nGmO9JRLjdmQDTICzWSPEmFGVQpCank7plFKy&#13;&#10;MrJwe51k6UIIuru6cXlc5OTkYFs2ltBg2XR2dpKRnoECKivKmVpejtfrZdGSJTQfaGbFypUMB4bp&#13;&#10;6+1l6YrlhMIhsnNyKCp23Ep9Pj+ZmRl43G5S09JZfd4HmFZVSWq6kwIiOzubmjk1bN26DY/HTX1D&#13;&#10;Pf4UP+8l2JZFMBw8aqMgkes0IyODktLSk1JXRnoG8+fP55GHHyYcCjuGYqHRStHd08OuHTtYtGjR&#13;&#10;aZfR0ziN0ziN0zi5cOJOOqmsrKS7u4dXX32FpqZmBgcHcbnc9Pb20dvbQ1paOpdd9g/MmFFNfn4+&#13;&#10;Ho+H/Px8tm7dyvz584nFnNQNO3Zsw+dPpWxKGdOmVZGWnsrI8DCdnZ1J0Re/3x9PteAhFAoxMDDI&#13;&#10;yMgIpaUlSdEYKSVTp05l7dq1tLW1M2dO7RhrIjib47bUGFqS60njrAVL0RGF9JuokE1ufjp43Ljd&#13;&#10;XlasXBl3wRKUFZYiTOns+ArIzssFrameWY1AUFZQgtUTpK+/j+ryKnKzcxEpJoXFxYBwUgkI0Eqz&#13;&#10;bNlKAHTYhpiNSHOTn54LMRsnpEqjMaisrKSysjLZ9vGKpRMp8OXm5TF11E56eUX5Uee8bUgOszH2&#13;&#10;X94di+axcFpkKdjYGeNXm0PYGoShHeEQnSCwctwlgq5+xRO9Pj5eW0trV5sTnjVhpvkjFwo0Ekl/&#13;&#10;3yAbXqsj+8MLyHT3YkcOO+RCiAl53JG8e447oAg3Q16MtB8tRJakEvr9FuyDAzgkPG41/ztH5mQj&#13;&#10;QVIEGi0E0mVglqbhmpMBmXtRI6+DstFSIMZk4jj6rlHxH2lmEeQMtmxtor2tDVPGJf2Pd6PFlUUr&#13;&#10;KqvZI/LZ2ho6koVhNJeOq7looHMA1vWFea7Z4soaD9fPezdtbkwEMe5v4l9x1LvSMCgtKqEkNcdx&#13;&#10;YU5xIUzHyj916tSxJ8dsACorK7Etm9bmg5yzYDkpuJBSUl7ukMNJP4JEmYyl+kvini6j1T9TUlJw&#13;&#10;xcW6cnNz3zPWwYQXimU7m4NJa/aoh1ICmRmZZJwkbw2f30d19XSmlE1h3969mMJ0rJFCMjQ4yNZt&#13;&#10;27ksGCQ1NfWUWQlPp504jdM4jdN4G3Cq004opejq6mLF8hV0dnYRi9lYlsXISAC3O4YQGr/Xy+66&#13;&#10;XXx/5w7O//CH+MxVn6G0tJTa2loeffRR+vv70VrQ19dHNBZl9epzqKwsp7Ozk527dnCgsZHW1lY6&#13;&#10;2jvIzsmmoqKChQsX4vV6OXy4jebmZqZPr2Tq1DJglPVPKRobGznnnHPYsWMnCxYsTObVc74I425e&#13;&#10;UQtrSxdCa6ymAYwz8tDNw8iSVIyyNKyIjZnqwg5F0KaJ3j+InJICbol0S0cOPxDBdruReR7Y1090&#13;&#10;czsZbjdmoSQq2pCzspApHoRLIII2tqXAVmhDIEIWqi+M6goiavOdHGJdAUTYRnkMXKumOK5G+sRc&#13;&#10;LEd/0Y9Xax1/7L0izPBOwGsIVuSZZKdJugOJ2LWEoEkcWjnqjnHCEdKS5w9F+fD8aVQUT6WhpdlR&#13;&#10;WZyUEcbLEk6mwYPNTWzZns2KJQtxWyNgD4PWKGTcvXYyOKRRhFshNUTKt5dhTD2b4M+3EmvsRL/L&#13;&#10;0lKMzqvm/JaIVA9mRQbuGRLh3YYeqkNjOW6i6jjWTQ0IhTB8xMwa9u6PUrdrZ1wl6ETdNjVZWVnk&#13;&#10;Ta/lZ00WVtQC4+jPzXEFFo4YiMQhq7ZNrkfGrYNvU5qJdxoa9EiE6PZDkOPHlZuOTnejYwohDHAL&#13;&#10;7LATP0soAkhEjh/pkpT4slDtYO3rxJhRiFQa7TFRoRhIgXQbiHAE7XYjTQMrGMH0u8EzKpRgvFdw&#13;&#10;fH7yer2cccYZR73/XoBSiu7ubgIjQwgtEHEJ2mRKHUOSV5CH6yRxGCklBQWFzJ0zhzf27E3GLQsg&#13;&#10;EonRdKCJg83NzK6tff+5jP49aScsy+LVVzfx2t/+RkNDI719vSilyczIoLyinEULF7Lq7LPG5DQ5&#13;&#10;jdM4jdN4N+FUp50IhUIEAiOUV0wlLS2NefPmAGBZNiMjw0RjFv19fezaVce6tY+wbt06erp7+NK1&#13;&#10;X6K6uprzzz+fl156ifb2dnJzczlv6bnUNzTQ1dnJc888w65ddVRXV9NQX8/O3XXk5+Uze9ZMampq&#13;&#10;ePnl9fT391FdXU1lZWVSTnv0F11qqiNC09HREXflPEKqnFgahVYa1R1CNQ4SbejBE7XBciw10R2d&#13;&#10;YGlUnh+rfQSjMI3o1k48NTmgNZZQKC0RIRs8Eu+l0wltOIxrZjYy10/46UaEArthAGNKOrI8jdju&#13;&#10;HnR/FOlzoZSNNA3EYAx7KIRoGUEW+9H9UXQwhsjzgxSOC6BIKAMecf+aTD48MQ7jieFoUvheWVS9&#13;&#10;UzAFzMgwOafCzcM7NNplgR6/fJEOMYjHRSqh6RhQPNzu5fPzzqC1o5NILHa81HUQ1860Y5ptW3eT&#13;&#10;nXkWtdULkaFXQEWcnHnqWNc7JERLgQj3getFUj8zB/fslYz8dB/RvzWgWkdQWEnSMjqucLTx652C&#13;&#10;SJBYt4nM8eGqykCWjyAjf0MNt8aVRg2n28fqf5x/aekG9yxa2gt45dUXCEejmMaRZ2TC+zvOM7V2&#13;&#10;4o+rZs5ik5XNztYRhJQJ4+v4Vic/bxBIoZmabXBpmUlCXfR9AaVRvUF0MIpRlkP0QCdGTjp2IIKI&#13;&#10;xhBpPvRIxBEqMV0QszClRuenod0m2tDIdD+6qZfYcBgjPwW7N4QQoHwuiMTQQmBkpaLaB7EL0zCq&#13;&#10;8o/EXuojmUcT89N49ejkpsJ7gBQqpQiFQmzYsIH+gUGkIY5s7CFQKHxuD3PnzTshMbYTgdaa9PR0&#13;&#10;amvnsu5Pf0LZKjm+KJuOjna2bdvOrJqa9x8hfCtQSvHEk09x1113093Tc9Txjo4O9u7bx9NP/4Wf&#13;&#10;/MTP5Zd/mss/fdlRiSpP4zRO4zT+N0NrTSgUQimF3+8fE7NimgYej8cRlDFNZs6s5rNXXcWfH/8z&#13;&#10;L294mcHBAb77ve8yvbqayy67jJGhEZDg8/lo72hnzZo1DPQPcNnln+b888+nrq6Ohx96mPbOdmbX&#13;&#10;1mLbNh6Pm49//ONMnTr1KKXScDiMaZqUlZXh8XgoLZ1KU1MDo8IOEYCNdnLI+SSxA324a/KINfbj&#13;&#10;XlCE3RFA+Axkugs1EENYoKMxXKUpiJhGFPuI7uqFiMJcVYq9vweUhQ7ZiHw/yhDINB9iWhrW/n5E&#13;&#10;4yDakNgtQ+DxYkz1I9tHMGZkYW1sw1xeirWlDfuwhWF40G6BLPA47qWjHAZhfJzQ2M9kdDqNib70&#13;&#10;TzTx8f9GpLrgH8rcPHsgSn+AIzGDo6EAoeKqjZKwFrzUYrN6cSmzplexfVcdmGbCiOW4IR6lERO3&#13;&#10;/0lFIBhg48bNpKavoLKgBkK7kCouMjOp66NASieuUCJRsQC29RrGwmmk/7KG0O8KiPxuH7GDHaje&#13;&#10;YPIqZxMkETumSRJLEq6cbx1Jm55MGvDiljUFWqNNE9LcuEvSMasMZHoLOrAVZQ87Vtc4uZKA86CO&#13;&#10;J1oCJRVSCRQG2lVF21AVL69/nb6+XkzXETXSye5tnTwORUUFeCpq+d32GHYMhCnQTib6UVUmFDtJ&#13;&#10;WnZSTfhQhZdSv/m+MQ4CoBR2OIzM8EMoinSbSMOx1qqRGFJpKMpCdAygRgIQiqCnF0DQwm7qhgwv&#13;&#10;Ms2HGhxARSzoDSBSfehgBDoGkZUF0NqHTQAkqGA0PrfFHzMx1q47ngSOxrt97kq0/XDLIR579DFs&#13;&#10;y8YwjSMbEjhiZbXz5nLeueed1Lr9KX6qZ1STm5tLZ1s7wjSS4jIDA/1sem0TH730Y5Oqe7/dMK67&#13;&#10;7rr/eDsqf2TtWi7+yEdOWGm0r6+Pf/rn61i77k8Eg8Hjnh+Lxdi6bRt/feZZFi5cMMav+b2Krq4u&#13;&#10;R/nuBAjumzn3NN55HDp0iMHBwQl/MjIyJr0uGo2yfft2iuPKVsPDw+zYsYNgKETO33GPK6U4dOgQ&#13;&#10;KSkpSClP6v2zc9cuUlNTcZ92Dx+D/v5+du7aRWnJqZGSDgQCvPLKKyxdujSelN1maGiI7u4empqa&#13;&#10;2LRpEw8//DBPPP5nevv6WLhwIRUVFezdu4+uzi6Wr1iOaZq4PW7cbjdSSkpKSigtLaW8vJyly5Yy&#13;&#10;ODBINBqlanqVI2pg24yMjLB69WpmzJiRvCcSCwelFPv37ycnJycpcFNQUMDu3XsAzdy5c+Jf2Edc&#13;&#10;y/RACD0cxZhfAJaNUZWL8IBRmY7SID0mMt1ERBRaSkSuFz0QQWR4kMUpGCWpCJfAmJaF7gmhmoZQ&#13;&#10;fSGMNBdyZg46ohxLX38QM8uHUZaGLE9FdwTBFEifiSxLd9yzsn2IFBPSXZhlWZDjHUMHj7UYGk0U&#13;&#10;x8ZLignPO42xMBCkewT7Rmzqu2PoSaUqEwFBCoEkain6tclHZmbR036IQDAYV7DV8XCtCYg5iftP&#13;&#10;EAyP0Nc/QkHJXFLSQMR60diOUVg7tRxVgnYIFzh/JRqifQh3J55lebhXVaHNdBjSYMUgpEjI1ohR&#13;&#10;5Tmv5MS8xhS4pxfj/vBUrAM9x06pgXC0SnT83tMahEa5DES6B7MkA3dtKq5pIwhjCzqwC3QEMJBO&#13;&#10;AojRd/lRVcQ1aNBItKec3vAcXnh5Nwea6nGZxrheHQ0NoDRaaFL8KcxbspxHgvmsbwwhDIUWwkn4&#13;&#10;OKYIZwcpwQkNoDLHxXfm+8mOp3IQiRPe69AaNRxBTskGj4QUN4xEQAikz+W4+OakQkxBqhsjPxPp&#13;&#10;FuiIwm7pwcxJRwXDgEC4BcQ0whDgMhHhKNLvQbsNZExh+FyQn4ZI88Zd4Y9uzkRz2XvJs6Gvr497&#13;&#10;772fp558EjnKFVkI8Hi9nLl0Kd/45jdZsHDBSdugE0JgGAaxWIwd23bQ3NyClJKEoqlt22gNc+fO&#13;&#10;pfQkCdm8GfT29r470k4cPnyYb/x//0RXV9ebrqejo4Nrv/I1bvjhf7No0cI3ff27CTfceCPV06dz&#13;&#10;7Ze/fNxzf3TDDcyaNYsvXXPNO9Cy03izuPqLX5x0Y+OlF17AnERp7Y9//CM+v5+FCxfS3t7O566+&#13;&#10;GpfLxXnnncc/fvObb7k9g4ODXH7llfzhd7+jrKzsTd1rx0NPTw8vv/wyX//a1/7ust5POJVpJ4QQ&#13;&#10;+Hw+bNump6cH0zRpbm6hrq6O5uZmUlJScbtd+P2p5OYVsHr1ai666CKUUlxwwQU88cQTtLe3HyUS&#13;&#10;YBgGixcvpqysjMbGxqSIjNaampoaMjIymD59Om63+yiXSSEElmWxd+9epk2bxtSpU6mrq0NKE8uy&#13;&#10;kruiQsTdd5QGl0SeUYh/Vh7KKzCXFCClQKscpBvMqEDZCt0bQub7UUNhjBQTuz+GzPc5K0VTIKel&#13;&#10;g1fiOb8M6+AwstCHMA2EW2IU+SBkoYIWMstxA5U+gfCbSJ8LPAa4BJ7SFLQArR2igddEahsw3j+W&#13;&#10;iHcxtNCkm4orqzxsOBSjL6COM+4SLRUxrdjeBs/mZ7Ni3nxefPlFlErElx1b2kUIUBi0HW7luZe3&#13;&#10;8aFzF1DgjyIjjaBiqDhhOnYhDmnUSLAGYHgj5tQCMq+fSezjKwk80kr0uUOojh5i3WFkLBrX55So&#13;&#10;uMiLQynVcds7YQd03CoS76/GBI8LM9XElefHKPUg8wNIdqNDjaDCjhpt3C543Jtbxq2tGAjXFHoi&#13;&#10;89jwWiP1+/diSCN+wrGbLtEo6SyYq2ZMpzmrkj+9GoqTkbjdVIwrQiRItw1akuYyuKDSTWWK01+F&#13;&#10;wjjh/BbvTiTJiGlgTslGmQLDdoMQqGwbopYT6yeFM2+leTABZRqgbAwL9IKpCK0x/OnYMRvTENiH&#13;&#10;+jHyUh1rudtAFKYh0z0wEnXm31Q3QmvHGGy8vya3QCDAC8+/wEMP/N6Zy6VzjzjPiGTmrFn8+79f&#13;&#10;T01tDXByN+i0dmJj5y+cz4YN6533Ep4OStPR2cGm1zaxeMlipHzn791TnnYiEAjwr9/53lsigwmE&#13;&#10;QiH+7d+v547bf0XZlClvuZzTOI2TjY9ecslRVrjJHvTBwUH++uyz3H3nnQBs3bYNwzB47E9/OumT&#13;&#10;w7Vf+tJJi8E9d/VqHnjwQdrb2ykqKjopZZ7G3w+fz0dBQQHbt+9gwQIXGze+QjAYIDU1leLiYoqK&#13;&#10;ili5ciXRaITCQudzk1Iya9YsgOSGxvhYEYDCwkKysrJoamoiHA5TWFhIbm4uqampyZiLiXIQBgIB&#13;&#10;Dh06hBCClJQUAOrr6/H7ffj9Kcm2C+2oeGJr8BoIn4EBKK9yFAjjSZu1N+5Ul+VCYmCkexxrQZaz&#13;&#10;yNRxVzcn+bpG+A2MmbmjHPM00g2kekYJzSnQEmNKBgKVFCERXgALcCNQCAxsrZHCRryr0jW8PyG0&#13;&#10;wCUF87MNzq1ws3ZXAHUcMi6UBCEJxgQPNVrMmTeb6qpWdu/bj0sY2Pr4UWaOlUnRcuAAG7w+Lrjg&#13;&#10;LFKkCaF9QAyl5XHL0CIen6QMEAoRakOJHsyaAjLmVGFdtZjoMwPEnmkjfKgbegOo/iiELcBCYcfb&#13;&#10;ciTJ/ZFo20QlHEW64lsrjhiraWL6XMg0N7LAh1HoQmYMgt6NjhxE2cNxe6SBwkRixcmuPLrg0XUq&#13;&#10;0MLA8E4lKJey9fUD1O3YiYkJwp6EDI59M5HSo6iwkOyZC7htnyIQUOBSCNuIxyVqRyV2dN1xv19T&#13;&#10;QGW+weVT4x4JQsVFh97bZGYMGfGYyIQpFJAuA/xuh/ALRs1f8dfSBBcYvhSO+Fs4n6ac7kK7TUeA&#13;&#10;KdUDbsPxtsg0k+dorZ0hfB8hGo3y6quvcsvNN9HV3YPpMtHxtEoAUkhyc3LIzs5G2XaSLJ4MUpjY&#13;&#10;IE1LS6O2dg5paakMDY04eTnjVsLA0Ag7tm+nv6+PnHFq1e8ETnkM4a0/vY2Wlpa/u5zh4WGuv/4/&#13;&#10;ufuuNW+r2Vprzauvvkp9QwPZ2dksWbKEgvz85PGhoSE2bNxIX18fM2fMYNGiRWOuP97x0di+fTsD&#13;&#10;g4Ocs2rVpOfs3bePLVu2UJCfz/IVK/DHk0IDtLW1sXXbNnp7eyksKODss8/G5/MRi8V44cUXWbxo&#13;&#10;Ec88+yzV06czZ84cnnv+ec4+6yw2vfYaHR0dLF60iMrKSvbv38/WbduYM2cONbNnJ8tXSvHy+vW0&#13;&#10;tLRQWFjIWWedlay/tbWVjo4OKioq2LBxI6FQiOXLljFlyhSUUjz73HPMP+OMMZLsO3buxON2M3Pm&#13;&#10;zKP6GYlEeOWVVzh0+DBpaWksXLgwSf4PHz5MV3c3KX4/O3ft4qyVKyksLHxTY50Y7/319ViWRVVV&#13;&#10;FUsWLwYcU/5zzz/POatW8eqmTRw8eJAZM2Ykjx8LV199Nbk5Occ9D+A399zDyhUrMAyD+vp6tm7b&#13;&#10;hs/r5dnnnmPJ4sVkZmYet0+NjY1s2boVwzA4c8mSSV0PRkZGkpPdli1bKCwsZHhkhK1bt5KZmcm5&#13;&#10;q1ePIbI9vb1s2rSJWCzGOatWUbd7N7NmzUr27bwPfIBf33EH/3n99SfU19N4+2EYBnPnzuWPf3yY&#13;&#10;iopK8vPzcLuLmTt3Ll6vl2g0SigUwu/34/f7sW0bpRSmaVJUVER/f3+yrIkEAzweDzNnziQcDtPd&#13;&#10;3U1PTw+GYYyRzR6vnNnW1kYkEsHtdjMyMkJTUxOlpaVEIlE8nlEux0KgtJOYXCKT8UUaCUqhjbjt&#13;&#10;QkuEAmWA0DZKyLjmhUILw1kJK5DSdlwMtUAqsKVCCgOhHcIohIq7vBlIJHbc3RA0WttOLJhQSC2O&#13;&#10;LJGFjUFc7fK9ve58T0ALDbYk3aX4bKWbV1qjtPWpUW6feizv0MIRQMERmGnvV9zT4uVbZyyhu6eH&#13;&#10;7u4+xATKlePhlGzi9bhwGZID9T34vFMoL5QYkb2goyBGk48J4qq0QEmNUM5yXSHR2obAIaRoxZyS&#13;&#10;jfmVqfCZanx7ZhB7bRDr9R6s5gGsoSB2MIwMRNAhhQiruJVagDiSUBuJYxEUAmE4qVeUS2B43Jip&#13;&#10;JjLbhZHrQmZEEN4ORKQJFe4AO4zzpDlMwxGOseIvJjPtxWmH0CDdKLOM9r6Z9I+EiUQimC4Ty1Ig&#13;&#10;JEIn4h/F2OsToYhCo5UgMz2NyrkL+dNgOjtbA05qERV3dT3KPJiABGGT6XJx2XQvZSkGtlbJ4Xiv&#13;&#10;BxKOnj8Td7iyQUqR7JbjmRxXW01cKJzUIVqDVI63rQQMpbGlQLpNJwUQAuV2lHllIi42sY0ghBM/&#13;&#10;+N4ewiRs26ahoYFf/PznNB1ownSZoBw5J8c6KLC1zZbNm/nFz3/GJZdcQsmUKeTm5p6wt+OxEIvF&#13;&#10;CAaDWJZFdnYW+QWFDAztR2LExxtiVpTG+gZ27tzF6nNXn4Revzm8bTGEDzz4INOrq5PKUhOhvqGB&#13;&#10;W279yUmrs7evj5KSYqqqqk5ameNx080388i6deTm5lJXV8evfvUrli5dSk5ODgcOHOBL115LQ2Mj&#13;&#10;hmFwx513cujQIc4++2yA4x7/y1//Sk5ODosWLeKpp5/mBz/4ARddeOGEVpe//OUv7KqrY/2GDZim&#13;&#10;ycNr17LxlVe46MILEUKwfv16/uVb30IrhWVZrFu3jiefeopLP/YxgsEg13z5y+zatYsdO3bQ1t7O&#13;&#10;smXL+OI117Crro7mlhYaGhq4+557iEaj3H7HHbjdbu5YswYpJXPnzCEWi3HtV7/K4088QU52No8+&#13;&#10;+iiPPvYYZ61cSVpaGi++9BJr1qzhsT//mWAwyN59+7jzrrtYvnw5uTk53HjTTXT39CRz2yiluPYr&#13;&#10;X2FObe1RbmoDAwN84ZprqG9oIDU1lY0bN3LX3XezaNEi8vPzef6FF7jzrrv48+OPU9/QQHFREVLK&#13;&#10;Y471ePzohhv4/R/+QFpqKs3Nzfz23nsJBoMsXrSIUCjEF6+5hrrdu9myZQuWZXHnnXcihOCMefMm&#13;&#10;LO++++8nFovxiUsvxePxYNu2kxB8Ej9727b5/r/9G9/4+tfJyclhV10dr2zcSE9vLx63m+oZM+jt&#13;&#10;7T1mnx5+5BH+77//O2acUN6+Zg1Ty8ooLy8nHA7z+z/8gU9+4hNkZGRw0y23MDQ4yKJFi7jp5pt5&#13;&#10;af161q5bh9fn48knn+TZZ5/lo5dcghCC+vp6Pvu5zzmLqK4u7r7nHl544QXmzJnDlDjhzMvL44Yf&#13;&#10;/5hPfuITJ2XyfD/Asp1d/VkTbHC8ExBCYNuK++67j6KiIlwug6amJpqbm0lLS8M0TbxeL4ZhEIlE&#13;&#10;6O3tRSmVtNxFo1HS09OT9+zoezcYDBKMx2J5vV4yMjLIzs5O5hOcSFjFtm22bt2K1+tl7ty5uFwu&#13;&#10;AoEATz31FNOmVWBZsTFztxTCibEYVXfyPeI/QiCkcOQuRCIeQyCFE/MkRGKt7hwTwlkZHTku422M&#13;&#10;Xx+/SCbORzqvhVOHEBIZL1QkXOHeI3Ez7wvE3auyPIIhW7Ol3UKJ+A5/wiqU/DgcBVgtnE0BW2i6&#13;&#10;hxX+nHTOKvTS3tqGZUUR4mgF3LGiGQKvx0tNzUxyc7O56+7fsOlvOyibtpicvEwkwwgVQQkRd/Ac&#13;&#10;rRmaaAnOZkQyMtHZbkj8FtYIItKKkIcRZYO4l7rxfqQY9/kVuM8sxjt7CkZFLq7STIysLIziLGRp&#13;&#10;Bu7FU3AtK4KhGCLHg5HlQ+b6MIpTcJWnYlb6cVW6MCqiuPI6EO69aHsHhOoRVn98s8Nx60xYmAQ4&#13;&#10;lqNjsAAV5yPK8GC7qmhon8Jdv32CVzZuYOmZi0lJTaG3txfbVqPigUeNLxpk3IlVg8ftZu78+bQU&#13;&#10;zOHn24JO6hcp0UIl0wEkYjJHj6oQYArJ4ikurqv14DcNpDjyzL7XmcxE8cVSiviYjv6Jj1HiJz7i&#13;&#10;UuDMj4kT46+dl/Fr4uU61476G7/+PT6EgPM8DwwM8Muf/4InHn8CwzSS99O4bSRC4TDbt+9g4yuv&#13;&#10;0NnRgdYat9uJozdN82jhr1Em+/FhErFIlP6BflqaW9i5ayfrX3qJja+8wr69ezl06DA9vT1H3Jrj&#13;&#10;ey+WUhQUFrJ06dKkZ9g7ITT2tsYQnkjaifvv/92EKkV/D+6973ec/+EPn9QyR+OZZ5/lP66/nhXL&#13;&#10;lwPwq1//mq7ubqZPn84tP/kJNbNn86Mf/hCAL3/pS3zyU5/ivPPOY+mZZx73eAJ/+etfue1//oeb&#13;&#10;b76ZuXPmTNoWKSV3rVmD1+tl9549fOnLX6atrY3S0lJefPllrrj8cj571VWAYzm66nOfo0CnlmAA&#13;&#10;ACAASURBVKGhIUkw582bx1euvRZwXHfBWbx+7atfBeCyyy9n7dq1PP7nP2MYBg/98Y888+yzXHnF&#13;&#10;Fdz/u99x6NAh1j3yCCkpKdi2zZe/8hX+5+c/50f//d8AtBw8yD2/+Q3Tq6rQWnPVZz/Lc889x/Sq&#13;&#10;Ki666CLuuvtuvvqVryClZPPmzUSjUVauXHlUP1/fvJm8vDxu+8lPku5oV1x5JevXr6e2xvHzbm5u&#13;&#10;5q4772TmjBkAfO0b3zihsQaHcO6qq+PGG25g+vTpAKy5806eeeaZ5PgA1NbUJGM277r7bp588snk&#13;&#10;+E6Gf7jssjH//8f11/PB845Wrjp06BCxWIyKigoAzlm1ip7ubp548km+8+1vH7dPFRUV/OKXv+S7&#13;&#10;3/kOH/rgBwFH2OnmW29l2bJlx2xjYgwe+eMfMQyDpuZm/s9nPkNDQwPTp0/nv/7f/+OC88/nW9dd&#13;&#10;B8Dadeu45dZbx1yfn59PSkoKBw4cGJOX6H8zTnXaCYeseYhGY3g8LoqLi/H7U+np6WbjxlcwTZPM&#13;&#10;zAxM08QwDPx+P7W1tYAj+56WljZhuYn8hm1tbZimyRlnnJEUj5lcQVBj2zbBYJgFCxYAzvxVVlZG&#13;&#10;e3s76enptLa2nlbYPI1jQMRtawZ+0+Yfpnp5pkWxtyviiI4gk4QRnIWxFgZCg2EoFAaBKDy836Jm&#13;&#10;YTXz5vWy+fWt2GpypUSNwOfzMntWNZlZ6fz23vvZvm07hsvkF7+IcfXnL2fOrLn4XG9gxIaIOxxP&#13;&#10;iGPaIrXptN22ECOHgFaEMJC5KXhLshGrs9EqHSLpKOWBiBsd1giPG5nRizjHFd/oiIIIIwiiCYEa&#13;&#10;RMf6IDSEsp38h0LELUMYcRI98VhP3lZnXGwjlZisZE9TJvfev5ZNmzZiYiLQXH7FldgzNfv37Sca&#13;&#10;jSLG5fqQQqC0jUbiMlxMq5yGXTGXX+4MEwkBUjtukLYJ0omkFHG327FttCnwuflstZccz+l54zQm&#13;&#10;hlKK5qZmnnzqSdAKoc0xBG40pHBIc0d7G/f+9h6eevJJVixfzocuuJBly5dSWFg4dvMITSwWw+12&#13;&#10;J8liMBCgta2NpgNNbN+6hU1/+xv733iDgaFhbMtCSIlpGJjiiLopOPNOcCRAXV0dg4OD77hY5ilz&#13;&#10;GY3FYqzfsPGkl9vS0kJTU1NyYX2ysXDBAn74ox9x7rnnsuzMM/nC1VfjdruJxWLs3LmTiz/yEZ54&#13;&#10;8snk+YUFBWzbto2FCxYc83iCpGzatInf/+EPfOHqq49JBgEWzJ+fdOubPWsWpmnS0dFBaWkp//f7&#13;&#10;3ycajbJv3z4aGhvZu28fAOFIJHn94glcKBePcoOcNm0aHo8nScIKCgo4fPgwADt37uTMJUuS1gTD&#13;&#10;MDhn1Sru/93vktdnZWUxPb7jL4Rganl5knie94EP8NPbbmPL1q0sXrSIJ59+mg+ed96EYisfPO88&#13;&#10;PnjeebS2ttLQ2Mj+/fsJRyJERvUlPS0tSQaP91mMJ4SZmZn8/v77GRwcZOvWreyvr2fXrl2EwuEx&#13;&#10;540WB6moqGB4ZOSoto7H0qVLx2yK5I9yLx6NpqYmsrKyJhWbOV6fRoaHUUoRCASSx2OxGP39/TQ3&#13;&#10;N09abwIL5s9Pfs7lU6cihGB4ZIRAIEBTUxPf+PrXk+ees2oVt/7kaMt+fn4+TU1NpwnhuwiGYaC1&#13;&#10;TW9PL5/85CcZGQlg2xopNV1dPQQCw/GEuQVkZGQkiZ1t24TD4QkVcYUQ5OfnY9s2d955p/OcxzdS&#13;&#10;JoMQgljMxuPxJhV0E0hNTaWkpIQDBw4QDAaTc8ppnMZYKJQwEFhIbVCeprh6tpv/6LcIxBRCxsUz&#13;&#10;E2RGaHwmpHoMlCEYDGgsqekdjvDzvV6+P3MR1YODvPFGAyStgfFL4+52KT4vs2fPIi0thbvvvofd&#13;&#10;dXtwuUy0EOzes5vb/udOLr/yU6xYcga5nn3YsR4MFXvzXRNxD02t0Rhxq7PEiIygIoNomuNioRJh&#13;&#10;mOAyEG7DsesNawwTlFZobLRtIbRCCIXWAi0Slm4DJZzVpxKOK6ETXHiCm/KJHARSgpnLsD2drVs1&#13;&#10;9/7uXt7YW4fbdKO0Zuv27dhac8XlV2CaBnt2v0E0FktSTEc0ClAGhtQUF+dTMP9MftLsorkziDAN&#13;&#10;NAYuqUjzuhgIg1Y6nnbCGNMgvzA4t8rkg0WnFa5PY2JorYlEImzevJnu7m6kaRyx5CWjbJNnoxGk&#13;&#10;ZGRw5uIlNDY20tDQwMOPPMLLG9bzqU99ms9+7rOUTS07YgWMxWhvb0+mExoZHmZ3XR2PP/4427fv&#13;&#10;ZKC/j5hlkZ6WTklJMWlpaQRDIQb6BhgcHIg/fkfcdS1l0Xr4EI0NjWQvcQjhO7VJesoI4f76+jEL&#13;&#10;+pOJHTt3vW2E8Af/9V+sXbeO9Rs28Nhjj+Hz+fiP66+nqrISpRSdXV1j+lVbW0tRURGDg4PHPJ5A&#13;&#10;Z1cXH/voR/nDAw9w0YUXknuMwNL09PTkaxF3pVLxG/3pv/yFn/z0p6SmpjJ3zhxmJ2L/Rn3p5UwQ&#13;&#10;25aVlXWkTByylIAcdVP29fcnrQkJTJkyhXA4jIonFBvvimwYRvKY3+9n9Tnn8Je//CWeyPplfvmL&#13;&#10;X0zYz9bWVr793e/S1dVFbU0Nc+bMISszc8wXeNaonZQTHesEbNvmhzfcwLPPPktlZSVz58yhtLSU&#13;&#10;pubmMeeljOqPaTrByMfDd7/znROKIRwYGDjmQvh4ferr78flclFXVzfmuvM//OETmkxGf1aJe0kr&#13;&#10;RU9PD1rrMbGemZmZ+EbFqiaQkpJC/8DAcev634L+/n7219efEpXRBAzDQNsqGQ+YmnrkHpvMAphw&#13;&#10;rxkeHqagoGDCc2KxWPKe6ezsPC4hBFDKJhKJEAwGk3UrpSguLqagoADDMGhpaTkyV53GaYyC0KN8&#13;&#10;swR4DclFpQbPT3Px171BbAyHdMSthD6XwZRsg0yXoj8iCYdtLAtsadDYEeV2t5dvL1hBKBigqaUN&#13;&#10;IY+kVlAaUlP8zK6Zic/jZs2au9i3fx+my0XCFVVIycGDzdz+y9s5fOhiLrnwDAozDyPsFmQsdGTn&#13;&#10;f1SMI/GcbuNJmIpHplpa0dY+QkaGH2+KxjQEKiqRJggMIlYMFVa4PY5bs9IatALLQCdVNTUqnkg+&#13;&#10;4TWp4n2K2jaW0vhMGRdymchyOap9Oh4nmOiH4UeZRbQOlfPi+iYeeegROjo7cLlcTtqMeJzuju07&#13;&#10;sC2bqz7zGWpqZrF79x6iMcuJfdNgK0fRMT8vh6oFy3iwN4sNB4YR8fSBaIXXdDG32OS15hih+Pkk&#13;&#10;WqYFhtBU55l8aboXj6GwtcA47V1wGqOQ8DiJxWIcONCIFbWSG/RjrIOCJCEzDYMpJaV8/gtXEw6F&#13;&#10;+NnPfsahlhZsrXnk4Yfo7Ojgun/9FhXTKpKpJEZGRrjv3nsZCQRoOtDEG3v2oLSivGwqFRVTaW4+&#13;&#10;SFFRIR/92EdZsWIljY0NPPjAg6xfvz6+ro7H6AuNVor+/gHqG+pZvOT4OhUnE6cs7cThw61vV9Vv&#13;&#10;W9nRaJTX/vY3PvbRj3LZpz7F0NAQP7rhBu686y7W3H47brebBfPnc+UVVySv2bx5M0XFxeTk5Bzz&#13;&#10;eAIfveQSrv3yl2loaODHN97ITTfe+JbaecOPf8w3v/ENPn7ppYAjgf/T225LEsbJcKI7EcVFRWze&#13;&#10;soUvXH31mL5MmzbthBUxL7rwQr77/e+zcOFCSoqLkxa+8fjlr35FTk4Ov/3Nb5JWrJfXr5+0Lyc6&#13;&#10;1gm8+OKLvPDCCzz0wAPJBfB9999/0t2Zj4VplZW0t7dj23ayj6NxvD4daGwkHA7zhauvTlpggqEQ&#13;&#10;W7duTRL1t4KioiJM02Tz5s1UxGM7d+/ePWFKjcOHD3P5pz/9lup5P+JUpp1IQEqJaZrEokdbLSZz&#13;&#10;z7Qsi8OHD5OdnY1lWUmrdeJ56OjoYN++fcRiMbq7u8dYn4/l8unxuHG7XRw+3EpBQQFCCNLS0igr&#13;&#10;K0u+bmhoGEMI30kX0smEcBIYH2M2/r03W9dE5U7UnvGvTxaOtoi9u911dTwNgxRGfP2myXTBZ6dY&#13;&#10;7OqUHO7X8UTzEkPaZKS68JmajmGbtBSDrFQDy44RU5Ko0Lx+KMZ9qWlcdeYKwuEXaevqdkSKpCYt&#13;&#10;JZ3aOTORQnPHmjU0NhzA5fbgWBCOkBNpGvQND/LQgw/R3NzMpz55IdXT0kjztKBj/QgdiZOqeCY/&#13;&#10;oeO6tWNJoUSghKarN8TWum6mVWZg2ZCb4cWKKVxug7wsD7t2dyMNSU6+n/KiDERc/AMc+aWIbeOS&#13;&#10;jgXEUgIlLQIhG6UEUmqaDw4RjdqUl6aTl+NHT+Auqxwzq9O+xF9pIMwsgqqc+qZUHnv8JZ5//llC&#13;&#10;4RAu0yHJiU8pLhFMXd0u7rvvPj7z2c9QUzOTXXX1WFYQoU2k1GRmpjN78ZlsFKU8vCdAQs1UaI3b&#13;&#10;Jcj0alwSKvIMDvcqhi1HfCahEJzjU1xabjE9NfF8OBKcEz3HpxKj54rx88aJzAPHK/t4153oOJzM&#13;&#10;cRufuP5UfQ6j22BbNkLrMRZBPdrFHIGWguzcPC79uLNuXrpsGSWlpbz+t79h2zath1vZ+MpGHnzg&#13;&#10;Aa779rcwDSfcori4mJhl8frrW0CBy+XmnNWruOLKK8nOzuaxxx5jZGiYM5ctZdbsWQwMDhAOhx2h&#13;&#10;wIHBI8Gg8XYEAwEOHjz4jt/Lb5uo7EcvueSYiapPJPn8W8VkZa9dt46mpqbk/93d3axdt47h4eHk&#13;&#10;e7v37OHJUS55o2GaJr++/Xbu+e1vx/gM5+XmIoTggvPP59FHH6Vu924AXnzpJa77138lGokc9/h4&#13;&#10;fOc732Hzli2TtuV48Pl8yQchEonwy1/+EoBYNPqWyhuPiy66iN27d/PXZ57Btm1e37yZl15+mbMm&#13;&#10;iAGcDAsWLCAtLY01d97JhRdeOOl5fr9/zMT5xJNPUl9fP2lf3uxYjy//4MGDPLJ2LdGTNFYngurp&#13;&#10;01FK0dbWNuHx4/Vp8eLF5OXlcfuaNfT09hKNRvnpT3/K3b/5zd+VMN7tdnPJJZfwyNq1bNi4kd17&#13;&#10;9vDrO+446rzh4WH6+/snJfWncWrg9XopKCygr6/3qGOTfcFYlkVXVxcbNrzCrl276evrS8YAdnV1&#13;&#10;sXfvXgBKSkpITU1NzqnH20Bxu90sXLiQ1JQj1uiMjAwKCgpoaWnB5XKxZ88eotFo0v0m8WX4dm7O&#13;&#10;jC5//F9ICC0cacdkhPHvqf94750M4jm+n+MFrkYvniYqx46LJJ0qOMI+R6iHFbMIDgyRN9LK5VWS&#13;&#10;FLeBjq+sNJJoTBGNwdRsF5GIJsUtKcqKx/mgCWnFn+tjPBYsYu7SleTnZCJQpKdmMHfeLJS2ueOO&#13;&#10;uzjQeADT7SKh4Tjmk9COqIltKzZu2MiNt97On//ax8H+GixXJdqdCcJAolBCO2qPMiHdOLpzmpiG&#13;&#10;+pY+zBQXr23upL5hkK11XbT3Bmk6MMhAKMbftrSzra6b1za10dE3zFAwRmdvmLbeAM1tg+xvGqS9&#13;&#10;K0hrV5DOvhGamoZ4bUsnz7/UxKuvtbPxtUN09IU51B4AySTJUuI9FfGls5mGclVyaGQOT78U5Jbb&#13;&#10;fsNTTz5ONBrFZboSiS3G9MnRK5HsqtvFfb+9j5ycXObUzMQ03YAiPTWT2kWL2Z1Sza92hrCthNqj&#13;&#10;xERRke1iarabroAi2wflBW4kpkOjpcBvSM6eanC27GCgv59QJILS8WT0x7iP3ymMnysme35PZjqD&#13;&#10;t3rORKTtZM65p5qUJ6x4RYWFE6oKCy2SCq2mkJwxbx6fuuwysrKy6OzspLq6ms9ffTVfvOYavvv9&#13;&#10;7/G9736XoeEhent6k33z+/2cf/751NbW8KHzP8i5H1jNV776VVatWsWcOXP49re/zff+7ftUTqtk&#13;&#10;27ZtPPvMs1RVVbF86TJsZY9pC0IQiUXp6epOzrnv1D19ylxG304lwsnKvuXWW7nun/856U568OBB&#13;&#10;brn1VhYtXJh0YVq/fj1PPf30hARFSsl1//Iv/PrXv+aRtWuJxWLMqK7mP//zPwH4+te+xi233spX&#13;&#10;v/Y1ZyGWn891//IvyfqOd3w0yqZM4fOf+xy3/exnycX+icLtdvOVa6/lN/fck1S7/D9XXklrayv1&#13;&#10;DQ0TpnV4s1i5YgVf++pXuenmm7nxpptwuVxccvHFfP5zn3tT5Vx4wQXc89vf8uEPfWjSc6644gp+&#13;&#10;dMMNXHTxxZimyYL58/mHT36SXbt2TXrNmxnrZcuWsWrVKj5z1VWkpaXh9/v50he/yH//6EdJwYu3&#13;&#10;Gz6fjylTptB44ABTJsmlebw+3XjDDfy/H/6QT3zyk3i9XmbNnMm/fe97E1oc3wy++fWv8/Nf/IIb&#13;&#10;b7oJwzD49GWXsTOeIiSBA01NZGZmTupieBqnBi6Xi9XnrOa5F54nGAyeUO5Jj8dDYWEJe/fu44kn&#13;&#10;nqCmZhZnnHEG0WiU9vZ2Zs+eTUFBAZZlcfbZZ/Paa6+xevXqMcnoxyPxfnFxEUND/rglXGIYBmVl&#13;&#10;ZTz33HMERgI8+efHWbJkCQsWLCBznFv42w0hBJFIhFg0hmEYuD1uAoEAHrfzfWLZFkII3G43tm3/&#13;&#10;Xd9hSql4fKc+6svetu2kVTaxIHirz3CirNEk1rKs5GaXYRh4PJ5k/ZZl4XK5xpSROPb3ziMnA0II&#13;&#10;lFIMDQ0RioQZGRigcupU/o/wUDcU5q/7I9iGQqEIhCUqRbOtXeGyLXIyNV7hiLx7pEnItghGBA/s&#13;&#10;ieKfU8ZZS1dQv20bpWVlhEJBfnvPvRw6fBiXK24ZFCJuYRjXJgRaOJ9n68GDrLnzLrZtXcBHLjqP&#13;&#10;mlm5ZHtbwe4EKwLa5ijBlrgbqRIQDFjk5KYw3BfGk2JQUZpGOGwRiFlkZPgoKM5g//4evCWpvP56&#13;&#10;G6XFmRw6NEgoqghHbUwD0v1uIlaM/MI0Wg8N4XKb9PVF6OgYJiXdh2VDJBLDtp1wwDEqOBqkUIAL&#13;&#10;pIky8+kNFtLQ7OKpvzzHxg2vMBIcjlsFkwMwARwVUaEcUnjvffdx1WeuYPbsWRw6eJAZc8+gObeG&#13;&#10;W7aECQYstOks1E2hyfIZlGWbHOiJkuKSvNGpsJygQ7QAU8OsIsk3alMoFy76BoYZGBkiJyuH9LT0&#13;&#10;k5o77q0iFo1hmAaxaAzLsvD6vETihgHDMJLqyeNztr4VnIiFUCk16Zw13gth9DwxmabBibQpER50&#13;&#10;qglhQiW0praW1NRUQqEwIpFaM+4KrbXjtO1L8fOB8z5ATk4OWVlZDAwMJI0/iXKWLl8OUjIwMEBh&#13;&#10;YSHgfGcuX76c8vJyAoEgUgpq4oKHtm0zEgjQ19vLgQMH2LljB9Mqp7Fi+XIeePDBIxbLZFs02lKE&#13;&#10;goHkGMI7M46io6NDvx2LuAcefJBLL710UpXRrdu28Y1v/uNJrxfgm9/4Opd96h/elrITGBkZQQgx&#13;&#10;YdxXLBZjeHh4UoWg4x0/meju7iY3bsF8O6C1pru7m7y8vLdUx2/uuYf9+/cnlTOPhYGBAfx+/5uy&#13;&#10;eL2ZsY5GowSDwTFxk+8k/vjww7z66qvcesstxzzveH0aGhrCdLnG5KT8e/Dqpk3U1tQkN00GBga4&#13;&#10;6OKLuf/ee5Nk9L9+8AOKioq45otfPCl1vh/Q1t7Oa6+9dkqVRrXWtLW28t3vfY/Pf/7zrFy58qgF&#13;&#10;/0TXAPT19dHe3sGe3bvp6+8jPz+fyspK5o1KtTIwMMBDDz3E2WefzbRp0475bCbKHRwcJBgMUlRU&#13;&#10;hBCCnp4e/ukf/5Ed27bT09PD1PJyPnf157nggguSmyNv5/yVKDsSibBx40ZGhgPk5GSTmpJCY2MD&#13;&#10;efkF+Pw+WpqaSEvPoLp6Om3t7SyYv4BoLIrH48Hj8aCUIhQKOWTS7XbUFYXAtu2kZLlSiuHhYXq6&#13;&#10;eygpLUku0oQQBINBtNYEAgGysrKwLItQKIRSiry8vKSVLhaL4fP5kFISi8WIRCJ4vV601kSjUdwu&#13;&#10;N0I480D/wADTpk0DHM8ZQxocaDpAb69jMc7Pz6e8vBzLspBS0t/fT0FBAaFQCJ/Pl6xPxhdA2dnZ&#13;&#10;pyytjNYay7Lo6+tjcHCQ9MxUsjJy8Hg8WNpmS6/inzcE2N9jO/FsUiBRZGW4KU6RWJbmQK9NUZbE&#13;&#10;75I091kEQ84qLMOvuXauj4+k99PZWM/Nt95GV08HLtMhg0mIhPjDmJaRsKpJFLY2UCpGXk4eZ519&#13;&#10;FueuXsjUYossbweSXrADSNsiGeAXRxTNnr292Mqmf0TRdLCfLL+boiI/KX4PhSUpPPzwPtxeF4U5&#13;&#10;HvoHo+Tk+YmMhBmJ2GRkeOlsH6GwMJXe/hA5uSkE+iLEpI3LEEyflosQ0NAySF9PgM9eOYcUl+EE&#13;&#10;Fyb7YaBMP8LIoi9cwKF2H+s37ObZ55+nq6MdIUEaJkex4gk/MJzUEgoQNnNmz+WaL30B4Ullp6uA&#13;&#10;H+9U9PRbaENgSEcKKCcVpma48HkEytZsbbMIxRTaBi1BopmSJvne0hQ+McUFSGLRKCPBEK2HD1NS&#13;&#10;VIwvxZ/03joVZCQSibDl9c3k5GTTeMDxnqgon0rTgWaisSiVVVVYsSgZmZkUFRdj2zYpKSlHNqRi&#13;&#10;Mfx+P7FYbIxFP+H1FYlEsG2baDSKUoqsrKzkZl9isyfxenBwkOHhYQKBAF6vl5KSEgzDwDRNQqEw&#13;&#10;UgoGBgbIyclJpsdKxJsPDw2Rk5ubnGsSOWtjsSPhB5ZlJeeJRKhQOBxOpiVyuVxkZ2XhPUlrkbeC&#13;&#10;xBgebG7hC1+4mrpduzAMc4ygTCLMt7ikhLvvvofaubWTlqWUorXVCUsrKys7bt2xWIyOjg66uroc&#13;&#10;j8K8PEpKShgYGOA3d93FLTffjJRjN9tcbhfnn38hP7ntJxPqNbwd2L9//6lLOzFzxgwMw3hb3FBq&#13;&#10;3gFRgmPlbnS5XMckIMc7fjLxZiyLbwUJxcE3i+bmZloOHuThRx7hB3EL6/HwVojamxnrRK6ZU4WP&#13;&#10;X3opf3r0Uerr648p0nG8Pp1si+Z9991HWloa1157LZZlcffdd1NdXZ0kgx0dHezYsYN//da3Tmq9&#13;&#10;73Wc6rQTEH8+Cwq4+OKLefDBh6iqqprUAj3+upycHHJyciguLWLrlq2ctfKso8hARkYGF198Mdu3&#13;&#10;b8flclFUVDRGmXh8meBYmurr60lJSSEjI4NYLEZDYyMdHR14vB6am5q46Uc3sKeujn/653+hvKL8&#13;&#10;HYmlGBoa4vZf/oqUlBSWrVjO3t17Odx2iOrqGVROq+T3f/gDZy5dAmjuu+8+vvbVr9LScpDa2hpm&#13;&#10;19YyMjzMnj1vIKWguKSEw4cOkZKSysDgAIX5BUyrqqSzo4N9+/az9429nLN6FT09veTl5mK4TTra&#13;&#10;O8jIyKCvr89Z0MVieLxeBgYGmDVzJrGYxcDAAENDQ5RXlFNcXMzBloO0Hj5MYXGRoyrc10dWdjYu&#13;&#10;02Tfvv1093RTUVFBR3sHjQca8fv9PP/s89jaBq1ZtHgxpmnS1dlJekYGPd3dBIMB2lrbKS4pJhgM&#13;&#10;MjQ0hNs0eX3zZj76sY9RWlr6jse2JFRvh4eH6e3tpaqqykmXEo+XM4XB3Cz42hwv/7EpSF9IAjZa&#13;&#10;SMJRi/qQgYopslMkhWkGqSbYSrIvbINUDAY1d+wMwLwsKsIxvB4Tl2FyRE0lsYs/EROKEzuh0Foi&#13;&#10;BUjDRU9vL+v+tI7XNr3G8pUrWHX2fKYWl5Du6cQle5F6BKyYE1cYD3+snpbNUCBCV103WWkeCvJ9&#13;&#10;SGFQVZXJYE+QgvwU8vP9TClKZduOLmLhGOVTs+ntD5NX4ENbiqL8FNLTfCjbpnZpDt4Ug1DAoqQo&#13;&#10;hd1v9OJzS1YsLcNrSlDKabt0g/RhiTwGInm0drp5ddMbvPjSS7S0HARsDNN9jDGYYEyEiuv7OGS5&#13;&#10;p6uDlu5+IrNr+fHrAbr7FLgEHinISBO4kEzNlvQFFB634MCgRcwGrWwnhlEJMryaT8z0c3Gps3RV&#13;&#10;CEy3h0yXG6/HQ2trKylRZ4MkPT09OQ8ddZ8mxX5OPoaHh7lzzRqqqqp59dWN/z977x0m13Weef7O&#13;&#10;DZW7Uld1V3d1Qgc0IpFJigQhUaJkSaSiRVvSWB5bMkfetccrW/LaY896x1571rP7jMYzDjPPPJY9&#13;&#10;nrWSJY2iRUoURYKZAIicGqFzqtyVq27dsH/cqkI3AJKgCJCUp9/nAbrirVPn3jrnfOd7v/dldGyM&#13;&#10;nTt2cPzUSS5MTPBr/+uv8cTjjzM0vIENQxuQZIl7DhzA4XAwOTlJMpFkaMMQuVxuzSbQ1q1bkWWZ&#13;&#10;UydOIkkSi8tLWIbJ7j27mZmdpa+vj4bWYGl5iZGREfL5AhcuTJBOp8lms+zbt49kMonb7cbv9zM/&#13;&#10;P0+Hr4Nnn32Gn/3IR+jt7aVer/PE44/jUFXS6TQDAwP0DwyiKjJLiQS98Tj5XK7926/XNeLxXuqa&#13;&#10;hsftoVqrMj8/z9LiElq9hqwojG8c57adO15xI/JWoXXeg+EQe/fu4+SJUyjyWnVREwthCTxeL8HQ&#13;&#10;tcraVx/LtnSyFf5fbgxsMUr643EG+gfWXHOyLOP1eu0xbNV7LCywLAxTf91p+m8YZdTj8bB71y4O&#13;&#10;HzlyU4/b2dnJli2bb+ox13HzcfjIEf7uv/93PvKzP9v2JfufHbIs8y9//df54pe/zL/5gz94o5vT&#13;&#10;xr/+/d/nK1/9Kr/7r/4Vlmly22238R9X2U585R/+gYceeqg9QK7jzQVVVXnHO97BU089zcLCAv39&#13;&#10;/dcVLDEMg3K53N4B9nq9uFwuJCRczuufWyEEsViMffv2MTU1hWVZ+P1+wuHwGjGa1ROm2+1G13XO&#13;&#10;nj3LHXfcwdJSEq2u2XL+lv07qNRqfOMb/wPV4eSzn/ssPT0919TD3YxAZDVd07IsGoZBIBDgttt2&#13;&#10;UC6WWCnmkWSZnXt28cKh57nnngN0eL0UCyW+893vceHceZYSB9i4aROJ5WXOnj3LykqOwcFBEskk&#13;&#10;UnMX+rL7Ml2xbo4cPoym61TKZZ46+CSGaYKwjc+j0U5ymRxLy0tYponT5cLf0UEq7qNlZQAAIABJ&#13;&#10;REFUmSSxnECSBDMzswQDQRLJBPe/572cP3+exNIyZ8+cRVJlPG43p06dxulyEgoGqddqVKtVHvvx&#13;&#10;YxQLBRRZQZFluiJRDN0gl8qwtLBEIBQgt7LC4sIip0+fQVFkLl++RLlSIRKJkE6m0BpaW7GvRUNt&#13;&#10;UV9vBVrnWNM0VlZW2grW483N5PbirLnKcssS9/c7ObFi8qVTFaqG7UtYKoGsaMRDTjZFFMCkQ5Fx&#13;&#10;yLZNg7AskFRWKib/9WSNX9p8Bx/6RYMffu3LXJ6ZwjSsa3z0rtPaVcbptnCF3KxXWlxa5H987Ws8&#13;&#10;++yz3HHnW7hj7zaGB2IEfAV8ziySmUeyapimjsdh4nG5eeeBAeqagUNR0BsGblXGGfXygQdGUJqS&#13;&#10;NPFeP5Zl0tAM5heKDI+G2LghjNclt1mgkgAsgdUFQjPYuz3GbVsNHA4VdIEpO7HkDqqNILlSiPkF&#13;&#10;kyNHJ3ju2eeZnpnCMg1kxc7E3Vha0D4jrT+WaSKEQjzez30f/CCp/r382eESqYyJUGyZoEjAycaI&#13;&#10;jFsWZKoQdlvohqBYk2joVjvL6FEE9ww6+fRGBw67mJD2aRECt9vN4OAguVyOZDKJrusEg8H2tWJZ&#13;&#10;trehZQnkpjTQqtbeNFimnan3+tx0x7oRkkQwFOTeA29Dq9XZtWc33/n2d5iemubg408QjUYZGtzA&#13;&#10;wGA/Z8+cIZVIMTM9Q6GQp6enh8uXL9MR8KMoCj09PRw6dIhgOIRhGKiKwo8eeRRTmFyauEAgHCKV&#13;&#10;SDB1eQpJgM/vR9caeJxudK3BxelZMrks3dEu8sU83V1d1Ko1pObvuhXkyUJQqdRIpzNcvjyJx+cl&#13;&#10;HAozMTFBfiXPhuENpFNpQqEgFy9ewOVyEw6HWVpeIpVI4HA4bXuFYoWjx48xMDR4y5MTrwSHw8Gm&#13;&#10;TeMoirTWakK0hIlXqwBfwdVzTWvce7mk0NUQ1xkjFUWhw+dHdqg06g2u3q8wdeN/noAQ4KMf/bmb&#13;&#10;HhA++JGfvWGVy3W8cXjwIx/hwY985I1uxpsOd95xxzU+iW80ent7+a3f/M2XfP4zv/Ebr2Nrfnrw&#13;&#10;ZrCdANpB2s/8zHswzWsFBFr1HsvLy8zPz9teTZJEf39/2w7C7/eTSqXo6+vDNE1M00TX9ebxLAKB&#13;&#10;ALt27SKXy5HJZHC73W2K8dWBmyRJBINBTp8+ze23387KSobRkVEW5udRmhO1JARYJt/59rfo8Hfw&#13;&#10;6U9/mlgsdstqCltWKx0+Hy63i+XlZXpiMapanaMvHuX2vXvxdfip1arMTs0QjoQZ3rCBZCLB/Nw8&#13;&#10;Wl2jWLTLCHxuLxISWzdvYX52DiHJdHZ12kG3ZdHV1UUum6PR0AiFQjidLmqVCv39A+SyOXK5DNFo&#13;&#10;lLm5BcpyhVhPD/Pz83R1dRH0Bwh3huiKRmkYOtlcFm+Hl0auQSgYZHR8jKNHjqIoCrFYD8VCEZoL&#13;&#10;GL8/QChs08ti3d2UKxWqlSpyo0EsGkOSBcuLi2CZdIaiuNxu3MUSW7du5cXqizgdTnRdZ3l5uZ1l&#13;&#10;vpV1hS36WyaToV6v093dTUdHx0sKLFiAV4Vf2+RkrqDz48k6uinawZxmWGTLBh6nRKFmUjcsHLJK&#13;&#10;wzSwTBNLssiWDL5wBn5xy34+8Ck/j3z57zk/cZaGbiIhbMboDbRdrAoz7D4SLCzM882vf50nHnuM&#13;&#10;TZs3s2/vbjZv2kC0U8fvLOJWVkCugKGhmHUUh22sqDrt86e2oh/DBAGqJJBMCcUpGB4M4LQEThXM&#13;&#10;5vOtBa7RlI4RkookOVFkFdPwUcFLsRImk1c5dz7J0aNPcOrUSTLplJ00lCUkqcWYeTW/uyaF1hAo&#13;&#10;ssTwyBBv+8CDlDffy+eP1skXLYQiQBjIKMT8MpYpcKkCVdLJ1gQxt6BSM0EYWBY4hGB3XOaz2910&#13;&#10;OiUMy0QS4ppgTlVVotEofr+fycnJNv2yXWpitbVM7XrQW5DdFpLA1+HDHwiy/bYdnDt7lsNHjnD3&#13;&#10;XXfhcruYnZ2lWi2z/bbbEAgSiWWWk0v09vVSyhcIBANoDY2eWA+jYxuZn5untzuGv8OPy+kk3t9H&#13;&#10;Jp0hGAricbpZrCwSDnYiqRKlfAF/IEixUMDv76C7u5uGpqGqqn0NOR24nA7CnZ2YmFQqNWKxGJVq&#13;&#10;lfLsLPF4nL54HN00MEyLbbdt57lnnkGVFGLd3eQyWXp6YoyOjlKr1Yh2dbGwsICu6RQLBYQF9bpG&#13;&#10;T08vDoeDkbFREokEuq7f9H5+1edFCDw+H5J0xYewlfwXCEygVC6157mXEgTSdbuWvJXxfC2CX5rR&#13;&#10;wDStNc40ovlcQ/8nlCF8JdsJsBe/e3bv5sWjR2/KZ0aj0VteO7iOdaxjHTeCN4PtxGoFuc5Ou0i+&#13;&#10;9fjqiaxSqbC4uNgunA+HwySTSWZmZiiXynTHuqlUKui6Tr1exzStph+mRa1WR5btADIWixEOh9eo&#13;&#10;1F1PftztdlMsFrAsi1K1RsAfgJYkuLBl+C1JolIu88W//yKSkPjUr3yK3t7eW0JTtCwLj8fDe977&#13;&#10;XhLLy1RrVcLRCJ5Ukg9/+EPsveN2FIdKZyRCIpnkYz//Ufx+P4qs0NsfR3WodEYj9MX7cLgcxKLd&#13;&#10;uLxuBjcMMTU5SW88jtfrZefOnUxcuMDGsTHi/X3Mzs62vVFnZ2fpj/cRCAWo1ep4fD7C4TBej5e+&#13;&#10;gX7CoU60Rp2lpSU2DA/jUByMjIxQr9fZsGEYX4ePYCjInj172rV2m7dsweV289a3vpWpyUm6myII&#13;&#10;rVog0zQRCGZnZ4l2Rbn9jjtRFIWlxSX6+vrQGnU6IxF27dpFrVYlnU63ZdZbwhg3DfXm4scpU61W&#13;&#10;KRaLaJqGpmlrKPQvtSkgABmTuMfit29zk6qYnEjUMQWYpkwia5IrmUQCCpsjgoW8SV9YIlmUMHQT&#13;&#10;07LQUCjUTP7mVJ0Pju/g/of8dHz1/+PEsaOUq7Wm5cVaYRlh2c4SLw8LRZERlsVKcYVnn32aQ4cP&#13;&#10;0dPdzfimLWzZNs7I4CDdXQKPs4pHreEQRVS1hmXpgNam+aLoyJadhzRlkCyQVGGLwwi7F4QlYUky&#13;&#10;hlCRLZUGTjTLTbXeQbHmIJeFy1Mpzp57gXPnzrG4OI9WryNJAkmRkJpBpNXONb6682xaBh63m81b&#13;&#10;NnPXB36eS127+OsjVcpVHWS56U4h43IINN0kVYeaKXBYgtmcyWRat7N5JqhCYjwi85u7XGwNqliW&#13;&#10;0fwM6xrfwda14XK5GB8fZ3l5eY2nqmKAUdcRkkD2OEG5+QGhx+Phvfc/QFdXFydOnmDnzp3ctf9u&#13;&#10;u6bfEpRKJe7efw9vfdvbOH7sKIZpMTY2hkNRGWzW+wYCfpxOF73xXvbdac8fsZ5Yuwatq6uLcDhM&#13;&#10;Jp1haGQDmXSGaFeUTCqNYZoEt2xG0xo23XzrFtsn0rJwOp0M9PXj8/vweD0Eg0FK1RLz8/NUKhWG&#13;&#10;hoboHxpgdmaWsfGNdHZ2snff7QhJsLS4yF1330WtXqOvv59CoUC9XufAgQNcuHAByzDxeL2k0xlK&#13;&#10;5TK9AT/9/f2EQqFXlU27FWjVV1+cmFhT79gKBi1h0zTLxSKXLl1i165dr3i810qZr9VqJJYT6HUN&#13;&#10;qckmaNc1WhaGZa4JCF8Pev4tE5W5USwsLvIrD32aQqHwmo6jKAr//v/9f9i7d89Natk61rGOdfzk&#13;&#10;OH3mDH//xS/ypzcgmHQrYdehmDz55EEuX77MQw89dM3z6XSaXC7H8vIyAAcOHMCyLJaXl3n4+w8z&#13;&#10;OTVJNBrF7fHgdrkIhcI4HCqSpFCrVTly5BB+f4CHHnroGsP7q4NB0zS5cOECzzzzPL/wCx/jO9/5&#13;&#10;Lv/w5a/y5FNPoCiKLQMuNUU6hMAyTFxeN//sF36B3/qtz+IP3HzV39fql/Vm8Tz76UIzrDJAv5yj&#13;&#10;cTKJJAuMrRGSDlvJ0uF0XEM1e+m+tgATEwndNDmY0PmD5ypcyhl2wCZAMi2CPpnRsIqimMiWRLpm&#13;&#10;IslQqVkkCiZV3cSyTJzA/hEPPx/Mcv4HX+P5pw+SydobKqKZnbKu8hN8ebRe22q7iW4YWKaFqqiE&#13;&#10;wmH64gMMDQ8xPNRHV9RPJOTGEwCHXEEVOg7VQJYMZKEjW6ZtDWEJkMCyZAwho+syDUOmoStohotq&#13;&#10;VSaVKZNKlpieX2bq8kXm5pbIZdLUGjVkBJIs25lUq9VOkyuuZNf5ftfU4LVsI+zv5fcH2H3H7ey5&#13;&#10;/+d4zBzi62dL6A0TSRE4JRndMlAl6A0pRDwSsiRT1ExkTI7P2Qq4lgSyJTEUFnxudwcPDsr2g5hY&#13;&#10;QgJLXM3uu9KaVQv2SrnC8vIyDkkmkLNQlwpIqorY2IVjIAyynTO0ml/q2rzjP21YlkWtVqNer78m&#13;&#10;QT3TNEkmk1y6dAlFltkwPPymUB1vbU6eP3+ef/HQv+DSxQsoknJlW+cK0xtVUfiFf/6L/F9//MfX&#13;&#10;HWMsCyqVMslkkoGBgdfEkJiemuZP/uSP+c63voOiNjdJmtesJEnsu+N2/v3nP39dZfxbgVsqKnOj&#13;&#10;iPf28id//Ed87rd/p7nj/JPhM7/xL9eDwXWsYx3ruAo27cWmUy0sLFyzuymEIBAIIEkSMzMzbfEO&#13;&#10;r9dLd3c3n/jEJ0ilUxTyeYQk4Xa7aTQaZLNZFEVhx463MT6+kT//8z/n2LFjHDhw4JrPX12nZ1kW&#13;&#10;Kyt5Nm0aY2lpmXyhyFJiyabktfMvrQW3hZAlqpUK3/j6N9i3dx/3v++BmxaArbF70HXSmUxbZryz&#13;&#10;s/O6dZDXCx5vdLd49XtN01zjZ/tSfmCt+4ZhNGm6JqqqtttmmiaapqHIMrKirAm8W56OwBq1utYi&#13;&#10;UFGUNWIPtzKwXXtsy3ZgkBrocxXK//pJql87gXCryB/ahPjcdmK39b+sONG1sLNjEuCQZO7pkvnM&#13;&#10;Hos/faHKfMHAEiaWJJEv6VyWJAYCApdi4VAsIm6B6VIQQmcyqSMEaELm4MUaS71BHnr/J4nG+zj4&#13;&#10;yD8yNzeH3miAkO06OWEirBspU7Gu+itQZAVk+zpPZVKkkgmOHTuEojrx+rwEAyE6O8OEQmFC4TAh&#13;&#10;f5CODg9OlwuHQ9i2EVhYloSmG9SqGuVSmZWVAtlcmtxKlkw6x0ouR6lSpKE1wDIRkoSQJByr7SOs&#13;&#10;1TdeIdAVVyJC2zsNTNNqZo/j3PH2++jd/wB/m/Dw7GQeLAVZlgh7FCJ+0Axb3dQwLQJOmcmVBmUd&#13;&#10;0iUThISFQMKgzyfzyW1uPjwgtz0GQb5CsXup5rWuEQFen5ehgQEWjl2gcSxpnysBlCpIoQay3wnC&#13;&#10;h51ftpDFT77Iv15t9tXPt5RCJUlqW7680nta38k0zfbv9kYE8F7ud946Jthjw9Xjw9XtaNUYtlST&#13;&#10;rxbsEc06zt27d6+p27ze2Ph6bqAJISiXSjz6gx9y+fJl5KsUPdtZQiwM02Di/ASVSuW6DgKWZVKp&#13;&#10;VJAk6TUFg4ZhsLi0yOmTp9sWGK02CASmZVLI58mm069bQAi3kDL6SrYTq7F71y7+8s//E7/7e79H&#13;&#10;On2tgfLLweVy8fu/97u8/d57f9KmrmMd61jHTUc4HH7D6wdbaFGNMplMe7JbPSG3aKJjY2N88Ytf&#13;&#10;xLKstsdSoVCgXq7SsAyqlQqJZJJqtYrD4eBd73oXkiQxPDzMhz70oXaG8Xqf30KpVOLixQvs37+f&#13;&#10;02dOUy7mWVxYQFZanly063vaQaGQKOaLPPKDR3jHO++7adYHqwOxQrHI4z9+nIX5eTojEe5+y1uI&#13;&#10;dHXhdDkplUs4VSeSLLU9qVRVbVNwXS4XlUoFp9Np20A4nXT4/RSLRarVKoqitNtcqVQQQlCr1lhO&#13;&#10;LLN161ZKpVLbuqK1MSpJUtM3q4phGBSLRbLZLC6Xi0hnJ1LT3sLn8zE7O4vH40FVVIQkCIVC5FdW&#13;&#10;mJi4gMfjplqrMTo6is/no1wqgRAsLy8TCgZxOG0BCJfLdcuDwdZfEwNBEaOapHF4gdrXXsSgjqhK&#13;&#10;8MMz9P7cbci7Xlt9okuGB+Iq2Z3wFy+WSZQlLMv2+8sXdZKKQqdbIuAUgEqnE5ZkgUtRqJt2VtGQ&#13;&#10;4PxCjX9bcvKLW+/nA32DPPeP3+b8qWOslCoIy2oKB702CASKJIPc3IAwTQr5AvmVFaanJ7Fa9EhJ&#13;&#10;RpIlZCE1KbtSW7zFbNaK2llHw85eiub7mjWy9ibCq8lqvlSD7fpGaNJKLYHH62HL5i3s+Zn3URy6&#13;&#10;kz89rzGXLtuCGsLCqZqMx2QcwsLvVEhWGpTrgmIdlvIWOhaGboEwkZDp8ap8YruLXx52IQkdwU9w&#13;&#10;PTS5vEKSiXdEqIoMliwhLANKJczMY8iSjHDuwHJsaoaaV4LdVxO4tMaRer3eFkBqeZa2fD9dTdXg&#13;&#10;+fl5wuEwPT097d+82+1u//Ytyw6uA4EA1WoVsG2xZEnmxMkThEIhent6cXvcFAoFPB5Pe6woFArI&#13;&#10;soLH4yafz5NMJolEIu2NJ5fLRa1Wo6OjA4fD0fbaczqdNlWxKRTVaDTw+Xzt7GEul6OhNZBkie7u&#13;&#10;7jYFtfWdZVnm+LFjRKJRGg0dh0NlcHAQj8dDvV5fwxx5PdkUpmmytLzMN77+DcyGjqSuyg420aKM&#13;&#10;GiYsLS2xuLh4XaV32wO1eE3w3PrbEtl6pe9XLBY5fuw4iwvzSJK8iipKq4iQWq1ONrey5nNudb+9&#13;&#10;YbYTV2Pz5k383d/+DV/4m7/lO9/93g0VoR64Zz//y69++hW9QNaxjnWs4/XGm8F2ogVJkohGo1Qq&#13;&#10;FSYmJq5R9m1NNv39/bzjHe/g4YcfJp1Ok8/nyaTSOBwqoxs3MjQ0xPDwMPF4nPHxcXw+3xWKy759&#13;&#10;lMvl635+a9LUNI3Tp0/jdrvRNI1SsciZM2cpl0uoqgNMyzaWFiBMC0STwiUsDLPB4UOHOXv27E1X&#13;&#10;JhZC4PN62TC8gaWlRWqVCgefeorOUJhgKMji0iI+nw+Px0Ospwev14vf7+eJJ57AbOjE+/qYvDxF&#13;&#10;JBohk03THYtx4MABTp44ydTkJF6fj87OMJIsMzM1jcPpRJFlJienMBsGFy5dJNjM0mYyaXTDwO3x&#13;&#10;MDw8zOLiItVKBUM3SGczbNu6lWQyST6bpbu3l927d5NMpSgXSySTCVRJ5cDb30omleKRRx5m985d&#13;&#10;TE5PMTczS6ynh9m5WTq8HTicDhKLyyRSSe59+7309vbe1D69un9bfw3DwDLKiMZzyOUziEoV02Eg&#13;&#10;NAcCHd0S6JrOzRCpd8nwiWGVqu7lr4+XSFZMmwkpmRRqJoqAqEumrjeYq1p0eRSsLphKGzR0yw52&#13;&#10;ZEgXNP7ypMS9G7bxwV/sZ/CZH3D46SdYWJhHq+sIYV2jTvgTwbIXhZIkI8sWpiHZUqEtr0BhYVkm&#13;&#10;umUizLVvbQne2IljpUmvhDXBX7NO9zUvLJvtNCwTp8NBrLuLnbffzcjbHuCg3s23XixTq9iNkWUL&#13;&#10;ryrRMKFUMXG7BW7TRGuYNAw4nzcoVxsgNYNMIRNxmnx8q5NfHXfhkG1abGuD6NWgrbYqgRlwIYIu&#13;&#10;rKIGkkAK5JHVOayqhq4VyZoeJMlHwO9vZ99ebT+16PfHjx2nWq0SjUaoaxrVahVJkvB6vSzMzyOE&#13;&#10;hJAE/fE+ioU8uUKBnp4eUskk/kCAfDaPL+DjrQfeyuXLl8nlciQSywwNbuDE0eO4PC7CoU7ifb0s&#13;&#10;LC4SCAS4++67OX/2HMdPnsDv9xMMBkmn0nh9Xur1OlOXp5AVm+FRKBbZsmUL4+PjPHnwSbSW+bph&#13;&#10;4O3wYRgG2WyW4Q3DZLMZDNNkcWERh0Olv3+AdCpFNpcjEomgaRrLy8t0RbqYb9aiTs/OYug6Y2Mb&#13;&#10;6e3tpaE32LNnz5p+er2Cwnq9zqFDh+zsoLIq5LlqX0QgYVkWxWKRVCLF2NjYNe00TZN8fgWfb21w&#13;&#10;28rEZrPZNYI0L4VkMsnTB5+iqmk4morNLbQCw0qlzPLikv3Y69RfbzhldDWCwSCf/a3f5GMf/Sjf&#13;&#10;f/hhXjh0iMuXJ9u7JoqiMNDfz569e3j3z7yLTePjb3CL17GOdazjpwNer5dQKMS3v/1ttm/f3qYQ&#13;&#10;rd7hlGWZO++8k507dzI7O8vMzAymYRCJRtm0adN1aTSticrn872keEDLruDChQtcvHiJAwfu4fSZ&#13;&#10;0yiqyvPPPWvTeEzL3qldFTwAbRoNQCqV5OHvf59t27bdNM/Q1udITV8or9uLz99Bb28vZ8+eYeLi&#13;&#10;BLGuGNl6lnQqzdzsLO9+73spFAqUy2VWcis0GhpCgtn5WUzdBBI0Gg3KlTKlUhGAmdkZQv4giqpS&#13;&#10;WFkh0hWlb6CPS5cuUSwWqFYqAPTG4swszBCLxpg4fx5Zkslks3RFovT1xsllVshk04xtHMPv99uL&#13;&#10;t0yGXC6HKqsoLpXl5WVisRj98X58vg76+wYQwuLZp5+hw99BrVpFIHC53KiqcgtqfVbTDq9kWwqF&#13;&#10;IotLizhIMNR5EiE0lB3g3K/QOCMjJB+u24ZR3nJzglMJ8An41IhEqQxfPNMgaznRDZNi2aJc1UmX&#13;&#10;Tbp8EuOdChM5nQG/hK47WKk0yNdkdMO2Pqg3DH44UeVsxMfH7vw53j++nWM/+i5nThxnJV/AMAx7&#13;&#10;oS94bfk3SdAZDlLX6uTzRRRkZIetEmkYFk6nXWerG42m6ERLIKP5O2kvLm2PQUkSTTVggaJIGKaJ&#13;&#10;9SobeHVO0TJtK47OQICNm7ex5753UxrczZ9NSUwsVBDCQlYtQCLsFfR2KGSrJmeXGvRGJNSgg2pD&#13;&#10;4uxiAyFsv0jR9HPsdMB74hqfjIFDeDAsCalptfFqIVo1lkJCinXg3DtMYyaDJBJI8UvgbiAJQaGU&#13;&#10;4UdPf5+GFeTOvbvYOD7+qtXqW+OIw+HgwvnzlCtlZqc9RLu6iEai6KbOubPniPfGkYTgqaefQliC&#13;&#10;qekp4vE4M9MzNOoaW7ZsYW52Ft3UqVTKOFSVZ595GoREpVQi3NnJQH8fFy9cIpNJs2PnTs6eO0u5&#13;&#10;XCaTzeJ2uhGWYOLcecbGxiiVSpRLJQxDJ9LZzaEjh+jv7Wdhfp7RkVFSyQRbtmzjxInjWFjs37Cf&#13;&#10;cxfOUymWOX70KJGuLjaNj1Ov1vD5vCQTCaq1GmOjIzgdTubn52lUNS5dukjQ7yeXXcHf0UEoGKJc&#13;&#10;LnHw8cfZf+AA9Xq9nVF8PTOEtVqNJ598koam4XCoa5jRazJzAMJCq1VZXF5st/Nq2n65XMHrXZsh&#13;&#10;bJnVnzt3jr6+vpf9fpqmMT09zanTJ5BpHv9aqSqKpTKXJi9hGMYtVXNejTdVQNhCb28Pv/KpT/Ir&#13;&#10;n/okYFOMLMvC6/WuW0qsYx3r+KnAG207cXWdiKIo3HPPPXz+85/nQx/4EDt377xu3ZppmjidTjZu&#13;&#10;3MjGjRtf02e3jl0ul5mbm+PkyZPs3383c3MLWKbFU08+SSKRbKrg2dL+tFQbV8UTLckHTdN47NHH&#13;&#10;eOB972PHjh1rPu+1LjKEELhdbiLRCMFQkO6uLvL5PPE+O8Pa29PL7MwMS4llurq6OH36tP14vJdA&#13;&#10;IIDP52vbJPT396MoCp2dnZTLZQxNx6k6CAQD9MR6mJ2fQyBQZYVwVxivz0s40kmtXCEc7kQotmp2&#13;&#10;oZDHtEx6enoIh8Jkc1l8fi8+v5dKpUK5XEaSJMLhME6nE4/Hg2VadPhsCqivw2tnIgb7qVfryIpt&#13;&#10;7BGJRKjVagB0+HzXNfC+nkps6/4rnH3ANmm3JV6gZkkUixWOPf88R0+coDts0P2uBh6PQI5b+P+d&#13;&#10;h/qPtoDSi/P9wyh9N0c4SAgZA4NGfoUHXGnkrRG+MimxXAJLsq+pWs3E9AkwBU5VQkYwHJIo+WBm&#13;&#10;xSSZM0CAjowpYDZd48/yCm8d2cb9HxtgaNNBjj/3NNOXL1EqVzDNZmAoWWDa6xVL3HgE5nW7GRra&#13;&#10;wOkzp5FliUAojMvlQNc08sUim8c3oesN8vkCC4sL0KRU0woGhV2b1tB1JAQdfh/Vep1quUxPT5xs&#13;&#10;Nku5XLbP6w20py2cY9k1VEKS6PB56R8cYPsddxPbdx8HaxG+e6REtaYjZBlZkgh6JbSGzling4sZ&#13;&#10;nZGISqFuksxZdHkNLmYMW8hGsrm5QlhEXDLv26TyqwOwkk4gSzLBYNBmDfwEkBDtWkMhS0gjERgK&#13;&#10;IjcUrOoxaCjUNJOZJZiezVDXMtTrGoVAnA6fhwEPeBXbNuRl+2hVHZ3X66V/cBCHw0EqneK2nTuY&#13;&#10;mppClmXGxsYIhoLojQZvf/vbqVdrjG0cw+e1FYVzuRyhUIjBoSHS6TS1ep3evjihzk5GhkfIZDMM&#13;&#10;b9hAKBimVLWp58uJZXp7e9uU0EI+T29fnLGxMeJ9cVLpNMVCkUq1Qnesm7GNG/H5fIyOjoIAw7TI&#13;&#10;ZNPE4304nA6cLif1Wp2uWHe7/jyVTtHZGaFUKhEOdyLLEsViGcM00esa4a5OGlqDDo8PSZWwLKjX&#13;&#10;anRHY5w7fx6X09W2c3i9US4WOX/2HJJy7TW0Oghr3a43dBYWFtqPrx7varU61Wr1Gs/lWq3Giy++&#13;&#10;2PZnvb4gjX38fD7PkUOHyWZzbXXRqymsQkC9WuXixUuk0+nXTZznDbWduFG80ZK161jHOtbxavFG&#13;&#10;205cvbCXZZmtW7ZQzBf4z//lP/OHf/SH7TrBFizLolQqoarqmjqJl8P1BANa0HWdTCbDzMwMc3Nz&#13;&#10;7NmzB8uC2dlpYrEYjz36KLIk2VRR0VwcXv092ruo9rEnpyf5whe+wB/94R8SaKri3YwdZ1mW6evv&#13;&#10;ozPSiSxJOJqeX7IsN+vtbNuOsY1jqKrK5s2bCQQCuN1uPB4PiqKgKAoLCwsEAgFcLhejo6P2a1xu&#13;&#10;jp84zq5du3A6nXT1dBPrjpHOpPF5fKwUVvA3qWqKJDNmbERRFEbGRikUCjgdTvx+P5lspu2rlkql&#13;&#10;8Hq9uN1udu7cuWYnuSUi8ba3vx0hRDuTKMsyqVQKj8eDy+Vq032vPm+ra/7a5+Gq+y8N24POlOyg&#13;&#10;cLam80JCI5VIUTh+hlqtTjKrcOqixG1bFdyqG3lTHO/etwH+Js3PgJ+kZuxd6TcIAAAgAElEQVQq&#13;&#10;mKZJLpdjcX6Rwf44nwlF8Ptr/LeTZeaKdrhqCZOlosxyvkTQ48RoCBQFhAG9HTIuySLfgGzRtPcn&#13;&#10;ZKjrJo+eK3M06OR9m+/nHVtvZ+bwjzl/+Hnm5uYolyuYhp2herXXZmekE8M0qVSqRKNRtm3dyuTk&#13;&#10;JOEu2/olFothmiaRaBStoVMul+joCKAqdiawoTfo7o5hmgbVWo1YrAcsi5MnTzA2Nsrk1BSFSwVk&#13;&#10;VbWpqK/YPFsIRRICr89Lb6yH8V37GH7L27noGuRvL+vMpQt2cKfYtViSJYj5ZbJFC59DUK0LLqQM&#13;&#10;ujpkLpZ0jsw1sMymgIwpIwno9cp8eNzBZ7a46FC9ZCVIJBIoioLff/OUhYUsY8lxBPeiiykWljM8&#13;&#10;eXiRRkNBlgUTmRJfeGqFSEji01tUHogryK/QR6vHWrfbzXve8x6EJNA0jY6ODsLhMIqiEAwG27YH&#13;&#10;kiQ1LXxMstksXV1d7drkTZs2tY3ohRB8/OMfb9cYKrKCrMj09vXaFjFLS0SjUVwuF+HOMKY1zK5d&#13;&#10;u/D5fAghGBwaolwuUygU6PB10DfQv4ba2D/Qz+DgIIODgwA4nU46An5M0yQcDlMul9E0jXA4TDqd&#13;&#10;xu/343Q67fHH42XL1q3UazVC4fCa/kilUiQSCQ4cOEBvX+/LinLdKpiGSTaXI5vJIGhumrzCNohl&#13;&#10;mpSKxbWPNdtcq9Wp17U1GbtWdnBmZoYHH3yQbDbbnhNWozV+Li0u8szTT2OYBookX781TWr9wvwc&#13;&#10;586da9ds/tTWEH7g/e+/VYdexzrWsY513CBaE1GxWOTRHzxKNpPhh488Qn9fP7/8yV8m2hVt0y8t&#13;&#10;yyKbzVKtVtm8efMNH79er7c9kwzDaAsppNNpzp8/j8fj4d5778U0Tb71rW+xb98+vvylL5FKpVAd&#13;&#10;DizjSnbw6gXqahNhCYGhNXjs0R+xf/9+Hnzw5vrOulyuNbu/rdujo6MYpsGOnTsINxc+LpeL4aZv&#13;&#10;2Gq0HjMMg2AwSDAYpF6v85a3vKX93kgkAsCA165/D0fC1xwHbJpveNVCy+u7Qtnt67ODVcMwrtk0&#13;&#10;NQwDQzeuWxd4PdpvvV5HUZT2Qsc0TSRJWiOUcGPBIICFJZtISKQ1i/94RuNr56p4ajXuNwVhCWpV&#13;&#10;nedPOejq2cbI8AC6HEey/G15FtOUuBksKdMwKawU6InH6YxGAYtPjbrxq4L/eqLG5RUT3YSGZoAl&#13;&#10;k1rRKbpBkQTbY060hsFASOFyxiQnTDAFWDJIAksySK2Y/N3RKk/EQnzwzo/y7l37mT7yJOdPHGFx&#13;&#10;doFSuUjD1BFm07PxlQILQFEcVMolAv4gW7dsxeFQaTTsrGOlWiWdzjAwMEA6nWR0ZJjl5WXi8d7m&#13;&#10;OYJsNofX46WnJ0YikcAyDGKxHnpivXg8XiKdUS5evIjcpGhfXZnX1LTAlouxUCUZn9dHT18PI9t3&#13;&#10;s2H3XSyFN/GXMzrnEmUs3cQW5pTAlLEksNCpN2R8Lpn5gsFwl+DckoFDsY0TLcO2tbCEgSJUBvzw&#13;&#10;8S1OfnXciUsSGNiiXC1xk5umKoyFbJlYKFiu7UjqRjR1hobxKIqjTN1SmVJ7mco7mV6po5sad3ep&#13;&#10;RBw3nqE0TRNJltrBoSzL9Pf3X/e1rU2ZlspzC0NDQ1fabFmEQqH261e/F2BkZKT9um3btgFck4zp&#13;&#10;6OhYs/nXGlNM0+Tee++9ZkxYnclbPbasfl0rgGwpp65uv2ma+Hw+gsFgW7ymhRvfWHrtMC2TfNMv&#13;&#10;Ea7NxL0UrqegahgGpZJtXN+CZVmUy2XOnDnD7t276enp4eDBgwwODl53/qxUKpw9c5aJifMISW6K&#13;&#10;M5nXvA7L/pdMpTly+AgHDhx4XdiRb0rK6DrWsY51rOPmwTRNnn32Wf7qr/6Car2GIiT+5m/+mpXC&#13;&#10;Cu9///sZHRnB5Xa3s1zHjx/H6XTS39+/Rq58NSzLIpfNsbRsq7IZhoGqqkiShKZpbWGwsbExtmzZ&#13;&#10;Qq1W49FHHyUajZLNZPje9/7RlnhvZSleasHXYqw153JL2Mqn3/j613nnO9/ZXizdjEVjo2HXZTmd&#13;&#10;TnRdb0us67qOYZp0RiIYTeuH1qJGURRbAVCWURSFer1u7wQvLdETi+F0unA6naiqSi6XwzAMAoHA&#13;&#10;GtuIQqGAoihtJb56vY6qqu0+dDgcbSN5p9NJo9FgaWmJrqitgtpqq9PpRNM0Ji9P4nK56OntaatL&#13;&#10;ttqo63r7+5mmSbVaZXJykrGxMXw+H/V6vRlkxCmXy+i6TiAQaB//lSEQFphYLFbgm5c0qjXQ5QBn&#13;&#10;PGO8pTZJyAldvX34u+7CcgVtc3cMLGzKpinfnAWjrCj0D/TZmw4AFrgli48OqUQd8B9OaJxNNqib&#13;&#10;zRWYLKhWQVEtpvM6m8IyT09p1OsWqNh2C8IE5KZVn4WBYHK5zn9Ka4x29fDA/o9z374DLJw8xNTJ&#13;&#10;o8xNT7NSzKNrdn9LosmHvupSFZatA7OSXyEcDNHh9yEEFApFfD436XQSl8tNJBJhYWGOer2B3x8g&#13;&#10;GAw1VX9dKLKM0+HA43WRy2XIreQJhfxcunyJUrlEMpXE6VTtRfnVwWA7CLRvOh1qM6M0wMi2nfTv&#13;&#10;upsF3wBfmDc5damK3rDFWZClZhApQGqKzQiJxRWdrTEH8ysWfSEwLUEi38DCtrywTHAImfFOmV/a&#13;&#10;5uKfbXCgCBPDNJGETdNs+eK1go6bEhQKCSzDbqrsYmRkA/fd91YuT8/xVN7F4dIwluwAS6dQVShq&#13;&#10;FpFXKFdeHeBUKhXOnD5DrV7D7/ezcWwjLrerPS62xlNJkto2EplMhu7ubhwOR1uRVFGU9qZMy3Km&#13;&#10;9ftr3Xc4HEiSZN9v6JiWSalUIhQKtTd1WhnJ1hgghEBVVKrVii1e1cw8thRRW7Y2rU0lRbWtbDRN&#13;&#10;w+VyrRlrarUaKysrCCAaiZLOpFFUlWKxSCwWIxQK0Wg02sdfPYa9HjANk5WVFTStwRXvUF42UShJ&#13;&#10;Uju7t/p603Wd+flZ6vX6mmxnpVKhv7+fnTt2ks6kefqZp1+S1ZjL5Tj0/PMUy2VUWbEp2NfUDzbb&#13;&#10;h0W5VOT06dNkM1ki0chr6Yobgvy5z33u39wKSuZXvvpVxjZuRHmdiiHXsY51rOPNBL2ZMdu8adMb&#13;&#10;3BK7xuE//Nmf8cILL+Bq2icYus7JEyc5ceI4WnOirms2JWlubo5HHnmkvQBYbYXQmgRnZ2d55Pvf&#13;&#10;5/vff5ipqSmy2SyFQgGHw0EgEGB8fJzdu3cTi8XQdZ1Tp04xMzPD3fv38+/+7z/l9KnTqE4VTNuA&#13;&#10;vhUQWi2Rl2tThQhJNP24bGrr6Ogo45s2vebFYmvRNTszw+zsLAKYm5sjkUhQq1SZX1ggmUxiGAbz&#13;&#10;c3NUq1WSiUQ7wJuamqJUKtFoNJienqaYzfPjx3+MLCkgwB/w02g0OHPyNOfOngUhoWl1GppGIpHg&#13;&#10;hedfoFAoMDAwQCKRYHpyCsMwSKXSzC/Mtz0iE4kEbrcbvaHz8MMPIwlBo2HXLc7Pz+Nyuqlrdb7y&#13;&#10;pS/jdruo1ett64u5uTmqlQqLi4uYhsnS8hJLS0tMTk5y8OBBenp6UBWV2dlZjhw5wtjoKIuLiywt&#13;&#10;LVHI50kkk7iczhuiEltNJ7lMzeA7MxqluoGJQtXTzR3berh/+wZ27tpOZzhkq2piXwNCmHb9HXAD&#13;&#10;XMZXhBD2bn8r8dzK0ilCsKFDZUunzFJdJ12EumG/SDRTZC6HzErVIls0r7BXLZo7E7bybVMOFyQJ&#13;&#10;07JIF0xeWGpwxggwsPk2/vl9exjqj+N1ejCxsEzTXmhbpi2i1KLPrfqvVqtj6hrhzk5kRWFhYR5d&#13;&#10;N1heTqKqDoRkkUpnmJ+fQ5YFWkNjeWnZpgSrCrNzc83rYYHZ2RkymSzJZIpgKIgQMDe3QLlcaTo2&#13;&#10;2l/K1pwRqIqCz+sl3hdn565dvPu97+LdH/45LsXv5L8tePnOxSqLWR0Tq2noLgDzymaOZTYfk9EN&#13;&#10;nWxFxuk0uZzSMS3RpIkKhAleh2BvTOU3drt4cMDRDJSldt3a1T6fNyMYtENx0bTrsI8nyxKx7i6G&#13;&#10;RkcohuIczcgYhkXIBfsHVD446EZ9heTM1bY6zz/7HMeOHrN9X03b365eqzE1NUWlUrEpiRaUK2Vy&#13;&#10;uRyPPfojFFUFC+bm50gmk9RqNSzLIpPJkEgmWVxYQFEU3G43CwsLTE1NAXbWbmZmhpmZGYqFIk88&#13;&#10;/jid4U7mF+ap1+ssLi5SKpWoVirMzM6SX8mjNTTOnjnLzPQ0umG0x4T5+TnqmobP5+PSpUssLi3S&#13;&#10;aDQoFopMz0xhmRbJRIKlxUUQgrnZOV544QVKxSKdkQjf/ua3MEyDw4cOoSoKWLC8tMzS8hKyLDM9&#13;&#10;NUUylcLjdl9Th3crUK6U+d73vsezzzxtZ9hWXUIvpVnrVFT233OAfbfvaz9mWRbVapVnn32Wffv2&#13;&#10;rsm2WpZFPB6nrtV5+qmnOHz4CB/84AcJBALt58G+RmZmZvji3/89y8sJZMkWUrpefbF9jdq+kxYW&#13;&#10;o2Njds3nLUQmk3nz2E6sYx3rWMc/JbwZbCdak1GxWMTjchEJd1IqlxCW7WEmSybTM7McPfIiu3fv&#13;&#10;psPXgaZpbN68mfn5eb7yla/g8Xjo7u5mdHSUrq4uVFUlk8nwwgsvoNU1PviB97OjWbOymnbYgmma&#13;&#10;TExM8PTTT/PAAw/wox8+yjPPPIvDoTTX1rYQxpX5eY0WePuh1mLOls2HQrHAwYMHef8HPnCNGtxP&#13;&#10;0keVSoUTJ06SSqa44O8gnUoT74+zvLCE1tDo6+vjxNFj5At5xkbHKZTymLqOx+OjVCqSX8kT64k1&#13;&#10;PQdd5FZyzM5MMzs7w4fjP2svKrQaqUyG/OEj6IbO2OgY8wvzJJaX8Xjc1Go1nnvuOTBsafKV/Arp&#13;&#10;ZIqe3l4WFxfpjEao1+ts2bKFXDbL8tIyzz7zNBYS3g4vxVKJbVu3YloWqXSaZDKFYRo0NA0hyUiS&#13;&#10;RCgY4sLEBZYTy3hcHkzLwONy8+LhI1S3bObUyVO2+Ixlkc1kmJ6aIpPLEe2MUCmXuXv//lfoUDCF&#13;&#10;jGxZDPgkHhx18v0LJrolsbHLwf27Y2zyr17sW7YWCmKV19zNrZURa243RZYE7O2U+be3+/gLb50f&#13;&#10;Xq6TqFiYGJhCJpVvXMl6tejMAEjN2y11T+nK4xIYFswkqjyOxSfGYmx/68+w4y1vIzU3ybnTJzh/&#13;&#10;9hxzMwusrKQpV8pomm77CJpWMyY0yK7kyeRybXsCgYSFSaVS5vSp0/anyTLnz5+3wy9VxTBNMpkM&#13;&#10;5UqFarUCQiBLMuVyBSEJZqZm0HXdDq5kCdMCRRbIiorH6yEUCtIb72fjpk1su+02YhtGMR1eDMvi&#13;&#10;sWdKTMxXEYqEkNvJxKv6Y1WfYGIJmWpdp6rRzKoqzVpEi0634J4hlV/f6uG2oE11bf10X725xKvB&#13;&#10;deixhk3/dcky7+0zqe11cySh09sh8bFBFY98HR77Sx29Wa+7bfv2Nttgfn6eiQsTOBxOTMOw/ftc&#13;&#10;TqLRKEMbNrTr8c6cOcPlS5fQNYNkKkkoFCIYDFCt1ZifnyMQCLK8tMzb73sHZ8+cYXZ6ho6Anw9+&#13;&#10;6EO8+OKL5HMrdIY6SaVSTE9NcfTYMYaGBrFMqGs1dN1A1xtoWoNQIEgqncahqkxcmMDt9uBwOshm&#13;&#10;stz3zvuo1Wo8/qMfE4lEqFTKNAz7upHlU5RKRTweL26XE8MwqNZsj0HTMFhOJhgYGiSdSjMxMcHU&#13;&#10;lL2xlVhaZnBoiKkp25rH0HT23rHvlTv0VWJ18GWaJnNzc/zwkR80N4Rac4c9V7wUfdQUAnmVAE3L&#13;&#10;UiKTyVAsFtslAa35pqOjg1KpxAsvvMCjP/oR7373u9sU4dWZY61eJ5VKsbS8jCw1d57aG0LNLGFb&#13;&#10;v6lFh4HlpSUee/Qx7rrrLvx+/y2tJXzTUkZnZma5fHmSRDJJuVTBtEw8Hg/RaIShoUFGR4ZfNynW&#13;&#10;daxjHev4aUSr9mFiYoK777mHcCjMD37wCIsLi2h1DQSYus7BJ59EkiT+jz/4A0ZHR1EUhZ07d3Lx&#13;&#10;4kUOHTrE9PQ0R44cadOUwuEwd955J/v3739JekxrMpyenuaJJ57gjjvuoFAo8Fd/9ZdoWg1VUduS&#13;&#10;2/YbrrS5rSvaTu0Aa6g19mSaX8mvqfN4Lf3UaDQoFPL4vF7q1RoOl4O+3j4SC0u4PR7i8Tjnzp0j&#13;&#10;3ttHd6wLFk0aRoPlxDKd4U5WRJ5qrcamTZsQkiAe72Pr9m0cO3aM+fl5urq6cLvddHV3YeoGmWyG&#13;&#10;/EoOrV4nHo8TDNg0L72hMzA4QKOusbS0hK+jw1YbjPcyNDBEuXJFWTTaFeXChQlMDCKRCD6fD5fb&#13;&#10;Tf9AP26PB5fTRbVcYaWxwpYtW5idnqavL87c3ByyBdHuKIqQqFSq1DWNTCaHCfg87uY5BJDo7e1l&#13;&#10;aHCIYqFwA51pISwTE/Ao8JktDm7vlinosCcgMeq3n5NWBX+vowr9GkgINngF/+cuF8NBia+crXN5&#13;&#10;BbQWhVS0L74bhwUeVeGeAQWXZXFuRUdVFDr6tnDnyGbufleF9NI0MxcvceHCJRILsyTTGcqlItVq&#13;&#10;zbYwMQwsyw6UMO0gtZVNkCW5/TmyJIMQWIZJJpO2fwuS1KRc2gIZTfYZCHC6HTgUBafTja/DR6gz&#13;&#10;TF88ztDIKCMbNxPrG8Byd5BvwFQNjIpOt9viQxtkjs/LNLDsOk/rBvrEAiQDCxkhFCzLQJVNNvhl&#13;&#10;Hhj38KkxhW6nwDAEsnxzRIR+EgjZwCYsG/gR/PKIk18adiKETZ69kXDwmkW6AEVV8AcCbBzfyJFD&#13;&#10;hylXysS6uvH5O8ils5w/d54DBw6QSqfZODZG38AAJ06cwON04+3wEg4FuXDpIqPDI8iSTCgYJBCw&#13;&#10;RWlWcjk6AoE2fbG3p5dqpUqlViEe70NRVYaHN+DzeJFVlfxKgUqlxMjICNMz0xSKBTBNOiNhpqdn&#13;&#10;iPfEUZ0OFFlm49hG6lqdYDjEtu3beO6556hV6vT29aLXG6zksnSGO9ENHWFZBINBVIeK0+Wir68P&#13;&#10;h9PJhg0bGBsZ5dTp0zgcTjxeL1q9Qbyvj954Lw3jlX3Gf6JzuYrKWS6XePh73+XChYkrsUK7HP06&#13;&#10;NM3mfVmS8DbntFqtxsz0DCdPnuDihUvMzExRLpfx+/3twDKXy/HYY4/xpS9+iX2372PHjh3kV/L4&#13;&#10;A63XmFSrNQr5AtlMllK51KwdXPOxV9RwWzWWFghJUKlWOXzkECdPnGT/PfvX1GDe7MDwTRcQnjt3&#13;&#10;nscff5JMNnvd56empjl06Agej4d77rmLvXt2r1tRrGMd63jT4Y22nWjBMAwmzk+QyqT53z7zGd5y&#13;&#10;1118/Wtf59DhF8imM+iGgRCCx594nFKpzGd/+7Ps2LEDv9/P+Pg4402/V03TKJVK7V3RVg3c9dCa&#13;&#10;sGZmZvjmN7/J5s2bGR4e5nf+999hdmYWZ7OmS8Baw+k1N6zmsa5KHjbLr0wD0ll719bv919XkOZG&#13;&#10;sNo/LN7XhyLLKLLM8ZMnWVnJsXvfXp5/7jlKlRJ33X03Db1BX18fK/kV/M4AA4MDpDMZumPdRCNR&#13;&#10;pmem6Yn3sm37NoKhEH39/Rw/fpz77ruPnp4estksTp+Prdu2ceHiBfoHB4hGo6xkV3A4HOzavYuJ&#13;&#10;iQkinRF643EURSEcDqEoKoFggGDTRHp4ZISVfJ53vOud1JvU0IGBgbYCaiQS4eyZM3T3xti0dbPt&#13;&#10;sejzMjU5xYbhYULhEAhBTyxGuVyhVq+RSibZtm0bbpcb1eEg3hfH4/WgqqotkBMK3lCfSmDXhkoy&#13;&#10;AdXkPT0KrUySYZl2MPgGBYFr0Nxz8CsWD4062BKU+S9nqhyZ1ck3pCu1ra8ognHlehVA2Cvznj6F&#13;&#10;dM0O5EwDchWdXFWgyg488S3cNrSFffc10Ap5lpdmSc7PMzM1QyqVJJfJkC8WqFVqaA0NXW80fQgN&#13;&#10;rCbV1LJWXfACJCHbmQeaxvaKjCyrOJ0OPG4nHm8Hoc4IXdEoAwN99AwMEO3pwxuMUJNVyg2YrZs0&#13;&#10;Vv5/9s47To7iTP/f6p48O7NhNmeFVZZQQlkCg8hg4OCMDb4zwcaR89nYZ98PB8B3JoMxYIPPmCCS&#13;&#10;jY3IGaNDIAFWQjmupF1tThN2J3Wo3x89Mzu7WmklkEinxx8z2g5V1dVd3fXW+7zPq2OmKGsKENFg&#13;&#10;TpGN6oBgV7tEDpbcTBuHWdQ3aZWAFWtp0WpzVJPpZW6+OsHJuZUOVGFiGOl89MontiggpUIqIBRT&#13;&#10;GCBNFAHSAFMRQwkfHxSqqlqqkKlcr4FAgKlTp+F0Omhrb6eyspK9ioLd6cDj9ZKTSFA3diz+XD8T&#13;&#10;9QmEwxFcTgej6upw53gZNWoUFZVVBENBakfUWOqjFRUYSR2f33oPe3O8lJWXkefLJRqP4nA4GD9h&#13;&#10;Ann+PNasW0NZRSm5/lycTgcOp4Ntm7aQTCaJ9PYx4/iZGIZBdVV1Kh2J9S4cN34c+YECps+YgRAW&#13;&#10;pbC2dgQdnbXEYzFG1Nayq76evmiU2ppa7HY7o0aNQkrJhIkTycvLY6ypEw6HsdtKKSoqREqJL2VM&#13;&#10;HU1IKWlqaubZZ5/HNMzMt2qwJ24o2O0OCgutFBsrV6zg/vv/xPvvriQej1NZU0NraytlZWVIKens&#13;&#10;6GDp0qXcc9c99PR009jQwPvvvsc5536RCy+8EL/fj2lKIpE+2trbifRGMJJaapGm30spM+8O0d9O&#13;&#10;kYqblZK21nZWrFjBnLlzsNlsR63/RGtrqzwaOS6eefZZzjj99ENOHhyPx/nbU89QX7/7sOopKizk&#13;&#10;SxddQEFKWOCzjPb2dhwORyaQ+qOW5XQ6MzzmbEgpaWxstGJGDiAY8VHqPVLXcDRxNPvg40A0GqWz&#13;&#10;s/OA+10uF8XFxUPuSyaTbNiwgRkzZuy3r7e3l3A4PKQ6IRze/T3YsX19fYRCoQPWczhobW0lFo8z&#13;&#10;orb2I5d1JLFx0yYeefRRbvz1rz/RdiSTSR64/0/c+/vf85/XXMPsObPxer289OKLPPvMs6xbu45o&#13;&#10;tM+auGIyalQd3/jGNzhp8UlUVFQc8scnk6oAMHSd+vp6Xn7pZYqKizjzzDN58MEHue2W29A0DVVV&#13;&#10;rJjAfp7Y0AadTBmXQxiN0jQpLS3nzrt/y/z58z9yP6WvIa2QunXrViZOnIiu6+zYsYMJEyfgsPd/&#13;&#10;z9KqqqqqkkwmM9+67H+DJRDT09NDSUlJxmObPk/TNEu0AYGW1DICDpqmDRCVSU9oBnsihqp3cCJl&#13;&#10;RVGGPCdbQCKNdL1WDOBHmXRIKwehVFL2gpmhVmbiA7OK/zgk1YduJZjSsMSNUmbM3ojG3Ws7eaM+&#13;&#10;STs5JA2ZelaVlPKLGDCBS/uQhNCRUsUhJCePdnLzTB9bQxqmTMfaZc1DTcuOEjaJR6h4neC1CVRT&#13;&#10;R+oJYsFuOtrbCfZ0EgkFCXb30NvbSzwaI55IYBg6pm5YZaQcdkIo2G0OHG4HHpcbb46P3Hw/uXl5&#13;&#10;+PMDBIpK8eXlI+xOdJuduAGRGMR0AzNNiU3F6WbDBpTkmDy6O8F97ycwFQPLtyqyhqzMGITSBJSU&#13;&#10;gIcEuwLFNo05xRrfn1vOBL9iHS+tvI4CAyH7Y/o+VshBDhqR5iaYCKkihYEiD33xYqgUPNl/JxIJ&#13;&#10;JJIP1n7AyFEjKSoq2q8MTdNQFGU/Blz2+AbQNR27o3/sphO/SynRdT0zrnVdR1XVjGdJ1zQ2bNhI&#13;&#10;OBxGVRVmHn88qqoOO1fPftdk15WtQpwWn3FkLfilacofB6Mv3TexWIwlS5Zw/bXX9X9nMizMwWM3&#13;&#10;czYgKCkp5nf33kdPsIfrr7ue+h07UGw2hACvN4f/+MlP+Po3vk5Hewd/++uT/ObOOwn2BFFVBdOw&#13;&#10;xMYKiwr5r/+6gS+edw5SStra2ti1axfbtm7jumuvtWJph0D2O1cKiZACiYmq2lm0aAG33H47ZWVl&#13;&#10;R6Pr2L59+6cj7UQ4HGbJI4/T3d1z2PV0dHbypz89xJcv+mcqKysO+/xPE268+WbG1NXxrW9+8yOX&#13;&#10;9d833MCkiRP5xte/vt++3t5evnLJJTz84IMZyeIPiz179vDKq6/yzSuvBI7sNRysng+DV159FafD&#13;&#10;wYknnkg0GuUrl1zCQw8+yOiP2AefBJa//TbX/+pXB9w/6/jjueP224fc9+STT+L2eJgxYwbJZJK7&#13;&#10;7rmHK7/+dXw+H39/800ee/xxnnjssSHPPZz7e7Bj31y2jCVLlvDnJ54Ytpzh4PV6+dkvfsF9v//9&#13;&#10;MRr5ELDohQFa29v4xS9+zqmnnsq5553HOV/8IvPmz+fuu+7ib0/+Dd3QUBSVHTu28atfXc+GDeu5&#13;&#10;4oqvUzuyNiOPnk3JGUo+XJomwVCIXbt28eLzzzNq9GjOO+98XnzxBX5/j0UVtSm2VN7B1EniALZg&#13;&#10;Jm4w/ccgI0IIuoPdvPnG35k3b641Yf8QyL6GWCyWySE1ffp0wJJwnzp1KkBGMc/r9Q541rInU4ON&#13;&#10;MqfTSWlpaUbhT9d13G53JudYGoqqZCZU6biVAwkvpMvPTheSVvFLJpN4PJ4BkzApZUZl1OFwWAJC&#13;&#10;icR+AjHp9qRzP8KHpSWJjBfQOvvgk+pPwhiElPyJ6KeTKQJKVY3vlkWZ5FF5pdfNuqYo3QmBKfuN&#13;&#10;HiH7PQ0iY+zaAINcp8IZtQ7CmkHSVLGnYiQHhiGm/mUIotIkrFn12wTYbE6cOZXk5FdQZBc4VVBN&#13;&#10;gdQMTFNHGgaWR8vM6NpYA8gyPKWqoqo2hGoDBRJIokmIGhBMGmhJgWFYXjCR8oz1M2P3vw8GgkhC&#13;&#10;cFq5g7/4dLp6jYw4T/8pVh9IKbJiQk3yHCqTSlROL5Wc4Oih2pZE4gRUhEhHHH6C3mKxf9WZWFZB&#13;&#10;5veQi8t6Pw7+WwiRMaJmzZ41wHjKVhoeioKfHt/ZZdodlhJoLBbD6/VmlDuFEAMWkAYvJtlTLIRY&#13;&#10;LIY0zcw7YKj3O5DJX5r9jkurFOu6nnlHZTMtNE3LXN/gfHwfx+JPZ68YjG8AACAASURBVGcnzz39&#13;&#10;LIahp0Sl5H4G4ABjMDWGpBA4PR46uzq567d3sWv7jgFGdywa49VXXmbatKm8/94/uPPOOwmFQpaA&#13;&#10;DiBs1iAP9gR55pmlzJ0/h8LCQuLxOG1tbSS1ZH/87RBdMKBNmZUKgWFo7GloYNOmTUfNIIRPAWVU&#13;&#10;0zT+/Je/fShjMI1YLM5fnvwbV1z+tSE9YscwEB6Ph1tvuYWyI+Cd+fubb7Jp06bM39+68sr9XgBH&#13;&#10;AoPr+TBY8sgjXHjBBUeoRZ8samtquOhLXwIsNcQVK1dSVlbGooULAaiurh7yvFAoxKuvv86f/vhH&#13;&#10;AJqbm3nqqaf4xhVXHFK9R+r+zpk9+4BtPFz4fD4WLljAU0uX8s8XXnhEyvy8IP3xLcjPx+VwEOrp&#13;&#10;4c9P/Jl33nmHq6++mq9cfDE//OHV/OP9f7Bzxw4UFGyqjVi0jycef5w9DXu54vIrmHLcFAKBwH5y&#13;&#10;4dkf9mg0aj2L76ygsaGB46ZN46yzzuKtt97i9ltvo6cnaEltp1dos6j++wmtSRAZI3D/L6cEhGmt&#13;&#10;dq9Zu4bu7m4CgcOX5c6enCQSCbZv305NdQ1JLZlRVPV6vfT29mZyTrW3tzNx4sSMYZjepyoKqs2G&#13;&#10;y+Wit7cXl8uFYRgkEgkURWHPnj0UBgqJxqKUl5WhpQxDXbdoVWlDdMuWLeT6c+nu6WbUqFH4fD6L&#13;&#10;dmW3p+TiY3hzvGiahqZp+H0+7A4H3d3d7Nu3j76+PiZNmkQ8HifHm0M8bsUHhkIhPB4PbrcbIQTN&#13;&#10;zc3U1tQQi8VxupwIIYjFYpYQXMpLmU5C/XlG5hlIXXNndxCH28nX6io5NaqxZLeH13Ym2RXU6DME&#13;&#10;Ulqr92R+LW8ZwsSGyugiO/MK7TSGTWykyYiDGWpiQGyfTVieSqSKrkNS6AhNEpQCSb/xpSh2BFba&#13;&#10;iMz56esApDQxk2nVUMMyYrH8edakGISQ2IS1VQ5eRBlqkioM4rqgJMfG/BqF59arSHt/xUKClZtR&#13;&#10;B1MFVeBRTWp9Dk4c4eCrI53U+QThoEpTcws11VXYHcrQlX0OkE40nzakwPpGhUIhHA4HqqoSi8UQ&#13;&#10;QtDQ0MDEiRPp6+vj76++Qd24MZRXlON0OjPHpVNI9PT04HI6UW024rEYiqpmkr9Pnz6dWCyGx+Mh&#13;&#10;Ho9js9nw+/1EIpHMwk/6feF2uzENk6bmJnq6e5i/YL6lfNrba+0zTTRNAywmj6qqeDwepJR4PB56&#13;&#10;e3sxTdMyYiMRiouKrHdNKmWNoig0NzfjcjqJJxJUVVVl2pB+H7pcrqMyV08boZs3b2bT5k0IRbVG&#13;&#10;2nCMb9IjUqIgWLH8bTau/wC73UbGTLM+Oqx6fxU//OEPaWtuIRyJYFPUDKU8XYaJpL5+t0X9Lywk&#13;&#10;mUoT1LyvCVPXhw9zS7NgUrGEUkJ3VxebNm5i8eLFR82oPmoG4RN//jPnn3/+sCqjr772Bq2tbR+5&#13;&#10;vr6+KE8tfZbLLv2Xj1zWwSClZOXKlezYuZOCggJmzZpFSRY1LxwO8/Y779Dd3c24sWOZOXPmgPOH&#13;&#10;25+NdevWEQyFOPGEE4bcHwwGeeuttwhHIowdO5bjhyhr3bp1bNy0iZqaGhbMn59Z1Y9EIpgp6tKh&#13;&#10;tnv16tV0dXUxd948KsrLaWxsZNeuXXT39PDqa69x6imnWDFGikJjYyP1u3dzwqJFmTJ0Xefvb77J&#13;&#10;nNmzrZgfYMWKFeyqr6e4uJhFCxcOKWk+VD2rVq2irLycjRstxbV5c+ey8t13WTB/fsZgaWlpYcfO&#13;&#10;nSxauJBVq1bR29vL5s2bGTFiRMYraOg6y5Yto6mpiXHjxg1Jo0wjkUiwYsUKGvftw+fzMWPGDKpT&#13;&#10;alL79u2jvaMDr8fD+g0bWLhgAaWlpYd1v8Ey0NasXUtXVxelJSUsWrRoyD7Jju164+9/Z8XKldTW&#13;&#10;1PBvV1110PIfePBBFsyfn6GrvfPOO4BlcM+dOzdzXE9PD//71lsYhsHsWbMyiWrT9xegqamJ1tZW&#13;&#10;RowYwdvvvEMsFmPe3LkHTMKb/TynJ6iHWk4ymWT1mjXs3r2b6dOno6oqiUSCSRMnAnDmGWdw6eWX&#13;&#10;c8bppx9Q5OTjRkFBwSceP5gWW8nNz8Nud5BIJHGoCo0NjTz//At85eKLcbldFJcUs2P79n6qYOoe&#13;&#10;v/PWcnbt3Mkll1zCzJnHU1ZeZsWieTxWLrGUJysSDrOrvp4333wTRSh89V++yvjx49m0aRM3/Pev&#13;&#10;2bFjBw6bvX8FNDuGQ4h+izD7w62I/Sld6WNSxqI0TOp37OLdFe9y1jlnf6j+SReZ1JM0NDTQ0txM&#13;&#10;Z2cnppRWLr+SEhoaG3E5XZbh1dVFd1cXfX1Rqiqr2LVrhyWg4vFgV1QCxUU07GmgrLyMUDiE1E0M&#13;&#10;U2fLtm3MmzMXLUVBNTSNgkAhoWCQ5pZmjp85i8LiQp579jnmzZvH5o2b2F2/m7oxdTQ2NmK323E5&#13;&#10;XbS3tzNq5Eha29qIx+NMmzaVyspKVq5cSUtLS0p0Ikg4HKaiooLunm6cDieqopLUkwR7gpSXlxON&#13;&#10;9tEbidDW2obb4wEpCQZDuN0uHA4HoUiY2bNnU/spo2IfaQzIKdbXB4ZGQXEJQkoqPApXT3BzcomD&#13;&#10;x3YleWdfguaIQVwHy+WXejoVyzueYxMsrnWgSkHcFKgpQ9EUirXAkYKk30g00enr6sLpzcHh9FpG&#13;&#10;m7SEdmTKX5WuxzRMECnTTvZ7ctM0z2xvt4Ls9/zJNLVUpJotEZj9aSCEYo19yf4LMFIhiUlUE5xf&#13;&#10;7eCNnRp9CVL0cNnv+TRVnKqgzKsyo8LJP4+yc0KJE7swkIbE6XGTE0/Q0dFJeXnZ59UeJB6L88Zr&#13;&#10;r6NrGmoqL+uo0aPYu3svHrcLu91Ba3sr+QUFrFmzhqqqKoLBIKvXrcaf52fv3j04XU5sNiuf38kn&#13;&#10;n0xjYyNbtmwhJycHh91Bd083HreHrq4ugqEgsWiU7p4eqiqraG1rpba2lsmTJ7N27VpampopKSu1&#13;&#10;jMN4nIK8fIRQaGjciyklx886ns2bN9PY2EhOTg56UiOpJa3Fkc5OysvLEUKQiCWpHVnDtm3bUFSV&#13;&#10;muoaYvEYrS0t7Ni+gymTp7CnYQ9Oh4O9u/dSWVOFK6WgGgqF8OXkEE8k6I1EyC8o4NRTTz0q/Z9M&#13;&#10;JPlg7QdEo1Er7d0gquiQkJB+IDva2nj+hRcsFV6bSlFhETa7nY7ODgxdJ6kl2Lp5C6rNhqKoFrVT&#13;&#10;WOPUNA1SAxddS1peWCnp6+2lflc9mzZtygipDdeeNH3UWnSSJBNJOjs6gKPHqPhE0050dnWxbt36&#13;&#10;I1bnvn1NbN6ylQnjj17er1tuvZV/rFrFvLlz2bhxI3fddRf33H03dXV11NfX8+8//CF5eXmMqavj&#13;&#10;Tw88wElf+AI/u+YagGH3Z+Oll1/mjjvu4MYbbhiyHVu2bOH7P/gBhYEAY8eO5Y/338+CBQv4r+uv&#13;&#10;zxzz6muv8cyzzzJ3zhwefOghpk2bxi033UQsFuO666/n4QcfJCcnZ9h2tba2cuW3vkWO18txxx3H&#13;&#10;/Q88wKVf+xp1dXU0t7QQiURYs2YNp55yCo889hhj6uo484wz+H/XXMNfnniCigqLyvvOihX85s47&#13;&#10;efbppzEMgx/9+Mds276dRQsX8vTTT/OnBx7gnrvvpjAQGHCtHZ2d+9Xz8JIlJBIJ2traQAgmTpjA&#13;&#10;dddfz+OPPprxPK3fsIF777uPRQsXsn3HDuLxOA2NjezevTtjEF53/fWUlJTgcrn4wx//yJXf+AaX&#13;&#10;XHzxfv0dDAb55re/TW5uLhPGj+ett97izt/+lrvvuotJEyeyavVqnvzrXwmHw3g8Hvw+H9Fo9JDv&#13;&#10;N8Dy5cv5r1//muNnzsTv97N06VIefPhhHnn44SNChTQMg2eefZY/3HsvAJqus2XrVgA2bNjAuFS+&#13;&#10;vGAwyHe+9z3GjR3Lnr17ue+++/j9737HqFGjMve3bvRoVq9ZwxNPPIGu64wePZqeYJD7/vAH7rv3&#13;&#10;XuoG5cwZ/DyvXbuWJUuWsHDBgmHL0TSN73zve7S1tTF71iweevhhAoEAkyZOzBiERUVFVFRU8Pob&#13;&#10;b3Deued+5L46Evg0pJ1Iw+VyWakEsLQ+fL4cZs6YQVdXFy+88ALbt25HyX7GTIs/p9pUerp7aNy3&#13;&#10;jw0bNhAKhRgzZizlFeW4nU6Qkn3NzTQ0NCKRTJ02lQv+6QIqKyvZvnUbN994Exs3bLBEZGQqbiLr&#13;&#10;Y5dxc6QpNCLrz/T3Uqbl+PuNt3TclgR6wkH+vuxNTj/zjA81TtLJgXXdoKWlBYdqibc0Ne8jEBjF&#13;&#10;po2bEKpKaVkZ2zZvRlFVPli7jorKKnbs2E40GqOgIIAqBPtamtmyZTPFJaXs2LGDRCLGzBmzWLdu&#13;&#10;DRXlFSiKQuO+fRiGzpRJk1i/fgNJTaOosAi/30eO10tZWRk+Xw7l5WVIafL+u+8xYtRIwj1B9vU0&#13;&#10;otgUNm/ZzL7GfZZAxd4GAoEATY37GDt2HOvWrWXdurWUlpayZtUqAoWFjDjuONauWYOUJsmkRltr&#13;&#10;C8GeIG2t7dSNGc2WLVtJxOOMHTeWnTt34fF40LUkra2tBAIBfD7fYffrZw2xWIxwKILd7cTjdlqe&#13;&#10;QKlgA44vtDG5QPBahcpTu5NsaEnSGoW4LgADqQgUFEry7CwuVmmLGUgpsjyIg/2DWLn8hKS3q4P6&#13;&#10;TRsYP2s2QkAiFiERjWJ3eXB5fda5pshotyiKRV8V6XGSmRxKECYiRcQ0Eal1HYlMUbSlaZDQ4tjt&#13;&#10;LhQFIj3dIAS5gULk0GFN1vlS0quZjPHZmFau8vZOHexkvBdOBYo9ChNKVM4e4eLMcge5dqtAKRVM&#13;&#10;xcThcOFxOensyhKC+hxC0zXa2toYNXIknV3dSExWv7eKmhE1dHZ10dsbQSgKTpeLsrIycnJyMHSd&#13;&#10;2uoaQmHL47Z7z26isSgTx09AVVU2bdxEfn4+rc0thHrDjKwdSVtrG2PrRvP+P1axZtVqyisr2L5j&#13;&#10;O/FYnBNOOIGklqS9xYqv37h+A263m1GjR7N54ya8OR5Gjh7N3vo9aJpmMSNqali/fj3SMBg7dhwb&#13;&#10;N26itLgITAj3Rejq7MSUJvFYnPz8ArZv20auz0defh4ut4twOIQWS9LY0EBFWQV5OX527NqBaZpM&#13;&#10;nTaND9Z9gJSSuroxNDbsJRKJ4HK5jriGg6Zr7N6721LYzWKkDIf0cX3RPiK9vdidDiaMn8BFX/4y&#13;&#10;Pq+Pt95+m7a2FhobGunu6UJPJpFC4Pd6CRQV4cvxs6+liZbGJqs00R9D2d7ewerVq2lqaLSMyENo&#13;&#10;U/YxaQMykUgckG56JPCJUkbfeWcl5gGCKz8s3l6+4qgahK+9/jrX/vKXzJ83D4Df33sv7R0d1NXV&#13;&#10;cdsddzBxwgRuSIlIfPPKK7nwS19i8eLFzJk9e9j9abzy6qvc+dvfcuuttzJl8uQh2/HrG29k7pw5&#13;&#10;XHfttQBcftllfPnii3nt9dc5ZfFiwPrA/fUvf8HlcnHppZfypYsuYvnbbzP1uOMGlDVcu2646SbG&#13;&#10;jxvHTTfeCMCiRYv47V138dADD7BwwQLWrVvHT3/ykwFlVldXM3nSJF559VUuv+wyAF5+5RVOPeUU&#13;&#10;bDYbTy1dyoaNG1n6t7/h8/kwDIMf/uhH/OF//of/99OfDihr+rRpQ9YTiUT465NPYrPZ6Ok5OOX4&#13;&#10;4q98hRdfeonTTzuN8849l76+PgDmzZvH9777XQDuuvtuXn/99SENwn+sWkVRURF33nFHZtJ58SWX&#13;&#10;sHz58oxRsmfPHu7/4x8Zl/Lcffeqqw7pfqex7K23uPgrX+Fr//qvAOzatYt/vfRSdu7cmfEGfhQ0&#13;&#10;NjaiaRojRowAwON28/UrruDNZcv4/r/9G36/n+3btxOJRLjt1luZOGECAP904YW8s2LFkPGmexsa&#13;&#10;ePCBB6gbPRopJf/6ta/xxhtvDDAID+V5Plg5jz72GJ0dHfztySdxOBx0dXVx/gUXZPo9jVEjR1Jf&#13;&#10;X/+R++nzhExKBkWkEj+DYlNYtOgETjvtNJ544gnuufseerq7BtA5rZMBYXnR7TY7x884nl/+8hes&#13;&#10;XLECu2rLePAMw6CgMMDESZOo31XPM888wymLT+H2O+7g1VdfsWJYhBVVllFWy17hTNUzIG5NDjom&#13;&#10;49kApEXrMa0LxNB1tmzaTCgUoqCg4PD6B2tirmDJ+ZcUFWF3OikuLMThclJaUkYoFKKrrRNd06gZ&#13;&#10;MQItoVEQCJCXn48/N5euzk4CBQU4nA6EqqAXFuF0usgPFNDd1UlpaSml5RUIE3TToKS4EJvdSVlF&#13;&#10;BXsbGti7t4FYPIYUYLPb8fl9mFJSUzuCRDKBN0XFcnk8jCkpJhKKEAwFGTl6FIWFhYwcNRKb3U5e&#13;&#10;fj7BYJDikmJURSU3Nxf3iNF0dLXT091DUWEhis0Sf+ho76CgsJC8vFzCwRBFRUXY7XbKy8rpDfeS&#13;&#10;V5BHZ2cXbS2teDwepkyZMuB5+jwhLcIRDAZJaAmqaixmwuDLdCkq51SqLCxx8Hprgufqk2xuN2iL&#13;&#10;msQ0iVNRmV2hkOdQaI5CvxhnRnamvzABipTo0qBh+2Y8OW7sbjvhYBt7t2zA43Fjc/qonTCF3mAP&#13;&#10;LrfP8j4oCtLQsLncmNLENC0vhjQlvb1BFAlunx8zRVeM9fWhqAo21UEkFsLojdHavJu8/GJKR1Wz&#13;&#10;Z+t6tHicuad/kYSmIaQy5FRVoKCbEsNQ+OIIJ+/uSWKY4LRDidvG2EIbp9c6ObPcRpErvSijpvpR&#13;&#10;oKb+nePPpS9mxVM5nc794uI+D7ApCrUjaqmsqsbr9xOPx6xYv0Qcv89HeVkpoXCYZDJpUUnDYVxu&#13;&#10;NyUlpRSVFhPq6aGgIJ8yRykVlRXY7XYqKyvo6OgkNz+XQHEhtTUj0AyN7lCQQFEAt6MST46bgoIC&#13;&#10;unp6yM3LpzccIh6LkZ+fh9vjxu/3U1pWSk93N0JRCPcE8eX5UVWVsjLrPVdWVobDYalsxhMxQpEI&#13;&#10;EoFh6JSVlZGfl2eFDrid2Bw2FAS7du9hzJg62tvb8fq8lKilFBQWkDA0SkrLUBSFYNBiJdjsdsrK&#13;&#10;SumL9rJj506qq6ooLDx8qv/BIE1JLBq1vOGHfbI1TlWbSm3tCP7jx//BSaecTDKZZMLkiURjUZr2&#13;&#10;7WPjhg0Eg0EM3aC6poZx48dRWFjI1i1bue2WW2htacXj9pBfUEAsFmPr1i3U79qJaVrvhUMzURnA&#13;&#10;pEmfY5j7C4UdKXxiBqFpmmzduv2Il9vW3k5XVzeBwOFNDA4VM6ZP59c33MBJJ53E3NmzueLyyzNB&#13;&#10;tOvXr+ecs8/mhRdfzBxfWlLC2rVrmTF9+kH3pw2Ed999l8cef5wrLr/8gJPn3t5e6uvruSJlaAFU&#13;&#10;VVUxduxY1q5dmzEI58yenQn4rSgvp7a2lg8++GCAQThcu+fMns2WLVsyRhPA3DlzmDtnzrB9deaZ&#13;&#10;Z/LoY49x+WWXEQ6HWblyJf9z332AZWBVV1fz1vLlmePz8vJYu3btsOWmMXXq1INK3x8K5mXRJKdM&#13;&#10;mTKgD7JxyuLFnLJ4MU1NTezctYvt27cTTySsFZsU/D5fxhg8lH4djJ9fcw3JZJJt27axc9cutm7b&#13;&#10;BkA8q46Pgt27d5Ofnz9sn/n9/owxCDB58mRaW1uHPDY/Pz9j/AkhqKmtzRjbcGjP83DlrN+wgTlz&#13;&#10;5mQmD4FAgMlDlFVSUsLq1asPem0fJz4NaSfSCXojkQgJLYlAMn7seL5x5Td48q9P8uADD1oxJ6qN&#13;&#10;DL9skFCMYZqsWbOaOXPmkOP3oycSGVqMxFLLDPUEWb5sGaZpkpefz/vvvceyN5ehChUlNREWQiDN&#13;&#10;Axh80po29zPWBvtU6D/PKmwAhbSzu4vW1tbDNgiFlChY8Uxur4cFCxciVIFDtTNq9Gjsdjv+PD8f&#13;&#10;rF3HmLoxFJWUoGlJdE0jGApRWlaGkYoJERJqq2qxOe00t7ZSUlQEEtweNyfk5aJpSeLxBD6/D4TE&#13;&#10;7XIzffp0NF3H6/HS2NhIXV0dixYtQlEUcnNzMU0TIQQdHR14PB6cTidtbW2UlZWRSCQIh8NUVlZi&#13;&#10;t9tZuGihZRAWF2dijiorK+nu7kbTNPLz80kmk/T09DBt+nQcDgd2u52mpiYCgQB2ux2bzUZJWSnx&#13;&#10;eJzyij6Ki4uJRqNHLe/VpwFSSsLhMJFIhNGDmA1DIc8muKDKyeISO8tadF5qTLKx3UARBmdUOemM&#13;&#10;y0yeRSnNwVpIqTpTOp26QW8wSPmIEWxfs4pYKER3RzsjJ4wnFgmSjPax+b0VjJ5yHO37GrF7HCT6&#13;&#10;4pRW1ZKMJ9F0jdyCAmKRCA27tqGoTspHVtPX1YM/UEhLQz0gqRo9ik3v/wN3Tg6xcCc7165hmr6A&#13;&#10;YHsTkZ4Qhqn1C+UMIbMCAkMadOmSWQV2JpU5iPTBhFKFUyqdnFRmo9QFoCClkRJ4EoOuWaIoCoWF&#13;&#10;VvqBjo6ODB3x87TQ4PZ6mT9/Pg67E8M0kJjYHQ5amlvI9eei2lTa29spLS0l2teHTVXJ8ftZdOIJ&#13;&#10;uLxumhr3kZ+fj9PhQLXZcTgcTJ8xg8aGRnLzci3qut1GSXExbR1tFBYWYlNV2rs6KCspQzcMFEXg&#13;&#10;z83lC4sXE4vHyMvLQ1VtOF1OSkpKSOo6oa4uCoqKcLlczJo1i4aGBsrKyqzvRThCWXk5Hqcbu8vB&#13;&#10;9AkzcDldmfx7YC0Easkk3d3dqDYbo+vq6O3txe/343A46OnpITc3F4fDQXNzM6WlpRlxnJKy0iFF&#13;&#10;rY4EFEXB789FmIdsdg2AicRpt7Fg3jxOPPkLgOV8ePzxx8nz53Lq6acyffp0vF4vuq7TG+6lYV8D&#13;&#10;iUSCs88+i3ffXcmTf/kLI0aOoLa2lpaWFt55azmaYWBXVSxX/yG2Taa+m9LErtrIyfEdVeG8o2YQ&#13;&#10;fvmiiw4ajN7W1k4ymTwqdTc0NB41g/BX11/PU0uXsvztt3n22Wdxu91c+8tfMnrUKEzTpK29fYCR&#13;&#10;MGnSpMzqy8H2p9HW3s55557L4088wVlnnjnk6kl3yhtWU1MzYHtVVRV90Wjm78GxH5UVFfT29g7Y&#13;&#10;Nly7IpEIfX19+1EADwWLTz6ZO3/7WzZt3sz2bduoramhrq4OgJ7ubhKJBGvWrMkcb1NVpqXU/A4F&#13;&#10;Q03+smMoDsX77M8KbFZV9YDnNDU18ZP//E/a29uZNHEikydPJj8vb0B9+VntOdT7nY2XX3mFO37z&#13;&#10;G3JycpgyeTIT0kbZsDmwDg3BYBCv1zvscYODvW0H6ZfB8XqD+/BQnufhyulobx9goAKUlpbuV4bX&#13;&#10;66UnGDzAVX38aGpuZunTT3/icYSGYbD+gw+I9UVRVTtnnX0Wbo+HBx96iHgsZuU1IjV2xMDwPmuT&#13;&#10;lXw3x+slNzeXzva2lKeP/l8BSkrdsDfcy99ffwMEqKpApiToTWSWGEdWRekYp0x5IvPvVNEZDMhZ&#13;&#10;aPa3Nx6N0dra2j9mDhHWt9kqxG4ICgwvwmlDxgyE2410qoyoraG0pAS/04O0qwjpReomxUUlWPL0&#13;&#10;CrIjit4cwet3o1R68I+qQ6gKaCZSAZfThplMoNaUDrigUaNH483JQdM0SkpKUFV1SLGlbHpd9nsv&#13;&#10;nTJKSklZWdmAd0ta0n6wCNTgdDSD2QeD3xH5+fn7qcl+npBIJOjt7aW4uPgQJ1sSpEmeXeG8Ggen&#13;&#10;VKqs6jLY02swMcdOfcTALqWV0w6RCncdaOyIFKUMRSGnIJ+WvXsItTdhIghUVhONxMgvLqMv0k1P&#13;&#10;RwutLT72bNqC0+Mkr6CANf+7E5vdjtvrpWmHpK83iMvlJJGQaLEwvcEOFNVJzfjx7N2+GbvDTqiz&#13;&#10;C7uqosWS2BxO1q14j/KqEnqDIfqCYby+AnSMgeMt02CLcip0gdutcPUUN0kEJ5ao5NqBDE01TVkd&#13;&#10;2rhLpzlJi6ykDYjPExShUODyISNJsDsQBW6ElNYcSghM3SAQCIApyc/Ns15zhmmlTpMwZswYkBK9&#13;&#10;N4mqqBjdURwuO3XVtWBTwaaAIXE5XRT4csE0ES47+f48S73ZpmACUlWoLCu3VGk1E+G2I6XFDBJA&#13;&#10;aaAwsyjn9XoZP3585hr8fj8nn2x5xoqLiw86bygZ4lsMA99Tg+9xdnlHcrFJSondYaeubjSq/dDp&#13;&#10;otkQgKGb7N69mz179jBy5EgA9u7ew/+88jLPPvM0U6dNZdSo0aiqwgfr1yOl5Gc//zlOl4s5c+fy&#13;&#10;99ffYMGChbhcLv7xj3+wfv0HqCgIefjXmF6ksTucFBYfWW/qYHxiaScOlHj+SOCjKJYeDMlkkvfe&#13;&#10;f5/zzj2Xi770JcLhMDfceCN/vP9+/ue++6yVnGnTBlAO0+IngUDgoPvTOPeLX+Rb3/wmO3fu5Kab&#13;&#10;b+aWm2/erx2lJSUoisKq1asz9D+A1atX8+WLLsr8nU2fM02TD9av348OOVy7fD4fXo+HltbWzAuj&#13;&#10;r6+P23/zG77zrW8dtL88Hg8nnngib7zxBlu2buWss87K7CsrK0NraODnP/tZZtuePXsIhcMHLTMb&#13;&#10;2S+QtNcrFo9ntrW1DRQr+iivm9/9/vcEAgEeeuCBzKThreXLMypug3Go9zuNZDLJjTfdxL9ddRX/&#13;&#10;dP75gGVQ/ObOOw9Yx+Fi5KhRGdGJjys9w6E8z8OhurqaVatXc8Xll2e2rV61ilmDDK3GxsaPnEbl&#13;&#10;84b0SvyLL76Ebui4VIXeaB/hcJiiwkKa401WfJGaFr1IWVhmasIqU5L5pqQgUEBRcREtzc24XTYC&#13;&#10;gUKcLid90SiaphHtjWIYekZoAilAFf0GppEVTD84XxdZtqGUGbqPANKZoaWBFViYCuCX6f+l1CE7&#13;&#10;2js+RA9ZZZtSosR0ks/vgLGFsL0HMcqP4rcjvW68NoHW3QkBFzKqgS6xl3hJSonNq2IsbyS+I4hz&#13;&#10;ciF0ulEK3GBXkcE4wmvHbAyjN/XiuWQcpqKkJP+ttBBpwab0/TqQdP3g+5qd9mOo3GeDf4c6L9ML&#13;&#10;g44fbvvnBaZpEgwGMx7UQ4IwrRBbTEDFowhOKHZyQrFBzDCp+JnqawAAIABJREFUNAUhDaJJSQIw&#13;&#10;jZT3O6v7RGpQqIqTqrqJdLc0YegayViUvEARiWiMkuoRRII92Bw2Ohv3ESgtQ08msDt9QASbw4Hb&#13;&#10;56O5vh6Hy06grJKWvQ1EQyFMaaUQMQ0dp9NDMpbA68+hYux4elpayC0poqepmb5IkEB5lWWoiJSh&#13;&#10;KiGd4FDBoripiiDHrpBrMylwCEZVpqaOEgyppPoCpKkgFKtfspF+dtLqil6vl3A4TCgUwul0fr6U&#13;&#10;bBM6ye1tpHONqDIfmdRQnHakqmJGE9hz3GixBMJhg4QBsbjFvzUlaq4bnDaM7W2YLgd6aze2igCK&#13;&#10;IhBuGzLHg0wkrXdlMIaMJ7GV5WImU4JDNgFSoOY40IIx6EtihmKoNQGkYSA8TqRpQFxHuJ2o+e79&#13;&#10;xrmqqhnth0PF4PfG4G2D9x3o748Kp9PJ9BkzyMv1EwxFUA6n+BQ7RTc03n/vPZY8vIQf/ehqnE4n&#13;&#10;06ZP5eVXXmbbtq1s27od1a5khJr++cILqKmpwTRN5syZw4UXfYl58+exYcMGnlm6lEikN5P+4rCR&#13;&#10;ItPk5vkzxunR8qh/uMRNRwCJ+JGhwQ2FeCI+5Panli5l9+7dmb87Ojp4aulSIpFIZtumzZt58QC0&#13;&#10;QZvNxr333ceDDz2Epmk4HA6EEBQVFiKE4IzTT+eZZ55hYyo9wrL//V9+9B//QTKRGHb/YPz0pz9l&#13;&#10;1erVQ7bF4XBw6imn8Oxzz7F12zYSiQSPPPoo0Wh0gDdi5bvvUl9fj6ZpLHnkEZLJJKcNUnY6lHad&#13;&#10;fvrpLFmyhB07d6JpGg8vWZKhGfl9Pjo7O+ns6hqyz84+6yxefe01tm7dyqmnnJLZftaZZ7J12zae&#13;&#10;fe45NE2jvb2dq3/8Y9atWzdkOcPVk5OTQ25uLq+++iqGYbB3716ee+65gcf4fDQ2Ng6gNB4q0rLL&#13;&#10;abzw4ovs2LED7QBe7sO930AmNxlYq9a/+93vAA5Yx+FiTF0dpmnS3Nyc2ZYWi6ivrz9qHns4+PM8&#13;&#10;HC688EI2b97Mo489RmNjI/f87nd0dHbud9zehoYMZfcYLPT19fGXJ//KqlX/QLXZ0E3JE48+ztKn&#13;&#10;nmLcuHEUlZbgdLsyRljaMEsrmwlStFMpEXaV2uoacnJymDnzeK76/ve55mc/5zvf/S6XXnoZRcVF&#13;&#10;GKaZyi9mzXgzI8bMmG+WzZminGZWaSwFj/64D3OgkIzlVTT7VQ1lytuYLluaJBIf9vmVqMJMTeRC&#13;&#10;mJvaSW7qxFjXRfKNBhIv7CL+t61o77aiv1RP4vndmFu7Sbxcj76yDRnTSTZHsOe7kQkDY3M3yRd3&#13;&#10;k3hqB/p7zSRf3YuxrdvyFqoqCkbmwg82OUorxA6F9PahjsneN1SZ2edlnz/UvgOV81lG+h0rpaS3&#13;&#10;t5fu7u5Door2Q0UVKkKoqfGRNn4U3KpKrU9lbK6NMXk2qtyCfLfAnXLsKGBRM6XElAJTSPKLShk1&#13;&#10;eTrTTjiVSXMWUVo1mtrxU7A7POQFipm6YDFjps5l0txFFNXUIITCxDmz8PkDdLe14szJIb+wjFBX&#13;&#10;iOoxEymvG0dp1Ugmz1+Ew+GleswE6qYez5wzzqN69HimnnAKtWOmcdyiU5h24unMOu1sXDm5mKaR&#13;&#10;orJKVBVcqqDAAWUewRi/wni/ygi/Sq5DwTL4VBAKSkqlFKGiqiKrP/ox+HlTVZXSUos22NXVhZGl&#13;&#10;eP5ZRCq0GWlKtGgcGY5jG12M4rZj7OjA3NmFvrkFY3s7siWMtrkVY2sbsiWMsaMNvaEbfWsb5p5u&#13;&#10;jMYeQGBEYpgtIURUR4bjyLiBsbsLfVsLxvYO9KYQZkcEYgn0HZ3Irl70pjD6nk7MnW1oO7swG7ox&#13;&#10;W8PInijG3m7M9jD6tjbMTW2Y+0LIvd0HHP+Hi8HvjcHbPmy5h9sGVVUpLy8nN78AaRoDY3cPpQwE&#13;&#10;CoJoIsGzzzzLynffxWF3MLquDo/LhaLYUG1WPLwJ+HP9TEupxyuKwsiRI/nxj39Mb28vb775Jp3t&#13;&#10;HSjKMAvwIutXDN4uUVSV8tLyjFPmM6cyOlzaiY8a+3UwHKjs226/nR/98IcZr1pDQwO33X47M2fM&#13;&#10;yEyMly9fzksvv8yZZ5653/mKovCjq6/m3nvv5W9PPYWmaYwdM4brrrsOgO9997vcdvvtfOe738Xl&#13;&#10;clFSXMyPrr46U99w+7NRXVXFZZdeyp133cXxxx+fof+k8e/f/z433XIL37jySpxOJ4WFhdzw3/+d&#13;&#10;oWQCLFywgB9efTXRaBSH08l/XX89xcXFAwzgQ2nXt775TW665RYuv+IKPB4PEydM4Oof/ACAadOm&#13;&#10;cf8DD3Dueefx7NNP73cd06ZOxeN2c9yUKQOoiDNnzuTHP/oR9/zud9x99904nE4WzJ/PVy+5ZMh7&#13;&#10;N1w9Qgiu/sEPuOnmm1n69NPk5ubylS9/mSf+/OcB/XHfH/7A5i1buPUwPVUXX3wxN9x4I2edcw42&#13;&#10;m43p06bxzxdeyIYNGw54zuHcb4fDwbe/9S0eePBBljzyCJqm8dVLLqGpqYkdO3fu5w37MHC73VRV&#13;&#10;VbGrvj6T0qGgoIDjpkzhu1ddxQ++/30cR2mldvDzfDiYNnUqP7/mGh58+GEeXrKEOXPmMGfOnP3U&#13;&#10;yXbv3p0R5Pk04JNKO5Ge8CaTSZYvX84f77sPI6mhpKihnV2dPPHY4/j9PiZNnoInx8ubr7/Rr+qZ&#13;&#10;MehS1E5poukapmZw2hmnU15RwcWXXJxRpZVSsnXrVp5//rmU5y8lJmG5D5DpJdrUjzKIlzpgETmd&#13;&#10;d0lIMonm045L2f9pT4dhpPOr9cceHi6siagpQcYlarEX2+wKjPY4eq+GvdxtTSh0O+q4AMYH7djr&#13;&#10;CrBNLSB2xzocF41FuFQUU6BMDWBu7sZW7SOxuRsFsB9fgvZeO7aaHKTbkREX+XyYVp89ZC/qJRIJ&#13;&#10;Ojo6qKqqGtK7cfjoP8+lGLhcCgGXSsyURJMmEQ3CuiSWBF0KtNSEMs2w9/gL8OYGME0DFRXdNBBC&#13;&#10;pbC8JuW1h7HT5iGkpDccRMVB1dgxoNgIFJWQNHTsqhOBwJAaqmKjqKTKEgVJVaIbJugmQkhAwZ1T&#13;&#10;gARsmBYbUSi47OCzgc8u8NsU7DYz5TkwkGmhmKxrFgN+Dw1pL1RZWRltbW309fVlaIWfxXjVTNYc&#13;&#10;AcKQCJvA7IxiNHQhbTaUAg/CsNRelTwP5u4ubNX5YJrIhGZt64mB3430u6wFsbiGzPEgdN0qT9fA&#13;&#10;Ybeou14HZtL6W63Kw9jXAwkdoSjYSgvRm3qQoRiKXUEp8mGG4ggVRG4ORmM3wm2Dilxk79FbBP6k&#13;&#10;YBgGzU3NhHos8ZzD8splvoECRUo6uzp48fkXmTlzJqNHjqKwqIh9exuw2VWkBLvDznFTjuO0006z&#13;&#10;Tk8tMu3atYt169bhdDpRVNUyTA/GykqJ2VipX9Lf3n41GYfbzfiJ449qUnoA0draKtNxCEcSX7nk&#13;&#10;Ev5w770HlKves2cvSx55/IjXC3DKKScxZ/bRnYj19vYihBiSW61pGpFI5IACB8PtPxwkEgmi0ehB&#13;&#10;6S4dHR0DDMquri6+eN55PLpkyYA4w+HalUiJqAzF+Y9Gox86YXlHRweFKS/rcBiunnRS2APFqqW9&#13;&#10;YI5h8mMeCMFgEI/Hc1jnH+79Ppz+OFw8+de/snLlSm6/7bYB26OxGG6X61P5Ed62bRsul2tAzOx3&#13;&#10;r7qK6dOmZWiky99+mz/84Q88mEXp/b8MwzB4/733+MlPf8rObdux22zo6VV4aVFE7TY7NSNGcO65&#13;&#10;53P7rTdbMZtpYzAV45dOjOv2erj7nns46aSTUBQl08dSSrq6uvjV9b/iySeftBRAhaVqirTGY/ZU&#13;&#10;UQj2yy+4f4xsOheiyApmtPyN6VXmdHxpmuKU4/Px81/+gksOsKB0IFj0VYGUOrI9jrE9iDo5gL6u&#13;&#10;DYQDGYyglPusOEivA9qiiBIX0oDki3txf2cywpQkV3Vgn1eCsbUHc2MHoswPLhtqrR992T5wC2yz&#13;&#10;K1ErXKmPv/rROOzH8JFgGAZtbW2YpklZWdkRf2dYj206Hq+/bM2QRE2TqAF9GsR1STQpSJoGuhCp&#13;&#10;oSDS6yLWAkKKvplmcqqmYnnLFWusIW1gGJiKQJhWzCqpiWWGBZ5aQBEC1FTMrIKBU5G4HCouG/hU&#13;&#10;gVdVcNpNnBnumJKKLbY2ZC8afeQ+khLTNGlvb8cwDEpKSo54CoKPE2nCgx7XMXe2IQ0T4bQhnA7M&#13;&#10;mIYt4MHoiVrxfD4niseJXt+B7NNQ81wIrwNDCGxV+WBT0Xe0oeTnILv7UAvd6O19CLsN4VSQSR0p&#13;&#10;JKrDAXkezHA8dW8kis+F3hqClhDYbVDiRyQ18DghEkMpyLEW+twKKAJ74PMTwymlJBaL8fBDD3Hd&#13;&#10;tddZNNuMWNIhILPiaP2oqo0Zs2by05/+JyNG1HLtL6/lheeeT31zcpg4aSLf/s53OOmkkzLP8s6d&#13;&#10;O2ltbcXj8vDkk3/h5ZdeRjkM3qpAZIxByzg0qayu4Sf/+VPOT4UTHQ1s3779k1MZLSsrPWpxCeVH&#13;&#10;2YqG/UUwsmG32w86+R9u/+HgUPj32cZgOBzmvffeQwixXxuGa9fB6vqwxuDg9g2H4epJq5gdCB/W&#13;&#10;EEwjLy/vsM853Pt9OP1xuPin88/n6WeeYceOHQO8yZ6joPZ1pLBhwwYefPhhrr/2WioqKnhz2TK2&#13;&#10;bt3KD/793zPHPProo1x11VX/p43B7Hdpe3s7t952G02N+1h0wgkIIVi3bh19fb3k5eVTXV3N6LrR&#13;&#10;tLd3sXrNqgxVM20MDn4ra/EEexv2DpiwSSnp64uybNkyurq6WDR/Adu2b6OzswuZpohKM2VcWsad&#13;&#10;SMUQpQVpBl4Aqclr6pjUbmGFxFixjgz8ZsjMRPfAQhYH7zQrfYWi2JBFOThKcywlvC/UIqTEjAfA&#13;&#10;7UiHVaKMDyBjBslVzTjPH4mS48CU4DipEiFNlONKMMcHEE4VmZbXuKgOhESotlQ8sEAV2XzZY/g4&#13;&#10;kVYV7enpYfTo0VZszxH2SgkMUpZZypizxFbsqkmuqpBrA1yQNCEUidAdieIJlJBMGCSBhBRohsQw&#13;&#10;U97r1HNqSpCqleMQKZCGRBEaQhGoEkxhqeaqCFBBERJFgCIEdiROu8COgkPRMfp6cSiSotwCnIql&#13;&#10;i2o9kyopJRwMKVGExDJulcw4PlJIf6/r6+sJhUIEAoFP5aLksEirJksQLhv2SeWYmoliVwEJSRPp&#13;&#10;UFAKvagShE1FajpKvgeZL5BuBaUiH4cEoapIwD6x3CJSlPsQCJyFPgyhoKgCUzNQbIr1XpQmap4H&#13;&#10;VRiAaiVUVwWGEGBXEQVubHk+TEWCYaLY1NRiHak8lZ8fCCHQdZ3W1jYr9YrIWmDIYqUccFvmm2Mp&#13;&#10;exqGTk9XD8FgiHA4zLe//W3sNhvBUIjjpkzmjDPPYvyE8ei6zt69e/nggw/w+/3MmzePe+6+h9de&#13;&#10;feUQGj2wbplaLRXCMmQddgeTJk1i3lwr1d3RVOT9xAxCp9NJdXUVe/c2HNFyPR4PlZWHFwz7fwlP&#13;&#10;/vWvvPTyy1z9gx987tS9jmF4qKrKVd/7Ho8+/jjX/uIXn3RzDgnnn38+sXic/7n/fhoaGhg3bhy3&#13;&#10;3Hwzo1MCMus3bCA3N5dZh0lFPdr4uNNOCCGIx+P09PSweu1aotEoX/3Xf+Gyyy6jp7ubB/70AKFw&#13;&#10;iHnz5jFz5kwcDgd//OP9vLvy3dSEhkzya2R/4msJaIbB5o2bME0zIwwRDAbZvHkz69dv5JqfXUNe&#13;&#10;bh4vvPA8L730Eh+sW4ehG9jsHrRkEk3T0sUOih3sb79E9tNJyTQpIyaT3ifT3kKENUMGdEMnFo19&#13;&#10;iE6zYqYsgRcAI2OQIgSKO70AloozREW4VFzzKjOJ5izjztonhUR1qplLE0hUm4pFt7Ou4UMIzR3D&#13;&#10;EUQsZinS1tTUZBY4j/wEK+0BTpOEB+bmS6knYUMi4zHUWIQqdym4banxBpqUaBbDE12aaIaSoZhK&#13;&#10;CbppEu2LothVPE5rQU9RFSu6T1j0T7tqYhNgU9TUr0QVYJoqHb0J+iIxnEUBQB0wLNP/UBEgs73Z&#13;&#10;8sNys/dDus/tdjsjRoxg165deDwe3G73Z88oFCKtR4Ka6kjFrpJZWnMoVmxatrCIXcU2tgSRNMDR&#13;&#10;/85IFZP5tWwWibSlEuTIdNkpWn56AS1F9BcClDwPqi+1yKuK1F7LEAXrPT9cWNtnGbqhA1lR7OmF&#13;&#10;QwZ5C4faRtrosuim4XAIAezdu5fJkydzw403Ek/EM4v8fX19bN26lffff59JkyYxZ84cmpqaePWV&#13;&#10;V9B0A9twi9Syn3Cd3Q4pJQJJYVExJy0+mZJSi8l5NMfGJ5Z2AmD2rJlH3CCcOXN6ZsJyDPvjissv&#13;&#10;H6DWeAz/9zBn9uwh8yB+WqGqKv/y1a/yL1/96pD7p0yezJQbb/yYWzU8Po60E2nPhmEYBINB9u3b&#13;&#10;x759+xBCcMMNNzB27Fi6u7tZs3Yt8xbMZ/bs2SSTSVauWMnzzz/HujVriUb7UBU15X2DrGVS0sIy&#13;&#10;hmmwedNmgj1B8gvyaWlpYePGjbS0tHLxxV/OxBNe8fWvc+IXvsBdd/6W9o52xo8bz5p1a3lv5UoU&#13;&#10;kUpML9OT5Kw4CVKToAGCBFgxiJn2KKSy0Q+goaZLMMzDF6YQWf+1cKCPt2DAZF4V++8TAyOpBpat&#13;&#10;ZiaM+9d5DB8XdF2ns7OTQCCQydF7dHGQ+ywEpmEQTyTIywr5EFj2gWO/5zL9pKci+gxo6Y3gFm4C&#13;&#10;uYMZS/2LFEO1R1EEvlw/oSw9ATHEcfs3/yh5Jmw2SkpK6OrqorS09DNNHU0P9AON8/2iLh1q1j6G&#13;&#10;+Peg+EzBfm+ZIWsc9I4auuzPF9K5LgvyC6zcsKTZKEMbftaurG1ZC5VpT108FicSDlE3dgwrV65k&#13;&#10;/vz55OTkEA6HCYfDbNiwgWXLlnHSSSexcOFCTNO09kXCh0wVHboNEtXuYPyEcZx4wgkfojcOH59Y&#13;&#10;2gmAsWPHUFlZwb59TUekTq/Xy7y5n52J7jEcwzEcw4dF2hg0TZOGhga2bduGw+FgypQpVFVVDaDk&#13;&#10;e71e/H4/27dvZ+XKlTy65FFCwR5sDjtqtgjXoGS+GXNGUdi7Zw+rVq3iCyd9gRUrVuByuTjnnLMp&#13;&#10;KCgYQLkbOXIkV3z9CrZu28YFF1zAm2++yZZNm4mEQ5bgTNaEZmB8oRg4UzFkf9BS6qsus43BLJeG&#13;&#10;EAKn/aPRwY/h84fBKTdCoRDxeJxAIHBUhe0OtW1gjd+DhzJkj8mBHDeJBMUc4jg48OJGqiShoCgK&#13;&#10;iURiQP2fhHdOURR8Ph9dXV0Eg8GjFkN/DJ9vCCFwOp1MnTqVgsJCuju7MkbZsHGEmTWQgcfrepKO&#13;&#10;zk7OOuds2traWLduHSUlJXR2drJt2za6urpYvHgxp6RU9KPRKLt27sTQdau04ULjsod0ug2puMf8&#13;&#10;3Fzmzp0/ZKqyo4FP3JV2ztlnHpEcNEIIzj77jM/2ytIxHMMxHMMhIj1ham5uZsWKFVRVVXHyySdT&#13;&#10;XV2dEV7p6+ujoqKC8847j3A4zKZNmzjvvPPw+byoioqiWITJNJNzMCwhC4uc1Bvt4/XXXkPXdYSi&#13;&#10;Mn/+/AGxsdmy5f7cXOrr6zEMgzlz5jB//nxL6VAyQC20vxLSmScy/xcinZI3lXdQphTYsminliqb&#13;&#10;Ja5x7N1/DIORbVT09UXp6OggEAjg9Xo/8byK6XinSCRy0DmQNR7M/rGRISIKHA4Hqs0y5vq3Z848&#13;&#10;aP02m41EIkFfX9+nwviy2+1UV1fT2tr6oVJDHcMxgPUcTZ02lbPOOJMBoeUHe8QHGYPZx2qaTmdn&#13;&#10;By6Xi5NPPpn/z96bh8lxlvfady2973vPvmmXRotlWbK8kBhbJoDZDmFJIIRATHI4ITnJlyv58mX/&#13;&#10;EhKyHA5JTghkgQSSQAgJAWJswBCDvFuyFkuj0Yw0+0zP9L5vtZw/qrs0kmVblqXRAH1f19ijebu7&#13;&#10;qqurqt/nfZ7n99u6dSulUolqtcrg4CD3338/99xzj+n5+62Hv8Wff+xjlIsVJEFslX6+yMZXlYxe&#13;&#10;2AcdSZbZtGUL99x7z5pdn9ctIPzc5z9P/Qp8zcLhEG958xtecZnnXXe9ik0bX46XUIcOHTpcP9bC&#13;&#10;dkJRFJ588km6urrYsWMHcCHzUKvVOHnyJCsrK9jtdu6++256ewfw+XxGn5zc6jnRNARNN37ggl/U&#13;&#10;6n5CwejXe/TRR5mYmCAaifDoo4+iKEavxqXG5z6fj2w2RzKZwuFw8LZ3vB2Pz4emq+jCKr9BMLKA&#13;&#10;7T68iyJCw/j3opYP4YKfoZktFAREUcTleb7ic4cfNBRTjai9wq/r0FSaZLNZAv6AKQx2o4MgXddp&#13;&#10;Npu43e4XzRAa16PU+r8R9hn9aCLBYBC3y2Umy4WW2MyF7rMXRpIkwuGw2d+7Fj5xL4XFYmGwf4Dl&#13;&#10;5WWzD+xy3NhQvsN6x+fz8WPv/nH6evvQFI227+0LBmaXjl3y70bL41YURXp6erj11lt57Wtfy2te&#13;&#10;8xoikQiNeoPx8XE+8w+f4Xd++7c49dwZROlCieplS0Iv2vyqSphWuWowEOCH77qLkZZWwlpw3QLC&#13;&#10;//jyl1/QgPtSNmwY4V0//g4cV6F0KEkSr3/9j3Dw1gMv+7kdOnTocL3o7urizW9603XdRtv2oaen&#13;&#10;x/x3OyCUJIlCocB//ud/kkqlsNkciCJ8978eIZfPI+ig6TqaYHQbmT+6bvxo7Qxhq3VPEJidmeaf&#13;&#10;PvtZ+vp6+epXv8rMzAyapqFp2kUZF4fDgdPpJpNJI0kSBw4c4PaDtxnWF5qOrqqGEqmuo+vChR9N&#13;&#10;M380zfia1HTVCCR1w8fL6EPUWs8HTdfQVJVmo3ldj3WH9Y+uC6i0FkVUHTVdQ1kqUMhkAUMqfr0o&#13;&#10;Eeu6Tq1WM6xZrjgQuxDoCRgBlNzyF71k+IpZnY27kVnTdv+XzWHHZrORSacNdc5aE13RVgX6rbfY&#13;&#10;iQo7XEL7+0+SJPr7+9m5exearplZuhcsGxWef+5fWFDSnycM096Opmnkcjm+893v8Ae/9/t89E//&#13;&#10;lIWFRWTLi4dWlw1MzU4IDUmSGN64kVe/+tVrukhzY4voVzEw0M/9P/1evvWtR3ju1OkrujENDg5w&#13;&#10;990/TFc8vgZ72KFDhw7rh/YX3549e1AUhVwuhyAIZDIZfD4fDoeDXbt28fWvf51KpcK+m/dx4tgx&#13;&#10;vvnwwwisshq5uC2JC8qIrUHR+JOuaajAN775TUZGNjAzPcMjjzyC2+1GUZSL/AmbzSbhcJCFhUVG&#13;&#10;R0fxeDy888d/jGeefppypYIkGuVtQss3Ql+15TZtEZZLlfcueowOGjqiLJHLZq/FYe3wPYwuiKCq&#13;&#10;qJqONpam/pUJmtkSxWE39tcNXdY3+EahaRqVSuWGqX23fZSz2ex1lbJ/Oei6jsViwefzsTQ+jT+p&#13;&#10;oVXqiGE3cm8ALKKhpakbC1U3fo87rCdW9+tJkkQoEHjpYLD93NZjLg3WBEFA1S5k8Np+uJqmsbS0&#13;&#10;xIMPPMgnPvFxZqZmEC0y8iobm1UvfsX7r2kaLrebW/bdwsiGtcsOwjoKCAG8Xi9vetN9HDx4gGeP&#13;&#10;Hef8uSnSmcxFB9fr9TI0NMDO0R0MDg7cwL3t0KFDhxdmLWwnJEli165dHD9+nGeeeYZGo8mxY8fY&#13;&#10;vHkz4XCYRGIJm83G/Pw8iqLQVBX2799/0ZeWORFse2mJolGW1lYZFURjlVXTjewdOouJJe569V1E&#13;&#10;IhFSqRTJZBJN01BVFVU11D7D4QgOh93cz9tvv537P/ABpqansVgsaKrKS7X6X4kip6YbohxDI8Ov&#13;&#10;6Fh2+N5GxziFRVFAWW5Q/o3vUPnyUQAc4Qievm4YWKVEdINpX3/XQkPhahBafbc2m41Go4HNZruh&#13;&#10;QWHbdw0dPFYH1qqT2jNn0QHZ40S4U8bS51+lJbV+PssO64PVCxuappErFLmgms0LZ5UvPZVWV4/q&#13;&#10;OpJ8IeMnCAKqojJ+dpx//fwX+Ow/fZZCLo/FKreCyssomupXUKJuinsLBIIhbtqz5yKP1PbY9eSG&#13;&#10;2k68ENFohHsP3Q0YPTLlcgVd13E6Ha/YWLxDhw4d1oLrbTvRXg212Wxs27aN06fHOHPmDH19fVit&#13;&#10;Vk6fHsNut/K2t72NrVu3omkakiwhrTKgujT7dqU0m01Ttr9dOrO6BA5Ali3YbFbzMS6Xiw/9ws8b&#13;&#10;AaMIuvbKp3Pml6UAwveYsVatWiXTymq63W4ajQa1muFvVS6XqdfruFwuoyRQEHC7L7UWuDran0+7&#13;&#10;b3/1JKrZbKLr+mW/Z18qi9T+/G02G4qimOfmi+1HvV6/qlaRyyHQ6oHRQU+kqX15wpznqZU0jQcn&#13;&#10;cN63tivuL4aiKOTzeaLR6A3bB1EUqVarVKvVGxaYXoyAIIBSb9Kcyxh+eYKIVqrRXEgi9znQsV3R&#13;&#10;QtHLQdM08vk8NpvNvPZCoRCVSoVatYrNbsdut6Np2nXN6NbrdWq1Gl6v18gWqa1rxPni10j72rPb&#13;&#10;7AhXaHUAxjmoqio2m41ms4mqqi9qx3LpvWM90i7nTKfTTJ07jyi0vhdexHrCGL44O9h+rCiKOB1O&#13;&#10;81H1RoPjx47zf/7sz3n44YfRdA3ZYjFaGVq99i+0XxeJ1lz6MMEQjxJFkWAoyMDQoPHn74eS0Sux&#13;&#10;nbgSZFnG5+sYqHfo0KHDpbS/LNxuN7fcso9bbtlnjqmqet36pVa/riAI5r9fKGhZ/aVmPneN47dL&#13;&#10;LQhWlxe1f79UIvx6fRkrisL42bN86Yv/TiAQZPPWTYyPj9NoNLj99jt4+umnKVfKjI6OIgoC9lb5&#13;&#10;r6ZpBAIBRFGkVCqhqioOh4N6vX7Re/B4PKiqSqlUMqXYBUGg0WiQTCaRZRm/30+lUjH6tmw2VFWl&#13;&#10;Wq3SbDbx+/1omobT6aRSqVCv1/F4PFitVirlCpIkIskytVoNSZKw2WzkcznOnT/P6I5RMtkMlUqF&#13;&#10;np4eVFXFarVisVhQFIVGo2FO2iYnJ7n55puvybHW0dFp6h5bAAAgAElEQVQFBUHJIlhPI/U20eaN&#13;&#10;emfR6kDq91+DT+7aoOs6qqri8XiuWUB8NYiiIUxTv0K9h7VCFAUEtx2KFdAFBGsTSZ5Aq1cRrJvR&#13;&#10;Bes1DQorlQoPfOWrdPX0cOLkCZSmwg/f9cMcefoIqUyKzZs34/P5qJQr3HnnHTQVBa/Xi9VqpVar&#13;&#10;mQsh7WtMlmUURcHpdCJJkhnorb5WbTYbtWoNi0Wm2RLnmpmeYXFpkdtuuw2bzUY2k2Vudo69+/bS&#13;&#10;aDSoVCrmduq1GpIsY7VayWYyTJ2f5qa9NyFbZIrFIpIkYbFYqFQqOB1OFFWh2Wya17qqqtRqNarV&#13;&#10;KuFw2KwiGR4eNoJEq41avYYoimYgWCoWaSoK8XicarWK0+l83kLCjSw/bm83l83xpX//EuNjZ5Bk&#13;&#10;6fLiLleIJEm4Wt9r9UaDZ448wx99+A958umnkEQRUZRo+/Xq2otvZ7V4zEXB6eomYEHE7/XdkIWi&#13;&#10;dVUy2qFDhw4drg3rRTxjLbk0qHueUEBr/NJgUNM0Go0GoiiuiX2FoihMjJ/l6w9/gzfc9wYWFxb5&#13;&#10;2gNfY9v27Rw7+ixf/cpX2bJ5M7tHd/Pdw99FFEQmz05gtVp43X334fF4OHniJJlMmp7ublZWUjjs&#13;&#10;dirVKla7lX379lGpVDhx7Bg2hwOXy0UgEGA5keD48eMEg0Gi0Rizs7P4/D58Ph8Adrudeq1GrV5H&#13;&#10;URR6enqYnpoik83y6le/GrvdzrNHn0WWZAKhAInFJSwWC13d3cwvzDM2NsbGkY0sLS4xMztDKpWi&#13;&#10;Xq9jkS309HSTzeUoFouUi0WCoRATk5Ps27fvJY7WlSKga0306qPIgRO4f16g8lkRVfFg27wFx9s2&#13;&#10;X6PtvHJ0Xader5sT7RtFewJdq9Vu6H60aSdORIcV67YYglaHegoCBayRKfTCJLrfgShvRBf0a5Yj&#13;&#10;rFarPPDggwwNDnD82HE2bd7MyWPH+doDDxCJhtm2ZSvPPnOUqdlpSqUiuWyOQ6+5l4GBAabOT3Hu&#13;&#10;/DmCgQBWq5V8voAoGZnXLVu20Nvby/HjxymXysS74iwvL1Ov1ujr72d6eppgMEg+l0O2Wjh3dhJJ&#13;&#10;FjkbDhONxTgzNsbKygq7b9rNwsICY6dP43K78bg9rCRXsFuthCNRpqemmDw3yY7RHWSyGU6ePInP&#13;&#10;58MiWchkM3g9HsqVKrVaFZ/PS61eR1M1QmEjCzo/P8/Zs2exWa1k0xkq1SrdXV3Mzc/R1d1NKplE&#13;&#10;1yGdSdOoNdixcweJxQT9A32M7ty5LvpP2zQaDZ586kn+/lOfoq7UkSQZXddeXIToRXZfFEWcTgfN&#13;&#10;ZpMjR47wkQ//IU8+9RSW9verprd63dv98FcWdF76ODMjKQjY7XZsN6Aa8roFhJ/7/Od585vffEPe&#13;&#10;VIcOHTrcaNbCdqLDxbQDvXYWKp/PXxT4tScuNpvN8HCTJLNkLp1OI8sy4XAYu92O0+m8rqvdgiAg&#13;&#10;ixJej4fRXTs5fvwEqVQSt8uFRRbxBf3Eu2IozSaVaoXJb57FE/Cxc9cuhkdGmJ2ZJpfLMzczh6Kr&#13;&#10;dMXizMxM4/H6GOgfYHFpkWQyjd1m5+j8UXbt3sXkxCR2ix2LZOG5507i8/pIraxQq1ZxuFycOvEc&#13;&#10;bo+LWrVOMBDk8ZnHadabhCMhrFYrqWSK5MoKS4klwuGwkUWo1piZnWFkcNgoWUMFAVLLSdRGA58/&#13;&#10;wKnJ5zg7cRaXzYYuSmTTKRaXEng8brNc8ZWWoemqQia1iFc/j2wVsL9HQL7TjlbdhmX3IUSfDY11&#13;&#10;YL6MUXpXLBZvuMiNIAg4nU4ymYypdroeJve6JCCNhBHDTbT0U4jONLqso6JSzowhOuJ4vNemhLq9&#13;&#10;ZmSRJCLhKNu2bWN5ZYWFxUUkWcLn8zM0NMzp06dpVGt86+Fv0Wg26Ontpbe3l/m5edLJFBNnzhKO&#13;&#10;RggEApw6eZJYPI6maQSDQY4fO8bePXuZn50nlU6xsrJCKpWiVCySSiYpFUrY7DacLifBQJDnTj7H&#13;&#10;hnqd+dk53B63IWCyuEQ6meb0qdNEYlFCgSDj0zOcP3eekQ0bsFpsaLrG2bNnqZYrWGQLY2fG2L1z&#13;&#10;N0899RS6rrNp0yaePXYMp92BKEuUSyXSmQyyKBGLxTg3McnCwiLxaJREIkG1XCYcDLO0sEQqnSQS&#13;&#10;jeFyOXnsscew22zk8jk2bNyI3W43r98bef7ous7Kygqf/tSnWVlZwSJbjezdJeJlF5oGTUPbloXR&#13;&#10;quEWoiggyTInTpzgjz7yEZ568klkSb7YDknXW+Hc1UjfXhBJotUDbXfYjTLUNea6BYT/8eUv87rX&#13;&#10;vrYTEHbo0OEHkrWwnehg0C7BE0XDCDiTyWC1WlleXqZWqxkiNi17jHapk8/nw2KxsLy8jN1uRxAE&#13;&#10;5ufnmZmZweVyMTIyQiwWuy77KwgCbo+Hru5udF1n+twU0VgUi9VCNptlw8ZNvOXNbyGTzZJOp7n1&#13;&#10;wK0klpeYn1sgk0rT199PsVwmGAzRaDbw+/1Eo1EqlQq9Pb34A37K5RJLsoTFJtPT3U0um0WWZaLR&#13;&#10;CKVihUqliizLxGJxNEXBIkjE4lFk2UI0Zsfj8VAoF0inU3T3dKHrOtlMFlEUCIfCBHwBYl0xIwtY&#13;&#10;q1Np1HA6nYgWK06rnVAkjMViQRBERneO8sgj3+Hmm29umcOH0QGnw8XU1BSDg4M4nc6XPG6XR0dR&#13;&#10;VMZOjfHAf36Bg3uy3HJLDIsmYN1sR3d3g2RD03WkdRDstJEk6Zr1hV4t7dJFl8uFoijrQqPBLAUV&#13;&#10;NASfEwE7ekNH00VWclW+8rWv4w1XeP19r70m/XyCYHwWkUgEm8NGMBxGA9KpNINDg7zxTW9E0RRm&#13;&#10;ZmfYMTqKKEmMnTpFOpVCU1WymTRujxtd1wlHwgwODpLJZAiHjd8lUSQUClGtVVHUJs16g3A4hNft&#13;&#10;JRqLIcsyK4llol0xNFXF5XSRK+RJJpN4/X4cDgeqqpLLZXE4HQSCQSKhMH19/TSaDXSg1uozlCQJ&#13;&#10;j9tDLpPFarUSjUSoVStEo1Fki0xvby+5bJZYLM7s/Cz1eoNQMEi9UafZaBIKBNHQicZjOOwOSuUS&#13;&#10;tUYdHZ1wKEIoGKJWqxIKhnC5XMSjMaanpxkeHn7R3sO1ol6v89hjj/HEY4+2egdVNF1AbIVqlxpL&#13;&#10;rP6/3orKhIv+JiCIErlMlj/5kz/hsUcfwyJJ6GiXDf1W9+Sv1qlZHX6uZnWYKugAGqpu9Cm2xdnW&#13;&#10;kk7JaIcOHTp0+J7g0j7AarVGsVigWq2iaRo+nw+Xy0UwGESWZUKh0POen8vlyOfzVKtVSqUSfr+f&#13;&#10;oaEhZFkmHo+TSqU4efIkp0+f5tChQ3R3d2OxWJ63bbi49/DlYLFY2LlrJz/xE+9G03UGBwaJxCIU&#13;&#10;CgV27dpNNpdleHgYaWqad/zYO9m9azdjZ8YQRZHdu3cjSRIHDxxE0RQCgSAWi4zP58Nmt2G32/H5&#13;&#10;fHhcHoRWf2AsGmNyYpJt2934/X7Gx8bIFXN43R5URWH7ju0gCMTjcSqVCrIsIyKiqgqCrlOtVkgl&#13;&#10;k2wf3Y7DYcPt9Zo9hYNDQ4iiyMLCAiMjI7jdbvqGBoh2xynkC0aZmt/P4sIiN+29iXQqBYJAoCUJ&#13;&#10;X6vVXtbxu3C8dVQdREEjn8vyZ//7Y3zlK1/isf2DfOD9N7F5uIfB4R2IbAT0dZEZbNO2iWmfnzey&#13;&#10;76otLFOr1dZFQHgBEQ0Xuu1WqrXvcuLkSb776Dyf/PTTuF3fJhjw8JrXvg5V1RFFFZC52kPodrt5&#13;&#10;93t+Ao/Xy+z0DPligT179pDP5enp7SGbzfKmN7+ZvXv3Mjc3x+jOUXbsGMVmt7P/1gNks1l8fj9O&#13;&#10;pxOv14vX62V5eZm+3h7cHg8Hb7uNxcVFRjaMsLy8gtVqJRQOIUkSdrudyclJ45r1eJAkiUDI6OuM&#13;&#10;tyzVbDYbu/fsYWlpCb/Xh8vjxm63E46GkSWJ6ZkZhoaHcDgcbNm6pdX35mLT5k3MzMwwumsnTUXB&#13;&#10;7Xbj8bgpV6sEwkG6uroAKBQK5LI5enp7qFarFItFent7aTQaWCwWnC4nXrebUCjCwtICQb+f5WSS&#13;&#10;7u5uKpXK847n8xSs14hGvc6p507R29uPxWq5EJgJ7UzwC4Vpl+6n0IrQBFxOJ+fOnSOxuMT2bduM&#13;&#10;F7tEgEa/5LcL/YEigmD45V4ICC9npGS8mgbIkrGA0Gw217y/WEgkEvr1WAV954//OJ/8q7/C4/Fc&#13;&#10;89fu0KFDh/XOWthO/CCxuj/Q6HtZ4OzZs0xPTwMQixnlXr29vfj9/oue10ZRFNLpNEtLS6agR6Vi&#13;&#10;qFjHWqv1iUQCm83GN77xDdLpNHfddRfDw8Om8t/qSc4rmci3M5a6rptKoi/3WFwtiqIwNTVFvVYj&#13;&#10;Eo1eNhPabDap1WrMzMxgtVrp7e3F4XC8pNLopeOappHNZqnX63S3MqIv9BqXm0heLhA3HgSoGqog&#13;&#10;cmz8HD/1jreyvDCPKMj4Aw7e/rY38du/+xEQraCrRkgovIAp9BrSPn+Xl5cZHh6+4R6AmqaxsrJi&#13;&#10;ZsnWC0bGRkPXYfz0Ud7/vvcxM51E0VSsVhtv+6mf5jd+6zfxSqoxmRZAROTlCs20j7/SEnZZLZJ1&#13;&#10;pc+93rzUNXOt9uGFArmX2sbqcuMXE+y63jQaDc6dO2eI6ojtc+HSIPBKaT1XENBVFU0HSZZaL3Fp&#13;&#10;EHlpDvCF3usLuepeyBUKuoDX52FgcHBNF2jOnj27NrYTX/y3f+Oz//iP5thb3vxm3v2udwHwpf/4&#13;&#10;D/7+H/7BHHvjG9/IT/7ETwDw5a98hU99+tPm2H2vfz0/9d73AvCfDzzA3/zt35pjr3vta3n/+94H&#13;&#10;wIMPPcQnPvlJc+w1997LB+6/H4Cvf+MbfPyv/socO3TPPfzsz/wMAA8//DB/8Zd/aY69+q67+B8f&#13;&#10;/CAA//Vf/8XH/vzPzbEfetWr+PkPfQiA73znO3z0Yx8zx+684w7+5y/8AgCHH32UP/1f/8scu+3g&#13;&#10;Qf6fX/olAB5/4gn+6I//2Bw7cOAAv/LLvwzAk089xR9+5CPm2C379vH//uqvAvDMkSP8/oc/bI7t&#13;&#10;3buXX/+1XwPg6LPP8v//3u+ZY3v27OE3f/3XATh+4gS//Tu/Y47t3LmT3/mt3wLguVOn+I3f/E1z&#13;&#10;bPv27fze7/4uAKfHxvj/Wq8BsHXrVj7c2sb4+Di/2to2wOZNm/jDP/gDACYnJ/nlX/kVc2zDyAh/&#13;&#10;/Ed/BMD58+f5pdZ7BRgeGuJP/+RPAJiZmeEXfvEXzbGB/n7+90c/CsDc3Bwfah1bgL7eXv6sdewX&#13;&#10;Fxf54M/9nDnW3d3N/2l9ZonlZX72v/93cywWi/FXrc86mUxyf+scAIhEInyydY6kMxne/9M/bY4F&#13;&#10;g0H+9q//GoBcLsd7W+ccgM/n49N/93cAFIpF3vOTP2mOeTwe/qF1LpfLZd7VOscBnE4n//iZzwBG&#13;&#10;c/uPta4NMEQe/rl17TQaDd7+zneaYxaLhX/53OcAQ1HyrW97mzkmiSL/+oUvAMbN/C1vfSur+fcv&#13;&#10;ftH8/S1vfetFE60vfuELZj/Aj7797eYXJcAXPv95ZNm4bbz9ne+k0WiYY5/75382S8R/7F3volqt&#13;&#10;mmP/9NnPmqtd737PeyiVSubYZ/7+783Sqfe8970UCgVz7O8/9SmzLOin3vc+srmcOfZ3f/M3BAIB&#13;&#10;AN5///2k02lz7K8/8QnC4TAAH/iZn2ElmTTHPvHxj5sKXj/7wQ+SSCTMsb/8i78wV03/x8/9HAuL&#13;&#10;i+bYX/zZn9HT0wPAh37hF5ibmzPHPvbRj9Lf3w/A//ylX2J6ehpd17l5795OQHiNEASBZrPJ4uIi&#13;&#10;Tz35FA888AC5bJZ4VxfxeFfr/DKsDirlMlpL+Q1BoFIuU280KBQKTE9P093dzdDQEIIgkMvleOyx&#13;&#10;x5ifn+emm27C4/GwsLDA0NAQS0tL/Mvn/oUdo9u56aabCIZCyLKM1+t9ReIz7Un48vIysiQRCAaJ&#13;&#10;RqOm75SuG3LnlwrkqKpqblfTWmVLum4+T1VVFEVBFEUzyFRU1fSdXF02OzIygiiKKIpi/jQaDaNU&#13;&#10;tFAgubJC/8AAW7ZsaZWs5SiXy4TDYRRFMe8Dq4P0tnKmqqrIsoyqqjSbTbweL5pLI5fLoSqq0S/l&#13;&#10;dCKIIlqr1FdRFDMT236/bbGfWrWGJEu4XK4LvUpAQ4AT2QafnLGSCwwjLi8jCiDodgKhIRCtxjRL&#13;&#10;EFqB4NX0+Fx7Go2G+Znd6J69thn86vv1esAs3RMkrK4wDlcEVVhBkmVUZ4DHxQG+OKfw33pEPFYQ&#13;&#10;VB1devnhviAI1Go1pqenTRuUvr4+s69VUZTnBYjNZpNqtYrP50NVVQRBQBTFi36v1+vk83kj29No&#13;&#10;0Gg28Xq9F71eW9BKEARTFbodnLbVPSVJMsWHJEkyt9G+T2SzWXw+nxk8tF9/9X2kfS21r8n289tj&#13;&#10;7b+l02lEUcTlcuF0OlEUhWKhiCAKeL1edF2n2WjSaBr3ifZ+FotF8320v6/b73Etz3GLxcLWrVvX&#13;&#10;ZFvfj1y3DOFq2l9CbURRNG/qaz3WPvm/n8ZWr2hd7Rhw0cT/e2UMMCcmnbHO2HoYU1XVnNS2v+A7&#13;&#10;vHJUVWVqaooHH3iABx/6Oo1Gg30376Ovr5f5hQVkWebA/gP0DfSRzWRpNBuIgojVYiGxskw+lyMQ&#13;&#10;DLJ9+3Y2btwIXFgRz2QyfPvhbxnjO7aTzWZ55JFHyOfzLC8lmJ+fJxgKsXHjBpwuF3v27GHv3r0v&#13;&#10;O7PXRlEUTpw4wZe+9CXisTgOu43b7riDSDhCvpA3/cC8Hg+1eh2/308qmaJQKBAKBSm3yrRUTUPA&#13;&#10;WPzSNI3ZmVlyuRx+vw9ZlrHabNRqNQJ+P7V6nXKphK7DmfEzHDp0CEmSWFhYMCZ+uTzZfJ7b77id&#13;&#10;xx99nImJCe659xCNRh1N1zh5/CQOu4N9+26mUCri8XgQBRFVM2wlFhcWaCoKwWCQRqNBOBQim8uR&#13;&#10;SqXo6emhVCwxMXEWQRBxe9wMDQ7hdDgploumfL/P50PXdex2O+VymVqtRmJpiVQyicVmY9OmTfT3&#13;&#10;9xvHHUg2VH7uyQrfHKvD3NNYDv8DYcr8tztu4gMf/Fm64hHQRXRBQ0A0lBtu8OWoKArz8/NYrVYz&#13;&#10;Ywo3ToxD13UKhQILCwts2bJl3XjMGUIdhgxQrV7noYe+xl9/5p95ZrGGOrQX/fafIhr08Ye32XlD&#13;&#10;r9R65NUpK2ezWR566CFOnz5NPBpjz5499Pb24HS7SaVSuF0uZIsFh8OB0mxSLBY5+uyzvOpVryKT&#13;&#10;zmC327A57GTTWSxWCz6fj/m5eU6Pnea+++5j6vx55mZnufXgQVaSSbxeL9FolFwuRzqdxu12Uywa&#13;&#10;15SmapTKJSTZCATDoTDZbBZJknC6XGQzGcBY9BUFgaPHjrF9+3bCwSDNltVMW7nU6/Ph9XpZWFgw&#13;&#10;7GjcbtKt58stOwVN0ygVS9gddh5//HHcbjfbtm4zFIZnpjl16hShQIDBoWHq9TqFQoF0KsXefTeT&#13;&#10;TqVwulwkk0my2Sy6pjEwMIDVZqOnp8dc1FozViXurkfmFK7fdXqjF4eua4ZwNauDmRs9JgjCRZO3&#13;&#10;ztgFOmOdsc7YKx/7QbR7WAvq9ToLCwt4/X7ufc296JrG3XffQ7wrTiqZIl/I43F7aDaaJFNJyqUS&#13;&#10;oigRiUYY6B/AvmkzIxtGLit+EAwGuevVr+Y73/0OTzzxBH19fYRCIRKJBDo6sWgMr99LuVQmk80y&#13;&#10;PT1Nb0tl8GqQZZkNGzbQ39/PhsERHnvicZ544gkcdjuZbBZZlJCtFnq6utAwqkeOHj3C4uIiAX+Q&#13;&#10;VHKFSDhCKpXC7nZyx513IgAPPfg1BEEk4A9QrlawyLLpo2WzWEgsL2OxWkgsr/BDP/RDlEolHjv8&#13;&#10;KOVyBVmWUBSFWw/eymJikXqjxhOPPYbVaqNer1Gr1yiXShw+/F1EWSaXyWJz2CkXikRiMWqVGrJV&#13;&#10;4qknn8Tj9uB0u0itJNE1nWAgyPJygvGxcSLRMIsLC0yfm8Lt8dCo10EAp8tJtVpDlmVGhoc5efI5&#13;&#10;wzutVkeQJeqNOvPz87zuda9rBVJQbsJzSQ1EHUZuhZ4d7OpV+LVDvVhtVrN/SECiJSV4Q1hdRtf+&#13;&#10;Hm5XN6yHBSOn02lmfNZLH6FxWIx7qd1u57X3vRHnztv5ya+lUWwhEC1UKg2OZWTe0Ctxtfqxuq7j&#13;&#10;9XrZu3cv2UwGfyDA2OnTjI2dwe/1kMxkDNVHSaK7q5tQMIim65w6cRK308X5c+dxuJ24nW4y2TRo&#13;&#10;ApFYmGq1SmJpCV3TWVpc4uRzp7DZHKQzadDh3h+5lzNnznDs2WN4PR7qjQYOm42GqtCoN6hUyvj9&#13;&#10;AbwejyGSZbPidrtZWkxQrVWJRqNYZJl0MokkSOQLeTRdAxV8AS9LSwkO3XsIVVV56KGHCIfDuJxO&#13;&#10;ps6fp1GvE4xEsNtsuBwulhKLBINhSsUSalOhUa+TWErw+OHD5IslsqkM4+Pjppdord7A4/UwPj7e&#13;&#10;UmaOUC6VyBfynDt/nnA4jN/vvyaiPy+LVZfStbyu1uIaXQ/3gY6oTIcOHTp0WPfIskxfXx+5XA6X&#13;&#10;y4Wu62zeshlJkggGgxc9dnTX6BW95uqSzGAoyL333suJEyc4d+4c5XKZu+++m0a9wcTEBAcPHmTz&#13;&#10;ls1UKhUmJydJJBJ0d3dfdUZFFEVkSUaQBAaHBxkcHOTR7x5GkiRisThur5unnnya2+64HUkUKeYL&#13;&#10;yLKFZHIFu8NBIBhgenYGb9CP0myiKArVWp3BwQF0TafL38W5c5NEo1GqlQp10chWa6rGQH8/Foul&#13;&#10;ZTTdpNGs4/WG8Xi9iKJIb08vsiCiaToDA/088eQT+HzGdgqFInv37uWJlSeopCqUqmWy2Swbt2ym&#13;&#10;kM3jdrkZ3riB506coFqpMDg8hMfrIVgPEe/pwml3sHlzD+enztFsNti4ZTPj42cYGhrm0cOHsVqt&#13;&#10;pNNp8oUcgg59vX0oukowFCKdTlMoFOju7kbQdJwijIYlMjkJVVcJ+j3s2ejAarMYcvMXTbJu3ISr&#13;&#10;vR/tcsBSqXSRoMzqx9yofatUKjQajXUTEF76eUmiyFAkzMZBO+OJBjpNQk7YGjCCfUHX21HkVSNb&#13;&#10;LLhdLrZu3sozzzzNuakpYrGYsShSrXHs+DHe9a53U6lWiHd3kUwmUdQmkiDSVBqMDI8wMztDIpFg&#13;&#10;987dVKpVBFEg3hUnvhgjm8/S19vDxOQ5qtUqqqLQ39fPwuI8dpsdDUCD4ZFhFubn6Yp3c+z4MRxO&#13;&#10;B26Xi2a9yWB/L8lMhqGhISYnJvD6/fQP9vHwNyZQ1SZDwyPUa3X8fh8bNmwwM5CFfB5NUenrH6CQ&#13;&#10;z9M/MMCZsTHUpoIoySRTK7hcbmNBUxQolUvYXS4CwRDT09M0Gg16e/uQZImAKJDL5bHIFpLJpGE3&#13;&#10;IwrYrTZ0BAr5POVyee0Dwg6viE5A2KFDhw4d1j2VSoWxsTFCoRBTU1Pcc889F5XDt7ka8YX23x0O&#13;&#10;B/v372f//v00m00sFgv1eh2b3YYoiVitVqxWK7t27WJycpJkMnnV1hSyLDMwOEAkFsVitRIOh9m3&#13;&#10;/xaq1Sp2u52uri7GTp1iaHgITdexOux4fX5EWcTrctM3MEC5ZvQxRSIR5mZnDSGYag2Pz8uGjRsI&#13;&#10;R8IUCgUCgQBzc3MEQ0EcdjulcolCvoAoGmVo4UiEUChEJpOh2WwSiUZwupwUi0USy8vsu+UW07xc&#13;&#10;lmVm5+fYe/PN1Go1FEUhk8mwcWQjyXQSq9VKOBQiEAySTqbJ5XJks1lCoRBOp5OA3080FkXRjP6j&#13;&#10;eDxGvV5jdm6WfftvYXl5mWK5RDwW5/zUFLlCAZ/fR1e8y8xkgeFVF7ALfGibAzsq2YrO9piVd/Rb&#13;&#10;0NFaAjLrL1vf7pVcawXBF6LdS+bz+SiXyzfcCuOFEHWVXgf84qiFf7JpNFW4rdfKvXEZVEC6uv7Q&#13;&#10;thiKx+NhaGgIv99PIBRg48ZNyFaZXDZLd3cPqVSScrVCOBImnU4TCAbp7ekhlfQRDIcMNU6nE1E2&#13;&#10;+vcWl5cItMzq/YEALq+bvr4+EokEQ8NDxnUbjeIPBOjq6SKxlCASjVCv1wkEAthsNrweD7fY9lGt&#13;&#10;1fB4PDhb54wnECASiaCoipGJTCxz4OABmo0GqqoRjUUpl8tmP2M8HqdareL1eIzPORQkFApRrpSp&#13;&#10;VCr4ggHz3maxWPB6vciybPSW1mvs2rObSqWCw+EgFAxxbmISpdnE7w8Y7yMWNXuTdV2nVCpdJAS1&#13;&#10;HrJfHV6aNekh7NChQ4cOHa6WRqPBiRMnWFhYIBaLkUgkeNOb3vSi2ZVLy/RejBdTxFMUhXPnzjEx&#13;&#10;McGhQ4ewWq3U63VOnTpFMpnkVa961cv24FqtbHipMl+z2aRer5PJZFhYWODWW29FkiTq9TqNRgOn&#13;&#10;02kqk1arVRRFweVyMTs7y8mTJ41Ac2CAbdu2mf1hbrebRqOBoig4nU5D1ESUsNqsFAoFLBaL2be3&#13;&#10;WklUVVVqtZophqG3BGwKhQI+n++iXv3Vx1HTNGZnZzn13CksskzfQD87duygXC6bE01T9EIW0RSN&#13;&#10;crmM3++nVqtRq9UoFAoce/ZZZFGiq6eH3bt2omgaoigaohmoZs9QSYGyAgEL2CQRXdVB1BGE9REQ&#13;&#10;rl6wKBQKlMtlU7xqPUyW23YsjUbjunlvvnJU9FY/aL4Oig5BC0gSqKqIIIH4CrLAqqpepJaptc61&#13;&#10;YrGIJEkcO3aMeDzOxo0bTREli0WmVqtjsVjMzGr7eaVSCZvNZoorVioVrFar6YPaFngB4xwoFApG&#13;&#10;QNnqu2vvC2Bas9jt9ovEYtrXX7lcxufzoSgK5XIZj8dj3iN0XadcLqPruun1ufp+U6/XUVXVvK+0&#13;&#10;33/bjkRVVaN3cpXoVKVYQbSINJvNi0zp2/siyzIul8vcVvs9dli/nD17thMQdujQoUOH9U0+n+ff&#13;&#10;/vXfOHDwAMeOHWPr1q3s3r37so+91ivSuq6TTtPKZQcAACAASURBVKf58pe/zM0338yOHTuoVquc&#13;&#10;PXuWJ594gnsOHWJkZOSaba+9zUajgdzqAbzUeqFd2nepHUO5XEbTtCsu1XqhyVq9XqfZbJoT1KtB&#13;&#10;0zQKhQKapj2vpPdK961cKaOpz38/ektB1hRtFwxJEdBox166IL6iAOF6oCgKc3NzSJJkqhKvB3Rd&#13;&#10;p1gssri4yObNm9ft5F1DRdRb52PrM9fRWqbe4lWXjF7u+rLZbM8LnNoB2eqA8eW8NkCj2USA53mb&#13;&#10;vhjNZhNd11+ynFfTNJrNphmErt7+iwVm7XvNpe9H0zQEsa3Qe3W8UmueWq1m3o9EUcTj8Vz0/jpc&#13;&#10;G9ZMVKZDhw4dOnR4OayeyBQKBVKpFex2O7VazVQJvRzXejIrCAJ+v589e/bwyCOPEAqFiMViWGQL&#13;&#10;xVKJo0eOmAHhla6G64Cmqmb2oS37L0mSmY0rl8tIoojNZqdWr5lKnDabjaWlJbq6umg0Gjgcjgu2&#13;&#10;D4pKpVJGkiTT2Lg9iaxWq9isVhrNJk2lia4ZpV26rtPb20uzpZ4oiRJnzpyhVCoyODBIT18v9Xrd&#13;&#10;tLuo1+tYrVZcLhfVatWcKLctL9xuN5VyBVVTyWQyWCQZh8Nhyvhf6QRREATcrsuXL5o9eeZfJPP/&#13;&#10;7ZdejyGNIAhYLJZ15ffXxul04nK5nmf/sZ6CQxFp1Qfbsm646G8vn3bGrVwuozSbyBYLk5OT9Pf3&#13;&#10;m8ej0WjgcrnMTF2pVCKdTpvXfdt2wev1mkbtTqeTcrmMKIrG9V2uoAuQzWWxWW2mom67RLdYLJrP&#13;&#10;q1QqaJqG2+2mVCqxMD+P0+lkaHiYYrFIs9k09629/+1sYyadobunm3q9blyLlYp5PxFFEb/fT7PZ&#13;&#10;xO12I8syiqIwPT2N3W43S1zbthnLy8t4fV4iYaOUtVQq4XK5aDQaZsax0uqF9Hg8l7XieTnnz6X3&#13;&#10;/FKpRCKRIJFYptGooesCXV1d9Pb2Egj4sVqtSJL0PIuetT5n259BvV5H0zTsdjvNZhNZlmk2mwiC&#13;&#10;YI61K0NkWQZdx2o1Fh50dGq1mvme2krm7fNHVVUajQZ2u/26lZt3AsIOHTp06LBuUVWVQqGA1W4n&#13;&#10;k8kQDAbNcqS1oF0muW3bNorFIocPH+bAgQNIsoTNZmNqatrMFlzpRETXNJaXlnju1GkcTgdOp5Ol&#13;&#10;xUWsNht33nkny8vLHHv2GDablUg4QmJ5mVA4RD6fx+/3UygUyGazJBYXiURjyLJEMpWiVDB6/gzF&#13;&#10;xCw7RncwMDhArVbjxIkTRCMRFpeWjBIyTWN5eRmrxcqPvv1tTJ2f4vz5c9hkG48+8Sgul4ujR47w&#13;&#10;I699HdPTU/hbqpjZbJZIJMLevXs5c+YMM9MzbNi4gVQqRa1ao6+vj/mFeQRdp1wxJoubN29m6/Zt&#13;&#10;68bS4Eag6zqKolCv12/0rrwgzWbT7J1dT4Hg9UQQBBqNBqdOnTKEomJxnj5yhMTSErFW7125XKan&#13;&#10;p8csmTx+7DhT01Pc/4EPUK/VONwSQxro7ze9a/v6+pibm8Nht7dKuudwOhzUqjXsTnsriBXYv38/&#13;&#10;oiRx5OhRqpUKIyMjTJ07j67rDA8PsTC/yNjYGJu3bqaru5vDhw+jaRrxeJxCPo/NZqPRbKKqKuFQ&#13;&#10;iGQqRSKxRC6XZ2h4iOTKCk1FYXZ6BrvT8FgsF0vs3XczkUiEZrPJ6dOnqVQqdHd34/F4iEaiTE9P&#13;&#10;c+SZZ9i5ayd3vupVTExMMDs7y8DAAOlUinw+z4aNG5menkZVFEZ37mRgYOCqg7L283K5HAsLC0xM&#13;&#10;TFIuV1q+iA4ikRj1eoNjx45x9OgRNmzYRCRiLM653W7Te7UdUK0l7SBvfHycer3Otm3bmJ2dJRKJ&#13;&#10;kEgkkGWZudlZdMBhN5RmXU4nzaZCPBanXK1gtVhYSa7g9xuBbr1WA8Hw3g0EAiiKQi6XY6DlDXs9&#13;&#10;rs9OQNihQ4cOHdYdq/vYFhcXASML9mLZweuJ1Wpl//79PPXUUxw+fJihoSFkQaZSLlGtVi/qmXmp&#13;&#10;L+tGo8Gp02OUi2XSqTTpbJpoOMri4iI7d+4k2TKtd7lcjJ0+g9/vM1b+u7s4/uwxFFWlXCzh8Xk5&#13;&#10;PzWF1WZjdPsohWwOr9vN/OwshVKRYDBAJGpkoxbnFzl57BiVlhCM02H0E0WHotTrdY4+e5SAP8DE&#13;&#10;uQm8Xi+bNm5i8tw5jhw9QrlUYnZmFlVV6O3r5/Tp04yOjjIzM8Pi0iLFXIGZ+Vm64l08d/IEoijh&#13;&#10;cDiQJInZuTmsdhvbR3dcZDr/gxJwwIXJbluEZ/0oeUK78FYQBCTZEFFxOhyrynG//z+ner3O9PQ0&#13;&#10;2WyWpflFLBYZWZL59sPfwu8PMDA4wHce+Q4ut4t4NEYul8Xv82GRZZbSaaampti0YSNf+epXkQQR&#13;&#10;v8/H5MQEfb29rCwtU65WsFms1BwVCoUiApDL5fEGfPT09BAKhViYmyebyVAqFEimUvT19PHd7z6K&#13;&#10;1+vGF/Sbgevp06cZ3T7K0088TV2ps2fXbhbm5gmHQhx55ihKs0k2nyMSCTM/P4fH62Wgf8AIrBxO&#13;&#10;Jicn0VWN3uVl3G63eS263W4mxs+i6Trbt2/n9KlTOB0uPF4vtVqNo0eP0tfbx/JSgqXlBKlUilwm&#13;&#10;T7FUINYV58yZMwwMDABXd85UKhXm5+d5+umnGR8fx+fz0dvbj9vtxOPxEolE2bx5I7feup9nnjnC&#13;&#10;6dOnOH9+kj179uD3+wHD8qmd6fb5fGt67rbLwYvFIvF4nNnZWURRZGZmBofdzkrCuJ+77EYZfj6b&#13;&#10;p1wpUSmVyecyhGNxXE4X9WqNqXPn6O3rp1wqMb+wgN1iweP3IUoSuVwOVVWvi8dxJyDs0KFDhw7r&#13;&#10;lrZq3ezsHF1d3WseEK7uLbLZbBw4cACn08k3v/lNlpcSqLrGysoKQ0NDFz3+xRBFEa/PS61WxWVx&#13;&#10;IlskhoeGmZ2bQwCElnCK2+1GFKB/YIBiS7nP6/ORz+UIhUP4/X4cDgfFYhEdnXAsaiifxrvQlwSm&#13;&#10;pqeQrRb27NnDyIZhjjxzhFfffRfzc3PE4nE0/YI3n9/vRxAFgsFgKwPRxUoyidvuwOlw4vN6KRaL&#13;&#10;jIwMc3ZiAoCuri6a9SapVJKueIye3m4CwQCVUplILEK1UsNqs9FsNs1ypx+0YHA1uqATCAZu9G5c&#13;&#10;hOHWICAKIlGnD71Uo5EoYvHZEJzf/71auq6bIkbRaJRisYhVsiBKEl2xOLLN6NWNRWNUqxXyxQKR&#13;&#10;cIRKtWqUA4oiMiJ2u4Oe7m70pk60J4aqGKJHLpfL8AfUdTweL7JslONabDbi8Zih9lkqU6tWiUai&#13;&#10;2B1OBvoHiXfHqTXrWGQZTQebzRCukiQJSZaIRMOIosjgwBDJVBJRknC5nRQLRWLRKPF4HJvNTi6f&#13;&#10;RRQF4rEYqq4xPDDE7PwsE2fPoigKW7Zswel0Uq/V8fmNICqdTmG1WgiGQmiqaqrQIkCz0aRerREJ&#13;&#10;hbHabQTDASLRKKVSCXj5waCiKCQSCcZOj/HoY4+iqir79+9n586dhMPhizJ+RpmqgzvvvIN9+25m&#13;&#10;bm6eRqNOPB7HarUaAf3SEvl8nq1bt9LV1bVm9xpRFAkEAjSbTRYWFlBVlXQ6bZRfaxr9AwOUykY5&#13;&#10;f1e8C1VTjbaBUgm3x40syQTDQURBQFUVVE3F6/OxMxSkUCyiNlX8Qb9ZevpiXshXSycg7NChQ4cO&#13;&#10;6xpREJmemmJ0244b5m3VnlhYLBZ27NhBIpHg2SNHyefyPPnEk2ZAeCUBj9VqZXR0lOdaK/OhUAhJ&#13;&#10;FInGY7g9HqxWK3arjaGhQSLxKJJgrAaPj4+zbfs2Tpw4wR2338HSUoJ4PIYsSszOz7J1ZAsBXwBR&#13;&#10;EnC6nDgcDpaWlgzFQYuFnbt3sv/AAYKhIJIkE41FWVhYwGq1csstt3DmzBk2b96MKIpG9kDQ8bq8&#13;&#10;ZPIZgv4AlpY5ttfnw263E4lE0HWd/bfuN0vrBgYGmJ+fRxRFwuEwFouFYrF4kaLiDwJqW7FR10HT&#13;&#10;URJlyskkutuKEBFoy+AYKjjCDWt61BAQ0aHcQDiRQJnLoski+qYolt3diJb1lM289rQtJ26++WYU&#13;&#10;RSEYDNJsNslkMtz9mkPks3ky2TR7b7qJ89NTqKpKd3c3yWTyQj+tx40/6GffLTczPTMDGCWjk5OT&#13;&#10;OBwOkitJFhYWGB4eJhgOIQBLiQSCIBAKhXA5XezcvQurbCUaiaCi4XQ66e7uZmVlhVq1xoaNGwDw&#13;&#10;er3YbTZuu+N2FEUhEomwqbSZcrmM0+EgZc8wunOUXCbH4PAgS0tL1Ot1du3Zzfz8AjabDYfbid1q&#13;&#10;J5PLYLVa2b59O7OzswQCG/H7/UxOTrJh40a8Xi+5bBa73c6BAweYnJxkYGCAcMyoOohEIqb6afv6&#13;&#10;filWK+6Wy2XGxsZ44vEnqdYq3H777Rw8eNBUQ30x7HY70WiUsbExjh8/yU037aanp4dwOMzTTz/N&#13;&#10;t7/9bQ4dOmT2617vhai2HVGxWKRardLb2wuArbUgZrfbKZVKhMNhoJWRlyQqlQoul8sUDpIkiZEN&#13;&#10;GygWi9jtdtwuN5quUalUTFuY1RUGq5VxXykdldEOHTp06LBuaTabHD58mD/4/Q9z/wc+wFt/9K03&#13;&#10;epcASKfT/Mvn/oWx8TF2je7kfT/9/isXlbnM5KT9xa5pGqVSCVVRCYaCz3vM8vIyqVSK0dHRK9rP&#13;&#10;er1ulG7OzuLxeNZc0ORSBUf4/g8KdXQEvfWeVZXG8WVqnz+NvlzBescAtjduRIrYQG/1Ot3Aw6Hr&#13;&#10;Orqmo51PUX14DMO8QUN3OXH8yBbksOfG7dwa8EoChbaYU7tM8HJomkY6nUaSpKtS211No9EgmUzS&#13;&#10;09PzvLFms8n4+DiBQOCy45eiqiqqqq5Z+fLq46xpGplMhscff5zDhw+ze/du3vCGN7zs3nBdh1wu&#13;&#10;y8MPf4tgIMDtd9yO1WqlUqnwta99jVqtxjve8Y416SnUNI1sNmsKcLXte9qCRW2Px7aVT7viRFEU&#13;&#10;VFU1/VWr1So2m41qtWqKcAGmEE1b+KhtRWSz2YzqjlcYFHZURjt06NChw7qkPYFo++oJgoDHvX4m&#13;&#10;p16vl/237mfbjm0MDw+bf79SBU0wgjVRFFleXmZmehpJlIyen4EBvEGv6VMImGVCkZaJfKVSIZPJ&#13;&#10;YLfZsdqs5qq6JElommb6kNlsNhqNBv39/ciyjKZpqKpqKpsuLCzQ1dVlqge2xRna6niX/q4oCpIk&#13;&#10;mdL8ban7UqmE1Wo11USz2ayplBcKhUzZfKEllLC6B+b7LUDU0Q0LBF1DnStSeP+DNI6NoSMi/fuz&#13;&#10;uOfvxv3bB0HQEDTDLgPhRgnuCIiALknoNhkaOiAiWFUE4erM3r+XaPfmzc3NEY/HzaCkPdluU6/X&#13;&#10;sdps6K3zXZZllpeXjXJFm83s62qX9KVSKXp6emgqTfx+P+l0mqWlJaLRKCsrF8RDNF1HEkVqtRrV&#13;&#10;SpVsNks0FsXr9ZrqoYmlJZxOF9lslt4+I/N0qT2GKIps3br1ogzc6t7V9v0iEong9XqN0tNVgdKl&#13;&#10;Xqyrj8/l/v1C/28/ZjWrxzVNY2Zmhq9+5as4nA7e//73X7YN4EoCdUEwSt0PHjzIgw8+SCAYZM+e&#13;&#10;3TgcDvbt28fHP/5xzp07x6ZNm170da4FtVqNbz38MOVSBbfHjdvjZsOGDaysrKAqKtVKhUq5SkNp&#13;&#10;UCmXkWTJUHxVFGRBYmhkGFVTeebpp4mEwiSWlxkaGkLTdJaWFk0F51q1itvnNTOPkUiEffv2XRPl&#13;&#10;0U5A2KFDhw4d1h2rJxiyLOPxeIh3G6vw66EPTZIkQqEQi4uLF638X8m+aZpGLpdjcnISdJ25uXnO&#13;&#10;TUyi6Co7t+2gUW9QaxgWE9VKFU0zVvLb5Wy5XB4EmDo/xdYtWxBFEUVTETAmSMlUCkmU2LlzlHq9&#13;&#10;zviZMwitEs6lRAIB6I53Mz03w9mzZ7nvvvtQVZXxM2dAMPoIl5aWsNvsuF0ukqkUDocdp9NJqVTG&#13;&#10;ZrdRq9YIBgNUKhXqdUOG3u6wo6kqjUaT5eVlVKVJJBojn8uTL+TxuN2omkYhn8fj8bJjdMcN/xyv&#13;&#10;B7ouAjqCrqGVmyhnshiZNxGtWaMxkYSWk6IuAMIrcXp7BfvZ+q8mgRBxYdtop7m4hCyrCL0KgtMP&#13;&#10;3JgS7bWkWq3y2GOPMTg4SCQcRtN08oU8AwMDRCIRTj13inK5hMfrw+l0GIFgLMbi0hKZdJpCoYjd&#13;&#10;bsPucFDI5bHabJw4cZx7Dh1iKbEEmiGaUq1WGBoaJplcwe12U63WWqXVIaanZygXS9TqNWLxGJu3&#13;&#10;bKFUKhEKhfjGN7/J1s1bOHHyBNu2bae7p7v12DrhSJjlxDJ+v49yuYIgCAQDAWwOO+ViCQSYm52j&#13;&#10;VC6Ry+aIRKP09vWyY8cO4PL3qxf6d9teYfXfryxwaz8flpeX+fa3/wuH08l9973ezKxe+rpXcl9o&#13;&#10;P8fv9zEwMEAikTAzaT6fz1CEPX6cTZs2rcl3hq7rCCL4/D4AfD4fS4tLwP9l773jI7vre+/3KdOr&#13;&#10;pmhGbaVV11Zt0XrdbWyDMTaEeyGBJA8hyYsUMJBiSGLgGtu0S7FxaA4hBDAtr5vk4pQnTwIB2+uy&#13;&#10;vRdJu6vey2h6O+35Y2aOpW1uu961PR+/rJXme86Z3+m/b/t8jPLNpiMYBna7oxTcFAwsogxiScrE&#13;&#10;5/MhiSKxeByny4milrQXbXYbXqsXBHC6XAjl/ywWC5lMxpQfeqWoOoRVVFFFFVVc0TDKmlzBYPDC&#13;&#10;y50RsT6f/cxl4fxZqnNtazkzXzweZ3p6mvb29gtuZzl0XWd2ZobB/n5S6QyyRSYUCpFMJTAE6B/o&#13;&#10;J5fN4PPVEFtcpFAsEonUMnRqCJvdxsLCQomspagQjy8xMTGFz+dFNwyOHTuO3WqloCg0rWoik8kw&#13;&#10;0D9AKpWmvqGOVDKFqmkMnR7G4ylFnIvFIplMhsGBAZbiCRoa6ikWi0iSRDKRwuN1k8/myRcKuN1O&#13;&#10;FhZieHweMAzsNgfNLauYmphCtsoU80Vm52awSFacHhfK5BTj42OEgiFODZ4kl81REwowNDREV3fX&#13;&#10;Fca4+cphAKJQIhFBFBEDIra32Mg/DoYgIEdqsN+6uuwOCqVE4mUaq0BJ/0xAABdYuxaRAqdAFBD8&#13;&#10;eQTFAHsrCKVzdCUEYi4FNE0jkUigFIs88csnKGoKPq+PYqGI1+vl4MGDRCK1DPYPUhMMsDg/z+TE&#13;&#10;JKIgMDYyhtVqIZVM4gvUsLQYIxAMEIvFWJxbYLB/gGQ8QTAcor9/gFwmB6LA1MQ0mqGSzxbweD1M&#13;&#10;T0/hdDiRLDIjwyMszC0QCAWoqalhcWERrUMjEU8yPzPLyPBIifTFX8PJk4NkMzkamxrJZrOIgsCJ&#13;&#10;Y8fo7O5mcmIcVdWZmprE5XKjFotkXVkOHzrMmjVrVkjlvJTKhvN9dqFtGIZBIhHniSeexGKx8OY3&#13;&#10;v5loNPKi1r3QeAzDwGKxEAgEGZ+YIJ8v4HaXKiPWrl1Lf3+/KQt0Ka9fi8VCz5o1FAoF6urqkCQJ&#13;&#10;n89Hc0szCwsLRKNR3B4PxVwB1dBw2h1ksiW91kKhgMfjwefzcc11pd5Qq8VKNpdFlmV6yueqWCzi&#13;&#10;dDgoFItommZmoy/WM7TqEFZRRRVVVHHFYbnDZlBi2bOcwax2LmfuQi/9Fc5g+bNMNsvQ6dPMTE+T&#13;&#10;TKZwuV001NfT0dmJ3W5fsU1VVRFF0dTTs1pLJCvHjx/H5/Ot6M9bHvE+c4y6prOwuEixqKDpGuGa&#13;&#10;MDU+P7GlJWx2O4lEklBtLS6nE0kWyWayROqiHD92HFvBVhI4t1qw2mzkCgU0TSkxhmJgGDr1jQ0s&#13;&#10;LCxQLBZJJBIlqQlNJVcoEK2rI5FMshhbxO1yYbPZESWRxEKCfKGIoWqkEiksNitWi0wun8XldiHK&#13;&#10;EkIRonX1zC+UeqIEQyixEEoSqqaSXiplJHTNwB/2YwDFQh6jHPHXdR1BElnd1Mzh40cZHRmlaVXT&#13;&#10;JRNavhwQKJ/7csmo5JvC/ZEsUp0NoyBg2RjFdmdHRewBDEoO2WXxs4RS2aoBCAY4Usi1S+iCBRAQ&#13;&#10;hEKp/LW8Xy82I/RagyRJ2O12JElG1VRURcVqtWC1WjH0EqGHJMgUNYWFhQVkWSaTSuNwOhElgfrG&#13;&#10;BoZO5RERMQRQiip+v79MCFOgqKgIhojT6SCXzyFIIrIoUh+pZ252jqWlGPkyW6aqKtQEguzevZu3&#13;&#10;33UXVquV2kgtCAJ19VEam1dx+PAhREnEEAV03SAYChIKhRgaGsJikdEMncmpKWKxGJIsky/kidZF&#13;&#10;UQoK7e1tHDt2lJGREUKh0KtG0lUoFNi9ezeFQv4sZ/CVQBCEslahC0VViceXcLtdJsnL6OgoAwMD&#13;&#10;9PT0XJTvOx9kWaa7uxtd181SekEQaGxsJBqNIknSip5AURTRNM3UJ62U09fU1Jj3WaXkXpZl8/kp&#13;&#10;iiK6rgOYdqvVelHuy6pDWEUVVVRRxRWLQqGApmkIAuh66WWq6zrJZJKJiQlTLDoSieDxeF7UpFUQ&#13;&#10;BPL5PMePHWfPnt3s3bOXRKJU1uj1+mhqbKR7TQ9bt2xl85bNZu9LoVCgWCxSUxZplyQJURDZs3s3&#13;&#10;U5OTbOztJZfL0d7ezqpVq877/aIkEolE0FUdq92Kr8zaWZfPY7fbqW+ox263I0sSiqKQLxTKy9jI&#13;&#10;5fJYLVZ8Pi+JZBKXy0VrayvxeNwslXI4HNRGIvh8PnRdp7OzA5vNhq/Gj9PhJJ/PoygKS7FSNsPn&#13;&#10;9aEqKu0d7UiSRGIpTiKVZFVzE6IsUsjn6enpxu5w4vf78Nf4yefzRCIRFhYWEASB9Rs3kMlkyOVy&#13;&#10;WGQLPr+PxcVFvF4vNquV2NISvb29CJJIKBhCtMoYGC+anfC1BAMBwxARKAIjWDdkkFZb0YsGUshA&#13;&#10;CJamXkKlkuzykYwiGKALAoIhY4itpDMnwcgwv6Ryenqcq67N4vW9vuUn7HY7GzZuQNd0brjpRjRN&#13;&#10;o6gotK5ejSCKJYIQWWTbtm3kcjkAXE4XFqsFjFJpoNvtLvX4JsJ4nJ7niUTsVqwWC4GaAOt715PP&#13;&#10;5QEDm92Oy+kiEAxy+PBhsrkcmVxJmN7jchMIBFjV0myygEqSxKbNmwkEAtgddhRFoVAo0NrWiqZp&#13;&#10;BIPBcp+jFb/fz8zMDMFggNmZGaw2G9nyc6muoR7EUh9vxbG41KiItg8PD3P77bfT0NDwois0XgiV&#13;&#10;7bhcLtAN5ucXaGxsRBAE6uvr2bp1K4cPHyYSibxiUp8XQsVxq/R0Qmm/Khm8ylgr+1rp4TxTQqKy&#13;&#10;nMViWfF5ZZvLA5LLl3/F43/FW6iiiiqqqKKKi4wK0UMul2NgYIBkMkGxWOpVy+VyTE9P88QTT5DN&#13;&#10;ZrFZbSWa9oZ6+rb2EYlGLljqqaoqQ0ND/Of/95+MjI2QyWax2mxYZAvDQ6cZHxujv3+A+dlZfH4f&#13;&#10;ra2tZmYwFovhcDiw20uTsrm5uVJP4FKc/fv2Mzc3x9GjR/mt3/qt85a4yrJMe3s7jQ2NWKwlxjgM&#13;&#10;46zSwdLkQqeUrRFKJBVlgheLRUZRno8QF4tFACwWGXh+UuL1eqmtrUWWZWRJgmWTMKVYRBQlLFYL&#13;&#10;LpeLcLgWURSYn59HURTq6+sJhcNIkkQkEjGJYCKRCLlcDqfTSWNjI5qmmeQWlVLTCvGMLMvIsmyy&#13;&#10;51XOSbg2jKqqJZ2u11nWqUQTo2HokM2ATRexBiREDATRWXYWyxAoZ+gu12iFcoZSJpGt5bGfDpNO&#13;&#10;jTE9k2NwVOdubS133XVX6ZoxDATxcpHfXDrYrDY2r9lIUSlg97jQMkWKoobD6Szp4m2/img0is/l&#13;&#10;QROMs9g5BUEgGo2gpQoUvLU4azyolpVkUJXyzEpwSRQFBEEkqkWRJJFEIokgCHR2dpLNZrn55pvx&#13;&#10;+XyIosjGjRtRFMXMItXW1mIYhilnoOs6kiSxtW8rUHoeNDY2Iooiw8PDNDY1AdDd3Y3P7ycQCJi9&#13;&#10;dpcaiqJw+PBhnnrqKa666ipaWlrMY1Z5Dr2S+7+yntVmQZalUn91yYLVamXDhg0YhsHU1BQej+cs&#13;&#10;J+tiYEU1ywUId85cZvn6y/flfNt+McQ9rwRVh7CKKqqoooorCpqmcfToUfbt21fKpOk6giAxMTnB&#13;&#10;qpZVZunN0tISmUyGkdOnGZ+cJOCvYd9VV7FtW19Jb++MiLAgCKVeucFBUqkUdQ11tLa2IkilycO+&#13;&#10;ffs4cewEqqbS2tKC0+nm8Z/9jPe8973U19ebzsv4+DgdHR3lvpEeAoEAQ0On8XjctLa18tRTT7Fr&#13;&#10;1y7uuOOO8+yhgYiA3ZAwUhpiQC53cpU6yzBAzxQR3FZEQ8QQxHK/l4hNkkq+g6FjtVkQNAFlIoUk&#13;&#10;iMiNLjQMREME8fn0k8PpZJnyHXrZ9bTb7egZBUHUwCLjdJZKNyu09aIo0tTUZEakK5AkCbfbDXBW&#13;&#10;/8ry8s/lv59LW+zVoIO/HDAEQIf5uUX+4UfPEnSP0t4VwtAcbNjSiUu4gva7Mok0DOJJhR/+n33M&#13;&#10;TE9iaKXrbdezz5UcQsqO6+sQhqqiD8ew2iQEwYJ+bArn2nr0RA7JaqHdEUZWrShjS1jCbqwuG3qm&#13;&#10;CHLpXtRVHcFpQUwVsI0nMQwZ2WtDdFhKrK2Gga4oGFYRAQGpoIBDQsiXgjvtnZ0ohVLwxGq14vF4&#13;&#10;qKurM++7SlDlTFQ+q9xHy1lRK/deR0eHKT1TsZ/JMHqpoCgKe/bs4Z//+Z/p7u5h8+bNwNmZslfq&#13;&#10;yAiCgEW2YLFaSKXT5HI5HA47UMoc9vb2Mjk5yezsrNnfdzFxrj7KC/17oXaC8237hdY/87OXg0vm&#13;&#10;ECZTKbLZrPm30+nEu0xnI5FMvjibw2HWOF/Ils/niScSps1ht+Pz+V7QVigUWIrHTZu9rOnxgrZi&#13;&#10;kaWlpZdsKxaLxJbZbFarWX50IZuiKCzGYqbNarGYk50L2VRVZWFx0bRZLBaCL8cmy2a0+0I2TdOY&#13;&#10;X1gwbbIkmUKcF7Lpus7c/LxpkySJ8MuxygjntAAAIABJREFUiaLZx3Mhm2EYzM7NmTaxHHV7IRvA&#13;&#10;zOys+bsALNfxfLE2gOhFsM3Ozq7IKrxY29zcXLnnqIRIba35wLmQbX5+Hm1ZmUltOGy+tC5oW1hY&#13;&#10;URr2Ym0LCwuoy2zhUMh8mF/Itri4iFKurwcIBYPmy/OCtlgMRVFesi0Wi1FcZgsGApckEvlGga7r&#13;&#10;nD592szEOR1O+rZt5eCBg2zfvr1U7ri0RDQaJRQMUcwV0DUD1dA5sP8AsViMbDbL7W99Ky6Xa0Uk&#13;&#10;en5+nuPHj9Pc3Ew0GmV0dJRt27bhdrtxudw0NTSSTCXJZbOEw2GOHj3C6Ogo9fX1SJKEx+Ph2LFj&#13;&#10;NDc343A46OnpYXZ2FqfThdfrZcuWLVit1pJ4/PXXm/pSy2GgYRQMik9NYBR17Lc0oy7mEGQJ0W9F&#13;&#10;G0+hj6UQ19cgGBKCJKIrGpLXUmo703SQJZAE1ME4yskYWCTIh0AWMbw2DM1Azykgiwg5HSFihZSK&#13;&#10;ZoAYcGDMpNEzRfS8jtTgQshrCCFHyQld5gCe6QxW8cIwjFIWev+BQ3zz0X/E44KmJi92h5+/vPc9&#13;&#10;bKxZNoE0f1wulBlOBRGL1UJdNMLI0HA5u+yhtqGUXRIEodLyeHmHexFhlH8YCmgzCXSLhFFQUaaS&#13;&#10;iDWukmOv6egLSZSAF2MhhZIrItms6Pk8CKXMvlDjQHL60UURLZWH+QzCYhLdZsMoFBFsVvRCEcEi&#13;&#10;l+5lVUWOeNEWsxg5FWlN7YqAycXM3EmS9KKE3i82FEXhxIkT/NM//ROSJPHWt95u9mSfDy+nfLTi&#13;&#10;XNrtVmoCNSzF4iwuLtLY2Ghm41wuF/X19YyPj5uVFpeiKuHFbu/FsrK+FPsVXTJ694c/bKbJAd50&#13;&#10;88385nvfC8Cu3bv54Y9+ZC574w038P/89m8DsHffPr7/gx+Ytuuvu47fed/7ANh/4AB//73vmbZr&#13;&#10;r7mG333/+wE4cPAgf/fd75q2q7dv5/d/7/cAOHT4MH/7ne+Ytm19ffzBBz4AwJEjR3j02982bVu3&#13;&#10;bOGP/vAPATh2/Djf/Na3TNvmTZv44B//MQAnTpzg69/4hmnr3biRuz/0IQAGBwZ45GtfM23r163j&#13;&#10;ox/5CAAnT57k4UceMW1r16zhT//kTwAYGhriyw89ZNp6urv58z/7MwCGh4f54pe/bNq6Ojv52D33&#13;&#10;ADA6OsoXvvhF09be3s5ffvzjAIyNjfG5L3zBtLWuXs29f/VXAExOTvLgZz9r2lqam/nkJz4BwPT0&#13;&#10;NPc/+KBpa2pq4r5PfQooORr33X+/aWtoaOD+++4DSs7Ep8q/A0SjUT7zwANAaQL/yfI2AGpra/nc&#13;&#10;Zz4DlCbUy22hUIgvfO5zAMTj8RW2QCDAF8v7lEwmV9h8Ph9f+dKXAEhnMitsHo+Hh7/yFaBEAb3c&#13;&#10;5nK5eOThh4FSAGG5zeFw8LXyOSsUiytsNpuNb5TPtaqqK2yyLPPoN78JlCa4y22iKPLtRx81/15u&#13;&#10;A/jOsmvyvvvuW+FoffvRR8376tP337/CuXn0m980XyYPfOYzFAoF0/aNr38dWzma/+BnP2v2QgB8&#13;&#10;7ZFHzIjiZz//eTKZjGn76sMP4y5rM33+C18gmUqZtoe+8hUzmPO/v/Ql4ssCKF/+4hfNQMiXvvxl&#13;&#10;YsuCFv/7C18wgw9feeghFpYFCj7/uc+ZDv/DjzzC7DKH+LMPPmg62Y987WtMT0+btgfvv5+6ujoA&#13;&#10;/vrrX2dyctK03X/ffWbW4+vf/Cbj4+Om7X998pNmv9e3Hn2UkZER0/bJe+81S1z+5tvfZmhoyLTd&#13;&#10;+5d/aerPffs73ylJCJTxlx//uMk6WcVLhyAIeDwetm7dWtJ3+uUvaWhq5JmnnyGbzVIsFlFVlebm&#13;&#10;5lL/TDiIy+2iWCwgCAKbN29BUVSOHDnCtm3bzJdlhU3Q7XaTSCTYtWsXqVSKq6++Gk3TWL9+HdFo&#13;&#10;hEwmw8LCAuFwmLaONjMgVGEWrYgNO51ODh06hKZqvOPX3sHU1BTpTJrNmzczOjpKOp0+p0OIIaDP&#13;&#10;Z9Cem8FwyBTDTvTxFIImINS5MGIZ1FNJ5MUsOG1oqSKiIKK7BbDKGMki4iovYrMbZecM0toAyCLq&#13;&#10;YBxiefDaoKCC24Ixny3167lk9FQB0RDRVnlgOo2+WEBwSmin44g5FaHFi/XGplfxTL9eoaPrGktL&#13;&#10;MRLxJZbiImMTcULhLMllQe0rDcFggN9+/++REl1kMgma125h9fVvpqAZWEW95AC9jlDOx6MrCoLV&#13;&#10;gpEvoC1mkAJO9HgWyedEnUsjyBJCQcPwOCBTRJvNYLitoGlQVJCaawABQdURbBaMRBbDbYdEElxW&#13;&#10;jGQCw2qDYhFDFjFyCrqeRFd0jHgeWX99pV41TWNkZITdu/cwP7/ABz/4x+b794VIv1RVQ5YlSgRZ&#13;&#10;FyYyWv65xWKlLlKHiMT09AzRaNScCxmGgdPpJBQKcerUKRRFobGx8VUpmX0tQZiZmTGWZzEuFt77&#13;&#10;W7/Ftx999NwvwyqqqKKK1zkmJid5+umnec9v/MblHsprDpqm8eyzz9LQ0IDf7+exxx6jNhzmqR07&#13;&#10;uOeee5ienmZ6ehpd18nlchiGQV1dXYmCXLawbt06dF1j3/79bNmyhfr6epO17cSJEywuLpLNZpmf&#13;&#10;m6ehoYH1G9abhCyapqGqaonUpTxhqDDGCUJJxPrIkSNEo1EEQeDHj/2QrVdto2/bNhbm50mn03R0&#13;&#10;dHDkyBHa2trMoMhy6HmF4n+NUtw1hyDqyE1eCDvQj8XQnRYsrV6UwSVECYSIB7V/HrnFh5FUMKbS&#13;&#10;6KqG9U3NWDaFyf3gGLb39GDE8qhHF9ETCmK2gGGXkdYE0I4tItY6UQeXEDw2JJ8MWQ1N0ZF9DtR4&#13;&#10;Dj1TQG7yI0Ud2O5qe7VP9+sOhq6h6gY79x/iY3/xV0wOHsditXHj9dfxmc99lobGxss9xHNCN2As&#13;&#10;nuWnu06QSScINbZTVx/lprBArUNENyTE10t6sAxDN9AzBfTxJfR0HsFuoyQjaSAKAugGekFFsFsQ&#13;&#10;gy70eAahqJVURRw2DENH7I4g6Ab62BJGuoCeKyJ47QgqUGNDj+cQFAOhHKjR00UEy/N6lZb19Yjy&#13;&#10;68PZVlWVkZERTp48yTPPPIPD4eRP/uRPcLmcZ2kNVmAYBouLS4yNjZJOZ7BYZEJl5tRKlciFUNlu&#13;&#10;PJlicX6B2dkZ2tpazeDxctbOkZERRkdHCQaDNDQ0UlNTU+67fmNjcHDw0mUI7//0p0usP1VUUUUV&#13;&#10;b0DE43EOHjpUdQhfBiplPVNTU+i6jsfjobOzix1PP80vfvELHA4HoVCIYDBIMBjE7/cTDAbNEqFi&#13;&#10;sYgoitTU1DA4OEh9fb05AXG5XDgcDkRR5JprrjHL8is4V6nvcrpwQRBwOBwkym0IoUgtTU1NGIZh&#13;&#10;BkANwyiVup6nVMsoGqCA9ZYmtKEl8NiQu2rQ8jrkFAzdwNLqLU0ga10YyTxSoxtDltEcErIIYocP&#13;&#10;0WdHWuVHPTQHkgyaihC2I0h2pIADoc6BKInoFhnZIiBkNAjb0I8uYeg6hlVCbvFi5IuIXhviuvA5&#13;&#10;x1vFS0dRkFHru7jp9/6ckYO7cTpt/I/bbqCuvp4ruvDSaiXauRFdADQoFHWUci9qSTPRqBSZvj4g&#13;&#10;gmSzIDbVYJTbbAWDUlVOVkH0OhAyuVK5p9OG6LKCCEaqiOCylTQbBQFEATHkhrALMacCBoLNimAV&#13;&#10;Mbx2jLSC4LZi5BXEoBskAVQVrDJIr4+ybE3TGBsbY9euXSQTCYaHh/ngBz+Ey1V6Dp4r21cp49+1&#13;&#10;aw+HDx/B6bRjGCKrVjWwqmkVdocdv99PbW0tdvvZbLfLt+dyOsi7HITDtUxPTxMuE2JVvttisdDc&#13;&#10;3IwgCMzNzXH61CnsDgehUJCmpmplxCVzCDs7Oi7VpquooooqqngdQxRF6uvrmZycJBaL0dDQQCAY&#13;&#10;IJ/PI4oiW7ZsoaWl5aygY2Vi4HA4UNWSFtjo6OgKu8PhwOPx4Ha7X1LfxfJlNU1D0zTcbjdut5tw&#13;&#10;OIzDbi/973AwNzfH4OAgXV1d596WTcJyVRSiTiwdNRiGjuC1InodyOkCmqJB0IHFIoLLgmgBnBZE&#13;&#10;rx25qwYBA6HWiSELWG9qQJ/JIYTtkPOiCyKS2wo2EWQRom4EHcQ1NegzWUDHmC0iWQ2EoB3L1jDk&#13;&#10;dfRMEbHu9aMHeDlhCAJKEWaKdlqvvpnmjduQRImmRncpuIBxRbpUggB+i0C9TWc6byBi0OSS8FlE&#13;&#10;QCjJZLyO2GCh3EFplRCs0opzIgOUk/uiexlxkr08bfacca8IIHjKDov7DJPd8vzyngtnu16r0DSN&#13;&#10;yclJnnzySQRRZM/evaxqbGJLmUhG13Xy+Tw2mw1JkswA29LSEiMjI9hsVjZsWEc4HMYwwOVy4HCU&#13;&#10;WF5TqSRWq/Wc2oXLn8uyJGG1WvH5ZFKpBDMzM2a/YAUWi4W2tjYikQhzc3PMzy9w8OBBYrEYGzZs&#13;&#10;eF2xHb9UVPOkVVRRRRVVXHGw2Ww0NTUxPj5OJBJhYmKCuro67rrrLqLRKLCShODMyHMlQ7i8r7XC&#13;&#10;jlmhb3+5qHxvsEwsdPz4cbZv326OZXh4mEAgcF5CFsEmQEPZmW1yIZVdBN0PInZKnKKln2Agrw2V&#13;&#10;+50ECJYmlCUBdB2a3MhNHsBAR0CmTDAqlHhJDUAySuRYYq0dCho4rCXW0YADIeAAAWQ04PVRtna5&#13;&#10;IQgCkmTgsugkswYWuxubJGIX9FJ+7QpNEAqAxyLQGxCJ5g1kQyDsFHDKBoax3JG9AgdfxWWDqqqc&#13;&#10;Pn2aQ4cO4fV6CYdreex7P6Cnq5vDR47Q2taK1+NhdHSUhoYGvF4vgiCQTCY5evQooVCInp412Gw2&#13;&#10;rNbnKzQKhQKGYZj/vhiUHMgU0WiUiYkJgLN0Dys96h6Ph9raWo4fh927d+NwOOjs7Lwkx+i1gEvm&#13;&#10;EH76/vv5i49/fAXtdBVVVFHFGwVNjY3VctFXiNraWmZnZ1FVlenpaW688UbTGYTno8PnIh2oCAIv&#13;&#10;p2IHXrR4/YVQcfTsZcbqeDxOPp/HYrEwMzODoij09fWdn6HTqBAmlDIUhg6G8DxxlCAIYJScQVOd&#13;&#10;sPzRclZKw6jQYmDq2RkY5dI3A3NRw1wKbDJyh9esWjR0w1QeuFIdldcaBMPAKUOPT0TGQDMg5DSo&#13;&#10;d5TZboUrt+xSQiTs0AnZS9eXJAqVSxEEA8EQqtdIFSYqovP79++nrq6OLZu3cOr0KXK5LIeOHMUQ&#13;&#10;RKanZ+jr28Ls7Cx+vx+v14uqqoyOjrK0tERfX5/pK6iqyuLiInNzc6TTaVN/0efzIcuySep1vmd3&#13;&#10;pQS1t3cjuVyO4eFhDMMgEomcsx3A4/Gwfv16JiYm2L17T9UhvBQYGBxEXcZ+WEUVVVTxRoLP56N3&#13;&#10;48bLPYzXNOx2Ow0NDfT391MsFOnd2Pui161ElJc7hOfSi3qpkMpyObquMz8/z/j4OI2NjWSzWTNS&#13;&#10;3tnZaUoinRtCmaTGKDt+pf4sjOdl4QTTwRMw+f7L61JxEwUQKBFTYFQE0QXTCzSdjjO1DSorGwaC&#13;&#10;SEk4rzKA6mz/okASYLVLxGc1UHXwWAU8koFuXByK+EuGclRAQEAUjPLlKfD8ZXUFj72KVw2GYZBO&#13;&#10;pzl58iSTk5O0t7ezceNGHHYHoUCQxqamkuRaTYCiUmRqaopUKmUSdSmKwszMjCnfYxgG2WyWyclJ&#13;&#10;pqdnSSQTFAtF5uZmWVxcJJ/L0dq6ml975ztNmbMzIYoibrcbTdOZnJwy2cMnJydZXFwsyRQtk6eq&#13;&#10;wGazsWHDBv7t3/6NRCJhytK90VAtGa2iiiqqqOKKhCAI1NTUUCwWmZqcNF/Uuq6vyL6dOcE2DANd&#13;&#10;10kkEisY6pZHll8oQ3g+TSyhrEuq6zozMzO4XC5cLhe5XI6hoSGCwSD19fUvsF/i86V3QsULFDhr&#13;&#10;OILp7lXcwoqhYl72d+kPkeULnrVBc7sr/y6vWZ3rXxwIZUFxCWrPqMK98ulDSmEEQ1j+VwXVa+SV&#13;&#10;4lzPnQoRVi6Xo1gsYhgGNpvNJL9antm6FPp5LxW6rrOwsMDY2BjZbJbOzk7a29tNR6s2EuEdv/ZO&#13;&#10;JqenWb9+HQ0NdWTSaVRVxe1+vsFSEASTzEXTNGZm5picnGIpnmBifJxCvsDo2DBDJ4fIZDM88/TT&#13;&#10;1NTUcNfb344sy2c9yytkXpFImKNHj1JbG6alpQWHw8Hk5CSnT59mbm6OQCCA1+s1+8glSSIajRKJ&#13;&#10;RNi1axc333zzG1JHuOoQVlFFFVVcAlRlJy4ObDYb4VCIRCqJ9ALU7BWW0WQySSwWY35+/qwSoMrk&#13;&#10;K51Om32Glc9hZT/i+fpWRFFEFEUikQjbtm0jn89z9OhRPB4PPT09Z0WgL4wXnty9vOlfdeZexctH&#13;&#10;tVfw0qDyXFEUhfn5eebm5shms+TzeVNftSJz4/V6cblcaJqG1WqlubmZQFm/93LBMAxSqRSjo6O4&#13;&#10;XC5aW1vNMVWyhrt378Zut+HzlEpDvR4vxXIfYKViQxAEk/E5l8sRiy0xNTXNiRP9DA0PYbPYaO9o&#13;&#10;RRAMRoaGkeSSYzw1NcWhQ4dYu3atWWZ6ZguA2+1hYWGBXbt2c/XV2035opmZGZLJJDMzM0xOTuJ0&#13;&#10;OvH7/YTDYZxOJ1u3buXpp5/m1KlTdHd3v+LWgtcaLpvsxPz8/Aph7DMRCASQJIn5+XlcLtd5U8RX&#13;&#10;OsbGxkAQWPUaobTN5XL0DwwgSxJtbW3npU2voooqLoyq7MQrQ+UlLEkSdfX1BPwlllG3233O3jxd&#13;&#10;10mn0wwNDTE1NcX09DS9vb0rdACXv9hVVeXUqVO0tLRQV1dHKpXCarWuyCieayKw3FEUBAFN0zh9&#13;&#10;+jQAa9asOatnsYoqqqjiTFbN+fkF0ukUuqbjdDnxeDxmRhBKhCoWiwVBEFhYWGBiYoIDBw6wadMm&#13;&#10;1q5de9meM7quE4/HsVgsdHZ2rhB313WdsbExHn/8cd785jfT1NTIU0/+ivnZGVRNxWazrXh2ezwe&#13;&#10;RFEkk8kwPDzMwYMHOXz4KC6njW192+jp6SJfKGCxWhgYGMDv8+OvqWFkZISGhgbsdrv5jK78q6oq&#13;&#10;ilJk1apV7N27Hwzo3bSRcDhMW1sbhUKBWCxGLBYjkUiwtLTE7Owsbreburo6urq6GBoaoqen59U9&#13;&#10;sFcALpvsxFceeogdTz99XvtffPzj+P1+/uree3nr7bfzyU984mIP8VXBb7/vfciyzC9/8YvLPZQX&#13;&#10;RCwW4/c/8AHm5uYA+OQnPsFbb7/9omz70KFD7Hj6ae7+0IcuyvaqqKKK1zcqkVlBEHC73dQE/IyP&#13;&#10;j5/zRb28ny8ej5f7SDSamppWZOsMwyCRSDA5OUk2mzXF7evq6igWi2QyGURRJBQKIcuyOQZVVc2J&#13;&#10;T2ViVywWmZ6eZseOHUQiEfr6+lY4n2ey2lVRRRVvTFSyaseOHWNhYQFV1bBYLNTV1RMOhwmHQ3g8&#13;&#10;nrMqCwzDQNM04vE4Q0NDHDt2jF27djE6Okpvby+rV6++LPuiKAqCIKx4JlaecXa7neuuu45Nm7Yw&#13;&#10;MDhAsVDkiSefxO/3ccstt5jbsVgshEIhc53a2lra21tpamogGokQCoUQRBGX281tt93G5s2bzYCd&#13;&#10;w+E4J2Fl5dmcTqdob+9gaWmJZ597lqV4jLVr19LU1ITX66Wuro5oNEoikTAdw6GhoTILaiOTk5Mo&#13;&#10;irKiLPWNgMtWMnrdddeZfRbPPPssExMTbOvrMy/wtrY2FhcXL9fw3pA4dOgQc3Nz9G7cyIfvvpvG&#13;&#10;xsaLst3BwUE+ePfdbN269aJsr4oqqnj9Y/mL2G63s6q5mf7+frq7u1fYDcNgaWmJubk53G43zc3N&#13;&#10;uN1uCoXCCmIzwzBYXFzk6NGjzM3NoaoqTU1NRCIRRFHE6/WSTqdZXFxEURRCoZCpZ5hMJvF6vUiS&#13;&#10;ZNKlHzt2jHw+Tzgc5qqrrjqLiODMyPWlwpm9jsudWEVRli0Hoihgt9tfl07q+Y7DuZa7WPt+ru+s&#13;&#10;/H1mQODMMuQX6l99sb2uL3acL2Z75xvbC435XCXW59rXC43jpZ6v8x3PF7udS3kPLB+TqqqcPHmS&#13;&#10;EydOkE6naWlpYdWqVYRCYdzu81fRVdaXZZlQKEQwGKSzs5Njx45x+PBh/vVf/5Xrr7+e3t7eV/Ve&#13;&#10;FkURl8vFyMgIi4uLBIPBFdUczc3NNDQ0kE5nWFxY5Krt1zA2NsLs7JxJ8mIYBpIkmdI8drudzs4O&#13;&#10;2tvbEASBXC5XEpKXZWTZ8qIrlyv9gJIks7S0yI033oCqqhw7doxYLEZraytOp5NgMEg0GsXpdNLS&#13;&#10;0oKu67hcLvbu3ctA/yDpTIpEImE6rG8UXDbZiTvf9jbz97m5OSYmJrjt1lu54447zM+f2rHD/H1q&#13;&#10;aopnnn0Wm9XKjTfeuOLlq2kax48f58jRo/h8Prb19REOh017sVjkV088wczMDPX19axbu5a6uroV&#13;&#10;4+nv7+fAwYM4nU629fWdZa9gx44d5PJ53nzbbUCpJLR/YIDVLS10lLOiTzzxBIqqctutt541hsXF&#13;&#10;Rfr6+uhob1+x3fHxcQ4cPEgul2P9unWsWbPm3AcWOHDwIPPz81x/3XUcOnyY06dOsWbtWjb19prH&#13;&#10;479/+UsCNTUEAgF279lD39attLW1oWkaO55+mrGxMRoaGrj+uuuwWq0MDQ3x7HPPAeB0uRgbHzcn&#13;&#10;XouLizzz7LOk02nWrlnDxjJz4oW+p4JCocDTzzwDQGxxkf/6+c950803I8vyC563Kqp4LaMqO3Hx&#13;&#10;YLVa6ezs5Oc//znJZNJ8/huGQS6XI5FIEA6Hqa2tRRRFFEWhrq6O4eFhdF3H5/OZYsg+n49wOIwo&#13;&#10;ioTDYTOrV9LAsiKKIrOzs4yNjbFt2zYA8vk8mUyGxsZGs0/m2LFjXHvttaxevXqFk/VqO1vLJ8WV&#13;&#10;DOjs7CyKoqDrukmcoGk6mUwaWZbNSPmVgkKhwK6dO0vn1u/HYXcwPTNNNBJBtlgYHxvD7fFgkWSW&#13;&#10;EnGCgSBbtm4xz9fy/a8cj0p2ZWFxgVCwlG2QRPGc5+jMEmBJkkpZ57k5xPLEdWFhgWAwaAYFoMSU&#13;&#10;WFl+aWmJSCRi9n8t7xXTNM1kUjQM46yS5zM/13V9hXj3y4GZlTp6lGhdHSeOn8BqtdDe3kF//wl0&#13;&#10;wyAajTI/N4em6bS2tdLV1XWWU3dmdnz58U2n0+i6jtfrZX5uHkEUSpPo8nFcvj+VY6LrOslUitMn&#13;&#10;T+H1evH5fTidTlwul0kE5XA4zNJtVVVNgo8KmZRhGGTSGWKxRVY1N2OAeR7Od+9pmsbc3Bwul8uU&#13;&#10;nrlUqGy7WCyyf/9+BgcH8fv9bN++ndbW1hVlli9lm5VtNDQ0sGPHDp544gkSiQTbt29fUep+KSEI&#13;&#10;AoFAAL/fz549e7j++utXtIfJsowsyxSLRTweD+vWrWV1SzPPPvcskUjE3AaUnuvLUbleXm6rUuUe&#13;&#10;8ng89Pf3E4lEuPXWW3C7XZw6dZqDBw/idntwOh24XO4ycU8pO1lbW0tfXx/f+PrXmZic5L3vfW/V&#13;&#10;IbxYuJiyE8dPnOB3fvd3yeVyGIbB93/wA370wx9it9spFAr82T33cPDgQXN5l9PJvffey0033gjA&#13;&#10;H3/wg/QPDODxeMhkMui6zmcffJCbbroJgO//4Af87Xe+Yz4I7XY793/601x37bVnjeW/fv5zfvmr&#13;&#10;X7Fq1Sq6u7r40Y9/zL/9+79z9fbtfPlLX2J2dpZPfOpTrFu71nQINU3jD//ojzh56hSGYSDLMl/6&#13;&#10;4hfZ1tcHwI9+/GO++a1vrfied7z97Xz8Yx875/H4yU9/yjPPPMNV27axa/du8/Pfed/7+IMPfIB8&#13;&#10;Ps/9DzxAQ309qVSKZCrFH3zgAzQ1NfGRj36UI0ePmuusXr2av/7qV3niySf5f//jPwB49tlnee65&#13;&#10;53jzbbdx7Phx7vnYx0gmk+Y6v/aOd/Cxe+457/csdwjjiQR/993vAjA0PMz9DzzA1du3Y7VaX/C8&#13;&#10;VVHFaxlV2YmLh4rzFg6HOXHihCkCXymncrvdhMNhc6JhsVhoa2tjaGiIsbExgsEgdXV1BAIBgsHg&#13;&#10;OSfklQmr3+9H0zQOHz5Mf38/69atw+FwcOLECcLhMBaLhXS65Fi1tbWtmNS8kgn8y8HycVc0txYW&#13;&#10;FhBFEb/fXy6vciEIBrpmoChFJiYmmJmZYdOmTZedoKKCdDrNj3/4YxwuB+vWrOXwkcNomsaGjb3M&#13;&#10;z85yeniIq7dv5+jx4+QzWRBKgUqn00nTqiY6OjqIxWKMj4+bOmXpVAqbzU4ynSSTzrC0tITH48Hp&#13;&#10;cGC12VZkIorFIjabjXQ6TSFfoLa2lunpaaampvD7/dQ31DMzPU0sFiObyeJwOLDarExMTOD1euns&#13;&#10;6uLkyZPEYjHS6TShUIimpiZGRkaYnJhAkiS8Ph9Wq5VCPo/NYcfldOH2uEksxcnmcqTTaXw+n1mO&#13;&#10;19bWhq08zpcDwzCYmZ7hJz/5CWvXrGHHjh2sWbuOXC7PDx/7IRt7N9LY1Mh//Pt/EKkN4/J4uOOO&#13;&#10;t5IvFFi/fj2hUIj5+XkmxsdxuVxYrFbCoTBz8yUSFCjdZ6pSxDAETg4MUN/YSCAQYHRkhNjSEvX1&#13;&#10;9SwsLJhOxNzcHJRJn3bv2k19QwOdnR34fH5y+RyGbjA0dJqunh66u7qYnp5mZmaG2tpa8vk8qWQK&#13;&#10;f40fWZIZHBwkvrREY1MTi4uLTIyN43S7TOdREkVEScIiy6iaxvz8PIMDA3R0dmKxWBBFkfb29kvW&#13;&#10;i6coCgcPHmTXrl309fWxYcMGk2Hz5QSNKutUsnB+v5+dO3eyY8cOMpkst9zyplfFKRQEAZvNRmtr&#13;&#10;KydPnuTQoUNcc801Zy0nSTIOh41gMEixWMTn85oJoksVNFv+/C8UCuzdu5ctW7Zw0003EQqFmJiY&#13;&#10;IJ8vsLi4yPT0DBaLBafTiapquFwu6uvraW/rYM/eva/6s/xKwGuCZXR2dpavPvQQbe3t3P3hDzMw&#13;&#10;MMC+/fu59ppr+MrDD3Pw4EGuvfYYQp5XAAAgAElEQVRaPvD7v8+Ro0d55K//ms99/vOsW7eOsdFR&#13;&#10;+gcGTAdrZmaGr33968wvLAAwMjLC3333u9TW1vLQl79MvlDgQ3ffzUMPP8z2q646K5Jz4w038Mtf&#13;&#10;/YqdO3fS3dXF3r17ATh8uPQCq2TZKs4mlCJc119/PX/z6KP84LHH+PvvfY///M//ZFtfHzt37eKb&#13;&#10;3/oW0UiEP/3TP8Vms/HwV7/K4//yL6xbu3ZFxvRMLCwu8vd/93fMzs1x/wMP8NgPf8jtb3mLScAz&#13;&#10;OTXFr73jHWzZsoUN69fzk5/+lCNHj3Lrrbfypx/9KP/yr//K33z723z/Bz/gd9//fjRN43vf/z53&#13;&#10;vu1tvOc97wHgi1/6Eslkkk/cey/br7qKT99/Pz97/HHefNtttJeznGd+z3KEgkE++YlP8JnPfpY1&#13;&#10;a9bw8XvuweVy8YUvfvGC5y30GiURqqKKKi4NrFYrHR0d7Nu3j02bNmGz2dA0DYCampqzMj8Oh4OO&#13;&#10;jg5mZ2eRZRmbzWb26JxZunYmfD4fnZ2d7N2zl/b2dux2O7quMz09TWNjI6lUCrfbvcIZvBAr6aVA&#13;&#10;5bt0XScWW+LgwQPouk4kEiEajeLxeEgkEuTzWex2O9G6CNG6CF6vl2PHjrFv3z6uvvrqFTTwlwua&#13;&#10;qjI5NUX3mm46Ors4dXqIdDrF8NBp5ucWyWazRKN1PPPMsxiGjsvpZs/uXczOzXHVtqtobGhkz+49&#13;&#10;TExM4HI6URSVQCjAUiyGw+ZgfGSMQDDI0SNHsdls1NTU0NHZwenTp5mZmqZQyBMIBMkX8kQjUU6d&#13;&#10;PEU8sYTT6aS//wTdPT3kc3lGhkex2izkMlksNitLS3Ha29toa2tjZGSEU6dOEagJMDY6SqS2lr17&#13;&#10;9rIUi2F3lkqPa2pqcDscZPMFivkCW7Zt5fCBQ2QLOfxeH8ePHgMBHDaHmfGGl+9A5LI5xkbHWdOz&#13;&#10;FrvdweL8AqdOnmRmepprr70Gv9fH9PQkjU0N5PM5Hv/Z4+TyeURR5LrrrmNsbJwTJ46jFAp4fX5q&#13;&#10;w2GmZ2aw2+yIkkihkEeSZFRNJZ/JkUqlyOfy7Nu3j3AozPHYMTLZLGBwcuAkSrEAgoCqa1hlC7lc&#13;&#10;jumpaSYmppBlCa/Xy8T4OKtXry5pep46zfDIMA6nE01R8Hp9nDh+HI/XgygIxGKxUnZ51y5mpqZL&#13;&#10;2T+vh/GxCdauXUM2W3LeY0tLyJJEOpXhxNHjpLMZXC4Xfp+PhovUGrMclTLF/fv309vbS19fn+mo&#13;&#10;vlxn6Mznld/v5+abb0aSJHbv3oPD4eBNb7r54u3EBWAYBm63m8bGRnbt3Mn27dvPCrIViwXS6TSC&#13;&#10;AEtLMWw2+yXNylbGVXFYXS4X4+Pj7Nu3j7Vr19JXbkmbnZ0lmUxSLBap1KLW1dWb82aP14PP67sg&#13;&#10;KebrFVe+JA6wft061q9fj9PhYP26dQAkEgmglM0CuPuDH6Sjo4P/8c53snHDBjKZDHv27MHj9SII&#13;&#10;Ao//y7/wnt/8TX74ox9x55138u53vQuA/QcOoGkaLS0tjE9MMD8/T3NzM7OzswwPD581lmuuuQaL&#13;&#10;xcLOnTuZnJxkZnaWxsZGMtks/QMDpkN44w03rFjv3e96F1arlb5yH92Z47/rrru47tpr6du61Rzb&#13;&#10;r5588oLH5e133klnZyfXX3cdm3p70XV9RfZPFEU+8uEP86abbyYUCrGn7Ly2NDdz5OhR6uvqEASB&#13;&#10;nTt34vf7TSfM7/ezuqWFeDzOqVOncDqdeNxujh0/TmtrKwA7d+067/cshyRJZt240+mko6MDURRf&#13;&#10;8LxVUcVrHROTk/z0H/7hcg/jdQNJkqirq8PhcHCqXG2haSVyhkrg7sxJk9Vqpampibq6OjMTsLy8&#13;&#10;8Mx1FEXh8OHDjI6O0tLcTFEpMjI8gizLOBwOhoaGTDbTczFfV7J1rwYq3xOLxXjuuefIZDJ0d3fT&#13;&#10;09Nj9jgODAwwNDTM6OgY4+PjzM3NEQ6H2bJlC6qqcuDAgSujV7/cK5VYSjA9PU1tbRhFURnoP4kh&#13;&#10;6LSubqWuvh6H08GaNWt472//JnXROtLpDP39A2QzWZbiSxiGjm4Y5As5mpqayGVzJJIJlsqsiKqq&#13;&#10;sBRfYmx0lFAohN1uZ2RkhFQqTTyRQC2qiJJUmsBa7dRF6lEUlaXFGMlEgnwuRzRaRzafZ2Z6BlkU&#13;&#10;qfEHzGtCURRWrWoilUqhqioLZYI2t9OFJIg47E5U3SBfyBOLLzE6Msrs3BzpVAq5nHkGgVQmRf+J&#13;&#10;fmZnZ8uH5+VdU5IoYbNZqPH78Hi8jIwMMz01STAcYt36dfh8fnz+Gm655VZ+/d2/YTIwDg4MoKoq&#13;&#10;09NTGKpOIpnEIsns278Pr8dNoVhAUzUS8QSJRIJiLofdaUeSJDRNI5lIYrFaSWfSKEUFXdNJphL4&#13;&#10;avylkj27g/rGRux2G7lcnmQijqZq2O02AsEQFslifr8IzE3PoCgqjU2NJJMpYotLWG12ZFkuBUQW&#13;&#10;Y1RCMYqiElucJ51OMzU9zfj4BPFYDFVTcTgdZHIZ8rkskiiiX4IAjq7rTE1NsWvXLnp6erj22mtX&#13;&#10;aNq9kufDmYEsm83GDTfcwPbt29m1a6d5vVxqVJ5zFtnC5NQUejkwV4GmacRicVNJoBRweV6a4lI/&#13;&#10;I10uF52dnQSDQWZnZ3nmmWd47rnnUFWVdevWcfXVV9PX18f69evp6uokGo3gcrmIxWIUiwXe/e53&#13;&#10;vyHF6S+b7MRLwfIXb+XFr6oqxWKRZDKJ1WqloaHBXKalpYV9+/cTi8XoaG/nMw88wPcfe4zBwUHG&#13;&#10;x8f5vz/7GTffdBOfefBBUqkUAMeOHWN0ZMTcRjQSMW3L4XQ62bplC7t27+YX//3fAPzBBz7A/7rv&#13;&#10;Pp577jn27dtHR3v7CmFiq9WKx+Mpjb/8YKhEtufn5wFWsEWtbmkBYCkWu+BxCZejh4AZ5Vo+Zo/H&#13;&#10;s6IcIl22Pf7442akPFJbe17NrMq2isUiX33kEfPzaCSygqzgzO95IbyY81ZFFa91VGUnLi4qUenu&#13;&#10;7m5OnDhBe3s7hmGY1OyGYaCqqtm7JMvyOeUpFEUhn89TKBTQdd10BCcmJjg5eJKB/n7e9evvpqGh&#13;&#10;geZVqxifGKeru4tAIMDAwABKsUg8Hqel/Jx+NfcfVjqwhUKBAwcOoOsaV199DW63i/379zMzM4Oi&#13;&#10;KMTjSbxeD8lkktnZWbxeD729vdTU1LBp0yb6+/s5cuQITU1NBIPBFSypryacTid33PFWikoRi6UU&#13;&#10;RHS5XYiCiM/vY1VzMz1rerjlllvpWdtDZ3sndqsNyWLB7/fhdJXey5OTU9QEalAUhWg0StOqVUxM&#13;&#10;TLB+w3oURWHDxo0MnTyN2+vG4/HQ1dVFIV/A5/NhtVooFooUlCLbr74aTVPxen34Az4KhSKKouBw&#13;&#10;2AmHw6iayuFDhzGAxcUFuuVuNm7caEqkKKpadjZKE2elWGDDho2EakMMDw8TCoeQJJlMOkVnRzsj&#13;&#10;42Pous6WrVuRJJF4PEEqnWJ+fp5IJPKyJtGiIBIIBbjjjjtoaGpiTSpJR2c7Lc0t9G6Oc/31NzA9&#13;&#10;NcW73/0ubrn1FtMBm56eoru7G0mSCIfCOF1OVrU009y8CqvdRu+mXgYHB0tl2e2tqFrJMVQUhaZV&#13;&#10;TdgddtatX0+hUKCzq4vFhUUEUaCzqwurxYKm6xRVBUPTUBQV2SJj6AapdAqL1Up3dxcI5QBQtN5M&#13;&#10;W7jLJX2bt25GoFRm3NXdhc1mo69vKzPTM9QEajCA+vp6JEnCZrejGzqhUIhkPIHiVVmzZg2xWAyv&#13;&#10;13tJKpGy2Sz79u0jGo2yffv2l9UveCbOvPfPdAr7+rYyOTnBnj17uPPOO18Vp8swSoGNXDZHJdNW&#13;&#10;0XidnZ2jv/+EOVZBEAkGzy5Pr+xXLpcjHo8TjUZfERlX5T0giiKrV6/GMAyOHj3KkSNHmJiYYO/e&#13;&#10;fbS1tRMI+HG53IRCQWw2GxaLzMLCArt376aru5ve3t43pHzQZZOdeCk434VhtVppa21l8ORJDhw4&#13;&#10;YLJYVvrqWlevJhaL4XS5uP/Tn8bjdrN7926+9o1v8MSTTzI3N8eWLVvgb/+WbX19PPjAAwAcPnKE&#13;&#10;YDBI/XmIZW644Qae27mTH//kJ7jdbm6+6SYaGxv5P//4jxQKhRXlohcaP0BPTw9P7djBrl27zKxi&#13;&#10;ZfwvRCm8b98+c50jhw8DrCDDsS6LSgFs3ryZk6dO8dGPfISbb77Z1BxcfZ6JTVNTE7W1taRSKbNn&#13;&#10;c3x8nFwuR0tLi+kUnvk9Z0Is738livRizlsVVVRRxXJUGPeampo4efIkx48fZ+PGjeaLW9M0Tp48&#13;&#10;yalTp0xnsJJBjEQiBANBxsbHTCHoCnufzWZjcWGBgf4BRkZGaO9op62tDYtsobGhkemZabMnLxmP&#13;&#10;Ey+Ttmx8lftDz3yPpFKpUqnczAy33347DoeD3bt3MzAwYJbSBYO1+P2+sgC0E6/XjSRJiKJIJBIx&#13;&#10;M2Rzc3NMTU0RCARYtWqVGcB8teByuXjXr7+bfL6AxSJjt9uJx+MmGZAglNhRb3/r7aWMsEVm7fp1&#13;&#10;NDU34/G4cblctLW3E6qtxV4uDRYEge6ebpwuJ729veRyOSwWC4Zh0NLcYval3nDjDWbgQFVV8vk8&#13;&#10;Xm9JUFsURRqNRnRdR9M087ry+f2l82EY2O0lCvxNmzaZPV5+vx9d11nfuwHDMLBaraxdX9KO85V7&#13;&#10;CS1WK+lUCkmSqAkGiNbVEQwGzUBFoVAwg7Uva3IsCkSiEd75P/8ndrud9vZ2JFmipqaGbDaLJEvU&#13;&#10;N9Tz9ne8o8TMKEvcdPNNFIsKNYEaZFlmY+9GcrkcNpsNu91OJBrF4XCYwf6KaHohn0fVSn1YVquV&#13;&#10;3k29pNNp/H4/2aYshmGYywIYgFEmmoFSlVE2m0WSJJOQxGazsXXbVgqFgqnPJ0kSPp8PXdfJZjI4&#13;&#10;nS4kSaKzq4tINIrVZkWWSqQmlXNZYbHMZrMgCLhdLtLpdOnz85AevlQsZ/YdGxsjlUpxxx13YLPZ&#13;&#10;Lopz9kKMtC6Xi2uuuYannnqKhYUFQqHQJXcKRVHE7XaTTqUZnxgnGo0Sj8eZnJxkbGyS06dPsWVL&#13;&#10;6Z6wWCxmsGl5aX/l92w2y86dO1m/fj0dHR0XpfRelmVaypVuk5OTSJLE7OwcTz75BC6Xm5qa0rOu&#13;&#10;tjaI1Wpl//792O123vKWt5h9yJXxvlHwmughvBDuvPNOHnr4YT5133287Y47zEhAT08PV111FQcP&#13;&#10;HeLP/vzPaW5u5vfe/36KilKO9Dlwezz/P3vvGSbXeZ5p3udUOpVzV1XniAbQaBCZGSQIkZREihIp&#13;&#10;ybSlUbJl2V7bY3tHnp3Za69da3TZs/baMx77kkfJ9piSSEoyg2UwB5EgQCITjdjoBjrH6qqunE/Y&#13;&#10;H6er2IgkEkXKdf8imlXn+06oqu/93vd9HoLBIG63m127d/Od734Xp9PJ3/3P/0lHRwd//73vnaeC&#13;&#10;BHD7bbfx//3lX5LNZtl6++2IosjmTZt46umnAbjjMkRR7rzjDh577DF2PPMMmUwGi8XCSy+/jNls&#13;&#10;5vOf+9wl3/uvO3agqiqZbJZTQ0MEAgFu3LKl9qUrnLM7fsvNN/Pjn/yEb3/nOyRTKQ4ePMjPX3uN&#13;&#10;L37hC/zW1752wTFuvukm/uVnP+P//pM/4c6tW/lf//RPzEejfPvv/q5WCnruOOdSbSQeHRvju9/7&#13;&#10;Hp//3Ofe9b4B/PX/+B88++yz/J//+T/Xguwvf+UrzMzM8JMf/xiPx8N8NMoXvvAF2trb+d53vnPp&#13;&#10;i12nTp0PPTabjRUrVrBv3z7a2trw+Xy1H++qb1Q0GqVUKgGQz2QYNJoxGEXGxsbx+bx0dXUTCARq&#13;&#10;AjINoRAOp5PuFT3cdOONuFwuXRnSZsNs1gNOURSpKAojZ84wPT2N1+t9389d0zRUVWVkZISjR48y&#13;&#10;MHCEz3zm09jtdo4fP87w8DDHjx9ndmaGO7beyU03byEYbMBut2G3OxBFoeavCHp7wNq1a4nH40xO&#13;&#10;TjI5Ocns7Cw+n49IJILX633fhCrOvZ7LexsrlQqyLJ/1N5vNVlMjrMnYLzuGpqr4/X6CwWDttYqi&#13;&#10;0NfXVzuOKIpnZQJMJlPt9+pilTOg95hu3ryZUqmE3W6vKStWqV7jTZs21V5THWf5eVbL6PrWrEHT&#13;&#10;NCSLBbPJRGWp37B2Lle4uDcYDDU12XAkXPu7y+XSBe5MJlwmkx6AFkt4zhmzqvZZKOj9gR6Ph0ql&#13;&#10;gsViqZ2PwWA4Xy1SEHDYHTUvt/d6TatUA7h0KgVLQbbb7a6J8gFnCZRULQyWYzQaz3p2l8/xWmfC&#13;&#10;q4FNqVTi5MmTug7CUlB2JciyTD6Xp1QuA2C16t57516/5QF1c3MzTU3NHD9+nDvuuOO6BjLVa97Y&#13;&#10;2Ijf7+XJJ59k27ZtxGIxZmfnKJcraEsqtlVF2nPLZpc/02azmcXFRd54442aWv+Vzqt6fKBWAdLW&#13;&#10;1kYwGMRqtXLw4CFcLjfxeIypqUlisXny+TyZTIaHH374rGDw3xq/MNuJa8WnH3oIgEcfe4zHHn8c&#13;&#10;g8HA1ttv54+//nVEUWTD+vX84R/8ATt27OD/+cY30DSNxsZG/vg//AdsS3P773/1V3zjm9/kkR/8&#13;&#10;QN8VW7uWP/761y8YDIL+hd6/Zg0DR47UslubN2/mqaefpq219aIZtwvR2trK3/zN3/Dnf/7nvL5z&#13;&#10;J4qi0Nrayn/84z9+15Kkz37mM/zrjh2k02nCoRDf+MY3kCSJXC53wddv2rSJP/yDP+D7f//3/OVf&#13;&#10;/RUup5P7Pv5xvvobv3HRMX7vd3+XdDrNG7t2sXv3blpaWvjjr3+dVatWXXScc2lra2NNXx/Hjh/n&#13;&#10;R48+yr333POu9w300tJcPl8LcEEvLcgtKZyB/qOfy+drtep16nxQqNtOXFuqCwij0UhrayvDQ8Ps&#13;&#10;3r2b+++/v/b3np4empubicfjFItFrFYryWSSWDRGMp2ksbGRjo5Oenq6sTscFAoFCoVCLbCo9ga+&#13;&#10;02eoomoqoC9mnXYHR44eRZKkK5ZGv1Kqojajo6MMDQ0RjydYsWIV3d3dRKMxRkZGOHHiBDMzM9x7&#13;&#10;77186lMP4vG4z1qIVVm+GKtmynw+H7Ozs0xMTDA3N0c0GkUURfx+P+3t7RfsmbxWaJpGMpmkXC7r&#13;&#10;WaV8nlKphM/nI5lMMj42TiQSprGpiUQioVshGAwYlgKxTCaD2WzmzJkzrF69mnwuh6ppjJw+Q3NL&#13;&#10;CwaDAZvNRqlUqr02lUrVxIYymUytH82x9FxUg5nqaxbji/j8PkqlEsVCAY/XW3u+qj6VqVQKm82G&#13;&#10;IAhks9naIj6VSuHxeEgmk9isVuwOB7lcrjZmuVxmcmKCQr6g9z1Fo3R1d51nc3G5yLJMIpEAqPX3&#13;&#10;Z7NZcrncWQFWJpMhkUjQ1NRUs30YGhqiq6sLSZJ47bXXaAgGae/oIJVKYbfZkawSiqLgdOolyZqm&#13;&#10;1ZREx0ZGa9k6l8tJoKGBXC6H0+HEaDKSTCbxer3kcrlaoJ9Op7FarTidztrzsHv3blBVHC4Xa/v7&#13;&#10;8fn9tX5Np9OJuGQjwlK2NrFUEVa9pxazmXy+gNvrwbK0nrseXoTVfuapqSlyuRwrVqw4b6x3e38u&#13;&#10;l+P06dNMTEywsLBALLpAJpsFDTw+D+FwmEgkQk9PT20zfjnmpXLbffv2k06nr6u1RvW4gUCA+z/x&#13;&#10;ADue2cHevXtpbW3D4XCiqhrlcolgMFgrI1XO6TM81y6n+nm7FpyrviyKIqtWrUIQBE6cOElrawuR&#13;&#10;iN76VM3It7S00Nvbe9b5/VsLDIW5uTmt6g1yLfm1z3+e73772+9r6Uk8HsfpdF40kEun06iqetHd&#13;&#10;oUwmg8ForAWK7zeFQoFSqfSuu1f/8T/9J3bv3s23/vZva7u7l+vfF4vFaqag7wVZlkmlUle1KFhY&#13;&#10;WMDj8Zy3QHm3+1anTp06y1FVlcmJSX72rz/jwQcfpPkCSoHVXsLlu8UXs5uovl4QhLPKB0+dOkUs&#13;&#10;FuOOO+4gk8nw99/7PtPTU2y9804+8YlPXOezpDaPkZERjh07zszMDNHoPKIosnKlXk3hdrsZHh7m&#13;&#10;0KFDTEyMc9NNN/GRj3zkinv4lSWJ/mg0yuyS1QJQW4yGQqGzsozXYtFZLpc5dPAQ89F5wqEwsVgM&#13;&#10;gyDi9nnIpjNMTEywfuMGWltbeeP1nWiahs1mRTQaaQg2MDE+htFkZujUKW677XYWk4uYTWYOv/02&#13;&#10;HZ2dhMIh1q1bx8EDB1EUGZPZTD6bw2gyoqoaxUKBcqWCw2HHbrMTi8dQVBXJYlnyNXORy+UwmUy1&#13;&#10;4LExEqGtvZ3Xfv5zXG4XNquduegcNqtNL1msVJAVBUEAo1HvdZyensZht7Np82ZOnDyJUpHJF/LY&#13;&#10;rDZGx8aIRRdY09/PsWNHWbl6FStWrKgJuV0umqaRSac5cPAg2UyWzVs243K52L9vP7JcQTJbMEkW&#13;&#10;wqEQk5OTpFIpnA4XyXQSs8nE0NAQH/v4x/H5fHz3O9+lf80aNAGskhVB0O+ZpkFDMMj8knhOa0sL&#13;&#10;UzPTjI2M4vX6MCwphxqMBpSKLupiMBhZXFzE7XaRzWaRJCsul4vJiQl6VvSwpr8fTdOIx+O88Oxz&#13;&#10;FEtlUqkkfX19SFYJdanf0GG343S6MJvNNLc0UywUGRgYQBQFgsEgc3NzSJKNXC5LMNTAjVu2vOf1&#13;&#10;zpWQy+V46aWXCAQC3HbbbRe8Hxcik8lw+PBhDh08yNFjx2oBvM1qQxREVFSKhQKFQhGjyciKFSvY&#13;&#10;tm0bN990Mx6v56zgJZfL8dZbe/H5vGzcuOG6nWt1PEEQKBaLvPXWWzVbnlAoQi6XY3JynK985Sso&#13;&#10;isJbb+2ht7eXxsbIWe/PZrPMzMwwPz/PqVOnuOWWW+jr67tmcyyXy+zfv5/FxUXuu+8+Jicn+da3&#13;&#10;vsWnP/1puru7a5sPVRuSf8sMDQ19+EtGl/Nuwcq7GfG+330T52K1Wi87o1rd3b1cLtdw02g0XvUO&#13;&#10;8cXmeT13nuvUqfPLhyiKhMIhVq5cyZ49e/jkJz9ZK02q9u2cW151oR/85cHMcksKoJaJqBpmx2Ix&#13;&#10;RkfHMBgNrF+/vva+69Wroy35te3cuZNdu3YxNjZGb28vPT0rCIVCtLa2EAoFUVUNr9dDf/8atm+/&#13;&#10;i66urkuW5r0boigSDocJh8P09PQwMTHB4OAgL730Eq+//jrbtm2js7PzgkH4laJnR4YpFopE5+dR&#13;&#10;VZXGSCN733yLSGMTtiXbhnQqxeTkFFablVLZQTweJ7awQKlQJJ3JYDAYmZqcAEHA7DWjKiqSJDE8&#13;&#10;PExvby+nTp6kf+0NDBwZwOf1oCgqExPj9PT0MjU1RU9XNydOnETTVCwWCVmqMDM7iyRZWLmyl0Nv&#13;&#10;H0LQoKd3BUNDp2hsamJhPsrCwgLxeBy324XJaKYil+lZ0cvQiRN4PF5kucLbiwksFotepntDmWg0&#13;&#10;yvGjxwFobmoiW8ghGkUkiwnjko/axMQEnZ2dV/SMqapKPBZjfHSMbDZDJBKho7ODwcFB2tvaODZ8&#13;&#10;GpfLiSLLnD5zBrUscyJ1Er9XL700iCIWk2WpXNOFyWRmIbaAFJY4eWyQYrlIQyBIOpVClivIikos&#13;&#10;GsXhdCFJFmS5gqopzM7NUioWaW9t5/ixExSLBbweL4vxRRBAVWSsViupVEYv72tvx263696ioQYK&#13;&#10;uSJluYwkSRzYfxBVVWkIBshmswwPD+PxeGhtbWV8bJzo3BzxxCLhUAST2cSZMyPYrBKlYonNGzde&#13;&#10;t0W/qqr6sxiLnachsZzlpZLlcpmBgQHefPNNDh48SKlQorW9lS2bNxOJRAgEg1jMFlRNJZVMMjsz&#13;&#10;y6nhIUZOn+H73/0eJ46f4OMf/xirlwIoQRD04Li5mVOnTtHe3nZd11bV51GSJG677TYCgYBu4zI3&#13;&#10;g9FoxO3WqxOqG23JZJLGxkgt2B8ZGSGdTiPLMna7ndtvv73WP3itvk+rFhSKoqCpGrFYjInxCcLh&#13;&#10;cH3deQF+qQLCfys0NzWxsrf3upfj1qlT58qZmp5m165d9bLR64TFYqGvr48dO3Zw9OhRGiMRypUK&#13;&#10;ra2tl1WqdW55UHXRpigKmUyG7u5uyuUyb7/9NplMmr6+PsLhd/qxrldZVjab5ec//zk7d+4knc5w&#13;&#10;553b2LJlM11d3djttppACkBnZyc9PT0XPJfLZfmi1Wq10tvbS8tS2eUTP/kpT6dS3HHnHWSzWXp6&#13;&#10;eq4q+KzOVZZl5IqCy+VGFAWcThfhSJh0Ko3ZYkZVjTjsDsxLhtg2mxWb3Y7BaKBYKOJwOLFaJQxG&#13;&#10;ExZJQlEVjCYjHZ3tdHR26P82GvEF/JQrJZoaI1RkBYtkoK29g86OdowmIy1trRSKBVwuF5LNitlk&#13;&#10;QjAIiBpUZIWmxmZMJr1keXZ2ThcmamggkUoQCAaQJCs+nxdFVunoaCcWXcDpcjC/sIDf78VkNhMO&#13;&#10;h7HbHXR0dDAzPY3H48Hj9eJZKl+TNY0VvSsIBoNnqXlfyUK5LMtoGni9PiTJgtFgxOf2kivkEQSQ&#13;&#10;JBuLiwl8Hh+KqmB12DAYDASCQVKpFLl8jkBDgLbWVhpCQdxeN5LFQjLSQL5QwOfz43a7MBiMlEpF&#13;&#10;8tkcFVVBkmy4vW5EUdTFcQQDHd2dZPJZ5IqMURT1MtJ8jvhCHJvNDoJIpVJhfHycjo4OjEYjTocT&#13;&#10;k9GEWWqnvaODmZlpVFXFarPT1tbGnrf2YDKZsdltlMpFjGYzfl+AQMBPQyiExWKmkCvQ1NKEeJXP&#13;&#10;6aWQZZmpqSn8fv8l7Qqqm1YzMzO89tprvPbaa5TLZdatW0f/mjWsWrmaQEMAWZbJZDJkszkURSEU&#13;&#10;0jPcd5W3Mzo6yr69e9m1azdjY6N85dd/XRdHhKVAzInJZGF4ePh9C3pMJhN9fX0EAgEGBgY4duw4&#13;&#10;XV1dtTkFAg2MjY0hSRbm5uYYPDmI1Walra2tVgq7vCf0WlUfVEtRZVmmVC5x7NgxCvl8Lfnzfqix&#13;&#10;fpj4UNhO1Dmbf//7v/+LnpnZJ8EAACAASURBVEKdOnXehbrtxPVFEAQCgQA33HADhw8fxul0vqNi&#13;&#10;eIHyrAv98C//2/JgShAESqUSpVIJr9fLYjzOnrfeQrJKdHV11npdrpcSXblc5uTJk8zOzuJwOLjp&#13;&#10;ppv46Ec/el6VS3Xc5fNZrt53JZy7SNLLM23cfffdiILAP/2vf2JmegZhSWp+5cqVVzTO8nNwOp1s&#13;&#10;vnEzBtGA1WbFZDBitdvwer1ksxkURaGppQmT0cS69eswGI2YjEbCkTDFQgFN0zMV1cAvl8thMZtp&#13;&#10;a2vD5XLVRGU2bNxIOp2ms7OLZCqpBx1LtknegB+73Y7doStliqKI0WCgIRRCQGAxscjKVatQVV1N&#13;&#10;0+f3I1klelfpfUd2u51MJoPT6cQgGnC6nGy+aQuVSoX2zk5dkTGbxeFwYJGWAlurDatNV9CsLAne&#13;&#10;KUtqnZIkoapq7RpdLlUl2U1bNmEymohEwjicDtZv3sDE5ARWq5WVvb3kCwW9TUXTlUlTqRRer5di&#13;&#10;sYjJZMJisbB23TrsNjuyImM0GgmFw2QyGV1xdUn1s/q8LUSjIAj4fX49A7h0Dk6nky1btmA0Gkkm&#13;&#10;Enh9PrKZDEpnJxZJopDPY7FYMC6V75lMJrp7elBUBVmW8Xo83Hr77QhAJpvF7XIRaYzQv7Yfo9HI&#13;&#10;it5eAoEAZosFp9OJZLXS1NxENBqloaEBURSvWwBQLpeZnp6u9aldCN1+pMKBgwfYsWMHw8PD9PX1&#13;&#10;ceedd7J+/Xrsdjujo6M89+yzjI6OEo3GSKdTKIqM3WbH5/MTbgzT2dnJpx58kI7OTp7Z8Qzf/973&#13;&#10;MZlMrF27tpYldLkcLCzEKZcrmM2XVoG/Ei50HUVRJBKJYDSaOD18uiY6ZDQaaWtrJptNM3D4MCMj&#13;&#10;o/gDgZpR/PINpWt9f1RVJZlMUqlUOHP6DC+/8CI9vStwLhOnqvMOHwrbiTp16tSpU+dcTCYTK1eu&#13;&#10;ZHp6mpGRkfOEuK40Q6aqKplMRu9/Mhh4+ZVXUGQVg2igp2fFVY9xKaq9QPPz80QiEeLxODcuKZ++&#13;&#10;l7lf7bzOfV/13xaLhZtuvpm9e/cyPDREf38/x4+foKmpGYfDfp5y4OUgSdIFe4cupOS6XMwnEHxv&#13;&#10;rQ/VrM1yMY5I49m2UtWxzu3h9y1lWZpbLlwie6mA+FJtKLpVRtclZq1zbhb7vV5fQRD07OM559Pd&#13;&#10;3U1jUyOZdOasTHeV5d7A1fFaWlrOe13kIrZcFzpmlep9qPk0X+QYVYINZ7eZ2Jct5PP5POs3rK9l&#13;&#10;r5uams6ae5WGZX7N1wNN00ilUiQSidrzde5mTLXX7tVXX+WnP/kpuXye+++/n3vuuYdgMMjk5CQv&#13;&#10;vfQSO197nbcHDrMQjVIulpBlufZ+o8mEw2GnuaWVW2+9lW3b7uTLX/kyjzzyCI888gh/+Id/RHNz&#13;&#10;05KyqkqxWCQajdLc3FSb07UsxbwYNqsVj9eDw/FOQsjpdLJmTR+CAKLBwB133HHec1md39VsslUr&#13;&#10;OxRFwWw2I8sy4+PjFItFDIKB1o52HnzwQUwXEBiqUy8ZrVOnTp06H1KqZvXr16/n1VdfJZvN0t7e&#13;&#10;jtlsvuIf+2rJkqqqtLe3s2fPHvbv38+6tWs5fPgILW3vBBXXY0FR7V1sa2tjz549OBwO2trarvk4&#13;&#10;l0N1seZyufjoxz7Gn/3pn1EsFimVSkxOTrB69eqrWnDKsszoyCgVuUJjY+N5i8VCsUgqmdSl7EMh&#13;&#10;KrLM4uJiza/OaDTWsmpnHXN0lNnZWSRJoqOjo6Z6eO48NU1bKtHLEolE3nMA9m7BmizLzM3NEQ6H&#13;&#10;z8viXuj1iqKQTCZRVBWvx1Obe6lUolwu18rwruRaL88e2226eM67Ud0cicfjuFyusyw6FEVhdnaW&#13;&#10;QCBw1nWvVCrMz80TCodqNjAXulaqqjI3N4fH4zmrmuxi1+fcQMFms9HR0YGqqiwuLurKsekUTY1n&#13;&#10;B4XFYpFyuUylUqnZf1xt4LGcapmrxWI56zyWj5FJp3n2uef42c9+RlNjE1+67+PceOONFAoFduzY&#13;&#10;weuvv87BAweZnJhElivoRu8qqqICGhogKzKlUpFkMsnY2BiDgye596Mf5YEHHuCJJ57gn//5n/nN&#13;&#10;3/xNzGYzBoORYrHI2Nh4LSB8P4IfTdOoyBW9H3epHzCTydSyzV1dunKuJElkMplaFYYg6D6jbrf7&#13;&#10;LCGwKxk/v6RMbzabyeVyDBweoK+vjxUrV7Bpy6aaSFO9XPR8PvS2E3Xq1KnzQaRuO3H9qZaBNTc3&#13;&#10;07+mnxdeeJ7Ozs6zRF+u9LhOp5PJyUlefuklNqzfQCKZoKOzveZhdz0WFNWFcqlUwu12Mzg4yLZt&#13;&#10;267pGFcyp+WlqR0dHXi8Hk6fPkNbWxuTk1OsXLnyqkrykokEzz33HB63i5WrVuP2uEHT/dc0TaNQ&#13;&#10;LLIwO090MUZXZxc2m42Z6RkS6QQel0c34w4G6O3trdlE2Gw20uk0b+5+k2AgwMTEBL0regmHw8zP&#13;&#10;z2MymTCZTHj9Pgr5PPlcnuHhIXLZLMViEbvdgc/nJZPOkMvnkBWF1pZWzGYTg6dOgaYRagiRyqQR&#13;&#10;EHB73ETnozic+vORSiYxmc2cOX2GVX2rKBV1Gf5gMMj01BSJRJKA3086m6FULBIMNpBKpRgcHCQY&#13;&#10;DHDDunXs27ePUEMDI2dGsNltlMtlTCYT7e3t78mOolQsMjI6iqooBIJBZmZmMBgMRCIRFqJRTCYz&#13;&#10;TruduYUoJqOJru4uioUiY2NjaLyjvpjL5fB5feSzWQSjgVAoxPjYOKdOnWLLjVuQKxVMRhNWu43J&#13;&#10;iQlGzpzhk5/6FMVikfHxcUxGI16vj5lZXXAk1BBiYmKcwcFTbL1jK9qSt6ZFkvSeM7+faDSq207J&#13;&#10;uiqs0+lEVfTMvdvtQhRF0ukMklXi0KFDrFy5kmNHj9Lf309jpJHFxUVkWSGZTpLJZAgEAvh8PjKZ&#13;&#10;DDabjc7OzmsiMlMulzlz5gytra0YDAbdQ3BZn9ri4iJPPfUUL77wIhs3beQzn/kMbW1tDA0N8ewz&#13;&#10;z/DsjmcZHR+lUi5jNJmQJAsWScIm2bA77RhFI2W5TD5XIJfJkC8WyGYz7HpjNxMTkzz00INsu/Mu&#13;&#10;XnzpRdas0UtQPR4PqioTjUZRVbW2EXA9WR78zs7O4vf7yefzDA0NIcsy5XKZfD5PKpXi2LFjNZ/L&#13;&#10;6mfVYDDU/AKvFEVRmJubIxgMUi6XOXDgAGdOD7N+w3rWrVt33lzrQeHZXLeA8NTSQ1CnTp06/xZx&#13;&#10;u92su+GGX/Q0fqmp/rCbTCZWr17NyZMneeWVV1ixYkXND+5yEQSBSqXCzPQ0zz//PCtXrmLLls38&#13;&#10;97/+a770pS/VFpFXUsb3XikUikSjC2Szuavu0bsWLM+m2Gw2Vq9ezdzcDOvWrWdqavKqj6+qKtlM&#13;&#10;lmAgyOHDb2M2mjBZLAQDAc6MjLCmr4/J6WnSqSQel5tjs7MIQL5YIJfJMTszg6zonntOp5N169bh&#13;&#10;drlpbW3FarHgcXuYm5unUi5z/Phx8rkcJpMR0WAkHA7h8/l1VcrhM1Qqusfh3Pw87R3tLC7EmI9G&#13;&#10;8Xo9lEtlmpub2bdnD63Nbezftx9REDFbzEhWK163m+EhPcDz+rwsLETJZLJEF6JYzGaCDQ1s3bqV&#13;&#10;oeFhpiYncdpd5It5nE4HQydPYZbMpFMpTEZdnTEWjVIpV1hYiCFldW89yWrF5/Xh8/sueU0VRWFy&#13;&#10;copjR47gdLkYHR0jlUzgdLk4duQYhUIOiyTh8/nJZDLI5QqZbIZCocDI6dNIVit2u51ivoDFKhGL&#13;&#10;LpDOZBAQmBgbQxMEotEoA4cOk0mnMZktWGwWXA4X0YUYsiyTTCY5euQIhWyejq5OonMLiCaB8dEx&#13;&#10;NGBxMU6pVCKZSLJv7z7cbg9oKr6An8VYnFwhT6Us4/V7ETTQAKfDwanBk7hdHmbmZnE6HEyNT9LW&#13;&#10;2srM9AxWycrI6RFi8Rhmi142aDFbUGSFmZkZQC8jbWlpOSvjeaUUiyUSiSR33nlnLVspCiKaQ1e1&#13;&#10;/PGPf8zrr73OHVvv4LMPfxafz8ebb+7m8cd+zM7XXiOdSeNwOOjq6qa7q4twJEI4FMbn9+JwODEY&#13;&#10;DZRLZTKZNFNTUwwMDDA4eIrFxTgjI2d49EeP8qkHP8WaNWt48cWXWLt2rR4QalAo5CmXdYXW6x38&#13;&#10;CIKAoijEFxcpl0oE/AFEUcTl0oP3fD6PpmmUSiUURcHhcOD1ems9vqVS6arnkMvlmJqaorm5mTOn&#13;&#10;T/P0k0/R0dHJqcFTlEqla3K/f5mpl4zWqVOnTp0PJcsXODa7ja13bOXJJ5/kwIED3HHHHZdV8ldF&#13;&#10;lmWGTp3i1Z//nKamJrZv386BAwdwOp2sWrXqknO4FuejGzlXWFxcxGQyXtWO+bWa03JMJhM9PT3s&#13;&#10;2rUbWVYwW94pz73SPkKr1UY4EsIf8DEzM43ZbMFrNumZweg8i42N5PJZTGYLoiCSSCSwSBaMBhPl&#13;&#10;YhGfz4vX42V8bJT5+Xk6Ozvxer1YzBbMFgtWq5WW5hYqlRJnRkZxu3T/OpPRyMGDh/jVX/tVspks&#13;&#10;FUUmm83gdLkAjSNvD9AQCpLL5vD4vLrwS7lMKpVGaBeZmZnB4/bgNnlYjMfxuFykMinymSzBQIBc&#13;&#10;roCmasQXYkQaI8gVmVKxxNTUFEpFYWZuGqfTRSgUZs9be2gIBrFYJTCAoIEgGCiXSzQ0BCgUiuRy&#13;&#10;ecwmMzPT0yCAz3fxoFDTNHL5PLmc7nMYi8dQZAWXW2R6ehLJYsVktpDL5/D7/cxH5ykWiyiygtFk&#13;&#10;wuV243K5OBM/Q7kiI9tk3B4XxUKJ2bl5vQzWZCSVTlIoFnEaDcRjGTwuDyaDEQSB+WiUXC5PIpHA&#13;&#10;k0jgcDvQZIXZuTlCDSFMRl28R1Z1MahMNo1NsrN//37W9PVRURQMBgMet4fx8XFQNTweN7HYIrl8&#13;&#10;XhcNSSTx+XwICDSEQng8Xk6cPEG5VCTUEMbmtCGKAul0mkqljM1ur/WaXS2KopBKJbFarQSDQbLZ&#13;&#10;LHNzc3R3dxONRvnRD3/Iq6++ykMPfZqHHvo0RpOB559/nh/+4BEOHjiI3e5g6+23s2HjJnpXraSr&#13;&#10;swuf31ezbKhm1oxGIwaDgUwmw/DwMIcPH+aNN95g4PAAU1OTPPnEU3zywU8iigI7d77BPffcg6Kq&#13;&#10;5PMFEokUkYj0vmTCqiXPRoMRu8Oui/2seKfnWpblWuAnSdJ5CsVXc09kWWZiYoJ0Os3MzAxPPfU0&#13;&#10;/oCfvr41PP74YyQSiVp/az0reGHqAWGdOnXqXAfqthPvL6Io0tLSwvbt29mzZw/t7e3niTxcTDBl&#13;&#10;uffg6dOn2bVrN42RCNs/8hGmp6fZv38/H/vYx87rbbvWVPsXM5k0iqIC4gfOMNlgMBAMBpEkC/l8&#13;&#10;HpfLfdULLLPFzOrVfbjdbhxOJ7lcDrvdjtVqJdIYWSqpDFIul9BU2Hzjlpq/WTUzIcsyNrsdh9NJ&#13;&#10;uVxGVVVMZhN9/WvweX0YDAbKlTKhxgiFfAGX00WhUCAWjxEOh4kZY2zevBlFkVFVlZVbtzI8PExX&#13;&#10;VxeNzc0ICHR0dFAqlxBEEYvFzEc/+lFSmbRuku5wEp2fp6e7h9EzIxTlMjfcsBbQF7qlcpm29jZM&#13;&#10;ZhORUBhBFLBIEna7nVBDiE2bN1KuVCgUCrS1t2GxSvSt6cNk0vvwDEbd0N3lcpFMp7An7ZcMCHWh&#13;&#10;lUZiC1EMohGn282x48fweD1s/8hHiMXjOJ1O3G63rrLq89LR0YEsy7jcLhwOh17SZzYjCCKSVUKy&#13;&#10;WimXSjS3NJOIL9LZ2UlTk67k6fV6dTXWxTg9K1dgsVhwuVxEwmFaWpqJRBprGbtwcyOL8TgtbS14&#13;&#10;PB4URaGzq4tKuYQgGogn4vT195NIJFBVFY/Hg8ViZnh4mHK5wrobbiBbyGEQRWx2ux40mU3096/B&#13;&#10;7fZgd9hJZ9JYrVYCfj8Tk5O4nC5sVom5aBSz2Vzr6bwSqt8XiqL3V3o8eu/b9PQ0ICDLMk888QRP&#13;&#10;P/00D3zyk3zms59BVVWefPJJHv3RjxgdHWPNmjVs276dW26+hZUre5GsVpLJJIlEgqmpKbLZHKAH&#13;&#10;OlW1V0myEAwGuf/++1m3bh2v79zJsz/bwejYKC++8AL3fvRjHDx4kE2bNmIyGJmPzROPx4hEQld8&#13;&#10;rpdzTVRVJZ1IgSCc1T9axWg0XvK6X4mFzXJV6JMnT6KqKk888QSapvK5z32esZFRFhZizM/OX1Lw&#13;&#10;qE7ddqJOnTp1rgt124n3H6PRyKpVq0gmk+zduxej0VhTHrxY0FJd3MmyzKlTpzhw4ADNLc3ccsst&#13;&#10;xGNxXn31VTo6Ot5RRryOCEsy/cViEUVRsFhM6IVyHxyq/oQejxdFVWhp6Tjv/18uZrOZG9bdUAt+&#13;&#10;q+VlkiQhSRLZbLZmcl0o6D6B52YTFhcXsVgstLfrfZ7VxeemjZswGA1nZS7TmQyiIBCdm6ehoQGz&#13;&#10;2UwwGMTn89UESHw+H42NjVgsFpqamigUCks2GFluufUWVqxYgcfjIZ1O16wzwpEIFsmCy+3C6/XS&#13;&#10;0NCgC7MoCulMBo/Hg9ls5uZbb6FULGF32BFFPegPNgRr993hcGAymdiwcQOCKIKmYTQayWQyCIJQ&#13;&#10;U8B9t/vk9/vZuGmTrry4ZADe1d2Fy+UikUhgMBiw2WxomkZTU1PN29LlctWC7eoievnGRNVo3Gw2&#13;&#10;Y7fbaW5uxmw2I0kSyWQSSZKwWCx0dXXh8/mxSBYkiwUNTbcrEQS9NNZkwul0omkaa9auQRRE5mfn&#13;&#10;aW5pprW1lXA4XBMZaWhowGa3EwqFCAQClEolKpUKDoeDcrmMoii1MvHmlmYKhQKKouByuQgEg7U5&#13;&#10;Nbe2YjQaMS8pTV4J1edIUWRisTiBQBBZ1nv2elas4MUXX+SZn+3grru28/DDv0o+n+epp57isUcf&#13;&#10;o1Ku8OAnP8m9H/8Y69ato1QqMTo2Vus9rG4KVSoVJMmG3W4GDKiq7k2Yy+UwGAxIkpWtW2+npamJ&#13;&#10;F194kUNvv83+ffsJR0IcPHQIh8POyEiOeHwReH/65VRVJZPNIAjvbxZOVVVisRgDAwPYbLpH6688&#13;&#10;/DAtLS0MHBkgn8+xEFt43+bzYaVuO1GnTp06dX4p0DQNi8XCxo0befPNN9n1xi5uu/22C8rRV18v&#13;&#10;CPqO/uDgIPv27aO1pYUtN97I8PAw+/btw+f1cee2Ozl58iTd3d1XbcR+ad7JWFbLRWX56kvbriXV&#13;&#10;TIDL5UKWZZqbrl7WXhAERFGs9fic2+uzPPhxXMRDTJIkPB4PRqOxtqA2mUzY7LazXqdpGsFAQBfb&#13;&#10;EEVcS+IfVZGZqmKmLMu1TJLD4aiN63a72bRpUy2gWJ6lq9okrF69GpPpbP83k9lcy2q6XC5km4ws&#13;&#10;y2iaVjtWtderWCwCZ1tsLB/L4/G8p2utqmpNuENVVXx+fy1DcynT8uVZnEqlQi6Xw+0+OxO83M4h&#13;&#10;EAhc8O8mk4mGhvNLnjVNO68UuiHYUBMakSSpFihXnwWz2czatWtr19VoMKKoChaLBZPJpGeEl/5f&#13;&#10;9Xtg+fzK5TJw6TLby0UPAhfYcuNmkksquENDwzz66KOs37CBr371NxBFgX/4h39gx8924Av4+JXP&#13;&#10;/gq33XorTreLM2fOkEgkkCRpqcTZTCqVwmQ2097RQTgUwmKx1MrIK5Uy2WyWTCZLOp0imUjS0trK&#13;&#10;F7/0Rdb09/PMjmcAgaNHjtDfv25JsTjzvgSDy6stNHVJtIXqN9r1oXpe+Xyel196iVODp7jn3nu4&#13;&#10;++676ezsJJfLkUwmKZdKFPL56ziTXw7qJaN16tSpU+eXguqixOFwsGXLFnbv3s1bb77F6r7VrF69&#13;&#10;Gji7fLRaarR7925ODQ6yauVqNmzcwMCRAXbu3ElnRyf3fvTeWj/P9UbTNERRxGazkcvlaWtrI5VK&#13;&#10;XdNF7IXGrPJeF42yLGM0mjCbTRhNxst674Uol0ocO3aM1pYWnMuyUwsLCyQWE6xavaqWlaoGN+Vy&#13;&#10;GbfLTaFY0P/b7UaWZU4cP47H4yWfz9HR2YnFYkGWZSqVSi2DpGkasqIQW1jQlSErFZxOJ6VCAU0Q&#13;&#10;sNvtTE9Pk0qlaGtrw+FwkE6nkSQJq9WKoigkFhcRlpRVbTYbhUJB79vLZslms3R2dpLJ5nA6HRSL&#13;&#10;RdLpNJqq4XQ5a5nO2dlZgsEgfr+fUqlEYnER0IPjcCRMoVCo9ZMt571ca03TSCQSjI+P09nRid3x&#13;&#10;Tu/c4uIi8XicVatWoWka2WwWRVFwu9zk8jmMRiPlchmDwcCZ06dJplJs2rgRRVVxOBzkcjnMZjMW&#13;&#10;i4VsNkulUsHtdpPP55FlGbmiZ8tWrlqp38NEgp6eHlKpVM0epFgsnnUeqqqSy+VwuVwUl2xG5ubn&#13;&#10;6V/Tj6qpiKKIqqiU1BJoEF+Mk0mnKRVLuNxuMukUzS2tuD164JrNZPXSYU1lenpa38jRNJpbWnC5&#13;&#10;XKRSKSSLHngWigW9pLhcxul01gL0SwVSusVBkVw+S0OwgfHxMebnF3jppRdoaWzmy7/+ZWRF4UeP&#13;&#10;PMLTTzzJqjV9fPELX2DtDTcwOzvL9OwMiqLQ2NhIOBwmGo2ya9cujhw5SjAY4O6776Glubn2+bRY&#13;&#10;zFgsekY2FAotWb5MMT09jWgwcMutt+DxuHnx5VcYGxsnHG7Uz62Qp1KpXFVG9L1iEA24PG7y+cI1&#13;&#10;E3G5pD3IkgDYwMAAL7z4Ipu3bOa+++6juVn3DJVlmdmpaRRFpVwpX/Vcftn5QNtOpMoaJ5MVogUF&#13;&#10;VQOfRaTXYyJk/WD1VNSpU6fOudRtJ35xVE25b731Vp5/7jn+5el/QbJItLW31TJ8qqoyPz/Pm7vf&#13;&#10;5OTJE2zavJn1G9dz8NBB9u3bx6pVq7jrrrvweDykUqn3TbZdFEW8Xg+FQpHW1jYymcx1HbeKIAi1&#13;&#10;HX1VVVlYWGBsdJRyuYyGnrWrqreWyzKCYKAhGMAgXn3GtFQuc2D/AdJJPTtis1pxedwcOniIbCZD&#13;&#10;d083s7OzjIyM4PV4qMgyifgi4VCEuYU5TAYj3T3dCKLIkaNHiTSESaZTLCYS+LxeFuOLVBQZk9FI&#13;&#10;IBAgHl8k4PczOHQK9+gYIgKR5kZmpqcRBIEb1q1jbm6OY0ePkUwkax53dpuNTZs2MTg4yOz0LBWl&#13;&#10;gt1qxR8Iks/nSCdT5EtF0qk0mUyWeDyGy+0ilUhjsegCKhbJQmIxgcViYWZmlgX/AkazLhoyMz2N&#13;&#10;1WrF5XQzOzdLpVKhq6ur1gt7OVQFV/bt2Usum8Nus2GymJEsEkNDQ8zMztDT00M8vsiB/ftw2O14&#13;&#10;fT5mZmbx+3yk0mkMBgOjoyOICCiybvgdDAaZm51l05bNFAoF9r71Fiaz3tuWyaR1MZNcjtnpGTq7&#13;&#10;OhkfHef48aNomsbCwgKSJLGmbw2nTw9Tqchks1l8Ph/pTFrPEEpWMuk0iqYyNjKKXJHp6u7S+3uH&#13;&#10;hymVyvi9PqbnZijkCkxPT7J27TpODp6kOxpj7bq1WMwWDr/9NioalXKF08PDhMJhFhfjtM/PEwoG&#13;&#10;mZmdRZL0bGQqlcQgGtHQ6FvTRyQSqX0mLkQ1S764uIjFLGGxmBk4cozdu94gl8nw73/v9zEYDHz/&#13;&#10;u9/j5Vde4ZbbbuXhhx8mHIkwPHIGuVwmHAoTCoUo5AvsemMXL7zwPLt3v0k2k2XN2n5uuvnWC/YP&#13;&#10;V+ckSRLd3V00NAQ5ffo08/PztLW385Ht23nhhZcYGjqF3e4glyuQSqWuqzhV9bvLaDLS1tZGpVJm&#13;&#10;fGycFb0rljLxgl4qfAXHrZ6vLMu1SgL9u0pDUzRGRkZ47NHH6Gjv4Av/7t/R2NRUe1+xWGRwaAhN&#13;&#10;VSleAxXTX3Y+cLYTigaPn8nxg6Ech2JlVO38/okVHhMPd9r56ioHdmNdLahOnTofPOq2E79YhKVM&#13;&#10;T1t7O5PjE/zgkUdYv3E9fr9upD0+Ps6Z4dMUigVu37qVrq4uXn31VRYWFrjxxhu56aabauWDmqZd&#13;&#10;9wxhdeFT9UAUhHmamppIpZLXddyz0DRS6TS7d+9mYGAAo8FIa1srkiRRqVSIRCLYbDZUVcFut+L1&#13;&#10;Xrzs8LKGVTWUpfLJ/fv2EQwEaGxpZmZqGrfHjSIrDA0OUi6VERGYmpqiWCwyMz2DospEwmFGRkbp&#13;&#10;7ummWCgwNz9LqVhmfHyM1uYW5uajNDQ0UCgUOHLkCMVCgebmVrLZNIVcnnKpxOkzpykWi3h9Ptra&#13;&#10;2wE9OF5YiHL06FGaIo3YnA76+/sZHxsnn88xPzdPS3MLY2Pj2Ox2YtF5LBarfh579mBzOpmZnCaX&#13;&#10;z7Gmfw2jI2ew2R3EF2LYXQ6Ussz0zBSS2UK5UiGXzSE1WpmamqAsy/T19ZFOpymVSpjN5svelFAV&#13;&#10;BVmRKRQKnDxxgoaGEFarxMJCtHas+EKMsZExOjo7OX3mAIKikkqlyKbSmCULoibogfbAAF6fl1gs&#13;&#10;RiGfQ7LczsLCAkNDp2lvb2N8bFy3ELBbmZyYQloKgAVBQ1FVTp48idvtZnJyks6OThYW4hw6dBBV&#13;&#10;VWhsbKZUKrJyxUoOHTiAoqis7lvN9MwMpVKR1tYWVE1j//795HMF3G4XLrcLpaInCwQRzCYTi4tx&#13;&#10;5mfnsDvsDA8P09jcxPjYGKKoZ4UNBiNTk5MMDQ5iEI1YrBKCpuH2eFHkMslUGqtVwufzXfJ61ywW&#13;&#10;4gs4nU5SqRSvvvwy6UyG3/nt38Lj8/K9b3+X559/nrvvvpsHH3oIs8XM3PwcbpeLcChMNpvlpZde&#13;&#10;4tChQ+zds4fRkREEwYDJZCQei7MYj9cCm0qlgqqqZ2XciqUSqVSaRGIRq9WGx+0lk03j9wdYu7af&#13;&#10;U6cGaWiAbDbD5OTUdQ0Il393tbS0sKZ/DU899RSfeOATNDU14Xa7r/jY1Ux3IpGgpaWltqGnyArH&#13;&#10;jh7lRz/8IRPjE/zpn/0pTUuZQdCFnKampjlz+jSCAKVCPSB8Nz5QJaM7Z0v8H3sTDKcql3zdULLC&#13;&#10;Nw8l+fbJDP/XBjefH7tx0wAAIABJREFU766L19SpU6dOnfMxGo3cevvtPPXUk/z0J//M5o0bcbpc&#13;&#10;zMzO4Ha7uX3rVlwuJ2/s3Ekmm+XWW2+lv7+/Ju4AushJPBa7KmXC94ooijgcTlwuF36/n0pFV8y8&#13;&#10;Xmqjy3fgBwcHef655xk4MkB3dzc333EzXV1dOBwOMkuiKKCrAVqtVhyOa/PbazAa8Pq8qKpKJBKh&#13;&#10;IsskFxeJNEYQRV0d1OVyEYvFEJZUHO0OBwLg8XppbGwkv1Tq6PP7MYoGHE6NQEOASrGCx+vB63bR&#13;&#10;3tHGoYNv09jUjChCQ0MYs9nEYmIRrVTG7fHg93lxOp0UCgWsdhsWo4WmpmZsViuhYBCTyYTH4yYS&#13;&#10;DiNJEs3NLWSPZUBTcbk8eLxeMuk0CGCxSDiDDkrlEo1NzUxOTqHICk63S++TcxhQKhXsDicLsSih&#13;&#10;cANGoxGbzY59KegolUpMTEzQc5m6DIKgq5h6PB7QIBQOUSiWkBWZcChMJpOhWCqiaiqKImM26Z6M&#13;&#10;VsmKZLMydmaUQMCP0WREVhQQwePx4nI6UTUVh9NBIpHQBWDaWpEVXQ3TYDTQ2t6q23hUKviDQex2&#13;&#10;B1bJiiIruN1uzBYzrW2tnDhxjGCwAZvNisHgoSyXCQSDiAaR1rZWmpoa8fsDpDMZIpEIfr+fgF8g&#13;&#10;lUzT1NRMPpvDZDYhaAI9PSsQjSKIApLVisPuRBAEWlv1smuLxcKKnhVkcxkWY4vIikLA70MTBJqa&#13;&#10;Gkkmk+QLJTLZLKOjo/T29l702uobRArxeByv18vg4CAT4+N87be+xtob1vKP//iP7Hj2Ge66axv3&#13;&#10;ffITKKpCpVKho70Di2Rh39597Nu3j4GBAWampykUi0hmibJSQZVV0ukMiURCFyRS9X8rikxDQwOq&#13;&#10;qqKqKiOjo+zbcwBB0BANep/rhvVrOXVqCJ/XQzgcIZ/Poyh6ZnXDhvVX+Sl9b7jdbu67/34ef+wx&#13;&#10;fvDII2zYuJEHHnjgispHVVVldHSUmZmZmsAQmkY6k+Gtt97ix48/zvHjJ/id/+136FvTd9Z7S8US&#13;&#10;+/buZWFhAZvViqJcOq6o8wEKCP/uRIY/OZC6YEbwYiwUFP5g9yIHF8r8xU1eftmThfPRKJLFclW7&#13;&#10;LR9WFhYWln6Ir6/s+4eNeDxOLpfD69UXMRejXC5z9OhRNm7cSDQaxXIVz9HExAThcPg99SRElyS+&#13;&#10;r8V9O3L0KF2dnR8a9eK67cQHA6vVSkOwgV/9tV/jx489xuT0NJ9Yv55NWzZjs9kYGhri+PFj+P0B&#13;&#10;brn1Vjo6dNXMaqCkqir5fJ5YLH6dBWWojStJFhSlUlParFQqF1xQybJMOp0mFosRj8cpFgqIBgNu&#13;&#10;lxuf34fH48HhcJwVTF6oLyqfz7N71y5+8pOfMHB4gI6Odux2O7MzszU1Sp/PV/scq6re62gwXJsg&#13;&#10;1WIxs37DBgqFAr2rVpJKpZGX+tJyuSwGg4HVfasZGR3DJlnx+n0IooDdbsNkNmO32VFVGbvDyeYt&#13;&#10;N2IQRQxGAafDxUI0ioZ+H8OhMMGlAKVSqWAwGiiVihTyJVxuJ8VCAaPRhM/nw2I2o2kaRoORjZs3&#13;&#10;shCP4fV4sUgSvStXYjAYCEXCOOwO3C43xXIRo8GI0+kkmUjgdDnJZDL4/X4UVcXtcnPTLTdTKOj9&#13;&#10;ana7XV/wywqlSpnWtpalwDuL0+EAQSCRSOD1ea9oM0AURfwBP2vXrUNAIBRqYG5uHtAI+AMkEgm9&#13;&#10;RNNuJRAK0tTSQrAhSEWWsdtsuJxOXB4XkkVv++no6kSRFQKBIJWlfiyf38+GjRtxuZwEGxrIZLMo&#13;&#10;SoVwKML09AyIIqFQiDVr+vD4fCzGYroZuduNyWzmnnvvPUswaG5+nlWrVyHLMh6vl3vuvReb1UZZ&#13;&#10;riBJErfdfjsGg4FcNovH56NSKum9gDYrdpsDQQCTxYLLbmft+huoVMo0NjYyOz2D1WbF5XRRliuI&#13;&#10;glCz3TCbzEiSBafLpQe8bpeuhnqJbKweqOmee42NTezfv4+bb72ZrVt1H9Snn3yKzZs2c9dHtiMK&#13;&#10;Im63m5bmFmLxGK+88ipDQ0OAwK233IpoMFLI5ykU8szMzjDw9mGKxdKyz5qq95YKQs3r0GAwsOfN&#13;&#10;PTzx5BO0t3USCPgwGs00NoZYt+4GJicnsdvt+nX0+BgdG6uJLF1PBEHAYDDQ29vLZ3/lV/j5qz/n&#13;&#10;4MGDBAIBtm3bdsn3amg1QWVBECiXy7z99tvMzs7S2dlJS0sLhUKBwZODHDp0kFdefoUTJ0/wpS99&#13;&#10;iU996lPneaBmc1lef/01ZLkC2Li+8ja/HHwgbCf+9niGbxy48rKYR4ay5GWNb99+/RrvrxUvvPgi&#13;&#10;FrOZO++887Lf+1+++U02bdzIV7785Ws+rw86f/Xf/hvNzc383u/+7jU9brlc5m+/9S2+9tWvXjKg&#13;&#10;+qDy7e98h2efe47//Y/+iE8/9NBFX/fTn/4Uq83Gxo0b+dP/+l9Z09fHb371q5c9XqVS4dc+/3m+&#13;&#10;/93vXtCk+1z+37/4C1b09PDbv/Vblz3WucRiMXbu3HnNn4HrRd124hePsOSHZTKbuGHtDZTLZZ57&#13;&#10;9jmGTg/TmG8kkUgwPz/Ppk2b2Lhx4wV/szRNQ5GVmkrh+0HVhDqbzWC1Wmvm1LIs1wLDcqXC1NQk&#13;&#10;Y6NjxGIxotEoi4uLKLKMZLUiWSQcTgder5dIOExDQ4hAMIDb7SYejyOKYk1c4+jRozzzzLNMTE5y&#13;&#10;513bCAaC7N+3j9dzOTbfeCPhcJgjR44wPT3NAw88gMNhI5VK1zIkV4vRYKR3ZS+KqiKKBppaVBRV&#13;&#10;xYiICrAkKrJ2bT+iwYCqAiiIohFQAANoCgIi3V2dIGhLQauA1+cDNGRVxiAY8Pm8IAioaAiApgko&#13;&#10;iozRaEBTNL3fSRAw+3x4fb7aIjMUCdcCs2qPWZVAMHBWFreltaWW3VkezLk97osKlVRfu/w9bWrb&#13;&#10;VWWGHQ4H/T2r0UplRI+NYEMDGhoGRBqbmlBVBVEQ2H7XdkKRRvSh9Lm53G6Esoxa1hCNEIpEYEmZ&#13;&#10;VW821XA4HdgtElpRxivZwR1Es5v0Pli/H1QNg0Ggf+1aEAWam5sRBWpCPCtXrUQryqCpCFYLDZEw&#13;&#10;BsGAli9BooDDEUD021HREIHWtjY0TUUQRP3eAU0tzaiqhqABhQqqzYxBFFi5ciXa0nOzXAW1SjgS&#13;&#10;Oeva+gMBFEV5z5s+pVKJZDKJzWalkC9y33338corL/P4o4/T3tnB9ru34/V4aWxqormpkdnZOV55&#13;&#10;5VVisUV6VvQSDoVxOJ1YLGYSySSqrN+Lvr417Nu7F4NYtbZQSSQT+Hy6tUUqlQINdu9+g2w6S6Vc&#13;&#10;YmJyEqfDwdFjJ+jp7ubGG7dw9OgxJEnC6bRz4sQiyWTyupaNLsdgMNDf309rayt79uxhYGCAnp6e&#13;&#10;mtjLcpZ/HqpBXWwhxttvv82ZkTOsX78ev9/P0NAQ4+PjjJwZ4fTQEOMT43zkI3fzhS9+EY/HUztO&#13;&#10;VThpeGiIY0eOIIoGRIOAdan8v87F+YXbTrwyXeSbB1NXPd4/j+To85n4/b4P9qL+Bz/8IZ/59Kd/&#13;&#10;0dOos8TMzAxPPvkkv/kbv/GLnsp1I5VK8eLLL/MP3/8+AL/9ta9dVLr9WvPbX/vaedLpV8pd27bx&#13;&#10;+I9/zOzs7HkLsjp1LoSmaRQKBSRJwmQ2sWXLFiwWC089+RT79u7j5ptvYvv27axdu/aSxxEEAfF9&#13;&#10;9NWqKo2mUilaW1vJ5/OUSiUURSEUCi1Ju6sI6F5zPp+Prq4u8vk8/z975x0nV1nv//dzztSdLbO9&#13;&#10;Z/tuyob0igFCEghKgEBExYKgV/EilqvXcvV3vdd7L6JeUS+CVAMJKhAgEFogQEJ6303dXpLtdWan&#13;&#10;13N+f5yZyWwKCZCCup+8kuzOnHnOc55T5vv5ls/X4XDEam46jh3nQE0toWAIWa8jNzeH8ooKbDYb&#13;&#10;c+bMoby8nKamJvbt28/ECROZO+9yZs6cRjgcpqioiN7eXubNn0d+fj61tbX09vYiyzIFBeOw2ewc&#13;&#10;O3acoqJi9PqPaEqEVcLHRgj3eVCyk9CVJSJJAiWooHjC6FJ0CAUkWdK4iFAhDIrDhwiroJcQyVqf&#13;&#10;O1VRtTQ6BOqgl3CLEzVJh1SZiqoTWic8VUEVEkKjm8hCoNgDiGQdQowmYPH1UWc7Z+fymTNFnqLb&#13;&#10;xn/mo6YJq4qKanMTdvhQg2FtrZJMhOxuMOoRQIJPxWJJQzj9KBIQUlH9AQQSSiiE4g6AxYhw+FCD&#13;&#10;CpI1AcXtRZUldKkWlBEf4Y4hMOiRUy3g8qHIEuh1qG4/YaMOBKi+IJJFU4hVfGFkqxl1xEPY7kUy&#13;&#10;6JDyU8HvRzEZCLcOImSBOhBGFwqjBhXCBhnJpCfs8CIlmsEfBFTQy+APoRoNKHYPqlkPOoGUZkG8&#13;&#10;TwT7dGt7rmRQURTsdjter1drHipJtDS38qc/rSQ5OZFrllzDxIkTycnJiYjtuNi7rwafP0hZuZaC&#13;&#10;3dXVRU93N4FgEFVRMJgMTBg/gTlz5pGXV0AwHMTn8xEIBPD7/aSnp8YIz5bNW2hubuaqhVdTWlrK&#13;&#10;sWPH8fo8OEdG6O7pJS8vj1AojNms0eZwWKGzs+OiEcLoNW61WrnqqquQJIlNmzZx5ZVXUlhYeNpt&#13;&#10;UcFmt9HQ0MDBAwdBhaqqKsxmM83NzSiKorXjMejxB4NMnzGDr3zlK+Tk5JyilOx2u9mwYQNDQzZk&#13;&#10;SROiMVnOjx3y94xLmjIaVOCHu2wfKE30/fDLmhFWlCSQm3Bh03oGh4bYuXMnwWCQq668ksNHjjBh&#13;&#10;wgQyIn19HA4HW7dtY3h4mPFVVcycOROAvXv34nK5OHr0KCUlJUw5gxFy/Phx9u3bR3JyMnPnzj1j&#13;&#10;pNVut7N582YcTidVVVXMiuwHNENox44dNDU3k5aWxuzZs8mO9Afas3cv6WlplJaWxrbd8PbbzJk9&#13;&#10;m5SUFPbu3UtuXh6HDx8G4Korr8RoNNLS0sK+/fuRZZk5s2ef1tsTj9raWhqbmgiFQpSXlzN71iwA&#13;&#10;urq66O3tpaSkhK3btuH1epk/b96oB0UgEGDP3r10dHQwZ86cs54Tv9/P9u3b6ejsJCkpiRkzZjAu&#13;&#10;bjyHw8G+ffsYGhpi3vz55OflEQwG2bZtGwDvbtzIvHnzYmsUj+7ubvbX1DA0NEROdjZXXHFFTD33&#13;&#10;Qq/V+cDKJ5/kE5dfHvuy83g86CPpnh0dHXR2djJv3rxRczGbzbEaisHBQbbv2IEQgsvnzz9l/Pe7&#13;&#10;H1wul+ZRBvbt20dOTg5Ol4v9+/djtVq5euHCmHDH2cYCWLxoEQ8/+ij/+bOfnbf1GcPfL6JiMFFB&#13;&#10;GJ1OR3lZOfkF+XQeP44lIYEpZxH+iZFB6eIRQr1eT1FREQMDAwghGBkZwefzkZ2dHZuTwWAgPz8f&#13;&#10;S4KF5pZmhgYGcLhc9HR34/F6sSRYSE1PJys7m/7+PgYGBzlw4DBNzS3MmzeXjIwMZFkmJSWFlJRk&#13;&#10;8vMLmD9/PomJFpxOJ4sWL8LlcoEK3d096PUGZs2aE6uhS7RY6O7tw+1xY/2Q6edRr77iCxPc3AFh&#13;&#10;FaVuGOHJRigqIUWgNA0hZuSg2IPIqSbCQ17kIguqO0Bwey9ShgU1EERXkYYw6QgPepCKkhBmPcH3&#13;&#10;ukFSUBUJoYDqC6EkGxFOP2RbCHtDKM4ACJVQkwPTTSVguPBpwRcLqqKijHhR3X6UYBjV7kGkJyJU&#13;&#10;BSXsQSgCFQUx7EYk6BAIwkMehKKgyjLoZUQwTCgQQvjDEA4THnSDPwB6CTXBgDLsJtg0iC47ibAQ&#13;&#10;MOIFnawRJTmSxocKsg6lx4ESicKqQx4tsDvoQNGZUMMKqk5Asgp2D/KEPIJHugj5QmDWIUIqaqoF&#13;&#10;tX8ExexBCYYQBj3oVFRXENIt2vEFVZQUM8JqRjpPKc0nIxwO09/fj9lsxuV0UXf0KMfa23G7PSxe&#13;&#10;soQFVyygpKQEk8lEOBymp6eXnp4eysvK6e7p5Pix4zTWN9DW3orb7aKwoJDMrCz8Pj9FReMoKaug&#13;&#10;r6eLrq4ucnJyyM/PJzlZC3Z4PB5eWvsSBoORotISrb5TgNftwa4foaZmP2npi8jPz+HYsQ5kWUan&#13;&#10;kxkYuDSN2Q0GA7NmzWLDhg2sX7+e7Oxs0tPSyczMQK/XEwgE6e7ppr+3j+6eblxuNzk5OSxYsICC&#13;&#10;ggK6urpISkpieHgYp9OJ0+mkpLSExYsXM/myyaMijNHoYH1dHW+9+RZaIqpAEhKGC5wu+/eAS9p2&#13;&#10;YlWji3bn+VNu84VVflnr4HfzP3oKy5nQ1NTE17/xDcrLy0lJTuapVavw+Xz87N//nYz0dFpbW/nO&#13;&#10;v/wLVquVyooK/rRyJVcvXMhPf/ITGpua8Pl8HO/ooK2t7bSEcP2bb/I/997L3Llz0cky9953H6ue&#13;&#10;fPKUxsp1dXV8+7vfJSM9naqqKh5/4gk+8YlP8N8//zkAv/7f/2XP3r3MnzePw4cP88ADD/DgH/5A&#13;&#10;RUUFTz71FDNnzIgRwlAoxH/+/Oc8+sgjpKSksGr1avx+P319fRAhAa+8+ioPPvQQc+fMwe128+BD&#13;&#10;D/HvP/3pGVNff3Hffezes4d5c+cyPDzM4088wadXrOAbd93Fvv37eeaZZ2Lkx2a388ijj/LIww9T&#13;&#10;UV5OMBjk7nvuoa+vj1mzZvHUU09hNJnOSKrsdjtf/8Y3SElJYeKECWzevJnf/9//8YcHHqB60iR6&#13;&#10;e3v52l13kWixMGXKFJ5YuZIv3347y5Yto66+HoBDhw4xfvz4Uwjhli1b+O9772XWzJkkJyezdu1a&#13;&#10;nly1iqdXrUKW5Qu+Vh8V4XCYl9et49GHH469turpp6meNInysjJ279nDSy+/PIoQPvPss+Tn51NV&#13;&#10;VUVTczN3feMbVJSXYzabefrpp0eNf7b74em//IXKigoqyst5+s9/JhgK0dnZyYwZM6ipqWHNmjX8&#13;&#10;6YknEEKcdSzQCPf/PfAA3/vud0fVnnwcMdZ24uLjZE+xqig4HI4YYYl69j0uDympVrbv2MnyW26J&#13;&#10;icWMit5EejAoioLH50UvXVj/6clz1+sNdHV3M66oiMHBQUKhEEVFRbFtQ8Eg+/btY8NbGxhxjFBW&#13;&#10;Uobf72fv3n309fUxrmgcM2fNYtGiReh0OsLhEEeO1FFfX88tt9wSixaUl5cTCASora3FZNKaYDud&#13;&#10;TgYHB3G7PfT29tLZ2Y0QUFpaQigU0sQqFAW3y00w8OHFGmLr7Q8RqrcjV1gJdzoJOH0Isx5VklBs&#13;&#10;fvz9x0CGkF4HKkh5ZpRON+FWB6rdj6qTUTrdCAkUBDpXAF2ZlVCzDeMniwjWDBPa3QMhFcUXRjIJ&#13;&#10;SDMDMkqXE8miQw2GACliQsZfByqcVJ90uvP1sYMKqsuHYncjJB2qP4TiCyLZPYiMRFSvB4KgGiXw&#13;&#10;hVFDIfCFwRsEkwEMQiN+QkJ4A2A2onoVGPEidDLCLIMiwO1FTk8ESSN3QqedI3x+pLwUwn0OkCRE&#13;&#10;mhnF5tQikGmJqHYnIi0RdBLCoid0bBjDlHwUVdHm7tPanYhQCJGUiNI1gkDViL3Lh2rUgdsHJlk7&#13;&#10;d4NuBGFNctQXuKDnJBQKxVQvOzo62L1jB2FF4dprr2Xp0qVUVlYiyzLBYIi+vj6Ghgaorp5IZkYm&#13;&#10;wYCPtFQr+Xk5zHROx+FwYDDoKSgoREWlr2+QUDCAEDI9PZrjvKBAS4tVlDA2m41AMECqNQWTwcTA&#13;&#10;QB/dXV00NTVSWDgOa2oK/X19zJk1iwMHDqAoKsFgmMBHuE8/CiRJq6G86qqr2LVrF42Njewa2oVe&#13;&#10;p8fn9+FwjBDwB9EbdOTn5TN33lymTZuG0WSiv7+fvr4+urq6GOjvx2gyMW3aNKqrq8mPay8RhRAC&#13;&#10;h8PBC2vW0NbWhiRJsXpQ+QKJcv094ZK2nXiy0X3e9/tCm4f/mW29YO0ofv7f/811S5fyr9//PgAv&#13;&#10;rl3Lb+6/P/b+b377WyZNnMgv7r0XgK9/7WusuPVWFi9ezG2f+xyvv/EGS6+9lptuvPGUse12O7+4&#13;&#10;7z7+7cc/5rqlSwG475e/5PkXXuDb3/rWqG3vve8+5s2dy3/+x38AcOcdd/DZ225jw9tvs2TxYja8&#13;&#10;/Tb/8bOfxSI6f3z4YfoHBs5ZqczpdPL8mjXodDr6+vt58KGH+PGPfsQ1S5YA8MKLL/K/99/PvHnz&#13;&#10;ThE7sNvtHDp8mF/dd19sf489/jgbNmyIkZxjx4/z5MqVVJSXo6oqX7r9dt555x0qysv56zPP0Nvb&#13;&#10;ywtr1mAwGOjv7+e2L3zhjHPds3cvmZmZ/P63v41FwW77/OfZsmUL1ZMm8Ytf/pIJ48fzy/vuA+CK&#13;&#10;K67g/x54gOU33cRXv/IVNm7axLe/9a3TEoxNmzdz2+c+x+1f+hIALS0tfOnLX6a5uTkWQbvQa/VR&#13;&#10;0NHRoambRYQyPijuvfdelixezI9++EMAXl63jl/9+tcxY+hs98PJsNvtvLBmjdbfqr2dL3zxizQ3&#13;&#10;N1NRUXFOY2VlZWGxWGhtbWXq1Kkf6pguFsbaTlwaRNOqQJNmP3z4MPl5eUCEEI7YCathLJZEavbv&#13;&#10;o7enl8JxhTFV0Zi3OSJyEAqF6Gg/hvk8pT6/37xBq9M9ePAQBw8eQFEFLpeb/oEBRuyO2DWvqipt&#13;&#10;7e08+eST+Hw+8vPzKasoo7iomFlzZtHT00NSUhKlpaVUVlbGji2qXpoWVxun1+uprKzE5dIaeScm&#13;&#10;JmK1WmN9v1JTrSQnJ5GYmEh6ejput5uenm5UVWJoeOijH7iigiOIZNYhj09H6HSEO+xayp83iJRq&#13;&#10;JtxhRy5OJTTgQX9ZGlKqmZBzGDknAcIKUokVpaaPkCuIriwZYZBRwwoCBWU4SPi4HV2KCak8hdCW&#13;&#10;bqQKK8qgDyEkFFcASRboSpORDBKqymhRkbj6ppPPl3qespsuCFQV1R8CiwnJpEcNhcFsRWcxQCgM&#13;&#10;6Ulard6wGynPCr4gikmPlJsM/jBSkhH8QVRVIEmgWIzIHj+oAtUbQEo1I0x6hDUBfWEmwuEm7Asj&#13;&#10;dBIkGJBCCqSYUQUInR5hkEGfAW4/UqIJNc0E3hBqsgVFFkjJZqTMZFSPHynVguLyo8tPQ5XRUlFD&#13;&#10;CmoohEg0gV5CVlSUQAjJqEPVG8Agafvwh1BlrVddlMyfb4TDGjGbMGECr776GjaHnRnTp/P5L36e&#13;&#10;KVOmxPU61WqPrdZUsrOzIgESFYfDQVJSEklJSREVUQdGoxG9Xo/T6USnM+Bxu2Np6gMDg/T39xEM&#13;&#10;akJTy29eztat28nPyyEvJwdrSrLW3iOskJWZgclooryykrS0NJxOB6FQmKSkS+dAlSSJzMxMrrvu&#13;&#10;OiaMn0BjUyNDQ0O0Nrewbt3LVFVWsfzm5TGxpr179+LxeAgGg4RCIfQ6PdNnzKC8vJycnJzYuPFC&#13;&#10;MqqqEgwG2bt7N+vXvxU79wKBoir4L2IN+N8qLlnKaK8nTJ3t/J8gb0hhe5+fJfnnv4DU7XbT1tbG&#13;&#10;Pd/8Zuy1q668kvt/+1sg+kV+kGXXX89rr78e2yYnO5uamhrmniX1saGhAUVRRqXlRQ3xeLhcLlpb&#13;&#10;W/nKHXfEXissLKSqqoqamhqWLF7MjOnTufcXv+Dqq69m3pw5fOXOO89JFTKKqVOnxrzmhw4eRFEU&#13;&#10;3G537LiCwSA2m4329vZT5JmtVit/efppRkZG2L9/P41NTRw6dAivzxfbJjU1lYryckC7qYuKi3G7&#13;&#10;NQfB0aNHmT59emy+WVlZzJg+/YxzXbJ4MUsWL6arq4vmlhYaGxvx+f34I41I6+rqRgmRzJs7l3lz&#13;&#10;557TOvy/n/yEQCBAQ0MDzS0t1Dc0AIxqcnqh1+qjoK2tjdTU1A8ll+/3+2luaeGOuOvsuqVL+dWv&#13;&#10;fw2c/X44HaZPmxb7siwuKkIIgdPl+kBjZWVl0dbW9rEnhGO4NIgaCOFwmLaWNvbu3s2y65cBmiFn&#13;&#10;t9vR6XTk5OYw4nRSU1sTEwE5mRQKIfC4PWzeuoWU5Auv7qyqKoODg6xd+6JWF1hajtvlxqDXc/Dg&#13;&#10;QZYuvYakpCSCwSBNTU2YzWYWLrwag8FAIBBgaHiI7OxssrI04zMt7YTQWlRcY/LkamRZjpGZqJLp&#13;&#10;5MmTMRq1CGG8ser3+1FVTVXUaDQyNDREU1MTmZlZ+Lya0faRoRPoryhAPyeXYJYJcVCHKEhEBFRU&#13;&#10;ZwCRZUJK0iOVpiCVJSFkgcg0QTiISDEi5SUhjBLyiB8SZKQJaUiAXJ6GYvehr0xFZFrQVaWCP6wR&#13;&#10;FosOpdeNLteMlKgHWY4YkVIsPhgKhejo6MDv91NUVITH40FRlFh09XRRqDOJxlx0CIGUaIIkI5Is&#13;&#10;o/pCSEZZS+H3BRFGPbLPT8ioQ863IvxhwkZJE+3xBJBMshZtA4Sq1W+SYkLIEoonCEZZq9XLT0PS&#13;&#10;6SDZqK2fP4xk0mmpwLLQCKgQqIBMolb7J4Okk1G8AUQYlCE30gSrVvuZYIDSdMKhMDqLlkoqZAlh&#13;&#10;SteEVwAMOlRvENkgoyoKhEA1yUhotYqYdKjSh2mFfm7w+Xy4XC4SLYkcPXIYS0ICn/zkJ5k+ffoo&#13;&#10;R4Gmuinh82lZRCkpKUiS9nt3dzdOpwuDQY8kySQkmCkpKWH8+AkEAppgzbhxBaiqFhmMpkNmZmZS&#13;&#10;WlqK0+mmvb2dJUuWUF5RyuTJk2MN6MeNG4eqqlx99dXU1zegqgo5OZe+7l6WZcrLy7V+oT4f615a&#13;&#10;RygYwu/3YUlMor39GE6nA71er6WWpqeTk5NDSkpKpDfridRQcZKjRlVVjrUfY9Xq1Qz092vPOKE5&#13;&#10;9YLBELah4Ut23H8ruGSE8JDtwoWvDw8HLwghHBwcRFXVUYW5Vqs1lhY7MjKCoij09ffHyAhAdXX1&#13;&#10;OYlg9Pb1kZWZedZUuGGbDSCWPhRFYWEhbo8HgP/6+c95ce1atmzdyrp16zCbzfzHz352WlKqaJJt&#13;&#10;oxBvSAzbbOj1+lidXBRLr732tF984XCYe++7j7fffpuysjIumzyZgoIC2trbY9ucLGoiy3JsHoND&#13;&#10;Q8yZPXvU++/uiDliAAAgAElEQVQnTNLV1cUPf/xj+vv7qZ40icmTJ5MaUZ1yOp243e4Y+fygWP/m&#13;&#10;m/z2d78jMTGRyyZPZuLEidobcZ7hC71WUaiqSkNjI46REWZH1ie6Zmci+3a7/QO3aQhHxrTb7SiK&#13;&#10;EouugFaDFY1ynu1+OB3iz7sQWrG3qigfaCyLxYLNfhGbdX9IjLWduDSI3mfDw8OseX4NXV3dGI3a&#13;&#10;/RGKpCxnZmZiSUokJyuHmn37uf766yNNtEeTQp/Px7vvvMvbG95h/PgqzQi8QIJMmuGn0NfXR1tb&#13;&#10;G9OmzSDFmsrQ0DBlZWW89NI6GhoaycrKivRXK+bOO79CYmIiAwMD2Gw2RkbskQiDjqKiolGGaZT4&#13;&#10;RUVpTn4eJSUloaoqw8PDGI1GkpKSkCQJs9k8KhJmMpkia6RQWFjw0cmPJBBZCcipRoQOdKUpKIlG&#13;&#10;MAkkvR7VG0KVQYRVRIIeDBLoBfoJaSgFFqQUA0gCOd+C6g2j+hWkFB1CkdEtzEd1htBZTSg6wKRD&#13;&#10;XlCACIQRyQaUkRSESdKESTxhFCCaWObz+Xjvvfd4Zd06ZFnHF77weXbu3InNZmPe/PmUlpaSl5eH&#13;&#10;yWQ6JW3tYwEBwmJAVlUUBBjkyHUAQqdd68KQgM5k0AiWUYccoVBScvSY4iKgKgidDhWQkkyxd4RB&#13;&#10;p0UjDbK2T6NeE5FBW0tFEtpkoqquemNMaVQ2JKCGFDDKSGY9qhAIgaYUikAVgE4CRdXmZ5RPnCOD&#13;&#10;UTuW6MFGJikMshYV4sJFB+12uxaRCgU5fuw4qampzJ8375RzHwj4GR62M9Dfj5AEdvsIRqOB4uJi&#13;&#10;srKy6OzspKenh87ONqxWK2lpafh8XhITE6mqqogRyOzsbHJycgiFQjHF4SVLFrF161YGBweoqqqK&#13;&#10;ldTEq9XOnz+f5uYW3G43mZmnKq1eTMSIstCcze+++y5//sufcTmdOOwOfD4/QqgUF5eQl5eLyWRi&#13;&#10;xD5CX18fQogzP3cjkcCRkRGeeeavbN28BSGfSP1WULTnfnf3xT3gv0FcsrYTfZ7whdr1BRs7NzcX&#13;&#10;nU7H3r17KSkuBuDIkSN4IiQsPT0dg8HA9GnT+Pxtt8U+FxUegffvhJKTnc2wzUYgEIgZ+Lt37+bA&#13;&#10;wYOjWgTkZGcjSRJ79+0blQq4b98+PvuZzxAIBNi1ezc33Xgjn7n1VhwOB7+47z4ef+IJ5s6Zg06n&#13;&#10;wxcXgerr6ztlLvEPttycHHw+H1+5807yIsfh8XrZv3//KYpRAJs2bWLjxo0898wzMRGE1U8/fc7p&#13;&#10;NRXl5eyvqRn1Wu2BAyy6+urTbv/QH/9Ieno6T61cGYs+bd6yBSXi6bYkJNDT2xtrk+B2u7n/d7/j&#13;&#10;n8+SkhkIBLjvl7/kW/fcw83LlwPQ1d3N737/+1FCSBdrrRRF4et33YWqqqx/4w0SzGb6+/sByDqD&#13;&#10;elhpWRk9PT1nlNM++VoA6O3tZVxhIdnZ2SQmJrK/poaysjIAjtbVxZwdZ7sfPgg+yFidnZ187rOf&#13;&#10;/cD7uNgYaztx4XG6GhLQ7vE333yTV9atw5qWGiN5w8PD9PX1MX36dAKBAPl5uRw6fIihoaFToj4e&#13;&#10;t5u3336Hxx59mJ7ebiQh2L59O9dcc81p932+EG0HkZiYgN1uR9bJZGZmMm3qVPbt28u8efMwGAxM&#13;&#10;mjQhZvhZLAmkp2u188Gg1iC8sLBwVIr6yR71eMT3XPR6vdTV1ZGRkUFVVVVMjTG6jV6vjzXInjhx&#13;&#10;IuFwKLYeZxr/bBBGGckggwiDTocuLxFF1VRURZIeEAhVRREqkipQhYpI1KOzaCRCRdWq/8wGzVcn&#13;&#10;NMNTSjNDxF8nRdlDuhmhgioUZIseVFVLHU1Uo5SFQCDInj17efzxJ9i5YzsWi4Xk5CTWv74eu3OE&#13;&#10;3bt2UVU1npKyUrKysrEkJGC1ppASSQ1MT0+PrduljhgKIbSWDEIQ7SqhqMR+FgaN5BHZThVo/0Q+&#13;&#10;EyN+sUOIiMRErye07SUBSmS7SPltRFDmxOsSUZEZEdtQyALZYtA2in4QEdNwOnn/QhXauY2bJirI&#13;&#10;QqsfVVGRYkTx/CMUCtPb20tmZiZ2m51h2zCVlVXkRL7v41MYFUXBYDCQnJKMooTxej0kJydjtaaQ&#13;&#10;l5eL2+3m+PFjZGSkY7Wm4XK5OXr0KBUVFaSnp49K6wZimT6Dg4OUlJSg0+no6emhtbWVzMxMkpKS&#13;&#10;YlH+aJrmggULtLrDgP+Mx3QhMDr9Pvoi9PX38e4777B61SpqDxzAkmhh+szpTK6ehM1ux+12cfjQ&#13;&#10;YXp7e9AbDFRVVZGbm6tdx6eLyAtBwO9n6+bNPPfcGnx+v1YvKIhda+FwiIb6OhwOx8dee+BS4oJV&#13;&#10;WVZWVLyvZHL4Aqbeh89APF5cu5a2trbY7wMDA7y4di1OpzP22pGjR3k9Lt0zHgaDgRtuuIEXXnyR&#13;&#10;rdu2ceToUR5+9NHY+0IIrlu6lJdffpnDR44AsOm99/j+D35AIGJEJyYl0dHREUuPjMe0adNIS03l&#13;&#10;/x54AIfDwfDwMA8/+ugpDcQNBgPXLFnCuldeob6hAb/fz9N//jMej4c5s2ej0+l4+JFHePKppwgG&#13;&#10;gxgMBoQQZEZ68eTn5bF12zYcDgcej4cnVq583/WcNWsWmZmZPPLYYwwODREIBPjd737Hn1auPG1k&#13;&#10;KiEhYRShOX78OC+8+OI59/G6+uqrqaurY9OmTTFRlCjxOR1O3t9rr79OU1MTwcj+li5dyurVq2lq&#13;&#10;biYYDLJq9Wq6urpIT0+P9R5sbW097fziveN+v5+HHnoIIDb2ybiQayXLMlOmTCEcDvPFL36Rb33n&#13;&#10;O9TU1pKZkXEicnkSKisqUBSF7jN4x/Lz8ujt7WX//v0oisIb69dz7Nix2PtLFi/m1ddeo629Hbvd&#13;&#10;zjPPPht772z3wwfBuY7ldDqx2WyMPyn1dgxjiMLr9fLWm2/y2GOPMTQ4iCwkZFkmEAhw5MgRRkZG&#13;&#10;MBqNuD0eXG4XbW3toyL6qqpit9vZtn07a19cS11dPTKC/sF+nvnzX+jq6rog845GzDMzMykqKiI1&#13;&#10;NZVgKIDX4wVg4dULGR4epqurm2AwOKpNQXZ2NuXlFRQXl1BaWsq4ceNGkUGfzzcqa+VMkGUZq9WK&#13;&#10;EIL3Nr3H9u3bT+ucijaOzsnJwRbJWIniw9bVabaeFDNKJBGJYkUlXiI/a/9LcT9rRCP2b4R4CCGQ&#13;&#10;ItsJBELIiGgMLPJPNKkwOmc5UnY2ODhETW0tHcePA2BJsHCs/Tg9vd0EfQFaWlrZvHULf/nLX3n0&#13;&#10;4Ud48KEH+cODD/Loo4/x7LNr2L59Ow6H40Otw/lE1HyWxGiCJElaJE6grbsQcQQxun3058jfaJxP&#13;&#10;ilv32F9JW0OJE5/RxtbOgyxAims6DvH71kYRcXOS4yarjR8hsxGiKOLf44QAsATaGRZcsDYxoVCQ&#13;&#10;7u5ecnJyaGttw+v1YbEkxCJY8SmjCQmWmJ0hhEx2dg5FReMwm83s37+f9evXEw4rTJs2jWnTplBW&#13;&#10;VorJZMLhcIwillFEiV60BU1WVhZlZWVIkhRT4IyHXq9nypTLmDFjBocOjc5aupCIT0ePOgVCwSA1&#13;&#10;tTX88aGHeOD3v2d/TS2SEFRVjmfFrbeC0DQaDh48SHNLM16fjwRzAqmpqaSnp5/RqaKEw7S2trJy&#13;&#10;5ZMM9vWdEI+JORdUlLDC0bp63nzjjZhtFZ3bGE7gksnupBkv3K5TzzD2b+6/n9ra2tjvx48f5zf3&#13;&#10;3z/qC23Lli088thjZxz7W9/8JnNmz+ZXv/41P/1//48rFizQaisixv43776byZMn88933801S5fy&#13;&#10;xBNP8P3vfS8WyVvwiU/w/Asv8P0f/OCUsQ0GA7+4915qDxzgpptv5ou33874qqrTCtB859vfpqio&#13;&#10;iH/62tf41LJlvPraa/zif/6HiggR//73vsf+/fv51LJlXPepTzE8PMx3vvMdAL7w+c8jSRLX33AD&#13;&#10;Ny5fTkV5eYwsng4mk4lf3Xcf7e3t3LJiBctuvJH+/n5++m//dtqo07x587jyyiv54pe+xC0rVvCT&#13;&#10;n/6Ur331qxExgp4z7ieKWTNn8u1vfYv/vf9+rlm6lLVr1zI/TgXzZNx22234fD4+tWwZ199wA7t2&#13;&#10;7eLTK1bQ3NwMwF1f/zrjioq48ytf4fobbqCpqYnvffe7gJbuOeWyy7j7nntYt27dKefjG3fdxdN/&#13;&#10;/jM33XwzN69YQXV1NRXl5TRFxr7Ya/WD73+fyspKevv6qKmpYXxVFf/185/HiO3JMJvNFBYW0tLa&#13;&#10;etr3Z8yYwbXXXMO3v/tdFl9zDRvefpulEUEj0K6z4qIivvLVr3LLpz9NamrqqPTds90PHwTnMlZr&#13;&#10;m5ZaE42mjuEfF/EGU/SL3e12s/6N9Tz04IM01TciyRKBQIBjx45RX19PZ2cnqampdHR00N3Zic1m&#13;&#10;x2w24XK5Il70AO3t7WzauJHGunr6+yPZE5IgHAyxa+dOnvvrczgcjgsiKiKEIC0tjcsvvxyHw0lO&#13;&#10;dg6qGiYQCFFYWMCUKVPYtm0rw8Onr4eJpnRHnU/RmsSDBw+e1gl5cjRjaGgIt9tNfn4+dUeP8uen&#13;&#10;n8bv94861nA4zMDAADqdjqSkJJxOJ4qivG8E8gOswFne/RDRxxhtOP1Y0b6DkhCEQiEaG5vo6evD&#13;&#10;4/YSCoVJTkzi2uuWkl+YTzisaOQpkkprNiUgZBnHiJPW1naOHj3C4cOHqa2tpbOzk3A4/LERn3m/&#13;&#10;lTsf1Omsx3mGessPsv/TbXexY68+n5+hoQEyMzI5cPAAiqLgcrtP63SVZZmEBBN+f4CEBBOlpSUY&#13;&#10;jUbq6uo4dOgQiYmJXH/99cyaNYvy8nJKS0uZOHEiiYmJOJ3OU9YzGi3MyclBkrRn28DAAHl5eaSl&#13;&#10;pcXSueNhNpuZPLmao0ePXDQnxcnRPLvdzssvvcRvf/MbVj21irbWthiJ9/l9eL1egsEgZrOJlJQU&#13;&#10;EhIStOwHVYmNdyaMjIzw3LPPsmf3Ljg5CKWeuL+HBvp5/PEneP2117Hb7WeMOP4jQ/T29qoXwrg6&#13;&#10;W9uJxpEQ8186Ozn4MHjkinRuKbkwinA7du6ketKkmAFut9v51LJlPL1q1aj0zWAwiNPpHFVfFkXU&#13;&#10;Q/F+Ii82m42kpKSzioH4/X48Hg+pqadvteFyuRBCnDZ9d2hoiJSUlA8kOOJwONDp9SS8T51YFIFA&#13;&#10;AI/Hg9VqPefx4xFN8UqPtBw4G+x2OwkJCWdcV39EaOZ0KQMerxfzSbUg8RgYGCAjI+MDPUAu5FpF&#13;&#10;hTHOpZ5pzfPPs2PHDu7/zW8A+Oe772bmzJncGScW4/F6CYdCZySWXq83kpo2+jo61/vhXHAuY/38&#13;&#10;v/6L3NzcUSnUH1eMjIzQ1t4+pjR6EaAoCr29vbzx2uv89a9/4ejROi1CICA5OZm7v3kPM2bNQBIS&#13;&#10;A4MDbHx3I8nJyWzdsoWcrGz+/T//g0AggNfrZXh4GMfICO2t7by+/g0aG+pH5Tzl5OXx9a/fxa2f&#13;&#10;ufWCpR+5XC5aWloJBoN0dHQyfvwEqqrK6ejo4JlnnmPFiuWUlZ29Ltrn87F582ZUVeXyyy8/4/Mi&#13;&#10;mkWwadMmrFYrPq+PLVu2cPzYce6+527mzJlLUpL22eHhYVavXs2SJUsoLS1l586dTJ069UM/5z8u&#13;&#10;CAQC7N+/n4MHD5GUlMwLz79AS1Mj133yOm6/48scPnyYH/7gB/h9PiyWRNLSMzGZjWRmZKE3GDAY&#13;&#10;dGRn5zBr1kyKisaRkZFObm7eBxJz+3tCOByOEWKdTvfxFuA5R4TDYdra2ti48T0WLVrIP3/jG7S3&#13;&#10;HyMrK5urFl7JiltuoXryZK02PuKoGhoaoqWlhfHjx5OcnExPTw87d+4iMzMDp9PDtdcuPsVZPDIy&#13;&#10;gt1up7i4+JRU7HjC53A42LBhA9nZ2SxYsABVVUeVHMXXU69c+RSzZ89hwYL5F3zd4+c4MDDAC8+/&#13;&#10;wNOrVtPe1qqlK0uSlnYsSYyfMIFv3vNNysrKGBwcZHBwkN7eXiRJYuLEiUybNo2UlJTTztfv97Ph&#13;&#10;zbf4t5/8G/29/cgn950UmuMntoaSoKKightvWs6yZcsoKy+7YGvwt4bGxsZL13aiMkVHtlmmz3t+&#13;&#10;6/2EEFyec/4FZaJYvXo1SUlJ3HXXXYRCIf70pz9RWVl5ivGr1+tPSwbh/YlgFGcieCfDaDSe0sog&#13;&#10;Hu9HGM6VaMXjgxhABoPhI30ZCiE+0BzPZpC831qdjbRlnqFG7/1wIdfqgxhfNy9fzksvv0x9fT16&#13;&#10;vZ5jx4+z9NprR21ztuM/k2PnXO+Hc8HZxurt7eXAgQP84F//9QOPfSkw1nbi4sDn81FbU8urr77C&#13;&#10;G6+vp7dHq/dTURGqwO/3Ewz4mTBeq7k78OwBenp6uOyyy9i/Zx/jiotjTeBDoRB5eXmEQ2F6erqx&#13;&#10;2U6KxClak/bHH30UIQSfvvXT55UURg2XxMREysvLOHask2AwQFdXJxMmVGKxWDCZjOckIa8oCp2d&#13;&#10;naxZ8zxTp07DarUiSRIJCQmkpaWNqjdqbW3lnXfeiakA+v1+br55OT09vZHm1npmzJiGyWSiq6sL&#13;&#10;vV5PQYEmKGM2m+nq6sIaEfKKphP+LSEUCnHo0CHWrFmDoqj09/YzONjP8hXL+fznv0BJaSlms5lr&#13;&#10;rrmGt9a/CUKQYk0hIcFMQWEh06ZdRk5OHqmpKYwbV4TJZCIUCtLX14fFYiEtNe3ih7IuMnw+n9az&#13;&#10;sqODvr4+XE4XvoAfWUhYEhOxJFooKiqipKQkds/8LZFB0OoH+/r6yMvLpa+vj86ODtLT0klJTeWl&#13;&#10;tS9hG7bxwx/9kIICTR00FArhcDjIyMjAarXidrtpbm6muLiYiopydu7czfDwMFmR/sfx5E+n051C&#13;&#10;3OIj+j6fD51Oh8vlYvv27VRXV5OSkoLb7UaSJPR6PeFwmFAohNFoJC0tlUOHDrBgwfwLvu7R8e02&#13;&#10;O6tXrebp1avo7e5BkuVIEE9FUVUsJhPLrr+e6dOn09nZidPpwO12Y0m0kJebR15eHkaj8YyCfA31&#13;&#10;9axcuZL+3r7TZmCh7SpS0Ko9ExvqG3js0Ufo6DjOHXfcQfXkyRdqGf7mcMlURgE+XWbhD4fPbwj7&#13;&#10;ilwjOeYLl47605/8hGeefZYf/fjHqIrCZZddxu/fR2Z/DGO41JBlmXu++U0ee/xxjh49ysKFC1m4&#13;&#10;cOF5Gft83g9nG+uZ557jn/7pnzCZLpzDZwwfX8QbQyKa3tfQwPbt23l7wzvs3rUTX8CPFFO3iNYf&#13;&#10;ybg9XiwJFg4dOsjbG95m7ty5zJ83nz27dpObk4NerycvL4+srCzq6+o5fPgQ/QODDA8Nx6KDiqog&#13;&#10;CYGkqnR0dfHE41ppwYoVK0ixnp+WFPGGj9mcQF5eDq0tzXR0dODxeHC73YyMjJzxHog3IJ1OJ+te&#13;&#10;XsehQwcjaVimWMuEqKpvKBRiaGiI+voGJElw++23k5+fHzOuAoEAra3t9Pf3cexYJ4oapqG+gfz8&#13;&#10;ApKTkwmHw6SlpVFbW0txcXEsg+BMTdsvdUTodMI34XCYhoZG/vTEEzQ0NJKbl0eKNYkbb/pnPrHg&#13;&#10;E+Tl5aGqKrm5uXzta18jLTWNvfv2oqphTEYTWdmZzJ07j8zMjIhAl6Cjowuv182wzY4lwUx19SSS&#13;&#10;k5M/kvDOxwGnIygjIyPU1tZSX19PfX097S1t9Pf34vH5CAYCyJKMzqDHYrFQUlrK5EnVjJ84gaqq&#13;&#10;KgoLC99XlTqqIHmpEf/MGRoaprS0hD179uByeSguLWVcYSFtzS3s2LGDtrY28vLysNvtMbVei8US&#13;&#10;S7UOBoNMnDgh4lTJo66uDrfbTXZ2dqwcw2KxxIRkTtdiQVEUhoeHkSSJxsYmnE6tFnrKlMsIBoMx&#13;&#10;shjNipJlGSFU3G7XKcd0IdfM5XLy9jtv03G8A0PUGa9GonYRFVAV8Pp8eDxeHA4X/f39GAwGxhWO&#13;&#10;IxQKEQ6HR803+jmn08mzzz3Hrp07kaUzkEFO9JOF6PqpDA/ZWLt2Laqi8G8//SkZGRmX/Nn0ccAl&#13;&#10;JYT3VCfxVIMLZ/DUtgcfFj+eemF7ReXl5fEvkfqzMYzhbwVz58w5ax/MD4PzeT+cbazvfOtb52U/&#13;&#10;FwtjbSfOL+JTpnp7e9m2dStvrX+TXXt2M9g/AEKgl3SoQquH0xqfCVKSk3E4HLS2tfLmm29h0OlZ&#13;&#10;ftNyrNYUiouLGBoeIhgMIssyXV1dbNm6hcHBIRrq6wgEA8hCitXIqZF5SEBHRwePP/4YwWCAm2++&#13;&#10;hazsE17+82FYSJIgKSmRisoqOru7OHb8OGaTCZfLeUaBmJhCqsfDe++9x4EDB/jSl77E1KlTNZGa&#13;&#10;YJDExEQCgUBMoKmnpw+z2cx11y1l3Lhxo8YzGAxUVVUwblwBvX0DtDS34nS5KC/XIt+yLJOWlsbx&#13;&#10;Y8d4/fXXuW7pdSQmJX5s0wNP7mMWjQw+9dRTHDx4kCuvuooJEyYwbdo0KisrY1Ea0OozJ192GZlZ&#13;&#10;Wezdu5eDBw/S3n6Mw4cOIQlBZWUlBoMBs9mMx+PFZrMhhKDV5cLj8XD55fPfn/x8TBFPYuPXb3h4&#13;&#10;mIMHDrJn9x42b91MW2srrhEHgXAo1gpCRBRfVVXjdi3Nrezctp3c/DwmTZxEdfUkCouKSLWmYk21&#13;&#10;kpSURGpqKkmJiVq/xI+Rga6qqtYiweEgPT2dw4cPoyhh0tMzyCsoICc3l+HhQZxOZ6y9TVlZGenp&#13;&#10;6ciyjMfjobu7m7Kysth1UFJSEnG6tHL8+HGMRiMej4dQKER1dXWMIJ5cFxgKhaivr+fIkSP4fF4+&#13;&#10;9alPMdA/AGjnyWazkZCQwMjISEyEpr+/n/z8gtgYFyNKmJSczIpbVqCTZQ7sryEYCiPL0gmhvmCA&#13;&#10;Pbt3M33mjIgTSiI1NQ2jQY/JbI5kRIx2fgkEwWCQmpoaXl33KqFQ6P2jgyf9LoSEJCn4vD42vLWB&#13;&#10;uXPncetnPzPK2fiPikvWdgIg3SjxL1OS+c+956en2C2lFmZm/mPm649hDGP4eGGs7cT5haqq2IaH&#13;&#10;2V9Tw6Z3N7Fp00ba29sIKyo6IZ2QNlQ0r3DUM5yUnIQSCrNp40Z6urv48h13kF+QT29PD+OKilmz&#13;&#10;Zg1bt2ylanwVm97dSEdHBwcPHqCruxudJKMqoz3T0f+FCp0dHTzx+OPYhmzcePNNTJw48bwaFLIs&#13;&#10;k5+fQ0ZGJu3tx5g1c0akDqk3lsZ+shHjdrvZt28fzc3NLL95Oddee+0ZiYjP56OkpASXy8OECadX&#13;&#10;KhZCkJCQQHFRIQa9jtS0ZEpLS2L7NZlMJFgsPPzHh+nu6GL8xPFkZGZSUFBAenp6rEb9ZDJ2qRBP&#13;&#10;Bmtqanj0kUfo6uzijjvuZOHVCyksLBxVVx9vKEqSRH5+Prm5ucyePZu6ujoOHDhIzb4a9u/dR1ZO&#13;&#10;DkmJSaRnpOP1epFlGYfDQXNTI0ajgQULFlyy4/6wiD9vUVLT2NBAzf797Ny1i+amZpwOR6xeSyfk&#13;&#10;WHqsdg+KUbzO5XbRWN9Aa3MLmzZuJCMzk9S0NNLSUklKTqYgv4Bx4wrJysyiqKSY4uLiMxv8FxGh&#13;&#10;UIjunm5MJiOSJNHa2oosS5iMJtJT08jKzGJoaACv14vf78dms2E0GmM9lt1uNyaTKZZOGr13Jk2a&#13;&#10;xPHjx+nt7cVmszE8PIzNZsPpdDJ+/HgmTZp0Sv2gzWZj48aN+Hw+brjhBiZOrGbXrp0Eg0H0ej2t&#13;&#10;ra1kZ2czPDxMRkYGLS0t+Hx+pk+fftHWS1VVkpOT+eznPktpaSnPPfcs77z9Nk6HM9IWQiItLY35&#13;&#10;8zVHic8XIDXVijnBqKW6BoOx2tOTlVYHBwb561//Sn9fLzpZJnrBqacwwJMgove/BBE16ReeX8OM&#13;&#10;WTMpKyv7hyaDcAEJYWVFxTltd8+kJPYPBHjl2AfvXRaPSWkG7p93bnV3YxjDGMYwhr8dRD3Cb65/&#13;&#10;k507dnD06BF8Pq3flC7SUF5RFcJqOJYuKqmaPL7ZZKagoIADBw5QXFzCggWfIBQK0drWRm9fL93d&#13;&#10;Xax68kk+uex6Wtvb6O/v5+iRo1qz7egEYhLmkWYFkkBVNMLZ293DU6tX0dHVwa2f+QxzZs/GnHB+&#13;&#10;RM1UVcVgMJCdlU13dydGo4m8vDx27tjF+PHjMRj0p5DBAwcOMDQ0xMKFC5k8efIpomHxqbdGo5H8&#13;&#10;/IJI3VF8GqWComiCIMFgCL/fh6IoJCZaGG+tGuXsjfY8bGlp4Y9/fJD8gnFkZ2dRWlpK1fjxVFRW&#13;&#10;UFpaGquTuqRGl6rtPxwO09zczOOPPc7Ro3V897vf5frrP4Uprs1QPE5O2RNCkJubS05ODjNnzmT/&#13;&#10;lBq2bNtMfX0jDQ31mExmMiLK3X6/n4GBPsLhEDNnzvybixJ6PB4aGhpobmqis7OTpsZGGuobOX78&#13;&#10;OB6vplwrSVojcDVyz0icWKdoM3IR6R8pI6PKKqqqYB+xY7fbieZ3y0JgMJmwpqaSmZlBZWUVixYt&#13;&#10;YuHVCy9p/7ioA6Grq4vsLK3VitfjwWxOQK/X4/N5CIVDKIqC0+HA43HH6gBBu+dkWWbcuHGxVNAo&#13;&#10;dDodZWVlFBcX43Q68Xq9uFwu2tvbeeedd/B6vUyfPl0TYhECj8fD9u3bMZlM3HLLLUyePBmfz4ei&#13;&#10;hPF4PAghNGEshyMmKhjtK1paWnpxFkw9ce4tFgtXXHkFOTk55Obk8fzzaxgcHEAAOknGH/DT2dFB&#13;&#10;UrJWg2w2mcnMzCAzM5PMzMxTnAFan+1dvPfuRo3YxdWLn8u8ECeIo6Iq1NQe4NFHHuXLX76dCWdo&#13;&#10;3/WPgkuaMhrFQwvS8IdV3ur0fqjPT0oz8MyiDCy6f2x2P4YxjGEMfy+IJy7dXV089OBDbN60Ea/X&#13;&#10;h5AkZDnSi05Fa1SuitgXvSCa3qYiyxIF4wppbG4iLTUVWafDPjREZ2cnmzZtwmaz09baRmtLKz6f&#13;&#10;nwM1NQQCAU2YJtpPK97zHDVuI3+EJHA7nLzx+ht0d3Vx4403sXTpUnLz8z7y8YOW4pSUZMHr9aPT&#13;&#10;yVRWVlkeQREAACAASURBVPLSS69QW1tLdXU1ZrMJt9uNXq+nra2do0ePsnjxYoqLi08zljiF3JhM&#13;&#10;RmRZwmaz4XA4cLs9se3NZhNer4/BwQECgRCyLMjLy6OsrCwmSCPLMnn5eVitKfR1dTMy4uDoUYnt&#13;&#10;27eRnp5OWWkpE6qrmTljJnPnziEzQgwvJUbsdp577jk2b36PW1as4Ppl18ck+8+FsMavYXJyMldc&#13;&#10;tYAJk8azd+9etm3dzvbt2+nt6cFkNhEKBPB4PdjtdrZs3sw111z7sRKYib824n8OhULU1dWxdfNm&#13;&#10;tu/YQVNjIzb7CF6Xm7CqOQskoRFBRYmU/UT6viG0+5Loy+oJo12NvC+EQFZHz0EFfF4P3W433R1d&#13;&#10;HD1yhIMHD+Byubj1M7eetq7uYsHv90dSPstpP3aMrOxs7DY7aRnpJCUna4QwrOAPBHE63aNSHSVJ&#13;&#10;IikpCVmWT5l79OdoD9CoOFNubi4+n4+NGzdis9koKioiGAzS3NzMkSNHWL58OdXV1bHPWiwWvF4v&#13;&#10;RqMRr9dHd08PoVCIffv20dfXxw033PC+AoQXAtFrSpZkxk8Yz51fvRN/wMfKP63UmtQP9LH6qVWs&#13;&#10;+Mxn+NznPk8o6CfFaiU7+8zPiBH7CK+98qqmtK7XxRwOZ40ORhHdTACqisvlYu2LL+B0jLD85luY&#13;&#10;MnVKzHkFlz6j4WLighHCs7WdiIdZFvx5UQb31ozwh8NOgsq59+y5pdTC/fNSx8jgGMYwho8VCgsK&#13;&#10;xtJFPwKiX8LBYJD6+no2b9qIzxfQjKqoUIDQyKCkRlJGVVCI1vtp28jIGAx6ioqLQBKR5u5djNjt&#13;&#10;NDc3I4DLpk9FSBKHDx6mp7tnVFPrUyJGCqiSZoRIROphJAiHQuzfu5fOri58Pi/fuPvu2Oc/jEER&#13;&#10;NaYkSWCxJJCUlIgkSVRWVJGbt5d33n0Xvd5AekY6tqEhcvLyOHLkCPn5+YwbN+6Mwi6KohAIBAgE&#13;&#10;AiiKEvvd4XDg8Xjx+30YDJois06nw2QykZJijW0b9djHp1FaU6wkp6TQF1ESFEAoEKK3p4eenl72&#13;&#10;7N3Lexs3suzGG/nyl7/8oRSuzwuEFmGoqa3llVdeITs7hxW3rIgZ7x/W8BNCkJWVxdKlS5k0cRKV&#13;&#10;leW8+sqrHD58hEDQj95gYHhoiJV/WklRcTFVVVXn86g+Ek4mJ9GUvE3vbeL1115j145d2O3DqEIg&#13;&#10;o91n0eteiwjG3R/RSHqECCqRH04x1tXI9ROLSmvOG4FAIIOkAJroUVNjI089+SSTL5vMZZdddsqc&#13;&#10;Lwai7Ry0tlVJtLW2MmHCBLq6ushIz6CwsJj8/Dza21rxej24XC6MhhOEMNo/MH68qHMmHA7H7ilF&#13;&#10;UWJOlsTERBYtWoTZbKa1tZX29nZCIS0KecUVVzAxEs2KpkCaTCa8Xi+qquJ2uens6sTpcFJTU8vc&#13;&#10;uXNi5PGiQJz03IuofBqMxkhXUC3xPhwMMWgbRlUVSkuLzvqsDAaDNDQ2sHPnDiRJOkHuPkybT60g&#13;&#10;HEkFl9PNa6+9RktLK3PnzWXmzJlMmDCBcUVF/1BtYy5Z24mTIYCfTEvhtnIL99U6eOWYh0D49GdZ&#13;&#10;CMEVOUZ+PC1lrGZwDGMYw8cSY20nPjziIxUBf4Da2lq8Pp+mJheJ0EF8JJCYISoif1RV1YwPvYTJ&#13;&#10;YMJqtTJiH6Grq4ujR49SV1dP0B9g2vRpTJ02jX1799HU3KiZKkIgcaIxcnRfMNq41aIdoLXUEqiS&#13;&#10;TF9PH1u2bOWfvvZ1dPrT91/7IGsgSRJWq5W8/HwURcGaamXunDmse+01WtvaCARD6A0ybpcLj8fL&#13;&#10;1VcvHBUJBE1J0+v1xprTR415SZKQZRmj0UhmZmZMrl6nk9Hp9JrRFTcfr9fLyMjIKTV2BpNRi2zE&#13;&#10;rYuW4iZraaf+II0NzTy9ejVFRUWsWLHiQ63J+YDX6+Wdt9/BNjjEDXcsY1L1pI8cBYiP8hQVF/HZ&#13;&#10;z32OouJiXlrzIm++s0FLIVQU9u7Zw/PPPccPfvSjU1IHLzVUVUVVFNqPHeO5Z5/j1VfW0d7WjhJW&#13;&#10;kWQp5iRRVTWWlh1fVztqrEj6aBQiKvmr/aIpzMCJCCJoUUWBlop94lOoqkpLSzNvvPEG1dXVo67J&#13;&#10;iwVFURgaGoq1ahkYGGDatGns3LkrIn5ipqCgkARLIgMDQzhGHKRnnNnpESWC0bpMk8mEXq+P3aOp&#13;&#10;qamx+/LKK6+kpKSErq4uVFUlPz+fvLw8gnE1dkJozwlNkEahu7eXwcFB2o8do7p6EosWLbok0cEo&#13;&#10;hoaGOHLkCLt37eaVV15BVdCcARKkp6ZRVVl1ymdOB6/Xy9tvbWCgvx+drPtQPPBkqJFLMxQMcvDA&#13;&#10;QZoaGtj47kaqJ01i5pzZTJwwkYmTJsZSlv+eI4Yfi5TReJQk6XhkQRq/mpPKtl4fh21B+r1hFBXS&#13;&#10;jBJVVj0LcozkJFz6IuMxjGEMYxjD+Ud8+prX6+HggQNaVAEtGiikSEqaFEecIlHC0RE9gRJSSEi0&#13;&#10;kJ6eTldXF93dPezYuZP9e/YxdepU5syZh9fr4cjhw7hdTs3AihiwozrqRYgfMKqmMDpfbROBEJrx&#13;&#10;2D/QH2tZ8FEiT6D1AQ2FQgQCQZKTzUycOJ6+/n5yc7LJL8gjyZJAT08vhYUFMbGZUChET08Pg4OD&#13;&#10;BINBkpOTMRqNMeU+WZbR6/Xo9fpT5ne6+WrN63vo7OyItLFIiK11gjmB7OzsSFT2BEmOknchS0iq&#13;&#10;wuDAAG+uX8+yZcsuuoEahd/vp76+HktiIldfvWhUGiJ88OjT6WoOTSYTV1xxBbk5OSRak3n2mWfx&#13;&#10;edx4fT62bdvByMhIrMbw4wJFUaivq+OpVat4+aWXGLHZ0Ol0SLKIETwRtZ7jzu/prHLNGSNiDpN4&#13;&#10;whh14sQLP0X/j0/7jkfAH2DXjh3YbLZLEl0OhUL09fWRm5uLy+VCkiSqqsaTnp6JXqcjOSmJzKws&#13;&#10;cvPy6O3ppbOrk4xMbZ7hcHiUgyYQCKDX6xkZcTAyYmd4WFOjzczIJBDw0z8wQFZWNrIsCIcVZFlC&#13;&#10;knQUFRWh1xswGo309fWj1+tJSUnB5/OTmJiATqdDUVT6+vupO3oEn8dHemYaN9ywjPT09ItOZGIt&#13;&#10;SWpq2bp1C7t37aK5uRnbsF27plQFvU7P1KlTmDd/3jmNZ7PZ2LptG6oiUM8HBYhLHxVIyJKCz++n&#13;&#10;qaGBlpZmtmzbRlVlJVdcdSVLFi9hwsQJf7dkED6GhDCKFIPgk+PMfHLc31YB9hjGMIYxwFjbiY+K&#13;&#10;KCm02+20NLdpEaeIoAucqBuM9eaKRPNEtH5JBUWo/5+98w6PozzX/m9mq1Z11bslW5aLEMa25Ior&#13;&#10;NtiUAKGEQ2gJB8gJ4eQkIeV8J43zfUk4kJByEpLQiyEkJJhmg43BNi5gW8JyU7F673V7mZnvj9kd&#13;&#10;r6plWzYJ2fu6QN7Zmbfv7vu8z/PcNz6/D4PRQE5OLpWVJ2lrbaW66iRWq5UNG69Ep9fRUFdHe3u7&#13;&#10;lpMY9FYEjcOg1yKUjEBUAp4KUZWjUIRTd/T39gcErNPP2RgEcLs91NXWMHNmHrGxMcTGxrB61Qr0&#13;&#10;ej0xMTH4fD68Xq/G/jk0NMShQ4eor68nPj6epKQk0tLSiI+PJyIi4oy8LEGDR5Ikurq6cDpdWoib&#13;&#10;5hkTRZKSkjRdMYHA/KASiaAoiAhIskJdfT39/f2kpqae1bicK/w+HzbbECkpqcyafSp0cyrmKRQ6&#13;&#10;nY78WbP48pe/hNPl4G9/+SuSJNHR2UHZ4TLWrV8H/H14HPx+P0fKynj2mWd5Z8sWnC43uqAHJmjw&#13;&#10;BsKzR2KscNBgyKD2esT9Cgoi6hqUFXmY138khMA9Tc0tVJ+sJmHphTcIJUnCZrORn59PT08vmZlZ&#13;&#10;JCcnkZaWisPhIi4ulsyMTBYsWEBlZRUVFRXMnz9fDd8MsIsajUY8Hg91dfXU1dVRX19PVFQ0GemZ&#13;&#10;mMwGzGZzwFOfiBouKwVYam0B9lATLpeDiAgLQ0OD2O0OIiMj6evrY/Hixfh8fuJirZSWltDR2Yns&#13;&#10;l1h/+Trtc3Yh15jf76eqqoqtb2/lww93U378BA6nIyD5IKjMs6iHEG63d1KHQ5Ik0dHRQVtLM6Ju&#13;&#10;6r3E6noVUHlqVBbSnq4ueru7qSgvp6qikn+99x7mz58/5XX/veBTlZ0II4wwwvisIiw7cW5QFEUj&#13;&#10;Uejp7UIQT3kWBEFQw81EldFQUU5tTINGSDCcTTUAbKSkpBEXF0tTYyORUZFs3LiRaTk59Pf30tzS&#13;&#10;gsNuC7AlAigoQbp8NZ1pmEdDEAQ1VxFBrT/ortRyG5Wzy2sZZxy8Xi9VlVXk5EwnNSUZIUDZHoQs&#13;&#10;yyhAcnIykiTR0NBAa2srGRkZzJ49m5SUlHP+PZZlGZ/PqxHKhOJUjlSIp1TLFlLdSMF8s6H+Adrb&#13;&#10;20lNTb3wQu2Kmpfm8/nJy8sjLi4ucPn8GGWiKJKTm8tdX/oSJytPUlpaQn9fLzt3fsCatWtG5WOe&#13;&#10;b4xVj91uZ9+ePfzplVfY+cEuvF73qQOD0DU81noeb41PtPZDmB6HhZWKgagAhRFhqEIgL05l3lyy&#13;&#10;dMnEnTwPcLvd2GwOEhISaG5uYfbs2ej1erKysujr60UU9cTFxTJ79mwkv0R1zUkMej2SJDEwMEBq&#13;&#10;ampA1F4lszp5spqKihPExloxmYwUFhZiNpvQ6w0kJibidDqRZRmLxYLX6yUmJobY2DgaGhqIi4vF&#13;&#10;5/NQWlpCZ1cvHrcTi8WCx+MhLTWF5qZmCi8qpLGxkVmzZ1/wsVIUhdbWVh7/7W/Zvn07dpsNBPGU&#13;&#10;pqeiICGDrOZK6vUisnR6LXJJkmhtbcVhd4Tknk5Vo0f+Wy1fZV5W6OvvZ+uWLZjNEeTPyifS8tm0&#13;&#10;bT512YkwwggjjDDCCEVwo+j1ejl29Bh2mx1R1AEyiKeMMEESkAFZCbgEQ8LYFJVhBkUUkPx+nE4n&#13;&#10;iYkJnDxZxbKly5g/fz4ulwun08knpaX4fX5EvU4V00ZBlkeEvcmqeRP0HgY3EbIigyIgizKCAhIK&#13;&#10;Agoms0nry9ls9kNZVh0OO8eOHyMuLoYlS4o1gyx4jywriKJOI0eJjY1l9erVxMXFYTAYNIHrc4Fe&#13;&#10;rycjI4PMzMxx7xHglOZckHFSAVkOhJKiekzqamuZP3/+KI2x8w0FdWMp6kTmXTJvWC7k+TLKdDod&#13;&#10;+TPz+cItt3CivByf10tlRSVut1sz0i+UQTxyvLu7u9n82mu8vvl1jh89iiQriMKFydEbdRgQ+Ahr&#13;&#10;Hv4RkCQ/Q0ODF6Rtw+uV6Onpxe/3o9frcTjsFBZehMFgICcnm9bWNkBCQCQ6KorpM2bQ2NiAX5Lw&#13;&#10;+XwMDQ2Rnp6hhkgaDOTl5ZGZmcn8+ZfQ1taK3W6nubkZp9NJR0cnOp0Oj8dNREQkkZFmOju7iYqK&#13;&#10;xGq14nA4yM/PZ2jIhigamJWfh9kcoXkMB4eGsERGMmfuXBrq60lPPzem47Mdr9aWVrZt34590IZO&#13;&#10;rwshmQFjRARRlihiY2O5eP48brzhxgnzLYPw+/20tbTh9fnR68QJzxymEoIgokPB4/Vy4MBHtLd1&#13;&#10;kJc34wLVfmHxdxsyGkYYYYQRxj8nTuXkQXR0NEuXLUOv0xOI5AkYHUGuOtUzp3ocQgoJ5LLl5uSS&#13;&#10;kJiI0WQkOzsbl8vFvHnziI6JQRRFIiIimD5jBtOmTdMY/hRFRpaUU/lSQQS8koRcVoL/E05tZpOS&#13;&#10;k4iJPjfdNEEQ8Hg8HDlyhK1vbeVkRSVmo5GWlhZmzJih3aMoCk6XC1E8pXsWZBltaWnBbrczbdo0&#13;&#10;oqKiAsNy5oaPIAjodDpycnJG6RoSYIz0uN3DZDoEWdCMQiHk1N3ldnH0yBGu//znNW21CwlJkom0&#13;&#10;WJg7Zw6Dg4NER0efd6ISs9nMylUrmTN3DodLS+nrV8XHIyMjP7VwUZvNxua/vcYfHv8dnZ1doBO5&#13;&#10;YE0JegEDIaiCKKBIihpmPMIgDObx+nx+Oju7LniIrc/no6GhEas1Dr/fj8FgID4+HlEUycrKBCQ1&#13;&#10;L9CkRxEELBYLyclJ2Gw2bDYbzc0t5M+ag9Fg0LT1AGbPnsXg4CAdHR34fD66u3uw2+10dnZis9mI&#13;&#10;i5Ox220MDg7S1dWJ0WgiOjqK+Ph4EhISWLVqBTk509DrDWzbtg2AltZ28vJm0tbWgiT5A+GnKi7U&#13;&#10;uAVJsKZNy6H8+HEtDF9BITbOyoYNG5hTUEBKchJz5sxl+ozpk/r8SZJEe2c7siyBTseUhWBMBC0N&#13;&#10;QD0cHLTZ6OrqDBuEZ4ozkZ0II4wwwvisISw7cY4I0JSvu3w9CxYuVDerIzc0oeQuygiWC0XN6zOb&#13;&#10;zGRPy9a01aZNm4bVakUQBFzx8SQnJ5ORnq49KwjiMDr9U6apElKdMIZFeOo+k8lMYlLiqfDWM4Qk&#13;&#10;SbQ0N7N7927e2foOpSWHsDkcVFZWcPDjA5pBCGoop8ftJsJ86rc2WKfJZKa6uhaHw0VOTrbGZhgk&#13;&#10;lDkTzT1QvV2yrIqKB18H2zA4MIQiK5oAuYysbfyDYxUMAz5eXo7dbr/gzH0+n4/Ghgb6evvZsX0H&#13;&#10;Bw8eYm7BXFauWIk13nre6hUEgcTERFavWkXZ4cP09fayf/9+brjhhlHC2+cbgiDg9Xo5eOAAzz/3&#13;&#10;PB0d3Yg6cVxCl/PTiJAcw8C/tc9baDtCPmN+n4/jx4/R19d3QYll3G43LS0tFBcvYmBgkPj4eI2I&#13;&#10;KDExicjIaNxuNxaLBYNhEL1eR1ZWDna7gyGbjdbWVuw2G/HxcaPWeVB3ENQxcLvdDAwM4Ha7MRqN&#13;&#10;+H1+XG4XHo8HAKPRSEJCAvHx8VoIZk9PLx0dHcycOZOmpibmz1/AG69vxmw2D4sMuFBGtCiKTMuZ&#13;&#10;xg033kBVRRUKEkLA8ysEPv9Gg5Fly5ef0TxKksRg/wByaGrA+V6voZH/QdZqLtxhxIXG343sxFhQ&#13;&#10;AIcfvJI67QYRIvUCus/ufIQRRhifEYRlJ84RAhgMBmbOnAnnKQPBbDZjtVonDIM8XxjLCJIkicbG&#13;&#10;RkoPlbB//3727tlDS2urmqsoCAwODlH6SSn/8sVbhxF+yLJEhGW4QSgIAlZrHFlZGXR0dNLb24fV&#13;&#10;GofFYjkjz1yoZprH48UV8EYKgkB0dDQIqqHV19ejsrwO20WFEJEEyUcVaG1uoTYQNhps7/lA6BhL&#13;&#10;kkRVZRUvvfwSLS1N/OXVPyOKIpmZmfR09fDF27+oidMH2zRyjibKeQwN8R3rfZPJRNGiYqIio+jr&#13;&#10;6+flTZvIzc2luLj4gnq9FEWho6ODF1/cRH1jPTqdGCD+uSDVBxqBxuKrE0Ukf4AQKmSTHxqujaKG&#13;&#10;Zp+sOsmhkhI2XHHFqLmYqjEMLVeWZfr7+5EkiczMDGpqTpKWlqbdGxkZSXq6KiCflZXMQP8Aks9H&#13;&#10;YmIiLqcLn9dHdFQMTU2NxMaeEqYPbXcQgiAQERExoRPl1BpTX/t8Phobm0lJSSE+Po76+noMepHa&#13;&#10;2lrmFswd7c2/QDCbzRQvLCYy0syQ3R4gEFKw2W0cOHgAUSey9rI1Wp9gEt8BCnh9vtGkRVOMkQZf&#13;&#10;MOZBEEUS4uNJS00b67HPBP4uQ0a73AqtTpk+jxLIDTkFQRCINQikWQQyLOJn2FYPI4wwwgjjs4pQ&#13;&#10;40GSJJqbm/lo/0fs27eXkpJS2pub8UoSukA4laoTJ9HW0obH41HzCAOGWtDrNxImk4nc3FwSEhIQ&#13;&#10;BB1msxGTyRjIx5x8O4P1u1wu6hsaSU5KJDpaDUH1er18UlpK9clqRFE3+uR+xL5NUGQGBgcoKyu7&#13;&#10;YIx9wdDbTS9uYu+evQiiDo/bg6LInKyu5oUXnyd3Ri5r164dtjEdy8ALeprb2toYGhoiLi6OzMzM&#13;&#10;025odTod6ekZxMTE4LDbOXLkKC+99BJz5szRwnkvBDweDwc+PsC+PXuGbX4vmHcwAE0vlBAvctDB&#13;&#10;H+Bn0siJAgbAwMAAW9/ewpLFi0cRAk2lQR2cdzVctInMzEx0OoGhIdswQXi9Xk9mZiaDg4MUFEQT&#13;&#10;FR2JJMt0dfXQ3NtFZlYmKanJ+H0+HA6HeoAyJe1T67fZbHi9LoqKFnLs2DGs1lhaWlrp7+3XvO+f&#13;&#10;ChQFWZbV3GEJFJ1KwDUjbyZfuOUWLpl/yTDv4KQiFUSBqMhIUORA3vZ5avoIJl0hQFom6gTmzCkg&#13;&#10;LT1sEF4QDPoUqgZlBr3jMw4pisKAV2HACw12mfwYHcnmsFn4j47u7m4MBoP2Jf/3Vt4/ElwuF93d&#13;&#10;3dprURQxmUwkJCRMKlb/k8OHKZg791PTCRsPXV1dGI3G086pw+FgcHBwShLqOzo6cLnd5ObknPGz&#13;&#10;YdmJME4HQRBwOBy8//77fPD+++zbt5+Otlb8kqzmBOp0KLIyzMtmdzno7uklM+PU+p7os2owGEZp&#13;&#10;3p3N6bqiKNjtTjo7OvH7fKSnp9HR0cHH+z/m9dc3BwgxxNOUrRoAbpeLsk8+QbrjjvMeMinLMl1d&#13;&#10;Xbzzzju0trRw+x23I/tlqmurOX70GF3d3dTX1fPqX/5CUVERMTExY3oGg0ZCe3s7e/aoump9vb0k&#13;&#10;p6aycuVKli9fTlxc3LibW0EQMJtMKvGPIODzeTl48CC1tbXMu0CRBGqIYQ+vv74Zu9OJThQ1Zs8L&#13;&#10;CgE1TxcBwR8wRRWVLEp9O3AIofln1PH3+bzs27uXN994gy/ccgsmk2nKPYRa/nLgs1lTU82qVSvp&#13;&#10;6OhAkvyaB08Q1Jzd9PQ0TpyoQBAEYmJicDnduFxOjhw5xsyZebhcHjXKAfXwRK/Xn9WaD/1cqUy5&#13;&#10;KntyVlYWUVFRNDQ0UVy8kP379+OTvJ8qy7/X56Omtgaf34/BpEcQ1Lk1GA0kJSVSVFSkeUsnO2d6&#13;&#10;vZ7s7GkYzWYMuvNnuoxujYCMQkJCPJdfsV4jC/ss4u9GdqLVqVA5KI3yCE4El1/hSJ+fnCgdM2Mu&#13;&#10;DDPWRGhoaGDb9u3cd++9n3ZT/uHwi8ceIzMzk6/df//fXXn/aPN6+PBhvv3d7466npSYyHe/+12W&#13;&#10;LhmftrupuZkXXniBX/3yl+eziWeFhx95hPyZM/nKffdNeN/OXbt48cUX+fMrr5xznZGRkXz/hz/k&#13;&#10;j7///Rn/iIdlJ8KYCEE5id27dvPLX/yC2uoafLKEThDQizot9FIlNAAZBUUQsA0OsW/vPtasWU1y&#13;&#10;skpQYTabJzREQjdeZ7pxDuZNyrJMb28Pn3xSwkD/AJYIM51dnRw6eIiO9rbThnEFSUQEBSS/TFXV&#13;&#10;Sbq6uoaF4E01gmF/wf/uvOsuVq5aieT309TUzOGyw2x5+21KDhzi4MFDlBwqYe1la/H7/fT392u5&#13;&#10;WqCG5x0/fpw3Xn+D97a/h91hZ3puLnqDkZ073qers5Nly5eTn58/7vgqQUakACmSbXCIxoaGC2YQ&#13;&#10;er1ePikppeTjQ+hEQQs5/jSgNxgw6k0YzAYMBgOyz4/NYcfj8aqGakhOYdCTqEOkq7uL5597noyM&#13;&#10;TNasXaNKxUxxyK2iKJrMwcDAIElJSRw6dIiYABFVEDqdjthYK06nmucXEx2NbchOZGQE9fV1HD9e&#13;&#10;QXx8PB6Pm8TEeBwOVTvwbAxCTW9VlhkYGAAIyFQk0NDQiMPhICMjg+bmZqKiYzAajVMzGGcBQRRJ&#13;&#10;TEzktttuQ6fXa6nfgiAiy2rk35mOgNlsZsWqFQwM9KmSQBdyy68oJCUlc+mKFRrBzGcRfxeyEy1O&#13;&#10;mYoB6azrarBL+BWFObEXNjl7JD7YuZMTJ058qm0IY+rxjzqvSUlJrF2zBo/Hw8nqasrLy/nu977H&#13;&#10;22++OW44ye//8Afu/vKXL3BLJ4ev3HvvpOjzlyxeTHZ29pTUGR0dzYpLL+W1zZu56cYbp6TMMMII&#13;&#10;Gk6dnZ28+OILlB+vQG/UoRcCJC3Ip+4L7NuDeotdXd288qeXkSQ/1113LRaLRZObmAxGbpxDvV/B&#13;&#10;90M32ALgdDqpqKjgna1befvtLQz0DeDze/F63Pj9kpqTOGGloSQialxgZ2cHx44dP68GIYGNfVt7&#13;&#10;OwVzLyJ3ei4HPv4YIcAuu2DBAhITk4iJieXDD3fz1ptvsnjJYiRJorS0lEsvvZTo6Gi8Hg979u5l&#13;&#10;06ZNHDxwkLTUVG66+SaKioqwxllp62ijurqanTt3odfrmT59+igDPBhy6/F4ENWYPxRZwel0nr/+&#13;&#10;j4DT5WTXh7sZtA+iF/UXJEx0rLxAo9HItJxc0tPTyc6eRmpqKiajgeaWZvbt3U99XQ0+n0JoZLNA&#13;&#10;IJxPUqipqeaJJ/5IbFwsRUVFU24Mghpae/ToUdLSUgA4efIkV1999fC+CQJRURaMJiOtrW3MnJlH&#13;&#10;bGw0mZlZxMbGcPDgAVauXKkaQbIaRqmFe59Fu4Lhyp2dnaSnp5OQkIAkyZSUlJwiynJ5mDFjBpIU&#13;&#10;8h0S0t4LAZPRyLLly1hYtFD93gqSSskKBqNBO2Q5k/bo9XouvvhicnNzVfIq4fw4tkcZe+ppGHqj&#13;&#10;8dMNw70A+NRDRvu9apjouaLFIRNtEMi0nN9jA0VR+Oijj6iuqSE+Pp5FixaRkpxMc3MztbW19PX3&#13;&#10;s/2997h8/XoA2tra+OTwYXp7e0lNSWHlypVERETQ3t7OiRMnWLdu3bDy39uxg6KFC7FaRzOeDQwM&#13;&#10;8OGHHzJkszFr1iyKi4q090pLS0lJSaG7p4fy8nIK5s6lsLBw2EnU0NAQe/fto6+vj9mzZlEUeF6S&#13;&#10;JN7/4ANWr1rFRx9/TFNTE7NmzWJRcfGEY1FWVsbJ6mr8flXkN3j/ZMrzer0cKimhubmZxYsXn3bc&#13;&#10;PR4P+/fvp7mlhejoaBYuXEh2VtakyxtvHk43duPN62TL9/l87Ny1i+KiIt7bsYP8mTO55JJLANi/&#13;&#10;fz+1dXUkJyezcsWKCZPJT9f/sZCRkcG/P/CA9vruf/1XKquq+Ojjj7ni8stH3X/k6FEaGhooLCwE&#13;&#10;oLW1lfb2djIyMti7bx/xViuLFi0alQcxXj9aWlro6u4m0mLh6LFjrLj0UlJTUxkaGqK0tJTe3l6W&#13;&#10;A5PylQAAIABJREFULlsWYHhUMd4aBVVAWRBFmpubqauvZ9XKldp7fr+fD3buZMnixXi8XgYHB7U+&#13;&#10;dHR0kJuby959+3C5XCxbupSsEWun9JNPqK+vZ8GCBQEdKA8XFRQAcOXGjdz15S+zccOGC5rrE8Zn&#13;&#10;F0FJiU8++YRDBw4hGsRTG+eRuxyNREF9MTjYT1lZGYIgEhUVxdq1awGwWCIQBWHY45IkjemNGGbw&#13;&#10;jTAGg3/9fj9dXV1UVVZy/PgJDh74mMOflNHX1xe06RBEYVJh6KHMkQoKImCz2Tl08CDr1l123mQf&#13;&#10;FFSje+cHH2CNjeNPfzqMyWgkJ3saZosFc4SZqKho1q5dG/geKOXw4cMUFBRQV1fHosWLGRwY4L0d&#13;&#10;O3hp00uUl5+guHgRX/iXW1i5YgWxsbEAzCmYQ2FhIUePHqWvr5+cHFkb99BNryRJ+H1+dfwRkBXp&#13;&#10;nMn3zgQuh5OK8go0ltzzbQ8G10nAO6woCjqDnjlzC7hi40Zmz5pFTk4OCYkJRFosDA4OUlxczKt/&#13;&#10;/SuHDhzAbneAKJ/KMZTVz4Hf5+fQwUM88cQTWK1WZsyYMaUho4qi0N8/SG1tHZ/73Oc4evQoJ05U&#13;&#10;cNttt42632QykZWZQW1tDTNn5mG1WlEUhSuuuJwnn3gSk8nE8uXLMBqNeDwe3G73mIaFopwyGIeG&#13;&#10;hnC5XPj9fuLj47FarZondGjIxsDAEPn5+eh0Ompqajly5Cif//znaWpqwmqNIzk5maGhwVGRARcK&#13;&#10;QcKpqcqZDCIo+RHG+YHuwQcf/PH52OT8+KGHWLx4sUbPOxYU4HCfhFeamoXa74UMi3heWUgf/fnP&#13;&#10;+dvmzSQmJnL8+HF+//vfs2TJEvoHBnj/gw8YHBxEr9Nx6aWXsmfPHr717W+jyDJ+v5/Nmzez9Z13&#13;&#10;uP6663C53dz/ta+xePFikgO6NGVlZfz4oYe44/bbR7FDVVRUcPc991BXV4coijzx5JPU1Nayds0a&#13;&#10;rV3vvPsu77z7LgmJiTz55JPUNzSwatUqAOrq6rj3K1+hprYWnU7HE089RXNzMytXrsTlcvGv99zD&#13;&#10;8RMnKC0txe/389RTTyEIwrgsiT97+GFe/tOfiI6KoqGhgedfeAGn00lxUdFpy/P5fNz/wANs274d&#13;&#10;c0QEf/jDHxgYHGT69OksWrRoVF0DAwPcfc89VNfUEBUVxb59+3j6mWcoKioiOTn5tOVNNA+iKE44&#13;&#10;drV1daPmdSQmKt/pdHLPffdx7Ngxjhw5Qlt7O6tXreJbDz7I5tdfJ95q5a233uLNt99mzZo1Y3rA&#13;&#10;Ttf/kWhubua9HTtITU3lqiuv1K5v2bqV7u5uli9fPqYH//e//z2FhYUULVwIwK7du/nt44+z+fXX&#13;&#10;iYyM5IOdO3nlz39mwxVXYDabkSRpwn58sHMnTz39NG+9/TbVNTWkp6URFRXFl+6+m+PHj2M0mfjN&#13;&#10;//4vBoOBiwIbsPHWKMCjv/gFQ4ODzMzL46v338+GK67Qflj37N3LLx57jDtuv529e/fy1FNPcdON&#13;&#10;N7Jr926efPJJ3nzrLZxOJ5VVVTz19NMsW7aMhPh4fD4fX/3a13j33XeJtFj44xNPcODgQfr7+1mx&#13;&#10;YgWgho3u/vBDdDods2fPHvPzMBZMJhOZmZmkpqZO+pkw/nlgt9t57rnnKC0pRR9itE3GayNLEj29&#13;&#10;PTTWNeL1+XF7XETHxGi6dsFNoNvtRpKkUb/DYzEcAgwODlJXV0dFRQW7d+3i7S1beH3zZrZte5fK&#13;&#10;ykpN7zBYx6Q2mcKIU3cBBEQkRUanE7n88ivOmzyV3+/n6NGjvPD883R2duJ0OUlISKC/b4D21jZa&#13;&#10;2tro7e3D7/MRZ7XS2tqKJEksW7aMwwF5iI8++ohnnnmG2po6Vq9Zw1fv/yorVq5EFETsdjsOhwOv&#13;&#10;10tUVCT5+flYLCpT5FjGid1u540332Cgrx+dADq9gQULFlC8aOLD16lAMP9x06YXsQ+pzI/n3UMo&#13;&#10;DF9roihQWHgxX/3a/axZvZq5c+eSmpqCxWJBr9cTFRVF3syZTMuehjnCTEd7Oza7XX1WEE/pFgoC&#13;&#10;kuSnvb0DnV7HgoULMU1RiGSQTObw4cPU1TWwYsVynnryKXp6ernxxhvG/Czp9Xpqa+vJy5tBREQE&#13;&#10;JpOJ+Ph4Dh48QFNDE4IgkJubQ2xsLA6HQ2P6HVmOL0A+Y7PZcLvd9Pf34/P5iIuLQ6/X4/f7qa2t&#13;&#10;1TQQ7XY7b731Fi6Xmw0bLuejjz4mOzuLlJQUjh49xrp1l2mho5+W3mUY/xjo7e39dGUn2pwKDt/U&#13;&#10;fSFJskKdTWZ27PnzEr63Ywc//tGPWL5sGaCG2HV1d7N82TJWXHopZWVlfC+Qv7Xrww+59V/+hTvv&#13;&#10;uAOA2tpa7rjrLmpqapg1axYLFyxg27ZtFARYq955913WrF49ZvjPTx9+mKVLlvDQj38MwJe/9CVu&#13;&#10;ufVW3tuxg/UBL2NXVxev/fWvmEwm7rjtNq6/4QbWrl3LpcuX84tf/pKCuXP52U9/CsB9997LjTff&#13;&#10;zLp16yi86CIALioo4N577gHg6WeeYevWrVrbQzEwMMCx48d55OGHtWTpJ596ivfee49/+8pXtPvG&#13;&#10;K+9Pr7xCR0cHf3v1VYxGI11dXdw6xslbEIdKSkhKSuLXv/yldup66xe/yJ49e7iooOC05Z1uHk43&#13;&#10;diPndSQmKj8YDjVv3jxtbF7bvJljx4+z+W9/Izo6GkmS+OaDD/LEk0/yf773vTPu/3hobW3lf3/7&#13;&#10;W7w+Hyerqjhx4gQmk4kF4zD71dXVjTJ4Ozo6+Pkjj7B06VIA/u3++/nf3/6WH3z/+7zx5pun7UdD&#13;&#10;QwNPP/UUswPj/PVvfIM5s2fzPw8/DMDKlSv5zf/+L9dfd92Ea3RJiNc3OzubwosuYtv27Xz5S18C&#13;&#10;4N1t27h8/foxabYbm5p47tlnmZmXh6Io3HHnnbz//vvMzMvjpZdfpqe7W1s7vb29XH/DDaPGdcb0&#13;&#10;6dTV1Y071mMhLDsRxnhQFIXe3l6OHC4blgtzOgNLM6wUBY/TyZGjh+nobGfW7NksW7acJUsXk5mZ&#13;&#10;SUREBDqdDqfThc1mx2QyEhMTTUREBKIootPp8Hq9+P1+BgcHaWlpob2tjYrycqqqTtLd1UVTczO9&#13;&#10;vb1IPh+CoFM3sCF7yjPxOISGDIIaEivKCg31jVRUVLBs+bJJl3UmkGWZocEhGhubSEtPZ926dZys&#13;&#10;rOLVv/4VvU7H3IICZuTNRIy34nJ6iI2Lo66uDp/PR1paGk/+8Qk6Ojrp7+9j6bJlfOXfvsL06dM5&#13;&#10;UlZGZ2c3Xq8Pl8uBJElYrVbS09PIyckZM69NEFTR8pioaBRJQRZFPB43x48fp6enZxTxz/kYC5fL&#13;&#10;hcvpDLB4Kuddy03z7CkKigCpaWncedddbNy4cUzPdZAxt3hRMWnpaQiIvP76Zvp6e06xkaKGHiqA&#13;&#10;w25jy9tbWFRczPoxol7OFk6nk0OHDpGSkkxV1Un279/P3Llzx/Rki6JIbGwscXFWenp6yczMwGQy&#13;&#10;kZyczGXr1lFTXU1ffy+vv/46l112GcnJyfj9/jH7L4oiFosFi8WihRj7/X7t8MVut9PQ0MTixerB&#13;&#10;+549+zh69Cg33ngDXq+Xnp5u1qy5CZttiDfeeIPa2jrmzbtYHbMLKG0Sxj8mPtWQ0RbH2ecNjod2&#13;&#10;l0x+jIh4ntb9wgUL+OnPfsbatWtZungxd3/5y+Mm7/7gv/4Lr9dLVVUVNbW1VFZVAeAOiIxeddVV&#13;&#10;/OrXv+br//7vSJLEzl27eCSwUQ6F3W6nrq6OuwObX4CsrCxmzZrF4cOHNYNwUXGxFpuelJRE3owZ&#13;&#10;HD9+nMWLFnH06FGuufpqtmzdqpWRmpLC4cOHNYNwcYh3Ljc3VzuZG4m4uDhe3rSJwcFBPvnkE05W&#13;&#10;V3Ps2DFcbvew+8Yrr7y8nAULFmjjlpyczMIFC8asC2D9unWsX7eO1tZWamprOXnyJG6PRxNrPV15&#13;&#10;p5uHicbu0uXLx23XmZQfGt57qKSE7OxsPtyzZ9iYHj58+Kz6Px66u7t55c9/1l6npqTwjW98Y8yc&#13;&#10;HUmSaGpuHuVxjIiIoDgk1HfpkiVs2bJl0v2IiY7WjEFQPd2hRD9Llyxh6ZIl+Hy+CdfokhFhwFde&#13;&#10;eSUvvfwyX/7SlxgaGuKjjz7iyT/+ccxxsFqtzMzLA9QNx7ScHBwOBwBHjx1jyZIl2tpJSEjQQmZD&#13;&#10;kZKSQmlp6ZjlhxHGmcLtdrPvwz3UVtdoG0MtbHO8TXrob5ooBnLQZNo72unq6OTQwQNs2pRIanIy&#13;&#10;EZGRGPR6JEnG4/EiIBAbF01UVBSiTo/ZbMY2MMCQ3c7AQD9trW0MDdkZsg8iKAppGRl87nPX0NbW&#13;&#10;xq4PduLyqt81WrvOxIYI3iuEaBQGQgn7ent46y01b28q2EaDYzg0NITNZiM5OZn09DQiLBHEx1lZ&#13;&#10;tmw5fr+PouIiDh08RF9fHyvS07jpppuw223s27ePd999VzVSly3j9c2bKTtyhFn5+Xz7O9/GaDTy&#13;&#10;0I8forenhxPlJ5hbUIDVGk9+/mwGBgbYvXsXggB33nkXc+fOHWU0O10unC4Xgk6dZ7/fz3vvbQcU&#13;&#10;vvntbzNj+vRx+3Wum3lFUXA6nHg8viCnzTmFEY61ToPXgiGigEoipCikpKbxgx/8gMs3bBjTsBru&#13;&#10;SVT1Ie/80p30DfTxzpZ38HhcAUZUJai7gCzLtLQ087vf/o6Z+fnkBNigz2W8ZFmmqaWV48ePc+ON&#13;&#10;N/LMU0/jcDpJTR2PtVrRokGqq2vIzMwAAiQogSiTa665hsrKSnbs2MH06TOYP38h6ekpo0oyGAya&#13;&#10;B1JRFCwWyzBv/4EDBxBFEEUdf/zjH6msrOKuu+5kzpy57N27h8zMLLKzsxkcHCA/P59t27YHDEJF&#13;&#10;k6oIG4VhjIdPzSD0yjA0hd7BIPyyQr9XIcF0fhb9//3v/+a1zZvZs3cvb775JhEREfz4Rz8atWEF&#13;&#10;1Wvxy1/9iqioKC4uLNT0a4LMXqtWruTnv/gFBw4cwOl0qh6FQH5ZKPr6+wGYNm3asOtZWVk4QhLS&#13;&#10;c3Nzh72flpbGwMAAg4ODyLJMZ1fXMCPioosuGi6yGhI6rNfrUeSxczslSeKnDz/Mjh07mDFjBhcX&#13;&#10;FpKZmUl9Q8Ow+8Yrr6e3d5ixCExIFtLa2sp3//M/6erq4qKCAgoLC7HGxWk/Zqcr73TzAOOP3WQw&#13;&#10;mfJDNXf6+/q0/KEg9Dod88eY+8n0fzzMnjWLH3z/+xiMRmJOE89vs9nw+/2jmIGzMjOHed3S0tLo&#13;&#10;D4zLZPphDYn3t9lsOBwOzTgLxWTXaBDrLruMX//mN5woL+dkVRU506Zp3uqRGBkSr9PpkANrsbur&#13;&#10;S/PQBzFWiGdkZKTW78kiLDsRxnjwuD0cLC3B4/OqG0D51CZ6Mpt0QVHUfTEigqIgI+FwOHA4nLQ2&#13;&#10;NweE51UxtwAvDYIoIupEla1REJAklXlTFHUUFReRPS2bupp6cqbnsPHKjRQWFtLW1sbJkzVUn6xC&#13;&#10;1OnPzaM0Rm6kT/Jz7Phx+vr6SAqkTpwLZFmmvr6eP//5LyQkJrBixQpSUlKIjLCwd8+HzCmYS2Rk&#13;&#10;NA888AAHDhyis7OdoqKFpKWloigpxMbGYrFYqK6upqioiJtuuomSQ4fInpZNQUEBbW1tuNwu/LJE&#13;&#10;fHw8JSUlrLh0BTfddAOyLNHT083hw2W88sor3HnnncNy2yRJwm6z4XDYQdQFGFcFHHYH27e/h6jT&#13;&#10;8YWbv8C03BySk5O1A8qp2sTLsozDYcfv9wXKPfuyNOIhLRHxlFagdklR8CsKoqIQn5zEHbffztp1&#13;&#10;6zCZzZPiaBQEgbS0NDZu3MiBjw/S0tyEThSRA8YNioiChOT3c/LkSd7bvp17AkzgY+lHThZ+v5/G&#13;&#10;+gY8Hi82m4MTJ44Tb7VyUeFcenr6yMgY+XskoNPpSElJorq6kt7ePhIS4tHpdKSlpREbG4vb7WbZ&#13;&#10;smVkZ2dTUXGSPXt2s379ZcTHJ4zbztCQ7KBcSGVlJRddVMjTTz9DRUUld911O/PnL8But9HXN8Dq&#13;&#10;1SsRBIHIyCjWrbuMl156mfLycm1PErYFw5gIn5rshO08GIOhZZ8Pg9Dr9XLg4EGuu/ZavnDzzQwN&#13;&#10;DfGzhx/mqaefHmUQer1eHv6f/+HfH3iAz19/PQCtbW386te/1qQ1jEYj69et44OdO3E6nWzcsGHM&#13;&#10;elNTUhBFkZLS0mGGS2lp6bDN5tGjR7V/K4pCWVkZd999NwkJCRiNRhbMn88Xb71Vu6ekpIS0s9Bq&#13;&#10;27VrFzt37uQvr7xCSop6yvXipk2TPm2cmZfHJyO8YWVHjnBZgBxhJB7//e9JSEjg+Wef1U6RP9yz&#13;&#10;RxvHicqbzDzA+GN3Oky2/FCkpaXha2riB9//vnatoaGBwaGhs+r/eDBHRGgnpqdDXFwcCQkJtDQ3&#13;&#10;kzdjhna9tq4Ou92uGVWlpaWaQXem/YiOjibSYqG9o4M5c+YAqmbgY7/6Ff92331ntEYtFgurV6/m&#13;&#10;/fffp6KykquuumpS/RyJ7OxsSkpLhzGrlpaUjMplbW5uZkbIuEwGYdmJMMaEojBkG6K8vByRAFeG&#13;&#10;oHrOQslXxn08ZAOuXtDku9WXsoKkSKgMHOoTCIAkoPgD7DQBbUO9Tsey5cv54Q9/QGxcHDa7nUiL&#13;&#10;hcSkJEwmE5IkBepRQBRAnrrfbVlQEGSFjrZ26uvrp8QgdDqdvPnmW3R1dnL99dcREWmhtq6O/t5+&#13;&#10;7A4bRw4f4dYv3obL42X9+nVERlqIjIykt7eXqKgokpKSWLZsGc8++yzt7e0UFRdTUHARpoB+YEZG&#13;&#10;BnfccQe7d+9mbsFcWhqbmTV7FikpySiKgtVqJSUllZKSEmw2m9au4KZfr9ejF3Ugywg6HYgCggwu&#13;&#10;p4N333mXY0eOkpiSTF5eHhs3bGTlqpXnZNyEQpUN6UPyq5FZkzXsQ71+EGD6DBIdBb2BiiolIEuy&#13;&#10;ygApCugNelISEph/ySVcdfXVrF67lsioSE65iE8Po9HIvHnzWL16NX/58yv4vV7NqlE9XgKCAja7&#13;&#10;nW3btnP1NdeQlpZ2zh5Cu82OIks0NjZgdziYe1EBhYUXU1NzcgyDUEVUVCRJSclUVFRw6aXLAwyk&#13;&#10;UeTn51NRUUlubi7Tp88gKiqKvfv2ceDAITZsuGLc+Q295na72bdvP62t7XR399DS0sqCBfNZtmwZ&#13;&#10;oijQ2tpKamqy1ne9Xs/cuXNZvnwZb731NklJSVPy+Qrjs43zlmyXP3PmhMxh7qmPFtXgGYe09LXN&#13;&#10;m6mvr9ded3d389rmzcO+uE+Ul7M1JGQtFHq9nj/88Y889/zz+Hw+jEYjgiCQFIj9j4mOpqenh57e&#13;&#10;XkANtwulMH788ccB8Hm9WplXXXkl+/bt41BJCVdu3DhmvUajkcvXr+fNt96isqoKj8fDppdewul0&#13;&#10;DvOMHS4r48CBA/h8Pl7+059QgOXLliEIAhs3bOCNN97geEA+Ydfu3Tz4ne/gPU3Y4VgIxrcH0dTU&#13;&#10;xN9eew1vSL8mwtq1a6moqGDXrl1IksQbb75JV1fXpOvbsnUr1dXV2jierrzJzMN4Ywej53UkJlN+&#13;&#10;KK668koqq6p486238Pl8dHV18a1vf5uysrKz6v9UYVZ+Po1NTcOuSZLEi5s24fF4KCsrY+++fRpD&#13;&#10;6Zn2A2DDhg28+OKLVNfU4PP5eOHFF2ltbSUxMfGM1+jVV13F9vfeo7Kyclz219PhxhtvpLy8nJde&#13;&#10;fpnm5mZ+9/jjdPf0jLqvsalpWOhrGGGcLaSAUHp7SyuCXqcaWUrAI3A6YzDoMQi9T0A11oJ/daqZ&#13;&#10;qXoFhYDunRgQh1aJPQS9GLwDvV5HenYmaenp5Ofnk5GZidFo1HKW7HYbgqALOH6myCDUeOjVOqoq&#13;&#10;KqekWK/Xy9GyMhobm6gsr2DrW1t47OePMWQbwBIdxSWXXMLF8y4mOzsLSVa0XD+DQaXCD4qLWywW&#13;&#10;Tpw4gdVq5drrriM1EKWg1+uZP38+1157LQnxCaxZu4aCi1RPakVFJXV1dcTHx7Nq1SryAjnLQYii&#13;&#10;SExMDFExMdphnhDwqAmCiMvhoLqmmoMffczf/vpXHnnkEXbt3KXeN0UewqHBQSTJP/mQXyHkb2j+&#13;&#10;KDKSJOPz+gM5bmCJsJCbm8u6y9dx51138r3vfpdHHv05P/zxQ2y86io1R1IZg9Z/vKoFlcE2Pj6e&#13;&#10;RYsXk5KWhiIIp7xcQUkWFGTJT/XJKj744APt2bOFTqcnJTUVr89HZ2cnBr2B4qJisrIyAzm5tlHP&#13;&#10;BHMfZ87MY2hoKEQnUE9ubi4+n4/GxkZEUc0jNZsikCWJ2tq6cdsbvOb3+zl27BivvvoqbrebyMgo&#13;&#10;0tPTuPLKDUREROB0uujr6+eiiwqGRfPExMSwdu1lZGZm8Oqrf6Oycmo+Y2F8dvGphYyez0Tm8Q4x&#13;&#10;f/HYYzz4zW9qXrampiZ+8dhjFC1cqIXT7dmzh3fefZcrQ9gZgxBFkQe/9S3+8Ic/8LfXXsPn8zEr&#13;&#10;P5+HHnoIgPnz5/P0s89y7XXX8ebrr/NvX/kKzz73HC9u2oTP5+O2L36R1tZWqmtqNA/EnDlzSEhM&#13;&#10;xBoXNyEb4X98/ev8z6OPcs+992IymUhMTORnP/nJsDC5iwsL+enDD2O320lMTOSn/+//aeF2X7v/&#13;&#10;fn7x2GN89f77MZvNpCQn8+C3vkVubq6WTzVZLF26lFWrVnH7HXcQHR2NxWLh3n/9V37ys5/R3t5+&#13;&#10;Wq2W4qIivv7v/87PH3uM//uTn5CVmcmyAGnJWLj11lv52cMPc9U116DX61kwfz433Xgjx44dO215&#13;&#10;RqNxUvMw0diNnNfQ8M/TlT8WK2VRURHffvBBfvf44/z2t7/FaDJx6fLl3PbFL55V/6cKs2bNGkWc&#13;&#10;kpSYSFVVFVdefTV6vZ4bb7iBz33uc2fVD4Cv3Hcf//Poo3z57ruxWCwUzJ3Lt77xDWDiNToW5l9y&#13;&#10;CZaICOZdfLFG/36mmH/JJfzgv/6L5154gRdefJElS5awZMmSUUxy9fX1YxIshRHGmcLr9XL86DFs&#13;&#10;tiFVowsYKao1ZmimEvJXGP4bKijqK1GBYJqeIgiqwRF4n5B6BEH9tyxLHDl6jDdee4Pb77hdLT5E&#13;&#10;76y/rw+n3Y6oE8ZNIThjBEhGApXh9XiorDq1WdVCEc9gTx/UGmxpbsHlcXPkSBmPtDbj9Hrp7+1D&#13;&#10;p9NzySWXcM211xATE0VEhBmPx41er0cURe0vqJv47OxpDAwMEhERwcarN7KoW/2d0Ol0REREMHPm&#13;&#10;TGw2Gx6vF4/bjaIoREVFEhsbi06nGzc6ymQykZOTQ11NLT7Zj47AdCqB+UJQQzvtDsrLy9m+fRsr&#13;&#10;V62ckvxKSZLo7u5ClhR0OrWvk9mHaR5pVDIgyadgMulJTk0iNyeHOXPnkpGRSUpKCtnTsrFarVgs&#13;&#10;FiLMEVgiLWeluRcKk8lEcfFC5syaRWNDvephFYLrG4KaLEODNj7+6GO+cPMX0BvOfmtrMOjJy5tO&#13;&#10;SnIKdTW1WCwW5syZQ2xsLFlZmbS1tTNrlrpfHCnfEhsbS3p6GtXV1VrufXR0NHPnzqGq6iSpqalI&#13;&#10;kkRSciJej5etW7eSk5PL6tWriIkZndLh9/s5cuQIv/vd48TGxrJ8+aW0tDSxYcMV5ObmIkkSAwP9&#13;&#10;pKWlk5ycorUjiKSkRC6//HKOHTvBtm3vMTRkY9Gi4nAuYRhjQujo6FCCYX9TiR8/9BDf/c53xqWT&#13;&#10;7nQrHO07P/o7udE68qLPrx6h3W4PxGqP/uJ3Op3Dcti6u7tJTEwc9wN4+513csftt2vkMBPB4/Hg&#13;&#10;dDpH6RR+45vfZM6cOdx7zz309vYOM1pC4fP5sNlsU6Ll4vV6cTqdxMXFndXziqLQ19c3bltHYmBg&#13;&#10;AIvFMi6Jz+nKG28eJjt2I+d1suVPhDN55nT9P1e0t7fzpbvv5k8vvYTVauXNt97i5T/9iVdefpmB&#13;&#10;gQGio6PH3Zicad89AVKcsQ4PpnKNng5VVVWYzeZh+bn3P/AAC+bP18JI9+zdyxNPPMFzISG7k8Hg&#13;&#10;4CD1DQ1hptEwgFObx/7+fv7Pd7/Ha69vxqg3DMsTAsbUh5tU7t4wZQdhrGJO3RIwDGVFFZXPy5/F&#13;&#10;D3/4Q9asXaPd6/F42LJlC9/4+teRfNKUHuIKgTYoioJOr2fpkiU8+czTp74PJh9ViCzLtLe3q+Lc&#13;&#10;8QlseuEF3ti8Gb3BgKAIgEysNY7vf/+H3HLrLaf9jnK73Xz44V4GBvq4+eabgfH1HH0+H35JQkBA&#13;&#10;pxM1L+PYUOju7uHZZ5+jtLSU3Ts/QCfqNM/wqTlT80iNRhM33nwTj/7855MbiNOgv7+fH3z/B/zt&#13;&#10;1VfRTcARMApCgBhGVoiKjKBo8WIuu+wyZs2eTUpKinooHGHBYDRgNpvPWVMy+DkJ9a76vD7e2/Ee&#13;&#10;//md79LT24NOp0ORZY15VFbUXNiFRQt59rnnzvm3w+328P77O/jJ//0pDqedX//6V6xavRqbzUZ/&#13;&#10;fz/Z2dnD9P2C7Q161Y8ePca0adlkZWWhKAput5sTJ8rR6URmzpzJ7t17qKgoRxBF/D7Vw5qRkUFh&#13;&#10;4UXEx8fj8Xhobm7m4MGDHDlyhIiIKC67bB2S5CErK5vi4iIsFgtut1vbs4zFTh+E3W6nvLyCjz76&#13;&#10;iGuvvYacnNxhbQ8jjJMnT356shOR+vO3CM9n2UFMpN040mgYL3a7rKyMw2VlDA0NsWb16knVazKZ&#13;&#10;TnviNpGBNZXCnkaj8ZyME0EQJm0MAqc1PE9X3mRi6Cd6fiJjcLLln8szZ2t4TxZpaWlcf911/OXV&#13;&#10;V7kvkJw/2brPtO8TreMLKT577NgxnnvhBf77xz8mIyODnbt2UVlZyTf+4z+0e1566SUeeOCBMz6l&#13;&#10;D8tOhDESquB1P8fLTwzL1xiWfz2WFTcZW2wkm+cYFpV2ixLcSososkxtTQ2/+93vSIi3cnGAFEqS&#13;&#10;JDo7OvD5fOhFPZI8dXkeSiAvUUBAkSVaW1tpa2s7ZRCewU+41+vl2LFjtLa2YjZGUFF+AlHw0Cuq&#13;&#10;AAAgAElEQVSnU32vAcdrZFQUcwsKJrX5VRQFn9dHRMSp7/vxPvuhrJCnh4Ao6vD7/axft47qqira&#13;&#10;29rQ6fQEZ0YJencBWVYPON0eD+Zz8LIFN/0ej4eWpkbNwJt01KiiIAsiKakp3PuVe1m/fr1K1BMZ&#13;&#10;OSWey5HtDPW4BWE0GVm8aDHXXn89Tz31FIokE3QOBlNkQaG7q4fGxsZz+v1QFAWTycjChQspvPhi&#13;&#10;9u3dg8/n18KJR/5ujZQWiYqKYsaMGTQ3NxEfH09kZCRms5m8vBkcPnyY6ppqPF43qekZeL1ejHo9&#13;&#10;dfV1HDhwkL179yIIIl6fl6GBAWLj4pg9ey7T82bg9/tIT8+gqGih5mgRBAGr1YrZbJ7QuFMPPbM5&#13;&#10;fPgT6urqNYMwjDBC8amFjEbpwagTpkyUPhRW4z/GicdTzzxDT08P//3QQ2Pqp50J0tLSLtgm+rOG&#13;&#10;8Nidwh233849993H7bffTkxMDNnZ2Z92k84rrr/+elxuN08+/TRNTU3Mnj2bRx95RCPWOXrsGLGx&#13;&#10;sSwqPv/C0WF8dhHcrPl8PhoaG+hsa1NJRYLvncYDeCbeOUEJsJWOIQlwqjw0gwlEJEmitOQQP//5&#13;&#10;Y/zooR8xY8YMfD4fzc3NyLKCIp65Zt3w+kaHvwpCkJlSZdIuP1E+Zoj96aAoCjabjT1797Lrg500&#13;&#10;NjaiE9U8SnXcwe/xquyek4AsywzZBsnLyz/jtgTbMx5BiCCo2q42m531667gxU3PgyKP4d1VDeWT&#13;&#10;VSepKC9n/jjasZNtiyzLDPT309rejhDiwZvMnCoIJFjj+Pp/fJ1rr7uW+Pj4YSQzI+uDs8vhCzKx&#13;&#10;trS00NjYiMvlQq/Xk5iYSFZWFtZ4K9dfey1vv/E6HR3diDohhPBGlWEZHBqgtqbmrMcrFPHx8Vz7&#13;&#10;uc9xuOwT2tpatetjHWSOzBVNSkrE6/XQ0NBAXl4eJpOJmJgYZs+eTVVVFdlZ2aSlpdHa1oHf7yU+&#13;&#10;IYH+vgEMBj0Oh42qqioumbeQ7OwMLJGRNDU2kZmZSXHxQiIjIzVvZPBAfiJj0OfzceLECbq7e6ip&#13;&#10;qR0mIxX2DoYRik9VhzA1QqTJPrXsMlaTiHnqDq3OK377m99MWVnf+fa3p6ysfzaEx+4UIiIi2PTC&#13;&#10;CwCsXrWK1atWfcotOr/Q6XTcfttt3H7bbWO+f3FhIRePoQ06GYRlJ8IIIrjx8ng8HDxwkCGHM8A2&#13;&#10;qWh0/aGb82EbdWWSIaPqgwGttrHr11ghR3gQRUHA6/Wxb+8eHn30Ub71rW8RHx8fIJkag8hmEu3Q&#13;&#10;ENL+UKbK0L66XC5OnDjO52/4/OTrCECv15OalkZlRQV9PX1IsowYMDZVV6TAoN3G7g93s3TZ0tNu&#13;&#10;gn0+H4IgMm1a1rDrkw2vm+geNY+vB7vdwcyZM0lOSqKzoxNRLwYSO0+NsaxAd083pSWlZ23gBNsS&#13;&#10;zLEc7BtADFrhwnBDZiwoKOhEHZcsWMjyS5fz6l9epaammoiICAoKClh+6aVkZmZOqu8TweFwsHPn&#13;&#10;Tj788EMqKirwONzML15AYWEhNpuNhoYGkpKSyM/PZ978BbRu2YpObwjUKWqeQp/fT0dHx1m1QetD&#13;&#10;YK0aDAZmz51NUmISx46fwOfzDdMIHOkZDF4PsnympqbS0tJCQ0MD06dPx2AwaKzsDQ2N9PX1kpKS&#13;&#10;iNlkRhBEhmxDtLa00djoZMOGDURYoujoaKevr5eZM2cwb97Fmgd9rHEea31KkkRbWxutrR2UlX2C&#13;&#10;2WxiVpgcLYxx8KnJTgDkRIm0OmWkKaSynnGecwfDCCOMMCaDsOxEGCPhcDj45FApsiSBKCCDRgKj&#13;&#10;GQMjNurD3jsdlFN8LRAkjwkYc4H3FCEgUj2MlAZERcHlcbNj+3v4PF7uufceHA6H+kwg3yyoCT65&#13;&#10;pgzvgyCEdDY0vFWR8Xs8lJaU0tPdQ2JS4qSMr+AYuVwu9u7ZS39vH36/jyBdijacAng8Xj7c/SG3&#13;&#10;/su/MC0nZ8LyvF4vVmsscXGxw67D+LmEk4Esy/T399PR3sqlK1aSnJxCSloa7R0d6BA0YiCt0SjI&#13;&#10;soLT5Zyg1MlBkiR6e3vx+L2BnEWGL5QRCDXgI8wRzMqfzZYtW9m1cyftra0MDA5isViYPXs2K1et&#13;&#10;5IoNG8aU5ZnIYxh8r7W1lSeffJJt77xDd08POVlZXPv5G9h45UZiYmIQRZGhoSFKSkrJzZ3Ohis3&#13;&#10;suuD9/H6JURBQAhu+RR1jG22yXmCJ+i85sGOiookMiqS1tZW7HY7Vqt1wrUZet1kMpGenk5nZyfN&#13;&#10;zc1kZGRgMplISUnBZDIxMDBAR3s7LpcLn8+P0+kgIiKCZcuWkpycTGNjCzpRpGBuAdOmZU2YpjSy&#13;&#10;7iB8Pj9dXV0kJcVTW1vLTTfdrHkYx3smjH9enDeDMH8ckehQmETIiRSptU2NlzA5QvyHCRcNI4ww&#13;&#10;wgjjnwNBz0FfXx91DXXoBDHgvQp6yUJvHp42eKa/aEHnGMEyRhqIw94QVLbRQE2CAi6Xk927d+Ny&#13;&#10;uenp7g6QhIgIyCPJUCfo8Ig2af9SvTlBfyUBI0gCmhobqamtITEpcZL9VEMhOzq6eH/HDrw+LzpR&#13;&#10;RBl5wKwAikRDQz179+0bZRCG5q5JkoTT6cZqtWrheKGb5rM1BgVBULXk9u/D4/Fy2bp1REdF8vwz&#13;&#10;TyESkvMZmLwg+2yE2UReQPf1bAlAgmvP7XYjS4Hw1IkIZYTQuhRMEWYiIs0sWDCfNatX09/fz8mT&#13;&#10;Jzl06BDHjx+j4vcVvLd9B+vWX8bNX/jCGeWTt7e18+vHfsVfX/srok7Hxis2cPuddzIzf+awNI74&#13;&#10;+HgiIizExsZwcWEhcdYEOjs7QKc75fEWBERZwT7J0ODJwOfz4/fLGAynyIImOweKomA2m0lLS2Ng&#13;&#10;YIChoSFiY2MxGAxYrVYiIyOJj4/H5XLhcDgwGo1ERUVhNpvp6OhAkrwsWrSQ2FgrJpPxjOc/SHBj&#13;&#10;MBgxmYy4XE4yM7NO/2AY/7T4VENGAaZHiwz6FHrc50ZpHakXKIj7B4kVDSOMMMII458GwY2c1Wrl&#13;&#10;q/ffj8/tVTUDz0tlAYNrMsQhY3DPBH1Dep2ITtTh9fo02cApbKJWPSgoMpjMJk16abIb32BIXFt7&#13;&#10;WyCPbPQ9qndSxO10UVpSwi233KIZdqE5doODg4iiiN1u01i8Q72DQ0NDKIpy1uReAwMDbH93G8kp&#13;&#10;yRQWFLBt2zZaWpoRAkYNgnBq3hQZvdHI0uXLKS4+d5kAnU6HNS4OvV6P3+sjeOQwrrxJwHMrCCKR&#13;&#10;UVHMmzdPyz1raWkBAXJypnHNVVfT1d3FkaNH2bZtG5WVlVzzuc9x2WWXodPpRrGFalUoCk1NTfz8&#13;&#10;kUfZtWsnRQsXcu2117Fy9SqSk5Oprq5mx/btGIxGFixYwLScHNLTVRmo+IQEsrIz6ejs0E44BARk&#13;&#10;FGRBmBJ93uCacDgcOBw2MjPnnJZUbmT/gjCZTCQkJCBJ0jCjMkjKFxsbiySpbL9+v5++vj7MZjNJ&#13;&#10;SUlERkZqrK1nagyqXuE+4uPjA8Mk0tvbrZUVPCgIewnDCOK8GYSnk50IRaFVx5E+6BtPUf40sOgF&#13;&#10;5ifouQDkomGEEUYYk0JWZmY4XDQM4JThkZSUxI2fv2HKDayphprTyOTjQ8+pMtVDJooiERER4/Cj&#13;&#10;jg/ZLyFL8vhNFdScOVmWqKurY2BgQGOTFgQBp9PJ/v376e3tZe3atdhsdlJSpmvvQ4BoZmiIuro6&#13;&#10;pk+fTlbWmXlavF4vR48epaa2loULFtLZ3smmTS/icrrR6UW1/0EbQgHRoOPieRfz1a999YyYuMfu&#13;&#10;voBOpyN72jRiY2Pp6e5CjbMc+8RAIGjEqcLws2fPpri4WJNTkGUJg8GAx+ulrqmeCLOZO+68A1EU&#13;&#10;qaut5ciRI/T29LBh40asVuuYBDu9vb385S9/ob+/n29885usXLWKxIREurq7eOyxX/LRvn0osozT&#13;&#10;4yYjPYPv/ef3KCgoAFTGzLyZ+Rw8WKI6VAWQFQUhsGYjLROnKk0GiqLg9/upq6vH4XBQWFhwRozq&#13;&#10;Iw1hvV6PXq9HlmXtvdC8Q5VUUM1bjIuLw+/309PTS3V1NQaDgaSkpAl1qseqX5Zl3G4PqakpgELB&#13;&#10;/2fvvOPjKM+1fc3MNu2upF31XizJKrbkbrljg4MbGAMBkkBIaAnkhAQSOOmHkBxSICeHnA8SMGAI&#13;&#10;HWMDLoCNbXDvTZYsW7aq1Xvb1fbZ74/VjiVbLhhswMz1+1FWz+rdd5p27nme97lH5LFy5UoyMgLn&#13;&#10;ryoEVU7lC7OdGDQJAcZGSpR1C9T1yedc6DyQaIPISKukikEVFZUvFarthEqQ4M2XJEmE9a9NU/ns&#13;&#10;SJJEYnIiiQnxlB7pQiOc3kNA8AdKU32yTHtb+yCv2mCGsbGxkSlTpmAymTCHmQkLC1PuQ3p7bYSF&#13;&#10;hRIZGUl3dzeHDx8mPj4ejUZz3hmWvr4+du3axdy5c2luauKZxf/i8KFDCBqRfu2FzElFaAoJZe7c&#13;&#10;eeTl5A2yYrhQRFEkLCyM8FAzLc0tSGJwKefptb1+/8maZUkUGZYxDL1eT11dHZmZGfh8PkpKSujo&#13;&#10;6KDieDn79+9n0yebmDJ1KvPmz2PM2LEcOXKENWvWMGfOnNM6ePv9fmRZZsKECSxcuFAROi0trXR1&#13;&#10;BbK0CCJRsVFoNFo6OzrZsWOnIgi1Wi3p6emI/RsRbFUk40cQBUKHMHj/tAhCoNHRpk2bsVjCmTZt&#13;&#10;GhBoOFRVVUVFRQU+r4+srCwyszIHZZz7BxjymImiOMh39NRjKwhCv41KCXa7DY/Hh9PpZOfOXSQm&#13;&#10;JlJYOPG8HxAEso5+QkJCkCSRb33rFt566y3+8Y9/MGnSJGbPno3FYhm0nlDNGH69+cJLRoMIQE64&#13;&#10;SJJJpLzHR5vLf1ZhGK4TyQgVidSrJ6+KioqKisrXDVEUSUxM4Dvf/g6PP/E3em09BProDLbYCDZI&#13;&#10;8Xp9+DyBngUD19ZFRETg9frweDxkDEtHp9P135x7qKysxG63s2fPboxGM1ZrOE6n85xNPoKfIcsy&#13;&#10;9Y2NREREMGPGDP7w+0c5sH8/Hu+ArOaABaOCIKHt75waFJ2fFb/fj91ux2bvQxzQhOX0NwanISAj&#13;&#10;o9frSUpMxOv1YrVa0Wg0lJaWkpiYyLhx4xgxYgRN9Y1s3baV6upqyisquP/++5k0aRK7du1i//79&#13;&#10;zJ49e9BHiKKI1Wpl4sSJGAwGOjo66OzsJMRoxOVykZ6eRkNDAz6fj9zcXMaNGzvo9zWShsTERHRa&#13;&#10;LbLXi1+QT85dENBqL9wbOYjP56Om5gQlJcVMmjSF1NQU9u3bx7vvvENlZRWy14fH5yEsNIxRY0az&#13;&#10;aNEikpOTFWHo8/loqG+gs7OTpOSkQaJ4YGZwMAIOh5Ndu3ZTWlqK3W5n+PAsrNYIbL02ampO4HQ6&#13;&#10;mDlz5lltsoLjejweDAYDGk2gdDc9PZ3bbruNoqIiDh48yJEjR7j66qspLCw8bW4qX0++NIIwiFkD&#13;&#10;oyMkXDK0u/zYPH5cvsBzLJ0oYNaCVSdi+tLNXEVFReUkqu2EisrFx2Qy8Y25c9i6fRtrPlgTyBz1&#13;&#10;l4kGu6sGBaIkiWj1QbuCQCllfHw8bW3tlJWV0drWxrSpU4DAjXVzczNr1nxESIiBhIQEQkJMhIeH&#13;&#10;D9lwZiADsz8ej4eujg6umn0VcbFxJCYmsmXzFrQaaYAOPNnVUxQEvD4fnZ0dn3nfDBQHFccr6Orq&#13;&#10;RBAkpanMkGsIB3S5FSQRs8lMSEgIGo2GtrY20tPTsVqtyprKCZMLOVFXCwiUHi7lnXfe5b77fsio&#13;&#10;UaMoKioasjOrVqtFq9UiyzJarZbExEQEQUAjSUyePJkxY8YgyzIWi4XIyEg8Ho/yu6IkEhUVhU6v&#13;&#10;x+nzDZq3JIgYdKf7BH5anE4nmzdvQqPRsGDBfLZu3cq/X/o3UVFR3HLLzcTGx+OXZbq6uti2dStL&#13;&#10;liwhJSWFiIgIkpOT2bp1K7t27kRvMDB27FhuuulmZQ3kQGw2G11dXXR3d9PT00N7eyfgZ8KEiRw8&#13;&#10;uJ/IyChaWlrQG3Q4XQ6qqqqRpC1cd91158zm+Xw+zGazsgZRFEVSUlKIjo4mJyeH/fv38/bbb2Oz&#13;&#10;2bjqqqvU7KDKF2s7cTb0IiSECBCinqAqKipfPVTbCRWVS0NERAR5eXl8tHYtECgTlZXyPfobtQiY&#13;&#10;jEYMBgNutwudTo8gCFitVkaNGkVdXR0vv/xvjpcdZey4cbjdbqqqqsjNzWb0mNGEh4UhCCKCEBA0&#13;&#10;Z2vdP/BnXq+X6OgY0tJS8Xq9FIwexfLly/HLckCQCf5BZZo+vxdBAEnQKGNd6M168Hc9Hg/Hjx/D&#13;&#10;4XKhkyS8Mmf2ITzFN1LUSEhS4J/o6Gjl/30+H/Hx8SxcuJCpk6bg9Xrw4Uej0eL1eomLi1OysGdC&#13;&#10;FEVCQ0OVUkqtVqsI6aCQCa6xC44jCiIhxhD0Wi1Ovx9BOFmGKUoiRvNnW0MoyzINDY3s2bOPq6++&#13;&#10;mo6OdtauXcvceXOZOnUq8fHx6PV6vF4vR44cwRBi4sDefezZvYfJU6bS0NDAqvdWMm78OObOm0dx&#13;&#10;SQnvvPMO11yzAFEUaW5upqKigqamJtxuN5GRkURERGA2h5KZOYzY2FgMBgOpqcl0dXWxc+dOEhIS&#13;&#10;iImJJTo6ho6OTux2+znvr0NCQgJrck85T41GI1lZWURFRRETE8PWrdsxmcxMmlSoisKvOV+o7YSK&#13;&#10;ioqKioqKyoUiADqdjpH5+ZiMZmx9NsR+Q/qBnTRFwU+YxYrBEEJ5eRWmUBNJCQk4nU727dvLsreW&#13;&#10;snnrFj5as4b4+Hhk2U94eBjXLlyI1C9cTs10DVwPBkOLt8DNfQo6nQ5JksjPz8dqjaC9vS0gfvxB&#13;&#10;n0g/iBJpaWlce801zLxy5slt/Aw36cE5OVxO/LIfWRSUzOmZdmiwqZCkkZQmLX6/H73+ZPYtPDyc&#13;&#10;0NDAer2srCylPDYo4DSaQGnnuaw6Bu6zQHOV0+ODXosCBoMBvcFwsgFR//7XaXXExsQq872Q/eZy&#13;&#10;uThw4BBms5n09FQ2b9rEjTfeyMiRI/uN4QP+kK1tbRwqLqa7q5uu7m6+9/3vMX7CONas+Yip06fx&#13;&#10;w3t/iNlsprrmBF6vh9WrV3P4cClhYWFkZw8nPT2dmJgYEhMTMRgM6HQ6jEajkn1OTEwkLCyMwsKJ&#13;&#10;dHR0YLVaiIuLY9eunTQ1NZGWlnbG81EQBOVYnemBhdVqZdKkSYiixP79+8jPH/mZkjgqX33UwksV&#13;&#10;FRUVFRWVryaCgFarZdSoUcy6aharVq5EJuDlh3CyJFIQJaKiIjGEGCgvP8YHH3xIiCEEl9PB4ZLD&#13;&#10;1NSewC/LyD4fbW3tSFoNYaFh1Nc/w6rVqxmWnk5CYiKJiYnk5OQwcuTI07zphhIhQXEEgSY4CQkJ&#13;&#10;JCYm0tbaDFLQ5UHAL0BkZAQ/feABZs6cSVTU+fkxno3gfLRaLRkZGf2ZTTlg0SH4B3lhBjOCAa0o&#13;&#10;K9ul150ssR2IKIpKFu9MDCXwTp3fUGOfC61Gi6SRlHn7CQhFa0QEWcM/WzLCbrdTWlrC5MmTOHLk&#13;&#10;KFOnTWPcuHEDxLBAX5+d0tLDuF0+Sg4f4trrrmXe/LkcOHCA3t4e7vnBPSQmJtLc3IzL5eSaa66h&#13;&#10;rOwoe/fu4/vfv4P09NSAqNXrB4nsIC6Xi8rKSoqKitDr9YwfP77fPkLAYrGyePFiMjIy0et1REZG&#13;&#10;kp8/iqSkhNOa25yrpNloNDJ69Ch6enpoqG8ia3jGZ9p3Kl9tvhS2EyoqKiqXG6rthIrKpUEQBGJi&#13;&#10;Yvjx/fej1xtY8+EH9Pb2IiIGWvAjI4kicXGxaPr98XZu347dbmN4VhajRo1i3ITx5GRn09LaRnFR&#13;&#10;McMy05k4sZB9e3eza8cuVh4qRhDAZDaTlJTE7bffzvU33KBYFNjtdsLDz91B1mg0kpCYwIF9+5BE&#13;&#10;AQQ/fn+ghlOr1ZCVmUlMTMzntl/8fj+6fj+/9GHpHCs7hlajQZb9CFIgh4oczKcGM4eBV16vl67u&#13;&#10;buDCM27nM79P+zuSRkIUpQEiNlA6Gh8bR0zshe87n89Ha2srkkZDTEwcer2OKVOmoNOdNIb3eDw0&#13;&#10;NTUhCiI7tm/FbA7lm9+8ka6uLrZs2cqCBfNJTk5GlmU6O7swGPRERFhpaGhg4sQJjB07Gq1WO+hz&#13;&#10;/X4/nZ2dtLW10dLSQnt7O6IoEh0dTWVlJUePHiU7O5vY2FhGjx7N+vXrWL9+PcnJyTQ1NbFixWrm&#13;&#10;zZvD5MmTiI+PP+txOvU4hoaGkp9fgMNhv+D9pnJ58KWwnVBRUVG53FBtJ1RULj4Dyw1zc3N58GcP&#13;&#10;MmbcWN5+cymHDxXh6c+IaTUaYmNj0Wq1FBQUcPMtN4MgMGHCBAwhZuz2Hk7U1HDlVbOYN38ujY1N&#13;&#10;2Gw2Jk2dwlXf+AYV5eW8uOQlKo8fp6mxkd6eXlpaW0lNS6O3p4fs7GwKCgrOOd+gKXmwEWrAlD4g&#13;&#10;XB1OJzU1NYwZO/bsg3xKRFEkKSmJ7373u/zpsT/jdDkQBRHkgFVDQFMFyleV/Qq4XG4qK6uUeV9o&#13;&#10;Ru98+DSCU6PRDLIY8QMarZaC0aMwGAwXPEefz0dXVxfJSQlkZ2cREmLAbDYPmpssy+h0Ourr6zla&#13;&#10;dpT77r2X0NBQVq9eTUFBPmPGjAHo9xJsJS4unrb2do6WHePmm75JV1cXNpuN9vbOfuN7Gz093Xg8&#13;&#10;HsxmMzExMeTm5mK1WjEYDCQlJVFeHrD30Ov1DBs2jNtuu40VK1Zz6FARhYWFbN68kc2bN2Oz9ZKd&#13;&#10;nc2YMWPO6Jt4WgmuIBAZGUlrq2/I96t8fVBLRlVUVFRUVFS+kgy8wdVoNKSlpXFjZCSjR41ixYoV&#13;&#10;vL10Ke2tbWi0OqJjYhRxdNfddyMIAiFGE3abHZutF9nn44MPPqCnpweHw8ENN9xAYWEhMpCVmUn6&#13;&#10;sGG88sorbN60idLSUv751FOkpqUzMj+fGTNmAGcWNkExJcsytp7ewA/F/uxWYEtwu90cPHiQ6xYt&#13;&#10;+txE18BmIvMXLKCutpZ///tlXG4XIgKC7O/3zQM5+P5+c0Sv283hwyU4nU5FaJ26TWcrlz3b+z0e&#13;&#10;D2VlZXR3dzN16lQAOjs7cTgcREZGDllKGdwenU6HGPRw7F9IGGY2M7Fw4qeaz5kwh4WRkJCApr8s&#13;&#10;daAY1mg0uJwu3l+1mtSUVK6YOZMtW7bgdDqZPXu2Mu9AtrGd1NRk9u3bhyz76HO4qKqswif7cDpd&#13;&#10;CIJAfHwcSUmJhIaGYjKZMPY3PgqW22ZkZBAbG4vD4aC3t5f29nZ6e3sZO3Y0giATFxfNlVdeycaN&#13;&#10;mxg1ahRdXd188slGkpKSSE5O6l/3ePpxsNls+P1+QkPDkCTxjAJS5evDJRGEnZ2dtLa1Ka8jrFal&#13;&#10;Pv5ssa6uLlpaW5WY1Wol+kwxi4Xo6GgAuru7aW5pUWKW8HClBOPUWHhYGLGxgUXIPT09NDU3Dx3r&#13;&#10;7aWpqUmJhYWFEdcf6+3tpXFgLDRUMVu12Ww0NDYqsVCzmfj4+CFjZrOZhGDMbqehoWHImN1up35g&#13;&#10;zGQiISEBCBjg1tXXKzGT0UhiYiIADoeD2ro6JWY0Gkk6UywkhKSkpHPGnE4nJ2prlViIwUBycjIQ&#13;&#10;qIOvOXFCiRn0elJSUgIxt5uamholptfrST1TTKcjNTUVALfbTfUZYh6Ph6rqaiWm02pJS0sDAk/r&#13;&#10;KquqlJhWqyX9TDGNhvT09CFjGkli2LBhQOAPfkVl5ZAxWZYpr6hQYpIkkXGGmCiKZGYEavf9fj/H&#13;&#10;y8tPxgSBzMzMIWOCIJDVHwM4dvz4ecVgcNOns8WOl5cPKukZGCsvLz/ZyY/ADVPwC7i8ogK5v7U5&#13;&#10;QGZGhrLe5GyxispKfANaiQ+MVVZW4h0Qyxg2TFkzUVVVhWdARcKw9HTlC7WqunpQ2/LzjVVXV+Me&#13;&#10;EEtPS1NKfWpqanC53UosLTVV+UKtOXECl8tFe1sbNSdOqGWjKiqXEEEQCAsLY9SoUcRER5OaksLT&#13;&#10;/+//4XS5lZJOSZKwWq2IYiAz12e3UVlZQWFhIQkJCZSXlxMZGUlBQQHdPT1UlFcQnxDw3ktOTmba&#13;&#10;1Km88867tLe10+dwkJc3YkjD8ODfTpfLhUajQRRFOjo6qD5RjSgGzDD8QmDdXogxhJzc7MDri7Rf&#13;&#10;4uLi+P6ddyKKGl599WV6bTYkUQoI0n5RGFhaKCACPr9MRXkFVZVV5OblDtquT1OWeCo2m42SkhLW&#13;&#10;rFlDfn6+8nOtVktVVRV79+4lMzOT7OxsJEnC7/fT19dHR0cHUVFRaCQJraTB75fx+wVEQSRz+MkM&#13;&#10;7VBlqOcjECVJIjY2lvLycux2GxaL5bT3OBwOVr//Pidqa/nFL3+B3W7j6NGjLFy4EKvVqrzP7fZg&#13;&#10;s9nR6w2cqKnhlptuYtiwDARxcOMhvd6AKIpotZoh56fRaLBYLFgsFmJiYoiNjaW9vZ2SkhJGjBiB&#13;&#10;0+nk+uuv59ixY2zYsJ6f//znWCxW6upqqa+vJzw8jIiICMLDw9FqtTidTmw2G6IoKvepghCwZFH5&#13;&#10;enNJbCf2HzjABx98oMSuvPJKFsyfD0BRURGrVq9WYjNnzuTaa64B4NChQ6xYuVKJzZgxg+sWLgSg&#13;&#10;pKSEd997T4lNmzaN6xctAuBwaSnLly9XYpMnT+abN94IQOmRIyxbtkyJFRYWcvNNNwFw5OhRli5d&#13;&#10;qsQmTJig3MwdKyvjjTffVGLjxo3jO9/+NgDHjx/ntddfV2Jjx47l1u98BwjcNL/y6qtKbPTo0Xz3&#13;&#10;ttuAwA3uv19+WYnlFxTw/dtvBwI3oy+++KISGzFiBHfecQcQuOF84YUXlFhubi5333UXACdqa3nu&#13;&#10;ueeUWHZ2Nj+45x4AauvqePbZZ5VYVlYW9/7whwDUNzQMimVkZPCj++4DoKmpaVAsPT2dH//HfwDQ&#13;&#10;3Nw8KJaamspP7r8fgJaWlkGx5ORkHvjpTwFoa20dFEtITOTnDz4IQHt7+6BYXHw8D7nAkvsAACAA&#13;&#10;SURBVP/85wB0dHYOisXExvKLhx8GAg8JBsaioqL41S9/CQQeBAyMRURE8Jtf/xoICPqBMavVym9/&#13;&#10;8xsgIL4HxsLCw3nkd78DAuJ7YMwcGsqjjzwCBL40BsaMJhN/fPRRIHBzMDBmCAnhsT/+EQC3xzMo&#13;&#10;ptPp+POf/gQEBOjAmEaj4a9/+QsQEJkDY6Io8sTjjyuvB8YA/udvfzsZW7xY6dIG8LcnnlC+mBY/&#13;&#10;9xzyABH2+F//qoiw5194YZCY+suf/6wIpiVLluByuZTYnx57THly+tJLL+FwOJTYf//xj8pa43//&#13;&#10;+9/Y7SfXMjz66KOY+/+OvPzKK/T29iqxRx55hLD+LnevvPYa3V1dSux3v/2t8mX+2uuv09lx0tPr&#13;&#10;N7/+tWLs+8abb9I+4IHUr375S+WB1JtLl9I64OHRL/7zP5UHS0vffnvQA6KHH3pI+XJdtmyZ8jBn&#13;&#10;9OjRqKioXHpEUSQhMZHrrlsECDz77DMY+v8GeTwe6urqiImJwWw2YzKZcLlcbN26lenTp5PZ/3Dr&#13;&#10;2LHjbNiwgYyMTCJdbrRaHVlZWcTExjJ12jRsNhs+n49hAx5OnXpT73K5aGlpISEhgc7OTl5csoTa&#13;&#10;mlrE4Pv9IGpEMjIz+M6t3yE9fdhFa/0f9KK76567SEhKYPEzz1JXW4vU/9At+LHBT/f7obGpkTUf&#13;&#10;fkhuXu5ppuoD5zkwi+ZyuTh27BghISGD9o0sy8qaOIcjYLKel5en/L7RaCQjIwNJkti9ezeffPIJ&#13;&#10;CQkJ+P1+3G43BQUFxMbGIooSgiQq2UGdQc+0qVMVQXYuK5AzIUkScXFxjBgxguLiYnJycpREgyAI&#13;&#10;eL1eSkpKWLlyJbl5eeTk5LJ582amT5+uPAwObqfN1otOp6W5uZnExERG5ucPWot4IUiSRFhYGCaT&#13;&#10;ibCwMOx2O8XFxYSFhXHPPfewePFilix5kR/+8Af96wL76OnpwW63093djUajQa/XYzabsVgs/d+7&#13;&#10;ga6w57P+VeXyRmhqavIHs2AqKioqKioqKpcF/ZYOtbW1/P6/fs83b7qR+QsWYLfbKSsrIy8vD71e&#13;&#10;jyzLNDc38/HHH9Pe3t7vVejG5XKRnj6M/IJ8rJYILBYLWu3JVv9Bq4WBvnkDjdh9Ph/Nzc309PSQ&#13;&#10;lJjEc88t5rlnFtPV2x0o1xQF/HKgZPQbc+fyxN+ewGw2o9PpLpooDHoDdnd3s33bdp5++ikO7D+I&#13;&#10;KPZ3Zg0SLB0VRXJycvjtf/2OyZMnK5UQQWEjyzJtbW2EhIQQGhqqNEhZu3YtHo9HsVYIDw+ns7MT&#13;&#10;SZIwmwNm92FhYYMaDwYFpdvtpqGhgS1btnD48GFmzpxJWloaKSkpmEwmWppb+Na3v8WRksNIkkh8&#13;&#10;YhJPPfUUhf1eej6fj76+PsUW49Puy76+PlpaWmhsbCY3NxeLJVB22drayh/+8Af27NnLgw/+DJ/P&#13;&#10;T1SUhRkzZmAwGJT5+3w+jh8/zpEjx+jsbGPmzJlkZGQMylxeyPE99ffdbjfHjx9H218NdejQIf79&#13;&#10;73/T3d3NPffcw/Tp03G5XHi9Xrxer7LWVqPRDCoRDZ4T5+oaq3L5cuzYMXUNoYqKioqKisrlS2Rk&#13;&#10;JDOvnMnRsjLmL1iA3+/H5XINMkGPi4vj6quvpr6+nu7ubkRRJD4+npiYGEJCQpAkDWL/mj8G3MwP&#13;&#10;zH61t7cjCIJSZeB2uykuKSY+Lp5nn3mGl19+ma6e7pNiwCcjSBK5eXlcd91CpXLhYhP0oZt15Swi&#13;&#10;IyN48skn2bRxE4ggCGJgXWPQVF72UVdfx86dO3E4HIwYMYKEhAQEQaChoYFdu3YRGxvL+PHjlbGN&#13;&#10;RiOzZs3C5/MpGdLu7m5SUlKIiorCYDDg8/nwer2DBPTJMko9qampaDQaurq6yM/PJy4u7uS+9svg&#13;&#10;84EfJE3AUiNvRCDTGMz+tre3ExkZOShzdz74/X6MRiPx8fH09fVRXl7O+PFj6evr4/3332f79u1M&#13;&#10;mTIFUdQQHx/FmDGjMegHN7IJlLg6cTgcWK2RJCcnn7be8kKP28BxtFotCQkJtLW1IUkSY8aMwWQy&#13;&#10;sXz5cl566SXq6+tZtGjRkP6CwXGCc1HFoIoqCFVUVFRUVFQuO/wEbnpDQkKYOnUqr732Gjt37qSg&#13;&#10;oACn0zlovbIgCERHRxMREYHb7UYURfR6/VkzOQNjfX19lJWVKevYvF4v5eXlbNu6DafDyZo1a+ho&#13;&#10;bUMUAEFAFAP+gHPnz+Ouu+5WylQvBUEhEBISwrjx43no4YfRaXVs2PBxf71oIPMnEHifs89Jc1Mz&#13;&#10;4TPC2bx5M2azGUEQqKioIDIykqlTpw7KOOn1+kAmr6WF9rZ2pbS2oqKC3bt3U1NdTXNTE3a7A4PR&#13;&#10;QExUNJlZWWRkZhAZGUlERAQmkwmr1UpkZBQ6nW6Qp2FATAa8MnRaDWNGj8ZsNge3jt7eXoqLDxMX&#13;&#10;F/OpBWHwGGg0GkxmM62trXi9XoqKinj55ZeJiohmRF4+aenJ5ObkDPjck8iyTEdHJ729vVxxxbTT&#13;&#10;GrZ8luN8apmu2WxGkiRF0A0fPpw77riDvXv3smfPHqKiopg1a9ZpJvanemiqqKiCUEVFRUVFReWy&#13;&#10;Iyh8gp1FZ82axZtvvklbW1vAY6+rC6PROOi9A43kzxePx8OxY8fo6+tTsjF2u53XXn2NDevX0dfn&#13;&#10;oKu7qz+x2H8D7heIjorhzu/dxejRoy9phmZghkqjCQiqBx58kNaWVg4eKgqUjvZ71ouAx+um+FAx&#13;&#10;d919F1dccQU2mw2Px8OwYcOIiYlRMqI9PT2UlpayZcsWjpSW0tXVjclkJDk5mcSkQMdLv99PbFwc&#13;&#10;YWHhdHS009tjo629nX1799Le1UlqcioP/edD5OXlIUkSyckpyjGC4Po8Gw6nA/x+9IYQ8kaMGHCs&#13;&#10;BbxeHxs2rGfOnDkXtG8CpbB+7DY74WEWysqOsfjZ5zCbQ5l5xUymTJ9C5rBhhISEDLkm0GazUVtb&#13;&#10;y5jRBUoTwYuFVqtF6vfW9Pv9SJJEQkICs2fPZsSIEco2qaicC1UQqqioqKioqFy2BM3Z8/PzKS4u&#13;&#10;5umnnyYlMRlziFHp0A0Xni1xOp0UFRUxYcIEJEnC4XDw/vvvs3XzFjweb6AE1Q9y0Ehd9uGXBBKS&#13;&#10;EsjMzrykYnCobRQliZzcHL55y00cPlqKz+0JZAcFPwgifr/MiRM17Nixg7vvvhuv14ssy0iShMfj&#13;&#10;oby8nD27d7N1y1aOl5fjc7sZnpPD/PnzycnNISYmBoPBoGRcNRoNAgJ9jj4qKirYsGEDFdVV2O12&#13;&#10;pk+bTlJSkiK0UlOTThOE7S1tdPf0gCAE1gvabMq2uVwu9u3ZTVNTI/n5I4Ghm+Cca//IsozL5aSj&#13;&#10;o5tdu3YwPHs406fPJC42iuSU5DPaNHi9XhoaGoiNjSK/oOCiH9tT1/4Ft9VkMpGZmYnH41Hin6Wh&#13;&#10;jcrljyoIVVRUVFRUVC5LBt4AG41GhmdlUVVZRXVVFebwUKZdMWNIj73zxefzUVNTQ2dnJ2lpaTgc&#13;&#10;Dt577z3WrVvHTd+6mU8++YTm5makfvN5EJABnSSSlJysND65lPj9fpxOJ4IgYDAYlP9OnTKFmOgY&#13;&#10;6mtPIImaQJZQABERh8PBhvXrWbRokZIRhECX7j179vDGG29Sfvw4Pp+X7Oxcrpx9FbNmziTcYkGn&#13;&#10;13OqDPF4PJyoPcGOHTs5fryClOQUMjMyuOPOOxTvPK1W299V9KTgcTqd7NqzG1tvL5IYEJVvL19O&#13;&#10;bEI8aWlp7Nq1i7eXLeeqWbPIzT1plXG+QigomnQ6LcnJKcAJrr76GyQlJREZGakI2jMRNHpPSEjA&#13;&#10;aAw54/s+LwauKzyTbYVaHqpyPqiCUEVFRUVFReWyx+/302Prxev14nQ62bplCytXruTmm29W4gNv&#13;&#10;sIfKqJz6M4fDwY4dO4mJiUEQBF5/43XWr13Pdddfj8USzsqgdZYkIIkSfl/AO88vB3x7L3Uzj2Dz&#13;&#10;m/LjFcTFx5OeHvDxFUURi9VKqMmE7AcJEAL5TAJJTR+HS0rZsX0H1y68VhnPbDZzxRVXEB4ezoYN&#13;&#10;H9Pc1Izb42bbth10dnaRPmwYSYlJGAx6zGYTfn/Arqq1rZ2qyoDH78iRI3G7nSxcuFDxKg6WP0rS&#13;&#10;4C6kXV1dbFi3Hr8sg1aD7JU5uH8/f3j0UazhVhoa69HrDVx/w42K0P80QmigeIqMjMBkMiJJ0nkb&#13;&#10;t0uSRExMzGlr9i4m57vOVUXlbKiCUEVFRUVFReVrgVbSBhJffj/NjU0sfvZZ/LLMdYsWKdYBTqeT&#13;&#10;o0ePkp2dPahc8VR8Ph+1NTXs3bOXa6+9hsf/+leOl5ez4JoFJCUms2XrZmw9NiRJRCMEFuXJ+JE0&#13;&#10;EsMyM8gankNZ2XGys7MuybYHywkdDhcHi4qIa24mISEOvV5PT08PH374Ic1NTUiSiF/oL29FwI8f&#13;&#10;vwDd3V18tGYNc+fNVTxnJUkiMTGRqKgocnNz2bt3L/v3H8DhcCKKErJPpqfXRkNDAw6HE61OS3d3&#13;&#10;F5KkwWQyIssB0/VRowpIT08PTvS0eQuCgM1m49WXX6HkcAmCJCL4AcGPy+3m+LHjiKKATqfjh/fe&#13;&#10;S2ZW5mcukQw2JPq0fNo1qCoqXwbUs1ZFRUVFRUXlsker1TIyfySFkwrZuHEjLrebY2Vl/OPJ/6Oi&#13;&#10;ooLbb/8eiUmJ9Pba2LdvP1lZpwu1UzuLrl79PsXFRfT0dOH1+rjtu9/FarFQUlqCTq8nJjaG+roT&#13;&#10;BDp3giAKZAzL4IorZlJcfAir1XrJBGHQM1Cv15GVlcXatWvYuXM7YWFh1NfVs2fPbnptvf1Zy36L&#13;&#10;DfxIgoDs9+PzeSkqLqa6upqsrKxBmVSDwcCwYcOwWiMYOTKfw4eP0NrawuHSUkL7u5IKkoROI2E2&#13;&#10;h2M2G4mIsBAREUF4eDgWi0XJqvkZbHQvCEJ/k55Xef2N1wNdYIOHwR/4lyCAX4ZRY8Zw8003K4JV&#13;&#10;RUXl/FAFoYqKioqKisplT7Db6K9+9WvyRoxg2VtLaWps4sSJal599VXKjpYxZ95cRo0aTZ+9b8js&#13;&#10;UlAEeTwe9u7Zy1tvvYnd7mDM2LFce+216HQhHC4tRdLoGJ6VybbNm5AJNJTxyzJ+QaC7u5t16z4i&#13;&#10;3BLOd2//7iXb/uA6s2PHjmEyhTBlymS2b9/O7t27OX7kKN09PQgC/ZlBP35B6LeeCHg1er0yzc1N&#13;&#10;bN64iaysrNPWpgX8DS2Eh4eRkBBPb28vbW1t2O19+P0yISFGQkKMWCMsmIwmtFoNBoPhpBAcovmL&#13;&#10;IARsJF5csoSXXnyRtpaAdYcfQZmr3y/jk2H48Czuv/9+klKS1QYqKiqfElUQqqioqKioqFz2+P1+&#13;&#10;tFotw7OHc+edd5KSnMJ///cf6e3poaerm+3btqHRaTly9CiNDY30dHefZuotCAKyT6b8+HH++a9/&#13;&#10;Eh0Tyw9vuJHcvFzcbi/t7W1ERERisURwrOwIdfV1SKKI7PUhajXkDB/OvPnzsYRbSElLZURe3iUT&#13;&#10;L6IoYrVaSUpK4uDBQ3R3dxMWFobL6aKrpwe/HDCJD8iyQMmoP/jKD4IADrudtes+4robricqMlLZ&#13;&#10;rwPnL0mBz7FarcTFxfV3JfWj0QT88jQaDaIonmaHEBzD4/Hg8Xgw6A1UVlfyysuv8O4779DW2ooo&#13;&#10;nswgCvSb1PshNzuH+x98gMLCQtVkXUXlAlAFoYqKioqKisrXAp/PR2trK+3t7eTm5hAbF0dXZxca&#13;&#10;ScIvwIgRIxgxYgRr1qzhvRUruOXmm7FGRODxeHG5XDidDo4fP86qVauJsERw373/QXxCLN3dvTid&#13;&#10;bmJiYgCBhoY6yo6V0d7egYCIjA+T0cgdd9zJnHlz0WgC2bHzbVbyeaHVaklKSsJkMmG322ltbSUl&#13;&#10;OZm4mBj279tPS1srAKIkIvn9gACCH/yBbJwsyxwuLmblihXceeedyrhnsnbQ6XTodDq8Xi9er7ff&#13;&#10;VN6LJEno9frTftflctHS0kJ4eDibd25k8XPPsX/ffmy9vQiigCAHpuSXfXj8fkL0eiZMmsSP77+f&#13;&#10;sWPGfqaOsSoqX2dUQaiioqKioqJy2RMsmQwNDaW2tpajR46SnJyMo6+PlqZmQk0msrKymDZtGikp&#13;&#10;KWzZsoXnnn8Bg8FISIiemJgYTCYTPp+PwsJJREREEB0VSZ/dhQBER0fjdruprT2Bx+2jra0Vl9OB&#13;&#10;JEoIgogfgZbWNiRJoqWlmcjIKEUUXQqCwkuj0RAdHU10dDTx8fFkZmYyddo0KsrL2b5tG5s3b6ai&#13;&#10;shKn04UkCIiSGOg22p/Q6+np5ZWXXyYxIZE5c+coIvBMBuh9fX10dXUpYtDlchESEkJSUhKiKA7K&#13;&#10;DDY0NGCz2Xhn+XJWrFxJZXklPo8bQRDwyT58shw4hqZQ8gvymTN3LjNnzSQ9Pf2Si2sVlcsJoamp&#13;&#10;yR8bG/tFz0NFRUVFRUVF5aLh9/uRZRmAurp6Kisq6OjoZNf2nezYs5PhmcMpGDWSnz7wQH8msY36&#13;&#10;+jqam1twOh2kp6eTlJSMJIl4vV66u3uw97nA70Oj0eLxuHE6nXi9PjZv3siyZctpbWpCEATiEuNJ&#13;&#10;TUnFaDSTkpqMyWTkBz/4AZH9ZZdf5D4J4vF46OjooLGxkX179rBjxy4OlRyipakJp9MFBKwJRVFC&#13;&#10;q9OQnZPDrbfexuxvzCYuLu6MVgtut1sxSA8eA7/fT2hoqFJu6na72bNnD6WlpezatYdtW7fQ1dFB&#13;&#10;IDUpYtDrCQsPIzExidzcXCYWTmT0mDHExsYSHh4emNspwlRdQ6iicn4cO3ZMFYQqKioqKioqlz8D&#13;&#10;hYLH48HpdNLe3sFH69YRFxtLeXkFJcVF3P+TnzB69GgEQcDr9dLX10d3dzd1dXXo9XpMJhNWawSy&#13;&#10;7MPt9uD3B0pRPR4PPp+P3Xv3sHf3Hhrr6xk3bgx9Dgd5eXloNFoOlZQgCQKTp0xm9uzZX4hFwalr&#13;&#10;/oZ6HWwI09rSTGnpUQ4VFVFVXUV1VTXd3d14XE4QJCKiIsjIyCAvL48rr7qKadOmDZn1PNs6SafT&#13;&#10;yccff8ymTZsJCTHgdLrpaGvB5/cTojdgibAyLC2drKzhREVHEhoWhtVqVdZ3no9fpIqKyplRBaGK&#13;&#10;ioqKiorK1xan00lXdzdajYbly99BkkQsFgsGg4FRo0aRlJQEgNfrpbOzk56eHpqbm/t/5sNut5GT&#13;&#10;k0tsbAytrW2UlR2jvLyc6upqrNYI7rrr+8iyjMlkwuv10dLSgiSJxMbGYjablXl8WcWLLMvYbXa6&#13;&#10;e7qx9dpoa2+jrraWEzW11NXXYevtweFw4XIFPAbHjRvP7d+7nbi4OODMYg0C2+xwOFi9ejUffriW&#13;&#10;SZMmcfXVAZHs9XoDLoiiiE6rxWgyYTQaVY8/FZWLwLFjx9Q1hCoqKioqKipfTwwGA3EGA52dnbjd&#13;&#10;bmbOvILIyEjq6uooKSnB6XSSlpamrLsLDw8nKioKWZbxeDxUVlaydesW5s6diyz7sISHk5CQQHV1&#13;&#10;NePGje5vMnNSGIWHhwEM6oR5prV3XwZEUSQ0LJTQsFAgkAl1jhmDw+HA0deHzyfj8XpwuVy0trRQ&#13;&#10;VVXFsmXLGDduHGPGjBmyyUvQY7Czs5ONGzdis9kZNaqAefPmkJycfKk3UUVFBbWpjIqKioqKisrX&#13;&#10;GJ/PR319PQ0NjURHRxMVFYXFYqGnpwdZlnG73UpmSqvVDjI9FwSB0tJSGhoaSEtLo7vbjsftprm5&#13;&#10;mbCwsNM+aygh+GXNDsLpGT5RFDEajZhMptNiHo+HnNw89uzZzbZt22htbSUsLIy8vDzMJjOiKOLx&#13;&#10;erDb7ZSXl7Nt2zYSEhKYPn0ahw4VDxLP8OXeLyoqlxuqIFRRUVFRUVH52uJ2uzl27DjR0VFs2rSJ&#13;&#10;goJRWK0RSsOXU43SB2IymYiwRtLT04PN1kdTUz2HS0uZNWsmdXV1eDwetFqtkhUbOMZXQfCcOsez&#13;&#10;7QutVktcXCwTJkygubmF6Ohojh07xs6dO/G6PYGONDJoDTq0Wi3Z2dlMmjQJr9eLwaBHp9Opa/9U&#13;&#10;VL4gVEGooqKioqKictlyNpHh8Xg4cuQIDQ31zJs3j/Xr1/HSSy+RmZnFVVddSVpa6mkNV2CwqNPp&#13;&#10;9Wg0Oqqrq6mqqmLOnNmkpaWzceNGtm7dzvDhmZhMJiwWy8Xf2C8YQRCwWCykpqYQFxdHamoqHe0d&#13;&#10;tLW34fV4MYeaCQ8Px2g0YrVaMRqNVFRUIMt+RTSrolBF5dKjCkIVFRUVFRWVy5quri7q6+tpbm7G&#13;&#10;7xewWMJobm6mo6ODurp6pk2bQWZmBgaDnjVr1rBu3Vr27NnF6NGjmTNnDsOGDQMYlOmDkx05e3t7&#13;&#10;MJlMXHXVlaSmpiLLMgZDCBs3biQlJZm9e/cyY8YMrFbrF7ULLhkajYb4+Hjcbjfp6enExcXhdruB&#13;&#10;QMnpwIxpwOqiC1H86mRNVVQuR1RBOACv10tzSwsmoxGLxXLa668rTqeT9o4OwsPCBnVFu5g0t7Tg&#13;&#10;l2WlU5nK0DidTjweD6GhoRftMzweDy2trZhNJsXv6atAb28vPb29REdFqYbFKipfQ2RZpqGhgYqK&#13;&#10;Crq6ujCZTISGhuPxuFmxYhWTJ0/B55NxudwYDFpqaqpJTx/GjTfeSG5uLp988gmbN29m79695Obm&#13;&#10;Mm7cOEaPGoU1IkIZv6WlBVGE1NQ0MjIylHuFsrIyPv74Y0JCjERFRSKKElu2bGHhwoVf5C65JIii&#13;&#10;SGhoKG1tbUBA5J2puYwsy/TZ7Wg06t9oFZUvEumhhx76/YXc5Pv9fg4dOsTGTZtobGrC7XIRHR19&#13;&#10;EaZ48aitrWX1++9TXFxMSEgIoiDw1NNPU1JSwtSpU+ns7Bz0+svM8y+8gE6nUxZlf57U1tbyv08+&#13;&#10;SW9PDwUFBZ/r2H19fRw4eJAdO3dSW1uLVqvFYrGw4r33+OsTT/Dtb33rU495Ifti46ZNbN+xg6ys&#13;&#10;rCHbWnd3d7P8nXdoa2sjPT39U8/pYrBy1Sr+53//l+rq6ot6fnZ2dvLUU09x5MgRpkye/JnG8ng8&#13;&#10;vPnWWxQXF9Pd3U1qSgoADQ0NHDl6lMTERADsdjtvL1tGcXExfr+fuAuwxjlw8CB//stfyMzMJP4M&#13;&#10;Dxbcbje//d3vmDVz5qBmD19mduzcyebNmykuLubYsWO0d3QQfxZTaBWVryMul4v169ezatUqhg8f&#13;&#10;Tm5uLikpKSQmJhAebqGxsZHm5iayh+cQHR2N2Wzmgw8+JCEhgaSkJBITE8nNzWXs2LFERERQV1fH&#13;&#10;rl272LNzF82tLaSkpNDW0UZnVze5OTmkpKQQHh6OLMscOXKEFSveIysri87OLsaMGUNnZwcvvfQS&#13;&#10;aWlpyt+5y5Wgz2NjYyMpKSlnzfq53W6OHj2C0WgkPT0NUD0EVVQuNe3t7VzQHVBVdTXfvvVWPtm0&#13;&#10;CavVSl9fH//4v//7vOd30TGbzTQ2NlJZVUV4WBiRkZFce801SvzU15+Vvr6+izbOhAkTLtqXTHp6&#13;&#10;OjOmT//cxy05fJgf/+QnHD92jLi4ODxeL399/HEAbr31VjQXeIN7IfsiPi6OJS++yPLly4eMv/b6&#13;&#10;67y1dCkJCQkXNKeLwWuvv84ffv97/vPhhz/XcX0+Hy6XS3kdFRXFgvnzP5exRVEkOjqatR99NCj7&#13;&#10;+9G6dTz/wgvKa61WS1NzMw0NDUT2P43/tEwqLCQnO/us79HpdMyZM+dzFVOf13V+JmJjYvjgww+x&#13;&#10;WCyYzWZ2797N9+64g97e3gse89RjrqLyVSRYyun1eikqKuJvjz/B6pWrOHjgANHR0URERGA0GomI&#13;&#10;sHLFFTOorq6muaWZadOmkJqaSmiombVr19HT04NWqyUhIYGCggLmzZvHnXfeyb333su0K2bQ3NzM&#13;&#10;+vUbaGlqJSUpkbi4OIxGI263m23btvPGG28wcmQ+8+fPZ9zYsaxe/T5Hy45TdLCIx//0Zz788EO8&#13;&#10;Xq8y5y+z7cSFEMwIer1ePB7PWd8bKLm1DariUMWgisql54IE4VtvvcU3b7iBB37yE+ZcfTXXLVzI&#13;&#10;okWLPu+5XXSsVitpaWkkJyVdlMzaQLxeLw/+7GcXbZxRBQVfqbUJfQ4H//3YY/z1z3/m1ltvZdrU&#13;&#10;qVyzYAFpaWmfeewL2RfZ2dlYrVY2bt6Mw+EYFOvq6qKkpASj0XhOgXEp8Xo8imny58mGjz/m3ffe&#13;&#10;+9zHBZAkiau/8Q1kWWbYgExrcUkJBoNBEVM6nY6e7m4WLVp0UbZxIDOvuOJzG+vzus7PxrBhwwg1&#13;&#10;mxlVUMDcOXP4+c9+xpjRo9m5a9cFj3kxj7mKyqUkuC6trKyMsiNHaGlu4rXXXuf9999X3iMIAomJ&#13;&#10;iUybNo3q6kqMRiOhoaFkZmah1WopKiqiqKiIvr4+BEHAZDKRkpJCQUEBs2fPZt68+Rw+XIooClgs&#13;&#10;VkRRpKenh6VLl7Jy5SqmT5/OrFmziImJYfKUQsLCwhg3djQx0VHs2L2bx//6V/7xj3/Q2NSIIAiX&#13;&#10;pQDSarXIsozT6Tzr+4KCeKCVh4qKyqXngkpG9+7fj9vtZvz48crPMjMzlf9vbmnhn//8J6++/jp7&#13;&#10;9+0jLjaWqKgoAP73ySd56623mDt3LgBr1q7ln//6FykpKURHR1NSUsLjTzyBpNFgs9n417PPEhUV&#13;&#10;RUxMDH6/n3fefZfnX3iB91asoKWlhTFjxgDQ2trKU08/zbJly7D39ZGclIRer+fEiROYTKYzloOV&#13;&#10;HjmC2+1m9OjRANTX11NdU6OU4J36+lzzB9i9ezfPvfACK1etorOzk5EjR/Lc88+zfft2du7aRWho&#13;&#10;KKmpqbz51lssfv55CidO5MM1a3jjzTeZPn06ra2tvPPuuyx56SXe/+ADXE4nubm5AEOOs/ajj3j6&#13;&#10;6afJGDZMaZPt8/l47fXXWfLii2zYsAGX283wrCwEQeCtpUt57vnnSUhIYNWqVbzxxht0dnUxcsSI&#13;&#10;Mx7zo0ePUnb8OAcOHODlV16hvaODnJwcNBoN/3rmGV555RU2b9nCtKlT0Wg0QNdCkAAAHmlJREFU&#13;&#10;rFu/nn/83/+xfft2rpw167Txli1fTmpKCtNOKXUcWPq4dOlSxowezTPPPssHH3xAW3s7I0eOBDjj&#13;&#10;vlu3fv1p+2Ko4zEU77z7Lt+6+Wb2HzgwqDT2hSVLmD17Nnv27OGbN96o/Pxs5znAzl27+Oe//sU7&#13;&#10;771HVVUVOTk56PX6s57jPp+P1994g+eXLKGyspLo6GisQ6xfXblqFZ9s3MiePXtw9PWRl5d3zjn9&#13;&#10;6je/4cCBA+Tm5LD4ueeorKwkPz9/0Lgul4s///nPSjn4FTNmoNPpqKuro7qmBofDweLnnmPjpk1E&#13;&#10;RUcTO6CU80zX4FAcPXqUyMhIYmJisNvt7Nixg4L8fFxuNynJyfj9fl56+WXuuvPOwHY1N5/xmjjb&#13;&#10;Md6yZQsx0dFs+Phj3nzrLfbv38+oggJlXv/z97+zcuVKZs+eDcBvf/c7du/ZQ0hICC8sWcInGzcS&#13;&#10;FhpKfHy88lldXV28t2IFL7/6Ku+99x67d++mqqqKgoICXliy5LTr82znQmlpKY8/8QR9fX2UV1Tw&#13;&#10;3PPPc/ToUTIyMzEajUPuO4DV77/PjBkzFJ+zg0VF6HQ6cnNzz3rt+3w+3l62jCVLlrB12zYiIyKw&#13;&#10;Wq1DHnMVla8igiDgcDhYtXIVe/fuQZAkbL291DfUk5OTQ0JCAoIgIEkSFouFI0eOEhpqxmIJZ9eu&#13;&#10;XYwaVUBycgpNTU1UVFTQ3d2NKIqEhIQgSRJarRadTkdxcQm5OTkYQgzs3r2bV155hZqaGhYtuo7J&#13;&#10;kycr6+1dLhdut4vc3Fxqa+s4sG8/XZ0dHC0r40T1CTIyMwd9b1wu+Hw+WlpaCA0NPWvvAbfbTUnJ&#13;&#10;YRIT4wf9nVVRUbl0XHDJ6O233cahQ4d46OGH2bBhw6BSpa6uLn76wANkZWXxlz/9iUmFhfz6t7+l&#13;&#10;qqoKgAcfeIDa2lrl/XPnzCEuLo6enh4ARo4cyaRJk9iwYQOHDx/mh/fcQ/bw4QD895/+RElJCT+4&#13;&#10;5x6e/PvfOXjwIBBoHnHvffcxPCuLX/3qVzidThY//zwALS0tNDQ0XMhmDsm55t/d3c3i55/nnrvv&#13;&#10;5m+PP87+AwcAWLRoEalpafzjySeZPm0aAN+65Ra8Hg+vvvYacbGx/OQnP0Gj0dDS0kJGRgaPPvII&#13;&#10;//nQQyxdtoySw4fPOM6cq68mKioKm92uzOuR3/+elpYWfvHww9x+++2sW7eOl195BYBbbr4Z2edj&#13;&#10;27ZtzJo1i7vuvJPly5dTVFR01m0PDQ3lR/fdx//+/e+0t7fzzLPPAnDfvfdisViYO3eusnB88qRJ&#13;&#10;tLW18ftHHhlyrPLycgpOESOn0udwsHXbNm655Ra+/73vsfTtt6mqrj7rvjt1X5zpeJyJOXPmsGnz&#13;&#10;Zvr6s4RdXV2UlpYq+zrIuc7zDR9/zIsvvsgN11/PI7/7HZIk8cDPfoYsy2c9x//42GOcOHGCB3/6&#13;&#10;UyZPmsTvH310yHKiBfPnY7Va+ceTT3LDDTec15we/vnPOVhUxFtLl7JgwQKuWbDgtHH1ej1z585l&#13;&#10;0aJF/OPJJwd9kRcdOkSfw8FPf/ITJk+erJT3wtmvwaEYN3Ys+/btA2Df/v2MGzeOsWPHsnfvXiDQ&#13;&#10;kGFEv8gFznpNnOsYr//4Y0aMGMGDP/0pfX19vL1smRL7+c9+xvHjx5XXDz/0EFu3baOhsZG777qL&#13;&#10;wokTeeTRRweN9/+eeorYmBj+/Nhj/PrXv6ampobv3X47kiQNeX2e7VzIy8tjyuTJfPzxx0RFRfHA&#13;&#10;Aw/Q3dPDK/3X6vmyadMmMjIygLNf+x+tW0djYyN/ePRRbrjhBkoOHz7rMVdR+aohyzJNjY1s27YN&#13;&#10;AQFB9uP3yRw5fJjFixfT2dkJBIRjVFQUEyaMZ+XKlaxbtx5BkBg+fDgJCfEUFBSQlZWFw+Fg8+bN&#13;&#10;vP7666xavZrdu3ZTtP8Aba2tvPTSKzz22J9YsWIF8fHx3H333RQWFmI0GpUumg6HA73BQFhYGAuu&#13;&#10;WUBMbCw+2U9XeydrP1rLs88+q9w/XE6IoojJZDqt4iZI8HstmNFVUVH5YrkgQRgREcE/n36a++69&#13;&#10;lxO1tfzH/ffzxptvAoHMz5TJk7l+0SLCw8OZO2cO35g9m1WrV3+qz4iLi+Pb3/oW8fHxaLVaampq&#13;&#10;2L59O7/9zW/Iyc5Gr9dz7bXXKp85bdo0rrzySgx6PQvmz6ekpAS/38/48eNJ6W9ccSno7OzE6/EQ&#13;&#10;FhqKKIrK+i6NJCEKAhqN5rTykCuvvJIpU6YQ1Z/Rys/PZ+qUKVgsFlJSUpgxfTonamrOOU6QyspK&#13;&#10;DpeW8vOf/SywBiI/n//40Y9OKwm7ftEiMjMyyM3NZcaMGTS3tJx126IjI9HpdOj1en74gx+wa0CJ&#13;&#10;2tw5c/hk40bl9er33+faa64549qspubmczYhMoaEcOcdd5CZkUFOTg4Txo+n9ZQ5nrrvTuVMx+NM&#13;&#10;SJLEDddfz7J+0fDqa69x63e+c9r7znWev7BkCff/+MeMHz+emJgY7rv3Xmy9vZSWlipjDHWOHykt&#13;&#10;5Yc/+AERERFkZGQwcsQIDg4h1CVJQiDQ3juY/T6fa8/r8XD3XXeRmZGhZJeGGlsUxdOa64wdM4aF&#13;&#10;115LfHw8C+bPx26zDdofZ7oGh2LcuHGKcNu1axeFEyeSm5PDkSNHAj/bvZvJkyYp7z/bNXGuY3zj&#13;&#10;DTcwqbCQ+Ph45s+bR3Nz85BzChIbE8O111xDfHw88+bORafVKut9fD4fBw8eZNasWUiSRGJCAmHh&#13;&#10;4VT3P6gY6vo8n3OhcOJEJhUWkpiQwI3XX0/LOa5FgLUffcS/nnmGnz74ILNmzWJUQcE5r/3GxkZ0&#13;&#10;Oh1Go5EReXlc19/x8EzHXEXlq4QgCLhcLnZs30lleQWSJCHjxy/48Xo87N21S3noJAiCYo4uSRKV&#13;&#10;lZXMnXu18kAkPDyc1NRU8vPzmTJlCjk5OfTZ7ezZs5t9Bw5gNpuJj49h8qRC7rzzbm666SZyc3PR&#13;&#10;6XTKtS/LMn19fZiMRrRaLbl5eXxjzjcQ+8tEHX0Otm3ZyuGSw1/YPrsYBJvCSJJEd/fQa5uH8nY8&#13;&#10;02sVFZWLz2dqq5eRkcEd3/8+zy9ezCcbN1JTU0N1dTXTT2lAUlhYSEtr66ca+9Q1fVVVVUyfPn2Q&#13;&#10;wPhGf5lXVVUVISEhfLhmDR+uWcOatWuZc/XVF7hVn420tDRuvfVWfvHLX/K7//qv82r0MJQwcjgc&#13;&#10;FBcX8+GaNZSVlX2qOVRVV59WipmdnY3X60WW5SF/59OWiOn1+kHNMwoLCyk9fFjxGlqzZg0L+wX7&#13;&#10;UISFhX3qJhiSJJ32RXEuUXkhx2PO1Vezdds26urqOHL0KFOmTDntPWc7z30+Hzab7bTS1IkTJw66&#13;&#10;DoY6x5OTk1m3fr1yLicnJ593U5XzufbCLZbPba3GwGvx016DUVFRdHd14fF4qK+vJzExEUmSMJvN&#13;&#10;dHV1ceDAgUEl6XDma+LTHOMLETyaAftLkiTCwsL4cM0a2trbWbN2LX12u5KdO5XzPRcGoj3Pa9Fq&#13;&#10;tTJjxgye/Pvfue/ee4FzX/vBrr33/uhHLHnxRbUzqcplR3dXFx+s+QCX24kQ/LqQ/ch+6Ojs4v3V&#13;&#10;7w9qoBQREcHcuXOx2234/fKgNX3B6z0xMZH8/Hyuuuoq5i9YwOgxo0lOSSYzK5Op06aRl5dNdHT0&#13;&#10;aQ9pfT4fjY3Nisi0hIfzzW9+k9T/3969h0V13gkc/565MDMwyMBARcQAIVxKxAteErdpjGmuu081&#13;&#10;pubSf7q9P0/7JN22m227z7bdp5vtmthsum3SmMQ0lzYmNdF4TYL3RCVRBMERRIabMDBcBxiGy9zO&#13;&#10;OfvHMFNQwYgCat7P8+QxnplzeHnPe47nd973/b0Z6QQVGYnQ0kGe/gGuJ+E61Ov1eDzj936GvqfD&#13;&#10;5wv1EopgUBCmx4ReB9fW1XHTiAegqKgo5uXnc/LkSWJiYqirrWXh8Jw8AJvNNqG08SOZTCb6x3jQ&#13;&#10;M5pMZGdnX3Cu2lQbHBpi+e23c/ddd3Gmupp/feIJ3t206ZKO8dHHH1NVVcWdK1awdMkSmpqaLmn/&#13;&#10;WLOZurq6UduaHA6ioqKuWGr9kpKSUfMetFott956K8XHj6PValmwcCExMTFj7p+elsaZ6uox5/Nd&#13;&#10;KWOdj/EehDUaDV9bvZrHfvQjfv6zn13wO+O1c61Wi8/no8vlGtVzaTt1in+8//4xf67RZMJoMvHo&#13;&#10;I49M4Dcdv0yTbSLX4Ny5cyNBb9jChQs5dPgwer0ek8kU2T7eNTGRc3w5Hn/8cTZt2kRxcTHz5s1j&#13;&#10;3dNPj/ndibaFz2LpkiXnJdy52LXv8/n44Q9+gKIo/PXNN/nDH//IL37+88sqhyBcLXw+H8XHj1NW&#13;&#10;Uoqk0aCEhyUCEqFlb44fL+Z0ZSULCwoivViZmZmkpKRw6NAhHn744dA+w71c4SAvEJBpaWlBkrRo&#13;&#10;NDoyMtLx+vx88smnZGbeSFxc3Kh7GYSWz+no6GDRogIg9EIqNzeXe+69lxdffBEVlehoE8nJk5vU&#13;&#10;bjpIkoTJZIqMrhjve2ZzDEMjXjBfj0l2BOFqN6Ho4Nlnn40sOOr1etl/4AAHP/qI/Px8bvvSl3j/&#13;&#10;gw9oa2sDQsMX9+zdyz+NmK9kio6OPND19/fT2dV10RtATk4OtlOnInPIRlowfz5btmy5rLTrl2K8&#13;&#10;8m/btg273Q7AjRkZxMbGEggEQktctLVFetDGs3PXLh588EFycnKwWq2jenQ+y3Hy8vJwNDdTfPw4&#13;&#10;EJrf9Ze//CUyPOxytXd08O7mzTz00EOjtoeHjb63dSsPr1kz7jFWrVzJ5i1bIu1ksox1Pi7m7rvv&#13;&#10;5r+ffHLUsMWRLtbO/2HZMt566y18Ph+KorBn7160Wi25ublj/szcnBxKS0qoPeeB/rP6LNfeZ5GQ&#13;&#10;kEBNbe0l7TORa3BRQQGvvvYaS5cuHbXtjTfeGLUNxr8mJnqOJ6q5uZmCggL+/Re/YPUDD5Awogf3&#13;&#10;QtfnRNrCRF3s2n/6d78DQi898vPzI+WcyDkXhKtNd3c3777zLn19HjTndjRJIKkqne0d7Nu3f1RP&#13;&#10;VExMDEuWLKGyspLW1tbzjuvz+bDZbDid7dQ31CMrKtbEL5Camkp7Rwe9vR4aG5siPY/heXHNzc0Y&#13;&#10;DFHExpoj281mM/ffex8zExNRZAWrNfG6TKYSXnriYj1+Op2O5OQU/AF/ZD/RSygIU29CWUYDwSAv&#13;&#10;rF/Pu5s3897WrQQDAb79zW+Sl5dHWloaPp+Pp9et4/0PPuDAwYM8/thj5I/oCYqJiWHdunV89PHH&#13;&#10;lJ88iUaS+OToUTIyMvD09fHKK69gr6lBr9eTPZxsw2g0kpGezm/XrmX7jh3s2buXEydOsHz5crKy&#13;&#10;snA4HPzP2rUcPnyYDwsLCQaD5ObksHXbNqL0+lEPbWEnbTZe3rCBarudlJQU4uLieObZZ6mtrUWv&#13;&#10;05GSkjLq7+GshuOV35qQQOHu3WzfuZPCwkIeXL2a3JwcdDodiizz+z/8AZfLRUFBAdu2b2f/gQPU&#13;&#10;2O3k5ORgGc4maTab2bBhA6erqigvL+dMdTVlZWXMnDmT9LS0845z+PBhtm7fjt1uJzcnh+TkZObN&#13;&#10;m8fzzz/P3zZtYsuWLSxYsIB//sY30Gg07Ni5k33792OvqWHxokXU19fz1zffxF5Tw6xZs5h9gbX2&#13;&#10;ulwuPiwsZP/+/ezatYtVq1adNyQwKSmJ119/HYvFwgOrVo3bhsxmMzdlZrL2qafYvmNHJO19Q0MD&#13;&#10;t9xyC+tffJHSEydobGxk+fLlHD12jM1btmCvqeGmzEyOFBVdsO7OrYu4GTMueD7O9eJLL1F8/Dil&#13;&#10;paXcc889aLXaUUM6n/ztb6msrKS+oYEVd9xx0Xa+qKCAgwcP8tyf/sSOnTvp6uzkP3/9a8zDPThj&#13;&#10;tfHMcJ1s386+ffsoLilhxR13nFfecP3Y7XaWLVuGXq+/aJnWPvUUVVVVOByO85LkjDQrOZnC3bvZ&#13;&#10;sXMn8RYLM2bMCF0HNTXohq+DDa+8QklpKXV1daxYsWLca3As8fHxvP7GG/zbE09EAryEhARefe01&#13;&#10;HvvhD0fNcRzvmgiX99xzfKSoiK3DwWJ2djZGg4Gn162jtq4OSZK4OS+PF9av50RZGQ6Hg9tvv52n&#13;&#10;1q2jqqqK3t5eli5dyt82baKoqIhquz2SQbezq4sjR45QuGcP27Zvp7GxkeysLIxG4wWv8/HaQkND&#13;&#10;Ay9v2IC9tpaEhATS09P5ryefpKa2Fq/XO6q3N2zjxo189PHH2Gw2bv/ylyOJnGB4tMY4135XVxe7&#13;&#10;3n+fd7dsocZu53vf+x5xcXHnnfNzezoE4Wrn8/k4fOgwr72ygUAwgDT8vjv8slYi9KcsKwSCfu78&#13;&#10;ylcwm82RXkCj0Rhal7C9g7lz5456Se33+ykrK8NiseBydWOxxNLb7aa7uxNZVlBVlYT4eBKTEtHr&#13;&#10;9UhS6GX5kSNHyMn5IpZ4C05nG05nCxZLPDHmGFpaWqioqGDRoiWseWjNFRu9c7UIBAKcPl1FZeVp&#13;&#10;5s+ff8ERG6qqotFoUBSZysoqbrhhDiaTSfQQCsIUc7lcSG1tberMSRpSJsvypAzbCgaDY84FOvcz&#13;&#10;RVGm5UYbHm4y3ceYrHMwlpdefpk5c+Zc0nA4WZYBJrWcV6Iux3KxOp5IGxyvjV+JMk2myy37eMY7&#13;&#10;j5N5jsMcDgd/euEFnlq7Fgg9KG557z3OVFfzmzEy6o40lfej8drAVNSVIEyFcFvu6uriV//xS97b&#13;&#10;vAV9lD7UyzSiiWuQQJJQVQVLfAK//NWvePTrj0b2DwZlqqqq2LVrJ9///vexWq2oKkhS6Do/evQo&#13;&#10;Z6rtzJs3D78/QG9PD3a7nRlxM5gRG8uyZbcyZ84cJElCURTq6xsoKvqENWu+Rk9vL4cPHaalpYXM&#13;&#10;zEySZ6XQ2FDHM08/w4q7V/DMM89MXwVOkoGBATZu3EhTUzPf+ta3yMzMGHXfCf+/LMs4HM2cPl3F&#13;&#10;rFnJLFgwX9ybBGGK2e32y0sqczGT9UA63sPmuZ9N11u3K3FDuxLHmOqgoLGxkYxLXFxeq9VOejkn&#13;&#10;8x+Yi5V9Im3wcgOq6UwWMpmZKsc7j1PxEFHf0DAqkVFUVBT33XsvNpvtM+0/lfej8dqAeOASrieB&#13;&#10;QICqqiqKiorQ6LQQHnKohv6TkELzCCUJVZLweDzsLixkYGAgMkRRp9OSlpZGRsaNHB8eci1JDH+m&#13;&#10;Y+7cfFJnz6bV6aS3pxu/XybzxgxizTFotTrMZjMajSaS6dRmO0lqaiomkxF3bw+lpaWUlpTw9ttv&#13;&#10;s33bVs5U13BTbtaYa7VeyxRFob29g4aGs+ijomhsbCQQCIy674Tr3e3uo6KigqSkmQSDQVwu1zSW&#13;&#10;XBA+v66vMQrCtKo8fZqa2lqaHI4x1x4ShGvZl2+7jTPV1fznb37Dxrfe4o/PPcePf/pTHj5nPq0g&#13;&#10;CFMjvBD9vr176ezsRCuFgr+/fyHyxdAQRUlCkWUqKyuxjVjSx+fzYTIZWbSogPJy24jlaUJDSmNj&#13;&#10;Y0lLuwFropW8/Hxyc7Mwx8aSlpZOUlIi0dHRqKqKLMs4nU7Onj3L3Ll5nD3bRHOzk/q6eurq6jld&#13;&#10;WcWhjz/i0EcH0UoaFEW5aOKVa43P66O4uBh/wE9MdAzt7e3U1p4/Nz4YDNLY2IQsK0iSitfrpaSk&#13;&#10;5LqrD0G4FohFp4Qrxufz8d1vfxtUVUwKF65LGo2Gl9av51RFBV2dneTn5/Pd73yH6Ojo6S6aIHzu&#13;&#10;hIcdDgwMUF5WDoqCqtUO90RJoR7C4fBQGr0jLpeLDz8sJDsnl7i4ONra2tBqtVitVqzWBD799CgP&#13;&#10;PLAKSQrlKNVqNVitibR3ddDj6kKn1dPS4iQhwUJ2di4GgwFJkujv76eo6BPy8/OJiYlh796DdHa2&#13;&#10;0ufupaurA40k4fP2hzoxJYl4awIOh4OMjIyprr5JMTQ0xJ69e+jq6iIr64sEgn50Oh1OZxtGo5HZ&#13;&#10;s1PQ6XR4PP00NTqor68nIyMDv9+P1xekubmZ/fv3s2TJkgvmfhAEYXKIgFC4YgoWLpzuIgjCpNNo&#13;&#10;NMyfN2+6iyEIn3vhYYeBQICe3t7QGM9w5KcJzRuMrLyrgkJ4LqEaWqLi2DFKy8qYmzcXd18/nZ2d&#13;&#10;pKTMIisrhyNHDrNkyWJmz54dSX4SHx/P7OTZVFfbmTUrmaQkK/n5+cyYMWM4MB3k6NFjDA4OsGjR&#13;&#10;IhyOVoqLP6Wzs4vBwQHkQABJr0dRVVRZpqO9jZSUFCoqTl8XAaHb7ebAgQPU19dz//3342xtxV5T&#13;&#10;j6QJrUlYU1ODw9GMRqNBVRW8Q16SZ81iyOvF7e4j2mQgIyMDrVbLO+9sJjV1Nrfd9qVI0rgLEfOh&#13;&#10;BeHKEAGhIAiCIAjXpPB6d6mpqdRUV0eyiWqQkCTQIoXWIxwRK4bmFSo0NzdTUlxCdIwZvVaL09mC&#13;&#10;HAzi7utjaGiIN9/cyE9+8mOioqIiO3Z0dBAbO4O4uFCQ0t8/iN1eQ3Z2Ds3NDioqKli58qt4PP0U&#13;&#10;FR2i/EQ5ngEPAZ8/NCdRlpG0GlRJw8DAAF1dnTQ0NExrIrDP4kKBVyAQoL+/H0VRcDhaaGhoQFFU&#13;&#10;Vq9eTWpqKkajkebmFkymGCSNhsTEJEDF4/FgNBhJSLAyMDCIzXaSnNwcenrcLFwwH0kKzdusqanh&#13;&#10;+eeeJz4+ntTZKRQsXnxeBuRzk9QIgjAxIiAUBEEQBOGaEw4CDAYDWTdlcvDgwdAHkcBAGs4vo0b+&#13;&#10;/vftKp7+fmzlZaSlpRFniae7pw+NpKW1rQ2j0cTx4mJ27tjBV+66C4vFQiAQoLGxEYPBiN/vJTo6&#13;&#10;hr4+D0ajkVOnKigpKebOO+/CYoln//79HD36KW3tTvyBAKFBrMOZThU1NLUCCbe7D6ezhf7+fuLi&#13;&#10;4qay+i5JONgKBoPUVNspOVFKhe0ULc4W9Ho9SUkzeeTRh7nhhhtQVZWGhgaMRhPWhCQMBgMBvw/F&#13;&#10;aCIxMYGkpER8Pj89PT3U1dURG2tmcNCLogTp7GxHr9dz88030+Zs5f3338fT10fsjFgyb7yRLy9f&#13;&#10;zp133klWVlakbGKKiiBcPhEQCoIgCIJwzQkv8dDW1sbxkhJQFdDqkFQIhVsSjEgxM5xrNJROT5YI&#13;&#10;BgNUVVeRfiqT3Lw8/F4vfR4PPb29eDx9KKrKO+9uRh8VxbJly7BYLCxevJiOjg6+MDOZLyRZcTpb&#13;&#10;qaw8jc1mo7fXHVrrc1c1HxbuoaG+loDPh6Ko4QIgKfLwchah3Kc+nxe3243b7b4qA8KR8zSPHTvG&#13;&#10;gQMHKC8to8XZjMfjIegPgkbCbDbj7utl1cqVLFq8GIPBQGPjWdraWvD7ZZYtu4XBwUFaW70oiszQ&#13;&#10;kBev10tCghWTycRJ20ni4+MxGEJB4+4PC/nzn1/F6WxBkRXcvb20OVupqKhgd+FuVqy4g6+uXEl6&#13;&#10;erroGRSEK0AEhIIgCIIgXJOCwSC1tbWcOV0FkiaUWAZABTm87kREKECUAFVSQVHp7emhqqqS1Dmp&#13;&#10;oJHweb1IErg6XYDEyfJyJFXF0eQg48ZMUlJmER9vZWhwgLIyBzbbKVRVYeHC+Wx8cyP/9/v/RZEV&#13;&#10;Ojs78fq8yIqKqsiREoRLJAEMZ0jt93jw+XxTVWWXxOfzUVFRwaa33+bosWO0t7czNDCAIg8n65FU&#13;&#10;VKC7x8++3Xs4faqSW5bdwqqVD5B3cx4mUywnbeX09vaQkZGBy9WFzycTG2smPT0dr9fH4SNFyMEg&#13;&#10;S5csxmpNYNt77/Han1/F0dyMpJHQaiRkBYJBmc7OLlwuF2fOVFFaUsq//OTHLBT5CwThsomAUBAE&#13;&#10;QRCEa5IkSRiiDBiMofX8NJKGUP/g3z8P/amJLLSlysrwkE0VSavD6/UiB1UMUQYCwQBJiVY62tsx&#13;&#10;GQ0YjQbKy8tpanJgiYsn3pqA0WBEkYN097pRlAAPrllDXV0dtbW1eAcHUCUJSVHRaST0BkNk2Gp4&#13;&#10;fuPwAoeoKMhykG5X11W51IIsy5w9e5bXX3+dvYV76O/vC0WzGglJM/y7qKEkPRo0+P1+6s820Nre&#13;&#10;RsWpUzzy9a+zevVqLBYz1dW1OBxNZGdnExMTg6qqdHd3U3ysGL9viPvuu4fk5Jl88MEHrH/xJdpb&#13;&#10;nUiSBkmVkBUVrQRoNCCraCQtsdEx9LrddHd3h4oh5hAKwmWR2tra1JkzZ053OQRBEARBEC5ZONPo&#13;&#10;REmShEYzelnm8Lw0RQkFj4wTbOh0OhRFCX13gj9fp9NdlQGNqqoEg8FL/t3CdarThfodwvuPrGdV&#13;&#10;VSPbwwl1ZFm+YHA8cvCvNHx8JAmtVnveuRME4dLY7XbRQygIgiAIwrVLkqQRmUCnx/UalEhSaMmI&#13;&#10;y3Wh+pGGA7qRtFrtVZ1tVRCuV9fnHUwQBEEQBEEQBEG4KBEQCoIgCIIgCIIgfE6JgFAQBEEQBEEQ&#13;&#10;BOFzStfS0oLb7Z7ucgiCIAiCIAiCIAhTyOVy8f8zd5GG1x16fQAAAABJRU5ErkJgglBLAwQUAAYA&#13;&#10;CAAAACEAXDdzteAAAAAKAQAADwAAAGRycy9kb3ducmV2LnhtbEyPzWrDMBCE74W+g9hAb43sliS1&#13;&#10;YzmE9OcUCk0KJbeNtbFNLMlYiu28fbe9tJeBYdjZ+bLVaBrRU+drZxXE0wgE2cLp2pYKPvev908g&#13;&#10;fECrsXGWFFzJwyq/vckw1W6wH9TvQim4xPoUFVQhtKmUvqjIoJ+6lixnJ9cZDGy7UuoOBy43jXyI&#13;&#10;ork0WFv+UGFLm4qK8+5iFLwNOKwf45d+ez5trof97P1rG5NSd5PxecmyXoIINIa/C/hh4P2Q87Cj&#13;&#10;u1jtRaOAacKvcpYkC7ZHBYtZMgeZZ/I/Qv4NAAD//wMAUEsDBBQABgAIAAAAIQBVH/bf+wAAAOMB&#13;&#10;AAAZAAAAZHJzL19yZWxzL2Uyb0RvYy54bWwucmVsc6yRz07DMAzG70i8Q+T76nYHhNDSXQBpBy5o&#13;&#10;PEBIvDZq/ikJtH17LKQhJk3iwtG2/Ps+f97tF+/EJ+ViY5DQNS0ICjoaGwYJb8fnzT2IUlUwysVA&#13;&#10;ElYqsO9vb3av5FTlpTLaVARTQpEw1poeEIseyavSxESBJ6eYvapc5gGT0pMaCLdte4f5NwP6C6Y4&#13;&#10;GAn5YLYgjmti5b/Z8XSymh6j/vAU6hUJHJmUnQ0TQ1UeqP5g53lu6miLLcva6Ojx3cUBVSgzZ4OG&#13;&#10;NI9i2Hg1cTLn7Zdo2NjTUikH5QCvX9D95wXWc3pnfQmejFX43eyaxM7YA168pv8CAAD//wMAUEsB&#13;&#10;Ai0AFAAGAAgAAAAhALGCZ7YKAQAAEwIAABMAAAAAAAAAAAAAAAAAAAAAAFtDb250ZW50X1R5cGVz&#13;&#10;XS54bWxQSwECLQAUAAYACAAAACEAOP0h/9YAAACUAQAACwAAAAAAAAAAAAAAAAA7AQAAX3JlbHMv&#13;&#10;LnJlbHNQSwECLQAUAAYACAAAACEAd8VNV3ADAAD8BwAADgAAAAAAAAAAAAAAAAA6AgAAZHJzL2Uy&#13;&#10;b0RvYy54bWxQSwECLQAKAAAAAAAAACEAZLvOxIIgBQCCIAUAFAAAAAAAAAAAAAAAAADWBQAAZHJz&#13;&#10;L21lZGlhL2ltYWdlMS5wbmdQSwECLQAUAAYACAAAACEAXDdzteAAAAAKAQAADwAAAAAAAAAAAAAA&#13;&#10;AACKJgUAZHJzL2Rvd25yZXYueG1sUEsBAi0AFAAGAAgAAAAhAFUf9t/7AAAA4wEAABkAAAAAAAAA&#13;&#10;AAAAAAAAlycFAGRycy9fcmVscy9lMm9Eb2MueG1sLnJlbHNQSwUGAAAAAAYABgB8AQAAySgF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alt="Decision Making | X&amp;Y Partners" style="position:absolute;width:57315;height:3222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3hG6xAAAAN8AAAAPAAAAZHJzL2Rvd25yZXYueG1sRI/BbsIw&#13;&#10;DIbvSHuHyEi7QQqHiRUCmhjTuCE6drcar6naOFWSQff2+IC0i6Vf1v/Z32Y3+l5dKaY2sIHFvABF&#13;&#10;XAfbcmPg8vUxW4FKGdliH5gM/FGC3fZpssHShhuf6VrlRgmEU4kGXM5DqXWqHXlM8zAQy+4nRI9Z&#13;&#10;Ymy0jXgTuO/1sihetMeW5YLDgfaO6q769QZOn4vVa7xkOgQ8f7tuqHrdVcY8T8f3tYy3NahMY/5v&#13;&#10;PBBHa0AeFh9xAb29AwAA//8DAFBLAQItABQABgAIAAAAIQDb4fbL7gAAAIUBAAATAAAAAAAAAAAA&#13;&#10;AAAAAAAAAABbQ29udGVudF9UeXBlc10ueG1sUEsBAi0AFAAGAAgAAAAhAFr0LFu/AAAAFQEAAAsA&#13;&#10;AAAAAAAAAAAAAAAAHwEAAF9yZWxzLy5yZWxzUEsBAi0AFAAGAAgAAAAhAB/eEbrEAAAA3wAAAA8A&#13;&#10;AAAAAAAAAAAAAAAABwIAAGRycy9kb3ducmV2LnhtbFBLBQYAAAAAAwADALcAAAD4AgAAAAA=&#13;&#10;">
                  <v:imagedata r:id="rId15" o:title="Decision Making | X&amp;Y Partners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28" type="#_x0000_t202" style="position:absolute;top:32226;width:57315;height:22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tybgxgAAAN8AAAAPAAAAZHJzL2Rvd25yZXYueG1sRI/dasJA&#13;&#10;FITvBd9hOYXeSN0oVZvEVWqL4q0/D3CSPfmh2bMhuzXx7d1CwZuBYZhvmPV2MI24Uedqywpm0wgE&#13;&#10;cW51zaWC62X/9gHCeWSNjWVScCcH2814tMZE255PdDv7UgQIuwQVVN63iZQur8igm9qWOGSF7Qz6&#13;&#10;YLtS6g77ADeNnEfRUhqsOSxU2NJXRfnP+dcoKI79ZBH32cFfV6f35Q7rVWbvSr2+DN9pkM8UhKfB&#13;&#10;Pxv/iKNWEMPfn/AF5OYBAAD//wMAUEsBAi0AFAAGAAgAAAAhANvh9svuAAAAhQEAABMAAAAAAAAA&#13;&#10;AAAAAAAAAAAAAFtDb250ZW50X1R5cGVzXS54bWxQSwECLQAUAAYACAAAACEAWvQsW78AAAAVAQAA&#13;&#10;CwAAAAAAAAAAAAAAAAAfAQAAX3JlbHMvLnJlbHNQSwECLQAUAAYACAAAACEA9rcm4MYAAADfAAAA&#13;&#10;DwAAAAAAAAAAAAAAAAAHAgAAZHJzL2Rvd25yZXYueG1sUEsFBgAAAAADAAMAtwAAAPoCAAAAAA==&#13;&#10;" stroked="f">
                  <v:textbox>
                    <w:txbxContent>
                      <w:p w14:paraId="28A46637" w14:textId="76F2E32F" w:rsidR="00E63CDA" w:rsidRPr="00E63CDA" w:rsidRDefault="00253DC8" w:rsidP="00E63CDA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6" w:history="1">
                          <w:r w:rsidR="00E63CDA" w:rsidRPr="00E63CDA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E63CDA" w:rsidRPr="00E63CDA">
                          <w:rPr>
                            <w:sz w:val="18"/>
                            <w:szCs w:val="18"/>
                          </w:rPr>
                          <w:t xml:space="preserve"> by </w:t>
                        </w:r>
                        <w:r w:rsidR="007E4036">
                          <w:rPr>
                            <w:sz w:val="18"/>
                            <w:szCs w:val="18"/>
                          </w:rPr>
                          <w:t xml:space="preserve">an </w:t>
                        </w:r>
                        <w:r w:rsidR="00E63CDA" w:rsidRPr="00E63CDA">
                          <w:rPr>
                            <w:sz w:val="18"/>
                            <w:szCs w:val="18"/>
                          </w:rPr>
                          <w:t xml:space="preserve">Unknown Author is licensed under </w:t>
                        </w:r>
                        <w:hyperlink r:id="rId17" w:history="1">
                          <w:r w:rsidR="00E63CDA" w:rsidRPr="00E63CDA">
                            <w:rPr>
                              <w:rStyle w:val="Hyperlink"/>
                              <w:sz w:val="18"/>
                              <w:szCs w:val="18"/>
                            </w:rPr>
                            <w:t>CC BY-ND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AF5CA39" w14:textId="12B80F07" w:rsidR="00632194" w:rsidRPr="006832D4" w:rsidRDefault="00332CA4" w:rsidP="00EF36BA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sz w:val="21"/>
          <w:szCs w:val="21"/>
        </w:rPr>
        <w:t xml:space="preserve">Fig </w:t>
      </w:r>
      <w:r w:rsidR="006832D4">
        <w:rPr>
          <w:rFonts w:ascii="Arial" w:hAnsi="Arial" w:cs="Arial"/>
          <w:sz w:val="21"/>
          <w:szCs w:val="21"/>
        </w:rPr>
        <w:t xml:space="preserve">2 </w:t>
      </w:r>
      <w:r w:rsidR="00EF36B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proofErr w:type="gramStart"/>
      <w:r w:rsidR="00EF36B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Moore)</w:t>
      </w:r>
      <w:r w:rsidR="006832D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 (</w:t>
      </w:r>
      <w:proofErr w:type="gramEnd"/>
      <w:r w:rsidR="006832D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Source</w:t>
      </w:r>
      <w:r w:rsidR="006832D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6832D4" w:rsidRPr="006832D4">
        <w:rPr>
          <w:rStyle w:val="selectable"/>
          <w:rFonts w:ascii="Arial" w:hAnsi="Arial" w:cs="Arial"/>
          <w:color w:val="000000" w:themeColor="text1"/>
          <w:sz w:val="22"/>
          <w:szCs w:val="22"/>
        </w:rPr>
        <w:t>.www.Thisisxy.com</w:t>
      </w:r>
      <w:r w:rsidR="006832D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</w:p>
    <w:p w14:paraId="57667C4D" w14:textId="0149B76D" w:rsidR="008F69F3" w:rsidRPr="00DD0AB1" w:rsidRDefault="008F69F3" w:rsidP="002F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3139820" w14:textId="25F2C465" w:rsidR="00DF560B" w:rsidRDefault="0022264F" w:rsidP="0061396B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3</w:t>
      </w:r>
      <w:r w:rsidR="00DD0226">
        <w:rPr>
          <w:rFonts w:ascii="Arial" w:hAnsi="Arial" w:cs="Arial"/>
          <w:color w:val="000000" w:themeColor="text1"/>
          <w:sz w:val="22"/>
          <w:szCs w:val="22"/>
        </w:rPr>
        <w:t>)</w:t>
      </w:r>
    </w:p>
    <w:p w14:paraId="5CCD310B" w14:textId="0015A23F" w:rsidR="008B259A" w:rsidRDefault="008B259A" w:rsidP="008B259A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70D82">
        <w:rPr>
          <w:rFonts w:ascii="Arial" w:hAnsi="Arial" w:cs="Arial"/>
          <w:color w:val="000000" w:themeColor="text1"/>
          <w:sz w:val="22"/>
          <w:szCs w:val="22"/>
        </w:rPr>
        <w:t>Open book assessment was</w:t>
      </w:r>
      <w:r w:rsidR="00A06742">
        <w:rPr>
          <w:rFonts w:ascii="Arial" w:hAnsi="Arial" w:cs="Arial"/>
          <w:color w:val="000000" w:themeColor="text1"/>
          <w:sz w:val="22"/>
          <w:szCs w:val="22"/>
        </w:rPr>
        <w:t xml:space="preserve"> to access and highlight my skills </w:t>
      </w:r>
      <w:r w:rsidR="006C7570">
        <w:rPr>
          <w:rFonts w:ascii="Arial" w:hAnsi="Arial" w:cs="Arial"/>
          <w:color w:val="000000" w:themeColor="text1"/>
          <w:sz w:val="22"/>
          <w:szCs w:val="22"/>
        </w:rPr>
        <w:t xml:space="preserve">for how good I am in </w:t>
      </w:r>
      <w:r w:rsidR="00B0645A">
        <w:rPr>
          <w:rFonts w:ascii="Arial" w:hAnsi="Arial" w:cs="Arial"/>
          <w:color w:val="000000" w:themeColor="text1"/>
          <w:sz w:val="22"/>
          <w:szCs w:val="22"/>
        </w:rPr>
        <w:t>re</w:t>
      </w:r>
      <w:r w:rsidR="006C7570">
        <w:rPr>
          <w:rFonts w:ascii="Arial" w:hAnsi="Arial" w:cs="Arial"/>
          <w:color w:val="000000" w:themeColor="text1"/>
          <w:sz w:val="22"/>
          <w:szCs w:val="22"/>
        </w:rPr>
        <w:t>searching for information, memorising, thinking, and representing</w:t>
      </w:r>
      <w:r w:rsidR="00A06742">
        <w:rPr>
          <w:rFonts w:ascii="Arial" w:hAnsi="Arial" w:cs="Arial"/>
          <w:color w:val="000000" w:themeColor="text1"/>
          <w:sz w:val="22"/>
          <w:szCs w:val="22"/>
        </w:rPr>
        <w:t xml:space="preserve"> my point of view. </w:t>
      </w:r>
      <w:r w:rsidR="0091007E">
        <w:rPr>
          <w:rFonts w:ascii="Arial" w:hAnsi="Arial" w:cs="Arial"/>
          <w:color w:val="000000" w:themeColor="text1"/>
          <w:sz w:val="22"/>
          <w:szCs w:val="22"/>
        </w:rPr>
        <w:t xml:space="preserve">Using the case study and </w:t>
      </w:r>
      <w:r w:rsidR="00807766">
        <w:rPr>
          <w:rFonts w:ascii="Arial" w:hAnsi="Arial" w:cs="Arial"/>
          <w:color w:val="000000" w:themeColor="text1"/>
          <w:sz w:val="22"/>
          <w:szCs w:val="22"/>
        </w:rPr>
        <w:t xml:space="preserve">the need to connect it to the exam question </w:t>
      </w:r>
      <w:r w:rsidR="0091007E">
        <w:rPr>
          <w:rFonts w:ascii="Arial" w:hAnsi="Arial" w:cs="Arial"/>
          <w:color w:val="000000" w:themeColor="text1"/>
          <w:sz w:val="22"/>
          <w:szCs w:val="22"/>
        </w:rPr>
        <w:t xml:space="preserve">was </w:t>
      </w:r>
      <w:r w:rsidR="002120A1">
        <w:rPr>
          <w:rFonts w:ascii="Arial" w:hAnsi="Arial" w:cs="Arial"/>
          <w:color w:val="000000" w:themeColor="text1"/>
          <w:sz w:val="22"/>
          <w:szCs w:val="22"/>
        </w:rPr>
        <w:t>good</w:t>
      </w:r>
      <w:r w:rsidRPr="00E70D82">
        <w:rPr>
          <w:rFonts w:ascii="Arial" w:hAnsi="Arial" w:cs="Arial"/>
          <w:color w:val="000000" w:themeColor="text1"/>
          <w:sz w:val="22"/>
          <w:szCs w:val="22"/>
        </w:rPr>
        <w:t xml:space="preserve"> practice</w:t>
      </w:r>
      <w:r w:rsidR="00F40F32">
        <w:rPr>
          <w:rFonts w:ascii="Arial" w:hAnsi="Arial" w:cs="Arial"/>
          <w:color w:val="000000" w:themeColor="text1"/>
          <w:sz w:val="22"/>
          <w:szCs w:val="22"/>
        </w:rPr>
        <w:t xml:space="preserve"> for me</w:t>
      </w:r>
      <w:r w:rsidR="00807766">
        <w:rPr>
          <w:rFonts w:ascii="Arial" w:hAnsi="Arial" w:cs="Arial"/>
          <w:color w:val="000000" w:themeColor="text1"/>
          <w:sz w:val="22"/>
          <w:szCs w:val="22"/>
        </w:rPr>
        <w:t>.</w:t>
      </w:r>
      <w:r w:rsidR="00A06742" w:rsidRPr="00E70D8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C7570">
        <w:rPr>
          <w:rFonts w:ascii="Arial" w:hAnsi="Arial" w:cs="Arial"/>
          <w:color w:val="000000" w:themeColor="text1"/>
          <w:sz w:val="22"/>
          <w:szCs w:val="22"/>
        </w:rPr>
        <w:t>It</w:t>
      </w:r>
      <w:r w:rsidRPr="00E70D82">
        <w:rPr>
          <w:rFonts w:ascii="Arial" w:hAnsi="Arial" w:cs="Arial"/>
          <w:color w:val="000000" w:themeColor="text1"/>
          <w:sz w:val="22"/>
          <w:szCs w:val="22"/>
        </w:rPr>
        <w:t xml:space="preserve"> highlights</w:t>
      </w:r>
      <w:r w:rsidR="0080776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D6E2E">
        <w:rPr>
          <w:rFonts w:ascii="Arial" w:hAnsi="Arial" w:cs="Arial"/>
          <w:color w:val="000000" w:themeColor="text1"/>
          <w:sz w:val="22"/>
          <w:szCs w:val="22"/>
        </w:rPr>
        <w:t>many</w:t>
      </w:r>
      <w:r w:rsidR="00807766">
        <w:rPr>
          <w:rFonts w:ascii="Arial" w:hAnsi="Arial" w:cs="Arial"/>
          <w:color w:val="000000" w:themeColor="text1"/>
          <w:sz w:val="22"/>
          <w:szCs w:val="22"/>
        </w:rPr>
        <w:t xml:space="preserve"> areas </w:t>
      </w:r>
      <w:r w:rsidR="006C7570">
        <w:rPr>
          <w:rFonts w:ascii="Arial" w:hAnsi="Arial" w:cs="Arial"/>
          <w:color w:val="000000" w:themeColor="text1"/>
          <w:sz w:val="22"/>
          <w:szCs w:val="22"/>
        </w:rPr>
        <w:t>I</w:t>
      </w:r>
      <w:r w:rsidR="00807766">
        <w:rPr>
          <w:rFonts w:ascii="Arial" w:hAnsi="Arial" w:cs="Arial"/>
          <w:color w:val="000000" w:themeColor="text1"/>
          <w:sz w:val="22"/>
          <w:szCs w:val="22"/>
        </w:rPr>
        <w:t xml:space="preserve"> need to </w:t>
      </w:r>
      <w:r w:rsidR="0016696C">
        <w:rPr>
          <w:rFonts w:ascii="Arial" w:hAnsi="Arial" w:cs="Arial"/>
          <w:color w:val="000000" w:themeColor="text1"/>
          <w:sz w:val="22"/>
          <w:szCs w:val="22"/>
        </w:rPr>
        <w:t>improve, such</w:t>
      </w:r>
      <w:r w:rsidR="0080776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C7570">
        <w:rPr>
          <w:rFonts w:ascii="Arial" w:hAnsi="Arial" w:cs="Arial"/>
          <w:color w:val="000000" w:themeColor="text1"/>
          <w:sz w:val="22"/>
          <w:szCs w:val="22"/>
        </w:rPr>
        <w:t xml:space="preserve">as </w:t>
      </w:r>
      <w:r w:rsidRPr="00E70D82">
        <w:rPr>
          <w:rFonts w:ascii="Arial" w:hAnsi="Arial" w:cs="Arial"/>
          <w:color w:val="000000" w:themeColor="text1"/>
          <w:sz w:val="22"/>
          <w:szCs w:val="22"/>
        </w:rPr>
        <w:t xml:space="preserve">more writing practice </w:t>
      </w:r>
      <w:r w:rsidR="002120A1">
        <w:rPr>
          <w:rFonts w:ascii="Arial" w:hAnsi="Arial" w:cs="Arial"/>
          <w:color w:val="000000" w:themeColor="text1"/>
          <w:sz w:val="22"/>
          <w:szCs w:val="22"/>
        </w:rPr>
        <w:t xml:space="preserve">under </w:t>
      </w:r>
      <w:r w:rsidR="0091007E">
        <w:rPr>
          <w:rFonts w:ascii="Arial" w:hAnsi="Arial" w:cs="Arial"/>
          <w:color w:val="000000" w:themeColor="text1"/>
          <w:sz w:val="22"/>
          <w:szCs w:val="22"/>
        </w:rPr>
        <w:t xml:space="preserve">pressure, </w:t>
      </w:r>
      <w:r w:rsidR="006C7570">
        <w:rPr>
          <w:rFonts w:ascii="Arial" w:hAnsi="Arial" w:cs="Arial"/>
          <w:color w:val="000000" w:themeColor="text1"/>
          <w:sz w:val="22"/>
          <w:szCs w:val="22"/>
        </w:rPr>
        <w:t>note-taking, reading</w:t>
      </w:r>
      <w:r w:rsidR="00807766">
        <w:rPr>
          <w:rFonts w:ascii="Arial" w:hAnsi="Arial" w:cs="Arial"/>
          <w:color w:val="000000" w:themeColor="text1"/>
          <w:sz w:val="22"/>
          <w:szCs w:val="22"/>
        </w:rPr>
        <w:t xml:space="preserve"> relevant materials </w:t>
      </w:r>
      <w:r w:rsidR="0091007E">
        <w:rPr>
          <w:rFonts w:ascii="Arial" w:hAnsi="Arial" w:cs="Arial"/>
          <w:color w:val="000000" w:themeColor="text1"/>
          <w:sz w:val="22"/>
          <w:szCs w:val="22"/>
        </w:rPr>
        <w:t>and time management</w:t>
      </w:r>
      <w:r w:rsidRPr="00E70D82">
        <w:rPr>
          <w:rFonts w:ascii="Arial" w:hAnsi="Arial" w:cs="Arial"/>
          <w:color w:val="000000" w:themeColor="text1"/>
          <w:sz w:val="22"/>
          <w:szCs w:val="22"/>
        </w:rPr>
        <w:t>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The assessment shows that I was not well prepared for the task</w:t>
      </w:r>
      <w:r w:rsidR="0016696C">
        <w:rPr>
          <w:rFonts w:ascii="Arial" w:hAnsi="Arial" w:cs="Arial"/>
          <w:color w:val="000000" w:themeColor="text1"/>
          <w:sz w:val="22"/>
          <w:szCs w:val="22"/>
        </w:rPr>
        <w:t>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I did not read enough and better understand the case study and take more notes, which could have a more positive outcome on the exam day</w:t>
      </w:r>
      <w:r w:rsidR="007430F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82038" w:rsidRPr="007430F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</w:t>
      </w:r>
      <w:r w:rsidR="00A82038" w:rsidRPr="00C34F3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Cahill-Ripley, 2015</w:t>
      </w:r>
      <w:r w:rsidR="00096987" w:rsidRPr="007430F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  <w:r w:rsidR="007430F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096987">
        <w:rPr>
          <w:rFonts w:ascii="Arial" w:hAnsi="Arial" w:cs="Arial"/>
          <w:color w:val="000000" w:themeColor="text1"/>
          <w:sz w:val="22"/>
          <w:szCs w:val="22"/>
        </w:rPr>
        <w:t>The</w:t>
      </w:r>
      <w:r w:rsidR="006C7570">
        <w:rPr>
          <w:rFonts w:ascii="Arial" w:hAnsi="Arial" w:cs="Arial"/>
          <w:color w:val="000000" w:themeColor="text1"/>
          <w:sz w:val="22"/>
          <w:szCs w:val="22"/>
        </w:rPr>
        <w:t xml:space="preserve"> positive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experience </w:t>
      </w:r>
      <w:r w:rsidR="001D6E2E">
        <w:rPr>
          <w:rFonts w:ascii="Arial" w:hAnsi="Arial" w:cs="Arial"/>
          <w:color w:val="000000" w:themeColor="text1"/>
          <w:sz w:val="22"/>
          <w:szCs w:val="22"/>
        </w:rPr>
        <w:t>is close to real-life professional practice and provides valuable knowledge, which I can expand further and develop</w:t>
      </w:r>
      <w:r w:rsidR="0016696C">
        <w:rPr>
          <w:rFonts w:ascii="Arial" w:hAnsi="Arial" w:cs="Arial"/>
          <w:color w:val="000000" w:themeColor="text1"/>
          <w:sz w:val="22"/>
          <w:szCs w:val="22"/>
        </w:rPr>
        <w:t xml:space="preserve"> my skills</w:t>
      </w:r>
      <w:r>
        <w:rPr>
          <w:rFonts w:ascii="Arial" w:hAnsi="Arial" w:cs="Arial"/>
          <w:color w:val="000000" w:themeColor="text1"/>
          <w:sz w:val="22"/>
          <w:szCs w:val="22"/>
        </w:rPr>
        <w:t>. It</w:t>
      </w:r>
      <w:r w:rsidR="0016696C">
        <w:rPr>
          <w:rFonts w:ascii="Arial" w:hAnsi="Arial" w:cs="Arial"/>
          <w:color w:val="000000" w:themeColor="text1"/>
          <w:sz w:val="22"/>
          <w:szCs w:val="22"/>
        </w:rPr>
        <w:t xml:space="preserve"> will have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a positive </w:t>
      </w:r>
      <w:r w:rsidR="0016696C">
        <w:rPr>
          <w:rFonts w:ascii="Arial" w:hAnsi="Arial" w:cs="Arial"/>
          <w:color w:val="000000" w:themeColor="text1"/>
          <w:sz w:val="22"/>
          <w:szCs w:val="22"/>
        </w:rPr>
        <w:t>impact on my other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120A1">
        <w:rPr>
          <w:rFonts w:ascii="Arial" w:hAnsi="Arial" w:cs="Arial"/>
          <w:color w:val="000000" w:themeColor="text1"/>
          <w:sz w:val="22"/>
          <w:szCs w:val="22"/>
        </w:rPr>
        <w:t>essential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6696C">
        <w:rPr>
          <w:rFonts w:ascii="Arial" w:hAnsi="Arial" w:cs="Arial"/>
          <w:color w:val="000000" w:themeColor="text1"/>
          <w:sz w:val="22"/>
          <w:szCs w:val="22"/>
        </w:rPr>
        <w:t xml:space="preserve">skills as </w:t>
      </w:r>
      <w:r w:rsidR="006C7570">
        <w:rPr>
          <w:rFonts w:ascii="Arial" w:hAnsi="Arial" w:cs="Arial"/>
          <w:color w:val="000000" w:themeColor="text1"/>
          <w:sz w:val="22"/>
          <w:szCs w:val="22"/>
        </w:rPr>
        <w:t>well.</w:t>
      </w:r>
      <w:r w:rsidR="0016696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120A1">
        <w:rPr>
          <w:rFonts w:ascii="Arial" w:hAnsi="Arial" w:cs="Arial"/>
          <w:color w:val="000000" w:themeColor="text1"/>
          <w:sz w:val="22"/>
          <w:szCs w:val="22"/>
        </w:rPr>
        <w:t xml:space="preserve">I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will </w:t>
      </w:r>
      <w:r w:rsidR="006C7570">
        <w:rPr>
          <w:rFonts w:ascii="Arial" w:hAnsi="Arial" w:cs="Arial"/>
          <w:color w:val="000000" w:themeColor="text1"/>
          <w:sz w:val="22"/>
          <w:szCs w:val="22"/>
        </w:rPr>
        <w:t xml:space="preserve">require those skills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in my future professional career. I could do it better if I had more knowledge of what is </w:t>
      </w:r>
      <w:r w:rsidR="002120A1">
        <w:rPr>
          <w:rFonts w:ascii="Arial" w:hAnsi="Arial" w:cs="Arial"/>
          <w:color w:val="000000" w:themeColor="text1"/>
          <w:sz w:val="22"/>
          <w:szCs w:val="22"/>
        </w:rPr>
        <w:t>necessary for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an open book assessment, but I am learning from experience. If </w:t>
      </w:r>
      <w:r w:rsidR="002120A1">
        <w:rPr>
          <w:rFonts w:ascii="Arial" w:hAnsi="Arial" w:cs="Arial"/>
          <w:color w:val="000000" w:themeColor="text1"/>
          <w:sz w:val="22"/>
          <w:szCs w:val="22"/>
        </w:rPr>
        <w:t>I have an open book assessment again, I will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do it well prepared. </w:t>
      </w:r>
      <w:r w:rsidR="0013451E">
        <w:rPr>
          <w:rFonts w:ascii="Arial" w:hAnsi="Arial" w:cs="Arial"/>
          <w:color w:val="000000" w:themeColor="text1"/>
          <w:sz w:val="22"/>
          <w:szCs w:val="22"/>
        </w:rPr>
        <w:t xml:space="preserve">I </w:t>
      </w:r>
      <w:r w:rsidR="002E28AA">
        <w:rPr>
          <w:rFonts w:ascii="Arial" w:hAnsi="Arial" w:cs="Arial"/>
          <w:color w:val="000000" w:themeColor="text1"/>
          <w:sz w:val="22"/>
          <w:szCs w:val="22"/>
        </w:rPr>
        <w:t xml:space="preserve">am </w:t>
      </w:r>
      <w:r w:rsidR="0013451E">
        <w:rPr>
          <w:rFonts w:ascii="Arial" w:hAnsi="Arial" w:cs="Arial"/>
          <w:color w:val="000000" w:themeColor="text1"/>
          <w:sz w:val="22"/>
          <w:szCs w:val="22"/>
        </w:rPr>
        <w:t>doing</w:t>
      </w:r>
      <w:r w:rsidR="002E28AA">
        <w:rPr>
          <w:rFonts w:ascii="Arial" w:hAnsi="Arial" w:cs="Arial"/>
          <w:color w:val="000000" w:themeColor="text1"/>
          <w:sz w:val="22"/>
          <w:szCs w:val="22"/>
        </w:rPr>
        <w:t xml:space="preserve"> to do in advance the </w:t>
      </w:r>
      <w:r>
        <w:rPr>
          <w:rFonts w:ascii="Arial" w:hAnsi="Arial" w:cs="Arial"/>
          <w:color w:val="000000" w:themeColor="text1"/>
          <w:sz w:val="22"/>
          <w:szCs w:val="22"/>
        </w:rPr>
        <w:t>searches related to the case study</w:t>
      </w:r>
      <w:r w:rsidR="002E28AA">
        <w:rPr>
          <w:rFonts w:ascii="Arial" w:hAnsi="Arial" w:cs="Arial"/>
          <w:color w:val="000000" w:themeColor="text1"/>
          <w:sz w:val="22"/>
          <w:szCs w:val="22"/>
        </w:rPr>
        <w:t>/exam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. I </w:t>
      </w:r>
      <w:r w:rsidR="002120A1">
        <w:rPr>
          <w:rFonts w:ascii="Arial" w:hAnsi="Arial" w:cs="Arial"/>
          <w:color w:val="000000" w:themeColor="text1"/>
          <w:sz w:val="22"/>
          <w:szCs w:val="22"/>
        </w:rPr>
        <w:t xml:space="preserve">will be better organised </w:t>
      </w:r>
      <w:r w:rsidR="002E28AA">
        <w:rPr>
          <w:rFonts w:ascii="Arial" w:hAnsi="Arial" w:cs="Arial"/>
          <w:color w:val="000000" w:themeColor="text1"/>
          <w:sz w:val="22"/>
          <w:szCs w:val="22"/>
        </w:rPr>
        <w:t xml:space="preserve">with </w:t>
      </w:r>
      <w:r w:rsidR="00FE4867">
        <w:rPr>
          <w:rFonts w:ascii="Arial" w:hAnsi="Arial" w:cs="Arial"/>
          <w:color w:val="000000" w:themeColor="text1"/>
          <w:sz w:val="22"/>
          <w:szCs w:val="22"/>
        </w:rPr>
        <w:t xml:space="preserve">notetaking </w:t>
      </w:r>
      <w:r w:rsidR="002120A1">
        <w:rPr>
          <w:rFonts w:ascii="Arial" w:hAnsi="Arial" w:cs="Arial"/>
          <w:color w:val="000000" w:themeColor="text1"/>
          <w:sz w:val="22"/>
          <w:szCs w:val="22"/>
        </w:rPr>
        <w:t xml:space="preserve">and </w:t>
      </w:r>
      <w:r w:rsidR="00FE4867">
        <w:rPr>
          <w:rFonts w:ascii="Arial" w:hAnsi="Arial" w:cs="Arial"/>
          <w:color w:val="000000" w:themeColor="text1"/>
          <w:sz w:val="22"/>
          <w:szCs w:val="22"/>
        </w:rPr>
        <w:t>develop</w:t>
      </w:r>
      <w:r w:rsidR="002E28A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3451E">
        <w:rPr>
          <w:rFonts w:ascii="Arial" w:hAnsi="Arial" w:cs="Arial"/>
          <w:color w:val="000000" w:themeColor="text1"/>
          <w:sz w:val="22"/>
          <w:szCs w:val="22"/>
        </w:rPr>
        <w:t>significant</w:t>
      </w:r>
      <w:r w:rsidR="002E28AA">
        <w:rPr>
          <w:rFonts w:ascii="Arial" w:hAnsi="Arial" w:cs="Arial"/>
          <w:color w:val="000000" w:themeColor="text1"/>
          <w:sz w:val="22"/>
          <w:szCs w:val="22"/>
        </w:rPr>
        <w:t xml:space="preserve">ly better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reading and writing skills. </w:t>
      </w:r>
      <w:r w:rsidR="00341C97">
        <w:rPr>
          <w:rFonts w:ascii="Arial" w:hAnsi="Arial" w:cs="Arial"/>
          <w:color w:val="000000" w:themeColor="text1"/>
          <w:sz w:val="22"/>
          <w:szCs w:val="22"/>
        </w:rPr>
        <w:t>Making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clear notes </w:t>
      </w:r>
      <w:r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and </w:t>
      </w:r>
      <w:r w:rsidR="00341C97">
        <w:rPr>
          <w:rFonts w:ascii="Arial" w:hAnsi="Arial" w:cs="Arial"/>
          <w:color w:val="000000" w:themeColor="text1"/>
          <w:sz w:val="22"/>
          <w:szCs w:val="22"/>
        </w:rPr>
        <w:t>connecting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them to the </w:t>
      </w:r>
      <w:r w:rsidR="00096987">
        <w:rPr>
          <w:rFonts w:ascii="Arial" w:hAnsi="Arial" w:cs="Arial"/>
          <w:color w:val="000000" w:themeColor="text1"/>
          <w:sz w:val="22"/>
          <w:szCs w:val="22"/>
        </w:rPr>
        <w:t>studies and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41C97">
        <w:rPr>
          <w:rFonts w:ascii="Arial" w:hAnsi="Arial" w:cs="Arial"/>
          <w:color w:val="000000" w:themeColor="text1"/>
          <w:sz w:val="22"/>
          <w:szCs w:val="22"/>
        </w:rPr>
        <w:t>searching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in advance for available sources on the websites</w:t>
      </w:r>
      <w:r w:rsidR="002E28AA">
        <w:rPr>
          <w:rFonts w:ascii="Arial" w:hAnsi="Arial" w:cs="Arial"/>
          <w:color w:val="000000" w:themeColor="text1"/>
          <w:sz w:val="22"/>
          <w:szCs w:val="22"/>
        </w:rPr>
        <w:t xml:space="preserve"> will reduce my stress </w:t>
      </w:r>
      <w:r w:rsidR="00341C97">
        <w:rPr>
          <w:rFonts w:ascii="Arial" w:hAnsi="Arial" w:cs="Arial"/>
          <w:color w:val="000000" w:themeColor="text1"/>
          <w:sz w:val="22"/>
          <w:szCs w:val="22"/>
        </w:rPr>
        <w:t>and improve exam results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. It will make </w:t>
      </w:r>
      <w:r w:rsidR="002120A1">
        <w:rPr>
          <w:rFonts w:ascii="Arial" w:hAnsi="Arial" w:cs="Arial"/>
          <w:color w:val="000000" w:themeColor="text1"/>
          <w:sz w:val="22"/>
          <w:szCs w:val="22"/>
        </w:rPr>
        <w:t xml:space="preserve">me feel more engaged with </w:t>
      </w:r>
      <w:r w:rsidR="0013451E">
        <w:rPr>
          <w:rFonts w:ascii="Arial" w:hAnsi="Arial" w:cs="Arial"/>
          <w:color w:val="000000" w:themeColor="text1"/>
          <w:sz w:val="22"/>
          <w:szCs w:val="22"/>
        </w:rPr>
        <w:t>research</w:t>
      </w:r>
      <w:r w:rsidR="002120A1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341C97">
        <w:rPr>
          <w:rFonts w:ascii="Arial" w:hAnsi="Arial" w:cs="Arial"/>
          <w:color w:val="000000" w:themeColor="text1"/>
          <w:sz w:val="22"/>
          <w:szCs w:val="22"/>
        </w:rPr>
        <w:t>achieve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better marks, but more importantly, I will evolve crucial skills</w:t>
      </w:r>
      <w:r w:rsidR="00B0645A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Pr="00FF543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Aziz, Mahboob and Saleem, </w:t>
      </w:r>
      <w:r w:rsidR="00B0645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</w:t>
      </w:r>
      <w:r w:rsidRPr="00FF543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020</w:t>
      </w:r>
      <w:r w:rsidR="00823EB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  <w:r w:rsidRPr="00FF543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46DF639D" w14:textId="1FBABE9A" w:rsidR="008B259A" w:rsidRPr="00714B40" w:rsidRDefault="008B259A" w:rsidP="008B259A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14B40">
        <w:rPr>
          <w:rFonts w:ascii="Arial" w:hAnsi="Arial" w:cs="Arial"/>
          <w:color w:val="000000" w:themeColor="text1"/>
          <w:sz w:val="22"/>
          <w:szCs w:val="22"/>
        </w:rPr>
        <w:t>Mock Interview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was another part of my learning during this module. The prerequisite of having a search for Social Work jobs and reading the details of the job description was required. I </w:t>
      </w:r>
      <w:r w:rsidR="00A53D5E">
        <w:rPr>
          <w:rFonts w:ascii="Arial" w:hAnsi="Arial" w:cs="Arial"/>
          <w:color w:val="000000" w:themeColor="text1"/>
          <w:sz w:val="22"/>
          <w:szCs w:val="22"/>
        </w:rPr>
        <w:t>had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53D5E">
        <w:rPr>
          <w:rFonts w:ascii="Arial" w:hAnsi="Arial" w:cs="Arial"/>
          <w:color w:val="000000" w:themeColor="text1"/>
          <w:sz w:val="22"/>
          <w:szCs w:val="22"/>
        </w:rPr>
        <w:t>a task to create a CV, which I later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used for my Mock interview. I have mixed emotions about the outcome of this interview. It was </w:t>
      </w:r>
      <w:r w:rsidR="00A53D5E">
        <w:rPr>
          <w:rFonts w:ascii="Arial" w:hAnsi="Arial" w:cs="Arial"/>
          <w:color w:val="000000" w:themeColor="text1"/>
          <w:sz w:val="22"/>
          <w:szCs w:val="22"/>
        </w:rPr>
        <w:t>helpful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3451E">
        <w:rPr>
          <w:rFonts w:ascii="Arial" w:hAnsi="Arial" w:cs="Arial"/>
          <w:color w:val="000000" w:themeColor="text1"/>
          <w:sz w:val="22"/>
          <w:szCs w:val="22"/>
        </w:rPr>
        <w:t>because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studying this is </w:t>
      </w:r>
    </w:p>
    <w:p w14:paraId="02FD581A" w14:textId="4AE3670E" w:rsidR="008B259A" w:rsidRPr="009C2783" w:rsidRDefault="008B259A" w:rsidP="008B259A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fundamental for my future professional career</w:t>
      </w:r>
      <w:r w:rsidR="007244FC">
        <w:rPr>
          <w:rFonts w:ascii="Arial" w:hAnsi="Arial" w:cs="Arial"/>
          <w:color w:val="000000" w:themeColor="text1"/>
          <w:sz w:val="22"/>
          <w:szCs w:val="22"/>
        </w:rPr>
        <w:t xml:space="preserve">, However, </w:t>
      </w:r>
      <w:r>
        <w:rPr>
          <w:rFonts w:ascii="Arial" w:hAnsi="Arial" w:cs="Arial"/>
          <w:color w:val="000000" w:themeColor="text1"/>
          <w:sz w:val="22"/>
          <w:szCs w:val="22"/>
        </w:rPr>
        <w:t>I did not feel very confident during the interview because I was asked questions I did not participate. I do</w:t>
      </w:r>
      <w:r w:rsidR="001D6E2E">
        <w:rPr>
          <w:rFonts w:ascii="Arial" w:hAnsi="Arial" w:cs="Arial"/>
          <w:color w:val="000000" w:themeColor="text1"/>
          <w:sz w:val="22"/>
          <w:szCs w:val="22"/>
        </w:rPr>
        <w:t xml:space="preserve"> not </w:t>
      </w:r>
      <w:r>
        <w:rPr>
          <w:rFonts w:ascii="Arial" w:hAnsi="Arial" w:cs="Arial"/>
          <w:color w:val="000000" w:themeColor="text1"/>
          <w:sz w:val="22"/>
          <w:szCs w:val="22"/>
        </w:rPr>
        <w:t>know how well or bad I did during the interview as I still have not received any feedback</w:t>
      </w:r>
      <w:r w:rsidR="00A53D5E">
        <w:rPr>
          <w:rFonts w:ascii="Arial" w:hAnsi="Arial" w:cs="Arial"/>
          <w:color w:val="000000" w:themeColor="text1"/>
          <w:sz w:val="22"/>
          <w:szCs w:val="22"/>
        </w:rPr>
        <w:t>,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D6E2E">
        <w:rPr>
          <w:rFonts w:ascii="Arial" w:hAnsi="Arial" w:cs="Arial"/>
          <w:color w:val="000000" w:themeColor="text1"/>
          <w:sz w:val="22"/>
          <w:szCs w:val="22"/>
        </w:rPr>
        <w:t>which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prevents me </w:t>
      </w:r>
      <w:r w:rsidR="00A53D5E">
        <w:rPr>
          <w:rFonts w:ascii="Arial" w:hAnsi="Arial" w:cs="Arial"/>
          <w:color w:val="000000" w:themeColor="text1"/>
          <w:sz w:val="22"/>
          <w:szCs w:val="22"/>
        </w:rPr>
        <w:t>from reflecting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on it. However, future interviews to attend will make me more confident. Reading, asking the people around me for advice, and watching education programs </w:t>
      </w:r>
      <w:r w:rsidR="001D6E2E">
        <w:rPr>
          <w:rFonts w:ascii="Arial" w:hAnsi="Arial" w:cs="Arial"/>
          <w:color w:val="000000" w:themeColor="text1"/>
          <w:sz w:val="22"/>
          <w:szCs w:val="22"/>
        </w:rPr>
        <w:t>is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what I </w:t>
      </w:r>
      <w:r w:rsidR="00A53D5E">
        <w:rPr>
          <w:rFonts w:ascii="Arial" w:hAnsi="Arial" w:cs="Arial"/>
          <w:color w:val="000000" w:themeColor="text1"/>
          <w:sz w:val="22"/>
          <w:szCs w:val="22"/>
        </w:rPr>
        <w:t>will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do for my chances to present better myself and gain a job. </w:t>
      </w:r>
    </w:p>
    <w:p w14:paraId="7392296C" w14:textId="5456E538" w:rsidR="008B259A" w:rsidRPr="004336F8" w:rsidRDefault="008B259A" w:rsidP="008B259A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8D59AA">
        <w:rPr>
          <w:rFonts w:ascii="Arial" w:hAnsi="Arial" w:cs="Arial"/>
          <w:color w:val="000000" w:themeColor="text1"/>
          <w:sz w:val="22"/>
          <w:szCs w:val="22"/>
        </w:rPr>
        <w:t>UK Employment Legislation is the link between employers and employees. Equality act 2010, Health and Safety,</w:t>
      </w:r>
      <w:r w:rsidRPr="008D59AA">
        <w:rPr>
          <w:rFonts w:ascii="Arial" w:eastAsiaTheme="majorEastAsia" w:hAnsi="Arial" w:cs="Arial"/>
          <w:color w:val="000000" w:themeColor="text1"/>
          <w:kern w:val="24"/>
          <w:sz w:val="22"/>
          <w:szCs w:val="22"/>
        </w:rPr>
        <w:t xml:space="preserve"> </w:t>
      </w:r>
      <w:r w:rsidRPr="008D59AA">
        <w:rPr>
          <w:rFonts w:ascii="Arial" w:hAnsi="Arial" w:cs="Arial"/>
          <w:color w:val="000000" w:themeColor="text1"/>
          <w:sz w:val="22"/>
          <w:szCs w:val="22"/>
        </w:rPr>
        <w:t>Employment Law,</w:t>
      </w:r>
      <w:r w:rsidRPr="008D59AA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</w:t>
      </w:r>
      <w:r w:rsidRPr="008D59AA">
        <w:rPr>
          <w:rFonts w:ascii="Arial" w:hAnsi="Arial" w:cs="Arial"/>
          <w:color w:val="000000" w:themeColor="text1"/>
          <w:sz w:val="22"/>
          <w:szCs w:val="22"/>
        </w:rPr>
        <w:t>Employment Rights Act 1996,</w:t>
      </w:r>
      <w:r w:rsidRPr="008D59AA">
        <w:rPr>
          <w:rFonts w:ascii="Open Sans" w:eastAsiaTheme="minorEastAsia" w:hAnsi="Open Sans" w:cstheme="minorBidi"/>
          <w:b/>
          <w:bCs/>
          <w:color w:val="000000" w:themeColor="text1"/>
          <w:kern w:val="24"/>
          <w:sz w:val="36"/>
          <w:szCs w:val="36"/>
        </w:rPr>
        <w:t xml:space="preserve"> </w:t>
      </w:r>
      <w:r w:rsidRPr="005372EA">
        <w:rPr>
          <w:rFonts w:ascii="Arial" w:hAnsi="Arial" w:cs="Arial"/>
          <w:color w:val="000000" w:themeColor="text1"/>
          <w:sz w:val="22"/>
          <w:szCs w:val="22"/>
        </w:rPr>
        <w:t>Data Protection Act 2018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are some of </w:t>
      </w:r>
      <w:r w:rsidR="001D6E2E">
        <w:rPr>
          <w:rFonts w:ascii="Arial" w:hAnsi="Arial" w:cs="Arial"/>
          <w:color w:val="000000" w:themeColor="text1"/>
          <w:sz w:val="22"/>
          <w:szCs w:val="22"/>
        </w:rPr>
        <w:t>the essential</w:t>
      </w:r>
      <w:r w:rsidR="00A53D5E">
        <w:rPr>
          <w:rFonts w:ascii="Arial" w:hAnsi="Arial" w:cs="Arial"/>
          <w:color w:val="000000" w:themeColor="text1"/>
          <w:sz w:val="22"/>
          <w:szCs w:val="22"/>
        </w:rPr>
        <w:t xml:space="preserve"> laws regulating our professional lives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. It is </w:t>
      </w:r>
      <w:r w:rsidR="001D6E2E">
        <w:rPr>
          <w:rFonts w:ascii="Arial" w:hAnsi="Arial" w:cs="Arial"/>
          <w:color w:val="000000" w:themeColor="text1"/>
          <w:sz w:val="22"/>
          <w:szCs w:val="22"/>
        </w:rPr>
        <w:t>necessary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53D5E">
        <w:rPr>
          <w:rFonts w:ascii="Arial" w:hAnsi="Arial" w:cs="Arial"/>
          <w:color w:val="000000" w:themeColor="text1"/>
          <w:sz w:val="22"/>
          <w:szCs w:val="22"/>
        </w:rPr>
        <w:t>to know those laws to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protect our </w:t>
      </w:r>
      <w:r w:rsidR="001D6E2E">
        <w:rPr>
          <w:rFonts w:ascii="Arial" w:hAnsi="Arial" w:cs="Arial"/>
          <w:color w:val="000000" w:themeColor="text1"/>
          <w:sz w:val="22"/>
          <w:szCs w:val="22"/>
        </w:rPr>
        <w:t>employees' rights regarding</w:t>
      </w:r>
      <w:r w:rsidR="00A969DE">
        <w:rPr>
          <w:rFonts w:ascii="Arial" w:hAnsi="Arial" w:cs="Arial"/>
          <w:color w:val="000000" w:themeColor="text1"/>
          <w:sz w:val="22"/>
          <w:szCs w:val="22"/>
        </w:rPr>
        <w:t xml:space="preserve"> how the recruitment process is organised. </w:t>
      </w:r>
      <w:r w:rsidR="00697446">
        <w:rPr>
          <w:rFonts w:ascii="Arial" w:hAnsi="Arial" w:cs="Arial"/>
          <w:color w:val="000000" w:themeColor="text1"/>
          <w:sz w:val="22"/>
          <w:szCs w:val="22"/>
        </w:rPr>
        <w:t>An employment</w:t>
      </w:r>
      <w:r w:rsidR="00A969DE">
        <w:rPr>
          <w:rFonts w:ascii="Arial" w:hAnsi="Arial" w:cs="Arial"/>
          <w:color w:val="000000" w:themeColor="text1"/>
          <w:sz w:val="22"/>
          <w:szCs w:val="22"/>
        </w:rPr>
        <w:t xml:space="preserve"> contract is </w:t>
      </w:r>
      <w:r w:rsidR="00697446">
        <w:rPr>
          <w:rFonts w:ascii="Arial" w:hAnsi="Arial" w:cs="Arial"/>
          <w:color w:val="000000" w:themeColor="text1"/>
          <w:sz w:val="22"/>
          <w:szCs w:val="22"/>
        </w:rPr>
        <w:t>a critical</w:t>
      </w:r>
      <w:r w:rsidR="00A969DE">
        <w:rPr>
          <w:rFonts w:ascii="Arial" w:hAnsi="Arial" w:cs="Arial"/>
          <w:color w:val="000000" w:themeColor="text1"/>
          <w:sz w:val="22"/>
          <w:szCs w:val="22"/>
        </w:rPr>
        <w:t xml:space="preserve"> part of the relationship </w:t>
      </w:r>
      <w:r w:rsidR="00603F41">
        <w:rPr>
          <w:rFonts w:ascii="Arial" w:hAnsi="Arial" w:cs="Arial"/>
          <w:color w:val="000000" w:themeColor="text1"/>
          <w:sz w:val="22"/>
          <w:szCs w:val="22"/>
        </w:rPr>
        <w:t>between</w:t>
      </w:r>
      <w:r w:rsidR="00A969DE">
        <w:rPr>
          <w:rFonts w:ascii="Arial" w:hAnsi="Arial" w:cs="Arial"/>
          <w:color w:val="000000" w:themeColor="text1"/>
          <w:sz w:val="22"/>
          <w:szCs w:val="22"/>
        </w:rPr>
        <w:t xml:space="preserve"> employer and employee and the obligation </w:t>
      </w:r>
      <w:r w:rsidR="00FC59A5">
        <w:rPr>
          <w:rFonts w:ascii="Arial" w:hAnsi="Arial" w:cs="Arial"/>
          <w:color w:val="000000" w:themeColor="text1"/>
          <w:sz w:val="22"/>
          <w:szCs w:val="22"/>
        </w:rPr>
        <w:t>of</w:t>
      </w:r>
      <w:r w:rsidR="00603F41">
        <w:rPr>
          <w:rFonts w:ascii="Arial" w:hAnsi="Arial" w:cs="Arial"/>
          <w:color w:val="000000" w:themeColor="text1"/>
          <w:sz w:val="22"/>
          <w:szCs w:val="22"/>
        </w:rPr>
        <w:t xml:space="preserve"> both</w:t>
      </w:r>
      <w:r w:rsidR="00FC3F7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03F41">
        <w:rPr>
          <w:rFonts w:ascii="Arial" w:hAnsi="Arial" w:cs="Arial"/>
          <w:color w:val="000000" w:themeColor="text1"/>
          <w:sz w:val="22"/>
          <w:szCs w:val="22"/>
        </w:rPr>
        <w:t>parties. Health and Safety</w:t>
      </w:r>
      <w:r w:rsidR="00FC3F7C">
        <w:rPr>
          <w:rFonts w:ascii="Arial" w:hAnsi="Arial" w:cs="Arial"/>
          <w:color w:val="000000" w:themeColor="text1"/>
          <w:sz w:val="22"/>
          <w:szCs w:val="22"/>
        </w:rPr>
        <w:t xml:space="preserve"> law </w:t>
      </w:r>
      <w:r w:rsidR="00A53D5E">
        <w:rPr>
          <w:rFonts w:ascii="Arial" w:hAnsi="Arial" w:cs="Arial"/>
          <w:color w:val="000000" w:themeColor="text1"/>
          <w:sz w:val="22"/>
          <w:szCs w:val="22"/>
        </w:rPr>
        <w:t>ensures</w:t>
      </w:r>
      <w:r w:rsidR="00603F41">
        <w:rPr>
          <w:rFonts w:ascii="Arial" w:hAnsi="Arial" w:cs="Arial"/>
          <w:color w:val="000000" w:themeColor="text1"/>
          <w:sz w:val="22"/>
          <w:szCs w:val="22"/>
        </w:rPr>
        <w:t xml:space="preserve"> that working conditions are suitable</w:t>
      </w:r>
      <w:r w:rsidR="00FC3F7C">
        <w:rPr>
          <w:rFonts w:ascii="Arial" w:hAnsi="Arial" w:cs="Arial"/>
          <w:color w:val="000000" w:themeColor="text1"/>
          <w:sz w:val="22"/>
          <w:szCs w:val="22"/>
        </w:rPr>
        <w:t xml:space="preserve"> and do not expose employees to risks.</w:t>
      </w:r>
      <w:r w:rsidR="00603F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C3F7C">
        <w:rPr>
          <w:rFonts w:ascii="Arial" w:hAnsi="Arial" w:cs="Arial"/>
          <w:color w:val="000000" w:themeColor="text1"/>
          <w:sz w:val="22"/>
          <w:szCs w:val="22"/>
        </w:rPr>
        <w:t xml:space="preserve">Data </w:t>
      </w:r>
      <w:r w:rsidR="00FC59A5">
        <w:rPr>
          <w:rFonts w:ascii="Arial" w:hAnsi="Arial" w:cs="Arial"/>
          <w:color w:val="000000" w:themeColor="text1"/>
          <w:sz w:val="22"/>
          <w:szCs w:val="22"/>
        </w:rPr>
        <w:t>Protection</w:t>
      </w:r>
      <w:r w:rsidR="00FC3F7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C59A5">
        <w:rPr>
          <w:rFonts w:ascii="Arial" w:hAnsi="Arial" w:cs="Arial"/>
          <w:color w:val="000000" w:themeColor="text1"/>
          <w:sz w:val="22"/>
          <w:szCs w:val="22"/>
        </w:rPr>
        <w:t>Act regulates how the employer is protecting our data, also</w:t>
      </w:r>
      <w:r w:rsidR="00697446">
        <w:rPr>
          <w:rFonts w:ascii="Arial" w:hAnsi="Arial" w:cs="Arial"/>
          <w:color w:val="000000" w:themeColor="text1"/>
          <w:sz w:val="22"/>
          <w:szCs w:val="22"/>
        </w:rPr>
        <w:t>,</w:t>
      </w:r>
      <w:r w:rsidR="00FC59A5">
        <w:rPr>
          <w:rFonts w:ascii="Arial" w:hAnsi="Arial" w:cs="Arial"/>
          <w:color w:val="000000" w:themeColor="text1"/>
          <w:sz w:val="22"/>
          <w:szCs w:val="22"/>
        </w:rPr>
        <w:t xml:space="preserve"> as an employee</w:t>
      </w:r>
      <w:r w:rsidR="00A53D5E">
        <w:rPr>
          <w:rFonts w:ascii="Arial" w:hAnsi="Arial" w:cs="Arial"/>
          <w:color w:val="000000" w:themeColor="text1"/>
          <w:sz w:val="22"/>
          <w:szCs w:val="22"/>
        </w:rPr>
        <w:t>,</w:t>
      </w:r>
      <w:r w:rsidR="00FC59A5">
        <w:rPr>
          <w:rFonts w:ascii="Arial" w:hAnsi="Arial" w:cs="Arial"/>
          <w:color w:val="000000" w:themeColor="text1"/>
          <w:sz w:val="22"/>
          <w:szCs w:val="22"/>
        </w:rPr>
        <w:t xml:space="preserve"> I have legal obligations to store and keep data that I have collected during my duties</w:t>
      </w:r>
      <w:r w:rsidR="00BA1429">
        <w:rPr>
          <w:rFonts w:ascii="Arial" w:hAnsi="Arial" w:cs="Arial"/>
          <w:color w:val="000000" w:themeColor="text1"/>
          <w:sz w:val="22"/>
          <w:szCs w:val="22"/>
        </w:rPr>
        <w:t>.</w:t>
      </w:r>
      <w:r w:rsidR="00FC59A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A1429">
        <w:rPr>
          <w:rFonts w:ascii="Arial" w:hAnsi="Arial" w:cs="Arial"/>
          <w:color w:val="000000" w:themeColor="text1"/>
          <w:sz w:val="22"/>
          <w:szCs w:val="22"/>
        </w:rPr>
        <w:t xml:space="preserve">Studying those laws </w:t>
      </w:r>
      <w:r w:rsidR="008729F7">
        <w:rPr>
          <w:rFonts w:ascii="Arial" w:hAnsi="Arial" w:cs="Arial"/>
          <w:color w:val="000000" w:themeColor="text1"/>
          <w:sz w:val="22"/>
          <w:szCs w:val="22"/>
        </w:rPr>
        <w:t>made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me realise how well </w:t>
      </w:r>
      <w:r w:rsidR="008729F7">
        <w:rPr>
          <w:rFonts w:ascii="Arial" w:hAnsi="Arial" w:cs="Arial"/>
          <w:color w:val="000000" w:themeColor="text1"/>
          <w:sz w:val="22"/>
          <w:szCs w:val="22"/>
        </w:rPr>
        <w:t>the law protects me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. Living and working in diversely environments and communities </w:t>
      </w:r>
      <w:r w:rsidR="008729F7">
        <w:rPr>
          <w:rFonts w:ascii="Arial" w:hAnsi="Arial" w:cs="Arial"/>
          <w:color w:val="000000" w:themeColor="text1"/>
          <w:sz w:val="22"/>
          <w:szCs w:val="22"/>
        </w:rPr>
        <w:t>requires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treating people equally, </w:t>
      </w:r>
      <w:r w:rsidRPr="00E70D82">
        <w:rPr>
          <w:rFonts w:ascii="Arial" w:hAnsi="Arial" w:cs="Arial"/>
          <w:color w:val="000000" w:themeColor="text1"/>
          <w:sz w:val="22"/>
          <w:szCs w:val="22"/>
        </w:rPr>
        <w:t xml:space="preserve">fair and without any </w:t>
      </w:r>
      <w:r>
        <w:rPr>
          <w:rFonts w:ascii="Arial" w:hAnsi="Arial" w:cs="Arial"/>
          <w:color w:val="000000" w:themeColor="text1"/>
          <w:sz w:val="22"/>
          <w:szCs w:val="22"/>
        </w:rPr>
        <w:t>prejudiced</w:t>
      </w:r>
      <w:r w:rsidRPr="00E70D82">
        <w:rPr>
          <w:rFonts w:ascii="Arial" w:hAnsi="Arial" w:cs="Arial"/>
          <w:color w:val="000000" w:themeColor="text1"/>
          <w:sz w:val="22"/>
          <w:szCs w:val="22"/>
        </w:rPr>
        <w:t xml:space="preserve"> feelings based on faith, colour or religion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E70D82">
        <w:rPr>
          <w:rFonts w:ascii="Arial" w:hAnsi="Arial" w:cs="Arial"/>
          <w:color w:val="000000"/>
          <w:sz w:val="22"/>
          <w:szCs w:val="22"/>
          <w:shd w:val="clear" w:color="auto" w:fill="FFFFFF"/>
        </w:rPr>
        <w:t>(Cameron,</w:t>
      </w:r>
      <w:r w:rsidR="007430F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E70D82">
        <w:rPr>
          <w:rFonts w:ascii="Arial" w:hAnsi="Arial" w:cs="Arial"/>
          <w:color w:val="000000"/>
          <w:sz w:val="22"/>
          <w:szCs w:val="22"/>
          <w:shd w:val="clear" w:color="auto" w:fill="FFFFFF"/>
        </w:rPr>
        <w:t>2013).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I am going to </w:t>
      </w:r>
      <w:r w:rsidR="00BA142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expand my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study </w:t>
      </w:r>
      <w:r w:rsidR="00BA142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on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those laws because as a future employer, employee or working as a social worker</w:t>
      </w:r>
      <w:r w:rsidR="008729F7">
        <w:rPr>
          <w:rFonts w:ascii="Arial" w:hAnsi="Arial" w:cs="Arial"/>
          <w:color w:val="000000"/>
          <w:sz w:val="22"/>
          <w:szCs w:val="22"/>
          <w:shd w:val="clear" w:color="auto" w:fill="FFFFFF"/>
        </w:rPr>
        <w:t>; I will be able to advise my clients what their rights or responsibilities are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14:paraId="4C7B065F" w14:textId="252CD70F" w:rsidR="004336F8" w:rsidRPr="00EC7C7F" w:rsidRDefault="004336F8" w:rsidP="004336F8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EC7C7F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Neil 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Fleming’s</w:t>
      </w:r>
      <w:r w:rsidRPr="00EC7C7F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VARK 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model</w:t>
      </w:r>
      <w:r w:rsidRPr="00EC7C7F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was developed in 1987 to assist the students in recognising better the way they learn. It has four learning styles </w:t>
      </w:r>
      <w:r w:rsidRPr="00EC7C7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visual, auditory, reading/writing, and </w:t>
      </w:r>
      <w:r w:rsidR="008C396A" w:rsidRPr="00EC7C7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kinaesthetic</w:t>
      </w:r>
      <w:r w:rsidRPr="00EC7C7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4379C491" w14:textId="45FD8DEB" w:rsidR="0085694A" w:rsidRDefault="00A53D5E" w:rsidP="0058226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</w:t>
      </w:r>
      <w:r w:rsidR="00995588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Beausaert and </w:t>
      </w:r>
      <w:proofErr w:type="spellStart"/>
      <w:r w:rsidR="00995588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Raemdonck</w:t>
      </w:r>
      <w:proofErr w:type="spellEnd"/>
      <w:r w:rsidR="007430F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r w:rsidR="001005B4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2021)</w:t>
      </w:r>
      <w:r w:rsidR="0085694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Awareness of </w:t>
      </w:r>
      <w:r w:rsidR="008F21C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my learning style helped me </w:t>
      </w:r>
      <w:r w:rsidR="00926CB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understand my feeling related to the education I am doing. The difficulty I have with writing assessments</w:t>
      </w:r>
      <w:r w:rsidR="00EA1CD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notetaking and everything involving writing was my learning style Auditory. I was engaging a lot in class but most likely </w:t>
      </w:r>
      <w:r w:rsidR="008F21C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missed</w:t>
      </w:r>
      <w:r w:rsidR="00EA1CD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 lot of </w:t>
      </w:r>
      <w:r w:rsidR="0009698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notetakings</w:t>
      </w:r>
      <w:r w:rsidR="00EA1CD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which consensually could have an impact on my written </w:t>
      </w:r>
      <w:r w:rsidR="0009698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exams. I am going to create a plan of less talking in class, develop better writing habits and increase my attention level.</w:t>
      </w:r>
    </w:p>
    <w:p w14:paraId="2BAE82D6" w14:textId="6A8E6138" w:rsidR="006125A2" w:rsidRPr="00714B40" w:rsidRDefault="00AE00F5" w:rsidP="0058226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lastRenderedPageBreak/>
        <w:t>Swot Analyses</w:t>
      </w:r>
      <w:r w:rsidR="003B1D2E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D03D0E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is credited to Albert </w:t>
      </w:r>
      <w:r w:rsidR="002C214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Humphrey, who</w:t>
      </w:r>
      <w:r w:rsidR="007F0150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developed the model in </w:t>
      </w:r>
      <w:r w:rsidR="00B178C0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</w:t>
      </w:r>
      <w:r w:rsidR="007F0150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1950s</w:t>
      </w:r>
      <w:r w:rsidR="002C2146" w:rsidRPr="00714B40">
        <w:rPr>
          <w:rFonts w:ascii="Arial" w:hAnsi="Arial" w:cs="Arial"/>
          <w:color w:val="000000" w:themeColor="text1"/>
          <w:sz w:val="22"/>
          <w:szCs w:val="22"/>
        </w:rPr>
        <w:t>.</w:t>
      </w:r>
      <w:r w:rsidR="00F761AC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C214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</w:t>
      </w:r>
      <w:r w:rsidR="001D74AD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he model co</w:t>
      </w:r>
      <w:r w:rsidR="00395475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vers </w:t>
      </w:r>
      <w:r w:rsidR="009C5352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four essential </w:t>
      </w:r>
      <w:r w:rsidR="00B178C0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areas</w:t>
      </w:r>
      <w:r w:rsidR="009C5352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of your self-</w:t>
      </w:r>
      <w:r w:rsidR="00E02CBD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awareness</w:t>
      </w:r>
      <w:r w:rsidR="008F21C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: Strengths, Weaknesses, Opportunities and Threats; it can be used </w:t>
      </w:r>
      <w:r w:rsidR="00E70DA6" w:rsidRPr="00714B40">
        <w:rPr>
          <w:rFonts w:ascii="Arial" w:hAnsi="Arial" w:cs="Arial"/>
          <w:color w:val="000000" w:themeColor="text1"/>
          <w:sz w:val="22"/>
          <w:szCs w:val="22"/>
        </w:rPr>
        <w:t>everywhere.</w:t>
      </w:r>
      <w:r w:rsidR="00B0530F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A2558" w:rsidRPr="00714B40">
        <w:rPr>
          <w:rFonts w:ascii="Arial" w:hAnsi="Arial" w:cs="Arial"/>
          <w:color w:val="000000" w:themeColor="text1"/>
          <w:sz w:val="22"/>
          <w:szCs w:val="22"/>
        </w:rPr>
        <w:t xml:space="preserve">As </w:t>
      </w:r>
      <w:r w:rsidR="00B178C0" w:rsidRPr="00714B40">
        <w:rPr>
          <w:rFonts w:ascii="Arial" w:hAnsi="Arial" w:cs="Arial"/>
          <w:color w:val="000000" w:themeColor="text1"/>
          <w:sz w:val="22"/>
          <w:szCs w:val="22"/>
        </w:rPr>
        <w:t>humans</w:t>
      </w:r>
      <w:r w:rsidR="008F21C4">
        <w:rPr>
          <w:rFonts w:ascii="Arial" w:hAnsi="Arial" w:cs="Arial"/>
          <w:color w:val="000000" w:themeColor="text1"/>
          <w:sz w:val="22"/>
          <w:szCs w:val="22"/>
        </w:rPr>
        <w:t>, we want to know about ourselves and how we feel, manage, or plan our lives</w:t>
      </w:r>
      <w:r w:rsidR="007835CD" w:rsidRPr="00714B40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B23D7E4" w14:textId="0479EBC7" w:rsidR="007835CD" w:rsidRPr="00714B40" w:rsidRDefault="00A7652B" w:rsidP="0058226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It was </w:t>
      </w:r>
      <w:r w:rsidR="008F21C4">
        <w:rPr>
          <w:rFonts w:ascii="Arial" w:hAnsi="Arial" w:cs="Arial"/>
          <w:color w:val="000000" w:themeColor="text1"/>
          <w:sz w:val="22"/>
          <w:szCs w:val="22"/>
        </w:rPr>
        <w:t>beneficial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for me </w:t>
      </w:r>
      <w:r w:rsidR="008F21C4">
        <w:rPr>
          <w:rFonts w:ascii="Arial" w:hAnsi="Arial" w:cs="Arial"/>
          <w:color w:val="000000" w:themeColor="text1"/>
          <w:sz w:val="22"/>
          <w:szCs w:val="22"/>
        </w:rPr>
        <w:t>because it revealed the urgency of having</w:t>
      </w:r>
      <w:r w:rsidR="0085053E" w:rsidRPr="00714B40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r w:rsidR="00046678" w:rsidRPr="00714B40">
        <w:rPr>
          <w:rFonts w:ascii="Arial" w:hAnsi="Arial" w:cs="Arial"/>
          <w:color w:val="000000" w:themeColor="text1"/>
          <w:sz w:val="22"/>
          <w:szCs w:val="22"/>
        </w:rPr>
        <w:t>strategy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8F21C4">
        <w:rPr>
          <w:rFonts w:ascii="Arial" w:hAnsi="Arial" w:cs="Arial"/>
          <w:color w:val="000000" w:themeColor="text1"/>
          <w:sz w:val="22"/>
          <w:szCs w:val="22"/>
        </w:rPr>
        <w:t>I can analyse my strengths, weaknesses, opportunities, and threats by having a plan</w:t>
      </w:r>
      <w:r w:rsidR="006666A6" w:rsidRPr="00714B40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3358CA" w:rsidRPr="00714B40">
        <w:rPr>
          <w:rFonts w:ascii="Arial" w:hAnsi="Arial" w:cs="Arial"/>
          <w:color w:val="000000" w:themeColor="text1"/>
          <w:sz w:val="22"/>
          <w:szCs w:val="22"/>
        </w:rPr>
        <w:t>Creating</w:t>
      </w:r>
      <w:r w:rsidR="0075122F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16C65">
        <w:rPr>
          <w:rFonts w:ascii="Arial" w:hAnsi="Arial" w:cs="Arial"/>
          <w:color w:val="000000" w:themeColor="text1"/>
          <w:sz w:val="22"/>
          <w:szCs w:val="22"/>
        </w:rPr>
        <w:t>a</w:t>
      </w:r>
      <w:r w:rsidR="0075122F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666A6" w:rsidRPr="00714B40">
        <w:rPr>
          <w:rFonts w:ascii="Arial" w:hAnsi="Arial" w:cs="Arial"/>
          <w:color w:val="000000" w:themeColor="text1"/>
          <w:sz w:val="22"/>
          <w:szCs w:val="22"/>
        </w:rPr>
        <w:t xml:space="preserve">frame will </w:t>
      </w:r>
      <w:r w:rsidR="00343982" w:rsidRPr="00714B40">
        <w:rPr>
          <w:rFonts w:ascii="Arial" w:hAnsi="Arial" w:cs="Arial"/>
          <w:color w:val="000000" w:themeColor="text1"/>
          <w:sz w:val="22"/>
          <w:szCs w:val="22"/>
        </w:rPr>
        <w:t>help gro</w:t>
      </w:r>
      <w:r w:rsidR="00AE25E1" w:rsidRPr="00714B40">
        <w:rPr>
          <w:rFonts w:ascii="Arial" w:hAnsi="Arial" w:cs="Arial"/>
          <w:color w:val="000000" w:themeColor="text1"/>
          <w:sz w:val="22"/>
          <w:szCs w:val="22"/>
        </w:rPr>
        <w:t xml:space="preserve">w my confidence </w:t>
      </w:r>
      <w:r w:rsidR="00052504" w:rsidRPr="00714B40">
        <w:rPr>
          <w:rFonts w:ascii="Arial" w:hAnsi="Arial" w:cs="Arial"/>
          <w:color w:val="000000" w:themeColor="text1"/>
          <w:sz w:val="22"/>
          <w:szCs w:val="22"/>
        </w:rPr>
        <w:t xml:space="preserve">as I am aware of my </w:t>
      </w:r>
      <w:r w:rsidR="00C850CB" w:rsidRPr="00714B40">
        <w:rPr>
          <w:rFonts w:ascii="Arial" w:hAnsi="Arial" w:cs="Arial"/>
          <w:color w:val="000000" w:themeColor="text1"/>
          <w:sz w:val="22"/>
          <w:szCs w:val="22"/>
        </w:rPr>
        <w:t>strengths</w:t>
      </w:r>
      <w:r w:rsidR="008F21C4">
        <w:rPr>
          <w:rFonts w:ascii="Arial" w:hAnsi="Arial" w:cs="Arial"/>
          <w:color w:val="000000" w:themeColor="text1"/>
          <w:sz w:val="22"/>
          <w:szCs w:val="22"/>
        </w:rPr>
        <w:t>. There</w:t>
      </w:r>
      <w:r w:rsidR="0039775F" w:rsidRPr="00714B40">
        <w:rPr>
          <w:rFonts w:ascii="Arial" w:hAnsi="Arial" w:cs="Arial"/>
          <w:color w:val="000000" w:themeColor="text1"/>
          <w:sz w:val="22"/>
          <w:szCs w:val="22"/>
        </w:rPr>
        <w:t xml:space="preserve"> is </w:t>
      </w:r>
      <w:r w:rsidR="00204BA3" w:rsidRPr="00714B40">
        <w:rPr>
          <w:rFonts w:ascii="Arial" w:hAnsi="Arial" w:cs="Arial"/>
          <w:color w:val="000000" w:themeColor="text1"/>
          <w:sz w:val="22"/>
          <w:szCs w:val="22"/>
        </w:rPr>
        <w:t xml:space="preserve">an </w:t>
      </w:r>
      <w:r w:rsidR="00757081" w:rsidRPr="00714B40">
        <w:rPr>
          <w:rFonts w:ascii="Arial" w:hAnsi="Arial" w:cs="Arial"/>
          <w:color w:val="000000" w:themeColor="text1"/>
          <w:sz w:val="22"/>
          <w:szCs w:val="22"/>
        </w:rPr>
        <w:t>urgen</w:t>
      </w:r>
      <w:r w:rsidR="00C47593" w:rsidRPr="00714B40">
        <w:rPr>
          <w:rFonts w:ascii="Arial" w:hAnsi="Arial" w:cs="Arial"/>
          <w:color w:val="000000" w:themeColor="text1"/>
          <w:sz w:val="22"/>
          <w:szCs w:val="22"/>
        </w:rPr>
        <w:t xml:space="preserve">cy </w:t>
      </w:r>
      <w:r w:rsidR="00430460" w:rsidRPr="00714B40">
        <w:rPr>
          <w:rFonts w:ascii="Arial" w:hAnsi="Arial" w:cs="Arial"/>
          <w:color w:val="000000" w:themeColor="text1"/>
          <w:sz w:val="22"/>
          <w:szCs w:val="22"/>
        </w:rPr>
        <w:t xml:space="preserve">to reduce my weakness and explore </w:t>
      </w:r>
      <w:r w:rsidR="001A60C1" w:rsidRPr="00714B40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4B4DC3" w:rsidRPr="00714B40">
        <w:rPr>
          <w:rFonts w:ascii="Arial" w:hAnsi="Arial" w:cs="Arial"/>
          <w:color w:val="000000" w:themeColor="text1"/>
          <w:sz w:val="22"/>
          <w:szCs w:val="22"/>
        </w:rPr>
        <w:t>available</w:t>
      </w:r>
      <w:r w:rsidR="001A60C1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F3BA0" w:rsidRPr="00714B40">
        <w:rPr>
          <w:rFonts w:ascii="Arial" w:hAnsi="Arial" w:cs="Arial"/>
          <w:color w:val="000000" w:themeColor="text1"/>
          <w:sz w:val="22"/>
          <w:szCs w:val="22"/>
        </w:rPr>
        <w:t>opportunities</w:t>
      </w:r>
      <w:r w:rsidR="008F21C4">
        <w:rPr>
          <w:rFonts w:ascii="Arial" w:hAnsi="Arial" w:cs="Arial"/>
          <w:color w:val="000000" w:themeColor="text1"/>
          <w:sz w:val="22"/>
          <w:szCs w:val="22"/>
        </w:rPr>
        <w:t>. By</w:t>
      </w:r>
      <w:r w:rsidR="00916C6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increasing</w:t>
      </w:r>
      <w:r w:rsidR="00916C65">
        <w:rPr>
          <w:rFonts w:ascii="Arial" w:hAnsi="Arial" w:cs="Arial"/>
          <w:color w:val="000000" w:themeColor="text1"/>
          <w:sz w:val="22"/>
          <w:szCs w:val="22"/>
        </w:rPr>
        <w:t xml:space="preserve"> my confidence</w:t>
      </w:r>
      <w:r w:rsidR="008F21C4">
        <w:rPr>
          <w:rFonts w:ascii="Arial" w:hAnsi="Arial" w:cs="Arial"/>
          <w:color w:val="000000" w:themeColor="text1"/>
          <w:sz w:val="22"/>
          <w:szCs w:val="22"/>
        </w:rPr>
        <w:t>,</w:t>
      </w:r>
      <w:r w:rsidR="00916C65">
        <w:rPr>
          <w:rFonts w:ascii="Arial" w:hAnsi="Arial" w:cs="Arial"/>
          <w:color w:val="000000" w:themeColor="text1"/>
          <w:sz w:val="22"/>
          <w:szCs w:val="22"/>
        </w:rPr>
        <w:t xml:space="preserve"> I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can</w:t>
      </w:r>
      <w:r w:rsidR="00916C65">
        <w:rPr>
          <w:rFonts w:ascii="Arial" w:hAnsi="Arial" w:cs="Arial"/>
          <w:color w:val="000000" w:themeColor="text1"/>
          <w:sz w:val="22"/>
          <w:szCs w:val="22"/>
        </w:rPr>
        <w:t xml:space="preserve"> achieve different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personal or professional satisfaction levels</w:t>
      </w:r>
      <w:r w:rsidR="00916C65">
        <w:rPr>
          <w:rFonts w:ascii="Arial" w:hAnsi="Arial" w:cs="Arial"/>
          <w:color w:val="000000" w:themeColor="text1"/>
          <w:sz w:val="22"/>
          <w:szCs w:val="22"/>
        </w:rPr>
        <w:t>.</w:t>
      </w:r>
      <w:r w:rsidR="00421C69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</w:t>
      </w:r>
      <w:r w:rsidR="009B375A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Gong,</w:t>
      </w:r>
      <w:r w:rsidR="007244F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9B375A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Rong </w:t>
      </w:r>
      <w:r w:rsidR="007244F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an</w:t>
      </w:r>
      <w:r w:rsidR="009B375A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 Wang</w:t>
      </w:r>
      <w:r w:rsidR="007430F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r w:rsidR="009B375A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2019</w:t>
      </w:r>
      <w:r w:rsidR="00B54D95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  <w:r w:rsidR="009C38D3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436893EC" w14:textId="5EB59168" w:rsidR="009E6DA2" w:rsidRDefault="00494339" w:rsidP="0061459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70D82">
        <w:rPr>
          <w:rFonts w:ascii="Arial" w:hAnsi="Arial" w:cs="Arial"/>
          <w:color w:val="000000" w:themeColor="text1"/>
          <w:sz w:val="22"/>
          <w:szCs w:val="22"/>
        </w:rPr>
        <w:t>I</w:t>
      </w:r>
      <w:r w:rsidR="00014362" w:rsidRPr="00E70D8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will</w:t>
      </w:r>
      <w:r w:rsidR="00014362" w:rsidRPr="00E70D8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E70D82">
        <w:rPr>
          <w:rFonts w:ascii="Arial" w:hAnsi="Arial" w:cs="Arial"/>
          <w:color w:val="000000" w:themeColor="text1"/>
          <w:sz w:val="22"/>
          <w:szCs w:val="22"/>
        </w:rPr>
        <w:t xml:space="preserve">enter </w:t>
      </w:r>
      <w:r w:rsidR="008F21C4">
        <w:rPr>
          <w:rFonts w:ascii="Arial" w:hAnsi="Arial" w:cs="Arial"/>
          <w:color w:val="000000" w:themeColor="text1"/>
          <w:sz w:val="22"/>
          <w:szCs w:val="22"/>
        </w:rPr>
        <w:t>a highly demanding, fast-changing work environment; I will</w:t>
      </w:r>
      <w:r w:rsidR="00462DA2" w:rsidRPr="00E70D82">
        <w:rPr>
          <w:rFonts w:ascii="Arial" w:hAnsi="Arial" w:cs="Arial"/>
          <w:color w:val="000000" w:themeColor="text1"/>
          <w:sz w:val="22"/>
          <w:szCs w:val="22"/>
        </w:rPr>
        <w:t xml:space="preserve"> need all the s</w:t>
      </w:r>
      <w:r w:rsidR="00094289" w:rsidRPr="00E70D82">
        <w:rPr>
          <w:rFonts w:ascii="Arial" w:hAnsi="Arial" w:cs="Arial"/>
          <w:color w:val="000000" w:themeColor="text1"/>
          <w:sz w:val="22"/>
          <w:szCs w:val="22"/>
        </w:rPr>
        <w:t>kills learned so far.</w:t>
      </w:r>
      <w:r w:rsidR="00164C5D" w:rsidRPr="00E70D8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E0131" w:rsidRPr="00E70D82">
        <w:rPr>
          <w:rFonts w:ascii="Arial" w:hAnsi="Arial" w:cs="Arial"/>
          <w:color w:val="000000" w:themeColor="text1"/>
          <w:sz w:val="22"/>
          <w:szCs w:val="22"/>
        </w:rPr>
        <w:t xml:space="preserve">By </w:t>
      </w:r>
      <w:r w:rsidR="00164C5D" w:rsidRPr="00E70D82">
        <w:rPr>
          <w:rFonts w:ascii="Arial" w:hAnsi="Arial" w:cs="Arial"/>
          <w:color w:val="000000" w:themeColor="text1"/>
          <w:sz w:val="22"/>
          <w:szCs w:val="22"/>
        </w:rPr>
        <w:t xml:space="preserve">having regular </w:t>
      </w:r>
      <w:r w:rsidR="00B17D8B" w:rsidRPr="00E70D82">
        <w:rPr>
          <w:rFonts w:ascii="Arial" w:hAnsi="Arial" w:cs="Arial"/>
          <w:color w:val="000000" w:themeColor="text1"/>
          <w:sz w:val="22"/>
          <w:szCs w:val="22"/>
        </w:rPr>
        <w:t>feedback, I</w:t>
      </w:r>
      <w:r w:rsidR="00164C5D" w:rsidRPr="00E70D8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F21C4">
        <w:rPr>
          <w:rFonts w:ascii="Arial" w:hAnsi="Arial" w:cs="Arial"/>
          <w:color w:val="000000" w:themeColor="text1"/>
          <w:sz w:val="22"/>
          <w:szCs w:val="22"/>
        </w:rPr>
        <w:t xml:space="preserve">will be much more self-aware of my strengths and weakness, which </w:t>
      </w:r>
      <w:r w:rsidR="005C35C4" w:rsidRPr="00E70D82">
        <w:rPr>
          <w:rFonts w:ascii="Arial" w:hAnsi="Arial" w:cs="Arial"/>
          <w:color w:val="000000" w:themeColor="text1"/>
          <w:sz w:val="22"/>
          <w:szCs w:val="22"/>
        </w:rPr>
        <w:t>will</w:t>
      </w:r>
      <w:r w:rsidR="00A2616B" w:rsidRPr="00E70D82">
        <w:rPr>
          <w:rFonts w:ascii="Arial" w:hAnsi="Arial" w:cs="Arial"/>
          <w:color w:val="000000" w:themeColor="text1"/>
          <w:sz w:val="22"/>
          <w:szCs w:val="22"/>
        </w:rPr>
        <w:t xml:space="preserve"> dimini</w:t>
      </w:r>
      <w:r w:rsidR="00A36DD2" w:rsidRPr="00E70D82">
        <w:rPr>
          <w:rFonts w:ascii="Arial" w:hAnsi="Arial" w:cs="Arial"/>
          <w:color w:val="000000" w:themeColor="text1"/>
          <w:sz w:val="22"/>
          <w:szCs w:val="22"/>
        </w:rPr>
        <w:t xml:space="preserve">sh my unsatisfaction and </w:t>
      </w:r>
      <w:r w:rsidR="00F95E39" w:rsidRPr="00E70D82">
        <w:rPr>
          <w:rFonts w:ascii="Arial" w:hAnsi="Arial" w:cs="Arial"/>
          <w:color w:val="000000" w:themeColor="text1"/>
          <w:sz w:val="22"/>
          <w:szCs w:val="22"/>
        </w:rPr>
        <w:t>highlight directions</w:t>
      </w:r>
      <w:r w:rsidR="00D94DC5" w:rsidRPr="00E70D82">
        <w:rPr>
          <w:rFonts w:ascii="Arial" w:hAnsi="Arial" w:cs="Arial"/>
          <w:color w:val="000000" w:themeColor="text1"/>
          <w:sz w:val="22"/>
          <w:szCs w:val="22"/>
        </w:rPr>
        <w:t xml:space="preserve"> that</w:t>
      </w:r>
      <w:r w:rsidR="00216F67" w:rsidRPr="00E70D82">
        <w:rPr>
          <w:rFonts w:ascii="Arial" w:hAnsi="Arial" w:cs="Arial"/>
          <w:color w:val="000000" w:themeColor="text1"/>
          <w:sz w:val="22"/>
          <w:szCs w:val="22"/>
        </w:rPr>
        <w:t xml:space="preserve"> need </w:t>
      </w:r>
      <w:r w:rsidR="002A55F7">
        <w:rPr>
          <w:rFonts w:ascii="Arial" w:hAnsi="Arial" w:cs="Arial"/>
          <w:color w:val="000000" w:themeColor="text1"/>
          <w:sz w:val="22"/>
          <w:szCs w:val="22"/>
        </w:rPr>
        <w:t>improvement.</w:t>
      </w:r>
    </w:p>
    <w:p w14:paraId="047E099E" w14:textId="7243AC64" w:rsidR="009E6DA2" w:rsidRDefault="009E6DA2" w:rsidP="0061459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93968CC" w14:textId="757A0A68" w:rsidR="009E6DA2" w:rsidRDefault="009E6DA2" w:rsidP="0061459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D6AC895" w14:textId="77777777" w:rsidR="002E6A9B" w:rsidRPr="00447DA7" w:rsidRDefault="002E6A9B" w:rsidP="0061459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143CBDA" w14:textId="7768908E" w:rsidR="00C34F30" w:rsidRPr="00C34F30" w:rsidRDefault="004A0E10" w:rsidP="004B3B69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7E465F">
        <w:rPr>
          <w:rFonts w:ascii="Arial" w:hAnsi="Arial" w:cs="Arial"/>
          <w:color w:val="000000" w:themeColor="text1"/>
        </w:rPr>
        <w:t>Reference:</w:t>
      </w:r>
    </w:p>
    <w:p w14:paraId="762F50CD" w14:textId="77777777" w:rsidR="00C34F30" w:rsidRPr="006832D4" w:rsidRDefault="00C34F30" w:rsidP="006832D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27AAF5F" w14:textId="3EFB9F14" w:rsidR="00810E55" w:rsidRPr="006832D4" w:rsidRDefault="00FA3D87" w:rsidP="006832D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832D4">
        <w:rPr>
          <w:rFonts w:ascii="Arial" w:hAnsi="Arial" w:cs="Arial"/>
          <w:color w:val="000000" w:themeColor="text1"/>
          <w:sz w:val="22"/>
          <w:szCs w:val="22"/>
        </w:rPr>
        <w:t xml:space="preserve">     </w:t>
      </w:r>
    </w:p>
    <w:p w14:paraId="5520C931" w14:textId="4AFD90A9" w:rsidR="00FF5431" w:rsidRPr="00DC59BC" w:rsidRDefault="0076631A" w:rsidP="006832D4">
      <w:pPr>
        <w:pStyle w:val="ListParagraph"/>
        <w:numPr>
          <w:ilvl w:val="0"/>
          <w:numId w:val="12"/>
        </w:numPr>
        <w:spacing w:line="360" w:lineRule="auto"/>
        <w:rPr>
          <w:color w:val="000000" w:themeColor="text1"/>
          <w:sz w:val="22"/>
          <w:szCs w:val="22"/>
        </w:rPr>
      </w:pPr>
      <w:r w:rsidRPr="00DC59B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Aziz, A., Mahboob, U. and Saleem, T., 2020. Benefits of Reflective Writing in Health Care through the Vivid Lens of</w:t>
      </w:r>
      <w:r w:rsidR="00FA3D87" w:rsidRPr="00DC59B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DC59B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HouseOfficers. </w:t>
      </w:r>
      <w:proofErr w:type="spellStart"/>
      <w:r w:rsidRPr="00DC59BC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MedEdPublish</w:t>
      </w:r>
      <w:proofErr w:type="spellEnd"/>
      <w:r w:rsidR="004B3B69" w:rsidRPr="00DC59B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6832D4" w:rsidRPr="00DC59B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4B3B69" w:rsidRPr="00DC59B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Available at </w:t>
      </w:r>
      <w:hyperlink r:id="rId18" w:tgtFrame="_blank" w:history="1">
        <w:r w:rsidR="00FF5431" w:rsidRPr="00DC59BC">
          <w:rPr>
            <w:rStyle w:val="Hyperlink"/>
            <w:rFonts w:ascii="Arial" w:hAnsi="Arial" w:cs="Arial"/>
            <w:color w:val="000000" w:themeColor="text1"/>
            <w:sz w:val="22"/>
            <w:szCs w:val="22"/>
            <w:shd w:val="clear" w:color="auto" w:fill="FFFFFF"/>
          </w:rPr>
          <w:t>doi.org/10.15694/mep.2020.000060.1</w:t>
        </w:r>
      </w:hyperlink>
    </w:p>
    <w:p w14:paraId="6FE9B14C" w14:textId="1ED0731C" w:rsidR="00810E55" w:rsidRPr="006832D4" w:rsidRDefault="008E0C74" w:rsidP="006832D4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32D4">
        <w:rPr>
          <w:rFonts w:ascii="Arial" w:hAnsi="Arial" w:cs="Arial"/>
          <w:sz w:val="22"/>
          <w:szCs w:val="22"/>
        </w:rPr>
        <w:t>Beausaert, S.</w:t>
      </w:r>
      <w:r w:rsidRPr="006832D4">
        <w:rPr>
          <w:rFonts w:ascii="Arial" w:hAnsi="Arial" w:cs="Arial"/>
          <w:sz w:val="22"/>
          <w:szCs w:val="22"/>
          <w:shd w:val="clear" w:color="auto" w:fill="FFFFFF"/>
        </w:rPr>
        <w:t xml:space="preserve"> at el (2013). Effect of using a personal development plan on learning and development. </w:t>
      </w:r>
      <w:r w:rsidRPr="006832D4">
        <w:rPr>
          <w:rFonts w:ascii="Arial" w:hAnsi="Arial" w:cs="Arial"/>
          <w:i/>
          <w:iCs/>
          <w:sz w:val="22"/>
          <w:szCs w:val="22"/>
          <w:shd w:val="clear" w:color="auto" w:fill="FFFFFF"/>
        </w:rPr>
        <w:t>Journal of Workplace Learning, </w:t>
      </w:r>
      <w:r w:rsidRPr="006832D4">
        <w:rPr>
          <w:rFonts w:ascii="Arial" w:hAnsi="Arial" w:cs="Arial"/>
          <w:b/>
          <w:bCs/>
          <w:sz w:val="22"/>
          <w:szCs w:val="22"/>
          <w:shd w:val="clear" w:color="auto" w:fill="FFFFFF"/>
        </w:rPr>
        <w:t>25</w:t>
      </w:r>
      <w:r w:rsidRPr="006832D4">
        <w:rPr>
          <w:rFonts w:ascii="Arial" w:hAnsi="Arial" w:cs="Arial"/>
          <w:sz w:val="22"/>
          <w:szCs w:val="22"/>
          <w:shd w:val="clear" w:color="auto" w:fill="FFFFFF"/>
        </w:rPr>
        <w:t xml:space="preserve">(3), pp.145-158.Available at. </w:t>
      </w:r>
      <w:r w:rsidR="007430FB" w:rsidRPr="006832D4">
        <w:rPr>
          <w:rFonts w:ascii="Arial" w:hAnsi="Arial" w:cs="Arial"/>
          <w:sz w:val="22"/>
          <w:szCs w:val="22"/>
          <w:shd w:val="clear" w:color="auto" w:fill="FFFFFF"/>
        </w:rPr>
        <w:t>doi</w:t>
      </w:r>
      <w:r w:rsidRPr="006832D4">
        <w:rPr>
          <w:rFonts w:ascii="Arial" w:hAnsi="Arial" w:cs="Arial"/>
          <w:sz w:val="22"/>
          <w:szCs w:val="22"/>
          <w:shd w:val="clear" w:color="auto" w:fill="FFFFFF"/>
        </w:rPr>
        <w:t>:10.1108/13665621311306538</w:t>
      </w:r>
    </w:p>
    <w:p w14:paraId="05C29B8F" w14:textId="45AAA7FE" w:rsidR="002E5AAA" w:rsidRPr="00DC59BC" w:rsidRDefault="00F63FD6" w:rsidP="00DC59BC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32D4">
        <w:rPr>
          <w:rFonts w:ascii="Arial" w:hAnsi="Arial" w:cs="Arial"/>
          <w:color w:val="222222"/>
          <w:sz w:val="22"/>
          <w:szCs w:val="22"/>
          <w:shd w:val="clear" w:color="auto" w:fill="FFFFFF"/>
        </w:rPr>
        <w:t>Beyaz, A. and Djoudi, M., (2012). Adaptation of learning resources based on the MBTI theory of psychological types. </w:t>
      </w:r>
      <w:r w:rsidRPr="006832D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International Journal of Computer Science Issues (IJCSI)</w:t>
      </w:r>
      <w:r w:rsidRPr="006832D4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6832D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9</w:t>
      </w:r>
      <w:r w:rsidRPr="006832D4">
        <w:rPr>
          <w:rFonts w:ascii="Arial" w:hAnsi="Arial" w:cs="Arial"/>
          <w:color w:val="222222"/>
          <w:sz w:val="22"/>
          <w:szCs w:val="22"/>
          <w:shd w:val="clear" w:color="auto" w:fill="FFFFFF"/>
        </w:rPr>
        <w:t>(1), p.135.</w:t>
      </w:r>
    </w:p>
    <w:p w14:paraId="642E54A4" w14:textId="754EFCB4" w:rsidR="00BA4245" w:rsidRPr="006832D4" w:rsidRDefault="00BA4245" w:rsidP="006832D4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sz w:val="22"/>
          <w:szCs w:val="22"/>
        </w:rPr>
      </w:pPr>
      <w:r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Cameron, S., </w:t>
      </w:r>
      <w:r w:rsidR="00185448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r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2013</w:t>
      </w:r>
      <w:r w:rsidR="00185448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. </w:t>
      </w:r>
      <w:r w:rsidRPr="006832D4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The business student's </w:t>
      </w:r>
      <w:r w:rsidR="00185448" w:rsidRPr="006832D4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handbook:</w:t>
      </w:r>
      <w:r w:rsidRPr="006832D4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skills for study and employment</w:t>
      </w:r>
      <w:r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 </w:t>
      </w:r>
      <w:r w:rsidR="00556E18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Available at</w:t>
      </w:r>
      <w:r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: https://www-vlebookscom.ezproxy.uwtsd.ac.uk</w:t>
      </w:r>
      <w:r w:rsidR="005755D9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184E56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r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Accessed 6 April 2022</w:t>
      </w:r>
      <w:r w:rsidR="00184E56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14:paraId="724188E3" w14:textId="238AFB76" w:rsidR="004B3B69" w:rsidRPr="006832D4" w:rsidRDefault="004B3B69" w:rsidP="006832D4">
      <w:pPr>
        <w:pStyle w:val="dx-doi"/>
        <w:numPr>
          <w:ilvl w:val="0"/>
          <w:numId w:val="11"/>
        </w:numPr>
        <w:spacing w:before="0" w:after="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34F3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Cahill-Ripley, A., </w:t>
      </w:r>
      <w:r w:rsidRPr="006832D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</w:t>
      </w:r>
      <w:r w:rsidRPr="00C34F3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2015</w:t>
      </w:r>
      <w:r w:rsidRPr="006832D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  <w:r w:rsidRPr="00C34F3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Innovative </w:t>
      </w:r>
      <w:r w:rsidRPr="006832D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assessment methods</w:t>
      </w:r>
      <w:r w:rsidRPr="00C34F3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in law: the value of open-book exams as a catalyst for improving teaching and learning in the law school. </w:t>
      </w:r>
      <w:r w:rsidRPr="00C34F30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The Law Teacher</w:t>
      </w:r>
      <w:r w:rsidRPr="00C34F3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 </w:t>
      </w:r>
      <w:r w:rsidRPr="00C34F30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49</w:t>
      </w:r>
      <w:r w:rsidRPr="00C34F3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(2), pp.206-218.</w:t>
      </w:r>
      <w:r w:rsidRPr="006832D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hyperlink r:id="rId19" w:history="1">
        <w:r w:rsidRPr="006832D4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https://doi.org/10.1080/03069400.2015.1016724</w:t>
        </w:r>
      </w:hyperlink>
    </w:p>
    <w:p w14:paraId="7BA47122" w14:textId="5A3C328E" w:rsidR="00A129C6" w:rsidRPr="00DC59BC" w:rsidRDefault="00A12D5D" w:rsidP="006832D4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832D4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 xml:space="preserve">Dubey, B., Banerjee, P. and Dubey, A. </w:t>
      </w:r>
      <w:r w:rsidR="004A729A" w:rsidRPr="006832D4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>(</w:t>
      </w:r>
      <w:r w:rsidRPr="006832D4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>2019</w:t>
      </w:r>
      <w:r w:rsidR="004A729A" w:rsidRPr="006832D4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>).</w:t>
      </w:r>
      <w:r w:rsidRPr="006832D4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 xml:space="preserve"> Introduction. In: 2019. </w:t>
      </w:r>
      <w:r w:rsidRPr="006832D4">
        <w:rPr>
          <w:rFonts w:ascii="Arial" w:hAnsi="Arial" w:cs="Arial"/>
          <w:i/>
          <w:iCs/>
          <w:color w:val="000000" w:themeColor="text1"/>
          <w:spacing w:val="-15"/>
          <w:sz w:val="22"/>
          <w:szCs w:val="22"/>
          <w:shd w:val="clear" w:color="auto" w:fill="FFFFFF"/>
        </w:rPr>
        <w:t>Inkblot Personality Test: Understanding the Unconscious Mind</w:t>
      </w:r>
      <w:r w:rsidRPr="006832D4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 xml:space="preserve">, First Edition end, Mathura Road, New Delhi: SAGE </w:t>
      </w:r>
      <w:r w:rsidRPr="006832D4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lastRenderedPageBreak/>
        <w:t xml:space="preserve">Publications Pvt Ltd. pp. 3-20 Available at: </w:t>
      </w:r>
      <w:r w:rsidR="00781487" w:rsidRPr="006832D4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 xml:space="preserve"> </w:t>
      </w:r>
      <w:r w:rsidRPr="006832D4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 xml:space="preserve">https://dx.doi.org/10.4135/9789353287771.n1&gt; </w:t>
      </w:r>
      <w:r w:rsidR="00781487" w:rsidRPr="006832D4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>(</w:t>
      </w:r>
      <w:r w:rsidRPr="006832D4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>Accessed 30 Mar 2022</w:t>
      </w:r>
      <w:r w:rsidR="00DC59BC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>)</w:t>
      </w:r>
    </w:p>
    <w:p w14:paraId="494AFE6F" w14:textId="5D0FBB1E" w:rsidR="00DC59BC" w:rsidRPr="00DC59BC" w:rsidRDefault="00DC59BC" w:rsidP="00DC59BC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C59BC">
        <w:rPr>
          <w:rFonts w:ascii="Arial" w:hAnsi="Arial" w:cs="Arial"/>
          <w:color w:val="000000" w:themeColor="text1"/>
          <w:sz w:val="22"/>
          <w:szCs w:val="22"/>
        </w:rPr>
        <w:t>Fig 1       www.healthynumbers.com.au/wp-content/uploads/2019/10/j</w:t>
      </w:r>
    </w:p>
    <w:p w14:paraId="7BDA2AAF" w14:textId="36528FD4" w:rsidR="00A129C6" w:rsidRPr="00DC59BC" w:rsidRDefault="00CC487F" w:rsidP="00DC59BC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 w:rsidRPr="00DC59BC">
        <w:rPr>
          <w:rStyle w:val="selectable"/>
          <w:rFonts w:ascii="Arial" w:hAnsi="Arial" w:cs="Arial"/>
          <w:color w:val="000000" w:themeColor="text1"/>
          <w:sz w:val="22"/>
          <w:szCs w:val="22"/>
        </w:rPr>
        <w:t>Fig</w:t>
      </w:r>
      <w:r w:rsidR="00DC59BC" w:rsidRPr="00DC59BC">
        <w:rPr>
          <w:rStyle w:val="selectable"/>
          <w:rFonts w:ascii="Arial" w:hAnsi="Arial" w:cs="Arial"/>
          <w:color w:val="000000" w:themeColor="text1"/>
          <w:sz w:val="22"/>
          <w:szCs w:val="22"/>
        </w:rPr>
        <w:t xml:space="preserve"> 2 </w:t>
      </w:r>
      <w:r w:rsidRPr="00DC59BC">
        <w:rPr>
          <w:rStyle w:val="selectable"/>
          <w:rFonts w:ascii="Arial" w:hAnsi="Arial" w:cs="Arial"/>
          <w:color w:val="000000" w:themeColor="text1"/>
          <w:sz w:val="22"/>
          <w:szCs w:val="22"/>
        </w:rPr>
        <w:t>Moore, C.</w:t>
      </w:r>
      <w:r w:rsidR="00DC59BC" w:rsidRPr="00DC59BC">
        <w:rPr>
          <w:rStyle w:val="selectable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DC59BC">
        <w:rPr>
          <w:rStyle w:val="selectable"/>
          <w:rFonts w:ascii="Arial" w:hAnsi="Arial" w:cs="Arial"/>
          <w:color w:val="000000" w:themeColor="text1"/>
          <w:sz w:val="22"/>
          <w:szCs w:val="22"/>
        </w:rPr>
        <w:t>www.Thisisxy.com.Available at</w:t>
      </w:r>
      <w:r w:rsidRPr="00DC59BC">
        <w:rPr>
          <w:rFonts w:ascii="Arial" w:hAnsi="Arial" w:cs="Arial"/>
          <w:sz w:val="22"/>
          <w:szCs w:val="22"/>
        </w:rPr>
        <w:t>: www.thisisxy.com/sites/default/files/styles.(Accessed1 April 2022].</w:t>
      </w:r>
    </w:p>
    <w:p w14:paraId="34D3D40E" w14:textId="77777777" w:rsidR="00270956" w:rsidRPr="00DC59BC" w:rsidRDefault="00270956" w:rsidP="00DC59BC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DC59BC">
        <w:rPr>
          <w:rFonts w:ascii="Arial" w:hAnsi="Arial" w:cs="Arial"/>
          <w:color w:val="000000" w:themeColor="text1"/>
          <w:sz w:val="22"/>
          <w:szCs w:val="22"/>
        </w:rPr>
        <w:t>Gong, Q., Rong, L. And Wang, H., (2019). China’s Manufacturing Strategy Choice: An Integrated Strategic Analysis Framework Combining Swot and Logical Growth Models. Asian Economic and Financial Review, 9(11), Pp.1290-1305Available at Doi: 10.18488/Journal.Aefr.2019.911.1290.1305</w:t>
      </w:r>
    </w:p>
    <w:p w14:paraId="782A4CA1" w14:textId="77777777" w:rsidR="0088789E" w:rsidRPr="006832D4" w:rsidRDefault="0088789E" w:rsidP="006832D4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832D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Lejeune, C., Beausaert, S. and Raemdonck, I. (2021) ‘The impact on employees’ job performance of exercising self-directed learning within personal development plan practice’, </w:t>
      </w:r>
      <w:r w:rsidRPr="006832D4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International journal of human resource management</w:t>
      </w:r>
      <w:r w:rsidRPr="006832D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32(5), pp. 1086–1112.Available at Doi:10.1080/09585192.2018.1510848</w:t>
      </w:r>
    </w:p>
    <w:p w14:paraId="19B1900C" w14:textId="4B9CBD6E" w:rsidR="002227E1" w:rsidRPr="006832D4" w:rsidRDefault="002227E1" w:rsidP="006832D4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6832D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Luft, J. and Ingham, H., </w:t>
      </w:r>
      <w:r w:rsidR="006B09CD" w:rsidRPr="006832D4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Pr="006832D4">
        <w:rPr>
          <w:rFonts w:ascii="Arial" w:hAnsi="Arial" w:cs="Arial"/>
          <w:color w:val="222222"/>
          <w:sz w:val="22"/>
          <w:szCs w:val="22"/>
          <w:shd w:val="clear" w:color="auto" w:fill="FFFFFF"/>
        </w:rPr>
        <w:t>1961</w:t>
      </w:r>
      <w:r w:rsidR="006B09CD" w:rsidRPr="006832D4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Pr="006832D4">
        <w:rPr>
          <w:rFonts w:ascii="Arial" w:hAnsi="Arial" w:cs="Arial"/>
          <w:color w:val="222222"/>
          <w:sz w:val="22"/>
          <w:szCs w:val="22"/>
          <w:shd w:val="clear" w:color="auto" w:fill="FFFFFF"/>
        </w:rPr>
        <w:t>. The Johari Window: a graphic model of awareness in interpersonal relations. </w:t>
      </w:r>
      <w:r w:rsidRPr="006832D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Human relations training news</w:t>
      </w:r>
      <w:r w:rsidRPr="006832D4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6832D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5</w:t>
      </w:r>
      <w:r w:rsidRPr="006832D4">
        <w:rPr>
          <w:rFonts w:ascii="Arial" w:hAnsi="Arial" w:cs="Arial"/>
          <w:color w:val="222222"/>
          <w:sz w:val="22"/>
          <w:szCs w:val="22"/>
          <w:shd w:val="clear" w:color="auto" w:fill="FFFFFF"/>
        </w:rPr>
        <w:t>(9), pp.6-7.</w:t>
      </w:r>
    </w:p>
    <w:p w14:paraId="480E461F" w14:textId="59FCDE41" w:rsidR="00265265" w:rsidRPr="006832D4" w:rsidRDefault="00265265" w:rsidP="006832D4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32D4">
        <w:rPr>
          <w:rFonts w:ascii="Arial" w:hAnsi="Arial" w:cs="Arial"/>
          <w:sz w:val="22"/>
          <w:szCs w:val="22"/>
          <w:shd w:val="clear" w:color="auto" w:fill="FFFFFF"/>
        </w:rPr>
        <w:t>Markkanen, P. </w:t>
      </w:r>
      <w:r w:rsidRPr="006832D4">
        <w:rPr>
          <w:rFonts w:ascii="Arial" w:hAnsi="Arial" w:cs="Arial"/>
          <w:i/>
          <w:iCs/>
          <w:sz w:val="22"/>
          <w:szCs w:val="22"/>
          <w:shd w:val="clear" w:color="auto" w:fill="FFFFFF"/>
        </w:rPr>
        <w:t>et al.</w:t>
      </w:r>
      <w:r w:rsidRPr="006832D4">
        <w:rPr>
          <w:rFonts w:ascii="Arial" w:hAnsi="Arial" w:cs="Arial"/>
          <w:sz w:val="22"/>
          <w:szCs w:val="22"/>
          <w:shd w:val="clear" w:color="auto" w:fill="FFFFFF"/>
        </w:rPr>
        <w:t> (2020) ‘A reflective cycle: Understanding challenging situations in a school setting’, </w:t>
      </w:r>
      <w:r w:rsidRPr="006832D4">
        <w:rPr>
          <w:rFonts w:ascii="Arial" w:hAnsi="Arial" w:cs="Arial"/>
          <w:i/>
          <w:iCs/>
          <w:sz w:val="22"/>
          <w:szCs w:val="22"/>
          <w:shd w:val="clear" w:color="auto" w:fill="FFFFFF"/>
        </w:rPr>
        <w:t>Educational research (Windsor)</w:t>
      </w:r>
      <w:r w:rsidRPr="006832D4">
        <w:rPr>
          <w:rFonts w:ascii="Arial" w:hAnsi="Arial" w:cs="Arial"/>
          <w:sz w:val="22"/>
          <w:szCs w:val="22"/>
          <w:shd w:val="clear" w:color="auto" w:fill="FFFFFF"/>
        </w:rPr>
        <w:t xml:space="preserve">, 62(1), pp. 46–62. </w:t>
      </w:r>
      <w:r w:rsidR="007430FB" w:rsidRPr="006832D4">
        <w:rPr>
          <w:rFonts w:ascii="Arial" w:hAnsi="Arial" w:cs="Arial"/>
          <w:sz w:val="22"/>
          <w:szCs w:val="22"/>
          <w:shd w:val="clear" w:color="auto" w:fill="FFFFFF"/>
        </w:rPr>
        <w:t>d</w:t>
      </w:r>
      <w:r w:rsidRPr="006832D4">
        <w:rPr>
          <w:rFonts w:ascii="Arial" w:hAnsi="Arial" w:cs="Arial"/>
          <w:sz w:val="22"/>
          <w:szCs w:val="22"/>
          <w:shd w:val="clear" w:color="auto" w:fill="FFFFFF"/>
        </w:rPr>
        <w:t>oi:10.1080/00131881.2020.1711790.</w:t>
      </w:r>
    </w:p>
    <w:p w14:paraId="3AD96C6B" w14:textId="51887B8D" w:rsidR="0099224A" w:rsidRPr="006832D4" w:rsidRDefault="0099224A" w:rsidP="006832D4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sz w:val="22"/>
          <w:szCs w:val="22"/>
        </w:rPr>
      </w:pPr>
      <w:r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Mc Caulley, </w:t>
      </w:r>
      <w:r w:rsidR="00BF0B38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M., (</w:t>
      </w:r>
      <w:r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1974</w:t>
      </w:r>
      <w:r w:rsidR="00BF0B38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). Available</w:t>
      </w:r>
      <w:r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at: www.semanticscholar.org/paper/The-Myers-Briggs-Type-Indicator-and-the-Process.Mc Caulley. (Accessed 1 April 2022].</w:t>
      </w:r>
    </w:p>
    <w:p w14:paraId="42212634" w14:textId="250B6F5D" w:rsidR="0099224A" w:rsidRPr="006832D4" w:rsidRDefault="0099224A" w:rsidP="006832D4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32D4">
        <w:rPr>
          <w:rFonts w:ascii="Arial" w:hAnsi="Arial" w:cs="Arial"/>
          <w:sz w:val="22"/>
          <w:szCs w:val="22"/>
          <w:shd w:val="clear" w:color="auto" w:fill="FFFFFF"/>
        </w:rPr>
        <w:t>Markkanen, P. </w:t>
      </w:r>
      <w:r w:rsidRPr="006832D4">
        <w:rPr>
          <w:rFonts w:ascii="Arial" w:hAnsi="Arial" w:cs="Arial"/>
          <w:i/>
          <w:iCs/>
          <w:sz w:val="22"/>
          <w:szCs w:val="22"/>
          <w:shd w:val="clear" w:color="auto" w:fill="FFFFFF"/>
        </w:rPr>
        <w:t>et al.</w:t>
      </w:r>
      <w:r w:rsidRPr="006832D4">
        <w:rPr>
          <w:rFonts w:ascii="Arial" w:hAnsi="Arial" w:cs="Arial"/>
          <w:sz w:val="22"/>
          <w:szCs w:val="22"/>
          <w:shd w:val="clear" w:color="auto" w:fill="FFFFFF"/>
        </w:rPr>
        <w:t> (2020) ‘A reflective cycle: Understanding challenging situations in a school setting’, </w:t>
      </w:r>
      <w:r w:rsidRPr="006832D4">
        <w:rPr>
          <w:rFonts w:ascii="Arial" w:hAnsi="Arial" w:cs="Arial"/>
          <w:i/>
          <w:iCs/>
          <w:sz w:val="22"/>
          <w:szCs w:val="22"/>
          <w:shd w:val="clear" w:color="auto" w:fill="FFFFFF"/>
        </w:rPr>
        <w:t>Educational research (Windsor)</w:t>
      </w:r>
      <w:r w:rsidRPr="006832D4">
        <w:rPr>
          <w:rFonts w:ascii="Arial" w:hAnsi="Arial" w:cs="Arial"/>
          <w:sz w:val="22"/>
          <w:szCs w:val="22"/>
          <w:shd w:val="clear" w:color="auto" w:fill="FFFFFF"/>
        </w:rPr>
        <w:t xml:space="preserve">, 62(1), pp. 46–62. </w:t>
      </w:r>
      <w:r w:rsidR="006832D4">
        <w:rPr>
          <w:rFonts w:ascii="Arial" w:hAnsi="Arial" w:cs="Arial"/>
          <w:sz w:val="22"/>
          <w:szCs w:val="22"/>
          <w:shd w:val="clear" w:color="auto" w:fill="FFFFFF"/>
        </w:rPr>
        <w:t>d</w:t>
      </w:r>
      <w:r w:rsidRPr="006832D4">
        <w:rPr>
          <w:rFonts w:ascii="Arial" w:hAnsi="Arial" w:cs="Arial"/>
          <w:sz w:val="22"/>
          <w:szCs w:val="22"/>
          <w:shd w:val="clear" w:color="auto" w:fill="FFFFFF"/>
        </w:rPr>
        <w:t>oi:10.1080/00131881.2020.1711790.</w:t>
      </w:r>
    </w:p>
    <w:p w14:paraId="6EC519D6" w14:textId="3267D81D" w:rsidR="001854E7" w:rsidRPr="006832D4" w:rsidRDefault="0099224A" w:rsidP="006832D4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sz w:val="22"/>
          <w:szCs w:val="22"/>
        </w:rPr>
      </w:pPr>
      <w:r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Mc Caulley, </w:t>
      </w:r>
      <w:r w:rsidR="00BF0B38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M., (</w:t>
      </w:r>
      <w:r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1974</w:t>
      </w:r>
      <w:r w:rsidR="00BF0B38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). Available</w:t>
      </w:r>
      <w:r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at: www.semanticscholar.org/paper/The-Myers-Briggs-Type-Indicator-and-the-Process.Mc Caulley. (Accessed 1 April 2022].</w:t>
      </w:r>
    </w:p>
    <w:p w14:paraId="26AE1E0A" w14:textId="05DD50EB" w:rsidR="007C1D6D" w:rsidRPr="006832D4" w:rsidRDefault="007822C5" w:rsidP="006832D4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Sonker, J</w:t>
      </w:r>
      <w:r w:rsidR="002C0FF5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, and</w:t>
      </w:r>
      <w:r w:rsidR="001D66A4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4C5268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Shukla</w:t>
      </w:r>
      <w:r w:rsidR="00D81E8C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2C0FF5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P, </w:t>
      </w:r>
      <w:r w:rsidR="007A63F9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(2019</w:t>
      </w:r>
      <w:r w:rsidR="00D81E8C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="002C0FF5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. </w:t>
      </w:r>
      <w:r w:rsidR="00D81E8C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Self-Awareness</w:t>
      </w:r>
      <w:r w:rsidR="002C0FF5" w:rsidRPr="006832D4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: Switch yourself into the inner world of reality</w:t>
      </w:r>
      <w:r w:rsidR="002C0FF5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. www.researchgate.net. Available</w:t>
      </w:r>
      <w:r w:rsidR="00675EA9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3054F7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at</w:t>
      </w:r>
      <w:r w:rsidR="00675EA9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2C0FF5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www.researchgate.net/profile/Jooli-Sonker/publication/340502316</w:t>
      </w:r>
      <w:r w:rsidR="004C5268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(Accessed 5 April 2022)</w:t>
      </w:r>
    </w:p>
    <w:p w14:paraId="48EE9A0B" w14:textId="6ED2B30D" w:rsidR="0039040D" w:rsidRPr="006832D4" w:rsidRDefault="005C6FB2" w:rsidP="006832D4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32D4">
        <w:rPr>
          <w:rFonts w:ascii="Arial" w:hAnsi="Arial" w:cs="Arial"/>
          <w:sz w:val="22"/>
          <w:szCs w:val="22"/>
          <w:shd w:val="clear" w:color="auto" w:fill="FFFFFF"/>
        </w:rPr>
        <w:t>Paterson, C. and Chapman, J., (2013). Enhancing skills of critical reflection to evidence learning in professional practice. </w:t>
      </w:r>
      <w:r w:rsidRPr="006832D4">
        <w:rPr>
          <w:rFonts w:ascii="Arial" w:hAnsi="Arial" w:cs="Arial"/>
          <w:i/>
          <w:iCs/>
          <w:sz w:val="22"/>
          <w:szCs w:val="22"/>
          <w:shd w:val="clear" w:color="auto" w:fill="FFFFFF"/>
        </w:rPr>
        <w:t>Physical Therapy in Sport, </w:t>
      </w:r>
      <w:r w:rsidRPr="006832D4">
        <w:rPr>
          <w:rFonts w:ascii="Arial" w:hAnsi="Arial" w:cs="Arial"/>
          <w:b/>
          <w:bCs/>
          <w:sz w:val="22"/>
          <w:szCs w:val="22"/>
          <w:shd w:val="clear" w:color="auto" w:fill="FFFFFF"/>
        </w:rPr>
        <w:t>14</w:t>
      </w:r>
      <w:r w:rsidRPr="006832D4">
        <w:rPr>
          <w:rFonts w:ascii="Arial" w:hAnsi="Arial" w:cs="Arial"/>
          <w:sz w:val="22"/>
          <w:szCs w:val="22"/>
          <w:shd w:val="clear" w:color="auto" w:fill="FFFFFF"/>
        </w:rPr>
        <w:t>(3), pp. 133-8. Available at DOI: 10.1016/j.ptsp.2013.03.004</w:t>
      </w:r>
    </w:p>
    <w:p w14:paraId="781283FA" w14:textId="77777777" w:rsidR="00617FB4" w:rsidRPr="006832D4" w:rsidRDefault="0039040D" w:rsidP="006832D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32D4">
        <w:rPr>
          <w:rFonts w:ascii="Arial" w:hAnsi="Arial" w:cs="Arial"/>
          <w:color w:val="222222"/>
          <w:sz w:val="22"/>
          <w:szCs w:val="22"/>
          <w:shd w:val="clear" w:color="auto" w:fill="FFFFFF"/>
        </w:rPr>
        <w:t>Saxena, P., (2015). Johari Window: An effective model for improving interpersonal communication and managerial effectiveness. </w:t>
      </w:r>
      <w:r w:rsidRPr="006832D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SIT Journal of Management</w:t>
      </w:r>
      <w:r w:rsidRPr="006832D4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6832D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5</w:t>
      </w:r>
      <w:r w:rsidRPr="006832D4">
        <w:rPr>
          <w:rFonts w:ascii="Arial" w:hAnsi="Arial" w:cs="Arial"/>
          <w:color w:val="222222"/>
          <w:sz w:val="22"/>
          <w:szCs w:val="22"/>
          <w:shd w:val="clear" w:color="auto" w:fill="FFFFFF"/>
        </w:rPr>
        <w:t>(2), pp.134-146.</w:t>
      </w:r>
      <w:r w:rsidRPr="006832D4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</w:p>
    <w:p w14:paraId="6E8E7B27" w14:textId="4306D2E2" w:rsidR="00276CF4" w:rsidRPr="006832D4" w:rsidRDefault="0039040D" w:rsidP="006832D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32D4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0C0076" w:rsidRPr="006832D4">
        <w:rPr>
          <w:rFonts w:ascii="Arial" w:hAnsi="Arial" w:cs="Arial"/>
          <w:sz w:val="22"/>
          <w:szCs w:val="22"/>
          <w:shd w:val="clear" w:color="auto" w:fill="FFFFFF"/>
        </w:rPr>
        <w:t xml:space="preserve">The University of </w:t>
      </w:r>
      <w:r w:rsidR="00BF0B38" w:rsidRPr="006832D4">
        <w:rPr>
          <w:rFonts w:ascii="Arial" w:hAnsi="Arial" w:cs="Arial"/>
          <w:sz w:val="22"/>
          <w:szCs w:val="22"/>
          <w:shd w:val="clear" w:color="auto" w:fill="FFFFFF"/>
        </w:rPr>
        <w:t>Edinburgh. (</w:t>
      </w:r>
      <w:r w:rsidR="000C0076" w:rsidRPr="006832D4">
        <w:rPr>
          <w:rFonts w:ascii="Arial" w:hAnsi="Arial" w:cs="Arial"/>
          <w:sz w:val="22"/>
          <w:szCs w:val="22"/>
          <w:shd w:val="clear" w:color="auto" w:fill="FFFFFF"/>
        </w:rPr>
        <w:t>2022). </w:t>
      </w:r>
      <w:r w:rsidR="000C0076" w:rsidRPr="006832D4">
        <w:rPr>
          <w:rFonts w:ascii="Arial" w:hAnsi="Arial" w:cs="Arial"/>
          <w:i/>
          <w:iCs/>
          <w:sz w:val="22"/>
          <w:szCs w:val="22"/>
          <w:shd w:val="clear" w:color="auto" w:fill="FFFFFF"/>
        </w:rPr>
        <w:t>Reflection Toolkit</w:t>
      </w:r>
      <w:r w:rsidR="000C0076" w:rsidRPr="006832D4">
        <w:rPr>
          <w:rFonts w:ascii="Arial" w:hAnsi="Arial" w:cs="Arial"/>
          <w:sz w:val="22"/>
          <w:szCs w:val="22"/>
          <w:shd w:val="clear" w:color="auto" w:fill="FFFFFF"/>
        </w:rPr>
        <w:t>. Available at:</w:t>
      </w:r>
      <w:r w:rsidR="00DC59BC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0C0076" w:rsidRPr="006832D4">
        <w:rPr>
          <w:rFonts w:ascii="Arial" w:hAnsi="Arial" w:cs="Arial"/>
          <w:sz w:val="22"/>
          <w:szCs w:val="22"/>
          <w:shd w:val="clear" w:color="auto" w:fill="FFFFFF"/>
        </w:rPr>
        <w:t>www.ed.ac.uk/reflection</w:t>
      </w:r>
      <w:r w:rsidR="00DC59BC">
        <w:rPr>
          <w:rFonts w:ascii="Arial" w:hAnsi="Arial" w:cs="Arial"/>
          <w:sz w:val="22"/>
          <w:szCs w:val="22"/>
          <w:shd w:val="clear" w:color="auto" w:fill="FFFFFF"/>
        </w:rPr>
        <w:t>.(</w:t>
      </w:r>
      <w:r w:rsidR="000C0076" w:rsidRPr="006832D4">
        <w:rPr>
          <w:rFonts w:ascii="Arial" w:hAnsi="Arial" w:cs="Arial"/>
          <w:sz w:val="22"/>
          <w:szCs w:val="22"/>
          <w:shd w:val="clear" w:color="auto" w:fill="FFFFFF"/>
        </w:rPr>
        <w:t>Accessed 29 March 2022].</w:t>
      </w:r>
    </w:p>
    <w:p w14:paraId="653DC558" w14:textId="77D4FFFD" w:rsidR="00385216" w:rsidRPr="004A0E10" w:rsidRDefault="00517B03" w:rsidP="006832D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32D4">
        <w:rPr>
          <w:rFonts w:ascii="Arial" w:hAnsi="Arial" w:cs="Arial"/>
          <w:sz w:val="22"/>
          <w:szCs w:val="22"/>
        </w:rPr>
        <w:lastRenderedPageBreak/>
        <w:t xml:space="preserve">           </w:t>
      </w:r>
    </w:p>
    <w:sectPr w:rsidR="00385216" w:rsidRPr="004A0E10">
      <w:footerReference w:type="even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25659" w14:textId="77777777" w:rsidR="00253DC8" w:rsidRDefault="00253DC8" w:rsidP="00276CF4">
      <w:r>
        <w:separator/>
      </w:r>
    </w:p>
  </w:endnote>
  <w:endnote w:type="continuationSeparator" w:id="0">
    <w:p w14:paraId="4272D5A8" w14:textId="77777777" w:rsidR="00253DC8" w:rsidRDefault="00253DC8" w:rsidP="00276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06232293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AEA5C27" w14:textId="01F2F2C2" w:rsidR="00276CF4" w:rsidRDefault="00276CF4" w:rsidP="0048685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A78E4B2" w14:textId="77777777" w:rsidR="00276CF4" w:rsidRDefault="00276CF4" w:rsidP="00276CF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332516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C6141BA" w14:textId="316FB43A" w:rsidR="00276CF4" w:rsidRDefault="00276CF4" w:rsidP="0048685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E7EAA8A" w14:textId="77777777" w:rsidR="00276CF4" w:rsidRDefault="00276CF4" w:rsidP="00276CF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9E0A7" w14:textId="77777777" w:rsidR="00253DC8" w:rsidRDefault="00253DC8" w:rsidP="00276CF4">
      <w:r>
        <w:separator/>
      </w:r>
    </w:p>
  </w:footnote>
  <w:footnote w:type="continuationSeparator" w:id="0">
    <w:p w14:paraId="1C35F4A5" w14:textId="77777777" w:rsidR="00253DC8" w:rsidRDefault="00253DC8" w:rsidP="00276C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51501"/>
    <w:multiLevelType w:val="hybridMultilevel"/>
    <w:tmpl w:val="D6A4FB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416A91"/>
    <w:multiLevelType w:val="hybridMultilevel"/>
    <w:tmpl w:val="FAE4A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5401D6"/>
    <w:multiLevelType w:val="hybridMultilevel"/>
    <w:tmpl w:val="75C44E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F80FC0"/>
    <w:multiLevelType w:val="hybridMultilevel"/>
    <w:tmpl w:val="F67A49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F21072"/>
    <w:multiLevelType w:val="hybridMultilevel"/>
    <w:tmpl w:val="47445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171B09"/>
    <w:multiLevelType w:val="hybridMultilevel"/>
    <w:tmpl w:val="782EF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A867E3"/>
    <w:multiLevelType w:val="hybridMultilevel"/>
    <w:tmpl w:val="9B904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15632B"/>
    <w:multiLevelType w:val="hybridMultilevel"/>
    <w:tmpl w:val="62885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557FB8"/>
    <w:multiLevelType w:val="multilevel"/>
    <w:tmpl w:val="0A4EA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582456C"/>
    <w:multiLevelType w:val="hybridMultilevel"/>
    <w:tmpl w:val="21D0A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421F2B"/>
    <w:multiLevelType w:val="hybridMultilevel"/>
    <w:tmpl w:val="0F72F7CC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74497F"/>
    <w:multiLevelType w:val="hybridMultilevel"/>
    <w:tmpl w:val="FE0E1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513601"/>
    <w:multiLevelType w:val="hybridMultilevel"/>
    <w:tmpl w:val="1A1CF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6088204">
    <w:abstractNumId w:val="1"/>
  </w:num>
  <w:num w:numId="2" w16cid:durableId="574123346">
    <w:abstractNumId w:val="10"/>
  </w:num>
  <w:num w:numId="3" w16cid:durableId="930546748">
    <w:abstractNumId w:val="9"/>
  </w:num>
  <w:num w:numId="4" w16cid:durableId="1058362841">
    <w:abstractNumId w:val="4"/>
  </w:num>
  <w:num w:numId="5" w16cid:durableId="1499424019">
    <w:abstractNumId w:val="0"/>
  </w:num>
  <w:num w:numId="6" w16cid:durableId="1384524666">
    <w:abstractNumId w:val="6"/>
  </w:num>
  <w:num w:numId="7" w16cid:durableId="1549950533">
    <w:abstractNumId w:val="5"/>
  </w:num>
  <w:num w:numId="8" w16cid:durableId="99565230">
    <w:abstractNumId w:val="2"/>
  </w:num>
  <w:num w:numId="9" w16cid:durableId="486285301">
    <w:abstractNumId w:val="7"/>
  </w:num>
  <w:num w:numId="10" w16cid:durableId="105001794">
    <w:abstractNumId w:val="3"/>
  </w:num>
  <w:num w:numId="11" w16cid:durableId="1290821973">
    <w:abstractNumId w:val="12"/>
  </w:num>
  <w:num w:numId="12" w16cid:durableId="984816828">
    <w:abstractNumId w:val="11"/>
  </w:num>
  <w:num w:numId="13" w16cid:durableId="16633146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216"/>
    <w:rsid w:val="00000F20"/>
    <w:rsid w:val="0000388F"/>
    <w:rsid w:val="00005798"/>
    <w:rsid w:val="000107AE"/>
    <w:rsid w:val="00014362"/>
    <w:rsid w:val="0002346C"/>
    <w:rsid w:val="00023EA6"/>
    <w:rsid w:val="0002568E"/>
    <w:rsid w:val="00027A7C"/>
    <w:rsid w:val="00030CFD"/>
    <w:rsid w:val="0003269B"/>
    <w:rsid w:val="00032B5D"/>
    <w:rsid w:val="000350B8"/>
    <w:rsid w:val="000374DF"/>
    <w:rsid w:val="0004239A"/>
    <w:rsid w:val="00044C18"/>
    <w:rsid w:val="00045032"/>
    <w:rsid w:val="00046678"/>
    <w:rsid w:val="00052504"/>
    <w:rsid w:val="00053587"/>
    <w:rsid w:val="00056C95"/>
    <w:rsid w:val="00056DE4"/>
    <w:rsid w:val="00061459"/>
    <w:rsid w:val="00061D7C"/>
    <w:rsid w:val="00062C2A"/>
    <w:rsid w:val="00062EA3"/>
    <w:rsid w:val="00064E9F"/>
    <w:rsid w:val="00066502"/>
    <w:rsid w:val="00073347"/>
    <w:rsid w:val="000757E8"/>
    <w:rsid w:val="000775D6"/>
    <w:rsid w:val="000779CE"/>
    <w:rsid w:val="0008068D"/>
    <w:rsid w:val="000814E1"/>
    <w:rsid w:val="00083FC6"/>
    <w:rsid w:val="0008613B"/>
    <w:rsid w:val="000903EB"/>
    <w:rsid w:val="000909E6"/>
    <w:rsid w:val="00090F01"/>
    <w:rsid w:val="0009295F"/>
    <w:rsid w:val="00093422"/>
    <w:rsid w:val="00094289"/>
    <w:rsid w:val="000948E7"/>
    <w:rsid w:val="00096987"/>
    <w:rsid w:val="00097396"/>
    <w:rsid w:val="000A01DD"/>
    <w:rsid w:val="000A1623"/>
    <w:rsid w:val="000A219A"/>
    <w:rsid w:val="000A4798"/>
    <w:rsid w:val="000A56ED"/>
    <w:rsid w:val="000A591A"/>
    <w:rsid w:val="000A6FDA"/>
    <w:rsid w:val="000B196C"/>
    <w:rsid w:val="000C0076"/>
    <w:rsid w:val="000C1116"/>
    <w:rsid w:val="000C1CE9"/>
    <w:rsid w:val="000D18B5"/>
    <w:rsid w:val="000D34A1"/>
    <w:rsid w:val="000D41E8"/>
    <w:rsid w:val="000D5574"/>
    <w:rsid w:val="000D573B"/>
    <w:rsid w:val="000D6C01"/>
    <w:rsid w:val="000E1304"/>
    <w:rsid w:val="000E222F"/>
    <w:rsid w:val="000E3048"/>
    <w:rsid w:val="000E367D"/>
    <w:rsid w:val="000F39C9"/>
    <w:rsid w:val="000F3A0E"/>
    <w:rsid w:val="001005B4"/>
    <w:rsid w:val="00100D50"/>
    <w:rsid w:val="00100D52"/>
    <w:rsid w:val="00103D3C"/>
    <w:rsid w:val="00105D22"/>
    <w:rsid w:val="00105E7D"/>
    <w:rsid w:val="00106E09"/>
    <w:rsid w:val="001079EC"/>
    <w:rsid w:val="00113237"/>
    <w:rsid w:val="001156F8"/>
    <w:rsid w:val="00115FB7"/>
    <w:rsid w:val="0011666F"/>
    <w:rsid w:val="00116884"/>
    <w:rsid w:val="00117974"/>
    <w:rsid w:val="0012520D"/>
    <w:rsid w:val="00125A8C"/>
    <w:rsid w:val="00127305"/>
    <w:rsid w:val="00130456"/>
    <w:rsid w:val="00133793"/>
    <w:rsid w:val="0013451E"/>
    <w:rsid w:val="001421A8"/>
    <w:rsid w:val="0014332F"/>
    <w:rsid w:val="001447F7"/>
    <w:rsid w:val="001507DC"/>
    <w:rsid w:val="00150AA9"/>
    <w:rsid w:val="0015296C"/>
    <w:rsid w:val="00153389"/>
    <w:rsid w:val="00154FB4"/>
    <w:rsid w:val="001573EC"/>
    <w:rsid w:val="0016145F"/>
    <w:rsid w:val="00163E49"/>
    <w:rsid w:val="00164C5D"/>
    <w:rsid w:val="0016696C"/>
    <w:rsid w:val="00170223"/>
    <w:rsid w:val="00171FE5"/>
    <w:rsid w:val="0017278B"/>
    <w:rsid w:val="001733DE"/>
    <w:rsid w:val="00184E56"/>
    <w:rsid w:val="00185448"/>
    <w:rsid w:val="001854E7"/>
    <w:rsid w:val="00185904"/>
    <w:rsid w:val="00185C46"/>
    <w:rsid w:val="00185F88"/>
    <w:rsid w:val="00186AB9"/>
    <w:rsid w:val="00187BF7"/>
    <w:rsid w:val="00190F5E"/>
    <w:rsid w:val="00193371"/>
    <w:rsid w:val="00194934"/>
    <w:rsid w:val="00196613"/>
    <w:rsid w:val="00196E90"/>
    <w:rsid w:val="00197802"/>
    <w:rsid w:val="001A3207"/>
    <w:rsid w:val="001A60C1"/>
    <w:rsid w:val="001B26B2"/>
    <w:rsid w:val="001B2D28"/>
    <w:rsid w:val="001B2E7F"/>
    <w:rsid w:val="001B47DC"/>
    <w:rsid w:val="001B4BF2"/>
    <w:rsid w:val="001C1BB3"/>
    <w:rsid w:val="001C4611"/>
    <w:rsid w:val="001C5DD2"/>
    <w:rsid w:val="001C6D32"/>
    <w:rsid w:val="001D2E28"/>
    <w:rsid w:val="001D3FD1"/>
    <w:rsid w:val="001D5AA5"/>
    <w:rsid w:val="001D6289"/>
    <w:rsid w:val="001D66A4"/>
    <w:rsid w:val="001D6E2E"/>
    <w:rsid w:val="001D7061"/>
    <w:rsid w:val="001D74AD"/>
    <w:rsid w:val="001E1E33"/>
    <w:rsid w:val="001E4D0E"/>
    <w:rsid w:val="001E783E"/>
    <w:rsid w:val="001F187F"/>
    <w:rsid w:val="001F2B5F"/>
    <w:rsid w:val="00200584"/>
    <w:rsid w:val="00202145"/>
    <w:rsid w:val="002021EF"/>
    <w:rsid w:val="00202B10"/>
    <w:rsid w:val="00204653"/>
    <w:rsid w:val="00204BA3"/>
    <w:rsid w:val="00205080"/>
    <w:rsid w:val="00206B0E"/>
    <w:rsid w:val="0020741F"/>
    <w:rsid w:val="002104E9"/>
    <w:rsid w:val="00211143"/>
    <w:rsid w:val="00211661"/>
    <w:rsid w:val="002120A1"/>
    <w:rsid w:val="00212B0D"/>
    <w:rsid w:val="0021453A"/>
    <w:rsid w:val="00216F67"/>
    <w:rsid w:val="00217113"/>
    <w:rsid w:val="0022264F"/>
    <w:rsid w:val="002227E1"/>
    <w:rsid w:val="00223087"/>
    <w:rsid w:val="0022353B"/>
    <w:rsid w:val="00223E6F"/>
    <w:rsid w:val="002251C0"/>
    <w:rsid w:val="00227FE3"/>
    <w:rsid w:val="00230252"/>
    <w:rsid w:val="0024278C"/>
    <w:rsid w:val="0024506E"/>
    <w:rsid w:val="002462B0"/>
    <w:rsid w:val="00250042"/>
    <w:rsid w:val="00251086"/>
    <w:rsid w:val="00251B4A"/>
    <w:rsid w:val="00252324"/>
    <w:rsid w:val="00253DC8"/>
    <w:rsid w:val="002542E6"/>
    <w:rsid w:val="00257D11"/>
    <w:rsid w:val="002606FD"/>
    <w:rsid w:val="00261535"/>
    <w:rsid w:val="00262557"/>
    <w:rsid w:val="00262D3F"/>
    <w:rsid w:val="002635E4"/>
    <w:rsid w:val="00265265"/>
    <w:rsid w:val="00266B95"/>
    <w:rsid w:val="00270956"/>
    <w:rsid w:val="0027296E"/>
    <w:rsid w:val="002729A5"/>
    <w:rsid w:val="002754A9"/>
    <w:rsid w:val="00276CF4"/>
    <w:rsid w:val="00277C63"/>
    <w:rsid w:val="002801D1"/>
    <w:rsid w:val="002820EE"/>
    <w:rsid w:val="00284416"/>
    <w:rsid w:val="002857DF"/>
    <w:rsid w:val="00287753"/>
    <w:rsid w:val="00290BC3"/>
    <w:rsid w:val="00293633"/>
    <w:rsid w:val="00297AC3"/>
    <w:rsid w:val="002A506C"/>
    <w:rsid w:val="002A55F7"/>
    <w:rsid w:val="002A687B"/>
    <w:rsid w:val="002B0470"/>
    <w:rsid w:val="002B0829"/>
    <w:rsid w:val="002B140B"/>
    <w:rsid w:val="002B141B"/>
    <w:rsid w:val="002B67CE"/>
    <w:rsid w:val="002C0FF5"/>
    <w:rsid w:val="002C2146"/>
    <w:rsid w:val="002C4889"/>
    <w:rsid w:val="002C56DC"/>
    <w:rsid w:val="002C7068"/>
    <w:rsid w:val="002D145F"/>
    <w:rsid w:val="002D1C0A"/>
    <w:rsid w:val="002D25B5"/>
    <w:rsid w:val="002D26F0"/>
    <w:rsid w:val="002D3B7E"/>
    <w:rsid w:val="002D646C"/>
    <w:rsid w:val="002D6B36"/>
    <w:rsid w:val="002E28AA"/>
    <w:rsid w:val="002E2AC1"/>
    <w:rsid w:val="002E5AAA"/>
    <w:rsid w:val="002E6A9B"/>
    <w:rsid w:val="002F0760"/>
    <w:rsid w:val="002F6E1C"/>
    <w:rsid w:val="002F7F4A"/>
    <w:rsid w:val="003003F7"/>
    <w:rsid w:val="003018B8"/>
    <w:rsid w:val="003020CA"/>
    <w:rsid w:val="00302D22"/>
    <w:rsid w:val="003054F7"/>
    <w:rsid w:val="0030628F"/>
    <w:rsid w:val="00307A49"/>
    <w:rsid w:val="003102BD"/>
    <w:rsid w:val="00310854"/>
    <w:rsid w:val="00313FE3"/>
    <w:rsid w:val="003151F4"/>
    <w:rsid w:val="00316305"/>
    <w:rsid w:val="003204B0"/>
    <w:rsid w:val="00323846"/>
    <w:rsid w:val="00326DDF"/>
    <w:rsid w:val="00326F4F"/>
    <w:rsid w:val="00327264"/>
    <w:rsid w:val="00332CA4"/>
    <w:rsid w:val="00335297"/>
    <w:rsid w:val="003358CA"/>
    <w:rsid w:val="00340795"/>
    <w:rsid w:val="00341C97"/>
    <w:rsid w:val="00343982"/>
    <w:rsid w:val="00350543"/>
    <w:rsid w:val="00351D99"/>
    <w:rsid w:val="00353BF9"/>
    <w:rsid w:val="0035547E"/>
    <w:rsid w:val="003565C2"/>
    <w:rsid w:val="00356887"/>
    <w:rsid w:val="003608B6"/>
    <w:rsid w:val="00362547"/>
    <w:rsid w:val="003628A7"/>
    <w:rsid w:val="003636A0"/>
    <w:rsid w:val="003638DF"/>
    <w:rsid w:val="00363C04"/>
    <w:rsid w:val="003647CE"/>
    <w:rsid w:val="00373A65"/>
    <w:rsid w:val="00376280"/>
    <w:rsid w:val="00381240"/>
    <w:rsid w:val="00385216"/>
    <w:rsid w:val="00385C3D"/>
    <w:rsid w:val="003867FB"/>
    <w:rsid w:val="003868C5"/>
    <w:rsid w:val="00386F28"/>
    <w:rsid w:val="00387A2A"/>
    <w:rsid w:val="0039040D"/>
    <w:rsid w:val="00392695"/>
    <w:rsid w:val="00395475"/>
    <w:rsid w:val="00396692"/>
    <w:rsid w:val="0039775F"/>
    <w:rsid w:val="003A0B7B"/>
    <w:rsid w:val="003A3BD2"/>
    <w:rsid w:val="003A54ED"/>
    <w:rsid w:val="003A5B25"/>
    <w:rsid w:val="003A6D01"/>
    <w:rsid w:val="003B027E"/>
    <w:rsid w:val="003B1D2E"/>
    <w:rsid w:val="003B2AB0"/>
    <w:rsid w:val="003B3B74"/>
    <w:rsid w:val="003B46DD"/>
    <w:rsid w:val="003B474A"/>
    <w:rsid w:val="003C0F2C"/>
    <w:rsid w:val="003C27FD"/>
    <w:rsid w:val="003C3037"/>
    <w:rsid w:val="003C6282"/>
    <w:rsid w:val="003C7DCE"/>
    <w:rsid w:val="003D022D"/>
    <w:rsid w:val="003D14E0"/>
    <w:rsid w:val="003D20DD"/>
    <w:rsid w:val="003D44EC"/>
    <w:rsid w:val="003D68C0"/>
    <w:rsid w:val="003D7917"/>
    <w:rsid w:val="003E13CD"/>
    <w:rsid w:val="003E45A8"/>
    <w:rsid w:val="003E6380"/>
    <w:rsid w:val="003E6BA8"/>
    <w:rsid w:val="003E75AB"/>
    <w:rsid w:val="003E7ABC"/>
    <w:rsid w:val="003E7E50"/>
    <w:rsid w:val="003F0737"/>
    <w:rsid w:val="003F4958"/>
    <w:rsid w:val="003F66C3"/>
    <w:rsid w:val="004003DD"/>
    <w:rsid w:val="00401819"/>
    <w:rsid w:val="00402647"/>
    <w:rsid w:val="0040441F"/>
    <w:rsid w:val="00411462"/>
    <w:rsid w:val="004123D8"/>
    <w:rsid w:val="00414155"/>
    <w:rsid w:val="004158CB"/>
    <w:rsid w:val="00420D6F"/>
    <w:rsid w:val="00421C69"/>
    <w:rsid w:val="0042760E"/>
    <w:rsid w:val="00430460"/>
    <w:rsid w:val="004336F8"/>
    <w:rsid w:val="00433CBE"/>
    <w:rsid w:val="004347B9"/>
    <w:rsid w:val="00434F31"/>
    <w:rsid w:val="00435761"/>
    <w:rsid w:val="00436F08"/>
    <w:rsid w:val="00437057"/>
    <w:rsid w:val="0044265C"/>
    <w:rsid w:val="00442CF0"/>
    <w:rsid w:val="00443474"/>
    <w:rsid w:val="00446C2B"/>
    <w:rsid w:val="00447DA7"/>
    <w:rsid w:val="004503C1"/>
    <w:rsid w:val="004504BA"/>
    <w:rsid w:val="00451167"/>
    <w:rsid w:val="00454171"/>
    <w:rsid w:val="004545CB"/>
    <w:rsid w:val="00456017"/>
    <w:rsid w:val="00461CB9"/>
    <w:rsid w:val="004623B9"/>
    <w:rsid w:val="0046245F"/>
    <w:rsid w:val="00462DA2"/>
    <w:rsid w:val="00465582"/>
    <w:rsid w:val="00465CDE"/>
    <w:rsid w:val="00471290"/>
    <w:rsid w:val="0047260E"/>
    <w:rsid w:val="00473872"/>
    <w:rsid w:val="00473950"/>
    <w:rsid w:val="00474369"/>
    <w:rsid w:val="004770E5"/>
    <w:rsid w:val="00480882"/>
    <w:rsid w:val="00480AC3"/>
    <w:rsid w:val="00482526"/>
    <w:rsid w:val="00486853"/>
    <w:rsid w:val="00487351"/>
    <w:rsid w:val="00494038"/>
    <w:rsid w:val="00494339"/>
    <w:rsid w:val="00496463"/>
    <w:rsid w:val="00497308"/>
    <w:rsid w:val="004974CF"/>
    <w:rsid w:val="004A0E10"/>
    <w:rsid w:val="004A229E"/>
    <w:rsid w:val="004A6FFD"/>
    <w:rsid w:val="004A729A"/>
    <w:rsid w:val="004A7CC8"/>
    <w:rsid w:val="004B0504"/>
    <w:rsid w:val="004B32A8"/>
    <w:rsid w:val="004B38E3"/>
    <w:rsid w:val="004B3B69"/>
    <w:rsid w:val="004B4DC3"/>
    <w:rsid w:val="004B5CED"/>
    <w:rsid w:val="004B68EA"/>
    <w:rsid w:val="004C5268"/>
    <w:rsid w:val="004C59E4"/>
    <w:rsid w:val="004C60DE"/>
    <w:rsid w:val="004C621A"/>
    <w:rsid w:val="004C7055"/>
    <w:rsid w:val="004D18E2"/>
    <w:rsid w:val="004D283B"/>
    <w:rsid w:val="004D54DE"/>
    <w:rsid w:val="004D75E6"/>
    <w:rsid w:val="004E0131"/>
    <w:rsid w:val="004E0E50"/>
    <w:rsid w:val="004E23DC"/>
    <w:rsid w:val="004E2E19"/>
    <w:rsid w:val="004E4A16"/>
    <w:rsid w:val="004F1FFB"/>
    <w:rsid w:val="004F3FDC"/>
    <w:rsid w:val="004F6E9D"/>
    <w:rsid w:val="00512286"/>
    <w:rsid w:val="005124CA"/>
    <w:rsid w:val="00512E93"/>
    <w:rsid w:val="00515FE7"/>
    <w:rsid w:val="00517B03"/>
    <w:rsid w:val="00522794"/>
    <w:rsid w:val="00524D80"/>
    <w:rsid w:val="00527ED3"/>
    <w:rsid w:val="00530408"/>
    <w:rsid w:val="00536380"/>
    <w:rsid w:val="005372EA"/>
    <w:rsid w:val="00537AC0"/>
    <w:rsid w:val="00543EA0"/>
    <w:rsid w:val="0054415F"/>
    <w:rsid w:val="005445ED"/>
    <w:rsid w:val="00545ADA"/>
    <w:rsid w:val="00554CEC"/>
    <w:rsid w:val="00556990"/>
    <w:rsid w:val="005569F6"/>
    <w:rsid w:val="00556E18"/>
    <w:rsid w:val="00557821"/>
    <w:rsid w:val="00557CF8"/>
    <w:rsid w:val="00557F8F"/>
    <w:rsid w:val="005619BC"/>
    <w:rsid w:val="005647F3"/>
    <w:rsid w:val="00565950"/>
    <w:rsid w:val="005724DE"/>
    <w:rsid w:val="005755D9"/>
    <w:rsid w:val="005756AB"/>
    <w:rsid w:val="00580AD3"/>
    <w:rsid w:val="0058226C"/>
    <w:rsid w:val="0058674E"/>
    <w:rsid w:val="00590145"/>
    <w:rsid w:val="00593067"/>
    <w:rsid w:val="005962DD"/>
    <w:rsid w:val="005A1A04"/>
    <w:rsid w:val="005A2CA7"/>
    <w:rsid w:val="005A4380"/>
    <w:rsid w:val="005A4494"/>
    <w:rsid w:val="005B2305"/>
    <w:rsid w:val="005B2976"/>
    <w:rsid w:val="005B6444"/>
    <w:rsid w:val="005B7709"/>
    <w:rsid w:val="005B7C67"/>
    <w:rsid w:val="005C040F"/>
    <w:rsid w:val="005C2558"/>
    <w:rsid w:val="005C35C4"/>
    <w:rsid w:val="005C4BC5"/>
    <w:rsid w:val="005C6B0E"/>
    <w:rsid w:val="005C6E01"/>
    <w:rsid w:val="005C6FB2"/>
    <w:rsid w:val="005C79DB"/>
    <w:rsid w:val="005D2F0C"/>
    <w:rsid w:val="005D3917"/>
    <w:rsid w:val="005D5933"/>
    <w:rsid w:val="005D67BC"/>
    <w:rsid w:val="005D6F0A"/>
    <w:rsid w:val="005E00C3"/>
    <w:rsid w:val="005E47B5"/>
    <w:rsid w:val="005F12CE"/>
    <w:rsid w:val="005F5989"/>
    <w:rsid w:val="005F6F32"/>
    <w:rsid w:val="00602450"/>
    <w:rsid w:val="00602FFE"/>
    <w:rsid w:val="00603F41"/>
    <w:rsid w:val="0060694A"/>
    <w:rsid w:val="00611703"/>
    <w:rsid w:val="006125A2"/>
    <w:rsid w:val="0061396B"/>
    <w:rsid w:val="00613B3C"/>
    <w:rsid w:val="00613BB3"/>
    <w:rsid w:val="00614590"/>
    <w:rsid w:val="00614E28"/>
    <w:rsid w:val="006172E1"/>
    <w:rsid w:val="0061742F"/>
    <w:rsid w:val="00617A6B"/>
    <w:rsid w:val="00617FB4"/>
    <w:rsid w:val="0062130C"/>
    <w:rsid w:val="00622CC8"/>
    <w:rsid w:val="00630246"/>
    <w:rsid w:val="00631215"/>
    <w:rsid w:val="00632194"/>
    <w:rsid w:val="006360AB"/>
    <w:rsid w:val="00636C3A"/>
    <w:rsid w:val="00640968"/>
    <w:rsid w:val="0064278A"/>
    <w:rsid w:val="00643D68"/>
    <w:rsid w:val="00644996"/>
    <w:rsid w:val="006462E7"/>
    <w:rsid w:val="00650928"/>
    <w:rsid w:val="00651864"/>
    <w:rsid w:val="00654449"/>
    <w:rsid w:val="00654F6E"/>
    <w:rsid w:val="006562B8"/>
    <w:rsid w:val="006565D0"/>
    <w:rsid w:val="00657C68"/>
    <w:rsid w:val="00662F3C"/>
    <w:rsid w:val="00663692"/>
    <w:rsid w:val="006649B0"/>
    <w:rsid w:val="006666A6"/>
    <w:rsid w:val="0066761A"/>
    <w:rsid w:val="00673500"/>
    <w:rsid w:val="00675EA9"/>
    <w:rsid w:val="006760C7"/>
    <w:rsid w:val="00677EC0"/>
    <w:rsid w:val="00682112"/>
    <w:rsid w:val="00682E49"/>
    <w:rsid w:val="006832D4"/>
    <w:rsid w:val="00685D32"/>
    <w:rsid w:val="00685E4B"/>
    <w:rsid w:val="00686321"/>
    <w:rsid w:val="00686482"/>
    <w:rsid w:val="00687075"/>
    <w:rsid w:val="00687DD7"/>
    <w:rsid w:val="006946B1"/>
    <w:rsid w:val="00697446"/>
    <w:rsid w:val="006A0C20"/>
    <w:rsid w:val="006A3DF9"/>
    <w:rsid w:val="006A4E39"/>
    <w:rsid w:val="006A5733"/>
    <w:rsid w:val="006A5C94"/>
    <w:rsid w:val="006A7C0E"/>
    <w:rsid w:val="006A7CB6"/>
    <w:rsid w:val="006B09CD"/>
    <w:rsid w:val="006B299D"/>
    <w:rsid w:val="006B3708"/>
    <w:rsid w:val="006B450A"/>
    <w:rsid w:val="006B762D"/>
    <w:rsid w:val="006C518A"/>
    <w:rsid w:val="006C5B53"/>
    <w:rsid w:val="006C6AC5"/>
    <w:rsid w:val="006C7570"/>
    <w:rsid w:val="006D00CC"/>
    <w:rsid w:val="006D0661"/>
    <w:rsid w:val="006D2329"/>
    <w:rsid w:val="006D3737"/>
    <w:rsid w:val="006D5A51"/>
    <w:rsid w:val="006D741E"/>
    <w:rsid w:val="006E0A58"/>
    <w:rsid w:val="006E0F99"/>
    <w:rsid w:val="006E4EDD"/>
    <w:rsid w:val="006E546D"/>
    <w:rsid w:val="006E614A"/>
    <w:rsid w:val="006E74BC"/>
    <w:rsid w:val="006F05F2"/>
    <w:rsid w:val="006F3BA0"/>
    <w:rsid w:val="006F4C79"/>
    <w:rsid w:val="006F5046"/>
    <w:rsid w:val="006F5232"/>
    <w:rsid w:val="006F7E63"/>
    <w:rsid w:val="007006A8"/>
    <w:rsid w:val="00700AA1"/>
    <w:rsid w:val="0070225D"/>
    <w:rsid w:val="00711955"/>
    <w:rsid w:val="00712F21"/>
    <w:rsid w:val="007136F5"/>
    <w:rsid w:val="00714B40"/>
    <w:rsid w:val="00720468"/>
    <w:rsid w:val="00721EB3"/>
    <w:rsid w:val="007244FC"/>
    <w:rsid w:val="007247C0"/>
    <w:rsid w:val="0072592A"/>
    <w:rsid w:val="0073027A"/>
    <w:rsid w:val="00730EAD"/>
    <w:rsid w:val="0073372B"/>
    <w:rsid w:val="00740074"/>
    <w:rsid w:val="00740FB9"/>
    <w:rsid w:val="007430FB"/>
    <w:rsid w:val="007442EE"/>
    <w:rsid w:val="00750D57"/>
    <w:rsid w:val="00750F2B"/>
    <w:rsid w:val="0075122F"/>
    <w:rsid w:val="00751BBB"/>
    <w:rsid w:val="00753495"/>
    <w:rsid w:val="00753723"/>
    <w:rsid w:val="00755768"/>
    <w:rsid w:val="00757081"/>
    <w:rsid w:val="0076216F"/>
    <w:rsid w:val="00765EDA"/>
    <w:rsid w:val="0076631A"/>
    <w:rsid w:val="00772161"/>
    <w:rsid w:val="00781442"/>
    <w:rsid w:val="00781487"/>
    <w:rsid w:val="007822C5"/>
    <w:rsid w:val="00782CD9"/>
    <w:rsid w:val="007835CD"/>
    <w:rsid w:val="00785DBC"/>
    <w:rsid w:val="00785E74"/>
    <w:rsid w:val="00786EC2"/>
    <w:rsid w:val="00790C2B"/>
    <w:rsid w:val="00792F73"/>
    <w:rsid w:val="007941EB"/>
    <w:rsid w:val="00796E7D"/>
    <w:rsid w:val="007A13CE"/>
    <w:rsid w:val="007A4800"/>
    <w:rsid w:val="007A63F9"/>
    <w:rsid w:val="007B1064"/>
    <w:rsid w:val="007B1375"/>
    <w:rsid w:val="007B35EE"/>
    <w:rsid w:val="007B6522"/>
    <w:rsid w:val="007C1D6D"/>
    <w:rsid w:val="007C3497"/>
    <w:rsid w:val="007C385F"/>
    <w:rsid w:val="007C4E88"/>
    <w:rsid w:val="007C5D51"/>
    <w:rsid w:val="007D1BAF"/>
    <w:rsid w:val="007D5957"/>
    <w:rsid w:val="007D6C57"/>
    <w:rsid w:val="007E10C1"/>
    <w:rsid w:val="007E1F4E"/>
    <w:rsid w:val="007E2078"/>
    <w:rsid w:val="007E282F"/>
    <w:rsid w:val="007E4036"/>
    <w:rsid w:val="007E465F"/>
    <w:rsid w:val="007E528F"/>
    <w:rsid w:val="007E7EA4"/>
    <w:rsid w:val="007F0150"/>
    <w:rsid w:val="007F151C"/>
    <w:rsid w:val="0080376F"/>
    <w:rsid w:val="00807121"/>
    <w:rsid w:val="00807766"/>
    <w:rsid w:val="00810E55"/>
    <w:rsid w:val="00811842"/>
    <w:rsid w:val="00812345"/>
    <w:rsid w:val="008131A1"/>
    <w:rsid w:val="00814C72"/>
    <w:rsid w:val="008171E6"/>
    <w:rsid w:val="00817D51"/>
    <w:rsid w:val="00820DA9"/>
    <w:rsid w:val="00822AA2"/>
    <w:rsid w:val="00822DC7"/>
    <w:rsid w:val="0082305C"/>
    <w:rsid w:val="00823EB1"/>
    <w:rsid w:val="00826E1C"/>
    <w:rsid w:val="0082759C"/>
    <w:rsid w:val="00827A29"/>
    <w:rsid w:val="00833B02"/>
    <w:rsid w:val="008354AA"/>
    <w:rsid w:val="00835FE6"/>
    <w:rsid w:val="00847747"/>
    <w:rsid w:val="0085053E"/>
    <w:rsid w:val="00850808"/>
    <w:rsid w:val="0085335D"/>
    <w:rsid w:val="0085694A"/>
    <w:rsid w:val="00857BBE"/>
    <w:rsid w:val="008616A7"/>
    <w:rsid w:val="0086276A"/>
    <w:rsid w:val="00866F1E"/>
    <w:rsid w:val="00867224"/>
    <w:rsid w:val="008725E9"/>
    <w:rsid w:val="008729F7"/>
    <w:rsid w:val="008805A5"/>
    <w:rsid w:val="008859BC"/>
    <w:rsid w:val="0088682E"/>
    <w:rsid w:val="0088745B"/>
    <w:rsid w:val="0088789E"/>
    <w:rsid w:val="00891B7C"/>
    <w:rsid w:val="008939B0"/>
    <w:rsid w:val="00893E28"/>
    <w:rsid w:val="00894E82"/>
    <w:rsid w:val="00895EE1"/>
    <w:rsid w:val="00896006"/>
    <w:rsid w:val="008962F1"/>
    <w:rsid w:val="00897373"/>
    <w:rsid w:val="0089761D"/>
    <w:rsid w:val="008A04D6"/>
    <w:rsid w:val="008A14E2"/>
    <w:rsid w:val="008A3013"/>
    <w:rsid w:val="008A54C0"/>
    <w:rsid w:val="008A55B4"/>
    <w:rsid w:val="008B0340"/>
    <w:rsid w:val="008B0701"/>
    <w:rsid w:val="008B103E"/>
    <w:rsid w:val="008B21F6"/>
    <w:rsid w:val="008B259A"/>
    <w:rsid w:val="008B3BF4"/>
    <w:rsid w:val="008B48E3"/>
    <w:rsid w:val="008B4F23"/>
    <w:rsid w:val="008C0137"/>
    <w:rsid w:val="008C3865"/>
    <w:rsid w:val="008C396A"/>
    <w:rsid w:val="008D151C"/>
    <w:rsid w:val="008D2226"/>
    <w:rsid w:val="008D2730"/>
    <w:rsid w:val="008D59AA"/>
    <w:rsid w:val="008D5F6D"/>
    <w:rsid w:val="008D6F42"/>
    <w:rsid w:val="008D7E77"/>
    <w:rsid w:val="008E0C74"/>
    <w:rsid w:val="008E1456"/>
    <w:rsid w:val="008E4EDE"/>
    <w:rsid w:val="008E5218"/>
    <w:rsid w:val="008F1454"/>
    <w:rsid w:val="008F21C4"/>
    <w:rsid w:val="008F595F"/>
    <w:rsid w:val="008F6972"/>
    <w:rsid w:val="008F69F3"/>
    <w:rsid w:val="009020D3"/>
    <w:rsid w:val="00903704"/>
    <w:rsid w:val="0091007E"/>
    <w:rsid w:val="00910992"/>
    <w:rsid w:val="00911638"/>
    <w:rsid w:val="00915409"/>
    <w:rsid w:val="009159C1"/>
    <w:rsid w:val="00915C72"/>
    <w:rsid w:val="0091653C"/>
    <w:rsid w:val="00916C65"/>
    <w:rsid w:val="00917461"/>
    <w:rsid w:val="00917E3C"/>
    <w:rsid w:val="00921BB2"/>
    <w:rsid w:val="00921FD4"/>
    <w:rsid w:val="009231B1"/>
    <w:rsid w:val="00924364"/>
    <w:rsid w:val="00925C83"/>
    <w:rsid w:val="00926B2A"/>
    <w:rsid w:val="00926CB4"/>
    <w:rsid w:val="009304A6"/>
    <w:rsid w:val="009314FD"/>
    <w:rsid w:val="00931550"/>
    <w:rsid w:val="009342CD"/>
    <w:rsid w:val="00934EAC"/>
    <w:rsid w:val="0093508D"/>
    <w:rsid w:val="00935511"/>
    <w:rsid w:val="00935861"/>
    <w:rsid w:val="0094111F"/>
    <w:rsid w:val="00941A27"/>
    <w:rsid w:val="00942EEC"/>
    <w:rsid w:val="009435C0"/>
    <w:rsid w:val="00951302"/>
    <w:rsid w:val="00957943"/>
    <w:rsid w:val="009618AA"/>
    <w:rsid w:val="00961D3C"/>
    <w:rsid w:val="00963920"/>
    <w:rsid w:val="009644B3"/>
    <w:rsid w:val="0096524D"/>
    <w:rsid w:val="0096593A"/>
    <w:rsid w:val="00966003"/>
    <w:rsid w:val="00970C1F"/>
    <w:rsid w:val="00975C11"/>
    <w:rsid w:val="00975D80"/>
    <w:rsid w:val="0097764F"/>
    <w:rsid w:val="00981DD6"/>
    <w:rsid w:val="0098258C"/>
    <w:rsid w:val="009831F8"/>
    <w:rsid w:val="009855FA"/>
    <w:rsid w:val="00986BEB"/>
    <w:rsid w:val="00987073"/>
    <w:rsid w:val="00987117"/>
    <w:rsid w:val="00987E91"/>
    <w:rsid w:val="0099224A"/>
    <w:rsid w:val="00993BCA"/>
    <w:rsid w:val="00994138"/>
    <w:rsid w:val="00995588"/>
    <w:rsid w:val="00995E04"/>
    <w:rsid w:val="009963A2"/>
    <w:rsid w:val="009978CF"/>
    <w:rsid w:val="00997A51"/>
    <w:rsid w:val="009A0868"/>
    <w:rsid w:val="009A19C1"/>
    <w:rsid w:val="009A44E5"/>
    <w:rsid w:val="009B19F0"/>
    <w:rsid w:val="009B2C10"/>
    <w:rsid w:val="009B375A"/>
    <w:rsid w:val="009B53F1"/>
    <w:rsid w:val="009C2783"/>
    <w:rsid w:val="009C27FA"/>
    <w:rsid w:val="009C38D3"/>
    <w:rsid w:val="009C3D71"/>
    <w:rsid w:val="009C5352"/>
    <w:rsid w:val="009C60CE"/>
    <w:rsid w:val="009C687C"/>
    <w:rsid w:val="009C790B"/>
    <w:rsid w:val="009D088F"/>
    <w:rsid w:val="009D1D6A"/>
    <w:rsid w:val="009D2135"/>
    <w:rsid w:val="009D26D4"/>
    <w:rsid w:val="009D4854"/>
    <w:rsid w:val="009E4FDC"/>
    <w:rsid w:val="009E6DA2"/>
    <w:rsid w:val="009E7294"/>
    <w:rsid w:val="009E75AD"/>
    <w:rsid w:val="009F1B34"/>
    <w:rsid w:val="009F1DBD"/>
    <w:rsid w:val="009F2E19"/>
    <w:rsid w:val="009F3B15"/>
    <w:rsid w:val="009F5CAB"/>
    <w:rsid w:val="009F7D46"/>
    <w:rsid w:val="00A06742"/>
    <w:rsid w:val="00A10008"/>
    <w:rsid w:val="00A106AE"/>
    <w:rsid w:val="00A12807"/>
    <w:rsid w:val="00A129C6"/>
    <w:rsid w:val="00A12D5D"/>
    <w:rsid w:val="00A13873"/>
    <w:rsid w:val="00A13BEA"/>
    <w:rsid w:val="00A167C9"/>
    <w:rsid w:val="00A20ECF"/>
    <w:rsid w:val="00A211FE"/>
    <w:rsid w:val="00A24EC2"/>
    <w:rsid w:val="00A2616B"/>
    <w:rsid w:val="00A26B8A"/>
    <w:rsid w:val="00A3040D"/>
    <w:rsid w:val="00A36DD2"/>
    <w:rsid w:val="00A37483"/>
    <w:rsid w:val="00A41A70"/>
    <w:rsid w:val="00A51B6B"/>
    <w:rsid w:val="00A51C72"/>
    <w:rsid w:val="00A5266C"/>
    <w:rsid w:val="00A52AED"/>
    <w:rsid w:val="00A53D5E"/>
    <w:rsid w:val="00A576CD"/>
    <w:rsid w:val="00A67A3B"/>
    <w:rsid w:val="00A67CBD"/>
    <w:rsid w:val="00A71D4C"/>
    <w:rsid w:val="00A745D2"/>
    <w:rsid w:val="00A756A9"/>
    <w:rsid w:val="00A7652B"/>
    <w:rsid w:val="00A82038"/>
    <w:rsid w:val="00A82568"/>
    <w:rsid w:val="00A913AF"/>
    <w:rsid w:val="00A961A3"/>
    <w:rsid w:val="00A969DE"/>
    <w:rsid w:val="00A97AF2"/>
    <w:rsid w:val="00AA0DC8"/>
    <w:rsid w:val="00AA5175"/>
    <w:rsid w:val="00AB0443"/>
    <w:rsid w:val="00AB2413"/>
    <w:rsid w:val="00AB2515"/>
    <w:rsid w:val="00AB4753"/>
    <w:rsid w:val="00AC7AC8"/>
    <w:rsid w:val="00AD1A40"/>
    <w:rsid w:val="00AD4A87"/>
    <w:rsid w:val="00AD6296"/>
    <w:rsid w:val="00AD773A"/>
    <w:rsid w:val="00AE00F5"/>
    <w:rsid w:val="00AE25E1"/>
    <w:rsid w:val="00AE34E7"/>
    <w:rsid w:val="00AE3556"/>
    <w:rsid w:val="00AE3DE3"/>
    <w:rsid w:val="00AE79F0"/>
    <w:rsid w:val="00AF0791"/>
    <w:rsid w:val="00AF0EC3"/>
    <w:rsid w:val="00AF7699"/>
    <w:rsid w:val="00B00B4D"/>
    <w:rsid w:val="00B03343"/>
    <w:rsid w:val="00B038C3"/>
    <w:rsid w:val="00B0530F"/>
    <w:rsid w:val="00B0645A"/>
    <w:rsid w:val="00B07A54"/>
    <w:rsid w:val="00B11176"/>
    <w:rsid w:val="00B131AF"/>
    <w:rsid w:val="00B13FC6"/>
    <w:rsid w:val="00B16208"/>
    <w:rsid w:val="00B178C0"/>
    <w:rsid w:val="00B17D8B"/>
    <w:rsid w:val="00B207E8"/>
    <w:rsid w:val="00B2269E"/>
    <w:rsid w:val="00B2383F"/>
    <w:rsid w:val="00B23923"/>
    <w:rsid w:val="00B24F1A"/>
    <w:rsid w:val="00B2727F"/>
    <w:rsid w:val="00B304FC"/>
    <w:rsid w:val="00B36CAB"/>
    <w:rsid w:val="00B40011"/>
    <w:rsid w:val="00B41D51"/>
    <w:rsid w:val="00B51F62"/>
    <w:rsid w:val="00B531D9"/>
    <w:rsid w:val="00B537EB"/>
    <w:rsid w:val="00B54D95"/>
    <w:rsid w:val="00B5526B"/>
    <w:rsid w:val="00B55681"/>
    <w:rsid w:val="00B55D04"/>
    <w:rsid w:val="00B635EA"/>
    <w:rsid w:val="00B638B9"/>
    <w:rsid w:val="00B64E51"/>
    <w:rsid w:val="00B679C4"/>
    <w:rsid w:val="00B7076C"/>
    <w:rsid w:val="00B81F48"/>
    <w:rsid w:val="00B848EB"/>
    <w:rsid w:val="00B90150"/>
    <w:rsid w:val="00B9191E"/>
    <w:rsid w:val="00B91A65"/>
    <w:rsid w:val="00B976AB"/>
    <w:rsid w:val="00BA00D9"/>
    <w:rsid w:val="00BA1429"/>
    <w:rsid w:val="00BA248B"/>
    <w:rsid w:val="00BA4245"/>
    <w:rsid w:val="00BA55AA"/>
    <w:rsid w:val="00BA6864"/>
    <w:rsid w:val="00BA6FA6"/>
    <w:rsid w:val="00BB2433"/>
    <w:rsid w:val="00BB2A1B"/>
    <w:rsid w:val="00BB5BC1"/>
    <w:rsid w:val="00BB7D79"/>
    <w:rsid w:val="00BC3351"/>
    <w:rsid w:val="00BD2B79"/>
    <w:rsid w:val="00BD2BFF"/>
    <w:rsid w:val="00BD5016"/>
    <w:rsid w:val="00BD537D"/>
    <w:rsid w:val="00BD612F"/>
    <w:rsid w:val="00BD6AF2"/>
    <w:rsid w:val="00BD72F5"/>
    <w:rsid w:val="00BE49FB"/>
    <w:rsid w:val="00BE4B3D"/>
    <w:rsid w:val="00BE51A5"/>
    <w:rsid w:val="00BF0B38"/>
    <w:rsid w:val="00BF27CE"/>
    <w:rsid w:val="00BF3EDA"/>
    <w:rsid w:val="00BF6D1F"/>
    <w:rsid w:val="00C01166"/>
    <w:rsid w:val="00C02122"/>
    <w:rsid w:val="00C03B18"/>
    <w:rsid w:val="00C0475C"/>
    <w:rsid w:val="00C06BB4"/>
    <w:rsid w:val="00C13C1C"/>
    <w:rsid w:val="00C144C4"/>
    <w:rsid w:val="00C16A90"/>
    <w:rsid w:val="00C16EEF"/>
    <w:rsid w:val="00C20893"/>
    <w:rsid w:val="00C21DE8"/>
    <w:rsid w:val="00C22560"/>
    <w:rsid w:val="00C2282E"/>
    <w:rsid w:val="00C22E36"/>
    <w:rsid w:val="00C24756"/>
    <w:rsid w:val="00C3015A"/>
    <w:rsid w:val="00C334C1"/>
    <w:rsid w:val="00C34319"/>
    <w:rsid w:val="00C34F30"/>
    <w:rsid w:val="00C368D8"/>
    <w:rsid w:val="00C43E6A"/>
    <w:rsid w:val="00C4415A"/>
    <w:rsid w:val="00C46934"/>
    <w:rsid w:val="00C47593"/>
    <w:rsid w:val="00C510CC"/>
    <w:rsid w:val="00C536BF"/>
    <w:rsid w:val="00C55736"/>
    <w:rsid w:val="00C57740"/>
    <w:rsid w:val="00C57875"/>
    <w:rsid w:val="00C624C8"/>
    <w:rsid w:val="00C649A6"/>
    <w:rsid w:val="00C65AAB"/>
    <w:rsid w:val="00C65C7C"/>
    <w:rsid w:val="00C70F33"/>
    <w:rsid w:val="00C72948"/>
    <w:rsid w:val="00C800A9"/>
    <w:rsid w:val="00C81CE9"/>
    <w:rsid w:val="00C81EFD"/>
    <w:rsid w:val="00C82607"/>
    <w:rsid w:val="00C850CB"/>
    <w:rsid w:val="00C904AD"/>
    <w:rsid w:val="00C912A0"/>
    <w:rsid w:val="00C91ED1"/>
    <w:rsid w:val="00C9353E"/>
    <w:rsid w:val="00C95D60"/>
    <w:rsid w:val="00C96769"/>
    <w:rsid w:val="00C97F3B"/>
    <w:rsid w:val="00CA11DE"/>
    <w:rsid w:val="00CA23E0"/>
    <w:rsid w:val="00CA2558"/>
    <w:rsid w:val="00CB0456"/>
    <w:rsid w:val="00CB0CCE"/>
    <w:rsid w:val="00CB3E02"/>
    <w:rsid w:val="00CC1A98"/>
    <w:rsid w:val="00CC1BBF"/>
    <w:rsid w:val="00CC217E"/>
    <w:rsid w:val="00CC487F"/>
    <w:rsid w:val="00CC546E"/>
    <w:rsid w:val="00CC5596"/>
    <w:rsid w:val="00CD3365"/>
    <w:rsid w:val="00CD54F5"/>
    <w:rsid w:val="00CD5C55"/>
    <w:rsid w:val="00CD73C0"/>
    <w:rsid w:val="00CE19ED"/>
    <w:rsid w:val="00CE3FC1"/>
    <w:rsid w:val="00CE4C75"/>
    <w:rsid w:val="00CF0DC0"/>
    <w:rsid w:val="00CF5D19"/>
    <w:rsid w:val="00CF7BD6"/>
    <w:rsid w:val="00D012AA"/>
    <w:rsid w:val="00D01962"/>
    <w:rsid w:val="00D02B52"/>
    <w:rsid w:val="00D03D0E"/>
    <w:rsid w:val="00D05237"/>
    <w:rsid w:val="00D073B9"/>
    <w:rsid w:val="00D07491"/>
    <w:rsid w:val="00D104E3"/>
    <w:rsid w:val="00D10BE0"/>
    <w:rsid w:val="00D10BE7"/>
    <w:rsid w:val="00D13D54"/>
    <w:rsid w:val="00D14C85"/>
    <w:rsid w:val="00D1589E"/>
    <w:rsid w:val="00D2047C"/>
    <w:rsid w:val="00D21059"/>
    <w:rsid w:val="00D21ADD"/>
    <w:rsid w:val="00D21D7B"/>
    <w:rsid w:val="00D24BB9"/>
    <w:rsid w:val="00D2567C"/>
    <w:rsid w:val="00D2653D"/>
    <w:rsid w:val="00D2671D"/>
    <w:rsid w:val="00D31B99"/>
    <w:rsid w:val="00D3610F"/>
    <w:rsid w:val="00D37FB7"/>
    <w:rsid w:val="00D42209"/>
    <w:rsid w:val="00D43504"/>
    <w:rsid w:val="00D45014"/>
    <w:rsid w:val="00D46557"/>
    <w:rsid w:val="00D50A31"/>
    <w:rsid w:val="00D51731"/>
    <w:rsid w:val="00D55905"/>
    <w:rsid w:val="00D56FA8"/>
    <w:rsid w:val="00D60359"/>
    <w:rsid w:val="00D62720"/>
    <w:rsid w:val="00D62A18"/>
    <w:rsid w:val="00D635CA"/>
    <w:rsid w:val="00D70659"/>
    <w:rsid w:val="00D71052"/>
    <w:rsid w:val="00D74AAE"/>
    <w:rsid w:val="00D76AE1"/>
    <w:rsid w:val="00D81E8C"/>
    <w:rsid w:val="00D82A74"/>
    <w:rsid w:val="00D83F59"/>
    <w:rsid w:val="00D8480F"/>
    <w:rsid w:val="00D84A78"/>
    <w:rsid w:val="00D927DF"/>
    <w:rsid w:val="00D94DB9"/>
    <w:rsid w:val="00D94DC5"/>
    <w:rsid w:val="00D9618D"/>
    <w:rsid w:val="00DA00D5"/>
    <w:rsid w:val="00DA2251"/>
    <w:rsid w:val="00DA2657"/>
    <w:rsid w:val="00DA4F29"/>
    <w:rsid w:val="00DA7533"/>
    <w:rsid w:val="00DA7631"/>
    <w:rsid w:val="00DB2176"/>
    <w:rsid w:val="00DB386A"/>
    <w:rsid w:val="00DB3AA5"/>
    <w:rsid w:val="00DB4509"/>
    <w:rsid w:val="00DB455F"/>
    <w:rsid w:val="00DB4ED5"/>
    <w:rsid w:val="00DB5715"/>
    <w:rsid w:val="00DB6163"/>
    <w:rsid w:val="00DB6EF8"/>
    <w:rsid w:val="00DC013D"/>
    <w:rsid w:val="00DC1857"/>
    <w:rsid w:val="00DC403F"/>
    <w:rsid w:val="00DC4070"/>
    <w:rsid w:val="00DC44EF"/>
    <w:rsid w:val="00DC59BC"/>
    <w:rsid w:val="00DC76BA"/>
    <w:rsid w:val="00DD0226"/>
    <w:rsid w:val="00DD0AB1"/>
    <w:rsid w:val="00DD37A8"/>
    <w:rsid w:val="00DD583F"/>
    <w:rsid w:val="00DE0EE9"/>
    <w:rsid w:val="00DE1438"/>
    <w:rsid w:val="00DE147B"/>
    <w:rsid w:val="00DE1FA3"/>
    <w:rsid w:val="00DE2BAD"/>
    <w:rsid w:val="00DE3BA2"/>
    <w:rsid w:val="00DE4A6D"/>
    <w:rsid w:val="00DE4D0C"/>
    <w:rsid w:val="00DE5BF7"/>
    <w:rsid w:val="00DE7361"/>
    <w:rsid w:val="00DF009F"/>
    <w:rsid w:val="00DF176D"/>
    <w:rsid w:val="00DF4AB7"/>
    <w:rsid w:val="00DF560B"/>
    <w:rsid w:val="00E0157E"/>
    <w:rsid w:val="00E02CBD"/>
    <w:rsid w:val="00E04DE2"/>
    <w:rsid w:val="00E0647B"/>
    <w:rsid w:val="00E071D5"/>
    <w:rsid w:val="00E13D32"/>
    <w:rsid w:val="00E141E3"/>
    <w:rsid w:val="00E14548"/>
    <w:rsid w:val="00E156D7"/>
    <w:rsid w:val="00E15F97"/>
    <w:rsid w:val="00E238B8"/>
    <w:rsid w:val="00E244D1"/>
    <w:rsid w:val="00E34204"/>
    <w:rsid w:val="00E3556E"/>
    <w:rsid w:val="00E35C37"/>
    <w:rsid w:val="00E41734"/>
    <w:rsid w:val="00E41AD1"/>
    <w:rsid w:val="00E43986"/>
    <w:rsid w:val="00E45F71"/>
    <w:rsid w:val="00E54EE9"/>
    <w:rsid w:val="00E56132"/>
    <w:rsid w:val="00E563FB"/>
    <w:rsid w:val="00E60DD9"/>
    <w:rsid w:val="00E61993"/>
    <w:rsid w:val="00E63CDA"/>
    <w:rsid w:val="00E65880"/>
    <w:rsid w:val="00E66446"/>
    <w:rsid w:val="00E675DB"/>
    <w:rsid w:val="00E70B73"/>
    <w:rsid w:val="00E70D82"/>
    <w:rsid w:val="00E70DA6"/>
    <w:rsid w:val="00E7148E"/>
    <w:rsid w:val="00E72E5D"/>
    <w:rsid w:val="00E74AA6"/>
    <w:rsid w:val="00E80C17"/>
    <w:rsid w:val="00E86F33"/>
    <w:rsid w:val="00E8759A"/>
    <w:rsid w:val="00E900FE"/>
    <w:rsid w:val="00E93409"/>
    <w:rsid w:val="00E938CD"/>
    <w:rsid w:val="00EA12A2"/>
    <w:rsid w:val="00EA1CDC"/>
    <w:rsid w:val="00EA66B2"/>
    <w:rsid w:val="00EB0D02"/>
    <w:rsid w:val="00EB333D"/>
    <w:rsid w:val="00EC12B5"/>
    <w:rsid w:val="00EC17CF"/>
    <w:rsid w:val="00EC1F14"/>
    <w:rsid w:val="00EC2CE2"/>
    <w:rsid w:val="00EC5224"/>
    <w:rsid w:val="00EC7C7F"/>
    <w:rsid w:val="00EC7CF8"/>
    <w:rsid w:val="00ED3057"/>
    <w:rsid w:val="00ED5C09"/>
    <w:rsid w:val="00ED691D"/>
    <w:rsid w:val="00EE1594"/>
    <w:rsid w:val="00EE53E7"/>
    <w:rsid w:val="00EE6357"/>
    <w:rsid w:val="00EE665A"/>
    <w:rsid w:val="00EF0AEC"/>
    <w:rsid w:val="00EF36BA"/>
    <w:rsid w:val="00EF3E42"/>
    <w:rsid w:val="00EF563B"/>
    <w:rsid w:val="00F06F6C"/>
    <w:rsid w:val="00F10A30"/>
    <w:rsid w:val="00F1348D"/>
    <w:rsid w:val="00F139EB"/>
    <w:rsid w:val="00F1505F"/>
    <w:rsid w:val="00F163D2"/>
    <w:rsid w:val="00F22F8A"/>
    <w:rsid w:val="00F24E98"/>
    <w:rsid w:val="00F25329"/>
    <w:rsid w:val="00F269ED"/>
    <w:rsid w:val="00F2753F"/>
    <w:rsid w:val="00F303A6"/>
    <w:rsid w:val="00F31DC5"/>
    <w:rsid w:val="00F321B5"/>
    <w:rsid w:val="00F33347"/>
    <w:rsid w:val="00F34CE7"/>
    <w:rsid w:val="00F35DE4"/>
    <w:rsid w:val="00F40F32"/>
    <w:rsid w:val="00F43969"/>
    <w:rsid w:val="00F47071"/>
    <w:rsid w:val="00F50D6C"/>
    <w:rsid w:val="00F51B06"/>
    <w:rsid w:val="00F555E9"/>
    <w:rsid w:val="00F61A09"/>
    <w:rsid w:val="00F61DA8"/>
    <w:rsid w:val="00F63FD6"/>
    <w:rsid w:val="00F71D75"/>
    <w:rsid w:val="00F726EE"/>
    <w:rsid w:val="00F761AC"/>
    <w:rsid w:val="00F76458"/>
    <w:rsid w:val="00F8166E"/>
    <w:rsid w:val="00F844C1"/>
    <w:rsid w:val="00F9077B"/>
    <w:rsid w:val="00F95E39"/>
    <w:rsid w:val="00F96066"/>
    <w:rsid w:val="00FA3D87"/>
    <w:rsid w:val="00FA5358"/>
    <w:rsid w:val="00FA7AD3"/>
    <w:rsid w:val="00FB073C"/>
    <w:rsid w:val="00FB0E66"/>
    <w:rsid w:val="00FB14E6"/>
    <w:rsid w:val="00FB2C0F"/>
    <w:rsid w:val="00FB486B"/>
    <w:rsid w:val="00FB73AE"/>
    <w:rsid w:val="00FB752B"/>
    <w:rsid w:val="00FB77EB"/>
    <w:rsid w:val="00FC3F7C"/>
    <w:rsid w:val="00FC4C91"/>
    <w:rsid w:val="00FC59A5"/>
    <w:rsid w:val="00FC5D3D"/>
    <w:rsid w:val="00FC70D0"/>
    <w:rsid w:val="00FC733F"/>
    <w:rsid w:val="00FC774B"/>
    <w:rsid w:val="00FC7921"/>
    <w:rsid w:val="00FD218E"/>
    <w:rsid w:val="00FD5B77"/>
    <w:rsid w:val="00FD5FDD"/>
    <w:rsid w:val="00FD635A"/>
    <w:rsid w:val="00FE1044"/>
    <w:rsid w:val="00FE1DFC"/>
    <w:rsid w:val="00FE4867"/>
    <w:rsid w:val="00FE6EB1"/>
    <w:rsid w:val="00FF22A4"/>
    <w:rsid w:val="00FF2491"/>
    <w:rsid w:val="00FF46E1"/>
    <w:rsid w:val="00FF5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06E53"/>
  <w15:chartTrackingRefBased/>
  <w15:docId w15:val="{A389279C-933D-6349-A900-055347BF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BBB"/>
    <w:rPr>
      <w:rFonts w:ascii="Times New Roman" w:eastAsia="Times New Roman" w:hAnsi="Times New Roman" w:cs="Times New Roman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0C007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leauthoretc">
    <w:name w:val="titleauthoretc"/>
    <w:basedOn w:val="DefaultParagraphFont"/>
    <w:rsid w:val="00385216"/>
  </w:style>
  <w:style w:type="character" w:styleId="Hyperlink">
    <w:name w:val="Hyperlink"/>
    <w:basedOn w:val="DefaultParagraphFont"/>
    <w:uiPriority w:val="99"/>
    <w:unhideWhenUsed/>
    <w:rsid w:val="0038521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85216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276CF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6CF4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276CF4"/>
  </w:style>
  <w:style w:type="paragraph" w:styleId="ListParagraph">
    <w:name w:val="List Paragraph"/>
    <w:basedOn w:val="Normal"/>
    <w:uiPriority w:val="34"/>
    <w:qFormat/>
    <w:rsid w:val="000C007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0C0076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0C00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C007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C0076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00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0076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styleId="Emphasis">
    <w:name w:val="Emphasis"/>
    <w:basedOn w:val="DefaultParagraphFont"/>
    <w:uiPriority w:val="20"/>
    <w:qFormat/>
    <w:rsid w:val="00975D80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C03B18"/>
    <w:rPr>
      <w:color w:val="954F72" w:themeColor="followedHyperlink"/>
      <w:u w:val="single"/>
    </w:rPr>
  </w:style>
  <w:style w:type="character" w:customStyle="1" w:styleId="hgkelc">
    <w:name w:val="hgkelc"/>
    <w:basedOn w:val="DefaultParagraphFont"/>
    <w:rsid w:val="00251B4A"/>
  </w:style>
  <w:style w:type="character" w:styleId="UnresolvedMention">
    <w:name w:val="Unresolved Mention"/>
    <w:basedOn w:val="DefaultParagraphFont"/>
    <w:uiPriority w:val="99"/>
    <w:semiHidden/>
    <w:unhideWhenUsed/>
    <w:rsid w:val="00446C2B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D76AE1"/>
  </w:style>
  <w:style w:type="character" w:customStyle="1" w:styleId="selectable">
    <w:name w:val="selectable"/>
    <w:basedOn w:val="DefaultParagraphFont"/>
    <w:rsid w:val="00D76AE1"/>
  </w:style>
  <w:style w:type="paragraph" w:styleId="NormalWeb">
    <w:name w:val="Normal (Web)"/>
    <w:basedOn w:val="Normal"/>
    <w:uiPriority w:val="99"/>
    <w:unhideWhenUsed/>
    <w:rsid w:val="00D45014"/>
    <w:pPr>
      <w:spacing w:before="100" w:beforeAutospacing="1" w:after="100" w:afterAutospacing="1"/>
    </w:pPr>
  </w:style>
  <w:style w:type="character" w:customStyle="1" w:styleId="ff3">
    <w:name w:val="ff3"/>
    <w:basedOn w:val="DefaultParagraphFont"/>
    <w:rsid w:val="002E5AAA"/>
  </w:style>
  <w:style w:type="table" w:styleId="TableGrid">
    <w:name w:val="Table Grid"/>
    <w:basedOn w:val="TableNormal"/>
    <w:uiPriority w:val="39"/>
    <w:rsid w:val="00351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f-lnk">
    <w:name w:val="ref-lnk"/>
    <w:basedOn w:val="DefaultParagraphFont"/>
    <w:rsid w:val="00ED691D"/>
  </w:style>
  <w:style w:type="paragraph" w:customStyle="1" w:styleId="dx-doi">
    <w:name w:val="dx-doi"/>
    <w:basedOn w:val="Normal"/>
    <w:rsid w:val="00A8203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9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37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28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1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9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0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909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59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3845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633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67014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91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526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1328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9097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101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5745020">
                                                      <w:marLeft w:val="240"/>
                                                      <w:marRight w:val="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45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6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elp.leal.com.au/knowledge-base/the-johari-window/" TargetMode="External"/><Relationship Id="rId13" Type="http://schemas.openxmlformats.org/officeDocument/2006/relationships/hyperlink" Target="http://www.thisisxy.com/blog/answers/decision-making" TargetMode="External"/><Relationship Id="rId18" Type="http://schemas.openxmlformats.org/officeDocument/2006/relationships/hyperlink" Target="https://doi.org/10.15694/mep.2020.000060.1" TargetMode="Externa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png"/><Relationship Id="rId12" Type="http://schemas.openxmlformats.org/officeDocument/2006/relationships/hyperlink" Target="http://www.thisisxy.com/blog/answers/decision-making" TargetMode="External"/><Relationship Id="rId17" Type="http://schemas.openxmlformats.org/officeDocument/2006/relationships/hyperlink" Target="https://creativecommons.org/licenses/by-nd/3.0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thisisxy.com/blog/answers/decision-making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hyperlink" Target="https://courses.lumenlearning.com/boundless-management/chapter/personality/" TargetMode="External"/><Relationship Id="rId19" Type="http://schemas.openxmlformats.org/officeDocument/2006/relationships/hyperlink" Target="https://doi.org/10.1080/03069400.2015.101672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creativecommons.org/licenses/by-nd/3.0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2562</Words>
  <Characters>14604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Oslava Chougleva (2028217)</dc:creator>
  <cp:keywords/>
  <dc:description/>
  <cp:lastModifiedBy>Oslava Chougleva (2028217)</cp:lastModifiedBy>
  <cp:revision>2</cp:revision>
  <dcterms:created xsi:type="dcterms:W3CDTF">2022-04-08T13:51:00Z</dcterms:created>
  <dcterms:modified xsi:type="dcterms:W3CDTF">2022-04-08T13:51:00Z</dcterms:modified>
</cp:coreProperties>
</file>