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A4E86B0" w14:textId="6001490A" w:rsidR="00984E23" w:rsidRPr="00984E23" w:rsidRDefault="00984E23" w:rsidP="00984E23">
      <w:pPr>
        <w:spacing w:line="259" w:lineRule="auto"/>
        <w:rPr>
          <w:b/>
        </w:rPr>
      </w:pPr>
      <w:r w:rsidRPr="00984E23">
        <w:rPr>
          <w:b/>
        </w:rPr>
        <w:t>(</w:t>
      </w:r>
      <w:r w:rsidR="00BB5D1D">
        <w:rPr>
          <w:b/>
        </w:rPr>
        <w:t>1</w:t>
      </w:r>
      <w:r w:rsidRPr="00984E23">
        <w:rPr>
          <w:b/>
        </w:rPr>
        <w:t>) READING &amp; LISTENING for GIST</w:t>
      </w:r>
    </w:p>
    <w:p w14:paraId="1191FA70" w14:textId="0BE39CCF" w:rsidR="00984E23" w:rsidRPr="00984E23" w:rsidRDefault="00984E23" w:rsidP="00984E23">
      <w:pPr>
        <w:spacing w:line="259" w:lineRule="auto"/>
      </w:pPr>
      <w:r w:rsidRPr="00FD7E4C">
        <w:t>The teacher will</w:t>
      </w:r>
      <w:r w:rsidRPr="00984E23">
        <w:t xml:space="preserve"> read out </w:t>
      </w:r>
      <w:r w:rsidR="00680A5B" w:rsidRPr="00FD7E4C">
        <w:t>the 1</w:t>
      </w:r>
      <w:r w:rsidR="00680A5B" w:rsidRPr="00FD7E4C">
        <w:rPr>
          <w:vertAlign w:val="superscript"/>
        </w:rPr>
        <w:t>st</w:t>
      </w:r>
      <w:r w:rsidR="00680A5B" w:rsidRPr="00FD7E4C">
        <w:t xml:space="preserve"> </w:t>
      </w:r>
      <w:r w:rsidRPr="00984E23">
        <w:t>paragraph</w:t>
      </w:r>
      <w:r w:rsidR="00F76ADE" w:rsidRPr="00FD7E4C">
        <w:t>. L</w:t>
      </w:r>
      <w:r w:rsidR="00A405E6" w:rsidRPr="00FD7E4C">
        <w:t xml:space="preserve">isten </w:t>
      </w:r>
      <w:r w:rsidR="00F76ADE" w:rsidRPr="00FD7E4C">
        <w:t xml:space="preserve">and </w:t>
      </w:r>
      <w:r w:rsidR="00A405E6" w:rsidRPr="00FD7E4C">
        <w:t>choose the best</w:t>
      </w:r>
      <w:r w:rsidRPr="00984E23">
        <w:t xml:space="preserve"> summ</w:t>
      </w:r>
      <w:r w:rsidR="00A405E6" w:rsidRPr="00FD7E4C">
        <w:t>ary</w:t>
      </w:r>
      <w:r w:rsidRPr="00984E23">
        <w:t xml:space="preserve"> </w:t>
      </w:r>
    </w:p>
    <w:p w14:paraId="28414EC4" w14:textId="77777777" w:rsidR="00984E23" w:rsidRPr="00984E23" w:rsidRDefault="00984E23" w:rsidP="00984E23">
      <w:pPr>
        <w:spacing w:after="0" w:line="240" w:lineRule="auto"/>
      </w:pPr>
      <w:r w:rsidRPr="00984E23">
        <w:t>(A) A low-tech childhood</w:t>
      </w:r>
      <w:r w:rsidRPr="00984E23">
        <w:tab/>
        <w:t>(B) A healthy childhood</w:t>
      </w:r>
      <w:r w:rsidRPr="00984E23">
        <w:tab/>
      </w:r>
      <w:r w:rsidRPr="00984E23">
        <w:tab/>
        <w:t>(C) Both (A) and (B)</w:t>
      </w:r>
    </w:p>
    <w:p w14:paraId="5880A854" w14:textId="77777777" w:rsidR="00997316" w:rsidRDefault="00997316" w:rsidP="00CA5CA9"/>
    <w:p w14:paraId="78BC45BA" w14:textId="6F131285" w:rsidR="00CA5CA9" w:rsidRPr="00FD7E4C" w:rsidRDefault="00CA5CA9" w:rsidP="00CA5CA9">
      <w:r w:rsidRPr="00FD7E4C">
        <w:t xml:space="preserve">Now look at </w:t>
      </w:r>
      <w:r w:rsidR="00466A63">
        <w:t xml:space="preserve">the first paragraph of </w:t>
      </w:r>
      <w:r w:rsidRPr="00FD7E4C">
        <w:t xml:space="preserve">the reading text </w:t>
      </w:r>
      <w:r w:rsidR="00466A63">
        <w:t xml:space="preserve">and </w:t>
      </w:r>
      <w:r w:rsidRPr="00FD7E4C">
        <w:t>check your answers</w:t>
      </w:r>
    </w:p>
    <w:p w14:paraId="3F59B628" w14:textId="77777777" w:rsidR="00F00E33" w:rsidRPr="00FD7E4C" w:rsidRDefault="00F00E33" w:rsidP="00072752">
      <w:pPr>
        <w:spacing w:line="259" w:lineRule="auto"/>
        <w:rPr>
          <w:b/>
        </w:rPr>
      </w:pPr>
    </w:p>
    <w:p w14:paraId="767AD666" w14:textId="5CA1DC05" w:rsidR="00072752" w:rsidRPr="00072752" w:rsidRDefault="00072752" w:rsidP="00072752">
      <w:pPr>
        <w:spacing w:line="259" w:lineRule="auto"/>
        <w:rPr>
          <w:b/>
        </w:rPr>
      </w:pPr>
      <w:r w:rsidRPr="00072752">
        <w:rPr>
          <w:b/>
        </w:rPr>
        <w:t>(</w:t>
      </w:r>
      <w:r w:rsidR="00BB5D1D">
        <w:rPr>
          <w:b/>
        </w:rPr>
        <w:t>2</w:t>
      </w:r>
      <w:r w:rsidRPr="00072752">
        <w:rPr>
          <w:b/>
        </w:rPr>
        <w:t>) LISTENING &amp; READING for specific information (PART 1)</w:t>
      </w:r>
    </w:p>
    <w:p w14:paraId="617FF4F9" w14:textId="641D6689" w:rsidR="00072752" w:rsidRPr="00072752" w:rsidRDefault="00072752" w:rsidP="00072752">
      <w:pPr>
        <w:spacing w:line="259" w:lineRule="auto"/>
      </w:pPr>
      <w:r w:rsidRPr="00FD7E4C">
        <w:t xml:space="preserve">Listen to the </w:t>
      </w:r>
      <w:r w:rsidRPr="00072752">
        <w:t>2</w:t>
      </w:r>
      <w:r w:rsidRPr="00072752">
        <w:rPr>
          <w:vertAlign w:val="superscript"/>
        </w:rPr>
        <w:t>nd</w:t>
      </w:r>
      <w:r w:rsidRPr="00072752">
        <w:t xml:space="preserve"> paragraph of the text</w:t>
      </w:r>
      <w:r w:rsidR="00CD2F25" w:rsidRPr="00FD7E4C">
        <w:t xml:space="preserve"> and </w:t>
      </w:r>
      <w:r w:rsidRPr="00072752">
        <w:t>tick the words that th</w:t>
      </w:r>
      <w:r w:rsidRPr="00FD7E4C">
        <w:t xml:space="preserve">at you </w:t>
      </w:r>
      <w:r w:rsidRPr="00072752">
        <w:t>do NOT hear</w:t>
      </w:r>
      <w:r w:rsidRPr="00FD7E4C">
        <w:t>.</w:t>
      </w:r>
    </w:p>
    <w:p w14:paraId="04E5E048" w14:textId="77777777" w:rsidR="00072752" w:rsidRPr="00072752" w:rsidRDefault="00072752" w:rsidP="00072752">
      <w:pPr>
        <w:spacing w:after="0" w:line="240" w:lineRule="auto"/>
      </w:pPr>
      <w:r w:rsidRPr="00072752">
        <w:t>1 Top of the Pops</w:t>
      </w:r>
      <w:r w:rsidRPr="00072752">
        <w:tab/>
      </w:r>
      <w:r w:rsidRPr="00072752">
        <w:tab/>
      </w:r>
      <w:r w:rsidRPr="00072752">
        <w:tab/>
        <w:t>5 Man Alive</w:t>
      </w:r>
      <w:r w:rsidRPr="00072752">
        <w:tab/>
      </w:r>
      <w:r w:rsidRPr="00072752">
        <w:tab/>
      </w:r>
      <w:r w:rsidRPr="00072752">
        <w:tab/>
        <w:t>9 World in Action</w:t>
      </w:r>
    </w:p>
    <w:p w14:paraId="01D9EC3F" w14:textId="77777777" w:rsidR="00072752" w:rsidRPr="00072752" w:rsidRDefault="00072752" w:rsidP="00072752">
      <w:pPr>
        <w:spacing w:after="0" w:line="240" w:lineRule="auto"/>
      </w:pPr>
      <w:r w:rsidRPr="00072752">
        <w:t>2 The Old Grey Whistle Test</w:t>
      </w:r>
      <w:r w:rsidRPr="00072752">
        <w:tab/>
      </w:r>
      <w:r w:rsidRPr="00072752">
        <w:tab/>
        <w:t xml:space="preserve">6 </w:t>
      </w:r>
      <w:proofErr w:type="gramStart"/>
      <w:r w:rsidRPr="00072752">
        <w:t>The</w:t>
      </w:r>
      <w:proofErr w:type="gramEnd"/>
      <w:r w:rsidRPr="00072752">
        <w:t xml:space="preserve"> World about us</w:t>
      </w:r>
      <w:r w:rsidRPr="00072752">
        <w:tab/>
      </w:r>
      <w:r w:rsidRPr="00072752">
        <w:tab/>
        <w:t>10 Wogan</w:t>
      </w:r>
    </w:p>
    <w:p w14:paraId="2048E84F" w14:textId="77777777" w:rsidR="00072752" w:rsidRPr="00072752" w:rsidRDefault="00072752" w:rsidP="00072752">
      <w:pPr>
        <w:spacing w:after="0" w:line="240" w:lineRule="auto"/>
      </w:pPr>
      <w:r w:rsidRPr="00072752">
        <w:t>3 Vanorama</w:t>
      </w:r>
      <w:r w:rsidRPr="00072752">
        <w:tab/>
      </w:r>
      <w:r w:rsidRPr="00072752">
        <w:tab/>
      </w:r>
      <w:r w:rsidRPr="00072752">
        <w:tab/>
      </w:r>
      <w:r w:rsidRPr="00072752">
        <w:tab/>
        <w:t>7 Horizon</w:t>
      </w:r>
      <w:r w:rsidRPr="00072752">
        <w:tab/>
      </w:r>
      <w:r w:rsidRPr="00072752">
        <w:tab/>
      </w:r>
      <w:r w:rsidRPr="00072752">
        <w:tab/>
        <w:t>11 Tomorrow’s World</w:t>
      </w:r>
    </w:p>
    <w:p w14:paraId="2804D3C1" w14:textId="77777777" w:rsidR="00072752" w:rsidRPr="00072752" w:rsidRDefault="00072752" w:rsidP="00072752">
      <w:pPr>
        <w:spacing w:after="0" w:line="240" w:lineRule="auto"/>
      </w:pPr>
      <w:r w:rsidRPr="00072752">
        <w:t>4 Panorama</w:t>
      </w:r>
      <w:r w:rsidRPr="00072752">
        <w:tab/>
      </w:r>
      <w:r w:rsidRPr="00072752">
        <w:tab/>
      </w:r>
      <w:r w:rsidRPr="00072752">
        <w:tab/>
      </w:r>
      <w:r w:rsidRPr="00072752">
        <w:tab/>
        <w:t>8 Blue Peter</w:t>
      </w:r>
      <w:r w:rsidRPr="00072752">
        <w:tab/>
      </w:r>
      <w:r w:rsidRPr="00072752">
        <w:tab/>
      </w:r>
      <w:r w:rsidRPr="00072752">
        <w:tab/>
        <w:t>12 Parkinson</w:t>
      </w:r>
    </w:p>
    <w:p w14:paraId="38EB1AF2" w14:textId="77777777" w:rsidR="00B811C9" w:rsidRPr="00FD7E4C" w:rsidRDefault="00B811C9" w:rsidP="005E6E4C">
      <w:pPr>
        <w:spacing w:line="259" w:lineRule="auto"/>
        <w:rPr>
          <w:b/>
        </w:rPr>
      </w:pPr>
    </w:p>
    <w:p w14:paraId="347B943E" w14:textId="5826BF7F" w:rsidR="00997316" w:rsidRPr="00FD7E4C" w:rsidRDefault="00997316" w:rsidP="00997316">
      <w:r w:rsidRPr="00FD7E4C">
        <w:t>Now look at the</w:t>
      </w:r>
      <w:r w:rsidR="00466A63">
        <w:t xml:space="preserve"> second paragraph of the </w:t>
      </w:r>
      <w:r w:rsidRPr="00FD7E4C">
        <w:t>reading text to check your answers</w:t>
      </w:r>
    </w:p>
    <w:p w14:paraId="36035D2F" w14:textId="77777777" w:rsidR="00466A63" w:rsidRDefault="00466A63" w:rsidP="005E6E4C">
      <w:pPr>
        <w:spacing w:line="259" w:lineRule="auto"/>
        <w:rPr>
          <w:b/>
        </w:rPr>
      </w:pPr>
    </w:p>
    <w:p w14:paraId="1C12EFBA" w14:textId="56985E4D" w:rsidR="005E6E4C" w:rsidRPr="005E6E4C" w:rsidRDefault="005E6E4C" w:rsidP="005E6E4C">
      <w:pPr>
        <w:spacing w:line="259" w:lineRule="auto"/>
        <w:rPr>
          <w:b/>
        </w:rPr>
      </w:pPr>
      <w:r w:rsidRPr="005E6E4C">
        <w:rPr>
          <w:b/>
        </w:rPr>
        <w:t>(</w:t>
      </w:r>
      <w:r w:rsidR="00BB5D1D">
        <w:rPr>
          <w:b/>
        </w:rPr>
        <w:t>3</w:t>
      </w:r>
      <w:r w:rsidRPr="005E6E4C">
        <w:rPr>
          <w:b/>
        </w:rPr>
        <w:t>) READING &amp; LISTENING for GIST (PART 2)</w:t>
      </w:r>
    </w:p>
    <w:p w14:paraId="1D8378DB" w14:textId="1BA5E22D" w:rsidR="005E6E4C" w:rsidRPr="005E6E4C" w:rsidRDefault="005E6E4C" w:rsidP="005E6E4C">
      <w:pPr>
        <w:spacing w:line="259" w:lineRule="auto"/>
      </w:pPr>
      <w:r w:rsidRPr="00FD7E4C">
        <w:t xml:space="preserve">Listen </w:t>
      </w:r>
      <w:r w:rsidR="00466A63">
        <w:t xml:space="preserve">to paragraph 3 </w:t>
      </w:r>
      <w:r w:rsidRPr="00FD7E4C">
        <w:t xml:space="preserve">and choose the best </w:t>
      </w:r>
      <w:r w:rsidRPr="005E6E4C">
        <w:t>summar</w:t>
      </w:r>
      <w:r w:rsidRPr="00FD7E4C">
        <w:t xml:space="preserve">y from </w:t>
      </w:r>
      <w:r w:rsidRPr="005E6E4C">
        <w:t xml:space="preserve">below </w:t>
      </w:r>
    </w:p>
    <w:p w14:paraId="792E3CBA" w14:textId="13A27ED1" w:rsidR="005E6E4C" w:rsidRPr="005E6E4C" w:rsidRDefault="005E6E4C" w:rsidP="005E6E4C">
      <w:pPr>
        <w:spacing w:after="0" w:line="240" w:lineRule="auto"/>
      </w:pPr>
      <w:r w:rsidRPr="005E6E4C">
        <w:t>(A) The art of conversation is dying</w:t>
      </w:r>
      <w:r w:rsidR="00FD7E4C" w:rsidRPr="00FD7E4C">
        <w:tab/>
      </w:r>
      <w:r w:rsidRPr="005E6E4C">
        <w:t>(B) Linear thinking</w:t>
      </w:r>
      <w:r w:rsidR="00FD7E4C" w:rsidRPr="00FD7E4C">
        <w:tab/>
      </w:r>
      <w:r w:rsidRPr="005E6E4C">
        <w:t>(C) Lateral thinking</w:t>
      </w:r>
    </w:p>
    <w:p w14:paraId="335796DE" w14:textId="77777777" w:rsidR="00997316" w:rsidRDefault="00997316" w:rsidP="00997316"/>
    <w:p w14:paraId="388E7CA7" w14:textId="6AABEEFF" w:rsidR="00997316" w:rsidRPr="00FD7E4C" w:rsidRDefault="00997316" w:rsidP="00997316">
      <w:r w:rsidRPr="00FD7E4C">
        <w:t xml:space="preserve">Now look at the </w:t>
      </w:r>
      <w:r w:rsidR="00466A63">
        <w:t xml:space="preserve">third paragraph of the </w:t>
      </w:r>
      <w:r w:rsidRPr="00FD7E4C">
        <w:t xml:space="preserve">reading text </w:t>
      </w:r>
      <w:r w:rsidR="00466A63">
        <w:t>and c</w:t>
      </w:r>
      <w:r w:rsidRPr="00FD7E4C">
        <w:t>heck your answers</w:t>
      </w:r>
    </w:p>
    <w:p w14:paraId="42438CC1" w14:textId="77777777" w:rsidR="00997316" w:rsidRDefault="00997316" w:rsidP="005E6E4C">
      <w:pPr>
        <w:spacing w:line="259" w:lineRule="auto"/>
        <w:rPr>
          <w:b/>
        </w:rPr>
      </w:pPr>
    </w:p>
    <w:p w14:paraId="39E2809E" w14:textId="2E7CC557" w:rsidR="005E6E4C" w:rsidRPr="005E6E4C" w:rsidRDefault="005E6E4C" w:rsidP="005E6E4C">
      <w:pPr>
        <w:spacing w:line="259" w:lineRule="auto"/>
        <w:rPr>
          <w:b/>
        </w:rPr>
      </w:pPr>
      <w:r w:rsidRPr="005E6E4C">
        <w:rPr>
          <w:b/>
        </w:rPr>
        <w:t>(</w:t>
      </w:r>
      <w:r w:rsidR="00BB5D1D">
        <w:rPr>
          <w:b/>
        </w:rPr>
        <w:t>4</w:t>
      </w:r>
      <w:r w:rsidRPr="005E6E4C">
        <w:rPr>
          <w:b/>
        </w:rPr>
        <w:t>) LISTENING &amp; READING for specific information (PART 2)</w:t>
      </w:r>
    </w:p>
    <w:p w14:paraId="416CF747" w14:textId="45E28BF9" w:rsidR="005E6E4C" w:rsidRPr="005E6E4C" w:rsidRDefault="005E6E4C" w:rsidP="005E6E4C">
      <w:pPr>
        <w:spacing w:line="259" w:lineRule="auto"/>
      </w:pPr>
      <w:r w:rsidRPr="00FD7E4C">
        <w:t xml:space="preserve">Listen </w:t>
      </w:r>
      <w:r w:rsidR="00466A63">
        <w:t xml:space="preserve">again to paragraph 2 </w:t>
      </w:r>
      <w:r w:rsidRPr="00FD7E4C">
        <w:t xml:space="preserve">and </w:t>
      </w:r>
      <w:r w:rsidRPr="005E6E4C">
        <w:t xml:space="preserve">tick the words that </w:t>
      </w:r>
      <w:r w:rsidRPr="00FD7E4C">
        <w:t xml:space="preserve">you </w:t>
      </w:r>
      <w:r w:rsidRPr="005E6E4C">
        <w:t>do NOT hear</w:t>
      </w:r>
    </w:p>
    <w:p w14:paraId="0C573C62" w14:textId="77777777" w:rsidR="005E6E4C" w:rsidRPr="005E6E4C" w:rsidRDefault="005E6E4C" w:rsidP="005E6E4C">
      <w:pPr>
        <w:spacing w:after="0" w:line="240" w:lineRule="auto"/>
      </w:pPr>
      <w:r w:rsidRPr="005E6E4C">
        <w:t>1 Online skills</w:t>
      </w:r>
      <w:r w:rsidRPr="005E6E4C">
        <w:tab/>
      </w:r>
      <w:r w:rsidRPr="005E6E4C">
        <w:tab/>
      </w:r>
      <w:r w:rsidRPr="005E6E4C">
        <w:tab/>
      </w:r>
      <w:r w:rsidRPr="005E6E4C">
        <w:tab/>
        <w:t>5 sound bites</w:t>
      </w:r>
    </w:p>
    <w:p w14:paraId="09B42A10" w14:textId="77777777" w:rsidR="005E6E4C" w:rsidRPr="005E6E4C" w:rsidRDefault="005E6E4C" w:rsidP="005E6E4C">
      <w:pPr>
        <w:spacing w:after="0" w:line="240" w:lineRule="auto"/>
      </w:pPr>
      <w:r w:rsidRPr="005E6E4C">
        <w:t>2 Offline skills</w:t>
      </w:r>
      <w:r w:rsidRPr="005E6E4C">
        <w:tab/>
      </w:r>
      <w:r w:rsidRPr="005E6E4C">
        <w:tab/>
      </w:r>
      <w:r w:rsidRPr="005E6E4C">
        <w:tab/>
      </w:r>
      <w:r w:rsidRPr="005E6E4C">
        <w:tab/>
        <w:t>6 sound bar</w:t>
      </w:r>
    </w:p>
    <w:p w14:paraId="5FBE4C9A" w14:textId="77777777" w:rsidR="005E6E4C" w:rsidRPr="005E6E4C" w:rsidRDefault="005E6E4C" w:rsidP="005E6E4C">
      <w:pPr>
        <w:spacing w:after="0" w:line="240" w:lineRule="auto"/>
      </w:pPr>
      <w:r w:rsidRPr="005E6E4C">
        <w:t>3 Increasingly quantitative</w:t>
      </w:r>
      <w:r w:rsidRPr="005E6E4C">
        <w:tab/>
      </w:r>
      <w:r w:rsidRPr="005E6E4C">
        <w:tab/>
        <w:t>7 internet-ready devices</w:t>
      </w:r>
    </w:p>
    <w:p w14:paraId="228D90E8" w14:textId="77777777" w:rsidR="005E6E4C" w:rsidRPr="005E6E4C" w:rsidRDefault="005E6E4C" w:rsidP="005E6E4C">
      <w:pPr>
        <w:spacing w:after="0" w:line="240" w:lineRule="auto"/>
      </w:pPr>
      <w:r w:rsidRPr="005E6E4C">
        <w:t>4 Increasingly quantitative</w:t>
      </w:r>
      <w:r w:rsidRPr="005E6E4C">
        <w:tab/>
      </w:r>
      <w:r w:rsidRPr="005E6E4C">
        <w:tab/>
        <w:t>8 internet surfing</w:t>
      </w:r>
    </w:p>
    <w:p w14:paraId="6CB239F1" w14:textId="77777777" w:rsidR="000D6E31" w:rsidRPr="00FD7E4C" w:rsidRDefault="000D6E31"/>
    <w:p w14:paraId="11C4BF37" w14:textId="6A8E0EEF" w:rsidR="00B811C9" w:rsidRDefault="00B811C9">
      <w:r w:rsidRPr="00FD7E4C">
        <w:t xml:space="preserve">Now look at </w:t>
      </w:r>
      <w:r w:rsidR="00466A63">
        <w:t>paragraph</w:t>
      </w:r>
      <w:bookmarkStart w:id="0" w:name="_GoBack"/>
      <w:bookmarkEnd w:id="0"/>
      <w:r w:rsidR="00466A63">
        <w:t xml:space="preserve"> 2 </w:t>
      </w:r>
      <w:r w:rsidRPr="00FD7E4C">
        <w:t>to check your answers</w:t>
      </w:r>
    </w:p>
    <w:p w14:paraId="03AB63D0" w14:textId="77777777" w:rsidR="00BB5D1D" w:rsidRDefault="00BB5D1D"/>
    <w:p w14:paraId="466950A8" w14:textId="2FF54148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  <w:r w:rsidRPr="00FD7E4C">
        <w:rPr>
          <w:b/>
          <w:lang w:eastAsia="en-GB"/>
        </w:rPr>
        <w:t>(</w:t>
      </w:r>
      <w:r>
        <w:rPr>
          <w:b/>
          <w:lang w:eastAsia="en-GB"/>
        </w:rPr>
        <w:t>5</w:t>
      </w:r>
      <w:r w:rsidRPr="00FD7E4C">
        <w:rPr>
          <w:b/>
          <w:lang w:eastAsia="en-GB"/>
        </w:rPr>
        <w:t>)</w:t>
      </w:r>
      <w:r>
        <w:rPr>
          <w:b/>
          <w:lang w:eastAsia="en-GB"/>
        </w:rPr>
        <w:t xml:space="preserve"> I</w:t>
      </w:r>
      <w:r w:rsidRPr="00FD7E4C">
        <w:rPr>
          <w:b/>
          <w:lang w:eastAsia="en-GB"/>
        </w:rPr>
        <w:t>nference</w:t>
      </w:r>
    </w:p>
    <w:p w14:paraId="514804D0" w14:textId="77777777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</w:p>
    <w:p w14:paraId="52ED79DA" w14:textId="2AE49B31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  <w:r>
        <w:rPr>
          <w:b/>
          <w:lang w:eastAsia="en-GB"/>
        </w:rPr>
        <w:t>5</w:t>
      </w:r>
      <w:r w:rsidRPr="00FD7E4C">
        <w:rPr>
          <w:b/>
          <w:lang w:eastAsia="en-GB"/>
        </w:rPr>
        <w:t>.1 What is inference?</w:t>
      </w:r>
    </w:p>
    <w:p w14:paraId="7B687550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71696516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  <w:r w:rsidRPr="00FD7E4C">
        <w:rPr>
          <w:lang w:eastAsia="en-GB"/>
        </w:rPr>
        <w:t>When we come across a word, or phrase, that we have never seen before there are several options available to us:</w:t>
      </w:r>
      <w:r>
        <w:rPr>
          <w:lang w:eastAsia="en-GB"/>
        </w:rPr>
        <w:t xml:space="preserve"> </w:t>
      </w:r>
      <w:r w:rsidRPr="00FD7E4C">
        <w:rPr>
          <w:lang w:eastAsia="en-GB"/>
        </w:rPr>
        <w:t>(</w:t>
      </w:r>
      <w:proofErr w:type="spellStart"/>
      <w:r w:rsidRPr="00FD7E4C">
        <w:rPr>
          <w:lang w:eastAsia="en-GB"/>
        </w:rPr>
        <w:t>i</w:t>
      </w:r>
      <w:proofErr w:type="spellEnd"/>
      <w:r w:rsidRPr="00FD7E4C">
        <w:rPr>
          <w:lang w:eastAsia="en-GB"/>
        </w:rPr>
        <w:t>) Ask a friend</w:t>
      </w:r>
      <w:r w:rsidRPr="00FD7E4C">
        <w:rPr>
          <w:lang w:eastAsia="en-GB"/>
        </w:rPr>
        <w:tab/>
        <w:t>(ii) Use an online or paper dictionary</w:t>
      </w:r>
      <w:r w:rsidRPr="00FD7E4C">
        <w:rPr>
          <w:lang w:eastAsia="en-GB"/>
        </w:rPr>
        <w:tab/>
        <w:t>(ii) Guess the meaning</w:t>
      </w:r>
    </w:p>
    <w:p w14:paraId="7357F3E7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1034C8F3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  <w:r w:rsidRPr="00FD7E4C">
        <w:rPr>
          <w:lang w:eastAsia="en-GB"/>
        </w:rPr>
        <w:lastRenderedPageBreak/>
        <w:t>Most native speakers guess the meaning of a word by looking at its context in the sentence itself, as well as the ones after. Even if guess</w:t>
      </w:r>
      <w:r>
        <w:rPr>
          <w:lang w:eastAsia="en-GB"/>
        </w:rPr>
        <w:t>es</w:t>
      </w:r>
      <w:r w:rsidRPr="00FD7E4C">
        <w:rPr>
          <w:lang w:eastAsia="en-GB"/>
        </w:rPr>
        <w:t xml:space="preserve"> </w:t>
      </w:r>
      <w:r>
        <w:rPr>
          <w:lang w:eastAsia="en-GB"/>
        </w:rPr>
        <w:t xml:space="preserve">are </w:t>
      </w:r>
      <w:r w:rsidRPr="00FD7E4C">
        <w:rPr>
          <w:lang w:eastAsia="en-GB"/>
        </w:rPr>
        <w:t>approximat</w:t>
      </w:r>
      <w:r>
        <w:rPr>
          <w:lang w:eastAsia="en-GB"/>
        </w:rPr>
        <w:t>e</w:t>
      </w:r>
      <w:r w:rsidRPr="00FD7E4C">
        <w:rPr>
          <w:lang w:eastAsia="en-GB"/>
        </w:rPr>
        <w:t xml:space="preserve">, </w:t>
      </w:r>
      <w:r>
        <w:rPr>
          <w:lang w:eastAsia="en-GB"/>
        </w:rPr>
        <w:t xml:space="preserve">they </w:t>
      </w:r>
      <w:r w:rsidRPr="00FD7E4C">
        <w:rPr>
          <w:lang w:eastAsia="en-GB"/>
        </w:rPr>
        <w:t>help us to continue the reading flow.</w:t>
      </w:r>
    </w:p>
    <w:p w14:paraId="540DD8A2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323CAE32" w14:textId="07CAFAFB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  <w:r>
        <w:rPr>
          <w:b/>
          <w:lang w:eastAsia="en-GB"/>
        </w:rPr>
        <w:t>5</w:t>
      </w:r>
      <w:r w:rsidRPr="00FD7E4C">
        <w:rPr>
          <w:b/>
          <w:lang w:eastAsia="en-GB"/>
        </w:rPr>
        <w:t xml:space="preserve">.2 First exercise (nonsense word plovium) </w:t>
      </w:r>
    </w:p>
    <w:p w14:paraId="5CF38ADB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0622D378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  <w:r w:rsidRPr="00FD7E4C">
        <w:rPr>
          <w:lang w:eastAsia="en-GB"/>
        </w:rPr>
        <w:t xml:space="preserve">The following exercise will help you to understand inference. Read the paragraph below and try to infer (guess) the meaning of the word </w:t>
      </w:r>
      <w:r w:rsidRPr="00FD7E4C">
        <w:rPr>
          <w:i/>
          <w:lang w:eastAsia="en-GB"/>
        </w:rPr>
        <w:t>plovium</w:t>
      </w:r>
      <w:r w:rsidRPr="00FD7E4C">
        <w:rPr>
          <w:lang w:eastAsia="en-GB"/>
        </w:rPr>
        <w:t xml:space="preserve">. This is not a real word so will not be in any dictionary. It has been invented for the exercise. Just try to guess what it </w:t>
      </w:r>
      <w:r w:rsidRPr="00FD7E4C">
        <w:rPr>
          <w:i/>
          <w:lang w:eastAsia="en-GB"/>
        </w:rPr>
        <w:t>could</w:t>
      </w:r>
      <w:r w:rsidRPr="00FD7E4C">
        <w:rPr>
          <w:lang w:eastAsia="en-GB"/>
        </w:rPr>
        <w:t xml:space="preserve"> mean in the following context. </w:t>
      </w:r>
    </w:p>
    <w:p w14:paraId="01176941" w14:textId="77777777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</w:p>
    <w:p w14:paraId="7A2DA11A" w14:textId="77777777" w:rsidR="00BB5D1D" w:rsidRPr="00FD7E4C" w:rsidRDefault="00BB5D1D" w:rsidP="00BB5D1D">
      <w:pPr>
        <w:spacing w:after="0" w:line="240" w:lineRule="auto"/>
        <w:jc w:val="both"/>
        <w:rPr>
          <w:b/>
          <w:i/>
          <w:lang w:eastAsia="en-GB"/>
        </w:rPr>
      </w:pPr>
      <w:r w:rsidRPr="00FD7E4C">
        <w:rPr>
          <w:b/>
          <w:i/>
          <w:lang w:eastAsia="en-GB"/>
        </w:rPr>
        <w:t xml:space="preserve">She was shown to a table in her favourite restaurant. The waiter brought the menu and Linda ordered her favourite meal. While, she was waiting she raised the </w:t>
      </w:r>
      <w:r w:rsidRPr="00FD7E4C">
        <w:rPr>
          <w:b/>
          <w:i/>
          <w:u w:val="single"/>
          <w:lang w:eastAsia="en-GB"/>
        </w:rPr>
        <w:t>plovium</w:t>
      </w:r>
      <w:r w:rsidRPr="00FD7E4C">
        <w:rPr>
          <w:b/>
          <w:i/>
          <w:lang w:eastAsia="en-GB"/>
        </w:rPr>
        <w:t xml:space="preserve"> to her lips. It fell to the floor and broke into several pieces. Only the handle remained in one piece.</w:t>
      </w:r>
    </w:p>
    <w:p w14:paraId="438A4F05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2C06397A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  <w:r w:rsidRPr="00FD7E4C">
        <w:rPr>
          <w:lang w:eastAsia="en-GB"/>
        </w:rPr>
        <w:t xml:space="preserve">Based on the first 3 sentences, </w:t>
      </w:r>
      <w:r w:rsidRPr="00FD7E4C">
        <w:rPr>
          <w:u w:val="single"/>
          <w:lang w:eastAsia="en-GB"/>
        </w:rPr>
        <w:t>plovium</w:t>
      </w:r>
      <w:r w:rsidRPr="00FD7E4C">
        <w:rPr>
          <w:lang w:eastAsia="en-GB"/>
        </w:rPr>
        <w:t xml:space="preserve"> could mean </w:t>
      </w:r>
      <w:r w:rsidRPr="00FD7E4C">
        <w:rPr>
          <w:i/>
          <w:lang w:eastAsia="en-GB"/>
        </w:rPr>
        <w:t>Lipstick, cigarette, mirror, glass, cup, napkin.</w:t>
      </w:r>
      <w:r w:rsidRPr="00FD7E4C">
        <w:rPr>
          <w:lang w:eastAsia="en-GB"/>
        </w:rPr>
        <w:t xml:space="preserve"> </w:t>
      </w:r>
    </w:p>
    <w:p w14:paraId="05D7BBD0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404CE0C5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  <w:r w:rsidRPr="00FD7E4C">
        <w:rPr>
          <w:lang w:eastAsia="en-GB"/>
        </w:rPr>
        <w:t>Using the information provided by the 4</w:t>
      </w:r>
      <w:r w:rsidRPr="00FD7E4C">
        <w:rPr>
          <w:vertAlign w:val="superscript"/>
          <w:lang w:eastAsia="en-GB"/>
        </w:rPr>
        <w:t>th</w:t>
      </w:r>
      <w:r w:rsidRPr="00FD7E4C">
        <w:rPr>
          <w:lang w:eastAsia="en-GB"/>
        </w:rPr>
        <w:t xml:space="preserve"> sentence, we can now get a better idea of what plovium could mean. Finally, with the 5</w:t>
      </w:r>
      <w:r w:rsidRPr="00FD7E4C">
        <w:rPr>
          <w:vertAlign w:val="superscript"/>
          <w:lang w:eastAsia="en-GB"/>
        </w:rPr>
        <w:t>th</w:t>
      </w:r>
      <w:r w:rsidRPr="00FD7E4C">
        <w:rPr>
          <w:lang w:eastAsia="en-GB"/>
        </w:rPr>
        <w:t xml:space="preserve"> sentence, we can see what plovium really means (cup).</w:t>
      </w:r>
    </w:p>
    <w:p w14:paraId="6057C6F9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22791D65" w14:textId="73713CBC" w:rsidR="00BB5D1D" w:rsidRPr="00FD7E4C" w:rsidRDefault="00BB5D1D" w:rsidP="00BB5D1D">
      <w:pPr>
        <w:spacing w:after="0" w:line="240" w:lineRule="auto"/>
        <w:jc w:val="both"/>
        <w:rPr>
          <w:b/>
          <w:lang w:eastAsia="en-GB"/>
        </w:rPr>
      </w:pPr>
      <w:r>
        <w:rPr>
          <w:b/>
          <w:lang w:eastAsia="en-GB"/>
        </w:rPr>
        <w:t>5</w:t>
      </w:r>
      <w:r w:rsidRPr="00FD7E4C">
        <w:rPr>
          <w:b/>
          <w:lang w:eastAsia="en-GB"/>
        </w:rPr>
        <w:t xml:space="preserve">.3 Second exercise (based on 3 paragraphs from the LinkedIn reading text) </w:t>
      </w:r>
    </w:p>
    <w:p w14:paraId="1B69647D" w14:textId="77777777" w:rsidR="00BB5D1D" w:rsidRPr="00FD7E4C" w:rsidRDefault="00BB5D1D" w:rsidP="00BB5D1D">
      <w:pPr>
        <w:spacing w:after="0" w:line="240" w:lineRule="auto"/>
        <w:jc w:val="both"/>
        <w:rPr>
          <w:lang w:eastAsia="en-GB"/>
        </w:rPr>
      </w:pPr>
    </w:p>
    <w:p w14:paraId="3540DD1D" w14:textId="77777777" w:rsidR="00BB5D1D" w:rsidRDefault="00BB5D1D" w:rsidP="00BB5D1D">
      <w:pPr>
        <w:spacing w:after="0" w:line="240" w:lineRule="auto"/>
        <w:jc w:val="both"/>
        <w:rPr>
          <w:i/>
          <w:lang w:eastAsia="en-GB"/>
        </w:rPr>
      </w:pPr>
      <w:r w:rsidRPr="00FD7E4C">
        <w:rPr>
          <w:lang w:eastAsia="en-GB"/>
        </w:rPr>
        <w:t xml:space="preserve">Now read the following extracts and try to guess the meaning of the following words: </w:t>
      </w:r>
      <w:r w:rsidRPr="00FD7E4C">
        <w:rPr>
          <w:i/>
          <w:lang w:eastAsia="en-GB"/>
        </w:rPr>
        <w:t xml:space="preserve">Sustenance, luminaries, regurgitating, lateral thinkers, and plethora </w:t>
      </w:r>
    </w:p>
    <w:p w14:paraId="24958A9D" w14:textId="77777777" w:rsidR="00466A63" w:rsidRDefault="00466A63" w:rsidP="00BB5D1D">
      <w:pPr>
        <w:spacing w:after="0" w:line="240" w:lineRule="auto"/>
        <w:jc w:val="both"/>
        <w:rPr>
          <w:i/>
          <w:lang w:eastAsia="en-GB"/>
        </w:rPr>
      </w:pPr>
    </w:p>
    <w:p w14:paraId="17F37D1C" w14:textId="11C3C7B9" w:rsidR="00466A63" w:rsidRPr="00FD7E4C" w:rsidRDefault="00466A63" w:rsidP="00BB5D1D">
      <w:pPr>
        <w:spacing w:after="0" w:line="240" w:lineRule="auto"/>
        <w:jc w:val="both"/>
        <w:rPr>
          <w:i/>
          <w:lang w:eastAsia="en-GB"/>
        </w:rPr>
      </w:pPr>
    </w:p>
    <w:p w14:paraId="146F62E0" w14:textId="77777777" w:rsidR="00BB5D1D" w:rsidRPr="00FD7E4C" w:rsidRDefault="00BB5D1D" w:rsidP="00BB5D1D">
      <w:pPr>
        <w:spacing w:line="259" w:lineRule="auto"/>
        <w:rPr>
          <w:b/>
        </w:rPr>
      </w:pPr>
    </w:p>
    <w:p w14:paraId="6120E7CB" w14:textId="77777777" w:rsidR="00BB5D1D" w:rsidRPr="00FD7E4C" w:rsidRDefault="00BB5D1D"/>
    <w:sectPr w:rsidR="00BB5D1D" w:rsidRPr="00FD7E4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8944952" w14:textId="77777777" w:rsidR="00507D7C" w:rsidRDefault="00507D7C" w:rsidP="00166B2E">
      <w:pPr>
        <w:spacing w:after="0" w:line="240" w:lineRule="auto"/>
      </w:pPr>
      <w:r>
        <w:separator/>
      </w:r>
    </w:p>
  </w:endnote>
  <w:endnote w:type="continuationSeparator" w:id="0">
    <w:p w14:paraId="79471720" w14:textId="77777777" w:rsidR="00507D7C" w:rsidRDefault="00507D7C" w:rsidP="00166B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FAD892F" w14:textId="651ECAAF" w:rsidR="00166B2E" w:rsidRPr="00166B2E" w:rsidRDefault="00166B2E" w:rsidP="00166B2E">
    <w:pPr>
      <w:spacing w:after="0" w:line="240" w:lineRule="auto"/>
      <w:rPr>
        <w:sz w:val="20"/>
        <w:szCs w:val="20"/>
        <w:lang w:eastAsia="en-GB"/>
      </w:rPr>
    </w:pPr>
    <w:r>
      <w:rPr>
        <w:sz w:val="20"/>
        <w:szCs w:val="20"/>
      </w:rPr>
      <w:t xml:space="preserve">- </w:t>
    </w:r>
    <w:r w:rsidRPr="00166B2E">
      <w:rPr>
        <w:sz w:val="20"/>
        <w:szCs w:val="20"/>
      </w:rPr>
      <w:t xml:space="preserve">Williams, D.C. (2016). Extract from </w:t>
    </w:r>
    <w:r w:rsidRPr="00166B2E">
      <w:rPr>
        <w:i/>
        <w:sz w:val="20"/>
        <w:szCs w:val="20"/>
        <w:lang w:eastAsia="en-GB"/>
      </w:rPr>
      <w:t xml:space="preserve">Beyond simple nostalgia; we can learn a great deal from our lo-tech, offline past. </w:t>
    </w:r>
    <w:r w:rsidRPr="00166B2E">
      <w:rPr>
        <w:sz w:val="20"/>
        <w:szCs w:val="20"/>
        <w:lang w:eastAsia="en-GB"/>
      </w:rPr>
      <w:t xml:space="preserve">Published on 07.06.2016 on LinkedIn </w:t>
    </w:r>
  </w:p>
  <w:p w14:paraId="44C5B817" w14:textId="26F63DCC" w:rsidR="00166B2E" w:rsidRPr="00166B2E" w:rsidRDefault="00166B2E">
    <w:pPr>
      <w:pStyle w:val="Footer"/>
      <w:rPr>
        <w:sz w:val="20"/>
        <w:szCs w:val="20"/>
      </w:rPr>
    </w:pPr>
  </w:p>
  <w:p w14:paraId="3ACE09E6" w14:textId="77777777" w:rsidR="00166B2E" w:rsidRDefault="00166B2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D486BF" w14:textId="77777777" w:rsidR="00507D7C" w:rsidRDefault="00507D7C" w:rsidP="00166B2E">
      <w:pPr>
        <w:spacing w:after="0" w:line="240" w:lineRule="auto"/>
      </w:pPr>
      <w:r>
        <w:separator/>
      </w:r>
    </w:p>
  </w:footnote>
  <w:footnote w:type="continuationSeparator" w:id="0">
    <w:p w14:paraId="0D180904" w14:textId="77777777" w:rsidR="00507D7C" w:rsidRDefault="00507D7C" w:rsidP="00166B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9A27B7A" w14:textId="49BCD38F" w:rsidR="00DB4FF2" w:rsidRPr="00DB4FF2" w:rsidRDefault="00F31412">
    <w:pPr>
      <w:pStyle w:val="Header"/>
      <w:rPr>
        <w:b/>
        <w:sz w:val="28"/>
        <w:szCs w:val="28"/>
      </w:rPr>
    </w:pPr>
    <w:r>
      <w:rPr>
        <w:b/>
        <w:sz w:val="28"/>
        <w:szCs w:val="28"/>
      </w:rPr>
      <w:t xml:space="preserve">STUDENTS’ </w:t>
    </w:r>
    <w:proofErr w:type="gramStart"/>
    <w:r>
      <w:rPr>
        <w:b/>
        <w:sz w:val="28"/>
        <w:szCs w:val="28"/>
      </w:rPr>
      <w:t>NOTES  -</w:t>
    </w:r>
    <w:proofErr w:type="gramEnd"/>
    <w:r>
      <w:rPr>
        <w:b/>
        <w:sz w:val="28"/>
        <w:szCs w:val="28"/>
      </w:rPr>
      <w:t xml:space="preserve"> </w:t>
    </w:r>
    <w:r w:rsidR="00DB4FF2" w:rsidRPr="00DB4FF2">
      <w:rPr>
        <w:b/>
        <w:sz w:val="28"/>
        <w:szCs w:val="28"/>
      </w:rPr>
      <w:t xml:space="preserve">READING SKILLS </w:t>
    </w:r>
    <w:r>
      <w:rPr>
        <w:b/>
        <w:sz w:val="28"/>
        <w:szCs w:val="28"/>
      </w:rPr>
      <w:t>SSESSION</w:t>
    </w:r>
  </w:p>
  <w:p w14:paraId="0288EAD6" w14:textId="77777777" w:rsidR="00DB4FF2" w:rsidRDefault="00DB4F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1B3E"/>
    <w:rsid w:val="00000348"/>
    <w:rsid w:val="0000137A"/>
    <w:rsid w:val="00002C4F"/>
    <w:rsid w:val="00002DAF"/>
    <w:rsid w:val="000057A7"/>
    <w:rsid w:val="00006AB3"/>
    <w:rsid w:val="00006F8A"/>
    <w:rsid w:val="00007CD5"/>
    <w:rsid w:val="00010A47"/>
    <w:rsid w:val="00011E9A"/>
    <w:rsid w:val="000124BC"/>
    <w:rsid w:val="00012862"/>
    <w:rsid w:val="00013180"/>
    <w:rsid w:val="00014B2F"/>
    <w:rsid w:val="000202B9"/>
    <w:rsid w:val="00020B4B"/>
    <w:rsid w:val="00020B8E"/>
    <w:rsid w:val="00021C05"/>
    <w:rsid w:val="000249C9"/>
    <w:rsid w:val="00025415"/>
    <w:rsid w:val="00030683"/>
    <w:rsid w:val="00032A51"/>
    <w:rsid w:val="00032F2A"/>
    <w:rsid w:val="00035A33"/>
    <w:rsid w:val="0003603A"/>
    <w:rsid w:val="00040EF3"/>
    <w:rsid w:val="00041D0C"/>
    <w:rsid w:val="00042DFA"/>
    <w:rsid w:val="000460CD"/>
    <w:rsid w:val="00047F0B"/>
    <w:rsid w:val="00050449"/>
    <w:rsid w:val="000511A4"/>
    <w:rsid w:val="00053B94"/>
    <w:rsid w:val="00054448"/>
    <w:rsid w:val="0005682F"/>
    <w:rsid w:val="00056BEB"/>
    <w:rsid w:val="00057FF5"/>
    <w:rsid w:val="0006318D"/>
    <w:rsid w:val="000638EA"/>
    <w:rsid w:val="00065DE3"/>
    <w:rsid w:val="00066DC9"/>
    <w:rsid w:val="00067212"/>
    <w:rsid w:val="000704E6"/>
    <w:rsid w:val="00072752"/>
    <w:rsid w:val="00074049"/>
    <w:rsid w:val="00074BE1"/>
    <w:rsid w:val="0007692C"/>
    <w:rsid w:val="00076A4E"/>
    <w:rsid w:val="00076D4C"/>
    <w:rsid w:val="0008410F"/>
    <w:rsid w:val="00084398"/>
    <w:rsid w:val="00084AF7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969EC"/>
    <w:rsid w:val="000A1719"/>
    <w:rsid w:val="000A2693"/>
    <w:rsid w:val="000A2C25"/>
    <w:rsid w:val="000A3103"/>
    <w:rsid w:val="000A4AF2"/>
    <w:rsid w:val="000A4ED2"/>
    <w:rsid w:val="000A725E"/>
    <w:rsid w:val="000A765C"/>
    <w:rsid w:val="000B10DC"/>
    <w:rsid w:val="000B1297"/>
    <w:rsid w:val="000B20F6"/>
    <w:rsid w:val="000B24F9"/>
    <w:rsid w:val="000B799F"/>
    <w:rsid w:val="000C1171"/>
    <w:rsid w:val="000C1A21"/>
    <w:rsid w:val="000C20C9"/>
    <w:rsid w:val="000C2F9B"/>
    <w:rsid w:val="000C500A"/>
    <w:rsid w:val="000C55CF"/>
    <w:rsid w:val="000D0683"/>
    <w:rsid w:val="000D4EBA"/>
    <w:rsid w:val="000D525B"/>
    <w:rsid w:val="000D6E31"/>
    <w:rsid w:val="000D74F6"/>
    <w:rsid w:val="000D75D2"/>
    <w:rsid w:val="000D7DDA"/>
    <w:rsid w:val="000E1510"/>
    <w:rsid w:val="000E1D7A"/>
    <w:rsid w:val="000E2FB6"/>
    <w:rsid w:val="000E52AD"/>
    <w:rsid w:val="000E5CAA"/>
    <w:rsid w:val="000E609C"/>
    <w:rsid w:val="000E70A4"/>
    <w:rsid w:val="000F380C"/>
    <w:rsid w:val="000F39AF"/>
    <w:rsid w:val="000F3D0F"/>
    <w:rsid w:val="001001A9"/>
    <w:rsid w:val="001002F5"/>
    <w:rsid w:val="001004C3"/>
    <w:rsid w:val="001016C1"/>
    <w:rsid w:val="00101DB8"/>
    <w:rsid w:val="001023BD"/>
    <w:rsid w:val="0010271C"/>
    <w:rsid w:val="00103037"/>
    <w:rsid w:val="001038B3"/>
    <w:rsid w:val="00111532"/>
    <w:rsid w:val="001124AE"/>
    <w:rsid w:val="001131AF"/>
    <w:rsid w:val="00116F81"/>
    <w:rsid w:val="00120C14"/>
    <w:rsid w:val="0012127D"/>
    <w:rsid w:val="00123EF1"/>
    <w:rsid w:val="001303EF"/>
    <w:rsid w:val="00130FA3"/>
    <w:rsid w:val="00131B1A"/>
    <w:rsid w:val="0013261E"/>
    <w:rsid w:val="0013320B"/>
    <w:rsid w:val="001332C5"/>
    <w:rsid w:val="001332F4"/>
    <w:rsid w:val="001355AA"/>
    <w:rsid w:val="00136B68"/>
    <w:rsid w:val="00137371"/>
    <w:rsid w:val="00140EEA"/>
    <w:rsid w:val="001416F5"/>
    <w:rsid w:val="00141978"/>
    <w:rsid w:val="00143183"/>
    <w:rsid w:val="001451EE"/>
    <w:rsid w:val="0015293E"/>
    <w:rsid w:val="00152FA2"/>
    <w:rsid w:val="00155AC3"/>
    <w:rsid w:val="001568F4"/>
    <w:rsid w:val="00156AEC"/>
    <w:rsid w:val="001578AD"/>
    <w:rsid w:val="001601CF"/>
    <w:rsid w:val="00163429"/>
    <w:rsid w:val="001637D3"/>
    <w:rsid w:val="00164FD4"/>
    <w:rsid w:val="00166B2E"/>
    <w:rsid w:val="00170861"/>
    <w:rsid w:val="00170EEC"/>
    <w:rsid w:val="001713B5"/>
    <w:rsid w:val="001763E1"/>
    <w:rsid w:val="00177885"/>
    <w:rsid w:val="00180D98"/>
    <w:rsid w:val="001830CF"/>
    <w:rsid w:val="00183342"/>
    <w:rsid w:val="001833DB"/>
    <w:rsid w:val="0018362A"/>
    <w:rsid w:val="001856C5"/>
    <w:rsid w:val="00186B85"/>
    <w:rsid w:val="00190568"/>
    <w:rsid w:val="001913E7"/>
    <w:rsid w:val="00194014"/>
    <w:rsid w:val="00195A2C"/>
    <w:rsid w:val="00195A7C"/>
    <w:rsid w:val="00195E9D"/>
    <w:rsid w:val="0019616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4093"/>
    <w:rsid w:val="001B59D2"/>
    <w:rsid w:val="001B697D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2CA8"/>
    <w:rsid w:val="001F402B"/>
    <w:rsid w:val="001F5463"/>
    <w:rsid w:val="001F6E01"/>
    <w:rsid w:val="001F75FB"/>
    <w:rsid w:val="00200389"/>
    <w:rsid w:val="00201A9C"/>
    <w:rsid w:val="002042CE"/>
    <w:rsid w:val="00204B3C"/>
    <w:rsid w:val="002056C4"/>
    <w:rsid w:val="00210712"/>
    <w:rsid w:val="00211154"/>
    <w:rsid w:val="002117F7"/>
    <w:rsid w:val="00214DEA"/>
    <w:rsid w:val="00220961"/>
    <w:rsid w:val="00220F58"/>
    <w:rsid w:val="002211A6"/>
    <w:rsid w:val="0022228D"/>
    <w:rsid w:val="002248CA"/>
    <w:rsid w:val="00227C7A"/>
    <w:rsid w:val="00231117"/>
    <w:rsid w:val="00233D31"/>
    <w:rsid w:val="00233E6F"/>
    <w:rsid w:val="0023582B"/>
    <w:rsid w:val="002407A7"/>
    <w:rsid w:val="002414EE"/>
    <w:rsid w:val="00241D7D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70681"/>
    <w:rsid w:val="00271560"/>
    <w:rsid w:val="002716F8"/>
    <w:rsid w:val="00272029"/>
    <w:rsid w:val="00272E56"/>
    <w:rsid w:val="002761C5"/>
    <w:rsid w:val="00283CC2"/>
    <w:rsid w:val="00285C14"/>
    <w:rsid w:val="002876EC"/>
    <w:rsid w:val="00287D64"/>
    <w:rsid w:val="0029066D"/>
    <w:rsid w:val="00293656"/>
    <w:rsid w:val="00294F4E"/>
    <w:rsid w:val="00295291"/>
    <w:rsid w:val="00295853"/>
    <w:rsid w:val="002971AB"/>
    <w:rsid w:val="002A18A9"/>
    <w:rsid w:val="002A1FB7"/>
    <w:rsid w:val="002A2E15"/>
    <w:rsid w:val="002A3BCD"/>
    <w:rsid w:val="002A40F4"/>
    <w:rsid w:val="002A5D43"/>
    <w:rsid w:val="002A6167"/>
    <w:rsid w:val="002B1E62"/>
    <w:rsid w:val="002B3351"/>
    <w:rsid w:val="002B462F"/>
    <w:rsid w:val="002B5ACD"/>
    <w:rsid w:val="002B7E0E"/>
    <w:rsid w:val="002C09B6"/>
    <w:rsid w:val="002C132A"/>
    <w:rsid w:val="002C149F"/>
    <w:rsid w:val="002C1E39"/>
    <w:rsid w:val="002C5BF7"/>
    <w:rsid w:val="002C71D6"/>
    <w:rsid w:val="002C72D7"/>
    <w:rsid w:val="002C7878"/>
    <w:rsid w:val="002D456D"/>
    <w:rsid w:val="002D461A"/>
    <w:rsid w:val="002D46A5"/>
    <w:rsid w:val="002D4C4A"/>
    <w:rsid w:val="002D67C5"/>
    <w:rsid w:val="002D7AE3"/>
    <w:rsid w:val="002D7F8A"/>
    <w:rsid w:val="002E053D"/>
    <w:rsid w:val="002E0A13"/>
    <w:rsid w:val="002E0EA5"/>
    <w:rsid w:val="002E2159"/>
    <w:rsid w:val="002E2559"/>
    <w:rsid w:val="002E3372"/>
    <w:rsid w:val="002E3A5B"/>
    <w:rsid w:val="002F3B13"/>
    <w:rsid w:val="002F3F82"/>
    <w:rsid w:val="002F5011"/>
    <w:rsid w:val="002F519B"/>
    <w:rsid w:val="002F5A7A"/>
    <w:rsid w:val="002F76E0"/>
    <w:rsid w:val="002F795A"/>
    <w:rsid w:val="0030099D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211B0"/>
    <w:rsid w:val="0032179B"/>
    <w:rsid w:val="00321BC7"/>
    <w:rsid w:val="00321E86"/>
    <w:rsid w:val="00325578"/>
    <w:rsid w:val="00325D80"/>
    <w:rsid w:val="00326664"/>
    <w:rsid w:val="00326DB2"/>
    <w:rsid w:val="00326EE7"/>
    <w:rsid w:val="003275DF"/>
    <w:rsid w:val="0033174F"/>
    <w:rsid w:val="00331CA2"/>
    <w:rsid w:val="0033436D"/>
    <w:rsid w:val="00334FCE"/>
    <w:rsid w:val="003356A1"/>
    <w:rsid w:val="0033654E"/>
    <w:rsid w:val="00337994"/>
    <w:rsid w:val="00340FE2"/>
    <w:rsid w:val="00341CEE"/>
    <w:rsid w:val="00343391"/>
    <w:rsid w:val="003447AD"/>
    <w:rsid w:val="003466B9"/>
    <w:rsid w:val="003502F7"/>
    <w:rsid w:val="00351A0C"/>
    <w:rsid w:val="00351D41"/>
    <w:rsid w:val="00353978"/>
    <w:rsid w:val="00353B70"/>
    <w:rsid w:val="00353FFD"/>
    <w:rsid w:val="00356866"/>
    <w:rsid w:val="0036076B"/>
    <w:rsid w:val="00361106"/>
    <w:rsid w:val="003627BA"/>
    <w:rsid w:val="00364755"/>
    <w:rsid w:val="00365878"/>
    <w:rsid w:val="0036713B"/>
    <w:rsid w:val="00370B19"/>
    <w:rsid w:val="00373096"/>
    <w:rsid w:val="00375617"/>
    <w:rsid w:val="00375F6D"/>
    <w:rsid w:val="00376C02"/>
    <w:rsid w:val="00380B56"/>
    <w:rsid w:val="0038161C"/>
    <w:rsid w:val="00383994"/>
    <w:rsid w:val="00387589"/>
    <w:rsid w:val="0039022C"/>
    <w:rsid w:val="00391A7D"/>
    <w:rsid w:val="00392DA6"/>
    <w:rsid w:val="00392F6F"/>
    <w:rsid w:val="00394284"/>
    <w:rsid w:val="003956C1"/>
    <w:rsid w:val="003A1212"/>
    <w:rsid w:val="003A1B1C"/>
    <w:rsid w:val="003A260E"/>
    <w:rsid w:val="003A2BE5"/>
    <w:rsid w:val="003A3727"/>
    <w:rsid w:val="003A6213"/>
    <w:rsid w:val="003A6C8C"/>
    <w:rsid w:val="003A77C9"/>
    <w:rsid w:val="003B0E58"/>
    <w:rsid w:val="003B2402"/>
    <w:rsid w:val="003B34DF"/>
    <w:rsid w:val="003B3CB9"/>
    <w:rsid w:val="003B3EE4"/>
    <w:rsid w:val="003B7FC4"/>
    <w:rsid w:val="003C0DF4"/>
    <w:rsid w:val="003C0F03"/>
    <w:rsid w:val="003C145D"/>
    <w:rsid w:val="003C269D"/>
    <w:rsid w:val="003C2D90"/>
    <w:rsid w:val="003C5A56"/>
    <w:rsid w:val="003C6737"/>
    <w:rsid w:val="003C77EE"/>
    <w:rsid w:val="003C7E5D"/>
    <w:rsid w:val="003D015E"/>
    <w:rsid w:val="003D1000"/>
    <w:rsid w:val="003D22E0"/>
    <w:rsid w:val="003D479C"/>
    <w:rsid w:val="003E2E87"/>
    <w:rsid w:val="003F557A"/>
    <w:rsid w:val="003F5C2B"/>
    <w:rsid w:val="00400DE0"/>
    <w:rsid w:val="00401447"/>
    <w:rsid w:val="00401CB1"/>
    <w:rsid w:val="004027BB"/>
    <w:rsid w:val="00404580"/>
    <w:rsid w:val="0040772B"/>
    <w:rsid w:val="00407A75"/>
    <w:rsid w:val="00411963"/>
    <w:rsid w:val="00411C93"/>
    <w:rsid w:val="00412DA8"/>
    <w:rsid w:val="00416A05"/>
    <w:rsid w:val="004204A2"/>
    <w:rsid w:val="00421DEE"/>
    <w:rsid w:val="00424A52"/>
    <w:rsid w:val="00427D8F"/>
    <w:rsid w:val="00427E07"/>
    <w:rsid w:val="00430324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4BBC"/>
    <w:rsid w:val="00445ABB"/>
    <w:rsid w:val="00447A3D"/>
    <w:rsid w:val="00451072"/>
    <w:rsid w:val="00453917"/>
    <w:rsid w:val="00453B5B"/>
    <w:rsid w:val="00455C0A"/>
    <w:rsid w:val="004602DD"/>
    <w:rsid w:val="00462FD8"/>
    <w:rsid w:val="004649EE"/>
    <w:rsid w:val="00466A63"/>
    <w:rsid w:val="00466E42"/>
    <w:rsid w:val="00473230"/>
    <w:rsid w:val="00473E83"/>
    <w:rsid w:val="004755EB"/>
    <w:rsid w:val="00480751"/>
    <w:rsid w:val="00480D69"/>
    <w:rsid w:val="00480EC6"/>
    <w:rsid w:val="0048101B"/>
    <w:rsid w:val="00481B6C"/>
    <w:rsid w:val="00481D0D"/>
    <w:rsid w:val="0048345F"/>
    <w:rsid w:val="00486F37"/>
    <w:rsid w:val="0049028E"/>
    <w:rsid w:val="00491D02"/>
    <w:rsid w:val="00492EE9"/>
    <w:rsid w:val="00493C21"/>
    <w:rsid w:val="0049461F"/>
    <w:rsid w:val="00495784"/>
    <w:rsid w:val="00495E0C"/>
    <w:rsid w:val="00496116"/>
    <w:rsid w:val="004A1687"/>
    <w:rsid w:val="004A31D2"/>
    <w:rsid w:val="004A3ACC"/>
    <w:rsid w:val="004A53CC"/>
    <w:rsid w:val="004A665F"/>
    <w:rsid w:val="004A729A"/>
    <w:rsid w:val="004A79BF"/>
    <w:rsid w:val="004B1D8E"/>
    <w:rsid w:val="004B2BD2"/>
    <w:rsid w:val="004B2E0E"/>
    <w:rsid w:val="004B356C"/>
    <w:rsid w:val="004B4DF0"/>
    <w:rsid w:val="004B5488"/>
    <w:rsid w:val="004C0AA4"/>
    <w:rsid w:val="004C5B5C"/>
    <w:rsid w:val="004C5F96"/>
    <w:rsid w:val="004C617F"/>
    <w:rsid w:val="004C66BF"/>
    <w:rsid w:val="004C6EBF"/>
    <w:rsid w:val="004D07EC"/>
    <w:rsid w:val="004D0C57"/>
    <w:rsid w:val="004D2153"/>
    <w:rsid w:val="004E1BB0"/>
    <w:rsid w:val="004E31B4"/>
    <w:rsid w:val="004E3776"/>
    <w:rsid w:val="004E41D7"/>
    <w:rsid w:val="004E43E5"/>
    <w:rsid w:val="004E56F2"/>
    <w:rsid w:val="004E5A2E"/>
    <w:rsid w:val="004E7B20"/>
    <w:rsid w:val="004F151C"/>
    <w:rsid w:val="004F37BB"/>
    <w:rsid w:val="004F40FA"/>
    <w:rsid w:val="004F433D"/>
    <w:rsid w:val="004F4923"/>
    <w:rsid w:val="004F58C1"/>
    <w:rsid w:val="004F58C8"/>
    <w:rsid w:val="004F6D44"/>
    <w:rsid w:val="004F7B28"/>
    <w:rsid w:val="00500F58"/>
    <w:rsid w:val="00501113"/>
    <w:rsid w:val="00502338"/>
    <w:rsid w:val="00503317"/>
    <w:rsid w:val="00505852"/>
    <w:rsid w:val="0050645D"/>
    <w:rsid w:val="00506850"/>
    <w:rsid w:val="00507064"/>
    <w:rsid w:val="005077B3"/>
    <w:rsid w:val="00507D7C"/>
    <w:rsid w:val="00511DAC"/>
    <w:rsid w:val="00513215"/>
    <w:rsid w:val="00514EE1"/>
    <w:rsid w:val="005153FE"/>
    <w:rsid w:val="00516D6D"/>
    <w:rsid w:val="0051721F"/>
    <w:rsid w:val="00523144"/>
    <w:rsid w:val="00523A15"/>
    <w:rsid w:val="00523A79"/>
    <w:rsid w:val="005240DB"/>
    <w:rsid w:val="0052598D"/>
    <w:rsid w:val="00527B79"/>
    <w:rsid w:val="00527C34"/>
    <w:rsid w:val="00531CDB"/>
    <w:rsid w:val="0053356D"/>
    <w:rsid w:val="00534492"/>
    <w:rsid w:val="005353C7"/>
    <w:rsid w:val="0053580D"/>
    <w:rsid w:val="00535D4A"/>
    <w:rsid w:val="00536B9A"/>
    <w:rsid w:val="0053795F"/>
    <w:rsid w:val="00537EEA"/>
    <w:rsid w:val="00541843"/>
    <w:rsid w:val="0054293D"/>
    <w:rsid w:val="005439A1"/>
    <w:rsid w:val="00543F93"/>
    <w:rsid w:val="00544318"/>
    <w:rsid w:val="00546BAD"/>
    <w:rsid w:val="00547000"/>
    <w:rsid w:val="00547C24"/>
    <w:rsid w:val="00550505"/>
    <w:rsid w:val="005513FF"/>
    <w:rsid w:val="00552458"/>
    <w:rsid w:val="005526D6"/>
    <w:rsid w:val="00554107"/>
    <w:rsid w:val="005565A3"/>
    <w:rsid w:val="00557628"/>
    <w:rsid w:val="00557CF2"/>
    <w:rsid w:val="005609CF"/>
    <w:rsid w:val="00561CD8"/>
    <w:rsid w:val="005621D2"/>
    <w:rsid w:val="00563687"/>
    <w:rsid w:val="00563FA9"/>
    <w:rsid w:val="00567390"/>
    <w:rsid w:val="005726C6"/>
    <w:rsid w:val="00573327"/>
    <w:rsid w:val="005739AB"/>
    <w:rsid w:val="00573F88"/>
    <w:rsid w:val="005743C9"/>
    <w:rsid w:val="00574993"/>
    <w:rsid w:val="00576B1E"/>
    <w:rsid w:val="00581B5E"/>
    <w:rsid w:val="00582900"/>
    <w:rsid w:val="00583EE8"/>
    <w:rsid w:val="005914E8"/>
    <w:rsid w:val="00592DDF"/>
    <w:rsid w:val="00593E6F"/>
    <w:rsid w:val="00597EBD"/>
    <w:rsid w:val="005A0B96"/>
    <w:rsid w:val="005A4674"/>
    <w:rsid w:val="005A4BEF"/>
    <w:rsid w:val="005A5BF1"/>
    <w:rsid w:val="005A6A79"/>
    <w:rsid w:val="005B0301"/>
    <w:rsid w:val="005B2B4C"/>
    <w:rsid w:val="005B2D67"/>
    <w:rsid w:val="005B4C67"/>
    <w:rsid w:val="005B5531"/>
    <w:rsid w:val="005B6420"/>
    <w:rsid w:val="005B672C"/>
    <w:rsid w:val="005B7009"/>
    <w:rsid w:val="005B7071"/>
    <w:rsid w:val="005B77E4"/>
    <w:rsid w:val="005C1EA9"/>
    <w:rsid w:val="005C4577"/>
    <w:rsid w:val="005C4E08"/>
    <w:rsid w:val="005C5C2B"/>
    <w:rsid w:val="005D0CC9"/>
    <w:rsid w:val="005D639A"/>
    <w:rsid w:val="005D6490"/>
    <w:rsid w:val="005D6D68"/>
    <w:rsid w:val="005E26FF"/>
    <w:rsid w:val="005E3262"/>
    <w:rsid w:val="005E3C5D"/>
    <w:rsid w:val="005E471B"/>
    <w:rsid w:val="005E6E4C"/>
    <w:rsid w:val="005E6F2B"/>
    <w:rsid w:val="005F0E95"/>
    <w:rsid w:val="005F1854"/>
    <w:rsid w:val="005F3F94"/>
    <w:rsid w:val="005F4AE3"/>
    <w:rsid w:val="005F4F7C"/>
    <w:rsid w:val="005F5464"/>
    <w:rsid w:val="005F6CBB"/>
    <w:rsid w:val="006049F4"/>
    <w:rsid w:val="00605F34"/>
    <w:rsid w:val="00606B32"/>
    <w:rsid w:val="00607880"/>
    <w:rsid w:val="00611B83"/>
    <w:rsid w:val="0061408F"/>
    <w:rsid w:val="00615043"/>
    <w:rsid w:val="00615DF1"/>
    <w:rsid w:val="00616223"/>
    <w:rsid w:val="00616383"/>
    <w:rsid w:val="00616CD5"/>
    <w:rsid w:val="00617ABB"/>
    <w:rsid w:val="00622A78"/>
    <w:rsid w:val="00623AFD"/>
    <w:rsid w:val="00623C25"/>
    <w:rsid w:val="00626F99"/>
    <w:rsid w:val="00630655"/>
    <w:rsid w:val="00630A89"/>
    <w:rsid w:val="00633AD5"/>
    <w:rsid w:val="00634171"/>
    <w:rsid w:val="00634B8E"/>
    <w:rsid w:val="0063781D"/>
    <w:rsid w:val="00637830"/>
    <w:rsid w:val="00643910"/>
    <w:rsid w:val="00644E72"/>
    <w:rsid w:val="00646FCA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55321"/>
    <w:rsid w:val="00656A92"/>
    <w:rsid w:val="00662AFB"/>
    <w:rsid w:val="006638E9"/>
    <w:rsid w:val="006642CC"/>
    <w:rsid w:val="00664481"/>
    <w:rsid w:val="00664D31"/>
    <w:rsid w:val="00666299"/>
    <w:rsid w:val="0066714D"/>
    <w:rsid w:val="006754F9"/>
    <w:rsid w:val="00677568"/>
    <w:rsid w:val="006776B9"/>
    <w:rsid w:val="00680A5B"/>
    <w:rsid w:val="00680C8F"/>
    <w:rsid w:val="00681DA5"/>
    <w:rsid w:val="00682523"/>
    <w:rsid w:val="00683D96"/>
    <w:rsid w:val="00684332"/>
    <w:rsid w:val="00684FFD"/>
    <w:rsid w:val="00686A64"/>
    <w:rsid w:val="00691216"/>
    <w:rsid w:val="0069142A"/>
    <w:rsid w:val="006927AD"/>
    <w:rsid w:val="006962A9"/>
    <w:rsid w:val="0069739E"/>
    <w:rsid w:val="006A19D9"/>
    <w:rsid w:val="006A27F1"/>
    <w:rsid w:val="006A280E"/>
    <w:rsid w:val="006A2A40"/>
    <w:rsid w:val="006A45A1"/>
    <w:rsid w:val="006A61A6"/>
    <w:rsid w:val="006A78E5"/>
    <w:rsid w:val="006B27AB"/>
    <w:rsid w:val="006B4221"/>
    <w:rsid w:val="006B69EC"/>
    <w:rsid w:val="006B7456"/>
    <w:rsid w:val="006B7EFF"/>
    <w:rsid w:val="006C1A3F"/>
    <w:rsid w:val="006C2326"/>
    <w:rsid w:val="006C433C"/>
    <w:rsid w:val="006C470E"/>
    <w:rsid w:val="006C47EB"/>
    <w:rsid w:val="006C576B"/>
    <w:rsid w:val="006C577A"/>
    <w:rsid w:val="006C676D"/>
    <w:rsid w:val="006C78D0"/>
    <w:rsid w:val="006D0C8F"/>
    <w:rsid w:val="006D0EDA"/>
    <w:rsid w:val="006D11C7"/>
    <w:rsid w:val="006D2FAB"/>
    <w:rsid w:val="006D42F9"/>
    <w:rsid w:val="006D4EB9"/>
    <w:rsid w:val="006D4F9B"/>
    <w:rsid w:val="006D5F78"/>
    <w:rsid w:val="006D7509"/>
    <w:rsid w:val="006D7C00"/>
    <w:rsid w:val="006D7F94"/>
    <w:rsid w:val="006E1D12"/>
    <w:rsid w:val="006E203A"/>
    <w:rsid w:val="006E3D29"/>
    <w:rsid w:val="006E45D4"/>
    <w:rsid w:val="006E665B"/>
    <w:rsid w:val="006E6AB6"/>
    <w:rsid w:val="006E6B21"/>
    <w:rsid w:val="006E6E71"/>
    <w:rsid w:val="006E75CF"/>
    <w:rsid w:val="006F047F"/>
    <w:rsid w:val="006F14EB"/>
    <w:rsid w:val="006F2092"/>
    <w:rsid w:val="006F2164"/>
    <w:rsid w:val="006F32BD"/>
    <w:rsid w:val="006F3B60"/>
    <w:rsid w:val="006F7335"/>
    <w:rsid w:val="0070097A"/>
    <w:rsid w:val="0070148B"/>
    <w:rsid w:val="007016DC"/>
    <w:rsid w:val="00701EFA"/>
    <w:rsid w:val="00701F93"/>
    <w:rsid w:val="007034F8"/>
    <w:rsid w:val="007035D5"/>
    <w:rsid w:val="00703991"/>
    <w:rsid w:val="00705943"/>
    <w:rsid w:val="00706215"/>
    <w:rsid w:val="007072EE"/>
    <w:rsid w:val="00707406"/>
    <w:rsid w:val="00707622"/>
    <w:rsid w:val="00707877"/>
    <w:rsid w:val="0071013B"/>
    <w:rsid w:val="00714E8C"/>
    <w:rsid w:val="0071550C"/>
    <w:rsid w:val="0071566F"/>
    <w:rsid w:val="00715DF4"/>
    <w:rsid w:val="007173AE"/>
    <w:rsid w:val="00721A07"/>
    <w:rsid w:val="00723FE7"/>
    <w:rsid w:val="007244EC"/>
    <w:rsid w:val="0072585E"/>
    <w:rsid w:val="00726790"/>
    <w:rsid w:val="00726C69"/>
    <w:rsid w:val="00731001"/>
    <w:rsid w:val="00732911"/>
    <w:rsid w:val="00732931"/>
    <w:rsid w:val="007342D1"/>
    <w:rsid w:val="00734FD4"/>
    <w:rsid w:val="007354BE"/>
    <w:rsid w:val="00740D1D"/>
    <w:rsid w:val="007436B2"/>
    <w:rsid w:val="00743F05"/>
    <w:rsid w:val="007452A7"/>
    <w:rsid w:val="00745DEB"/>
    <w:rsid w:val="00751DEE"/>
    <w:rsid w:val="007528F4"/>
    <w:rsid w:val="00752F47"/>
    <w:rsid w:val="00753E30"/>
    <w:rsid w:val="00754C56"/>
    <w:rsid w:val="007557E9"/>
    <w:rsid w:val="00760192"/>
    <w:rsid w:val="00761034"/>
    <w:rsid w:val="0076486A"/>
    <w:rsid w:val="00765887"/>
    <w:rsid w:val="00765974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18FB"/>
    <w:rsid w:val="00783B6C"/>
    <w:rsid w:val="00783CD1"/>
    <w:rsid w:val="0078451E"/>
    <w:rsid w:val="007849FC"/>
    <w:rsid w:val="007853F2"/>
    <w:rsid w:val="00787C37"/>
    <w:rsid w:val="00790A74"/>
    <w:rsid w:val="0079333B"/>
    <w:rsid w:val="007954F2"/>
    <w:rsid w:val="007964C7"/>
    <w:rsid w:val="00797B7B"/>
    <w:rsid w:val="007A205A"/>
    <w:rsid w:val="007A27A0"/>
    <w:rsid w:val="007A2EF1"/>
    <w:rsid w:val="007A4ADE"/>
    <w:rsid w:val="007A5411"/>
    <w:rsid w:val="007A68B7"/>
    <w:rsid w:val="007B033B"/>
    <w:rsid w:val="007B0F0B"/>
    <w:rsid w:val="007B1326"/>
    <w:rsid w:val="007B193E"/>
    <w:rsid w:val="007B3825"/>
    <w:rsid w:val="007B6F55"/>
    <w:rsid w:val="007B70F0"/>
    <w:rsid w:val="007B71C0"/>
    <w:rsid w:val="007C09EA"/>
    <w:rsid w:val="007C0ECB"/>
    <w:rsid w:val="007C155C"/>
    <w:rsid w:val="007C27DF"/>
    <w:rsid w:val="007C4A12"/>
    <w:rsid w:val="007C4E4E"/>
    <w:rsid w:val="007C53C3"/>
    <w:rsid w:val="007D2AE8"/>
    <w:rsid w:val="007D3289"/>
    <w:rsid w:val="007D369B"/>
    <w:rsid w:val="007D5C95"/>
    <w:rsid w:val="007D689C"/>
    <w:rsid w:val="007E1743"/>
    <w:rsid w:val="007E1961"/>
    <w:rsid w:val="007E21B5"/>
    <w:rsid w:val="007E5D87"/>
    <w:rsid w:val="007E67D8"/>
    <w:rsid w:val="007E7E7C"/>
    <w:rsid w:val="007F37C4"/>
    <w:rsid w:val="007F39B0"/>
    <w:rsid w:val="007F4BC8"/>
    <w:rsid w:val="007F5533"/>
    <w:rsid w:val="007F63DA"/>
    <w:rsid w:val="007F7691"/>
    <w:rsid w:val="00803574"/>
    <w:rsid w:val="00804CF9"/>
    <w:rsid w:val="00810142"/>
    <w:rsid w:val="00810A59"/>
    <w:rsid w:val="00812739"/>
    <w:rsid w:val="00812E38"/>
    <w:rsid w:val="00813DFF"/>
    <w:rsid w:val="008150DA"/>
    <w:rsid w:val="008156A0"/>
    <w:rsid w:val="00816004"/>
    <w:rsid w:val="00816B56"/>
    <w:rsid w:val="00817A81"/>
    <w:rsid w:val="00820058"/>
    <w:rsid w:val="008219E8"/>
    <w:rsid w:val="008222EF"/>
    <w:rsid w:val="008279A0"/>
    <w:rsid w:val="008279FD"/>
    <w:rsid w:val="00831FF4"/>
    <w:rsid w:val="00833B75"/>
    <w:rsid w:val="0083652F"/>
    <w:rsid w:val="00836BB1"/>
    <w:rsid w:val="00841243"/>
    <w:rsid w:val="00841B74"/>
    <w:rsid w:val="008449EB"/>
    <w:rsid w:val="00845D53"/>
    <w:rsid w:val="00846EFD"/>
    <w:rsid w:val="00850CA5"/>
    <w:rsid w:val="008522A2"/>
    <w:rsid w:val="00855B6E"/>
    <w:rsid w:val="00855F04"/>
    <w:rsid w:val="00856B9E"/>
    <w:rsid w:val="00860C09"/>
    <w:rsid w:val="008610F4"/>
    <w:rsid w:val="008620CE"/>
    <w:rsid w:val="00862E02"/>
    <w:rsid w:val="00863CBC"/>
    <w:rsid w:val="008664D2"/>
    <w:rsid w:val="00866C08"/>
    <w:rsid w:val="008718B4"/>
    <w:rsid w:val="00873BE2"/>
    <w:rsid w:val="008742F9"/>
    <w:rsid w:val="00874BC1"/>
    <w:rsid w:val="00875172"/>
    <w:rsid w:val="008762B4"/>
    <w:rsid w:val="008803DE"/>
    <w:rsid w:val="008805D5"/>
    <w:rsid w:val="0088137C"/>
    <w:rsid w:val="008818B9"/>
    <w:rsid w:val="00883047"/>
    <w:rsid w:val="00883A29"/>
    <w:rsid w:val="008840F5"/>
    <w:rsid w:val="00884E3E"/>
    <w:rsid w:val="00885508"/>
    <w:rsid w:val="00885942"/>
    <w:rsid w:val="008861B4"/>
    <w:rsid w:val="00886B17"/>
    <w:rsid w:val="0089077A"/>
    <w:rsid w:val="00890A22"/>
    <w:rsid w:val="00891B32"/>
    <w:rsid w:val="00891BB6"/>
    <w:rsid w:val="00892323"/>
    <w:rsid w:val="008934F1"/>
    <w:rsid w:val="00893596"/>
    <w:rsid w:val="008936FC"/>
    <w:rsid w:val="00896438"/>
    <w:rsid w:val="00896A79"/>
    <w:rsid w:val="00896AE5"/>
    <w:rsid w:val="008977FD"/>
    <w:rsid w:val="008A4C37"/>
    <w:rsid w:val="008A7DF8"/>
    <w:rsid w:val="008B0AAA"/>
    <w:rsid w:val="008B12B4"/>
    <w:rsid w:val="008B1462"/>
    <w:rsid w:val="008B2175"/>
    <w:rsid w:val="008B2C32"/>
    <w:rsid w:val="008B2FAE"/>
    <w:rsid w:val="008B3702"/>
    <w:rsid w:val="008B388E"/>
    <w:rsid w:val="008B3A38"/>
    <w:rsid w:val="008B3B44"/>
    <w:rsid w:val="008B4F40"/>
    <w:rsid w:val="008B5799"/>
    <w:rsid w:val="008C1033"/>
    <w:rsid w:val="008C3953"/>
    <w:rsid w:val="008C3C0C"/>
    <w:rsid w:val="008C50E2"/>
    <w:rsid w:val="008C7118"/>
    <w:rsid w:val="008D09E7"/>
    <w:rsid w:val="008D1A1E"/>
    <w:rsid w:val="008D1A5F"/>
    <w:rsid w:val="008D4497"/>
    <w:rsid w:val="008D47B1"/>
    <w:rsid w:val="008D47DB"/>
    <w:rsid w:val="008D4DF4"/>
    <w:rsid w:val="008D5E2B"/>
    <w:rsid w:val="008E084D"/>
    <w:rsid w:val="008E0BF2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15CF"/>
    <w:rsid w:val="008F3C29"/>
    <w:rsid w:val="008F6A0D"/>
    <w:rsid w:val="008F6DE1"/>
    <w:rsid w:val="008F7F33"/>
    <w:rsid w:val="0090090C"/>
    <w:rsid w:val="009018E3"/>
    <w:rsid w:val="00901EB5"/>
    <w:rsid w:val="0090395F"/>
    <w:rsid w:val="00903EB2"/>
    <w:rsid w:val="00905365"/>
    <w:rsid w:val="0090573A"/>
    <w:rsid w:val="00906935"/>
    <w:rsid w:val="0090732D"/>
    <w:rsid w:val="009100A2"/>
    <w:rsid w:val="00910773"/>
    <w:rsid w:val="00911432"/>
    <w:rsid w:val="0091256B"/>
    <w:rsid w:val="009151AB"/>
    <w:rsid w:val="009154F8"/>
    <w:rsid w:val="00916803"/>
    <w:rsid w:val="00922105"/>
    <w:rsid w:val="00922853"/>
    <w:rsid w:val="00923698"/>
    <w:rsid w:val="00925C40"/>
    <w:rsid w:val="00926254"/>
    <w:rsid w:val="00932F43"/>
    <w:rsid w:val="00935037"/>
    <w:rsid w:val="00935804"/>
    <w:rsid w:val="00935CE7"/>
    <w:rsid w:val="0093653A"/>
    <w:rsid w:val="00940128"/>
    <w:rsid w:val="00941214"/>
    <w:rsid w:val="00941409"/>
    <w:rsid w:val="00942511"/>
    <w:rsid w:val="00942C39"/>
    <w:rsid w:val="009469FA"/>
    <w:rsid w:val="0094751A"/>
    <w:rsid w:val="00947948"/>
    <w:rsid w:val="00950A11"/>
    <w:rsid w:val="00950FC6"/>
    <w:rsid w:val="00952263"/>
    <w:rsid w:val="009564A6"/>
    <w:rsid w:val="00961FD9"/>
    <w:rsid w:val="0096363A"/>
    <w:rsid w:val="00965823"/>
    <w:rsid w:val="00965C05"/>
    <w:rsid w:val="00971060"/>
    <w:rsid w:val="009710D0"/>
    <w:rsid w:val="00971BE1"/>
    <w:rsid w:val="00971DA2"/>
    <w:rsid w:val="00975FBC"/>
    <w:rsid w:val="009764B6"/>
    <w:rsid w:val="009823B5"/>
    <w:rsid w:val="00984E23"/>
    <w:rsid w:val="00985507"/>
    <w:rsid w:val="009931C1"/>
    <w:rsid w:val="009941FE"/>
    <w:rsid w:val="00995666"/>
    <w:rsid w:val="00995CF3"/>
    <w:rsid w:val="00997316"/>
    <w:rsid w:val="009A01DE"/>
    <w:rsid w:val="009A0376"/>
    <w:rsid w:val="009A0D94"/>
    <w:rsid w:val="009A0DDE"/>
    <w:rsid w:val="009A199F"/>
    <w:rsid w:val="009A2EEA"/>
    <w:rsid w:val="009A4A30"/>
    <w:rsid w:val="009A55C4"/>
    <w:rsid w:val="009A6132"/>
    <w:rsid w:val="009B070D"/>
    <w:rsid w:val="009B07E3"/>
    <w:rsid w:val="009B2DCC"/>
    <w:rsid w:val="009B3571"/>
    <w:rsid w:val="009B5940"/>
    <w:rsid w:val="009B5C6E"/>
    <w:rsid w:val="009B714D"/>
    <w:rsid w:val="009B7EBB"/>
    <w:rsid w:val="009C1A41"/>
    <w:rsid w:val="009C1E70"/>
    <w:rsid w:val="009C251E"/>
    <w:rsid w:val="009C2CBE"/>
    <w:rsid w:val="009C3D61"/>
    <w:rsid w:val="009C67E6"/>
    <w:rsid w:val="009C7555"/>
    <w:rsid w:val="009C7B83"/>
    <w:rsid w:val="009C7C0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6F7"/>
    <w:rsid w:val="009F2D9E"/>
    <w:rsid w:val="009F328A"/>
    <w:rsid w:val="009F3A73"/>
    <w:rsid w:val="009F6BEB"/>
    <w:rsid w:val="00A00379"/>
    <w:rsid w:val="00A007B7"/>
    <w:rsid w:val="00A01B81"/>
    <w:rsid w:val="00A03618"/>
    <w:rsid w:val="00A040A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AD0"/>
    <w:rsid w:val="00A13B91"/>
    <w:rsid w:val="00A17EBA"/>
    <w:rsid w:val="00A204D7"/>
    <w:rsid w:val="00A22281"/>
    <w:rsid w:val="00A227E4"/>
    <w:rsid w:val="00A22C3D"/>
    <w:rsid w:val="00A246F5"/>
    <w:rsid w:val="00A25DA5"/>
    <w:rsid w:val="00A2667F"/>
    <w:rsid w:val="00A27000"/>
    <w:rsid w:val="00A3031D"/>
    <w:rsid w:val="00A33965"/>
    <w:rsid w:val="00A33994"/>
    <w:rsid w:val="00A33B75"/>
    <w:rsid w:val="00A3470F"/>
    <w:rsid w:val="00A36153"/>
    <w:rsid w:val="00A37C25"/>
    <w:rsid w:val="00A405E6"/>
    <w:rsid w:val="00A47686"/>
    <w:rsid w:val="00A523B2"/>
    <w:rsid w:val="00A54F8E"/>
    <w:rsid w:val="00A57981"/>
    <w:rsid w:val="00A61553"/>
    <w:rsid w:val="00A615D7"/>
    <w:rsid w:val="00A61ABC"/>
    <w:rsid w:val="00A6465A"/>
    <w:rsid w:val="00A668D5"/>
    <w:rsid w:val="00A67322"/>
    <w:rsid w:val="00A67D02"/>
    <w:rsid w:val="00A67EBF"/>
    <w:rsid w:val="00A7067D"/>
    <w:rsid w:val="00A71F0B"/>
    <w:rsid w:val="00A72BE4"/>
    <w:rsid w:val="00A73A3D"/>
    <w:rsid w:val="00A8181B"/>
    <w:rsid w:val="00A83F99"/>
    <w:rsid w:val="00A855ED"/>
    <w:rsid w:val="00A86636"/>
    <w:rsid w:val="00A904AE"/>
    <w:rsid w:val="00A90828"/>
    <w:rsid w:val="00A917E8"/>
    <w:rsid w:val="00A9397E"/>
    <w:rsid w:val="00A94CA4"/>
    <w:rsid w:val="00A94EBA"/>
    <w:rsid w:val="00A94FB9"/>
    <w:rsid w:val="00A9622C"/>
    <w:rsid w:val="00A96F92"/>
    <w:rsid w:val="00AA09E9"/>
    <w:rsid w:val="00AA0F34"/>
    <w:rsid w:val="00AA263E"/>
    <w:rsid w:val="00AA2D23"/>
    <w:rsid w:val="00AB222D"/>
    <w:rsid w:val="00AB2663"/>
    <w:rsid w:val="00AB2FDE"/>
    <w:rsid w:val="00AB6D5D"/>
    <w:rsid w:val="00AB7DF6"/>
    <w:rsid w:val="00AC4BC8"/>
    <w:rsid w:val="00AC55CB"/>
    <w:rsid w:val="00AC5933"/>
    <w:rsid w:val="00AC5C90"/>
    <w:rsid w:val="00AC5DAD"/>
    <w:rsid w:val="00AC7750"/>
    <w:rsid w:val="00AC7B0D"/>
    <w:rsid w:val="00AD03A9"/>
    <w:rsid w:val="00AD20F9"/>
    <w:rsid w:val="00AD2403"/>
    <w:rsid w:val="00AD2947"/>
    <w:rsid w:val="00AD572F"/>
    <w:rsid w:val="00AE0100"/>
    <w:rsid w:val="00AE1F82"/>
    <w:rsid w:val="00AE2D37"/>
    <w:rsid w:val="00AE3022"/>
    <w:rsid w:val="00AE496F"/>
    <w:rsid w:val="00AE49F1"/>
    <w:rsid w:val="00AE6162"/>
    <w:rsid w:val="00AF301F"/>
    <w:rsid w:val="00AF3F84"/>
    <w:rsid w:val="00AF4620"/>
    <w:rsid w:val="00AF4B5A"/>
    <w:rsid w:val="00AF7B3A"/>
    <w:rsid w:val="00AF7E2C"/>
    <w:rsid w:val="00B0281C"/>
    <w:rsid w:val="00B02D83"/>
    <w:rsid w:val="00B042CA"/>
    <w:rsid w:val="00B051B4"/>
    <w:rsid w:val="00B05921"/>
    <w:rsid w:val="00B06B3A"/>
    <w:rsid w:val="00B10794"/>
    <w:rsid w:val="00B11B20"/>
    <w:rsid w:val="00B12B90"/>
    <w:rsid w:val="00B12D8B"/>
    <w:rsid w:val="00B15925"/>
    <w:rsid w:val="00B1752C"/>
    <w:rsid w:val="00B175CE"/>
    <w:rsid w:val="00B17A2D"/>
    <w:rsid w:val="00B20B13"/>
    <w:rsid w:val="00B24151"/>
    <w:rsid w:val="00B24D9F"/>
    <w:rsid w:val="00B24E7E"/>
    <w:rsid w:val="00B26998"/>
    <w:rsid w:val="00B27CF1"/>
    <w:rsid w:val="00B3050B"/>
    <w:rsid w:val="00B313C9"/>
    <w:rsid w:val="00B32DC1"/>
    <w:rsid w:val="00B34BAA"/>
    <w:rsid w:val="00B40E08"/>
    <w:rsid w:val="00B41828"/>
    <w:rsid w:val="00B4344A"/>
    <w:rsid w:val="00B44EF5"/>
    <w:rsid w:val="00B47AE1"/>
    <w:rsid w:val="00B50C7B"/>
    <w:rsid w:val="00B514B4"/>
    <w:rsid w:val="00B52D33"/>
    <w:rsid w:val="00B56966"/>
    <w:rsid w:val="00B62E9E"/>
    <w:rsid w:val="00B638EF"/>
    <w:rsid w:val="00B64A0F"/>
    <w:rsid w:val="00B64FD7"/>
    <w:rsid w:val="00B65F97"/>
    <w:rsid w:val="00B660A8"/>
    <w:rsid w:val="00B66525"/>
    <w:rsid w:val="00B66B15"/>
    <w:rsid w:val="00B717D3"/>
    <w:rsid w:val="00B73215"/>
    <w:rsid w:val="00B745BF"/>
    <w:rsid w:val="00B749D6"/>
    <w:rsid w:val="00B771B2"/>
    <w:rsid w:val="00B8030A"/>
    <w:rsid w:val="00B80BC7"/>
    <w:rsid w:val="00B811C9"/>
    <w:rsid w:val="00B82AE9"/>
    <w:rsid w:val="00B83ADE"/>
    <w:rsid w:val="00B84226"/>
    <w:rsid w:val="00B92BE7"/>
    <w:rsid w:val="00B92FEB"/>
    <w:rsid w:val="00B957D4"/>
    <w:rsid w:val="00B95F67"/>
    <w:rsid w:val="00B96AC2"/>
    <w:rsid w:val="00BA4739"/>
    <w:rsid w:val="00BB2DA2"/>
    <w:rsid w:val="00BB3357"/>
    <w:rsid w:val="00BB3BA5"/>
    <w:rsid w:val="00BB3F39"/>
    <w:rsid w:val="00BB4107"/>
    <w:rsid w:val="00BB5993"/>
    <w:rsid w:val="00BB5D1D"/>
    <w:rsid w:val="00BC4A8F"/>
    <w:rsid w:val="00BC5D55"/>
    <w:rsid w:val="00BC6543"/>
    <w:rsid w:val="00BC69E5"/>
    <w:rsid w:val="00BC6D09"/>
    <w:rsid w:val="00BD040A"/>
    <w:rsid w:val="00BD07B2"/>
    <w:rsid w:val="00BD12B0"/>
    <w:rsid w:val="00BD1C70"/>
    <w:rsid w:val="00BD31CC"/>
    <w:rsid w:val="00BD430B"/>
    <w:rsid w:val="00BD705B"/>
    <w:rsid w:val="00BD7553"/>
    <w:rsid w:val="00BE1163"/>
    <w:rsid w:val="00BE6296"/>
    <w:rsid w:val="00BE6554"/>
    <w:rsid w:val="00BE7F8B"/>
    <w:rsid w:val="00BF0D06"/>
    <w:rsid w:val="00BF26D0"/>
    <w:rsid w:val="00BF362A"/>
    <w:rsid w:val="00BF427A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513F"/>
    <w:rsid w:val="00C16215"/>
    <w:rsid w:val="00C213B4"/>
    <w:rsid w:val="00C219A7"/>
    <w:rsid w:val="00C25000"/>
    <w:rsid w:val="00C255CA"/>
    <w:rsid w:val="00C2612B"/>
    <w:rsid w:val="00C26C54"/>
    <w:rsid w:val="00C30002"/>
    <w:rsid w:val="00C32530"/>
    <w:rsid w:val="00C345A0"/>
    <w:rsid w:val="00C34B5B"/>
    <w:rsid w:val="00C3508A"/>
    <w:rsid w:val="00C3522F"/>
    <w:rsid w:val="00C402D5"/>
    <w:rsid w:val="00C412E5"/>
    <w:rsid w:val="00C425D8"/>
    <w:rsid w:val="00C44464"/>
    <w:rsid w:val="00C44617"/>
    <w:rsid w:val="00C44E69"/>
    <w:rsid w:val="00C4504A"/>
    <w:rsid w:val="00C45561"/>
    <w:rsid w:val="00C46B34"/>
    <w:rsid w:val="00C510EF"/>
    <w:rsid w:val="00C53B8D"/>
    <w:rsid w:val="00C54F86"/>
    <w:rsid w:val="00C56B5B"/>
    <w:rsid w:val="00C571BD"/>
    <w:rsid w:val="00C60EB6"/>
    <w:rsid w:val="00C61259"/>
    <w:rsid w:val="00C6158F"/>
    <w:rsid w:val="00C62189"/>
    <w:rsid w:val="00C626F0"/>
    <w:rsid w:val="00C62E10"/>
    <w:rsid w:val="00C6419E"/>
    <w:rsid w:val="00C64AF8"/>
    <w:rsid w:val="00C65E90"/>
    <w:rsid w:val="00C663DD"/>
    <w:rsid w:val="00C66F24"/>
    <w:rsid w:val="00C673AE"/>
    <w:rsid w:val="00C67543"/>
    <w:rsid w:val="00C71B4C"/>
    <w:rsid w:val="00C724DB"/>
    <w:rsid w:val="00C72701"/>
    <w:rsid w:val="00C729CB"/>
    <w:rsid w:val="00C73698"/>
    <w:rsid w:val="00C74A56"/>
    <w:rsid w:val="00C75F2B"/>
    <w:rsid w:val="00C7645B"/>
    <w:rsid w:val="00C82E9A"/>
    <w:rsid w:val="00C8676F"/>
    <w:rsid w:val="00C868C6"/>
    <w:rsid w:val="00C86F5A"/>
    <w:rsid w:val="00C90F7F"/>
    <w:rsid w:val="00C9652E"/>
    <w:rsid w:val="00C9730B"/>
    <w:rsid w:val="00C97835"/>
    <w:rsid w:val="00C97BB5"/>
    <w:rsid w:val="00CA12DF"/>
    <w:rsid w:val="00CA3AC0"/>
    <w:rsid w:val="00CA4B91"/>
    <w:rsid w:val="00CA500A"/>
    <w:rsid w:val="00CA5CA9"/>
    <w:rsid w:val="00CA5DF9"/>
    <w:rsid w:val="00CA632A"/>
    <w:rsid w:val="00CA6A7A"/>
    <w:rsid w:val="00CA6C3C"/>
    <w:rsid w:val="00CA7B25"/>
    <w:rsid w:val="00CB1F32"/>
    <w:rsid w:val="00CB6773"/>
    <w:rsid w:val="00CC0620"/>
    <w:rsid w:val="00CC1AF2"/>
    <w:rsid w:val="00CC2613"/>
    <w:rsid w:val="00CC2881"/>
    <w:rsid w:val="00CC6EAD"/>
    <w:rsid w:val="00CD21DB"/>
    <w:rsid w:val="00CD2F25"/>
    <w:rsid w:val="00CD4247"/>
    <w:rsid w:val="00CD5DE4"/>
    <w:rsid w:val="00CD6583"/>
    <w:rsid w:val="00CD71FD"/>
    <w:rsid w:val="00CE4928"/>
    <w:rsid w:val="00CE51C9"/>
    <w:rsid w:val="00CE549A"/>
    <w:rsid w:val="00CE698D"/>
    <w:rsid w:val="00CE69B2"/>
    <w:rsid w:val="00CE75E7"/>
    <w:rsid w:val="00CF0DE8"/>
    <w:rsid w:val="00CF0FD4"/>
    <w:rsid w:val="00CF1391"/>
    <w:rsid w:val="00CF5377"/>
    <w:rsid w:val="00CF75D6"/>
    <w:rsid w:val="00D00098"/>
    <w:rsid w:val="00D05542"/>
    <w:rsid w:val="00D05FF3"/>
    <w:rsid w:val="00D06CA9"/>
    <w:rsid w:val="00D079D8"/>
    <w:rsid w:val="00D10552"/>
    <w:rsid w:val="00D12726"/>
    <w:rsid w:val="00D12B63"/>
    <w:rsid w:val="00D13011"/>
    <w:rsid w:val="00D14D59"/>
    <w:rsid w:val="00D16F11"/>
    <w:rsid w:val="00D201E4"/>
    <w:rsid w:val="00D20C66"/>
    <w:rsid w:val="00D22D1B"/>
    <w:rsid w:val="00D23745"/>
    <w:rsid w:val="00D24456"/>
    <w:rsid w:val="00D252B8"/>
    <w:rsid w:val="00D3055C"/>
    <w:rsid w:val="00D30A78"/>
    <w:rsid w:val="00D3222C"/>
    <w:rsid w:val="00D331D2"/>
    <w:rsid w:val="00D33F26"/>
    <w:rsid w:val="00D36CCD"/>
    <w:rsid w:val="00D40632"/>
    <w:rsid w:val="00D42D2F"/>
    <w:rsid w:val="00D42E1E"/>
    <w:rsid w:val="00D463B0"/>
    <w:rsid w:val="00D47F08"/>
    <w:rsid w:val="00D51009"/>
    <w:rsid w:val="00D517EC"/>
    <w:rsid w:val="00D53CA9"/>
    <w:rsid w:val="00D62A9B"/>
    <w:rsid w:val="00D72857"/>
    <w:rsid w:val="00D73616"/>
    <w:rsid w:val="00D7399B"/>
    <w:rsid w:val="00D74E1C"/>
    <w:rsid w:val="00D75DB2"/>
    <w:rsid w:val="00D760E3"/>
    <w:rsid w:val="00D775D5"/>
    <w:rsid w:val="00D8131A"/>
    <w:rsid w:val="00D81B3E"/>
    <w:rsid w:val="00D83082"/>
    <w:rsid w:val="00D83355"/>
    <w:rsid w:val="00D84B23"/>
    <w:rsid w:val="00D8577C"/>
    <w:rsid w:val="00D87F0A"/>
    <w:rsid w:val="00D92599"/>
    <w:rsid w:val="00D94BB0"/>
    <w:rsid w:val="00D95846"/>
    <w:rsid w:val="00D960A6"/>
    <w:rsid w:val="00DA1305"/>
    <w:rsid w:val="00DA25B9"/>
    <w:rsid w:val="00DA25FA"/>
    <w:rsid w:val="00DA27E5"/>
    <w:rsid w:val="00DA5B28"/>
    <w:rsid w:val="00DA6BAD"/>
    <w:rsid w:val="00DA6BE4"/>
    <w:rsid w:val="00DA6EA1"/>
    <w:rsid w:val="00DB0B05"/>
    <w:rsid w:val="00DB0C6F"/>
    <w:rsid w:val="00DB1BEC"/>
    <w:rsid w:val="00DB1E99"/>
    <w:rsid w:val="00DB3E70"/>
    <w:rsid w:val="00DB3FC0"/>
    <w:rsid w:val="00DB4C7F"/>
    <w:rsid w:val="00DB4EA6"/>
    <w:rsid w:val="00DB4F8E"/>
    <w:rsid w:val="00DB4FF2"/>
    <w:rsid w:val="00DB52EE"/>
    <w:rsid w:val="00DC09D2"/>
    <w:rsid w:val="00DC4020"/>
    <w:rsid w:val="00DC42DB"/>
    <w:rsid w:val="00DC5431"/>
    <w:rsid w:val="00DC7526"/>
    <w:rsid w:val="00DD087D"/>
    <w:rsid w:val="00DD0E12"/>
    <w:rsid w:val="00DD1A1C"/>
    <w:rsid w:val="00DD2C06"/>
    <w:rsid w:val="00DD4275"/>
    <w:rsid w:val="00DD6E70"/>
    <w:rsid w:val="00DD76E3"/>
    <w:rsid w:val="00DE1325"/>
    <w:rsid w:val="00DE16F2"/>
    <w:rsid w:val="00DE3A5D"/>
    <w:rsid w:val="00DE4F0D"/>
    <w:rsid w:val="00DE51B0"/>
    <w:rsid w:val="00DE629D"/>
    <w:rsid w:val="00DF0E43"/>
    <w:rsid w:val="00DF3461"/>
    <w:rsid w:val="00DF5378"/>
    <w:rsid w:val="00DF5923"/>
    <w:rsid w:val="00DF604D"/>
    <w:rsid w:val="00DF6B51"/>
    <w:rsid w:val="00E01654"/>
    <w:rsid w:val="00E01F00"/>
    <w:rsid w:val="00E03B34"/>
    <w:rsid w:val="00E063BE"/>
    <w:rsid w:val="00E0667F"/>
    <w:rsid w:val="00E07326"/>
    <w:rsid w:val="00E12B07"/>
    <w:rsid w:val="00E12D8B"/>
    <w:rsid w:val="00E133AC"/>
    <w:rsid w:val="00E137B8"/>
    <w:rsid w:val="00E15822"/>
    <w:rsid w:val="00E17809"/>
    <w:rsid w:val="00E2036D"/>
    <w:rsid w:val="00E24935"/>
    <w:rsid w:val="00E25DC1"/>
    <w:rsid w:val="00E26FCD"/>
    <w:rsid w:val="00E323DC"/>
    <w:rsid w:val="00E342DA"/>
    <w:rsid w:val="00E42792"/>
    <w:rsid w:val="00E45316"/>
    <w:rsid w:val="00E454B6"/>
    <w:rsid w:val="00E4681F"/>
    <w:rsid w:val="00E47BB7"/>
    <w:rsid w:val="00E52482"/>
    <w:rsid w:val="00E5276B"/>
    <w:rsid w:val="00E5305C"/>
    <w:rsid w:val="00E535B3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77869"/>
    <w:rsid w:val="00E80A10"/>
    <w:rsid w:val="00E81EC2"/>
    <w:rsid w:val="00E82D47"/>
    <w:rsid w:val="00E83FD0"/>
    <w:rsid w:val="00E8642D"/>
    <w:rsid w:val="00E90B53"/>
    <w:rsid w:val="00E969AE"/>
    <w:rsid w:val="00E96A6C"/>
    <w:rsid w:val="00E975BF"/>
    <w:rsid w:val="00EA26B9"/>
    <w:rsid w:val="00EA5216"/>
    <w:rsid w:val="00EA5354"/>
    <w:rsid w:val="00EB26AA"/>
    <w:rsid w:val="00EB66E2"/>
    <w:rsid w:val="00EC0069"/>
    <w:rsid w:val="00EC361F"/>
    <w:rsid w:val="00EC65D6"/>
    <w:rsid w:val="00EC6E6A"/>
    <w:rsid w:val="00ED2F84"/>
    <w:rsid w:val="00ED324D"/>
    <w:rsid w:val="00ED329B"/>
    <w:rsid w:val="00ED3C42"/>
    <w:rsid w:val="00ED54C5"/>
    <w:rsid w:val="00ED6CCB"/>
    <w:rsid w:val="00ED6FD0"/>
    <w:rsid w:val="00ED76DB"/>
    <w:rsid w:val="00EE175C"/>
    <w:rsid w:val="00EE327E"/>
    <w:rsid w:val="00EE7521"/>
    <w:rsid w:val="00EF1F05"/>
    <w:rsid w:val="00EF3682"/>
    <w:rsid w:val="00EF38AE"/>
    <w:rsid w:val="00EF3941"/>
    <w:rsid w:val="00EF50BC"/>
    <w:rsid w:val="00EF5E77"/>
    <w:rsid w:val="00EF6B8C"/>
    <w:rsid w:val="00F00E33"/>
    <w:rsid w:val="00F02E50"/>
    <w:rsid w:val="00F03044"/>
    <w:rsid w:val="00F07310"/>
    <w:rsid w:val="00F07548"/>
    <w:rsid w:val="00F07AFE"/>
    <w:rsid w:val="00F12127"/>
    <w:rsid w:val="00F12CCC"/>
    <w:rsid w:val="00F14EED"/>
    <w:rsid w:val="00F1667B"/>
    <w:rsid w:val="00F17E5E"/>
    <w:rsid w:val="00F25CE0"/>
    <w:rsid w:val="00F26035"/>
    <w:rsid w:val="00F26639"/>
    <w:rsid w:val="00F273EC"/>
    <w:rsid w:val="00F30783"/>
    <w:rsid w:val="00F31412"/>
    <w:rsid w:val="00F32A19"/>
    <w:rsid w:val="00F332D4"/>
    <w:rsid w:val="00F33BD8"/>
    <w:rsid w:val="00F349EC"/>
    <w:rsid w:val="00F351B6"/>
    <w:rsid w:val="00F41E7B"/>
    <w:rsid w:val="00F432B0"/>
    <w:rsid w:val="00F437F8"/>
    <w:rsid w:val="00F440BD"/>
    <w:rsid w:val="00F45562"/>
    <w:rsid w:val="00F54B86"/>
    <w:rsid w:val="00F55FBD"/>
    <w:rsid w:val="00F560E7"/>
    <w:rsid w:val="00F61ED0"/>
    <w:rsid w:val="00F63F6C"/>
    <w:rsid w:val="00F661ED"/>
    <w:rsid w:val="00F667D2"/>
    <w:rsid w:val="00F71EF2"/>
    <w:rsid w:val="00F72A64"/>
    <w:rsid w:val="00F738F1"/>
    <w:rsid w:val="00F741BA"/>
    <w:rsid w:val="00F747B1"/>
    <w:rsid w:val="00F74B3C"/>
    <w:rsid w:val="00F76909"/>
    <w:rsid w:val="00F76ADE"/>
    <w:rsid w:val="00F7718F"/>
    <w:rsid w:val="00F845B2"/>
    <w:rsid w:val="00F849C2"/>
    <w:rsid w:val="00F8546E"/>
    <w:rsid w:val="00F866A3"/>
    <w:rsid w:val="00F86FA0"/>
    <w:rsid w:val="00F872FA"/>
    <w:rsid w:val="00F87C69"/>
    <w:rsid w:val="00F90348"/>
    <w:rsid w:val="00F90C99"/>
    <w:rsid w:val="00F916B1"/>
    <w:rsid w:val="00F926F3"/>
    <w:rsid w:val="00F94807"/>
    <w:rsid w:val="00F95A65"/>
    <w:rsid w:val="00F95E1E"/>
    <w:rsid w:val="00F97660"/>
    <w:rsid w:val="00FA1D19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2098"/>
    <w:rsid w:val="00FC2E81"/>
    <w:rsid w:val="00FC3014"/>
    <w:rsid w:val="00FC3CFA"/>
    <w:rsid w:val="00FC5E98"/>
    <w:rsid w:val="00FC6858"/>
    <w:rsid w:val="00FD3755"/>
    <w:rsid w:val="00FD4D92"/>
    <w:rsid w:val="00FD62EF"/>
    <w:rsid w:val="00FD7E4C"/>
    <w:rsid w:val="00FE0DDC"/>
    <w:rsid w:val="00FE279A"/>
    <w:rsid w:val="00FE2E5B"/>
    <w:rsid w:val="00FE3810"/>
    <w:rsid w:val="00FE71EE"/>
    <w:rsid w:val="00FF19E6"/>
    <w:rsid w:val="00FF1AA7"/>
    <w:rsid w:val="00FF4A88"/>
    <w:rsid w:val="00FF4BC5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4CF44"/>
  <w15:chartTrackingRefBased/>
  <w15:docId w15:val="{59B8F383-4728-44D1-93C7-A9B04EC25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81B3E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81B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D0C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D0C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D0C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0C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0CC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D0CC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0CC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66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B2E"/>
  </w:style>
  <w:style w:type="paragraph" w:styleId="Footer">
    <w:name w:val="footer"/>
    <w:basedOn w:val="Normal"/>
    <w:link w:val="FooterChar"/>
    <w:uiPriority w:val="99"/>
    <w:unhideWhenUsed/>
    <w:rsid w:val="00166B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B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420</TotalTime>
  <Pages>2</Pages>
  <Words>427</Words>
  <Characters>2439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117</cp:revision>
  <dcterms:created xsi:type="dcterms:W3CDTF">2021-11-06T09:55:00Z</dcterms:created>
  <dcterms:modified xsi:type="dcterms:W3CDTF">2021-11-10T17:09:00Z</dcterms:modified>
</cp:coreProperties>
</file>